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572B4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 w:rsidRPr="002572B4">
        <w:rPr>
          <w:rFonts w:asciiTheme="majorHAnsi" w:hAnsiTheme="majorHAnsi"/>
        </w:rPr>
        <w:t>Dat</w:t>
      </w:r>
      <w:r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  <w:r w:rsidR="00DF11D5">
        <w:rPr>
          <w:rFonts w:asciiTheme="majorHAnsi" w:hAnsiTheme="majorHAnsi"/>
        </w:rPr>
        <w:t>Feb 21 2013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601013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DF11D5">
        <w:rPr>
          <w:rFonts w:asciiTheme="majorHAnsi" w:hAnsiTheme="majorHAnsi"/>
          <w:b/>
        </w:rPr>
        <w:t>Patient</w:t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9B5B41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DF11D5">
        <w:rPr>
          <w:rFonts w:asciiTheme="majorHAnsi" w:hAnsiTheme="majorHAnsi"/>
        </w:rPr>
        <w:t xml:space="preserve"> </w:t>
      </w:r>
      <w:r w:rsidR="00DF11D5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ab/>
        <w:t>Stroke</w:t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>10634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ab/>
        <w:t>R</w:t>
      </w:r>
    </w:p>
    <w:p w:rsidR="0091068F" w:rsidRPr="00DF11D5" w:rsidRDefault="0091068F" w:rsidP="00C76565">
      <w:pPr>
        <w:rPr>
          <w:rFonts w:asciiTheme="majorHAnsi" w:hAnsiTheme="majorHAnsi"/>
        </w:rPr>
      </w:pPr>
      <w:r w:rsidRPr="00DF11D5">
        <w:rPr>
          <w:rFonts w:asciiTheme="majorHAnsi" w:hAnsiTheme="majorHAnsi"/>
        </w:rPr>
        <w:t>D.O.B</w:t>
      </w:r>
      <w:r w:rsidR="00D71A06" w:rsidRPr="00DF11D5">
        <w:rPr>
          <w:rFonts w:asciiTheme="majorHAnsi" w:hAnsiTheme="majorHAnsi"/>
        </w:rPr>
        <w:t xml:space="preserve"> (d/m/y)</w:t>
      </w:r>
      <w:r w:rsidRPr="00DF11D5">
        <w:rPr>
          <w:rFonts w:asciiTheme="majorHAnsi" w:hAnsiTheme="majorHAnsi"/>
        </w:rPr>
        <w:t xml:space="preserve">: </w:t>
      </w:r>
      <w:r w:rsidRPr="00DF11D5">
        <w:rPr>
          <w:rFonts w:asciiTheme="majorHAnsi" w:hAnsiTheme="majorHAnsi"/>
        </w:rPr>
        <w:tab/>
      </w:r>
      <w:r w:rsidR="00DF11D5" w:rsidRPr="00DF11D5">
        <w:rPr>
          <w:rFonts w:asciiTheme="majorHAnsi" w:hAnsiTheme="majorHAnsi"/>
        </w:rPr>
        <w:t>01/06/1937</w:t>
      </w:r>
      <w:r w:rsidR="00860AF4" w:rsidRPr="00DF11D5">
        <w:rPr>
          <w:rFonts w:asciiTheme="majorHAnsi" w:hAnsiTheme="majorHAnsi"/>
        </w:rPr>
        <w:tab/>
      </w:r>
      <w:r w:rsidR="00E84310" w:rsidRPr="00DF11D5">
        <w:rPr>
          <w:rFonts w:asciiTheme="majorHAnsi" w:hAnsiTheme="majorHAnsi"/>
        </w:rPr>
        <w:tab/>
      </w:r>
      <w:r w:rsidR="00601013" w:rsidRPr="00DF11D5">
        <w:rPr>
          <w:rFonts w:asciiTheme="majorHAnsi" w:hAnsiTheme="majorHAnsi"/>
        </w:rPr>
        <w:tab/>
      </w:r>
      <w:r w:rsidRPr="00DF11D5">
        <w:rPr>
          <w:rFonts w:asciiTheme="majorHAnsi" w:hAnsiTheme="majorHAnsi"/>
        </w:rPr>
        <w:tab/>
      </w:r>
      <w:r w:rsidR="00B501BD" w:rsidRPr="00DF11D5">
        <w:rPr>
          <w:rFonts w:asciiTheme="majorHAnsi" w:hAnsiTheme="majorHAnsi"/>
        </w:rPr>
        <w:tab/>
      </w:r>
      <w:r w:rsidRPr="00DF11D5">
        <w:rPr>
          <w:rFonts w:asciiTheme="majorHAnsi" w:hAnsiTheme="majorHAnsi"/>
        </w:rPr>
        <w:t>Native language:</w:t>
      </w:r>
      <w:r w:rsidR="00F94AAA" w:rsidRPr="00DF11D5">
        <w:rPr>
          <w:rFonts w:asciiTheme="majorHAnsi" w:hAnsiTheme="majorHAnsi"/>
        </w:rPr>
        <w:tab/>
      </w:r>
      <w:r w:rsidR="00F94AAA" w:rsidRPr="00DF11D5">
        <w:rPr>
          <w:rFonts w:asciiTheme="majorHAnsi" w:hAnsiTheme="majorHAnsi"/>
        </w:rPr>
        <w:tab/>
      </w:r>
      <w:r w:rsidR="00DF11D5" w:rsidRPr="00DF11D5">
        <w:rPr>
          <w:rFonts w:asciiTheme="majorHAnsi" w:hAnsiTheme="majorHAnsi"/>
        </w:rPr>
        <w:t>English</w:t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>75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Other languages:</w:t>
      </w:r>
      <w:r w:rsidR="00F94AAA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ab/>
        <w:t>na</w:t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>M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ab/>
        <w:t xml:space="preserve">Years of Education: </w:t>
      </w:r>
      <w:r w:rsidR="00DF11D5">
        <w:rPr>
          <w:rFonts w:asciiTheme="majorHAnsi" w:hAnsiTheme="majorHAnsi"/>
        </w:rPr>
        <w:tab/>
      </w:r>
      <w:r w:rsidR="00DF11D5">
        <w:rPr>
          <w:rFonts w:asciiTheme="majorHAnsi" w:hAnsiTheme="majorHAnsi"/>
        </w:rPr>
        <w:tab/>
        <w:t>15</w:t>
      </w:r>
    </w:p>
    <w:p w:rsidR="00B501BD" w:rsidRDefault="00B501BD" w:rsidP="00C76565"/>
    <w:p w:rsidR="007C5FD3" w:rsidRDefault="007C5FD3" w:rsidP="00C76565">
      <w:r>
        <w:t xml:space="preserve">General comments: </w:t>
      </w:r>
    </w:p>
    <w:p w:rsidR="00DF11D5" w:rsidRDefault="00DF11D5" w:rsidP="00C76565"/>
    <w:p w:rsidR="00DF11D5" w:rsidRDefault="00DF11D5" w:rsidP="00DF11D5">
      <w:pPr>
        <w:pStyle w:val="ListParagraph"/>
        <w:numPr>
          <w:ilvl w:val="0"/>
          <w:numId w:val="3"/>
        </w:numPr>
      </w:pPr>
      <w:r>
        <w:t xml:space="preserve">Words from previous tests would interfere with the current tests </w:t>
      </w:r>
    </w:p>
    <w:p w:rsidR="00DF11D5" w:rsidRDefault="00DF11D5" w:rsidP="00DF11D5">
      <w:pPr>
        <w:pStyle w:val="ListParagraph"/>
        <w:numPr>
          <w:ilvl w:val="0"/>
          <w:numId w:val="3"/>
        </w:numPr>
      </w:pPr>
      <w:r>
        <w:t xml:space="preserve">Paraphasias/neologisms: “thong” for “tong”,“proacter” for protractor, </w:t>
      </w:r>
    </w:p>
    <w:p w:rsidR="00DF11D5" w:rsidRDefault="00DF11D5" w:rsidP="00DF11D5">
      <w:pPr>
        <w:pStyle w:val="ListParagraph"/>
        <w:numPr>
          <w:ilvl w:val="0"/>
          <w:numId w:val="3"/>
        </w:numPr>
      </w:pPr>
      <w:r>
        <w:t>Stated that he felt pressured during fluency tests and this caused him to perform more poorly</w:t>
      </w: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702"/>
        <w:gridCol w:w="2551"/>
        <w:gridCol w:w="2127"/>
        <w:gridCol w:w="3543"/>
        <w:gridCol w:w="1843"/>
        <w:gridCol w:w="567"/>
        <w:gridCol w:w="2126"/>
      </w:tblGrid>
      <w:tr w:rsidR="00F71DCF" w:rsidTr="008F16E3">
        <w:tc>
          <w:tcPr>
            <w:tcW w:w="170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127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543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2410" w:type="dxa"/>
            <w:gridSpan w:val="2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2126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8F16E3">
        <w:tc>
          <w:tcPr>
            <w:tcW w:w="1702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551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2410" w:type="dxa"/>
            <w:gridSpan w:val="2"/>
          </w:tcPr>
          <w:p w:rsidR="00F71DCF" w:rsidRDefault="00DF0112" w:rsidP="007E3CF0">
            <w:r>
              <w:t>2.5</w:t>
            </w:r>
          </w:p>
        </w:tc>
        <w:tc>
          <w:tcPr>
            <w:tcW w:w="2126" w:type="dxa"/>
          </w:tcPr>
          <w:p w:rsidR="00F71DCF" w:rsidRDefault="00DF0112" w:rsidP="007E3CF0">
            <w:r>
              <w:t>Not depressed</w:t>
            </w:r>
          </w:p>
        </w:tc>
      </w:tr>
      <w:tr w:rsidR="00F71DCF" w:rsidTr="008F16E3">
        <w:tc>
          <w:tcPr>
            <w:tcW w:w="1702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71DCF" w:rsidRDefault="00F71DCF" w:rsidP="007E3CF0">
            <w:r>
              <w:t>MoCA (max = 30)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2410" w:type="dxa"/>
            <w:gridSpan w:val="2"/>
          </w:tcPr>
          <w:p w:rsidR="00F71DCF" w:rsidRDefault="00DF0112" w:rsidP="007E3CF0">
            <w:r>
              <w:t>15</w:t>
            </w:r>
            <w:r w:rsidR="00463DF6">
              <w:t>/30</w:t>
            </w:r>
          </w:p>
        </w:tc>
        <w:tc>
          <w:tcPr>
            <w:tcW w:w="2126" w:type="dxa"/>
          </w:tcPr>
          <w:p w:rsidR="007C5FD3" w:rsidRPr="009D56C1" w:rsidRDefault="00DF0112" w:rsidP="007C5FD3">
            <w:pPr>
              <w:rPr>
                <w:b/>
              </w:rPr>
            </w:pPr>
            <w:r w:rsidRPr="009D56C1">
              <w:rPr>
                <w:b/>
              </w:rPr>
              <w:t xml:space="preserve">Below average </w:t>
            </w:r>
          </w:p>
          <w:p w:rsidR="00DF0112" w:rsidRDefault="00DF0112" w:rsidP="00DF0112">
            <w:r>
              <w:t>-Imparied on visuospatial, attention, language, abstraction, and delayed recall</w:t>
            </w:r>
          </w:p>
        </w:tc>
      </w:tr>
      <w:tr w:rsidR="00C54B67" w:rsidTr="008F16E3">
        <w:tc>
          <w:tcPr>
            <w:tcW w:w="1702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Episodic Memory</w:t>
            </w: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127" w:type="dxa"/>
          </w:tcPr>
          <w:p w:rsidR="00C54B67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Immediate</w:t>
            </w:r>
            <w:r>
              <w:rPr>
                <w:b/>
              </w:rPr>
              <w:t xml:space="preserve"> </w:t>
            </w:r>
          </w:p>
          <w:p w:rsidR="00C54B67" w:rsidRPr="00972DF4" w:rsidRDefault="00C54B67" w:rsidP="007E3CF0">
            <w:r w:rsidRPr="00972DF4">
              <w:t>Score</w:t>
            </w:r>
            <w:r>
              <w:t xml:space="preserve"> (max=48)</w:t>
            </w:r>
          </w:p>
          <w:p w:rsidR="00C54B67" w:rsidRDefault="00C54B67" w:rsidP="007E3CF0">
            <w:r>
              <w:t>LS = (trial4-trial1)</w:t>
            </w:r>
          </w:p>
        </w:tc>
        <w:tc>
          <w:tcPr>
            <w:tcW w:w="3543" w:type="dxa"/>
            <w:vMerge w:val="restart"/>
          </w:tcPr>
          <w:p w:rsidR="00C54B67" w:rsidRDefault="00C54B67" w:rsidP="007E3CF0"/>
          <w:p w:rsidR="00C54B67" w:rsidRDefault="00C54B67" w:rsidP="007E3CF0"/>
          <w:p w:rsidR="00C54B67" w:rsidRDefault="00C54B67" w:rsidP="00731237"/>
          <w:p w:rsidR="00C54B67" w:rsidRDefault="00C54B67" w:rsidP="00731237">
            <w:r>
              <w:lastRenderedPageBreak/>
              <w:t xml:space="preserve">Check Normative data document </w:t>
            </w:r>
          </w:p>
          <w:p w:rsidR="00C54B67" w:rsidRDefault="00C54B67" w:rsidP="00731237">
            <w:r>
              <w:t>Scaled scores are for free + cued recall (max of 24)</w:t>
            </w:r>
          </w:p>
          <w:p w:rsidR="00C54B67" w:rsidRDefault="00C54B67" w:rsidP="007E3CF0"/>
        </w:tc>
        <w:tc>
          <w:tcPr>
            <w:tcW w:w="2410" w:type="dxa"/>
            <w:gridSpan w:val="2"/>
          </w:tcPr>
          <w:p w:rsidR="00764F33" w:rsidRDefault="00DF0112" w:rsidP="007E3CF0">
            <w:r>
              <w:lastRenderedPageBreak/>
              <w:t>Raw = 9</w:t>
            </w:r>
            <w:r w:rsidR="00035AC0">
              <w:t>/48</w:t>
            </w:r>
          </w:p>
          <w:p w:rsidR="00DF0112" w:rsidRDefault="00DF0112" w:rsidP="007E3CF0">
            <w:r>
              <w:t>Scaled = 2</w:t>
            </w:r>
          </w:p>
        </w:tc>
        <w:tc>
          <w:tcPr>
            <w:tcW w:w="2126" w:type="dxa"/>
          </w:tcPr>
          <w:p w:rsidR="00C54B67" w:rsidRPr="009D56C1" w:rsidRDefault="00DF0112" w:rsidP="007E3CF0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</w:tc>
      </w:tr>
      <w:tr w:rsidR="00764F33" w:rsidTr="008F16E3">
        <w:trPr>
          <w:trHeight w:val="1621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764F33" w:rsidRDefault="00764F33" w:rsidP="00731237">
            <w:r w:rsidRPr="00C5552D">
              <w:rPr>
                <w:b/>
              </w:rPr>
              <w:t>Delayed free recall</w:t>
            </w:r>
            <w:r>
              <w:t>(max=12)</w:t>
            </w:r>
          </w:p>
          <w:p w:rsidR="00660138" w:rsidRPr="00D86240" w:rsidRDefault="00660138" w:rsidP="00731237"/>
          <w:p w:rsidR="00764F33" w:rsidRDefault="00764F33" w:rsidP="00731237">
            <w:r w:rsidRPr="00BA5246">
              <w:t>Percent retention</w:t>
            </w:r>
          </w:p>
          <w:p w:rsidR="00660138" w:rsidRDefault="00660138" w:rsidP="00731237"/>
          <w:p w:rsidR="00764F33" w:rsidRPr="00D86240" w:rsidRDefault="00764F33" w:rsidP="00731237">
            <w:pPr>
              <w:rPr>
                <w:b/>
              </w:rPr>
            </w:pPr>
            <w:r w:rsidRPr="00D86240">
              <w:rPr>
                <w:b/>
              </w:rPr>
              <w:t>Delayed cued recall</w:t>
            </w:r>
          </w:p>
          <w:p w:rsidR="00764F33" w:rsidRDefault="00764F33" w:rsidP="00731237">
            <w:r w:rsidRPr="00BA5246">
              <w:t>(max =12)</w:t>
            </w:r>
          </w:p>
          <w:p w:rsidR="00764F33" w:rsidRPr="00BA5246" w:rsidRDefault="00764F33" w:rsidP="007E3CF0"/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:rsidR="00232B0E" w:rsidRDefault="00035AC0" w:rsidP="007E3CF0">
            <w:r>
              <w:t>Raw = 2/24</w:t>
            </w:r>
          </w:p>
          <w:p w:rsidR="00035AC0" w:rsidRDefault="00035AC0" w:rsidP="007E3CF0">
            <w:r>
              <w:t>Scaled = 2</w:t>
            </w:r>
          </w:p>
          <w:p w:rsidR="00660138" w:rsidRDefault="00660138" w:rsidP="007E3CF0"/>
          <w:p w:rsidR="00660138" w:rsidRDefault="00660138" w:rsidP="007E3CF0">
            <w:r>
              <w:t>Percent retention = 50%</w:t>
            </w:r>
            <w:r w:rsidR="00E84803">
              <w:t xml:space="preserve">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64F33" w:rsidRPr="009D56C1" w:rsidRDefault="00035AC0" w:rsidP="007E3CF0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</w:tc>
      </w:tr>
      <w:tr w:rsidR="00764F33" w:rsidTr="008F16E3">
        <w:tc>
          <w:tcPr>
            <w:tcW w:w="1702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64F33" w:rsidRDefault="00764F33" w:rsidP="007E3CF0"/>
        </w:tc>
        <w:tc>
          <w:tcPr>
            <w:tcW w:w="2127" w:type="dxa"/>
          </w:tcPr>
          <w:p w:rsidR="00764F33" w:rsidRPr="00752981" w:rsidRDefault="00764F33" w:rsidP="007E3CF0">
            <w:r w:rsidRPr="00752981">
              <w:t>Delayed recognition</w:t>
            </w:r>
          </w:p>
          <w:p w:rsidR="00764F33" w:rsidRDefault="00764F33" w:rsidP="007E3CF0">
            <w:r w:rsidRPr="00752981">
              <w:t>(max=36)</w:t>
            </w:r>
          </w:p>
          <w:p w:rsidR="00E84803" w:rsidRDefault="00E84803" w:rsidP="007E3CF0"/>
          <w:p w:rsidR="00E84803" w:rsidRPr="00752981" w:rsidRDefault="00E84803" w:rsidP="007E3CF0">
            <w:r>
              <w:t>Adjusted score = hits – false positives (0-12)</w:t>
            </w:r>
          </w:p>
        </w:tc>
        <w:tc>
          <w:tcPr>
            <w:tcW w:w="3543" w:type="dxa"/>
            <w:vMerge/>
          </w:tcPr>
          <w:p w:rsidR="00764F33" w:rsidRDefault="00764F33" w:rsidP="007E3CF0"/>
        </w:tc>
        <w:tc>
          <w:tcPr>
            <w:tcW w:w="2410" w:type="dxa"/>
            <w:gridSpan w:val="2"/>
          </w:tcPr>
          <w:p w:rsidR="00232B0E" w:rsidRDefault="00035AC0" w:rsidP="007E3CF0">
            <w:r>
              <w:t>Raw = 28/36</w:t>
            </w:r>
          </w:p>
          <w:p w:rsidR="00035AC0" w:rsidRDefault="00035AC0" w:rsidP="007E3CF0">
            <w:r>
              <w:t>Scaled = 6</w:t>
            </w:r>
          </w:p>
          <w:p w:rsidR="00E84803" w:rsidRDefault="00E84803" w:rsidP="007E3CF0"/>
          <w:p w:rsidR="00E84803" w:rsidRDefault="00E84803" w:rsidP="007E3CF0">
            <w:r>
              <w:t>Adjusted score = 6</w:t>
            </w:r>
          </w:p>
        </w:tc>
        <w:tc>
          <w:tcPr>
            <w:tcW w:w="2126" w:type="dxa"/>
          </w:tcPr>
          <w:p w:rsidR="00764F33" w:rsidRPr="009D56C1" w:rsidRDefault="00035AC0" w:rsidP="007E3CF0">
            <w:pPr>
              <w:rPr>
                <w:b/>
              </w:rPr>
            </w:pPr>
            <w:r w:rsidRPr="009D56C1">
              <w:rPr>
                <w:b/>
              </w:rPr>
              <w:t xml:space="preserve">Below average </w:t>
            </w:r>
          </w:p>
        </w:tc>
      </w:tr>
      <w:tr w:rsidR="00C54B67" w:rsidTr="008F16E3">
        <w:trPr>
          <w:trHeight w:val="865"/>
        </w:trPr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Default="00C54B67" w:rsidP="007E3CF0">
            <w:r w:rsidRPr="00BA26C3">
              <w:rPr>
                <w:i/>
              </w:rPr>
              <w:t>Older adult- story A and B</w:t>
            </w:r>
          </w:p>
        </w:tc>
        <w:tc>
          <w:tcPr>
            <w:tcW w:w="2127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Immediate </w:t>
            </w:r>
          </w:p>
          <w:p w:rsidR="00C54B67" w:rsidRDefault="00C54B67" w:rsidP="007E3CF0">
            <w:r>
              <w:t>Summed score</w:t>
            </w:r>
          </w:p>
        </w:tc>
        <w:tc>
          <w:tcPr>
            <w:tcW w:w="3543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2410" w:type="dxa"/>
            <w:gridSpan w:val="2"/>
          </w:tcPr>
          <w:p w:rsidR="00C54B67" w:rsidRDefault="000F277C" w:rsidP="007E3CF0">
            <w:r>
              <w:t>Raw = 20/53</w:t>
            </w:r>
          </w:p>
          <w:p w:rsidR="000F277C" w:rsidRDefault="000F277C" w:rsidP="007E3CF0">
            <w:r>
              <w:t>Scaled = 7</w:t>
            </w:r>
          </w:p>
        </w:tc>
        <w:tc>
          <w:tcPr>
            <w:tcW w:w="2126" w:type="dxa"/>
          </w:tcPr>
          <w:p w:rsidR="00C54B67" w:rsidRDefault="000F277C" w:rsidP="007E3CF0">
            <w:r>
              <w:t xml:space="preserve">Average </w:t>
            </w:r>
          </w:p>
        </w:tc>
      </w:tr>
      <w:tr w:rsidR="00AD2085" w:rsidTr="008F16E3">
        <w:trPr>
          <w:trHeight w:val="743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Summed score</w:t>
            </w:r>
          </w:p>
          <w:p w:rsidR="00B0383A" w:rsidRDefault="00B0383A" w:rsidP="007E3CF0"/>
          <w:p w:rsidR="00AD2085" w:rsidRPr="008D0085" w:rsidRDefault="00AD2085" w:rsidP="007E3CF0">
            <w:pPr>
              <w:rPr>
                <w:b/>
              </w:rPr>
            </w:pPr>
          </w:p>
        </w:tc>
        <w:tc>
          <w:tcPr>
            <w:tcW w:w="3543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:rsidR="00AD2085" w:rsidRDefault="000F277C" w:rsidP="007E3CF0">
            <w:r>
              <w:t>Raw = 9</w:t>
            </w:r>
          </w:p>
          <w:p w:rsidR="000F277C" w:rsidRDefault="000F277C" w:rsidP="007E3CF0">
            <w:r>
              <w:t>Scaled = 7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D2085" w:rsidRDefault="000F277C" w:rsidP="007E3CF0">
            <w:r>
              <w:t xml:space="preserve">Average </w:t>
            </w:r>
          </w:p>
        </w:tc>
      </w:tr>
      <w:tr w:rsidR="00AD2085" w:rsidTr="008F16E3">
        <w:trPr>
          <w:trHeight w:val="1149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B0383A" w:rsidP="007E3CF0">
            <w:pPr>
              <w:rPr>
                <w:b/>
              </w:rPr>
            </w:pPr>
            <w:r>
              <w:rPr>
                <w:b/>
              </w:rPr>
              <w:t>Delayed recognition</w:t>
            </w:r>
          </w:p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:rsidR="00AD2085" w:rsidRDefault="00EE4968" w:rsidP="007E3CF0">
            <w:r>
              <w:t>Raw = 18/23</w:t>
            </w:r>
          </w:p>
          <w:p w:rsidR="00EE4968" w:rsidRDefault="00EE4968" w:rsidP="007E3CF0">
            <w:r>
              <w:t>26</w:t>
            </w:r>
            <w:r w:rsidRPr="00EE4968">
              <w:rPr>
                <w:vertAlign w:val="superscript"/>
              </w:rPr>
              <w:t>th</w:t>
            </w:r>
            <w:r w:rsidR="00F623D7">
              <w:t>-</w:t>
            </w:r>
            <w:r>
              <w:t>50</w:t>
            </w:r>
            <w:r w:rsidRPr="00EE4968">
              <w:rPr>
                <w:vertAlign w:val="superscript"/>
              </w:rPr>
              <w:t>th</w:t>
            </w:r>
            <w:r>
              <w:t xml:space="preserve"> percentile 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D2085" w:rsidRDefault="00AD2085" w:rsidP="007E3CF0"/>
        </w:tc>
      </w:tr>
      <w:tr w:rsidR="00C54B67" w:rsidTr="008F16E3"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127" w:type="dxa"/>
          </w:tcPr>
          <w:p w:rsidR="00C54B67" w:rsidRDefault="00C54B67" w:rsidP="007E3CF0"/>
        </w:tc>
        <w:tc>
          <w:tcPr>
            <w:tcW w:w="3543" w:type="dxa"/>
          </w:tcPr>
          <w:p w:rsidR="00C54B67" w:rsidRDefault="00C54B67" w:rsidP="00FF6CE8"/>
        </w:tc>
        <w:tc>
          <w:tcPr>
            <w:tcW w:w="2410" w:type="dxa"/>
            <w:gridSpan w:val="2"/>
          </w:tcPr>
          <w:p w:rsidR="00864C1B" w:rsidRDefault="00864C1B" w:rsidP="007E3CF0">
            <w:r>
              <w:t>Raw = 38/50</w:t>
            </w:r>
          </w:p>
          <w:p w:rsidR="00864C1B" w:rsidRDefault="00864C1B" w:rsidP="007E3CF0">
            <w:r>
              <w:t>~ 17</w:t>
            </w:r>
            <w:r w:rsidRPr="00864C1B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  <w:tc>
          <w:tcPr>
            <w:tcW w:w="2126" w:type="dxa"/>
          </w:tcPr>
          <w:p w:rsidR="00C54B67" w:rsidRPr="009D56C1" w:rsidRDefault="00864C1B" w:rsidP="007E3CF0">
            <w:pPr>
              <w:rPr>
                <w:b/>
              </w:rPr>
            </w:pPr>
            <w:r w:rsidRPr="009D56C1">
              <w:rPr>
                <w:b/>
              </w:rPr>
              <w:t xml:space="preserve">Below average </w:t>
            </w:r>
          </w:p>
        </w:tc>
      </w:tr>
      <w:tr w:rsidR="004500AC" w:rsidTr="008F16E3">
        <w:trPr>
          <w:trHeight w:val="236"/>
        </w:trPr>
        <w:tc>
          <w:tcPr>
            <w:tcW w:w="1702" w:type="dxa"/>
            <w:vMerge w:val="restart"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Visuospatial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127" w:type="dxa"/>
          </w:tcPr>
          <w:p w:rsidR="004500AC" w:rsidRPr="004500AC" w:rsidRDefault="004500AC" w:rsidP="007E3CF0">
            <w:pPr>
              <w:rPr>
                <w:b/>
              </w:rPr>
            </w:pPr>
            <w:r w:rsidRPr="004500AC">
              <w:rPr>
                <w:b/>
              </w:rPr>
              <w:t>Immediate copy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 w:val="restart"/>
          </w:tcPr>
          <w:p w:rsidR="004500AC" w:rsidRDefault="004500AC" w:rsidP="007E3CF0"/>
          <w:p w:rsidR="004500AC" w:rsidRDefault="004500AC" w:rsidP="007E3CF0">
            <w:r>
              <w:t>Check Normative data document</w:t>
            </w:r>
          </w:p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Default="004500AC" w:rsidP="007E3CF0"/>
          <w:p w:rsidR="004500AC" w:rsidRPr="00AD2085" w:rsidRDefault="004500AC" w:rsidP="007E3CF0"/>
        </w:tc>
        <w:tc>
          <w:tcPr>
            <w:tcW w:w="2410" w:type="dxa"/>
            <w:gridSpan w:val="2"/>
          </w:tcPr>
          <w:p w:rsidR="004500AC" w:rsidRDefault="00864C1B" w:rsidP="007E3CF0">
            <w:r>
              <w:lastRenderedPageBreak/>
              <w:t>19/20</w:t>
            </w:r>
          </w:p>
        </w:tc>
        <w:tc>
          <w:tcPr>
            <w:tcW w:w="2126" w:type="dxa"/>
          </w:tcPr>
          <w:p w:rsidR="004500AC" w:rsidRDefault="00864C1B" w:rsidP="007E3CF0">
            <w:r>
              <w:t>Average</w:t>
            </w:r>
          </w:p>
        </w:tc>
      </w:tr>
      <w:tr w:rsidR="004500AC" w:rsidTr="008F16E3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Pr="00C5552D" w:rsidRDefault="004500AC" w:rsidP="004500AC">
            <w:pPr>
              <w:rPr>
                <w:b/>
              </w:rPr>
            </w:pPr>
            <w:r w:rsidRPr="00C5552D">
              <w:rPr>
                <w:b/>
              </w:rPr>
              <w:t>Immediate recall</w:t>
            </w:r>
          </w:p>
          <w:p w:rsidR="004500AC" w:rsidRPr="00C5552D" w:rsidRDefault="004500AC" w:rsidP="004500AC">
            <w:pPr>
              <w:rPr>
                <w:b/>
              </w:rPr>
            </w:pPr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410" w:type="dxa"/>
            <w:gridSpan w:val="2"/>
          </w:tcPr>
          <w:p w:rsidR="004500AC" w:rsidRDefault="00864C1B" w:rsidP="007E3CF0">
            <w:r>
              <w:t>Raw = 9/20</w:t>
            </w:r>
          </w:p>
          <w:p w:rsidR="00864C1B" w:rsidRDefault="00864C1B" w:rsidP="007E3CF0">
            <w:r>
              <w:t>Scaled = 8</w:t>
            </w:r>
          </w:p>
        </w:tc>
        <w:tc>
          <w:tcPr>
            <w:tcW w:w="2126" w:type="dxa"/>
          </w:tcPr>
          <w:p w:rsidR="004500AC" w:rsidRDefault="00864C1B" w:rsidP="007E3CF0">
            <w:r>
              <w:t>Average</w:t>
            </w:r>
          </w:p>
          <w:p w:rsidR="00864C1B" w:rsidRDefault="00864C1B" w:rsidP="007E3CF0"/>
        </w:tc>
      </w:tr>
      <w:tr w:rsidR="004500AC" w:rsidTr="008F16E3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410" w:type="dxa"/>
            <w:gridSpan w:val="2"/>
          </w:tcPr>
          <w:p w:rsidR="004500AC" w:rsidRDefault="00954D31" w:rsidP="007E3CF0">
            <w:r>
              <w:t>Raw = 8/20</w:t>
            </w:r>
          </w:p>
          <w:p w:rsidR="00954D31" w:rsidRDefault="00954D31" w:rsidP="007E3CF0">
            <w:r>
              <w:t>Scaled = 8</w:t>
            </w:r>
          </w:p>
        </w:tc>
        <w:tc>
          <w:tcPr>
            <w:tcW w:w="2126" w:type="dxa"/>
          </w:tcPr>
          <w:p w:rsidR="004500AC" w:rsidRDefault="00954D31" w:rsidP="007E3CF0">
            <w:r>
              <w:t xml:space="preserve">Average </w:t>
            </w:r>
          </w:p>
        </w:tc>
      </w:tr>
      <w:tr w:rsidR="004500AC" w:rsidTr="008F16E3">
        <w:trPr>
          <w:trHeight w:val="97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recognition</w:t>
            </w:r>
          </w:p>
          <w:p w:rsidR="004500AC" w:rsidRDefault="004500AC" w:rsidP="007E3CF0">
            <w:r>
              <w:t>(max=10)</w:t>
            </w:r>
          </w:p>
          <w:p w:rsidR="004500AC" w:rsidRDefault="004500AC" w:rsidP="007D6594">
            <w:r>
              <w:t>5 Identification</w:t>
            </w:r>
          </w:p>
          <w:p w:rsidR="004500AC" w:rsidRDefault="004500AC" w:rsidP="007E3CF0">
            <w:r>
              <w:t>5 Placement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2410" w:type="dxa"/>
            <w:gridSpan w:val="2"/>
          </w:tcPr>
          <w:p w:rsidR="004500AC" w:rsidRDefault="00313EB9" w:rsidP="007E3CF0">
            <w:r>
              <w:t>Ident=3/5</w:t>
            </w:r>
          </w:p>
          <w:p w:rsidR="00313EB9" w:rsidRDefault="00313EB9" w:rsidP="007E3CF0">
            <w:r>
              <w:t>Place=3/5</w:t>
            </w:r>
          </w:p>
          <w:p w:rsidR="00313EB9" w:rsidRDefault="00313EB9" w:rsidP="007E3CF0">
            <w:r>
              <w:t>Total = 6/10</w:t>
            </w:r>
          </w:p>
          <w:p w:rsidR="00313EB9" w:rsidRDefault="00313EB9" w:rsidP="007E3CF0">
            <w:r>
              <w:t>Scaled = 8</w:t>
            </w:r>
          </w:p>
        </w:tc>
        <w:tc>
          <w:tcPr>
            <w:tcW w:w="2126" w:type="dxa"/>
          </w:tcPr>
          <w:p w:rsidR="004500AC" w:rsidRDefault="00313EB9" w:rsidP="007E3CF0">
            <w:r>
              <w:t xml:space="preserve">Average </w:t>
            </w:r>
          </w:p>
        </w:tc>
      </w:tr>
      <w:tr w:rsidR="004500AC" w:rsidTr="008F16E3">
        <w:trPr>
          <w:trHeight w:val="236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  <w:r w:rsidR="00404021">
              <w:rPr>
                <w:b/>
              </w:rPr>
              <w:t xml:space="preserve"> KBNA</w:t>
            </w:r>
          </w:p>
        </w:tc>
        <w:tc>
          <w:tcPr>
            <w:tcW w:w="2127" w:type="dxa"/>
          </w:tcPr>
          <w:p w:rsidR="004500AC" w:rsidRDefault="004500AC" w:rsidP="005E05FE">
            <w:r>
              <w:t>Left (max = 30)</w:t>
            </w:r>
          </w:p>
        </w:tc>
        <w:tc>
          <w:tcPr>
            <w:tcW w:w="3543" w:type="dxa"/>
          </w:tcPr>
          <w:p w:rsidR="004500AC" w:rsidRDefault="004500AC" w:rsidP="007E3CF0"/>
        </w:tc>
        <w:tc>
          <w:tcPr>
            <w:tcW w:w="2410" w:type="dxa"/>
            <w:gridSpan w:val="2"/>
          </w:tcPr>
          <w:p w:rsidR="004500AC" w:rsidRDefault="00D04402" w:rsidP="007E3CF0">
            <w:r>
              <w:t>28/30</w:t>
            </w:r>
          </w:p>
        </w:tc>
        <w:tc>
          <w:tcPr>
            <w:tcW w:w="2126" w:type="dxa"/>
          </w:tcPr>
          <w:p w:rsidR="004500AC" w:rsidRDefault="00D04402" w:rsidP="007E3CF0">
            <w:r>
              <w:t xml:space="preserve">Average </w:t>
            </w:r>
          </w:p>
        </w:tc>
      </w:tr>
      <w:tr w:rsidR="004500AC" w:rsidTr="008F16E3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Pr="00C5552D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Default="004500AC" w:rsidP="005E05FE">
            <w:r>
              <w:t>Right (max = 30)</w:t>
            </w:r>
          </w:p>
        </w:tc>
        <w:tc>
          <w:tcPr>
            <w:tcW w:w="3543" w:type="dxa"/>
          </w:tcPr>
          <w:p w:rsidR="004500AC" w:rsidRDefault="004500AC" w:rsidP="007E3CF0"/>
        </w:tc>
        <w:tc>
          <w:tcPr>
            <w:tcW w:w="2410" w:type="dxa"/>
            <w:gridSpan w:val="2"/>
          </w:tcPr>
          <w:p w:rsidR="004500AC" w:rsidRDefault="00D04402" w:rsidP="007E3CF0">
            <w:r>
              <w:t>28/30</w:t>
            </w:r>
          </w:p>
        </w:tc>
        <w:tc>
          <w:tcPr>
            <w:tcW w:w="2126" w:type="dxa"/>
          </w:tcPr>
          <w:p w:rsidR="004500AC" w:rsidRDefault="00D04402" w:rsidP="007E3CF0">
            <w:r>
              <w:t xml:space="preserve">Average </w:t>
            </w:r>
          </w:p>
        </w:tc>
      </w:tr>
      <w:tr w:rsidR="004500AC" w:rsidTr="008F16E3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127" w:type="dxa"/>
          </w:tcPr>
          <w:p w:rsidR="004500AC" w:rsidRDefault="004500AC" w:rsidP="00817957">
            <w:r>
              <w:t>Max = 30</w:t>
            </w:r>
          </w:p>
        </w:tc>
        <w:tc>
          <w:tcPr>
            <w:tcW w:w="3543" w:type="dxa"/>
          </w:tcPr>
          <w:p w:rsidR="004500AC" w:rsidRDefault="004500AC" w:rsidP="00203144">
            <w:r>
              <w:t>Normal controls of all ages : Mean scaled score= 10, SD=3</w:t>
            </w:r>
          </w:p>
        </w:tc>
        <w:tc>
          <w:tcPr>
            <w:tcW w:w="2410" w:type="dxa"/>
            <w:gridSpan w:val="2"/>
          </w:tcPr>
          <w:p w:rsidR="004500AC" w:rsidRDefault="000F277C" w:rsidP="007E3CF0">
            <w:r>
              <w:t>Raw = 28/30</w:t>
            </w:r>
          </w:p>
          <w:p w:rsidR="000F277C" w:rsidRDefault="000F277C" w:rsidP="007E3CF0">
            <w:r>
              <w:t>Scaled = 14</w:t>
            </w:r>
          </w:p>
        </w:tc>
        <w:tc>
          <w:tcPr>
            <w:tcW w:w="2126" w:type="dxa"/>
          </w:tcPr>
          <w:p w:rsidR="004500AC" w:rsidRDefault="000F277C" w:rsidP="007E3CF0">
            <w:r>
              <w:t>Above average</w:t>
            </w:r>
          </w:p>
        </w:tc>
      </w:tr>
      <w:tr w:rsidR="00C14DCC" w:rsidTr="008F16E3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Default="00C14DCC" w:rsidP="008D266F"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7E3CF0">
            <w:r>
              <w:t>Normal controls of all ages : Mean scaled score= 10, SD=3</w:t>
            </w:r>
          </w:p>
        </w:tc>
        <w:tc>
          <w:tcPr>
            <w:tcW w:w="2410" w:type="dxa"/>
            <w:gridSpan w:val="2"/>
          </w:tcPr>
          <w:p w:rsidR="00C14DCC" w:rsidRDefault="00954D31" w:rsidP="007E3CF0">
            <w:r>
              <w:t>Max time taken</w:t>
            </w:r>
          </w:p>
          <w:p w:rsidR="00954D31" w:rsidRDefault="00954D31" w:rsidP="007E3CF0">
            <w:r>
              <w:t>Scaled = 1</w:t>
            </w:r>
          </w:p>
        </w:tc>
        <w:tc>
          <w:tcPr>
            <w:tcW w:w="2126" w:type="dxa"/>
          </w:tcPr>
          <w:p w:rsidR="00C14DCC" w:rsidRDefault="00954D31" w:rsidP="007E3CF0">
            <w:r>
              <w:t xml:space="preserve">Below average </w:t>
            </w:r>
          </w:p>
        </w:tc>
      </w:tr>
      <w:tr w:rsidR="00C14DCC" w:rsidTr="008F16E3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Pr="00C5552D" w:rsidRDefault="00C14DCC" w:rsidP="008D266F">
            <w:pPr>
              <w:rPr>
                <w:b/>
              </w:rPr>
            </w:pPr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4953DD">
            <w:r>
              <w:t>Normal controls of all ages : Mean scaled score= 10, SD=3</w:t>
            </w:r>
          </w:p>
        </w:tc>
        <w:tc>
          <w:tcPr>
            <w:tcW w:w="2410" w:type="dxa"/>
            <w:gridSpan w:val="2"/>
          </w:tcPr>
          <w:p w:rsidR="00C14DCC" w:rsidRDefault="00954D31" w:rsidP="007E3CF0">
            <w:r>
              <w:t>Max time taken</w:t>
            </w:r>
          </w:p>
          <w:p w:rsidR="00954D31" w:rsidRDefault="00954D31" w:rsidP="007E3CF0">
            <w:r>
              <w:t>Scaled = 1</w:t>
            </w:r>
          </w:p>
        </w:tc>
        <w:tc>
          <w:tcPr>
            <w:tcW w:w="2126" w:type="dxa"/>
          </w:tcPr>
          <w:p w:rsidR="00C14DCC" w:rsidRDefault="00954D31" w:rsidP="007E3CF0">
            <w:r>
              <w:t>Below average</w:t>
            </w:r>
          </w:p>
        </w:tc>
      </w:tr>
      <w:tr w:rsidR="00C14DCC" w:rsidTr="008F16E3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127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Forward</w:t>
            </w:r>
            <w:r>
              <w:rPr>
                <w:b/>
              </w:rPr>
              <w:t xml:space="preserve"> </w:t>
            </w:r>
            <w:r w:rsidRPr="0088608F">
              <w:t>(max=16)</w:t>
            </w:r>
            <w:r w:rsidR="00957D26">
              <w:t xml:space="preserve"> Max item = 8 (refers to number of digits they must recall correctly)</w:t>
            </w:r>
          </w:p>
        </w:tc>
        <w:tc>
          <w:tcPr>
            <w:tcW w:w="3543" w:type="dxa"/>
            <w:vMerge w:val="restart"/>
          </w:tcPr>
          <w:p w:rsidR="00C14DCC" w:rsidRDefault="006961E7" w:rsidP="006773E7">
            <w:r>
              <w:t>Normal controls of all ages : Mean scaled score= 10, SD=3</w:t>
            </w:r>
          </w:p>
        </w:tc>
        <w:tc>
          <w:tcPr>
            <w:tcW w:w="2410" w:type="dxa"/>
            <w:gridSpan w:val="2"/>
          </w:tcPr>
          <w:p w:rsidR="00D80118" w:rsidRDefault="00D80118" w:rsidP="007E3CF0">
            <w:r>
              <w:t>Raw = 6</w:t>
            </w:r>
          </w:p>
          <w:p w:rsidR="00D80118" w:rsidRDefault="00D80118" w:rsidP="007E3CF0">
            <w:r>
              <w:t>Scaled = 4</w:t>
            </w:r>
          </w:p>
          <w:p w:rsidR="00957D26" w:rsidRDefault="00957D26" w:rsidP="007E3CF0"/>
          <w:p w:rsidR="00957D26" w:rsidRDefault="00957D26" w:rsidP="007E3CF0">
            <w:r>
              <w:t>Highest item=3</w:t>
            </w:r>
          </w:p>
        </w:tc>
        <w:tc>
          <w:tcPr>
            <w:tcW w:w="2126" w:type="dxa"/>
          </w:tcPr>
          <w:p w:rsidR="00C14DCC" w:rsidRPr="009D56C1" w:rsidRDefault="00D80118" w:rsidP="007E3CF0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</w:tc>
      </w:tr>
      <w:tr w:rsidR="00C14DCC" w:rsidTr="008F16E3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6773E7">
            <w:r w:rsidRPr="00C5552D">
              <w:rPr>
                <w:b/>
              </w:rPr>
              <w:t>Backward</w:t>
            </w:r>
            <w:r w:rsidRPr="0088608F">
              <w:t>(max=16)</w:t>
            </w:r>
            <w:r w:rsidR="00957D26">
              <w:t xml:space="preserve"> Max item = 8 (refers to number of digits they must recall correctly)</w:t>
            </w:r>
          </w:p>
        </w:tc>
        <w:tc>
          <w:tcPr>
            <w:tcW w:w="3543" w:type="dxa"/>
            <w:vMerge/>
          </w:tcPr>
          <w:p w:rsidR="00C14DCC" w:rsidRDefault="00C14DCC" w:rsidP="006773E7"/>
        </w:tc>
        <w:tc>
          <w:tcPr>
            <w:tcW w:w="2410" w:type="dxa"/>
            <w:gridSpan w:val="2"/>
          </w:tcPr>
          <w:p w:rsidR="00C14DCC" w:rsidRDefault="00D80118" w:rsidP="007E3CF0">
            <w:r>
              <w:t>Raw = 5</w:t>
            </w:r>
          </w:p>
          <w:p w:rsidR="00D80118" w:rsidRDefault="00D80118" w:rsidP="007E3CF0">
            <w:r>
              <w:t>Scaled = 5</w:t>
            </w:r>
          </w:p>
          <w:p w:rsidR="00957D26" w:rsidRDefault="00957D26" w:rsidP="007E3CF0"/>
          <w:p w:rsidR="00957D26" w:rsidRDefault="00957D26" w:rsidP="007E3CF0">
            <w:r>
              <w:t>Highest item =3</w:t>
            </w:r>
          </w:p>
        </w:tc>
        <w:tc>
          <w:tcPr>
            <w:tcW w:w="2126" w:type="dxa"/>
          </w:tcPr>
          <w:p w:rsidR="00C14DCC" w:rsidRPr="009D56C1" w:rsidRDefault="00D80118" w:rsidP="007E3CF0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</w:tc>
      </w:tr>
      <w:tr w:rsidR="00D9276E" w:rsidTr="008F16E3">
        <w:tc>
          <w:tcPr>
            <w:tcW w:w="1702" w:type="dxa"/>
            <w:vMerge w:val="restart"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127" w:type="dxa"/>
          </w:tcPr>
          <w:p w:rsidR="00D9276E" w:rsidRDefault="00D9276E" w:rsidP="007E3CF0">
            <w:r>
              <w:t>Raw = total correct</w:t>
            </w:r>
          </w:p>
        </w:tc>
        <w:tc>
          <w:tcPr>
            <w:tcW w:w="3543" w:type="dxa"/>
          </w:tcPr>
          <w:p w:rsidR="00D9276E" w:rsidRDefault="00D9276E" w:rsidP="007E3CF0">
            <w:r>
              <w:t>Normal controls of all ages : Mean scaled score= 10, SD=3</w:t>
            </w:r>
          </w:p>
        </w:tc>
        <w:tc>
          <w:tcPr>
            <w:tcW w:w="2410" w:type="dxa"/>
            <w:gridSpan w:val="2"/>
          </w:tcPr>
          <w:p w:rsidR="00D9276E" w:rsidRDefault="00DF11D5" w:rsidP="00600B02">
            <w:r>
              <w:t>Raw = 14</w:t>
            </w:r>
          </w:p>
          <w:p w:rsidR="00DF11D5" w:rsidRDefault="00DF11D5" w:rsidP="00600B02">
            <w:r>
              <w:t>Scaled = 4</w:t>
            </w:r>
          </w:p>
        </w:tc>
        <w:tc>
          <w:tcPr>
            <w:tcW w:w="2126" w:type="dxa"/>
          </w:tcPr>
          <w:p w:rsidR="00D9276E" w:rsidRPr="009D56C1" w:rsidRDefault="00DF11D5" w:rsidP="00600B02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</w:tc>
      </w:tr>
      <w:tr w:rsidR="00D9276E" w:rsidTr="008F16E3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D9276E" w:rsidRPr="006773E7" w:rsidRDefault="00D9276E" w:rsidP="007E3CF0">
            <w:r w:rsidRPr="006773E7">
              <w:t>(summed score)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>
            <w:r>
              <w:t>Mean for animals  in 50+ age group = 19.35; SD = 4.42</w:t>
            </w:r>
          </w:p>
        </w:tc>
        <w:tc>
          <w:tcPr>
            <w:tcW w:w="2410" w:type="dxa"/>
            <w:gridSpan w:val="2"/>
          </w:tcPr>
          <w:p w:rsidR="00D9276E" w:rsidRDefault="005F3E53" w:rsidP="00600B02">
            <w:r>
              <w:t>Animals = 0</w:t>
            </w:r>
          </w:p>
          <w:p w:rsidR="005F3E53" w:rsidRDefault="005F3E53" w:rsidP="00600B02">
            <w:r>
              <w:t>Scaled = 0</w:t>
            </w:r>
          </w:p>
          <w:p w:rsidR="005F3E53" w:rsidRDefault="005F3E53" w:rsidP="00600B02">
            <w:r>
              <w:t>Total = 4</w:t>
            </w:r>
          </w:p>
        </w:tc>
        <w:tc>
          <w:tcPr>
            <w:tcW w:w="2126" w:type="dxa"/>
          </w:tcPr>
          <w:p w:rsidR="00D9276E" w:rsidRPr="009D56C1" w:rsidRDefault="005F3E53" w:rsidP="00CE3A84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</w:tc>
      </w:tr>
      <w:tr w:rsidR="00D9276E" w:rsidTr="008F16E3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D9276E" w:rsidRPr="00712316" w:rsidRDefault="00D9276E" w:rsidP="007E3CF0">
            <w:r w:rsidRPr="00712316">
              <w:t>(max = 60)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F0112" w:rsidRDefault="00D9276E" w:rsidP="00C72A8A">
            <w:r>
              <w:t>Check Normative data document</w:t>
            </w:r>
          </w:p>
          <w:p w:rsidR="00D9276E" w:rsidRDefault="00DF0112" w:rsidP="00C72A8A">
            <w:r>
              <w:t>-using averages for 12+ years of education</w:t>
            </w:r>
            <w:r w:rsidR="00D9276E">
              <w:t xml:space="preserve"> </w:t>
            </w:r>
          </w:p>
        </w:tc>
        <w:tc>
          <w:tcPr>
            <w:tcW w:w="2410" w:type="dxa"/>
            <w:gridSpan w:val="2"/>
          </w:tcPr>
          <w:p w:rsidR="00D9276E" w:rsidRDefault="00DF0112" w:rsidP="007E3CF0">
            <w:r>
              <w:t>Raw = 41/60</w:t>
            </w:r>
          </w:p>
          <w:p w:rsidR="00DF0112" w:rsidRDefault="00DF0112" w:rsidP="007E3CF0">
            <w:r>
              <w:t>Scaled = 2</w:t>
            </w:r>
          </w:p>
        </w:tc>
        <w:tc>
          <w:tcPr>
            <w:tcW w:w="2126" w:type="dxa"/>
          </w:tcPr>
          <w:p w:rsidR="00D9276E" w:rsidRPr="009D56C1" w:rsidRDefault="00DF0112" w:rsidP="007E3CF0">
            <w:pPr>
              <w:rPr>
                <w:b/>
              </w:rPr>
            </w:pPr>
            <w:r w:rsidRPr="009D56C1">
              <w:rPr>
                <w:b/>
              </w:rPr>
              <w:t xml:space="preserve">Below average </w:t>
            </w:r>
          </w:p>
        </w:tc>
      </w:tr>
      <w:tr w:rsidR="00D9276E" w:rsidTr="008F16E3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2410" w:type="dxa"/>
            <w:gridSpan w:val="2"/>
          </w:tcPr>
          <w:p w:rsidR="00D9276E" w:rsidRDefault="00D9276E" w:rsidP="007E3CF0"/>
        </w:tc>
        <w:tc>
          <w:tcPr>
            <w:tcW w:w="2126" w:type="dxa"/>
          </w:tcPr>
          <w:p w:rsidR="00D9276E" w:rsidRDefault="000F277C" w:rsidP="000F277C">
            <w:r>
              <w:t>Some word-finding difficulty</w:t>
            </w:r>
          </w:p>
          <w:p w:rsidR="000F277C" w:rsidRDefault="000F277C" w:rsidP="000F277C">
            <w:r>
              <w:lastRenderedPageBreak/>
              <w:t>Circumlocutions, eg “the thing where you have people riding in it”</w:t>
            </w:r>
          </w:p>
        </w:tc>
      </w:tr>
      <w:tr w:rsidR="00D9276E" w:rsidTr="008F16E3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Aphasiabank picture descriptions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2410" w:type="dxa"/>
            <w:gridSpan w:val="2"/>
          </w:tcPr>
          <w:p w:rsidR="00D9276E" w:rsidRDefault="00D9276E" w:rsidP="007E3CF0"/>
        </w:tc>
        <w:tc>
          <w:tcPr>
            <w:tcW w:w="2126" w:type="dxa"/>
          </w:tcPr>
          <w:p w:rsidR="00D9276E" w:rsidRDefault="00D9276E" w:rsidP="007E3CF0"/>
        </w:tc>
      </w:tr>
      <w:tr w:rsidR="00D9276E" w:rsidTr="008F16E3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/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 xml:space="preserve">Two argument verbs = 99.23 % </w:t>
            </w:r>
          </w:p>
          <w:p w:rsidR="00D9276E" w:rsidRDefault="00D9276E" w:rsidP="005E05FE">
            <w:r>
              <w:t>(SD = 2.77)</w:t>
            </w:r>
          </w:p>
          <w:p w:rsidR="00D9276E" w:rsidRDefault="00D9276E" w:rsidP="005E05FE">
            <w:r>
              <w:t>Three argument verbs = 99.45% (SD = 2.86)</w:t>
            </w:r>
          </w:p>
          <w:p w:rsidR="00D9276E" w:rsidRDefault="00D9276E" w:rsidP="005E05FE"/>
        </w:tc>
        <w:tc>
          <w:tcPr>
            <w:tcW w:w="2410" w:type="dxa"/>
            <w:gridSpan w:val="2"/>
          </w:tcPr>
          <w:p w:rsidR="00D9276E" w:rsidRDefault="00DF0112" w:rsidP="007E3CF0">
            <w:r>
              <w:t>18/22</w:t>
            </w:r>
          </w:p>
          <w:p w:rsidR="00DF0112" w:rsidRDefault="00DF0112" w:rsidP="007E3CF0">
            <w:r>
              <w:t>Ob1=5/5</w:t>
            </w:r>
          </w:p>
          <w:p w:rsidR="00DF0112" w:rsidRDefault="00DF0112" w:rsidP="007E3CF0">
            <w:r>
              <w:t>Ob2=5/5</w:t>
            </w:r>
          </w:p>
          <w:p w:rsidR="00DF0112" w:rsidRDefault="00DF0112" w:rsidP="007E3CF0">
            <w:r>
              <w:t>Op2=4/5</w:t>
            </w:r>
          </w:p>
          <w:p w:rsidR="00DF0112" w:rsidRDefault="00DF0112" w:rsidP="007E3CF0">
            <w:r>
              <w:t>Ob3=2/2</w:t>
            </w:r>
          </w:p>
          <w:p w:rsidR="00DF0112" w:rsidRPr="0049510C" w:rsidRDefault="00DF0112" w:rsidP="007E3CF0">
            <w:r>
              <w:t>Op3=2/5</w:t>
            </w:r>
          </w:p>
        </w:tc>
        <w:tc>
          <w:tcPr>
            <w:tcW w:w="2126" w:type="dxa"/>
          </w:tcPr>
          <w:p w:rsidR="00D9276E" w:rsidRPr="009D56C1" w:rsidRDefault="00864C1B" w:rsidP="007E3CF0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  <w:p w:rsidR="00864C1B" w:rsidRDefault="00864C1B" w:rsidP="007E3CF0">
            <w:r>
              <w:t>-performed worst on Op3</w:t>
            </w:r>
          </w:p>
        </w:tc>
      </w:tr>
      <w:tr w:rsidR="00D9276E" w:rsidRPr="005615DC" w:rsidTr="008F16E3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D9276E" w:rsidRPr="00C5552D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 xml:space="preserve">Three argument verbs = 100% </w:t>
            </w:r>
          </w:p>
          <w:p w:rsidR="00D9276E" w:rsidRDefault="00D9276E" w:rsidP="005E05FE"/>
        </w:tc>
        <w:tc>
          <w:tcPr>
            <w:tcW w:w="2410" w:type="dxa"/>
            <w:gridSpan w:val="2"/>
          </w:tcPr>
          <w:p w:rsidR="00D9276E" w:rsidRDefault="00D80118" w:rsidP="00076EF4">
            <w:r>
              <w:t>Score =20/22</w:t>
            </w:r>
          </w:p>
          <w:p w:rsidR="00D80118" w:rsidRDefault="00D80118" w:rsidP="00076EF4">
            <w:r>
              <w:t>Ob1 = 5/5</w:t>
            </w:r>
          </w:p>
          <w:p w:rsidR="00D80118" w:rsidRDefault="00D80118" w:rsidP="00076EF4">
            <w:r>
              <w:t>Ob2 = 5/5</w:t>
            </w:r>
          </w:p>
          <w:p w:rsidR="00D80118" w:rsidRDefault="00D80118" w:rsidP="00076EF4">
            <w:r>
              <w:t>Op2 = 5/5</w:t>
            </w:r>
          </w:p>
          <w:p w:rsidR="00D80118" w:rsidRDefault="00D80118" w:rsidP="00076EF4">
            <w:r>
              <w:t>Ob3 = 1/2</w:t>
            </w:r>
          </w:p>
          <w:p w:rsidR="00D80118" w:rsidRPr="005615DC" w:rsidRDefault="00D80118" w:rsidP="00076EF4">
            <w:r>
              <w:t>Op3 = 4/5</w:t>
            </w:r>
          </w:p>
        </w:tc>
        <w:tc>
          <w:tcPr>
            <w:tcW w:w="2126" w:type="dxa"/>
          </w:tcPr>
          <w:p w:rsidR="00D9276E" w:rsidRPr="009D56C1" w:rsidRDefault="00D80118" w:rsidP="007E3CF0">
            <w:pPr>
              <w:rPr>
                <w:b/>
              </w:rPr>
            </w:pPr>
            <w:r w:rsidRPr="009D56C1">
              <w:rPr>
                <w:b/>
              </w:rPr>
              <w:t xml:space="preserve">Below average </w:t>
            </w:r>
          </w:p>
        </w:tc>
      </w:tr>
      <w:tr w:rsidR="00D9276E" w:rsidRPr="005615DC" w:rsidTr="008F16E3">
        <w:trPr>
          <w:trHeight w:val="1172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E84310" w:rsidRDefault="00D9276E" w:rsidP="005E05FE">
            <w:r w:rsidRPr="00E84310">
              <w:t xml:space="preserve">Max = 32 sentences; </w:t>
            </w:r>
          </w:p>
          <w:p w:rsidR="00D9276E" w:rsidRPr="00E84310" w:rsidRDefault="00D9276E" w:rsidP="005E05FE"/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  <w:p w:rsidR="00D9276E" w:rsidRDefault="00D9276E" w:rsidP="005E05FE"/>
          <w:p w:rsidR="00D9276E" w:rsidRDefault="00D9276E" w:rsidP="005E05FE">
            <w:r>
              <w:t>See manual for more precise scoring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>Three argument verbs = 98.08% (SD=6.03)</w:t>
            </w:r>
          </w:p>
          <w:p w:rsidR="00D9276E" w:rsidRDefault="00D9276E" w:rsidP="005E05FE"/>
        </w:tc>
        <w:tc>
          <w:tcPr>
            <w:tcW w:w="2410" w:type="dxa"/>
            <w:gridSpan w:val="2"/>
          </w:tcPr>
          <w:p w:rsidR="00F369C7" w:rsidRPr="008F616F" w:rsidRDefault="00F369C7" w:rsidP="00F369C7">
            <w:pPr>
              <w:rPr>
                <w:rFonts w:ascii="Calibri" w:eastAsia="Calibri" w:hAnsi="Calibri" w:cs="Times New Roman"/>
                <w:b/>
                <w:color w:val="0070C0"/>
                <w:lang w:val="fr-CA"/>
              </w:rPr>
            </w:pPr>
            <w:r w:rsidRPr="008F616F">
              <w:rPr>
                <w:rFonts w:ascii="Calibri" w:eastAsia="Calibri" w:hAnsi="Calibri" w:cs="Times New Roman"/>
                <w:b/>
                <w:color w:val="0070C0"/>
                <w:lang w:val="fr-CA"/>
              </w:rPr>
              <w:t>Arguments</w:t>
            </w:r>
          </w:p>
          <w:p w:rsidR="00F369C7" w:rsidRPr="008F616F" w:rsidRDefault="00F369C7" w:rsidP="00F369C7">
            <w:pPr>
              <w:rPr>
                <w:rFonts w:ascii="Calibri" w:eastAsia="Calibri" w:hAnsi="Calibri" w:cs="Times New Roman"/>
                <w:color w:val="0070C0"/>
                <w:lang w:val="fr-CA"/>
              </w:rPr>
            </w:pPr>
            <w:r w:rsidRPr="008F616F">
              <w:rPr>
                <w:rFonts w:ascii="Calibri" w:eastAsia="Calibri" w:hAnsi="Calibri" w:cs="Times New Roman"/>
                <w:color w:val="0070C0"/>
                <w:lang w:val="fr-CA"/>
              </w:rPr>
              <w:t>1-place</w:t>
            </w:r>
            <w:r w:rsidRPr="008F616F">
              <w:rPr>
                <w:color w:val="0070C0"/>
                <w:lang w:val="fr-CA"/>
              </w:rPr>
              <w:t xml:space="preserve"> = 5/5</w:t>
            </w:r>
            <w:r w:rsidR="008F16E3" w:rsidRPr="008F616F">
              <w:rPr>
                <w:color w:val="0070C0"/>
                <w:lang w:val="fr-CA"/>
              </w:rPr>
              <w:t>, 100%</w:t>
            </w:r>
          </w:p>
          <w:p w:rsidR="00F369C7" w:rsidRPr="008F616F" w:rsidRDefault="00F369C7" w:rsidP="00F369C7">
            <w:pPr>
              <w:rPr>
                <w:rFonts w:ascii="Calibri" w:eastAsia="Calibri" w:hAnsi="Calibri" w:cs="Times New Roman"/>
                <w:color w:val="0070C0"/>
                <w:lang w:val="fr-CA"/>
              </w:rPr>
            </w:pPr>
            <w:r w:rsidRPr="008F616F">
              <w:rPr>
                <w:rFonts w:ascii="Calibri" w:eastAsia="Calibri" w:hAnsi="Calibri" w:cs="Times New Roman"/>
                <w:color w:val="0070C0"/>
                <w:lang w:val="fr-CA"/>
              </w:rPr>
              <w:t>2-place</w:t>
            </w:r>
            <w:r w:rsidR="002C76C6" w:rsidRPr="008F616F">
              <w:rPr>
                <w:color w:val="0070C0"/>
                <w:lang w:val="fr-CA"/>
              </w:rPr>
              <w:t xml:space="preserve"> = 15</w:t>
            </w:r>
            <w:r w:rsidRPr="008F616F">
              <w:rPr>
                <w:color w:val="0070C0"/>
                <w:lang w:val="fr-CA"/>
              </w:rPr>
              <w:t>/15</w:t>
            </w:r>
            <w:r w:rsidR="002C76C6" w:rsidRPr="008F616F">
              <w:rPr>
                <w:color w:val="0070C0"/>
                <w:lang w:val="fr-CA"/>
              </w:rPr>
              <w:t>, 100</w:t>
            </w:r>
            <w:r w:rsidR="008F16E3" w:rsidRPr="008F616F">
              <w:rPr>
                <w:color w:val="0070C0"/>
                <w:lang w:val="fr-CA"/>
              </w:rPr>
              <w:t>%</w:t>
            </w:r>
          </w:p>
          <w:p w:rsidR="00F369C7" w:rsidRPr="008F616F" w:rsidRDefault="00F369C7" w:rsidP="00F369C7">
            <w:pPr>
              <w:rPr>
                <w:rFonts w:ascii="Calibri" w:eastAsia="Calibri" w:hAnsi="Calibri" w:cs="Times New Roman"/>
                <w:color w:val="0070C0"/>
                <w:lang w:val="fr-CA"/>
              </w:rPr>
            </w:pPr>
            <w:r w:rsidRPr="008F616F">
              <w:rPr>
                <w:rFonts w:ascii="Calibri" w:eastAsia="Calibri" w:hAnsi="Calibri" w:cs="Times New Roman"/>
                <w:color w:val="0070C0"/>
                <w:lang w:val="fr-CA"/>
              </w:rPr>
              <w:t>3-place</w:t>
            </w:r>
            <w:r w:rsidR="002C76C6" w:rsidRPr="008F616F">
              <w:rPr>
                <w:color w:val="0070C0"/>
                <w:lang w:val="fr-CA"/>
              </w:rPr>
              <w:t xml:space="preserve"> = 10</w:t>
            </w:r>
            <w:r w:rsidRPr="008F616F">
              <w:rPr>
                <w:color w:val="0070C0"/>
                <w:lang w:val="fr-CA"/>
              </w:rPr>
              <w:t>/12</w:t>
            </w:r>
            <w:r w:rsidR="002C76C6" w:rsidRPr="008F616F">
              <w:rPr>
                <w:color w:val="0070C0"/>
                <w:lang w:val="fr-CA"/>
              </w:rPr>
              <w:t>, 83</w:t>
            </w:r>
            <w:r w:rsidR="008F16E3" w:rsidRPr="008F616F">
              <w:rPr>
                <w:color w:val="0070C0"/>
                <w:lang w:val="fr-CA"/>
              </w:rPr>
              <w:t>%</w:t>
            </w:r>
          </w:p>
          <w:p w:rsidR="00F369C7" w:rsidRPr="008F616F" w:rsidRDefault="008F616F" w:rsidP="00F369C7">
            <w:pPr>
              <w:rPr>
                <w:rFonts w:ascii="Calibri" w:eastAsia="Calibri" w:hAnsi="Calibri" w:cs="Times New Roman"/>
                <w:color w:val="0070C0"/>
                <w:lang w:val="fr-CA"/>
              </w:rPr>
            </w:pPr>
            <w:r w:rsidRPr="008F616F">
              <w:rPr>
                <w:rFonts w:ascii="Calibri" w:eastAsia="Calibri" w:hAnsi="Calibri" w:cs="Times New Roman"/>
                <w:color w:val="0070C0"/>
                <w:lang w:val="fr-CA"/>
              </w:rPr>
              <w:t>Total</w:t>
            </w:r>
            <w:r w:rsidR="00F369C7" w:rsidRPr="008F616F">
              <w:rPr>
                <w:rFonts w:ascii="Calibri" w:eastAsia="Calibri" w:hAnsi="Calibri" w:cs="Times New Roman"/>
                <w:b/>
                <w:color w:val="0070C0"/>
                <w:lang w:val="fr-CA"/>
              </w:rPr>
              <w:t>=</w:t>
            </w:r>
            <w:r w:rsidR="00F369C7" w:rsidRPr="008F616F">
              <w:rPr>
                <w:rFonts w:ascii="Calibri" w:eastAsia="Calibri" w:hAnsi="Calibri" w:cs="Times New Roman"/>
                <w:color w:val="0070C0"/>
                <w:lang w:val="fr-CA"/>
              </w:rPr>
              <w:t xml:space="preserve"> </w:t>
            </w:r>
            <w:r w:rsidRPr="008F616F">
              <w:rPr>
                <w:color w:val="0070C0"/>
                <w:lang w:val="fr-CA"/>
              </w:rPr>
              <w:t>30</w:t>
            </w:r>
            <w:r w:rsidR="00F369C7" w:rsidRPr="008F616F">
              <w:rPr>
                <w:rFonts w:ascii="Calibri" w:eastAsia="Calibri" w:hAnsi="Calibri" w:cs="Times New Roman"/>
                <w:color w:val="0070C0"/>
                <w:lang w:val="fr-CA"/>
              </w:rPr>
              <w:t>/32</w:t>
            </w:r>
            <w:r w:rsidRPr="008F616F">
              <w:rPr>
                <w:rFonts w:ascii="Calibri" w:eastAsia="Calibri" w:hAnsi="Calibri" w:cs="Times New Roman"/>
                <w:color w:val="0070C0"/>
                <w:lang w:val="fr-CA"/>
              </w:rPr>
              <w:t>, 94%</w:t>
            </w:r>
          </w:p>
          <w:p w:rsidR="00F369C7" w:rsidRPr="00142DB1" w:rsidRDefault="00F369C7" w:rsidP="00F369C7">
            <w:pPr>
              <w:rPr>
                <w:rFonts w:ascii="Calibri" w:eastAsia="Calibri" w:hAnsi="Calibri" w:cs="Times New Roman"/>
                <w:b/>
                <w:color w:val="0070C0"/>
              </w:rPr>
            </w:pPr>
            <w:r>
              <w:rPr>
                <w:rFonts w:ascii="Calibri" w:eastAsia="Calibri" w:hAnsi="Calibri" w:cs="Times New Roman"/>
                <w:b/>
                <w:color w:val="0070C0"/>
              </w:rPr>
              <w:t>Words</w:t>
            </w:r>
          </w:p>
          <w:p w:rsidR="00F369C7" w:rsidRDefault="00F369C7" w:rsidP="00F369C7">
            <w:pPr>
              <w:rPr>
                <w:rFonts w:ascii="Calibri" w:eastAsia="Calibri" w:hAnsi="Calibri" w:cs="Times New Roman"/>
                <w:color w:val="0070C0"/>
              </w:rPr>
            </w:pPr>
            <w:r>
              <w:rPr>
                <w:rFonts w:ascii="Calibri" w:eastAsia="Calibri" w:hAnsi="Calibri" w:cs="Times New Roman"/>
                <w:color w:val="0070C0"/>
              </w:rPr>
              <w:t>1-place</w:t>
            </w:r>
            <w:r>
              <w:rPr>
                <w:color w:val="0070C0"/>
              </w:rPr>
              <w:t>= 5/5</w:t>
            </w:r>
          </w:p>
          <w:p w:rsidR="00F369C7" w:rsidRDefault="00F369C7" w:rsidP="00F369C7">
            <w:pPr>
              <w:rPr>
                <w:rFonts w:ascii="Calibri" w:eastAsia="Calibri" w:hAnsi="Calibri" w:cs="Times New Roman"/>
                <w:color w:val="0070C0"/>
              </w:rPr>
            </w:pPr>
            <w:r>
              <w:rPr>
                <w:rFonts w:ascii="Calibri" w:eastAsia="Calibri" w:hAnsi="Calibri" w:cs="Times New Roman"/>
                <w:color w:val="0070C0"/>
              </w:rPr>
              <w:t>2-place</w:t>
            </w:r>
            <w:r w:rsidR="005A6C0A">
              <w:rPr>
                <w:color w:val="0070C0"/>
              </w:rPr>
              <w:t>=15</w:t>
            </w:r>
            <w:r>
              <w:rPr>
                <w:color w:val="0070C0"/>
              </w:rPr>
              <w:t>/15</w:t>
            </w:r>
          </w:p>
          <w:p w:rsidR="00F369C7" w:rsidRDefault="00F369C7" w:rsidP="00F369C7">
            <w:pPr>
              <w:rPr>
                <w:rFonts w:ascii="Calibri" w:eastAsia="Calibri" w:hAnsi="Calibri" w:cs="Times New Roman"/>
                <w:color w:val="0070C0"/>
              </w:rPr>
            </w:pPr>
            <w:r>
              <w:rPr>
                <w:rFonts w:ascii="Calibri" w:eastAsia="Calibri" w:hAnsi="Calibri" w:cs="Times New Roman"/>
                <w:color w:val="0070C0"/>
              </w:rPr>
              <w:t>3-place</w:t>
            </w:r>
            <w:r>
              <w:rPr>
                <w:color w:val="0070C0"/>
              </w:rPr>
              <w:t>=</w:t>
            </w:r>
            <w:r w:rsidR="005A6C0A">
              <w:rPr>
                <w:color w:val="0070C0"/>
              </w:rPr>
              <w:t xml:space="preserve"> 10</w:t>
            </w:r>
            <w:r w:rsidR="002C7C94">
              <w:rPr>
                <w:color w:val="0070C0"/>
              </w:rPr>
              <w:t>/12</w:t>
            </w:r>
          </w:p>
          <w:p w:rsidR="00F369C7" w:rsidRDefault="008F616F" w:rsidP="00F369C7">
            <w:pPr>
              <w:rPr>
                <w:rFonts w:ascii="Calibri" w:eastAsia="Calibri" w:hAnsi="Calibri" w:cs="Times New Roman"/>
                <w:color w:val="0070C0"/>
              </w:rPr>
            </w:pPr>
            <w:r w:rsidRPr="008F616F">
              <w:rPr>
                <w:rFonts w:ascii="Calibri" w:eastAsia="Calibri" w:hAnsi="Calibri" w:cs="Times New Roman"/>
                <w:color w:val="0070C0"/>
              </w:rPr>
              <w:t>Total</w:t>
            </w:r>
            <w:r w:rsidR="00F369C7" w:rsidRPr="00142DB1">
              <w:rPr>
                <w:rFonts w:ascii="Calibri" w:eastAsia="Calibri" w:hAnsi="Calibri" w:cs="Times New Roman"/>
                <w:b/>
                <w:color w:val="0070C0"/>
              </w:rPr>
              <w:t>=</w:t>
            </w:r>
            <w:r w:rsidR="00F369C7">
              <w:rPr>
                <w:rFonts w:ascii="Calibri" w:eastAsia="Calibri" w:hAnsi="Calibri" w:cs="Times New Roman"/>
                <w:color w:val="0070C0"/>
              </w:rPr>
              <w:t xml:space="preserve">   </w:t>
            </w:r>
            <w:r w:rsidR="005A6C0A">
              <w:rPr>
                <w:color w:val="0070C0"/>
              </w:rPr>
              <w:t>30</w:t>
            </w:r>
            <w:r w:rsidR="00F369C7" w:rsidRPr="00626CC7">
              <w:rPr>
                <w:rFonts w:ascii="Calibri" w:eastAsia="Calibri" w:hAnsi="Calibri" w:cs="Times New Roman"/>
                <w:color w:val="0070C0"/>
              </w:rPr>
              <w:t>/32</w:t>
            </w:r>
            <w:r w:rsidR="005A6C0A">
              <w:rPr>
                <w:rFonts w:ascii="Calibri" w:eastAsia="Calibri" w:hAnsi="Calibri" w:cs="Times New Roman"/>
                <w:color w:val="0070C0"/>
              </w:rPr>
              <w:t>, 94%</w:t>
            </w:r>
          </w:p>
          <w:p w:rsidR="00F369C7" w:rsidRPr="00142DB1" w:rsidRDefault="00F369C7" w:rsidP="00F369C7">
            <w:pPr>
              <w:rPr>
                <w:rFonts w:ascii="Calibri" w:eastAsia="Calibri" w:hAnsi="Calibri" w:cs="Times New Roman"/>
                <w:b/>
                <w:color w:val="0070C0"/>
              </w:rPr>
            </w:pPr>
            <w:r w:rsidRPr="00142DB1">
              <w:rPr>
                <w:rFonts w:ascii="Calibri" w:eastAsia="Calibri" w:hAnsi="Calibri" w:cs="Times New Roman"/>
                <w:b/>
                <w:color w:val="0070C0"/>
              </w:rPr>
              <w:t>Arguments &amp; Words</w:t>
            </w:r>
          </w:p>
          <w:p w:rsidR="00F369C7" w:rsidRDefault="00F369C7" w:rsidP="00F369C7">
            <w:pPr>
              <w:rPr>
                <w:rFonts w:ascii="Calibri" w:eastAsia="Calibri" w:hAnsi="Calibri" w:cs="Times New Roman"/>
                <w:color w:val="0070C0"/>
              </w:rPr>
            </w:pPr>
            <w:r>
              <w:rPr>
                <w:rFonts w:ascii="Calibri" w:eastAsia="Calibri" w:hAnsi="Calibri" w:cs="Times New Roman"/>
                <w:color w:val="0070C0"/>
              </w:rPr>
              <w:t>1-place</w:t>
            </w:r>
            <w:r w:rsidR="002C7C94">
              <w:rPr>
                <w:color w:val="0070C0"/>
              </w:rPr>
              <w:t>=</w:t>
            </w:r>
            <w:r>
              <w:rPr>
                <w:color w:val="0070C0"/>
              </w:rPr>
              <w:t>5</w:t>
            </w:r>
            <w:r w:rsidR="002C7C94">
              <w:rPr>
                <w:color w:val="0070C0"/>
              </w:rPr>
              <w:t>/5</w:t>
            </w:r>
            <w:r w:rsidR="005A6C0A">
              <w:rPr>
                <w:color w:val="0070C0"/>
              </w:rPr>
              <w:t>, 100%</w:t>
            </w:r>
          </w:p>
          <w:p w:rsidR="00F369C7" w:rsidRDefault="00F369C7" w:rsidP="00F369C7">
            <w:pPr>
              <w:rPr>
                <w:rFonts w:ascii="Calibri" w:eastAsia="Calibri" w:hAnsi="Calibri" w:cs="Times New Roman"/>
                <w:color w:val="0070C0"/>
              </w:rPr>
            </w:pPr>
            <w:r>
              <w:rPr>
                <w:color w:val="0070C0"/>
              </w:rPr>
              <w:t>2-plac=</w:t>
            </w:r>
            <w:r w:rsidR="005A6C0A">
              <w:rPr>
                <w:color w:val="0070C0"/>
              </w:rPr>
              <w:t xml:space="preserve"> 15</w:t>
            </w:r>
            <w:r w:rsidR="002C7C94">
              <w:rPr>
                <w:color w:val="0070C0"/>
              </w:rPr>
              <w:t>/15</w:t>
            </w:r>
            <w:r w:rsidR="005A6C0A">
              <w:rPr>
                <w:color w:val="0070C0"/>
              </w:rPr>
              <w:t>, 100%</w:t>
            </w:r>
          </w:p>
          <w:p w:rsidR="00F369C7" w:rsidRDefault="00F369C7" w:rsidP="00F369C7">
            <w:pPr>
              <w:rPr>
                <w:rFonts w:ascii="Calibri" w:eastAsia="Calibri" w:hAnsi="Calibri" w:cs="Times New Roman"/>
                <w:color w:val="0070C0"/>
              </w:rPr>
            </w:pPr>
            <w:r>
              <w:rPr>
                <w:rFonts w:ascii="Calibri" w:eastAsia="Calibri" w:hAnsi="Calibri" w:cs="Times New Roman"/>
                <w:color w:val="0070C0"/>
              </w:rPr>
              <w:t>3-place</w:t>
            </w:r>
            <w:r>
              <w:rPr>
                <w:color w:val="0070C0"/>
              </w:rPr>
              <w:t>=</w:t>
            </w:r>
            <w:r w:rsidR="002C7C94">
              <w:rPr>
                <w:color w:val="0070C0"/>
              </w:rPr>
              <w:t>9/12</w:t>
            </w:r>
            <w:r w:rsidR="005A6C0A">
              <w:rPr>
                <w:color w:val="0070C0"/>
              </w:rPr>
              <w:t>, 75%</w:t>
            </w:r>
          </w:p>
          <w:p w:rsidR="00F369C7" w:rsidRDefault="008F616F" w:rsidP="00F369C7">
            <w:pPr>
              <w:rPr>
                <w:lang w:val="fr-CA"/>
              </w:rPr>
            </w:pPr>
            <w:r w:rsidRPr="008F616F">
              <w:rPr>
                <w:rFonts w:ascii="Calibri" w:eastAsia="Calibri" w:hAnsi="Calibri" w:cs="Times New Roman"/>
                <w:color w:val="0070C0"/>
              </w:rPr>
              <w:t>Total</w:t>
            </w:r>
            <w:r w:rsidR="00F369C7" w:rsidRPr="00142DB1">
              <w:rPr>
                <w:rFonts w:ascii="Calibri" w:eastAsia="Calibri" w:hAnsi="Calibri" w:cs="Times New Roman"/>
                <w:b/>
                <w:color w:val="0070C0"/>
              </w:rPr>
              <w:t>=</w:t>
            </w:r>
            <w:r w:rsidR="00F369C7">
              <w:rPr>
                <w:rFonts w:ascii="Calibri" w:eastAsia="Calibri" w:hAnsi="Calibri" w:cs="Times New Roman"/>
                <w:color w:val="0070C0"/>
              </w:rPr>
              <w:t xml:space="preserve"> </w:t>
            </w:r>
            <w:r w:rsidR="00F369C7">
              <w:rPr>
                <w:color w:val="0070C0"/>
              </w:rPr>
              <w:t>2</w:t>
            </w:r>
            <w:r w:rsidR="005A6C0A">
              <w:rPr>
                <w:color w:val="0070C0"/>
              </w:rPr>
              <w:t>9</w:t>
            </w:r>
            <w:r w:rsidR="00F369C7" w:rsidRPr="00626CC7">
              <w:rPr>
                <w:rFonts w:ascii="Calibri" w:eastAsia="Calibri" w:hAnsi="Calibri" w:cs="Times New Roman"/>
                <w:color w:val="0070C0"/>
              </w:rPr>
              <w:t>/32</w:t>
            </w:r>
            <w:r w:rsidR="005A6C0A">
              <w:rPr>
                <w:rFonts w:ascii="Calibri" w:eastAsia="Calibri" w:hAnsi="Calibri" w:cs="Times New Roman"/>
                <w:color w:val="0070C0"/>
              </w:rPr>
              <w:t>, 91%</w:t>
            </w:r>
          </w:p>
          <w:p w:rsidR="00EE4968" w:rsidRPr="005615DC" w:rsidRDefault="00EE4968" w:rsidP="006B2B34">
            <w:pPr>
              <w:rPr>
                <w:lang w:val="fr-CA"/>
              </w:rPr>
            </w:pPr>
          </w:p>
        </w:tc>
        <w:tc>
          <w:tcPr>
            <w:tcW w:w="2126" w:type="dxa"/>
          </w:tcPr>
          <w:p w:rsidR="00D9276E" w:rsidRDefault="00EE4968" w:rsidP="007E3CF0">
            <w:r w:rsidRPr="00EE4968">
              <w:rPr>
                <w:b/>
              </w:rPr>
              <w:lastRenderedPageBreak/>
              <w:t xml:space="preserve">Below average </w:t>
            </w:r>
            <w:r>
              <w:t>on two and three argument verbs</w:t>
            </w:r>
          </w:p>
          <w:p w:rsidR="00D9276E" w:rsidRPr="005615DC" w:rsidRDefault="00D9276E" w:rsidP="007E3CF0"/>
        </w:tc>
      </w:tr>
      <w:tr w:rsidR="00D9276E" w:rsidRPr="005615DC" w:rsidTr="008F16E3">
        <w:trPr>
          <w:trHeight w:val="1171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Northwestern Anagram Test (NAT)</w:t>
            </w:r>
          </w:p>
        </w:tc>
        <w:tc>
          <w:tcPr>
            <w:tcW w:w="2127" w:type="dxa"/>
          </w:tcPr>
          <w:p w:rsidR="00D9276E" w:rsidRPr="00E84310" w:rsidRDefault="00D9276E" w:rsidP="005E05FE">
            <w:r>
              <w:t>Max = 10</w:t>
            </w:r>
          </w:p>
        </w:tc>
        <w:tc>
          <w:tcPr>
            <w:tcW w:w="3543" w:type="dxa"/>
          </w:tcPr>
          <w:p w:rsidR="00D9276E" w:rsidRDefault="00D9276E" w:rsidP="005E05FE">
            <w:r>
              <w:t>Normal healthy controls perform at ceiling</w:t>
            </w:r>
          </w:p>
        </w:tc>
        <w:tc>
          <w:tcPr>
            <w:tcW w:w="2410" w:type="dxa"/>
            <w:gridSpan w:val="2"/>
          </w:tcPr>
          <w:p w:rsidR="00D9276E" w:rsidRPr="00D9276E" w:rsidRDefault="00D9276E" w:rsidP="006B2B34"/>
        </w:tc>
        <w:tc>
          <w:tcPr>
            <w:tcW w:w="2126" w:type="dxa"/>
          </w:tcPr>
          <w:p w:rsidR="00D9276E" w:rsidRDefault="00D9276E" w:rsidP="007E3CF0"/>
        </w:tc>
      </w:tr>
      <w:tr w:rsidR="00D9276E" w:rsidRPr="005615DC" w:rsidTr="008F16E3"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127" w:type="dxa"/>
          </w:tcPr>
          <w:p w:rsidR="00D9276E" w:rsidRPr="005615DC" w:rsidRDefault="00D9276E" w:rsidP="005E05FE">
            <w:pPr>
              <w:rPr>
                <w:lang w:val="fr-CA"/>
              </w:rPr>
            </w:pPr>
            <w:r w:rsidRPr="0049510C">
              <w:t xml:space="preserve">Max = 30; </w:t>
            </w:r>
            <w:r>
              <w:rPr>
                <w:lang w:val="fr-CA"/>
              </w:rPr>
              <w:t>5 each :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98.46 % (SD = 5.54)</w:t>
            </w:r>
          </w:p>
          <w:p w:rsidR="00D9276E" w:rsidRPr="00F03308" w:rsidRDefault="00D9276E" w:rsidP="005E05FE">
            <w:r>
              <w:t>99.23 % (SD = 4)</w:t>
            </w:r>
          </w:p>
        </w:tc>
        <w:tc>
          <w:tcPr>
            <w:tcW w:w="2410" w:type="dxa"/>
            <w:gridSpan w:val="2"/>
          </w:tcPr>
          <w:p w:rsidR="00D9276E" w:rsidRDefault="00864C1B" w:rsidP="007E3CF0">
            <w:r>
              <w:t>18/22</w:t>
            </w:r>
          </w:p>
          <w:p w:rsidR="00864C1B" w:rsidRDefault="00864C1B" w:rsidP="007E3CF0">
            <w:r>
              <w:t>Active = 4/5</w:t>
            </w:r>
          </w:p>
          <w:p w:rsidR="00864C1B" w:rsidRDefault="00864C1B" w:rsidP="007E3CF0">
            <w:r>
              <w:t>Passive = 4/5</w:t>
            </w:r>
          </w:p>
          <w:p w:rsidR="00864C1B" w:rsidRDefault="00864C1B" w:rsidP="007E3CF0">
            <w:r>
              <w:t>Subject Wh=3/5</w:t>
            </w:r>
          </w:p>
          <w:p w:rsidR="00864C1B" w:rsidRDefault="00864C1B" w:rsidP="007E3CF0">
            <w:r>
              <w:t>Object Wh = 4/5</w:t>
            </w:r>
          </w:p>
          <w:p w:rsidR="00864C1B" w:rsidRDefault="00864C1B" w:rsidP="007E3CF0">
            <w:r>
              <w:t>Subj Rel = 3/5</w:t>
            </w:r>
          </w:p>
          <w:p w:rsidR="00864C1B" w:rsidRPr="005615DC" w:rsidRDefault="00864C1B" w:rsidP="007E3CF0">
            <w:r>
              <w:t>Obj Rel = 0/5</w:t>
            </w:r>
          </w:p>
        </w:tc>
        <w:tc>
          <w:tcPr>
            <w:tcW w:w="2126" w:type="dxa"/>
          </w:tcPr>
          <w:p w:rsidR="00D9276E" w:rsidRPr="009D56C1" w:rsidRDefault="00864C1B" w:rsidP="006B2B34">
            <w:pPr>
              <w:rPr>
                <w:b/>
              </w:rPr>
            </w:pPr>
            <w:r w:rsidRPr="009D56C1">
              <w:rPr>
                <w:b/>
              </w:rPr>
              <w:t>Below average</w:t>
            </w:r>
          </w:p>
          <w:p w:rsidR="00864C1B" w:rsidRPr="005615DC" w:rsidRDefault="00864C1B" w:rsidP="006B2B34">
            <w:r>
              <w:t>-performed worst on object relative sentences (pete saw the man who the woman is kissing)</w:t>
            </w:r>
          </w:p>
        </w:tc>
      </w:tr>
      <w:tr w:rsidR="00D9276E" w:rsidRPr="005615DC" w:rsidTr="008F16E3">
        <w:trPr>
          <w:trHeight w:val="936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9A7E89" w:rsidRDefault="00D9276E" w:rsidP="005E05FE">
            <w:pPr>
              <w:rPr>
                <w:lang w:val="fr-CA"/>
              </w:rPr>
            </w:pPr>
            <w:r w:rsidRPr="009A7E89">
              <w:rPr>
                <w:lang w:val="fr-CA"/>
              </w:rPr>
              <w:t>Max = 30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D9276E" w:rsidRPr="005615DC" w:rsidRDefault="00D9276E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D9276E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D9276E" w:rsidRPr="00625CA9" w:rsidRDefault="00D9276E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100%</w:t>
            </w:r>
          </w:p>
          <w:p w:rsidR="00D9276E" w:rsidRDefault="00D9276E" w:rsidP="005E05FE">
            <w:r>
              <w:t>99.23 %</w:t>
            </w:r>
          </w:p>
          <w:p w:rsidR="00D9276E" w:rsidRPr="005615DC" w:rsidRDefault="00D9276E" w:rsidP="005E05FE">
            <w:r>
              <w:t>98.46 %</w:t>
            </w:r>
          </w:p>
        </w:tc>
        <w:tc>
          <w:tcPr>
            <w:tcW w:w="2410" w:type="dxa"/>
            <w:gridSpan w:val="2"/>
          </w:tcPr>
          <w:p w:rsidR="00D9276E" w:rsidRDefault="000F277C" w:rsidP="007E3CF0">
            <w:r>
              <w:t>26/30</w:t>
            </w:r>
          </w:p>
          <w:p w:rsidR="000F277C" w:rsidRDefault="000F277C" w:rsidP="007E3CF0">
            <w:r>
              <w:t>Active = 5/5</w:t>
            </w:r>
          </w:p>
          <w:p w:rsidR="000F277C" w:rsidRDefault="000F277C" w:rsidP="007E3CF0">
            <w:r>
              <w:t>Passive = 3/5</w:t>
            </w:r>
          </w:p>
          <w:p w:rsidR="000F277C" w:rsidRDefault="000F277C" w:rsidP="007E3CF0">
            <w:r>
              <w:t>Subject wh = 5/5</w:t>
            </w:r>
          </w:p>
          <w:p w:rsidR="000F277C" w:rsidRDefault="000F277C" w:rsidP="007E3CF0">
            <w:r>
              <w:t>Object wh = 5/5</w:t>
            </w:r>
          </w:p>
          <w:p w:rsidR="000F277C" w:rsidRDefault="000F277C" w:rsidP="007E3CF0">
            <w:r>
              <w:t>Sub rel = 5/5</w:t>
            </w:r>
          </w:p>
          <w:p w:rsidR="000F277C" w:rsidRDefault="000F277C" w:rsidP="007E3CF0">
            <w:r>
              <w:t>Obj rel = 3/5</w:t>
            </w:r>
          </w:p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  <w:p w:rsidR="00D9276E" w:rsidRDefault="00D9276E" w:rsidP="007E3CF0"/>
        </w:tc>
        <w:tc>
          <w:tcPr>
            <w:tcW w:w="2126" w:type="dxa"/>
          </w:tcPr>
          <w:p w:rsidR="00D9276E" w:rsidRDefault="000F277C" w:rsidP="007E3CF0">
            <w:r>
              <w:t>Below average for passive and obj relative</w:t>
            </w:r>
          </w:p>
          <w:p w:rsidR="00D9276E" w:rsidRPr="005615DC" w:rsidRDefault="00D9276E" w:rsidP="007E3CF0"/>
        </w:tc>
      </w:tr>
      <w:tr w:rsidR="004A6F33" w:rsidRPr="005615DC" w:rsidTr="00157AAC">
        <w:trPr>
          <w:gridAfter w:val="6"/>
          <w:wAfter w:w="12757" w:type="dxa"/>
          <w:trHeight w:val="305"/>
        </w:trPr>
        <w:tc>
          <w:tcPr>
            <w:tcW w:w="1702" w:type="dxa"/>
            <w:vMerge/>
          </w:tcPr>
          <w:p w:rsidR="004A6F33" w:rsidRPr="005615DC" w:rsidRDefault="004A6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</w:tr>
      <w:tr w:rsidR="00C14DCC" w:rsidTr="00BD6134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Camel and Cactus Test</w:t>
            </w:r>
          </w:p>
          <w:p w:rsidR="00C14DCC" w:rsidRDefault="00C14DCC" w:rsidP="007E3CF0">
            <w:r>
              <w:t>(max = 64)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983AF3">
            <w:r>
              <w:t>Mean = 58.95, SD= 3.07</w:t>
            </w:r>
          </w:p>
          <w:p w:rsidR="00C14DCC" w:rsidRDefault="00C14DCC" w:rsidP="00983AF3"/>
        </w:tc>
        <w:tc>
          <w:tcPr>
            <w:tcW w:w="1843" w:type="dxa"/>
          </w:tcPr>
          <w:p w:rsidR="00C14DCC" w:rsidRDefault="009D56C1" w:rsidP="007E3CF0">
            <w:r>
              <w:t>Score = 51/64</w:t>
            </w:r>
          </w:p>
        </w:tc>
        <w:tc>
          <w:tcPr>
            <w:tcW w:w="2693" w:type="dxa"/>
            <w:gridSpan w:val="2"/>
          </w:tcPr>
          <w:p w:rsidR="00C14DCC" w:rsidRPr="009D56C1" w:rsidRDefault="009D56C1" w:rsidP="007E3CF0">
            <w:pPr>
              <w:rPr>
                <w:b/>
              </w:rPr>
            </w:pPr>
            <w:r w:rsidRPr="009D56C1">
              <w:rPr>
                <w:b/>
              </w:rPr>
              <w:t xml:space="preserve">Below average 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Repeat</w:t>
            </w:r>
            <w:r>
              <w:t>(max=10)</w:t>
            </w:r>
          </w:p>
        </w:tc>
        <w:tc>
          <w:tcPr>
            <w:tcW w:w="3543" w:type="dxa"/>
          </w:tcPr>
          <w:p w:rsidR="00C14DCC" w:rsidRDefault="00C14DCC" w:rsidP="007E3CF0"/>
        </w:tc>
        <w:tc>
          <w:tcPr>
            <w:tcW w:w="1843" w:type="dxa"/>
          </w:tcPr>
          <w:p w:rsidR="00C14DCC" w:rsidRDefault="00864C1B" w:rsidP="007E3CF0">
            <w:r>
              <w:t>9/10</w:t>
            </w:r>
          </w:p>
        </w:tc>
        <w:tc>
          <w:tcPr>
            <w:tcW w:w="2693" w:type="dxa"/>
            <w:gridSpan w:val="2"/>
          </w:tcPr>
          <w:p w:rsidR="00C14DCC" w:rsidRDefault="00864C1B" w:rsidP="007E3CF0">
            <w:r>
              <w:t xml:space="preserve">Average 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Point</w:t>
            </w:r>
            <w:r>
              <w:t xml:space="preserve"> (max =10)</w:t>
            </w:r>
          </w:p>
        </w:tc>
        <w:tc>
          <w:tcPr>
            <w:tcW w:w="3543" w:type="dxa"/>
          </w:tcPr>
          <w:p w:rsidR="00C14DCC" w:rsidRPr="00C34772" w:rsidRDefault="00C14DCC" w:rsidP="00C3477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C14DCC" w:rsidRDefault="00C14DCC" w:rsidP="007E3CF0"/>
        </w:tc>
        <w:tc>
          <w:tcPr>
            <w:tcW w:w="1843" w:type="dxa"/>
          </w:tcPr>
          <w:p w:rsidR="00C14DCC" w:rsidRDefault="00864C1B" w:rsidP="007E3CF0">
            <w:r>
              <w:lastRenderedPageBreak/>
              <w:t>9/10</w:t>
            </w:r>
          </w:p>
        </w:tc>
        <w:tc>
          <w:tcPr>
            <w:tcW w:w="2693" w:type="dxa"/>
            <w:gridSpan w:val="2"/>
          </w:tcPr>
          <w:p w:rsidR="00C14DCC" w:rsidRDefault="00864C1B" w:rsidP="007E3CF0">
            <w:r>
              <w:t>Average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C14DCC" w:rsidRPr="00337460" w:rsidRDefault="00C14DCC" w:rsidP="007E3CF0">
            <w:r>
              <w:t>(</w:t>
            </w:r>
            <w:r w:rsidRPr="00337460">
              <w:t>Raw max = 228</w:t>
            </w:r>
            <w:r>
              <w:t>)</w:t>
            </w:r>
          </w:p>
          <w:p w:rsidR="00C14DCC" w:rsidRDefault="00C14DCC" w:rsidP="00337460">
            <w:r>
              <w:t>(scaled max = 160)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>
            <w:r>
              <w:t>Check Normative Data document</w:t>
            </w:r>
          </w:p>
        </w:tc>
        <w:tc>
          <w:tcPr>
            <w:tcW w:w="1843" w:type="dxa"/>
          </w:tcPr>
          <w:p w:rsidR="00C14DCC" w:rsidRDefault="00EE4968" w:rsidP="007E3CF0">
            <w:r>
              <w:t>Raw = 214</w:t>
            </w:r>
          </w:p>
          <w:p w:rsidR="00EE4968" w:rsidRDefault="00EE4968" w:rsidP="007E3CF0">
            <w:r>
              <w:t>Standard = 105</w:t>
            </w:r>
          </w:p>
          <w:p w:rsidR="00EE4968" w:rsidRDefault="00EE4968" w:rsidP="007E3CF0">
            <w:r>
              <w:t>Percentile = 61</w:t>
            </w:r>
            <w:r w:rsidRPr="00EE4968">
              <w:rPr>
                <w:vertAlign w:val="superscript"/>
              </w:rPr>
              <w:t>st</w:t>
            </w:r>
          </w:p>
        </w:tc>
        <w:tc>
          <w:tcPr>
            <w:tcW w:w="2693" w:type="dxa"/>
            <w:gridSpan w:val="2"/>
          </w:tcPr>
          <w:p w:rsidR="00C14DCC" w:rsidRDefault="00EE4968" w:rsidP="007E3CF0">
            <w:r>
              <w:t xml:space="preserve">Average </w:t>
            </w:r>
          </w:p>
        </w:tc>
      </w:tr>
      <w:tr w:rsidR="00C14DCC" w:rsidTr="00BD6134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8 nonword reading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(max=30)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/>
        </w:tc>
        <w:tc>
          <w:tcPr>
            <w:tcW w:w="1843" w:type="dxa"/>
          </w:tcPr>
          <w:p w:rsidR="00C14DCC" w:rsidRDefault="00BC3C1A" w:rsidP="007E3CF0">
            <w:r>
              <w:t>Score = 26/30</w:t>
            </w:r>
          </w:p>
        </w:tc>
        <w:tc>
          <w:tcPr>
            <w:tcW w:w="2693" w:type="dxa"/>
            <w:gridSpan w:val="2"/>
          </w:tcPr>
          <w:p w:rsidR="00C14DCC" w:rsidRDefault="00BC3C1A" w:rsidP="007E3CF0">
            <w:r>
              <w:t>Ok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C14DCC" w:rsidRPr="00C5552D" w:rsidRDefault="00C14DCC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127" w:type="dxa"/>
          </w:tcPr>
          <w:p w:rsidR="00C14DCC" w:rsidRDefault="00C14DCC" w:rsidP="007E3CF0"/>
        </w:tc>
        <w:tc>
          <w:tcPr>
            <w:tcW w:w="3543" w:type="dxa"/>
          </w:tcPr>
          <w:p w:rsidR="00C14DCC" w:rsidRDefault="00C14DCC" w:rsidP="007E3CF0"/>
        </w:tc>
        <w:tc>
          <w:tcPr>
            <w:tcW w:w="1843" w:type="dxa"/>
          </w:tcPr>
          <w:p w:rsidR="00C14DCC" w:rsidRDefault="00D80118" w:rsidP="007E3CF0">
            <w:r>
              <w:t>Score = 79/80</w:t>
            </w:r>
          </w:p>
        </w:tc>
        <w:tc>
          <w:tcPr>
            <w:tcW w:w="2693" w:type="dxa"/>
            <w:gridSpan w:val="2"/>
          </w:tcPr>
          <w:p w:rsidR="00C14DCC" w:rsidRDefault="00D80118" w:rsidP="007E3CF0">
            <w:r>
              <w:t>had some errors but corrected himself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C14DCC" w:rsidRPr="00E84310" w:rsidRDefault="00C14DCC" w:rsidP="007E3CF0">
            <w:r>
              <w:t>Total max = 60</w:t>
            </w:r>
          </w:p>
        </w:tc>
        <w:tc>
          <w:tcPr>
            <w:tcW w:w="2127" w:type="dxa"/>
          </w:tcPr>
          <w:p w:rsidR="00C14DCC" w:rsidRDefault="00C14DCC" w:rsidP="005E05FE">
            <w:r>
              <w:t>Regular</w:t>
            </w:r>
          </w:p>
          <w:p w:rsidR="00C14DCC" w:rsidRDefault="00C14DCC" w:rsidP="00441E77">
            <w:r>
              <w:t xml:space="preserve">(max = 30) </w:t>
            </w:r>
          </w:p>
          <w:p w:rsidR="00C14DCC" w:rsidRDefault="00C14DCC" w:rsidP="00441E77">
            <w:r>
              <w:t>Exception</w:t>
            </w:r>
          </w:p>
          <w:p w:rsidR="00C14DCC" w:rsidRDefault="00C14DCC" w:rsidP="00441E77">
            <w:r>
              <w:t>(max = 30)</w:t>
            </w:r>
          </w:p>
        </w:tc>
        <w:tc>
          <w:tcPr>
            <w:tcW w:w="3543" w:type="dxa"/>
          </w:tcPr>
          <w:p w:rsidR="00C14DCC" w:rsidRDefault="00C14DCC" w:rsidP="007E3CF0"/>
        </w:tc>
        <w:tc>
          <w:tcPr>
            <w:tcW w:w="1843" w:type="dxa"/>
          </w:tcPr>
          <w:p w:rsidR="00C14DCC" w:rsidRDefault="008D2D84" w:rsidP="007E3CF0">
            <w:r>
              <w:t>Reg = 30/30</w:t>
            </w:r>
          </w:p>
          <w:p w:rsidR="008D2D84" w:rsidRDefault="008D2D84" w:rsidP="007E3CF0">
            <w:r>
              <w:t>Exception = 29/30</w:t>
            </w:r>
          </w:p>
        </w:tc>
        <w:tc>
          <w:tcPr>
            <w:tcW w:w="2693" w:type="dxa"/>
            <w:gridSpan w:val="2"/>
          </w:tcPr>
          <w:p w:rsidR="00C14DCC" w:rsidRDefault="008D2D84" w:rsidP="007E3CF0">
            <w:r>
              <w:t>Had a few errors but corrected himself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C14DCC" w:rsidRDefault="00C14DCC" w:rsidP="007E3CF0">
            <w:r>
              <w:t>(max=40)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543" w:type="dxa"/>
          </w:tcPr>
          <w:p w:rsidR="00C14DCC" w:rsidRDefault="00C14DCC" w:rsidP="007E3CF0"/>
        </w:tc>
        <w:tc>
          <w:tcPr>
            <w:tcW w:w="1843" w:type="dxa"/>
          </w:tcPr>
          <w:p w:rsidR="00C14DCC" w:rsidRDefault="00954D31" w:rsidP="007E3CF0">
            <w:r>
              <w:t>35/40</w:t>
            </w:r>
          </w:p>
        </w:tc>
        <w:tc>
          <w:tcPr>
            <w:tcW w:w="2693" w:type="dxa"/>
            <w:gridSpan w:val="2"/>
          </w:tcPr>
          <w:p w:rsidR="00C14DCC" w:rsidRDefault="00954D31" w:rsidP="007E3CF0">
            <w:r>
              <w:t xml:space="preserve">Some spelling errors; 4 errors on exception words; 1 on regular words 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Nonword Repetition Test </w:t>
            </w:r>
          </w:p>
          <w:p w:rsidR="00C14DCC" w:rsidRDefault="00C14DCC" w:rsidP="007E3CF0">
            <w:r>
              <w:t>(max = 40)</w:t>
            </w:r>
          </w:p>
        </w:tc>
        <w:tc>
          <w:tcPr>
            <w:tcW w:w="2127" w:type="dxa"/>
          </w:tcPr>
          <w:p w:rsidR="00C14DCC" w:rsidRDefault="00C14DCC" w:rsidP="005E05FE"/>
        </w:tc>
        <w:tc>
          <w:tcPr>
            <w:tcW w:w="3543" w:type="dxa"/>
          </w:tcPr>
          <w:p w:rsidR="00C14DCC" w:rsidRDefault="00C14DCC" w:rsidP="007E3CF0"/>
        </w:tc>
        <w:tc>
          <w:tcPr>
            <w:tcW w:w="1843" w:type="dxa"/>
          </w:tcPr>
          <w:p w:rsidR="00C14DCC" w:rsidRDefault="00954D31" w:rsidP="007E3CF0">
            <w:r>
              <w:t>19/40</w:t>
            </w:r>
          </w:p>
        </w:tc>
        <w:tc>
          <w:tcPr>
            <w:tcW w:w="2693" w:type="dxa"/>
            <w:gridSpan w:val="2"/>
          </w:tcPr>
          <w:p w:rsidR="00C14DCC" w:rsidRDefault="00954D31" w:rsidP="007E3CF0">
            <w:r>
              <w:t xml:space="preserve">Problems with nonword repetition 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071A6" w:rsidRDefault="00C14DCC" w:rsidP="007E3CF0">
            <w:pPr>
              <w:rPr>
                <w:b/>
              </w:rPr>
            </w:pPr>
            <w:r w:rsidRPr="00C071A6">
              <w:rPr>
                <w:b/>
              </w:rPr>
              <w:t>Aphasiabank sentence repetition</w:t>
            </w:r>
          </w:p>
        </w:tc>
        <w:tc>
          <w:tcPr>
            <w:tcW w:w="2127" w:type="dxa"/>
          </w:tcPr>
          <w:p w:rsidR="00C14DCC" w:rsidRDefault="00C14DCC" w:rsidP="005E05FE">
            <w:r>
              <w:t>Words (optional)</w:t>
            </w:r>
          </w:p>
        </w:tc>
        <w:tc>
          <w:tcPr>
            <w:tcW w:w="3543" w:type="dxa"/>
          </w:tcPr>
          <w:p w:rsidR="00C14DCC" w:rsidRDefault="00C14DCC" w:rsidP="007E3CF0"/>
          <w:p w:rsidR="00C14DCC" w:rsidRDefault="00C14DCC" w:rsidP="007E3CF0"/>
        </w:tc>
        <w:tc>
          <w:tcPr>
            <w:tcW w:w="1843" w:type="dxa"/>
          </w:tcPr>
          <w:p w:rsidR="00C14DCC" w:rsidRDefault="00C14DCC" w:rsidP="007E3CF0"/>
        </w:tc>
        <w:tc>
          <w:tcPr>
            <w:tcW w:w="2693" w:type="dxa"/>
            <w:gridSpan w:val="2"/>
          </w:tcPr>
          <w:p w:rsidR="00C14DCC" w:rsidRDefault="00C14DCC" w:rsidP="007E3CF0"/>
        </w:tc>
      </w:tr>
      <w:tr w:rsidR="00694D67" w:rsidTr="00BD6134">
        <w:trPr>
          <w:trHeight w:val="428"/>
        </w:trPr>
        <w:tc>
          <w:tcPr>
            <w:tcW w:w="1702" w:type="dxa"/>
            <w:vMerge/>
          </w:tcPr>
          <w:p w:rsidR="00694D67" w:rsidRPr="00C071A6" w:rsidRDefault="00694D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694D67" w:rsidRDefault="00694D67" w:rsidP="007E3CF0"/>
        </w:tc>
        <w:tc>
          <w:tcPr>
            <w:tcW w:w="2127" w:type="dxa"/>
          </w:tcPr>
          <w:p w:rsidR="00694D67" w:rsidRPr="0065055A" w:rsidRDefault="00694D67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 xml:space="preserve">Sentences </w:t>
            </w:r>
          </w:p>
          <w:p w:rsidR="00694D67" w:rsidRPr="0065055A" w:rsidRDefault="00694D67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>II.A</w:t>
            </w:r>
            <w:r>
              <w:rPr>
                <w:lang w:val="fr-CA"/>
              </w:rPr>
              <w:t>; score = 1-6</w:t>
            </w:r>
          </w:p>
        </w:tc>
        <w:tc>
          <w:tcPr>
            <w:tcW w:w="3543" w:type="dxa"/>
          </w:tcPr>
          <w:p w:rsidR="00694D67" w:rsidRPr="00E05948" w:rsidRDefault="00694D67" w:rsidP="00562694">
            <w:r w:rsidRPr="00E05948">
              <w:t xml:space="preserve">Score the longest sentence successfully repeated (minor changes, e.g. </w:t>
            </w:r>
            <w:r>
              <w:t>“to” for “into” are OK)</w:t>
            </w:r>
          </w:p>
        </w:tc>
        <w:tc>
          <w:tcPr>
            <w:tcW w:w="1843" w:type="dxa"/>
          </w:tcPr>
          <w:p w:rsidR="00694D67" w:rsidRPr="0065055A" w:rsidRDefault="000F277C" w:rsidP="00562694">
            <w:pPr>
              <w:rPr>
                <w:lang w:val="fr-CA"/>
              </w:rPr>
            </w:pPr>
            <w:r>
              <w:rPr>
                <w:lang w:val="fr-CA"/>
              </w:rPr>
              <w:t>5</w:t>
            </w:r>
          </w:p>
        </w:tc>
        <w:tc>
          <w:tcPr>
            <w:tcW w:w="2693" w:type="dxa"/>
            <w:gridSpan w:val="2"/>
            <w:vMerge w:val="restart"/>
          </w:tcPr>
          <w:p w:rsidR="00694D67" w:rsidRPr="000F277C" w:rsidRDefault="000F277C" w:rsidP="007E3CF0">
            <w:pPr>
              <w:rPr>
                <w:b/>
              </w:rPr>
            </w:pPr>
            <w:r w:rsidRPr="000F277C">
              <w:rPr>
                <w:b/>
              </w:rPr>
              <w:t>problematic</w:t>
            </w:r>
          </w:p>
        </w:tc>
      </w:tr>
      <w:tr w:rsidR="00694D67" w:rsidTr="00BD6134">
        <w:trPr>
          <w:trHeight w:val="427"/>
        </w:trPr>
        <w:tc>
          <w:tcPr>
            <w:tcW w:w="1702" w:type="dxa"/>
            <w:vMerge/>
          </w:tcPr>
          <w:p w:rsidR="00694D67" w:rsidRPr="00C071A6" w:rsidRDefault="00694D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694D67" w:rsidRDefault="00694D67" w:rsidP="007E3CF0"/>
        </w:tc>
        <w:tc>
          <w:tcPr>
            <w:tcW w:w="2127" w:type="dxa"/>
          </w:tcPr>
          <w:p w:rsidR="00694D67" w:rsidRPr="0065055A" w:rsidRDefault="00694D67" w:rsidP="005E05FE">
            <w:pPr>
              <w:rPr>
                <w:lang w:val="fr-CA"/>
              </w:rPr>
            </w:pPr>
            <w:r w:rsidRPr="0065055A">
              <w:rPr>
                <w:lang w:val="fr-CA"/>
              </w:rPr>
              <w:t>II.B (max=88)</w:t>
            </w:r>
          </w:p>
        </w:tc>
        <w:tc>
          <w:tcPr>
            <w:tcW w:w="3543" w:type="dxa"/>
          </w:tcPr>
          <w:p w:rsidR="00694D67" w:rsidRDefault="00694D67" w:rsidP="007E3CF0"/>
        </w:tc>
        <w:tc>
          <w:tcPr>
            <w:tcW w:w="1843" w:type="dxa"/>
          </w:tcPr>
          <w:p w:rsidR="00694D67" w:rsidRDefault="000F277C" w:rsidP="007E3CF0">
            <w:r>
              <w:t>Score = 59/88</w:t>
            </w:r>
          </w:p>
        </w:tc>
        <w:tc>
          <w:tcPr>
            <w:tcW w:w="2693" w:type="dxa"/>
            <w:gridSpan w:val="2"/>
            <w:vMerge/>
          </w:tcPr>
          <w:p w:rsidR="00694D67" w:rsidRDefault="00694D67" w:rsidP="007E3CF0"/>
        </w:tc>
      </w:tr>
      <w:tr w:rsidR="00694D67" w:rsidTr="00BD6134">
        <w:tc>
          <w:tcPr>
            <w:tcW w:w="1702" w:type="dxa"/>
            <w:vMerge/>
          </w:tcPr>
          <w:p w:rsidR="00694D67" w:rsidRPr="00C071A6" w:rsidRDefault="00694D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694D67" w:rsidRPr="00C071A6" w:rsidRDefault="00694D67" w:rsidP="007E3CF0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694D67" w:rsidRDefault="00694D67" w:rsidP="007E3CF0"/>
        </w:tc>
        <w:tc>
          <w:tcPr>
            <w:tcW w:w="2127" w:type="dxa"/>
          </w:tcPr>
          <w:p w:rsidR="00694D67" w:rsidRDefault="00694D67" w:rsidP="007E3CF0"/>
        </w:tc>
        <w:tc>
          <w:tcPr>
            <w:tcW w:w="3543" w:type="dxa"/>
          </w:tcPr>
          <w:p w:rsidR="00694D67" w:rsidRDefault="00694D67" w:rsidP="007E3CF0"/>
        </w:tc>
        <w:tc>
          <w:tcPr>
            <w:tcW w:w="1843" w:type="dxa"/>
          </w:tcPr>
          <w:p w:rsidR="00694D67" w:rsidRDefault="00694D67" w:rsidP="007E3CF0"/>
        </w:tc>
        <w:tc>
          <w:tcPr>
            <w:tcW w:w="2693" w:type="dxa"/>
            <w:gridSpan w:val="2"/>
          </w:tcPr>
          <w:p w:rsidR="00694D67" w:rsidRDefault="00694D67" w:rsidP="007E3CF0"/>
        </w:tc>
      </w:tr>
      <w:tr w:rsidR="00694D67" w:rsidTr="00BD6134">
        <w:tc>
          <w:tcPr>
            <w:tcW w:w="1702" w:type="dxa"/>
          </w:tcPr>
          <w:p w:rsidR="00694D67" w:rsidRPr="00C071A6" w:rsidRDefault="00694D67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WAB (for aphasics)</w:t>
            </w:r>
          </w:p>
        </w:tc>
        <w:tc>
          <w:tcPr>
            <w:tcW w:w="2551" w:type="dxa"/>
          </w:tcPr>
          <w:p w:rsidR="00694D67" w:rsidRPr="00C071A6" w:rsidRDefault="00694D67" w:rsidP="00641686">
            <w:pPr>
              <w:rPr>
                <w:b/>
              </w:rPr>
            </w:pPr>
            <w:r>
              <w:rPr>
                <w:b/>
              </w:rPr>
              <w:t>Beside Aphasia score</w:t>
            </w:r>
          </w:p>
        </w:tc>
        <w:tc>
          <w:tcPr>
            <w:tcW w:w="2127" w:type="dxa"/>
          </w:tcPr>
          <w:p w:rsidR="00694D67" w:rsidRDefault="00694D67" w:rsidP="00641686">
            <w:r>
              <w:t>Max = 100</w:t>
            </w:r>
          </w:p>
        </w:tc>
        <w:tc>
          <w:tcPr>
            <w:tcW w:w="3543" w:type="dxa"/>
          </w:tcPr>
          <w:p w:rsidR="00694D67" w:rsidRDefault="00694D67" w:rsidP="00641686"/>
        </w:tc>
        <w:tc>
          <w:tcPr>
            <w:tcW w:w="1843" w:type="dxa"/>
          </w:tcPr>
          <w:p w:rsidR="00694D67" w:rsidRDefault="00694D67" w:rsidP="00641686">
            <w:r>
              <w:t>80</w:t>
            </w:r>
          </w:p>
        </w:tc>
        <w:tc>
          <w:tcPr>
            <w:tcW w:w="2693" w:type="dxa"/>
            <w:gridSpan w:val="2"/>
          </w:tcPr>
          <w:p w:rsidR="00694D67" w:rsidRDefault="00694D67" w:rsidP="00641686"/>
        </w:tc>
      </w:tr>
      <w:tr w:rsidR="00694D67" w:rsidTr="00BD6134">
        <w:tc>
          <w:tcPr>
            <w:tcW w:w="1702" w:type="dxa"/>
          </w:tcPr>
          <w:p w:rsidR="00694D67" w:rsidRDefault="00694D67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694D67" w:rsidRDefault="00694D67" w:rsidP="00641686">
            <w:pPr>
              <w:rPr>
                <w:b/>
              </w:rPr>
            </w:pPr>
            <w:r>
              <w:rPr>
                <w:b/>
              </w:rPr>
              <w:t>Bedside language score</w:t>
            </w:r>
          </w:p>
        </w:tc>
        <w:tc>
          <w:tcPr>
            <w:tcW w:w="2127" w:type="dxa"/>
          </w:tcPr>
          <w:p w:rsidR="00694D67" w:rsidRDefault="00694D67" w:rsidP="00641686">
            <w:r>
              <w:t>Max = 100</w:t>
            </w:r>
          </w:p>
        </w:tc>
        <w:tc>
          <w:tcPr>
            <w:tcW w:w="3543" w:type="dxa"/>
          </w:tcPr>
          <w:p w:rsidR="00694D67" w:rsidRDefault="00694D67" w:rsidP="00641686"/>
        </w:tc>
        <w:tc>
          <w:tcPr>
            <w:tcW w:w="1843" w:type="dxa"/>
          </w:tcPr>
          <w:p w:rsidR="00694D67" w:rsidRDefault="00694D67" w:rsidP="00641686">
            <w:r>
              <w:t>77.5</w:t>
            </w:r>
          </w:p>
        </w:tc>
        <w:tc>
          <w:tcPr>
            <w:tcW w:w="2693" w:type="dxa"/>
            <w:gridSpan w:val="2"/>
          </w:tcPr>
          <w:p w:rsidR="00694D67" w:rsidRDefault="00694D67" w:rsidP="00641686"/>
        </w:tc>
      </w:tr>
      <w:tr w:rsidR="00694D67" w:rsidTr="00BD6134">
        <w:tc>
          <w:tcPr>
            <w:tcW w:w="1702" w:type="dxa"/>
          </w:tcPr>
          <w:p w:rsidR="00694D67" w:rsidRDefault="00694D67" w:rsidP="00641686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694D67" w:rsidRDefault="00694D67" w:rsidP="00641686">
            <w:pPr>
              <w:rPr>
                <w:b/>
              </w:rPr>
            </w:pPr>
            <w:r>
              <w:rPr>
                <w:b/>
              </w:rPr>
              <w:t>Apraxia score</w:t>
            </w:r>
          </w:p>
        </w:tc>
        <w:tc>
          <w:tcPr>
            <w:tcW w:w="2127" w:type="dxa"/>
          </w:tcPr>
          <w:p w:rsidR="00694D67" w:rsidRDefault="00694D67" w:rsidP="00641686">
            <w:r>
              <w:t>Max = 10</w:t>
            </w:r>
          </w:p>
        </w:tc>
        <w:tc>
          <w:tcPr>
            <w:tcW w:w="3543" w:type="dxa"/>
          </w:tcPr>
          <w:p w:rsidR="00694D67" w:rsidRDefault="00694D67" w:rsidP="00641686"/>
        </w:tc>
        <w:tc>
          <w:tcPr>
            <w:tcW w:w="1843" w:type="dxa"/>
          </w:tcPr>
          <w:p w:rsidR="00694D67" w:rsidRDefault="00694D67" w:rsidP="00641686"/>
        </w:tc>
        <w:tc>
          <w:tcPr>
            <w:tcW w:w="2693" w:type="dxa"/>
            <w:gridSpan w:val="2"/>
          </w:tcPr>
          <w:p w:rsidR="00694D67" w:rsidRDefault="00694D67" w:rsidP="00641686"/>
        </w:tc>
      </w:tr>
    </w:tbl>
    <w:p w:rsidR="000D0DE7" w:rsidRDefault="000D0DE7"/>
    <w:sectPr w:rsidR="000D0DE7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AC5B8F"/>
    <w:multiLevelType w:val="hybridMultilevel"/>
    <w:tmpl w:val="E2B01AA4"/>
    <w:lvl w:ilvl="0" w:tplc="EF4CD36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defaultTabStop w:val="720"/>
  <w:drawingGridHorizontalSpacing w:val="110"/>
  <w:displayHorizontalDrawingGridEvery w:val="2"/>
  <w:characterSpacingControl w:val="doNotCompress"/>
  <w:compat/>
  <w:rsids>
    <w:rsidRoot w:val="00C76565"/>
    <w:rsid w:val="00013BFC"/>
    <w:rsid w:val="00022EAF"/>
    <w:rsid w:val="00031DA1"/>
    <w:rsid w:val="00033B82"/>
    <w:rsid w:val="00035AC0"/>
    <w:rsid w:val="000466D7"/>
    <w:rsid w:val="0004682E"/>
    <w:rsid w:val="00076799"/>
    <w:rsid w:val="00076EF4"/>
    <w:rsid w:val="00083514"/>
    <w:rsid w:val="00090276"/>
    <w:rsid w:val="000A1EC7"/>
    <w:rsid w:val="000D0DE7"/>
    <w:rsid w:val="000E1F64"/>
    <w:rsid w:val="000F277C"/>
    <w:rsid w:val="0011206F"/>
    <w:rsid w:val="001530CC"/>
    <w:rsid w:val="00157AAC"/>
    <w:rsid w:val="0016153C"/>
    <w:rsid w:val="00167D67"/>
    <w:rsid w:val="00172F52"/>
    <w:rsid w:val="00175311"/>
    <w:rsid w:val="00193A27"/>
    <w:rsid w:val="00197236"/>
    <w:rsid w:val="001B142A"/>
    <w:rsid w:val="00226BCB"/>
    <w:rsid w:val="00231FE0"/>
    <w:rsid w:val="00232B0E"/>
    <w:rsid w:val="002512B1"/>
    <w:rsid w:val="002572B4"/>
    <w:rsid w:val="002766DA"/>
    <w:rsid w:val="0029343B"/>
    <w:rsid w:val="002A2451"/>
    <w:rsid w:val="002A73C6"/>
    <w:rsid w:val="002B0A2D"/>
    <w:rsid w:val="002B7D24"/>
    <w:rsid w:val="002C76C6"/>
    <w:rsid w:val="002C7C94"/>
    <w:rsid w:val="00307EBA"/>
    <w:rsid w:val="00313EB9"/>
    <w:rsid w:val="00321783"/>
    <w:rsid w:val="00337460"/>
    <w:rsid w:val="00363B7C"/>
    <w:rsid w:val="003863D9"/>
    <w:rsid w:val="0038729E"/>
    <w:rsid w:val="003D1386"/>
    <w:rsid w:val="003E50B3"/>
    <w:rsid w:val="00404021"/>
    <w:rsid w:val="0041253E"/>
    <w:rsid w:val="00441E77"/>
    <w:rsid w:val="004500AC"/>
    <w:rsid w:val="00452F05"/>
    <w:rsid w:val="004534B1"/>
    <w:rsid w:val="0046141E"/>
    <w:rsid w:val="00463DF6"/>
    <w:rsid w:val="00464993"/>
    <w:rsid w:val="00481C22"/>
    <w:rsid w:val="004938F4"/>
    <w:rsid w:val="0049510C"/>
    <w:rsid w:val="004A6F33"/>
    <w:rsid w:val="004C74B4"/>
    <w:rsid w:val="0051519E"/>
    <w:rsid w:val="005615DC"/>
    <w:rsid w:val="0057762D"/>
    <w:rsid w:val="00592830"/>
    <w:rsid w:val="005A6C0A"/>
    <w:rsid w:val="005B070D"/>
    <w:rsid w:val="005D5994"/>
    <w:rsid w:val="005E284C"/>
    <w:rsid w:val="005E6F4E"/>
    <w:rsid w:val="005F3E53"/>
    <w:rsid w:val="00601013"/>
    <w:rsid w:val="00612181"/>
    <w:rsid w:val="00613A25"/>
    <w:rsid w:val="00625CA9"/>
    <w:rsid w:val="0063524A"/>
    <w:rsid w:val="0064177C"/>
    <w:rsid w:val="0065033A"/>
    <w:rsid w:val="0065034F"/>
    <w:rsid w:val="00660138"/>
    <w:rsid w:val="00676701"/>
    <w:rsid w:val="006773E7"/>
    <w:rsid w:val="00694D67"/>
    <w:rsid w:val="006961E7"/>
    <w:rsid w:val="006A3A10"/>
    <w:rsid w:val="00712316"/>
    <w:rsid w:val="007246EF"/>
    <w:rsid w:val="00731237"/>
    <w:rsid w:val="00752981"/>
    <w:rsid w:val="00762C4F"/>
    <w:rsid w:val="00764F33"/>
    <w:rsid w:val="007A62EC"/>
    <w:rsid w:val="007C4885"/>
    <w:rsid w:val="007C5FD3"/>
    <w:rsid w:val="007D07FE"/>
    <w:rsid w:val="007D54A0"/>
    <w:rsid w:val="007D6594"/>
    <w:rsid w:val="007F2299"/>
    <w:rsid w:val="00817957"/>
    <w:rsid w:val="008472DA"/>
    <w:rsid w:val="0086039A"/>
    <w:rsid w:val="00860AF4"/>
    <w:rsid w:val="00864C1B"/>
    <w:rsid w:val="0088608F"/>
    <w:rsid w:val="008A4A77"/>
    <w:rsid w:val="008D0085"/>
    <w:rsid w:val="008D266F"/>
    <w:rsid w:val="008D2D84"/>
    <w:rsid w:val="008D7AA0"/>
    <w:rsid w:val="008F16E3"/>
    <w:rsid w:val="008F616F"/>
    <w:rsid w:val="0091068F"/>
    <w:rsid w:val="00925AE6"/>
    <w:rsid w:val="00954D31"/>
    <w:rsid w:val="00957D26"/>
    <w:rsid w:val="009626C6"/>
    <w:rsid w:val="00967893"/>
    <w:rsid w:val="00972DF4"/>
    <w:rsid w:val="00983AF3"/>
    <w:rsid w:val="009932FA"/>
    <w:rsid w:val="009A7E89"/>
    <w:rsid w:val="009B2B64"/>
    <w:rsid w:val="009B5B41"/>
    <w:rsid w:val="009C1441"/>
    <w:rsid w:val="009D56C1"/>
    <w:rsid w:val="009E5803"/>
    <w:rsid w:val="00A05397"/>
    <w:rsid w:val="00A23BE7"/>
    <w:rsid w:val="00A31548"/>
    <w:rsid w:val="00A40674"/>
    <w:rsid w:val="00A5320D"/>
    <w:rsid w:val="00AD2085"/>
    <w:rsid w:val="00AD5054"/>
    <w:rsid w:val="00AE7839"/>
    <w:rsid w:val="00AF10E5"/>
    <w:rsid w:val="00AF46CB"/>
    <w:rsid w:val="00AF6087"/>
    <w:rsid w:val="00B0383A"/>
    <w:rsid w:val="00B13F96"/>
    <w:rsid w:val="00B200C0"/>
    <w:rsid w:val="00B501BD"/>
    <w:rsid w:val="00B55759"/>
    <w:rsid w:val="00B75F85"/>
    <w:rsid w:val="00B81248"/>
    <w:rsid w:val="00B869C4"/>
    <w:rsid w:val="00B958C8"/>
    <w:rsid w:val="00BA35B7"/>
    <w:rsid w:val="00BA5246"/>
    <w:rsid w:val="00BC3C1A"/>
    <w:rsid w:val="00BC412B"/>
    <w:rsid w:val="00BD2992"/>
    <w:rsid w:val="00BD6134"/>
    <w:rsid w:val="00C0091C"/>
    <w:rsid w:val="00C07AE6"/>
    <w:rsid w:val="00C14DCC"/>
    <w:rsid w:val="00C32A04"/>
    <w:rsid w:val="00C34772"/>
    <w:rsid w:val="00C50328"/>
    <w:rsid w:val="00C54B67"/>
    <w:rsid w:val="00C72A8A"/>
    <w:rsid w:val="00C75F6D"/>
    <w:rsid w:val="00C76565"/>
    <w:rsid w:val="00C93F98"/>
    <w:rsid w:val="00CB5349"/>
    <w:rsid w:val="00CD2A46"/>
    <w:rsid w:val="00CE2E09"/>
    <w:rsid w:val="00CE3A84"/>
    <w:rsid w:val="00CF50EC"/>
    <w:rsid w:val="00D04402"/>
    <w:rsid w:val="00D14C82"/>
    <w:rsid w:val="00D20EDC"/>
    <w:rsid w:val="00D23F25"/>
    <w:rsid w:val="00D71A06"/>
    <w:rsid w:val="00D74718"/>
    <w:rsid w:val="00D764BC"/>
    <w:rsid w:val="00D80118"/>
    <w:rsid w:val="00D9276E"/>
    <w:rsid w:val="00D9755F"/>
    <w:rsid w:val="00DA2677"/>
    <w:rsid w:val="00DA2766"/>
    <w:rsid w:val="00DB1767"/>
    <w:rsid w:val="00DD2C61"/>
    <w:rsid w:val="00DE0398"/>
    <w:rsid w:val="00DF0112"/>
    <w:rsid w:val="00DF11D5"/>
    <w:rsid w:val="00E5636D"/>
    <w:rsid w:val="00E60F48"/>
    <w:rsid w:val="00E84310"/>
    <w:rsid w:val="00E84803"/>
    <w:rsid w:val="00E90E64"/>
    <w:rsid w:val="00E94968"/>
    <w:rsid w:val="00E9667C"/>
    <w:rsid w:val="00EE3E06"/>
    <w:rsid w:val="00EE4968"/>
    <w:rsid w:val="00EE7701"/>
    <w:rsid w:val="00F03308"/>
    <w:rsid w:val="00F369C7"/>
    <w:rsid w:val="00F51ADF"/>
    <w:rsid w:val="00F623D7"/>
    <w:rsid w:val="00F71DCF"/>
    <w:rsid w:val="00F94AAA"/>
    <w:rsid w:val="00FA48DC"/>
    <w:rsid w:val="00FB1D04"/>
    <w:rsid w:val="00FE21F3"/>
    <w:rsid w:val="00FF1F70"/>
    <w:rsid w:val="00FF3EC7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79DB6E-916B-4398-B47F-14B4F6842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lpanamsky</dc:creator>
  <cp:lastModifiedBy>lpanamsky</cp:lastModifiedBy>
  <cp:revision>26</cp:revision>
  <cp:lastPrinted>2012-09-28T18:02:00Z</cp:lastPrinted>
  <dcterms:created xsi:type="dcterms:W3CDTF">2013-02-21T20:47:00Z</dcterms:created>
  <dcterms:modified xsi:type="dcterms:W3CDTF">2013-08-13T18:27:00Z</dcterms:modified>
</cp:coreProperties>
</file>