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D439" w14:textId="65960A01" w:rsidR="00625321" w:rsidRDefault="00625321" w:rsidP="00625321">
      <w:pPr>
        <w:jc w:val="center"/>
        <w:rPr>
          <w:b/>
          <w:bCs/>
          <w:color w:val="00B050"/>
          <w:sz w:val="56"/>
          <w:szCs w:val="56"/>
        </w:rPr>
      </w:pPr>
      <w:r w:rsidRPr="00625321">
        <w:rPr>
          <w:b/>
          <w:bCs/>
          <w:color w:val="00B050"/>
          <w:sz w:val="56"/>
          <w:szCs w:val="56"/>
        </w:rPr>
        <w:t>Atelier4 IIR5GX</w:t>
      </w:r>
    </w:p>
    <w:p w14:paraId="5FC5FF78" w14:textId="61DECEBC" w:rsidR="00625321" w:rsidRDefault="00625321" w:rsidP="00625321">
      <w:pPr>
        <w:jc w:val="center"/>
        <w:rPr>
          <w:b/>
          <w:bCs/>
          <w:color w:val="000000" w:themeColor="text1"/>
        </w:rPr>
      </w:pPr>
      <w:r w:rsidRPr="00625321">
        <w:rPr>
          <w:b/>
          <w:bCs/>
          <w:color w:val="000000" w:themeColor="text1"/>
        </w:rPr>
        <w:t>Messous Zakaria G7</w:t>
      </w:r>
    </w:p>
    <w:p w14:paraId="19756A49" w14:textId="7906D8FB" w:rsidR="00625321" w:rsidRDefault="00625321" w:rsidP="0062532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Captures :</w:t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6C0E2DCD" wp14:editId="38658E2A">
            <wp:extent cx="5757545" cy="4985385"/>
            <wp:effectExtent l="133350" t="114300" r="147955" b="158115"/>
            <wp:docPr id="129402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985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9D47B6" w14:textId="6DE9AE8D" w:rsidR="00625321" w:rsidRPr="00625321" w:rsidRDefault="00625321" w:rsidP="0062532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7EDADF5" wp14:editId="152F756B">
            <wp:extent cx="5757545" cy="2729865"/>
            <wp:effectExtent l="171450" t="171450" r="167005" b="165735"/>
            <wp:docPr id="17233767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729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2340EBEC" wp14:editId="4A9B014F">
            <wp:extent cx="5750560" cy="3874135"/>
            <wp:effectExtent l="171450" t="171450" r="173990" b="164465"/>
            <wp:docPr id="10831990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874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73A0A1" wp14:editId="3F33AFFB">
            <wp:extent cx="5757545" cy="1645920"/>
            <wp:effectExtent l="171450" t="171450" r="167005" b="201930"/>
            <wp:docPr id="177087239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45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07E9F636" wp14:editId="268FFA58">
            <wp:extent cx="5702935" cy="1130935"/>
            <wp:effectExtent l="171450" t="171450" r="164465" b="164465"/>
            <wp:docPr id="209116527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1130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50F794D2" wp14:editId="5CB318FF">
            <wp:extent cx="5750560" cy="1693545"/>
            <wp:effectExtent l="171450" t="171450" r="173990" b="192405"/>
            <wp:docPr id="142421406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693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7981D598" wp14:editId="29CC1431">
            <wp:extent cx="5750560" cy="1165225"/>
            <wp:effectExtent l="171450" t="171450" r="173990" b="168275"/>
            <wp:docPr id="91106954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16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625321" w:rsidRPr="0062532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1"/>
    <w:rsid w:val="00380E71"/>
    <w:rsid w:val="0062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B1D"/>
  <w15:chartTrackingRefBased/>
  <w15:docId w15:val="{34495DF9-7878-4970-A3FF-C7C413C7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5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5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5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5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5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5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5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5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5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5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5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53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53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53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53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53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53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5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5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5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5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53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53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53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5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53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5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Messous Zakaria</dc:creator>
  <cp:keywords/>
  <dc:description/>
  <cp:lastModifiedBy>Messous Zakaria</cp:lastModifiedBy>
  <cp:revision>1</cp:revision>
  <dcterms:created xsi:type="dcterms:W3CDTF">2024-11-29T22:06:00Z</dcterms:created>
  <dcterms:modified xsi:type="dcterms:W3CDTF">2024-11-29T22:10:00Z</dcterms:modified>
</cp:coreProperties>
</file>