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一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>.samba</w:t>
      </w: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的安装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>:</w:t>
      </w:r>
    </w:p>
    <w:p w:rsidR="0087444A" w:rsidRPr="0087444A" w:rsidRDefault="0087444A" w:rsidP="0087444A">
      <w:pPr>
        <w:widowControl/>
        <w:shd w:val="clear" w:color="auto" w:fill="FFFFFF"/>
        <w:spacing w:after="240"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>   sudo apt-get insall samba                    // (sudo get temp root auth)</w:t>
      </w:r>
      <w:r w:rsidRPr="0087444A">
        <w:rPr>
          <w:rFonts w:ascii="Arial" w:eastAsia="宋体" w:hAnsi="Arial" w:cs="Arial"/>
          <w:color w:val="000000"/>
          <w:kern w:val="0"/>
          <w:sz w:val="22"/>
        </w:rPr>
        <w:br/>
        <w:t>   sudo apt-get install smbfs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二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>.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 </w:t>
      </w: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创建共享目录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>:</w:t>
      </w:r>
    </w:p>
    <w:p w:rsidR="0087444A" w:rsidRPr="0087444A" w:rsidRDefault="0087444A" w:rsidP="0087444A">
      <w:pPr>
        <w:widowControl/>
        <w:shd w:val="clear" w:color="auto" w:fill="FFFFFF"/>
        <w:spacing w:after="240"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>    mkdir /home/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john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/share</w:t>
      </w:r>
      <w:r w:rsidRPr="0087444A">
        <w:rPr>
          <w:rFonts w:ascii="Arial" w:eastAsia="宋体" w:hAnsi="Arial" w:cs="Arial"/>
          <w:color w:val="000000"/>
          <w:kern w:val="0"/>
          <w:sz w:val="22"/>
        </w:rPr>
        <w:br/>
        <w:t>    sudochmod 777 /home/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john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/</w:t>
      </w:r>
      <w:r w:rsidRPr="0087444A">
        <w:rPr>
          <w:rFonts w:ascii="Arial" w:eastAsia="宋体" w:hAnsi="Arial" w:cs="Arial"/>
          <w:color w:val="ED1C24"/>
          <w:kern w:val="0"/>
          <w:sz w:val="22"/>
        </w:rPr>
        <w:t>share</w:t>
      </w:r>
      <w:r w:rsidRPr="0087444A">
        <w:rPr>
          <w:rFonts w:ascii="Arial" w:eastAsia="宋体" w:hAnsi="Arial" w:cs="Arial"/>
          <w:color w:val="000000"/>
          <w:kern w:val="0"/>
          <w:sz w:val="22"/>
        </w:rPr>
        <w:br/>
        <w:t>   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说明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：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john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为你的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ubuntu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的用户名</w:t>
      </w:r>
      <w:r w:rsidRPr="0087444A">
        <w:rPr>
          <w:rFonts w:ascii="Arial" w:eastAsia="宋体" w:hAnsi="Arial" w:cs="Arial"/>
          <w:color w:val="000000"/>
          <w:kern w:val="0"/>
          <w:sz w:val="22"/>
        </w:rPr>
        <w:br/>
      </w: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　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   share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你可以随便起个名字做为共享文件夹</w:t>
      </w:r>
      <w:r w:rsidRPr="0087444A">
        <w:rPr>
          <w:rFonts w:ascii="Arial" w:eastAsia="宋体" w:hAnsi="Arial" w:cs="Arial"/>
          <w:color w:val="000000"/>
          <w:kern w:val="0"/>
          <w:sz w:val="22"/>
        </w:rPr>
        <w:br/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三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>.</w:t>
      </w: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创建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>Samba</w:t>
      </w: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配置文件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>: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Verdana" w:eastAsia="宋体" w:hAnsi="Verdana" w:cs="Arial"/>
          <w:color w:val="000000"/>
          <w:kern w:val="0"/>
          <w:sz w:val="22"/>
        </w:rPr>
        <w:t>1.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 </w:t>
      </w: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保存现有的配置文件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>sudo cp /etc/samba/smb.conf /etc/samba/smb.conf.bak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Verdana" w:eastAsia="宋体" w:hAnsi="Verdana" w:cs="Arial"/>
          <w:color w:val="000000"/>
          <w:kern w:val="0"/>
          <w:sz w:val="22"/>
        </w:rPr>
        <w:t>2.</w:t>
      </w: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修改现配置文件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>sudo gedit /etc/samba/smb.conf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在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>smb.conf</w:t>
      </w: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最后添加</w:t>
      </w:r>
    </w:p>
    <w:p w:rsidR="0087444A" w:rsidRPr="0087444A" w:rsidRDefault="0087444A" w:rsidP="00874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[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share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]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path = </w:t>
      </w:r>
      <w:r w:rsidRPr="0087444A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/home/john/</w:t>
      </w:r>
      <w:r w:rsidRPr="0087444A">
        <w:rPr>
          <w:rFonts w:ascii="宋体" w:eastAsia="宋体" w:hAnsi="宋体" w:cs="Arial" w:hint="eastAsia"/>
          <w:b/>
          <w:bCs/>
          <w:color w:val="ED1C24"/>
          <w:kern w:val="0"/>
          <w:sz w:val="24"/>
          <w:szCs w:val="24"/>
        </w:rPr>
        <w:t>share</w:t>
      </w:r>
      <w:r w:rsidRPr="0087444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br/>
        <w:t>      available = yes</w:t>
      </w:r>
      <w:r w:rsidRPr="0087444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br/>
        <w:t>      browseable = yes</w:t>
      </w:r>
      <w:r w:rsidRPr="0087444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br/>
        <w:t>      public = yes</w:t>
      </w:r>
      <w:r w:rsidRPr="0087444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br/>
        <w:t>      writable = yes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ind w:firstLine="60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valid users = </w:t>
      </w:r>
      <w:r w:rsidRPr="0087444A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myname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ind w:firstLine="60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create mask = 0700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ind w:firstLine="60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directory mask =0700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ind w:firstLine="60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force user =nobody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ind w:firstLine="600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force group = nogroup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     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说明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：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valid users = myname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这个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myname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是自己起的，后面在添加用户名时就是添加的这个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 xml:space="preserve">　　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  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另外这个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[share]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名字也是可以随便起的，这个是你在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windows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下访问时显示的名字，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 xml:space="preserve">　　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在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windows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下　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\\162.168.160.11\share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就可以访问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linux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下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/home/god/</w:t>
      </w:r>
      <w:r w:rsidRPr="0087444A">
        <w:rPr>
          <w:rFonts w:ascii="Arial" w:eastAsia="宋体" w:hAnsi="Arial" w:cs="Arial"/>
          <w:b/>
          <w:bCs/>
          <w:color w:val="ED1C24"/>
          <w:kern w:val="0"/>
          <w:sz w:val="22"/>
        </w:rPr>
        <w:t>code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目录下的内容了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>    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其中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162.168.160.11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是你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linux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的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IP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地址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,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用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ifconfig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就可以查看到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　然后顺便把这里改一下，找到［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global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］把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 workgroup = MSHOME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改成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 :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（注意，这里的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WORKGROUP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是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共享中的工作组名称）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代码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: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（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如果没有也可加上去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）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workgroup = WORKGROUP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display charset = UTF-8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unix charset = UTF-8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dos charset = cp936</w:t>
      </w:r>
      <w:r w:rsidRPr="0087444A">
        <w:rPr>
          <w:rFonts w:ascii="Arial" w:eastAsia="宋体" w:hAnsi="Arial" w:cs="Arial"/>
          <w:color w:val="000000"/>
          <w:kern w:val="0"/>
          <w:sz w:val="22"/>
        </w:rPr>
        <w:br/>
      </w: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　　后面的三行是为了防止出现中文目录乱码的情况。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四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>.</w:t>
      </w: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创建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>samba</w:t>
      </w: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帐户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 xml:space="preserve">　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现在要添加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myname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这个网络访问帐户。如果系统中当前没有这个帐户（也可以用系统中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己存在的账户如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root,god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），那么代码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: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 xml:space="preserve">　　</w:t>
      </w:r>
      <w:r w:rsidR="00916D65">
        <w:rPr>
          <w:rFonts w:ascii="Arial" w:eastAsia="宋体" w:hAnsi="Arial" w:cs="Arial" w:hint="eastAsia"/>
          <w:color w:val="000000"/>
          <w:kern w:val="0"/>
          <w:sz w:val="22"/>
        </w:rPr>
        <w:t>s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udo</w:t>
      </w:r>
      <w:r w:rsidR="005B0951">
        <w:rPr>
          <w:rFonts w:ascii="Arial" w:eastAsia="宋体" w:hAnsi="Arial" w:cs="Arial" w:hint="eastAsia"/>
          <w:color w:val="000000"/>
          <w:kern w:val="0"/>
          <w:sz w:val="22"/>
        </w:rPr>
        <w:t xml:space="preserve"> 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useradd 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myname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 xml:space="preserve">　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上面只是增加了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myname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这个系统用户，却没有给用户赋予本机登录密码。所以这个用户将只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>能从远程访问，不能从本机登录。而且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samba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的登录密码可以和本机登录密码不一样。这个你可以在重启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>机器时看到这个你添加的用户，但是你却用它登陆不了系统，因为没有赋予本机登录密码。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> 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sudo touch /etc/samba/smbpasswd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br/>
        <w:t> 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　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sudo smbpasswd </w:t>
      </w:r>
      <w:r w:rsidR="00633F17">
        <w:rPr>
          <w:rFonts w:ascii="Arial" w:eastAsia="宋体" w:hAnsi="Arial" w:cs="Arial"/>
          <w:color w:val="000000"/>
          <w:kern w:val="0"/>
          <w:sz w:val="22"/>
        </w:rPr>
        <w:t>–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a</w:t>
      </w:r>
      <w:r w:rsidR="00633F17">
        <w:rPr>
          <w:rFonts w:ascii="Arial" w:eastAsia="宋体" w:hAnsi="Arial" w:cs="Arial" w:hint="eastAsia"/>
          <w:color w:val="000000"/>
          <w:kern w:val="0"/>
          <w:sz w:val="22"/>
        </w:rPr>
        <w:t xml:space="preserve"> </w:t>
      </w:r>
      <w:bookmarkStart w:id="0" w:name="_GoBack"/>
      <w:bookmarkEnd w:id="0"/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myname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br/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 xml:space="preserve">　　　　（如果你直接用系统中的账号，这里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myname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就是你系统中的账户即可）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 xml:space="preserve">　　然后会要求你输入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>samba</w:t>
      </w: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帐户的密码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　这个密码不是开机登录时候用的，是你要访问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WIN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共享文件或者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WIN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共享文件访问你的时候要填的密码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　现在要新增网络使用者的帐号：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sudo gedit /etc/samba/smbusers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  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在新建立的文件内加入下面这一行并保存　代码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: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 xml:space="preserve">　　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myname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= “networkusername”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> </w:t>
      </w: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［如果没有第四步，当你登录时会提示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>session setup failed: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 xml:space="preserve">　　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>   NT_STATUS_LOGON_FAILURE</w:t>
      </w: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］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删除网络使用者的帐号的命令把上面的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 -a 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改成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 -x 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即：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sudo smbpasswd -x 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</w:rPr>
        <w:t>myname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> </w:t>
      </w: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五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>.</w:t>
      </w: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重启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>samba</w:t>
      </w: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服务器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lastRenderedPageBreak/>
        <w:t>sudo testparm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>验证一下配置参数有没有问题，如果有问题在回去修改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>sudo /etc/init.d/samba restart</w:t>
      </w:r>
    </w:p>
    <w:p w:rsidR="0087444A" w:rsidRPr="0087444A" w:rsidRDefault="0087444A" w:rsidP="0087444A">
      <w:pPr>
        <w:widowControl/>
        <w:shd w:val="clear" w:color="auto" w:fill="FFFFFF"/>
        <w:spacing w:after="240"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>(</w:t>
      </w:r>
      <w:r w:rsidRPr="0087444A">
        <w:rPr>
          <w:rFonts w:ascii="Arial" w:eastAsia="宋体" w:hAnsi="Arial" w:cs="Arial"/>
          <w:color w:val="ED1C24"/>
          <w:kern w:val="0"/>
          <w:sz w:val="22"/>
        </w:rPr>
        <w:t>不知为什么，我的这个目录下就是没有这个，用这个命令总是报错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)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六</w:t>
      </w:r>
      <w:r w:rsidRPr="0087444A">
        <w:rPr>
          <w:rFonts w:ascii="Verdana" w:eastAsia="宋体" w:hAnsi="Verdana" w:cs="Arial"/>
          <w:color w:val="000000"/>
          <w:kern w:val="0"/>
          <w:sz w:val="22"/>
        </w:rPr>
        <w:t>.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 </w:t>
      </w: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测试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87444A" w:rsidRPr="0087444A" w:rsidRDefault="0087444A" w:rsidP="0087444A">
      <w:pPr>
        <w:widowControl/>
        <w:shd w:val="clear" w:color="auto" w:fill="FFFFFF"/>
        <w:spacing w:after="240"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Arial" w:eastAsia="宋体" w:hAnsi="Arial" w:cs="Arial"/>
          <w:color w:val="000000"/>
          <w:kern w:val="0"/>
          <w:sz w:val="22"/>
        </w:rPr>
        <w:t>smbclient -L //localhost/share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或者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br/>
      </w: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smbclient -L \\127.0.0.1 -U </w:t>
      </w:r>
      <w:r w:rsidRPr="0087444A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myname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 xml:space="preserve">　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//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这时输入的密码就是你刚才设置的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samba</w:t>
      </w:r>
      <w:r w:rsidRPr="0087444A">
        <w:rPr>
          <w:rFonts w:ascii="Arial" w:eastAsia="宋体" w:hAnsi="Arial" w:cs="Arial"/>
          <w:color w:val="000000"/>
          <w:kern w:val="0"/>
          <w:sz w:val="22"/>
        </w:rPr>
        <w:t>密码</w:t>
      </w:r>
    </w:p>
    <w:p w:rsidR="0087444A" w:rsidRPr="0087444A" w:rsidRDefault="0087444A" w:rsidP="0087444A">
      <w:pPr>
        <w:widowControl/>
        <w:shd w:val="clear" w:color="auto" w:fill="FFFFFF"/>
        <w:spacing w:line="383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87444A">
        <w:rPr>
          <w:rFonts w:ascii="宋体" w:eastAsia="宋体" w:hAnsi="宋体" w:cs="Arial" w:hint="eastAsia"/>
          <w:color w:val="000000"/>
          <w:kern w:val="0"/>
          <w:sz w:val="22"/>
        </w:rPr>
        <w:t>七，使用</w:t>
      </w:r>
    </w:p>
    <w:p w:rsidR="0087444A" w:rsidRPr="008829CE" w:rsidRDefault="0087444A" w:rsidP="0087444A">
      <w:pPr>
        <w:rPr>
          <w:rFonts w:hint="eastAsia"/>
        </w:rPr>
      </w:pPr>
      <w:r w:rsidRPr="0087444A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可以到</w:t>
      </w:r>
      <w:r w:rsidRPr="0087444A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windows</w:t>
      </w:r>
      <w:r w:rsidRPr="0087444A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下输入</w:t>
      </w:r>
      <w:r w:rsidRPr="0087444A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ip</w:t>
      </w:r>
      <w:r w:rsidRPr="0087444A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使用了，在文件夹处输入</w:t>
      </w:r>
      <w:r w:rsidRPr="0087444A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"\\" + "Ubuntu</w:t>
      </w:r>
      <w:r w:rsidRPr="0087444A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机器的</w:t>
      </w:r>
      <w:r w:rsidRPr="0087444A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ip</w:t>
      </w:r>
      <w:r w:rsidRPr="0087444A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或主机名</w:t>
      </w:r>
      <w:r w:rsidRPr="0087444A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" + "\\" + "share"</w:t>
      </w:r>
      <w:r w:rsidRPr="0087444A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br/>
        <w:t>   </w:t>
      </w:r>
      <w:r w:rsidRPr="0087444A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我的即为：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  <w:shd w:val="clear" w:color="auto" w:fill="FFFFFF"/>
        </w:rPr>
        <w:t>\\162.168.160.11\share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  <w:shd w:val="clear" w:color="auto" w:fill="FFFFFF"/>
        </w:rPr>
        <w:t xml:space="preserve">　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  <w:shd w:val="clear" w:color="auto" w:fill="FFFFFF"/>
        </w:rPr>
        <w:br/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  <w:shd w:val="clear" w:color="auto" w:fill="FFFFFF"/>
        </w:rPr>
        <w:t xml:space="preserve">　　（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  <w:shd w:val="clear" w:color="auto" w:fill="FFFFFF"/>
        </w:rPr>
        <w:t>share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  <w:shd w:val="clear" w:color="auto" w:fill="FFFFFF"/>
        </w:rPr>
        <w:t>就是刚才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  <w:shd w:val="clear" w:color="auto" w:fill="FFFFFF"/>
        </w:rPr>
        <w:t>smb.conf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  <w:shd w:val="clear" w:color="auto" w:fill="FFFFFF"/>
        </w:rPr>
        <w:t>中的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  <w:shd w:val="clear" w:color="auto" w:fill="FFFFFF"/>
        </w:rPr>
        <w:t>[share]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  <w:shd w:val="clear" w:color="auto" w:fill="FFFFFF"/>
        </w:rPr>
        <w:t>）</w:t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  <w:shd w:val="clear" w:color="auto" w:fill="FFFFFF"/>
        </w:rPr>
        <w:br/>
      </w:r>
      <w:r w:rsidRPr="0087444A">
        <w:rPr>
          <w:rFonts w:ascii="Arial" w:eastAsia="宋体" w:hAnsi="Arial" w:cs="Arial"/>
          <w:b/>
          <w:bCs/>
          <w:color w:val="000000"/>
          <w:kern w:val="0"/>
          <w:sz w:val="22"/>
          <w:shd w:val="clear" w:color="auto" w:fill="FFFFFF"/>
        </w:rPr>
        <w:t xml:space="preserve">　　　第一次进入时要输入用户名和密码，这个就是你在第四步中设置的用户名和密码</w:t>
      </w:r>
    </w:p>
    <w:sectPr w:rsidR="0087444A" w:rsidRPr="00882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DAA"/>
    <w:rsid w:val="001F6242"/>
    <w:rsid w:val="00367DAA"/>
    <w:rsid w:val="005B0951"/>
    <w:rsid w:val="00633F17"/>
    <w:rsid w:val="00680A99"/>
    <w:rsid w:val="0075444F"/>
    <w:rsid w:val="0087444A"/>
    <w:rsid w:val="008829CE"/>
    <w:rsid w:val="0089674E"/>
    <w:rsid w:val="00916D65"/>
    <w:rsid w:val="00B5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0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0A9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744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44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874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444A"/>
  </w:style>
  <w:style w:type="character" w:styleId="a5">
    <w:name w:val="Strong"/>
    <w:basedOn w:val="a0"/>
    <w:uiPriority w:val="22"/>
    <w:qFormat/>
    <w:rsid w:val="0087444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0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0A9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744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44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874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444A"/>
  </w:style>
  <w:style w:type="character" w:styleId="a5">
    <w:name w:val="Strong"/>
    <w:basedOn w:val="a0"/>
    <w:uiPriority w:val="22"/>
    <w:qFormat/>
    <w:rsid w:val="008744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311</Words>
  <Characters>1775</Characters>
  <Application>Microsoft Office Word</Application>
  <DocSecurity>0</DocSecurity>
  <Lines>14</Lines>
  <Paragraphs>4</Paragraphs>
  <ScaleCrop>false</ScaleCrop>
  <Company>China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2013-11-28T02:45:00Z</dcterms:created>
  <dcterms:modified xsi:type="dcterms:W3CDTF">2013-11-28T09:04:00Z</dcterms:modified>
</cp:coreProperties>
</file>