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5C" w:rsidRDefault="0026144E" w:rsidP="00EA6028">
      <w:pPr>
        <w:pStyle w:val="Title"/>
      </w:pPr>
      <w:r w:rsidRPr="00F41823"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4824730</wp:posOffset>
            </wp:positionH>
            <wp:positionV relativeFrom="paragraph">
              <wp:posOffset>0</wp:posOffset>
            </wp:positionV>
            <wp:extent cx="1447800" cy="1228725"/>
            <wp:effectExtent l="0" t="0" r="0" b="9525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8" t="8553" r="9059" b="6538"/>
                    <a:stretch/>
                  </pic:blipFill>
                  <pic:spPr bwMode="auto">
                    <a:xfrm>
                      <a:off x="0" y="0"/>
                      <a:ext cx="14478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45F">
        <w:t>Putovanje - napredno</w:t>
      </w:r>
    </w:p>
    <w:p w:rsidR="0043545F" w:rsidRPr="0043545F" w:rsidRDefault="0043545F" w:rsidP="0043545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Položi Putovanje - osnovno</w:t>
      </w:r>
      <w:r w:rsidRPr="0043545F">
        <w:rPr>
          <w:sz w:val="28"/>
          <w:szCs w:val="28"/>
        </w:rPr>
        <w:t>.</w:t>
      </w:r>
    </w:p>
    <w:p w:rsidR="0043545F" w:rsidRPr="0043545F" w:rsidRDefault="0043545F" w:rsidP="0043545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Pogledaj program o putovanju koji nisi prethodno pogledao, o jedinstvenoj lokaciji koju hoćeš da posetiš.</w:t>
      </w:r>
    </w:p>
    <w:p w:rsidR="0043545F" w:rsidRPr="0043545F" w:rsidRDefault="0043545F" w:rsidP="0043545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O kojim sigurnosnim merama trebaš da misliš kad putuješ?</w:t>
      </w:r>
    </w:p>
    <w:p w:rsidR="0043545F" w:rsidRPr="0043545F" w:rsidRDefault="0043545F" w:rsidP="0043545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Koje su zdravstvene mere ili uslovi predloženi od strane zdravstvenog odeljenja u tvojoj državi kad se putuje u druge države?</w:t>
      </w:r>
    </w:p>
    <w:p w:rsidR="0043545F" w:rsidRDefault="0043545F" w:rsidP="0043545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Napravi plan 7-dnevnog internacionalnog putovanja za ’’porodično putovanje’’:</w:t>
      </w:r>
    </w:p>
    <w:p w:rsidR="0043545F" w:rsidRDefault="0043545F" w:rsidP="0043545F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Napravi 7-dnevni planer i uključi:</w:t>
      </w:r>
    </w:p>
    <w:p w:rsid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Opis jednog istorijskog mesta koje treba posetiti</w:t>
      </w:r>
    </w:p>
    <w:p w:rsid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Listu i opis dva prirodna mesta za posetiti</w:t>
      </w:r>
    </w:p>
    <w:p w:rsid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Opis jednog rekreacionog mesta za posetiti (prvi i poslednji dan mogu biti dani za putovanje).</w:t>
      </w:r>
    </w:p>
    <w:p w:rsidR="0043545F" w:rsidRDefault="0043545F" w:rsidP="0043545F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 xml:space="preserve"> Napravi 7-dnevni budžet za ’’porodično putovanje’’ i uključi planirani finansijski plan za ’’porodičnu grupu’’ od 4 osobe:</w:t>
      </w:r>
    </w:p>
    <w:p w:rsid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Povratno putovanje avionom do te zemlje</w:t>
      </w:r>
    </w:p>
    <w:p w:rsid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Iznajmljivanje automobila (ekonomski ili kompaktni)</w:t>
      </w:r>
    </w:p>
    <w:p w:rsid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Optimalan iznos</w:t>
      </w:r>
      <w:r>
        <w:rPr>
          <w:sz w:val="28"/>
          <w:szCs w:val="28"/>
        </w:rPr>
        <w:t xml:space="preserve"> troškova</w:t>
      </w:r>
      <w:r w:rsidRPr="0043545F">
        <w:rPr>
          <w:sz w:val="28"/>
          <w:szCs w:val="28"/>
        </w:rPr>
        <w:t xml:space="preserve"> za gorivo (svaka zemlja ima listu cena gasa, odnosno goriva po litri)</w:t>
      </w:r>
    </w:p>
    <w:p w:rsid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Odredi prosečnu cenu hotelskog troška za jednu noć</w:t>
      </w:r>
    </w:p>
    <w:p w:rsid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Odredi prosečnu cenu hrane za jedan dan</w:t>
      </w:r>
    </w:p>
    <w:p w:rsid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Određivanje budžeta za mesta koja se planiraju posetiti</w:t>
      </w:r>
    </w:p>
    <w:p w:rsid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Optimalan trošak za suvenire</w:t>
      </w:r>
    </w:p>
    <w:p w:rsidR="0043545F" w:rsidRPr="0043545F" w:rsidRDefault="0043545F" w:rsidP="0043545F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Uključi dodatnih 10% neplaniranih troškova</w:t>
      </w:r>
    </w:p>
    <w:p w:rsidR="0043545F" w:rsidRDefault="0043545F" w:rsidP="0043545F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Napiši opis od 100 reči ili diskutuj u grupi šta ti misliš kako se putovalo u Biblijska vremena. Teme o kojima se priča bi moglo da uključi:</w:t>
      </w:r>
    </w:p>
    <w:p w:rsidR="0043545F" w:rsidRDefault="0043545F" w:rsidP="0043545F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Uporedi razdaljine koje su pređene onda i sad</w:t>
      </w:r>
    </w:p>
    <w:p w:rsidR="0043545F" w:rsidRDefault="0043545F" w:rsidP="0043545F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43545F">
        <w:rPr>
          <w:sz w:val="28"/>
          <w:szCs w:val="28"/>
        </w:rPr>
        <w:t>Očekivanja šta bi ti bilo dostupno tokom odsedanja (kupanje, krevet, broj ljudi koji su zajedno odsedali, itd</w:t>
      </w:r>
      <w:r>
        <w:rPr>
          <w:sz w:val="28"/>
          <w:szCs w:val="28"/>
        </w:rPr>
        <w:t>.</w:t>
      </w:r>
      <w:r w:rsidRPr="0043545F">
        <w:rPr>
          <w:sz w:val="28"/>
          <w:szCs w:val="28"/>
        </w:rPr>
        <w:t>)</w:t>
      </w:r>
    </w:p>
    <w:p w:rsidR="0043545F" w:rsidRPr="0043545F" w:rsidRDefault="0043545F" w:rsidP="0043545F">
      <w:pPr>
        <w:pStyle w:val="ListParagraph"/>
        <w:numPr>
          <w:ilvl w:val="1"/>
          <w:numId w:val="11"/>
        </w:numPr>
        <w:rPr>
          <w:sz w:val="28"/>
          <w:szCs w:val="28"/>
          <w:lang w:val="en-US"/>
        </w:rPr>
      </w:pPr>
      <w:r w:rsidRPr="0043545F">
        <w:rPr>
          <w:sz w:val="28"/>
          <w:szCs w:val="28"/>
        </w:rPr>
        <w:t xml:space="preserve"> Hrana koja se jela tokom putovanja (bez frižidera ili prodavnica da kupite hranu)</w:t>
      </w:r>
    </w:p>
    <w:p w:rsidR="00917C66" w:rsidRPr="0043545F" w:rsidRDefault="0043545F" w:rsidP="0043545F">
      <w:pPr>
        <w:pStyle w:val="ListParagraph"/>
        <w:numPr>
          <w:ilvl w:val="1"/>
          <w:numId w:val="11"/>
        </w:numPr>
        <w:rPr>
          <w:sz w:val="28"/>
          <w:szCs w:val="28"/>
          <w:lang w:val="en-US"/>
        </w:rPr>
      </w:pPr>
      <w:r w:rsidRPr="0043545F">
        <w:rPr>
          <w:sz w:val="28"/>
          <w:szCs w:val="28"/>
        </w:rPr>
        <w:t>Zbog čega se putovalo (razonoda ili potreba)</w:t>
      </w:r>
      <w:bookmarkStart w:id="0" w:name="_GoBack"/>
      <w:bookmarkEnd w:id="0"/>
    </w:p>
    <w:sectPr w:rsidR="00917C66" w:rsidRPr="0043545F" w:rsidSect="00C00E0D">
      <w:pgSz w:w="12240" w:h="15840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54EE3"/>
    <w:multiLevelType w:val="hybridMultilevel"/>
    <w:tmpl w:val="3856C0AE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5185091"/>
    <w:multiLevelType w:val="hybridMultilevel"/>
    <w:tmpl w:val="449EBF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60AE1"/>
    <w:multiLevelType w:val="hybridMultilevel"/>
    <w:tmpl w:val="18AA80A4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049C2"/>
    <w:multiLevelType w:val="hybridMultilevel"/>
    <w:tmpl w:val="A24A6524"/>
    <w:lvl w:ilvl="0" w:tplc="FFFFFFFF">
      <w:start w:val="1"/>
      <w:numFmt w:val="lowerLetter"/>
      <w:lvlText w:val="%1)"/>
      <w:lvlJc w:val="left"/>
      <w:pPr>
        <w:ind w:left="76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6" w:hanging="360"/>
      </w:pPr>
    </w:lvl>
    <w:lvl w:ilvl="2" w:tplc="241A001B" w:tentative="1">
      <w:start w:val="1"/>
      <w:numFmt w:val="lowerRoman"/>
      <w:lvlText w:val="%3."/>
      <w:lvlJc w:val="right"/>
      <w:pPr>
        <w:ind w:left="2206" w:hanging="180"/>
      </w:pPr>
    </w:lvl>
    <w:lvl w:ilvl="3" w:tplc="241A000F" w:tentative="1">
      <w:start w:val="1"/>
      <w:numFmt w:val="decimal"/>
      <w:lvlText w:val="%4."/>
      <w:lvlJc w:val="left"/>
      <w:pPr>
        <w:ind w:left="2926" w:hanging="360"/>
      </w:pPr>
    </w:lvl>
    <w:lvl w:ilvl="4" w:tplc="241A0019" w:tentative="1">
      <w:start w:val="1"/>
      <w:numFmt w:val="lowerLetter"/>
      <w:lvlText w:val="%5."/>
      <w:lvlJc w:val="left"/>
      <w:pPr>
        <w:ind w:left="3646" w:hanging="360"/>
      </w:pPr>
    </w:lvl>
    <w:lvl w:ilvl="5" w:tplc="241A001B" w:tentative="1">
      <w:start w:val="1"/>
      <w:numFmt w:val="lowerRoman"/>
      <w:lvlText w:val="%6."/>
      <w:lvlJc w:val="right"/>
      <w:pPr>
        <w:ind w:left="4366" w:hanging="180"/>
      </w:pPr>
    </w:lvl>
    <w:lvl w:ilvl="6" w:tplc="241A000F" w:tentative="1">
      <w:start w:val="1"/>
      <w:numFmt w:val="decimal"/>
      <w:lvlText w:val="%7."/>
      <w:lvlJc w:val="left"/>
      <w:pPr>
        <w:ind w:left="5086" w:hanging="360"/>
      </w:pPr>
    </w:lvl>
    <w:lvl w:ilvl="7" w:tplc="241A0019" w:tentative="1">
      <w:start w:val="1"/>
      <w:numFmt w:val="lowerLetter"/>
      <w:lvlText w:val="%8."/>
      <w:lvlJc w:val="left"/>
      <w:pPr>
        <w:ind w:left="5806" w:hanging="360"/>
      </w:pPr>
    </w:lvl>
    <w:lvl w:ilvl="8" w:tplc="241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D40F7F"/>
    <w:multiLevelType w:val="hybridMultilevel"/>
    <w:tmpl w:val="3BDCB51A"/>
    <w:lvl w:ilvl="0" w:tplc="FFFFFFFF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512" w:hanging="360"/>
      </w:pPr>
    </w:lvl>
    <w:lvl w:ilvl="2" w:tplc="241A001B" w:tentative="1">
      <w:start w:val="1"/>
      <w:numFmt w:val="lowerRoman"/>
      <w:lvlText w:val="%3."/>
      <w:lvlJc w:val="right"/>
      <w:pPr>
        <w:ind w:left="2232" w:hanging="180"/>
      </w:pPr>
    </w:lvl>
    <w:lvl w:ilvl="3" w:tplc="241A000F" w:tentative="1">
      <w:start w:val="1"/>
      <w:numFmt w:val="decimal"/>
      <w:lvlText w:val="%4."/>
      <w:lvlJc w:val="left"/>
      <w:pPr>
        <w:ind w:left="2952" w:hanging="360"/>
      </w:pPr>
    </w:lvl>
    <w:lvl w:ilvl="4" w:tplc="241A0019" w:tentative="1">
      <w:start w:val="1"/>
      <w:numFmt w:val="lowerLetter"/>
      <w:lvlText w:val="%5."/>
      <w:lvlJc w:val="left"/>
      <w:pPr>
        <w:ind w:left="3672" w:hanging="360"/>
      </w:pPr>
    </w:lvl>
    <w:lvl w:ilvl="5" w:tplc="241A001B" w:tentative="1">
      <w:start w:val="1"/>
      <w:numFmt w:val="lowerRoman"/>
      <w:lvlText w:val="%6."/>
      <w:lvlJc w:val="right"/>
      <w:pPr>
        <w:ind w:left="4392" w:hanging="180"/>
      </w:pPr>
    </w:lvl>
    <w:lvl w:ilvl="6" w:tplc="241A000F" w:tentative="1">
      <w:start w:val="1"/>
      <w:numFmt w:val="decimal"/>
      <w:lvlText w:val="%7."/>
      <w:lvlJc w:val="left"/>
      <w:pPr>
        <w:ind w:left="5112" w:hanging="360"/>
      </w:pPr>
    </w:lvl>
    <w:lvl w:ilvl="7" w:tplc="241A0019" w:tentative="1">
      <w:start w:val="1"/>
      <w:numFmt w:val="lowerLetter"/>
      <w:lvlText w:val="%8."/>
      <w:lvlJc w:val="left"/>
      <w:pPr>
        <w:ind w:left="5832" w:hanging="360"/>
      </w:pPr>
    </w:lvl>
    <w:lvl w:ilvl="8" w:tplc="24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31672C7"/>
    <w:multiLevelType w:val="hybridMultilevel"/>
    <w:tmpl w:val="B6A44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41A34"/>
    <w:multiLevelType w:val="hybridMultilevel"/>
    <w:tmpl w:val="2EC6C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17E39"/>
    <w:rsid w:val="0002225F"/>
    <w:rsid w:val="000603B9"/>
    <w:rsid w:val="000919A3"/>
    <w:rsid w:val="000976D4"/>
    <w:rsid w:val="0010298F"/>
    <w:rsid w:val="00151E8F"/>
    <w:rsid w:val="00174FAA"/>
    <w:rsid w:val="00181789"/>
    <w:rsid w:val="00193237"/>
    <w:rsid w:val="001D2BC1"/>
    <w:rsid w:val="0021449A"/>
    <w:rsid w:val="0022386B"/>
    <w:rsid w:val="00224B01"/>
    <w:rsid w:val="00237EBF"/>
    <w:rsid w:val="0026144E"/>
    <w:rsid w:val="00270AE6"/>
    <w:rsid w:val="002E6838"/>
    <w:rsid w:val="0030523D"/>
    <w:rsid w:val="003112BB"/>
    <w:rsid w:val="0032586D"/>
    <w:rsid w:val="0033171C"/>
    <w:rsid w:val="00334D6C"/>
    <w:rsid w:val="00344F6C"/>
    <w:rsid w:val="00363888"/>
    <w:rsid w:val="00390B79"/>
    <w:rsid w:val="003943FA"/>
    <w:rsid w:val="003B58E1"/>
    <w:rsid w:val="0043545F"/>
    <w:rsid w:val="004409E8"/>
    <w:rsid w:val="00454E46"/>
    <w:rsid w:val="00456629"/>
    <w:rsid w:val="00462773"/>
    <w:rsid w:val="00464AE3"/>
    <w:rsid w:val="004666B7"/>
    <w:rsid w:val="004A0758"/>
    <w:rsid w:val="004A3586"/>
    <w:rsid w:val="0053075B"/>
    <w:rsid w:val="00581BA7"/>
    <w:rsid w:val="00587E4C"/>
    <w:rsid w:val="005C0ED8"/>
    <w:rsid w:val="00602F42"/>
    <w:rsid w:val="006631A4"/>
    <w:rsid w:val="006700A1"/>
    <w:rsid w:val="00693F2D"/>
    <w:rsid w:val="006A3EF3"/>
    <w:rsid w:val="006B0B0F"/>
    <w:rsid w:val="006B68E1"/>
    <w:rsid w:val="00714F84"/>
    <w:rsid w:val="007450FD"/>
    <w:rsid w:val="008442DB"/>
    <w:rsid w:val="008513EE"/>
    <w:rsid w:val="00881814"/>
    <w:rsid w:val="00890C7C"/>
    <w:rsid w:val="008965A6"/>
    <w:rsid w:val="008A2D03"/>
    <w:rsid w:val="008E49AF"/>
    <w:rsid w:val="00904421"/>
    <w:rsid w:val="00917C66"/>
    <w:rsid w:val="009A167B"/>
    <w:rsid w:val="00A06B03"/>
    <w:rsid w:val="00A24D62"/>
    <w:rsid w:val="00A2632E"/>
    <w:rsid w:val="00A71C6A"/>
    <w:rsid w:val="00A77720"/>
    <w:rsid w:val="00AC784D"/>
    <w:rsid w:val="00AD6082"/>
    <w:rsid w:val="00AE035D"/>
    <w:rsid w:val="00AE6873"/>
    <w:rsid w:val="00B16008"/>
    <w:rsid w:val="00B22E09"/>
    <w:rsid w:val="00B421DC"/>
    <w:rsid w:val="00B512B5"/>
    <w:rsid w:val="00B72088"/>
    <w:rsid w:val="00B874C9"/>
    <w:rsid w:val="00B9550F"/>
    <w:rsid w:val="00BB7D44"/>
    <w:rsid w:val="00C00E0D"/>
    <w:rsid w:val="00C356A9"/>
    <w:rsid w:val="00C546C2"/>
    <w:rsid w:val="00CD7C08"/>
    <w:rsid w:val="00CE5A7B"/>
    <w:rsid w:val="00D0638B"/>
    <w:rsid w:val="00D370AB"/>
    <w:rsid w:val="00D63263"/>
    <w:rsid w:val="00D65998"/>
    <w:rsid w:val="00D972E6"/>
    <w:rsid w:val="00DC36A5"/>
    <w:rsid w:val="00DF78F3"/>
    <w:rsid w:val="00E23371"/>
    <w:rsid w:val="00E2721A"/>
    <w:rsid w:val="00E30008"/>
    <w:rsid w:val="00E7135A"/>
    <w:rsid w:val="00E84BC9"/>
    <w:rsid w:val="00EA6028"/>
    <w:rsid w:val="00EF61E4"/>
    <w:rsid w:val="00F31D0C"/>
    <w:rsid w:val="00F41823"/>
    <w:rsid w:val="00F96705"/>
    <w:rsid w:val="00FA3DA0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51925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6A9"/>
    <w:rPr>
      <w:lang w:val="sr-Latn-R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2016-04-14T07:42:00Z</cp:lastPrinted>
  <dcterms:created xsi:type="dcterms:W3CDTF">2017-02-15T17:13:00Z</dcterms:created>
  <dcterms:modified xsi:type="dcterms:W3CDTF">2017-02-15T17:17:00Z</dcterms:modified>
</cp:coreProperties>
</file>