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B" w:rsidRDefault="00BD0A31" w:rsidP="00A97EF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0</w:t>
      </w:r>
    </w:p>
    <w:p w:rsidR="00552454" w:rsidRPr="00552454" w:rsidRDefault="00552454" w:rsidP="00A97EF6">
      <w:pPr>
        <w:jc w:val="center"/>
        <w:rPr>
          <w:b/>
          <w:sz w:val="24"/>
          <w:szCs w:val="24"/>
          <w:u w:val="single"/>
        </w:rPr>
      </w:pPr>
    </w:p>
    <w:p w:rsidR="005E28C5" w:rsidRPr="005E28C5" w:rsidRDefault="005E28C5" w:rsidP="005E28C5">
      <w:pPr>
        <w:pStyle w:val="ListParagraph"/>
      </w:pPr>
      <w:r w:rsidRPr="005E28C5">
        <w:t>Give code for Rectangle class</w:t>
      </w:r>
    </w:p>
    <w:p w:rsidR="001C5722" w:rsidRPr="005E28C5" w:rsidRDefault="00A2322E" w:rsidP="005E28C5">
      <w:pPr>
        <w:pStyle w:val="ListParagraph"/>
        <w:numPr>
          <w:ilvl w:val="0"/>
          <w:numId w:val="8"/>
        </w:numPr>
      </w:pPr>
      <w:r w:rsidRPr="005E28C5">
        <w:t xml:space="preserve">It should have 4 fields of </w:t>
      </w:r>
      <w:proofErr w:type="spellStart"/>
      <w:r w:rsidRPr="005E28C5">
        <w:t>int</w:t>
      </w:r>
      <w:proofErr w:type="spellEnd"/>
      <w:r w:rsidRPr="005E28C5">
        <w:t xml:space="preserve"> type for x, y, width and height</w:t>
      </w:r>
    </w:p>
    <w:p w:rsidR="001C5722" w:rsidRPr="005E28C5" w:rsidRDefault="005E28C5" w:rsidP="005E28C5">
      <w:pPr>
        <w:pStyle w:val="ListParagraph"/>
        <w:numPr>
          <w:ilvl w:val="0"/>
          <w:numId w:val="8"/>
        </w:numPr>
      </w:pPr>
      <w:r>
        <w:t>It should have 3</w:t>
      </w:r>
      <w:r w:rsidR="00A2322E" w:rsidRPr="005E28C5">
        <w:t xml:space="preserve"> constructors</w:t>
      </w:r>
      <w:r>
        <w:t>:</w:t>
      </w:r>
    </w:p>
    <w:p w:rsidR="001C5722" w:rsidRDefault="00A2322E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 xml:space="preserve">Four argument constructor which sets all field values. </w:t>
      </w:r>
    </w:p>
    <w:p w:rsidR="005E28C5" w:rsidRDefault="005E28C5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>No argument constructor which sets all field values to 0</w:t>
      </w:r>
      <w:r>
        <w:t xml:space="preserve">. This will </w:t>
      </w:r>
      <w:r w:rsidRPr="005E28C5">
        <w:t xml:space="preserve">call the 4 argument constructor </w:t>
      </w:r>
    </w:p>
    <w:p w:rsidR="001C5722" w:rsidRPr="005E28C5" w:rsidRDefault="00A2322E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 xml:space="preserve">Make a three argument constructor which sets width = height. This will also call the 4 argument constructor </w:t>
      </w:r>
    </w:p>
    <w:p w:rsidR="005E28C5" w:rsidRPr="005E28C5" w:rsidRDefault="005E28C5" w:rsidP="00A2322E">
      <w:pPr>
        <w:ind w:left="720"/>
      </w:pPr>
      <w:r>
        <w:t xml:space="preserve">Make methods </w:t>
      </w:r>
      <w:r w:rsidRPr="005E28C5">
        <w:t>for Rectangle class</w:t>
      </w:r>
    </w:p>
    <w:p w:rsidR="005E28C5" w:rsidRPr="005E28C5" w:rsidRDefault="00A2322E" w:rsidP="00A2322E">
      <w:pPr>
        <w:numPr>
          <w:ilvl w:val="0"/>
          <w:numId w:val="12"/>
        </w:numPr>
        <w:spacing w:after="0" w:line="240" w:lineRule="auto"/>
        <w:ind w:left="1080"/>
      </w:pPr>
      <w:r w:rsidRPr="005E28C5">
        <w:t xml:space="preserve">Give code for a methods </w:t>
      </w:r>
      <w:proofErr w:type="spellStart"/>
      <w:r w:rsidRPr="005E28C5">
        <w:t>getWidth</w:t>
      </w:r>
      <w:proofErr w:type="spellEnd"/>
      <w:r w:rsidR="005E28C5">
        <w:t xml:space="preserve">(), </w:t>
      </w:r>
      <w:proofErr w:type="spellStart"/>
      <w:r w:rsidRPr="005E28C5">
        <w:t>getHeight</w:t>
      </w:r>
      <w:proofErr w:type="spellEnd"/>
      <w:r w:rsidRPr="005E28C5">
        <w:t>()</w:t>
      </w:r>
      <w:r w:rsidR="005E28C5">
        <w:t xml:space="preserve">, </w:t>
      </w:r>
      <w:proofErr w:type="spellStart"/>
      <w:r w:rsidR="005E28C5" w:rsidRPr="005E28C5">
        <w:t>setWidth</w:t>
      </w:r>
      <w:proofErr w:type="spellEnd"/>
      <w:r w:rsidR="005E28C5" w:rsidRPr="005E28C5">
        <w:t xml:space="preserve">() and </w:t>
      </w:r>
      <w:proofErr w:type="spellStart"/>
      <w:r w:rsidR="005E28C5" w:rsidRPr="005E28C5">
        <w:t>setHeight</w:t>
      </w:r>
      <w:proofErr w:type="spellEnd"/>
      <w:r w:rsidR="005E28C5" w:rsidRPr="005E28C5">
        <w:t>() which should return</w:t>
      </w:r>
      <w:r w:rsidR="005E28C5">
        <w:t>/set</w:t>
      </w:r>
      <w:r w:rsidR="005E28C5" w:rsidRPr="005E28C5">
        <w:t xml:space="preserve"> the corresponding field values</w:t>
      </w:r>
    </w:p>
    <w:p w:rsidR="005E28C5" w:rsidRPr="005E28C5" w:rsidRDefault="005E28C5" w:rsidP="00A2322E">
      <w:pPr>
        <w:pStyle w:val="ListParagraph"/>
        <w:numPr>
          <w:ilvl w:val="0"/>
          <w:numId w:val="12"/>
        </w:numPr>
        <w:spacing w:after="0" w:line="240" w:lineRule="auto"/>
        <w:ind w:left="1080"/>
      </w:pPr>
      <w:r w:rsidRPr="005E28C5">
        <w:rPr>
          <w:bCs/>
        </w:rPr>
        <w:t>Give code for the Translate (</w:t>
      </w:r>
      <w:proofErr w:type="spellStart"/>
      <w:r w:rsidRPr="005E28C5">
        <w:rPr>
          <w:bCs/>
        </w:rPr>
        <w:t>a,b</w:t>
      </w:r>
      <w:proofErr w:type="spellEnd"/>
      <w:r w:rsidRPr="005E28C5">
        <w:rPr>
          <w:bCs/>
        </w:rPr>
        <w:t>) method to move a Rectangle to (</w:t>
      </w:r>
      <w:proofErr w:type="spellStart"/>
      <w:r w:rsidRPr="005E28C5">
        <w:rPr>
          <w:bCs/>
        </w:rPr>
        <w:t>x+a</w:t>
      </w:r>
      <w:proofErr w:type="spellEnd"/>
      <w:r w:rsidRPr="005E28C5">
        <w:rPr>
          <w:bCs/>
        </w:rPr>
        <w:t xml:space="preserve">, </w:t>
      </w:r>
      <w:proofErr w:type="spellStart"/>
      <w:r w:rsidRPr="005E28C5">
        <w:rPr>
          <w:bCs/>
        </w:rPr>
        <w:t>y+b</w:t>
      </w:r>
      <w:proofErr w:type="spellEnd"/>
      <w:r w:rsidRPr="005E28C5">
        <w:rPr>
          <w:bCs/>
        </w:rPr>
        <w:t>)</w:t>
      </w:r>
    </w:p>
    <w:p w:rsidR="00F334C7" w:rsidRDefault="00F334C7" w:rsidP="00A2322E">
      <w:pPr>
        <w:pStyle w:val="ListParagraph"/>
        <w:spacing w:after="0" w:line="240" w:lineRule="auto"/>
        <w:ind w:left="1080" w:hanging="360"/>
      </w:pPr>
    </w:p>
    <w:p w:rsidR="00A2322E" w:rsidRPr="005E28C5" w:rsidRDefault="00A2322E" w:rsidP="00A2322E">
      <w:pPr>
        <w:pStyle w:val="ListParagraph"/>
      </w:pPr>
      <w:r w:rsidRPr="005E28C5">
        <w:t xml:space="preserve">Give code for </w:t>
      </w:r>
      <w:proofErr w:type="spellStart"/>
      <w:r>
        <w:t>Use</w:t>
      </w:r>
      <w:r w:rsidRPr="005E28C5">
        <w:t>Rectangle</w:t>
      </w:r>
      <w:proofErr w:type="spellEnd"/>
      <w:r w:rsidRPr="005E28C5">
        <w:t xml:space="preserve"> class</w:t>
      </w:r>
    </w:p>
    <w:p w:rsidR="00A2322E" w:rsidRDefault="00A2322E" w:rsidP="00A2322E">
      <w:pPr>
        <w:pStyle w:val="ListParagraph"/>
        <w:numPr>
          <w:ilvl w:val="0"/>
          <w:numId w:val="8"/>
        </w:numPr>
      </w:pPr>
      <w:r>
        <w:t xml:space="preserve">It should have 3 objects </w:t>
      </w:r>
      <w:r w:rsidRPr="005E28C5">
        <w:t xml:space="preserve">of type </w:t>
      </w:r>
      <w:r w:rsidR="00815ED1">
        <w:t>Rectangle created by</w:t>
      </w:r>
      <w:r>
        <w:t xml:space="preserve"> the three constructors.</w:t>
      </w:r>
    </w:p>
    <w:p w:rsidR="00A2322E" w:rsidRDefault="00A2322E" w:rsidP="00A2322E">
      <w:pPr>
        <w:pStyle w:val="ListParagraph"/>
        <w:numPr>
          <w:ilvl w:val="0"/>
          <w:numId w:val="8"/>
        </w:numPr>
      </w:pPr>
      <w:r>
        <w:t>Set the parameters for the no-argument Rectangle.</w:t>
      </w:r>
    </w:p>
    <w:p w:rsidR="00C047AA" w:rsidRDefault="00C047AA" w:rsidP="00A2322E">
      <w:pPr>
        <w:pStyle w:val="ListParagraph"/>
        <w:ind w:left="1080"/>
      </w:pPr>
    </w:p>
    <w:p w:rsidR="000B383B" w:rsidRPr="000B383B" w:rsidRDefault="000B383B" w:rsidP="00A2322E">
      <w:pPr>
        <w:pStyle w:val="ListParagraph"/>
        <w:ind w:left="1080"/>
        <w:rPr>
          <w:b/>
          <w:bCs/>
        </w:rPr>
      </w:pPr>
    </w:p>
    <w:p w:rsidR="000B383B" w:rsidRPr="000B383B" w:rsidRDefault="000B383B" w:rsidP="000B383B">
      <w:pPr>
        <w:pStyle w:val="ListParagraph"/>
        <w:ind w:left="1080" w:hanging="360"/>
        <w:rPr>
          <w:lang w:val="en-IN"/>
        </w:rPr>
      </w:pPr>
    </w:p>
    <w:p w:rsidR="000B383B" w:rsidRDefault="000B383B" w:rsidP="000B383B">
      <w:pPr>
        <w:pStyle w:val="ListParagraph"/>
        <w:spacing w:after="0" w:line="240" w:lineRule="auto"/>
        <w:ind w:left="1080" w:hanging="360"/>
      </w:pPr>
    </w:p>
    <w:sectPr w:rsidR="000B383B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BE1E08"/>
    <w:multiLevelType w:val="single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</w:abstractNum>
  <w:abstractNum w:abstractNumId="2">
    <w:nsid w:val="0A8C5C79"/>
    <w:multiLevelType w:val="hybridMultilevel"/>
    <w:tmpl w:val="B1FA3E0A"/>
    <w:lvl w:ilvl="0" w:tplc="8CAAF2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248D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247D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0307E5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768B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30024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BE08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A4B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86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A2A71E5"/>
    <w:multiLevelType w:val="hybridMultilevel"/>
    <w:tmpl w:val="49C2EABE"/>
    <w:lvl w:ilvl="0" w:tplc="2354A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E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87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E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A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8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8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2141058D"/>
    <w:multiLevelType w:val="hybridMultilevel"/>
    <w:tmpl w:val="1E062D18"/>
    <w:lvl w:ilvl="0" w:tplc="37B0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2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6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89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8B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B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3A0645C8"/>
    <w:multiLevelType w:val="multilevel"/>
    <w:tmpl w:val="B930E8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F682E27"/>
    <w:multiLevelType w:val="hybridMultilevel"/>
    <w:tmpl w:val="544C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207160"/>
    <w:multiLevelType w:val="hybridMultilevel"/>
    <w:tmpl w:val="785CEE88"/>
    <w:lvl w:ilvl="0" w:tplc="739A6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EF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C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1E0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D46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94A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C3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C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6B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340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5C70A91"/>
    <w:multiLevelType w:val="hybridMultilevel"/>
    <w:tmpl w:val="062883CC"/>
    <w:lvl w:ilvl="0" w:tplc="98B278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3E0CE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EE800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9823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78D3B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503C2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480077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ECA345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7C531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5BE120AB"/>
    <w:multiLevelType w:val="hybridMultilevel"/>
    <w:tmpl w:val="0340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EF6"/>
    <w:rsid w:val="000B383B"/>
    <w:rsid w:val="001150B3"/>
    <w:rsid w:val="0016209E"/>
    <w:rsid w:val="001C5722"/>
    <w:rsid w:val="0022356A"/>
    <w:rsid w:val="003D45B2"/>
    <w:rsid w:val="00411055"/>
    <w:rsid w:val="00431B26"/>
    <w:rsid w:val="004E0121"/>
    <w:rsid w:val="00552454"/>
    <w:rsid w:val="00582D1B"/>
    <w:rsid w:val="005E28C5"/>
    <w:rsid w:val="006F6AF5"/>
    <w:rsid w:val="0070737C"/>
    <w:rsid w:val="00727F22"/>
    <w:rsid w:val="007A2B64"/>
    <w:rsid w:val="00815ED1"/>
    <w:rsid w:val="00934BD4"/>
    <w:rsid w:val="009368B1"/>
    <w:rsid w:val="00A2322E"/>
    <w:rsid w:val="00A97EF6"/>
    <w:rsid w:val="00AA6B90"/>
    <w:rsid w:val="00B354B3"/>
    <w:rsid w:val="00B638B5"/>
    <w:rsid w:val="00BD0A31"/>
    <w:rsid w:val="00C047AA"/>
    <w:rsid w:val="00C1011B"/>
    <w:rsid w:val="00C21AC0"/>
    <w:rsid w:val="00C62FBA"/>
    <w:rsid w:val="00C86D4D"/>
    <w:rsid w:val="00CB2AFC"/>
    <w:rsid w:val="00E23E53"/>
    <w:rsid w:val="00F334C7"/>
    <w:rsid w:val="00F603F1"/>
    <w:rsid w:val="00FC71ED"/>
    <w:rsid w:val="00FE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  <w:style w:type="character" w:customStyle="1" w:styleId="salutation">
    <w:name w:val="salutation"/>
    <w:basedOn w:val="DefaultParagraphFont"/>
    <w:rsid w:val="00C047AA"/>
  </w:style>
  <w:style w:type="paragraph" w:styleId="BalloonText">
    <w:name w:val="Balloon Text"/>
    <w:basedOn w:val="Normal"/>
    <w:link w:val="BalloonTextChar"/>
    <w:uiPriority w:val="99"/>
    <w:semiHidden/>
    <w:unhideWhenUsed/>
    <w:rsid w:val="000B3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38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5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272">
      <w:bodyDiv w:val="1"/>
      <w:marLeft w:val="57"/>
      <w:marRight w:val="57"/>
      <w:marTop w:val="57"/>
      <w:marBottom w:val="5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9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8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bhelbhopal</cp:lastModifiedBy>
  <cp:revision>8</cp:revision>
  <dcterms:created xsi:type="dcterms:W3CDTF">2013-08-21T04:28:00Z</dcterms:created>
  <dcterms:modified xsi:type="dcterms:W3CDTF">2014-05-31T15:56:00Z</dcterms:modified>
</cp:coreProperties>
</file>