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EA4" w:rsidRDefault="005A7056" w:rsidP="005A7056">
      <w:pPr>
        <w:jc w:val="center"/>
      </w:pPr>
      <w:r>
        <w:t>Class Activity</w:t>
      </w:r>
    </w:p>
    <w:p w:rsidR="005A7056" w:rsidRDefault="005A7056" w:rsidP="005A7056">
      <w:pPr>
        <w:jc w:val="center"/>
      </w:pPr>
      <w:r>
        <w:t>Laiba Fatima 22k-5915</w:t>
      </w:r>
    </w:p>
    <w:p w:rsidR="005A7056" w:rsidRDefault="005A7056" w:rsidP="005A7056">
      <w:r>
        <w:t>1</w:t>
      </w:r>
    </w:p>
    <w:p w:rsidR="005A7056" w:rsidRDefault="005A7056" w:rsidP="005A7056">
      <w:r w:rsidRPr="005A7056">
        <w:drawing>
          <wp:inline distT="0" distB="0" distL="0" distR="0" wp14:anchorId="1A6B1B84" wp14:editId="44DD68C6">
            <wp:extent cx="5943600" cy="3356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056" w:rsidRDefault="005A7056" w:rsidP="005A7056">
      <w:r>
        <w:t>2</w:t>
      </w:r>
    </w:p>
    <w:p w:rsidR="005A7056" w:rsidRDefault="005A7056" w:rsidP="005A7056">
      <w:r w:rsidRPr="005A7056">
        <w:drawing>
          <wp:inline distT="0" distB="0" distL="0" distR="0" wp14:anchorId="7B6D0AB1" wp14:editId="2DAB84F9">
            <wp:extent cx="5943600" cy="3356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056" w:rsidRDefault="005A7056" w:rsidP="005A7056">
      <w:r>
        <w:lastRenderedPageBreak/>
        <w:t>3</w:t>
      </w:r>
    </w:p>
    <w:p w:rsidR="005A7056" w:rsidRDefault="005A7056" w:rsidP="005A7056">
      <w:r w:rsidRPr="005A7056">
        <w:drawing>
          <wp:inline distT="0" distB="0" distL="0" distR="0" wp14:anchorId="66E01DF5" wp14:editId="55241533">
            <wp:extent cx="5943600" cy="3356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056" w:rsidRDefault="005A7056" w:rsidP="005A7056">
      <w:r>
        <w:t>4</w:t>
      </w:r>
    </w:p>
    <w:p w:rsidR="005A7056" w:rsidRDefault="005A7056" w:rsidP="005A7056">
      <w:r w:rsidRPr="005A7056">
        <w:drawing>
          <wp:inline distT="0" distB="0" distL="0" distR="0" wp14:anchorId="5945C466" wp14:editId="70D52B6D">
            <wp:extent cx="5943600" cy="3356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056" w:rsidRDefault="005A7056" w:rsidP="005A7056">
      <w:r>
        <w:t>5</w:t>
      </w:r>
    </w:p>
    <w:p w:rsidR="005A7056" w:rsidRDefault="00EF5B5D" w:rsidP="005A7056">
      <w:r>
        <w:t>Normal Flow</w:t>
      </w:r>
    </w:p>
    <w:p w:rsidR="00EF5B5D" w:rsidRDefault="00EF5B5D" w:rsidP="005A7056"/>
    <w:p w:rsidR="00EF5B5D" w:rsidRDefault="00EF5B5D" w:rsidP="005A7056">
      <w:r w:rsidRPr="00EF5B5D">
        <w:drawing>
          <wp:inline distT="0" distB="0" distL="0" distR="0" wp14:anchorId="7780528F" wp14:editId="4EC9CDB6">
            <wp:extent cx="5943600" cy="3356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5B5D" w:rsidRDefault="00EF5B5D" w:rsidP="005A7056">
      <w:r>
        <w:t>Exception</w:t>
      </w:r>
    </w:p>
    <w:p w:rsidR="00EF5B5D" w:rsidRDefault="00EF5B5D" w:rsidP="005A7056"/>
    <w:p w:rsidR="00EF5B5D" w:rsidRDefault="00EF5B5D" w:rsidP="005A7056">
      <w:r w:rsidRPr="00EF5B5D">
        <w:drawing>
          <wp:inline distT="0" distB="0" distL="0" distR="0" wp14:anchorId="555D3291" wp14:editId="6AF4370D">
            <wp:extent cx="5943600" cy="33566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056" w:rsidRDefault="005A7056" w:rsidP="005A7056"/>
    <w:sectPr w:rsidR="005A70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056"/>
    <w:rsid w:val="002015F0"/>
    <w:rsid w:val="005A7056"/>
    <w:rsid w:val="00EF5B5D"/>
    <w:rsid w:val="00FC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142B"/>
  <w15:chartTrackingRefBased/>
  <w15:docId w15:val="{1370A425-4300-4131-8602-D7C1889F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Fatima.</dc:creator>
  <cp:keywords/>
  <dc:description/>
  <cp:lastModifiedBy>Laiba Fatima.</cp:lastModifiedBy>
  <cp:revision>1</cp:revision>
  <dcterms:created xsi:type="dcterms:W3CDTF">2024-10-28T08:14:00Z</dcterms:created>
  <dcterms:modified xsi:type="dcterms:W3CDTF">2024-10-28T08:35:00Z</dcterms:modified>
</cp:coreProperties>
</file>