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12898" w14:textId="2624DF92" w:rsidR="00B27873" w:rsidRDefault="00C777EA">
      <w:r>
        <w:t>Link Video Week 5</w:t>
      </w:r>
    </w:p>
    <w:p w14:paraId="2B0C91C4" w14:textId="711E8180" w:rsidR="00C777EA" w:rsidRDefault="00C777EA">
      <w:r>
        <w:t>Pemanenan Energi</w:t>
      </w:r>
    </w:p>
    <w:p w14:paraId="52D3FF04" w14:textId="77777777" w:rsidR="00C777EA" w:rsidRDefault="00C777EA"/>
    <w:p w14:paraId="3A5E7172" w14:textId="77D4C7F1" w:rsidR="00C777EA" w:rsidRDefault="00690030">
      <w:hyperlink r:id="rId4" w:history="1">
        <w:r w:rsidRPr="00690030">
          <w:rPr>
            <w:rStyle w:val="Hyperlink"/>
          </w:rPr>
          <w:t>Solar thermal energy | Simply explained | Photovoltaics vs Solar thermal systems</w:t>
        </w:r>
      </w:hyperlink>
    </w:p>
    <w:p w14:paraId="00FBCE13" w14:textId="77777777" w:rsidR="00690030" w:rsidRDefault="00690030" w:rsidP="00690030">
      <w:hyperlink r:id="rId5" w:history="1">
        <w:r w:rsidRPr="00A8580E">
          <w:rPr>
            <w:rStyle w:val="Hyperlink"/>
          </w:rPr>
          <w:t>How the Evacuated Tube Solar Water Heater Collector Works</w:t>
        </w:r>
      </w:hyperlink>
    </w:p>
    <w:p w14:paraId="4990CCB1" w14:textId="456E1261" w:rsidR="00690030" w:rsidRDefault="0064322D">
      <w:hyperlink r:id="rId6" w:history="1">
        <w:r w:rsidRPr="0064322D">
          <w:rPr>
            <w:rStyle w:val="Hyperlink"/>
          </w:rPr>
          <w:t>Absorption Chiller, How it works - working principle hvac</w:t>
        </w:r>
      </w:hyperlink>
    </w:p>
    <w:p w14:paraId="6739F611" w14:textId="483FFC96" w:rsidR="0064322D" w:rsidRDefault="00611F85">
      <w:hyperlink r:id="rId7" w:history="1">
        <w:r w:rsidRPr="00611F85">
          <w:rPr>
            <w:rStyle w:val="Hyperlink"/>
          </w:rPr>
          <w:t>The Optimised Microturbine Solar Power system (OMSoP) project (full video)</w:t>
        </w:r>
      </w:hyperlink>
    </w:p>
    <w:p w14:paraId="760D0460" w14:textId="5ADC7166" w:rsidR="00611F85" w:rsidRDefault="0014444E">
      <w:hyperlink r:id="rId8" w:history="1">
        <w:r w:rsidRPr="0014444E">
          <w:rPr>
            <w:rStyle w:val="Hyperlink"/>
          </w:rPr>
          <w:t>How we can make solar power at night</w:t>
        </w:r>
      </w:hyperlink>
    </w:p>
    <w:p w14:paraId="7D60F0CD" w14:textId="58734661" w:rsidR="00E50F26" w:rsidRDefault="00DF38CE">
      <w:hyperlink r:id="rId9" w:history="1">
        <w:r w:rsidRPr="00DF38CE">
          <w:rPr>
            <w:rStyle w:val="Hyperlink"/>
          </w:rPr>
          <w:t>Sunlight to jet fuel</w:t>
        </w:r>
      </w:hyperlink>
    </w:p>
    <w:p w14:paraId="623D5DA1" w14:textId="0A9AE30F" w:rsidR="00200A79" w:rsidRDefault="00200A79">
      <w:hyperlink r:id="rId10" w:history="1">
        <w:r w:rsidRPr="00200A79">
          <w:rPr>
            <w:rStyle w:val="Hyperlink"/>
          </w:rPr>
          <w:t xml:space="preserve">Solar </w:t>
        </w:r>
        <w:proofErr w:type="spellStart"/>
        <w:r w:rsidRPr="00200A79">
          <w:rPr>
            <w:rStyle w:val="Hyperlink"/>
          </w:rPr>
          <w:t>Thermo</w:t>
        </w:r>
        <w:proofErr w:type="spellEnd"/>
        <w:r w:rsidRPr="00200A79">
          <w:rPr>
            <w:rStyle w:val="Hyperlink"/>
          </w:rPr>
          <w:t xml:space="preserve"> Electric Generator (STEG)</w:t>
        </w:r>
      </w:hyperlink>
    </w:p>
    <w:sectPr w:rsidR="00200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7EA"/>
    <w:rsid w:val="0014444E"/>
    <w:rsid w:val="00200A79"/>
    <w:rsid w:val="00200E47"/>
    <w:rsid w:val="00290CD6"/>
    <w:rsid w:val="002B7CF8"/>
    <w:rsid w:val="003210BF"/>
    <w:rsid w:val="00611F85"/>
    <w:rsid w:val="0064322D"/>
    <w:rsid w:val="006844D4"/>
    <w:rsid w:val="00690030"/>
    <w:rsid w:val="009C1B23"/>
    <w:rsid w:val="00A222C8"/>
    <w:rsid w:val="00A30299"/>
    <w:rsid w:val="00B27873"/>
    <w:rsid w:val="00BF3C28"/>
    <w:rsid w:val="00C01D79"/>
    <w:rsid w:val="00C777EA"/>
    <w:rsid w:val="00DF38CE"/>
    <w:rsid w:val="00E50F26"/>
    <w:rsid w:val="00E8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C0E9B"/>
  <w15:chartTrackingRefBased/>
  <w15:docId w15:val="{E121C630-9364-45CF-8BA9-4C243B41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7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7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7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7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7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7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7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7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7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7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7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7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7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7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7E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00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0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32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_kgre8h57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rhrftfyC59w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0R84hLprO5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BGsmlIoiJN8" TargetMode="External"/><Relationship Id="rId10" Type="http://schemas.openxmlformats.org/officeDocument/2006/relationships/hyperlink" Target="https://www.youtube.com/watch?v=FrRijaNfFbo" TargetMode="External"/><Relationship Id="rId4" Type="http://schemas.openxmlformats.org/officeDocument/2006/relationships/hyperlink" Target="https://www.youtube.com/watch?v=JsAdmpq8zTU" TargetMode="External"/><Relationship Id="rId9" Type="http://schemas.openxmlformats.org/officeDocument/2006/relationships/hyperlink" Target="https://www.youtube.com/watch?v=4aHXZEepUf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Tobing</dc:creator>
  <cp:keywords/>
  <dc:description/>
  <cp:lastModifiedBy>Sheila Tobing</cp:lastModifiedBy>
  <cp:revision>6</cp:revision>
  <dcterms:created xsi:type="dcterms:W3CDTF">2025-03-06T03:14:00Z</dcterms:created>
  <dcterms:modified xsi:type="dcterms:W3CDTF">2025-03-06T06:28:00Z</dcterms:modified>
</cp:coreProperties>
</file>