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0B" w:rsidRPr="0043309F" w:rsidRDefault="00BC620B" w:rsidP="0043309F">
      <w:pPr>
        <w:spacing w:after="3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3309F"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BC620B" w:rsidRPr="0043309F" w:rsidRDefault="00BC620B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0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F32E91"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E91" w:rsidRPr="0043309F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BC620B" w:rsidRPr="0043309F" w:rsidRDefault="00BC620B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0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Bahasa PHP kami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sublime text 3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>.</w:t>
      </w:r>
    </w:p>
    <w:p w:rsidR="00BC620B" w:rsidRPr="0043309F" w:rsidRDefault="00BC620B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0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maskapai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online, agar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>.</w:t>
      </w:r>
    </w:p>
    <w:p w:rsidR="00BC620B" w:rsidRPr="0043309F" w:rsidRDefault="00BC620B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309F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 w:rsidRPr="0043309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>, PHP, MySQL</w:t>
      </w: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309F" w:rsidRPr="0043309F" w:rsidRDefault="0043309F" w:rsidP="0043309F">
      <w:pPr>
        <w:spacing w:after="3" w:line="360" w:lineRule="auto"/>
        <w:ind w:left="851"/>
        <w:jc w:val="center"/>
        <w:rPr>
          <w:rFonts w:ascii="Times New Roman" w:hAnsi="Times New Roman" w:cs="Times New Roman"/>
        </w:rPr>
      </w:pPr>
      <w:r w:rsidRPr="0043309F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43309F" w:rsidRPr="0043309F" w:rsidRDefault="0043309F" w:rsidP="0043309F">
      <w:pPr>
        <w:spacing w:after="3" w:line="360" w:lineRule="auto"/>
        <w:ind w:left="823"/>
        <w:jc w:val="both"/>
        <w:rPr>
          <w:rFonts w:ascii="Times New Roman" w:hAnsi="Times New Roman" w:cs="Times New Roman"/>
          <w:sz w:val="24"/>
          <w:szCs w:val="24"/>
        </w:rPr>
      </w:pPr>
      <w:r w:rsidRPr="0043309F">
        <w:rPr>
          <w:rFonts w:ascii="Times New Roman" w:hAnsi="Times New Roman" w:cs="Times New Roman"/>
        </w:rPr>
        <w:t xml:space="preserve"> </w:t>
      </w:r>
      <w:r w:rsidRPr="0043309F">
        <w:rPr>
          <w:rFonts w:ascii="Times New Roman" w:hAnsi="Times New Roman" w:cs="Times New Roman"/>
        </w:rPr>
        <w:tab/>
      </w:r>
      <w:r w:rsidRPr="0043309F">
        <w:rPr>
          <w:rFonts w:ascii="Times New Roman" w:hAnsi="Times New Roman" w:cs="Times New Roman"/>
          <w:sz w:val="24"/>
          <w:szCs w:val="24"/>
        </w:rPr>
        <w:t xml:space="preserve">Progress of technology today brings extraordinary impact in </w:t>
      </w:r>
      <w:proofErr w:type="gramStart"/>
      <w:r w:rsidRPr="0043309F">
        <w:rPr>
          <w:rFonts w:ascii="Times New Roman" w:hAnsi="Times New Roman" w:cs="Times New Roman"/>
          <w:sz w:val="24"/>
          <w:szCs w:val="24"/>
        </w:rPr>
        <w:t>many area</w:t>
      </w:r>
      <w:proofErr w:type="gramEnd"/>
      <w:r w:rsidRPr="0043309F">
        <w:rPr>
          <w:rFonts w:ascii="Times New Roman" w:hAnsi="Times New Roman" w:cs="Times New Roman"/>
          <w:sz w:val="24"/>
          <w:szCs w:val="24"/>
        </w:rPr>
        <w:t xml:space="preserve">. System information use as the online reservation system has been offering a variety </w:t>
      </w:r>
      <w:proofErr w:type="spellStart"/>
      <w:r w:rsidRPr="0043309F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43309F">
        <w:rPr>
          <w:rFonts w:ascii="Times New Roman" w:hAnsi="Times New Roman" w:cs="Times New Roman"/>
          <w:sz w:val="24"/>
          <w:szCs w:val="24"/>
        </w:rPr>
        <w:t xml:space="preserve"> of access the information. One development of information system applications are web-based airline ticket </w:t>
      </w:r>
      <w:proofErr w:type="gramStart"/>
      <w:r w:rsidRPr="0043309F">
        <w:rPr>
          <w:rFonts w:ascii="Times New Roman" w:hAnsi="Times New Roman" w:cs="Times New Roman"/>
          <w:sz w:val="24"/>
          <w:szCs w:val="24"/>
        </w:rPr>
        <w:t>reservation .</w:t>
      </w:r>
      <w:proofErr w:type="gramEnd"/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09F" w:rsidRPr="0043309F" w:rsidRDefault="0043309F" w:rsidP="0043309F">
      <w:pPr>
        <w:spacing w:after="3" w:line="360" w:lineRule="auto"/>
        <w:ind w:left="823"/>
        <w:jc w:val="both"/>
        <w:rPr>
          <w:rFonts w:ascii="Times New Roman" w:hAnsi="Times New Roman" w:cs="Times New Roman"/>
          <w:sz w:val="24"/>
          <w:szCs w:val="24"/>
        </w:rPr>
      </w:pPr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r w:rsidRPr="0043309F"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gramStart"/>
      <w:r w:rsidRPr="0043309F">
        <w:rPr>
          <w:rFonts w:ascii="Times New Roman" w:hAnsi="Times New Roman" w:cs="Times New Roman"/>
          <w:sz w:val="24"/>
          <w:szCs w:val="24"/>
        </w:rPr>
        <w:t>web based</w:t>
      </w:r>
      <w:proofErr w:type="gramEnd"/>
      <w:r w:rsidRPr="0043309F">
        <w:rPr>
          <w:rFonts w:ascii="Times New Roman" w:hAnsi="Times New Roman" w:cs="Times New Roman"/>
          <w:sz w:val="24"/>
          <w:szCs w:val="24"/>
        </w:rPr>
        <w:t xml:space="preserve"> application is made by using PHP language, in addition to using the language PHP we also need sublime text 3 to create this application. </w:t>
      </w:r>
    </w:p>
    <w:p w:rsidR="0043309F" w:rsidRPr="0043309F" w:rsidRDefault="0043309F" w:rsidP="0043309F">
      <w:pPr>
        <w:spacing w:after="3" w:line="360" w:lineRule="auto"/>
        <w:ind w:left="823" w:right="430"/>
        <w:jc w:val="both"/>
        <w:rPr>
          <w:rFonts w:ascii="Times New Roman" w:hAnsi="Times New Roman" w:cs="Times New Roman"/>
          <w:sz w:val="24"/>
          <w:szCs w:val="24"/>
        </w:rPr>
      </w:pPr>
      <w:r w:rsidRPr="0043309F">
        <w:rPr>
          <w:rFonts w:ascii="Times New Roman" w:hAnsi="Times New Roman" w:cs="Times New Roman"/>
          <w:sz w:val="24"/>
          <w:szCs w:val="24"/>
        </w:rPr>
        <w:t xml:space="preserve"> </w:t>
      </w:r>
      <w:r w:rsidRPr="0043309F">
        <w:rPr>
          <w:rFonts w:ascii="Times New Roman" w:hAnsi="Times New Roman" w:cs="Times New Roman"/>
          <w:sz w:val="24"/>
          <w:szCs w:val="24"/>
        </w:rPr>
        <w:tab/>
        <w:t xml:space="preserve">This application will help one airline in the ticket reservation online, that provision of information </w:t>
      </w:r>
      <w:proofErr w:type="gramStart"/>
      <w:r w:rsidRPr="0043309F">
        <w:rPr>
          <w:rFonts w:ascii="Times New Roman" w:hAnsi="Times New Roman" w:cs="Times New Roman"/>
          <w:sz w:val="24"/>
          <w:szCs w:val="24"/>
        </w:rPr>
        <w:t>can be done</w:t>
      </w:r>
      <w:proofErr w:type="gramEnd"/>
      <w:r w:rsidRPr="0043309F">
        <w:rPr>
          <w:rFonts w:ascii="Times New Roman" w:hAnsi="Times New Roman" w:cs="Times New Roman"/>
          <w:sz w:val="24"/>
          <w:szCs w:val="24"/>
        </w:rPr>
        <w:t xml:space="preserve"> effectively. </w:t>
      </w:r>
    </w:p>
    <w:p w:rsidR="0043309F" w:rsidRPr="0043309F" w:rsidRDefault="0043309F" w:rsidP="0043309F">
      <w:pPr>
        <w:spacing w:after="3" w:line="360" w:lineRule="auto"/>
        <w:ind w:left="823" w:right="4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309F">
        <w:rPr>
          <w:rFonts w:ascii="Times New Roman" w:hAnsi="Times New Roman" w:cs="Times New Roman"/>
          <w:sz w:val="24"/>
          <w:szCs w:val="24"/>
        </w:rPr>
        <w:t>Keyword :</w:t>
      </w:r>
      <w:proofErr w:type="gramEnd"/>
      <w:r w:rsidRPr="0043309F">
        <w:rPr>
          <w:rFonts w:ascii="Times New Roman" w:hAnsi="Times New Roman" w:cs="Times New Roman"/>
          <w:sz w:val="24"/>
          <w:szCs w:val="24"/>
        </w:rPr>
        <w:t xml:space="preserve"> Information system, PHP, MySQL </w:t>
      </w:r>
    </w:p>
    <w:p w:rsidR="0043309F" w:rsidRPr="0043309F" w:rsidRDefault="0043309F" w:rsidP="0043309F">
      <w:p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309F" w:rsidRPr="0043309F" w:rsidSect="00320455">
      <w:footerReference w:type="default" r:id="rId6"/>
      <w:pgSz w:w="11909" w:h="16834" w:code="9"/>
      <w:pgMar w:top="1701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7BD" w:rsidRDefault="00F417BD" w:rsidP="005B1730">
      <w:pPr>
        <w:spacing w:after="0" w:line="240" w:lineRule="auto"/>
      </w:pPr>
      <w:r>
        <w:separator/>
      </w:r>
    </w:p>
  </w:endnote>
  <w:endnote w:type="continuationSeparator" w:id="0">
    <w:p w:rsidR="00F417BD" w:rsidRDefault="00F417BD" w:rsidP="005B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730" w:rsidRPr="005B1730" w:rsidRDefault="005B1730" w:rsidP="005B1730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5B1730">
      <w:rPr>
        <w:rFonts w:ascii="Times New Roman" w:hAnsi="Times New Roman" w:cs="Times New Roman"/>
        <w:sz w:val="24"/>
        <w:szCs w:val="24"/>
      </w:rPr>
      <w:t>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7BD" w:rsidRDefault="00F417BD" w:rsidP="005B1730">
      <w:pPr>
        <w:spacing w:after="0" w:line="240" w:lineRule="auto"/>
      </w:pPr>
      <w:r>
        <w:separator/>
      </w:r>
    </w:p>
  </w:footnote>
  <w:footnote w:type="continuationSeparator" w:id="0">
    <w:p w:rsidR="00F417BD" w:rsidRDefault="00F417BD" w:rsidP="005B1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0B"/>
    <w:rsid w:val="00023A97"/>
    <w:rsid w:val="000632F3"/>
    <w:rsid w:val="000B139E"/>
    <w:rsid w:val="000B7121"/>
    <w:rsid w:val="000D2D93"/>
    <w:rsid w:val="0010000E"/>
    <w:rsid w:val="001072D2"/>
    <w:rsid w:val="00182D91"/>
    <w:rsid w:val="0018439E"/>
    <w:rsid w:val="0022769F"/>
    <w:rsid w:val="00276BE6"/>
    <w:rsid w:val="00277070"/>
    <w:rsid w:val="002A7F4F"/>
    <w:rsid w:val="00320455"/>
    <w:rsid w:val="003E2448"/>
    <w:rsid w:val="003F2739"/>
    <w:rsid w:val="00422719"/>
    <w:rsid w:val="00430304"/>
    <w:rsid w:val="0043309F"/>
    <w:rsid w:val="004E4004"/>
    <w:rsid w:val="00520C43"/>
    <w:rsid w:val="005602E8"/>
    <w:rsid w:val="005B1730"/>
    <w:rsid w:val="005D428B"/>
    <w:rsid w:val="00657D68"/>
    <w:rsid w:val="00672490"/>
    <w:rsid w:val="00680B23"/>
    <w:rsid w:val="006C4530"/>
    <w:rsid w:val="007429AE"/>
    <w:rsid w:val="00776FCC"/>
    <w:rsid w:val="0081023D"/>
    <w:rsid w:val="00865D39"/>
    <w:rsid w:val="008915D3"/>
    <w:rsid w:val="008C2248"/>
    <w:rsid w:val="009C4873"/>
    <w:rsid w:val="00A52C5E"/>
    <w:rsid w:val="00AC2695"/>
    <w:rsid w:val="00B65F4E"/>
    <w:rsid w:val="00BC620B"/>
    <w:rsid w:val="00C16C49"/>
    <w:rsid w:val="00C555D0"/>
    <w:rsid w:val="00C95D58"/>
    <w:rsid w:val="00CC597E"/>
    <w:rsid w:val="00CF1806"/>
    <w:rsid w:val="00D42AFF"/>
    <w:rsid w:val="00D748BF"/>
    <w:rsid w:val="00F32E91"/>
    <w:rsid w:val="00F40131"/>
    <w:rsid w:val="00F40E86"/>
    <w:rsid w:val="00F417BD"/>
    <w:rsid w:val="00F96771"/>
    <w:rsid w:val="00F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ABD2"/>
  <w15:docId w15:val="{B639276F-278B-4C55-9DB6-F02A1FE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730"/>
  </w:style>
  <w:style w:type="paragraph" w:styleId="Footer">
    <w:name w:val="footer"/>
    <w:basedOn w:val="Normal"/>
    <w:link w:val="FooterChar"/>
    <w:uiPriority w:val="99"/>
    <w:unhideWhenUsed/>
    <w:rsid w:val="005B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ilgaannetjs@outlook.com</dc:creator>
  <cp:keywords/>
  <dc:description/>
  <cp:lastModifiedBy>simon nababan</cp:lastModifiedBy>
  <cp:revision>8</cp:revision>
  <dcterms:created xsi:type="dcterms:W3CDTF">2017-01-08T21:46:00Z</dcterms:created>
  <dcterms:modified xsi:type="dcterms:W3CDTF">2017-07-06T10:13:00Z</dcterms:modified>
</cp:coreProperties>
</file>