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6396F" w14:textId="70F946C8" w:rsidR="00500B3A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3976472"/>
      <w:r w:rsidRPr="00663C19">
        <w:rPr>
          <w:rFonts w:ascii="Times New Roman" w:hAnsi="Times New Roman" w:cs="Times New Roman"/>
          <w:b/>
          <w:bCs/>
          <w:sz w:val="24"/>
          <w:szCs w:val="24"/>
        </w:rPr>
        <w:t>LAPORAN HASIL INTERSHIP TEKNIK INFORMATIKA</w:t>
      </w:r>
    </w:p>
    <w:p w14:paraId="261D4CC9" w14:textId="1EB39E41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PT TERMINAL PETIKEMAS KOJA</w:t>
      </w:r>
    </w:p>
    <w:p w14:paraId="6BCAEEB0" w14:textId="6333D64A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0B491" w14:textId="59CFAE48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b/>
          <w:bCs/>
          <w:sz w:val="24"/>
          <w:szCs w:val="24"/>
        </w:rPr>
        <w:t>Intership</w:t>
      </w:r>
      <w:proofErr w:type="spellEnd"/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2147C9A" w14:textId="33204ABF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DFD28" w14:textId="03C1C422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intership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0CE8A0AB" w14:textId="73617EA2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C71C05C" w14:textId="524E73D7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E7514C" wp14:editId="29E675D3">
            <wp:extent cx="2536190" cy="2566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E551E9" w14:textId="53ED4835" w:rsidR="00B07732" w:rsidRDefault="00B07732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80A2C" w14:textId="77777777" w:rsidR="0027644C" w:rsidRPr="00663C19" w:rsidRDefault="0027644C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069ADE" w14:textId="2850C12C" w:rsidR="009F424E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663C19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3D0F8169" w14:textId="77777777" w:rsidR="00AB1951" w:rsidRPr="00663C19" w:rsidRDefault="00AB1951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C5D6F" w14:textId="018836CE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Ilham Dwi Prasetyo Nugroho</w:t>
      </w:r>
      <w:r w:rsidRPr="00663C19">
        <w:rPr>
          <w:rFonts w:ascii="Times New Roman" w:hAnsi="Times New Roman" w:cs="Times New Roman"/>
          <w:b/>
          <w:bCs/>
          <w:sz w:val="24"/>
          <w:szCs w:val="24"/>
        </w:rPr>
        <w:tab/>
        <w:t>(1184057)</w:t>
      </w:r>
    </w:p>
    <w:p w14:paraId="6EF49657" w14:textId="16E47D7A" w:rsidR="0027644C" w:rsidRDefault="0027644C" w:rsidP="0027644C">
      <w:pPr>
        <w:tabs>
          <w:tab w:val="left" w:pos="4680"/>
        </w:tabs>
        <w:spacing w:line="30" w:lineRule="atLeas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73B55EF" w14:textId="6A5C9939" w:rsidR="0027644C" w:rsidRDefault="0027644C" w:rsidP="0027644C">
      <w:pPr>
        <w:tabs>
          <w:tab w:val="left" w:pos="4680"/>
        </w:tabs>
        <w:spacing w:line="3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F1305" w14:textId="29399590" w:rsidR="0027644C" w:rsidRDefault="0027644C" w:rsidP="0027644C">
      <w:pPr>
        <w:tabs>
          <w:tab w:val="left" w:pos="4680"/>
        </w:tabs>
        <w:spacing w:line="3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03B3B" w14:textId="77777777" w:rsidR="0027644C" w:rsidRPr="00663C19" w:rsidRDefault="0027644C" w:rsidP="0027644C">
      <w:pPr>
        <w:tabs>
          <w:tab w:val="left" w:pos="4680"/>
        </w:tabs>
        <w:spacing w:line="30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78C64" w14:textId="07897029" w:rsidR="009F424E" w:rsidRPr="00663C19" w:rsidRDefault="006F3FBB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="009F424E" w:rsidRPr="00663C19">
        <w:rPr>
          <w:rFonts w:ascii="Times New Roman" w:hAnsi="Times New Roman" w:cs="Times New Roman"/>
          <w:b/>
          <w:bCs/>
          <w:sz w:val="24"/>
          <w:szCs w:val="24"/>
        </w:rPr>
        <w:t>DIV TEKNIK INFORMATIKA</w:t>
      </w:r>
    </w:p>
    <w:p w14:paraId="3F7C6E5D" w14:textId="77777777" w:rsidR="006F3FBB" w:rsidRPr="00663C19" w:rsidRDefault="006F3FBB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POLITEKNIK POS INDONESIA</w:t>
      </w:r>
    </w:p>
    <w:p w14:paraId="03611C04" w14:textId="239E6961" w:rsidR="006F3FBB" w:rsidRPr="00663C19" w:rsidRDefault="006F3FBB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BANDUNG </w:t>
      </w:r>
    </w:p>
    <w:p w14:paraId="0F3D71E7" w14:textId="3D2DA6E5" w:rsidR="006F3FBB" w:rsidRDefault="006F3FBB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14:paraId="1AB9D4B6" w14:textId="15732B13" w:rsidR="006F3FBB" w:rsidRPr="00663C19" w:rsidRDefault="00BE1E2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</w:t>
      </w:r>
      <w:r w:rsidR="006F3FBB"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ata </w:t>
      </w:r>
      <w:proofErr w:type="spellStart"/>
      <w:r w:rsidR="006F3FBB" w:rsidRPr="00663C19">
        <w:rPr>
          <w:rFonts w:ascii="Times New Roman" w:hAnsi="Times New Roman" w:cs="Times New Roman"/>
          <w:b/>
          <w:bCs/>
          <w:sz w:val="24"/>
          <w:szCs w:val="24"/>
        </w:rPr>
        <w:t>Pengantar</w:t>
      </w:r>
      <w:proofErr w:type="spellEnd"/>
    </w:p>
    <w:p w14:paraId="159E0C77" w14:textId="5FE3FF16" w:rsidR="000857FA" w:rsidRPr="00663C19" w:rsidRDefault="006F3FBB" w:rsidP="00BE1E2E">
      <w:pPr>
        <w:spacing w:line="30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YME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kenikmatan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PT. TPK Koja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1 September 2021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2021</w:t>
      </w:r>
      <w:r w:rsidR="00EA4136"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persayaratan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Inteship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1 pada program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D4 Teknik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Pos Indonesia.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intership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36"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A4136" w:rsidRPr="00663C1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EA4136"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proofErr w:type="gram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bangku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terampil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857FA" w:rsidRPr="00663C1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857FA" w:rsidRPr="00663C1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8BDC6E2" w14:textId="6052A46B" w:rsidR="000857FA" w:rsidRDefault="00B25F31" w:rsidP="00BE1E2E">
      <w:pPr>
        <w:pStyle w:val="ListParagraph"/>
        <w:numPr>
          <w:ilvl w:val="0"/>
          <w:numId w:val="2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203">
        <w:rPr>
          <w:rFonts w:ascii="Times New Roman" w:hAnsi="Times New Roman" w:cs="Times New Roman"/>
          <w:sz w:val="24"/>
          <w:szCs w:val="24"/>
        </w:rPr>
        <w:t>Achamd</w:t>
      </w:r>
      <w:proofErr w:type="spellEnd"/>
      <w:r w:rsidR="001D1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203">
        <w:rPr>
          <w:rFonts w:ascii="Times New Roman" w:hAnsi="Times New Roman" w:cs="Times New Roman"/>
          <w:sz w:val="24"/>
          <w:szCs w:val="24"/>
        </w:rPr>
        <w:t>Mulyana</w:t>
      </w:r>
      <w:proofErr w:type="spellEnd"/>
    </w:p>
    <w:p w14:paraId="6D85F164" w14:textId="5D7A9667" w:rsidR="00015893" w:rsidRPr="00663C19" w:rsidRDefault="00015893" w:rsidP="00BE1E2E">
      <w:pPr>
        <w:pStyle w:val="ListParagraph"/>
        <w:numPr>
          <w:ilvl w:val="0"/>
          <w:numId w:val="2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1D12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8D498A" w14:textId="23235FB3" w:rsidR="00015893" w:rsidRDefault="00015893" w:rsidP="00BE1E2E">
      <w:pPr>
        <w:pStyle w:val="ListParagraph"/>
        <w:numPr>
          <w:ilvl w:val="0"/>
          <w:numId w:val="2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F1B0EAD" w14:textId="08BF51F4" w:rsidR="00015893" w:rsidRPr="00015893" w:rsidRDefault="00015893" w:rsidP="00BE1E2E">
      <w:pPr>
        <w:pStyle w:val="ListParagraph"/>
        <w:numPr>
          <w:ilvl w:val="0"/>
          <w:numId w:val="2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Supervisor SDM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Koja. </w:t>
      </w:r>
    </w:p>
    <w:p w14:paraId="5B33894F" w14:textId="77777777" w:rsidR="009F424E" w:rsidRPr="00663C19" w:rsidRDefault="009F424E" w:rsidP="00BE1E2E">
      <w:pPr>
        <w:spacing w:line="3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ECD02" w14:textId="067B857F" w:rsidR="009F424E" w:rsidRPr="00663C19" w:rsidRDefault="009F424E" w:rsidP="0027644C">
      <w:pPr>
        <w:spacing w:line="30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CFC5A" w14:textId="5ED96449" w:rsidR="009F424E" w:rsidRPr="00663C19" w:rsidRDefault="009F424E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92ADF" w14:textId="101E8B80" w:rsidR="000857FA" w:rsidRPr="00663C19" w:rsidRDefault="000857FA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A62D8" w14:textId="1B0F0543" w:rsidR="000857FA" w:rsidRPr="00663C19" w:rsidRDefault="000857FA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499A82" w14:textId="64B9256C" w:rsidR="000857FA" w:rsidRPr="00663C19" w:rsidRDefault="000857FA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D82EB" w14:textId="769D0A3C" w:rsidR="000857FA" w:rsidRDefault="000857FA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E9DD5" w14:textId="77777777" w:rsidR="0027644C" w:rsidRPr="00663C19" w:rsidRDefault="0027644C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D1286" w14:textId="760A7B98" w:rsidR="000857FA" w:rsidRPr="00663C19" w:rsidRDefault="000857FA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Jakarta, 29 September 2021</w:t>
      </w:r>
    </w:p>
    <w:p w14:paraId="0B346651" w14:textId="7445DAB5" w:rsidR="000857FA" w:rsidRPr="00663C19" w:rsidRDefault="000857FA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743F5046" w14:textId="6DFC792D" w:rsidR="000857FA" w:rsidRDefault="000857FA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09C192F6" w14:textId="622F9226" w:rsidR="0027644C" w:rsidRDefault="0027644C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5606B124" w14:textId="59C69D26" w:rsidR="0027644C" w:rsidRDefault="0027644C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3387AA4D" w14:textId="77777777" w:rsidR="0027644C" w:rsidRPr="00663C19" w:rsidRDefault="0027644C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6C6D1389" w14:textId="77777777" w:rsidR="0027644C" w:rsidRDefault="000857FA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34EFC8F0" w14:textId="3D199593" w:rsidR="0027644C" w:rsidRDefault="0027644C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198BEDCA" w14:textId="77777777" w:rsidR="0027644C" w:rsidRDefault="0027644C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14:paraId="227757CF" w14:textId="2DBFDF8C" w:rsidR="000857FA" w:rsidRPr="00663C19" w:rsidRDefault="000857FA" w:rsidP="0027644C">
      <w:pPr>
        <w:spacing w:line="30" w:lineRule="atLeast"/>
        <w:jc w:val="right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ab/>
      </w:r>
      <w:r w:rsidRPr="00663C19">
        <w:rPr>
          <w:rFonts w:ascii="Times New Roman" w:hAnsi="Times New Roman" w:cs="Times New Roman"/>
          <w:sz w:val="24"/>
          <w:szCs w:val="24"/>
        </w:rPr>
        <w:tab/>
      </w:r>
    </w:p>
    <w:p w14:paraId="6AE96FEA" w14:textId="4A336040" w:rsidR="000857FA" w:rsidRPr="00C66984" w:rsidRDefault="000857FA" w:rsidP="0027644C">
      <w:pPr>
        <w:pStyle w:val="Heading1"/>
        <w:spacing w:line="30" w:lineRule="atLeast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C6698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I</w:t>
      </w:r>
    </w:p>
    <w:p w14:paraId="7557AEEC" w14:textId="52729E65" w:rsidR="000857FA" w:rsidRPr="00663C19" w:rsidRDefault="000857FA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9B07AB1" w14:textId="60B81054" w:rsidR="004328CE" w:rsidRPr="00663C19" w:rsidRDefault="008E3EEA" w:rsidP="0027644C">
      <w:pPr>
        <w:pStyle w:val="Heading1"/>
        <w:spacing w:line="30" w:lineRule="atLeas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1.1</w:t>
      </w: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proofErr w:type="spellEnd"/>
    </w:p>
    <w:p w14:paraId="3AAA9BFD" w14:textId="5AC96280" w:rsidR="00C90058" w:rsidRPr="00663C19" w:rsidRDefault="00C90058" w:rsidP="0027644C">
      <w:pPr>
        <w:pStyle w:val="ListParagraph"/>
        <w:spacing w:line="30" w:lineRule="atLeast"/>
        <w:ind w:left="284" w:firstLine="57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Import</w:t>
      </w:r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3C19">
        <w:rPr>
          <w:rFonts w:ascii="Times New Roman" w:hAnsi="Times New Roman" w:cs="Times New Roman"/>
          <w:i/>
          <w:iCs/>
          <w:sz w:val="24"/>
          <w:szCs w:val="24"/>
        </w:rPr>
        <w:t>Importir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Negara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Pelabuhan. Pelabuhan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import</w:t>
      </w:r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D4A3D6" w14:textId="3E69824C" w:rsidR="00C90058" w:rsidRPr="00663C19" w:rsidRDefault="00C90058" w:rsidP="0027644C">
      <w:pPr>
        <w:pStyle w:val="ListParagraph"/>
        <w:spacing w:line="30" w:lineRule="atLeast"/>
        <w:ind w:left="284" w:firstLine="578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Kota Jakarta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Pelabuhan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importir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  <w:r w:rsidR="002D0500" w:rsidRPr="00663C19">
        <w:rPr>
          <w:rFonts w:ascii="Times New Roman" w:hAnsi="Times New Roman" w:cs="Times New Roman"/>
          <w:sz w:val="24"/>
          <w:szCs w:val="24"/>
        </w:rPr>
        <w:t xml:space="preserve">Jakarta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srategis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Indonesia. Salah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Pelabuhan yang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di Jakarta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Pelabuhan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Tanjung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Priok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. Daerah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Tanjung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Priok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Pelabuhan yang di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oleh BUMN </w:t>
      </w:r>
      <w:proofErr w:type="spellStart"/>
      <w:proofErr w:type="gramStart"/>
      <w:r w:rsidR="002D0500" w:rsidRPr="00663C1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PT.JICT, PT.IPC Terminal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, KSO. Terminal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Koja, PT, Pelabuhan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Tanjung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Priok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, PT. Multi Terminal Indonesia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serata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terminal di Jakarta </w:t>
      </w:r>
      <w:proofErr w:type="spellStart"/>
      <w:r w:rsidR="002D0500" w:rsidRPr="00663C1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0500" w:rsidRPr="00663C19">
        <w:rPr>
          <w:rFonts w:ascii="Times New Roman" w:hAnsi="Times New Roman" w:cs="Times New Roman"/>
          <w:sz w:val="24"/>
          <w:szCs w:val="24"/>
        </w:rPr>
        <w:t xml:space="preserve"> PT. </w:t>
      </w:r>
      <w:r w:rsidR="002D0500" w:rsidRPr="00663C19">
        <w:rPr>
          <w:rFonts w:ascii="Times New Roman" w:hAnsi="Times New Roman" w:cs="Times New Roman"/>
          <w:i/>
          <w:iCs/>
          <w:sz w:val="24"/>
          <w:szCs w:val="24"/>
        </w:rPr>
        <w:t xml:space="preserve">New </w:t>
      </w:r>
      <w:proofErr w:type="spellStart"/>
      <w:r w:rsidR="002D0500" w:rsidRPr="00663C19">
        <w:rPr>
          <w:rFonts w:ascii="Times New Roman" w:hAnsi="Times New Roman" w:cs="Times New Roman"/>
          <w:i/>
          <w:iCs/>
          <w:sz w:val="24"/>
          <w:szCs w:val="24"/>
        </w:rPr>
        <w:t>Priok</w:t>
      </w:r>
      <w:proofErr w:type="spellEnd"/>
      <w:r w:rsidR="002D0500" w:rsidRPr="00663C19">
        <w:rPr>
          <w:rFonts w:ascii="Times New Roman" w:hAnsi="Times New Roman" w:cs="Times New Roman"/>
          <w:i/>
          <w:iCs/>
          <w:sz w:val="24"/>
          <w:szCs w:val="24"/>
        </w:rPr>
        <w:t xml:space="preserve"> Container Terminal</w:t>
      </w:r>
      <w:r w:rsidR="002D0500" w:rsidRPr="00663C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B874E6" w14:textId="42E8DF16" w:rsidR="002D0500" w:rsidRDefault="00DF51F0" w:rsidP="0027644C">
      <w:pPr>
        <w:pStyle w:val="ListParagraph"/>
        <w:spacing w:line="30" w:lineRule="atLeast"/>
        <w:ind w:left="284" w:firstLine="578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terminal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Daerah Jakarta Utara.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Sama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(KSO). KSO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Koja (KSO. TPK Koja)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lancarnya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63C19">
        <w:rPr>
          <w:rFonts w:ascii="Times New Roman" w:hAnsi="Times New Roman" w:cs="Times New Roman"/>
          <w:i/>
          <w:iCs/>
          <w:sz w:val="24"/>
          <w:szCs w:val="24"/>
        </w:rPr>
        <w:t>eksport</w:t>
      </w:r>
      <w:proofErr w:type="spellEnd"/>
      <w:r w:rsidR="003916FB" w:rsidRPr="00663C19">
        <w:rPr>
          <w:rFonts w:ascii="Times New Roman" w:hAnsi="Times New Roman" w:cs="Times New Roman"/>
          <w:sz w:val="24"/>
          <w:szCs w:val="24"/>
        </w:rPr>
        <w:t xml:space="preserve"> dan</w:t>
      </w:r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import</w:t>
      </w:r>
      <w:r w:rsidRPr="00663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ditakutkan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Tanjung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Priok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lonjakan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KSO. TPK Koja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Smart</w:t>
      </w:r>
      <w:r w:rsidRPr="00663C19">
        <w:rPr>
          <w:rFonts w:ascii="Times New Roman" w:hAnsi="Times New Roman" w:cs="Times New Roman"/>
          <w:sz w:val="24"/>
          <w:szCs w:val="24"/>
        </w:rPr>
        <w:t xml:space="preserve"> terminal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digital</w:t>
      </w:r>
      <w:r w:rsidR="00FF7149"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digital yang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dimaskud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Billing yang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Billing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149" w:rsidRPr="00663C1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F7149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menajdi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fasilitan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KIOS-K dan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EDC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bank BNI,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dan CIMB,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FEE" w:rsidRPr="00663C19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="006C1FEE" w:rsidRPr="00663C19">
        <w:rPr>
          <w:rFonts w:ascii="Times New Roman" w:hAnsi="Times New Roman" w:cs="Times New Roman"/>
          <w:sz w:val="24"/>
          <w:szCs w:val="24"/>
        </w:rPr>
        <w:t xml:space="preserve"> 2017.</w:t>
      </w:r>
    </w:p>
    <w:p w14:paraId="7AC31785" w14:textId="77777777" w:rsidR="001D1203" w:rsidRPr="00663C19" w:rsidRDefault="001D1203" w:rsidP="0027644C">
      <w:pPr>
        <w:pStyle w:val="ListParagraph"/>
        <w:spacing w:line="30" w:lineRule="atLeast"/>
        <w:ind w:left="284" w:firstLine="578"/>
        <w:jc w:val="both"/>
        <w:rPr>
          <w:rFonts w:ascii="Times New Roman" w:hAnsi="Times New Roman" w:cs="Times New Roman"/>
          <w:sz w:val="24"/>
          <w:szCs w:val="24"/>
        </w:rPr>
      </w:pPr>
    </w:p>
    <w:p w14:paraId="0B555292" w14:textId="78960541" w:rsidR="000857FA" w:rsidRPr="00663C19" w:rsidRDefault="008E3EEA" w:rsidP="0027644C">
      <w:pPr>
        <w:pStyle w:val="Heading1"/>
        <w:spacing w:line="30" w:lineRule="atLeas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1.2</w:t>
      </w: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Waktu Dan </w:t>
      </w:r>
      <w:proofErr w:type="spellStart"/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</w:p>
    <w:p w14:paraId="261A301E" w14:textId="55B4B6D4" w:rsidR="00A42A74" w:rsidRPr="00663C19" w:rsidRDefault="00A42A74" w:rsidP="0027644C">
      <w:pPr>
        <w:pStyle w:val="ListParagraph"/>
        <w:spacing w:line="30" w:lineRule="atLeast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Intership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PT.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Koja,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1 September 2021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2021.PT. Terminal </w:t>
      </w:r>
      <w:proofErr w:type="spellStart"/>
      <w:proofErr w:type="gram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 Koja</w:t>
      </w:r>
      <w:proofErr w:type="gram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bertepatan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Jl.</w:t>
      </w:r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Digul No.1, RW.1, Koja, </w:t>
      </w:r>
      <w:proofErr w:type="spellStart"/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>Kec</w:t>
      </w:r>
      <w:proofErr w:type="spellEnd"/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Koja, Kota Jkt Utara, Daerah </w:t>
      </w:r>
      <w:proofErr w:type="spellStart"/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>Khusus</w:t>
      </w:r>
      <w:proofErr w:type="spellEnd"/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>Ibukota</w:t>
      </w:r>
      <w:proofErr w:type="spellEnd"/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Jakarta</w:t>
      </w:r>
    </w:p>
    <w:p w14:paraId="76767CC8" w14:textId="48A5839F" w:rsidR="00A42A74" w:rsidRPr="00663C19" w:rsidRDefault="008E3EEA" w:rsidP="0027644C">
      <w:pPr>
        <w:pStyle w:val="Heading1"/>
        <w:spacing w:line="30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1.3</w:t>
      </w: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="00A42A74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="00A42A74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42A74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proofErr w:type="spellEnd"/>
      <w:r w:rsidR="00A42A74"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07A32B" w14:textId="2A85FCF1" w:rsidR="00A42A74" w:rsidRPr="00663C19" w:rsidRDefault="00A42A74" w:rsidP="0027644C">
      <w:pPr>
        <w:pStyle w:val="ListParagraph"/>
        <w:spacing w:line="30" w:lineRule="atLeast"/>
        <w:ind w:left="13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CBF409C" w14:textId="19E213E5" w:rsidR="008E3EEA" w:rsidRPr="00663C19" w:rsidRDefault="008E3EEA" w:rsidP="0027644C">
      <w:pPr>
        <w:pStyle w:val="ListParagraph"/>
        <w:numPr>
          <w:ilvl w:val="0"/>
          <w:numId w:val="19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system </w:t>
      </w:r>
      <w:r w:rsidR="00AB1951">
        <w:rPr>
          <w:rFonts w:ascii="Times New Roman" w:hAnsi="Times New Roman" w:cs="Times New Roman"/>
          <w:sz w:val="24"/>
          <w:szCs w:val="24"/>
        </w:rPr>
        <w:t>Import</w:t>
      </w:r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?</w:t>
      </w:r>
    </w:p>
    <w:p w14:paraId="704B3D46" w14:textId="352B8B15" w:rsidR="008E3EEA" w:rsidRDefault="00AB1951" w:rsidP="0027644C">
      <w:pPr>
        <w:pStyle w:val="ListParagraph"/>
        <w:numPr>
          <w:ilvl w:val="0"/>
          <w:numId w:val="19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E3EEA" w:rsidRPr="00663C19">
        <w:rPr>
          <w:rFonts w:ascii="Times New Roman" w:hAnsi="Times New Roman" w:cs="Times New Roman"/>
          <w:sz w:val="24"/>
          <w:szCs w:val="24"/>
        </w:rPr>
        <w:t>?</w:t>
      </w:r>
    </w:p>
    <w:p w14:paraId="62837972" w14:textId="52BD0B0B" w:rsidR="00AB1951" w:rsidRPr="00663C19" w:rsidRDefault="00AB1951" w:rsidP="0027644C">
      <w:pPr>
        <w:pStyle w:val="ListParagraph"/>
        <w:numPr>
          <w:ilvl w:val="0"/>
          <w:numId w:val="19"/>
        </w:numPr>
        <w:spacing w:line="3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Import?</w:t>
      </w:r>
    </w:p>
    <w:p w14:paraId="75BA0AA5" w14:textId="282E24F8" w:rsidR="000857FA" w:rsidRPr="00663C19" w:rsidRDefault="008E3EEA" w:rsidP="00750788">
      <w:pPr>
        <w:pStyle w:val="Heading1"/>
        <w:spacing w:line="30" w:lineRule="atLeast"/>
        <w:ind w:left="709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1.4</w:t>
      </w: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</w:p>
    <w:p w14:paraId="49390BCC" w14:textId="0966F1F8" w:rsidR="0051147D" w:rsidRPr="00663C19" w:rsidRDefault="0051147D" w:rsidP="00EF58B6">
      <w:pPr>
        <w:pStyle w:val="ListParagraph"/>
        <w:spacing w:line="30" w:lineRule="atLeast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bahas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4D5D7C1A" w14:textId="4C3308E3" w:rsidR="0051147D" w:rsidRPr="00663C19" w:rsidRDefault="008E3EEA" w:rsidP="00EF58B6">
      <w:pPr>
        <w:pStyle w:val="ListParagraph"/>
        <w:numPr>
          <w:ilvl w:val="2"/>
          <w:numId w:val="4"/>
        </w:numPr>
        <w:spacing w:line="30" w:lineRule="atLeast"/>
        <w:ind w:left="1843" w:hanging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AB1951">
        <w:rPr>
          <w:rFonts w:ascii="Times New Roman" w:hAnsi="Times New Roman" w:cs="Times New Roman"/>
          <w:sz w:val="24"/>
          <w:szCs w:val="24"/>
        </w:rPr>
        <w:t>imort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5B8B35" w14:textId="192C12E6" w:rsidR="008E3EEA" w:rsidRDefault="008E3EEA" w:rsidP="00EF58B6">
      <w:pPr>
        <w:pStyle w:val="ListParagraph"/>
        <w:numPr>
          <w:ilvl w:val="2"/>
          <w:numId w:val="4"/>
        </w:numPr>
        <w:spacing w:line="30" w:lineRule="atLeast"/>
        <w:ind w:left="1843" w:hanging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="00AB1951">
        <w:rPr>
          <w:rFonts w:ascii="Times New Roman" w:hAnsi="Times New Roman" w:cs="Times New Roman"/>
          <w:sz w:val="24"/>
          <w:szCs w:val="24"/>
        </w:rPr>
        <w:t xml:space="preserve">device yang </w:t>
      </w:r>
      <w:proofErr w:type="spellStart"/>
      <w:r w:rsidR="00AB195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195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1951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="00AB1951">
        <w:rPr>
          <w:rFonts w:ascii="Times New Roman" w:hAnsi="Times New Roman" w:cs="Times New Roman"/>
          <w:sz w:val="24"/>
          <w:szCs w:val="24"/>
        </w:rPr>
        <w:t xml:space="preserve"> system</w:t>
      </w:r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4ADDB1E2" w14:textId="15793E8C" w:rsidR="00AB1951" w:rsidRPr="00663C19" w:rsidRDefault="00AB1951" w:rsidP="00EF58B6">
      <w:pPr>
        <w:pStyle w:val="ListParagraph"/>
        <w:numPr>
          <w:ilvl w:val="2"/>
          <w:numId w:val="4"/>
        </w:numPr>
        <w:spacing w:line="30" w:lineRule="atLeast"/>
        <w:ind w:left="1843" w:hanging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import.</w:t>
      </w:r>
    </w:p>
    <w:p w14:paraId="1E509541" w14:textId="280FDA9B" w:rsidR="0051147D" w:rsidRPr="00663C19" w:rsidRDefault="00663C19" w:rsidP="0027644C">
      <w:pPr>
        <w:pStyle w:val="Heading1"/>
        <w:spacing w:line="30" w:lineRule="atLeas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1.5</w:t>
      </w:r>
      <w:r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="000857FA" w:rsidRPr="00663C19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proofErr w:type="spellEnd"/>
    </w:p>
    <w:p w14:paraId="04E9EFAC" w14:textId="3067EF35" w:rsidR="0051147D" w:rsidRPr="00663C19" w:rsidRDefault="0051147D" w:rsidP="0027644C">
      <w:pPr>
        <w:pStyle w:val="ListParagraph"/>
        <w:spacing w:line="30" w:lineRule="atLeast"/>
        <w:ind w:left="0" w:firstLine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mempunyai manfaat yang baik dan berguna bagi pembaca dan penulis. Adapun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:</w:t>
      </w:r>
    </w:p>
    <w:p w14:paraId="33511C04" w14:textId="145E86D2" w:rsidR="0084412C" w:rsidRPr="00663C19" w:rsidRDefault="0051147D" w:rsidP="0027644C">
      <w:pPr>
        <w:pStyle w:val="ListParagraph"/>
        <w:spacing w:line="30" w:lineRule="atLeast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="0084412C" w:rsidRPr="00663C19">
        <w:rPr>
          <w:rFonts w:ascii="Times New Roman" w:hAnsi="Times New Roman" w:cs="Times New Roman"/>
          <w:sz w:val="24"/>
          <w:szCs w:val="24"/>
        </w:rPr>
        <w:t>1.</w:t>
      </w:r>
      <w:r w:rsidR="0084412C"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4412C" w:rsidRPr="00663C1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4412C"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12C" w:rsidRPr="00663C19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49AC9B05" w14:textId="73BC2792" w:rsidR="0084412C" w:rsidRPr="00663C19" w:rsidRDefault="0084412C" w:rsidP="0027644C">
      <w:pPr>
        <w:pStyle w:val="ListParagraph"/>
        <w:spacing w:line="30" w:lineRule="atLeast"/>
        <w:ind w:left="1701" w:hanging="261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Program Teknik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7DC3F949" w14:textId="77777777" w:rsidR="0084412C" w:rsidRPr="00663C19" w:rsidRDefault="0084412C" w:rsidP="0027644C">
      <w:pPr>
        <w:pStyle w:val="ListParagraph"/>
        <w:spacing w:line="30" w:lineRule="atLeast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b.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bekal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623F69FE" w14:textId="6D97D64B" w:rsidR="0084412C" w:rsidRPr="00663C19" w:rsidRDefault="0084412C" w:rsidP="0027644C">
      <w:pPr>
        <w:pStyle w:val="ListParagraph"/>
        <w:spacing w:line="30" w:lineRule="atLeast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c.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D21482" w14:textId="77777777" w:rsidR="0084412C" w:rsidRPr="00663C19" w:rsidRDefault="0084412C" w:rsidP="0027644C">
      <w:pPr>
        <w:pStyle w:val="ListParagraph"/>
        <w:spacing w:line="30" w:lineRule="atLeast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2.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Perusahaan</w:t>
      </w:r>
    </w:p>
    <w:p w14:paraId="576993E5" w14:textId="77777777" w:rsidR="0084412C" w:rsidRPr="00663C19" w:rsidRDefault="0084412C" w:rsidP="0027644C">
      <w:pPr>
        <w:pStyle w:val="ListParagraph"/>
        <w:spacing w:line="30" w:lineRule="atLeast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a.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085B9BC6" w14:textId="7B74F879" w:rsidR="0084412C" w:rsidRPr="00663C19" w:rsidRDefault="0084412C" w:rsidP="0027644C">
      <w:pPr>
        <w:pStyle w:val="ListParagraph"/>
        <w:spacing w:line="30" w:lineRule="atLeast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63C19">
        <w:rPr>
          <w:rFonts w:ascii="Times New Roman" w:hAnsi="Times New Roman" w:cs="Times New Roman"/>
          <w:sz w:val="24"/>
          <w:szCs w:val="24"/>
        </w:rPr>
        <w:t xml:space="preserve">di 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proofErr w:type="gramEnd"/>
      <w:r w:rsidRPr="00663C19">
        <w:rPr>
          <w:rFonts w:ascii="Times New Roman" w:hAnsi="Times New Roman" w:cs="Times New Roman"/>
          <w:sz w:val="24"/>
          <w:szCs w:val="24"/>
        </w:rPr>
        <w:t xml:space="preserve"> Pos Indonesia.</w:t>
      </w:r>
    </w:p>
    <w:p w14:paraId="3D73BDC4" w14:textId="77777777" w:rsidR="0084412C" w:rsidRPr="00663C19" w:rsidRDefault="0084412C" w:rsidP="0027644C">
      <w:pPr>
        <w:pStyle w:val="ListParagraph"/>
        <w:spacing w:line="30" w:lineRule="atLeast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3.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Tinggi</w:t>
      </w:r>
    </w:p>
    <w:p w14:paraId="1C43E2F2" w14:textId="18FE6713" w:rsidR="0084412C" w:rsidRPr="00663C19" w:rsidRDefault="0084412C" w:rsidP="0027644C">
      <w:pPr>
        <w:pStyle w:val="ListParagraph"/>
        <w:spacing w:line="30" w:lineRule="atLeast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a.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Diploma </w:t>
      </w:r>
      <w:proofErr w:type="spellStart"/>
      <w:r w:rsidR="00A42A74" w:rsidRPr="00663C19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(D</w:t>
      </w:r>
      <w:r w:rsidR="00A42A74" w:rsidRPr="00663C19">
        <w:rPr>
          <w:rFonts w:ascii="Times New Roman" w:hAnsi="Times New Roman" w:cs="Times New Roman"/>
          <w:sz w:val="24"/>
          <w:szCs w:val="24"/>
        </w:rPr>
        <w:t>4</w:t>
      </w:r>
      <w:r w:rsidRPr="00663C1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kurikulum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sepadan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0B79E870" w14:textId="4F554AC7" w:rsidR="009F5413" w:rsidRPr="00663C19" w:rsidRDefault="0084412C" w:rsidP="0027644C">
      <w:pPr>
        <w:pStyle w:val="ListParagraph"/>
        <w:spacing w:line="30" w:lineRule="atLeast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>b.</w:t>
      </w:r>
      <w:r w:rsidRPr="00663C1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Pos Indonesia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Indormatika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74"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A42A74" w:rsidRPr="00663C19">
        <w:rPr>
          <w:rFonts w:ascii="Times New Roman" w:hAnsi="Times New Roman" w:cs="Times New Roman"/>
          <w:sz w:val="24"/>
          <w:szCs w:val="24"/>
        </w:rPr>
        <w:t xml:space="preserve"> Sama </w:t>
      </w:r>
      <w:proofErr w:type="spellStart"/>
      <w:r w:rsidR="00A42A74" w:rsidRPr="00663C1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A42A74" w:rsidRPr="00663C19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="00A42A74"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A42A74" w:rsidRPr="00663C19">
        <w:rPr>
          <w:rFonts w:ascii="Times New Roman" w:hAnsi="Times New Roman" w:cs="Times New Roman"/>
          <w:sz w:val="24"/>
          <w:szCs w:val="24"/>
        </w:rPr>
        <w:t xml:space="preserve"> Koja (KSO TPK Koja)</w:t>
      </w:r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Pos Indonesia.</w:t>
      </w:r>
    </w:p>
    <w:p w14:paraId="3B5EDC5C" w14:textId="4138952E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32BFE4CC" w14:textId="06B92CD8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08FA1FEE" w14:textId="7EA7AF8B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02066FA5" w14:textId="4BF5C211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2E22D7B4" w14:textId="09B9D07D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387FF273" w14:textId="1F84F19B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4A359A41" w14:textId="056B8C61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09F513C6" w14:textId="1A043EB1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2FE5C2C6" w14:textId="1C6E01CB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434796BF" w14:textId="2C6EFA99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389097EC" w14:textId="1E21187F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76B578DB" w14:textId="27B781C8" w:rsidR="0084412C" w:rsidRPr="00663C19" w:rsidRDefault="0084412C" w:rsidP="0027644C">
      <w:pPr>
        <w:pStyle w:val="ListParagraph"/>
        <w:spacing w:line="30" w:lineRule="atLeast"/>
        <w:ind w:left="1701" w:hanging="283"/>
        <w:rPr>
          <w:rFonts w:ascii="Times New Roman" w:hAnsi="Times New Roman" w:cs="Times New Roman"/>
          <w:sz w:val="24"/>
          <w:szCs w:val="24"/>
        </w:rPr>
      </w:pPr>
    </w:p>
    <w:p w14:paraId="7DB0C3E4" w14:textId="071FB6C7" w:rsidR="006A0DCB" w:rsidRPr="0027644C" w:rsidRDefault="004378F6" w:rsidP="0027644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7644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</w:t>
      </w:r>
      <w:r w:rsidR="006A0DCB" w:rsidRPr="0027644C">
        <w:rPr>
          <w:rFonts w:ascii="Times New Roman" w:hAnsi="Times New Roman" w:cs="Times New Roman"/>
          <w:b/>
          <w:bCs/>
          <w:color w:val="auto"/>
          <w:sz w:val="24"/>
          <w:szCs w:val="24"/>
        </w:rPr>
        <w:t>AB II</w:t>
      </w:r>
    </w:p>
    <w:p w14:paraId="30F71F56" w14:textId="644E7345" w:rsidR="006A0DCB" w:rsidRPr="00663C19" w:rsidRDefault="006A0DCB" w:rsidP="0027644C">
      <w:pPr>
        <w:spacing w:line="30" w:lineRule="atLeast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TINJAUAN UMUM</w:t>
      </w:r>
    </w:p>
    <w:p w14:paraId="57A4BC62" w14:textId="77777777" w:rsidR="0094137C" w:rsidRDefault="001A1461" w:rsidP="00750788">
      <w:pPr>
        <w:pStyle w:val="Heading1"/>
        <w:numPr>
          <w:ilvl w:val="1"/>
          <w:numId w:val="21"/>
        </w:numPr>
        <w:spacing w:line="30" w:lineRule="atLeast"/>
        <w:ind w:left="709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5B5962">
        <w:rPr>
          <w:rFonts w:ascii="Times New Roman" w:hAnsi="Times New Roman" w:cs="Times New Roman"/>
          <w:b/>
          <w:bCs/>
          <w:color w:val="auto"/>
          <w:sz w:val="24"/>
          <w:szCs w:val="24"/>
        </w:rPr>
        <w:t>Profil</w:t>
      </w:r>
      <w:proofErr w:type="spellEnd"/>
      <w:r w:rsidRPr="005B596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Perusahaan</w:t>
      </w:r>
    </w:p>
    <w:p w14:paraId="2D029377" w14:textId="1BB7076E" w:rsidR="005B5962" w:rsidRPr="0094137C" w:rsidRDefault="00D360A6" w:rsidP="00750788">
      <w:pPr>
        <w:pStyle w:val="Heading1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4137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Sejarah dan </w:t>
      </w:r>
      <w:proofErr w:type="spellStart"/>
      <w:r w:rsidRPr="0094137C">
        <w:rPr>
          <w:rFonts w:ascii="Times New Roman" w:hAnsi="Times New Roman" w:cs="Times New Roman"/>
          <w:b/>
          <w:bCs/>
          <w:color w:val="auto"/>
          <w:sz w:val="24"/>
          <w:szCs w:val="24"/>
        </w:rPr>
        <w:t>Perkembangan</w:t>
      </w:r>
      <w:proofErr w:type="spellEnd"/>
      <w:r w:rsidRPr="0094137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Perusahaan</w:t>
      </w:r>
    </w:p>
    <w:p w14:paraId="62A402C9" w14:textId="77777777" w:rsidR="00D360A6" w:rsidRDefault="00D360A6" w:rsidP="00750788">
      <w:pPr>
        <w:pStyle w:val="ListParagraph"/>
        <w:spacing w:line="30" w:lineRule="atLeast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Indonesia di Awal 1990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Pelabuhan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Tanjung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Priok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lonjakan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volume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, PT. Pelabuhan Indonesia II (Persero)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PT Hutchison Port Holdings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Indoseia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Koja. </w:t>
      </w:r>
    </w:p>
    <w:p w14:paraId="3C6CC3A2" w14:textId="5536AA49" w:rsidR="00D360A6" w:rsidRPr="00D360A6" w:rsidRDefault="00040028" w:rsidP="00750788">
      <w:pPr>
        <w:pStyle w:val="ListParagraph"/>
        <w:spacing w:line="30" w:lineRule="atLeast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808" behindDoc="1" locked="0" layoutInCell="1" allowOverlap="1" wp14:anchorId="4FBA001C" wp14:editId="76B563AB">
            <wp:simplePos x="0" y="0"/>
            <wp:positionH relativeFrom="column">
              <wp:posOffset>0</wp:posOffset>
            </wp:positionH>
            <wp:positionV relativeFrom="paragraph">
              <wp:posOffset>1022350</wp:posOffset>
            </wp:positionV>
            <wp:extent cx="5151120" cy="176593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Joint Operation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Koja.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melakakukan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optimalisasi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tela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TEUs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197BC4" w14:textId="69E6C594" w:rsidR="00D360A6" w:rsidRDefault="00040028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3D40C933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0;margin-top:151.5pt;width:396.85pt;height:21.5pt;z-index:251662336;mso-position-horizontal-relative:text;mso-position-vertical-relative:text" wrapcoords="-41 0 -41 21032 21600 21032 21600 0 -41 0" stroked="f">
            <v:textbox style="mso-next-textbox:#_x0000_s1026;mso-fit-shape-to-text:t" inset="0,0,0,0">
              <w:txbxContent>
                <w:p w14:paraId="79736D2F" w14:textId="0CE50F39" w:rsidR="005B5962" w:rsidRPr="005B5962" w:rsidRDefault="005B5962" w:rsidP="005B5962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8"/>
                      <w:szCs w:val="28"/>
                    </w:rPr>
                  </w:pP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Gambar 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begin"/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instrText xml:space="preserve"> SEQ Gambar \* ARABIC </w:instrTex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noProof/>
                      <w:color w:val="auto"/>
                      <w:sz w:val="20"/>
                      <w:szCs w:val="20"/>
                    </w:rPr>
                    <w:t>1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end"/>
                  </w:r>
                  <w:r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-2.1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. Logo Terminal </w:t>
                  </w:r>
                  <w:proofErr w:type="spellStart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Petikemas</w:t>
                  </w:r>
                  <w:proofErr w:type="spellEnd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 Koja</w:t>
                  </w:r>
                </w:p>
              </w:txbxContent>
            </v:textbox>
            <w10:wrap type="tight"/>
          </v:shape>
        </w:pict>
      </w:r>
    </w:p>
    <w:p w14:paraId="04ACD5D6" w14:textId="3723A913" w:rsidR="00D360A6" w:rsidRPr="0094137C" w:rsidRDefault="00D360A6" w:rsidP="00750788">
      <w:pPr>
        <w:pStyle w:val="ListParagraph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4137C">
        <w:rPr>
          <w:rFonts w:ascii="Times New Roman" w:hAnsi="Times New Roman" w:cs="Times New Roman"/>
          <w:b/>
          <w:bCs/>
          <w:sz w:val="24"/>
          <w:szCs w:val="24"/>
        </w:rPr>
        <w:t>Visi</w:t>
      </w:r>
      <w:proofErr w:type="spellEnd"/>
      <w:r w:rsidRPr="0094137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94137C">
        <w:rPr>
          <w:rFonts w:ascii="Times New Roman" w:hAnsi="Times New Roman" w:cs="Times New Roman"/>
          <w:b/>
          <w:bCs/>
          <w:sz w:val="24"/>
          <w:szCs w:val="24"/>
        </w:rPr>
        <w:t>Misi</w:t>
      </w:r>
      <w:proofErr w:type="spellEnd"/>
      <w:r w:rsidRPr="0094137C">
        <w:rPr>
          <w:rFonts w:ascii="Times New Roman" w:hAnsi="Times New Roman" w:cs="Times New Roman"/>
          <w:b/>
          <w:bCs/>
          <w:sz w:val="24"/>
          <w:szCs w:val="24"/>
        </w:rPr>
        <w:t xml:space="preserve"> Perusahaan</w:t>
      </w:r>
    </w:p>
    <w:p w14:paraId="0ADC3176" w14:textId="36E8595B" w:rsidR="00D360A6" w:rsidRDefault="00D360A6" w:rsidP="00750788">
      <w:pPr>
        <w:pStyle w:val="ListParagraph"/>
        <w:spacing w:line="30" w:lineRule="atLeast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360A6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Terminal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Petikemas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Kelas Dunia</w:t>
      </w:r>
      <w:r w:rsidRPr="00D360A6">
        <w:rPr>
          <w:rFonts w:ascii="Times New Roman" w:hAnsi="Times New Roman" w:cs="Times New Roman"/>
          <w:sz w:val="24"/>
          <w:szCs w:val="24"/>
        </w:rPr>
        <w:t xml:space="preserve">” dan KSO Terminal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Penyedia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Terminal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Petikemas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Komprehensip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Inovatif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Memberikan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Nilai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bagi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Pelanggan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Mengembangkan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Daya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Manusia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Handal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Berkualitas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Profesional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guna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Menjaga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b/>
          <w:bCs/>
          <w:sz w:val="24"/>
          <w:szCs w:val="24"/>
        </w:rPr>
        <w:t>Kepercayaan</w:t>
      </w:r>
      <w:proofErr w:type="spellEnd"/>
      <w:r w:rsidRPr="00D360A6">
        <w:rPr>
          <w:rFonts w:ascii="Times New Roman" w:hAnsi="Times New Roman" w:cs="Times New Roman"/>
          <w:b/>
          <w:bCs/>
          <w:sz w:val="24"/>
          <w:szCs w:val="24"/>
        </w:rPr>
        <w:t xml:space="preserve"> Para Stakeholders</w:t>
      </w:r>
      <w:r w:rsidRPr="00D360A6">
        <w:rPr>
          <w:rFonts w:ascii="Times New Roman" w:hAnsi="Times New Roman" w:cs="Times New Roman"/>
          <w:sz w:val="24"/>
          <w:szCs w:val="24"/>
        </w:rPr>
        <w:t>”</w:t>
      </w:r>
    </w:p>
    <w:p w14:paraId="0F55EBCA" w14:textId="77777777" w:rsidR="00D360A6" w:rsidRPr="00D360A6" w:rsidRDefault="00D360A6" w:rsidP="0027644C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501B93" w14:textId="0FD03BB2" w:rsidR="00D360A6" w:rsidRDefault="00D360A6" w:rsidP="00750788">
      <w:pPr>
        <w:pStyle w:val="ListParagraph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Nilai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Budaya</w:t>
      </w:r>
      <w:proofErr w:type="spellEnd"/>
    </w:p>
    <w:p w14:paraId="227AF1F7" w14:textId="7FFC12B6" w:rsidR="00D360A6" w:rsidRPr="00D360A6" w:rsidRDefault="00D360A6" w:rsidP="00750788">
      <w:pPr>
        <w:pStyle w:val="ListParagraph"/>
        <w:spacing w:line="3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Nasionalisme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Bangga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Bersatu)</w:t>
      </w:r>
    </w:p>
    <w:p w14:paraId="61A14ED8" w14:textId="629C32E6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Bangga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insan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negara;</w:t>
      </w:r>
    </w:p>
    <w:p w14:paraId="045AA491" w14:textId="2B8CA30E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60A6">
        <w:rPr>
          <w:rFonts w:ascii="Times New Roman" w:hAnsi="Times New Roman" w:cs="Times New Roman"/>
          <w:sz w:val="24"/>
          <w:szCs w:val="24"/>
        </w:rPr>
        <w:t>o</w:t>
      </w:r>
      <w:r w:rsidR="007507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dunia;</w:t>
      </w:r>
    </w:p>
    <w:p w14:paraId="2467F7F7" w14:textId="0E3893D9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lastRenderedPageBreak/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Melangkah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kedepan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berkarya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menjunjung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martabat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.            </w:t>
      </w:r>
    </w:p>
    <w:p w14:paraId="43A0756E" w14:textId="5D2F788D" w:rsidR="00D360A6" w:rsidRPr="00D360A6" w:rsidRDefault="00D360A6" w:rsidP="00750788">
      <w:pPr>
        <w:pStyle w:val="ListParagraph"/>
        <w:spacing w:line="3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Team yang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Impian)</w:t>
      </w:r>
    </w:p>
    <w:p w14:paraId="7DC5C75C" w14:textId="1772A210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harmonis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individual;</w:t>
      </w:r>
    </w:p>
    <w:p w14:paraId="277E22CA" w14:textId="23C00486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kebersamaan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gotong royong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;</w:t>
      </w:r>
    </w:p>
    <w:p w14:paraId="2D09575B" w14:textId="187A51D0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360A6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.</w:t>
      </w:r>
    </w:p>
    <w:p w14:paraId="5A690BD5" w14:textId="684006AE" w:rsidR="00D360A6" w:rsidRPr="00D360A6" w:rsidRDefault="00D360A6" w:rsidP="00750788">
      <w:pPr>
        <w:pStyle w:val="ListParagraph"/>
        <w:spacing w:line="3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60A6">
        <w:rPr>
          <w:rFonts w:ascii="Times New Roman" w:hAnsi="Times New Roman" w:cs="Times New Roman"/>
          <w:sz w:val="24"/>
          <w:szCs w:val="24"/>
        </w:rPr>
        <w:t>Trust (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Kata-</w:t>
      </w:r>
      <w:proofErr w:type="gramStart"/>
      <w:r w:rsidRPr="00D360A6">
        <w:rPr>
          <w:rFonts w:ascii="Times New Roman" w:hAnsi="Times New Roman" w:cs="Times New Roman"/>
          <w:sz w:val="24"/>
          <w:szCs w:val="24"/>
        </w:rPr>
        <w:t>kata )</w:t>
      </w:r>
      <w:proofErr w:type="gramEnd"/>
    </w:p>
    <w:p w14:paraId="0AF7D90D" w14:textId="1D450DA3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moral,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profesionalisme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;</w:t>
      </w:r>
    </w:p>
    <w:p w14:paraId="614E8610" w14:textId="69B887AB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proofErr w:type="gram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;</w:t>
      </w:r>
    </w:p>
    <w:p w14:paraId="1C79F273" w14:textId="237929DF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 w:rsidR="00750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Menumbuhkan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D360A6">
        <w:rPr>
          <w:rFonts w:ascii="Times New Roman" w:hAnsi="Times New Roman" w:cs="Times New Roman"/>
          <w:sz w:val="24"/>
          <w:szCs w:val="24"/>
        </w:rPr>
        <w:t>inklusif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komitmen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kepemimpinan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.</w:t>
      </w:r>
    </w:p>
    <w:p w14:paraId="0D56E911" w14:textId="103989BB" w:rsidR="00D360A6" w:rsidRPr="00D360A6" w:rsidRDefault="00D360A6" w:rsidP="00750788">
      <w:pPr>
        <w:pStyle w:val="ListParagraph"/>
        <w:spacing w:line="3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Empati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(Kami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)</w:t>
      </w:r>
    </w:p>
    <w:p w14:paraId="5A37E8FF" w14:textId="0C6BD970" w:rsidR="00D360A6" w:rsidRPr="00D360A6" w:rsidRDefault="00750788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proofErr w:type="gram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sepenuh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>;</w:t>
      </w:r>
    </w:p>
    <w:p w14:paraId="2DF264D7" w14:textId="715949F9" w:rsidR="00D360A6" w:rsidRPr="00D360A6" w:rsidRDefault="00750788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proofErr w:type="gram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>;</w:t>
      </w:r>
    </w:p>
    <w:p w14:paraId="47135CA7" w14:textId="4E1D4E5D" w:rsidR="00D360A6" w:rsidRPr="00D360A6" w:rsidRDefault="00750788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Mengedepankan</w:t>
      </w:r>
      <w:proofErr w:type="spellEnd"/>
      <w:proofErr w:type="gram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0A6" w:rsidRPr="00D360A6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D360A6" w:rsidRPr="00D360A6">
        <w:rPr>
          <w:rFonts w:ascii="Times New Roman" w:hAnsi="Times New Roman" w:cs="Times New Roman"/>
          <w:sz w:val="24"/>
          <w:szCs w:val="24"/>
        </w:rPr>
        <w:t>.</w:t>
      </w:r>
    </w:p>
    <w:p w14:paraId="4CD6569F" w14:textId="418DC0E4" w:rsidR="00D360A6" w:rsidRPr="00D360A6" w:rsidRDefault="00D360A6" w:rsidP="00750788">
      <w:pPr>
        <w:pStyle w:val="ListParagraph"/>
        <w:spacing w:line="3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Persistensi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Tekad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Hebat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)</w:t>
      </w:r>
    </w:p>
    <w:p w14:paraId="55C5F770" w14:textId="60AEB4F0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pantang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menyerah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gigih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hebat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;</w:t>
      </w:r>
    </w:p>
    <w:p w14:paraId="26B2702F" w14:textId="296041EA" w:rsidR="00D360A6" w:rsidRP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Bersungguh-sungguh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teguh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dunia;</w:t>
      </w:r>
    </w:p>
    <w:p w14:paraId="2E0DF40D" w14:textId="6CCD88F8" w:rsidR="00D360A6" w:rsidRDefault="00D360A6" w:rsidP="00750788">
      <w:pPr>
        <w:pStyle w:val="ListParagraph"/>
        <w:spacing w:line="30" w:lineRule="atLeast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D360A6">
        <w:rPr>
          <w:rFonts w:ascii="Times New Roman" w:hAnsi="Times New Roman" w:cs="Times New Roman"/>
          <w:sz w:val="24"/>
          <w:szCs w:val="24"/>
        </w:rPr>
        <w:t>o</w:t>
      </w:r>
      <w:r w:rsid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0A6">
        <w:rPr>
          <w:rFonts w:ascii="Times New Roman" w:hAnsi="Times New Roman" w:cs="Times New Roman"/>
          <w:sz w:val="24"/>
          <w:szCs w:val="24"/>
        </w:rPr>
        <w:t>berkesinambungan</w:t>
      </w:r>
      <w:proofErr w:type="spellEnd"/>
      <w:r w:rsidRPr="00D360A6">
        <w:rPr>
          <w:rFonts w:ascii="Times New Roman" w:hAnsi="Times New Roman" w:cs="Times New Roman"/>
          <w:sz w:val="24"/>
          <w:szCs w:val="24"/>
        </w:rPr>
        <w:t>.</w:t>
      </w:r>
    </w:p>
    <w:p w14:paraId="5C2DD47F" w14:textId="7D7D6DD9" w:rsidR="00D360A6" w:rsidRDefault="00D360A6" w:rsidP="00750788">
      <w:pPr>
        <w:pStyle w:val="ListParagraph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Lokasi dan Tata </w:t>
      </w:r>
      <w:proofErr w:type="spellStart"/>
      <w:r w:rsidRPr="00663C19">
        <w:rPr>
          <w:rFonts w:ascii="Times New Roman" w:hAnsi="Times New Roman" w:cs="Times New Roman"/>
          <w:b/>
          <w:bCs/>
          <w:sz w:val="24"/>
          <w:szCs w:val="24"/>
        </w:rPr>
        <w:t>Letak</w:t>
      </w:r>
      <w:proofErr w:type="spellEnd"/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 Perusahaan</w:t>
      </w:r>
    </w:p>
    <w:p w14:paraId="73B3EC4B" w14:textId="5D62221E" w:rsidR="00EA43FE" w:rsidRDefault="00EA43FE" w:rsidP="00750788">
      <w:pPr>
        <w:pStyle w:val="ListParagraph"/>
        <w:spacing w:line="30" w:lineRule="atLeast"/>
        <w:ind w:left="284" w:firstLine="70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KSO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Jl. </w:t>
      </w:r>
      <w:r w:rsidRPr="00706769">
        <w:rPr>
          <w:rFonts w:ascii="Times New Roman" w:hAnsi="Times New Roman" w:cs="Times New Roman"/>
          <w:sz w:val="24"/>
          <w:szCs w:val="24"/>
        </w:rPr>
        <w:t xml:space="preserve">Digul No.1, RW.1, Koja,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Kec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>. Koja, Kota J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06769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ar</w:t>
      </w:r>
      <w:r w:rsidRPr="0070676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06769">
        <w:rPr>
          <w:rFonts w:ascii="Times New Roman" w:hAnsi="Times New Roman" w:cs="Times New Roman"/>
          <w:sz w:val="24"/>
          <w:szCs w:val="24"/>
        </w:rPr>
        <w:t xml:space="preserve"> Utara, Daerah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Ibukota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Jakarta 14220</w:t>
      </w:r>
      <w:r w:rsidRPr="00663C19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Terminal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Petikemas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Koja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bersebalah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langsung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PT Jakarta International Container Terminal (JICT),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bersebrangan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langsung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Rumah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Sakit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Umum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Daerah Koja (RSUD </w:t>
      </w:r>
      <w:proofErr w:type="gram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Koja)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serta</w:t>
      </w:r>
      <w:proofErr w:type="spellEnd"/>
      <w:proofErr w:type="gram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berdampingan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Perusahaan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perusahaan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lainnya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sepeti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PT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Dok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&amp;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Perkapalan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Kodja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Bahari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serta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PT Terminal IKT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Domestik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Tanjung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Priok.</w:t>
      </w:r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serta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lokasi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Terminal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Petikemas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Koja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berdekatan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langsung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jalan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tol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akses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Tj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Priok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mengarah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kea lam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kota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maupun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keluar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kota</w:t>
      </w:r>
      <w:proofErr w:type="spellEnd"/>
      <w:r w:rsidR="005A61EF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6EF26FC3" w14:textId="1A72DC60" w:rsidR="00EA43FE" w:rsidRDefault="00EA43FE" w:rsidP="0027644C">
      <w:pPr>
        <w:pStyle w:val="ListParagraph"/>
        <w:spacing w:line="30" w:lineRule="atLeast"/>
        <w:ind w:left="567"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E2AC7" w14:textId="74EBDC25" w:rsidR="0027644C" w:rsidRDefault="0027644C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17697F10" w14:textId="453C59F6" w:rsidR="0027644C" w:rsidRDefault="0027644C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40158" w14:textId="2CC451AE" w:rsidR="0027644C" w:rsidRDefault="0027644C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E4958" w14:textId="41D0733C" w:rsidR="0027644C" w:rsidRDefault="0027644C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3C809" w14:textId="0ECA043C" w:rsidR="0027644C" w:rsidRDefault="006773D6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pict w14:anchorId="0E0DFE3A">
          <v:shape id="_x0000_s1027" type="#_x0000_t202" style="position:absolute;left:0;text-align:left;margin-left:-14.4pt;margin-top:136.4pt;width:396.85pt;height:21.5pt;z-index:251664384;mso-position-horizontal-relative:text;mso-position-vertical-relative:text" wrapcoords="-41 0 -41 21032 21600 21032 21600 0 -41 0" stroked="f">
            <v:textbox style="mso-fit-shape-to-text:t" inset="0,0,0,0">
              <w:txbxContent>
                <w:p w14:paraId="49DE9D5C" w14:textId="4B7FA491" w:rsidR="005B5962" w:rsidRPr="005B5962" w:rsidRDefault="005B5962" w:rsidP="005B5962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color w:val="auto"/>
                      <w:sz w:val="28"/>
                      <w:szCs w:val="28"/>
                    </w:rPr>
                  </w:pP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Gambar 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begin"/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instrText xml:space="preserve"> SEQ Gambar \* ARABIC </w:instrTex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noProof/>
                      <w:color w:val="auto"/>
                      <w:sz w:val="20"/>
                      <w:szCs w:val="20"/>
                    </w:rPr>
                    <w:t>2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end"/>
                  </w:r>
                  <w:r w:rsidR="0004002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-2.2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, Maps Lokasi KSO Terminal </w:t>
                  </w:r>
                  <w:proofErr w:type="spellStart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Petikemas</w:t>
                  </w:r>
                  <w:proofErr w:type="spellEnd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 Koja</w:t>
                  </w:r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78208" behindDoc="1" locked="0" layoutInCell="1" allowOverlap="1" wp14:anchorId="30F7F620" wp14:editId="126D9358">
            <wp:simplePos x="0" y="0"/>
            <wp:positionH relativeFrom="column">
              <wp:posOffset>-83820</wp:posOffset>
            </wp:positionH>
            <wp:positionV relativeFrom="paragraph">
              <wp:posOffset>-1234440</wp:posOffset>
            </wp:positionV>
            <wp:extent cx="5039995" cy="2905125"/>
            <wp:effectExtent l="0" t="0" r="0" b="0"/>
            <wp:wrapTight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4A0DF" w14:textId="1C4C6196" w:rsidR="00D360A6" w:rsidRDefault="00EA43FE" w:rsidP="00750788">
      <w:pPr>
        <w:pStyle w:val="ListParagraph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2AA681D1" w14:textId="1B26A865" w:rsidR="00EA43FE" w:rsidRDefault="0027644C" w:rsidP="00750788">
      <w:pPr>
        <w:pStyle w:val="ListParagraph"/>
        <w:spacing w:line="30" w:lineRule="atLeast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512" behindDoc="1" locked="0" layoutInCell="1" allowOverlap="1" wp14:anchorId="430276D7" wp14:editId="688EAD8D">
            <wp:simplePos x="0" y="0"/>
            <wp:positionH relativeFrom="column">
              <wp:posOffset>-1325880</wp:posOffset>
            </wp:positionH>
            <wp:positionV relativeFrom="paragraph">
              <wp:posOffset>760095</wp:posOffset>
            </wp:positionV>
            <wp:extent cx="6990715" cy="3855720"/>
            <wp:effectExtent l="0" t="0" r="0" b="0"/>
            <wp:wrapTight wrapText="bothSides">
              <wp:wrapPolygon edited="0">
                <wp:start x="0" y="0"/>
                <wp:lineTo x="0" y="21451"/>
                <wp:lineTo x="21543" y="21451"/>
                <wp:lineTo x="21543" y="0"/>
                <wp:lineTo x="0" y="0"/>
              </wp:wrapPolygon>
            </wp:wrapTight>
            <wp:docPr id="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71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43D2DA4">
          <v:shape id="_x0000_s1028" type="#_x0000_t202" style="position:absolute;left:0;text-align:left;margin-left:-90.6pt;margin-top:370.35pt;width:550.45pt;height:21.5pt;z-index:251666432;mso-position-horizontal-relative:text;mso-position-vertical-relative:text" wrapcoords="-29 0 -29 21032 21600 21032 21600 0 -29 0" stroked="f">
            <v:textbox style="mso-fit-shape-to-text:t" inset="0,0,0,0">
              <w:txbxContent>
                <w:p w14:paraId="7A0CCFB4" w14:textId="320790B9" w:rsidR="005B5962" w:rsidRPr="005B5962" w:rsidRDefault="005B5962" w:rsidP="005B5962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0"/>
                      <w:szCs w:val="20"/>
                    </w:rPr>
                  </w:pP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Gambar 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begin"/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instrText xml:space="preserve"> SEQ Gambar \* ARABIC </w:instrTex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separate"/>
                  </w:r>
                  <w:r w:rsidRPr="005B5962">
                    <w:rPr>
                      <w:rFonts w:ascii="Times New Roman" w:hAnsi="Times New Roman" w:cs="Times New Roman"/>
                      <w:noProof/>
                      <w:color w:val="auto"/>
                      <w:sz w:val="20"/>
                      <w:szCs w:val="20"/>
                    </w:rPr>
                    <w:t>3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fldChar w:fldCharType="end"/>
                  </w:r>
                  <w:r w:rsidR="0004002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-2.3</w:t>
                  </w:r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. </w:t>
                  </w:r>
                  <w:proofErr w:type="spellStart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Struktur</w:t>
                  </w:r>
                  <w:proofErr w:type="spellEnd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>Organisasi</w:t>
                  </w:r>
                  <w:proofErr w:type="spellEnd"/>
                  <w:r w:rsidRPr="005B596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</w:rPr>
                    <w:t xml:space="preserve"> KSO TPK Koja</w:t>
                  </w:r>
                </w:p>
              </w:txbxContent>
            </v:textbox>
            <w10:wrap type="tight"/>
          </v:shape>
        </w:pic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terarah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hadapkan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di PT. Terminal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Koja di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3FE" w:rsidRPr="00EA43F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A43FE" w:rsidRPr="00EA43FE">
        <w:rPr>
          <w:rFonts w:ascii="Times New Roman" w:hAnsi="Times New Roman" w:cs="Times New Roman"/>
          <w:sz w:val="24"/>
          <w:szCs w:val="24"/>
        </w:rPr>
        <w:t xml:space="preserve"> divisi.</w:t>
      </w:r>
    </w:p>
    <w:p w14:paraId="27B1F556" w14:textId="77112E7C" w:rsidR="00EA43FE" w:rsidRDefault="00EA43FE" w:rsidP="0027644C">
      <w:pPr>
        <w:pStyle w:val="ListParagraph"/>
        <w:spacing w:line="30" w:lineRule="atLeast"/>
        <w:ind w:left="567" w:firstLine="709"/>
        <w:rPr>
          <w:rFonts w:ascii="Times New Roman" w:hAnsi="Times New Roman" w:cs="Times New Roman"/>
          <w:sz w:val="24"/>
          <w:szCs w:val="24"/>
        </w:rPr>
      </w:pPr>
    </w:p>
    <w:p w14:paraId="69315031" w14:textId="23DE5F77" w:rsidR="006773D6" w:rsidRDefault="006773D6" w:rsidP="0027644C">
      <w:pPr>
        <w:pStyle w:val="ListParagraph"/>
        <w:spacing w:line="30" w:lineRule="atLeast"/>
        <w:ind w:left="567" w:firstLine="709"/>
        <w:rPr>
          <w:rFonts w:ascii="Times New Roman" w:hAnsi="Times New Roman" w:cs="Times New Roman"/>
          <w:sz w:val="24"/>
          <w:szCs w:val="24"/>
        </w:rPr>
      </w:pPr>
    </w:p>
    <w:p w14:paraId="25010EC8" w14:textId="77777777" w:rsidR="006773D6" w:rsidRDefault="006773D6" w:rsidP="0027644C">
      <w:pPr>
        <w:pStyle w:val="ListParagraph"/>
        <w:spacing w:line="30" w:lineRule="atLeast"/>
        <w:ind w:left="567" w:firstLine="709"/>
        <w:rPr>
          <w:rFonts w:ascii="Times New Roman" w:hAnsi="Times New Roman" w:cs="Times New Roman"/>
          <w:sz w:val="24"/>
          <w:szCs w:val="24"/>
        </w:rPr>
      </w:pPr>
    </w:p>
    <w:p w14:paraId="0BAE0E01" w14:textId="5E91446E" w:rsidR="00EA43FE" w:rsidRDefault="00EA43FE" w:rsidP="00750788">
      <w:pPr>
        <w:pStyle w:val="ListParagraph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Pemegang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Saham Terminal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Petikemas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Koja</w:t>
      </w:r>
    </w:p>
    <w:p w14:paraId="2F0F316C" w14:textId="2F7EDA6D" w:rsidR="00EA43FE" w:rsidRDefault="00EA43FE" w:rsidP="00750788">
      <w:pPr>
        <w:pStyle w:val="ListParagraph"/>
        <w:spacing w:line="30" w:lineRule="atLeast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067F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06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E06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067F">
        <w:rPr>
          <w:rFonts w:ascii="Times New Roman" w:hAnsi="Times New Roman" w:cs="Times New Roman"/>
          <w:sz w:val="24"/>
          <w:szCs w:val="24"/>
        </w:rPr>
        <w:t>PT.Pelabuhan</w:t>
      </w:r>
      <w:proofErr w:type="spellEnd"/>
      <w:proofErr w:type="gramEnd"/>
      <w:r w:rsidRPr="004E067F">
        <w:rPr>
          <w:rFonts w:ascii="Times New Roman" w:hAnsi="Times New Roman" w:cs="Times New Roman"/>
          <w:sz w:val="24"/>
          <w:szCs w:val="24"/>
        </w:rPr>
        <w:t xml:space="preserve"> Indonesia II dan PT. Hutchinson Port Holdings Indonesia.</w:t>
      </w:r>
    </w:p>
    <w:p w14:paraId="74E7C729" w14:textId="6E7C1145" w:rsidR="00EA43FE" w:rsidRDefault="00EA43FE" w:rsidP="0027644C">
      <w:pPr>
        <w:pStyle w:val="ListParagraph"/>
        <w:numPr>
          <w:ilvl w:val="0"/>
          <w:numId w:val="20"/>
        </w:numPr>
        <w:spacing w:line="30" w:lineRule="atLeast"/>
        <w:ind w:left="993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PT. Hutchinson Port Holdings Indonesia </w:t>
      </w:r>
    </w:p>
    <w:p w14:paraId="7AD0624F" w14:textId="215E9BBD" w:rsidR="00EA43FE" w:rsidRDefault="00EA43FE" w:rsidP="0027644C">
      <w:pPr>
        <w:pStyle w:val="ListParagraph"/>
        <w:spacing w:line="30" w:lineRule="atLeast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357DF">
        <w:rPr>
          <w:rFonts w:ascii="Times New Roman" w:hAnsi="Times New Roman" w:cs="Times New Roman"/>
          <w:sz w:val="24"/>
          <w:szCs w:val="24"/>
        </w:rPr>
        <w:t xml:space="preserve">Hutchinson Port Holdings Indonesia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dan operator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terkemuka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di dunia dan juga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rantai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modern, HPH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berkomitmen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 w:rsidRPr="008357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57DF">
        <w:rPr>
          <w:rFonts w:ascii="Times New Roman" w:hAnsi="Times New Roman" w:cs="Times New Roman"/>
          <w:sz w:val="24"/>
          <w:szCs w:val="24"/>
        </w:rPr>
        <w:t>beroperasi</w:t>
      </w:r>
      <w:proofErr w:type="spellEnd"/>
    </w:p>
    <w:p w14:paraId="4755742C" w14:textId="77777777" w:rsidR="006773D6" w:rsidRDefault="006773D6" w:rsidP="0027644C">
      <w:pPr>
        <w:pStyle w:val="ListParagraph"/>
        <w:spacing w:line="30" w:lineRule="atLeast"/>
        <w:ind w:left="567"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5858A0" w14:textId="77777777" w:rsidR="00EA43FE" w:rsidRPr="001B68DA" w:rsidRDefault="00EA43FE" w:rsidP="0027644C">
      <w:pPr>
        <w:pStyle w:val="ListParagraph"/>
        <w:numPr>
          <w:ilvl w:val="0"/>
          <w:numId w:val="20"/>
        </w:numPr>
        <w:spacing w:line="30" w:lineRule="atLeas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B68DA">
        <w:rPr>
          <w:rFonts w:ascii="Times New Roman" w:hAnsi="Times New Roman" w:cs="Times New Roman"/>
          <w:sz w:val="24"/>
          <w:szCs w:val="24"/>
        </w:rPr>
        <w:t xml:space="preserve">PT Pelabuhan Indonesia II (Persero) </w:t>
      </w:r>
    </w:p>
    <w:p w14:paraId="034CC992" w14:textId="77777777" w:rsidR="00EA43FE" w:rsidRPr="001B68DA" w:rsidRDefault="00EA43FE" w:rsidP="0027644C">
      <w:pPr>
        <w:pStyle w:val="ListParagraph"/>
        <w:spacing w:line="30" w:lineRule="atLeast"/>
        <w:ind w:lef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B68DA">
        <w:rPr>
          <w:rFonts w:ascii="Times New Roman" w:hAnsi="Times New Roman" w:cs="Times New Roman"/>
          <w:sz w:val="24"/>
          <w:szCs w:val="24"/>
        </w:rPr>
        <w:t xml:space="preserve">PT Pelabuhan Indonesia II (IPC)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UU No 21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. PT Pelindo II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BUMN di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perhubungan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pengusahaan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. Wilayah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2008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UU No.17/2008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Pelayaran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mengamanatkan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agar PT Pelindo (I-IV)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, PT Pelindo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ganda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regulator. Peran operator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kepelabuhanan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kepelabuhan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penumpang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. Pelindo II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lain PT. Jakarta International Container Terminal, Terminal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Peti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kemas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Koja, PT. Electronic Data Interchange Indonesia, PT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Pelabuhan, dan PT Multi Terminal Indonesia. Pelindo II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Pr="001B68D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B68DA">
        <w:rPr>
          <w:rFonts w:ascii="Times New Roman" w:hAnsi="Times New Roman" w:cs="Times New Roman"/>
          <w:sz w:val="24"/>
          <w:szCs w:val="24"/>
        </w:rPr>
        <w:t xml:space="preserve"> 49 %.</w:t>
      </w:r>
    </w:p>
    <w:p w14:paraId="180FBE96" w14:textId="77777777" w:rsidR="00EA43FE" w:rsidRDefault="00EA43FE" w:rsidP="0027644C">
      <w:pPr>
        <w:pStyle w:val="ListParagraph"/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B31CF" w14:textId="181CE0B7" w:rsidR="00EA43FE" w:rsidRDefault="00EA43FE" w:rsidP="00750788">
      <w:pPr>
        <w:pStyle w:val="ListParagraph"/>
        <w:numPr>
          <w:ilvl w:val="2"/>
          <w:numId w:val="21"/>
        </w:numPr>
        <w:spacing w:line="30" w:lineRule="atLeast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Perusahaan</w:t>
      </w:r>
    </w:p>
    <w:p w14:paraId="26E58A4C" w14:textId="602B7A4A" w:rsidR="00EA43FE" w:rsidRDefault="00EA43FE" w:rsidP="00750788">
      <w:pPr>
        <w:pStyle w:val="ListParagraph"/>
        <w:spacing w:line="30" w:lineRule="atLeast"/>
        <w:ind w:left="28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A43F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tugasnya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, Menyusun dan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di Terminal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Koja. Terminal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beberapadiscisi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ranah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43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A43FE">
        <w:rPr>
          <w:rFonts w:ascii="Times New Roman" w:hAnsi="Times New Roman" w:cs="Times New Roman"/>
          <w:sz w:val="24"/>
          <w:szCs w:val="24"/>
        </w:rPr>
        <w:t xml:space="preserve"> masing – masing</w:t>
      </w:r>
      <w:r w:rsidRPr="00EA43F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10E246" w14:textId="696C1AAC" w:rsidR="00EA43FE" w:rsidRDefault="00EA43FE" w:rsidP="00750788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Terminal</w:t>
      </w:r>
    </w:p>
    <w:p w14:paraId="33E1B30D" w14:textId="2D402B17" w:rsidR="0027644C" w:rsidRPr="00134917" w:rsidRDefault="0027644C" w:rsidP="00750788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melancarkan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terminal,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B7FDD" w14:textId="6228720D" w:rsidR="00EA43FE" w:rsidRDefault="00EA43FE" w:rsidP="00750788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Pengendalian</w:t>
      </w:r>
      <w:proofErr w:type="spellEnd"/>
    </w:p>
    <w:p w14:paraId="1D6B4759" w14:textId="77777777" w:rsidR="0027644C" w:rsidRPr="00134917" w:rsidRDefault="0027644C" w:rsidP="00750788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Divisi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dermaga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gramStart"/>
      <w:r>
        <w:rPr>
          <w:rFonts w:ascii="Times New Roman" w:hAnsi="Times New Roman" w:cs="Times New Roman"/>
          <w:sz w:val="24"/>
          <w:szCs w:val="24"/>
        </w:rPr>
        <w:t>RTG,QCC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solo dan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wiskhey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</w:p>
    <w:p w14:paraId="4F3CF449" w14:textId="77777777" w:rsidR="0027644C" w:rsidRDefault="00EA43FE" w:rsidP="00750788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Manusia</w:t>
      </w:r>
      <w:proofErr w:type="spellEnd"/>
    </w:p>
    <w:p w14:paraId="6FB899EB" w14:textId="50CFCECA" w:rsidR="0027644C" w:rsidRPr="0027644C" w:rsidRDefault="0027644C" w:rsidP="00750788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644C">
        <w:rPr>
          <w:rFonts w:ascii="Times New Roman" w:hAnsi="Times New Roman" w:cs="Times New Roman"/>
          <w:sz w:val="24"/>
          <w:szCs w:val="24"/>
        </w:rPr>
        <w:t xml:space="preserve">Divisi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. Divisi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kesejahteraan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perekrutan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>.</w:t>
      </w:r>
    </w:p>
    <w:p w14:paraId="1D822992" w14:textId="16132B2C" w:rsidR="00EA43FE" w:rsidRDefault="00EA43FE" w:rsidP="00750788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Financial</w:t>
      </w:r>
    </w:p>
    <w:p w14:paraId="786BFF49" w14:textId="5A6BAF4A" w:rsidR="0027644C" w:rsidRDefault="0027644C" w:rsidP="00750788">
      <w:pPr>
        <w:pStyle w:val="ListParagraph"/>
        <w:spacing w:line="30" w:lineRule="atLeast"/>
        <w:ind w:left="567" w:firstLine="8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financial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setransparan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2108285" w14:textId="70309208" w:rsidR="0027644C" w:rsidRDefault="00EA43FE" w:rsidP="00750788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</w:p>
    <w:p w14:paraId="21760CD1" w14:textId="77777777" w:rsidR="0027644C" w:rsidRPr="00FD2B42" w:rsidRDefault="0027644C" w:rsidP="00750788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2B42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saranakepada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FD2B42">
        <w:rPr>
          <w:rFonts w:ascii="Times New Roman" w:hAnsi="Times New Roman" w:cs="Times New Roman"/>
          <w:sz w:val="24"/>
          <w:szCs w:val="24"/>
        </w:rPr>
        <w:t xml:space="preserve"> masing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terintengrasi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danmengikuti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menyeseuaikan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D2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2B4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1E51E3" w14:textId="77777777" w:rsidR="0027644C" w:rsidRDefault="00EA43FE" w:rsidP="00750788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44C">
        <w:rPr>
          <w:rFonts w:ascii="Times New Roman" w:hAnsi="Times New Roman" w:cs="Times New Roman"/>
          <w:b/>
          <w:bCs/>
          <w:sz w:val="24"/>
          <w:szCs w:val="24"/>
        </w:rPr>
        <w:t>Pemasaran</w:t>
      </w:r>
      <w:proofErr w:type="spellEnd"/>
    </w:p>
    <w:p w14:paraId="156716B6" w14:textId="352D7CED" w:rsidR="0027644C" w:rsidRPr="0027644C" w:rsidRDefault="0027644C" w:rsidP="00750788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44C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divisi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di Terminal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Petikemas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Koja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>,</w:t>
      </w:r>
    </w:p>
    <w:p w14:paraId="417A1645" w14:textId="50A54835" w:rsidR="00EA43FE" w:rsidRPr="0027644C" w:rsidRDefault="00EA43FE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27644C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Strategic Management Operation</w:t>
      </w:r>
    </w:p>
    <w:p w14:paraId="6EEF1F59" w14:textId="77777777" w:rsidR="0027644C" w:rsidRPr="00706769" w:rsidRDefault="0027644C" w:rsidP="00303560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06769">
        <w:rPr>
          <w:rFonts w:ascii="Times New Roman" w:hAnsi="Times New Roman" w:cs="Times New Roman"/>
          <w:i/>
          <w:iCs/>
          <w:sz w:val="24"/>
          <w:szCs w:val="24"/>
        </w:rPr>
        <w:t>Strategic Management Operation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706769"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analisi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06769">
        <w:rPr>
          <w:rFonts w:ascii="Times New Roman" w:hAnsi="Times New Roman" w:cs="Times New Roman"/>
          <w:sz w:val="24"/>
          <w:szCs w:val="24"/>
        </w:rPr>
        <w:t xml:space="preserve">internal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6769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706769">
        <w:rPr>
          <w:rFonts w:ascii="Times New Roman" w:hAnsi="Times New Roman" w:cs="Times New Roman"/>
          <w:sz w:val="24"/>
          <w:szCs w:val="24"/>
        </w:rPr>
        <w:t>.</w:t>
      </w:r>
      <w:r w:rsidRPr="007067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30B5CB9" w14:textId="77777777" w:rsidR="00EA43FE" w:rsidRDefault="005B5962" w:rsidP="00750788">
      <w:pPr>
        <w:pStyle w:val="Heading1"/>
        <w:numPr>
          <w:ilvl w:val="1"/>
          <w:numId w:val="21"/>
        </w:numPr>
        <w:spacing w:line="30" w:lineRule="atLeast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D360A6">
        <w:rPr>
          <w:rFonts w:ascii="Times New Roman" w:hAnsi="Times New Roman" w:cs="Times New Roman"/>
          <w:b/>
          <w:bCs/>
          <w:color w:val="auto"/>
          <w:sz w:val="24"/>
          <w:szCs w:val="24"/>
        </w:rPr>
        <w:t>Flowmap</w:t>
      </w:r>
      <w:proofErr w:type="spellEnd"/>
    </w:p>
    <w:p w14:paraId="2CEA914D" w14:textId="77777777" w:rsidR="0027644C" w:rsidRDefault="0027644C" w:rsidP="0027644C">
      <w:pPr>
        <w:spacing w:line="30" w:lineRule="atLeast"/>
        <w:ind w:left="284" w:firstLine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44C">
        <w:rPr>
          <w:rFonts w:ascii="Times New Roman" w:hAnsi="Times New Roman"/>
          <w:i/>
          <w:sz w:val="24"/>
          <w:szCs w:val="24"/>
        </w:rPr>
        <w:t>Flowmap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merupakan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diagram </w:t>
      </w:r>
      <w:proofErr w:type="spellStart"/>
      <w:r w:rsidRPr="0027644C">
        <w:rPr>
          <w:rFonts w:ascii="Times New Roman" w:hAnsi="Times New Roman"/>
          <w:sz w:val="24"/>
          <w:szCs w:val="24"/>
        </w:rPr>
        <w:t>alir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dokumen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/>
          <w:sz w:val="24"/>
          <w:szCs w:val="24"/>
        </w:rPr>
        <w:t>digunakan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menggambarkan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hubungan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antara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r w:rsidRPr="0027644C">
        <w:rPr>
          <w:rFonts w:ascii="Times New Roman" w:hAnsi="Times New Roman"/>
          <w:i/>
          <w:sz w:val="24"/>
          <w:szCs w:val="24"/>
        </w:rPr>
        <w:t>entity</w:t>
      </w:r>
      <w:r w:rsidRPr="0027644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/>
          <w:sz w:val="24"/>
          <w:szCs w:val="24"/>
        </w:rPr>
        <w:t>terlibat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berupa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aliran-aliran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dokumen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yanga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ada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7644C">
        <w:rPr>
          <w:rFonts w:ascii="Times New Roman" w:hAnsi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menjalankan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prosedur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sistem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/>
          <w:sz w:val="24"/>
          <w:szCs w:val="24"/>
        </w:rPr>
        <w:t>digunakan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i/>
          <w:sz w:val="24"/>
          <w:szCs w:val="24"/>
        </w:rPr>
        <w:t>flowmap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/>
          <w:sz w:val="24"/>
          <w:szCs w:val="24"/>
        </w:rPr>
        <w:t>terbentuk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dari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analisis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prosedur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. Bagan </w:t>
      </w:r>
      <w:proofErr w:type="spellStart"/>
      <w:r w:rsidRPr="0027644C">
        <w:rPr>
          <w:rFonts w:ascii="Times New Roman" w:hAnsi="Times New Roman"/>
          <w:sz w:val="24"/>
          <w:szCs w:val="24"/>
        </w:rPr>
        <w:t>alir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dokumen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tersebut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27644C">
        <w:rPr>
          <w:rFonts w:ascii="Times New Roman" w:hAnsi="Times New Roman"/>
          <w:sz w:val="24"/>
          <w:szCs w:val="24"/>
        </w:rPr>
        <w:t>disebut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bagan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alir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formulir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/>
          <w:sz w:val="24"/>
          <w:szCs w:val="24"/>
        </w:rPr>
        <w:t>merupakan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bagan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alir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/>
          <w:sz w:val="24"/>
          <w:szCs w:val="24"/>
        </w:rPr>
        <w:t>menunjukan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arus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dari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laporan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7644C">
        <w:rPr>
          <w:rFonts w:ascii="Times New Roman" w:hAnsi="Times New Roman"/>
          <w:sz w:val="24"/>
          <w:szCs w:val="24"/>
        </w:rPr>
        <w:t>formulir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termasuk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/>
          <w:sz w:val="24"/>
          <w:szCs w:val="24"/>
        </w:rPr>
        <w:t>tembusan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27644C">
        <w:rPr>
          <w:rFonts w:ascii="Times New Roman" w:hAnsi="Times New Roman"/>
          <w:sz w:val="24"/>
          <w:szCs w:val="24"/>
        </w:rPr>
        <w:t>tembusannya</w:t>
      </w:r>
      <w:proofErr w:type="spellEnd"/>
      <w:r w:rsidRPr="0027644C">
        <w:rPr>
          <w:rFonts w:ascii="Times New Roman" w:hAnsi="Times New Roman"/>
          <w:sz w:val="24"/>
          <w:szCs w:val="24"/>
        </w:rPr>
        <w:t xml:space="preserve">. </w:t>
      </w:r>
    </w:p>
    <w:p w14:paraId="2458DE76" w14:textId="680F4583" w:rsidR="0027644C" w:rsidRPr="0027644C" w:rsidRDefault="0027644C" w:rsidP="0027644C">
      <w:pPr>
        <w:spacing w:line="30" w:lineRule="atLeast"/>
        <w:ind w:left="284" w:firstLine="283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44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menolong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dan programmer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menolong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alternatif-alternatif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proses), proses (manual/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516D5109" w14:textId="29058CA5" w:rsidR="0027644C" w:rsidRPr="0027644C" w:rsidRDefault="00EA43FE" w:rsidP="00303560">
      <w:pPr>
        <w:pStyle w:val="Heading1"/>
        <w:numPr>
          <w:ilvl w:val="1"/>
          <w:numId w:val="21"/>
        </w:numPr>
        <w:spacing w:line="30" w:lineRule="atLeast"/>
        <w:ind w:left="709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A43FE">
        <w:rPr>
          <w:rFonts w:ascii="Times New Roman" w:hAnsi="Times New Roman" w:cs="Times New Roman"/>
          <w:b/>
          <w:bCs/>
          <w:color w:val="auto"/>
          <w:sz w:val="24"/>
          <w:szCs w:val="24"/>
        </w:rPr>
        <w:t>UM</w:t>
      </w:r>
      <w:r w:rsidR="0027644C">
        <w:rPr>
          <w:rFonts w:ascii="Times New Roman" w:hAnsi="Times New Roman" w:cs="Times New Roman"/>
          <w:b/>
          <w:bCs/>
          <w:color w:val="auto"/>
          <w:sz w:val="24"/>
          <w:szCs w:val="24"/>
        </w:rPr>
        <w:t>L</w:t>
      </w:r>
      <w:bookmarkEnd w:id="0"/>
    </w:p>
    <w:p w14:paraId="74D1F9A5" w14:textId="77777777" w:rsidR="0027644C" w:rsidRDefault="0027644C" w:rsidP="00303560">
      <w:pPr>
        <w:spacing w:line="30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644C">
        <w:rPr>
          <w:rFonts w:ascii="Times New Roman" w:hAnsi="Times New Roman" w:cs="Times New Roman"/>
          <w:sz w:val="24"/>
          <w:szCs w:val="24"/>
        </w:rPr>
        <w:t>UML (</w:t>
      </w:r>
      <w:r w:rsidRPr="0027644C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2764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r w:rsidRPr="0027644C"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lastRenderedPageBreak/>
        <w:t>objek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. Karena UML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dan diagram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berbasiskan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oriented. </w:t>
      </w:r>
    </w:p>
    <w:p w14:paraId="2239CE20" w14:textId="1EA566C9" w:rsidR="0027644C" w:rsidRPr="0027644C" w:rsidRDefault="0027644C" w:rsidP="00303560">
      <w:pPr>
        <w:spacing w:line="30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7644C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r w:rsidRPr="0027644C">
        <w:rPr>
          <w:rFonts w:ascii="Times New Roman" w:hAnsi="Times New Roman" w:cs="Times New Roman"/>
          <w:i/>
          <w:iCs/>
          <w:sz w:val="24"/>
          <w:szCs w:val="24"/>
        </w:rPr>
        <w:t>tool</w:t>
      </w:r>
      <w:r w:rsidRPr="0027644C">
        <w:rPr>
          <w:rFonts w:ascii="Times New Roman" w:hAnsi="Times New Roman" w:cs="Times New Roman"/>
          <w:sz w:val="24"/>
          <w:szCs w:val="24"/>
        </w:rPr>
        <w:t xml:space="preserve"> / model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r w:rsidRPr="0027644C">
        <w:rPr>
          <w:rFonts w:ascii="Times New Roman" w:hAnsi="Times New Roman" w:cs="Times New Roman"/>
          <w:i/>
          <w:iCs/>
          <w:sz w:val="24"/>
          <w:szCs w:val="24"/>
        </w:rPr>
        <w:t>object oriented</w:t>
      </w:r>
      <w:r w:rsidRPr="0027644C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r w:rsidRPr="0027644C">
        <w:rPr>
          <w:rFonts w:ascii="Times New Roman" w:hAnsi="Times New Roman" w:cs="Times New Roman"/>
          <w:i/>
          <w:iCs/>
          <w:sz w:val="24"/>
          <w:szCs w:val="24"/>
        </w:rPr>
        <w:t>blue print</w:t>
      </w:r>
      <w:r w:rsidRPr="0027644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database, dan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7644C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63AE9F99" w14:textId="77777777" w:rsidR="0027644C" w:rsidRDefault="00391619" w:rsidP="00303560">
      <w:pPr>
        <w:pStyle w:val="ListParagraph"/>
        <w:numPr>
          <w:ilvl w:val="2"/>
          <w:numId w:val="21"/>
        </w:numPr>
        <w:spacing w:line="30" w:lineRule="atLeast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44C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276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7644C">
        <w:rPr>
          <w:rFonts w:ascii="Times New Roman" w:hAnsi="Times New Roman" w:cs="Times New Roman"/>
          <w:b/>
          <w:bCs/>
          <w:sz w:val="24"/>
          <w:szCs w:val="24"/>
        </w:rPr>
        <w:t>Jenis</w:t>
      </w:r>
      <w:proofErr w:type="spellEnd"/>
      <w:r w:rsidRPr="0027644C">
        <w:rPr>
          <w:rFonts w:ascii="Times New Roman" w:hAnsi="Times New Roman" w:cs="Times New Roman"/>
          <w:b/>
          <w:bCs/>
          <w:sz w:val="24"/>
          <w:szCs w:val="24"/>
        </w:rPr>
        <w:t xml:space="preserve"> UML</w:t>
      </w:r>
    </w:p>
    <w:p w14:paraId="12DAF1BA" w14:textId="0B29F527" w:rsidR="00391619" w:rsidRPr="0027644C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644C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Pr="0027644C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14:paraId="6ABED1CC" w14:textId="378A035C" w:rsidR="00D66EC6" w:rsidRPr="00663C19" w:rsidRDefault="00D66EC6" w:rsidP="00303560">
      <w:pPr>
        <w:pStyle w:val="ListParagraph"/>
        <w:spacing w:line="30" w:lineRule="atLeast"/>
        <w:ind w:left="567" w:firstLine="87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kata lain, use case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C81E99" w14:textId="77777777" w:rsidR="00045142" w:rsidRPr="00663C19" w:rsidRDefault="00045142" w:rsidP="0027644C">
      <w:pPr>
        <w:pStyle w:val="ListParagraph"/>
        <w:spacing w:line="30" w:lineRule="atLeast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14:paraId="0A2C8664" w14:textId="503211ED" w:rsidR="00391619" w:rsidRPr="00663C19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2BE68625" w14:textId="53DDDC3F" w:rsidR="00D66EC6" w:rsidRPr="00663C19" w:rsidRDefault="00D66EC6" w:rsidP="00303560">
      <w:pPr>
        <w:pStyle w:val="ListParagraph"/>
        <w:spacing w:line="30" w:lineRule="atLeast"/>
        <w:ind w:left="567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Kelas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variabelvariabel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01574BC9" w14:textId="0D030AE8" w:rsidR="009A3667" w:rsidRPr="00663C19" w:rsidRDefault="009A3667" w:rsidP="0027644C">
      <w:pPr>
        <w:pStyle w:val="ListParagraph"/>
        <w:spacing w:line="30" w:lineRule="atLeast"/>
        <w:ind w:left="709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8C61231" w14:textId="77777777" w:rsidR="009A3667" w:rsidRPr="00663C19" w:rsidRDefault="009A3667" w:rsidP="0027644C">
      <w:pPr>
        <w:pStyle w:val="ListParagraph"/>
        <w:spacing w:line="30" w:lineRule="atLeast"/>
        <w:ind w:left="709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DB9FD99" w14:textId="1FD3FCB0" w:rsidR="00391619" w:rsidRPr="00663C19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5D8CB799" w14:textId="7070336D" w:rsidR="009E2B85" w:rsidRPr="00663C19" w:rsidRDefault="009E2B85" w:rsidP="00303560">
      <w:pPr>
        <w:pStyle w:val="ListParagraph"/>
        <w:spacing w:line="30" w:lineRule="atLeast"/>
        <w:ind w:left="567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diperuntukan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menampilkkan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obje-objek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63C19">
        <w:rPr>
          <w:rFonts w:ascii="Times New Roman" w:hAnsi="Times New Roman" w:cs="Times New Roman"/>
          <w:sz w:val="24"/>
          <w:szCs w:val="24"/>
        </w:rPr>
        <w:t>terperinci.selain</w:t>
      </w:r>
      <w:proofErr w:type="spellEnd"/>
      <w:proofErr w:type="gram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.</w:t>
      </w:r>
    </w:p>
    <w:p w14:paraId="1B71D935" w14:textId="77777777" w:rsidR="009A3667" w:rsidRPr="00663C19" w:rsidRDefault="009A3667" w:rsidP="0027644C">
      <w:pPr>
        <w:pStyle w:val="ListParagraph"/>
        <w:spacing w:line="30" w:lineRule="atLeast"/>
        <w:ind w:left="709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354044A" w14:textId="03A74039" w:rsidR="00391619" w:rsidRPr="00663C19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42576BC1" w14:textId="79A67C6D" w:rsidR="009E2B85" w:rsidRPr="00663C19" w:rsidRDefault="004A29D8" w:rsidP="00303560">
      <w:pPr>
        <w:pStyle w:val="ListParagraph"/>
        <w:spacing w:line="30" w:lineRule="atLeast"/>
        <w:ind w:left="567" w:firstLine="851"/>
        <w:jc w:val="both"/>
        <w:rPr>
          <w:rFonts w:ascii="Times New Roman" w:hAnsi="Times New Roman" w:cs="Times New Roman"/>
          <w:sz w:val="24"/>
          <w:szCs w:val="24"/>
          <w:lang w:eastAsia="x-none"/>
        </w:rPr>
      </w:pPr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bersifat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dinamis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.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adalah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tipe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khusus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diagram state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memperlihatkan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aliran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suatu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aktifitas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ke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aktifitas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lainnya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suatu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sistem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.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terutama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penting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pemodelan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fungsi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–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fungsi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suatu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sistem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dan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memberi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tekanan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pada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aliran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kendali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antar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objek</w:t>
      </w:r>
      <w:proofErr w:type="spellEnd"/>
    </w:p>
    <w:p w14:paraId="030047F4" w14:textId="77777777" w:rsidR="009A3667" w:rsidRPr="00663C19" w:rsidRDefault="009A3667" w:rsidP="0027644C">
      <w:pPr>
        <w:pStyle w:val="ListParagraph"/>
        <w:spacing w:line="30" w:lineRule="atLeast"/>
        <w:ind w:left="709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A83AA47" w14:textId="07EEA399" w:rsidR="00391619" w:rsidRPr="00663C19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b/>
          <w:bCs/>
          <w:sz w:val="24"/>
          <w:szCs w:val="24"/>
        </w:rPr>
        <w:t>Statechart</w:t>
      </w:r>
      <w:proofErr w:type="spellEnd"/>
      <w:r w:rsidRPr="00663C19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14:paraId="6906E4A5" w14:textId="3CD513EA" w:rsidR="004A29D8" w:rsidRPr="00663C19" w:rsidRDefault="004A29D8" w:rsidP="00303560">
      <w:pPr>
        <w:pStyle w:val="ListParagraph"/>
        <w:spacing w:line="30" w:lineRule="atLeast"/>
        <w:ind w:left="567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state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class dan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diagram)</w:t>
      </w:r>
    </w:p>
    <w:p w14:paraId="5569BB4B" w14:textId="58F7803F" w:rsidR="009A3667" w:rsidRDefault="009A3667" w:rsidP="0027644C">
      <w:pPr>
        <w:pStyle w:val="ListParagraph"/>
        <w:spacing w:line="30" w:lineRule="atLeast"/>
        <w:ind w:left="709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FD870" w14:textId="77777777" w:rsidR="00BE1E2E" w:rsidRPr="00663C19" w:rsidRDefault="00BE1E2E" w:rsidP="0027644C">
      <w:pPr>
        <w:pStyle w:val="ListParagraph"/>
        <w:spacing w:line="30" w:lineRule="atLeast"/>
        <w:ind w:left="709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6B428" w14:textId="15DFDBA1" w:rsidR="00391619" w:rsidRPr="00663C19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Component Diagram</w:t>
      </w:r>
    </w:p>
    <w:p w14:paraId="47F97326" w14:textId="5443216F" w:rsidR="00FE7238" w:rsidRPr="00663C19" w:rsidRDefault="00FE7238" w:rsidP="00303560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  <w:lang w:eastAsia="x-none"/>
        </w:rPr>
      </w:pPr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bersifat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statis.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memperlihatkan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organisasi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serta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kebergantungan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pada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komponen-komponen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telah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ada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sebelumnya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.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berhubungan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kelas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dimana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komponen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secara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tipikal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dipetakan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ke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dalam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lebih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kelaskelas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,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antarmuka-antarmuka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serta</w:t>
      </w:r>
      <w:proofErr w:type="spellEnd"/>
      <w:r w:rsidRPr="00663C19">
        <w:rPr>
          <w:rFonts w:ascii="Times New Roman" w:hAnsi="Times New Roman" w:cs="Times New Roman"/>
          <w:sz w:val="24"/>
          <w:szCs w:val="24"/>
          <w:lang w:eastAsia="x-none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  <w:lang w:eastAsia="x-none"/>
        </w:rPr>
        <w:t>kolaborasi-kolaborasi</w:t>
      </w:r>
      <w:proofErr w:type="spellEnd"/>
    </w:p>
    <w:p w14:paraId="2E667C76" w14:textId="77777777" w:rsidR="009A3667" w:rsidRPr="00663C19" w:rsidRDefault="009A3667" w:rsidP="0027644C">
      <w:pPr>
        <w:pStyle w:val="ListParagraph"/>
        <w:spacing w:line="30" w:lineRule="atLeast"/>
        <w:ind w:left="709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3E098" w14:textId="111195EC" w:rsidR="00391619" w:rsidRPr="00663C19" w:rsidRDefault="00391619" w:rsidP="00303560">
      <w:pPr>
        <w:pStyle w:val="ListParagraph"/>
        <w:numPr>
          <w:ilvl w:val="3"/>
          <w:numId w:val="21"/>
        </w:numPr>
        <w:spacing w:line="30" w:lineRule="atLeast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663C19">
        <w:rPr>
          <w:rFonts w:ascii="Times New Roman" w:hAnsi="Times New Roman" w:cs="Times New Roman"/>
          <w:b/>
          <w:bCs/>
          <w:sz w:val="24"/>
          <w:szCs w:val="24"/>
        </w:rPr>
        <w:t>Deployment Diagram</w:t>
      </w:r>
    </w:p>
    <w:p w14:paraId="5E93DB90" w14:textId="67614079" w:rsidR="0023139C" w:rsidRDefault="00FE7238" w:rsidP="00303560">
      <w:pPr>
        <w:pStyle w:val="ListParagraph"/>
        <w:spacing w:line="30" w:lineRule="atLeast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3C19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statis.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run time</w:t>
      </w:r>
      <w:r w:rsidRPr="00663C1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(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663C1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Deployment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kompoen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deployment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3C19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663C19">
        <w:rPr>
          <w:rFonts w:ascii="Times New Roman" w:hAnsi="Times New Roman" w:cs="Times New Roman"/>
          <w:sz w:val="24"/>
          <w:szCs w:val="24"/>
        </w:rPr>
        <w:t xml:space="preserve"> (</w:t>
      </w:r>
      <w:r w:rsidRPr="00663C19">
        <w:rPr>
          <w:rFonts w:ascii="Times New Roman" w:hAnsi="Times New Roman" w:cs="Times New Roman"/>
          <w:i/>
          <w:iCs/>
          <w:sz w:val="24"/>
          <w:szCs w:val="24"/>
        </w:rPr>
        <w:t>distributed computing</w:t>
      </w:r>
      <w:r w:rsidRPr="00663C19">
        <w:rPr>
          <w:rFonts w:ascii="Times New Roman" w:hAnsi="Times New Roman" w:cs="Times New Roman"/>
          <w:sz w:val="24"/>
          <w:szCs w:val="24"/>
        </w:rPr>
        <w:t>)</w:t>
      </w:r>
    </w:p>
    <w:p w14:paraId="18F343F7" w14:textId="6E741568" w:rsidR="00AB1951" w:rsidRDefault="00126B47" w:rsidP="00303560">
      <w:pPr>
        <w:pStyle w:val="Heading1"/>
        <w:numPr>
          <w:ilvl w:val="1"/>
          <w:numId w:val="21"/>
        </w:numPr>
        <w:ind w:left="709" w:hanging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Import</w:t>
      </w:r>
    </w:p>
    <w:p w14:paraId="76661C9B" w14:textId="21C40508" w:rsidR="00126B47" w:rsidRPr="00126B47" w:rsidRDefault="00126B47" w:rsidP="00EF58B6">
      <w:pPr>
        <w:ind w:left="284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126B4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negeri yang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proses Bea dan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cukai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negara.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Impor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secara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besar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umumnya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membutuhkan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campur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tangan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bea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cukai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negara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pengirim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dan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penerima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Bisa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dibilang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impor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kebalikan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kegiatan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ekspor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merupakan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kegiatan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transportasi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barang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komoditas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dikirim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luar</w:t>
      </w:r>
      <w:proofErr w:type="spellEnd"/>
      <w:r w:rsidRPr="0012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negeri.</w:t>
      </w:r>
    </w:p>
    <w:p w14:paraId="0569E93C" w14:textId="3AC13998" w:rsidR="00126B47" w:rsidRDefault="00126B47" w:rsidP="00303560">
      <w:pPr>
        <w:pStyle w:val="ListParagraph"/>
        <w:numPr>
          <w:ilvl w:val="1"/>
          <w:numId w:val="21"/>
        </w:numPr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26B4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21CB4FB1" w14:textId="1681F539" w:rsidR="00126B47" w:rsidRDefault="00126B47" w:rsidP="00126B47">
      <w:pPr>
        <w:pStyle w:val="ListParagraph"/>
        <w:ind w:left="284" w:firstLine="425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System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ialah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kesatuan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terdiri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atas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komponen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elemen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dihubungkan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bersama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memudahkan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aliran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materi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energi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mencapai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suatu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126B4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78B234F" w14:textId="4803BAA9" w:rsidR="00126B47" w:rsidRDefault="00126B47" w:rsidP="00BE1E2E">
      <w:pPr>
        <w:pStyle w:val="ListParagraph"/>
        <w:numPr>
          <w:ilvl w:val="1"/>
          <w:numId w:val="21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</w:p>
    <w:p w14:paraId="521CB963" w14:textId="451633D1" w:rsidR="00126B47" w:rsidRPr="00126B47" w:rsidRDefault="00126B47" w:rsidP="00BE1E2E">
      <w:pPr>
        <w:pStyle w:val="ListParagraph"/>
        <w:spacing w:line="360" w:lineRule="auto"/>
        <w:ind w:left="284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6B47"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ditanggulangi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6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6B47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14:paraId="3C362E5C" w14:textId="02B6F9D1" w:rsidR="00126B47" w:rsidRDefault="00126B47" w:rsidP="00BE1E2E">
      <w:pPr>
        <w:pStyle w:val="ListParagraph"/>
        <w:numPr>
          <w:ilvl w:val="1"/>
          <w:numId w:val="21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01D4D8B8" w14:textId="2DDD336B" w:rsidR="009A3ED4" w:rsidRDefault="00EF58B6" w:rsidP="00BE1E2E">
      <w:pPr>
        <w:pStyle w:val="ListParagraph"/>
        <w:spacing w:line="360" w:lineRule="auto"/>
        <w:ind w:left="284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58B6"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ditanggulangi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58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8B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14:paraId="30A84AF6" w14:textId="35F39B14" w:rsidR="009A3ED4" w:rsidRPr="00AB1951" w:rsidRDefault="00303560" w:rsidP="00AB195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</w:t>
      </w:r>
      <w:r w:rsidR="009A3ED4" w:rsidRPr="00AB1951">
        <w:rPr>
          <w:rFonts w:ascii="Times New Roman" w:hAnsi="Times New Roman" w:cs="Times New Roman"/>
          <w:b/>
          <w:bCs/>
          <w:color w:val="auto"/>
          <w:sz w:val="24"/>
          <w:szCs w:val="24"/>
        </w:rPr>
        <w:t>AB III</w:t>
      </w:r>
    </w:p>
    <w:p w14:paraId="1068A675" w14:textId="473D6BFE" w:rsidR="00AB1951" w:rsidRPr="00AB1951" w:rsidRDefault="00AB1951" w:rsidP="00AB195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B1951">
        <w:rPr>
          <w:rFonts w:ascii="Times New Roman" w:hAnsi="Times New Roman" w:cs="Times New Roman"/>
          <w:b/>
          <w:bCs/>
          <w:sz w:val="24"/>
          <w:szCs w:val="24"/>
        </w:rPr>
        <w:t>METODELOGI</w:t>
      </w:r>
    </w:p>
    <w:p w14:paraId="0579FEC9" w14:textId="34300C48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5406E4" w14:textId="5C991F69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56DD07" w14:textId="146A463D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154CD4" w14:textId="68314378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F6465C" w14:textId="36F60340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E78133" w14:textId="4A5437ED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F253FE" w14:textId="3A8D0965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AE4487" w14:textId="6B87CAE7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7FF448" w14:textId="6ECB4B70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81A0D5D" w14:textId="6A7F5E0F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34844E9" w14:textId="768861DA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1EE5C6" w14:textId="6161C740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5D8C8" w14:textId="69FA7E7E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D3A222" w14:textId="56FFBD94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C18BEB1" w14:textId="4C5863AB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F46904" w14:textId="3C6DACC0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689039C" w14:textId="615C6AE9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288AEF4" w14:textId="60ACAF64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9FCE5B" w14:textId="7DBC3A8B" w:rsidR="009A3ED4" w:rsidRDefault="009A3ED4" w:rsidP="0027644C">
      <w:pPr>
        <w:pStyle w:val="ListParagraph"/>
        <w:spacing w:line="30" w:lineRule="atLeast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1EDD42" w14:textId="77777777" w:rsidR="009A3ED4" w:rsidRPr="00663C19" w:rsidRDefault="009A3ED4" w:rsidP="009A3ED4">
      <w:pPr>
        <w:pStyle w:val="ListParagraph"/>
        <w:spacing w:line="30" w:lineRule="atLeast"/>
        <w:ind w:left="1418"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A3ED4" w:rsidRPr="00663C19" w:rsidSect="0021046D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AF240" w14:textId="77777777" w:rsidR="00DA25C1" w:rsidRDefault="00DA25C1" w:rsidP="009F03DB">
      <w:pPr>
        <w:spacing w:after="0" w:line="240" w:lineRule="auto"/>
      </w:pPr>
      <w:r>
        <w:separator/>
      </w:r>
    </w:p>
  </w:endnote>
  <w:endnote w:type="continuationSeparator" w:id="0">
    <w:p w14:paraId="0F257E99" w14:textId="77777777" w:rsidR="00DA25C1" w:rsidRDefault="00DA25C1" w:rsidP="009F0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288F5" w14:textId="77777777" w:rsidR="00DA25C1" w:rsidRDefault="00DA25C1" w:rsidP="009F03DB">
      <w:pPr>
        <w:spacing w:after="0" w:line="240" w:lineRule="auto"/>
      </w:pPr>
      <w:r>
        <w:separator/>
      </w:r>
    </w:p>
  </w:footnote>
  <w:footnote w:type="continuationSeparator" w:id="0">
    <w:p w14:paraId="27C25FF0" w14:textId="77777777" w:rsidR="00DA25C1" w:rsidRDefault="00DA25C1" w:rsidP="009F0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31E"/>
    <w:multiLevelType w:val="hybridMultilevel"/>
    <w:tmpl w:val="27F2BF1A"/>
    <w:lvl w:ilvl="0" w:tplc="CB785B8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780CE2"/>
    <w:multiLevelType w:val="hybridMultilevel"/>
    <w:tmpl w:val="72B4C21E"/>
    <w:lvl w:ilvl="0" w:tplc="D17622C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3E929A8"/>
    <w:multiLevelType w:val="hybridMultilevel"/>
    <w:tmpl w:val="57CECB90"/>
    <w:lvl w:ilvl="0" w:tplc="CF9C3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00F1D"/>
    <w:multiLevelType w:val="hybridMultilevel"/>
    <w:tmpl w:val="0E646B80"/>
    <w:lvl w:ilvl="0" w:tplc="340C205C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46E246F"/>
    <w:multiLevelType w:val="hybridMultilevel"/>
    <w:tmpl w:val="D0562BB8"/>
    <w:lvl w:ilvl="0" w:tplc="D7F8F72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8223977"/>
    <w:multiLevelType w:val="hybridMultilevel"/>
    <w:tmpl w:val="04442696"/>
    <w:lvl w:ilvl="0" w:tplc="21F8837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6" w15:restartNumberingAfterBreak="0">
    <w:nsid w:val="090D5ED2"/>
    <w:multiLevelType w:val="multilevel"/>
    <w:tmpl w:val="ABAC673E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7" w15:restartNumberingAfterBreak="0">
    <w:nsid w:val="17CB0162"/>
    <w:multiLevelType w:val="hybridMultilevel"/>
    <w:tmpl w:val="828A78D0"/>
    <w:lvl w:ilvl="0" w:tplc="A6B610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F47D0A"/>
    <w:multiLevelType w:val="hybridMultilevel"/>
    <w:tmpl w:val="58180536"/>
    <w:lvl w:ilvl="0" w:tplc="38090013">
      <w:start w:val="1"/>
      <w:numFmt w:val="upp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96D2A42"/>
    <w:multiLevelType w:val="hybridMultilevel"/>
    <w:tmpl w:val="31F6FCCC"/>
    <w:lvl w:ilvl="0" w:tplc="0E067C5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97130BB"/>
    <w:multiLevelType w:val="hybridMultilevel"/>
    <w:tmpl w:val="551A4CC4"/>
    <w:lvl w:ilvl="0" w:tplc="340C205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76746"/>
    <w:multiLevelType w:val="hybridMultilevel"/>
    <w:tmpl w:val="D7F6912E"/>
    <w:lvl w:ilvl="0" w:tplc="F54859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A3D2C36"/>
    <w:multiLevelType w:val="multilevel"/>
    <w:tmpl w:val="8F8C9AE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7F335E5"/>
    <w:multiLevelType w:val="hybridMultilevel"/>
    <w:tmpl w:val="AB705E74"/>
    <w:lvl w:ilvl="0" w:tplc="61626664">
      <w:start w:val="1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9425687"/>
    <w:multiLevelType w:val="hybridMultilevel"/>
    <w:tmpl w:val="02E082F2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42AF7FAA"/>
    <w:multiLevelType w:val="multilevel"/>
    <w:tmpl w:val="B75AA35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6" w15:restartNumberingAfterBreak="0">
    <w:nsid w:val="4FED0C16"/>
    <w:multiLevelType w:val="multilevel"/>
    <w:tmpl w:val="CC707F4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7" w15:restartNumberingAfterBreak="0">
    <w:nsid w:val="6B26632C"/>
    <w:multiLevelType w:val="multilevel"/>
    <w:tmpl w:val="DE2CF3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8" w15:restartNumberingAfterBreak="0">
    <w:nsid w:val="747A3D9D"/>
    <w:multiLevelType w:val="hybridMultilevel"/>
    <w:tmpl w:val="855450D2"/>
    <w:lvl w:ilvl="0" w:tplc="322C38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973966"/>
    <w:multiLevelType w:val="hybridMultilevel"/>
    <w:tmpl w:val="709EFB38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8"/>
  </w:num>
  <w:num w:numId="2">
    <w:abstractNumId w:val="16"/>
  </w:num>
  <w:num w:numId="3">
    <w:abstractNumId w:val="10"/>
  </w:num>
  <w:num w:numId="4">
    <w:abstractNumId w:val="12"/>
  </w:num>
  <w:num w:numId="5">
    <w:abstractNumId w:val="2"/>
  </w:num>
  <w:num w:numId="6">
    <w:abstractNumId w:val="3"/>
  </w:num>
  <w:num w:numId="7">
    <w:abstractNumId w:val="13"/>
  </w:num>
  <w:num w:numId="8">
    <w:abstractNumId w:val="9"/>
  </w:num>
  <w:num w:numId="9">
    <w:abstractNumId w:val="1"/>
  </w:num>
  <w:num w:numId="10">
    <w:abstractNumId w:val="4"/>
  </w:num>
  <w:num w:numId="11">
    <w:abstractNumId w:val="5"/>
  </w:num>
  <w:num w:numId="12">
    <w:abstractNumId w:val="7"/>
  </w:num>
  <w:num w:numId="13">
    <w:abstractNumId w:val="0"/>
  </w:num>
  <w:num w:numId="14">
    <w:abstractNumId w:val="11"/>
  </w:num>
  <w:num w:numId="15">
    <w:abstractNumId w:val="19"/>
  </w:num>
  <w:num w:numId="16">
    <w:abstractNumId w:val="8"/>
  </w:num>
  <w:num w:numId="17">
    <w:abstractNumId w:val="6"/>
  </w:num>
  <w:num w:numId="18">
    <w:abstractNumId w:val="6"/>
  </w:num>
  <w:num w:numId="19">
    <w:abstractNumId w:val="15"/>
  </w:num>
  <w:num w:numId="20">
    <w:abstractNumId w:val="1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424E"/>
    <w:rsid w:val="00015893"/>
    <w:rsid w:val="00040028"/>
    <w:rsid w:val="00045142"/>
    <w:rsid w:val="000857FA"/>
    <w:rsid w:val="00095B0B"/>
    <w:rsid w:val="0011311B"/>
    <w:rsid w:val="001176B2"/>
    <w:rsid w:val="00126B47"/>
    <w:rsid w:val="00134374"/>
    <w:rsid w:val="00134917"/>
    <w:rsid w:val="001A1461"/>
    <w:rsid w:val="001B68DA"/>
    <w:rsid w:val="001D1203"/>
    <w:rsid w:val="001F7B75"/>
    <w:rsid w:val="0021046D"/>
    <w:rsid w:val="0023139C"/>
    <w:rsid w:val="00271BC4"/>
    <w:rsid w:val="0027644C"/>
    <w:rsid w:val="00294BF6"/>
    <w:rsid w:val="002D0500"/>
    <w:rsid w:val="002F3330"/>
    <w:rsid w:val="00303560"/>
    <w:rsid w:val="00391619"/>
    <w:rsid w:val="003916FB"/>
    <w:rsid w:val="00400FFE"/>
    <w:rsid w:val="004328CE"/>
    <w:rsid w:val="004332AA"/>
    <w:rsid w:val="004378F6"/>
    <w:rsid w:val="004469A1"/>
    <w:rsid w:val="00472B91"/>
    <w:rsid w:val="00476C89"/>
    <w:rsid w:val="00487033"/>
    <w:rsid w:val="004A29D8"/>
    <w:rsid w:val="004C3BEF"/>
    <w:rsid w:val="004E067F"/>
    <w:rsid w:val="00500B3A"/>
    <w:rsid w:val="0051147D"/>
    <w:rsid w:val="00532F10"/>
    <w:rsid w:val="00552DD3"/>
    <w:rsid w:val="005901C1"/>
    <w:rsid w:val="005A61EF"/>
    <w:rsid w:val="005B2A03"/>
    <w:rsid w:val="005B5962"/>
    <w:rsid w:val="006373BF"/>
    <w:rsid w:val="00663C19"/>
    <w:rsid w:val="006712C4"/>
    <w:rsid w:val="006773D6"/>
    <w:rsid w:val="006A0DCB"/>
    <w:rsid w:val="006C1FEE"/>
    <w:rsid w:val="006F3FBB"/>
    <w:rsid w:val="00706769"/>
    <w:rsid w:val="00750788"/>
    <w:rsid w:val="007804C8"/>
    <w:rsid w:val="00786C22"/>
    <w:rsid w:val="007D29D2"/>
    <w:rsid w:val="007E4060"/>
    <w:rsid w:val="0082290D"/>
    <w:rsid w:val="008357DF"/>
    <w:rsid w:val="0084412C"/>
    <w:rsid w:val="008E3EEA"/>
    <w:rsid w:val="0094137C"/>
    <w:rsid w:val="00974B40"/>
    <w:rsid w:val="009A3667"/>
    <w:rsid w:val="009A3ED4"/>
    <w:rsid w:val="009C4DB3"/>
    <w:rsid w:val="009C4F65"/>
    <w:rsid w:val="009E2B85"/>
    <w:rsid w:val="009F03DB"/>
    <w:rsid w:val="009F424E"/>
    <w:rsid w:val="009F5413"/>
    <w:rsid w:val="00A42A74"/>
    <w:rsid w:val="00A90764"/>
    <w:rsid w:val="00AA57B0"/>
    <w:rsid w:val="00AB1951"/>
    <w:rsid w:val="00AF3C3A"/>
    <w:rsid w:val="00B07732"/>
    <w:rsid w:val="00B110AB"/>
    <w:rsid w:val="00B25F31"/>
    <w:rsid w:val="00BB3B61"/>
    <w:rsid w:val="00BB5660"/>
    <w:rsid w:val="00BE1E2E"/>
    <w:rsid w:val="00C66984"/>
    <w:rsid w:val="00C70A68"/>
    <w:rsid w:val="00C90058"/>
    <w:rsid w:val="00CA62C5"/>
    <w:rsid w:val="00D27B12"/>
    <w:rsid w:val="00D360A6"/>
    <w:rsid w:val="00D60570"/>
    <w:rsid w:val="00D66EC6"/>
    <w:rsid w:val="00D874F0"/>
    <w:rsid w:val="00DA25C1"/>
    <w:rsid w:val="00DB49B6"/>
    <w:rsid w:val="00DF51F0"/>
    <w:rsid w:val="00E20CA0"/>
    <w:rsid w:val="00E225BF"/>
    <w:rsid w:val="00E438BE"/>
    <w:rsid w:val="00EA4136"/>
    <w:rsid w:val="00EA43FE"/>
    <w:rsid w:val="00EB2ABE"/>
    <w:rsid w:val="00EF58B6"/>
    <w:rsid w:val="00F34895"/>
    <w:rsid w:val="00F47DF1"/>
    <w:rsid w:val="00FA0E65"/>
    <w:rsid w:val="00FD26E9"/>
    <w:rsid w:val="00FD2B42"/>
    <w:rsid w:val="00FD633E"/>
    <w:rsid w:val="00FE1CE4"/>
    <w:rsid w:val="00FE7238"/>
    <w:rsid w:val="00FF7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247A48E"/>
  <w15:docId w15:val="{29DC99D4-2965-4A96-B93E-6A3080A94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E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0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57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0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3DB"/>
  </w:style>
  <w:style w:type="paragraph" w:styleId="Footer">
    <w:name w:val="footer"/>
    <w:basedOn w:val="Normal"/>
    <w:link w:val="FooterChar"/>
    <w:uiPriority w:val="99"/>
    <w:unhideWhenUsed/>
    <w:rsid w:val="009F0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3DB"/>
  </w:style>
  <w:style w:type="character" w:styleId="Strong">
    <w:name w:val="Strong"/>
    <w:basedOn w:val="DefaultParagraphFont"/>
    <w:uiPriority w:val="22"/>
    <w:qFormat/>
    <w:rsid w:val="00FD26E9"/>
    <w:rPr>
      <w:b/>
      <w:bCs/>
    </w:rPr>
  </w:style>
  <w:style w:type="character" w:styleId="Emphasis">
    <w:name w:val="Emphasis"/>
    <w:basedOn w:val="DefaultParagraphFont"/>
    <w:uiPriority w:val="20"/>
    <w:qFormat/>
    <w:rsid w:val="00FD26E9"/>
    <w:rPr>
      <w:i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3139C"/>
  </w:style>
  <w:style w:type="paragraph" w:styleId="BodyText">
    <w:name w:val="Body Text"/>
    <w:basedOn w:val="Normal"/>
    <w:link w:val="BodyTextChar"/>
    <w:uiPriority w:val="99"/>
    <w:unhideWhenUsed/>
    <w:rsid w:val="009E2B85"/>
    <w:pPr>
      <w:spacing w:after="120" w:line="240" w:lineRule="auto"/>
      <w:jc w:val="both"/>
    </w:pPr>
    <w:rPr>
      <w:rFonts w:ascii="Calibri" w:eastAsia="Calibri" w:hAnsi="Calibri" w:cs="Arial"/>
      <w:sz w:val="24"/>
      <w:lang w:val="id-ID"/>
    </w:rPr>
  </w:style>
  <w:style w:type="character" w:customStyle="1" w:styleId="BodyTextChar">
    <w:name w:val="Body Text Char"/>
    <w:basedOn w:val="DefaultParagraphFont"/>
    <w:link w:val="BodyText"/>
    <w:uiPriority w:val="99"/>
    <w:rsid w:val="009E2B85"/>
    <w:rPr>
      <w:rFonts w:ascii="Calibri" w:eastAsia="Calibri" w:hAnsi="Calibri" w:cs="Arial"/>
      <w:sz w:val="24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8E3E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B59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360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CFA6-2CD2-45E6-8147-49C48A8A9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5219</TotalTime>
  <Pages>12</Pages>
  <Words>2700</Words>
  <Characters>15395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Dwi Prasetyo</dc:creator>
  <cp:keywords/>
  <dc:description/>
  <cp:lastModifiedBy>Ilham Dwi Prasetyo</cp:lastModifiedBy>
  <cp:revision>9</cp:revision>
  <dcterms:created xsi:type="dcterms:W3CDTF">2021-09-29T02:31:00Z</dcterms:created>
  <dcterms:modified xsi:type="dcterms:W3CDTF">2021-10-08T03:28:00Z</dcterms:modified>
</cp:coreProperties>
</file>