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A584" w14:textId="73B51DE6" w:rsidR="009A0482" w:rsidRPr="0030370A" w:rsidRDefault="009A0482" w:rsidP="009A04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r w:rsidRPr="0030370A">
        <w:rPr>
          <w:rFonts w:ascii="Times New Roman" w:hAnsi="Times New Roman" w:cs="Times New Roman"/>
          <w:b/>
          <w:bCs/>
          <w:sz w:val="28"/>
          <w:szCs w:val="28"/>
        </w:rPr>
        <w:t xml:space="preserve"> PRAKTIKUM</w:t>
      </w:r>
    </w:p>
    <w:p w14:paraId="5C4DBD20" w14:textId="2669BB81" w:rsidR="009A0482" w:rsidRPr="0030370A" w:rsidRDefault="009A0482" w:rsidP="009A04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BENTUK SEDIAAN OBAT</w:t>
      </w:r>
    </w:p>
    <w:p w14:paraId="2D5D5E5A" w14:textId="77777777" w:rsidR="009A0482" w:rsidRPr="0030370A" w:rsidRDefault="009A0482" w:rsidP="009A04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F9617C" w14:textId="63F4A9C3" w:rsidR="009A0482" w:rsidRPr="0067332B" w:rsidRDefault="009A0482" w:rsidP="009A04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332B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gramStart"/>
      <w:r w:rsidRPr="0067332B">
        <w:rPr>
          <w:rFonts w:ascii="Times New Roman" w:hAnsi="Times New Roman" w:cs="Times New Roman"/>
          <w:b/>
          <w:bCs/>
          <w:sz w:val="24"/>
          <w:szCs w:val="24"/>
        </w:rPr>
        <w:t>FASILITATOR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332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Reni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Armara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Ariga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S.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., Mars</w:t>
      </w:r>
    </w:p>
    <w:p w14:paraId="071DB422" w14:textId="77777777" w:rsidR="009A0482" w:rsidRPr="0030370A" w:rsidRDefault="009A0482" w:rsidP="009A0482">
      <w:pPr>
        <w:rPr>
          <w:rFonts w:ascii="Times New Roman" w:hAnsi="Times New Roman" w:cs="Times New Roman"/>
          <w:sz w:val="24"/>
          <w:szCs w:val="24"/>
        </w:rPr>
      </w:pPr>
    </w:p>
    <w:p w14:paraId="199426FD" w14:textId="77777777" w:rsidR="009A0482" w:rsidRPr="0030370A" w:rsidRDefault="009A0482" w:rsidP="009A0482">
      <w:pPr>
        <w:rPr>
          <w:rFonts w:ascii="Times New Roman" w:hAnsi="Times New Roman" w:cs="Times New Roman"/>
          <w:sz w:val="24"/>
          <w:szCs w:val="24"/>
        </w:rPr>
      </w:pPr>
    </w:p>
    <w:p w14:paraId="63A878F2" w14:textId="77777777" w:rsidR="009A0482" w:rsidRPr="0030370A" w:rsidRDefault="009A0482" w:rsidP="009A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7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EA0D09" wp14:editId="6102E643">
            <wp:extent cx="2943697" cy="2935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903" cy="296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CF3A" w14:textId="77777777" w:rsidR="009A0482" w:rsidRPr="0030370A" w:rsidRDefault="009A0482" w:rsidP="009A04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FED2D0" w14:textId="77777777" w:rsidR="009A0482" w:rsidRPr="0030370A" w:rsidRDefault="009A0482" w:rsidP="009A0482">
      <w:pPr>
        <w:jc w:val="center"/>
        <w:rPr>
          <w:rFonts w:ascii="Times New Roman" w:hAnsi="Times New Roman" w:cs="Times New Roman"/>
          <w:sz w:val="24"/>
          <w:szCs w:val="24"/>
        </w:rPr>
      </w:pPr>
      <w:r w:rsidRPr="0030370A">
        <w:rPr>
          <w:rFonts w:ascii="Times New Roman" w:hAnsi="Times New Roman" w:cs="Times New Roman"/>
          <w:sz w:val="24"/>
          <w:szCs w:val="24"/>
        </w:rPr>
        <w:t>DISUSUN OLEH:</w:t>
      </w:r>
    </w:p>
    <w:p w14:paraId="57EA613C" w14:textId="77777777" w:rsidR="009A0482" w:rsidRPr="0030370A" w:rsidRDefault="009A0482" w:rsidP="009A0482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0"/>
        <w:gridCol w:w="4196"/>
      </w:tblGrid>
      <w:tr w:rsidR="009A0482" w:rsidRPr="00145EC9" w14:paraId="60E73AC2" w14:textId="77777777" w:rsidTr="00621CF0">
        <w:trPr>
          <w:trHeight w:val="427"/>
          <w:jc w:val="center"/>
        </w:trPr>
        <w:tc>
          <w:tcPr>
            <w:tcW w:w="1040" w:type="dxa"/>
          </w:tcPr>
          <w:p w14:paraId="55A11562" w14:textId="77777777" w:rsidR="009A0482" w:rsidRPr="00145EC9" w:rsidRDefault="009A0482" w:rsidP="00621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196" w:type="dxa"/>
          </w:tcPr>
          <w:p w14:paraId="1FBE4199" w14:textId="77777777" w:rsidR="009A0482" w:rsidRPr="00145EC9" w:rsidRDefault="009A0482" w:rsidP="00621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: MEILANY BETRESYA PASARIBU</w:t>
            </w:r>
          </w:p>
        </w:tc>
      </w:tr>
      <w:tr w:rsidR="009A0482" w:rsidRPr="00145EC9" w14:paraId="2C6C60F9" w14:textId="77777777" w:rsidTr="00621CF0">
        <w:trPr>
          <w:trHeight w:val="404"/>
          <w:jc w:val="center"/>
        </w:trPr>
        <w:tc>
          <w:tcPr>
            <w:tcW w:w="1040" w:type="dxa"/>
          </w:tcPr>
          <w:p w14:paraId="21C61CD0" w14:textId="77777777" w:rsidR="009A0482" w:rsidRPr="00145EC9" w:rsidRDefault="009A0482" w:rsidP="00621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196" w:type="dxa"/>
          </w:tcPr>
          <w:p w14:paraId="484C2676" w14:textId="77777777" w:rsidR="009A0482" w:rsidRPr="00145EC9" w:rsidRDefault="009A0482" w:rsidP="00621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: 231101028</w:t>
            </w:r>
          </w:p>
        </w:tc>
      </w:tr>
      <w:tr w:rsidR="009A0482" w:rsidRPr="00145EC9" w14:paraId="0F0E40EB" w14:textId="77777777" w:rsidTr="00621CF0">
        <w:trPr>
          <w:trHeight w:val="404"/>
          <w:jc w:val="center"/>
        </w:trPr>
        <w:tc>
          <w:tcPr>
            <w:tcW w:w="1040" w:type="dxa"/>
          </w:tcPr>
          <w:p w14:paraId="54D0FDB5" w14:textId="77777777" w:rsidR="009A0482" w:rsidRPr="00145EC9" w:rsidRDefault="009A0482" w:rsidP="00621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4196" w:type="dxa"/>
          </w:tcPr>
          <w:p w14:paraId="70A1ED01" w14:textId="77777777" w:rsidR="009A0482" w:rsidRPr="00145EC9" w:rsidRDefault="009A0482" w:rsidP="00621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A0482" w:rsidRPr="00145EC9" w14:paraId="1D44CEFA" w14:textId="77777777" w:rsidTr="00621CF0">
        <w:trPr>
          <w:trHeight w:val="404"/>
          <w:jc w:val="center"/>
        </w:trPr>
        <w:tc>
          <w:tcPr>
            <w:tcW w:w="1040" w:type="dxa"/>
          </w:tcPr>
          <w:p w14:paraId="30DD2D19" w14:textId="77777777" w:rsidR="009A0482" w:rsidRPr="00145EC9" w:rsidRDefault="009A0482" w:rsidP="00621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</w:p>
        </w:tc>
        <w:tc>
          <w:tcPr>
            <w:tcW w:w="4196" w:type="dxa"/>
          </w:tcPr>
          <w:p w14:paraId="3017D4A0" w14:textId="77777777" w:rsidR="009A0482" w:rsidRPr="00145EC9" w:rsidRDefault="009A0482" w:rsidP="00621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1 PRAKTIKUM</w:t>
            </w:r>
          </w:p>
        </w:tc>
      </w:tr>
    </w:tbl>
    <w:p w14:paraId="73C4FFEB" w14:textId="77777777" w:rsidR="009A0482" w:rsidRPr="0030370A" w:rsidRDefault="009A0482" w:rsidP="009A04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AD5ED" w14:textId="77777777" w:rsidR="009A0482" w:rsidRDefault="009A0482" w:rsidP="009A04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DD32B" w14:textId="77777777" w:rsidR="009A0482" w:rsidRPr="0030370A" w:rsidRDefault="009A0482" w:rsidP="009A04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370A">
        <w:rPr>
          <w:rFonts w:ascii="Times New Roman" w:hAnsi="Times New Roman" w:cs="Times New Roman"/>
          <w:b/>
          <w:bCs/>
          <w:sz w:val="28"/>
          <w:szCs w:val="28"/>
        </w:rPr>
        <w:t>FAKULTAS KEPERAWATAN</w:t>
      </w:r>
    </w:p>
    <w:p w14:paraId="3F6AEBF1" w14:textId="77777777" w:rsidR="009A0482" w:rsidRPr="0030370A" w:rsidRDefault="009A0482" w:rsidP="009A04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370A">
        <w:rPr>
          <w:rFonts w:ascii="Times New Roman" w:hAnsi="Times New Roman" w:cs="Times New Roman"/>
          <w:b/>
          <w:bCs/>
          <w:sz w:val="28"/>
          <w:szCs w:val="28"/>
        </w:rPr>
        <w:t xml:space="preserve">UNIVERSITAS SUMATERA UTARA </w:t>
      </w:r>
    </w:p>
    <w:p w14:paraId="6C942D63" w14:textId="77777777" w:rsidR="009A0482" w:rsidRDefault="009A0482" w:rsidP="009A04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9A04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0370A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1755FE43" w14:textId="1DA4D662" w:rsidR="00011665" w:rsidRDefault="009A0482" w:rsidP="009A04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14:paraId="57C13741" w14:textId="2A71A7A9" w:rsidR="009A0482" w:rsidRDefault="009A0482" w:rsidP="009A0482">
      <w:pPr>
        <w:rPr>
          <w:rFonts w:ascii="Times New Roman" w:hAnsi="Times New Roman" w:cs="Times New Roman"/>
          <w:sz w:val="24"/>
          <w:szCs w:val="24"/>
        </w:rPr>
      </w:pPr>
    </w:p>
    <w:p w14:paraId="6539B936" w14:textId="66210DF2" w:rsidR="009A0482" w:rsidRDefault="009A0482" w:rsidP="009A04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0482">
        <w:rPr>
          <w:rFonts w:ascii="Times New Roman" w:hAnsi="Times New Roman" w:cs="Times New Roman"/>
          <w:sz w:val="24"/>
          <w:szCs w:val="24"/>
          <w:u w:val="single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3160"/>
        <w:gridCol w:w="976"/>
        <w:gridCol w:w="976"/>
        <w:gridCol w:w="683"/>
        <w:gridCol w:w="1829"/>
      </w:tblGrid>
      <w:tr w:rsidR="00BC0068" w14:paraId="5DC0DD80" w14:textId="77777777" w:rsidTr="00BC0068">
        <w:tc>
          <w:tcPr>
            <w:tcW w:w="1413" w:type="dxa"/>
          </w:tcPr>
          <w:p w14:paraId="3BB2F486" w14:textId="10142631" w:rsidR="009A0482" w:rsidRDefault="009A0482" w:rsidP="009A0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3195" w:type="dxa"/>
          </w:tcPr>
          <w:p w14:paraId="21F4881D" w14:textId="77777777" w:rsidR="00400ED3" w:rsidRDefault="00400ED3" w:rsidP="009A0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B8FD2" w14:textId="471594A6" w:rsidR="009A0482" w:rsidRDefault="009A0482" w:rsidP="009A0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964" w:type="dxa"/>
          </w:tcPr>
          <w:p w14:paraId="62A94EA4" w14:textId="772EF96E" w:rsidR="009A0482" w:rsidRDefault="009A0482" w:rsidP="009A0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964" w:type="dxa"/>
          </w:tcPr>
          <w:p w14:paraId="143AE43D" w14:textId="01AB0F1F" w:rsidR="009A0482" w:rsidRDefault="009A0482" w:rsidP="009A0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676" w:type="dxa"/>
          </w:tcPr>
          <w:p w14:paraId="3252B8E6" w14:textId="4C4BC13D" w:rsidR="009A0482" w:rsidRDefault="009A0482" w:rsidP="009A0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1804" w:type="dxa"/>
          </w:tcPr>
          <w:p w14:paraId="211CEC63" w14:textId="77777777" w:rsidR="00400ED3" w:rsidRDefault="00400ED3" w:rsidP="009A0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C26FF" w14:textId="3D1671EA" w:rsidR="009A0482" w:rsidRDefault="009A0482" w:rsidP="009A0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</w:tr>
      <w:tr w:rsidR="00BC0068" w14:paraId="069E4B6B" w14:textId="77777777" w:rsidTr="00BC0068">
        <w:tc>
          <w:tcPr>
            <w:tcW w:w="1413" w:type="dxa"/>
          </w:tcPr>
          <w:p w14:paraId="4AFE61AC" w14:textId="7D8866EE" w:rsidR="009A0482" w:rsidRDefault="009A0482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Konidin</w:t>
            </w:r>
            <w:proofErr w:type="spellEnd"/>
          </w:p>
        </w:tc>
        <w:tc>
          <w:tcPr>
            <w:tcW w:w="3195" w:type="dxa"/>
          </w:tcPr>
          <w:p w14:paraId="1BF5EC16" w14:textId="5E9E70F6" w:rsidR="009A0482" w:rsidRDefault="009A0482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E73CE2" wp14:editId="56386D55">
                  <wp:extent cx="1580526" cy="133350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078" cy="136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</w:tcPr>
          <w:p w14:paraId="72D433E8" w14:textId="77777777" w:rsidR="009A0482" w:rsidRDefault="009A0482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Solid</w:t>
            </w:r>
          </w:p>
          <w:p w14:paraId="446ED159" w14:textId="3F148572" w:rsidR="009A0482" w:rsidRDefault="009A0482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4" w:type="dxa"/>
          </w:tcPr>
          <w:p w14:paraId="6A621680" w14:textId="17DDFD07" w:rsidR="009A0482" w:rsidRDefault="009A0482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Tablet</w:t>
            </w:r>
          </w:p>
        </w:tc>
        <w:tc>
          <w:tcPr>
            <w:tcW w:w="676" w:type="dxa"/>
          </w:tcPr>
          <w:p w14:paraId="0DB30327" w14:textId="77777777" w:rsidR="009A0482" w:rsidRDefault="009A0482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Oral</w:t>
            </w:r>
          </w:p>
          <w:p w14:paraId="50061E2A" w14:textId="60829C4C" w:rsidR="009A0482" w:rsidRDefault="009A0482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15C02028" w14:textId="5D51C0FF" w:rsidR="009A0482" w:rsidRDefault="009A0482" w:rsidP="00BC00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meringankan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batuk</w:t>
            </w:r>
            <w:proofErr w:type="spellEnd"/>
          </w:p>
        </w:tc>
      </w:tr>
      <w:tr w:rsidR="00BC0068" w14:paraId="2873D5F1" w14:textId="77777777" w:rsidTr="00BC0068">
        <w:tc>
          <w:tcPr>
            <w:tcW w:w="1413" w:type="dxa"/>
          </w:tcPr>
          <w:p w14:paraId="219634AC" w14:textId="289D3563" w:rsidR="00400ED3" w:rsidRDefault="00400ED3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Calortusin</w:t>
            </w:r>
            <w:proofErr w:type="spellEnd"/>
          </w:p>
        </w:tc>
        <w:tc>
          <w:tcPr>
            <w:tcW w:w="3195" w:type="dxa"/>
          </w:tcPr>
          <w:p w14:paraId="1A6F7B8F" w14:textId="27880EAE" w:rsidR="00400ED3" w:rsidRDefault="00400ED3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FB8C84" wp14:editId="221E9EB1">
                  <wp:extent cx="1476375" cy="144971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419" cy="1477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</w:tcPr>
          <w:p w14:paraId="088E015E" w14:textId="77777777" w:rsidR="00400ED3" w:rsidRDefault="00400ED3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Solid</w:t>
            </w:r>
          </w:p>
          <w:p w14:paraId="41E3E4F5" w14:textId="4AD717F0" w:rsidR="00400ED3" w:rsidRDefault="00400ED3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4" w:type="dxa"/>
          </w:tcPr>
          <w:p w14:paraId="5ED353D5" w14:textId="38BE3325" w:rsidR="00400ED3" w:rsidRDefault="00400ED3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Tablet</w:t>
            </w:r>
          </w:p>
        </w:tc>
        <w:tc>
          <w:tcPr>
            <w:tcW w:w="676" w:type="dxa"/>
          </w:tcPr>
          <w:p w14:paraId="73BCEDED" w14:textId="77777777" w:rsidR="00400ED3" w:rsidRDefault="00400ED3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Oral</w:t>
            </w:r>
          </w:p>
          <w:p w14:paraId="6C44017F" w14:textId="77777777" w:rsidR="00400ED3" w:rsidRDefault="00400ED3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07FA4D4A" w14:textId="7E70D77D" w:rsidR="00400ED3" w:rsidRDefault="00400ED3" w:rsidP="00BC00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meringankan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gejala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sakit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kepala,hidung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tersumbat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bersin-bersin</w:t>
            </w:r>
            <w:proofErr w:type="spellEnd"/>
          </w:p>
        </w:tc>
      </w:tr>
      <w:tr w:rsidR="00BC0068" w14:paraId="62430803" w14:textId="77777777" w:rsidTr="00BC0068">
        <w:tc>
          <w:tcPr>
            <w:tcW w:w="1413" w:type="dxa"/>
          </w:tcPr>
          <w:p w14:paraId="403EDFEB" w14:textId="7B9CA9EA" w:rsidR="00400ED3" w:rsidRDefault="00400ED3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Ambroxol</w:t>
            </w:r>
            <w:proofErr w:type="spellEnd"/>
          </w:p>
        </w:tc>
        <w:tc>
          <w:tcPr>
            <w:tcW w:w="3195" w:type="dxa"/>
          </w:tcPr>
          <w:p w14:paraId="472101C7" w14:textId="40883FCD" w:rsidR="00400ED3" w:rsidRDefault="00400ED3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9EABD1" wp14:editId="61AA253A">
                  <wp:extent cx="1482407" cy="122872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66" r="10708"/>
                          <a:stretch/>
                        </pic:blipFill>
                        <pic:spPr bwMode="auto">
                          <a:xfrm>
                            <a:off x="0" y="0"/>
                            <a:ext cx="1513894" cy="1254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</w:tcPr>
          <w:p w14:paraId="19FC404E" w14:textId="77777777" w:rsidR="00400ED3" w:rsidRDefault="00400ED3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Solid</w:t>
            </w:r>
          </w:p>
          <w:p w14:paraId="584E0D1A" w14:textId="7D3BA9BA" w:rsidR="00400ED3" w:rsidRDefault="00400ED3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4" w:type="dxa"/>
          </w:tcPr>
          <w:p w14:paraId="4559882B" w14:textId="74EB4A04" w:rsidR="00400ED3" w:rsidRDefault="00400ED3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Tablet</w:t>
            </w:r>
          </w:p>
        </w:tc>
        <w:tc>
          <w:tcPr>
            <w:tcW w:w="676" w:type="dxa"/>
          </w:tcPr>
          <w:p w14:paraId="018368A1" w14:textId="77777777" w:rsidR="00400ED3" w:rsidRDefault="00400ED3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Oral</w:t>
            </w:r>
          </w:p>
          <w:p w14:paraId="16C9BEC7" w14:textId="77777777" w:rsidR="00400ED3" w:rsidRDefault="00400ED3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4A89403" w14:textId="7DC6C996" w:rsidR="00400ED3" w:rsidRDefault="00400ED3" w:rsidP="00BC00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mengencerkan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/mengatasi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berdahak</w:t>
            </w:r>
            <w:proofErr w:type="spellEnd"/>
          </w:p>
        </w:tc>
      </w:tr>
      <w:tr w:rsidR="00BC0068" w14:paraId="0B221BA8" w14:textId="77777777" w:rsidTr="00BC0068">
        <w:tc>
          <w:tcPr>
            <w:tcW w:w="1413" w:type="dxa"/>
          </w:tcPr>
          <w:p w14:paraId="32E37D9C" w14:textId="2506FB6F" w:rsidR="00400ED3" w:rsidRDefault="00400ED3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Promag</w:t>
            </w:r>
          </w:p>
        </w:tc>
        <w:tc>
          <w:tcPr>
            <w:tcW w:w="3195" w:type="dxa"/>
          </w:tcPr>
          <w:p w14:paraId="5C56A502" w14:textId="362F9721" w:rsidR="00400ED3" w:rsidRDefault="00400ED3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098644" wp14:editId="5ED4BB23">
                  <wp:extent cx="1409700" cy="1247818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03" t="20320" r="18318" b="15075"/>
                          <a:stretch/>
                        </pic:blipFill>
                        <pic:spPr bwMode="auto">
                          <a:xfrm>
                            <a:off x="0" y="0"/>
                            <a:ext cx="1421345" cy="125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</w:tcPr>
          <w:p w14:paraId="64677C31" w14:textId="77777777" w:rsidR="00400ED3" w:rsidRDefault="00400ED3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Solid</w:t>
            </w:r>
          </w:p>
          <w:p w14:paraId="030527AE" w14:textId="7114511F" w:rsidR="00400ED3" w:rsidRDefault="00400ED3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4" w:type="dxa"/>
          </w:tcPr>
          <w:p w14:paraId="77CFEB8A" w14:textId="315FF434" w:rsidR="00400ED3" w:rsidRDefault="00400ED3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Kunyah</w:t>
            </w:r>
            <w:proofErr w:type="spellEnd"/>
          </w:p>
        </w:tc>
        <w:tc>
          <w:tcPr>
            <w:tcW w:w="676" w:type="dxa"/>
          </w:tcPr>
          <w:p w14:paraId="42D25E80" w14:textId="77777777" w:rsidR="00400ED3" w:rsidRDefault="00400ED3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Oral</w:t>
            </w:r>
          </w:p>
          <w:p w14:paraId="7E8C0937" w14:textId="77777777" w:rsidR="00400ED3" w:rsidRDefault="00400ED3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D4A6C1A" w14:textId="07FF24DA" w:rsidR="00400ED3" w:rsidRDefault="00400ED3" w:rsidP="00BC00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gejala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ulu hati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kembung</w:t>
            </w:r>
            <w:proofErr w:type="spellEnd"/>
          </w:p>
        </w:tc>
      </w:tr>
      <w:tr w:rsidR="00BC0068" w14:paraId="5ED99C9C" w14:textId="77777777" w:rsidTr="00BC0068">
        <w:tc>
          <w:tcPr>
            <w:tcW w:w="1413" w:type="dxa"/>
          </w:tcPr>
          <w:p w14:paraId="688C3450" w14:textId="0172CC25" w:rsidR="00BC0068" w:rsidRDefault="00BC0068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Antalgin</w:t>
            </w:r>
            <w:proofErr w:type="spellEnd"/>
          </w:p>
        </w:tc>
        <w:tc>
          <w:tcPr>
            <w:tcW w:w="3195" w:type="dxa"/>
          </w:tcPr>
          <w:p w14:paraId="65BFE0BD" w14:textId="07743DDE" w:rsidR="00BC0068" w:rsidRDefault="00BC0068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C7E17D" wp14:editId="7ECFA6BE">
                  <wp:extent cx="1666875" cy="110998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58" t="23334" r="7904" b="5000"/>
                          <a:stretch/>
                        </pic:blipFill>
                        <pic:spPr bwMode="auto">
                          <a:xfrm>
                            <a:off x="0" y="0"/>
                            <a:ext cx="1684614" cy="1121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</w:tcPr>
          <w:p w14:paraId="74280A18" w14:textId="77777777" w:rsidR="00BC0068" w:rsidRDefault="00BC0068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Solid</w:t>
            </w:r>
          </w:p>
          <w:p w14:paraId="0D1DA049" w14:textId="3F182245" w:rsidR="00BC0068" w:rsidRDefault="00BC0068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4" w:type="dxa"/>
          </w:tcPr>
          <w:p w14:paraId="449ABA08" w14:textId="1BE78C1B" w:rsidR="00BC0068" w:rsidRDefault="00BC0068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Tablet</w:t>
            </w:r>
          </w:p>
        </w:tc>
        <w:tc>
          <w:tcPr>
            <w:tcW w:w="676" w:type="dxa"/>
          </w:tcPr>
          <w:p w14:paraId="1CF6B5E3" w14:textId="77777777" w:rsidR="00BC0068" w:rsidRDefault="00BC0068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Oral</w:t>
            </w:r>
          </w:p>
          <w:p w14:paraId="7EDF9081" w14:textId="77777777" w:rsidR="00BC0068" w:rsidRDefault="00BC0068" w:rsidP="00BC00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1B7AFA1" w14:textId="254F9A8D" w:rsidR="00BC0068" w:rsidRDefault="00BC0068" w:rsidP="00BC00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sakit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0068" w14:paraId="75686296" w14:textId="77777777" w:rsidTr="00BC0068">
        <w:tc>
          <w:tcPr>
            <w:tcW w:w="1413" w:type="dxa"/>
          </w:tcPr>
          <w:p w14:paraId="0FD54475" w14:textId="77777777" w:rsidR="009A0482" w:rsidRDefault="009A0482" w:rsidP="009A0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</w:tcPr>
          <w:p w14:paraId="03AFF96D" w14:textId="77777777" w:rsidR="009A0482" w:rsidRDefault="009A0482" w:rsidP="009A0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11007190" w14:textId="77777777" w:rsidR="009A0482" w:rsidRDefault="009A0482" w:rsidP="009A0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5911662C" w14:textId="77777777" w:rsidR="009A0482" w:rsidRDefault="009A0482" w:rsidP="009A0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14:paraId="0B897D0E" w14:textId="77777777" w:rsidR="009A0482" w:rsidRDefault="009A0482" w:rsidP="009A0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348F381C" w14:textId="77777777" w:rsidR="009A0482" w:rsidRDefault="009A0482" w:rsidP="009A0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20E7B0" w14:textId="77777777" w:rsidR="009A0482" w:rsidRPr="009A0482" w:rsidRDefault="009A0482" w:rsidP="009A0482">
      <w:pPr>
        <w:rPr>
          <w:rFonts w:ascii="Times New Roman" w:hAnsi="Times New Roman" w:cs="Times New Roman"/>
          <w:sz w:val="24"/>
          <w:szCs w:val="24"/>
        </w:rPr>
      </w:pPr>
    </w:p>
    <w:sectPr w:rsidR="009A0482" w:rsidRPr="009A0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82"/>
    <w:rsid w:val="00011665"/>
    <w:rsid w:val="00400ED3"/>
    <w:rsid w:val="009800C4"/>
    <w:rsid w:val="009A0482"/>
    <w:rsid w:val="00B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C25C"/>
  <w15:chartTrackingRefBased/>
  <w15:docId w15:val="{08628D0D-CA45-4D3E-AADC-82C1C7A5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48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4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mtg</dc:creator>
  <cp:keywords/>
  <dc:description/>
  <cp:lastModifiedBy>ilham mtg</cp:lastModifiedBy>
  <cp:revision>1</cp:revision>
  <dcterms:created xsi:type="dcterms:W3CDTF">2024-03-08T03:54:00Z</dcterms:created>
  <dcterms:modified xsi:type="dcterms:W3CDTF">2024-03-08T04:23:00Z</dcterms:modified>
</cp:coreProperties>
</file>