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31D2B" w:rsidRDefault="00C31D2B" w14:paraId="672A6659" wp14:textId="77777777">
      <w:pPr>
        <w:tabs>
          <w:tab w:val="left" w:pos="7390"/>
        </w:tabs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64D36A9D" w:rsidP="64D36A9D" w:rsidRDefault="64D36A9D" w14:paraId="2257659F" w14:textId="4F8E525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48"/>
          <w:szCs w:val="48"/>
        </w:rPr>
      </w:pPr>
    </w:p>
    <w:p xmlns:wp14="http://schemas.microsoft.com/office/word/2010/wordml" w:rsidR="00C31D2B" w:rsidP="64D36A9D" w:rsidRDefault="00EA7FA9" w14:paraId="477917C9" wp14:textId="690192F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  <w:r w:rsidRPr="64D36A9D" w:rsidR="05243649">
        <w:rPr>
          <w:rFonts w:ascii="Arial Narrow" w:hAnsi="Arial Narrow" w:eastAsia="Arial Narrow" w:cs="Arial Narrow"/>
          <w:b w:val="1"/>
          <w:bCs w:val="1"/>
          <w:sz w:val="48"/>
          <w:szCs w:val="48"/>
        </w:rPr>
        <w:t>RESEARCH TITLE</w:t>
      </w:r>
      <w:r w:rsidRPr="64D36A9D" w:rsidR="481AF0CC">
        <w:rPr>
          <w:rFonts w:ascii="Arial Narrow" w:hAnsi="Arial Narrow" w:eastAsia="Arial Narrow" w:cs="Arial Narrow"/>
          <w:b w:val="1"/>
          <w:bCs w:val="1"/>
          <w:sz w:val="48"/>
          <w:szCs w:val="48"/>
        </w:rPr>
        <w:t xml:space="preserve"> </w:t>
      </w:r>
      <w:r w:rsidRPr="64D36A9D" w:rsidR="481AF0CC">
        <w:rPr>
          <w:rFonts w:ascii="Arial Narrow" w:hAnsi="Arial Narrow" w:eastAsia="Arial Narrow" w:cs="Arial Narrow"/>
          <w:b w:val="1"/>
          <w:bCs w:val="1"/>
          <w:sz w:val="24"/>
          <w:szCs w:val="24"/>
        </w:rPr>
        <w:t xml:space="preserve"> </w:t>
      </w:r>
    </w:p>
    <w:p w:rsidR="64D36A9D" w:rsidP="64D36A9D" w:rsidRDefault="64D36A9D" w14:paraId="22763852" w14:textId="0C640A9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729D2E96" w14:textId="5F900AE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2DBF2011" w14:textId="55D71B8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2C4439EB" w14:textId="3AF5723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2027D8D9" w14:textId="5F908D8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779BD6B" w:rsidP="64D36A9D" w:rsidRDefault="6779BD6B" w14:paraId="14A1612E" w14:textId="7150FED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  <w:r w:rsidRPr="64D36A9D" w:rsidR="6779BD6B">
        <w:rPr>
          <w:rFonts w:ascii="Arial Narrow" w:hAnsi="Arial Narrow" w:eastAsia="Arial Narrow" w:cs="Arial Narrow"/>
          <w:b w:val="1"/>
          <w:bCs w:val="1"/>
          <w:sz w:val="24"/>
          <w:szCs w:val="24"/>
        </w:rPr>
        <w:t>LIST OF STUDENTS</w:t>
      </w:r>
    </w:p>
    <w:p w:rsidR="64D36A9D" w:rsidP="64D36A9D" w:rsidRDefault="64D36A9D" w14:paraId="505BB15A" w14:textId="687490B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7190ED0C" w14:textId="0070911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6CB6F3B2" w14:textId="14D912E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33CFAB00" w14:textId="412377A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459A4A0A" w14:textId="64C41E1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13535975" w14:textId="107B818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2BB85B20" w14:textId="524DE32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60421C5F" w14:textId="213A189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2DB2790A" w14:textId="704226F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107B6F1F" w14:textId="41F3A4B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779BD6B" w:rsidP="64D36A9D" w:rsidRDefault="6779BD6B" w14:paraId="4C870F74" w14:textId="269CDCE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  <w:r w:rsidRPr="64D36A9D" w:rsidR="6779BD6B">
        <w:rPr>
          <w:rFonts w:ascii="Arial Narrow" w:hAnsi="Arial Narrow" w:eastAsia="Arial Narrow" w:cs="Arial Narrow"/>
          <w:b w:val="1"/>
          <w:bCs w:val="1"/>
          <w:sz w:val="24"/>
          <w:szCs w:val="24"/>
        </w:rPr>
        <w:t>NAME OF SUBJECT TEACHER</w:t>
      </w:r>
    </w:p>
    <w:p w:rsidR="6779BD6B" w:rsidP="64D36A9D" w:rsidRDefault="6779BD6B" w14:paraId="5CA894F4" w14:textId="3C490CE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  <w:r w:rsidRPr="64D36A9D" w:rsidR="6779BD6B">
        <w:rPr>
          <w:rFonts w:ascii="Arial Narrow" w:hAnsi="Arial Narrow" w:eastAsia="Arial Narrow" w:cs="Arial Narrow"/>
          <w:b w:val="1"/>
          <w:bCs w:val="1"/>
          <w:sz w:val="24"/>
          <w:szCs w:val="24"/>
        </w:rPr>
        <w:t xml:space="preserve">Japan –Philippines Institue of </w:t>
      </w:r>
      <w:r w:rsidRPr="64D36A9D" w:rsidR="6779BD6B">
        <w:rPr>
          <w:rFonts w:ascii="Arial Narrow" w:hAnsi="Arial Narrow" w:eastAsia="Arial Narrow" w:cs="Arial Narrow"/>
          <w:b w:val="1"/>
          <w:bCs w:val="1"/>
          <w:sz w:val="24"/>
          <w:szCs w:val="24"/>
        </w:rPr>
        <w:t>Technilogies</w:t>
      </w:r>
      <w:r w:rsidRPr="64D36A9D" w:rsidR="6779BD6B">
        <w:rPr>
          <w:rFonts w:ascii="Arial Narrow" w:hAnsi="Arial Narrow" w:eastAsia="Arial Narrow" w:cs="Arial Narrow"/>
          <w:b w:val="1"/>
          <w:bCs w:val="1"/>
          <w:sz w:val="24"/>
          <w:szCs w:val="24"/>
        </w:rPr>
        <w:t xml:space="preserve"> Inc.- Muz0n Campus</w:t>
      </w:r>
    </w:p>
    <w:p w:rsidR="6779BD6B" w:rsidP="64D36A9D" w:rsidRDefault="6779BD6B" w14:paraId="257250BA" w14:textId="088EB2D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  <w:r w:rsidRPr="64D36A9D" w:rsidR="6779BD6B">
        <w:rPr>
          <w:rFonts w:ascii="Arial Narrow" w:hAnsi="Arial Narrow" w:eastAsia="Arial Narrow" w:cs="Arial Narrow"/>
          <w:b w:val="1"/>
          <w:bCs w:val="1"/>
          <w:sz w:val="24"/>
          <w:szCs w:val="24"/>
        </w:rPr>
        <w:t>STRAND</w:t>
      </w:r>
    </w:p>
    <w:p w:rsidR="64D36A9D" w:rsidP="64D36A9D" w:rsidRDefault="64D36A9D" w14:paraId="537A575F" w14:textId="73D44B1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794B711A" w14:textId="2A4426C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040DB73E" w14:textId="0A84176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4D36A9D" w:rsidP="64D36A9D" w:rsidRDefault="64D36A9D" w14:paraId="328B065B" w14:textId="6830412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</w:p>
    <w:p w:rsidR="6779BD6B" w:rsidP="64D36A9D" w:rsidRDefault="6779BD6B" w14:paraId="73EB713E" w14:textId="787603D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  <w:r w:rsidRPr="64D36A9D" w:rsidR="6779BD6B">
        <w:rPr>
          <w:rFonts w:ascii="Arial Narrow" w:hAnsi="Arial Narrow" w:eastAsia="Arial Narrow" w:cs="Arial Narrow"/>
          <w:b w:val="1"/>
          <w:bCs w:val="1"/>
          <w:sz w:val="24"/>
          <w:szCs w:val="24"/>
        </w:rPr>
        <w:t>MAY 2024</w:t>
      </w:r>
    </w:p>
    <w:p w:rsidR="6779BD6B" w:rsidP="64D36A9D" w:rsidRDefault="6779BD6B" w14:paraId="412E8B8A" w14:textId="729F4BC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  <w:r w:rsidRPr="64D36A9D" w:rsidR="6779BD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INTRODUCTION</w:t>
      </w:r>
    </w:p>
    <w:p w:rsidR="64D36A9D" w:rsidP="64D36A9D" w:rsidRDefault="64D36A9D" w14:paraId="5031F23E" w14:textId="11279E7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779BD6B" w:rsidP="64D36A9D" w:rsidRDefault="6779BD6B" w14:paraId="1FEBB5F5" w14:textId="63299835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D36A9D" w:rsidR="6779BD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BACKGROU</w:t>
      </w:r>
      <w:r w:rsidRPr="64D36A9D" w:rsidR="32DE9E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ND OF THE STUDY</w:t>
      </w:r>
    </w:p>
    <w:p w:rsidR="64D36A9D" w:rsidP="64D36A9D" w:rsidRDefault="64D36A9D" w14:paraId="6005DE0B" w14:textId="765CD36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B9E652B" w14:textId="22DF847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539D9E0" w14:textId="7155510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683984D" w14:textId="262EC7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8D74224" w14:textId="51419F8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0D4B05BA" w14:textId="31BA33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A945B25" w14:textId="212933E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2704491" w14:textId="07A07D5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143C0C7" w14:textId="20CC7D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68CC6FD" w14:textId="1367BDE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7030FC9C" w14:textId="3A64A82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6E59CF9" w14:textId="5AFF1EF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8D3E283" w14:textId="3448979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F5F4AF4" w14:textId="5D169EC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7833FEA" w14:textId="54B05BF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9EECB61" w14:textId="71B4BB3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75EF64F1" w14:textId="7B795E0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07D5C991" w14:textId="7368990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8778F5D" w14:textId="2882A8E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0B13BFA5" w14:textId="2BA2EA3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BF18457" w14:textId="1F59588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8EC8E44" w14:textId="17C77CE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5032858" w14:textId="4283B4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C614679" w14:textId="6228C75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E3439D1" w14:textId="54CE70C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C818C96" w14:textId="0827D96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736FCFE2" w14:textId="6797047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DE9EE5" w:rsidP="64D36A9D" w:rsidRDefault="32DE9EE5" w14:paraId="5AFCC61E" w14:textId="064726D0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D36A9D" w:rsidR="32DE9E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RESEARCH PROBLEM</w:t>
      </w:r>
    </w:p>
    <w:p w:rsidR="64D36A9D" w:rsidP="64D36A9D" w:rsidRDefault="64D36A9D" w14:paraId="14FD9AFE" w14:textId="68B824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6B6CDDB" w14:textId="2886FE9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A5040B5" w14:textId="6698CDA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02871834" w14:textId="53DAB23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3241840" w14:textId="4A6845C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D024D93" w14:textId="087542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0FE040C" w14:textId="3A08092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716C1FA1" w14:textId="7EB3884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72DE8931" w14:textId="192D373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13D94AA" w14:textId="2660A03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3AE2337" w14:textId="26EC30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71C5477C" w14:textId="05FF989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C0A0DC9" w14:textId="068F0EE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1831AB3" w14:textId="4BAC380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00CF399B" w14:textId="3325973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E175105" w14:textId="5FC985D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DE9C3A2" w14:textId="2ADED87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294C4DF" w14:textId="3E39E15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F54E3E1" w14:textId="62AABCC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E93E331" w14:textId="6CAE2D8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74F404C" w14:textId="78DB3FA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6EA6E74" w14:textId="5BBE2AA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A99E08B" w14:textId="184D634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7A95955A" w14:textId="4146886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58C6E5E" w14:textId="3353122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08EE045" w14:textId="55B7222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1242150" w14:textId="017A0F2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DE9EE5" w:rsidP="64D36A9D" w:rsidRDefault="32DE9EE5" w14:paraId="4641A4AA" w14:textId="31F2BA79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D36A9D" w:rsidR="32DE9E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SIGNIFICANCE OF THE RESEARCH PROPOSAL</w:t>
      </w:r>
    </w:p>
    <w:p w:rsidR="64D36A9D" w:rsidP="64D36A9D" w:rsidRDefault="64D36A9D" w14:paraId="43C64A2C" w14:textId="271D12D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2E81484" w14:textId="6172F6A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0BA02408" w14:textId="317517F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7B9CC73" w14:textId="574FE8A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F0D3FE2" w14:textId="5FD0276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D2E17D0" w14:textId="4A712DB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058A9DA" w14:textId="6C28F84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74D1D1F" w14:textId="6FF3357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1B17663" w14:textId="6DA0B7F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EDCB17E" w14:textId="500344F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79A1C7B" w14:textId="27B5E34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7E96AD2" w14:textId="1AB3429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2AAE125" w14:textId="37E5A6D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1145D58" w14:textId="45C6869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68C56F2" w14:textId="49D8E8A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B44BA28" w14:textId="67B56A0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BB7ED23" w14:textId="70F2CAC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98AB101" w14:textId="1982B45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AFFAF02" w14:textId="581DDBE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05459464" w14:textId="0C80995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B8DDB47" w14:textId="62B505B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6F88B05" w14:textId="2E09E0B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B5679A0" w14:textId="010B5F3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9EDFF5C" w14:textId="3CFD387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7BDEF28F" w14:textId="1F19FA3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8AB57BD" w14:textId="60DE39F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C405AB5" w14:textId="127343D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A32DA25" w14:textId="6D827C8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79BB2F9" w14:textId="0D9F906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1838416" w:rsidP="64D36A9D" w:rsidRDefault="71838416" w14:paraId="3CC23C88" w14:textId="2DE1C00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D36A9D" w:rsidR="718384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LITERATURE REVIEW</w:t>
      </w:r>
    </w:p>
    <w:p w:rsidR="64D36A9D" w:rsidP="64D36A9D" w:rsidRDefault="64D36A9D" w14:paraId="7FF2A0A4" w14:textId="19C0159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5768F72" w14:textId="1E0908A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1838416" w:rsidP="64D36A9D" w:rsidRDefault="71838416" w14:paraId="2A2EBF3D" w14:textId="7B62118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D36A9D" w:rsidR="718384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FOREIGN LITERATURE</w:t>
      </w:r>
    </w:p>
    <w:p w:rsidR="64D36A9D" w:rsidP="64D36A9D" w:rsidRDefault="64D36A9D" w14:paraId="20FD1088" w14:textId="1A92684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265D21D" w14:textId="1A24C56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27A0029" w14:textId="330CCAE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EE83CAB" w14:textId="422F3F1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0CC255B3" w14:textId="72A01E8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7CD31694" w14:textId="4A0852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E82A4A0" w14:textId="3C863A6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B7552F9" w14:textId="4E0567E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1838416" w:rsidP="64D36A9D" w:rsidRDefault="71838416" w14:paraId="780F1D2C" w14:textId="5B34310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D36A9D" w:rsidR="718384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LOCAL LITERATURE</w:t>
      </w:r>
    </w:p>
    <w:p w:rsidR="64D36A9D" w:rsidP="64D36A9D" w:rsidRDefault="64D36A9D" w14:paraId="38B649A0" w14:textId="5663D65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7ED6A60" w14:textId="587DBFB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FBC57DA" w14:textId="55900C3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38A000A" w14:textId="5128D0F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49B32D49" w14:textId="3EB18EA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03643E75" w14:textId="6DB2F6D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2A668C0A" w14:textId="2DC2F8F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1838416" w:rsidP="64D36A9D" w:rsidRDefault="71838416" w14:paraId="0EE675DC" w14:textId="5D809AF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D36A9D" w:rsidR="718384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RESEARCH STUDIES</w:t>
      </w:r>
    </w:p>
    <w:p w:rsidR="64D36A9D" w:rsidP="64D36A9D" w:rsidRDefault="64D36A9D" w14:paraId="2062B666" w14:textId="23F77BC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989F646" w14:textId="4A6B4C4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F194E63" w14:textId="6DBBDD4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3C5B82E2" w14:textId="0650BA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60BE3246" w14:textId="43E5207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587ACAB7" w14:textId="18E74E7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4D36A9D" w:rsidP="64D36A9D" w:rsidRDefault="64D36A9D" w14:paraId="10C799B8" w14:textId="3368B1E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1838416" w:rsidP="64D36A9D" w:rsidRDefault="71838416" w14:paraId="7AAF14A8" w14:textId="5BAB56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4D36A9D" w:rsidR="7183841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BIBLIOGRAPHY</w:t>
      </w:r>
    </w:p>
    <w:sectPr w:rsidR="00C31D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720" w:right="720" w:bottom="720" w:left="720" w:header="35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A7FA9" w:rsidRDefault="00EA7FA9" w14:paraId="62486C0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A7FA9" w:rsidRDefault="00EA7FA9" w14:paraId="4101652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31D2B" w:rsidRDefault="00C31D2B" w14:paraId="3CF2D8B6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C31D2B" w:rsidRDefault="00C31D2B" w14:paraId="3461D779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Poppins" w:hAnsi="Poppins" w:eastAsia="Poppins" w:cs="Poppins"/>
        <w:color w:val="000000"/>
        <w:sz w:val="20"/>
        <w:szCs w:val="20"/>
      </w:rPr>
    </w:pPr>
  </w:p>
  <w:p xmlns:wp14="http://schemas.microsoft.com/office/word/2010/wordml" w:rsidR="00C31D2B" w:rsidP="64D36A9D" w:rsidRDefault="00EA7FA9" w14:paraId="2A5C3433" wp14:textId="53130E34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513"/>
        <w:tab w:val="right" w:pos="9026"/>
      </w:tabs>
      <w:spacing w:after="0" w:line="240" w:lineRule="auto"/>
      <w:jc w:val="center"/>
      <w:rPr>
        <w:rFonts w:ascii="Poppins" w:hAnsi="Poppins" w:eastAsia="Poppins" w:cs="Poppins"/>
        <w:color w:val="00000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31D2B" w:rsidRDefault="00C31D2B" w14:paraId="5312826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A7FA9" w:rsidRDefault="00EA7FA9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A7FA9" w:rsidRDefault="00EA7FA9" w14:paraId="4DDBEF0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31D2B" w:rsidRDefault="00C31D2B" w14:paraId="049F31CB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C31D2B" w:rsidP="245588A1" w:rsidRDefault="00EA7FA9" w14:paraId="00206AA7" wp14:textId="089C6AEF">
    <w:pPr>
      <w:pStyle w:val="Normal"/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513"/>
        <w:tab w:val="right" w:pos="9026"/>
        <w:tab w:val="center" w:pos="4860"/>
      </w:tabs>
      <w:spacing w:after="0" w:line="240" w:lineRule="auto"/>
    </w:pPr>
    <w:r>
      <w:drawing>
        <wp:inline xmlns:wp14="http://schemas.microsoft.com/office/word/2010/wordprocessingDrawing" wp14:editId="15B29311" wp14:anchorId="29CC93FD">
          <wp:extent cx="6858000" cy="876300"/>
          <wp:effectExtent l="0" t="0" r="0" b="0"/>
          <wp:docPr id="8035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4282f2722834418e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76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74F9A0C9" wp14:editId="7777777">
              <wp:simplePos x="0" y="0"/>
              <wp:positionH relativeFrom="column">
                <wp:posOffset>1</wp:posOffset>
              </wp:positionH>
              <wp:positionV relativeFrom="paragraph">
                <wp:posOffset>685800</wp:posOffset>
              </wp:positionV>
              <wp:extent cx="0" cy="19050"/>
              <wp:effectExtent l="0" t="0" r="0" b="0"/>
              <wp:wrapNone/>
              <wp:docPr id="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4950" y="3780000"/>
                        <a:ext cx="66421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51CA95F0" wp14:editId="7777777">
              <wp:simplePos x="0" y="0"/>
              <wp:positionH relativeFrom="column">
                <wp:posOffset>1</wp:posOffset>
              </wp:positionH>
              <wp:positionV relativeFrom="paragraph">
                <wp:posOffset>685800</wp:posOffset>
              </wp:positionV>
              <wp:extent cx="0" cy="19050"/>
              <wp:effectExtent l="0" t="0" r="0" b="0"/>
              <wp:wrapNone/>
              <wp:docPr id="8525518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31D2B" w:rsidRDefault="00C31D2B" w14:paraId="4B99056E" wp14:textId="77777777"/>
</w:hdr>
</file>

<file path=word/intelligence2.xml><?xml version="1.0" encoding="utf-8"?>
<int2:intelligence xmlns:int2="http://schemas.microsoft.com/office/intelligence/2020/intelligence">
  <int2:observations>
    <int2:textHash int2:hashCode="jDfjwSiMiNns8H" int2:id="G9SB7rnM">
      <int2:state int2:type="AugLoop_Text_Critique" int2:value="Rejected"/>
    </int2:textHash>
    <int2:textHash int2:hashCode="ojGpP1JYKBlJWr" int2:id="o7tq0VnK">
      <int2:state int2:type="AugLoop_Text_Critique" int2:value="Rejected"/>
    </int2:textHash>
    <int2:textHash int2:hashCode="gxF7230ee0lscI" int2:id="tdYqo48h">
      <int2:state int2:type="AugLoop_Text_Critique" int2:value="Rejected"/>
    </int2:textHash>
    <int2:textHash int2:hashCode="MI0vxJYOq358kw" int2:id="21ClO94f">
      <int2:state int2:type="AugLoop_Text_Critique" int2:value="Rejected"/>
    </int2:textHash>
    <int2:textHash int2:hashCode="UYB57K0125Ro03" int2:id="S1AANASf">
      <int2:state int2:type="AugLoop_Text_Critique" int2:value="Rejected"/>
    </int2:textHash>
    <int2:textHash int2:hashCode="s5YfoclvPS+n8g" int2:id="qJziDaSY">
      <int2:state int2:type="AugLoop_Text_Critique" int2:value="Rejected"/>
    </int2:textHash>
    <int2:textHash int2:hashCode="Gruiw58BCo7cJR" int2:id="EfEEUjKH">
      <int2:state int2:type="AugLoop_Text_Critique" int2:value="Rejected"/>
    </int2:textHash>
    <int2:textHash int2:hashCode="kxYCtg7DZ7H1+J" int2:id="RO8ShfuW">
      <int2:state int2:type="AugLoop_Text_Critique" int2:value="Rejected"/>
    </int2:textHash>
    <int2:textHash int2:hashCode="+DYT4rdMGGjMr9" int2:id="Dg0dj4L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23ae041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cf4e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9ee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a17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86f6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b7f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e63a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3bda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edf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9A5EA7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00829189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D2B"/>
    <w:rsid w:val="0069ED83"/>
    <w:rsid w:val="00C31D2B"/>
    <w:rsid w:val="00EA7FA9"/>
    <w:rsid w:val="05243649"/>
    <w:rsid w:val="0F0EE08E"/>
    <w:rsid w:val="1B018E29"/>
    <w:rsid w:val="245588A1"/>
    <w:rsid w:val="32DE9EE5"/>
    <w:rsid w:val="35992ECF"/>
    <w:rsid w:val="3A6180A6"/>
    <w:rsid w:val="427F9F5D"/>
    <w:rsid w:val="47042935"/>
    <w:rsid w:val="481AF0CC"/>
    <w:rsid w:val="4A3BC9F7"/>
    <w:rsid w:val="5EB31064"/>
    <w:rsid w:val="64D1C0E8"/>
    <w:rsid w:val="64D36A9D"/>
    <w:rsid w:val="6779BD6B"/>
    <w:rsid w:val="71838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3C1FE"/>
  <w15:docId w15:val="{023C4AE6-361D-4436-A513-6A4D3B0754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6EF"/>
    <w:pPr>
      <w:keepNext/>
      <w:keepLines/>
      <w:spacing w:before="480" w:after="120" w:line="259" w:lineRule="auto"/>
      <w:outlineLvl w:val="0"/>
    </w:pPr>
    <w:rPr>
      <w:b/>
      <w:color w:val="000000"/>
      <w:sz w:val="48"/>
      <w:szCs w:val="48"/>
      <w:lang w:val="en-PH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3208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2088"/>
  </w:style>
  <w:style w:type="paragraph" w:styleId="Footer">
    <w:name w:val="footer"/>
    <w:basedOn w:val="Normal"/>
    <w:link w:val="FooterChar"/>
    <w:uiPriority w:val="99"/>
    <w:unhideWhenUsed/>
    <w:rsid w:val="00A3208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2088"/>
  </w:style>
  <w:style w:type="paragraph" w:styleId="BalloonText">
    <w:name w:val="Balloon Text"/>
    <w:basedOn w:val="Normal"/>
    <w:link w:val="BalloonTextChar"/>
    <w:uiPriority w:val="99"/>
    <w:semiHidden/>
    <w:unhideWhenUsed/>
    <w:rsid w:val="00A3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20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1699"/>
    <w:pPr>
      <w:spacing w:after="0" w:line="240" w:lineRule="auto"/>
    </w:pPr>
  </w:style>
  <w:style w:type="table" w:styleId="TableGrid">
    <w:name w:val="Table Grid"/>
    <w:basedOn w:val="TableNormal"/>
    <w:uiPriority w:val="59"/>
    <w:rsid w:val="008056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176EF"/>
    <w:rPr>
      <w:rFonts w:ascii="Calibri" w:hAnsi="Calibri" w:eastAsia="Calibri" w:cs="Calibri"/>
      <w:b/>
      <w:color w:val="000000"/>
      <w:sz w:val="48"/>
      <w:szCs w:val="48"/>
      <w:lang w:val="en-PH"/>
    </w:rPr>
  </w:style>
  <w:style w:type="paragraph" w:styleId="ListParagraph">
    <w:name w:val="List Paragraph"/>
    <w:basedOn w:val="Normal"/>
    <w:uiPriority w:val="34"/>
    <w:qFormat/>
    <w:rsid w:val="00DF30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20/10/relationships/intelligence" Target="intelligence2.xml" Id="R9b5290e0acb5411f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2.png" Id="rId2" /><Relationship Type="http://schemas.openxmlformats.org/officeDocument/2006/relationships/image" Target="/media/image4.png" Id="R4282f272283441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IjNglshMd6EwTubMU83SYZyvw==">CgMxLjAyCGguZ2pkZ3hzOAByITE5eGtFRlNfaTNxUW1PVHdYdmVDWG9QdmtkNFFodFBidA==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John Rhay Celestino</dc:creator>
  <lastModifiedBy>charyldanosos28@gmail.com</lastModifiedBy>
  <revision>4</revision>
  <dcterms:created xsi:type="dcterms:W3CDTF">2024-01-28T18:32:00.0000000Z</dcterms:created>
  <dcterms:modified xsi:type="dcterms:W3CDTF">2024-05-01T06:46:31.7208849Z</dcterms:modified>
</coreProperties>
</file>