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F3E99" w14:textId="1DF1F286" w:rsidR="00D566B1" w:rsidRDefault="00D566B1" w:rsidP="00D566B1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АНАЛИЗ СРЕДСТВ РАЗРАБОТКИ</w:t>
      </w:r>
    </w:p>
    <w:p w14:paraId="083D6CD0" w14:textId="77777777" w:rsidR="00D566B1" w:rsidRDefault="00D566B1" w:rsidP="00D566B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828DA4F" w14:textId="65F1CC74" w:rsidR="00D566B1" w:rsidRPr="00D566B1" w:rsidRDefault="00D566B1" w:rsidP="00D566B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566B1">
        <w:rPr>
          <w:rFonts w:ascii="Times New Roman" w:hAnsi="Times New Roman" w:cs="Times New Roman"/>
        </w:rPr>
        <w:t>При разработке приложения ImageEditor использовались язык программирования C#, интегрированная среда разработки Microsoft Visual Studio, технология Windows Presentation Foundation (WPF) и библиотека ImageSharp для обработки изображений.</w:t>
      </w:r>
    </w:p>
    <w:p w14:paraId="024C02FC" w14:textId="77777777" w:rsidR="00D566B1" w:rsidRPr="00D566B1" w:rsidRDefault="00D566B1" w:rsidP="00D566B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566B1">
        <w:rPr>
          <w:rFonts w:ascii="Times New Roman" w:hAnsi="Times New Roman" w:cs="Times New Roman"/>
        </w:rPr>
        <w:t>C# был выбран в качестве основного языка программирования благодаря поддержке объектно-ориентированного подхода, наличию средств обработки исключений и удобным возможностям организации программного кода. Использование C# позволило разделить логику обработки изображений и взаимодействие с пользователем, что упростило разработку и сопровождение приложения.</w:t>
      </w:r>
    </w:p>
    <w:p w14:paraId="391B41CF" w14:textId="77777777" w:rsidR="00D566B1" w:rsidRPr="00D566B1" w:rsidRDefault="00D566B1" w:rsidP="00D566B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566B1">
        <w:rPr>
          <w:rFonts w:ascii="Times New Roman" w:hAnsi="Times New Roman" w:cs="Times New Roman"/>
        </w:rPr>
        <w:t>Microsoft Visual Studio использовалась в качестве основной среды разработки. Она предоставляет средства редактирования кода, построения проектов, поиска и исправления ошибок, а также запуска приложения в режиме отладки. Благодаря встроенным инструментам удалось проверить работоспособность основных функций программы и измерить время выполнения операций обработки изображений.</w:t>
      </w:r>
    </w:p>
    <w:p w14:paraId="65B867E2" w14:textId="77777777" w:rsidR="00D566B1" w:rsidRPr="00D566B1" w:rsidRDefault="00D566B1" w:rsidP="00D566B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566B1">
        <w:rPr>
          <w:rFonts w:ascii="Times New Roman" w:hAnsi="Times New Roman" w:cs="Times New Roman"/>
        </w:rPr>
        <w:t>Windows Presentation Foundation (WPF) применялась для создания графического интерфейса пользователя. С её помощью были реализованы элементы управления, включая кнопки, флажки, поля ввода размеров изображения и области предварительного просмотра исходного и обработанного изображений. Разделение интерфейса и программной логики позволило организовать взаимодействие пользователя с функциями приложения.</w:t>
      </w:r>
    </w:p>
    <w:p w14:paraId="6E763718" w14:textId="77777777" w:rsidR="00D566B1" w:rsidRPr="00D566B1" w:rsidRDefault="00D566B1" w:rsidP="00D566B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566B1">
        <w:rPr>
          <w:rFonts w:ascii="Times New Roman" w:hAnsi="Times New Roman" w:cs="Times New Roman"/>
        </w:rPr>
        <w:t>ImageSharp использовалась как библиотека для работы с изображениями. Она предоставляет возможности загрузки и сохранения файлов, изменения размеров, повышения резкости и обнаружения контуров. Применение готовой библиотеки позволило реализовать основные операции обработки изображений без необходимости самостоятельно разрабатывать алгоритмы низкоуровневой обработки графических данных.</w:t>
      </w:r>
    </w:p>
    <w:p w14:paraId="482C866F" w14:textId="77777777" w:rsidR="00D566B1" w:rsidRPr="00D566B1" w:rsidRDefault="00D566B1" w:rsidP="00D566B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566B1">
        <w:rPr>
          <w:rFonts w:ascii="Times New Roman" w:hAnsi="Times New Roman" w:cs="Times New Roman"/>
        </w:rPr>
        <w:t>В проекте также применялись средства платформы .NET для работы с файлами, обработки ошибок и измерения времени выполнения операций. Для оценки производительности использовался класс Stopwatch, а результаты измерений выводились в отладочное окно Visual Studio.</w:t>
      </w:r>
    </w:p>
    <w:p w14:paraId="6F2E2DC2" w14:textId="77777777" w:rsidR="00D566B1" w:rsidRPr="00D566B1" w:rsidRDefault="00D566B1" w:rsidP="00D566B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566B1">
        <w:rPr>
          <w:rFonts w:ascii="Times New Roman" w:hAnsi="Times New Roman" w:cs="Times New Roman"/>
        </w:rPr>
        <w:t>Таким образом, выбранные средства разработки обеспечили возможность создания настольного приложения с графическим интерфейсом, набором функций обработки изображений и средствами проверки производительности. Использование C#, WPF, .NET и ImageSharp позволило разделить обязанности между компонентами приложения и упростить его дальнейшее развитие.</w:t>
      </w:r>
    </w:p>
    <w:p w14:paraId="6E5BCC6F" w14:textId="77777777" w:rsidR="00203D75" w:rsidRPr="00D566B1" w:rsidRDefault="00203D75" w:rsidP="00D566B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sectPr w:rsidR="00203D75" w:rsidRPr="00D566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6E"/>
    <w:rsid w:val="00203D75"/>
    <w:rsid w:val="0021525D"/>
    <w:rsid w:val="00426F94"/>
    <w:rsid w:val="00BE796E"/>
    <w:rsid w:val="00D5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9DFE8"/>
  <w15:chartTrackingRefBased/>
  <w15:docId w15:val="{FFEE4783-74CD-4C46-8B5E-22BEB314D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7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7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7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7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79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79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79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79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79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79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7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7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7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79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79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79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7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79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7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5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2</cp:revision>
  <dcterms:created xsi:type="dcterms:W3CDTF">2026-10-28T16:18:00Z</dcterms:created>
  <dcterms:modified xsi:type="dcterms:W3CDTF">2026-10-28T16:19:00Z</dcterms:modified>
</cp:coreProperties>
</file>