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F907" w14:textId="171DA6BA" w:rsidR="00846C80" w:rsidRDefault="002214A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多标签问题，其中颜色是互斥的，字体是相互独立的。</w:t>
      </w:r>
    </w:p>
    <w:p w14:paraId="62A158F6" w14:textId="404128E2" w:rsidR="002214A7" w:rsidRDefault="002214A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非矩形框标签。四点式</w:t>
      </w:r>
    </w:p>
    <w:p w14:paraId="695520F2" w14:textId="39CBD7C2" w:rsidR="002214A7" w:rsidRDefault="002214A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模型剪枝、加速等</w:t>
      </w:r>
    </w:p>
    <w:p w14:paraId="0659CDE6" w14:textId="5909873D" w:rsidR="00895D7F" w:rsidRPr="00895D7F" w:rsidRDefault="00895D7F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类别不均问题，长尾分布问题。</w:t>
      </w:r>
    </w:p>
    <w:p w14:paraId="781DC58E" w14:textId="60E7DB10" w:rsidR="002214A7" w:rsidRDefault="002214A7">
      <w:r>
        <w:rPr>
          <w:rFonts w:hint="eastAsia"/>
        </w:rPr>
        <w:t>后两个是重点</w:t>
      </w:r>
    </w:p>
    <w:p w14:paraId="7670CAA5" w14:textId="77777777" w:rsidR="002214A7" w:rsidRDefault="002214A7"/>
    <w:p w14:paraId="67F13AC6" w14:textId="68284B31" w:rsidR="002214A7" w:rsidRDefault="002214A7"/>
    <w:p w14:paraId="704F6C61" w14:textId="77777777" w:rsidR="00B33464" w:rsidRDefault="00B33464"/>
    <w:p w14:paraId="6FD14EB1" w14:textId="77777777" w:rsidR="00B33464" w:rsidRDefault="00B33464"/>
    <w:p w14:paraId="57F34DB7" w14:textId="7516065F" w:rsidR="00B33464" w:rsidRDefault="00B33464">
      <w:r>
        <w:rPr>
          <w:rFonts w:hint="eastAsia"/>
        </w:rPr>
        <w:t>数据分布：</w:t>
      </w:r>
    </w:p>
    <w:p w14:paraId="290707BB" w14:textId="77777777" w:rsidR="00B33464" w:rsidRDefault="00B33464"/>
    <w:p w14:paraId="265A874E" w14:textId="77777777" w:rsidR="00B33464" w:rsidRDefault="00B33464">
      <w:pPr>
        <w:rPr>
          <w:rFonts w:hint="eastAsia"/>
        </w:rPr>
      </w:pPr>
    </w:p>
    <w:p w14:paraId="12DCAB87" w14:textId="77777777" w:rsidR="00B33464" w:rsidRDefault="00B33464">
      <w:pPr>
        <w:rPr>
          <w:rFonts w:hint="eastAsia"/>
        </w:rPr>
      </w:pPr>
    </w:p>
    <w:sectPr w:rsidR="00B33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77"/>
    <w:rsid w:val="002214A7"/>
    <w:rsid w:val="00846C80"/>
    <w:rsid w:val="00895D7F"/>
    <w:rsid w:val="00A76F77"/>
    <w:rsid w:val="00B33464"/>
    <w:rsid w:val="00C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544"/>
  <w15:chartTrackingRefBased/>
  <w15:docId w15:val="{62F0E532-5E78-4B1C-9BF6-1734865C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志勋</dc:creator>
  <cp:keywords/>
  <dc:description/>
  <cp:lastModifiedBy>周 志勋</cp:lastModifiedBy>
  <cp:revision>4</cp:revision>
  <dcterms:created xsi:type="dcterms:W3CDTF">2023-04-22T11:54:00Z</dcterms:created>
  <dcterms:modified xsi:type="dcterms:W3CDTF">2023-05-13T01:20:00Z</dcterms:modified>
</cp:coreProperties>
</file>