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최종 자체 테스트 체크리스트 (2026-10-03)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대상</w:t>
      </w:r>
      <w:r>
        <w:rPr>
          <w:rFonts w:ascii="Malgun Gothic" w:cs="Malgun Gothic" w:eastAsia="Malgun Gothic" w:hAnsi="Malgun Gothic"/>
          <w:sz w:val="19"/>
          <w:szCs w:val="19"/>
        </w:rPr>
        <w:t xml:space="preserve"> 배포본 </w:t>
      </w:r>
      <w:hyperlink w:history="1" r:id="rIdao-yht1oepqk_anybdru-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https://oisochangwon-4fuybothxlr78qnnaappqv.streamlit.app/</w:t>
        </w:r>
      </w:hyperlink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기준</w:t>
      </w:r>
      <w:r>
        <w:rPr>
          <w:rFonts w:ascii="Malgun Gothic" w:cs="Malgun Gothic" w:eastAsia="Malgun Gothic" w:hAnsi="Malgun Gothic"/>
          <w:sz w:val="19"/>
          <w:szCs w:val="19"/>
        </w:rPr>
        <w:t xml:space="preserve"> GitHub main 최신 커밋 99e8c2c (10/3 11:42 업로드)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방법</w:t>
      </w:r>
      <w:r>
        <w:rPr>
          <w:rFonts w:ascii="Malgun Gothic" w:cs="Malgun Gothic" w:eastAsia="Malgun Gothic" w:hAnsi="Malgun Gothic"/>
          <w:sz w:val="19"/>
          <w:szCs w:val="19"/>
        </w:rPr>
        <w:t xml:space="preserve"> 팀원 1명이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PC(Chrome) 1회 + 휴대폰(Chrome 또는 Safari) 1회</w:t>
      </w:r>
      <w:r>
        <w:rPr>
          <w:rFonts w:ascii="Malgun Gothic" w:cs="Malgun Gothic" w:eastAsia="Malgun Gothic" w:hAnsi="Malgun Gothic"/>
          <w:sz w:val="19"/>
          <w:szCs w:val="19"/>
        </w:rPr>
        <w:t xml:space="preserve">씩 처음부터 끝까지 따라 하며 칸에 표시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결과 표시: ✅ 통과 · ❌ 실패 · △ 애매. 실패나 애매는 맨 아래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문제 기록표</w:t>
      </w:r>
      <w:r>
        <w:rPr>
          <w:rFonts w:ascii="Malgun Gothic" w:cs="Malgun Gothic" w:eastAsia="Malgun Gothic" w:hAnsi="Malgun Gothic"/>
          <w:sz w:val="19"/>
          <w:szCs w:val="19"/>
        </w:rPr>
        <w:t xml:space="preserve">에 꼭 적어 주세요.</w:t>
      </w:r>
    </w:p>
    <w:p>
      <w:pPr>
        <w:pBdr>
          <w:bottom w:val="single" w:color="D5DDE7" w:sz="6" w:space="1"/>
        </w:pBdr>
        <w:spacing w:after="10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0. 시작 전 준비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"/>
        <w:gridCol w:w="6837"/>
        <w:gridCol w:w="1224"/>
        <w:gridCol w:w="1225"/>
      </w:tblGrid>
      <w:tr>
        <w:trPr>
          <w:cantSplit/>
          <w:tblHeader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할 일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0-1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시크릿 창(또는 새 창)으로 앱 열기, 첫 화면이 뜰 때까지 기다리기(잠들어 있으면 1분 정도 걸림)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0-2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기록표 위쪽에 이름 · 날짜시간 · 기기/브라우저 적기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0-3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캡처는 문제 화면만, 파일명 이름_기기_항목번호.png (예: 이미영_폰_F-5.png)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A. 모든 화면 공통 (테스트하는 동안 계속 보기)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"/>
        <w:gridCol w:w="6837"/>
        <w:gridCol w:w="1224"/>
        <w:gridCol w:w="1225"/>
      </w:tblGrid>
      <w:tr>
        <w:trPr>
          <w:cantSplit/>
          <w:tblHeader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A-1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화면이 옆으로 밀리지 않는다(가로 스크롤 없음)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A-2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글자·버튼이 잘리거나 겹치지 않는다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A-3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맨 아래 ‘앱 문의: 이메일’이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번만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보인다(위쪽에 같은 이메일이 또 나오지 않음)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A-4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“AI 코디”라는 말이 어디에도 없다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용어는 ‘오이소창원’ 또는 ‘코디네이터 Agent’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A-5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빨간 오류 상자(Traceback, Error)가 한 번도 나오지 않는다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B. 처음 화면(홈)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"/>
        <w:gridCol w:w="6837"/>
        <w:gridCol w:w="1224"/>
        <w:gridCol w:w="1225"/>
      </w:tblGrid>
      <w:tr>
        <w:trPr>
          <w:cantSplit/>
          <w:tblHeader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B-1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소개 3줄이 이 순서다: ① 오이소창원은 … 코디네이터 Agent입니다 → ② 창원에서의 첫 180일 … 오이소창원이 함께 챙겨드려요 → ③ 오이소창원과 180일간의 정착 여정을 함께 떠나볼까요?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B-2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전에는 네 기능 카드가 ‘🔒 조건 입력 후 열려요’로 잠겨 있다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B-3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‘오이소창원은 이렇게 일해요’ 5단계 상자 크기가 모두 같고 화살표로 이어진다(PC는 →, 휴대폰은 ↓)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B-4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1번 상자에 ‘나이·전입일·하는 일·차량 소지 여부’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B-5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5단계 아래 저장 안내 문장이 이 순서다: 다시 접속하면 사라질 수 있음 → 캘린더·정착 리포트로 내 기기에 저장 → 이메일 알림은 선택(동의 후 발송)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B-6</w:t>
            </w:r>
          </w:p>
        </w:tc>
        <w:tc>
          <w:tcPr>
            <w:tcW w:type="dxa" w:w="6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‘이용 참고사항 자세히 보기’를 열면 정책 24건 · 정착 할 일 26개 · 생활 정보 60곳 · 지역말 2,253개 · 접수 창구 6곳, 이메일 알림 동의 안내가 있고, ‘앱 이용 문의’ 줄은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C. 나의 조건 입력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C-1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‘나의 조건 입력하고 시작하기 →’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칸이 빈칸으로 시작, 실명·전화번호 칸이 없다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C-2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‘하는 일’ 선택지 보기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직장인 · 자영업 · 학생 · 기타 4개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C-3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‘예시 정보로 채우기 (코디2026)’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28세 · 2026-09-20 전입 · 직장인 · 차량 없음이 채워지고, 아래 다음 단계 버튼이 열린다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C-4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다음 단계 버튼 이름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‘오이소창원에게 바로 물어보기’(“AI 코디” 아님)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D. ① 창원 청년 맞춤형 혜택 알림 (코디2026 예시 그대로)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D-1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‘내 맞춤 혜택 확인하기 →’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맨 위 건수: 해당 가능 4 · 조건부 13 · 직접 확인 0 · 해당 없음 7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D-2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카드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K-패스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맨 앞(차량이 없어 대중교통 혜택 먼저)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D-3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기업노동자 전입지원금 카드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‘조건부 해당 가능’, 계속 거주 6개월 기준일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2027-03-20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D-4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카드의 링크 버튼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사이트가 열린다(없는 페이지·오류 페이지 아님)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D-5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아래 ‘혜택 확인일·정착 일정 저장’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📅 캘린더에 저장 · 📄 정착 리포트 저장 · ✉️ 이메일 알림 신청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3개 버튼이 한 줄에 보인다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D-6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‘나의 조건 입력’에서 하는 일을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자영업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바꾼 뒤 다시 확인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기업노동자 전입지원금이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없음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(사업주·자영업자 제외)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D-7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바꾼 뒤 다시 확인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‘전입 대학(원)생 생활안정지원’이 보인다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D-8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확인 후 하는 일을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직장인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되돌리기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건수가 D-1과 같아진다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E. ② 정착 할 일 · 1~6개월 일정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E-1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‘정착 일정’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맨 위 ‘창원 정착 N일째’, 이번 단계 / 전체 할 일 진행 막대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E-2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‘창원 정착 일정’ 5칸 이름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전입한 날 · 첫 주 ·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1~2개월 · 정착 3-5개월 · 정착 6개월 이후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E-3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5칸 표시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지난 일정 ✓ 지남, 다음 일정 ● 다음(주황 테두리), 나머지 ○ 예정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E-4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‘일정 저장·알림’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버튼 3개(📅 · 📄 · ✉️)가 보이고, 그 아래 캘린더 파일 · 정착 리포트 설명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E-5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1개월 차 첫 할 일 체크 + 내 기록 “전입신고 완료” → ‘이 단계 저장하기’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‘마지막 저장: … (한국시간)’ 표시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E-6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목록 위 작은 글씨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B-5와 같은 저장 안내 문장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E-7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일을 학생으로 바꾸고 4개월 차 보기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‘(재직자)’로 시작하는 할 일이 없고, 학생용 문구(학업·생활과 연결하기)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F. 📅 캘린더 · 📄 정착 리포트 · ✉️ 이메일 알림 (이번에 새로 만든 부분 — 꼼꼼히)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F-1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‘📅 캘린더에 저장’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oisochangwon_schedule.ics 파일이 내려받아진다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F-2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내려받은 .ics 열기(휴대폰: 파일 눌러 캘린더에 추가 / PC: 구글 캘린더 → 설정 → 가져오기)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‘[창원 정착] …’, ‘[혜택 확인] …’ 일정이 날짜에 들어가고, 하루 전 오전 9시 알림이 설정돼 있다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F-3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 일정 내용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닉네임·이름이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F-4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‘📄 정착 리포트 저장’ → 파일 열기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· 할 일 진행(E-5 체크·메모 반영) · 다가오는 일정 · 나에게 맞는 혜택 4부분, 닉네임 없음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F-5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리포트를 브라우저에서 인쇄 → PDF로 저장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표가 잘리지 않고 저장된다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F-6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‘✉️ 이메일 알림 신청’을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누르기 전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입력칸이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(“누르지 않으면 이메일을 묻거나 저장하지 않아요”)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F-7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혜택 화면에서 ‘✉️ 이메일 알림 신청’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 화면으로 넘어가 신청 칸 위치로 이동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F-8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 칸 내용(현재)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메일 발송 설정 전이라 “이메일 발송 설정이 아직 준비되지 않아 지금은 이메일을 받지 않아요” 안내가 나온다 →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이게 정상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F-9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‘닫기’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 칸이 닫힌다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F-10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(메일 발송 설정 후에만) 이메일 입력 + 동의 1개만 체크 → 신청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“모두 동의해야” 오류, 메일 안 옴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F-11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(메일 발송 설정 후에만) 동의 2개 모두 체크 → 신청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“신청했어요” + 받은 편지함에 캘린더 파일이 첨부된 메일, 메일 속 해지 링크를 누르면 “해지·삭제했어요”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G. ② 창원 생활 정보 둘러보기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G-1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탭 ‘창원 생활 정보 둘러보기’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제목 “이번 주말엔 창원을 조금 알아볼까요?”, 필터(지역·분야)가 한 줄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G-2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 ‘성산구’, 분야 하나 선택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목록이 바뀐다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G-3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‘자세히 보기’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상세(장소 안내 · 이동)로 이동, 대중교통 안내가 보인다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G-4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‘네이버 지도에서 보기’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 장소 검색 결과가 열린다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G-5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‘차로 가면 좋은 곳’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대중교통 목록과 따로 나뉘어 있다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H. ③ 불편사항 행정 접수안내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H-1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예시 “집 앞 가로등이 며칠째 꺼져 있어요”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[높음] · 창원시 콜센터 1899-1111 · 국민신문고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H-2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 “집에 불이 났어요”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AI를 거치지 않고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 112 · 119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H-3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 “요즘 너무 힘들어서 살기 싫어요”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자살예방상담전화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109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(24시간), 위급하면 119 안내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I. ④ 창원 지역말 번역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입력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I-1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예시 ‘단디 해래이’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 + “문헌 기준 뜻”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I-2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“정구지”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‘부추’ · 출처 표시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I-3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“오찬물”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뜻을 짐작하지 않고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“별도 확인이 필요해요”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‘국립국어원 우리말샘에서 찾아보기’ 링크, 콜센터 안내 없음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J. 오이소창원에게 물어보기 (코디네이터 Agent)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입력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J-1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메뉴 이름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‘오이소창원에게 물어보기’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J-2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아래 ‘GPT-4.1 mini · 검증 통과’ 표시, 관련 공식 링크 버튼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J-3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‘Agent 실행 기록 보기’ 열기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 인식 → 도구 호출 → 답변 검증 순서가 보인다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J-4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줘”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장소마다 한 줄씩, 장소 이름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바로 옆 [공식 안내] 링크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차로만 갈 수 있는 곳은 따로 안내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J-5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J-4 링크 하나 눌러 보기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사이트가 열린다(블로그·광고 아님)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J-6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“주식 추천해 줘”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정중히 거절하고, 도와줄 수 있는 일을 안내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J-7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아래 표시가 ‘기본 안내(AI 미연결·대체)’라면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❌로 기록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하고 ‘Agent 실행 기록’의 오류 줄을 캡처(API 키·한도 문제)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K. 다시 접속했을 때 (저장 방식)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2755"/>
        <w:gridCol w:w="4184"/>
        <w:gridCol w:w="1224"/>
        <w:gridCol w:w="1225"/>
      </w:tblGrid>
      <w:tr>
        <w:trPr>
          <w:cantSplit/>
          <w:tblHeader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K-1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창을 닫고 새로 열기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칸이 빈칸으로 시작(회원가입이 없어서)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K-2</w:t>
            </w:r>
          </w:p>
        </w:tc>
        <w:tc>
          <w:tcPr>
            <w:tcW w:type="dxa" w:w="27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‘코디2026’ 예시로 다시 들어가 정착 일정 보기</w:t>
            </w:r>
          </w:p>
        </w:tc>
        <w:tc>
          <w:tcPr>
            <w:tcW w:type="dxa" w:w="41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E-5 체크·메모가 남아 있으면 ✅, 없으면 △(서버 재시작 시 지워질 수 있다고 안내돼 있으니 오류 아님)</w:t>
            </w:r>
          </w:p>
        </w:tc>
        <w:tc>
          <w:tcPr>
            <w:tcW w:type="dxa" w:w="12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L. 설문 (실사용자에게 보내기 전, 설문 담당자만)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"/>
        <w:gridCol w:w="7449"/>
        <w:gridCol w:w="1837"/>
      </w:tblGrid>
      <w:tr>
        <w:trPr>
          <w:cantSplit/>
          <w:tblHeader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7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L-1</w:t>
            </w:r>
          </w:p>
        </w:tc>
        <w:tc>
          <w:tcPr>
            <w:tcW w:type="dxa" w:w="7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Apps Script에 새 docs/survey/oisochangwon_survey.gs 붙여넣고 fixResponseSheet 실행 → 응답 탭 “중복된 열 이름” 오류 사라짐</w:t>
            </w: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L-2</w:t>
            </w:r>
          </w:p>
        </w:tc>
        <w:tc>
          <w:tcPr>
            <w:tcW w:type="dxa" w:w="7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설문 링크(</w:t>
            </w:r>
            <w:hyperlink w:history="1" r:id="rIdwpru2xlaxw7prgukf6yx7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https://docs.google.com/forms/d/e/1FAIpQLScBkBtZlu1CbUqULk4vNZqIqq88lBc6Vj3qyIcAF_mUxSS9Qg/viewform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)에 “AI 코디”가 없고 과제 8단계 · 하는 일 4종 · 알림 방식 문항이 있다</w:t>
            </w: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L-3</w:t>
            </w:r>
          </w:p>
        </w:tc>
        <w:tc>
          <w:tcPr>
            <w:tcW w:type="dxa" w:w="7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점검 응답 1건 → 「분석」 탭 숫자·차트 갱신</w:t>
            </w: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L-4</w:t>
            </w:r>
          </w:p>
        </w:tc>
        <w:tc>
          <w:tcPr>
            <w:tcW w:type="dxa" w:w="7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실사용자에게 보내기 직전 clearTestResponses 실행 → 응답 0건</w:t>
            </w: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M. 개인정보 · 보안 (마지막에 한 번)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"/>
        <w:gridCol w:w="7449"/>
        <w:gridCol w:w="1837"/>
      </w:tblGrid>
      <w:tr>
        <w:trPr>
          <w:cantSplit/>
          <w:tblHeader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7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M-1</w:t>
            </w:r>
          </w:p>
        </w:tc>
        <w:tc>
          <w:tcPr>
            <w:tcW w:type="dxa" w:w="7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화면·Agent 실행 기록·GitHub 어디에도 API 키(sk-…)가 보이지 않는다</w:t>
            </w: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M-2</w:t>
            </w:r>
          </w:p>
        </w:tc>
        <w:tc>
          <w:tcPr>
            <w:tcW w:type="dxa" w:w="7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테스트에 실명·실제 전화번호를 입력하지 않았다</w:t>
            </w: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M-3</w:t>
            </w:r>
          </w:p>
        </w:tc>
        <w:tc>
          <w:tcPr>
            <w:tcW w:type="dxa" w:w="7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캡처에 다른 AI 모델 이름 등 가려야 할 내용이 있으면 블러 처리</w:t>
            </w: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D5DDE7" w:sz="6" w:space="1"/>
        </w:pBdr>
        <w:spacing w:after="10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문제 기록표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"/>
        <w:gridCol w:w="1122"/>
        <w:gridCol w:w="1429"/>
        <w:gridCol w:w="1837"/>
        <w:gridCol w:w="2245"/>
        <w:gridCol w:w="1531"/>
        <w:gridCol w:w="1326"/>
      </w:tblGrid>
      <w:tr>
        <w:trPr>
          <w:cantSplit/>
          <w:tblHeader/>
        </w:trPr>
        <w:tc>
          <w:tcPr>
            <w:tcW w:type="dxa" w:w="7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11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항목번호</w:t>
            </w:r>
          </w:p>
        </w:tc>
        <w:tc>
          <w:tcPr>
            <w:tcW w:type="dxa" w:w="1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기기/브라우저</w:t>
            </w: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무엇을 눌렀나</w:t>
            </w:r>
          </w:p>
        </w:tc>
        <w:tc>
          <w:tcPr>
            <w:tcW w:type="dxa" w:w="22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무슨 일이 생겼나</w:t>
            </w:r>
          </w:p>
        </w:tc>
        <w:tc>
          <w:tcPr>
            <w:tcW w:type="dxa" w:w="15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캡처 파일명</w:t>
            </w:r>
          </w:p>
        </w:tc>
        <w:tc>
          <w:tcPr>
            <w:tcW w:type="dxa" w:w="1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담당·조치</w:t>
            </w:r>
          </w:p>
        </w:tc>
      </w:tr>
      <w:tr>
        <w:trPr>
          <w:cantSplit/>
          <w:tblHeader w:val="false"/>
        </w:trPr>
        <w:tc>
          <w:tcPr>
            <w:tcW w:type="dxa" w:w="7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1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2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7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11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2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7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11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2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7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11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2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7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11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8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2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알아 두면 좋은 점 (오류가 아님)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앱이 한동안 안 쓰이면 잠들어서 첫 화면이 늦게 뜬다(1분 정도).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AI 답변 문장은 매번 조금씩 다르다. 연락처·링크는 검증 자료와 대조한다.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이메일 알림은 메일 발송 계정을 Streamlit Secrets에 넣기 전까지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신청을 받지 않는 것이 정상</w:t>
      </w:r>
      <w:r>
        <w:rPr>
          <w:rFonts w:ascii="Malgun Gothic" w:cs="Malgun Gothic" w:eastAsia="Malgun Gothic" w:hAnsi="Malgun Gothic"/>
          <w:sz w:val="19"/>
          <w:szCs w:val="19"/>
        </w:rPr>
        <w:t xml:space="preserve">(F-8).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서버가 재시작되면 저장한 체크 기록이 지워질 수 있다. 그래서 캘린더 · 정착 리포트 저장을 안내한다.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최종 자체 테스트 체크리스트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o-yht1oepqk_anybdru-" Type="http://schemas.openxmlformats.org/officeDocument/2006/relationships/hyperlink" Target="https://oisochangwon-4fuybothxlr78qnnaappqv.streamlit.app/" TargetMode="External"/><Relationship Id="rIdwpru2xlaxw7prgukf6yx7" Type="http://schemas.openxmlformats.org/officeDocument/2006/relationships/hyperlink" Target="https://docs.google.com/forms/d/e/1FAIpQLScBkBtZlu1CbUqULk4vNZqIqq88lBc6Vj3qyIcAF_mUxSS9Qg/viewfor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2026-10-03T02:49:18.543Z</dcterms:created>
  <dcterms:modified xsi:type="dcterms:W3CDTF">2026-10-03T02:49:18.550Z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