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AADF" w14:textId="699517D4" w:rsidR="004F3B0F" w:rsidRDefault="00A90299" w:rsidP="00A90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299">
        <w:rPr>
          <w:rFonts w:ascii="Times New Roman" w:hAnsi="Times New Roman" w:cs="Times New Roman"/>
          <w:sz w:val="28"/>
          <w:szCs w:val="28"/>
          <w:lang w:val="uk-UA"/>
        </w:rPr>
        <w:t>Опис вимог до програми</w:t>
      </w:r>
    </w:p>
    <w:p w14:paraId="17C002C6" w14:textId="77777777" w:rsidR="00A90299" w:rsidRPr="00A90299" w:rsidRDefault="00A90299" w:rsidP="00A90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92562F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1. Реєстрація продавця</w:t>
      </w:r>
      <w:r w:rsidRPr="00641C0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покупця</w:t>
      </w:r>
    </w:p>
    <w:p w14:paraId="5A00EA91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339DEE" w14:textId="5AD3BCA4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073EAAD3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відкрив програму та натиснув кнопку зареєструвати аккаунт.</w:t>
      </w:r>
    </w:p>
    <w:p w14:paraId="0A2C21C5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FFE2" w14:textId="07F8C988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14:paraId="74376D25" w14:textId="70DBB9D4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Користувач заповнює всі необхідні поля у вікні реєстрації та натискає кнопку </w:t>
      </w:r>
      <w:r w:rsidR="008E07BA" w:rsidRPr="008E07BA">
        <w:rPr>
          <w:rFonts w:ascii="Times New Roman" w:hAnsi="Times New Roman" w:cs="Times New Roman"/>
          <w:sz w:val="28"/>
          <w:szCs w:val="28"/>
          <w:lang w:val="uk-UA"/>
        </w:rPr>
        <w:t>“З</w:t>
      </w:r>
      <w:r>
        <w:rPr>
          <w:rFonts w:ascii="Times New Roman" w:hAnsi="Times New Roman" w:cs="Times New Roman"/>
          <w:sz w:val="28"/>
          <w:szCs w:val="28"/>
          <w:lang w:val="uk-UA"/>
        </w:rPr>
        <w:t>ареєструватись</w:t>
      </w:r>
      <w:r w:rsidR="008E07BA" w:rsidRPr="008E07BA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6321F3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Програма перевіряє введені дані, та створює обліковий запис покупця</w:t>
      </w:r>
      <w:r w:rsidRPr="00CE5033">
        <w:rPr>
          <w:rFonts w:ascii="Times New Roman" w:hAnsi="Times New Roman" w:cs="Times New Roman"/>
          <w:sz w:val="28"/>
          <w:szCs w:val="28"/>
          <w:lang w:val="ru-RU"/>
        </w:rPr>
        <w:t>/п</w:t>
      </w:r>
      <w:r>
        <w:rPr>
          <w:rFonts w:ascii="Times New Roman" w:hAnsi="Times New Roman" w:cs="Times New Roman"/>
          <w:sz w:val="28"/>
          <w:szCs w:val="28"/>
          <w:lang w:val="uk-UA"/>
        </w:rPr>
        <w:t>родавця.</w:t>
      </w:r>
    </w:p>
    <w:p w14:paraId="2F1A2458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Програма сповіщає користувача про успішне завершення операції реєстрації.</w:t>
      </w:r>
    </w:p>
    <w:p w14:paraId="18F11F3C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D1A352" w14:textId="6E5813BC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14:paraId="36737C7F" w14:textId="2FC7060C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Користувач заповнює всі необхідні поля у вікні реєстрації та натискає кнопку зареєструватись.</w:t>
      </w:r>
    </w:p>
    <w:p w14:paraId="077BE9B5" w14:textId="274A2BC2" w:rsidR="004F3B0F" w:rsidRPr="00CE5033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Програма перевіряє введені дані, поле </w:t>
      </w:r>
      <w:r w:rsidR="008E07BA" w:rsidRPr="008E07BA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E07BA">
        <w:rPr>
          <w:rFonts w:ascii="Times New Roman" w:hAnsi="Times New Roman" w:cs="Times New Roman"/>
          <w:sz w:val="28"/>
          <w:szCs w:val="28"/>
          <w:lang w:val="uk-UA"/>
        </w:rPr>
        <w:t>Логін</w:t>
      </w:r>
      <w:r w:rsidR="008E07BA" w:rsidRPr="008E07BA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що ввів користувач вже існує.</w:t>
      </w:r>
      <w:r w:rsidRPr="00CE5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C188DD" w14:textId="0449EBF5" w:rsidR="004F3B0F" w:rsidRPr="00CE5033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Програма сповіщає користувача про те, що такий </w:t>
      </w:r>
      <w:r w:rsidR="008E07BA">
        <w:rPr>
          <w:rFonts w:ascii="Times New Roman" w:hAnsi="Times New Roman" w:cs="Times New Roman"/>
          <w:sz w:val="28"/>
          <w:szCs w:val="28"/>
          <w:lang w:val="uk-UA"/>
        </w:rPr>
        <w:t>Логін</w:t>
      </w:r>
      <w:r w:rsidRPr="00CE5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вже існує та запрошує придумати інший.</w:t>
      </w:r>
    </w:p>
    <w:p w14:paraId="16AC6466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B139C4" w14:textId="30F29C63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14:paraId="6901F7EE" w14:textId="013FCD76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029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1. Користувач заповнює всі необхідні поля у вікні реєстрації та натискає кнопку зареєструватись.</w:t>
      </w:r>
    </w:p>
    <w:p w14:paraId="0B915C9A" w14:textId="77777777" w:rsidR="004F3B0F" w:rsidRPr="00641C08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2. Програма перевіряє коректність введених у поля даних, програма встановила, що дані не вірні.</w:t>
      </w:r>
    </w:p>
    <w:p w14:paraId="629A2C14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3.Програма сповіщає користувача про неправильно введені дані та </w:t>
      </w:r>
      <w:r>
        <w:rPr>
          <w:rFonts w:ascii="Times New Roman" w:hAnsi="Times New Roman" w:cs="Times New Roman"/>
          <w:sz w:val="28"/>
          <w:szCs w:val="28"/>
          <w:lang w:val="uk-UA"/>
        </w:rPr>
        <w:t>надає інструкцію, яким чином їх виправити.</w:t>
      </w:r>
    </w:p>
    <w:p w14:paraId="5B7D1F62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29E8D6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2. Вхід у обліковий запис</w:t>
      </w:r>
    </w:p>
    <w:p w14:paraId="2D644329" w14:textId="77777777" w:rsidR="004F3B0F" w:rsidRPr="00AE3496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7149D1" w14:textId="77777777" w:rsidR="004F3B0F" w:rsidRPr="00AE3496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3496">
        <w:rPr>
          <w:rFonts w:ascii="Times New Roman" w:hAnsi="Times New Roman" w:cs="Times New Roman"/>
          <w:sz w:val="28"/>
          <w:szCs w:val="28"/>
          <w:lang w:val="uk-UA"/>
        </w:rPr>
        <w:t>1. Користувач заповнює всі необхідні поля у вікні входу та натискає кнопку “Увійти”.</w:t>
      </w:r>
    </w:p>
    <w:p w14:paraId="6729D388" w14:textId="77777777" w:rsidR="004F3B0F" w:rsidRPr="00AE3496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3496">
        <w:rPr>
          <w:rFonts w:ascii="Times New Roman" w:hAnsi="Times New Roman" w:cs="Times New Roman"/>
          <w:sz w:val="28"/>
          <w:szCs w:val="28"/>
          <w:lang w:val="uk-UA"/>
        </w:rPr>
        <w:t>2. Програма перевіряє коректність введених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A4E4F1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</w:t>
      </w:r>
      <w:r w:rsidRPr="00AE3496">
        <w:rPr>
          <w:rFonts w:ascii="Times New Roman" w:hAnsi="Times New Roman" w:cs="Times New Roman"/>
          <w:sz w:val="28"/>
          <w:szCs w:val="28"/>
          <w:lang w:val="uk-UA"/>
        </w:rPr>
        <w:t>ісля успішної перевірки програма шукає обліковий запис у базі користувачів.</w:t>
      </w:r>
    </w:p>
    <w:p w14:paraId="32EFD7E7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E34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обліковий запис був знайдений, програма переводить користувача на основний екран застосунку.</w:t>
      </w:r>
    </w:p>
    <w:p w14:paraId="363A9767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F6A66B" w14:textId="66666219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14:paraId="025B15F7" w14:textId="77777777" w:rsidR="004F3B0F" w:rsidRPr="00AE3496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3496">
        <w:rPr>
          <w:rFonts w:ascii="Times New Roman" w:hAnsi="Times New Roman" w:cs="Times New Roman"/>
          <w:sz w:val="28"/>
          <w:szCs w:val="28"/>
          <w:lang w:val="uk-UA"/>
        </w:rPr>
        <w:t>1. Користувач заповнює всі необхідні поля у вікні входу та натискає кнопку “Увійти”.</w:t>
      </w:r>
    </w:p>
    <w:p w14:paraId="7B666175" w14:textId="77777777" w:rsidR="004F3B0F" w:rsidRPr="00641C08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3496">
        <w:rPr>
          <w:rFonts w:ascii="Times New Roman" w:hAnsi="Times New Roman" w:cs="Times New Roman"/>
          <w:sz w:val="28"/>
          <w:szCs w:val="28"/>
          <w:lang w:val="uk-UA"/>
        </w:rPr>
        <w:t>2. Програма перевіряє коректність введених даних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вона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встановила, що дані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коректні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B5BAF5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3. Програма сповіщає користувача про помилку в даних і про те, яким чином її виправити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D21C19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F2264F" w14:textId="00CE34A6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14:paraId="53B47792" w14:textId="77777777" w:rsidR="004F3B0F" w:rsidRPr="00AE3496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3496">
        <w:rPr>
          <w:rFonts w:ascii="Times New Roman" w:hAnsi="Times New Roman" w:cs="Times New Roman"/>
          <w:sz w:val="28"/>
          <w:szCs w:val="28"/>
          <w:lang w:val="uk-UA"/>
        </w:rPr>
        <w:t>1. Користувач заповнює всі необхідні поля у вікні входу та натискає кнопку “Увійти”.</w:t>
      </w:r>
    </w:p>
    <w:p w14:paraId="4D5BF1D5" w14:textId="77777777" w:rsidR="004F3B0F" w:rsidRPr="00AE3496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3496">
        <w:rPr>
          <w:rFonts w:ascii="Times New Roman" w:hAnsi="Times New Roman" w:cs="Times New Roman"/>
          <w:sz w:val="28"/>
          <w:szCs w:val="28"/>
          <w:lang w:val="uk-UA"/>
        </w:rPr>
        <w:t>2. Програма перевіряє коректність введених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595164" w14:textId="77777777" w:rsidR="004F3B0F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</w:t>
      </w:r>
      <w:r w:rsidRPr="00AE3496">
        <w:rPr>
          <w:rFonts w:ascii="Times New Roman" w:hAnsi="Times New Roman" w:cs="Times New Roman"/>
          <w:sz w:val="28"/>
          <w:szCs w:val="28"/>
          <w:lang w:val="uk-UA"/>
        </w:rPr>
        <w:t>ісля успішної перевірки програма шукає обліковий запис у базі користувачів.</w:t>
      </w:r>
    </w:p>
    <w:p w14:paraId="6AF6329D" w14:textId="67C9A563" w:rsidR="00A90299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E34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обліковий запис не був знайдений, програма пропонує користувачу перевірити введенні дані.</w:t>
      </w:r>
    </w:p>
    <w:p w14:paraId="378D4E17" w14:textId="073A8468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Сценарій 3. Вихід з облікового запису</w:t>
      </w:r>
    </w:p>
    <w:p w14:paraId="42F9A5B7" w14:textId="77777777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5743C1" w14:textId="35BA47A8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74CF40FD" w14:textId="1F03E1FA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пройшов аутентифікацію</w:t>
      </w:r>
      <w:r w:rsidR="00BE2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FD301B" w14:textId="77777777" w:rsidR="004F3B0F" w:rsidRPr="00165494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58FDC4" w14:textId="0285A2B6" w:rsidR="004F3B0F" w:rsidRPr="00165494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Основний сценарій </w:t>
      </w:r>
    </w:p>
    <w:p w14:paraId="2D0C3048" w14:textId="48D96DED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1. На </w:t>
      </w:r>
      <w:r w:rsidR="00BE212E">
        <w:rPr>
          <w:rFonts w:ascii="Times New Roman" w:hAnsi="Times New Roman" w:cs="Times New Roman"/>
          <w:sz w:val="28"/>
          <w:szCs w:val="28"/>
          <w:lang w:val="uk-UA"/>
        </w:rPr>
        <w:t>головному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 вікні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знайти кнопку вихід з облікового запису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A4F92C" w14:textId="362A6207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>2. При натисненні на кнопку “Вихід” програма запрошує користувача підтвердити операцію виходу.</w:t>
      </w:r>
    </w:p>
    <w:p w14:paraId="1EF7DD9C" w14:textId="18466CAC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3. При підтвердженні 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виходить з облікового запису користувача та 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переводить </w:t>
      </w:r>
      <w:r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BE212E"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>екран.</w:t>
      </w:r>
    </w:p>
    <w:p w14:paraId="25FD6E3C" w14:textId="77777777" w:rsidR="004F3B0F" w:rsidRPr="00165494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CC8" w14:textId="716B2C14" w:rsidR="004F3B0F" w:rsidRPr="00165494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14:paraId="032F2B94" w14:textId="013DA0FF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>1. При натисненні на кнопку “Вихід” програма запрошує користувача підтвердити операцію виходу.</w:t>
      </w:r>
    </w:p>
    <w:p w14:paraId="43A774DA" w14:textId="77777777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>2. Користувач не підтверджує операцію виходу.</w:t>
      </w:r>
    </w:p>
    <w:p w14:paraId="0A3AAFDC" w14:textId="77777777" w:rsidR="004F3B0F" w:rsidRPr="00165494" w:rsidRDefault="004F3B0F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3. Програма продовжує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роботу.</w:t>
      </w:r>
    </w:p>
    <w:p w14:paraId="1700703E" w14:textId="77777777" w:rsidR="004F3B0F" w:rsidRPr="00641C08" w:rsidRDefault="004F3B0F" w:rsidP="00A90299">
      <w:pPr>
        <w:spacing w:line="360" w:lineRule="auto"/>
        <w:rPr>
          <w:lang w:val="uk-UA"/>
        </w:rPr>
      </w:pPr>
    </w:p>
    <w:p w14:paraId="284A5FF9" w14:textId="2DE0064A" w:rsidR="00720902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Сценарій 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. Додавання товару </w:t>
      </w:r>
    </w:p>
    <w:p w14:paraId="2745CE14" w14:textId="77777777" w:rsidR="002A4927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31ED6E" w14:textId="633BA9B9" w:rsidR="002A4927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Передумов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21FACE71" w14:textId="224C8166" w:rsidR="002A4927" w:rsidRPr="00641C08" w:rsidRDefault="002A492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Продавець успішно пройшов аутентифікацію та обрав в меню вікно додавання товару.</w:t>
      </w:r>
    </w:p>
    <w:p w14:paraId="25EFC18A" w14:textId="79E095E8" w:rsidR="002A4927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E3F020" w14:textId="13D0365F" w:rsidR="002A4927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Основний сценарій </w:t>
      </w:r>
    </w:p>
    <w:p w14:paraId="70BAFE4C" w14:textId="0B76D68B" w:rsidR="002A4927" w:rsidRPr="00641C08" w:rsidRDefault="002A492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1. Продавець заповнює всі необхідні поля у вікні для додавання та натискає кнопку “Додати товар”.</w:t>
      </w:r>
    </w:p>
    <w:p w14:paraId="2DD4943D" w14:textId="2447109B" w:rsidR="002A4927" w:rsidRPr="00641C08" w:rsidRDefault="002A492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lastRenderedPageBreak/>
        <w:t>2. Програма перевіряє коректність введених у поля даних, після успішної перевірки програма створює новий товар та додає його до списку товарів</w:t>
      </w:r>
    </w:p>
    <w:p w14:paraId="1077748B" w14:textId="69AD8E2A" w:rsidR="002A4927" w:rsidRPr="00641C08" w:rsidRDefault="002A492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3. Програма сповіщає про успішне завершення операції додавання товару.</w:t>
      </w:r>
    </w:p>
    <w:p w14:paraId="4233D9BE" w14:textId="5A352ADC" w:rsidR="002A4927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BA15C9" w14:textId="3993649D" w:rsidR="002A4927" w:rsidRPr="00641C08" w:rsidRDefault="002A4927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14:paraId="1EC2936F" w14:textId="77777777" w:rsidR="00D25C87" w:rsidRPr="00641C08" w:rsidRDefault="00D25C8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1. Продавець заповнює всі необхідні поля у вікні для додавання та натискає кнопку “Додати товар”.</w:t>
      </w:r>
    </w:p>
    <w:p w14:paraId="4ED11BB0" w14:textId="5CA89AEC" w:rsidR="00D25C87" w:rsidRPr="00641C08" w:rsidRDefault="00D25C8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2. Програма перевіряє коректність введених у поля даних,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дані не коректні.</w:t>
      </w:r>
    </w:p>
    <w:p w14:paraId="47201969" w14:textId="05106DD6" w:rsidR="00D25C87" w:rsidRPr="00641C08" w:rsidRDefault="00D25C87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помилку в даних і про те, яким чином її виправити</w:t>
      </w:r>
    </w:p>
    <w:p w14:paraId="0D377F25" w14:textId="77777777" w:rsidR="004F3B0F" w:rsidRPr="00641C08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741242" w14:textId="65946475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Сценарій 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. Пошук товару</w:t>
      </w:r>
    </w:p>
    <w:p w14:paraId="63622689" w14:textId="216A4C6C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02859B" w14:textId="4034FEB8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Передумов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411367BB" w14:textId="4C1CA921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Покупець успішно пройшов аутентифікацію та обрав в меню вікно пошуку товару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8ABBA1" w14:textId="77777777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06331D" w14:textId="23DFD7A5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14:paraId="5D6095D4" w14:textId="13C98646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1. Покупець заповнює всі необхідні поля у вікні для пошуку та натискає кнопку “Знайти”.</w:t>
      </w:r>
    </w:p>
    <w:p w14:paraId="57D76202" w14:textId="1FACFB83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перевіряє коректність введених у поля даних, після успішної перевірки програма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шукає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товар та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спис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товарів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що задовольняють введеним даним. </w:t>
      </w:r>
    </w:p>
    <w:p w14:paraId="6133EA36" w14:textId="4A39A34F" w:rsidR="00BE212E" w:rsidRDefault="00BE212E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3AFBEC" w14:textId="11DF47A2" w:rsidR="00BE212E" w:rsidRDefault="00BE212E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CBBC7C" w14:textId="77777777" w:rsidR="00BE212E" w:rsidRPr="00641C08" w:rsidRDefault="00BE212E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D7D46B" w14:textId="35BD58BA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Додатковий сценарій</w:t>
      </w:r>
    </w:p>
    <w:p w14:paraId="23E99847" w14:textId="77777777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1. Покупець заповнює всі необхідні поля у вікні для пошуку та натискає кнопку “Знайти”.</w:t>
      </w:r>
    </w:p>
    <w:p w14:paraId="5383B448" w14:textId="7B60BA8D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2. Програма перевіряє коректність введених у поля даних, після успішної перевірки програма шукає товар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товарів не знайшлося програма сповіща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“Таких товарів не</w:t>
      </w:r>
      <w:r w:rsidR="00BE212E">
        <w:rPr>
          <w:rFonts w:ascii="Times New Roman" w:hAnsi="Times New Roman" w:cs="Times New Roman"/>
          <w:sz w:val="28"/>
          <w:szCs w:val="28"/>
          <w:lang w:val="uk-UA"/>
        </w:rPr>
        <w:t xml:space="preserve"> знайдено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4B4703A9" w14:textId="77777777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A81BD9" w14:textId="77777777" w:rsidR="00641C08" w:rsidRPr="00641C08" w:rsidRDefault="00641C08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Додатковий сценарій.</w:t>
      </w:r>
    </w:p>
    <w:p w14:paraId="01E90106" w14:textId="77777777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1. Покупець заповнює всі необхідні поля у вікні для пошуку та натискає кнопку “Знайти”.</w:t>
      </w:r>
    </w:p>
    <w:p w14:paraId="79F16D2B" w14:textId="77777777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2. Програма перевіряє коректність введених у поля даних,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встановила, що дані не вірні.</w:t>
      </w:r>
    </w:p>
    <w:p w14:paraId="62D8E2CC" w14:textId="656AA547" w:rsidR="00641C08" w:rsidRPr="00641C08" w:rsidRDefault="00641C08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1C08">
        <w:rPr>
          <w:rFonts w:ascii="Times New Roman" w:hAnsi="Times New Roman" w:cs="Times New Roman"/>
          <w:sz w:val="28"/>
          <w:szCs w:val="28"/>
          <w:lang w:val="uk-UA"/>
        </w:rPr>
        <w:t>3.Програма сповіщає користувача про не правильно введені дані та запрошує повторити ввід</w:t>
      </w:r>
      <w:r w:rsidR="009123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CA8AFB" w14:textId="77777777" w:rsidR="00165494" w:rsidRPr="00165494" w:rsidRDefault="0016549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881639" w14:textId="61D0D1F3" w:rsidR="008569F3" w:rsidRPr="00165494" w:rsidRDefault="008569F3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Сценарій 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>Покупка товару</w:t>
      </w:r>
    </w:p>
    <w:p w14:paraId="07C95D88" w14:textId="77777777" w:rsidR="008569F3" w:rsidRPr="00165494" w:rsidRDefault="008569F3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4E4EA1" w14:textId="3A4B9F0F" w:rsidR="00165494" w:rsidRDefault="0016549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0DB3CD0E" w14:textId="64F54B61" w:rsidR="00165494" w:rsidRDefault="00165494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успішно знайшов та обрав товар для покупки.</w:t>
      </w:r>
    </w:p>
    <w:p w14:paraId="3159B795" w14:textId="59E4A5D2" w:rsidR="00165494" w:rsidRDefault="0016549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2423C2" w14:textId="0221D2A0" w:rsidR="00165494" w:rsidRDefault="0016549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14:paraId="42CC4EF3" w14:textId="6E0C271C" w:rsidR="00165494" w:rsidRDefault="00165494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Користувач вводить кількість одиниць товару який хоче купити, та натискає кнопку купити.</w:t>
      </w:r>
    </w:p>
    <w:p w14:paraId="329EC27B" w14:textId="3378FC29" w:rsidR="00165494" w:rsidRDefault="00165494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Програма перевіряє чи є в наявності стільки </w:t>
      </w:r>
      <w:r w:rsidR="00282670">
        <w:rPr>
          <w:rFonts w:ascii="Times New Roman" w:hAnsi="Times New Roman" w:cs="Times New Roman"/>
          <w:sz w:val="28"/>
          <w:szCs w:val="28"/>
          <w:lang w:val="uk-UA"/>
        </w:rPr>
        <w:t xml:space="preserve">одиниць товару. </w:t>
      </w:r>
    </w:p>
    <w:p w14:paraId="436E7F7F" w14:textId="5CC6520F" w:rsidR="00282670" w:rsidRDefault="00282670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Після успішної перевірки програма сповіщає про успішну покупку товару.</w:t>
      </w:r>
    </w:p>
    <w:p w14:paraId="3F46E370" w14:textId="0200B104" w:rsidR="00282670" w:rsidRDefault="00282670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93A338" w14:textId="0DE9811A" w:rsidR="00A90299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0A8043" w14:textId="77777777" w:rsidR="00A90299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B87FA5" w14:textId="669A053C" w:rsidR="00282670" w:rsidRDefault="00282670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Додатковий сценарій</w:t>
      </w:r>
    </w:p>
    <w:p w14:paraId="69BDDAC1" w14:textId="77777777" w:rsidR="00282670" w:rsidRDefault="00282670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Користувач вводить кількість одиниць товару який хоче купити, та натискає кнопку купити.</w:t>
      </w:r>
    </w:p>
    <w:p w14:paraId="337E1C25" w14:textId="77777777" w:rsidR="00282670" w:rsidRDefault="00282670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Програма перевіряє чи є в наявності стільки одиниць товару. </w:t>
      </w:r>
    </w:p>
    <w:p w14:paraId="19D70A96" w14:textId="61C3A9D8" w:rsidR="00282670" w:rsidRDefault="00282670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Така кількість товару недоступна.</w:t>
      </w:r>
    </w:p>
    <w:p w14:paraId="32876E7B" w14:textId="02237416" w:rsidR="004F3B0F" w:rsidRDefault="00282670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Програма сповіщає користувачу про перевищення кількості товару для покупки та запрошує повторити ввід.</w:t>
      </w:r>
    </w:p>
    <w:p w14:paraId="25292545" w14:textId="3687812A" w:rsidR="00A90299" w:rsidRDefault="00A90299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FA90569" w14:textId="77777777" w:rsidR="00A90299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D4AB63" w14:textId="77777777" w:rsidR="00A90299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464D60" w14:textId="77777777" w:rsidR="00A90299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F14654" w14:textId="77777777" w:rsidR="00A90299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597691" w14:textId="031356B0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Реєстрація продавця</w:t>
      </w:r>
      <w:r w:rsidRPr="00641C0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покупця</w:t>
      </w:r>
    </w:p>
    <w:p w14:paraId="64F28626" w14:textId="47115F08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1E51BD" w14:textId="1E23B453" w:rsidR="00363ABD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="00566CA1">
        <w:rPr>
          <w:rFonts w:ascii="Times New Roman" w:hAnsi="Times New Roman" w:cs="Times New Roman"/>
          <w:sz w:val="28"/>
          <w:szCs w:val="28"/>
          <w:lang w:val="uk-UA"/>
        </w:rPr>
        <w:t>вікно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 xml:space="preserve"> реєстрації користувача знаходиться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початковому екрані. Посилання </w:t>
      </w:r>
      <w:r w:rsidRPr="00363ABD">
        <w:rPr>
          <w:rFonts w:ascii="Times New Roman" w:hAnsi="Times New Roman" w:cs="Times New Roman"/>
          <w:sz w:val="28"/>
          <w:szCs w:val="28"/>
          <w:lang w:val="ru-RU"/>
        </w:rPr>
        <w:t>“З</w:t>
      </w:r>
      <w:r w:rsidR="00801381">
        <w:rPr>
          <w:rFonts w:ascii="Times New Roman" w:hAnsi="Times New Roman" w:cs="Times New Roman"/>
          <w:sz w:val="28"/>
          <w:szCs w:val="28"/>
          <w:lang w:val="uk-UA"/>
        </w:rPr>
        <w:t>ареєструватись</w:t>
      </w:r>
      <w:r w:rsidRPr="00363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Містить такі поля: </w:t>
      </w:r>
    </w:p>
    <w:p w14:paraId="2BDD9F84" w14:textId="2E10BBF4" w:rsidR="00722EC5" w:rsidRDefault="00363ABD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перемикачі – для вибору статусу користувача.</w:t>
      </w:r>
    </w:p>
    <w:p w14:paraId="118C3539" w14:textId="0EF6EAB9" w:rsidR="00363ABD" w:rsidRDefault="00363ABD" w:rsidP="00A90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Текстові поля:</w:t>
      </w:r>
    </w:p>
    <w:p w14:paraId="3197811E" w14:textId="5C8B12DF" w:rsidR="00363ABD" w:rsidRPr="00A90299" w:rsidRDefault="00363ABD" w:rsidP="00A9029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299">
        <w:rPr>
          <w:rFonts w:ascii="Times New Roman" w:hAnsi="Times New Roman" w:cs="Times New Roman"/>
          <w:sz w:val="28"/>
          <w:szCs w:val="28"/>
          <w:lang w:val="uk-UA"/>
        </w:rPr>
        <w:t>Ім’я – справжнє ім’я користувача.</w:t>
      </w:r>
    </w:p>
    <w:p w14:paraId="6E0F551F" w14:textId="3753F29C" w:rsidR="00363ABD" w:rsidRPr="00A90299" w:rsidRDefault="00363ABD" w:rsidP="00A9029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299">
        <w:rPr>
          <w:rFonts w:ascii="Times New Roman" w:hAnsi="Times New Roman" w:cs="Times New Roman"/>
          <w:sz w:val="28"/>
          <w:szCs w:val="28"/>
          <w:lang w:val="uk-UA"/>
        </w:rPr>
        <w:t>Прізвище – справжнє прізвище користувача.</w:t>
      </w:r>
    </w:p>
    <w:p w14:paraId="6A7FAE8C" w14:textId="39446A81" w:rsidR="00363ABD" w:rsidRPr="00D94CDE" w:rsidRDefault="00363ABD" w:rsidP="00D94CD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0299">
        <w:rPr>
          <w:rFonts w:ascii="Times New Roman" w:hAnsi="Times New Roman" w:cs="Times New Roman"/>
          <w:sz w:val="28"/>
          <w:szCs w:val="28"/>
          <w:lang w:val="uk-UA"/>
        </w:rPr>
        <w:t>Номер телефона – номер телефона користувача у форматі</w:t>
      </w:r>
      <w:r w:rsidR="00D94C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4CDE">
        <w:rPr>
          <w:rFonts w:ascii="Times New Roman" w:hAnsi="Times New Roman" w:cs="Times New Roman"/>
          <w:sz w:val="28"/>
          <w:szCs w:val="28"/>
          <w:lang w:val="ru-RU"/>
        </w:rPr>
        <w:t>(+380**-***-**-**).</w:t>
      </w:r>
    </w:p>
    <w:p w14:paraId="52316373" w14:textId="237F6206" w:rsidR="00363ABD" w:rsidRPr="00A90299" w:rsidRDefault="00363ABD" w:rsidP="00A9029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299">
        <w:rPr>
          <w:rFonts w:ascii="Times New Roman" w:hAnsi="Times New Roman" w:cs="Times New Roman"/>
          <w:sz w:val="28"/>
          <w:szCs w:val="28"/>
          <w:lang w:val="uk-UA"/>
        </w:rPr>
        <w:t xml:space="preserve">Логін – </w:t>
      </w:r>
      <w:r w:rsidRPr="00A9029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90299">
        <w:rPr>
          <w:rFonts w:ascii="Times New Roman" w:hAnsi="Times New Roman" w:cs="Times New Roman"/>
          <w:sz w:val="28"/>
          <w:szCs w:val="28"/>
          <w:lang w:val="uk-UA"/>
        </w:rPr>
        <w:t>нікальна назва облікового запису користувача у програмі.</w:t>
      </w:r>
    </w:p>
    <w:p w14:paraId="1F6D7E30" w14:textId="68E04D0E" w:rsidR="00464A91" w:rsidRPr="00A90299" w:rsidRDefault="00363ABD" w:rsidP="00A9029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299">
        <w:rPr>
          <w:rFonts w:ascii="Times New Roman" w:hAnsi="Times New Roman" w:cs="Times New Roman"/>
          <w:sz w:val="28"/>
          <w:szCs w:val="28"/>
          <w:lang w:val="uk-UA"/>
        </w:rPr>
        <w:t>Пароль – п</w:t>
      </w:r>
      <w:r w:rsidRPr="00A90299">
        <w:rPr>
          <w:rFonts w:ascii="Times New Roman" w:hAnsi="Times New Roman" w:cs="Times New Roman"/>
          <w:sz w:val="28"/>
          <w:szCs w:val="28"/>
          <w:lang w:val="uk-UA"/>
        </w:rPr>
        <w:t>евна послідовність символів, для підтвердження особи користувача.</w:t>
      </w:r>
    </w:p>
    <w:p w14:paraId="5B4B9901" w14:textId="0230A66E" w:rsidR="004F3B0F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A92F1" wp14:editId="787BD5D2">
                <wp:simplePos x="0" y="0"/>
                <wp:positionH relativeFrom="column">
                  <wp:posOffset>1062355</wp:posOffset>
                </wp:positionH>
                <wp:positionV relativeFrom="paragraph">
                  <wp:posOffset>4789170</wp:posOffset>
                </wp:positionV>
                <wp:extent cx="3606165" cy="635"/>
                <wp:effectExtent l="0" t="0" r="635" b="1206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FD34F" w14:textId="7746C96A" w:rsidR="00722EC5" w:rsidRPr="00722EC5" w:rsidRDefault="00722EC5" w:rsidP="00722EC5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2A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– </w:t>
                            </w:r>
                            <w:r w:rsidR="00566C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Вікно</w:t>
                            </w:r>
                            <w:r w:rsidRPr="00722E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A92F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3.65pt;margin-top:377.1pt;width:28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" stroked="f">
                <v:textbox style="mso-fit-shape-to-text:t" inset="0,0,0,0">
                  <w:txbxContent>
                    <w:p w14:paraId="32AFD34F" w14:textId="7746C96A" w:rsidR="00722EC5" w:rsidRPr="00722EC5" w:rsidRDefault="00722EC5" w:rsidP="00722EC5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:lang w:val="uk-UA"/>
                        </w:rPr>
                      </w:pP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72A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– </w:t>
                      </w:r>
                      <w:r w:rsidR="00566C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Вікно</w:t>
                      </w:r>
                      <w:r w:rsidRPr="00722EC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реєстрації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3180C79" wp14:editId="3F8130C2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606229" cy="4523420"/>
            <wp:effectExtent l="0" t="0" r="635" b="0"/>
            <wp:wrapSquare wrapText="bothSides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229" cy="452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5F7E5" w14:textId="4FDA0EA8" w:rsidR="005473B0" w:rsidRPr="00641C08" w:rsidRDefault="005473B0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267762" w14:textId="77777777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DA67CD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700DAA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2881E7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7A8156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7730BF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B4182A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452FDB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6896C9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D4AED7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CEE28A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25EBFD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7167A6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241AD7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9DA45B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2C29E5" w14:textId="25F25711" w:rsidR="00722EC5" w:rsidRDefault="00464A91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</w:t>
      </w:r>
      <w:r w:rsidR="00D71004">
        <w:rPr>
          <w:rFonts w:ascii="Times New Roman" w:hAnsi="Times New Roman" w:cs="Times New Roman"/>
          <w:sz w:val="28"/>
          <w:szCs w:val="28"/>
          <w:lang w:val="uk-UA"/>
        </w:rPr>
        <w:t xml:space="preserve">, довжина рядка не перевищує 100 символів, для поля </w:t>
      </w:r>
      <w:r w:rsidR="00D71004" w:rsidRPr="00D7100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71004">
        <w:rPr>
          <w:rFonts w:ascii="Times New Roman" w:hAnsi="Times New Roman" w:cs="Times New Roman"/>
          <w:sz w:val="28"/>
          <w:szCs w:val="28"/>
          <w:lang w:val="uk-UA"/>
        </w:rPr>
        <w:t>Номер телефона</w:t>
      </w:r>
      <w:r w:rsidR="00D71004" w:rsidRPr="00D7100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71004">
        <w:rPr>
          <w:rFonts w:ascii="Times New Roman" w:hAnsi="Times New Roman" w:cs="Times New Roman"/>
          <w:sz w:val="28"/>
          <w:szCs w:val="28"/>
          <w:lang w:val="uk-UA"/>
        </w:rPr>
        <w:t xml:space="preserve"> довжина рядка становить 16 символів.</w:t>
      </w:r>
    </w:p>
    <w:p w14:paraId="3E923E03" w14:textId="77777777" w:rsidR="00D71004" w:rsidRDefault="00D71004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поля під час реєстрації мають бути заповнені.</w:t>
      </w:r>
    </w:p>
    <w:p w14:paraId="4959FE74" w14:textId="51A4E92D" w:rsidR="00D71004" w:rsidRDefault="00D71004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Поля 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телефона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містити унікальні значення для кожного користувача.</w:t>
      </w:r>
    </w:p>
    <w:p w14:paraId="5E69C572" w14:textId="440B6648" w:rsidR="00801381" w:rsidRDefault="00D71004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Внизу </w:t>
      </w:r>
      <w:r w:rsidR="00D94CDE">
        <w:rPr>
          <w:rFonts w:ascii="Times New Roman" w:hAnsi="Times New Roman" w:cs="Times New Roman"/>
          <w:sz w:val="28"/>
          <w:szCs w:val="28"/>
          <w:lang w:val="uk-UA"/>
        </w:rPr>
        <w:t>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кнопка 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Зареєструватись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1381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неї програма перевіряє коректність усіх введених даних та реєструє користувача у базі.</w:t>
      </w:r>
    </w:p>
    <w:p w14:paraId="19267663" w14:textId="6EF96D0F" w:rsidR="00722EC5" w:rsidRDefault="00D71004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 буде з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’я</w:t>
      </w:r>
      <w:r>
        <w:rPr>
          <w:rFonts w:ascii="Times New Roman" w:hAnsi="Times New Roman" w:cs="Times New Roman"/>
          <w:sz w:val="28"/>
          <w:szCs w:val="28"/>
          <w:lang w:val="uk-UA"/>
        </w:rPr>
        <w:t>влятись знизу від поля з помилкою.</w:t>
      </w:r>
    </w:p>
    <w:p w14:paraId="33068CBA" w14:textId="77777777" w:rsidR="00722EC5" w:rsidRDefault="00722EC5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BEDB38" w14:textId="6CB72C52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Вхід у обліковий запис</w:t>
      </w:r>
    </w:p>
    <w:p w14:paraId="0C667C45" w14:textId="52BA0A2E" w:rsidR="004F3B0F" w:rsidRDefault="004F3B0F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7359AB" w14:textId="22B0964D" w:rsidR="005F1CC3" w:rsidRDefault="00566CA1" w:rsidP="00E34C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</w:t>
      </w:r>
      <w:r w:rsidR="004F3B0F">
        <w:rPr>
          <w:rFonts w:ascii="Times New Roman" w:hAnsi="Times New Roman" w:cs="Times New Roman"/>
          <w:sz w:val="28"/>
          <w:szCs w:val="28"/>
          <w:lang w:val="uk-UA"/>
        </w:rPr>
        <w:t xml:space="preserve"> входу</w:t>
      </w:r>
      <w:r w:rsidR="005F1CC3">
        <w:rPr>
          <w:rFonts w:ascii="Times New Roman" w:hAnsi="Times New Roman" w:cs="Times New Roman"/>
          <w:sz w:val="28"/>
          <w:szCs w:val="28"/>
          <w:lang w:val="uk-UA"/>
        </w:rPr>
        <w:t xml:space="preserve"> до облікового запису знаходиться на початковому екрані програми та містить такі текстові поля:</w:t>
      </w:r>
    </w:p>
    <w:p w14:paraId="6DA643A1" w14:textId="51486014" w:rsidR="00D71004" w:rsidRPr="00E34CCA" w:rsidRDefault="005F1CC3" w:rsidP="00E34CC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Логін – </w:t>
      </w:r>
      <w:r w:rsidR="00D71004" w:rsidRPr="00E34CC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71004" w:rsidRPr="00E34CCA">
        <w:rPr>
          <w:rFonts w:ascii="Times New Roman" w:hAnsi="Times New Roman" w:cs="Times New Roman"/>
          <w:sz w:val="28"/>
          <w:szCs w:val="28"/>
          <w:lang w:val="uk-UA"/>
        </w:rPr>
        <w:t>нікальна назва облікового запису користувача у програмі.</w:t>
      </w:r>
      <w:r w:rsidR="00D71004" w:rsidRPr="00E34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C7BC81" w14:textId="023E0670" w:rsidR="005F1CC3" w:rsidRPr="00E34CCA" w:rsidRDefault="005F1CC3" w:rsidP="00E34CC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Пароль – </w:t>
      </w:r>
      <w:r w:rsidR="00D71004" w:rsidRPr="00E34CC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34CCA">
        <w:rPr>
          <w:rFonts w:ascii="Times New Roman" w:hAnsi="Times New Roman" w:cs="Times New Roman"/>
          <w:sz w:val="28"/>
          <w:szCs w:val="28"/>
          <w:lang w:val="uk-UA"/>
        </w:rPr>
        <w:t>евна послідовність символів, для підтвердження особи користувача.</w:t>
      </w:r>
    </w:p>
    <w:p w14:paraId="5EECCD68" w14:textId="51C9214D" w:rsidR="008279C9" w:rsidRPr="005473B0" w:rsidRDefault="005F1CC3" w:rsidP="00A90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1ABE2C86" wp14:editId="28581E82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904180" cy="3687281"/>
            <wp:effectExtent l="0" t="0" r="0" b="0"/>
            <wp:wrapSquare wrapText="bothSides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80" cy="368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A60CF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012741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FB56FB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CA79E3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86B2D6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683C75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5D5F7A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8E64DE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AFD4A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191650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633338" w14:textId="77777777" w:rsidR="00D71004" w:rsidRDefault="00D7100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314B" w14:textId="2C0F665C" w:rsidR="00D71004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9F469" wp14:editId="64544C88">
                <wp:simplePos x="0" y="0"/>
                <wp:positionH relativeFrom="column">
                  <wp:posOffset>914400</wp:posOffset>
                </wp:positionH>
                <wp:positionV relativeFrom="paragraph">
                  <wp:posOffset>67310</wp:posOffset>
                </wp:positionV>
                <wp:extent cx="3903980" cy="18288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2FB35" w14:textId="37D2E760" w:rsidR="00D71004" w:rsidRPr="00D71004" w:rsidRDefault="00D71004" w:rsidP="00D71004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2A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– </w:t>
                            </w:r>
                            <w:r w:rsidR="00566C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Вікно</w:t>
                            </w:r>
                            <w:r w:rsidRPr="00D71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входу в обліковий запис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F469" id="Надпись 4" o:spid="_x0000_s1027" type="#_x0000_t202" style="position:absolute;margin-left:1in;margin-top:5.3pt;width:307.4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" stroked="f">
                <v:textbox inset="0,0,0,0">
                  <w:txbxContent>
                    <w:p w14:paraId="0CD2FB35" w14:textId="37D2E760" w:rsidR="00D71004" w:rsidRPr="00D71004" w:rsidRDefault="00D71004" w:rsidP="00D71004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:lang w:val="uk-UA"/>
                        </w:rPr>
                      </w:pP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72A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– </w:t>
                      </w:r>
                      <w:r w:rsidR="00566C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Вікно</w:t>
                      </w:r>
                      <w:r w:rsidRPr="00D710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входу в обліковий запис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4809C" w14:textId="71BA2A2A" w:rsidR="00801381" w:rsidRDefault="00801381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важливий, довжина рядка не перевищує 100 символів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B68949" w14:textId="32676E96" w:rsidR="00801381" w:rsidRDefault="00801381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поля під час </w:t>
      </w:r>
      <w:r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бути заповнені.</w:t>
      </w:r>
    </w:p>
    <w:p w14:paraId="3406F291" w14:textId="7AE14770" w:rsidR="00801381" w:rsidRDefault="00801381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Внизу </w:t>
      </w:r>
      <w:r w:rsidR="00D94CDE">
        <w:rPr>
          <w:rFonts w:ascii="Times New Roman" w:hAnsi="Times New Roman" w:cs="Times New Roman"/>
          <w:sz w:val="28"/>
          <w:szCs w:val="28"/>
          <w:lang w:val="uk-UA"/>
        </w:rPr>
        <w:t>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кнопка 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Увійти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Натиснувши на неї програма перевіряє коректність усіх введених даних та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 вхід у обліковий засіб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C32575" w14:textId="65D693AA" w:rsidR="00801381" w:rsidRDefault="00801381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 буде з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’я</w:t>
      </w:r>
      <w:r>
        <w:rPr>
          <w:rFonts w:ascii="Times New Roman" w:hAnsi="Times New Roman" w:cs="Times New Roman"/>
          <w:sz w:val="28"/>
          <w:szCs w:val="28"/>
          <w:lang w:val="uk-UA"/>
        </w:rPr>
        <w:t>влятись знизу від поля з помилкою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5449F8" w14:textId="77777777" w:rsidR="00E34CCA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90F55C" w14:textId="610B70F7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</w:t>
      </w:r>
      <w:r w:rsidR="00D71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 з облікового запису</w:t>
      </w:r>
    </w:p>
    <w:p w14:paraId="0EF99A3C" w14:textId="189EB5DC" w:rsidR="00222B74" w:rsidRDefault="00222B74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B36608" w14:textId="59430AC8" w:rsidR="00222B74" w:rsidRDefault="00222B74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виходу з облікового запиту розміщена на головн</w:t>
      </w:r>
      <w:r w:rsidR="0003037E">
        <w:rPr>
          <w:rFonts w:ascii="Times New Roman" w:hAnsi="Times New Roman" w:cs="Times New Roman"/>
          <w:sz w:val="28"/>
          <w:szCs w:val="28"/>
          <w:lang w:val="uk-UA"/>
        </w:rPr>
        <w:t>ому вікні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програми.</w:t>
      </w:r>
    </w:p>
    <w:p w14:paraId="7F4864A5" w14:textId="7498DBC4" w:rsidR="00222B74" w:rsidRDefault="00222B74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натисненні на неї програма запросить підтвердження операції виходу.</w:t>
      </w:r>
      <w:r w:rsidR="00E34C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підтвердження операції програма переведе користувача на початковий екран. (рис. 2)</w:t>
      </w:r>
    </w:p>
    <w:p w14:paraId="629A5270" w14:textId="14F365D6" w:rsidR="008279C9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DF3620D" wp14:editId="29886043">
            <wp:simplePos x="0" y="0"/>
            <wp:positionH relativeFrom="margin">
              <wp:posOffset>459105</wp:posOffset>
            </wp:positionH>
            <wp:positionV relativeFrom="paragraph">
              <wp:posOffset>154044</wp:posOffset>
            </wp:positionV>
            <wp:extent cx="4808853" cy="2803021"/>
            <wp:effectExtent l="0" t="0" r="5080" b="3810"/>
            <wp:wrapSquare wrapText="bothSides"/>
            <wp:docPr id="11" name="Рисунок 1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3" cy="280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D10BC" w14:textId="4A29325E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840DF3" w14:textId="1518080F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F9E6C3" w14:textId="6F16B355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EAC4AE" w14:textId="4D882A57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CD315B" w14:textId="09EB6387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55E213" w14:textId="47CEB6F0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CEC54" w14:textId="77777777" w:rsidR="001E791A" w:rsidRPr="00222B74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218052" w14:textId="77777777" w:rsidR="001E791A" w:rsidRDefault="001E791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1E41FE" w14:textId="1B54BEEA" w:rsidR="001E791A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12C8" wp14:editId="29CD21F5">
                <wp:simplePos x="0" y="0"/>
                <wp:positionH relativeFrom="margin">
                  <wp:posOffset>798195</wp:posOffset>
                </wp:positionH>
                <wp:positionV relativeFrom="paragraph">
                  <wp:posOffset>197485</wp:posOffset>
                </wp:positionV>
                <wp:extent cx="4127500" cy="34671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346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4AB36" w14:textId="35EB6D29" w:rsidR="001E791A" w:rsidRPr="00222B74" w:rsidRDefault="001E791A" w:rsidP="00222B74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2A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222B74"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–</w:t>
                            </w:r>
                            <w:r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Голов</w:t>
                            </w:r>
                            <w:r w:rsidR="00222B74"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н</w:t>
                            </w:r>
                            <w:r w:rsidR="00566C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е</w:t>
                            </w:r>
                            <w:r w:rsidR="00222B74"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566C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вікно</w:t>
                            </w:r>
                            <w:r w:rsidR="00222B74" w:rsidRPr="00222B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застосунку та кнопка виходу з облікового запису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2C8" id="Надпись 12" o:spid="_x0000_s1028" type="#_x0000_t202" style="position:absolute;margin-left:62.85pt;margin-top:15.55pt;width:325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" stroked="f">
                <v:textbox inset="0,0,0,0">
                  <w:txbxContent>
                    <w:p w14:paraId="1C74AB36" w14:textId="35EB6D29" w:rsidR="001E791A" w:rsidRPr="00222B74" w:rsidRDefault="001E791A" w:rsidP="00222B74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:lang w:val="uk-UA"/>
                        </w:rPr>
                      </w:pP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72A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222B74"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–</w:t>
                      </w:r>
                      <w:r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Голов</w:t>
                      </w:r>
                      <w:r w:rsidR="00222B74"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н</w:t>
                      </w:r>
                      <w:r w:rsidR="00566C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е</w:t>
                      </w:r>
                      <w:r w:rsidR="00222B74"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566C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вікно</w:t>
                      </w:r>
                      <w:r w:rsidR="00222B74" w:rsidRPr="00222B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застосунку та кнопка виходу з облікового запису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D8443" w14:textId="3D9C6CF3" w:rsidR="00E34CCA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0C81EA" w14:textId="77777777" w:rsidR="00E34CCA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B9B640" w14:textId="4E7AFE81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. Додавання товару </w:t>
      </w:r>
    </w:p>
    <w:p w14:paraId="72EFD6DE" w14:textId="761306BE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6A93E2" w14:textId="31594301" w:rsidR="002F52D9" w:rsidRDefault="002F52D9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натиснені кнопки </w:t>
      </w:r>
      <w:r w:rsidRPr="002F52D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товар</w:t>
      </w:r>
      <w:r w:rsidRPr="002F52D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головному вікні програми(рис. 3) користувач потрапить на вікно </w:t>
      </w:r>
      <w:r w:rsidR="00B41AE3" w:rsidRPr="003B59B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Додання товару</w:t>
      </w:r>
      <w:r w:rsidR="00B41AE3" w:rsidRPr="003B59B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 Це вікно містить такі текстові поля:</w:t>
      </w:r>
    </w:p>
    <w:p w14:paraId="659033F3" w14:textId="20D50A98" w:rsidR="002F52D9" w:rsidRPr="00E34CCA" w:rsidRDefault="002F52D9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Назва товару – фрагмент назви товару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E060B9" w14:textId="75AD9FB6" w:rsidR="002F52D9" w:rsidRPr="00E34CCA" w:rsidRDefault="002F52D9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– 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>ціле невід’ємне число.</w:t>
      </w:r>
    </w:p>
    <w:p w14:paraId="394CE426" w14:textId="4CF5DC93" w:rsidR="002F52D9" w:rsidRPr="00E34CCA" w:rsidRDefault="002F52D9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Ціна за одиницю – 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>невід’ємне число.</w:t>
      </w:r>
    </w:p>
    <w:p w14:paraId="4683B239" w14:textId="0BD5B796" w:rsidR="002F52D9" w:rsidRPr="00E34CCA" w:rsidRDefault="002F52D9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Форма оплати – 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>фрагмент назви способу оплати.</w:t>
      </w:r>
    </w:p>
    <w:p w14:paraId="6C52C6E2" w14:textId="2011A5E6" w:rsidR="002F52D9" w:rsidRPr="00E34CCA" w:rsidRDefault="002F52D9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Адреса для самовивозу –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 фрагмент адреси продавця</w:t>
      </w:r>
      <w:r w:rsidR="009C79C7" w:rsidRPr="00E34C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>складу.</w:t>
      </w:r>
    </w:p>
    <w:p w14:paraId="6C3288B2" w14:textId="19AC5D9E" w:rsidR="002F52D9" w:rsidRPr="00E34CCA" w:rsidRDefault="002F52D9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Умова доставки – 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>фрагмент умови доставки (напр. По всій Україні).</w:t>
      </w:r>
    </w:p>
    <w:p w14:paraId="01936E73" w14:textId="72A73ADB" w:rsidR="002F52D9" w:rsidRPr="00E34CCA" w:rsidRDefault="00E34CCA" w:rsidP="00E34CC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7456" behindDoc="0" locked="0" layoutInCell="1" allowOverlap="1" wp14:anchorId="34E6CDFB" wp14:editId="1E554272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3033395" cy="4060190"/>
            <wp:effectExtent l="0" t="0" r="1905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2D9" w:rsidRPr="00E34CCA">
        <w:rPr>
          <w:rFonts w:ascii="Times New Roman" w:hAnsi="Times New Roman" w:cs="Times New Roman"/>
          <w:sz w:val="28"/>
          <w:szCs w:val="28"/>
          <w:lang w:val="uk-UA"/>
        </w:rPr>
        <w:t>Примітки –</w:t>
      </w:r>
      <w:r w:rsidR="009C79C7"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 фрагмент примітки для додаткового опису.</w:t>
      </w:r>
    </w:p>
    <w:p w14:paraId="0B92C74A" w14:textId="1E8BC23C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4B0FC3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E3B879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5B83F1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D244F7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CA5438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94F121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13D527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27ED9B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FFCFF3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674BDD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D751C6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139748" w14:textId="77777777" w:rsidR="002F52D9" w:rsidRDefault="002F52D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233291" w14:textId="47E2C0F1" w:rsidR="00152B25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78D0A" wp14:editId="6A8C2ADD">
                <wp:simplePos x="0" y="0"/>
                <wp:positionH relativeFrom="margin">
                  <wp:align>center</wp:align>
                </wp:positionH>
                <wp:positionV relativeFrom="paragraph">
                  <wp:posOffset>61538</wp:posOffset>
                </wp:positionV>
                <wp:extent cx="3383915" cy="213360"/>
                <wp:effectExtent l="0" t="0" r="0" b="254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55E53" w14:textId="6B5BF37C" w:rsidR="002F52D9" w:rsidRPr="002F52D9" w:rsidRDefault="002F52D9" w:rsidP="002F52D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2A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– </w:t>
                            </w:r>
                            <w:r w:rsidR="00566C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Вікно</w:t>
                            </w:r>
                            <w:r w:rsidRPr="002F5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додання товару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8D0A" id="Надпись 13" o:spid="_x0000_s1029" type="#_x0000_t202" style="position:absolute;margin-left:0;margin-top:4.85pt;width:266.45pt;height:16.8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" stroked="f">
                <v:textbox inset="0,0,0,0">
                  <w:txbxContent>
                    <w:p w14:paraId="15555E53" w14:textId="6B5BF37C" w:rsidR="002F52D9" w:rsidRPr="002F52D9" w:rsidRDefault="002F52D9" w:rsidP="002F52D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:lang w:val="uk-UA"/>
                        </w:rPr>
                      </w:pP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72A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– </w:t>
                      </w:r>
                      <w:r w:rsidR="00566C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Вікно</w:t>
                      </w:r>
                      <w:r w:rsidRPr="002F5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додання товару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11692" w14:textId="33CF87B4" w:rsidR="002F52D9" w:rsidRDefault="00B9042F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текстових полях регістр не важливий, максимальна довжина рядка – 100 символів. Відсутність даних у полі для вводу означає, що це поле не застосовується.</w:t>
      </w:r>
    </w:p>
    <w:p w14:paraId="3B95D58A" w14:textId="37D0CE95" w:rsidR="00C94E6C" w:rsidRPr="00C94E6C" w:rsidRDefault="00C94E6C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натиснені на кнопку </w:t>
      </w:r>
      <w:r w:rsidRPr="00C94E6C">
        <w:rPr>
          <w:rFonts w:ascii="Times New Roman" w:hAnsi="Times New Roman" w:cs="Times New Roman"/>
          <w:sz w:val="28"/>
          <w:szCs w:val="28"/>
          <w:lang w:val="ru-RU"/>
        </w:rPr>
        <w:t xml:space="preserve">“ &lt; 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запитає чи насправді </w:t>
      </w:r>
      <w:r w:rsidR="003B59B2" w:rsidRPr="003B59B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B59B2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хоче припинити операцію. Після підтвердження </w:t>
      </w:r>
      <w:r w:rsidR="003B59B2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переведено на головне вікно (рис. 3).</w:t>
      </w:r>
    </w:p>
    <w:p w14:paraId="0D88B825" w14:textId="76DFCECD" w:rsidR="00B9042F" w:rsidRDefault="00B9042F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Внизу знаходиться кнопка </w:t>
      </w:r>
      <w:r w:rsidRPr="00B9042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товар</w:t>
      </w:r>
      <w:r w:rsidRPr="00B9042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 При натисненні на неї програма перевіряє коректність введених даних. Якщо ввід некоректний,</w:t>
      </w:r>
      <w:r w:rsidR="00152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 п</w:t>
      </w:r>
      <w:r>
        <w:rPr>
          <w:rFonts w:ascii="Times New Roman" w:hAnsi="Times New Roman" w:cs="Times New Roman"/>
          <w:sz w:val="28"/>
          <w:szCs w:val="28"/>
          <w:lang w:val="uk-UA"/>
        </w:rPr>
        <w:t>овідомлення про помилку буде з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’я</w:t>
      </w:r>
      <w:r>
        <w:rPr>
          <w:rFonts w:ascii="Times New Roman" w:hAnsi="Times New Roman" w:cs="Times New Roman"/>
          <w:sz w:val="28"/>
          <w:szCs w:val="28"/>
          <w:lang w:val="uk-UA"/>
        </w:rPr>
        <w:t>влятись знизу від поля з помилкою.</w:t>
      </w:r>
    </w:p>
    <w:p w14:paraId="66119339" w14:textId="6110B9DC" w:rsidR="00C94E6C" w:rsidRDefault="00152B25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Інакше, товар буде додано до бази товарів.</w:t>
      </w:r>
    </w:p>
    <w:p w14:paraId="59B724BB" w14:textId="620904C8" w:rsidR="00E34CCA" w:rsidRDefault="00E34CCA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F09473F" w14:textId="71FF0683" w:rsidR="00E34CCA" w:rsidRDefault="00E34CCA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FA9CC7E" w14:textId="77777777" w:rsidR="00E34CCA" w:rsidRDefault="00E34CCA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940CE5A" w14:textId="443CA84E" w:rsidR="008279C9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>. Пошук товару</w:t>
      </w:r>
    </w:p>
    <w:p w14:paraId="689088D2" w14:textId="28BA11F0" w:rsidR="008279C9" w:rsidRPr="00641C08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AF8CF1" w14:textId="161C574B" w:rsidR="00C94E6C" w:rsidRDefault="00C94E6C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натиснені кнопки </w:t>
      </w:r>
      <w:r w:rsidRPr="002F52D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Знайти товар</w:t>
      </w:r>
      <w:r w:rsidRPr="002F52D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головному вікні програми(рис. 3) користувач потрапить на вікно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товару. Це вікно містить такі текстові поля:</w:t>
      </w:r>
    </w:p>
    <w:p w14:paraId="15BEB1C0" w14:textId="77777777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Назва товару – фрагмент назви товару.</w:t>
      </w:r>
    </w:p>
    <w:p w14:paraId="4FB5CF11" w14:textId="5670DA8B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Обсяг покупки</w:t>
      </w: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 – ціле невід’ємне число.</w:t>
      </w:r>
    </w:p>
    <w:p w14:paraId="0CD5A17C" w14:textId="4F01F972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Бажана ц</w:t>
      </w:r>
      <w:r w:rsidRPr="00E34CCA">
        <w:rPr>
          <w:rFonts w:ascii="Times New Roman" w:hAnsi="Times New Roman" w:cs="Times New Roman"/>
          <w:sz w:val="28"/>
          <w:szCs w:val="28"/>
          <w:lang w:val="uk-UA"/>
        </w:rPr>
        <w:t>іна за одиницю – невід’ємне число.</w:t>
      </w:r>
    </w:p>
    <w:p w14:paraId="7AA0D182" w14:textId="77777777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Форма оплати – фрагмент назви способу оплати.</w:t>
      </w:r>
    </w:p>
    <w:p w14:paraId="069262AA" w14:textId="69F93636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Адреса для самовивозу – фрагмент </w:t>
      </w:r>
      <w:r w:rsidR="00A90299" w:rsidRPr="00E34CCA">
        <w:rPr>
          <w:rFonts w:ascii="Times New Roman" w:hAnsi="Times New Roman" w:cs="Times New Roman"/>
          <w:sz w:val="28"/>
          <w:szCs w:val="28"/>
          <w:lang w:val="uk-UA"/>
        </w:rPr>
        <w:t xml:space="preserve">бажаної </w:t>
      </w:r>
      <w:r w:rsidRPr="00E34CCA">
        <w:rPr>
          <w:rFonts w:ascii="Times New Roman" w:hAnsi="Times New Roman" w:cs="Times New Roman"/>
          <w:sz w:val="28"/>
          <w:szCs w:val="28"/>
          <w:lang w:val="uk-UA"/>
        </w:rPr>
        <w:t>адреси продавця</w:t>
      </w:r>
      <w:r w:rsidRPr="00E34C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34CCA">
        <w:rPr>
          <w:rFonts w:ascii="Times New Roman" w:hAnsi="Times New Roman" w:cs="Times New Roman"/>
          <w:sz w:val="28"/>
          <w:szCs w:val="28"/>
          <w:lang w:val="uk-UA"/>
        </w:rPr>
        <w:t>складу.</w:t>
      </w:r>
    </w:p>
    <w:p w14:paraId="38DFBFBE" w14:textId="1E109161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Умова доставки – фрагмент умови доставки (напр. По всій Україні).</w:t>
      </w:r>
    </w:p>
    <w:p w14:paraId="7CA60283" w14:textId="07BB5859" w:rsidR="00C94E6C" w:rsidRPr="00E34CCA" w:rsidRDefault="00C94E6C" w:rsidP="00E34C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CCA">
        <w:rPr>
          <w:rFonts w:ascii="Times New Roman" w:hAnsi="Times New Roman" w:cs="Times New Roman"/>
          <w:sz w:val="28"/>
          <w:szCs w:val="28"/>
          <w:lang w:val="uk-UA"/>
        </w:rPr>
        <w:t>Примітки – фрагмент примітки для додаткового опису.</w:t>
      </w:r>
    </w:p>
    <w:p w14:paraId="5E3DBC9A" w14:textId="6C2E0588" w:rsidR="00C94E6C" w:rsidRDefault="00A9029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40263DAE" wp14:editId="36E6E777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149600" cy="4215765"/>
            <wp:effectExtent l="0" t="0" r="0" b="635"/>
            <wp:wrapSquare wrapText="bothSides"/>
            <wp:docPr id="10" name="Рисунок 10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654F0" w14:textId="74AA4607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BD8C78" w14:textId="191318BB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7965E9" w14:textId="13BBD613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F69F3E" w14:textId="71D02905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DD767E" w14:textId="753BF844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1A9684" w14:textId="28A67196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E0BCF3" w14:textId="77777777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D58EFB" w14:textId="77777777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BD17C3" w14:textId="77777777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67F40E" w14:textId="7AE0292F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4B4BF8" w14:textId="77777777" w:rsidR="00E34CCA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9584F9" w14:textId="14769318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6783ED" w14:textId="0CD23776" w:rsidR="00C94E6C" w:rsidRDefault="00E34CCA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50D95" wp14:editId="59E26179">
                <wp:simplePos x="0" y="0"/>
                <wp:positionH relativeFrom="margin">
                  <wp:posOffset>1289050</wp:posOffset>
                </wp:positionH>
                <wp:positionV relativeFrom="paragraph">
                  <wp:posOffset>300874</wp:posOffset>
                </wp:positionV>
                <wp:extent cx="3152775" cy="22161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21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124A8" w14:textId="0BC71B43" w:rsidR="00C94E6C" w:rsidRPr="00C94E6C" w:rsidRDefault="00C94E6C" w:rsidP="00C94E6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2A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– </w:t>
                            </w:r>
                            <w:r w:rsidR="00566C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Вікно</w:t>
                            </w:r>
                            <w:r w:rsidRPr="00C94E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пошуку товару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0D95" id="Надпись 14" o:spid="_x0000_s1030" type="#_x0000_t202" style="position:absolute;margin-left:101.5pt;margin-top:23.7pt;width:248.25pt;height:17.4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" stroked="f">
                <v:textbox inset="0,0,0,0">
                  <w:txbxContent>
                    <w:p w14:paraId="42B124A8" w14:textId="0BC71B43" w:rsidR="00C94E6C" w:rsidRPr="00C94E6C" w:rsidRDefault="00C94E6C" w:rsidP="00C94E6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:lang w:val="uk-UA"/>
                        </w:rPr>
                      </w:pP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72A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– </w:t>
                      </w:r>
                      <w:r w:rsidR="00566C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Вікно</w:t>
                      </w:r>
                      <w:r w:rsidRPr="00C94E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пошуку товару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B96DDE" w14:textId="7123FDF3" w:rsidR="00A90299" w:rsidRDefault="00A90299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текстових полях регістр не важливий, максимальна довжина рядка – 100 символів. Відсутність даних у полі для вводу означає, що це поле не застосовується.</w:t>
      </w:r>
    </w:p>
    <w:p w14:paraId="2D591B16" w14:textId="77777777" w:rsidR="003B59B2" w:rsidRPr="00C94E6C" w:rsidRDefault="003B59B2" w:rsidP="003B59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натиснені на кнопку </w:t>
      </w:r>
      <w:r w:rsidRPr="00C94E6C">
        <w:rPr>
          <w:rFonts w:ascii="Times New Roman" w:hAnsi="Times New Roman" w:cs="Times New Roman"/>
          <w:sz w:val="28"/>
          <w:szCs w:val="28"/>
          <w:lang w:val="ru-RU"/>
        </w:rPr>
        <w:t xml:space="preserve">“ &lt; 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запитає чи насправді </w:t>
      </w:r>
      <w:r w:rsidRPr="003B59B2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ористувач хоче припинити операцію. Після підтвердження його буде переведено на головне вікно (рис. 3).</w:t>
      </w:r>
    </w:p>
    <w:p w14:paraId="71C32653" w14:textId="408DD7BC" w:rsidR="00A90299" w:rsidRDefault="00A90299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Внизу знаходиться кнопка </w:t>
      </w:r>
      <w:r w:rsidRPr="00B9042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</w:t>
      </w:r>
      <w:r w:rsidRPr="00B9042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 При натисненні на неї програма перевіряє коректність введених даних. Якщо ввід некоректний, то повідомлення про помилку буде з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’я</w:t>
      </w:r>
      <w:r>
        <w:rPr>
          <w:rFonts w:ascii="Times New Roman" w:hAnsi="Times New Roman" w:cs="Times New Roman"/>
          <w:sz w:val="28"/>
          <w:szCs w:val="28"/>
          <w:lang w:val="uk-UA"/>
        </w:rPr>
        <w:t>влятись знизу від поля з помилкою.</w:t>
      </w:r>
    </w:p>
    <w:p w14:paraId="66A23570" w14:textId="25EDC8C0" w:rsidR="00A90299" w:rsidRPr="00A90299" w:rsidRDefault="00A90299" w:rsidP="00E34C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показано всі товари, які задовольняють критерії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таких товарів немає програма виведе повідомлення: </w:t>
      </w:r>
      <w:r w:rsidRPr="00A9029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товарів не знайдено</w:t>
      </w:r>
      <w:r w:rsidRPr="00A9029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E1EC8" w14:textId="77777777" w:rsidR="00C94E6C" w:rsidRDefault="00C94E6C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3AF048" w14:textId="61C15105" w:rsidR="008279C9" w:rsidRPr="00641C08" w:rsidRDefault="008279C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41C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65494">
        <w:rPr>
          <w:rFonts w:ascii="Times New Roman" w:hAnsi="Times New Roman" w:cs="Times New Roman"/>
          <w:sz w:val="28"/>
          <w:szCs w:val="28"/>
          <w:lang w:val="uk-UA"/>
        </w:rPr>
        <w:t>Покупка товару</w:t>
      </w:r>
    </w:p>
    <w:p w14:paraId="7BFF396F" w14:textId="6F413FE9" w:rsidR="00172AE9" w:rsidRDefault="00172AE9" w:rsidP="00A90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обрання товару, користувач потрапляє на вікно покупки товару. Це вікно містить одне текстове поле:</w:t>
      </w:r>
    </w:p>
    <w:p w14:paraId="2C0C6634" w14:textId="6059874F" w:rsidR="008279C9" w:rsidRDefault="00172AE9" w:rsidP="00172AE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42D31AD7" wp14:editId="62AB803C">
            <wp:simplePos x="0" y="0"/>
            <wp:positionH relativeFrom="margin">
              <wp:posOffset>641985</wp:posOffset>
            </wp:positionH>
            <wp:positionV relativeFrom="paragraph">
              <wp:posOffset>702194</wp:posOffset>
            </wp:positionV>
            <wp:extent cx="4447943" cy="2854295"/>
            <wp:effectExtent l="0" t="0" r="0" b="3810"/>
            <wp:wrapSquare wrapText="bothSides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943" cy="285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4C159" wp14:editId="62D667A8">
                <wp:simplePos x="0" y="0"/>
                <wp:positionH relativeFrom="column">
                  <wp:posOffset>641985</wp:posOffset>
                </wp:positionH>
                <wp:positionV relativeFrom="paragraph">
                  <wp:posOffset>3554730</wp:posOffset>
                </wp:positionV>
                <wp:extent cx="4447540" cy="635"/>
                <wp:effectExtent l="0" t="0" r="0" b="1206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9753E" w14:textId="483902E8" w:rsidR="00172AE9" w:rsidRPr="00172AE9" w:rsidRDefault="00172AE9" w:rsidP="00172AE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172A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72A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72A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72A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72A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172A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72A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– Вікно покупки товару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4C159" id="Надпись 15" o:spid="_x0000_s1031" type="#_x0000_t202" style="position:absolute;left:0;text-align:left;margin-left:50.55pt;margin-top:279.9pt;width:350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" stroked="f">
                <v:textbox style="mso-fit-shape-to-text:t" inset="0,0,0,0">
                  <w:txbxContent>
                    <w:p w14:paraId="55D9753E" w14:textId="483902E8" w:rsidR="00172AE9" w:rsidRPr="00172AE9" w:rsidRDefault="00172AE9" w:rsidP="00172AE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:lang w:val="uk-UA"/>
                        </w:rPr>
                      </w:pPr>
                      <w:r w:rsidRPr="00172AE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72AE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72AE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72AE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72A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172AE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72AE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– Вікно покупки товару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– кількість одиниць товару що хоче купити користувач. Ціле невід’ємне число.</w:t>
      </w:r>
    </w:p>
    <w:p w14:paraId="65A8DA42" w14:textId="142AEBB4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A1227F" w14:textId="39B52E44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BCAF28" w14:textId="3F98842C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36286" w14:textId="57B7A703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8F135A" w14:textId="7AE647CC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5D50B9" w14:textId="69EEAD89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844301" w14:textId="610B35DC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1E111E" w14:textId="4A83575B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BB2563" w14:textId="45960CF3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7B92C8" w14:textId="27BAC798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266FAF" w14:textId="7E97558D" w:rsidR="00B52CA1" w:rsidRDefault="00B52CA1" w:rsidP="00B52C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B9FF48" w14:textId="4E70F32F" w:rsidR="00B52CA1" w:rsidRDefault="00B52CA1" w:rsidP="00B52C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Поле </w:t>
      </w:r>
      <w:r w:rsidRPr="00B52CA1">
        <w:rPr>
          <w:rFonts w:ascii="Times New Roman" w:hAnsi="Times New Roman" w:cs="Times New Roman"/>
          <w:sz w:val="28"/>
          <w:szCs w:val="28"/>
          <w:lang w:val="ru-RU"/>
        </w:rPr>
        <w:t>“З</w:t>
      </w:r>
      <w:r>
        <w:rPr>
          <w:rFonts w:ascii="Times New Roman" w:hAnsi="Times New Roman" w:cs="Times New Roman"/>
          <w:sz w:val="28"/>
          <w:szCs w:val="28"/>
          <w:lang w:val="uk-UA"/>
        </w:rPr>
        <w:t>агальна вартість покупки</w:t>
      </w:r>
      <w:r w:rsidRPr="00B52CA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оновлюється щоразу, коли користувач збільшує або зменшує кількість одиниць товару.</w:t>
      </w:r>
    </w:p>
    <w:p w14:paraId="5E2E23E5" w14:textId="0840453A" w:rsidR="003B59B2" w:rsidRDefault="003B59B2" w:rsidP="003B59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натиснені на кнопку </w:t>
      </w:r>
      <w:r w:rsidRPr="00C94E6C">
        <w:rPr>
          <w:rFonts w:ascii="Times New Roman" w:hAnsi="Times New Roman" w:cs="Times New Roman"/>
          <w:sz w:val="28"/>
          <w:szCs w:val="28"/>
          <w:lang w:val="ru-RU"/>
        </w:rPr>
        <w:t xml:space="preserve">“ &lt; 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запитає чи насправді </w:t>
      </w:r>
      <w:r w:rsidRPr="003B59B2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ористувач хоче припинити операцію. Після підтвердження його буде переведено на вікно </w:t>
      </w:r>
      <w:r w:rsidR="00FD124B">
        <w:rPr>
          <w:rFonts w:ascii="Times New Roman" w:hAnsi="Times New Roman" w:cs="Times New Roman"/>
          <w:sz w:val="28"/>
          <w:szCs w:val="28"/>
          <w:lang w:val="uk-UA"/>
        </w:rPr>
        <w:t xml:space="preserve">пошуку товару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(рис. </w:t>
      </w:r>
      <w:r w:rsidR="00FD124B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F3E2CA2" w14:textId="5F43041D" w:rsidR="00B52CA1" w:rsidRDefault="00B52CA1" w:rsidP="00B52C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натисненні кнопки </w:t>
      </w:r>
      <w:r w:rsidRPr="00B52CA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Купити</w:t>
      </w:r>
      <w:r w:rsidRPr="00B52CA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перевіряє коректність введених даних. Після успішної перевірки кількість одиниць купленого товару віднімається від початкового обсягу цього товару. </w:t>
      </w:r>
    </w:p>
    <w:p w14:paraId="1C3E5313" w14:textId="5FE92797" w:rsidR="00B52CA1" w:rsidRDefault="00B52CA1" w:rsidP="00B52C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повідомляє користувача про успішне завершення операції покупки товару.</w:t>
      </w:r>
    </w:p>
    <w:p w14:paraId="2901AE65" w14:textId="1B8061AF" w:rsidR="00B52CA1" w:rsidRDefault="00B52CA1" w:rsidP="00B52C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Інакше, я</w:t>
      </w:r>
      <w:r>
        <w:rPr>
          <w:rFonts w:ascii="Times New Roman" w:hAnsi="Times New Roman" w:cs="Times New Roman"/>
          <w:sz w:val="28"/>
          <w:szCs w:val="28"/>
          <w:lang w:val="uk-UA"/>
        </w:rPr>
        <w:t>кщо ввід некоректний, то повідомлення про помилку буде з</w:t>
      </w:r>
      <w:r w:rsidRPr="00D71004">
        <w:rPr>
          <w:rFonts w:ascii="Times New Roman" w:hAnsi="Times New Roman" w:cs="Times New Roman"/>
          <w:sz w:val="28"/>
          <w:szCs w:val="28"/>
          <w:lang w:val="ru-RU"/>
        </w:rPr>
        <w:t>’я</w:t>
      </w:r>
      <w:r>
        <w:rPr>
          <w:rFonts w:ascii="Times New Roman" w:hAnsi="Times New Roman" w:cs="Times New Roman"/>
          <w:sz w:val="28"/>
          <w:szCs w:val="28"/>
          <w:lang w:val="uk-UA"/>
        </w:rPr>
        <w:t>влятись знизу від поля з помилкою.</w:t>
      </w:r>
    </w:p>
    <w:p w14:paraId="0EA0C1CC" w14:textId="77777777" w:rsidR="00B52CA1" w:rsidRPr="00B52CA1" w:rsidRDefault="00B52CA1" w:rsidP="00B52C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52CA1" w:rsidRPr="00B5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CE0"/>
    <w:multiLevelType w:val="hybridMultilevel"/>
    <w:tmpl w:val="1F7C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6CA"/>
    <w:multiLevelType w:val="hybridMultilevel"/>
    <w:tmpl w:val="92483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4423"/>
    <w:multiLevelType w:val="hybridMultilevel"/>
    <w:tmpl w:val="1FE4A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03DB6"/>
    <w:multiLevelType w:val="hybridMultilevel"/>
    <w:tmpl w:val="AA6E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334AF"/>
    <w:multiLevelType w:val="hybridMultilevel"/>
    <w:tmpl w:val="D7F4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F4C9E"/>
    <w:multiLevelType w:val="hybridMultilevel"/>
    <w:tmpl w:val="00A2B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897302">
    <w:abstractNumId w:val="2"/>
  </w:num>
  <w:num w:numId="2" w16cid:durableId="1440758277">
    <w:abstractNumId w:val="0"/>
  </w:num>
  <w:num w:numId="3" w16cid:durableId="603849646">
    <w:abstractNumId w:val="3"/>
  </w:num>
  <w:num w:numId="4" w16cid:durableId="383798490">
    <w:abstractNumId w:val="4"/>
  </w:num>
  <w:num w:numId="5" w16cid:durableId="1420440853">
    <w:abstractNumId w:val="1"/>
  </w:num>
  <w:num w:numId="6" w16cid:durableId="1610160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27"/>
    <w:rsid w:val="0003037E"/>
    <w:rsid w:val="0009075F"/>
    <w:rsid w:val="00094F06"/>
    <w:rsid w:val="00152B25"/>
    <w:rsid w:val="00165494"/>
    <w:rsid w:val="00172AE9"/>
    <w:rsid w:val="001D0547"/>
    <w:rsid w:val="001E791A"/>
    <w:rsid w:val="00222B74"/>
    <w:rsid w:val="00226AC5"/>
    <w:rsid w:val="00282670"/>
    <w:rsid w:val="002A4927"/>
    <w:rsid w:val="002F52D9"/>
    <w:rsid w:val="00363ABD"/>
    <w:rsid w:val="00386091"/>
    <w:rsid w:val="00393DBC"/>
    <w:rsid w:val="003B59B2"/>
    <w:rsid w:val="00464A91"/>
    <w:rsid w:val="004F3B0F"/>
    <w:rsid w:val="0052756C"/>
    <w:rsid w:val="005473B0"/>
    <w:rsid w:val="00566CA1"/>
    <w:rsid w:val="005F1CC3"/>
    <w:rsid w:val="00641C08"/>
    <w:rsid w:val="00720902"/>
    <w:rsid w:val="00722EC5"/>
    <w:rsid w:val="007E7B8B"/>
    <w:rsid w:val="00801381"/>
    <w:rsid w:val="008279C9"/>
    <w:rsid w:val="008343F0"/>
    <w:rsid w:val="008569F3"/>
    <w:rsid w:val="008C0CA2"/>
    <w:rsid w:val="008E07BA"/>
    <w:rsid w:val="009123D7"/>
    <w:rsid w:val="009C79C7"/>
    <w:rsid w:val="009C7FA3"/>
    <w:rsid w:val="009D19E8"/>
    <w:rsid w:val="00A44B2C"/>
    <w:rsid w:val="00A90299"/>
    <w:rsid w:val="00AE3496"/>
    <w:rsid w:val="00B41AE3"/>
    <w:rsid w:val="00B52CA1"/>
    <w:rsid w:val="00B9042F"/>
    <w:rsid w:val="00BE212E"/>
    <w:rsid w:val="00C94E6C"/>
    <w:rsid w:val="00CE5033"/>
    <w:rsid w:val="00CF2383"/>
    <w:rsid w:val="00D25C87"/>
    <w:rsid w:val="00D71004"/>
    <w:rsid w:val="00D94CDE"/>
    <w:rsid w:val="00E34CCA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8889"/>
  <w15:chartTrackingRefBased/>
  <w15:docId w15:val="{42338A54-8002-F041-A0ED-9978B3EC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92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22EC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1352</Words>
  <Characters>8831</Characters>
  <Application>Microsoft Office Word</Application>
  <DocSecurity>0</DocSecurity>
  <Lines>630</Lines>
  <Paragraphs>598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Головашенко</dc:creator>
  <cp:keywords/>
  <dc:description/>
  <cp:lastModifiedBy>Ілля Головашенко</cp:lastModifiedBy>
  <cp:revision>25</cp:revision>
  <dcterms:created xsi:type="dcterms:W3CDTF">2023-05-05T05:08:00Z</dcterms:created>
  <dcterms:modified xsi:type="dcterms:W3CDTF">2023-05-10T10:07:00Z</dcterms:modified>
</cp:coreProperties>
</file>