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984E" w14:textId="77777777" w:rsidR="00146EC7" w:rsidRDefault="00000949" w:rsidP="00146EC7">
      <w:pPr>
        <w:rPr>
          <w:rFonts w:eastAsiaTheme="minorEastAsia"/>
          <w:color w:val="C00000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  <m:t>dCo</m:t>
              </m: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  <m:t>da</m:t>
              </m: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C00000"/>
              <w:sz w:val="32"/>
              <w:szCs w:val="32"/>
              <w:lang w:val="en-US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color w:val="4472C4" w:themeColor="accent1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  <w:sz w:val="32"/>
                  <w:szCs w:val="32"/>
                  <w:lang w:val="en-US"/>
                </w:rPr>
                <m:t>da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4472C4" w:themeColor="accent1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4472C4" w:themeColor="accent1"/>
              <w:sz w:val="32"/>
              <w:szCs w:val="32"/>
              <w:lang w:val="en-US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color w:val="92D05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92D05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92D050"/>
                  <w:sz w:val="32"/>
                  <w:szCs w:val="32"/>
                  <w:lang w:val="en-US"/>
                </w:rPr>
                <m:t>dbw</m:t>
              </m:r>
              <m:ctrlPr>
                <w:rPr>
                  <w:rFonts w:ascii="Cambria Math" w:eastAsiaTheme="minorEastAsia" w:hAnsi="Cambria Math"/>
                  <w:i/>
                  <w:color w:val="92D050"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92D050"/>
              <w:sz w:val="32"/>
              <w:szCs w:val="32"/>
              <w:lang w:val="en-US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color w:val="7030A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7030A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7030A0"/>
                  <w:sz w:val="32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  <w:lang w:val="en-US"/>
                    </w:rPr>
                    <m:t>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7030A0"/>
                  <w:sz w:val="32"/>
                  <w:szCs w:val="32"/>
                  <w:lang w:val="en-US"/>
                </w:rPr>
              </m:ctrlPr>
            </m:den>
          </m:f>
        </m:oMath>
      </m:oMathPara>
    </w:p>
    <w:p w14:paraId="2CA5D50F" w14:textId="77777777" w:rsidR="00146EC7" w:rsidRDefault="00146EC7" w:rsidP="00146EC7">
      <w:pPr>
        <w:rPr>
          <w:rFonts w:eastAsiaTheme="minorEastAsia"/>
          <w:color w:val="C00000"/>
          <w:sz w:val="32"/>
          <w:szCs w:val="32"/>
          <w:lang w:val="en-US"/>
        </w:rPr>
      </w:pPr>
    </w:p>
    <w:p w14:paraId="70EB6980" w14:textId="77777777" w:rsidR="00146EC7" w:rsidRDefault="00000949" w:rsidP="00146EC7">
      <w:pPr>
        <w:rPr>
          <w:rFonts w:eastAsiaTheme="minorEastAsia"/>
          <w:color w:val="C45911" w:themeColor="accent2" w:themeShade="BF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  <m:t>dCo</m:t>
              </m: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  <m:t>da</m:t>
              </m: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color w:val="4472C4" w:themeColor="accent1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  <w:sz w:val="32"/>
                  <w:szCs w:val="32"/>
                  <w:lang w:val="en-US"/>
                </w:rPr>
                <m:t>da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4472C4" w:themeColor="accent1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  <m:t>dCo</m:t>
              </m: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  <w:lang w:val="en-US"/>
                </w:rPr>
              </m:ctrlPr>
            </m:den>
          </m:f>
        </m:oMath>
      </m:oMathPara>
    </w:p>
    <w:p w14:paraId="123B5787" w14:textId="77777777" w:rsidR="00146EC7" w:rsidRDefault="00146EC7" w:rsidP="00146EC7">
      <w:pPr>
        <w:rPr>
          <w:rFonts w:eastAsiaTheme="minorEastAsia"/>
          <w:color w:val="C45911" w:themeColor="accent2" w:themeShade="BF"/>
          <w:sz w:val="32"/>
          <w:szCs w:val="32"/>
          <w:lang w:val="en-US"/>
        </w:rPr>
      </w:pPr>
    </w:p>
    <w:p w14:paraId="09998B9F" w14:textId="77777777" w:rsidR="00146EC7" w:rsidRDefault="00000949" w:rsidP="00146EC7">
      <w:pPr>
        <w:rPr>
          <w:rFonts w:eastAsiaTheme="minorEastAsia"/>
          <w:color w:val="C45911" w:themeColor="accent2" w:themeShade="BF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  <m:t>dCo</m:t>
              </m: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color w:val="92D05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92D05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92D050"/>
                  <w:sz w:val="32"/>
                  <w:szCs w:val="32"/>
                  <w:lang w:val="en-US"/>
                </w:rPr>
                <m:t>dbw</m:t>
              </m:r>
              <m:ctrlPr>
                <w:rPr>
                  <w:rFonts w:ascii="Cambria Math" w:eastAsiaTheme="minorEastAsia" w:hAnsi="Cambria Math"/>
                  <w:i/>
                  <w:color w:val="92D050"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B05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  <w:lang w:val="en-US"/>
                </w:rPr>
                <m:t>dCo</m:t>
              </m: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  <w:lang w:val="en-US"/>
                </w:rPr>
                <m:t>dbw</m:t>
              </m: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den>
          </m:f>
        </m:oMath>
      </m:oMathPara>
    </w:p>
    <w:p w14:paraId="628E015E" w14:textId="77777777" w:rsidR="00146EC7" w:rsidRDefault="00146EC7" w:rsidP="00146EC7">
      <w:pPr>
        <w:rPr>
          <w:rFonts w:eastAsiaTheme="minorEastAsia"/>
          <w:color w:val="C45911" w:themeColor="accent2" w:themeShade="BF"/>
          <w:sz w:val="32"/>
          <w:szCs w:val="32"/>
          <w:lang w:val="en-US"/>
        </w:rPr>
      </w:pPr>
    </w:p>
    <w:p w14:paraId="7CD74C3C" w14:textId="77777777" w:rsidR="00146EC7" w:rsidRDefault="00000949" w:rsidP="00146EC7">
      <m:oMathPara>
        <m:oMath>
          <m:f>
            <m:fPr>
              <m:ctrlP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  <m:t>dCo</m:t>
              </m: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C45911" w:themeColor="accent2" w:themeShade="BF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32"/>
                  <w:szCs w:val="32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color w:val="7030A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  <w:sz w:val="32"/>
                  <w:szCs w:val="32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7030A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7030A0"/>
                  <w:sz w:val="32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  <w:lang w:val="en-US"/>
                    </w:rPr>
                    <m:t>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7030A0"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  <m:t>dCo</m:t>
              </m:r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C00000"/>
                  <w:sz w:val="32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32"/>
                      <w:szCs w:val="32"/>
                      <w:lang w:val="en-US"/>
                    </w:rPr>
                    <m:t>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C00000"/>
                  <w:sz w:val="32"/>
                  <w:szCs w:val="32"/>
                  <w:lang w:val="en-US"/>
                </w:rPr>
              </m:ctrlPr>
            </m:den>
          </m:f>
        </m:oMath>
      </m:oMathPara>
    </w:p>
    <w:p w14:paraId="5682B707" w14:textId="77777777" w:rsidR="00000949" w:rsidRDefault="00000949"/>
    <w:p w14:paraId="221D9145" w14:textId="50A7ACDE" w:rsidR="00000949" w:rsidRPr="00000949" w:rsidRDefault="00000949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z</m:t>
          </m:r>
          <m:r>
            <w:rPr>
              <w:rFonts w:ascii="Cambria Math" w:eastAsiaTheme="minorEastAsia" w:hAnsi="Cambria Math"/>
              <w:sz w:val="32"/>
              <w:szCs w:val="32"/>
            </w:rPr>
            <m:t> = 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b</m:t>
          </m:r>
        </m:oMath>
      </m:oMathPara>
    </w:p>
    <w:p w14:paraId="2169EAF6" w14:textId="33444245" w:rsidR="00000949" w:rsidRDefault="00000949"/>
    <w:p w14:paraId="5CAF1B2B" w14:textId="7B57C5A5" w:rsidR="00000949" w:rsidRDefault="00000949">
      <m:oMathPara>
        <m:oMath>
          <m:r>
            <w:rPr>
              <w:rFonts w:ascii="Cambria Math" w:hAnsi="Cambria Math"/>
              <w:sz w:val="32"/>
              <w:szCs w:val="32"/>
            </w:rPr>
            <m:t>a</m:t>
          </m:r>
          <m:r>
            <m:rPr>
              <m:lit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lit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σ</m:t>
          </m:r>
          <m:d>
            <m:dPr>
              <m:beg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</m:d>
            </m:e>
          </m:d>
        </m:oMath>
      </m:oMathPara>
    </w:p>
    <w:p w14:paraId="42D9CAD6" w14:textId="77777777" w:rsidR="00000949" w:rsidRDefault="00000949">
      <w:r>
        <w:br w:type="page"/>
      </w:r>
    </w:p>
    <w:p w14:paraId="18EA38FD" w14:textId="77777777" w:rsidR="00146EC7" w:rsidRDefault="00146EC7"/>
    <w:p w14:paraId="52DDFC80" w14:textId="55907677" w:rsidR="00281562" w:rsidRDefault="009D78B9" w:rsidP="009D78B9">
      <w:r>
        <w:rPr>
          <w:noProof/>
        </w:rPr>
        <w:drawing>
          <wp:inline distT="0" distB="0" distL="0" distR="0" wp14:anchorId="515A68C7" wp14:editId="63AA5BC6">
            <wp:extent cx="28384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54A9" w14:textId="6CC34838" w:rsidR="009D78B9" w:rsidRDefault="009D78B9" w:rsidP="009D78B9">
      <w:r>
        <w:rPr>
          <w:noProof/>
        </w:rPr>
        <w:drawing>
          <wp:inline distT="0" distB="0" distL="0" distR="0" wp14:anchorId="27525622" wp14:editId="60478EDD">
            <wp:extent cx="5876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8129" w14:textId="6685BC43" w:rsidR="00C012F8" w:rsidRDefault="00C012F8" w:rsidP="009D78B9"/>
    <w:p w14:paraId="33944349" w14:textId="0CD11D36" w:rsidR="00C012F8" w:rsidRDefault="00C012F8" w:rsidP="009D78B9">
      <w:r w:rsidRPr="00C012F8">
        <w:rPr>
          <w:noProof/>
        </w:rPr>
        <w:drawing>
          <wp:inline distT="0" distB="0" distL="0" distR="0" wp14:anchorId="3B2C852A" wp14:editId="35FD70A1">
            <wp:extent cx="2876951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49AD" w14:textId="1BC9605F" w:rsidR="00F00C9A" w:rsidRDefault="00F00C9A" w:rsidP="009D78B9"/>
    <w:p w14:paraId="1782CCEB" w14:textId="3EC7462D" w:rsidR="00F00C9A" w:rsidRPr="009D78B9" w:rsidRDefault="00000949" w:rsidP="009D78B9"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Co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Co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sectPr w:rsidR="00F00C9A" w:rsidRPr="009D78B9" w:rsidSect="00A5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B9"/>
    <w:rsid w:val="00000949"/>
    <w:rsid w:val="00146EC7"/>
    <w:rsid w:val="00250AD8"/>
    <w:rsid w:val="00281562"/>
    <w:rsid w:val="00597C4F"/>
    <w:rsid w:val="006A1220"/>
    <w:rsid w:val="009D78B9"/>
    <w:rsid w:val="00A47856"/>
    <w:rsid w:val="00A5273C"/>
    <w:rsid w:val="00C012F8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8EBA"/>
  <w15:chartTrackingRefBased/>
  <w15:docId w15:val="{F8F43667-5A59-4972-A711-DB9963D0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Deimling</dc:creator>
  <cp:keywords/>
  <dc:description/>
  <cp:lastModifiedBy>Alex Deimling</cp:lastModifiedBy>
  <cp:revision>5</cp:revision>
  <dcterms:created xsi:type="dcterms:W3CDTF">2021-04-26T18:52:00Z</dcterms:created>
  <dcterms:modified xsi:type="dcterms:W3CDTF">2022-05-21T23:22:00Z</dcterms:modified>
</cp:coreProperties>
</file>