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C4F5" w14:textId="3190337B" w:rsidR="007F7049" w:rsidRDefault="00B55998" w:rsidP="007F7049">
      <w:r>
        <w:rPr>
          <w:rFonts w:hint="eastAsia"/>
        </w:rPr>
        <w:t>我的主要负责业务是当但部门活动和官网模块开发的B角</w:t>
      </w:r>
    </w:p>
    <w:p w14:paraId="0507B0A2" w14:textId="2617F94D" w:rsidR="00B55998" w:rsidRDefault="00B55998" w:rsidP="007F7049">
      <w:r>
        <w:rPr>
          <w:rFonts w:hint="eastAsia"/>
        </w:rPr>
        <w:t>主要包括独立开发个游戏活动和官网前端页面，对接过的游戏有</w:t>
      </w:r>
      <w:r>
        <w:t>…</w:t>
      </w:r>
    </w:p>
    <w:p w14:paraId="7261CC40" w14:textId="6FBF8B9D" w:rsidR="00B55998" w:rsidRDefault="00B55998" w:rsidP="007F7049">
      <w:r>
        <w:rPr>
          <w:rFonts w:hint="eastAsia"/>
        </w:rPr>
        <w:t>偶尔也会开发h</w:t>
      </w:r>
      <w:r>
        <w:t>5</w:t>
      </w:r>
      <w:r>
        <w:rPr>
          <w:rFonts w:hint="eastAsia"/>
        </w:rPr>
        <w:t>游戏的需求，如：。。。</w:t>
      </w:r>
    </w:p>
    <w:p w14:paraId="3AC4F965" w14:textId="6B6B17B5" w:rsidR="00B55998" w:rsidRDefault="00B55998" w:rsidP="007F7049">
      <w:r>
        <w:rPr>
          <w:rFonts w:hint="eastAsia"/>
        </w:rPr>
        <w:t>除了前端页面开发，也会根据不同需求的变化，开发活动、小游戏后台接口，并且归纳总结接口文档提供给组内其他人员后续开发做参考</w:t>
      </w:r>
    </w:p>
    <w:p w14:paraId="3B2F8B54" w14:textId="49587747" w:rsidR="00B55998" w:rsidRDefault="00B55998" w:rsidP="007F7049">
      <w:r>
        <w:rPr>
          <w:rFonts w:hint="eastAsia"/>
        </w:rPr>
        <w:t>此外，还独立发展前端埋点工具的开发，，包括前端埋点上报插件和数据后台图形化查询统计分析界面</w:t>
      </w:r>
    </w:p>
    <w:p w14:paraId="7027855B" w14:textId="13B84F6C" w:rsidR="0010367D" w:rsidRDefault="0010367D" w:rsidP="007F7049"/>
    <w:p w14:paraId="3D077B1E" w14:textId="17534D37" w:rsidR="0010367D" w:rsidRDefault="0010367D" w:rsidP="007F7049">
      <w:r>
        <w:rPr>
          <w:rFonts w:hint="eastAsia"/>
        </w:rPr>
        <w:t>在前端页面开发方面：我能做到独立完成开发，包括需求分析、沟通协作、代码开发、自测、交付测试、更新上线等，比如：tnzmzx和rxlr预约页都是我自己一个人独立开发完成的</w:t>
      </w:r>
    </w:p>
    <w:p w14:paraId="1C045265" w14:textId="23CE51D6" w:rsidR="0010367D" w:rsidRDefault="0010367D" w:rsidP="007F7049">
      <w:r>
        <w:rPr>
          <w:rFonts w:hint="eastAsia"/>
        </w:rPr>
        <w:t>并且能做到根据需求的紧急程度合理划分规划事件、按时按质完成，比如：。。。</w:t>
      </w:r>
    </w:p>
    <w:p w14:paraId="433ED328" w14:textId="1A7A9083" w:rsidR="0010367D" w:rsidRDefault="0010367D" w:rsidP="007F7049">
      <w:r>
        <w:rPr>
          <w:rFonts w:hint="eastAsia"/>
        </w:rPr>
        <w:t>在完成需求的同时，也会追求页面的性能，如：。。</w:t>
      </w:r>
    </w:p>
    <w:p w14:paraId="7AB1FAEE" w14:textId="77777777" w:rsidR="0010367D" w:rsidRDefault="0010367D" w:rsidP="007F7049"/>
    <w:p w14:paraId="732EFC3B" w14:textId="36B33B7D" w:rsidR="0010367D" w:rsidRDefault="0010367D" w:rsidP="007F7049">
      <w:r>
        <w:rPr>
          <w:rFonts w:hint="eastAsia"/>
        </w:rPr>
        <w:t>下面是一个开发需求案例</w:t>
      </w:r>
    </w:p>
    <w:p w14:paraId="1BA6C1DC" w14:textId="77777777" w:rsidR="00386A8B" w:rsidRDefault="0010367D" w:rsidP="007F7049">
      <w:r>
        <w:rPr>
          <w:rFonts w:hint="eastAsia"/>
        </w:rPr>
        <w:t>在需求分析中，发现需求方提出一个需通过登录mover平台，就直接通过手机号抽奖的需求，他们这样做的目的是</w:t>
      </w:r>
      <w:r w:rsidR="00386A8B">
        <w:rPr>
          <w:rFonts w:hint="eastAsia"/>
        </w:rPr>
        <w:t>：</w:t>
      </w:r>
    </w:p>
    <w:p w14:paraId="6ED669DA" w14:textId="50D77656" w:rsidR="0010367D" w:rsidRDefault="0010367D" w:rsidP="00386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通过奖励去吸引用户预约，并且避免用户在不知情的情况下，用非绑定的手机号预约，导致无法发奖</w:t>
      </w:r>
    </w:p>
    <w:p w14:paraId="7C2C76D3" w14:textId="53A5AE1A" w:rsidR="00386A8B" w:rsidRDefault="00386A8B" w:rsidP="00386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同时减少用户登录操作，减少用户的流失</w:t>
      </w:r>
    </w:p>
    <w:p w14:paraId="0465F1BC" w14:textId="3D56C048" w:rsidR="00386A8B" w:rsidRDefault="00386A8B" w:rsidP="00386A8B">
      <w:r>
        <w:rPr>
          <w:rFonts w:hint="eastAsia"/>
        </w:rPr>
        <w:t>但是不走登录抽奖的化，会存在以下问题：</w:t>
      </w:r>
    </w:p>
    <w:p w14:paraId="6A9B7683" w14:textId="68E6086F" w:rsidR="00386A8B" w:rsidRDefault="00386A8B" w:rsidP="00386A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目前发奖接口是需要传用户的登录信息的，不允许直接通过手机号发奖</w:t>
      </w:r>
    </w:p>
    <w:p w14:paraId="10BC4A37" w14:textId="602AFD2B" w:rsidR="00386A8B" w:rsidRDefault="00386A8B" w:rsidP="00386A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如果实现一个只通过手机号发奖的接口的话，会有安全隐患，像：</w:t>
      </w:r>
    </w:p>
    <w:p w14:paraId="5247A7F5" w14:textId="77777777" w:rsidR="00386A8B" w:rsidRDefault="00386A8B" w:rsidP="00386A8B"/>
    <w:p w14:paraId="51EE2E34" w14:textId="3B25F477" w:rsidR="00386A8B" w:rsidRDefault="00386A8B" w:rsidP="00386A8B">
      <w:r>
        <w:rPr>
          <w:rFonts w:hint="eastAsia"/>
        </w:rPr>
        <w:t>如何兼顾减少用户操作并且抽奖</w:t>
      </w:r>
    </w:p>
    <w:p w14:paraId="0533CA4F" w14:textId="10E1AE98" w:rsidR="00386A8B" w:rsidRDefault="00386A8B" w:rsidP="00386A8B">
      <w:r>
        <w:rPr>
          <w:rFonts w:hint="eastAsia"/>
        </w:rPr>
        <w:t>经过和需求方讨论，总结了两个</w:t>
      </w:r>
      <w:r w:rsidR="00B548BC">
        <w:rPr>
          <w:rFonts w:hint="eastAsia"/>
        </w:rPr>
        <w:t>方案</w:t>
      </w:r>
    </w:p>
    <w:p w14:paraId="6E695054" w14:textId="77777777" w:rsidR="00B548BC" w:rsidRDefault="00B548BC" w:rsidP="00386A8B"/>
    <w:p w14:paraId="60D96E31" w14:textId="1284B41D" w:rsidR="00B548BC" w:rsidRDefault="00B548BC" w:rsidP="00386A8B">
      <w:r>
        <w:rPr>
          <w:rFonts w:hint="eastAsia"/>
        </w:rPr>
        <w:t>来的实现部分，这时就有两种实现方法：</w:t>
      </w:r>
    </w:p>
    <w:p w14:paraId="4891A3F3" w14:textId="59CC2016" w:rsidR="00B548BC" w:rsidRDefault="00B548BC" w:rsidP="00B548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前端写死抽奖逻辑和抽奖结果，但是这样会出现。。。</w:t>
      </w:r>
    </w:p>
    <w:p w14:paraId="03E74198" w14:textId="42CA6D69" w:rsidR="00B548BC" w:rsidRDefault="00B548BC" w:rsidP="00B548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开发一个虚假抽奖接口，不做任何个发奖记录，这样的好处是模拟真实的抽奖过程，并且避免用户发现端倪</w:t>
      </w:r>
    </w:p>
    <w:p w14:paraId="6732A134" w14:textId="77777777" w:rsidR="00B548BC" w:rsidRDefault="00B548BC" w:rsidP="00B548BC"/>
    <w:p w14:paraId="510F3739" w14:textId="794D4377" w:rsidR="00B548BC" w:rsidRDefault="00B548BC" w:rsidP="00B548BC">
      <w:r>
        <w:rPr>
          <w:rFonts w:hint="eastAsia"/>
        </w:rPr>
        <w:t>除了完成自己开发需求同时，还会帮助需求方仔细检查，想是 是否有素材遗漏、埋点需求是否有遗漏、配置是否有误</w:t>
      </w:r>
      <w:r w:rsidR="00263260">
        <w:rPr>
          <w:rFonts w:hint="eastAsia"/>
        </w:rPr>
        <w:t>，像是AB测试的配置，他们有时改了会忘记同步，我这边就有时不时去检查一下配置，看看他们是否有更改或者配置有误</w:t>
      </w:r>
    </w:p>
    <w:p w14:paraId="4E574CC3" w14:textId="77777777" w:rsidR="00263260" w:rsidRDefault="00263260" w:rsidP="00B548BC"/>
    <w:p w14:paraId="637FA6D6" w14:textId="78AE68A4" w:rsidR="00263260" w:rsidRDefault="00263260" w:rsidP="00B548BC">
      <w:r>
        <w:rPr>
          <w:rFonts w:hint="eastAsia"/>
        </w:rPr>
        <w:t>除此之外，我还会协助市场同学与数据组沟通，捞取一些条件比较繁杂的数据，如：</w:t>
      </w:r>
    </w:p>
    <w:p w14:paraId="2635A699" w14:textId="77777777" w:rsidR="00263260" w:rsidRDefault="00263260" w:rsidP="00B548BC"/>
    <w:p w14:paraId="374EBBB7" w14:textId="15A1B4E5" w:rsidR="00263260" w:rsidRDefault="00263260" w:rsidP="00B548BC">
      <w:r>
        <w:rPr>
          <w:rFonts w:hint="eastAsia"/>
        </w:rPr>
        <w:t>做个小结：</w:t>
      </w:r>
    </w:p>
    <w:p w14:paraId="20179503" w14:textId="4DE85647" w:rsidR="00263260" w:rsidRDefault="00263260" w:rsidP="00B548BC">
      <w:r>
        <w:rPr>
          <w:rFonts w:hint="eastAsia"/>
        </w:rPr>
        <w:t>在前端页面开发中，我能做到对新需求新问题积极沟通协作，讨论解决方案</w:t>
      </w:r>
    </w:p>
    <w:p w14:paraId="4D55B9D0" w14:textId="54D0B76D" w:rsidR="00263260" w:rsidRDefault="00263260" w:rsidP="00B548BC">
      <w:r>
        <w:rPr>
          <w:rFonts w:hint="eastAsia"/>
        </w:rPr>
        <w:t>实现代码时，能考虑不同实现方法的优缺点</w:t>
      </w:r>
    </w:p>
    <w:p w14:paraId="03DCE325" w14:textId="22FB8135" w:rsidR="00263260" w:rsidRDefault="00263260" w:rsidP="00B548BC">
      <w:r>
        <w:rPr>
          <w:rFonts w:hint="eastAsia"/>
        </w:rPr>
        <w:t>测试时，仔细检查文档及相关配置问题，及时提醒需求方</w:t>
      </w:r>
    </w:p>
    <w:p w14:paraId="1E7873EE" w14:textId="2FF83949" w:rsidR="003C0635" w:rsidRDefault="003C0635" w:rsidP="009F285F"/>
    <w:p w14:paraId="6CA96A1E" w14:textId="4847715D" w:rsidR="00D06F37" w:rsidRDefault="00D06F37" w:rsidP="009F285F">
      <w:r>
        <w:rPr>
          <w:rFonts w:hint="eastAsia"/>
        </w:rPr>
        <w:t>除了前端页面开发，时常也会开发活动、游戏的接口，就比如之前开发的。。。</w:t>
      </w:r>
    </w:p>
    <w:p w14:paraId="43E5D2C5" w14:textId="500B4945" w:rsidR="00D06F37" w:rsidRDefault="00E43987" w:rsidP="009F285F">
      <w:r>
        <w:rPr>
          <w:rFonts w:hint="eastAsia"/>
        </w:rPr>
        <w:t>需求是微信小程序上实现羊了个羊的游戏玩法，并且计入抽奖、领奖、排行榜等功能，而且</w:t>
      </w:r>
      <w:r>
        <w:rPr>
          <w:rFonts w:hint="eastAsia"/>
        </w:rPr>
        <w:lastRenderedPageBreak/>
        <w:t>不走平台登录，所以基本上所有接口都得单独实现，并且绑定微信的openid</w:t>
      </w:r>
    </w:p>
    <w:p w14:paraId="07B9DFC0" w14:textId="77777777" w:rsidR="00E43987" w:rsidRDefault="00E43987" w:rsidP="009F285F"/>
    <w:p w14:paraId="4E5EBB58" w14:textId="2FAFB3DA" w:rsidR="00E43987" w:rsidRDefault="00E43987" w:rsidP="009F285F">
      <w:r>
        <w:rPr>
          <w:rFonts w:hint="eastAsia"/>
        </w:rPr>
        <w:t>主要的难点在于防刷，参考了以往的游戏接口，防刷操作主要为以三步，</w:t>
      </w:r>
    </w:p>
    <w:p w14:paraId="714AA89F" w14:textId="0E831E11" w:rsidR="00E43987" w:rsidRDefault="00E43987" w:rsidP="009F285F">
      <w:r>
        <w:rPr>
          <w:rFonts w:hint="eastAsia"/>
        </w:rPr>
        <w:t>每局游戏生成一个gameid，并且任何游戏操作都要校验该id</w:t>
      </w:r>
    </w:p>
    <w:p w14:paraId="6F4B5D63" w14:textId="567BE10D" w:rsidR="00E43987" w:rsidRDefault="00E43987" w:rsidP="009F285F"/>
    <w:p w14:paraId="4F339F77" w14:textId="1DC1313D" w:rsidR="00CD4DCB" w:rsidRDefault="00CD4DCB" w:rsidP="009F285F">
      <w:r>
        <w:rPr>
          <w:rFonts w:hint="eastAsia"/>
        </w:rPr>
        <w:t>然后开始构思游戏逻辑，由于游戏逻辑都靠后端校验，基本上就是后端在跑游戏，所以需要构思整个羊了个羊的逻辑，像是：。。。。</w:t>
      </w:r>
    </w:p>
    <w:p w14:paraId="3DDD873F" w14:textId="58332F2E" w:rsidR="00CD4DCB" w:rsidRDefault="00CD4DCB" w:rsidP="009F285F">
      <w:r>
        <w:rPr>
          <w:rFonts w:hint="eastAsia"/>
        </w:rPr>
        <w:t>然后根据逻辑去设计每张拍的数据结果，包括id，状态、行列坐标、类型等</w:t>
      </w:r>
    </w:p>
    <w:p w14:paraId="7AEBF9D0" w14:textId="77777777" w:rsidR="00CD4DCB" w:rsidRDefault="00CD4DCB" w:rsidP="009F285F"/>
    <w:p w14:paraId="095A34E3" w14:textId="3900FBAB" w:rsidR="00CD4DCB" w:rsidRDefault="00CD4DCB" w:rsidP="009F285F">
      <w:pPr>
        <w:rPr>
          <w:rFonts w:hint="eastAsia"/>
        </w:rPr>
      </w:pPr>
      <w:r>
        <w:rPr>
          <w:rFonts w:hint="eastAsia"/>
        </w:rPr>
        <w:t>总结：主要学会了如果防刷，并且</w:t>
      </w:r>
    </w:p>
    <w:p w14:paraId="4FD61F30" w14:textId="77777777" w:rsidR="003C0635" w:rsidRDefault="003C0635" w:rsidP="009F285F"/>
    <w:p w14:paraId="6E5D6F25" w14:textId="0E042397" w:rsidR="009F285F" w:rsidRDefault="009F285F" w:rsidP="009F285F">
      <w:r>
        <w:rPr>
          <w:rFonts w:hint="eastAsia"/>
        </w:rPr>
        <w:t>埋点，事件追踪（</w:t>
      </w:r>
      <w:r>
        <w:t>Event Tracking），用于跟踪用户在页面上的行为和操作，并将相关数据发送到后端进行存储和分析。</w:t>
      </w:r>
    </w:p>
    <w:p w14:paraId="2D00A1AD" w14:textId="77777777" w:rsidR="009F285F" w:rsidRDefault="009F285F" w:rsidP="009F285F"/>
    <w:p w14:paraId="636A4274" w14:textId="7862F7F2" w:rsidR="000606F7" w:rsidRDefault="009F285F" w:rsidP="009F285F">
      <w:r w:rsidRPr="009F285F">
        <w:rPr>
          <w:rFonts w:hint="eastAsia"/>
          <w:b/>
          <w:bCs/>
        </w:rPr>
        <w:t>产品优化</w:t>
      </w:r>
      <w:r>
        <w:rPr>
          <w:rFonts w:hint="eastAsia"/>
        </w:rPr>
        <w:t>：</w:t>
      </w:r>
      <w:bookmarkStart w:id="0" w:name="OLE_LINK1"/>
      <w:r>
        <w:rPr>
          <w:rFonts w:hint="eastAsia"/>
        </w:rPr>
        <w:t>通过对用户行为数据的分析，可以了解用户的兴趣和需求，制定更加精准的运营策略，提高转化率和留存率，如：监控不同首批kv下，用户点击预约按钮次数，判断用户的喜好，提升预约转化率。</w:t>
      </w:r>
      <w:bookmarkEnd w:id="0"/>
    </w:p>
    <w:p w14:paraId="06A9C8B5" w14:textId="77777777" w:rsidR="009F285F" w:rsidRDefault="009F285F" w:rsidP="009F285F"/>
    <w:p w14:paraId="6FDA9BC9" w14:textId="3EF8799D" w:rsidR="009F285F" w:rsidRDefault="009F285F" w:rsidP="009F285F">
      <w:r w:rsidRPr="009F285F">
        <w:rPr>
          <w:rFonts w:hint="eastAsia"/>
          <w:b/>
          <w:bCs/>
        </w:rPr>
        <w:t>页面性能监控</w:t>
      </w:r>
      <w:r>
        <w:rPr>
          <w:rFonts w:hint="eastAsia"/>
        </w:rPr>
        <w:t>：</w:t>
      </w:r>
      <w:bookmarkStart w:id="1" w:name="OLE_LINK2"/>
      <w:r>
        <w:rPr>
          <w:rFonts w:hint="eastAsia"/>
        </w:rPr>
        <w:t>收集页面性能指标数据，如：平均加载时间，及时对页面做性能优化，提升交互体验，减少用户流失</w:t>
      </w:r>
      <w:bookmarkEnd w:id="1"/>
    </w:p>
    <w:p w14:paraId="74C49A30" w14:textId="77777777" w:rsidR="005144B9" w:rsidRDefault="005144B9" w:rsidP="009F285F"/>
    <w:p w14:paraId="59093CBB" w14:textId="0041B5A5" w:rsidR="005144B9" w:rsidRDefault="005144B9" w:rsidP="009F285F">
      <w:r w:rsidRPr="005144B9">
        <w:rPr>
          <w:rFonts w:hint="eastAsia"/>
          <w:b/>
          <w:bCs/>
        </w:rPr>
        <w:t>其他优势</w:t>
      </w:r>
      <w:r>
        <w:rPr>
          <w:rFonts w:hint="eastAsia"/>
        </w:rPr>
        <w:t>：</w:t>
      </w:r>
    </w:p>
    <w:p w14:paraId="2AEFBAFB" w14:textId="373A778D" w:rsidR="005144B9" w:rsidRDefault="005144B9" w:rsidP="009F285F">
      <w:r>
        <w:rPr>
          <w:rFonts w:hint="eastAsia"/>
        </w:rPr>
        <w:t>旧版ga也要停用，新版ga观察数据不直观</w:t>
      </w:r>
    </w:p>
    <w:p w14:paraId="07649FB6" w14:textId="0CF1B86A" w:rsidR="005144B9" w:rsidRPr="009F285F" w:rsidRDefault="005144B9" w:rsidP="009F285F">
      <w:r>
        <w:rPr>
          <w:rFonts w:hint="eastAsia"/>
        </w:rPr>
        <w:t>把埋点数据接入数据后台，保证数据安全性，方便查询具体数据，如查预约手机号等</w:t>
      </w:r>
    </w:p>
    <w:p w14:paraId="5F5427AD" w14:textId="77777777" w:rsidR="009F285F" w:rsidRDefault="009F285F" w:rsidP="009F285F"/>
    <w:p w14:paraId="46CF2735" w14:textId="3AFB773C" w:rsidR="00D131AD" w:rsidRPr="00DD5D0B" w:rsidRDefault="00D131AD" w:rsidP="009F285F">
      <w:pPr>
        <w:rPr>
          <w:b/>
          <w:bCs/>
        </w:rPr>
      </w:pPr>
      <w:r w:rsidRPr="00DD5D0B">
        <w:rPr>
          <w:rFonts w:hint="eastAsia"/>
          <w:b/>
          <w:bCs/>
        </w:rPr>
        <w:t>自研埋点工具：</w:t>
      </w:r>
    </w:p>
    <w:p w14:paraId="6B9253B1" w14:textId="583F3A48" w:rsidR="00D131AD" w:rsidRDefault="00D131AD" w:rsidP="009F285F">
      <w:r>
        <w:rPr>
          <w:rFonts w:hint="eastAsia"/>
        </w:rPr>
        <w:t>对比之前一直使用谷歌的第三方埋点分析工具，有以下优点：</w:t>
      </w:r>
    </w:p>
    <w:p w14:paraId="34F88C36" w14:textId="6B97E92C" w:rsidR="00D131AD" w:rsidRDefault="00D131AD" w:rsidP="00D13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低数据延迟：ga</w:t>
      </w:r>
      <w:r w:rsidRPr="00D131AD">
        <w:rPr>
          <w:rFonts w:hint="eastAsia"/>
        </w:rPr>
        <w:t>数据收集需要经过</w:t>
      </w:r>
      <w:r w:rsidRPr="00D131AD">
        <w:t>24-48小时的数据处理和汇总，而数据后台则能够在较短的时间内（一两分钟）快速计算和呈现结果。</w:t>
      </w:r>
    </w:p>
    <w:p w14:paraId="1BCB9A81" w14:textId="18BFFC59" w:rsidR="0006524B" w:rsidRDefault="0006524B" w:rsidP="000652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精准投放：更快的改善页面效果，挖掘用户喜好，减少投放成本</w:t>
      </w:r>
    </w:p>
    <w:p w14:paraId="7F57316A" w14:textId="77777777" w:rsidR="006F5A6D" w:rsidRDefault="0006524B" w:rsidP="00184A7E">
      <w:pPr>
        <w:pStyle w:val="a3"/>
        <w:numPr>
          <w:ilvl w:val="0"/>
          <w:numId w:val="1"/>
        </w:numPr>
        <w:ind w:firstLineChars="0"/>
      </w:pPr>
      <w:r w:rsidRPr="0006524B">
        <w:rPr>
          <w:rFonts w:hint="eastAsia"/>
        </w:rPr>
        <w:t>定制化程度高</w:t>
      </w:r>
      <w:r>
        <w:rPr>
          <w:rFonts w:hint="eastAsia"/>
        </w:rPr>
        <w:t>：根据业务需求，自定义上报数据内容，不受第三方工具影响限制，</w:t>
      </w:r>
      <w:r w:rsidRPr="0006524B">
        <w:rPr>
          <w:rFonts w:hint="eastAsia"/>
        </w:rPr>
        <w:t>具有更高的灵活性和可扩展性</w:t>
      </w:r>
      <w:r>
        <w:rPr>
          <w:rFonts w:hint="eastAsia"/>
        </w:rPr>
        <w:t>，</w:t>
      </w:r>
    </w:p>
    <w:p w14:paraId="272832A0" w14:textId="77777777" w:rsidR="006F5A6D" w:rsidRDefault="0006524B" w:rsidP="006F5A6D">
      <w:pPr>
        <w:pStyle w:val="a3"/>
        <w:ind w:left="360" w:firstLineChars="0" w:firstLine="0"/>
      </w:pPr>
      <w:r>
        <w:rPr>
          <w:rFonts w:hint="eastAsia"/>
        </w:rPr>
        <w:t>如：</w:t>
      </w:r>
    </w:p>
    <w:p w14:paraId="03C9B0FF" w14:textId="4F0FAB37" w:rsidR="00D131AD" w:rsidRDefault="0006524B" w:rsidP="006F5A6D">
      <w:pPr>
        <w:pStyle w:val="a3"/>
        <w:ind w:left="360" w:firstLineChars="0" w:firstLine="0"/>
      </w:pPr>
      <w:r>
        <w:rPr>
          <w:rFonts w:hint="eastAsia"/>
        </w:rPr>
        <w:t>上包预约手机号，对不同渠道手机号预约数据分类汇总。</w:t>
      </w:r>
    </w:p>
    <w:p w14:paraId="262777E2" w14:textId="5C597197" w:rsidR="006F5A6D" w:rsidRDefault="006F5A6D" w:rsidP="006F5A6D">
      <w:pPr>
        <w:pStyle w:val="a3"/>
        <w:ind w:left="360" w:firstLineChars="0" w:firstLine="0"/>
      </w:pPr>
      <w:r>
        <w:rPr>
          <w:rFonts w:hint="eastAsia"/>
        </w:rPr>
        <w:t>查询不同页面模块，用户的流失情况及预约情况</w:t>
      </w:r>
    </w:p>
    <w:p w14:paraId="7C93CEE8" w14:textId="77777777" w:rsidR="00AB78DD" w:rsidRDefault="00AB78DD" w:rsidP="00AB78DD"/>
    <w:p w14:paraId="11B68490" w14:textId="393347F2" w:rsidR="00AB78DD" w:rsidRPr="00AB78DD" w:rsidRDefault="00AB78DD" w:rsidP="00AB78DD">
      <w:pPr>
        <w:rPr>
          <w:b/>
          <w:bCs/>
        </w:rPr>
      </w:pPr>
      <w:r w:rsidRPr="00AB78DD">
        <w:rPr>
          <w:rFonts w:hint="eastAsia"/>
          <w:b/>
          <w:bCs/>
        </w:rPr>
        <w:t>研究GA埋点方案：</w:t>
      </w:r>
    </w:p>
    <w:p w14:paraId="3DAAB88B" w14:textId="4B7CF4A0" w:rsidR="00AB78DD" w:rsidRDefault="00AB78DD" w:rsidP="00AB78DD">
      <w:r>
        <w:rPr>
          <w:rFonts w:hint="eastAsia"/>
        </w:rPr>
        <w:t>一开始最大的问题是没有类似的项目经验，对埋点概念及其实现模糊不清，所以先从日常的活动埋点开始研究，了解活动的埋点方式及上报的埋点数据内容。之后阅读ga的官方文档，大致属性ga分析工具的使用及相关指标的概念和计算方式，并作出归纳总结</w:t>
      </w:r>
    </w:p>
    <w:p w14:paraId="014F02F5" w14:textId="77777777" w:rsidR="00AB78DD" w:rsidRDefault="00AB78DD" w:rsidP="00AB78DD"/>
    <w:p w14:paraId="2A432084" w14:textId="0412597D" w:rsidR="00AB78DD" w:rsidRPr="00AB78DD" w:rsidRDefault="00AB78DD" w:rsidP="00AB78DD">
      <w:pPr>
        <w:rPr>
          <w:b/>
          <w:bCs/>
        </w:rPr>
      </w:pPr>
      <w:r w:rsidRPr="00AB78DD">
        <w:rPr>
          <w:rFonts w:hint="eastAsia"/>
          <w:b/>
          <w:bCs/>
        </w:rPr>
        <w:t>开会讨论：</w:t>
      </w:r>
    </w:p>
    <w:p w14:paraId="455B2984" w14:textId="7098789D" w:rsidR="00AB78DD" w:rsidRDefault="00AB78DD" w:rsidP="00AB78DD">
      <w:r>
        <w:rPr>
          <w:rFonts w:hint="eastAsia"/>
        </w:rPr>
        <w:t>开会讨论的目的是了解清楚市场运营所关注的数据指标，实现相关数据的收集上报</w:t>
      </w:r>
    </w:p>
    <w:p w14:paraId="6123D664" w14:textId="23F60F38" w:rsidR="00AB78DD" w:rsidRDefault="00AB78DD" w:rsidP="00AB78DD">
      <w:r>
        <w:rPr>
          <w:rFonts w:hint="eastAsia"/>
        </w:rPr>
        <w:t>并向市场同学讲述ga分析工具的指标计算方式，便于他们更好理解。如：ga的</w:t>
      </w:r>
      <w:r w:rsidR="002756A7">
        <w:rPr>
          <w:rFonts w:hint="eastAsia"/>
        </w:rPr>
        <w:t>许多指标都</w:t>
      </w:r>
      <w:r w:rsidR="002756A7">
        <w:rPr>
          <w:rFonts w:hint="eastAsia"/>
        </w:rPr>
        <w:lastRenderedPageBreak/>
        <w:t>是基于会话实现的，讲解ga会话概念。</w:t>
      </w:r>
    </w:p>
    <w:p w14:paraId="2AA3DF08" w14:textId="5CB57E4F" w:rsidR="002756A7" w:rsidRDefault="002756A7" w:rsidP="00AB78DD">
      <w:r>
        <w:rPr>
          <w:rFonts w:hint="eastAsia"/>
        </w:rPr>
        <w:t>之后讨论并总结需要上报数据后台的数据指标。</w:t>
      </w:r>
    </w:p>
    <w:p w14:paraId="1E4CF40F" w14:textId="77777777" w:rsidR="00BA3AC5" w:rsidRDefault="00BA3AC5" w:rsidP="00AB78DD"/>
    <w:p w14:paraId="4DB2586D" w14:textId="1D47EA49" w:rsidR="00BA3AC5" w:rsidRPr="00E016DB" w:rsidRDefault="00BA3AC5" w:rsidP="00AB78DD">
      <w:pPr>
        <w:rPr>
          <w:b/>
          <w:bCs/>
        </w:rPr>
      </w:pPr>
      <w:r w:rsidRPr="00E016DB">
        <w:rPr>
          <w:rFonts w:hint="eastAsia"/>
          <w:b/>
          <w:bCs/>
        </w:rPr>
        <w:t>性能监控：</w:t>
      </w:r>
    </w:p>
    <w:p w14:paraId="20E6314B" w14:textId="57F0F165" w:rsidR="00BA3AC5" w:rsidRDefault="00BA3AC5" w:rsidP="00AB78DD">
      <w:r>
        <w:rPr>
          <w:rFonts w:hint="eastAsia"/>
        </w:rPr>
        <w:t>参考ga文档，</w:t>
      </w:r>
      <w:r w:rsidR="001415F5">
        <w:rPr>
          <w:rFonts w:hint="eastAsia"/>
        </w:rPr>
        <w:t>调用performance的相关api实现时间指标计算，由于performance</w:t>
      </w:r>
      <w:r w:rsidR="001415F5">
        <w:t>.timing</w:t>
      </w:r>
      <w:r w:rsidR="001415F5">
        <w:rPr>
          <w:rFonts w:hint="eastAsia"/>
        </w:rPr>
        <w:t>即将弃用，</w:t>
      </w:r>
      <w:r w:rsidR="00B679CD">
        <w:rPr>
          <w:rFonts w:hint="eastAsia"/>
        </w:rPr>
        <w:t>但getEntires</w:t>
      </w:r>
      <w:r w:rsidR="00B679CD">
        <w:t xml:space="preserve"> </w:t>
      </w:r>
      <w:r w:rsidR="00B679CD">
        <w:rPr>
          <w:rFonts w:hint="eastAsia"/>
        </w:rPr>
        <w:t>api兼容性不是特别高，所以做了兼容出来，同时实现了两种方案去计算时间指标。</w:t>
      </w:r>
    </w:p>
    <w:p w14:paraId="5A32680A" w14:textId="614DE736" w:rsidR="00B679CD" w:rsidRDefault="00B679CD" w:rsidP="00AB78DD">
      <w:r>
        <w:rPr>
          <w:rFonts w:hint="eastAsia"/>
        </w:rPr>
        <w:t>除此之外，还接入了web</w:t>
      </w:r>
      <w:r>
        <w:t xml:space="preserve"> </w:t>
      </w:r>
      <w:r>
        <w:rPr>
          <w:rFonts w:hint="eastAsia"/>
        </w:rPr>
        <w:t>vitals库，计算并收集页面性能数据</w:t>
      </w:r>
    </w:p>
    <w:p w14:paraId="65A12428" w14:textId="77777777" w:rsidR="00E016DB" w:rsidRDefault="00E016DB" w:rsidP="00AB78DD"/>
    <w:p w14:paraId="5FA36193" w14:textId="6B8C9DE9" w:rsidR="00E016DB" w:rsidRPr="00E016DB" w:rsidRDefault="00E016DB" w:rsidP="00AB78DD">
      <w:pPr>
        <w:rPr>
          <w:b/>
          <w:bCs/>
        </w:rPr>
      </w:pPr>
      <w:r w:rsidRPr="00E016DB">
        <w:rPr>
          <w:rFonts w:hint="eastAsia"/>
          <w:b/>
          <w:bCs/>
        </w:rPr>
        <w:t>事件上报：</w:t>
      </w:r>
    </w:p>
    <w:p w14:paraId="777D18CF" w14:textId="3B511594" w:rsidR="00E016DB" w:rsidRDefault="00E016DB" w:rsidP="00AB78DD">
      <w:r>
        <w:rPr>
          <w:rFonts w:hint="eastAsia"/>
        </w:rPr>
        <w:t>主要解决将数据同时上报给ga和数据后台，并且要考虑旧版ga停用后，能将数据无缝切换上报给GA</w:t>
      </w:r>
      <w:r>
        <w:t>4</w:t>
      </w:r>
      <w:r>
        <w:rPr>
          <w:rFonts w:hint="eastAsia"/>
        </w:rPr>
        <w:t>，阅读了相关文档，发现可用gtag</w:t>
      </w:r>
      <w:r>
        <w:t>.js</w:t>
      </w:r>
      <w:r>
        <w:rPr>
          <w:rFonts w:hint="eastAsia"/>
        </w:rPr>
        <w:t>做旧版ga和GA</w:t>
      </w:r>
      <w:r>
        <w:t>4</w:t>
      </w:r>
      <w:r>
        <w:rPr>
          <w:rFonts w:hint="eastAsia"/>
        </w:rPr>
        <w:t>的数据上报兼容，于是将gtag</w:t>
      </w:r>
      <w:r>
        <w:t>.js</w:t>
      </w:r>
      <w:r>
        <w:rPr>
          <w:rFonts w:hint="eastAsia"/>
        </w:rPr>
        <w:t>接入埋点工具，在上报数据后台的同时，同时调用gtag</w:t>
      </w:r>
      <w:r>
        <w:t>.js</w:t>
      </w:r>
      <w:r>
        <w:rPr>
          <w:rFonts w:hint="eastAsia"/>
        </w:rPr>
        <w:t>的api上报ga。</w:t>
      </w:r>
    </w:p>
    <w:p w14:paraId="40F01810" w14:textId="77777777" w:rsidR="00E016DB" w:rsidRDefault="00E016DB" w:rsidP="00AB78DD"/>
    <w:p w14:paraId="5908360E" w14:textId="5098E6E9" w:rsidR="00E016DB" w:rsidRPr="00E016DB" w:rsidRDefault="00E016DB" w:rsidP="00AB78DD">
      <w:pPr>
        <w:rPr>
          <w:b/>
          <w:bCs/>
        </w:rPr>
      </w:pPr>
      <w:r w:rsidRPr="00E016DB">
        <w:rPr>
          <w:rFonts w:hint="eastAsia"/>
          <w:b/>
          <w:bCs/>
        </w:rPr>
        <w:t>AB测试数据区分：</w:t>
      </w:r>
    </w:p>
    <w:p w14:paraId="56860F8E" w14:textId="4A3DE385" w:rsidR="00E016DB" w:rsidRDefault="00E016DB" w:rsidP="00AB78DD">
      <w:r>
        <w:rPr>
          <w:rFonts w:hint="eastAsia"/>
        </w:rPr>
        <w:t>活动的AB测试是用谷歌的优化工具实现，但是埋点工具无法识别优化工具对页面的更改，为了实现AB测试数据区分，了解了优化工具的运行逻辑，并通过优化工具的代码注入功能，注入一个区分不同页面效果的变量，通过识别该变量来实现数据区分</w:t>
      </w:r>
    </w:p>
    <w:p w14:paraId="7E97FAF7" w14:textId="77777777" w:rsidR="00E016DB" w:rsidRPr="00AB78DD" w:rsidRDefault="00E016DB" w:rsidP="00AB78DD"/>
    <w:p w14:paraId="6CE7AFE8" w14:textId="77777777" w:rsidR="004F0F64" w:rsidRDefault="004F0F64" w:rsidP="004F0F64"/>
    <w:p w14:paraId="13EFEC9C" w14:textId="6EE4C695" w:rsidR="004F0F64" w:rsidRPr="00DD5D0B" w:rsidRDefault="004F0F64" w:rsidP="004F0F64">
      <w:pPr>
        <w:rPr>
          <w:b/>
          <w:bCs/>
        </w:rPr>
      </w:pPr>
      <w:r w:rsidRPr="00DD5D0B">
        <w:rPr>
          <w:rFonts w:hint="eastAsia"/>
          <w:b/>
          <w:bCs/>
        </w:rPr>
        <w:t>前端埋点开发：</w:t>
      </w:r>
    </w:p>
    <w:p w14:paraId="67CFC1A4" w14:textId="47FBF673" w:rsidR="004F0F64" w:rsidRDefault="00DD5D0B" w:rsidP="004F0F64">
      <w:r>
        <w:rPr>
          <w:rFonts w:hint="eastAsia"/>
        </w:rPr>
        <w:t>研究前端的性能监控实现方案，如何计算加载、白屏、响应等事件指标</w:t>
      </w:r>
    </w:p>
    <w:p w14:paraId="7DFE98F3" w14:textId="61880F26" w:rsidR="00DD5D0B" w:rsidRDefault="00DD5D0B" w:rsidP="004F0F64">
      <w:r>
        <w:rPr>
          <w:rFonts w:hint="eastAsia"/>
        </w:rPr>
        <w:t>研究旧版ga和GA</w:t>
      </w:r>
      <w:r>
        <w:t>4</w:t>
      </w:r>
      <w:r>
        <w:rPr>
          <w:rFonts w:hint="eastAsia"/>
        </w:rPr>
        <w:t>的数据上报方式，并作两者的兼容，同时对接数据后台接口，最终将数据同时上报给三者</w:t>
      </w:r>
    </w:p>
    <w:p w14:paraId="6D75A30E" w14:textId="304DFF77" w:rsidR="00DD5D0B" w:rsidRDefault="00DD5D0B" w:rsidP="004F0F64">
      <w:r>
        <w:rPr>
          <w:rFonts w:hint="eastAsia"/>
        </w:rPr>
        <w:t>研究GA的会话计算方式、实现ga的转换率和跳出率计算</w:t>
      </w:r>
    </w:p>
    <w:p w14:paraId="421D62D9" w14:textId="040DDBE4" w:rsidR="00DD5D0B" w:rsidRDefault="00DD5D0B" w:rsidP="004F0F64">
      <w:r>
        <w:rPr>
          <w:rFonts w:hint="eastAsia"/>
        </w:rPr>
        <w:t>研究如果通过谷歌的优化工具达成对上报给数据后台的数据做AB测试区分</w:t>
      </w:r>
    </w:p>
    <w:p w14:paraId="6EAD4725" w14:textId="77777777" w:rsidR="004F0F64" w:rsidRPr="00DD5D0B" w:rsidRDefault="004F0F64" w:rsidP="004F0F64"/>
    <w:p w14:paraId="2F0B3750" w14:textId="77777777" w:rsidR="00E337AF" w:rsidRPr="00DD5D0B" w:rsidRDefault="00E337AF" w:rsidP="00E337AF">
      <w:pPr>
        <w:rPr>
          <w:b/>
          <w:bCs/>
        </w:rPr>
      </w:pPr>
    </w:p>
    <w:p w14:paraId="41FA7A1F" w14:textId="517182C5" w:rsidR="00E337AF" w:rsidRDefault="00E337AF" w:rsidP="00E337AF">
      <w:r w:rsidRPr="00DD5D0B">
        <w:rPr>
          <w:rFonts w:hint="eastAsia"/>
          <w:b/>
          <w:bCs/>
        </w:rPr>
        <w:t>为什么需要图形化界面：</w:t>
      </w:r>
      <w:r>
        <w:br/>
      </w:r>
      <w:r>
        <w:rPr>
          <w:rFonts w:hint="eastAsia"/>
        </w:rPr>
        <w:t>查询的数据不够直观，数据后台总数据查询，会一次性查出不同维度下对应所有指标的数据，加上没有将数据图形化，导致数据量过大的同时，也无法很好的查看数据的变化趋势</w:t>
      </w:r>
    </w:p>
    <w:p w14:paraId="0296E6BB" w14:textId="6E9B3207" w:rsidR="00E337AF" w:rsidRDefault="00E337AF" w:rsidP="00E337AF">
      <w:r>
        <w:rPr>
          <w:rFonts w:hint="eastAsia"/>
        </w:rPr>
        <w:t>缺少了对数据划分，比如：性能相关指标数据、事件指标数据和实时数据杂糅在一起，无法很好区分查询。</w:t>
      </w:r>
    </w:p>
    <w:p w14:paraId="46A5E169" w14:textId="77777777" w:rsidR="00B76596" w:rsidRDefault="00B76596" w:rsidP="00E337AF"/>
    <w:p w14:paraId="10D65A5C" w14:textId="77777777" w:rsidR="00B76596" w:rsidRDefault="00B76596" w:rsidP="00B76596">
      <w:pPr>
        <w:rPr>
          <w:b/>
          <w:bCs/>
        </w:rPr>
      </w:pPr>
      <w:r w:rsidRPr="00DD5D0B">
        <w:rPr>
          <w:rFonts w:hint="eastAsia"/>
          <w:b/>
          <w:bCs/>
        </w:rPr>
        <w:t>图形化界面：</w:t>
      </w:r>
    </w:p>
    <w:p w14:paraId="618541F9" w14:textId="1B5AA5CD" w:rsidR="007B4BB9" w:rsidRPr="002D2866" w:rsidRDefault="007B4BB9" w:rsidP="00B76596">
      <w:r w:rsidRPr="002D2866">
        <w:rPr>
          <w:rFonts w:hint="eastAsia"/>
        </w:rPr>
        <w:t>性能监控页面：通过数据图形化，更好看出数据变化趋势，及时发现问题并改善页面问题</w:t>
      </w:r>
    </w:p>
    <w:p w14:paraId="6C2C2694" w14:textId="3FFC88BA" w:rsidR="007B4BB9" w:rsidRPr="002D2866" w:rsidRDefault="007B4BB9" w:rsidP="00B76596">
      <w:r w:rsidRPr="002D2866">
        <w:rPr>
          <w:rFonts w:hint="eastAsia"/>
        </w:rPr>
        <w:t>事件查询页面：可通过筛选特定的活动或事件，进行特定事件数据的搜索，并通过图形化展示数据趋势</w:t>
      </w:r>
    </w:p>
    <w:p w14:paraId="2C0953ED" w14:textId="3E2B16B4" w:rsidR="007B4BB9" w:rsidRPr="002D2866" w:rsidRDefault="007B4BB9" w:rsidP="00B76596">
      <w:r w:rsidRPr="002D2866">
        <w:rPr>
          <w:rFonts w:hint="eastAsia"/>
        </w:rPr>
        <w:t>实时数据页面：通过观察3</w:t>
      </w:r>
      <w:r w:rsidRPr="002D2866">
        <w:t>0</w:t>
      </w:r>
      <w:r w:rsidRPr="002D2866">
        <w:rPr>
          <w:rFonts w:hint="eastAsia"/>
        </w:rPr>
        <w:t>分钟内用户的实时数据，可直观分析页面访问情况</w:t>
      </w:r>
    </w:p>
    <w:p w14:paraId="00106A9B" w14:textId="77777777" w:rsidR="00B76596" w:rsidRDefault="00B76596" w:rsidP="00E337AF"/>
    <w:p w14:paraId="5D6D44B7" w14:textId="77777777" w:rsidR="00E016DB" w:rsidRDefault="00E016DB" w:rsidP="00E337AF"/>
    <w:p w14:paraId="3722562F" w14:textId="61EDF225" w:rsidR="00E016DB" w:rsidRPr="00203271" w:rsidRDefault="00203271" w:rsidP="00E337AF">
      <w:pPr>
        <w:rPr>
          <w:b/>
          <w:bCs/>
        </w:rPr>
      </w:pPr>
      <w:r w:rsidRPr="00203271">
        <w:rPr>
          <w:rFonts w:hint="eastAsia"/>
          <w:b/>
          <w:bCs/>
        </w:rPr>
        <w:t>分析需求：</w:t>
      </w:r>
    </w:p>
    <w:p w14:paraId="6C0A22BA" w14:textId="6867227B" w:rsidR="00203271" w:rsidRDefault="00203271" w:rsidP="00E337AF">
      <w:r>
        <w:rPr>
          <w:rFonts w:hint="eastAsia"/>
        </w:rPr>
        <w:t>参考ga，划分成性能、事件、实时页面。在埋点代码设计的时候就有考虑到区分不同的事件类型，通过上报event</w:t>
      </w:r>
      <w:r>
        <w:t>_</w:t>
      </w:r>
      <w:r>
        <w:rPr>
          <w:rFonts w:hint="eastAsia"/>
        </w:rPr>
        <w:t>type来区分用户触发事件和非用户触发事件（如性能指标事件）</w:t>
      </w:r>
    </w:p>
    <w:p w14:paraId="190794E7" w14:textId="77777777" w:rsidR="00203271" w:rsidRDefault="00203271" w:rsidP="00E337AF"/>
    <w:p w14:paraId="2BEE5C59" w14:textId="60850EE0" w:rsidR="00203271" w:rsidRPr="00B76596" w:rsidRDefault="00203271" w:rsidP="00E337AF">
      <w:pPr>
        <w:rPr>
          <w:b/>
          <w:bCs/>
        </w:rPr>
      </w:pPr>
      <w:r w:rsidRPr="00B76596">
        <w:rPr>
          <w:rFonts w:hint="eastAsia"/>
          <w:b/>
          <w:bCs/>
        </w:rPr>
        <w:t>设计原稿：</w:t>
      </w:r>
    </w:p>
    <w:p w14:paraId="596795B0" w14:textId="3A90FCB8" w:rsidR="00203271" w:rsidRDefault="00203271" w:rsidP="00E337AF">
      <w:r>
        <w:rPr>
          <w:rFonts w:hint="eastAsia"/>
        </w:rPr>
        <w:t>一开始是考虑用mp设计原型的，但是</w:t>
      </w:r>
      <w:r w:rsidR="002502B5">
        <w:rPr>
          <w:rFonts w:hint="eastAsia"/>
        </w:rPr>
        <w:t>了解现在比较火的在线设计软件figma的优势之后，决定使用figma来设计</w:t>
      </w:r>
    </w:p>
    <w:p w14:paraId="1CC7B045" w14:textId="77777777" w:rsidR="007772DD" w:rsidRDefault="007772DD" w:rsidP="00E337AF"/>
    <w:p w14:paraId="34DD8AD9" w14:textId="3B2D8F2C" w:rsidR="007772DD" w:rsidRPr="007772DD" w:rsidRDefault="007772DD" w:rsidP="00E337AF">
      <w:pPr>
        <w:rPr>
          <w:b/>
          <w:bCs/>
        </w:rPr>
      </w:pPr>
      <w:r w:rsidRPr="007772DD">
        <w:rPr>
          <w:rFonts w:hint="eastAsia"/>
          <w:b/>
          <w:bCs/>
        </w:rPr>
        <w:t>优化及交互：</w:t>
      </w:r>
    </w:p>
    <w:p w14:paraId="1F7FF723" w14:textId="01331675" w:rsidR="007772DD" w:rsidRDefault="007772DD" w:rsidP="00E337AF">
      <w:r>
        <w:rPr>
          <w:rFonts w:hint="eastAsia"/>
        </w:rPr>
        <w:t>结合数据后台的设计风格，将原稿ui优化成初版ui，并增加新的数据筛选和分类功能。</w:t>
      </w:r>
    </w:p>
    <w:p w14:paraId="03B78A75" w14:textId="6C64921F" w:rsidR="007772DD" w:rsidRDefault="007772DD" w:rsidP="00E337AF">
      <w:r>
        <w:rPr>
          <w:rFonts w:hint="eastAsia"/>
        </w:rPr>
        <w:t>后面在优化了ui颜色风格不统一问题，直接采用elementUI主题色。</w:t>
      </w:r>
    </w:p>
    <w:p w14:paraId="533A0E6E" w14:textId="534A5A56" w:rsidR="007772DD" w:rsidRDefault="007772DD" w:rsidP="00E337AF">
      <w:r>
        <w:rPr>
          <w:rFonts w:hint="eastAsia"/>
        </w:rPr>
        <w:t>完成页面开发后，总结了相应的操作文档，并且增加了数据后台总数据查询的操作文档。</w:t>
      </w:r>
    </w:p>
    <w:p w14:paraId="34F40E2E" w14:textId="08BEFC4F" w:rsidR="007772DD" w:rsidRDefault="007772DD" w:rsidP="00E337AF">
      <w:r>
        <w:rPr>
          <w:rFonts w:hint="eastAsia"/>
        </w:rPr>
        <w:t>之后收集用户的使用反馈，并且做交互和功能的优化。</w:t>
      </w:r>
    </w:p>
    <w:p w14:paraId="26BF03FC" w14:textId="434D441A" w:rsidR="00981711" w:rsidRPr="00DD5D0B" w:rsidRDefault="00981711" w:rsidP="00E337AF">
      <w:pPr>
        <w:rPr>
          <w:b/>
          <w:bCs/>
        </w:rPr>
      </w:pPr>
    </w:p>
    <w:sectPr w:rsidR="00981711" w:rsidRPr="00DD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2FB"/>
    <w:multiLevelType w:val="hybridMultilevel"/>
    <w:tmpl w:val="426EEA9E"/>
    <w:lvl w:ilvl="0" w:tplc="71183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313AA2"/>
    <w:multiLevelType w:val="hybridMultilevel"/>
    <w:tmpl w:val="08AE678C"/>
    <w:lvl w:ilvl="0" w:tplc="D1924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5F3CBE"/>
    <w:multiLevelType w:val="hybridMultilevel"/>
    <w:tmpl w:val="F64A0B2C"/>
    <w:lvl w:ilvl="0" w:tplc="575A8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BE6F3E"/>
    <w:multiLevelType w:val="hybridMultilevel"/>
    <w:tmpl w:val="39EA1E20"/>
    <w:lvl w:ilvl="0" w:tplc="35F09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7D2130"/>
    <w:multiLevelType w:val="hybridMultilevel"/>
    <w:tmpl w:val="08AAC32A"/>
    <w:lvl w:ilvl="0" w:tplc="F17CC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1372592">
    <w:abstractNumId w:val="2"/>
  </w:num>
  <w:num w:numId="2" w16cid:durableId="1270502690">
    <w:abstractNumId w:val="0"/>
  </w:num>
  <w:num w:numId="3" w16cid:durableId="613942077">
    <w:abstractNumId w:val="1"/>
  </w:num>
  <w:num w:numId="4" w16cid:durableId="1699820283">
    <w:abstractNumId w:val="4"/>
  </w:num>
  <w:num w:numId="5" w16cid:durableId="1546522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D7"/>
    <w:rsid w:val="000606F7"/>
    <w:rsid w:val="0006524B"/>
    <w:rsid w:val="0010367D"/>
    <w:rsid w:val="001415F5"/>
    <w:rsid w:val="00203271"/>
    <w:rsid w:val="002502B5"/>
    <w:rsid w:val="00263260"/>
    <w:rsid w:val="002756A7"/>
    <w:rsid w:val="002D2866"/>
    <w:rsid w:val="00386A8B"/>
    <w:rsid w:val="003C0635"/>
    <w:rsid w:val="0049588C"/>
    <w:rsid w:val="004F0F64"/>
    <w:rsid w:val="005144B9"/>
    <w:rsid w:val="00602CB1"/>
    <w:rsid w:val="006F5A6D"/>
    <w:rsid w:val="007772DD"/>
    <w:rsid w:val="007B4BB9"/>
    <w:rsid w:val="007F7049"/>
    <w:rsid w:val="008334D7"/>
    <w:rsid w:val="008B1A0D"/>
    <w:rsid w:val="00981711"/>
    <w:rsid w:val="009F285F"/>
    <w:rsid w:val="00AB78DD"/>
    <w:rsid w:val="00B12071"/>
    <w:rsid w:val="00B548BC"/>
    <w:rsid w:val="00B55998"/>
    <w:rsid w:val="00B679CD"/>
    <w:rsid w:val="00B76596"/>
    <w:rsid w:val="00B81395"/>
    <w:rsid w:val="00BA3AC5"/>
    <w:rsid w:val="00CD4DCB"/>
    <w:rsid w:val="00CF52EE"/>
    <w:rsid w:val="00D06F37"/>
    <w:rsid w:val="00D131AD"/>
    <w:rsid w:val="00DD5D0B"/>
    <w:rsid w:val="00E016DB"/>
    <w:rsid w:val="00E337AF"/>
    <w:rsid w:val="00E43987"/>
    <w:rsid w:val="00E760A9"/>
    <w:rsid w:val="00E85005"/>
    <w:rsid w:val="00EF1126"/>
    <w:rsid w:val="00F736F4"/>
    <w:rsid w:val="00F837A1"/>
    <w:rsid w:val="00F94867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0D5E"/>
  <w15:chartTrackingRefBased/>
  <w15:docId w15:val="{D2E7A8FD-BF78-42E0-B030-421239E8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锦德</dc:creator>
  <cp:keywords/>
  <dc:description/>
  <cp:lastModifiedBy>谭 锦德</cp:lastModifiedBy>
  <cp:revision>17</cp:revision>
  <dcterms:created xsi:type="dcterms:W3CDTF">2023-06-01T13:12:00Z</dcterms:created>
  <dcterms:modified xsi:type="dcterms:W3CDTF">2023-06-05T15:47:00Z</dcterms:modified>
</cp:coreProperties>
</file>