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531F4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express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'express'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05A347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FF"/>
          <w:kern w:val="0"/>
          <w:szCs w:val="21"/>
        </w:rPr>
        <w:t>var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express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Router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1F9C4088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8645FD3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连接数据库</w:t>
      </w:r>
    </w:p>
    <w:p w14:paraId="4DBCEF47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'./js/connect'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4345786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jwt</w:t>
      </w:r>
    </w:p>
    <w:p w14:paraId="470E9CA0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jwt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'jsonwebtoken'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69B8403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引入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express-jwt</w:t>
      </w:r>
    </w:p>
    <w:p w14:paraId="6724316B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expressJwt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require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'express-jwt'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288B6E7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1DD9E61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设置响应头</w:t>
      </w:r>
    </w:p>
    <w:p w14:paraId="2E11966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all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'*'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73C4AD5C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设置响应头解决跨域</w:t>
      </w:r>
    </w:p>
    <w:p w14:paraId="5B3BAA7E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setHeader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"Access-Control-Allow-Origin"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"*"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B087838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setHeader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"Access-Control-Allow-Headers"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"authorization"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);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允许通过头部信息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authorization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携带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token</w:t>
      </w:r>
    </w:p>
    <w:p w14:paraId="2EF8CB05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放行</w:t>
      </w:r>
    </w:p>
    <w:p w14:paraId="19914E05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next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66AC910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79B0744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16ABA2B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>/*---------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验证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合法性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------*/</w:t>
      </w:r>
    </w:p>
    <w:p w14:paraId="7674B166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准备一个签名（密钥）</w:t>
      </w:r>
    </w:p>
    <w:p w14:paraId="75C69595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secretKey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'qikesystem'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E65605A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验证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的合法性，设置需要保护的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API</w:t>
      </w:r>
    </w:p>
    <w:p w14:paraId="722E33D6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expressJwt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71877C18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secret:secretKey</w:t>
      </w:r>
    </w:p>
    <w:p w14:paraId="75B09F86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>}).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unless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({</w:t>
      </w:r>
    </w:p>
    <w:p w14:paraId="13E4CCCC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path: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'/login/checklogin'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排除掉这个地址，其他的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url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都需要验证（其他的请求都要带上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，才能获得数据，否则不能得到数据）</w:t>
      </w:r>
    </w:p>
    <w:p w14:paraId="4B915DF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>}));</w:t>
      </w:r>
    </w:p>
    <w:p w14:paraId="22CF8F60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路由器拦截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校验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失败时的处理</w:t>
      </w:r>
    </w:p>
    <w:p w14:paraId="0FBC0EE6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use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next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C9449CC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如果前端发送的请求没有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或者是错误的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就抛出错误</w:t>
      </w:r>
    </w:p>
    <w:p w14:paraId="1FDFF273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name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"UnauthorizedError"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D64E95C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status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401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2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登录过期，请重新登录！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5359687B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280A0C7A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248D7D56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>/*---------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验证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token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合法性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------*/</w:t>
      </w:r>
    </w:p>
    <w:p w14:paraId="630E1DF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FA15345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增加礼品</w:t>
      </w:r>
    </w:p>
    <w:p w14:paraId="5B04482B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'/giftadd'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E518C1C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接收传过来的数据</w:t>
      </w:r>
    </w:p>
    <w:p w14:paraId="2978FCFE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giftclassify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giftname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giftcode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costscore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price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stocknum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giftunit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issale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giftdesc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} =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body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8E688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6F4DBF9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`insert into giftdata(giftclassify,giftname,giftcode,costscore,price,stocknum,giftunit,issale,giftdesc) values('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giftclassify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giftname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giftcode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costscore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price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stocknum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giftunit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issale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','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giftdesc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') `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4BCD470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2B2E7D78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31902196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1654BCA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619451F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327D8DB5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添加数据成功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15B216C3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C1FE2EF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添加数据失败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1E51D3D7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44389547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49C3AB25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728988EC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分页刷新列表</w:t>
      </w:r>
    </w:p>
    <w:p w14:paraId="2156C7D0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'/giftmanage'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93C36A1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接收前端传过来的参数</w:t>
      </w:r>
    </w:p>
    <w:p w14:paraId="36087D94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currentPage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classify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keyword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EC66E5A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准备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1D847FD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"select * from giftdata where 1=1"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F29FCDA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如果有分类</w:t>
      </w:r>
    </w:p>
    <w:p w14:paraId="08D6208C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classify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&amp;&amp;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classify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!==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全部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9AB5D53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` and giftclassify='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classify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'`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E27F10C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3D574688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如果有关键字</w:t>
      </w:r>
    </w:p>
    <w:p w14:paraId="58399BD5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keyword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351C1EB5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` and(giftname like '%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keyword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%' or giftcode like '%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keyword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%')`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2D2E7EA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4017AD89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拼接降序排列</w:t>
      </w:r>
    </w:p>
    <w:p w14:paraId="67693D14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 order by create_time desc'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B592013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353063C0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C6F9757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00DAF3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获得总条数</w:t>
      </w:r>
    </w:p>
    <w:p w14:paraId="28086757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total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5714694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跳过多少条</w:t>
      </w:r>
    </w:p>
    <w:p w14:paraId="45AD784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currentPage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)*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ED0854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每页显示多少条</w:t>
      </w:r>
    </w:p>
    <w:p w14:paraId="626536A3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FEDE6E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44C0F886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 xml:space="preserve">` limit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A0B1222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55C379F1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4729F95A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04FD3A1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1768A7A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发送数据回前端</w:t>
      </w:r>
    </w:p>
    <w:p w14:paraId="3BAB2CA2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total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30DC132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14:paraId="05D87FD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5DAE04F2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78009293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删除数据</w:t>
      </w:r>
    </w:p>
    <w:p w14:paraId="4904095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'/giftdel'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AE80748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获取前端传过来的参数</w:t>
      </w:r>
    </w:p>
    <w:p w14:paraId="726C2E78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B3F9F37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12CBD0EF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`delete from giftdata where id='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'`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01B0D09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8CFCC31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76D936EF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61D6571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0C941D8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33EFD23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删除数据成功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12612EA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35486563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删除数据失败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356645D5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2F91BF11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055BBBFB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2B4746A1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修改回填数据</w:t>
      </w:r>
    </w:p>
    <w:p w14:paraId="686D5C09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'/editgift'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670C566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接收参数</w:t>
      </w:r>
    </w:p>
    <w:p w14:paraId="6F51A4C1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A2A83F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3C164EC3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`select * from giftdata where id=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ED85E1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0D9F5F1F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610E0E9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0910A69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74927BA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6C85CC48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63FACB75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保存数据</w:t>
      </w:r>
    </w:p>
    <w:p w14:paraId="275C3786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'/savegift'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7CAD85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接收参数</w:t>
      </w:r>
    </w:p>
    <w:p w14:paraId="5BDB229A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giftclassify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giftname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giftcode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costscore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price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stocknum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giftunit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issale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giftdesc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} =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body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0CB5E58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14EEF4C4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`update giftdata set giftclassify="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giftclassify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",giftname="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giftname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",giftcode="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giftcode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",costscore="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costscore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",price="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price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",stocknum="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stocknum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",giftunit="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giftunit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",issale="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issale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",giftdesc="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giftdesc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 where id=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E30CFC8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21A00310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2A23F04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582F24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315607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修改数据成功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76238CEC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CE2410E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修改数据失败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1EE691BA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0E7145AB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2A8A7455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1C9DB819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批量删除</w:t>
      </w:r>
    </w:p>
    <w:p w14:paraId="69AC5B0A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'/batchdel'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42D852C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接收参数</w:t>
      </w:r>
    </w:p>
    <w:p w14:paraId="315AAA19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ids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E3C5500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6B95CB9F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=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`delete from giftdata where id in (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ids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)`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CB17EE1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05D8222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4E56510E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07065EB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302CE6C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DB5EE36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批量删除成功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37805374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510E47B4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msg: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批量删除失败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2BE1B7EE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0D5A02C0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512838B2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0F13E04E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验证礼品码是否正确</w:t>
      </w:r>
    </w:p>
    <w:p w14:paraId="0890C96F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'/checkcode'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58C6A89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获取参数</w:t>
      </w:r>
    </w:p>
    <w:p w14:paraId="66DFE0FC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} =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5C70DDF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306BF430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`select * from giftdata where giftcode='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code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'`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883968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2B337325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FD516B3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CD4BD13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866590B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].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stocknum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3972DE5A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data:data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]});</w:t>
      </w:r>
    </w:p>
    <w:p w14:paraId="06C8F6FE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66B82F02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data: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礼品已兑换完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42F05D88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}</w:t>
      </w:r>
    </w:p>
    <w:p w14:paraId="1A410346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B27583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data: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礼品码不存在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3F7104C3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6DD07631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71532F55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1F4BC1B3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礼品兑换</w:t>
      </w:r>
    </w:p>
    <w:p w14:paraId="3852A035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'/giftsaleout'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4D8E339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接收参数</w:t>
      </w:r>
    </w:p>
    <w:p w14:paraId="1F91F6F9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giftname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giftcode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costscore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outnum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total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stocknum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studentnum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studentname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studentscore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body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DBC6C33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studentscore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008FADC8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存礼品兑换数据</w:t>
      </w:r>
    </w:p>
    <w:p w14:paraId="230A8F8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生成事件戳</w:t>
      </w:r>
    </w:p>
    <w:p w14:paraId="6731C90C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ordernum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267F99"/>
          <w:kern w:val="0"/>
          <w:szCs w:val="21"/>
        </w:rPr>
        <w:t>Date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().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getTime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7BFAB8DF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5C932D8F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`insert into orderdata (ordernum,giftname,giftcode,costscore,outnum,total,studentname) values (?,?,?,?,?,?,?)`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547AC2E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sqlParams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=[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ordernum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giftname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giftcode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costscore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outnum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total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studentname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9A52365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sqlParams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F4BCCDB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9FECE71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F429992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减少礼品库中的库存</w:t>
      </w:r>
    </w:p>
    <w:p w14:paraId="290A4BAF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`update giftdata set stocknum='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stocknum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 where id='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id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'`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B0643A8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A5E37A9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B8A07A3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5953EFB9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修改学生积分</w:t>
      </w:r>
    </w:p>
    <w:p w14:paraId="0420818C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`update studentdata set score='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studentscore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 where id='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studentnum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'`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169C91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8E0F5D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481562B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0D39441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FEB32F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affectedRows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2D1008A6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score:studentscore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5B28A224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}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40E1371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score:studentscore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1B0C2CE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}</w:t>
      </w:r>
    </w:p>
    <w:p w14:paraId="3D244E53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})</w:t>
      </w:r>
    </w:p>
    <w:p w14:paraId="34DD91E8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33333D42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4FC1EDDC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14:paraId="5DCEE571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})</w:t>
      </w:r>
    </w:p>
    <w:p w14:paraId="6544F5B1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219278BF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0B2EEB04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21FAB1B3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兑换过程中兑换列表响应</w:t>
      </w:r>
    </w:p>
    <w:p w14:paraId="297FF12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'/getexchange'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C541A53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`select`</w:t>
      </w:r>
    </w:p>
    <w:p w14:paraId="3182A6D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7C483569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验证学生是否存在</w:t>
      </w:r>
    </w:p>
    <w:p w14:paraId="79360822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post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'/checkstudent'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8E2FE75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stunum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body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7489CF5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`select * from studentdata where id=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stunum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7BA1D4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2A02D297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55A680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75E14674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data:data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]});</w:t>
      </w:r>
    </w:p>
    <w:p w14:paraId="5E58B4B1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0C18E184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code: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data: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该学生不存在！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3190380E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04C34649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526BFFC9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1440B4B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商品兑换列表</w:t>
      </w:r>
    </w:p>
    <w:p w14:paraId="11626DA9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get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'/giftexchangelist'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815AC50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接收前端传过来的参数</w:t>
      </w:r>
    </w:p>
    <w:p w14:paraId="42802A37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currentPage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pickerTime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keyword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}=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req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query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9E05FD0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准备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3FC8949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"select * from orderdata where 1=1"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CFA3403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如果有分类</w:t>
      </w:r>
    </w:p>
    <w:p w14:paraId="75AA1CEC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pickerTime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1A246EAA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` and (create_time between '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pickerTime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0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 and '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pickerTime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[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]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')`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2B63D03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244F59FC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如果有关键字</w:t>
      </w:r>
    </w:p>
    <w:p w14:paraId="133BCD60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keyword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7842A886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` and(giftname like '%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keyword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%' or studentname like '%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keyword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%')`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04815EA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587D87F3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拼接降序排列</w:t>
      </w:r>
    </w:p>
    <w:p w14:paraId="62D55C3A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' order by create_time desc'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E400CF1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A3D344B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490C0AAC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E0231C3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53BF867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获得总条数</w:t>
      </w:r>
    </w:p>
    <w:p w14:paraId="48B57D48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total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length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5940247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跳过多少条</w:t>
      </w:r>
    </w:p>
    <w:p w14:paraId="4A2856C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=(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currentPage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-</w:t>
      </w:r>
      <w:r w:rsidRPr="008E0F5D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)*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896DDC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每页显示多少条</w:t>
      </w:r>
    </w:p>
    <w:p w14:paraId="1EC7C775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let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pageSize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13BA001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写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177631AA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+=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 xml:space="preserve">` limit 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n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${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m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8E0F5D">
        <w:rPr>
          <w:rFonts w:ascii="Consolas" w:eastAsia="宋体" w:hAnsi="Consolas" w:cs="宋体"/>
          <w:color w:val="A31515"/>
          <w:kern w:val="0"/>
          <w:szCs w:val="21"/>
        </w:rPr>
        <w:t>`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C5BFE6E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03C9A3A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执行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sql</w:t>
      </w:r>
    </w:p>
    <w:p w14:paraId="0FF57BDD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connection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query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sqlStr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8E0F5D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79D8A20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8E0F5D">
        <w:rPr>
          <w:rFonts w:ascii="Consolas" w:eastAsia="宋体" w:hAnsi="Consolas" w:cs="宋体"/>
          <w:color w:val="AF00DB"/>
          <w:kern w:val="0"/>
          <w:szCs w:val="21"/>
        </w:rPr>
        <w:t>throw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err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1C8DA58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 xml:space="preserve">//    </w:t>
      </w:r>
      <w:r w:rsidRPr="008E0F5D">
        <w:rPr>
          <w:rFonts w:ascii="Consolas" w:eastAsia="宋体" w:hAnsi="Consolas" w:cs="宋体"/>
          <w:color w:val="008000"/>
          <w:kern w:val="0"/>
          <w:szCs w:val="21"/>
        </w:rPr>
        <w:t>发送数据回前端</w:t>
      </w:r>
    </w:p>
    <w:p w14:paraId="216D5150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795E26"/>
          <w:kern w:val="0"/>
          <w:szCs w:val="21"/>
        </w:rPr>
        <w:t>send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({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total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});</w:t>
      </w:r>
    </w:p>
    <w:p w14:paraId="79D540C0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    })</w:t>
      </w:r>
    </w:p>
    <w:p w14:paraId="05220C07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   })</w:t>
      </w:r>
    </w:p>
    <w:p w14:paraId="063408D7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000000"/>
          <w:kern w:val="0"/>
          <w:szCs w:val="21"/>
        </w:rPr>
        <w:t>})</w:t>
      </w:r>
    </w:p>
    <w:p w14:paraId="1543DE99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E0F5D">
        <w:rPr>
          <w:rFonts w:ascii="Consolas" w:eastAsia="宋体" w:hAnsi="Consolas" w:cs="宋体"/>
          <w:color w:val="267F99"/>
          <w:kern w:val="0"/>
          <w:szCs w:val="21"/>
        </w:rPr>
        <w:t>module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8E0F5D">
        <w:rPr>
          <w:rFonts w:ascii="Consolas" w:eastAsia="宋体" w:hAnsi="Consolas" w:cs="宋体"/>
          <w:color w:val="267F99"/>
          <w:kern w:val="0"/>
          <w:szCs w:val="21"/>
        </w:rPr>
        <w:t>exports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8E0F5D">
        <w:rPr>
          <w:rFonts w:ascii="Consolas" w:eastAsia="宋体" w:hAnsi="Consolas" w:cs="宋体"/>
          <w:color w:val="001080"/>
          <w:kern w:val="0"/>
          <w:szCs w:val="21"/>
        </w:rPr>
        <w:t>router</w:t>
      </w:r>
      <w:r w:rsidRPr="008E0F5D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7BF59CA" w14:textId="77777777" w:rsidR="008E0F5D" w:rsidRPr="008E0F5D" w:rsidRDefault="008E0F5D" w:rsidP="008E0F5D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4F0612B" w14:textId="77777777" w:rsidR="00CB20B9" w:rsidRPr="008E0F5D" w:rsidRDefault="00CB20B9" w:rsidP="008E0F5D">
      <w:bookmarkStart w:id="0" w:name="_GoBack"/>
      <w:bookmarkEnd w:id="0"/>
    </w:p>
    <w:sectPr w:rsidR="00CB20B9" w:rsidRPr="008E0F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B9"/>
    <w:rsid w:val="008E0F5D"/>
    <w:rsid w:val="00CB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45977-134B-45FD-9A8D-30731D5F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E0F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1180</Words>
  <Characters>6729</Characters>
  <Application>Microsoft Office Word</Application>
  <DocSecurity>0</DocSecurity>
  <Lines>56</Lines>
  <Paragraphs>15</Paragraphs>
  <ScaleCrop>false</ScaleCrop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3</cp:revision>
  <dcterms:created xsi:type="dcterms:W3CDTF">2019-06-09T13:30:00Z</dcterms:created>
  <dcterms:modified xsi:type="dcterms:W3CDTF">2019-06-09T13:31:00Z</dcterms:modified>
</cp:coreProperties>
</file>