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BB24" w14:textId="77777777" w:rsidR="009249F8" w:rsidRPr="009249F8" w:rsidRDefault="009249F8" w:rsidP="009249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Self-Paced Courses</w:t>
      </w:r>
    </w:p>
    <w:p w14:paraId="1EA6FB58" w14:textId="77777777" w:rsidR="009249F8" w:rsidRPr="009249F8" w:rsidRDefault="009249F8" w:rsidP="009249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Cs w:val="24"/>
          <w:lang w:eastAsia="fr-FR"/>
        </w:rPr>
        <w:t>Learning to Read</w:t>
      </w:r>
    </w:p>
    <w:p w14:paraId="07051957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val="en-US"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val="en-US" w:eastAsia="fr-FR"/>
        </w:rPr>
        <w:t>Overview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/self-paced/learning-to-read</w:t>
      </w:r>
    </w:p>
    <w:p w14:paraId="69A9E530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val="en-US"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val="en-US" w:eastAsia="fr-FR"/>
        </w:rPr>
        <w:t>Full Package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/self-paced/learning-to-read/full-package</w:t>
      </w:r>
    </w:p>
    <w:p w14:paraId="35CA4053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val="en-US"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val="en-US" w:eastAsia="fr-FR"/>
        </w:rPr>
        <w:t>Webinars Only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/self-paced/learning-to-read/webinars-only</w:t>
      </w:r>
    </w:p>
    <w:p w14:paraId="2B127A7C" w14:textId="77777777" w:rsidR="009249F8" w:rsidRPr="009249F8" w:rsidRDefault="009249F8" w:rsidP="009249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Cs w:val="24"/>
          <w:lang w:eastAsia="fr-FR"/>
        </w:rPr>
        <w:t>Beginner</w:t>
      </w:r>
    </w:p>
    <w:p w14:paraId="7EF1A1B6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Overview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/self-paced/beginner</w:t>
      </w:r>
    </w:p>
    <w:p w14:paraId="16D5CBF0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val="en-US"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val="en-US" w:eastAsia="fr-FR"/>
        </w:rPr>
        <w:t>Full Package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/self-paced/beginner/full-package</w:t>
      </w:r>
    </w:p>
    <w:p w14:paraId="22FD83BE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Webinars Only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/self-paced/beginner/webinars-only</w:t>
      </w:r>
    </w:p>
    <w:p w14:paraId="72B3C36C" w14:textId="77777777" w:rsidR="009249F8" w:rsidRPr="009249F8" w:rsidRDefault="009249F8" w:rsidP="009249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Cs w:val="24"/>
          <w:lang w:eastAsia="fr-FR"/>
        </w:rPr>
        <w:t>Intermediate</w:t>
      </w:r>
    </w:p>
    <w:p w14:paraId="755CF74C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Overview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/self-paced/intermediate</w:t>
      </w:r>
    </w:p>
    <w:p w14:paraId="0A882290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Full Package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/self-paced/intermediate/full-package</w:t>
      </w:r>
    </w:p>
    <w:p w14:paraId="23A29CD8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Webinars Only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/self-paced/intermediate/webinars-only</w:t>
      </w:r>
    </w:p>
    <w:p w14:paraId="3067DC97" w14:textId="77777777" w:rsidR="009249F8" w:rsidRPr="009249F8" w:rsidRDefault="009249F8" w:rsidP="009249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Cs w:val="24"/>
          <w:lang w:eastAsia="fr-FR"/>
        </w:rPr>
        <w:t>Advanced</w:t>
      </w:r>
    </w:p>
    <w:p w14:paraId="1B8669B2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Overview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/self-paced/advanced</w:t>
      </w:r>
    </w:p>
    <w:p w14:paraId="0E91872B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Full Package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/self-paced/advanced/full-package</w:t>
      </w:r>
    </w:p>
    <w:p w14:paraId="7FFB2441" w14:textId="77777777" w:rsidR="009249F8" w:rsidRPr="009249F8" w:rsidRDefault="009249F8" w:rsidP="009249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Webinars Only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/self-paced/advanced/webinars-only</w:t>
      </w:r>
    </w:p>
    <w:p w14:paraId="5B2A340D" w14:textId="64078CF7" w:rsidR="009249F8" w:rsidRPr="009249F8" w:rsidRDefault="009249F8" w:rsidP="009249F8">
      <w:pPr>
        <w:rPr>
          <w:rFonts w:ascii="Times New Roman" w:eastAsia="Times New Roman" w:hAnsi="Times New Roman" w:cs="Times New Roman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Live Courses</w:t>
      </w:r>
    </w:p>
    <w:p w14:paraId="7D1BB5CE" w14:textId="77777777" w:rsidR="009249F8" w:rsidRPr="009249F8" w:rsidRDefault="009249F8" w:rsidP="00924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Cs w:val="24"/>
          <w:lang w:eastAsia="fr-FR"/>
        </w:rPr>
        <w:t>Learning to Read</w:t>
      </w:r>
    </w:p>
    <w:p w14:paraId="2B1A8CEF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Overview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/live/learning-to-read</w:t>
      </w:r>
    </w:p>
    <w:p w14:paraId="349D7249" w14:textId="77777777" w:rsidR="009249F8" w:rsidRPr="009249F8" w:rsidRDefault="009249F8" w:rsidP="00924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Cs w:val="24"/>
          <w:lang w:eastAsia="fr-FR"/>
        </w:rPr>
        <w:t>Beginner</w:t>
      </w:r>
    </w:p>
    <w:p w14:paraId="17361C9C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Overview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/live/beginner</w:t>
      </w:r>
    </w:p>
    <w:p w14:paraId="11F44818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Beginner 101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/live/beginner/101</w:t>
      </w:r>
    </w:p>
    <w:p w14:paraId="637E75C4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Beginner 102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/live/beginner/102</w:t>
      </w:r>
    </w:p>
    <w:p w14:paraId="0578D120" w14:textId="77777777" w:rsidR="009249F8" w:rsidRPr="009249F8" w:rsidRDefault="009249F8" w:rsidP="00924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Cs w:val="24"/>
          <w:lang w:eastAsia="fr-FR"/>
        </w:rPr>
        <w:t>Intermediate</w:t>
      </w:r>
    </w:p>
    <w:p w14:paraId="06FB61D7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Overview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/live/intermediate</w:t>
      </w:r>
    </w:p>
    <w:p w14:paraId="74E524D5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Intermediate 201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/live/intermediate/201</w:t>
      </w:r>
    </w:p>
    <w:p w14:paraId="15C2F445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Intermediate 202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/live/intermediate/202</w:t>
      </w:r>
    </w:p>
    <w:p w14:paraId="7321BC53" w14:textId="77777777" w:rsidR="009249F8" w:rsidRPr="009249F8" w:rsidRDefault="009249F8" w:rsidP="009249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b/>
          <w:bCs/>
          <w:color w:val="000000"/>
          <w:szCs w:val="24"/>
          <w:lang w:eastAsia="fr-FR"/>
        </w:rPr>
        <w:t>Advanced</w:t>
      </w:r>
    </w:p>
    <w:p w14:paraId="7042C45F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Overview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/live/advanced</w:t>
      </w:r>
    </w:p>
    <w:p w14:paraId="4C74530B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Advanced 301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/live/advanced/301</w:t>
      </w:r>
    </w:p>
    <w:p w14:paraId="25A2A171" w14:textId="77777777" w:rsidR="009249F8" w:rsidRPr="009249F8" w:rsidRDefault="009249F8" w:rsidP="009249F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4"/>
          <w:lang w:eastAsia="fr-FR"/>
        </w:rPr>
      </w:pPr>
      <w:r w:rsidRPr="009249F8">
        <w:rPr>
          <w:rFonts w:ascii="Times New Roman" w:eastAsia="Times New Roman" w:hAnsi="Times New Roman" w:cs="Times New Roman"/>
          <w:color w:val="000000"/>
          <w:szCs w:val="24"/>
          <w:lang w:eastAsia="fr-FR"/>
        </w:rPr>
        <w:t>Advanced 302 → </w:t>
      </w:r>
      <w:r w:rsidRPr="009249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/live/advanced/302</w:t>
      </w:r>
    </w:p>
    <w:p w14:paraId="3F0D5715" w14:textId="77777777" w:rsidR="005427D6" w:rsidRDefault="005427D6"/>
    <w:sectPr w:rsidR="00542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380B"/>
    <w:multiLevelType w:val="multilevel"/>
    <w:tmpl w:val="5476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964D8"/>
    <w:multiLevelType w:val="multilevel"/>
    <w:tmpl w:val="D7A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D742B"/>
    <w:multiLevelType w:val="multilevel"/>
    <w:tmpl w:val="AFF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230858">
    <w:abstractNumId w:val="2"/>
  </w:num>
  <w:num w:numId="2" w16cid:durableId="1356425106">
    <w:abstractNumId w:val="1"/>
  </w:num>
  <w:num w:numId="3" w16cid:durableId="175172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F0"/>
    <w:rsid w:val="00270F45"/>
    <w:rsid w:val="005427D6"/>
    <w:rsid w:val="006856F2"/>
    <w:rsid w:val="00712BCD"/>
    <w:rsid w:val="00862EF0"/>
    <w:rsid w:val="009249F8"/>
    <w:rsid w:val="00B550C5"/>
    <w:rsid w:val="00BD7990"/>
    <w:rsid w:val="00E53B3F"/>
    <w:rsid w:val="00F7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F52F"/>
  <w15:chartTrackingRefBased/>
  <w15:docId w15:val="{32F82822-70B8-8A45-9316-F894D84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4"/>
        <w:lang w:val="fr-FR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Titre1">
    <w:name w:val="heading 1"/>
    <w:basedOn w:val="Normal"/>
    <w:next w:val="Normal"/>
    <w:link w:val="Titre1Car"/>
    <w:uiPriority w:val="9"/>
    <w:qFormat/>
    <w:rsid w:val="0086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2E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2E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2E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2E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EF0"/>
    <w:rPr>
      <w:rFonts w:asciiTheme="majorHAnsi" w:eastAsiaTheme="majorEastAsia" w:hAnsiTheme="majorHAnsi" w:cstheme="majorBidi"/>
      <w:color w:val="0F4761" w:themeColor="accent1" w:themeShade="BF"/>
      <w:sz w:val="40"/>
      <w:szCs w:val="58"/>
    </w:rPr>
  </w:style>
  <w:style w:type="character" w:customStyle="1" w:styleId="Titre2Car">
    <w:name w:val="Titre 2 Car"/>
    <w:basedOn w:val="Policepardfaut"/>
    <w:link w:val="Titre2"/>
    <w:uiPriority w:val="9"/>
    <w:rsid w:val="00862EF0"/>
    <w:rPr>
      <w:rFonts w:asciiTheme="majorHAnsi" w:eastAsiaTheme="majorEastAsia" w:hAnsiTheme="majorHAnsi" w:cstheme="majorBidi"/>
      <w:color w:val="0F4761" w:themeColor="accent1" w:themeShade="BF"/>
      <w:sz w:val="32"/>
      <w:szCs w:val="46"/>
    </w:rPr>
  </w:style>
  <w:style w:type="character" w:customStyle="1" w:styleId="Titre3Car">
    <w:name w:val="Titre 3 Car"/>
    <w:basedOn w:val="Policepardfaut"/>
    <w:link w:val="Titre3"/>
    <w:uiPriority w:val="9"/>
    <w:semiHidden/>
    <w:rsid w:val="00862EF0"/>
    <w:rPr>
      <w:rFonts w:eastAsiaTheme="majorEastAsia" w:cstheme="majorBidi"/>
      <w:color w:val="0F4761" w:themeColor="accent1" w:themeShade="BF"/>
      <w:sz w:val="28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862E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2E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2E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2E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2E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2E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2E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reCar">
    <w:name w:val="Titre Car"/>
    <w:basedOn w:val="Policepardfaut"/>
    <w:link w:val="Titre"/>
    <w:uiPriority w:val="10"/>
    <w:rsid w:val="00862EF0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2E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ous-titreCar">
    <w:name w:val="Sous-titre Car"/>
    <w:basedOn w:val="Policepardfaut"/>
    <w:link w:val="Sous-titre"/>
    <w:uiPriority w:val="11"/>
    <w:rsid w:val="00862EF0"/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paragraph" w:styleId="Citation">
    <w:name w:val="Quote"/>
    <w:basedOn w:val="Normal"/>
    <w:next w:val="Normal"/>
    <w:link w:val="CitationCar"/>
    <w:uiPriority w:val="29"/>
    <w:qFormat/>
    <w:rsid w:val="00862E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2EF0"/>
    <w:rPr>
      <w:rFonts w:cs="Arial Unicode MS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2E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2E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EF0"/>
    <w:rPr>
      <w:rFonts w:cs="Arial Unicode MS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2E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2EF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62EF0"/>
  </w:style>
  <w:style w:type="character" w:styleId="CodeHTML">
    <w:name w:val="HTML Code"/>
    <w:basedOn w:val="Policepardfaut"/>
    <w:uiPriority w:val="99"/>
    <w:semiHidden/>
    <w:unhideWhenUsed/>
    <w:rsid w:val="00862EF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862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Laurane Boulenger</dc:creator>
  <cp:keywords/>
  <dc:description/>
  <cp:lastModifiedBy>Laurane Boulenger</cp:lastModifiedBy>
  <cp:revision>3</cp:revision>
  <dcterms:created xsi:type="dcterms:W3CDTF">2025-09-28T06:51:00Z</dcterms:created>
  <dcterms:modified xsi:type="dcterms:W3CDTF">2025-09-28T07:03:00Z</dcterms:modified>
</cp:coreProperties>
</file>