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98AAB" w14:textId="44F2C9F8" w:rsidR="009E4500" w:rsidRPr="00E511EA" w:rsidRDefault="00E511EA">
      <w:pPr>
        <w:rPr>
          <w:lang w:val="en-US"/>
        </w:rPr>
      </w:pPr>
      <w:r w:rsidRPr="00E511EA">
        <w:rPr>
          <w:lang w:val="en-US"/>
        </w:rPr>
        <w:t>CPU</w:t>
      </w:r>
      <w:r w:rsidRPr="00E511EA">
        <w:rPr>
          <w:lang w:val="en-US"/>
        </w:rPr>
        <w:tab/>
        <w:t>Central processor unit</w:t>
      </w:r>
    </w:p>
    <w:p w14:paraId="40796E81" w14:textId="21EB7FB5" w:rsidR="00E511EA" w:rsidRDefault="00E511EA">
      <w:pPr>
        <w:rPr>
          <w:lang w:val="en-US"/>
        </w:rPr>
      </w:pPr>
      <w:r w:rsidRPr="00E511EA">
        <w:rPr>
          <w:lang w:val="en-US"/>
        </w:rPr>
        <w:t>GPU</w:t>
      </w:r>
      <w:r w:rsidRPr="00E511EA">
        <w:rPr>
          <w:lang w:val="en-US"/>
        </w:rPr>
        <w:tab/>
        <w:t>G</w:t>
      </w:r>
      <w:r>
        <w:rPr>
          <w:lang w:val="en-US"/>
        </w:rPr>
        <w:t>raphics processor unit</w:t>
      </w:r>
    </w:p>
    <w:p w14:paraId="510F99FD" w14:textId="77777777" w:rsidR="00E511EA" w:rsidRDefault="00E511EA">
      <w:pPr>
        <w:rPr>
          <w:lang w:val="en-US"/>
        </w:rPr>
      </w:pPr>
      <w:r>
        <w:rPr>
          <w:lang w:val="en-US"/>
        </w:rPr>
        <w:t>Industry-leading laptop</w:t>
      </w:r>
      <w:r>
        <w:rPr>
          <w:lang w:val="en-US"/>
        </w:rPr>
        <w:tab/>
        <w:t>líder de la industria</w:t>
      </w:r>
    </w:p>
    <w:p w14:paraId="085FC130" w14:textId="4938968F" w:rsidR="00E511EA" w:rsidRDefault="00E511EA">
      <w:pPr>
        <w:rPr>
          <w:lang w:val="en-US"/>
        </w:rPr>
      </w:pPr>
      <w:r>
        <w:rPr>
          <w:lang w:val="en-US"/>
        </w:rPr>
        <w:t>Streamedlined (facil, simple) user experience</w:t>
      </w:r>
    </w:p>
    <w:p w14:paraId="27C57B4C" w14:textId="77777777" w:rsidR="00E511EA" w:rsidRDefault="00E511EA">
      <w:pPr>
        <w:rPr>
          <w:lang w:val="en-US"/>
        </w:rPr>
      </w:pPr>
      <w:r>
        <w:rPr>
          <w:lang w:val="en-US"/>
        </w:rPr>
        <w:t>Mainstream (popular)</w:t>
      </w:r>
    </w:p>
    <w:p w14:paraId="7F75AF31" w14:textId="77777777" w:rsidR="00E511EA" w:rsidRDefault="00E511EA">
      <w:pPr>
        <w:rPr>
          <w:lang w:val="en-US"/>
        </w:rPr>
      </w:pPr>
      <w:r>
        <w:rPr>
          <w:lang w:val="en-US"/>
        </w:rPr>
        <w:t>Demanding tasks (tareas exigentes)</w:t>
      </w:r>
    </w:p>
    <w:p w14:paraId="11539B8D" w14:textId="77777777" w:rsidR="00E511EA" w:rsidRDefault="00E511EA">
      <w:pPr>
        <w:rPr>
          <w:lang w:val="en-US"/>
        </w:rPr>
      </w:pPr>
      <w:r>
        <w:rPr>
          <w:lang w:val="en-US"/>
        </w:rPr>
        <w:t>Reliable (fiable)</w:t>
      </w:r>
    </w:p>
    <w:p w14:paraId="224930A6" w14:textId="77777777" w:rsidR="00E511EA" w:rsidRDefault="00E511EA">
      <w:pPr>
        <w:rPr>
          <w:lang w:val="en-US"/>
        </w:rPr>
      </w:pPr>
      <w:r>
        <w:rPr>
          <w:lang w:val="en-US"/>
        </w:rPr>
        <w:t>RAM</w:t>
      </w:r>
      <w:r>
        <w:rPr>
          <w:lang w:val="en-US"/>
        </w:rPr>
        <w:tab/>
        <w:t>random access memory</w:t>
      </w:r>
    </w:p>
    <w:p w14:paraId="704E56DB" w14:textId="77777777" w:rsidR="00E511EA" w:rsidRDefault="00E511EA">
      <w:pPr>
        <w:rPr>
          <w:lang w:val="en-US"/>
        </w:rPr>
      </w:pPr>
      <w:r>
        <w:rPr>
          <w:lang w:val="en-US"/>
        </w:rPr>
        <w:t>ROM</w:t>
      </w:r>
      <w:r>
        <w:rPr>
          <w:lang w:val="en-US"/>
        </w:rPr>
        <w:tab/>
        <w:t>read only memory</w:t>
      </w:r>
    </w:p>
    <w:p w14:paraId="683981E1" w14:textId="77777777" w:rsidR="00E511EA" w:rsidRDefault="00E511EA">
      <w:pPr>
        <w:rPr>
          <w:lang w:val="en-US"/>
        </w:rPr>
      </w:pPr>
      <w:r>
        <w:rPr>
          <w:lang w:val="en-US"/>
        </w:rPr>
        <w:t>SSD solid state drive</w:t>
      </w:r>
    </w:p>
    <w:p w14:paraId="7A45C818" w14:textId="77777777" w:rsidR="00E511EA" w:rsidRDefault="00E511EA">
      <w:pPr>
        <w:rPr>
          <w:lang w:val="en-US"/>
        </w:rPr>
      </w:pPr>
      <w:r>
        <w:rPr>
          <w:lang w:val="en-US"/>
        </w:rPr>
        <w:t>Durable long lasting</w:t>
      </w:r>
    </w:p>
    <w:p w14:paraId="3E73EA83" w14:textId="77777777" w:rsidR="001F4EB1" w:rsidRDefault="00E511EA">
      <w:pPr>
        <w:rPr>
          <w:lang w:val="en-US"/>
        </w:rPr>
      </w:pPr>
      <w:r>
        <w:rPr>
          <w:lang w:val="en-US"/>
        </w:rPr>
        <w:t>Top tier the best</w:t>
      </w:r>
    </w:p>
    <w:p w14:paraId="7CF05F9C" w14:textId="77777777" w:rsidR="001F4EB1" w:rsidRDefault="001F4EB1">
      <w:pPr>
        <w:rPr>
          <w:lang w:val="en-US"/>
        </w:rPr>
      </w:pPr>
    </w:p>
    <w:p w14:paraId="2AE45959" w14:textId="0848D1E4" w:rsidR="001F4EB1" w:rsidRDefault="001F4EB1" w:rsidP="001F4EB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MSI Raider 18 HX AI</w:t>
      </w:r>
      <w:r w:rsidR="000524C4">
        <w:rPr>
          <w:lang w:val="en-US"/>
        </w:rPr>
        <w:t>,</w:t>
      </w:r>
      <w:r>
        <w:rPr>
          <w:lang w:val="en-US"/>
        </w:rPr>
        <w:t xml:space="preserve"> ASUS ProArt PX13</w:t>
      </w:r>
      <w:r w:rsidR="000524C4">
        <w:rPr>
          <w:lang w:val="en-US"/>
        </w:rPr>
        <w:t xml:space="preserve">, </w:t>
      </w:r>
      <w:r w:rsidR="000524C4" w:rsidRPr="000524C4">
        <w:rPr>
          <w:lang w:val="en-US"/>
        </w:rPr>
        <w:t>Dell XPS 16</w:t>
      </w:r>
    </w:p>
    <w:p w14:paraId="2D8FC183" w14:textId="6784F0A3" w:rsidR="00E511EA" w:rsidRDefault="001F4EB1" w:rsidP="001F4EB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Extremely ligh</w:t>
      </w:r>
      <w:r w:rsidR="00F25088">
        <w:rPr>
          <w:lang w:val="en-US"/>
        </w:rPr>
        <w:t>t</w:t>
      </w:r>
      <w:r>
        <w:rPr>
          <w:lang w:val="en-US"/>
        </w:rPr>
        <w:t>weight</w:t>
      </w:r>
      <w:r w:rsidR="00F25088">
        <w:rPr>
          <w:lang w:val="en-US"/>
        </w:rPr>
        <w:t>, ultraportable</w:t>
      </w:r>
    </w:p>
    <w:p w14:paraId="019C4D3F" w14:textId="5F76A84B" w:rsidR="00F25088" w:rsidRDefault="00F25088" w:rsidP="001F4EB1">
      <w:pPr>
        <w:pStyle w:val="Prrafodelista"/>
        <w:numPr>
          <w:ilvl w:val="0"/>
          <w:numId w:val="1"/>
        </w:numPr>
        <w:rPr>
          <w:lang w:val="en-US"/>
        </w:rPr>
      </w:pPr>
      <w:r w:rsidRPr="00F25088">
        <w:rPr>
          <w:lang w:val="en-US"/>
        </w:rPr>
        <w:t>is a fantastic choice for anyone who needs a reliable laptop without a high price tag</w:t>
      </w:r>
    </w:p>
    <w:p w14:paraId="4B2EBE00" w14:textId="4B98DB96" w:rsidR="00F25088" w:rsidRDefault="00F25088" w:rsidP="001F4EB1">
      <w:pPr>
        <w:pStyle w:val="Prrafodelista"/>
        <w:numPr>
          <w:ilvl w:val="0"/>
          <w:numId w:val="1"/>
        </w:numPr>
        <w:rPr>
          <w:lang w:val="en-US"/>
        </w:rPr>
      </w:pPr>
      <w:r w:rsidRPr="00F25088">
        <w:rPr>
          <w:lang w:val="en-US"/>
        </w:rPr>
        <w:t>it can deliver more than 25 hours of battery life on a single charge</w:t>
      </w:r>
    </w:p>
    <w:p w14:paraId="07D88F25" w14:textId="4DBE4753" w:rsidR="00F25088" w:rsidRDefault="00F25088" w:rsidP="001F4EB1">
      <w:pPr>
        <w:pStyle w:val="Prrafodelista"/>
        <w:numPr>
          <w:ilvl w:val="0"/>
          <w:numId w:val="1"/>
        </w:numPr>
        <w:rPr>
          <w:lang w:val="en-US"/>
        </w:rPr>
      </w:pPr>
      <w:r w:rsidRPr="00F25088">
        <w:rPr>
          <w:lang w:val="en-US"/>
        </w:rPr>
        <w:t>Its 360-degree hinge allows it to transform into a tablet</w:t>
      </w:r>
    </w:p>
    <w:p w14:paraId="56F0C019" w14:textId="77777777" w:rsidR="000524C4" w:rsidRDefault="000524C4" w:rsidP="00BB2BCC">
      <w:pPr>
        <w:ind w:left="360"/>
        <w:jc w:val="both"/>
        <w:rPr>
          <w:lang w:val="en-US"/>
        </w:rPr>
      </w:pPr>
    </w:p>
    <w:p w14:paraId="25D03DEE" w14:textId="37131DC9" w:rsidR="000524C4" w:rsidRDefault="000524C4" w:rsidP="00BB2BCC">
      <w:pPr>
        <w:ind w:left="360"/>
        <w:jc w:val="both"/>
        <w:rPr>
          <w:lang w:val="en-US"/>
        </w:rPr>
      </w:pPr>
      <w:r w:rsidRPr="000524C4">
        <w:rPr>
          <w:lang w:val="en-US"/>
        </w:rPr>
        <w:t>We th</w:t>
      </w:r>
      <w:r w:rsidR="00BE3224">
        <w:rPr>
          <w:lang w:val="en-US"/>
        </w:rPr>
        <w:t>ink</w:t>
      </w:r>
      <w:r w:rsidRPr="000524C4">
        <w:rPr>
          <w:lang w:val="en-US"/>
        </w:rPr>
        <w:t xml:space="preserve"> our best laptop could be Acer</w:t>
      </w:r>
      <w:r>
        <w:rPr>
          <w:lang w:val="en-US"/>
        </w:rPr>
        <w:t xml:space="preserve"> because it has the </w:t>
      </w:r>
      <w:r w:rsidR="0065464F">
        <w:rPr>
          <w:lang w:val="en-US"/>
        </w:rPr>
        <w:t xml:space="preserve">requirements that </w:t>
      </w:r>
      <w:r w:rsidR="00BE3224">
        <w:rPr>
          <w:lang w:val="en-US"/>
        </w:rPr>
        <w:t xml:space="preserve">we </w:t>
      </w:r>
      <w:r>
        <w:rPr>
          <w:lang w:val="en-US"/>
        </w:rPr>
        <w:t xml:space="preserve">need </w:t>
      </w:r>
      <w:r w:rsidR="00BE3224">
        <w:rPr>
          <w:lang w:val="en-US"/>
        </w:rPr>
        <w:t xml:space="preserve">for </w:t>
      </w:r>
      <w:r w:rsidR="0065464F">
        <w:rPr>
          <w:lang w:val="en-US"/>
        </w:rPr>
        <w:t>doing</w:t>
      </w:r>
      <w:r w:rsidR="00BE3224">
        <w:rPr>
          <w:lang w:val="en-US"/>
        </w:rPr>
        <w:t xml:space="preserve"> our daily tasks, as playing some games, reading newspapers and writing. It’s value for money.</w:t>
      </w:r>
    </w:p>
    <w:p w14:paraId="557B03D2" w14:textId="77777777" w:rsidR="0065464F" w:rsidRDefault="0065464F" w:rsidP="00BB2BCC">
      <w:pPr>
        <w:ind w:left="360"/>
        <w:jc w:val="both"/>
        <w:rPr>
          <w:lang w:val="en-US"/>
        </w:rPr>
      </w:pPr>
    </w:p>
    <w:p w14:paraId="3BAAD713" w14:textId="067FCC8E" w:rsidR="0065464F" w:rsidRDefault="002F4969" w:rsidP="00BB2BCC">
      <w:pPr>
        <w:ind w:left="360"/>
        <w:jc w:val="both"/>
        <w:rPr>
          <w:lang w:val="en-US"/>
        </w:rPr>
      </w:pPr>
      <w:r>
        <w:rPr>
          <w:lang w:val="en-US"/>
        </w:rPr>
        <w:t>Central Process</w:t>
      </w:r>
      <w:r w:rsidR="002014B8">
        <w:rPr>
          <w:lang w:val="en-US"/>
        </w:rPr>
        <w:t>ing</w:t>
      </w:r>
      <w:r>
        <w:rPr>
          <w:lang w:val="en-US"/>
        </w:rPr>
        <w:t xml:space="preserve"> unit</w:t>
      </w:r>
    </w:p>
    <w:p w14:paraId="55149345" w14:textId="7158D84D" w:rsidR="002F4969" w:rsidRDefault="002F4969" w:rsidP="00BB2BCC">
      <w:pPr>
        <w:ind w:left="360"/>
        <w:jc w:val="both"/>
        <w:rPr>
          <w:lang w:val="en-US"/>
        </w:rPr>
      </w:pPr>
      <w:r>
        <w:rPr>
          <w:lang w:val="en-US"/>
        </w:rPr>
        <w:t>Graphics process</w:t>
      </w:r>
      <w:r w:rsidR="002014B8">
        <w:rPr>
          <w:lang w:val="en-US"/>
        </w:rPr>
        <w:t>ing</w:t>
      </w:r>
      <w:r>
        <w:rPr>
          <w:lang w:val="en-US"/>
        </w:rPr>
        <w:t xml:space="preserve"> unit</w:t>
      </w:r>
    </w:p>
    <w:p w14:paraId="2F955866" w14:textId="46E38430" w:rsidR="002F4969" w:rsidRDefault="00BE0C19" w:rsidP="00BB2BCC">
      <w:pPr>
        <w:ind w:left="360"/>
        <w:jc w:val="both"/>
        <w:rPr>
          <w:lang w:val="en-US"/>
        </w:rPr>
      </w:pPr>
      <w:r>
        <w:rPr>
          <w:lang w:val="en-US"/>
        </w:rPr>
        <w:t>Mainstream</w:t>
      </w:r>
    </w:p>
    <w:p w14:paraId="74D4ACD0" w14:textId="33EA46AC" w:rsidR="00BE0C19" w:rsidRDefault="00BE0C19" w:rsidP="00EF25D8">
      <w:pPr>
        <w:ind w:left="360"/>
        <w:jc w:val="both"/>
        <w:rPr>
          <w:lang w:val="en-US"/>
        </w:rPr>
      </w:pPr>
      <w:r>
        <w:rPr>
          <w:lang w:val="en-US"/>
        </w:rPr>
        <w:t>Demanding tasks</w:t>
      </w:r>
    </w:p>
    <w:p w14:paraId="4738D2D6" w14:textId="69F9E816" w:rsidR="00EF25D8" w:rsidRDefault="00EF25D8" w:rsidP="00EF25D8">
      <w:pPr>
        <w:ind w:left="360"/>
        <w:jc w:val="both"/>
        <w:rPr>
          <w:lang w:val="en-US"/>
        </w:rPr>
      </w:pPr>
      <w:r>
        <w:rPr>
          <w:lang w:val="en-US"/>
        </w:rPr>
        <w:t>Display, panel</w:t>
      </w:r>
    </w:p>
    <w:p w14:paraId="25885937" w14:textId="07806AA9" w:rsidR="00EF25D8" w:rsidRDefault="008A4258" w:rsidP="00EF25D8">
      <w:pPr>
        <w:ind w:left="360"/>
        <w:jc w:val="both"/>
        <w:rPr>
          <w:lang w:val="en-US"/>
        </w:rPr>
      </w:pPr>
      <w:r>
        <w:rPr>
          <w:lang w:val="en-US"/>
        </w:rPr>
        <w:t>Ram rom</w:t>
      </w:r>
    </w:p>
    <w:p w14:paraId="67814774" w14:textId="5EAF0560" w:rsidR="008A4258" w:rsidRDefault="00C93D04" w:rsidP="00EF25D8">
      <w:pPr>
        <w:ind w:left="360"/>
        <w:jc w:val="both"/>
        <w:rPr>
          <w:lang w:val="en-US"/>
        </w:rPr>
      </w:pPr>
      <w:r>
        <w:rPr>
          <w:lang w:val="en-US"/>
        </w:rPr>
        <w:lastRenderedPageBreak/>
        <w:t>D</w:t>
      </w:r>
      <w:r w:rsidR="008A4258">
        <w:rPr>
          <w:lang w:val="en-US"/>
        </w:rPr>
        <w:t>urable</w:t>
      </w:r>
      <w:r>
        <w:rPr>
          <w:lang w:val="en-US"/>
        </w:rPr>
        <w:t>, long lasting</w:t>
      </w:r>
    </w:p>
    <w:p w14:paraId="4B4FB1C7" w14:textId="5EC3FC59" w:rsidR="00C93D04" w:rsidRDefault="00C93D04" w:rsidP="00EF25D8">
      <w:pPr>
        <w:ind w:left="360"/>
        <w:jc w:val="both"/>
        <w:rPr>
          <w:lang w:val="en-US"/>
        </w:rPr>
      </w:pPr>
      <w:r>
        <w:rPr>
          <w:lang w:val="en-US"/>
        </w:rPr>
        <w:t>To last</w:t>
      </w:r>
      <w:r w:rsidR="00A12410">
        <w:rPr>
          <w:lang w:val="en-US"/>
        </w:rPr>
        <w:t>,</w:t>
      </w:r>
      <w:r w:rsidR="002E5F97">
        <w:rPr>
          <w:lang w:val="en-US"/>
        </w:rPr>
        <w:t xml:space="preserve"> take</w:t>
      </w:r>
    </w:p>
    <w:p w14:paraId="0472A5B6" w14:textId="294DF9B0" w:rsidR="00A12410" w:rsidRDefault="00A12410" w:rsidP="00EF25D8">
      <w:pPr>
        <w:ind w:left="360"/>
        <w:jc w:val="both"/>
        <w:rPr>
          <w:lang w:val="en-US"/>
        </w:rPr>
      </w:pPr>
      <w:r>
        <w:rPr>
          <w:lang w:val="en-US"/>
        </w:rPr>
        <w:t>Top tier</w:t>
      </w:r>
      <w:r w:rsidR="005E2DB9">
        <w:rPr>
          <w:lang w:val="en-US"/>
        </w:rPr>
        <w:t xml:space="preserve"> laptop</w:t>
      </w:r>
    </w:p>
    <w:p w14:paraId="5F7407F7" w14:textId="08C54A5A" w:rsidR="00EF3FAE" w:rsidRDefault="00BF0DB2" w:rsidP="00EF25D8">
      <w:pPr>
        <w:ind w:left="360"/>
        <w:jc w:val="both"/>
        <w:rPr>
          <w:lang w:val="en-US"/>
        </w:rPr>
      </w:pPr>
      <w:r>
        <w:rPr>
          <w:lang w:val="en-US"/>
        </w:rPr>
        <w:t>R</w:t>
      </w:r>
      <w:r w:rsidR="00EF3FAE">
        <w:rPr>
          <w:lang w:val="en-US"/>
        </w:rPr>
        <w:t>eliable</w:t>
      </w:r>
    </w:p>
    <w:p w14:paraId="6CCCD38B" w14:textId="77777777" w:rsidR="00BF0DB2" w:rsidRDefault="00BF0DB2" w:rsidP="00EF25D8">
      <w:pPr>
        <w:ind w:left="360"/>
        <w:jc w:val="both"/>
        <w:rPr>
          <w:lang w:val="en-US"/>
        </w:rPr>
      </w:pPr>
    </w:p>
    <w:p w14:paraId="1A22B26C" w14:textId="36CE5E08" w:rsidR="00BF0DB2" w:rsidRDefault="00C94E2A" w:rsidP="00EF25D8">
      <w:pPr>
        <w:ind w:left="360"/>
        <w:jc w:val="both"/>
        <w:rPr>
          <w:lang w:val="en-US"/>
        </w:rPr>
      </w:pPr>
      <w:r>
        <w:rPr>
          <w:lang w:val="en-US"/>
        </w:rPr>
        <w:t>Chinchetas thumbtacks</w:t>
      </w:r>
    </w:p>
    <w:p w14:paraId="7F0436DE" w14:textId="52DA9B02" w:rsidR="00703B6A" w:rsidRDefault="00703B6A" w:rsidP="00EF25D8">
      <w:pPr>
        <w:ind w:left="360"/>
        <w:jc w:val="both"/>
        <w:rPr>
          <w:lang w:val="en-US"/>
        </w:rPr>
      </w:pPr>
      <w:r>
        <w:rPr>
          <w:lang w:val="en-US"/>
        </w:rPr>
        <w:t xml:space="preserve">Power outlet </w:t>
      </w:r>
      <w:r w:rsidR="005F7E09">
        <w:rPr>
          <w:lang w:val="en-US"/>
        </w:rPr>
        <w:t>enchufe de energia</w:t>
      </w:r>
    </w:p>
    <w:p w14:paraId="40D8D81B" w14:textId="02FF391E" w:rsidR="001576A6" w:rsidRDefault="001576A6" w:rsidP="00EF25D8">
      <w:pPr>
        <w:ind w:left="360"/>
        <w:jc w:val="both"/>
        <w:rPr>
          <w:lang w:val="en-US"/>
        </w:rPr>
      </w:pPr>
      <w:r>
        <w:rPr>
          <w:lang w:val="en-US"/>
        </w:rPr>
        <w:t xml:space="preserve">LAPTOP REVIEW </w:t>
      </w:r>
    </w:p>
    <w:p w14:paraId="01DEFB4E" w14:textId="1BC0A8B9" w:rsidR="00CD194B" w:rsidRDefault="00CD194B" w:rsidP="00EF25D8">
      <w:pPr>
        <w:ind w:left="360"/>
        <w:jc w:val="both"/>
        <w:rPr>
          <w:lang w:val="en-US"/>
        </w:rPr>
      </w:pPr>
      <w:r>
        <w:rPr>
          <w:lang w:val="en-US"/>
        </w:rPr>
        <w:t xml:space="preserve">Blazing performance </w:t>
      </w:r>
      <w:r w:rsidR="009F5B30">
        <w:rPr>
          <w:lang w:val="en-US"/>
        </w:rPr>
        <w:t>–</w:t>
      </w:r>
      <w:r>
        <w:rPr>
          <w:lang w:val="en-US"/>
        </w:rPr>
        <w:t xml:space="preserve"> </w:t>
      </w:r>
      <w:r w:rsidR="009F5B30">
        <w:rPr>
          <w:lang w:val="en-US"/>
        </w:rPr>
        <w:t>performance flameante</w:t>
      </w:r>
    </w:p>
    <w:p w14:paraId="58BF7D03" w14:textId="726B62F3" w:rsidR="009F5B30" w:rsidRDefault="009F5B30" w:rsidP="00EF25D8">
      <w:pPr>
        <w:ind w:left="360"/>
        <w:jc w:val="both"/>
        <w:rPr>
          <w:lang w:val="en-US"/>
        </w:rPr>
      </w:pPr>
      <w:r>
        <w:rPr>
          <w:lang w:val="en-US"/>
        </w:rPr>
        <w:t>Unmatched battery life- duracion de bateria sin igual</w:t>
      </w:r>
    </w:p>
    <w:p w14:paraId="0980921D" w14:textId="33465AFE" w:rsidR="009F5B30" w:rsidRDefault="009F5B30" w:rsidP="00EF25D8">
      <w:pPr>
        <w:ind w:left="360"/>
        <w:jc w:val="both"/>
        <w:rPr>
          <w:lang w:val="en-US"/>
        </w:rPr>
      </w:pPr>
      <w:r>
        <w:rPr>
          <w:lang w:val="en-US"/>
        </w:rPr>
        <w:t>Stunning displa</w:t>
      </w:r>
      <w:r w:rsidR="009E3218">
        <w:rPr>
          <w:lang w:val="en-US"/>
        </w:rPr>
        <w:t>y -  pantalla impresionante</w:t>
      </w:r>
    </w:p>
    <w:p w14:paraId="6296663E" w14:textId="421A3540" w:rsidR="009E3218" w:rsidRDefault="009E3218" w:rsidP="00EF25D8">
      <w:pPr>
        <w:ind w:left="360"/>
        <w:jc w:val="both"/>
        <w:rPr>
          <w:lang w:val="en-US"/>
        </w:rPr>
      </w:pPr>
      <w:r>
        <w:rPr>
          <w:lang w:val="en-US"/>
        </w:rPr>
        <w:t>Upgraded – Mejorado</w:t>
      </w:r>
    </w:p>
    <w:p w14:paraId="07FE6D39" w14:textId="2C6D2CA2" w:rsidR="009E3218" w:rsidRDefault="009E3218" w:rsidP="00EF25D8">
      <w:pPr>
        <w:ind w:left="360"/>
        <w:jc w:val="both"/>
        <w:rPr>
          <w:lang w:val="en-US"/>
        </w:rPr>
      </w:pPr>
      <w:r>
        <w:rPr>
          <w:lang w:val="en-US"/>
        </w:rPr>
        <w:t xml:space="preserve">Updated </w:t>
      </w:r>
      <w:r w:rsidR="00861095">
        <w:rPr>
          <w:lang w:val="en-US"/>
        </w:rPr>
        <w:t>–</w:t>
      </w:r>
      <w:r>
        <w:rPr>
          <w:lang w:val="en-US"/>
        </w:rPr>
        <w:t xml:space="preserve"> actualizado</w:t>
      </w:r>
    </w:p>
    <w:p w14:paraId="60F35280" w14:textId="42D76CA2" w:rsidR="00861095" w:rsidRDefault="00861095" w:rsidP="00EF25D8">
      <w:pPr>
        <w:ind w:left="360"/>
        <w:jc w:val="both"/>
        <w:rPr>
          <w:lang w:val="en-US"/>
        </w:rPr>
      </w:pPr>
      <w:r>
        <w:rPr>
          <w:lang w:val="en-US"/>
        </w:rPr>
        <w:t>Entry level model – modelo de entrada</w:t>
      </w:r>
      <w:r w:rsidR="005E6852">
        <w:rPr>
          <w:lang w:val="en-US"/>
        </w:rPr>
        <w:t>, el mas barato</w:t>
      </w:r>
    </w:p>
    <w:p w14:paraId="4D079436" w14:textId="25152B66" w:rsidR="00861095" w:rsidRDefault="00861095" w:rsidP="00EF25D8">
      <w:pPr>
        <w:ind w:left="360"/>
        <w:jc w:val="both"/>
        <w:rPr>
          <w:lang w:val="en-US"/>
        </w:rPr>
      </w:pPr>
      <w:r>
        <w:rPr>
          <w:lang w:val="en-US"/>
        </w:rPr>
        <w:t xml:space="preserve">To cut down on glare reflections </w:t>
      </w:r>
      <w:r w:rsidR="005E6852">
        <w:rPr>
          <w:lang w:val="en-US"/>
        </w:rPr>
        <w:t>–</w:t>
      </w:r>
      <w:r>
        <w:rPr>
          <w:lang w:val="en-US"/>
        </w:rPr>
        <w:t xml:space="preserve"> </w:t>
      </w:r>
      <w:r w:rsidR="005E6852">
        <w:rPr>
          <w:lang w:val="en-US"/>
        </w:rPr>
        <w:t>reducir los reflejos</w:t>
      </w:r>
    </w:p>
    <w:p w14:paraId="2D34CE4F" w14:textId="273CAEB1" w:rsidR="005E6852" w:rsidRDefault="005E6852" w:rsidP="00EF25D8">
      <w:pPr>
        <w:ind w:left="360"/>
        <w:jc w:val="both"/>
        <w:rPr>
          <w:lang w:val="en-US"/>
        </w:rPr>
      </w:pPr>
      <w:r>
        <w:rPr>
          <w:lang w:val="en-US"/>
        </w:rPr>
        <w:t>Memory and storage – memoria y almacenamiento</w:t>
      </w:r>
    </w:p>
    <w:p w14:paraId="6484B616" w14:textId="3A75E1BE" w:rsidR="00F84B91" w:rsidRDefault="00F84B91" w:rsidP="00EF25D8">
      <w:pPr>
        <w:ind w:left="360"/>
        <w:jc w:val="both"/>
        <w:rPr>
          <w:lang w:val="en-US"/>
        </w:rPr>
      </w:pPr>
      <w:r>
        <w:rPr>
          <w:lang w:val="en-US"/>
        </w:rPr>
        <w:t>Small vs. large chassis – tamaño de la carcasa</w:t>
      </w:r>
    </w:p>
    <w:p w14:paraId="672FCCA8" w14:textId="72653494" w:rsidR="00F84B91" w:rsidRDefault="00AF34D8" w:rsidP="00EF25D8">
      <w:pPr>
        <w:ind w:left="360"/>
        <w:jc w:val="both"/>
        <w:rPr>
          <w:lang w:val="en-US"/>
        </w:rPr>
      </w:pPr>
      <w:r>
        <w:rPr>
          <w:lang w:val="en-US"/>
        </w:rPr>
        <w:t xml:space="preserve">This laptops features </w:t>
      </w:r>
    </w:p>
    <w:p w14:paraId="04A96709" w14:textId="1B61ACA4" w:rsidR="00AF34D8" w:rsidRDefault="00AF34D8" w:rsidP="00EF25D8">
      <w:pPr>
        <w:ind w:left="360"/>
        <w:jc w:val="both"/>
        <w:rPr>
          <w:lang w:val="en-US"/>
        </w:rPr>
      </w:pPr>
      <w:r>
        <w:rPr>
          <w:lang w:val="en-US"/>
        </w:rPr>
        <w:t xml:space="preserve">Inches </w:t>
      </w:r>
      <w:r w:rsidR="00C56061">
        <w:rPr>
          <w:lang w:val="en-US"/>
        </w:rPr>
        <w:t>–</w:t>
      </w:r>
      <w:r>
        <w:rPr>
          <w:lang w:val="en-US"/>
        </w:rPr>
        <w:t xml:space="preserve"> </w:t>
      </w:r>
      <w:r w:rsidR="00C56061">
        <w:rPr>
          <w:lang w:val="en-US"/>
        </w:rPr>
        <w:t>pulgadas</w:t>
      </w:r>
    </w:p>
    <w:p w14:paraId="303B3F34" w14:textId="177426A1" w:rsidR="00C56061" w:rsidRDefault="00C56061" w:rsidP="00EF25D8">
      <w:pPr>
        <w:ind w:left="360"/>
        <w:jc w:val="both"/>
        <w:rPr>
          <w:lang w:val="en-US"/>
        </w:rPr>
      </w:pPr>
      <w:r>
        <w:rPr>
          <w:lang w:val="en-US"/>
        </w:rPr>
        <w:t>Pound – libras</w:t>
      </w:r>
    </w:p>
    <w:p w14:paraId="2063EF64" w14:textId="11167E1B" w:rsidR="00C56061" w:rsidRDefault="00574454" w:rsidP="00EF25D8">
      <w:pPr>
        <w:ind w:left="360"/>
        <w:jc w:val="both"/>
        <w:rPr>
          <w:lang w:val="en-US"/>
        </w:rPr>
      </w:pPr>
      <w:r>
        <w:rPr>
          <w:lang w:val="en-US"/>
        </w:rPr>
        <w:t>F</w:t>
      </w:r>
      <w:r w:rsidR="00C56061">
        <w:rPr>
          <w:lang w:val="en-US"/>
        </w:rPr>
        <w:t>inicky</w:t>
      </w:r>
      <w:r>
        <w:rPr>
          <w:lang w:val="en-US"/>
        </w:rPr>
        <w:t xml:space="preserve"> – tiquismiquis , complicado</w:t>
      </w:r>
    </w:p>
    <w:p w14:paraId="5FFBBC8A" w14:textId="60269763" w:rsidR="009F120E" w:rsidRDefault="009F120E" w:rsidP="00EF25D8">
      <w:pPr>
        <w:ind w:left="360"/>
        <w:jc w:val="both"/>
        <w:rPr>
          <w:lang w:val="en-US"/>
        </w:rPr>
      </w:pPr>
      <w:r>
        <w:rPr>
          <w:lang w:val="en-US"/>
        </w:rPr>
        <w:t>Split screen – pantalla dividida</w:t>
      </w:r>
    </w:p>
    <w:p w14:paraId="37F2B05E" w14:textId="21DE43D8" w:rsidR="009F120E" w:rsidRDefault="009F120E" w:rsidP="00EF25D8">
      <w:pPr>
        <w:ind w:left="360"/>
        <w:jc w:val="both"/>
        <w:rPr>
          <w:lang w:val="en-US"/>
        </w:rPr>
      </w:pPr>
      <w:r>
        <w:rPr>
          <w:lang w:val="en-US"/>
        </w:rPr>
        <w:t>To run smoothly – funcionar bien</w:t>
      </w:r>
    </w:p>
    <w:p w14:paraId="59D01DE6" w14:textId="043ADA73" w:rsidR="009F120E" w:rsidRDefault="009F120E" w:rsidP="00EF25D8">
      <w:pPr>
        <w:ind w:left="360"/>
        <w:jc w:val="both"/>
        <w:rPr>
          <w:lang w:val="en-US"/>
        </w:rPr>
      </w:pPr>
      <w:r>
        <w:rPr>
          <w:lang w:val="en-US"/>
        </w:rPr>
        <w:t xml:space="preserve">Benchmark </w:t>
      </w:r>
      <w:r w:rsidR="00D27A2A">
        <w:rPr>
          <w:lang w:val="en-US"/>
        </w:rPr>
        <w:t>–</w:t>
      </w:r>
      <w:r>
        <w:rPr>
          <w:lang w:val="en-US"/>
        </w:rPr>
        <w:t xml:space="preserve"> </w:t>
      </w:r>
      <w:r w:rsidR="00F249A9">
        <w:rPr>
          <w:lang w:val="en-US"/>
        </w:rPr>
        <w:t>mejor</w:t>
      </w:r>
      <w:r w:rsidR="00D27A2A">
        <w:rPr>
          <w:lang w:val="en-US"/>
        </w:rPr>
        <w:t xml:space="preserve"> referencia</w:t>
      </w:r>
    </w:p>
    <w:p w14:paraId="0458D588" w14:textId="03F6D074" w:rsidR="00D27A2A" w:rsidRDefault="00497320" w:rsidP="00EF25D8">
      <w:pPr>
        <w:ind w:left="360"/>
        <w:jc w:val="both"/>
        <w:rPr>
          <w:lang w:val="en-US"/>
        </w:rPr>
      </w:pPr>
      <w:r>
        <w:rPr>
          <w:lang w:val="en-US"/>
        </w:rPr>
        <w:t>P</w:t>
      </w:r>
      <w:r w:rsidR="001C6B95">
        <w:rPr>
          <w:lang w:val="en-US"/>
        </w:rPr>
        <w:t>rocessor</w:t>
      </w:r>
      <w:r>
        <w:rPr>
          <w:lang w:val="en-US"/>
        </w:rPr>
        <w:t>-intense workload – carga de trabajo intensa del procesador</w:t>
      </w:r>
    </w:p>
    <w:p w14:paraId="71B7427D" w14:textId="1D0AD971" w:rsidR="00497320" w:rsidRDefault="00497320" w:rsidP="00EF25D8">
      <w:pPr>
        <w:ind w:left="360"/>
        <w:jc w:val="both"/>
        <w:rPr>
          <w:lang w:val="en-US"/>
        </w:rPr>
      </w:pPr>
      <w:r>
        <w:rPr>
          <w:lang w:val="en-US"/>
        </w:rPr>
        <w:t>Open-sourde software – software libre</w:t>
      </w:r>
    </w:p>
    <w:p w14:paraId="135C5431" w14:textId="0E9C110A" w:rsidR="00497320" w:rsidRDefault="006B4D81" w:rsidP="00EF25D8">
      <w:pPr>
        <w:ind w:left="360"/>
        <w:jc w:val="both"/>
        <w:rPr>
          <w:lang w:val="en-US"/>
        </w:rPr>
      </w:pPr>
      <w:r>
        <w:rPr>
          <w:lang w:val="en-US"/>
        </w:rPr>
        <w:t>Rotate – rotar</w:t>
      </w:r>
    </w:p>
    <w:p w14:paraId="33F7E4EC" w14:textId="49E920B3" w:rsidR="006B4D81" w:rsidRDefault="006B4D81" w:rsidP="00EF25D8">
      <w:pPr>
        <w:ind w:left="360"/>
        <w:jc w:val="both"/>
        <w:rPr>
          <w:lang w:val="en-US"/>
        </w:rPr>
      </w:pPr>
      <w:r>
        <w:rPr>
          <w:lang w:val="en-US"/>
        </w:rPr>
        <w:t xml:space="preserve">Resize – </w:t>
      </w:r>
    </w:p>
    <w:p w14:paraId="6BDFB1B4" w14:textId="13B46F55" w:rsidR="006B4D81" w:rsidRDefault="006B4D81" w:rsidP="00EF25D8">
      <w:pPr>
        <w:ind w:left="360"/>
        <w:jc w:val="both"/>
        <w:rPr>
          <w:lang w:val="en-US"/>
        </w:rPr>
      </w:pPr>
      <w:r>
        <w:rPr>
          <w:lang w:val="en-US"/>
        </w:rPr>
        <w:lastRenderedPageBreak/>
        <w:t xml:space="preserve">Crop – </w:t>
      </w:r>
    </w:p>
    <w:p w14:paraId="0E1532D3" w14:textId="23595C96" w:rsidR="006B4D81" w:rsidRDefault="006B4D81" w:rsidP="00EF25D8">
      <w:pPr>
        <w:ind w:left="360"/>
        <w:jc w:val="both"/>
        <w:rPr>
          <w:lang w:val="en-US"/>
        </w:rPr>
      </w:pPr>
      <w:r>
        <w:rPr>
          <w:lang w:val="en-US"/>
        </w:rPr>
        <w:t>Value-for-money</w:t>
      </w:r>
    </w:p>
    <w:p w14:paraId="0F465F0D" w14:textId="1611C471" w:rsidR="006B4D81" w:rsidRDefault="00D00C4C" w:rsidP="00EF25D8">
      <w:pPr>
        <w:ind w:left="360"/>
        <w:jc w:val="both"/>
        <w:rPr>
          <w:lang w:val="en-US"/>
        </w:rPr>
      </w:pPr>
      <w:r>
        <w:rPr>
          <w:lang w:val="en-US"/>
        </w:rPr>
        <w:t>Straightforward</w:t>
      </w:r>
      <w:r w:rsidR="006B4D81">
        <w:rPr>
          <w:lang w:val="en-US"/>
        </w:rPr>
        <w:t xml:space="preserve"> – cont</w:t>
      </w:r>
      <w:r>
        <w:rPr>
          <w:lang w:val="en-US"/>
        </w:rPr>
        <w:t>r</w:t>
      </w:r>
      <w:r w:rsidR="006B4D81">
        <w:rPr>
          <w:lang w:val="en-US"/>
        </w:rPr>
        <w:t>ario de complicado</w:t>
      </w:r>
    </w:p>
    <w:p w14:paraId="0C915CF0" w14:textId="416BC597" w:rsidR="00D00C4C" w:rsidRDefault="00D00C4C" w:rsidP="00EF25D8">
      <w:pPr>
        <w:ind w:left="360"/>
        <w:jc w:val="both"/>
        <w:rPr>
          <w:lang w:val="en-US"/>
        </w:rPr>
      </w:pPr>
      <w:r>
        <w:rPr>
          <w:lang w:val="en-US"/>
        </w:rPr>
        <w:t>X laptop is a step up from y</w:t>
      </w:r>
    </w:p>
    <w:p w14:paraId="22BCEE48" w14:textId="77777777" w:rsidR="00D00C4C" w:rsidRDefault="00D00C4C" w:rsidP="00EF25D8">
      <w:pPr>
        <w:ind w:left="360"/>
        <w:jc w:val="both"/>
        <w:rPr>
          <w:lang w:val="en-US"/>
        </w:rPr>
      </w:pPr>
    </w:p>
    <w:p w14:paraId="2433708F" w14:textId="77777777" w:rsidR="006B4D81" w:rsidRDefault="006B4D81" w:rsidP="00EF25D8">
      <w:pPr>
        <w:ind w:left="360"/>
        <w:jc w:val="both"/>
        <w:rPr>
          <w:lang w:val="en-US"/>
        </w:rPr>
      </w:pPr>
    </w:p>
    <w:p w14:paraId="72AFB222" w14:textId="77777777" w:rsidR="00D27A2A" w:rsidRDefault="00D27A2A" w:rsidP="00EF25D8">
      <w:pPr>
        <w:ind w:left="360"/>
        <w:jc w:val="both"/>
        <w:rPr>
          <w:lang w:val="en-US"/>
        </w:rPr>
      </w:pPr>
    </w:p>
    <w:p w14:paraId="0DC5A584" w14:textId="77777777" w:rsidR="009F5B30" w:rsidRDefault="009F5B30" w:rsidP="00EF25D8">
      <w:pPr>
        <w:ind w:left="360"/>
        <w:jc w:val="both"/>
        <w:rPr>
          <w:lang w:val="en-US"/>
        </w:rPr>
      </w:pPr>
    </w:p>
    <w:p w14:paraId="7ABCA08B" w14:textId="77777777" w:rsidR="005F7E09" w:rsidRPr="000524C4" w:rsidRDefault="005F7E09" w:rsidP="00EF25D8">
      <w:pPr>
        <w:ind w:left="360"/>
        <w:jc w:val="both"/>
        <w:rPr>
          <w:lang w:val="en-US"/>
        </w:rPr>
      </w:pPr>
    </w:p>
    <w:sectPr w:rsidR="005F7E09" w:rsidRPr="00052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72011"/>
    <w:multiLevelType w:val="hybridMultilevel"/>
    <w:tmpl w:val="3F644A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78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EA"/>
    <w:rsid w:val="000524C4"/>
    <w:rsid w:val="001576A6"/>
    <w:rsid w:val="001C6B95"/>
    <w:rsid w:val="001F4EB1"/>
    <w:rsid w:val="002014B8"/>
    <w:rsid w:val="002E5F97"/>
    <w:rsid w:val="002F4969"/>
    <w:rsid w:val="00497320"/>
    <w:rsid w:val="005364D4"/>
    <w:rsid w:val="00574454"/>
    <w:rsid w:val="005E2DB9"/>
    <w:rsid w:val="005E6852"/>
    <w:rsid w:val="005F7E09"/>
    <w:rsid w:val="0065464F"/>
    <w:rsid w:val="006B4D81"/>
    <w:rsid w:val="00703B6A"/>
    <w:rsid w:val="00861095"/>
    <w:rsid w:val="008A4258"/>
    <w:rsid w:val="009C53DF"/>
    <w:rsid w:val="009E3218"/>
    <w:rsid w:val="009E4500"/>
    <w:rsid w:val="009F120E"/>
    <w:rsid w:val="009F5B30"/>
    <w:rsid w:val="00A12410"/>
    <w:rsid w:val="00AF34D8"/>
    <w:rsid w:val="00BB2BCC"/>
    <w:rsid w:val="00BE0C19"/>
    <w:rsid w:val="00BE3224"/>
    <w:rsid w:val="00BF0DB2"/>
    <w:rsid w:val="00C56061"/>
    <w:rsid w:val="00C93D04"/>
    <w:rsid w:val="00C94E2A"/>
    <w:rsid w:val="00CD194B"/>
    <w:rsid w:val="00D00C4C"/>
    <w:rsid w:val="00D23EE4"/>
    <w:rsid w:val="00D27A2A"/>
    <w:rsid w:val="00E511EA"/>
    <w:rsid w:val="00EB0B5C"/>
    <w:rsid w:val="00EF25D8"/>
    <w:rsid w:val="00EF3FAE"/>
    <w:rsid w:val="00F249A9"/>
    <w:rsid w:val="00F25088"/>
    <w:rsid w:val="00F83B73"/>
    <w:rsid w:val="00F8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DE1CC"/>
  <w15:chartTrackingRefBased/>
  <w15:docId w15:val="{79657326-8201-4F1A-8804-5807BC78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1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1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1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1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1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11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1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11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1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4C136-F263-4F41-AED9-316853A10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Ignacio López González</dc:creator>
  <cp:keywords/>
  <dc:description/>
  <cp:lastModifiedBy>José Ignacio López González</cp:lastModifiedBy>
  <cp:revision>35</cp:revision>
  <dcterms:created xsi:type="dcterms:W3CDTF">2025-09-23T15:28:00Z</dcterms:created>
  <dcterms:modified xsi:type="dcterms:W3CDTF">2025-09-30T16:39:00Z</dcterms:modified>
</cp:coreProperties>
</file>