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-1871601791"/>
      </w:sdtPr>
      <w:sdtContent>
        <w:p w14:paraId="59105C00" w14:textId="77777777" w:rsidR="00605C5B" w:rsidRDefault="00D6453E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1</w:t>
          </w:r>
        </w:p>
      </w:sdtContent>
    </w:sdt>
    <w:p w14:paraId="2A32362F" w14:textId="77777777" w:rsidR="002B53C1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B12DB6">
        <w:rPr>
          <w:rFonts w:ascii="Times New Roman" w:eastAsia="Times New Roman" w:hAnsi="Times New Roman" w:cs="Times New Roman"/>
          <w:b/>
        </w:rPr>
        <w:t>α</w:t>
      </w:r>
      <w:r>
        <w:rPr>
          <w:rFonts w:ascii="Times New Roman" w:eastAsia="Times New Roman" w:hAnsi="Times New Roman" w:cs="Times New Roman"/>
          <w:b/>
        </w:rPr>
        <w:t xml:space="preserve"> (Ερωτήματα 1,2,3)</w:t>
      </w:r>
      <w:r>
        <w:rPr>
          <w:rFonts w:ascii="Times New Roman" w:eastAsia="Times New Roman" w:hAnsi="Times New Roman" w:cs="Times New Roman"/>
        </w:rPr>
        <w:t xml:space="preserve"> Συμπληρώστε τον παρακάτω πίνακα με τα μέτρα απόκρισης συχνότητας των φίλτρων που σχεδιάσατε.</w:t>
      </w:r>
    </w:p>
    <w:p w14:paraId="63A65712" w14:textId="65AE3358" w:rsidR="00605C5B" w:rsidRDefault="002B53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Επίσης ακούστε το σήμα μετά το φιλτράρισμα.</w:t>
      </w:r>
      <w:r w:rsidR="00D6453E">
        <w:rPr>
          <w:rFonts w:ascii="Times New Roman" w:eastAsia="Times New Roman" w:hAnsi="Times New Roman" w:cs="Times New Roman"/>
        </w:rPr>
        <w:t xml:space="preserve"> Τι παρατηρείτε;</w:t>
      </w:r>
      <w:r w:rsidR="00D106A3">
        <w:rPr>
          <w:rFonts w:ascii="Times New Roman" w:eastAsia="Times New Roman" w:hAnsi="Times New Roman" w:cs="Times New Roman"/>
        </w:rPr>
        <w:t xml:space="preserve"> </w:t>
      </w:r>
    </w:p>
    <w:p w14:paraId="3933BFAF" w14:textId="7DC3BD49" w:rsidR="000A34F7" w:rsidRPr="00D40837" w:rsidRDefault="000A34F7">
      <w:pPr>
        <w:jc w:val="both"/>
        <w:rPr>
          <w:rFonts w:ascii="Helvetica Neue" w:eastAsia="Times New Roman" w:hAnsi="Helvetica Neue" w:cs="Times New Roman"/>
        </w:rPr>
      </w:pPr>
      <w:r w:rsidRPr="00D40837">
        <w:rPr>
          <w:rFonts w:ascii="Helvetica Neue" w:eastAsia="Times New Roman" w:hAnsi="Helvetica Neue" w:cs="Times New Roman"/>
        </w:rPr>
        <w:t xml:space="preserve">Δεν υπάρχει </w:t>
      </w:r>
      <w:r w:rsidR="00D40837" w:rsidRPr="00D40837">
        <w:rPr>
          <w:rFonts w:ascii="Helvetica Neue" w:eastAsia="Times New Roman" w:hAnsi="Helvetica Neue" w:cs="Times New Roman"/>
        </w:rPr>
        <w:t>σήμα στο ερώτημα αυτό. Θα απαντήσω στο επόμενο</w:t>
      </w:r>
    </w:p>
    <w:p w14:paraId="7F673D07" w14:textId="77777777" w:rsidR="00605C5B" w:rsidRDefault="00D6453E">
      <w:pPr>
        <w:ind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5"/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"/>
        <w:gridCol w:w="3150"/>
        <w:gridCol w:w="3105"/>
        <w:gridCol w:w="3030"/>
      </w:tblGrid>
      <w:tr w:rsidR="00605C5B" w14:paraId="34727DF8" w14:textId="77777777">
        <w:trPr>
          <w:trHeight w:val="413"/>
        </w:trPr>
        <w:tc>
          <w:tcPr>
            <w:tcW w:w="360" w:type="dxa"/>
            <w:shd w:val="clear" w:color="auto" w:fill="D9D9D9"/>
            <w:vAlign w:val="center"/>
          </w:tcPr>
          <w:p w14:paraId="369D4089" w14:textId="77777777" w:rsidR="00605C5B" w:rsidRDefault="00605C5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50" w:type="dxa"/>
            <w:shd w:val="clear" w:color="auto" w:fill="D9D9D9"/>
            <w:vAlign w:val="center"/>
          </w:tcPr>
          <w:p w14:paraId="49C19F83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Fourier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Series</w:t>
            </w:r>
            <w:proofErr w:type="spellEnd"/>
          </w:p>
        </w:tc>
        <w:tc>
          <w:tcPr>
            <w:tcW w:w="3105" w:type="dxa"/>
            <w:shd w:val="clear" w:color="auto" w:fill="D9D9D9"/>
            <w:vAlign w:val="center"/>
          </w:tcPr>
          <w:p w14:paraId="241132F8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Don’t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care</w:t>
            </w:r>
            <w:proofErr w:type="spellEnd"/>
          </w:p>
        </w:tc>
        <w:tc>
          <w:tcPr>
            <w:tcW w:w="3030" w:type="dxa"/>
            <w:shd w:val="clear" w:color="auto" w:fill="D9D9D9"/>
            <w:vAlign w:val="center"/>
          </w:tcPr>
          <w:p w14:paraId="42DD076B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  <w:proofErr w:type="spellEnd"/>
          </w:p>
        </w:tc>
      </w:tr>
      <w:tr w:rsidR="00605C5B" w14:paraId="1A3FE533" w14:textId="77777777">
        <w:trPr>
          <w:trHeight w:val="2310"/>
        </w:trPr>
        <w:tc>
          <w:tcPr>
            <w:tcW w:w="360" w:type="dxa"/>
            <w:vAlign w:val="center"/>
          </w:tcPr>
          <w:p w14:paraId="275774BA" w14:textId="77777777" w:rsidR="00605C5B" w:rsidRDefault="00D6453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Χαμηλοπερατό</w:t>
            </w:r>
          </w:p>
        </w:tc>
        <w:tc>
          <w:tcPr>
            <w:tcW w:w="3150" w:type="dxa"/>
            <w:vAlign w:val="center"/>
          </w:tcPr>
          <w:p w14:paraId="6125D10B" w14:textId="7698BCCD" w:rsidR="00605C5B" w:rsidRPr="00D106A3" w:rsidRDefault="00D106A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2ED114" wp14:editId="30E977C5">
                  <wp:extent cx="1863090" cy="1511935"/>
                  <wp:effectExtent l="0" t="0" r="3810" b="0"/>
                  <wp:docPr id="9" name="Picture 9" descr="Chart, line 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, line chart, scatter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5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02D18C29" w14:textId="3FF96720" w:rsidR="00605C5B" w:rsidRPr="00D40837" w:rsidRDefault="00D4083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DF60752" wp14:editId="2090FDD6">
                  <wp:extent cx="1834515" cy="1434465"/>
                  <wp:effectExtent l="0" t="0" r="0" b="635"/>
                  <wp:docPr id="28" name="Picture 28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hart, histo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43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3BFAA95B" w14:textId="580B64E7" w:rsidR="00605C5B" w:rsidRPr="00D106A3" w:rsidRDefault="00D4083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82AC503" wp14:editId="77F3FEDE">
                  <wp:extent cx="1786890" cy="1410335"/>
                  <wp:effectExtent l="0" t="0" r="3810" b="0"/>
                  <wp:docPr id="30" name="Picture 30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141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5B" w14:paraId="692EC519" w14:textId="77777777">
        <w:trPr>
          <w:trHeight w:val="2265"/>
        </w:trPr>
        <w:tc>
          <w:tcPr>
            <w:tcW w:w="360" w:type="dxa"/>
            <w:vAlign w:val="center"/>
          </w:tcPr>
          <w:p w14:paraId="2048978B" w14:textId="77777777" w:rsidR="00605C5B" w:rsidRDefault="00D6453E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Υψιπερατό</w:t>
            </w:r>
            <w:proofErr w:type="spellEnd"/>
          </w:p>
        </w:tc>
        <w:tc>
          <w:tcPr>
            <w:tcW w:w="3150" w:type="dxa"/>
            <w:vAlign w:val="center"/>
          </w:tcPr>
          <w:p w14:paraId="1BEA63F3" w14:textId="4D3829E0" w:rsidR="00605C5B" w:rsidRPr="00D106A3" w:rsidRDefault="00D106A3" w:rsidP="00D106A3">
            <w:r>
              <w:rPr>
                <w:noProof/>
              </w:rPr>
              <w:drawing>
                <wp:inline distT="0" distB="0" distL="0" distR="0" wp14:anchorId="4E5EFD5B" wp14:editId="2D2A5CD5">
                  <wp:extent cx="1834515" cy="1518920"/>
                  <wp:effectExtent l="0" t="0" r="0" b="5080"/>
                  <wp:docPr id="11" name="Picture 1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51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0A091A74" w14:textId="2D155422" w:rsidR="00605C5B" w:rsidRDefault="00D4083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497A8A" wp14:editId="67EF2EF9">
                  <wp:extent cx="1834515" cy="1454785"/>
                  <wp:effectExtent l="0" t="0" r="0" b="5715"/>
                  <wp:docPr id="29" name="Picture 2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hart, line char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45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1A4877F5" w14:textId="30A9CFA1" w:rsidR="00605C5B" w:rsidRPr="00D40837" w:rsidRDefault="00D40837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D8F1F9D" wp14:editId="23447183">
                  <wp:extent cx="1786890" cy="1427480"/>
                  <wp:effectExtent l="0" t="0" r="3810" b="0"/>
                  <wp:docPr id="31" name="Picture 3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hart, line char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142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C3AC8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p w14:paraId="2600EAD6" w14:textId="77777777" w:rsidR="00605C5B" w:rsidRDefault="00605C5B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1"/>
        <w:id w:val="244689841"/>
      </w:sdtPr>
      <w:sdtContent>
        <w:p w14:paraId="0C3DD203" w14:textId="77777777" w:rsidR="00605C5B" w:rsidRDefault="00D6453E">
          <w:pPr>
            <w:rPr>
              <w:rFonts w:ascii="Times New Roman" w:eastAsia="Times New Roman" w:hAnsi="Times New Roman" w:cs="Times New Roman"/>
              <w:b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2</w:t>
          </w:r>
        </w:p>
      </w:sdtContent>
    </w:sdt>
    <w:p w14:paraId="4658BC43" w14:textId="59FB8B0F" w:rsidR="002B53C1" w:rsidRDefault="00D6453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2B53C1">
        <w:rPr>
          <w:rFonts w:ascii="Times New Roman" w:eastAsia="Times New Roman" w:hAnsi="Times New Roman" w:cs="Times New Roman"/>
          <w:b/>
        </w:rPr>
        <w:t>α-γ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Start w:id="0" w:name="_Hlk131445200"/>
    </w:p>
    <w:p w14:paraId="35314A17" w14:textId="47453682" w:rsidR="002B53C1" w:rsidRPr="002B53C1" w:rsidRDefault="002B53C1">
      <w:pPr>
        <w:jc w:val="both"/>
        <w:rPr>
          <w:rFonts w:ascii="Times New Roman" w:eastAsia="Times New Roman" w:hAnsi="Times New Roman" w:cs="Times New Roman"/>
        </w:rPr>
      </w:pPr>
      <w:r w:rsidRPr="002B53C1">
        <w:rPr>
          <w:rFonts w:ascii="Times New Roman" w:eastAsia="Times New Roman" w:hAnsi="Times New Roman" w:cs="Times New Roman"/>
        </w:rPr>
        <w:t>Σχεδιάστε την απόκριση συχνότητας</w:t>
      </w:r>
      <w:r>
        <w:rPr>
          <w:rFonts w:ascii="Times New Roman" w:eastAsia="Times New Roman" w:hAnsi="Times New Roman" w:cs="Times New Roman"/>
        </w:rPr>
        <w:t>.</w:t>
      </w:r>
    </w:p>
    <w:p w14:paraId="65F3C7A7" w14:textId="77777777" w:rsidR="002B53C1" w:rsidRDefault="002B53C1">
      <w:pPr>
        <w:jc w:val="both"/>
        <w:rPr>
          <w:rFonts w:ascii="Times New Roman" w:eastAsia="Times New Roman" w:hAnsi="Times New Roman" w:cs="Times New Roman"/>
          <w:b/>
        </w:rPr>
      </w:pPr>
    </w:p>
    <w:p w14:paraId="5CF5EC63" w14:textId="11877B4C" w:rsidR="002B53C1" w:rsidRDefault="002B53C1">
      <w:pPr>
        <w:jc w:val="both"/>
        <w:rPr>
          <w:rFonts w:ascii="Times New Roman" w:eastAsia="Times New Roman" w:hAnsi="Times New Roman" w:cs="Times New Roman"/>
          <w:b/>
        </w:rPr>
      </w:pPr>
    </w:p>
    <w:p w14:paraId="1591BDEC" w14:textId="132FB9C3" w:rsidR="00AB5922" w:rsidRDefault="00AB5922">
      <w:pPr>
        <w:jc w:val="both"/>
        <w:rPr>
          <w:rFonts w:ascii="Times New Roman" w:eastAsia="Times New Roman" w:hAnsi="Times New Roman" w:cs="Times New Roman"/>
          <w:b/>
        </w:rPr>
      </w:pPr>
    </w:p>
    <w:p w14:paraId="28F63C11" w14:textId="096B23EF" w:rsidR="00AB5922" w:rsidRDefault="00AB5922">
      <w:pPr>
        <w:jc w:val="both"/>
        <w:rPr>
          <w:rFonts w:ascii="Times New Roman" w:eastAsia="Times New Roman" w:hAnsi="Times New Roman" w:cs="Times New Roman"/>
          <w:b/>
        </w:rPr>
      </w:pPr>
    </w:p>
    <w:p w14:paraId="6E4E2D70" w14:textId="77777777" w:rsidR="00AB5922" w:rsidRDefault="00AB5922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73"/>
        <w:gridCol w:w="3225"/>
        <w:gridCol w:w="3147"/>
      </w:tblGrid>
      <w:tr w:rsidR="002B53C1" w14:paraId="143F8191" w14:textId="77777777" w:rsidTr="00126F96">
        <w:trPr>
          <w:trHeight w:val="413"/>
        </w:trPr>
        <w:tc>
          <w:tcPr>
            <w:tcW w:w="3150" w:type="dxa"/>
            <w:shd w:val="clear" w:color="auto" w:fill="D9D9D9"/>
            <w:vAlign w:val="center"/>
          </w:tcPr>
          <w:p w14:paraId="69852E73" w14:textId="77777777" w:rsidR="002B53C1" w:rsidRDefault="002B53C1" w:rsidP="00126F96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Fourier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Series</w:t>
            </w:r>
            <w:proofErr w:type="spellEnd"/>
          </w:p>
        </w:tc>
        <w:tc>
          <w:tcPr>
            <w:tcW w:w="3105" w:type="dxa"/>
            <w:shd w:val="clear" w:color="auto" w:fill="D9D9D9"/>
            <w:vAlign w:val="center"/>
          </w:tcPr>
          <w:p w14:paraId="3553E1CC" w14:textId="77777777" w:rsidR="002B53C1" w:rsidRDefault="002B53C1" w:rsidP="00126F96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Don’t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care</w:t>
            </w:r>
            <w:proofErr w:type="spellEnd"/>
          </w:p>
        </w:tc>
        <w:tc>
          <w:tcPr>
            <w:tcW w:w="3030" w:type="dxa"/>
            <w:shd w:val="clear" w:color="auto" w:fill="D9D9D9"/>
            <w:vAlign w:val="center"/>
          </w:tcPr>
          <w:p w14:paraId="6E0A17CA" w14:textId="77777777" w:rsidR="002B53C1" w:rsidRDefault="002B53C1" w:rsidP="00126F96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  <w:proofErr w:type="spellEnd"/>
          </w:p>
        </w:tc>
      </w:tr>
      <w:tr w:rsidR="002B53C1" w14:paraId="7AD2C898" w14:textId="77777777" w:rsidTr="00126F96">
        <w:trPr>
          <w:trHeight w:val="2310"/>
        </w:trPr>
        <w:tc>
          <w:tcPr>
            <w:tcW w:w="3150" w:type="dxa"/>
            <w:vAlign w:val="center"/>
          </w:tcPr>
          <w:p w14:paraId="635A61C7" w14:textId="77777777" w:rsidR="002B53C1" w:rsidRDefault="002B53C1" w:rsidP="00126F9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3666C21" wp14:editId="0B4ED9AD">
                  <wp:extent cx="995115" cy="768434"/>
                  <wp:effectExtent l="0" t="0" r="0" b="0"/>
                  <wp:docPr id="1" name="Εικόνα 1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3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1D6601C9" w14:textId="77777777" w:rsidR="002B53C1" w:rsidRDefault="002B53C1" w:rsidP="00126F9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B01715A" wp14:editId="316669AE">
                  <wp:extent cx="995115" cy="768434"/>
                  <wp:effectExtent l="0" t="0" r="0" b="0"/>
                  <wp:docPr id="2" name="Εικόνα 2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3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6D5F4479" w14:textId="77777777" w:rsidR="002B53C1" w:rsidRDefault="002B53C1" w:rsidP="00126F9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0F105E9" wp14:editId="797CA358">
                  <wp:extent cx="995115" cy="768434"/>
                  <wp:effectExtent l="0" t="0" r="0" b="0"/>
                  <wp:docPr id="3" name="Εικόνα 3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3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338513" w14:textId="2212B37D" w:rsidR="002B53C1" w:rsidRDefault="002B53C1">
      <w:pPr>
        <w:jc w:val="both"/>
        <w:rPr>
          <w:rFonts w:ascii="Times New Roman" w:eastAsia="Times New Roman" w:hAnsi="Times New Roman" w:cs="Times New Roman"/>
          <w:b/>
        </w:rPr>
      </w:pPr>
    </w:p>
    <w:p w14:paraId="31B7BEA7" w14:textId="50B2946F" w:rsidR="002B53C1" w:rsidRDefault="002B53C1" w:rsidP="002B53C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Ερώτηση δ </w:t>
      </w:r>
    </w:p>
    <w:p w14:paraId="427C919C" w14:textId="77777777" w:rsidR="002B53C1" w:rsidRDefault="002B53C1">
      <w:pPr>
        <w:jc w:val="both"/>
        <w:rPr>
          <w:rFonts w:ascii="Times New Roman" w:eastAsia="Times New Roman" w:hAnsi="Times New Roman" w:cs="Times New Roman"/>
          <w:b/>
        </w:rPr>
      </w:pPr>
    </w:p>
    <w:p w14:paraId="3AAE6E65" w14:textId="337F313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Σχεδιάστε τα πρώτα και τελευταία 100 δείγματα ενός εκ των τριών </w:t>
      </w:r>
      <w:proofErr w:type="spellStart"/>
      <w:r>
        <w:rPr>
          <w:rFonts w:ascii="Times New Roman" w:eastAsia="Times New Roman" w:hAnsi="Times New Roman" w:cs="Times New Roman"/>
        </w:rPr>
        <w:t>αποθορυβοποιημένων</w:t>
      </w:r>
      <w:proofErr w:type="spellEnd"/>
      <w:r>
        <w:rPr>
          <w:rFonts w:ascii="Times New Roman" w:eastAsia="Times New Roman" w:hAnsi="Times New Roman" w:cs="Times New Roman"/>
        </w:rPr>
        <w:t xml:space="preserve"> σημάτων που προέκυψαν από την εφαρμογή</w:t>
      </w:r>
      <w:r w:rsidR="00663FE6" w:rsidRPr="00663FE6">
        <w:rPr>
          <w:rFonts w:ascii="Times New Roman" w:eastAsia="Times New Roman" w:hAnsi="Times New Roman" w:cs="Times New Roman"/>
        </w:rPr>
        <w:t xml:space="preserve"> </w:t>
      </w:r>
      <w:r w:rsidR="00663FE6">
        <w:rPr>
          <w:rFonts w:ascii="Times New Roman" w:eastAsia="Times New Roman" w:hAnsi="Times New Roman" w:cs="Times New Roman"/>
          <w:lang w:val="en-US"/>
        </w:rPr>
        <w:t>toy</w:t>
      </w:r>
      <w:r w:rsidR="00663FE6" w:rsidRPr="00663FE6">
        <w:rPr>
          <w:rFonts w:ascii="Times New Roman" w:eastAsia="Times New Roman" w:hAnsi="Times New Roman" w:cs="Times New Roman"/>
        </w:rPr>
        <w:t xml:space="preserve"> </w:t>
      </w:r>
      <w:r w:rsidR="00663FE6">
        <w:rPr>
          <w:rFonts w:ascii="Times New Roman" w:eastAsia="Times New Roman" w:hAnsi="Times New Roman" w:cs="Times New Roman"/>
        </w:rPr>
        <w:t xml:space="preserve">εκάστοτε φίλτρου </w:t>
      </w:r>
      <w:r>
        <w:rPr>
          <w:rFonts w:ascii="Times New Roman" w:eastAsia="Times New Roman" w:hAnsi="Times New Roman" w:cs="Times New Roman"/>
        </w:rPr>
        <w:t xml:space="preserve">στο σήμα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w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τα αντίστοιχα του ιδανικού σήματος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o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σχολιάστε την διάρκεια των μεταβατικών φαινομένων (αν υπάρχουν)</w:t>
      </w:r>
      <w:bookmarkEnd w:id="0"/>
      <w:r>
        <w:rPr>
          <w:rFonts w:ascii="Times New Roman" w:eastAsia="Times New Roman" w:hAnsi="Times New Roman" w:cs="Times New Roman"/>
        </w:rPr>
        <w:t>.</w:t>
      </w:r>
    </w:p>
    <w:p w14:paraId="50CDE019" w14:textId="77777777" w:rsidR="00605C5B" w:rsidRPr="008373DE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051AFCE5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tbl>
      <w:tblPr>
        <w:tblStyle w:val="a6"/>
        <w:tblW w:w="6662" w:type="dxa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"/>
        <w:gridCol w:w="3220"/>
        <w:gridCol w:w="3118"/>
      </w:tblGrid>
      <w:tr w:rsidR="002B53C1" w14:paraId="6B7D131B" w14:textId="77777777" w:rsidTr="00663FE6">
        <w:trPr>
          <w:trHeight w:val="418"/>
        </w:trPr>
        <w:tc>
          <w:tcPr>
            <w:tcW w:w="324" w:type="dxa"/>
            <w:tcBorders>
              <w:left w:val="single" w:sz="8" w:space="0" w:color="000000"/>
            </w:tcBorders>
            <w:shd w:val="clear" w:color="auto" w:fill="D9D9D9"/>
          </w:tcPr>
          <w:p w14:paraId="1ECAD28C" w14:textId="77777777" w:rsidR="002B53C1" w:rsidRDefault="002B53C1">
            <w:pPr>
              <w:jc w:val="center"/>
            </w:pPr>
          </w:p>
        </w:tc>
        <w:tc>
          <w:tcPr>
            <w:tcW w:w="3220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7764A08D" w14:textId="203AAED6" w:rsidR="002B53C1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/>
                </m:sSub>
                <m:r>
                  <w:rPr>
                    <w:rFonts w:ascii="Times New Roman" w:eastAsia="Times New Roman" w:hAnsi="Times New Roman" w:cs="Times New Roman"/>
                  </w:rPr>
                  <m:t>(1:100)</m:t>
                </m:r>
              </m:oMath>
            </m:oMathPara>
          </w:p>
        </w:tc>
        <w:tc>
          <w:tcPr>
            <w:tcW w:w="3118" w:type="dxa"/>
            <w:shd w:val="clear" w:color="auto" w:fill="D9D9D9"/>
            <w:vAlign w:val="center"/>
          </w:tcPr>
          <w:p w14:paraId="6A702660" w14:textId="0651F96C" w:rsidR="002B53C1" w:rsidRDefault="00000000" w:rsidP="002B53C1">
            <w:pPr>
              <w:ind w:right="6597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/>
                </m:sSub>
                <m:r>
                  <w:rPr>
                    <w:rFonts w:ascii="Times New Roman" w:eastAsia="Times New Roman" w:hAnsi="Times New Roman" w:cs="Times New Roman"/>
                  </w:rPr>
                  <m:t>(end-100:end)</m:t>
                </m:r>
              </m:oMath>
            </m:oMathPara>
          </w:p>
        </w:tc>
      </w:tr>
      <w:tr w:rsidR="002B53C1" w14:paraId="7A3B3F9F" w14:textId="77777777" w:rsidTr="00663FE6">
        <w:trPr>
          <w:trHeight w:val="1628"/>
        </w:trPr>
        <w:tc>
          <w:tcPr>
            <w:tcW w:w="324" w:type="dxa"/>
            <w:tcBorders>
              <w:left w:val="single" w:sz="8" w:space="0" w:color="000000"/>
            </w:tcBorders>
          </w:tcPr>
          <w:p w14:paraId="0E5EADD3" w14:textId="5DD7A5BE" w:rsidR="002B53C1" w:rsidRDefault="00663FE6">
            <w:pPr>
              <w:jc w:val="center"/>
              <w:rPr>
                <w:noProof/>
              </w:rPr>
            </w:pPr>
            <w:r>
              <w:rPr>
                <w:noProof/>
              </w:rPr>
              <w:t>Αρχικο</w:t>
            </w:r>
          </w:p>
        </w:tc>
        <w:tc>
          <w:tcPr>
            <w:tcW w:w="3220" w:type="dxa"/>
            <w:tcBorders>
              <w:left w:val="single" w:sz="8" w:space="0" w:color="000000"/>
            </w:tcBorders>
            <w:vAlign w:val="center"/>
          </w:tcPr>
          <w:p w14:paraId="3852D1AB" w14:textId="65FBF7CF" w:rsidR="002B53C1" w:rsidRDefault="002B53C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1633007F" wp14:editId="3DA6C01C">
                  <wp:extent cx="995115" cy="768434"/>
                  <wp:effectExtent l="0" t="0" r="0" b="0"/>
                  <wp:docPr id="18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3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5C426576" w14:textId="77777777" w:rsidR="002B53C1" w:rsidRDefault="002B53C1" w:rsidP="00663FE6">
            <w:pPr>
              <w:ind w:right="6597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24BFF3" wp14:editId="39E49595">
                  <wp:extent cx="995115" cy="768434"/>
                  <wp:effectExtent l="0" t="0" r="0" b="0"/>
                  <wp:docPr id="12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3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3C1" w14:paraId="738FDE7D" w14:textId="77777777" w:rsidTr="00663FE6">
        <w:trPr>
          <w:trHeight w:val="2046"/>
        </w:trPr>
        <w:tc>
          <w:tcPr>
            <w:tcW w:w="324" w:type="dxa"/>
            <w:tcBorders>
              <w:left w:val="single" w:sz="8" w:space="0" w:color="000000"/>
            </w:tcBorders>
          </w:tcPr>
          <w:p w14:paraId="77A83046" w14:textId="57324F1F" w:rsidR="002B53C1" w:rsidRPr="00663FE6" w:rsidRDefault="00663FE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fourier</w:t>
            </w:r>
          </w:p>
        </w:tc>
        <w:tc>
          <w:tcPr>
            <w:tcW w:w="3220" w:type="dxa"/>
            <w:tcBorders>
              <w:left w:val="single" w:sz="8" w:space="0" w:color="000000"/>
            </w:tcBorders>
            <w:vAlign w:val="center"/>
          </w:tcPr>
          <w:p w14:paraId="41EF1E82" w14:textId="5B4EC353" w:rsidR="002B53C1" w:rsidRDefault="002B53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4B59D6" wp14:editId="12C21F04">
                  <wp:extent cx="995115" cy="768434"/>
                  <wp:effectExtent l="0" t="0" r="0" b="0"/>
                  <wp:docPr id="21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3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0D724363" w14:textId="77777777" w:rsidR="002B53C1" w:rsidRDefault="002B53C1" w:rsidP="00663FE6">
            <w:pPr>
              <w:ind w:right="6597"/>
              <w:jc w:val="center"/>
            </w:pPr>
            <w:r>
              <w:rPr>
                <w:noProof/>
              </w:rPr>
              <w:drawing>
                <wp:inline distT="0" distB="0" distL="0" distR="0" wp14:anchorId="3C2C9FBD" wp14:editId="16F8F3D9">
                  <wp:extent cx="995115" cy="768434"/>
                  <wp:effectExtent l="0" t="0" r="0" b="0"/>
                  <wp:docPr id="23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3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3C1" w14:paraId="0A90016F" w14:textId="77777777" w:rsidTr="00663FE6">
        <w:trPr>
          <w:trHeight w:val="2046"/>
        </w:trPr>
        <w:tc>
          <w:tcPr>
            <w:tcW w:w="324" w:type="dxa"/>
            <w:tcBorders>
              <w:left w:val="single" w:sz="8" w:space="0" w:color="000000"/>
            </w:tcBorders>
          </w:tcPr>
          <w:p w14:paraId="5CD05C26" w14:textId="2F394E7A" w:rsidR="002B53C1" w:rsidRPr="00663FE6" w:rsidRDefault="00663FE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Don’t care</w:t>
            </w:r>
          </w:p>
        </w:tc>
        <w:tc>
          <w:tcPr>
            <w:tcW w:w="3220" w:type="dxa"/>
            <w:tcBorders>
              <w:left w:val="single" w:sz="8" w:space="0" w:color="000000"/>
            </w:tcBorders>
            <w:vAlign w:val="center"/>
          </w:tcPr>
          <w:p w14:paraId="6B320BEF" w14:textId="0A50E791" w:rsidR="002B53C1" w:rsidRDefault="002B53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A30144" wp14:editId="637451BC">
                  <wp:extent cx="995115" cy="768434"/>
                  <wp:effectExtent l="0" t="0" r="0" b="0"/>
                  <wp:docPr id="4" name="Εικόνα 4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3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7A00C4EF" w14:textId="23538F9E" w:rsidR="002B53C1" w:rsidRDefault="002B53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B959DE" wp14:editId="7CB97FB3">
                  <wp:extent cx="995115" cy="768434"/>
                  <wp:effectExtent l="0" t="0" r="0" b="0"/>
                  <wp:docPr id="5" name="Εικόνα 5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3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3C1" w14:paraId="0D980C59" w14:textId="77777777" w:rsidTr="00663FE6">
        <w:trPr>
          <w:trHeight w:val="2046"/>
        </w:trPr>
        <w:tc>
          <w:tcPr>
            <w:tcW w:w="324" w:type="dxa"/>
            <w:tcBorders>
              <w:left w:val="single" w:sz="8" w:space="0" w:color="000000"/>
            </w:tcBorders>
          </w:tcPr>
          <w:p w14:paraId="0955E320" w14:textId="7B291B20" w:rsidR="002B53C1" w:rsidRPr="00663FE6" w:rsidRDefault="00663FE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Min max</w:t>
            </w:r>
          </w:p>
        </w:tc>
        <w:tc>
          <w:tcPr>
            <w:tcW w:w="3220" w:type="dxa"/>
            <w:tcBorders>
              <w:left w:val="single" w:sz="8" w:space="0" w:color="000000"/>
            </w:tcBorders>
            <w:vAlign w:val="center"/>
          </w:tcPr>
          <w:p w14:paraId="57A72CE5" w14:textId="406BF9AB" w:rsidR="002B53C1" w:rsidRDefault="002B53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054DBC" wp14:editId="4C83DF71">
                  <wp:extent cx="995115" cy="768434"/>
                  <wp:effectExtent l="0" t="0" r="0" b="0"/>
                  <wp:docPr id="6" name="Εικόνα 6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3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437228E7" w14:textId="6ED509A9" w:rsidR="002B53C1" w:rsidRDefault="002B53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E091ED" wp14:editId="2B4B22EA">
                  <wp:extent cx="995115" cy="768434"/>
                  <wp:effectExtent l="0" t="0" r="0" b="0"/>
                  <wp:docPr id="7" name="Εικόνα 7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3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76415" w14:textId="77777777" w:rsidR="00605C5B" w:rsidRDefault="00605C5B">
      <w:pPr>
        <w:rPr>
          <w:rFonts w:ascii="Times New Roman" w:eastAsia="Times New Roman" w:hAnsi="Times New Roman" w:cs="Times New Roman"/>
        </w:rPr>
      </w:pPr>
    </w:p>
    <w:p w14:paraId="5E0C6F69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p w14:paraId="1E1AF679" w14:textId="6F3D3279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663FE6">
        <w:rPr>
          <w:rFonts w:ascii="Times New Roman" w:eastAsia="Times New Roman" w:hAnsi="Times New Roman" w:cs="Times New Roman"/>
          <w:b/>
        </w:rPr>
        <w:t>ε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Start w:id="1" w:name="_Hlk131445872"/>
      <w:r>
        <w:rPr>
          <w:rFonts w:ascii="Times New Roman" w:eastAsia="Times New Roman" w:hAnsi="Times New Roman" w:cs="Times New Roman"/>
        </w:rPr>
        <w:t>Υπολογίστε το μέσο τετραγωνικό σφάλμα (MSE)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για κάθε ένα από τα </w:t>
      </w:r>
      <w:proofErr w:type="spellStart"/>
      <w:r>
        <w:rPr>
          <w:rFonts w:ascii="Times New Roman" w:eastAsia="Times New Roman" w:hAnsi="Times New Roman" w:cs="Times New Roman"/>
        </w:rPr>
        <w:t>αποθορυβοποιημένα</w:t>
      </w:r>
      <w:proofErr w:type="spellEnd"/>
      <w:r>
        <w:rPr>
          <w:rFonts w:ascii="Times New Roman" w:eastAsia="Times New Roman" w:hAnsi="Times New Roman" w:cs="Times New Roman"/>
        </w:rPr>
        <w:t xml:space="preserve"> σήματα.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Αξιολογήστε την απόδοση κάθε φίλτρου. Είναι αυτή η απόδοση σε πλήρη συμφωνία με αυτό που ακούτε; Πού αποδίδετε την ασυμφωνία (αν υπάρχει); </w:t>
      </w:r>
      <w:bookmarkEnd w:id="1"/>
    </w:p>
    <w:p w14:paraId="0B6E45F2" w14:textId="77777777" w:rsidR="00605C5B" w:rsidRDefault="00D6453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207DFB0E" w14:textId="77777777" w:rsidR="00605C5B" w:rsidRDefault="00605C5B">
      <w:pPr>
        <w:rPr>
          <w:rFonts w:ascii="Times New Roman" w:eastAsia="Times New Roman" w:hAnsi="Times New Roman" w:cs="Times New Roman"/>
          <w:b/>
          <w:u w:val="single"/>
        </w:rPr>
      </w:pPr>
    </w:p>
    <w:sdt>
      <w:sdtPr>
        <w:tag w:val="goog_rdk_2"/>
        <w:id w:val="-618525666"/>
      </w:sdtPr>
      <w:sdtContent>
        <w:p w14:paraId="1C150D06" w14:textId="77777777" w:rsidR="00605C5B" w:rsidRDefault="00D6453E">
          <w:pPr>
            <w:rPr>
              <w:rFonts w:ascii="Times New Roman" w:eastAsia="Times New Roman" w:hAnsi="Times New Roman" w:cs="Times New Roman"/>
              <w:b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u w:val="single"/>
            </w:rPr>
            <w:t>Άσκηση 3</w:t>
          </w:r>
        </w:p>
      </w:sdtContent>
    </w:sdt>
    <w:p w14:paraId="6EA156D9" w14:textId="64C110F5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663FE6">
        <w:rPr>
          <w:rFonts w:ascii="Times New Roman" w:eastAsia="Times New Roman" w:hAnsi="Times New Roman" w:cs="Times New Roman"/>
          <w:b/>
        </w:rPr>
        <w:t>α</w:t>
      </w:r>
      <w:r>
        <w:rPr>
          <w:rFonts w:ascii="Times New Roman" w:eastAsia="Times New Roman" w:hAnsi="Times New Roman" w:cs="Times New Roman"/>
        </w:rPr>
        <w:t xml:space="preserve"> Καταγράψτε τα πιθανά είδη θορύβου που έχουν κατά τη γνώμη σας μολύνει το σήμα εισόδου. </w:t>
      </w:r>
    </w:p>
    <w:p w14:paraId="3E8DC176" w14:textId="4E977144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E128ED" w14:textId="1AB5AE62" w:rsidR="00663FE6" w:rsidRDefault="00663FE6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Ερώτηση β</w:t>
      </w:r>
    </w:p>
    <w:tbl>
      <w:tblPr>
        <w:tblW w:w="3385" w:type="dxa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5"/>
      </w:tblGrid>
      <w:tr w:rsidR="00E453E7" w14:paraId="6295EBB6" w14:textId="77777777" w:rsidTr="00E453E7">
        <w:trPr>
          <w:trHeight w:val="204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501C0885" w14:textId="666752A4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t>Σήμα με θόρυβο</w:t>
            </w:r>
          </w:p>
        </w:tc>
      </w:tr>
      <w:tr w:rsidR="00E453E7" w14:paraId="5D2F76FB" w14:textId="77777777" w:rsidTr="00E453E7">
        <w:trPr>
          <w:trHeight w:val="2046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47B0F85B" w14:textId="77777777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F468CF" wp14:editId="3B6576B6">
                  <wp:extent cx="995115" cy="768434"/>
                  <wp:effectExtent l="0" t="0" r="0" b="0"/>
                  <wp:docPr id="8" name="Εικόνα 8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3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69EA6" w14:textId="77777777" w:rsidR="00663FE6" w:rsidRDefault="00663FE6">
      <w:pPr>
        <w:jc w:val="both"/>
        <w:rPr>
          <w:rFonts w:ascii="Times New Roman" w:eastAsia="Times New Roman" w:hAnsi="Times New Roman" w:cs="Times New Roman"/>
        </w:rPr>
      </w:pPr>
    </w:p>
    <w:p w14:paraId="5F43A4CE" w14:textId="625D8FC8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Ερώτηση </w:t>
      </w:r>
      <w:r w:rsidR="00E453E7">
        <w:rPr>
          <w:rFonts w:ascii="Times New Roman" w:eastAsia="Times New Roman" w:hAnsi="Times New Roman" w:cs="Times New Roman"/>
          <w:b/>
        </w:rPr>
        <w:t>γ</w:t>
      </w:r>
      <w:r>
        <w:rPr>
          <w:rFonts w:ascii="Times New Roman" w:eastAsia="Times New Roman" w:hAnsi="Times New Roman" w:cs="Times New Roman"/>
        </w:rPr>
        <w:t xml:space="preserve"> Αιτιολογήστε την επιλογή της κατηγορίας του φίλτρου που επιλέξατε να χρησιμοποιήσετε.</w:t>
      </w:r>
    </w:p>
    <w:p w14:paraId="411663FA" w14:textId="19566642" w:rsidR="00605C5B" w:rsidRDefault="00D6453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W w:w="3385" w:type="dxa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5"/>
      </w:tblGrid>
      <w:tr w:rsidR="00E453E7" w14:paraId="2F0C9880" w14:textId="77777777" w:rsidTr="00126F96">
        <w:trPr>
          <w:trHeight w:val="204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465B139F" w14:textId="4D7C5EE5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t>Απόκριση συχνότητας φίλτρου</w:t>
            </w:r>
          </w:p>
        </w:tc>
      </w:tr>
      <w:tr w:rsidR="00E453E7" w14:paraId="579E6E1A" w14:textId="77777777" w:rsidTr="00126F96">
        <w:trPr>
          <w:trHeight w:val="2046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114322E5" w14:textId="77777777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F2BD26" wp14:editId="424F559D">
                  <wp:extent cx="995115" cy="768434"/>
                  <wp:effectExtent l="0" t="0" r="0" b="0"/>
                  <wp:docPr id="25" name="Εικόνα 25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3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DA441" w14:textId="14B326E2" w:rsidR="00E453E7" w:rsidRDefault="00E453E7">
      <w:pPr>
        <w:jc w:val="both"/>
        <w:rPr>
          <w:rFonts w:ascii="Times New Roman" w:eastAsia="Times New Roman" w:hAnsi="Times New Roman" w:cs="Times New Roman"/>
          <w:b/>
        </w:rPr>
      </w:pPr>
    </w:p>
    <w:p w14:paraId="37E77AB4" w14:textId="77777777" w:rsidR="00E453E7" w:rsidRDefault="00E453E7">
      <w:pPr>
        <w:jc w:val="both"/>
        <w:rPr>
          <w:rFonts w:ascii="Times New Roman" w:eastAsia="Times New Roman" w:hAnsi="Times New Roman" w:cs="Times New Roman"/>
          <w:b/>
        </w:rPr>
      </w:pPr>
    </w:p>
    <w:p w14:paraId="74901DB3" w14:textId="623444E4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</w:t>
      </w:r>
      <w:r w:rsidR="00E453E7">
        <w:rPr>
          <w:rFonts w:ascii="Times New Roman" w:eastAsia="Times New Roman" w:hAnsi="Times New Roman" w:cs="Times New Roman"/>
          <w:b/>
        </w:rPr>
        <w:t xml:space="preserve"> ε</w:t>
      </w:r>
    </w:p>
    <w:p w14:paraId="4BA9EF37" w14:textId="759454F7" w:rsidR="00605C5B" w:rsidRDefault="00D6453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W w:w="6770" w:type="dxa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5"/>
        <w:gridCol w:w="3385"/>
      </w:tblGrid>
      <w:tr w:rsidR="00E453E7" w14:paraId="2A9B48EE" w14:textId="76D736AC" w:rsidTr="00E453E7">
        <w:trPr>
          <w:trHeight w:val="204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68D7671A" w14:textId="1EFE7056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t>Θόρυβος</w:t>
            </w:r>
          </w:p>
        </w:tc>
        <w:tc>
          <w:tcPr>
            <w:tcW w:w="3385" w:type="dxa"/>
            <w:tcBorders>
              <w:left w:val="single" w:sz="8" w:space="0" w:color="000000"/>
            </w:tcBorders>
          </w:tcPr>
          <w:p w14:paraId="3959490A" w14:textId="1C1BC06B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Σήμα </w:t>
            </w:r>
          </w:p>
        </w:tc>
      </w:tr>
      <w:tr w:rsidR="00E453E7" w14:paraId="7FD6D278" w14:textId="3153D57B" w:rsidTr="00E453E7">
        <w:trPr>
          <w:trHeight w:val="2046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2249AF4D" w14:textId="77777777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5539F4" wp14:editId="339D494A">
                  <wp:extent cx="995115" cy="768434"/>
                  <wp:effectExtent l="0" t="0" r="0" b="0"/>
                  <wp:docPr id="26" name="Εικόνα 26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3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5" w:type="dxa"/>
            <w:tcBorders>
              <w:left w:val="single" w:sz="8" w:space="0" w:color="000000"/>
            </w:tcBorders>
          </w:tcPr>
          <w:p w14:paraId="61D727E1" w14:textId="77777777" w:rsidR="00E453E7" w:rsidRDefault="00E453E7" w:rsidP="00126F96">
            <w:pPr>
              <w:jc w:val="center"/>
              <w:rPr>
                <w:noProof/>
              </w:rPr>
            </w:pPr>
          </w:p>
          <w:p w14:paraId="7831A925" w14:textId="193A04CF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354FCD" wp14:editId="3C436CCD">
                  <wp:extent cx="995115" cy="768434"/>
                  <wp:effectExtent l="0" t="0" r="0" b="0"/>
                  <wp:docPr id="27" name="Εικόνα 27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3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8C8BAE" w14:textId="6FB199DE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0B68C10E" w14:textId="4CC2DCAC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6A98A13A" w14:textId="7C6E19BD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26DE688A" w14:textId="3D5D39CB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3C7EFB69" w14:textId="77A5CD50" w:rsidR="00E453E7" w:rsidRPr="00E453E7" w:rsidRDefault="00E453E7" w:rsidP="00E453E7">
      <w:pPr>
        <w:jc w:val="center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453E7">
        <w:rPr>
          <w:rFonts w:ascii="Times New Roman" w:eastAsia="Times New Roman" w:hAnsi="Times New Roman" w:cs="Times New Roman"/>
          <w:b/>
          <w:bCs/>
          <w:sz w:val="21"/>
          <w:szCs w:val="21"/>
        </w:rPr>
        <w:t>ΠΑΡΑΡΤΗΜΑ</w:t>
      </w:r>
    </w:p>
    <w:p w14:paraId="2EC26BB4" w14:textId="73AA92C2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71CD096B" w14:textId="609F5ADE" w:rsidR="00E453E7" w:rsidRPr="00AB5922" w:rsidRDefault="00AB5922" w:rsidP="00AB5922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AB5922">
        <w:rPr>
          <w:rFonts w:ascii="Times New Roman" w:eastAsia="Times New Roman" w:hAnsi="Times New Roman" w:cs="Times New Roman"/>
          <w:sz w:val="21"/>
          <w:szCs w:val="21"/>
        </w:rPr>
        <w:t>Να συμπεριλάβετε τον κώδικα όλων των ερωτημάτων</w:t>
      </w:r>
    </w:p>
    <w:sectPr w:rsidR="00E453E7" w:rsidRPr="00AB5922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D2612" w14:textId="77777777" w:rsidR="000653B1" w:rsidRDefault="000653B1">
      <w:pPr>
        <w:spacing w:after="0" w:line="240" w:lineRule="auto"/>
      </w:pPr>
      <w:r>
        <w:separator/>
      </w:r>
    </w:p>
  </w:endnote>
  <w:endnote w:type="continuationSeparator" w:id="0">
    <w:p w14:paraId="58935029" w14:textId="77777777" w:rsidR="000653B1" w:rsidRDefault="00065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F7C6" w14:textId="77777777" w:rsidR="000653B1" w:rsidRDefault="000653B1">
      <w:pPr>
        <w:spacing w:after="0" w:line="240" w:lineRule="auto"/>
      </w:pPr>
      <w:r>
        <w:separator/>
      </w:r>
    </w:p>
  </w:footnote>
  <w:footnote w:type="continuationSeparator" w:id="0">
    <w:p w14:paraId="079DCF0E" w14:textId="77777777" w:rsidR="000653B1" w:rsidRDefault="00065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ECA23" w14:textId="77777777" w:rsidR="00605C5B" w:rsidRDefault="00D6453E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56CD4F8B" w14:textId="77777777" w:rsidR="00605C5B" w:rsidRDefault="00D645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>δεύτερο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σετ εργαστηριακών ασκήσεων</w:t>
    </w:r>
  </w:p>
  <w:p w14:paraId="1D71757E" w14:textId="77777777" w:rsidR="00605C5B" w:rsidRDefault="00605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8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605C5B" w14:paraId="11BF67EE" w14:textId="77777777">
      <w:trPr>
        <w:trHeight w:val="350"/>
      </w:trPr>
      <w:tc>
        <w:tcPr>
          <w:tcW w:w="1560" w:type="dxa"/>
          <w:vAlign w:val="center"/>
        </w:tcPr>
        <w:p w14:paraId="24B52F21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</w:t>
          </w:r>
          <w:proofErr w:type="spellStart"/>
          <w:r>
            <w:rPr>
              <w:rFonts w:ascii="Times New Roman" w:eastAsia="Times New Roman" w:hAnsi="Times New Roman" w:cs="Times New Roman"/>
            </w:rPr>
            <w:t>μο</w:t>
          </w:r>
          <w:proofErr w:type="spellEnd"/>
          <w:r>
            <w:rPr>
              <w:rFonts w:ascii="Times New Roman" w:eastAsia="Times New Roman" w:hAnsi="Times New Roman" w:cs="Times New Roman"/>
            </w:rPr>
            <w:t>:</w:t>
          </w:r>
        </w:p>
      </w:tc>
      <w:tc>
        <w:tcPr>
          <w:tcW w:w="1560" w:type="dxa"/>
          <w:vAlign w:val="center"/>
        </w:tcPr>
        <w:p w14:paraId="55DDBBFC" w14:textId="1F100C3F" w:rsidR="00605C5B" w:rsidRPr="008373DE" w:rsidRDefault="008373D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Ιωάννης Λουδάρος</w:t>
          </w:r>
        </w:p>
      </w:tc>
      <w:tc>
        <w:tcPr>
          <w:tcW w:w="1560" w:type="dxa"/>
          <w:vAlign w:val="center"/>
        </w:tcPr>
        <w:p w14:paraId="368198D3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24D0AE2C" w14:textId="2580CB28" w:rsidR="00605C5B" w:rsidRDefault="008373D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1067400</w:t>
          </w:r>
        </w:p>
      </w:tc>
      <w:tc>
        <w:tcPr>
          <w:tcW w:w="1560" w:type="dxa"/>
          <w:vAlign w:val="center"/>
        </w:tcPr>
        <w:p w14:paraId="74B68774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19775332" w14:textId="35A97B3C" w:rsidR="00605C5B" w:rsidRDefault="008373D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5ο</w:t>
          </w:r>
        </w:p>
      </w:tc>
    </w:tr>
  </w:tbl>
  <w:p w14:paraId="7702C2DD" w14:textId="77777777" w:rsidR="00605C5B" w:rsidRDefault="00605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5B"/>
    <w:rsid w:val="000471D1"/>
    <w:rsid w:val="000653B1"/>
    <w:rsid w:val="000A34F7"/>
    <w:rsid w:val="002B53C1"/>
    <w:rsid w:val="00605C5B"/>
    <w:rsid w:val="00663FE6"/>
    <w:rsid w:val="00781784"/>
    <w:rsid w:val="008373DE"/>
    <w:rsid w:val="00AB5922"/>
    <w:rsid w:val="00B12DB6"/>
    <w:rsid w:val="00D106A3"/>
    <w:rsid w:val="00D40837"/>
    <w:rsid w:val="00D6453E"/>
    <w:rsid w:val="00E453E7"/>
    <w:rsid w:val="00EA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B28A"/>
  <w15:docId w15:val="{27B5837D-271A-4D84-9118-4B195774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3E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37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DE"/>
  </w:style>
  <w:style w:type="paragraph" w:styleId="Footer">
    <w:name w:val="footer"/>
    <w:basedOn w:val="Normal"/>
    <w:link w:val="FooterChar"/>
    <w:uiPriority w:val="99"/>
    <w:unhideWhenUsed/>
    <w:rsid w:val="00837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ca4se3nUdW7bg5bk/dyH0qwSrA==">AMUW2mVGYKCHidV/zvYIT/U09GIjnRSBetubMXnBilaR2S6KfvPe7eRTy2Iw7O/MKo3G0yEWxkFNG5W1nWDwjFynaJ/kp2pS8p6jBVJY12+WiOtKkCd8FNeVmdFKct2RPEvlyhAyN8bI3wx4J6Tz1GEhl6YRdIIRPNoGnUBNhW771kpzTpdGU6A=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3945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Ioannis Loudaros</cp:lastModifiedBy>
  <cp:revision>5</cp:revision>
  <dcterms:created xsi:type="dcterms:W3CDTF">2022-04-09T12:30:00Z</dcterms:created>
  <dcterms:modified xsi:type="dcterms:W3CDTF">2023-04-05T13:54:00Z</dcterms:modified>
</cp:coreProperties>
</file>