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F3D1" w14:textId="1F7A58FA" w:rsidR="002D39F1" w:rsidRDefault="00A76B5D">
      <w:proofErr w:type="spellStart"/>
      <w:r>
        <w:rPr>
          <w:rFonts w:hint="eastAsia"/>
        </w:rPr>
        <w:t>프로젝스</w:t>
      </w:r>
      <w:proofErr w:type="spellEnd"/>
      <w:r>
        <w:rPr>
          <w:rFonts w:hint="eastAsia"/>
        </w:rPr>
        <w:t xml:space="preserve"> 생성</w:t>
      </w:r>
    </w:p>
    <w:p w14:paraId="33B43687" w14:textId="2F11A6E8" w:rsidR="00A76B5D" w:rsidRDefault="00A76B5D"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구성</w:t>
      </w:r>
      <w:r>
        <w:br/>
      </w:r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선행 관계</w:t>
      </w:r>
    </w:p>
    <w:p w14:paraId="533CDB69" w14:textId="60BA2FC6" w:rsidR="00A76B5D" w:rsidRDefault="00A76B5D"/>
    <w:p w14:paraId="61C79698" w14:textId="77777777" w:rsidR="00A76B5D" w:rsidRDefault="00A76B5D"/>
    <w:p w14:paraId="6930B589" w14:textId="050F346D" w:rsidR="00C5256A" w:rsidRDefault="00C5256A">
      <w:r>
        <w:rPr>
          <w:rFonts w:hint="eastAsia"/>
        </w:rPr>
        <w:t>파일 구성</w:t>
      </w:r>
    </w:p>
    <w:p w14:paraId="7512708E" w14:textId="77777777" w:rsidR="00C5256A" w:rsidRDefault="00C5256A"/>
    <w:p w14:paraId="6A572D96" w14:textId="483AC2C9" w:rsidR="008946DD" w:rsidRDefault="00C5256A">
      <w:r>
        <w:rPr>
          <w:rFonts w:hint="eastAsia"/>
        </w:rPr>
        <w:t>D</w:t>
      </w:r>
      <w:r>
        <w:t>B</w:t>
      </w:r>
      <w:r>
        <w:rPr>
          <w:rFonts w:hint="eastAsia"/>
        </w:rPr>
        <w:t>파일</w:t>
      </w:r>
    </w:p>
    <w:p w14:paraId="114F8179" w14:textId="6F734FFE" w:rsidR="00C5256A" w:rsidRDefault="00C5256A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시뮬레이션에 필요한 각종 파라메터 입력</w:t>
      </w:r>
    </w:p>
    <w:p w14:paraId="35D0AD26" w14:textId="0781772B" w:rsidR="00C5256A" w:rsidRDefault="00C5256A">
      <w:r>
        <w:rPr>
          <w:rFonts w:hint="eastAsia"/>
        </w:rPr>
        <w:t>구성</w:t>
      </w:r>
    </w:p>
    <w:p w14:paraId="0CC551A4" w14:textId="5F7F73E4" w:rsidR="00C5256A" w:rsidRDefault="00C5256A" w:rsidP="00C5256A">
      <w:pPr>
        <w:pStyle w:val="a3"/>
        <w:numPr>
          <w:ilvl w:val="0"/>
          <w:numId w:val="1"/>
        </w:numPr>
        <w:ind w:leftChars="0"/>
      </w:pPr>
    </w:p>
    <w:p w14:paraId="02BF6A3F" w14:textId="01EBACB5" w:rsidR="00C5256A" w:rsidRDefault="00C5256A">
      <w:r>
        <w:rPr>
          <w:rFonts w:hint="eastAsia"/>
        </w:rPr>
        <w:t>프로그램파일</w:t>
      </w:r>
    </w:p>
    <w:p w14:paraId="494D566C" w14:textId="7B29D61F" w:rsidR="00C5256A" w:rsidRDefault="00C5256A">
      <w:r>
        <w:rPr>
          <w:rFonts w:hint="eastAsia"/>
        </w:rPr>
        <w:t>결과파일</w:t>
      </w:r>
    </w:p>
    <w:p w14:paraId="0F086EC8" w14:textId="5F74E488" w:rsidR="00C5256A" w:rsidRDefault="00C5256A"/>
    <w:p w14:paraId="22701372" w14:textId="0247840A" w:rsidR="00C5256A" w:rsidRDefault="00C5256A">
      <w:r>
        <w:rPr>
          <w:rFonts w:hint="eastAsia"/>
        </w:rPr>
        <w:t xml:space="preserve">프로그램은 </w:t>
      </w:r>
      <w:r>
        <w:t xml:space="preserve">DB </w:t>
      </w:r>
      <w:r>
        <w:rPr>
          <w:rFonts w:hint="eastAsia"/>
        </w:rPr>
        <w:t>파일을 읽어서 프로그램파일의 환경을 설정한다.</w:t>
      </w:r>
    </w:p>
    <w:p w14:paraId="0CA1180D" w14:textId="30862699" w:rsidR="00C5256A" w:rsidRDefault="00C5256A">
      <w:r>
        <w:rPr>
          <w:rFonts w:hint="eastAsia"/>
        </w:rPr>
        <w:t>프로그램파일에서는 설정된 환경에 따라서 시뮬레이션을 진행한다.</w:t>
      </w:r>
    </w:p>
    <w:p w14:paraId="25837727" w14:textId="05FC4E03" w:rsidR="00C5256A" w:rsidRDefault="00C5256A">
      <w:r>
        <w:rPr>
          <w:rFonts w:hint="eastAsia"/>
        </w:rPr>
        <w:t>진행된 시뮬레이션의 결과는 결과파일에 저장된다.</w:t>
      </w:r>
    </w:p>
    <w:p w14:paraId="3B496F01" w14:textId="0B344FC2" w:rsidR="000F032D" w:rsidRDefault="000F032D"/>
    <w:p w14:paraId="70E48982" w14:textId="0A7C3DBC" w:rsidR="000F032D" w:rsidRDefault="000F032D"/>
    <w:p w14:paraId="1C554775" w14:textId="1F7BAA6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여유인력 계산</w:t>
      </w:r>
    </w:p>
    <w:p w14:paraId="66447D44" w14:textId="488B2886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 자금 계산 </w:t>
      </w:r>
      <w:proofErr w:type="gramStart"/>
      <w:r>
        <w:t xml:space="preserve">( </w:t>
      </w:r>
      <w:r>
        <w:rPr>
          <w:rFonts w:hint="eastAsia"/>
        </w:rPr>
        <w:t>이월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수입 </w:t>
      </w:r>
      <w:r>
        <w:t xml:space="preserve">– </w:t>
      </w:r>
      <w:r>
        <w:rPr>
          <w:rFonts w:hint="eastAsia"/>
        </w:rPr>
        <w:t>지출)</w:t>
      </w:r>
    </w:p>
    <w:p w14:paraId="1D9E7998" w14:textId="79E2327D" w:rsidR="000F032D" w:rsidRDefault="000F032D" w:rsidP="000F03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진행중인 프로젝트들 중 완료된 프로젝트가 있는지 검사</w:t>
      </w:r>
    </w:p>
    <w:p w14:paraId="5B59125D" w14:textId="75B7E0E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신규 진행할 프로젝트 선정</w:t>
      </w:r>
    </w:p>
    <w:p w14:paraId="2A3B71DB" w14:textId="463B9DB2" w:rsidR="000F032D" w:rsidRDefault="00914974" w:rsidP="000F03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신규 진행에 </w:t>
      </w:r>
      <w:r w:rsidR="000F032D">
        <w:rPr>
          <w:rFonts w:hint="eastAsia"/>
        </w:rPr>
        <w:t>인원</w:t>
      </w:r>
      <w:r>
        <w:rPr>
          <w:rFonts w:hint="eastAsia"/>
        </w:rPr>
        <w:t>이 부족하지는 않은가?</w:t>
      </w:r>
    </w:p>
    <w:p w14:paraId="781D921F" w14:textId="77777777" w:rsidR="00914974" w:rsidRDefault="00914974" w:rsidP="000F032D">
      <w:pPr>
        <w:pStyle w:val="a3"/>
        <w:numPr>
          <w:ilvl w:val="0"/>
          <w:numId w:val="3"/>
        </w:numPr>
        <w:ind w:leftChars="0"/>
      </w:pPr>
    </w:p>
    <w:p w14:paraId="076D8D54" w14:textId="31A6C1FF" w:rsidR="000F032D" w:rsidRDefault="000F032D" w:rsidP="00A5172A"/>
    <w:p w14:paraId="656D339E" w14:textId="46CEAB45" w:rsidR="00A5172A" w:rsidRDefault="00A5172A" w:rsidP="00A5172A">
      <w:proofErr w:type="spellStart"/>
      <w:r>
        <w:rPr>
          <w:rFonts w:hint="eastAsia"/>
        </w:rPr>
        <w:lastRenderedPageBreak/>
        <w:t>프로젝스</w:t>
      </w:r>
      <w:proofErr w:type="spellEnd"/>
      <w:r>
        <w:rPr>
          <w:rFonts w:hint="eastAsia"/>
        </w:rPr>
        <w:t xml:space="preserve"> 선정문제 밖에 안됨</w:t>
      </w:r>
      <w:bookmarkStart w:id="0" w:name="_GoBack"/>
      <w:bookmarkEnd w:id="0"/>
    </w:p>
    <w:p w14:paraId="018D5CCC" w14:textId="272DB2B6" w:rsidR="00F76689" w:rsidRDefault="00F76689" w:rsidP="00A5172A"/>
    <w:p w14:paraId="1F2DB73A" w14:textId="66FFB252" w:rsidR="00F76689" w:rsidRDefault="00F76689" w:rsidP="00A5172A">
      <w:r>
        <w:rPr>
          <w:rFonts w:hint="eastAsia"/>
        </w:rPr>
        <w:t>프로젝트 속성</w:t>
      </w:r>
    </w:p>
    <w:p w14:paraId="1B10071E" w14:textId="651C0BF0" w:rsidR="00F76689" w:rsidRPr="00F76689" w:rsidRDefault="00F76689" w:rsidP="00A5172A">
      <w:pPr>
        <w:rPr>
          <w:rFonts w:hint="eastAsia"/>
        </w:rPr>
      </w:pPr>
      <w:r>
        <w:rPr>
          <w:rFonts w:hint="eastAsia"/>
        </w:rPr>
        <w:t>공개,</w:t>
      </w:r>
      <w:r>
        <w:t xml:space="preserve"> </w:t>
      </w:r>
      <w:r>
        <w:rPr>
          <w:rFonts w:hint="eastAsia"/>
        </w:rPr>
        <w:t>시작가능일,</w:t>
      </w:r>
      <w:r>
        <w:t xml:space="preserve"> </w:t>
      </w:r>
      <w:r>
        <w:rPr>
          <w:rFonts w:hint="eastAsia"/>
        </w:rPr>
        <w:t>시작T</w:t>
      </w:r>
      <w:r>
        <w:t xml:space="preserve">o, </w:t>
      </w:r>
      <w:r>
        <w:rPr>
          <w:rFonts w:hint="eastAsia"/>
        </w:rPr>
        <w:t>수익(</w:t>
      </w:r>
      <w:r>
        <w:t xml:space="preserve">HR </w:t>
      </w:r>
      <w:r>
        <w:rPr>
          <w:rFonts w:hint="eastAsia"/>
        </w:rPr>
        <w:t>종속)</w:t>
      </w:r>
      <w:r>
        <w:t xml:space="preserve">, </w:t>
      </w:r>
      <w:r>
        <w:rPr>
          <w:rFonts w:hint="eastAsia"/>
        </w:rPr>
        <w:t>분류(잘 아는 프로젝트,</w:t>
      </w:r>
      <w:r>
        <w:t xml:space="preserve"> </w:t>
      </w:r>
      <w:r>
        <w:rPr>
          <w:rFonts w:hint="eastAsia"/>
        </w:rPr>
        <w:t>모르는 프로젝트),</w:t>
      </w:r>
      <w:r>
        <w:t xml:space="preserve"> </w:t>
      </w:r>
      <w:proofErr w:type="spellStart"/>
      <w:r>
        <w:rPr>
          <w:rFonts w:hint="eastAsia"/>
        </w:rPr>
        <w:t>성공확율</w:t>
      </w:r>
      <w:proofErr w:type="spellEnd"/>
      <w:r>
        <w:rPr>
          <w:rFonts w:hint="eastAsia"/>
        </w:rPr>
        <w:t xml:space="preserve"> </w:t>
      </w:r>
      <w:r>
        <w:t>% (</w:t>
      </w:r>
      <w:proofErr w:type="spellStart"/>
      <w:r>
        <w:rPr>
          <w:rFonts w:hint="eastAsia"/>
        </w:rPr>
        <w:t>카테도리별로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는것</w:t>
      </w:r>
      <w:proofErr w:type="spellEnd"/>
      <w:r>
        <w:rPr>
          <w:rFonts w:hint="eastAsia"/>
        </w:rPr>
        <w:t>,</w:t>
      </w:r>
      <w:r>
        <w:t xml:space="preserve">  </w:t>
      </w:r>
      <w:proofErr w:type="spellStart"/>
      <w:r>
        <w:t>CashFlower</w:t>
      </w:r>
      <w:proofErr w:type="spellEnd"/>
      <w:proofErr w:type="gramEnd"/>
      <w:r>
        <w:t xml:space="preserve">(CF), </w:t>
      </w:r>
      <w:r>
        <w:rPr>
          <w:rFonts w:hint="eastAsia"/>
        </w:rPr>
        <w:t>mon ,</w:t>
      </w:r>
      <w:r>
        <w:t xml:space="preserve"> N_CF(</w:t>
      </w:r>
      <w:r>
        <w:rPr>
          <w:rFonts w:hint="eastAsia"/>
        </w:rPr>
        <w:t>N</w:t>
      </w:r>
      <w:r>
        <w:t>umber of CF)</w:t>
      </w:r>
      <w:r>
        <w:sym w:font="Wingdings" w:char="F0E8"/>
      </w:r>
      <w:r>
        <w:t xml:space="preserve"> 3</w:t>
      </w:r>
      <w:r>
        <w:rPr>
          <w:rFonts w:hint="eastAsia"/>
        </w:rPr>
        <w:t xml:space="preserve">회 </w:t>
      </w:r>
      <w:r>
        <w:t>1cf 40%, 2cf 30%, 3cf 40%</w:t>
      </w:r>
      <w:r>
        <w:rPr>
          <w:rFonts w:hint="eastAsia"/>
        </w:rPr>
        <w:t>,</w:t>
      </w:r>
      <w:r>
        <w:t xml:space="preserve"> </w:t>
      </w:r>
    </w:p>
    <w:sectPr w:rsidR="00F76689" w:rsidRPr="00F76689" w:rsidSect="00BD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27B9"/>
    <w:multiLevelType w:val="hybridMultilevel"/>
    <w:tmpl w:val="FC6A0B24"/>
    <w:lvl w:ilvl="0" w:tplc="90F216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57610E8"/>
    <w:multiLevelType w:val="hybridMultilevel"/>
    <w:tmpl w:val="5ACA4A3E"/>
    <w:lvl w:ilvl="0" w:tplc="D8F0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4C289B"/>
    <w:multiLevelType w:val="hybridMultilevel"/>
    <w:tmpl w:val="3C40BA20"/>
    <w:lvl w:ilvl="0" w:tplc="5D68B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D5"/>
    <w:rsid w:val="000F032D"/>
    <w:rsid w:val="002675A5"/>
    <w:rsid w:val="002D39F1"/>
    <w:rsid w:val="003D3639"/>
    <w:rsid w:val="007C25D5"/>
    <w:rsid w:val="008946DD"/>
    <w:rsid w:val="00914974"/>
    <w:rsid w:val="00A23416"/>
    <w:rsid w:val="00A5172A"/>
    <w:rsid w:val="00A76B5D"/>
    <w:rsid w:val="00AB3C95"/>
    <w:rsid w:val="00BD070C"/>
    <w:rsid w:val="00C5256A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ED8"/>
  <w15:chartTrackingRefBased/>
  <w15:docId w15:val="{80F0C211-F890-4114-B09B-3232307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Song</dc:creator>
  <cp:keywords/>
  <dc:description/>
  <cp:lastModifiedBy>송지호</cp:lastModifiedBy>
  <cp:revision>8</cp:revision>
  <dcterms:created xsi:type="dcterms:W3CDTF">2024-01-17T17:28:00Z</dcterms:created>
  <dcterms:modified xsi:type="dcterms:W3CDTF">2024-05-30T00:28:00Z</dcterms:modified>
</cp:coreProperties>
</file>