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The Bap Management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Kiosk 4 — User Manual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1.7 — March 2026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Multi-Store Daily Diary &amp; Stock Check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Programmed by DJ Kim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Getting Started (Fullscreen &amp; Store Selection)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PIN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Main Menu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Daily Diary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4.1 Daily / Monthly View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4.2 Section 1: Opening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4.3 Section 2: Cold Storage Temperatures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4.4 Section 3: Delivery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4.5 Section 4: Cooking Temperature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4.6 Section 5: Food Hold Temperature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4.7 Section 6: Cooling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4.8 Section 7: Any Left 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4.9 Section 8: Closing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4.10 Section 9: Extra Checks, Issues &amp; Sign 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4.11 Saving the Diary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Monthly View &amp;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Past Records (Inspector)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Print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Stock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8.1 Stock Items &amp;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8.2 Quantity Controls &amp; Fractions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8.3 Stock Photos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8.4 Saving Stock 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Random Temperature Auto-Fill (Toggle)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Fullscreen Mode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Getting Started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you open Kiosk 4 on a tablet or phone, the app automatically enters fullscreen kiosk mode. You will see a "Tap to Start" overlay with a pulsing expand icon.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Tap anywhere on the screen to enter fullscreen mode.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Store Selection screen appears showing all active stores as coloured cards.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store card displays the store name, location, and a colour-coded icon.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app exits fullscreen (e.g. you switch apps), a "Tap to Continue" overlay will appear. Simply tap it to return to fullscreen.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2. PIN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store can be protected with a 4-digit PIN. The PIN is the last 4 digits of the store phone number set in TBMS.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Tap on a store card to select 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a PIN is set, a PIN entry screen appears with 4 dots and a number keypad.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Enter the 4-digit PIN. The dots fill in as you type.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correct, you proceed to the Main Menu.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incorrect, the dots turn red briefly, then clear for retry.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Backspace button: Deletes the last digit entered.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X (Cancel) button: Returns to the Store Selection screen.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no phone number is set for a store, PIN entry is skipped and you go directly to the Main Menu.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3. Main Menu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selecting a store and passing PIN authentication, the Main Menu screen appears showing the store name and two main function buttons: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Diary </w:t>
      </w:r>
      <w:r>
        <w:rPr>
          <w:rFonts w:ascii="Arial" w:cs="Arial" w:eastAsia="Arial" w:hAnsi="Arial"/>
          <w:sz w:val="22"/>
          <w:szCs w:val="22"/>
        </w:rPr>
        <w:t xml:space="preserve">(green button) — Opens the daily food safety diary for recording opening/closing checks, temperatures, deliveries, and more.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Stock Check </w:t>
      </w:r>
      <w:r>
        <w:rPr>
          <w:rFonts w:ascii="Arial" w:cs="Arial" w:eastAsia="Arial" w:hAnsi="Arial"/>
          <w:sz w:val="22"/>
          <w:szCs w:val="22"/>
        </w:rPr>
        <w:t xml:space="preserve">(blue button) — Opens the stock counting interface for recording current stock levels.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 to Stores </w:t>
      </w:r>
      <w:r>
        <w:rPr>
          <w:rFonts w:ascii="Arial" w:cs="Arial" w:eastAsia="Arial" w:hAnsi="Arial"/>
          <w:sz w:val="22"/>
          <w:szCs w:val="22"/>
        </w:rPr>
        <w:t xml:space="preserve">— Returns to the Store Selection screen to choose a different store.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4. Daily Diary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Daily Diary is the core function of Kiosk 4. It records all food safety information required by UK food hygiene regulations. The diary is divided into 9 numbered sections, each displayed as a collapsible accordion.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Bar: </w:t>
      </w:r>
      <w:r>
        <w:rPr>
          <w:rFonts w:ascii="Arial" w:cs="Arial" w:eastAsia="Arial" w:hAnsi="Arial"/>
          <w:sz w:val="22"/>
          <w:szCs w:val="22"/>
        </w:rPr>
        <w:t xml:space="preserve">At the top of the screen, a coloured bar shows the store name. Two buttons on the right: "Past Records" opens the inspector, and "Menu" returns to the Main Menu.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Navigation: </w:t>
      </w:r>
      <w:r>
        <w:rPr>
          <w:rFonts w:ascii="Arial" w:cs="Arial" w:eastAsia="Arial" w:hAnsi="Arial"/>
          <w:sz w:val="22"/>
          <w:szCs w:val="22"/>
        </w:rPr>
        <w:t xml:space="preserve">Below the status bar, left/right arrow buttons let you navigate between dates. The current date is shown in the centre (e.g. "Wed, 4 Mar 2026").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 Indicators: </w:t>
      </w:r>
      <w:r>
        <w:rPr>
          <w:rFonts w:ascii="Arial" w:cs="Arial" w:eastAsia="Arial" w:hAnsi="Arial"/>
          <w:sz w:val="22"/>
          <w:szCs w:val="22"/>
        </w:rPr>
        <w:t xml:space="preserve">Each section header shows a green tick icon when data has been entered for that section.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 Daily / Monthly View Toggle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top of the diary, two tabs allow switching between views: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Daily tab: Shows the 9 diary sections for the selected date with a Save button at the bottom.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Monthly tab: Shows a calendar overview and compliance statistics for the entire month.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4.2 Section 1: Opening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list of 8 food safety checks to complete when opening the store. Each item has a toggle switch (ON/OFF):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a) Premises are free from signs of pest activity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b) All equipment in good working order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c) Hot water, soap and towels available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d) Clean aprons available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e) Premises clean and tidy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f) Enough sanitiser and clean cloths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g) All food is in date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h) Structure of premises is 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Slide each toggle to the right (green) to mark as checked.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4.3 Section 2: Cold Storage Temperatures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AM and PM temperatures for all fridges and freezers configured in TBMS Diary Config.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Fridges (0°C – 8°C): </w:t>
      </w:r>
      <w:r>
        <w:rPr>
          <w:rFonts w:ascii="Arial" w:cs="Arial" w:eastAsia="Arial" w:hAnsi="Arial"/>
          <w:sz w:val="22"/>
          <w:szCs w:val="22"/>
        </w:rPr>
        <w:t xml:space="preserve">Shown with a blue thermometer icon. Enter AM and PM temperatures.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Freezers (-18°C or below): </w:t>
      </w:r>
      <w:r>
        <w:rPr>
          <w:rFonts w:ascii="Arial" w:cs="Arial" w:eastAsia="Arial" w:hAnsi="Arial"/>
          <w:sz w:val="22"/>
          <w:szCs w:val="22"/>
        </w:rPr>
        <w:t xml:space="preserve">Shown with an icicle icon. Enter AM and PM temperatures.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Tap the "AM °C" or "PM °C" header text to auto-fill random temperatures. Fridges: 1.2–4.8°C, Freezers: -20.4 to -17.8°C. Tap again to clear (toggle).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4.4 Section 3: Delivery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deliveries received during the day. Each row has: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Product / Company: Text input for the delivery item or supplier name.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Visual OK: Toggle — visual inspection passed.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Temp OK: Toggle — temperature check passed.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Accepted: Toggle — delivery was accepted.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Delete (X) button: Removes the delivery row.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"+ Add Delivery" to add more rows. Empty rows (no product name) are automatically excluded when saving.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4.5 Section 4: Cooking Temperature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the cooking temperature for each menu item configured in TBMS. Target temperature is 75°C or above.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menu item is listed with a temperature input field.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Tap the "Temp °C" header to auto-fill random temperatures between 85–96°C. Tap again to clear all (toggle).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4.6 Section 5: Food Hold Temperature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food holding temperatures at 4 time slots: 13:00, 15:00, 17:00, and 19:00. If food temperature falls below +63°C, it must be discarded after 2 hours.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(Newly Cooked): </w:t>
      </w:r>
      <w:r>
        <w:rPr>
          <w:rFonts w:ascii="Arial" w:cs="Arial" w:eastAsia="Arial" w:hAnsi="Arial"/>
          <w:sz w:val="22"/>
          <w:szCs w:val="22"/>
        </w:rPr>
        <w:t xml:space="preserve">Tick the "N" checkbox below any temperature entry to indicate the food was newly cooked at that time. The input field turns yellow when N is checked.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Tap any time header (e.g. "13:00") to auto-fill random temperatures (64–75°C) for all items at that time. 30% chance of being marked as N (newly cooked, 85–96°C). Tap again to clear (toggle).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4.7 Section 6: Cooling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details for products that were cooled during the day.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Product: Name of the food item.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Time to cool (min): How many minutes the cooling took.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OK: Toggle — cooling was completed satisfactorily.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"+ Add Cooling Record" to add more rows.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4.8 Section 7: Any Left Over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Records what happened to leftover food at the end of the day.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Product: Name of the leftover item.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Action: Dropdown — choose "Discard" or "Store".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"+ Add Leftover" to add more rows.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4.9 Section 8: Closing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list of 5 checks to complete when closing the store: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a) Out-of-date food discarded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b) Waste bagged and removed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c) All surfaces and equipment cleaned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d) All food properly stored / covered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e) Premises secured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4.10 Section 9: Extra Checks, Issues &amp; Sign Off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has three parts: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 Checks: </w:t>
      </w:r>
      <w:r>
        <w:rPr>
          <w:rFonts w:ascii="Arial" w:cs="Arial" w:eastAsia="Arial" w:hAnsi="Arial"/>
          <w:sz w:val="22"/>
          <w:szCs w:val="22"/>
        </w:rPr>
        <w:t xml:space="preserve">Three additional toggle items — Deep Cleaning, Extraction Cleaning, and Calibration.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Issues &amp; Remedial Action: </w:t>
      </w:r>
      <w:r>
        <w:rPr>
          <w:rFonts w:ascii="Arial" w:cs="Arial" w:eastAsia="Arial" w:hAnsi="Arial"/>
          <w:sz w:val="22"/>
          <w:szCs w:val="22"/>
        </w:rPr>
        <w:t xml:space="preserve">A free-text area to describe any problems encountered and actions taken.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 Off: </w:t>
      </w:r>
      <w:r>
        <w:rPr>
          <w:rFonts w:ascii="Arial" w:cs="Arial" w:eastAsia="Arial" w:hAnsi="Arial"/>
          <w:sz w:val="22"/>
          <w:szCs w:val="22"/>
        </w:rPr>
        <w:t xml:space="preserve">Enter your name to sign off the diary for the day.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4.11 Saving the Diary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the bottom of the screen, a pink "Save Diary" button saves all entered data to the server.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Fill in all relevant sections.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Enter your name in the Sign Off field.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Tap "Save Diary".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 success toast message appears if saved correctly.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Data is saved per store and per date. You can navigate to any date and edit/save the diary for that date.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5. Monthly View &amp;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Switch to the Monthly tab to see a calendar overview for the current month.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Statistics Cards: </w:t>
      </w:r>
      <w:r>
        <w:rPr>
          <w:rFonts w:ascii="Arial" w:cs="Arial" w:eastAsia="Arial" w:hAnsi="Arial"/>
          <w:sz w:val="22"/>
          <w:szCs w:val="22"/>
        </w:rPr>
        <w:t xml:space="preserve">Three cards at the top show Completed entries (green), Missing entries (orange), and Compliance percentage (blue).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Calendar Grid: </w:t>
      </w:r>
      <w:r>
        <w:rPr>
          <w:rFonts w:ascii="Arial" w:cs="Arial" w:eastAsia="Arial" w:hAnsi="Arial"/>
          <w:sz w:val="22"/>
          <w:szCs w:val="22"/>
        </w:rPr>
        <w:t xml:space="preserve">Days with entries show a green dot. Days without entries show an orange dot. Today has a pink border. Future dates are greyed out.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Records List: </w:t>
      </w:r>
      <w:r>
        <w:rPr>
          <w:rFonts w:ascii="Arial" w:cs="Arial" w:eastAsia="Arial" w:hAnsi="Arial"/>
          <w:sz w:val="22"/>
          <w:szCs w:val="22"/>
        </w:rPr>
        <w:t xml:space="preserve">Below the calendar, each day is listed with its status. Tap any day to jump to that date in Daily 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the left/right arrows to navigate between months.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6. Past Records (Inspector)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"Past Records" in the status bar to open the Inspector overlay. This is a read-only view of saved diary entries.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Tab: </w:t>
      </w:r>
      <w:r>
        <w:rPr>
          <w:rFonts w:ascii="Arial" w:cs="Arial" w:eastAsia="Arial" w:hAnsi="Arial"/>
          <w:sz w:val="22"/>
          <w:szCs w:val="22"/>
        </w:rPr>
        <w:t xml:space="preserve">Navigate between dates using arrows or the date picker. Each saved entry is displayed in a structured format showing all 9 sections.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Monthly Tab: </w:t>
      </w:r>
      <w:r>
        <w:rPr>
          <w:rFonts w:ascii="Arial" w:cs="Arial" w:eastAsia="Arial" w:hAnsi="Arial"/>
          <w:sz w:val="22"/>
          <w:szCs w:val="22"/>
        </w:rPr>
        <w:t xml:space="preserve">Same calendar and statistics view as the main Monthly tab, but in the overlay.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"Close" (pink button) to return to the diary.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7. Print Function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Inspector (Past Records), tap the "Print" button to generate a printable version of the diary entry.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Open Past Records and navigate to the desired date.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Tap the "Print" button in the top bar.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A new browser tab opens with a print-optimised A4 layout.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Tap the "Print" button on the print page, or use your browser's print function.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printout includes the store name, date, all checks, temperatures, deliveries, and the sign-off name.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8. Stock Check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Stock Check function allows you to count and record current stock levels for your store.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8.1 Stock Items &amp;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 items are configured in TBMS and organized by categories. The Stock Check screen shows: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Banner: </w:t>
      </w:r>
      <w:r>
        <w:rPr>
          <w:rFonts w:ascii="Arial" w:cs="Arial" w:eastAsia="Arial" w:hAnsi="Arial"/>
          <w:sz w:val="22"/>
          <w:szCs w:val="22"/>
        </w:rPr>
        <w:t xml:space="preserve">Shows today's date and whether data is "Live" (today's data) or from a past 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Tabs: </w:t>
      </w:r>
      <w:r>
        <w:rPr>
          <w:rFonts w:ascii="Arial" w:cs="Arial" w:eastAsia="Arial" w:hAnsi="Arial"/>
          <w:sz w:val="22"/>
          <w:szCs w:val="22"/>
        </w:rPr>
        <w:t xml:space="preserve">Scrollable tabs at the top to filter by category. "All" shows everything.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 Headers: </w:t>
      </w:r>
      <w:r>
        <w:rPr>
          <w:rFonts w:ascii="Arial" w:cs="Arial" w:eastAsia="Arial" w:hAnsi="Arial"/>
          <w:sz w:val="22"/>
          <w:szCs w:val="22"/>
        </w:rPr>
        <w:t xml:space="preserve">Coloured headers separate items by category, showing the item count.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stock item card displays: item photo (or box icon), item name, supplier, unit, minimum stock level, and quantity controls.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8.2 Quantity Controls &amp; Fractions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item has several ways to set the quantity: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+ / - buttons: Increase or decrease by 1 whole unit.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Number field: Tap to type an exact quantity.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½ button: Adds 0.5 to the current whole number.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⅓ button: Adds 0.33 to the current whole number.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¼ button: Adds 0.25 to the current whole number.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Stock Warning: </w:t>
      </w:r>
      <w:r>
        <w:rPr>
          <w:rFonts w:ascii="Arial" w:cs="Arial" w:eastAsia="Arial" w:hAnsi="Arial"/>
          <w:sz w:val="22"/>
          <w:szCs w:val="22"/>
        </w:rPr>
        <w:t xml:space="preserve">If the quantity is below the minimum level, a red warning triangle appears. If at or above minimum, a green check appears.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8.3 Stock Photos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stock item can have a photo for easy identification.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Tap the item photo (or box icon) to view or change the photo.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a photo exists: A lightbox opens showing the full image with "Change" and "Delete" options.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no photo: The camera opens to take a new photo.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Photos are automatically compressed (max 300px, JPEG 60% quality) before uploading to save storage and bandwidth.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8.4 Saving Stock Count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Adjust quantities for all items.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Tap the green "Save Stock Count" button at the bottom.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 confirmation dialog appears showing today's date.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Tap "Yes" to save.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A success message appears and the date banner updates to show "Live".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Tap "Menu" in the top bar to return to the Main Menu.</w:t>
      </w:r>
    </w:p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9. Random Temperature Auto-Fill (Toggle)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4 includes a convenient toggle feature for quickly filling in or clearing temperature fields. This works as a toggle: tap once to fill, tap again to clear.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Fill Range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°C / PM °C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 – 4.8°C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/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Freezer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 °C / PM °C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-20.4 – -17.8°C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/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Cooking Temp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°C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– 96°C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/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 Temp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header (e.g. 13:00)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– 75°C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/ Clear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Hold Temp 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auto-marked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– 96°C + 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toggle</w:t>
            </w:r>
          </w:p>
        </w:tc>
      </w:tr>
    </w:tbl>
    <w:p>
      <w:pPr>
        <w:pBdr>
          <w:bottom w:val="single" w:color="DDDDDD" w:sz="2" w:space="8"/>
        </w:pBdr>
        <w:spacing w:after="200" w:before="200"/>
      </w:pPr>
    </w:p>
    <w:p>
      <w:pPr>
        <w:pStyle w:val="Heading1"/>
      </w:pPr>
      <w:r>
        <w:rPr>
          <w:b/>
          <w:bCs/>
        </w:rPr>
        <w:t xml:space="preserve">10. Fullscreen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Kiosk 4 is designed to run in fullscreen mode on tablets. Here is how fullscreen works: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On first load: A "Tap to Start" overlay appears. Tap anywhere to enter fullscreen.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If fullscreen exits (e.g. switching apps, pressing home button): A "Tap to Continue" overlay appears.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During photo upload: Fullscreen may temporarily exit. After selecting/capturing a photo, a "Tap to Continue" overlay brings you 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2"/>
              <w:left w:val="single" w:color="1B5E20" w:sz="6"/>
              <w:bottom w:val="none" w:sz="0"/>
              <w:right w:val="none" w:sz="0"/>
            </w:tcBorders>
            <w:shd w:fill="F0F7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Fullscreen is recommended for kiosk use. It hides the browser address bar and navigation buttons, giving staff a clean, app-like experience.</w:t>
            </w:r>
          </w:p>
        </w:tc>
      </w:tr>
    </w:tbl>
    <w:p>
      <w:r>
        <w:br w:type="page"/>
      </w:r>
    </w:p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End of Manual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Kiosk 4 — Ver1.7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© 2026 Thebap Ltd. All rights reserved.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Programmed by DJ Kim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© 2026 Thebap Ltd.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The Bap — Kiosk4 User Manual (Ver1.7)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2026-03-04T15:21:10.237Z</dcterms:created>
  <dcterms:modified xsi:type="dcterms:W3CDTF">2026-03-04T15:21:10.237Z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