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D1852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4D063A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по лабораторной работе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372BD"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двумерными массивами</w:t>
      </w: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F3336" w:rsidRPr="004E7879" w:rsidRDefault="004F3336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3336" w:rsidRPr="004E7879" w:rsidRDefault="004F3336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E9" w:rsidRPr="004E7879" w:rsidRDefault="00F517E9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803" w:rsidRPr="004E7879" w:rsidRDefault="00AA7803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AA7803" w:rsidRPr="004E7879" w:rsidRDefault="00AA7803" w:rsidP="004E787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6E6D4A" w:rsidRPr="004E7879" w:rsidRDefault="007D1852" w:rsidP="004E78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:rsidR="008372BD" w:rsidRPr="004E7879" w:rsidRDefault="008372BD" w:rsidP="004E78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 двумерного массива в </w:t>
      </w:r>
      <w:proofErr w:type="gram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одномерный</w:t>
      </w:r>
      <w:proofErr w:type="gram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записали сначала строки в произвольном порядке, затем столбцы в произвольном порядке. Написать </w:t>
      </w:r>
      <w:proofErr w:type="gram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программу</w:t>
      </w:r>
      <w:proofErr w:type="gram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:rsidR="007D1852" w:rsidRPr="004E7879" w:rsidRDefault="00847745" w:rsidP="004E78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Создать двумерный массив mas2 размером n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 для хранения восст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ановленного двумерного массива.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Задать одномерный массив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содержащий элементы в произвольном порядке (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сначала строки, затем столбцы).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Проинициализировать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одномерный массив размером n*m*2, сохраняя строки и 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столбцы в произвольном порядке.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Пройти по элементам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шагом m, чтобы обраб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отать строки исходного массива.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Внутри этого цикла выполнить вложенный цикл, проходя по элементам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индексами от n*m до n*m*2 (к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оторые соответствуют столбцам).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Проверить, если значение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[i] совпадает с каким-либо значением во второй половине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то продолжить следующие шаги.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Вычислить строку, в которую нужно поместить эти зна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чения, используя (j - n*m) % n.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Заполнить строку 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массива mas2 значениями из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Пройтись по оставшимся строкам в </w:t>
      </w:r>
      <w:proofErr w:type="spellStart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повто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рить процесс для каждой строки.</w:t>
      </w:r>
    </w:p>
    <w:p w:rsidR="008372BD" w:rsidRPr="004E7879" w:rsidRDefault="008372BD" w:rsidP="004E7879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Вывести восстановленный двумерный массив mas2 в консоли.</w:t>
      </w:r>
    </w:p>
    <w:p w:rsidR="008372BD" w:rsidRPr="004E7879" w:rsidRDefault="008372BD" w:rsidP="004E7879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Трассировка алгоритма: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sz w:val="28"/>
          <w:szCs w:val="28"/>
        </w:rPr>
        <w:t>Возьмем двумерный массив из не повторяющихся элементов:</w:t>
      </w:r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sz w:val="28"/>
          <w:szCs w:val="28"/>
        </w:rPr>
        <w:t>3 4 8</w:t>
      </w:r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sz w:val="28"/>
          <w:szCs w:val="28"/>
        </w:rPr>
        <w:t>7 2 1</w:t>
      </w:r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sz w:val="28"/>
          <w:szCs w:val="28"/>
        </w:rPr>
        <w:t>5 9 0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sz w:val="28"/>
          <w:szCs w:val="28"/>
        </w:rPr>
        <w:t>Возьмем строки в случайном порядке, запишем в одномерный массив, затем так же столбцы. Получим</w:t>
      </w:r>
      <w:proofErr w:type="gramStart"/>
      <w:r w:rsidRPr="004E78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a[] = </w:t>
      </w:r>
      <w:proofErr w:type="gramStart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4E7879">
        <w:rPr>
          <w:rFonts w:ascii="Times New Roman" w:hAnsi="Times New Roman" w:cs="Times New Roman"/>
          <w:color w:val="000000"/>
          <w:sz w:val="28"/>
          <w:szCs w:val="28"/>
        </w:rPr>
        <w:t>7,2,1, 3,4,8, 5,9,0,    8,1,0, 3,7,5, 4,2,9 }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</w:rPr>
        <w:t>Восстановим порядок. Возьмем по очереди первые элементы строк</w:t>
      </w:r>
      <w:proofErr w:type="gramStart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7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,2,1,   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3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,4,8,   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5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>,9,0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</w:rPr>
        <w:t>Найдем эти же числа в массиве (После 9-го элемента)</w:t>
      </w:r>
      <w:proofErr w:type="gramStart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8372BD" w:rsidRPr="004E7879" w:rsidRDefault="004E7879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8372BD"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8,1,0,    </w:t>
      </w:r>
      <w:r w:rsidR="008372BD" w:rsidRPr="004E7879">
        <w:rPr>
          <w:rFonts w:ascii="Times New Roman" w:hAnsi="Times New Roman" w:cs="Times New Roman"/>
          <w:color w:val="C9211E"/>
          <w:sz w:val="28"/>
          <w:szCs w:val="28"/>
        </w:rPr>
        <w:t>3</w:t>
      </w:r>
      <w:r w:rsidR="008372BD" w:rsidRPr="004E787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372BD" w:rsidRPr="004E7879">
        <w:rPr>
          <w:rFonts w:ascii="Times New Roman" w:hAnsi="Times New Roman" w:cs="Times New Roman"/>
          <w:color w:val="C9211E"/>
          <w:sz w:val="28"/>
          <w:szCs w:val="28"/>
        </w:rPr>
        <w:t>7</w:t>
      </w:r>
      <w:r w:rsidR="008372BD" w:rsidRPr="004E787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372BD" w:rsidRPr="004E7879">
        <w:rPr>
          <w:rFonts w:ascii="Times New Roman" w:hAnsi="Times New Roman" w:cs="Times New Roman"/>
          <w:color w:val="C9211E"/>
          <w:sz w:val="28"/>
          <w:szCs w:val="28"/>
        </w:rPr>
        <w:t>5</w:t>
      </w:r>
      <w:r w:rsidR="008372BD" w:rsidRPr="004E7879">
        <w:rPr>
          <w:rFonts w:ascii="Times New Roman" w:hAnsi="Times New Roman" w:cs="Times New Roman"/>
          <w:color w:val="000000"/>
          <w:sz w:val="28"/>
          <w:szCs w:val="28"/>
        </w:rPr>
        <w:t>,    4,2,9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= </w:t>
      </w:r>
      <w:r w:rsidRPr="004E7879">
        <w:rPr>
          <w:rFonts w:ascii="Times New Roman" w:hAnsi="Times New Roman" w:cs="Times New Roman"/>
          <w:color w:val="C9211E"/>
          <w:sz w:val="28"/>
          <w:szCs w:val="28"/>
          <w:lang w:val="en-US"/>
        </w:rPr>
        <w:t>7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 = 13; a[j] = </w:t>
      </w:r>
      <w:r w:rsidRPr="004E7879">
        <w:rPr>
          <w:rFonts w:ascii="Times New Roman" w:hAnsi="Times New Roman" w:cs="Times New Roman"/>
          <w:color w:val="C9211E"/>
          <w:sz w:val="28"/>
          <w:szCs w:val="28"/>
          <w:lang w:val="en-US"/>
        </w:rPr>
        <w:t>3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 = 12, a[j] = </w:t>
      </w:r>
      <w:r w:rsidRPr="004E7879">
        <w:rPr>
          <w:rFonts w:ascii="Times New Roman" w:hAnsi="Times New Roman" w:cs="Times New Roman"/>
          <w:color w:val="C9211E"/>
          <w:sz w:val="28"/>
          <w:szCs w:val="28"/>
          <w:lang w:val="en-US"/>
        </w:rPr>
        <w:t>5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 = 14, 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– 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</w:rPr>
        <w:t>Определим индекс строки</w:t>
      </w:r>
      <w:proofErr w:type="gramStart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=(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) , где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– индекс найденного элемента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– длина, </w:t>
      </w: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– высота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(13) = (13-9)%3 = 1, для строки  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7,2,1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sz w:val="28"/>
          <w:szCs w:val="28"/>
        </w:rPr>
        <w:t xml:space="preserve">S(12) = (12-9)%3 = 0, для строки  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3,4,8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S(14) = (14-9)%3 = 2, для строки 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5,9,0</w:t>
      </w:r>
    </w:p>
    <w:p w:rsidR="008372BD" w:rsidRPr="004E7879" w:rsidRDefault="008372BD" w:rsidP="004E7879">
      <w:pPr>
        <w:pStyle w:val="normal1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Восстановим массив по строкам и их индексам (</w:t>
      </w:r>
      <w:r w:rsidRPr="004E7879">
        <w:rPr>
          <w:rFonts w:ascii="Times New Roman" w:hAnsi="Times New Roman" w:cs="Times New Roman"/>
          <w:color w:val="C9211E"/>
          <w:sz w:val="28"/>
          <w:szCs w:val="28"/>
        </w:rPr>
        <w:t>индексы</w:t>
      </w:r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— красным цветом)</w:t>
      </w:r>
      <w:proofErr w:type="gramStart"/>
      <w:r w:rsidRPr="004E787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C9211E"/>
          <w:sz w:val="28"/>
          <w:szCs w:val="28"/>
        </w:rPr>
        <w:t>0</w:t>
      </w:r>
      <w:r w:rsidRPr="004E7879">
        <w:rPr>
          <w:rFonts w:ascii="Times New Roman" w:hAnsi="Times New Roman" w:cs="Times New Roman"/>
          <w:sz w:val="28"/>
          <w:szCs w:val="28"/>
        </w:rPr>
        <w:t xml:space="preserve">  -  3 4 8</w:t>
      </w:r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C9211E"/>
          <w:sz w:val="28"/>
          <w:szCs w:val="28"/>
        </w:rPr>
        <w:t>1</w:t>
      </w:r>
      <w:r w:rsidRPr="004E7879">
        <w:rPr>
          <w:rFonts w:ascii="Times New Roman" w:hAnsi="Times New Roman" w:cs="Times New Roman"/>
          <w:sz w:val="28"/>
          <w:szCs w:val="28"/>
        </w:rPr>
        <w:t xml:space="preserve">  -  7 2 1</w:t>
      </w:r>
    </w:p>
    <w:p w:rsidR="008372BD" w:rsidRPr="004E7879" w:rsidRDefault="008372BD" w:rsidP="004E7879">
      <w:pPr>
        <w:pStyle w:val="normal1"/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E7879">
        <w:rPr>
          <w:rFonts w:ascii="Times New Roman" w:hAnsi="Times New Roman" w:cs="Times New Roman"/>
          <w:color w:val="C9211E"/>
          <w:sz w:val="28"/>
          <w:szCs w:val="28"/>
        </w:rPr>
        <w:t>2</w:t>
      </w:r>
      <w:r w:rsidRPr="004E7879">
        <w:rPr>
          <w:rFonts w:ascii="Times New Roman" w:hAnsi="Times New Roman" w:cs="Times New Roman"/>
          <w:sz w:val="28"/>
          <w:szCs w:val="28"/>
        </w:rPr>
        <w:t xml:space="preserve">  -  5 9 0</w:t>
      </w:r>
    </w:p>
    <w:p w:rsidR="008372BD" w:rsidRPr="004E7879" w:rsidRDefault="008372BD" w:rsidP="004E7879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E4D60" w:rsidRPr="004E7879" w:rsidRDefault="00847745" w:rsidP="004E78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Смысловые значения</w:t>
      </w:r>
      <w:r w:rsidR="004821D2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переменных</w:t>
      </w: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="009A3520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mas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mas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2</w:t>
      </w:r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имена</w:t>
      </w:r>
      <w:r w:rsidR="00F83B08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массивов</w:t>
      </w:r>
      <w:r w:rsidR="009A3520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DE4D60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</w:t>
      </w:r>
      <w:r w:rsidR="00F83B08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параметры</w:t>
      </w:r>
      <w:r w:rsidR="00F83B08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массива</w:t>
      </w:r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  <w:r w:rsidR="00DE4D60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</w:t>
      </w:r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E4D60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– </w:t>
      </w:r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инде</w:t>
      </w:r>
      <w:proofErr w:type="gramStart"/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кс стр</w:t>
      </w:r>
      <w:proofErr w:type="gramEnd"/>
      <w:r w:rsidR="004E7879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оки</w:t>
      </w:r>
      <w:r w:rsidR="00DE4D60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F83B08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r w:rsidR="00F83B08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F83B08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4E7879" w:rsidRPr="004E787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k</w:t>
      </w:r>
      <w:r w:rsidR="009A3520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F83B08"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переменные цикла.</w:t>
      </w:r>
    </w:p>
    <w:p w:rsidR="0039546E" w:rsidRPr="004E7879" w:rsidRDefault="00F83B08" w:rsidP="004E787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column"/>
      </w:r>
      <w:r w:rsidR="0039546E"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90EA5" w:rsidRPr="004E7879" w:rsidRDefault="00D90EA5" w:rsidP="00EF5D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9546E" w:rsidRPr="004E7879" w:rsidRDefault="004E7879" w:rsidP="007D1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666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k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D83" w:rsidRPr="004E7879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4E787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7803" w:rsidRPr="004E7879" w:rsidTr="00AA7803">
        <w:tc>
          <w:tcPr>
            <w:tcW w:w="9571" w:type="dxa"/>
          </w:tcPr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#include&lt;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iostream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#include&lt;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stdlib.h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std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 = 3, m = 3;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mas2[n][m];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/*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3 0 8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7 2 1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5 9 6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*/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mas[n * m * 2] = { 7,2,1, 3,0,8, 5,9,6,    8,1,6, 3,7,5, 0,2,9 };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 = 0; i &lt; n * m; i += m)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j = n * m; j &lt; n * m * 2; j++)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{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if (mas[i] == mas[j])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{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 = (j - n * m) % n;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0; k &lt; m; k++)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mas2[s][k] = mas[k + i]; 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 = 0; i &lt; n; ++i)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{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j = 0; j &lt; m; ++j)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&lt;&lt; mas2[i][j] &lt;&lt; " ";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4E7879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AA7803" w:rsidRPr="004E7879" w:rsidRDefault="004E7879" w:rsidP="004E7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E78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39546E" w:rsidRPr="004E7879" w:rsidRDefault="0039546E" w:rsidP="007D1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46E" w:rsidRDefault="007E6619" w:rsidP="00307B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879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4E7879">
        <w:rPr>
          <w:rFonts w:ascii="Times New Roman" w:hAnsi="Times New Roman" w:cs="Times New Roman"/>
          <w:b/>
          <w:sz w:val="28"/>
          <w:szCs w:val="28"/>
        </w:rPr>
        <w:lastRenderedPageBreak/>
        <w:t>Работ</w:t>
      </w:r>
      <w:r w:rsidR="0035052F">
        <w:rPr>
          <w:rFonts w:ascii="Times New Roman" w:hAnsi="Times New Roman" w:cs="Times New Roman"/>
          <w:b/>
          <w:sz w:val="28"/>
          <w:szCs w:val="28"/>
        </w:rPr>
        <w:t>а программы</w:t>
      </w:r>
    </w:p>
    <w:p w:rsidR="0035052F" w:rsidRPr="0035052F" w:rsidRDefault="0035052F" w:rsidP="003505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52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49DF3B6" wp14:editId="0437544C">
            <wp:extent cx="3170195" cy="11354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83" w:rsidRPr="004E7879" w:rsidRDefault="00EF5D83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4D60" w:rsidRPr="004E7879" w:rsidRDefault="00DE4D60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4D60" w:rsidRPr="004E7879" w:rsidRDefault="00DE4D60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5D83" w:rsidRPr="004E7879" w:rsidRDefault="00EF5D83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5D83" w:rsidRPr="004E7879" w:rsidRDefault="00EF5D83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3B2A" w:rsidRPr="004E7879" w:rsidRDefault="007E6619" w:rsidP="00AA304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879">
        <w:rPr>
          <w:rFonts w:ascii="Times New Roman" w:hAnsi="Times New Roman" w:cs="Times New Roman"/>
          <w:b/>
          <w:sz w:val="28"/>
          <w:szCs w:val="28"/>
        </w:rPr>
        <w:br w:type="column"/>
      </w:r>
      <w:r w:rsidR="00AA7803" w:rsidRPr="004E7879"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6F5445" w:rsidRPr="004E7879" w:rsidRDefault="006F5445" w:rsidP="007D1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445" w:rsidRPr="004E7879" w:rsidRDefault="007E6619" w:rsidP="007D1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879">
        <w:rPr>
          <w:rFonts w:ascii="Times New Roman" w:hAnsi="Times New Roman" w:cs="Times New Roman"/>
          <w:b/>
          <w:sz w:val="28"/>
          <w:szCs w:val="28"/>
        </w:rPr>
        <w:br w:type="column"/>
      </w:r>
      <w:r w:rsidR="006F5445" w:rsidRPr="004E787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A6D8E" w:rsidRPr="004E7879" w:rsidRDefault="0035052F" w:rsidP="00350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5052F">
        <w:rPr>
          <w:rFonts w:ascii="Times New Roman" w:hAnsi="Times New Roman" w:cs="Times New Roman"/>
          <w:sz w:val="28"/>
          <w:szCs w:val="28"/>
        </w:rPr>
        <w:t>Программа сработала корректно и вывела необходимые результаты.</w:t>
      </w:r>
      <w:bookmarkEnd w:id="0"/>
    </w:p>
    <w:p w:rsidR="00847745" w:rsidRPr="004E7879" w:rsidRDefault="00847745" w:rsidP="007D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Pr="004E7879" w:rsidRDefault="0035052F" w:rsidP="007D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DF" w:rsidRPr="004E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9C"/>
    <w:multiLevelType w:val="hybridMultilevel"/>
    <w:tmpl w:val="F856AE8E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771C83"/>
    <w:multiLevelType w:val="hybridMultilevel"/>
    <w:tmpl w:val="F6E8A3B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3D6B80"/>
    <w:multiLevelType w:val="hybridMultilevel"/>
    <w:tmpl w:val="1A1C2440"/>
    <w:lvl w:ilvl="0" w:tplc="6A827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F43C11"/>
    <w:multiLevelType w:val="hybridMultilevel"/>
    <w:tmpl w:val="75907F96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613CC"/>
    <w:multiLevelType w:val="hybridMultilevel"/>
    <w:tmpl w:val="3E860098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9CA4286"/>
    <w:multiLevelType w:val="multilevel"/>
    <w:tmpl w:val="F9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3DCD100B"/>
    <w:multiLevelType w:val="hybridMultilevel"/>
    <w:tmpl w:val="F16C4614"/>
    <w:lvl w:ilvl="0" w:tplc="2034B2C6">
      <w:start w:val="1"/>
      <w:numFmt w:val="decimal"/>
      <w:lvlText w:val="%1."/>
      <w:lvlJc w:val="left"/>
      <w:pPr>
        <w:ind w:left="1801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DA7AF8"/>
    <w:multiLevelType w:val="hybridMultilevel"/>
    <w:tmpl w:val="C3669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863AC3"/>
    <w:multiLevelType w:val="hybridMultilevel"/>
    <w:tmpl w:val="0E02B9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6A25449"/>
    <w:multiLevelType w:val="hybridMultilevel"/>
    <w:tmpl w:val="805A68C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D76425B"/>
    <w:multiLevelType w:val="hybridMultilevel"/>
    <w:tmpl w:val="AFA245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77378BA"/>
    <w:multiLevelType w:val="hybridMultilevel"/>
    <w:tmpl w:val="8DE4F97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1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1147DB"/>
    <w:rsid w:val="001D5ACD"/>
    <w:rsid w:val="002006DD"/>
    <w:rsid w:val="002B3B2A"/>
    <w:rsid w:val="002D70BD"/>
    <w:rsid w:val="00307B67"/>
    <w:rsid w:val="0035052F"/>
    <w:rsid w:val="0039546E"/>
    <w:rsid w:val="00456697"/>
    <w:rsid w:val="004821D2"/>
    <w:rsid w:val="004D063A"/>
    <w:rsid w:val="004E7879"/>
    <w:rsid w:val="004F3336"/>
    <w:rsid w:val="0053652E"/>
    <w:rsid w:val="00543EFD"/>
    <w:rsid w:val="005A6D8E"/>
    <w:rsid w:val="00664028"/>
    <w:rsid w:val="006E6D4A"/>
    <w:rsid w:val="006F5445"/>
    <w:rsid w:val="00797CCE"/>
    <w:rsid w:val="007D1852"/>
    <w:rsid w:val="007E4BCF"/>
    <w:rsid w:val="007E6619"/>
    <w:rsid w:val="008372BD"/>
    <w:rsid w:val="00847745"/>
    <w:rsid w:val="008A51F5"/>
    <w:rsid w:val="00937E1F"/>
    <w:rsid w:val="009A3520"/>
    <w:rsid w:val="00AA304F"/>
    <w:rsid w:val="00AA7803"/>
    <w:rsid w:val="00B07DA1"/>
    <w:rsid w:val="00B53CA8"/>
    <w:rsid w:val="00B92C72"/>
    <w:rsid w:val="00C0286B"/>
    <w:rsid w:val="00D810A5"/>
    <w:rsid w:val="00D90EA5"/>
    <w:rsid w:val="00DE4D60"/>
    <w:rsid w:val="00E47BE6"/>
    <w:rsid w:val="00E551EC"/>
    <w:rsid w:val="00EF5D83"/>
    <w:rsid w:val="00F324FC"/>
    <w:rsid w:val="00F517E9"/>
    <w:rsid w:val="00F8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8372BD"/>
    <w:pPr>
      <w:suppressAutoHyphens/>
      <w:spacing w:after="0"/>
    </w:pPr>
    <w:rPr>
      <w:rFonts w:ascii="Arial" w:eastAsia="Arial" w:hAnsi="Arial" w:cs="Arial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8372BD"/>
    <w:pPr>
      <w:suppressAutoHyphens/>
      <w:spacing w:after="0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23</cp:revision>
  <dcterms:created xsi:type="dcterms:W3CDTF">2023-11-01T14:59:00Z</dcterms:created>
  <dcterms:modified xsi:type="dcterms:W3CDTF">2024-02-08T04:51:00Z</dcterms:modified>
</cp:coreProperties>
</file>