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974526" w:displacedByCustomXml="next"/>
    <w:bookmarkEnd w:id="0" w:displacedByCustomXml="next"/>
    <w:sdt>
      <w:sdtPr>
        <w:id w:val="-1474130931"/>
        <w:docPartObj>
          <w:docPartGallery w:val="Cover Pages"/>
          <w:docPartUnique/>
        </w:docPartObj>
      </w:sdtPr>
      <w:sdtEndPr>
        <w:rPr>
          <w:rFonts w:cstheme="minorHAnsi"/>
          <w:b/>
          <w:sz w:val="32"/>
        </w:rPr>
      </w:sdtEndPr>
      <w:sdtContent>
        <w:p w:rsidR="00625FB8" w:rsidRPr="009454F2" w:rsidRDefault="00625FB8" w:rsidP="00625FB8">
          <w:pPr>
            <w:rPr>
              <w:rFonts w:cstheme="minorHAnsi"/>
              <w:b/>
              <w:sz w:val="32"/>
            </w:rPr>
          </w:pPr>
        </w:p>
        <w:sdt>
          <w:sdtPr>
            <w:rPr>
              <w:rFonts w:eastAsia="Calibri" w:cstheme="minorHAnsi"/>
            </w:rPr>
            <w:id w:val="133681999"/>
            <w:docPartObj>
              <w:docPartGallery w:val="Cover Pages"/>
              <w:docPartUnique/>
            </w:docPartObj>
          </w:sdtPr>
          <w:sdtEndPr>
            <w:rPr>
              <w:rFonts w:eastAsia="Arial Unicode MS"/>
              <w:b/>
              <w:kern w:val="2"/>
              <w:lang w:bidi="hi-IN"/>
            </w:rPr>
          </w:sdtEndPr>
          <w:sdtContent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ind w:left="851" w:hanging="993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b/>
                  <w:bCs/>
                  <w:sz w:val="28"/>
                  <w:szCs w:val="20"/>
                  <w:lang w:eastAsia="zh-CN"/>
                </w:rPr>
                <w:t>МИНИСТЕРСТВО ОБРАЗОВАНИЯ И НАУКИ РОССИЙСКОЙ ФЕДЕРАЦИИ</w:t>
              </w:r>
            </w:p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bCs/>
                  <w:sz w:val="28"/>
                  <w:szCs w:val="20"/>
                  <w:lang w:eastAsia="zh-CN"/>
                </w:rPr>
                <w:t xml:space="preserve">ФЕДЕРАЛЬНОЕ ГОСУДАРСТВЕННОЕ БЮДЖЕТНОЕ ОБРАЗОВАТЕЛЬНОЕ   </w:t>
              </w:r>
            </w:p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bCs/>
                  <w:sz w:val="28"/>
                  <w:szCs w:val="20"/>
                  <w:lang w:eastAsia="zh-CN"/>
                </w:rPr>
                <w:t xml:space="preserve"> УЧРЕЖДЕНИЕ ВЫСШЕГО ОБРАЗОВАНИЯ</w:t>
              </w:r>
            </w:p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b/>
                  <w:bCs/>
                  <w:spacing w:val="22"/>
                  <w:sz w:val="28"/>
                  <w:szCs w:val="20"/>
                  <w:lang w:eastAsia="zh-CN"/>
                </w:rPr>
                <w:t>«МОСКОВСКИЙ АВИАЦИОННЫЙ ИНСТИТУТ</w:t>
              </w:r>
            </w:p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sz w:val="28"/>
                  <w:szCs w:val="20"/>
                  <w:lang w:eastAsia="zh-CN"/>
                </w:rPr>
                <w:t>(</w:t>
              </w:r>
              <w:r w:rsidRPr="00E36F53">
                <w:rPr>
                  <w:rFonts w:eastAsia="Times New Roman" w:cstheme="minorHAnsi"/>
                  <w:b/>
                  <w:sz w:val="28"/>
                  <w:szCs w:val="20"/>
                  <w:lang w:eastAsia="zh-CN"/>
                </w:rPr>
                <w:t>НАЦИОНАЛЬНЫЙ ИССЛЕДОВАТЕЛЬСКИЙ УНИВЕРСИТЕТ</w:t>
              </w:r>
              <w:r w:rsidRPr="00E36F53">
                <w:rPr>
                  <w:rFonts w:eastAsia="Times New Roman" w:cstheme="minorHAnsi"/>
                  <w:sz w:val="28"/>
                  <w:szCs w:val="20"/>
                  <w:lang w:eastAsia="zh-CN"/>
                </w:rPr>
                <w:t>)» (</w:t>
              </w:r>
              <w:r w:rsidRPr="00E36F53">
                <w:rPr>
                  <w:rFonts w:eastAsia="Times New Roman" w:cstheme="minorHAnsi"/>
                  <w:b/>
                  <w:bCs/>
                  <w:sz w:val="28"/>
                  <w:szCs w:val="20"/>
                  <w:lang w:eastAsia="zh-CN"/>
                </w:rPr>
                <w:t>МАИ)</w:t>
              </w:r>
            </w:p>
            <w:p w:rsidR="00625FB8" w:rsidRPr="009454F2" w:rsidRDefault="00625FB8" w:rsidP="00625FB8">
              <w:pPr>
                <w:spacing w:after="0" w:line="240" w:lineRule="auto"/>
                <w:jc w:val="center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</w:p>
            <w:p w:rsidR="00625FB8" w:rsidRPr="00E36F53" w:rsidRDefault="00625FB8" w:rsidP="00625FB8">
              <w:pPr>
                <w:spacing w:after="0" w:line="240" w:lineRule="auto"/>
                <w:jc w:val="center"/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</w:pPr>
            </w:p>
            <w:p w:rsidR="00625FB8" w:rsidRPr="00E36F53" w:rsidRDefault="00625FB8" w:rsidP="00625FB8">
              <w:pPr>
                <w:spacing w:after="0" w:line="240" w:lineRule="auto"/>
                <w:jc w:val="center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Институт №3 «Системы управления, информатика и электроэнергетика»</w:t>
              </w:r>
            </w:p>
            <w:p w:rsidR="00625FB8" w:rsidRPr="00E36F53" w:rsidRDefault="00625FB8" w:rsidP="00625FB8">
              <w:pPr>
                <w:spacing w:after="0" w:line="240" w:lineRule="auto"/>
                <w:jc w:val="center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Кафедра 304 Вычислительные машины, системы и сети</w:t>
              </w:r>
            </w:p>
            <w:p w:rsidR="00625FB8" w:rsidRPr="009454F2" w:rsidRDefault="00625FB8" w:rsidP="00625FB8">
              <w:pPr>
                <w:rPr>
                  <w:rFonts w:eastAsia="Calibri" w:cstheme="minorHAnsi"/>
                </w:rPr>
              </w:pPr>
            </w:p>
            <w:p w:rsidR="00625FB8" w:rsidRPr="009454F2" w:rsidRDefault="00625FB8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9454F2" w:rsidRDefault="00625FB8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9454F2" w:rsidRDefault="00625FB8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E36F53" w:rsidRDefault="00625FB8" w:rsidP="00E36F53">
              <w:pPr>
                <w:tabs>
                  <w:tab w:val="left" w:pos="3228"/>
                </w:tabs>
                <w:spacing w:after="0" w:line="360" w:lineRule="auto"/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</w:pPr>
            </w:p>
            <w:p w:rsidR="00625FB8" w:rsidRPr="00E36F53" w:rsidRDefault="00E36F53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  <w:t>СТРУКТУРЫ И АЛГОРИТМЫ ОБРАБОТКИ ДАННЫХ</w:t>
              </w:r>
            </w:p>
            <w:p w:rsidR="00625FB8" w:rsidRPr="00E36F53" w:rsidRDefault="00625FB8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  <w:t xml:space="preserve">ОТЧЕТ ПО ЛАБОРАТОРНОЙ РАБОТЕ </w:t>
              </w:r>
              <w:r w:rsidRPr="00E36F53">
                <w:rPr>
                  <w:rFonts w:eastAsia="Arial Unicode MS" w:cstheme="minorHAnsi"/>
                  <w:b/>
                  <w:kern w:val="2"/>
                  <w:sz w:val="32"/>
                  <w:szCs w:val="24"/>
                  <w:lang w:eastAsia="zh-CN" w:bidi="hi-IN"/>
                </w:rPr>
                <w:t xml:space="preserve">№ </w:t>
              </w:r>
              <w:r w:rsidR="00E36F53" w:rsidRPr="00E36F53">
                <w:rPr>
                  <w:rFonts w:eastAsia="Arial Unicode MS" w:cstheme="minorHAnsi"/>
                  <w:b/>
                  <w:kern w:val="2"/>
                  <w:sz w:val="32"/>
                  <w:szCs w:val="24"/>
                  <w:lang w:eastAsia="zh-CN" w:bidi="hi-IN"/>
                </w:rPr>
                <w:t>1</w:t>
              </w:r>
            </w:p>
            <w:p w:rsidR="00E36F53" w:rsidRPr="00E36F53" w:rsidRDefault="00E36F53" w:rsidP="00E36F53">
              <w:pPr>
                <w:jc w:val="center"/>
                <w:rPr>
                  <w:rFonts w:cstheme="minorHAnsi"/>
                  <w:b/>
                  <w:bCs/>
                  <w:sz w:val="36"/>
                </w:rPr>
              </w:pPr>
              <w:r w:rsidRPr="00D30697">
                <w:rPr>
                  <w:rFonts w:cstheme="minorHAnsi"/>
                  <w:b/>
                  <w:bCs/>
                  <w:sz w:val="36"/>
                </w:rPr>
                <w:t>“</w:t>
              </w:r>
              <w:r w:rsidRPr="00E36F53">
                <w:rPr>
                  <w:rFonts w:cstheme="minorHAnsi"/>
                  <w:b/>
                  <w:bCs/>
                  <w:sz w:val="36"/>
                </w:rPr>
                <w:t>Формирование массивов</w:t>
              </w:r>
            </w:p>
            <w:p w:rsidR="00625FB8" w:rsidRPr="00D30697" w:rsidRDefault="00E36F53" w:rsidP="00E36F53">
              <w:pPr>
                <w:jc w:val="center"/>
                <w:rPr>
                  <w:rFonts w:eastAsia="Arial Unicode MS" w:cstheme="minorHAnsi"/>
                  <w:b/>
                  <w:kern w:val="2"/>
                  <w:sz w:val="28"/>
                  <w:szCs w:val="24"/>
                  <w:lang w:eastAsia="zh-CN" w:bidi="hi-IN"/>
                </w:rPr>
              </w:pPr>
              <w:r w:rsidRPr="00E36F53">
                <w:rPr>
                  <w:rFonts w:cstheme="minorHAnsi"/>
                  <w:b/>
                  <w:bCs/>
                  <w:sz w:val="36"/>
                </w:rPr>
                <w:t xml:space="preserve"> экспериментальных данных</w:t>
              </w:r>
              <w:r w:rsidRPr="00D30697">
                <w:rPr>
                  <w:rFonts w:cstheme="minorHAnsi"/>
                  <w:b/>
                  <w:bCs/>
                  <w:sz w:val="36"/>
                </w:rPr>
                <w:t>”</w:t>
              </w:r>
            </w:p>
            <w:p w:rsidR="00625FB8" w:rsidRPr="009454F2" w:rsidRDefault="00625FB8" w:rsidP="00625FB8">
              <w:pPr>
                <w:jc w:val="both"/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9454F2" w:rsidRDefault="00625FB8" w:rsidP="00625FB8">
              <w:pPr>
                <w:jc w:val="both"/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9454F2" w:rsidRDefault="00625FB8" w:rsidP="00625FB8">
              <w:pPr>
                <w:jc w:val="both"/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</w:pPr>
            </w:p>
            <w:p w:rsidR="00E36F53" w:rsidRDefault="00E36F53" w:rsidP="00625FB8">
              <w:pPr>
                <w:jc w:val="both"/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</w:pPr>
            </w:p>
            <w:p w:rsidR="00B66791" w:rsidRPr="00B66791" w:rsidRDefault="00B66791" w:rsidP="00B66791">
              <w:pPr>
                <w:jc w:val="right"/>
                <w:rPr>
                  <w:rFonts w:eastAsia="Arial Unicode MS" w:cstheme="minorHAnsi"/>
                  <w:i/>
                  <w:kern w:val="2"/>
                  <w:sz w:val="28"/>
                  <w:szCs w:val="28"/>
                  <w:lang w:eastAsia="zh-CN" w:bidi="hi-IN"/>
                </w:rPr>
              </w:pPr>
              <w:r w:rsidRPr="00B66791">
                <w:rPr>
                  <w:rFonts w:eastAsia="Arial Unicode MS" w:cstheme="minorHAnsi"/>
                  <w:kern w:val="2"/>
                  <w:sz w:val="28"/>
                  <w:szCs w:val="28"/>
                  <w:lang w:eastAsia="zh-CN" w:bidi="hi-IN"/>
                </w:rPr>
                <w:t xml:space="preserve">Группа: </w:t>
              </w:r>
              <w:r w:rsidRPr="00B66791">
                <w:rPr>
                  <w:rFonts w:eastAsia="Arial Unicode MS" w:cstheme="minorHAnsi"/>
                  <w:i/>
                  <w:kern w:val="2"/>
                  <w:sz w:val="28"/>
                  <w:szCs w:val="28"/>
                  <w:lang w:eastAsia="zh-CN" w:bidi="hi-IN"/>
                </w:rPr>
                <w:t>М30-209Б-19</w:t>
              </w:r>
            </w:p>
            <w:p w:rsidR="00ED35F0" w:rsidRPr="00E36F53" w:rsidRDefault="00625FB8" w:rsidP="00ED35F0">
              <w:pPr>
                <w:spacing w:after="140" w:line="288" w:lineRule="auto"/>
                <w:jc w:val="right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9454F2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Выполнил</w:t>
              </w:r>
              <w:r w:rsidR="00B66791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:</w:t>
              </w:r>
            </w:p>
            <w:p w:rsidR="00625FB8" w:rsidRPr="00B66791" w:rsidRDefault="00ED35F0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i/>
                  <w:kern w:val="2"/>
                  <w:sz w:val="28"/>
                  <w:szCs w:val="24"/>
                  <w:lang w:eastAsia="zh-CN" w:bidi="hi-IN"/>
                </w:rPr>
              </w:pPr>
              <w:r w:rsidRPr="00B66791">
                <w:rPr>
                  <w:rFonts w:eastAsia="Arial Unicode MS" w:cstheme="minorHAnsi"/>
                  <w:i/>
                  <w:kern w:val="2"/>
                  <w:sz w:val="28"/>
                  <w:szCs w:val="24"/>
                  <w:lang w:eastAsia="zh-CN" w:bidi="hi-IN"/>
                </w:rPr>
                <w:t>Кузнецов И</w:t>
              </w:r>
              <w:r w:rsidR="00625FB8" w:rsidRPr="00B66791">
                <w:rPr>
                  <w:rFonts w:eastAsia="Arial Unicode MS" w:cstheme="minorHAnsi"/>
                  <w:i/>
                  <w:kern w:val="2"/>
                  <w:sz w:val="28"/>
                  <w:szCs w:val="24"/>
                  <w:lang w:eastAsia="zh-CN" w:bidi="hi-IN"/>
                </w:rPr>
                <w:t>.</w:t>
              </w:r>
              <w:r w:rsidRPr="00B66791">
                <w:rPr>
                  <w:rFonts w:eastAsia="Arial Unicode MS" w:cstheme="minorHAnsi"/>
                  <w:i/>
                  <w:kern w:val="2"/>
                  <w:sz w:val="28"/>
                  <w:szCs w:val="24"/>
                  <w:lang w:eastAsia="zh-CN" w:bidi="hi-IN"/>
                </w:rPr>
                <w:t>И</w:t>
              </w:r>
            </w:p>
            <w:p w:rsidR="00625FB8" w:rsidRPr="009454F2" w:rsidRDefault="00625FB8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9454F2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Проверил:</w:t>
              </w:r>
            </w:p>
            <w:p w:rsidR="00625FB8" w:rsidRPr="00B871EE" w:rsidRDefault="00B871EE" w:rsidP="00B871EE">
              <w:pPr>
                <w:spacing w:after="140" w:line="288" w:lineRule="auto"/>
                <w:jc w:val="right"/>
                <w:rPr>
                  <w:rFonts w:eastAsia="Arial Unicode MS" w:cstheme="minorHAnsi"/>
                  <w:i/>
                  <w:kern w:val="2"/>
                  <w:sz w:val="40"/>
                  <w:szCs w:val="24"/>
                  <w:lang w:eastAsia="zh-CN" w:bidi="hi-IN"/>
                </w:rPr>
              </w:pPr>
              <w:r w:rsidRPr="004373AD">
                <w:rPr>
                  <w:rFonts w:cstheme="minorHAnsi"/>
                  <w:i/>
                  <w:color w:val="000000"/>
                  <w:sz w:val="28"/>
                  <w:szCs w:val="20"/>
                  <w:shd w:val="clear" w:color="auto" w:fill="FFFFFF"/>
                </w:rPr>
                <w:t>Ким Роман Валерьевич</w:t>
              </w:r>
            </w:p>
            <w:p w:rsidR="00625FB8" w:rsidRDefault="00625FB8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</w:p>
            <w:p w:rsidR="00B66791" w:rsidRPr="009454F2" w:rsidRDefault="00B66791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</w:p>
            <w:p w:rsidR="005D12A8" w:rsidRPr="00D30697" w:rsidRDefault="00ED35F0" w:rsidP="00D30697">
              <w:pPr>
                <w:spacing w:after="140" w:line="288" w:lineRule="auto"/>
                <w:jc w:val="center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  <w:t>Москва 2020</w:t>
              </w:r>
            </w:p>
          </w:sdtContent>
        </w:sdt>
      </w:sdtContent>
    </w:sdt>
    <w:p w:rsidR="002E0CD1" w:rsidRDefault="009D2ADC" w:rsidP="00D30697">
      <w:pPr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случайной последовательности </w:t>
      </w:r>
    </w:p>
    <w:p w:rsidR="00D30697" w:rsidRPr="00D30697" w:rsidRDefault="00D30697" w:rsidP="00D30697">
      <w:pPr>
        <w:rPr>
          <w:rFonts w:cstheme="minorHAnsi"/>
          <w:sz w:val="28"/>
        </w:rPr>
      </w:pPr>
      <w:r w:rsidRPr="00D30697">
        <w:rPr>
          <w:rFonts w:cstheme="minorHAnsi"/>
          <w:sz w:val="28"/>
        </w:rPr>
        <w:t>Проходимся по всем элементам массива и случайно генерируем элемент</w:t>
      </w:r>
      <w:r>
        <w:rPr>
          <w:rFonts w:cstheme="minorHAnsi"/>
          <w:sz w:val="28"/>
        </w:rPr>
        <w:t>.</w:t>
      </w:r>
    </w:p>
    <w:p w:rsidR="009D2ADC" w:rsidRPr="00D30697" w:rsidRDefault="009D2ADC" w:rsidP="009D2ADC">
      <w:pPr>
        <w:spacing w:after="140" w:line="288" w:lineRule="auto"/>
        <w:jc w:val="center"/>
        <w:rPr>
          <w:rFonts w:cstheme="minorHAnsi"/>
          <w:b/>
          <w:sz w:val="32"/>
        </w:rPr>
      </w:pPr>
      <w:r w:rsidRPr="00D30697">
        <w:rPr>
          <w:rFonts w:cstheme="minorHAnsi"/>
          <w:b/>
          <w:sz w:val="32"/>
        </w:rPr>
        <w:t xml:space="preserve">Структурная схема алгоритма </w:t>
      </w:r>
    </w:p>
    <w:p w:rsidR="009D2ADC" w:rsidRPr="009D2ADC" w:rsidRDefault="00D30697" w:rsidP="009D2ADC">
      <w:pPr>
        <w:jc w:val="center"/>
        <w:rPr>
          <w:rFonts w:cstheme="minorHAnsi"/>
          <w:sz w:val="28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5936615" cy="322834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CD1" w:rsidRPr="009D2ADC" w:rsidRDefault="002E0CD1" w:rsidP="002E0CD1">
      <w:pPr>
        <w:rPr>
          <w:rFonts w:ascii="Consolas" w:hAnsi="Consolas"/>
          <w:color w:val="A9B7C6"/>
        </w:rPr>
      </w:pPr>
    </w:p>
    <w:p w:rsidR="00E36F53" w:rsidRPr="00014797" w:rsidRDefault="009D2AD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 w:rsidRPr="00D30697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Код</w:t>
      </w:r>
      <w:r w:rsidRPr="00014797"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  <w:t xml:space="preserve"> </w:t>
      </w:r>
      <w:r w:rsidRPr="00D30697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алгоритма</w:t>
      </w:r>
    </w:p>
    <w:p w:rsidR="009D2ADC" w:rsidRPr="00D30697" w:rsidRDefault="009D2ADC" w:rsidP="009D2ADC">
      <w:pPr>
        <w:rPr>
          <w:rFonts w:ascii="Consolas" w:hAnsi="Consolas"/>
          <w:b/>
          <w:sz w:val="24"/>
          <w:lang w:val="en-US"/>
        </w:rPr>
      </w:pPr>
      <w:r w:rsidRPr="00D30697">
        <w:rPr>
          <w:rFonts w:ascii="Consolas" w:hAnsi="Consolas"/>
          <w:b/>
          <w:color w:val="CC7832"/>
          <w:sz w:val="24"/>
          <w:lang w:val="en-US"/>
        </w:rPr>
        <w:t xml:space="preserve">static void </w:t>
      </w:r>
      <w:proofErr w:type="spellStart"/>
      <w:proofErr w:type="gramStart"/>
      <w:r w:rsidRPr="00D30697">
        <w:rPr>
          <w:rFonts w:ascii="Consolas" w:hAnsi="Consolas"/>
          <w:b/>
          <w:color w:val="FFC66D"/>
          <w:sz w:val="24"/>
          <w:lang w:val="en-US"/>
        </w:rPr>
        <w:t>JustRandom</w:t>
      </w:r>
      <w:proofErr w:type="spellEnd"/>
      <w:r w:rsidRPr="00D30697">
        <w:rPr>
          <w:rFonts w:ascii="Consolas" w:hAnsi="Consolas"/>
          <w:b/>
          <w:sz w:val="24"/>
          <w:lang w:val="en-US"/>
        </w:rPr>
        <w:t>(</w:t>
      </w:r>
      <w:proofErr w:type="gramEnd"/>
      <w:r w:rsidRPr="00D30697">
        <w:rPr>
          <w:rFonts w:ascii="Consolas" w:hAnsi="Consolas"/>
          <w:b/>
          <w:color w:val="B9BCD1"/>
          <w:sz w:val="24"/>
          <w:lang w:val="en-US"/>
        </w:rPr>
        <w:t xml:space="preserve">T </w:t>
      </w:r>
      <w:r w:rsidRPr="00D30697">
        <w:rPr>
          <w:rFonts w:ascii="Consolas" w:hAnsi="Consolas"/>
          <w:b/>
          <w:sz w:val="24"/>
          <w:lang w:val="en-US"/>
        </w:rPr>
        <w:t>*array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r w:rsidRPr="00D30697">
        <w:rPr>
          <w:rFonts w:ascii="Consolas" w:hAnsi="Consolas"/>
          <w:b/>
          <w:sz w:val="24"/>
          <w:lang w:val="en-US"/>
        </w:rPr>
        <w:t>size) {</w:t>
      </w:r>
      <w:r w:rsidRPr="00D30697">
        <w:rPr>
          <w:rFonts w:ascii="Consolas" w:hAnsi="Consolas"/>
          <w:b/>
          <w:color w:val="CC7832"/>
          <w:sz w:val="24"/>
          <w:lang w:val="en-US"/>
        </w:rPr>
        <w:br/>
        <w:t xml:space="preserve">    for </w:t>
      </w:r>
      <w:r w:rsidRPr="00D30697">
        <w:rPr>
          <w:rFonts w:ascii="Consolas" w:hAnsi="Consolas"/>
          <w:b/>
          <w:sz w:val="24"/>
          <w:lang w:val="en-US"/>
        </w:rPr>
        <w:t>(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int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i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= </w:t>
      </w:r>
      <w:r w:rsidR="00014797">
        <w:rPr>
          <w:rFonts w:ascii="Consolas" w:hAnsi="Consolas"/>
          <w:b/>
          <w:color w:val="6897BB"/>
          <w:sz w:val="24"/>
          <w:lang w:val="en-US"/>
        </w:rPr>
        <w:t>0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;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i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&lt; size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D30697">
        <w:rPr>
          <w:rFonts w:ascii="Consolas" w:hAnsi="Consolas"/>
          <w:b/>
          <w:sz w:val="24"/>
          <w:lang w:val="en-US"/>
        </w:rPr>
        <w:t>++</w:t>
      </w:r>
      <w:proofErr w:type="spellStart"/>
      <w:r w:rsidRPr="00D30697">
        <w:rPr>
          <w:rFonts w:ascii="Consolas" w:hAnsi="Consolas"/>
          <w:b/>
          <w:sz w:val="24"/>
          <w:lang w:val="en-US"/>
        </w:rPr>
        <w:t>i</w:t>
      </w:r>
      <w:proofErr w:type="spellEnd"/>
      <w:r w:rsidRPr="00D30697">
        <w:rPr>
          <w:rFonts w:ascii="Consolas" w:hAnsi="Consolas"/>
          <w:b/>
          <w:sz w:val="24"/>
          <w:lang w:val="en-US"/>
        </w:rPr>
        <w:t>) {</w:t>
      </w:r>
      <w:r w:rsidRPr="00D30697">
        <w:rPr>
          <w:rFonts w:ascii="Consolas" w:hAnsi="Consolas"/>
          <w:b/>
          <w:sz w:val="24"/>
          <w:lang w:val="en-US"/>
        </w:rPr>
        <w:br/>
        <w:t xml:space="preserve">        array[</w:t>
      </w:r>
      <w:proofErr w:type="spellStart"/>
      <w:r w:rsidRPr="00D30697">
        <w:rPr>
          <w:rFonts w:ascii="Consolas" w:hAnsi="Consolas"/>
          <w:b/>
          <w:sz w:val="24"/>
          <w:lang w:val="en-US"/>
        </w:rPr>
        <w:t>i</w:t>
      </w:r>
      <w:proofErr w:type="spellEnd"/>
      <w:r w:rsidRPr="00D30697">
        <w:rPr>
          <w:rFonts w:ascii="Consolas" w:hAnsi="Consolas"/>
          <w:b/>
          <w:sz w:val="24"/>
          <w:lang w:val="en-US"/>
        </w:rPr>
        <w:t>] = rand()</w:t>
      </w:r>
      <w:r w:rsidR="00014797">
        <w:rPr>
          <w:rFonts w:ascii="Consolas" w:hAnsi="Consolas"/>
          <w:b/>
          <w:sz w:val="24"/>
          <w:lang w:val="en-US"/>
        </w:rPr>
        <w:t>;</w:t>
      </w:r>
      <w:r w:rsidRPr="00D30697">
        <w:rPr>
          <w:rFonts w:ascii="Consolas" w:hAnsi="Consolas"/>
          <w:b/>
          <w:color w:val="CC7832"/>
          <w:sz w:val="24"/>
          <w:lang w:val="en-US"/>
        </w:rPr>
        <w:br/>
        <w:t xml:space="preserve">    </w:t>
      </w:r>
      <w:r w:rsidRPr="00D30697">
        <w:rPr>
          <w:rFonts w:ascii="Consolas" w:hAnsi="Consolas"/>
          <w:b/>
          <w:sz w:val="24"/>
          <w:lang w:val="en-US"/>
        </w:rPr>
        <w:t>}</w:t>
      </w:r>
      <w:r w:rsidRPr="00D30697">
        <w:rPr>
          <w:rFonts w:ascii="Consolas" w:hAnsi="Consolas"/>
          <w:b/>
          <w:sz w:val="24"/>
          <w:lang w:val="en-US"/>
        </w:rPr>
        <w:br/>
        <w:t>}</w:t>
      </w: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Pr="00D30697" w:rsidRDefault="009D2ADC" w:rsidP="009D2ADC">
      <w:pPr>
        <w:jc w:val="center"/>
        <w:rPr>
          <w:rFonts w:cstheme="minorHAnsi"/>
          <w:b/>
          <w:sz w:val="32"/>
        </w:rPr>
      </w:pPr>
      <w:r w:rsidRPr="00D30697">
        <w:rPr>
          <w:rFonts w:cstheme="minorHAnsi"/>
          <w:b/>
          <w:sz w:val="32"/>
        </w:rPr>
        <w:lastRenderedPageBreak/>
        <w:t>График времени формирования последовательности</w:t>
      </w:r>
    </w:p>
    <w:p w:rsidR="009D2ADC" w:rsidRDefault="009D2AD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37C6858B" wp14:editId="55FDFB4A">
            <wp:extent cx="6154309" cy="2743200"/>
            <wp:effectExtent l="0" t="0" r="18415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2A1F2F53-CC49-4F72-9601-D585579FCF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D2ADC" w:rsidRPr="00D30697" w:rsidRDefault="009D2AD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eastAsia="zh-CN" w:bidi="hi-IN"/>
        </w:rPr>
      </w:pPr>
      <w:r w:rsidRPr="00D30697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График последовательности</w:t>
      </w:r>
    </w:p>
    <w:p w:rsidR="009D2ADC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273B0E95" wp14:editId="1FAB251A">
            <wp:extent cx="6186115" cy="3410585"/>
            <wp:effectExtent l="0" t="0" r="5715" b="18415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35118D5C-88EA-41DE-8336-F338BE0266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3F51CC">
      <w:pPr>
        <w:spacing w:after="140" w:line="288" w:lineRule="auto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DE0F7D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возраста</w:t>
      </w:r>
      <w:r w:rsidR="005D12A8">
        <w:rPr>
          <w:rFonts w:cstheme="minorHAnsi"/>
          <w:b/>
          <w:sz w:val="32"/>
        </w:rPr>
        <w:t>ющ</w:t>
      </w:r>
      <w:r>
        <w:rPr>
          <w:rFonts w:cstheme="minorHAnsi"/>
          <w:b/>
          <w:sz w:val="32"/>
        </w:rPr>
        <w:t>ей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014797" w:rsidRPr="00014797" w:rsidRDefault="00014797" w:rsidP="00014797">
      <w:pPr>
        <w:rPr>
          <w:rFonts w:cstheme="minorHAnsi"/>
          <w:sz w:val="28"/>
        </w:rPr>
      </w:pPr>
      <w:r w:rsidRPr="00014797">
        <w:rPr>
          <w:rFonts w:cstheme="minorHAnsi"/>
          <w:sz w:val="28"/>
        </w:rPr>
        <w:t xml:space="preserve">Так как нам требуется получить возрастающую последовательность нам нужно чтобы каждый следующий элемент был больше чем предыдущий. </w:t>
      </w:r>
    </w:p>
    <w:p w:rsidR="00014797" w:rsidRDefault="00014797" w:rsidP="00014797">
      <w:pPr>
        <w:rPr>
          <w:rFonts w:cstheme="minorHAnsi"/>
          <w:sz w:val="28"/>
        </w:rPr>
      </w:pPr>
      <w:r w:rsidRPr="00014797">
        <w:rPr>
          <w:rFonts w:cstheme="minorHAnsi"/>
          <w:sz w:val="28"/>
        </w:rPr>
        <w:t>Это достигается путем создания возрастающей прямой, “вокруг” которой генерируются элементы</w:t>
      </w:r>
      <w:r>
        <w:rPr>
          <w:rFonts w:cstheme="minorHAnsi"/>
          <w:sz w:val="28"/>
        </w:rPr>
        <w:t>.</w:t>
      </w:r>
      <w:r w:rsidRPr="00014797">
        <w:rPr>
          <w:rFonts w:cstheme="minorHAnsi"/>
          <w:sz w:val="28"/>
        </w:rPr>
        <w:t xml:space="preserve"> </w:t>
      </w:r>
    </w:p>
    <w:p w:rsidR="00014797" w:rsidRDefault="00014797" w:rsidP="00014797">
      <w:pPr>
        <w:rPr>
          <w:rFonts w:cstheme="minorHAnsi"/>
          <w:sz w:val="28"/>
        </w:rPr>
      </w:pPr>
      <w:r>
        <w:rPr>
          <w:rFonts w:cstheme="minorHAnsi"/>
          <w:sz w:val="28"/>
        </w:rPr>
        <w:t>В</w:t>
      </w:r>
      <w:r w:rsidRPr="00014797">
        <w:rPr>
          <w:rFonts w:cstheme="minorHAnsi"/>
          <w:sz w:val="28"/>
        </w:rPr>
        <w:t xml:space="preserve">озрастающая прямая получается </w:t>
      </w:r>
      <w:r>
        <w:rPr>
          <w:rFonts w:cstheme="minorHAnsi"/>
          <w:sz w:val="28"/>
        </w:rPr>
        <w:t>таким образом</w:t>
      </w:r>
      <w:r w:rsidRPr="00014797">
        <w:rPr>
          <w:rFonts w:cstheme="minorHAnsi"/>
          <w:sz w:val="28"/>
        </w:rPr>
        <w:t>:</w:t>
      </w:r>
    </w:p>
    <w:p w:rsidR="00014797" w:rsidRDefault="0079013A" w:rsidP="00014797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1) </w:t>
      </w:r>
      <w:r w:rsidR="00014797">
        <w:rPr>
          <w:rFonts w:cstheme="minorHAnsi"/>
          <w:sz w:val="28"/>
        </w:rPr>
        <w:t>В</w:t>
      </w:r>
      <w:r w:rsidR="00014797" w:rsidRPr="00014797">
        <w:rPr>
          <w:rFonts w:cstheme="minorHAnsi"/>
          <w:sz w:val="28"/>
        </w:rPr>
        <w:t>ычисл</w:t>
      </w:r>
      <w:r w:rsidR="00014797">
        <w:rPr>
          <w:rFonts w:cstheme="minorHAnsi"/>
          <w:sz w:val="28"/>
        </w:rPr>
        <w:t xml:space="preserve">яем </w:t>
      </w:r>
      <w:r w:rsidR="00014797" w:rsidRPr="00014797">
        <w:rPr>
          <w:rFonts w:cstheme="minorHAnsi"/>
          <w:sz w:val="28"/>
        </w:rPr>
        <w:t>шаг(</w:t>
      </w:r>
      <w:r w:rsidR="00014797" w:rsidRPr="00014797">
        <w:rPr>
          <w:rFonts w:cstheme="minorHAnsi"/>
          <w:sz w:val="28"/>
          <w:lang w:val="en-US"/>
        </w:rPr>
        <w:t>step</w:t>
      </w:r>
      <w:r w:rsidR="00014797" w:rsidRPr="00014797">
        <w:rPr>
          <w:rFonts w:cstheme="minorHAnsi"/>
          <w:sz w:val="28"/>
        </w:rPr>
        <w:t>)</w:t>
      </w:r>
      <w:r w:rsidR="00014797">
        <w:rPr>
          <w:rFonts w:cstheme="minorHAnsi"/>
          <w:sz w:val="28"/>
        </w:rPr>
        <w:t xml:space="preserve"> возрастания функции, по которой строится прямая, т.е. на сколько следующий элемент должен был быть больше </w:t>
      </w:r>
      <w:r w:rsidR="00F2157B">
        <w:rPr>
          <w:rFonts w:cstheme="minorHAnsi"/>
          <w:sz w:val="28"/>
        </w:rPr>
        <w:t>предыдущего, (</w:t>
      </w:r>
      <w:r w:rsidR="00331BA5">
        <w:rPr>
          <w:rFonts w:cstheme="minorHAnsi"/>
          <w:sz w:val="28"/>
        </w:rPr>
        <w:t>не учитывая случайные числа) и учитывая то, что у нас существует минимальное и максимальное значение в интервале.</w:t>
      </w:r>
      <w:r w:rsidR="00014797">
        <w:rPr>
          <w:rFonts w:cstheme="minorHAnsi"/>
          <w:sz w:val="28"/>
        </w:rPr>
        <w:t xml:space="preserve"> </w:t>
      </w:r>
    </w:p>
    <w:p w:rsidR="00014797" w:rsidRDefault="0079013A" w:rsidP="00014797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2) </w:t>
      </w:r>
      <w:proofErr w:type="spellStart"/>
      <w:r w:rsidR="00014797">
        <w:rPr>
          <w:rFonts w:cstheme="minorHAnsi"/>
          <w:sz w:val="28"/>
          <w:lang w:val="en-US"/>
        </w:rPr>
        <w:t>GrowingStep</w:t>
      </w:r>
      <w:proofErr w:type="spellEnd"/>
      <w:r w:rsidR="00014797" w:rsidRPr="00014797">
        <w:rPr>
          <w:rFonts w:cstheme="minorHAnsi"/>
          <w:sz w:val="28"/>
        </w:rPr>
        <w:t xml:space="preserve"> </w:t>
      </w:r>
      <w:r w:rsidR="00014797">
        <w:rPr>
          <w:rFonts w:cstheme="minorHAnsi"/>
          <w:sz w:val="28"/>
        </w:rPr>
        <w:t>отвечает за текущее положение точки в интервале,</w:t>
      </w:r>
      <w:r>
        <w:rPr>
          <w:rFonts w:cstheme="minorHAnsi"/>
          <w:sz w:val="28"/>
        </w:rPr>
        <w:t xml:space="preserve"> то есть мы запоминаем какое значение прямой (без случайных чисел) было на прошлой итерации и добавляем к нему еще один шаг</w:t>
      </w:r>
      <w:r w:rsidR="00331BA5">
        <w:rPr>
          <w:rFonts w:cstheme="minorHAnsi"/>
          <w:sz w:val="28"/>
        </w:rPr>
        <w:t xml:space="preserve"> возрастания функции</w:t>
      </w:r>
      <w:r>
        <w:rPr>
          <w:rFonts w:cstheme="minorHAnsi"/>
          <w:sz w:val="28"/>
        </w:rPr>
        <w:t>, так как следующее значение в интервале должно быть больше предыдущего, для того чтобы функция имела правильный вид.</w:t>
      </w:r>
    </w:p>
    <w:p w:rsidR="0079013A" w:rsidRDefault="0079013A" w:rsidP="00014797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3) Значение текущего элемента мы получаем как сумма </w:t>
      </w:r>
      <w:r w:rsidRPr="0079013A">
        <w:rPr>
          <w:rFonts w:cstheme="minorHAnsi"/>
          <w:sz w:val="28"/>
        </w:rPr>
        <w:t>“</w:t>
      </w:r>
      <w:r>
        <w:rPr>
          <w:rFonts w:cstheme="minorHAnsi"/>
          <w:sz w:val="28"/>
        </w:rPr>
        <w:t>чистой</w:t>
      </w:r>
      <w:r w:rsidRPr="0079013A">
        <w:rPr>
          <w:rFonts w:cstheme="minorHAnsi"/>
          <w:sz w:val="28"/>
        </w:rPr>
        <w:t>”</w:t>
      </w:r>
      <w:r>
        <w:rPr>
          <w:rFonts w:cstheme="minorHAnsi"/>
          <w:sz w:val="28"/>
        </w:rPr>
        <w:t xml:space="preserve"> прямой, т.е. </w:t>
      </w:r>
      <w:proofErr w:type="spellStart"/>
      <w:r>
        <w:rPr>
          <w:rFonts w:cstheme="minorHAnsi"/>
          <w:sz w:val="28"/>
          <w:lang w:val="en-US"/>
        </w:rPr>
        <w:t>growingStep</w:t>
      </w:r>
      <w:proofErr w:type="spellEnd"/>
      <w:r w:rsidRPr="0079013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и </w:t>
      </w:r>
      <w:proofErr w:type="gramStart"/>
      <w:r>
        <w:rPr>
          <w:rFonts w:cstheme="minorHAnsi"/>
          <w:sz w:val="28"/>
          <w:lang w:val="en-US"/>
        </w:rPr>
        <w:t>rand</w:t>
      </w:r>
      <w:r w:rsidRPr="0079013A">
        <w:rPr>
          <w:rFonts w:cstheme="minorHAnsi"/>
          <w:sz w:val="28"/>
        </w:rPr>
        <w:t>(</w:t>
      </w:r>
      <w:proofErr w:type="gramEnd"/>
      <w:r w:rsidRPr="0079013A">
        <w:rPr>
          <w:rFonts w:cstheme="minorHAnsi"/>
          <w:sz w:val="28"/>
        </w:rPr>
        <w:t>)%</w:t>
      </w:r>
      <w:r>
        <w:rPr>
          <w:rFonts w:cstheme="minorHAnsi"/>
          <w:sz w:val="28"/>
          <w:lang w:val="en-US"/>
        </w:rPr>
        <w:t>step</w:t>
      </w:r>
      <w:r>
        <w:rPr>
          <w:rFonts w:cstheme="minorHAnsi"/>
          <w:sz w:val="28"/>
        </w:rPr>
        <w:t xml:space="preserve">, т.к. функция </w:t>
      </w:r>
      <w:r>
        <w:rPr>
          <w:rFonts w:cstheme="minorHAnsi"/>
          <w:sz w:val="28"/>
          <w:lang w:val="en-US"/>
        </w:rPr>
        <w:t>rand</w:t>
      </w:r>
      <w:r w:rsidRPr="0079013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будет генерировать числа в диапазоне от </w:t>
      </w:r>
      <w:r w:rsidRPr="0079013A">
        <w:rPr>
          <w:rFonts w:cstheme="minorHAnsi"/>
          <w:sz w:val="28"/>
        </w:rPr>
        <w:t xml:space="preserve">0 </w:t>
      </w:r>
      <w:r>
        <w:rPr>
          <w:rFonts w:cstheme="minorHAnsi"/>
          <w:sz w:val="28"/>
        </w:rPr>
        <w:t xml:space="preserve">до </w:t>
      </w:r>
      <w:r>
        <w:rPr>
          <w:rFonts w:cstheme="minorHAnsi"/>
          <w:sz w:val="28"/>
          <w:lang w:val="en-US"/>
        </w:rPr>
        <w:t>step</w:t>
      </w:r>
      <w:r w:rsidRPr="0079013A">
        <w:rPr>
          <w:rFonts w:cstheme="minorHAnsi"/>
          <w:sz w:val="28"/>
        </w:rPr>
        <w:t xml:space="preserve">-1 </w:t>
      </w:r>
      <w:r>
        <w:rPr>
          <w:rFonts w:cstheme="minorHAnsi"/>
          <w:sz w:val="28"/>
        </w:rPr>
        <w:t xml:space="preserve">и мы можем гарантировать что следующий элемент будет больше предыдущего. </w:t>
      </w:r>
    </w:p>
    <w:p w:rsidR="00331BA5" w:rsidRDefault="00F2157B" w:rsidP="00014797">
      <w:pPr>
        <w:rPr>
          <w:rFonts w:cstheme="minorHAnsi"/>
          <w:sz w:val="28"/>
        </w:rPr>
      </w:pPr>
      <w:r>
        <w:rPr>
          <w:rFonts w:cstheme="minorHAnsi"/>
          <w:sz w:val="28"/>
        </w:rPr>
        <w:t>Причины такой сложной реализации — это</w:t>
      </w:r>
      <w:r w:rsidR="0079013A">
        <w:rPr>
          <w:rFonts w:cstheme="minorHAnsi"/>
          <w:sz w:val="28"/>
        </w:rPr>
        <w:t xml:space="preserve"> то, что мы должны учитывать минимальное и максимальное значение в диапазоне, если бы данного условия не было бы, мы могли бы брать генерировать элементы как сумма предыдущего элемента и какого-то случайного </w:t>
      </w:r>
      <w:r w:rsidR="00331BA5">
        <w:rPr>
          <w:rFonts w:cstheme="minorHAnsi"/>
          <w:sz w:val="28"/>
        </w:rPr>
        <w:t>числа (</w:t>
      </w:r>
      <w:r w:rsidR="00331BA5" w:rsidRPr="00331BA5">
        <w:rPr>
          <w:rFonts w:cstheme="minorHAnsi"/>
          <w:sz w:val="28"/>
        </w:rPr>
        <w:t>&gt;0</w:t>
      </w:r>
      <w:r w:rsidR="00331BA5">
        <w:rPr>
          <w:rFonts w:cstheme="minorHAnsi"/>
          <w:sz w:val="28"/>
        </w:rPr>
        <w:t>).</w:t>
      </w:r>
    </w:p>
    <w:p w:rsidR="00331BA5" w:rsidRDefault="00331BA5" w:rsidP="00014797">
      <w:pPr>
        <w:rPr>
          <w:rFonts w:cstheme="minorHAnsi"/>
          <w:sz w:val="28"/>
        </w:rPr>
      </w:pPr>
    </w:p>
    <w:p w:rsidR="00331BA5" w:rsidRDefault="00331BA5" w:rsidP="00014797">
      <w:pPr>
        <w:rPr>
          <w:rFonts w:cstheme="minorHAnsi"/>
          <w:sz w:val="28"/>
        </w:rPr>
      </w:pPr>
    </w:p>
    <w:p w:rsidR="00331BA5" w:rsidRDefault="00331BA5" w:rsidP="00014797">
      <w:pPr>
        <w:rPr>
          <w:rFonts w:cstheme="minorHAnsi"/>
          <w:sz w:val="28"/>
        </w:rPr>
      </w:pPr>
    </w:p>
    <w:p w:rsidR="00331BA5" w:rsidRDefault="00331BA5" w:rsidP="00014797">
      <w:pPr>
        <w:rPr>
          <w:rFonts w:cstheme="minorHAnsi"/>
          <w:sz w:val="28"/>
        </w:rPr>
      </w:pPr>
    </w:p>
    <w:p w:rsidR="00331BA5" w:rsidRDefault="00331BA5" w:rsidP="00014797">
      <w:pPr>
        <w:rPr>
          <w:rFonts w:cstheme="minorHAnsi"/>
          <w:sz w:val="28"/>
        </w:rPr>
      </w:pPr>
    </w:p>
    <w:p w:rsidR="00331BA5" w:rsidRDefault="00331BA5" w:rsidP="00014797">
      <w:pPr>
        <w:rPr>
          <w:rFonts w:cstheme="minorHAnsi"/>
          <w:sz w:val="28"/>
        </w:rPr>
      </w:pPr>
    </w:p>
    <w:p w:rsidR="00331BA5" w:rsidRDefault="00331BA5" w:rsidP="00014797">
      <w:pPr>
        <w:rPr>
          <w:rFonts w:cstheme="minorHAnsi"/>
          <w:sz w:val="28"/>
        </w:rPr>
      </w:pPr>
    </w:p>
    <w:p w:rsidR="00331BA5" w:rsidRPr="0079013A" w:rsidRDefault="00331BA5" w:rsidP="00014797">
      <w:pPr>
        <w:rPr>
          <w:rFonts w:cstheme="minorHAnsi"/>
          <w:sz w:val="28"/>
        </w:rPr>
      </w:pPr>
    </w:p>
    <w:p w:rsidR="00DE0F7D" w:rsidRPr="00D30697" w:rsidRDefault="00DE0F7D" w:rsidP="00DE0F7D">
      <w:pPr>
        <w:spacing w:after="140" w:line="288" w:lineRule="auto"/>
        <w:jc w:val="center"/>
        <w:rPr>
          <w:rFonts w:cstheme="minorHAnsi"/>
          <w:b/>
          <w:sz w:val="32"/>
        </w:rPr>
      </w:pPr>
      <w:r w:rsidRPr="00D30697">
        <w:rPr>
          <w:rFonts w:cstheme="minorHAnsi"/>
          <w:b/>
          <w:sz w:val="32"/>
        </w:rPr>
        <w:lastRenderedPageBreak/>
        <w:t xml:space="preserve">Структурная схема алгоритма </w:t>
      </w:r>
    </w:p>
    <w:p w:rsidR="00DE0F7D" w:rsidRPr="009D2ADC" w:rsidRDefault="00DE0F7D" w:rsidP="00DE0F7D">
      <w:pPr>
        <w:jc w:val="center"/>
        <w:rPr>
          <w:rFonts w:cstheme="minorHAnsi"/>
          <w:sz w:val="28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5518206" cy="524468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43" cy="52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D" w:rsidRPr="009D2ADC" w:rsidRDefault="00DE0F7D" w:rsidP="00DE0F7D">
      <w:pPr>
        <w:rPr>
          <w:rFonts w:ascii="Consolas" w:hAnsi="Consolas"/>
          <w:color w:val="A9B7C6"/>
        </w:rPr>
      </w:pPr>
    </w:p>
    <w:p w:rsidR="00DE0F7D" w:rsidRPr="00D30697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 w:rsidRPr="00D30697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Код</w:t>
      </w:r>
      <w:r w:rsidRPr="00D30697"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  <w:t xml:space="preserve"> </w:t>
      </w:r>
      <w:r w:rsidRPr="00D30697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алгоритма</w:t>
      </w:r>
    </w:p>
    <w:p w:rsidR="003F51CC" w:rsidRDefault="00DE0F7D" w:rsidP="00DE0F7D">
      <w:pPr>
        <w:rPr>
          <w:rFonts w:ascii="Consolas" w:hAnsi="Consolas"/>
          <w:b/>
          <w:sz w:val="24"/>
          <w:lang w:val="en-US"/>
        </w:rPr>
      </w:pPr>
      <w:r w:rsidRPr="00D30697">
        <w:rPr>
          <w:rFonts w:ascii="Consolas" w:hAnsi="Consolas"/>
          <w:b/>
          <w:color w:val="CC7832"/>
          <w:sz w:val="24"/>
          <w:lang w:val="en-US"/>
        </w:rPr>
        <w:t xml:space="preserve">static void </w:t>
      </w:r>
      <w:r w:rsidRPr="00D30697">
        <w:rPr>
          <w:rFonts w:ascii="Consolas" w:hAnsi="Consolas"/>
          <w:b/>
          <w:color w:val="FFC66D"/>
          <w:sz w:val="24"/>
          <w:lang w:val="en-US"/>
        </w:rPr>
        <w:t>Growing</w:t>
      </w:r>
      <w:r w:rsidRPr="00D30697">
        <w:rPr>
          <w:rFonts w:ascii="Consolas" w:hAnsi="Consolas"/>
          <w:b/>
          <w:sz w:val="24"/>
          <w:lang w:val="en-US"/>
        </w:rPr>
        <w:t>(</w:t>
      </w:r>
      <w:r w:rsidRPr="00D30697">
        <w:rPr>
          <w:rFonts w:ascii="Consolas" w:hAnsi="Consolas"/>
          <w:b/>
          <w:color w:val="B9BCD1"/>
          <w:sz w:val="24"/>
          <w:lang w:val="en-US"/>
        </w:rPr>
        <w:t xml:space="preserve">T </w:t>
      </w:r>
      <w:r w:rsidRPr="00D30697">
        <w:rPr>
          <w:rFonts w:ascii="Consolas" w:hAnsi="Consolas"/>
          <w:b/>
          <w:sz w:val="24"/>
          <w:lang w:val="en-US"/>
        </w:rPr>
        <w:t>*array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r w:rsidRPr="00D30697">
        <w:rPr>
          <w:rFonts w:ascii="Consolas" w:hAnsi="Consolas"/>
          <w:b/>
          <w:sz w:val="24"/>
          <w:lang w:val="en-US"/>
        </w:rPr>
        <w:t>size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D30697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endRange</w:t>
      </w:r>
      <w:proofErr w:type="spellEnd"/>
      <w:r w:rsidRPr="00D30697">
        <w:rPr>
          <w:rFonts w:ascii="Consolas" w:hAnsi="Consolas"/>
          <w:b/>
          <w:sz w:val="24"/>
          <w:lang w:val="en-US"/>
        </w:rPr>
        <w:t>) {</w:t>
      </w:r>
      <w:r w:rsidRPr="00D30697">
        <w:rPr>
          <w:rFonts w:ascii="Consolas" w:hAnsi="Consolas"/>
          <w:b/>
          <w:sz w:val="24"/>
          <w:lang w:val="en-US"/>
        </w:rPr>
        <w:br/>
        <w:t xml:space="preserve">    </w:t>
      </w:r>
      <w:r w:rsidRPr="00D30697">
        <w:rPr>
          <w:rFonts w:ascii="Consolas" w:hAnsi="Consolas"/>
          <w:b/>
          <w:color w:val="B9BCD1"/>
          <w:sz w:val="24"/>
          <w:lang w:val="en-US"/>
        </w:rPr>
        <w:t xml:space="preserve">T </w:t>
      </w:r>
      <w:r w:rsidRPr="00D30697">
        <w:rPr>
          <w:rFonts w:ascii="Consolas" w:hAnsi="Consolas"/>
          <w:b/>
          <w:sz w:val="24"/>
          <w:lang w:val="en-US"/>
        </w:rPr>
        <w:t>step = (</w:t>
      </w:r>
      <w:proofErr w:type="spellStart"/>
      <w:r w:rsidRPr="00D30697">
        <w:rPr>
          <w:rFonts w:ascii="Consolas" w:hAnsi="Consolas"/>
          <w:b/>
          <w:sz w:val="24"/>
          <w:lang w:val="en-US"/>
        </w:rPr>
        <w:t>endRange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-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D30697">
        <w:rPr>
          <w:rFonts w:ascii="Consolas" w:hAnsi="Consolas"/>
          <w:b/>
          <w:sz w:val="24"/>
          <w:lang w:val="en-US"/>
        </w:rPr>
        <w:t>) / size</w:t>
      </w:r>
      <w:r w:rsidRPr="00D30697">
        <w:rPr>
          <w:rFonts w:ascii="Consolas" w:hAnsi="Consolas"/>
          <w:b/>
          <w:color w:val="CC7832"/>
          <w:sz w:val="24"/>
          <w:lang w:val="en-US"/>
        </w:rPr>
        <w:t>;</w:t>
      </w:r>
      <w:r w:rsidRPr="00D30697">
        <w:rPr>
          <w:rFonts w:ascii="Consolas" w:hAnsi="Consolas"/>
          <w:b/>
          <w:color w:val="CC7832"/>
          <w:sz w:val="24"/>
          <w:lang w:val="en-US"/>
        </w:rPr>
        <w:br/>
        <w:t xml:space="preserve">    int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growingStep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=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+ step</w:t>
      </w:r>
      <w:r w:rsidRPr="00D30697">
        <w:rPr>
          <w:rFonts w:ascii="Consolas" w:hAnsi="Consolas"/>
          <w:b/>
          <w:color w:val="CC7832"/>
          <w:sz w:val="24"/>
          <w:lang w:val="en-US"/>
        </w:rPr>
        <w:t>;</w:t>
      </w:r>
      <w:r w:rsidRPr="00D30697">
        <w:rPr>
          <w:rFonts w:ascii="Consolas" w:hAnsi="Consolas"/>
          <w:b/>
          <w:color w:val="CC7832"/>
          <w:sz w:val="24"/>
          <w:lang w:val="en-US"/>
        </w:rPr>
        <w:br/>
        <w:t xml:space="preserve">    </w:t>
      </w:r>
      <w:r w:rsidRPr="00D30697">
        <w:rPr>
          <w:rFonts w:ascii="Consolas" w:hAnsi="Consolas"/>
          <w:b/>
          <w:sz w:val="24"/>
          <w:lang w:val="en-US"/>
        </w:rPr>
        <w:t>array[</w:t>
      </w:r>
      <w:r w:rsidRPr="00D30697">
        <w:rPr>
          <w:rFonts w:ascii="Consolas" w:hAnsi="Consolas"/>
          <w:b/>
          <w:color w:val="6897BB"/>
          <w:sz w:val="24"/>
          <w:lang w:val="en-US"/>
        </w:rPr>
        <w:t>0</w:t>
      </w:r>
      <w:r w:rsidRPr="00D30697">
        <w:rPr>
          <w:rFonts w:ascii="Consolas" w:hAnsi="Consolas"/>
          <w:b/>
          <w:sz w:val="24"/>
          <w:lang w:val="en-US"/>
        </w:rPr>
        <w:t xml:space="preserve">] =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D30697">
        <w:rPr>
          <w:rFonts w:ascii="Consolas" w:hAnsi="Consolas"/>
          <w:b/>
          <w:color w:val="CC7832"/>
          <w:sz w:val="24"/>
          <w:lang w:val="en-US"/>
        </w:rPr>
        <w:t>;</w:t>
      </w:r>
      <w:r w:rsidRPr="00D30697">
        <w:rPr>
          <w:rFonts w:ascii="Consolas" w:hAnsi="Consolas"/>
          <w:b/>
          <w:color w:val="CC7832"/>
          <w:sz w:val="24"/>
          <w:lang w:val="en-US"/>
        </w:rPr>
        <w:br/>
        <w:t xml:space="preserve">    for </w:t>
      </w:r>
      <w:r w:rsidRPr="00D30697">
        <w:rPr>
          <w:rFonts w:ascii="Consolas" w:hAnsi="Consolas"/>
          <w:b/>
          <w:sz w:val="24"/>
          <w:lang w:val="en-US"/>
        </w:rPr>
        <w:t>(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int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i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= </w:t>
      </w:r>
      <w:r w:rsidRPr="00D30697">
        <w:rPr>
          <w:rFonts w:ascii="Consolas" w:hAnsi="Consolas"/>
          <w:b/>
          <w:color w:val="6897BB"/>
          <w:sz w:val="24"/>
          <w:lang w:val="en-US"/>
        </w:rPr>
        <w:t>1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;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i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&lt; size - </w:t>
      </w:r>
      <w:r w:rsidRPr="00D30697">
        <w:rPr>
          <w:rFonts w:ascii="Consolas" w:hAnsi="Consolas"/>
          <w:b/>
          <w:color w:val="6897BB"/>
          <w:sz w:val="24"/>
          <w:lang w:val="en-US"/>
        </w:rPr>
        <w:t>1</w:t>
      </w:r>
      <w:r w:rsidRPr="00D30697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D30697">
        <w:rPr>
          <w:rFonts w:ascii="Consolas" w:hAnsi="Consolas"/>
          <w:b/>
          <w:sz w:val="24"/>
          <w:lang w:val="en-US"/>
        </w:rPr>
        <w:t>++</w:t>
      </w:r>
      <w:proofErr w:type="spellStart"/>
      <w:r w:rsidRPr="00D30697">
        <w:rPr>
          <w:rFonts w:ascii="Consolas" w:hAnsi="Consolas"/>
          <w:b/>
          <w:sz w:val="24"/>
          <w:lang w:val="en-US"/>
        </w:rPr>
        <w:t>i</w:t>
      </w:r>
      <w:proofErr w:type="spellEnd"/>
      <w:r w:rsidRPr="00D30697">
        <w:rPr>
          <w:rFonts w:ascii="Consolas" w:hAnsi="Consolas"/>
          <w:b/>
          <w:sz w:val="24"/>
          <w:lang w:val="en-US"/>
        </w:rPr>
        <w:t>) {</w:t>
      </w:r>
      <w:r w:rsidRPr="00D30697">
        <w:rPr>
          <w:rFonts w:ascii="Consolas" w:hAnsi="Consolas"/>
          <w:b/>
          <w:sz w:val="24"/>
          <w:lang w:val="en-US"/>
        </w:rPr>
        <w:br/>
        <w:t xml:space="preserve">        array[</w:t>
      </w:r>
      <w:proofErr w:type="spellStart"/>
      <w:r w:rsidRPr="00D30697">
        <w:rPr>
          <w:rFonts w:ascii="Consolas" w:hAnsi="Consolas"/>
          <w:b/>
          <w:sz w:val="24"/>
          <w:lang w:val="en-US"/>
        </w:rPr>
        <w:t>i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] =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growingStep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+ rand() % (</w:t>
      </w:r>
      <w:r w:rsidRPr="00D30697">
        <w:rPr>
          <w:rFonts w:ascii="Consolas" w:hAnsi="Consolas"/>
          <w:b/>
          <w:color w:val="CC7832"/>
          <w:sz w:val="24"/>
          <w:lang w:val="en-US"/>
        </w:rPr>
        <w:t>int</w:t>
      </w:r>
      <w:r w:rsidRPr="00D30697">
        <w:rPr>
          <w:rFonts w:ascii="Consolas" w:hAnsi="Consolas"/>
          <w:b/>
          <w:sz w:val="24"/>
          <w:lang w:val="en-US"/>
        </w:rPr>
        <w:t>) step</w:t>
      </w:r>
      <w:r w:rsidRPr="00D30697">
        <w:rPr>
          <w:rFonts w:ascii="Consolas" w:hAnsi="Consolas"/>
          <w:b/>
          <w:color w:val="CC7832"/>
          <w:sz w:val="24"/>
          <w:lang w:val="en-US"/>
        </w:rPr>
        <w:t>;</w:t>
      </w:r>
      <w:r w:rsidRPr="00D30697">
        <w:rPr>
          <w:rFonts w:ascii="Consolas" w:hAnsi="Consolas"/>
          <w:b/>
          <w:color w:val="CC7832"/>
          <w:sz w:val="24"/>
          <w:lang w:val="en-US"/>
        </w:rPr>
        <w:br/>
        <w:t xml:space="preserve">       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growingStep</w:t>
      </w:r>
      <w:proofErr w:type="spellEnd"/>
      <w:r w:rsidRPr="00D30697">
        <w:rPr>
          <w:rFonts w:ascii="Consolas" w:hAnsi="Consolas"/>
          <w:b/>
          <w:sz w:val="24"/>
          <w:lang w:val="en-US"/>
        </w:rPr>
        <w:t xml:space="preserve"> += step</w:t>
      </w:r>
      <w:r w:rsidRPr="00D30697">
        <w:rPr>
          <w:rFonts w:ascii="Consolas" w:hAnsi="Consolas"/>
          <w:b/>
          <w:color w:val="CC7832"/>
          <w:sz w:val="24"/>
          <w:lang w:val="en-US"/>
        </w:rPr>
        <w:t>;</w:t>
      </w:r>
      <w:r w:rsidRPr="00D30697">
        <w:rPr>
          <w:rFonts w:ascii="Consolas" w:hAnsi="Consolas"/>
          <w:b/>
          <w:color w:val="CC7832"/>
          <w:sz w:val="24"/>
          <w:lang w:val="en-US"/>
        </w:rPr>
        <w:br/>
        <w:t xml:space="preserve">    </w:t>
      </w:r>
      <w:r w:rsidRPr="00D30697">
        <w:rPr>
          <w:rFonts w:ascii="Consolas" w:hAnsi="Consolas"/>
          <w:b/>
          <w:sz w:val="24"/>
          <w:lang w:val="en-US"/>
        </w:rPr>
        <w:t>}</w:t>
      </w:r>
      <w:r w:rsidRPr="00D30697">
        <w:rPr>
          <w:rFonts w:ascii="Consolas" w:hAnsi="Consolas"/>
          <w:b/>
          <w:sz w:val="24"/>
          <w:lang w:val="en-US"/>
        </w:rPr>
        <w:br/>
        <w:t xml:space="preserve">    array[size - </w:t>
      </w:r>
      <w:r w:rsidRPr="00D30697">
        <w:rPr>
          <w:rFonts w:ascii="Consolas" w:hAnsi="Consolas"/>
          <w:b/>
          <w:color w:val="6897BB"/>
          <w:sz w:val="24"/>
          <w:lang w:val="en-US"/>
        </w:rPr>
        <w:t>1</w:t>
      </w:r>
      <w:r w:rsidRPr="00D30697">
        <w:rPr>
          <w:rFonts w:ascii="Consolas" w:hAnsi="Consolas"/>
          <w:b/>
          <w:sz w:val="24"/>
          <w:lang w:val="en-US"/>
        </w:rPr>
        <w:t xml:space="preserve">] = </w:t>
      </w:r>
      <w:proofErr w:type="spellStart"/>
      <w:r w:rsidRPr="00D30697">
        <w:rPr>
          <w:rFonts w:ascii="Consolas" w:hAnsi="Consolas"/>
          <w:b/>
          <w:sz w:val="24"/>
          <w:lang w:val="en-US"/>
        </w:rPr>
        <w:t>endRange</w:t>
      </w:r>
      <w:proofErr w:type="spellEnd"/>
      <w:r w:rsidRPr="00D30697">
        <w:rPr>
          <w:rFonts w:ascii="Consolas" w:hAnsi="Consolas"/>
          <w:b/>
          <w:color w:val="CC7832"/>
          <w:sz w:val="24"/>
          <w:lang w:val="en-US"/>
        </w:rPr>
        <w:t>;</w:t>
      </w:r>
      <w:r w:rsidRPr="00D30697">
        <w:rPr>
          <w:rFonts w:ascii="Consolas" w:hAnsi="Consolas"/>
          <w:b/>
          <w:color w:val="CC7832"/>
          <w:sz w:val="24"/>
          <w:lang w:val="en-US"/>
        </w:rPr>
        <w:br/>
      </w:r>
      <w:r w:rsidRPr="00D30697">
        <w:rPr>
          <w:rFonts w:ascii="Consolas" w:hAnsi="Consolas"/>
          <w:b/>
          <w:sz w:val="24"/>
          <w:lang w:val="en-US"/>
        </w:rPr>
        <w:t>}</w:t>
      </w:r>
    </w:p>
    <w:p w:rsidR="00331BA5" w:rsidRDefault="00331BA5" w:rsidP="00DE0F7D">
      <w:pPr>
        <w:rPr>
          <w:rFonts w:ascii="Consolas" w:hAnsi="Consolas"/>
          <w:b/>
          <w:sz w:val="24"/>
          <w:lang w:val="en-US"/>
        </w:rPr>
      </w:pPr>
    </w:p>
    <w:p w:rsidR="00331BA5" w:rsidRPr="00D30697" w:rsidRDefault="00331BA5" w:rsidP="00DE0F7D">
      <w:pPr>
        <w:rPr>
          <w:rFonts w:ascii="Consolas" w:hAnsi="Consolas"/>
          <w:b/>
          <w:sz w:val="24"/>
          <w:lang w:val="en-US"/>
        </w:rPr>
      </w:pPr>
    </w:p>
    <w:p w:rsidR="00DE0F7D" w:rsidRPr="009D2ADC" w:rsidRDefault="00DE0F7D" w:rsidP="00DE0F7D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7A1366DF" wp14:editId="555E607D">
            <wp:extent cx="6241525" cy="2743200"/>
            <wp:effectExtent l="0" t="0" r="6985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3DB69B6C-9EB8-4C87-9E44-B6D04AF60D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DE0F7D" w:rsidRPr="009D2ADC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56A95CB5" wp14:editId="03633A0B">
            <wp:extent cx="6234623" cy="2870200"/>
            <wp:effectExtent l="0" t="0" r="13970" b="635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A5506D52-C3A6-4FE4-963C-05FE728003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3F51CC">
      <w:pPr>
        <w:spacing w:after="140" w:line="288" w:lineRule="auto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3F51CC">
      <w:pPr>
        <w:spacing w:after="140" w:line="288" w:lineRule="auto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DE0F7D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убывающей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331BA5" w:rsidRPr="00014797" w:rsidRDefault="00331BA5" w:rsidP="00331BA5">
      <w:pPr>
        <w:rPr>
          <w:rFonts w:cstheme="minorHAnsi"/>
          <w:sz w:val="28"/>
        </w:rPr>
      </w:pPr>
      <w:r w:rsidRPr="00014797">
        <w:rPr>
          <w:rFonts w:cstheme="minorHAnsi"/>
          <w:sz w:val="28"/>
        </w:rPr>
        <w:t xml:space="preserve">Так как нам требуется получить </w:t>
      </w:r>
      <w:r>
        <w:rPr>
          <w:rFonts w:cstheme="minorHAnsi"/>
          <w:sz w:val="28"/>
        </w:rPr>
        <w:t>убывающую</w:t>
      </w:r>
      <w:r w:rsidRPr="00014797">
        <w:rPr>
          <w:rFonts w:cstheme="minorHAnsi"/>
          <w:sz w:val="28"/>
        </w:rPr>
        <w:t xml:space="preserve"> последовательность нам нужно чтобы каждый следующий элемент был </w:t>
      </w:r>
      <w:r w:rsidR="00F2157B">
        <w:rPr>
          <w:rFonts w:cstheme="minorHAnsi"/>
          <w:sz w:val="28"/>
        </w:rPr>
        <w:t>меньше,</w:t>
      </w:r>
      <w:r w:rsidRPr="00014797">
        <w:rPr>
          <w:rFonts w:cstheme="minorHAnsi"/>
          <w:sz w:val="28"/>
        </w:rPr>
        <w:t xml:space="preserve"> чем предыдущий. </w:t>
      </w:r>
    </w:p>
    <w:p w:rsidR="00331BA5" w:rsidRDefault="00331BA5" w:rsidP="00331BA5">
      <w:pPr>
        <w:rPr>
          <w:rFonts w:cstheme="minorHAnsi"/>
          <w:sz w:val="28"/>
        </w:rPr>
      </w:pPr>
      <w:r w:rsidRPr="00014797">
        <w:rPr>
          <w:rFonts w:cstheme="minorHAnsi"/>
          <w:sz w:val="28"/>
        </w:rPr>
        <w:t xml:space="preserve">Это достигается путем создания </w:t>
      </w:r>
      <w:r>
        <w:rPr>
          <w:rFonts w:cstheme="minorHAnsi"/>
          <w:sz w:val="28"/>
        </w:rPr>
        <w:t>убывающей</w:t>
      </w:r>
      <w:r w:rsidRPr="00014797">
        <w:rPr>
          <w:rFonts w:cstheme="minorHAnsi"/>
          <w:sz w:val="28"/>
        </w:rPr>
        <w:t xml:space="preserve"> прямой, “вокруг” которой генерируются элементы</w:t>
      </w:r>
      <w:r>
        <w:rPr>
          <w:rFonts w:cstheme="minorHAnsi"/>
          <w:sz w:val="28"/>
        </w:rPr>
        <w:t>.</w:t>
      </w:r>
      <w:r w:rsidRPr="00014797">
        <w:rPr>
          <w:rFonts w:cstheme="minorHAnsi"/>
          <w:sz w:val="28"/>
        </w:rPr>
        <w:t xml:space="preserve"> </w:t>
      </w:r>
    </w:p>
    <w:p w:rsidR="00331BA5" w:rsidRDefault="00331BA5" w:rsidP="00331BA5">
      <w:pPr>
        <w:rPr>
          <w:rFonts w:cstheme="minorHAnsi"/>
          <w:sz w:val="28"/>
        </w:rPr>
      </w:pPr>
      <w:r>
        <w:rPr>
          <w:rFonts w:cstheme="minorHAnsi"/>
          <w:sz w:val="28"/>
        </w:rPr>
        <w:t>Убывающая</w:t>
      </w:r>
      <w:r w:rsidRPr="00014797">
        <w:rPr>
          <w:rFonts w:cstheme="minorHAnsi"/>
          <w:sz w:val="28"/>
        </w:rPr>
        <w:t xml:space="preserve"> прямая получается </w:t>
      </w:r>
      <w:r>
        <w:rPr>
          <w:rFonts w:cstheme="minorHAnsi"/>
          <w:sz w:val="28"/>
        </w:rPr>
        <w:t>таким образом</w:t>
      </w:r>
      <w:r w:rsidRPr="00014797">
        <w:rPr>
          <w:rFonts w:cstheme="minorHAnsi"/>
          <w:sz w:val="28"/>
        </w:rPr>
        <w:t>:</w:t>
      </w:r>
    </w:p>
    <w:p w:rsidR="00331BA5" w:rsidRDefault="00331BA5" w:rsidP="00331BA5">
      <w:pPr>
        <w:rPr>
          <w:rFonts w:cstheme="minorHAnsi"/>
          <w:sz w:val="28"/>
        </w:rPr>
      </w:pPr>
      <w:r>
        <w:rPr>
          <w:rFonts w:cstheme="minorHAnsi"/>
          <w:sz w:val="28"/>
        </w:rPr>
        <w:t>1) В</w:t>
      </w:r>
      <w:r w:rsidRPr="00014797">
        <w:rPr>
          <w:rFonts w:cstheme="minorHAnsi"/>
          <w:sz w:val="28"/>
        </w:rPr>
        <w:t>ычисл</w:t>
      </w:r>
      <w:r>
        <w:rPr>
          <w:rFonts w:cstheme="minorHAnsi"/>
          <w:sz w:val="28"/>
        </w:rPr>
        <w:t xml:space="preserve">яем </w:t>
      </w:r>
      <w:r w:rsidRPr="00014797">
        <w:rPr>
          <w:rFonts w:cstheme="minorHAnsi"/>
          <w:sz w:val="28"/>
        </w:rPr>
        <w:t>шаг(</w:t>
      </w:r>
      <w:r w:rsidRPr="00014797">
        <w:rPr>
          <w:rFonts w:cstheme="minorHAnsi"/>
          <w:sz w:val="28"/>
          <w:lang w:val="en-US"/>
        </w:rPr>
        <w:t>step</w:t>
      </w:r>
      <w:r w:rsidRPr="00014797">
        <w:rPr>
          <w:rFonts w:cstheme="minorHAnsi"/>
          <w:sz w:val="28"/>
        </w:rPr>
        <w:t>)</w:t>
      </w:r>
      <w:r>
        <w:rPr>
          <w:rFonts w:cstheme="minorHAnsi"/>
          <w:sz w:val="28"/>
        </w:rPr>
        <w:t xml:space="preserve"> убывания функции, по которой строится прямая, т.е. на сколько следующий элемент должен был быть меньше </w:t>
      </w:r>
      <w:r w:rsidR="00F2157B">
        <w:rPr>
          <w:rFonts w:cstheme="minorHAnsi"/>
          <w:sz w:val="28"/>
        </w:rPr>
        <w:t>предыдущего, (</w:t>
      </w:r>
      <w:r>
        <w:rPr>
          <w:rFonts w:cstheme="minorHAnsi"/>
          <w:sz w:val="28"/>
        </w:rPr>
        <w:t xml:space="preserve">не учитывая случайные числа) и учитывая то, что у нас существует минимальное и максимальное значение в интервале. </w:t>
      </w:r>
    </w:p>
    <w:p w:rsidR="00331BA5" w:rsidRDefault="00331BA5" w:rsidP="00331BA5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2) </w:t>
      </w:r>
      <w:proofErr w:type="spellStart"/>
      <w:r>
        <w:rPr>
          <w:rFonts w:cstheme="minorHAnsi"/>
          <w:sz w:val="28"/>
          <w:lang w:val="en-US"/>
        </w:rPr>
        <w:t>GrowingStep</w:t>
      </w:r>
      <w:proofErr w:type="spellEnd"/>
      <w:r w:rsidRPr="00014797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отвечает за текущее положение точки в интервале, то есть мы запоминаем какое значение прямой (без случайных чисел) было на прошлой итерации и вычитываем из него еще один шаг убивания функции, так как следующее значение в интервале должно быть меньше предыдущего, для того чтобы функция имела правильный вид.</w:t>
      </w:r>
    </w:p>
    <w:p w:rsidR="00331BA5" w:rsidRDefault="00331BA5" w:rsidP="00331BA5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3) Значение текущего элемента мы получаем как разность </w:t>
      </w:r>
      <w:r w:rsidRPr="0079013A">
        <w:rPr>
          <w:rFonts w:cstheme="minorHAnsi"/>
          <w:sz w:val="28"/>
        </w:rPr>
        <w:t>“</w:t>
      </w:r>
      <w:r>
        <w:rPr>
          <w:rFonts w:cstheme="minorHAnsi"/>
          <w:sz w:val="28"/>
        </w:rPr>
        <w:t>чистой</w:t>
      </w:r>
      <w:r w:rsidRPr="0079013A">
        <w:rPr>
          <w:rFonts w:cstheme="minorHAnsi"/>
          <w:sz w:val="28"/>
        </w:rPr>
        <w:t>”</w:t>
      </w:r>
      <w:r>
        <w:rPr>
          <w:rFonts w:cstheme="minorHAnsi"/>
          <w:sz w:val="28"/>
        </w:rPr>
        <w:t xml:space="preserve"> прямой, т.е. </w:t>
      </w:r>
      <w:proofErr w:type="spellStart"/>
      <w:r>
        <w:rPr>
          <w:rFonts w:cstheme="minorHAnsi"/>
          <w:sz w:val="28"/>
          <w:lang w:val="en-US"/>
        </w:rPr>
        <w:t>growingStep</w:t>
      </w:r>
      <w:proofErr w:type="spellEnd"/>
      <w:r w:rsidRPr="0079013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и </w:t>
      </w:r>
      <w:proofErr w:type="gramStart"/>
      <w:r>
        <w:rPr>
          <w:rFonts w:cstheme="minorHAnsi"/>
          <w:sz w:val="28"/>
          <w:lang w:val="en-US"/>
        </w:rPr>
        <w:t>rand</w:t>
      </w:r>
      <w:r w:rsidRPr="0079013A">
        <w:rPr>
          <w:rFonts w:cstheme="minorHAnsi"/>
          <w:sz w:val="28"/>
        </w:rPr>
        <w:t>(</w:t>
      </w:r>
      <w:proofErr w:type="gramEnd"/>
      <w:r w:rsidRPr="0079013A">
        <w:rPr>
          <w:rFonts w:cstheme="minorHAnsi"/>
          <w:sz w:val="28"/>
        </w:rPr>
        <w:t>)%</w:t>
      </w:r>
      <w:r>
        <w:rPr>
          <w:rFonts w:cstheme="minorHAnsi"/>
          <w:sz w:val="28"/>
          <w:lang w:val="en-US"/>
        </w:rPr>
        <w:t>step</w:t>
      </w:r>
      <w:r>
        <w:rPr>
          <w:rFonts w:cstheme="minorHAnsi"/>
          <w:sz w:val="28"/>
        </w:rPr>
        <w:t xml:space="preserve">, т.к. функция </w:t>
      </w:r>
      <w:r>
        <w:rPr>
          <w:rFonts w:cstheme="minorHAnsi"/>
          <w:sz w:val="28"/>
          <w:lang w:val="en-US"/>
        </w:rPr>
        <w:t>rand</w:t>
      </w:r>
      <w:r w:rsidRPr="0079013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будет генерировать числа в диапазоне от </w:t>
      </w:r>
      <w:r w:rsidRPr="0079013A">
        <w:rPr>
          <w:rFonts w:cstheme="minorHAnsi"/>
          <w:sz w:val="28"/>
        </w:rPr>
        <w:t xml:space="preserve">0 </w:t>
      </w:r>
      <w:r>
        <w:rPr>
          <w:rFonts w:cstheme="minorHAnsi"/>
          <w:sz w:val="28"/>
        </w:rPr>
        <w:t xml:space="preserve">до </w:t>
      </w:r>
      <w:r>
        <w:rPr>
          <w:rFonts w:cstheme="minorHAnsi"/>
          <w:sz w:val="28"/>
          <w:lang w:val="en-US"/>
        </w:rPr>
        <w:t>step</w:t>
      </w:r>
      <w:r w:rsidRPr="0079013A">
        <w:rPr>
          <w:rFonts w:cstheme="minorHAnsi"/>
          <w:sz w:val="28"/>
        </w:rPr>
        <w:t xml:space="preserve">-1 </w:t>
      </w:r>
      <w:r>
        <w:rPr>
          <w:rFonts w:cstheme="minorHAnsi"/>
          <w:sz w:val="28"/>
        </w:rPr>
        <w:t xml:space="preserve">и мы можем гарантировать что следующий элемент будет меньше предыдущего. </w:t>
      </w:r>
    </w:p>
    <w:p w:rsidR="00331BA5" w:rsidRDefault="00F2157B" w:rsidP="00331BA5">
      <w:pPr>
        <w:rPr>
          <w:rFonts w:cstheme="minorHAnsi"/>
          <w:sz w:val="28"/>
        </w:rPr>
      </w:pPr>
      <w:r>
        <w:rPr>
          <w:rFonts w:cstheme="minorHAnsi"/>
          <w:sz w:val="28"/>
        </w:rPr>
        <w:t>Причины такой сложной реализации — это</w:t>
      </w:r>
      <w:r w:rsidR="00331BA5">
        <w:rPr>
          <w:rFonts w:cstheme="minorHAnsi"/>
          <w:sz w:val="28"/>
        </w:rPr>
        <w:t xml:space="preserve"> то, что мы должны учитывать минимальное и максимальное значение в диапазоне, если бы данного условия не было бы, мы могли бы брать генерировать элементы как разность предыдущего элемента и какого-то случайного числа (</w:t>
      </w:r>
      <w:r w:rsidR="00331BA5" w:rsidRPr="00331BA5">
        <w:rPr>
          <w:rFonts w:cstheme="minorHAnsi"/>
          <w:sz w:val="28"/>
        </w:rPr>
        <w:t>&gt;0</w:t>
      </w:r>
      <w:r w:rsidR="00331BA5">
        <w:rPr>
          <w:rFonts w:cstheme="minorHAnsi"/>
          <w:sz w:val="28"/>
        </w:rPr>
        <w:t>).</w:t>
      </w:r>
    </w:p>
    <w:p w:rsidR="00331BA5" w:rsidRDefault="00331BA5" w:rsidP="00DE0F7D">
      <w:pPr>
        <w:jc w:val="center"/>
        <w:rPr>
          <w:rFonts w:cstheme="minorHAnsi"/>
          <w:b/>
          <w:sz w:val="32"/>
        </w:rPr>
      </w:pPr>
    </w:p>
    <w:p w:rsidR="00331BA5" w:rsidRDefault="00331BA5" w:rsidP="00DE0F7D">
      <w:pPr>
        <w:jc w:val="center"/>
        <w:rPr>
          <w:rFonts w:cstheme="minorHAnsi"/>
          <w:b/>
          <w:sz w:val="32"/>
        </w:rPr>
      </w:pPr>
    </w:p>
    <w:p w:rsidR="00331BA5" w:rsidRDefault="00331BA5" w:rsidP="00DE0F7D">
      <w:pPr>
        <w:jc w:val="center"/>
        <w:rPr>
          <w:rFonts w:cstheme="minorHAnsi"/>
          <w:b/>
          <w:sz w:val="32"/>
        </w:rPr>
      </w:pPr>
    </w:p>
    <w:p w:rsidR="00331BA5" w:rsidRDefault="00331BA5" w:rsidP="00DE0F7D">
      <w:pPr>
        <w:jc w:val="center"/>
        <w:rPr>
          <w:rFonts w:cstheme="minorHAnsi"/>
          <w:b/>
          <w:sz w:val="32"/>
        </w:rPr>
      </w:pPr>
    </w:p>
    <w:p w:rsidR="00331BA5" w:rsidRDefault="00331BA5" w:rsidP="00DE0F7D">
      <w:pPr>
        <w:jc w:val="center"/>
        <w:rPr>
          <w:rFonts w:cstheme="minorHAnsi"/>
          <w:b/>
          <w:sz w:val="32"/>
        </w:rPr>
      </w:pPr>
    </w:p>
    <w:p w:rsidR="00331BA5" w:rsidRDefault="00331BA5" w:rsidP="00DE0F7D">
      <w:pPr>
        <w:jc w:val="center"/>
        <w:rPr>
          <w:rFonts w:cstheme="minorHAnsi"/>
          <w:b/>
          <w:sz w:val="32"/>
        </w:rPr>
      </w:pPr>
    </w:p>
    <w:p w:rsidR="00331BA5" w:rsidRPr="00DE0F7D" w:rsidRDefault="00331BA5" w:rsidP="00DE0F7D">
      <w:pPr>
        <w:jc w:val="center"/>
        <w:rPr>
          <w:rFonts w:cstheme="minorHAnsi"/>
          <w:b/>
          <w:sz w:val="32"/>
        </w:rPr>
      </w:pPr>
    </w:p>
    <w:p w:rsidR="00DE0F7D" w:rsidRPr="009D2ADC" w:rsidRDefault="00DE0F7D" w:rsidP="00DE0F7D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 xml:space="preserve">Структурная схема алгоритма </w:t>
      </w:r>
    </w:p>
    <w:p w:rsidR="00DE0F7D" w:rsidRPr="00DE0F7D" w:rsidRDefault="00DE0F7D" w:rsidP="00DE0F7D">
      <w:pPr>
        <w:jc w:val="center"/>
        <w:rPr>
          <w:rFonts w:cstheme="minorHAnsi"/>
          <w:sz w:val="28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5939790" cy="579628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D" w:rsidRP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Код</w:t>
      </w:r>
      <w:r w:rsidRPr="00DE0F7D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DE0F7D" w:rsidRDefault="00DE0F7D" w:rsidP="00DE0F7D">
      <w:pPr>
        <w:rPr>
          <w:rFonts w:ascii="Consolas" w:hAnsi="Consolas"/>
          <w:lang w:val="en-US"/>
        </w:rPr>
      </w:pPr>
      <w:r w:rsidRPr="00DE0F7D">
        <w:rPr>
          <w:rFonts w:ascii="Consolas" w:hAnsi="Consolas"/>
          <w:color w:val="CC7832"/>
          <w:lang w:val="en-US"/>
        </w:rPr>
        <w:t xml:space="preserve">static void </w:t>
      </w:r>
      <w:proofErr w:type="gramStart"/>
      <w:r w:rsidRPr="00DE0F7D">
        <w:rPr>
          <w:rFonts w:ascii="Consolas" w:hAnsi="Consolas"/>
          <w:color w:val="FFC66D"/>
          <w:lang w:val="en-US"/>
        </w:rPr>
        <w:t>Decreasing</w:t>
      </w:r>
      <w:r w:rsidRPr="00DE0F7D">
        <w:rPr>
          <w:rFonts w:ascii="Consolas" w:hAnsi="Consolas"/>
          <w:lang w:val="en-US"/>
        </w:rPr>
        <w:t>(</w:t>
      </w:r>
      <w:proofErr w:type="gramEnd"/>
      <w:r w:rsidRPr="00DE0F7D">
        <w:rPr>
          <w:rFonts w:ascii="Consolas" w:hAnsi="Consolas"/>
          <w:color w:val="B9BCD1"/>
          <w:lang w:val="en-US"/>
        </w:rPr>
        <w:t xml:space="preserve">T </w:t>
      </w:r>
      <w:r w:rsidRPr="00DE0F7D">
        <w:rPr>
          <w:rFonts w:ascii="Consolas" w:hAnsi="Consolas"/>
          <w:lang w:val="en-US"/>
        </w:rPr>
        <w:t>*array</w:t>
      </w:r>
      <w:r w:rsidRPr="00DE0F7D">
        <w:rPr>
          <w:rFonts w:ascii="Consolas" w:hAnsi="Consolas"/>
          <w:color w:val="CC7832"/>
          <w:lang w:val="en-US"/>
        </w:rPr>
        <w:t xml:space="preserve">, int </w:t>
      </w:r>
      <w:r w:rsidRPr="00DE0F7D">
        <w:rPr>
          <w:rFonts w:ascii="Consolas" w:hAnsi="Consolas"/>
          <w:lang w:val="en-US"/>
        </w:rPr>
        <w:t>size</w:t>
      </w:r>
      <w:r w:rsidRPr="00DE0F7D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E0F7D">
        <w:rPr>
          <w:rFonts w:ascii="Consolas" w:hAnsi="Consolas"/>
          <w:lang w:val="en-US"/>
        </w:rPr>
        <w:t>) {</w:t>
      </w:r>
      <w:r w:rsidRPr="00DE0F7D">
        <w:rPr>
          <w:rFonts w:ascii="Consolas" w:hAnsi="Consolas"/>
          <w:lang w:val="en-US"/>
        </w:rPr>
        <w:br/>
        <w:t xml:space="preserve">    </w:t>
      </w:r>
      <w:r w:rsidRPr="00DE0F7D">
        <w:rPr>
          <w:rFonts w:ascii="Consolas" w:hAnsi="Consolas"/>
          <w:color w:val="B9BCD1"/>
          <w:lang w:val="en-US"/>
        </w:rPr>
        <w:t xml:space="preserve">T </w:t>
      </w:r>
      <w:r w:rsidRPr="00DE0F7D">
        <w:rPr>
          <w:rFonts w:ascii="Consolas" w:hAnsi="Consolas"/>
          <w:lang w:val="en-US"/>
        </w:rPr>
        <w:t>step = (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lang w:val="en-US"/>
        </w:rPr>
        <w:t xml:space="preserve"> - 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E0F7D">
        <w:rPr>
          <w:rFonts w:ascii="Consolas" w:hAnsi="Consolas"/>
          <w:lang w:val="en-US"/>
        </w:rPr>
        <w:t>) / size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int </w:t>
      </w:r>
      <w:proofErr w:type="spellStart"/>
      <w:r w:rsidRPr="00DE0F7D">
        <w:rPr>
          <w:rFonts w:ascii="Consolas" w:hAnsi="Consolas"/>
          <w:lang w:val="en-US"/>
        </w:rPr>
        <w:t>decreasingStep</w:t>
      </w:r>
      <w:proofErr w:type="spellEnd"/>
      <w:r w:rsidRPr="00DE0F7D">
        <w:rPr>
          <w:rFonts w:ascii="Consolas" w:hAnsi="Consolas"/>
          <w:lang w:val="en-US"/>
        </w:rPr>
        <w:t xml:space="preserve"> =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lang w:val="en-US"/>
        </w:rPr>
        <w:t xml:space="preserve"> -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</w:t>
      </w:r>
      <w:r w:rsidRPr="00DE0F7D">
        <w:rPr>
          <w:rFonts w:ascii="Consolas" w:hAnsi="Consolas"/>
          <w:lang w:val="en-US"/>
        </w:rPr>
        <w:t>array[</w:t>
      </w:r>
      <w:r w:rsidRPr="00DE0F7D">
        <w:rPr>
          <w:rFonts w:ascii="Consolas" w:hAnsi="Consolas"/>
          <w:color w:val="6897BB"/>
          <w:lang w:val="en-US"/>
        </w:rPr>
        <w:t>0</w:t>
      </w:r>
      <w:r w:rsidRPr="00DE0F7D">
        <w:rPr>
          <w:rFonts w:ascii="Consolas" w:hAnsi="Consolas"/>
          <w:lang w:val="en-U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for </w:t>
      </w:r>
      <w:r w:rsidRPr="00DE0F7D">
        <w:rPr>
          <w:rFonts w:ascii="Consolas" w:hAnsi="Consolas"/>
          <w:lang w:val="en-US"/>
        </w:rPr>
        <w:t>(</w:t>
      </w:r>
      <w:r w:rsidRPr="00DE0F7D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 = </w:t>
      </w:r>
      <w:r w:rsidRPr="00DE0F7D">
        <w:rPr>
          <w:rFonts w:ascii="Consolas" w:hAnsi="Consolas"/>
          <w:color w:val="6897BB"/>
          <w:lang w:val="en-US"/>
        </w:rPr>
        <w:t>1</w:t>
      </w:r>
      <w:r w:rsidRPr="00DE0F7D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 &lt; size - </w:t>
      </w:r>
      <w:r w:rsidRPr="00DE0F7D">
        <w:rPr>
          <w:rFonts w:ascii="Consolas" w:hAnsi="Consolas"/>
          <w:color w:val="6897BB"/>
          <w:lang w:val="en-US"/>
        </w:rPr>
        <w:t>1</w:t>
      </w:r>
      <w:r w:rsidRPr="00DE0F7D">
        <w:rPr>
          <w:rFonts w:ascii="Consolas" w:hAnsi="Consolas"/>
          <w:color w:val="CC7832"/>
          <w:lang w:val="en-US"/>
        </w:rPr>
        <w:t xml:space="preserve">; </w:t>
      </w:r>
      <w:r w:rsidRPr="00DE0F7D">
        <w:rPr>
          <w:rFonts w:ascii="Consolas" w:hAnsi="Consolas"/>
          <w:lang w:val="en-US"/>
        </w:rPr>
        <w:t>++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>) {</w:t>
      </w:r>
      <w:r w:rsidRPr="00DE0F7D">
        <w:rPr>
          <w:rFonts w:ascii="Consolas" w:hAnsi="Consolas"/>
          <w:lang w:val="en-US"/>
        </w:rPr>
        <w:br/>
        <w:t xml:space="preserve">        array[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decreasingStep</w:t>
      </w:r>
      <w:proofErr w:type="spellEnd"/>
      <w:r w:rsidRPr="00DE0F7D">
        <w:rPr>
          <w:rFonts w:ascii="Consolas" w:hAnsi="Consolas"/>
          <w:lang w:val="en-US"/>
        </w:rPr>
        <w:t xml:space="preserve"> - rand() % (</w:t>
      </w:r>
      <w:r w:rsidRPr="00DE0F7D">
        <w:rPr>
          <w:rFonts w:ascii="Consolas" w:hAnsi="Consolas"/>
          <w:color w:val="CC7832"/>
          <w:lang w:val="en-US"/>
        </w:rPr>
        <w:t>int</w:t>
      </w:r>
      <w:r w:rsidRPr="00DE0F7D">
        <w:rPr>
          <w:rFonts w:ascii="Consolas" w:hAnsi="Consolas"/>
          <w:lang w:val="en-US"/>
        </w:rPr>
        <w:t>)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E0F7D">
        <w:rPr>
          <w:rFonts w:ascii="Consolas" w:hAnsi="Consolas"/>
          <w:lang w:val="en-US"/>
        </w:rPr>
        <w:t>decreasingStep</w:t>
      </w:r>
      <w:proofErr w:type="spellEnd"/>
      <w:r w:rsidRPr="00DE0F7D">
        <w:rPr>
          <w:rFonts w:ascii="Consolas" w:hAnsi="Consolas"/>
          <w:lang w:val="en-US"/>
        </w:rPr>
        <w:t xml:space="preserve"> -=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</w:t>
      </w:r>
      <w:r w:rsidRPr="00DE0F7D">
        <w:rPr>
          <w:rFonts w:ascii="Consolas" w:hAnsi="Consolas"/>
          <w:lang w:val="en-US"/>
        </w:rPr>
        <w:t>}</w:t>
      </w:r>
    </w:p>
    <w:p w:rsidR="00DE0F7D" w:rsidRDefault="00DE0F7D" w:rsidP="00DE0F7D">
      <w:pPr>
        <w:rPr>
          <w:rFonts w:ascii="Consolas" w:hAnsi="Consolas"/>
        </w:rPr>
      </w:pPr>
      <w:r w:rsidRPr="00DE0F7D">
        <w:rPr>
          <w:rFonts w:ascii="Consolas" w:hAnsi="Consolas"/>
          <w:lang w:val="en-US"/>
        </w:rPr>
        <w:t xml:space="preserve"> array</w:t>
      </w:r>
      <w:r w:rsidRPr="00D30697">
        <w:rPr>
          <w:rFonts w:ascii="Consolas" w:hAnsi="Consolas"/>
        </w:rPr>
        <w:t xml:space="preserve"> [</w:t>
      </w:r>
      <w:r w:rsidRPr="00DE0F7D">
        <w:rPr>
          <w:rFonts w:ascii="Consolas" w:hAnsi="Consolas"/>
          <w:lang w:val="en-US"/>
        </w:rPr>
        <w:t>size</w:t>
      </w:r>
      <w:r w:rsidRPr="00D30697">
        <w:rPr>
          <w:rFonts w:ascii="Consolas" w:hAnsi="Consolas"/>
        </w:rPr>
        <w:t xml:space="preserve"> - </w:t>
      </w:r>
      <w:r w:rsidRPr="00D30697">
        <w:rPr>
          <w:rFonts w:ascii="Consolas" w:hAnsi="Consolas"/>
          <w:color w:val="6897BB"/>
        </w:rPr>
        <w:t>1</w:t>
      </w:r>
      <w:r w:rsidRPr="00D30697">
        <w:rPr>
          <w:rFonts w:ascii="Consolas" w:hAnsi="Consola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30697">
        <w:rPr>
          <w:rFonts w:ascii="Consolas" w:hAnsi="Consolas"/>
          <w:color w:val="CC7832"/>
        </w:rPr>
        <w:t>;</w:t>
      </w:r>
      <w:r w:rsidRPr="00D30697">
        <w:rPr>
          <w:rFonts w:ascii="Consolas" w:hAnsi="Consolas"/>
          <w:color w:val="CC7832"/>
        </w:rPr>
        <w:br/>
      </w:r>
      <w:r w:rsidRPr="00D30697">
        <w:rPr>
          <w:rFonts w:ascii="Consolas" w:hAnsi="Consolas"/>
        </w:rPr>
        <w:t>}</w:t>
      </w:r>
    </w:p>
    <w:p w:rsidR="000D790E" w:rsidRDefault="000D790E" w:rsidP="00DE0F7D">
      <w:pPr>
        <w:rPr>
          <w:rFonts w:ascii="Consolas" w:hAnsi="Consolas"/>
          <w:color w:val="CC7832"/>
        </w:rPr>
      </w:pPr>
    </w:p>
    <w:p w:rsidR="000D790E" w:rsidRPr="000D790E" w:rsidRDefault="000D790E" w:rsidP="00DE0F7D">
      <w:pPr>
        <w:rPr>
          <w:rFonts w:ascii="Consolas" w:hAnsi="Consolas"/>
          <w:color w:val="CC7832"/>
        </w:rPr>
      </w:pPr>
    </w:p>
    <w:p w:rsidR="00DE0F7D" w:rsidRPr="009D2ADC" w:rsidRDefault="00DE0F7D" w:rsidP="00DE0F7D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03A0E20D" wp14:editId="4E0CBB2D">
            <wp:extent cx="6265628" cy="2743200"/>
            <wp:effectExtent l="0" t="0" r="1905" b="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BE451704-CF6D-4D4F-9BAC-C2E508128D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DE0F7D" w:rsidRPr="009D2ADC" w:rsidRDefault="003F51CC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1EA8D22E" wp14:editId="417AED85">
            <wp:extent cx="6278052" cy="2976245"/>
            <wp:effectExtent l="0" t="0" r="8890" b="14605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9BD3C593-7FBA-48B2-9D4D-27DF732A42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3F51CC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синусоидальной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331BA5" w:rsidRDefault="00331BA5" w:rsidP="00331BA5">
      <w:pPr>
        <w:rPr>
          <w:rFonts w:cstheme="minorHAnsi"/>
          <w:sz w:val="32"/>
        </w:rPr>
      </w:pPr>
      <w:r w:rsidRPr="00331BA5">
        <w:rPr>
          <w:rFonts w:cstheme="minorHAnsi"/>
          <w:sz w:val="32"/>
        </w:rPr>
        <w:t>Последовательность получения синусоидальной последовательности:</w:t>
      </w:r>
    </w:p>
    <w:p w:rsidR="00331BA5" w:rsidRDefault="00331BA5" w:rsidP="00331BA5">
      <w:pPr>
        <w:pStyle w:val="a8"/>
        <w:numPr>
          <w:ilvl w:val="0"/>
          <w:numId w:val="3"/>
        </w:numPr>
        <w:rPr>
          <w:rFonts w:cstheme="minorHAnsi"/>
          <w:sz w:val="32"/>
        </w:rPr>
      </w:pPr>
      <w:r>
        <w:rPr>
          <w:rFonts w:cstheme="minorHAnsi"/>
          <w:sz w:val="32"/>
        </w:rPr>
        <w:t>Высчитываем шаг увеличения синуса, так как у нас есть несколько интервалов (пр.</w:t>
      </w:r>
      <w:r w:rsidRPr="00331BA5">
        <w:rPr>
          <w:rFonts w:cstheme="minorHAnsi"/>
          <w:sz w:val="32"/>
        </w:rPr>
        <w:t>:</w:t>
      </w:r>
      <w:r>
        <w:rPr>
          <w:rFonts w:cstheme="minorHAnsi"/>
          <w:sz w:val="32"/>
        </w:rPr>
        <w:t xml:space="preserve"> 5 повторяющихся синусов) </w:t>
      </w:r>
      <w:r w:rsidR="001A4A5E">
        <w:rPr>
          <w:rFonts w:cstheme="minorHAnsi"/>
          <w:sz w:val="32"/>
        </w:rPr>
        <w:t>то</w:t>
      </w:r>
      <w:r>
        <w:rPr>
          <w:rFonts w:cstheme="minorHAnsi"/>
          <w:sz w:val="32"/>
        </w:rPr>
        <w:t xml:space="preserve"> мы должны учитывать их. Играет роль итератора по синусоидальной функции, которая является ведущей </w:t>
      </w:r>
      <w:r w:rsidR="00A9419A">
        <w:rPr>
          <w:rFonts w:cstheme="minorHAnsi"/>
          <w:sz w:val="32"/>
        </w:rPr>
        <w:t>функцией (т.е. учитываем, что функция должна то плавно возрастать, то плавно убывать).</w:t>
      </w:r>
    </w:p>
    <w:p w:rsidR="00331BA5" w:rsidRDefault="00A9419A" w:rsidP="00331BA5">
      <w:pPr>
        <w:pStyle w:val="a8"/>
        <w:numPr>
          <w:ilvl w:val="0"/>
          <w:numId w:val="3"/>
        </w:numPr>
        <w:rPr>
          <w:rFonts w:cstheme="minorHAnsi"/>
          <w:sz w:val="32"/>
        </w:rPr>
      </w:pPr>
      <w:r>
        <w:rPr>
          <w:rFonts w:cstheme="minorHAnsi"/>
          <w:sz w:val="32"/>
        </w:rPr>
        <w:t>Высчитываем шаг центра синусоиды для того, чтобы учитывать макс. и мин. значения в диапазоне.</w:t>
      </w:r>
    </w:p>
    <w:p w:rsidR="00A9419A" w:rsidRDefault="00A9419A" w:rsidP="00331BA5">
      <w:pPr>
        <w:pStyle w:val="a8"/>
        <w:numPr>
          <w:ilvl w:val="0"/>
          <w:numId w:val="3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Высчитываем диапазон, в котором будут генерироваться случайные </w:t>
      </w:r>
      <w:r w:rsidR="001A4A5E">
        <w:rPr>
          <w:rFonts w:cstheme="minorHAnsi"/>
          <w:sz w:val="32"/>
        </w:rPr>
        <w:t>числа.</w:t>
      </w:r>
    </w:p>
    <w:p w:rsidR="00A9419A" w:rsidRDefault="00A9419A" w:rsidP="00331BA5">
      <w:pPr>
        <w:pStyle w:val="a8"/>
        <w:numPr>
          <w:ilvl w:val="0"/>
          <w:numId w:val="3"/>
        </w:numPr>
        <w:rPr>
          <w:rFonts w:cstheme="minorHAnsi"/>
          <w:sz w:val="32"/>
        </w:rPr>
      </w:pPr>
      <w:r>
        <w:rPr>
          <w:rFonts w:cstheme="minorHAnsi"/>
          <w:sz w:val="32"/>
        </w:rPr>
        <w:t>После мы получаем значение элемента на текущей итерации, логика такова</w:t>
      </w:r>
      <w:r w:rsidRPr="00A9419A">
        <w:rPr>
          <w:rFonts w:cstheme="minorHAnsi"/>
          <w:sz w:val="32"/>
        </w:rPr>
        <w:t>:</w:t>
      </w:r>
    </w:p>
    <w:p w:rsidR="00A9419A" w:rsidRDefault="00A9419A" w:rsidP="00A9419A">
      <w:pPr>
        <w:pStyle w:val="a8"/>
        <w:rPr>
          <w:rFonts w:cstheme="minorHAnsi"/>
          <w:sz w:val="32"/>
        </w:rPr>
      </w:pPr>
      <w:r>
        <w:rPr>
          <w:rFonts w:cstheme="minorHAnsi"/>
          <w:sz w:val="32"/>
        </w:rPr>
        <w:t>4.1)</w:t>
      </w:r>
      <w:r w:rsidR="001A4A5E">
        <w:rPr>
          <w:rFonts w:cstheme="minorHAnsi"/>
          <w:sz w:val="32"/>
        </w:rPr>
        <w:t>.</w:t>
      </w:r>
      <w:r>
        <w:rPr>
          <w:rFonts w:cstheme="minorHAnsi"/>
          <w:sz w:val="32"/>
        </w:rPr>
        <w:t xml:space="preserve"> У нас есть макс. и мин. значения диапазона, поделим их разность пополам </w:t>
      </w:r>
      <w:r w:rsidRPr="00A9419A">
        <w:rPr>
          <w:rFonts w:cstheme="minorHAnsi"/>
          <w:sz w:val="32"/>
        </w:rPr>
        <w:t>(</w:t>
      </w:r>
      <w:r>
        <w:rPr>
          <w:rFonts w:cstheme="minorHAnsi"/>
          <w:sz w:val="32"/>
          <w:lang w:val="en-US"/>
        </w:rPr>
        <w:t>step</w:t>
      </w:r>
      <w:r w:rsidRPr="00A9419A">
        <w:rPr>
          <w:rFonts w:cstheme="minorHAnsi"/>
          <w:sz w:val="32"/>
        </w:rPr>
        <w:t>)</w:t>
      </w:r>
      <w:r>
        <w:rPr>
          <w:rFonts w:cstheme="minorHAnsi"/>
          <w:sz w:val="32"/>
        </w:rPr>
        <w:t xml:space="preserve"> (*).</w:t>
      </w:r>
    </w:p>
    <w:p w:rsidR="001A4A5E" w:rsidRDefault="00A9419A" w:rsidP="00A9419A">
      <w:pPr>
        <w:pStyle w:val="a8"/>
        <w:rPr>
          <w:rFonts w:cstheme="minorHAnsi"/>
          <w:sz w:val="32"/>
        </w:rPr>
      </w:pPr>
      <w:r>
        <w:rPr>
          <w:rFonts w:cstheme="minorHAnsi"/>
          <w:sz w:val="32"/>
        </w:rPr>
        <w:t>4.2</w:t>
      </w:r>
      <w:r w:rsidR="001A4A5E">
        <w:rPr>
          <w:rFonts w:cstheme="minorHAnsi"/>
          <w:sz w:val="32"/>
        </w:rPr>
        <w:t>). Если</w:t>
      </w:r>
      <w:r>
        <w:rPr>
          <w:rFonts w:cstheme="minorHAnsi"/>
          <w:sz w:val="32"/>
        </w:rPr>
        <w:t xml:space="preserve"> мы добавим к текущему значению элемента (*), то у нас будет центральное значение диапазона</w:t>
      </w:r>
      <w:r w:rsidR="001A4A5E">
        <w:rPr>
          <w:rFonts w:cstheme="minorHAnsi"/>
          <w:sz w:val="32"/>
        </w:rPr>
        <w:t>.</w:t>
      </w:r>
    </w:p>
    <w:p w:rsidR="00A9419A" w:rsidRDefault="001A4A5E" w:rsidP="00A9419A">
      <w:pPr>
        <w:pStyle w:val="a8"/>
        <w:rPr>
          <w:rFonts w:cstheme="minorHAnsi"/>
          <w:sz w:val="32"/>
        </w:rPr>
      </w:pPr>
      <w:r>
        <w:rPr>
          <w:rFonts w:cstheme="minorHAnsi"/>
          <w:sz w:val="32"/>
        </w:rPr>
        <w:t>4.3).</w:t>
      </w:r>
      <w:r w:rsidR="00A9419A">
        <w:rPr>
          <w:rFonts w:cstheme="minorHAnsi"/>
          <w:sz w:val="32"/>
        </w:rPr>
        <w:t xml:space="preserve"> </w:t>
      </w:r>
      <w:r>
        <w:rPr>
          <w:rFonts w:cstheme="minorHAnsi"/>
          <w:sz w:val="32"/>
        </w:rPr>
        <w:t>Т</w:t>
      </w:r>
      <w:r w:rsidR="00A9419A">
        <w:rPr>
          <w:rFonts w:cstheme="minorHAnsi"/>
          <w:sz w:val="32"/>
        </w:rPr>
        <w:t xml:space="preserve">ак как функция синус изменяется от </w:t>
      </w:r>
      <w:r w:rsidR="00A9419A" w:rsidRPr="00A9419A">
        <w:rPr>
          <w:rFonts w:cstheme="minorHAnsi"/>
          <w:sz w:val="32"/>
        </w:rPr>
        <w:t>[</w:t>
      </w:r>
      <w:r w:rsidR="00A9419A">
        <w:rPr>
          <w:rFonts w:cstheme="minorHAnsi"/>
          <w:sz w:val="32"/>
        </w:rPr>
        <w:t>-1</w:t>
      </w:r>
      <w:r w:rsidR="00A9419A" w:rsidRPr="00A9419A">
        <w:rPr>
          <w:rFonts w:cstheme="minorHAnsi"/>
          <w:sz w:val="32"/>
        </w:rPr>
        <w:t xml:space="preserve">;1] </w:t>
      </w:r>
      <w:r w:rsidR="00A9419A">
        <w:rPr>
          <w:rFonts w:cstheme="minorHAnsi"/>
          <w:sz w:val="32"/>
        </w:rPr>
        <w:t>то умножая синус функции на (*) мы получаем ожидаемую форму графика последовательности и гарантируем что не зайдем за границу диапазона.</w:t>
      </w:r>
    </w:p>
    <w:p w:rsidR="001A4A5E" w:rsidRDefault="001A4A5E" w:rsidP="001A4A5E">
      <w:pPr>
        <w:pStyle w:val="a8"/>
        <w:rPr>
          <w:rFonts w:cstheme="minorHAnsi"/>
          <w:sz w:val="32"/>
        </w:rPr>
      </w:pPr>
      <w:r>
        <w:rPr>
          <w:rFonts w:cstheme="minorHAnsi"/>
          <w:sz w:val="32"/>
        </w:rPr>
        <w:t>4.4). Сложив 4.2) и 4.3</w:t>
      </w:r>
      <w:proofErr w:type="gramStart"/>
      <w:r>
        <w:rPr>
          <w:rFonts w:cstheme="minorHAnsi"/>
          <w:sz w:val="32"/>
        </w:rPr>
        <w:t>)</w:t>
      </w:r>
      <w:proofErr w:type="gramEnd"/>
      <w:r>
        <w:rPr>
          <w:rFonts w:cstheme="minorHAnsi"/>
          <w:sz w:val="32"/>
        </w:rPr>
        <w:t xml:space="preserve"> мы получим график функции синус в нужном нам диапазоне.</w:t>
      </w:r>
    </w:p>
    <w:p w:rsidR="001A4A5E" w:rsidRDefault="001A4A5E" w:rsidP="001A4A5E">
      <w:pPr>
        <w:pStyle w:val="a8"/>
        <w:rPr>
          <w:rFonts w:cstheme="minorHAnsi"/>
          <w:sz w:val="32"/>
        </w:rPr>
      </w:pPr>
      <w:r>
        <w:rPr>
          <w:rFonts w:cstheme="minorHAnsi"/>
          <w:sz w:val="32"/>
        </w:rPr>
        <w:t>4.5). Складываем или вычитываем случайную величину в зависимости от текущего знака синуса, для того чтобы не вылезти за границы диапазона.</w:t>
      </w:r>
    </w:p>
    <w:p w:rsidR="001A4A5E" w:rsidRDefault="001A4A5E" w:rsidP="001A4A5E">
      <w:pPr>
        <w:pStyle w:val="a8"/>
        <w:rPr>
          <w:rFonts w:cstheme="minorHAnsi"/>
          <w:sz w:val="32"/>
        </w:rPr>
      </w:pPr>
    </w:p>
    <w:p w:rsidR="001A4A5E" w:rsidRDefault="001A4A5E" w:rsidP="001A4A5E">
      <w:pPr>
        <w:pStyle w:val="a8"/>
        <w:rPr>
          <w:rFonts w:cstheme="minorHAnsi"/>
          <w:sz w:val="32"/>
        </w:rPr>
      </w:pPr>
    </w:p>
    <w:p w:rsidR="001A4A5E" w:rsidRDefault="001A4A5E" w:rsidP="001A4A5E">
      <w:pPr>
        <w:pStyle w:val="a8"/>
        <w:rPr>
          <w:rFonts w:cstheme="minorHAnsi"/>
          <w:sz w:val="32"/>
        </w:rPr>
      </w:pPr>
    </w:p>
    <w:p w:rsidR="001A4A5E" w:rsidRPr="001A4A5E" w:rsidRDefault="001A4A5E" w:rsidP="001A4A5E">
      <w:pPr>
        <w:pStyle w:val="a8"/>
        <w:rPr>
          <w:rFonts w:cstheme="minorHAnsi"/>
          <w:sz w:val="32"/>
        </w:rPr>
      </w:pPr>
    </w:p>
    <w:p w:rsidR="003F51CC" w:rsidRPr="001A4A5E" w:rsidRDefault="003F51CC" w:rsidP="003F51CC">
      <w:pPr>
        <w:spacing w:after="140" w:line="288" w:lineRule="auto"/>
        <w:jc w:val="center"/>
        <w:rPr>
          <w:rFonts w:cstheme="minorHAnsi"/>
          <w:b/>
          <w:sz w:val="32"/>
        </w:rPr>
      </w:pPr>
      <w:r w:rsidRPr="001A4A5E">
        <w:rPr>
          <w:rFonts w:cstheme="minorHAnsi"/>
          <w:b/>
          <w:sz w:val="32"/>
        </w:rPr>
        <w:lastRenderedPageBreak/>
        <w:t xml:space="preserve">Структурная схема алгоритма </w:t>
      </w:r>
    </w:p>
    <w:p w:rsidR="003F51CC" w:rsidRPr="00DE0F7D" w:rsidRDefault="001A4A5E" w:rsidP="003F51CC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>
            <wp:extent cx="4578927" cy="48247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28" cy="483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1CC" w:rsidRPr="001A4A5E" w:rsidRDefault="003F51C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 w:rsidRPr="001A4A5E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Код</w:t>
      </w:r>
      <w:r w:rsidRPr="001A4A5E"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  <w:t xml:space="preserve"> </w:t>
      </w:r>
      <w:r w:rsidRPr="001A4A5E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алгоритма</w:t>
      </w:r>
    </w:p>
    <w:p w:rsidR="001A4A5E" w:rsidRDefault="003F51CC" w:rsidP="003F51CC">
      <w:pPr>
        <w:rPr>
          <w:rFonts w:ascii="Consolas" w:hAnsi="Consolas"/>
          <w:b/>
          <w:sz w:val="24"/>
          <w:lang w:val="en-US"/>
        </w:rPr>
      </w:pPr>
      <w:r w:rsidRPr="001A4A5E">
        <w:rPr>
          <w:rFonts w:ascii="Consolas" w:hAnsi="Consolas"/>
          <w:b/>
          <w:color w:val="CC7832"/>
          <w:sz w:val="24"/>
          <w:lang w:val="en-US"/>
        </w:rPr>
        <w:t xml:space="preserve">static void </w:t>
      </w:r>
      <w:proofErr w:type="gramStart"/>
      <w:r w:rsidRPr="001A4A5E">
        <w:rPr>
          <w:rFonts w:ascii="Consolas" w:hAnsi="Consolas"/>
          <w:b/>
          <w:color w:val="FFC66D"/>
          <w:sz w:val="24"/>
          <w:lang w:val="en-US"/>
        </w:rPr>
        <w:t>Sinusoidal</w:t>
      </w:r>
      <w:r w:rsidRPr="001A4A5E">
        <w:rPr>
          <w:rFonts w:ascii="Consolas" w:hAnsi="Consolas"/>
          <w:b/>
          <w:sz w:val="24"/>
          <w:lang w:val="en-US"/>
        </w:rPr>
        <w:t>(</w:t>
      </w:r>
      <w:proofErr w:type="gramEnd"/>
      <w:r w:rsidRPr="001A4A5E">
        <w:rPr>
          <w:rFonts w:ascii="Consolas" w:hAnsi="Consolas"/>
          <w:b/>
          <w:color w:val="CC7832"/>
          <w:sz w:val="24"/>
          <w:lang w:val="en-US"/>
        </w:rPr>
        <w:t xml:space="preserve">double </w:t>
      </w:r>
      <w:r w:rsidRPr="001A4A5E">
        <w:rPr>
          <w:rFonts w:ascii="Consolas" w:hAnsi="Consolas"/>
          <w:b/>
          <w:sz w:val="24"/>
          <w:lang w:val="en-US"/>
        </w:rPr>
        <w:t>*array</w:t>
      </w:r>
      <w:r w:rsidRPr="001A4A5E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r w:rsidRPr="001A4A5E">
        <w:rPr>
          <w:rFonts w:ascii="Consolas" w:hAnsi="Consolas"/>
          <w:b/>
          <w:sz w:val="24"/>
          <w:lang w:val="en-US"/>
        </w:rPr>
        <w:t>size</w:t>
      </w:r>
      <w:r w:rsidRPr="001A4A5E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1A4A5E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endRange</w:t>
      </w:r>
      <w:proofErr w:type="spellEnd"/>
      <w:r w:rsidRPr="001A4A5E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r w:rsidRPr="001A4A5E">
        <w:rPr>
          <w:rFonts w:ascii="Consolas" w:hAnsi="Consolas"/>
          <w:b/>
          <w:sz w:val="24"/>
          <w:lang w:val="en-US"/>
        </w:rPr>
        <w:t>interval) {</w:t>
      </w:r>
      <w:r w:rsidRPr="001A4A5E">
        <w:rPr>
          <w:rFonts w:ascii="Consolas" w:hAnsi="Consolas"/>
          <w:b/>
          <w:sz w:val="24"/>
          <w:lang w:val="en-US"/>
        </w:rPr>
        <w:br/>
        <w:t xml:space="preserve">    </w:t>
      </w:r>
      <w:r w:rsidRPr="001A4A5E">
        <w:rPr>
          <w:rFonts w:ascii="Consolas" w:hAnsi="Consolas"/>
          <w:b/>
          <w:color w:val="CC7832"/>
          <w:sz w:val="24"/>
          <w:lang w:val="en-US"/>
        </w:rPr>
        <w:t xml:space="preserve">double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sinStep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 = </w:t>
      </w:r>
      <w:r w:rsidRPr="001A4A5E">
        <w:rPr>
          <w:rFonts w:ascii="Consolas" w:hAnsi="Consolas"/>
          <w:b/>
          <w:color w:val="6897BB"/>
          <w:sz w:val="24"/>
          <w:lang w:val="en-US"/>
        </w:rPr>
        <w:t xml:space="preserve">360.0 </w:t>
      </w:r>
      <w:r w:rsidRPr="001A4A5E">
        <w:rPr>
          <w:rFonts w:ascii="Consolas" w:hAnsi="Consolas"/>
          <w:b/>
          <w:sz w:val="24"/>
          <w:lang w:val="en-US"/>
        </w:rPr>
        <w:t>/ interval</w:t>
      </w:r>
      <w:r w:rsidRPr="001A4A5E">
        <w:rPr>
          <w:rFonts w:ascii="Consolas" w:hAnsi="Consolas"/>
          <w:b/>
          <w:color w:val="CC7832"/>
          <w:sz w:val="24"/>
          <w:lang w:val="en-US"/>
        </w:rPr>
        <w:t>;</w:t>
      </w:r>
      <w:r w:rsidRPr="001A4A5E">
        <w:rPr>
          <w:rFonts w:ascii="Consolas" w:hAnsi="Consolas"/>
          <w:b/>
          <w:color w:val="CC7832"/>
          <w:sz w:val="24"/>
          <w:lang w:val="en-US"/>
        </w:rPr>
        <w:br/>
        <w:t xml:space="preserve">    int </w:t>
      </w:r>
      <w:r w:rsidRPr="001A4A5E">
        <w:rPr>
          <w:rFonts w:ascii="Consolas" w:hAnsi="Consolas"/>
          <w:b/>
          <w:sz w:val="24"/>
          <w:lang w:val="en-US"/>
        </w:rPr>
        <w:t>step = (</w:t>
      </w:r>
      <w:proofErr w:type="spellStart"/>
      <w:r w:rsidRPr="001A4A5E">
        <w:rPr>
          <w:rFonts w:ascii="Consolas" w:hAnsi="Consolas"/>
          <w:b/>
          <w:sz w:val="24"/>
          <w:lang w:val="en-US"/>
        </w:rPr>
        <w:t>endRange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 -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) / </w:t>
      </w:r>
      <w:r w:rsidRPr="001A4A5E">
        <w:rPr>
          <w:rFonts w:ascii="Consolas" w:hAnsi="Consolas"/>
          <w:b/>
          <w:color w:val="6897BB"/>
          <w:sz w:val="24"/>
          <w:lang w:val="en-US"/>
        </w:rPr>
        <w:t>2</w:t>
      </w:r>
      <w:r w:rsidRPr="001A4A5E">
        <w:rPr>
          <w:rFonts w:ascii="Consolas" w:hAnsi="Consolas"/>
          <w:b/>
          <w:color w:val="CC7832"/>
          <w:sz w:val="24"/>
          <w:lang w:val="en-US"/>
        </w:rPr>
        <w:t>;</w:t>
      </w:r>
      <w:r w:rsidRPr="001A4A5E">
        <w:rPr>
          <w:rFonts w:ascii="Consolas" w:hAnsi="Consolas"/>
          <w:b/>
          <w:color w:val="CC7832"/>
          <w:sz w:val="24"/>
          <w:lang w:val="en-US"/>
        </w:rPr>
        <w:br/>
        <w:t xml:space="preserve">    int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stepRandom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 = (</w:t>
      </w:r>
      <w:proofErr w:type="spellStart"/>
      <w:r w:rsidRPr="001A4A5E">
        <w:rPr>
          <w:rFonts w:ascii="Consolas" w:hAnsi="Consolas"/>
          <w:b/>
          <w:sz w:val="24"/>
          <w:lang w:val="en-US"/>
        </w:rPr>
        <w:t>endRange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 -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1A4A5E">
        <w:rPr>
          <w:rFonts w:ascii="Consolas" w:hAnsi="Consolas"/>
          <w:b/>
          <w:sz w:val="24"/>
          <w:lang w:val="en-US"/>
        </w:rPr>
        <w:t>) / size</w:t>
      </w:r>
      <w:r w:rsidRPr="001A4A5E">
        <w:rPr>
          <w:rFonts w:ascii="Consolas" w:hAnsi="Consolas"/>
          <w:b/>
          <w:color w:val="CC7832"/>
          <w:sz w:val="24"/>
          <w:lang w:val="en-US"/>
        </w:rPr>
        <w:t>;</w:t>
      </w:r>
      <w:r w:rsidRPr="001A4A5E">
        <w:rPr>
          <w:rFonts w:ascii="Consolas" w:hAnsi="Consolas"/>
          <w:b/>
          <w:color w:val="CC7832"/>
          <w:sz w:val="24"/>
          <w:lang w:val="en-US"/>
        </w:rPr>
        <w:br/>
        <w:t xml:space="preserve">    double </w:t>
      </w:r>
      <w:r w:rsidRPr="001A4A5E">
        <w:rPr>
          <w:rFonts w:ascii="Consolas" w:hAnsi="Consolas"/>
          <w:b/>
          <w:sz w:val="24"/>
          <w:lang w:val="en-US"/>
        </w:rPr>
        <w:t xml:space="preserve">j = </w:t>
      </w:r>
      <w:r w:rsidRPr="001A4A5E">
        <w:rPr>
          <w:rFonts w:ascii="Consolas" w:hAnsi="Consolas"/>
          <w:b/>
          <w:color w:val="6897BB"/>
          <w:sz w:val="24"/>
          <w:lang w:val="en-US"/>
        </w:rPr>
        <w:t>90.0</w:t>
      </w:r>
      <w:r w:rsidRPr="001A4A5E">
        <w:rPr>
          <w:rFonts w:ascii="Consolas" w:hAnsi="Consolas"/>
          <w:b/>
          <w:color w:val="CC7832"/>
          <w:sz w:val="24"/>
          <w:lang w:val="en-US"/>
        </w:rPr>
        <w:t>;</w:t>
      </w:r>
      <w:r w:rsidRPr="001A4A5E">
        <w:rPr>
          <w:rFonts w:ascii="Consolas" w:hAnsi="Consolas"/>
          <w:b/>
          <w:color w:val="CC7832"/>
          <w:sz w:val="24"/>
          <w:lang w:val="en-US"/>
        </w:rPr>
        <w:br/>
        <w:t xml:space="preserve">    for </w:t>
      </w:r>
      <w:r w:rsidRPr="001A4A5E">
        <w:rPr>
          <w:rFonts w:ascii="Consolas" w:hAnsi="Consolas"/>
          <w:b/>
          <w:sz w:val="24"/>
          <w:lang w:val="en-US"/>
        </w:rPr>
        <w:t>(</w:t>
      </w:r>
      <w:r w:rsidRPr="001A4A5E">
        <w:rPr>
          <w:rFonts w:ascii="Consolas" w:hAnsi="Consolas"/>
          <w:b/>
          <w:color w:val="CC7832"/>
          <w:sz w:val="24"/>
          <w:lang w:val="en-US"/>
        </w:rPr>
        <w:t xml:space="preserve">int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i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 = </w:t>
      </w:r>
      <w:r w:rsidRPr="001A4A5E">
        <w:rPr>
          <w:rFonts w:ascii="Consolas" w:hAnsi="Consolas"/>
          <w:b/>
          <w:color w:val="6897BB"/>
          <w:sz w:val="24"/>
          <w:lang w:val="en-US"/>
        </w:rPr>
        <w:t>0</w:t>
      </w:r>
      <w:r w:rsidRPr="001A4A5E">
        <w:rPr>
          <w:rFonts w:ascii="Consolas" w:hAnsi="Consolas"/>
          <w:b/>
          <w:color w:val="CC7832"/>
          <w:sz w:val="24"/>
          <w:lang w:val="en-US"/>
        </w:rPr>
        <w:t xml:space="preserve">;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i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 &lt; size</w:t>
      </w:r>
      <w:r w:rsidRPr="001A4A5E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1A4A5E">
        <w:rPr>
          <w:rFonts w:ascii="Consolas" w:hAnsi="Consolas"/>
          <w:b/>
          <w:sz w:val="24"/>
          <w:lang w:val="en-US"/>
        </w:rPr>
        <w:t>++</w:t>
      </w:r>
      <w:proofErr w:type="spellStart"/>
      <w:r w:rsidRPr="001A4A5E">
        <w:rPr>
          <w:rFonts w:ascii="Consolas" w:hAnsi="Consolas"/>
          <w:b/>
          <w:sz w:val="24"/>
          <w:lang w:val="en-US"/>
        </w:rPr>
        <w:t>i</w:t>
      </w:r>
      <w:proofErr w:type="spellEnd"/>
      <w:r w:rsidRPr="001A4A5E">
        <w:rPr>
          <w:rFonts w:ascii="Consolas" w:hAnsi="Consolas"/>
          <w:b/>
          <w:sz w:val="24"/>
          <w:lang w:val="en-US"/>
        </w:rPr>
        <w:t>) {</w:t>
      </w:r>
    </w:p>
    <w:p w:rsidR="001A4A5E" w:rsidRDefault="001A4A5E" w:rsidP="001A4A5E">
      <w:pPr>
        <w:ind w:left="708" w:firstLine="348"/>
        <w:rPr>
          <w:rFonts w:ascii="Consolas" w:hAnsi="Consolas"/>
          <w:b/>
          <w:color w:val="CC7832"/>
          <w:sz w:val="24"/>
          <w:lang w:val="en-US"/>
        </w:rPr>
      </w:pPr>
      <w:r w:rsidRPr="001A4A5E">
        <w:rPr>
          <w:rFonts w:ascii="Consolas" w:hAnsi="Consolas"/>
          <w:b/>
          <w:color w:val="CC7832"/>
          <w:sz w:val="24"/>
          <w:lang w:val="en-US"/>
        </w:rPr>
        <w:t>if</w:t>
      </w:r>
      <w:r>
        <w:rPr>
          <w:rFonts w:ascii="Consolas" w:hAnsi="Consolas"/>
          <w:b/>
          <w:sz w:val="24"/>
          <w:lang w:val="en-US"/>
        </w:rPr>
        <w:t xml:space="preserve"> (sin (</w:t>
      </w:r>
      <w:r w:rsidRPr="001A4A5E">
        <w:rPr>
          <w:rFonts w:ascii="Consolas" w:hAnsi="Consolas"/>
          <w:b/>
          <w:sz w:val="24"/>
          <w:lang w:val="en-US"/>
        </w:rPr>
        <w:t xml:space="preserve">j * </w:t>
      </w:r>
      <w:r w:rsidRPr="001A4A5E">
        <w:rPr>
          <w:rFonts w:ascii="Consolas" w:hAnsi="Consolas"/>
          <w:b/>
          <w:color w:val="908B25"/>
          <w:sz w:val="24"/>
          <w:lang w:val="en-US"/>
        </w:rPr>
        <w:t xml:space="preserve">PI </w:t>
      </w:r>
      <w:r w:rsidRPr="001A4A5E">
        <w:rPr>
          <w:rFonts w:ascii="Consolas" w:hAnsi="Consolas"/>
          <w:b/>
          <w:sz w:val="24"/>
          <w:lang w:val="en-US"/>
        </w:rPr>
        <w:t xml:space="preserve">/ </w:t>
      </w:r>
      <w:r w:rsidRPr="001A4A5E">
        <w:rPr>
          <w:rFonts w:ascii="Consolas" w:hAnsi="Consolas"/>
          <w:b/>
          <w:color w:val="6897BB"/>
          <w:sz w:val="24"/>
          <w:lang w:val="en-US"/>
        </w:rPr>
        <w:t>180</w:t>
      </w:r>
      <w:r>
        <w:rPr>
          <w:rFonts w:ascii="Consolas" w:hAnsi="Consolas"/>
          <w:b/>
          <w:sz w:val="24"/>
          <w:lang w:val="en-US"/>
        </w:rPr>
        <w:t>) &gt;= 0)</w:t>
      </w:r>
      <w:r w:rsidR="003F51CC" w:rsidRPr="001A4A5E">
        <w:rPr>
          <w:rFonts w:ascii="Consolas" w:hAnsi="Consolas"/>
          <w:b/>
          <w:sz w:val="24"/>
          <w:lang w:val="en-US"/>
        </w:rPr>
        <w:br/>
        <w:t xml:space="preserve">      </w:t>
      </w:r>
      <w:r w:rsidRPr="001A4A5E">
        <w:rPr>
          <w:rFonts w:ascii="Consolas" w:hAnsi="Consolas"/>
          <w:b/>
          <w:sz w:val="24"/>
          <w:lang w:val="en-US"/>
        </w:rPr>
        <w:t>array[</w:t>
      </w:r>
      <w:proofErr w:type="spellStart"/>
      <w:r w:rsidRPr="001A4A5E">
        <w:rPr>
          <w:rFonts w:ascii="Consolas" w:hAnsi="Consolas"/>
          <w:b/>
          <w:sz w:val="24"/>
          <w:lang w:val="en-US"/>
        </w:rPr>
        <w:t>i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] = step + </w:t>
      </w:r>
      <w:proofErr w:type="gramStart"/>
      <w:r w:rsidRPr="001A4A5E">
        <w:rPr>
          <w:rFonts w:ascii="Consolas" w:hAnsi="Consolas"/>
          <w:b/>
          <w:sz w:val="24"/>
          <w:lang w:val="en-US"/>
        </w:rPr>
        <w:t>sin(</w:t>
      </w:r>
      <w:bookmarkStart w:id="1" w:name="_Hlk54151513"/>
      <w:proofErr w:type="gramEnd"/>
      <w:r w:rsidRPr="001A4A5E">
        <w:rPr>
          <w:rFonts w:ascii="Consolas" w:hAnsi="Consolas"/>
          <w:b/>
          <w:sz w:val="24"/>
          <w:lang w:val="en-US"/>
        </w:rPr>
        <w:t xml:space="preserve">j * </w:t>
      </w:r>
      <w:r w:rsidRPr="001A4A5E">
        <w:rPr>
          <w:rFonts w:ascii="Consolas" w:hAnsi="Consolas"/>
          <w:b/>
          <w:color w:val="908B25"/>
          <w:sz w:val="24"/>
          <w:lang w:val="en-US"/>
        </w:rPr>
        <w:t xml:space="preserve">PI </w:t>
      </w:r>
      <w:r w:rsidRPr="001A4A5E">
        <w:rPr>
          <w:rFonts w:ascii="Consolas" w:hAnsi="Consolas"/>
          <w:b/>
          <w:sz w:val="24"/>
          <w:lang w:val="en-US"/>
        </w:rPr>
        <w:t xml:space="preserve">/ </w:t>
      </w:r>
      <w:r w:rsidRPr="001A4A5E">
        <w:rPr>
          <w:rFonts w:ascii="Consolas" w:hAnsi="Consolas"/>
          <w:b/>
          <w:color w:val="6897BB"/>
          <w:sz w:val="24"/>
          <w:lang w:val="en-US"/>
        </w:rPr>
        <w:t>180</w:t>
      </w:r>
      <w:bookmarkEnd w:id="1"/>
      <w:r w:rsidRPr="001A4A5E">
        <w:rPr>
          <w:rFonts w:ascii="Consolas" w:hAnsi="Consolas"/>
          <w:b/>
          <w:sz w:val="24"/>
          <w:lang w:val="en-US"/>
        </w:rPr>
        <w:t xml:space="preserve">) * step - rand() % </w:t>
      </w:r>
      <w:proofErr w:type="spellStart"/>
      <w:r w:rsidRPr="001A4A5E">
        <w:rPr>
          <w:rFonts w:ascii="Consolas" w:hAnsi="Consolas"/>
          <w:b/>
          <w:sz w:val="24"/>
          <w:lang w:val="en-US"/>
        </w:rPr>
        <w:t>stepRandom</w:t>
      </w:r>
      <w:proofErr w:type="spellEnd"/>
      <w:r w:rsidRPr="001A4A5E">
        <w:rPr>
          <w:rFonts w:ascii="Consolas" w:hAnsi="Consolas"/>
          <w:b/>
          <w:color w:val="CC7832"/>
          <w:sz w:val="24"/>
          <w:lang w:val="en-US"/>
        </w:rPr>
        <w:t>;</w:t>
      </w:r>
    </w:p>
    <w:p w:rsidR="001A4A5E" w:rsidRDefault="001A4A5E" w:rsidP="001A4A5E">
      <w:pPr>
        <w:ind w:left="708"/>
        <w:rPr>
          <w:rFonts w:ascii="Consolas" w:hAnsi="Consolas"/>
          <w:b/>
          <w:color w:val="CC7832"/>
          <w:sz w:val="24"/>
          <w:lang w:val="en-US"/>
        </w:rPr>
      </w:pPr>
      <w:r>
        <w:rPr>
          <w:rFonts w:ascii="Consolas" w:hAnsi="Consolas"/>
          <w:b/>
          <w:color w:val="CC7832"/>
          <w:sz w:val="24"/>
          <w:lang w:val="en-US"/>
        </w:rPr>
        <w:t xml:space="preserve">   else</w:t>
      </w:r>
    </w:p>
    <w:p w:rsidR="001A4A5E" w:rsidRPr="002525EB" w:rsidRDefault="001A4A5E" w:rsidP="001A4A5E">
      <w:pPr>
        <w:ind w:left="708" w:firstLine="708"/>
        <w:rPr>
          <w:rFonts w:ascii="Consolas" w:hAnsi="Consolas"/>
          <w:b/>
          <w:sz w:val="24"/>
          <w:lang w:val="en-US"/>
        </w:rPr>
      </w:pPr>
      <w:r w:rsidRPr="001A4A5E">
        <w:rPr>
          <w:rFonts w:ascii="Consolas" w:hAnsi="Consolas"/>
          <w:b/>
          <w:sz w:val="24"/>
          <w:lang w:val="en-US"/>
        </w:rPr>
        <w:t>array[</w:t>
      </w:r>
      <w:proofErr w:type="spellStart"/>
      <w:r w:rsidRPr="001A4A5E">
        <w:rPr>
          <w:rFonts w:ascii="Consolas" w:hAnsi="Consolas"/>
          <w:b/>
          <w:sz w:val="24"/>
          <w:lang w:val="en-US"/>
        </w:rPr>
        <w:t>i</w:t>
      </w:r>
      <w:proofErr w:type="spellEnd"/>
      <w:r w:rsidRPr="001A4A5E">
        <w:rPr>
          <w:rFonts w:ascii="Consolas" w:hAnsi="Consolas"/>
          <w:b/>
          <w:sz w:val="24"/>
          <w:lang w:val="en-US"/>
        </w:rPr>
        <w:t xml:space="preserve">] = step + </w:t>
      </w:r>
      <w:proofErr w:type="gramStart"/>
      <w:r w:rsidRPr="001A4A5E">
        <w:rPr>
          <w:rFonts w:ascii="Consolas" w:hAnsi="Consolas"/>
          <w:b/>
          <w:sz w:val="24"/>
          <w:lang w:val="en-US"/>
        </w:rPr>
        <w:t>sin(</w:t>
      </w:r>
      <w:proofErr w:type="gramEnd"/>
      <w:r w:rsidRPr="001A4A5E">
        <w:rPr>
          <w:rFonts w:ascii="Consolas" w:hAnsi="Consolas"/>
          <w:b/>
          <w:sz w:val="24"/>
          <w:lang w:val="en-US"/>
        </w:rPr>
        <w:t xml:space="preserve">j * </w:t>
      </w:r>
      <w:r w:rsidRPr="001A4A5E">
        <w:rPr>
          <w:rFonts w:ascii="Consolas" w:hAnsi="Consolas"/>
          <w:b/>
          <w:color w:val="908B25"/>
          <w:sz w:val="24"/>
          <w:lang w:val="en-US"/>
        </w:rPr>
        <w:t xml:space="preserve">PI </w:t>
      </w:r>
      <w:r w:rsidRPr="001A4A5E">
        <w:rPr>
          <w:rFonts w:ascii="Consolas" w:hAnsi="Consolas"/>
          <w:b/>
          <w:sz w:val="24"/>
          <w:lang w:val="en-US"/>
        </w:rPr>
        <w:t xml:space="preserve">/ </w:t>
      </w:r>
      <w:r w:rsidRPr="001A4A5E">
        <w:rPr>
          <w:rFonts w:ascii="Consolas" w:hAnsi="Consolas"/>
          <w:b/>
          <w:color w:val="6897BB"/>
          <w:sz w:val="24"/>
          <w:lang w:val="en-US"/>
        </w:rPr>
        <w:t>180</w:t>
      </w:r>
      <w:r w:rsidRPr="001A4A5E">
        <w:rPr>
          <w:rFonts w:ascii="Consolas" w:hAnsi="Consolas"/>
          <w:b/>
          <w:sz w:val="24"/>
          <w:lang w:val="en-US"/>
        </w:rPr>
        <w:t xml:space="preserve">) * step </w:t>
      </w:r>
      <w:r>
        <w:rPr>
          <w:rFonts w:ascii="Consolas" w:hAnsi="Consolas"/>
          <w:b/>
          <w:sz w:val="24"/>
          <w:lang w:val="en-US"/>
        </w:rPr>
        <w:t xml:space="preserve">+ </w:t>
      </w:r>
      <w:r w:rsidRPr="001A4A5E">
        <w:rPr>
          <w:rFonts w:ascii="Consolas" w:hAnsi="Consolas"/>
          <w:b/>
          <w:sz w:val="24"/>
          <w:lang w:val="en-US"/>
        </w:rPr>
        <w:t>rand() %</w:t>
      </w:r>
      <w:proofErr w:type="spellStart"/>
      <w:r w:rsidRPr="001A4A5E">
        <w:rPr>
          <w:rFonts w:ascii="Consolas" w:hAnsi="Consolas"/>
          <w:b/>
          <w:sz w:val="24"/>
          <w:lang w:val="en-US"/>
        </w:rPr>
        <w:t>stepRandom</w:t>
      </w:r>
      <w:proofErr w:type="spellEnd"/>
      <w:r w:rsidRPr="001A4A5E">
        <w:rPr>
          <w:rFonts w:ascii="Consolas" w:hAnsi="Consolas"/>
          <w:b/>
          <w:color w:val="CC7832"/>
          <w:sz w:val="24"/>
          <w:lang w:val="en-US"/>
        </w:rPr>
        <w:t>;</w:t>
      </w:r>
      <w:r w:rsidR="003F51CC" w:rsidRPr="001A4A5E">
        <w:rPr>
          <w:rFonts w:ascii="Consolas" w:hAnsi="Consolas"/>
          <w:b/>
          <w:color w:val="CC7832"/>
          <w:sz w:val="24"/>
          <w:lang w:val="en-US"/>
        </w:rPr>
        <w:br/>
        <w:t xml:space="preserve">        </w:t>
      </w:r>
      <w:r w:rsidR="003F51CC" w:rsidRPr="001A4A5E">
        <w:rPr>
          <w:rFonts w:ascii="Consolas" w:hAnsi="Consolas"/>
          <w:b/>
          <w:sz w:val="24"/>
          <w:lang w:val="en-US"/>
        </w:rPr>
        <w:t>j</w:t>
      </w:r>
      <w:r w:rsidR="003F51CC" w:rsidRPr="002525EB">
        <w:rPr>
          <w:rFonts w:ascii="Consolas" w:hAnsi="Consolas"/>
          <w:b/>
          <w:sz w:val="24"/>
          <w:lang w:val="en-US"/>
        </w:rPr>
        <w:t xml:space="preserve"> += </w:t>
      </w:r>
      <w:proofErr w:type="spellStart"/>
      <w:r w:rsidR="003F51CC" w:rsidRPr="001A4A5E">
        <w:rPr>
          <w:rFonts w:ascii="Consolas" w:hAnsi="Consolas"/>
          <w:b/>
          <w:sz w:val="24"/>
          <w:lang w:val="en-US"/>
        </w:rPr>
        <w:t>sinStep</w:t>
      </w:r>
      <w:proofErr w:type="spellEnd"/>
      <w:r w:rsidR="003F51CC" w:rsidRPr="002525EB">
        <w:rPr>
          <w:rFonts w:ascii="Consolas" w:hAnsi="Consolas"/>
          <w:b/>
          <w:color w:val="CC7832"/>
          <w:sz w:val="24"/>
          <w:lang w:val="en-US"/>
        </w:rPr>
        <w:t>;</w:t>
      </w:r>
      <w:r w:rsidR="003F51CC" w:rsidRPr="002525EB">
        <w:rPr>
          <w:rFonts w:ascii="Consolas" w:hAnsi="Consolas"/>
          <w:b/>
          <w:color w:val="CC7832"/>
          <w:sz w:val="24"/>
          <w:lang w:val="en-US"/>
        </w:rPr>
        <w:br/>
        <w:t xml:space="preserve">    </w:t>
      </w:r>
      <w:r w:rsidR="003F51CC" w:rsidRPr="002525EB">
        <w:rPr>
          <w:rFonts w:ascii="Consolas" w:hAnsi="Consolas"/>
          <w:b/>
          <w:sz w:val="24"/>
          <w:lang w:val="en-US"/>
        </w:rPr>
        <w:t>}</w:t>
      </w:r>
      <w:r w:rsidR="003F51CC" w:rsidRPr="002525EB">
        <w:rPr>
          <w:rFonts w:ascii="Consolas" w:hAnsi="Consolas"/>
          <w:b/>
          <w:sz w:val="24"/>
          <w:lang w:val="en-US"/>
        </w:rPr>
        <w:br/>
      </w:r>
    </w:p>
    <w:p w:rsidR="003F51CC" w:rsidRPr="009D2ADC" w:rsidRDefault="003F51CC" w:rsidP="003F51CC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3F51CC" w:rsidRDefault="007F241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2D97BFDA" wp14:editId="31A7E15E">
            <wp:extent cx="6225871" cy="2743200"/>
            <wp:effectExtent l="0" t="0" r="3810" b="0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ADAEDE72-C50B-4877-A855-6717DA2252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3F51CC" w:rsidRDefault="003F51C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3F51CC" w:rsidRPr="007F241C" w:rsidRDefault="007F241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79D6C0F8" wp14:editId="6576E582">
            <wp:extent cx="6241774" cy="3557270"/>
            <wp:effectExtent l="0" t="0" r="6985" b="508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716B95A5-D8E0-4E1F-B7F5-8DEBA516B2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3F51CC" w:rsidRPr="009D2ADC" w:rsidRDefault="003F51C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7F241C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ступенчатой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D45195" w:rsidRDefault="00D45195" w:rsidP="007F241C">
      <w:pPr>
        <w:jc w:val="center"/>
        <w:rPr>
          <w:rFonts w:cstheme="minorHAnsi"/>
          <w:sz w:val="24"/>
          <w:lang w:val="en-US"/>
        </w:rPr>
      </w:pPr>
      <w:r w:rsidRPr="00D45195">
        <w:rPr>
          <w:rFonts w:cstheme="minorHAnsi"/>
          <w:sz w:val="24"/>
        </w:rPr>
        <w:t>Последовательность генерации ступенчатой последовательности</w:t>
      </w:r>
      <w:r w:rsidRPr="00D45195">
        <w:rPr>
          <w:rFonts w:cstheme="minorHAnsi"/>
          <w:sz w:val="24"/>
          <w:lang w:val="en-US"/>
        </w:rPr>
        <w:t>:</w:t>
      </w:r>
    </w:p>
    <w:p w:rsidR="00D45195" w:rsidRDefault="00D45195" w:rsidP="00D45195">
      <w:pPr>
        <w:pStyle w:val="a8"/>
        <w:numPr>
          <w:ilvl w:val="0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Высчитываем количество интегралов в последовательности, в которых будет выполняться соотношение</w:t>
      </w:r>
      <w:r w:rsidRPr="00D45195">
        <w:rPr>
          <w:rFonts w:cstheme="minorHAnsi"/>
          <w:sz w:val="24"/>
        </w:rPr>
        <w:t>:</w:t>
      </w:r>
      <w:r>
        <w:rPr>
          <w:rFonts w:cstheme="minorHAnsi"/>
          <w:sz w:val="24"/>
        </w:rPr>
        <w:t xml:space="preserve"> минимальное значение </w:t>
      </w:r>
      <w:r>
        <w:rPr>
          <w:rFonts w:cstheme="minorHAnsi"/>
          <w:sz w:val="24"/>
          <w:lang w:val="en-US"/>
        </w:rPr>
        <w:t>k</w:t>
      </w:r>
      <w:r w:rsidRPr="00D45195">
        <w:rPr>
          <w:rFonts w:cstheme="minorHAnsi"/>
          <w:sz w:val="24"/>
        </w:rPr>
        <w:t xml:space="preserve">+1 </w:t>
      </w:r>
      <w:r>
        <w:rPr>
          <w:rFonts w:cstheme="minorHAnsi"/>
          <w:sz w:val="24"/>
        </w:rPr>
        <w:t xml:space="preserve">интервала больше максимального значения </w:t>
      </w:r>
      <w:r>
        <w:rPr>
          <w:rFonts w:cstheme="minorHAnsi"/>
          <w:sz w:val="24"/>
          <w:lang w:val="en-US"/>
        </w:rPr>
        <w:t>k</w:t>
      </w:r>
      <w:r>
        <w:rPr>
          <w:rFonts w:cstheme="minorHAnsi"/>
          <w:sz w:val="24"/>
        </w:rPr>
        <w:t>-го интервала.</w:t>
      </w:r>
    </w:p>
    <w:p w:rsidR="00D45195" w:rsidRDefault="00D45195" w:rsidP="00D45195">
      <w:pPr>
        <w:pStyle w:val="a8"/>
        <w:numPr>
          <w:ilvl w:val="0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Высчитываем </w:t>
      </w:r>
      <w:proofErr w:type="spellStart"/>
      <w:r>
        <w:rPr>
          <w:rFonts w:cstheme="minorHAnsi"/>
          <w:sz w:val="24"/>
          <w:lang w:val="en-US"/>
        </w:rPr>
        <w:t>sizeRandomInterval</w:t>
      </w:r>
      <w:proofErr w:type="spellEnd"/>
      <w:r>
        <w:rPr>
          <w:rFonts w:cstheme="minorHAnsi"/>
          <w:sz w:val="24"/>
        </w:rPr>
        <w:t>, данный параметр как раз выполняет роль ограничителя, для выполнения соотношения</w:t>
      </w:r>
    </w:p>
    <w:p w:rsidR="00D45195" w:rsidRDefault="00D45195" w:rsidP="00D45195">
      <w:pPr>
        <w:pStyle w:val="a8"/>
        <w:numPr>
          <w:ilvl w:val="0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Далее мы идем проходимся по всем интервалам, параметр </w:t>
      </w:r>
      <w:r>
        <w:rPr>
          <w:rFonts w:cstheme="minorHAnsi"/>
          <w:sz w:val="24"/>
          <w:lang w:val="en-US"/>
        </w:rPr>
        <w:t>shift</w:t>
      </w:r>
      <w:r w:rsidRPr="00D45195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во внешнем цикле отвечает за передвижение границ внутреннего цикла</w:t>
      </w:r>
    </w:p>
    <w:p w:rsidR="00D45195" w:rsidRPr="00D45195" w:rsidRDefault="00D45195" w:rsidP="00D45195">
      <w:pPr>
        <w:pStyle w:val="a8"/>
        <w:numPr>
          <w:ilvl w:val="0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Генерируем значение</w:t>
      </w:r>
      <w:r w:rsidRPr="00D45195">
        <w:rPr>
          <w:rFonts w:cstheme="minorHAnsi"/>
          <w:sz w:val="24"/>
        </w:rPr>
        <w:t>:</w:t>
      </w:r>
      <w:r>
        <w:rPr>
          <w:rFonts w:cstheme="minorHAnsi"/>
          <w:sz w:val="24"/>
        </w:rPr>
        <w:t xml:space="preserve"> если у нас первый </w:t>
      </w:r>
      <w:r w:rsidR="00F2157B">
        <w:rPr>
          <w:rFonts w:cstheme="minorHAnsi"/>
          <w:sz w:val="24"/>
        </w:rPr>
        <w:t>интервал,</w:t>
      </w:r>
      <w:r>
        <w:rPr>
          <w:rFonts w:cstheme="minorHAnsi"/>
          <w:sz w:val="24"/>
        </w:rPr>
        <w:t xml:space="preserve"> то значение будет </w:t>
      </w:r>
      <w:r w:rsidR="004F01B8">
        <w:rPr>
          <w:rFonts w:cstheme="minorHAnsi"/>
          <w:sz w:val="24"/>
        </w:rPr>
        <w:tab/>
      </w:r>
      <w:r w:rsidR="004F01B8">
        <w:rPr>
          <w:rFonts w:cstheme="minorHAnsi"/>
          <w:sz w:val="24"/>
        </w:rPr>
        <w:tab/>
        <w:t xml:space="preserve"> </w:t>
      </w:r>
      <w:r>
        <w:rPr>
          <w:rFonts w:cstheme="minorHAnsi"/>
          <w:sz w:val="24"/>
        </w:rPr>
        <w:t>0</w:t>
      </w:r>
      <w:r w:rsidRPr="00D45195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+ </w:t>
      </w:r>
      <w:r w:rsidR="00F2157B">
        <w:rPr>
          <w:rFonts w:cstheme="minorHAnsi"/>
          <w:sz w:val="24"/>
          <w:lang w:val="en-US"/>
        </w:rPr>
        <w:t>rand</w:t>
      </w:r>
      <w:r w:rsidR="00F2157B" w:rsidRPr="00D45195">
        <w:rPr>
          <w:rFonts w:cstheme="minorHAnsi"/>
          <w:sz w:val="24"/>
        </w:rPr>
        <w:t xml:space="preserve"> [</w:t>
      </w:r>
      <w:r w:rsidRPr="00D45195">
        <w:rPr>
          <w:rFonts w:cstheme="minorHAnsi"/>
          <w:sz w:val="24"/>
        </w:rPr>
        <w:t xml:space="preserve">0; </w:t>
      </w:r>
      <w:proofErr w:type="spellStart"/>
      <w:r>
        <w:rPr>
          <w:rFonts w:cstheme="minorHAnsi"/>
          <w:sz w:val="24"/>
          <w:lang w:val="en-US"/>
        </w:rPr>
        <w:t>sizeRandomInterval</w:t>
      </w:r>
      <w:proofErr w:type="spellEnd"/>
      <w:r w:rsidRPr="00D45195">
        <w:rPr>
          <w:rFonts w:cstheme="minorHAnsi"/>
          <w:sz w:val="24"/>
        </w:rPr>
        <w:t xml:space="preserve"> - 1]</w:t>
      </w:r>
      <w:r>
        <w:rPr>
          <w:rFonts w:cstheme="minorHAnsi"/>
          <w:sz w:val="24"/>
        </w:rPr>
        <w:t xml:space="preserve">, в следующем интервале минимальное значение должно быть </w:t>
      </w:r>
      <w:r w:rsidR="00DA57FC">
        <w:rPr>
          <w:rFonts w:cstheme="minorHAnsi"/>
          <w:sz w:val="24"/>
        </w:rPr>
        <w:t>больше,</w:t>
      </w:r>
      <w:r>
        <w:rPr>
          <w:rFonts w:cstheme="minorHAnsi"/>
          <w:sz w:val="24"/>
        </w:rPr>
        <w:t xml:space="preserve"> чем максимальное значение в предыдущем. Поэтому в следующем интервале значения будет </w:t>
      </w:r>
      <w:proofErr w:type="spellStart"/>
      <w:r>
        <w:rPr>
          <w:rFonts w:cstheme="minorHAnsi"/>
          <w:sz w:val="24"/>
          <w:lang w:val="en-US"/>
        </w:rPr>
        <w:t>sizeOfInterval</w:t>
      </w:r>
      <w:proofErr w:type="spellEnd"/>
      <w:r w:rsidRPr="00D45195">
        <w:rPr>
          <w:rFonts w:cstheme="minorHAnsi"/>
          <w:sz w:val="24"/>
        </w:rPr>
        <w:t xml:space="preserve"> + </w:t>
      </w:r>
      <w:r w:rsidR="00DA57FC">
        <w:rPr>
          <w:rFonts w:cstheme="minorHAnsi"/>
          <w:sz w:val="24"/>
          <w:lang w:val="en-US"/>
        </w:rPr>
        <w:t>rand</w:t>
      </w:r>
      <w:r w:rsidR="00DA57FC" w:rsidRPr="004F01B8">
        <w:rPr>
          <w:rFonts w:cstheme="minorHAnsi"/>
          <w:sz w:val="24"/>
        </w:rPr>
        <w:t xml:space="preserve"> [</w:t>
      </w:r>
      <w:r w:rsidRPr="00D45195">
        <w:rPr>
          <w:rFonts w:cstheme="minorHAnsi"/>
          <w:sz w:val="24"/>
        </w:rPr>
        <w:t xml:space="preserve">0; </w:t>
      </w:r>
      <w:proofErr w:type="spellStart"/>
      <w:r>
        <w:rPr>
          <w:rFonts w:cstheme="minorHAnsi"/>
          <w:sz w:val="24"/>
          <w:lang w:val="en-US"/>
        </w:rPr>
        <w:t>sizeRandomInterval</w:t>
      </w:r>
      <w:proofErr w:type="spellEnd"/>
      <w:r w:rsidRPr="00D45195">
        <w:rPr>
          <w:rFonts w:cstheme="minorHAnsi"/>
          <w:sz w:val="24"/>
        </w:rPr>
        <w:t xml:space="preserve"> - 1]</w:t>
      </w:r>
      <w:r w:rsidR="004F01B8">
        <w:rPr>
          <w:rFonts w:cstheme="minorHAnsi"/>
          <w:sz w:val="24"/>
        </w:rPr>
        <w:t xml:space="preserve">, что как раз гарантирует выполнение соотношения, так как максимальное значение в пред. интервале будет </w:t>
      </w:r>
      <w:proofErr w:type="spellStart"/>
      <w:r w:rsidR="004F01B8">
        <w:rPr>
          <w:rFonts w:cstheme="minorHAnsi"/>
          <w:sz w:val="24"/>
          <w:lang w:val="en-US"/>
        </w:rPr>
        <w:t>sizeRandomInterval</w:t>
      </w:r>
      <w:proofErr w:type="spellEnd"/>
      <w:r w:rsidR="004F01B8" w:rsidRPr="004F01B8">
        <w:rPr>
          <w:rFonts w:cstheme="minorHAnsi"/>
          <w:sz w:val="24"/>
        </w:rPr>
        <w:t>-1</w:t>
      </w:r>
      <w:r w:rsidR="004F01B8">
        <w:rPr>
          <w:rFonts w:cstheme="minorHAnsi"/>
          <w:sz w:val="24"/>
        </w:rPr>
        <w:t xml:space="preserve">, а минимальное значение на текущем интервале </w:t>
      </w:r>
      <w:proofErr w:type="spellStart"/>
      <w:r w:rsidR="004F01B8">
        <w:rPr>
          <w:rFonts w:cstheme="minorHAnsi"/>
          <w:sz w:val="24"/>
          <w:lang w:val="en-US"/>
        </w:rPr>
        <w:t>sizeRandomInterval</w:t>
      </w:r>
      <w:proofErr w:type="spellEnd"/>
      <w:r w:rsidR="004F01B8">
        <w:rPr>
          <w:rFonts w:cstheme="minorHAnsi"/>
          <w:sz w:val="24"/>
        </w:rPr>
        <w:t xml:space="preserve"> </w:t>
      </w:r>
      <w:proofErr w:type="spellStart"/>
      <w:r w:rsidR="004F01B8">
        <w:rPr>
          <w:rFonts w:cstheme="minorHAnsi"/>
          <w:sz w:val="24"/>
        </w:rPr>
        <w:t>ч.т.д</w:t>
      </w:r>
      <w:proofErr w:type="spellEnd"/>
      <w:r w:rsidR="004F01B8">
        <w:rPr>
          <w:rFonts w:cstheme="minorHAnsi"/>
          <w:sz w:val="24"/>
        </w:rPr>
        <w:t>.</w:t>
      </w:r>
    </w:p>
    <w:p w:rsidR="007F241C" w:rsidRPr="00D45195" w:rsidRDefault="007F241C" w:rsidP="007F241C">
      <w:pPr>
        <w:spacing w:after="140" w:line="288" w:lineRule="auto"/>
        <w:jc w:val="center"/>
        <w:rPr>
          <w:rFonts w:cstheme="minorHAnsi"/>
          <w:b/>
          <w:sz w:val="32"/>
        </w:rPr>
      </w:pPr>
      <w:r w:rsidRPr="00D45195">
        <w:rPr>
          <w:rFonts w:cstheme="minorHAnsi"/>
          <w:b/>
          <w:sz w:val="32"/>
        </w:rPr>
        <w:t xml:space="preserve">Структурная схема алгоритма </w:t>
      </w:r>
    </w:p>
    <w:p w:rsidR="007F241C" w:rsidRPr="00DE0F7D" w:rsidRDefault="00D45195" w:rsidP="007F241C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>
            <wp:extent cx="5935980" cy="49301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Pr="00D45195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 w:rsidRPr="00D45195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Код</w:t>
      </w:r>
      <w:r w:rsidRPr="00D45195"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  <w:t xml:space="preserve"> </w:t>
      </w:r>
      <w:r w:rsidRPr="00D45195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алгоритма</w:t>
      </w:r>
    </w:p>
    <w:p w:rsidR="007F241C" w:rsidRPr="00B871EE" w:rsidRDefault="00D45195" w:rsidP="00D45195">
      <w:pPr>
        <w:pStyle w:val="a7"/>
        <w:rPr>
          <w:rFonts w:ascii="Consolas" w:hAnsi="Consolas"/>
          <w:b/>
          <w:sz w:val="24"/>
          <w:lang w:val="en-US" w:eastAsia="ru-RU"/>
        </w:rPr>
      </w:pP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static void </w:t>
      </w:r>
      <w:proofErr w:type="spellStart"/>
      <w:r w:rsidRPr="00D45195">
        <w:rPr>
          <w:rFonts w:ascii="Consolas" w:hAnsi="Consolas"/>
          <w:b/>
          <w:color w:val="FFC66D"/>
          <w:sz w:val="24"/>
          <w:lang w:val="en-US" w:eastAsia="ru-RU"/>
        </w:rPr>
        <w:t>StairStepped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>(</w:t>
      </w:r>
      <w:r w:rsidRPr="00D45195">
        <w:rPr>
          <w:rFonts w:ascii="Consolas" w:hAnsi="Consolas"/>
          <w:b/>
          <w:color w:val="B9BCD1"/>
          <w:sz w:val="24"/>
          <w:lang w:val="en-US" w:eastAsia="ru-RU"/>
        </w:rPr>
        <w:t xml:space="preserve">T </w:t>
      </w:r>
      <w:r w:rsidRPr="00D45195">
        <w:rPr>
          <w:rFonts w:ascii="Consolas" w:hAnsi="Consolas"/>
          <w:b/>
          <w:sz w:val="24"/>
          <w:lang w:val="en-US" w:eastAsia="ru-RU"/>
        </w:rPr>
        <w:t>*array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, int </w:t>
      </w:r>
      <w:r w:rsidRPr="00D45195">
        <w:rPr>
          <w:rFonts w:ascii="Consolas" w:hAnsi="Consolas"/>
          <w:b/>
          <w:sz w:val="24"/>
          <w:lang w:val="en-US" w:eastAsia="ru-RU"/>
        </w:rPr>
        <w:t>size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, int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beginRange</w:t>
      </w:r>
      <w:proofErr w:type="spellEnd"/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, int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endRange</w:t>
      </w:r>
      <w:proofErr w:type="spellEnd"/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, int </w:t>
      </w:r>
      <w:r w:rsidRPr="00D45195">
        <w:rPr>
          <w:rFonts w:ascii="Consolas" w:hAnsi="Consolas"/>
          <w:b/>
          <w:sz w:val="24"/>
          <w:lang w:val="en-US" w:eastAsia="ru-RU"/>
        </w:rPr>
        <w:t>interval) {</w:t>
      </w:r>
      <w:r w:rsidRPr="00D45195">
        <w:rPr>
          <w:rFonts w:ascii="Consolas" w:hAnsi="Consolas"/>
          <w:b/>
          <w:sz w:val="24"/>
          <w:lang w:val="en-US" w:eastAsia="ru-RU"/>
        </w:rPr>
        <w:br/>
        <w:t xml:space="preserve">    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int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countInterval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 xml:space="preserve"> = size / interval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>;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br/>
        <w:t xml:space="preserve">    int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sizeRandomInterval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 xml:space="preserve"> = (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endRange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 xml:space="preserve"> -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beginRange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 xml:space="preserve">) /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countInterval</w:t>
      </w:r>
      <w:proofErr w:type="spellEnd"/>
      <w:r w:rsidRPr="00D45195">
        <w:rPr>
          <w:rFonts w:ascii="Consolas" w:hAnsi="Consolas"/>
          <w:b/>
          <w:color w:val="CC7832"/>
          <w:sz w:val="24"/>
          <w:lang w:val="en-US" w:eastAsia="ru-RU"/>
        </w:rPr>
        <w:t>;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br/>
        <w:t xml:space="preserve">    for </w:t>
      </w:r>
      <w:r w:rsidRPr="00D45195">
        <w:rPr>
          <w:rFonts w:ascii="Consolas" w:hAnsi="Consolas"/>
          <w:b/>
          <w:sz w:val="24"/>
          <w:lang w:val="en-US" w:eastAsia="ru-RU"/>
        </w:rPr>
        <w:t>(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int </w:t>
      </w:r>
      <w:r w:rsidRPr="00D45195">
        <w:rPr>
          <w:rFonts w:ascii="Consolas" w:hAnsi="Consolas"/>
          <w:b/>
          <w:sz w:val="24"/>
          <w:lang w:val="en-US" w:eastAsia="ru-RU"/>
        </w:rPr>
        <w:t xml:space="preserve">j = </w:t>
      </w:r>
      <w:r w:rsidRPr="00D45195">
        <w:rPr>
          <w:rFonts w:ascii="Consolas" w:hAnsi="Consolas"/>
          <w:b/>
          <w:color w:val="6897BB"/>
          <w:sz w:val="24"/>
          <w:lang w:val="en-US" w:eastAsia="ru-RU"/>
        </w:rPr>
        <w:t>0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, </w:t>
      </w:r>
      <w:r w:rsidRPr="00D45195">
        <w:rPr>
          <w:rFonts w:ascii="Consolas" w:hAnsi="Consolas"/>
          <w:b/>
          <w:sz w:val="24"/>
          <w:lang w:val="en-US" w:eastAsia="ru-RU"/>
        </w:rPr>
        <w:t xml:space="preserve">shift = </w:t>
      </w:r>
      <w:r w:rsidRPr="00D45195">
        <w:rPr>
          <w:rFonts w:ascii="Consolas" w:hAnsi="Consolas"/>
          <w:b/>
          <w:color w:val="6897BB"/>
          <w:sz w:val="24"/>
          <w:lang w:val="en-US" w:eastAsia="ru-RU"/>
        </w:rPr>
        <w:t>0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; </w:t>
      </w:r>
      <w:r w:rsidRPr="00D45195">
        <w:rPr>
          <w:rFonts w:ascii="Consolas" w:hAnsi="Consolas"/>
          <w:b/>
          <w:sz w:val="24"/>
          <w:lang w:val="en-US" w:eastAsia="ru-RU"/>
        </w:rPr>
        <w:t xml:space="preserve">j &lt;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countInterval</w:t>
      </w:r>
      <w:proofErr w:type="spellEnd"/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; </w:t>
      </w:r>
      <w:r w:rsidRPr="00D45195">
        <w:rPr>
          <w:rFonts w:ascii="Consolas" w:hAnsi="Consolas"/>
          <w:b/>
          <w:sz w:val="24"/>
          <w:lang w:val="en-US" w:eastAsia="ru-RU"/>
        </w:rPr>
        <w:t>++j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>,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br/>
        <w:t xml:space="preserve">            </w:t>
      </w:r>
      <w:r w:rsidRPr="00D45195">
        <w:rPr>
          <w:rFonts w:ascii="Consolas" w:hAnsi="Consolas"/>
          <w:b/>
          <w:sz w:val="24"/>
          <w:lang w:val="en-US" w:eastAsia="ru-RU"/>
        </w:rPr>
        <w:t xml:space="preserve">shift += interval) {  </w:t>
      </w:r>
      <w:r w:rsidRPr="00D45195">
        <w:rPr>
          <w:rFonts w:ascii="Consolas" w:hAnsi="Consolas"/>
          <w:b/>
          <w:color w:val="808080"/>
          <w:sz w:val="24"/>
          <w:lang w:val="en-US" w:eastAsia="ru-RU"/>
        </w:rPr>
        <w:t>//</w:t>
      </w:r>
      <w:r w:rsidRPr="00D45195">
        <w:rPr>
          <w:rFonts w:ascii="Consolas" w:hAnsi="Consolas"/>
          <w:b/>
          <w:color w:val="808080"/>
          <w:sz w:val="24"/>
          <w:lang w:eastAsia="ru-RU"/>
        </w:rPr>
        <w:t>сдвиг</w:t>
      </w:r>
      <w:r w:rsidRPr="00D45195">
        <w:rPr>
          <w:rFonts w:ascii="Consolas" w:hAnsi="Consolas"/>
          <w:b/>
          <w:color w:val="808080"/>
          <w:sz w:val="24"/>
          <w:lang w:val="en-US" w:eastAsia="ru-RU"/>
        </w:rPr>
        <w:t xml:space="preserve"> </w:t>
      </w:r>
      <w:r w:rsidRPr="00D45195">
        <w:rPr>
          <w:rFonts w:ascii="Consolas" w:hAnsi="Consolas"/>
          <w:b/>
          <w:color w:val="808080"/>
          <w:sz w:val="24"/>
          <w:lang w:eastAsia="ru-RU"/>
        </w:rPr>
        <w:t>вправо</w:t>
      </w:r>
      <w:r w:rsidRPr="00D45195">
        <w:rPr>
          <w:rFonts w:ascii="Consolas" w:hAnsi="Consolas"/>
          <w:b/>
          <w:color w:val="808080"/>
          <w:sz w:val="24"/>
          <w:lang w:val="en-US" w:eastAsia="ru-RU"/>
        </w:rPr>
        <w:t xml:space="preserve"> </w:t>
      </w:r>
      <w:r w:rsidRPr="00D45195">
        <w:rPr>
          <w:rFonts w:ascii="Consolas" w:hAnsi="Consolas"/>
          <w:b/>
          <w:color w:val="808080"/>
          <w:sz w:val="24"/>
          <w:lang w:eastAsia="ru-RU"/>
        </w:rPr>
        <w:t>для</w:t>
      </w:r>
      <w:r w:rsidRPr="00D45195">
        <w:rPr>
          <w:rFonts w:ascii="Consolas" w:hAnsi="Consolas"/>
          <w:b/>
          <w:color w:val="808080"/>
          <w:sz w:val="24"/>
          <w:lang w:val="en-US" w:eastAsia="ru-RU"/>
        </w:rPr>
        <w:t xml:space="preserve"> </w:t>
      </w:r>
      <w:r w:rsidRPr="00D45195">
        <w:rPr>
          <w:rFonts w:ascii="Consolas" w:hAnsi="Consolas"/>
          <w:b/>
          <w:color w:val="808080"/>
          <w:sz w:val="24"/>
          <w:lang w:eastAsia="ru-RU"/>
        </w:rPr>
        <w:t>создания</w:t>
      </w:r>
      <w:r w:rsidRPr="00D45195">
        <w:rPr>
          <w:rFonts w:ascii="Consolas" w:hAnsi="Consolas"/>
          <w:b/>
          <w:color w:val="808080"/>
          <w:sz w:val="24"/>
          <w:lang w:val="en-US" w:eastAsia="ru-RU"/>
        </w:rPr>
        <w:t xml:space="preserve"> </w:t>
      </w:r>
      <w:r w:rsidRPr="00D45195">
        <w:rPr>
          <w:rFonts w:ascii="Consolas" w:hAnsi="Consolas"/>
          <w:b/>
          <w:color w:val="808080"/>
          <w:sz w:val="24"/>
          <w:lang w:eastAsia="ru-RU"/>
        </w:rPr>
        <w:t>нескольких</w:t>
      </w:r>
      <w:r w:rsidRPr="00D45195">
        <w:rPr>
          <w:rFonts w:ascii="Consolas" w:hAnsi="Consolas"/>
          <w:b/>
          <w:color w:val="808080"/>
          <w:sz w:val="24"/>
          <w:lang w:val="en-US" w:eastAsia="ru-RU"/>
        </w:rPr>
        <w:t xml:space="preserve"> </w:t>
      </w:r>
      <w:r w:rsidRPr="00D45195">
        <w:rPr>
          <w:rFonts w:ascii="Consolas" w:hAnsi="Consolas"/>
          <w:b/>
          <w:color w:val="808080"/>
          <w:sz w:val="24"/>
          <w:lang w:eastAsia="ru-RU"/>
        </w:rPr>
        <w:t>интервалов</w:t>
      </w:r>
      <w:r w:rsidRPr="00D45195">
        <w:rPr>
          <w:rFonts w:ascii="Consolas" w:hAnsi="Consolas"/>
          <w:b/>
          <w:color w:val="808080"/>
          <w:sz w:val="24"/>
          <w:lang w:val="en-US" w:eastAsia="ru-RU"/>
        </w:rPr>
        <w:t xml:space="preserve"> {</w:t>
      </w:r>
      <w:r w:rsidRPr="00D45195">
        <w:rPr>
          <w:rFonts w:ascii="Consolas" w:hAnsi="Consolas"/>
          <w:b/>
          <w:color w:val="808080"/>
          <w:sz w:val="24"/>
          <w:lang w:val="en-US" w:eastAsia="ru-RU"/>
        </w:rPr>
        <w:br/>
        <w:t xml:space="preserve">        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for </w:t>
      </w:r>
      <w:r w:rsidRPr="00D45195">
        <w:rPr>
          <w:rFonts w:ascii="Consolas" w:hAnsi="Consolas"/>
          <w:b/>
          <w:sz w:val="24"/>
          <w:lang w:val="en-US" w:eastAsia="ru-RU"/>
        </w:rPr>
        <w:t>(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int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i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 xml:space="preserve"> = shift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;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i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 xml:space="preserve"> &lt; interval + shift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t xml:space="preserve">; </w:t>
      </w:r>
      <w:r w:rsidRPr="00D45195">
        <w:rPr>
          <w:rFonts w:ascii="Consolas" w:hAnsi="Consolas"/>
          <w:b/>
          <w:sz w:val="24"/>
          <w:lang w:val="en-US" w:eastAsia="ru-RU"/>
        </w:rPr>
        <w:t>++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i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>) {</w:t>
      </w:r>
      <w:r w:rsidRPr="00D45195">
        <w:rPr>
          <w:rFonts w:ascii="Consolas" w:hAnsi="Consolas"/>
          <w:b/>
          <w:sz w:val="24"/>
          <w:lang w:val="en-US" w:eastAsia="ru-RU"/>
        </w:rPr>
        <w:br/>
        <w:t xml:space="preserve">            array[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i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 xml:space="preserve">] =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sizeRandomInterval</w:t>
      </w:r>
      <w:proofErr w:type="spellEnd"/>
      <w:r w:rsidRPr="00D45195">
        <w:rPr>
          <w:rFonts w:ascii="Consolas" w:hAnsi="Consolas"/>
          <w:b/>
          <w:sz w:val="24"/>
          <w:lang w:val="en-US" w:eastAsia="ru-RU"/>
        </w:rPr>
        <w:t xml:space="preserve"> * j + rand() % </w:t>
      </w:r>
      <w:proofErr w:type="spellStart"/>
      <w:r w:rsidRPr="00D45195">
        <w:rPr>
          <w:rFonts w:ascii="Consolas" w:hAnsi="Consolas"/>
          <w:b/>
          <w:sz w:val="24"/>
          <w:lang w:val="en-US" w:eastAsia="ru-RU"/>
        </w:rPr>
        <w:t>sizeRandomInterval</w:t>
      </w:r>
      <w:proofErr w:type="spellEnd"/>
      <w:r w:rsidRPr="00D45195">
        <w:rPr>
          <w:rFonts w:ascii="Consolas" w:hAnsi="Consolas"/>
          <w:b/>
          <w:color w:val="CC7832"/>
          <w:sz w:val="24"/>
          <w:lang w:val="en-US" w:eastAsia="ru-RU"/>
        </w:rPr>
        <w:t>;</w:t>
      </w:r>
      <w:r w:rsidRPr="00D45195">
        <w:rPr>
          <w:rFonts w:ascii="Consolas" w:hAnsi="Consolas"/>
          <w:b/>
          <w:color w:val="CC7832"/>
          <w:sz w:val="24"/>
          <w:lang w:val="en-US" w:eastAsia="ru-RU"/>
        </w:rPr>
        <w:br/>
        <w:t xml:space="preserve">        </w:t>
      </w:r>
      <w:r w:rsidRPr="00D45195">
        <w:rPr>
          <w:rFonts w:ascii="Consolas" w:hAnsi="Consolas"/>
          <w:b/>
          <w:sz w:val="24"/>
          <w:lang w:val="en-US" w:eastAsia="ru-RU"/>
        </w:rPr>
        <w:t>}</w:t>
      </w:r>
      <w:r w:rsidRPr="00D45195">
        <w:rPr>
          <w:rFonts w:ascii="Consolas" w:hAnsi="Consolas"/>
          <w:b/>
          <w:sz w:val="24"/>
          <w:lang w:val="en-US" w:eastAsia="ru-RU"/>
        </w:rPr>
        <w:br/>
        <w:t xml:space="preserve">    }</w:t>
      </w:r>
      <w:r w:rsidRPr="00D45195">
        <w:rPr>
          <w:rFonts w:ascii="Consolas" w:hAnsi="Consolas"/>
          <w:b/>
          <w:sz w:val="24"/>
          <w:lang w:val="en-US" w:eastAsia="ru-RU"/>
        </w:rPr>
        <w:br/>
        <w:t>}</w:t>
      </w:r>
    </w:p>
    <w:p w:rsidR="007F241C" w:rsidRPr="009D2ADC" w:rsidRDefault="007F241C" w:rsidP="007F241C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>График времени формирования последовательности</w:t>
      </w:r>
    </w:p>
    <w:p w:rsidR="007F241C" w:rsidRP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26220A0B" wp14:editId="02E8084A">
            <wp:extent cx="6225871" cy="2743200"/>
            <wp:effectExtent l="0" t="0" r="3810" b="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7A5D2845-745A-463D-A92B-B7C274B057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7F241C" w:rsidRPr="007F241C" w:rsidRDefault="00D45195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0381F998" wp14:editId="37FCD1DB">
            <wp:extent cx="5501640" cy="1737360"/>
            <wp:effectExtent l="0" t="0" r="3810" b="1524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F5B86DB0-FAFD-4C23-B6FB-A6DF9B0D14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4F01B8">
      <w:pPr>
        <w:spacing w:after="140" w:line="288" w:lineRule="auto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7F241C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пилообразной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4F01B8" w:rsidRDefault="004F01B8" w:rsidP="004F01B8">
      <w:pPr>
        <w:rPr>
          <w:rFonts w:cstheme="minorHAnsi"/>
          <w:sz w:val="24"/>
        </w:rPr>
      </w:pPr>
      <w:r w:rsidRPr="004F01B8">
        <w:rPr>
          <w:rFonts w:cstheme="minorHAnsi"/>
          <w:sz w:val="24"/>
        </w:rPr>
        <w:t>Логика генерации последовательности аналогична логики генерации возрастающей и убывающей последовательности. Но</w:t>
      </w:r>
      <w:r>
        <w:rPr>
          <w:rFonts w:cstheme="minorHAnsi"/>
          <w:sz w:val="24"/>
        </w:rPr>
        <w:t xml:space="preserve"> также мы учитываем то</w:t>
      </w:r>
      <w:r w:rsidRPr="004F01B8">
        <w:rPr>
          <w:rFonts w:cstheme="minorHAnsi"/>
          <w:sz w:val="24"/>
        </w:rPr>
        <w:t>, что у нас есть несколько интервалов, на которых функция должна вначале убывать, а далее обратно возрастать.</w:t>
      </w:r>
    </w:p>
    <w:p w:rsidR="004F01B8" w:rsidRDefault="004F01B8" w:rsidP="004F01B8">
      <w:pPr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>Логика такова</w:t>
      </w:r>
      <w:r>
        <w:rPr>
          <w:rFonts w:cstheme="minorHAnsi"/>
          <w:sz w:val="24"/>
          <w:lang w:val="en-US"/>
        </w:rPr>
        <w:t>:</w:t>
      </w:r>
    </w:p>
    <w:p w:rsidR="004F01B8" w:rsidRDefault="004F01B8" w:rsidP="004F01B8">
      <w:pPr>
        <w:pStyle w:val="a8"/>
        <w:numPr>
          <w:ilvl w:val="0"/>
          <w:numId w:val="6"/>
        </w:numPr>
        <w:rPr>
          <w:rFonts w:cstheme="minorHAnsi"/>
          <w:sz w:val="24"/>
        </w:rPr>
      </w:pPr>
      <w:r>
        <w:rPr>
          <w:rFonts w:cstheme="minorHAnsi"/>
          <w:sz w:val="24"/>
        </w:rPr>
        <w:t>Мы самостоятельно задаем коэффициент, который отвечает за соотношение убывающей части графика и возрастающей. Т.е. если у нас в одном интервале 1000 элементов, а коэффициент равен 0.8, то 800 элементов будут убывать, а 200 возрастать.</w:t>
      </w:r>
    </w:p>
    <w:p w:rsidR="004F01B8" w:rsidRDefault="004F01B8" w:rsidP="004F01B8">
      <w:pPr>
        <w:pStyle w:val="a8"/>
        <w:numPr>
          <w:ilvl w:val="0"/>
          <w:numId w:val="6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Далее мы высчитываем шаг возрастания и убывания функции </w:t>
      </w:r>
      <w:r w:rsidR="00BB24F2">
        <w:rPr>
          <w:rFonts w:cstheme="minorHAnsi"/>
          <w:sz w:val="24"/>
        </w:rPr>
        <w:t>с учетом коэффициента, так как у возрастающей и убывающей части графиков, разная скорость падения</w:t>
      </w:r>
      <w:r w:rsidR="00BB24F2" w:rsidRPr="00BB24F2">
        <w:rPr>
          <w:rFonts w:cstheme="minorHAnsi"/>
          <w:sz w:val="24"/>
        </w:rPr>
        <w:t>/</w:t>
      </w:r>
      <w:r w:rsidR="00BB24F2">
        <w:rPr>
          <w:rFonts w:cstheme="minorHAnsi"/>
          <w:sz w:val="24"/>
        </w:rPr>
        <w:t>возрастания. А</w:t>
      </w:r>
      <w:r>
        <w:rPr>
          <w:rFonts w:cstheme="minorHAnsi"/>
          <w:sz w:val="24"/>
        </w:rPr>
        <w:t>налогич</w:t>
      </w:r>
      <w:r w:rsidR="00BB24F2">
        <w:rPr>
          <w:rFonts w:cstheme="minorHAnsi"/>
          <w:sz w:val="24"/>
        </w:rPr>
        <w:t xml:space="preserve">ен по функциональности </w:t>
      </w:r>
      <w:r>
        <w:rPr>
          <w:rFonts w:cstheme="minorHAnsi"/>
          <w:sz w:val="24"/>
        </w:rPr>
        <w:t>с возрастающей</w:t>
      </w:r>
      <w:r w:rsidRPr="004F01B8">
        <w:rPr>
          <w:rFonts w:cstheme="minorHAnsi"/>
          <w:sz w:val="24"/>
        </w:rPr>
        <w:t>/</w:t>
      </w:r>
      <w:r>
        <w:rPr>
          <w:rFonts w:cstheme="minorHAnsi"/>
          <w:sz w:val="24"/>
        </w:rPr>
        <w:t>убывающей последовательност</w:t>
      </w:r>
      <w:r w:rsidR="00BB24F2">
        <w:rPr>
          <w:rFonts w:cstheme="minorHAnsi"/>
          <w:sz w:val="24"/>
        </w:rPr>
        <w:t>ью.</w:t>
      </w:r>
    </w:p>
    <w:p w:rsidR="00BB24F2" w:rsidRDefault="00BB24F2" w:rsidP="004F01B8">
      <w:pPr>
        <w:pStyle w:val="a8"/>
        <w:numPr>
          <w:ilvl w:val="0"/>
          <w:numId w:val="6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Далее мы делим всю последовательность на несколько интервалов, в каждом из которых есть две части </w:t>
      </w:r>
      <w:r w:rsidR="00DA57FC">
        <w:rPr>
          <w:rFonts w:cstheme="minorHAnsi"/>
          <w:sz w:val="24"/>
        </w:rPr>
        <w:t>интервала (</w:t>
      </w:r>
      <w:r>
        <w:rPr>
          <w:rFonts w:cstheme="minorHAnsi"/>
          <w:sz w:val="24"/>
        </w:rPr>
        <w:t>размер каждого из интервалов определяется коэффициентом)</w:t>
      </w:r>
      <w:r w:rsidRPr="00BB24F2">
        <w:rPr>
          <w:rFonts w:cstheme="minorHAnsi"/>
          <w:sz w:val="24"/>
        </w:rPr>
        <w:t xml:space="preserve">: </w:t>
      </w:r>
      <w:r>
        <w:rPr>
          <w:rFonts w:cstheme="minorHAnsi"/>
          <w:sz w:val="24"/>
        </w:rPr>
        <w:t xml:space="preserve">часть возрастания и убывания соответственно. Генерируем значения по такой же </w:t>
      </w:r>
      <w:r w:rsidR="00DA57FC">
        <w:rPr>
          <w:rFonts w:cstheme="minorHAnsi"/>
          <w:sz w:val="24"/>
        </w:rPr>
        <w:t>логике,</w:t>
      </w:r>
      <w:r>
        <w:rPr>
          <w:rFonts w:cstheme="minorHAnsi"/>
          <w:sz w:val="24"/>
        </w:rPr>
        <w:t xml:space="preserve"> как и у возрастающей</w:t>
      </w:r>
      <w:r w:rsidRPr="00BB24F2">
        <w:rPr>
          <w:rFonts w:cstheme="minorHAnsi"/>
          <w:sz w:val="24"/>
        </w:rPr>
        <w:t>/</w:t>
      </w:r>
      <w:r>
        <w:rPr>
          <w:rFonts w:cstheme="minorHAnsi"/>
          <w:sz w:val="24"/>
        </w:rPr>
        <w:t xml:space="preserve">убывающей последовательности. </w:t>
      </w: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Default="00BB24F2" w:rsidP="00BB24F2">
      <w:pPr>
        <w:rPr>
          <w:rFonts w:cstheme="minorHAnsi"/>
          <w:sz w:val="24"/>
        </w:rPr>
      </w:pPr>
    </w:p>
    <w:p w:rsidR="00BB24F2" w:rsidRPr="00BB24F2" w:rsidRDefault="00BB24F2" w:rsidP="00BB24F2">
      <w:pPr>
        <w:rPr>
          <w:rFonts w:cstheme="minorHAnsi"/>
          <w:sz w:val="24"/>
        </w:rPr>
      </w:pPr>
    </w:p>
    <w:p w:rsidR="007F241C" w:rsidRPr="009D2ADC" w:rsidRDefault="007F241C" w:rsidP="007F241C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 xml:space="preserve">Структурная схема алгоритма </w:t>
      </w:r>
    </w:p>
    <w:p w:rsidR="007F241C" w:rsidRPr="008E08A9" w:rsidRDefault="008E08A9" w:rsidP="008E08A9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>
            <wp:extent cx="5939790" cy="7879715"/>
            <wp:effectExtent l="0" t="0" r="381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4F2" w:rsidRDefault="00BB24F2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BB24F2" w:rsidRDefault="00BB24F2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P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lastRenderedPageBreak/>
        <w:t>Код</w:t>
      </w:r>
      <w:r w:rsidRPr="007F241C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8E08A9" w:rsidRPr="004F01B8" w:rsidRDefault="008E08A9" w:rsidP="008E08A9">
      <w:pPr>
        <w:rPr>
          <w:rFonts w:ascii="Consolas" w:hAnsi="Consolas"/>
          <w:b/>
          <w:sz w:val="24"/>
          <w:lang w:val="en-US"/>
        </w:rPr>
      </w:pPr>
      <w:r w:rsidRPr="004F01B8">
        <w:rPr>
          <w:rFonts w:ascii="Consolas" w:hAnsi="Consolas"/>
          <w:b/>
          <w:color w:val="CC7832"/>
          <w:sz w:val="24"/>
          <w:lang w:val="en-US"/>
        </w:rPr>
        <w:t xml:space="preserve">static void </w:t>
      </w:r>
      <w:r w:rsidRPr="004F01B8">
        <w:rPr>
          <w:rFonts w:ascii="Consolas" w:hAnsi="Consolas"/>
          <w:b/>
          <w:color w:val="FFC66D"/>
          <w:sz w:val="24"/>
          <w:lang w:val="en-US"/>
        </w:rPr>
        <w:t>Sawtooth</w:t>
      </w:r>
      <w:r w:rsidRPr="004F01B8">
        <w:rPr>
          <w:rFonts w:ascii="Consolas" w:hAnsi="Consolas"/>
          <w:b/>
          <w:sz w:val="24"/>
          <w:lang w:val="en-US"/>
        </w:rPr>
        <w:t>(</w:t>
      </w:r>
      <w:r w:rsidRPr="004F01B8">
        <w:rPr>
          <w:rFonts w:ascii="Consolas" w:hAnsi="Consolas"/>
          <w:b/>
          <w:color w:val="B9BCD1"/>
          <w:sz w:val="24"/>
          <w:lang w:val="en-US"/>
        </w:rPr>
        <w:t xml:space="preserve">T </w:t>
      </w:r>
      <w:r w:rsidRPr="004F01B8">
        <w:rPr>
          <w:rFonts w:ascii="Consolas" w:hAnsi="Consolas"/>
          <w:b/>
          <w:sz w:val="24"/>
          <w:lang w:val="en-US"/>
        </w:rPr>
        <w:t>*array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r w:rsidRPr="004F01B8">
        <w:rPr>
          <w:rFonts w:ascii="Consolas" w:hAnsi="Consolas"/>
          <w:b/>
          <w:sz w:val="24"/>
          <w:lang w:val="en-US"/>
        </w:rPr>
        <w:t>size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endRange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r w:rsidRPr="004F01B8">
        <w:rPr>
          <w:rFonts w:ascii="Consolas" w:hAnsi="Consolas"/>
          <w:b/>
          <w:sz w:val="24"/>
          <w:lang w:val="en-US"/>
        </w:rPr>
        <w:t>interval) {</w:t>
      </w:r>
      <w:r w:rsidRPr="004F01B8">
        <w:rPr>
          <w:rFonts w:ascii="Consolas" w:hAnsi="Consolas"/>
          <w:b/>
          <w:sz w:val="24"/>
          <w:lang w:val="en-US"/>
        </w:rPr>
        <w:br/>
        <w:t xml:space="preserve">    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double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fallRatio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</w:t>
      </w:r>
      <w:r w:rsidRPr="004F01B8">
        <w:rPr>
          <w:rFonts w:ascii="Consolas" w:hAnsi="Consolas"/>
          <w:b/>
          <w:color w:val="6897BB"/>
          <w:sz w:val="24"/>
          <w:lang w:val="en-US"/>
        </w:rPr>
        <w:t>0.8</w:t>
      </w:r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countInterval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size / interval</w:t>
      </w:r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fallStep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(</w:t>
      </w:r>
      <w:proofErr w:type="spellStart"/>
      <w:r w:rsidRPr="004F01B8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-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endRange</w:t>
      </w:r>
      <w:proofErr w:type="spellEnd"/>
      <w:r w:rsidRPr="004F01B8">
        <w:rPr>
          <w:rFonts w:ascii="Consolas" w:hAnsi="Consolas"/>
          <w:b/>
          <w:sz w:val="24"/>
          <w:lang w:val="en-US"/>
        </w:rPr>
        <w:t>) / interval</w:t>
      </w:r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upStep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(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fallRatio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/ (</w:t>
      </w:r>
      <w:r w:rsidRPr="004F01B8">
        <w:rPr>
          <w:rFonts w:ascii="Consolas" w:hAnsi="Consolas"/>
          <w:b/>
          <w:color w:val="6897BB"/>
          <w:sz w:val="24"/>
          <w:lang w:val="en-US"/>
        </w:rPr>
        <w:t xml:space="preserve">1 </w:t>
      </w:r>
      <w:r w:rsidRPr="004F01B8">
        <w:rPr>
          <w:rFonts w:ascii="Consolas" w:hAnsi="Consolas"/>
          <w:b/>
          <w:sz w:val="24"/>
          <w:lang w:val="en-US"/>
        </w:rPr>
        <w:t xml:space="preserve">-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fallRatio</w:t>
      </w:r>
      <w:proofErr w:type="spellEnd"/>
      <w:r w:rsidRPr="004F01B8">
        <w:rPr>
          <w:rFonts w:ascii="Consolas" w:hAnsi="Consolas"/>
          <w:b/>
          <w:sz w:val="24"/>
          <w:lang w:val="en-US"/>
        </w:rPr>
        <w:t>)) * (</w:t>
      </w:r>
      <w:proofErr w:type="spellStart"/>
      <w:r w:rsidRPr="004F01B8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-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endRange</w:t>
      </w:r>
      <w:proofErr w:type="spellEnd"/>
      <w:r w:rsidRPr="004F01B8">
        <w:rPr>
          <w:rFonts w:ascii="Consolas" w:hAnsi="Consolas"/>
          <w:b/>
          <w:sz w:val="24"/>
          <w:lang w:val="en-US"/>
        </w:rPr>
        <w:t>) / interval</w:t>
      </w:r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for </w:t>
      </w:r>
      <w:r w:rsidRPr="004F01B8">
        <w:rPr>
          <w:rFonts w:ascii="Consolas" w:hAnsi="Consolas"/>
          <w:b/>
          <w:sz w:val="24"/>
          <w:lang w:val="en-US"/>
        </w:rPr>
        <w:t>(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int </w:t>
      </w:r>
      <w:r w:rsidRPr="004F01B8">
        <w:rPr>
          <w:rFonts w:ascii="Consolas" w:hAnsi="Consolas"/>
          <w:b/>
          <w:sz w:val="24"/>
          <w:lang w:val="en-US"/>
        </w:rPr>
        <w:t xml:space="preserve">j = </w:t>
      </w:r>
      <w:r w:rsidR="000351A5" w:rsidRPr="000351A5">
        <w:rPr>
          <w:rFonts w:ascii="Consolas" w:hAnsi="Consolas"/>
          <w:b/>
          <w:color w:val="6897BB"/>
          <w:sz w:val="24"/>
          <w:lang w:val="en-US"/>
        </w:rPr>
        <w:t>0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, </w:t>
      </w:r>
      <w:r w:rsidRPr="004F01B8">
        <w:rPr>
          <w:rFonts w:ascii="Consolas" w:hAnsi="Consolas"/>
          <w:b/>
          <w:sz w:val="24"/>
          <w:lang w:val="en-US"/>
        </w:rPr>
        <w:t xml:space="preserve">shift = </w:t>
      </w:r>
      <w:r w:rsidRPr="004F01B8">
        <w:rPr>
          <w:rFonts w:ascii="Consolas" w:hAnsi="Consolas"/>
          <w:b/>
          <w:color w:val="6897BB"/>
          <w:sz w:val="24"/>
          <w:lang w:val="en-US"/>
        </w:rPr>
        <w:t>0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4F01B8">
        <w:rPr>
          <w:rFonts w:ascii="Consolas" w:hAnsi="Consolas"/>
          <w:b/>
          <w:sz w:val="24"/>
          <w:lang w:val="en-US"/>
        </w:rPr>
        <w:t xml:space="preserve">j &lt;=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countInterval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4F01B8">
        <w:rPr>
          <w:rFonts w:ascii="Consolas" w:hAnsi="Consolas"/>
          <w:b/>
          <w:sz w:val="24"/>
          <w:lang w:val="en-US"/>
        </w:rPr>
        <w:t>++j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, </w:t>
      </w:r>
      <w:r w:rsidRPr="004F01B8">
        <w:rPr>
          <w:rFonts w:ascii="Consolas" w:hAnsi="Consolas"/>
          <w:b/>
          <w:sz w:val="24"/>
          <w:lang w:val="en-US"/>
        </w:rPr>
        <w:t>shift += interval) {</w:t>
      </w:r>
      <w:r w:rsidRPr="004F01B8">
        <w:rPr>
          <w:rFonts w:ascii="Consolas" w:hAnsi="Consolas"/>
          <w:b/>
          <w:sz w:val="24"/>
          <w:lang w:val="en-US"/>
        </w:rPr>
        <w:br/>
        <w:t xml:space="preserve">        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decreasingStep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-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fallStep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    for </w:t>
      </w:r>
      <w:r w:rsidRPr="004F01B8">
        <w:rPr>
          <w:rFonts w:ascii="Consolas" w:hAnsi="Consolas"/>
          <w:b/>
          <w:sz w:val="24"/>
          <w:lang w:val="en-US"/>
        </w:rPr>
        <w:t>(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i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shift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;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i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&lt; interval *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fallRatio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+ shift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4F01B8">
        <w:rPr>
          <w:rFonts w:ascii="Consolas" w:hAnsi="Consolas"/>
          <w:b/>
          <w:sz w:val="24"/>
          <w:lang w:val="en-US"/>
        </w:rPr>
        <w:t>++</w:t>
      </w:r>
      <w:proofErr w:type="spellStart"/>
      <w:r w:rsidRPr="004F01B8">
        <w:rPr>
          <w:rFonts w:ascii="Consolas" w:hAnsi="Consolas"/>
          <w:b/>
          <w:sz w:val="24"/>
          <w:lang w:val="en-US"/>
        </w:rPr>
        <w:t>i</w:t>
      </w:r>
      <w:proofErr w:type="spellEnd"/>
      <w:r w:rsidRPr="004F01B8">
        <w:rPr>
          <w:rFonts w:ascii="Consolas" w:hAnsi="Consolas"/>
          <w:b/>
          <w:sz w:val="24"/>
          <w:lang w:val="en-US"/>
        </w:rPr>
        <w:t>) {</w:t>
      </w:r>
      <w:r w:rsidRPr="004F01B8">
        <w:rPr>
          <w:rFonts w:ascii="Consolas" w:hAnsi="Consolas"/>
          <w:b/>
          <w:sz w:val="24"/>
          <w:lang w:val="en-US"/>
        </w:rPr>
        <w:br/>
        <w:t xml:space="preserve">            array[</w:t>
      </w:r>
      <w:proofErr w:type="spellStart"/>
      <w:r w:rsidRPr="004F01B8">
        <w:rPr>
          <w:rFonts w:ascii="Consolas" w:hAnsi="Consolas"/>
          <w:b/>
          <w:sz w:val="24"/>
          <w:lang w:val="en-US"/>
        </w:rPr>
        <w:t>i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] =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decreasingStep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- rand() %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fallStep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       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decreasingStep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-=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fallStep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    </w:t>
      </w:r>
      <w:r w:rsidRPr="004F01B8">
        <w:rPr>
          <w:rFonts w:ascii="Consolas" w:hAnsi="Consolas"/>
          <w:b/>
          <w:sz w:val="24"/>
          <w:lang w:val="en-US"/>
        </w:rPr>
        <w:t>}</w:t>
      </w:r>
      <w:r w:rsidRPr="004F01B8">
        <w:rPr>
          <w:rFonts w:ascii="Consolas" w:hAnsi="Consolas"/>
          <w:b/>
          <w:sz w:val="24"/>
          <w:lang w:val="en-US"/>
        </w:rPr>
        <w:br/>
      </w:r>
      <w:r w:rsidRPr="004F01B8">
        <w:rPr>
          <w:rFonts w:ascii="Consolas" w:hAnsi="Consolas"/>
          <w:b/>
          <w:sz w:val="24"/>
          <w:lang w:val="en-US"/>
        </w:rPr>
        <w:br/>
        <w:t xml:space="preserve">        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growBeginRange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array[(</w:t>
      </w:r>
      <w:r w:rsidRPr="004F01B8">
        <w:rPr>
          <w:rFonts w:ascii="Consolas" w:hAnsi="Consolas"/>
          <w:b/>
          <w:color w:val="CC7832"/>
          <w:sz w:val="24"/>
          <w:lang w:val="en-US"/>
        </w:rPr>
        <w:t>int</w:t>
      </w:r>
      <w:r w:rsidRPr="004F01B8">
        <w:rPr>
          <w:rFonts w:ascii="Consolas" w:hAnsi="Consolas"/>
          <w:b/>
          <w:sz w:val="24"/>
          <w:lang w:val="en-US"/>
        </w:rPr>
        <w:t xml:space="preserve">) (interval *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fallRatio</w:t>
      </w:r>
      <w:proofErr w:type="spellEnd"/>
      <w:r w:rsidRPr="004F01B8">
        <w:rPr>
          <w:rFonts w:ascii="Consolas" w:hAnsi="Consolas"/>
          <w:b/>
          <w:sz w:val="24"/>
          <w:lang w:val="en-US"/>
        </w:rPr>
        <w:t>)]</w:t>
      </w:r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    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growingStep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growBeginRange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+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upStep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    for </w:t>
      </w:r>
      <w:r w:rsidRPr="004F01B8">
        <w:rPr>
          <w:rFonts w:ascii="Consolas" w:hAnsi="Consolas"/>
          <w:b/>
          <w:sz w:val="24"/>
          <w:lang w:val="en-US"/>
        </w:rPr>
        <w:t>(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int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i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= interval *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fallRatio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+ shift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;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i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&lt; interval + shift</w:t>
      </w:r>
      <w:r w:rsidRPr="004F01B8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4F01B8">
        <w:rPr>
          <w:rFonts w:ascii="Consolas" w:hAnsi="Consolas"/>
          <w:b/>
          <w:sz w:val="24"/>
          <w:lang w:val="en-US"/>
        </w:rPr>
        <w:t>++</w:t>
      </w:r>
      <w:proofErr w:type="spellStart"/>
      <w:r w:rsidRPr="004F01B8">
        <w:rPr>
          <w:rFonts w:ascii="Consolas" w:hAnsi="Consolas"/>
          <w:b/>
          <w:sz w:val="24"/>
          <w:lang w:val="en-US"/>
        </w:rPr>
        <w:t>i</w:t>
      </w:r>
      <w:proofErr w:type="spellEnd"/>
      <w:r w:rsidRPr="004F01B8">
        <w:rPr>
          <w:rFonts w:ascii="Consolas" w:hAnsi="Consolas"/>
          <w:b/>
          <w:sz w:val="24"/>
          <w:lang w:val="en-US"/>
        </w:rPr>
        <w:t>) {</w:t>
      </w:r>
      <w:r w:rsidRPr="004F01B8">
        <w:rPr>
          <w:rFonts w:ascii="Consolas" w:hAnsi="Consolas"/>
          <w:b/>
          <w:sz w:val="24"/>
          <w:lang w:val="en-US"/>
        </w:rPr>
        <w:br/>
        <w:t xml:space="preserve">            array[</w:t>
      </w:r>
      <w:proofErr w:type="spellStart"/>
      <w:r w:rsidRPr="004F01B8">
        <w:rPr>
          <w:rFonts w:ascii="Consolas" w:hAnsi="Consolas"/>
          <w:b/>
          <w:sz w:val="24"/>
          <w:lang w:val="en-US"/>
        </w:rPr>
        <w:t>i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] =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growingStep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+ rand() %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upStep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       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growingStep</w:t>
      </w:r>
      <w:proofErr w:type="spellEnd"/>
      <w:r w:rsidRPr="004F01B8">
        <w:rPr>
          <w:rFonts w:ascii="Consolas" w:hAnsi="Consolas"/>
          <w:b/>
          <w:sz w:val="24"/>
          <w:lang w:val="en-US"/>
        </w:rPr>
        <w:t xml:space="preserve"> += </w:t>
      </w:r>
      <w:proofErr w:type="spellStart"/>
      <w:r w:rsidRPr="004F01B8">
        <w:rPr>
          <w:rFonts w:ascii="Consolas" w:hAnsi="Consolas"/>
          <w:b/>
          <w:sz w:val="24"/>
          <w:lang w:val="en-US"/>
        </w:rPr>
        <w:t>upStep</w:t>
      </w:r>
      <w:proofErr w:type="spellEnd"/>
      <w:r w:rsidRPr="004F01B8">
        <w:rPr>
          <w:rFonts w:ascii="Consolas" w:hAnsi="Consolas"/>
          <w:b/>
          <w:color w:val="CC7832"/>
          <w:sz w:val="24"/>
          <w:lang w:val="en-US"/>
        </w:rPr>
        <w:t>;</w:t>
      </w:r>
      <w:r w:rsidRPr="004F01B8">
        <w:rPr>
          <w:rFonts w:ascii="Consolas" w:hAnsi="Consolas"/>
          <w:b/>
          <w:color w:val="CC7832"/>
          <w:sz w:val="24"/>
          <w:lang w:val="en-US"/>
        </w:rPr>
        <w:br/>
        <w:t xml:space="preserve">        </w:t>
      </w:r>
      <w:r w:rsidRPr="004F01B8">
        <w:rPr>
          <w:rFonts w:ascii="Consolas" w:hAnsi="Consolas"/>
          <w:b/>
          <w:sz w:val="24"/>
          <w:lang w:val="en-US"/>
        </w:rPr>
        <w:t>}</w:t>
      </w:r>
      <w:r w:rsidRPr="004F01B8">
        <w:rPr>
          <w:rFonts w:ascii="Consolas" w:hAnsi="Consolas"/>
          <w:b/>
          <w:sz w:val="24"/>
          <w:lang w:val="en-US"/>
        </w:rPr>
        <w:br/>
        <w:t xml:space="preserve">    }</w:t>
      </w:r>
      <w:r w:rsidRPr="004F01B8">
        <w:rPr>
          <w:rFonts w:ascii="Consolas" w:hAnsi="Consolas"/>
          <w:b/>
          <w:sz w:val="24"/>
          <w:lang w:val="en-US"/>
        </w:rPr>
        <w:br/>
        <w:t>}</w:t>
      </w: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Pr="007F241C" w:rsidRDefault="008E08A9" w:rsidP="007F241C">
      <w:pPr>
        <w:rPr>
          <w:rFonts w:ascii="Consolas" w:hAnsi="Consolas"/>
          <w:lang w:val="en-US"/>
        </w:rPr>
      </w:pPr>
    </w:p>
    <w:p w:rsidR="007F241C" w:rsidRPr="009D2ADC" w:rsidRDefault="007F241C" w:rsidP="007F241C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7F241C" w:rsidRPr="007F241C" w:rsidRDefault="008E08A9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1C9F72E2" wp14:editId="2C06F702">
            <wp:extent cx="6011186" cy="2743200"/>
            <wp:effectExtent l="0" t="0" r="8890" b="0"/>
            <wp:docPr id="40" name="Диаграмма 40">
              <a:extLst xmlns:a="http://schemas.openxmlformats.org/drawingml/2006/main">
                <a:ext uri="{FF2B5EF4-FFF2-40B4-BE49-F238E27FC236}">
                  <a16:creationId xmlns:a16="http://schemas.microsoft.com/office/drawing/2014/main" id="{183ED333-45D4-497E-BBB8-90C9655F33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7F241C" w:rsidRPr="008E08A9" w:rsidRDefault="008E08A9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68D5D216" wp14:editId="3034A763">
            <wp:extent cx="6090285" cy="2957886"/>
            <wp:effectExtent l="0" t="0" r="5715" b="13970"/>
            <wp:docPr id="41" name="Диаграмма 41">
              <a:extLst xmlns:a="http://schemas.openxmlformats.org/drawingml/2006/main">
                <a:ext uri="{FF2B5EF4-FFF2-40B4-BE49-F238E27FC236}">
                  <a16:creationId xmlns:a16="http://schemas.microsoft.com/office/drawing/2014/main" id="{F0BF6A6F-BCF3-4F9B-8D22-8C181E3CF5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BB24F2" w:rsidRDefault="008E08A9" w:rsidP="008E08A9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proofErr w:type="spellStart"/>
      <w:r>
        <w:rPr>
          <w:rFonts w:cstheme="minorHAnsi"/>
          <w:b/>
          <w:sz w:val="32"/>
        </w:rPr>
        <w:t>кваз</w:t>
      </w:r>
      <w:r w:rsidR="005D12A8">
        <w:rPr>
          <w:rFonts w:cstheme="minorHAnsi"/>
          <w:b/>
          <w:sz w:val="32"/>
        </w:rPr>
        <w:t>и</w:t>
      </w:r>
      <w:proofErr w:type="spellEnd"/>
      <w:r w:rsidR="005D12A8">
        <w:rPr>
          <w:rFonts w:cstheme="minorHAnsi"/>
          <w:b/>
          <w:sz w:val="32"/>
        </w:rPr>
        <w:t>-</w:t>
      </w:r>
      <w:r w:rsidRPr="009D2ADC">
        <w:rPr>
          <w:rFonts w:cstheme="minorHAnsi"/>
          <w:b/>
          <w:sz w:val="32"/>
        </w:rPr>
        <w:t>последовательности</w:t>
      </w:r>
    </w:p>
    <w:p w:rsidR="00BB24F2" w:rsidRPr="00BB24F2" w:rsidRDefault="00BB24F2" w:rsidP="008E08A9">
      <w:pPr>
        <w:jc w:val="center"/>
        <w:rPr>
          <w:rFonts w:cstheme="minorHAnsi"/>
          <w:sz w:val="24"/>
        </w:rPr>
      </w:pPr>
      <w:r w:rsidRPr="00BB24F2">
        <w:rPr>
          <w:rFonts w:cstheme="minorHAnsi"/>
          <w:sz w:val="24"/>
        </w:rPr>
        <w:t>Логика генерация такова:</w:t>
      </w:r>
    </w:p>
    <w:p w:rsidR="008E08A9" w:rsidRDefault="00BF5B77" w:rsidP="00BF5B77">
      <w:pPr>
        <w:pStyle w:val="a8"/>
        <w:numPr>
          <w:ilvl w:val="0"/>
          <w:numId w:val="7"/>
        </w:numPr>
        <w:rPr>
          <w:rFonts w:cstheme="minorHAnsi"/>
          <w:sz w:val="24"/>
        </w:rPr>
      </w:pPr>
      <w:r>
        <w:rPr>
          <w:rFonts w:cstheme="minorHAnsi"/>
          <w:sz w:val="24"/>
        </w:rPr>
        <w:t>Вначале высчитываем количество интервалов, на которых случайным образом будет определяться будет возрастать или убывать функция.</w:t>
      </w:r>
    </w:p>
    <w:p w:rsidR="00BF5B77" w:rsidRDefault="00BF5B77" w:rsidP="00BF5B77">
      <w:pPr>
        <w:pStyle w:val="a8"/>
        <w:numPr>
          <w:ilvl w:val="0"/>
          <w:numId w:val="7"/>
        </w:numPr>
        <w:rPr>
          <w:rFonts w:cstheme="minorHAnsi"/>
          <w:sz w:val="24"/>
        </w:rPr>
      </w:pPr>
      <w:r>
        <w:rPr>
          <w:rFonts w:cstheme="minorHAnsi"/>
          <w:sz w:val="24"/>
        </w:rPr>
        <w:t>Проходимся по всем интервалам, внешний цикл отвечает за правильный сдвиг итератора во внутреннем цикле, то есть с какого по какой элемент будет работать очередной цикл.</w:t>
      </w:r>
    </w:p>
    <w:p w:rsidR="00BF5B77" w:rsidRDefault="00BF5B77" w:rsidP="00BF5B77">
      <w:pPr>
        <w:pStyle w:val="a8"/>
        <w:numPr>
          <w:ilvl w:val="0"/>
          <w:numId w:val="7"/>
        </w:numPr>
        <w:rPr>
          <w:rFonts w:cstheme="minorHAnsi"/>
          <w:sz w:val="24"/>
        </w:rPr>
      </w:pPr>
      <w:r>
        <w:rPr>
          <w:rFonts w:cstheme="minorHAnsi"/>
          <w:sz w:val="24"/>
        </w:rPr>
        <w:t>В каждом интервале случайным образом определяется будет возрастать функция или убывать</w:t>
      </w:r>
    </w:p>
    <w:p w:rsidR="00BF5B77" w:rsidRPr="00BF5B77" w:rsidRDefault="00BF5B77" w:rsidP="00BF5B77">
      <w:pPr>
        <w:pStyle w:val="a8"/>
        <w:numPr>
          <w:ilvl w:val="0"/>
          <w:numId w:val="7"/>
        </w:numPr>
        <w:rPr>
          <w:rFonts w:cstheme="minorHAnsi"/>
          <w:sz w:val="24"/>
        </w:rPr>
      </w:pPr>
      <w:r>
        <w:rPr>
          <w:rFonts w:cstheme="minorHAnsi"/>
          <w:sz w:val="24"/>
        </w:rPr>
        <w:t>После мы генерируем значения в последовательности в зависимости от ее характера (убывает</w:t>
      </w:r>
      <w:r w:rsidRPr="00BF5B77">
        <w:rPr>
          <w:rFonts w:cstheme="minorHAnsi"/>
          <w:sz w:val="24"/>
        </w:rPr>
        <w:t>/</w:t>
      </w:r>
      <w:r>
        <w:rPr>
          <w:rFonts w:cstheme="minorHAnsi"/>
          <w:sz w:val="24"/>
        </w:rPr>
        <w:t>возрастает)</w:t>
      </w:r>
      <w:r w:rsidRPr="00BF5B77">
        <w:rPr>
          <w:rFonts w:cstheme="minorHAnsi"/>
          <w:sz w:val="24"/>
        </w:rPr>
        <w:t>:</w:t>
      </w:r>
    </w:p>
    <w:p w:rsidR="00BF5B77" w:rsidRDefault="00BF5B77" w:rsidP="00BF5B77">
      <w:pPr>
        <w:pStyle w:val="a8"/>
        <w:rPr>
          <w:rFonts w:cstheme="minorHAnsi"/>
          <w:sz w:val="24"/>
        </w:rPr>
      </w:pPr>
      <w:r w:rsidRPr="00BF5B77">
        <w:rPr>
          <w:rFonts w:cstheme="minorHAnsi"/>
          <w:sz w:val="24"/>
        </w:rPr>
        <w:t xml:space="preserve">4.1). </w:t>
      </w:r>
      <w:r>
        <w:rPr>
          <w:rFonts w:cstheme="minorHAnsi"/>
          <w:sz w:val="24"/>
        </w:rPr>
        <w:t xml:space="preserve">Если функция </w:t>
      </w:r>
      <w:r w:rsidR="000351A5">
        <w:rPr>
          <w:rFonts w:cstheme="minorHAnsi"/>
          <w:sz w:val="24"/>
        </w:rPr>
        <w:t xml:space="preserve">возрастает </w:t>
      </w:r>
      <w:r>
        <w:rPr>
          <w:rFonts w:cstheme="minorHAnsi"/>
          <w:sz w:val="24"/>
        </w:rPr>
        <w:t xml:space="preserve">на </w:t>
      </w:r>
      <w:r w:rsidR="000351A5">
        <w:rPr>
          <w:rFonts w:cstheme="minorHAnsi"/>
          <w:sz w:val="24"/>
        </w:rPr>
        <w:t xml:space="preserve">данном </w:t>
      </w:r>
      <w:r w:rsidR="00DA57FC">
        <w:rPr>
          <w:rFonts w:cstheme="minorHAnsi"/>
          <w:sz w:val="24"/>
        </w:rPr>
        <w:t>интервале,</w:t>
      </w:r>
      <w:r>
        <w:rPr>
          <w:rFonts w:cstheme="minorHAnsi"/>
          <w:sz w:val="24"/>
        </w:rPr>
        <w:t xml:space="preserve"> то берем предыдущее значение и добавляем к нему случайное, умножая его на синус, для того чтобы </w:t>
      </w:r>
      <w:r w:rsidR="000351A5">
        <w:rPr>
          <w:rFonts w:cstheme="minorHAnsi"/>
          <w:sz w:val="24"/>
        </w:rPr>
        <w:t xml:space="preserve">график </w:t>
      </w:r>
      <w:r>
        <w:rPr>
          <w:rFonts w:cstheme="minorHAnsi"/>
          <w:sz w:val="24"/>
        </w:rPr>
        <w:t>функци</w:t>
      </w:r>
      <w:r w:rsidR="000351A5">
        <w:rPr>
          <w:rFonts w:cstheme="minorHAnsi"/>
          <w:sz w:val="24"/>
        </w:rPr>
        <w:t xml:space="preserve">и </w:t>
      </w:r>
      <w:r>
        <w:rPr>
          <w:rFonts w:cstheme="minorHAnsi"/>
          <w:sz w:val="24"/>
        </w:rPr>
        <w:t xml:space="preserve">был </w:t>
      </w:r>
      <w:r w:rsidR="00DA57FC">
        <w:rPr>
          <w:rFonts w:cstheme="minorHAnsi"/>
          <w:sz w:val="24"/>
        </w:rPr>
        <w:t>более” скругленным</w:t>
      </w:r>
      <w:r w:rsidR="000351A5" w:rsidRPr="000351A5">
        <w:rPr>
          <w:rFonts w:cstheme="minorHAnsi"/>
          <w:sz w:val="24"/>
        </w:rPr>
        <w:t>”</w:t>
      </w:r>
      <w:r w:rsidR="000351A5">
        <w:rPr>
          <w:rFonts w:cstheme="minorHAnsi"/>
          <w:sz w:val="24"/>
        </w:rPr>
        <w:t>.</w:t>
      </w:r>
    </w:p>
    <w:p w:rsidR="000351A5" w:rsidRDefault="000351A5" w:rsidP="00BF5B77">
      <w:pPr>
        <w:pStyle w:val="a8"/>
        <w:rPr>
          <w:rFonts w:cstheme="minorHAnsi"/>
          <w:sz w:val="24"/>
        </w:rPr>
      </w:pPr>
      <w:r>
        <w:rPr>
          <w:rFonts w:cstheme="minorHAnsi"/>
          <w:sz w:val="24"/>
        </w:rPr>
        <w:t xml:space="preserve">4.2.) Если функция </w:t>
      </w:r>
      <w:r w:rsidR="00DA57FC">
        <w:rPr>
          <w:rFonts w:cstheme="minorHAnsi"/>
          <w:sz w:val="24"/>
        </w:rPr>
        <w:t>убывает,</w:t>
      </w:r>
      <w:r>
        <w:rPr>
          <w:rFonts w:cstheme="minorHAnsi"/>
          <w:sz w:val="24"/>
        </w:rPr>
        <w:t xml:space="preserve"> то действуем по такой же </w:t>
      </w:r>
      <w:r w:rsidR="00DA57FC">
        <w:rPr>
          <w:rFonts w:cstheme="minorHAnsi"/>
          <w:sz w:val="24"/>
        </w:rPr>
        <w:t>логике,</w:t>
      </w:r>
      <w:r>
        <w:rPr>
          <w:rFonts w:cstheme="minorHAnsi"/>
          <w:sz w:val="24"/>
        </w:rPr>
        <w:t xml:space="preserve"> как и в 4.1.), но теперь мы вычитаем значение случайного значение из предыдущего.</w:t>
      </w: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Default="000351A5" w:rsidP="00BF5B77">
      <w:pPr>
        <w:pStyle w:val="a8"/>
        <w:rPr>
          <w:rFonts w:cstheme="minorHAnsi"/>
          <w:sz w:val="24"/>
        </w:rPr>
      </w:pPr>
    </w:p>
    <w:p w:rsidR="000351A5" w:rsidRPr="000351A5" w:rsidRDefault="000351A5" w:rsidP="00BF5B77">
      <w:pPr>
        <w:pStyle w:val="a8"/>
        <w:rPr>
          <w:rFonts w:cstheme="minorHAnsi"/>
          <w:sz w:val="24"/>
        </w:rPr>
      </w:pPr>
    </w:p>
    <w:p w:rsidR="008E08A9" w:rsidRPr="009D2ADC" w:rsidRDefault="008E08A9" w:rsidP="008E08A9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 xml:space="preserve">Структурная схема алгоритма </w:t>
      </w:r>
    </w:p>
    <w:p w:rsidR="008E08A9" w:rsidRDefault="008E08A9" w:rsidP="008E08A9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>
            <wp:extent cx="5939790" cy="7028815"/>
            <wp:effectExtent l="0" t="0" r="381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A9" w:rsidRDefault="008E08A9" w:rsidP="008E08A9">
      <w:pPr>
        <w:jc w:val="center"/>
        <w:rPr>
          <w:rFonts w:cstheme="minorHAnsi"/>
          <w:sz w:val="28"/>
        </w:rPr>
      </w:pPr>
    </w:p>
    <w:p w:rsidR="008E08A9" w:rsidRDefault="008E08A9" w:rsidP="008E08A9">
      <w:pPr>
        <w:jc w:val="center"/>
        <w:rPr>
          <w:rFonts w:cstheme="minorHAnsi"/>
          <w:sz w:val="28"/>
        </w:rPr>
      </w:pPr>
    </w:p>
    <w:p w:rsidR="008E08A9" w:rsidRDefault="008E08A9" w:rsidP="008E08A9">
      <w:pPr>
        <w:jc w:val="center"/>
        <w:rPr>
          <w:rFonts w:cstheme="minorHAnsi"/>
          <w:sz w:val="28"/>
        </w:rPr>
      </w:pPr>
    </w:p>
    <w:p w:rsidR="008E08A9" w:rsidRDefault="008E08A9" w:rsidP="008E08A9">
      <w:pPr>
        <w:jc w:val="center"/>
        <w:rPr>
          <w:rFonts w:cstheme="minorHAnsi"/>
          <w:sz w:val="28"/>
          <w:lang w:val="en-US"/>
        </w:rPr>
      </w:pPr>
    </w:p>
    <w:p w:rsidR="000351A5" w:rsidRPr="008E08A9" w:rsidRDefault="000351A5" w:rsidP="008E08A9">
      <w:pPr>
        <w:jc w:val="center"/>
        <w:rPr>
          <w:rFonts w:cstheme="minorHAnsi"/>
          <w:sz w:val="28"/>
          <w:lang w:val="en-US"/>
        </w:rPr>
      </w:pPr>
    </w:p>
    <w:p w:rsidR="008E08A9" w:rsidRPr="007F241C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lastRenderedPageBreak/>
        <w:t>Код</w:t>
      </w:r>
      <w:r w:rsidRPr="007F241C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8E08A9" w:rsidRPr="000351A5" w:rsidRDefault="008E08A9" w:rsidP="008E08A9">
      <w:pPr>
        <w:rPr>
          <w:rFonts w:ascii="Consolas" w:hAnsi="Consolas"/>
          <w:b/>
          <w:sz w:val="24"/>
          <w:lang w:val="en-US"/>
        </w:rPr>
      </w:pPr>
      <w:r w:rsidRPr="000351A5">
        <w:rPr>
          <w:rFonts w:ascii="Consolas" w:hAnsi="Consolas"/>
          <w:b/>
          <w:color w:val="CC7832"/>
          <w:sz w:val="24"/>
          <w:lang w:val="en-US"/>
        </w:rPr>
        <w:t xml:space="preserve">static void </w:t>
      </w:r>
      <w:proofErr w:type="spellStart"/>
      <w:r w:rsidRPr="000351A5">
        <w:rPr>
          <w:rFonts w:ascii="Consolas" w:hAnsi="Consolas"/>
          <w:b/>
          <w:color w:val="FFC66D"/>
          <w:sz w:val="24"/>
          <w:lang w:val="en-US"/>
        </w:rPr>
        <w:t>QuasiOrdered</w:t>
      </w:r>
      <w:proofErr w:type="spellEnd"/>
      <w:r w:rsidRPr="000351A5">
        <w:rPr>
          <w:rFonts w:ascii="Consolas" w:hAnsi="Consolas"/>
          <w:b/>
          <w:sz w:val="24"/>
          <w:lang w:val="en-US"/>
        </w:rPr>
        <w:t>(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double </w:t>
      </w:r>
      <w:r w:rsidRPr="000351A5">
        <w:rPr>
          <w:rFonts w:ascii="Consolas" w:hAnsi="Consolas"/>
          <w:b/>
          <w:sz w:val="24"/>
          <w:lang w:val="en-US"/>
        </w:rPr>
        <w:t>*array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r w:rsidRPr="000351A5">
        <w:rPr>
          <w:rFonts w:ascii="Consolas" w:hAnsi="Consolas"/>
          <w:b/>
          <w:sz w:val="24"/>
          <w:lang w:val="en-US"/>
        </w:rPr>
        <w:t>size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0351A5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endRange</w:t>
      </w:r>
      <w:proofErr w:type="spellEnd"/>
      <w:r w:rsidRPr="000351A5">
        <w:rPr>
          <w:rFonts w:ascii="Consolas" w:hAnsi="Consolas"/>
          <w:b/>
          <w:color w:val="CC7832"/>
          <w:sz w:val="24"/>
          <w:lang w:val="en-US"/>
        </w:rPr>
        <w:t xml:space="preserve">, int </w:t>
      </w:r>
      <w:r w:rsidRPr="000351A5">
        <w:rPr>
          <w:rFonts w:ascii="Consolas" w:hAnsi="Consolas"/>
          <w:b/>
          <w:sz w:val="24"/>
          <w:lang w:val="en-US"/>
        </w:rPr>
        <w:t>interval) {</w:t>
      </w:r>
      <w:r w:rsidRPr="000351A5">
        <w:rPr>
          <w:rFonts w:ascii="Consolas" w:hAnsi="Consolas"/>
          <w:b/>
          <w:sz w:val="24"/>
          <w:lang w:val="en-US"/>
        </w:rPr>
        <w:br/>
        <w:t xml:space="preserve">    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bool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isGrow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= </w:t>
      </w:r>
      <w:r w:rsidRPr="000351A5">
        <w:rPr>
          <w:rFonts w:ascii="Consolas" w:hAnsi="Consolas"/>
          <w:b/>
          <w:color w:val="CC7832"/>
          <w:sz w:val="24"/>
          <w:lang w:val="en-US"/>
        </w:rPr>
        <w:t>true;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int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countGrowInterval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= size / </w:t>
      </w:r>
      <w:r w:rsidRPr="000351A5">
        <w:rPr>
          <w:rFonts w:ascii="Consolas" w:hAnsi="Consolas"/>
          <w:b/>
          <w:color w:val="6897BB"/>
          <w:sz w:val="24"/>
          <w:lang w:val="en-US"/>
        </w:rPr>
        <w:t>100</w:t>
      </w:r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double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sinStep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= </w:t>
      </w:r>
      <w:r w:rsidRPr="000351A5">
        <w:rPr>
          <w:rFonts w:ascii="Consolas" w:hAnsi="Consolas"/>
          <w:b/>
          <w:color w:val="6897BB"/>
          <w:sz w:val="24"/>
          <w:lang w:val="en-US"/>
        </w:rPr>
        <w:t xml:space="preserve">360.0 </w:t>
      </w:r>
      <w:r w:rsidRPr="000351A5">
        <w:rPr>
          <w:rFonts w:ascii="Consolas" w:hAnsi="Consolas"/>
          <w:b/>
          <w:sz w:val="24"/>
          <w:lang w:val="en-US"/>
        </w:rPr>
        <w:t>/ interval</w:t>
      </w:r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int </w:t>
      </w:r>
      <w:r w:rsidRPr="000351A5">
        <w:rPr>
          <w:rFonts w:ascii="Consolas" w:hAnsi="Consolas"/>
          <w:b/>
          <w:sz w:val="24"/>
          <w:lang w:val="en-US"/>
        </w:rPr>
        <w:t>step = (</w:t>
      </w:r>
      <w:proofErr w:type="spellStart"/>
      <w:r w:rsidRPr="000351A5">
        <w:rPr>
          <w:rFonts w:ascii="Consolas" w:hAnsi="Consolas"/>
          <w:b/>
          <w:sz w:val="24"/>
          <w:lang w:val="en-US"/>
        </w:rPr>
        <w:t>endRange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-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0351A5">
        <w:rPr>
          <w:rFonts w:ascii="Consolas" w:hAnsi="Consolas"/>
          <w:b/>
          <w:sz w:val="24"/>
          <w:lang w:val="en-US"/>
        </w:rPr>
        <w:t>) / interval</w:t>
      </w:r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double </w:t>
      </w:r>
      <w:r w:rsidRPr="000351A5">
        <w:rPr>
          <w:rFonts w:ascii="Consolas" w:hAnsi="Consolas"/>
          <w:b/>
          <w:sz w:val="24"/>
          <w:lang w:val="en-US"/>
        </w:rPr>
        <w:t xml:space="preserve">s = </w:t>
      </w:r>
      <w:r w:rsidRPr="000351A5">
        <w:rPr>
          <w:rFonts w:ascii="Consolas" w:hAnsi="Consolas"/>
          <w:b/>
          <w:color w:val="6897BB"/>
          <w:sz w:val="24"/>
          <w:lang w:val="en-US"/>
        </w:rPr>
        <w:t>90.0</w:t>
      </w:r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</w:t>
      </w:r>
      <w:r w:rsidRPr="000351A5">
        <w:rPr>
          <w:rFonts w:ascii="Consolas" w:hAnsi="Consolas"/>
          <w:b/>
          <w:sz w:val="24"/>
          <w:lang w:val="en-US"/>
        </w:rPr>
        <w:t>array[</w:t>
      </w:r>
      <w:r w:rsidRPr="000351A5">
        <w:rPr>
          <w:rFonts w:ascii="Consolas" w:hAnsi="Consolas"/>
          <w:b/>
          <w:color w:val="6897BB"/>
          <w:sz w:val="24"/>
          <w:lang w:val="en-US"/>
        </w:rPr>
        <w:t>0</w:t>
      </w:r>
      <w:r w:rsidRPr="000351A5">
        <w:rPr>
          <w:rFonts w:ascii="Consolas" w:hAnsi="Consolas"/>
          <w:b/>
          <w:sz w:val="24"/>
          <w:lang w:val="en-US"/>
        </w:rPr>
        <w:t xml:space="preserve">] =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beginRange</w:t>
      </w:r>
      <w:proofErr w:type="spellEnd"/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for </w:t>
      </w:r>
      <w:r w:rsidRPr="000351A5">
        <w:rPr>
          <w:rFonts w:ascii="Consolas" w:hAnsi="Consolas"/>
          <w:b/>
          <w:sz w:val="24"/>
          <w:lang w:val="en-US"/>
        </w:rPr>
        <w:t>(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int </w:t>
      </w:r>
      <w:r w:rsidRPr="000351A5">
        <w:rPr>
          <w:rFonts w:ascii="Consolas" w:hAnsi="Consolas"/>
          <w:b/>
          <w:sz w:val="24"/>
          <w:lang w:val="en-US"/>
        </w:rPr>
        <w:t xml:space="preserve">j = </w:t>
      </w:r>
      <w:r w:rsidR="000351A5" w:rsidRPr="000351A5">
        <w:rPr>
          <w:rFonts w:ascii="Consolas" w:hAnsi="Consolas"/>
          <w:b/>
          <w:color w:val="6897BB"/>
          <w:sz w:val="24"/>
          <w:lang w:val="en-US"/>
        </w:rPr>
        <w:t>0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, </w:t>
      </w:r>
      <w:r w:rsidRPr="000351A5">
        <w:rPr>
          <w:rFonts w:ascii="Consolas" w:hAnsi="Consolas"/>
          <w:b/>
          <w:sz w:val="24"/>
          <w:lang w:val="en-US"/>
        </w:rPr>
        <w:t xml:space="preserve">shift = </w:t>
      </w:r>
      <w:r w:rsidRPr="000351A5">
        <w:rPr>
          <w:rFonts w:ascii="Consolas" w:hAnsi="Consolas"/>
          <w:b/>
          <w:color w:val="6897BB"/>
          <w:sz w:val="24"/>
          <w:lang w:val="en-US"/>
        </w:rPr>
        <w:t>0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0351A5">
        <w:rPr>
          <w:rFonts w:ascii="Consolas" w:hAnsi="Consolas"/>
          <w:b/>
          <w:sz w:val="24"/>
          <w:lang w:val="en-US"/>
        </w:rPr>
        <w:t xml:space="preserve">j &lt;=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countGrowInterval</w:t>
      </w:r>
      <w:proofErr w:type="spellEnd"/>
      <w:r w:rsidRPr="000351A5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0351A5">
        <w:rPr>
          <w:rFonts w:ascii="Consolas" w:hAnsi="Consolas"/>
          <w:b/>
          <w:sz w:val="24"/>
          <w:lang w:val="en-US"/>
        </w:rPr>
        <w:t>++j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, </w:t>
      </w:r>
      <w:r w:rsidRPr="000351A5">
        <w:rPr>
          <w:rFonts w:ascii="Consolas" w:hAnsi="Consolas"/>
          <w:b/>
          <w:sz w:val="24"/>
          <w:lang w:val="en-US"/>
        </w:rPr>
        <w:t xml:space="preserve">shift += size /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countGrowInterval</w:t>
      </w:r>
      <w:proofErr w:type="spellEnd"/>
      <w:r w:rsidRPr="000351A5">
        <w:rPr>
          <w:rFonts w:ascii="Consolas" w:hAnsi="Consolas"/>
          <w:b/>
          <w:sz w:val="24"/>
          <w:lang w:val="en-US"/>
        </w:rPr>
        <w:t>) {</w:t>
      </w:r>
      <w:r w:rsidRPr="000351A5">
        <w:rPr>
          <w:rFonts w:ascii="Consolas" w:hAnsi="Consolas"/>
          <w:b/>
          <w:sz w:val="24"/>
          <w:lang w:val="en-US"/>
        </w:rPr>
        <w:br/>
        <w:t xml:space="preserve">        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for </w:t>
      </w:r>
      <w:r w:rsidRPr="000351A5">
        <w:rPr>
          <w:rFonts w:ascii="Consolas" w:hAnsi="Consolas"/>
          <w:b/>
          <w:sz w:val="24"/>
          <w:lang w:val="en-US"/>
        </w:rPr>
        <w:t>(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int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= shift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;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&lt; size /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countGrowInterval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+ shift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; </w:t>
      </w:r>
      <w:r w:rsidRPr="000351A5">
        <w:rPr>
          <w:rFonts w:ascii="Consolas" w:hAnsi="Consolas"/>
          <w:b/>
          <w:sz w:val="24"/>
          <w:lang w:val="en-US"/>
        </w:rPr>
        <w:t>++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</w:t>
      </w:r>
      <w:proofErr w:type="spellEnd"/>
      <w:r w:rsidRPr="000351A5">
        <w:rPr>
          <w:rFonts w:ascii="Consolas" w:hAnsi="Consolas"/>
          <w:b/>
          <w:sz w:val="24"/>
          <w:lang w:val="en-US"/>
        </w:rPr>
        <w:t>) {</w:t>
      </w:r>
      <w:r w:rsidRPr="000351A5">
        <w:rPr>
          <w:rFonts w:ascii="Consolas" w:hAnsi="Consolas"/>
          <w:b/>
          <w:sz w:val="24"/>
          <w:lang w:val="en-US"/>
        </w:rPr>
        <w:br/>
        <w:t xml:space="preserve">            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if </w:t>
      </w:r>
      <w:r w:rsidRPr="000351A5">
        <w:rPr>
          <w:rFonts w:ascii="Consolas" w:hAnsi="Consolas"/>
          <w:b/>
          <w:sz w:val="24"/>
          <w:lang w:val="en-US"/>
        </w:rPr>
        <w:t>(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== </w:t>
      </w:r>
      <w:r w:rsidRPr="000351A5">
        <w:rPr>
          <w:rFonts w:ascii="Consolas" w:hAnsi="Consolas"/>
          <w:b/>
          <w:color w:val="6897BB"/>
          <w:sz w:val="24"/>
          <w:lang w:val="en-US"/>
        </w:rPr>
        <w:t>0</w:t>
      </w:r>
      <w:r w:rsidRPr="000351A5">
        <w:rPr>
          <w:rFonts w:ascii="Consolas" w:hAnsi="Consolas"/>
          <w:b/>
          <w:sz w:val="24"/>
          <w:lang w:val="en-US"/>
        </w:rPr>
        <w:t xml:space="preserve">) </w:t>
      </w:r>
      <w:r w:rsidRPr="000351A5">
        <w:rPr>
          <w:rFonts w:ascii="Consolas" w:hAnsi="Consolas"/>
          <w:b/>
          <w:color w:val="CC7832"/>
          <w:sz w:val="24"/>
          <w:lang w:val="en-US"/>
        </w:rPr>
        <w:t>continue;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        if </w:t>
      </w:r>
      <w:r w:rsidRPr="000351A5">
        <w:rPr>
          <w:rFonts w:ascii="Consolas" w:hAnsi="Consolas"/>
          <w:b/>
          <w:sz w:val="24"/>
          <w:lang w:val="en-US"/>
        </w:rPr>
        <w:t>(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isGrow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== </w:t>
      </w:r>
      <w:r w:rsidRPr="000351A5">
        <w:rPr>
          <w:rFonts w:ascii="Consolas" w:hAnsi="Consolas"/>
          <w:b/>
          <w:color w:val="6897BB"/>
          <w:sz w:val="24"/>
          <w:lang w:val="en-US"/>
        </w:rPr>
        <w:t>1</w:t>
      </w:r>
      <w:r w:rsidRPr="000351A5">
        <w:rPr>
          <w:rFonts w:ascii="Consolas" w:hAnsi="Consolas"/>
          <w:b/>
          <w:sz w:val="24"/>
          <w:lang w:val="en-US"/>
        </w:rPr>
        <w:t>) {</w:t>
      </w:r>
      <w:r w:rsidRPr="000351A5">
        <w:rPr>
          <w:rFonts w:ascii="Consolas" w:hAnsi="Consolas"/>
          <w:b/>
          <w:sz w:val="24"/>
          <w:lang w:val="en-US"/>
        </w:rPr>
        <w:br/>
        <w:t xml:space="preserve">                array[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</w:t>
      </w:r>
      <w:proofErr w:type="spellEnd"/>
      <w:r w:rsidRPr="000351A5">
        <w:rPr>
          <w:rFonts w:ascii="Consolas" w:hAnsi="Consolas"/>
          <w:b/>
          <w:sz w:val="24"/>
          <w:lang w:val="en-US"/>
        </w:rPr>
        <w:t>] = array[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- </w:t>
      </w:r>
      <w:r w:rsidRPr="000351A5">
        <w:rPr>
          <w:rFonts w:ascii="Consolas" w:hAnsi="Consolas"/>
          <w:b/>
          <w:color w:val="6897BB"/>
          <w:sz w:val="24"/>
          <w:lang w:val="en-US"/>
        </w:rPr>
        <w:t>1</w:t>
      </w:r>
      <w:r w:rsidRPr="000351A5">
        <w:rPr>
          <w:rFonts w:ascii="Consolas" w:hAnsi="Consolas"/>
          <w:b/>
          <w:sz w:val="24"/>
          <w:lang w:val="en-US"/>
        </w:rPr>
        <w:t xml:space="preserve">] + (rand() % step) * sin(s * </w:t>
      </w:r>
      <w:r w:rsidRPr="000351A5">
        <w:rPr>
          <w:rFonts w:ascii="Consolas" w:hAnsi="Consolas"/>
          <w:b/>
          <w:color w:val="908B25"/>
          <w:sz w:val="24"/>
          <w:lang w:val="en-US"/>
        </w:rPr>
        <w:t xml:space="preserve">PI </w:t>
      </w:r>
      <w:r w:rsidRPr="000351A5">
        <w:rPr>
          <w:rFonts w:ascii="Consolas" w:hAnsi="Consolas"/>
          <w:b/>
          <w:sz w:val="24"/>
          <w:lang w:val="en-US"/>
        </w:rPr>
        <w:t xml:space="preserve">/ </w:t>
      </w:r>
      <w:r w:rsidRPr="000351A5">
        <w:rPr>
          <w:rFonts w:ascii="Consolas" w:hAnsi="Consolas"/>
          <w:b/>
          <w:color w:val="6897BB"/>
          <w:sz w:val="24"/>
          <w:lang w:val="en-US"/>
        </w:rPr>
        <w:t>180</w:t>
      </w:r>
      <w:r w:rsidRPr="000351A5">
        <w:rPr>
          <w:rFonts w:ascii="Consolas" w:hAnsi="Consolas"/>
          <w:b/>
          <w:sz w:val="24"/>
          <w:lang w:val="en-US"/>
        </w:rPr>
        <w:t>)</w:t>
      </w:r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        </w:t>
      </w:r>
      <w:r w:rsidRPr="000351A5">
        <w:rPr>
          <w:rFonts w:ascii="Consolas" w:hAnsi="Consolas"/>
          <w:b/>
          <w:sz w:val="24"/>
          <w:lang w:val="en-US"/>
        </w:rPr>
        <w:t xml:space="preserve">} </w:t>
      </w:r>
      <w:r w:rsidRPr="000351A5">
        <w:rPr>
          <w:rFonts w:ascii="Consolas" w:hAnsi="Consolas"/>
          <w:b/>
          <w:color w:val="CC7832"/>
          <w:sz w:val="24"/>
          <w:lang w:val="en-US"/>
        </w:rPr>
        <w:t xml:space="preserve">else </w:t>
      </w:r>
      <w:r w:rsidRPr="000351A5">
        <w:rPr>
          <w:rFonts w:ascii="Consolas" w:hAnsi="Consolas"/>
          <w:b/>
          <w:sz w:val="24"/>
          <w:lang w:val="en-US"/>
        </w:rPr>
        <w:t>{</w:t>
      </w:r>
      <w:r w:rsidRPr="000351A5">
        <w:rPr>
          <w:rFonts w:ascii="Consolas" w:hAnsi="Consolas"/>
          <w:b/>
          <w:sz w:val="24"/>
          <w:lang w:val="en-US"/>
        </w:rPr>
        <w:br/>
        <w:t xml:space="preserve">                array[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</w:t>
      </w:r>
      <w:proofErr w:type="spellEnd"/>
      <w:r w:rsidRPr="000351A5">
        <w:rPr>
          <w:rFonts w:ascii="Consolas" w:hAnsi="Consolas"/>
          <w:b/>
          <w:sz w:val="24"/>
          <w:lang w:val="en-US"/>
        </w:rPr>
        <w:t>] = array[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- </w:t>
      </w:r>
      <w:r w:rsidRPr="000351A5">
        <w:rPr>
          <w:rFonts w:ascii="Consolas" w:hAnsi="Consolas"/>
          <w:b/>
          <w:color w:val="6897BB"/>
          <w:sz w:val="24"/>
          <w:lang w:val="en-US"/>
        </w:rPr>
        <w:t>1</w:t>
      </w:r>
      <w:r w:rsidRPr="000351A5">
        <w:rPr>
          <w:rFonts w:ascii="Consolas" w:hAnsi="Consolas"/>
          <w:b/>
          <w:sz w:val="24"/>
          <w:lang w:val="en-US"/>
        </w:rPr>
        <w:t xml:space="preserve">] - (rand() % step) * sin(s * </w:t>
      </w:r>
      <w:r w:rsidRPr="000351A5">
        <w:rPr>
          <w:rFonts w:ascii="Consolas" w:hAnsi="Consolas"/>
          <w:b/>
          <w:color w:val="908B25"/>
          <w:sz w:val="24"/>
          <w:lang w:val="en-US"/>
        </w:rPr>
        <w:t xml:space="preserve">PI </w:t>
      </w:r>
      <w:r w:rsidRPr="000351A5">
        <w:rPr>
          <w:rFonts w:ascii="Consolas" w:hAnsi="Consolas"/>
          <w:b/>
          <w:sz w:val="24"/>
          <w:lang w:val="en-US"/>
        </w:rPr>
        <w:t xml:space="preserve">/ </w:t>
      </w:r>
      <w:r w:rsidRPr="000351A5">
        <w:rPr>
          <w:rFonts w:ascii="Consolas" w:hAnsi="Consolas"/>
          <w:b/>
          <w:color w:val="6897BB"/>
          <w:sz w:val="24"/>
          <w:lang w:val="en-US"/>
        </w:rPr>
        <w:t>180</w:t>
      </w:r>
      <w:r w:rsidRPr="000351A5">
        <w:rPr>
          <w:rFonts w:ascii="Consolas" w:hAnsi="Consolas"/>
          <w:b/>
          <w:sz w:val="24"/>
          <w:lang w:val="en-US"/>
        </w:rPr>
        <w:t>)</w:t>
      </w:r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        </w:t>
      </w:r>
      <w:r w:rsidRPr="000351A5">
        <w:rPr>
          <w:rFonts w:ascii="Consolas" w:hAnsi="Consolas"/>
          <w:b/>
          <w:sz w:val="24"/>
          <w:lang w:val="en-US"/>
        </w:rPr>
        <w:t>}</w:t>
      </w:r>
      <w:r w:rsidRPr="000351A5">
        <w:rPr>
          <w:rFonts w:ascii="Consolas" w:hAnsi="Consolas"/>
          <w:b/>
          <w:sz w:val="24"/>
          <w:lang w:val="en-US"/>
        </w:rPr>
        <w:br/>
        <w:t xml:space="preserve">            s +=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sinStep</w:t>
      </w:r>
      <w:proofErr w:type="spellEnd"/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    </w:t>
      </w:r>
      <w:r w:rsidRPr="000351A5">
        <w:rPr>
          <w:rFonts w:ascii="Consolas" w:hAnsi="Consolas"/>
          <w:b/>
          <w:sz w:val="24"/>
          <w:lang w:val="en-US"/>
        </w:rPr>
        <w:t>}</w:t>
      </w:r>
      <w:r w:rsidRPr="000351A5">
        <w:rPr>
          <w:rFonts w:ascii="Consolas" w:hAnsi="Consolas"/>
          <w:b/>
          <w:sz w:val="24"/>
          <w:lang w:val="en-US"/>
        </w:rPr>
        <w:br/>
        <w:t xml:space="preserve">        </w:t>
      </w:r>
      <w:proofErr w:type="spellStart"/>
      <w:r w:rsidRPr="000351A5">
        <w:rPr>
          <w:rFonts w:ascii="Consolas" w:hAnsi="Consolas"/>
          <w:b/>
          <w:sz w:val="24"/>
          <w:lang w:val="en-US"/>
        </w:rPr>
        <w:t>isGrow</w:t>
      </w:r>
      <w:proofErr w:type="spellEnd"/>
      <w:r w:rsidRPr="000351A5">
        <w:rPr>
          <w:rFonts w:ascii="Consolas" w:hAnsi="Consolas"/>
          <w:b/>
          <w:sz w:val="24"/>
          <w:lang w:val="en-US"/>
        </w:rPr>
        <w:t xml:space="preserve"> = rand() % </w:t>
      </w:r>
      <w:r w:rsidRPr="000351A5">
        <w:rPr>
          <w:rFonts w:ascii="Consolas" w:hAnsi="Consolas"/>
          <w:b/>
          <w:color w:val="6897BB"/>
          <w:sz w:val="24"/>
          <w:lang w:val="en-US"/>
        </w:rPr>
        <w:t>2</w:t>
      </w:r>
      <w:r w:rsidRPr="000351A5">
        <w:rPr>
          <w:rFonts w:ascii="Consolas" w:hAnsi="Consolas"/>
          <w:b/>
          <w:color w:val="CC7832"/>
          <w:sz w:val="24"/>
          <w:lang w:val="en-US"/>
        </w:rPr>
        <w:t>;</w:t>
      </w:r>
      <w:r w:rsidRPr="000351A5">
        <w:rPr>
          <w:rFonts w:ascii="Consolas" w:hAnsi="Consolas"/>
          <w:b/>
          <w:color w:val="CC7832"/>
          <w:sz w:val="24"/>
          <w:lang w:val="en-US"/>
        </w:rPr>
        <w:br/>
        <w:t xml:space="preserve">    </w:t>
      </w:r>
      <w:r w:rsidRPr="000351A5">
        <w:rPr>
          <w:rFonts w:ascii="Consolas" w:hAnsi="Consolas"/>
          <w:b/>
          <w:sz w:val="24"/>
          <w:lang w:val="en-US"/>
        </w:rPr>
        <w:t>}</w:t>
      </w:r>
      <w:r w:rsidRPr="000351A5">
        <w:rPr>
          <w:rFonts w:ascii="Consolas" w:hAnsi="Consolas"/>
          <w:b/>
          <w:sz w:val="24"/>
          <w:lang w:val="en-US"/>
        </w:rPr>
        <w:br/>
        <w:t>}</w:t>
      </w: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Pr="007F241C" w:rsidRDefault="008E08A9" w:rsidP="008E08A9">
      <w:pPr>
        <w:rPr>
          <w:rFonts w:ascii="Consolas" w:hAnsi="Consolas"/>
          <w:lang w:val="en-US"/>
        </w:rPr>
      </w:pPr>
    </w:p>
    <w:p w:rsidR="008E08A9" w:rsidRPr="008E08A9" w:rsidRDefault="008E08A9" w:rsidP="008E08A9">
      <w:pPr>
        <w:jc w:val="center"/>
        <w:rPr>
          <w:rFonts w:cstheme="minorHAnsi"/>
          <w:b/>
          <w:sz w:val="28"/>
          <w:lang w:val="en-US"/>
        </w:rPr>
      </w:pPr>
      <w:r w:rsidRPr="009D2ADC">
        <w:rPr>
          <w:rFonts w:cstheme="minorHAnsi"/>
          <w:b/>
          <w:sz w:val="28"/>
        </w:rPr>
        <w:lastRenderedPageBreak/>
        <w:t>График</w:t>
      </w:r>
      <w:r w:rsidRPr="008E08A9">
        <w:rPr>
          <w:rFonts w:cstheme="minorHAnsi"/>
          <w:b/>
          <w:sz w:val="28"/>
          <w:lang w:val="en-US"/>
        </w:rPr>
        <w:t xml:space="preserve"> </w:t>
      </w:r>
      <w:r w:rsidRPr="009D2ADC">
        <w:rPr>
          <w:rFonts w:cstheme="minorHAnsi"/>
          <w:b/>
          <w:sz w:val="28"/>
        </w:rPr>
        <w:t>времени</w:t>
      </w:r>
      <w:r w:rsidRPr="008E08A9">
        <w:rPr>
          <w:rFonts w:cstheme="minorHAnsi"/>
          <w:b/>
          <w:sz w:val="28"/>
          <w:lang w:val="en-US"/>
        </w:rPr>
        <w:t xml:space="preserve"> </w:t>
      </w:r>
      <w:r w:rsidRPr="009D2ADC">
        <w:rPr>
          <w:rFonts w:cstheme="minorHAnsi"/>
          <w:b/>
          <w:sz w:val="28"/>
        </w:rPr>
        <w:t>формирования</w:t>
      </w:r>
      <w:r w:rsidRPr="008E08A9">
        <w:rPr>
          <w:rFonts w:cstheme="minorHAnsi"/>
          <w:b/>
          <w:sz w:val="28"/>
          <w:lang w:val="en-US"/>
        </w:rPr>
        <w:t xml:space="preserve"> </w:t>
      </w:r>
      <w:r w:rsidRPr="009D2ADC">
        <w:rPr>
          <w:rFonts w:cstheme="minorHAnsi"/>
          <w:b/>
          <w:sz w:val="28"/>
        </w:rPr>
        <w:t>последовательности</w:t>
      </w:r>
    </w:p>
    <w:p w:rsidR="008E08A9" w:rsidRPr="008E08A9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216AE908" wp14:editId="1D7AA888">
            <wp:extent cx="6066845" cy="2743200"/>
            <wp:effectExtent l="0" t="0" r="10160" b="0"/>
            <wp:docPr id="46" name="Диаграмма 46">
              <a:extLst xmlns:a="http://schemas.openxmlformats.org/drawingml/2006/main">
                <a:ext uri="{FF2B5EF4-FFF2-40B4-BE49-F238E27FC236}">
                  <a16:creationId xmlns:a16="http://schemas.microsoft.com/office/drawing/2014/main" id="{E0AFA485-039D-460C-A67D-3639420EEA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8E08A9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8E08A9" w:rsidRPr="008E08A9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1ECED806" wp14:editId="00421A80">
            <wp:extent cx="6058893" cy="3251835"/>
            <wp:effectExtent l="0" t="0" r="18415" b="5715"/>
            <wp:docPr id="47" name="Диаграмма 47">
              <a:extLst xmlns:a="http://schemas.openxmlformats.org/drawingml/2006/main">
                <a:ext uri="{FF2B5EF4-FFF2-40B4-BE49-F238E27FC236}">
                  <a16:creationId xmlns:a16="http://schemas.microsoft.com/office/drawing/2014/main" id="{8A59FB52-B241-4774-9D10-D9D3413E55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8E08A9" w:rsidRPr="008E08A9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DA57FC" w:rsidRDefault="00DA57F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DA57FC" w:rsidRDefault="00DA57F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DA57FC" w:rsidRDefault="00DA57F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DA57FC" w:rsidRDefault="00DA57F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DA57FC" w:rsidRDefault="00DA57F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lastRenderedPageBreak/>
        <w:t>Вывод</w:t>
      </w:r>
      <w:r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>:</w:t>
      </w:r>
      <w:r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 xml:space="preserve"> </w:t>
      </w:r>
    </w:p>
    <w:p w:rsidR="00DA57FC" w:rsidRPr="00DA57FC" w:rsidRDefault="00DA57FC" w:rsidP="00DA57FC">
      <w:pPr>
        <w:spacing w:after="140" w:line="288" w:lineRule="auto"/>
        <w:rPr>
          <w:rFonts w:eastAsia="Arial Unicode MS" w:cstheme="minorHAnsi"/>
          <w:kern w:val="2"/>
          <w:sz w:val="28"/>
          <w:szCs w:val="24"/>
          <w:lang w:eastAsia="zh-CN" w:bidi="hi-IN"/>
        </w:rPr>
      </w:pPr>
      <w:r w:rsidRPr="00DA57FC">
        <w:rPr>
          <w:rFonts w:eastAsia="Arial Unicode MS" w:cstheme="minorHAnsi"/>
          <w:kern w:val="2"/>
          <w:sz w:val="28"/>
          <w:szCs w:val="24"/>
          <w:lang w:eastAsia="zh-CN" w:bidi="hi-IN"/>
        </w:rPr>
        <w:t xml:space="preserve">Мы разработали программу, которая генерирует различные типы последовательностей, построили графики данных последовательностей и замерили время формирования </w:t>
      </w:r>
      <w:r>
        <w:rPr>
          <w:rFonts w:eastAsia="Arial Unicode MS" w:cstheme="minorHAnsi"/>
          <w:kern w:val="2"/>
          <w:sz w:val="28"/>
          <w:szCs w:val="24"/>
          <w:lang w:eastAsia="zh-CN" w:bidi="hi-IN"/>
        </w:rPr>
        <w:t xml:space="preserve">этих </w:t>
      </w:r>
      <w:r w:rsidRPr="00DA57FC">
        <w:rPr>
          <w:rFonts w:eastAsia="Arial Unicode MS" w:cstheme="minorHAnsi"/>
          <w:kern w:val="2"/>
          <w:sz w:val="28"/>
          <w:szCs w:val="24"/>
          <w:lang w:eastAsia="zh-CN" w:bidi="hi-IN"/>
        </w:rPr>
        <w:t>последовательност</w:t>
      </w:r>
      <w:r>
        <w:rPr>
          <w:rFonts w:eastAsia="Arial Unicode MS" w:cstheme="minorHAnsi"/>
          <w:kern w:val="2"/>
          <w:sz w:val="28"/>
          <w:szCs w:val="24"/>
          <w:lang w:eastAsia="zh-CN" w:bidi="hi-IN"/>
        </w:rPr>
        <w:t>ей</w:t>
      </w:r>
      <w:bookmarkStart w:id="2" w:name="_GoBack"/>
      <w:bookmarkEnd w:id="2"/>
      <w:r w:rsidRPr="00DA57FC">
        <w:rPr>
          <w:rFonts w:eastAsia="Arial Unicode MS" w:cstheme="minorHAnsi"/>
          <w:kern w:val="2"/>
          <w:sz w:val="28"/>
          <w:szCs w:val="24"/>
          <w:lang w:eastAsia="zh-CN" w:bidi="hi-IN"/>
        </w:rPr>
        <w:t>.</w:t>
      </w:r>
    </w:p>
    <w:sectPr w:rsidR="00DA57FC" w:rsidRPr="00DA57FC" w:rsidSect="00B66791">
      <w:footerReference w:type="default" r:id="rId2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74D" w:rsidRDefault="0034674D" w:rsidP="00625FB8">
      <w:pPr>
        <w:spacing w:after="0" w:line="240" w:lineRule="auto"/>
      </w:pPr>
      <w:r>
        <w:separator/>
      </w:r>
    </w:p>
  </w:endnote>
  <w:endnote w:type="continuationSeparator" w:id="0">
    <w:p w:rsidR="0034674D" w:rsidRDefault="0034674D" w:rsidP="00625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3080319"/>
      <w:docPartObj>
        <w:docPartGallery w:val="Page Numbers (Bottom of Page)"/>
        <w:docPartUnique/>
      </w:docPartObj>
    </w:sdtPr>
    <w:sdtEndPr/>
    <w:sdtContent>
      <w:p w:rsidR="00625FB8" w:rsidRDefault="00625FB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56DC">
          <w:rPr>
            <w:noProof/>
          </w:rPr>
          <w:t>8</w:t>
        </w:r>
        <w:r>
          <w:fldChar w:fldCharType="end"/>
        </w:r>
      </w:p>
    </w:sdtContent>
  </w:sdt>
  <w:p w:rsidR="00625FB8" w:rsidRDefault="00625F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74D" w:rsidRDefault="0034674D" w:rsidP="00625FB8">
      <w:pPr>
        <w:spacing w:after="0" w:line="240" w:lineRule="auto"/>
      </w:pPr>
      <w:r>
        <w:separator/>
      </w:r>
    </w:p>
  </w:footnote>
  <w:footnote w:type="continuationSeparator" w:id="0">
    <w:p w:rsidR="0034674D" w:rsidRDefault="0034674D" w:rsidP="00625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D7DBA"/>
    <w:multiLevelType w:val="hybridMultilevel"/>
    <w:tmpl w:val="100018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C3129"/>
    <w:multiLevelType w:val="hybridMultilevel"/>
    <w:tmpl w:val="6E621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1254C"/>
    <w:multiLevelType w:val="hybridMultilevel"/>
    <w:tmpl w:val="A07AF8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6A2A4F"/>
    <w:multiLevelType w:val="hybridMultilevel"/>
    <w:tmpl w:val="DF0EB8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B3DBE"/>
    <w:multiLevelType w:val="hybridMultilevel"/>
    <w:tmpl w:val="64AA6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103A96"/>
    <w:multiLevelType w:val="hybridMultilevel"/>
    <w:tmpl w:val="BA446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34AB1"/>
    <w:multiLevelType w:val="hybridMultilevel"/>
    <w:tmpl w:val="3F76F5C2"/>
    <w:lvl w:ilvl="0" w:tplc="EB8E4D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FB8"/>
    <w:rsid w:val="000056DC"/>
    <w:rsid w:val="00014797"/>
    <w:rsid w:val="000351A5"/>
    <w:rsid w:val="000D790E"/>
    <w:rsid w:val="00131A11"/>
    <w:rsid w:val="00151C97"/>
    <w:rsid w:val="001A4A5E"/>
    <w:rsid w:val="002525EB"/>
    <w:rsid w:val="002E0CD1"/>
    <w:rsid w:val="00304BC7"/>
    <w:rsid w:val="00331BA5"/>
    <w:rsid w:val="0034674D"/>
    <w:rsid w:val="003F51CC"/>
    <w:rsid w:val="00417B3D"/>
    <w:rsid w:val="00443324"/>
    <w:rsid w:val="004A2F14"/>
    <w:rsid w:val="004F01B8"/>
    <w:rsid w:val="005D12A8"/>
    <w:rsid w:val="00625FB8"/>
    <w:rsid w:val="006951DB"/>
    <w:rsid w:val="00725249"/>
    <w:rsid w:val="0079013A"/>
    <w:rsid w:val="007F241C"/>
    <w:rsid w:val="008839CB"/>
    <w:rsid w:val="008850DA"/>
    <w:rsid w:val="008A22AE"/>
    <w:rsid w:val="008C6FD0"/>
    <w:rsid w:val="008E08A9"/>
    <w:rsid w:val="008E65EC"/>
    <w:rsid w:val="00924DC4"/>
    <w:rsid w:val="009454F2"/>
    <w:rsid w:val="009D2ADC"/>
    <w:rsid w:val="00A9419A"/>
    <w:rsid w:val="00B66791"/>
    <w:rsid w:val="00B871EE"/>
    <w:rsid w:val="00BB24F2"/>
    <w:rsid w:val="00BF5B77"/>
    <w:rsid w:val="00C7508A"/>
    <w:rsid w:val="00C7549E"/>
    <w:rsid w:val="00D05B2A"/>
    <w:rsid w:val="00D30697"/>
    <w:rsid w:val="00D45195"/>
    <w:rsid w:val="00DA57FC"/>
    <w:rsid w:val="00DE0F7D"/>
    <w:rsid w:val="00E36F53"/>
    <w:rsid w:val="00ED35F0"/>
    <w:rsid w:val="00EE7CA8"/>
    <w:rsid w:val="00F15096"/>
    <w:rsid w:val="00F2157B"/>
    <w:rsid w:val="00F5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B659A"/>
  <w15:chartTrackingRefBased/>
  <w15:docId w15:val="{D0635020-AC90-4094-A6CF-FD6E5EF4F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5FB8"/>
  </w:style>
  <w:style w:type="paragraph" w:styleId="1">
    <w:name w:val="heading 1"/>
    <w:basedOn w:val="a"/>
    <w:next w:val="a"/>
    <w:link w:val="10"/>
    <w:uiPriority w:val="9"/>
    <w:qFormat/>
    <w:rsid w:val="00D451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5F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25FB8"/>
  </w:style>
  <w:style w:type="paragraph" w:styleId="a5">
    <w:name w:val="footer"/>
    <w:basedOn w:val="a"/>
    <w:link w:val="a6"/>
    <w:uiPriority w:val="99"/>
    <w:unhideWhenUsed/>
    <w:rsid w:val="00625F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25FB8"/>
  </w:style>
  <w:style w:type="paragraph" w:customStyle="1" w:styleId="Default">
    <w:name w:val="Default"/>
    <w:rsid w:val="008C6FD0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9454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454F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 Spacing"/>
    <w:uiPriority w:val="1"/>
    <w:qFormat/>
    <w:rsid w:val="009454F2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B66791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B66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451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3.png"/><Relationship Id="rId18" Type="http://schemas.openxmlformats.org/officeDocument/2006/relationships/chart" Target="charts/chart8.xml"/><Relationship Id="rId26" Type="http://schemas.openxmlformats.org/officeDocument/2006/relationships/chart" Target="charts/chart13.xml"/><Relationship Id="rId3" Type="http://schemas.openxmlformats.org/officeDocument/2006/relationships/settings" Target="settings.xml"/><Relationship Id="rId21" Type="http://schemas.openxmlformats.org/officeDocument/2006/relationships/chart" Target="charts/chart10.xml"/><Relationship Id="rId7" Type="http://schemas.openxmlformats.org/officeDocument/2006/relationships/image" Target="media/image1.png"/><Relationship Id="rId12" Type="http://schemas.openxmlformats.org/officeDocument/2006/relationships/chart" Target="charts/chart4.xml"/><Relationship Id="rId17" Type="http://schemas.openxmlformats.org/officeDocument/2006/relationships/chart" Target="charts/chart7.xm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chart" Target="charts/chart9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3.xml"/><Relationship Id="rId24" Type="http://schemas.openxmlformats.org/officeDocument/2006/relationships/chart" Target="charts/chart12.xml"/><Relationship Id="rId5" Type="http://schemas.openxmlformats.org/officeDocument/2006/relationships/footnotes" Target="footnotes.xml"/><Relationship Id="rId15" Type="http://schemas.openxmlformats.org/officeDocument/2006/relationships/chart" Target="charts/chart6.xml"/><Relationship Id="rId23" Type="http://schemas.openxmlformats.org/officeDocument/2006/relationships/chart" Target="charts/chart11.xm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chart" Target="charts/chart5.xml"/><Relationship Id="rId22" Type="http://schemas.openxmlformats.org/officeDocument/2006/relationships/image" Target="media/image6.png"/><Relationship Id="rId27" Type="http://schemas.openxmlformats.org/officeDocument/2006/relationships/chart" Target="charts/chart14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luxandro\Desktop\&#1057;&#1048;&#1040;&#1054;&#1044;\&#1089;&#1080;&#1072;&#1086;&#1076;%20&#1087;&#1077;&#1088;&#1074;&#1072;&#1103;%20&#1083;&#1072;&#1073;&#1072;\&#1058;&#1072;&#1073;&#1083;&#1080;&#1094;&#1099;\&#1075;&#1088;&#1072;&#1092;&#1080;&#1082;%20&#1089;&#1090;&#1091;&#1087;&#1077;&#1085;&#1095;&#1072;&#1090;&#1086;&#1081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JustRandom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16</c:v>
                </c:pt>
                <c:pt idx="1">
                  <c:v>47</c:v>
                </c:pt>
                <c:pt idx="2">
                  <c:v>78</c:v>
                </c:pt>
                <c:pt idx="3">
                  <c:v>109</c:v>
                </c:pt>
                <c:pt idx="4">
                  <c:v>125</c:v>
                </c:pt>
                <c:pt idx="5">
                  <c:v>141</c:v>
                </c:pt>
                <c:pt idx="6">
                  <c:v>172</c:v>
                </c:pt>
                <c:pt idx="7">
                  <c:v>219</c:v>
                </c:pt>
                <c:pt idx="8">
                  <c:v>234</c:v>
                </c:pt>
                <c:pt idx="9">
                  <c:v>344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7A4-4325-8F3B-D6E830E583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2"/>
                <c:pt idx="0">
                  <c:v>Operating time (ms): 0</c:v>
                </c:pt>
                <c:pt idx="1">
                  <c:v>Array size: 10000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Лист1!$A$3:$A$10002</c:f>
              <c:numCache>
                <c:formatCode>General</c:formatCode>
                <c:ptCount val="10000"/>
                <c:pt idx="0">
                  <c:v>2402</c:v>
                </c:pt>
                <c:pt idx="1">
                  <c:v>2910</c:v>
                </c:pt>
                <c:pt idx="2">
                  <c:v>2177</c:v>
                </c:pt>
                <c:pt idx="3">
                  <c:v>2338</c:v>
                </c:pt>
                <c:pt idx="4">
                  <c:v>3510</c:v>
                </c:pt>
                <c:pt idx="5">
                  <c:v>39</c:v>
                </c:pt>
                <c:pt idx="6">
                  <c:v>3066</c:v>
                </c:pt>
                <c:pt idx="7">
                  <c:v>2586</c:v>
                </c:pt>
                <c:pt idx="8">
                  <c:v>2815</c:v>
                </c:pt>
                <c:pt idx="9">
                  <c:v>3443</c:v>
                </c:pt>
                <c:pt idx="10">
                  <c:v>2330</c:v>
                </c:pt>
                <c:pt idx="11">
                  <c:v>812</c:v>
                </c:pt>
                <c:pt idx="12">
                  <c:v>723</c:v>
                </c:pt>
                <c:pt idx="13">
                  <c:v>1719</c:v>
                </c:pt>
                <c:pt idx="14">
                  <c:v>2069</c:v>
                </c:pt>
                <c:pt idx="15">
                  <c:v>74</c:v>
                </c:pt>
                <c:pt idx="16">
                  <c:v>80</c:v>
                </c:pt>
                <c:pt idx="17">
                  <c:v>1444</c:v>
                </c:pt>
                <c:pt idx="18">
                  <c:v>1574</c:v>
                </c:pt>
                <c:pt idx="19">
                  <c:v>3474</c:v>
                </c:pt>
                <c:pt idx="20">
                  <c:v>1316</c:v>
                </c:pt>
                <c:pt idx="21">
                  <c:v>2461</c:v>
                </c:pt>
                <c:pt idx="22">
                  <c:v>753</c:v>
                </c:pt>
                <c:pt idx="23">
                  <c:v>2922</c:v>
                </c:pt>
                <c:pt idx="24">
                  <c:v>1907</c:v>
                </c:pt>
                <c:pt idx="25">
                  <c:v>526</c:v>
                </c:pt>
                <c:pt idx="26">
                  <c:v>2343</c:v>
                </c:pt>
                <c:pt idx="27">
                  <c:v>2574</c:v>
                </c:pt>
                <c:pt idx="28">
                  <c:v>2197</c:v>
                </c:pt>
                <c:pt idx="29">
                  <c:v>1307</c:v>
                </c:pt>
                <c:pt idx="30">
                  <c:v>2250</c:v>
                </c:pt>
                <c:pt idx="31">
                  <c:v>3145</c:v>
                </c:pt>
                <c:pt idx="32">
                  <c:v>510</c:v>
                </c:pt>
                <c:pt idx="33">
                  <c:v>1143</c:v>
                </c:pt>
                <c:pt idx="34">
                  <c:v>2353</c:v>
                </c:pt>
                <c:pt idx="35">
                  <c:v>3906</c:v>
                </c:pt>
                <c:pt idx="36">
                  <c:v>834</c:v>
                </c:pt>
                <c:pt idx="37">
                  <c:v>1015</c:v>
                </c:pt>
                <c:pt idx="38">
                  <c:v>781</c:v>
                </c:pt>
                <c:pt idx="39">
                  <c:v>569</c:v>
                </c:pt>
                <c:pt idx="40">
                  <c:v>1688</c:v>
                </c:pt>
                <c:pt idx="41">
                  <c:v>2214</c:v>
                </c:pt>
                <c:pt idx="42">
                  <c:v>2925</c:v>
                </c:pt>
                <c:pt idx="43">
                  <c:v>19</c:v>
                </c:pt>
                <c:pt idx="44">
                  <c:v>3902</c:v>
                </c:pt>
                <c:pt idx="45">
                  <c:v>3674</c:v>
                </c:pt>
                <c:pt idx="46">
                  <c:v>2528</c:v>
                </c:pt>
                <c:pt idx="47">
                  <c:v>402</c:v>
                </c:pt>
                <c:pt idx="48">
                  <c:v>1182</c:v>
                </c:pt>
                <c:pt idx="49">
                  <c:v>3334</c:v>
                </c:pt>
                <c:pt idx="50">
                  <c:v>3002</c:v>
                </c:pt>
                <c:pt idx="51">
                  <c:v>1384</c:v>
                </c:pt>
                <c:pt idx="52">
                  <c:v>2863</c:v>
                </c:pt>
                <c:pt idx="53">
                  <c:v>1329</c:v>
                </c:pt>
                <c:pt idx="54">
                  <c:v>2808</c:v>
                </c:pt>
                <c:pt idx="55">
                  <c:v>3533</c:v>
                </c:pt>
                <c:pt idx="56">
                  <c:v>415</c:v>
                </c:pt>
                <c:pt idx="57">
                  <c:v>2599</c:v>
                </c:pt>
                <c:pt idx="58">
                  <c:v>263</c:v>
                </c:pt>
                <c:pt idx="59">
                  <c:v>1967</c:v>
                </c:pt>
                <c:pt idx="60">
                  <c:v>496</c:v>
                </c:pt>
                <c:pt idx="61">
                  <c:v>2255</c:v>
                </c:pt>
                <c:pt idx="62">
                  <c:v>1441</c:v>
                </c:pt>
                <c:pt idx="63">
                  <c:v>906</c:v>
                </c:pt>
                <c:pt idx="64">
                  <c:v>3648</c:v>
                </c:pt>
                <c:pt idx="65">
                  <c:v>2845</c:v>
                </c:pt>
                <c:pt idx="66">
                  <c:v>730</c:v>
                </c:pt>
                <c:pt idx="67">
                  <c:v>3961</c:v>
                </c:pt>
                <c:pt idx="68">
                  <c:v>365</c:v>
                </c:pt>
                <c:pt idx="69">
                  <c:v>1001</c:v>
                </c:pt>
                <c:pt idx="70">
                  <c:v>122</c:v>
                </c:pt>
                <c:pt idx="71">
                  <c:v>2475</c:v>
                </c:pt>
                <c:pt idx="72">
                  <c:v>2073</c:v>
                </c:pt>
                <c:pt idx="73">
                  <c:v>2751</c:v>
                </c:pt>
                <c:pt idx="74">
                  <c:v>1612</c:v>
                </c:pt>
                <c:pt idx="75">
                  <c:v>2169</c:v>
                </c:pt>
                <c:pt idx="76">
                  <c:v>2155</c:v>
                </c:pt>
                <c:pt idx="77">
                  <c:v>2392</c:v>
                </c:pt>
                <c:pt idx="78">
                  <c:v>1206</c:v>
                </c:pt>
                <c:pt idx="79">
                  <c:v>2998</c:v>
                </c:pt>
                <c:pt idx="80">
                  <c:v>3158</c:v>
                </c:pt>
                <c:pt idx="81">
                  <c:v>2185</c:v>
                </c:pt>
                <c:pt idx="82">
                  <c:v>1098</c:v>
                </c:pt>
                <c:pt idx="83">
                  <c:v>2472</c:v>
                </c:pt>
                <c:pt idx="84">
                  <c:v>3485</c:v>
                </c:pt>
                <c:pt idx="85">
                  <c:v>3003</c:v>
                </c:pt>
                <c:pt idx="86">
                  <c:v>2045</c:v>
                </c:pt>
                <c:pt idx="87">
                  <c:v>3959</c:v>
                </c:pt>
                <c:pt idx="88">
                  <c:v>1239</c:v>
                </c:pt>
                <c:pt idx="89">
                  <c:v>2427</c:v>
                </c:pt>
                <c:pt idx="90">
                  <c:v>3093</c:v>
                </c:pt>
                <c:pt idx="91">
                  <c:v>708</c:v>
                </c:pt>
                <c:pt idx="92">
                  <c:v>3440</c:v>
                </c:pt>
                <c:pt idx="93">
                  <c:v>3347</c:v>
                </c:pt>
                <c:pt idx="94">
                  <c:v>1193</c:v>
                </c:pt>
                <c:pt idx="95">
                  <c:v>1244</c:v>
                </c:pt>
                <c:pt idx="96">
                  <c:v>3984</c:v>
                </c:pt>
                <c:pt idx="97">
                  <c:v>632</c:v>
                </c:pt>
                <c:pt idx="98">
                  <c:v>3811</c:v>
                </c:pt>
                <c:pt idx="99">
                  <c:v>1485</c:v>
                </c:pt>
                <c:pt idx="100">
                  <c:v>2880</c:v>
                </c:pt>
                <c:pt idx="101">
                  <c:v>2469</c:v>
                </c:pt>
                <c:pt idx="102">
                  <c:v>1097</c:v>
                </c:pt>
                <c:pt idx="103">
                  <c:v>3863</c:v>
                </c:pt>
                <c:pt idx="104">
                  <c:v>3178</c:v>
                </c:pt>
                <c:pt idx="105">
                  <c:v>1320</c:v>
                </c:pt>
                <c:pt idx="106">
                  <c:v>2557</c:v>
                </c:pt>
                <c:pt idx="107">
                  <c:v>2790</c:v>
                </c:pt>
                <c:pt idx="108">
                  <c:v>1857</c:v>
                </c:pt>
                <c:pt idx="109">
                  <c:v>2939</c:v>
                </c:pt>
                <c:pt idx="110">
                  <c:v>641</c:v>
                </c:pt>
                <c:pt idx="111">
                  <c:v>448</c:v>
                </c:pt>
                <c:pt idx="112">
                  <c:v>1217</c:v>
                </c:pt>
                <c:pt idx="113">
                  <c:v>3798</c:v>
                </c:pt>
                <c:pt idx="114">
                  <c:v>3583</c:v>
                </c:pt>
                <c:pt idx="115">
                  <c:v>3002</c:v>
                </c:pt>
                <c:pt idx="116">
                  <c:v>887</c:v>
                </c:pt>
                <c:pt idx="117">
                  <c:v>3331</c:v>
                </c:pt>
                <c:pt idx="118">
                  <c:v>2952</c:v>
                </c:pt>
                <c:pt idx="119">
                  <c:v>3696</c:v>
                </c:pt>
                <c:pt idx="120">
                  <c:v>1476</c:v>
                </c:pt>
                <c:pt idx="121">
                  <c:v>3538</c:v>
                </c:pt>
                <c:pt idx="122">
                  <c:v>2139</c:v>
                </c:pt>
                <c:pt idx="123">
                  <c:v>1684</c:v>
                </c:pt>
                <c:pt idx="124">
                  <c:v>254</c:v>
                </c:pt>
                <c:pt idx="125">
                  <c:v>1102</c:v>
                </c:pt>
                <c:pt idx="126">
                  <c:v>2600</c:v>
                </c:pt>
                <c:pt idx="127">
                  <c:v>1831</c:v>
                </c:pt>
                <c:pt idx="128">
                  <c:v>2231</c:v>
                </c:pt>
                <c:pt idx="129">
                  <c:v>2256</c:v>
                </c:pt>
                <c:pt idx="130">
                  <c:v>1301</c:v>
                </c:pt>
                <c:pt idx="131">
                  <c:v>486</c:v>
                </c:pt>
                <c:pt idx="132">
                  <c:v>546</c:v>
                </c:pt>
                <c:pt idx="133">
                  <c:v>339</c:v>
                </c:pt>
                <c:pt idx="134">
                  <c:v>3138</c:v>
                </c:pt>
                <c:pt idx="135">
                  <c:v>1702</c:v>
                </c:pt>
                <c:pt idx="136">
                  <c:v>2292</c:v>
                </c:pt>
                <c:pt idx="137">
                  <c:v>3783</c:v>
                </c:pt>
                <c:pt idx="138">
                  <c:v>1128</c:v>
                </c:pt>
                <c:pt idx="139">
                  <c:v>2435</c:v>
                </c:pt>
                <c:pt idx="140">
                  <c:v>3080</c:v>
                </c:pt>
                <c:pt idx="141">
                  <c:v>2058</c:v>
                </c:pt>
                <c:pt idx="142">
                  <c:v>3719</c:v>
                </c:pt>
                <c:pt idx="143">
                  <c:v>2742</c:v>
                </c:pt>
                <c:pt idx="144">
                  <c:v>3878</c:v>
                </c:pt>
                <c:pt idx="145">
                  <c:v>340</c:v>
                </c:pt>
                <c:pt idx="146">
                  <c:v>1216</c:v>
                </c:pt>
                <c:pt idx="147">
                  <c:v>3493</c:v>
                </c:pt>
                <c:pt idx="148">
                  <c:v>1700</c:v>
                </c:pt>
                <c:pt idx="149">
                  <c:v>1073</c:v>
                </c:pt>
                <c:pt idx="150">
                  <c:v>832</c:v>
                </c:pt>
                <c:pt idx="151">
                  <c:v>1183</c:v>
                </c:pt>
                <c:pt idx="152">
                  <c:v>1068</c:v>
                </c:pt>
                <c:pt idx="153">
                  <c:v>596</c:v>
                </c:pt>
                <c:pt idx="154">
                  <c:v>2367</c:v>
                </c:pt>
                <c:pt idx="155">
                  <c:v>1576</c:v>
                </c:pt>
                <c:pt idx="156">
                  <c:v>1088</c:v>
                </c:pt>
                <c:pt idx="157">
                  <c:v>2026</c:v>
                </c:pt>
                <c:pt idx="158">
                  <c:v>3111</c:v>
                </c:pt>
                <c:pt idx="159">
                  <c:v>3442</c:v>
                </c:pt>
                <c:pt idx="160">
                  <c:v>1180</c:v>
                </c:pt>
                <c:pt idx="161">
                  <c:v>3533</c:v>
                </c:pt>
                <c:pt idx="162">
                  <c:v>1177</c:v>
                </c:pt>
                <c:pt idx="163">
                  <c:v>1997</c:v>
                </c:pt>
                <c:pt idx="164">
                  <c:v>924</c:v>
                </c:pt>
                <c:pt idx="165">
                  <c:v>283</c:v>
                </c:pt>
                <c:pt idx="166">
                  <c:v>1260</c:v>
                </c:pt>
                <c:pt idx="167">
                  <c:v>2368</c:v>
                </c:pt>
                <c:pt idx="168">
                  <c:v>1246</c:v>
                </c:pt>
                <c:pt idx="169">
                  <c:v>3302</c:v>
                </c:pt>
                <c:pt idx="170">
                  <c:v>2967</c:v>
                </c:pt>
                <c:pt idx="171">
                  <c:v>1144</c:v>
                </c:pt>
                <c:pt idx="172">
                  <c:v>2056</c:v>
                </c:pt>
                <c:pt idx="173">
                  <c:v>2476</c:v>
                </c:pt>
                <c:pt idx="174">
                  <c:v>3217</c:v>
                </c:pt>
                <c:pt idx="175">
                  <c:v>3744</c:v>
                </c:pt>
                <c:pt idx="176">
                  <c:v>3437</c:v>
                </c:pt>
                <c:pt idx="177">
                  <c:v>42</c:v>
                </c:pt>
                <c:pt idx="178">
                  <c:v>2423</c:v>
                </c:pt>
                <c:pt idx="179">
                  <c:v>1490</c:v>
                </c:pt>
                <c:pt idx="180">
                  <c:v>2252</c:v>
                </c:pt>
                <c:pt idx="181">
                  <c:v>973</c:v>
                </c:pt>
                <c:pt idx="182">
                  <c:v>3182</c:v>
                </c:pt>
                <c:pt idx="183">
                  <c:v>2733</c:v>
                </c:pt>
                <c:pt idx="184">
                  <c:v>505</c:v>
                </c:pt>
                <c:pt idx="185">
                  <c:v>3561</c:v>
                </c:pt>
                <c:pt idx="186">
                  <c:v>3018</c:v>
                </c:pt>
                <c:pt idx="187">
                  <c:v>2088</c:v>
                </c:pt>
                <c:pt idx="188">
                  <c:v>257</c:v>
                </c:pt>
                <c:pt idx="189">
                  <c:v>1070</c:v>
                </c:pt>
                <c:pt idx="190">
                  <c:v>3598</c:v>
                </c:pt>
                <c:pt idx="191">
                  <c:v>1029</c:v>
                </c:pt>
                <c:pt idx="192">
                  <c:v>1704</c:v>
                </c:pt>
                <c:pt idx="193">
                  <c:v>1879</c:v>
                </c:pt>
                <c:pt idx="194">
                  <c:v>149</c:v>
                </c:pt>
                <c:pt idx="195">
                  <c:v>3306</c:v>
                </c:pt>
                <c:pt idx="196">
                  <c:v>3573</c:v>
                </c:pt>
                <c:pt idx="197">
                  <c:v>1349</c:v>
                </c:pt>
                <c:pt idx="198">
                  <c:v>3600</c:v>
                </c:pt>
                <c:pt idx="199">
                  <c:v>876</c:v>
                </c:pt>
                <c:pt idx="200">
                  <c:v>3184</c:v>
                </c:pt>
                <c:pt idx="201">
                  <c:v>940</c:v>
                </c:pt>
                <c:pt idx="202">
                  <c:v>912</c:v>
                </c:pt>
                <c:pt idx="203">
                  <c:v>1516</c:v>
                </c:pt>
                <c:pt idx="204">
                  <c:v>3946</c:v>
                </c:pt>
                <c:pt idx="205">
                  <c:v>139</c:v>
                </c:pt>
                <c:pt idx="206">
                  <c:v>1799</c:v>
                </c:pt>
                <c:pt idx="207">
                  <c:v>2727</c:v>
                </c:pt>
                <c:pt idx="208">
                  <c:v>2270</c:v>
                </c:pt>
                <c:pt idx="209">
                  <c:v>738</c:v>
                </c:pt>
                <c:pt idx="210">
                  <c:v>2666</c:v>
                </c:pt>
                <c:pt idx="211">
                  <c:v>2024</c:v>
                </c:pt>
                <c:pt idx="212">
                  <c:v>2263</c:v>
                </c:pt>
                <c:pt idx="213">
                  <c:v>991</c:v>
                </c:pt>
                <c:pt idx="214">
                  <c:v>3546</c:v>
                </c:pt>
                <c:pt idx="215">
                  <c:v>3297</c:v>
                </c:pt>
                <c:pt idx="216">
                  <c:v>819</c:v>
                </c:pt>
                <c:pt idx="217">
                  <c:v>762</c:v>
                </c:pt>
                <c:pt idx="218">
                  <c:v>1604</c:v>
                </c:pt>
                <c:pt idx="219">
                  <c:v>1947</c:v>
                </c:pt>
                <c:pt idx="220">
                  <c:v>1766</c:v>
                </c:pt>
                <c:pt idx="221">
                  <c:v>2402</c:v>
                </c:pt>
                <c:pt idx="222">
                  <c:v>2213</c:v>
                </c:pt>
                <c:pt idx="223">
                  <c:v>3722</c:v>
                </c:pt>
                <c:pt idx="224">
                  <c:v>3682</c:v>
                </c:pt>
                <c:pt idx="225">
                  <c:v>3543</c:v>
                </c:pt>
                <c:pt idx="226">
                  <c:v>433</c:v>
                </c:pt>
                <c:pt idx="227">
                  <c:v>3492</c:v>
                </c:pt>
                <c:pt idx="228">
                  <c:v>3445</c:v>
                </c:pt>
                <c:pt idx="229">
                  <c:v>3641</c:v>
                </c:pt>
                <c:pt idx="230">
                  <c:v>3414</c:v>
                </c:pt>
                <c:pt idx="231">
                  <c:v>115</c:v>
                </c:pt>
                <c:pt idx="232">
                  <c:v>3795</c:v>
                </c:pt>
                <c:pt idx="233">
                  <c:v>3520</c:v>
                </c:pt>
                <c:pt idx="234">
                  <c:v>2845</c:v>
                </c:pt>
                <c:pt idx="235">
                  <c:v>3176</c:v>
                </c:pt>
                <c:pt idx="236">
                  <c:v>3605</c:v>
                </c:pt>
                <c:pt idx="237">
                  <c:v>3438</c:v>
                </c:pt>
                <c:pt idx="238">
                  <c:v>177</c:v>
                </c:pt>
                <c:pt idx="239">
                  <c:v>371</c:v>
                </c:pt>
                <c:pt idx="240">
                  <c:v>66</c:v>
                </c:pt>
                <c:pt idx="241">
                  <c:v>1091</c:v>
                </c:pt>
                <c:pt idx="242">
                  <c:v>2915</c:v>
                </c:pt>
                <c:pt idx="243">
                  <c:v>2224</c:v>
                </c:pt>
                <c:pt idx="244">
                  <c:v>3918</c:v>
                </c:pt>
                <c:pt idx="245">
                  <c:v>303</c:v>
                </c:pt>
                <c:pt idx="246">
                  <c:v>2124</c:v>
                </c:pt>
                <c:pt idx="247">
                  <c:v>4</c:v>
                </c:pt>
                <c:pt idx="248">
                  <c:v>353</c:v>
                </c:pt>
                <c:pt idx="249">
                  <c:v>589</c:v>
                </c:pt>
                <c:pt idx="250">
                  <c:v>3604</c:v>
                </c:pt>
                <c:pt idx="251">
                  <c:v>137</c:v>
                </c:pt>
                <c:pt idx="252">
                  <c:v>89</c:v>
                </c:pt>
                <c:pt idx="253">
                  <c:v>2638</c:v>
                </c:pt>
                <c:pt idx="254">
                  <c:v>1299</c:v>
                </c:pt>
                <c:pt idx="255">
                  <c:v>2214</c:v>
                </c:pt>
                <c:pt idx="256">
                  <c:v>306</c:v>
                </c:pt>
                <c:pt idx="257">
                  <c:v>2835</c:v>
                </c:pt>
                <c:pt idx="258">
                  <c:v>215</c:v>
                </c:pt>
                <c:pt idx="259">
                  <c:v>2659</c:v>
                </c:pt>
                <c:pt idx="260">
                  <c:v>1188</c:v>
                </c:pt>
                <c:pt idx="261">
                  <c:v>639</c:v>
                </c:pt>
                <c:pt idx="262">
                  <c:v>3846</c:v>
                </c:pt>
                <c:pt idx="263">
                  <c:v>2684</c:v>
                </c:pt>
                <c:pt idx="264">
                  <c:v>78</c:v>
                </c:pt>
                <c:pt idx="265">
                  <c:v>236</c:v>
                </c:pt>
                <c:pt idx="266">
                  <c:v>3844</c:v>
                </c:pt>
                <c:pt idx="267">
                  <c:v>2003</c:v>
                </c:pt>
                <c:pt idx="268">
                  <c:v>50</c:v>
                </c:pt>
                <c:pt idx="269">
                  <c:v>1213</c:v>
                </c:pt>
                <c:pt idx="270">
                  <c:v>22</c:v>
                </c:pt>
                <c:pt idx="271">
                  <c:v>1227</c:v>
                </c:pt>
                <c:pt idx="272">
                  <c:v>1057</c:v>
                </c:pt>
                <c:pt idx="273">
                  <c:v>3828</c:v>
                </c:pt>
                <c:pt idx="274">
                  <c:v>104</c:v>
                </c:pt>
                <c:pt idx="275">
                  <c:v>1170</c:v>
                </c:pt>
                <c:pt idx="276">
                  <c:v>3096</c:v>
                </c:pt>
                <c:pt idx="277">
                  <c:v>2534</c:v>
                </c:pt>
                <c:pt idx="278">
                  <c:v>3468</c:v>
                </c:pt>
                <c:pt idx="279">
                  <c:v>2622</c:v>
                </c:pt>
                <c:pt idx="280">
                  <c:v>2763</c:v>
                </c:pt>
                <c:pt idx="281">
                  <c:v>1803</c:v>
                </c:pt>
                <c:pt idx="282">
                  <c:v>2468</c:v>
                </c:pt>
                <c:pt idx="283">
                  <c:v>2203</c:v>
                </c:pt>
                <c:pt idx="284">
                  <c:v>3553</c:v>
                </c:pt>
                <c:pt idx="285">
                  <c:v>378</c:v>
                </c:pt>
                <c:pt idx="286">
                  <c:v>2018</c:v>
                </c:pt>
                <c:pt idx="287">
                  <c:v>3684</c:v>
                </c:pt>
                <c:pt idx="288">
                  <c:v>2848</c:v>
                </c:pt>
                <c:pt idx="289">
                  <c:v>436</c:v>
                </c:pt>
                <c:pt idx="290">
                  <c:v>3181</c:v>
                </c:pt>
                <c:pt idx="291">
                  <c:v>2705</c:v>
                </c:pt>
                <c:pt idx="292">
                  <c:v>1611</c:v>
                </c:pt>
                <c:pt idx="293">
                  <c:v>2880</c:v>
                </c:pt>
                <c:pt idx="294">
                  <c:v>3623</c:v>
                </c:pt>
                <c:pt idx="295">
                  <c:v>1519</c:v>
                </c:pt>
                <c:pt idx="296">
                  <c:v>809</c:v>
                </c:pt>
                <c:pt idx="297">
                  <c:v>3415</c:v>
                </c:pt>
                <c:pt idx="298">
                  <c:v>1262</c:v>
                </c:pt>
                <c:pt idx="299">
                  <c:v>2902</c:v>
                </c:pt>
                <c:pt idx="300">
                  <c:v>1992</c:v>
                </c:pt>
                <c:pt idx="301">
                  <c:v>288</c:v>
                </c:pt>
                <c:pt idx="302">
                  <c:v>287</c:v>
                </c:pt>
                <c:pt idx="303">
                  <c:v>23</c:v>
                </c:pt>
                <c:pt idx="304">
                  <c:v>1249</c:v>
                </c:pt>
                <c:pt idx="305">
                  <c:v>2815</c:v>
                </c:pt>
                <c:pt idx="306">
                  <c:v>673</c:v>
                </c:pt>
                <c:pt idx="307">
                  <c:v>1269</c:v>
                </c:pt>
                <c:pt idx="308">
                  <c:v>1534</c:v>
                </c:pt>
                <c:pt idx="309">
                  <c:v>3754</c:v>
                </c:pt>
                <c:pt idx="310">
                  <c:v>2017</c:v>
                </c:pt>
                <c:pt idx="311">
                  <c:v>1558</c:v>
                </c:pt>
                <c:pt idx="312">
                  <c:v>249</c:v>
                </c:pt>
                <c:pt idx="313">
                  <c:v>2461</c:v>
                </c:pt>
                <c:pt idx="314">
                  <c:v>2682</c:v>
                </c:pt>
                <c:pt idx="315">
                  <c:v>1945</c:v>
                </c:pt>
                <c:pt idx="316">
                  <c:v>3719</c:v>
                </c:pt>
                <c:pt idx="317">
                  <c:v>1134</c:v>
                </c:pt>
                <c:pt idx="318">
                  <c:v>184</c:v>
                </c:pt>
                <c:pt idx="319">
                  <c:v>2410</c:v>
                </c:pt>
                <c:pt idx="320">
                  <c:v>2357</c:v>
                </c:pt>
                <c:pt idx="321">
                  <c:v>1859</c:v>
                </c:pt>
                <c:pt idx="322">
                  <c:v>2525</c:v>
                </c:pt>
                <c:pt idx="323">
                  <c:v>3475</c:v>
                </c:pt>
                <c:pt idx="324">
                  <c:v>3217</c:v>
                </c:pt>
                <c:pt idx="325">
                  <c:v>1506</c:v>
                </c:pt>
                <c:pt idx="326">
                  <c:v>2595</c:v>
                </c:pt>
                <c:pt idx="327">
                  <c:v>502</c:v>
                </c:pt>
                <c:pt idx="328">
                  <c:v>2380</c:v>
                </c:pt>
                <c:pt idx="329">
                  <c:v>2377</c:v>
                </c:pt>
                <c:pt idx="330">
                  <c:v>1954</c:v>
                </c:pt>
                <c:pt idx="331">
                  <c:v>569</c:v>
                </c:pt>
                <c:pt idx="332">
                  <c:v>3839</c:v>
                </c:pt>
                <c:pt idx="333">
                  <c:v>704</c:v>
                </c:pt>
                <c:pt idx="334">
                  <c:v>3348</c:v>
                </c:pt>
                <c:pt idx="335">
                  <c:v>128</c:v>
                </c:pt>
                <c:pt idx="336">
                  <c:v>3500</c:v>
                </c:pt>
                <c:pt idx="337">
                  <c:v>3211</c:v>
                </c:pt>
                <c:pt idx="338">
                  <c:v>3032</c:v>
                </c:pt>
                <c:pt idx="339">
                  <c:v>417</c:v>
                </c:pt>
                <c:pt idx="340">
                  <c:v>1734</c:v>
                </c:pt>
                <c:pt idx="341">
                  <c:v>2788</c:v>
                </c:pt>
                <c:pt idx="342">
                  <c:v>565</c:v>
                </c:pt>
                <c:pt idx="343">
                  <c:v>3860</c:v>
                </c:pt>
                <c:pt idx="344">
                  <c:v>3092</c:v>
                </c:pt>
                <c:pt idx="345">
                  <c:v>2985</c:v>
                </c:pt>
                <c:pt idx="346">
                  <c:v>3935</c:v>
                </c:pt>
                <c:pt idx="347">
                  <c:v>1418</c:v>
                </c:pt>
                <c:pt idx="348">
                  <c:v>1073</c:v>
                </c:pt>
                <c:pt idx="349">
                  <c:v>2706</c:v>
                </c:pt>
                <c:pt idx="350">
                  <c:v>3966</c:v>
                </c:pt>
                <c:pt idx="351">
                  <c:v>2848</c:v>
                </c:pt>
                <c:pt idx="352">
                  <c:v>728</c:v>
                </c:pt>
                <c:pt idx="353">
                  <c:v>678</c:v>
                </c:pt>
                <c:pt idx="354">
                  <c:v>3405</c:v>
                </c:pt>
                <c:pt idx="355">
                  <c:v>1684</c:v>
                </c:pt>
                <c:pt idx="356">
                  <c:v>670</c:v>
                </c:pt>
                <c:pt idx="357">
                  <c:v>3182</c:v>
                </c:pt>
                <c:pt idx="358">
                  <c:v>3264</c:v>
                </c:pt>
                <c:pt idx="359">
                  <c:v>3383</c:v>
                </c:pt>
                <c:pt idx="360">
                  <c:v>192</c:v>
                </c:pt>
                <c:pt idx="361">
                  <c:v>2346</c:v>
                </c:pt>
                <c:pt idx="362">
                  <c:v>3210</c:v>
                </c:pt>
                <c:pt idx="363">
                  <c:v>1955</c:v>
                </c:pt>
                <c:pt idx="364">
                  <c:v>2623</c:v>
                </c:pt>
                <c:pt idx="365">
                  <c:v>2179</c:v>
                </c:pt>
                <c:pt idx="366">
                  <c:v>3165</c:v>
                </c:pt>
                <c:pt idx="367">
                  <c:v>1550</c:v>
                </c:pt>
                <c:pt idx="368">
                  <c:v>3209</c:v>
                </c:pt>
                <c:pt idx="369">
                  <c:v>3008</c:v>
                </c:pt>
                <c:pt idx="370">
                  <c:v>3859</c:v>
                </c:pt>
                <c:pt idx="371">
                  <c:v>2304</c:v>
                </c:pt>
                <c:pt idx="372">
                  <c:v>58</c:v>
                </c:pt>
                <c:pt idx="373">
                  <c:v>605</c:v>
                </c:pt>
                <c:pt idx="374">
                  <c:v>2254</c:v>
                </c:pt>
                <c:pt idx="375">
                  <c:v>1986</c:v>
                </c:pt>
                <c:pt idx="376">
                  <c:v>3811</c:v>
                </c:pt>
                <c:pt idx="377">
                  <c:v>3865</c:v>
                </c:pt>
                <c:pt idx="378">
                  <c:v>187</c:v>
                </c:pt>
                <c:pt idx="379">
                  <c:v>471</c:v>
                </c:pt>
                <c:pt idx="380">
                  <c:v>265</c:v>
                </c:pt>
                <c:pt idx="381">
                  <c:v>270</c:v>
                </c:pt>
                <c:pt idx="382">
                  <c:v>1116</c:v>
                </c:pt>
                <c:pt idx="383">
                  <c:v>1327</c:v>
                </c:pt>
                <c:pt idx="384">
                  <c:v>2097</c:v>
                </c:pt>
                <c:pt idx="385">
                  <c:v>71</c:v>
                </c:pt>
                <c:pt idx="386">
                  <c:v>485</c:v>
                </c:pt>
                <c:pt idx="387">
                  <c:v>3994</c:v>
                </c:pt>
                <c:pt idx="388">
                  <c:v>3099</c:v>
                </c:pt>
                <c:pt idx="389">
                  <c:v>3789</c:v>
                </c:pt>
                <c:pt idx="390">
                  <c:v>2951</c:v>
                </c:pt>
                <c:pt idx="391">
                  <c:v>3322</c:v>
                </c:pt>
                <c:pt idx="392">
                  <c:v>2956</c:v>
                </c:pt>
                <c:pt idx="393">
                  <c:v>610</c:v>
                </c:pt>
                <c:pt idx="394">
                  <c:v>2124</c:v>
                </c:pt>
                <c:pt idx="395">
                  <c:v>3036</c:v>
                </c:pt>
                <c:pt idx="396">
                  <c:v>3377</c:v>
                </c:pt>
                <c:pt idx="397">
                  <c:v>2418</c:v>
                </c:pt>
                <c:pt idx="398">
                  <c:v>3586</c:v>
                </c:pt>
                <c:pt idx="399">
                  <c:v>1705</c:v>
                </c:pt>
                <c:pt idx="400">
                  <c:v>3553</c:v>
                </c:pt>
                <c:pt idx="401">
                  <c:v>2566</c:v>
                </c:pt>
                <c:pt idx="402">
                  <c:v>572</c:v>
                </c:pt>
                <c:pt idx="403">
                  <c:v>2871</c:v>
                </c:pt>
                <c:pt idx="404">
                  <c:v>866</c:v>
                </c:pt>
                <c:pt idx="405">
                  <c:v>2459</c:v>
                </c:pt>
                <c:pt idx="406">
                  <c:v>885</c:v>
                </c:pt>
                <c:pt idx="407">
                  <c:v>1797</c:v>
                </c:pt>
                <c:pt idx="408">
                  <c:v>78</c:v>
                </c:pt>
                <c:pt idx="409">
                  <c:v>3187</c:v>
                </c:pt>
                <c:pt idx="410">
                  <c:v>598</c:v>
                </c:pt>
                <c:pt idx="411">
                  <c:v>3207</c:v>
                </c:pt>
                <c:pt idx="412">
                  <c:v>2871</c:v>
                </c:pt>
                <c:pt idx="413">
                  <c:v>1291</c:v>
                </c:pt>
                <c:pt idx="414">
                  <c:v>3577</c:v>
                </c:pt>
                <c:pt idx="415">
                  <c:v>2815</c:v>
                </c:pt>
                <c:pt idx="416">
                  <c:v>1449</c:v>
                </c:pt>
                <c:pt idx="417">
                  <c:v>44</c:v>
                </c:pt>
                <c:pt idx="418">
                  <c:v>1935</c:v>
                </c:pt>
                <c:pt idx="419">
                  <c:v>397</c:v>
                </c:pt>
                <c:pt idx="420">
                  <c:v>3791</c:v>
                </c:pt>
                <c:pt idx="421">
                  <c:v>2885</c:v>
                </c:pt>
                <c:pt idx="422">
                  <c:v>864</c:v>
                </c:pt>
                <c:pt idx="423">
                  <c:v>1352</c:v>
                </c:pt>
                <c:pt idx="424">
                  <c:v>697</c:v>
                </c:pt>
                <c:pt idx="425">
                  <c:v>3289</c:v>
                </c:pt>
                <c:pt idx="426">
                  <c:v>3761</c:v>
                </c:pt>
                <c:pt idx="427">
                  <c:v>813</c:v>
                </c:pt>
                <c:pt idx="428">
                  <c:v>988</c:v>
                </c:pt>
                <c:pt idx="429">
                  <c:v>3573</c:v>
                </c:pt>
                <c:pt idx="430">
                  <c:v>1579</c:v>
                </c:pt>
                <c:pt idx="431">
                  <c:v>2648</c:v>
                </c:pt>
                <c:pt idx="432">
                  <c:v>3322</c:v>
                </c:pt>
                <c:pt idx="433">
                  <c:v>2310</c:v>
                </c:pt>
                <c:pt idx="434">
                  <c:v>2553</c:v>
                </c:pt>
                <c:pt idx="435">
                  <c:v>3857</c:v>
                </c:pt>
                <c:pt idx="436">
                  <c:v>2372</c:v>
                </c:pt>
                <c:pt idx="437">
                  <c:v>1288</c:v>
                </c:pt>
                <c:pt idx="438">
                  <c:v>1073</c:v>
                </c:pt>
                <c:pt idx="439">
                  <c:v>2568</c:v>
                </c:pt>
                <c:pt idx="440">
                  <c:v>2270</c:v>
                </c:pt>
                <c:pt idx="441">
                  <c:v>3105</c:v>
                </c:pt>
                <c:pt idx="442">
                  <c:v>2903</c:v>
                </c:pt>
                <c:pt idx="443">
                  <c:v>291</c:v>
                </c:pt>
                <c:pt idx="444">
                  <c:v>162</c:v>
                </c:pt>
                <c:pt idx="445">
                  <c:v>143</c:v>
                </c:pt>
                <c:pt idx="446">
                  <c:v>575</c:v>
                </c:pt>
                <c:pt idx="447">
                  <c:v>3223</c:v>
                </c:pt>
                <c:pt idx="448">
                  <c:v>3079</c:v>
                </c:pt>
                <c:pt idx="449">
                  <c:v>1439</c:v>
                </c:pt>
                <c:pt idx="450">
                  <c:v>3890</c:v>
                </c:pt>
                <c:pt idx="451">
                  <c:v>374</c:v>
                </c:pt>
                <c:pt idx="452">
                  <c:v>194</c:v>
                </c:pt>
                <c:pt idx="453">
                  <c:v>2784</c:v>
                </c:pt>
                <c:pt idx="454">
                  <c:v>2098</c:v>
                </c:pt>
                <c:pt idx="455">
                  <c:v>2217</c:v>
                </c:pt>
                <c:pt idx="456">
                  <c:v>3982</c:v>
                </c:pt>
                <c:pt idx="457">
                  <c:v>2103</c:v>
                </c:pt>
                <c:pt idx="458">
                  <c:v>1153</c:v>
                </c:pt>
                <c:pt idx="459">
                  <c:v>2078</c:v>
                </c:pt>
                <c:pt idx="460">
                  <c:v>2344</c:v>
                </c:pt>
                <c:pt idx="461">
                  <c:v>1781</c:v>
                </c:pt>
                <c:pt idx="462">
                  <c:v>2463</c:v>
                </c:pt>
                <c:pt idx="463">
                  <c:v>611</c:v>
                </c:pt>
                <c:pt idx="464">
                  <c:v>2782</c:v>
                </c:pt>
                <c:pt idx="465">
                  <c:v>3494</c:v>
                </c:pt>
                <c:pt idx="466">
                  <c:v>1459</c:v>
                </c:pt>
                <c:pt idx="467">
                  <c:v>20</c:v>
                </c:pt>
                <c:pt idx="468">
                  <c:v>2026</c:v>
                </c:pt>
                <c:pt idx="469">
                  <c:v>939</c:v>
                </c:pt>
                <c:pt idx="470">
                  <c:v>2092</c:v>
                </c:pt>
                <c:pt idx="471">
                  <c:v>2672</c:v>
                </c:pt>
                <c:pt idx="472">
                  <c:v>378</c:v>
                </c:pt>
                <c:pt idx="473">
                  <c:v>906</c:v>
                </c:pt>
                <c:pt idx="474">
                  <c:v>1736</c:v>
                </c:pt>
                <c:pt idx="475">
                  <c:v>2643</c:v>
                </c:pt>
                <c:pt idx="476">
                  <c:v>338</c:v>
                </c:pt>
                <c:pt idx="477">
                  <c:v>1187</c:v>
                </c:pt>
                <c:pt idx="478">
                  <c:v>1524</c:v>
                </c:pt>
                <c:pt idx="479">
                  <c:v>2336</c:v>
                </c:pt>
                <c:pt idx="480">
                  <c:v>2291</c:v>
                </c:pt>
                <c:pt idx="481">
                  <c:v>2695</c:v>
                </c:pt>
                <c:pt idx="482">
                  <c:v>3989</c:v>
                </c:pt>
                <c:pt idx="483">
                  <c:v>2429</c:v>
                </c:pt>
                <c:pt idx="484">
                  <c:v>3453</c:v>
                </c:pt>
                <c:pt idx="485">
                  <c:v>709</c:v>
                </c:pt>
                <c:pt idx="486">
                  <c:v>3335</c:v>
                </c:pt>
                <c:pt idx="487">
                  <c:v>228</c:v>
                </c:pt>
                <c:pt idx="488">
                  <c:v>691</c:v>
                </c:pt>
                <c:pt idx="489">
                  <c:v>837</c:v>
                </c:pt>
                <c:pt idx="490">
                  <c:v>1604</c:v>
                </c:pt>
                <c:pt idx="491">
                  <c:v>1110</c:v>
                </c:pt>
                <c:pt idx="492">
                  <c:v>958</c:v>
                </c:pt>
                <c:pt idx="493">
                  <c:v>1624</c:v>
                </c:pt>
                <c:pt idx="494">
                  <c:v>679</c:v>
                </c:pt>
                <c:pt idx="495">
                  <c:v>2931</c:v>
                </c:pt>
                <c:pt idx="496">
                  <c:v>2581</c:v>
                </c:pt>
                <c:pt idx="497">
                  <c:v>975</c:v>
                </c:pt>
                <c:pt idx="498">
                  <c:v>1681</c:v>
                </c:pt>
                <c:pt idx="499">
                  <c:v>2376</c:v>
                </c:pt>
                <c:pt idx="500">
                  <c:v>1435</c:v>
                </c:pt>
                <c:pt idx="501">
                  <c:v>2315</c:v>
                </c:pt>
                <c:pt idx="502">
                  <c:v>332</c:v>
                </c:pt>
                <c:pt idx="503">
                  <c:v>3432</c:v>
                </c:pt>
                <c:pt idx="504">
                  <c:v>1706</c:v>
                </c:pt>
                <c:pt idx="505">
                  <c:v>3637</c:v>
                </c:pt>
                <c:pt idx="506">
                  <c:v>2767</c:v>
                </c:pt>
                <c:pt idx="507">
                  <c:v>670</c:v>
                </c:pt>
                <c:pt idx="508">
                  <c:v>527</c:v>
                </c:pt>
                <c:pt idx="509">
                  <c:v>464</c:v>
                </c:pt>
                <c:pt idx="510">
                  <c:v>2657</c:v>
                </c:pt>
                <c:pt idx="511">
                  <c:v>577</c:v>
                </c:pt>
                <c:pt idx="512">
                  <c:v>2773</c:v>
                </c:pt>
                <c:pt idx="513">
                  <c:v>3084</c:v>
                </c:pt>
                <c:pt idx="514">
                  <c:v>1377</c:v>
                </c:pt>
                <c:pt idx="515">
                  <c:v>2857</c:v>
                </c:pt>
                <c:pt idx="516">
                  <c:v>3175</c:v>
                </c:pt>
                <c:pt idx="517">
                  <c:v>3867</c:v>
                </c:pt>
                <c:pt idx="518">
                  <c:v>3909</c:v>
                </c:pt>
                <c:pt idx="519">
                  <c:v>1410</c:v>
                </c:pt>
                <c:pt idx="520">
                  <c:v>784</c:v>
                </c:pt>
                <c:pt idx="521">
                  <c:v>1641</c:v>
                </c:pt>
                <c:pt idx="522">
                  <c:v>1153</c:v>
                </c:pt>
                <c:pt idx="523">
                  <c:v>2750</c:v>
                </c:pt>
                <c:pt idx="524">
                  <c:v>805</c:v>
                </c:pt>
                <c:pt idx="525">
                  <c:v>136</c:v>
                </c:pt>
                <c:pt idx="526">
                  <c:v>3787</c:v>
                </c:pt>
                <c:pt idx="527">
                  <c:v>3120</c:v>
                </c:pt>
                <c:pt idx="528">
                  <c:v>1606</c:v>
                </c:pt>
                <c:pt idx="529">
                  <c:v>2441</c:v>
                </c:pt>
                <c:pt idx="530">
                  <c:v>1117</c:v>
                </c:pt>
                <c:pt idx="531">
                  <c:v>2966</c:v>
                </c:pt>
                <c:pt idx="532">
                  <c:v>3904</c:v>
                </c:pt>
                <c:pt idx="533">
                  <c:v>3698</c:v>
                </c:pt>
                <c:pt idx="534">
                  <c:v>538</c:v>
                </c:pt>
                <c:pt idx="535">
                  <c:v>2038</c:v>
                </c:pt>
                <c:pt idx="536">
                  <c:v>566</c:v>
                </c:pt>
                <c:pt idx="537">
                  <c:v>2252</c:v>
                </c:pt>
                <c:pt idx="538">
                  <c:v>1173</c:v>
                </c:pt>
                <c:pt idx="539">
                  <c:v>3341</c:v>
                </c:pt>
                <c:pt idx="540">
                  <c:v>2786</c:v>
                </c:pt>
                <c:pt idx="541">
                  <c:v>764</c:v>
                </c:pt>
                <c:pt idx="542">
                  <c:v>2862</c:v>
                </c:pt>
                <c:pt idx="543">
                  <c:v>3011</c:v>
                </c:pt>
                <c:pt idx="544">
                  <c:v>1686</c:v>
                </c:pt>
                <c:pt idx="545">
                  <c:v>2709</c:v>
                </c:pt>
                <c:pt idx="546">
                  <c:v>3934</c:v>
                </c:pt>
                <c:pt idx="547">
                  <c:v>2211</c:v>
                </c:pt>
                <c:pt idx="548">
                  <c:v>2824</c:v>
                </c:pt>
                <c:pt idx="549">
                  <c:v>684</c:v>
                </c:pt>
                <c:pt idx="550">
                  <c:v>1973</c:v>
                </c:pt>
                <c:pt idx="551">
                  <c:v>3658</c:v>
                </c:pt>
                <c:pt idx="552">
                  <c:v>462</c:v>
                </c:pt>
                <c:pt idx="553">
                  <c:v>1964</c:v>
                </c:pt>
                <c:pt idx="554">
                  <c:v>1346</c:v>
                </c:pt>
                <c:pt idx="555">
                  <c:v>94</c:v>
                </c:pt>
                <c:pt idx="556">
                  <c:v>2789</c:v>
                </c:pt>
                <c:pt idx="557">
                  <c:v>2795</c:v>
                </c:pt>
                <c:pt idx="558">
                  <c:v>467</c:v>
                </c:pt>
                <c:pt idx="559">
                  <c:v>3329</c:v>
                </c:pt>
                <c:pt idx="560">
                  <c:v>1593</c:v>
                </c:pt>
                <c:pt idx="561">
                  <c:v>413</c:v>
                </c:pt>
                <c:pt idx="562">
                  <c:v>93</c:v>
                </c:pt>
                <c:pt idx="563">
                  <c:v>389</c:v>
                </c:pt>
                <c:pt idx="564">
                  <c:v>128</c:v>
                </c:pt>
                <c:pt idx="565">
                  <c:v>2119</c:v>
                </c:pt>
                <c:pt idx="566">
                  <c:v>3806</c:v>
                </c:pt>
                <c:pt idx="567">
                  <c:v>1090</c:v>
                </c:pt>
                <c:pt idx="568">
                  <c:v>1351</c:v>
                </c:pt>
                <c:pt idx="569">
                  <c:v>3766</c:v>
                </c:pt>
                <c:pt idx="570">
                  <c:v>97</c:v>
                </c:pt>
                <c:pt idx="571">
                  <c:v>647</c:v>
                </c:pt>
                <c:pt idx="572">
                  <c:v>1330</c:v>
                </c:pt>
                <c:pt idx="573">
                  <c:v>1329</c:v>
                </c:pt>
                <c:pt idx="574">
                  <c:v>611</c:v>
                </c:pt>
                <c:pt idx="575">
                  <c:v>1646</c:v>
                </c:pt>
                <c:pt idx="576">
                  <c:v>2270</c:v>
                </c:pt>
                <c:pt idx="577">
                  <c:v>2508</c:v>
                </c:pt>
                <c:pt idx="578">
                  <c:v>276</c:v>
                </c:pt>
                <c:pt idx="579">
                  <c:v>2834</c:v>
                </c:pt>
                <c:pt idx="580">
                  <c:v>1865</c:v>
                </c:pt>
                <c:pt idx="581">
                  <c:v>31</c:v>
                </c:pt>
                <c:pt idx="582">
                  <c:v>2335</c:v>
                </c:pt>
                <c:pt idx="583">
                  <c:v>2277</c:v>
                </c:pt>
                <c:pt idx="584">
                  <c:v>308</c:v>
                </c:pt>
                <c:pt idx="585">
                  <c:v>2391</c:v>
                </c:pt>
                <c:pt idx="586">
                  <c:v>2925</c:v>
                </c:pt>
                <c:pt idx="587">
                  <c:v>3261</c:v>
                </c:pt>
                <c:pt idx="588">
                  <c:v>3975</c:v>
                </c:pt>
                <c:pt idx="589">
                  <c:v>3371</c:v>
                </c:pt>
                <c:pt idx="590">
                  <c:v>518</c:v>
                </c:pt>
                <c:pt idx="591">
                  <c:v>3118</c:v>
                </c:pt>
                <c:pt idx="592">
                  <c:v>822</c:v>
                </c:pt>
                <c:pt idx="593">
                  <c:v>241</c:v>
                </c:pt>
                <c:pt idx="594">
                  <c:v>3514</c:v>
                </c:pt>
                <c:pt idx="595">
                  <c:v>3199</c:v>
                </c:pt>
                <c:pt idx="596">
                  <c:v>35</c:v>
                </c:pt>
                <c:pt idx="597">
                  <c:v>3826</c:v>
                </c:pt>
                <c:pt idx="598">
                  <c:v>1120</c:v>
                </c:pt>
                <c:pt idx="599">
                  <c:v>3830</c:v>
                </c:pt>
                <c:pt idx="600">
                  <c:v>1764</c:v>
                </c:pt>
                <c:pt idx="601">
                  <c:v>27</c:v>
                </c:pt>
                <c:pt idx="602">
                  <c:v>3421</c:v>
                </c:pt>
                <c:pt idx="603">
                  <c:v>3604</c:v>
                </c:pt>
                <c:pt idx="604">
                  <c:v>1607</c:v>
                </c:pt>
                <c:pt idx="605">
                  <c:v>1078</c:v>
                </c:pt>
                <c:pt idx="606">
                  <c:v>263</c:v>
                </c:pt>
                <c:pt idx="607">
                  <c:v>361</c:v>
                </c:pt>
                <c:pt idx="608">
                  <c:v>2611</c:v>
                </c:pt>
                <c:pt idx="609">
                  <c:v>248</c:v>
                </c:pt>
                <c:pt idx="610">
                  <c:v>3754</c:v>
                </c:pt>
                <c:pt idx="611">
                  <c:v>95</c:v>
                </c:pt>
                <c:pt idx="612">
                  <c:v>3920</c:v>
                </c:pt>
                <c:pt idx="613">
                  <c:v>1532</c:v>
                </c:pt>
                <c:pt idx="614">
                  <c:v>2155</c:v>
                </c:pt>
                <c:pt idx="615">
                  <c:v>1210</c:v>
                </c:pt>
                <c:pt idx="616">
                  <c:v>2378</c:v>
                </c:pt>
                <c:pt idx="617">
                  <c:v>2032</c:v>
                </c:pt>
                <c:pt idx="618">
                  <c:v>1675</c:v>
                </c:pt>
                <c:pt idx="619">
                  <c:v>3395</c:v>
                </c:pt>
                <c:pt idx="620">
                  <c:v>2354</c:v>
                </c:pt>
                <c:pt idx="621">
                  <c:v>239</c:v>
                </c:pt>
                <c:pt idx="622">
                  <c:v>2094</c:v>
                </c:pt>
                <c:pt idx="623">
                  <c:v>2689</c:v>
                </c:pt>
                <c:pt idx="624">
                  <c:v>2118</c:v>
                </c:pt>
                <c:pt idx="625">
                  <c:v>879</c:v>
                </c:pt>
                <c:pt idx="626">
                  <c:v>2716</c:v>
                </c:pt>
                <c:pt idx="627">
                  <c:v>809</c:v>
                </c:pt>
                <c:pt idx="628">
                  <c:v>946</c:v>
                </c:pt>
                <c:pt idx="629">
                  <c:v>2747</c:v>
                </c:pt>
                <c:pt idx="630">
                  <c:v>584</c:v>
                </c:pt>
                <c:pt idx="631">
                  <c:v>3671</c:v>
                </c:pt>
                <c:pt idx="632">
                  <c:v>822</c:v>
                </c:pt>
                <c:pt idx="633">
                  <c:v>2947</c:v>
                </c:pt>
                <c:pt idx="634">
                  <c:v>1295</c:v>
                </c:pt>
                <c:pt idx="635">
                  <c:v>2718</c:v>
                </c:pt>
                <c:pt idx="636">
                  <c:v>2921</c:v>
                </c:pt>
                <c:pt idx="637">
                  <c:v>1682</c:v>
                </c:pt>
                <c:pt idx="638">
                  <c:v>2532</c:v>
                </c:pt>
                <c:pt idx="639">
                  <c:v>2908</c:v>
                </c:pt>
                <c:pt idx="640">
                  <c:v>3807</c:v>
                </c:pt>
                <c:pt idx="641">
                  <c:v>65</c:v>
                </c:pt>
                <c:pt idx="642">
                  <c:v>458</c:v>
                </c:pt>
                <c:pt idx="643">
                  <c:v>850</c:v>
                </c:pt>
                <c:pt idx="644">
                  <c:v>8</c:v>
                </c:pt>
                <c:pt idx="645">
                  <c:v>2955</c:v>
                </c:pt>
                <c:pt idx="646">
                  <c:v>3712</c:v>
                </c:pt>
                <c:pt idx="647">
                  <c:v>1042</c:v>
                </c:pt>
                <c:pt idx="648">
                  <c:v>1113</c:v>
                </c:pt>
                <c:pt idx="649">
                  <c:v>3137</c:v>
                </c:pt>
                <c:pt idx="650">
                  <c:v>1348</c:v>
                </c:pt>
                <c:pt idx="651">
                  <c:v>665</c:v>
                </c:pt>
                <c:pt idx="652">
                  <c:v>2382</c:v>
                </c:pt>
                <c:pt idx="653">
                  <c:v>62</c:v>
                </c:pt>
                <c:pt idx="654">
                  <c:v>465</c:v>
                </c:pt>
                <c:pt idx="655">
                  <c:v>3648</c:v>
                </c:pt>
                <c:pt idx="656">
                  <c:v>2384</c:v>
                </c:pt>
                <c:pt idx="657">
                  <c:v>2109</c:v>
                </c:pt>
                <c:pt idx="658">
                  <c:v>2539</c:v>
                </c:pt>
                <c:pt idx="659">
                  <c:v>589</c:v>
                </c:pt>
                <c:pt idx="660">
                  <c:v>1107</c:v>
                </c:pt>
                <c:pt idx="661">
                  <c:v>3562</c:v>
                </c:pt>
                <c:pt idx="662">
                  <c:v>3421</c:v>
                </c:pt>
                <c:pt idx="663">
                  <c:v>1135</c:v>
                </c:pt>
                <c:pt idx="664">
                  <c:v>548</c:v>
                </c:pt>
                <c:pt idx="665">
                  <c:v>2806</c:v>
                </c:pt>
                <c:pt idx="666">
                  <c:v>609</c:v>
                </c:pt>
                <c:pt idx="667">
                  <c:v>587</c:v>
                </c:pt>
                <c:pt idx="668">
                  <c:v>577</c:v>
                </c:pt>
                <c:pt idx="669">
                  <c:v>1263</c:v>
                </c:pt>
                <c:pt idx="670">
                  <c:v>1248</c:v>
                </c:pt>
                <c:pt idx="671">
                  <c:v>3216</c:v>
                </c:pt>
                <c:pt idx="672">
                  <c:v>3497</c:v>
                </c:pt>
                <c:pt idx="673">
                  <c:v>623</c:v>
                </c:pt>
                <c:pt idx="674">
                  <c:v>3514</c:v>
                </c:pt>
                <c:pt idx="675">
                  <c:v>2514</c:v>
                </c:pt>
                <c:pt idx="676">
                  <c:v>374</c:v>
                </c:pt>
                <c:pt idx="677">
                  <c:v>820</c:v>
                </c:pt>
                <c:pt idx="678">
                  <c:v>2408</c:v>
                </c:pt>
                <c:pt idx="679">
                  <c:v>3765</c:v>
                </c:pt>
                <c:pt idx="680">
                  <c:v>1960</c:v>
                </c:pt>
                <c:pt idx="681">
                  <c:v>3248</c:v>
                </c:pt>
                <c:pt idx="682">
                  <c:v>3199</c:v>
                </c:pt>
                <c:pt idx="683">
                  <c:v>263</c:v>
                </c:pt>
                <c:pt idx="684">
                  <c:v>3908</c:v>
                </c:pt>
                <c:pt idx="685">
                  <c:v>418</c:v>
                </c:pt>
                <c:pt idx="686">
                  <c:v>792</c:v>
                </c:pt>
                <c:pt idx="687">
                  <c:v>3475</c:v>
                </c:pt>
                <c:pt idx="688">
                  <c:v>1532</c:v>
                </c:pt>
                <c:pt idx="689">
                  <c:v>3781</c:v>
                </c:pt>
                <c:pt idx="690">
                  <c:v>2095</c:v>
                </c:pt>
                <c:pt idx="691">
                  <c:v>3699</c:v>
                </c:pt>
                <c:pt idx="692">
                  <c:v>465</c:v>
                </c:pt>
                <c:pt idx="693">
                  <c:v>2631</c:v>
                </c:pt>
                <c:pt idx="694">
                  <c:v>2440</c:v>
                </c:pt>
                <c:pt idx="695">
                  <c:v>2918</c:v>
                </c:pt>
                <c:pt idx="696">
                  <c:v>2582</c:v>
                </c:pt>
                <c:pt idx="697">
                  <c:v>2716</c:v>
                </c:pt>
                <c:pt idx="698">
                  <c:v>3449</c:v>
                </c:pt>
                <c:pt idx="699">
                  <c:v>227</c:v>
                </c:pt>
                <c:pt idx="700">
                  <c:v>503</c:v>
                </c:pt>
                <c:pt idx="701">
                  <c:v>2388</c:v>
                </c:pt>
                <c:pt idx="702">
                  <c:v>900</c:v>
                </c:pt>
                <c:pt idx="703">
                  <c:v>621</c:v>
                </c:pt>
                <c:pt idx="704">
                  <c:v>2169</c:v>
                </c:pt>
                <c:pt idx="705">
                  <c:v>491</c:v>
                </c:pt>
                <c:pt idx="706">
                  <c:v>1251</c:v>
                </c:pt>
                <c:pt idx="707">
                  <c:v>2759</c:v>
                </c:pt>
                <c:pt idx="708">
                  <c:v>2660</c:v>
                </c:pt>
                <c:pt idx="709">
                  <c:v>95</c:v>
                </c:pt>
                <c:pt idx="710">
                  <c:v>2761</c:v>
                </c:pt>
                <c:pt idx="711">
                  <c:v>778</c:v>
                </c:pt>
                <c:pt idx="712">
                  <c:v>3679</c:v>
                </c:pt>
                <c:pt idx="713">
                  <c:v>2279</c:v>
                </c:pt>
                <c:pt idx="714">
                  <c:v>454</c:v>
                </c:pt>
                <c:pt idx="715">
                  <c:v>404</c:v>
                </c:pt>
                <c:pt idx="716">
                  <c:v>1243</c:v>
                </c:pt>
                <c:pt idx="717">
                  <c:v>2402</c:v>
                </c:pt>
                <c:pt idx="718">
                  <c:v>587</c:v>
                </c:pt>
                <c:pt idx="719">
                  <c:v>2595</c:v>
                </c:pt>
                <c:pt idx="720">
                  <c:v>2322</c:v>
                </c:pt>
                <c:pt idx="721">
                  <c:v>110</c:v>
                </c:pt>
                <c:pt idx="722">
                  <c:v>463</c:v>
                </c:pt>
                <c:pt idx="723">
                  <c:v>1091</c:v>
                </c:pt>
                <c:pt idx="724">
                  <c:v>657</c:v>
                </c:pt>
                <c:pt idx="725">
                  <c:v>762</c:v>
                </c:pt>
                <c:pt idx="726">
                  <c:v>1873</c:v>
                </c:pt>
                <c:pt idx="727">
                  <c:v>1124</c:v>
                </c:pt>
                <c:pt idx="728">
                  <c:v>3572</c:v>
                </c:pt>
                <c:pt idx="729">
                  <c:v>2622</c:v>
                </c:pt>
                <c:pt idx="730">
                  <c:v>2944</c:v>
                </c:pt>
                <c:pt idx="731">
                  <c:v>3055</c:v>
                </c:pt>
                <c:pt idx="732">
                  <c:v>3857</c:v>
                </c:pt>
                <c:pt idx="733">
                  <c:v>841</c:v>
                </c:pt>
                <c:pt idx="734">
                  <c:v>23</c:v>
                </c:pt>
                <c:pt idx="735">
                  <c:v>3098</c:v>
                </c:pt>
                <c:pt idx="736">
                  <c:v>856</c:v>
                </c:pt>
                <c:pt idx="737">
                  <c:v>3995</c:v>
                </c:pt>
                <c:pt idx="738">
                  <c:v>1964</c:v>
                </c:pt>
                <c:pt idx="739">
                  <c:v>1050</c:v>
                </c:pt>
                <c:pt idx="740">
                  <c:v>2201</c:v>
                </c:pt>
                <c:pt idx="741">
                  <c:v>500</c:v>
                </c:pt>
                <c:pt idx="742">
                  <c:v>2412</c:v>
                </c:pt>
                <c:pt idx="743">
                  <c:v>121</c:v>
                </c:pt>
                <c:pt idx="744">
                  <c:v>1575</c:v>
                </c:pt>
                <c:pt idx="745">
                  <c:v>205</c:v>
                </c:pt>
                <c:pt idx="746">
                  <c:v>607</c:v>
                </c:pt>
                <c:pt idx="747">
                  <c:v>3561</c:v>
                </c:pt>
                <c:pt idx="748">
                  <c:v>3323</c:v>
                </c:pt>
                <c:pt idx="749">
                  <c:v>486</c:v>
                </c:pt>
                <c:pt idx="750">
                  <c:v>2482</c:v>
                </c:pt>
                <c:pt idx="751">
                  <c:v>535</c:v>
                </c:pt>
                <c:pt idx="752">
                  <c:v>59</c:v>
                </c:pt>
                <c:pt idx="753">
                  <c:v>1375</c:v>
                </c:pt>
                <c:pt idx="754">
                  <c:v>1460</c:v>
                </c:pt>
                <c:pt idx="755">
                  <c:v>3971</c:v>
                </c:pt>
                <c:pt idx="756">
                  <c:v>1949</c:v>
                </c:pt>
                <c:pt idx="757">
                  <c:v>2283</c:v>
                </c:pt>
                <c:pt idx="758">
                  <c:v>0</c:v>
                </c:pt>
                <c:pt idx="759">
                  <c:v>496</c:v>
                </c:pt>
                <c:pt idx="760">
                  <c:v>2247</c:v>
                </c:pt>
                <c:pt idx="761">
                  <c:v>3298</c:v>
                </c:pt>
                <c:pt idx="762">
                  <c:v>189</c:v>
                </c:pt>
                <c:pt idx="763">
                  <c:v>2903</c:v>
                </c:pt>
                <c:pt idx="764">
                  <c:v>3193</c:v>
                </c:pt>
                <c:pt idx="765">
                  <c:v>2390</c:v>
                </c:pt>
                <c:pt idx="766">
                  <c:v>579</c:v>
                </c:pt>
                <c:pt idx="767">
                  <c:v>2496</c:v>
                </c:pt>
                <c:pt idx="768">
                  <c:v>365</c:v>
                </c:pt>
                <c:pt idx="769">
                  <c:v>136</c:v>
                </c:pt>
                <c:pt idx="770">
                  <c:v>2527</c:v>
                </c:pt>
                <c:pt idx="771">
                  <c:v>1107</c:v>
                </c:pt>
                <c:pt idx="772">
                  <c:v>29</c:v>
                </c:pt>
                <c:pt idx="773">
                  <c:v>3900</c:v>
                </c:pt>
                <c:pt idx="774">
                  <c:v>2584</c:v>
                </c:pt>
                <c:pt idx="775">
                  <c:v>3243</c:v>
                </c:pt>
                <c:pt idx="776">
                  <c:v>1798</c:v>
                </c:pt>
                <c:pt idx="777">
                  <c:v>2602</c:v>
                </c:pt>
                <c:pt idx="778">
                  <c:v>3123</c:v>
                </c:pt>
                <c:pt idx="779">
                  <c:v>3533</c:v>
                </c:pt>
                <c:pt idx="780">
                  <c:v>3852</c:v>
                </c:pt>
                <c:pt idx="781">
                  <c:v>1430</c:v>
                </c:pt>
                <c:pt idx="782">
                  <c:v>2228</c:v>
                </c:pt>
                <c:pt idx="783">
                  <c:v>2233</c:v>
                </c:pt>
                <c:pt idx="784">
                  <c:v>2591</c:v>
                </c:pt>
                <c:pt idx="785">
                  <c:v>226</c:v>
                </c:pt>
                <c:pt idx="786">
                  <c:v>2406</c:v>
                </c:pt>
                <c:pt idx="787">
                  <c:v>1342</c:v>
                </c:pt>
                <c:pt idx="788">
                  <c:v>604</c:v>
                </c:pt>
                <c:pt idx="789">
                  <c:v>1667</c:v>
                </c:pt>
                <c:pt idx="790">
                  <c:v>2525</c:v>
                </c:pt>
                <c:pt idx="791">
                  <c:v>1650</c:v>
                </c:pt>
                <c:pt idx="792">
                  <c:v>1878</c:v>
                </c:pt>
                <c:pt idx="793">
                  <c:v>2353</c:v>
                </c:pt>
                <c:pt idx="794">
                  <c:v>2554</c:v>
                </c:pt>
                <c:pt idx="795">
                  <c:v>930</c:v>
                </c:pt>
                <c:pt idx="796">
                  <c:v>3990</c:v>
                </c:pt>
                <c:pt idx="797">
                  <c:v>483</c:v>
                </c:pt>
                <c:pt idx="798">
                  <c:v>110</c:v>
                </c:pt>
                <c:pt idx="799">
                  <c:v>838</c:v>
                </c:pt>
                <c:pt idx="800">
                  <c:v>353</c:v>
                </c:pt>
                <c:pt idx="801">
                  <c:v>3675</c:v>
                </c:pt>
                <c:pt idx="802">
                  <c:v>707</c:v>
                </c:pt>
                <c:pt idx="803">
                  <c:v>3673</c:v>
                </c:pt>
                <c:pt idx="804">
                  <c:v>3801</c:v>
                </c:pt>
                <c:pt idx="805">
                  <c:v>2141</c:v>
                </c:pt>
                <c:pt idx="806">
                  <c:v>3927</c:v>
                </c:pt>
                <c:pt idx="807">
                  <c:v>3464</c:v>
                </c:pt>
                <c:pt idx="808">
                  <c:v>743</c:v>
                </c:pt>
                <c:pt idx="809">
                  <c:v>3878</c:v>
                </c:pt>
                <c:pt idx="810">
                  <c:v>1738</c:v>
                </c:pt>
                <c:pt idx="811">
                  <c:v>3305</c:v>
                </c:pt>
                <c:pt idx="812">
                  <c:v>1623</c:v>
                </c:pt>
                <c:pt idx="813">
                  <c:v>3674</c:v>
                </c:pt>
                <c:pt idx="814">
                  <c:v>3930</c:v>
                </c:pt>
                <c:pt idx="815">
                  <c:v>2798</c:v>
                </c:pt>
                <c:pt idx="816">
                  <c:v>3076</c:v>
                </c:pt>
                <c:pt idx="817">
                  <c:v>3838</c:v>
                </c:pt>
                <c:pt idx="818">
                  <c:v>1357</c:v>
                </c:pt>
                <c:pt idx="819">
                  <c:v>1690</c:v>
                </c:pt>
                <c:pt idx="820">
                  <c:v>3510</c:v>
                </c:pt>
                <c:pt idx="821">
                  <c:v>136</c:v>
                </c:pt>
                <c:pt idx="822">
                  <c:v>2736</c:v>
                </c:pt>
                <c:pt idx="823">
                  <c:v>3379</c:v>
                </c:pt>
                <c:pt idx="824">
                  <c:v>3049</c:v>
                </c:pt>
                <c:pt idx="825">
                  <c:v>2996</c:v>
                </c:pt>
                <c:pt idx="826">
                  <c:v>605</c:v>
                </c:pt>
                <c:pt idx="827">
                  <c:v>2552</c:v>
                </c:pt>
                <c:pt idx="828">
                  <c:v>1425</c:v>
                </c:pt>
                <c:pt idx="829">
                  <c:v>2552</c:v>
                </c:pt>
                <c:pt idx="830">
                  <c:v>1281</c:v>
                </c:pt>
                <c:pt idx="831">
                  <c:v>2325</c:v>
                </c:pt>
                <c:pt idx="832">
                  <c:v>3482</c:v>
                </c:pt>
                <c:pt idx="833">
                  <c:v>506</c:v>
                </c:pt>
                <c:pt idx="834">
                  <c:v>2079</c:v>
                </c:pt>
                <c:pt idx="835">
                  <c:v>2517</c:v>
                </c:pt>
                <c:pt idx="836">
                  <c:v>1940</c:v>
                </c:pt>
                <c:pt idx="837">
                  <c:v>1824</c:v>
                </c:pt>
                <c:pt idx="838">
                  <c:v>1135</c:v>
                </c:pt>
                <c:pt idx="839">
                  <c:v>3512</c:v>
                </c:pt>
                <c:pt idx="840">
                  <c:v>2415</c:v>
                </c:pt>
                <c:pt idx="841">
                  <c:v>3273</c:v>
                </c:pt>
                <c:pt idx="842">
                  <c:v>1388</c:v>
                </c:pt>
                <c:pt idx="843">
                  <c:v>2725</c:v>
                </c:pt>
                <c:pt idx="844">
                  <c:v>2659</c:v>
                </c:pt>
                <c:pt idx="845">
                  <c:v>2106</c:v>
                </c:pt>
                <c:pt idx="846">
                  <c:v>813</c:v>
                </c:pt>
                <c:pt idx="847">
                  <c:v>448</c:v>
                </c:pt>
                <c:pt idx="848">
                  <c:v>3220</c:v>
                </c:pt>
                <c:pt idx="849">
                  <c:v>1755</c:v>
                </c:pt>
                <c:pt idx="850">
                  <c:v>1873</c:v>
                </c:pt>
                <c:pt idx="851">
                  <c:v>3296</c:v>
                </c:pt>
                <c:pt idx="852">
                  <c:v>3252</c:v>
                </c:pt>
                <c:pt idx="853">
                  <c:v>3363</c:v>
                </c:pt>
                <c:pt idx="854">
                  <c:v>576</c:v>
                </c:pt>
                <c:pt idx="855">
                  <c:v>1115</c:v>
                </c:pt>
                <c:pt idx="856">
                  <c:v>2121</c:v>
                </c:pt>
                <c:pt idx="857">
                  <c:v>497</c:v>
                </c:pt>
                <c:pt idx="858">
                  <c:v>3183</c:v>
                </c:pt>
                <c:pt idx="859">
                  <c:v>2979</c:v>
                </c:pt>
                <c:pt idx="860">
                  <c:v>368</c:v>
                </c:pt>
                <c:pt idx="861">
                  <c:v>3709</c:v>
                </c:pt>
                <c:pt idx="862">
                  <c:v>1412</c:v>
                </c:pt>
                <c:pt idx="863">
                  <c:v>725</c:v>
                </c:pt>
                <c:pt idx="864">
                  <c:v>2498</c:v>
                </c:pt>
                <c:pt idx="865">
                  <c:v>590</c:v>
                </c:pt>
                <c:pt idx="866">
                  <c:v>188</c:v>
                </c:pt>
                <c:pt idx="867">
                  <c:v>430</c:v>
                </c:pt>
                <c:pt idx="868">
                  <c:v>3959</c:v>
                </c:pt>
                <c:pt idx="869">
                  <c:v>462</c:v>
                </c:pt>
                <c:pt idx="870">
                  <c:v>1098</c:v>
                </c:pt>
                <c:pt idx="871">
                  <c:v>289</c:v>
                </c:pt>
                <c:pt idx="872">
                  <c:v>2600</c:v>
                </c:pt>
                <c:pt idx="873">
                  <c:v>1627</c:v>
                </c:pt>
                <c:pt idx="874">
                  <c:v>2048</c:v>
                </c:pt>
                <c:pt idx="875">
                  <c:v>360</c:v>
                </c:pt>
                <c:pt idx="876">
                  <c:v>1145</c:v>
                </c:pt>
                <c:pt idx="877">
                  <c:v>830</c:v>
                </c:pt>
                <c:pt idx="878">
                  <c:v>3986</c:v>
                </c:pt>
                <c:pt idx="879">
                  <c:v>1111</c:v>
                </c:pt>
                <c:pt idx="880">
                  <c:v>3574</c:v>
                </c:pt>
                <c:pt idx="881">
                  <c:v>1889</c:v>
                </c:pt>
                <c:pt idx="882">
                  <c:v>249</c:v>
                </c:pt>
                <c:pt idx="883">
                  <c:v>2999</c:v>
                </c:pt>
                <c:pt idx="884">
                  <c:v>2109</c:v>
                </c:pt>
                <c:pt idx="885">
                  <c:v>1469</c:v>
                </c:pt>
                <c:pt idx="886">
                  <c:v>2038</c:v>
                </c:pt>
                <c:pt idx="887">
                  <c:v>465</c:v>
                </c:pt>
                <c:pt idx="888">
                  <c:v>3069</c:v>
                </c:pt>
                <c:pt idx="889">
                  <c:v>498</c:v>
                </c:pt>
                <c:pt idx="890">
                  <c:v>3096</c:v>
                </c:pt>
                <c:pt idx="891">
                  <c:v>1672</c:v>
                </c:pt>
                <c:pt idx="892">
                  <c:v>1085</c:v>
                </c:pt>
                <c:pt idx="893">
                  <c:v>1051</c:v>
                </c:pt>
                <c:pt idx="894">
                  <c:v>1407</c:v>
                </c:pt>
                <c:pt idx="895">
                  <c:v>2285</c:v>
                </c:pt>
                <c:pt idx="896">
                  <c:v>2689</c:v>
                </c:pt>
                <c:pt idx="897">
                  <c:v>1952</c:v>
                </c:pt>
                <c:pt idx="898">
                  <c:v>2082</c:v>
                </c:pt>
                <c:pt idx="899">
                  <c:v>1997</c:v>
                </c:pt>
                <c:pt idx="900">
                  <c:v>2600</c:v>
                </c:pt>
                <c:pt idx="901">
                  <c:v>781</c:v>
                </c:pt>
                <c:pt idx="902">
                  <c:v>1518</c:v>
                </c:pt>
                <c:pt idx="903">
                  <c:v>3342</c:v>
                </c:pt>
                <c:pt idx="904">
                  <c:v>1625</c:v>
                </c:pt>
                <c:pt idx="905">
                  <c:v>3076</c:v>
                </c:pt>
                <c:pt idx="906">
                  <c:v>2895</c:v>
                </c:pt>
                <c:pt idx="907">
                  <c:v>570</c:v>
                </c:pt>
                <c:pt idx="908">
                  <c:v>959</c:v>
                </c:pt>
                <c:pt idx="909">
                  <c:v>2703</c:v>
                </c:pt>
                <c:pt idx="910">
                  <c:v>916</c:v>
                </c:pt>
                <c:pt idx="911">
                  <c:v>1051</c:v>
                </c:pt>
                <c:pt idx="912">
                  <c:v>2931</c:v>
                </c:pt>
                <c:pt idx="913">
                  <c:v>2680</c:v>
                </c:pt>
                <c:pt idx="914">
                  <c:v>750</c:v>
                </c:pt>
                <c:pt idx="915">
                  <c:v>3591</c:v>
                </c:pt>
                <c:pt idx="916">
                  <c:v>3289</c:v>
                </c:pt>
                <c:pt idx="917">
                  <c:v>3324</c:v>
                </c:pt>
                <c:pt idx="918">
                  <c:v>1306</c:v>
                </c:pt>
                <c:pt idx="919">
                  <c:v>2142</c:v>
                </c:pt>
                <c:pt idx="920">
                  <c:v>109</c:v>
                </c:pt>
                <c:pt idx="921">
                  <c:v>3933</c:v>
                </c:pt>
                <c:pt idx="922">
                  <c:v>192</c:v>
                </c:pt>
                <c:pt idx="923">
                  <c:v>3890</c:v>
                </c:pt>
                <c:pt idx="924">
                  <c:v>1536</c:v>
                </c:pt>
                <c:pt idx="925">
                  <c:v>1656</c:v>
                </c:pt>
                <c:pt idx="926">
                  <c:v>2522</c:v>
                </c:pt>
                <c:pt idx="927">
                  <c:v>3589</c:v>
                </c:pt>
                <c:pt idx="928">
                  <c:v>189</c:v>
                </c:pt>
                <c:pt idx="929">
                  <c:v>2519</c:v>
                </c:pt>
                <c:pt idx="930">
                  <c:v>3544</c:v>
                </c:pt>
                <c:pt idx="931">
                  <c:v>58</c:v>
                </c:pt>
                <c:pt idx="932">
                  <c:v>2769</c:v>
                </c:pt>
                <c:pt idx="933">
                  <c:v>263</c:v>
                </c:pt>
                <c:pt idx="934">
                  <c:v>1219</c:v>
                </c:pt>
                <c:pt idx="935">
                  <c:v>1317</c:v>
                </c:pt>
                <c:pt idx="936">
                  <c:v>1899</c:v>
                </c:pt>
                <c:pt idx="937">
                  <c:v>3660</c:v>
                </c:pt>
                <c:pt idx="938">
                  <c:v>1378</c:v>
                </c:pt>
                <c:pt idx="939">
                  <c:v>3972</c:v>
                </c:pt>
                <c:pt idx="940">
                  <c:v>2912</c:v>
                </c:pt>
                <c:pt idx="941">
                  <c:v>1491</c:v>
                </c:pt>
                <c:pt idx="942">
                  <c:v>954</c:v>
                </c:pt>
                <c:pt idx="943">
                  <c:v>2706</c:v>
                </c:pt>
                <c:pt idx="944">
                  <c:v>2161</c:v>
                </c:pt>
                <c:pt idx="945">
                  <c:v>1704</c:v>
                </c:pt>
                <c:pt idx="946">
                  <c:v>1912</c:v>
                </c:pt>
                <c:pt idx="947">
                  <c:v>3962</c:v>
                </c:pt>
                <c:pt idx="948">
                  <c:v>1393</c:v>
                </c:pt>
                <c:pt idx="949">
                  <c:v>1482</c:v>
                </c:pt>
                <c:pt idx="950">
                  <c:v>148</c:v>
                </c:pt>
                <c:pt idx="951">
                  <c:v>265</c:v>
                </c:pt>
                <c:pt idx="952">
                  <c:v>2306</c:v>
                </c:pt>
                <c:pt idx="953">
                  <c:v>2108</c:v>
                </c:pt>
                <c:pt idx="954">
                  <c:v>750</c:v>
                </c:pt>
                <c:pt idx="955">
                  <c:v>1607</c:v>
                </c:pt>
                <c:pt idx="956">
                  <c:v>1376</c:v>
                </c:pt>
                <c:pt idx="957">
                  <c:v>3517</c:v>
                </c:pt>
                <c:pt idx="958">
                  <c:v>3900</c:v>
                </c:pt>
                <c:pt idx="959">
                  <c:v>935</c:v>
                </c:pt>
                <c:pt idx="960">
                  <c:v>1376</c:v>
                </c:pt>
                <c:pt idx="961">
                  <c:v>1978</c:v>
                </c:pt>
                <c:pt idx="962">
                  <c:v>328</c:v>
                </c:pt>
                <c:pt idx="963">
                  <c:v>3708</c:v>
                </c:pt>
                <c:pt idx="964">
                  <c:v>3833</c:v>
                </c:pt>
                <c:pt idx="965">
                  <c:v>3298</c:v>
                </c:pt>
                <c:pt idx="966">
                  <c:v>1683</c:v>
                </c:pt>
                <c:pt idx="967">
                  <c:v>1806</c:v>
                </c:pt>
                <c:pt idx="968">
                  <c:v>1604</c:v>
                </c:pt>
                <c:pt idx="969">
                  <c:v>1179</c:v>
                </c:pt>
                <c:pt idx="970">
                  <c:v>2910</c:v>
                </c:pt>
                <c:pt idx="971">
                  <c:v>974</c:v>
                </c:pt>
                <c:pt idx="972">
                  <c:v>737</c:v>
                </c:pt>
                <c:pt idx="973">
                  <c:v>179</c:v>
                </c:pt>
                <c:pt idx="974">
                  <c:v>267</c:v>
                </c:pt>
                <c:pt idx="975">
                  <c:v>391</c:v>
                </c:pt>
                <c:pt idx="976">
                  <c:v>987</c:v>
                </c:pt>
                <c:pt idx="977">
                  <c:v>3834</c:v>
                </c:pt>
                <c:pt idx="978">
                  <c:v>3775</c:v>
                </c:pt>
                <c:pt idx="979">
                  <c:v>950</c:v>
                </c:pt>
                <c:pt idx="980">
                  <c:v>1484</c:v>
                </c:pt>
                <c:pt idx="981">
                  <c:v>174</c:v>
                </c:pt>
                <c:pt idx="982">
                  <c:v>1451</c:v>
                </c:pt>
                <c:pt idx="983">
                  <c:v>3131</c:v>
                </c:pt>
                <c:pt idx="984">
                  <c:v>2499</c:v>
                </c:pt>
                <c:pt idx="985">
                  <c:v>3158</c:v>
                </c:pt>
                <c:pt idx="986">
                  <c:v>1323</c:v>
                </c:pt>
                <c:pt idx="987">
                  <c:v>2895</c:v>
                </c:pt>
                <c:pt idx="988">
                  <c:v>3653</c:v>
                </c:pt>
                <c:pt idx="989">
                  <c:v>2611</c:v>
                </c:pt>
                <c:pt idx="990">
                  <c:v>1807</c:v>
                </c:pt>
                <c:pt idx="991">
                  <c:v>952</c:v>
                </c:pt>
                <c:pt idx="992">
                  <c:v>2705</c:v>
                </c:pt>
                <c:pt idx="993">
                  <c:v>3155</c:v>
                </c:pt>
                <c:pt idx="994">
                  <c:v>3224</c:v>
                </c:pt>
                <c:pt idx="995">
                  <c:v>604</c:v>
                </c:pt>
                <c:pt idx="996">
                  <c:v>3785</c:v>
                </c:pt>
                <c:pt idx="997">
                  <c:v>3496</c:v>
                </c:pt>
                <c:pt idx="998">
                  <c:v>3205</c:v>
                </c:pt>
                <c:pt idx="999">
                  <c:v>275</c:v>
                </c:pt>
                <c:pt idx="1000">
                  <c:v>1774</c:v>
                </c:pt>
                <c:pt idx="1001">
                  <c:v>569</c:v>
                </c:pt>
                <c:pt idx="1002">
                  <c:v>2414</c:v>
                </c:pt>
                <c:pt idx="1003">
                  <c:v>3775</c:v>
                </c:pt>
                <c:pt idx="1004">
                  <c:v>3564</c:v>
                </c:pt>
                <c:pt idx="1005">
                  <c:v>504</c:v>
                </c:pt>
                <c:pt idx="1006">
                  <c:v>2448</c:v>
                </c:pt>
                <c:pt idx="1007">
                  <c:v>128</c:v>
                </c:pt>
                <c:pt idx="1008">
                  <c:v>1366</c:v>
                </c:pt>
                <c:pt idx="1009">
                  <c:v>3540</c:v>
                </c:pt>
                <c:pt idx="1010">
                  <c:v>2347</c:v>
                </c:pt>
                <c:pt idx="1011">
                  <c:v>3491</c:v>
                </c:pt>
                <c:pt idx="1012">
                  <c:v>2322</c:v>
                </c:pt>
                <c:pt idx="1013">
                  <c:v>687</c:v>
                </c:pt>
                <c:pt idx="1014">
                  <c:v>456</c:v>
                </c:pt>
                <c:pt idx="1015">
                  <c:v>2139</c:v>
                </c:pt>
                <c:pt idx="1016">
                  <c:v>2840</c:v>
                </c:pt>
                <c:pt idx="1017">
                  <c:v>50</c:v>
                </c:pt>
                <c:pt idx="1018">
                  <c:v>3200</c:v>
                </c:pt>
                <c:pt idx="1019">
                  <c:v>3315</c:v>
                </c:pt>
                <c:pt idx="1020">
                  <c:v>2647</c:v>
                </c:pt>
                <c:pt idx="1021">
                  <c:v>128</c:v>
                </c:pt>
                <c:pt idx="1022">
                  <c:v>1625</c:v>
                </c:pt>
                <c:pt idx="1023">
                  <c:v>451</c:v>
                </c:pt>
                <c:pt idx="1024">
                  <c:v>2713</c:v>
                </c:pt>
                <c:pt idx="1025">
                  <c:v>937</c:v>
                </c:pt>
                <c:pt idx="1026">
                  <c:v>1457</c:v>
                </c:pt>
                <c:pt idx="1027">
                  <c:v>2657</c:v>
                </c:pt>
                <c:pt idx="1028">
                  <c:v>3848</c:v>
                </c:pt>
                <c:pt idx="1029">
                  <c:v>1216</c:v>
                </c:pt>
                <c:pt idx="1030">
                  <c:v>736</c:v>
                </c:pt>
                <c:pt idx="1031">
                  <c:v>3129</c:v>
                </c:pt>
                <c:pt idx="1032">
                  <c:v>2449</c:v>
                </c:pt>
                <c:pt idx="1033">
                  <c:v>3599</c:v>
                </c:pt>
                <c:pt idx="1034">
                  <c:v>1081</c:v>
                </c:pt>
                <c:pt idx="1035">
                  <c:v>3296</c:v>
                </c:pt>
                <c:pt idx="1036">
                  <c:v>3752</c:v>
                </c:pt>
                <c:pt idx="1037">
                  <c:v>2344</c:v>
                </c:pt>
                <c:pt idx="1038">
                  <c:v>2673</c:v>
                </c:pt>
                <c:pt idx="1039">
                  <c:v>2278</c:v>
                </c:pt>
                <c:pt idx="1040">
                  <c:v>3340</c:v>
                </c:pt>
                <c:pt idx="1041">
                  <c:v>895</c:v>
                </c:pt>
                <c:pt idx="1042">
                  <c:v>1604</c:v>
                </c:pt>
                <c:pt idx="1043">
                  <c:v>3242</c:v>
                </c:pt>
                <c:pt idx="1044">
                  <c:v>1292</c:v>
                </c:pt>
                <c:pt idx="1045">
                  <c:v>151</c:v>
                </c:pt>
                <c:pt idx="1046">
                  <c:v>1524</c:v>
                </c:pt>
                <c:pt idx="1047">
                  <c:v>402</c:v>
                </c:pt>
                <c:pt idx="1048">
                  <c:v>3562</c:v>
                </c:pt>
                <c:pt idx="1049">
                  <c:v>1818</c:v>
                </c:pt>
                <c:pt idx="1050">
                  <c:v>1939</c:v>
                </c:pt>
                <c:pt idx="1051">
                  <c:v>3451</c:v>
                </c:pt>
                <c:pt idx="1052">
                  <c:v>2495</c:v>
                </c:pt>
                <c:pt idx="1053">
                  <c:v>2478</c:v>
                </c:pt>
                <c:pt idx="1054">
                  <c:v>1091</c:v>
                </c:pt>
                <c:pt idx="1055">
                  <c:v>1646</c:v>
                </c:pt>
                <c:pt idx="1056">
                  <c:v>3711</c:v>
                </c:pt>
                <c:pt idx="1057">
                  <c:v>3812</c:v>
                </c:pt>
                <c:pt idx="1058">
                  <c:v>827</c:v>
                </c:pt>
                <c:pt idx="1059">
                  <c:v>2036</c:v>
                </c:pt>
                <c:pt idx="1060">
                  <c:v>1406</c:v>
                </c:pt>
                <c:pt idx="1061">
                  <c:v>498</c:v>
                </c:pt>
                <c:pt idx="1062">
                  <c:v>813</c:v>
                </c:pt>
                <c:pt idx="1063">
                  <c:v>3883</c:v>
                </c:pt>
                <c:pt idx="1064">
                  <c:v>1748</c:v>
                </c:pt>
                <c:pt idx="1065">
                  <c:v>99</c:v>
                </c:pt>
                <c:pt idx="1066">
                  <c:v>2534</c:v>
                </c:pt>
                <c:pt idx="1067">
                  <c:v>249</c:v>
                </c:pt>
                <c:pt idx="1068">
                  <c:v>1821</c:v>
                </c:pt>
                <c:pt idx="1069">
                  <c:v>1101</c:v>
                </c:pt>
                <c:pt idx="1070">
                  <c:v>1238</c:v>
                </c:pt>
                <c:pt idx="1071">
                  <c:v>1376</c:v>
                </c:pt>
                <c:pt idx="1072">
                  <c:v>260</c:v>
                </c:pt>
                <c:pt idx="1073">
                  <c:v>804</c:v>
                </c:pt>
                <c:pt idx="1074">
                  <c:v>561</c:v>
                </c:pt>
                <c:pt idx="1075">
                  <c:v>1651</c:v>
                </c:pt>
                <c:pt idx="1076">
                  <c:v>3009</c:v>
                </c:pt>
                <c:pt idx="1077">
                  <c:v>749</c:v>
                </c:pt>
                <c:pt idx="1078">
                  <c:v>3669</c:v>
                </c:pt>
                <c:pt idx="1079">
                  <c:v>136</c:v>
                </c:pt>
                <c:pt idx="1080">
                  <c:v>672</c:v>
                </c:pt>
                <c:pt idx="1081">
                  <c:v>3861</c:v>
                </c:pt>
                <c:pt idx="1082">
                  <c:v>3532</c:v>
                </c:pt>
                <c:pt idx="1083">
                  <c:v>142</c:v>
                </c:pt>
                <c:pt idx="1084">
                  <c:v>100</c:v>
                </c:pt>
                <c:pt idx="1085">
                  <c:v>515</c:v>
                </c:pt>
                <c:pt idx="1086">
                  <c:v>3828</c:v>
                </c:pt>
                <c:pt idx="1087">
                  <c:v>3393</c:v>
                </c:pt>
                <c:pt idx="1088">
                  <c:v>555</c:v>
                </c:pt>
                <c:pt idx="1089">
                  <c:v>3564</c:v>
                </c:pt>
                <c:pt idx="1090">
                  <c:v>30</c:v>
                </c:pt>
                <c:pt idx="1091">
                  <c:v>1468</c:v>
                </c:pt>
                <c:pt idx="1092">
                  <c:v>1236</c:v>
                </c:pt>
                <c:pt idx="1093">
                  <c:v>1830</c:v>
                </c:pt>
                <c:pt idx="1094">
                  <c:v>628</c:v>
                </c:pt>
                <c:pt idx="1095">
                  <c:v>686</c:v>
                </c:pt>
                <c:pt idx="1096">
                  <c:v>2335</c:v>
                </c:pt>
                <c:pt idx="1097">
                  <c:v>1502</c:v>
                </c:pt>
                <c:pt idx="1098">
                  <c:v>670</c:v>
                </c:pt>
                <c:pt idx="1099">
                  <c:v>2673</c:v>
                </c:pt>
                <c:pt idx="1100">
                  <c:v>3220</c:v>
                </c:pt>
                <c:pt idx="1101">
                  <c:v>622</c:v>
                </c:pt>
                <c:pt idx="1102">
                  <c:v>327</c:v>
                </c:pt>
                <c:pt idx="1103">
                  <c:v>598</c:v>
                </c:pt>
                <c:pt idx="1104">
                  <c:v>2790</c:v>
                </c:pt>
                <c:pt idx="1105">
                  <c:v>233</c:v>
                </c:pt>
                <c:pt idx="1106">
                  <c:v>2971</c:v>
                </c:pt>
                <c:pt idx="1107">
                  <c:v>421</c:v>
                </c:pt>
                <c:pt idx="1108">
                  <c:v>3481</c:v>
                </c:pt>
                <c:pt idx="1109">
                  <c:v>345</c:v>
                </c:pt>
                <c:pt idx="1110">
                  <c:v>1491</c:v>
                </c:pt>
                <c:pt idx="1111">
                  <c:v>196</c:v>
                </c:pt>
                <c:pt idx="1112">
                  <c:v>258</c:v>
                </c:pt>
                <c:pt idx="1113">
                  <c:v>1643</c:v>
                </c:pt>
                <c:pt idx="1114">
                  <c:v>1781</c:v>
                </c:pt>
                <c:pt idx="1115">
                  <c:v>789</c:v>
                </c:pt>
                <c:pt idx="1116">
                  <c:v>2222</c:v>
                </c:pt>
                <c:pt idx="1117">
                  <c:v>1545</c:v>
                </c:pt>
                <c:pt idx="1118">
                  <c:v>1046</c:v>
                </c:pt>
                <c:pt idx="1119">
                  <c:v>1189</c:v>
                </c:pt>
                <c:pt idx="1120">
                  <c:v>2950</c:v>
                </c:pt>
                <c:pt idx="1121">
                  <c:v>3881</c:v>
                </c:pt>
                <c:pt idx="1122">
                  <c:v>1569</c:v>
                </c:pt>
                <c:pt idx="1123">
                  <c:v>3938</c:v>
                </c:pt>
                <c:pt idx="1124">
                  <c:v>113</c:v>
                </c:pt>
                <c:pt idx="1125">
                  <c:v>451</c:v>
                </c:pt>
                <c:pt idx="1126">
                  <c:v>957</c:v>
                </c:pt>
                <c:pt idx="1127">
                  <c:v>2637</c:v>
                </c:pt>
                <c:pt idx="1128">
                  <c:v>186</c:v>
                </c:pt>
                <c:pt idx="1129">
                  <c:v>73</c:v>
                </c:pt>
                <c:pt idx="1130">
                  <c:v>3657</c:v>
                </c:pt>
                <c:pt idx="1131">
                  <c:v>3792</c:v>
                </c:pt>
                <c:pt idx="1132">
                  <c:v>3091</c:v>
                </c:pt>
                <c:pt idx="1133">
                  <c:v>434</c:v>
                </c:pt>
                <c:pt idx="1134">
                  <c:v>2475</c:v>
                </c:pt>
                <c:pt idx="1135">
                  <c:v>530</c:v>
                </c:pt>
                <c:pt idx="1136">
                  <c:v>2139</c:v>
                </c:pt>
                <c:pt idx="1137">
                  <c:v>1752</c:v>
                </c:pt>
                <c:pt idx="1138">
                  <c:v>554</c:v>
                </c:pt>
                <c:pt idx="1139">
                  <c:v>584</c:v>
                </c:pt>
                <c:pt idx="1140">
                  <c:v>1180</c:v>
                </c:pt>
                <c:pt idx="1141">
                  <c:v>483</c:v>
                </c:pt>
                <c:pt idx="1142">
                  <c:v>2712</c:v>
                </c:pt>
                <c:pt idx="1143">
                  <c:v>846</c:v>
                </c:pt>
                <c:pt idx="1144">
                  <c:v>2648</c:v>
                </c:pt>
                <c:pt idx="1145">
                  <c:v>996</c:v>
                </c:pt>
                <c:pt idx="1146">
                  <c:v>916</c:v>
                </c:pt>
                <c:pt idx="1147">
                  <c:v>1047</c:v>
                </c:pt>
                <c:pt idx="1148">
                  <c:v>2853</c:v>
                </c:pt>
                <c:pt idx="1149">
                  <c:v>2855</c:v>
                </c:pt>
                <c:pt idx="1150">
                  <c:v>2607</c:v>
                </c:pt>
                <c:pt idx="1151">
                  <c:v>3938</c:v>
                </c:pt>
                <c:pt idx="1152">
                  <c:v>374</c:v>
                </c:pt>
                <c:pt idx="1153">
                  <c:v>2979</c:v>
                </c:pt>
                <c:pt idx="1154">
                  <c:v>686</c:v>
                </c:pt>
                <c:pt idx="1155">
                  <c:v>685</c:v>
                </c:pt>
                <c:pt idx="1156">
                  <c:v>2205</c:v>
                </c:pt>
                <c:pt idx="1157">
                  <c:v>3283</c:v>
                </c:pt>
                <c:pt idx="1158">
                  <c:v>463</c:v>
                </c:pt>
                <c:pt idx="1159">
                  <c:v>1934</c:v>
                </c:pt>
                <c:pt idx="1160">
                  <c:v>3822</c:v>
                </c:pt>
                <c:pt idx="1161">
                  <c:v>1674</c:v>
                </c:pt>
                <c:pt idx="1162">
                  <c:v>2095</c:v>
                </c:pt>
                <c:pt idx="1163">
                  <c:v>1695</c:v>
                </c:pt>
                <c:pt idx="1164">
                  <c:v>3973</c:v>
                </c:pt>
                <c:pt idx="1165">
                  <c:v>2819</c:v>
                </c:pt>
                <c:pt idx="1166">
                  <c:v>2571</c:v>
                </c:pt>
                <c:pt idx="1167">
                  <c:v>1626</c:v>
                </c:pt>
                <c:pt idx="1168">
                  <c:v>1290</c:v>
                </c:pt>
                <c:pt idx="1169">
                  <c:v>1527</c:v>
                </c:pt>
                <c:pt idx="1170">
                  <c:v>1766</c:v>
                </c:pt>
                <c:pt idx="1171">
                  <c:v>1126</c:v>
                </c:pt>
                <c:pt idx="1172">
                  <c:v>2739</c:v>
                </c:pt>
                <c:pt idx="1173">
                  <c:v>2227</c:v>
                </c:pt>
                <c:pt idx="1174">
                  <c:v>3402</c:v>
                </c:pt>
                <c:pt idx="1175">
                  <c:v>528</c:v>
                </c:pt>
                <c:pt idx="1176">
                  <c:v>1323</c:v>
                </c:pt>
                <c:pt idx="1177">
                  <c:v>2280</c:v>
                </c:pt>
                <c:pt idx="1178">
                  <c:v>211</c:v>
                </c:pt>
                <c:pt idx="1179">
                  <c:v>1597</c:v>
                </c:pt>
                <c:pt idx="1180">
                  <c:v>3378</c:v>
                </c:pt>
                <c:pt idx="1181">
                  <c:v>2180</c:v>
                </c:pt>
                <c:pt idx="1182">
                  <c:v>1192</c:v>
                </c:pt>
                <c:pt idx="1183">
                  <c:v>1183</c:v>
                </c:pt>
                <c:pt idx="1184">
                  <c:v>2854</c:v>
                </c:pt>
                <c:pt idx="1185">
                  <c:v>1442</c:v>
                </c:pt>
                <c:pt idx="1186">
                  <c:v>587</c:v>
                </c:pt>
                <c:pt idx="1187">
                  <c:v>742</c:v>
                </c:pt>
                <c:pt idx="1188">
                  <c:v>3840</c:v>
                </c:pt>
                <c:pt idx="1189">
                  <c:v>1694</c:v>
                </c:pt>
                <c:pt idx="1190">
                  <c:v>2163</c:v>
                </c:pt>
                <c:pt idx="1191">
                  <c:v>1721</c:v>
                </c:pt>
                <c:pt idx="1192">
                  <c:v>609</c:v>
                </c:pt>
                <c:pt idx="1193">
                  <c:v>235</c:v>
                </c:pt>
                <c:pt idx="1194">
                  <c:v>1624</c:v>
                </c:pt>
                <c:pt idx="1195">
                  <c:v>3654</c:v>
                </c:pt>
                <c:pt idx="1196">
                  <c:v>2095</c:v>
                </c:pt>
                <c:pt idx="1197">
                  <c:v>1736</c:v>
                </c:pt>
                <c:pt idx="1198">
                  <c:v>1391</c:v>
                </c:pt>
                <c:pt idx="1199">
                  <c:v>2518</c:v>
                </c:pt>
                <c:pt idx="1200">
                  <c:v>2075</c:v>
                </c:pt>
                <c:pt idx="1201">
                  <c:v>3792</c:v>
                </c:pt>
                <c:pt idx="1202">
                  <c:v>2102</c:v>
                </c:pt>
                <c:pt idx="1203">
                  <c:v>356</c:v>
                </c:pt>
                <c:pt idx="1204">
                  <c:v>485</c:v>
                </c:pt>
                <c:pt idx="1205">
                  <c:v>1553</c:v>
                </c:pt>
                <c:pt idx="1206">
                  <c:v>2291</c:v>
                </c:pt>
                <c:pt idx="1207">
                  <c:v>1551</c:v>
                </c:pt>
                <c:pt idx="1208">
                  <c:v>2</c:v>
                </c:pt>
                <c:pt idx="1209">
                  <c:v>1759</c:v>
                </c:pt>
                <c:pt idx="1210">
                  <c:v>2904</c:v>
                </c:pt>
                <c:pt idx="1211">
                  <c:v>142</c:v>
                </c:pt>
                <c:pt idx="1212">
                  <c:v>2109</c:v>
                </c:pt>
                <c:pt idx="1213">
                  <c:v>3242</c:v>
                </c:pt>
                <c:pt idx="1214">
                  <c:v>1673</c:v>
                </c:pt>
                <c:pt idx="1215">
                  <c:v>3876</c:v>
                </c:pt>
                <c:pt idx="1216">
                  <c:v>2491</c:v>
                </c:pt>
                <c:pt idx="1217">
                  <c:v>3918</c:v>
                </c:pt>
                <c:pt idx="1218">
                  <c:v>1985</c:v>
                </c:pt>
                <c:pt idx="1219">
                  <c:v>2165</c:v>
                </c:pt>
                <c:pt idx="1220">
                  <c:v>3043</c:v>
                </c:pt>
                <c:pt idx="1221">
                  <c:v>1802</c:v>
                </c:pt>
                <c:pt idx="1222">
                  <c:v>2962</c:v>
                </c:pt>
                <c:pt idx="1223">
                  <c:v>3479</c:v>
                </c:pt>
                <c:pt idx="1224">
                  <c:v>3390</c:v>
                </c:pt>
                <c:pt idx="1225">
                  <c:v>3283</c:v>
                </c:pt>
                <c:pt idx="1226">
                  <c:v>619</c:v>
                </c:pt>
                <c:pt idx="1227">
                  <c:v>1036</c:v>
                </c:pt>
                <c:pt idx="1228">
                  <c:v>155</c:v>
                </c:pt>
                <c:pt idx="1229">
                  <c:v>1129</c:v>
                </c:pt>
                <c:pt idx="1230">
                  <c:v>831</c:v>
                </c:pt>
                <c:pt idx="1231">
                  <c:v>3247</c:v>
                </c:pt>
                <c:pt idx="1232">
                  <c:v>2871</c:v>
                </c:pt>
                <c:pt idx="1233">
                  <c:v>1609</c:v>
                </c:pt>
                <c:pt idx="1234">
                  <c:v>3492</c:v>
                </c:pt>
                <c:pt idx="1235">
                  <c:v>845</c:v>
                </c:pt>
                <c:pt idx="1236">
                  <c:v>1371</c:v>
                </c:pt>
                <c:pt idx="1237">
                  <c:v>421</c:v>
                </c:pt>
                <c:pt idx="1238">
                  <c:v>1689</c:v>
                </c:pt>
                <c:pt idx="1239">
                  <c:v>2870</c:v>
                </c:pt>
                <c:pt idx="1240">
                  <c:v>3718</c:v>
                </c:pt>
                <c:pt idx="1241">
                  <c:v>2226</c:v>
                </c:pt>
                <c:pt idx="1242">
                  <c:v>971</c:v>
                </c:pt>
                <c:pt idx="1243">
                  <c:v>3411</c:v>
                </c:pt>
                <c:pt idx="1244">
                  <c:v>588</c:v>
                </c:pt>
                <c:pt idx="1245">
                  <c:v>1440</c:v>
                </c:pt>
                <c:pt idx="1246">
                  <c:v>3738</c:v>
                </c:pt>
                <c:pt idx="1247">
                  <c:v>379</c:v>
                </c:pt>
                <c:pt idx="1248">
                  <c:v>3935</c:v>
                </c:pt>
                <c:pt idx="1249">
                  <c:v>655</c:v>
                </c:pt>
                <c:pt idx="1250">
                  <c:v>2328</c:v>
                </c:pt>
                <c:pt idx="1251">
                  <c:v>33</c:v>
                </c:pt>
                <c:pt idx="1252">
                  <c:v>1069</c:v>
                </c:pt>
                <c:pt idx="1253">
                  <c:v>2176</c:v>
                </c:pt>
                <c:pt idx="1254">
                  <c:v>3345</c:v>
                </c:pt>
                <c:pt idx="1255">
                  <c:v>1168</c:v>
                </c:pt>
                <c:pt idx="1256">
                  <c:v>1386</c:v>
                </c:pt>
                <c:pt idx="1257">
                  <c:v>3177</c:v>
                </c:pt>
                <c:pt idx="1258">
                  <c:v>657</c:v>
                </c:pt>
                <c:pt idx="1259">
                  <c:v>698</c:v>
                </c:pt>
                <c:pt idx="1260">
                  <c:v>240</c:v>
                </c:pt>
                <c:pt idx="1261">
                  <c:v>622</c:v>
                </c:pt>
                <c:pt idx="1262">
                  <c:v>3907</c:v>
                </c:pt>
                <c:pt idx="1263">
                  <c:v>3724</c:v>
                </c:pt>
                <c:pt idx="1264">
                  <c:v>1828</c:v>
                </c:pt>
                <c:pt idx="1265">
                  <c:v>3180</c:v>
                </c:pt>
                <c:pt idx="1266">
                  <c:v>2902</c:v>
                </c:pt>
                <c:pt idx="1267">
                  <c:v>647</c:v>
                </c:pt>
                <c:pt idx="1268">
                  <c:v>1115</c:v>
                </c:pt>
                <c:pt idx="1269">
                  <c:v>1239</c:v>
                </c:pt>
                <c:pt idx="1270">
                  <c:v>1029</c:v>
                </c:pt>
                <c:pt idx="1271">
                  <c:v>2379</c:v>
                </c:pt>
                <c:pt idx="1272">
                  <c:v>3581</c:v>
                </c:pt>
                <c:pt idx="1273">
                  <c:v>839</c:v>
                </c:pt>
                <c:pt idx="1274">
                  <c:v>662</c:v>
                </c:pt>
                <c:pt idx="1275">
                  <c:v>2388</c:v>
                </c:pt>
                <c:pt idx="1276">
                  <c:v>2985</c:v>
                </c:pt>
                <c:pt idx="1277">
                  <c:v>2158</c:v>
                </c:pt>
                <c:pt idx="1278">
                  <c:v>3426</c:v>
                </c:pt>
                <c:pt idx="1279">
                  <c:v>2921</c:v>
                </c:pt>
                <c:pt idx="1280">
                  <c:v>377</c:v>
                </c:pt>
                <c:pt idx="1281">
                  <c:v>2733</c:v>
                </c:pt>
                <c:pt idx="1282">
                  <c:v>567</c:v>
                </c:pt>
                <c:pt idx="1283">
                  <c:v>2451</c:v>
                </c:pt>
                <c:pt idx="1284">
                  <c:v>263</c:v>
                </c:pt>
                <c:pt idx="1285">
                  <c:v>1064</c:v>
                </c:pt>
                <c:pt idx="1286">
                  <c:v>1691</c:v>
                </c:pt>
                <c:pt idx="1287">
                  <c:v>2315</c:v>
                </c:pt>
                <c:pt idx="1288">
                  <c:v>3599</c:v>
                </c:pt>
                <c:pt idx="1289">
                  <c:v>343</c:v>
                </c:pt>
                <c:pt idx="1290">
                  <c:v>3122</c:v>
                </c:pt>
                <c:pt idx="1291">
                  <c:v>2519</c:v>
                </c:pt>
                <c:pt idx="1292">
                  <c:v>1367</c:v>
                </c:pt>
                <c:pt idx="1293">
                  <c:v>2591</c:v>
                </c:pt>
                <c:pt idx="1294">
                  <c:v>1218</c:v>
                </c:pt>
                <c:pt idx="1295">
                  <c:v>503</c:v>
                </c:pt>
                <c:pt idx="1296">
                  <c:v>717</c:v>
                </c:pt>
                <c:pt idx="1297">
                  <c:v>2464</c:v>
                </c:pt>
                <c:pt idx="1298">
                  <c:v>2037</c:v>
                </c:pt>
                <c:pt idx="1299">
                  <c:v>1146</c:v>
                </c:pt>
                <c:pt idx="1300">
                  <c:v>1296</c:v>
                </c:pt>
                <c:pt idx="1301">
                  <c:v>3631</c:v>
                </c:pt>
                <c:pt idx="1302">
                  <c:v>2398</c:v>
                </c:pt>
                <c:pt idx="1303">
                  <c:v>3542</c:v>
                </c:pt>
                <c:pt idx="1304">
                  <c:v>1713</c:v>
                </c:pt>
                <c:pt idx="1305">
                  <c:v>359</c:v>
                </c:pt>
                <c:pt idx="1306">
                  <c:v>192</c:v>
                </c:pt>
                <c:pt idx="1307">
                  <c:v>1848</c:v>
                </c:pt>
                <c:pt idx="1308">
                  <c:v>3163</c:v>
                </c:pt>
                <c:pt idx="1309">
                  <c:v>3228</c:v>
                </c:pt>
                <c:pt idx="1310">
                  <c:v>3435</c:v>
                </c:pt>
                <c:pt idx="1311">
                  <c:v>377</c:v>
                </c:pt>
                <c:pt idx="1312">
                  <c:v>3089</c:v>
                </c:pt>
                <c:pt idx="1313">
                  <c:v>2065</c:v>
                </c:pt>
                <c:pt idx="1314">
                  <c:v>392</c:v>
                </c:pt>
                <c:pt idx="1315">
                  <c:v>1778</c:v>
                </c:pt>
                <c:pt idx="1316">
                  <c:v>2199</c:v>
                </c:pt>
                <c:pt idx="1317">
                  <c:v>2698</c:v>
                </c:pt>
                <c:pt idx="1318">
                  <c:v>2263</c:v>
                </c:pt>
                <c:pt idx="1319">
                  <c:v>1393</c:v>
                </c:pt>
                <c:pt idx="1320">
                  <c:v>2804</c:v>
                </c:pt>
                <c:pt idx="1321">
                  <c:v>2340</c:v>
                </c:pt>
                <c:pt idx="1322">
                  <c:v>3830</c:v>
                </c:pt>
                <c:pt idx="1323">
                  <c:v>3404</c:v>
                </c:pt>
                <c:pt idx="1324">
                  <c:v>1015</c:v>
                </c:pt>
                <c:pt idx="1325">
                  <c:v>1092</c:v>
                </c:pt>
                <c:pt idx="1326">
                  <c:v>2021</c:v>
                </c:pt>
                <c:pt idx="1327">
                  <c:v>309</c:v>
                </c:pt>
                <c:pt idx="1328">
                  <c:v>2775</c:v>
                </c:pt>
                <c:pt idx="1329">
                  <c:v>557</c:v>
                </c:pt>
                <c:pt idx="1330">
                  <c:v>1801</c:v>
                </c:pt>
                <c:pt idx="1331">
                  <c:v>3983</c:v>
                </c:pt>
                <c:pt idx="1332">
                  <c:v>1951</c:v>
                </c:pt>
                <c:pt idx="1333">
                  <c:v>1206</c:v>
                </c:pt>
                <c:pt idx="1334">
                  <c:v>2702</c:v>
                </c:pt>
                <c:pt idx="1335">
                  <c:v>3072</c:v>
                </c:pt>
                <c:pt idx="1336">
                  <c:v>3850</c:v>
                </c:pt>
                <c:pt idx="1337">
                  <c:v>2075</c:v>
                </c:pt>
                <c:pt idx="1338">
                  <c:v>1744</c:v>
                </c:pt>
                <c:pt idx="1339">
                  <c:v>360</c:v>
                </c:pt>
                <c:pt idx="1340">
                  <c:v>683</c:v>
                </c:pt>
                <c:pt idx="1341">
                  <c:v>2930</c:v>
                </c:pt>
                <c:pt idx="1342">
                  <c:v>2811</c:v>
                </c:pt>
                <c:pt idx="1343">
                  <c:v>1329</c:v>
                </c:pt>
                <c:pt idx="1344">
                  <c:v>3120</c:v>
                </c:pt>
                <c:pt idx="1345">
                  <c:v>161</c:v>
                </c:pt>
                <c:pt idx="1346">
                  <c:v>2225</c:v>
                </c:pt>
                <c:pt idx="1347">
                  <c:v>167</c:v>
                </c:pt>
                <c:pt idx="1348">
                  <c:v>2151</c:v>
                </c:pt>
                <c:pt idx="1349">
                  <c:v>1295</c:v>
                </c:pt>
                <c:pt idx="1350">
                  <c:v>140</c:v>
                </c:pt>
                <c:pt idx="1351">
                  <c:v>1513</c:v>
                </c:pt>
                <c:pt idx="1352">
                  <c:v>2626</c:v>
                </c:pt>
                <c:pt idx="1353">
                  <c:v>792</c:v>
                </c:pt>
                <c:pt idx="1354">
                  <c:v>1637</c:v>
                </c:pt>
                <c:pt idx="1355">
                  <c:v>2816</c:v>
                </c:pt>
                <c:pt idx="1356">
                  <c:v>3288</c:v>
                </c:pt>
                <c:pt idx="1357">
                  <c:v>165</c:v>
                </c:pt>
                <c:pt idx="1358">
                  <c:v>3157</c:v>
                </c:pt>
                <c:pt idx="1359">
                  <c:v>3280</c:v>
                </c:pt>
                <c:pt idx="1360">
                  <c:v>3628</c:v>
                </c:pt>
                <c:pt idx="1361">
                  <c:v>3387</c:v>
                </c:pt>
                <c:pt idx="1362">
                  <c:v>2137</c:v>
                </c:pt>
                <c:pt idx="1363">
                  <c:v>3054</c:v>
                </c:pt>
                <c:pt idx="1364">
                  <c:v>50</c:v>
                </c:pt>
                <c:pt idx="1365">
                  <c:v>3250</c:v>
                </c:pt>
                <c:pt idx="1366">
                  <c:v>1499</c:v>
                </c:pt>
                <c:pt idx="1367">
                  <c:v>3249</c:v>
                </c:pt>
                <c:pt idx="1368">
                  <c:v>2734</c:v>
                </c:pt>
                <c:pt idx="1369">
                  <c:v>3177</c:v>
                </c:pt>
                <c:pt idx="1370">
                  <c:v>79</c:v>
                </c:pt>
                <c:pt idx="1371">
                  <c:v>3979</c:v>
                </c:pt>
                <c:pt idx="1372">
                  <c:v>3263</c:v>
                </c:pt>
                <c:pt idx="1373">
                  <c:v>2296</c:v>
                </c:pt>
                <c:pt idx="1374">
                  <c:v>1723</c:v>
                </c:pt>
                <c:pt idx="1375">
                  <c:v>697</c:v>
                </c:pt>
                <c:pt idx="1376">
                  <c:v>1597</c:v>
                </c:pt>
                <c:pt idx="1377">
                  <c:v>3367</c:v>
                </c:pt>
                <c:pt idx="1378">
                  <c:v>3995</c:v>
                </c:pt>
                <c:pt idx="1379">
                  <c:v>793</c:v>
                </c:pt>
                <c:pt idx="1380">
                  <c:v>2015</c:v>
                </c:pt>
                <c:pt idx="1381">
                  <c:v>1981</c:v>
                </c:pt>
                <c:pt idx="1382">
                  <c:v>1827</c:v>
                </c:pt>
                <c:pt idx="1383">
                  <c:v>2428</c:v>
                </c:pt>
                <c:pt idx="1384">
                  <c:v>3232</c:v>
                </c:pt>
                <c:pt idx="1385">
                  <c:v>2619</c:v>
                </c:pt>
                <c:pt idx="1386">
                  <c:v>3366</c:v>
                </c:pt>
                <c:pt idx="1387">
                  <c:v>2940</c:v>
                </c:pt>
                <c:pt idx="1388">
                  <c:v>3522</c:v>
                </c:pt>
                <c:pt idx="1389">
                  <c:v>2762</c:v>
                </c:pt>
                <c:pt idx="1390">
                  <c:v>119</c:v>
                </c:pt>
                <c:pt idx="1391">
                  <c:v>656</c:v>
                </c:pt>
                <c:pt idx="1392">
                  <c:v>1907</c:v>
                </c:pt>
                <c:pt idx="1393">
                  <c:v>946</c:v>
                </c:pt>
                <c:pt idx="1394">
                  <c:v>3727</c:v>
                </c:pt>
                <c:pt idx="1395">
                  <c:v>2046</c:v>
                </c:pt>
                <c:pt idx="1396">
                  <c:v>1488</c:v>
                </c:pt>
                <c:pt idx="1397">
                  <c:v>269</c:v>
                </c:pt>
                <c:pt idx="1398">
                  <c:v>1166</c:v>
                </c:pt>
                <c:pt idx="1399">
                  <c:v>528</c:v>
                </c:pt>
                <c:pt idx="1400">
                  <c:v>423</c:v>
                </c:pt>
                <c:pt idx="1401">
                  <c:v>3387</c:v>
                </c:pt>
                <c:pt idx="1402">
                  <c:v>2853</c:v>
                </c:pt>
                <c:pt idx="1403">
                  <c:v>554</c:v>
                </c:pt>
                <c:pt idx="1404">
                  <c:v>3553</c:v>
                </c:pt>
                <c:pt idx="1405">
                  <c:v>2039</c:v>
                </c:pt>
                <c:pt idx="1406">
                  <c:v>1459</c:v>
                </c:pt>
                <c:pt idx="1407">
                  <c:v>3578</c:v>
                </c:pt>
                <c:pt idx="1408">
                  <c:v>192</c:v>
                </c:pt>
                <c:pt idx="1409">
                  <c:v>2089</c:v>
                </c:pt>
                <c:pt idx="1410">
                  <c:v>366</c:v>
                </c:pt>
                <c:pt idx="1411">
                  <c:v>3857</c:v>
                </c:pt>
                <c:pt idx="1412">
                  <c:v>2917</c:v>
                </c:pt>
                <c:pt idx="1413">
                  <c:v>638</c:v>
                </c:pt>
                <c:pt idx="1414">
                  <c:v>644</c:v>
                </c:pt>
                <c:pt idx="1415">
                  <c:v>2066</c:v>
                </c:pt>
                <c:pt idx="1416">
                  <c:v>566</c:v>
                </c:pt>
                <c:pt idx="1417">
                  <c:v>1877</c:v>
                </c:pt>
                <c:pt idx="1418">
                  <c:v>3811</c:v>
                </c:pt>
                <c:pt idx="1419">
                  <c:v>3752</c:v>
                </c:pt>
                <c:pt idx="1420">
                  <c:v>1982</c:v>
                </c:pt>
                <c:pt idx="1421">
                  <c:v>123</c:v>
                </c:pt>
                <c:pt idx="1422">
                  <c:v>3990</c:v>
                </c:pt>
                <c:pt idx="1423">
                  <c:v>1853</c:v>
                </c:pt>
                <c:pt idx="1424">
                  <c:v>1557</c:v>
                </c:pt>
                <c:pt idx="1425">
                  <c:v>1594</c:v>
                </c:pt>
                <c:pt idx="1426">
                  <c:v>2449</c:v>
                </c:pt>
                <c:pt idx="1427">
                  <c:v>904</c:v>
                </c:pt>
                <c:pt idx="1428">
                  <c:v>321</c:v>
                </c:pt>
                <c:pt idx="1429">
                  <c:v>3981</c:v>
                </c:pt>
                <c:pt idx="1430">
                  <c:v>271</c:v>
                </c:pt>
                <c:pt idx="1431">
                  <c:v>774</c:v>
                </c:pt>
                <c:pt idx="1432">
                  <c:v>1053</c:v>
                </c:pt>
                <c:pt idx="1433">
                  <c:v>1559</c:v>
                </c:pt>
                <c:pt idx="1434">
                  <c:v>761</c:v>
                </c:pt>
                <c:pt idx="1435">
                  <c:v>2956</c:v>
                </c:pt>
                <c:pt idx="1436">
                  <c:v>665</c:v>
                </c:pt>
                <c:pt idx="1437">
                  <c:v>3317</c:v>
                </c:pt>
                <c:pt idx="1438">
                  <c:v>3658</c:v>
                </c:pt>
                <c:pt idx="1439">
                  <c:v>2940</c:v>
                </c:pt>
                <c:pt idx="1440">
                  <c:v>354</c:v>
                </c:pt>
                <c:pt idx="1441">
                  <c:v>337</c:v>
                </c:pt>
                <c:pt idx="1442">
                  <c:v>3505</c:v>
                </c:pt>
                <c:pt idx="1443">
                  <c:v>1047</c:v>
                </c:pt>
                <c:pt idx="1444">
                  <c:v>2147</c:v>
                </c:pt>
                <c:pt idx="1445">
                  <c:v>1592</c:v>
                </c:pt>
                <c:pt idx="1446">
                  <c:v>567</c:v>
                </c:pt>
                <c:pt idx="1447">
                  <c:v>1458</c:v>
                </c:pt>
                <c:pt idx="1448">
                  <c:v>1420</c:v>
                </c:pt>
                <c:pt idx="1449">
                  <c:v>1454</c:v>
                </c:pt>
                <c:pt idx="1450">
                  <c:v>1570</c:v>
                </c:pt>
                <c:pt idx="1451">
                  <c:v>3019</c:v>
                </c:pt>
                <c:pt idx="1452">
                  <c:v>1555</c:v>
                </c:pt>
                <c:pt idx="1453">
                  <c:v>2401</c:v>
                </c:pt>
                <c:pt idx="1454">
                  <c:v>2969</c:v>
                </c:pt>
                <c:pt idx="1455">
                  <c:v>925</c:v>
                </c:pt>
                <c:pt idx="1456">
                  <c:v>601</c:v>
                </c:pt>
                <c:pt idx="1457">
                  <c:v>1755</c:v>
                </c:pt>
                <c:pt idx="1458">
                  <c:v>1224</c:v>
                </c:pt>
                <c:pt idx="1459">
                  <c:v>2131</c:v>
                </c:pt>
                <c:pt idx="1460">
                  <c:v>1070</c:v>
                </c:pt>
                <c:pt idx="1461">
                  <c:v>2556</c:v>
                </c:pt>
                <c:pt idx="1462">
                  <c:v>3430</c:v>
                </c:pt>
                <c:pt idx="1463">
                  <c:v>3258</c:v>
                </c:pt>
                <c:pt idx="1464">
                  <c:v>1302</c:v>
                </c:pt>
                <c:pt idx="1465">
                  <c:v>615</c:v>
                </c:pt>
                <c:pt idx="1466">
                  <c:v>2005</c:v>
                </c:pt>
                <c:pt idx="1467">
                  <c:v>3546</c:v>
                </c:pt>
                <c:pt idx="1468">
                  <c:v>3565</c:v>
                </c:pt>
                <c:pt idx="1469">
                  <c:v>2043</c:v>
                </c:pt>
                <c:pt idx="1470">
                  <c:v>3082</c:v>
                </c:pt>
                <c:pt idx="1471">
                  <c:v>2694</c:v>
                </c:pt>
                <c:pt idx="1472">
                  <c:v>3146</c:v>
                </c:pt>
                <c:pt idx="1473">
                  <c:v>486</c:v>
                </c:pt>
                <c:pt idx="1474">
                  <c:v>1550</c:v>
                </c:pt>
                <c:pt idx="1475">
                  <c:v>2610</c:v>
                </c:pt>
                <c:pt idx="1476">
                  <c:v>1153</c:v>
                </c:pt>
                <c:pt idx="1477">
                  <c:v>1621</c:v>
                </c:pt>
                <c:pt idx="1478">
                  <c:v>1924</c:v>
                </c:pt>
                <c:pt idx="1479">
                  <c:v>3812</c:v>
                </c:pt>
                <c:pt idx="1480">
                  <c:v>363</c:v>
                </c:pt>
                <c:pt idx="1481">
                  <c:v>302</c:v>
                </c:pt>
                <c:pt idx="1482">
                  <c:v>908</c:v>
                </c:pt>
                <c:pt idx="1483">
                  <c:v>2766</c:v>
                </c:pt>
                <c:pt idx="1484">
                  <c:v>1129</c:v>
                </c:pt>
                <c:pt idx="1485">
                  <c:v>194</c:v>
                </c:pt>
                <c:pt idx="1486">
                  <c:v>3143</c:v>
                </c:pt>
                <c:pt idx="1487">
                  <c:v>2107</c:v>
                </c:pt>
                <c:pt idx="1488">
                  <c:v>3303</c:v>
                </c:pt>
                <c:pt idx="1489">
                  <c:v>2685</c:v>
                </c:pt>
                <c:pt idx="1490">
                  <c:v>3708</c:v>
                </c:pt>
                <c:pt idx="1491">
                  <c:v>2952</c:v>
                </c:pt>
                <c:pt idx="1492">
                  <c:v>414</c:v>
                </c:pt>
                <c:pt idx="1493">
                  <c:v>3680</c:v>
                </c:pt>
                <c:pt idx="1494">
                  <c:v>1914</c:v>
                </c:pt>
                <c:pt idx="1495">
                  <c:v>2357</c:v>
                </c:pt>
                <c:pt idx="1496">
                  <c:v>860</c:v>
                </c:pt>
                <c:pt idx="1497">
                  <c:v>2770</c:v>
                </c:pt>
                <c:pt idx="1498">
                  <c:v>2751</c:v>
                </c:pt>
                <c:pt idx="1499">
                  <c:v>2780</c:v>
                </c:pt>
                <c:pt idx="1500">
                  <c:v>2760</c:v>
                </c:pt>
                <c:pt idx="1501">
                  <c:v>2578</c:v>
                </c:pt>
                <c:pt idx="1502">
                  <c:v>377</c:v>
                </c:pt>
                <c:pt idx="1503">
                  <c:v>1089</c:v>
                </c:pt>
                <c:pt idx="1504">
                  <c:v>640</c:v>
                </c:pt>
                <c:pt idx="1505">
                  <c:v>3439</c:v>
                </c:pt>
                <c:pt idx="1506">
                  <c:v>139</c:v>
                </c:pt>
                <c:pt idx="1507">
                  <c:v>586</c:v>
                </c:pt>
                <c:pt idx="1508">
                  <c:v>613</c:v>
                </c:pt>
                <c:pt idx="1509">
                  <c:v>3484</c:v>
                </c:pt>
                <c:pt idx="1510">
                  <c:v>1394</c:v>
                </c:pt>
                <c:pt idx="1511">
                  <c:v>1745</c:v>
                </c:pt>
                <c:pt idx="1512">
                  <c:v>506</c:v>
                </c:pt>
                <c:pt idx="1513">
                  <c:v>2206</c:v>
                </c:pt>
                <c:pt idx="1514">
                  <c:v>2665</c:v>
                </c:pt>
                <c:pt idx="1515">
                  <c:v>2040</c:v>
                </c:pt>
                <c:pt idx="1516">
                  <c:v>2217</c:v>
                </c:pt>
                <c:pt idx="1517">
                  <c:v>2087</c:v>
                </c:pt>
                <c:pt idx="1518">
                  <c:v>2953</c:v>
                </c:pt>
                <c:pt idx="1519">
                  <c:v>1501</c:v>
                </c:pt>
                <c:pt idx="1520">
                  <c:v>2311</c:v>
                </c:pt>
                <c:pt idx="1521">
                  <c:v>3241</c:v>
                </c:pt>
                <c:pt idx="1522">
                  <c:v>1525</c:v>
                </c:pt>
                <c:pt idx="1523">
                  <c:v>3150</c:v>
                </c:pt>
                <c:pt idx="1524">
                  <c:v>3193</c:v>
                </c:pt>
                <c:pt idx="1525">
                  <c:v>3651</c:v>
                </c:pt>
                <c:pt idx="1526">
                  <c:v>3349</c:v>
                </c:pt>
                <c:pt idx="1527">
                  <c:v>3390</c:v>
                </c:pt>
                <c:pt idx="1528">
                  <c:v>3798</c:v>
                </c:pt>
                <c:pt idx="1529">
                  <c:v>2912</c:v>
                </c:pt>
                <c:pt idx="1530">
                  <c:v>3904</c:v>
                </c:pt>
                <c:pt idx="1531">
                  <c:v>3065</c:v>
                </c:pt>
                <c:pt idx="1532">
                  <c:v>1071</c:v>
                </c:pt>
                <c:pt idx="1533">
                  <c:v>192</c:v>
                </c:pt>
                <c:pt idx="1534">
                  <c:v>544</c:v>
                </c:pt>
                <c:pt idx="1535">
                  <c:v>852</c:v>
                </c:pt>
                <c:pt idx="1536">
                  <c:v>2221</c:v>
                </c:pt>
                <c:pt idx="1537">
                  <c:v>470</c:v>
                </c:pt>
                <c:pt idx="1538">
                  <c:v>1649</c:v>
                </c:pt>
                <c:pt idx="1539">
                  <c:v>1736</c:v>
                </c:pt>
                <c:pt idx="1540">
                  <c:v>3065</c:v>
                </c:pt>
                <c:pt idx="1541">
                  <c:v>1620</c:v>
                </c:pt>
                <c:pt idx="1542">
                  <c:v>2315</c:v>
                </c:pt>
                <c:pt idx="1543">
                  <c:v>3745</c:v>
                </c:pt>
                <c:pt idx="1544">
                  <c:v>578</c:v>
                </c:pt>
                <c:pt idx="1545">
                  <c:v>1316</c:v>
                </c:pt>
                <c:pt idx="1546">
                  <c:v>1344</c:v>
                </c:pt>
                <c:pt idx="1547">
                  <c:v>914</c:v>
                </c:pt>
                <c:pt idx="1548">
                  <c:v>794</c:v>
                </c:pt>
                <c:pt idx="1549">
                  <c:v>1881</c:v>
                </c:pt>
                <c:pt idx="1550">
                  <c:v>1959</c:v>
                </c:pt>
                <c:pt idx="1551">
                  <c:v>3852</c:v>
                </c:pt>
                <c:pt idx="1552">
                  <c:v>2050</c:v>
                </c:pt>
                <c:pt idx="1553">
                  <c:v>2341</c:v>
                </c:pt>
                <c:pt idx="1554">
                  <c:v>3802</c:v>
                </c:pt>
                <c:pt idx="1555">
                  <c:v>3534</c:v>
                </c:pt>
                <c:pt idx="1556">
                  <c:v>1479</c:v>
                </c:pt>
                <c:pt idx="1557">
                  <c:v>588</c:v>
                </c:pt>
                <c:pt idx="1558">
                  <c:v>477</c:v>
                </c:pt>
                <c:pt idx="1559">
                  <c:v>2782</c:v>
                </c:pt>
                <c:pt idx="1560">
                  <c:v>429</c:v>
                </c:pt>
                <c:pt idx="1561">
                  <c:v>1688</c:v>
                </c:pt>
                <c:pt idx="1562">
                  <c:v>3872</c:v>
                </c:pt>
                <c:pt idx="1563">
                  <c:v>2137</c:v>
                </c:pt>
                <c:pt idx="1564">
                  <c:v>2092</c:v>
                </c:pt>
                <c:pt idx="1565">
                  <c:v>2447</c:v>
                </c:pt>
                <c:pt idx="1566">
                  <c:v>1703</c:v>
                </c:pt>
                <c:pt idx="1567">
                  <c:v>2280</c:v>
                </c:pt>
                <c:pt idx="1568">
                  <c:v>3351</c:v>
                </c:pt>
                <c:pt idx="1569">
                  <c:v>3682</c:v>
                </c:pt>
                <c:pt idx="1570">
                  <c:v>2728</c:v>
                </c:pt>
                <c:pt idx="1571">
                  <c:v>3380</c:v>
                </c:pt>
                <c:pt idx="1572">
                  <c:v>3044</c:v>
                </c:pt>
                <c:pt idx="1573">
                  <c:v>1223</c:v>
                </c:pt>
                <c:pt idx="1574">
                  <c:v>2837</c:v>
                </c:pt>
                <c:pt idx="1575">
                  <c:v>3707</c:v>
                </c:pt>
                <c:pt idx="1576">
                  <c:v>777</c:v>
                </c:pt>
                <c:pt idx="1577">
                  <c:v>3849</c:v>
                </c:pt>
                <c:pt idx="1578">
                  <c:v>2490</c:v>
                </c:pt>
                <c:pt idx="1579">
                  <c:v>483</c:v>
                </c:pt>
                <c:pt idx="1580">
                  <c:v>1764</c:v>
                </c:pt>
                <c:pt idx="1581">
                  <c:v>2591</c:v>
                </c:pt>
                <c:pt idx="1582">
                  <c:v>841</c:v>
                </c:pt>
                <c:pt idx="1583">
                  <c:v>3311</c:v>
                </c:pt>
                <c:pt idx="1584">
                  <c:v>1951</c:v>
                </c:pt>
                <c:pt idx="1585">
                  <c:v>2042</c:v>
                </c:pt>
                <c:pt idx="1586">
                  <c:v>404</c:v>
                </c:pt>
                <c:pt idx="1587">
                  <c:v>1168</c:v>
                </c:pt>
                <c:pt idx="1588">
                  <c:v>1969</c:v>
                </c:pt>
                <c:pt idx="1589">
                  <c:v>1219</c:v>
                </c:pt>
                <c:pt idx="1590">
                  <c:v>3931</c:v>
                </c:pt>
                <c:pt idx="1591">
                  <c:v>669</c:v>
                </c:pt>
                <c:pt idx="1592">
                  <c:v>3912</c:v>
                </c:pt>
                <c:pt idx="1593">
                  <c:v>2116</c:v>
                </c:pt>
                <c:pt idx="1594">
                  <c:v>3335</c:v>
                </c:pt>
                <c:pt idx="1595">
                  <c:v>453</c:v>
                </c:pt>
                <c:pt idx="1596">
                  <c:v>37</c:v>
                </c:pt>
                <c:pt idx="1597">
                  <c:v>3045</c:v>
                </c:pt>
                <c:pt idx="1598">
                  <c:v>3094</c:v>
                </c:pt>
                <c:pt idx="1599">
                  <c:v>612</c:v>
                </c:pt>
                <c:pt idx="1600">
                  <c:v>2505</c:v>
                </c:pt>
                <c:pt idx="1601">
                  <c:v>2011</c:v>
                </c:pt>
                <c:pt idx="1602">
                  <c:v>3992</c:v>
                </c:pt>
                <c:pt idx="1603">
                  <c:v>3093</c:v>
                </c:pt>
                <c:pt idx="1604">
                  <c:v>2479</c:v>
                </c:pt>
                <c:pt idx="1605">
                  <c:v>2396</c:v>
                </c:pt>
                <c:pt idx="1606">
                  <c:v>3769</c:v>
                </c:pt>
                <c:pt idx="1607">
                  <c:v>1704</c:v>
                </c:pt>
                <c:pt idx="1608">
                  <c:v>153</c:v>
                </c:pt>
                <c:pt idx="1609">
                  <c:v>854</c:v>
                </c:pt>
                <c:pt idx="1610">
                  <c:v>3616</c:v>
                </c:pt>
                <c:pt idx="1611">
                  <c:v>3636</c:v>
                </c:pt>
                <c:pt idx="1612">
                  <c:v>1424</c:v>
                </c:pt>
                <c:pt idx="1613">
                  <c:v>3680</c:v>
                </c:pt>
                <c:pt idx="1614">
                  <c:v>1399</c:v>
                </c:pt>
                <c:pt idx="1615">
                  <c:v>3438</c:v>
                </c:pt>
                <c:pt idx="1616">
                  <c:v>1830</c:v>
                </c:pt>
                <c:pt idx="1617">
                  <c:v>2929</c:v>
                </c:pt>
                <c:pt idx="1618">
                  <c:v>236</c:v>
                </c:pt>
                <c:pt idx="1619">
                  <c:v>2139</c:v>
                </c:pt>
                <c:pt idx="1620">
                  <c:v>1823</c:v>
                </c:pt>
                <c:pt idx="1621">
                  <c:v>3792</c:v>
                </c:pt>
                <c:pt idx="1622">
                  <c:v>3159</c:v>
                </c:pt>
                <c:pt idx="1623">
                  <c:v>3522</c:v>
                </c:pt>
                <c:pt idx="1624">
                  <c:v>3183</c:v>
                </c:pt>
                <c:pt idx="1625">
                  <c:v>811</c:v>
                </c:pt>
                <c:pt idx="1626">
                  <c:v>1405</c:v>
                </c:pt>
                <c:pt idx="1627">
                  <c:v>1029</c:v>
                </c:pt>
                <c:pt idx="1628">
                  <c:v>2821</c:v>
                </c:pt>
                <c:pt idx="1629">
                  <c:v>3212</c:v>
                </c:pt>
                <c:pt idx="1630">
                  <c:v>308</c:v>
                </c:pt>
                <c:pt idx="1631">
                  <c:v>497</c:v>
                </c:pt>
                <c:pt idx="1632">
                  <c:v>1768</c:v>
                </c:pt>
                <c:pt idx="1633">
                  <c:v>2761</c:v>
                </c:pt>
                <c:pt idx="1634">
                  <c:v>2792</c:v>
                </c:pt>
                <c:pt idx="1635">
                  <c:v>1012</c:v>
                </c:pt>
                <c:pt idx="1636">
                  <c:v>225</c:v>
                </c:pt>
                <c:pt idx="1637">
                  <c:v>763</c:v>
                </c:pt>
                <c:pt idx="1638">
                  <c:v>3038</c:v>
                </c:pt>
                <c:pt idx="1639">
                  <c:v>912</c:v>
                </c:pt>
                <c:pt idx="1640">
                  <c:v>3834</c:v>
                </c:pt>
                <c:pt idx="1641">
                  <c:v>209</c:v>
                </c:pt>
                <c:pt idx="1642">
                  <c:v>504</c:v>
                </c:pt>
                <c:pt idx="1643">
                  <c:v>749</c:v>
                </c:pt>
                <c:pt idx="1644">
                  <c:v>69</c:v>
                </c:pt>
                <c:pt idx="1645">
                  <c:v>294</c:v>
                </c:pt>
                <c:pt idx="1646">
                  <c:v>1784</c:v>
                </c:pt>
                <c:pt idx="1647">
                  <c:v>1203</c:v>
                </c:pt>
                <c:pt idx="1648">
                  <c:v>3744</c:v>
                </c:pt>
                <c:pt idx="1649">
                  <c:v>3184</c:v>
                </c:pt>
                <c:pt idx="1650">
                  <c:v>1096</c:v>
                </c:pt>
                <c:pt idx="1651">
                  <c:v>3095</c:v>
                </c:pt>
                <c:pt idx="1652">
                  <c:v>3127</c:v>
                </c:pt>
                <c:pt idx="1653">
                  <c:v>3771</c:v>
                </c:pt>
                <c:pt idx="1654">
                  <c:v>3032</c:v>
                </c:pt>
                <c:pt idx="1655">
                  <c:v>3990</c:v>
                </c:pt>
                <c:pt idx="1656">
                  <c:v>490</c:v>
                </c:pt>
                <c:pt idx="1657">
                  <c:v>1685</c:v>
                </c:pt>
                <c:pt idx="1658">
                  <c:v>233</c:v>
                </c:pt>
                <c:pt idx="1659">
                  <c:v>672</c:v>
                </c:pt>
                <c:pt idx="1660">
                  <c:v>49</c:v>
                </c:pt>
                <c:pt idx="1661">
                  <c:v>3083</c:v>
                </c:pt>
                <c:pt idx="1662">
                  <c:v>2059</c:v>
                </c:pt>
                <c:pt idx="1663">
                  <c:v>919</c:v>
                </c:pt>
                <c:pt idx="1664">
                  <c:v>702</c:v>
                </c:pt>
                <c:pt idx="1665">
                  <c:v>3764</c:v>
                </c:pt>
                <c:pt idx="1666">
                  <c:v>1218</c:v>
                </c:pt>
                <c:pt idx="1667">
                  <c:v>3225</c:v>
                </c:pt>
                <c:pt idx="1668">
                  <c:v>1602</c:v>
                </c:pt>
                <c:pt idx="1669">
                  <c:v>2092</c:v>
                </c:pt>
                <c:pt idx="1670">
                  <c:v>2158</c:v>
                </c:pt>
                <c:pt idx="1671">
                  <c:v>1913</c:v>
                </c:pt>
                <c:pt idx="1672">
                  <c:v>3186</c:v>
                </c:pt>
                <c:pt idx="1673">
                  <c:v>164</c:v>
                </c:pt>
                <c:pt idx="1674">
                  <c:v>138</c:v>
                </c:pt>
                <c:pt idx="1675">
                  <c:v>3989</c:v>
                </c:pt>
                <c:pt idx="1676">
                  <c:v>3083</c:v>
                </c:pt>
                <c:pt idx="1677">
                  <c:v>3096</c:v>
                </c:pt>
                <c:pt idx="1678">
                  <c:v>1269</c:v>
                </c:pt>
                <c:pt idx="1679">
                  <c:v>676</c:v>
                </c:pt>
                <c:pt idx="1680">
                  <c:v>596</c:v>
                </c:pt>
                <c:pt idx="1681">
                  <c:v>3361</c:v>
                </c:pt>
                <c:pt idx="1682">
                  <c:v>2128</c:v>
                </c:pt>
                <c:pt idx="1683">
                  <c:v>2638</c:v>
                </c:pt>
                <c:pt idx="1684">
                  <c:v>131</c:v>
                </c:pt>
                <c:pt idx="1685">
                  <c:v>300</c:v>
                </c:pt>
                <c:pt idx="1686">
                  <c:v>776</c:v>
                </c:pt>
                <c:pt idx="1687">
                  <c:v>3360</c:v>
                </c:pt>
                <c:pt idx="1688">
                  <c:v>3394</c:v>
                </c:pt>
                <c:pt idx="1689">
                  <c:v>2250</c:v>
                </c:pt>
                <c:pt idx="1690">
                  <c:v>1940</c:v>
                </c:pt>
                <c:pt idx="1691">
                  <c:v>2143</c:v>
                </c:pt>
                <c:pt idx="1692">
                  <c:v>1491</c:v>
                </c:pt>
                <c:pt idx="1693">
                  <c:v>1546</c:v>
                </c:pt>
                <c:pt idx="1694">
                  <c:v>3713</c:v>
                </c:pt>
                <c:pt idx="1695">
                  <c:v>1341</c:v>
                </c:pt>
                <c:pt idx="1696">
                  <c:v>18</c:v>
                </c:pt>
                <c:pt idx="1697">
                  <c:v>1220</c:v>
                </c:pt>
                <c:pt idx="1698">
                  <c:v>3628</c:v>
                </c:pt>
                <c:pt idx="1699">
                  <c:v>3915</c:v>
                </c:pt>
                <c:pt idx="1700">
                  <c:v>2554</c:v>
                </c:pt>
                <c:pt idx="1701">
                  <c:v>3671</c:v>
                </c:pt>
                <c:pt idx="1702">
                  <c:v>527</c:v>
                </c:pt>
                <c:pt idx="1703">
                  <c:v>238</c:v>
                </c:pt>
                <c:pt idx="1704">
                  <c:v>427</c:v>
                </c:pt>
                <c:pt idx="1705">
                  <c:v>3030</c:v>
                </c:pt>
                <c:pt idx="1706">
                  <c:v>3776</c:v>
                </c:pt>
                <c:pt idx="1707">
                  <c:v>2549</c:v>
                </c:pt>
                <c:pt idx="1708">
                  <c:v>619</c:v>
                </c:pt>
                <c:pt idx="1709">
                  <c:v>1661</c:v>
                </c:pt>
                <c:pt idx="1710">
                  <c:v>1014</c:v>
                </c:pt>
                <c:pt idx="1711">
                  <c:v>873</c:v>
                </c:pt>
                <c:pt idx="1712">
                  <c:v>1066</c:v>
                </c:pt>
                <c:pt idx="1713">
                  <c:v>75</c:v>
                </c:pt>
                <c:pt idx="1714">
                  <c:v>142</c:v>
                </c:pt>
                <c:pt idx="1715">
                  <c:v>229</c:v>
                </c:pt>
                <c:pt idx="1716">
                  <c:v>10</c:v>
                </c:pt>
                <c:pt idx="1717">
                  <c:v>1739</c:v>
                </c:pt>
                <c:pt idx="1718">
                  <c:v>429</c:v>
                </c:pt>
                <c:pt idx="1719">
                  <c:v>1097</c:v>
                </c:pt>
                <c:pt idx="1720">
                  <c:v>766</c:v>
                </c:pt>
                <c:pt idx="1721">
                  <c:v>3155</c:v>
                </c:pt>
                <c:pt idx="1722">
                  <c:v>2150</c:v>
                </c:pt>
                <c:pt idx="1723">
                  <c:v>298</c:v>
                </c:pt>
                <c:pt idx="1724">
                  <c:v>1842</c:v>
                </c:pt>
                <c:pt idx="1725">
                  <c:v>400</c:v>
                </c:pt>
                <c:pt idx="1726">
                  <c:v>3455</c:v>
                </c:pt>
                <c:pt idx="1727">
                  <c:v>3564</c:v>
                </c:pt>
                <c:pt idx="1728">
                  <c:v>2669</c:v>
                </c:pt>
                <c:pt idx="1729">
                  <c:v>161</c:v>
                </c:pt>
                <c:pt idx="1730">
                  <c:v>3119</c:v>
                </c:pt>
                <c:pt idx="1731">
                  <c:v>754</c:v>
                </c:pt>
                <c:pt idx="1732">
                  <c:v>2258</c:v>
                </c:pt>
                <c:pt idx="1733">
                  <c:v>2468</c:v>
                </c:pt>
                <c:pt idx="1734">
                  <c:v>2666</c:v>
                </c:pt>
                <c:pt idx="1735">
                  <c:v>981</c:v>
                </c:pt>
                <c:pt idx="1736">
                  <c:v>3853</c:v>
                </c:pt>
                <c:pt idx="1737">
                  <c:v>3950</c:v>
                </c:pt>
                <c:pt idx="1738">
                  <c:v>1409</c:v>
                </c:pt>
                <c:pt idx="1739">
                  <c:v>3412</c:v>
                </c:pt>
                <c:pt idx="1740">
                  <c:v>2220</c:v>
                </c:pt>
                <c:pt idx="1741">
                  <c:v>1087</c:v>
                </c:pt>
                <c:pt idx="1742">
                  <c:v>2531</c:v>
                </c:pt>
                <c:pt idx="1743">
                  <c:v>1451</c:v>
                </c:pt>
                <c:pt idx="1744">
                  <c:v>3915</c:v>
                </c:pt>
                <c:pt idx="1745">
                  <c:v>2005</c:v>
                </c:pt>
                <c:pt idx="1746">
                  <c:v>3752</c:v>
                </c:pt>
                <c:pt idx="1747">
                  <c:v>519</c:v>
                </c:pt>
                <c:pt idx="1748">
                  <c:v>1172</c:v>
                </c:pt>
                <c:pt idx="1749">
                  <c:v>2432</c:v>
                </c:pt>
                <c:pt idx="1750">
                  <c:v>2224</c:v>
                </c:pt>
                <c:pt idx="1751">
                  <c:v>536</c:v>
                </c:pt>
                <c:pt idx="1752">
                  <c:v>1255</c:v>
                </c:pt>
                <c:pt idx="1753">
                  <c:v>2038</c:v>
                </c:pt>
                <c:pt idx="1754">
                  <c:v>1223</c:v>
                </c:pt>
                <c:pt idx="1755">
                  <c:v>2248</c:v>
                </c:pt>
                <c:pt idx="1756">
                  <c:v>727</c:v>
                </c:pt>
                <c:pt idx="1757">
                  <c:v>199</c:v>
                </c:pt>
                <c:pt idx="1758">
                  <c:v>588</c:v>
                </c:pt>
                <c:pt idx="1759">
                  <c:v>331</c:v>
                </c:pt>
                <c:pt idx="1760">
                  <c:v>917</c:v>
                </c:pt>
                <c:pt idx="1761">
                  <c:v>3987</c:v>
                </c:pt>
                <c:pt idx="1762">
                  <c:v>3987</c:v>
                </c:pt>
                <c:pt idx="1763">
                  <c:v>440</c:v>
                </c:pt>
                <c:pt idx="1764">
                  <c:v>3281</c:v>
                </c:pt>
                <c:pt idx="1765">
                  <c:v>3899</c:v>
                </c:pt>
                <c:pt idx="1766">
                  <c:v>2215</c:v>
                </c:pt>
                <c:pt idx="1767">
                  <c:v>2487</c:v>
                </c:pt>
                <c:pt idx="1768">
                  <c:v>3230</c:v>
                </c:pt>
                <c:pt idx="1769">
                  <c:v>3670</c:v>
                </c:pt>
                <c:pt idx="1770">
                  <c:v>3764</c:v>
                </c:pt>
                <c:pt idx="1771">
                  <c:v>283</c:v>
                </c:pt>
                <c:pt idx="1772">
                  <c:v>822</c:v>
                </c:pt>
                <c:pt idx="1773">
                  <c:v>3845</c:v>
                </c:pt>
                <c:pt idx="1774">
                  <c:v>3684</c:v>
                </c:pt>
                <c:pt idx="1775">
                  <c:v>1937</c:v>
                </c:pt>
                <c:pt idx="1776">
                  <c:v>2910</c:v>
                </c:pt>
                <c:pt idx="1777">
                  <c:v>201</c:v>
                </c:pt>
                <c:pt idx="1778">
                  <c:v>7</c:v>
                </c:pt>
                <c:pt idx="1779">
                  <c:v>3482</c:v>
                </c:pt>
                <c:pt idx="1780">
                  <c:v>650</c:v>
                </c:pt>
                <c:pt idx="1781">
                  <c:v>1171</c:v>
                </c:pt>
                <c:pt idx="1782">
                  <c:v>1977</c:v>
                </c:pt>
                <c:pt idx="1783">
                  <c:v>1654</c:v>
                </c:pt>
                <c:pt idx="1784">
                  <c:v>3588</c:v>
                </c:pt>
                <c:pt idx="1785">
                  <c:v>1212</c:v>
                </c:pt>
                <c:pt idx="1786">
                  <c:v>1023</c:v>
                </c:pt>
                <c:pt idx="1787">
                  <c:v>2593</c:v>
                </c:pt>
                <c:pt idx="1788">
                  <c:v>1001</c:v>
                </c:pt>
                <c:pt idx="1789">
                  <c:v>1942</c:v>
                </c:pt>
                <c:pt idx="1790">
                  <c:v>1842</c:v>
                </c:pt>
                <c:pt idx="1791">
                  <c:v>2723</c:v>
                </c:pt>
                <c:pt idx="1792">
                  <c:v>340</c:v>
                </c:pt>
                <c:pt idx="1793">
                  <c:v>1859</c:v>
                </c:pt>
                <c:pt idx="1794">
                  <c:v>2335</c:v>
                </c:pt>
                <c:pt idx="1795">
                  <c:v>3458</c:v>
                </c:pt>
                <c:pt idx="1796">
                  <c:v>1888</c:v>
                </c:pt>
                <c:pt idx="1797">
                  <c:v>133</c:v>
                </c:pt>
                <c:pt idx="1798">
                  <c:v>1166</c:v>
                </c:pt>
                <c:pt idx="1799">
                  <c:v>3899</c:v>
                </c:pt>
                <c:pt idx="1800">
                  <c:v>1480</c:v>
                </c:pt>
                <c:pt idx="1801">
                  <c:v>2229</c:v>
                </c:pt>
                <c:pt idx="1802">
                  <c:v>3842</c:v>
                </c:pt>
                <c:pt idx="1803">
                  <c:v>2961</c:v>
                </c:pt>
                <c:pt idx="1804">
                  <c:v>2129</c:v>
                </c:pt>
                <c:pt idx="1805">
                  <c:v>695</c:v>
                </c:pt>
                <c:pt idx="1806">
                  <c:v>992</c:v>
                </c:pt>
                <c:pt idx="1807">
                  <c:v>37</c:v>
                </c:pt>
                <c:pt idx="1808">
                  <c:v>3435</c:v>
                </c:pt>
                <c:pt idx="1809">
                  <c:v>2542</c:v>
                </c:pt>
                <c:pt idx="1810">
                  <c:v>2227</c:v>
                </c:pt>
                <c:pt idx="1811">
                  <c:v>2118</c:v>
                </c:pt>
                <c:pt idx="1812">
                  <c:v>403</c:v>
                </c:pt>
                <c:pt idx="1813">
                  <c:v>1196</c:v>
                </c:pt>
                <c:pt idx="1814">
                  <c:v>3856</c:v>
                </c:pt>
                <c:pt idx="1815">
                  <c:v>1834</c:v>
                </c:pt>
                <c:pt idx="1816">
                  <c:v>3037</c:v>
                </c:pt>
                <c:pt idx="1817">
                  <c:v>2285</c:v>
                </c:pt>
                <c:pt idx="1818">
                  <c:v>2613</c:v>
                </c:pt>
                <c:pt idx="1819">
                  <c:v>2494</c:v>
                </c:pt>
                <c:pt idx="1820">
                  <c:v>2608</c:v>
                </c:pt>
                <c:pt idx="1821">
                  <c:v>3845</c:v>
                </c:pt>
                <c:pt idx="1822">
                  <c:v>759</c:v>
                </c:pt>
                <c:pt idx="1823">
                  <c:v>2299</c:v>
                </c:pt>
                <c:pt idx="1824">
                  <c:v>3826</c:v>
                </c:pt>
                <c:pt idx="1825">
                  <c:v>3607</c:v>
                </c:pt>
                <c:pt idx="1826">
                  <c:v>1469</c:v>
                </c:pt>
                <c:pt idx="1827">
                  <c:v>1786</c:v>
                </c:pt>
                <c:pt idx="1828">
                  <c:v>38</c:v>
                </c:pt>
                <c:pt idx="1829">
                  <c:v>3784</c:v>
                </c:pt>
                <c:pt idx="1830">
                  <c:v>2631</c:v>
                </c:pt>
                <c:pt idx="1831">
                  <c:v>74</c:v>
                </c:pt>
                <c:pt idx="1832">
                  <c:v>2994</c:v>
                </c:pt>
                <c:pt idx="1833">
                  <c:v>2803</c:v>
                </c:pt>
                <c:pt idx="1834">
                  <c:v>1075</c:v>
                </c:pt>
                <c:pt idx="1835">
                  <c:v>3967</c:v>
                </c:pt>
                <c:pt idx="1836">
                  <c:v>166</c:v>
                </c:pt>
                <c:pt idx="1837">
                  <c:v>2077</c:v>
                </c:pt>
                <c:pt idx="1838">
                  <c:v>3328</c:v>
                </c:pt>
                <c:pt idx="1839">
                  <c:v>1324</c:v>
                </c:pt>
                <c:pt idx="1840">
                  <c:v>1882</c:v>
                </c:pt>
                <c:pt idx="1841">
                  <c:v>1740</c:v>
                </c:pt>
                <c:pt idx="1842">
                  <c:v>1236</c:v>
                </c:pt>
                <c:pt idx="1843">
                  <c:v>916</c:v>
                </c:pt>
                <c:pt idx="1844">
                  <c:v>1624</c:v>
                </c:pt>
                <c:pt idx="1845">
                  <c:v>3732</c:v>
                </c:pt>
                <c:pt idx="1846">
                  <c:v>2684</c:v>
                </c:pt>
                <c:pt idx="1847">
                  <c:v>638</c:v>
                </c:pt>
                <c:pt idx="1848">
                  <c:v>186</c:v>
                </c:pt>
                <c:pt idx="1849">
                  <c:v>466</c:v>
                </c:pt>
                <c:pt idx="1850">
                  <c:v>3635</c:v>
                </c:pt>
                <c:pt idx="1851">
                  <c:v>3367</c:v>
                </c:pt>
                <c:pt idx="1852">
                  <c:v>1492</c:v>
                </c:pt>
                <c:pt idx="1853">
                  <c:v>572</c:v>
                </c:pt>
                <c:pt idx="1854">
                  <c:v>4</c:v>
                </c:pt>
                <c:pt idx="1855">
                  <c:v>956</c:v>
                </c:pt>
                <c:pt idx="1856">
                  <c:v>2805</c:v>
                </c:pt>
                <c:pt idx="1857">
                  <c:v>1593</c:v>
                </c:pt>
                <c:pt idx="1858">
                  <c:v>2195</c:v>
                </c:pt>
                <c:pt idx="1859">
                  <c:v>1960</c:v>
                </c:pt>
                <c:pt idx="1860">
                  <c:v>3851</c:v>
                </c:pt>
                <c:pt idx="1861">
                  <c:v>3149</c:v>
                </c:pt>
                <c:pt idx="1862">
                  <c:v>3609</c:v>
                </c:pt>
                <c:pt idx="1863">
                  <c:v>1739</c:v>
                </c:pt>
                <c:pt idx="1864">
                  <c:v>3013</c:v>
                </c:pt>
                <c:pt idx="1865">
                  <c:v>1400</c:v>
                </c:pt>
                <c:pt idx="1866">
                  <c:v>2702</c:v>
                </c:pt>
                <c:pt idx="1867">
                  <c:v>844</c:v>
                </c:pt>
                <c:pt idx="1868">
                  <c:v>2492</c:v>
                </c:pt>
                <c:pt idx="1869">
                  <c:v>2880</c:v>
                </c:pt>
                <c:pt idx="1870">
                  <c:v>2381</c:v>
                </c:pt>
                <c:pt idx="1871">
                  <c:v>2320</c:v>
                </c:pt>
                <c:pt idx="1872">
                  <c:v>724</c:v>
                </c:pt>
                <c:pt idx="1873">
                  <c:v>2571</c:v>
                </c:pt>
                <c:pt idx="1874">
                  <c:v>3826</c:v>
                </c:pt>
                <c:pt idx="1875">
                  <c:v>2924</c:v>
                </c:pt>
                <c:pt idx="1876">
                  <c:v>127</c:v>
                </c:pt>
                <c:pt idx="1877">
                  <c:v>2449</c:v>
                </c:pt>
                <c:pt idx="1878">
                  <c:v>102</c:v>
                </c:pt>
                <c:pt idx="1879">
                  <c:v>727</c:v>
                </c:pt>
                <c:pt idx="1880">
                  <c:v>164</c:v>
                </c:pt>
                <c:pt idx="1881">
                  <c:v>2257</c:v>
                </c:pt>
                <c:pt idx="1882">
                  <c:v>2623</c:v>
                </c:pt>
                <c:pt idx="1883">
                  <c:v>3651</c:v>
                </c:pt>
                <c:pt idx="1884">
                  <c:v>1758</c:v>
                </c:pt>
                <c:pt idx="1885">
                  <c:v>4</c:v>
                </c:pt>
                <c:pt idx="1886">
                  <c:v>129</c:v>
                </c:pt>
                <c:pt idx="1887">
                  <c:v>2766</c:v>
                </c:pt>
                <c:pt idx="1888">
                  <c:v>2791</c:v>
                </c:pt>
                <c:pt idx="1889">
                  <c:v>1775</c:v>
                </c:pt>
                <c:pt idx="1890">
                  <c:v>1290</c:v>
                </c:pt>
                <c:pt idx="1891">
                  <c:v>2772</c:v>
                </c:pt>
                <c:pt idx="1892">
                  <c:v>375</c:v>
                </c:pt>
                <c:pt idx="1893">
                  <c:v>509</c:v>
                </c:pt>
                <c:pt idx="1894">
                  <c:v>685</c:v>
                </c:pt>
                <c:pt idx="1895">
                  <c:v>1031</c:v>
                </c:pt>
                <c:pt idx="1896">
                  <c:v>1320</c:v>
                </c:pt>
                <c:pt idx="1897">
                  <c:v>1324</c:v>
                </c:pt>
                <c:pt idx="1898">
                  <c:v>3165</c:v>
                </c:pt>
                <c:pt idx="1899">
                  <c:v>929</c:v>
                </c:pt>
                <c:pt idx="1900">
                  <c:v>2524</c:v>
                </c:pt>
                <c:pt idx="1901">
                  <c:v>3974</c:v>
                </c:pt>
                <c:pt idx="1902">
                  <c:v>2796</c:v>
                </c:pt>
                <c:pt idx="1903">
                  <c:v>2649</c:v>
                </c:pt>
                <c:pt idx="1904">
                  <c:v>3744</c:v>
                </c:pt>
                <c:pt idx="1905">
                  <c:v>179</c:v>
                </c:pt>
                <c:pt idx="1906">
                  <c:v>2292</c:v>
                </c:pt>
                <c:pt idx="1907">
                  <c:v>3445</c:v>
                </c:pt>
                <c:pt idx="1908">
                  <c:v>1426</c:v>
                </c:pt>
                <c:pt idx="1909">
                  <c:v>3469</c:v>
                </c:pt>
                <c:pt idx="1910">
                  <c:v>406</c:v>
                </c:pt>
                <c:pt idx="1911">
                  <c:v>2175</c:v>
                </c:pt>
                <c:pt idx="1912">
                  <c:v>1410</c:v>
                </c:pt>
                <c:pt idx="1913">
                  <c:v>2068</c:v>
                </c:pt>
                <c:pt idx="1914">
                  <c:v>1922</c:v>
                </c:pt>
                <c:pt idx="1915">
                  <c:v>347</c:v>
                </c:pt>
                <c:pt idx="1916">
                  <c:v>3669</c:v>
                </c:pt>
                <c:pt idx="1917">
                  <c:v>2467</c:v>
                </c:pt>
                <c:pt idx="1918">
                  <c:v>1270</c:v>
                </c:pt>
                <c:pt idx="1919">
                  <c:v>440</c:v>
                </c:pt>
                <c:pt idx="1920">
                  <c:v>304</c:v>
                </c:pt>
                <c:pt idx="1921">
                  <c:v>2947</c:v>
                </c:pt>
                <c:pt idx="1922">
                  <c:v>2570</c:v>
                </c:pt>
                <c:pt idx="1923">
                  <c:v>37</c:v>
                </c:pt>
                <c:pt idx="1924">
                  <c:v>1587</c:v>
                </c:pt>
                <c:pt idx="1925">
                  <c:v>3358</c:v>
                </c:pt>
                <c:pt idx="1926">
                  <c:v>331</c:v>
                </c:pt>
                <c:pt idx="1927">
                  <c:v>2725</c:v>
                </c:pt>
                <c:pt idx="1928">
                  <c:v>3779</c:v>
                </c:pt>
                <c:pt idx="1929">
                  <c:v>1015</c:v>
                </c:pt>
                <c:pt idx="1930">
                  <c:v>1638</c:v>
                </c:pt>
                <c:pt idx="1931">
                  <c:v>1350</c:v>
                </c:pt>
                <c:pt idx="1932">
                  <c:v>908</c:v>
                </c:pt>
                <c:pt idx="1933">
                  <c:v>2680</c:v>
                </c:pt>
                <c:pt idx="1934">
                  <c:v>3272</c:v>
                </c:pt>
                <c:pt idx="1935">
                  <c:v>3343</c:v>
                </c:pt>
                <c:pt idx="1936">
                  <c:v>1735</c:v>
                </c:pt>
                <c:pt idx="1937">
                  <c:v>2540</c:v>
                </c:pt>
                <c:pt idx="1938">
                  <c:v>900</c:v>
                </c:pt>
                <c:pt idx="1939">
                  <c:v>2808</c:v>
                </c:pt>
                <c:pt idx="1940">
                  <c:v>729</c:v>
                </c:pt>
                <c:pt idx="1941">
                  <c:v>3662</c:v>
                </c:pt>
                <c:pt idx="1942">
                  <c:v>244</c:v>
                </c:pt>
                <c:pt idx="1943">
                  <c:v>3998</c:v>
                </c:pt>
                <c:pt idx="1944">
                  <c:v>3676</c:v>
                </c:pt>
                <c:pt idx="1945">
                  <c:v>65</c:v>
                </c:pt>
                <c:pt idx="1946">
                  <c:v>3843</c:v>
                </c:pt>
                <c:pt idx="1947">
                  <c:v>407</c:v>
                </c:pt>
                <c:pt idx="1948">
                  <c:v>1954</c:v>
                </c:pt>
                <c:pt idx="1949">
                  <c:v>3810</c:v>
                </c:pt>
                <c:pt idx="1950">
                  <c:v>2219</c:v>
                </c:pt>
                <c:pt idx="1951">
                  <c:v>98</c:v>
                </c:pt>
                <c:pt idx="1952">
                  <c:v>2710</c:v>
                </c:pt>
                <c:pt idx="1953">
                  <c:v>2267</c:v>
                </c:pt>
                <c:pt idx="1954">
                  <c:v>1819</c:v>
                </c:pt>
                <c:pt idx="1955">
                  <c:v>3363</c:v>
                </c:pt>
                <c:pt idx="1956">
                  <c:v>1158</c:v>
                </c:pt>
                <c:pt idx="1957">
                  <c:v>3642</c:v>
                </c:pt>
                <c:pt idx="1958">
                  <c:v>2139</c:v>
                </c:pt>
                <c:pt idx="1959">
                  <c:v>1774</c:v>
                </c:pt>
                <c:pt idx="1960">
                  <c:v>2494</c:v>
                </c:pt>
                <c:pt idx="1961">
                  <c:v>1441</c:v>
                </c:pt>
                <c:pt idx="1962">
                  <c:v>338</c:v>
                </c:pt>
                <c:pt idx="1963">
                  <c:v>1954</c:v>
                </c:pt>
                <c:pt idx="1964">
                  <c:v>150</c:v>
                </c:pt>
                <c:pt idx="1965">
                  <c:v>1534</c:v>
                </c:pt>
                <c:pt idx="1966">
                  <c:v>3624</c:v>
                </c:pt>
                <c:pt idx="1967">
                  <c:v>2840</c:v>
                </c:pt>
                <c:pt idx="1968">
                  <c:v>1104</c:v>
                </c:pt>
                <c:pt idx="1969">
                  <c:v>1694</c:v>
                </c:pt>
                <c:pt idx="1970">
                  <c:v>3720</c:v>
                </c:pt>
                <c:pt idx="1971">
                  <c:v>2364</c:v>
                </c:pt>
                <c:pt idx="1972">
                  <c:v>2170</c:v>
                </c:pt>
                <c:pt idx="1973">
                  <c:v>2046</c:v>
                </c:pt>
                <c:pt idx="1974">
                  <c:v>1384</c:v>
                </c:pt>
                <c:pt idx="1975">
                  <c:v>315</c:v>
                </c:pt>
                <c:pt idx="1976">
                  <c:v>3259</c:v>
                </c:pt>
                <c:pt idx="1977">
                  <c:v>1090</c:v>
                </c:pt>
                <c:pt idx="1978">
                  <c:v>3436</c:v>
                </c:pt>
                <c:pt idx="1979">
                  <c:v>2877</c:v>
                </c:pt>
                <c:pt idx="1980">
                  <c:v>3499</c:v>
                </c:pt>
                <c:pt idx="1981">
                  <c:v>1257</c:v>
                </c:pt>
                <c:pt idx="1982">
                  <c:v>2119</c:v>
                </c:pt>
                <c:pt idx="1983">
                  <c:v>3734</c:v>
                </c:pt>
                <c:pt idx="1984">
                  <c:v>387</c:v>
                </c:pt>
                <c:pt idx="1985">
                  <c:v>193</c:v>
                </c:pt>
                <c:pt idx="1986">
                  <c:v>2020</c:v>
                </c:pt>
                <c:pt idx="1987">
                  <c:v>1079</c:v>
                </c:pt>
                <c:pt idx="1988">
                  <c:v>920</c:v>
                </c:pt>
                <c:pt idx="1989">
                  <c:v>3287</c:v>
                </c:pt>
                <c:pt idx="1990">
                  <c:v>2053</c:v>
                </c:pt>
                <c:pt idx="1991">
                  <c:v>234</c:v>
                </c:pt>
                <c:pt idx="1992">
                  <c:v>1954</c:v>
                </c:pt>
                <c:pt idx="1993">
                  <c:v>2706</c:v>
                </c:pt>
                <c:pt idx="1994">
                  <c:v>681</c:v>
                </c:pt>
                <c:pt idx="1995">
                  <c:v>1918</c:v>
                </c:pt>
                <c:pt idx="1996">
                  <c:v>3522</c:v>
                </c:pt>
                <c:pt idx="1997">
                  <c:v>289</c:v>
                </c:pt>
                <c:pt idx="1998">
                  <c:v>3091</c:v>
                </c:pt>
                <c:pt idx="1999">
                  <c:v>991</c:v>
                </c:pt>
                <c:pt idx="2000">
                  <c:v>6499</c:v>
                </c:pt>
                <c:pt idx="2001">
                  <c:v>7281</c:v>
                </c:pt>
                <c:pt idx="2002">
                  <c:v>4489</c:v>
                </c:pt>
                <c:pt idx="2003">
                  <c:v>4490</c:v>
                </c:pt>
                <c:pt idx="2004">
                  <c:v>5279</c:v>
                </c:pt>
                <c:pt idx="2005">
                  <c:v>5923</c:v>
                </c:pt>
                <c:pt idx="2006">
                  <c:v>7482</c:v>
                </c:pt>
                <c:pt idx="2007">
                  <c:v>5119</c:v>
                </c:pt>
                <c:pt idx="2008">
                  <c:v>4997</c:v>
                </c:pt>
                <c:pt idx="2009">
                  <c:v>7742</c:v>
                </c:pt>
                <c:pt idx="2010">
                  <c:v>5251</c:v>
                </c:pt>
                <c:pt idx="2011">
                  <c:v>5528</c:v>
                </c:pt>
                <c:pt idx="2012">
                  <c:v>4122</c:v>
                </c:pt>
                <c:pt idx="2013">
                  <c:v>7553</c:v>
                </c:pt>
                <c:pt idx="2014">
                  <c:v>5236</c:v>
                </c:pt>
                <c:pt idx="2015">
                  <c:v>4281</c:v>
                </c:pt>
                <c:pt idx="2016">
                  <c:v>4095</c:v>
                </c:pt>
                <c:pt idx="2017">
                  <c:v>6012</c:v>
                </c:pt>
                <c:pt idx="2018">
                  <c:v>6734</c:v>
                </c:pt>
                <c:pt idx="2019">
                  <c:v>5609</c:v>
                </c:pt>
                <c:pt idx="2020">
                  <c:v>4401</c:v>
                </c:pt>
                <c:pt idx="2021">
                  <c:v>7903</c:v>
                </c:pt>
                <c:pt idx="2022">
                  <c:v>5904</c:v>
                </c:pt>
                <c:pt idx="2023">
                  <c:v>7104</c:v>
                </c:pt>
                <c:pt idx="2024">
                  <c:v>5654</c:v>
                </c:pt>
                <c:pt idx="2025">
                  <c:v>5746</c:v>
                </c:pt>
                <c:pt idx="2026">
                  <c:v>4819</c:v>
                </c:pt>
                <c:pt idx="2027">
                  <c:v>4673</c:v>
                </c:pt>
                <c:pt idx="2028">
                  <c:v>4918</c:v>
                </c:pt>
                <c:pt idx="2029">
                  <c:v>7143</c:v>
                </c:pt>
                <c:pt idx="2030">
                  <c:v>6194</c:v>
                </c:pt>
                <c:pt idx="2031">
                  <c:v>5514</c:v>
                </c:pt>
                <c:pt idx="2032">
                  <c:v>6952</c:v>
                </c:pt>
                <c:pt idx="2033">
                  <c:v>6541</c:v>
                </c:pt>
                <c:pt idx="2034">
                  <c:v>7982</c:v>
                </c:pt>
                <c:pt idx="2035">
                  <c:v>5353</c:v>
                </c:pt>
                <c:pt idx="2036">
                  <c:v>5584</c:v>
                </c:pt>
                <c:pt idx="2037">
                  <c:v>4743</c:v>
                </c:pt>
                <c:pt idx="2038">
                  <c:v>5777</c:v>
                </c:pt>
                <c:pt idx="2039">
                  <c:v>4882</c:v>
                </c:pt>
                <c:pt idx="2040">
                  <c:v>7045</c:v>
                </c:pt>
                <c:pt idx="2041">
                  <c:v>4989</c:v>
                </c:pt>
                <c:pt idx="2042">
                  <c:v>7345</c:v>
                </c:pt>
                <c:pt idx="2043">
                  <c:v>7918</c:v>
                </c:pt>
                <c:pt idx="2044">
                  <c:v>5335</c:v>
                </c:pt>
                <c:pt idx="2045">
                  <c:v>7888</c:v>
                </c:pt>
                <c:pt idx="2046">
                  <c:v>7416</c:v>
                </c:pt>
                <c:pt idx="2047">
                  <c:v>5014</c:v>
                </c:pt>
                <c:pt idx="2048">
                  <c:v>6064</c:v>
                </c:pt>
                <c:pt idx="2049">
                  <c:v>4147</c:v>
                </c:pt>
                <c:pt idx="2050">
                  <c:v>5953</c:v>
                </c:pt>
                <c:pt idx="2051">
                  <c:v>4096</c:v>
                </c:pt>
                <c:pt idx="2052">
                  <c:v>4058</c:v>
                </c:pt>
                <c:pt idx="2053">
                  <c:v>4313</c:v>
                </c:pt>
                <c:pt idx="2054">
                  <c:v>7877</c:v>
                </c:pt>
                <c:pt idx="2055">
                  <c:v>6489</c:v>
                </c:pt>
                <c:pt idx="2056">
                  <c:v>6402</c:v>
                </c:pt>
                <c:pt idx="2057">
                  <c:v>6794</c:v>
                </c:pt>
                <c:pt idx="2058">
                  <c:v>6712</c:v>
                </c:pt>
                <c:pt idx="2059">
                  <c:v>4372</c:v>
                </c:pt>
                <c:pt idx="2060">
                  <c:v>4700</c:v>
                </c:pt>
                <c:pt idx="2061">
                  <c:v>6746</c:v>
                </c:pt>
                <c:pt idx="2062">
                  <c:v>6413</c:v>
                </c:pt>
                <c:pt idx="2063">
                  <c:v>5538</c:v>
                </c:pt>
                <c:pt idx="2064">
                  <c:v>4968</c:v>
                </c:pt>
                <c:pt idx="2065">
                  <c:v>6011</c:v>
                </c:pt>
                <c:pt idx="2066">
                  <c:v>6945</c:v>
                </c:pt>
                <c:pt idx="2067">
                  <c:v>4610</c:v>
                </c:pt>
                <c:pt idx="2068">
                  <c:v>4467</c:v>
                </c:pt>
                <c:pt idx="2069">
                  <c:v>7473</c:v>
                </c:pt>
                <c:pt idx="2070">
                  <c:v>4630</c:v>
                </c:pt>
                <c:pt idx="2071">
                  <c:v>4411</c:v>
                </c:pt>
                <c:pt idx="2072">
                  <c:v>6400</c:v>
                </c:pt>
                <c:pt idx="2073">
                  <c:v>6630</c:v>
                </c:pt>
                <c:pt idx="2074">
                  <c:v>4510</c:v>
                </c:pt>
                <c:pt idx="2075">
                  <c:v>7400</c:v>
                </c:pt>
                <c:pt idx="2076">
                  <c:v>4808</c:v>
                </c:pt>
                <c:pt idx="2077">
                  <c:v>7904</c:v>
                </c:pt>
                <c:pt idx="2078">
                  <c:v>4700</c:v>
                </c:pt>
                <c:pt idx="2079">
                  <c:v>4915</c:v>
                </c:pt>
                <c:pt idx="2080">
                  <c:v>4608</c:v>
                </c:pt>
                <c:pt idx="2081">
                  <c:v>7088</c:v>
                </c:pt>
                <c:pt idx="2082">
                  <c:v>7941</c:v>
                </c:pt>
                <c:pt idx="2083">
                  <c:v>6245</c:v>
                </c:pt>
                <c:pt idx="2084">
                  <c:v>5275</c:v>
                </c:pt>
                <c:pt idx="2085">
                  <c:v>6093</c:v>
                </c:pt>
                <c:pt idx="2086">
                  <c:v>6508</c:v>
                </c:pt>
                <c:pt idx="2087">
                  <c:v>4668</c:v>
                </c:pt>
                <c:pt idx="2088">
                  <c:v>5551</c:v>
                </c:pt>
                <c:pt idx="2089">
                  <c:v>5216</c:v>
                </c:pt>
                <c:pt idx="2090">
                  <c:v>5215</c:v>
                </c:pt>
                <c:pt idx="2091">
                  <c:v>4798</c:v>
                </c:pt>
                <c:pt idx="2092">
                  <c:v>5084</c:v>
                </c:pt>
                <c:pt idx="2093">
                  <c:v>7264</c:v>
                </c:pt>
                <c:pt idx="2094">
                  <c:v>4044</c:v>
                </c:pt>
                <c:pt idx="2095">
                  <c:v>7598</c:v>
                </c:pt>
                <c:pt idx="2096">
                  <c:v>6666</c:v>
                </c:pt>
                <c:pt idx="2097">
                  <c:v>7361</c:v>
                </c:pt>
                <c:pt idx="2098">
                  <c:v>7624</c:v>
                </c:pt>
                <c:pt idx="2099">
                  <c:v>6941</c:v>
                </c:pt>
                <c:pt idx="2100">
                  <c:v>5778</c:v>
                </c:pt>
                <c:pt idx="2101">
                  <c:v>6761</c:v>
                </c:pt>
                <c:pt idx="2102">
                  <c:v>7057</c:v>
                </c:pt>
                <c:pt idx="2103">
                  <c:v>6690</c:v>
                </c:pt>
                <c:pt idx="2104">
                  <c:v>5536</c:v>
                </c:pt>
                <c:pt idx="2105">
                  <c:v>4067</c:v>
                </c:pt>
                <c:pt idx="2106">
                  <c:v>6738</c:v>
                </c:pt>
                <c:pt idx="2107">
                  <c:v>5581</c:v>
                </c:pt>
                <c:pt idx="2108">
                  <c:v>5143</c:v>
                </c:pt>
                <c:pt idx="2109">
                  <c:v>6456</c:v>
                </c:pt>
                <c:pt idx="2110">
                  <c:v>6407</c:v>
                </c:pt>
                <c:pt idx="2111">
                  <c:v>6840</c:v>
                </c:pt>
                <c:pt idx="2112">
                  <c:v>4118</c:v>
                </c:pt>
                <c:pt idx="2113">
                  <c:v>5850</c:v>
                </c:pt>
                <c:pt idx="2114">
                  <c:v>4162</c:v>
                </c:pt>
                <c:pt idx="2115">
                  <c:v>4479</c:v>
                </c:pt>
                <c:pt idx="2116">
                  <c:v>5594</c:v>
                </c:pt>
                <c:pt idx="2117">
                  <c:v>5730</c:v>
                </c:pt>
                <c:pt idx="2118">
                  <c:v>7757</c:v>
                </c:pt>
                <c:pt idx="2119">
                  <c:v>5330</c:v>
                </c:pt>
                <c:pt idx="2120">
                  <c:v>6532</c:v>
                </c:pt>
                <c:pt idx="2121">
                  <c:v>7677</c:v>
                </c:pt>
                <c:pt idx="2122">
                  <c:v>6993</c:v>
                </c:pt>
                <c:pt idx="2123">
                  <c:v>6152</c:v>
                </c:pt>
                <c:pt idx="2124">
                  <c:v>5820</c:v>
                </c:pt>
                <c:pt idx="2125">
                  <c:v>7011</c:v>
                </c:pt>
                <c:pt idx="2126">
                  <c:v>6967</c:v>
                </c:pt>
                <c:pt idx="2127">
                  <c:v>7638</c:v>
                </c:pt>
                <c:pt idx="2128">
                  <c:v>5174</c:v>
                </c:pt>
                <c:pt idx="2129">
                  <c:v>7561</c:v>
                </c:pt>
                <c:pt idx="2130">
                  <c:v>5772</c:v>
                </c:pt>
                <c:pt idx="2131">
                  <c:v>4353</c:v>
                </c:pt>
                <c:pt idx="2132">
                  <c:v>7060</c:v>
                </c:pt>
                <c:pt idx="2133">
                  <c:v>6935</c:v>
                </c:pt>
                <c:pt idx="2134">
                  <c:v>6890</c:v>
                </c:pt>
                <c:pt idx="2135">
                  <c:v>6576</c:v>
                </c:pt>
                <c:pt idx="2136">
                  <c:v>7308</c:v>
                </c:pt>
                <c:pt idx="2137">
                  <c:v>7995</c:v>
                </c:pt>
                <c:pt idx="2138">
                  <c:v>7061</c:v>
                </c:pt>
                <c:pt idx="2139">
                  <c:v>4326</c:v>
                </c:pt>
                <c:pt idx="2140">
                  <c:v>6636</c:v>
                </c:pt>
                <c:pt idx="2141">
                  <c:v>7615</c:v>
                </c:pt>
                <c:pt idx="2142">
                  <c:v>5283</c:v>
                </c:pt>
                <c:pt idx="2143">
                  <c:v>5518</c:v>
                </c:pt>
                <c:pt idx="2144">
                  <c:v>5531</c:v>
                </c:pt>
                <c:pt idx="2145">
                  <c:v>4121</c:v>
                </c:pt>
                <c:pt idx="2146">
                  <c:v>5120</c:v>
                </c:pt>
                <c:pt idx="2147">
                  <c:v>7319</c:v>
                </c:pt>
                <c:pt idx="2148">
                  <c:v>5025</c:v>
                </c:pt>
                <c:pt idx="2149">
                  <c:v>4930</c:v>
                </c:pt>
                <c:pt idx="2150">
                  <c:v>6864</c:v>
                </c:pt>
                <c:pt idx="2151">
                  <c:v>7266</c:v>
                </c:pt>
                <c:pt idx="2152">
                  <c:v>5322</c:v>
                </c:pt>
                <c:pt idx="2153">
                  <c:v>6442</c:v>
                </c:pt>
                <c:pt idx="2154">
                  <c:v>7446</c:v>
                </c:pt>
                <c:pt idx="2155">
                  <c:v>4730</c:v>
                </c:pt>
                <c:pt idx="2156">
                  <c:v>5286</c:v>
                </c:pt>
                <c:pt idx="2157">
                  <c:v>7050</c:v>
                </c:pt>
                <c:pt idx="2158">
                  <c:v>4021</c:v>
                </c:pt>
                <c:pt idx="2159">
                  <c:v>4708</c:v>
                </c:pt>
                <c:pt idx="2160">
                  <c:v>4469</c:v>
                </c:pt>
                <c:pt idx="2161">
                  <c:v>4409</c:v>
                </c:pt>
                <c:pt idx="2162">
                  <c:v>5109</c:v>
                </c:pt>
                <c:pt idx="2163">
                  <c:v>7574</c:v>
                </c:pt>
                <c:pt idx="2164">
                  <c:v>5250</c:v>
                </c:pt>
                <c:pt idx="2165">
                  <c:v>7843</c:v>
                </c:pt>
                <c:pt idx="2166">
                  <c:v>7849</c:v>
                </c:pt>
                <c:pt idx="2167">
                  <c:v>4333</c:v>
                </c:pt>
                <c:pt idx="2168">
                  <c:v>4813</c:v>
                </c:pt>
                <c:pt idx="2169">
                  <c:v>5014</c:v>
                </c:pt>
                <c:pt idx="2170">
                  <c:v>7246</c:v>
                </c:pt>
                <c:pt idx="2171">
                  <c:v>4058</c:v>
                </c:pt>
                <c:pt idx="2172">
                  <c:v>6509</c:v>
                </c:pt>
                <c:pt idx="2173">
                  <c:v>7903</c:v>
                </c:pt>
                <c:pt idx="2174">
                  <c:v>6422</c:v>
                </c:pt>
                <c:pt idx="2175">
                  <c:v>6621</c:v>
                </c:pt>
                <c:pt idx="2176">
                  <c:v>5558</c:v>
                </c:pt>
                <c:pt idx="2177">
                  <c:v>4885</c:v>
                </c:pt>
                <c:pt idx="2178">
                  <c:v>5286</c:v>
                </c:pt>
                <c:pt idx="2179">
                  <c:v>6004</c:v>
                </c:pt>
                <c:pt idx="2180">
                  <c:v>6967</c:v>
                </c:pt>
                <c:pt idx="2181">
                  <c:v>7380</c:v>
                </c:pt>
                <c:pt idx="2182">
                  <c:v>4029</c:v>
                </c:pt>
                <c:pt idx="2183">
                  <c:v>4981</c:v>
                </c:pt>
                <c:pt idx="2184">
                  <c:v>5671</c:v>
                </c:pt>
                <c:pt idx="2185">
                  <c:v>7373</c:v>
                </c:pt>
                <c:pt idx="2186">
                  <c:v>5942</c:v>
                </c:pt>
                <c:pt idx="2187">
                  <c:v>4315</c:v>
                </c:pt>
                <c:pt idx="2188">
                  <c:v>5250</c:v>
                </c:pt>
                <c:pt idx="2189">
                  <c:v>4124</c:v>
                </c:pt>
                <c:pt idx="2190">
                  <c:v>4559</c:v>
                </c:pt>
                <c:pt idx="2191">
                  <c:v>4798</c:v>
                </c:pt>
                <c:pt idx="2192">
                  <c:v>5070</c:v>
                </c:pt>
                <c:pt idx="2193">
                  <c:v>7611</c:v>
                </c:pt>
                <c:pt idx="2194">
                  <c:v>7627</c:v>
                </c:pt>
                <c:pt idx="2195">
                  <c:v>5126</c:v>
                </c:pt>
                <c:pt idx="2196">
                  <c:v>7747</c:v>
                </c:pt>
                <c:pt idx="2197">
                  <c:v>5781</c:v>
                </c:pt>
                <c:pt idx="2198">
                  <c:v>7541</c:v>
                </c:pt>
                <c:pt idx="2199">
                  <c:v>6400</c:v>
                </c:pt>
                <c:pt idx="2200">
                  <c:v>6762</c:v>
                </c:pt>
                <c:pt idx="2201">
                  <c:v>7484</c:v>
                </c:pt>
                <c:pt idx="2202">
                  <c:v>5030</c:v>
                </c:pt>
                <c:pt idx="2203">
                  <c:v>5458</c:v>
                </c:pt>
                <c:pt idx="2204">
                  <c:v>6916</c:v>
                </c:pt>
                <c:pt idx="2205">
                  <c:v>6591</c:v>
                </c:pt>
                <c:pt idx="2206">
                  <c:v>7273</c:v>
                </c:pt>
                <c:pt idx="2207">
                  <c:v>7692</c:v>
                </c:pt>
                <c:pt idx="2208">
                  <c:v>6991</c:v>
                </c:pt>
                <c:pt idx="2209">
                  <c:v>7958</c:v>
                </c:pt>
                <c:pt idx="2210">
                  <c:v>4637</c:v>
                </c:pt>
                <c:pt idx="2211">
                  <c:v>4799</c:v>
                </c:pt>
                <c:pt idx="2212">
                  <c:v>5285</c:v>
                </c:pt>
                <c:pt idx="2213">
                  <c:v>5984</c:v>
                </c:pt>
                <c:pt idx="2214">
                  <c:v>5499</c:v>
                </c:pt>
                <c:pt idx="2215">
                  <c:v>7315</c:v>
                </c:pt>
                <c:pt idx="2216">
                  <c:v>7717</c:v>
                </c:pt>
                <c:pt idx="2217">
                  <c:v>4400</c:v>
                </c:pt>
                <c:pt idx="2218">
                  <c:v>4120</c:v>
                </c:pt>
                <c:pt idx="2219">
                  <c:v>5715</c:v>
                </c:pt>
                <c:pt idx="2220">
                  <c:v>4246</c:v>
                </c:pt>
                <c:pt idx="2221">
                  <c:v>4963</c:v>
                </c:pt>
                <c:pt idx="2222">
                  <c:v>7661</c:v>
                </c:pt>
                <c:pt idx="2223">
                  <c:v>6540</c:v>
                </c:pt>
                <c:pt idx="2224">
                  <c:v>7273</c:v>
                </c:pt>
                <c:pt idx="2225">
                  <c:v>7861</c:v>
                </c:pt>
                <c:pt idx="2226">
                  <c:v>6518</c:v>
                </c:pt>
                <c:pt idx="2227">
                  <c:v>5783</c:v>
                </c:pt>
                <c:pt idx="2228">
                  <c:v>5343</c:v>
                </c:pt>
                <c:pt idx="2229">
                  <c:v>7957</c:v>
                </c:pt>
                <c:pt idx="2230">
                  <c:v>6391</c:v>
                </c:pt>
                <c:pt idx="2231">
                  <c:v>7090</c:v>
                </c:pt>
                <c:pt idx="2232">
                  <c:v>4107</c:v>
                </c:pt>
                <c:pt idx="2233">
                  <c:v>6902</c:v>
                </c:pt>
                <c:pt idx="2234">
                  <c:v>5189</c:v>
                </c:pt>
                <c:pt idx="2235">
                  <c:v>6229</c:v>
                </c:pt>
                <c:pt idx="2236">
                  <c:v>6168</c:v>
                </c:pt>
                <c:pt idx="2237">
                  <c:v>5095</c:v>
                </c:pt>
                <c:pt idx="2238">
                  <c:v>7940</c:v>
                </c:pt>
                <c:pt idx="2239">
                  <c:v>7683</c:v>
                </c:pt>
                <c:pt idx="2240">
                  <c:v>5934</c:v>
                </c:pt>
                <c:pt idx="2241">
                  <c:v>6757</c:v>
                </c:pt>
                <c:pt idx="2242">
                  <c:v>7885</c:v>
                </c:pt>
                <c:pt idx="2243">
                  <c:v>7296</c:v>
                </c:pt>
                <c:pt idx="2244">
                  <c:v>6001</c:v>
                </c:pt>
                <c:pt idx="2245">
                  <c:v>4558</c:v>
                </c:pt>
                <c:pt idx="2246">
                  <c:v>7411</c:v>
                </c:pt>
                <c:pt idx="2247">
                  <c:v>5283</c:v>
                </c:pt>
                <c:pt idx="2248">
                  <c:v>4299</c:v>
                </c:pt>
                <c:pt idx="2249">
                  <c:v>5050</c:v>
                </c:pt>
                <c:pt idx="2250">
                  <c:v>6822</c:v>
                </c:pt>
                <c:pt idx="2251">
                  <c:v>7532</c:v>
                </c:pt>
                <c:pt idx="2252">
                  <c:v>5900</c:v>
                </c:pt>
                <c:pt idx="2253">
                  <c:v>5510</c:v>
                </c:pt>
                <c:pt idx="2254">
                  <c:v>4151</c:v>
                </c:pt>
                <c:pt idx="2255">
                  <c:v>4439</c:v>
                </c:pt>
                <c:pt idx="2256">
                  <c:v>4687</c:v>
                </c:pt>
                <c:pt idx="2257">
                  <c:v>7761</c:v>
                </c:pt>
                <c:pt idx="2258">
                  <c:v>5245</c:v>
                </c:pt>
                <c:pt idx="2259">
                  <c:v>4113</c:v>
                </c:pt>
                <c:pt idx="2260">
                  <c:v>4062</c:v>
                </c:pt>
                <c:pt idx="2261">
                  <c:v>5099</c:v>
                </c:pt>
                <c:pt idx="2262">
                  <c:v>5015</c:v>
                </c:pt>
                <c:pt idx="2263">
                  <c:v>5354</c:v>
                </c:pt>
                <c:pt idx="2264">
                  <c:v>7416</c:v>
                </c:pt>
                <c:pt idx="2265">
                  <c:v>6826</c:v>
                </c:pt>
                <c:pt idx="2266">
                  <c:v>6931</c:v>
                </c:pt>
                <c:pt idx="2267">
                  <c:v>4332</c:v>
                </c:pt>
                <c:pt idx="2268">
                  <c:v>5042</c:v>
                </c:pt>
                <c:pt idx="2269">
                  <c:v>5118</c:v>
                </c:pt>
                <c:pt idx="2270">
                  <c:v>4111</c:v>
                </c:pt>
                <c:pt idx="2271">
                  <c:v>5420</c:v>
                </c:pt>
                <c:pt idx="2272">
                  <c:v>7036</c:v>
                </c:pt>
                <c:pt idx="2273">
                  <c:v>6760</c:v>
                </c:pt>
                <c:pt idx="2274">
                  <c:v>4478</c:v>
                </c:pt>
                <c:pt idx="2275">
                  <c:v>7038</c:v>
                </c:pt>
                <c:pt idx="2276">
                  <c:v>4838</c:v>
                </c:pt>
                <c:pt idx="2277">
                  <c:v>6439</c:v>
                </c:pt>
                <c:pt idx="2278">
                  <c:v>4557</c:v>
                </c:pt>
                <c:pt idx="2279">
                  <c:v>4077</c:v>
                </c:pt>
                <c:pt idx="2280">
                  <c:v>7874</c:v>
                </c:pt>
                <c:pt idx="2281">
                  <c:v>5683</c:v>
                </c:pt>
                <c:pt idx="2282">
                  <c:v>5926</c:v>
                </c:pt>
                <c:pt idx="2283">
                  <c:v>4619</c:v>
                </c:pt>
                <c:pt idx="2284">
                  <c:v>6603</c:v>
                </c:pt>
                <c:pt idx="2285">
                  <c:v>6157</c:v>
                </c:pt>
                <c:pt idx="2286">
                  <c:v>6581</c:v>
                </c:pt>
                <c:pt idx="2287">
                  <c:v>7174</c:v>
                </c:pt>
                <c:pt idx="2288">
                  <c:v>6535</c:v>
                </c:pt>
                <c:pt idx="2289">
                  <c:v>5974</c:v>
                </c:pt>
                <c:pt idx="2290">
                  <c:v>4009</c:v>
                </c:pt>
                <c:pt idx="2291">
                  <c:v>4477</c:v>
                </c:pt>
                <c:pt idx="2292">
                  <c:v>5321</c:v>
                </c:pt>
                <c:pt idx="2293">
                  <c:v>7615</c:v>
                </c:pt>
                <c:pt idx="2294">
                  <c:v>6077</c:v>
                </c:pt>
                <c:pt idx="2295">
                  <c:v>6321</c:v>
                </c:pt>
                <c:pt idx="2296">
                  <c:v>7034</c:v>
                </c:pt>
                <c:pt idx="2297">
                  <c:v>4417</c:v>
                </c:pt>
                <c:pt idx="2298">
                  <c:v>4504</c:v>
                </c:pt>
                <c:pt idx="2299">
                  <c:v>7519</c:v>
                </c:pt>
                <c:pt idx="2300">
                  <c:v>7705</c:v>
                </c:pt>
                <c:pt idx="2301">
                  <c:v>5742</c:v>
                </c:pt>
                <c:pt idx="2302">
                  <c:v>5361</c:v>
                </c:pt>
                <c:pt idx="2303">
                  <c:v>7436</c:v>
                </c:pt>
                <c:pt idx="2304">
                  <c:v>7488</c:v>
                </c:pt>
                <c:pt idx="2305">
                  <c:v>7048</c:v>
                </c:pt>
                <c:pt idx="2306">
                  <c:v>5367</c:v>
                </c:pt>
                <c:pt idx="2307">
                  <c:v>4130</c:v>
                </c:pt>
                <c:pt idx="2308">
                  <c:v>5673</c:v>
                </c:pt>
                <c:pt idx="2309">
                  <c:v>6641</c:v>
                </c:pt>
                <c:pt idx="2310">
                  <c:v>5009</c:v>
                </c:pt>
                <c:pt idx="2311">
                  <c:v>7995</c:v>
                </c:pt>
                <c:pt idx="2312">
                  <c:v>7441</c:v>
                </c:pt>
                <c:pt idx="2313">
                  <c:v>7490</c:v>
                </c:pt>
                <c:pt idx="2314">
                  <c:v>5281</c:v>
                </c:pt>
                <c:pt idx="2315">
                  <c:v>5627</c:v>
                </c:pt>
                <c:pt idx="2316">
                  <c:v>4604</c:v>
                </c:pt>
                <c:pt idx="2317">
                  <c:v>4512</c:v>
                </c:pt>
                <c:pt idx="2318">
                  <c:v>6318</c:v>
                </c:pt>
                <c:pt idx="2319">
                  <c:v>4067</c:v>
                </c:pt>
                <c:pt idx="2320">
                  <c:v>6745</c:v>
                </c:pt>
                <c:pt idx="2321">
                  <c:v>5228</c:v>
                </c:pt>
                <c:pt idx="2322">
                  <c:v>4514</c:v>
                </c:pt>
                <c:pt idx="2323">
                  <c:v>6722</c:v>
                </c:pt>
                <c:pt idx="2324">
                  <c:v>7463</c:v>
                </c:pt>
                <c:pt idx="2325">
                  <c:v>7129</c:v>
                </c:pt>
                <c:pt idx="2326">
                  <c:v>6897</c:v>
                </c:pt>
                <c:pt idx="2327">
                  <c:v>7759</c:v>
                </c:pt>
                <c:pt idx="2328">
                  <c:v>5080</c:v>
                </c:pt>
                <c:pt idx="2329">
                  <c:v>5667</c:v>
                </c:pt>
                <c:pt idx="2330">
                  <c:v>4123</c:v>
                </c:pt>
                <c:pt idx="2331">
                  <c:v>5333</c:v>
                </c:pt>
                <c:pt idx="2332">
                  <c:v>4789</c:v>
                </c:pt>
                <c:pt idx="2333">
                  <c:v>6335</c:v>
                </c:pt>
                <c:pt idx="2334">
                  <c:v>4084</c:v>
                </c:pt>
                <c:pt idx="2335">
                  <c:v>6606</c:v>
                </c:pt>
                <c:pt idx="2336">
                  <c:v>5794</c:v>
                </c:pt>
                <c:pt idx="2337">
                  <c:v>4301</c:v>
                </c:pt>
                <c:pt idx="2338">
                  <c:v>5474</c:v>
                </c:pt>
                <c:pt idx="2339">
                  <c:v>6931</c:v>
                </c:pt>
                <c:pt idx="2340">
                  <c:v>6084</c:v>
                </c:pt>
                <c:pt idx="2341">
                  <c:v>4629</c:v>
                </c:pt>
                <c:pt idx="2342">
                  <c:v>6566</c:v>
                </c:pt>
                <c:pt idx="2343">
                  <c:v>6738</c:v>
                </c:pt>
                <c:pt idx="2344">
                  <c:v>4544</c:v>
                </c:pt>
                <c:pt idx="2345">
                  <c:v>5265</c:v>
                </c:pt>
                <c:pt idx="2346">
                  <c:v>5471</c:v>
                </c:pt>
                <c:pt idx="2347">
                  <c:v>7458</c:v>
                </c:pt>
                <c:pt idx="2348">
                  <c:v>4613</c:v>
                </c:pt>
                <c:pt idx="2349">
                  <c:v>5863</c:v>
                </c:pt>
                <c:pt idx="2350">
                  <c:v>7083</c:v>
                </c:pt>
                <c:pt idx="2351">
                  <c:v>5843</c:v>
                </c:pt>
                <c:pt idx="2352">
                  <c:v>7629</c:v>
                </c:pt>
                <c:pt idx="2353">
                  <c:v>6619</c:v>
                </c:pt>
                <c:pt idx="2354">
                  <c:v>7664</c:v>
                </c:pt>
                <c:pt idx="2355">
                  <c:v>4489</c:v>
                </c:pt>
                <c:pt idx="2356">
                  <c:v>5760</c:v>
                </c:pt>
                <c:pt idx="2357">
                  <c:v>4482</c:v>
                </c:pt>
                <c:pt idx="2358">
                  <c:v>5146</c:v>
                </c:pt>
                <c:pt idx="2359">
                  <c:v>7307</c:v>
                </c:pt>
                <c:pt idx="2360">
                  <c:v>4058</c:v>
                </c:pt>
                <c:pt idx="2361">
                  <c:v>4633</c:v>
                </c:pt>
                <c:pt idx="2362">
                  <c:v>4742</c:v>
                </c:pt>
                <c:pt idx="2363">
                  <c:v>6806</c:v>
                </c:pt>
                <c:pt idx="2364">
                  <c:v>7086</c:v>
                </c:pt>
                <c:pt idx="2365">
                  <c:v>5175</c:v>
                </c:pt>
                <c:pt idx="2366">
                  <c:v>4862</c:v>
                </c:pt>
                <c:pt idx="2367">
                  <c:v>5208</c:v>
                </c:pt>
                <c:pt idx="2368">
                  <c:v>6539</c:v>
                </c:pt>
                <c:pt idx="2369">
                  <c:v>4032</c:v>
                </c:pt>
                <c:pt idx="2370">
                  <c:v>5989</c:v>
                </c:pt>
                <c:pt idx="2371">
                  <c:v>7130</c:v>
                </c:pt>
                <c:pt idx="2372">
                  <c:v>7806</c:v>
                </c:pt>
                <c:pt idx="2373">
                  <c:v>7388</c:v>
                </c:pt>
                <c:pt idx="2374">
                  <c:v>7542</c:v>
                </c:pt>
                <c:pt idx="2375">
                  <c:v>4189</c:v>
                </c:pt>
                <c:pt idx="2376">
                  <c:v>6808</c:v>
                </c:pt>
                <c:pt idx="2377">
                  <c:v>5863</c:v>
                </c:pt>
                <c:pt idx="2378">
                  <c:v>4584</c:v>
                </c:pt>
                <c:pt idx="2379">
                  <c:v>4040</c:v>
                </c:pt>
                <c:pt idx="2380">
                  <c:v>4273</c:v>
                </c:pt>
                <c:pt idx="2381">
                  <c:v>7018</c:v>
                </c:pt>
                <c:pt idx="2382">
                  <c:v>7253</c:v>
                </c:pt>
                <c:pt idx="2383">
                  <c:v>7104</c:v>
                </c:pt>
                <c:pt idx="2384">
                  <c:v>6508</c:v>
                </c:pt>
                <c:pt idx="2385">
                  <c:v>4074</c:v>
                </c:pt>
                <c:pt idx="2386">
                  <c:v>6171</c:v>
                </c:pt>
                <c:pt idx="2387">
                  <c:v>6906</c:v>
                </c:pt>
                <c:pt idx="2388">
                  <c:v>5949</c:v>
                </c:pt>
                <c:pt idx="2389">
                  <c:v>5728</c:v>
                </c:pt>
                <c:pt idx="2390">
                  <c:v>7618</c:v>
                </c:pt>
                <c:pt idx="2391">
                  <c:v>5549</c:v>
                </c:pt>
                <c:pt idx="2392">
                  <c:v>7177</c:v>
                </c:pt>
                <c:pt idx="2393">
                  <c:v>6505</c:v>
                </c:pt>
                <c:pt idx="2394">
                  <c:v>6815</c:v>
                </c:pt>
                <c:pt idx="2395">
                  <c:v>6764</c:v>
                </c:pt>
                <c:pt idx="2396">
                  <c:v>7085</c:v>
                </c:pt>
                <c:pt idx="2397">
                  <c:v>6527</c:v>
                </c:pt>
                <c:pt idx="2398">
                  <c:v>7864</c:v>
                </c:pt>
                <c:pt idx="2399">
                  <c:v>7698</c:v>
                </c:pt>
                <c:pt idx="2400">
                  <c:v>5314</c:v>
                </c:pt>
                <c:pt idx="2401">
                  <c:v>7047</c:v>
                </c:pt>
                <c:pt idx="2402">
                  <c:v>5609</c:v>
                </c:pt>
                <c:pt idx="2403">
                  <c:v>6366</c:v>
                </c:pt>
                <c:pt idx="2404">
                  <c:v>6271</c:v>
                </c:pt>
                <c:pt idx="2405">
                  <c:v>7276</c:v>
                </c:pt>
                <c:pt idx="2406">
                  <c:v>6439</c:v>
                </c:pt>
                <c:pt idx="2407">
                  <c:v>4098</c:v>
                </c:pt>
                <c:pt idx="2408">
                  <c:v>6399</c:v>
                </c:pt>
                <c:pt idx="2409">
                  <c:v>6508</c:v>
                </c:pt>
                <c:pt idx="2410">
                  <c:v>5443</c:v>
                </c:pt>
                <c:pt idx="2411">
                  <c:v>7094</c:v>
                </c:pt>
                <c:pt idx="2412">
                  <c:v>6149</c:v>
                </c:pt>
                <c:pt idx="2413">
                  <c:v>4465</c:v>
                </c:pt>
                <c:pt idx="2414">
                  <c:v>4785</c:v>
                </c:pt>
                <c:pt idx="2415">
                  <c:v>7858</c:v>
                </c:pt>
                <c:pt idx="2416">
                  <c:v>7549</c:v>
                </c:pt>
                <c:pt idx="2417">
                  <c:v>4355</c:v>
                </c:pt>
                <c:pt idx="2418">
                  <c:v>7946</c:v>
                </c:pt>
                <c:pt idx="2419">
                  <c:v>7196</c:v>
                </c:pt>
                <c:pt idx="2420">
                  <c:v>5925</c:v>
                </c:pt>
                <c:pt idx="2421">
                  <c:v>4605</c:v>
                </c:pt>
                <c:pt idx="2422">
                  <c:v>6223</c:v>
                </c:pt>
                <c:pt idx="2423">
                  <c:v>6175</c:v>
                </c:pt>
                <c:pt idx="2424">
                  <c:v>6028</c:v>
                </c:pt>
                <c:pt idx="2425">
                  <c:v>6237</c:v>
                </c:pt>
                <c:pt idx="2426">
                  <c:v>4303</c:v>
                </c:pt>
                <c:pt idx="2427">
                  <c:v>4285</c:v>
                </c:pt>
                <c:pt idx="2428">
                  <c:v>4665</c:v>
                </c:pt>
                <c:pt idx="2429">
                  <c:v>7871</c:v>
                </c:pt>
                <c:pt idx="2430">
                  <c:v>4842</c:v>
                </c:pt>
                <c:pt idx="2431">
                  <c:v>6405</c:v>
                </c:pt>
                <c:pt idx="2432">
                  <c:v>4559</c:v>
                </c:pt>
                <c:pt idx="2433">
                  <c:v>5292</c:v>
                </c:pt>
                <c:pt idx="2434">
                  <c:v>5462</c:v>
                </c:pt>
                <c:pt idx="2435">
                  <c:v>4072</c:v>
                </c:pt>
                <c:pt idx="2436">
                  <c:v>5840</c:v>
                </c:pt>
                <c:pt idx="2437">
                  <c:v>4175</c:v>
                </c:pt>
                <c:pt idx="2438">
                  <c:v>4578</c:v>
                </c:pt>
                <c:pt idx="2439">
                  <c:v>6857</c:v>
                </c:pt>
                <c:pt idx="2440">
                  <c:v>6496</c:v>
                </c:pt>
                <c:pt idx="2441">
                  <c:v>6952</c:v>
                </c:pt>
                <c:pt idx="2442">
                  <c:v>4378</c:v>
                </c:pt>
                <c:pt idx="2443">
                  <c:v>4596</c:v>
                </c:pt>
                <c:pt idx="2444">
                  <c:v>5739</c:v>
                </c:pt>
                <c:pt idx="2445">
                  <c:v>6373</c:v>
                </c:pt>
                <c:pt idx="2446">
                  <c:v>7530</c:v>
                </c:pt>
                <c:pt idx="2447">
                  <c:v>6289</c:v>
                </c:pt>
                <c:pt idx="2448">
                  <c:v>5929</c:v>
                </c:pt>
                <c:pt idx="2449">
                  <c:v>6286</c:v>
                </c:pt>
                <c:pt idx="2450">
                  <c:v>4870</c:v>
                </c:pt>
                <c:pt idx="2451">
                  <c:v>4536</c:v>
                </c:pt>
                <c:pt idx="2452">
                  <c:v>7744</c:v>
                </c:pt>
                <c:pt idx="2453">
                  <c:v>6367</c:v>
                </c:pt>
                <c:pt idx="2454">
                  <c:v>5226</c:v>
                </c:pt>
                <c:pt idx="2455">
                  <c:v>7046</c:v>
                </c:pt>
                <c:pt idx="2456">
                  <c:v>7211</c:v>
                </c:pt>
                <c:pt idx="2457">
                  <c:v>7451</c:v>
                </c:pt>
                <c:pt idx="2458">
                  <c:v>7901</c:v>
                </c:pt>
                <c:pt idx="2459">
                  <c:v>5009</c:v>
                </c:pt>
                <c:pt idx="2460">
                  <c:v>6939</c:v>
                </c:pt>
                <c:pt idx="2461">
                  <c:v>5599</c:v>
                </c:pt>
                <c:pt idx="2462">
                  <c:v>6971</c:v>
                </c:pt>
                <c:pt idx="2463">
                  <c:v>7833</c:v>
                </c:pt>
                <c:pt idx="2464">
                  <c:v>5723</c:v>
                </c:pt>
                <c:pt idx="2465">
                  <c:v>6773</c:v>
                </c:pt>
                <c:pt idx="2466">
                  <c:v>5716</c:v>
                </c:pt>
                <c:pt idx="2467">
                  <c:v>7008</c:v>
                </c:pt>
                <c:pt idx="2468">
                  <c:v>7800</c:v>
                </c:pt>
                <c:pt idx="2469">
                  <c:v>6411</c:v>
                </c:pt>
                <c:pt idx="2470">
                  <c:v>5935</c:v>
                </c:pt>
                <c:pt idx="2471">
                  <c:v>7035</c:v>
                </c:pt>
                <c:pt idx="2472">
                  <c:v>6656</c:v>
                </c:pt>
                <c:pt idx="2473">
                  <c:v>6851</c:v>
                </c:pt>
                <c:pt idx="2474">
                  <c:v>5683</c:v>
                </c:pt>
                <c:pt idx="2475">
                  <c:v>4777</c:v>
                </c:pt>
                <c:pt idx="2476">
                  <c:v>7466</c:v>
                </c:pt>
                <c:pt idx="2477">
                  <c:v>4428</c:v>
                </c:pt>
                <c:pt idx="2478">
                  <c:v>7687</c:v>
                </c:pt>
                <c:pt idx="2479">
                  <c:v>7683</c:v>
                </c:pt>
                <c:pt idx="2480">
                  <c:v>7671</c:v>
                </c:pt>
                <c:pt idx="2481">
                  <c:v>6289</c:v>
                </c:pt>
                <c:pt idx="2482">
                  <c:v>4631</c:v>
                </c:pt>
                <c:pt idx="2483">
                  <c:v>5429</c:v>
                </c:pt>
                <c:pt idx="2484">
                  <c:v>7159</c:v>
                </c:pt>
                <c:pt idx="2485">
                  <c:v>7184</c:v>
                </c:pt>
                <c:pt idx="2486">
                  <c:v>7546</c:v>
                </c:pt>
                <c:pt idx="2487">
                  <c:v>6669</c:v>
                </c:pt>
                <c:pt idx="2488">
                  <c:v>4175</c:v>
                </c:pt>
                <c:pt idx="2489">
                  <c:v>4301</c:v>
                </c:pt>
                <c:pt idx="2490">
                  <c:v>4275</c:v>
                </c:pt>
                <c:pt idx="2491">
                  <c:v>6065</c:v>
                </c:pt>
                <c:pt idx="2492">
                  <c:v>5177</c:v>
                </c:pt>
                <c:pt idx="2493">
                  <c:v>4392</c:v>
                </c:pt>
                <c:pt idx="2494">
                  <c:v>5013</c:v>
                </c:pt>
                <c:pt idx="2495">
                  <c:v>5589</c:v>
                </c:pt>
                <c:pt idx="2496">
                  <c:v>5869</c:v>
                </c:pt>
                <c:pt idx="2497">
                  <c:v>4332</c:v>
                </c:pt>
                <c:pt idx="2498">
                  <c:v>4042</c:v>
                </c:pt>
                <c:pt idx="2499">
                  <c:v>7117</c:v>
                </c:pt>
                <c:pt idx="2500">
                  <c:v>6367</c:v>
                </c:pt>
                <c:pt idx="2501">
                  <c:v>6762</c:v>
                </c:pt>
                <c:pt idx="2502">
                  <c:v>7605</c:v>
                </c:pt>
                <c:pt idx="2503">
                  <c:v>7840</c:v>
                </c:pt>
                <c:pt idx="2504">
                  <c:v>4681</c:v>
                </c:pt>
                <c:pt idx="2505">
                  <c:v>5926</c:v>
                </c:pt>
                <c:pt idx="2506">
                  <c:v>4695</c:v>
                </c:pt>
                <c:pt idx="2507">
                  <c:v>7198</c:v>
                </c:pt>
                <c:pt idx="2508">
                  <c:v>4682</c:v>
                </c:pt>
                <c:pt idx="2509">
                  <c:v>5231</c:v>
                </c:pt>
                <c:pt idx="2510">
                  <c:v>7343</c:v>
                </c:pt>
                <c:pt idx="2511">
                  <c:v>4275</c:v>
                </c:pt>
                <c:pt idx="2512">
                  <c:v>6575</c:v>
                </c:pt>
                <c:pt idx="2513">
                  <c:v>7157</c:v>
                </c:pt>
                <c:pt idx="2514">
                  <c:v>6117</c:v>
                </c:pt>
                <c:pt idx="2515">
                  <c:v>7100</c:v>
                </c:pt>
                <c:pt idx="2516">
                  <c:v>5617</c:v>
                </c:pt>
                <c:pt idx="2517">
                  <c:v>7670</c:v>
                </c:pt>
                <c:pt idx="2518">
                  <c:v>6921</c:v>
                </c:pt>
                <c:pt idx="2519">
                  <c:v>4185</c:v>
                </c:pt>
                <c:pt idx="2520">
                  <c:v>5375</c:v>
                </c:pt>
                <c:pt idx="2521">
                  <c:v>4538</c:v>
                </c:pt>
                <c:pt idx="2522">
                  <c:v>6359</c:v>
                </c:pt>
                <c:pt idx="2523">
                  <c:v>6372</c:v>
                </c:pt>
                <c:pt idx="2524">
                  <c:v>6045</c:v>
                </c:pt>
                <c:pt idx="2525">
                  <c:v>7840</c:v>
                </c:pt>
                <c:pt idx="2526">
                  <c:v>7614</c:v>
                </c:pt>
                <c:pt idx="2527">
                  <c:v>4994</c:v>
                </c:pt>
                <c:pt idx="2528">
                  <c:v>5069</c:v>
                </c:pt>
                <c:pt idx="2529">
                  <c:v>4408</c:v>
                </c:pt>
                <c:pt idx="2530">
                  <c:v>4545</c:v>
                </c:pt>
                <c:pt idx="2531">
                  <c:v>4439</c:v>
                </c:pt>
                <c:pt idx="2532">
                  <c:v>4686</c:v>
                </c:pt>
                <c:pt idx="2533">
                  <c:v>4754</c:v>
                </c:pt>
                <c:pt idx="2534">
                  <c:v>4734</c:v>
                </c:pt>
                <c:pt idx="2535">
                  <c:v>5119</c:v>
                </c:pt>
                <c:pt idx="2536">
                  <c:v>5218</c:v>
                </c:pt>
                <c:pt idx="2537">
                  <c:v>7191</c:v>
                </c:pt>
                <c:pt idx="2538">
                  <c:v>6413</c:v>
                </c:pt>
                <c:pt idx="2539">
                  <c:v>6138</c:v>
                </c:pt>
                <c:pt idx="2540">
                  <c:v>4436</c:v>
                </c:pt>
                <c:pt idx="2541">
                  <c:v>6903</c:v>
                </c:pt>
                <c:pt idx="2542">
                  <c:v>4939</c:v>
                </c:pt>
                <c:pt idx="2543">
                  <c:v>4167</c:v>
                </c:pt>
                <c:pt idx="2544">
                  <c:v>4985</c:v>
                </c:pt>
                <c:pt idx="2545">
                  <c:v>6210</c:v>
                </c:pt>
                <c:pt idx="2546">
                  <c:v>4952</c:v>
                </c:pt>
                <c:pt idx="2547">
                  <c:v>6100</c:v>
                </c:pt>
                <c:pt idx="2548">
                  <c:v>7958</c:v>
                </c:pt>
                <c:pt idx="2549">
                  <c:v>7963</c:v>
                </c:pt>
                <c:pt idx="2550">
                  <c:v>7741</c:v>
                </c:pt>
                <c:pt idx="2551">
                  <c:v>4917</c:v>
                </c:pt>
                <c:pt idx="2552">
                  <c:v>6115</c:v>
                </c:pt>
                <c:pt idx="2553">
                  <c:v>5514</c:v>
                </c:pt>
                <c:pt idx="2554">
                  <c:v>7058</c:v>
                </c:pt>
                <c:pt idx="2555">
                  <c:v>5875</c:v>
                </c:pt>
                <c:pt idx="2556">
                  <c:v>7439</c:v>
                </c:pt>
                <c:pt idx="2557">
                  <c:v>7985</c:v>
                </c:pt>
                <c:pt idx="2558">
                  <c:v>6239</c:v>
                </c:pt>
                <c:pt idx="2559">
                  <c:v>5703</c:v>
                </c:pt>
                <c:pt idx="2560">
                  <c:v>4708</c:v>
                </c:pt>
                <c:pt idx="2561">
                  <c:v>6273</c:v>
                </c:pt>
                <c:pt idx="2562">
                  <c:v>7138</c:v>
                </c:pt>
                <c:pt idx="2563">
                  <c:v>6504</c:v>
                </c:pt>
                <c:pt idx="2564">
                  <c:v>6828</c:v>
                </c:pt>
                <c:pt idx="2565">
                  <c:v>6061</c:v>
                </c:pt>
                <c:pt idx="2566">
                  <c:v>6192</c:v>
                </c:pt>
                <c:pt idx="2567">
                  <c:v>4128</c:v>
                </c:pt>
                <c:pt idx="2568">
                  <c:v>4691</c:v>
                </c:pt>
                <c:pt idx="2569">
                  <c:v>4031</c:v>
                </c:pt>
                <c:pt idx="2570">
                  <c:v>4415</c:v>
                </c:pt>
                <c:pt idx="2571">
                  <c:v>6438</c:v>
                </c:pt>
                <c:pt idx="2572">
                  <c:v>5935</c:v>
                </c:pt>
                <c:pt idx="2573">
                  <c:v>4938</c:v>
                </c:pt>
                <c:pt idx="2574">
                  <c:v>4035</c:v>
                </c:pt>
                <c:pt idx="2575">
                  <c:v>4872</c:v>
                </c:pt>
                <c:pt idx="2576">
                  <c:v>4094</c:v>
                </c:pt>
                <c:pt idx="2577">
                  <c:v>7905</c:v>
                </c:pt>
                <c:pt idx="2578">
                  <c:v>7031</c:v>
                </c:pt>
                <c:pt idx="2579">
                  <c:v>5702</c:v>
                </c:pt>
                <c:pt idx="2580">
                  <c:v>5487</c:v>
                </c:pt>
                <c:pt idx="2581">
                  <c:v>7110</c:v>
                </c:pt>
                <c:pt idx="2582">
                  <c:v>6751</c:v>
                </c:pt>
                <c:pt idx="2583">
                  <c:v>6055</c:v>
                </c:pt>
                <c:pt idx="2584">
                  <c:v>4708</c:v>
                </c:pt>
                <c:pt idx="2585">
                  <c:v>7876</c:v>
                </c:pt>
                <c:pt idx="2586">
                  <c:v>5548</c:v>
                </c:pt>
                <c:pt idx="2587">
                  <c:v>4006</c:v>
                </c:pt>
                <c:pt idx="2588">
                  <c:v>6645</c:v>
                </c:pt>
                <c:pt idx="2589">
                  <c:v>7617</c:v>
                </c:pt>
                <c:pt idx="2590">
                  <c:v>4544</c:v>
                </c:pt>
                <c:pt idx="2591">
                  <c:v>6317</c:v>
                </c:pt>
                <c:pt idx="2592">
                  <c:v>7481</c:v>
                </c:pt>
                <c:pt idx="2593">
                  <c:v>5263</c:v>
                </c:pt>
                <c:pt idx="2594">
                  <c:v>6930</c:v>
                </c:pt>
                <c:pt idx="2595">
                  <c:v>5861</c:v>
                </c:pt>
                <c:pt idx="2596">
                  <c:v>6561</c:v>
                </c:pt>
                <c:pt idx="2597">
                  <c:v>7874</c:v>
                </c:pt>
                <c:pt idx="2598">
                  <c:v>5364</c:v>
                </c:pt>
                <c:pt idx="2599">
                  <c:v>6765</c:v>
                </c:pt>
                <c:pt idx="2600">
                  <c:v>4837</c:v>
                </c:pt>
                <c:pt idx="2601">
                  <c:v>4199</c:v>
                </c:pt>
                <c:pt idx="2602">
                  <c:v>6707</c:v>
                </c:pt>
                <c:pt idx="2603">
                  <c:v>4425</c:v>
                </c:pt>
                <c:pt idx="2604">
                  <c:v>5315</c:v>
                </c:pt>
                <c:pt idx="2605">
                  <c:v>6354</c:v>
                </c:pt>
                <c:pt idx="2606">
                  <c:v>5311</c:v>
                </c:pt>
                <c:pt idx="2607">
                  <c:v>7773</c:v>
                </c:pt>
                <c:pt idx="2608">
                  <c:v>4869</c:v>
                </c:pt>
                <c:pt idx="2609">
                  <c:v>4760</c:v>
                </c:pt>
                <c:pt idx="2610">
                  <c:v>6220</c:v>
                </c:pt>
                <c:pt idx="2611">
                  <c:v>7738</c:v>
                </c:pt>
                <c:pt idx="2612">
                  <c:v>6435</c:v>
                </c:pt>
                <c:pt idx="2613">
                  <c:v>5375</c:v>
                </c:pt>
                <c:pt idx="2614">
                  <c:v>5815</c:v>
                </c:pt>
                <c:pt idx="2615">
                  <c:v>6199</c:v>
                </c:pt>
                <c:pt idx="2616">
                  <c:v>6312</c:v>
                </c:pt>
                <c:pt idx="2617">
                  <c:v>4178</c:v>
                </c:pt>
                <c:pt idx="2618">
                  <c:v>4973</c:v>
                </c:pt>
                <c:pt idx="2619">
                  <c:v>7524</c:v>
                </c:pt>
                <c:pt idx="2620">
                  <c:v>7417</c:v>
                </c:pt>
                <c:pt idx="2621">
                  <c:v>5210</c:v>
                </c:pt>
                <c:pt idx="2622">
                  <c:v>5001</c:v>
                </c:pt>
                <c:pt idx="2623">
                  <c:v>4539</c:v>
                </c:pt>
                <c:pt idx="2624">
                  <c:v>5396</c:v>
                </c:pt>
                <c:pt idx="2625">
                  <c:v>7081</c:v>
                </c:pt>
                <c:pt idx="2626">
                  <c:v>4540</c:v>
                </c:pt>
                <c:pt idx="2627">
                  <c:v>5625</c:v>
                </c:pt>
                <c:pt idx="2628">
                  <c:v>6581</c:v>
                </c:pt>
                <c:pt idx="2629">
                  <c:v>7065</c:v>
                </c:pt>
                <c:pt idx="2630">
                  <c:v>7826</c:v>
                </c:pt>
                <c:pt idx="2631">
                  <c:v>7564</c:v>
                </c:pt>
                <c:pt idx="2632">
                  <c:v>4703</c:v>
                </c:pt>
                <c:pt idx="2633">
                  <c:v>5973</c:v>
                </c:pt>
                <c:pt idx="2634">
                  <c:v>6802</c:v>
                </c:pt>
                <c:pt idx="2635">
                  <c:v>6988</c:v>
                </c:pt>
                <c:pt idx="2636">
                  <c:v>5177</c:v>
                </c:pt>
                <c:pt idx="2637">
                  <c:v>7382</c:v>
                </c:pt>
                <c:pt idx="2638">
                  <c:v>5799</c:v>
                </c:pt>
                <c:pt idx="2639">
                  <c:v>4430</c:v>
                </c:pt>
                <c:pt idx="2640">
                  <c:v>4822</c:v>
                </c:pt>
                <c:pt idx="2641">
                  <c:v>6128</c:v>
                </c:pt>
                <c:pt idx="2642">
                  <c:v>5117</c:v>
                </c:pt>
                <c:pt idx="2643">
                  <c:v>7063</c:v>
                </c:pt>
                <c:pt idx="2644">
                  <c:v>6426</c:v>
                </c:pt>
                <c:pt idx="2645">
                  <c:v>5774</c:v>
                </c:pt>
                <c:pt idx="2646">
                  <c:v>7149</c:v>
                </c:pt>
                <c:pt idx="2647">
                  <c:v>5358</c:v>
                </c:pt>
                <c:pt idx="2648">
                  <c:v>4634</c:v>
                </c:pt>
                <c:pt idx="2649">
                  <c:v>4731</c:v>
                </c:pt>
                <c:pt idx="2650">
                  <c:v>5981</c:v>
                </c:pt>
                <c:pt idx="2651">
                  <c:v>6678</c:v>
                </c:pt>
                <c:pt idx="2652">
                  <c:v>5667</c:v>
                </c:pt>
                <c:pt idx="2653">
                  <c:v>5218</c:v>
                </c:pt>
                <c:pt idx="2654">
                  <c:v>7969</c:v>
                </c:pt>
                <c:pt idx="2655">
                  <c:v>5018</c:v>
                </c:pt>
                <c:pt idx="2656">
                  <c:v>6237</c:v>
                </c:pt>
                <c:pt idx="2657">
                  <c:v>5497</c:v>
                </c:pt>
                <c:pt idx="2658">
                  <c:v>6087</c:v>
                </c:pt>
                <c:pt idx="2659">
                  <c:v>7626</c:v>
                </c:pt>
                <c:pt idx="2660">
                  <c:v>4977</c:v>
                </c:pt>
                <c:pt idx="2661">
                  <c:v>5722</c:v>
                </c:pt>
                <c:pt idx="2662">
                  <c:v>5970</c:v>
                </c:pt>
                <c:pt idx="2663">
                  <c:v>6469</c:v>
                </c:pt>
                <c:pt idx="2664">
                  <c:v>4649</c:v>
                </c:pt>
                <c:pt idx="2665">
                  <c:v>6002</c:v>
                </c:pt>
                <c:pt idx="2666">
                  <c:v>5252</c:v>
                </c:pt>
                <c:pt idx="2667">
                  <c:v>4503</c:v>
                </c:pt>
                <c:pt idx="2668">
                  <c:v>6744</c:v>
                </c:pt>
                <c:pt idx="2669">
                  <c:v>7933</c:v>
                </c:pt>
                <c:pt idx="2670">
                  <c:v>5186</c:v>
                </c:pt>
                <c:pt idx="2671">
                  <c:v>7813</c:v>
                </c:pt>
                <c:pt idx="2672">
                  <c:v>4314</c:v>
                </c:pt>
                <c:pt idx="2673">
                  <c:v>6962</c:v>
                </c:pt>
                <c:pt idx="2674">
                  <c:v>4595</c:v>
                </c:pt>
                <c:pt idx="2675">
                  <c:v>6790</c:v>
                </c:pt>
                <c:pt idx="2676">
                  <c:v>4316</c:v>
                </c:pt>
                <c:pt idx="2677">
                  <c:v>6234</c:v>
                </c:pt>
                <c:pt idx="2678">
                  <c:v>7625</c:v>
                </c:pt>
                <c:pt idx="2679">
                  <c:v>6644</c:v>
                </c:pt>
                <c:pt idx="2680">
                  <c:v>4383</c:v>
                </c:pt>
                <c:pt idx="2681">
                  <c:v>6983</c:v>
                </c:pt>
                <c:pt idx="2682">
                  <c:v>5955</c:v>
                </c:pt>
                <c:pt idx="2683">
                  <c:v>4739</c:v>
                </c:pt>
                <c:pt idx="2684">
                  <c:v>6233</c:v>
                </c:pt>
                <c:pt idx="2685">
                  <c:v>5315</c:v>
                </c:pt>
                <c:pt idx="2686">
                  <c:v>6162</c:v>
                </c:pt>
                <c:pt idx="2687">
                  <c:v>4274</c:v>
                </c:pt>
                <c:pt idx="2688">
                  <c:v>4637</c:v>
                </c:pt>
                <c:pt idx="2689">
                  <c:v>7879</c:v>
                </c:pt>
                <c:pt idx="2690">
                  <c:v>6426</c:v>
                </c:pt>
                <c:pt idx="2691">
                  <c:v>7488</c:v>
                </c:pt>
                <c:pt idx="2692">
                  <c:v>6300</c:v>
                </c:pt>
                <c:pt idx="2693">
                  <c:v>7917</c:v>
                </c:pt>
                <c:pt idx="2694">
                  <c:v>6075</c:v>
                </c:pt>
                <c:pt idx="2695">
                  <c:v>5601</c:v>
                </c:pt>
                <c:pt idx="2696">
                  <c:v>4812</c:v>
                </c:pt>
                <c:pt idx="2697">
                  <c:v>4999</c:v>
                </c:pt>
                <c:pt idx="2698">
                  <c:v>5041</c:v>
                </c:pt>
                <c:pt idx="2699">
                  <c:v>6673</c:v>
                </c:pt>
                <c:pt idx="2700">
                  <c:v>5704</c:v>
                </c:pt>
                <c:pt idx="2701">
                  <c:v>5905</c:v>
                </c:pt>
                <c:pt idx="2702">
                  <c:v>5977</c:v>
                </c:pt>
                <c:pt idx="2703">
                  <c:v>6759</c:v>
                </c:pt>
                <c:pt idx="2704">
                  <c:v>5944</c:v>
                </c:pt>
                <c:pt idx="2705">
                  <c:v>6276</c:v>
                </c:pt>
                <c:pt idx="2706">
                  <c:v>6262</c:v>
                </c:pt>
                <c:pt idx="2707">
                  <c:v>7054</c:v>
                </c:pt>
                <c:pt idx="2708">
                  <c:v>5586</c:v>
                </c:pt>
                <c:pt idx="2709">
                  <c:v>6669</c:v>
                </c:pt>
                <c:pt idx="2710">
                  <c:v>7698</c:v>
                </c:pt>
                <c:pt idx="2711">
                  <c:v>4880</c:v>
                </c:pt>
                <c:pt idx="2712">
                  <c:v>6657</c:v>
                </c:pt>
                <c:pt idx="2713">
                  <c:v>5214</c:v>
                </c:pt>
                <c:pt idx="2714">
                  <c:v>6248</c:v>
                </c:pt>
                <c:pt idx="2715">
                  <c:v>7540</c:v>
                </c:pt>
                <c:pt idx="2716">
                  <c:v>7653</c:v>
                </c:pt>
                <c:pt idx="2717">
                  <c:v>5316</c:v>
                </c:pt>
                <c:pt idx="2718">
                  <c:v>5410</c:v>
                </c:pt>
                <c:pt idx="2719">
                  <c:v>4234</c:v>
                </c:pt>
                <c:pt idx="2720">
                  <c:v>7003</c:v>
                </c:pt>
                <c:pt idx="2721">
                  <c:v>6425</c:v>
                </c:pt>
                <c:pt idx="2722">
                  <c:v>4382</c:v>
                </c:pt>
                <c:pt idx="2723">
                  <c:v>7396</c:v>
                </c:pt>
                <c:pt idx="2724">
                  <c:v>4031</c:v>
                </c:pt>
                <c:pt idx="2725">
                  <c:v>4634</c:v>
                </c:pt>
                <c:pt idx="2726">
                  <c:v>4311</c:v>
                </c:pt>
                <c:pt idx="2727">
                  <c:v>6951</c:v>
                </c:pt>
                <c:pt idx="2728">
                  <c:v>4175</c:v>
                </c:pt>
                <c:pt idx="2729">
                  <c:v>6811</c:v>
                </c:pt>
                <c:pt idx="2730">
                  <c:v>6657</c:v>
                </c:pt>
                <c:pt idx="2731">
                  <c:v>4386</c:v>
                </c:pt>
                <c:pt idx="2732">
                  <c:v>7442</c:v>
                </c:pt>
                <c:pt idx="2733">
                  <c:v>7641</c:v>
                </c:pt>
                <c:pt idx="2734">
                  <c:v>4564</c:v>
                </c:pt>
                <c:pt idx="2735">
                  <c:v>7519</c:v>
                </c:pt>
                <c:pt idx="2736">
                  <c:v>7160</c:v>
                </c:pt>
                <c:pt idx="2737">
                  <c:v>4688</c:v>
                </c:pt>
                <c:pt idx="2738">
                  <c:v>7693</c:v>
                </c:pt>
                <c:pt idx="2739">
                  <c:v>5784</c:v>
                </c:pt>
                <c:pt idx="2740">
                  <c:v>7715</c:v>
                </c:pt>
                <c:pt idx="2741">
                  <c:v>7439</c:v>
                </c:pt>
                <c:pt idx="2742">
                  <c:v>4177</c:v>
                </c:pt>
                <c:pt idx="2743">
                  <c:v>5995</c:v>
                </c:pt>
                <c:pt idx="2744">
                  <c:v>6791</c:v>
                </c:pt>
                <c:pt idx="2745">
                  <c:v>5769</c:v>
                </c:pt>
                <c:pt idx="2746">
                  <c:v>4020</c:v>
                </c:pt>
                <c:pt idx="2747">
                  <c:v>4400</c:v>
                </c:pt>
                <c:pt idx="2748">
                  <c:v>7854</c:v>
                </c:pt>
                <c:pt idx="2749">
                  <c:v>6861</c:v>
                </c:pt>
                <c:pt idx="2750">
                  <c:v>5434</c:v>
                </c:pt>
                <c:pt idx="2751">
                  <c:v>7467</c:v>
                </c:pt>
                <c:pt idx="2752">
                  <c:v>5056</c:v>
                </c:pt>
                <c:pt idx="2753">
                  <c:v>6168</c:v>
                </c:pt>
                <c:pt idx="2754">
                  <c:v>5051</c:v>
                </c:pt>
                <c:pt idx="2755">
                  <c:v>4254</c:v>
                </c:pt>
                <c:pt idx="2756">
                  <c:v>4577</c:v>
                </c:pt>
                <c:pt idx="2757">
                  <c:v>5609</c:v>
                </c:pt>
                <c:pt idx="2758">
                  <c:v>5196</c:v>
                </c:pt>
                <c:pt idx="2759">
                  <c:v>4385</c:v>
                </c:pt>
                <c:pt idx="2760">
                  <c:v>7962</c:v>
                </c:pt>
                <c:pt idx="2761">
                  <c:v>5045</c:v>
                </c:pt>
                <c:pt idx="2762">
                  <c:v>4859</c:v>
                </c:pt>
                <c:pt idx="2763">
                  <c:v>5396</c:v>
                </c:pt>
                <c:pt idx="2764">
                  <c:v>4732</c:v>
                </c:pt>
                <c:pt idx="2765">
                  <c:v>7933</c:v>
                </c:pt>
                <c:pt idx="2766">
                  <c:v>7227</c:v>
                </c:pt>
                <c:pt idx="2767">
                  <c:v>4979</c:v>
                </c:pt>
                <c:pt idx="2768">
                  <c:v>7491</c:v>
                </c:pt>
                <c:pt idx="2769">
                  <c:v>4413</c:v>
                </c:pt>
                <c:pt idx="2770">
                  <c:v>7970</c:v>
                </c:pt>
                <c:pt idx="2771">
                  <c:v>5163</c:v>
                </c:pt>
                <c:pt idx="2772">
                  <c:v>6040</c:v>
                </c:pt>
                <c:pt idx="2773">
                  <c:v>6118</c:v>
                </c:pt>
                <c:pt idx="2774">
                  <c:v>5295</c:v>
                </c:pt>
                <c:pt idx="2775">
                  <c:v>6093</c:v>
                </c:pt>
                <c:pt idx="2776">
                  <c:v>6969</c:v>
                </c:pt>
                <c:pt idx="2777">
                  <c:v>4590</c:v>
                </c:pt>
                <c:pt idx="2778">
                  <c:v>6863</c:v>
                </c:pt>
                <c:pt idx="2779">
                  <c:v>4896</c:v>
                </c:pt>
                <c:pt idx="2780">
                  <c:v>7997</c:v>
                </c:pt>
                <c:pt idx="2781">
                  <c:v>7430</c:v>
                </c:pt>
                <c:pt idx="2782">
                  <c:v>5537</c:v>
                </c:pt>
                <c:pt idx="2783">
                  <c:v>5948</c:v>
                </c:pt>
                <c:pt idx="2784">
                  <c:v>6290</c:v>
                </c:pt>
                <c:pt idx="2785">
                  <c:v>4204</c:v>
                </c:pt>
                <c:pt idx="2786">
                  <c:v>7033</c:v>
                </c:pt>
                <c:pt idx="2787">
                  <c:v>6293</c:v>
                </c:pt>
                <c:pt idx="2788">
                  <c:v>7274</c:v>
                </c:pt>
                <c:pt idx="2789">
                  <c:v>5794</c:v>
                </c:pt>
                <c:pt idx="2790">
                  <c:v>4835</c:v>
                </c:pt>
                <c:pt idx="2791">
                  <c:v>6708</c:v>
                </c:pt>
                <c:pt idx="2792">
                  <c:v>5782</c:v>
                </c:pt>
                <c:pt idx="2793">
                  <c:v>5215</c:v>
                </c:pt>
                <c:pt idx="2794">
                  <c:v>6377</c:v>
                </c:pt>
                <c:pt idx="2795">
                  <c:v>4940</c:v>
                </c:pt>
                <c:pt idx="2796">
                  <c:v>4049</c:v>
                </c:pt>
                <c:pt idx="2797">
                  <c:v>7557</c:v>
                </c:pt>
                <c:pt idx="2798">
                  <c:v>4598</c:v>
                </c:pt>
                <c:pt idx="2799">
                  <c:v>4203</c:v>
                </c:pt>
                <c:pt idx="2800">
                  <c:v>7936</c:v>
                </c:pt>
                <c:pt idx="2801">
                  <c:v>7731</c:v>
                </c:pt>
                <c:pt idx="2802">
                  <c:v>6907</c:v>
                </c:pt>
                <c:pt idx="2803">
                  <c:v>4400</c:v>
                </c:pt>
                <c:pt idx="2804">
                  <c:v>6360</c:v>
                </c:pt>
                <c:pt idx="2805">
                  <c:v>7035</c:v>
                </c:pt>
                <c:pt idx="2806">
                  <c:v>6097</c:v>
                </c:pt>
                <c:pt idx="2807">
                  <c:v>5148</c:v>
                </c:pt>
                <c:pt idx="2808">
                  <c:v>5152</c:v>
                </c:pt>
                <c:pt idx="2809">
                  <c:v>6454</c:v>
                </c:pt>
                <c:pt idx="2810">
                  <c:v>7873</c:v>
                </c:pt>
                <c:pt idx="2811">
                  <c:v>5932</c:v>
                </c:pt>
                <c:pt idx="2812">
                  <c:v>7865</c:v>
                </c:pt>
                <c:pt idx="2813">
                  <c:v>5559</c:v>
                </c:pt>
                <c:pt idx="2814">
                  <c:v>7681</c:v>
                </c:pt>
                <c:pt idx="2815">
                  <c:v>4294</c:v>
                </c:pt>
                <c:pt idx="2816">
                  <c:v>5820</c:v>
                </c:pt>
                <c:pt idx="2817">
                  <c:v>5533</c:v>
                </c:pt>
                <c:pt idx="2818">
                  <c:v>4128</c:v>
                </c:pt>
                <c:pt idx="2819">
                  <c:v>7697</c:v>
                </c:pt>
                <c:pt idx="2820">
                  <c:v>7618</c:v>
                </c:pt>
                <c:pt idx="2821">
                  <c:v>7053</c:v>
                </c:pt>
                <c:pt idx="2822">
                  <c:v>5987</c:v>
                </c:pt>
                <c:pt idx="2823">
                  <c:v>6602</c:v>
                </c:pt>
                <c:pt idx="2824">
                  <c:v>5482</c:v>
                </c:pt>
                <c:pt idx="2825">
                  <c:v>4896</c:v>
                </c:pt>
                <c:pt idx="2826">
                  <c:v>7441</c:v>
                </c:pt>
                <c:pt idx="2827">
                  <c:v>6517</c:v>
                </c:pt>
                <c:pt idx="2828">
                  <c:v>5558</c:v>
                </c:pt>
                <c:pt idx="2829">
                  <c:v>4505</c:v>
                </c:pt>
                <c:pt idx="2830">
                  <c:v>4428</c:v>
                </c:pt>
                <c:pt idx="2831">
                  <c:v>6128</c:v>
                </c:pt>
                <c:pt idx="2832">
                  <c:v>6647</c:v>
                </c:pt>
                <c:pt idx="2833">
                  <c:v>6521</c:v>
                </c:pt>
                <c:pt idx="2834">
                  <c:v>7361</c:v>
                </c:pt>
                <c:pt idx="2835">
                  <c:v>4494</c:v>
                </c:pt>
                <c:pt idx="2836">
                  <c:v>4171</c:v>
                </c:pt>
                <c:pt idx="2837">
                  <c:v>7894</c:v>
                </c:pt>
                <c:pt idx="2838">
                  <c:v>7522</c:v>
                </c:pt>
                <c:pt idx="2839">
                  <c:v>4547</c:v>
                </c:pt>
                <c:pt idx="2840">
                  <c:v>4611</c:v>
                </c:pt>
                <c:pt idx="2841">
                  <c:v>5737</c:v>
                </c:pt>
                <c:pt idx="2842">
                  <c:v>6417</c:v>
                </c:pt>
                <c:pt idx="2843">
                  <c:v>7131</c:v>
                </c:pt>
                <c:pt idx="2844">
                  <c:v>6474</c:v>
                </c:pt>
                <c:pt idx="2845">
                  <c:v>6696</c:v>
                </c:pt>
                <c:pt idx="2846">
                  <c:v>5408</c:v>
                </c:pt>
                <c:pt idx="2847">
                  <c:v>4528</c:v>
                </c:pt>
                <c:pt idx="2848">
                  <c:v>5763</c:v>
                </c:pt>
                <c:pt idx="2849">
                  <c:v>4916</c:v>
                </c:pt>
                <c:pt idx="2850">
                  <c:v>7639</c:v>
                </c:pt>
                <c:pt idx="2851">
                  <c:v>5980</c:v>
                </c:pt>
                <c:pt idx="2852">
                  <c:v>7570</c:v>
                </c:pt>
                <c:pt idx="2853">
                  <c:v>6771</c:v>
                </c:pt>
                <c:pt idx="2854">
                  <c:v>4534</c:v>
                </c:pt>
                <c:pt idx="2855">
                  <c:v>6923</c:v>
                </c:pt>
                <c:pt idx="2856">
                  <c:v>4990</c:v>
                </c:pt>
                <c:pt idx="2857">
                  <c:v>4960</c:v>
                </c:pt>
                <c:pt idx="2858">
                  <c:v>4251</c:v>
                </c:pt>
                <c:pt idx="2859">
                  <c:v>7413</c:v>
                </c:pt>
                <c:pt idx="2860">
                  <c:v>4821</c:v>
                </c:pt>
                <c:pt idx="2861">
                  <c:v>5217</c:v>
                </c:pt>
                <c:pt idx="2862">
                  <c:v>6054</c:v>
                </c:pt>
                <c:pt idx="2863">
                  <c:v>5098</c:v>
                </c:pt>
                <c:pt idx="2864">
                  <c:v>7248</c:v>
                </c:pt>
                <c:pt idx="2865">
                  <c:v>4729</c:v>
                </c:pt>
                <c:pt idx="2866">
                  <c:v>5852</c:v>
                </c:pt>
                <c:pt idx="2867">
                  <c:v>5934</c:v>
                </c:pt>
                <c:pt idx="2868">
                  <c:v>7129</c:v>
                </c:pt>
                <c:pt idx="2869">
                  <c:v>5920</c:v>
                </c:pt>
                <c:pt idx="2870">
                  <c:v>7625</c:v>
                </c:pt>
                <c:pt idx="2871">
                  <c:v>7848</c:v>
                </c:pt>
                <c:pt idx="2872">
                  <c:v>5931</c:v>
                </c:pt>
                <c:pt idx="2873">
                  <c:v>4112</c:v>
                </c:pt>
                <c:pt idx="2874">
                  <c:v>5064</c:v>
                </c:pt>
                <c:pt idx="2875">
                  <c:v>7446</c:v>
                </c:pt>
                <c:pt idx="2876">
                  <c:v>6232</c:v>
                </c:pt>
                <c:pt idx="2877">
                  <c:v>6273</c:v>
                </c:pt>
                <c:pt idx="2878">
                  <c:v>6152</c:v>
                </c:pt>
                <c:pt idx="2879">
                  <c:v>4547</c:v>
                </c:pt>
                <c:pt idx="2880">
                  <c:v>4785</c:v>
                </c:pt>
                <c:pt idx="2881">
                  <c:v>7479</c:v>
                </c:pt>
                <c:pt idx="2882">
                  <c:v>7143</c:v>
                </c:pt>
                <c:pt idx="2883">
                  <c:v>7675</c:v>
                </c:pt>
                <c:pt idx="2884">
                  <c:v>5249</c:v>
                </c:pt>
                <c:pt idx="2885">
                  <c:v>6010</c:v>
                </c:pt>
                <c:pt idx="2886">
                  <c:v>7938</c:v>
                </c:pt>
                <c:pt idx="2887">
                  <c:v>5630</c:v>
                </c:pt>
                <c:pt idx="2888">
                  <c:v>7546</c:v>
                </c:pt>
                <c:pt idx="2889">
                  <c:v>6183</c:v>
                </c:pt>
                <c:pt idx="2890">
                  <c:v>7281</c:v>
                </c:pt>
                <c:pt idx="2891">
                  <c:v>5940</c:v>
                </c:pt>
                <c:pt idx="2892">
                  <c:v>4629</c:v>
                </c:pt>
                <c:pt idx="2893">
                  <c:v>4581</c:v>
                </c:pt>
                <c:pt idx="2894">
                  <c:v>4237</c:v>
                </c:pt>
                <c:pt idx="2895">
                  <c:v>4096</c:v>
                </c:pt>
                <c:pt idx="2896">
                  <c:v>4980</c:v>
                </c:pt>
                <c:pt idx="2897">
                  <c:v>4666</c:v>
                </c:pt>
                <c:pt idx="2898">
                  <c:v>5939</c:v>
                </c:pt>
                <c:pt idx="2899">
                  <c:v>7768</c:v>
                </c:pt>
                <c:pt idx="2900">
                  <c:v>7819</c:v>
                </c:pt>
                <c:pt idx="2901">
                  <c:v>4319</c:v>
                </c:pt>
                <c:pt idx="2902">
                  <c:v>5581</c:v>
                </c:pt>
                <c:pt idx="2903">
                  <c:v>5716</c:v>
                </c:pt>
                <c:pt idx="2904">
                  <c:v>7006</c:v>
                </c:pt>
                <c:pt idx="2905">
                  <c:v>7153</c:v>
                </c:pt>
                <c:pt idx="2906">
                  <c:v>4655</c:v>
                </c:pt>
                <c:pt idx="2907">
                  <c:v>4548</c:v>
                </c:pt>
                <c:pt idx="2908">
                  <c:v>4012</c:v>
                </c:pt>
                <c:pt idx="2909">
                  <c:v>4170</c:v>
                </c:pt>
                <c:pt idx="2910">
                  <c:v>5695</c:v>
                </c:pt>
                <c:pt idx="2911">
                  <c:v>5959</c:v>
                </c:pt>
                <c:pt idx="2912">
                  <c:v>5165</c:v>
                </c:pt>
                <c:pt idx="2913">
                  <c:v>7952</c:v>
                </c:pt>
                <c:pt idx="2914">
                  <c:v>7416</c:v>
                </c:pt>
                <c:pt idx="2915">
                  <c:v>6809</c:v>
                </c:pt>
                <c:pt idx="2916">
                  <c:v>4471</c:v>
                </c:pt>
                <c:pt idx="2917">
                  <c:v>6283</c:v>
                </c:pt>
                <c:pt idx="2918">
                  <c:v>6321</c:v>
                </c:pt>
                <c:pt idx="2919">
                  <c:v>7628</c:v>
                </c:pt>
                <c:pt idx="2920">
                  <c:v>4935</c:v>
                </c:pt>
                <c:pt idx="2921">
                  <c:v>4637</c:v>
                </c:pt>
                <c:pt idx="2922">
                  <c:v>6970</c:v>
                </c:pt>
                <c:pt idx="2923">
                  <c:v>5435</c:v>
                </c:pt>
                <c:pt idx="2924">
                  <c:v>5631</c:v>
                </c:pt>
                <c:pt idx="2925">
                  <c:v>7469</c:v>
                </c:pt>
                <c:pt idx="2926">
                  <c:v>5318</c:v>
                </c:pt>
                <c:pt idx="2927">
                  <c:v>4283</c:v>
                </c:pt>
                <c:pt idx="2928">
                  <c:v>6090</c:v>
                </c:pt>
                <c:pt idx="2929">
                  <c:v>7940</c:v>
                </c:pt>
                <c:pt idx="2930">
                  <c:v>4688</c:v>
                </c:pt>
                <c:pt idx="2931">
                  <c:v>5299</c:v>
                </c:pt>
                <c:pt idx="2932">
                  <c:v>7752</c:v>
                </c:pt>
                <c:pt idx="2933">
                  <c:v>7676</c:v>
                </c:pt>
                <c:pt idx="2934">
                  <c:v>4151</c:v>
                </c:pt>
                <c:pt idx="2935">
                  <c:v>6990</c:v>
                </c:pt>
                <c:pt idx="2936">
                  <c:v>4742</c:v>
                </c:pt>
                <c:pt idx="2937">
                  <c:v>6198</c:v>
                </c:pt>
                <c:pt idx="2938">
                  <c:v>6763</c:v>
                </c:pt>
                <c:pt idx="2939">
                  <c:v>5902</c:v>
                </c:pt>
                <c:pt idx="2940">
                  <c:v>7309</c:v>
                </c:pt>
                <c:pt idx="2941">
                  <c:v>4715</c:v>
                </c:pt>
                <c:pt idx="2942">
                  <c:v>4941</c:v>
                </c:pt>
                <c:pt idx="2943">
                  <c:v>7939</c:v>
                </c:pt>
                <c:pt idx="2944">
                  <c:v>7423</c:v>
                </c:pt>
                <c:pt idx="2945">
                  <c:v>5125</c:v>
                </c:pt>
                <c:pt idx="2946">
                  <c:v>4274</c:v>
                </c:pt>
                <c:pt idx="2947">
                  <c:v>7964</c:v>
                </c:pt>
                <c:pt idx="2948">
                  <c:v>7677</c:v>
                </c:pt>
                <c:pt idx="2949">
                  <c:v>7087</c:v>
                </c:pt>
                <c:pt idx="2950">
                  <c:v>5385</c:v>
                </c:pt>
                <c:pt idx="2951">
                  <c:v>5693</c:v>
                </c:pt>
                <c:pt idx="2952">
                  <c:v>5484</c:v>
                </c:pt>
                <c:pt idx="2953">
                  <c:v>5226</c:v>
                </c:pt>
                <c:pt idx="2954">
                  <c:v>4029</c:v>
                </c:pt>
                <c:pt idx="2955">
                  <c:v>5490</c:v>
                </c:pt>
                <c:pt idx="2956">
                  <c:v>5241</c:v>
                </c:pt>
                <c:pt idx="2957">
                  <c:v>7201</c:v>
                </c:pt>
                <c:pt idx="2958">
                  <c:v>4764</c:v>
                </c:pt>
                <c:pt idx="2959">
                  <c:v>5922</c:v>
                </c:pt>
                <c:pt idx="2960">
                  <c:v>7675</c:v>
                </c:pt>
                <c:pt idx="2961">
                  <c:v>7295</c:v>
                </c:pt>
                <c:pt idx="2962">
                  <c:v>6361</c:v>
                </c:pt>
                <c:pt idx="2963">
                  <c:v>7624</c:v>
                </c:pt>
                <c:pt idx="2964">
                  <c:v>5368</c:v>
                </c:pt>
                <c:pt idx="2965">
                  <c:v>4864</c:v>
                </c:pt>
                <c:pt idx="2966">
                  <c:v>4751</c:v>
                </c:pt>
                <c:pt idx="2967">
                  <c:v>5150</c:v>
                </c:pt>
                <c:pt idx="2968">
                  <c:v>4427</c:v>
                </c:pt>
                <c:pt idx="2969">
                  <c:v>7717</c:v>
                </c:pt>
                <c:pt idx="2970">
                  <c:v>5703</c:v>
                </c:pt>
                <c:pt idx="2971">
                  <c:v>4763</c:v>
                </c:pt>
                <c:pt idx="2972">
                  <c:v>7620</c:v>
                </c:pt>
                <c:pt idx="2973">
                  <c:v>6220</c:v>
                </c:pt>
                <c:pt idx="2974">
                  <c:v>5916</c:v>
                </c:pt>
                <c:pt idx="2975">
                  <c:v>5375</c:v>
                </c:pt>
                <c:pt idx="2976">
                  <c:v>6928</c:v>
                </c:pt>
                <c:pt idx="2977">
                  <c:v>6624</c:v>
                </c:pt>
                <c:pt idx="2978">
                  <c:v>4733</c:v>
                </c:pt>
                <c:pt idx="2979">
                  <c:v>7980</c:v>
                </c:pt>
                <c:pt idx="2980">
                  <c:v>6074</c:v>
                </c:pt>
                <c:pt idx="2981">
                  <c:v>5132</c:v>
                </c:pt>
                <c:pt idx="2982">
                  <c:v>4723</c:v>
                </c:pt>
                <c:pt idx="2983">
                  <c:v>5240</c:v>
                </c:pt>
                <c:pt idx="2984">
                  <c:v>4370</c:v>
                </c:pt>
                <c:pt idx="2985">
                  <c:v>6454</c:v>
                </c:pt>
                <c:pt idx="2986">
                  <c:v>6371</c:v>
                </c:pt>
                <c:pt idx="2987">
                  <c:v>4256</c:v>
                </c:pt>
                <c:pt idx="2988">
                  <c:v>6733</c:v>
                </c:pt>
                <c:pt idx="2989">
                  <c:v>6314</c:v>
                </c:pt>
                <c:pt idx="2990">
                  <c:v>6390</c:v>
                </c:pt>
                <c:pt idx="2991">
                  <c:v>4222</c:v>
                </c:pt>
                <c:pt idx="2992">
                  <c:v>5838</c:v>
                </c:pt>
                <c:pt idx="2993">
                  <c:v>6771</c:v>
                </c:pt>
                <c:pt idx="2994">
                  <c:v>5495</c:v>
                </c:pt>
                <c:pt idx="2995">
                  <c:v>6558</c:v>
                </c:pt>
                <c:pt idx="2996">
                  <c:v>5572</c:v>
                </c:pt>
                <c:pt idx="2997">
                  <c:v>5202</c:v>
                </c:pt>
                <c:pt idx="2998">
                  <c:v>5149</c:v>
                </c:pt>
                <c:pt idx="2999">
                  <c:v>6318</c:v>
                </c:pt>
                <c:pt idx="3000">
                  <c:v>4819</c:v>
                </c:pt>
                <c:pt idx="3001">
                  <c:v>6248</c:v>
                </c:pt>
                <c:pt idx="3002">
                  <c:v>4522</c:v>
                </c:pt>
                <c:pt idx="3003">
                  <c:v>7412</c:v>
                </c:pt>
                <c:pt idx="3004">
                  <c:v>7063</c:v>
                </c:pt>
                <c:pt idx="3005">
                  <c:v>7446</c:v>
                </c:pt>
                <c:pt idx="3006">
                  <c:v>4530</c:v>
                </c:pt>
                <c:pt idx="3007">
                  <c:v>7493</c:v>
                </c:pt>
                <c:pt idx="3008">
                  <c:v>6822</c:v>
                </c:pt>
                <c:pt idx="3009">
                  <c:v>6439</c:v>
                </c:pt>
                <c:pt idx="3010">
                  <c:v>5312</c:v>
                </c:pt>
                <c:pt idx="3011">
                  <c:v>7954</c:v>
                </c:pt>
                <c:pt idx="3012">
                  <c:v>5494</c:v>
                </c:pt>
                <c:pt idx="3013">
                  <c:v>5580</c:v>
                </c:pt>
                <c:pt idx="3014">
                  <c:v>4278</c:v>
                </c:pt>
                <c:pt idx="3015">
                  <c:v>6629</c:v>
                </c:pt>
                <c:pt idx="3016">
                  <c:v>7008</c:v>
                </c:pt>
                <c:pt idx="3017">
                  <c:v>7657</c:v>
                </c:pt>
                <c:pt idx="3018">
                  <c:v>4948</c:v>
                </c:pt>
                <c:pt idx="3019">
                  <c:v>6605</c:v>
                </c:pt>
                <c:pt idx="3020">
                  <c:v>4611</c:v>
                </c:pt>
                <c:pt idx="3021">
                  <c:v>7790</c:v>
                </c:pt>
                <c:pt idx="3022">
                  <c:v>4667</c:v>
                </c:pt>
                <c:pt idx="3023">
                  <c:v>5495</c:v>
                </c:pt>
                <c:pt idx="3024">
                  <c:v>6763</c:v>
                </c:pt>
                <c:pt idx="3025">
                  <c:v>4777</c:v>
                </c:pt>
                <c:pt idx="3026">
                  <c:v>5362</c:v>
                </c:pt>
                <c:pt idx="3027">
                  <c:v>6014</c:v>
                </c:pt>
                <c:pt idx="3028">
                  <c:v>4659</c:v>
                </c:pt>
                <c:pt idx="3029">
                  <c:v>4921</c:v>
                </c:pt>
                <c:pt idx="3030">
                  <c:v>4232</c:v>
                </c:pt>
                <c:pt idx="3031">
                  <c:v>6788</c:v>
                </c:pt>
                <c:pt idx="3032">
                  <c:v>7528</c:v>
                </c:pt>
                <c:pt idx="3033">
                  <c:v>6694</c:v>
                </c:pt>
                <c:pt idx="3034">
                  <c:v>4539</c:v>
                </c:pt>
                <c:pt idx="3035">
                  <c:v>6849</c:v>
                </c:pt>
                <c:pt idx="3036">
                  <c:v>6224</c:v>
                </c:pt>
                <c:pt idx="3037">
                  <c:v>5135</c:v>
                </c:pt>
                <c:pt idx="3038">
                  <c:v>7513</c:v>
                </c:pt>
                <c:pt idx="3039">
                  <c:v>7994</c:v>
                </c:pt>
                <c:pt idx="3040">
                  <c:v>7564</c:v>
                </c:pt>
                <c:pt idx="3041">
                  <c:v>5860</c:v>
                </c:pt>
                <c:pt idx="3042">
                  <c:v>4037</c:v>
                </c:pt>
                <c:pt idx="3043">
                  <c:v>4310</c:v>
                </c:pt>
                <c:pt idx="3044">
                  <c:v>4698</c:v>
                </c:pt>
                <c:pt idx="3045">
                  <c:v>6038</c:v>
                </c:pt>
                <c:pt idx="3046">
                  <c:v>6652</c:v>
                </c:pt>
                <c:pt idx="3047">
                  <c:v>4558</c:v>
                </c:pt>
                <c:pt idx="3048">
                  <c:v>6430</c:v>
                </c:pt>
                <c:pt idx="3049">
                  <c:v>5771</c:v>
                </c:pt>
                <c:pt idx="3050">
                  <c:v>6680</c:v>
                </c:pt>
                <c:pt idx="3051">
                  <c:v>4739</c:v>
                </c:pt>
                <c:pt idx="3052">
                  <c:v>4769</c:v>
                </c:pt>
                <c:pt idx="3053">
                  <c:v>5366</c:v>
                </c:pt>
                <c:pt idx="3054">
                  <c:v>6420</c:v>
                </c:pt>
                <c:pt idx="3055">
                  <c:v>6996</c:v>
                </c:pt>
                <c:pt idx="3056">
                  <c:v>6714</c:v>
                </c:pt>
                <c:pt idx="3057">
                  <c:v>6247</c:v>
                </c:pt>
                <c:pt idx="3058">
                  <c:v>5970</c:v>
                </c:pt>
                <c:pt idx="3059">
                  <c:v>4623</c:v>
                </c:pt>
                <c:pt idx="3060">
                  <c:v>7853</c:v>
                </c:pt>
                <c:pt idx="3061">
                  <c:v>7775</c:v>
                </c:pt>
                <c:pt idx="3062">
                  <c:v>5242</c:v>
                </c:pt>
                <c:pt idx="3063">
                  <c:v>6728</c:v>
                </c:pt>
                <c:pt idx="3064">
                  <c:v>4241</c:v>
                </c:pt>
                <c:pt idx="3065">
                  <c:v>4487</c:v>
                </c:pt>
                <c:pt idx="3066">
                  <c:v>6275</c:v>
                </c:pt>
                <c:pt idx="3067">
                  <c:v>4169</c:v>
                </c:pt>
                <c:pt idx="3068">
                  <c:v>5847</c:v>
                </c:pt>
                <c:pt idx="3069">
                  <c:v>7713</c:v>
                </c:pt>
                <c:pt idx="3070">
                  <c:v>5015</c:v>
                </c:pt>
                <c:pt idx="3071">
                  <c:v>6153</c:v>
                </c:pt>
                <c:pt idx="3072">
                  <c:v>6919</c:v>
                </c:pt>
                <c:pt idx="3073">
                  <c:v>5310</c:v>
                </c:pt>
                <c:pt idx="3074">
                  <c:v>7666</c:v>
                </c:pt>
                <c:pt idx="3075">
                  <c:v>7423</c:v>
                </c:pt>
                <c:pt idx="3076">
                  <c:v>7373</c:v>
                </c:pt>
                <c:pt idx="3077">
                  <c:v>6098</c:v>
                </c:pt>
                <c:pt idx="3078">
                  <c:v>4491</c:v>
                </c:pt>
                <c:pt idx="3079">
                  <c:v>4664</c:v>
                </c:pt>
                <c:pt idx="3080">
                  <c:v>6676</c:v>
                </c:pt>
                <c:pt idx="3081">
                  <c:v>5029</c:v>
                </c:pt>
                <c:pt idx="3082">
                  <c:v>6454</c:v>
                </c:pt>
                <c:pt idx="3083">
                  <c:v>6344</c:v>
                </c:pt>
                <c:pt idx="3084">
                  <c:v>6033</c:v>
                </c:pt>
                <c:pt idx="3085">
                  <c:v>7691</c:v>
                </c:pt>
                <c:pt idx="3086">
                  <c:v>6825</c:v>
                </c:pt>
                <c:pt idx="3087">
                  <c:v>5085</c:v>
                </c:pt>
                <c:pt idx="3088">
                  <c:v>4964</c:v>
                </c:pt>
                <c:pt idx="3089">
                  <c:v>4022</c:v>
                </c:pt>
                <c:pt idx="3090">
                  <c:v>4830</c:v>
                </c:pt>
                <c:pt idx="3091">
                  <c:v>6810</c:v>
                </c:pt>
                <c:pt idx="3092">
                  <c:v>6075</c:v>
                </c:pt>
                <c:pt idx="3093">
                  <c:v>5195</c:v>
                </c:pt>
                <c:pt idx="3094">
                  <c:v>6073</c:v>
                </c:pt>
                <c:pt idx="3095">
                  <c:v>7715</c:v>
                </c:pt>
                <c:pt idx="3096">
                  <c:v>4887</c:v>
                </c:pt>
                <c:pt idx="3097">
                  <c:v>6194</c:v>
                </c:pt>
                <c:pt idx="3098">
                  <c:v>5290</c:v>
                </c:pt>
                <c:pt idx="3099">
                  <c:v>7188</c:v>
                </c:pt>
                <c:pt idx="3100">
                  <c:v>4370</c:v>
                </c:pt>
                <c:pt idx="3101">
                  <c:v>4818</c:v>
                </c:pt>
                <c:pt idx="3102">
                  <c:v>6773</c:v>
                </c:pt>
                <c:pt idx="3103">
                  <c:v>4951</c:v>
                </c:pt>
                <c:pt idx="3104">
                  <c:v>7969</c:v>
                </c:pt>
                <c:pt idx="3105">
                  <c:v>6973</c:v>
                </c:pt>
                <c:pt idx="3106">
                  <c:v>7696</c:v>
                </c:pt>
                <c:pt idx="3107">
                  <c:v>6998</c:v>
                </c:pt>
                <c:pt idx="3108">
                  <c:v>4439</c:v>
                </c:pt>
                <c:pt idx="3109">
                  <c:v>5799</c:v>
                </c:pt>
                <c:pt idx="3110">
                  <c:v>6636</c:v>
                </c:pt>
                <c:pt idx="3111">
                  <c:v>4461</c:v>
                </c:pt>
                <c:pt idx="3112">
                  <c:v>5867</c:v>
                </c:pt>
                <c:pt idx="3113">
                  <c:v>4797</c:v>
                </c:pt>
                <c:pt idx="3114">
                  <c:v>6200</c:v>
                </c:pt>
                <c:pt idx="3115">
                  <c:v>4132</c:v>
                </c:pt>
                <c:pt idx="3116">
                  <c:v>6459</c:v>
                </c:pt>
                <c:pt idx="3117">
                  <c:v>4628</c:v>
                </c:pt>
                <c:pt idx="3118">
                  <c:v>6178</c:v>
                </c:pt>
                <c:pt idx="3119">
                  <c:v>6300</c:v>
                </c:pt>
                <c:pt idx="3120">
                  <c:v>6096</c:v>
                </c:pt>
                <c:pt idx="3121">
                  <c:v>6239</c:v>
                </c:pt>
                <c:pt idx="3122">
                  <c:v>7423</c:v>
                </c:pt>
                <c:pt idx="3123">
                  <c:v>6791</c:v>
                </c:pt>
                <c:pt idx="3124">
                  <c:v>7939</c:v>
                </c:pt>
                <c:pt idx="3125">
                  <c:v>6597</c:v>
                </c:pt>
                <c:pt idx="3126">
                  <c:v>4206</c:v>
                </c:pt>
                <c:pt idx="3127">
                  <c:v>7965</c:v>
                </c:pt>
                <c:pt idx="3128">
                  <c:v>6241</c:v>
                </c:pt>
                <c:pt idx="3129">
                  <c:v>6449</c:v>
                </c:pt>
                <c:pt idx="3130">
                  <c:v>7576</c:v>
                </c:pt>
                <c:pt idx="3131">
                  <c:v>6284</c:v>
                </c:pt>
                <c:pt idx="3132">
                  <c:v>7627</c:v>
                </c:pt>
                <c:pt idx="3133">
                  <c:v>4076</c:v>
                </c:pt>
                <c:pt idx="3134">
                  <c:v>4410</c:v>
                </c:pt>
                <c:pt idx="3135">
                  <c:v>6479</c:v>
                </c:pt>
                <c:pt idx="3136">
                  <c:v>5569</c:v>
                </c:pt>
                <c:pt idx="3137">
                  <c:v>4937</c:v>
                </c:pt>
                <c:pt idx="3138">
                  <c:v>5126</c:v>
                </c:pt>
                <c:pt idx="3139">
                  <c:v>4994</c:v>
                </c:pt>
                <c:pt idx="3140">
                  <c:v>4673</c:v>
                </c:pt>
                <c:pt idx="3141">
                  <c:v>7167</c:v>
                </c:pt>
                <c:pt idx="3142">
                  <c:v>7975</c:v>
                </c:pt>
                <c:pt idx="3143">
                  <c:v>4405</c:v>
                </c:pt>
                <c:pt idx="3144">
                  <c:v>7434</c:v>
                </c:pt>
                <c:pt idx="3145">
                  <c:v>4508</c:v>
                </c:pt>
                <c:pt idx="3146">
                  <c:v>7812</c:v>
                </c:pt>
                <c:pt idx="3147">
                  <c:v>5376</c:v>
                </c:pt>
                <c:pt idx="3148">
                  <c:v>5957</c:v>
                </c:pt>
                <c:pt idx="3149">
                  <c:v>5560</c:v>
                </c:pt>
                <c:pt idx="3150">
                  <c:v>5895</c:v>
                </c:pt>
                <c:pt idx="3151">
                  <c:v>6582</c:v>
                </c:pt>
                <c:pt idx="3152">
                  <c:v>5542</c:v>
                </c:pt>
                <c:pt idx="3153">
                  <c:v>7400</c:v>
                </c:pt>
                <c:pt idx="3154">
                  <c:v>5501</c:v>
                </c:pt>
                <c:pt idx="3155">
                  <c:v>5501</c:v>
                </c:pt>
                <c:pt idx="3156">
                  <c:v>5456</c:v>
                </c:pt>
                <c:pt idx="3157">
                  <c:v>4308</c:v>
                </c:pt>
                <c:pt idx="3158">
                  <c:v>5472</c:v>
                </c:pt>
                <c:pt idx="3159">
                  <c:v>7101</c:v>
                </c:pt>
                <c:pt idx="3160">
                  <c:v>6391</c:v>
                </c:pt>
                <c:pt idx="3161">
                  <c:v>5483</c:v>
                </c:pt>
                <c:pt idx="3162">
                  <c:v>6932</c:v>
                </c:pt>
                <c:pt idx="3163">
                  <c:v>7318</c:v>
                </c:pt>
                <c:pt idx="3164">
                  <c:v>4682</c:v>
                </c:pt>
                <c:pt idx="3165">
                  <c:v>5558</c:v>
                </c:pt>
                <c:pt idx="3166">
                  <c:v>4368</c:v>
                </c:pt>
                <c:pt idx="3167">
                  <c:v>6231</c:v>
                </c:pt>
                <c:pt idx="3168">
                  <c:v>5424</c:v>
                </c:pt>
                <c:pt idx="3169">
                  <c:v>6122</c:v>
                </c:pt>
                <c:pt idx="3170">
                  <c:v>4926</c:v>
                </c:pt>
                <c:pt idx="3171">
                  <c:v>4396</c:v>
                </c:pt>
                <c:pt idx="3172">
                  <c:v>4081</c:v>
                </c:pt>
                <c:pt idx="3173">
                  <c:v>7137</c:v>
                </c:pt>
                <c:pt idx="3174">
                  <c:v>6820</c:v>
                </c:pt>
                <c:pt idx="3175">
                  <c:v>6520</c:v>
                </c:pt>
                <c:pt idx="3176">
                  <c:v>6585</c:v>
                </c:pt>
                <c:pt idx="3177">
                  <c:v>6891</c:v>
                </c:pt>
                <c:pt idx="3178">
                  <c:v>5923</c:v>
                </c:pt>
                <c:pt idx="3179">
                  <c:v>4835</c:v>
                </c:pt>
                <c:pt idx="3180">
                  <c:v>4441</c:v>
                </c:pt>
                <c:pt idx="3181">
                  <c:v>4481</c:v>
                </c:pt>
                <c:pt idx="3182">
                  <c:v>5279</c:v>
                </c:pt>
                <c:pt idx="3183">
                  <c:v>5750</c:v>
                </c:pt>
                <c:pt idx="3184">
                  <c:v>5743</c:v>
                </c:pt>
                <c:pt idx="3185">
                  <c:v>4539</c:v>
                </c:pt>
                <c:pt idx="3186">
                  <c:v>7552</c:v>
                </c:pt>
                <c:pt idx="3187">
                  <c:v>7973</c:v>
                </c:pt>
                <c:pt idx="3188">
                  <c:v>4327</c:v>
                </c:pt>
                <c:pt idx="3189">
                  <c:v>5410</c:v>
                </c:pt>
                <c:pt idx="3190">
                  <c:v>7129</c:v>
                </c:pt>
                <c:pt idx="3191">
                  <c:v>6923</c:v>
                </c:pt>
                <c:pt idx="3192">
                  <c:v>7201</c:v>
                </c:pt>
                <c:pt idx="3193">
                  <c:v>4360</c:v>
                </c:pt>
                <c:pt idx="3194">
                  <c:v>7592</c:v>
                </c:pt>
                <c:pt idx="3195">
                  <c:v>6717</c:v>
                </c:pt>
                <c:pt idx="3196">
                  <c:v>7989</c:v>
                </c:pt>
                <c:pt idx="3197">
                  <c:v>5783</c:v>
                </c:pt>
                <c:pt idx="3198">
                  <c:v>6045</c:v>
                </c:pt>
                <c:pt idx="3199">
                  <c:v>5879</c:v>
                </c:pt>
                <c:pt idx="3200">
                  <c:v>4245</c:v>
                </c:pt>
                <c:pt idx="3201">
                  <c:v>7976</c:v>
                </c:pt>
                <c:pt idx="3202">
                  <c:v>7102</c:v>
                </c:pt>
                <c:pt idx="3203">
                  <c:v>5212</c:v>
                </c:pt>
                <c:pt idx="3204">
                  <c:v>7602</c:v>
                </c:pt>
                <c:pt idx="3205">
                  <c:v>6165</c:v>
                </c:pt>
                <c:pt idx="3206">
                  <c:v>5066</c:v>
                </c:pt>
                <c:pt idx="3207">
                  <c:v>6077</c:v>
                </c:pt>
                <c:pt idx="3208">
                  <c:v>4609</c:v>
                </c:pt>
                <c:pt idx="3209">
                  <c:v>7345</c:v>
                </c:pt>
                <c:pt idx="3210">
                  <c:v>4669</c:v>
                </c:pt>
                <c:pt idx="3211">
                  <c:v>6295</c:v>
                </c:pt>
                <c:pt idx="3212">
                  <c:v>4446</c:v>
                </c:pt>
                <c:pt idx="3213">
                  <c:v>5206</c:v>
                </c:pt>
                <c:pt idx="3214">
                  <c:v>7219</c:v>
                </c:pt>
                <c:pt idx="3215">
                  <c:v>5025</c:v>
                </c:pt>
                <c:pt idx="3216">
                  <c:v>7218</c:v>
                </c:pt>
                <c:pt idx="3217">
                  <c:v>6590</c:v>
                </c:pt>
                <c:pt idx="3218">
                  <c:v>6032</c:v>
                </c:pt>
                <c:pt idx="3219">
                  <c:v>5958</c:v>
                </c:pt>
                <c:pt idx="3220">
                  <c:v>7186</c:v>
                </c:pt>
                <c:pt idx="3221">
                  <c:v>6966</c:v>
                </c:pt>
                <c:pt idx="3222">
                  <c:v>5248</c:v>
                </c:pt>
                <c:pt idx="3223">
                  <c:v>6801</c:v>
                </c:pt>
                <c:pt idx="3224">
                  <c:v>7848</c:v>
                </c:pt>
                <c:pt idx="3225">
                  <c:v>7440</c:v>
                </c:pt>
                <c:pt idx="3226">
                  <c:v>5594</c:v>
                </c:pt>
                <c:pt idx="3227">
                  <c:v>5158</c:v>
                </c:pt>
                <c:pt idx="3228">
                  <c:v>7702</c:v>
                </c:pt>
                <c:pt idx="3229">
                  <c:v>6489</c:v>
                </c:pt>
                <c:pt idx="3230">
                  <c:v>5354</c:v>
                </c:pt>
                <c:pt idx="3231">
                  <c:v>6969</c:v>
                </c:pt>
                <c:pt idx="3232">
                  <c:v>4824</c:v>
                </c:pt>
                <c:pt idx="3233">
                  <c:v>7851</c:v>
                </c:pt>
                <c:pt idx="3234">
                  <c:v>6095</c:v>
                </c:pt>
                <c:pt idx="3235">
                  <c:v>6937</c:v>
                </c:pt>
                <c:pt idx="3236">
                  <c:v>6793</c:v>
                </c:pt>
                <c:pt idx="3237">
                  <c:v>7619</c:v>
                </c:pt>
                <c:pt idx="3238">
                  <c:v>6498</c:v>
                </c:pt>
                <c:pt idx="3239">
                  <c:v>7148</c:v>
                </c:pt>
                <c:pt idx="3240">
                  <c:v>6569</c:v>
                </c:pt>
                <c:pt idx="3241">
                  <c:v>7029</c:v>
                </c:pt>
                <c:pt idx="3242">
                  <c:v>4921</c:v>
                </c:pt>
                <c:pt idx="3243">
                  <c:v>7329</c:v>
                </c:pt>
                <c:pt idx="3244">
                  <c:v>6973</c:v>
                </c:pt>
                <c:pt idx="3245">
                  <c:v>4158</c:v>
                </c:pt>
                <c:pt idx="3246">
                  <c:v>5259</c:v>
                </c:pt>
                <c:pt idx="3247">
                  <c:v>7042</c:v>
                </c:pt>
                <c:pt idx="3248">
                  <c:v>6263</c:v>
                </c:pt>
                <c:pt idx="3249">
                  <c:v>5787</c:v>
                </c:pt>
                <c:pt idx="3250">
                  <c:v>7669</c:v>
                </c:pt>
                <c:pt idx="3251">
                  <c:v>4233</c:v>
                </c:pt>
                <c:pt idx="3252">
                  <c:v>6360</c:v>
                </c:pt>
                <c:pt idx="3253">
                  <c:v>4184</c:v>
                </c:pt>
                <c:pt idx="3254">
                  <c:v>5020</c:v>
                </c:pt>
                <c:pt idx="3255">
                  <c:v>7348</c:v>
                </c:pt>
                <c:pt idx="3256">
                  <c:v>4819</c:v>
                </c:pt>
                <c:pt idx="3257">
                  <c:v>6988</c:v>
                </c:pt>
                <c:pt idx="3258">
                  <c:v>6643</c:v>
                </c:pt>
                <c:pt idx="3259">
                  <c:v>7580</c:v>
                </c:pt>
                <c:pt idx="3260">
                  <c:v>6900</c:v>
                </c:pt>
                <c:pt idx="3261">
                  <c:v>7395</c:v>
                </c:pt>
                <c:pt idx="3262">
                  <c:v>6399</c:v>
                </c:pt>
                <c:pt idx="3263">
                  <c:v>7682</c:v>
                </c:pt>
                <c:pt idx="3264">
                  <c:v>7265</c:v>
                </c:pt>
                <c:pt idx="3265">
                  <c:v>6395</c:v>
                </c:pt>
                <c:pt idx="3266">
                  <c:v>7385</c:v>
                </c:pt>
                <c:pt idx="3267">
                  <c:v>5163</c:v>
                </c:pt>
                <c:pt idx="3268">
                  <c:v>4448</c:v>
                </c:pt>
                <c:pt idx="3269">
                  <c:v>5619</c:v>
                </c:pt>
                <c:pt idx="3270">
                  <c:v>6485</c:v>
                </c:pt>
                <c:pt idx="3271">
                  <c:v>5518</c:v>
                </c:pt>
                <c:pt idx="3272">
                  <c:v>4377</c:v>
                </c:pt>
                <c:pt idx="3273">
                  <c:v>5473</c:v>
                </c:pt>
                <c:pt idx="3274">
                  <c:v>4289</c:v>
                </c:pt>
                <c:pt idx="3275">
                  <c:v>5771</c:v>
                </c:pt>
                <c:pt idx="3276">
                  <c:v>5181</c:v>
                </c:pt>
                <c:pt idx="3277">
                  <c:v>6819</c:v>
                </c:pt>
                <c:pt idx="3278">
                  <c:v>7759</c:v>
                </c:pt>
                <c:pt idx="3279">
                  <c:v>6303</c:v>
                </c:pt>
                <c:pt idx="3280">
                  <c:v>6023</c:v>
                </c:pt>
                <c:pt idx="3281">
                  <c:v>7193</c:v>
                </c:pt>
                <c:pt idx="3282">
                  <c:v>7158</c:v>
                </c:pt>
                <c:pt idx="3283">
                  <c:v>6133</c:v>
                </c:pt>
                <c:pt idx="3284">
                  <c:v>6338</c:v>
                </c:pt>
                <c:pt idx="3285">
                  <c:v>7793</c:v>
                </c:pt>
                <c:pt idx="3286">
                  <c:v>7062</c:v>
                </c:pt>
                <c:pt idx="3287">
                  <c:v>5983</c:v>
                </c:pt>
                <c:pt idx="3288">
                  <c:v>7915</c:v>
                </c:pt>
                <c:pt idx="3289">
                  <c:v>6562</c:v>
                </c:pt>
                <c:pt idx="3290">
                  <c:v>4251</c:v>
                </c:pt>
                <c:pt idx="3291">
                  <c:v>4709</c:v>
                </c:pt>
                <c:pt idx="3292">
                  <c:v>6360</c:v>
                </c:pt>
                <c:pt idx="3293">
                  <c:v>7901</c:v>
                </c:pt>
                <c:pt idx="3294">
                  <c:v>4868</c:v>
                </c:pt>
                <c:pt idx="3295">
                  <c:v>7613</c:v>
                </c:pt>
                <c:pt idx="3296">
                  <c:v>4217</c:v>
                </c:pt>
                <c:pt idx="3297">
                  <c:v>5856</c:v>
                </c:pt>
                <c:pt idx="3298">
                  <c:v>7652</c:v>
                </c:pt>
                <c:pt idx="3299">
                  <c:v>6971</c:v>
                </c:pt>
                <c:pt idx="3300">
                  <c:v>5054</c:v>
                </c:pt>
                <c:pt idx="3301">
                  <c:v>5197</c:v>
                </c:pt>
                <c:pt idx="3302">
                  <c:v>7048</c:v>
                </c:pt>
                <c:pt idx="3303">
                  <c:v>5611</c:v>
                </c:pt>
                <c:pt idx="3304">
                  <c:v>5722</c:v>
                </c:pt>
                <c:pt idx="3305">
                  <c:v>7036</c:v>
                </c:pt>
                <c:pt idx="3306">
                  <c:v>5883</c:v>
                </c:pt>
                <c:pt idx="3307">
                  <c:v>5245</c:v>
                </c:pt>
                <c:pt idx="3308">
                  <c:v>5926</c:v>
                </c:pt>
                <c:pt idx="3309">
                  <c:v>4044</c:v>
                </c:pt>
                <c:pt idx="3310">
                  <c:v>5735</c:v>
                </c:pt>
                <c:pt idx="3311">
                  <c:v>4256</c:v>
                </c:pt>
                <c:pt idx="3312">
                  <c:v>4649</c:v>
                </c:pt>
                <c:pt idx="3313">
                  <c:v>6239</c:v>
                </c:pt>
                <c:pt idx="3314">
                  <c:v>5468</c:v>
                </c:pt>
                <c:pt idx="3315">
                  <c:v>6483</c:v>
                </c:pt>
                <c:pt idx="3316">
                  <c:v>4534</c:v>
                </c:pt>
                <c:pt idx="3317">
                  <c:v>7431</c:v>
                </c:pt>
                <c:pt idx="3318">
                  <c:v>5270</c:v>
                </c:pt>
                <c:pt idx="3319">
                  <c:v>5368</c:v>
                </c:pt>
                <c:pt idx="3320">
                  <c:v>6711</c:v>
                </c:pt>
                <c:pt idx="3321">
                  <c:v>7323</c:v>
                </c:pt>
                <c:pt idx="3322">
                  <c:v>7130</c:v>
                </c:pt>
                <c:pt idx="3323">
                  <c:v>4297</c:v>
                </c:pt>
                <c:pt idx="3324">
                  <c:v>5481</c:v>
                </c:pt>
                <c:pt idx="3325">
                  <c:v>5391</c:v>
                </c:pt>
                <c:pt idx="3326">
                  <c:v>6336</c:v>
                </c:pt>
                <c:pt idx="3327">
                  <c:v>4527</c:v>
                </c:pt>
                <c:pt idx="3328">
                  <c:v>4103</c:v>
                </c:pt>
                <c:pt idx="3329">
                  <c:v>4547</c:v>
                </c:pt>
                <c:pt idx="3330">
                  <c:v>6616</c:v>
                </c:pt>
                <c:pt idx="3331">
                  <c:v>6161</c:v>
                </c:pt>
                <c:pt idx="3332">
                  <c:v>6955</c:v>
                </c:pt>
                <c:pt idx="3333">
                  <c:v>6138</c:v>
                </c:pt>
                <c:pt idx="3334">
                  <c:v>6566</c:v>
                </c:pt>
                <c:pt idx="3335">
                  <c:v>4490</c:v>
                </c:pt>
                <c:pt idx="3336">
                  <c:v>7603</c:v>
                </c:pt>
                <c:pt idx="3337">
                  <c:v>5677</c:v>
                </c:pt>
                <c:pt idx="3338">
                  <c:v>6320</c:v>
                </c:pt>
                <c:pt idx="3339">
                  <c:v>4862</c:v>
                </c:pt>
                <c:pt idx="3340">
                  <c:v>4225</c:v>
                </c:pt>
                <c:pt idx="3341">
                  <c:v>5441</c:v>
                </c:pt>
                <c:pt idx="3342">
                  <c:v>7322</c:v>
                </c:pt>
                <c:pt idx="3343">
                  <c:v>4686</c:v>
                </c:pt>
                <c:pt idx="3344">
                  <c:v>7141</c:v>
                </c:pt>
                <c:pt idx="3345">
                  <c:v>5655</c:v>
                </c:pt>
                <c:pt idx="3346">
                  <c:v>7535</c:v>
                </c:pt>
                <c:pt idx="3347">
                  <c:v>5898</c:v>
                </c:pt>
                <c:pt idx="3348">
                  <c:v>4062</c:v>
                </c:pt>
                <c:pt idx="3349">
                  <c:v>4259</c:v>
                </c:pt>
                <c:pt idx="3350">
                  <c:v>5731</c:v>
                </c:pt>
                <c:pt idx="3351">
                  <c:v>5735</c:v>
                </c:pt>
                <c:pt idx="3352">
                  <c:v>4863</c:v>
                </c:pt>
                <c:pt idx="3353">
                  <c:v>6495</c:v>
                </c:pt>
                <c:pt idx="3354">
                  <c:v>6263</c:v>
                </c:pt>
                <c:pt idx="3355">
                  <c:v>7890</c:v>
                </c:pt>
                <c:pt idx="3356">
                  <c:v>7663</c:v>
                </c:pt>
                <c:pt idx="3357">
                  <c:v>5697</c:v>
                </c:pt>
                <c:pt idx="3358">
                  <c:v>4733</c:v>
                </c:pt>
                <c:pt idx="3359">
                  <c:v>4067</c:v>
                </c:pt>
                <c:pt idx="3360">
                  <c:v>6963</c:v>
                </c:pt>
                <c:pt idx="3361">
                  <c:v>7914</c:v>
                </c:pt>
                <c:pt idx="3362">
                  <c:v>7964</c:v>
                </c:pt>
                <c:pt idx="3363">
                  <c:v>6164</c:v>
                </c:pt>
                <c:pt idx="3364">
                  <c:v>5264</c:v>
                </c:pt>
                <c:pt idx="3365">
                  <c:v>5440</c:v>
                </c:pt>
                <c:pt idx="3366">
                  <c:v>4534</c:v>
                </c:pt>
                <c:pt idx="3367">
                  <c:v>7860</c:v>
                </c:pt>
                <c:pt idx="3368">
                  <c:v>7564</c:v>
                </c:pt>
                <c:pt idx="3369">
                  <c:v>7422</c:v>
                </c:pt>
                <c:pt idx="3370">
                  <c:v>5416</c:v>
                </c:pt>
                <c:pt idx="3371">
                  <c:v>7063</c:v>
                </c:pt>
                <c:pt idx="3372">
                  <c:v>5556</c:v>
                </c:pt>
                <c:pt idx="3373">
                  <c:v>6602</c:v>
                </c:pt>
                <c:pt idx="3374">
                  <c:v>4241</c:v>
                </c:pt>
                <c:pt idx="3375">
                  <c:v>7857</c:v>
                </c:pt>
                <c:pt idx="3376">
                  <c:v>6276</c:v>
                </c:pt>
                <c:pt idx="3377">
                  <c:v>6536</c:v>
                </c:pt>
                <c:pt idx="3378">
                  <c:v>7031</c:v>
                </c:pt>
                <c:pt idx="3379">
                  <c:v>6019</c:v>
                </c:pt>
                <c:pt idx="3380">
                  <c:v>4962</c:v>
                </c:pt>
                <c:pt idx="3381">
                  <c:v>5581</c:v>
                </c:pt>
                <c:pt idx="3382">
                  <c:v>5351</c:v>
                </c:pt>
                <c:pt idx="3383">
                  <c:v>6261</c:v>
                </c:pt>
                <c:pt idx="3384">
                  <c:v>4107</c:v>
                </c:pt>
                <c:pt idx="3385">
                  <c:v>6903</c:v>
                </c:pt>
                <c:pt idx="3386">
                  <c:v>5371</c:v>
                </c:pt>
                <c:pt idx="3387">
                  <c:v>4517</c:v>
                </c:pt>
                <c:pt idx="3388">
                  <c:v>6930</c:v>
                </c:pt>
                <c:pt idx="3389">
                  <c:v>7867</c:v>
                </c:pt>
                <c:pt idx="3390">
                  <c:v>7105</c:v>
                </c:pt>
                <c:pt idx="3391">
                  <c:v>5279</c:v>
                </c:pt>
                <c:pt idx="3392">
                  <c:v>7846</c:v>
                </c:pt>
                <c:pt idx="3393">
                  <c:v>4702</c:v>
                </c:pt>
                <c:pt idx="3394">
                  <c:v>7353</c:v>
                </c:pt>
                <c:pt idx="3395">
                  <c:v>6829</c:v>
                </c:pt>
                <c:pt idx="3396">
                  <c:v>4948</c:v>
                </c:pt>
                <c:pt idx="3397">
                  <c:v>7016</c:v>
                </c:pt>
                <c:pt idx="3398">
                  <c:v>4799</c:v>
                </c:pt>
                <c:pt idx="3399">
                  <c:v>6064</c:v>
                </c:pt>
                <c:pt idx="3400">
                  <c:v>7693</c:v>
                </c:pt>
                <c:pt idx="3401">
                  <c:v>6358</c:v>
                </c:pt>
                <c:pt idx="3402">
                  <c:v>6027</c:v>
                </c:pt>
                <c:pt idx="3403">
                  <c:v>5776</c:v>
                </c:pt>
                <c:pt idx="3404">
                  <c:v>6794</c:v>
                </c:pt>
                <c:pt idx="3405">
                  <c:v>6800</c:v>
                </c:pt>
                <c:pt idx="3406">
                  <c:v>6869</c:v>
                </c:pt>
                <c:pt idx="3407">
                  <c:v>7600</c:v>
                </c:pt>
                <c:pt idx="3408">
                  <c:v>7372</c:v>
                </c:pt>
                <c:pt idx="3409">
                  <c:v>6810</c:v>
                </c:pt>
                <c:pt idx="3410">
                  <c:v>7132</c:v>
                </c:pt>
                <c:pt idx="3411">
                  <c:v>4742</c:v>
                </c:pt>
                <c:pt idx="3412">
                  <c:v>7432</c:v>
                </c:pt>
                <c:pt idx="3413">
                  <c:v>6222</c:v>
                </c:pt>
                <c:pt idx="3414">
                  <c:v>4456</c:v>
                </c:pt>
                <c:pt idx="3415">
                  <c:v>5994</c:v>
                </c:pt>
                <c:pt idx="3416">
                  <c:v>7652</c:v>
                </c:pt>
                <c:pt idx="3417">
                  <c:v>4201</c:v>
                </c:pt>
                <c:pt idx="3418">
                  <c:v>4142</c:v>
                </c:pt>
                <c:pt idx="3419">
                  <c:v>4236</c:v>
                </c:pt>
                <c:pt idx="3420">
                  <c:v>7771</c:v>
                </c:pt>
                <c:pt idx="3421">
                  <c:v>7397</c:v>
                </c:pt>
                <c:pt idx="3422">
                  <c:v>5621</c:v>
                </c:pt>
                <c:pt idx="3423">
                  <c:v>6315</c:v>
                </c:pt>
                <c:pt idx="3424">
                  <c:v>7111</c:v>
                </c:pt>
                <c:pt idx="3425">
                  <c:v>7720</c:v>
                </c:pt>
                <c:pt idx="3426">
                  <c:v>7479</c:v>
                </c:pt>
                <c:pt idx="3427">
                  <c:v>4867</c:v>
                </c:pt>
                <c:pt idx="3428">
                  <c:v>5440</c:v>
                </c:pt>
                <c:pt idx="3429">
                  <c:v>5531</c:v>
                </c:pt>
                <c:pt idx="3430">
                  <c:v>4330</c:v>
                </c:pt>
                <c:pt idx="3431">
                  <c:v>4391</c:v>
                </c:pt>
                <c:pt idx="3432">
                  <c:v>5695</c:v>
                </c:pt>
                <c:pt idx="3433">
                  <c:v>5245</c:v>
                </c:pt>
                <c:pt idx="3434">
                  <c:v>6976</c:v>
                </c:pt>
                <c:pt idx="3435">
                  <c:v>7184</c:v>
                </c:pt>
                <c:pt idx="3436">
                  <c:v>5736</c:v>
                </c:pt>
                <c:pt idx="3437">
                  <c:v>4985</c:v>
                </c:pt>
                <c:pt idx="3438">
                  <c:v>5163</c:v>
                </c:pt>
                <c:pt idx="3439">
                  <c:v>7924</c:v>
                </c:pt>
                <c:pt idx="3440">
                  <c:v>7368</c:v>
                </c:pt>
                <c:pt idx="3441">
                  <c:v>4469</c:v>
                </c:pt>
                <c:pt idx="3442">
                  <c:v>5285</c:v>
                </c:pt>
                <c:pt idx="3443">
                  <c:v>6522</c:v>
                </c:pt>
                <c:pt idx="3444">
                  <c:v>6138</c:v>
                </c:pt>
                <c:pt idx="3445">
                  <c:v>7916</c:v>
                </c:pt>
                <c:pt idx="3446">
                  <c:v>4655</c:v>
                </c:pt>
                <c:pt idx="3447">
                  <c:v>5389</c:v>
                </c:pt>
                <c:pt idx="3448">
                  <c:v>7089</c:v>
                </c:pt>
                <c:pt idx="3449">
                  <c:v>4415</c:v>
                </c:pt>
                <c:pt idx="3450">
                  <c:v>4536</c:v>
                </c:pt>
                <c:pt idx="3451">
                  <c:v>4431</c:v>
                </c:pt>
                <c:pt idx="3452">
                  <c:v>7601</c:v>
                </c:pt>
                <c:pt idx="3453">
                  <c:v>4999</c:v>
                </c:pt>
                <c:pt idx="3454">
                  <c:v>4801</c:v>
                </c:pt>
                <c:pt idx="3455">
                  <c:v>5808</c:v>
                </c:pt>
                <c:pt idx="3456">
                  <c:v>7198</c:v>
                </c:pt>
                <c:pt idx="3457">
                  <c:v>5678</c:v>
                </c:pt>
                <c:pt idx="3458">
                  <c:v>7006</c:v>
                </c:pt>
                <c:pt idx="3459">
                  <c:v>6943</c:v>
                </c:pt>
                <c:pt idx="3460">
                  <c:v>7866</c:v>
                </c:pt>
                <c:pt idx="3461">
                  <c:v>4863</c:v>
                </c:pt>
                <c:pt idx="3462">
                  <c:v>5983</c:v>
                </c:pt>
                <c:pt idx="3463">
                  <c:v>6465</c:v>
                </c:pt>
                <c:pt idx="3464">
                  <c:v>4745</c:v>
                </c:pt>
                <c:pt idx="3465">
                  <c:v>7067</c:v>
                </c:pt>
                <c:pt idx="3466">
                  <c:v>7824</c:v>
                </c:pt>
                <c:pt idx="3467">
                  <c:v>4799</c:v>
                </c:pt>
                <c:pt idx="3468">
                  <c:v>7416</c:v>
                </c:pt>
                <c:pt idx="3469">
                  <c:v>4398</c:v>
                </c:pt>
                <c:pt idx="3470">
                  <c:v>6206</c:v>
                </c:pt>
                <c:pt idx="3471">
                  <c:v>7012</c:v>
                </c:pt>
                <c:pt idx="3472">
                  <c:v>4669</c:v>
                </c:pt>
                <c:pt idx="3473">
                  <c:v>7105</c:v>
                </c:pt>
                <c:pt idx="3474">
                  <c:v>4604</c:v>
                </c:pt>
                <c:pt idx="3475">
                  <c:v>6536</c:v>
                </c:pt>
                <c:pt idx="3476">
                  <c:v>6368</c:v>
                </c:pt>
                <c:pt idx="3477">
                  <c:v>7153</c:v>
                </c:pt>
                <c:pt idx="3478">
                  <c:v>4516</c:v>
                </c:pt>
                <c:pt idx="3479">
                  <c:v>7079</c:v>
                </c:pt>
                <c:pt idx="3480">
                  <c:v>5786</c:v>
                </c:pt>
                <c:pt idx="3481">
                  <c:v>4864</c:v>
                </c:pt>
                <c:pt idx="3482">
                  <c:v>5249</c:v>
                </c:pt>
                <c:pt idx="3483">
                  <c:v>7670</c:v>
                </c:pt>
                <c:pt idx="3484">
                  <c:v>7229</c:v>
                </c:pt>
                <c:pt idx="3485">
                  <c:v>4138</c:v>
                </c:pt>
                <c:pt idx="3486">
                  <c:v>7052</c:v>
                </c:pt>
                <c:pt idx="3487">
                  <c:v>4726</c:v>
                </c:pt>
                <c:pt idx="3488">
                  <c:v>5556</c:v>
                </c:pt>
                <c:pt idx="3489">
                  <c:v>5818</c:v>
                </c:pt>
                <c:pt idx="3490">
                  <c:v>5334</c:v>
                </c:pt>
                <c:pt idx="3491">
                  <c:v>6281</c:v>
                </c:pt>
                <c:pt idx="3492">
                  <c:v>4748</c:v>
                </c:pt>
                <c:pt idx="3493">
                  <c:v>4574</c:v>
                </c:pt>
                <c:pt idx="3494">
                  <c:v>5734</c:v>
                </c:pt>
                <c:pt idx="3495">
                  <c:v>4389</c:v>
                </c:pt>
                <c:pt idx="3496">
                  <c:v>7636</c:v>
                </c:pt>
                <c:pt idx="3497">
                  <c:v>7480</c:v>
                </c:pt>
                <c:pt idx="3498">
                  <c:v>5635</c:v>
                </c:pt>
                <c:pt idx="3499">
                  <c:v>6855</c:v>
                </c:pt>
                <c:pt idx="3500">
                  <c:v>6721</c:v>
                </c:pt>
                <c:pt idx="3501">
                  <c:v>6423</c:v>
                </c:pt>
                <c:pt idx="3502">
                  <c:v>4501</c:v>
                </c:pt>
                <c:pt idx="3503">
                  <c:v>7689</c:v>
                </c:pt>
                <c:pt idx="3504">
                  <c:v>6069</c:v>
                </c:pt>
                <c:pt idx="3505">
                  <c:v>7910</c:v>
                </c:pt>
                <c:pt idx="3506">
                  <c:v>5543</c:v>
                </c:pt>
                <c:pt idx="3507">
                  <c:v>6519</c:v>
                </c:pt>
                <c:pt idx="3508">
                  <c:v>4640</c:v>
                </c:pt>
                <c:pt idx="3509">
                  <c:v>4867</c:v>
                </c:pt>
                <c:pt idx="3510">
                  <c:v>5423</c:v>
                </c:pt>
                <c:pt idx="3511">
                  <c:v>4031</c:v>
                </c:pt>
                <c:pt idx="3512">
                  <c:v>7656</c:v>
                </c:pt>
                <c:pt idx="3513">
                  <c:v>7699</c:v>
                </c:pt>
                <c:pt idx="3514">
                  <c:v>4945</c:v>
                </c:pt>
                <c:pt idx="3515">
                  <c:v>4616</c:v>
                </c:pt>
                <c:pt idx="3516">
                  <c:v>7461</c:v>
                </c:pt>
                <c:pt idx="3517">
                  <c:v>6420</c:v>
                </c:pt>
                <c:pt idx="3518">
                  <c:v>7136</c:v>
                </c:pt>
                <c:pt idx="3519">
                  <c:v>6212</c:v>
                </c:pt>
                <c:pt idx="3520">
                  <c:v>7248</c:v>
                </c:pt>
                <c:pt idx="3521">
                  <c:v>5747</c:v>
                </c:pt>
                <c:pt idx="3522">
                  <c:v>6598</c:v>
                </c:pt>
                <c:pt idx="3523">
                  <c:v>4360</c:v>
                </c:pt>
                <c:pt idx="3524">
                  <c:v>6301</c:v>
                </c:pt>
                <c:pt idx="3525">
                  <c:v>6207</c:v>
                </c:pt>
                <c:pt idx="3526">
                  <c:v>6375</c:v>
                </c:pt>
                <c:pt idx="3527">
                  <c:v>7067</c:v>
                </c:pt>
                <c:pt idx="3528">
                  <c:v>5702</c:v>
                </c:pt>
                <c:pt idx="3529">
                  <c:v>6205</c:v>
                </c:pt>
                <c:pt idx="3530">
                  <c:v>6209</c:v>
                </c:pt>
                <c:pt idx="3531">
                  <c:v>7373</c:v>
                </c:pt>
                <c:pt idx="3532">
                  <c:v>6539</c:v>
                </c:pt>
                <c:pt idx="3533">
                  <c:v>7197</c:v>
                </c:pt>
                <c:pt idx="3534">
                  <c:v>7831</c:v>
                </c:pt>
                <c:pt idx="3535">
                  <c:v>7883</c:v>
                </c:pt>
                <c:pt idx="3536">
                  <c:v>7831</c:v>
                </c:pt>
                <c:pt idx="3537">
                  <c:v>4140</c:v>
                </c:pt>
                <c:pt idx="3538">
                  <c:v>5454</c:v>
                </c:pt>
                <c:pt idx="3539">
                  <c:v>5232</c:v>
                </c:pt>
                <c:pt idx="3540">
                  <c:v>6404</c:v>
                </c:pt>
                <c:pt idx="3541">
                  <c:v>5676</c:v>
                </c:pt>
                <c:pt idx="3542">
                  <c:v>5879</c:v>
                </c:pt>
                <c:pt idx="3543">
                  <c:v>4926</c:v>
                </c:pt>
                <c:pt idx="3544">
                  <c:v>6689</c:v>
                </c:pt>
                <c:pt idx="3545">
                  <c:v>5442</c:v>
                </c:pt>
                <c:pt idx="3546">
                  <c:v>4559</c:v>
                </c:pt>
                <c:pt idx="3547">
                  <c:v>6189</c:v>
                </c:pt>
                <c:pt idx="3548">
                  <c:v>6195</c:v>
                </c:pt>
                <c:pt idx="3549">
                  <c:v>4974</c:v>
                </c:pt>
                <c:pt idx="3550">
                  <c:v>5699</c:v>
                </c:pt>
                <c:pt idx="3551">
                  <c:v>5283</c:v>
                </c:pt>
                <c:pt idx="3552">
                  <c:v>7578</c:v>
                </c:pt>
                <c:pt idx="3553">
                  <c:v>7136</c:v>
                </c:pt>
                <c:pt idx="3554">
                  <c:v>5976</c:v>
                </c:pt>
                <c:pt idx="3555">
                  <c:v>5221</c:v>
                </c:pt>
                <c:pt idx="3556">
                  <c:v>4438</c:v>
                </c:pt>
                <c:pt idx="3557">
                  <c:v>7753</c:v>
                </c:pt>
                <c:pt idx="3558">
                  <c:v>6889</c:v>
                </c:pt>
                <c:pt idx="3559">
                  <c:v>7884</c:v>
                </c:pt>
                <c:pt idx="3560">
                  <c:v>5290</c:v>
                </c:pt>
                <c:pt idx="3561">
                  <c:v>6256</c:v>
                </c:pt>
                <c:pt idx="3562">
                  <c:v>4850</c:v>
                </c:pt>
                <c:pt idx="3563">
                  <c:v>6172</c:v>
                </c:pt>
                <c:pt idx="3564">
                  <c:v>4383</c:v>
                </c:pt>
                <c:pt idx="3565">
                  <c:v>7302</c:v>
                </c:pt>
                <c:pt idx="3566">
                  <c:v>6637</c:v>
                </c:pt>
                <c:pt idx="3567">
                  <c:v>4465</c:v>
                </c:pt>
                <c:pt idx="3568">
                  <c:v>6603</c:v>
                </c:pt>
                <c:pt idx="3569">
                  <c:v>6652</c:v>
                </c:pt>
                <c:pt idx="3570">
                  <c:v>6267</c:v>
                </c:pt>
                <c:pt idx="3571">
                  <c:v>5691</c:v>
                </c:pt>
                <c:pt idx="3572">
                  <c:v>4500</c:v>
                </c:pt>
                <c:pt idx="3573">
                  <c:v>5715</c:v>
                </c:pt>
                <c:pt idx="3574">
                  <c:v>6278</c:v>
                </c:pt>
                <c:pt idx="3575">
                  <c:v>5547</c:v>
                </c:pt>
                <c:pt idx="3576">
                  <c:v>4656</c:v>
                </c:pt>
                <c:pt idx="3577">
                  <c:v>6676</c:v>
                </c:pt>
                <c:pt idx="3578">
                  <c:v>5764</c:v>
                </c:pt>
                <c:pt idx="3579">
                  <c:v>7566</c:v>
                </c:pt>
                <c:pt idx="3580">
                  <c:v>6095</c:v>
                </c:pt>
                <c:pt idx="3581">
                  <c:v>7841</c:v>
                </c:pt>
                <c:pt idx="3582">
                  <c:v>7742</c:v>
                </c:pt>
                <c:pt idx="3583">
                  <c:v>7130</c:v>
                </c:pt>
                <c:pt idx="3584">
                  <c:v>4699</c:v>
                </c:pt>
                <c:pt idx="3585">
                  <c:v>5259</c:v>
                </c:pt>
                <c:pt idx="3586">
                  <c:v>4306</c:v>
                </c:pt>
                <c:pt idx="3587">
                  <c:v>4391</c:v>
                </c:pt>
                <c:pt idx="3588">
                  <c:v>6462</c:v>
                </c:pt>
                <c:pt idx="3589">
                  <c:v>4422</c:v>
                </c:pt>
                <c:pt idx="3590">
                  <c:v>4310</c:v>
                </c:pt>
                <c:pt idx="3591">
                  <c:v>7328</c:v>
                </c:pt>
                <c:pt idx="3592">
                  <c:v>4357</c:v>
                </c:pt>
                <c:pt idx="3593">
                  <c:v>5786</c:v>
                </c:pt>
                <c:pt idx="3594">
                  <c:v>5598</c:v>
                </c:pt>
                <c:pt idx="3595">
                  <c:v>7321</c:v>
                </c:pt>
                <c:pt idx="3596">
                  <c:v>4228</c:v>
                </c:pt>
                <c:pt idx="3597">
                  <c:v>7004</c:v>
                </c:pt>
                <c:pt idx="3598">
                  <c:v>6015</c:v>
                </c:pt>
                <c:pt idx="3599">
                  <c:v>6179</c:v>
                </c:pt>
                <c:pt idx="3600">
                  <c:v>5274</c:v>
                </c:pt>
                <c:pt idx="3601">
                  <c:v>6364</c:v>
                </c:pt>
                <c:pt idx="3602">
                  <c:v>7573</c:v>
                </c:pt>
                <c:pt idx="3603">
                  <c:v>4703</c:v>
                </c:pt>
                <c:pt idx="3604">
                  <c:v>5462</c:v>
                </c:pt>
                <c:pt idx="3605">
                  <c:v>7264</c:v>
                </c:pt>
                <c:pt idx="3606">
                  <c:v>6594</c:v>
                </c:pt>
                <c:pt idx="3607">
                  <c:v>4623</c:v>
                </c:pt>
                <c:pt idx="3608">
                  <c:v>6170</c:v>
                </c:pt>
                <c:pt idx="3609">
                  <c:v>5585</c:v>
                </c:pt>
                <c:pt idx="3610">
                  <c:v>6200</c:v>
                </c:pt>
                <c:pt idx="3611">
                  <c:v>5715</c:v>
                </c:pt>
                <c:pt idx="3612">
                  <c:v>4447</c:v>
                </c:pt>
                <c:pt idx="3613">
                  <c:v>5043</c:v>
                </c:pt>
                <c:pt idx="3614">
                  <c:v>7385</c:v>
                </c:pt>
                <c:pt idx="3615">
                  <c:v>6354</c:v>
                </c:pt>
                <c:pt idx="3616">
                  <c:v>6074</c:v>
                </c:pt>
                <c:pt idx="3617">
                  <c:v>4219</c:v>
                </c:pt>
                <c:pt idx="3618">
                  <c:v>7005</c:v>
                </c:pt>
                <c:pt idx="3619">
                  <c:v>6423</c:v>
                </c:pt>
                <c:pt idx="3620">
                  <c:v>6141</c:v>
                </c:pt>
                <c:pt idx="3621">
                  <c:v>4637</c:v>
                </c:pt>
                <c:pt idx="3622">
                  <c:v>6324</c:v>
                </c:pt>
                <c:pt idx="3623">
                  <c:v>7294</c:v>
                </c:pt>
                <c:pt idx="3624">
                  <c:v>5409</c:v>
                </c:pt>
                <c:pt idx="3625">
                  <c:v>7780</c:v>
                </c:pt>
                <c:pt idx="3626">
                  <c:v>5228</c:v>
                </c:pt>
                <c:pt idx="3627">
                  <c:v>7919</c:v>
                </c:pt>
                <c:pt idx="3628">
                  <c:v>6978</c:v>
                </c:pt>
                <c:pt idx="3629">
                  <c:v>6085</c:v>
                </c:pt>
                <c:pt idx="3630">
                  <c:v>5109</c:v>
                </c:pt>
                <c:pt idx="3631">
                  <c:v>4715</c:v>
                </c:pt>
                <c:pt idx="3632">
                  <c:v>6347</c:v>
                </c:pt>
                <c:pt idx="3633">
                  <c:v>4565</c:v>
                </c:pt>
                <c:pt idx="3634">
                  <c:v>4003</c:v>
                </c:pt>
                <c:pt idx="3635">
                  <c:v>4100</c:v>
                </c:pt>
                <c:pt idx="3636">
                  <c:v>6292</c:v>
                </c:pt>
                <c:pt idx="3637">
                  <c:v>4122</c:v>
                </c:pt>
                <c:pt idx="3638">
                  <c:v>5460</c:v>
                </c:pt>
                <c:pt idx="3639">
                  <c:v>7218</c:v>
                </c:pt>
                <c:pt idx="3640">
                  <c:v>5321</c:v>
                </c:pt>
                <c:pt idx="3641">
                  <c:v>4416</c:v>
                </c:pt>
                <c:pt idx="3642">
                  <c:v>5779</c:v>
                </c:pt>
                <c:pt idx="3643">
                  <c:v>5859</c:v>
                </c:pt>
                <c:pt idx="3644">
                  <c:v>4237</c:v>
                </c:pt>
                <c:pt idx="3645">
                  <c:v>7822</c:v>
                </c:pt>
                <c:pt idx="3646">
                  <c:v>7100</c:v>
                </c:pt>
                <c:pt idx="3647">
                  <c:v>4658</c:v>
                </c:pt>
                <c:pt idx="3648">
                  <c:v>6175</c:v>
                </c:pt>
                <c:pt idx="3649">
                  <c:v>4952</c:v>
                </c:pt>
                <c:pt idx="3650">
                  <c:v>5920</c:v>
                </c:pt>
                <c:pt idx="3651">
                  <c:v>4892</c:v>
                </c:pt>
                <c:pt idx="3652">
                  <c:v>5404</c:v>
                </c:pt>
                <c:pt idx="3653">
                  <c:v>5270</c:v>
                </c:pt>
                <c:pt idx="3654">
                  <c:v>4972</c:v>
                </c:pt>
                <c:pt idx="3655">
                  <c:v>7855</c:v>
                </c:pt>
                <c:pt idx="3656">
                  <c:v>5957</c:v>
                </c:pt>
                <c:pt idx="3657">
                  <c:v>6516</c:v>
                </c:pt>
                <c:pt idx="3658">
                  <c:v>5253</c:v>
                </c:pt>
                <c:pt idx="3659">
                  <c:v>6084</c:v>
                </c:pt>
                <c:pt idx="3660">
                  <c:v>5698</c:v>
                </c:pt>
                <c:pt idx="3661">
                  <c:v>4011</c:v>
                </c:pt>
                <c:pt idx="3662">
                  <c:v>6487</c:v>
                </c:pt>
                <c:pt idx="3663">
                  <c:v>6094</c:v>
                </c:pt>
                <c:pt idx="3664">
                  <c:v>6566</c:v>
                </c:pt>
                <c:pt idx="3665">
                  <c:v>6608</c:v>
                </c:pt>
                <c:pt idx="3666">
                  <c:v>7694</c:v>
                </c:pt>
                <c:pt idx="3667">
                  <c:v>5203</c:v>
                </c:pt>
                <c:pt idx="3668">
                  <c:v>6613</c:v>
                </c:pt>
                <c:pt idx="3669">
                  <c:v>5771</c:v>
                </c:pt>
                <c:pt idx="3670">
                  <c:v>5092</c:v>
                </c:pt>
                <c:pt idx="3671">
                  <c:v>5339</c:v>
                </c:pt>
                <c:pt idx="3672">
                  <c:v>6116</c:v>
                </c:pt>
                <c:pt idx="3673">
                  <c:v>7787</c:v>
                </c:pt>
                <c:pt idx="3674">
                  <c:v>5148</c:v>
                </c:pt>
                <c:pt idx="3675">
                  <c:v>7783</c:v>
                </c:pt>
                <c:pt idx="3676">
                  <c:v>6145</c:v>
                </c:pt>
                <c:pt idx="3677">
                  <c:v>7865</c:v>
                </c:pt>
                <c:pt idx="3678">
                  <c:v>7246</c:v>
                </c:pt>
                <c:pt idx="3679">
                  <c:v>5923</c:v>
                </c:pt>
                <c:pt idx="3680">
                  <c:v>6322</c:v>
                </c:pt>
                <c:pt idx="3681">
                  <c:v>5994</c:v>
                </c:pt>
                <c:pt idx="3682">
                  <c:v>6405</c:v>
                </c:pt>
                <c:pt idx="3683">
                  <c:v>7167</c:v>
                </c:pt>
                <c:pt idx="3684">
                  <c:v>7874</c:v>
                </c:pt>
                <c:pt idx="3685">
                  <c:v>5177</c:v>
                </c:pt>
                <c:pt idx="3686">
                  <c:v>6181</c:v>
                </c:pt>
                <c:pt idx="3687">
                  <c:v>7418</c:v>
                </c:pt>
                <c:pt idx="3688">
                  <c:v>6361</c:v>
                </c:pt>
                <c:pt idx="3689">
                  <c:v>5876</c:v>
                </c:pt>
                <c:pt idx="3690">
                  <c:v>5457</c:v>
                </c:pt>
                <c:pt idx="3691">
                  <c:v>4960</c:v>
                </c:pt>
                <c:pt idx="3692">
                  <c:v>6379</c:v>
                </c:pt>
                <c:pt idx="3693">
                  <c:v>4693</c:v>
                </c:pt>
                <c:pt idx="3694">
                  <c:v>4300</c:v>
                </c:pt>
                <c:pt idx="3695">
                  <c:v>7287</c:v>
                </c:pt>
                <c:pt idx="3696">
                  <c:v>6292</c:v>
                </c:pt>
                <c:pt idx="3697">
                  <c:v>7443</c:v>
                </c:pt>
                <c:pt idx="3698">
                  <c:v>5214</c:v>
                </c:pt>
                <c:pt idx="3699">
                  <c:v>7892</c:v>
                </c:pt>
                <c:pt idx="3700">
                  <c:v>4514</c:v>
                </c:pt>
                <c:pt idx="3701">
                  <c:v>6906</c:v>
                </c:pt>
                <c:pt idx="3702">
                  <c:v>5593</c:v>
                </c:pt>
                <c:pt idx="3703">
                  <c:v>4403</c:v>
                </c:pt>
                <c:pt idx="3704">
                  <c:v>4500</c:v>
                </c:pt>
                <c:pt idx="3705">
                  <c:v>7609</c:v>
                </c:pt>
                <c:pt idx="3706">
                  <c:v>5693</c:v>
                </c:pt>
                <c:pt idx="3707">
                  <c:v>5222</c:v>
                </c:pt>
                <c:pt idx="3708">
                  <c:v>6241</c:v>
                </c:pt>
                <c:pt idx="3709">
                  <c:v>6843</c:v>
                </c:pt>
                <c:pt idx="3710">
                  <c:v>5305</c:v>
                </c:pt>
                <c:pt idx="3711">
                  <c:v>4205</c:v>
                </c:pt>
                <c:pt idx="3712">
                  <c:v>7612</c:v>
                </c:pt>
                <c:pt idx="3713">
                  <c:v>5945</c:v>
                </c:pt>
                <c:pt idx="3714">
                  <c:v>4082</c:v>
                </c:pt>
                <c:pt idx="3715">
                  <c:v>5639</c:v>
                </c:pt>
                <c:pt idx="3716">
                  <c:v>6103</c:v>
                </c:pt>
                <c:pt idx="3717">
                  <c:v>7662</c:v>
                </c:pt>
                <c:pt idx="3718">
                  <c:v>4233</c:v>
                </c:pt>
                <c:pt idx="3719">
                  <c:v>4104</c:v>
                </c:pt>
                <c:pt idx="3720">
                  <c:v>7526</c:v>
                </c:pt>
                <c:pt idx="3721">
                  <c:v>4874</c:v>
                </c:pt>
                <c:pt idx="3722">
                  <c:v>4824</c:v>
                </c:pt>
                <c:pt idx="3723">
                  <c:v>4716</c:v>
                </c:pt>
                <c:pt idx="3724">
                  <c:v>5477</c:v>
                </c:pt>
                <c:pt idx="3725">
                  <c:v>5258</c:v>
                </c:pt>
                <c:pt idx="3726">
                  <c:v>5821</c:v>
                </c:pt>
                <c:pt idx="3727">
                  <c:v>5131</c:v>
                </c:pt>
                <c:pt idx="3728">
                  <c:v>4892</c:v>
                </c:pt>
                <c:pt idx="3729">
                  <c:v>5320</c:v>
                </c:pt>
                <c:pt idx="3730">
                  <c:v>6939</c:v>
                </c:pt>
                <c:pt idx="3731">
                  <c:v>5070</c:v>
                </c:pt>
                <c:pt idx="3732">
                  <c:v>7010</c:v>
                </c:pt>
                <c:pt idx="3733">
                  <c:v>6671</c:v>
                </c:pt>
                <c:pt idx="3734">
                  <c:v>4189</c:v>
                </c:pt>
                <c:pt idx="3735">
                  <c:v>4929</c:v>
                </c:pt>
                <c:pt idx="3736">
                  <c:v>6336</c:v>
                </c:pt>
                <c:pt idx="3737">
                  <c:v>6931</c:v>
                </c:pt>
                <c:pt idx="3738">
                  <c:v>5532</c:v>
                </c:pt>
                <c:pt idx="3739">
                  <c:v>4777</c:v>
                </c:pt>
                <c:pt idx="3740">
                  <c:v>7063</c:v>
                </c:pt>
                <c:pt idx="3741">
                  <c:v>6110</c:v>
                </c:pt>
                <c:pt idx="3742">
                  <c:v>7107</c:v>
                </c:pt>
                <c:pt idx="3743">
                  <c:v>7127</c:v>
                </c:pt>
                <c:pt idx="3744">
                  <c:v>4452</c:v>
                </c:pt>
                <c:pt idx="3745">
                  <c:v>5005</c:v>
                </c:pt>
                <c:pt idx="3746">
                  <c:v>5777</c:v>
                </c:pt>
                <c:pt idx="3747">
                  <c:v>4189</c:v>
                </c:pt>
                <c:pt idx="3748">
                  <c:v>4803</c:v>
                </c:pt>
                <c:pt idx="3749">
                  <c:v>7709</c:v>
                </c:pt>
                <c:pt idx="3750">
                  <c:v>6526</c:v>
                </c:pt>
                <c:pt idx="3751">
                  <c:v>7905</c:v>
                </c:pt>
                <c:pt idx="3752">
                  <c:v>7667</c:v>
                </c:pt>
                <c:pt idx="3753">
                  <c:v>5056</c:v>
                </c:pt>
                <c:pt idx="3754">
                  <c:v>5378</c:v>
                </c:pt>
                <c:pt idx="3755">
                  <c:v>5776</c:v>
                </c:pt>
                <c:pt idx="3756">
                  <c:v>6840</c:v>
                </c:pt>
                <c:pt idx="3757">
                  <c:v>4820</c:v>
                </c:pt>
                <c:pt idx="3758">
                  <c:v>4210</c:v>
                </c:pt>
                <c:pt idx="3759">
                  <c:v>5877</c:v>
                </c:pt>
                <c:pt idx="3760">
                  <c:v>7814</c:v>
                </c:pt>
                <c:pt idx="3761">
                  <c:v>6390</c:v>
                </c:pt>
                <c:pt idx="3762">
                  <c:v>7212</c:v>
                </c:pt>
                <c:pt idx="3763">
                  <c:v>5130</c:v>
                </c:pt>
                <c:pt idx="3764">
                  <c:v>6045</c:v>
                </c:pt>
                <c:pt idx="3765">
                  <c:v>6962</c:v>
                </c:pt>
                <c:pt idx="3766">
                  <c:v>5686</c:v>
                </c:pt>
                <c:pt idx="3767">
                  <c:v>5614</c:v>
                </c:pt>
                <c:pt idx="3768">
                  <c:v>5424</c:v>
                </c:pt>
                <c:pt idx="3769">
                  <c:v>7327</c:v>
                </c:pt>
                <c:pt idx="3770">
                  <c:v>4290</c:v>
                </c:pt>
                <c:pt idx="3771">
                  <c:v>6999</c:v>
                </c:pt>
                <c:pt idx="3772">
                  <c:v>7306</c:v>
                </c:pt>
                <c:pt idx="3773">
                  <c:v>5001</c:v>
                </c:pt>
                <c:pt idx="3774">
                  <c:v>7605</c:v>
                </c:pt>
                <c:pt idx="3775">
                  <c:v>7562</c:v>
                </c:pt>
                <c:pt idx="3776">
                  <c:v>5331</c:v>
                </c:pt>
                <c:pt idx="3777">
                  <c:v>4206</c:v>
                </c:pt>
                <c:pt idx="3778">
                  <c:v>4583</c:v>
                </c:pt>
                <c:pt idx="3779">
                  <c:v>6025</c:v>
                </c:pt>
                <c:pt idx="3780">
                  <c:v>6383</c:v>
                </c:pt>
                <c:pt idx="3781">
                  <c:v>7822</c:v>
                </c:pt>
                <c:pt idx="3782">
                  <c:v>4813</c:v>
                </c:pt>
                <c:pt idx="3783">
                  <c:v>6220</c:v>
                </c:pt>
                <c:pt idx="3784">
                  <c:v>4776</c:v>
                </c:pt>
                <c:pt idx="3785">
                  <c:v>5564</c:v>
                </c:pt>
                <c:pt idx="3786">
                  <c:v>7574</c:v>
                </c:pt>
                <c:pt idx="3787">
                  <c:v>7891</c:v>
                </c:pt>
                <c:pt idx="3788">
                  <c:v>4013</c:v>
                </c:pt>
                <c:pt idx="3789">
                  <c:v>6170</c:v>
                </c:pt>
                <c:pt idx="3790">
                  <c:v>4211</c:v>
                </c:pt>
                <c:pt idx="3791">
                  <c:v>5179</c:v>
                </c:pt>
                <c:pt idx="3792">
                  <c:v>5051</c:v>
                </c:pt>
                <c:pt idx="3793">
                  <c:v>4100</c:v>
                </c:pt>
                <c:pt idx="3794">
                  <c:v>4347</c:v>
                </c:pt>
                <c:pt idx="3795">
                  <c:v>7023</c:v>
                </c:pt>
                <c:pt idx="3796">
                  <c:v>4955</c:v>
                </c:pt>
                <c:pt idx="3797">
                  <c:v>4588</c:v>
                </c:pt>
                <c:pt idx="3798">
                  <c:v>5549</c:v>
                </c:pt>
                <c:pt idx="3799">
                  <c:v>6561</c:v>
                </c:pt>
                <c:pt idx="3800">
                  <c:v>5484</c:v>
                </c:pt>
                <c:pt idx="3801">
                  <c:v>5510</c:v>
                </c:pt>
                <c:pt idx="3802">
                  <c:v>7095</c:v>
                </c:pt>
                <c:pt idx="3803">
                  <c:v>7001</c:v>
                </c:pt>
                <c:pt idx="3804">
                  <c:v>7363</c:v>
                </c:pt>
                <c:pt idx="3805">
                  <c:v>6532</c:v>
                </c:pt>
                <c:pt idx="3806">
                  <c:v>6102</c:v>
                </c:pt>
                <c:pt idx="3807">
                  <c:v>7949</c:v>
                </c:pt>
                <c:pt idx="3808">
                  <c:v>6512</c:v>
                </c:pt>
                <c:pt idx="3809">
                  <c:v>6181</c:v>
                </c:pt>
                <c:pt idx="3810">
                  <c:v>6335</c:v>
                </c:pt>
                <c:pt idx="3811">
                  <c:v>4306</c:v>
                </c:pt>
                <c:pt idx="3812">
                  <c:v>6178</c:v>
                </c:pt>
                <c:pt idx="3813">
                  <c:v>5417</c:v>
                </c:pt>
                <c:pt idx="3814">
                  <c:v>4734</c:v>
                </c:pt>
                <c:pt idx="3815">
                  <c:v>5554</c:v>
                </c:pt>
                <c:pt idx="3816">
                  <c:v>4461</c:v>
                </c:pt>
                <c:pt idx="3817">
                  <c:v>7144</c:v>
                </c:pt>
                <c:pt idx="3818">
                  <c:v>7677</c:v>
                </c:pt>
                <c:pt idx="3819">
                  <c:v>4766</c:v>
                </c:pt>
                <c:pt idx="3820">
                  <c:v>4236</c:v>
                </c:pt>
                <c:pt idx="3821">
                  <c:v>6852</c:v>
                </c:pt>
                <c:pt idx="3822">
                  <c:v>5992</c:v>
                </c:pt>
                <c:pt idx="3823">
                  <c:v>7333</c:v>
                </c:pt>
                <c:pt idx="3824">
                  <c:v>7906</c:v>
                </c:pt>
                <c:pt idx="3825">
                  <c:v>4732</c:v>
                </c:pt>
                <c:pt idx="3826">
                  <c:v>6926</c:v>
                </c:pt>
                <c:pt idx="3827">
                  <c:v>6726</c:v>
                </c:pt>
                <c:pt idx="3828">
                  <c:v>7845</c:v>
                </c:pt>
                <c:pt idx="3829">
                  <c:v>6339</c:v>
                </c:pt>
                <c:pt idx="3830">
                  <c:v>4362</c:v>
                </c:pt>
                <c:pt idx="3831">
                  <c:v>7747</c:v>
                </c:pt>
                <c:pt idx="3832">
                  <c:v>6941</c:v>
                </c:pt>
                <c:pt idx="3833">
                  <c:v>6256</c:v>
                </c:pt>
                <c:pt idx="3834">
                  <c:v>6274</c:v>
                </c:pt>
                <c:pt idx="3835">
                  <c:v>4151</c:v>
                </c:pt>
                <c:pt idx="3836">
                  <c:v>4553</c:v>
                </c:pt>
                <c:pt idx="3837">
                  <c:v>5239</c:v>
                </c:pt>
                <c:pt idx="3838">
                  <c:v>5328</c:v>
                </c:pt>
                <c:pt idx="3839">
                  <c:v>5673</c:v>
                </c:pt>
                <c:pt idx="3840">
                  <c:v>5571</c:v>
                </c:pt>
                <c:pt idx="3841">
                  <c:v>5624</c:v>
                </c:pt>
                <c:pt idx="3842">
                  <c:v>5600</c:v>
                </c:pt>
                <c:pt idx="3843">
                  <c:v>5057</c:v>
                </c:pt>
                <c:pt idx="3844">
                  <c:v>4453</c:v>
                </c:pt>
                <c:pt idx="3845">
                  <c:v>7894</c:v>
                </c:pt>
                <c:pt idx="3846">
                  <c:v>4281</c:v>
                </c:pt>
                <c:pt idx="3847">
                  <c:v>4890</c:v>
                </c:pt>
                <c:pt idx="3848">
                  <c:v>5803</c:v>
                </c:pt>
                <c:pt idx="3849">
                  <c:v>6603</c:v>
                </c:pt>
                <c:pt idx="3850">
                  <c:v>5919</c:v>
                </c:pt>
                <c:pt idx="3851">
                  <c:v>5432</c:v>
                </c:pt>
                <c:pt idx="3852">
                  <c:v>6139</c:v>
                </c:pt>
                <c:pt idx="3853">
                  <c:v>4090</c:v>
                </c:pt>
                <c:pt idx="3854">
                  <c:v>7000</c:v>
                </c:pt>
                <c:pt idx="3855">
                  <c:v>5276</c:v>
                </c:pt>
                <c:pt idx="3856">
                  <c:v>4227</c:v>
                </c:pt>
                <c:pt idx="3857">
                  <c:v>7397</c:v>
                </c:pt>
                <c:pt idx="3858">
                  <c:v>5038</c:v>
                </c:pt>
                <c:pt idx="3859">
                  <c:v>4471</c:v>
                </c:pt>
                <c:pt idx="3860">
                  <c:v>7138</c:v>
                </c:pt>
                <c:pt idx="3861">
                  <c:v>4224</c:v>
                </c:pt>
                <c:pt idx="3862">
                  <c:v>4757</c:v>
                </c:pt>
                <c:pt idx="3863">
                  <c:v>6555</c:v>
                </c:pt>
                <c:pt idx="3864">
                  <c:v>6602</c:v>
                </c:pt>
                <c:pt idx="3865">
                  <c:v>7942</c:v>
                </c:pt>
                <c:pt idx="3866">
                  <c:v>4429</c:v>
                </c:pt>
                <c:pt idx="3867">
                  <c:v>7608</c:v>
                </c:pt>
                <c:pt idx="3868">
                  <c:v>7588</c:v>
                </c:pt>
                <c:pt idx="3869">
                  <c:v>6570</c:v>
                </c:pt>
                <c:pt idx="3870">
                  <c:v>6057</c:v>
                </c:pt>
                <c:pt idx="3871">
                  <c:v>6757</c:v>
                </c:pt>
                <c:pt idx="3872">
                  <c:v>5396</c:v>
                </c:pt>
                <c:pt idx="3873">
                  <c:v>6832</c:v>
                </c:pt>
                <c:pt idx="3874">
                  <c:v>6449</c:v>
                </c:pt>
                <c:pt idx="3875">
                  <c:v>7485</c:v>
                </c:pt>
                <c:pt idx="3876">
                  <c:v>6398</c:v>
                </c:pt>
                <c:pt idx="3877">
                  <c:v>4637</c:v>
                </c:pt>
                <c:pt idx="3878">
                  <c:v>7334</c:v>
                </c:pt>
                <c:pt idx="3879">
                  <c:v>4781</c:v>
                </c:pt>
                <c:pt idx="3880">
                  <c:v>7498</c:v>
                </c:pt>
                <c:pt idx="3881">
                  <c:v>6349</c:v>
                </c:pt>
                <c:pt idx="3882">
                  <c:v>5732</c:v>
                </c:pt>
                <c:pt idx="3883">
                  <c:v>7178</c:v>
                </c:pt>
                <c:pt idx="3884">
                  <c:v>6820</c:v>
                </c:pt>
                <c:pt idx="3885">
                  <c:v>7556</c:v>
                </c:pt>
                <c:pt idx="3886">
                  <c:v>4876</c:v>
                </c:pt>
                <c:pt idx="3887">
                  <c:v>5352</c:v>
                </c:pt>
                <c:pt idx="3888">
                  <c:v>7175</c:v>
                </c:pt>
                <c:pt idx="3889">
                  <c:v>4807</c:v>
                </c:pt>
                <c:pt idx="3890">
                  <c:v>7203</c:v>
                </c:pt>
                <c:pt idx="3891">
                  <c:v>4745</c:v>
                </c:pt>
                <c:pt idx="3892">
                  <c:v>4026</c:v>
                </c:pt>
                <c:pt idx="3893">
                  <c:v>6699</c:v>
                </c:pt>
                <c:pt idx="3894">
                  <c:v>7093</c:v>
                </c:pt>
                <c:pt idx="3895">
                  <c:v>5778</c:v>
                </c:pt>
                <c:pt idx="3896">
                  <c:v>4283</c:v>
                </c:pt>
                <c:pt idx="3897">
                  <c:v>7470</c:v>
                </c:pt>
                <c:pt idx="3898">
                  <c:v>5662</c:v>
                </c:pt>
                <c:pt idx="3899">
                  <c:v>6789</c:v>
                </c:pt>
                <c:pt idx="3900">
                  <c:v>4412</c:v>
                </c:pt>
                <c:pt idx="3901">
                  <c:v>4421</c:v>
                </c:pt>
                <c:pt idx="3902">
                  <c:v>4491</c:v>
                </c:pt>
                <c:pt idx="3903">
                  <c:v>5098</c:v>
                </c:pt>
                <c:pt idx="3904">
                  <c:v>5420</c:v>
                </c:pt>
                <c:pt idx="3905">
                  <c:v>6934</c:v>
                </c:pt>
                <c:pt idx="3906">
                  <c:v>4156</c:v>
                </c:pt>
                <c:pt idx="3907">
                  <c:v>6127</c:v>
                </c:pt>
                <c:pt idx="3908">
                  <c:v>6135</c:v>
                </c:pt>
                <c:pt idx="3909">
                  <c:v>7175</c:v>
                </c:pt>
                <c:pt idx="3910">
                  <c:v>5356</c:v>
                </c:pt>
                <c:pt idx="3911">
                  <c:v>4722</c:v>
                </c:pt>
                <c:pt idx="3912">
                  <c:v>4016</c:v>
                </c:pt>
                <c:pt idx="3913">
                  <c:v>6390</c:v>
                </c:pt>
                <c:pt idx="3914">
                  <c:v>5588</c:v>
                </c:pt>
                <c:pt idx="3915">
                  <c:v>6780</c:v>
                </c:pt>
                <c:pt idx="3916">
                  <c:v>7534</c:v>
                </c:pt>
                <c:pt idx="3917">
                  <c:v>5674</c:v>
                </c:pt>
                <c:pt idx="3918">
                  <c:v>5613</c:v>
                </c:pt>
                <c:pt idx="3919">
                  <c:v>7312</c:v>
                </c:pt>
                <c:pt idx="3920">
                  <c:v>7220</c:v>
                </c:pt>
                <c:pt idx="3921">
                  <c:v>7274</c:v>
                </c:pt>
                <c:pt idx="3922">
                  <c:v>5748</c:v>
                </c:pt>
                <c:pt idx="3923">
                  <c:v>6596</c:v>
                </c:pt>
                <c:pt idx="3924">
                  <c:v>6326</c:v>
                </c:pt>
                <c:pt idx="3925">
                  <c:v>7437</c:v>
                </c:pt>
                <c:pt idx="3926">
                  <c:v>4243</c:v>
                </c:pt>
                <c:pt idx="3927">
                  <c:v>5616</c:v>
                </c:pt>
                <c:pt idx="3928">
                  <c:v>5113</c:v>
                </c:pt>
                <c:pt idx="3929">
                  <c:v>6417</c:v>
                </c:pt>
                <c:pt idx="3930">
                  <c:v>6046</c:v>
                </c:pt>
                <c:pt idx="3931">
                  <c:v>4133</c:v>
                </c:pt>
                <c:pt idx="3932">
                  <c:v>7130</c:v>
                </c:pt>
                <c:pt idx="3933">
                  <c:v>4208</c:v>
                </c:pt>
                <c:pt idx="3934">
                  <c:v>6876</c:v>
                </c:pt>
                <c:pt idx="3935">
                  <c:v>5536</c:v>
                </c:pt>
                <c:pt idx="3936">
                  <c:v>6386</c:v>
                </c:pt>
                <c:pt idx="3937">
                  <c:v>7120</c:v>
                </c:pt>
                <c:pt idx="3938">
                  <c:v>5799</c:v>
                </c:pt>
                <c:pt idx="3939">
                  <c:v>4542</c:v>
                </c:pt>
                <c:pt idx="3940">
                  <c:v>7480</c:v>
                </c:pt>
                <c:pt idx="3941">
                  <c:v>5786</c:v>
                </c:pt>
                <c:pt idx="3942">
                  <c:v>5236</c:v>
                </c:pt>
                <c:pt idx="3943">
                  <c:v>4850</c:v>
                </c:pt>
                <c:pt idx="3944">
                  <c:v>4679</c:v>
                </c:pt>
                <c:pt idx="3945">
                  <c:v>6798</c:v>
                </c:pt>
                <c:pt idx="3946">
                  <c:v>5462</c:v>
                </c:pt>
                <c:pt idx="3947">
                  <c:v>5109</c:v>
                </c:pt>
                <c:pt idx="3948">
                  <c:v>6465</c:v>
                </c:pt>
                <c:pt idx="3949">
                  <c:v>6548</c:v>
                </c:pt>
                <c:pt idx="3950">
                  <c:v>7552</c:v>
                </c:pt>
                <c:pt idx="3951">
                  <c:v>6781</c:v>
                </c:pt>
                <c:pt idx="3952">
                  <c:v>7381</c:v>
                </c:pt>
                <c:pt idx="3953">
                  <c:v>5174</c:v>
                </c:pt>
                <c:pt idx="3954">
                  <c:v>4203</c:v>
                </c:pt>
                <c:pt idx="3955">
                  <c:v>5329</c:v>
                </c:pt>
                <c:pt idx="3956">
                  <c:v>5085</c:v>
                </c:pt>
                <c:pt idx="3957">
                  <c:v>6092</c:v>
                </c:pt>
                <c:pt idx="3958">
                  <c:v>5271</c:v>
                </c:pt>
                <c:pt idx="3959">
                  <c:v>6140</c:v>
                </c:pt>
                <c:pt idx="3960">
                  <c:v>4299</c:v>
                </c:pt>
                <c:pt idx="3961">
                  <c:v>5656</c:v>
                </c:pt>
                <c:pt idx="3962">
                  <c:v>6389</c:v>
                </c:pt>
                <c:pt idx="3963">
                  <c:v>7105</c:v>
                </c:pt>
                <c:pt idx="3964">
                  <c:v>4773</c:v>
                </c:pt>
                <c:pt idx="3965">
                  <c:v>6260</c:v>
                </c:pt>
                <c:pt idx="3966">
                  <c:v>4420</c:v>
                </c:pt>
                <c:pt idx="3967">
                  <c:v>4014</c:v>
                </c:pt>
                <c:pt idx="3968">
                  <c:v>5582</c:v>
                </c:pt>
                <c:pt idx="3969">
                  <c:v>7720</c:v>
                </c:pt>
                <c:pt idx="3970">
                  <c:v>6426</c:v>
                </c:pt>
                <c:pt idx="3971">
                  <c:v>5011</c:v>
                </c:pt>
                <c:pt idx="3972">
                  <c:v>5639</c:v>
                </c:pt>
                <c:pt idx="3973">
                  <c:v>5504</c:v>
                </c:pt>
                <c:pt idx="3974">
                  <c:v>7910</c:v>
                </c:pt>
                <c:pt idx="3975">
                  <c:v>6708</c:v>
                </c:pt>
                <c:pt idx="3976">
                  <c:v>4278</c:v>
                </c:pt>
                <c:pt idx="3977">
                  <c:v>4477</c:v>
                </c:pt>
                <c:pt idx="3978">
                  <c:v>4532</c:v>
                </c:pt>
                <c:pt idx="3979">
                  <c:v>5757</c:v>
                </c:pt>
                <c:pt idx="3980">
                  <c:v>7494</c:v>
                </c:pt>
                <c:pt idx="3981">
                  <c:v>6731</c:v>
                </c:pt>
                <c:pt idx="3982">
                  <c:v>5392</c:v>
                </c:pt>
                <c:pt idx="3983">
                  <c:v>5558</c:v>
                </c:pt>
                <c:pt idx="3984">
                  <c:v>7215</c:v>
                </c:pt>
                <c:pt idx="3985">
                  <c:v>5715</c:v>
                </c:pt>
                <c:pt idx="3986">
                  <c:v>4366</c:v>
                </c:pt>
                <c:pt idx="3987">
                  <c:v>5272</c:v>
                </c:pt>
                <c:pt idx="3988">
                  <c:v>5975</c:v>
                </c:pt>
                <c:pt idx="3989">
                  <c:v>5234</c:v>
                </c:pt>
                <c:pt idx="3990">
                  <c:v>6825</c:v>
                </c:pt>
                <c:pt idx="3991">
                  <c:v>4063</c:v>
                </c:pt>
                <c:pt idx="3992">
                  <c:v>4825</c:v>
                </c:pt>
                <c:pt idx="3993">
                  <c:v>6122</c:v>
                </c:pt>
                <c:pt idx="3994">
                  <c:v>6539</c:v>
                </c:pt>
                <c:pt idx="3995">
                  <c:v>4960</c:v>
                </c:pt>
                <c:pt idx="3996">
                  <c:v>6534</c:v>
                </c:pt>
                <c:pt idx="3997">
                  <c:v>4119</c:v>
                </c:pt>
                <c:pt idx="3998">
                  <c:v>5613</c:v>
                </c:pt>
                <c:pt idx="3999">
                  <c:v>6652</c:v>
                </c:pt>
                <c:pt idx="4000">
                  <c:v>9609</c:v>
                </c:pt>
                <c:pt idx="4001">
                  <c:v>8356</c:v>
                </c:pt>
                <c:pt idx="4002">
                  <c:v>8287</c:v>
                </c:pt>
                <c:pt idx="4003">
                  <c:v>9910</c:v>
                </c:pt>
                <c:pt idx="4004">
                  <c:v>11054</c:v>
                </c:pt>
                <c:pt idx="4005">
                  <c:v>8735</c:v>
                </c:pt>
                <c:pt idx="4006">
                  <c:v>8970</c:v>
                </c:pt>
                <c:pt idx="4007">
                  <c:v>11713</c:v>
                </c:pt>
                <c:pt idx="4008">
                  <c:v>9990</c:v>
                </c:pt>
                <c:pt idx="4009">
                  <c:v>10699</c:v>
                </c:pt>
                <c:pt idx="4010">
                  <c:v>11476</c:v>
                </c:pt>
                <c:pt idx="4011">
                  <c:v>9341</c:v>
                </c:pt>
                <c:pt idx="4012">
                  <c:v>10660</c:v>
                </c:pt>
                <c:pt idx="4013">
                  <c:v>10293</c:v>
                </c:pt>
                <c:pt idx="4014">
                  <c:v>9252</c:v>
                </c:pt>
                <c:pt idx="4015">
                  <c:v>10084</c:v>
                </c:pt>
                <c:pt idx="4016">
                  <c:v>8364</c:v>
                </c:pt>
                <c:pt idx="4017">
                  <c:v>9705</c:v>
                </c:pt>
                <c:pt idx="4018">
                  <c:v>8774</c:v>
                </c:pt>
                <c:pt idx="4019">
                  <c:v>8544</c:v>
                </c:pt>
                <c:pt idx="4020">
                  <c:v>9133</c:v>
                </c:pt>
                <c:pt idx="4021">
                  <c:v>10181</c:v>
                </c:pt>
                <c:pt idx="4022">
                  <c:v>9905</c:v>
                </c:pt>
                <c:pt idx="4023">
                  <c:v>11040</c:v>
                </c:pt>
                <c:pt idx="4024">
                  <c:v>10220</c:v>
                </c:pt>
                <c:pt idx="4025">
                  <c:v>11118</c:v>
                </c:pt>
                <c:pt idx="4026">
                  <c:v>8775</c:v>
                </c:pt>
                <c:pt idx="4027">
                  <c:v>11211</c:v>
                </c:pt>
                <c:pt idx="4028">
                  <c:v>8067</c:v>
                </c:pt>
                <c:pt idx="4029">
                  <c:v>10082</c:v>
                </c:pt>
                <c:pt idx="4030">
                  <c:v>10365</c:v>
                </c:pt>
                <c:pt idx="4031">
                  <c:v>8212</c:v>
                </c:pt>
                <c:pt idx="4032">
                  <c:v>11146</c:v>
                </c:pt>
                <c:pt idx="4033">
                  <c:v>10254</c:v>
                </c:pt>
                <c:pt idx="4034">
                  <c:v>8669</c:v>
                </c:pt>
                <c:pt idx="4035">
                  <c:v>8334</c:v>
                </c:pt>
                <c:pt idx="4036">
                  <c:v>8789</c:v>
                </c:pt>
                <c:pt idx="4037">
                  <c:v>9409</c:v>
                </c:pt>
                <c:pt idx="4038">
                  <c:v>9128</c:v>
                </c:pt>
                <c:pt idx="4039">
                  <c:v>10689</c:v>
                </c:pt>
                <c:pt idx="4040">
                  <c:v>11997</c:v>
                </c:pt>
                <c:pt idx="4041">
                  <c:v>8032</c:v>
                </c:pt>
                <c:pt idx="4042">
                  <c:v>8479</c:v>
                </c:pt>
                <c:pt idx="4043">
                  <c:v>10269</c:v>
                </c:pt>
                <c:pt idx="4044">
                  <c:v>10468</c:v>
                </c:pt>
                <c:pt idx="4045">
                  <c:v>8219</c:v>
                </c:pt>
                <c:pt idx="4046">
                  <c:v>11299</c:v>
                </c:pt>
                <c:pt idx="4047">
                  <c:v>10671</c:v>
                </c:pt>
                <c:pt idx="4048">
                  <c:v>9011</c:v>
                </c:pt>
                <c:pt idx="4049">
                  <c:v>10784</c:v>
                </c:pt>
                <c:pt idx="4050">
                  <c:v>11163</c:v>
                </c:pt>
                <c:pt idx="4051">
                  <c:v>8754</c:v>
                </c:pt>
                <c:pt idx="4052">
                  <c:v>10854</c:v>
                </c:pt>
                <c:pt idx="4053">
                  <c:v>10703</c:v>
                </c:pt>
                <c:pt idx="4054">
                  <c:v>10167</c:v>
                </c:pt>
                <c:pt idx="4055">
                  <c:v>10600</c:v>
                </c:pt>
                <c:pt idx="4056">
                  <c:v>10859</c:v>
                </c:pt>
                <c:pt idx="4057">
                  <c:v>8782</c:v>
                </c:pt>
                <c:pt idx="4058">
                  <c:v>10419</c:v>
                </c:pt>
                <c:pt idx="4059">
                  <c:v>8393</c:v>
                </c:pt>
                <c:pt idx="4060">
                  <c:v>9958</c:v>
                </c:pt>
                <c:pt idx="4061">
                  <c:v>10590</c:v>
                </c:pt>
                <c:pt idx="4062">
                  <c:v>10174</c:v>
                </c:pt>
                <c:pt idx="4063">
                  <c:v>8091</c:v>
                </c:pt>
                <c:pt idx="4064">
                  <c:v>9113</c:v>
                </c:pt>
                <c:pt idx="4065">
                  <c:v>11469</c:v>
                </c:pt>
                <c:pt idx="4066">
                  <c:v>9595</c:v>
                </c:pt>
                <c:pt idx="4067">
                  <c:v>11939</c:v>
                </c:pt>
                <c:pt idx="4068">
                  <c:v>11906</c:v>
                </c:pt>
                <c:pt idx="4069">
                  <c:v>9901</c:v>
                </c:pt>
                <c:pt idx="4070">
                  <c:v>8679</c:v>
                </c:pt>
                <c:pt idx="4071">
                  <c:v>11867</c:v>
                </c:pt>
                <c:pt idx="4072">
                  <c:v>10565</c:v>
                </c:pt>
                <c:pt idx="4073">
                  <c:v>8644</c:v>
                </c:pt>
                <c:pt idx="4074">
                  <c:v>10460</c:v>
                </c:pt>
                <c:pt idx="4075">
                  <c:v>8740</c:v>
                </c:pt>
                <c:pt idx="4076">
                  <c:v>8812</c:v>
                </c:pt>
                <c:pt idx="4077">
                  <c:v>11942</c:v>
                </c:pt>
                <c:pt idx="4078">
                  <c:v>10358</c:v>
                </c:pt>
                <c:pt idx="4079">
                  <c:v>8574</c:v>
                </c:pt>
                <c:pt idx="4080">
                  <c:v>8652</c:v>
                </c:pt>
                <c:pt idx="4081">
                  <c:v>11425</c:v>
                </c:pt>
                <c:pt idx="4082">
                  <c:v>9077</c:v>
                </c:pt>
                <c:pt idx="4083">
                  <c:v>9302</c:v>
                </c:pt>
                <c:pt idx="4084">
                  <c:v>9898</c:v>
                </c:pt>
                <c:pt idx="4085">
                  <c:v>9015</c:v>
                </c:pt>
                <c:pt idx="4086">
                  <c:v>10850</c:v>
                </c:pt>
                <c:pt idx="4087">
                  <c:v>10142</c:v>
                </c:pt>
                <c:pt idx="4088">
                  <c:v>8894</c:v>
                </c:pt>
                <c:pt idx="4089">
                  <c:v>11313</c:v>
                </c:pt>
                <c:pt idx="4090">
                  <c:v>8757</c:v>
                </c:pt>
                <c:pt idx="4091">
                  <c:v>8067</c:v>
                </c:pt>
                <c:pt idx="4092">
                  <c:v>8183</c:v>
                </c:pt>
                <c:pt idx="4093">
                  <c:v>11601</c:v>
                </c:pt>
                <c:pt idx="4094">
                  <c:v>10422</c:v>
                </c:pt>
                <c:pt idx="4095">
                  <c:v>8636</c:v>
                </c:pt>
                <c:pt idx="4096">
                  <c:v>10814</c:v>
                </c:pt>
                <c:pt idx="4097">
                  <c:v>10889</c:v>
                </c:pt>
                <c:pt idx="4098">
                  <c:v>9826</c:v>
                </c:pt>
                <c:pt idx="4099">
                  <c:v>8638</c:v>
                </c:pt>
                <c:pt idx="4100">
                  <c:v>10559</c:v>
                </c:pt>
                <c:pt idx="4101">
                  <c:v>9802</c:v>
                </c:pt>
                <c:pt idx="4102">
                  <c:v>11344</c:v>
                </c:pt>
                <c:pt idx="4103">
                  <c:v>8888</c:v>
                </c:pt>
                <c:pt idx="4104">
                  <c:v>11270</c:v>
                </c:pt>
                <c:pt idx="4105">
                  <c:v>11072</c:v>
                </c:pt>
                <c:pt idx="4106">
                  <c:v>9845</c:v>
                </c:pt>
                <c:pt idx="4107">
                  <c:v>10907</c:v>
                </c:pt>
                <c:pt idx="4108">
                  <c:v>9286</c:v>
                </c:pt>
                <c:pt idx="4109">
                  <c:v>8412</c:v>
                </c:pt>
                <c:pt idx="4110">
                  <c:v>10373</c:v>
                </c:pt>
                <c:pt idx="4111">
                  <c:v>8921</c:v>
                </c:pt>
                <c:pt idx="4112">
                  <c:v>10560</c:v>
                </c:pt>
                <c:pt idx="4113">
                  <c:v>10930</c:v>
                </c:pt>
                <c:pt idx="4114">
                  <c:v>11259</c:v>
                </c:pt>
                <c:pt idx="4115">
                  <c:v>11379</c:v>
                </c:pt>
                <c:pt idx="4116">
                  <c:v>8418</c:v>
                </c:pt>
                <c:pt idx="4117">
                  <c:v>9317</c:v>
                </c:pt>
                <c:pt idx="4118">
                  <c:v>9083</c:v>
                </c:pt>
                <c:pt idx="4119">
                  <c:v>8779</c:v>
                </c:pt>
                <c:pt idx="4120">
                  <c:v>11790</c:v>
                </c:pt>
                <c:pt idx="4121">
                  <c:v>9279</c:v>
                </c:pt>
                <c:pt idx="4122">
                  <c:v>9046</c:v>
                </c:pt>
                <c:pt idx="4123">
                  <c:v>10817</c:v>
                </c:pt>
                <c:pt idx="4124">
                  <c:v>8412</c:v>
                </c:pt>
                <c:pt idx="4125">
                  <c:v>10757</c:v>
                </c:pt>
                <c:pt idx="4126">
                  <c:v>9614</c:v>
                </c:pt>
                <c:pt idx="4127">
                  <c:v>9756</c:v>
                </c:pt>
                <c:pt idx="4128">
                  <c:v>9794</c:v>
                </c:pt>
                <c:pt idx="4129">
                  <c:v>8233</c:v>
                </c:pt>
                <c:pt idx="4130">
                  <c:v>8858</c:v>
                </c:pt>
                <c:pt idx="4131">
                  <c:v>10599</c:v>
                </c:pt>
                <c:pt idx="4132">
                  <c:v>10899</c:v>
                </c:pt>
                <c:pt idx="4133">
                  <c:v>11618</c:v>
                </c:pt>
                <c:pt idx="4134">
                  <c:v>11659</c:v>
                </c:pt>
                <c:pt idx="4135">
                  <c:v>11263</c:v>
                </c:pt>
                <c:pt idx="4136">
                  <c:v>10694</c:v>
                </c:pt>
                <c:pt idx="4137">
                  <c:v>8378</c:v>
                </c:pt>
                <c:pt idx="4138">
                  <c:v>11024</c:v>
                </c:pt>
                <c:pt idx="4139">
                  <c:v>11786</c:v>
                </c:pt>
                <c:pt idx="4140">
                  <c:v>8410</c:v>
                </c:pt>
                <c:pt idx="4141">
                  <c:v>10727</c:v>
                </c:pt>
                <c:pt idx="4142">
                  <c:v>11640</c:v>
                </c:pt>
                <c:pt idx="4143">
                  <c:v>9482</c:v>
                </c:pt>
                <c:pt idx="4144">
                  <c:v>8854</c:v>
                </c:pt>
                <c:pt idx="4145">
                  <c:v>10972</c:v>
                </c:pt>
                <c:pt idx="4146">
                  <c:v>11959</c:v>
                </c:pt>
                <c:pt idx="4147">
                  <c:v>11665</c:v>
                </c:pt>
                <c:pt idx="4148">
                  <c:v>9493</c:v>
                </c:pt>
                <c:pt idx="4149">
                  <c:v>8256</c:v>
                </c:pt>
                <c:pt idx="4150">
                  <c:v>10346</c:v>
                </c:pt>
                <c:pt idx="4151">
                  <c:v>11959</c:v>
                </c:pt>
                <c:pt idx="4152">
                  <c:v>11553</c:v>
                </c:pt>
                <c:pt idx="4153">
                  <c:v>8543</c:v>
                </c:pt>
                <c:pt idx="4154">
                  <c:v>8350</c:v>
                </c:pt>
                <c:pt idx="4155">
                  <c:v>11018</c:v>
                </c:pt>
                <c:pt idx="4156">
                  <c:v>10783</c:v>
                </c:pt>
                <c:pt idx="4157">
                  <c:v>10912</c:v>
                </c:pt>
                <c:pt idx="4158">
                  <c:v>9837</c:v>
                </c:pt>
                <c:pt idx="4159">
                  <c:v>11078</c:v>
                </c:pt>
                <c:pt idx="4160">
                  <c:v>9677</c:v>
                </c:pt>
                <c:pt idx="4161">
                  <c:v>9591</c:v>
                </c:pt>
                <c:pt idx="4162">
                  <c:v>10923</c:v>
                </c:pt>
                <c:pt idx="4163">
                  <c:v>11781</c:v>
                </c:pt>
                <c:pt idx="4164">
                  <c:v>8007</c:v>
                </c:pt>
                <c:pt idx="4165">
                  <c:v>10908</c:v>
                </c:pt>
                <c:pt idx="4166">
                  <c:v>10816</c:v>
                </c:pt>
                <c:pt idx="4167">
                  <c:v>9913</c:v>
                </c:pt>
                <c:pt idx="4168">
                  <c:v>8271</c:v>
                </c:pt>
                <c:pt idx="4169">
                  <c:v>11996</c:v>
                </c:pt>
                <c:pt idx="4170">
                  <c:v>11895</c:v>
                </c:pt>
                <c:pt idx="4171">
                  <c:v>8344</c:v>
                </c:pt>
                <c:pt idx="4172">
                  <c:v>11630</c:v>
                </c:pt>
                <c:pt idx="4173">
                  <c:v>11502</c:v>
                </c:pt>
                <c:pt idx="4174">
                  <c:v>8343</c:v>
                </c:pt>
                <c:pt idx="4175">
                  <c:v>10198</c:v>
                </c:pt>
                <c:pt idx="4176">
                  <c:v>8662</c:v>
                </c:pt>
                <c:pt idx="4177">
                  <c:v>8520</c:v>
                </c:pt>
                <c:pt idx="4178">
                  <c:v>10159</c:v>
                </c:pt>
                <c:pt idx="4179">
                  <c:v>8633</c:v>
                </c:pt>
                <c:pt idx="4180">
                  <c:v>11435</c:v>
                </c:pt>
                <c:pt idx="4181">
                  <c:v>10930</c:v>
                </c:pt>
                <c:pt idx="4182">
                  <c:v>10007</c:v>
                </c:pt>
                <c:pt idx="4183">
                  <c:v>11305</c:v>
                </c:pt>
                <c:pt idx="4184">
                  <c:v>10274</c:v>
                </c:pt>
                <c:pt idx="4185">
                  <c:v>10107</c:v>
                </c:pt>
                <c:pt idx="4186">
                  <c:v>9396</c:v>
                </c:pt>
                <c:pt idx="4187">
                  <c:v>10535</c:v>
                </c:pt>
                <c:pt idx="4188">
                  <c:v>11591</c:v>
                </c:pt>
                <c:pt idx="4189">
                  <c:v>8140</c:v>
                </c:pt>
                <c:pt idx="4190">
                  <c:v>8605</c:v>
                </c:pt>
                <c:pt idx="4191">
                  <c:v>8096</c:v>
                </c:pt>
                <c:pt idx="4192">
                  <c:v>8165</c:v>
                </c:pt>
                <c:pt idx="4193">
                  <c:v>8346</c:v>
                </c:pt>
                <c:pt idx="4194">
                  <c:v>10524</c:v>
                </c:pt>
                <c:pt idx="4195">
                  <c:v>11169</c:v>
                </c:pt>
                <c:pt idx="4196">
                  <c:v>11586</c:v>
                </c:pt>
                <c:pt idx="4197">
                  <c:v>11840</c:v>
                </c:pt>
                <c:pt idx="4198">
                  <c:v>8055</c:v>
                </c:pt>
                <c:pt idx="4199">
                  <c:v>9165</c:v>
                </c:pt>
                <c:pt idx="4200">
                  <c:v>11977</c:v>
                </c:pt>
                <c:pt idx="4201">
                  <c:v>10956</c:v>
                </c:pt>
                <c:pt idx="4202">
                  <c:v>11088</c:v>
                </c:pt>
                <c:pt idx="4203">
                  <c:v>8877</c:v>
                </c:pt>
                <c:pt idx="4204">
                  <c:v>9324</c:v>
                </c:pt>
                <c:pt idx="4205">
                  <c:v>11032</c:v>
                </c:pt>
                <c:pt idx="4206">
                  <c:v>10249</c:v>
                </c:pt>
                <c:pt idx="4207">
                  <c:v>11656</c:v>
                </c:pt>
                <c:pt idx="4208">
                  <c:v>9193</c:v>
                </c:pt>
                <c:pt idx="4209">
                  <c:v>9372</c:v>
                </c:pt>
                <c:pt idx="4210">
                  <c:v>10348</c:v>
                </c:pt>
                <c:pt idx="4211">
                  <c:v>9779</c:v>
                </c:pt>
                <c:pt idx="4212">
                  <c:v>10412</c:v>
                </c:pt>
                <c:pt idx="4213">
                  <c:v>9186</c:v>
                </c:pt>
                <c:pt idx="4214">
                  <c:v>11786</c:v>
                </c:pt>
                <c:pt idx="4215">
                  <c:v>11082</c:v>
                </c:pt>
                <c:pt idx="4216">
                  <c:v>9814</c:v>
                </c:pt>
                <c:pt idx="4217">
                  <c:v>10266</c:v>
                </c:pt>
                <c:pt idx="4218">
                  <c:v>11490</c:v>
                </c:pt>
                <c:pt idx="4219">
                  <c:v>9023</c:v>
                </c:pt>
                <c:pt idx="4220">
                  <c:v>10525</c:v>
                </c:pt>
                <c:pt idx="4221">
                  <c:v>11728</c:v>
                </c:pt>
                <c:pt idx="4222">
                  <c:v>9476</c:v>
                </c:pt>
                <c:pt idx="4223">
                  <c:v>9714</c:v>
                </c:pt>
                <c:pt idx="4224">
                  <c:v>9972</c:v>
                </c:pt>
                <c:pt idx="4225">
                  <c:v>8250</c:v>
                </c:pt>
                <c:pt idx="4226">
                  <c:v>9366</c:v>
                </c:pt>
                <c:pt idx="4227">
                  <c:v>9539</c:v>
                </c:pt>
                <c:pt idx="4228">
                  <c:v>10572</c:v>
                </c:pt>
                <c:pt idx="4229">
                  <c:v>10870</c:v>
                </c:pt>
                <c:pt idx="4230">
                  <c:v>8344</c:v>
                </c:pt>
                <c:pt idx="4231">
                  <c:v>9220</c:v>
                </c:pt>
                <c:pt idx="4232">
                  <c:v>11098</c:v>
                </c:pt>
                <c:pt idx="4233">
                  <c:v>10356</c:v>
                </c:pt>
                <c:pt idx="4234">
                  <c:v>10275</c:v>
                </c:pt>
                <c:pt idx="4235">
                  <c:v>8402</c:v>
                </c:pt>
                <c:pt idx="4236">
                  <c:v>8795</c:v>
                </c:pt>
                <c:pt idx="4237">
                  <c:v>10063</c:v>
                </c:pt>
                <c:pt idx="4238">
                  <c:v>9783</c:v>
                </c:pt>
                <c:pt idx="4239">
                  <c:v>9541</c:v>
                </c:pt>
                <c:pt idx="4240">
                  <c:v>11734</c:v>
                </c:pt>
                <c:pt idx="4241">
                  <c:v>10466</c:v>
                </c:pt>
                <c:pt idx="4242">
                  <c:v>9749</c:v>
                </c:pt>
                <c:pt idx="4243">
                  <c:v>8390</c:v>
                </c:pt>
                <c:pt idx="4244">
                  <c:v>9825</c:v>
                </c:pt>
                <c:pt idx="4245">
                  <c:v>10552</c:v>
                </c:pt>
                <c:pt idx="4246">
                  <c:v>8522</c:v>
                </c:pt>
                <c:pt idx="4247">
                  <c:v>9729</c:v>
                </c:pt>
                <c:pt idx="4248">
                  <c:v>9351</c:v>
                </c:pt>
                <c:pt idx="4249">
                  <c:v>10917</c:v>
                </c:pt>
                <c:pt idx="4250">
                  <c:v>8366</c:v>
                </c:pt>
                <c:pt idx="4251">
                  <c:v>11931</c:v>
                </c:pt>
                <c:pt idx="4252">
                  <c:v>9736</c:v>
                </c:pt>
                <c:pt idx="4253">
                  <c:v>11411</c:v>
                </c:pt>
                <c:pt idx="4254">
                  <c:v>10667</c:v>
                </c:pt>
                <c:pt idx="4255">
                  <c:v>10246</c:v>
                </c:pt>
                <c:pt idx="4256">
                  <c:v>9889</c:v>
                </c:pt>
                <c:pt idx="4257">
                  <c:v>9120</c:v>
                </c:pt>
                <c:pt idx="4258">
                  <c:v>8194</c:v>
                </c:pt>
                <c:pt idx="4259">
                  <c:v>11154</c:v>
                </c:pt>
                <c:pt idx="4260">
                  <c:v>10829</c:v>
                </c:pt>
                <c:pt idx="4261">
                  <c:v>8134</c:v>
                </c:pt>
                <c:pt idx="4262">
                  <c:v>9162</c:v>
                </c:pt>
                <c:pt idx="4263">
                  <c:v>9990</c:v>
                </c:pt>
                <c:pt idx="4264">
                  <c:v>10700</c:v>
                </c:pt>
                <c:pt idx="4265">
                  <c:v>8890</c:v>
                </c:pt>
                <c:pt idx="4266">
                  <c:v>8026</c:v>
                </c:pt>
                <c:pt idx="4267">
                  <c:v>8495</c:v>
                </c:pt>
                <c:pt idx="4268">
                  <c:v>11044</c:v>
                </c:pt>
                <c:pt idx="4269">
                  <c:v>8090</c:v>
                </c:pt>
                <c:pt idx="4270">
                  <c:v>10185</c:v>
                </c:pt>
                <c:pt idx="4271">
                  <c:v>8024</c:v>
                </c:pt>
                <c:pt idx="4272">
                  <c:v>11813</c:v>
                </c:pt>
                <c:pt idx="4273">
                  <c:v>8032</c:v>
                </c:pt>
                <c:pt idx="4274">
                  <c:v>9556</c:v>
                </c:pt>
                <c:pt idx="4275">
                  <c:v>8475</c:v>
                </c:pt>
                <c:pt idx="4276">
                  <c:v>10001</c:v>
                </c:pt>
                <c:pt idx="4277">
                  <c:v>11004</c:v>
                </c:pt>
                <c:pt idx="4278">
                  <c:v>9408</c:v>
                </c:pt>
                <c:pt idx="4279">
                  <c:v>9559</c:v>
                </c:pt>
                <c:pt idx="4280">
                  <c:v>9372</c:v>
                </c:pt>
                <c:pt idx="4281">
                  <c:v>10786</c:v>
                </c:pt>
                <c:pt idx="4282">
                  <c:v>10497</c:v>
                </c:pt>
                <c:pt idx="4283">
                  <c:v>8195</c:v>
                </c:pt>
                <c:pt idx="4284">
                  <c:v>9072</c:v>
                </c:pt>
                <c:pt idx="4285">
                  <c:v>10143</c:v>
                </c:pt>
                <c:pt idx="4286">
                  <c:v>8282</c:v>
                </c:pt>
                <c:pt idx="4287">
                  <c:v>11873</c:v>
                </c:pt>
                <c:pt idx="4288">
                  <c:v>11252</c:v>
                </c:pt>
                <c:pt idx="4289">
                  <c:v>11602</c:v>
                </c:pt>
                <c:pt idx="4290">
                  <c:v>10950</c:v>
                </c:pt>
                <c:pt idx="4291">
                  <c:v>9302</c:v>
                </c:pt>
                <c:pt idx="4292">
                  <c:v>10382</c:v>
                </c:pt>
                <c:pt idx="4293">
                  <c:v>8216</c:v>
                </c:pt>
                <c:pt idx="4294">
                  <c:v>11414</c:v>
                </c:pt>
                <c:pt idx="4295">
                  <c:v>8954</c:v>
                </c:pt>
                <c:pt idx="4296">
                  <c:v>9927</c:v>
                </c:pt>
                <c:pt idx="4297">
                  <c:v>9320</c:v>
                </c:pt>
                <c:pt idx="4298">
                  <c:v>8251</c:v>
                </c:pt>
                <c:pt idx="4299">
                  <c:v>11755</c:v>
                </c:pt>
                <c:pt idx="4300">
                  <c:v>9998</c:v>
                </c:pt>
                <c:pt idx="4301">
                  <c:v>11521</c:v>
                </c:pt>
                <c:pt idx="4302">
                  <c:v>10887</c:v>
                </c:pt>
                <c:pt idx="4303">
                  <c:v>8839</c:v>
                </c:pt>
                <c:pt idx="4304">
                  <c:v>8575</c:v>
                </c:pt>
                <c:pt idx="4305">
                  <c:v>11136</c:v>
                </c:pt>
                <c:pt idx="4306">
                  <c:v>10767</c:v>
                </c:pt>
                <c:pt idx="4307">
                  <c:v>9369</c:v>
                </c:pt>
                <c:pt idx="4308">
                  <c:v>11429</c:v>
                </c:pt>
                <c:pt idx="4309">
                  <c:v>8502</c:v>
                </c:pt>
                <c:pt idx="4310">
                  <c:v>10292</c:v>
                </c:pt>
                <c:pt idx="4311">
                  <c:v>9523</c:v>
                </c:pt>
                <c:pt idx="4312">
                  <c:v>11677</c:v>
                </c:pt>
                <c:pt idx="4313">
                  <c:v>9434</c:v>
                </c:pt>
                <c:pt idx="4314">
                  <c:v>11395</c:v>
                </c:pt>
                <c:pt idx="4315">
                  <c:v>8542</c:v>
                </c:pt>
                <c:pt idx="4316">
                  <c:v>8542</c:v>
                </c:pt>
                <c:pt idx="4317">
                  <c:v>11323</c:v>
                </c:pt>
                <c:pt idx="4318">
                  <c:v>10009</c:v>
                </c:pt>
                <c:pt idx="4319">
                  <c:v>10189</c:v>
                </c:pt>
                <c:pt idx="4320">
                  <c:v>11478</c:v>
                </c:pt>
                <c:pt idx="4321">
                  <c:v>9945</c:v>
                </c:pt>
                <c:pt idx="4322">
                  <c:v>11850</c:v>
                </c:pt>
                <c:pt idx="4323">
                  <c:v>11833</c:v>
                </c:pt>
                <c:pt idx="4324">
                  <c:v>11414</c:v>
                </c:pt>
                <c:pt idx="4325">
                  <c:v>9684</c:v>
                </c:pt>
                <c:pt idx="4326">
                  <c:v>8356</c:v>
                </c:pt>
                <c:pt idx="4327">
                  <c:v>10536</c:v>
                </c:pt>
                <c:pt idx="4328">
                  <c:v>8465</c:v>
                </c:pt>
                <c:pt idx="4329">
                  <c:v>8005</c:v>
                </c:pt>
                <c:pt idx="4330">
                  <c:v>8528</c:v>
                </c:pt>
                <c:pt idx="4331">
                  <c:v>9039</c:v>
                </c:pt>
                <c:pt idx="4332">
                  <c:v>10977</c:v>
                </c:pt>
                <c:pt idx="4333">
                  <c:v>9516</c:v>
                </c:pt>
                <c:pt idx="4334">
                  <c:v>8601</c:v>
                </c:pt>
                <c:pt idx="4335">
                  <c:v>9434</c:v>
                </c:pt>
                <c:pt idx="4336">
                  <c:v>9707</c:v>
                </c:pt>
                <c:pt idx="4337">
                  <c:v>11209</c:v>
                </c:pt>
                <c:pt idx="4338">
                  <c:v>8048</c:v>
                </c:pt>
                <c:pt idx="4339">
                  <c:v>9897</c:v>
                </c:pt>
                <c:pt idx="4340">
                  <c:v>11524</c:v>
                </c:pt>
                <c:pt idx="4341">
                  <c:v>10223</c:v>
                </c:pt>
                <c:pt idx="4342">
                  <c:v>9838</c:v>
                </c:pt>
                <c:pt idx="4343">
                  <c:v>10750</c:v>
                </c:pt>
                <c:pt idx="4344">
                  <c:v>10611</c:v>
                </c:pt>
                <c:pt idx="4345">
                  <c:v>8789</c:v>
                </c:pt>
                <c:pt idx="4346">
                  <c:v>8539</c:v>
                </c:pt>
                <c:pt idx="4347">
                  <c:v>9492</c:v>
                </c:pt>
                <c:pt idx="4348">
                  <c:v>8313</c:v>
                </c:pt>
                <c:pt idx="4349">
                  <c:v>9103</c:v>
                </c:pt>
                <c:pt idx="4350">
                  <c:v>11887</c:v>
                </c:pt>
                <c:pt idx="4351">
                  <c:v>10962</c:v>
                </c:pt>
                <c:pt idx="4352">
                  <c:v>10990</c:v>
                </c:pt>
                <c:pt idx="4353">
                  <c:v>11997</c:v>
                </c:pt>
                <c:pt idx="4354">
                  <c:v>9080</c:v>
                </c:pt>
                <c:pt idx="4355">
                  <c:v>10848</c:v>
                </c:pt>
                <c:pt idx="4356">
                  <c:v>8110</c:v>
                </c:pt>
                <c:pt idx="4357">
                  <c:v>8323</c:v>
                </c:pt>
                <c:pt idx="4358">
                  <c:v>10364</c:v>
                </c:pt>
                <c:pt idx="4359">
                  <c:v>11802</c:v>
                </c:pt>
                <c:pt idx="4360">
                  <c:v>8084</c:v>
                </c:pt>
                <c:pt idx="4361">
                  <c:v>10905</c:v>
                </c:pt>
                <c:pt idx="4362">
                  <c:v>9471</c:v>
                </c:pt>
                <c:pt idx="4363">
                  <c:v>8226</c:v>
                </c:pt>
                <c:pt idx="4364">
                  <c:v>9765</c:v>
                </c:pt>
                <c:pt idx="4365">
                  <c:v>11683</c:v>
                </c:pt>
                <c:pt idx="4366">
                  <c:v>8230</c:v>
                </c:pt>
                <c:pt idx="4367">
                  <c:v>10362</c:v>
                </c:pt>
                <c:pt idx="4368">
                  <c:v>9905</c:v>
                </c:pt>
                <c:pt idx="4369">
                  <c:v>10979</c:v>
                </c:pt>
                <c:pt idx="4370">
                  <c:v>11101</c:v>
                </c:pt>
                <c:pt idx="4371">
                  <c:v>10675</c:v>
                </c:pt>
                <c:pt idx="4372">
                  <c:v>8630</c:v>
                </c:pt>
                <c:pt idx="4373">
                  <c:v>11021</c:v>
                </c:pt>
                <c:pt idx="4374">
                  <c:v>10134</c:v>
                </c:pt>
                <c:pt idx="4375">
                  <c:v>11008</c:v>
                </c:pt>
                <c:pt idx="4376">
                  <c:v>9061</c:v>
                </c:pt>
                <c:pt idx="4377">
                  <c:v>10076</c:v>
                </c:pt>
                <c:pt idx="4378">
                  <c:v>8147</c:v>
                </c:pt>
                <c:pt idx="4379">
                  <c:v>10286</c:v>
                </c:pt>
                <c:pt idx="4380">
                  <c:v>11017</c:v>
                </c:pt>
                <c:pt idx="4381">
                  <c:v>9315</c:v>
                </c:pt>
                <c:pt idx="4382">
                  <c:v>9382</c:v>
                </c:pt>
                <c:pt idx="4383">
                  <c:v>11064</c:v>
                </c:pt>
                <c:pt idx="4384">
                  <c:v>9829</c:v>
                </c:pt>
                <c:pt idx="4385">
                  <c:v>8903</c:v>
                </c:pt>
                <c:pt idx="4386">
                  <c:v>11094</c:v>
                </c:pt>
                <c:pt idx="4387">
                  <c:v>10709</c:v>
                </c:pt>
                <c:pt idx="4388">
                  <c:v>11741</c:v>
                </c:pt>
                <c:pt idx="4389">
                  <c:v>11595</c:v>
                </c:pt>
                <c:pt idx="4390">
                  <c:v>8165</c:v>
                </c:pt>
                <c:pt idx="4391">
                  <c:v>10453</c:v>
                </c:pt>
                <c:pt idx="4392">
                  <c:v>9559</c:v>
                </c:pt>
                <c:pt idx="4393">
                  <c:v>8043</c:v>
                </c:pt>
                <c:pt idx="4394">
                  <c:v>8433</c:v>
                </c:pt>
                <c:pt idx="4395">
                  <c:v>10221</c:v>
                </c:pt>
                <c:pt idx="4396">
                  <c:v>11843</c:v>
                </c:pt>
                <c:pt idx="4397">
                  <c:v>8078</c:v>
                </c:pt>
                <c:pt idx="4398">
                  <c:v>9495</c:v>
                </c:pt>
                <c:pt idx="4399">
                  <c:v>10351</c:v>
                </c:pt>
                <c:pt idx="4400">
                  <c:v>10714</c:v>
                </c:pt>
                <c:pt idx="4401">
                  <c:v>11542</c:v>
                </c:pt>
                <c:pt idx="4402">
                  <c:v>10366</c:v>
                </c:pt>
                <c:pt idx="4403">
                  <c:v>9342</c:v>
                </c:pt>
                <c:pt idx="4404">
                  <c:v>11555</c:v>
                </c:pt>
                <c:pt idx="4405">
                  <c:v>9273</c:v>
                </c:pt>
                <c:pt idx="4406">
                  <c:v>8083</c:v>
                </c:pt>
                <c:pt idx="4407">
                  <c:v>11936</c:v>
                </c:pt>
                <c:pt idx="4408">
                  <c:v>11996</c:v>
                </c:pt>
                <c:pt idx="4409">
                  <c:v>11349</c:v>
                </c:pt>
                <c:pt idx="4410">
                  <c:v>9169</c:v>
                </c:pt>
                <c:pt idx="4411">
                  <c:v>9492</c:v>
                </c:pt>
                <c:pt idx="4412">
                  <c:v>8214</c:v>
                </c:pt>
                <c:pt idx="4413">
                  <c:v>9471</c:v>
                </c:pt>
                <c:pt idx="4414">
                  <c:v>8772</c:v>
                </c:pt>
                <c:pt idx="4415">
                  <c:v>9542</c:v>
                </c:pt>
                <c:pt idx="4416">
                  <c:v>11041</c:v>
                </c:pt>
                <c:pt idx="4417">
                  <c:v>10173</c:v>
                </c:pt>
                <c:pt idx="4418">
                  <c:v>9550</c:v>
                </c:pt>
                <c:pt idx="4419">
                  <c:v>8800</c:v>
                </c:pt>
                <c:pt idx="4420">
                  <c:v>9579</c:v>
                </c:pt>
                <c:pt idx="4421">
                  <c:v>8949</c:v>
                </c:pt>
                <c:pt idx="4422">
                  <c:v>11145</c:v>
                </c:pt>
                <c:pt idx="4423">
                  <c:v>10372</c:v>
                </c:pt>
                <c:pt idx="4424">
                  <c:v>9283</c:v>
                </c:pt>
                <c:pt idx="4425">
                  <c:v>10277</c:v>
                </c:pt>
                <c:pt idx="4426">
                  <c:v>10733</c:v>
                </c:pt>
                <c:pt idx="4427">
                  <c:v>10488</c:v>
                </c:pt>
                <c:pt idx="4428">
                  <c:v>10082</c:v>
                </c:pt>
                <c:pt idx="4429">
                  <c:v>9973</c:v>
                </c:pt>
                <c:pt idx="4430">
                  <c:v>10005</c:v>
                </c:pt>
                <c:pt idx="4431">
                  <c:v>8000</c:v>
                </c:pt>
                <c:pt idx="4432">
                  <c:v>10989</c:v>
                </c:pt>
                <c:pt idx="4433">
                  <c:v>10058</c:v>
                </c:pt>
                <c:pt idx="4434">
                  <c:v>9021</c:v>
                </c:pt>
                <c:pt idx="4435">
                  <c:v>8562</c:v>
                </c:pt>
                <c:pt idx="4436">
                  <c:v>8500</c:v>
                </c:pt>
                <c:pt idx="4437">
                  <c:v>8732</c:v>
                </c:pt>
                <c:pt idx="4438">
                  <c:v>10479</c:v>
                </c:pt>
                <c:pt idx="4439">
                  <c:v>9350</c:v>
                </c:pt>
                <c:pt idx="4440">
                  <c:v>8158</c:v>
                </c:pt>
                <c:pt idx="4441">
                  <c:v>9801</c:v>
                </c:pt>
                <c:pt idx="4442">
                  <c:v>8830</c:v>
                </c:pt>
                <c:pt idx="4443">
                  <c:v>9933</c:v>
                </c:pt>
                <c:pt idx="4444">
                  <c:v>10089</c:v>
                </c:pt>
                <c:pt idx="4445">
                  <c:v>11371</c:v>
                </c:pt>
                <c:pt idx="4446">
                  <c:v>10994</c:v>
                </c:pt>
                <c:pt idx="4447">
                  <c:v>10084</c:v>
                </c:pt>
                <c:pt idx="4448">
                  <c:v>10988</c:v>
                </c:pt>
                <c:pt idx="4449">
                  <c:v>10152</c:v>
                </c:pt>
                <c:pt idx="4450">
                  <c:v>11142</c:v>
                </c:pt>
                <c:pt idx="4451">
                  <c:v>9065</c:v>
                </c:pt>
                <c:pt idx="4452">
                  <c:v>8288</c:v>
                </c:pt>
                <c:pt idx="4453">
                  <c:v>11050</c:v>
                </c:pt>
                <c:pt idx="4454">
                  <c:v>8270</c:v>
                </c:pt>
                <c:pt idx="4455">
                  <c:v>10541</c:v>
                </c:pt>
                <c:pt idx="4456">
                  <c:v>9119</c:v>
                </c:pt>
                <c:pt idx="4457">
                  <c:v>10830</c:v>
                </c:pt>
                <c:pt idx="4458">
                  <c:v>11197</c:v>
                </c:pt>
                <c:pt idx="4459">
                  <c:v>11210</c:v>
                </c:pt>
                <c:pt idx="4460">
                  <c:v>11051</c:v>
                </c:pt>
                <c:pt idx="4461">
                  <c:v>10624</c:v>
                </c:pt>
                <c:pt idx="4462">
                  <c:v>9253</c:v>
                </c:pt>
                <c:pt idx="4463">
                  <c:v>8854</c:v>
                </c:pt>
                <c:pt idx="4464">
                  <c:v>9362</c:v>
                </c:pt>
                <c:pt idx="4465">
                  <c:v>9287</c:v>
                </c:pt>
                <c:pt idx="4466">
                  <c:v>10977</c:v>
                </c:pt>
                <c:pt idx="4467">
                  <c:v>10488</c:v>
                </c:pt>
                <c:pt idx="4468">
                  <c:v>8592</c:v>
                </c:pt>
                <c:pt idx="4469">
                  <c:v>9436</c:v>
                </c:pt>
                <c:pt idx="4470">
                  <c:v>9232</c:v>
                </c:pt>
                <c:pt idx="4471">
                  <c:v>11707</c:v>
                </c:pt>
                <c:pt idx="4472">
                  <c:v>8373</c:v>
                </c:pt>
                <c:pt idx="4473">
                  <c:v>9153</c:v>
                </c:pt>
                <c:pt idx="4474">
                  <c:v>8322</c:v>
                </c:pt>
                <c:pt idx="4475">
                  <c:v>11458</c:v>
                </c:pt>
                <c:pt idx="4476">
                  <c:v>11593</c:v>
                </c:pt>
                <c:pt idx="4477">
                  <c:v>10960</c:v>
                </c:pt>
                <c:pt idx="4478">
                  <c:v>11800</c:v>
                </c:pt>
                <c:pt idx="4479">
                  <c:v>9787</c:v>
                </c:pt>
                <c:pt idx="4480">
                  <c:v>8110</c:v>
                </c:pt>
                <c:pt idx="4481">
                  <c:v>11249</c:v>
                </c:pt>
                <c:pt idx="4482">
                  <c:v>9767</c:v>
                </c:pt>
                <c:pt idx="4483">
                  <c:v>10935</c:v>
                </c:pt>
                <c:pt idx="4484">
                  <c:v>9765</c:v>
                </c:pt>
                <c:pt idx="4485">
                  <c:v>8240</c:v>
                </c:pt>
                <c:pt idx="4486">
                  <c:v>9629</c:v>
                </c:pt>
                <c:pt idx="4487">
                  <c:v>8888</c:v>
                </c:pt>
                <c:pt idx="4488">
                  <c:v>11315</c:v>
                </c:pt>
                <c:pt idx="4489">
                  <c:v>10222</c:v>
                </c:pt>
                <c:pt idx="4490">
                  <c:v>9383</c:v>
                </c:pt>
                <c:pt idx="4491">
                  <c:v>8363</c:v>
                </c:pt>
                <c:pt idx="4492">
                  <c:v>9477</c:v>
                </c:pt>
                <c:pt idx="4493">
                  <c:v>10199</c:v>
                </c:pt>
                <c:pt idx="4494">
                  <c:v>9554</c:v>
                </c:pt>
                <c:pt idx="4495">
                  <c:v>8792</c:v>
                </c:pt>
                <c:pt idx="4496">
                  <c:v>9777</c:v>
                </c:pt>
                <c:pt idx="4497">
                  <c:v>9589</c:v>
                </c:pt>
                <c:pt idx="4498">
                  <c:v>9649</c:v>
                </c:pt>
                <c:pt idx="4499">
                  <c:v>9368</c:v>
                </c:pt>
                <c:pt idx="4500">
                  <c:v>8191</c:v>
                </c:pt>
                <c:pt idx="4501">
                  <c:v>10339</c:v>
                </c:pt>
                <c:pt idx="4502">
                  <c:v>10143</c:v>
                </c:pt>
                <c:pt idx="4503">
                  <c:v>9639</c:v>
                </c:pt>
                <c:pt idx="4504">
                  <c:v>8009</c:v>
                </c:pt>
                <c:pt idx="4505">
                  <c:v>8260</c:v>
                </c:pt>
                <c:pt idx="4506">
                  <c:v>9573</c:v>
                </c:pt>
                <c:pt idx="4507">
                  <c:v>9402</c:v>
                </c:pt>
                <c:pt idx="4508">
                  <c:v>8766</c:v>
                </c:pt>
                <c:pt idx="4509">
                  <c:v>10164</c:v>
                </c:pt>
                <c:pt idx="4510">
                  <c:v>10365</c:v>
                </c:pt>
                <c:pt idx="4511">
                  <c:v>10387</c:v>
                </c:pt>
                <c:pt idx="4512">
                  <c:v>11853</c:v>
                </c:pt>
                <c:pt idx="4513">
                  <c:v>10239</c:v>
                </c:pt>
                <c:pt idx="4514">
                  <c:v>9592</c:v>
                </c:pt>
                <c:pt idx="4515">
                  <c:v>10866</c:v>
                </c:pt>
                <c:pt idx="4516">
                  <c:v>8993</c:v>
                </c:pt>
                <c:pt idx="4517">
                  <c:v>9617</c:v>
                </c:pt>
                <c:pt idx="4518">
                  <c:v>10430</c:v>
                </c:pt>
                <c:pt idx="4519">
                  <c:v>11214</c:v>
                </c:pt>
                <c:pt idx="4520">
                  <c:v>9895</c:v>
                </c:pt>
                <c:pt idx="4521">
                  <c:v>11342</c:v>
                </c:pt>
                <c:pt idx="4522">
                  <c:v>11892</c:v>
                </c:pt>
                <c:pt idx="4523">
                  <c:v>11716</c:v>
                </c:pt>
                <c:pt idx="4524">
                  <c:v>11320</c:v>
                </c:pt>
                <c:pt idx="4525">
                  <c:v>9155</c:v>
                </c:pt>
                <c:pt idx="4526">
                  <c:v>8643</c:v>
                </c:pt>
                <c:pt idx="4527">
                  <c:v>11407</c:v>
                </c:pt>
                <c:pt idx="4528">
                  <c:v>10259</c:v>
                </c:pt>
                <c:pt idx="4529">
                  <c:v>10620</c:v>
                </c:pt>
                <c:pt idx="4530">
                  <c:v>11190</c:v>
                </c:pt>
                <c:pt idx="4531">
                  <c:v>8633</c:v>
                </c:pt>
                <c:pt idx="4532">
                  <c:v>9514</c:v>
                </c:pt>
                <c:pt idx="4533">
                  <c:v>9143</c:v>
                </c:pt>
                <c:pt idx="4534">
                  <c:v>9059</c:v>
                </c:pt>
                <c:pt idx="4535">
                  <c:v>8113</c:v>
                </c:pt>
                <c:pt idx="4536">
                  <c:v>11744</c:v>
                </c:pt>
                <c:pt idx="4537">
                  <c:v>10041</c:v>
                </c:pt>
                <c:pt idx="4538">
                  <c:v>8782</c:v>
                </c:pt>
                <c:pt idx="4539">
                  <c:v>10430</c:v>
                </c:pt>
                <c:pt idx="4540">
                  <c:v>11185</c:v>
                </c:pt>
                <c:pt idx="4541">
                  <c:v>8896</c:v>
                </c:pt>
                <c:pt idx="4542">
                  <c:v>9451</c:v>
                </c:pt>
                <c:pt idx="4543">
                  <c:v>10259</c:v>
                </c:pt>
                <c:pt idx="4544">
                  <c:v>10515</c:v>
                </c:pt>
                <c:pt idx="4545">
                  <c:v>11961</c:v>
                </c:pt>
                <c:pt idx="4546">
                  <c:v>10755</c:v>
                </c:pt>
                <c:pt idx="4547">
                  <c:v>11875</c:v>
                </c:pt>
                <c:pt idx="4548">
                  <c:v>9724</c:v>
                </c:pt>
                <c:pt idx="4549">
                  <c:v>11955</c:v>
                </c:pt>
                <c:pt idx="4550">
                  <c:v>11768</c:v>
                </c:pt>
                <c:pt idx="4551">
                  <c:v>8727</c:v>
                </c:pt>
                <c:pt idx="4552">
                  <c:v>10660</c:v>
                </c:pt>
                <c:pt idx="4553">
                  <c:v>9908</c:v>
                </c:pt>
                <c:pt idx="4554">
                  <c:v>10988</c:v>
                </c:pt>
                <c:pt idx="4555">
                  <c:v>11293</c:v>
                </c:pt>
                <c:pt idx="4556">
                  <c:v>9164</c:v>
                </c:pt>
                <c:pt idx="4557">
                  <c:v>9322</c:v>
                </c:pt>
                <c:pt idx="4558">
                  <c:v>11071</c:v>
                </c:pt>
                <c:pt idx="4559">
                  <c:v>11395</c:v>
                </c:pt>
                <c:pt idx="4560">
                  <c:v>11839</c:v>
                </c:pt>
                <c:pt idx="4561">
                  <c:v>11172</c:v>
                </c:pt>
                <c:pt idx="4562">
                  <c:v>10488</c:v>
                </c:pt>
                <c:pt idx="4563">
                  <c:v>8580</c:v>
                </c:pt>
                <c:pt idx="4564">
                  <c:v>10776</c:v>
                </c:pt>
                <c:pt idx="4565">
                  <c:v>10466</c:v>
                </c:pt>
                <c:pt idx="4566">
                  <c:v>10790</c:v>
                </c:pt>
                <c:pt idx="4567">
                  <c:v>11810</c:v>
                </c:pt>
                <c:pt idx="4568">
                  <c:v>8036</c:v>
                </c:pt>
                <c:pt idx="4569">
                  <c:v>8714</c:v>
                </c:pt>
                <c:pt idx="4570">
                  <c:v>10119</c:v>
                </c:pt>
                <c:pt idx="4571">
                  <c:v>8694</c:v>
                </c:pt>
                <c:pt idx="4572">
                  <c:v>8745</c:v>
                </c:pt>
                <c:pt idx="4573">
                  <c:v>9981</c:v>
                </c:pt>
                <c:pt idx="4574">
                  <c:v>8168</c:v>
                </c:pt>
                <c:pt idx="4575">
                  <c:v>9956</c:v>
                </c:pt>
                <c:pt idx="4576">
                  <c:v>8167</c:v>
                </c:pt>
                <c:pt idx="4577">
                  <c:v>10857</c:v>
                </c:pt>
                <c:pt idx="4578">
                  <c:v>8430</c:v>
                </c:pt>
                <c:pt idx="4579">
                  <c:v>8466</c:v>
                </c:pt>
                <c:pt idx="4580">
                  <c:v>11102</c:v>
                </c:pt>
                <c:pt idx="4581">
                  <c:v>9248</c:v>
                </c:pt>
                <c:pt idx="4582">
                  <c:v>9557</c:v>
                </c:pt>
                <c:pt idx="4583">
                  <c:v>8506</c:v>
                </c:pt>
                <c:pt idx="4584">
                  <c:v>10257</c:v>
                </c:pt>
                <c:pt idx="4585">
                  <c:v>8937</c:v>
                </c:pt>
                <c:pt idx="4586">
                  <c:v>10743</c:v>
                </c:pt>
                <c:pt idx="4587">
                  <c:v>10141</c:v>
                </c:pt>
                <c:pt idx="4588">
                  <c:v>10058</c:v>
                </c:pt>
                <c:pt idx="4589">
                  <c:v>8053</c:v>
                </c:pt>
                <c:pt idx="4590">
                  <c:v>8815</c:v>
                </c:pt>
                <c:pt idx="4591">
                  <c:v>8091</c:v>
                </c:pt>
                <c:pt idx="4592">
                  <c:v>9629</c:v>
                </c:pt>
                <c:pt idx="4593">
                  <c:v>11797</c:v>
                </c:pt>
                <c:pt idx="4594">
                  <c:v>11934</c:v>
                </c:pt>
                <c:pt idx="4595">
                  <c:v>11457</c:v>
                </c:pt>
                <c:pt idx="4596">
                  <c:v>8049</c:v>
                </c:pt>
                <c:pt idx="4597">
                  <c:v>9675</c:v>
                </c:pt>
                <c:pt idx="4598">
                  <c:v>10190</c:v>
                </c:pt>
                <c:pt idx="4599">
                  <c:v>8514</c:v>
                </c:pt>
                <c:pt idx="4600">
                  <c:v>8188</c:v>
                </c:pt>
                <c:pt idx="4601">
                  <c:v>11166</c:v>
                </c:pt>
                <c:pt idx="4602">
                  <c:v>10486</c:v>
                </c:pt>
                <c:pt idx="4603">
                  <c:v>8905</c:v>
                </c:pt>
                <c:pt idx="4604">
                  <c:v>10575</c:v>
                </c:pt>
                <c:pt idx="4605">
                  <c:v>10993</c:v>
                </c:pt>
                <c:pt idx="4606">
                  <c:v>9053</c:v>
                </c:pt>
                <c:pt idx="4607">
                  <c:v>9133</c:v>
                </c:pt>
                <c:pt idx="4608">
                  <c:v>11730</c:v>
                </c:pt>
                <c:pt idx="4609">
                  <c:v>9430</c:v>
                </c:pt>
                <c:pt idx="4610">
                  <c:v>11458</c:v>
                </c:pt>
                <c:pt idx="4611">
                  <c:v>8166</c:v>
                </c:pt>
                <c:pt idx="4612">
                  <c:v>8432</c:v>
                </c:pt>
                <c:pt idx="4613">
                  <c:v>8703</c:v>
                </c:pt>
                <c:pt idx="4614">
                  <c:v>11899</c:v>
                </c:pt>
                <c:pt idx="4615">
                  <c:v>8575</c:v>
                </c:pt>
                <c:pt idx="4616">
                  <c:v>9111</c:v>
                </c:pt>
                <c:pt idx="4617">
                  <c:v>11349</c:v>
                </c:pt>
                <c:pt idx="4618">
                  <c:v>10428</c:v>
                </c:pt>
                <c:pt idx="4619">
                  <c:v>8333</c:v>
                </c:pt>
                <c:pt idx="4620">
                  <c:v>8441</c:v>
                </c:pt>
                <c:pt idx="4621">
                  <c:v>9613</c:v>
                </c:pt>
                <c:pt idx="4622">
                  <c:v>11899</c:v>
                </c:pt>
                <c:pt idx="4623">
                  <c:v>8543</c:v>
                </c:pt>
                <c:pt idx="4624">
                  <c:v>8822</c:v>
                </c:pt>
                <c:pt idx="4625">
                  <c:v>9720</c:v>
                </c:pt>
                <c:pt idx="4626">
                  <c:v>8658</c:v>
                </c:pt>
                <c:pt idx="4627">
                  <c:v>10071</c:v>
                </c:pt>
                <c:pt idx="4628">
                  <c:v>9406</c:v>
                </c:pt>
                <c:pt idx="4629">
                  <c:v>10585</c:v>
                </c:pt>
                <c:pt idx="4630">
                  <c:v>8772</c:v>
                </c:pt>
                <c:pt idx="4631">
                  <c:v>8952</c:v>
                </c:pt>
                <c:pt idx="4632">
                  <c:v>11281</c:v>
                </c:pt>
                <c:pt idx="4633">
                  <c:v>9277</c:v>
                </c:pt>
                <c:pt idx="4634">
                  <c:v>9828</c:v>
                </c:pt>
                <c:pt idx="4635">
                  <c:v>10495</c:v>
                </c:pt>
                <c:pt idx="4636">
                  <c:v>8265</c:v>
                </c:pt>
                <c:pt idx="4637">
                  <c:v>9958</c:v>
                </c:pt>
                <c:pt idx="4638">
                  <c:v>10226</c:v>
                </c:pt>
                <c:pt idx="4639">
                  <c:v>11159</c:v>
                </c:pt>
                <c:pt idx="4640">
                  <c:v>11131</c:v>
                </c:pt>
                <c:pt idx="4641">
                  <c:v>11784</c:v>
                </c:pt>
                <c:pt idx="4642">
                  <c:v>8487</c:v>
                </c:pt>
                <c:pt idx="4643">
                  <c:v>11528</c:v>
                </c:pt>
                <c:pt idx="4644">
                  <c:v>8250</c:v>
                </c:pt>
                <c:pt idx="4645">
                  <c:v>11512</c:v>
                </c:pt>
                <c:pt idx="4646">
                  <c:v>8179</c:v>
                </c:pt>
                <c:pt idx="4647">
                  <c:v>10832</c:v>
                </c:pt>
                <c:pt idx="4648">
                  <c:v>9724</c:v>
                </c:pt>
                <c:pt idx="4649">
                  <c:v>9825</c:v>
                </c:pt>
                <c:pt idx="4650">
                  <c:v>10821</c:v>
                </c:pt>
                <c:pt idx="4651">
                  <c:v>10965</c:v>
                </c:pt>
                <c:pt idx="4652">
                  <c:v>9985</c:v>
                </c:pt>
                <c:pt idx="4653">
                  <c:v>10553</c:v>
                </c:pt>
                <c:pt idx="4654">
                  <c:v>9003</c:v>
                </c:pt>
                <c:pt idx="4655">
                  <c:v>10137</c:v>
                </c:pt>
                <c:pt idx="4656">
                  <c:v>9617</c:v>
                </c:pt>
                <c:pt idx="4657">
                  <c:v>9459</c:v>
                </c:pt>
                <c:pt idx="4658">
                  <c:v>11290</c:v>
                </c:pt>
                <c:pt idx="4659">
                  <c:v>9486</c:v>
                </c:pt>
                <c:pt idx="4660">
                  <c:v>9541</c:v>
                </c:pt>
                <c:pt idx="4661">
                  <c:v>9462</c:v>
                </c:pt>
                <c:pt idx="4662">
                  <c:v>10864</c:v>
                </c:pt>
                <c:pt idx="4663">
                  <c:v>10188</c:v>
                </c:pt>
                <c:pt idx="4664">
                  <c:v>8938</c:v>
                </c:pt>
                <c:pt idx="4665">
                  <c:v>11599</c:v>
                </c:pt>
                <c:pt idx="4666">
                  <c:v>9753</c:v>
                </c:pt>
                <c:pt idx="4667">
                  <c:v>8226</c:v>
                </c:pt>
                <c:pt idx="4668">
                  <c:v>11265</c:v>
                </c:pt>
                <c:pt idx="4669">
                  <c:v>10114</c:v>
                </c:pt>
                <c:pt idx="4670">
                  <c:v>9391</c:v>
                </c:pt>
                <c:pt idx="4671">
                  <c:v>8969</c:v>
                </c:pt>
                <c:pt idx="4672">
                  <c:v>9610</c:v>
                </c:pt>
                <c:pt idx="4673">
                  <c:v>11623</c:v>
                </c:pt>
                <c:pt idx="4674">
                  <c:v>8133</c:v>
                </c:pt>
                <c:pt idx="4675">
                  <c:v>9663</c:v>
                </c:pt>
                <c:pt idx="4676">
                  <c:v>11714</c:v>
                </c:pt>
                <c:pt idx="4677">
                  <c:v>10546</c:v>
                </c:pt>
                <c:pt idx="4678">
                  <c:v>8741</c:v>
                </c:pt>
                <c:pt idx="4679">
                  <c:v>10578</c:v>
                </c:pt>
                <c:pt idx="4680">
                  <c:v>11146</c:v>
                </c:pt>
                <c:pt idx="4681">
                  <c:v>9715</c:v>
                </c:pt>
                <c:pt idx="4682">
                  <c:v>10200</c:v>
                </c:pt>
                <c:pt idx="4683">
                  <c:v>8923</c:v>
                </c:pt>
                <c:pt idx="4684">
                  <c:v>11755</c:v>
                </c:pt>
                <c:pt idx="4685">
                  <c:v>8032</c:v>
                </c:pt>
                <c:pt idx="4686">
                  <c:v>10695</c:v>
                </c:pt>
                <c:pt idx="4687">
                  <c:v>8430</c:v>
                </c:pt>
                <c:pt idx="4688">
                  <c:v>11063</c:v>
                </c:pt>
                <c:pt idx="4689">
                  <c:v>8368</c:v>
                </c:pt>
                <c:pt idx="4690">
                  <c:v>10431</c:v>
                </c:pt>
                <c:pt idx="4691">
                  <c:v>8559</c:v>
                </c:pt>
                <c:pt idx="4692">
                  <c:v>10385</c:v>
                </c:pt>
                <c:pt idx="4693">
                  <c:v>11785</c:v>
                </c:pt>
                <c:pt idx="4694">
                  <c:v>8986</c:v>
                </c:pt>
                <c:pt idx="4695">
                  <c:v>8231</c:v>
                </c:pt>
                <c:pt idx="4696">
                  <c:v>11631</c:v>
                </c:pt>
                <c:pt idx="4697">
                  <c:v>9211</c:v>
                </c:pt>
                <c:pt idx="4698">
                  <c:v>11676</c:v>
                </c:pt>
                <c:pt idx="4699">
                  <c:v>11575</c:v>
                </c:pt>
                <c:pt idx="4700">
                  <c:v>11486</c:v>
                </c:pt>
                <c:pt idx="4701">
                  <c:v>10383</c:v>
                </c:pt>
                <c:pt idx="4702">
                  <c:v>10907</c:v>
                </c:pt>
                <c:pt idx="4703">
                  <c:v>11980</c:v>
                </c:pt>
                <c:pt idx="4704">
                  <c:v>11720</c:v>
                </c:pt>
                <c:pt idx="4705">
                  <c:v>10715</c:v>
                </c:pt>
                <c:pt idx="4706">
                  <c:v>11747</c:v>
                </c:pt>
                <c:pt idx="4707">
                  <c:v>9172</c:v>
                </c:pt>
                <c:pt idx="4708">
                  <c:v>10450</c:v>
                </c:pt>
                <c:pt idx="4709">
                  <c:v>11127</c:v>
                </c:pt>
                <c:pt idx="4710">
                  <c:v>9209</c:v>
                </c:pt>
                <c:pt idx="4711">
                  <c:v>10992</c:v>
                </c:pt>
                <c:pt idx="4712">
                  <c:v>8201</c:v>
                </c:pt>
                <c:pt idx="4713">
                  <c:v>9365</c:v>
                </c:pt>
                <c:pt idx="4714">
                  <c:v>8350</c:v>
                </c:pt>
                <c:pt idx="4715">
                  <c:v>8586</c:v>
                </c:pt>
                <c:pt idx="4716">
                  <c:v>11742</c:v>
                </c:pt>
                <c:pt idx="4717">
                  <c:v>8268</c:v>
                </c:pt>
                <c:pt idx="4718">
                  <c:v>11126</c:v>
                </c:pt>
                <c:pt idx="4719">
                  <c:v>10857</c:v>
                </c:pt>
                <c:pt idx="4720">
                  <c:v>11214</c:v>
                </c:pt>
                <c:pt idx="4721">
                  <c:v>8629</c:v>
                </c:pt>
                <c:pt idx="4722">
                  <c:v>10185</c:v>
                </c:pt>
                <c:pt idx="4723">
                  <c:v>10402</c:v>
                </c:pt>
                <c:pt idx="4724">
                  <c:v>8487</c:v>
                </c:pt>
                <c:pt idx="4725">
                  <c:v>9786</c:v>
                </c:pt>
                <c:pt idx="4726">
                  <c:v>9706</c:v>
                </c:pt>
                <c:pt idx="4727">
                  <c:v>8497</c:v>
                </c:pt>
                <c:pt idx="4728">
                  <c:v>9608</c:v>
                </c:pt>
                <c:pt idx="4729">
                  <c:v>11564</c:v>
                </c:pt>
                <c:pt idx="4730">
                  <c:v>8983</c:v>
                </c:pt>
                <c:pt idx="4731">
                  <c:v>9353</c:v>
                </c:pt>
                <c:pt idx="4732">
                  <c:v>11305</c:v>
                </c:pt>
                <c:pt idx="4733">
                  <c:v>8436</c:v>
                </c:pt>
                <c:pt idx="4734">
                  <c:v>9024</c:v>
                </c:pt>
                <c:pt idx="4735">
                  <c:v>11944</c:v>
                </c:pt>
                <c:pt idx="4736">
                  <c:v>8091</c:v>
                </c:pt>
                <c:pt idx="4737">
                  <c:v>8428</c:v>
                </c:pt>
                <c:pt idx="4738">
                  <c:v>10955</c:v>
                </c:pt>
                <c:pt idx="4739">
                  <c:v>8910</c:v>
                </c:pt>
                <c:pt idx="4740">
                  <c:v>9777</c:v>
                </c:pt>
                <c:pt idx="4741">
                  <c:v>9326</c:v>
                </c:pt>
                <c:pt idx="4742">
                  <c:v>8630</c:v>
                </c:pt>
                <c:pt idx="4743">
                  <c:v>9424</c:v>
                </c:pt>
                <c:pt idx="4744">
                  <c:v>9791</c:v>
                </c:pt>
                <c:pt idx="4745">
                  <c:v>11789</c:v>
                </c:pt>
                <c:pt idx="4746">
                  <c:v>11487</c:v>
                </c:pt>
                <c:pt idx="4747">
                  <c:v>10120</c:v>
                </c:pt>
                <c:pt idx="4748">
                  <c:v>10402</c:v>
                </c:pt>
                <c:pt idx="4749">
                  <c:v>8388</c:v>
                </c:pt>
                <c:pt idx="4750">
                  <c:v>10337</c:v>
                </c:pt>
                <c:pt idx="4751">
                  <c:v>11791</c:v>
                </c:pt>
                <c:pt idx="4752">
                  <c:v>10208</c:v>
                </c:pt>
                <c:pt idx="4753">
                  <c:v>10028</c:v>
                </c:pt>
                <c:pt idx="4754">
                  <c:v>8928</c:v>
                </c:pt>
                <c:pt idx="4755">
                  <c:v>11918</c:v>
                </c:pt>
                <c:pt idx="4756">
                  <c:v>11633</c:v>
                </c:pt>
                <c:pt idx="4757">
                  <c:v>9073</c:v>
                </c:pt>
                <c:pt idx="4758">
                  <c:v>10247</c:v>
                </c:pt>
                <c:pt idx="4759">
                  <c:v>10737</c:v>
                </c:pt>
                <c:pt idx="4760">
                  <c:v>9662</c:v>
                </c:pt>
                <c:pt idx="4761">
                  <c:v>11399</c:v>
                </c:pt>
                <c:pt idx="4762">
                  <c:v>11792</c:v>
                </c:pt>
                <c:pt idx="4763">
                  <c:v>9853</c:v>
                </c:pt>
                <c:pt idx="4764">
                  <c:v>8489</c:v>
                </c:pt>
                <c:pt idx="4765">
                  <c:v>10393</c:v>
                </c:pt>
                <c:pt idx="4766">
                  <c:v>8804</c:v>
                </c:pt>
                <c:pt idx="4767">
                  <c:v>11556</c:v>
                </c:pt>
                <c:pt idx="4768">
                  <c:v>8366</c:v>
                </c:pt>
                <c:pt idx="4769">
                  <c:v>8194</c:v>
                </c:pt>
                <c:pt idx="4770">
                  <c:v>8579</c:v>
                </c:pt>
                <c:pt idx="4771">
                  <c:v>11062</c:v>
                </c:pt>
                <c:pt idx="4772">
                  <c:v>8872</c:v>
                </c:pt>
                <c:pt idx="4773">
                  <c:v>8895</c:v>
                </c:pt>
                <c:pt idx="4774">
                  <c:v>9638</c:v>
                </c:pt>
                <c:pt idx="4775">
                  <c:v>11866</c:v>
                </c:pt>
                <c:pt idx="4776">
                  <c:v>11670</c:v>
                </c:pt>
                <c:pt idx="4777">
                  <c:v>10533</c:v>
                </c:pt>
                <c:pt idx="4778">
                  <c:v>10402</c:v>
                </c:pt>
                <c:pt idx="4779">
                  <c:v>10718</c:v>
                </c:pt>
                <c:pt idx="4780">
                  <c:v>11583</c:v>
                </c:pt>
                <c:pt idx="4781">
                  <c:v>9967</c:v>
                </c:pt>
                <c:pt idx="4782">
                  <c:v>11952</c:v>
                </c:pt>
                <c:pt idx="4783">
                  <c:v>8715</c:v>
                </c:pt>
                <c:pt idx="4784">
                  <c:v>10260</c:v>
                </c:pt>
                <c:pt idx="4785">
                  <c:v>9947</c:v>
                </c:pt>
                <c:pt idx="4786">
                  <c:v>11468</c:v>
                </c:pt>
                <c:pt idx="4787">
                  <c:v>10268</c:v>
                </c:pt>
                <c:pt idx="4788">
                  <c:v>11766</c:v>
                </c:pt>
                <c:pt idx="4789">
                  <c:v>8310</c:v>
                </c:pt>
                <c:pt idx="4790">
                  <c:v>8955</c:v>
                </c:pt>
                <c:pt idx="4791">
                  <c:v>11184</c:v>
                </c:pt>
                <c:pt idx="4792">
                  <c:v>8664</c:v>
                </c:pt>
                <c:pt idx="4793">
                  <c:v>8597</c:v>
                </c:pt>
                <c:pt idx="4794">
                  <c:v>8496</c:v>
                </c:pt>
                <c:pt idx="4795">
                  <c:v>9630</c:v>
                </c:pt>
                <c:pt idx="4796">
                  <c:v>8198</c:v>
                </c:pt>
                <c:pt idx="4797">
                  <c:v>10821</c:v>
                </c:pt>
                <c:pt idx="4798">
                  <c:v>9200</c:v>
                </c:pt>
                <c:pt idx="4799">
                  <c:v>8617</c:v>
                </c:pt>
                <c:pt idx="4800">
                  <c:v>8262</c:v>
                </c:pt>
                <c:pt idx="4801">
                  <c:v>11813</c:v>
                </c:pt>
                <c:pt idx="4802">
                  <c:v>8948</c:v>
                </c:pt>
                <c:pt idx="4803">
                  <c:v>8532</c:v>
                </c:pt>
                <c:pt idx="4804">
                  <c:v>11677</c:v>
                </c:pt>
                <c:pt idx="4805">
                  <c:v>11571</c:v>
                </c:pt>
                <c:pt idx="4806">
                  <c:v>10287</c:v>
                </c:pt>
                <c:pt idx="4807">
                  <c:v>10487</c:v>
                </c:pt>
                <c:pt idx="4808">
                  <c:v>10294</c:v>
                </c:pt>
                <c:pt idx="4809">
                  <c:v>8739</c:v>
                </c:pt>
                <c:pt idx="4810">
                  <c:v>9553</c:v>
                </c:pt>
                <c:pt idx="4811">
                  <c:v>9363</c:v>
                </c:pt>
                <c:pt idx="4812">
                  <c:v>9598</c:v>
                </c:pt>
                <c:pt idx="4813">
                  <c:v>9335</c:v>
                </c:pt>
                <c:pt idx="4814">
                  <c:v>9483</c:v>
                </c:pt>
                <c:pt idx="4815">
                  <c:v>10051</c:v>
                </c:pt>
                <c:pt idx="4816">
                  <c:v>9363</c:v>
                </c:pt>
                <c:pt idx="4817">
                  <c:v>9068</c:v>
                </c:pt>
                <c:pt idx="4818">
                  <c:v>9652</c:v>
                </c:pt>
                <c:pt idx="4819">
                  <c:v>10867</c:v>
                </c:pt>
                <c:pt idx="4820">
                  <c:v>8223</c:v>
                </c:pt>
                <c:pt idx="4821">
                  <c:v>8305</c:v>
                </c:pt>
                <c:pt idx="4822">
                  <c:v>8524</c:v>
                </c:pt>
                <c:pt idx="4823">
                  <c:v>9173</c:v>
                </c:pt>
                <c:pt idx="4824">
                  <c:v>8031</c:v>
                </c:pt>
                <c:pt idx="4825">
                  <c:v>10334</c:v>
                </c:pt>
                <c:pt idx="4826">
                  <c:v>9919</c:v>
                </c:pt>
                <c:pt idx="4827">
                  <c:v>9330</c:v>
                </c:pt>
                <c:pt idx="4828">
                  <c:v>9129</c:v>
                </c:pt>
                <c:pt idx="4829">
                  <c:v>10274</c:v>
                </c:pt>
                <c:pt idx="4830">
                  <c:v>11051</c:v>
                </c:pt>
                <c:pt idx="4831">
                  <c:v>11102</c:v>
                </c:pt>
                <c:pt idx="4832">
                  <c:v>9581</c:v>
                </c:pt>
                <c:pt idx="4833">
                  <c:v>9149</c:v>
                </c:pt>
                <c:pt idx="4834">
                  <c:v>10662</c:v>
                </c:pt>
                <c:pt idx="4835">
                  <c:v>8783</c:v>
                </c:pt>
                <c:pt idx="4836">
                  <c:v>8763</c:v>
                </c:pt>
                <c:pt idx="4837">
                  <c:v>11536</c:v>
                </c:pt>
                <c:pt idx="4838">
                  <c:v>9914</c:v>
                </c:pt>
                <c:pt idx="4839">
                  <c:v>11791</c:v>
                </c:pt>
                <c:pt idx="4840">
                  <c:v>11269</c:v>
                </c:pt>
                <c:pt idx="4841">
                  <c:v>11153</c:v>
                </c:pt>
                <c:pt idx="4842">
                  <c:v>8434</c:v>
                </c:pt>
                <c:pt idx="4843">
                  <c:v>8528</c:v>
                </c:pt>
                <c:pt idx="4844">
                  <c:v>9382</c:v>
                </c:pt>
                <c:pt idx="4845">
                  <c:v>10499</c:v>
                </c:pt>
                <c:pt idx="4846">
                  <c:v>10330</c:v>
                </c:pt>
                <c:pt idx="4847">
                  <c:v>10559</c:v>
                </c:pt>
                <c:pt idx="4848">
                  <c:v>9284</c:v>
                </c:pt>
                <c:pt idx="4849">
                  <c:v>9670</c:v>
                </c:pt>
                <c:pt idx="4850">
                  <c:v>8065</c:v>
                </c:pt>
                <c:pt idx="4851">
                  <c:v>11228</c:v>
                </c:pt>
                <c:pt idx="4852">
                  <c:v>11570</c:v>
                </c:pt>
                <c:pt idx="4853">
                  <c:v>11851</c:v>
                </c:pt>
                <c:pt idx="4854">
                  <c:v>8002</c:v>
                </c:pt>
                <c:pt idx="4855">
                  <c:v>11913</c:v>
                </c:pt>
                <c:pt idx="4856">
                  <c:v>9721</c:v>
                </c:pt>
                <c:pt idx="4857">
                  <c:v>9386</c:v>
                </c:pt>
                <c:pt idx="4858">
                  <c:v>10692</c:v>
                </c:pt>
                <c:pt idx="4859">
                  <c:v>10785</c:v>
                </c:pt>
                <c:pt idx="4860">
                  <c:v>10297</c:v>
                </c:pt>
                <c:pt idx="4861">
                  <c:v>8983</c:v>
                </c:pt>
                <c:pt idx="4862">
                  <c:v>10783</c:v>
                </c:pt>
                <c:pt idx="4863">
                  <c:v>8396</c:v>
                </c:pt>
                <c:pt idx="4864">
                  <c:v>8362</c:v>
                </c:pt>
                <c:pt idx="4865">
                  <c:v>10899</c:v>
                </c:pt>
                <c:pt idx="4866">
                  <c:v>8288</c:v>
                </c:pt>
                <c:pt idx="4867">
                  <c:v>8304</c:v>
                </c:pt>
                <c:pt idx="4868">
                  <c:v>8391</c:v>
                </c:pt>
                <c:pt idx="4869">
                  <c:v>11423</c:v>
                </c:pt>
                <c:pt idx="4870">
                  <c:v>8047</c:v>
                </c:pt>
                <c:pt idx="4871">
                  <c:v>9225</c:v>
                </c:pt>
                <c:pt idx="4872">
                  <c:v>10445</c:v>
                </c:pt>
                <c:pt idx="4873">
                  <c:v>11350</c:v>
                </c:pt>
                <c:pt idx="4874">
                  <c:v>10510</c:v>
                </c:pt>
                <c:pt idx="4875">
                  <c:v>8476</c:v>
                </c:pt>
                <c:pt idx="4876">
                  <c:v>8640</c:v>
                </c:pt>
                <c:pt idx="4877">
                  <c:v>11451</c:v>
                </c:pt>
                <c:pt idx="4878">
                  <c:v>9476</c:v>
                </c:pt>
                <c:pt idx="4879">
                  <c:v>8712</c:v>
                </c:pt>
                <c:pt idx="4880">
                  <c:v>8175</c:v>
                </c:pt>
                <c:pt idx="4881">
                  <c:v>9169</c:v>
                </c:pt>
                <c:pt idx="4882">
                  <c:v>11259</c:v>
                </c:pt>
                <c:pt idx="4883">
                  <c:v>9279</c:v>
                </c:pt>
                <c:pt idx="4884">
                  <c:v>9305</c:v>
                </c:pt>
                <c:pt idx="4885">
                  <c:v>10186</c:v>
                </c:pt>
                <c:pt idx="4886">
                  <c:v>8327</c:v>
                </c:pt>
                <c:pt idx="4887">
                  <c:v>10324</c:v>
                </c:pt>
                <c:pt idx="4888">
                  <c:v>9009</c:v>
                </c:pt>
                <c:pt idx="4889">
                  <c:v>8898</c:v>
                </c:pt>
                <c:pt idx="4890">
                  <c:v>9417</c:v>
                </c:pt>
                <c:pt idx="4891">
                  <c:v>11925</c:v>
                </c:pt>
                <c:pt idx="4892">
                  <c:v>9950</c:v>
                </c:pt>
                <c:pt idx="4893">
                  <c:v>9932</c:v>
                </c:pt>
                <c:pt idx="4894">
                  <c:v>10706</c:v>
                </c:pt>
                <c:pt idx="4895">
                  <c:v>9754</c:v>
                </c:pt>
                <c:pt idx="4896">
                  <c:v>8261</c:v>
                </c:pt>
                <c:pt idx="4897">
                  <c:v>10125</c:v>
                </c:pt>
                <c:pt idx="4898">
                  <c:v>9900</c:v>
                </c:pt>
                <c:pt idx="4899">
                  <c:v>10302</c:v>
                </c:pt>
                <c:pt idx="4900">
                  <c:v>8523</c:v>
                </c:pt>
                <c:pt idx="4901">
                  <c:v>11848</c:v>
                </c:pt>
                <c:pt idx="4902">
                  <c:v>11797</c:v>
                </c:pt>
                <c:pt idx="4903">
                  <c:v>8878</c:v>
                </c:pt>
                <c:pt idx="4904">
                  <c:v>10517</c:v>
                </c:pt>
                <c:pt idx="4905">
                  <c:v>10970</c:v>
                </c:pt>
                <c:pt idx="4906">
                  <c:v>10285</c:v>
                </c:pt>
                <c:pt idx="4907">
                  <c:v>9728</c:v>
                </c:pt>
                <c:pt idx="4908">
                  <c:v>9395</c:v>
                </c:pt>
                <c:pt idx="4909">
                  <c:v>10631</c:v>
                </c:pt>
                <c:pt idx="4910">
                  <c:v>11794</c:v>
                </c:pt>
                <c:pt idx="4911">
                  <c:v>10086</c:v>
                </c:pt>
                <c:pt idx="4912">
                  <c:v>8893</c:v>
                </c:pt>
                <c:pt idx="4913">
                  <c:v>9972</c:v>
                </c:pt>
                <c:pt idx="4914">
                  <c:v>9290</c:v>
                </c:pt>
                <c:pt idx="4915">
                  <c:v>8579</c:v>
                </c:pt>
                <c:pt idx="4916">
                  <c:v>8316</c:v>
                </c:pt>
                <c:pt idx="4917">
                  <c:v>8535</c:v>
                </c:pt>
                <c:pt idx="4918">
                  <c:v>8322</c:v>
                </c:pt>
                <c:pt idx="4919">
                  <c:v>11197</c:v>
                </c:pt>
                <c:pt idx="4920">
                  <c:v>11244</c:v>
                </c:pt>
                <c:pt idx="4921">
                  <c:v>9772</c:v>
                </c:pt>
                <c:pt idx="4922">
                  <c:v>8660</c:v>
                </c:pt>
                <c:pt idx="4923">
                  <c:v>10163</c:v>
                </c:pt>
                <c:pt idx="4924">
                  <c:v>8032</c:v>
                </c:pt>
                <c:pt idx="4925">
                  <c:v>11017</c:v>
                </c:pt>
                <c:pt idx="4926">
                  <c:v>10254</c:v>
                </c:pt>
                <c:pt idx="4927">
                  <c:v>9841</c:v>
                </c:pt>
                <c:pt idx="4928">
                  <c:v>8711</c:v>
                </c:pt>
                <c:pt idx="4929">
                  <c:v>10420</c:v>
                </c:pt>
                <c:pt idx="4930">
                  <c:v>10768</c:v>
                </c:pt>
                <c:pt idx="4931">
                  <c:v>10850</c:v>
                </c:pt>
                <c:pt idx="4932">
                  <c:v>10510</c:v>
                </c:pt>
                <c:pt idx="4933">
                  <c:v>9876</c:v>
                </c:pt>
                <c:pt idx="4934">
                  <c:v>9397</c:v>
                </c:pt>
                <c:pt idx="4935">
                  <c:v>10245</c:v>
                </c:pt>
                <c:pt idx="4936">
                  <c:v>9958</c:v>
                </c:pt>
                <c:pt idx="4937">
                  <c:v>10021</c:v>
                </c:pt>
                <c:pt idx="4938">
                  <c:v>11927</c:v>
                </c:pt>
                <c:pt idx="4939">
                  <c:v>11363</c:v>
                </c:pt>
                <c:pt idx="4940">
                  <c:v>11207</c:v>
                </c:pt>
                <c:pt idx="4941">
                  <c:v>10928</c:v>
                </c:pt>
                <c:pt idx="4942">
                  <c:v>11277</c:v>
                </c:pt>
                <c:pt idx="4943">
                  <c:v>10432</c:v>
                </c:pt>
                <c:pt idx="4944">
                  <c:v>11445</c:v>
                </c:pt>
                <c:pt idx="4945">
                  <c:v>11161</c:v>
                </c:pt>
                <c:pt idx="4946">
                  <c:v>9718</c:v>
                </c:pt>
                <c:pt idx="4947">
                  <c:v>10640</c:v>
                </c:pt>
                <c:pt idx="4948">
                  <c:v>9186</c:v>
                </c:pt>
                <c:pt idx="4949">
                  <c:v>9339</c:v>
                </c:pt>
                <c:pt idx="4950">
                  <c:v>9626</c:v>
                </c:pt>
                <c:pt idx="4951">
                  <c:v>8428</c:v>
                </c:pt>
                <c:pt idx="4952">
                  <c:v>8788</c:v>
                </c:pt>
                <c:pt idx="4953">
                  <c:v>9585</c:v>
                </c:pt>
                <c:pt idx="4954">
                  <c:v>10030</c:v>
                </c:pt>
                <c:pt idx="4955">
                  <c:v>11173</c:v>
                </c:pt>
                <c:pt idx="4956">
                  <c:v>8648</c:v>
                </c:pt>
                <c:pt idx="4957">
                  <c:v>8887</c:v>
                </c:pt>
                <c:pt idx="4958">
                  <c:v>8441</c:v>
                </c:pt>
                <c:pt idx="4959">
                  <c:v>9497</c:v>
                </c:pt>
                <c:pt idx="4960">
                  <c:v>9687</c:v>
                </c:pt>
                <c:pt idx="4961">
                  <c:v>8049</c:v>
                </c:pt>
                <c:pt idx="4962">
                  <c:v>9973</c:v>
                </c:pt>
                <c:pt idx="4963">
                  <c:v>11203</c:v>
                </c:pt>
                <c:pt idx="4964">
                  <c:v>10168</c:v>
                </c:pt>
                <c:pt idx="4965">
                  <c:v>8553</c:v>
                </c:pt>
                <c:pt idx="4966">
                  <c:v>10200</c:v>
                </c:pt>
                <c:pt idx="4967">
                  <c:v>8695</c:v>
                </c:pt>
                <c:pt idx="4968">
                  <c:v>8551</c:v>
                </c:pt>
                <c:pt idx="4969">
                  <c:v>8575</c:v>
                </c:pt>
                <c:pt idx="4970">
                  <c:v>11411</c:v>
                </c:pt>
                <c:pt idx="4971">
                  <c:v>8718</c:v>
                </c:pt>
                <c:pt idx="4972">
                  <c:v>8260</c:v>
                </c:pt>
                <c:pt idx="4973">
                  <c:v>9212</c:v>
                </c:pt>
                <c:pt idx="4974">
                  <c:v>9498</c:v>
                </c:pt>
                <c:pt idx="4975">
                  <c:v>10143</c:v>
                </c:pt>
                <c:pt idx="4976">
                  <c:v>10079</c:v>
                </c:pt>
                <c:pt idx="4977">
                  <c:v>10343</c:v>
                </c:pt>
                <c:pt idx="4978">
                  <c:v>8838</c:v>
                </c:pt>
                <c:pt idx="4979">
                  <c:v>10768</c:v>
                </c:pt>
                <c:pt idx="4980">
                  <c:v>9427</c:v>
                </c:pt>
                <c:pt idx="4981">
                  <c:v>9948</c:v>
                </c:pt>
                <c:pt idx="4982">
                  <c:v>8536</c:v>
                </c:pt>
                <c:pt idx="4983">
                  <c:v>11627</c:v>
                </c:pt>
                <c:pt idx="4984">
                  <c:v>8080</c:v>
                </c:pt>
                <c:pt idx="4985">
                  <c:v>8442</c:v>
                </c:pt>
                <c:pt idx="4986">
                  <c:v>9567</c:v>
                </c:pt>
                <c:pt idx="4987">
                  <c:v>11955</c:v>
                </c:pt>
                <c:pt idx="4988">
                  <c:v>11293</c:v>
                </c:pt>
                <c:pt idx="4989">
                  <c:v>11868</c:v>
                </c:pt>
                <c:pt idx="4990">
                  <c:v>11707</c:v>
                </c:pt>
                <c:pt idx="4991">
                  <c:v>11897</c:v>
                </c:pt>
                <c:pt idx="4992">
                  <c:v>10013</c:v>
                </c:pt>
                <c:pt idx="4993">
                  <c:v>11498</c:v>
                </c:pt>
                <c:pt idx="4994">
                  <c:v>9027</c:v>
                </c:pt>
                <c:pt idx="4995">
                  <c:v>11946</c:v>
                </c:pt>
                <c:pt idx="4996">
                  <c:v>10706</c:v>
                </c:pt>
                <c:pt idx="4997">
                  <c:v>9841</c:v>
                </c:pt>
                <c:pt idx="4998">
                  <c:v>11908</c:v>
                </c:pt>
                <c:pt idx="4999">
                  <c:v>10540</c:v>
                </c:pt>
                <c:pt idx="5000">
                  <c:v>10624</c:v>
                </c:pt>
                <c:pt idx="5001">
                  <c:v>11536</c:v>
                </c:pt>
                <c:pt idx="5002">
                  <c:v>11914</c:v>
                </c:pt>
                <c:pt idx="5003">
                  <c:v>9385</c:v>
                </c:pt>
                <c:pt idx="5004">
                  <c:v>10899</c:v>
                </c:pt>
                <c:pt idx="5005">
                  <c:v>10804</c:v>
                </c:pt>
                <c:pt idx="5006">
                  <c:v>10692</c:v>
                </c:pt>
                <c:pt idx="5007">
                  <c:v>9482</c:v>
                </c:pt>
                <c:pt idx="5008">
                  <c:v>9123</c:v>
                </c:pt>
                <c:pt idx="5009">
                  <c:v>8263</c:v>
                </c:pt>
                <c:pt idx="5010">
                  <c:v>11683</c:v>
                </c:pt>
                <c:pt idx="5011">
                  <c:v>9288</c:v>
                </c:pt>
                <c:pt idx="5012">
                  <c:v>9015</c:v>
                </c:pt>
                <c:pt idx="5013">
                  <c:v>11236</c:v>
                </c:pt>
                <c:pt idx="5014">
                  <c:v>10468</c:v>
                </c:pt>
                <c:pt idx="5015">
                  <c:v>10271</c:v>
                </c:pt>
                <c:pt idx="5016">
                  <c:v>9640</c:v>
                </c:pt>
                <c:pt idx="5017">
                  <c:v>8046</c:v>
                </c:pt>
                <c:pt idx="5018">
                  <c:v>10351</c:v>
                </c:pt>
                <c:pt idx="5019">
                  <c:v>8229</c:v>
                </c:pt>
                <c:pt idx="5020">
                  <c:v>10695</c:v>
                </c:pt>
                <c:pt idx="5021">
                  <c:v>11041</c:v>
                </c:pt>
                <c:pt idx="5022">
                  <c:v>9310</c:v>
                </c:pt>
                <c:pt idx="5023">
                  <c:v>8697</c:v>
                </c:pt>
                <c:pt idx="5024">
                  <c:v>10754</c:v>
                </c:pt>
                <c:pt idx="5025">
                  <c:v>11465</c:v>
                </c:pt>
                <c:pt idx="5026">
                  <c:v>8481</c:v>
                </c:pt>
                <c:pt idx="5027">
                  <c:v>9919</c:v>
                </c:pt>
                <c:pt idx="5028">
                  <c:v>11331</c:v>
                </c:pt>
                <c:pt idx="5029">
                  <c:v>10450</c:v>
                </c:pt>
                <c:pt idx="5030">
                  <c:v>10882</c:v>
                </c:pt>
                <c:pt idx="5031">
                  <c:v>8427</c:v>
                </c:pt>
                <c:pt idx="5032">
                  <c:v>11353</c:v>
                </c:pt>
                <c:pt idx="5033">
                  <c:v>10176</c:v>
                </c:pt>
                <c:pt idx="5034">
                  <c:v>10885</c:v>
                </c:pt>
                <c:pt idx="5035">
                  <c:v>9979</c:v>
                </c:pt>
                <c:pt idx="5036">
                  <c:v>11931</c:v>
                </c:pt>
                <c:pt idx="5037">
                  <c:v>11008</c:v>
                </c:pt>
                <c:pt idx="5038">
                  <c:v>11442</c:v>
                </c:pt>
                <c:pt idx="5039">
                  <c:v>8426</c:v>
                </c:pt>
                <c:pt idx="5040">
                  <c:v>10218</c:v>
                </c:pt>
                <c:pt idx="5041">
                  <c:v>8959</c:v>
                </c:pt>
                <c:pt idx="5042">
                  <c:v>8021</c:v>
                </c:pt>
                <c:pt idx="5043">
                  <c:v>11555</c:v>
                </c:pt>
                <c:pt idx="5044">
                  <c:v>11318</c:v>
                </c:pt>
                <c:pt idx="5045">
                  <c:v>8985</c:v>
                </c:pt>
                <c:pt idx="5046">
                  <c:v>8422</c:v>
                </c:pt>
                <c:pt idx="5047">
                  <c:v>11251</c:v>
                </c:pt>
                <c:pt idx="5048">
                  <c:v>8228</c:v>
                </c:pt>
                <c:pt idx="5049">
                  <c:v>10932</c:v>
                </c:pt>
                <c:pt idx="5050">
                  <c:v>8197</c:v>
                </c:pt>
                <c:pt idx="5051">
                  <c:v>10274</c:v>
                </c:pt>
                <c:pt idx="5052">
                  <c:v>10511</c:v>
                </c:pt>
                <c:pt idx="5053">
                  <c:v>8398</c:v>
                </c:pt>
                <c:pt idx="5054">
                  <c:v>8392</c:v>
                </c:pt>
                <c:pt idx="5055">
                  <c:v>9122</c:v>
                </c:pt>
                <c:pt idx="5056">
                  <c:v>9357</c:v>
                </c:pt>
                <c:pt idx="5057">
                  <c:v>10869</c:v>
                </c:pt>
                <c:pt idx="5058">
                  <c:v>9625</c:v>
                </c:pt>
                <c:pt idx="5059">
                  <c:v>10985</c:v>
                </c:pt>
                <c:pt idx="5060">
                  <c:v>8339</c:v>
                </c:pt>
                <c:pt idx="5061">
                  <c:v>8310</c:v>
                </c:pt>
                <c:pt idx="5062">
                  <c:v>11065</c:v>
                </c:pt>
                <c:pt idx="5063">
                  <c:v>9180</c:v>
                </c:pt>
                <c:pt idx="5064">
                  <c:v>8923</c:v>
                </c:pt>
                <c:pt idx="5065">
                  <c:v>11063</c:v>
                </c:pt>
                <c:pt idx="5066">
                  <c:v>10506</c:v>
                </c:pt>
                <c:pt idx="5067">
                  <c:v>9677</c:v>
                </c:pt>
                <c:pt idx="5068">
                  <c:v>9860</c:v>
                </c:pt>
                <c:pt idx="5069">
                  <c:v>8041</c:v>
                </c:pt>
                <c:pt idx="5070">
                  <c:v>8683</c:v>
                </c:pt>
                <c:pt idx="5071">
                  <c:v>8519</c:v>
                </c:pt>
                <c:pt idx="5072">
                  <c:v>10011</c:v>
                </c:pt>
                <c:pt idx="5073">
                  <c:v>9304</c:v>
                </c:pt>
                <c:pt idx="5074">
                  <c:v>9892</c:v>
                </c:pt>
                <c:pt idx="5075">
                  <c:v>8710</c:v>
                </c:pt>
                <c:pt idx="5076">
                  <c:v>8633</c:v>
                </c:pt>
                <c:pt idx="5077">
                  <c:v>9733</c:v>
                </c:pt>
                <c:pt idx="5078">
                  <c:v>9285</c:v>
                </c:pt>
                <c:pt idx="5079">
                  <c:v>8557</c:v>
                </c:pt>
                <c:pt idx="5080">
                  <c:v>10221</c:v>
                </c:pt>
                <c:pt idx="5081">
                  <c:v>10006</c:v>
                </c:pt>
                <c:pt idx="5082">
                  <c:v>11659</c:v>
                </c:pt>
                <c:pt idx="5083">
                  <c:v>8626</c:v>
                </c:pt>
                <c:pt idx="5084">
                  <c:v>10556</c:v>
                </c:pt>
                <c:pt idx="5085">
                  <c:v>11916</c:v>
                </c:pt>
                <c:pt idx="5086">
                  <c:v>8451</c:v>
                </c:pt>
                <c:pt idx="5087">
                  <c:v>9340</c:v>
                </c:pt>
                <c:pt idx="5088">
                  <c:v>9510</c:v>
                </c:pt>
                <c:pt idx="5089">
                  <c:v>9301</c:v>
                </c:pt>
                <c:pt idx="5090">
                  <c:v>8177</c:v>
                </c:pt>
                <c:pt idx="5091">
                  <c:v>10032</c:v>
                </c:pt>
                <c:pt idx="5092">
                  <c:v>10027</c:v>
                </c:pt>
                <c:pt idx="5093">
                  <c:v>8259</c:v>
                </c:pt>
                <c:pt idx="5094">
                  <c:v>8755</c:v>
                </c:pt>
                <c:pt idx="5095">
                  <c:v>10568</c:v>
                </c:pt>
                <c:pt idx="5096">
                  <c:v>11597</c:v>
                </c:pt>
                <c:pt idx="5097">
                  <c:v>11134</c:v>
                </c:pt>
                <c:pt idx="5098">
                  <c:v>9697</c:v>
                </c:pt>
                <c:pt idx="5099">
                  <c:v>11910</c:v>
                </c:pt>
                <c:pt idx="5100">
                  <c:v>10583</c:v>
                </c:pt>
                <c:pt idx="5101">
                  <c:v>10869</c:v>
                </c:pt>
                <c:pt idx="5102">
                  <c:v>10008</c:v>
                </c:pt>
                <c:pt idx="5103">
                  <c:v>11016</c:v>
                </c:pt>
                <c:pt idx="5104">
                  <c:v>9535</c:v>
                </c:pt>
                <c:pt idx="5105">
                  <c:v>9306</c:v>
                </c:pt>
                <c:pt idx="5106">
                  <c:v>9304</c:v>
                </c:pt>
                <c:pt idx="5107">
                  <c:v>8156</c:v>
                </c:pt>
                <c:pt idx="5108">
                  <c:v>10952</c:v>
                </c:pt>
                <c:pt idx="5109">
                  <c:v>11695</c:v>
                </c:pt>
                <c:pt idx="5110">
                  <c:v>9835</c:v>
                </c:pt>
                <c:pt idx="5111">
                  <c:v>8661</c:v>
                </c:pt>
                <c:pt idx="5112">
                  <c:v>10539</c:v>
                </c:pt>
                <c:pt idx="5113">
                  <c:v>9467</c:v>
                </c:pt>
                <c:pt idx="5114">
                  <c:v>9255</c:v>
                </c:pt>
                <c:pt idx="5115">
                  <c:v>10846</c:v>
                </c:pt>
                <c:pt idx="5116">
                  <c:v>10806</c:v>
                </c:pt>
                <c:pt idx="5117">
                  <c:v>10785</c:v>
                </c:pt>
                <c:pt idx="5118">
                  <c:v>8405</c:v>
                </c:pt>
                <c:pt idx="5119">
                  <c:v>10927</c:v>
                </c:pt>
                <c:pt idx="5120">
                  <c:v>8214</c:v>
                </c:pt>
                <c:pt idx="5121">
                  <c:v>8883</c:v>
                </c:pt>
                <c:pt idx="5122">
                  <c:v>9202</c:v>
                </c:pt>
                <c:pt idx="5123">
                  <c:v>10974</c:v>
                </c:pt>
                <c:pt idx="5124">
                  <c:v>8082</c:v>
                </c:pt>
                <c:pt idx="5125">
                  <c:v>10659</c:v>
                </c:pt>
                <c:pt idx="5126">
                  <c:v>8438</c:v>
                </c:pt>
                <c:pt idx="5127">
                  <c:v>11927</c:v>
                </c:pt>
                <c:pt idx="5128">
                  <c:v>11415</c:v>
                </c:pt>
                <c:pt idx="5129">
                  <c:v>11387</c:v>
                </c:pt>
                <c:pt idx="5130">
                  <c:v>11348</c:v>
                </c:pt>
                <c:pt idx="5131">
                  <c:v>11599</c:v>
                </c:pt>
                <c:pt idx="5132">
                  <c:v>9691</c:v>
                </c:pt>
                <c:pt idx="5133">
                  <c:v>8910</c:v>
                </c:pt>
                <c:pt idx="5134">
                  <c:v>9825</c:v>
                </c:pt>
                <c:pt idx="5135">
                  <c:v>9813</c:v>
                </c:pt>
                <c:pt idx="5136">
                  <c:v>11292</c:v>
                </c:pt>
                <c:pt idx="5137">
                  <c:v>11501</c:v>
                </c:pt>
                <c:pt idx="5138">
                  <c:v>11001</c:v>
                </c:pt>
                <c:pt idx="5139">
                  <c:v>8779</c:v>
                </c:pt>
                <c:pt idx="5140">
                  <c:v>9193</c:v>
                </c:pt>
                <c:pt idx="5141">
                  <c:v>11070</c:v>
                </c:pt>
                <c:pt idx="5142">
                  <c:v>9662</c:v>
                </c:pt>
                <c:pt idx="5143">
                  <c:v>8372</c:v>
                </c:pt>
                <c:pt idx="5144">
                  <c:v>11108</c:v>
                </c:pt>
                <c:pt idx="5145">
                  <c:v>11115</c:v>
                </c:pt>
                <c:pt idx="5146">
                  <c:v>11778</c:v>
                </c:pt>
                <c:pt idx="5147">
                  <c:v>9518</c:v>
                </c:pt>
                <c:pt idx="5148">
                  <c:v>10470</c:v>
                </c:pt>
                <c:pt idx="5149">
                  <c:v>8183</c:v>
                </c:pt>
                <c:pt idx="5150">
                  <c:v>8455</c:v>
                </c:pt>
                <c:pt idx="5151">
                  <c:v>10561</c:v>
                </c:pt>
                <c:pt idx="5152">
                  <c:v>9315</c:v>
                </c:pt>
                <c:pt idx="5153">
                  <c:v>10870</c:v>
                </c:pt>
                <c:pt idx="5154">
                  <c:v>10660</c:v>
                </c:pt>
                <c:pt idx="5155">
                  <c:v>10744</c:v>
                </c:pt>
                <c:pt idx="5156">
                  <c:v>8656</c:v>
                </c:pt>
                <c:pt idx="5157">
                  <c:v>11549</c:v>
                </c:pt>
                <c:pt idx="5158">
                  <c:v>11115</c:v>
                </c:pt>
                <c:pt idx="5159">
                  <c:v>8304</c:v>
                </c:pt>
                <c:pt idx="5160">
                  <c:v>11266</c:v>
                </c:pt>
                <c:pt idx="5161">
                  <c:v>10423</c:v>
                </c:pt>
                <c:pt idx="5162">
                  <c:v>9385</c:v>
                </c:pt>
                <c:pt idx="5163">
                  <c:v>10223</c:v>
                </c:pt>
                <c:pt idx="5164">
                  <c:v>11704</c:v>
                </c:pt>
                <c:pt idx="5165">
                  <c:v>8794</c:v>
                </c:pt>
                <c:pt idx="5166">
                  <c:v>9966</c:v>
                </c:pt>
                <c:pt idx="5167">
                  <c:v>9912</c:v>
                </c:pt>
                <c:pt idx="5168">
                  <c:v>9404</c:v>
                </c:pt>
                <c:pt idx="5169">
                  <c:v>8794</c:v>
                </c:pt>
                <c:pt idx="5170">
                  <c:v>9230</c:v>
                </c:pt>
                <c:pt idx="5171">
                  <c:v>10331</c:v>
                </c:pt>
                <c:pt idx="5172">
                  <c:v>10438</c:v>
                </c:pt>
                <c:pt idx="5173">
                  <c:v>11740</c:v>
                </c:pt>
                <c:pt idx="5174">
                  <c:v>11015</c:v>
                </c:pt>
                <c:pt idx="5175">
                  <c:v>9905</c:v>
                </c:pt>
                <c:pt idx="5176">
                  <c:v>9474</c:v>
                </c:pt>
                <c:pt idx="5177">
                  <c:v>9582</c:v>
                </c:pt>
                <c:pt idx="5178">
                  <c:v>10755</c:v>
                </c:pt>
                <c:pt idx="5179">
                  <c:v>11017</c:v>
                </c:pt>
                <c:pt idx="5180">
                  <c:v>8147</c:v>
                </c:pt>
                <c:pt idx="5181">
                  <c:v>8661</c:v>
                </c:pt>
                <c:pt idx="5182">
                  <c:v>8224</c:v>
                </c:pt>
                <c:pt idx="5183">
                  <c:v>11869</c:v>
                </c:pt>
                <c:pt idx="5184">
                  <c:v>8440</c:v>
                </c:pt>
                <c:pt idx="5185">
                  <c:v>11046</c:v>
                </c:pt>
                <c:pt idx="5186">
                  <c:v>9551</c:v>
                </c:pt>
                <c:pt idx="5187">
                  <c:v>11305</c:v>
                </c:pt>
                <c:pt idx="5188">
                  <c:v>9293</c:v>
                </c:pt>
                <c:pt idx="5189">
                  <c:v>8185</c:v>
                </c:pt>
                <c:pt idx="5190">
                  <c:v>10746</c:v>
                </c:pt>
                <c:pt idx="5191">
                  <c:v>9852</c:v>
                </c:pt>
                <c:pt idx="5192">
                  <c:v>9813</c:v>
                </c:pt>
                <c:pt idx="5193">
                  <c:v>10907</c:v>
                </c:pt>
                <c:pt idx="5194">
                  <c:v>10473</c:v>
                </c:pt>
                <c:pt idx="5195">
                  <c:v>11055</c:v>
                </c:pt>
                <c:pt idx="5196">
                  <c:v>10071</c:v>
                </c:pt>
                <c:pt idx="5197">
                  <c:v>10371</c:v>
                </c:pt>
                <c:pt idx="5198">
                  <c:v>10311</c:v>
                </c:pt>
                <c:pt idx="5199">
                  <c:v>11254</c:v>
                </c:pt>
                <c:pt idx="5200">
                  <c:v>9767</c:v>
                </c:pt>
                <c:pt idx="5201">
                  <c:v>10151</c:v>
                </c:pt>
                <c:pt idx="5202">
                  <c:v>11744</c:v>
                </c:pt>
                <c:pt idx="5203">
                  <c:v>8981</c:v>
                </c:pt>
                <c:pt idx="5204">
                  <c:v>8230</c:v>
                </c:pt>
                <c:pt idx="5205">
                  <c:v>8336</c:v>
                </c:pt>
                <c:pt idx="5206">
                  <c:v>8493</c:v>
                </c:pt>
                <c:pt idx="5207">
                  <c:v>8886</c:v>
                </c:pt>
                <c:pt idx="5208">
                  <c:v>10188</c:v>
                </c:pt>
                <c:pt idx="5209">
                  <c:v>9868</c:v>
                </c:pt>
                <c:pt idx="5210">
                  <c:v>11220</c:v>
                </c:pt>
                <c:pt idx="5211">
                  <c:v>8440</c:v>
                </c:pt>
                <c:pt idx="5212">
                  <c:v>11365</c:v>
                </c:pt>
                <c:pt idx="5213">
                  <c:v>10594</c:v>
                </c:pt>
                <c:pt idx="5214">
                  <c:v>11690</c:v>
                </c:pt>
                <c:pt idx="5215">
                  <c:v>10345</c:v>
                </c:pt>
                <c:pt idx="5216">
                  <c:v>8986</c:v>
                </c:pt>
                <c:pt idx="5217">
                  <c:v>8331</c:v>
                </c:pt>
                <c:pt idx="5218">
                  <c:v>11610</c:v>
                </c:pt>
                <c:pt idx="5219">
                  <c:v>11639</c:v>
                </c:pt>
                <c:pt idx="5220">
                  <c:v>10002</c:v>
                </c:pt>
                <c:pt idx="5221">
                  <c:v>10271</c:v>
                </c:pt>
                <c:pt idx="5222">
                  <c:v>8107</c:v>
                </c:pt>
                <c:pt idx="5223">
                  <c:v>9667</c:v>
                </c:pt>
                <c:pt idx="5224">
                  <c:v>10264</c:v>
                </c:pt>
                <c:pt idx="5225">
                  <c:v>9869</c:v>
                </c:pt>
                <c:pt idx="5226">
                  <c:v>11708</c:v>
                </c:pt>
                <c:pt idx="5227">
                  <c:v>8087</c:v>
                </c:pt>
                <c:pt idx="5228">
                  <c:v>11167</c:v>
                </c:pt>
                <c:pt idx="5229">
                  <c:v>9168</c:v>
                </c:pt>
                <c:pt idx="5230">
                  <c:v>11699</c:v>
                </c:pt>
                <c:pt idx="5231">
                  <c:v>9658</c:v>
                </c:pt>
                <c:pt idx="5232">
                  <c:v>10819</c:v>
                </c:pt>
                <c:pt idx="5233">
                  <c:v>11678</c:v>
                </c:pt>
                <c:pt idx="5234">
                  <c:v>10263</c:v>
                </c:pt>
                <c:pt idx="5235">
                  <c:v>9761</c:v>
                </c:pt>
                <c:pt idx="5236">
                  <c:v>8274</c:v>
                </c:pt>
                <c:pt idx="5237">
                  <c:v>11170</c:v>
                </c:pt>
                <c:pt idx="5238">
                  <c:v>10586</c:v>
                </c:pt>
                <c:pt idx="5239">
                  <c:v>10344</c:v>
                </c:pt>
                <c:pt idx="5240">
                  <c:v>8651</c:v>
                </c:pt>
                <c:pt idx="5241">
                  <c:v>11501</c:v>
                </c:pt>
                <c:pt idx="5242">
                  <c:v>10171</c:v>
                </c:pt>
                <c:pt idx="5243">
                  <c:v>10978</c:v>
                </c:pt>
                <c:pt idx="5244">
                  <c:v>10117</c:v>
                </c:pt>
                <c:pt idx="5245">
                  <c:v>8968</c:v>
                </c:pt>
                <c:pt idx="5246">
                  <c:v>8715</c:v>
                </c:pt>
                <c:pt idx="5247">
                  <c:v>10125</c:v>
                </c:pt>
                <c:pt idx="5248">
                  <c:v>9203</c:v>
                </c:pt>
                <c:pt idx="5249">
                  <c:v>9709</c:v>
                </c:pt>
                <c:pt idx="5250">
                  <c:v>8079</c:v>
                </c:pt>
                <c:pt idx="5251">
                  <c:v>11754</c:v>
                </c:pt>
                <c:pt idx="5252">
                  <c:v>10182</c:v>
                </c:pt>
                <c:pt idx="5253">
                  <c:v>9495</c:v>
                </c:pt>
                <c:pt idx="5254">
                  <c:v>9093</c:v>
                </c:pt>
                <c:pt idx="5255">
                  <c:v>11948</c:v>
                </c:pt>
                <c:pt idx="5256">
                  <c:v>9908</c:v>
                </c:pt>
                <c:pt idx="5257">
                  <c:v>9175</c:v>
                </c:pt>
                <c:pt idx="5258">
                  <c:v>9994</c:v>
                </c:pt>
                <c:pt idx="5259">
                  <c:v>9870</c:v>
                </c:pt>
                <c:pt idx="5260">
                  <c:v>10296</c:v>
                </c:pt>
                <c:pt idx="5261">
                  <c:v>11464</c:v>
                </c:pt>
                <c:pt idx="5262">
                  <c:v>11483</c:v>
                </c:pt>
                <c:pt idx="5263">
                  <c:v>11113</c:v>
                </c:pt>
                <c:pt idx="5264">
                  <c:v>9850</c:v>
                </c:pt>
                <c:pt idx="5265">
                  <c:v>8005</c:v>
                </c:pt>
                <c:pt idx="5266">
                  <c:v>9243</c:v>
                </c:pt>
                <c:pt idx="5267">
                  <c:v>8422</c:v>
                </c:pt>
                <c:pt idx="5268">
                  <c:v>8433</c:v>
                </c:pt>
                <c:pt idx="5269">
                  <c:v>11770</c:v>
                </c:pt>
                <c:pt idx="5270">
                  <c:v>10133</c:v>
                </c:pt>
                <c:pt idx="5271">
                  <c:v>11953</c:v>
                </c:pt>
                <c:pt idx="5272">
                  <c:v>11270</c:v>
                </c:pt>
                <c:pt idx="5273">
                  <c:v>9145</c:v>
                </c:pt>
                <c:pt idx="5274">
                  <c:v>9346</c:v>
                </c:pt>
                <c:pt idx="5275">
                  <c:v>10544</c:v>
                </c:pt>
                <c:pt idx="5276">
                  <c:v>9786</c:v>
                </c:pt>
                <c:pt idx="5277">
                  <c:v>11822</c:v>
                </c:pt>
                <c:pt idx="5278">
                  <c:v>11980</c:v>
                </c:pt>
                <c:pt idx="5279">
                  <c:v>10291</c:v>
                </c:pt>
                <c:pt idx="5280">
                  <c:v>8650</c:v>
                </c:pt>
                <c:pt idx="5281">
                  <c:v>10996</c:v>
                </c:pt>
                <c:pt idx="5282">
                  <c:v>10932</c:v>
                </c:pt>
                <c:pt idx="5283">
                  <c:v>11915</c:v>
                </c:pt>
                <c:pt idx="5284">
                  <c:v>10930</c:v>
                </c:pt>
                <c:pt idx="5285">
                  <c:v>9993</c:v>
                </c:pt>
                <c:pt idx="5286">
                  <c:v>9489</c:v>
                </c:pt>
                <c:pt idx="5287">
                  <c:v>11071</c:v>
                </c:pt>
                <c:pt idx="5288">
                  <c:v>10576</c:v>
                </c:pt>
                <c:pt idx="5289">
                  <c:v>9983</c:v>
                </c:pt>
                <c:pt idx="5290">
                  <c:v>10971</c:v>
                </c:pt>
                <c:pt idx="5291">
                  <c:v>9213</c:v>
                </c:pt>
                <c:pt idx="5292">
                  <c:v>8459</c:v>
                </c:pt>
                <c:pt idx="5293">
                  <c:v>11221</c:v>
                </c:pt>
                <c:pt idx="5294">
                  <c:v>11975</c:v>
                </c:pt>
                <c:pt idx="5295">
                  <c:v>9486</c:v>
                </c:pt>
                <c:pt idx="5296">
                  <c:v>11924</c:v>
                </c:pt>
                <c:pt idx="5297">
                  <c:v>8134</c:v>
                </c:pt>
                <c:pt idx="5298">
                  <c:v>8947</c:v>
                </c:pt>
                <c:pt idx="5299">
                  <c:v>9741</c:v>
                </c:pt>
                <c:pt idx="5300">
                  <c:v>9803</c:v>
                </c:pt>
                <c:pt idx="5301">
                  <c:v>11648</c:v>
                </c:pt>
                <c:pt idx="5302">
                  <c:v>11557</c:v>
                </c:pt>
                <c:pt idx="5303">
                  <c:v>10489</c:v>
                </c:pt>
                <c:pt idx="5304">
                  <c:v>10533</c:v>
                </c:pt>
                <c:pt idx="5305">
                  <c:v>8760</c:v>
                </c:pt>
                <c:pt idx="5306">
                  <c:v>9519</c:v>
                </c:pt>
                <c:pt idx="5307">
                  <c:v>8841</c:v>
                </c:pt>
                <c:pt idx="5308">
                  <c:v>8684</c:v>
                </c:pt>
                <c:pt idx="5309">
                  <c:v>11804</c:v>
                </c:pt>
                <c:pt idx="5310">
                  <c:v>10357</c:v>
                </c:pt>
                <c:pt idx="5311">
                  <c:v>9024</c:v>
                </c:pt>
                <c:pt idx="5312">
                  <c:v>9128</c:v>
                </c:pt>
                <c:pt idx="5313">
                  <c:v>9608</c:v>
                </c:pt>
                <c:pt idx="5314">
                  <c:v>11346</c:v>
                </c:pt>
                <c:pt idx="5315">
                  <c:v>10946</c:v>
                </c:pt>
                <c:pt idx="5316">
                  <c:v>11037</c:v>
                </c:pt>
                <c:pt idx="5317">
                  <c:v>9117</c:v>
                </c:pt>
                <c:pt idx="5318">
                  <c:v>9432</c:v>
                </c:pt>
                <c:pt idx="5319">
                  <c:v>10053</c:v>
                </c:pt>
                <c:pt idx="5320">
                  <c:v>11412</c:v>
                </c:pt>
                <c:pt idx="5321">
                  <c:v>11823</c:v>
                </c:pt>
                <c:pt idx="5322">
                  <c:v>10710</c:v>
                </c:pt>
                <c:pt idx="5323">
                  <c:v>8715</c:v>
                </c:pt>
                <c:pt idx="5324">
                  <c:v>11583</c:v>
                </c:pt>
                <c:pt idx="5325">
                  <c:v>8382</c:v>
                </c:pt>
                <c:pt idx="5326">
                  <c:v>9535</c:v>
                </c:pt>
                <c:pt idx="5327">
                  <c:v>8047</c:v>
                </c:pt>
                <c:pt idx="5328">
                  <c:v>9879</c:v>
                </c:pt>
                <c:pt idx="5329">
                  <c:v>8360</c:v>
                </c:pt>
                <c:pt idx="5330">
                  <c:v>10537</c:v>
                </c:pt>
                <c:pt idx="5331">
                  <c:v>9821</c:v>
                </c:pt>
                <c:pt idx="5332">
                  <c:v>8104</c:v>
                </c:pt>
                <c:pt idx="5333">
                  <c:v>11228</c:v>
                </c:pt>
                <c:pt idx="5334">
                  <c:v>11475</c:v>
                </c:pt>
                <c:pt idx="5335">
                  <c:v>11976</c:v>
                </c:pt>
                <c:pt idx="5336">
                  <c:v>8240</c:v>
                </c:pt>
                <c:pt idx="5337">
                  <c:v>11442</c:v>
                </c:pt>
                <c:pt idx="5338">
                  <c:v>9898</c:v>
                </c:pt>
                <c:pt idx="5339">
                  <c:v>8598</c:v>
                </c:pt>
                <c:pt idx="5340">
                  <c:v>8356</c:v>
                </c:pt>
                <c:pt idx="5341">
                  <c:v>10617</c:v>
                </c:pt>
                <c:pt idx="5342">
                  <c:v>9998</c:v>
                </c:pt>
                <c:pt idx="5343">
                  <c:v>9918</c:v>
                </c:pt>
                <c:pt idx="5344">
                  <c:v>8819</c:v>
                </c:pt>
                <c:pt idx="5345">
                  <c:v>11025</c:v>
                </c:pt>
                <c:pt idx="5346">
                  <c:v>8305</c:v>
                </c:pt>
                <c:pt idx="5347">
                  <c:v>11158</c:v>
                </c:pt>
                <c:pt idx="5348">
                  <c:v>10223</c:v>
                </c:pt>
                <c:pt idx="5349">
                  <c:v>8667</c:v>
                </c:pt>
                <c:pt idx="5350">
                  <c:v>10944</c:v>
                </c:pt>
                <c:pt idx="5351">
                  <c:v>9318</c:v>
                </c:pt>
                <c:pt idx="5352">
                  <c:v>11337</c:v>
                </c:pt>
                <c:pt idx="5353">
                  <c:v>11822</c:v>
                </c:pt>
                <c:pt idx="5354">
                  <c:v>10628</c:v>
                </c:pt>
                <c:pt idx="5355">
                  <c:v>8001</c:v>
                </c:pt>
                <c:pt idx="5356">
                  <c:v>8988</c:v>
                </c:pt>
                <c:pt idx="5357">
                  <c:v>11339</c:v>
                </c:pt>
                <c:pt idx="5358">
                  <c:v>11179</c:v>
                </c:pt>
                <c:pt idx="5359">
                  <c:v>10708</c:v>
                </c:pt>
                <c:pt idx="5360">
                  <c:v>8173</c:v>
                </c:pt>
                <c:pt idx="5361">
                  <c:v>8883</c:v>
                </c:pt>
                <c:pt idx="5362">
                  <c:v>10979</c:v>
                </c:pt>
                <c:pt idx="5363">
                  <c:v>10719</c:v>
                </c:pt>
                <c:pt idx="5364">
                  <c:v>9521</c:v>
                </c:pt>
                <c:pt idx="5365">
                  <c:v>10455</c:v>
                </c:pt>
                <c:pt idx="5366">
                  <c:v>8551</c:v>
                </c:pt>
                <c:pt idx="5367">
                  <c:v>11237</c:v>
                </c:pt>
                <c:pt idx="5368">
                  <c:v>11504</c:v>
                </c:pt>
                <c:pt idx="5369">
                  <c:v>9583</c:v>
                </c:pt>
                <c:pt idx="5370">
                  <c:v>8733</c:v>
                </c:pt>
                <c:pt idx="5371">
                  <c:v>9567</c:v>
                </c:pt>
                <c:pt idx="5372">
                  <c:v>8968</c:v>
                </c:pt>
                <c:pt idx="5373">
                  <c:v>8879</c:v>
                </c:pt>
                <c:pt idx="5374">
                  <c:v>9246</c:v>
                </c:pt>
                <c:pt idx="5375">
                  <c:v>9205</c:v>
                </c:pt>
                <c:pt idx="5376">
                  <c:v>8917</c:v>
                </c:pt>
                <c:pt idx="5377">
                  <c:v>11864</c:v>
                </c:pt>
                <c:pt idx="5378">
                  <c:v>11992</c:v>
                </c:pt>
                <c:pt idx="5379">
                  <c:v>8655</c:v>
                </c:pt>
                <c:pt idx="5380">
                  <c:v>11600</c:v>
                </c:pt>
                <c:pt idx="5381">
                  <c:v>8427</c:v>
                </c:pt>
                <c:pt idx="5382">
                  <c:v>10865</c:v>
                </c:pt>
                <c:pt idx="5383">
                  <c:v>9161</c:v>
                </c:pt>
                <c:pt idx="5384">
                  <c:v>8886</c:v>
                </c:pt>
                <c:pt idx="5385">
                  <c:v>11172</c:v>
                </c:pt>
                <c:pt idx="5386">
                  <c:v>8269</c:v>
                </c:pt>
                <c:pt idx="5387">
                  <c:v>10182</c:v>
                </c:pt>
                <c:pt idx="5388">
                  <c:v>9226</c:v>
                </c:pt>
                <c:pt idx="5389">
                  <c:v>8932</c:v>
                </c:pt>
                <c:pt idx="5390">
                  <c:v>8274</c:v>
                </c:pt>
                <c:pt idx="5391">
                  <c:v>8326</c:v>
                </c:pt>
                <c:pt idx="5392">
                  <c:v>11037</c:v>
                </c:pt>
                <c:pt idx="5393">
                  <c:v>9198</c:v>
                </c:pt>
                <c:pt idx="5394">
                  <c:v>11978</c:v>
                </c:pt>
                <c:pt idx="5395">
                  <c:v>9051</c:v>
                </c:pt>
                <c:pt idx="5396">
                  <c:v>8397</c:v>
                </c:pt>
                <c:pt idx="5397">
                  <c:v>8951</c:v>
                </c:pt>
                <c:pt idx="5398">
                  <c:v>8104</c:v>
                </c:pt>
                <c:pt idx="5399">
                  <c:v>10040</c:v>
                </c:pt>
                <c:pt idx="5400">
                  <c:v>9676</c:v>
                </c:pt>
                <c:pt idx="5401">
                  <c:v>8408</c:v>
                </c:pt>
                <c:pt idx="5402">
                  <c:v>8239</c:v>
                </c:pt>
                <c:pt idx="5403">
                  <c:v>8523</c:v>
                </c:pt>
                <c:pt idx="5404">
                  <c:v>8387</c:v>
                </c:pt>
                <c:pt idx="5405">
                  <c:v>8421</c:v>
                </c:pt>
                <c:pt idx="5406">
                  <c:v>10031</c:v>
                </c:pt>
                <c:pt idx="5407">
                  <c:v>10061</c:v>
                </c:pt>
                <c:pt idx="5408">
                  <c:v>11926</c:v>
                </c:pt>
                <c:pt idx="5409">
                  <c:v>10499</c:v>
                </c:pt>
                <c:pt idx="5410">
                  <c:v>10865</c:v>
                </c:pt>
                <c:pt idx="5411">
                  <c:v>8567</c:v>
                </c:pt>
                <c:pt idx="5412">
                  <c:v>9513</c:v>
                </c:pt>
                <c:pt idx="5413">
                  <c:v>11862</c:v>
                </c:pt>
                <c:pt idx="5414">
                  <c:v>10229</c:v>
                </c:pt>
                <c:pt idx="5415">
                  <c:v>8055</c:v>
                </c:pt>
                <c:pt idx="5416">
                  <c:v>8835</c:v>
                </c:pt>
                <c:pt idx="5417">
                  <c:v>11896</c:v>
                </c:pt>
                <c:pt idx="5418">
                  <c:v>10521</c:v>
                </c:pt>
                <c:pt idx="5419">
                  <c:v>8931</c:v>
                </c:pt>
                <c:pt idx="5420">
                  <c:v>11474</c:v>
                </c:pt>
                <c:pt idx="5421">
                  <c:v>8753</c:v>
                </c:pt>
                <c:pt idx="5422">
                  <c:v>10077</c:v>
                </c:pt>
                <c:pt idx="5423">
                  <c:v>9325</c:v>
                </c:pt>
                <c:pt idx="5424">
                  <c:v>9712</c:v>
                </c:pt>
                <c:pt idx="5425">
                  <c:v>8867</c:v>
                </c:pt>
                <c:pt idx="5426">
                  <c:v>11206</c:v>
                </c:pt>
                <c:pt idx="5427">
                  <c:v>10456</c:v>
                </c:pt>
                <c:pt idx="5428">
                  <c:v>9541</c:v>
                </c:pt>
                <c:pt idx="5429">
                  <c:v>10021</c:v>
                </c:pt>
                <c:pt idx="5430">
                  <c:v>11808</c:v>
                </c:pt>
                <c:pt idx="5431">
                  <c:v>11562</c:v>
                </c:pt>
                <c:pt idx="5432">
                  <c:v>8492</c:v>
                </c:pt>
                <c:pt idx="5433">
                  <c:v>11507</c:v>
                </c:pt>
                <c:pt idx="5434">
                  <c:v>8135</c:v>
                </c:pt>
                <c:pt idx="5435">
                  <c:v>10499</c:v>
                </c:pt>
                <c:pt idx="5436">
                  <c:v>10170</c:v>
                </c:pt>
                <c:pt idx="5437">
                  <c:v>8292</c:v>
                </c:pt>
                <c:pt idx="5438">
                  <c:v>10631</c:v>
                </c:pt>
                <c:pt idx="5439">
                  <c:v>10765</c:v>
                </c:pt>
                <c:pt idx="5440">
                  <c:v>8892</c:v>
                </c:pt>
                <c:pt idx="5441">
                  <c:v>8444</c:v>
                </c:pt>
                <c:pt idx="5442">
                  <c:v>8578</c:v>
                </c:pt>
                <c:pt idx="5443">
                  <c:v>8275</c:v>
                </c:pt>
                <c:pt idx="5444">
                  <c:v>8929</c:v>
                </c:pt>
                <c:pt idx="5445">
                  <c:v>9186</c:v>
                </c:pt>
                <c:pt idx="5446">
                  <c:v>8114</c:v>
                </c:pt>
                <c:pt idx="5447">
                  <c:v>9111</c:v>
                </c:pt>
                <c:pt idx="5448">
                  <c:v>10041</c:v>
                </c:pt>
                <c:pt idx="5449">
                  <c:v>8852</c:v>
                </c:pt>
                <c:pt idx="5450">
                  <c:v>9936</c:v>
                </c:pt>
                <c:pt idx="5451">
                  <c:v>10943</c:v>
                </c:pt>
                <c:pt idx="5452">
                  <c:v>10907</c:v>
                </c:pt>
                <c:pt idx="5453">
                  <c:v>9306</c:v>
                </c:pt>
                <c:pt idx="5454">
                  <c:v>9429</c:v>
                </c:pt>
                <c:pt idx="5455">
                  <c:v>9840</c:v>
                </c:pt>
                <c:pt idx="5456">
                  <c:v>8589</c:v>
                </c:pt>
                <c:pt idx="5457">
                  <c:v>10585</c:v>
                </c:pt>
                <c:pt idx="5458">
                  <c:v>11838</c:v>
                </c:pt>
                <c:pt idx="5459">
                  <c:v>8830</c:v>
                </c:pt>
                <c:pt idx="5460">
                  <c:v>8383</c:v>
                </c:pt>
                <c:pt idx="5461">
                  <c:v>9258</c:v>
                </c:pt>
                <c:pt idx="5462">
                  <c:v>10453</c:v>
                </c:pt>
                <c:pt idx="5463">
                  <c:v>10851</c:v>
                </c:pt>
                <c:pt idx="5464">
                  <c:v>9465</c:v>
                </c:pt>
                <c:pt idx="5465">
                  <c:v>9770</c:v>
                </c:pt>
                <c:pt idx="5466">
                  <c:v>8110</c:v>
                </c:pt>
                <c:pt idx="5467">
                  <c:v>11086</c:v>
                </c:pt>
                <c:pt idx="5468">
                  <c:v>10039</c:v>
                </c:pt>
                <c:pt idx="5469">
                  <c:v>11986</c:v>
                </c:pt>
                <c:pt idx="5470">
                  <c:v>11983</c:v>
                </c:pt>
                <c:pt idx="5471">
                  <c:v>10237</c:v>
                </c:pt>
                <c:pt idx="5472">
                  <c:v>9713</c:v>
                </c:pt>
                <c:pt idx="5473">
                  <c:v>8809</c:v>
                </c:pt>
                <c:pt idx="5474">
                  <c:v>11060</c:v>
                </c:pt>
                <c:pt idx="5475">
                  <c:v>10958</c:v>
                </c:pt>
                <c:pt idx="5476">
                  <c:v>10816</c:v>
                </c:pt>
                <c:pt idx="5477">
                  <c:v>10297</c:v>
                </c:pt>
                <c:pt idx="5478">
                  <c:v>10257</c:v>
                </c:pt>
                <c:pt idx="5479">
                  <c:v>8082</c:v>
                </c:pt>
                <c:pt idx="5480">
                  <c:v>9438</c:v>
                </c:pt>
                <c:pt idx="5481">
                  <c:v>11263</c:v>
                </c:pt>
                <c:pt idx="5482">
                  <c:v>10106</c:v>
                </c:pt>
                <c:pt idx="5483">
                  <c:v>10403</c:v>
                </c:pt>
                <c:pt idx="5484">
                  <c:v>9326</c:v>
                </c:pt>
                <c:pt idx="5485">
                  <c:v>11847</c:v>
                </c:pt>
                <c:pt idx="5486">
                  <c:v>9055</c:v>
                </c:pt>
                <c:pt idx="5487">
                  <c:v>9880</c:v>
                </c:pt>
                <c:pt idx="5488">
                  <c:v>9532</c:v>
                </c:pt>
                <c:pt idx="5489">
                  <c:v>8344</c:v>
                </c:pt>
                <c:pt idx="5490">
                  <c:v>9788</c:v>
                </c:pt>
                <c:pt idx="5491">
                  <c:v>8631</c:v>
                </c:pt>
                <c:pt idx="5492">
                  <c:v>11589</c:v>
                </c:pt>
                <c:pt idx="5493">
                  <c:v>8396</c:v>
                </c:pt>
                <c:pt idx="5494">
                  <c:v>11952</c:v>
                </c:pt>
                <c:pt idx="5495">
                  <c:v>9130</c:v>
                </c:pt>
                <c:pt idx="5496">
                  <c:v>10650</c:v>
                </c:pt>
                <c:pt idx="5497">
                  <c:v>9219</c:v>
                </c:pt>
                <c:pt idx="5498">
                  <c:v>10124</c:v>
                </c:pt>
                <c:pt idx="5499">
                  <c:v>9365</c:v>
                </c:pt>
                <c:pt idx="5500">
                  <c:v>8641</c:v>
                </c:pt>
                <c:pt idx="5501">
                  <c:v>8984</c:v>
                </c:pt>
                <c:pt idx="5502">
                  <c:v>11375</c:v>
                </c:pt>
                <c:pt idx="5503">
                  <c:v>10342</c:v>
                </c:pt>
                <c:pt idx="5504">
                  <c:v>11293</c:v>
                </c:pt>
                <c:pt idx="5505">
                  <c:v>10004</c:v>
                </c:pt>
                <c:pt idx="5506">
                  <c:v>8975</c:v>
                </c:pt>
                <c:pt idx="5507">
                  <c:v>8046</c:v>
                </c:pt>
                <c:pt idx="5508">
                  <c:v>9999</c:v>
                </c:pt>
                <c:pt idx="5509">
                  <c:v>9537</c:v>
                </c:pt>
                <c:pt idx="5510">
                  <c:v>10746</c:v>
                </c:pt>
                <c:pt idx="5511">
                  <c:v>10127</c:v>
                </c:pt>
                <c:pt idx="5512">
                  <c:v>10205</c:v>
                </c:pt>
                <c:pt idx="5513">
                  <c:v>8417</c:v>
                </c:pt>
                <c:pt idx="5514">
                  <c:v>10590</c:v>
                </c:pt>
                <c:pt idx="5515">
                  <c:v>8055</c:v>
                </c:pt>
                <c:pt idx="5516">
                  <c:v>9457</c:v>
                </c:pt>
                <c:pt idx="5517">
                  <c:v>8545</c:v>
                </c:pt>
                <c:pt idx="5518">
                  <c:v>8806</c:v>
                </c:pt>
                <c:pt idx="5519">
                  <c:v>11628</c:v>
                </c:pt>
                <c:pt idx="5520">
                  <c:v>9253</c:v>
                </c:pt>
                <c:pt idx="5521">
                  <c:v>8968</c:v>
                </c:pt>
                <c:pt idx="5522">
                  <c:v>11238</c:v>
                </c:pt>
                <c:pt idx="5523">
                  <c:v>9800</c:v>
                </c:pt>
                <c:pt idx="5524">
                  <c:v>9215</c:v>
                </c:pt>
                <c:pt idx="5525">
                  <c:v>11925</c:v>
                </c:pt>
                <c:pt idx="5526">
                  <c:v>8569</c:v>
                </c:pt>
                <c:pt idx="5527">
                  <c:v>10728</c:v>
                </c:pt>
                <c:pt idx="5528">
                  <c:v>11415</c:v>
                </c:pt>
                <c:pt idx="5529">
                  <c:v>11944</c:v>
                </c:pt>
                <c:pt idx="5530">
                  <c:v>8873</c:v>
                </c:pt>
                <c:pt idx="5531">
                  <c:v>10975</c:v>
                </c:pt>
                <c:pt idx="5532">
                  <c:v>8320</c:v>
                </c:pt>
                <c:pt idx="5533">
                  <c:v>9214</c:v>
                </c:pt>
                <c:pt idx="5534">
                  <c:v>9678</c:v>
                </c:pt>
                <c:pt idx="5535">
                  <c:v>8816</c:v>
                </c:pt>
                <c:pt idx="5536">
                  <c:v>11846</c:v>
                </c:pt>
                <c:pt idx="5537">
                  <c:v>11267</c:v>
                </c:pt>
                <c:pt idx="5538">
                  <c:v>10490</c:v>
                </c:pt>
                <c:pt idx="5539">
                  <c:v>9531</c:v>
                </c:pt>
                <c:pt idx="5540">
                  <c:v>8533</c:v>
                </c:pt>
                <c:pt idx="5541">
                  <c:v>8004</c:v>
                </c:pt>
                <c:pt idx="5542">
                  <c:v>9557</c:v>
                </c:pt>
                <c:pt idx="5543">
                  <c:v>9047</c:v>
                </c:pt>
                <c:pt idx="5544">
                  <c:v>11899</c:v>
                </c:pt>
                <c:pt idx="5545">
                  <c:v>10435</c:v>
                </c:pt>
                <c:pt idx="5546">
                  <c:v>9221</c:v>
                </c:pt>
                <c:pt idx="5547">
                  <c:v>8130</c:v>
                </c:pt>
                <c:pt idx="5548">
                  <c:v>9263</c:v>
                </c:pt>
                <c:pt idx="5549">
                  <c:v>11854</c:v>
                </c:pt>
                <c:pt idx="5550">
                  <c:v>8881</c:v>
                </c:pt>
                <c:pt idx="5551">
                  <c:v>8373</c:v>
                </c:pt>
                <c:pt idx="5552">
                  <c:v>8241</c:v>
                </c:pt>
                <c:pt idx="5553">
                  <c:v>11185</c:v>
                </c:pt>
                <c:pt idx="5554">
                  <c:v>8805</c:v>
                </c:pt>
                <c:pt idx="5555">
                  <c:v>9308</c:v>
                </c:pt>
                <c:pt idx="5556">
                  <c:v>9779</c:v>
                </c:pt>
                <c:pt idx="5557">
                  <c:v>11243</c:v>
                </c:pt>
                <c:pt idx="5558">
                  <c:v>11224</c:v>
                </c:pt>
                <c:pt idx="5559">
                  <c:v>10916</c:v>
                </c:pt>
                <c:pt idx="5560">
                  <c:v>11673</c:v>
                </c:pt>
                <c:pt idx="5561">
                  <c:v>11327</c:v>
                </c:pt>
                <c:pt idx="5562">
                  <c:v>11788</c:v>
                </c:pt>
                <c:pt idx="5563">
                  <c:v>11509</c:v>
                </c:pt>
                <c:pt idx="5564">
                  <c:v>11581</c:v>
                </c:pt>
                <c:pt idx="5565">
                  <c:v>11053</c:v>
                </c:pt>
                <c:pt idx="5566">
                  <c:v>11190</c:v>
                </c:pt>
                <c:pt idx="5567">
                  <c:v>8034</c:v>
                </c:pt>
                <c:pt idx="5568">
                  <c:v>8438</c:v>
                </c:pt>
                <c:pt idx="5569">
                  <c:v>10976</c:v>
                </c:pt>
                <c:pt idx="5570">
                  <c:v>11743</c:v>
                </c:pt>
                <c:pt idx="5571">
                  <c:v>8894</c:v>
                </c:pt>
                <c:pt idx="5572">
                  <c:v>8634</c:v>
                </c:pt>
                <c:pt idx="5573">
                  <c:v>11240</c:v>
                </c:pt>
                <c:pt idx="5574">
                  <c:v>10250</c:v>
                </c:pt>
                <c:pt idx="5575">
                  <c:v>8818</c:v>
                </c:pt>
                <c:pt idx="5576">
                  <c:v>8322</c:v>
                </c:pt>
                <c:pt idx="5577">
                  <c:v>8267</c:v>
                </c:pt>
                <c:pt idx="5578">
                  <c:v>11031</c:v>
                </c:pt>
                <c:pt idx="5579">
                  <c:v>10957</c:v>
                </c:pt>
                <c:pt idx="5580">
                  <c:v>9325</c:v>
                </c:pt>
                <c:pt idx="5581">
                  <c:v>11607</c:v>
                </c:pt>
                <c:pt idx="5582">
                  <c:v>11367</c:v>
                </c:pt>
                <c:pt idx="5583">
                  <c:v>11579</c:v>
                </c:pt>
                <c:pt idx="5584">
                  <c:v>9063</c:v>
                </c:pt>
                <c:pt idx="5585">
                  <c:v>10716</c:v>
                </c:pt>
                <c:pt idx="5586">
                  <c:v>11681</c:v>
                </c:pt>
                <c:pt idx="5587">
                  <c:v>9913</c:v>
                </c:pt>
                <c:pt idx="5588">
                  <c:v>9963</c:v>
                </c:pt>
                <c:pt idx="5589">
                  <c:v>8504</c:v>
                </c:pt>
                <c:pt idx="5590">
                  <c:v>9652</c:v>
                </c:pt>
                <c:pt idx="5591">
                  <c:v>9607</c:v>
                </c:pt>
                <c:pt idx="5592">
                  <c:v>10183</c:v>
                </c:pt>
                <c:pt idx="5593">
                  <c:v>11890</c:v>
                </c:pt>
                <c:pt idx="5594">
                  <c:v>10270</c:v>
                </c:pt>
                <c:pt idx="5595">
                  <c:v>11422</c:v>
                </c:pt>
                <c:pt idx="5596">
                  <c:v>11391</c:v>
                </c:pt>
                <c:pt idx="5597">
                  <c:v>11627</c:v>
                </c:pt>
                <c:pt idx="5598">
                  <c:v>11021</c:v>
                </c:pt>
                <c:pt idx="5599">
                  <c:v>11013</c:v>
                </c:pt>
                <c:pt idx="5600">
                  <c:v>11605</c:v>
                </c:pt>
                <c:pt idx="5601">
                  <c:v>11570</c:v>
                </c:pt>
                <c:pt idx="5602">
                  <c:v>11140</c:v>
                </c:pt>
                <c:pt idx="5603">
                  <c:v>8639</c:v>
                </c:pt>
                <c:pt idx="5604">
                  <c:v>8679</c:v>
                </c:pt>
                <c:pt idx="5605">
                  <c:v>8471</c:v>
                </c:pt>
                <c:pt idx="5606">
                  <c:v>11040</c:v>
                </c:pt>
                <c:pt idx="5607">
                  <c:v>8519</c:v>
                </c:pt>
                <c:pt idx="5608">
                  <c:v>11353</c:v>
                </c:pt>
                <c:pt idx="5609">
                  <c:v>10466</c:v>
                </c:pt>
                <c:pt idx="5610">
                  <c:v>10556</c:v>
                </c:pt>
                <c:pt idx="5611">
                  <c:v>9279</c:v>
                </c:pt>
                <c:pt idx="5612">
                  <c:v>11925</c:v>
                </c:pt>
                <c:pt idx="5613">
                  <c:v>8389</c:v>
                </c:pt>
                <c:pt idx="5614">
                  <c:v>9937</c:v>
                </c:pt>
                <c:pt idx="5615">
                  <c:v>9349</c:v>
                </c:pt>
                <c:pt idx="5616">
                  <c:v>11600</c:v>
                </c:pt>
                <c:pt idx="5617">
                  <c:v>10415</c:v>
                </c:pt>
                <c:pt idx="5618">
                  <c:v>9954</c:v>
                </c:pt>
                <c:pt idx="5619">
                  <c:v>10631</c:v>
                </c:pt>
                <c:pt idx="5620">
                  <c:v>10606</c:v>
                </c:pt>
                <c:pt idx="5621">
                  <c:v>11842</c:v>
                </c:pt>
                <c:pt idx="5622">
                  <c:v>8247</c:v>
                </c:pt>
                <c:pt idx="5623">
                  <c:v>10584</c:v>
                </c:pt>
                <c:pt idx="5624">
                  <c:v>11945</c:v>
                </c:pt>
                <c:pt idx="5625">
                  <c:v>10216</c:v>
                </c:pt>
                <c:pt idx="5626">
                  <c:v>10760</c:v>
                </c:pt>
                <c:pt idx="5627">
                  <c:v>9891</c:v>
                </c:pt>
                <c:pt idx="5628">
                  <c:v>8110</c:v>
                </c:pt>
                <c:pt idx="5629">
                  <c:v>10978</c:v>
                </c:pt>
                <c:pt idx="5630">
                  <c:v>10940</c:v>
                </c:pt>
                <c:pt idx="5631">
                  <c:v>8480</c:v>
                </c:pt>
                <c:pt idx="5632">
                  <c:v>9033</c:v>
                </c:pt>
                <c:pt idx="5633">
                  <c:v>10016</c:v>
                </c:pt>
                <c:pt idx="5634">
                  <c:v>11058</c:v>
                </c:pt>
                <c:pt idx="5635">
                  <c:v>9061</c:v>
                </c:pt>
                <c:pt idx="5636">
                  <c:v>10275</c:v>
                </c:pt>
                <c:pt idx="5637">
                  <c:v>11672</c:v>
                </c:pt>
                <c:pt idx="5638">
                  <c:v>8961</c:v>
                </c:pt>
                <c:pt idx="5639">
                  <c:v>9407</c:v>
                </c:pt>
                <c:pt idx="5640">
                  <c:v>10184</c:v>
                </c:pt>
                <c:pt idx="5641">
                  <c:v>11184</c:v>
                </c:pt>
                <c:pt idx="5642">
                  <c:v>9371</c:v>
                </c:pt>
                <c:pt idx="5643">
                  <c:v>8705</c:v>
                </c:pt>
                <c:pt idx="5644">
                  <c:v>9806</c:v>
                </c:pt>
                <c:pt idx="5645">
                  <c:v>8766</c:v>
                </c:pt>
                <c:pt idx="5646">
                  <c:v>8919</c:v>
                </c:pt>
                <c:pt idx="5647">
                  <c:v>11963</c:v>
                </c:pt>
                <c:pt idx="5648">
                  <c:v>9970</c:v>
                </c:pt>
                <c:pt idx="5649">
                  <c:v>10739</c:v>
                </c:pt>
                <c:pt idx="5650">
                  <c:v>10287</c:v>
                </c:pt>
                <c:pt idx="5651">
                  <c:v>8271</c:v>
                </c:pt>
                <c:pt idx="5652">
                  <c:v>11781</c:v>
                </c:pt>
                <c:pt idx="5653">
                  <c:v>11539</c:v>
                </c:pt>
                <c:pt idx="5654">
                  <c:v>11751</c:v>
                </c:pt>
                <c:pt idx="5655">
                  <c:v>11808</c:v>
                </c:pt>
                <c:pt idx="5656">
                  <c:v>8808</c:v>
                </c:pt>
                <c:pt idx="5657">
                  <c:v>9257</c:v>
                </c:pt>
                <c:pt idx="5658">
                  <c:v>11664</c:v>
                </c:pt>
                <c:pt idx="5659">
                  <c:v>11884</c:v>
                </c:pt>
                <c:pt idx="5660">
                  <c:v>8563</c:v>
                </c:pt>
                <c:pt idx="5661">
                  <c:v>11896</c:v>
                </c:pt>
                <c:pt idx="5662">
                  <c:v>8299</c:v>
                </c:pt>
                <c:pt idx="5663">
                  <c:v>8732</c:v>
                </c:pt>
                <c:pt idx="5664">
                  <c:v>9884</c:v>
                </c:pt>
                <c:pt idx="5665">
                  <c:v>8724</c:v>
                </c:pt>
                <c:pt idx="5666">
                  <c:v>10609</c:v>
                </c:pt>
                <c:pt idx="5667">
                  <c:v>11481</c:v>
                </c:pt>
                <c:pt idx="5668">
                  <c:v>9654</c:v>
                </c:pt>
                <c:pt idx="5669">
                  <c:v>8498</c:v>
                </c:pt>
                <c:pt idx="5670">
                  <c:v>8467</c:v>
                </c:pt>
                <c:pt idx="5671">
                  <c:v>9377</c:v>
                </c:pt>
                <c:pt idx="5672">
                  <c:v>11320</c:v>
                </c:pt>
                <c:pt idx="5673">
                  <c:v>11870</c:v>
                </c:pt>
                <c:pt idx="5674">
                  <c:v>11486</c:v>
                </c:pt>
                <c:pt idx="5675">
                  <c:v>9562</c:v>
                </c:pt>
                <c:pt idx="5676">
                  <c:v>9568</c:v>
                </c:pt>
                <c:pt idx="5677">
                  <c:v>10220</c:v>
                </c:pt>
                <c:pt idx="5678">
                  <c:v>8993</c:v>
                </c:pt>
                <c:pt idx="5679">
                  <c:v>8039</c:v>
                </c:pt>
                <c:pt idx="5680">
                  <c:v>11447</c:v>
                </c:pt>
                <c:pt idx="5681">
                  <c:v>11441</c:v>
                </c:pt>
                <c:pt idx="5682">
                  <c:v>10546</c:v>
                </c:pt>
                <c:pt idx="5683">
                  <c:v>8664</c:v>
                </c:pt>
                <c:pt idx="5684">
                  <c:v>8183</c:v>
                </c:pt>
                <c:pt idx="5685">
                  <c:v>11858</c:v>
                </c:pt>
                <c:pt idx="5686">
                  <c:v>10029</c:v>
                </c:pt>
                <c:pt idx="5687">
                  <c:v>11879</c:v>
                </c:pt>
                <c:pt idx="5688">
                  <c:v>9162</c:v>
                </c:pt>
                <c:pt idx="5689">
                  <c:v>10493</c:v>
                </c:pt>
                <c:pt idx="5690">
                  <c:v>8126</c:v>
                </c:pt>
                <c:pt idx="5691">
                  <c:v>9856</c:v>
                </c:pt>
                <c:pt idx="5692">
                  <c:v>10197</c:v>
                </c:pt>
                <c:pt idx="5693">
                  <c:v>8087</c:v>
                </c:pt>
                <c:pt idx="5694">
                  <c:v>11106</c:v>
                </c:pt>
                <c:pt idx="5695">
                  <c:v>10240</c:v>
                </c:pt>
                <c:pt idx="5696">
                  <c:v>10933</c:v>
                </c:pt>
                <c:pt idx="5697">
                  <c:v>11861</c:v>
                </c:pt>
                <c:pt idx="5698">
                  <c:v>11177</c:v>
                </c:pt>
                <c:pt idx="5699">
                  <c:v>8706</c:v>
                </c:pt>
                <c:pt idx="5700">
                  <c:v>9513</c:v>
                </c:pt>
                <c:pt idx="5701">
                  <c:v>8591</c:v>
                </c:pt>
                <c:pt idx="5702">
                  <c:v>9599</c:v>
                </c:pt>
                <c:pt idx="5703">
                  <c:v>11734</c:v>
                </c:pt>
                <c:pt idx="5704">
                  <c:v>8272</c:v>
                </c:pt>
                <c:pt idx="5705">
                  <c:v>8338</c:v>
                </c:pt>
                <c:pt idx="5706">
                  <c:v>10411</c:v>
                </c:pt>
                <c:pt idx="5707">
                  <c:v>10739</c:v>
                </c:pt>
                <c:pt idx="5708">
                  <c:v>10580</c:v>
                </c:pt>
                <c:pt idx="5709">
                  <c:v>8982</c:v>
                </c:pt>
                <c:pt idx="5710">
                  <c:v>11191</c:v>
                </c:pt>
                <c:pt idx="5711">
                  <c:v>10670</c:v>
                </c:pt>
                <c:pt idx="5712">
                  <c:v>8775</c:v>
                </c:pt>
                <c:pt idx="5713">
                  <c:v>10639</c:v>
                </c:pt>
                <c:pt idx="5714">
                  <c:v>10097</c:v>
                </c:pt>
                <c:pt idx="5715">
                  <c:v>9900</c:v>
                </c:pt>
                <c:pt idx="5716">
                  <c:v>8972</c:v>
                </c:pt>
                <c:pt idx="5717">
                  <c:v>8583</c:v>
                </c:pt>
                <c:pt idx="5718">
                  <c:v>10065</c:v>
                </c:pt>
                <c:pt idx="5719">
                  <c:v>10036</c:v>
                </c:pt>
                <c:pt idx="5720">
                  <c:v>9946</c:v>
                </c:pt>
                <c:pt idx="5721">
                  <c:v>10540</c:v>
                </c:pt>
                <c:pt idx="5722">
                  <c:v>8796</c:v>
                </c:pt>
                <c:pt idx="5723">
                  <c:v>11592</c:v>
                </c:pt>
                <c:pt idx="5724">
                  <c:v>10460</c:v>
                </c:pt>
                <c:pt idx="5725">
                  <c:v>8773</c:v>
                </c:pt>
                <c:pt idx="5726">
                  <c:v>10184</c:v>
                </c:pt>
                <c:pt idx="5727">
                  <c:v>10421</c:v>
                </c:pt>
                <c:pt idx="5728">
                  <c:v>11965</c:v>
                </c:pt>
                <c:pt idx="5729">
                  <c:v>9195</c:v>
                </c:pt>
                <c:pt idx="5730">
                  <c:v>10114</c:v>
                </c:pt>
                <c:pt idx="5731">
                  <c:v>8105</c:v>
                </c:pt>
                <c:pt idx="5732">
                  <c:v>8706</c:v>
                </c:pt>
                <c:pt idx="5733">
                  <c:v>10806</c:v>
                </c:pt>
                <c:pt idx="5734">
                  <c:v>9516</c:v>
                </c:pt>
                <c:pt idx="5735">
                  <c:v>8421</c:v>
                </c:pt>
                <c:pt idx="5736">
                  <c:v>10168</c:v>
                </c:pt>
                <c:pt idx="5737">
                  <c:v>8470</c:v>
                </c:pt>
                <c:pt idx="5738">
                  <c:v>9931</c:v>
                </c:pt>
                <c:pt idx="5739">
                  <c:v>11380</c:v>
                </c:pt>
                <c:pt idx="5740">
                  <c:v>10832</c:v>
                </c:pt>
                <c:pt idx="5741">
                  <c:v>8963</c:v>
                </c:pt>
                <c:pt idx="5742">
                  <c:v>10432</c:v>
                </c:pt>
                <c:pt idx="5743">
                  <c:v>11291</c:v>
                </c:pt>
                <c:pt idx="5744">
                  <c:v>9544</c:v>
                </c:pt>
                <c:pt idx="5745">
                  <c:v>11287</c:v>
                </c:pt>
                <c:pt idx="5746">
                  <c:v>8277</c:v>
                </c:pt>
                <c:pt idx="5747">
                  <c:v>11088</c:v>
                </c:pt>
                <c:pt idx="5748">
                  <c:v>8237</c:v>
                </c:pt>
                <c:pt idx="5749">
                  <c:v>10106</c:v>
                </c:pt>
                <c:pt idx="5750">
                  <c:v>11194</c:v>
                </c:pt>
                <c:pt idx="5751">
                  <c:v>10927</c:v>
                </c:pt>
                <c:pt idx="5752">
                  <c:v>10941</c:v>
                </c:pt>
                <c:pt idx="5753">
                  <c:v>10078</c:v>
                </c:pt>
                <c:pt idx="5754">
                  <c:v>11056</c:v>
                </c:pt>
                <c:pt idx="5755">
                  <c:v>9131</c:v>
                </c:pt>
                <c:pt idx="5756">
                  <c:v>10193</c:v>
                </c:pt>
                <c:pt idx="5757">
                  <c:v>10092</c:v>
                </c:pt>
                <c:pt idx="5758">
                  <c:v>11783</c:v>
                </c:pt>
                <c:pt idx="5759">
                  <c:v>9027</c:v>
                </c:pt>
                <c:pt idx="5760">
                  <c:v>10843</c:v>
                </c:pt>
                <c:pt idx="5761">
                  <c:v>8094</c:v>
                </c:pt>
                <c:pt idx="5762">
                  <c:v>10275</c:v>
                </c:pt>
                <c:pt idx="5763">
                  <c:v>10070</c:v>
                </c:pt>
                <c:pt idx="5764">
                  <c:v>11788</c:v>
                </c:pt>
                <c:pt idx="5765">
                  <c:v>8911</c:v>
                </c:pt>
                <c:pt idx="5766">
                  <c:v>9732</c:v>
                </c:pt>
                <c:pt idx="5767">
                  <c:v>8791</c:v>
                </c:pt>
                <c:pt idx="5768">
                  <c:v>9145</c:v>
                </c:pt>
                <c:pt idx="5769">
                  <c:v>9744</c:v>
                </c:pt>
                <c:pt idx="5770">
                  <c:v>9030</c:v>
                </c:pt>
                <c:pt idx="5771">
                  <c:v>11652</c:v>
                </c:pt>
                <c:pt idx="5772">
                  <c:v>8479</c:v>
                </c:pt>
                <c:pt idx="5773">
                  <c:v>11293</c:v>
                </c:pt>
                <c:pt idx="5774">
                  <c:v>9989</c:v>
                </c:pt>
                <c:pt idx="5775">
                  <c:v>11507</c:v>
                </c:pt>
                <c:pt idx="5776">
                  <c:v>10660</c:v>
                </c:pt>
                <c:pt idx="5777">
                  <c:v>8399</c:v>
                </c:pt>
                <c:pt idx="5778">
                  <c:v>11461</c:v>
                </c:pt>
                <c:pt idx="5779">
                  <c:v>9134</c:v>
                </c:pt>
                <c:pt idx="5780">
                  <c:v>8224</c:v>
                </c:pt>
                <c:pt idx="5781">
                  <c:v>9875</c:v>
                </c:pt>
                <c:pt idx="5782">
                  <c:v>10642</c:v>
                </c:pt>
                <c:pt idx="5783">
                  <c:v>11842</c:v>
                </c:pt>
                <c:pt idx="5784">
                  <c:v>9405</c:v>
                </c:pt>
                <c:pt idx="5785">
                  <c:v>11387</c:v>
                </c:pt>
                <c:pt idx="5786">
                  <c:v>9027</c:v>
                </c:pt>
                <c:pt idx="5787">
                  <c:v>10002</c:v>
                </c:pt>
                <c:pt idx="5788">
                  <c:v>10395</c:v>
                </c:pt>
                <c:pt idx="5789">
                  <c:v>10931</c:v>
                </c:pt>
                <c:pt idx="5790">
                  <c:v>9733</c:v>
                </c:pt>
                <c:pt idx="5791">
                  <c:v>11985</c:v>
                </c:pt>
                <c:pt idx="5792">
                  <c:v>9975</c:v>
                </c:pt>
                <c:pt idx="5793">
                  <c:v>8758</c:v>
                </c:pt>
                <c:pt idx="5794">
                  <c:v>11253</c:v>
                </c:pt>
                <c:pt idx="5795">
                  <c:v>10480</c:v>
                </c:pt>
                <c:pt idx="5796">
                  <c:v>8236</c:v>
                </c:pt>
                <c:pt idx="5797">
                  <c:v>8194</c:v>
                </c:pt>
                <c:pt idx="5798">
                  <c:v>11181</c:v>
                </c:pt>
                <c:pt idx="5799">
                  <c:v>10836</c:v>
                </c:pt>
                <c:pt idx="5800">
                  <c:v>11418</c:v>
                </c:pt>
                <c:pt idx="5801">
                  <c:v>11242</c:v>
                </c:pt>
                <c:pt idx="5802">
                  <c:v>9731</c:v>
                </c:pt>
                <c:pt idx="5803">
                  <c:v>11979</c:v>
                </c:pt>
                <c:pt idx="5804">
                  <c:v>9670</c:v>
                </c:pt>
                <c:pt idx="5805">
                  <c:v>11851</c:v>
                </c:pt>
                <c:pt idx="5806">
                  <c:v>11022</c:v>
                </c:pt>
                <c:pt idx="5807">
                  <c:v>8801</c:v>
                </c:pt>
                <c:pt idx="5808">
                  <c:v>8035</c:v>
                </c:pt>
                <c:pt idx="5809">
                  <c:v>9825</c:v>
                </c:pt>
                <c:pt idx="5810">
                  <c:v>9227</c:v>
                </c:pt>
                <c:pt idx="5811">
                  <c:v>8430</c:v>
                </c:pt>
                <c:pt idx="5812">
                  <c:v>8112</c:v>
                </c:pt>
                <c:pt idx="5813">
                  <c:v>8250</c:v>
                </c:pt>
                <c:pt idx="5814">
                  <c:v>9983</c:v>
                </c:pt>
                <c:pt idx="5815">
                  <c:v>8243</c:v>
                </c:pt>
                <c:pt idx="5816">
                  <c:v>11745</c:v>
                </c:pt>
                <c:pt idx="5817">
                  <c:v>8811</c:v>
                </c:pt>
                <c:pt idx="5818">
                  <c:v>10334</c:v>
                </c:pt>
                <c:pt idx="5819">
                  <c:v>8293</c:v>
                </c:pt>
                <c:pt idx="5820">
                  <c:v>10530</c:v>
                </c:pt>
                <c:pt idx="5821">
                  <c:v>9090</c:v>
                </c:pt>
                <c:pt idx="5822">
                  <c:v>10987</c:v>
                </c:pt>
                <c:pt idx="5823">
                  <c:v>9864</c:v>
                </c:pt>
                <c:pt idx="5824">
                  <c:v>9849</c:v>
                </c:pt>
                <c:pt idx="5825">
                  <c:v>8220</c:v>
                </c:pt>
                <c:pt idx="5826">
                  <c:v>10144</c:v>
                </c:pt>
                <c:pt idx="5827">
                  <c:v>8543</c:v>
                </c:pt>
                <c:pt idx="5828">
                  <c:v>8460</c:v>
                </c:pt>
                <c:pt idx="5829">
                  <c:v>9623</c:v>
                </c:pt>
                <c:pt idx="5830">
                  <c:v>9616</c:v>
                </c:pt>
                <c:pt idx="5831">
                  <c:v>9187</c:v>
                </c:pt>
                <c:pt idx="5832">
                  <c:v>11747</c:v>
                </c:pt>
                <c:pt idx="5833">
                  <c:v>11339</c:v>
                </c:pt>
                <c:pt idx="5834">
                  <c:v>9260</c:v>
                </c:pt>
                <c:pt idx="5835">
                  <c:v>10579</c:v>
                </c:pt>
                <c:pt idx="5836">
                  <c:v>11951</c:v>
                </c:pt>
                <c:pt idx="5837">
                  <c:v>8661</c:v>
                </c:pt>
                <c:pt idx="5838">
                  <c:v>10275</c:v>
                </c:pt>
                <c:pt idx="5839">
                  <c:v>10827</c:v>
                </c:pt>
                <c:pt idx="5840">
                  <c:v>11659</c:v>
                </c:pt>
                <c:pt idx="5841">
                  <c:v>10548</c:v>
                </c:pt>
                <c:pt idx="5842">
                  <c:v>8653</c:v>
                </c:pt>
                <c:pt idx="5843">
                  <c:v>8696</c:v>
                </c:pt>
                <c:pt idx="5844">
                  <c:v>10306</c:v>
                </c:pt>
                <c:pt idx="5845">
                  <c:v>10039</c:v>
                </c:pt>
                <c:pt idx="5846">
                  <c:v>8682</c:v>
                </c:pt>
                <c:pt idx="5847">
                  <c:v>9930</c:v>
                </c:pt>
                <c:pt idx="5848">
                  <c:v>10609</c:v>
                </c:pt>
                <c:pt idx="5849">
                  <c:v>9526</c:v>
                </c:pt>
                <c:pt idx="5850">
                  <c:v>8102</c:v>
                </c:pt>
                <c:pt idx="5851">
                  <c:v>10347</c:v>
                </c:pt>
                <c:pt idx="5852">
                  <c:v>11759</c:v>
                </c:pt>
                <c:pt idx="5853">
                  <c:v>9889</c:v>
                </c:pt>
                <c:pt idx="5854">
                  <c:v>10848</c:v>
                </c:pt>
                <c:pt idx="5855">
                  <c:v>10639</c:v>
                </c:pt>
                <c:pt idx="5856">
                  <c:v>9962</c:v>
                </c:pt>
                <c:pt idx="5857">
                  <c:v>9110</c:v>
                </c:pt>
                <c:pt idx="5858">
                  <c:v>8012</c:v>
                </c:pt>
                <c:pt idx="5859">
                  <c:v>10956</c:v>
                </c:pt>
                <c:pt idx="5860">
                  <c:v>11027</c:v>
                </c:pt>
                <c:pt idx="5861">
                  <c:v>11383</c:v>
                </c:pt>
                <c:pt idx="5862">
                  <c:v>9909</c:v>
                </c:pt>
                <c:pt idx="5863">
                  <c:v>11885</c:v>
                </c:pt>
                <c:pt idx="5864">
                  <c:v>10205</c:v>
                </c:pt>
                <c:pt idx="5865">
                  <c:v>10778</c:v>
                </c:pt>
                <c:pt idx="5866">
                  <c:v>11111</c:v>
                </c:pt>
                <c:pt idx="5867">
                  <c:v>11457</c:v>
                </c:pt>
                <c:pt idx="5868">
                  <c:v>8257</c:v>
                </c:pt>
                <c:pt idx="5869">
                  <c:v>10499</c:v>
                </c:pt>
                <c:pt idx="5870">
                  <c:v>10380</c:v>
                </c:pt>
                <c:pt idx="5871">
                  <c:v>10649</c:v>
                </c:pt>
                <c:pt idx="5872">
                  <c:v>9606</c:v>
                </c:pt>
                <c:pt idx="5873">
                  <c:v>8847</c:v>
                </c:pt>
                <c:pt idx="5874">
                  <c:v>9557</c:v>
                </c:pt>
                <c:pt idx="5875">
                  <c:v>8370</c:v>
                </c:pt>
                <c:pt idx="5876">
                  <c:v>11840</c:v>
                </c:pt>
                <c:pt idx="5877">
                  <c:v>10802</c:v>
                </c:pt>
                <c:pt idx="5878">
                  <c:v>9019</c:v>
                </c:pt>
                <c:pt idx="5879">
                  <c:v>11952</c:v>
                </c:pt>
                <c:pt idx="5880">
                  <c:v>11958</c:v>
                </c:pt>
                <c:pt idx="5881">
                  <c:v>11844</c:v>
                </c:pt>
                <c:pt idx="5882">
                  <c:v>10662</c:v>
                </c:pt>
                <c:pt idx="5883">
                  <c:v>9068</c:v>
                </c:pt>
                <c:pt idx="5884">
                  <c:v>9096</c:v>
                </c:pt>
                <c:pt idx="5885">
                  <c:v>8792</c:v>
                </c:pt>
                <c:pt idx="5886">
                  <c:v>8046</c:v>
                </c:pt>
                <c:pt idx="5887">
                  <c:v>10927</c:v>
                </c:pt>
                <c:pt idx="5888">
                  <c:v>8657</c:v>
                </c:pt>
                <c:pt idx="5889">
                  <c:v>9357</c:v>
                </c:pt>
                <c:pt idx="5890">
                  <c:v>8192</c:v>
                </c:pt>
                <c:pt idx="5891">
                  <c:v>8671</c:v>
                </c:pt>
                <c:pt idx="5892">
                  <c:v>8201</c:v>
                </c:pt>
                <c:pt idx="5893">
                  <c:v>8104</c:v>
                </c:pt>
                <c:pt idx="5894">
                  <c:v>10052</c:v>
                </c:pt>
                <c:pt idx="5895">
                  <c:v>11609</c:v>
                </c:pt>
                <c:pt idx="5896">
                  <c:v>11407</c:v>
                </c:pt>
                <c:pt idx="5897">
                  <c:v>11137</c:v>
                </c:pt>
                <c:pt idx="5898">
                  <c:v>10749</c:v>
                </c:pt>
                <c:pt idx="5899">
                  <c:v>10112</c:v>
                </c:pt>
                <c:pt idx="5900">
                  <c:v>11525</c:v>
                </c:pt>
                <c:pt idx="5901">
                  <c:v>11357</c:v>
                </c:pt>
                <c:pt idx="5902">
                  <c:v>11856</c:v>
                </c:pt>
                <c:pt idx="5903">
                  <c:v>8436</c:v>
                </c:pt>
                <c:pt idx="5904">
                  <c:v>9723</c:v>
                </c:pt>
                <c:pt idx="5905">
                  <c:v>11836</c:v>
                </c:pt>
                <c:pt idx="5906">
                  <c:v>10025</c:v>
                </c:pt>
                <c:pt idx="5907">
                  <c:v>8455</c:v>
                </c:pt>
                <c:pt idx="5908">
                  <c:v>10673</c:v>
                </c:pt>
                <c:pt idx="5909">
                  <c:v>10548</c:v>
                </c:pt>
                <c:pt idx="5910">
                  <c:v>9466</c:v>
                </c:pt>
                <c:pt idx="5911">
                  <c:v>9388</c:v>
                </c:pt>
                <c:pt idx="5912">
                  <c:v>11831</c:v>
                </c:pt>
                <c:pt idx="5913">
                  <c:v>8606</c:v>
                </c:pt>
                <c:pt idx="5914">
                  <c:v>9380</c:v>
                </c:pt>
                <c:pt idx="5915">
                  <c:v>11313</c:v>
                </c:pt>
                <c:pt idx="5916">
                  <c:v>10328</c:v>
                </c:pt>
                <c:pt idx="5917">
                  <c:v>8783</c:v>
                </c:pt>
                <c:pt idx="5918">
                  <c:v>11355</c:v>
                </c:pt>
                <c:pt idx="5919">
                  <c:v>8751</c:v>
                </c:pt>
                <c:pt idx="5920">
                  <c:v>8822</c:v>
                </c:pt>
                <c:pt idx="5921">
                  <c:v>10025</c:v>
                </c:pt>
                <c:pt idx="5922">
                  <c:v>9990</c:v>
                </c:pt>
                <c:pt idx="5923">
                  <c:v>11199</c:v>
                </c:pt>
                <c:pt idx="5924">
                  <c:v>9943</c:v>
                </c:pt>
                <c:pt idx="5925">
                  <c:v>9171</c:v>
                </c:pt>
                <c:pt idx="5926">
                  <c:v>10693</c:v>
                </c:pt>
                <c:pt idx="5927">
                  <c:v>11983</c:v>
                </c:pt>
                <c:pt idx="5928">
                  <c:v>9281</c:v>
                </c:pt>
                <c:pt idx="5929">
                  <c:v>10055</c:v>
                </c:pt>
                <c:pt idx="5930">
                  <c:v>9142</c:v>
                </c:pt>
                <c:pt idx="5931">
                  <c:v>8598</c:v>
                </c:pt>
                <c:pt idx="5932">
                  <c:v>10082</c:v>
                </c:pt>
                <c:pt idx="5933">
                  <c:v>9675</c:v>
                </c:pt>
                <c:pt idx="5934">
                  <c:v>10808</c:v>
                </c:pt>
                <c:pt idx="5935">
                  <c:v>11300</c:v>
                </c:pt>
                <c:pt idx="5936">
                  <c:v>9171</c:v>
                </c:pt>
                <c:pt idx="5937">
                  <c:v>8226</c:v>
                </c:pt>
                <c:pt idx="5938">
                  <c:v>8113</c:v>
                </c:pt>
                <c:pt idx="5939">
                  <c:v>10205</c:v>
                </c:pt>
                <c:pt idx="5940">
                  <c:v>11229</c:v>
                </c:pt>
                <c:pt idx="5941">
                  <c:v>8963</c:v>
                </c:pt>
                <c:pt idx="5942">
                  <c:v>10542</c:v>
                </c:pt>
                <c:pt idx="5943">
                  <c:v>9799</c:v>
                </c:pt>
                <c:pt idx="5944">
                  <c:v>10045</c:v>
                </c:pt>
                <c:pt idx="5945">
                  <c:v>11786</c:v>
                </c:pt>
                <c:pt idx="5946">
                  <c:v>10826</c:v>
                </c:pt>
                <c:pt idx="5947">
                  <c:v>8802</c:v>
                </c:pt>
                <c:pt idx="5948">
                  <c:v>9092</c:v>
                </c:pt>
                <c:pt idx="5949">
                  <c:v>9294</c:v>
                </c:pt>
                <c:pt idx="5950">
                  <c:v>11441</c:v>
                </c:pt>
                <c:pt idx="5951">
                  <c:v>11544</c:v>
                </c:pt>
                <c:pt idx="5952">
                  <c:v>9122</c:v>
                </c:pt>
                <c:pt idx="5953">
                  <c:v>8243</c:v>
                </c:pt>
                <c:pt idx="5954">
                  <c:v>10212</c:v>
                </c:pt>
                <c:pt idx="5955">
                  <c:v>8309</c:v>
                </c:pt>
                <c:pt idx="5956">
                  <c:v>9604</c:v>
                </c:pt>
                <c:pt idx="5957">
                  <c:v>10880</c:v>
                </c:pt>
                <c:pt idx="5958">
                  <c:v>11295</c:v>
                </c:pt>
                <c:pt idx="5959">
                  <c:v>10201</c:v>
                </c:pt>
                <c:pt idx="5960">
                  <c:v>11067</c:v>
                </c:pt>
                <c:pt idx="5961">
                  <c:v>8308</c:v>
                </c:pt>
                <c:pt idx="5962">
                  <c:v>8761</c:v>
                </c:pt>
                <c:pt idx="5963">
                  <c:v>11691</c:v>
                </c:pt>
                <c:pt idx="5964">
                  <c:v>9184</c:v>
                </c:pt>
                <c:pt idx="5965">
                  <c:v>8341</c:v>
                </c:pt>
                <c:pt idx="5966">
                  <c:v>8461</c:v>
                </c:pt>
                <c:pt idx="5967">
                  <c:v>10224</c:v>
                </c:pt>
                <c:pt idx="5968">
                  <c:v>10421</c:v>
                </c:pt>
                <c:pt idx="5969">
                  <c:v>8329</c:v>
                </c:pt>
                <c:pt idx="5970">
                  <c:v>10615</c:v>
                </c:pt>
                <c:pt idx="5971">
                  <c:v>11901</c:v>
                </c:pt>
                <c:pt idx="5972">
                  <c:v>10861</c:v>
                </c:pt>
                <c:pt idx="5973">
                  <c:v>9256</c:v>
                </c:pt>
                <c:pt idx="5974">
                  <c:v>8192</c:v>
                </c:pt>
                <c:pt idx="5975">
                  <c:v>9385</c:v>
                </c:pt>
                <c:pt idx="5976">
                  <c:v>11726</c:v>
                </c:pt>
                <c:pt idx="5977">
                  <c:v>11122</c:v>
                </c:pt>
                <c:pt idx="5978">
                  <c:v>8606</c:v>
                </c:pt>
                <c:pt idx="5979">
                  <c:v>10438</c:v>
                </c:pt>
                <c:pt idx="5980">
                  <c:v>10262</c:v>
                </c:pt>
                <c:pt idx="5981">
                  <c:v>8669</c:v>
                </c:pt>
                <c:pt idx="5982">
                  <c:v>9622</c:v>
                </c:pt>
                <c:pt idx="5983">
                  <c:v>9842</c:v>
                </c:pt>
                <c:pt idx="5984">
                  <c:v>11068</c:v>
                </c:pt>
                <c:pt idx="5985">
                  <c:v>9201</c:v>
                </c:pt>
                <c:pt idx="5986">
                  <c:v>9635</c:v>
                </c:pt>
                <c:pt idx="5987">
                  <c:v>11560</c:v>
                </c:pt>
                <c:pt idx="5988">
                  <c:v>11769</c:v>
                </c:pt>
                <c:pt idx="5989">
                  <c:v>8280</c:v>
                </c:pt>
                <c:pt idx="5990">
                  <c:v>8443</c:v>
                </c:pt>
                <c:pt idx="5991">
                  <c:v>11933</c:v>
                </c:pt>
                <c:pt idx="5992">
                  <c:v>8550</c:v>
                </c:pt>
                <c:pt idx="5993">
                  <c:v>8432</c:v>
                </c:pt>
                <c:pt idx="5994">
                  <c:v>11280</c:v>
                </c:pt>
                <c:pt idx="5995">
                  <c:v>11496</c:v>
                </c:pt>
                <c:pt idx="5996">
                  <c:v>11015</c:v>
                </c:pt>
                <c:pt idx="5997">
                  <c:v>8227</c:v>
                </c:pt>
                <c:pt idx="5998">
                  <c:v>11156</c:v>
                </c:pt>
                <c:pt idx="5999">
                  <c:v>9601</c:v>
                </c:pt>
                <c:pt idx="6000">
                  <c:v>15721</c:v>
                </c:pt>
                <c:pt idx="6001">
                  <c:v>13753</c:v>
                </c:pt>
                <c:pt idx="6002">
                  <c:v>13825</c:v>
                </c:pt>
                <c:pt idx="6003">
                  <c:v>12846</c:v>
                </c:pt>
                <c:pt idx="6004">
                  <c:v>13544</c:v>
                </c:pt>
                <c:pt idx="6005">
                  <c:v>12780</c:v>
                </c:pt>
                <c:pt idx="6006">
                  <c:v>13944</c:v>
                </c:pt>
                <c:pt idx="6007">
                  <c:v>12217</c:v>
                </c:pt>
                <c:pt idx="6008">
                  <c:v>12084</c:v>
                </c:pt>
                <c:pt idx="6009">
                  <c:v>13788</c:v>
                </c:pt>
                <c:pt idx="6010">
                  <c:v>14761</c:v>
                </c:pt>
                <c:pt idx="6011">
                  <c:v>12454</c:v>
                </c:pt>
                <c:pt idx="6012">
                  <c:v>14869</c:v>
                </c:pt>
                <c:pt idx="6013">
                  <c:v>13540</c:v>
                </c:pt>
                <c:pt idx="6014">
                  <c:v>14802</c:v>
                </c:pt>
                <c:pt idx="6015">
                  <c:v>13124</c:v>
                </c:pt>
                <c:pt idx="6016">
                  <c:v>15948</c:v>
                </c:pt>
                <c:pt idx="6017">
                  <c:v>12461</c:v>
                </c:pt>
                <c:pt idx="6018">
                  <c:v>12843</c:v>
                </c:pt>
                <c:pt idx="6019">
                  <c:v>12001</c:v>
                </c:pt>
                <c:pt idx="6020">
                  <c:v>15644</c:v>
                </c:pt>
                <c:pt idx="6021">
                  <c:v>12097</c:v>
                </c:pt>
                <c:pt idx="6022">
                  <c:v>14145</c:v>
                </c:pt>
                <c:pt idx="6023">
                  <c:v>12419</c:v>
                </c:pt>
                <c:pt idx="6024">
                  <c:v>14057</c:v>
                </c:pt>
                <c:pt idx="6025">
                  <c:v>12867</c:v>
                </c:pt>
                <c:pt idx="6026">
                  <c:v>14177</c:v>
                </c:pt>
                <c:pt idx="6027">
                  <c:v>12373</c:v>
                </c:pt>
                <c:pt idx="6028">
                  <c:v>15456</c:v>
                </c:pt>
                <c:pt idx="6029">
                  <c:v>15421</c:v>
                </c:pt>
                <c:pt idx="6030">
                  <c:v>15896</c:v>
                </c:pt>
                <c:pt idx="6031">
                  <c:v>14462</c:v>
                </c:pt>
                <c:pt idx="6032">
                  <c:v>13399</c:v>
                </c:pt>
                <c:pt idx="6033">
                  <c:v>12474</c:v>
                </c:pt>
                <c:pt idx="6034">
                  <c:v>15545</c:v>
                </c:pt>
                <c:pt idx="6035">
                  <c:v>14136</c:v>
                </c:pt>
                <c:pt idx="6036">
                  <c:v>12022</c:v>
                </c:pt>
                <c:pt idx="6037">
                  <c:v>15637</c:v>
                </c:pt>
                <c:pt idx="6038">
                  <c:v>12446</c:v>
                </c:pt>
                <c:pt idx="6039">
                  <c:v>15008</c:v>
                </c:pt>
                <c:pt idx="6040">
                  <c:v>14103</c:v>
                </c:pt>
                <c:pt idx="6041">
                  <c:v>15954</c:v>
                </c:pt>
                <c:pt idx="6042">
                  <c:v>13138</c:v>
                </c:pt>
                <c:pt idx="6043">
                  <c:v>15337</c:v>
                </c:pt>
                <c:pt idx="6044">
                  <c:v>12105</c:v>
                </c:pt>
                <c:pt idx="6045">
                  <c:v>13451</c:v>
                </c:pt>
                <c:pt idx="6046">
                  <c:v>12239</c:v>
                </c:pt>
                <c:pt idx="6047">
                  <c:v>14742</c:v>
                </c:pt>
                <c:pt idx="6048">
                  <c:v>14363</c:v>
                </c:pt>
                <c:pt idx="6049">
                  <c:v>15182</c:v>
                </c:pt>
                <c:pt idx="6050">
                  <c:v>14084</c:v>
                </c:pt>
                <c:pt idx="6051">
                  <c:v>15240</c:v>
                </c:pt>
                <c:pt idx="6052">
                  <c:v>14135</c:v>
                </c:pt>
                <c:pt idx="6053">
                  <c:v>14277</c:v>
                </c:pt>
                <c:pt idx="6054">
                  <c:v>14457</c:v>
                </c:pt>
                <c:pt idx="6055">
                  <c:v>15380</c:v>
                </c:pt>
                <c:pt idx="6056">
                  <c:v>13997</c:v>
                </c:pt>
                <c:pt idx="6057">
                  <c:v>12117</c:v>
                </c:pt>
                <c:pt idx="6058">
                  <c:v>13365</c:v>
                </c:pt>
                <c:pt idx="6059">
                  <c:v>14937</c:v>
                </c:pt>
                <c:pt idx="6060">
                  <c:v>14546</c:v>
                </c:pt>
                <c:pt idx="6061">
                  <c:v>14924</c:v>
                </c:pt>
                <c:pt idx="6062">
                  <c:v>13728</c:v>
                </c:pt>
                <c:pt idx="6063">
                  <c:v>15248</c:v>
                </c:pt>
                <c:pt idx="6064">
                  <c:v>13864</c:v>
                </c:pt>
                <c:pt idx="6065">
                  <c:v>13300</c:v>
                </c:pt>
                <c:pt idx="6066">
                  <c:v>12773</c:v>
                </c:pt>
                <c:pt idx="6067">
                  <c:v>12357</c:v>
                </c:pt>
                <c:pt idx="6068">
                  <c:v>12896</c:v>
                </c:pt>
                <c:pt idx="6069">
                  <c:v>14381</c:v>
                </c:pt>
                <c:pt idx="6070">
                  <c:v>12698</c:v>
                </c:pt>
                <c:pt idx="6071">
                  <c:v>12645</c:v>
                </c:pt>
                <c:pt idx="6072">
                  <c:v>14845</c:v>
                </c:pt>
                <c:pt idx="6073">
                  <c:v>13690</c:v>
                </c:pt>
                <c:pt idx="6074">
                  <c:v>14019</c:v>
                </c:pt>
                <c:pt idx="6075">
                  <c:v>13368</c:v>
                </c:pt>
                <c:pt idx="6076">
                  <c:v>14395</c:v>
                </c:pt>
                <c:pt idx="6077">
                  <c:v>14395</c:v>
                </c:pt>
                <c:pt idx="6078">
                  <c:v>13843</c:v>
                </c:pt>
                <c:pt idx="6079">
                  <c:v>14225</c:v>
                </c:pt>
                <c:pt idx="6080">
                  <c:v>14224</c:v>
                </c:pt>
                <c:pt idx="6081">
                  <c:v>13051</c:v>
                </c:pt>
                <c:pt idx="6082">
                  <c:v>14645</c:v>
                </c:pt>
                <c:pt idx="6083">
                  <c:v>14372</c:v>
                </c:pt>
                <c:pt idx="6084">
                  <c:v>14609</c:v>
                </c:pt>
                <c:pt idx="6085">
                  <c:v>12747</c:v>
                </c:pt>
                <c:pt idx="6086">
                  <c:v>14859</c:v>
                </c:pt>
                <c:pt idx="6087">
                  <c:v>14872</c:v>
                </c:pt>
                <c:pt idx="6088">
                  <c:v>14553</c:v>
                </c:pt>
                <c:pt idx="6089">
                  <c:v>12750</c:v>
                </c:pt>
                <c:pt idx="6090">
                  <c:v>15796</c:v>
                </c:pt>
                <c:pt idx="6091">
                  <c:v>12829</c:v>
                </c:pt>
                <c:pt idx="6092">
                  <c:v>14789</c:v>
                </c:pt>
                <c:pt idx="6093">
                  <c:v>12022</c:v>
                </c:pt>
                <c:pt idx="6094">
                  <c:v>14355</c:v>
                </c:pt>
                <c:pt idx="6095">
                  <c:v>15039</c:v>
                </c:pt>
                <c:pt idx="6096">
                  <c:v>12995</c:v>
                </c:pt>
                <c:pt idx="6097">
                  <c:v>13871</c:v>
                </c:pt>
                <c:pt idx="6098">
                  <c:v>13550</c:v>
                </c:pt>
                <c:pt idx="6099">
                  <c:v>14651</c:v>
                </c:pt>
                <c:pt idx="6100">
                  <c:v>13997</c:v>
                </c:pt>
                <c:pt idx="6101">
                  <c:v>15547</c:v>
                </c:pt>
                <c:pt idx="6102">
                  <c:v>15124</c:v>
                </c:pt>
                <c:pt idx="6103">
                  <c:v>14193</c:v>
                </c:pt>
                <c:pt idx="6104">
                  <c:v>14384</c:v>
                </c:pt>
                <c:pt idx="6105">
                  <c:v>14366</c:v>
                </c:pt>
                <c:pt idx="6106">
                  <c:v>14722</c:v>
                </c:pt>
                <c:pt idx="6107">
                  <c:v>13083</c:v>
                </c:pt>
                <c:pt idx="6108">
                  <c:v>12018</c:v>
                </c:pt>
                <c:pt idx="6109">
                  <c:v>13114</c:v>
                </c:pt>
                <c:pt idx="6110">
                  <c:v>15112</c:v>
                </c:pt>
                <c:pt idx="6111">
                  <c:v>14973</c:v>
                </c:pt>
                <c:pt idx="6112">
                  <c:v>15987</c:v>
                </c:pt>
                <c:pt idx="6113">
                  <c:v>12126</c:v>
                </c:pt>
                <c:pt idx="6114">
                  <c:v>15783</c:v>
                </c:pt>
                <c:pt idx="6115">
                  <c:v>13054</c:v>
                </c:pt>
                <c:pt idx="6116">
                  <c:v>15827</c:v>
                </c:pt>
                <c:pt idx="6117">
                  <c:v>13114</c:v>
                </c:pt>
                <c:pt idx="6118">
                  <c:v>14878</c:v>
                </c:pt>
                <c:pt idx="6119">
                  <c:v>15126</c:v>
                </c:pt>
                <c:pt idx="6120">
                  <c:v>12757</c:v>
                </c:pt>
                <c:pt idx="6121">
                  <c:v>12471</c:v>
                </c:pt>
                <c:pt idx="6122">
                  <c:v>14854</c:v>
                </c:pt>
                <c:pt idx="6123">
                  <c:v>15016</c:v>
                </c:pt>
                <c:pt idx="6124">
                  <c:v>14082</c:v>
                </c:pt>
                <c:pt idx="6125">
                  <c:v>13380</c:v>
                </c:pt>
                <c:pt idx="6126">
                  <c:v>13370</c:v>
                </c:pt>
                <c:pt idx="6127">
                  <c:v>14322</c:v>
                </c:pt>
                <c:pt idx="6128">
                  <c:v>15825</c:v>
                </c:pt>
                <c:pt idx="6129">
                  <c:v>15892</c:v>
                </c:pt>
                <c:pt idx="6130">
                  <c:v>13883</c:v>
                </c:pt>
                <c:pt idx="6131">
                  <c:v>15650</c:v>
                </c:pt>
                <c:pt idx="6132">
                  <c:v>15781</c:v>
                </c:pt>
                <c:pt idx="6133">
                  <c:v>12582</c:v>
                </c:pt>
                <c:pt idx="6134">
                  <c:v>14963</c:v>
                </c:pt>
                <c:pt idx="6135">
                  <c:v>14283</c:v>
                </c:pt>
                <c:pt idx="6136">
                  <c:v>12407</c:v>
                </c:pt>
                <c:pt idx="6137">
                  <c:v>14181</c:v>
                </c:pt>
                <c:pt idx="6138">
                  <c:v>12536</c:v>
                </c:pt>
                <c:pt idx="6139">
                  <c:v>14041</c:v>
                </c:pt>
                <c:pt idx="6140">
                  <c:v>15254</c:v>
                </c:pt>
                <c:pt idx="6141">
                  <c:v>14802</c:v>
                </c:pt>
                <c:pt idx="6142">
                  <c:v>13428</c:v>
                </c:pt>
                <c:pt idx="6143">
                  <c:v>13793</c:v>
                </c:pt>
                <c:pt idx="6144">
                  <c:v>12653</c:v>
                </c:pt>
                <c:pt idx="6145">
                  <c:v>12830</c:v>
                </c:pt>
                <c:pt idx="6146">
                  <c:v>13026</c:v>
                </c:pt>
                <c:pt idx="6147">
                  <c:v>15197</c:v>
                </c:pt>
                <c:pt idx="6148">
                  <c:v>13476</c:v>
                </c:pt>
                <c:pt idx="6149">
                  <c:v>14204</c:v>
                </c:pt>
                <c:pt idx="6150">
                  <c:v>14235</c:v>
                </c:pt>
                <c:pt idx="6151">
                  <c:v>13015</c:v>
                </c:pt>
                <c:pt idx="6152">
                  <c:v>12649</c:v>
                </c:pt>
                <c:pt idx="6153">
                  <c:v>14742</c:v>
                </c:pt>
                <c:pt idx="6154">
                  <c:v>12499</c:v>
                </c:pt>
                <c:pt idx="6155">
                  <c:v>15651</c:v>
                </c:pt>
                <c:pt idx="6156">
                  <c:v>12016</c:v>
                </c:pt>
                <c:pt idx="6157">
                  <c:v>13183</c:v>
                </c:pt>
                <c:pt idx="6158">
                  <c:v>13181</c:v>
                </c:pt>
                <c:pt idx="6159">
                  <c:v>14993</c:v>
                </c:pt>
                <c:pt idx="6160">
                  <c:v>13624</c:v>
                </c:pt>
                <c:pt idx="6161">
                  <c:v>12201</c:v>
                </c:pt>
                <c:pt idx="6162">
                  <c:v>15286</c:v>
                </c:pt>
                <c:pt idx="6163">
                  <c:v>12547</c:v>
                </c:pt>
                <c:pt idx="6164">
                  <c:v>13169</c:v>
                </c:pt>
                <c:pt idx="6165">
                  <c:v>15224</c:v>
                </c:pt>
                <c:pt idx="6166">
                  <c:v>15808</c:v>
                </c:pt>
                <c:pt idx="6167">
                  <c:v>14492</c:v>
                </c:pt>
                <c:pt idx="6168">
                  <c:v>14843</c:v>
                </c:pt>
                <c:pt idx="6169">
                  <c:v>15703</c:v>
                </c:pt>
                <c:pt idx="6170">
                  <c:v>13485</c:v>
                </c:pt>
                <c:pt idx="6171">
                  <c:v>12058</c:v>
                </c:pt>
                <c:pt idx="6172">
                  <c:v>13776</c:v>
                </c:pt>
                <c:pt idx="6173">
                  <c:v>13097</c:v>
                </c:pt>
                <c:pt idx="6174">
                  <c:v>14528</c:v>
                </c:pt>
                <c:pt idx="6175">
                  <c:v>12134</c:v>
                </c:pt>
                <c:pt idx="6176">
                  <c:v>12069</c:v>
                </c:pt>
                <c:pt idx="6177">
                  <c:v>14115</c:v>
                </c:pt>
                <c:pt idx="6178">
                  <c:v>13102</c:v>
                </c:pt>
                <c:pt idx="6179">
                  <c:v>12970</c:v>
                </c:pt>
                <c:pt idx="6180">
                  <c:v>14476</c:v>
                </c:pt>
                <c:pt idx="6181">
                  <c:v>13592</c:v>
                </c:pt>
                <c:pt idx="6182">
                  <c:v>12234</c:v>
                </c:pt>
                <c:pt idx="6183">
                  <c:v>15586</c:v>
                </c:pt>
                <c:pt idx="6184">
                  <c:v>12350</c:v>
                </c:pt>
                <c:pt idx="6185">
                  <c:v>14932</c:v>
                </c:pt>
                <c:pt idx="6186">
                  <c:v>15586</c:v>
                </c:pt>
                <c:pt idx="6187">
                  <c:v>12981</c:v>
                </c:pt>
                <c:pt idx="6188">
                  <c:v>12343</c:v>
                </c:pt>
                <c:pt idx="6189">
                  <c:v>14830</c:v>
                </c:pt>
                <c:pt idx="6190">
                  <c:v>15620</c:v>
                </c:pt>
                <c:pt idx="6191">
                  <c:v>14053</c:v>
                </c:pt>
                <c:pt idx="6192">
                  <c:v>12514</c:v>
                </c:pt>
                <c:pt idx="6193">
                  <c:v>14935</c:v>
                </c:pt>
                <c:pt idx="6194">
                  <c:v>15237</c:v>
                </c:pt>
                <c:pt idx="6195">
                  <c:v>14022</c:v>
                </c:pt>
                <c:pt idx="6196">
                  <c:v>14776</c:v>
                </c:pt>
                <c:pt idx="6197">
                  <c:v>13816</c:v>
                </c:pt>
                <c:pt idx="6198">
                  <c:v>13443</c:v>
                </c:pt>
                <c:pt idx="6199">
                  <c:v>15340</c:v>
                </c:pt>
                <c:pt idx="6200">
                  <c:v>15235</c:v>
                </c:pt>
                <c:pt idx="6201">
                  <c:v>14332</c:v>
                </c:pt>
                <c:pt idx="6202">
                  <c:v>13097</c:v>
                </c:pt>
                <c:pt idx="6203">
                  <c:v>14280</c:v>
                </c:pt>
                <c:pt idx="6204">
                  <c:v>14183</c:v>
                </c:pt>
                <c:pt idx="6205">
                  <c:v>15625</c:v>
                </c:pt>
                <c:pt idx="6206">
                  <c:v>13267</c:v>
                </c:pt>
                <c:pt idx="6207">
                  <c:v>13620</c:v>
                </c:pt>
                <c:pt idx="6208">
                  <c:v>13091</c:v>
                </c:pt>
                <c:pt idx="6209">
                  <c:v>13301</c:v>
                </c:pt>
                <c:pt idx="6210">
                  <c:v>13011</c:v>
                </c:pt>
                <c:pt idx="6211">
                  <c:v>13100</c:v>
                </c:pt>
                <c:pt idx="6212">
                  <c:v>14836</c:v>
                </c:pt>
                <c:pt idx="6213">
                  <c:v>15766</c:v>
                </c:pt>
                <c:pt idx="6214">
                  <c:v>12531</c:v>
                </c:pt>
                <c:pt idx="6215">
                  <c:v>12224</c:v>
                </c:pt>
                <c:pt idx="6216">
                  <c:v>15291</c:v>
                </c:pt>
                <c:pt idx="6217">
                  <c:v>13242</c:v>
                </c:pt>
                <c:pt idx="6218">
                  <c:v>15548</c:v>
                </c:pt>
                <c:pt idx="6219">
                  <c:v>12743</c:v>
                </c:pt>
                <c:pt idx="6220">
                  <c:v>14048</c:v>
                </c:pt>
                <c:pt idx="6221">
                  <c:v>12632</c:v>
                </c:pt>
                <c:pt idx="6222">
                  <c:v>12567</c:v>
                </c:pt>
                <c:pt idx="6223">
                  <c:v>12214</c:v>
                </c:pt>
                <c:pt idx="6224">
                  <c:v>12855</c:v>
                </c:pt>
                <c:pt idx="6225">
                  <c:v>13831</c:v>
                </c:pt>
                <c:pt idx="6226">
                  <c:v>13489</c:v>
                </c:pt>
                <c:pt idx="6227">
                  <c:v>15314</c:v>
                </c:pt>
                <c:pt idx="6228">
                  <c:v>12610</c:v>
                </c:pt>
                <c:pt idx="6229">
                  <c:v>15758</c:v>
                </c:pt>
                <c:pt idx="6230">
                  <c:v>12932</c:v>
                </c:pt>
                <c:pt idx="6231">
                  <c:v>14146</c:v>
                </c:pt>
                <c:pt idx="6232">
                  <c:v>14903</c:v>
                </c:pt>
                <c:pt idx="6233">
                  <c:v>12764</c:v>
                </c:pt>
                <c:pt idx="6234">
                  <c:v>15636</c:v>
                </c:pt>
                <c:pt idx="6235">
                  <c:v>14568</c:v>
                </c:pt>
                <c:pt idx="6236">
                  <c:v>12771</c:v>
                </c:pt>
                <c:pt idx="6237">
                  <c:v>12921</c:v>
                </c:pt>
                <c:pt idx="6238">
                  <c:v>15159</c:v>
                </c:pt>
                <c:pt idx="6239">
                  <c:v>12978</c:v>
                </c:pt>
                <c:pt idx="6240">
                  <c:v>15887</c:v>
                </c:pt>
                <c:pt idx="6241">
                  <c:v>13308</c:v>
                </c:pt>
                <c:pt idx="6242">
                  <c:v>14489</c:v>
                </c:pt>
                <c:pt idx="6243">
                  <c:v>13804</c:v>
                </c:pt>
                <c:pt idx="6244">
                  <c:v>15331</c:v>
                </c:pt>
                <c:pt idx="6245">
                  <c:v>15198</c:v>
                </c:pt>
                <c:pt idx="6246">
                  <c:v>12670</c:v>
                </c:pt>
                <c:pt idx="6247">
                  <c:v>12792</c:v>
                </c:pt>
                <c:pt idx="6248">
                  <c:v>15912</c:v>
                </c:pt>
                <c:pt idx="6249">
                  <c:v>12398</c:v>
                </c:pt>
                <c:pt idx="6250">
                  <c:v>15017</c:v>
                </c:pt>
                <c:pt idx="6251">
                  <c:v>15233</c:v>
                </c:pt>
                <c:pt idx="6252">
                  <c:v>13970</c:v>
                </c:pt>
                <c:pt idx="6253">
                  <c:v>15655</c:v>
                </c:pt>
                <c:pt idx="6254">
                  <c:v>12093</c:v>
                </c:pt>
                <c:pt idx="6255">
                  <c:v>12523</c:v>
                </c:pt>
                <c:pt idx="6256">
                  <c:v>15389</c:v>
                </c:pt>
                <c:pt idx="6257">
                  <c:v>14687</c:v>
                </c:pt>
                <c:pt idx="6258">
                  <c:v>14530</c:v>
                </c:pt>
                <c:pt idx="6259">
                  <c:v>15151</c:v>
                </c:pt>
                <c:pt idx="6260">
                  <c:v>13143</c:v>
                </c:pt>
                <c:pt idx="6261">
                  <c:v>15362</c:v>
                </c:pt>
                <c:pt idx="6262">
                  <c:v>15531</c:v>
                </c:pt>
                <c:pt idx="6263">
                  <c:v>12711</c:v>
                </c:pt>
                <c:pt idx="6264">
                  <c:v>15711</c:v>
                </c:pt>
                <c:pt idx="6265">
                  <c:v>12063</c:v>
                </c:pt>
                <c:pt idx="6266">
                  <c:v>14869</c:v>
                </c:pt>
                <c:pt idx="6267">
                  <c:v>15813</c:v>
                </c:pt>
                <c:pt idx="6268">
                  <c:v>15533</c:v>
                </c:pt>
                <c:pt idx="6269">
                  <c:v>15040</c:v>
                </c:pt>
                <c:pt idx="6270">
                  <c:v>15762</c:v>
                </c:pt>
                <c:pt idx="6271">
                  <c:v>15112</c:v>
                </c:pt>
                <c:pt idx="6272">
                  <c:v>15474</c:v>
                </c:pt>
                <c:pt idx="6273">
                  <c:v>15584</c:v>
                </c:pt>
                <c:pt idx="6274">
                  <c:v>12007</c:v>
                </c:pt>
                <c:pt idx="6275">
                  <c:v>15089</c:v>
                </c:pt>
                <c:pt idx="6276">
                  <c:v>12129</c:v>
                </c:pt>
                <c:pt idx="6277">
                  <c:v>14808</c:v>
                </c:pt>
                <c:pt idx="6278">
                  <c:v>15315</c:v>
                </c:pt>
                <c:pt idx="6279">
                  <c:v>12723</c:v>
                </c:pt>
                <c:pt idx="6280">
                  <c:v>13038</c:v>
                </c:pt>
                <c:pt idx="6281">
                  <c:v>14266</c:v>
                </c:pt>
                <c:pt idx="6282">
                  <c:v>13361</c:v>
                </c:pt>
                <c:pt idx="6283">
                  <c:v>14698</c:v>
                </c:pt>
                <c:pt idx="6284">
                  <c:v>13717</c:v>
                </c:pt>
                <c:pt idx="6285">
                  <c:v>12642</c:v>
                </c:pt>
                <c:pt idx="6286">
                  <c:v>13087</c:v>
                </c:pt>
                <c:pt idx="6287">
                  <c:v>12205</c:v>
                </c:pt>
                <c:pt idx="6288">
                  <c:v>15102</c:v>
                </c:pt>
                <c:pt idx="6289">
                  <c:v>14441</c:v>
                </c:pt>
                <c:pt idx="6290">
                  <c:v>14816</c:v>
                </c:pt>
                <c:pt idx="6291">
                  <c:v>14055</c:v>
                </c:pt>
                <c:pt idx="6292">
                  <c:v>14240</c:v>
                </c:pt>
                <c:pt idx="6293">
                  <c:v>15388</c:v>
                </c:pt>
                <c:pt idx="6294">
                  <c:v>13311</c:v>
                </c:pt>
                <c:pt idx="6295">
                  <c:v>15938</c:v>
                </c:pt>
                <c:pt idx="6296">
                  <c:v>13604</c:v>
                </c:pt>
                <c:pt idx="6297">
                  <c:v>14125</c:v>
                </c:pt>
                <c:pt idx="6298">
                  <c:v>14069</c:v>
                </c:pt>
                <c:pt idx="6299">
                  <c:v>12229</c:v>
                </c:pt>
                <c:pt idx="6300">
                  <c:v>14316</c:v>
                </c:pt>
                <c:pt idx="6301">
                  <c:v>15720</c:v>
                </c:pt>
                <c:pt idx="6302">
                  <c:v>13293</c:v>
                </c:pt>
                <c:pt idx="6303">
                  <c:v>15103</c:v>
                </c:pt>
                <c:pt idx="6304">
                  <c:v>13107</c:v>
                </c:pt>
                <c:pt idx="6305">
                  <c:v>14249</c:v>
                </c:pt>
                <c:pt idx="6306">
                  <c:v>14310</c:v>
                </c:pt>
                <c:pt idx="6307">
                  <c:v>14756</c:v>
                </c:pt>
                <c:pt idx="6308">
                  <c:v>14326</c:v>
                </c:pt>
                <c:pt idx="6309">
                  <c:v>14732</c:v>
                </c:pt>
                <c:pt idx="6310">
                  <c:v>15481</c:v>
                </c:pt>
                <c:pt idx="6311">
                  <c:v>15161</c:v>
                </c:pt>
                <c:pt idx="6312">
                  <c:v>14964</c:v>
                </c:pt>
                <c:pt idx="6313">
                  <c:v>13540</c:v>
                </c:pt>
                <c:pt idx="6314">
                  <c:v>12220</c:v>
                </c:pt>
                <c:pt idx="6315">
                  <c:v>13482</c:v>
                </c:pt>
                <c:pt idx="6316">
                  <c:v>15986</c:v>
                </c:pt>
                <c:pt idx="6317">
                  <c:v>15088</c:v>
                </c:pt>
                <c:pt idx="6318">
                  <c:v>13093</c:v>
                </c:pt>
                <c:pt idx="6319">
                  <c:v>15428</c:v>
                </c:pt>
                <c:pt idx="6320">
                  <c:v>13826</c:v>
                </c:pt>
                <c:pt idx="6321">
                  <c:v>12556</c:v>
                </c:pt>
                <c:pt idx="6322">
                  <c:v>12307</c:v>
                </c:pt>
                <c:pt idx="6323">
                  <c:v>13567</c:v>
                </c:pt>
                <c:pt idx="6324">
                  <c:v>12228</c:v>
                </c:pt>
                <c:pt idx="6325">
                  <c:v>14116</c:v>
                </c:pt>
                <c:pt idx="6326">
                  <c:v>12233</c:v>
                </c:pt>
                <c:pt idx="6327">
                  <c:v>14908</c:v>
                </c:pt>
                <c:pt idx="6328">
                  <c:v>12301</c:v>
                </c:pt>
                <c:pt idx="6329">
                  <c:v>14446</c:v>
                </c:pt>
                <c:pt idx="6330">
                  <c:v>14940</c:v>
                </c:pt>
                <c:pt idx="6331">
                  <c:v>12752</c:v>
                </c:pt>
                <c:pt idx="6332">
                  <c:v>13736</c:v>
                </c:pt>
                <c:pt idx="6333">
                  <c:v>14680</c:v>
                </c:pt>
                <c:pt idx="6334">
                  <c:v>15856</c:v>
                </c:pt>
                <c:pt idx="6335">
                  <c:v>14367</c:v>
                </c:pt>
                <c:pt idx="6336">
                  <c:v>13659</c:v>
                </c:pt>
                <c:pt idx="6337">
                  <c:v>12415</c:v>
                </c:pt>
                <c:pt idx="6338">
                  <c:v>13342</c:v>
                </c:pt>
                <c:pt idx="6339">
                  <c:v>14093</c:v>
                </c:pt>
                <c:pt idx="6340">
                  <c:v>15179</c:v>
                </c:pt>
                <c:pt idx="6341">
                  <c:v>12322</c:v>
                </c:pt>
                <c:pt idx="6342">
                  <c:v>14073</c:v>
                </c:pt>
                <c:pt idx="6343">
                  <c:v>14353</c:v>
                </c:pt>
                <c:pt idx="6344">
                  <c:v>12834</c:v>
                </c:pt>
                <c:pt idx="6345">
                  <c:v>13750</c:v>
                </c:pt>
                <c:pt idx="6346">
                  <c:v>12433</c:v>
                </c:pt>
                <c:pt idx="6347">
                  <c:v>14187</c:v>
                </c:pt>
                <c:pt idx="6348">
                  <c:v>14704</c:v>
                </c:pt>
                <c:pt idx="6349">
                  <c:v>13403</c:v>
                </c:pt>
                <c:pt idx="6350">
                  <c:v>15703</c:v>
                </c:pt>
                <c:pt idx="6351">
                  <c:v>15159</c:v>
                </c:pt>
                <c:pt idx="6352">
                  <c:v>13935</c:v>
                </c:pt>
                <c:pt idx="6353">
                  <c:v>14863</c:v>
                </c:pt>
                <c:pt idx="6354">
                  <c:v>15234</c:v>
                </c:pt>
                <c:pt idx="6355">
                  <c:v>12258</c:v>
                </c:pt>
                <c:pt idx="6356">
                  <c:v>15596</c:v>
                </c:pt>
                <c:pt idx="6357">
                  <c:v>12738</c:v>
                </c:pt>
                <c:pt idx="6358">
                  <c:v>14609</c:v>
                </c:pt>
                <c:pt idx="6359">
                  <c:v>12572</c:v>
                </c:pt>
                <c:pt idx="6360">
                  <c:v>13603</c:v>
                </c:pt>
                <c:pt idx="6361">
                  <c:v>12586</c:v>
                </c:pt>
                <c:pt idx="6362">
                  <c:v>14994</c:v>
                </c:pt>
                <c:pt idx="6363">
                  <c:v>15343</c:v>
                </c:pt>
                <c:pt idx="6364">
                  <c:v>13802</c:v>
                </c:pt>
                <c:pt idx="6365">
                  <c:v>14552</c:v>
                </c:pt>
                <c:pt idx="6366">
                  <c:v>14371</c:v>
                </c:pt>
                <c:pt idx="6367">
                  <c:v>13263</c:v>
                </c:pt>
                <c:pt idx="6368">
                  <c:v>13008</c:v>
                </c:pt>
                <c:pt idx="6369">
                  <c:v>13866</c:v>
                </c:pt>
                <c:pt idx="6370">
                  <c:v>13783</c:v>
                </c:pt>
                <c:pt idx="6371">
                  <c:v>12179</c:v>
                </c:pt>
                <c:pt idx="6372">
                  <c:v>15943</c:v>
                </c:pt>
                <c:pt idx="6373">
                  <c:v>13378</c:v>
                </c:pt>
                <c:pt idx="6374">
                  <c:v>14811</c:v>
                </c:pt>
                <c:pt idx="6375">
                  <c:v>14723</c:v>
                </c:pt>
                <c:pt idx="6376">
                  <c:v>15105</c:v>
                </c:pt>
                <c:pt idx="6377">
                  <c:v>15255</c:v>
                </c:pt>
                <c:pt idx="6378">
                  <c:v>14649</c:v>
                </c:pt>
                <c:pt idx="6379">
                  <c:v>14898</c:v>
                </c:pt>
                <c:pt idx="6380">
                  <c:v>12727</c:v>
                </c:pt>
                <c:pt idx="6381">
                  <c:v>12746</c:v>
                </c:pt>
                <c:pt idx="6382">
                  <c:v>13469</c:v>
                </c:pt>
                <c:pt idx="6383">
                  <c:v>12846</c:v>
                </c:pt>
                <c:pt idx="6384">
                  <c:v>13583</c:v>
                </c:pt>
                <c:pt idx="6385">
                  <c:v>12796</c:v>
                </c:pt>
                <c:pt idx="6386">
                  <c:v>15030</c:v>
                </c:pt>
                <c:pt idx="6387">
                  <c:v>12950</c:v>
                </c:pt>
                <c:pt idx="6388">
                  <c:v>14526</c:v>
                </c:pt>
                <c:pt idx="6389">
                  <c:v>12894</c:v>
                </c:pt>
                <c:pt idx="6390">
                  <c:v>12639</c:v>
                </c:pt>
                <c:pt idx="6391">
                  <c:v>14059</c:v>
                </c:pt>
                <c:pt idx="6392">
                  <c:v>15852</c:v>
                </c:pt>
                <c:pt idx="6393">
                  <c:v>12937</c:v>
                </c:pt>
                <c:pt idx="6394">
                  <c:v>15711</c:v>
                </c:pt>
                <c:pt idx="6395">
                  <c:v>13289</c:v>
                </c:pt>
                <c:pt idx="6396">
                  <c:v>14680</c:v>
                </c:pt>
                <c:pt idx="6397">
                  <c:v>12720</c:v>
                </c:pt>
                <c:pt idx="6398">
                  <c:v>14414</c:v>
                </c:pt>
                <c:pt idx="6399">
                  <c:v>12792</c:v>
                </c:pt>
                <c:pt idx="6400">
                  <c:v>12348</c:v>
                </c:pt>
                <c:pt idx="6401">
                  <c:v>12146</c:v>
                </c:pt>
                <c:pt idx="6402">
                  <c:v>12121</c:v>
                </c:pt>
                <c:pt idx="6403">
                  <c:v>12351</c:v>
                </c:pt>
                <c:pt idx="6404">
                  <c:v>14963</c:v>
                </c:pt>
                <c:pt idx="6405">
                  <c:v>14452</c:v>
                </c:pt>
                <c:pt idx="6406">
                  <c:v>13607</c:v>
                </c:pt>
                <c:pt idx="6407">
                  <c:v>13336</c:v>
                </c:pt>
                <c:pt idx="6408">
                  <c:v>14007</c:v>
                </c:pt>
                <c:pt idx="6409">
                  <c:v>14479</c:v>
                </c:pt>
                <c:pt idx="6410">
                  <c:v>13948</c:v>
                </c:pt>
                <c:pt idx="6411">
                  <c:v>12266</c:v>
                </c:pt>
                <c:pt idx="6412">
                  <c:v>13071</c:v>
                </c:pt>
                <c:pt idx="6413">
                  <c:v>14725</c:v>
                </c:pt>
                <c:pt idx="6414">
                  <c:v>12990</c:v>
                </c:pt>
                <c:pt idx="6415">
                  <c:v>14578</c:v>
                </c:pt>
                <c:pt idx="6416">
                  <c:v>13769</c:v>
                </c:pt>
                <c:pt idx="6417">
                  <c:v>12314</c:v>
                </c:pt>
                <c:pt idx="6418">
                  <c:v>13399</c:v>
                </c:pt>
                <c:pt idx="6419">
                  <c:v>12259</c:v>
                </c:pt>
                <c:pt idx="6420">
                  <c:v>15365</c:v>
                </c:pt>
                <c:pt idx="6421">
                  <c:v>15745</c:v>
                </c:pt>
                <c:pt idx="6422">
                  <c:v>12411</c:v>
                </c:pt>
                <c:pt idx="6423">
                  <c:v>12369</c:v>
                </c:pt>
                <c:pt idx="6424">
                  <c:v>14707</c:v>
                </c:pt>
                <c:pt idx="6425">
                  <c:v>14260</c:v>
                </c:pt>
                <c:pt idx="6426">
                  <c:v>15306</c:v>
                </c:pt>
                <c:pt idx="6427">
                  <c:v>13832</c:v>
                </c:pt>
                <c:pt idx="6428">
                  <c:v>15004</c:v>
                </c:pt>
                <c:pt idx="6429">
                  <c:v>15784</c:v>
                </c:pt>
                <c:pt idx="6430">
                  <c:v>13912</c:v>
                </c:pt>
                <c:pt idx="6431">
                  <c:v>13826</c:v>
                </c:pt>
                <c:pt idx="6432">
                  <c:v>15719</c:v>
                </c:pt>
                <c:pt idx="6433">
                  <c:v>12704</c:v>
                </c:pt>
                <c:pt idx="6434">
                  <c:v>15275</c:v>
                </c:pt>
                <c:pt idx="6435">
                  <c:v>15736</c:v>
                </c:pt>
                <c:pt idx="6436">
                  <c:v>14581</c:v>
                </c:pt>
                <c:pt idx="6437">
                  <c:v>15009</c:v>
                </c:pt>
                <c:pt idx="6438">
                  <c:v>13956</c:v>
                </c:pt>
                <c:pt idx="6439">
                  <c:v>15896</c:v>
                </c:pt>
                <c:pt idx="6440">
                  <c:v>12623</c:v>
                </c:pt>
                <c:pt idx="6441">
                  <c:v>14982</c:v>
                </c:pt>
                <c:pt idx="6442">
                  <c:v>14914</c:v>
                </c:pt>
                <c:pt idx="6443">
                  <c:v>15193</c:v>
                </c:pt>
                <c:pt idx="6444">
                  <c:v>12449</c:v>
                </c:pt>
                <c:pt idx="6445">
                  <c:v>13396</c:v>
                </c:pt>
                <c:pt idx="6446">
                  <c:v>14755</c:v>
                </c:pt>
                <c:pt idx="6447">
                  <c:v>12779</c:v>
                </c:pt>
                <c:pt idx="6448">
                  <c:v>15270</c:v>
                </c:pt>
                <c:pt idx="6449">
                  <c:v>12049</c:v>
                </c:pt>
                <c:pt idx="6450">
                  <c:v>12781</c:v>
                </c:pt>
                <c:pt idx="6451">
                  <c:v>12594</c:v>
                </c:pt>
                <c:pt idx="6452">
                  <c:v>14150</c:v>
                </c:pt>
                <c:pt idx="6453">
                  <c:v>14129</c:v>
                </c:pt>
                <c:pt idx="6454">
                  <c:v>13292</c:v>
                </c:pt>
                <c:pt idx="6455">
                  <c:v>13909</c:v>
                </c:pt>
                <c:pt idx="6456">
                  <c:v>13597</c:v>
                </c:pt>
                <c:pt idx="6457">
                  <c:v>14609</c:v>
                </c:pt>
                <c:pt idx="6458">
                  <c:v>13501</c:v>
                </c:pt>
                <c:pt idx="6459">
                  <c:v>15537</c:v>
                </c:pt>
                <c:pt idx="6460">
                  <c:v>13566</c:v>
                </c:pt>
                <c:pt idx="6461">
                  <c:v>14024</c:v>
                </c:pt>
                <c:pt idx="6462">
                  <c:v>12682</c:v>
                </c:pt>
                <c:pt idx="6463">
                  <c:v>12180</c:v>
                </c:pt>
                <c:pt idx="6464">
                  <c:v>13400</c:v>
                </c:pt>
                <c:pt idx="6465">
                  <c:v>12282</c:v>
                </c:pt>
                <c:pt idx="6466">
                  <c:v>15670</c:v>
                </c:pt>
                <c:pt idx="6467">
                  <c:v>12487</c:v>
                </c:pt>
                <c:pt idx="6468">
                  <c:v>12535</c:v>
                </c:pt>
                <c:pt idx="6469">
                  <c:v>15727</c:v>
                </c:pt>
                <c:pt idx="6470">
                  <c:v>14172</c:v>
                </c:pt>
                <c:pt idx="6471">
                  <c:v>14283</c:v>
                </c:pt>
                <c:pt idx="6472">
                  <c:v>12270</c:v>
                </c:pt>
                <c:pt idx="6473">
                  <c:v>14851</c:v>
                </c:pt>
                <c:pt idx="6474">
                  <c:v>15635</c:v>
                </c:pt>
                <c:pt idx="6475">
                  <c:v>14375</c:v>
                </c:pt>
                <c:pt idx="6476">
                  <c:v>13268</c:v>
                </c:pt>
                <c:pt idx="6477">
                  <c:v>12800</c:v>
                </c:pt>
                <c:pt idx="6478">
                  <c:v>12373</c:v>
                </c:pt>
                <c:pt idx="6479">
                  <c:v>15584</c:v>
                </c:pt>
                <c:pt idx="6480">
                  <c:v>12941</c:v>
                </c:pt>
                <c:pt idx="6481">
                  <c:v>15625</c:v>
                </c:pt>
                <c:pt idx="6482">
                  <c:v>14816</c:v>
                </c:pt>
                <c:pt idx="6483">
                  <c:v>15083</c:v>
                </c:pt>
                <c:pt idx="6484">
                  <c:v>15851</c:v>
                </c:pt>
                <c:pt idx="6485">
                  <c:v>12567</c:v>
                </c:pt>
                <c:pt idx="6486">
                  <c:v>12380</c:v>
                </c:pt>
                <c:pt idx="6487">
                  <c:v>15263</c:v>
                </c:pt>
                <c:pt idx="6488">
                  <c:v>14804</c:v>
                </c:pt>
                <c:pt idx="6489">
                  <c:v>13642</c:v>
                </c:pt>
                <c:pt idx="6490">
                  <c:v>13982</c:v>
                </c:pt>
                <c:pt idx="6491">
                  <c:v>15695</c:v>
                </c:pt>
                <c:pt idx="6492">
                  <c:v>14853</c:v>
                </c:pt>
                <c:pt idx="6493">
                  <c:v>12472</c:v>
                </c:pt>
                <c:pt idx="6494">
                  <c:v>13356</c:v>
                </c:pt>
                <c:pt idx="6495">
                  <c:v>15542</c:v>
                </c:pt>
                <c:pt idx="6496">
                  <c:v>14519</c:v>
                </c:pt>
                <c:pt idx="6497">
                  <c:v>12458</c:v>
                </c:pt>
                <c:pt idx="6498">
                  <c:v>15234</c:v>
                </c:pt>
                <c:pt idx="6499">
                  <c:v>13779</c:v>
                </c:pt>
                <c:pt idx="6500">
                  <c:v>12257</c:v>
                </c:pt>
                <c:pt idx="6501">
                  <c:v>15271</c:v>
                </c:pt>
                <c:pt idx="6502">
                  <c:v>13525</c:v>
                </c:pt>
                <c:pt idx="6503">
                  <c:v>15479</c:v>
                </c:pt>
                <c:pt idx="6504">
                  <c:v>13886</c:v>
                </c:pt>
                <c:pt idx="6505">
                  <c:v>15312</c:v>
                </c:pt>
                <c:pt idx="6506">
                  <c:v>15702</c:v>
                </c:pt>
                <c:pt idx="6507">
                  <c:v>12765</c:v>
                </c:pt>
                <c:pt idx="6508">
                  <c:v>12561</c:v>
                </c:pt>
                <c:pt idx="6509">
                  <c:v>12655</c:v>
                </c:pt>
                <c:pt idx="6510">
                  <c:v>12569</c:v>
                </c:pt>
                <c:pt idx="6511">
                  <c:v>15770</c:v>
                </c:pt>
                <c:pt idx="6512">
                  <c:v>12646</c:v>
                </c:pt>
                <c:pt idx="6513">
                  <c:v>15338</c:v>
                </c:pt>
                <c:pt idx="6514">
                  <c:v>13719</c:v>
                </c:pt>
                <c:pt idx="6515">
                  <c:v>12181</c:v>
                </c:pt>
                <c:pt idx="6516">
                  <c:v>12827</c:v>
                </c:pt>
                <c:pt idx="6517">
                  <c:v>13564</c:v>
                </c:pt>
                <c:pt idx="6518">
                  <c:v>12049</c:v>
                </c:pt>
                <c:pt idx="6519">
                  <c:v>12120</c:v>
                </c:pt>
                <c:pt idx="6520">
                  <c:v>13151</c:v>
                </c:pt>
                <c:pt idx="6521">
                  <c:v>12613</c:v>
                </c:pt>
                <c:pt idx="6522">
                  <c:v>15478</c:v>
                </c:pt>
                <c:pt idx="6523">
                  <c:v>15687</c:v>
                </c:pt>
                <c:pt idx="6524">
                  <c:v>14745</c:v>
                </c:pt>
                <c:pt idx="6525">
                  <c:v>14304</c:v>
                </c:pt>
                <c:pt idx="6526">
                  <c:v>13990</c:v>
                </c:pt>
                <c:pt idx="6527">
                  <c:v>15473</c:v>
                </c:pt>
                <c:pt idx="6528">
                  <c:v>12748</c:v>
                </c:pt>
                <c:pt idx="6529">
                  <c:v>13174</c:v>
                </c:pt>
                <c:pt idx="6530">
                  <c:v>12631</c:v>
                </c:pt>
                <c:pt idx="6531">
                  <c:v>15813</c:v>
                </c:pt>
                <c:pt idx="6532">
                  <c:v>14105</c:v>
                </c:pt>
                <c:pt idx="6533">
                  <c:v>12754</c:v>
                </c:pt>
                <c:pt idx="6534">
                  <c:v>14104</c:v>
                </c:pt>
                <c:pt idx="6535">
                  <c:v>13415</c:v>
                </c:pt>
                <c:pt idx="6536">
                  <c:v>13414</c:v>
                </c:pt>
                <c:pt idx="6537">
                  <c:v>13653</c:v>
                </c:pt>
                <c:pt idx="6538">
                  <c:v>14677</c:v>
                </c:pt>
                <c:pt idx="6539">
                  <c:v>14339</c:v>
                </c:pt>
                <c:pt idx="6540">
                  <c:v>15358</c:v>
                </c:pt>
                <c:pt idx="6541">
                  <c:v>14666</c:v>
                </c:pt>
                <c:pt idx="6542">
                  <c:v>15194</c:v>
                </c:pt>
                <c:pt idx="6543">
                  <c:v>13984</c:v>
                </c:pt>
                <c:pt idx="6544">
                  <c:v>15097</c:v>
                </c:pt>
                <c:pt idx="6545">
                  <c:v>14012</c:v>
                </c:pt>
                <c:pt idx="6546">
                  <c:v>13371</c:v>
                </c:pt>
                <c:pt idx="6547">
                  <c:v>15833</c:v>
                </c:pt>
                <c:pt idx="6548">
                  <c:v>14206</c:v>
                </c:pt>
                <c:pt idx="6549">
                  <c:v>14374</c:v>
                </c:pt>
                <c:pt idx="6550">
                  <c:v>13332</c:v>
                </c:pt>
                <c:pt idx="6551">
                  <c:v>14344</c:v>
                </c:pt>
                <c:pt idx="6552">
                  <c:v>14470</c:v>
                </c:pt>
                <c:pt idx="6553">
                  <c:v>13612</c:v>
                </c:pt>
                <c:pt idx="6554">
                  <c:v>15148</c:v>
                </c:pt>
                <c:pt idx="6555">
                  <c:v>15620</c:v>
                </c:pt>
                <c:pt idx="6556">
                  <c:v>12354</c:v>
                </c:pt>
                <c:pt idx="6557">
                  <c:v>15753</c:v>
                </c:pt>
                <c:pt idx="6558">
                  <c:v>12992</c:v>
                </c:pt>
                <c:pt idx="6559">
                  <c:v>15245</c:v>
                </c:pt>
                <c:pt idx="6560">
                  <c:v>15072</c:v>
                </c:pt>
                <c:pt idx="6561">
                  <c:v>13672</c:v>
                </c:pt>
                <c:pt idx="6562">
                  <c:v>12029</c:v>
                </c:pt>
                <c:pt idx="6563">
                  <c:v>14277</c:v>
                </c:pt>
                <c:pt idx="6564">
                  <c:v>15369</c:v>
                </c:pt>
                <c:pt idx="6565">
                  <c:v>12502</c:v>
                </c:pt>
                <c:pt idx="6566">
                  <c:v>14349</c:v>
                </c:pt>
                <c:pt idx="6567">
                  <c:v>13889</c:v>
                </c:pt>
                <c:pt idx="6568">
                  <c:v>13647</c:v>
                </c:pt>
                <c:pt idx="6569">
                  <c:v>15992</c:v>
                </c:pt>
                <c:pt idx="6570">
                  <c:v>12854</c:v>
                </c:pt>
                <c:pt idx="6571">
                  <c:v>12864</c:v>
                </c:pt>
                <c:pt idx="6572">
                  <c:v>12549</c:v>
                </c:pt>
                <c:pt idx="6573">
                  <c:v>13753</c:v>
                </c:pt>
                <c:pt idx="6574">
                  <c:v>13215</c:v>
                </c:pt>
                <c:pt idx="6575">
                  <c:v>13051</c:v>
                </c:pt>
                <c:pt idx="6576">
                  <c:v>13551</c:v>
                </c:pt>
                <c:pt idx="6577">
                  <c:v>12071</c:v>
                </c:pt>
                <c:pt idx="6578">
                  <c:v>15924</c:v>
                </c:pt>
                <c:pt idx="6579">
                  <c:v>15006</c:v>
                </c:pt>
                <c:pt idx="6580">
                  <c:v>13437</c:v>
                </c:pt>
                <c:pt idx="6581">
                  <c:v>15167</c:v>
                </c:pt>
                <c:pt idx="6582">
                  <c:v>14380</c:v>
                </c:pt>
                <c:pt idx="6583">
                  <c:v>12438</c:v>
                </c:pt>
                <c:pt idx="6584">
                  <c:v>12209</c:v>
                </c:pt>
                <c:pt idx="6585">
                  <c:v>15557</c:v>
                </c:pt>
                <c:pt idx="6586">
                  <c:v>12426</c:v>
                </c:pt>
                <c:pt idx="6587">
                  <c:v>12620</c:v>
                </c:pt>
                <c:pt idx="6588">
                  <c:v>14185</c:v>
                </c:pt>
                <c:pt idx="6589">
                  <c:v>13657</c:v>
                </c:pt>
                <c:pt idx="6590">
                  <c:v>12353</c:v>
                </c:pt>
                <c:pt idx="6591">
                  <c:v>13233</c:v>
                </c:pt>
                <c:pt idx="6592">
                  <c:v>12249</c:v>
                </c:pt>
                <c:pt idx="6593">
                  <c:v>15558</c:v>
                </c:pt>
                <c:pt idx="6594">
                  <c:v>13563</c:v>
                </c:pt>
                <c:pt idx="6595">
                  <c:v>15418</c:v>
                </c:pt>
                <c:pt idx="6596">
                  <c:v>14265</c:v>
                </c:pt>
                <c:pt idx="6597">
                  <c:v>12061</c:v>
                </c:pt>
                <c:pt idx="6598">
                  <c:v>15355</c:v>
                </c:pt>
                <c:pt idx="6599">
                  <c:v>15341</c:v>
                </c:pt>
                <c:pt idx="6600">
                  <c:v>13919</c:v>
                </c:pt>
                <c:pt idx="6601">
                  <c:v>14050</c:v>
                </c:pt>
                <c:pt idx="6602">
                  <c:v>12802</c:v>
                </c:pt>
                <c:pt idx="6603">
                  <c:v>13596</c:v>
                </c:pt>
                <c:pt idx="6604">
                  <c:v>15022</c:v>
                </c:pt>
                <c:pt idx="6605">
                  <c:v>13285</c:v>
                </c:pt>
                <c:pt idx="6606">
                  <c:v>14415</c:v>
                </c:pt>
                <c:pt idx="6607">
                  <c:v>15667</c:v>
                </c:pt>
                <c:pt idx="6608">
                  <c:v>13807</c:v>
                </c:pt>
                <c:pt idx="6609">
                  <c:v>14771</c:v>
                </c:pt>
                <c:pt idx="6610">
                  <c:v>13034</c:v>
                </c:pt>
                <c:pt idx="6611">
                  <c:v>12461</c:v>
                </c:pt>
                <c:pt idx="6612">
                  <c:v>12735</c:v>
                </c:pt>
                <c:pt idx="6613">
                  <c:v>13326</c:v>
                </c:pt>
                <c:pt idx="6614">
                  <c:v>14467</c:v>
                </c:pt>
                <c:pt idx="6615">
                  <c:v>13547</c:v>
                </c:pt>
                <c:pt idx="6616">
                  <c:v>12361</c:v>
                </c:pt>
                <c:pt idx="6617">
                  <c:v>13434</c:v>
                </c:pt>
                <c:pt idx="6618">
                  <c:v>13014</c:v>
                </c:pt>
                <c:pt idx="6619">
                  <c:v>13607</c:v>
                </c:pt>
                <c:pt idx="6620">
                  <c:v>12437</c:v>
                </c:pt>
                <c:pt idx="6621">
                  <c:v>13145</c:v>
                </c:pt>
                <c:pt idx="6622">
                  <c:v>12722</c:v>
                </c:pt>
                <c:pt idx="6623">
                  <c:v>13222</c:v>
                </c:pt>
                <c:pt idx="6624">
                  <c:v>13122</c:v>
                </c:pt>
                <c:pt idx="6625">
                  <c:v>12506</c:v>
                </c:pt>
                <c:pt idx="6626">
                  <c:v>14875</c:v>
                </c:pt>
                <c:pt idx="6627">
                  <c:v>14508</c:v>
                </c:pt>
                <c:pt idx="6628">
                  <c:v>14703</c:v>
                </c:pt>
                <c:pt idx="6629">
                  <c:v>13422</c:v>
                </c:pt>
                <c:pt idx="6630">
                  <c:v>13804</c:v>
                </c:pt>
                <c:pt idx="6631">
                  <c:v>14389</c:v>
                </c:pt>
                <c:pt idx="6632">
                  <c:v>12576</c:v>
                </c:pt>
                <c:pt idx="6633">
                  <c:v>15611</c:v>
                </c:pt>
                <c:pt idx="6634">
                  <c:v>13824</c:v>
                </c:pt>
                <c:pt idx="6635">
                  <c:v>12353</c:v>
                </c:pt>
                <c:pt idx="6636">
                  <c:v>12287</c:v>
                </c:pt>
                <c:pt idx="6637">
                  <c:v>13076</c:v>
                </c:pt>
                <c:pt idx="6638">
                  <c:v>15539</c:v>
                </c:pt>
                <c:pt idx="6639">
                  <c:v>14703</c:v>
                </c:pt>
                <c:pt idx="6640">
                  <c:v>14978</c:v>
                </c:pt>
                <c:pt idx="6641">
                  <c:v>13736</c:v>
                </c:pt>
                <c:pt idx="6642">
                  <c:v>13093</c:v>
                </c:pt>
                <c:pt idx="6643">
                  <c:v>15213</c:v>
                </c:pt>
                <c:pt idx="6644">
                  <c:v>12940</c:v>
                </c:pt>
                <c:pt idx="6645">
                  <c:v>15450</c:v>
                </c:pt>
                <c:pt idx="6646">
                  <c:v>12447</c:v>
                </c:pt>
                <c:pt idx="6647">
                  <c:v>14991</c:v>
                </c:pt>
                <c:pt idx="6648">
                  <c:v>15158</c:v>
                </c:pt>
                <c:pt idx="6649">
                  <c:v>12594</c:v>
                </c:pt>
                <c:pt idx="6650">
                  <c:v>13817</c:v>
                </c:pt>
                <c:pt idx="6651">
                  <c:v>14526</c:v>
                </c:pt>
                <c:pt idx="6652">
                  <c:v>15470</c:v>
                </c:pt>
                <c:pt idx="6653">
                  <c:v>15026</c:v>
                </c:pt>
                <c:pt idx="6654">
                  <c:v>15867</c:v>
                </c:pt>
                <c:pt idx="6655">
                  <c:v>15635</c:v>
                </c:pt>
                <c:pt idx="6656">
                  <c:v>12608</c:v>
                </c:pt>
                <c:pt idx="6657">
                  <c:v>12555</c:v>
                </c:pt>
                <c:pt idx="6658">
                  <c:v>15107</c:v>
                </c:pt>
                <c:pt idx="6659">
                  <c:v>15844</c:v>
                </c:pt>
                <c:pt idx="6660">
                  <c:v>15221</c:v>
                </c:pt>
                <c:pt idx="6661">
                  <c:v>15792</c:v>
                </c:pt>
                <c:pt idx="6662">
                  <c:v>12262</c:v>
                </c:pt>
                <c:pt idx="6663">
                  <c:v>12286</c:v>
                </c:pt>
                <c:pt idx="6664">
                  <c:v>15578</c:v>
                </c:pt>
                <c:pt idx="6665">
                  <c:v>14059</c:v>
                </c:pt>
                <c:pt idx="6666">
                  <c:v>15194</c:v>
                </c:pt>
                <c:pt idx="6667">
                  <c:v>12437</c:v>
                </c:pt>
                <c:pt idx="6668">
                  <c:v>12322</c:v>
                </c:pt>
                <c:pt idx="6669">
                  <c:v>15696</c:v>
                </c:pt>
                <c:pt idx="6670">
                  <c:v>14611</c:v>
                </c:pt>
                <c:pt idx="6671">
                  <c:v>14903</c:v>
                </c:pt>
                <c:pt idx="6672">
                  <c:v>14254</c:v>
                </c:pt>
                <c:pt idx="6673">
                  <c:v>12655</c:v>
                </c:pt>
                <c:pt idx="6674">
                  <c:v>13228</c:v>
                </c:pt>
                <c:pt idx="6675">
                  <c:v>12839</c:v>
                </c:pt>
                <c:pt idx="6676">
                  <c:v>13356</c:v>
                </c:pt>
                <c:pt idx="6677">
                  <c:v>14125</c:v>
                </c:pt>
                <c:pt idx="6678">
                  <c:v>13065</c:v>
                </c:pt>
                <c:pt idx="6679">
                  <c:v>13193</c:v>
                </c:pt>
                <c:pt idx="6680">
                  <c:v>13982</c:v>
                </c:pt>
                <c:pt idx="6681">
                  <c:v>15221</c:v>
                </c:pt>
                <c:pt idx="6682">
                  <c:v>12475</c:v>
                </c:pt>
                <c:pt idx="6683">
                  <c:v>12345</c:v>
                </c:pt>
                <c:pt idx="6684">
                  <c:v>14109</c:v>
                </c:pt>
                <c:pt idx="6685">
                  <c:v>13322</c:v>
                </c:pt>
                <c:pt idx="6686">
                  <c:v>14372</c:v>
                </c:pt>
                <c:pt idx="6687">
                  <c:v>14305</c:v>
                </c:pt>
                <c:pt idx="6688">
                  <c:v>15869</c:v>
                </c:pt>
                <c:pt idx="6689">
                  <c:v>15041</c:v>
                </c:pt>
                <c:pt idx="6690">
                  <c:v>13372</c:v>
                </c:pt>
                <c:pt idx="6691">
                  <c:v>15978</c:v>
                </c:pt>
                <c:pt idx="6692">
                  <c:v>14354</c:v>
                </c:pt>
                <c:pt idx="6693">
                  <c:v>15597</c:v>
                </c:pt>
                <c:pt idx="6694">
                  <c:v>14418</c:v>
                </c:pt>
                <c:pt idx="6695">
                  <c:v>14163</c:v>
                </c:pt>
                <c:pt idx="6696">
                  <c:v>12660</c:v>
                </c:pt>
                <c:pt idx="6697">
                  <c:v>12379</c:v>
                </c:pt>
                <c:pt idx="6698">
                  <c:v>14454</c:v>
                </c:pt>
                <c:pt idx="6699">
                  <c:v>15712</c:v>
                </c:pt>
                <c:pt idx="6700">
                  <c:v>15263</c:v>
                </c:pt>
                <c:pt idx="6701">
                  <c:v>14623</c:v>
                </c:pt>
                <c:pt idx="6702">
                  <c:v>12311</c:v>
                </c:pt>
                <c:pt idx="6703">
                  <c:v>15188</c:v>
                </c:pt>
                <c:pt idx="6704">
                  <c:v>15837</c:v>
                </c:pt>
                <c:pt idx="6705">
                  <c:v>14510</c:v>
                </c:pt>
                <c:pt idx="6706">
                  <c:v>15305</c:v>
                </c:pt>
                <c:pt idx="6707">
                  <c:v>13635</c:v>
                </c:pt>
                <c:pt idx="6708">
                  <c:v>14216</c:v>
                </c:pt>
                <c:pt idx="6709">
                  <c:v>12846</c:v>
                </c:pt>
                <c:pt idx="6710">
                  <c:v>15721</c:v>
                </c:pt>
                <c:pt idx="6711">
                  <c:v>12289</c:v>
                </c:pt>
                <c:pt idx="6712">
                  <c:v>13227</c:v>
                </c:pt>
                <c:pt idx="6713">
                  <c:v>12331</c:v>
                </c:pt>
                <c:pt idx="6714">
                  <c:v>12900</c:v>
                </c:pt>
                <c:pt idx="6715">
                  <c:v>15519</c:v>
                </c:pt>
                <c:pt idx="6716">
                  <c:v>15337</c:v>
                </c:pt>
                <c:pt idx="6717">
                  <c:v>14507</c:v>
                </c:pt>
                <c:pt idx="6718">
                  <c:v>12245</c:v>
                </c:pt>
                <c:pt idx="6719">
                  <c:v>12471</c:v>
                </c:pt>
                <c:pt idx="6720">
                  <c:v>14912</c:v>
                </c:pt>
                <c:pt idx="6721">
                  <c:v>12900</c:v>
                </c:pt>
                <c:pt idx="6722">
                  <c:v>15053</c:v>
                </c:pt>
                <c:pt idx="6723">
                  <c:v>12486</c:v>
                </c:pt>
                <c:pt idx="6724">
                  <c:v>14031</c:v>
                </c:pt>
                <c:pt idx="6725">
                  <c:v>13708</c:v>
                </c:pt>
                <c:pt idx="6726">
                  <c:v>12312</c:v>
                </c:pt>
                <c:pt idx="6727">
                  <c:v>12089</c:v>
                </c:pt>
                <c:pt idx="6728">
                  <c:v>14102</c:v>
                </c:pt>
                <c:pt idx="6729">
                  <c:v>13617</c:v>
                </c:pt>
                <c:pt idx="6730">
                  <c:v>13118</c:v>
                </c:pt>
                <c:pt idx="6731">
                  <c:v>13067</c:v>
                </c:pt>
                <c:pt idx="6732">
                  <c:v>14940</c:v>
                </c:pt>
                <c:pt idx="6733">
                  <c:v>13323</c:v>
                </c:pt>
                <c:pt idx="6734">
                  <c:v>15207</c:v>
                </c:pt>
                <c:pt idx="6735">
                  <c:v>14350</c:v>
                </c:pt>
                <c:pt idx="6736">
                  <c:v>13239</c:v>
                </c:pt>
                <c:pt idx="6737">
                  <c:v>14959</c:v>
                </c:pt>
                <c:pt idx="6738">
                  <c:v>14690</c:v>
                </c:pt>
                <c:pt idx="6739">
                  <c:v>12456</c:v>
                </c:pt>
                <c:pt idx="6740">
                  <c:v>15143</c:v>
                </c:pt>
                <c:pt idx="6741">
                  <c:v>14629</c:v>
                </c:pt>
                <c:pt idx="6742">
                  <c:v>13095</c:v>
                </c:pt>
                <c:pt idx="6743">
                  <c:v>13984</c:v>
                </c:pt>
                <c:pt idx="6744">
                  <c:v>12292</c:v>
                </c:pt>
                <c:pt idx="6745">
                  <c:v>15004</c:v>
                </c:pt>
                <c:pt idx="6746">
                  <c:v>12508</c:v>
                </c:pt>
                <c:pt idx="6747">
                  <c:v>15833</c:v>
                </c:pt>
                <c:pt idx="6748">
                  <c:v>15066</c:v>
                </c:pt>
                <c:pt idx="6749">
                  <c:v>15036</c:v>
                </c:pt>
                <c:pt idx="6750">
                  <c:v>13077</c:v>
                </c:pt>
                <c:pt idx="6751">
                  <c:v>13246</c:v>
                </c:pt>
                <c:pt idx="6752">
                  <c:v>14290</c:v>
                </c:pt>
                <c:pt idx="6753">
                  <c:v>12668</c:v>
                </c:pt>
                <c:pt idx="6754">
                  <c:v>12736</c:v>
                </c:pt>
                <c:pt idx="6755">
                  <c:v>12734</c:v>
                </c:pt>
                <c:pt idx="6756">
                  <c:v>13875</c:v>
                </c:pt>
                <c:pt idx="6757">
                  <c:v>12213</c:v>
                </c:pt>
                <c:pt idx="6758">
                  <c:v>15104</c:v>
                </c:pt>
                <c:pt idx="6759">
                  <c:v>13243</c:v>
                </c:pt>
                <c:pt idx="6760">
                  <c:v>12264</c:v>
                </c:pt>
                <c:pt idx="6761">
                  <c:v>13655</c:v>
                </c:pt>
                <c:pt idx="6762">
                  <c:v>14199</c:v>
                </c:pt>
                <c:pt idx="6763">
                  <c:v>14109</c:v>
                </c:pt>
                <c:pt idx="6764">
                  <c:v>14115</c:v>
                </c:pt>
                <c:pt idx="6765">
                  <c:v>13243</c:v>
                </c:pt>
                <c:pt idx="6766">
                  <c:v>13450</c:v>
                </c:pt>
                <c:pt idx="6767">
                  <c:v>12588</c:v>
                </c:pt>
                <c:pt idx="6768">
                  <c:v>14818</c:v>
                </c:pt>
                <c:pt idx="6769">
                  <c:v>14648</c:v>
                </c:pt>
                <c:pt idx="6770">
                  <c:v>15488</c:v>
                </c:pt>
                <c:pt idx="6771">
                  <c:v>13182</c:v>
                </c:pt>
                <c:pt idx="6772">
                  <c:v>14994</c:v>
                </c:pt>
                <c:pt idx="6773">
                  <c:v>13402</c:v>
                </c:pt>
                <c:pt idx="6774">
                  <c:v>14827</c:v>
                </c:pt>
                <c:pt idx="6775">
                  <c:v>15694</c:v>
                </c:pt>
                <c:pt idx="6776">
                  <c:v>15730</c:v>
                </c:pt>
                <c:pt idx="6777">
                  <c:v>15920</c:v>
                </c:pt>
                <c:pt idx="6778">
                  <c:v>15146</c:v>
                </c:pt>
                <c:pt idx="6779">
                  <c:v>15790</c:v>
                </c:pt>
                <c:pt idx="6780">
                  <c:v>13369</c:v>
                </c:pt>
                <c:pt idx="6781">
                  <c:v>15812</c:v>
                </c:pt>
                <c:pt idx="6782">
                  <c:v>15118</c:v>
                </c:pt>
                <c:pt idx="6783">
                  <c:v>13918</c:v>
                </c:pt>
                <c:pt idx="6784">
                  <c:v>15866</c:v>
                </c:pt>
                <c:pt idx="6785">
                  <c:v>12945</c:v>
                </c:pt>
                <c:pt idx="6786">
                  <c:v>14811</c:v>
                </c:pt>
                <c:pt idx="6787">
                  <c:v>12349</c:v>
                </c:pt>
                <c:pt idx="6788">
                  <c:v>13670</c:v>
                </c:pt>
                <c:pt idx="6789">
                  <c:v>14416</c:v>
                </c:pt>
                <c:pt idx="6790">
                  <c:v>13841</c:v>
                </c:pt>
                <c:pt idx="6791">
                  <c:v>14975</c:v>
                </c:pt>
                <c:pt idx="6792">
                  <c:v>12051</c:v>
                </c:pt>
                <c:pt idx="6793">
                  <c:v>14739</c:v>
                </c:pt>
                <c:pt idx="6794">
                  <c:v>13452</c:v>
                </c:pt>
                <c:pt idx="6795">
                  <c:v>15775</c:v>
                </c:pt>
                <c:pt idx="6796">
                  <c:v>12476</c:v>
                </c:pt>
                <c:pt idx="6797">
                  <c:v>14742</c:v>
                </c:pt>
                <c:pt idx="6798">
                  <c:v>13545</c:v>
                </c:pt>
                <c:pt idx="6799">
                  <c:v>15511</c:v>
                </c:pt>
                <c:pt idx="6800">
                  <c:v>12712</c:v>
                </c:pt>
                <c:pt idx="6801">
                  <c:v>14899</c:v>
                </c:pt>
                <c:pt idx="6802">
                  <c:v>14539</c:v>
                </c:pt>
                <c:pt idx="6803">
                  <c:v>15183</c:v>
                </c:pt>
                <c:pt idx="6804">
                  <c:v>15248</c:v>
                </c:pt>
                <c:pt idx="6805">
                  <c:v>12309</c:v>
                </c:pt>
                <c:pt idx="6806">
                  <c:v>12604</c:v>
                </c:pt>
                <c:pt idx="6807">
                  <c:v>15474</c:v>
                </c:pt>
                <c:pt idx="6808">
                  <c:v>14331</c:v>
                </c:pt>
                <c:pt idx="6809">
                  <c:v>14127</c:v>
                </c:pt>
                <c:pt idx="6810">
                  <c:v>12471</c:v>
                </c:pt>
                <c:pt idx="6811">
                  <c:v>13223</c:v>
                </c:pt>
                <c:pt idx="6812">
                  <c:v>13549</c:v>
                </c:pt>
                <c:pt idx="6813">
                  <c:v>14957</c:v>
                </c:pt>
                <c:pt idx="6814">
                  <c:v>14662</c:v>
                </c:pt>
                <c:pt idx="6815">
                  <c:v>12414</c:v>
                </c:pt>
                <c:pt idx="6816">
                  <c:v>14048</c:v>
                </c:pt>
                <c:pt idx="6817">
                  <c:v>14699</c:v>
                </c:pt>
                <c:pt idx="6818">
                  <c:v>15335</c:v>
                </c:pt>
                <c:pt idx="6819">
                  <c:v>12745</c:v>
                </c:pt>
                <c:pt idx="6820">
                  <c:v>15664</c:v>
                </c:pt>
                <c:pt idx="6821">
                  <c:v>13605</c:v>
                </c:pt>
                <c:pt idx="6822">
                  <c:v>14389</c:v>
                </c:pt>
                <c:pt idx="6823">
                  <c:v>12045</c:v>
                </c:pt>
                <c:pt idx="6824">
                  <c:v>15678</c:v>
                </c:pt>
                <c:pt idx="6825">
                  <c:v>14415</c:v>
                </c:pt>
                <c:pt idx="6826">
                  <c:v>12132</c:v>
                </c:pt>
                <c:pt idx="6827">
                  <c:v>12025</c:v>
                </c:pt>
                <c:pt idx="6828">
                  <c:v>13869</c:v>
                </c:pt>
                <c:pt idx="6829">
                  <c:v>12934</c:v>
                </c:pt>
                <c:pt idx="6830">
                  <c:v>13420</c:v>
                </c:pt>
                <c:pt idx="6831">
                  <c:v>12599</c:v>
                </c:pt>
                <c:pt idx="6832">
                  <c:v>14833</c:v>
                </c:pt>
                <c:pt idx="6833">
                  <c:v>15558</c:v>
                </c:pt>
                <c:pt idx="6834">
                  <c:v>14954</c:v>
                </c:pt>
                <c:pt idx="6835">
                  <c:v>12384</c:v>
                </c:pt>
                <c:pt idx="6836">
                  <c:v>12617</c:v>
                </c:pt>
                <c:pt idx="6837">
                  <c:v>14014</c:v>
                </c:pt>
                <c:pt idx="6838">
                  <c:v>12772</c:v>
                </c:pt>
                <c:pt idx="6839">
                  <c:v>15253</c:v>
                </c:pt>
                <c:pt idx="6840">
                  <c:v>15434</c:v>
                </c:pt>
                <c:pt idx="6841">
                  <c:v>15969</c:v>
                </c:pt>
                <c:pt idx="6842">
                  <c:v>15339</c:v>
                </c:pt>
                <c:pt idx="6843">
                  <c:v>14219</c:v>
                </c:pt>
                <c:pt idx="6844">
                  <c:v>14302</c:v>
                </c:pt>
                <c:pt idx="6845">
                  <c:v>15806</c:v>
                </c:pt>
                <c:pt idx="6846">
                  <c:v>12198</c:v>
                </c:pt>
                <c:pt idx="6847">
                  <c:v>15303</c:v>
                </c:pt>
                <c:pt idx="6848">
                  <c:v>13324</c:v>
                </c:pt>
                <c:pt idx="6849">
                  <c:v>14194</c:v>
                </c:pt>
                <c:pt idx="6850">
                  <c:v>12172</c:v>
                </c:pt>
                <c:pt idx="6851">
                  <c:v>14826</c:v>
                </c:pt>
                <c:pt idx="6852">
                  <c:v>15962</c:v>
                </c:pt>
                <c:pt idx="6853">
                  <c:v>13212</c:v>
                </c:pt>
                <c:pt idx="6854">
                  <c:v>14802</c:v>
                </c:pt>
                <c:pt idx="6855">
                  <c:v>14318</c:v>
                </c:pt>
                <c:pt idx="6856">
                  <c:v>13905</c:v>
                </c:pt>
                <c:pt idx="6857">
                  <c:v>12594</c:v>
                </c:pt>
                <c:pt idx="6858">
                  <c:v>12230</c:v>
                </c:pt>
                <c:pt idx="6859">
                  <c:v>15538</c:v>
                </c:pt>
                <c:pt idx="6860">
                  <c:v>15840</c:v>
                </c:pt>
                <c:pt idx="6861">
                  <c:v>15378</c:v>
                </c:pt>
                <c:pt idx="6862">
                  <c:v>14587</c:v>
                </c:pt>
                <c:pt idx="6863">
                  <c:v>13043</c:v>
                </c:pt>
                <c:pt idx="6864">
                  <c:v>12707</c:v>
                </c:pt>
                <c:pt idx="6865">
                  <c:v>13307</c:v>
                </c:pt>
                <c:pt idx="6866">
                  <c:v>15815</c:v>
                </c:pt>
                <c:pt idx="6867">
                  <c:v>15740</c:v>
                </c:pt>
                <c:pt idx="6868">
                  <c:v>15973</c:v>
                </c:pt>
                <c:pt idx="6869">
                  <c:v>14557</c:v>
                </c:pt>
                <c:pt idx="6870">
                  <c:v>14025</c:v>
                </c:pt>
                <c:pt idx="6871">
                  <c:v>14366</c:v>
                </c:pt>
                <c:pt idx="6872">
                  <c:v>13988</c:v>
                </c:pt>
                <c:pt idx="6873">
                  <c:v>12622</c:v>
                </c:pt>
                <c:pt idx="6874">
                  <c:v>12110</c:v>
                </c:pt>
                <c:pt idx="6875">
                  <c:v>15587</c:v>
                </c:pt>
                <c:pt idx="6876">
                  <c:v>15252</c:v>
                </c:pt>
                <c:pt idx="6877">
                  <c:v>13375</c:v>
                </c:pt>
                <c:pt idx="6878">
                  <c:v>15029</c:v>
                </c:pt>
                <c:pt idx="6879">
                  <c:v>14560</c:v>
                </c:pt>
                <c:pt idx="6880">
                  <c:v>13191</c:v>
                </c:pt>
                <c:pt idx="6881">
                  <c:v>14062</c:v>
                </c:pt>
                <c:pt idx="6882">
                  <c:v>14386</c:v>
                </c:pt>
                <c:pt idx="6883">
                  <c:v>14058</c:v>
                </c:pt>
                <c:pt idx="6884">
                  <c:v>12203</c:v>
                </c:pt>
                <c:pt idx="6885">
                  <c:v>12957</c:v>
                </c:pt>
                <c:pt idx="6886">
                  <c:v>15185</c:v>
                </c:pt>
                <c:pt idx="6887">
                  <c:v>14602</c:v>
                </c:pt>
                <c:pt idx="6888">
                  <c:v>14036</c:v>
                </c:pt>
                <c:pt idx="6889">
                  <c:v>13251</c:v>
                </c:pt>
                <c:pt idx="6890">
                  <c:v>13244</c:v>
                </c:pt>
                <c:pt idx="6891">
                  <c:v>14323</c:v>
                </c:pt>
                <c:pt idx="6892">
                  <c:v>12860</c:v>
                </c:pt>
                <c:pt idx="6893">
                  <c:v>14082</c:v>
                </c:pt>
                <c:pt idx="6894">
                  <c:v>14910</c:v>
                </c:pt>
                <c:pt idx="6895">
                  <c:v>14835</c:v>
                </c:pt>
                <c:pt idx="6896">
                  <c:v>12104</c:v>
                </c:pt>
                <c:pt idx="6897">
                  <c:v>12729</c:v>
                </c:pt>
                <c:pt idx="6898">
                  <c:v>12168</c:v>
                </c:pt>
                <c:pt idx="6899">
                  <c:v>15689</c:v>
                </c:pt>
                <c:pt idx="6900">
                  <c:v>14349</c:v>
                </c:pt>
                <c:pt idx="6901">
                  <c:v>12730</c:v>
                </c:pt>
                <c:pt idx="6902">
                  <c:v>12179</c:v>
                </c:pt>
                <c:pt idx="6903">
                  <c:v>13558</c:v>
                </c:pt>
                <c:pt idx="6904">
                  <c:v>15187</c:v>
                </c:pt>
                <c:pt idx="6905">
                  <c:v>12862</c:v>
                </c:pt>
                <c:pt idx="6906">
                  <c:v>13416</c:v>
                </c:pt>
                <c:pt idx="6907">
                  <c:v>14231</c:v>
                </c:pt>
                <c:pt idx="6908">
                  <c:v>13720</c:v>
                </c:pt>
                <c:pt idx="6909">
                  <c:v>12664</c:v>
                </c:pt>
                <c:pt idx="6910">
                  <c:v>13117</c:v>
                </c:pt>
                <c:pt idx="6911">
                  <c:v>14034</c:v>
                </c:pt>
                <c:pt idx="6912">
                  <c:v>15992</c:v>
                </c:pt>
                <c:pt idx="6913">
                  <c:v>13000</c:v>
                </c:pt>
                <c:pt idx="6914">
                  <c:v>12545</c:v>
                </c:pt>
                <c:pt idx="6915">
                  <c:v>14926</c:v>
                </c:pt>
                <c:pt idx="6916">
                  <c:v>15116</c:v>
                </c:pt>
                <c:pt idx="6917">
                  <c:v>15473</c:v>
                </c:pt>
                <c:pt idx="6918">
                  <c:v>14298</c:v>
                </c:pt>
                <c:pt idx="6919">
                  <c:v>13576</c:v>
                </c:pt>
                <c:pt idx="6920">
                  <c:v>12688</c:v>
                </c:pt>
                <c:pt idx="6921">
                  <c:v>13964</c:v>
                </c:pt>
                <c:pt idx="6922">
                  <c:v>13100</c:v>
                </c:pt>
                <c:pt idx="6923">
                  <c:v>15875</c:v>
                </c:pt>
                <c:pt idx="6924">
                  <c:v>12330</c:v>
                </c:pt>
                <c:pt idx="6925">
                  <c:v>15038</c:v>
                </c:pt>
                <c:pt idx="6926">
                  <c:v>14140</c:v>
                </c:pt>
                <c:pt idx="6927">
                  <c:v>13216</c:v>
                </c:pt>
                <c:pt idx="6928">
                  <c:v>14407</c:v>
                </c:pt>
                <c:pt idx="6929">
                  <c:v>15400</c:v>
                </c:pt>
                <c:pt idx="6930">
                  <c:v>14102</c:v>
                </c:pt>
                <c:pt idx="6931">
                  <c:v>13231</c:v>
                </c:pt>
                <c:pt idx="6932">
                  <c:v>15240</c:v>
                </c:pt>
                <c:pt idx="6933">
                  <c:v>13310</c:v>
                </c:pt>
                <c:pt idx="6934">
                  <c:v>12172</c:v>
                </c:pt>
                <c:pt idx="6935">
                  <c:v>14981</c:v>
                </c:pt>
                <c:pt idx="6936">
                  <c:v>14302</c:v>
                </c:pt>
                <c:pt idx="6937">
                  <c:v>15834</c:v>
                </c:pt>
                <c:pt idx="6938">
                  <c:v>15552</c:v>
                </c:pt>
                <c:pt idx="6939">
                  <c:v>14542</c:v>
                </c:pt>
                <c:pt idx="6940">
                  <c:v>15185</c:v>
                </c:pt>
                <c:pt idx="6941">
                  <c:v>12657</c:v>
                </c:pt>
                <c:pt idx="6942">
                  <c:v>15236</c:v>
                </c:pt>
                <c:pt idx="6943">
                  <c:v>13284</c:v>
                </c:pt>
                <c:pt idx="6944">
                  <c:v>15847</c:v>
                </c:pt>
                <c:pt idx="6945">
                  <c:v>15302</c:v>
                </c:pt>
                <c:pt idx="6946">
                  <c:v>14720</c:v>
                </c:pt>
                <c:pt idx="6947">
                  <c:v>13408</c:v>
                </c:pt>
                <c:pt idx="6948">
                  <c:v>14659</c:v>
                </c:pt>
                <c:pt idx="6949">
                  <c:v>12606</c:v>
                </c:pt>
                <c:pt idx="6950">
                  <c:v>15252</c:v>
                </c:pt>
                <c:pt idx="6951">
                  <c:v>13329</c:v>
                </c:pt>
                <c:pt idx="6952">
                  <c:v>13324</c:v>
                </c:pt>
                <c:pt idx="6953">
                  <c:v>12372</c:v>
                </c:pt>
                <c:pt idx="6954">
                  <c:v>15071</c:v>
                </c:pt>
                <c:pt idx="6955">
                  <c:v>14251</c:v>
                </c:pt>
                <c:pt idx="6956">
                  <c:v>12113</c:v>
                </c:pt>
                <c:pt idx="6957">
                  <c:v>12686</c:v>
                </c:pt>
                <c:pt idx="6958">
                  <c:v>13151</c:v>
                </c:pt>
                <c:pt idx="6959">
                  <c:v>12994</c:v>
                </c:pt>
                <c:pt idx="6960">
                  <c:v>12009</c:v>
                </c:pt>
                <c:pt idx="6961">
                  <c:v>15568</c:v>
                </c:pt>
                <c:pt idx="6962">
                  <c:v>15673</c:v>
                </c:pt>
                <c:pt idx="6963">
                  <c:v>13623</c:v>
                </c:pt>
                <c:pt idx="6964">
                  <c:v>14303</c:v>
                </c:pt>
                <c:pt idx="6965">
                  <c:v>15983</c:v>
                </c:pt>
                <c:pt idx="6966">
                  <c:v>15291</c:v>
                </c:pt>
                <c:pt idx="6967">
                  <c:v>15890</c:v>
                </c:pt>
                <c:pt idx="6968">
                  <c:v>12685</c:v>
                </c:pt>
                <c:pt idx="6969">
                  <c:v>15976</c:v>
                </c:pt>
                <c:pt idx="6970">
                  <c:v>12160</c:v>
                </c:pt>
                <c:pt idx="6971">
                  <c:v>14705</c:v>
                </c:pt>
                <c:pt idx="6972">
                  <c:v>15592</c:v>
                </c:pt>
                <c:pt idx="6973">
                  <c:v>15250</c:v>
                </c:pt>
                <c:pt idx="6974">
                  <c:v>12820</c:v>
                </c:pt>
                <c:pt idx="6975">
                  <c:v>13439</c:v>
                </c:pt>
                <c:pt idx="6976">
                  <c:v>12957</c:v>
                </c:pt>
                <c:pt idx="6977">
                  <c:v>14097</c:v>
                </c:pt>
                <c:pt idx="6978">
                  <c:v>13720</c:v>
                </c:pt>
                <c:pt idx="6979">
                  <c:v>12040</c:v>
                </c:pt>
                <c:pt idx="6980">
                  <c:v>12955</c:v>
                </c:pt>
                <c:pt idx="6981">
                  <c:v>14189</c:v>
                </c:pt>
                <c:pt idx="6982">
                  <c:v>14281</c:v>
                </c:pt>
                <c:pt idx="6983">
                  <c:v>12588</c:v>
                </c:pt>
                <c:pt idx="6984">
                  <c:v>12881</c:v>
                </c:pt>
                <c:pt idx="6985">
                  <c:v>13251</c:v>
                </c:pt>
                <c:pt idx="6986">
                  <c:v>12092</c:v>
                </c:pt>
                <c:pt idx="6987">
                  <c:v>15763</c:v>
                </c:pt>
                <c:pt idx="6988">
                  <c:v>15929</c:v>
                </c:pt>
                <c:pt idx="6989">
                  <c:v>13914</c:v>
                </c:pt>
                <c:pt idx="6990">
                  <c:v>13165</c:v>
                </c:pt>
                <c:pt idx="6991">
                  <c:v>14688</c:v>
                </c:pt>
                <c:pt idx="6992">
                  <c:v>15381</c:v>
                </c:pt>
                <c:pt idx="6993">
                  <c:v>14009</c:v>
                </c:pt>
                <c:pt idx="6994">
                  <c:v>12440</c:v>
                </c:pt>
                <c:pt idx="6995">
                  <c:v>15145</c:v>
                </c:pt>
                <c:pt idx="6996">
                  <c:v>15352</c:v>
                </c:pt>
                <c:pt idx="6997">
                  <c:v>15190</c:v>
                </c:pt>
                <c:pt idx="6998">
                  <c:v>13479</c:v>
                </c:pt>
                <c:pt idx="6999">
                  <c:v>13253</c:v>
                </c:pt>
                <c:pt idx="7000">
                  <c:v>15465</c:v>
                </c:pt>
                <c:pt idx="7001">
                  <c:v>12562</c:v>
                </c:pt>
                <c:pt idx="7002">
                  <c:v>13774</c:v>
                </c:pt>
                <c:pt idx="7003">
                  <c:v>12391</c:v>
                </c:pt>
                <c:pt idx="7004">
                  <c:v>14276</c:v>
                </c:pt>
                <c:pt idx="7005">
                  <c:v>13859</c:v>
                </c:pt>
                <c:pt idx="7006">
                  <c:v>15187</c:v>
                </c:pt>
                <c:pt idx="7007">
                  <c:v>14570</c:v>
                </c:pt>
                <c:pt idx="7008">
                  <c:v>15297</c:v>
                </c:pt>
                <c:pt idx="7009">
                  <c:v>12114</c:v>
                </c:pt>
                <c:pt idx="7010">
                  <c:v>15089</c:v>
                </c:pt>
                <c:pt idx="7011">
                  <c:v>13614</c:v>
                </c:pt>
                <c:pt idx="7012">
                  <c:v>13049</c:v>
                </c:pt>
                <c:pt idx="7013">
                  <c:v>14503</c:v>
                </c:pt>
                <c:pt idx="7014">
                  <c:v>13503</c:v>
                </c:pt>
                <c:pt idx="7015">
                  <c:v>12258</c:v>
                </c:pt>
                <c:pt idx="7016">
                  <c:v>12678</c:v>
                </c:pt>
                <c:pt idx="7017">
                  <c:v>15905</c:v>
                </c:pt>
                <c:pt idx="7018">
                  <c:v>14605</c:v>
                </c:pt>
                <c:pt idx="7019">
                  <c:v>14210</c:v>
                </c:pt>
                <c:pt idx="7020">
                  <c:v>15498</c:v>
                </c:pt>
                <c:pt idx="7021">
                  <c:v>15594</c:v>
                </c:pt>
                <c:pt idx="7022">
                  <c:v>13295</c:v>
                </c:pt>
                <c:pt idx="7023">
                  <c:v>13155</c:v>
                </c:pt>
                <c:pt idx="7024">
                  <c:v>15539</c:v>
                </c:pt>
                <c:pt idx="7025">
                  <c:v>13099</c:v>
                </c:pt>
                <c:pt idx="7026">
                  <c:v>15933</c:v>
                </c:pt>
                <c:pt idx="7027">
                  <c:v>13868</c:v>
                </c:pt>
                <c:pt idx="7028">
                  <c:v>13437</c:v>
                </c:pt>
                <c:pt idx="7029">
                  <c:v>13052</c:v>
                </c:pt>
                <c:pt idx="7030">
                  <c:v>12729</c:v>
                </c:pt>
                <c:pt idx="7031">
                  <c:v>14376</c:v>
                </c:pt>
                <c:pt idx="7032">
                  <c:v>12313</c:v>
                </c:pt>
                <c:pt idx="7033">
                  <c:v>14462</c:v>
                </c:pt>
                <c:pt idx="7034">
                  <c:v>15506</c:v>
                </c:pt>
                <c:pt idx="7035">
                  <c:v>12601</c:v>
                </c:pt>
                <c:pt idx="7036">
                  <c:v>12269</c:v>
                </c:pt>
                <c:pt idx="7037">
                  <c:v>15276</c:v>
                </c:pt>
                <c:pt idx="7038">
                  <c:v>13705</c:v>
                </c:pt>
                <c:pt idx="7039">
                  <c:v>14927</c:v>
                </c:pt>
                <c:pt idx="7040">
                  <c:v>12923</c:v>
                </c:pt>
                <c:pt idx="7041">
                  <c:v>14607</c:v>
                </c:pt>
                <c:pt idx="7042">
                  <c:v>13107</c:v>
                </c:pt>
                <c:pt idx="7043">
                  <c:v>13945</c:v>
                </c:pt>
                <c:pt idx="7044">
                  <c:v>14919</c:v>
                </c:pt>
                <c:pt idx="7045">
                  <c:v>12274</c:v>
                </c:pt>
                <c:pt idx="7046">
                  <c:v>14623</c:v>
                </c:pt>
                <c:pt idx="7047">
                  <c:v>13115</c:v>
                </c:pt>
                <c:pt idx="7048">
                  <c:v>13043</c:v>
                </c:pt>
                <c:pt idx="7049">
                  <c:v>14006</c:v>
                </c:pt>
                <c:pt idx="7050">
                  <c:v>15320</c:v>
                </c:pt>
                <c:pt idx="7051">
                  <c:v>14720</c:v>
                </c:pt>
                <c:pt idx="7052">
                  <c:v>13165</c:v>
                </c:pt>
                <c:pt idx="7053">
                  <c:v>15815</c:v>
                </c:pt>
                <c:pt idx="7054">
                  <c:v>12236</c:v>
                </c:pt>
                <c:pt idx="7055">
                  <c:v>15730</c:v>
                </c:pt>
                <c:pt idx="7056">
                  <c:v>12811</c:v>
                </c:pt>
                <c:pt idx="7057">
                  <c:v>13582</c:v>
                </c:pt>
                <c:pt idx="7058">
                  <c:v>15950</c:v>
                </c:pt>
                <c:pt idx="7059">
                  <c:v>13353</c:v>
                </c:pt>
                <c:pt idx="7060">
                  <c:v>14230</c:v>
                </c:pt>
                <c:pt idx="7061">
                  <c:v>13671</c:v>
                </c:pt>
                <c:pt idx="7062">
                  <c:v>15993</c:v>
                </c:pt>
                <c:pt idx="7063">
                  <c:v>14272</c:v>
                </c:pt>
                <c:pt idx="7064">
                  <c:v>15749</c:v>
                </c:pt>
                <c:pt idx="7065">
                  <c:v>12150</c:v>
                </c:pt>
                <c:pt idx="7066">
                  <c:v>14902</c:v>
                </c:pt>
                <c:pt idx="7067">
                  <c:v>14286</c:v>
                </c:pt>
                <c:pt idx="7068">
                  <c:v>15531</c:v>
                </c:pt>
                <c:pt idx="7069">
                  <c:v>15350</c:v>
                </c:pt>
                <c:pt idx="7070">
                  <c:v>15168</c:v>
                </c:pt>
                <c:pt idx="7071">
                  <c:v>14323</c:v>
                </c:pt>
                <c:pt idx="7072">
                  <c:v>12436</c:v>
                </c:pt>
                <c:pt idx="7073">
                  <c:v>12274</c:v>
                </c:pt>
                <c:pt idx="7074">
                  <c:v>12326</c:v>
                </c:pt>
                <c:pt idx="7075">
                  <c:v>13873</c:v>
                </c:pt>
                <c:pt idx="7076">
                  <c:v>13004</c:v>
                </c:pt>
                <c:pt idx="7077">
                  <c:v>12216</c:v>
                </c:pt>
                <c:pt idx="7078">
                  <c:v>12465</c:v>
                </c:pt>
                <c:pt idx="7079">
                  <c:v>12574</c:v>
                </c:pt>
                <c:pt idx="7080">
                  <c:v>12384</c:v>
                </c:pt>
                <c:pt idx="7081">
                  <c:v>13290</c:v>
                </c:pt>
                <c:pt idx="7082">
                  <c:v>14918</c:v>
                </c:pt>
                <c:pt idx="7083">
                  <c:v>14679</c:v>
                </c:pt>
                <c:pt idx="7084">
                  <c:v>14505</c:v>
                </c:pt>
                <c:pt idx="7085">
                  <c:v>15575</c:v>
                </c:pt>
                <c:pt idx="7086">
                  <c:v>15342</c:v>
                </c:pt>
                <c:pt idx="7087">
                  <c:v>14550</c:v>
                </c:pt>
                <c:pt idx="7088">
                  <c:v>15302</c:v>
                </c:pt>
                <c:pt idx="7089">
                  <c:v>14730</c:v>
                </c:pt>
                <c:pt idx="7090">
                  <c:v>14260</c:v>
                </c:pt>
                <c:pt idx="7091">
                  <c:v>14951</c:v>
                </c:pt>
                <c:pt idx="7092">
                  <c:v>14633</c:v>
                </c:pt>
                <c:pt idx="7093">
                  <c:v>13601</c:v>
                </c:pt>
                <c:pt idx="7094">
                  <c:v>15503</c:v>
                </c:pt>
                <c:pt idx="7095">
                  <c:v>13528</c:v>
                </c:pt>
                <c:pt idx="7096">
                  <c:v>13302</c:v>
                </c:pt>
                <c:pt idx="7097">
                  <c:v>15392</c:v>
                </c:pt>
                <c:pt idx="7098">
                  <c:v>15009</c:v>
                </c:pt>
                <c:pt idx="7099">
                  <c:v>12495</c:v>
                </c:pt>
                <c:pt idx="7100">
                  <c:v>14951</c:v>
                </c:pt>
                <c:pt idx="7101">
                  <c:v>12839</c:v>
                </c:pt>
                <c:pt idx="7102">
                  <c:v>15486</c:v>
                </c:pt>
                <c:pt idx="7103">
                  <c:v>12288</c:v>
                </c:pt>
                <c:pt idx="7104">
                  <c:v>13747</c:v>
                </c:pt>
                <c:pt idx="7105">
                  <c:v>12034</c:v>
                </c:pt>
                <c:pt idx="7106">
                  <c:v>12497</c:v>
                </c:pt>
                <c:pt idx="7107">
                  <c:v>12031</c:v>
                </c:pt>
                <c:pt idx="7108">
                  <c:v>12368</c:v>
                </c:pt>
                <c:pt idx="7109">
                  <c:v>14719</c:v>
                </c:pt>
                <c:pt idx="7110">
                  <c:v>12508</c:v>
                </c:pt>
                <c:pt idx="7111">
                  <c:v>14995</c:v>
                </c:pt>
                <c:pt idx="7112">
                  <c:v>12886</c:v>
                </c:pt>
                <c:pt idx="7113">
                  <c:v>14629</c:v>
                </c:pt>
                <c:pt idx="7114">
                  <c:v>15583</c:v>
                </c:pt>
                <c:pt idx="7115">
                  <c:v>15724</c:v>
                </c:pt>
                <c:pt idx="7116">
                  <c:v>12486</c:v>
                </c:pt>
                <c:pt idx="7117">
                  <c:v>12163</c:v>
                </c:pt>
                <c:pt idx="7118">
                  <c:v>15547</c:v>
                </c:pt>
                <c:pt idx="7119">
                  <c:v>14231</c:v>
                </c:pt>
                <c:pt idx="7120">
                  <c:v>14731</c:v>
                </c:pt>
                <c:pt idx="7121">
                  <c:v>14951</c:v>
                </c:pt>
                <c:pt idx="7122">
                  <c:v>14135</c:v>
                </c:pt>
                <c:pt idx="7123">
                  <c:v>13807</c:v>
                </c:pt>
                <c:pt idx="7124">
                  <c:v>14176</c:v>
                </c:pt>
                <c:pt idx="7125">
                  <c:v>14609</c:v>
                </c:pt>
                <c:pt idx="7126">
                  <c:v>14914</c:v>
                </c:pt>
                <c:pt idx="7127">
                  <c:v>13205</c:v>
                </c:pt>
                <c:pt idx="7128">
                  <c:v>14579</c:v>
                </c:pt>
                <c:pt idx="7129">
                  <c:v>13094</c:v>
                </c:pt>
                <c:pt idx="7130">
                  <c:v>13146</c:v>
                </c:pt>
                <c:pt idx="7131">
                  <c:v>12995</c:v>
                </c:pt>
                <c:pt idx="7132">
                  <c:v>15112</c:v>
                </c:pt>
                <c:pt idx="7133">
                  <c:v>14953</c:v>
                </c:pt>
                <c:pt idx="7134">
                  <c:v>12621</c:v>
                </c:pt>
                <c:pt idx="7135">
                  <c:v>12990</c:v>
                </c:pt>
                <c:pt idx="7136">
                  <c:v>12544</c:v>
                </c:pt>
                <c:pt idx="7137">
                  <c:v>12711</c:v>
                </c:pt>
                <c:pt idx="7138">
                  <c:v>12414</c:v>
                </c:pt>
                <c:pt idx="7139">
                  <c:v>13771</c:v>
                </c:pt>
                <c:pt idx="7140">
                  <c:v>12539</c:v>
                </c:pt>
                <c:pt idx="7141">
                  <c:v>14929</c:v>
                </c:pt>
                <c:pt idx="7142">
                  <c:v>15050</c:v>
                </c:pt>
                <c:pt idx="7143">
                  <c:v>14307</c:v>
                </c:pt>
                <c:pt idx="7144">
                  <c:v>14044</c:v>
                </c:pt>
                <c:pt idx="7145">
                  <c:v>12656</c:v>
                </c:pt>
                <c:pt idx="7146">
                  <c:v>15467</c:v>
                </c:pt>
                <c:pt idx="7147">
                  <c:v>13290</c:v>
                </c:pt>
                <c:pt idx="7148">
                  <c:v>14541</c:v>
                </c:pt>
                <c:pt idx="7149">
                  <c:v>12244</c:v>
                </c:pt>
                <c:pt idx="7150">
                  <c:v>12444</c:v>
                </c:pt>
                <c:pt idx="7151">
                  <c:v>14492</c:v>
                </c:pt>
                <c:pt idx="7152">
                  <c:v>13059</c:v>
                </c:pt>
                <c:pt idx="7153">
                  <c:v>15949</c:v>
                </c:pt>
                <c:pt idx="7154">
                  <c:v>15583</c:v>
                </c:pt>
                <c:pt idx="7155">
                  <c:v>13320</c:v>
                </c:pt>
                <c:pt idx="7156">
                  <c:v>15618</c:v>
                </c:pt>
                <c:pt idx="7157">
                  <c:v>12446</c:v>
                </c:pt>
                <c:pt idx="7158">
                  <c:v>13468</c:v>
                </c:pt>
                <c:pt idx="7159">
                  <c:v>13474</c:v>
                </c:pt>
                <c:pt idx="7160">
                  <c:v>13732</c:v>
                </c:pt>
                <c:pt idx="7161">
                  <c:v>14223</c:v>
                </c:pt>
                <c:pt idx="7162">
                  <c:v>14602</c:v>
                </c:pt>
                <c:pt idx="7163">
                  <c:v>12116</c:v>
                </c:pt>
                <c:pt idx="7164">
                  <c:v>12758</c:v>
                </c:pt>
                <c:pt idx="7165">
                  <c:v>14882</c:v>
                </c:pt>
                <c:pt idx="7166">
                  <c:v>14259</c:v>
                </c:pt>
                <c:pt idx="7167">
                  <c:v>13236</c:v>
                </c:pt>
                <c:pt idx="7168">
                  <c:v>15364</c:v>
                </c:pt>
                <c:pt idx="7169">
                  <c:v>13192</c:v>
                </c:pt>
                <c:pt idx="7170">
                  <c:v>13299</c:v>
                </c:pt>
                <c:pt idx="7171">
                  <c:v>12540</c:v>
                </c:pt>
                <c:pt idx="7172">
                  <c:v>14742</c:v>
                </c:pt>
                <c:pt idx="7173">
                  <c:v>12437</c:v>
                </c:pt>
                <c:pt idx="7174">
                  <c:v>15041</c:v>
                </c:pt>
                <c:pt idx="7175">
                  <c:v>13686</c:v>
                </c:pt>
                <c:pt idx="7176">
                  <c:v>14203</c:v>
                </c:pt>
                <c:pt idx="7177">
                  <c:v>13137</c:v>
                </c:pt>
                <c:pt idx="7178">
                  <c:v>15761</c:v>
                </c:pt>
                <c:pt idx="7179">
                  <c:v>15062</c:v>
                </c:pt>
                <c:pt idx="7180">
                  <c:v>14725</c:v>
                </c:pt>
                <c:pt idx="7181">
                  <c:v>14000</c:v>
                </c:pt>
                <c:pt idx="7182">
                  <c:v>12441</c:v>
                </c:pt>
                <c:pt idx="7183">
                  <c:v>12461</c:v>
                </c:pt>
                <c:pt idx="7184">
                  <c:v>15093</c:v>
                </c:pt>
                <c:pt idx="7185">
                  <c:v>14565</c:v>
                </c:pt>
                <c:pt idx="7186">
                  <c:v>12115</c:v>
                </c:pt>
                <c:pt idx="7187">
                  <c:v>13147</c:v>
                </c:pt>
                <c:pt idx="7188">
                  <c:v>13112</c:v>
                </c:pt>
                <c:pt idx="7189">
                  <c:v>13010</c:v>
                </c:pt>
                <c:pt idx="7190">
                  <c:v>12291</c:v>
                </c:pt>
                <c:pt idx="7191">
                  <c:v>15909</c:v>
                </c:pt>
                <c:pt idx="7192">
                  <c:v>14993</c:v>
                </c:pt>
                <c:pt idx="7193">
                  <c:v>15811</c:v>
                </c:pt>
                <c:pt idx="7194">
                  <c:v>13401</c:v>
                </c:pt>
                <c:pt idx="7195">
                  <c:v>14439</c:v>
                </c:pt>
                <c:pt idx="7196">
                  <c:v>14330</c:v>
                </c:pt>
                <c:pt idx="7197">
                  <c:v>15036</c:v>
                </c:pt>
                <c:pt idx="7198">
                  <c:v>12601</c:v>
                </c:pt>
                <c:pt idx="7199">
                  <c:v>14475</c:v>
                </c:pt>
                <c:pt idx="7200">
                  <c:v>12518</c:v>
                </c:pt>
                <c:pt idx="7201">
                  <c:v>14735</c:v>
                </c:pt>
                <c:pt idx="7202">
                  <c:v>12185</c:v>
                </c:pt>
                <c:pt idx="7203">
                  <c:v>12507</c:v>
                </c:pt>
                <c:pt idx="7204">
                  <c:v>14825</c:v>
                </c:pt>
                <c:pt idx="7205">
                  <c:v>13747</c:v>
                </c:pt>
                <c:pt idx="7206">
                  <c:v>15018</c:v>
                </c:pt>
                <c:pt idx="7207">
                  <c:v>13107</c:v>
                </c:pt>
                <c:pt idx="7208">
                  <c:v>13945</c:v>
                </c:pt>
                <c:pt idx="7209">
                  <c:v>15441</c:v>
                </c:pt>
                <c:pt idx="7210">
                  <c:v>12091</c:v>
                </c:pt>
                <c:pt idx="7211">
                  <c:v>15291</c:v>
                </c:pt>
                <c:pt idx="7212">
                  <c:v>14326</c:v>
                </c:pt>
                <c:pt idx="7213">
                  <c:v>12833</c:v>
                </c:pt>
                <c:pt idx="7214">
                  <c:v>12602</c:v>
                </c:pt>
                <c:pt idx="7215">
                  <c:v>15443</c:v>
                </c:pt>
                <c:pt idx="7216">
                  <c:v>13417</c:v>
                </c:pt>
                <c:pt idx="7217">
                  <c:v>14933</c:v>
                </c:pt>
                <c:pt idx="7218">
                  <c:v>14748</c:v>
                </c:pt>
                <c:pt idx="7219">
                  <c:v>15504</c:v>
                </c:pt>
                <c:pt idx="7220">
                  <c:v>14505</c:v>
                </c:pt>
                <c:pt idx="7221">
                  <c:v>13716</c:v>
                </c:pt>
                <c:pt idx="7222">
                  <c:v>13632</c:v>
                </c:pt>
                <c:pt idx="7223">
                  <c:v>14726</c:v>
                </c:pt>
                <c:pt idx="7224">
                  <c:v>13603</c:v>
                </c:pt>
                <c:pt idx="7225">
                  <c:v>13258</c:v>
                </c:pt>
                <c:pt idx="7226">
                  <c:v>13071</c:v>
                </c:pt>
                <c:pt idx="7227">
                  <c:v>13574</c:v>
                </c:pt>
                <c:pt idx="7228">
                  <c:v>13659</c:v>
                </c:pt>
                <c:pt idx="7229">
                  <c:v>13501</c:v>
                </c:pt>
                <c:pt idx="7230">
                  <c:v>15270</c:v>
                </c:pt>
                <c:pt idx="7231">
                  <c:v>15563</c:v>
                </c:pt>
                <c:pt idx="7232">
                  <c:v>15630</c:v>
                </c:pt>
                <c:pt idx="7233">
                  <c:v>13123</c:v>
                </c:pt>
                <c:pt idx="7234">
                  <c:v>13303</c:v>
                </c:pt>
                <c:pt idx="7235">
                  <c:v>15631</c:v>
                </c:pt>
                <c:pt idx="7236">
                  <c:v>15866</c:v>
                </c:pt>
                <c:pt idx="7237">
                  <c:v>13651</c:v>
                </c:pt>
                <c:pt idx="7238">
                  <c:v>12173</c:v>
                </c:pt>
                <c:pt idx="7239">
                  <c:v>13795</c:v>
                </c:pt>
                <c:pt idx="7240">
                  <c:v>12704</c:v>
                </c:pt>
                <c:pt idx="7241">
                  <c:v>14233</c:v>
                </c:pt>
                <c:pt idx="7242">
                  <c:v>15887</c:v>
                </c:pt>
                <c:pt idx="7243">
                  <c:v>14943</c:v>
                </c:pt>
                <c:pt idx="7244">
                  <c:v>14793</c:v>
                </c:pt>
                <c:pt idx="7245">
                  <c:v>15054</c:v>
                </c:pt>
                <c:pt idx="7246">
                  <c:v>14343</c:v>
                </c:pt>
                <c:pt idx="7247">
                  <c:v>13078</c:v>
                </c:pt>
                <c:pt idx="7248">
                  <c:v>14695</c:v>
                </c:pt>
                <c:pt idx="7249">
                  <c:v>14022</c:v>
                </c:pt>
                <c:pt idx="7250">
                  <c:v>12931</c:v>
                </c:pt>
                <c:pt idx="7251">
                  <c:v>14862</c:v>
                </c:pt>
                <c:pt idx="7252">
                  <c:v>12573</c:v>
                </c:pt>
                <c:pt idx="7253">
                  <c:v>13196</c:v>
                </c:pt>
                <c:pt idx="7254">
                  <c:v>15323</c:v>
                </c:pt>
                <c:pt idx="7255">
                  <c:v>13550</c:v>
                </c:pt>
                <c:pt idx="7256">
                  <c:v>15650</c:v>
                </c:pt>
                <c:pt idx="7257">
                  <c:v>14028</c:v>
                </c:pt>
                <c:pt idx="7258">
                  <c:v>14644</c:v>
                </c:pt>
                <c:pt idx="7259">
                  <c:v>15385</c:v>
                </c:pt>
                <c:pt idx="7260">
                  <c:v>15809</c:v>
                </c:pt>
                <c:pt idx="7261">
                  <c:v>15119</c:v>
                </c:pt>
                <c:pt idx="7262">
                  <c:v>14244</c:v>
                </c:pt>
                <c:pt idx="7263">
                  <c:v>15995</c:v>
                </c:pt>
                <c:pt idx="7264">
                  <c:v>13636</c:v>
                </c:pt>
                <c:pt idx="7265">
                  <c:v>15276</c:v>
                </c:pt>
                <c:pt idx="7266">
                  <c:v>13623</c:v>
                </c:pt>
                <c:pt idx="7267">
                  <c:v>12897</c:v>
                </c:pt>
                <c:pt idx="7268">
                  <c:v>12339</c:v>
                </c:pt>
                <c:pt idx="7269">
                  <c:v>13852</c:v>
                </c:pt>
                <c:pt idx="7270">
                  <c:v>12050</c:v>
                </c:pt>
                <c:pt idx="7271">
                  <c:v>14542</c:v>
                </c:pt>
                <c:pt idx="7272">
                  <c:v>14456</c:v>
                </c:pt>
                <c:pt idx="7273">
                  <c:v>13007</c:v>
                </c:pt>
                <c:pt idx="7274">
                  <c:v>12246</c:v>
                </c:pt>
                <c:pt idx="7275">
                  <c:v>13546</c:v>
                </c:pt>
                <c:pt idx="7276">
                  <c:v>15269</c:v>
                </c:pt>
                <c:pt idx="7277">
                  <c:v>13726</c:v>
                </c:pt>
                <c:pt idx="7278">
                  <c:v>12967</c:v>
                </c:pt>
                <c:pt idx="7279">
                  <c:v>15485</c:v>
                </c:pt>
                <c:pt idx="7280">
                  <c:v>13368</c:v>
                </c:pt>
                <c:pt idx="7281">
                  <c:v>15169</c:v>
                </c:pt>
                <c:pt idx="7282">
                  <c:v>15918</c:v>
                </c:pt>
                <c:pt idx="7283">
                  <c:v>13950</c:v>
                </c:pt>
                <c:pt idx="7284">
                  <c:v>13021</c:v>
                </c:pt>
                <c:pt idx="7285">
                  <c:v>12994</c:v>
                </c:pt>
                <c:pt idx="7286">
                  <c:v>13851</c:v>
                </c:pt>
                <c:pt idx="7287">
                  <c:v>12645</c:v>
                </c:pt>
                <c:pt idx="7288">
                  <c:v>14996</c:v>
                </c:pt>
                <c:pt idx="7289">
                  <c:v>15185</c:v>
                </c:pt>
                <c:pt idx="7290">
                  <c:v>15119</c:v>
                </c:pt>
                <c:pt idx="7291">
                  <c:v>13063</c:v>
                </c:pt>
                <c:pt idx="7292">
                  <c:v>13237</c:v>
                </c:pt>
                <c:pt idx="7293">
                  <c:v>13177</c:v>
                </c:pt>
                <c:pt idx="7294">
                  <c:v>14617</c:v>
                </c:pt>
                <c:pt idx="7295">
                  <c:v>12675</c:v>
                </c:pt>
                <c:pt idx="7296">
                  <c:v>12017</c:v>
                </c:pt>
                <c:pt idx="7297">
                  <c:v>15410</c:v>
                </c:pt>
                <c:pt idx="7298">
                  <c:v>13151</c:v>
                </c:pt>
                <c:pt idx="7299">
                  <c:v>12312</c:v>
                </c:pt>
                <c:pt idx="7300">
                  <c:v>13947</c:v>
                </c:pt>
                <c:pt idx="7301">
                  <c:v>13272</c:v>
                </c:pt>
                <c:pt idx="7302">
                  <c:v>15776</c:v>
                </c:pt>
                <c:pt idx="7303">
                  <c:v>12314</c:v>
                </c:pt>
                <c:pt idx="7304">
                  <c:v>12487</c:v>
                </c:pt>
                <c:pt idx="7305">
                  <c:v>15165</c:v>
                </c:pt>
                <c:pt idx="7306">
                  <c:v>14840</c:v>
                </c:pt>
                <c:pt idx="7307">
                  <c:v>15653</c:v>
                </c:pt>
                <c:pt idx="7308">
                  <c:v>13522</c:v>
                </c:pt>
                <c:pt idx="7309">
                  <c:v>13595</c:v>
                </c:pt>
                <c:pt idx="7310">
                  <c:v>15363</c:v>
                </c:pt>
                <c:pt idx="7311">
                  <c:v>15121</c:v>
                </c:pt>
                <c:pt idx="7312">
                  <c:v>14723</c:v>
                </c:pt>
                <c:pt idx="7313">
                  <c:v>13773</c:v>
                </c:pt>
                <c:pt idx="7314">
                  <c:v>12165</c:v>
                </c:pt>
                <c:pt idx="7315">
                  <c:v>13287</c:v>
                </c:pt>
                <c:pt idx="7316">
                  <c:v>15247</c:v>
                </c:pt>
                <c:pt idx="7317">
                  <c:v>13406</c:v>
                </c:pt>
                <c:pt idx="7318">
                  <c:v>14058</c:v>
                </c:pt>
                <c:pt idx="7319">
                  <c:v>14450</c:v>
                </c:pt>
                <c:pt idx="7320">
                  <c:v>15587</c:v>
                </c:pt>
                <c:pt idx="7321">
                  <c:v>14625</c:v>
                </c:pt>
                <c:pt idx="7322">
                  <c:v>13001</c:v>
                </c:pt>
                <c:pt idx="7323">
                  <c:v>13753</c:v>
                </c:pt>
                <c:pt idx="7324">
                  <c:v>12862</c:v>
                </c:pt>
                <c:pt idx="7325">
                  <c:v>12642</c:v>
                </c:pt>
                <c:pt idx="7326">
                  <c:v>14606</c:v>
                </c:pt>
                <c:pt idx="7327">
                  <c:v>12684</c:v>
                </c:pt>
                <c:pt idx="7328">
                  <c:v>12796</c:v>
                </c:pt>
                <c:pt idx="7329">
                  <c:v>14109</c:v>
                </c:pt>
                <c:pt idx="7330">
                  <c:v>15096</c:v>
                </c:pt>
                <c:pt idx="7331">
                  <c:v>14909</c:v>
                </c:pt>
                <c:pt idx="7332">
                  <c:v>12251</c:v>
                </c:pt>
                <c:pt idx="7333">
                  <c:v>12815</c:v>
                </c:pt>
                <c:pt idx="7334">
                  <c:v>15904</c:v>
                </c:pt>
                <c:pt idx="7335">
                  <c:v>13490</c:v>
                </c:pt>
                <c:pt idx="7336">
                  <c:v>15095</c:v>
                </c:pt>
                <c:pt idx="7337">
                  <c:v>13097</c:v>
                </c:pt>
                <c:pt idx="7338">
                  <c:v>15772</c:v>
                </c:pt>
                <c:pt idx="7339">
                  <c:v>13304</c:v>
                </c:pt>
                <c:pt idx="7340">
                  <c:v>12089</c:v>
                </c:pt>
                <c:pt idx="7341">
                  <c:v>14156</c:v>
                </c:pt>
                <c:pt idx="7342">
                  <c:v>13539</c:v>
                </c:pt>
                <c:pt idx="7343">
                  <c:v>13850</c:v>
                </c:pt>
                <c:pt idx="7344">
                  <c:v>14288</c:v>
                </c:pt>
                <c:pt idx="7345">
                  <c:v>14065</c:v>
                </c:pt>
                <c:pt idx="7346">
                  <c:v>13170</c:v>
                </c:pt>
                <c:pt idx="7347">
                  <c:v>14418</c:v>
                </c:pt>
                <c:pt idx="7348">
                  <c:v>14046</c:v>
                </c:pt>
                <c:pt idx="7349">
                  <c:v>15176</c:v>
                </c:pt>
                <c:pt idx="7350">
                  <c:v>13902</c:v>
                </c:pt>
                <c:pt idx="7351">
                  <c:v>12510</c:v>
                </c:pt>
                <c:pt idx="7352">
                  <c:v>13910</c:v>
                </c:pt>
                <c:pt idx="7353">
                  <c:v>15076</c:v>
                </c:pt>
                <c:pt idx="7354">
                  <c:v>15530</c:v>
                </c:pt>
                <c:pt idx="7355">
                  <c:v>15927</c:v>
                </c:pt>
                <c:pt idx="7356">
                  <c:v>12228</c:v>
                </c:pt>
                <c:pt idx="7357">
                  <c:v>12468</c:v>
                </c:pt>
                <c:pt idx="7358">
                  <c:v>12779</c:v>
                </c:pt>
                <c:pt idx="7359">
                  <c:v>12670</c:v>
                </c:pt>
                <c:pt idx="7360">
                  <c:v>12078</c:v>
                </c:pt>
                <c:pt idx="7361">
                  <c:v>12789</c:v>
                </c:pt>
                <c:pt idx="7362">
                  <c:v>15402</c:v>
                </c:pt>
                <c:pt idx="7363">
                  <c:v>14744</c:v>
                </c:pt>
                <c:pt idx="7364">
                  <c:v>14809</c:v>
                </c:pt>
                <c:pt idx="7365">
                  <c:v>13063</c:v>
                </c:pt>
                <c:pt idx="7366">
                  <c:v>15803</c:v>
                </c:pt>
                <c:pt idx="7367">
                  <c:v>13084</c:v>
                </c:pt>
                <c:pt idx="7368">
                  <c:v>14960</c:v>
                </c:pt>
                <c:pt idx="7369">
                  <c:v>15101</c:v>
                </c:pt>
                <c:pt idx="7370">
                  <c:v>13420</c:v>
                </c:pt>
                <c:pt idx="7371">
                  <c:v>14634</c:v>
                </c:pt>
                <c:pt idx="7372">
                  <c:v>14592</c:v>
                </c:pt>
                <c:pt idx="7373">
                  <c:v>14585</c:v>
                </c:pt>
                <c:pt idx="7374">
                  <c:v>14159</c:v>
                </c:pt>
                <c:pt idx="7375">
                  <c:v>15711</c:v>
                </c:pt>
                <c:pt idx="7376">
                  <c:v>15975</c:v>
                </c:pt>
                <c:pt idx="7377">
                  <c:v>14647</c:v>
                </c:pt>
                <c:pt idx="7378">
                  <c:v>12859</c:v>
                </c:pt>
                <c:pt idx="7379">
                  <c:v>15910</c:v>
                </c:pt>
                <c:pt idx="7380">
                  <c:v>14671</c:v>
                </c:pt>
                <c:pt idx="7381">
                  <c:v>15496</c:v>
                </c:pt>
                <c:pt idx="7382">
                  <c:v>15696</c:v>
                </c:pt>
                <c:pt idx="7383">
                  <c:v>15313</c:v>
                </c:pt>
                <c:pt idx="7384">
                  <c:v>14997</c:v>
                </c:pt>
                <c:pt idx="7385">
                  <c:v>12866</c:v>
                </c:pt>
                <c:pt idx="7386">
                  <c:v>15450</c:v>
                </c:pt>
                <c:pt idx="7387">
                  <c:v>14312</c:v>
                </c:pt>
                <c:pt idx="7388">
                  <c:v>12111</c:v>
                </c:pt>
                <c:pt idx="7389">
                  <c:v>13590</c:v>
                </c:pt>
                <c:pt idx="7390">
                  <c:v>14360</c:v>
                </c:pt>
                <c:pt idx="7391">
                  <c:v>13760</c:v>
                </c:pt>
                <c:pt idx="7392">
                  <c:v>15278</c:v>
                </c:pt>
                <c:pt idx="7393">
                  <c:v>12931</c:v>
                </c:pt>
                <c:pt idx="7394">
                  <c:v>12285</c:v>
                </c:pt>
                <c:pt idx="7395">
                  <c:v>14128</c:v>
                </c:pt>
                <c:pt idx="7396">
                  <c:v>12576</c:v>
                </c:pt>
                <c:pt idx="7397">
                  <c:v>12585</c:v>
                </c:pt>
                <c:pt idx="7398">
                  <c:v>13495</c:v>
                </c:pt>
                <c:pt idx="7399">
                  <c:v>14753</c:v>
                </c:pt>
                <c:pt idx="7400">
                  <c:v>14232</c:v>
                </c:pt>
                <c:pt idx="7401">
                  <c:v>12768</c:v>
                </c:pt>
                <c:pt idx="7402">
                  <c:v>14126</c:v>
                </c:pt>
                <c:pt idx="7403">
                  <c:v>12964</c:v>
                </c:pt>
                <c:pt idx="7404">
                  <c:v>13426</c:v>
                </c:pt>
                <c:pt idx="7405">
                  <c:v>14506</c:v>
                </c:pt>
                <c:pt idx="7406">
                  <c:v>15471</c:v>
                </c:pt>
                <c:pt idx="7407">
                  <c:v>15848</c:v>
                </c:pt>
                <c:pt idx="7408">
                  <c:v>13169</c:v>
                </c:pt>
                <c:pt idx="7409">
                  <c:v>12646</c:v>
                </c:pt>
                <c:pt idx="7410">
                  <c:v>12201</c:v>
                </c:pt>
                <c:pt idx="7411">
                  <c:v>12588</c:v>
                </c:pt>
                <c:pt idx="7412">
                  <c:v>15308</c:v>
                </c:pt>
                <c:pt idx="7413">
                  <c:v>13542</c:v>
                </c:pt>
                <c:pt idx="7414">
                  <c:v>14872</c:v>
                </c:pt>
                <c:pt idx="7415">
                  <c:v>15217</c:v>
                </c:pt>
                <c:pt idx="7416">
                  <c:v>13193</c:v>
                </c:pt>
                <c:pt idx="7417">
                  <c:v>12387</c:v>
                </c:pt>
                <c:pt idx="7418">
                  <c:v>14241</c:v>
                </c:pt>
                <c:pt idx="7419">
                  <c:v>12660</c:v>
                </c:pt>
                <c:pt idx="7420">
                  <c:v>14216</c:v>
                </c:pt>
                <c:pt idx="7421">
                  <c:v>12624</c:v>
                </c:pt>
                <c:pt idx="7422">
                  <c:v>15389</c:v>
                </c:pt>
                <c:pt idx="7423">
                  <c:v>12187</c:v>
                </c:pt>
                <c:pt idx="7424">
                  <c:v>14820</c:v>
                </c:pt>
                <c:pt idx="7425">
                  <c:v>14381</c:v>
                </c:pt>
                <c:pt idx="7426">
                  <c:v>13465</c:v>
                </c:pt>
                <c:pt idx="7427">
                  <c:v>13166</c:v>
                </c:pt>
                <c:pt idx="7428">
                  <c:v>13429</c:v>
                </c:pt>
                <c:pt idx="7429">
                  <c:v>14397</c:v>
                </c:pt>
                <c:pt idx="7430">
                  <c:v>14588</c:v>
                </c:pt>
                <c:pt idx="7431">
                  <c:v>12328</c:v>
                </c:pt>
                <c:pt idx="7432">
                  <c:v>15449</c:v>
                </c:pt>
                <c:pt idx="7433">
                  <c:v>12826</c:v>
                </c:pt>
                <c:pt idx="7434">
                  <c:v>13739</c:v>
                </c:pt>
                <c:pt idx="7435">
                  <c:v>13709</c:v>
                </c:pt>
                <c:pt idx="7436">
                  <c:v>14836</c:v>
                </c:pt>
                <c:pt idx="7437">
                  <c:v>12295</c:v>
                </c:pt>
                <c:pt idx="7438">
                  <c:v>12842</c:v>
                </c:pt>
                <c:pt idx="7439">
                  <c:v>13118</c:v>
                </c:pt>
                <c:pt idx="7440">
                  <c:v>15638</c:v>
                </c:pt>
                <c:pt idx="7441">
                  <c:v>13093</c:v>
                </c:pt>
                <c:pt idx="7442">
                  <c:v>12132</c:v>
                </c:pt>
                <c:pt idx="7443">
                  <c:v>13835</c:v>
                </c:pt>
                <c:pt idx="7444">
                  <c:v>14300</c:v>
                </c:pt>
                <c:pt idx="7445">
                  <c:v>13706</c:v>
                </c:pt>
                <c:pt idx="7446">
                  <c:v>13517</c:v>
                </c:pt>
                <c:pt idx="7447">
                  <c:v>12457</c:v>
                </c:pt>
                <c:pt idx="7448">
                  <c:v>15385</c:v>
                </c:pt>
                <c:pt idx="7449">
                  <c:v>14864</c:v>
                </c:pt>
                <c:pt idx="7450">
                  <c:v>13350</c:v>
                </c:pt>
                <c:pt idx="7451">
                  <c:v>14980</c:v>
                </c:pt>
                <c:pt idx="7452">
                  <c:v>14870</c:v>
                </c:pt>
                <c:pt idx="7453">
                  <c:v>15402</c:v>
                </c:pt>
                <c:pt idx="7454">
                  <c:v>13793</c:v>
                </c:pt>
                <c:pt idx="7455">
                  <c:v>14359</c:v>
                </c:pt>
                <c:pt idx="7456">
                  <c:v>13976</c:v>
                </c:pt>
                <c:pt idx="7457">
                  <c:v>13052</c:v>
                </c:pt>
                <c:pt idx="7458">
                  <c:v>13093</c:v>
                </c:pt>
                <c:pt idx="7459">
                  <c:v>12985</c:v>
                </c:pt>
                <c:pt idx="7460">
                  <c:v>14946</c:v>
                </c:pt>
                <c:pt idx="7461">
                  <c:v>15499</c:v>
                </c:pt>
                <c:pt idx="7462">
                  <c:v>15348</c:v>
                </c:pt>
                <c:pt idx="7463">
                  <c:v>14746</c:v>
                </c:pt>
                <c:pt idx="7464">
                  <c:v>12154</c:v>
                </c:pt>
                <c:pt idx="7465">
                  <c:v>12531</c:v>
                </c:pt>
                <c:pt idx="7466">
                  <c:v>14379</c:v>
                </c:pt>
                <c:pt idx="7467">
                  <c:v>13006</c:v>
                </c:pt>
                <c:pt idx="7468">
                  <c:v>15536</c:v>
                </c:pt>
                <c:pt idx="7469">
                  <c:v>14776</c:v>
                </c:pt>
                <c:pt idx="7470">
                  <c:v>14762</c:v>
                </c:pt>
                <c:pt idx="7471">
                  <c:v>12713</c:v>
                </c:pt>
                <c:pt idx="7472">
                  <c:v>15388</c:v>
                </c:pt>
                <c:pt idx="7473">
                  <c:v>15550</c:v>
                </c:pt>
                <c:pt idx="7474">
                  <c:v>14324</c:v>
                </c:pt>
                <c:pt idx="7475">
                  <c:v>12524</c:v>
                </c:pt>
                <c:pt idx="7476">
                  <c:v>14919</c:v>
                </c:pt>
                <c:pt idx="7477">
                  <c:v>15293</c:v>
                </c:pt>
                <c:pt idx="7478">
                  <c:v>13305</c:v>
                </c:pt>
                <c:pt idx="7479">
                  <c:v>15743</c:v>
                </c:pt>
                <c:pt idx="7480">
                  <c:v>15310</c:v>
                </c:pt>
                <c:pt idx="7481">
                  <c:v>12655</c:v>
                </c:pt>
                <c:pt idx="7482">
                  <c:v>14034</c:v>
                </c:pt>
                <c:pt idx="7483">
                  <c:v>15072</c:v>
                </c:pt>
                <c:pt idx="7484">
                  <c:v>14402</c:v>
                </c:pt>
                <c:pt idx="7485">
                  <c:v>12972</c:v>
                </c:pt>
                <c:pt idx="7486">
                  <c:v>13389</c:v>
                </c:pt>
                <c:pt idx="7487">
                  <c:v>14554</c:v>
                </c:pt>
                <c:pt idx="7488">
                  <c:v>15795</c:v>
                </c:pt>
                <c:pt idx="7489">
                  <c:v>12921</c:v>
                </c:pt>
                <c:pt idx="7490">
                  <c:v>12362</c:v>
                </c:pt>
                <c:pt idx="7491">
                  <c:v>14970</c:v>
                </c:pt>
                <c:pt idx="7492">
                  <c:v>14862</c:v>
                </c:pt>
                <c:pt idx="7493">
                  <c:v>15804</c:v>
                </c:pt>
                <c:pt idx="7494">
                  <c:v>14853</c:v>
                </c:pt>
                <c:pt idx="7495">
                  <c:v>13886</c:v>
                </c:pt>
                <c:pt idx="7496">
                  <c:v>14436</c:v>
                </c:pt>
                <c:pt idx="7497">
                  <c:v>15507</c:v>
                </c:pt>
                <c:pt idx="7498">
                  <c:v>12598</c:v>
                </c:pt>
                <c:pt idx="7499">
                  <c:v>14319</c:v>
                </c:pt>
                <c:pt idx="7500">
                  <c:v>12397</c:v>
                </c:pt>
                <c:pt idx="7501">
                  <c:v>12453</c:v>
                </c:pt>
                <c:pt idx="7502">
                  <c:v>15605</c:v>
                </c:pt>
                <c:pt idx="7503">
                  <c:v>14768</c:v>
                </c:pt>
                <c:pt idx="7504">
                  <c:v>15277</c:v>
                </c:pt>
                <c:pt idx="7505">
                  <c:v>14712</c:v>
                </c:pt>
                <c:pt idx="7506">
                  <c:v>15489</c:v>
                </c:pt>
                <c:pt idx="7507">
                  <c:v>15319</c:v>
                </c:pt>
                <c:pt idx="7508">
                  <c:v>14134</c:v>
                </c:pt>
                <c:pt idx="7509">
                  <c:v>13125</c:v>
                </c:pt>
                <c:pt idx="7510">
                  <c:v>15490</c:v>
                </c:pt>
                <c:pt idx="7511">
                  <c:v>14588</c:v>
                </c:pt>
                <c:pt idx="7512">
                  <c:v>12942</c:v>
                </c:pt>
                <c:pt idx="7513">
                  <c:v>15882</c:v>
                </c:pt>
                <c:pt idx="7514">
                  <c:v>15213</c:v>
                </c:pt>
                <c:pt idx="7515">
                  <c:v>12527</c:v>
                </c:pt>
                <c:pt idx="7516">
                  <c:v>12531</c:v>
                </c:pt>
                <c:pt idx="7517">
                  <c:v>12830</c:v>
                </c:pt>
                <c:pt idx="7518">
                  <c:v>14345</c:v>
                </c:pt>
                <c:pt idx="7519">
                  <c:v>12463</c:v>
                </c:pt>
                <c:pt idx="7520">
                  <c:v>13404</c:v>
                </c:pt>
                <c:pt idx="7521">
                  <c:v>13866</c:v>
                </c:pt>
                <c:pt idx="7522">
                  <c:v>13200</c:v>
                </c:pt>
                <c:pt idx="7523">
                  <c:v>15064</c:v>
                </c:pt>
                <c:pt idx="7524">
                  <c:v>13377</c:v>
                </c:pt>
                <c:pt idx="7525">
                  <c:v>13974</c:v>
                </c:pt>
                <c:pt idx="7526">
                  <c:v>15608</c:v>
                </c:pt>
                <c:pt idx="7527">
                  <c:v>14269</c:v>
                </c:pt>
                <c:pt idx="7528">
                  <c:v>14462</c:v>
                </c:pt>
                <c:pt idx="7529">
                  <c:v>14210</c:v>
                </c:pt>
                <c:pt idx="7530">
                  <c:v>15987</c:v>
                </c:pt>
                <c:pt idx="7531">
                  <c:v>15063</c:v>
                </c:pt>
                <c:pt idx="7532">
                  <c:v>13524</c:v>
                </c:pt>
                <c:pt idx="7533">
                  <c:v>13814</c:v>
                </c:pt>
                <c:pt idx="7534">
                  <c:v>12564</c:v>
                </c:pt>
                <c:pt idx="7535">
                  <c:v>14524</c:v>
                </c:pt>
                <c:pt idx="7536">
                  <c:v>13168</c:v>
                </c:pt>
                <c:pt idx="7537">
                  <c:v>15803</c:v>
                </c:pt>
                <c:pt idx="7538">
                  <c:v>14002</c:v>
                </c:pt>
                <c:pt idx="7539">
                  <c:v>13139</c:v>
                </c:pt>
                <c:pt idx="7540">
                  <c:v>14608</c:v>
                </c:pt>
                <c:pt idx="7541">
                  <c:v>12940</c:v>
                </c:pt>
                <c:pt idx="7542">
                  <c:v>13521</c:v>
                </c:pt>
                <c:pt idx="7543">
                  <c:v>14215</c:v>
                </c:pt>
                <c:pt idx="7544">
                  <c:v>15875</c:v>
                </c:pt>
                <c:pt idx="7545">
                  <c:v>14567</c:v>
                </c:pt>
                <c:pt idx="7546">
                  <c:v>14847</c:v>
                </c:pt>
                <c:pt idx="7547">
                  <c:v>13658</c:v>
                </c:pt>
                <c:pt idx="7548">
                  <c:v>14673</c:v>
                </c:pt>
                <c:pt idx="7549">
                  <c:v>12457</c:v>
                </c:pt>
                <c:pt idx="7550">
                  <c:v>13181</c:v>
                </c:pt>
                <c:pt idx="7551">
                  <c:v>13180</c:v>
                </c:pt>
                <c:pt idx="7552">
                  <c:v>12475</c:v>
                </c:pt>
                <c:pt idx="7553">
                  <c:v>13529</c:v>
                </c:pt>
                <c:pt idx="7554">
                  <c:v>14271</c:v>
                </c:pt>
                <c:pt idx="7555">
                  <c:v>15932</c:v>
                </c:pt>
                <c:pt idx="7556">
                  <c:v>14084</c:v>
                </c:pt>
                <c:pt idx="7557">
                  <c:v>13891</c:v>
                </c:pt>
                <c:pt idx="7558">
                  <c:v>14934</c:v>
                </c:pt>
                <c:pt idx="7559">
                  <c:v>15518</c:v>
                </c:pt>
                <c:pt idx="7560">
                  <c:v>12944</c:v>
                </c:pt>
                <c:pt idx="7561">
                  <c:v>13928</c:v>
                </c:pt>
                <c:pt idx="7562">
                  <c:v>12875</c:v>
                </c:pt>
                <c:pt idx="7563">
                  <c:v>12750</c:v>
                </c:pt>
                <c:pt idx="7564">
                  <c:v>13643</c:v>
                </c:pt>
                <c:pt idx="7565">
                  <c:v>13331</c:v>
                </c:pt>
                <c:pt idx="7566">
                  <c:v>14254</c:v>
                </c:pt>
                <c:pt idx="7567">
                  <c:v>13396</c:v>
                </c:pt>
                <c:pt idx="7568">
                  <c:v>14542</c:v>
                </c:pt>
                <c:pt idx="7569">
                  <c:v>15183</c:v>
                </c:pt>
                <c:pt idx="7570">
                  <c:v>12049</c:v>
                </c:pt>
                <c:pt idx="7571">
                  <c:v>14697</c:v>
                </c:pt>
                <c:pt idx="7572">
                  <c:v>13629</c:v>
                </c:pt>
                <c:pt idx="7573">
                  <c:v>15992</c:v>
                </c:pt>
                <c:pt idx="7574">
                  <c:v>15662</c:v>
                </c:pt>
                <c:pt idx="7575">
                  <c:v>13257</c:v>
                </c:pt>
                <c:pt idx="7576">
                  <c:v>13940</c:v>
                </c:pt>
                <c:pt idx="7577">
                  <c:v>14800</c:v>
                </c:pt>
                <c:pt idx="7578">
                  <c:v>15632</c:v>
                </c:pt>
                <c:pt idx="7579">
                  <c:v>12104</c:v>
                </c:pt>
                <c:pt idx="7580">
                  <c:v>13636</c:v>
                </c:pt>
                <c:pt idx="7581">
                  <c:v>13779</c:v>
                </c:pt>
                <c:pt idx="7582">
                  <c:v>15537</c:v>
                </c:pt>
                <c:pt idx="7583">
                  <c:v>15210</c:v>
                </c:pt>
                <c:pt idx="7584">
                  <c:v>15993</c:v>
                </c:pt>
                <c:pt idx="7585">
                  <c:v>13452</c:v>
                </c:pt>
                <c:pt idx="7586">
                  <c:v>14975</c:v>
                </c:pt>
                <c:pt idx="7587">
                  <c:v>15566</c:v>
                </c:pt>
                <c:pt idx="7588">
                  <c:v>14270</c:v>
                </c:pt>
                <c:pt idx="7589">
                  <c:v>15881</c:v>
                </c:pt>
                <c:pt idx="7590">
                  <c:v>12804</c:v>
                </c:pt>
                <c:pt idx="7591">
                  <c:v>12970</c:v>
                </c:pt>
                <c:pt idx="7592">
                  <c:v>12674</c:v>
                </c:pt>
                <c:pt idx="7593">
                  <c:v>12781</c:v>
                </c:pt>
                <c:pt idx="7594">
                  <c:v>15558</c:v>
                </c:pt>
                <c:pt idx="7595">
                  <c:v>12381</c:v>
                </c:pt>
                <c:pt idx="7596">
                  <c:v>13180</c:v>
                </c:pt>
                <c:pt idx="7597">
                  <c:v>12389</c:v>
                </c:pt>
                <c:pt idx="7598">
                  <c:v>12877</c:v>
                </c:pt>
                <c:pt idx="7599">
                  <c:v>14977</c:v>
                </c:pt>
                <c:pt idx="7600">
                  <c:v>12653</c:v>
                </c:pt>
                <c:pt idx="7601">
                  <c:v>14045</c:v>
                </c:pt>
                <c:pt idx="7602">
                  <c:v>15780</c:v>
                </c:pt>
                <c:pt idx="7603">
                  <c:v>13728</c:v>
                </c:pt>
                <c:pt idx="7604">
                  <c:v>12486</c:v>
                </c:pt>
                <c:pt idx="7605">
                  <c:v>13683</c:v>
                </c:pt>
                <c:pt idx="7606">
                  <c:v>12065</c:v>
                </c:pt>
                <c:pt idx="7607">
                  <c:v>12681</c:v>
                </c:pt>
                <c:pt idx="7608">
                  <c:v>13354</c:v>
                </c:pt>
                <c:pt idx="7609">
                  <c:v>14731</c:v>
                </c:pt>
                <c:pt idx="7610">
                  <c:v>13000</c:v>
                </c:pt>
                <c:pt idx="7611">
                  <c:v>12994</c:v>
                </c:pt>
                <c:pt idx="7612">
                  <c:v>13461</c:v>
                </c:pt>
                <c:pt idx="7613">
                  <c:v>15941</c:v>
                </c:pt>
                <c:pt idx="7614">
                  <c:v>13708</c:v>
                </c:pt>
                <c:pt idx="7615">
                  <c:v>15392</c:v>
                </c:pt>
                <c:pt idx="7616">
                  <c:v>14717</c:v>
                </c:pt>
                <c:pt idx="7617">
                  <c:v>12941</c:v>
                </c:pt>
                <c:pt idx="7618">
                  <c:v>12215</c:v>
                </c:pt>
                <c:pt idx="7619">
                  <c:v>15445</c:v>
                </c:pt>
                <c:pt idx="7620">
                  <c:v>12151</c:v>
                </c:pt>
                <c:pt idx="7621">
                  <c:v>15954</c:v>
                </c:pt>
                <c:pt idx="7622">
                  <c:v>13549</c:v>
                </c:pt>
                <c:pt idx="7623">
                  <c:v>12297</c:v>
                </c:pt>
                <c:pt idx="7624">
                  <c:v>15453</c:v>
                </c:pt>
                <c:pt idx="7625">
                  <c:v>14489</c:v>
                </c:pt>
                <c:pt idx="7626">
                  <c:v>14604</c:v>
                </c:pt>
                <c:pt idx="7627">
                  <c:v>15980</c:v>
                </c:pt>
                <c:pt idx="7628">
                  <c:v>13487</c:v>
                </c:pt>
                <c:pt idx="7629">
                  <c:v>15122</c:v>
                </c:pt>
                <c:pt idx="7630">
                  <c:v>13751</c:v>
                </c:pt>
                <c:pt idx="7631">
                  <c:v>13195</c:v>
                </c:pt>
                <c:pt idx="7632">
                  <c:v>12535</c:v>
                </c:pt>
                <c:pt idx="7633">
                  <c:v>12875</c:v>
                </c:pt>
                <c:pt idx="7634">
                  <c:v>12084</c:v>
                </c:pt>
                <c:pt idx="7635">
                  <c:v>12225</c:v>
                </c:pt>
                <c:pt idx="7636">
                  <c:v>14322</c:v>
                </c:pt>
                <c:pt idx="7637">
                  <c:v>12163</c:v>
                </c:pt>
                <c:pt idx="7638">
                  <c:v>12465</c:v>
                </c:pt>
                <c:pt idx="7639">
                  <c:v>12400</c:v>
                </c:pt>
                <c:pt idx="7640">
                  <c:v>14572</c:v>
                </c:pt>
                <c:pt idx="7641">
                  <c:v>14114</c:v>
                </c:pt>
                <c:pt idx="7642">
                  <c:v>15118</c:v>
                </c:pt>
                <c:pt idx="7643">
                  <c:v>15248</c:v>
                </c:pt>
                <c:pt idx="7644">
                  <c:v>14347</c:v>
                </c:pt>
                <c:pt idx="7645">
                  <c:v>14536</c:v>
                </c:pt>
                <c:pt idx="7646">
                  <c:v>14807</c:v>
                </c:pt>
                <c:pt idx="7647">
                  <c:v>15815</c:v>
                </c:pt>
                <c:pt idx="7648">
                  <c:v>13487</c:v>
                </c:pt>
                <c:pt idx="7649">
                  <c:v>15971</c:v>
                </c:pt>
                <c:pt idx="7650">
                  <c:v>15633</c:v>
                </c:pt>
                <c:pt idx="7651">
                  <c:v>14073</c:v>
                </c:pt>
                <c:pt idx="7652">
                  <c:v>14872</c:v>
                </c:pt>
                <c:pt idx="7653">
                  <c:v>12869</c:v>
                </c:pt>
                <c:pt idx="7654">
                  <c:v>14615</c:v>
                </c:pt>
                <c:pt idx="7655">
                  <c:v>14882</c:v>
                </c:pt>
                <c:pt idx="7656">
                  <c:v>13928</c:v>
                </c:pt>
                <c:pt idx="7657">
                  <c:v>15604</c:v>
                </c:pt>
                <c:pt idx="7658">
                  <c:v>15781</c:v>
                </c:pt>
                <c:pt idx="7659">
                  <c:v>14594</c:v>
                </c:pt>
                <c:pt idx="7660">
                  <c:v>12842</c:v>
                </c:pt>
                <c:pt idx="7661">
                  <c:v>14115</c:v>
                </c:pt>
                <c:pt idx="7662">
                  <c:v>12085</c:v>
                </c:pt>
                <c:pt idx="7663">
                  <c:v>12921</c:v>
                </c:pt>
                <c:pt idx="7664">
                  <c:v>13300</c:v>
                </c:pt>
                <c:pt idx="7665">
                  <c:v>14530</c:v>
                </c:pt>
                <c:pt idx="7666">
                  <c:v>13352</c:v>
                </c:pt>
                <c:pt idx="7667">
                  <c:v>13971</c:v>
                </c:pt>
                <c:pt idx="7668">
                  <c:v>14281</c:v>
                </c:pt>
                <c:pt idx="7669">
                  <c:v>14034</c:v>
                </c:pt>
                <c:pt idx="7670">
                  <c:v>14024</c:v>
                </c:pt>
                <c:pt idx="7671">
                  <c:v>13733</c:v>
                </c:pt>
                <c:pt idx="7672">
                  <c:v>15362</c:v>
                </c:pt>
                <c:pt idx="7673">
                  <c:v>14300</c:v>
                </c:pt>
                <c:pt idx="7674">
                  <c:v>14891</c:v>
                </c:pt>
                <c:pt idx="7675">
                  <c:v>14809</c:v>
                </c:pt>
                <c:pt idx="7676">
                  <c:v>15886</c:v>
                </c:pt>
                <c:pt idx="7677">
                  <c:v>15138</c:v>
                </c:pt>
                <c:pt idx="7678">
                  <c:v>12602</c:v>
                </c:pt>
                <c:pt idx="7679">
                  <c:v>15366</c:v>
                </c:pt>
                <c:pt idx="7680">
                  <c:v>13687</c:v>
                </c:pt>
                <c:pt idx="7681">
                  <c:v>15510</c:v>
                </c:pt>
                <c:pt idx="7682">
                  <c:v>12371</c:v>
                </c:pt>
                <c:pt idx="7683">
                  <c:v>12516</c:v>
                </c:pt>
                <c:pt idx="7684">
                  <c:v>15272</c:v>
                </c:pt>
                <c:pt idx="7685">
                  <c:v>14601</c:v>
                </c:pt>
                <c:pt idx="7686">
                  <c:v>13804</c:v>
                </c:pt>
                <c:pt idx="7687">
                  <c:v>13214</c:v>
                </c:pt>
                <c:pt idx="7688">
                  <c:v>13291</c:v>
                </c:pt>
                <c:pt idx="7689">
                  <c:v>12743</c:v>
                </c:pt>
                <c:pt idx="7690">
                  <c:v>12665</c:v>
                </c:pt>
                <c:pt idx="7691">
                  <c:v>15528</c:v>
                </c:pt>
                <c:pt idx="7692">
                  <c:v>15991</c:v>
                </c:pt>
                <c:pt idx="7693">
                  <c:v>14401</c:v>
                </c:pt>
                <c:pt idx="7694">
                  <c:v>15439</c:v>
                </c:pt>
                <c:pt idx="7695">
                  <c:v>14899</c:v>
                </c:pt>
                <c:pt idx="7696">
                  <c:v>12139</c:v>
                </c:pt>
                <c:pt idx="7697">
                  <c:v>15466</c:v>
                </c:pt>
                <c:pt idx="7698">
                  <c:v>12714</c:v>
                </c:pt>
                <c:pt idx="7699">
                  <c:v>14239</c:v>
                </c:pt>
                <c:pt idx="7700">
                  <c:v>14900</c:v>
                </c:pt>
                <c:pt idx="7701">
                  <c:v>15111</c:v>
                </c:pt>
                <c:pt idx="7702">
                  <c:v>12716</c:v>
                </c:pt>
                <c:pt idx="7703">
                  <c:v>13873</c:v>
                </c:pt>
                <c:pt idx="7704">
                  <c:v>12341</c:v>
                </c:pt>
                <c:pt idx="7705">
                  <c:v>12705</c:v>
                </c:pt>
                <c:pt idx="7706">
                  <c:v>12263</c:v>
                </c:pt>
                <c:pt idx="7707">
                  <c:v>15877</c:v>
                </c:pt>
                <c:pt idx="7708">
                  <c:v>13671</c:v>
                </c:pt>
                <c:pt idx="7709">
                  <c:v>14237</c:v>
                </c:pt>
                <c:pt idx="7710">
                  <c:v>12445</c:v>
                </c:pt>
                <c:pt idx="7711">
                  <c:v>12646</c:v>
                </c:pt>
                <c:pt idx="7712">
                  <c:v>15550</c:v>
                </c:pt>
                <c:pt idx="7713">
                  <c:v>13965</c:v>
                </c:pt>
                <c:pt idx="7714">
                  <c:v>12774</c:v>
                </c:pt>
                <c:pt idx="7715">
                  <c:v>14555</c:v>
                </c:pt>
                <c:pt idx="7716">
                  <c:v>14351</c:v>
                </c:pt>
                <c:pt idx="7717">
                  <c:v>12808</c:v>
                </c:pt>
                <c:pt idx="7718">
                  <c:v>14034</c:v>
                </c:pt>
                <c:pt idx="7719">
                  <c:v>13188</c:v>
                </c:pt>
                <c:pt idx="7720">
                  <c:v>13743</c:v>
                </c:pt>
                <c:pt idx="7721">
                  <c:v>12120</c:v>
                </c:pt>
                <c:pt idx="7722">
                  <c:v>12495</c:v>
                </c:pt>
                <c:pt idx="7723">
                  <c:v>13414</c:v>
                </c:pt>
                <c:pt idx="7724">
                  <c:v>14302</c:v>
                </c:pt>
                <c:pt idx="7725">
                  <c:v>14227</c:v>
                </c:pt>
                <c:pt idx="7726">
                  <c:v>15725</c:v>
                </c:pt>
                <c:pt idx="7727">
                  <c:v>14050</c:v>
                </c:pt>
                <c:pt idx="7728">
                  <c:v>14020</c:v>
                </c:pt>
                <c:pt idx="7729">
                  <c:v>14668</c:v>
                </c:pt>
                <c:pt idx="7730">
                  <c:v>12800</c:v>
                </c:pt>
                <c:pt idx="7731">
                  <c:v>12397</c:v>
                </c:pt>
                <c:pt idx="7732">
                  <c:v>15642</c:v>
                </c:pt>
                <c:pt idx="7733">
                  <c:v>12426</c:v>
                </c:pt>
                <c:pt idx="7734">
                  <c:v>14406</c:v>
                </c:pt>
                <c:pt idx="7735">
                  <c:v>14652</c:v>
                </c:pt>
                <c:pt idx="7736">
                  <c:v>13132</c:v>
                </c:pt>
                <c:pt idx="7737">
                  <c:v>13113</c:v>
                </c:pt>
                <c:pt idx="7738">
                  <c:v>13610</c:v>
                </c:pt>
                <c:pt idx="7739">
                  <c:v>12446</c:v>
                </c:pt>
                <c:pt idx="7740">
                  <c:v>13917</c:v>
                </c:pt>
                <c:pt idx="7741">
                  <c:v>12607</c:v>
                </c:pt>
                <c:pt idx="7742">
                  <c:v>13576</c:v>
                </c:pt>
                <c:pt idx="7743">
                  <c:v>14894</c:v>
                </c:pt>
                <c:pt idx="7744">
                  <c:v>12779</c:v>
                </c:pt>
                <c:pt idx="7745">
                  <c:v>14738</c:v>
                </c:pt>
                <c:pt idx="7746">
                  <c:v>15762</c:v>
                </c:pt>
                <c:pt idx="7747">
                  <c:v>14537</c:v>
                </c:pt>
                <c:pt idx="7748">
                  <c:v>14805</c:v>
                </c:pt>
                <c:pt idx="7749">
                  <c:v>12361</c:v>
                </c:pt>
                <c:pt idx="7750">
                  <c:v>12882</c:v>
                </c:pt>
                <c:pt idx="7751">
                  <c:v>14109</c:v>
                </c:pt>
                <c:pt idx="7752">
                  <c:v>15867</c:v>
                </c:pt>
                <c:pt idx="7753">
                  <c:v>14320</c:v>
                </c:pt>
                <c:pt idx="7754">
                  <c:v>15088</c:v>
                </c:pt>
                <c:pt idx="7755">
                  <c:v>14371</c:v>
                </c:pt>
                <c:pt idx="7756">
                  <c:v>12837</c:v>
                </c:pt>
                <c:pt idx="7757">
                  <c:v>13824</c:v>
                </c:pt>
                <c:pt idx="7758">
                  <c:v>14743</c:v>
                </c:pt>
                <c:pt idx="7759">
                  <c:v>13934</c:v>
                </c:pt>
                <c:pt idx="7760">
                  <c:v>12455</c:v>
                </c:pt>
                <c:pt idx="7761">
                  <c:v>15790</c:v>
                </c:pt>
                <c:pt idx="7762">
                  <c:v>12211</c:v>
                </c:pt>
                <c:pt idx="7763">
                  <c:v>12996</c:v>
                </c:pt>
                <c:pt idx="7764">
                  <c:v>12899</c:v>
                </c:pt>
                <c:pt idx="7765">
                  <c:v>14691</c:v>
                </c:pt>
                <c:pt idx="7766">
                  <c:v>14846</c:v>
                </c:pt>
                <c:pt idx="7767">
                  <c:v>12077</c:v>
                </c:pt>
                <c:pt idx="7768">
                  <c:v>15439</c:v>
                </c:pt>
                <c:pt idx="7769">
                  <c:v>13836</c:v>
                </c:pt>
                <c:pt idx="7770">
                  <c:v>14811</c:v>
                </c:pt>
                <c:pt idx="7771">
                  <c:v>14761</c:v>
                </c:pt>
                <c:pt idx="7772">
                  <c:v>12536</c:v>
                </c:pt>
                <c:pt idx="7773">
                  <c:v>13938</c:v>
                </c:pt>
                <c:pt idx="7774">
                  <c:v>12354</c:v>
                </c:pt>
                <c:pt idx="7775">
                  <c:v>12455</c:v>
                </c:pt>
                <c:pt idx="7776">
                  <c:v>14695</c:v>
                </c:pt>
                <c:pt idx="7777">
                  <c:v>12364</c:v>
                </c:pt>
                <c:pt idx="7778">
                  <c:v>12382</c:v>
                </c:pt>
                <c:pt idx="7779">
                  <c:v>15060</c:v>
                </c:pt>
                <c:pt idx="7780">
                  <c:v>14723</c:v>
                </c:pt>
                <c:pt idx="7781">
                  <c:v>12116</c:v>
                </c:pt>
                <c:pt idx="7782">
                  <c:v>15507</c:v>
                </c:pt>
                <c:pt idx="7783">
                  <c:v>15920</c:v>
                </c:pt>
                <c:pt idx="7784">
                  <c:v>15256</c:v>
                </c:pt>
                <c:pt idx="7785">
                  <c:v>14456</c:v>
                </c:pt>
                <c:pt idx="7786">
                  <c:v>13156</c:v>
                </c:pt>
                <c:pt idx="7787">
                  <c:v>12007</c:v>
                </c:pt>
                <c:pt idx="7788">
                  <c:v>15894</c:v>
                </c:pt>
                <c:pt idx="7789">
                  <c:v>13106</c:v>
                </c:pt>
                <c:pt idx="7790">
                  <c:v>15412</c:v>
                </c:pt>
                <c:pt idx="7791">
                  <c:v>13982</c:v>
                </c:pt>
                <c:pt idx="7792">
                  <c:v>15037</c:v>
                </c:pt>
                <c:pt idx="7793">
                  <c:v>15482</c:v>
                </c:pt>
                <c:pt idx="7794">
                  <c:v>15051</c:v>
                </c:pt>
                <c:pt idx="7795">
                  <c:v>12685</c:v>
                </c:pt>
                <c:pt idx="7796">
                  <c:v>12759</c:v>
                </c:pt>
                <c:pt idx="7797">
                  <c:v>14138</c:v>
                </c:pt>
                <c:pt idx="7798">
                  <c:v>12603</c:v>
                </c:pt>
                <c:pt idx="7799">
                  <c:v>15564</c:v>
                </c:pt>
                <c:pt idx="7800">
                  <c:v>13510</c:v>
                </c:pt>
                <c:pt idx="7801">
                  <c:v>13090</c:v>
                </c:pt>
                <c:pt idx="7802">
                  <c:v>14788</c:v>
                </c:pt>
                <c:pt idx="7803">
                  <c:v>14865</c:v>
                </c:pt>
                <c:pt idx="7804">
                  <c:v>15137</c:v>
                </c:pt>
                <c:pt idx="7805">
                  <c:v>14365</c:v>
                </c:pt>
                <c:pt idx="7806">
                  <c:v>13493</c:v>
                </c:pt>
                <c:pt idx="7807">
                  <c:v>12153</c:v>
                </c:pt>
                <c:pt idx="7808">
                  <c:v>15161</c:v>
                </c:pt>
                <c:pt idx="7809">
                  <c:v>14979</c:v>
                </c:pt>
                <c:pt idx="7810">
                  <c:v>15795</c:v>
                </c:pt>
                <c:pt idx="7811">
                  <c:v>12516</c:v>
                </c:pt>
                <c:pt idx="7812">
                  <c:v>15424</c:v>
                </c:pt>
                <c:pt idx="7813">
                  <c:v>14609</c:v>
                </c:pt>
                <c:pt idx="7814">
                  <c:v>14655</c:v>
                </c:pt>
                <c:pt idx="7815">
                  <c:v>15974</c:v>
                </c:pt>
                <c:pt idx="7816">
                  <c:v>12044</c:v>
                </c:pt>
                <c:pt idx="7817">
                  <c:v>14774</c:v>
                </c:pt>
                <c:pt idx="7818">
                  <c:v>12755</c:v>
                </c:pt>
                <c:pt idx="7819">
                  <c:v>12027</c:v>
                </c:pt>
                <c:pt idx="7820">
                  <c:v>13624</c:v>
                </c:pt>
                <c:pt idx="7821">
                  <c:v>13968</c:v>
                </c:pt>
                <c:pt idx="7822">
                  <c:v>13005</c:v>
                </c:pt>
                <c:pt idx="7823">
                  <c:v>15803</c:v>
                </c:pt>
                <c:pt idx="7824">
                  <c:v>13133</c:v>
                </c:pt>
                <c:pt idx="7825">
                  <c:v>15062</c:v>
                </c:pt>
                <c:pt idx="7826">
                  <c:v>14928</c:v>
                </c:pt>
                <c:pt idx="7827">
                  <c:v>14831</c:v>
                </c:pt>
                <c:pt idx="7828">
                  <c:v>14239</c:v>
                </c:pt>
                <c:pt idx="7829">
                  <c:v>13143</c:v>
                </c:pt>
                <c:pt idx="7830">
                  <c:v>12903</c:v>
                </c:pt>
                <c:pt idx="7831">
                  <c:v>13635</c:v>
                </c:pt>
                <c:pt idx="7832">
                  <c:v>14906</c:v>
                </c:pt>
                <c:pt idx="7833">
                  <c:v>12387</c:v>
                </c:pt>
                <c:pt idx="7834">
                  <c:v>14891</c:v>
                </c:pt>
                <c:pt idx="7835">
                  <c:v>13052</c:v>
                </c:pt>
                <c:pt idx="7836">
                  <c:v>14719</c:v>
                </c:pt>
                <c:pt idx="7837">
                  <c:v>12008</c:v>
                </c:pt>
                <c:pt idx="7838">
                  <c:v>15591</c:v>
                </c:pt>
                <c:pt idx="7839">
                  <c:v>14379</c:v>
                </c:pt>
                <c:pt idx="7840">
                  <c:v>12585</c:v>
                </c:pt>
                <c:pt idx="7841">
                  <c:v>13248</c:v>
                </c:pt>
                <c:pt idx="7842">
                  <c:v>12058</c:v>
                </c:pt>
                <c:pt idx="7843">
                  <c:v>15554</c:v>
                </c:pt>
                <c:pt idx="7844">
                  <c:v>13621</c:v>
                </c:pt>
                <c:pt idx="7845">
                  <c:v>12360</c:v>
                </c:pt>
                <c:pt idx="7846">
                  <c:v>12028</c:v>
                </c:pt>
                <c:pt idx="7847">
                  <c:v>15495</c:v>
                </c:pt>
                <c:pt idx="7848">
                  <c:v>12449</c:v>
                </c:pt>
                <c:pt idx="7849">
                  <c:v>12820</c:v>
                </c:pt>
                <c:pt idx="7850">
                  <c:v>13605</c:v>
                </c:pt>
                <c:pt idx="7851">
                  <c:v>15623</c:v>
                </c:pt>
                <c:pt idx="7852">
                  <c:v>14644</c:v>
                </c:pt>
                <c:pt idx="7853">
                  <c:v>14753</c:v>
                </c:pt>
                <c:pt idx="7854">
                  <c:v>12682</c:v>
                </c:pt>
                <c:pt idx="7855">
                  <c:v>13645</c:v>
                </c:pt>
                <c:pt idx="7856">
                  <c:v>12959</c:v>
                </c:pt>
                <c:pt idx="7857">
                  <c:v>13612</c:v>
                </c:pt>
                <c:pt idx="7858">
                  <c:v>14185</c:v>
                </c:pt>
                <c:pt idx="7859">
                  <c:v>14131</c:v>
                </c:pt>
                <c:pt idx="7860">
                  <c:v>12514</c:v>
                </c:pt>
                <c:pt idx="7861">
                  <c:v>13602</c:v>
                </c:pt>
                <c:pt idx="7862">
                  <c:v>14088</c:v>
                </c:pt>
                <c:pt idx="7863">
                  <c:v>12215</c:v>
                </c:pt>
                <c:pt idx="7864">
                  <c:v>15730</c:v>
                </c:pt>
                <c:pt idx="7865">
                  <c:v>14071</c:v>
                </c:pt>
                <c:pt idx="7866">
                  <c:v>15513</c:v>
                </c:pt>
                <c:pt idx="7867">
                  <c:v>15410</c:v>
                </c:pt>
                <c:pt idx="7868">
                  <c:v>15514</c:v>
                </c:pt>
                <c:pt idx="7869">
                  <c:v>14202</c:v>
                </c:pt>
                <c:pt idx="7870">
                  <c:v>13601</c:v>
                </c:pt>
                <c:pt idx="7871">
                  <c:v>13702</c:v>
                </c:pt>
                <c:pt idx="7872">
                  <c:v>15455</c:v>
                </c:pt>
                <c:pt idx="7873">
                  <c:v>12969</c:v>
                </c:pt>
                <c:pt idx="7874">
                  <c:v>15033</c:v>
                </c:pt>
                <c:pt idx="7875">
                  <c:v>13846</c:v>
                </c:pt>
                <c:pt idx="7876">
                  <c:v>15721</c:v>
                </c:pt>
                <c:pt idx="7877">
                  <c:v>15105</c:v>
                </c:pt>
                <c:pt idx="7878">
                  <c:v>13843</c:v>
                </c:pt>
                <c:pt idx="7879">
                  <c:v>13882</c:v>
                </c:pt>
                <c:pt idx="7880">
                  <c:v>15998</c:v>
                </c:pt>
                <c:pt idx="7881">
                  <c:v>13273</c:v>
                </c:pt>
                <c:pt idx="7882">
                  <c:v>14465</c:v>
                </c:pt>
                <c:pt idx="7883">
                  <c:v>15474</c:v>
                </c:pt>
                <c:pt idx="7884">
                  <c:v>12497</c:v>
                </c:pt>
                <c:pt idx="7885">
                  <c:v>14255</c:v>
                </c:pt>
                <c:pt idx="7886">
                  <c:v>15187</c:v>
                </c:pt>
                <c:pt idx="7887">
                  <c:v>15163</c:v>
                </c:pt>
                <c:pt idx="7888">
                  <c:v>15739</c:v>
                </c:pt>
                <c:pt idx="7889">
                  <c:v>13347</c:v>
                </c:pt>
                <c:pt idx="7890">
                  <c:v>15904</c:v>
                </c:pt>
                <c:pt idx="7891">
                  <c:v>12000</c:v>
                </c:pt>
                <c:pt idx="7892">
                  <c:v>12457</c:v>
                </c:pt>
                <c:pt idx="7893">
                  <c:v>12323</c:v>
                </c:pt>
                <c:pt idx="7894">
                  <c:v>14087</c:v>
                </c:pt>
                <c:pt idx="7895">
                  <c:v>12179</c:v>
                </c:pt>
                <c:pt idx="7896">
                  <c:v>13399</c:v>
                </c:pt>
                <c:pt idx="7897">
                  <c:v>14086</c:v>
                </c:pt>
                <c:pt idx="7898">
                  <c:v>12246</c:v>
                </c:pt>
                <c:pt idx="7899">
                  <c:v>12284</c:v>
                </c:pt>
                <c:pt idx="7900">
                  <c:v>12378</c:v>
                </c:pt>
                <c:pt idx="7901">
                  <c:v>12733</c:v>
                </c:pt>
                <c:pt idx="7902">
                  <c:v>14826</c:v>
                </c:pt>
                <c:pt idx="7903">
                  <c:v>14865</c:v>
                </c:pt>
                <c:pt idx="7904">
                  <c:v>14500</c:v>
                </c:pt>
                <c:pt idx="7905">
                  <c:v>12007</c:v>
                </c:pt>
                <c:pt idx="7906">
                  <c:v>13016</c:v>
                </c:pt>
                <c:pt idx="7907">
                  <c:v>14855</c:v>
                </c:pt>
                <c:pt idx="7908">
                  <c:v>12292</c:v>
                </c:pt>
                <c:pt idx="7909">
                  <c:v>13028</c:v>
                </c:pt>
                <c:pt idx="7910">
                  <c:v>14508</c:v>
                </c:pt>
                <c:pt idx="7911">
                  <c:v>15943</c:v>
                </c:pt>
                <c:pt idx="7912">
                  <c:v>13228</c:v>
                </c:pt>
                <c:pt idx="7913">
                  <c:v>14572</c:v>
                </c:pt>
                <c:pt idx="7914">
                  <c:v>13296</c:v>
                </c:pt>
                <c:pt idx="7915">
                  <c:v>12357</c:v>
                </c:pt>
                <c:pt idx="7916">
                  <c:v>14423</c:v>
                </c:pt>
                <c:pt idx="7917">
                  <c:v>14017</c:v>
                </c:pt>
                <c:pt idx="7918">
                  <c:v>15152</c:v>
                </c:pt>
                <c:pt idx="7919">
                  <c:v>15885</c:v>
                </c:pt>
                <c:pt idx="7920">
                  <c:v>13546</c:v>
                </c:pt>
                <c:pt idx="7921">
                  <c:v>13314</c:v>
                </c:pt>
                <c:pt idx="7922">
                  <c:v>15131</c:v>
                </c:pt>
                <c:pt idx="7923">
                  <c:v>12415</c:v>
                </c:pt>
                <c:pt idx="7924">
                  <c:v>12635</c:v>
                </c:pt>
                <c:pt idx="7925">
                  <c:v>12098</c:v>
                </c:pt>
                <c:pt idx="7926">
                  <c:v>13484</c:v>
                </c:pt>
                <c:pt idx="7927">
                  <c:v>14269</c:v>
                </c:pt>
                <c:pt idx="7928">
                  <c:v>13871</c:v>
                </c:pt>
                <c:pt idx="7929">
                  <c:v>13209</c:v>
                </c:pt>
                <c:pt idx="7930">
                  <c:v>14186</c:v>
                </c:pt>
                <c:pt idx="7931">
                  <c:v>15810</c:v>
                </c:pt>
                <c:pt idx="7932">
                  <c:v>15400</c:v>
                </c:pt>
                <c:pt idx="7933">
                  <c:v>12600</c:v>
                </c:pt>
                <c:pt idx="7934">
                  <c:v>13228</c:v>
                </c:pt>
                <c:pt idx="7935">
                  <c:v>14485</c:v>
                </c:pt>
                <c:pt idx="7936">
                  <c:v>12831</c:v>
                </c:pt>
                <c:pt idx="7937">
                  <c:v>13058</c:v>
                </c:pt>
                <c:pt idx="7938">
                  <c:v>14113</c:v>
                </c:pt>
                <c:pt idx="7939">
                  <c:v>14301</c:v>
                </c:pt>
                <c:pt idx="7940">
                  <c:v>13134</c:v>
                </c:pt>
                <c:pt idx="7941">
                  <c:v>12761</c:v>
                </c:pt>
                <c:pt idx="7942">
                  <c:v>12015</c:v>
                </c:pt>
                <c:pt idx="7943">
                  <c:v>13592</c:v>
                </c:pt>
                <c:pt idx="7944">
                  <c:v>14290</c:v>
                </c:pt>
                <c:pt idx="7945">
                  <c:v>15831</c:v>
                </c:pt>
                <c:pt idx="7946">
                  <c:v>15098</c:v>
                </c:pt>
                <c:pt idx="7947">
                  <c:v>12999</c:v>
                </c:pt>
                <c:pt idx="7948">
                  <c:v>15055</c:v>
                </c:pt>
                <c:pt idx="7949">
                  <c:v>15263</c:v>
                </c:pt>
                <c:pt idx="7950">
                  <c:v>12328</c:v>
                </c:pt>
                <c:pt idx="7951">
                  <c:v>14284</c:v>
                </c:pt>
                <c:pt idx="7952">
                  <c:v>13460</c:v>
                </c:pt>
                <c:pt idx="7953">
                  <c:v>12627</c:v>
                </c:pt>
                <c:pt idx="7954">
                  <c:v>14723</c:v>
                </c:pt>
                <c:pt idx="7955">
                  <c:v>15607</c:v>
                </c:pt>
                <c:pt idx="7956">
                  <c:v>15776</c:v>
                </c:pt>
                <c:pt idx="7957">
                  <c:v>13703</c:v>
                </c:pt>
                <c:pt idx="7958">
                  <c:v>12447</c:v>
                </c:pt>
                <c:pt idx="7959">
                  <c:v>14333</c:v>
                </c:pt>
                <c:pt idx="7960">
                  <c:v>13956</c:v>
                </c:pt>
                <c:pt idx="7961">
                  <c:v>14582</c:v>
                </c:pt>
                <c:pt idx="7962">
                  <c:v>13468</c:v>
                </c:pt>
                <c:pt idx="7963">
                  <c:v>13611</c:v>
                </c:pt>
                <c:pt idx="7964">
                  <c:v>14059</c:v>
                </c:pt>
                <c:pt idx="7965">
                  <c:v>12019</c:v>
                </c:pt>
                <c:pt idx="7966">
                  <c:v>15117</c:v>
                </c:pt>
                <c:pt idx="7967">
                  <c:v>13817</c:v>
                </c:pt>
                <c:pt idx="7968">
                  <c:v>13337</c:v>
                </c:pt>
                <c:pt idx="7969">
                  <c:v>13955</c:v>
                </c:pt>
                <c:pt idx="7970">
                  <c:v>12858</c:v>
                </c:pt>
                <c:pt idx="7971">
                  <c:v>13698</c:v>
                </c:pt>
                <c:pt idx="7972">
                  <c:v>14672</c:v>
                </c:pt>
                <c:pt idx="7973">
                  <c:v>14153</c:v>
                </c:pt>
                <c:pt idx="7974">
                  <c:v>13476</c:v>
                </c:pt>
                <c:pt idx="7975">
                  <c:v>12914</c:v>
                </c:pt>
                <c:pt idx="7976">
                  <c:v>13112</c:v>
                </c:pt>
                <c:pt idx="7977">
                  <c:v>13921</c:v>
                </c:pt>
                <c:pt idx="7978">
                  <c:v>12071</c:v>
                </c:pt>
                <c:pt idx="7979">
                  <c:v>12225</c:v>
                </c:pt>
                <c:pt idx="7980">
                  <c:v>14719</c:v>
                </c:pt>
                <c:pt idx="7981">
                  <c:v>15665</c:v>
                </c:pt>
                <c:pt idx="7982">
                  <c:v>15589</c:v>
                </c:pt>
                <c:pt idx="7983">
                  <c:v>15936</c:v>
                </c:pt>
                <c:pt idx="7984">
                  <c:v>13407</c:v>
                </c:pt>
                <c:pt idx="7985">
                  <c:v>15997</c:v>
                </c:pt>
                <c:pt idx="7986">
                  <c:v>12736</c:v>
                </c:pt>
                <c:pt idx="7987">
                  <c:v>14065</c:v>
                </c:pt>
                <c:pt idx="7988">
                  <c:v>12000</c:v>
                </c:pt>
                <c:pt idx="7989">
                  <c:v>12059</c:v>
                </c:pt>
                <c:pt idx="7990">
                  <c:v>13799</c:v>
                </c:pt>
                <c:pt idx="7991">
                  <c:v>12700</c:v>
                </c:pt>
                <c:pt idx="7992">
                  <c:v>12702</c:v>
                </c:pt>
                <c:pt idx="7993">
                  <c:v>15110</c:v>
                </c:pt>
                <c:pt idx="7994">
                  <c:v>15893</c:v>
                </c:pt>
                <c:pt idx="7995">
                  <c:v>12639</c:v>
                </c:pt>
                <c:pt idx="7996">
                  <c:v>14764</c:v>
                </c:pt>
                <c:pt idx="7997">
                  <c:v>13654</c:v>
                </c:pt>
                <c:pt idx="7998">
                  <c:v>14391</c:v>
                </c:pt>
                <c:pt idx="7999">
                  <c:v>15526</c:v>
                </c:pt>
                <c:pt idx="8000">
                  <c:v>18680</c:v>
                </c:pt>
                <c:pt idx="8001">
                  <c:v>17520</c:v>
                </c:pt>
                <c:pt idx="8002">
                  <c:v>18829</c:v>
                </c:pt>
                <c:pt idx="8003">
                  <c:v>17276</c:v>
                </c:pt>
                <c:pt idx="8004">
                  <c:v>19025</c:v>
                </c:pt>
                <c:pt idx="8005">
                  <c:v>19802</c:v>
                </c:pt>
                <c:pt idx="8006">
                  <c:v>19890</c:v>
                </c:pt>
                <c:pt idx="8007">
                  <c:v>18176</c:v>
                </c:pt>
                <c:pt idx="8008">
                  <c:v>19399</c:v>
                </c:pt>
                <c:pt idx="8009">
                  <c:v>17618</c:v>
                </c:pt>
                <c:pt idx="8010">
                  <c:v>17919</c:v>
                </c:pt>
                <c:pt idx="8011">
                  <c:v>18811</c:v>
                </c:pt>
                <c:pt idx="8012">
                  <c:v>16210</c:v>
                </c:pt>
                <c:pt idx="8013">
                  <c:v>19647</c:v>
                </c:pt>
                <c:pt idx="8014">
                  <c:v>18157</c:v>
                </c:pt>
                <c:pt idx="8015">
                  <c:v>19824</c:v>
                </c:pt>
                <c:pt idx="8016">
                  <c:v>19093</c:v>
                </c:pt>
                <c:pt idx="8017">
                  <c:v>16968</c:v>
                </c:pt>
                <c:pt idx="8018">
                  <c:v>19194</c:v>
                </c:pt>
                <c:pt idx="8019">
                  <c:v>19605</c:v>
                </c:pt>
                <c:pt idx="8020">
                  <c:v>19428</c:v>
                </c:pt>
                <c:pt idx="8021">
                  <c:v>18372</c:v>
                </c:pt>
                <c:pt idx="8022">
                  <c:v>19949</c:v>
                </c:pt>
                <c:pt idx="8023">
                  <c:v>19266</c:v>
                </c:pt>
                <c:pt idx="8024">
                  <c:v>19236</c:v>
                </c:pt>
                <c:pt idx="8025">
                  <c:v>16370</c:v>
                </c:pt>
                <c:pt idx="8026">
                  <c:v>18301</c:v>
                </c:pt>
                <c:pt idx="8027">
                  <c:v>18568</c:v>
                </c:pt>
                <c:pt idx="8028">
                  <c:v>19154</c:v>
                </c:pt>
                <c:pt idx="8029">
                  <c:v>18154</c:v>
                </c:pt>
                <c:pt idx="8030">
                  <c:v>19600</c:v>
                </c:pt>
                <c:pt idx="8031">
                  <c:v>16451</c:v>
                </c:pt>
                <c:pt idx="8032">
                  <c:v>17606</c:v>
                </c:pt>
                <c:pt idx="8033">
                  <c:v>19251</c:v>
                </c:pt>
                <c:pt idx="8034">
                  <c:v>16800</c:v>
                </c:pt>
                <c:pt idx="8035">
                  <c:v>17363</c:v>
                </c:pt>
                <c:pt idx="8036">
                  <c:v>17241</c:v>
                </c:pt>
                <c:pt idx="8037">
                  <c:v>18454</c:v>
                </c:pt>
                <c:pt idx="8038">
                  <c:v>19842</c:v>
                </c:pt>
                <c:pt idx="8039">
                  <c:v>19976</c:v>
                </c:pt>
                <c:pt idx="8040">
                  <c:v>17701</c:v>
                </c:pt>
                <c:pt idx="8041">
                  <c:v>18226</c:v>
                </c:pt>
                <c:pt idx="8042">
                  <c:v>16617</c:v>
                </c:pt>
                <c:pt idx="8043">
                  <c:v>16092</c:v>
                </c:pt>
                <c:pt idx="8044">
                  <c:v>16941</c:v>
                </c:pt>
                <c:pt idx="8045">
                  <c:v>19314</c:v>
                </c:pt>
                <c:pt idx="8046">
                  <c:v>18377</c:v>
                </c:pt>
                <c:pt idx="8047">
                  <c:v>18341</c:v>
                </c:pt>
                <c:pt idx="8048">
                  <c:v>17533</c:v>
                </c:pt>
                <c:pt idx="8049">
                  <c:v>18684</c:v>
                </c:pt>
                <c:pt idx="8050">
                  <c:v>19160</c:v>
                </c:pt>
                <c:pt idx="8051">
                  <c:v>19530</c:v>
                </c:pt>
                <c:pt idx="8052">
                  <c:v>16339</c:v>
                </c:pt>
                <c:pt idx="8053">
                  <c:v>19532</c:v>
                </c:pt>
                <c:pt idx="8054">
                  <c:v>17658</c:v>
                </c:pt>
                <c:pt idx="8055">
                  <c:v>19638</c:v>
                </c:pt>
                <c:pt idx="8056">
                  <c:v>17533</c:v>
                </c:pt>
                <c:pt idx="8057">
                  <c:v>18464</c:v>
                </c:pt>
                <c:pt idx="8058">
                  <c:v>18268</c:v>
                </c:pt>
                <c:pt idx="8059">
                  <c:v>19627</c:v>
                </c:pt>
                <c:pt idx="8060">
                  <c:v>18725</c:v>
                </c:pt>
                <c:pt idx="8061">
                  <c:v>17845</c:v>
                </c:pt>
                <c:pt idx="8062">
                  <c:v>16416</c:v>
                </c:pt>
                <c:pt idx="8063">
                  <c:v>16538</c:v>
                </c:pt>
                <c:pt idx="8064">
                  <c:v>16171</c:v>
                </c:pt>
                <c:pt idx="8065">
                  <c:v>17938</c:v>
                </c:pt>
                <c:pt idx="8066">
                  <c:v>18587</c:v>
                </c:pt>
                <c:pt idx="8067">
                  <c:v>17776</c:v>
                </c:pt>
                <c:pt idx="8068">
                  <c:v>18065</c:v>
                </c:pt>
                <c:pt idx="8069">
                  <c:v>18371</c:v>
                </c:pt>
                <c:pt idx="8070">
                  <c:v>19804</c:v>
                </c:pt>
                <c:pt idx="8071">
                  <c:v>16626</c:v>
                </c:pt>
                <c:pt idx="8072">
                  <c:v>17117</c:v>
                </c:pt>
                <c:pt idx="8073">
                  <c:v>17417</c:v>
                </c:pt>
                <c:pt idx="8074">
                  <c:v>19343</c:v>
                </c:pt>
                <c:pt idx="8075">
                  <c:v>17196</c:v>
                </c:pt>
                <c:pt idx="8076">
                  <c:v>16794</c:v>
                </c:pt>
                <c:pt idx="8077">
                  <c:v>19984</c:v>
                </c:pt>
                <c:pt idx="8078">
                  <c:v>16480</c:v>
                </c:pt>
                <c:pt idx="8079">
                  <c:v>17286</c:v>
                </c:pt>
                <c:pt idx="8080">
                  <c:v>17824</c:v>
                </c:pt>
                <c:pt idx="8081">
                  <c:v>19585</c:v>
                </c:pt>
                <c:pt idx="8082">
                  <c:v>17667</c:v>
                </c:pt>
                <c:pt idx="8083">
                  <c:v>17401</c:v>
                </c:pt>
                <c:pt idx="8084">
                  <c:v>19637</c:v>
                </c:pt>
                <c:pt idx="8085">
                  <c:v>18105</c:v>
                </c:pt>
                <c:pt idx="8086">
                  <c:v>17107</c:v>
                </c:pt>
                <c:pt idx="8087">
                  <c:v>19297</c:v>
                </c:pt>
                <c:pt idx="8088">
                  <c:v>17812</c:v>
                </c:pt>
                <c:pt idx="8089">
                  <c:v>18330</c:v>
                </c:pt>
                <c:pt idx="8090">
                  <c:v>18874</c:v>
                </c:pt>
                <c:pt idx="8091">
                  <c:v>16307</c:v>
                </c:pt>
                <c:pt idx="8092">
                  <c:v>19437</c:v>
                </c:pt>
                <c:pt idx="8093">
                  <c:v>18272</c:v>
                </c:pt>
                <c:pt idx="8094">
                  <c:v>18097</c:v>
                </c:pt>
                <c:pt idx="8095">
                  <c:v>17904</c:v>
                </c:pt>
                <c:pt idx="8096">
                  <c:v>16205</c:v>
                </c:pt>
                <c:pt idx="8097">
                  <c:v>17975</c:v>
                </c:pt>
                <c:pt idx="8098">
                  <c:v>19208</c:v>
                </c:pt>
                <c:pt idx="8099">
                  <c:v>18586</c:v>
                </c:pt>
                <c:pt idx="8100">
                  <c:v>19168</c:v>
                </c:pt>
                <c:pt idx="8101">
                  <c:v>16267</c:v>
                </c:pt>
                <c:pt idx="8102">
                  <c:v>16136</c:v>
                </c:pt>
                <c:pt idx="8103">
                  <c:v>17543</c:v>
                </c:pt>
                <c:pt idx="8104">
                  <c:v>19284</c:v>
                </c:pt>
                <c:pt idx="8105">
                  <c:v>17695</c:v>
                </c:pt>
                <c:pt idx="8106">
                  <c:v>18775</c:v>
                </c:pt>
                <c:pt idx="8107">
                  <c:v>17972</c:v>
                </c:pt>
                <c:pt idx="8108">
                  <c:v>19808</c:v>
                </c:pt>
                <c:pt idx="8109">
                  <c:v>16194</c:v>
                </c:pt>
                <c:pt idx="8110">
                  <c:v>17052</c:v>
                </c:pt>
                <c:pt idx="8111">
                  <c:v>18332</c:v>
                </c:pt>
                <c:pt idx="8112">
                  <c:v>16068</c:v>
                </c:pt>
                <c:pt idx="8113">
                  <c:v>17247</c:v>
                </c:pt>
                <c:pt idx="8114">
                  <c:v>16483</c:v>
                </c:pt>
                <c:pt idx="8115">
                  <c:v>19337</c:v>
                </c:pt>
                <c:pt idx="8116">
                  <c:v>18995</c:v>
                </c:pt>
                <c:pt idx="8117">
                  <c:v>18645</c:v>
                </c:pt>
                <c:pt idx="8118">
                  <c:v>19299</c:v>
                </c:pt>
                <c:pt idx="8119">
                  <c:v>17130</c:v>
                </c:pt>
                <c:pt idx="8120">
                  <c:v>16366</c:v>
                </c:pt>
                <c:pt idx="8121">
                  <c:v>16807</c:v>
                </c:pt>
                <c:pt idx="8122">
                  <c:v>18398</c:v>
                </c:pt>
                <c:pt idx="8123">
                  <c:v>18886</c:v>
                </c:pt>
                <c:pt idx="8124">
                  <c:v>17715</c:v>
                </c:pt>
                <c:pt idx="8125">
                  <c:v>18963</c:v>
                </c:pt>
                <c:pt idx="8126">
                  <c:v>16553</c:v>
                </c:pt>
                <c:pt idx="8127">
                  <c:v>19311</c:v>
                </c:pt>
                <c:pt idx="8128">
                  <c:v>19158</c:v>
                </c:pt>
                <c:pt idx="8129">
                  <c:v>19816</c:v>
                </c:pt>
                <c:pt idx="8130">
                  <c:v>19950</c:v>
                </c:pt>
                <c:pt idx="8131">
                  <c:v>18426</c:v>
                </c:pt>
                <c:pt idx="8132">
                  <c:v>17614</c:v>
                </c:pt>
                <c:pt idx="8133">
                  <c:v>19764</c:v>
                </c:pt>
                <c:pt idx="8134">
                  <c:v>16014</c:v>
                </c:pt>
                <c:pt idx="8135">
                  <c:v>16783</c:v>
                </c:pt>
                <c:pt idx="8136">
                  <c:v>19156</c:v>
                </c:pt>
                <c:pt idx="8137">
                  <c:v>18396</c:v>
                </c:pt>
                <c:pt idx="8138">
                  <c:v>17866</c:v>
                </c:pt>
                <c:pt idx="8139">
                  <c:v>17596</c:v>
                </c:pt>
                <c:pt idx="8140">
                  <c:v>16487</c:v>
                </c:pt>
                <c:pt idx="8141">
                  <c:v>19697</c:v>
                </c:pt>
                <c:pt idx="8142">
                  <c:v>17027</c:v>
                </c:pt>
                <c:pt idx="8143">
                  <c:v>17327</c:v>
                </c:pt>
                <c:pt idx="8144">
                  <c:v>18452</c:v>
                </c:pt>
                <c:pt idx="8145">
                  <c:v>16543</c:v>
                </c:pt>
                <c:pt idx="8146">
                  <c:v>19648</c:v>
                </c:pt>
                <c:pt idx="8147">
                  <c:v>18947</c:v>
                </c:pt>
                <c:pt idx="8148">
                  <c:v>17940</c:v>
                </c:pt>
                <c:pt idx="8149">
                  <c:v>16454</c:v>
                </c:pt>
                <c:pt idx="8150">
                  <c:v>19889</c:v>
                </c:pt>
                <c:pt idx="8151">
                  <c:v>19130</c:v>
                </c:pt>
                <c:pt idx="8152">
                  <c:v>18805</c:v>
                </c:pt>
                <c:pt idx="8153">
                  <c:v>19726</c:v>
                </c:pt>
                <c:pt idx="8154">
                  <c:v>18162</c:v>
                </c:pt>
                <c:pt idx="8155">
                  <c:v>16364</c:v>
                </c:pt>
                <c:pt idx="8156">
                  <c:v>19838</c:v>
                </c:pt>
                <c:pt idx="8157">
                  <c:v>16663</c:v>
                </c:pt>
                <c:pt idx="8158">
                  <c:v>18514</c:v>
                </c:pt>
                <c:pt idx="8159">
                  <c:v>16159</c:v>
                </c:pt>
                <c:pt idx="8160">
                  <c:v>19949</c:v>
                </c:pt>
                <c:pt idx="8161">
                  <c:v>17519</c:v>
                </c:pt>
                <c:pt idx="8162">
                  <c:v>17300</c:v>
                </c:pt>
                <c:pt idx="8163">
                  <c:v>16184</c:v>
                </c:pt>
                <c:pt idx="8164">
                  <c:v>16932</c:v>
                </c:pt>
                <c:pt idx="8165">
                  <c:v>16008</c:v>
                </c:pt>
                <c:pt idx="8166">
                  <c:v>16501</c:v>
                </c:pt>
                <c:pt idx="8167">
                  <c:v>16113</c:v>
                </c:pt>
                <c:pt idx="8168">
                  <c:v>16228</c:v>
                </c:pt>
                <c:pt idx="8169">
                  <c:v>19689</c:v>
                </c:pt>
                <c:pt idx="8170">
                  <c:v>18768</c:v>
                </c:pt>
                <c:pt idx="8171">
                  <c:v>19499</c:v>
                </c:pt>
                <c:pt idx="8172">
                  <c:v>19960</c:v>
                </c:pt>
                <c:pt idx="8173">
                  <c:v>18691</c:v>
                </c:pt>
                <c:pt idx="8174">
                  <c:v>19230</c:v>
                </c:pt>
                <c:pt idx="8175">
                  <c:v>18758</c:v>
                </c:pt>
                <c:pt idx="8176">
                  <c:v>16469</c:v>
                </c:pt>
                <c:pt idx="8177">
                  <c:v>17479</c:v>
                </c:pt>
                <c:pt idx="8178">
                  <c:v>18402</c:v>
                </c:pt>
                <c:pt idx="8179">
                  <c:v>16398</c:v>
                </c:pt>
                <c:pt idx="8180">
                  <c:v>18464</c:v>
                </c:pt>
                <c:pt idx="8181">
                  <c:v>16982</c:v>
                </c:pt>
                <c:pt idx="8182">
                  <c:v>18116</c:v>
                </c:pt>
                <c:pt idx="8183">
                  <c:v>19768</c:v>
                </c:pt>
                <c:pt idx="8184">
                  <c:v>16049</c:v>
                </c:pt>
                <c:pt idx="8185">
                  <c:v>17593</c:v>
                </c:pt>
                <c:pt idx="8186">
                  <c:v>19452</c:v>
                </c:pt>
                <c:pt idx="8187">
                  <c:v>18606</c:v>
                </c:pt>
                <c:pt idx="8188">
                  <c:v>16086</c:v>
                </c:pt>
                <c:pt idx="8189">
                  <c:v>19026</c:v>
                </c:pt>
                <c:pt idx="8190">
                  <c:v>18898</c:v>
                </c:pt>
                <c:pt idx="8191">
                  <c:v>17255</c:v>
                </c:pt>
                <c:pt idx="8192">
                  <c:v>16347</c:v>
                </c:pt>
                <c:pt idx="8193">
                  <c:v>19507</c:v>
                </c:pt>
                <c:pt idx="8194">
                  <c:v>18787</c:v>
                </c:pt>
                <c:pt idx="8195">
                  <c:v>19771</c:v>
                </c:pt>
                <c:pt idx="8196">
                  <c:v>18345</c:v>
                </c:pt>
                <c:pt idx="8197">
                  <c:v>19822</c:v>
                </c:pt>
                <c:pt idx="8198">
                  <c:v>16550</c:v>
                </c:pt>
                <c:pt idx="8199">
                  <c:v>16405</c:v>
                </c:pt>
                <c:pt idx="8200">
                  <c:v>16076</c:v>
                </c:pt>
                <c:pt idx="8201">
                  <c:v>19340</c:v>
                </c:pt>
                <c:pt idx="8202">
                  <c:v>17904</c:v>
                </c:pt>
                <c:pt idx="8203">
                  <c:v>18602</c:v>
                </c:pt>
                <c:pt idx="8204">
                  <c:v>19354</c:v>
                </c:pt>
                <c:pt idx="8205">
                  <c:v>19362</c:v>
                </c:pt>
                <c:pt idx="8206">
                  <c:v>19605</c:v>
                </c:pt>
                <c:pt idx="8207">
                  <c:v>18985</c:v>
                </c:pt>
                <c:pt idx="8208">
                  <c:v>18161</c:v>
                </c:pt>
                <c:pt idx="8209">
                  <c:v>17824</c:v>
                </c:pt>
                <c:pt idx="8210">
                  <c:v>18256</c:v>
                </c:pt>
                <c:pt idx="8211">
                  <c:v>16115</c:v>
                </c:pt>
                <c:pt idx="8212">
                  <c:v>19487</c:v>
                </c:pt>
                <c:pt idx="8213">
                  <c:v>16428</c:v>
                </c:pt>
                <c:pt idx="8214">
                  <c:v>18341</c:v>
                </c:pt>
                <c:pt idx="8215">
                  <c:v>19085</c:v>
                </c:pt>
                <c:pt idx="8216">
                  <c:v>18792</c:v>
                </c:pt>
                <c:pt idx="8217">
                  <c:v>18671</c:v>
                </c:pt>
                <c:pt idx="8218">
                  <c:v>16293</c:v>
                </c:pt>
                <c:pt idx="8219">
                  <c:v>19892</c:v>
                </c:pt>
                <c:pt idx="8220">
                  <c:v>16132</c:v>
                </c:pt>
                <c:pt idx="8221">
                  <c:v>16462</c:v>
                </c:pt>
                <c:pt idx="8222">
                  <c:v>17906</c:v>
                </c:pt>
                <c:pt idx="8223">
                  <c:v>16816</c:v>
                </c:pt>
                <c:pt idx="8224">
                  <c:v>19431</c:v>
                </c:pt>
                <c:pt idx="8225">
                  <c:v>19964</c:v>
                </c:pt>
                <c:pt idx="8226">
                  <c:v>19907</c:v>
                </c:pt>
                <c:pt idx="8227">
                  <c:v>17356</c:v>
                </c:pt>
                <c:pt idx="8228">
                  <c:v>18469</c:v>
                </c:pt>
                <c:pt idx="8229">
                  <c:v>16013</c:v>
                </c:pt>
                <c:pt idx="8230">
                  <c:v>16234</c:v>
                </c:pt>
                <c:pt idx="8231">
                  <c:v>18405</c:v>
                </c:pt>
                <c:pt idx="8232">
                  <c:v>16053</c:v>
                </c:pt>
                <c:pt idx="8233">
                  <c:v>18414</c:v>
                </c:pt>
                <c:pt idx="8234">
                  <c:v>19667</c:v>
                </c:pt>
                <c:pt idx="8235">
                  <c:v>16384</c:v>
                </c:pt>
                <c:pt idx="8236">
                  <c:v>17653</c:v>
                </c:pt>
                <c:pt idx="8237">
                  <c:v>18804</c:v>
                </c:pt>
                <c:pt idx="8238">
                  <c:v>17680</c:v>
                </c:pt>
                <c:pt idx="8239">
                  <c:v>16545</c:v>
                </c:pt>
                <c:pt idx="8240">
                  <c:v>16879</c:v>
                </c:pt>
                <c:pt idx="8241">
                  <c:v>19251</c:v>
                </c:pt>
                <c:pt idx="8242">
                  <c:v>18228</c:v>
                </c:pt>
                <c:pt idx="8243">
                  <c:v>18778</c:v>
                </c:pt>
                <c:pt idx="8244">
                  <c:v>16858</c:v>
                </c:pt>
                <c:pt idx="8245">
                  <c:v>16208</c:v>
                </c:pt>
                <c:pt idx="8246">
                  <c:v>19580</c:v>
                </c:pt>
                <c:pt idx="8247">
                  <c:v>16833</c:v>
                </c:pt>
                <c:pt idx="8248">
                  <c:v>19812</c:v>
                </c:pt>
                <c:pt idx="8249">
                  <c:v>19896</c:v>
                </c:pt>
                <c:pt idx="8250">
                  <c:v>16981</c:v>
                </c:pt>
                <c:pt idx="8251">
                  <c:v>16133</c:v>
                </c:pt>
                <c:pt idx="8252">
                  <c:v>18575</c:v>
                </c:pt>
                <c:pt idx="8253">
                  <c:v>19826</c:v>
                </c:pt>
                <c:pt idx="8254">
                  <c:v>19929</c:v>
                </c:pt>
                <c:pt idx="8255">
                  <c:v>17698</c:v>
                </c:pt>
                <c:pt idx="8256">
                  <c:v>16825</c:v>
                </c:pt>
                <c:pt idx="8257">
                  <c:v>17746</c:v>
                </c:pt>
                <c:pt idx="8258">
                  <c:v>17660</c:v>
                </c:pt>
                <c:pt idx="8259">
                  <c:v>16434</c:v>
                </c:pt>
                <c:pt idx="8260">
                  <c:v>19617</c:v>
                </c:pt>
                <c:pt idx="8261">
                  <c:v>17839</c:v>
                </c:pt>
                <c:pt idx="8262">
                  <c:v>18438</c:v>
                </c:pt>
                <c:pt idx="8263">
                  <c:v>17799</c:v>
                </c:pt>
                <c:pt idx="8264">
                  <c:v>19590</c:v>
                </c:pt>
                <c:pt idx="8265">
                  <c:v>17880</c:v>
                </c:pt>
                <c:pt idx="8266">
                  <c:v>18722</c:v>
                </c:pt>
                <c:pt idx="8267">
                  <c:v>16118</c:v>
                </c:pt>
                <c:pt idx="8268">
                  <c:v>17842</c:v>
                </c:pt>
                <c:pt idx="8269">
                  <c:v>17635</c:v>
                </c:pt>
                <c:pt idx="8270">
                  <c:v>16407</c:v>
                </c:pt>
                <c:pt idx="8271">
                  <c:v>19382</c:v>
                </c:pt>
                <c:pt idx="8272">
                  <c:v>18519</c:v>
                </c:pt>
                <c:pt idx="8273">
                  <c:v>19494</c:v>
                </c:pt>
                <c:pt idx="8274">
                  <c:v>16532</c:v>
                </c:pt>
                <c:pt idx="8275">
                  <c:v>19626</c:v>
                </c:pt>
                <c:pt idx="8276">
                  <c:v>19353</c:v>
                </c:pt>
                <c:pt idx="8277">
                  <c:v>16650</c:v>
                </c:pt>
                <c:pt idx="8278">
                  <c:v>18897</c:v>
                </c:pt>
                <c:pt idx="8279">
                  <c:v>19099</c:v>
                </c:pt>
                <c:pt idx="8280">
                  <c:v>16428</c:v>
                </c:pt>
                <c:pt idx="8281">
                  <c:v>19196</c:v>
                </c:pt>
                <c:pt idx="8282">
                  <c:v>17011</c:v>
                </c:pt>
                <c:pt idx="8283">
                  <c:v>16426</c:v>
                </c:pt>
                <c:pt idx="8284">
                  <c:v>16479</c:v>
                </c:pt>
                <c:pt idx="8285">
                  <c:v>17957</c:v>
                </c:pt>
                <c:pt idx="8286">
                  <c:v>16945</c:v>
                </c:pt>
                <c:pt idx="8287">
                  <c:v>16164</c:v>
                </c:pt>
                <c:pt idx="8288">
                  <c:v>17466</c:v>
                </c:pt>
                <c:pt idx="8289">
                  <c:v>17469</c:v>
                </c:pt>
                <c:pt idx="8290">
                  <c:v>17781</c:v>
                </c:pt>
                <c:pt idx="8291">
                  <c:v>18454</c:v>
                </c:pt>
                <c:pt idx="8292">
                  <c:v>17027</c:v>
                </c:pt>
                <c:pt idx="8293">
                  <c:v>18235</c:v>
                </c:pt>
                <c:pt idx="8294">
                  <c:v>16709</c:v>
                </c:pt>
                <c:pt idx="8295">
                  <c:v>18915</c:v>
                </c:pt>
                <c:pt idx="8296">
                  <c:v>17895</c:v>
                </c:pt>
                <c:pt idx="8297">
                  <c:v>17232</c:v>
                </c:pt>
                <c:pt idx="8298">
                  <c:v>16931</c:v>
                </c:pt>
                <c:pt idx="8299">
                  <c:v>19028</c:v>
                </c:pt>
                <c:pt idx="8300">
                  <c:v>16760</c:v>
                </c:pt>
                <c:pt idx="8301">
                  <c:v>16150</c:v>
                </c:pt>
                <c:pt idx="8302">
                  <c:v>17553</c:v>
                </c:pt>
                <c:pt idx="8303">
                  <c:v>19311</c:v>
                </c:pt>
                <c:pt idx="8304">
                  <c:v>18290</c:v>
                </c:pt>
                <c:pt idx="8305">
                  <c:v>16355</c:v>
                </c:pt>
                <c:pt idx="8306">
                  <c:v>17657</c:v>
                </c:pt>
                <c:pt idx="8307">
                  <c:v>18156</c:v>
                </c:pt>
                <c:pt idx="8308">
                  <c:v>16674</c:v>
                </c:pt>
                <c:pt idx="8309">
                  <c:v>16834</c:v>
                </c:pt>
                <c:pt idx="8310">
                  <c:v>18316</c:v>
                </c:pt>
                <c:pt idx="8311">
                  <c:v>19684</c:v>
                </c:pt>
                <c:pt idx="8312">
                  <c:v>19273</c:v>
                </c:pt>
                <c:pt idx="8313">
                  <c:v>17635</c:v>
                </c:pt>
                <c:pt idx="8314">
                  <c:v>18153</c:v>
                </c:pt>
                <c:pt idx="8315">
                  <c:v>17194</c:v>
                </c:pt>
                <c:pt idx="8316">
                  <c:v>17533</c:v>
                </c:pt>
                <c:pt idx="8317">
                  <c:v>19377</c:v>
                </c:pt>
                <c:pt idx="8318">
                  <c:v>17280</c:v>
                </c:pt>
                <c:pt idx="8319">
                  <c:v>19582</c:v>
                </c:pt>
                <c:pt idx="8320">
                  <c:v>18832</c:v>
                </c:pt>
                <c:pt idx="8321">
                  <c:v>19653</c:v>
                </c:pt>
                <c:pt idx="8322">
                  <c:v>18744</c:v>
                </c:pt>
                <c:pt idx="8323">
                  <c:v>19424</c:v>
                </c:pt>
                <c:pt idx="8324">
                  <c:v>18870</c:v>
                </c:pt>
                <c:pt idx="8325">
                  <c:v>18425</c:v>
                </c:pt>
                <c:pt idx="8326">
                  <c:v>18478</c:v>
                </c:pt>
                <c:pt idx="8327">
                  <c:v>17954</c:v>
                </c:pt>
                <c:pt idx="8328">
                  <c:v>16257</c:v>
                </c:pt>
                <c:pt idx="8329">
                  <c:v>18336</c:v>
                </c:pt>
                <c:pt idx="8330">
                  <c:v>19966</c:v>
                </c:pt>
                <c:pt idx="8331">
                  <c:v>19201</c:v>
                </c:pt>
                <c:pt idx="8332">
                  <c:v>19247</c:v>
                </c:pt>
                <c:pt idx="8333">
                  <c:v>19092</c:v>
                </c:pt>
                <c:pt idx="8334">
                  <c:v>16775</c:v>
                </c:pt>
                <c:pt idx="8335">
                  <c:v>17557</c:v>
                </c:pt>
                <c:pt idx="8336">
                  <c:v>19943</c:v>
                </c:pt>
                <c:pt idx="8337">
                  <c:v>18000</c:v>
                </c:pt>
                <c:pt idx="8338">
                  <c:v>18827</c:v>
                </c:pt>
                <c:pt idx="8339">
                  <c:v>17351</c:v>
                </c:pt>
                <c:pt idx="8340">
                  <c:v>19455</c:v>
                </c:pt>
                <c:pt idx="8341">
                  <c:v>17056</c:v>
                </c:pt>
                <c:pt idx="8342">
                  <c:v>17140</c:v>
                </c:pt>
                <c:pt idx="8343">
                  <c:v>19491</c:v>
                </c:pt>
                <c:pt idx="8344">
                  <c:v>18753</c:v>
                </c:pt>
                <c:pt idx="8345">
                  <c:v>17877</c:v>
                </c:pt>
                <c:pt idx="8346">
                  <c:v>18909</c:v>
                </c:pt>
                <c:pt idx="8347">
                  <c:v>19118</c:v>
                </c:pt>
                <c:pt idx="8348">
                  <c:v>19888</c:v>
                </c:pt>
                <c:pt idx="8349">
                  <c:v>17053</c:v>
                </c:pt>
                <c:pt idx="8350">
                  <c:v>19151</c:v>
                </c:pt>
                <c:pt idx="8351">
                  <c:v>18265</c:v>
                </c:pt>
                <c:pt idx="8352">
                  <c:v>18950</c:v>
                </c:pt>
                <c:pt idx="8353">
                  <c:v>19346</c:v>
                </c:pt>
                <c:pt idx="8354">
                  <c:v>19755</c:v>
                </c:pt>
                <c:pt idx="8355">
                  <c:v>17143</c:v>
                </c:pt>
                <c:pt idx="8356">
                  <c:v>18239</c:v>
                </c:pt>
                <c:pt idx="8357">
                  <c:v>17009</c:v>
                </c:pt>
                <c:pt idx="8358">
                  <c:v>17992</c:v>
                </c:pt>
                <c:pt idx="8359">
                  <c:v>18059</c:v>
                </c:pt>
                <c:pt idx="8360">
                  <c:v>16507</c:v>
                </c:pt>
                <c:pt idx="8361">
                  <c:v>19119</c:v>
                </c:pt>
                <c:pt idx="8362">
                  <c:v>18397</c:v>
                </c:pt>
                <c:pt idx="8363">
                  <c:v>17446</c:v>
                </c:pt>
                <c:pt idx="8364">
                  <c:v>17535</c:v>
                </c:pt>
                <c:pt idx="8365">
                  <c:v>17959</c:v>
                </c:pt>
                <c:pt idx="8366">
                  <c:v>18081</c:v>
                </c:pt>
                <c:pt idx="8367">
                  <c:v>16752</c:v>
                </c:pt>
                <c:pt idx="8368">
                  <c:v>17310</c:v>
                </c:pt>
                <c:pt idx="8369">
                  <c:v>16663</c:v>
                </c:pt>
                <c:pt idx="8370">
                  <c:v>18769</c:v>
                </c:pt>
                <c:pt idx="8371">
                  <c:v>16292</c:v>
                </c:pt>
                <c:pt idx="8372">
                  <c:v>19255</c:v>
                </c:pt>
                <c:pt idx="8373">
                  <c:v>18060</c:v>
                </c:pt>
                <c:pt idx="8374">
                  <c:v>17330</c:v>
                </c:pt>
                <c:pt idx="8375">
                  <c:v>17601</c:v>
                </c:pt>
                <c:pt idx="8376">
                  <c:v>16127</c:v>
                </c:pt>
                <c:pt idx="8377">
                  <c:v>18650</c:v>
                </c:pt>
                <c:pt idx="8378">
                  <c:v>18520</c:v>
                </c:pt>
                <c:pt idx="8379">
                  <c:v>19133</c:v>
                </c:pt>
                <c:pt idx="8380">
                  <c:v>16160</c:v>
                </c:pt>
                <c:pt idx="8381">
                  <c:v>19473</c:v>
                </c:pt>
                <c:pt idx="8382">
                  <c:v>17894</c:v>
                </c:pt>
                <c:pt idx="8383">
                  <c:v>19165</c:v>
                </c:pt>
                <c:pt idx="8384">
                  <c:v>17153</c:v>
                </c:pt>
                <c:pt idx="8385">
                  <c:v>17964</c:v>
                </c:pt>
                <c:pt idx="8386">
                  <c:v>18295</c:v>
                </c:pt>
                <c:pt idx="8387">
                  <c:v>16899</c:v>
                </c:pt>
                <c:pt idx="8388">
                  <c:v>17928</c:v>
                </c:pt>
                <c:pt idx="8389">
                  <c:v>16107</c:v>
                </c:pt>
                <c:pt idx="8390">
                  <c:v>16156</c:v>
                </c:pt>
                <c:pt idx="8391">
                  <c:v>18248</c:v>
                </c:pt>
                <c:pt idx="8392">
                  <c:v>17021</c:v>
                </c:pt>
                <c:pt idx="8393">
                  <c:v>19108</c:v>
                </c:pt>
                <c:pt idx="8394">
                  <c:v>16134</c:v>
                </c:pt>
                <c:pt idx="8395">
                  <c:v>18826</c:v>
                </c:pt>
                <c:pt idx="8396">
                  <c:v>16785</c:v>
                </c:pt>
                <c:pt idx="8397">
                  <c:v>19926</c:v>
                </c:pt>
                <c:pt idx="8398">
                  <c:v>16135</c:v>
                </c:pt>
                <c:pt idx="8399">
                  <c:v>16167</c:v>
                </c:pt>
                <c:pt idx="8400">
                  <c:v>16000</c:v>
                </c:pt>
                <c:pt idx="8401">
                  <c:v>18942</c:v>
                </c:pt>
                <c:pt idx="8402">
                  <c:v>19412</c:v>
                </c:pt>
                <c:pt idx="8403">
                  <c:v>16778</c:v>
                </c:pt>
                <c:pt idx="8404">
                  <c:v>17330</c:v>
                </c:pt>
                <c:pt idx="8405">
                  <c:v>16270</c:v>
                </c:pt>
                <c:pt idx="8406">
                  <c:v>17966</c:v>
                </c:pt>
                <c:pt idx="8407">
                  <c:v>16965</c:v>
                </c:pt>
                <c:pt idx="8408">
                  <c:v>16424</c:v>
                </c:pt>
                <c:pt idx="8409">
                  <c:v>16282</c:v>
                </c:pt>
                <c:pt idx="8410">
                  <c:v>18498</c:v>
                </c:pt>
                <c:pt idx="8411">
                  <c:v>16736</c:v>
                </c:pt>
                <c:pt idx="8412">
                  <c:v>16053</c:v>
                </c:pt>
                <c:pt idx="8413">
                  <c:v>17268</c:v>
                </c:pt>
                <c:pt idx="8414">
                  <c:v>17965</c:v>
                </c:pt>
                <c:pt idx="8415">
                  <c:v>18641</c:v>
                </c:pt>
                <c:pt idx="8416">
                  <c:v>19627</c:v>
                </c:pt>
                <c:pt idx="8417">
                  <c:v>17755</c:v>
                </c:pt>
                <c:pt idx="8418">
                  <c:v>19811</c:v>
                </c:pt>
                <c:pt idx="8419">
                  <c:v>17773</c:v>
                </c:pt>
                <c:pt idx="8420">
                  <c:v>16888</c:v>
                </c:pt>
                <c:pt idx="8421">
                  <c:v>17520</c:v>
                </c:pt>
                <c:pt idx="8422">
                  <c:v>17458</c:v>
                </c:pt>
                <c:pt idx="8423">
                  <c:v>17406</c:v>
                </c:pt>
                <c:pt idx="8424">
                  <c:v>18256</c:v>
                </c:pt>
                <c:pt idx="8425">
                  <c:v>17897</c:v>
                </c:pt>
                <c:pt idx="8426">
                  <c:v>16291</c:v>
                </c:pt>
                <c:pt idx="8427">
                  <c:v>18966</c:v>
                </c:pt>
                <c:pt idx="8428">
                  <c:v>19085</c:v>
                </c:pt>
                <c:pt idx="8429">
                  <c:v>16617</c:v>
                </c:pt>
                <c:pt idx="8430">
                  <c:v>17185</c:v>
                </c:pt>
                <c:pt idx="8431">
                  <c:v>19714</c:v>
                </c:pt>
                <c:pt idx="8432">
                  <c:v>19699</c:v>
                </c:pt>
                <c:pt idx="8433">
                  <c:v>17967</c:v>
                </c:pt>
                <c:pt idx="8434">
                  <c:v>17725</c:v>
                </c:pt>
                <c:pt idx="8435">
                  <c:v>18402</c:v>
                </c:pt>
                <c:pt idx="8436">
                  <c:v>19097</c:v>
                </c:pt>
                <c:pt idx="8437">
                  <c:v>16398</c:v>
                </c:pt>
                <c:pt idx="8438">
                  <c:v>19248</c:v>
                </c:pt>
                <c:pt idx="8439">
                  <c:v>18712</c:v>
                </c:pt>
                <c:pt idx="8440">
                  <c:v>17990</c:v>
                </c:pt>
                <c:pt idx="8441">
                  <c:v>17630</c:v>
                </c:pt>
                <c:pt idx="8442">
                  <c:v>18786</c:v>
                </c:pt>
                <c:pt idx="8443">
                  <c:v>19679</c:v>
                </c:pt>
                <c:pt idx="8444">
                  <c:v>18040</c:v>
                </c:pt>
                <c:pt idx="8445">
                  <c:v>16592</c:v>
                </c:pt>
                <c:pt idx="8446">
                  <c:v>16172</c:v>
                </c:pt>
                <c:pt idx="8447">
                  <c:v>16158</c:v>
                </c:pt>
                <c:pt idx="8448">
                  <c:v>19563</c:v>
                </c:pt>
                <c:pt idx="8449">
                  <c:v>17800</c:v>
                </c:pt>
                <c:pt idx="8450">
                  <c:v>18489</c:v>
                </c:pt>
                <c:pt idx="8451">
                  <c:v>19869</c:v>
                </c:pt>
                <c:pt idx="8452">
                  <c:v>18999</c:v>
                </c:pt>
                <c:pt idx="8453">
                  <c:v>17030</c:v>
                </c:pt>
                <c:pt idx="8454">
                  <c:v>17042</c:v>
                </c:pt>
                <c:pt idx="8455">
                  <c:v>17367</c:v>
                </c:pt>
                <c:pt idx="8456">
                  <c:v>17211</c:v>
                </c:pt>
                <c:pt idx="8457">
                  <c:v>18213</c:v>
                </c:pt>
                <c:pt idx="8458">
                  <c:v>17178</c:v>
                </c:pt>
                <c:pt idx="8459">
                  <c:v>18513</c:v>
                </c:pt>
                <c:pt idx="8460">
                  <c:v>16985</c:v>
                </c:pt>
                <c:pt idx="8461">
                  <c:v>18408</c:v>
                </c:pt>
                <c:pt idx="8462">
                  <c:v>16598</c:v>
                </c:pt>
                <c:pt idx="8463">
                  <c:v>16714</c:v>
                </c:pt>
                <c:pt idx="8464">
                  <c:v>19874</c:v>
                </c:pt>
                <c:pt idx="8465">
                  <c:v>18769</c:v>
                </c:pt>
                <c:pt idx="8466">
                  <c:v>19410</c:v>
                </c:pt>
                <c:pt idx="8467">
                  <c:v>17011</c:v>
                </c:pt>
                <c:pt idx="8468">
                  <c:v>19667</c:v>
                </c:pt>
                <c:pt idx="8469">
                  <c:v>17300</c:v>
                </c:pt>
                <c:pt idx="8470">
                  <c:v>16960</c:v>
                </c:pt>
                <c:pt idx="8471">
                  <c:v>19841</c:v>
                </c:pt>
                <c:pt idx="8472">
                  <c:v>16480</c:v>
                </c:pt>
                <c:pt idx="8473">
                  <c:v>18988</c:v>
                </c:pt>
                <c:pt idx="8474">
                  <c:v>18370</c:v>
                </c:pt>
                <c:pt idx="8475">
                  <c:v>19201</c:v>
                </c:pt>
                <c:pt idx="8476">
                  <c:v>19984</c:v>
                </c:pt>
                <c:pt idx="8477">
                  <c:v>19276</c:v>
                </c:pt>
                <c:pt idx="8478">
                  <c:v>17674</c:v>
                </c:pt>
                <c:pt idx="8479">
                  <c:v>18891</c:v>
                </c:pt>
                <c:pt idx="8480">
                  <c:v>17929</c:v>
                </c:pt>
                <c:pt idx="8481">
                  <c:v>18009</c:v>
                </c:pt>
                <c:pt idx="8482">
                  <c:v>18783</c:v>
                </c:pt>
                <c:pt idx="8483">
                  <c:v>19546</c:v>
                </c:pt>
                <c:pt idx="8484">
                  <c:v>18606</c:v>
                </c:pt>
                <c:pt idx="8485">
                  <c:v>18102</c:v>
                </c:pt>
                <c:pt idx="8486">
                  <c:v>18403</c:v>
                </c:pt>
                <c:pt idx="8487">
                  <c:v>19835</c:v>
                </c:pt>
                <c:pt idx="8488">
                  <c:v>16198</c:v>
                </c:pt>
                <c:pt idx="8489">
                  <c:v>17312</c:v>
                </c:pt>
                <c:pt idx="8490">
                  <c:v>16148</c:v>
                </c:pt>
                <c:pt idx="8491">
                  <c:v>19140</c:v>
                </c:pt>
                <c:pt idx="8492">
                  <c:v>19199</c:v>
                </c:pt>
                <c:pt idx="8493">
                  <c:v>16123</c:v>
                </c:pt>
                <c:pt idx="8494">
                  <c:v>18864</c:v>
                </c:pt>
                <c:pt idx="8495">
                  <c:v>17127</c:v>
                </c:pt>
                <c:pt idx="8496">
                  <c:v>17298</c:v>
                </c:pt>
                <c:pt idx="8497">
                  <c:v>16908</c:v>
                </c:pt>
                <c:pt idx="8498">
                  <c:v>17372</c:v>
                </c:pt>
                <c:pt idx="8499">
                  <c:v>18247</c:v>
                </c:pt>
                <c:pt idx="8500">
                  <c:v>18313</c:v>
                </c:pt>
                <c:pt idx="8501">
                  <c:v>19049</c:v>
                </c:pt>
                <c:pt idx="8502">
                  <c:v>18309</c:v>
                </c:pt>
                <c:pt idx="8503">
                  <c:v>18761</c:v>
                </c:pt>
                <c:pt idx="8504">
                  <c:v>16862</c:v>
                </c:pt>
                <c:pt idx="8505">
                  <c:v>17645</c:v>
                </c:pt>
                <c:pt idx="8506">
                  <c:v>16968</c:v>
                </c:pt>
                <c:pt idx="8507">
                  <c:v>18639</c:v>
                </c:pt>
                <c:pt idx="8508">
                  <c:v>16678</c:v>
                </c:pt>
                <c:pt idx="8509">
                  <c:v>19601</c:v>
                </c:pt>
                <c:pt idx="8510">
                  <c:v>19056</c:v>
                </c:pt>
                <c:pt idx="8511">
                  <c:v>17121</c:v>
                </c:pt>
                <c:pt idx="8512">
                  <c:v>16846</c:v>
                </c:pt>
                <c:pt idx="8513">
                  <c:v>19127</c:v>
                </c:pt>
                <c:pt idx="8514">
                  <c:v>17119</c:v>
                </c:pt>
                <c:pt idx="8515">
                  <c:v>18957</c:v>
                </c:pt>
                <c:pt idx="8516">
                  <c:v>16676</c:v>
                </c:pt>
                <c:pt idx="8517">
                  <c:v>18185</c:v>
                </c:pt>
                <c:pt idx="8518">
                  <c:v>16623</c:v>
                </c:pt>
                <c:pt idx="8519">
                  <c:v>16689</c:v>
                </c:pt>
                <c:pt idx="8520">
                  <c:v>16537</c:v>
                </c:pt>
                <c:pt idx="8521">
                  <c:v>19586</c:v>
                </c:pt>
                <c:pt idx="8522">
                  <c:v>16056</c:v>
                </c:pt>
                <c:pt idx="8523">
                  <c:v>17238</c:v>
                </c:pt>
                <c:pt idx="8524">
                  <c:v>17830</c:v>
                </c:pt>
                <c:pt idx="8525">
                  <c:v>16266</c:v>
                </c:pt>
                <c:pt idx="8526">
                  <c:v>17589</c:v>
                </c:pt>
                <c:pt idx="8527">
                  <c:v>17856</c:v>
                </c:pt>
                <c:pt idx="8528">
                  <c:v>19597</c:v>
                </c:pt>
                <c:pt idx="8529">
                  <c:v>18312</c:v>
                </c:pt>
                <c:pt idx="8530">
                  <c:v>16322</c:v>
                </c:pt>
                <c:pt idx="8531">
                  <c:v>16771</c:v>
                </c:pt>
                <c:pt idx="8532">
                  <c:v>16001</c:v>
                </c:pt>
                <c:pt idx="8533">
                  <c:v>19699</c:v>
                </c:pt>
                <c:pt idx="8534">
                  <c:v>17321</c:v>
                </c:pt>
                <c:pt idx="8535">
                  <c:v>16056</c:v>
                </c:pt>
                <c:pt idx="8536">
                  <c:v>19113</c:v>
                </c:pt>
                <c:pt idx="8537">
                  <c:v>17258</c:v>
                </c:pt>
                <c:pt idx="8538">
                  <c:v>19037</c:v>
                </c:pt>
                <c:pt idx="8539">
                  <c:v>16048</c:v>
                </c:pt>
                <c:pt idx="8540">
                  <c:v>16609</c:v>
                </c:pt>
                <c:pt idx="8541">
                  <c:v>17061</c:v>
                </c:pt>
                <c:pt idx="8542">
                  <c:v>18950</c:v>
                </c:pt>
                <c:pt idx="8543">
                  <c:v>18536</c:v>
                </c:pt>
                <c:pt idx="8544">
                  <c:v>19137</c:v>
                </c:pt>
                <c:pt idx="8545">
                  <c:v>16267</c:v>
                </c:pt>
                <c:pt idx="8546">
                  <c:v>19423</c:v>
                </c:pt>
                <c:pt idx="8547">
                  <c:v>17277</c:v>
                </c:pt>
                <c:pt idx="8548">
                  <c:v>17409</c:v>
                </c:pt>
                <c:pt idx="8549">
                  <c:v>19941</c:v>
                </c:pt>
                <c:pt idx="8550">
                  <c:v>18972</c:v>
                </c:pt>
                <c:pt idx="8551">
                  <c:v>18914</c:v>
                </c:pt>
                <c:pt idx="8552">
                  <c:v>19165</c:v>
                </c:pt>
                <c:pt idx="8553">
                  <c:v>19955</c:v>
                </c:pt>
                <c:pt idx="8554">
                  <c:v>19728</c:v>
                </c:pt>
                <c:pt idx="8555">
                  <c:v>17296</c:v>
                </c:pt>
                <c:pt idx="8556">
                  <c:v>16214</c:v>
                </c:pt>
                <c:pt idx="8557">
                  <c:v>19325</c:v>
                </c:pt>
                <c:pt idx="8558">
                  <c:v>16270</c:v>
                </c:pt>
                <c:pt idx="8559">
                  <c:v>17374</c:v>
                </c:pt>
                <c:pt idx="8560">
                  <c:v>16634</c:v>
                </c:pt>
                <c:pt idx="8561">
                  <c:v>16973</c:v>
                </c:pt>
                <c:pt idx="8562">
                  <c:v>19406</c:v>
                </c:pt>
                <c:pt idx="8563">
                  <c:v>16273</c:v>
                </c:pt>
                <c:pt idx="8564">
                  <c:v>18629</c:v>
                </c:pt>
                <c:pt idx="8565">
                  <c:v>18523</c:v>
                </c:pt>
                <c:pt idx="8566">
                  <c:v>17138</c:v>
                </c:pt>
                <c:pt idx="8567">
                  <c:v>19413</c:v>
                </c:pt>
                <c:pt idx="8568">
                  <c:v>18056</c:v>
                </c:pt>
                <c:pt idx="8569">
                  <c:v>19849</c:v>
                </c:pt>
                <c:pt idx="8570">
                  <c:v>17769</c:v>
                </c:pt>
                <c:pt idx="8571">
                  <c:v>19277</c:v>
                </c:pt>
                <c:pt idx="8572">
                  <c:v>19657</c:v>
                </c:pt>
                <c:pt idx="8573">
                  <c:v>18673</c:v>
                </c:pt>
                <c:pt idx="8574">
                  <c:v>19412</c:v>
                </c:pt>
                <c:pt idx="8575">
                  <c:v>16231</c:v>
                </c:pt>
                <c:pt idx="8576">
                  <c:v>19242</c:v>
                </c:pt>
                <c:pt idx="8577">
                  <c:v>19835</c:v>
                </c:pt>
                <c:pt idx="8578">
                  <c:v>19592</c:v>
                </c:pt>
                <c:pt idx="8579">
                  <c:v>18707</c:v>
                </c:pt>
                <c:pt idx="8580">
                  <c:v>16398</c:v>
                </c:pt>
                <c:pt idx="8581">
                  <c:v>17715</c:v>
                </c:pt>
                <c:pt idx="8582">
                  <c:v>18003</c:v>
                </c:pt>
                <c:pt idx="8583">
                  <c:v>16438</c:v>
                </c:pt>
                <c:pt idx="8584">
                  <c:v>16793</c:v>
                </c:pt>
                <c:pt idx="8585">
                  <c:v>17243</c:v>
                </c:pt>
                <c:pt idx="8586">
                  <c:v>17954</c:v>
                </c:pt>
                <c:pt idx="8587">
                  <c:v>19290</c:v>
                </c:pt>
                <c:pt idx="8588">
                  <c:v>17848</c:v>
                </c:pt>
                <c:pt idx="8589">
                  <c:v>19773</c:v>
                </c:pt>
                <c:pt idx="8590">
                  <c:v>16450</c:v>
                </c:pt>
                <c:pt idx="8591">
                  <c:v>17864</c:v>
                </c:pt>
                <c:pt idx="8592">
                  <c:v>17122</c:v>
                </c:pt>
                <c:pt idx="8593">
                  <c:v>18019</c:v>
                </c:pt>
                <c:pt idx="8594">
                  <c:v>16038</c:v>
                </c:pt>
                <c:pt idx="8595">
                  <c:v>19929</c:v>
                </c:pt>
                <c:pt idx="8596">
                  <c:v>17021</c:v>
                </c:pt>
                <c:pt idx="8597">
                  <c:v>19242</c:v>
                </c:pt>
                <c:pt idx="8598">
                  <c:v>16329</c:v>
                </c:pt>
                <c:pt idx="8599">
                  <c:v>17929</c:v>
                </c:pt>
                <c:pt idx="8600">
                  <c:v>17827</c:v>
                </c:pt>
                <c:pt idx="8601">
                  <c:v>18740</c:v>
                </c:pt>
                <c:pt idx="8602">
                  <c:v>19860</c:v>
                </c:pt>
                <c:pt idx="8603">
                  <c:v>16429</c:v>
                </c:pt>
                <c:pt idx="8604">
                  <c:v>16934</c:v>
                </c:pt>
                <c:pt idx="8605">
                  <c:v>16829</c:v>
                </c:pt>
                <c:pt idx="8606">
                  <c:v>18850</c:v>
                </c:pt>
                <c:pt idx="8607">
                  <c:v>19175</c:v>
                </c:pt>
                <c:pt idx="8608">
                  <c:v>19378</c:v>
                </c:pt>
                <c:pt idx="8609">
                  <c:v>17841</c:v>
                </c:pt>
                <c:pt idx="8610">
                  <c:v>17793</c:v>
                </c:pt>
                <c:pt idx="8611">
                  <c:v>18935</c:v>
                </c:pt>
                <c:pt idx="8612">
                  <c:v>19698</c:v>
                </c:pt>
                <c:pt idx="8613">
                  <c:v>16604</c:v>
                </c:pt>
                <c:pt idx="8614">
                  <c:v>17692</c:v>
                </c:pt>
                <c:pt idx="8615">
                  <c:v>18292</c:v>
                </c:pt>
                <c:pt idx="8616">
                  <c:v>19446</c:v>
                </c:pt>
                <c:pt idx="8617">
                  <c:v>16802</c:v>
                </c:pt>
                <c:pt idx="8618">
                  <c:v>17335</c:v>
                </c:pt>
                <c:pt idx="8619">
                  <c:v>16219</c:v>
                </c:pt>
                <c:pt idx="8620">
                  <c:v>19155</c:v>
                </c:pt>
                <c:pt idx="8621">
                  <c:v>18992</c:v>
                </c:pt>
                <c:pt idx="8622">
                  <c:v>16635</c:v>
                </c:pt>
                <c:pt idx="8623">
                  <c:v>17383</c:v>
                </c:pt>
                <c:pt idx="8624">
                  <c:v>17547</c:v>
                </c:pt>
                <c:pt idx="8625">
                  <c:v>17106</c:v>
                </c:pt>
                <c:pt idx="8626">
                  <c:v>16371</c:v>
                </c:pt>
                <c:pt idx="8627">
                  <c:v>19010</c:v>
                </c:pt>
                <c:pt idx="8628">
                  <c:v>18159</c:v>
                </c:pt>
                <c:pt idx="8629">
                  <c:v>18023</c:v>
                </c:pt>
                <c:pt idx="8630">
                  <c:v>18741</c:v>
                </c:pt>
                <c:pt idx="8631">
                  <c:v>18875</c:v>
                </c:pt>
                <c:pt idx="8632">
                  <c:v>18339</c:v>
                </c:pt>
                <c:pt idx="8633">
                  <c:v>16850</c:v>
                </c:pt>
                <c:pt idx="8634">
                  <c:v>19973</c:v>
                </c:pt>
                <c:pt idx="8635">
                  <c:v>17401</c:v>
                </c:pt>
                <c:pt idx="8636">
                  <c:v>18177</c:v>
                </c:pt>
                <c:pt idx="8637">
                  <c:v>18674</c:v>
                </c:pt>
                <c:pt idx="8638">
                  <c:v>19255</c:v>
                </c:pt>
                <c:pt idx="8639">
                  <c:v>18511</c:v>
                </c:pt>
                <c:pt idx="8640">
                  <c:v>19072</c:v>
                </c:pt>
                <c:pt idx="8641">
                  <c:v>19892</c:v>
                </c:pt>
                <c:pt idx="8642">
                  <c:v>19700</c:v>
                </c:pt>
                <c:pt idx="8643">
                  <c:v>16976</c:v>
                </c:pt>
                <c:pt idx="8644">
                  <c:v>16757</c:v>
                </c:pt>
                <c:pt idx="8645">
                  <c:v>17383</c:v>
                </c:pt>
                <c:pt idx="8646">
                  <c:v>18366</c:v>
                </c:pt>
                <c:pt idx="8647">
                  <c:v>16452</c:v>
                </c:pt>
                <c:pt idx="8648">
                  <c:v>18459</c:v>
                </c:pt>
                <c:pt idx="8649">
                  <c:v>18352</c:v>
                </c:pt>
                <c:pt idx="8650">
                  <c:v>18135</c:v>
                </c:pt>
                <c:pt idx="8651">
                  <c:v>18108</c:v>
                </c:pt>
                <c:pt idx="8652">
                  <c:v>17488</c:v>
                </c:pt>
                <c:pt idx="8653">
                  <c:v>17119</c:v>
                </c:pt>
                <c:pt idx="8654">
                  <c:v>17375</c:v>
                </c:pt>
                <c:pt idx="8655">
                  <c:v>18627</c:v>
                </c:pt>
                <c:pt idx="8656">
                  <c:v>17248</c:v>
                </c:pt>
                <c:pt idx="8657">
                  <c:v>19490</c:v>
                </c:pt>
                <c:pt idx="8658">
                  <c:v>16061</c:v>
                </c:pt>
                <c:pt idx="8659">
                  <c:v>17973</c:v>
                </c:pt>
                <c:pt idx="8660">
                  <c:v>16261</c:v>
                </c:pt>
                <c:pt idx="8661">
                  <c:v>16249</c:v>
                </c:pt>
                <c:pt idx="8662">
                  <c:v>16416</c:v>
                </c:pt>
                <c:pt idx="8663">
                  <c:v>18164</c:v>
                </c:pt>
                <c:pt idx="8664">
                  <c:v>16815</c:v>
                </c:pt>
                <c:pt idx="8665">
                  <c:v>17930</c:v>
                </c:pt>
                <c:pt idx="8666">
                  <c:v>19814</c:v>
                </c:pt>
                <c:pt idx="8667">
                  <c:v>16345</c:v>
                </c:pt>
                <c:pt idx="8668">
                  <c:v>17121</c:v>
                </c:pt>
                <c:pt idx="8669">
                  <c:v>16566</c:v>
                </c:pt>
                <c:pt idx="8670">
                  <c:v>16508</c:v>
                </c:pt>
                <c:pt idx="8671">
                  <c:v>18792</c:v>
                </c:pt>
                <c:pt idx="8672">
                  <c:v>19164</c:v>
                </c:pt>
                <c:pt idx="8673">
                  <c:v>19659</c:v>
                </c:pt>
                <c:pt idx="8674">
                  <c:v>16647</c:v>
                </c:pt>
                <c:pt idx="8675">
                  <c:v>19335</c:v>
                </c:pt>
                <c:pt idx="8676">
                  <c:v>19488</c:v>
                </c:pt>
                <c:pt idx="8677">
                  <c:v>18811</c:v>
                </c:pt>
                <c:pt idx="8678">
                  <c:v>16707</c:v>
                </c:pt>
                <c:pt idx="8679">
                  <c:v>18000</c:v>
                </c:pt>
                <c:pt idx="8680">
                  <c:v>16176</c:v>
                </c:pt>
                <c:pt idx="8681">
                  <c:v>18445</c:v>
                </c:pt>
                <c:pt idx="8682">
                  <c:v>16426</c:v>
                </c:pt>
                <c:pt idx="8683">
                  <c:v>16004</c:v>
                </c:pt>
                <c:pt idx="8684">
                  <c:v>19893</c:v>
                </c:pt>
                <c:pt idx="8685">
                  <c:v>18739</c:v>
                </c:pt>
                <c:pt idx="8686">
                  <c:v>17111</c:v>
                </c:pt>
                <c:pt idx="8687">
                  <c:v>19235</c:v>
                </c:pt>
                <c:pt idx="8688">
                  <c:v>17798</c:v>
                </c:pt>
                <c:pt idx="8689">
                  <c:v>16028</c:v>
                </c:pt>
                <c:pt idx="8690">
                  <c:v>17963</c:v>
                </c:pt>
                <c:pt idx="8691">
                  <c:v>17370</c:v>
                </c:pt>
                <c:pt idx="8692">
                  <c:v>19399</c:v>
                </c:pt>
                <c:pt idx="8693">
                  <c:v>18058</c:v>
                </c:pt>
                <c:pt idx="8694">
                  <c:v>16976</c:v>
                </c:pt>
                <c:pt idx="8695">
                  <c:v>19580</c:v>
                </c:pt>
                <c:pt idx="8696">
                  <c:v>19791</c:v>
                </c:pt>
                <c:pt idx="8697">
                  <c:v>19334</c:v>
                </c:pt>
                <c:pt idx="8698">
                  <c:v>19517</c:v>
                </c:pt>
                <c:pt idx="8699">
                  <c:v>18740</c:v>
                </c:pt>
                <c:pt idx="8700">
                  <c:v>17358</c:v>
                </c:pt>
                <c:pt idx="8701">
                  <c:v>18547</c:v>
                </c:pt>
                <c:pt idx="8702">
                  <c:v>17145</c:v>
                </c:pt>
                <c:pt idx="8703">
                  <c:v>19673</c:v>
                </c:pt>
                <c:pt idx="8704">
                  <c:v>17807</c:v>
                </c:pt>
                <c:pt idx="8705">
                  <c:v>16416</c:v>
                </c:pt>
                <c:pt idx="8706">
                  <c:v>18083</c:v>
                </c:pt>
                <c:pt idx="8707">
                  <c:v>18307</c:v>
                </c:pt>
                <c:pt idx="8708">
                  <c:v>19194</c:v>
                </c:pt>
                <c:pt idx="8709">
                  <c:v>19330</c:v>
                </c:pt>
                <c:pt idx="8710">
                  <c:v>16817</c:v>
                </c:pt>
                <c:pt idx="8711">
                  <c:v>16957</c:v>
                </c:pt>
                <c:pt idx="8712">
                  <c:v>19325</c:v>
                </c:pt>
                <c:pt idx="8713">
                  <c:v>17698</c:v>
                </c:pt>
                <c:pt idx="8714">
                  <c:v>16247</c:v>
                </c:pt>
                <c:pt idx="8715">
                  <c:v>18748</c:v>
                </c:pt>
                <c:pt idx="8716">
                  <c:v>16812</c:v>
                </c:pt>
                <c:pt idx="8717">
                  <c:v>16882</c:v>
                </c:pt>
                <c:pt idx="8718">
                  <c:v>16171</c:v>
                </c:pt>
                <c:pt idx="8719">
                  <c:v>19951</c:v>
                </c:pt>
                <c:pt idx="8720">
                  <c:v>17159</c:v>
                </c:pt>
                <c:pt idx="8721">
                  <c:v>19174</c:v>
                </c:pt>
                <c:pt idx="8722">
                  <c:v>17511</c:v>
                </c:pt>
                <c:pt idx="8723">
                  <c:v>18008</c:v>
                </c:pt>
                <c:pt idx="8724">
                  <c:v>19643</c:v>
                </c:pt>
                <c:pt idx="8725">
                  <c:v>17729</c:v>
                </c:pt>
                <c:pt idx="8726">
                  <c:v>17935</c:v>
                </c:pt>
                <c:pt idx="8727">
                  <c:v>16314</c:v>
                </c:pt>
                <c:pt idx="8728">
                  <c:v>19115</c:v>
                </c:pt>
                <c:pt idx="8729">
                  <c:v>17709</c:v>
                </c:pt>
                <c:pt idx="8730">
                  <c:v>19027</c:v>
                </c:pt>
                <c:pt idx="8731">
                  <c:v>19250</c:v>
                </c:pt>
                <c:pt idx="8732">
                  <c:v>17713</c:v>
                </c:pt>
                <c:pt idx="8733">
                  <c:v>16175</c:v>
                </c:pt>
                <c:pt idx="8734">
                  <c:v>17750</c:v>
                </c:pt>
                <c:pt idx="8735">
                  <c:v>19755</c:v>
                </c:pt>
                <c:pt idx="8736">
                  <c:v>17695</c:v>
                </c:pt>
                <c:pt idx="8737">
                  <c:v>18266</c:v>
                </c:pt>
                <c:pt idx="8738">
                  <c:v>17584</c:v>
                </c:pt>
                <c:pt idx="8739">
                  <c:v>18445</c:v>
                </c:pt>
                <c:pt idx="8740">
                  <c:v>18411</c:v>
                </c:pt>
                <c:pt idx="8741">
                  <c:v>16131</c:v>
                </c:pt>
                <c:pt idx="8742">
                  <c:v>16081</c:v>
                </c:pt>
                <c:pt idx="8743">
                  <c:v>19221</c:v>
                </c:pt>
                <c:pt idx="8744">
                  <c:v>16107</c:v>
                </c:pt>
                <c:pt idx="8745">
                  <c:v>19093</c:v>
                </c:pt>
                <c:pt idx="8746">
                  <c:v>17608</c:v>
                </c:pt>
                <c:pt idx="8747">
                  <c:v>19435</c:v>
                </c:pt>
                <c:pt idx="8748">
                  <c:v>17917</c:v>
                </c:pt>
                <c:pt idx="8749">
                  <c:v>18566</c:v>
                </c:pt>
                <c:pt idx="8750">
                  <c:v>19235</c:v>
                </c:pt>
                <c:pt idx="8751">
                  <c:v>18160</c:v>
                </c:pt>
                <c:pt idx="8752">
                  <c:v>18762</c:v>
                </c:pt>
                <c:pt idx="8753">
                  <c:v>19913</c:v>
                </c:pt>
                <c:pt idx="8754">
                  <c:v>19031</c:v>
                </c:pt>
                <c:pt idx="8755">
                  <c:v>16183</c:v>
                </c:pt>
                <c:pt idx="8756">
                  <c:v>19691</c:v>
                </c:pt>
                <c:pt idx="8757">
                  <c:v>17062</c:v>
                </c:pt>
                <c:pt idx="8758">
                  <c:v>19619</c:v>
                </c:pt>
                <c:pt idx="8759">
                  <c:v>19734</c:v>
                </c:pt>
                <c:pt idx="8760">
                  <c:v>17644</c:v>
                </c:pt>
                <c:pt idx="8761">
                  <c:v>16839</c:v>
                </c:pt>
                <c:pt idx="8762">
                  <c:v>19952</c:v>
                </c:pt>
                <c:pt idx="8763">
                  <c:v>16636</c:v>
                </c:pt>
                <c:pt idx="8764">
                  <c:v>17169</c:v>
                </c:pt>
                <c:pt idx="8765">
                  <c:v>19156</c:v>
                </c:pt>
                <c:pt idx="8766">
                  <c:v>18331</c:v>
                </c:pt>
                <c:pt idx="8767">
                  <c:v>17509</c:v>
                </c:pt>
                <c:pt idx="8768">
                  <c:v>17303</c:v>
                </c:pt>
                <c:pt idx="8769">
                  <c:v>18145</c:v>
                </c:pt>
                <c:pt idx="8770">
                  <c:v>16534</c:v>
                </c:pt>
                <c:pt idx="8771">
                  <c:v>17324</c:v>
                </c:pt>
                <c:pt idx="8772">
                  <c:v>18300</c:v>
                </c:pt>
                <c:pt idx="8773">
                  <c:v>17318</c:v>
                </c:pt>
                <c:pt idx="8774">
                  <c:v>16075</c:v>
                </c:pt>
                <c:pt idx="8775">
                  <c:v>19328</c:v>
                </c:pt>
                <c:pt idx="8776">
                  <c:v>18337</c:v>
                </c:pt>
                <c:pt idx="8777">
                  <c:v>17679</c:v>
                </c:pt>
                <c:pt idx="8778">
                  <c:v>18787</c:v>
                </c:pt>
                <c:pt idx="8779">
                  <c:v>19418</c:v>
                </c:pt>
                <c:pt idx="8780">
                  <c:v>16270</c:v>
                </c:pt>
                <c:pt idx="8781">
                  <c:v>18485</c:v>
                </c:pt>
                <c:pt idx="8782">
                  <c:v>18567</c:v>
                </c:pt>
                <c:pt idx="8783">
                  <c:v>18190</c:v>
                </c:pt>
                <c:pt idx="8784">
                  <c:v>17655</c:v>
                </c:pt>
                <c:pt idx="8785">
                  <c:v>17134</c:v>
                </c:pt>
                <c:pt idx="8786">
                  <c:v>17892</c:v>
                </c:pt>
                <c:pt idx="8787">
                  <c:v>18752</c:v>
                </c:pt>
                <c:pt idx="8788">
                  <c:v>17470</c:v>
                </c:pt>
                <c:pt idx="8789">
                  <c:v>17536</c:v>
                </c:pt>
                <c:pt idx="8790">
                  <c:v>17012</c:v>
                </c:pt>
                <c:pt idx="8791">
                  <c:v>17849</c:v>
                </c:pt>
                <c:pt idx="8792">
                  <c:v>18617</c:v>
                </c:pt>
                <c:pt idx="8793">
                  <c:v>16572</c:v>
                </c:pt>
                <c:pt idx="8794">
                  <c:v>16475</c:v>
                </c:pt>
                <c:pt idx="8795">
                  <c:v>17146</c:v>
                </c:pt>
                <c:pt idx="8796">
                  <c:v>19638</c:v>
                </c:pt>
                <c:pt idx="8797">
                  <c:v>16712</c:v>
                </c:pt>
                <c:pt idx="8798">
                  <c:v>19247</c:v>
                </c:pt>
                <c:pt idx="8799">
                  <c:v>16816</c:v>
                </c:pt>
                <c:pt idx="8800">
                  <c:v>17948</c:v>
                </c:pt>
                <c:pt idx="8801">
                  <c:v>17821</c:v>
                </c:pt>
                <c:pt idx="8802">
                  <c:v>17052</c:v>
                </c:pt>
                <c:pt idx="8803">
                  <c:v>19081</c:v>
                </c:pt>
                <c:pt idx="8804">
                  <c:v>18484</c:v>
                </c:pt>
                <c:pt idx="8805">
                  <c:v>17747</c:v>
                </c:pt>
                <c:pt idx="8806">
                  <c:v>17191</c:v>
                </c:pt>
                <c:pt idx="8807">
                  <c:v>17990</c:v>
                </c:pt>
                <c:pt idx="8808">
                  <c:v>18375</c:v>
                </c:pt>
                <c:pt idx="8809">
                  <c:v>18105</c:v>
                </c:pt>
                <c:pt idx="8810">
                  <c:v>19569</c:v>
                </c:pt>
                <c:pt idx="8811">
                  <c:v>17841</c:v>
                </c:pt>
                <c:pt idx="8812">
                  <c:v>18633</c:v>
                </c:pt>
                <c:pt idx="8813">
                  <c:v>17321</c:v>
                </c:pt>
                <c:pt idx="8814">
                  <c:v>17854</c:v>
                </c:pt>
                <c:pt idx="8815">
                  <c:v>16240</c:v>
                </c:pt>
                <c:pt idx="8816">
                  <c:v>16663</c:v>
                </c:pt>
                <c:pt idx="8817">
                  <c:v>17019</c:v>
                </c:pt>
                <c:pt idx="8818">
                  <c:v>19734</c:v>
                </c:pt>
                <c:pt idx="8819">
                  <c:v>17595</c:v>
                </c:pt>
                <c:pt idx="8820">
                  <c:v>17533</c:v>
                </c:pt>
                <c:pt idx="8821">
                  <c:v>17081</c:v>
                </c:pt>
                <c:pt idx="8822">
                  <c:v>19756</c:v>
                </c:pt>
                <c:pt idx="8823">
                  <c:v>17771</c:v>
                </c:pt>
                <c:pt idx="8824">
                  <c:v>19515</c:v>
                </c:pt>
                <c:pt idx="8825">
                  <c:v>16820</c:v>
                </c:pt>
                <c:pt idx="8826">
                  <c:v>17214</c:v>
                </c:pt>
                <c:pt idx="8827">
                  <c:v>16819</c:v>
                </c:pt>
                <c:pt idx="8828">
                  <c:v>17193</c:v>
                </c:pt>
                <c:pt idx="8829">
                  <c:v>16213</c:v>
                </c:pt>
                <c:pt idx="8830">
                  <c:v>16444</c:v>
                </c:pt>
                <c:pt idx="8831">
                  <c:v>18196</c:v>
                </c:pt>
                <c:pt idx="8832">
                  <c:v>17496</c:v>
                </c:pt>
                <c:pt idx="8833">
                  <c:v>17430</c:v>
                </c:pt>
                <c:pt idx="8834">
                  <c:v>17996</c:v>
                </c:pt>
                <c:pt idx="8835">
                  <c:v>17803</c:v>
                </c:pt>
                <c:pt idx="8836">
                  <c:v>19515</c:v>
                </c:pt>
                <c:pt idx="8837">
                  <c:v>16722</c:v>
                </c:pt>
                <c:pt idx="8838">
                  <c:v>18476</c:v>
                </c:pt>
                <c:pt idx="8839">
                  <c:v>19022</c:v>
                </c:pt>
                <c:pt idx="8840">
                  <c:v>16358</c:v>
                </c:pt>
                <c:pt idx="8841">
                  <c:v>17849</c:v>
                </c:pt>
                <c:pt idx="8842">
                  <c:v>18938</c:v>
                </c:pt>
                <c:pt idx="8843">
                  <c:v>16407</c:v>
                </c:pt>
                <c:pt idx="8844">
                  <c:v>19925</c:v>
                </c:pt>
                <c:pt idx="8845">
                  <c:v>17737</c:v>
                </c:pt>
                <c:pt idx="8846">
                  <c:v>16369</c:v>
                </c:pt>
                <c:pt idx="8847">
                  <c:v>17151</c:v>
                </c:pt>
                <c:pt idx="8848">
                  <c:v>19921</c:v>
                </c:pt>
                <c:pt idx="8849">
                  <c:v>19354</c:v>
                </c:pt>
                <c:pt idx="8850">
                  <c:v>19861</c:v>
                </c:pt>
                <c:pt idx="8851">
                  <c:v>16847</c:v>
                </c:pt>
                <c:pt idx="8852">
                  <c:v>19663</c:v>
                </c:pt>
                <c:pt idx="8853">
                  <c:v>16376</c:v>
                </c:pt>
                <c:pt idx="8854">
                  <c:v>18769</c:v>
                </c:pt>
                <c:pt idx="8855">
                  <c:v>17555</c:v>
                </c:pt>
                <c:pt idx="8856">
                  <c:v>19897</c:v>
                </c:pt>
                <c:pt idx="8857">
                  <c:v>17399</c:v>
                </c:pt>
                <c:pt idx="8858">
                  <c:v>16287</c:v>
                </c:pt>
                <c:pt idx="8859">
                  <c:v>19952</c:v>
                </c:pt>
                <c:pt idx="8860">
                  <c:v>17136</c:v>
                </c:pt>
                <c:pt idx="8861">
                  <c:v>16546</c:v>
                </c:pt>
                <c:pt idx="8862">
                  <c:v>16520</c:v>
                </c:pt>
                <c:pt idx="8863">
                  <c:v>16344</c:v>
                </c:pt>
                <c:pt idx="8864">
                  <c:v>17586</c:v>
                </c:pt>
                <c:pt idx="8865">
                  <c:v>17172</c:v>
                </c:pt>
                <c:pt idx="8866">
                  <c:v>18188</c:v>
                </c:pt>
                <c:pt idx="8867">
                  <c:v>16443</c:v>
                </c:pt>
                <c:pt idx="8868">
                  <c:v>18873</c:v>
                </c:pt>
                <c:pt idx="8869">
                  <c:v>17995</c:v>
                </c:pt>
                <c:pt idx="8870">
                  <c:v>18564</c:v>
                </c:pt>
                <c:pt idx="8871">
                  <c:v>17952</c:v>
                </c:pt>
                <c:pt idx="8872">
                  <c:v>17733</c:v>
                </c:pt>
                <c:pt idx="8873">
                  <c:v>19225</c:v>
                </c:pt>
                <c:pt idx="8874">
                  <c:v>18149</c:v>
                </c:pt>
                <c:pt idx="8875">
                  <c:v>18773</c:v>
                </c:pt>
                <c:pt idx="8876">
                  <c:v>16763</c:v>
                </c:pt>
                <c:pt idx="8877">
                  <c:v>16541</c:v>
                </c:pt>
                <c:pt idx="8878">
                  <c:v>19272</c:v>
                </c:pt>
                <c:pt idx="8879">
                  <c:v>19171</c:v>
                </c:pt>
                <c:pt idx="8880">
                  <c:v>16877</c:v>
                </c:pt>
                <c:pt idx="8881">
                  <c:v>16754</c:v>
                </c:pt>
                <c:pt idx="8882">
                  <c:v>18153</c:v>
                </c:pt>
                <c:pt idx="8883">
                  <c:v>17669</c:v>
                </c:pt>
                <c:pt idx="8884">
                  <c:v>19036</c:v>
                </c:pt>
                <c:pt idx="8885">
                  <c:v>19782</c:v>
                </c:pt>
                <c:pt idx="8886">
                  <c:v>16397</c:v>
                </c:pt>
                <c:pt idx="8887">
                  <c:v>16666</c:v>
                </c:pt>
                <c:pt idx="8888">
                  <c:v>19867</c:v>
                </c:pt>
                <c:pt idx="8889">
                  <c:v>19117</c:v>
                </c:pt>
                <c:pt idx="8890">
                  <c:v>18087</c:v>
                </c:pt>
                <c:pt idx="8891">
                  <c:v>19865</c:v>
                </c:pt>
                <c:pt idx="8892">
                  <c:v>17398</c:v>
                </c:pt>
                <c:pt idx="8893">
                  <c:v>16279</c:v>
                </c:pt>
                <c:pt idx="8894">
                  <c:v>18428</c:v>
                </c:pt>
                <c:pt idx="8895">
                  <c:v>17061</c:v>
                </c:pt>
                <c:pt idx="8896">
                  <c:v>19475</c:v>
                </c:pt>
                <c:pt idx="8897">
                  <c:v>16543</c:v>
                </c:pt>
                <c:pt idx="8898">
                  <c:v>17957</c:v>
                </c:pt>
                <c:pt idx="8899">
                  <c:v>19137</c:v>
                </c:pt>
                <c:pt idx="8900">
                  <c:v>18199</c:v>
                </c:pt>
                <c:pt idx="8901">
                  <c:v>19302</c:v>
                </c:pt>
                <c:pt idx="8902">
                  <c:v>18741</c:v>
                </c:pt>
                <c:pt idx="8903">
                  <c:v>16645</c:v>
                </c:pt>
                <c:pt idx="8904">
                  <c:v>18028</c:v>
                </c:pt>
                <c:pt idx="8905">
                  <c:v>16608</c:v>
                </c:pt>
                <c:pt idx="8906">
                  <c:v>19196</c:v>
                </c:pt>
                <c:pt idx="8907">
                  <c:v>19922</c:v>
                </c:pt>
                <c:pt idx="8908">
                  <c:v>18690</c:v>
                </c:pt>
                <c:pt idx="8909">
                  <c:v>17293</c:v>
                </c:pt>
                <c:pt idx="8910">
                  <c:v>19307</c:v>
                </c:pt>
                <c:pt idx="8911">
                  <c:v>17955</c:v>
                </c:pt>
                <c:pt idx="8912">
                  <c:v>17524</c:v>
                </c:pt>
                <c:pt idx="8913">
                  <c:v>18666</c:v>
                </c:pt>
                <c:pt idx="8914">
                  <c:v>16153</c:v>
                </c:pt>
                <c:pt idx="8915">
                  <c:v>18244</c:v>
                </c:pt>
                <c:pt idx="8916">
                  <c:v>17292</c:v>
                </c:pt>
                <c:pt idx="8917">
                  <c:v>16105</c:v>
                </c:pt>
                <c:pt idx="8918">
                  <c:v>19334</c:v>
                </c:pt>
                <c:pt idx="8919">
                  <c:v>17671</c:v>
                </c:pt>
                <c:pt idx="8920">
                  <c:v>16841</c:v>
                </c:pt>
                <c:pt idx="8921">
                  <c:v>18686</c:v>
                </c:pt>
                <c:pt idx="8922">
                  <c:v>18206</c:v>
                </c:pt>
                <c:pt idx="8923">
                  <c:v>16437</c:v>
                </c:pt>
                <c:pt idx="8924">
                  <c:v>19136</c:v>
                </c:pt>
                <c:pt idx="8925">
                  <c:v>16732</c:v>
                </c:pt>
                <c:pt idx="8926">
                  <c:v>19007</c:v>
                </c:pt>
                <c:pt idx="8927">
                  <c:v>16322</c:v>
                </c:pt>
                <c:pt idx="8928">
                  <c:v>18657</c:v>
                </c:pt>
                <c:pt idx="8929">
                  <c:v>18944</c:v>
                </c:pt>
                <c:pt idx="8930">
                  <c:v>16671</c:v>
                </c:pt>
                <c:pt idx="8931">
                  <c:v>17348</c:v>
                </c:pt>
                <c:pt idx="8932">
                  <c:v>16828</c:v>
                </c:pt>
                <c:pt idx="8933">
                  <c:v>18827</c:v>
                </c:pt>
                <c:pt idx="8934">
                  <c:v>19112</c:v>
                </c:pt>
                <c:pt idx="8935">
                  <c:v>19909</c:v>
                </c:pt>
                <c:pt idx="8936">
                  <c:v>17316</c:v>
                </c:pt>
                <c:pt idx="8937">
                  <c:v>19510</c:v>
                </c:pt>
                <c:pt idx="8938">
                  <c:v>16805</c:v>
                </c:pt>
                <c:pt idx="8939">
                  <c:v>18327</c:v>
                </c:pt>
                <c:pt idx="8940">
                  <c:v>16946</c:v>
                </c:pt>
                <c:pt idx="8941">
                  <c:v>18305</c:v>
                </c:pt>
                <c:pt idx="8942">
                  <c:v>19106</c:v>
                </c:pt>
                <c:pt idx="8943">
                  <c:v>17799</c:v>
                </c:pt>
                <c:pt idx="8944">
                  <c:v>16397</c:v>
                </c:pt>
                <c:pt idx="8945">
                  <c:v>19372</c:v>
                </c:pt>
                <c:pt idx="8946">
                  <c:v>19214</c:v>
                </c:pt>
                <c:pt idx="8947">
                  <c:v>18549</c:v>
                </c:pt>
                <c:pt idx="8948">
                  <c:v>18696</c:v>
                </c:pt>
                <c:pt idx="8949">
                  <c:v>18442</c:v>
                </c:pt>
                <c:pt idx="8950">
                  <c:v>16164</c:v>
                </c:pt>
                <c:pt idx="8951">
                  <c:v>17315</c:v>
                </c:pt>
                <c:pt idx="8952">
                  <c:v>17548</c:v>
                </c:pt>
                <c:pt idx="8953">
                  <c:v>16883</c:v>
                </c:pt>
                <c:pt idx="8954">
                  <c:v>18507</c:v>
                </c:pt>
                <c:pt idx="8955">
                  <c:v>16268</c:v>
                </c:pt>
                <c:pt idx="8956">
                  <c:v>18136</c:v>
                </c:pt>
                <c:pt idx="8957">
                  <c:v>16601</c:v>
                </c:pt>
                <c:pt idx="8958">
                  <c:v>17915</c:v>
                </c:pt>
                <c:pt idx="8959">
                  <c:v>18744</c:v>
                </c:pt>
                <c:pt idx="8960">
                  <c:v>16710</c:v>
                </c:pt>
                <c:pt idx="8961">
                  <c:v>19069</c:v>
                </c:pt>
                <c:pt idx="8962">
                  <c:v>16129</c:v>
                </c:pt>
                <c:pt idx="8963">
                  <c:v>16333</c:v>
                </c:pt>
                <c:pt idx="8964">
                  <c:v>19025</c:v>
                </c:pt>
                <c:pt idx="8965">
                  <c:v>19970</c:v>
                </c:pt>
                <c:pt idx="8966">
                  <c:v>19205</c:v>
                </c:pt>
                <c:pt idx="8967">
                  <c:v>19655</c:v>
                </c:pt>
                <c:pt idx="8968">
                  <c:v>16212</c:v>
                </c:pt>
                <c:pt idx="8969">
                  <c:v>16738</c:v>
                </c:pt>
                <c:pt idx="8970">
                  <c:v>19209</c:v>
                </c:pt>
                <c:pt idx="8971">
                  <c:v>18251</c:v>
                </c:pt>
                <c:pt idx="8972">
                  <c:v>18163</c:v>
                </c:pt>
                <c:pt idx="8973">
                  <c:v>19265</c:v>
                </c:pt>
                <c:pt idx="8974">
                  <c:v>18420</c:v>
                </c:pt>
                <c:pt idx="8975">
                  <c:v>19640</c:v>
                </c:pt>
                <c:pt idx="8976">
                  <c:v>18112</c:v>
                </c:pt>
                <c:pt idx="8977">
                  <c:v>18751</c:v>
                </c:pt>
                <c:pt idx="8978">
                  <c:v>16656</c:v>
                </c:pt>
                <c:pt idx="8979">
                  <c:v>18816</c:v>
                </c:pt>
                <c:pt idx="8980">
                  <c:v>18743</c:v>
                </c:pt>
                <c:pt idx="8981">
                  <c:v>19729</c:v>
                </c:pt>
                <c:pt idx="8982">
                  <c:v>19057</c:v>
                </c:pt>
                <c:pt idx="8983">
                  <c:v>16982</c:v>
                </c:pt>
                <c:pt idx="8984">
                  <c:v>17259</c:v>
                </c:pt>
                <c:pt idx="8985">
                  <c:v>16082</c:v>
                </c:pt>
                <c:pt idx="8986">
                  <c:v>17592</c:v>
                </c:pt>
                <c:pt idx="8987">
                  <c:v>19751</c:v>
                </c:pt>
                <c:pt idx="8988">
                  <c:v>17413</c:v>
                </c:pt>
                <c:pt idx="8989">
                  <c:v>19638</c:v>
                </c:pt>
                <c:pt idx="8990">
                  <c:v>18998</c:v>
                </c:pt>
                <c:pt idx="8991">
                  <c:v>19118</c:v>
                </c:pt>
                <c:pt idx="8992">
                  <c:v>16522</c:v>
                </c:pt>
                <c:pt idx="8993">
                  <c:v>17215</c:v>
                </c:pt>
                <c:pt idx="8994">
                  <c:v>19637</c:v>
                </c:pt>
                <c:pt idx="8995">
                  <c:v>18531</c:v>
                </c:pt>
                <c:pt idx="8996">
                  <c:v>17980</c:v>
                </c:pt>
                <c:pt idx="8997">
                  <c:v>17812</c:v>
                </c:pt>
                <c:pt idx="8998">
                  <c:v>17363</c:v>
                </c:pt>
                <c:pt idx="8999">
                  <c:v>19508</c:v>
                </c:pt>
                <c:pt idx="9000">
                  <c:v>16644</c:v>
                </c:pt>
                <c:pt idx="9001">
                  <c:v>18702</c:v>
                </c:pt>
                <c:pt idx="9002">
                  <c:v>19376</c:v>
                </c:pt>
                <c:pt idx="9003">
                  <c:v>16983</c:v>
                </c:pt>
                <c:pt idx="9004">
                  <c:v>19438</c:v>
                </c:pt>
                <c:pt idx="9005">
                  <c:v>18613</c:v>
                </c:pt>
                <c:pt idx="9006">
                  <c:v>17355</c:v>
                </c:pt>
                <c:pt idx="9007">
                  <c:v>18590</c:v>
                </c:pt>
                <c:pt idx="9008">
                  <c:v>16597</c:v>
                </c:pt>
                <c:pt idx="9009">
                  <c:v>17515</c:v>
                </c:pt>
                <c:pt idx="9010">
                  <c:v>17767</c:v>
                </c:pt>
                <c:pt idx="9011">
                  <c:v>16300</c:v>
                </c:pt>
                <c:pt idx="9012">
                  <c:v>17089</c:v>
                </c:pt>
                <c:pt idx="9013">
                  <c:v>18727</c:v>
                </c:pt>
                <c:pt idx="9014">
                  <c:v>18068</c:v>
                </c:pt>
                <c:pt idx="9015">
                  <c:v>19463</c:v>
                </c:pt>
                <c:pt idx="9016">
                  <c:v>19790</c:v>
                </c:pt>
                <c:pt idx="9017">
                  <c:v>17956</c:v>
                </c:pt>
                <c:pt idx="9018">
                  <c:v>18027</c:v>
                </c:pt>
                <c:pt idx="9019">
                  <c:v>17838</c:v>
                </c:pt>
                <c:pt idx="9020">
                  <c:v>16144</c:v>
                </c:pt>
                <c:pt idx="9021">
                  <c:v>16507</c:v>
                </c:pt>
                <c:pt idx="9022">
                  <c:v>19386</c:v>
                </c:pt>
                <c:pt idx="9023">
                  <c:v>18573</c:v>
                </c:pt>
                <c:pt idx="9024">
                  <c:v>18291</c:v>
                </c:pt>
                <c:pt idx="9025">
                  <c:v>17743</c:v>
                </c:pt>
                <c:pt idx="9026">
                  <c:v>16001</c:v>
                </c:pt>
                <c:pt idx="9027">
                  <c:v>16015</c:v>
                </c:pt>
                <c:pt idx="9028">
                  <c:v>16583</c:v>
                </c:pt>
                <c:pt idx="9029">
                  <c:v>18951</c:v>
                </c:pt>
                <c:pt idx="9030">
                  <c:v>18588</c:v>
                </c:pt>
                <c:pt idx="9031">
                  <c:v>18195</c:v>
                </c:pt>
                <c:pt idx="9032">
                  <c:v>17852</c:v>
                </c:pt>
                <c:pt idx="9033">
                  <c:v>17409</c:v>
                </c:pt>
                <c:pt idx="9034">
                  <c:v>19010</c:v>
                </c:pt>
                <c:pt idx="9035">
                  <c:v>17602</c:v>
                </c:pt>
                <c:pt idx="9036">
                  <c:v>17258</c:v>
                </c:pt>
                <c:pt idx="9037">
                  <c:v>17541</c:v>
                </c:pt>
                <c:pt idx="9038">
                  <c:v>18669</c:v>
                </c:pt>
                <c:pt idx="9039">
                  <c:v>16864</c:v>
                </c:pt>
                <c:pt idx="9040">
                  <c:v>16789</c:v>
                </c:pt>
                <c:pt idx="9041">
                  <c:v>17208</c:v>
                </c:pt>
                <c:pt idx="9042">
                  <c:v>18875</c:v>
                </c:pt>
                <c:pt idx="9043">
                  <c:v>18049</c:v>
                </c:pt>
                <c:pt idx="9044">
                  <c:v>19087</c:v>
                </c:pt>
                <c:pt idx="9045">
                  <c:v>16338</c:v>
                </c:pt>
                <c:pt idx="9046">
                  <c:v>16372</c:v>
                </c:pt>
                <c:pt idx="9047">
                  <c:v>16190</c:v>
                </c:pt>
                <c:pt idx="9048">
                  <c:v>19806</c:v>
                </c:pt>
                <c:pt idx="9049">
                  <c:v>19314</c:v>
                </c:pt>
                <c:pt idx="9050">
                  <c:v>17421</c:v>
                </c:pt>
                <c:pt idx="9051">
                  <c:v>16200</c:v>
                </c:pt>
                <c:pt idx="9052">
                  <c:v>16895</c:v>
                </c:pt>
                <c:pt idx="9053">
                  <c:v>19088</c:v>
                </c:pt>
                <c:pt idx="9054">
                  <c:v>16397</c:v>
                </c:pt>
                <c:pt idx="9055">
                  <c:v>18716</c:v>
                </c:pt>
                <c:pt idx="9056">
                  <c:v>17995</c:v>
                </c:pt>
                <c:pt idx="9057">
                  <c:v>16147</c:v>
                </c:pt>
                <c:pt idx="9058">
                  <c:v>19534</c:v>
                </c:pt>
                <c:pt idx="9059">
                  <c:v>18808</c:v>
                </c:pt>
                <c:pt idx="9060">
                  <c:v>17114</c:v>
                </c:pt>
                <c:pt idx="9061">
                  <c:v>16900</c:v>
                </c:pt>
                <c:pt idx="9062">
                  <c:v>16230</c:v>
                </c:pt>
                <c:pt idx="9063">
                  <c:v>18317</c:v>
                </c:pt>
                <c:pt idx="9064">
                  <c:v>18853</c:v>
                </c:pt>
                <c:pt idx="9065">
                  <c:v>16163</c:v>
                </c:pt>
                <c:pt idx="9066">
                  <c:v>17318</c:v>
                </c:pt>
                <c:pt idx="9067">
                  <c:v>17909</c:v>
                </c:pt>
                <c:pt idx="9068">
                  <c:v>19344</c:v>
                </c:pt>
                <c:pt idx="9069">
                  <c:v>18617</c:v>
                </c:pt>
                <c:pt idx="9070">
                  <c:v>19939</c:v>
                </c:pt>
                <c:pt idx="9071">
                  <c:v>19623</c:v>
                </c:pt>
                <c:pt idx="9072">
                  <c:v>18471</c:v>
                </c:pt>
                <c:pt idx="9073">
                  <c:v>16206</c:v>
                </c:pt>
                <c:pt idx="9074">
                  <c:v>18739</c:v>
                </c:pt>
                <c:pt idx="9075">
                  <c:v>18600</c:v>
                </c:pt>
                <c:pt idx="9076">
                  <c:v>18248</c:v>
                </c:pt>
                <c:pt idx="9077">
                  <c:v>19451</c:v>
                </c:pt>
                <c:pt idx="9078">
                  <c:v>16730</c:v>
                </c:pt>
                <c:pt idx="9079">
                  <c:v>16004</c:v>
                </c:pt>
                <c:pt idx="9080">
                  <c:v>18210</c:v>
                </c:pt>
                <c:pt idx="9081">
                  <c:v>17026</c:v>
                </c:pt>
                <c:pt idx="9082">
                  <c:v>16582</c:v>
                </c:pt>
                <c:pt idx="9083">
                  <c:v>19070</c:v>
                </c:pt>
                <c:pt idx="9084">
                  <c:v>18237</c:v>
                </c:pt>
                <c:pt idx="9085">
                  <c:v>19709</c:v>
                </c:pt>
                <c:pt idx="9086">
                  <c:v>18935</c:v>
                </c:pt>
                <c:pt idx="9087">
                  <c:v>19492</c:v>
                </c:pt>
                <c:pt idx="9088">
                  <c:v>17690</c:v>
                </c:pt>
                <c:pt idx="9089">
                  <c:v>18453</c:v>
                </c:pt>
                <c:pt idx="9090">
                  <c:v>16516</c:v>
                </c:pt>
                <c:pt idx="9091">
                  <c:v>18727</c:v>
                </c:pt>
                <c:pt idx="9092">
                  <c:v>16315</c:v>
                </c:pt>
                <c:pt idx="9093">
                  <c:v>19156</c:v>
                </c:pt>
                <c:pt idx="9094">
                  <c:v>19994</c:v>
                </c:pt>
                <c:pt idx="9095">
                  <c:v>18186</c:v>
                </c:pt>
                <c:pt idx="9096">
                  <c:v>16742</c:v>
                </c:pt>
                <c:pt idx="9097">
                  <c:v>16636</c:v>
                </c:pt>
                <c:pt idx="9098">
                  <c:v>18246</c:v>
                </c:pt>
                <c:pt idx="9099">
                  <c:v>19032</c:v>
                </c:pt>
                <c:pt idx="9100">
                  <c:v>16807</c:v>
                </c:pt>
                <c:pt idx="9101">
                  <c:v>16697</c:v>
                </c:pt>
                <c:pt idx="9102">
                  <c:v>17396</c:v>
                </c:pt>
                <c:pt idx="9103">
                  <c:v>19130</c:v>
                </c:pt>
                <c:pt idx="9104">
                  <c:v>17204</c:v>
                </c:pt>
                <c:pt idx="9105">
                  <c:v>18485</c:v>
                </c:pt>
                <c:pt idx="9106">
                  <c:v>19928</c:v>
                </c:pt>
                <c:pt idx="9107">
                  <c:v>19049</c:v>
                </c:pt>
                <c:pt idx="9108">
                  <c:v>16244</c:v>
                </c:pt>
                <c:pt idx="9109">
                  <c:v>16171</c:v>
                </c:pt>
                <c:pt idx="9110">
                  <c:v>16558</c:v>
                </c:pt>
                <c:pt idx="9111">
                  <c:v>19617</c:v>
                </c:pt>
                <c:pt idx="9112">
                  <c:v>19522</c:v>
                </c:pt>
                <c:pt idx="9113">
                  <c:v>16030</c:v>
                </c:pt>
                <c:pt idx="9114">
                  <c:v>17822</c:v>
                </c:pt>
                <c:pt idx="9115">
                  <c:v>18167</c:v>
                </c:pt>
                <c:pt idx="9116">
                  <c:v>17359</c:v>
                </c:pt>
                <c:pt idx="9117">
                  <c:v>16682</c:v>
                </c:pt>
                <c:pt idx="9118">
                  <c:v>17026</c:v>
                </c:pt>
                <c:pt idx="9119">
                  <c:v>18253</c:v>
                </c:pt>
                <c:pt idx="9120">
                  <c:v>19206</c:v>
                </c:pt>
                <c:pt idx="9121">
                  <c:v>17051</c:v>
                </c:pt>
                <c:pt idx="9122">
                  <c:v>19498</c:v>
                </c:pt>
                <c:pt idx="9123">
                  <c:v>16612</c:v>
                </c:pt>
                <c:pt idx="9124">
                  <c:v>19860</c:v>
                </c:pt>
                <c:pt idx="9125">
                  <c:v>17661</c:v>
                </c:pt>
                <c:pt idx="9126">
                  <c:v>17472</c:v>
                </c:pt>
                <c:pt idx="9127">
                  <c:v>19985</c:v>
                </c:pt>
                <c:pt idx="9128">
                  <c:v>17928</c:v>
                </c:pt>
                <c:pt idx="9129">
                  <c:v>17332</c:v>
                </c:pt>
                <c:pt idx="9130">
                  <c:v>17704</c:v>
                </c:pt>
                <c:pt idx="9131">
                  <c:v>17586</c:v>
                </c:pt>
                <c:pt idx="9132">
                  <c:v>18455</c:v>
                </c:pt>
                <c:pt idx="9133">
                  <c:v>16782</c:v>
                </c:pt>
                <c:pt idx="9134">
                  <c:v>18858</c:v>
                </c:pt>
                <c:pt idx="9135">
                  <c:v>18594</c:v>
                </c:pt>
                <c:pt idx="9136">
                  <c:v>18627</c:v>
                </c:pt>
                <c:pt idx="9137">
                  <c:v>16853</c:v>
                </c:pt>
                <c:pt idx="9138">
                  <c:v>19443</c:v>
                </c:pt>
                <c:pt idx="9139">
                  <c:v>16747</c:v>
                </c:pt>
                <c:pt idx="9140">
                  <c:v>18748</c:v>
                </c:pt>
                <c:pt idx="9141">
                  <c:v>18281</c:v>
                </c:pt>
                <c:pt idx="9142">
                  <c:v>17624</c:v>
                </c:pt>
                <c:pt idx="9143">
                  <c:v>18684</c:v>
                </c:pt>
                <c:pt idx="9144">
                  <c:v>16039</c:v>
                </c:pt>
                <c:pt idx="9145">
                  <c:v>16397</c:v>
                </c:pt>
                <c:pt idx="9146">
                  <c:v>16956</c:v>
                </c:pt>
                <c:pt idx="9147">
                  <c:v>16540</c:v>
                </c:pt>
                <c:pt idx="9148">
                  <c:v>17151</c:v>
                </c:pt>
                <c:pt idx="9149">
                  <c:v>17536</c:v>
                </c:pt>
                <c:pt idx="9150">
                  <c:v>17044</c:v>
                </c:pt>
                <c:pt idx="9151">
                  <c:v>18526</c:v>
                </c:pt>
                <c:pt idx="9152">
                  <c:v>18457</c:v>
                </c:pt>
                <c:pt idx="9153">
                  <c:v>16399</c:v>
                </c:pt>
                <c:pt idx="9154">
                  <c:v>19466</c:v>
                </c:pt>
                <c:pt idx="9155">
                  <c:v>19094</c:v>
                </c:pt>
                <c:pt idx="9156">
                  <c:v>17581</c:v>
                </c:pt>
                <c:pt idx="9157">
                  <c:v>18345</c:v>
                </c:pt>
                <c:pt idx="9158">
                  <c:v>16607</c:v>
                </c:pt>
                <c:pt idx="9159">
                  <c:v>18538</c:v>
                </c:pt>
                <c:pt idx="9160">
                  <c:v>17361</c:v>
                </c:pt>
                <c:pt idx="9161">
                  <c:v>17588</c:v>
                </c:pt>
                <c:pt idx="9162">
                  <c:v>19413</c:v>
                </c:pt>
                <c:pt idx="9163">
                  <c:v>19980</c:v>
                </c:pt>
                <c:pt idx="9164">
                  <c:v>16488</c:v>
                </c:pt>
                <c:pt idx="9165">
                  <c:v>16158</c:v>
                </c:pt>
                <c:pt idx="9166">
                  <c:v>18027</c:v>
                </c:pt>
                <c:pt idx="9167">
                  <c:v>17095</c:v>
                </c:pt>
                <c:pt idx="9168">
                  <c:v>16156</c:v>
                </c:pt>
                <c:pt idx="9169">
                  <c:v>16182</c:v>
                </c:pt>
                <c:pt idx="9170">
                  <c:v>17321</c:v>
                </c:pt>
                <c:pt idx="9171">
                  <c:v>17303</c:v>
                </c:pt>
                <c:pt idx="9172">
                  <c:v>16519</c:v>
                </c:pt>
                <c:pt idx="9173">
                  <c:v>16316</c:v>
                </c:pt>
                <c:pt idx="9174">
                  <c:v>18815</c:v>
                </c:pt>
                <c:pt idx="9175">
                  <c:v>19966</c:v>
                </c:pt>
                <c:pt idx="9176">
                  <c:v>19832</c:v>
                </c:pt>
                <c:pt idx="9177">
                  <c:v>17494</c:v>
                </c:pt>
                <c:pt idx="9178">
                  <c:v>18538</c:v>
                </c:pt>
                <c:pt idx="9179">
                  <c:v>19957</c:v>
                </c:pt>
                <c:pt idx="9180">
                  <c:v>17428</c:v>
                </c:pt>
                <c:pt idx="9181">
                  <c:v>18245</c:v>
                </c:pt>
                <c:pt idx="9182">
                  <c:v>16791</c:v>
                </c:pt>
                <c:pt idx="9183">
                  <c:v>18944</c:v>
                </c:pt>
                <c:pt idx="9184">
                  <c:v>16667</c:v>
                </c:pt>
                <c:pt idx="9185">
                  <c:v>16088</c:v>
                </c:pt>
                <c:pt idx="9186">
                  <c:v>19210</c:v>
                </c:pt>
                <c:pt idx="9187">
                  <c:v>16293</c:v>
                </c:pt>
                <c:pt idx="9188">
                  <c:v>17004</c:v>
                </c:pt>
                <c:pt idx="9189">
                  <c:v>18047</c:v>
                </c:pt>
                <c:pt idx="9190">
                  <c:v>16001</c:v>
                </c:pt>
                <c:pt idx="9191">
                  <c:v>16542</c:v>
                </c:pt>
                <c:pt idx="9192">
                  <c:v>18540</c:v>
                </c:pt>
                <c:pt idx="9193">
                  <c:v>18338</c:v>
                </c:pt>
                <c:pt idx="9194">
                  <c:v>16756</c:v>
                </c:pt>
                <c:pt idx="9195">
                  <c:v>16877</c:v>
                </c:pt>
                <c:pt idx="9196">
                  <c:v>19107</c:v>
                </c:pt>
                <c:pt idx="9197">
                  <c:v>18258</c:v>
                </c:pt>
                <c:pt idx="9198">
                  <c:v>18496</c:v>
                </c:pt>
                <c:pt idx="9199">
                  <c:v>19120</c:v>
                </c:pt>
                <c:pt idx="9200">
                  <c:v>18055</c:v>
                </c:pt>
                <c:pt idx="9201">
                  <c:v>19712</c:v>
                </c:pt>
                <c:pt idx="9202">
                  <c:v>17573</c:v>
                </c:pt>
                <c:pt idx="9203">
                  <c:v>16885</c:v>
                </c:pt>
                <c:pt idx="9204">
                  <c:v>17085</c:v>
                </c:pt>
                <c:pt idx="9205">
                  <c:v>16494</c:v>
                </c:pt>
                <c:pt idx="9206">
                  <c:v>16141</c:v>
                </c:pt>
                <c:pt idx="9207">
                  <c:v>16399</c:v>
                </c:pt>
                <c:pt idx="9208">
                  <c:v>18589</c:v>
                </c:pt>
                <c:pt idx="9209">
                  <c:v>19523</c:v>
                </c:pt>
                <c:pt idx="9210">
                  <c:v>19086</c:v>
                </c:pt>
                <c:pt idx="9211">
                  <c:v>19977</c:v>
                </c:pt>
                <c:pt idx="9212">
                  <c:v>16470</c:v>
                </c:pt>
                <c:pt idx="9213">
                  <c:v>18467</c:v>
                </c:pt>
                <c:pt idx="9214">
                  <c:v>19345</c:v>
                </c:pt>
                <c:pt idx="9215">
                  <c:v>17850</c:v>
                </c:pt>
                <c:pt idx="9216">
                  <c:v>19602</c:v>
                </c:pt>
                <c:pt idx="9217">
                  <c:v>18237</c:v>
                </c:pt>
                <c:pt idx="9218">
                  <c:v>16723</c:v>
                </c:pt>
                <c:pt idx="9219">
                  <c:v>16122</c:v>
                </c:pt>
                <c:pt idx="9220">
                  <c:v>17819</c:v>
                </c:pt>
                <c:pt idx="9221">
                  <c:v>17895</c:v>
                </c:pt>
                <c:pt idx="9222">
                  <c:v>16300</c:v>
                </c:pt>
                <c:pt idx="9223">
                  <c:v>17173</c:v>
                </c:pt>
                <c:pt idx="9224">
                  <c:v>18270</c:v>
                </c:pt>
                <c:pt idx="9225">
                  <c:v>19815</c:v>
                </c:pt>
                <c:pt idx="9226">
                  <c:v>18927</c:v>
                </c:pt>
                <c:pt idx="9227">
                  <c:v>16734</c:v>
                </c:pt>
                <c:pt idx="9228">
                  <c:v>17135</c:v>
                </c:pt>
                <c:pt idx="9229">
                  <c:v>16499</c:v>
                </c:pt>
                <c:pt idx="9230">
                  <c:v>17905</c:v>
                </c:pt>
                <c:pt idx="9231">
                  <c:v>17797</c:v>
                </c:pt>
                <c:pt idx="9232">
                  <c:v>16365</c:v>
                </c:pt>
                <c:pt idx="9233">
                  <c:v>17980</c:v>
                </c:pt>
                <c:pt idx="9234">
                  <c:v>16942</c:v>
                </c:pt>
                <c:pt idx="9235">
                  <c:v>19916</c:v>
                </c:pt>
                <c:pt idx="9236">
                  <c:v>17831</c:v>
                </c:pt>
                <c:pt idx="9237">
                  <c:v>19014</c:v>
                </c:pt>
                <c:pt idx="9238">
                  <c:v>17960</c:v>
                </c:pt>
                <c:pt idx="9239">
                  <c:v>17558</c:v>
                </c:pt>
                <c:pt idx="9240">
                  <c:v>19775</c:v>
                </c:pt>
                <c:pt idx="9241">
                  <c:v>17051</c:v>
                </c:pt>
                <c:pt idx="9242">
                  <c:v>18161</c:v>
                </c:pt>
                <c:pt idx="9243">
                  <c:v>17185</c:v>
                </c:pt>
                <c:pt idx="9244">
                  <c:v>19182</c:v>
                </c:pt>
                <c:pt idx="9245">
                  <c:v>18144</c:v>
                </c:pt>
                <c:pt idx="9246">
                  <c:v>19979</c:v>
                </c:pt>
                <c:pt idx="9247">
                  <c:v>16693</c:v>
                </c:pt>
                <c:pt idx="9248">
                  <c:v>16808</c:v>
                </c:pt>
                <c:pt idx="9249">
                  <c:v>18568</c:v>
                </c:pt>
                <c:pt idx="9250">
                  <c:v>17037</c:v>
                </c:pt>
                <c:pt idx="9251">
                  <c:v>16285</c:v>
                </c:pt>
                <c:pt idx="9252">
                  <c:v>17409</c:v>
                </c:pt>
                <c:pt idx="9253">
                  <c:v>16392</c:v>
                </c:pt>
                <c:pt idx="9254">
                  <c:v>18345</c:v>
                </c:pt>
                <c:pt idx="9255">
                  <c:v>17174</c:v>
                </c:pt>
                <c:pt idx="9256">
                  <c:v>17905</c:v>
                </c:pt>
                <c:pt idx="9257">
                  <c:v>17388</c:v>
                </c:pt>
                <c:pt idx="9258">
                  <c:v>18316</c:v>
                </c:pt>
                <c:pt idx="9259">
                  <c:v>17798</c:v>
                </c:pt>
                <c:pt idx="9260">
                  <c:v>18324</c:v>
                </c:pt>
                <c:pt idx="9261">
                  <c:v>16744</c:v>
                </c:pt>
                <c:pt idx="9262">
                  <c:v>18854</c:v>
                </c:pt>
                <c:pt idx="9263">
                  <c:v>18895</c:v>
                </c:pt>
                <c:pt idx="9264">
                  <c:v>18901</c:v>
                </c:pt>
                <c:pt idx="9265">
                  <c:v>17424</c:v>
                </c:pt>
                <c:pt idx="9266">
                  <c:v>18443</c:v>
                </c:pt>
                <c:pt idx="9267">
                  <c:v>19844</c:v>
                </c:pt>
                <c:pt idx="9268">
                  <c:v>19372</c:v>
                </c:pt>
                <c:pt idx="9269">
                  <c:v>19755</c:v>
                </c:pt>
                <c:pt idx="9270">
                  <c:v>19289</c:v>
                </c:pt>
                <c:pt idx="9271">
                  <c:v>16891</c:v>
                </c:pt>
                <c:pt idx="9272">
                  <c:v>18629</c:v>
                </c:pt>
                <c:pt idx="9273">
                  <c:v>16710</c:v>
                </c:pt>
                <c:pt idx="9274">
                  <c:v>19290</c:v>
                </c:pt>
                <c:pt idx="9275">
                  <c:v>17956</c:v>
                </c:pt>
                <c:pt idx="9276">
                  <c:v>16931</c:v>
                </c:pt>
                <c:pt idx="9277">
                  <c:v>18598</c:v>
                </c:pt>
                <c:pt idx="9278">
                  <c:v>16780</c:v>
                </c:pt>
                <c:pt idx="9279">
                  <c:v>17561</c:v>
                </c:pt>
                <c:pt idx="9280">
                  <c:v>16676</c:v>
                </c:pt>
                <c:pt idx="9281">
                  <c:v>19168</c:v>
                </c:pt>
                <c:pt idx="9282">
                  <c:v>19616</c:v>
                </c:pt>
                <c:pt idx="9283">
                  <c:v>17974</c:v>
                </c:pt>
                <c:pt idx="9284">
                  <c:v>18855</c:v>
                </c:pt>
                <c:pt idx="9285">
                  <c:v>19564</c:v>
                </c:pt>
                <c:pt idx="9286">
                  <c:v>17792</c:v>
                </c:pt>
                <c:pt idx="9287">
                  <c:v>16234</c:v>
                </c:pt>
                <c:pt idx="9288">
                  <c:v>17644</c:v>
                </c:pt>
                <c:pt idx="9289">
                  <c:v>16951</c:v>
                </c:pt>
                <c:pt idx="9290">
                  <c:v>16052</c:v>
                </c:pt>
                <c:pt idx="9291">
                  <c:v>16270</c:v>
                </c:pt>
                <c:pt idx="9292">
                  <c:v>17659</c:v>
                </c:pt>
                <c:pt idx="9293">
                  <c:v>16376</c:v>
                </c:pt>
                <c:pt idx="9294">
                  <c:v>17991</c:v>
                </c:pt>
                <c:pt idx="9295">
                  <c:v>18358</c:v>
                </c:pt>
                <c:pt idx="9296">
                  <c:v>17095</c:v>
                </c:pt>
                <c:pt idx="9297">
                  <c:v>17478</c:v>
                </c:pt>
                <c:pt idx="9298">
                  <c:v>17061</c:v>
                </c:pt>
                <c:pt idx="9299">
                  <c:v>18374</c:v>
                </c:pt>
                <c:pt idx="9300">
                  <c:v>17716</c:v>
                </c:pt>
                <c:pt idx="9301">
                  <c:v>18119</c:v>
                </c:pt>
                <c:pt idx="9302">
                  <c:v>17192</c:v>
                </c:pt>
                <c:pt idx="9303">
                  <c:v>19559</c:v>
                </c:pt>
                <c:pt idx="9304">
                  <c:v>18007</c:v>
                </c:pt>
                <c:pt idx="9305">
                  <c:v>18732</c:v>
                </c:pt>
                <c:pt idx="9306">
                  <c:v>17971</c:v>
                </c:pt>
                <c:pt idx="9307">
                  <c:v>16922</c:v>
                </c:pt>
                <c:pt idx="9308">
                  <c:v>18013</c:v>
                </c:pt>
                <c:pt idx="9309">
                  <c:v>16667</c:v>
                </c:pt>
                <c:pt idx="9310">
                  <c:v>19262</c:v>
                </c:pt>
                <c:pt idx="9311">
                  <c:v>19949</c:v>
                </c:pt>
                <c:pt idx="9312">
                  <c:v>19375</c:v>
                </c:pt>
                <c:pt idx="9313">
                  <c:v>17421</c:v>
                </c:pt>
                <c:pt idx="9314">
                  <c:v>18963</c:v>
                </c:pt>
                <c:pt idx="9315">
                  <c:v>16939</c:v>
                </c:pt>
                <c:pt idx="9316">
                  <c:v>16628</c:v>
                </c:pt>
                <c:pt idx="9317">
                  <c:v>17114</c:v>
                </c:pt>
                <c:pt idx="9318">
                  <c:v>19417</c:v>
                </c:pt>
                <c:pt idx="9319">
                  <c:v>17144</c:v>
                </c:pt>
                <c:pt idx="9320">
                  <c:v>16695</c:v>
                </c:pt>
                <c:pt idx="9321">
                  <c:v>17073</c:v>
                </c:pt>
                <c:pt idx="9322">
                  <c:v>16303</c:v>
                </c:pt>
                <c:pt idx="9323">
                  <c:v>17214</c:v>
                </c:pt>
                <c:pt idx="9324">
                  <c:v>19979</c:v>
                </c:pt>
                <c:pt idx="9325">
                  <c:v>18157</c:v>
                </c:pt>
                <c:pt idx="9326">
                  <c:v>17851</c:v>
                </c:pt>
                <c:pt idx="9327">
                  <c:v>16001</c:v>
                </c:pt>
                <c:pt idx="9328">
                  <c:v>17388</c:v>
                </c:pt>
                <c:pt idx="9329">
                  <c:v>19012</c:v>
                </c:pt>
                <c:pt idx="9330">
                  <c:v>16516</c:v>
                </c:pt>
                <c:pt idx="9331">
                  <c:v>19770</c:v>
                </c:pt>
                <c:pt idx="9332">
                  <c:v>19335</c:v>
                </c:pt>
                <c:pt idx="9333">
                  <c:v>18881</c:v>
                </c:pt>
                <c:pt idx="9334">
                  <c:v>16156</c:v>
                </c:pt>
                <c:pt idx="9335">
                  <c:v>17058</c:v>
                </c:pt>
                <c:pt idx="9336">
                  <c:v>19005</c:v>
                </c:pt>
                <c:pt idx="9337">
                  <c:v>19413</c:v>
                </c:pt>
                <c:pt idx="9338">
                  <c:v>19970</c:v>
                </c:pt>
                <c:pt idx="9339">
                  <c:v>16973</c:v>
                </c:pt>
                <c:pt idx="9340">
                  <c:v>18117</c:v>
                </c:pt>
                <c:pt idx="9341">
                  <c:v>16873</c:v>
                </c:pt>
                <c:pt idx="9342">
                  <c:v>19751</c:v>
                </c:pt>
                <c:pt idx="9343">
                  <c:v>18297</c:v>
                </c:pt>
                <c:pt idx="9344">
                  <c:v>19152</c:v>
                </c:pt>
                <c:pt idx="9345">
                  <c:v>17079</c:v>
                </c:pt>
                <c:pt idx="9346">
                  <c:v>16784</c:v>
                </c:pt>
                <c:pt idx="9347">
                  <c:v>19655</c:v>
                </c:pt>
                <c:pt idx="9348">
                  <c:v>18896</c:v>
                </c:pt>
                <c:pt idx="9349">
                  <c:v>17498</c:v>
                </c:pt>
                <c:pt idx="9350">
                  <c:v>18651</c:v>
                </c:pt>
                <c:pt idx="9351">
                  <c:v>18409</c:v>
                </c:pt>
                <c:pt idx="9352">
                  <c:v>16347</c:v>
                </c:pt>
                <c:pt idx="9353">
                  <c:v>17315</c:v>
                </c:pt>
                <c:pt idx="9354">
                  <c:v>19205</c:v>
                </c:pt>
                <c:pt idx="9355">
                  <c:v>18877</c:v>
                </c:pt>
                <c:pt idx="9356">
                  <c:v>18124</c:v>
                </c:pt>
                <c:pt idx="9357">
                  <c:v>16366</c:v>
                </c:pt>
                <c:pt idx="9358">
                  <c:v>18091</c:v>
                </c:pt>
                <c:pt idx="9359">
                  <c:v>17049</c:v>
                </c:pt>
                <c:pt idx="9360">
                  <c:v>16299</c:v>
                </c:pt>
                <c:pt idx="9361">
                  <c:v>19892</c:v>
                </c:pt>
                <c:pt idx="9362">
                  <c:v>18032</c:v>
                </c:pt>
                <c:pt idx="9363">
                  <c:v>19783</c:v>
                </c:pt>
                <c:pt idx="9364">
                  <c:v>18862</c:v>
                </c:pt>
                <c:pt idx="9365">
                  <c:v>19105</c:v>
                </c:pt>
                <c:pt idx="9366">
                  <c:v>17791</c:v>
                </c:pt>
                <c:pt idx="9367">
                  <c:v>19827</c:v>
                </c:pt>
                <c:pt idx="9368">
                  <c:v>17568</c:v>
                </c:pt>
                <c:pt idx="9369">
                  <c:v>16649</c:v>
                </c:pt>
                <c:pt idx="9370">
                  <c:v>19793</c:v>
                </c:pt>
                <c:pt idx="9371">
                  <c:v>19555</c:v>
                </c:pt>
                <c:pt idx="9372">
                  <c:v>16929</c:v>
                </c:pt>
                <c:pt idx="9373">
                  <c:v>17719</c:v>
                </c:pt>
                <c:pt idx="9374">
                  <c:v>19696</c:v>
                </c:pt>
                <c:pt idx="9375">
                  <c:v>16614</c:v>
                </c:pt>
                <c:pt idx="9376">
                  <c:v>18799</c:v>
                </c:pt>
                <c:pt idx="9377">
                  <c:v>17958</c:v>
                </c:pt>
                <c:pt idx="9378">
                  <c:v>17821</c:v>
                </c:pt>
                <c:pt idx="9379">
                  <c:v>16688</c:v>
                </c:pt>
                <c:pt idx="9380">
                  <c:v>19523</c:v>
                </c:pt>
                <c:pt idx="9381">
                  <c:v>19316</c:v>
                </c:pt>
                <c:pt idx="9382">
                  <c:v>17743</c:v>
                </c:pt>
                <c:pt idx="9383">
                  <c:v>17637</c:v>
                </c:pt>
                <c:pt idx="9384">
                  <c:v>17663</c:v>
                </c:pt>
                <c:pt idx="9385">
                  <c:v>16372</c:v>
                </c:pt>
                <c:pt idx="9386">
                  <c:v>16094</c:v>
                </c:pt>
                <c:pt idx="9387">
                  <c:v>16371</c:v>
                </c:pt>
                <c:pt idx="9388">
                  <c:v>16326</c:v>
                </c:pt>
                <c:pt idx="9389">
                  <c:v>17730</c:v>
                </c:pt>
                <c:pt idx="9390">
                  <c:v>18719</c:v>
                </c:pt>
                <c:pt idx="9391">
                  <c:v>16134</c:v>
                </c:pt>
                <c:pt idx="9392">
                  <c:v>18892</c:v>
                </c:pt>
                <c:pt idx="9393">
                  <c:v>17116</c:v>
                </c:pt>
                <c:pt idx="9394">
                  <c:v>16336</c:v>
                </c:pt>
                <c:pt idx="9395">
                  <c:v>16726</c:v>
                </c:pt>
                <c:pt idx="9396">
                  <c:v>19856</c:v>
                </c:pt>
                <c:pt idx="9397">
                  <c:v>18767</c:v>
                </c:pt>
                <c:pt idx="9398">
                  <c:v>18519</c:v>
                </c:pt>
                <c:pt idx="9399">
                  <c:v>17411</c:v>
                </c:pt>
                <c:pt idx="9400">
                  <c:v>18183</c:v>
                </c:pt>
                <c:pt idx="9401">
                  <c:v>17936</c:v>
                </c:pt>
                <c:pt idx="9402">
                  <c:v>16678</c:v>
                </c:pt>
                <c:pt idx="9403">
                  <c:v>17604</c:v>
                </c:pt>
                <c:pt idx="9404">
                  <c:v>16764</c:v>
                </c:pt>
                <c:pt idx="9405">
                  <c:v>18157</c:v>
                </c:pt>
                <c:pt idx="9406">
                  <c:v>19201</c:v>
                </c:pt>
                <c:pt idx="9407">
                  <c:v>18620</c:v>
                </c:pt>
                <c:pt idx="9408">
                  <c:v>16884</c:v>
                </c:pt>
                <c:pt idx="9409">
                  <c:v>16707</c:v>
                </c:pt>
                <c:pt idx="9410">
                  <c:v>18019</c:v>
                </c:pt>
                <c:pt idx="9411">
                  <c:v>16558</c:v>
                </c:pt>
                <c:pt idx="9412">
                  <c:v>19766</c:v>
                </c:pt>
                <c:pt idx="9413">
                  <c:v>17456</c:v>
                </c:pt>
                <c:pt idx="9414">
                  <c:v>17598</c:v>
                </c:pt>
                <c:pt idx="9415">
                  <c:v>17843</c:v>
                </c:pt>
                <c:pt idx="9416">
                  <c:v>19787</c:v>
                </c:pt>
                <c:pt idx="9417">
                  <c:v>17771</c:v>
                </c:pt>
                <c:pt idx="9418">
                  <c:v>18881</c:v>
                </c:pt>
                <c:pt idx="9419">
                  <c:v>17994</c:v>
                </c:pt>
                <c:pt idx="9420">
                  <c:v>19746</c:v>
                </c:pt>
                <c:pt idx="9421">
                  <c:v>16659</c:v>
                </c:pt>
                <c:pt idx="9422">
                  <c:v>18399</c:v>
                </c:pt>
                <c:pt idx="9423">
                  <c:v>17295</c:v>
                </c:pt>
                <c:pt idx="9424">
                  <c:v>18776</c:v>
                </c:pt>
                <c:pt idx="9425">
                  <c:v>16518</c:v>
                </c:pt>
                <c:pt idx="9426">
                  <c:v>18894</c:v>
                </c:pt>
                <c:pt idx="9427">
                  <c:v>19630</c:v>
                </c:pt>
                <c:pt idx="9428">
                  <c:v>19574</c:v>
                </c:pt>
                <c:pt idx="9429">
                  <c:v>19828</c:v>
                </c:pt>
                <c:pt idx="9430">
                  <c:v>18957</c:v>
                </c:pt>
                <c:pt idx="9431">
                  <c:v>17529</c:v>
                </c:pt>
                <c:pt idx="9432">
                  <c:v>18651</c:v>
                </c:pt>
                <c:pt idx="9433">
                  <c:v>18066</c:v>
                </c:pt>
                <c:pt idx="9434">
                  <c:v>16138</c:v>
                </c:pt>
                <c:pt idx="9435">
                  <c:v>18617</c:v>
                </c:pt>
                <c:pt idx="9436">
                  <c:v>17627</c:v>
                </c:pt>
                <c:pt idx="9437">
                  <c:v>16819</c:v>
                </c:pt>
                <c:pt idx="9438">
                  <c:v>17954</c:v>
                </c:pt>
                <c:pt idx="9439">
                  <c:v>19906</c:v>
                </c:pt>
                <c:pt idx="9440">
                  <c:v>18824</c:v>
                </c:pt>
                <c:pt idx="9441">
                  <c:v>19572</c:v>
                </c:pt>
                <c:pt idx="9442">
                  <c:v>19594</c:v>
                </c:pt>
                <c:pt idx="9443">
                  <c:v>19115</c:v>
                </c:pt>
                <c:pt idx="9444">
                  <c:v>16112</c:v>
                </c:pt>
                <c:pt idx="9445">
                  <c:v>16950</c:v>
                </c:pt>
                <c:pt idx="9446">
                  <c:v>19470</c:v>
                </c:pt>
                <c:pt idx="9447">
                  <c:v>18684</c:v>
                </c:pt>
                <c:pt idx="9448">
                  <c:v>18407</c:v>
                </c:pt>
                <c:pt idx="9449">
                  <c:v>18642</c:v>
                </c:pt>
                <c:pt idx="9450">
                  <c:v>16376</c:v>
                </c:pt>
                <c:pt idx="9451">
                  <c:v>16903</c:v>
                </c:pt>
                <c:pt idx="9452">
                  <c:v>18471</c:v>
                </c:pt>
                <c:pt idx="9453">
                  <c:v>18312</c:v>
                </c:pt>
                <c:pt idx="9454">
                  <c:v>19379</c:v>
                </c:pt>
                <c:pt idx="9455">
                  <c:v>19676</c:v>
                </c:pt>
                <c:pt idx="9456">
                  <c:v>19638</c:v>
                </c:pt>
                <c:pt idx="9457">
                  <c:v>16761</c:v>
                </c:pt>
                <c:pt idx="9458">
                  <c:v>16368</c:v>
                </c:pt>
                <c:pt idx="9459">
                  <c:v>17624</c:v>
                </c:pt>
                <c:pt idx="9460">
                  <c:v>18663</c:v>
                </c:pt>
                <c:pt idx="9461">
                  <c:v>17462</c:v>
                </c:pt>
                <c:pt idx="9462">
                  <c:v>17001</c:v>
                </c:pt>
                <c:pt idx="9463">
                  <c:v>17310</c:v>
                </c:pt>
                <c:pt idx="9464">
                  <c:v>19778</c:v>
                </c:pt>
                <c:pt idx="9465">
                  <c:v>18968</c:v>
                </c:pt>
                <c:pt idx="9466">
                  <c:v>18116</c:v>
                </c:pt>
                <c:pt idx="9467">
                  <c:v>17578</c:v>
                </c:pt>
                <c:pt idx="9468">
                  <c:v>19688</c:v>
                </c:pt>
                <c:pt idx="9469">
                  <c:v>16625</c:v>
                </c:pt>
                <c:pt idx="9470">
                  <c:v>16763</c:v>
                </c:pt>
                <c:pt idx="9471">
                  <c:v>17473</c:v>
                </c:pt>
                <c:pt idx="9472">
                  <c:v>17810</c:v>
                </c:pt>
                <c:pt idx="9473">
                  <c:v>17634</c:v>
                </c:pt>
                <c:pt idx="9474">
                  <c:v>17497</c:v>
                </c:pt>
                <c:pt idx="9475">
                  <c:v>19692</c:v>
                </c:pt>
                <c:pt idx="9476">
                  <c:v>16442</c:v>
                </c:pt>
                <c:pt idx="9477">
                  <c:v>16815</c:v>
                </c:pt>
                <c:pt idx="9478">
                  <c:v>17735</c:v>
                </c:pt>
                <c:pt idx="9479">
                  <c:v>17223</c:v>
                </c:pt>
                <c:pt idx="9480">
                  <c:v>19292</c:v>
                </c:pt>
                <c:pt idx="9481">
                  <c:v>18640</c:v>
                </c:pt>
                <c:pt idx="9482">
                  <c:v>18729</c:v>
                </c:pt>
                <c:pt idx="9483">
                  <c:v>19445</c:v>
                </c:pt>
                <c:pt idx="9484">
                  <c:v>17054</c:v>
                </c:pt>
                <c:pt idx="9485">
                  <c:v>16297</c:v>
                </c:pt>
                <c:pt idx="9486">
                  <c:v>16258</c:v>
                </c:pt>
                <c:pt idx="9487">
                  <c:v>16598</c:v>
                </c:pt>
                <c:pt idx="9488">
                  <c:v>17710</c:v>
                </c:pt>
                <c:pt idx="9489">
                  <c:v>17341</c:v>
                </c:pt>
                <c:pt idx="9490">
                  <c:v>19231</c:v>
                </c:pt>
                <c:pt idx="9491">
                  <c:v>17020</c:v>
                </c:pt>
                <c:pt idx="9492">
                  <c:v>17003</c:v>
                </c:pt>
                <c:pt idx="9493">
                  <c:v>18526</c:v>
                </c:pt>
                <c:pt idx="9494">
                  <c:v>18738</c:v>
                </c:pt>
                <c:pt idx="9495">
                  <c:v>17754</c:v>
                </c:pt>
                <c:pt idx="9496">
                  <c:v>18758</c:v>
                </c:pt>
                <c:pt idx="9497">
                  <c:v>17864</c:v>
                </c:pt>
                <c:pt idx="9498">
                  <c:v>18366</c:v>
                </c:pt>
                <c:pt idx="9499">
                  <c:v>19262</c:v>
                </c:pt>
                <c:pt idx="9500">
                  <c:v>18346</c:v>
                </c:pt>
                <c:pt idx="9501">
                  <c:v>18639</c:v>
                </c:pt>
                <c:pt idx="9502">
                  <c:v>17555</c:v>
                </c:pt>
                <c:pt idx="9503">
                  <c:v>16960</c:v>
                </c:pt>
                <c:pt idx="9504">
                  <c:v>17114</c:v>
                </c:pt>
                <c:pt idx="9505">
                  <c:v>19573</c:v>
                </c:pt>
                <c:pt idx="9506">
                  <c:v>17882</c:v>
                </c:pt>
                <c:pt idx="9507">
                  <c:v>19419</c:v>
                </c:pt>
                <c:pt idx="9508">
                  <c:v>17562</c:v>
                </c:pt>
                <c:pt idx="9509">
                  <c:v>18817</c:v>
                </c:pt>
                <c:pt idx="9510">
                  <c:v>19123</c:v>
                </c:pt>
                <c:pt idx="9511">
                  <c:v>19933</c:v>
                </c:pt>
                <c:pt idx="9512">
                  <c:v>19986</c:v>
                </c:pt>
                <c:pt idx="9513">
                  <c:v>18093</c:v>
                </c:pt>
                <c:pt idx="9514">
                  <c:v>16988</c:v>
                </c:pt>
                <c:pt idx="9515">
                  <c:v>16058</c:v>
                </c:pt>
                <c:pt idx="9516">
                  <c:v>16206</c:v>
                </c:pt>
                <c:pt idx="9517">
                  <c:v>16670</c:v>
                </c:pt>
                <c:pt idx="9518">
                  <c:v>19062</c:v>
                </c:pt>
                <c:pt idx="9519">
                  <c:v>18789</c:v>
                </c:pt>
                <c:pt idx="9520">
                  <c:v>17768</c:v>
                </c:pt>
                <c:pt idx="9521">
                  <c:v>18586</c:v>
                </c:pt>
                <c:pt idx="9522">
                  <c:v>17155</c:v>
                </c:pt>
                <c:pt idx="9523">
                  <c:v>17761</c:v>
                </c:pt>
                <c:pt idx="9524">
                  <c:v>17098</c:v>
                </c:pt>
                <c:pt idx="9525">
                  <c:v>16628</c:v>
                </c:pt>
                <c:pt idx="9526">
                  <c:v>17842</c:v>
                </c:pt>
                <c:pt idx="9527">
                  <c:v>17268</c:v>
                </c:pt>
                <c:pt idx="9528">
                  <c:v>18255</c:v>
                </c:pt>
                <c:pt idx="9529">
                  <c:v>17579</c:v>
                </c:pt>
                <c:pt idx="9530">
                  <c:v>19070</c:v>
                </c:pt>
                <c:pt idx="9531">
                  <c:v>18237</c:v>
                </c:pt>
                <c:pt idx="9532">
                  <c:v>16394</c:v>
                </c:pt>
                <c:pt idx="9533">
                  <c:v>17909</c:v>
                </c:pt>
                <c:pt idx="9534">
                  <c:v>16147</c:v>
                </c:pt>
                <c:pt idx="9535">
                  <c:v>16648</c:v>
                </c:pt>
                <c:pt idx="9536">
                  <c:v>19785</c:v>
                </c:pt>
                <c:pt idx="9537">
                  <c:v>18134</c:v>
                </c:pt>
                <c:pt idx="9538">
                  <c:v>19475</c:v>
                </c:pt>
                <c:pt idx="9539">
                  <c:v>16448</c:v>
                </c:pt>
                <c:pt idx="9540">
                  <c:v>17979</c:v>
                </c:pt>
                <c:pt idx="9541">
                  <c:v>18101</c:v>
                </c:pt>
                <c:pt idx="9542">
                  <c:v>17016</c:v>
                </c:pt>
                <c:pt idx="9543">
                  <c:v>17925</c:v>
                </c:pt>
                <c:pt idx="9544">
                  <c:v>19343</c:v>
                </c:pt>
                <c:pt idx="9545">
                  <c:v>18321</c:v>
                </c:pt>
                <c:pt idx="9546">
                  <c:v>18779</c:v>
                </c:pt>
                <c:pt idx="9547">
                  <c:v>19902</c:v>
                </c:pt>
                <c:pt idx="9548">
                  <c:v>16031</c:v>
                </c:pt>
                <c:pt idx="9549">
                  <c:v>19471</c:v>
                </c:pt>
                <c:pt idx="9550">
                  <c:v>16629</c:v>
                </c:pt>
                <c:pt idx="9551">
                  <c:v>17616</c:v>
                </c:pt>
                <c:pt idx="9552">
                  <c:v>18669</c:v>
                </c:pt>
                <c:pt idx="9553">
                  <c:v>18424</c:v>
                </c:pt>
                <c:pt idx="9554">
                  <c:v>18083</c:v>
                </c:pt>
                <c:pt idx="9555">
                  <c:v>16207</c:v>
                </c:pt>
                <c:pt idx="9556">
                  <c:v>17453</c:v>
                </c:pt>
                <c:pt idx="9557">
                  <c:v>17057</c:v>
                </c:pt>
                <c:pt idx="9558">
                  <c:v>16335</c:v>
                </c:pt>
                <c:pt idx="9559">
                  <c:v>16437</c:v>
                </c:pt>
                <c:pt idx="9560">
                  <c:v>17315</c:v>
                </c:pt>
                <c:pt idx="9561">
                  <c:v>17770</c:v>
                </c:pt>
                <c:pt idx="9562">
                  <c:v>17453</c:v>
                </c:pt>
                <c:pt idx="9563">
                  <c:v>19793</c:v>
                </c:pt>
                <c:pt idx="9564">
                  <c:v>16782</c:v>
                </c:pt>
                <c:pt idx="9565">
                  <c:v>17931</c:v>
                </c:pt>
                <c:pt idx="9566">
                  <c:v>19939</c:v>
                </c:pt>
                <c:pt idx="9567">
                  <c:v>16993</c:v>
                </c:pt>
                <c:pt idx="9568">
                  <c:v>18950</c:v>
                </c:pt>
                <c:pt idx="9569">
                  <c:v>19659</c:v>
                </c:pt>
                <c:pt idx="9570">
                  <c:v>18669</c:v>
                </c:pt>
                <c:pt idx="9571">
                  <c:v>17187</c:v>
                </c:pt>
                <c:pt idx="9572">
                  <c:v>16354</c:v>
                </c:pt>
                <c:pt idx="9573">
                  <c:v>18868</c:v>
                </c:pt>
                <c:pt idx="9574">
                  <c:v>19616</c:v>
                </c:pt>
                <c:pt idx="9575">
                  <c:v>18184</c:v>
                </c:pt>
                <c:pt idx="9576">
                  <c:v>16765</c:v>
                </c:pt>
                <c:pt idx="9577">
                  <c:v>17316</c:v>
                </c:pt>
                <c:pt idx="9578">
                  <c:v>17389</c:v>
                </c:pt>
                <c:pt idx="9579">
                  <c:v>18698</c:v>
                </c:pt>
                <c:pt idx="9580">
                  <c:v>19865</c:v>
                </c:pt>
                <c:pt idx="9581">
                  <c:v>17189</c:v>
                </c:pt>
                <c:pt idx="9582">
                  <c:v>18920</c:v>
                </c:pt>
                <c:pt idx="9583">
                  <c:v>17088</c:v>
                </c:pt>
                <c:pt idx="9584">
                  <c:v>18276</c:v>
                </c:pt>
                <c:pt idx="9585">
                  <c:v>19615</c:v>
                </c:pt>
                <c:pt idx="9586">
                  <c:v>17161</c:v>
                </c:pt>
                <c:pt idx="9587">
                  <c:v>16047</c:v>
                </c:pt>
                <c:pt idx="9588">
                  <c:v>18427</c:v>
                </c:pt>
                <c:pt idx="9589">
                  <c:v>18315</c:v>
                </c:pt>
                <c:pt idx="9590">
                  <c:v>18898</c:v>
                </c:pt>
                <c:pt idx="9591">
                  <c:v>18180</c:v>
                </c:pt>
                <c:pt idx="9592">
                  <c:v>17228</c:v>
                </c:pt>
                <c:pt idx="9593">
                  <c:v>16459</c:v>
                </c:pt>
                <c:pt idx="9594">
                  <c:v>18707</c:v>
                </c:pt>
                <c:pt idx="9595">
                  <c:v>19775</c:v>
                </c:pt>
                <c:pt idx="9596">
                  <c:v>17696</c:v>
                </c:pt>
                <c:pt idx="9597">
                  <c:v>16185</c:v>
                </c:pt>
                <c:pt idx="9598">
                  <c:v>18219</c:v>
                </c:pt>
                <c:pt idx="9599">
                  <c:v>19090</c:v>
                </c:pt>
                <c:pt idx="9600">
                  <c:v>19513</c:v>
                </c:pt>
                <c:pt idx="9601">
                  <c:v>18558</c:v>
                </c:pt>
                <c:pt idx="9602">
                  <c:v>18128</c:v>
                </c:pt>
                <c:pt idx="9603">
                  <c:v>17835</c:v>
                </c:pt>
                <c:pt idx="9604">
                  <c:v>18585</c:v>
                </c:pt>
                <c:pt idx="9605">
                  <c:v>19460</c:v>
                </c:pt>
                <c:pt idx="9606">
                  <c:v>18545</c:v>
                </c:pt>
                <c:pt idx="9607">
                  <c:v>19405</c:v>
                </c:pt>
                <c:pt idx="9608">
                  <c:v>16963</c:v>
                </c:pt>
                <c:pt idx="9609">
                  <c:v>19598</c:v>
                </c:pt>
                <c:pt idx="9610">
                  <c:v>18681</c:v>
                </c:pt>
                <c:pt idx="9611">
                  <c:v>16422</c:v>
                </c:pt>
                <c:pt idx="9612">
                  <c:v>19205</c:v>
                </c:pt>
                <c:pt idx="9613">
                  <c:v>17990</c:v>
                </c:pt>
                <c:pt idx="9614">
                  <c:v>18550</c:v>
                </c:pt>
                <c:pt idx="9615">
                  <c:v>17852</c:v>
                </c:pt>
                <c:pt idx="9616">
                  <c:v>17302</c:v>
                </c:pt>
                <c:pt idx="9617">
                  <c:v>17751</c:v>
                </c:pt>
                <c:pt idx="9618">
                  <c:v>16571</c:v>
                </c:pt>
                <c:pt idx="9619">
                  <c:v>18761</c:v>
                </c:pt>
                <c:pt idx="9620">
                  <c:v>19612</c:v>
                </c:pt>
                <c:pt idx="9621">
                  <c:v>16124</c:v>
                </c:pt>
                <c:pt idx="9622">
                  <c:v>17795</c:v>
                </c:pt>
                <c:pt idx="9623">
                  <c:v>17129</c:v>
                </c:pt>
                <c:pt idx="9624">
                  <c:v>18130</c:v>
                </c:pt>
                <c:pt idx="9625">
                  <c:v>18200</c:v>
                </c:pt>
                <c:pt idx="9626">
                  <c:v>18296</c:v>
                </c:pt>
                <c:pt idx="9627">
                  <c:v>19826</c:v>
                </c:pt>
                <c:pt idx="9628">
                  <c:v>16712</c:v>
                </c:pt>
                <c:pt idx="9629">
                  <c:v>19368</c:v>
                </c:pt>
                <c:pt idx="9630">
                  <c:v>17395</c:v>
                </c:pt>
                <c:pt idx="9631">
                  <c:v>19140</c:v>
                </c:pt>
                <c:pt idx="9632">
                  <c:v>16459</c:v>
                </c:pt>
                <c:pt idx="9633">
                  <c:v>19606</c:v>
                </c:pt>
                <c:pt idx="9634">
                  <c:v>18020</c:v>
                </c:pt>
                <c:pt idx="9635">
                  <c:v>19616</c:v>
                </c:pt>
                <c:pt idx="9636">
                  <c:v>16423</c:v>
                </c:pt>
                <c:pt idx="9637">
                  <c:v>19439</c:v>
                </c:pt>
                <c:pt idx="9638">
                  <c:v>19475</c:v>
                </c:pt>
                <c:pt idx="9639">
                  <c:v>18621</c:v>
                </c:pt>
                <c:pt idx="9640">
                  <c:v>18730</c:v>
                </c:pt>
                <c:pt idx="9641">
                  <c:v>16055</c:v>
                </c:pt>
                <c:pt idx="9642">
                  <c:v>17416</c:v>
                </c:pt>
                <c:pt idx="9643">
                  <c:v>18841</c:v>
                </c:pt>
                <c:pt idx="9644">
                  <c:v>17706</c:v>
                </c:pt>
                <c:pt idx="9645">
                  <c:v>17563</c:v>
                </c:pt>
                <c:pt idx="9646">
                  <c:v>19721</c:v>
                </c:pt>
                <c:pt idx="9647">
                  <c:v>16269</c:v>
                </c:pt>
                <c:pt idx="9648">
                  <c:v>17770</c:v>
                </c:pt>
                <c:pt idx="9649">
                  <c:v>17256</c:v>
                </c:pt>
                <c:pt idx="9650">
                  <c:v>17698</c:v>
                </c:pt>
                <c:pt idx="9651">
                  <c:v>17316</c:v>
                </c:pt>
                <c:pt idx="9652">
                  <c:v>19993</c:v>
                </c:pt>
                <c:pt idx="9653">
                  <c:v>16186</c:v>
                </c:pt>
                <c:pt idx="9654">
                  <c:v>19946</c:v>
                </c:pt>
                <c:pt idx="9655">
                  <c:v>19790</c:v>
                </c:pt>
                <c:pt idx="9656">
                  <c:v>19931</c:v>
                </c:pt>
                <c:pt idx="9657">
                  <c:v>18680</c:v>
                </c:pt>
                <c:pt idx="9658">
                  <c:v>18115</c:v>
                </c:pt>
                <c:pt idx="9659">
                  <c:v>16304</c:v>
                </c:pt>
                <c:pt idx="9660">
                  <c:v>16333</c:v>
                </c:pt>
                <c:pt idx="9661">
                  <c:v>17086</c:v>
                </c:pt>
                <c:pt idx="9662">
                  <c:v>16226</c:v>
                </c:pt>
                <c:pt idx="9663">
                  <c:v>17822</c:v>
                </c:pt>
                <c:pt idx="9664">
                  <c:v>18083</c:v>
                </c:pt>
                <c:pt idx="9665">
                  <c:v>18874</c:v>
                </c:pt>
                <c:pt idx="9666">
                  <c:v>19248</c:v>
                </c:pt>
                <c:pt idx="9667">
                  <c:v>16011</c:v>
                </c:pt>
                <c:pt idx="9668">
                  <c:v>16852</c:v>
                </c:pt>
                <c:pt idx="9669">
                  <c:v>17115</c:v>
                </c:pt>
                <c:pt idx="9670">
                  <c:v>16272</c:v>
                </c:pt>
                <c:pt idx="9671">
                  <c:v>19040</c:v>
                </c:pt>
                <c:pt idx="9672">
                  <c:v>16632</c:v>
                </c:pt>
                <c:pt idx="9673">
                  <c:v>16871</c:v>
                </c:pt>
                <c:pt idx="9674">
                  <c:v>16930</c:v>
                </c:pt>
                <c:pt idx="9675">
                  <c:v>19212</c:v>
                </c:pt>
                <c:pt idx="9676">
                  <c:v>19024</c:v>
                </c:pt>
                <c:pt idx="9677">
                  <c:v>16045</c:v>
                </c:pt>
                <c:pt idx="9678">
                  <c:v>16519</c:v>
                </c:pt>
                <c:pt idx="9679">
                  <c:v>17499</c:v>
                </c:pt>
                <c:pt idx="9680">
                  <c:v>16712</c:v>
                </c:pt>
                <c:pt idx="9681">
                  <c:v>19386</c:v>
                </c:pt>
                <c:pt idx="9682">
                  <c:v>16198</c:v>
                </c:pt>
                <c:pt idx="9683">
                  <c:v>16937</c:v>
                </c:pt>
                <c:pt idx="9684">
                  <c:v>16249</c:v>
                </c:pt>
                <c:pt idx="9685">
                  <c:v>19119</c:v>
                </c:pt>
                <c:pt idx="9686">
                  <c:v>18319</c:v>
                </c:pt>
                <c:pt idx="9687">
                  <c:v>18073</c:v>
                </c:pt>
                <c:pt idx="9688">
                  <c:v>19857</c:v>
                </c:pt>
                <c:pt idx="9689">
                  <c:v>16882</c:v>
                </c:pt>
                <c:pt idx="9690">
                  <c:v>19101</c:v>
                </c:pt>
                <c:pt idx="9691">
                  <c:v>17665</c:v>
                </c:pt>
                <c:pt idx="9692">
                  <c:v>17527</c:v>
                </c:pt>
                <c:pt idx="9693">
                  <c:v>17700</c:v>
                </c:pt>
                <c:pt idx="9694">
                  <c:v>18593</c:v>
                </c:pt>
                <c:pt idx="9695">
                  <c:v>18152</c:v>
                </c:pt>
                <c:pt idx="9696">
                  <c:v>19689</c:v>
                </c:pt>
                <c:pt idx="9697">
                  <c:v>16340</c:v>
                </c:pt>
                <c:pt idx="9698">
                  <c:v>19453</c:v>
                </c:pt>
                <c:pt idx="9699">
                  <c:v>18292</c:v>
                </c:pt>
                <c:pt idx="9700">
                  <c:v>18248</c:v>
                </c:pt>
                <c:pt idx="9701">
                  <c:v>18482</c:v>
                </c:pt>
                <c:pt idx="9702">
                  <c:v>17614</c:v>
                </c:pt>
                <c:pt idx="9703">
                  <c:v>16509</c:v>
                </c:pt>
                <c:pt idx="9704">
                  <c:v>18551</c:v>
                </c:pt>
                <c:pt idx="9705">
                  <c:v>16134</c:v>
                </c:pt>
                <c:pt idx="9706">
                  <c:v>16527</c:v>
                </c:pt>
                <c:pt idx="9707">
                  <c:v>17350</c:v>
                </c:pt>
                <c:pt idx="9708">
                  <c:v>19136</c:v>
                </c:pt>
                <c:pt idx="9709">
                  <c:v>19714</c:v>
                </c:pt>
                <c:pt idx="9710">
                  <c:v>17849</c:v>
                </c:pt>
                <c:pt idx="9711">
                  <c:v>18413</c:v>
                </c:pt>
                <c:pt idx="9712">
                  <c:v>17240</c:v>
                </c:pt>
                <c:pt idx="9713">
                  <c:v>18997</c:v>
                </c:pt>
                <c:pt idx="9714">
                  <c:v>19695</c:v>
                </c:pt>
                <c:pt idx="9715">
                  <c:v>18944</c:v>
                </c:pt>
                <c:pt idx="9716">
                  <c:v>19524</c:v>
                </c:pt>
                <c:pt idx="9717">
                  <c:v>16290</c:v>
                </c:pt>
                <c:pt idx="9718">
                  <c:v>18841</c:v>
                </c:pt>
                <c:pt idx="9719">
                  <c:v>18994</c:v>
                </c:pt>
                <c:pt idx="9720">
                  <c:v>16444</c:v>
                </c:pt>
                <c:pt idx="9721">
                  <c:v>18928</c:v>
                </c:pt>
                <c:pt idx="9722">
                  <c:v>18927</c:v>
                </c:pt>
                <c:pt idx="9723">
                  <c:v>17550</c:v>
                </c:pt>
                <c:pt idx="9724">
                  <c:v>16654</c:v>
                </c:pt>
                <c:pt idx="9725">
                  <c:v>18787</c:v>
                </c:pt>
                <c:pt idx="9726">
                  <c:v>17496</c:v>
                </c:pt>
                <c:pt idx="9727">
                  <c:v>16556</c:v>
                </c:pt>
                <c:pt idx="9728">
                  <c:v>16198</c:v>
                </c:pt>
                <c:pt idx="9729">
                  <c:v>17739</c:v>
                </c:pt>
                <c:pt idx="9730">
                  <c:v>16243</c:v>
                </c:pt>
                <c:pt idx="9731">
                  <c:v>17986</c:v>
                </c:pt>
                <c:pt idx="9732">
                  <c:v>18220</c:v>
                </c:pt>
                <c:pt idx="9733">
                  <c:v>17979</c:v>
                </c:pt>
                <c:pt idx="9734">
                  <c:v>17303</c:v>
                </c:pt>
                <c:pt idx="9735">
                  <c:v>19517</c:v>
                </c:pt>
                <c:pt idx="9736">
                  <c:v>16911</c:v>
                </c:pt>
                <c:pt idx="9737">
                  <c:v>17693</c:v>
                </c:pt>
                <c:pt idx="9738">
                  <c:v>18710</c:v>
                </c:pt>
                <c:pt idx="9739">
                  <c:v>17328</c:v>
                </c:pt>
                <c:pt idx="9740">
                  <c:v>19553</c:v>
                </c:pt>
                <c:pt idx="9741">
                  <c:v>19908</c:v>
                </c:pt>
                <c:pt idx="9742">
                  <c:v>16807</c:v>
                </c:pt>
                <c:pt idx="9743">
                  <c:v>16523</c:v>
                </c:pt>
                <c:pt idx="9744">
                  <c:v>19779</c:v>
                </c:pt>
                <c:pt idx="9745">
                  <c:v>19778</c:v>
                </c:pt>
                <c:pt idx="9746">
                  <c:v>18852</c:v>
                </c:pt>
                <c:pt idx="9747">
                  <c:v>18608</c:v>
                </c:pt>
                <c:pt idx="9748">
                  <c:v>19587</c:v>
                </c:pt>
                <c:pt idx="9749">
                  <c:v>19515</c:v>
                </c:pt>
                <c:pt idx="9750">
                  <c:v>16721</c:v>
                </c:pt>
                <c:pt idx="9751">
                  <c:v>18050</c:v>
                </c:pt>
                <c:pt idx="9752">
                  <c:v>17538</c:v>
                </c:pt>
                <c:pt idx="9753">
                  <c:v>17465</c:v>
                </c:pt>
                <c:pt idx="9754">
                  <c:v>19999</c:v>
                </c:pt>
                <c:pt idx="9755">
                  <c:v>18463</c:v>
                </c:pt>
                <c:pt idx="9756">
                  <c:v>19771</c:v>
                </c:pt>
                <c:pt idx="9757">
                  <c:v>17601</c:v>
                </c:pt>
                <c:pt idx="9758">
                  <c:v>19823</c:v>
                </c:pt>
                <c:pt idx="9759">
                  <c:v>19632</c:v>
                </c:pt>
                <c:pt idx="9760">
                  <c:v>17537</c:v>
                </c:pt>
                <c:pt idx="9761">
                  <c:v>19175</c:v>
                </c:pt>
                <c:pt idx="9762">
                  <c:v>19034</c:v>
                </c:pt>
                <c:pt idx="9763">
                  <c:v>19646</c:v>
                </c:pt>
                <c:pt idx="9764">
                  <c:v>17000</c:v>
                </c:pt>
                <c:pt idx="9765">
                  <c:v>16798</c:v>
                </c:pt>
                <c:pt idx="9766">
                  <c:v>19793</c:v>
                </c:pt>
                <c:pt idx="9767">
                  <c:v>19495</c:v>
                </c:pt>
                <c:pt idx="9768">
                  <c:v>18214</c:v>
                </c:pt>
                <c:pt idx="9769">
                  <c:v>16530</c:v>
                </c:pt>
                <c:pt idx="9770">
                  <c:v>17025</c:v>
                </c:pt>
                <c:pt idx="9771">
                  <c:v>16241</c:v>
                </c:pt>
                <c:pt idx="9772">
                  <c:v>19643</c:v>
                </c:pt>
                <c:pt idx="9773">
                  <c:v>18873</c:v>
                </c:pt>
                <c:pt idx="9774">
                  <c:v>18073</c:v>
                </c:pt>
                <c:pt idx="9775">
                  <c:v>18750</c:v>
                </c:pt>
                <c:pt idx="9776">
                  <c:v>18064</c:v>
                </c:pt>
                <c:pt idx="9777">
                  <c:v>18247</c:v>
                </c:pt>
                <c:pt idx="9778">
                  <c:v>17999</c:v>
                </c:pt>
                <c:pt idx="9779">
                  <c:v>17761</c:v>
                </c:pt>
                <c:pt idx="9780">
                  <c:v>19900</c:v>
                </c:pt>
                <c:pt idx="9781">
                  <c:v>16289</c:v>
                </c:pt>
                <c:pt idx="9782">
                  <c:v>17823</c:v>
                </c:pt>
                <c:pt idx="9783">
                  <c:v>16305</c:v>
                </c:pt>
                <c:pt idx="9784">
                  <c:v>18765</c:v>
                </c:pt>
                <c:pt idx="9785">
                  <c:v>19509</c:v>
                </c:pt>
                <c:pt idx="9786">
                  <c:v>17461</c:v>
                </c:pt>
                <c:pt idx="9787">
                  <c:v>16859</c:v>
                </c:pt>
                <c:pt idx="9788">
                  <c:v>17861</c:v>
                </c:pt>
                <c:pt idx="9789">
                  <c:v>18152</c:v>
                </c:pt>
                <c:pt idx="9790">
                  <c:v>19278</c:v>
                </c:pt>
                <c:pt idx="9791">
                  <c:v>17084</c:v>
                </c:pt>
                <c:pt idx="9792">
                  <c:v>19714</c:v>
                </c:pt>
                <c:pt idx="9793">
                  <c:v>18352</c:v>
                </c:pt>
                <c:pt idx="9794">
                  <c:v>18906</c:v>
                </c:pt>
                <c:pt idx="9795">
                  <c:v>18383</c:v>
                </c:pt>
                <c:pt idx="9796">
                  <c:v>17282</c:v>
                </c:pt>
                <c:pt idx="9797">
                  <c:v>19811</c:v>
                </c:pt>
                <c:pt idx="9798">
                  <c:v>16357</c:v>
                </c:pt>
                <c:pt idx="9799">
                  <c:v>18980</c:v>
                </c:pt>
                <c:pt idx="9800">
                  <c:v>17510</c:v>
                </c:pt>
                <c:pt idx="9801">
                  <c:v>16462</c:v>
                </c:pt>
                <c:pt idx="9802">
                  <c:v>18518</c:v>
                </c:pt>
                <c:pt idx="9803">
                  <c:v>19442</c:v>
                </c:pt>
                <c:pt idx="9804">
                  <c:v>16471</c:v>
                </c:pt>
                <c:pt idx="9805">
                  <c:v>19307</c:v>
                </c:pt>
                <c:pt idx="9806">
                  <c:v>17911</c:v>
                </c:pt>
                <c:pt idx="9807">
                  <c:v>19118</c:v>
                </c:pt>
                <c:pt idx="9808">
                  <c:v>16839</c:v>
                </c:pt>
                <c:pt idx="9809">
                  <c:v>16525</c:v>
                </c:pt>
                <c:pt idx="9810">
                  <c:v>17270</c:v>
                </c:pt>
                <c:pt idx="9811">
                  <c:v>18492</c:v>
                </c:pt>
                <c:pt idx="9812">
                  <c:v>17626</c:v>
                </c:pt>
                <c:pt idx="9813">
                  <c:v>17630</c:v>
                </c:pt>
                <c:pt idx="9814">
                  <c:v>17899</c:v>
                </c:pt>
                <c:pt idx="9815">
                  <c:v>16998</c:v>
                </c:pt>
                <c:pt idx="9816">
                  <c:v>18596</c:v>
                </c:pt>
                <c:pt idx="9817">
                  <c:v>17676</c:v>
                </c:pt>
                <c:pt idx="9818">
                  <c:v>16731</c:v>
                </c:pt>
                <c:pt idx="9819">
                  <c:v>19755</c:v>
                </c:pt>
                <c:pt idx="9820">
                  <c:v>19604</c:v>
                </c:pt>
                <c:pt idx="9821">
                  <c:v>19359</c:v>
                </c:pt>
                <c:pt idx="9822">
                  <c:v>17756</c:v>
                </c:pt>
                <c:pt idx="9823">
                  <c:v>17561</c:v>
                </c:pt>
                <c:pt idx="9824">
                  <c:v>19281</c:v>
                </c:pt>
                <c:pt idx="9825">
                  <c:v>16270</c:v>
                </c:pt>
                <c:pt idx="9826">
                  <c:v>18747</c:v>
                </c:pt>
                <c:pt idx="9827">
                  <c:v>16030</c:v>
                </c:pt>
                <c:pt idx="9828">
                  <c:v>17924</c:v>
                </c:pt>
                <c:pt idx="9829">
                  <c:v>17874</c:v>
                </c:pt>
                <c:pt idx="9830">
                  <c:v>16154</c:v>
                </c:pt>
                <c:pt idx="9831">
                  <c:v>17915</c:v>
                </c:pt>
                <c:pt idx="9832">
                  <c:v>17623</c:v>
                </c:pt>
                <c:pt idx="9833">
                  <c:v>17370</c:v>
                </c:pt>
                <c:pt idx="9834">
                  <c:v>16670</c:v>
                </c:pt>
                <c:pt idx="9835">
                  <c:v>19611</c:v>
                </c:pt>
                <c:pt idx="9836">
                  <c:v>18332</c:v>
                </c:pt>
                <c:pt idx="9837">
                  <c:v>17889</c:v>
                </c:pt>
                <c:pt idx="9838">
                  <c:v>16008</c:v>
                </c:pt>
                <c:pt idx="9839">
                  <c:v>18594</c:v>
                </c:pt>
                <c:pt idx="9840">
                  <c:v>16465</c:v>
                </c:pt>
                <c:pt idx="9841">
                  <c:v>16029</c:v>
                </c:pt>
                <c:pt idx="9842">
                  <c:v>16770</c:v>
                </c:pt>
                <c:pt idx="9843">
                  <c:v>16681</c:v>
                </c:pt>
                <c:pt idx="9844">
                  <c:v>18082</c:v>
                </c:pt>
                <c:pt idx="9845">
                  <c:v>18233</c:v>
                </c:pt>
                <c:pt idx="9846">
                  <c:v>16284</c:v>
                </c:pt>
                <c:pt idx="9847">
                  <c:v>18313</c:v>
                </c:pt>
                <c:pt idx="9848">
                  <c:v>17744</c:v>
                </c:pt>
                <c:pt idx="9849">
                  <c:v>16646</c:v>
                </c:pt>
                <c:pt idx="9850">
                  <c:v>18423</c:v>
                </c:pt>
                <c:pt idx="9851">
                  <c:v>18422</c:v>
                </c:pt>
                <c:pt idx="9852">
                  <c:v>17072</c:v>
                </c:pt>
                <c:pt idx="9853">
                  <c:v>18125</c:v>
                </c:pt>
                <c:pt idx="9854">
                  <c:v>18435</c:v>
                </c:pt>
                <c:pt idx="9855">
                  <c:v>17583</c:v>
                </c:pt>
                <c:pt idx="9856">
                  <c:v>17335</c:v>
                </c:pt>
                <c:pt idx="9857">
                  <c:v>17833</c:v>
                </c:pt>
                <c:pt idx="9858">
                  <c:v>16644</c:v>
                </c:pt>
                <c:pt idx="9859">
                  <c:v>16978</c:v>
                </c:pt>
                <c:pt idx="9860">
                  <c:v>19477</c:v>
                </c:pt>
                <c:pt idx="9861">
                  <c:v>16755</c:v>
                </c:pt>
                <c:pt idx="9862">
                  <c:v>19002</c:v>
                </c:pt>
                <c:pt idx="9863">
                  <c:v>16885</c:v>
                </c:pt>
                <c:pt idx="9864">
                  <c:v>16223</c:v>
                </c:pt>
                <c:pt idx="9865">
                  <c:v>19965</c:v>
                </c:pt>
                <c:pt idx="9866">
                  <c:v>16001</c:v>
                </c:pt>
                <c:pt idx="9867">
                  <c:v>16147</c:v>
                </c:pt>
                <c:pt idx="9868">
                  <c:v>19378</c:v>
                </c:pt>
                <c:pt idx="9869">
                  <c:v>16514</c:v>
                </c:pt>
                <c:pt idx="9870">
                  <c:v>19637</c:v>
                </c:pt>
                <c:pt idx="9871">
                  <c:v>18787</c:v>
                </c:pt>
                <c:pt idx="9872">
                  <c:v>17077</c:v>
                </c:pt>
                <c:pt idx="9873">
                  <c:v>17309</c:v>
                </c:pt>
                <c:pt idx="9874">
                  <c:v>18106</c:v>
                </c:pt>
                <c:pt idx="9875">
                  <c:v>19695</c:v>
                </c:pt>
                <c:pt idx="9876">
                  <c:v>17054</c:v>
                </c:pt>
                <c:pt idx="9877">
                  <c:v>17242</c:v>
                </c:pt>
                <c:pt idx="9878">
                  <c:v>18204</c:v>
                </c:pt>
                <c:pt idx="9879">
                  <c:v>16772</c:v>
                </c:pt>
                <c:pt idx="9880">
                  <c:v>17303</c:v>
                </c:pt>
                <c:pt idx="9881">
                  <c:v>17163</c:v>
                </c:pt>
                <c:pt idx="9882">
                  <c:v>16659</c:v>
                </c:pt>
                <c:pt idx="9883">
                  <c:v>18693</c:v>
                </c:pt>
                <c:pt idx="9884">
                  <c:v>16034</c:v>
                </c:pt>
                <c:pt idx="9885">
                  <c:v>17340</c:v>
                </c:pt>
                <c:pt idx="9886">
                  <c:v>16681</c:v>
                </c:pt>
                <c:pt idx="9887">
                  <c:v>19077</c:v>
                </c:pt>
                <c:pt idx="9888">
                  <c:v>17051</c:v>
                </c:pt>
                <c:pt idx="9889">
                  <c:v>17705</c:v>
                </c:pt>
                <c:pt idx="9890">
                  <c:v>16190</c:v>
                </c:pt>
                <c:pt idx="9891">
                  <c:v>18644</c:v>
                </c:pt>
                <c:pt idx="9892">
                  <c:v>19422</c:v>
                </c:pt>
                <c:pt idx="9893">
                  <c:v>17742</c:v>
                </c:pt>
                <c:pt idx="9894">
                  <c:v>19531</c:v>
                </c:pt>
                <c:pt idx="9895">
                  <c:v>18650</c:v>
                </c:pt>
                <c:pt idx="9896">
                  <c:v>18760</c:v>
                </c:pt>
                <c:pt idx="9897">
                  <c:v>19326</c:v>
                </c:pt>
                <c:pt idx="9898">
                  <c:v>16998</c:v>
                </c:pt>
                <c:pt idx="9899">
                  <c:v>17474</c:v>
                </c:pt>
                <c:pt idx="9900">
                  <c:v>16226</c:v>
                </c:pt>
                <c:pt idx="9901">
                  <c:v>18296</c:v>
                </c:pt>
                <c:pt idx="9902">
                  <c:v>17958</c:v>
                </c:pt>
                <c:pt idx="9903">
                  <c:v>17177</c:v>
                </c:pt>
                <c:pt idx="9904">
                  <c:v>19355</c:v>
                </c:pt>
                <c:pt idx="9905">
                  <c:v>16983</c:v>
                </c:pt>
                <c:pt idx="9906">
                  <c:v>18856</c:v>
                </c:pt>
                <c:pt idx="9907">
                  <c:v>18231</c:v>
                </c:pt>
                <c:pt idx="9908">
                  <c:v>17717</c:v>
                </c:pt>
                <c:pt idx="9909">
                  <c:v>19017</c:v>
                </c:pt>
                <c:pt idx="9910">
                  <c:v>16465</c:v>
                </c:pt>
                <c:pt idx="9911">
                  <c:v>19068</c:v>
                </c:pt>
                <c:pt idx="9912">
                  <c:v>16612</c:v>
                </c:pt>
                <c:pt idx="9913">
                  <c:v>19107</c:v>
                </c:pt>
                <c:pt idx="9914">
                  <c:v>19829</c:v>
                </c:pt>
                <c:pt idx="9915">
                  <c:v>16351</c:v>
                </c:pt>
                <c:pt idx="9916">
                  <c:v>16722</c:v>
                </c:pt>
                <c:pt idx="9917">
                  <c:v>18803</c:v>
                </c:pt>
                <c:pt idx="9918">
                  <c:v>19447</c:v>
                </c:pt>
                <c:pt idx="9919">
                  <c:v>16611</c:v>
                </c:pt>
                <c:pt idx="9920">
                  <c:v>18150</c:v>
                </c:pt>
                <c:pt idx="9921">
                  <c:v>17686</c:v>
                </c:pt>
                <c:pt idx="9922">
                  <c:v>18481</c:v>
                </c:pt>
                <c:pt idx="9923">
                  <c:v>17932</c:v>
                </c:pt>
                <c:pt idx="9924">
                  <c:v>16165</c:v>
                </c:pt>
                <c:pt idx="9925">
                  <c:v>17803</c:v>
                </c:pt>
                <c:pt idx="9926">
                  <c:v>16726</c:v>
                </c:pt>
                <c:pt idx="9927">
                  <c:v>17073</c:v>
                </c:pt>
                <c:pt idx="9928">
                  <c:v>16762</c:v>
                </c:pt>
                <c:pt idx="9929">
                  <c:v>19367</c:v>
                </c:pt>
                <c:pt idx="9930">
                  <c:v>18423</c:v>
                </c:pt>
                <c:pt idx="9931">
                  <c:v>19345</c:v>
                </c:pt>
                <c:pt idx="9932">
                  <c:v>18419</c:v>
                </c:pt>
                <c:pt idx="9933">
                  <c:v>16490</c:v>
                </c:pt>
                <c:pt idx="9934">
                  <c:v>18947</c:v>
                </c:pt>
                <c:pt idx="9935">
                  <c:v>17419</c:v>
                </c:pt>
                <c:pt idx="9936">
                  <c:v>17292</c:v>
                </c:pt>
                <c:pt idx="9937">
                  <c:v>16498</c:v>
                </c:pt>
                <c:pt idx="9938">
                  <c:v>18098</c:v>
                </c:pt>
                <c:pt idx="9939">
                  <c:v>17704</c:v>
                </c:pt>
                <c:pt idx="9940">
                  <c:v>16176</c:v>
                </c:pt>
                <c:pt idx="9941">
                  <c:v>18671</c:v>
                </c:pt>
                <c:pt idx="9942">
                  <c:v>19300</c:v>
                </c:pt>
                <c:pt idx="9943">
                  <c:v>17308</c:v>
                </c:pt>
                <c:pt idx="9944">
                  <c:v>17084</c:v>
                </c:pt>
                <c:pt idx="9945">
                  <c:v>18422</c:v>
                </c:pt>
                <c:pt idx="9946">
                  <c:v>19525</c:v>
                </c:pt>
                <c:pt idx="9947">
                  <c:v>16045</c:v>
                </c:pt>
                <c:pt idx="9948">
                  <c:v>18758</c:v>
                </c:pt>
                <c:pt idx="9949">
                  <c:v>19834</c:v>
                </c:pt>
                <c:pt idx="9950">
                  <c:v>18036</c:v>
                </c:pt>
                <c:pt idx="9951">
                  <c:v>18163</c:v>
                </c:pt>
                <c:pt idx="9952">
                  <c:v>16894</c:v>
                </c:pt>
                <c:pt idx="9953">
                  <c:v>18872</c:v>
                </c:pt>
                <c:pt idx="9954">
                  <c:v>17349</c:v>
                </c:pt>
                <c:pt idx="9955">
                  <c:v>17537</c:v>
                </c:pt>
                <c:pt idx="9956">
                  <c:v>19509</c:v>
                </c:pt>
                <c:pt idx="9957">
                  <c:v>19122</c:v>
                </c:pt>
                <c:pt idx="9958">
                  <c:v>17763</c:v>
                </c:pt>
                <c:pt idx="9959">
                  <c:v>17730</c:v>
                </c:pt>
                <c:pt idx="9960">
                  <c:v>18299</c:v>
                </c:pt>
                <c:pt idx="9961">
                  <c:v>19295</c:v>
                </c:pt>
                <c:pt idx="9962">
                  <c:v>19002</c:v>
                </c:pt>
                <c:pt idx="9963">
                  <c:v>19464</c:v>
                </c:pt>
                <c:pt idx="9964">
                  <c:v>17197</c:v>
                </c:pt>
                <c:pt idx="9965">
                  <c:v>18176</c:v>
                </c:pt>
                <c:pt idx="9966">
                  <c:v>18772</c:v>
                </c:pt>
                <c:pt idx="9967">
                  <c:v>19809</c:v>
                </c:pt>
                <c:pt idx="9968">
                  <c:v>18191</c:v>
                </c:pt>
                <c:pt idx="9969">
                  <c:v>18134</c:v>
                </c:pt>
                <c:pt idx="9970">
                  <c:v>16418</c:v>
                </c:pt>
                <c:pt idx="9971">
                  <c:v>18091</c:v>
                </c:pt>
                <c:pt idx="9972">
                  <c:v>19765</c:v>
                </c:pt>
                <c:pt idx="9973">
                  <c:v>18226</c:v>
                </c:pt>
                <c:pt idx="9974">
                  <c:v>16989</c:v>
                </c:pt>
                <c:pt idx="9975">
                  <c:v>18698</c:v>
                </c:pt>
                <c:pt idx="9976">
                  <c:v>17449</c:v>
                </c:pt>
                <c:pt idx="9977">
                  <c:v>19117</c:v>
                </c:pt>
                <c:pt idx="9978">
                  <c:v>17613</c:v>
                </c:pt>
                <c:pt idx="9979">
                  <c:v>16375</c:v>
                </c:pt>
                <c:pt idx="9980">
                  <c:v>18696</c:v>
                </c:pt>
                <c:pt idx="9981">
                  <c:v>16665</c:v>
                </c:pt>
                <c:pt idx="9982">
                  <c:v>18410</c:v>
                </c:pt>
                <c:pt idx="9983">
                  <c:v>16347</c:v>
                </c:pt>
                <c:pt idx="9984">
                  <c:v>18861</c:v>
                </c:pt>
                <c:pt idx="9985">
                  <c:v>17495</c:v>
                </c:pt>
                <c:pt idx="9986">
                  <c:v>18593</c:v>
                </c:pt>
                <c:pt idx="9987">
                  <c:v>18716</c:v>
                </c:pt>
                <c:pt idx="9988">
                  <c:v>19251</c:v>
                </c:pt>
                <c:pt idx="9989">
                  <c:v>17099</c:v>
                </c:pt>
                <c:pt idx="9990">
                  <c:v>16634</c:v>
                </c:pt>
                <c:pt idx="9991">
                  <c:v>17303</c:v>
                </c:pt>
                <c:pt idx="9992">
                  <c:v>18453</c:v>
                </c:pt>
                <c:pt idx="9993">
                  <c:v>16685</c:v>
                </c:pt>
                <c:pt idx="9994">
                  <c:v>18968</c:v>
                </c:pt>
                <c:pt idx="9995">
                  <c:v>18863</c:v>
                </c:pt>
                <c:pt idx="9996">
                  <c:v>19192</c:v>
                </c:pt>
                <c:pt idx="9997">
                  <c:v>19042</c:v>
                </c:pt>
                <c:pt idx="9998">
                  <c:v>19648</c:v>
                </c:pt>
                <c:pt idx="9999">
                  <c:v>18052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4BA-4946-BE98-888533C2CC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19927423"/>
        <c:axId val="1112445119"/>
      </c:lineChart>
      <c:catAx>
        <c:axId val="111992742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12445119"/>
        <c:crosses val="autoZero"/>
        <c:auto val="1"/>
        <c:lblAlgn val="ctr"/>
        <c:lblOffset val="100"/>
        <c:noMultiLvlLbl val="0"/>
      </c:catAx>
      <c:valAx>
        <c:axId val="1112445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199274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Sawtooth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Лист1!$L$2:$L$11</c:f>
              <c:numCache>
                <c:formatCode>General</c:formatCode>
                <c:ptCount val="10"/>
                <c:pt idx="0">
                  <c:v>15.333333333333334</c:v>
                </c:pt>
                <c:pt idx="1">
                  <c:v>31.666666666666668</c:v>
                </c:pt>
                <c:pt idx="2">
                  <c:v>46.333333333333336</c:v>
                </c:pt>
                <c:pt idx="3">
                  <c:v>62</c:v>
                </c:pt>
                <c:pt idx="4">
                  <c:v>78</c:v>
                </c:pt>
                <c:pt idx="5">
                  <c:v>93.666666666666671</c:v>
                </c:pt>
                <c:pt idx="6">
                  <c:v>109.66666666666667</c:v>
                </c:pt>
                <c:pt idx="7">
                  <c:v>125</c:v>
                </c:pt>
                <c:pt idx="8">
                  <c:v>140.33333333333334</c:v>
                </c:pt>
                <c:pt idx="9">
                  <c:v>156.33333333333334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11-4828-BBFD-120A2494C1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SawTooth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Лист1!$X$3:$X$10002</c:f>
              <c:numCache>
                <c:formatCode>General</c:formatCode>
                <c:ptCount val="10000"/>
                <c:pt idx="0">
                  <c:v>19990</c:v>
                </c:pt>
                <c:pt idx="1">
                  <c:v>19978</c:v>
                </c:pt>
                <c:pt idx="2">
                  <c:v>19962</c:v>
                </c:pt>
                <c:pt idx="3">
                  <c:v>19953</c:v>
                </c:pt>
                <c:pt idx="4">
                  <c:v>19945</c:v>
                </c:pt>
                <c:pt idx="5">
                  <c:v>19935</c:v>
                </c:pt>
                <c:pt idx="6">
                  <c:v>19928</c:v>
                </c:pt>
                <c:pt idx="7">
                  <c:v>19912</c:v>
                </c:pt>
                <c:pt idx="8">
                  <c:v>19910</c:v>
                </c:pt>
                <c:pt idx="9">
                  <c:v>19900</c:v>
                </c:pt>
                <c:pt idx="10">
                  <c:v>19889</c:v>
                </c:pt>
                <c:pt idx="11">
                  <c:v>19880</c:v>
                </c:pt>
                <c:pt idx="12">
                  <c:v>19862</c:v>
                </c:pt>
                <c:pt idx="13">
                  <c:v>19859</c:v>
                </c:pt>
                <c:pt idx="14">
                  <c:v>19841</c:v>
                </c:pt>
                <c:pt idx="15">
                  <c:v>19840</c:v>
                </c:pt>
                <c:pt idx="16">
                  <c:v>19829</c:v>
                </c:pt>
                <c:pt idx="17">
                  <c:v>19812</c:v>
                </c:pt>
                <c:pt idx="18">
                  <c:v>19802</c:v>
                </c:pt>
                <c:pt idx="19">
                  <c:v>19791</c:v>
                </c:pt>
                <c:pt idx="20">
                  <c:v>19790</c:v>
                </c:pt>
                <c:pt idx="21">
                  <c:v>19778</c:v>
                </c:pt>
                <c:pt idx="22">
                  <c:v>19763</c:v>
                </c:pt>
                <c:pt idx="23">
                  <c:v>19759</c:v>
                </c:pt>
                <c:pt idx="24">
                  <c:v>19748</c:v>
                </c:pt>
                <c:pt idx="25">
                  <c:v>19731</c:v>
                </c:pt>
                <c:pt idx="26">
                  <c:v>19725</c:v>
                </c:pt>
                <c:pt idx="27">
                  <c:v>19712</c:v>
                </c:pt>
                <c:pt idx="28">
                  <c:v>19706</c:v>
                </c:pt>
                <c:pt idx="29">
                  <c:v>19696</c:v>
                </c:pt>
                <c:pt idx="30">
                  <c:v>19684</c:v>
                </c:pt>
                <c:pt idx="31">
                  <c:v>19674</c:v>
                </c:pt>
                <c:pt idx="32">
                  <c:v>19662</c:v>
                </c:pt>
                <c:pt idx="33">
                  <c:v>19654</c:v>
                </c:pt>
                <c:pt idx="34">
                  <c:v>19648</c:v>
                </c:pt>
                <c:pt idx="35">
                  <c:v>19637</c:v>
                </c:pt>
                <c:pt idx="36">
                  <c:v>19622</c:v>
                </c:pt>
                <c:pt idx="37">
                  <c:v>19617</c:v>
                </c:pt>
                <c:pt idx="38">
                  <c:v>19608</c:v>
                </c:pt>
                <c:pt idx="39">
                  <c:v>19591</c:v>
                </c:pt>
                <c:pt idx="40">
                  <c:v>19582</c:v>
                </c:pt>
                <c:pt idx="41">
                  <c:v>19572</c:v>
                </c:pt>
                <c:pt idx="42">
                  <c:v>19563</c:v>
                </c:pt>
                <c:pt idx="43">
                  <c:v>19554</c:v>
                </c:pt>
                <c:pt idx="44">
                  <c:v>19543</c:v>
                </c:pt>
                <c:pt idx="45">
                  <c:v>19537</c:v>
                </c:pt>
                <c:pt idx="46">
                  <c:v>19524</c:v>
                </c:pt>
                <c:pt idx="47">
                  <c:v>19512</c:v>
                </c:pt>
                <c:pt idx="48">
                  <c:v>19507</c:v>
                </c:pt>
                <c:pt idx="49">
                  <c:v>19499</c:v>
                </c:pt>
                <c:pt idx="50">
                  <c:v>19482</c:v>
                </c:pt>
                <c:pt idx="51">
                  <c:v>19474</c:v>
                </c:pt>
                <c:pt idx="52">
                  <c:v>19468</c:v>
                </c:pt>
                <c:pt idx="53">
                  <c:v>19459</c:v>
                </c:pt>
                <c:pt idx="54">
                  <c:v>19442</c:v>
                </c:pt>
                <c:pt idx="55">
                  <c:v>19431</c:v>
                </c:pt>
                <c:pt idx="56">
                  <c:v>19423</c:v>
                </c:pt>
                <c:pt idx="57">
                  <c:v>19417</c:v>
                </c:pt>
                <c:pt idx="58">
                  <c:v>19408</c:v>
                </c:pt>
                <c:pt idx="59">
                  <c:v>19400</c:v>
                </c:pt>
                <c:pt idx="60">
                  <c:v>19383</c:v>
                </c:pt>
                <c:pt idx="61">
                  <c:v>19372</c:v>
                </c:pt>
                <c:pt idx="62">
                  <c:v>19361</c:v>
                </c:pt>
                <c:pt idx="63">
                  <c:v>19358</c:v>
                </c:pt>
                <c:pt idx="64">
                  <c:v>19343</c:v>
                </c:pt>
                <c:pt idx="65">
                  <c:v>19339</c:v>
                </c:pt>
                <c:pt idx="66">
                  <c:v>19322</c:v>
                </c:pt>
                <c:pt idx="67">
                  <c:v>19318</c:v>
                </c:pt>
                <c:pt idx="68">
                  <c:v>19310</c:v>
                </c:pt>
                <c:pt idx="69">
                  <c:v>19297</c:v>
                </c:pt>
                <c:pt idx="70">
                  <c:v>19281</c:v>
                </c:pt>
                <c:pt idx="71">
                  <c:v>19278</c:v>
                </c:pt>
                <c:pt idx="72">
                  <c:v>19264</c:v>
                </c:pt>
                <c:pt idx="73">
                  <c:v>19252</c:v>
                </c:pt>
                <c:pt idx="74">
                  <c:v>19245</c:v>
                </c:pt>
                <c:pt idx="75">
                  <c:v>19238</c:v>
                </c:pt>
                <c:pt idx="76">
                  <c:v>19221</c:v>
                </c:pt>
                <c:pt idx="77">
                  <c:v>19216</c:v>
                </c:pt>
                <c:pt idx="78">
                  <c:v>19202</c:v>
                </c:pt>
                <c:pt idx="79">
                  <c:v>19195</c:v>
                </c:pt>
                <c:pt idx="80">
                  <c:v>19186</c:v>
                </c:pt>
                <c:pt idx="81">
                  <c:v>19177</c:v>
                </c:pt>
                <c:pt idx="82">
                  <c:v>19166</c:v>
                </c:pt>
                <c:pt idx="83">
                  <c:v>19156</c:v>
                </c:pt>
                <c:pt idx="84">
                  <c:v>19148</c:v>
                </c:pt>
                <c:pt idx="85">
                  <c:v>19131</c:v>
                </c:pt>
                <c:pt idx="86">
                  <c:v>19122</c:v>
                </c:pt>
                <c:pt idx="87">
                  <c:v>19118</c:v>
                </c:pt>
                <c:pt idx="88">
                  <c:v>19106</c:v>
                </c:pt>
                <c:pt idx="89">
                  <c:v>19098</c:v>
                </c:pt>
                <c:pt idx="90">
                  <c:v>19081</c:v>
                </c:pt>
                <c:pt idx="91">
                  <c:v>19079</c:v>
                </c:pt>
                <c:pt idx="92">
                  <c:v>19066</c:v>
                </c:pt>
                <c:pt idx="93">
                  <c:v>19055</c:v>
                </c:pt>
                <c:pt idx="94">
                  <c:v>19047</c:v>
                </c:pt>
                <c:pt idx="95">
                  <c:v>19039</c:v>
                </c:pt>
                <c:pt idx="96">
                  <c:v>19024</c:v>
                </c:pt>
                <c:pt idx="97">
                  <c:v>19012</c:v>
                </c:pt>
                <c:pt idx="98">
                  <c:v>19003</c:v>
                </c:pt>
                <c:pt idx="99">
                  <c:v>18992</c:v>
                </c:pt>
                <c:pt idx="100">
                  <c:v>18981</c:v>
                </c:pt>
                <c:pt idx="101">
                  <c:v>18980</c:v>
                </c:pt>
                <c:pt idx="102">
                  <c:v>18968</c:v>
                </c:pt>
                <c:pt idx="103">
                  <c:v>18959</c:v>
                </c:pt>
                <c:pt idx="104">
                  <c:v>18941</c:v>
                </c:pt>
                <c:pt idx="105">
                  <c:v>18934</c:v>
                </c:pt>
                <c:pt idx="106">
                  <c:v>18929</c:v>
                </c:pt>
                <c:pt idx="107">
                  <c:v>18912</c:v>
                </c:pt>
                <c:pt idx="108">
                  <c:v>18908</c:v>
                </c:pt>
                <c:pt idx="109">
                  <c:v>18899</c:v>
                </c:pt>
                <c:pt idx="110">
                  <c:v>18890</c:v>
                </c:pt>
                <c:pt idx="111">
                  <c:v>18875</c:v>
                </c:pt>
                <c:pt idx="112">
                  <c:v>18866</c:v>
                </c:pt>
                <c:pt idx="113">
                  <c:v>18856</c:v>
                </c:pt>
                <c:pt idx="114">
                  <c:v>18843</c:v>
                </c:pt>
                <c:pt idx="115">
                  <c:v>18835</c:v>
                </c:pt>
                <c:pt idx="116">
                  <c:v>18827</c:v>
                </c:pt>
                <c:pt idx="117">
                  <c:v>18815</c:v>
                </c:pt>
                <c:pt idx="118">
                  <c:v>18809</c:v>
                </c:pt>
                <c:pt idx="119">
                  <c:v>18797</c:v>
                </c:pt>
                <c:pt idx="120">
                  <c:v>18786</c:v>
                </c:pt>
                <c:pt idx="121">
                  <c:v>18772</c:v>
                </c:pt>
                <c:pt idx="122">
                  <c:v>18766</c:v>
                </c:pt>
                <c:pt idx="123">
                  <c:v>18754</c:v>
                </c:pt>
                <c:pt idx="124">
                  <c:v>18748</c:v>
                </c:pt>
                <c:pt idx="125">
                  <c:v>18735</c:v>
                </c:pt>
                <c:pt idx="126">
                  <c:v>18730</c:v>
                </c:pt>
                <c:pt idx="127">
                  <c:v>18720</c:v>
                </c:pt>
                <c:pt idx="128">
                  <c:v>18702</c:v>
                </c:pt>
                <c:pt idx="129">
                  <c:v>18698</c:v>
                </c:pt>
                <c:pt idx="130">
                  <c:v>18683</c:v>
                </c:pt>
                <c:pt idx="131">
                  <c:v>18671</c:v>
                </c:pt>
                <c:pt idx="132">
                  <c:v>18670</c:v>
                </c:pt>
                <c:pt idx="133">
                  <c:v>18653</c:v>
                </c:pt>
                <c:pt idx="134">
                  <c:v>18643</c:v>
                </c:pt>
                <c:pt idx="135">
                  <c:v>18633</c:v>
                </c:pt>
                <c:pt idx="136">
                  <c:v>18626</c:v>
                </c:pt>
                <c:pt idx="137">
                  <c:v>18616</c:v>
                </c:pt>
                <c:pt idx="138">
                  <c:v>18602</c:v>
                </c:pt>
                <c:pt idx="139">
                  <c:v>18600</c:v>
                </c:pt>
                <c:pt idx="140">
                  <c:v>18581</c:v>
                </c:pt>
                <c:pt idx="141">
                  <c:v>18572</c:v>
                </c:pt>
                <c:pt idx="142">
                  <c:v>18563</c:v>
                </c:pt>
                <c:pt idx="143">
                  <c:v>18552</c:v>
                </c:pt>
                <c:pt idx="144">
                  <c:v>18548</c:v>
                </c:pt>
                <c:pt idx="145">
                  <c:v>18531</c:v>
                </c:pt>
                <c:pt idx="146">
                  <c:v>18525</c:v>
                </c:pt>
                <c:pt idx="147">
                  <c:v>18518</c:v>
                </c:pt>
                <c:pt idx="148">
                  <c:v>18507</c:v>
                </c:pt>
                <c:pt idx="149">
                  <c:v>18499</c:v>
                </c:pt>
                <c:pt idx="150">
                  <c:v>18483</c:v>
                </c:pt>
                <c:pt idx="151">
                  <c:v>18474</c:v>
                </c:pt>
                <c:pt idx="152">
                  <c:v>18469</c:v>
                </c:pt>
                <c:pt idx="153">
                  <c:v>18456</c:v>
                </c:pt>
                <c:pt idx="154">
                  <c:v>18447</c:v>
                </c:pt>
                <c:pt idx="155">
                  <c:v>18434</c:v>
                </c:pt>
                <c:pt idx="156">
                  <c:v>18430</c:v>
                </c:pt>
                <c:pt idx="157">
                  <c:v>18412</c:v>
                </c:pt>
                <c:pt idx="158">
                  <c:v>18410</c:v>
                </c:pt>
                <c:pt idx="159">
                  <c:v>18400</c:v>
                </c:pt>
                <c:pt idx="160">
                  <c:v>18389</c:v>
                </c:pt>
                <c:pt idx="161">
                  <c:v>18374</c:v>
                </c:pt>
                <c:pt idx="162">
                  <c:v>18368</c:v>
                </c:pt>
                <c:pt idx="163">
                  <c:v>18358</c:v>
                </c:pt>
                <c:pt idx="164">
                  <c:v>18342</c:v>
                </c:pt>
                <c:pt idx="165">
                  <c:v>18336</c:v>
                </c:pt>
                <c:pt idx="166">
                  <c:v>18326</c:v>
                </c:pt>
                <c:pt idx="167">
                  <c:v>18311</c:v>
                </c:pt>
                <c:pt idx="168">
                  <c:v>18305</c:v>
                </c:pt>
                <c:pt idx="169">
                  <c:v>18296</c:v>
                </c:pt>
                <c:pt idx="170">
                  <c:v>18290</c:v>
                </c:pt>
                <c:pt idx="171">
                  <c:v>18274</c:v>
                </c:pt>
                <c:pt idx="172">
                  <c:v>18261</c:v>
                </c:pt>
                <c:pt idx="173">
                  <c:v>18260</c:v>
                </c:pt>
                <c:pt idx="174">
                  <c:v>18246</c:v>
                </c:pt>
                <c:pt idx="175">
                  <c:v>18234</c:v>
                </c:pt>
                <c:pt idx="176">
                  <c:v>18229</c:v>
                </c:pt>
                <c:pt idx="177">
                  <c:v>18217</c:v>
                </c:pt>
                <c:pt idx="178">
                  <c:v>18204</c:v>
                </c:pt>
                <c:pt idx="179">
                  <c:v>18191</c:v>
                </c:pt>
                <c:pt idx="180">
                  <c:v>18187</c:v>
                </c:pt>
                <c:pt idx="181">
                  <c:v>18179</c:v>
                </c:pt>
                <c:pt idx="182">
                  <c:v>18166</c:v>
                </c:pt>
                <c:pt idx="183">
                  <c:v>18151</c:v>
                </c:pt>
                <c:pt idx="184">
                  <c:v>18141</c:v>
                </c:pt>
                <c:pt idx="185">
                  <c:v>18133</c:v>
                </c:pt>
                <c:pt idx="186">
                  <c:v>18123</c:v>
                </c:pt>
                <c:pt idx="187">
                  <c:v>18117</c:v>
                </c:pt>
                <c:pt idx="188">
                  <c:v>18109</c:v>
                </c:pt>
                <c:pt idx="189">
                  <c:v>18096</c:v>
                </c:pt>
                <c:pt idx="190">
                  <c:v>18083</c:v>
                </c:pt>
                <c:pt idx="191">
                  <c:v>18079</c:v>
                </c:pt>
                <c:pt idx="192">
                  <c:v>18069</c:v>
                </c:pt>
                <c:pt idx="193">
                  <c:v>18058</c:v>
                </c:pt>
                <c:pt idx="194">
                  <c:v>18042</c:v>
                </c:pt>
                <c:pt idx="195">
                  <c:v>18036</c:v>
                </c:pt>
                <c:pt idx="196">
                  <c:v>18022</c:v>
                </c:pt>
                <c:pt idx="197">
                  <c:v>18018</c:v>
                </c:pt>
                <c:pt idx="198">
                  <c:v>18010</c:v>
                </c:pt>
                <c:pt idx="199">
                  <c:v>17991</c:v>
                </c:pt>
                <c:pt idx="200">
                  <c:v>17982</c:v>
                </c:pt>
                <c:pt idx="201">
                  <c:v>17971</c:v>
                </c:pt>
                <c:pt idx="202">
                  <c:v>17966</c:v>
                </c:pt>
                <c:pt idx="203">
                  <c:v>17951</c:v>
                </c:pt>
                <c:pt idx="204">
                  <c:v>17943</c:v>
                </c:pt>
                <c:pt idx="205">
                  <c:v>17936</c:v>
                </c:pt>
                <c:pt idx="206">
                  <c:v>17925</c:v>
                </c:pt>
                <c:pt idx="207">
                  <c:v>17920</c:v>
                </c:pt>
                <c:pt idx="208">
                  <c:v>17906</c:v>
                </c:pt>
                <c:pt idx="209">
                  <c:v>17898</c:v>
                </c:pt>
                <c:pt idx="210">
                  <c:v>17886</c:v>
                </c:pt>
                <c:pt idx="211">
                  <c:v>17874</c:v>
                </c:pt>
                <c:pt idx="212">
                  <c:v>17869</c:v>
                </c:pt>
                <c:pt idx="213">
                  <c:v>17858</c:v>
                </c:pt>
                <c:pt idx="214">
                  <c:v>17846</c:v>
                </c:pt>
                <c:pt idx="215">
                  <c:v>17835</c:v>
                </c:pt>
                <c:pt idx="216">
                  <c:v>17823</c:v>
                </c:pt>
                <c:pt idx="217">
                  <c:v>17815</c:v>
                </c:pt>
                <c:pt idx="218">
                  <c:v>17806</c:v>
                </c:pt>
                <c:pt idx="219">
                  <c:v>17799</c:v>
                </c:pt>
                <c:pt idx="220">
                  <c:v>17789</c:v>
                </c:pt>
                <c:pt idx="221">
                  <c:v>17780</c:v>
                </c:pt>
                <c:pt idx="222">
                  <c:v>17764</c:v>
                </c:pt>
                <c:pt idx="223">
                  <c:v>17759</c:v>
                </c:pt>
                <c:pt idx="224">
                  <c:v>17744</c:v>
                </c:pt>
                <c:pt idx="225">
                  <c:v>17738</c:v>
                </c:pt>
                <c:pt idx="226">
                  <c:v>17723</c:v>
                </c:pt>
                <c:pt idx="227">
                  <c:v>17715</c:v>
                </c:pt>
                <c:pt idx="228">
                  <c:v>17709</c:v>
                </c:pt>
                <c:pt idx="229">
                  <c:v>17698</c:v>
                </c:pt>
                <c:pt idx="230">
                  <c:v>17682</c:v>
                </c:pt>
                <c:pt idx="231">
                  <c:v>17677</c:v>
                </c:pt>
                <c:pt idx="232">
                  <c:v>17668</c:v>
                </c:pt>
                <c:pt idx="233">
                  <c:v>17651</c:v>
                </c:pt>
                <c:pt idx="234">
                  <c:v>17649</c:v>
                </c:pt>
                <c:pt idx="235">
                  <c:v>17636</c:v>
                </c:pt>
                <c:pt idx="236">
                  <c:v>17625</c:v>
                </c:pt>
                <c:pt idx="237">
                  <c:v>17620</c:v>
                </c:pt>
                <c:pt idx="238">
                  <c:v>17601</c:v>
                </c:pt>
                <c:pt idx="239">
                  <c:v>17598</c:v>
                </c:pt>
                <c:pt idx="240">
                  <c:v>17587</c:v>
                </c:pt>
                <c:pt idx="241">
                  <c:v>17571</c:v>
                </c:pt>
                <c:pt idx="242">
                  <c:v>17565</c:v>
                </c:pt>
                <c:pt idx="243">
                  <c:v>17552</c:v>
                </c:pt>
                <c:pt idx="244">
                  <c:v>17548</c:v>
                </c:pt>
                <c:pt idx="245">
                  <c:v>17535</c:v>
                </c:pt>
                <c:pt idx="246">
                  <c:v>17521</c:v>
                </c:pt>
                <c:pt idx="247">
                  <c:v>17511</c:v>
                </c:pt>
                <c:pt idx="248">
                  <c:v>17504</c:v>
                </c:pt>
                <c:pt idx="249">
                  <c:v>17499</c:v>
                </c:pt>
                <c:pt idx="250">
                  <c:v>17483</c:v>
                </c:pt>
                <c:pt idx="251">
                  <c:v>17477</c:v>
                </c:pt>
                <c:pt idx="252">
                  <c:v>17469</c:v>
                </c:pt>
                <c:pt idx="253">
                  <c:v>17452</c:v>
                </c:pt>
                <c:pt idx="254">
                  <c:v>17445</c:v>
                </c:pt>
                <c:pt idx="255">
                  <c:v>17438</c:v>
                </c:pt>
                <c:pt idx="256">
                  <c:v>17428</c:v>
                </c:pt>
                <c:pt idx="257">
                  <c:v>17419</c:v>
                </c:pt>
                <c:pt idx="258">
                  <c:v>17402</c:v>
                </c:pt>
                <c:pt idx="259">
                  <c:v>17397</c:v>
                </c:pt>
                <c:pt idx="260">
                  <c:v>17388</c:v>
                </c:pt>
                <c:pt idx="261">
                  <c:v>17378</c:v>
                </c:pt>
                <c:pt idx="262">
                  <c:v>17368</c:v>
                </c:pt>
                <c:pt idx="263">
                  <c:v>17358</c:v>
                </c:pt>
                <c:pt idx="264">
                  <c:v>17345</c:v>
                </c:pt>
                <c:pt idx="265">
                  <c:v>17336</c:v>
                </c:pt>
                <c:pt idx="266">
                  <c:v>17323</c:v>
                </c:pt>
                <c:pt idx="267">
                  <c:v>17315</c:v>
                </c:pt>
                <c:pt idx="268">
                  <c:v>17301</c:v>
                </c:pt>
                <c:pt idx="269">
                  <c:v>17297</c:v>
                </c:pt>
                <c:pt idx="270">
                  <c:v>17281</c:v>
                </c:pt>
                <c:pt idx="271">
                  <c:v>17272</c:v>
                </c:pt>
                <c:pt idx="272">
                  <c:v>17267</c:v>
                </c:pt>
                <c:pt idx="273">
                  <c:v>17251</c:v>
                </c:pt>
                <c:pt idx="274">
                  <c:v>17248</c:v>
                </c:pt>
                <c:pt idx="275">
                  <c:v>17232</c:v>
                </c:pt>
                <c:pt idx="276">
                  <c:v>17222</c:v>
                </c:pt>
                <c:pt idx="277">
                  <c:v>17218</c:v>
                </c:pt>
                <c:pt idx="278">
                  <c:v>17206</c:v>
                </c:pt>
                <c:pt idx="279">
                  <c:v>17191</c:v>
                </c:pt>
                <c:pt idx="280">
                  <c:v>17187</c:v>
                </c:pt>
                <c:pt idx="281">
                  <c:v>17180</c:v>
                </c:pt>
                <c:pt idx="282">
                  <c:v>17163</c:v>
                </c:pt>
                <c:pt idx="283">
                  <c:v>17153</c:v>
                </c:pt>
                <c:pt idx="284">
                  <c:v>17145</c:v>
                </c:pt>
                <c:pt idx="285">
                  <c:v>17135</c:v>
                </c:pt>
                <c:pt idx="286">
                  <c:v>17129</c:v>
                </c:pt>
                <c:pt idx="287">
                  <c:v>17118</c:v>
                </c:pt>
                <c:pt idx="288">
                  <c:v>17110</c:v>
                </c:pt>
                <c:pt idx="289">
                  <c:v>17094</c:v>
                </c:pt>
                <c:pt idx="290">
                  <c:v>17090</c:v>
                </c:pt>
                <c:pt idx="291">
                  <c:v>17072</c:v>
                </c:pt>
                <c:pt idx="292">
                  <c:v>17062</c:v>
                </c:pt>
                <c:pt idx="293">
                  <c:v>17059</c:v>
                </c:pt>
                <c:pt idx="294">
                  <c:v>17043</c:v>
                </c:pt>
                <c:pt idx="295">
                  <c:v>17032</c:v>
                </c:pt>
                <c:pt idx="296">
                  <c:v>17026</c:v>
                </c:pt>
                <c:pt idx="297">
                  <c:v>17011</c:v>
                </c:pt>
                <c:pt idx="298">
                  <c:v>17002</c:v>
                </c:pt>
                <c:pt idx="299">
                  <c:v>17000</c:v>
                </c:pt>
                <c:pt idx="300">
                  <c:v>16983</c:v>
                </c:pt>
                <c:pt idx="301">
                  <c:v>16972</c:v>
                </c:pt>
                <c:pt idx="302">
                  <c:v>16961</c:v>
                </c:pt>
                <c:pt idx="303">
                  <c:v>16953</c:v>
                </c:pt>
                <c:pt idx="304">
                  <c:v>16943</c:v>
                </c:pt>
                <c:pt idx="305">
                  <c:v>16932</c:v>
                </c:pt>
                <c:pt idx="306">
                  <c:v>16927</c:v>
                </c:pt>
                <c:pt idx="307">
                  <c:v>16916</c:v>
                </c:pt>
                <c:pt idx="308">
                  <c:v>16902</c:v>
                </c:pt>
                <c:pt idx="309">
                  <c:v>16892</c:v>
                </c:pt>
                <c:pt idx="310">
                  <c:v>16887</c:v>
                </c:pt>
                <c:pt idx="311">
                  <c:v>16877</c:v>
                </c:pt>
                <c:pt idx="312">
                  <c:v>16861</c:v>
                </c:pt>
                <c:pt idx="313">
                  <c:v>16852</c:v>
                </c:pt>
                <c:pt idx="314">
                  <c:v>16847</c:v>
                </c:pt>
                <c:pt idx="315">
                  <c:v>16835</c:v>
                </c:pt>
                <c:pt idx="316">
                  <c:v>16824</c:v>
                </c:pt>
                <c:pt idx="317">
                  <c:v>16814</c:v>
                </c:pt>
                <c:pt idx="318">
                  <c:v>16805</c:v>
                </c:pt>
                <c:pt idx="319">
                  <c:v>16796</c:v>
                </c:pt>
                <c:pt idx="320">
                  <c:v>16789</c:v>
                </c:pt>
                <c:pt idx="321">
                  <c:v>16780</c:v>
                </c:pt>
                <c:pt idx="322">
                  <c:v>16767</c:v>
                </c:pt>
                <c:pt idx="323">
                  <c:v>16754</c:v>
                </c:pt>
                <c:pt idx="324">
                  <c:v>16747</c:v>
                </c:pt>
                <c:pt idx="325">
                  <c:v>16738</c:v>
                </c:pt>
                <c:pt idx="326">
                  <c:v>16721</c:v>
                </c:pt>
                <c:pt idx="327">
                  <c:v>16719</c:v>
                </c:pt>
                <c:pt idx="328">
                  <c:v>16708</c:v>
                </c:pt>
                <c:pt idx="329">
                  <c:v>16694</c:v>
                </c:pt>
                <c:pt idx="330">
                  <c:v>16686</c:v>
                </c:pt>
                <c:pt idx="331">
                  <c:v>16679</c:v>
                </c:pt>
                <c:pt idx="332">
                  <c:v>16667</c:v>
                </c:pt>
                <c:pt idx="333">
                  <c:v>16657</c:v>
                </c:pt>
                <c:pt idx="334">
                  <c:v>16648</c:v>
                </c:pt>
                <c:pt idx="335">
                  <c:v>16636</c:v>
                </c:pt>
                <c:pt idx="336">
                  <c:v>16622</c:v>
                </c:pt>
                <c:pt idx="337">
                  <c:v>16615</c:v>
                </c:pt>
                <c:pt idx="338">
                  <c:v>16605</c:v>
                </c:pt>
                <c:pt idx="339">
                  <c:v>16596</c:v>
                </c:pt>
                <c:pt idx="340">
                  <c:v>16587</c:v>
                </c:pt>
                <c:pt idx="341">
                  <c:v>16576</c:v>
                </c:pt>
                <c:pt idx="342">
                  <c:v>16566</c:v>
                </c:pt>
                <c:pt idx="343">
                  <c:v>16557</c:v>
                </c:pt>
                <c:pt idx="344">
                  <c:v>16548</c:v>
                </c:pt>
                <c:pt idx="345">
                  <c:v>16532</c:v>
                </c:pt>
                <c:pt idx="346">
                  <c:v>16524</c:v>
                </c:pt>
                <c:pt idx="347">
                  <c:v>16513</c:v>
                </c:pt>
                <c:pt idx="348">
                  <c:v>16506</c:v>
                </c:pt>
                <c:pt idx="349">
                  <c:v>16497</c:v>
                </c:pt>
                <c:pt idx="350">
                  <c:v>16485</c:v>
                </c:pt>
                <c:pt idx="351">
                  <c:v>16473</c:v>
                </c:pt>
                <c:pt idx="352">
                  <c:v>16465</c:v>
                </c:pt>
                <c:pt idx="353">
                  <c:v>16457</c:v>
                </c:pt>
                <c:pt idx="354">
                  <c:v>16442</c:v>
                </c:pt>
                <c:pt idx="355">
                  <c:v>16433</c:v>
                </c:pt>
                <c:pt idx="356">
                  <c:v>16426</c:v>
                </c:pt>
                <c:pt idx="357">
                  <c:v>16411</c:v>
                </c:pt>
                <c:pt idx="358">
                  <c:v>16404</c:v>
                </c:pt>
                <c:pt idx="359">
                  <c:v>16397</c:v>
                </c:pt>
                <c:pt idx="360">
                  <c:v>16384</c:v>
                </c:pt>
                <c:pt idx="361">
                  <c:v>16378</c:v>
                </c:pt>
                <c:pt idx="362">
                  <c:v>16369</c:v>
                </c:pt>
                <c:pt idx="363">
                  <c:v>16353</c:v>
                </c:pt>
                <c:pt idx="364">
                  <c:v>16342</c:v>
                </c:pt>
                <c:pt idx="365">
                  <c:v>16340</c:v>
                </c:pt>
                <c:pt idx="366">
                  <c:v>16322</c:v>
                </c:pt>
                <c:pt idx="367">
                  <c:v>16315</c:v>
                </c:pt>
                <c:pt idx="368">
                  <c:v>16305</c:v>
                </c:pt>
                <c:pt idx="369">
                  <c:v>16298</c:v>
                </c:pt>
                <c:pt idx="370">
                  <c:v>16290</c:v>
                </c:pt>
                <c:pt idx="371">
                  <c:v>16274</c:v>
                </c:pt>
                <c:pt idx="372">
                  <c:v>16267</c:v>
                </c:pt>
                <c:pt idx="373">
                  <c:v>16254</c:v>
                </c:pt>
                <c:pt idx="374">
                  <c:v>16243</c:v>
                </c:pt>
                <c:pt idx="375">
                  <c:v>16237</c:v>
                </c:pt>
                <c:pt idx="376">
                  <c:v>16224</c:v>
                </c:pt>
                <c:pt idx="377">
                  <c:v>16211</c:v>
                </c:pt>
                <c:pt idx="378">
                  <c:v>16208</c:v>
                </c:pt>
                <c:pt idx="379">
                  <c:v>16196</c:v>
                </c:pt>
                <c:pt idx="380">
                  <c:v>16184</c:v>
                </c:pt>
                <c:pt idx="381">
                  <c:v>16171</c:v>
                </c:pt>
                <c:pt idx="382">
                  <c:v>16162</c:v>
                </c:pt>
                <c:pt idx="383">
                  <c:v>16157</c:v>
                </c:pt>
                <c:pt idx="384">
                  <c:v>16141</c:v>
                </c:pt>
                <c:pt idx="385">
                  <c:v>16134</c:v>
                </c:pt>
                <c:pt idx="386">
                  <c:v>16129</c:v>
                </c:pt>
                <c:pt idx="387">
                  <c:v>16115</c:v>
                </c:pt>
                <c:pt idx="388">
                  <c:v>16110</c:v>
                </c:pt>
                <c:pt idx="389">
                  <c:v>16092</c:v>
                </c:pt>
                <c:pt idx="390">
                  <c:v>16082</c:v>
                </c:pt>
                <c:pt idx="391">
                  <c:v>16079</c:v>
                </c:pt>
                <c:pt idx="392">
                  <c:v>16063</c:v>
                </c:pt>
                <c:pt idx="393">
                  <c:v>16060</c:v>
                </c:pt>
                <c:pt idx="394">
                  <c:v>16044</c:v>
                </c:pt>
                <c:pt idx="395">
                  <c:v>16040</c:v>
                </c:pt>
                <c:pt idx="396">
                  <c:v>16030</c:v>
                </c:pt>
                <c:pt idx="397">
                  <c:v>16014</c:v>
                </c:pt>
                <c:pt idx="398">
                  <c:v>16003</c:v>
                </c:pt>
                <c:pt idx="399">
                  <c:v>16000</c:v>
                </c:pt>
                <c:pt idx="400">
                  <c:v>15984</c:v>
                </c:pt>
                <c:pt idx="401">
                  <c:v>15974</c:v>
                </c:pt>
                <c:pt idx="402">
                  <c:v>15969</c:v>
                </c:pt>
                <c:pt idx="403">
                  <c:v>15957</c:v>
                </c:pt>
                <c:pt idx="404">
                  <c:v>15949</c:v>
                </c:pt>
                <c:pt idx="405">
                  <c:v>15935</c:v>
                </c:pt>
                <c:pt idx="406">
                  <c:v>15930</c:v>
                </c:pt>
                <c:pt idx="407">
                  <c:v>15917</c:v>
                </c:pt>
                <c:pt idx="408">
                  <c:v>15902</c:v>
                </c:pt>
                <c:pt idx="409">
                  <c:v>15899</c:v>
                </c:pt>
                <c:pt idx="410">
                  <c:v>15888</c:v>
                </c:pt>
                <c:pt idx="411">
                  <c:v>15875</c:v>
                </c:pt>
                <c:pt idx="412">
                  <c:v>15865</c:v>
                </c:pt>
                <c:pt idx="413">
                  <c:v>15851</c:v>
                </c:pt>
                <c:pt idx="414">
                  <c:v>15843</c:v>
                </c:pt>
                <c:pt idx="415">
                  <c:v>15838</c:v>
                </c:pt>
                <c:pt idx="416">
                  <c:v>15829</c:v>
                </c:pt>
                <c:pt idx="417">
                  <c:v>15817</c:v>
                </c:pt>
                <c:pt idx="418">
                  <c:v>15808</c:v>
                </c:pt>
                <c:pt idx="419">
                  <c:v>15798</c:v>
                </c:pt>
                <c:pt idx="420">
                  <c:v>15782</c:v>
                </c:pt>
                <c:pt idx="421">
                  <c:v>15778</c:v>
                </c:pt>
                <c:pt idx="422">
                  <c:v>15765</c:v>
                </c:pt>
                <c:pt idx="423">
                  <c:v>15758</c:v>
                </c:pt>
                <c:pt idx="424">
                  <c:v>15742</c:v>
                </c:pt>
                <c:pt idx="425">
                  <c:v>15736</c:v>
                </c:pt>
                <c:pt idx="426">
                  <c:v>15725</c:v>
                </c:pt>
                <c:pt idx="427">
                  <c:v>15720</c:v>
                </c:pt>
                <c:pt idx="428">
                  <c:v>15702</c:v>
                </c:pt>
                <c:pt idx="429">
                  <c:v>15692</c:v>
                </c:pt>
                <c:pt idx="430">
                  <c:v>15685</c:v>
                </c:pt>
                <c:pt idx="431">
                  <c:v>15676</c:v>
                </c:pt>
                <c:pt idx="432">
                  <c:v>15668</c:v>
                </c:pt>
                <c:pt idx="433">
                  <c:v>15656</c:v>
                </c:pt>
                <c:pt idx="434">
                  <c:v>15644</c:v>
                </c:pt>
                <c:pt idx="435">
                  <c:v>15635</c:v>
                </c:pt>
                <c:pt idx="436">
                  <c:v>15621</c:v>
                </c:pt>
                <c:pt idx="437">
                  <c:v>15618</c:v>
                </c:pt>
                <c:pt idx="438">
                  <c:v>15605</c:v>
                </c:pt>
                <c:pt idx="439">
                  <c:v>15599</c:v>
                </c:pt>
                <c:pt idx="440">
                  <c:v>15586</c:v>
                </c:pt>
                <c:pt idx="441">
                  <c:v>15571</c:v>
                </c:pt>
                <c:pt idx="442">
                  <c:v>15569</c:v>
                </c:pt>
                <c:pt idx="443">
                  <c:v>15554</c:v>
                </c:pt>
                <c:pt idx="444">
                  <c:v>15541</c:v>
                </c:pt>
                <c:pt idx="445">
                  <c:v>15537</c:v>
                </c:pt>
                <c:pt idx="446">
                  <c:v>15521</c:v>
                </c:pt>
                <c:pt idx="447">
                  <c:v>15511</c:v>
                </c:pt>
                <c:pt idx="448">
                  <c:v>15501</c:v>
                </c:pt>
                <c:pt idx="449">
                  <c:v>15498</c:v>
                </c:pt>
                <c:pt idx="450">
                  <c:v>15485</c:v>
                </c:pt>
                <c:pt idx="451">
                  <c:v>15480</c:v>
                </c:pt>
                <c:pt idx="452">
                  <c:v>15465</c:v>
                </c:pt>
                <c:pt idx="453">
                  <c:v>15458</c:v>
                </c:pt>
                <c:pt idx="454">
                  <c:v>15449</c:v>
                </c:pt>
                <c:pt idx="455">
                  <c:v>15434</c:v>
                </c:pt>
                <c:pt idx="456">
                  <c:v>15428</c:v>
                </c:pt>
                <c:pt idx="457">
                  <c:v>15417</c:v>
                </c:pt>
                <c:pt idx="458">
                  <c:v>15403</c:v>
                </c:pt>
                <c:pt idx="459">
                  <c:v>15400</c:v>
                </c:pt>
                <c:pt idx="460">
                  <c:v>15382</c:v>
                </c:pt>
                <c:pt idx="461">
                  <c:v>15375</c:v>
                </c:pt>
                <c:pt idx="462">
                  <c:v>15364</c:v>
                </c:pt>
                <c:pt idx="463">
                  <c:v>15357</c:v>
                </c:pt>
                <c:pt idx="464">
                  <c:v>15341</c:v>
                </c:pt>
                <c:pt idx="465">
                  <c:v>15334</c:v>
                </c:pt>
                <c:pt idx="466">
                  <c:v>15322</c:v>
                </c:pt>
                <c:pt idx="467">
                  <c:v>15320</c:v>
                </c:pt>
                <c:pt idx="468">
                  <c:v>15310</c:v>
                </c:pt>
                <c:pt idx="469">
                  <c:v>15299</c:v>
                </c:pt>
                <c:pt idx="470">
                  <c:v>15282</c:v>
                </c:pt>
                <c:pt idx="471">
                  <c:v>15279</c:v>
                </c:pt>
                <c:pt idx="472">
                  <c:v>15267</c:v>
                </c:pt>
                <c:pt idx="473">
                  <c:v>15260</c:v>
                </c:pt>
                <c:pt idx="474">
                  <c:v>15247</c:v>
                </c:pt>
                <c:pt idx="475">
                  <c:v>15235</c:v>
                </c:pt>
                <c:pt idx="476">
                  <c:v>15230</c:v>
                </c:pt>
                <c:pt idx="477">
                  <c:v>15218</c:v>
                </c:pt>
                <c:pt idx="478">
                  <c:v>15203</c:v>
                </c:pt>
                <c:pt idx="479">
                  <c:v>15194</c:v>
                </c:pt>
                <c:pt idx="480">
                  <c:v>15181</c:v>
                </c:pt>
                <c:pt idx="481">
                  <c:v>15177</c:v>
                </c:pt>
                <c:pt idx="482">
                  <c:v>15170</c:v>
                </c:pt>
                <c:pt idx="483">
                  <c:v>15153</c:v>
                </c:pt>
                <c:pt idx="484">
                  <c:v>15144</c:v>
                </c:pt>
                <c:pt idx="485">
                  <c:v>15131</c:v>
                </c:pt>
                <c:pt idx="486">
                  <c:v>15122</c:v>
                </c:pt>
                <c:pt idx="487">
                  <c:v>15117</c:v>
                </c:pt>
                <c:pt idx="488">
                  <c:v>15110</c:v>
                </c:pt>
                <c:pt idx="489">
                  <c:v>15096</c:v>
                </c:pt>
                <c:pt idx="490">
                  <c:v>15082</c:v>
                </c:pt>
                <c:pt idx="491">
                  <c:v>15078</c:v>
                </c:pt>
                <c:pt idx="492">
                  <c:v>15062</c:v>
                </c:pt>
                <c:pt idx="493">
                  <c:v>15052</c:v>
                </c:pt>
                <c:pt idx="494">
                  <c:v>15045</c:v>
                </c:pt>
                <c:pt idx="495">
                  <c:v>15039</c:v>
                </c:pt>
                <c:pt idx="496">
                  <c:v>15030</c:v>
                </c:pt>
                <c:pt idx="497">
                  <c:v>15011</c:v>
                </c:pt>
                <c:pt idx="498">
                  <c:v>15005</c:v>
                </c:pt>
                <c:pt idx="499">
                  <c:v>14997</c:v>
                </c:pt>
                <c:pt idx="500">
                  <c:v>14988</c:v>
                </c:pt>
                <c:pt idx="501">
                  <c:v>14979</c:v>
                </c:pt>
                <c:pt idx="502">
                  <c:v>14968</c:v>
                </c:pt>
                <c:pt idx="503">
                  <c:v>14959</c:v>
                </c:pt>
                <c:pt idx="504">
                  <c:v>14948</c:v>
                </c:pt>
                <c:pt idx="505">
                  <c:v>14938</c:v>
                </c:pt>
                <c:pt idx="506">
                  <c:v>14929</c:v>
                </c:pt>
                <c:pt idx="507">
                  <c:v>14912</c:v>
                </c:pt>
                <c:pt idx="508">
                  <c:v>14903</c:v>
                </c:pt>
                <c:pt idx="509">
                  <c:v>14891</c:v>
                </c:pt>
                <c:pt idx="510">
                  <c:v>14883</c:v>
                </c:pt>
                <c:pt idx="511">
                  <c:v>14877</c:v>
                </c:pt>
                <c:pt idx="512">
                  <c:v>14865</c:v>
                </c:pt>
                <c:pt idx="513">
                  <c:v>14855</c:v>
                </c:pt>
                <c:pt idx="514">
                  <c:v>14846</c:v>
                </c:pt>
                <c:pt idx="515">
                  <c:v>14836</c:v>
                </c:pt>
                <c:pt idx="516">
                  <c:v>14824</c:v>
                </c:pt>
                <c:pt idx="517">
                  <c:v>14815</c:v>
                </c:pt>
                <c:pt idx="518">
                  <c:v>14805</c:v>
                </c:pt>
                <c:pt idx="519">
                  <c:v>14791</c:v>
                </c:pt>
                <c:pt idx="520">
                  <c:v>14790</c:v>
                </c:pt>
                <c:pt idx="521">
                  <c:v>14772</c:v>
                </c:pt>
                <c:pt idx="522">
                  <c:v>14767</c:v>
                </c:pt>
                <c:pt idx="523">
                  <c:v>14753</c:v>
                </c:pt>
                <c:pt idx="524">
                  <c:v>14748</c:v>
                </c:pt>
                <c:pt idx="525">
                  <c:v>14733</c:v>
                </c:pt>
                <c:pt idx="526">
                  <c:v>14726</c:v>
                </c:pt>
                <c:pt idx="527">
                  <c:v>14714</c:v>
                </c:pt>
                <c:pt idx="528">
                  <c:v>14705</c:v>
                </c:pt>
                <c:pt idx="529">
                  <c:v>14695</c:v>
                </c:pt>
                <c:pt idx="530">
                  <c:v>14690</c:v>
                </c:pt>
                <c:pt idx="531">
                  <c:v>14680</c:v>
                </c:pt>
                <c:pt idx="532">
                  <c:v>14666</c:v>
                </c:pt>
                <c:pt idx="533">
                  <c:v>14651</c:v>
                </c:pt>
                <c:pt idx="534">
                  <c:v>14645</c:v>
                </c:pt>
                <c:pt idx="535">
                  <c:v>14631</c:v>
                </c:pt>
                <c:pt idx="536">
                  <c:v>14628</c:v>
                </c:pt>
                <c:pt idx="537">
                  <c:v>14613</c:v>
                </c:pt>
                <c:pt idx="538">
                  <c:v>14601</c:v>
                </c:pt>
                <c:pt idx="539">
                  <c:v>14598</c:v>
                </c:pt>
                <c:pt idx="540">
                  <c:v>14584</c:v>
                </c:pt>
                <c:pt idx="541">
                  <c:v>14576</c:v>
                </c:pt>
                <c:pt idx="542">
                  <c:v>14564</c:v>
                </c:pt>
                <c:pt idx="543">
                  <c:v>14557</c:v>
                </c:pt>
                <c:pt idx="544">
                  <c:v>14548</c:v>
                </c:pt>
                <c:pt idx="545">
                  <c:v>14532</c:v>
                </c:pt>
                <c:pt idx="546">
                  <c:v>14529</c:v>
                </c:pt>
                <c:pt idx="547">
                  <c:v>14516</c:v>
                </c:pt>
                <c:pt idx="548">
                  <c:v>14503</c:v>
                </c:pt>
                <c:pt idx="549">
                  <c:v>14494</c:v>
                </c:pt>
                <c:pt idx="550">
                  <c:v>14482</c:v>
                </c:pt>
                <c:pt idx="551">
                  <c:v>14475</c:v>
                </c:pt>
                <c:pt idx="552">
                  <c:v>14469</c:v>
                </c:pt>
                <c:pt idx="553">
                  <c:v>14459</c:v>
                </c:pt>
                <c:pt idx="554">
                  <c:v>14446</c:v>
                </c:pt>
                <c:pt idx="555">
                  <c:v>14432</c:v>
                </c:pt>
                <c:pt idx="556">
                  <c:v>14424</c:v>
                </c:pt>
                <c:pt idx="557">
                  <c:v>14412</c:v>
                </c:pt>
                <c:pt idx="558">
                  <c:v>14410</c:v>
                </c:pt>
                <c:pt idx="559">
                  <c:v>14393</c:v>
                </c:pt>
                <c:pt idx="560">
                  <c:v>14383</c:v>
                </c:pt>
                <c:pt idx="561">
                  <c:v>14373</c:v>
                </c:pt>
                <c:pt idx="562">
                  <c:v>14361</c:v>
                </c:pt>
                <c:pt idx="563">
                  <c:v>14354</c:v>
                </c:pt>
                <c:pt idx="564">
                  <c:v>14345</c:v>
                </c:pt>
                <c:pt idx="565">
                  <c:v>14335</c:v>
                </c:pt>
                <c:pt idx="566">
                  <c:v>14326</c:v>
                </c:pt>
                <c:pt idx="567">
                  <c:v>14312</c:v>
                </c:pt>
                <c:pt idx="568">
                  <c:v>14308</c:v>
                </c:pt>
                <c:pt idx="569">
                  <c:v>14298</c:v>
                </c:pt>
                <c:pt idx="570">
                  <c:v>14283</c:v>
                </c:pt>
                <c:pt idx="571">
                  <c:v>14275</c:v>
                </c:pt>
                <c:pt idx="572">
                  <c:v>14268</c:v>
                </c:pt>
                <c:pt idx="573">
                  <c:v>14254</c:v>
                </c:pt>
                <c:pt idx="574">
                  <c:v>14244</c:v>
                </c:pt>
                <c:pt idx="575">
                  <c:v>14240</c:v>
                </c:pt>
                <c:pt idx="576">
                  <c:v>14226</c:v>
                </c:pt>
                <c:pt idx="577">
                  <c:v>14214</c:v>
                </c:pt>
                <c:pt idx="578">
                  <c:v>14210</c:v>
                </c:pt>
                <c:pt idx="579">
                  <c:v>14193</c:v>
                </c:pt>
                <c:pt idx="580">
                  <c:v>14186</c:v>
                </c:pt>
                <c:pt idx="581">
                  <c:v>14174</c:v>
                </c:pt>
                <c:pt idx="582">
                  <c:v>14166</c:v>
                </c:pt>
                <c:pt idx="583">
                  <c:v>14155</c:v>
                </c:pt>
                <c:pt idx="584">
                  <c:v>14149</c:v>
                </c:pt>
                <c:pt idx="585">
                  <c:v>14139</c:v>
                </c:pt>
                <c:pt idx="586">
                  <c:v>14129</c:v>
                </c:pt>
                <c:pt idx="587">
                  <c:v>14118</c:v>
                </c:pt>
                <c:pt idx="588">
                  <c:v>14107</c:v>
                </c:pt>
                <c:pt idx="589">
                  <c:v>14098</c:v>
                </c:pt>
                <c:pt idx="590">
                  <c:v>14086</c:v>
                </c:pt>
                <c:pt idx="591">
                  <c:v>14073</c:v>
                </c:pt>
                <c:pt idx="592">
                  <c:v>14063</c:v>
                </c:pt>
                <c:pt idx="593">
                  <c:v>14054</c:v>
                </c:pt>
                <c:pt idx="594">
                  <c:v>14043</c:v>
                </c:pt>
                <c:pt idx="595">
                  <c:v>14039</c:v>
                </c:pt>
                <c:pt idx="596">
                  <c:v>14028</c:v>
                </c:pt>
                <c:pt idx="597">
                  <c:v>14014</c:v>
                </c:pt>
                <c:pt idx="598">
                  <c:v>14003</c:v>
                </c:pt>
                <c:pt idx="599">
                  <c:v>13993</c:v>
                </c:pt>
                <c:pt idx="600">
                  <c:v>13986</c:v>
                </c:pt>
                <c:pt idx="601">
                  <c:v>13978</c:v>
                </c:pt>
                <c:pt idx="602">
                  <c:v>13967</c:v>
                </c:pt>
                <c:pt idx="603">
                  <c:v>13953</c:v>
                </c:pt>
                <c:pt idx="604">
                  <c:v>13946</c:v>
                </c:pt>
                <c:pt idx="605">
                  <c:v>13933</c:v>
                </c:pt>
                <c:pt idx="606">
                  <c:v>13929</c:v>
                </c:pt>
                <c:pt idx="607">
                  <c:v>13913</c:v>
                </c:pt>
                <c:pt idx="608">
                  <c:v>13910</c:v>
                </c:pt>
                <c:pt idx="609">
                  <c:v>13894</c:v>
                </c:pt>
                <c:pt idx="610">
                  <c:v>13888</c:v>
                </c:pt>
                <c:pt idx="611">
                  <c:v>13871</c:v>
                </c:pt>
                <c:pt idx="612">
                  <c:v>13863</c:v>
                </c:pt>
                <c:pt idx="613">
                  <c:v>13859</c:v>
                </c:pt>
                <c:pt idx="614">
                  <c:v>13844</c:v>
                </c:pt>
                <c:pt idx="615">
                  <c:v>13839</c:v>
                </c:pt>
                <c:pt idx="616">
                  <c:v>13822</c:v>
                </c:pt>
                <c:pt idx="617">
                  <c:v>13819</c:v>
                </c:pt>
                <c:pt idx="618">
                  <c:v>13807</c:v>
                </c:pt>
                <c:pt idx="619">
                  <c:v>13793</c:v>
                </c:pt>
                <c:pt idx="620">
                  <c:v>13784</c:v>
                </c:pt>
                <c:pt idx="621">
                  <c:v>13774</c:v>
                </c:pt>
                <c:pt idx="622">
                  <c:v>13768</c:v>
                </c:pt>
                <c:pt idx="623">
                  <c:v>13754</c:v>
                </c:pt>
                <c:pt idx="624">
                  <c:v>13748</c:v>
                </c:pt>
                <c:pt idx="625">
                  <c:v>13734</c:v>
                </c:pt>
                <c:pt idx="626">
                  <c:v>13726</c:v>
                </c:pt>
                <c:pt idx="627">
                  <c:v>13711</c:v>
                </c:pt>
                <c:pt idx="628">
                  <c:v>13708</c:v>
                </c:pt>
                <c:pt idx="629">
                  <c:v>13694</c:v>
                </c:pt>
                <c:pt idx="630">
                  <c:v>13681</c:v>
                </c:pt>
                <c:pt idx="631">
                  <c:v>13672</c:v>
                </c:pt>
                <c:pt idx="632">
                  <c:v>13665</c:v>
                </c:pt>
                <c:pt idx="633">
                  <c:v>13658</c:v>
                </c:pt>
                <c:pt idx="634">
                  <c:v>13650</c:v>
                </c:pt>
                <c:pt idx="635">
                  <c:v>13637</c:v>
                </c:pt>
                <c:pt idx="636">
                  <c:v>13623</c:v>
                </c:pt>
                <c:pt idx="637">
                  <c:v>13616</c:v>
                </c:pt>
                <c:pt idx="638">
                  <c:v>13603</c:v>
                </c:pt>
                <c:pt idx="639">
                  <c:v>13598</c:v>
                </c:pt>
                <c:pt idx="640">
                  <c:v>13587</c:v>
                </c:pt>
                <c:pt idx="641">
                  <c:v>13575</c:v>
                </c:pt>
                <c:pt idx="642">
                  <c:v>13565</c:v>
                </c:pt>
                <c:pt idx="643">
                  <c:v>13555</c:v>
                </c:pt>
                <c:pt idx="644">
                  <c:v>13543</c:v>
                </c:pt>
                <c:pt idx="645">
                  <c:v>13539</c:v>
                </c:pt>
                <c:pt idx="646">
                  <c:v>13524</c:v>
                </c:pt>
                <c:pt idx="647">
                  <c:v>13520</c:v>
                </c:pt>
                <c:pt idx="648">
                  <c:v>13503</c:v>
                </c:pt>
                <c:pt idx="649">
                  <c:v>13494</c:v>
                </c:pt>
                <c:pt idx="650">
                  <c:v>13482</c:v>
                </c:pt>
                <c:pt idx="651">
                  <c:v>13473</c:v>
                </c:pt>
                <c:pt idx="652">
                  <c:v>13462</c:v>
                </c:pt>
                <c:pt idx="653">
                  <c:v>13456</c:v>
                </c:pt>
                <c:pt idx="654">
                  <c:v>13442</c:v>
                </c:pt>
                <c:pt idx="655">
                  <c:v>13436</c:v>
                </c:pt>
                <c:pt idx="656">
                  <c:v>13421</c:v>
                </c:pt>
                <c:pt idx="657">
                  <c:v>13414</c:v>
                </c:pt>
                <c:pt idx="658">
                  <c:v>13404</c:v>
                </c:pt>
                <c:pt idx="659">
                  <c:v>13391</c:v>
                </c:pt>
                <c:pt idx="660">
                  <c:v>13382</c:v>
                </c:pt>
                <c:pt idx="661">
                  <c:v>13374</c:v>
                </c:pt>
                <c:pt idx="662">
                  <c:v>13368</c:v>
                </c:pt>
                <c:pt idx="663">
                  <c:v>13355</c:v>
                </c:pt>
                <c:pt idx="664">
                  <c:v>13345</c:v>
                </c:pt>
                <c:pt idx="665">
                  <c:v>13340</c:v>
                </c:pt>
                <c:pt idx="666">
                  <c:v>13326</c:v>
                </c:pt>
                <c:pt idx="667">
                  <c:v>13316</c:v>
                </c:pt>
                <c:pt idx="668">
                  <c:v>13308</c:v>
                </c:pt>
                <c:pt idx="669">
                  <c:v>13296</c:v>
                </c:pt>
                <c:pt idx="670">
                  <c:v>13288</c:v>
                </c:pt>
                <c:pt idx="671">
                  <c:v>13279</c:v>
                </c:pt>
                <c:pt idx="672">
                  <c:v>13267</c:v>
                </c:pt>
                <c:pt idx="673">
                  <c:v>13257</c:v>
                </c:pt>
                <c:pt idx="674">
                  <c:v>13247</c:v>
                </c:pt>
                <c:pt idx="675">
                  <c:v>13237</c:v>
                </c:pt>
                <c:pt idx="676">
                  <c:v>13224</c:v>
                </c:pt>
                <c:pt idx="677">
                  <c:v>13216</c:v>
                </c:pt>
                <c:pt idx="678">
                  <c:v>13204</c:v>
                </c:pt>
                <c:pt idx="679">
                  <c:v>13197</c:v>
                </c:pt>
                <c:pt idx="680">
                  <c:v>13187</c:v>
                </c:pt>
                <c:pt idx="681">
                  <c:v>13177</c:v>
                </c:pt>
                <c:pt idx="682">
                  <c:v>13161</c:v>
                </c:pt>
                <c:pt idx="683">
                  <c:v>13160</c:v>
                </c:pt>
                <c:pt idx="684">
                  <c:v>13143</c:v>
                </c:pt>
                <c:pt idx="685">
                  <c:v>13131</c:v>
                </c:pt>
                <c:pt idx="686">
                  <c:v>13128</c:v>
                </c:pt>
                <c:pt idx="687">
                  <c:v>13113</c:v>
                </c:pt>
                <c:pt idx="688">
                  <c:v>13108</c:v>
                </c:pt>
                <c:pt idx="689">
                  <c:v>13095</c:v>
                </c:pt>
                <c:pt idx="690">
                  <c:v>13085</c:v>
                </c:pt>
                <c:pt idx="691">
                  <c:v>13071</c:v>
                </c:pt>
                <c:pt idx="692">
                  <c:v>13065</c:v>
                </c:pt>
                <c:pt idx="693">
                  <c:v>13059</c:v>
                </c:pt>
                <c:pt idx="694">
                  <c:v>13041</c:v>
                </c:pt>
                <c:pt idx="695">
                  <c:v>13035</c:v>
                </c:pt>
                <c:pt idx="696">
                  <c:v>13023</c:v>
                </c:pt>
                <c:pt idx="697">
                  <c:v>13014</c:v>
                </c:pt>
                <c:pt idx="698">
                  <c:v>13004</c:v>
                </c:pt>
                <c:pt idx="699">
                  <c:v>12992</c:v>
                </c:pt>
                <c:pt idx="700">
                  <c:v>12990</c:v>
                </c:pt>
                <c:pt idx="701">
                  <c:v>12979</c:v>
                </c:pt>
                <c:pt idx="702">
                  <c:v>12968</c:v>
                </c:pt>
                <c:pt idx="703">
                  <c:v>12955</c:v>
                </c:pt>
                <c:pt idx="704">
                  <c:v>12950</c:v>
                </c:pt>
                <c:pt idx="705">
                  <c:v>12939</c:v>
                </c:pt>
                <c:pt idx="706">
                  <c:v>12930</c:v>
                </c:pt>
                <c:pt idx="707">
                  <c:v>12915</c:v>
                </c:pt>
                <c:pt idx="708">
                  <c:v>12901</c:v>
                </c:pt>
                <c:pt idx="709">
                  <c:v>12892</c:v>
                </c:pt>
                <c:pt idx="710">
                  <c:v>12887</c:v>
                </c:pt>
                <c:pt idx="711">
                  <c:v>12872</c:v>
                </c:pt>
                <c:pt idx="712">
                  <c:v>12868</c:v>
                </c:pt>
                <c:pt idx="713">
                  <c:v>12860</c:v>
                </c:pt>
                <c:pt idx="714">
                  <c:v>12844</c:v>
                </c:pt>
                <c:pt idx="715">
                  <c:v>12835</c:v>
                </c:pt>
                <c:pt idx="716">
                  <c:v>12826</c:v>
                </c:pt>
                <c:pt idx="717">
                  <c:v>12818</c:v>
                </c:pt>
                <c:pt idx="718">
                  <c:v>12808</c:v>
                </c:pt>
                <c:pt idx="719">
                  <c:v>12796</c:v>
                </c:pt>
                <c:pt idx="720">
                  <c:v>12782</c:v>
                </c:pt>
                <c:pt idx="721">
                  <c:v>12771</c:v>
                </c:pt>
                <c:pt idx="722">
                  <c:v>12765</c:v>
                </c:pt>
                <c:pt idx="723">
                  <c:v>12754</c:v>
                </c:pt>
                <c:pt idx="724">
                  <c:v>12741</c:v>
                </c:pt>
                <c:pt idx="725">
                  <c:v>12735</c:v>
                </c:pt>
                <c:pt idx="726">
                  <c:v>12724</c:v>
                </c:pt>
                <c:pt idx="727">
                  <c:v>12716</c:v>
                </c:pt>
                <c:pt idx="728">
                  <c:v>12705</c:v>
                </c:pt>
                <c:pt idx="729">
                  <c:v>12692</c:v>
                </c:pt>
                <c:pt idx="730">
                  <c:v>12685</c:v>
                </c:pt>
                <c:pt idx="731">
                  <c:v>12673</c:v>
                </c:pt>
                <c:pt idx="732">
                  <c:v>12670</c:v>
                </c:pt>
                <c:pt idx="733">
                  <c:v>12654</c:v>
                </c:pt>
                <c:pt idx="734">
                  <c:v>12641</c:v>
                </c:pt>
                <c:pt idx="735">
                  <c:v>12634</c:v>
                </c:pt>
                <c:pt idx="736">
                  <c:v>12628</c:v>
                </c:pt>
                <c:pt idx="737">
                  <c:v>12612</c:v>
                </c:pt>
                <c:pt idx="738">
                  <c:v>12608</c:v>
                </c:pt>
                <c:pt idx="739">
                  <c:v>12596</c:v>
                </c:pt>
                <c:pt idx="740">
                  <c:v>12583</c:v>
                </c:pt>
                <c:pt idx="741">
                  <c:v>12573</c:v>
                </c:pt>
                <c:pt idx="742">
                  <c:v>12570</c:v>
                </c:pt>
                <c:pt idx="743">
                  <c:v>12557</c:v>
                </c:pt>
                <c:pt idx="744">
                  <c:v>12546</c:v>
                </c:pt>
                <c:pt idx="745">
                  <c:v>12535</c:v>
                </c:pt>
                <c:pt idx="746">
                  <c:v>12528</c:v>
                </c:pt>
                <c:pt idx="747">
                  <c:v>12519</c:v>
                </c:pt>
                <c:pt idx="748">
                  <c:v>12510</c:v>
                </c:pt>
                <c:pt idx="749">
                  <c:v>12491</c:v>
                </c:pt>
                <c:pt idx="750">
                  <c:v>12489</c:v>
                </c:pt>
                <c:pt idx="751">
                  <c:v>12473</c:v>
                </c:pt>
                <c:pt idx="752">
                  <c:v>12470</c:v>
                </c:pt>
                <c:pt idx="753">
                  <c:v>12457</c:v>
                </c:pt>
                <c:pt idx="754">
                  <c:v>12442</c:v>
                </c:pt>
                <c:pt idx="755">
                  <c:v>12432</c:v>
                </c:pt>
                <c:pt idx="756">
                  <c:v>12429</c:v>
                </c:pt>
                <c:pt idx="757">
                  <c:v>12417</c:v>
                </c:pt>
                <c:pt idx="758">
                  <c:v>12410</c:v>
                </c:pt>
                <c:pt idx="759">
                  <c:v>12398</c:v>
                </c:pt>
                <c:pt idx="760">
                  <c:v>12384</c:v>
                </c:pt>
                <c:pt idx="761">
                  <c:v>12372</c:v>
                </c:pt>
                <c:pt idx="762">
                  <c:v>12369</c:v>
                </c:pt>
                <c:pt idx="763">
                  <c:v>12354</c:v>
                </c:pt>
                <c:pt idx="764">
                  <c:v>12348</c:v>
                </c:pt>
                <c:pt idx="765">
                  <c:v>12333</c:v>
                </c:pt>
                <c:pt idx="766">
                  <c:v>12324</c:v>
                </c:pt>
                <c:pt idx="767">
                  <c:v>12320</c:v>
                </c:pt>
                <c:pt idx="768">
                  <c:v>12305</c:v>
                </c:pt>
                <c:pt idx="769">
                  <c:v>12300</c:v>
                </c:pt>
                <c:pt idx="770">
                  <c:v>12286</c:v>
                </c:pt>
                <c:pt idx="771">
                  <c:v>12280</c:v>
                </c:pt>
                <c:pt idx="772">
                  <c:v>12262</c:v>
                </c:pt>
                <c:pt idx="773">
                  <c:v>12260</c:v>
                </c:pt>
                <c:pt idx="774">
                  <c:v>12249</c:v>
                </c:pt>
                <c:pt idx="775">
                  <c:v>12239</c:v>
                </c:pt>
                <c:pt idx="776">
                  <c:v>12228</c:v>
                </c:pt>
                <c:pt idx="777">
                  <c:v>12212</c:v>
                </c:pt>
                <c:pt idx="778">
                  <c:v>12207</c:v>
                </c:pt>
                <c:pt idx="779">
                  <c:v>12191</c:v>
                </c:pt>
                <c:pt idx="780">
                  <c:v>12188</c:v>
                </c:pt>
                <c:pt idx="781">
                  <c:v>12172</c:v>
                </c:pt>
                <c:pt idx="782">
                  <c:v>12165</c:v>
                </c:pt>
                <c:pt idx="783">
                  <c:v>12160</c:v>
                </c:pt>
                <c:pt idx="784">
                  <c:v>12141</c:v>
                </c:pt>
                <c:pt idx="785">
                  <c:v>12136</c:v>
                </c:pt>
                <c:pt idx="786">
                  <c:v>12122</c:v>
                </c:pt>
                <c:pt idx="787">
                  <c:v>12113</c:v>
                </c:pt>
                <c:pt idx="788">
                  <c:v>12108</c:v>
                </c:pt>
                <c:pt idx="789">
                  <c:v>12097</c:v>
                </c:pt>
                <c:pt idx="790">
                  <c:v>12089</c:v>
                </c:pt>
                <c:pt idx="791">
                  <c:v>12076</c:v>
                </c:pt>
                <c:pt idx="792">
                  <c:v>12061</c:v>
                </c:pt>
                <c:pt idx="793">
                  <c:v>12058</c:v>
                </c:pt>
                <c:pt idx="794">
                  <c:v>12048</c:v>
                </c:pt>
                <c:pt idx="795">
                  <c:v>12039</c:v>
                </c:pt>
                <c:pt idx="796">
                  <c:v>12021</c:v>
                </c:pt>
                <c:pt idx="797">
                  <c:v>12015</c:v>
                </c:pt>
                <c:pt idx="798">
                  <c:v>12009</c:v>
                </c:pt>
                <c:pt idx="799">
                  <c:v>12000</c:v>
                </c:pt>
                <c:pt idx="800">
                  <c:v>11982</c:v>
                </c:pt>
                <c:pt idx="801">
                  <c:v>11972</c:v>
                </c:pt>
                <c:pt idx="802">
                  <c:v>11963</c:v>
                </c:pt>
                <c:pt idx="803">
                  <c:v>11957</c:v>
                </c:pt>
                <c:pt idx="804">
                  <c:v>11947</c:v>
                </c:pt>
                <c:pt idx="805">
                  <c:v>11938</c:v>
                </c:pt>
                <c:pt idx="806">
                  <c:v>11929</c:v>
                </c:pt>
                <c:pt idx="807">
                  <c:v>11916</c:v>
                </c:pt>
                <c:pt idx="808">
                  <c:v>11910</c:v>
                </c:pt>
                <c:pt idx="809">
                  <c:v>11899</c:v>
                </c:pt>
                <c:pt idx="810">
                  <c:v>11885</c:v>
                </c:pt>
                <c:pt idx="811">
                  <c:v>11873</c:v>
                </c:pt>
                <c:pt idx="812">
                  <c:v>11865</c:v>
                </c:pt>
                <c:pt idx="813">
                  <c:v>11860</c:v>
                </c:pt>
                <c:pt idx="814">
                  <c:v>11843</c:v>
                </c:pt>
                <c:pt idx="815">
                  <c:v>11834</c:v>
                </c:pt>
                <c:pt idx="816">
                  <c:v>11830</c:v>
                </c:pt>
                <c:pt idx="817">
                  <c:v>11814</c:v>
                </c:pt>
                <c:pt idx="818">
                  <c:v>11802</c:v>
                </c:pt>
                <c:pt idx="819">
                  <c:v>11794</c:v>
                </c:pt>
                <c:pt idx="820">
                  <c:v>11787</c:v>
                </c:pt>
                <c:pt idx="821">
                  <c:v>11776</c:v>
                </c:pt>
                <c:pt idx="822">
                  <c:v>11768</c:v>
                </c:pt>
                <c:pt idx="823">
                  <c:v>11758</c:v>
                </c:pt>
                <c:pt idx="824">
                  <c:v>11744</c:v>
                </c:pt>
                <c:pt idx="825">
                  <c:v>11734</c:v>
                </c:pt>
                <c:pt idx="826">
                  <c:v>11722</c:v>
                </c:pt>
                <c:pt idx="827">
                  <c:v>11714</c:v>
                </c:pt>
                <c:pt idx="828">
                  <c:v>11707</c:v>
                </c:pt>
                <c:pt idx="829">
                  <c:v>11697</c:v>
                </c:pt>
                <c:pt idx="830">
                  <c:v>11685</c:v>
                </c:pt>
                <c:pt idx="831">
                  <c:v>11673</c:v>
                </c:pt>
                <c:pt idx="832">
                  <c:v>11663</c:v>
                </c:pt>
                <c:pt idx="833">
                  <c:v>11651</c:v>
                </c:pt>
                <c:pt idx="834">
                  <c:v>11649</c:v>
                </c:pt>
                <c:pt idx="835">
                  <c:v>11638</c:v>
                </c:pt>
                <c:pt idx="836">
                  <c:v>11628</c:v>
                </c:pt>
                <c:pt idx="837">
                  <c:v>11618</c:v>
                </c:pt>
                <c:pt idx="838">
                  <c:v>11604</c:v>
                </c:pt>
                <c:pt idx="839">
                  <c:v>11594</c:v>
                </c:pt>
                <c:pt idx="840">
                  <c:v>11585</c:v>
                </c:pt>
                <c:pt idx="841">
                  <c:v>11574</c:v>
                </c:pt>
                <c:pt idx="842">
                  <c:v>11564</c:v>
                </c:pt>
                <c:pt idx="843">
                  <c:v>11560</c:v>
                </c:pt>
                <c:pt idx="844">
                  <c:v>11541</c:v>
                </c:pt>
                <c:pt idx="845">
                  <c:v>11532</c:v>
                </c:pt>
                <c:pt idx="846">
                  <c:v>11525</c:v>
                </c:pt>
                <c:pt idx="847">
                  <c:v>11514</c:v>
                </c:pt>
                <c:pt idx="848">
                  <c:v>11508</c:v>
                </c:pt>
                <c:pt idx="849">
                  <c:v>11496</c:v>
                </c:pt>
                <c:pt idx="850">
                  <c:v>11482</c:v>
                </c:pt>
                <c:pt idx="851">
                  <c:v>11479</c:v>
                </c:pt>
                <c:pt idx="852">
                  <c:v>11467</c:v>
                </c:pt>
                <c:pt idx="853">
                  <c:v>11459</c:v>
                </c:pt>
                <c:pt idx="854">
                  <c:v>11449</c:v>
                </c:pt>
                <c:pt idx="855">
                  <c:v>11440</c:v>
                </c:pt>
                <c:pt idx="856">
                  <c:v>11430</c:v>
                </c:pt>
                <c:pt idx="857">
                  <c:v>11420</c:v>
                </c:pt>
                <c:pt idx="858">
                  <c:v>11401</c:v>
                </c:pt>
                <c:pt idx="859">
                  <c:v>11393</c:v>
                </c:pt>
                <c:pt idx="860">
                  <c:v>11384</c:v>
                </c:pt>
                <c:pt idx="861">
                  <c:v>11377</c:v>
                </c:pt>
                <c:pt idx="862">
                  <c:v>11369</c:v>
                </c:pt>
                <c:pt idx="863">
                  <c:v>11360</c:v>
                </c:pt>
                <c:pt idx="864">
                  <c:v>11347</c:v>
                </c:pt>
                <c:pt idx="865">
                  <c:v>11331</c:v>
                </c:pt>
                <c:pt idx="866">
                  <c:v>11321</c:v>
                </c:pt>
                <c:pt idx="867">
                  <c:v>11313</c:v>
                </c:pt>
                <c:pt idx="868">
                  <c:v>11302</c:v>
                </c:pt>
                <c:pt idx="869">
                  <c:v>11294</c:v>
                </c:pt>
                <c:pt idx="870">
                  <c:v>11286</c:v>
                </c:pt>
                <c:pt idx="871">
                  <c:v>11273</c:v>
                </c:pt>
                <c:pt idx="872">
                  <c:v>11270</c:v>
                </c:pt>
                <c:pt idx="873">
                  <c:v>11255</c:v>
                </c:pt>
                <c:pt idx="874">
                  <c:v>11242</c:v>
                </c:pt>
                <c:pt idx="875">
                  <c:v>11238</c:v>
                </c:pt>
                <c:pt idx="876">
                  <c:v>11223</c:v>
                </c:pt>
                <c:pt idx="877">
                  <c:v>11217</c:v>
                </c:pt>
                <c:pt idx="878">
                  <c:v>11208</c:v>
                </c:pt>
                <c:pt idx="879">
                  <c:v>11194</c:v>
                </c:pt>
                <c:pt idx="880">
                  <c:v>11188</c:v>
                </c:pt>
                <c:pt idx="881">
                  <c:v>11175</c:v>
                </c:pt>
                <c:pt idx="882">
                  <c:v>11164</c:v>
                </c:pt>
                <c:pt idx="883">
                  <c:v>11154</c:v>
                </c:pt>
                <c:pt idx="884">
                  <c:v>11149</c:v>
                </c:pt>
                <c:pt idx="885">
                  <c:v>11140</c:v>
                </c:pt>
                <c:pt idx="886">
                  <c:v>11126</c:v>
                </c:pt>
                <c:pt idx="887">
                  <c:v>11111</c:v>
                </c:pt>
                <c:pt idx="888">
                  <c:v>11101</c:v>
                </c:pt>
                <c:pt idx="889">
                  <c:v>11092</c:v>
                </c:pt>
                <c:pt idx="890">
                  <c:v>11088</c:v>
                </c:pt>
                <c:pt idx="891">
                  <c:v>11071</c:v>
                </c:pt>
                <c:pt idx="892">
                  <c:v>11067</c:v>
                </c:pt>
                <c:pt idx="893">
                  <c:v>11054</c:v>
                </c:pt>
                <c:pt idx="894">
                  <c:v>11043</c:v>
                </c:pt>
                <c:pt idx="895">
                  <c:v>11039</c:v>
                </c:pt>
                <c:pt idx="896">
                  <c:v>11028</c:v>
                </c:pt>
                <c:pt idx="897">
                  <c:v>11018</c:v>
                </c:pt>
                <c:pt idx="898">
                  <c:v>11009</c:v>
                </c:pt>
                <c:pt idx="899">
                  <c:v>10995</c:v>
                </c:pt>
                <c:pt idx="900">
                  <c:v>10987</c:v>
                </c:pt>
                <c:pt idx="901">
                  <c:v>10971</c:v>
                </c:pt>
                <c:pt idx="902">
                  <c:v>10967</c:v>
                </c:pt>
                <c:pt idx="903">
                  <c:v>10960</c:v>
                </c:pt>
                <c:pt idx="904">
                  <c:v>10942</c:v>
                </c:pt>
                <c:pt idx="905">
                  <c:v>10934</c:v>
                </c:pt>
                <c:pt idx="906">
                  <c:v>10930</c:v>
                </c:pt>
                <c:pt idx="907">
                  <c:v>10919</c:v>
                </c:pt>
                <c:pt idx="908">
                  <c:v>10909</c:v>
                </c:pt>
                <c:pt idx="909">
                  <c:v>10900</c:v>
                </c:pt>
                <c:pt idx="910">
                  <c:v>10888</c:v>
                </c:pt>
                <c:pt idx="911">
                  <c:v>10880</c:v>
                </c:pt>
                <c:pt idx="912">
                  <c:v>10863</c:v>
                </c:pt>
                <c:pt idx="913">
                  <c:v>10853</c:v>
                </c:pt>
                <c:pt idx="914">
                  <c:v>10842</c:v>
                </c:pt>
                <c:pt idx="915">
                  <c:v>10834</c:v>
                </c:pt>
                <c:pt idx="916">
                  <c:v>10824</c:v>
                </c:pt>
                <c:pt idx="917">
                  <c:v>10820</c:v>
                </c:pt>
                <c:pt idx="918">
                  <c:v>10803</c:v>
                </c:pt>
                <c:pt idx="919">
                  <c:v>10793</c:v>
                </c:pt>
                <c:pt idx="920">
                  <c:v>10782</c:v>
                </c:pt>
                <c:pt idx="921">
                  <c:v>10774</c:v>
                </c:pt>
                <c:pt idx="922">
                  <c:v>10766</c:v>
                </c:pt>
                <c:pt idx="923">
                  <c:v>10751</c:v>
                </c:pt>
                <c:pt idx="924">
                  <c:v>10749</c:v>
                </c:pt>
                <c:pt idx="925">
                  <c:v>10739</c:v>
                </c:pt>
                <c:pt idx="926">
                  <c:v>10727</c:v>
                </c:pt>
                <c:pt idx="927">
                  <c:v>10718</c:v>
                </c:pt>
                <c:pt idx="928">
                  <c:v>10702</c:v>
                </c:pt>
                <c:pt idx="929">
                  <c:v>10691</c:v>
                </c:pt>
                <c:pt idx="930">
                  <c:v>10685</c:v>
                </c:pt>
                <c:pt idx="931">
                  <c:v>10672</c:v>
                </c:pt>
                <c:pt idx="932">
                  <c:v>10670</c:v>
                </c:pt>
                <c:pt idx="933">
                  <c:v>10655</c:v>
                </c:pt>
                <c:pt idx="934">
                  <c:v>10643</c:v>
                </c:pt>
                <c:pt idx="935">
                  <c:v>10640</c:v>
                </c:pt>
                <c:pt idx="936">
                  <c:v>10628</c:v>
                </c:pt>
                <c:pt idx="937">
                  <c:v>10611</c:v>
                </c:pt>
                <c:pt idx="938">
                  <c:v>10604</c:v>
                </c:pt>
                <c:pt idx="939">
                  <c:v>10598</c:v>
                </c:pt>
                <c:pt idx="940">
                  <c:v>10582</c:v>
                </c:pt>
                <c:pt idx="941">
                  <c:v>10577</c:v>
                </c:pt>
                <c:pt idx="942">
                  <c:v>10570</c:v>
                </c:pt>
                <c:pt idx="943">
                  <c:v>10558</c:v>
                </c:pt>
                <c:pt idx="944">
                  <c:v>10542</c:v>
                </c:pt>
                <c:pt idx="945">
                  <c:v>10534</c:v>
                </c:pt>
                <c:pt idx="946">
                  <c:v>10528</c:v>
                </c:pt>
                <c:pt idx="947">
                  <c:v>10515</c:v>
                </c:pt>
                <c:pt idx="948">
                  <c:v>10506</c:v>
                </c:pt>
                <c:pt idx="949">
                  <c:v>10498</c:v>
                </c:pt>
                <c:pt idx="950">
                  <c:v>10486</c:v>
                </c:pt>
                <c:pt idx="951">
                  <c:v>10475</c:v>
                </c:pt>
                <c:pt idx="952">
                  <c:v>10465</c:v>
                </c:pt>
                <c:pt idx="953">
                  <c:v>10456</c:v>
                </c:pt>
                <c:pt idx="954">
                  <c:v>10441</c:v>
                </c:pt>
                <c:pt idx="955">
                  <c:v>10435</c:v>
                </c:pt>
                <c:pt idx="956">
                  <c:v>10428</c:v>
                </c:pt>
                <c:pt idx="957">
                  <c:v>10416</c:v>
                </c:pt>
                <c:pt idx="958">
                  <c:v>10408</c:v>
                </c:pt>
                <c:pt idx="959">
                  <c:v>10395</c:v>
                </c:pt>
                <c:pt idx="960">
                  <c:v>10390</c:v>
                </c:pt>
                <c:pt idx="961">
                  <c:v>10379</c:v>
                </c:pt>
                <c:pt idx="962">
                  <c:v>10365</c:v>
                </c:pt>
                <c:pt idx="963">
                  <c:v>10354</c:v>
                </c:pt>
                <c:pt idx="964">
                  <c:v>10348</c:v>
                </c:pt>
                <c:pt idx="965">
                  <c:v>10338</c:v>
                </c:pt>
                <c:pt idx="966">
                  <c:v>10326</c:v>
                </c:pt>
                <c:pt idx="967">
                  <c:v>10319</c:v>
                </c:pt>
                <c:pt idx="968">
                  <c:v>10305</c:v>
                </c:pt>
                <c:pt idx="969">
                  <c:v>10293</c:v>
                </c:pt>
                <c:pt idx="970">
                  <c:v>10282</c:v>
                </c:pt>
                <c:pt idx="971">
                  <c:v>10277</c:v>
                </c:pt>
                <c:pt idx="972">
                  <c:v>10270</c:v>
                </c:pt>
                <c:pt idx="973">
                  <c:v>10254</c:v>
                </c:pt>
                <c:pt idx="974">
                  <c:v>10248</c:v>
                </c:pt>
                <c:pt idx="975">
                  <c:v>10237</c:v>
                </c:pt>
                <c:pt idx="976">
                  <c:v>10225</c:v>
                </c:pt>
                <c:pt idx="977">
                  <c:v>10213</c:v>
                </c:pt>
                <c:pt idx="978">
                  <c:v>10202</c:v>
                </c:pt>
                <c:pt idx="979">
                  <c:v>10191</c:v>
                </c:pt>
                <c:pt idx="980">
                  <c:v>10190</c:v>
                </c:pt>
                <c:pt idx="981">
                  <c:v>10178</c:v>
                </c:pt>
                <c:pt idx="982">
                  <c:v>10163</c:v>
                </c:pt>
                <c:pt idx="983">
                  <c:v>10151</c:v>
                </c:pt>
                <c:pt idx="984">
                  <c:v>10141</c:v>
                </c:pt>
                <c:pt idx="985">
                  <c:v>10140</c:v>
                </c:pt>
                <c:pt idx="986">
                  <c:v>10128</c:v>
                </c:pt>
                <c:pt idx="987">
                  <c:v>10119</c:v>
                </c:pt>
                <c:pt idx="988">
                  <c:v>10106</c:v>
                </c:pt>
                <c:pt idx="989">
                  <c:v>10098</c:v>
                </c:pt>
                <c:pt idx="990">
                  <c:v>10089</c:v>
                </c:pt>
                <c:pt idx="991">
                  <c:v>10078</c:v>
                </c:pt>
                <c:pt idx="992">
                  <c:v>10069</c:v>
                </c:pt>
                <c:pt idx="993">
                  <c:v>10055</c:v>
                </c:pt>
                <c:pt idx="994">
                  <c:v>10049</c:v>
                </c:pt>
                <c:pt idx="995">
                  <c:v>10040</c:v>
                </c:pt>
                <c:pt idx="996">
                  <c:v>10022</c:v>
                </c:pt>
                <c:pt idx="997">
                  <c:v>10014</c:v>
                </c:pt>
                <c:pt idx="998">
                  <c:v>10004</c:v>
                </c:pt>
                <c:pt idx="999">
                  <c:v>9997</c:v>
                </c:pt>
                <c:pt idx="1000">
                  <c:v>9984</c:v>
                </c:pt>
                <c:pt idx="1001">
                  <c:v>9975</c:v>
                </c:pt>
                <c:pt idx="1002">
                  <c:v>9965</c:v>
                </c:pt>
                <c:pt idx="1003">
                  <c:v>9960</c:v>
                </c:pt>
                <c:pt idx="1004">
                  <c:v>9944</c:v>
                </c:pt>
                <c:pt idx="1005">
                  <c:v>9940</c:v>
                </c:pt>
                <c:pt idx="1006">
                  <c:v>9923</c:v>
                </c:pt>
                <c:pt idx="1007">
                  <c:v>9916</c:v>
                </c:pt>
                <c:pt idx="1008">
                  <c:v>9905</c:v>
                </c:pt>
                <c:pt idx="1009">
                  <c:v>9891</c:v>
                </c:pt>
                <c:pt idx="1010">
                  <c:v>9884</c:v>
                </c:pt>
                <c:pt idx="1011">
                  <c:v>9875</c:v>
                </c:pt>
                <c:pt idx="1012">
                  <c:v>9867</c:v>
                </c:pt>
                <c:pt idx="1013">
                  <c:v>9853</c:v>
                </c:pt>
                <c:pt idx="1014">
                  <c:v>9846</c:v>
                </c:pt>
                <c:pt idx="1015">
                  <c:v>9837</c:v>
                </c:pt>
                <c:pt idx="1016">
                  <c:v>9823</c:v>
                </c:pt>
                <c:pt idx="1017">
                  <c:v>9819</c:v>
                </c:pt>
                <c:pt idx="1018">
                  <c:v>9809</c:v>
                </c:pt>
                <c:pt idx="1019">
                  <c:v>9793</c:v>
                </c:pt>
                <c:pt idx="1020">
                  <c:v>9788</c:v>
                </c:pt>
                <c:pt idx="1021">
                  <c:v>9778</c:v>
                </c:pt>
                <c:pt idx="1022">
                  <c:v>9770</c:v>
                </c:pt>
                <c:pt idx="1023">
                  <c:v>9758</c:v>
                </c:pt>
                <c:pt idx="1024">
                  <c:v>9749</c:v>
                </c:pt>
                <c:pt idx="1025">
                  <c:v>9735</c:v>
                </c:pt>
                <c:pt idx="1026">
                  <c:v>9729</c:v>
                </c:pt>
                <c:pt idx="1027">
                  <c:v>9718</c:v>
                </c:pt>
                <c:pt idx="1028">
                  <c:v>9703</c:v>
                </c:pt>
                <c:pt idx="1029">
                  <c:v>9694</c:v>
                </c:pt>
                <c:pt idx="1030">
                  <c:v>9688</c:v>
                </c:pt>
                <c:pt idx="1031">
                  <c:v>9672</c:v>
                </c:pt>
                <c:pt idx="1032">
                  <c:v>9663</c:v>
                </c:pt>
                <c:pt idx="1033">
                  <c:v>9658</c:v>
                </c:pt>
                <c:pt idx="1034">
                  <c:v>9647</c:v>
                </c:pt>
                <c:pt idx="1035">
                  <c:v>9639</c:v>
                </c:pt>
                <c:pt idx="1036">
                  <c:v>9621</c:v>
                </c:pt>
                <c:pt idx="1037">
                  <c:v>9616</c:v>
                </c:pt>
                <c:pt idx="1038">
                  <c:v>9605</c:v>
                </c:pt>
                <c:pt idx="1039">
                  <c:v>9594</c:v>
                </c:pt>
                <c:pt idx="1040">
                  <c:v>9585</c:v>
                </c:pt>
                <c:pt idx="1041">
                  <c:v>9577</c:v>
                </c:pt>
                <c:pt idx="1042">
                  <c:v>9568</c:v>
                </c:pt>
                <c:pt idx="1043">
                  <c:v>9552</c:v>
                </c:pt>
                <c:pt idx="1044">
                  <c:v>9550</c:v>
                </c:pt>
                <c:pt idx="1045">
                  <c:v>9532</c:v>
                </c:pt>
                <c:pt idx="1046">
                  <c:v>9524</c:v>
                </c:pt>
                <c:pt idx="1047">
                  <c:v>9514</c:v>
                </c:pt>
                <c:pt idx="1048">
                  <c:v>9504</c:v>
                </c:pt>
                <c:pt idx="1049">
                  <c:v>9496</c:v>
                </c:pt>
                <c:pt idx="1050">
                  <c:v>9482</c:v>
                </c:pt>
                <c:pt idx="1051">
                  <c:v>9480</c:v>
                </c:pt>
                <c:pt idx="1052">
                  <c:v>9466</c:v>
                </c:pt>
                <c:pt idx="1053">
                  <c:v>9454</c:v>
                </c:pt>
                <c:pt idx="1054">
                  <c:v>9448</c:v>
                </c:pt>
                <c:pt idx="1055">
                  <c:v>9435</c:v>
                </c:pt>
                <c:pt idx="1056">
                  <c:v>9422</c:v>
                </c:pt>
                <c:pt idx="1057">
                  <c:v>9417</c:v>
                </c:pt>
                <c:pt idx="1058">
                  <c:v>9408</c:v>
                </c:pt>
                <c:pt idx="1059">
                  <c:v>9391</c:v>
                </c:pt>
                <c:pt idx="1060">
                  <c:v>9381</c:v>
                </c:pt>
                <c:pt idx="1061">
                  <c:v>9372</c:v>
                </c:pt>
                <c:pt idx="1062">
                  <c:v>9368</c:v>
                </c:pt>
                <c:pt idx="1063">
                  <c:v>9359</c:v>
                </c:pt>
                <c:pt idx="1064">
                  <c:v>9347</c:v>
                </c:pt>
                <c:pt idx="1065">
                  <c:v>9332</c:v>
                </c:pt>
                <c:pt idx="1066">
                  <c:v>9327</c:v>
                </c:pt>
                <c:pt idx="1067">
                  <c:v>9319</c:v>
                </c:pt>
                <c:pt idx="1068">
                  <c:v>9302</c:v>
                </c:pt>
                <c:pt idx="1069">
                  <c:v>9299</c:v>
                </c:pt>
                <c:pt idx="1070">
                  <c:v>9283</c:v>
                </c:pt>
                <c:pt idx="1071">
                  <c:v>9272</c:v>
                </c:pt>
                <c:pt idx="1072">
                  <c:v>9270</c:v>
                </c:pt>
                <c:pt idx="1073">
                  <c:v>9259</c:v>
                </c:pt>
                <c:pt idx="1074">
                  <c:v>9241</c:v>
                </c:pt>
                <c:pt idx="1075">
                  <c:v>9234</c:v>
                </c:pt>
                <c:pt idx="1076">
                  <c:v>9229</c:v>
                </c:pt>
                <c:pt idx="1077">
                  <c:v>9215</c:v>
                </c:pt>
                <c:pt idx="1078">
                  <c:v>9201</c:v>
                </c:pt>
                <c:pt idx="1079">
                  <c:v>9192</c:v>
                </c:pt>
                <c:pt idx="1080">
                  <c:v>9189</c:v>
                </c:pt>
                <c:pt idx="1081">
                  <c:v>9180</c:v>
                </c:pt>
                <c:pt idx="1082">
                  <c:v>9165</c:v>
                </c:pt>
                <c:pt idx="1083">
                  <c:v>9154</c:v>
                </c:pt>
                <c:pt idx="1084">
                  <c:v>9149</c:v>
                </c:pt>
                <c:pt idx="1085">
                  <c:v>9137</c:v>
                </c:pt>
                <c:pt idx="1086">
                  <c:v>9125</c:v>
                </c:pt>
                <c:pt idx="1087">
                  <c:v>9111</c:v>
                </c:pt>
                <c:pt idx="1088">
                  <c:v>9109</c:v>
                </c:pt>
                <c:pt idx="1089">
                  <c:v>9095</c:v>
                </c:pt>
                <c:pt idx="1090">
                  <c:v>9082</c:v>
                </c:pt>
                <c:pt idx="1091">
                  <c:v>9071</c:v>
                </c:pt>
                <c:pt idx="1092">
                  <c:v>9069</c:v>
                </c:pt>
                <c:pt idx="1093">
                  <c:v>9056</c:v>
                </c:pt>
                <c:pt idx="1094">
                  <c:v>9046</c:v>
                </c:pt>
                <c:pt idx="1095">
                  <c:v>9037</c:v>
                </c:pt>
                <c:pt idx="1096">
                  <c:v>9025</c:v>
                </c:pt>
                <c:pt idx="1097">
                  <c:v>9013</c:v>
                </c:pt>
                <c:pt idx="1098">
                  <c:v>9006</c:v>
                </c:pt>
                <c:pt idx="1099">
                  <c:v>8997</c:v>
                </c:pt>
                <c:pt idx="1100">
                  <c:v>8988</c:v>
                </c:pt>
                <c:pt idx="1101">
                  <c:v>8971</c:v>
                </c:pt>
                <c:pt idx="1102">
                  <c:v>8963</c:v>
                </c:pt>
                <c:pt idx="1103">
                  <c:v>8960</c:v>
                </c:pt>
                <c:pt idx="1104">
                  <c:v>8945</c:v>
                </c:pt>
                <c:pt idx="1105">
                  <c:v>8935</c:v>
                </c:pt>
                <c:pt idx="1106">
                  <c:v>8927</c:v>
                </c:pt>
                <c:pt idx="1107">
                  <c:v>8917</c:v>
                </c:pt>
                <c:pt idx="1108">
                  <c:v>8906</c:v>
                </c:pt>
                <c:pt idx="1109">
                  <c:v>8892</c:v>
                </c:pt>
                <c:pt idx="1110">
                  <c:v>8885</c:v>
                </c:pt>
                <c:pt idx="1111">
                  <c:v>8871</c:v>
                </c:pt>
                <c:pt idx="1112">
                  <c:v>8861</c:v>
                </c:pt>
                <c:pt idx="1113">
                  <c:v>8851</c:v>
                </c:pt>
                <c:pt idx="1114">
                  <c:v>8846</c:v>
                </c:pt>
                <c:pt idx="1115">
                  <c:v>8837</c:v>
                </c:pt>
                <c:pt idx="1116">
                  <c:v>8830</c:v>
                </c:pt>
                <c:pt idx="1117">
                  <c:v>8813</c:v>
                </c:pt>
                <c:pt idx="1118">
                  <c:v>8803</c:v>
                </c:pt>
                <c:pt idx="1119">
                  <c:v>8800</c:v>
                </c:pt>
                <c:pt idx="1120">
                  <c:v>8784</c:v>
                </c:pt>
                <c:pt idx="1121">
                  <c:v>8778</c:v>
                </c:pt>
                <c:pt idx="1122">
                  <c:v>8761</c:v>
                </c:pt>
                <c:pt idx="1123">
                  <c:v>8752</c:v>
                </c:pt>
                <c:pt idx="1124">
                  <c:v>8743</c:v>
                </c:pt>
                <c:pt idx="1125">
                  <c:v>8733</c:v>
                </c:pt>
                <c:pt idx="1126">
                  <c:v>8730</c:v>
                </c:pt>
                <c:pt idx="1127">
                  <c:v>8719</c:v>
                </c:pt>
                <c:pt idx="1128">
                  <c:v>8702</c:v>
                </c:pt>
                <c:pt idx="1129">
                  <c:v>8692</c:v>
                </c:pt>
                <c:pt idx="1130">
                  <c:v>8682</c:v>
                </c:pt>
                <c:pt idx="1131">
                  <c:v>8679</c:v>
                </c:pt>
                <c:pt idx="1132">
                  <c:v>8663</c:v>
                </c:pt>
                <c:pt idx="1133">
                  <c:v>8654</c:v>
                </c:pt>
                <c:pt idx="1134">
                  <c:v>8641</c:v>
                </c:pt>
                <c:pt idx="1135">
                  <c:v>8636</c:v>
                </c:pt>
                <c:pt idx="1136">
                  <c:v>8623</c:v>
                </c:pt>
                <c:pt idx="1137">
                  <c:v>8617</c:v>
                </c:pt>
                <c:pt idx="1138">
                  <c:v>8601</c:v>
                </c:pt>
                <c:pt idx="1139">
                  <c:v>8591</c:v>
                </c:pt>
                <c:pt idx="1140">
                  <c:v>8587</c:v>
                </c:pt>
                <c:pt idx="1141">
                  <c:v>8578</c:v>
                </c:pt>
                <c:pt idx="1142">
                  <c:v>8570</c:v>
                </c:pt>
                <c:pt idx="1143">
                  <c:v>8558</c:v>
                </c:pt>
                <c:pt idx="1144">
                  <c:v>8548</c:v>
                </c:pt>
                <c:pt idx="1145">
                  <c:v>8531</c:v>
                </c:pt>
                <c:pt idx="1146">
                  <c:v>8525</c:v>
                </c:pt>
                <c:pt idx="1147">
                  <c:v>8518</c:v>
                </c:pt>
                <c:pt idx="1148">
                  <c:v>8502</c:v>
                </c:pt>
                <c:pt idx="1149">
                  <c:v>8499</c:v>
                </c:pt>
                <c:pt idx="1150">
                  <c:v>8490</c:v>
                </c:pt>
                <c:pt idx="1151">
                  <c:v>8471</c:v>
                </c:pt>
                <c:pt idx="1152">
                  <c:v>8470</c:v>
                </c:pt>
                <c:pt idx="1153">
                  <c:v>8454</c:v>
                </c:pt>
                <c:pt idx="1154">
                  <c:v>8441</c:v>
                </c:pt>
                <c:pt idx="1155">
                  <c:v>8437</c:v>
                </c:pt>
                <c:pt idx="1156">
                  <c:v>8421</c:v>
                </c:pt>
                <c:pt idx="1157">
                  <c:v>8420</c:v>
                </c:pt>
                <c:pt idx="1158">
                  <c:v>8410</c:v>
                </c:pt>
                <c:pt idx="1159">
                  <c:v>8396</c:v>
                </c:pt>
                <c:pt idx="1160">
                  <c:v>8389</c:v>
                </c:pt>
                <c:pt idx="1161">
                  <c:v>8374</c:v>
                </c:pt>
                <c:pt idx="1162">
                  <c:v>8362</c:v>
                </c:pt>
                <c:pt idx="1163">
                  <c:v>8355</c:v>
                </c:pt>
                <c:pt idx="1164">
                  <c:v>8348</c:v>
                </c:pt>
                <c:pt idx="1165">
                  <c:v>8334</c:v>
                </c:pt>
                <c:pt idx="1166">
                  <c:v>8321</c:v>
                </c:pt>
                <c:pt idx="1167">
                  <c:v>8320</c:v>
                </c:pt>
                <c:pt idx="1168">
                  <c:v>8303</c:v>
                </c:pt>
                <c:pt idx="1169">
                  <c:v>8295</c:v>
                </c:pt>
                <c:pt idx="1170">
                  <c:v>8288</c:v>
                </c:pt>
                <c:pt idx="1171">
                  <c:v>8272</c:v>
                </c:pt>
                <c:pt idx="1172">
                  <c:v>8264</c:v>
                </c:pt>
                <c:pt idx="1173">
                  <c:v>8258</c:v>
                </c:pt>
                <c:pt idx="1174">
                  <c:v>8246</c:v>
                </c:pt>
                <c:pt idx="1175">
                  <c:v>8234</c:v>
                </c:pt>
                <c:pt idx="1176">
                  <c:v>8225</c:v>
                </c:pt>
                <c:pt idx="1177">
                  <c:v>8213</c:v>
                </c:pt>
                <c:pt idx="1178">
                  <c:v>8207</c:v>
                </c:pt>
                <c:pt idx="1179">
                  <c:v>8192</c:v>
                </c:pt>
                <c:pt idx="1180">
                  <c:v>8186</c:v>
                </c:pt>
                <c:pt idx="1181">
                  <c:v>8174</c:v>
                </c:pt>
                <c:pt idx="1182">
                  <c:v>8166</c:v>
                </c:pt>
                <c:pt idx="1183">
                  <c:v>8158</c:v>
                </c:pt>
                <c:pt idx="1184">
                  <c:v>8144</c:v>
                </c:pt>
                <c:pt idx="1185">
                  <c:v>8131</c:v>
                </c:pt>
                <c:pt idx="1186">
                  <c:v>8123</c:v>
                </c:pt>
                <c:pt idx="1187">
                  <c:v>8118</c:v>
                </c:pt>
                <c:pt idx="1188">
                  <c:v>8104</c:v>
                </c:pt>
                <c:pt idx="1189">
                  <c:v>8097</c:v>
                </c:pt>
                <c:pt idx="1190">
                  <c:v>8082</c:v>
                </c:pt>
                <c:pt idx="1191">
                  <c:v>8079</c:v>
                </c:pt>
                <c:pt idx="1192">
                  <c:v>8065</c:v>
                </c:pt>
                <c:pt idx="1193">
                  <c:v>8060</c:v>
                </c:pt>
                <c:pt idx="1194">
                  <c:v>8046</c:v>
                </c:pt>
                <c:pt idx="1195">
                  <c:v>8035</c:v>
                </c:pt>
                <c:pt idx="1196">
                  <c:v>8029</c:v>
                </c:pt>
                <c:pt idx="1197">
                  <c:v>8019</c:v>
                </c:pt>
                <c:pt idx="1198">
                  <c:v>8005</c:v>
                </c:pt>
                <c:pt idx="1199">
                  <c:v>7998</c:v>
                </c:pt>
                <c:pt idx="1200">
                  <c:v>7981</c:v>
                </c:pt>
                <c:pt idx="1201">
                  <c:v>7979</c:v>
                </c:pt>
                <c:pt idx="1202">
                  <c:v>7963</c:v>
                </c:pt>
                <c:pt idx="1203">
                  <c:v>7960</c:v>
                </c:pt>
                <c:pt idx="1204">
                  <c:v>7946</c:v>
                </c:pt>
                <c:pt idx="1205">
                  <c:v>7937</c:v>
                </c:pt>
                <c:pt idx="1206">
                  <c:v>7925</c:v>
                </c:pt>
                <c:pt idx="1207">
                  <c:v>7912</c:v>
                </c:pt>
                <c:pt idx="1208">
                  <c:v>7904</c:v>
                </c:pt>
                <c:pt idx="1209">
                  <c:v>7894</c:v>
                </c:pt>
                <c:pt idx="1210">
                  <c:v>7884</c:v>
                </c:pt>
                <c:pt idx="1211">
                  <c:v>7877</c:v>
                </c:pt>
                <c:pt idx="1212">
                  <c:v>7861</c:v>
                </c:pt>
                <c:pt idx="1213">
                  <c:v>7860</c:v>
                </c:pt>
                <c:pt idx="1214">
                  <c:v>7845</c:v>
                </c:pt>
                <c:pt idx="1215">
                  <c:v>7837</c:v>
                </c:pt>
                <c:pt idx="1216">
                  <c:v>7827</c:v>
                </c:pt>
                <c:pt idx="1217">
                  <c:v>7816</c:v>
                </c:pt>
                <c:pt idx="1218">
                  <c:v>7810</c:v>
                </c:pt>
                <c:pt idx="1219">
                  <c:v>7797</c:v>
                </c:pt>
                <c:pt idx="1220">
                  <c:v>7783</c:v>
                </c:pt>
                <c:pt idx="1221">
                  <c:v>7775</c:v>
                </c:pt>
                <c:pt idx="1222">
                  <c:v>7770</c:v>
                </c:pt>
                <c:pt idx="1223">
                  <c:v>7757</c:v>
                </c:pt>
                <c:pt idx="1224">
                  <c:v>7743</c:v>
                </c:pt>
                <c:pt idx="1225">
                  <c:v>7732</c:v>
                </c:pt>
                <c:pt idx="1226">
                  <c:v>7723</c:v>
                </c:pt>
                <c:pt idx="1227">
                  <c:v>7712</c:v>
                </c:pt>
                <c:pt idx="1228">
                  <c:v>7708</c:v>
                </c:pt>
                <c:pt idx="1229">
                  <c:v>7699</c:v>
                </c:pt>
                <c:pt idx="1230">
                  <c:v>7683</c:v>
                </c:pt>
                <c:pt idx="1231">
                  <c:v>7677</c:v>
                </c:pt>
                <c:pt idx="1232">
                  <c:v>7670</c:v>
                </c:pt>
                <c:pt idx="1233">
                  <c:v>7653</c:v>
                </c:pt>
                <c:pt idx="1234">
                  <c:v>7641</c:v>
                </c:pt>
                <c:pt idx="1235">
                  <c:v>7635</c:v>
                </c:pt>
                <c:pt idx="1236">
                  <c:v>7625</c:v>
                </c:pt>
                <c:pt idx="1237">
                  <c:v>7612</c:v>
                </c:pt>
                <c:pt idx="1238">
                  <c:v>7605</c:v>
                </c:pt>
                <c:pt idx="1239">
                  <c:v>7597</c:v>
                </c:pt>
                <c:pt idx="1240">
                  <c:v>7589</c:v>
                </c:pt>
                <c:pt idx="1241">
                  <c:v>7580</c:v>
                </c:pt>
                <c:pt idx="1242">
                  <c:v>7567</c:v>
                </c:pt>
                <c:pt idx="1243">
                  <c:v>7553</c:v>
                </c:pt>
                <c:pt idx="1244">
                  <c:v>7550</c:v>
                </c:pt>
                <c:pt idx="1245">
                  <c:v>7536</c:v>
                </c:pt>
                <c:pt idx="1246">
                  <c:v>7525</c:v>
                </c:pt>
                <c:pt idx="1247">
                  <c:v>7513</c:v>
                </c:pt>
                <c:pt idx="1248">
                  <c:v>7508</c:v>
                </c:pt>
                <c:pt idx="1249">
                  <c:v>7491</c:v>
                </c:pt>
                <c:pt idx="1250">
                  <c:v>7489</c:v>
                </c:pt>
                <c:pt idx="1251">
                  <c:v>7474</c:v>
                </c:pt>
                <c:pt idx="1252">
                  <c:v>7461</c:v>
                </c:pt>
                <c:pt idx="1253">
                  <c:v>7459</c:v>
                </c:pt>
                <c:pt idx="1254">
                  <c:v>7445</c:v>
                </c:pt>
                <c:pt idx="1255">
                  <c:v>7435</c:v>
                </c:pt>
                <c:pt idx="1256">
                  <c:v>7421</c:v>
                </c:pt>
                <c:pt idx="1257">
                  <c:v>7418</c:v>
                </c:pt>
                <c:pt idx="1258">
                  <c:v>7401</c:v>
                </c:pt>
                <c:pt idx="1259">
                  <c:v>7395</c:v>
                </c:pt>
                <c:pt idx="1260">
                  <c:v>7386</c:v>
                </c:pt>
                <c:pt idx="1261">
                  <c:v>7373</c:v>
                </c:pt>
                <c:pt idx="1262">
                  <c:v>7365</c:v>
                </c:pt>
                <c:pt idx="1263">
                  <c:v>7358</c:v>
                </c:pt>
                <c:pt idx="1264">
                  <c:v>7344</c:v>
                </c:pt>
                <c:pt idx="1265">
                  <c:v>7337</c:v>
                </c:pt>
                <c:pt idx="1266">
                  <c:v>7328</c:v>
                </c:pt>
                <c:pt idx="1267">
                  <c:v>7313</c:v>
                </c:pt>
                <c:pt idx="1268">
                  <c:v>7304</c:v>
                </c:pt>
                <c:pt idx="1269">
                  <c:v>7291</c:v>
                </c:pt>
                <c:pt idx="1270">
                  <c:v>7285</c:v>
                </c:pt>
                <c:pt idx="1271">
                  <c:v>7272</c:v>
                </c:pt>
                <c:pt idx="1272">
                  <c:v>7263</c:v>
                </c:pt>
                <c:pt idx="1273">
                  <c:v>7256</c:v>
                </c:pt>
                <c:pt idx="1274">
                  <c:v>7249</c:v>
                </c:pt>
                <c:pt idx="1275">
                  <c:v>7233</c:v>
                </c:pt>
                <c:pt idx="1276">
                  <c:v>7230</c:v>
                </c:pt>
                <c:pt idx="1277">
                  <c:v>7214</c:v>
                </c:pt>
                <c:pt idx="1278">
                  <c:v>7206</c:v>
                </c:pt>
                <c:pt idx="1279">
                  <c:v>7193</c:v>
                </c:pt>
                <c:pt idx="1280">
                  <c:v>7186</c:v>
                </c:pt>
                <c:pt idx="1281">
                  <c:v>7177</c:v>
                </c:pt>
                <c:pt idx="1282">
                  <c:v>7161</c:v>
                </c:pt>
                <c:pt idx="1283">
                  <c:v>7158</c:v>
                </c:pt>
                <c:pt idx="1284">
                  <c:v>7141</c:v>
                </c:pt>
                <c:pt idx="1285">
                  <c:v>7135</c:v>
                </c:pt>
                <c:pt idx="1286">
                  <c:v>7124</c:v>
                </c:pt>
                <c:pt idx="1287">
                  <c:v>7116</c:v>
                </c:pt>
                <c:pt idx="1288">
                  <c:v>7106</c:v>
                </c:pt>
                <c:pt idx="1289">
                  <c:v>7096</c:v>
                </c:pt>
                <c:pt idx="1290">
                  <c:v>7090</c:v>
                </c:pt>
                <c:pt idx="1291">
                  <c:v>7076</c:v>
                </c:pt>
                <c:pt idx="1292">
                  <c:v>7064</c:v>
                </c:pt>
                <c:pt idx="1293">
                  <c:v>7060</c:v>
                </c:pt>
                <c:pt idx="1294">
                  <c:v>7048</c:v>
                </c:pt>
                <c:pt idx="1295">
                  <c:v>7036</c:v>
                </c:pt>
                <c:pt idx="1296">
                  <c:v>7028</c:v>
                </c:pt>
                <c:pt idx="1297">
                  <c:v>7015</c:v>
                </c:pt>
                <c:pt idx="1298">
                  <c:v>7007</c:v>
                </c:pt>
                <c:pt idx="1299">
                  <c:v>6992</c:v>
                </c:pt>
                <c:pt idx="1300">
                  <c:v>6986</c:v>
                </c:pt>
                <c:pt idx="1301">
                  <c:v>6972</c:v>
                </c:pt>
                <c:pt idx="1302">
                  <c:v>6969</c:v>
                </c:pt>
                <c:pt idx="1303">
                  <c:v>6954</c:v>
                </c:pt>
                <c:pt idx="1304">
                  <c:v>6945</c:v>
                </c:pt>
                <c:pt idx="1305">
                  <c:v>6931</c:v>
                </c:pt>
                <c:pt idx="1306">
                  <c:v>6924</c:v>
                </c:pt>
                <c:pt idx="1307">
                  <c:v>6917</c:v>
                </c:pt>
                <c:pt idx="1308">
                  <c:v>6907</c:v>
                </c:pt>
                <c:pt idx="1309">
                  <c:v>6897</c:v>
                </c:pt>
                <c:pt idx="1310">
                  <c:v>6883</c:v>
                </c:pt>
                <c:pt idx="1311">
                  <c:v>6877</c:v>
                </c:pt>
                <c:pt idx="1312">
                  <c:v>6868</c:v>
                </c:pt>
                <c:pt idx="1313">
                  <c:v>6859</c:v>
                </c:pt>
                <c:pt idx="1314">
                  <c:v>6848</c:v>
                </c:pt>
                <c:pt idx="1315">
                  <c:v>6840</c:v>
                </c:pt>
                <c:pt idx="1316">
                  <c:v>6825</c:v>
                </c:pt>
                <c:pt idx="1317">
                  <c:v>6813</c:v>
                </c:pt>
                <c:pt idx="1318">
                  <c:v>6801</c:v>
                </c:pt>
                <c:pt idx="1319">
                  <c:v>6796</c:v>
                </c:pt>
                <c:pt idx="1320">
                  <c:v>6790</c:v>
                </c:pt>
                <c:pt idx="1321">
                  <c:v>6776</c:v>
                </c:pt>
                <c:pt idx="1322">
                  <c:v>6770</c:v>
                </c:pt>
                <c:pt idx="1323">
                  <c:v>6751</c:v>
                </c:pt>
                <c:pt idx="1324">
                  <c:v>6746</c:v>
                </c:pt>
                <c:pt idx="1325">
                  <c:v>6731</c:v>
                </c:pt>
                <c:pt idx="1326">
                  <c:v>6728</c:v>
                </c:pt>
                <c:pt idx="1327">
                  <c:v>6711</c:v>
                </c:pt>
                <c:pt idx="1328">
                  <c:v>6708</c:v>
                </c:pt>
                <c:pt idx="1329">
                  <c:v>6700</c:v>
                </c:pt>
                <c:pt idx="1330">
                  <c:v>6685</c:v>
                </c:pt>
                <c:pt idx="1331">
                  <c:v>6674</c:v>
                </c:pt>
                <c:pt idx="1332">
                  <c:v>6668</c:v>
                </c:pt>
                <c:pt idx="1333">
                  <c:v>6656</c:v>
                </c:pt>
                <c:pt idx="1334">
                  <c:v>6644</c:v>
                </c:pt>
                <c:pt idx="1335">
                  <c:v>6632</c:v>
                </c:pt>
                <c:pt idx="1336">
                  <c:v>6628</c:v>
                </c:pt>
                <c:pt idx="1337">
                  <c:v>6613</c:v>
                </c:pt>
                <c:pt idx="1338">
                  <c:v>6602</c:v>
                </c:pt>
                <c:pt idx="1339">
                  <c:v>6591</c:v>
                </c:pt>
                <c:pt idx="1340">
                  <c:v>6582</c:v>
                </c:pt>
                <c:pt idx="1341">
                  <c:v>6576</c:v>
                </c:pt>
                <c:pt idx="1342">
                  <c:v>6564</c:v>
                </c:pt>
                <c:pt idx="1343">
                  <c:v>6555</c:v>
                </c:pt>
                <c:pt idx="1344">
                  <c:v>6542</c:v>
                </c:pt>
                <c:pt idx="1345">
                  <c:v>6533</c:v>
                </c:pt>
                <c:pt idx="1346">
                  <c:v>6529</c:v>
                </c:pt>
                <c:pt idx="1347">
                  <c:v>6518</c:v>
                </c:pt>
                <c:pt idx="1348">
                  <c:v>6501</c:v>
                </c:pt>
                <c:pt idx="1349">
                  <c:v>6498</c:v>
                </c:pt>
                <c:pt idx="1350">
                  <c:v>6481</c:v>
                </c:pt>
                <c:pt idx="1351">
                  <c:v>6479</c:v>
                </c:pt>
                <c:pt idx="1352">
                  <c:v>6466</c:v>
                </c:pt>
                <c:pt idx="1353">
                  <c:v>6458</c:v>
                </c:pt>
                <c:pt idx="1354">
                  <c:v>6447</c:v>
                </c:pt>
                <c:pt idx="1355">
                  <c:v>6434</c:v>
                </c:pt>
                <c:pt idx="1356">
                  <c:v>6426</c:v>
                </c:pt>
                <c:pt idx="1357">
                  <c:v>6420</c:v>
                </c:pt>
                <c:pt idx="1358">
                  <c:v>6409</c:v>
                </c:pt>
                <c:pt idx="1359">
                  <c:v>6395</c:v>
                </c:pt>
                <c:pt idx="1360">
                  <c:v>6382</c:v>
                </c:pt>
                <c:pt idx="1361">
                  <c:v>6375</c:v>
                </c:pt>
                <c:pt idx="1362">
                  <c:v>6370</c:v>
                </c:pt>
                <c:pt idx="1363">
                  <c:v>6360</c:v>
                </c:pt>
                <c:pt idx="1364">
                  <c:v>6349</c:v>
                </c:pt>
                <c:pt idx="1365">
                  <c:v>6340</c:v>
                </c:pt>
                <c:pt idx="1366">
                  <c:v>6329</c:v>
                </c:pt>
                <c:pt idx="1367">
                  <c:v>6313</c:v>
                </c:pt>
                <c:pt idx="1368">
                  <c:v>6303</c:v>
                </c:pt>
                <c:pt idx="1369">
                  <c:v>6297</c:v>
                </c:pt>
                <c:pt idx="1370">
                  <c:v>6289</c:v>
                </c:pt>
                <c:pt idx="1371">
                  <c:v>6279</c:v>
                </c:pt>
                <c:pt idx="1372">
                  <c:v>6262</c:v>
                </c:pt>
                <c:pt idx="1373">
                  <c:v>6254</c:v>
                </c:pt>
                <c:pt idx="1374">
                  <c:v>6247</c:v>
                </c:pt>
                <c:pt idx="1375">
                  <c:v>6236</c:v>
                </c:pt>
                <c:pt idx="1376">
                  <c:v>6223</c:v>
                </c:pt>
                <c:pt idx="1377">
                  <c:v>6220</c:v>
                </c:pt>
                <c:pt idx="1378">
                  <c:v>6204</c:v>
                </c:pt>
                <c:pt idx="1379">
                  <c:v>6198</c:v>
                </c:pt>
                <c:pt idx="1380">
                  <c:v>6189</c:v>
                </c:pt>
                <c:pt idx="1381">
                  <c:v>6177</c:v>
                </c:pt>
                <c:pt idx="1382">
                  <c:v>6164</c:v>
                </c:pt>
                <c:pt idx="1383">
                  <c:v>6158</c:v>
                </c:pt>
                <c:pt idx="1384">
                  <c:v>6142</c:v>
                </c:pt>
                <c:pt idx="1385">
                  <c:v>6134</c:v>
                </c:pt>
                <c:pt idx="1386">
                  <c:v>6127</c:v>
                </c:pt>
                <c:pt idx="1387">
                  <c:v>6112</c:v>
                </c:pt>
                <c:pt idx="1388">
                  <c:v>6107</c:v>
                </c:pt>
                <c:pt idx="1389">
                  <c:v>6094</c:v>
                </c:pt>
                <c:pt idx="1390">
                  <c:v>6087</c:v>
                </c:pt>
                <c:pt idx="1391">
                  <c:v>6079</c:v>
                </c:pt>
                <c:pt idx="1392">
                  <c:v>6062</c:v>
                </c:pt>
                <c:pt idx="1393">
                  <c:v>6053</c:v>
                </c:pt>
                <c:pt idx="1394">
                  <c:v>6045</c:v>
                </c:pt>
                <c:pt idx="1395">
                  <c:v>6033</c:v>
                </c:pt>
                <c:pt idx="1396">
                  <c:v>6022</c:v>
                </c:pt>
                <c:pt idx="1397">
                  <c:v>6018</c:v>
                </c:pt>
                <c:pt idx="1398">
                  <c:v>6010</c:v>
                </c:pt>
                <c:pt idx="1399">
                  <c:v>5999</c:v>
                </c:pt>
                <c:pt idx="1400">
                  <c:v>5986</c:v>
                </c:pt>
                <c:pt idx="1401">
                  <c:v>5972</c:v>
                </c:pt>
                <c:pt idx="1402">
                  <c:v>5963</c:v>
                </c:pt>
                <c:pt idx="1403">
                  <c:v>5958</c:v>
                </c:pt>
                <c:pt idx="1404">
                  <c:v>5948</c:v>
                </c:pt>
                <c:pt idx="1405">
                  <c:v>5937</c:v>
                </c:pt>
                <c:pt idx="1406">
                  <c:v>5924</c:v>
                </c:pt>
                <c:pt idx="1407">
                  <c:v>5918</c:v>
                </c:pt>
                <c:pt idx="1408">
                  <c:v>5907</c:v>
                </c:pt>
                <c:pt idx="1409">
                  <c:v>5897</c:v>
                </c:pt>
                <c:pt idx="1410">
                  <c:v>5887</c:v>
                </c:pt>
                <c:pt idx="1411">
                  <c:v>5877</c:v>
                </c:pt>
                <c:pt idx="1412">
                  <c:v>5864</c:v>
                </c:pt>
                <c:pt idx="1413">
                  <c:v>5853</c:v>
                </c:pt>
                <c:pt idx="1414">
                  <c:v>5844</c:v>
                </c:pt>
                <c:pt idx="1415">
                  <c:v>5837</c:v>
                </c:pt>
                <c:pt idx="1416">
                  <c:v>5822</c:v>
                </c:pt>
                <c:pt idx="1417">
                  <c:v>5816</c:v>
                </c:pt>
                <c:pt idx="1418">
                  <c:v>5802</c:v>
                </c:pt>
                <c:pt idx="1419">
                  <c:v>5793</c:v>
                </c:pt>
                <c:pt idx="1420">
                  <c:v>5787</c:v>
                </c:pt>
                <c:pt idx="1421">
                  <c:v>5779</c:v>
                </c:pt>
                <c:pt idx="1422">
                  <c:v>5768</c:v>
                </c:pt>
                <c:pt idx="1423">
                  <c:v>5756</c:v>
                </c:pt>
                <c:pt idx="1424">
                  <c:v>5749</c:v>
                </c:pt>
                <c:pt idx="1425">
                  <c:v>5732</c:v>
                </c:pt>
                <c:pt idx="1426">
                  <c:v>5724</c:v>
                </c:pt>
                <c:pt idx="1427">
                  <c:v>5717</c:v>
                </c:pt>
                <c:pt idx="1428">
                  <c:v>5710</c:v>
                </c:pt>
                <c:pt idx="1429">
                  <c:v>5697</c:v>
                </c:pt>
                <c:pt idx="1430">
                  <c:v>5683</c:v>
                </c:pt>
                <c:pt idx="1431">
                  <c:v>5672</c:v>
                </c:pt>
                <c:pt idx="1432">
                  <c:v>5668</c:v>
                </c:pt>
                <c:pt idx="1433">
                  <c:v>5660</c:v>
                </c:pt>
                <c:pt idx="1434">
                  <c:v>5641</c:v>
                </c:pt>
                <c:pt idx="1435">
                  <c:v>5635</c:v>
                </c:pt>
                <c:pt idx="1436">
                  <c:v>5621</c:v>
                </c:pt>
                <c:pt idx="1437">
                  <c:v>5617</c:v>
                </c:pt>
                <c:pt idx="1438">
                  <c:v>5603</c:v>
                </c:pt>
                <c:pt idx="1439">
                  <c:v>5591</c:v>
                </c:pt>
                <c:pt idx="1440">
                  <c:v>5588</c:v>
                </c:pt>
                <c:pt idx="1441">
                  <c:v>5571</c:v>
                </c:pt>
                <c:pt idx="1442">
                  <c:v>5566</c:v>
                </c:pt>
                <c:pt idx="1443">
                  <c:v>5555</c:v>
                </c:pt>
                <c:pt idx="1444">
                  <c:v>5548</c:v>
                </c:pt>
                <c:pt idx="1445">
                  <c:v>5537</c:v>
                </c:pt>
                <c:pt idx="1446">
                  <c:v>5527</c:v>
                </c:pt>
                <c:pt idx="1447">
                  <c:v>5520</c:v>
                </c:pt>
                <c:pt idx="1448">
                  <c:v>5506</c:v>
                </c:pt>
                <c:pt idx="1449">
                  <c:v>5492</c:v>
                </c:pt>
                <c:pt idx="1450">
                  <c:v>5485</c:v>
                </c:pt>
                <c:pt idx="1451">
                  <c:v>5477</c:v>
                </c:pt>
                <c:pt idx="1452">
                  <c:v>5469</c:v>
                </c:pt>
                <c:pt idx="1453">
                  <c:v>5454</c:v>
                </c:pt>
                <c:pt idx="1454">
                  <c:v>5446</c:v>
                </c:pt>
                <c:pt idx="1455">
                  <c:v>5433</c:v>
                </c:pt>
                <c:pt idx="1456">
                  <c:v>5421</c:v>
                </c:pt>
                <c:pt idx="1457">
                  <c:v>5414</c:v>
                </c:pt>
                <c:pt idx="1458">
                  <c:v>5409</c:v>
                </c:pt>
                <c:pt idx="1459">
                  <c:v>5398</c:v>
                </c:pt>
                <c:pt idx="1460">
                  <c:v>5381</c:v>
                </c:pt>
                <c:pt idx="1461">
                  <c:v>5372</c:v>
                </c:pt>
                <c:pt idx="1462">
                  <c:v>5368</c:v>
                </c:pt>
                <c:pt idx="1463">
                  <c:v>5352</c:v>
                </c:pt>
                <c:pt idx="1464">
                  <c:v>5348</c:v>
                </c:pt>
                <c:pt idx="1465">
                  <c:v>5336</c:v>
                </c:pt>
                <c:pt idx="1466">
                  <c:v>5325</c:v>
                </c:pt>
                <c:pt idx="1467">
                  <c:v>5312</c:v>
                </c:pt>
                <c:pt idx="1468">
                  <c:v>5304</c:v>
                </c:pt>
                <c:pt idx="1469">
                  <c:v>5295</c:v>
                </c:pt>
                <c:pt idx="1470">
                  <c:v>5284</c:v>
                </c:pt>
                <c:pt idx="1471">
                  <c:v>5271</c:v>
                </c:pt>
                <c:pt idx="1472">
                  <c:v>5261</c:v>
                </c:pt>
                <c:pt idx="1473">
                  <c:v>5258</c:v>
                </c:pt>
                <c:pt idx="1474">
                  <c:v>5243</c:v>
                </c:pt>
                <c:pt idx="1475">
                  <c:v>5232</c:v>
                </c:pt>
                <c:pt idx="1476">
                  <c:v>5221</c:v>
                </c:pt>
                <c:pt idx="1477">
                  <c:v>5211</c:v>
                </c:pt>
                <c:pt idx="1478">
                  <c:v>5201</c:v>
                </c:pt>
                <c:pt idx="1479">
                  <c:v>5192</c:v>
                </c:pt>
                <c:pt idx="1480">
                  <c:v>5183</c:v>
                </c:pt>
                <c:pt idx="1481">
                  <c:v>5171</c:v>
                </c:pt>
                <c:pt idx="1482">
                  <c:v>5166</c:v>
                </c:pt>
                <c:pt idx="1483">
                  <c:v>5153</c:v>
                </c:pt>
                <c:pt idx="1484">
                  <c:v>5147</c:v>
                </c:pt>
                <c:pt idx="1485">
                  <c:v>5134</c:v>
                </c:pt>
                <c:pt idx="1486">
                  <c:v>5129</c:v>
                </c:pt>
                <c:pt idx="1487">
                  <c:v>5114</c:v>
                </c:pt>
                <c:pt idx="1488">
                  <c:v>5106</c:v>
                </c:pt>
                <c:pt idx="1489">
                  <c:v>5098</c:v>
                </c:pt>
                <c:pt idx="1490">
                  <c:v>5090</c:v>
                </c:pt>
                <c:pt idx="1491">
                  <c:v>5071</c:v>
                </c:pt>
                <c:pt idx="1492">
                  <c:v>5068</c:v>
                </c:pt>
                <c:pt idx="1493">
                  <c:v>5053</c:v>
                </c:pt>
                <c:pt idx="1494">
                  <c:v>5049</c:v>
                </c:pt>
                <c:pt idx="1495">
                  <c:v>5040</c:v>
                </c:pt>
                <c:pt idx="1496">
                  <c:v>5021</c:v>
                </c:pt>
                <c:pt idx="1497">
                  <c:v>5016</c:v>
                </c:pt>
                <c:pt idx="1498">
                  <c:v>5007</c:v>
                </c:pt>
                <c:pt idx="1499">
                  <c:v>4995</c:v>
                </c:pt>
                <c:pt idx="1500">
                  <c:v>4990</c:v>
                </c:pt>
                <c:pt idx="1501">
                  <c:v>4972</c:v>
                </c:pt>
                <c:pt idx="1502">
                  <c:v>4967</c:v>
                </c:pt>
                <c:pt idx="1503">
                  <c:v>4959</c:v>
                </c:pt>
                <c:pt idx="1504">
                  <c:v>4947</c:v>
                </c:pt>
                <c:pt idx="1505">
                  <c:v>4934</c:v>
                </c:pt>
                <c:pt idx="1506">
                  <c:v>4928</c:v>
                </c:pt>
                <c:pt idx="1507">
                  <c:v>4917</c:v>
                </c:pt>
                <c:pt idx="1508">
                  <c:v>4909</c:v>
                </c:pt>
                <c:pt idx="1509">
                  <c:v>4895</c:v>
                </c:pt>
                <c:pt idx="1510">
                  <c:v>4889</c:v>
                </c:pt>
                <c:pt idx="1511">
                  <c:v>4871</c:v>
                </c:pt>
                <c:pt idx="1512">
                  <c:v>4867</c:v>
                </c:pt>
                <c:pt idx="1513">
                  <c:v>4856</c:v>
                </c:pt>
                <c:pt idx="1514">
                  <c:v>4845</c:v>
                </c:pt>
                <c:pt idx="1515">
                  <c:v>4837</c:v>
                </c:pt>
                <c:pt idx="1516">
                  <c:v>4821</c:v>
                </c:pt>
                <c:pt idx="1517">
                  <c:v>4813</c:v>
                </c:pt>
                <c:pt idx="1518">
                  <c:v>4801</c:v>
                </c:pt>
                <c:pt idx="1519">
                  <c:v>4799</c:v>
                </c:pt>
                <c:pt idx="1520">
                  <c:v>4786</c:v>
                </c:pt>
                <c:pt idx="1521">
                  <c:v>4779</c:v>
                </c:pt>
                <c:pt idx="1522">
                  <c:v>4764</c:v>
                </c:pt>
                <c:pt idx="1523">
                  <c:v>4758</c:v>
                </c:pt>
                <c:pt idx="1524">
                  <c:v>4747</c:v>
                </c:pt>
                <c:pt idx="1525">
                  <c:v>4735</c:v>
                </c:pt>
                <c:pt idx="1526">
                  <c:v>4725</c:v>
                </c:pt>
                <c:pt idx="1527">
                  <c:v>4717</c:v>
                </c:pt>
                <c:pt idx="1528">
                  <c:v>4704</c:v>
                </c:pt>
                <c:pt idx="1529">
                  <c:v>4697</c:v>
                </c:pt>
                <c:pt idx="1530">
                  <c:v>4689</c:v>
                </c:pt>
                <c:pt idx="1531">
                  <c:v>4680</c:v>
                </c:pt>
                <c:pt idx="1532">
                  <c:v>4661</c:v>
                </c:pt>
                <c:pt idx="1533">
                  <c:v>4653</c:v>
                </c:pt>
                <c:pt idx="1534">
                  <c:v>4643</c:v>
                </c:pt>
                <c:pt idx="1535">
                  <c:v>4640</c:v>
                </c:pt>
                <c:pt idx="1536">
                  <c:v>4624</c:v>
                </c:pt>
                <c:pt idx="1537">
                  <c:v>4618</c:v>
                </c:pt>
                <c:pt idx="1538">
                  <c:v>4605</c:v>
                </c:pt>
                <c:pt idx="1539">
                  <c:v>4600</c:v>
                </c:pt>
                <c:pt idx="1540">
                  <c:v>4589</c:v>
                </c:pt>
                <c:pt idx="1541">
                  <c:v>4574</c:v>
                </c:pt>
                <c:pt idx="1542">
                  <c:v>4561</c:v>
                </c:pt>
                <c:pt idx="1543">
                  <c:v>4553</c:v>
                </c:pt>
                <c:pt idx="1544">
                  <c:v>4546</c:v>
                </c:pt>
                <c:pt idx="1545">
                  <c:v>4538</c:v>
                </c:pt>
                <c:pt idx="1546">
                  <c:v>4530</c:v>
                </c:pt>
                <c:pt idx="1547">
                  <c:v>4520</c:v>
                </c:pt>
                <c:pt idx="1548">
                  <c:v>4510</c:v>
                </c:pt>
                <c:pt idx="1549">
                  <c:v>4496</c:v>
                </c:pt>
                <c:pt idx="1550">
                  <c:v>4489</c:v>
                </c:pt>
                <c:pt idx="1551">
                  <c:v>4474</c:v>
                </c:pt>
                <c:pt idx="1552">
                  <c:v>4464</c:v>
                </c:pt>
                <c:pt idx="1553">
                  <c:v>4460</c:v>
                </c:pt>
                <c:pt idx="1554">
                  <c:v>4441</c:v>
                </c:pt>
                <c:pt idx="1555">
                  <c:v>4435</c:v>
                </c:pt>
                <c:pt idx="1556">
                  <c:v>4421</c:v>
                </c:pt>
                <c:pt idx="1557">
                  <c:v>4416</c:v>
                </c:pt>
                <c:pt idx="1558">
                  <c:v>4406</c:v>
                </c:pt>
                <c:pt idx="1559">
                  <c:v>4399</c:v>
                </c:pt>
                <c:pt idx="1560">
                  <c:v>4384</c:v>
                </c:pt>
                <c:pt idx="1561">
                  <c:v>4378</c:v>
                </c:pt>
                <c:pt idx="1562">
                  <c:v>4361</c:v>
                </c:pt>
                <c:pt idx="1563">
                  <c:v>4360</c:v>
                </c:pt>
                <c:pt idx="1564">
                  <c:v>4344</c:v>
                </c:pt>
                <c:pt idx="1565">
                  <c:v>4338</c:v>
                </c:pt>
                <c:pt idx="1566">
                  <c:v>4322</c:v>
                </c:pt>
                <c:pt idx="1567">
                  <c:v>4312</c:v>
                </c:pt>
                <c:pt idx="1568">
                  <c:v>4308</c:v>
                </c:pt>
                <c:pt idx="1569">
                  <c:v>4295</c:v>
                </c:pt>
                <c:pt idx="1570">
                  <c:v>4289</c:v>
                </c:pt>
                <c:pt idx="1571">
                  <c:v>4279</c:v>
                </c:pt>
                <c:pt idx="1572">
                  <c:v>4267</c:v>
                </c:pt>
                <c:pt idx="1573">
                  <c:v>4251</c:v>
                </c:pt>
                <c:pt idx="1574">
                  <c:v>4246</c:v>
                </c:pt>
                <c:pt idx="1575">
                  <c:v>4231</c:v>
                </c:pt>
                <c:pt idx="1576">
                  <c:v>4225</c:v>
                </c:pt>
                <c:pt idx="1577">
                  <c:v>4211</c:v>
                </c:pt>
                <c:pt idx="1578">
                  <c:v>4205</c:v>
                </c:pt>
                <c:pt idx="1579">
                  <c:v>4195</c:v>
                </c:pt>
                <c:pt idx="1580">
                  <c:v>4185</c:v>
                </c:pt>
                <c:pt idx="1581">
                  <c:v>4173</c:v>
                </c:pt>
                <c:pt idx="1582">
                  <c:v>4165</c:v>
                </c:pt>
                <c:pt idx="1583">
                  <c:v>4153</c:v>
                </c:pt>
                <c:pt idx="1584">
                  <c:v>4143</c:v>
                </c:pt>
                <c:pt idx="1585">
                  <c:v>4135</c:v>
                </c:pt>
                <c:pt idx="1586">
                  <c:v>4124</c:v>
                </c:pt>
                <c:pt idx="1587">
                  <c:v>4114</c:v>
                </c:pt>
                <c:pt idx="1588">
                  <c:v>4102</c:v>
                </c:pt>
                <c:pt idx="1589">
                  <c:v>4095</c:v>
                </c:pt>
                <c:pt idx="1590">
                  <c:v>4085</c:v>
                </c:pt>
                <c:pt idx="1591">
                  <c:v>4080</c:v>
                </c:pt>
                <c:pt idx="1592">
                  <c:v>4064</c:v>
                </c:pt>
                <c:pt idx="1593">
                  <c:v>4053</c:v>
                </c:pt>
                <c:pt idx="1594">
                  <c:v>4049</c:v>
                </c:pt>
                <c:pt idx="1595">
                  <c:v>4037</c:v>
                </c:pt>
                <c:pt idx="1596">
                  <c:v>4024</c:v>
                </c:pt>
                <c:pt idx="1597">
                  <c:v>4020</c:v>
                </c:pt>
                <c:pt idx="1598">
                  <c:v>4001</c:v>
                </c:pt>
                <c:pt idx="1599">
                  <c:v>3999</c:v>
                </c:pt>
                <c:pt idx="1600">
                  <c:v>4046</c:v>
                </c:pt>
                <c:pt idx="1601">
                  <c:v>4082</c:v>
                </c:pt>
                <c:pt idx="1602">
                  <c:v>4129</c:v>
                </c:pt>
                <c:pt idx="1603">
                  <c:v>4142</c:v>
                </c:pt>
                <c:pt idx="1604">
                  <c:v>4192</c:v>
                </c:pt>
                <c:pt idx="1605">
                  <c:v>4247</c:v>
                </c:pt>
                <c:pt idx="1606">
                  <c:v>4268</c:v>
                </c:pt>
                <c:pt idx="1607">
                  <c:v>4314</c:v>
                </c:pt>
                <c:pt idx="1608">
                  <c:v>4347</c:v>
                </c:pt>
                <c:pt idx="1609">
                  <c:v>4416</c:v>
                </c:pt>
                <c:pt idx="1610">
                  <c:v>4459</c:v>
                </c:pt>
                <c:pt idx="1611">
                  <c:v>4498</c:v>
                </c:pt>
                <c:pt idx="1612">
                  <c:v>4517</c:v>
                </c:pt>
                <c:pt idx="1613">
                  <c:v>4578</c:v>
                </c:pt>
                <c:pt idx="1614">
                  <c:v>4598</c:v>
                </c:pt>
                <c:pt idx="1615">
                  <c:v>4632</c:v>
                </c:pt>
                <c:pt idx="1616">
                  <c:v>4674</c:v>
                </c:pt>
                <c:pt idx="1617">
                  <c:v>4733</c:v>
                </c:pt>
                <c:pt idx="1618">
                  <c:v>4760</c:v>
                </c:pt>
                <c:pt idx="1619">
                  <c:v>4782</c:v>
                </c:pt>
                <c:pt idx="1620">
                  <c:v>4829</c:v>
                </c:pt>
                <c:pt idx="1621">
                  <c:v>4870</c:v>
                </c:pt>
                <c:pt idx="1622">
                  <c:v>4938</c:v>
                </c:pt>
                <c:pt idx="1623">
                  <c:v>4953</c:v>
                </c:pt>
                <c:pt idx="1624">
                  <c:v>5013</c:v>
                </c:pt>
                <c:pt idx="1625">
                  <c:v>5053</c:v>
                </c:pt>
                <c:pt idx="1626">
                  <c:v>5101</c:v>
                </c:pt>
                <c:pt idx="1627">
                  <c:v>5104</c:v>
                </c:pt>
                <c:pt idx="1628">
                  <c:v>5158</c:v>
                </c:pt>
                <c:pt idx="1629">
                  <c:v>5206</c:v>
                </c:pt>
                <c:pt idx="1630">
                  <c:v>5239</c:v>
                </c:pt>
                <c:pt idx="1631">
                  <c:v>5294</c:v>
                </c:pt>
                <c:pt idx="1632">
                  <c:v>5313</c:v>
                </c:pt>
                <c:pt idx="1633">
                  <c:v>5379</c:v>
                </c:pt>
                <c:pt idx="1634">
                  <c:v>5391</c:v>
                </c:pt>
                <c:pt idx="1635">
                  <c:v>5436</c:v>
                </c:pt>
                <c:pt idx="1636">
                  <c:v>5470</c:v>
                </c:pt>
                <c:pt idx="1637">
                  <c:v>5514</c:v>
                </c:pt>
                <c:pt idx="1638">
                  <c:v>5580</c:v>
                </c:pt>
                <c:pt idx="1639">
                  <c:v>5602</c:v>
                </c:pt>
                <c:pt idx="1640">
                  <c:v>5625</c:v>
                </c:pt>
                <c:pt idx="1641">
                  <c:v>5667</c:v>
                </c:pt>
                <c:pt idx="1642">
                  <c:v>5724</c:v>
                </c:pt>
                <c:pt idx="1643">
                  <c:v>5767</c:v>
                </c:pt>
                <c:pt idx="1644">
                  <c:v>5787</c:v>
                </c:pt>
                <c:pt idx="1645">
                  <c:v>5829</c:v>
                </c:pt>
                <c:pt idx="1646">
                  <c:v>5889</c:v>
                </c:pt>
                <c:pt idx="1647">
                  <c:v>5912</c:v>
                </c:pt>
                <c:pt idx="1648">
                  <c:v>5947</c:v>
                </c:pt>
                <c:pt idx="1649">
                  <c:v>6017</c:v>
                </c:pt>
                <c:pt idx="1650">
                  <c:v>6056</c:v>
                </c:pt>
                <c:pt idx="1651">
                  <c:v>6069</c:v>
                </c:pt>
                <c:pt idx="1652">
                  <c:v>6116</c:v>
                </c:pt>
                <c:pt idx="1653">
                  <c:v>6174</c:v>
                </c:pt>
                <c:pt idx="1654">
                  <c:v>6197</c:v>
                </c:pt>
                <c:pt idx="1655">
                  <c:v>6258</c:v>
                </c:pt>
                <c:pt idx="1656">
                  <c:v>6265</c:v>
                </c:pt>
                <c:pt idx="1657">
                  <c:v>6335</c:v>
                </c:pt>
                <c:pt idx="1658">
                  <c:v>6345</c:v>
                </c:pt>
                <c:pt idx="1659">
                  <c:v>6389</c:v>
                </c:pt>
                <c:pt idx="1660">
                  <c:v>6446</c:v>
                </c:pt>
                <c:pt idx="1661">
                  <c:v>6490</c:v>
                </c:pt>
                <c:pt idx="1662">
                  <c:v>6517</c:v>
                </c:pt>
                <c:pt idx="1663">
                  <c:v>6579</c:v>
                </c:pt>
                <c:pt idx="1664">
                  <c:v>6600</c:v>
                </c:pt>
                <c:pt idx="1665">
                  <c:v>6643</c:v>
                </c:pt>
                <c:pt idx="1666">
                  <c:v>6668</c:v>
                </c:pt>
                <c:pt idx="1667">
                  <c:v>6736</c:v>
                </c:pt>
                <c:pt idx="1668">
                  <c:v>6744</c:v>
                </c:pt>
                <c:pt idx="1669">
                  <c:v>6809</c:v>
                </c:pt>
                <c:pt idx="1670">
                  <c:v>6851</c:v>
                </c:pt>
                <c:pt idx="1671">
                  <c:v>6870</c:v>
                </c:pt>
                <c:pt idx="1672">
                  <c:v>6908</c:v>
                </c:pt>
                <c:pt idx="1673">
                  <c:v>6950</c:v>
                </c:pt>
                <c:pt idx="1674">
                  <c:v>7004</c:v>
                </c:pt>
                <c:pt idx="1675">
                  <c:v>7045</c:v>
                </c:pt>
                <c:pt idx="1676">
                  <c:v>7095</c:v>
                </c:pt>
                <c:pt idx="1677">
                  <c:v>7140</c:v>
                </c:pt>
                <c:pt idx="1678">
                  <c:v>7149</c:v>
                </c:pt>
                <c:pt idx="1679">
                  <c:v>7213</c:v>
                </c:pt>
                <c:pt idx="1680">
                  <c:v>7251</c:v>
                </c:pt>
                <c:pt idx="1681">
                  <c:v>7294</c:v>
                </c:pt>
                <c:pt idx="1682">
                  <c:v>7338</c:v>
                </c:pt>
                <c:pt idx="1683">
                  <c:v>7360</c:v>
                </c:pt>
                <c:pt idx="1684">
                  <c:v>7395</c:v>
                </c:pt>
                <c:pt idx="1685">
                  <c:v>7445</c:v>
                </c:pt>
                <c:pt idx="1686">
                  <c:v>7482</c:v>
                </c:pt>
                <c:pt idx="1687">
                  <c:v>7523</c:v>
                </c:pt>
                <c:pt idx="1688">
                  <c:v>7549</c:v>
                </c:pt>
                <c:pt idx="1689">
                  <c:v>7589</c:v>
                </c:pt>
                <c:pt idx="1690">
                  <c:v>7648</c:v>
                </c:pt>
                <c:pt idx="1691">
                  <c:v>7662</c:v>
                </c:pt>
                <c:pt idx="1692">
                  <c:v>7704</c:v>
                </c:pt>
                <c:pt idx="1693">
                  <c:v>7752</c:v>
                </c:pt>
                <c:pt idx="1694">
                  <c:v>7816</c:v>
                </c:pt>
                <c:pt idx="1695">
                  <c:v>7826</c:v>
                </c:pt>
                <c:pt idx="1696">
                  <c:v>7875</c:v>
                </c:pt>
                <c:pt idx="1697">
                  <c:v>7936</c:v>
                </c:pt>
                <c:pt idx="1698">
                  <c:v>7942</c:v>
                </c:pt>
                <c:pt idx="1699">
                  <c:v>7995</c:v>
                </c:pt>
                <c:pt idx="1700">
                  <c:v>8046</c:v>
                </c:pt>
                <c:pt idx="1701">
                  <c:v>8074</c:v>
                </c:pt>
                <c:pt idx="1702">
                  <c:v>8105</c:v>
                </c:pt>
                <c:pt idx="1703">
                  <c:v>8142</c:v>
                </c:pt>
                <c:pt idx="1704">
                  <c:v>8205</c:v>
                </c:pt>
                <c:pt idx="1705">
                  <c:v>8233</c:v>
                </c:pt>
                <c:pt idx="1706">
                  <c:v>8285</c:v>
                </c:pt>
                <c:pt idx="1707">
                  <c:v>8316</c:v>
                </c:pt>
                <c:pt idx="1708">
                  <c:v>8370</c:v>
                </c:pt>
                <c:pt idx="1709">
                  <c:v>8385</c:v>
                </c:pt>
                <c:pt idx="1710">
                  <c:v>8433</c:v>
                </c:pt>
                <c:pt idx="1711">
                  <c:v>8495</c:v>
                </c:pt>
                <c:pt idx="1712">
                  <c:v>8529</c:v>
                </c:pt>
                <c:pt idx="1713">
                  <c:v>8550</c:v>
                </c:pt>
                <c:pt idx="1714">
                  <c:v>8598</c:v>
                </c:pt>
                <c:pt idx="1715">
                  <c:v>8629</c:v>
                </c:pt>
                <c:pt idx="1716">
                  <c:v>8667</c:v>
                </c:pt>
                <c:pt idx="1717">
                  <c:v>8708</c:v>
                </c:pt>
                <c:pt idx="1718">
                  <c:v>8746</c:v>
                </c:pt>
                <c:pt idx="1719">
                  <c:v>8803</c:v>
                </c:pt>
                <c:pt idx="1720">
                  <c:v>8851</c:v>
                </c:pt>
                <c:pt idx="1721">
                  <c:v>8880</c:v>
                </c:pt>
                <c:pt idx="1722">
                  <c:v>8940</c:v>
                </c:pt>
                <c:pt idx="1723">
                  <c:v>8956</c:v>
                </c:pt>
                <c:pt idx="1724">
                  <c:v>9005</c:v>
                </c:pt>
                <c:pt idx="1725">
                  <c:v>9046</c:v>
                </c:pt>
                <c:pt idx="1726">
                  <c:v>9096</c:v>
                </c:pt>
                <c:pt idx="1727">
                  <c:v>9122</c:v>
                </c:pt>
                <c:pt idx="1728">
                  <c:v>9144</c:v>
                </c:pt>
                <c:pt idx="1729">
                  <c:v>9220</c:v>
                </c:pt>
                <c:pt idx="1730">
                  <c:v>9253</c:v>
                </c:pt>
                <c:pt idx="1731">
                  <c:v>9300</c:v>
                </c:pt>
                <c:pt idx="1732">
                  <c:v>9313</c:v>
                </c:pt>
                <c:pt idx="1733">
                  <c:v>9367</c:v>
                </c:pt>
                <c:pt idx="1734">
                  <c:v>9406</c:v>
                </c:pt>
                <c:pt idx="1735">
                  <c:v>9448</c:v>
                </c:pt>
                <c:pt idx="1736">
                  <c:v>9482</c:v>
                </c:pt>
                <c:pt idx="1737">
                  <c:v>9509</c:v>
                </c:pt>
                <c:pt idx="1738">
                  <c:v>9558</c:v>
                </c:pt>
                <c:pt idx="1739">
                  <c:v>9587</c:v>
                </c:pt>
                <c:pt idx="1740">
                  <c:v>9635</c:v>
                </c:pt>
                <c:pt idx="1741">
                  <c:v>9675</c:v>
                </c:pt>
                <c:pt idx="1742">
                  <c:v>9711</c:v>
                </c:pt>
                <c:pt idx="1743">
                  <c:v>9743</c:v>
                </c:pt>
                <c:pt idx="1744">
                  <c:v>9784</c:v>
                </c:pt>
                <c:pt idx="1745">
                  <c:v>9824</c:v>
                </c:pt>
                <c:pt idx="1746">
                  <c:v>9892</c:v>
                </c:pt>
                <c:pt idx="1747">
                  <c:v>9916</c:v>
                </c:pt>
                <c:pt idx="1748">
                  <c:v>9970</c:v>
                </c:pt>
                <c:pt idx="1749">
                  <c:v>9985</c:v>
                </c:pt>
                <c:pt idx="1750">
                  <c:v>10061</c:v>
                </c:pt>
                <c:pt idx="1751">
                  <c:v>10067</c:v>
                </c:pt>
                <c:pt idx="1752">
                  <c:v>10131</c:v>
                </c:pt>
                <c:pt idx="1753">
                  <c:v>10142</c:v>
                </c:pt>
                <c:pt idx="1754">
                  <c:v>10219</c:v>
                </c:pt>
                <c:pt idx="1755">
                  <c:v>10238</c:v>
                </c:pt>
                <c:pt idx="1756">
                  <c:v>10284</c:v>
                </c:pt>
                <c:pt idx="1757">
                  <c:v>10317</c:v>
                </c:pt>
                <c:pt idx="1758">
                  <c:v>10357</c:v>
                </c:pt>
                <c:pt idx="1759">
                  <c:v>10396</c:v>
                </c:pt>
                <c:pt idx="1760">
                  <c:v>10425</c:v>
                </c:pt>
                <c:pt idx="1761">
                  <c:v>10486</c:v>
                </c:pt>
                <c:pt idx="1762">
                  <c:v>10531</c:v>
                </c:pt>
                <c:pt idx="1763">
                  <c:v>10548</c:v>
                </c:pt>
                <c:pt idx="1764">
                  <c:v>10592</c:v>
                </c:pt>
                <c:pt idx="1765">
                  <c:v>10623</c:v>
                </c:pt>
                <c:pt idx="1766">
                  <c:v>10689</c:v>
                </c:pt>
                <c:pt idx="1767">
                  <c:v>10719</c:v>
                </c:pt>
                <c:pt idx="1768">
                  <c:v>10757</c:v>
                </c:pt>
                <c:pt idx="1769">
                  <c:v>10784</c:v>
                </c:pt>
                <c:pt idx="1770">
                  <c:v>10830</c:v>
                </c:pt>
                <c:pt idx="1771">
                  <c:v>10899</c:v>
                </c:pt>
                <c:pt idx="1772">
                  <c:v>10938</c:v>
                </c:pt>
                <c:pt idx="1773">
                  <c:v>10969</c:v>
                </c:pt>
                <c:pt idx="1774">
                  <c:v>10997</c:v>
                </c:pt>
                <c:pt idx="1775">
                  <c:v>11053</c:v>
                </c:pt>
                <c:pt idx="1776">
                  <c:v>11093</c:v>
                </c:pt>
                <c:pt idx="1777">
                  <c:v>11131</c:v>
                </c:pt>
                <c:pt idx="1778">
                  <c:v>11179</c:v>
                </c:pt>
                <c:pt idx="1779">
                  <c:v>11207</c:v>
                </c:pt>
                <c:pt idx="1780">
                  <c:v>11242</c:v>
                </c:pt>
                <c:pt idx="1781">
                  <c:v>11277</c:v>
                </c:pt>
                <c:pt idx="1782">
                  <c:v>11339</c:v>
                </c:pt>
                <c:pt idx="1783">
                  <c:v>11378</c:v>
                </c:pt>
                <c:pt idx="1784">
                  <c:v>11387</c:v>
                </c:pt>
                <c:pt idx="1785">
                  <c:v>11424</c:v>
                </c:pt>
                <c:pt idx="1786">
                  <c:v>11494</c:v>
                </c:pt>
                <c:pt idx="1787">
                  <c:v>11541</c:v>
                </c:pt>
                <c:pt idx="1788">
                  <c:v>11565</c:v>
                </c:pt>
                <c:pt idx="1789">
                  <c:v>11613</c:v>
                </c:pt>
                <c:pt idx="1790">
                  <c:v>11639</c:v>
                </c:pt>
                <c:pt idx="1791">
                  <c:v>11679</c:v>
                </c:pt>
                <c:pt idx="1792">
                  <c:v>11709</c:v>
                </c:pt>
                <c:pt idx="1793">
                  <c:v>11765</c:v>
                </c:pt>
                <c:pt idx="1794">
                  <c:v>11782</c:v>
                </c:pt>
                <c:pt idx="1795">
                  <c:v>11858</c:v>
                </c:pt>
                <c:pt idx="1796">
                  <c:v>11867</c:v>
                </c:pt>
                <c:pt idx="1797">
                  <c:v>11921</c:v>
                </c:pt>
                <c:pt idx="1798">
                  <c:v>11971</c:v>
                </c:pt>
                <c:pt idx="1799">
                  <c:v>12001</c:v>
                </c:pt>
                <c:pt idx="1800">
                  <c:v>12022</c:v>
                </c:pt>
                <c:pt idx="1801">
                  <c:v>12068</c:v>
                </c:pt>
                <c:pt idx="1802">
                  <c:v>12134</c:v>
                </c:pt>
                <c:pt idx="1803">
                  <c:v>12179</c:v>
                </c:pt>
                <c:pt idx="1804">
                  <c:v>12184</c:v>
                </c:pt>
                <c:pt idx="1805">
                  <c:v>12253</c:v>
                </c:pt>
                <c:pt idx="1806">
                  <c:v>12300</c:v>
                </c:pt>
                <c:pt idx="1807">
                  <c:v>12320</c:v>
                </c:pt>
                <c:pt idx="1808">
                  <c:v>12354</c:v>
                </c:pt>
                <c:pt idx="1809">
                  <c:v>12385</c:v>
                </c:pt>
                <c:pt idx="1810">
                  <c:v>12445</c:v>
                </c:pt>
                <c:pt idx="1811">
                  <c:v>12483</c:v>
                </c:pt>
                <c:pt idx="1812">
                  <c:v>12531</c:v>
                </c:pt>
                <c:pt idx="1813">
                  <c:v>12560</c:v>
                </c:pt>
                <c:pt idx="1814">
                  <c:v>12603</c:v>
                </c:pt>
                <c:pt idx="1815">
                  <c:v>12633</c:v>
                </c:pt>
                <c:pt idx="1816">
                  <c:v>12701</c:v>
                </c:pt>
                <c:pt idx="1817">
                  <c:v>12711</c:v>
                </c:pt>
                <c:pt idx="1818">
                  <c:v>12757</c:v>
                </c:pt>
                <c:pt idx="1819">
                  <c:v>12817</c:v>
                </c:pt>
                <c:pt idx="1820">
                  <c:v>12841</c:v>
                </c:pt>
                <c:pt idx="1821">
                  <c:v>12878</c:v>
                </c:pt>
                <c:pt idx="1822">
                  <c:v>12909</c:v>
                </c:pt>
                <c:pt idx="1823">
                  <c:v>12972</c:v>
                </c:pt>
                <c:pt idx="1824">
                  <c:v>13005</c:v>
                </c:pt>
                <c:pt idx="1825">
                  <c:v>13043</c:v>
                </c:pt>
                <c:pt idx="1826">
                  <c:v>13087</c:v>
                </c:pt>
                <c:pt idx="1827">
                  <c:v>13135</c:v>
                </c:pt>
                <c:pt idx="1828">
                  <c:v>13179</c:v>
                </c:pt>
                <c:pt idx="1829">
                  <c:v>13191</c:v>
                </c:pt>
                <c:pt idx="1830">
                  <c:v>13244</c:v>
                </c:pt>
                <c:pt idx="1831">
                  <c:v>13279</c:v>
                </c:pt>
                <c:pt idx="1832">
                  <c:v>13339</c:v>
                </c:pt>
                <c:pt idx="1833">
                  <c:v>13351</c:v>
                </c:pt>
                <c:pt idx="1834">
                  <c:v>13398</c:v>
                </c:pt>
                <c:pt idx="1835">
                  <c:v>13444</c:v>
                </c:pt>
                <c:pt idx="1836">
                  <c:v>13475</c:v>
                </c:pt>
                <c:pt idx="1837">
                  <c:v>13526</c:v>
                </c:pt>
                <c:pt idx="1838">
                  <c:v>13580</c:v>
                </c:pt>
                <c:pt idx="1839">
                  <c:v>13617</c:v>
                </c:pt>
                <c:pt idx="1840">
                  <c:v>13639</c:v>
                </c:pt>
                <c:pt idx="1841">
                  <c:v>13697</c:v>
                </c:pt>
                <c:pt idx="1842">
                  <c:v>13704</c:v>
                </c:pt>
                <c:pt idx="1843">
                  <c:v>13763</c:v>
                </c:pt>
                <c:pt idx="1844">
                  <c:v>13788</c:v>
                </c:pt>
                <c:pt idx="1845">
                  <c:v>13859</c:v>
                </c:pt>
                <c:pt idx="1846">
                  <c:v>13895</c:v>
                </c:pt>
                <c:pt idx="1847">
                  <c:v>13919</c:v>
                </c:pt>
                <c:pt idx="1848">
                  <c:v>13945</c:v>
                </c:pt>
                <c:pt idx="1849">
                  <c:v>13986</c:v>
                </c:pt>
                <c:pt idx="1850">
                  <c:v>14024</c:v>
                </c:pt>
                <c:pt idx="1851">
                  <c:v>14097</c:v>
                </c:pt>
                <c:pt idx="1852">
                  <c:v>14111</c:v>
                </c:pt>
                <c:pt idx="1853">
                  <c:v>14169</c:v>
                </c:pt>
                <c:pt idx="1854">
                  <c:v>14193</c:v>
                </c:pt>
                <c:pt idx="1855">
                  <c:v>14235</c:v>
                </c:pt>
                <c:pt idx="1856">
                  <c:v>14264</c:v>
                </c:pt>
                <c:pt idx="1857">
                  <c:v>14303</c:v>
                </c:pt>
                <c:pt idx="1858">
                  <c:v>14374</c:v>
                </c:pt>
                <c:pt idx="1859">
                  <c:v>14395</c:v>
                </c:pt>
                <c:pt idx="1860">
                  <c:v>14439</c:v>
                </c:pt>
                <c:pt idx="1861">
                  <c:v>14464</c:v>
                </c:pt>
                <c:pt idx="1862">
                  <c:v>14508</c:v>
                </c:pt>
                <c:pt idx="1863">
                  <c:v>14560</c:v>
                </c:pt>
                <c:pt idx="1864">
                  <c:v>14606</c:v>
                </c:pt>
                <c:pt idx="1865">
                  <c:v>14651</c:v>
                </c:pt>
                <c:pt idx="1866">
                  <c:v>14693</c:v>
                </c:pt>
                <c:pt idx="1867">
                  <c:v>14702</c:v>
                </c:pt>
                <c:pt idx="1868">
                  <c:v>14766</c:v>
                </c:pt>
                <c:pt idx="1869">
                  <c:v>14820</c:v>
                </c:pt>
                <c:pt idx="1870">
                  <c:v>14853</c:v>
                </c:pt>
                <c:pt idx="1871">
                  <c:v>14895</c:v>
                </c:pt>
                <c:pt idx="1872">
                  <c:v>14922</c:v>
                </c:pt>
                <c:pt idx="1873">
                  <c:v>14971</c:v>
                </c:pt>
                <c:pt idx="1874">
                  <c:v>14988</c:v>
                </c:pt>
                <c:pt idx="1875">
                  <c:v>15028</c:v>
                </c:pt>
                <c:pt idx="1876">
                  <c:v>15093</c:v>
                </c:pt>
                <c:pt idx="1877">
                  <c:v>15132</c:v>
                </c:pt>
                <c:pt idx="1878">
                  <c:v>15149</c:v>
                </c:pt>
                <c:pt idx="1879">
                  <c:v>15197</c:v>
                </c:pt>
                <c:pt idx="1880">
                  <c:v>15261</c:v>
                </c:pt>
                <c:pt idx="1881">
                  <c:v>15296</c:v>
                </c:pt>
                <c:pt idx="1882">
                  <c:v>15303</c:v>
                </c:pt>
                <c:pt idx="1883">
                  <c:v>15374</c:v>
                </c:pt>
                <c:pt idx="1884">
                  <c:v>15384</c:v>
                </c:pt>
                <c:pt idx="1885">
                  <c:v>15460</c:v>
                </c:pt>
                <c:pt idx="1886">
                  <c:v>15489</c:v>
                </c:pt>
                <c:pt idx="1887">
                  <c:v>15531</c:v>
                </c:pt>
                <c:pt idx="1888">
                  <c:v>15542</c:v>
                </c:pt>
                <c:pt idx="1889">
                  <c:v>15601</c:v>
                </c:pt>
                <c:pt idx="1890">
                  <c:v>15643</c:v>
                </c:pt>
                <c:pt idx="1891">
                  <c:v>15701</c:v>
                </c:pt>
                <c:pt idx="1892">
                  <c:v>15703</c:v>
                </c:pt>
                <c:pt idx="1893">
                  <c:v>15772</c:v>
                </c:pt>
                <c:pt idx="1894">
                  <c:v>15794</c:v>
                </c:pt>
                <c:pt idx="1895">
                  <c:v>15837</c:v>
                </c:pt>
                <c:pt idx="1896">
                  <c:v>15863</c:v>
                </c:pt>
                <c:pt idx="1897">
                  <c:v>15918</c:v>
                </c:pt>
                <c:pt idx="1898">
                  <c:v>15949</c:v>
                </c:pt>
                <c:pt idx="1899">
                  <c:v>15984</c:v>
                </c:pt>
                <c:pt idx="1900">
                  <c:v>16054</c:v>
                </c:pt>
                <c:pt idx="1901">
                  <c:v>16095</c:v>
                </c:pt>
                <c:pt idx="1902">
                  <c:v>16118</c:v>
                </c:pt>
                <c:pt idx="1903">
                  <c:v>16171</c:v>
                </c:pt>
                <c:pt idx="1904">
                  <c:v>16213</c:v>
                </c:pt>
                <c:pt idx="1905">
                  <c:v>16231</c:v>
                </c:pt>
                <c:pt idx="1906">
                  <c:v>16275</c:v>
                </c:pt>
                <c:pt idx="1907">
                  <c:v>16337</c:v>
                </c:pt>
                <c:pt idx="1908">
                  <c:v>16366</c:v>
                </c:pt>
                <c:pt idx="1909">
                  <c:v>16405</c:v>
                </c:pt>
                <c:pt idx="1910">
                  <c:v>16430</c:v>
                </c:pt>
                <c:pt idx="1911">
                  <c:v>16483</c:v>
                </c:pt>
                <c:pt idx="1912">
                  <c:v>16539</c:v>
                </c:pt>
                <c:pt idx="1913">
                  <c:v>16579</c:v>
                </c:pt>
                <c:pt idx="1914">
                  <c:v>16617</c:v>
                </c:pt>
                <c:pt idx="1915">
                  <c:v>16623</c:v>
                </c:pt>
                <c:pt idx="1916">
                  <c:v>16666</c:v>
                </c:pt>
                <c:pt idx="1917">
                  <c:v>16729</c:v>
                </c:pt>
                <c:pt idx="1918">
                  <c:v>16758</c:v>
                </c:pt>
                <c:pt idx="1919">
                  <c:v>16805</c:v>
                </c:pt>
                <c:pt idx="1920">
                  <c:v>16840</c:v>
                </c:pt>
                <c:pt idx="1921">
                  <c:v>16889</c:v>
                </c:pt>
                <c:pt idx="1922">
                  <c:v>16934</c:v>
                </c:pt>
                <c:pt idx="1923">
                  <c:v>16957</c:v>
                </c:pt>
                <c:pt idx="1924">
                  <c:v>16995</c:v>
                </c:pt>
                <c:pt idx="1925">
                  <c:v>17051</c:v>
                </c:pt>
                <c:pt idx="1926">
                  <c:v>17064</c:v>
                </c:pt>
                <c:pt idx="1927">
                  <c:v>17125</c:v>
                </c:pt>
                <c:pt idx="1928">
                  <c:v>17148</c:v>
                </c:pt>
                <c:pt idx="1929">
                  <c:v>17210</c:v>
                </c:pt>
                <c:pt idx="1930">
                  <c:v>17260</c:v>
                </c:pt>
                <c:pt idx="1931">
                  <c:v>17298</c:v>
                </c:pt>
                <c:pt idx="1932">
                  <c:v>17317</c:v>
                </c:pt>
                <c:pt idx="1933">
                  <c:v>17375</c:v>
                </c:pt>
                <c:pt idx="1934">
                  <c:v>17385</c:v>
                </c:pt>
                <c:pt idx="1935">
                  <c:v>17428</c:v>
                </c:pt>
                <c:pt idx="1936">
                  <c:v>17487</c:v>
                </c:pt>
                <c:pt idx="1937">
                  <c:v>17525</c:v>
                </c:pt>
                <c:pt idx="1938">
                  <c:v>17548</c:v>
                </c:pt>
                <c:pt idx="1939">
                  <c:v>17616</c:v>
                </c:pt>
                <c:pt idx="1940">
                  <c:v>17624</c:v>
                </c:pt>
                <c:pt idx="1941">
                  <c:v>17700</c:v>
                </c:pt>
                <c:pt idx="1942">
                  <c:v>17730</c:v>
                </c:pt>
                <c:pt idx="1943">
                  <c:v>17768</c:v>
                </c:pt>
                <c:pt idx="1944">
                  <c:v>17802</c:v>
                </c:pt>
                <c:pt idx="1945">
                  <c:v>17858</c:v>
                </c:pt>
                <c:pt idx="1946">
                  <c:v>17863</c:v>
                </c:pt>
                <c:pt idx="1947">
                  <c:v>17941</c:v>
                </c:pt>
                <c:pt idx="1948">
                  <c:v>17967</c:v>
                </c:pt>
                <c:pt idx="1949">
                  <c:v>18006</c:v>
                </c:pt>
                <c:pt idx="1950">
                  <c:v>18032</c:v>
                </c:pt>
                <c:pt idx="1951">
                  <c:v>18096</c:v>
                </c:pt>
                <c:pt idx="1952">
                  <c:v>18140</c:v>
                </c:pt>
                <c:pt idx="1953">
                  <c:v>18143</c:v>
                </c:pt>
                <c:pt idx="1954">
                  <c:v>18206</c:v>
                </c:pt>
                <c:pt idx="1955">
                  <c:v>18237</c:v>
                </c:pt>
                <c:pt idx="1956">
                  <c:v>18292</c:v>
                </c:pt>
                <c:pt idx="1957">
                  <c:v>18317</c:v>
                </c:pt>
                <c:pt idx="1958">
                  <c:v>18348</c:v>
                </c:pt>
                <c:pt idx="1959">
                  <c:v>18385</c:v>
                </c:pt>
                <c:pt idx="1960">
                  <c:v>18431</c:v>
                </c:pt>
                <c:pt idx="1961">
                  <c:v>18486</c:v>
                </c:pt>
                <c:pt idx="1962">
                  <c:v>18523</c:v>
                </c:pt>
                <c:pt idx="1963">
                  <c:v>18557</c:v>
                </c:pt>
                <c:pt idx="1964">
                  <c:v>18618</c:v>
                </c:pt>
                <c:pt idx="1965">
                  <c:v>18628</c:v>
                </c:pt>
                <c:pt idx="1966">
                  <c:v>18692</c:v>
                </c:pt>
                <c:pt idx="1967">
                  <c:v>18723</c:v>
                </c:pt>
                <c:pt idx="1968">
                  <c:v>18745</c:v>
                </c:pt>
                <c:pt idx="1969">
                  <c:v>18789</c:v>
                </c:pt>
                <c:pt idx="1970">
                  <c:v>18822</c:v>
                </c:pt>
                <c:pt idx="1971">
                  <c:v>18873</c:v>
                </c:pt>
                <c:pt idx="1972">
                  <c:v>18930</c:v>
                </c:pt>
                <c:pt idx="1973">
                  <c:v>18979</c:v>
                </c:pt>
                <c:pt idx="1974">
                  <c:v>18984</c:v>
                </c:pt>
                <c:pt idx="1975">
                  <c:v>19061</c:v>
                </c:pt>
                <c:pt idx="1976">
                  <c:v>19091</c:v>
                </c:pt>
                <c:pt idx="1977">
                  <c:v>19108</c:v>
                </c:pt>
                <c:pt idx="1978">
                  <c:v>19177</c:v>
                </c:pt>
                <c:pt idx="1979">
                  <c:v>19215</c:v>
                </c:pt>
                <c:pt idx="1980">
                  <c:v>19255</c:v>
                </c:pt>
                <c:pt idx="1981">
                  <c:v>19285</c:v>
                </c:pt>
                <c:pt idx="1982">
                  <c:v>19302</c:v>
                </c:pt>
                <c:pt idx="1983">
                  <c:v>19349</c:v>
                </c:pt>
                <c:pt idx="1984">
                  <c:v>19405</c:v>
                </c:pt>
                <c:pt idx="1985">
                  <c:v>19427</c:v>
                </c:pt>
                <c:pt idx="1986">
                  <c:v>19468</c:v>
                </c:pt>
                <c:pt idx="1987">
                  <c:v>19530</c:v>
                </c:pt>
                <c:pt idx="1988">
                  <c:v>19569</c:v>
                </c:pt>
                <c:pt idx="1989">
                  <c:v>19618</c:v>
                </c:pt>
                <c:pt idx="1990">
                  <c:v>19639</c:v>
                </c:pt>
                <c:pt idx="1991">
                  <c:v>19680</c:v>
                </c:pt>
                <c:pt idx="1992">
                  <c:v>19735</c:v>
                </c:pt>
                <c:pt idx="1993">
                  <c:v>19754</c:v>
                </c:pt>
                <c:pt idx="1994">
                  <c:v>19794</c:v>
                </c:pt>
                <c:pt idx="1995">
                  <c:v>19833</c:v>
                </c:pt>
                <c:pt idx="1996">
                  <c:v>19894</c:v>
                </c:pt>
                <c:pt idx="1997">
                  <c:v>19918</c:v>
                </c:pt>
                <c:pt idx="1998">
                  <c:v>19960</c:v>
                </c:pt>
                <c:pt idx="1999">
                  <c:v>20000</c:v>
                </c:pt>
                <c:pt idx="2000">
                  <c:v>19989</c:v>
                </c:pt>
                <c:pt idx="2001">
                  <c:v>19975</c:v>
                </c:pt>
                <c:pt idx="2002">
                  <c:v>19970</c:v>
                </c:pt>
                <c:pt idx="2003">
                  <c:v>19957</c:v>
                </c:pt>
                <c:pt idx="2004">
                  <c:v>19944</c:v>
                </c:pt>
                <c:pt idx="2005">
                  <c:v>19933</c:v>
                </c:pt>
                <c:pt idx="2006">
                  <c:v>19924</c:v>
                </c:pt>
                <c:pt idx="2007">
                  <c:v>19917</c:v>
                </c:pt>
                <c:pt idx="2008">
                  <c:v>19907</c:v>
                </c:pt>
                <c:pt idx="2009">
                  <c:v>19893</c:v>
                </c:pt>
                <c:pt idx="2010">
                  <c:v>19883</c:v>
                </c:pt>
                <c:pt idx="2011">
                  <c:v>19880</c:v>
                </c:pt>
                <c:pt idx="2012">
                  <c:v>19870</c:v>
                </c:pt>
                <c:pt idx="2013">
                  <c:v>19859</c:v>
                </c:pt>
                <c:pt idx="2014">
                  <c:v>19848</c:v>
                </c:pt>
                <c:pt idx="2015">
                  <c:v>19839</c:v>
                </c:pt>
                <c:pt idx="2016">
                  <c:v>19824</c:v>
                </c:pt>
                <c:pt idx="2017">
                  <c:v>19819</c:v>
                </c:pt>
                <c:pt idx="2018">
                  <c:v>19808</c:v>
                </c:pt>
                <c:pt idx="2019">
                  <c:v>19795</c:v>
                </c:pt>
                <c:pt idx="2020">
                  <c:v>19781</c:v>
                </c:pt>
                <c:pt idx="2021">
                  <c:v>19779</c:v>
                </c:pt>
                <c:pt idx="2022">
                  <c:v>19761</c:v>
                </c:pt>
                <c:pt idx="2023">
                  <c:v>19753</c:v>
                </c:pt>
                <c:pt idx="2024">
                  <c:v>19749</c:v>
                </c:pt>
                <c:pt idx="2025">
                  <c:v>19738</c:v>
                </c:pt>
                <c:pt idx="2026">
                  <c:v>19721</c:v>
                </c:pt>
                <c:pt idx="2027">
                  <c:v>19717</c:v>
                </c:pt>
                <c:pt idx="2028">
                  <c:v>19701</c:v>
                </c:pt>
                <c:pt idx="2029">
                  <c:v>19698</c:v>
                </c:pt>
                <c:pt idx="2030">
                  <c:v>19687</c:v>
                </c:pt>
                <c:pt idx="2031">
                  <c:v>19672</c:v>
                </c:pt>
                <c:pt idx="2032">
                  <c:v>19663</c:v>
                </c:pt>
                <c:pt idx="2033">
                  <c:v>19657</c:v>
                </c:pt>
                <c:pt idx="2034">
                  <c:v>19644</c:v>
                </c:pt>
                <c:pt idx="2035">
                  <c:v>19636</c:v>
                </c:pt>
                <c:pt idx="2036">
                  <c:v>19628</c:v>
                </c:pt>
                <c:pt idx="2037">
                  <c:v>19615</c:v>
                </c:pt>
                <c:pt idx="2038">
                  <c:v>19608</c:v>
                </c:pt>
                <c:pt idx="2039">
                  <c:v>19592</c:v>
                </c:pt>
                <c:pt idx="2040">
                  <c:v>19582</c:v>
                </c:pt>
                <c:pt idx="2041">
                  <c:v>19574</c:v>
                </c:pt>
                <c:pt idx="2042">
                  <c:v>19569</c:v>
                </c:pt>
                <c:pt idx="2043">
                  <c:v>19560</c:v>
                </c:pt>
                <c:pt idx="2044">
                  <c:v>19542</c:v>
                </c:pt>
                <c:pt idx="2045">
                  <c:v>19534</c:v>
                </c:pt>
                <c:pt idx="2046">
                  <c:v>19528</c:v>
                </c:pt>
                <c:pt idx="2047">
                  <c:v>19511</c:v>
                </c:pt>
                <c:pt idx="2048">
                  <c:v>19505</c:v>
                </c:pt>
                <c:pt idx="2049">
                  <c:v>19495</c:v>
                </c:pt>
                <c:pt idx="2050">
                  <c:v>19490</c:v>
                </c:pt>
                <c:pt idx="2051">
                  <c:v>19474</c:v>
                </c:pt>
                <c:pt idx="2052">
                  <c:v>19462</c:v>
                </c:pt>
                <c:pt idx="2053">
                  <c:v>19452</c:v>
                </c:pt>
                <c:pt idx="2054">
                  <c:v>19449</c:v>
                </c:pt>
                <c:pt idx="2055">
                  <c:v>19438</c:v>
                </c:pt>
                <c:pt idx="2056">
                  <c:v>19422</c:v>
                </c:pt>
                <c:pt idx="2057">
                  <c:v>19420</c:v>
                </c:pt>
                <c:pt idx="2058">
                  <c:v>19402</c:v>
                </c:pt>
                <c:pt idx="2059">
                  <c:v>19394</c:v>
                </c:pt>
                <c:pt idx="2060">
                  <c:v>19383</c:v>
                </c:pt>
                <c:pt idx="2061">
                  <c:v>19376</c:v>
                </c:pt>
                <c:pt idx="2062">
                  <c:v>19370</c:v>
                </c:pt>
                <c:pt idx="2063">
                  <c:v>19354</c:v>
                </c:pt>
                <c:pt idx="2064">
                  <c:v>19343</c:v>
                </c:pt>
                <c:pt idx="2065">
                  <c:v>19333</c:v>
                </c:pt>
                <c:pt idx="2066">
                  <c:v>19322</c:v>
                </c:pt>
                <c:pt idx="2067">
                  <c:v>19311</c:v>
                </c:pt>
                <c:pt idx="2068">
                  <c:v>19309</c:v>
                </c:pt>
                <c:pt idx="2069">
                  <c:v>19293</c:v>
                </c:pt>
                <c:pt idx="2070">
                  <c:v>19281</c:v>
                </c:pt>
                <c:pt idx="2071">
                  <c:v>19280</c:v>
                </c:pt>
                <c:pt idx="2072">
                  <c:v>19269</c:v>
                </c:pt>
                <c:pt idx="2073">
                  <c:v>19255</c:v>
                </c:pt>
                <c:pt idx="2074">
                  <c:v>19246</c:v>
                </c:pt>
                <c:pt idx="2075">
                  <c:v>19238</c:v>
                </c:pt>
                <c:pt idx="2076">
                  <c:v>19222</c:v>
                </c:pt>
                <c:pt idx="2077">
                  <c:v>19217</c:v>
                </c:pt>
                <c:pt idx="2078">
                  <c:v>19201</c:v>
                </c:pt>
                <c:pt idx="2079">
                  <c:v>19192</c:v>
                </c:pt>
                <c:pt idx="2080">
                  <c:v>19187</c:v>
                </c:pt>
                <c:pt idx="2081">
                  <c:v>19178</c:v>
                </c:pt>
                <c:pt idx="2082">
                  <c:v>19166</c:v>
                </c:pt>
                <c:pt idx="2083">
                  <c:v>19153</c:v>
                </c:pt>
                <c:pt idx="2084">
                  <c:v>19150</c:v>
                </c:pt>
                <c:pt idx="2085">
                  <c:v>19136</c:v>
                </c:pt>
                <c:pt idx="2086">
                  <c:v>19129</c:v>
                </c:pt>
                <c:pt idx="2087">
                  <c:v>19112</c:v>
                </c:pt>
                <c:pt idx="2088">
                  <c:v>19104</c:v>
                </c:pt>
                <c:pt idx="2089">
                  <c:v>19092</c:v>
                </c:pt>
                <c:pt idx="2090">
                  <c:v>19082</c:v>
                </c:pt>
                <c:pt idx="2091">
                  <c:v>19073</c:v>
                </c:pt>
                <c:pt idx="2092">
                  <c:v>19066</c:v>
                </c:pt>
                <c:pt idx="2093">
                  <c:v>19057</c:v>
                </c:pt>
                <c:pt idx="2094">
                  <c:v>19043</c:v>
                </c:pt>
                <c:pt idx="2095">
                  <c:v>19031</c:v>
                </c:pt>
                <c:pt idx="2096">
                  <c:v>19030</c:v>
                </c:pt>
                <c:pt idx="2097">
                  <c:v>19018</c:v>
                </c:pt>
                <c:pt idx="2098">
                  <c:v>19003</c:v>
                </c:pt>
                <c:pt idx="2099">
                  <c:v>18991</c:v>
                </c:pt>
                <c:pt idx="2100">
                  <c:v>18988</c:v>
                </c:pt>
                <c:pt idx="2101">
                  <c:v>18978</c:v>
                </c:pt>
                <c:pt idx="2102">
                  <c:v>18961</c:v>
                </c:pt>
                <c:pt idx="2103">
                  <c:v>18953</c:v>
                </c:pt>
                <c:pt idx="2104">
                  <c:v>18950</c:v>
                </c:pt>
                <c:pt idx="2105">
                  <c:v>18934</c:v>
                </c:pt>
                <c:pt idx="2106">
                  <c:v>18924</c:v>
                </c:pt>
                <c:pt idx="2107">
                  <c:v>18913</c:v>
                </c:pt>
                <c:pt idx="2108">
                  <c:v>18903</c:v>
                </c:pt>
                <c:pt idx="2109">
                  <c:v>18892</c:v>
                </c:pt>
                <c:pt idx="2110">
                  <c:v>18887</c:v>
                </c:pt>
                <c:pt idx="2111">
                  <c:v>18875</c:v>
                </c:pt>
                <c:pt idx="2112">
                  <c:v>18862</c:v>
                </c:pt>
                <c:pt idx="2113">
                  <c:v>18860</c:v>
                </c:pt>
                <c:pt idx="2114">
                  <c:v>18847</c:v>
                </c:pt>
                <c:pt idx="2115">
                  <c:v>18839</c:v>
                </c:pt>
                <c:pt idx="2116">
                  <c:v>18825</c:v>
                </c:pt>
                <c:pt idx="2117">
                  <c:v>18820</c:v>
                </c:pt>
                <c:pt idx="2118">
                  <c:v>18805</c:v>
                </c:pt>
                <c:pt idx="2119">
                  <c:v>18792</c:v>
                </c:pt>
                <c:pt idx="2120">
                  <c:v>18783</c:v>
                </c:pt>
                <c:pt idx="2121">
                  <c:v>18780</c:v>
                </c:pt>
                <c:pt idx="2122">
                  <c:v>18764</c:v>
                </c:pt>
                <c:pt idx="2123">
                  <c:v>18755</c:v>
                </c:pt>
                <c:pt idx="2124">
                  <c:v>18750</c:v>
                </c:pt>
                <c:pt idx="2125">
                  <c:v>18736</c:v>
                </c:pt>
                <c:pt idx="2126">
                  <c:v>18724</c:v>
                </c:pt>
                <c:pt idx="2127">
                  <c:v>18720</c:v>
                </c:pt>
                <c:pt idx="2128">
                  <c:v>18704</c:v>
                </c:pt>
                <c:pt idx="2129">
                  <c:v>18696</c:v>
                </c:pt>
                <c:pt idx="2130">
                  <c:v>18681</c:v>
                </c:pt>
                <c:pt idx="2131">
                  <c:v>18673</c:v>
                </c:pt>
                <c:pt idx="2132">
                  <c:v>18668</c:v>
                </c:pt>
                <c:pt idx="2133">
                  <c:v>18654</c:v>
                </c:pt>
                <c:pt idx="2134">
                  <c:v>18641</c:v>
                </c:pt>
                <c:pt idx="2135">
                  <c:v>18631</c:v>
                </c:pt>
                <c:pt idx="2136">
                  <c:v>18628</c:v>
                </c:pt>
                <c:pt idx="2137">
                  <c:v>18619</c:v>
                </c:pt>
                <c:pt idx="2138">
                  <c:v>18605</c:v>
                </c:pt>
                <c:pt idx="2139">
                  <c:v>18600</c:v>
                </c:pt>
                <c:pt idx="2140">
                  <c:v>18588</c:v>
                </c:pt>
                <c:pt idx="2141">
                  <c:v>18578</c:v>
                </c:pt>
                <c:pt idx="2142">
                  <c:v>18561</c:v>
                </c:pt>
                <c:pt idx="2143">
                  <c:v>18560</c:v>
                </c:pt>
                <c:pt idx="2144">
                  <c:v>18549</c:v>
                </c:pt>
                <c:pt idx="2145">
                  <c:v>18532</c:v>
                </c:pt>
                <c:pt idx="2146">
                  <c:v>18527</c:v>
                </c:pt>
                <c:pt idx="2147">
                  <c:v>18520</c:v>
                </c:pt>
                <c:pt idx="2148">
                  <c:v>18505</c:v>
                </c:pt>
                <c:pt idx="2149">
                  <c:v>18498</c:v>
                </c:pt>
                <c:pt idx="2150">
                  <c:v>18488</c:v>
                </c:pt>
                <c:pt idx="2151">
                  <c:v>18475</c:v>
                </c:pt>
                <c:pt idx="2152">
                  <c:v>18470</c:v>
                </c:pt>
                <c:pt idx="2153">
                  <c:v>18454</c:v>
                </c:pt>
                <c:pt idx="2154">
                  <c:v>18450</c:v>
                </c:pt>
                <c:pt idx="2155">
                  <c:v>18432</c:v>
                </c:pt>
                <c:pt idx="2156">
                  <c:v>18429</c:v>
                </c:pt>
                <c:pt idx="2157">
                  <c:v>18411</c:v>
                </c:pt>
                <c:pt idx="2158">
                  <c:v>18404</c:v>
                </c:pt>
                <c:pt idx="2159">
                  <c:v>18392</c:v>
                </c:pt>
                <c:pt idx="2160">
                  <c:v>18389</c:v>
                </c:pt>
                <c:pt idx="2161">
                  <c:v>18372</c:v>
                </c:pt>
                <c:pt idx="2162">
                  <c:v>18362</c:v>
                </c:pt>
                <c:pt idx="2163">
                  <c:v>18354</c:v>
                </c:pt>
                <c:pt idx="2164">
                  <c:v>18342</c:v>
                </c:pt>
                <c:pt idx="2165">
                  <c:v>18333</c:v>
                </c:pt>
                <c:pt idx="2166">
                  <c:v>18323</c:v>
                </c:pt>
                <c:pt idx="2167">
                  <c:v>18313</c:v>
                </c:pt>
                <c:pt idx="2168">
                  <c:v>18310</c:v>
                </c:pt>
                <c:pt idx="2169">
                  <c:v>18299</c:v>
                </c:pt>
                <c:pt idx="2170">
                  <c:v>18282</c:v>
                </c:pt>
                <c:pt idx="2171">
                  <c:v>18280</c:v>
                </c:pt>
                <c:pt idx="2172">
                  <c:v>18267</c:v>
                </c:pt>
                <c:pt idx="2173">
                  <c:v>18257</c:v>
                </c:pt>
                <c:pt idx="2174">
                  <c:v>18241</c:v>
                </c:pt>
                <c:pt idx="2175">
                  <c:v>18232</c:v>
                </c:pt>
                <c:pt idx="2176">
                  <c:v>18223</c:v>
                </c:pt>
                <c:pt idx="2177">
                  <c:v>18211</c:v>
                </c:pt>
                <c:pt idx="2178">
                  <c:v>18208</c:v>
                </c:pt>
                <c:pt idx="2179">
                  <c:v>18197</c:v>
                </c:pt>
                <c:pt idx="2180">
                  <c:v>18184</c:v>
                </c:pt>
                <c:pt idx="2181">
                  <c:v>18172</c:v>
                </c:pt>
                <c:pt idx="2182">
                  <c:v>18164</c:v>
                </c:pt>
                <c:pt idx="2183">
                  <c:v>18154</c:v>
                </c:pt>
                <c:pt idx="2184">
                  <c:v>18146</c:v>
                </c:pt>
                <c:pt idx="2185">
                  <c:v>18136</c:v>
                </c:pt>
                <c:pt idx="2186">
                  <c:v>18130</c:v>
                </c:pt>
                <c:pt idx="2187">
                  <c:v>18117</c:v>
                </c:pt>
                <c:pt idx="2188">
                  <c:v>18105</c:v>
                </c:pt>
                <c:pt idx="2189">
                  <c:v>18092</c:v>
                </c:pt>
                <c:pt idx="2190">
                  <c:v>18089</c:v>
                </c:pt>
                <c:pt idx="2191">
                  <c:v>18080</c:v>
                </c:pt>
                <c:pt idx="2192">
                  <c:v>18064</c:v>
                </c:pt>
                <c:pt idx="2193">
                  <c:v>18051</c:v>
                </c:pt>
                <c:pt idx="2194">
                  <c:v>18045</c:v>
                </c:pt>
                <c:pt idx="2195">
                  <c:v>18034</c:v>
                </c:pt>
                <c:pt idx="2196">
                  <c:v>18024</c:v>
                </c:pt>
                <c:pt idx="2197">
                  <c:v>18019</c:v>
                </c:pt>
                <c:pt idx="2198">
                  <c:v>18003</c:v>
                </c:pt>
                <c:pt idx="2199">
                  <c:v>17995</c:v>
                </c:pt>
                <c:pt idx="2200">
                  <c:v>17988</c:v>
                </c:pt>
                <c:pt idx="2201">
                  <c:v>17972</c:v>
                </c:pt>
                <c:pt idx="2202">
                  <c:v>17968</c:v>
                </c:pt>
                <c:pt idx="2203">
                  <c:v>17956</c:v>
                </c:pt>
                <c:pt idx="2204">
                  <c:v>17948</c:v>
                </c:pt>
                <c:pt idx="2205">
                  <c:v>17935</c:v>
                </c:pt>
                <c:pt idx="2206">
                  <c:v>17921</c:v>
                </c:pt>
                <c:pt idx="2207">
                  <c:v>17918</c:v>
                </c:pt>
                <c:pt idx="2208">
                  <c:v>17908</c:v>
                </c:pt>
                <c:pt idx="2209">
                  <c:v>17897</c:v>
                </c:pt>
                <c:pt idx="2210">
                  <c:v>17887</c:v>
                </c:pt>
                <c:pt idx="2211">
                  <c:v>17877</c:v>
                </c:pt>
                <c:pt idx="2212">
                  <c:v>17862</c:v>
                </c:pt>
                <c:pt idx="2213">
                  <c:v>17854</c:v>
                </c:pt>
                <c:pt idx="2214">
                  <c:v>17841</c:v>
                </c:pt>
                <c:pt idx="2215">
                  <c:v>17834</c:v>
                </c:pt>
                <c:pt idx="2216">
                  <c:v>17828</c:v>
                </c:pt>
                <c:pt idx="2217">
                  <c:v>17817</c:v>
                </c:pt>
                <c:pt idx="2218">
                  <c:v>17806</c:v>
                </c:pt>
                <c:pt idx="2219">
                  <c:v>17796</c:v>
                </c:pt>
                <c:pt idx="2220">
                  <c:v>17784</c:v>
                </c:pt>
                <c:pt idx="2221">
                  <c:v>17777</c:v>
                </c:pt>
                <c:pt idx="2222">
                  <c:v>17770</c:v>
                </c:pt>
                <c:pt idx="2223">
                  <c:v>17754</c:v>
                </c:pt>
                <c:pt idx="2224">
                  <c:v>17744</c:v>
                </c:pt>
                <c:pt idx="2225">
                  <c:v>17731</c:v>
                </c:pt>
                <c:pt idx="2226">
                  <c:v>17724</c:v>
                </c:pt>
                <c:pt idx="2227">
                  <c:v>17716</c:v>
                </c:pt>
                <c:pt idx="2228">
                  <c:v>17704</c:v>
                </c:pt>
                <c:pt idx="2229">
                  <c:v>17700</c:v>
                </c:pt>
                <c:pt idx="2230">
                  <c:v>17684</c:v>
                </c:pt>
                <c:pt idx="2231">
                  <c:v>17674</c:v>
                </c:pt>
                <c:pt idx="2232">
                  <c:v>17669</c:v>
                </c:pt>
                <c:pt idx="2233">
                  <c:v>17657</c:v>
                </c:pt>
                <c:pt idx="2234">
                  <c:v>17649</c:v>
                </c:pt>
                <c:pt idx="2235">
                  <c:v>17633</c:v>
                </c:pt>
                <c:pt idx="2236">
                  <c:v>17622</c:v>
                </c:pt>
                <c:pt idx="2237">
                  <c:v>17620</c:v>
                </c:pt>
                <c:pt idx="2238">
                  <c:v>17610</c:v>
                </c:pt>
                <c:pt idx="2239">
                  <c:v>17591</c:v>
                </c:pt>
                <c:pt idx="2240">
                  <c:v>17583</c:v>
                </c:pt>
                <c:pt idx="2241">
                  <c:v>17574</c:v>
                </c:pt>
                <c:pt idx="2242">
                  <c:v>17570</c:v>
                </c:pt>
                <c:pt idx="2243">
                  <c:v>17557</c:v>
                </c:pt>
                <c:pt idx="2244">
                  <c:v>17545</c:v>
                </c:pt>
                <c:pt idx="2245">
                  <c:v>17534</c:v>
                </c:pt>
                <c:pt idx="2246">
                  <c:v>17526</c:v>
                </c:pt>
                <c:pt idx="2247">
                  <c:v>17520</c:v>
                </c:pt>
                <c:pt idx="2248">
                  <c:v>17504</c:v>
                </c:pt>
                <c:pt idx="2249">
                  <c:v>17491</c:v>
                </c:pt>
                <c:pt idx="2250">
                  <c:v>17489</c:v>
                </c:pt>
                <c:pt idx="2251">
                  <c:v>17471</c:v>
                </c:pt>
                <c:pt idx="2252">
                  <c:v>17464</c:v>
                </c:pt>
                <c:pt idx="2253">
                  <c:v>17460</c:v>
                </c:pt>
                <c:pt idx="2254">
                  <c:v>17441</c:v>
                </c:pt>
                <c:pt idx="2255">
                  <c:v>17431</c:v>
                </c:pt>
                <c:pt idx="2256">
                  <c:v>17421</c:v>
                </c:pt>
                <c:pt idx="2257">
                  <c:v>17420</c:v>
                </c:pt>
                <c:pt idx="2258">
                  <c:v>17409</c:v>
                </c:pt>
                <c:pt idx="2259">
                  <c:v>17400</c:v>
                </c:pt>
                <c:pt idx="2260">
                  <c:v>17383</c:v>
                </c:pt>
                <c:pt idx="2261">
                  <c:v>17380</c:v>
                </c:pt>
                <c:pt idx="2262">
                  <c:v>17366</c:v>
                </c:pt>
                <c:pt idx="2263">
                  <c:v>17351</c:v>
                </c:pt>
                <c:pt idx="2264">
                  <c:v>17341</c:v>
                </c:pt>
                <c:pt idx="2265">
                  <c:v>17335</c:v>
                </c:pt>
                <c:pt idx="2266">
                  <c:v>17329</c:v>
                </c:pt>
                <c:pt idx="2267">
                  <c:v>17318</c:v>
                </c:pt>
                <c:pt idx="2268">
                  <c:v>17310</c:v>
                </c:pt>
                <c:pt idx="2269">
                  <c:v>17295</c:v>
                </c:pt>
                <c:pt idx="2270">
                  <c:v>17288</c:v>
                </c:pt>
                <c:pt idx="2271">
                  <c:v>17278</c:v>
                </c:pt>
                <c:pt idx="2272">
                  <c:v>17269</c:v>
                </c:pt>
                <c:pt idx="2273">
                  <c:v>17259</c:v>
                </c:pt>
                <c:pt idx="2274">
                  <c:v>17244</c:v>
                </c:pt>
                <c:pt idx="2275">
                  <c:v>17232</c:v>
                </c:pt>
                <c:pt idx="2276">
                  <c:v>17221</c:v>
                </c:pt>
                <c:pt idx="2277">
                  <c:v>17211</c:v>
                </c:pt>
                <c:pt idx="2278">
                  <c:v>17209</c:v>
                </c:pt>
                <c:pt idx="2279">
                  <c:v>17199</c:v>
                </c:pt>
                <c:pt idx="2280">
                  <c:v>17190</c:v>
                </c:pt>
                <c:pt idx="2281">
                  <c:v>17171</c:v>
                </c:pt>
                <c:pt idx="2282">
                  <c:v>17170</c:v>
                </c:pt>
                <c:pt idx="2283">
                  <c:v>17151</c:v>
                </c:pt>
                <c:pt idx="2284">
                  <c:v>17147</c:v>
                </c:pt>
                <c:pt idx="2285">
                  <c:v>17136</c:v>
                </c:pt>
                <c:pt idx="2286">
                  <c:v>17124</c:v>
                </c:pt>
                <c:pt idx="2287">
                  <c:v>17115</c:v>
                </c:pt>
                <c:pt idx="2288">
                  <c:v>17102</c:v>
                </c:pt>
                <c:pt idx="2289">
                  <c:v>17093</c:v>
                </c:pt>
                <c:pt idx="2290">
                  <c:v>17085</c:v>
                </c:pt>
                <c:pt idx="2291">
                  <c:v>17079</c:v>
                </c:pt>
                <c:pt idx="2292">
                  <c:v>17062</c:v>
                </c:pt>
                <c:pt idx="2293">
                  <c:v>17060</c:v>
                </c:pt>
                <c:pt idx="2294">
                  <c:v>17043</c:v>
                </c:pt>
                <c:pt idx="2295">
                  <c:v>17035</c:v>
                </c:pt>
                <c:pt idx="2296">
                  <c:v>17025</c:v>
                </c:pt>
                <c:pt idx="2297">
                  <c:v>17014</c:v>
                </c:pt>
                <c:pt idx="2298">
                  <c:v>17009</c:v>
                </c:pt>
                <c:pt idx="2299">
                  <c:v>16994</c:v>
                </c:pt>
                <c:pt idx="2300">
                  <c:v>16981</c:v>
                </c:pt>
                <c:pt idx="2301">
                  <c:v>16974</c:v>
                </c:pt>
                <c:pt idx="2302">
                  <c:v>16965</c:v>
                </c:pt>
                <c:pt idx="2303">
                  <c:v>16956</c:v>
                </c:pt>
                <c:pt idx="2304">
                  <c:v>16948</c:v>
                </c:pt>
                <c:pt idx="2305">
                  <c:v>16931</c:v>
                </c:pt>
                <c:pt idx="2306">
                  <c:v>16924</c:v>
                </c:pt>
                <c:pt idx="2307">
                  <c:v>16911</c:v>
                </c:pt>
                <c:pt idx="2308">
                  <c:v>16909</c:v>
                </c:pt>
                <c:pt idx="2309">
                  <c:v>16892</c:v>
                </c:pt>
                <c:pt idx="2310">
                  <c:v>16882</c:v>
                </c:pt>
                <c:pt idx="2311">
                  <c:v>16880</c:v>
                </c:pt>
                <c:pt idx="2312">
                  <c:v>16870</c:v>
                </c:pt>
                <c:pt idx="2313">
                  <c:v>16856</c:v>
                </c:pt>
                <c:pt idx="2314">
                  <c:v>16847</c:v>
                </c:pt>
                <c:pt idx="2315">
                  <c:v>16831</c:v>
                </c:pt>
                <c:pt idx="2316">
                  <c:v>16821</c:v>
                </c:pt>
                <c:pt idx="2317">
                  <c:v>16820</c:v>
                </c:pt>
                <c:pt idx="2318">
                  <c:v>16804</c:v>
                </c:pt>
                <c:pt idx="2319">
                  <c:v>16798</c:v>
                </c:pt>
                <c:pt idx="2320">
                  <c:v>16786</c:v>
                </c:pt>
                <c:pt idx="2321">
                  <c:v>16777</c:v>
                </c:pt>
                <c:pt idx="2322">
                  <c:v>16761</c:v>
                </c:pt>
                <c:pt idx="2323">
                  <c:v>16755</c:v>
                </c:pt>
                <c:pt idx="2324">
                  <c:v>16744</c:v>
                </c:pt>
                <c:pt idx="2325">
                  <c:v>16732</c:v>
                </c:pt>
                <c:pt idx="2326">
                  <c:v>16729</c:v>
                </c:pt>
                <c:pt idx="2327">
                  <c:v>16715</c:v>
                </c:pt>
                <c:pt idx="2328">
                  <c:v>16702</c:v>
                </c:pt>
                <c:pt idx="2329">
                  <c:v>16700</c:v>
                </c:pt>
                <c:pt idx="2330">
                  <c:v>16685</c:v>
                </c:pt>
                <c:pt idx="2331">
                  <c:v>16673</c:v>
                </c:pt>
                <c:pt idx="2332">
                  <c:v>16661</c:v>
                </c:pt>
                <c:pt idx="2333">
                  <c:v>16652</c:v>
                </c:pt>
                <c:pt idx="2334">
                  <c:v>16644</c:v>
                </c:pt>
                <c:pt idx="2335">
                  <c:v>16636</c:v>
                </c:pt>
                <c:pt idx="2336">
                  <c:v>16623</c:v>
                </c:pt>
                <c:pt idx="2337">
                  <c:v>16616</c:v>
                </c:pt>
                <c:pt idx="2338">
                  <c:v>16609</c:v>
                </c:pt>
                <c:pt idx="2339">
                  <c:v>16591</c:v>
                </c:pt>
                <c:pt idx="2340">
                  <c:v>16588</c:v>
                </c:pt>
                <c:pt idx="2341">
                  <c:v>16579</c:v>
                </c:pt>
                <c:pt idx="2342">
                  <c:v>16562</c:v>
                </c:pt>
                <c:pt idx="2343">
                  <c:v>16551</c:v>
                </c:pt>
                <c:pt idx="2344">
                  <c:v>16550</c:v>
                </c:pt>
                <c:pt idx="2345">
                  <c:v>16534</c:v>
                </c:pt>
                <c:pt idx="2346">
                  <c:v>16522</c:v>
                </c:pt>
                <c:pt idx="2347">
                  <c:v>16519</c:v>
                </c:pt>
                <c:pt idx="2348">
                  <c:v>16506</c:v>
                </c:pt>
                <c:pt idx="2349">
                  <c:v>16498</c:v>
                </c:pt>
                <c:pt idx="2350">
                  <c:v>16489</c:v>
                </c:pt>
                <c:pt idx="2351">
                  <c:v>16471</c:v>
                </c:pt>
                <c:pt idx="2352">
                  <c:v>16461</c:v>
                </c:pt>
                <c:pt idx="2353">
                  <c:v>16452</c:v>
                </c:pt>
                <c:pt idx="2354">
                  <c:v>16449</c:v>
                </c:pt>
                <c:pt idx="2355">
                  <c:v>16435</c:v>
                </c:pt>
                <c:pt idx="2356">
                  <c:v>16421</c:v>
                </c:pt>
                <c:pt idx="2357">
                  <c:v>16419</c:v>
                </c:pt>
                <c:pt idx="2358">
                  <c:v>16405</c:v>
                </c:pt>
                <c:pt idx="2359">
                  <c:v>16394</c:v>
                </c:pt>
                <c:pt idx="2360">
                  <c:v>16390</c:v>
                </c:pt>
                <c:pt idx="2361">
                  <c:v>16379</c:v>
                </c:pt>
                <c:pt idx="2362">
                  <c:v>16361</c:v>
                </c:pt>
                <c:pt idx="2363">
                  <c:v>16360</c:v>
                </c:pt>
                <c:pt idx="2364">
                  <c:v>16350</c:v>
                </c:pt>
                <c:pt idx="2365">
                  <c:v>16334</c:v>
                </c:pt>
                <c:pt idx="2366">
                  <c:v>16328</c:v>
                </c:pt>
                <c:pt idx="2367">
                  <c:v>16314</c:v>
                </c:pt>
                <c:pt idx="2368">
                  <c:v>16303</c:v>
                </c:pt>
                <c:pt idx="2369">
                  <c:v>16299</c:v>
                </c:pt>
                <c:pt idx="2370">
                  <c:v>16283</c:v>
                </c:pt>
                <c:pt idx="2371">
                  <c:v>16276</c:v>
                </c:pt>
                <c:pt idx="2372">
                  <c:v>16267</c:v>
                </c:pt>
                <c:pt idx="2373">
                  <c:v>16257</c:v>
                </c:pt>
                <c:pt idx="2374">
                  <c:v>16249</c:v>
                </c:pt>
                <c:pt idx="2375">
                  <c:v>16231</c:v>
                </c:pt>
                <c:pt idx="2376">
                  <c:v>16224</c:v>
                </c:pt>
                <c:pt idx="2377">
                  <c:v>16211</c:v>
                </c:pt>
                <c:pt idx="2378">
                  <c:v>16205</c:v>
                </c:pt>
                <c:pt idx="2379">
                  <c:v>16195</c:v>
                </c:pt>
                <c:pt idx="2380">
                  <c:v>16187</c:v>
                </c:pt>
                <c:pt idx="2381">
                  <c:v>16173</c:v>
                </c:pt>
                <c:pt idx="2382">
                  <c:v>16163</c:v>
                </c:pt>
                <c:pt idx="2383">
                  <c:v>16159</c:v>
                </c:pt>
                <c:pt idx="2384">
                  <c:v>16145</c:v>
                </c:pt>
                <c:pt idx="2385">
                  <c:v>16133</c:v>
                </c:pt>
                <c:pt idx="2386">
                  <c:v>16129</c:v>
                </c:pt>
                <c:pt idx="2387">
                  <c:v>16112</c:v>
                </c:pt>
                <c:pt idx="2388">
                  <c:v>16107</c:v>
                </c:pt>
                <c:pt idx="2389">
                  <c:v>16100</c:v>
                </c:pt>
                <c:pt idx="2390">
                  <c:v>16082</c:v>
                </c:pt>
                <c:pt idx="2391">
                  <c:v>16075</c:v>
                </c:pt>
                <c:pt idx="2392">
                  <c:v>16064</c:v>
                </c:pt>
                <c:pt idx="2393">
                  <c:v>16053</c:v>
                </c:pt>
                <c:pt idx="2394">
                  <c:v>16045</c:v>
                </c:pt>
                <c:pt idx="2395">
                  <c:v>16034</c:v>
                </c:pt>
                <c:pt idx="2396">
                  <c:v>16028</c:v>
                </c:pt>
                <c:pt idx="2397">
                  <c:v>16012</c:v>
                </c:pt>
                <c:pt idx="2398">
                  <c:v>16010</c:v>
                </c:pt>
                <c:pt idx="2399">
                  <c:v>15993</c:v>
                </c:pt>
                <c:pt idx="2400">
                  <c:v>15986</c:v>
                </c:pt>
                <c:pt idx="2401">
                  <c:v>15972</c:v>
                </c:pt>
                <c:pt idx="2402">
                  <c:v>15962</c:v>
                </c:pt>
                <c:pt idx="2403">
                  <c:v>15953</c:v>
                </c:pt>
                <c:pt idx="2404">
                  <c:v>15942</c:v>
                </c:pt>
                <c:pt idx="2405">
                  <c:v>15940</c:v>
                </c:pt>
                <c:pt idx="2406">
                  <c:v>15924</c:v>
                </c:pt>
                <c:pt idx="2407">
                  <c:v>15911</c:v>
                </c:pt>
                <c:pt idx="2408">
                  <c:v>15908</c:v>
                </c:pt>
                <c:pt idx="2409">
                  <c:v>15894</c:v>
                </c:pt>
                <c:pt idx="2410">
                  <c:v>15883</c:v>
                </c:pt>
                <c:pt idx="2411">
                  <c:v>15878</c:v>
                </c:pt>
                <c:pt idx="2412">
                  <c:v>15861</c:v>
                </c:pt>
                <c:pt idx="2413">
                  <c:v>15851</c:v>
                </c:pt>
                <c:pt idx="2414">
                  <c:v>15849</c:v>
                </c:pt>
                <c:pt idx="2415">
                  <c:v>15840</c:v>
                </c:pt>
                <c:pt idx="2416">
                  <c:v>15827</c:v>
                </c:pt>
                <c:pt idx="2417">
                  <c:v>15814</c:v>
                </c:pt>
                <c:pt idx="2418">
                  <c:v>15801</c:v>
                </c:pt>
                <c:pt idx="2419">
                  <c:v>15792</c:v>
                </c:pt>
                <c:pt idx="2420">
                  <c:v>15786</c:v>
                </c:pt>
                <c:pt idx="2421">
                  <c:v>15779</c:v>
                </c:pt>
                <c:pt idx="2422">
                  <c:v>15762</c:v>
                </c:pt>
                <c:pt idx="2423">
                  <c:v>15752</c:v>
                </c:pt>
                <c:pt idx="2424">
                  <c:v>15743</c:v>
                </c:pt>
                <c:pt idx="2425">
                  <c:v>15735</c:v>
                </c:pt>
                <c:pt idx="2426">
                  <c:v>15726</c:v>
                </c:pt>
                <c:pt idx="2427">
                  <c:v>15718</c:v>
                </c:pt>
                <c:pt idx="2428">
                  <c:v>15705</c:v>
                </c:pt>
                <c:pt idx="2429">
                  <c:v>15692</c:v>
                </c:pt>
                <c:pt idx="2430">
                  <c:v>15689</c:v>
                </c:pt>
                <c:pt idx="2431">
                  <c:v>15674</c:v>
                </c:pt>
                <c:pt idx="2432">
                  <c:v>15664</c:v>
                </c:pt>
                <c:pt idx="2433">
                  <c:v>15657</c:v>
                </c:pt>
                <c:pt idx="2434">
                  <c:v>15642</c:v>
                </c:pt>
                <c:pt idx="2435">
                  <c:v>15633</c:v>
                </c:pt>
                <c:pt idx="2436">
                  <c:v>15630</c:v>
                </c:pt>
                <c:pt idx="2437">
                  <c:v>15618</c:v>
                </c:pt>
                <c:pt idx="2438">
                  <c:v>15603</c:v>
                </c:pt>
                <c:pt idx="2439">
                  <c:v>15594</c:v>
                </c:pt>
                <c:pt idx="2440">
                  <c:v>15586</c:v>
                </c:pt>
                <c:pt idx="2441">
                  <c:v>15576</c:v>
                </c:pt>
                <c:pt idx="2442">
                  <c:v>15566</c:v>
                </c:pt>
                <c:pt idx="2443">
                  <c:v>15558</c:v>
                </c:pt>
                <c:pt idx="2444">
                  <c:v>15541</c:v>
                </c:pt>
                <c:pt idx="2445">
                  <c:v>15540</c:v>
                </c:pt>
                <c:pt idx="2446">
                  <c:v>15523</c:v>
                </c:pt>
                <c:pt idx="2447">
                  <c:v>15516</c:v>
                </c:pt>
                <c:pt idx="2448">
                  <c:v>15508</c:v>
                </c:pt>
                <c:pt idx="2449">
                  <c:v>15491</c:v>
                </c:pt>
                <c:pt idx="2450">
                  <c:v>15488</c:v>
                </c:pt>
                <c:pt idx="2451">
                  <c:v>15475</c:v>
                </c:pt>
                <c:pt idx="2452">
                  <c:v>15470</c:v>
                </c:pt>
                <c:pt idx="2453">
                  <c:v>15456</c:v>
                </c:pt>
                <c:pt idx="2454">
                  <c:v>15445</c:v>
                </c:pt>
                <c:pt idx="2455">
                  <c:v>15438</c:v>
                </c:pt>
                <c:pt idx="2456">
                  <c:v>15421</c:v>
                </c:pt>
                <c:pt idx="2457">
                  <c:v>15416</c:v>
                </c:pt>
                <c:pt idx="2458">
                  <c:v>15401</c:v>
                </c:pt>
                <c:pt idx="2459">
                  <c:v>15391</c:v>
                </c:pt>
                <c:pt idx="2460">
                  <c:v>15383</c:v>
                </c:pt>
                <c:pt idx="2461">
                  <c:v>15380</c:v>
                </c:pt>
                <c:pt idx="2462">
                  <c:v>15364</c:v>
                </c:pt>
                <c:pt idx="2463">
                  <c:v>15358</c:v>
                </c:pt>
                <c:pt idx="2464">
                  <c:v>15348</c:v>
                </c:pt>
                <c:pt idx="2465">
                  <c:v>15336</c:v>
                </c:pt>
                <c:pt idx="2466">
                  <c:v>15327</c:v>
                </c:pt>
                <c:pt idx="2467">
                  <c:v>15313</c:v>
                </c:pt>
                <c:pt idx="2468">
                  <c:v>15309</c:v>
                </c:pt>
                <c:pt idx="2469">
                  <c:v>15297</c:v>
                </c:pt>
                <c:pt idx="2470">
                  <c:v>15286</c:v>
                </c:pt>
                <c:pt idx="2471">
                  <c:v>15271</c:v>
                </c:pt>
                <c:pt idx="2472">
                  <c:v>15270</c:v>
                </c:pt>
                <c:pt idx="2473">
                  <c:v>15259</c:v>
                </c:pt>
                <c:pt idx="2474">
                  <c:v>15244</c:v>
                </c:pt>
                <c:pt idx="2475">
                  <c:v>15238</c:v>
                </c:pt>
                <c:pt idx="2476">
                  <c:v>15223</c:v>
                </c:pt>
                <c:pt idx="2477">
                  <c:v>15212</c:v>
                </c:pt>
                <c:pt idx="2478">
                  <c:v>15201</c:v>
                </c:pt>
                <c:pt idx="2479">
                  <c:v>15194</c:v>
                </c:pt>
                <c:pt idx="2480">
                  <c:v>15185</c:v>
                </c:pt>
                <c:pt idx="2481">
                  <c:v>15172</c:v>
                </c:pt>
                <c:pt idx="2482">
                  <c:v>15166</c:v>
                </c:pt>
                <c:pt idx="2483">
                  <c:v>15156</c:v>
                </c:pt>
                <c:pt idx="2484">
                  <c:v>15147</c:v>
                </c:pt>
                <c:pt idx="2485">
                  <c:v>15139</c:v>
                </c:pt>
                <c:pt idx="2486">
                  <c:v>15123</c:v>
                </c:pt>
                <c:pt idx="2487">
                  <c:v>15119</c:v>
                </c:pt>
                <c:pt idx="2488">
                  <c:v>15110</c:v>
                </c:pt>
                <c:pt idx="2489">
                  <c:v>15094</c:v>
                </c:pt>
                <c:pt idx="2490">
                  <c:v>15082</c:v>
                </c:pt>
                <c:pt idx="2491">
                  <c:v>15076</c:v>
                </c:pt>
                <c:pt idx="2492">
                  <c:v>15062</c:v>
                </c:pt>
                <c:pt idx="2493">
                  <c:v>15058</c:v>
                </c:pt>
                <c:pt idx="2494">
                  <c:v>15048</c:v>
                </c:pt>
                <c:pt idx="2495">
                  <c:v>15038</c:v>
                </c:pt>
                <c:pt idx="2496">
                  <c:v>15027</c:v>
                </c:pt>
                <c:pt idx="2497">
                  <c:v>15015</c:v>
                </c:pt>
                <c:pt idx="2498">
                  <c:v>15001</c:v>
                </c:pt>
                <c:pt idx="2499">
                  <c:v>14994</c:v>
                </c:pt>
                <c:pt idx="2500">
                  <c:v>14989</c:v>
                </c:pt>
                <c:pt idx="2501">
                  <c:v>14977</c:v>
                </c:pt>
                <c:pt idx="2502">
                  <c:v>14970</c:v>
                </c:pt>
                <c:pt idx="2503">
                  <c:v>14954</c:v>
                </c:pt>
                <c:pt idx="2504">
                  <c:v>14943</c:v>
                </c:pt>
                <c:pt idx="2505">
                  <c:v>14934</c:v>
                </c:pt>
                <c:pt idx="2506">
                  <c:v>14922</c:v>
                </c:pt>
                <c:pt idx="2507">
                  <c:v>14920</c:v>
                </c:pt>
                <c:pt idx="2508">
                  <c:v>14905</c:v>
                </c:pt>
                <c:pt idx="2509">
                  <c:v>14894</c:v>
                </c:pt>
                <c:pt idx="2510">
                  <c:v>14882</c:v>
                </c:pt>
                <c:pt idx="2511">
                  <c:v>14874</c:v>
                </c:pt>
                <c:pt idx="2512">
                  <c:v>14863</c:v>
                </c:pt>
                <c:pt idx="2513">
                  <c:v>14851</c:v>
                </c:pt>
                <c:pt idx="2514">
                  <c:v>14845</c:v>
                </c:pt>
                <c:pt idx="2515">
                  <c:v>14835</c:v>
                </c:pt>
                <c:pt idx="2516">
                  <c:v>14821</c:v>
                </c:pt>
                <c:pt idx="2517">
                  <c:v>14814</c:v>
                </c:pt>
                <c:pt idx="2518">
                  <c:v>14805</c:v>
                </c:pt>
                <c:pt idx="2519">
                  <c:v>14791</c:v>
                </c:pt>
                <c:pt idx="2520">
                  <c:v>14785</c:v>
                </c:pt>
                <c:pt idx="2521">
                  <c:v>14776</c:v>
                </c:pt>
                <c:pt idx="2522">
                  <c:v>14765</c:v>
                </c:pt>
                <c:pt idx="2523">
                  <c:v>14756</c:v>
                </c:pt>
                <c:pt idx="2524">
                  <c:v>14742</c:v>
                </c:pt>
                <c:pt idx="2525">
                  <c:v>14731</c:v>
                </c:pt>
                <c:pt idx="2526">
                  <c:v>14726</c:v>
                </c:pt>
                <c:pt idx="2527">
                  <c:v>14711</c:v>
                </c:pt>
                <c:pt idx="2528">
                  <c:v>14706</c:v>
                </c:pt>
                <c:pt idx="2529">
                  <c:v>14692</c:v>
                </c:pt>
                <c:pt idx="2530">
                  <c:v>14690</c:v>
                </c:pt>
                <c:pt idx="2531">
                  <c:v>14671</c:v>
                </c:pt>
                <c:pt idx="2532">
                  <c:v>14664</c:v>
                </c:pt>
                <c:pt idx="2533">
                  <c:v>14653</c:v>
                </c:pt>
                <c:pt idx="2534">
                  <c:v>14645</c:v>
                </c:pt>
                <c:pt idx="2535">
                  <c:v>14640</c:v>
                </c:pt>
                <c:pt idx="2536">
                  <c:v>14624</c:v>
                </c:pt>
                <c:pt idx="2537">
                  <c:v>14619</c:v>
                </c:pt>
                <c:pt idx="2538">
                  <c:v>14610</c:v>
                </c:pt>
                <c:pt idx="2539">
                  <c:v>14596</c:v>
                </c:pt>
                <c:pt idx="2540">
                  <c:v>14584</c:v>
                </c:pt>
                <c:pt idx="2541">
                  <c:v>14574</c:v>
                </c:pt>
                <c:pt idx="2542">
                  <c:v>14562</c:v>
                </c:pt>
                <c:pt idx="2543">
                  <c:v>14555</c:v>
                </c:pt>
                <c:pt idx="2544">
                  <c:v>14544</c:v>
                </c:pt>
                <c:pt idx="2545">
                  <c:v>14534</c:v>
                </c:pt>
                <c:pt idx="2546">
                  <c:v>14528</c:v>
                </c:pt>
                <c:pt idx="2547">
                  <c:v>14513</c:v>
                </c:pt>
                <c:pt idx="2548">
                  <c:v>14506</c:v>
                </c:pt>
                <c:pt idx="2549">
                  <c:v>14494</c:v>
                </c:pt>
                <c:pt idx="2550">
                  <c:v>14484</c:v>
                </c:pt>
                <c:pt idx="2551">
                  <c:v>14473</c:v>
                </c:pt>
                <c:pt idx="2552">
                  <c:v>14464</c:v>
                </c:pt>
                <c:pt idx="2553">
                  <c:v>14458</c:v>
                </c:pt>
                <c:pt idx="2554">
                  <c:v>14448</c:v>
                </c:pt>
                <c:pt idx="2555">
                  <c:v>14435</c:v>
                </c:pt>
                <c:pt idx="2556">
                  <c:v>14427</c:v>
                </c:pt>
                <c:pt idx="2557">
                  <c:v>14412</c:v>
                </c:pt>
                <c:pt idx="2558">
                  <c:v>14401</c:v>
                </c:pt>
                <c:pt idx="2559">
                  <c:v>14398</c:v>
                </c:pt>
                <c:pt idx="2560">
                  <c:v>14385</c:v>
                </c:pt>
                <c:pt idx="2561">
                  <c:v>14373</c:v>
                </c:pt>
                <c:pt idx="2562">
                  <c:v>14367</c:v>
                </c:pt>
                <c:pt idx="2563">
                  <c:v>14359</c:v>
                </c:pt>
                <c:pt idx="2564">
                  <c:v>14349</c:v>
                </c:pt>
                <c:pt idx="2565">
                  <c:v>14339</c:v>
                </c:pt>
                <c:pt idx="2566">
                  <c:v>14324</c:v>
                </c:pt>
                <c:pt idx="2567">
                  <c:v>14313</c:v>
                </c:pt>
                <c:pt idx="2568">
                  <c:v>14310</c:v>
                </c:pt>
                <c:pt idx="2569">
                  <c:v>14292</c:v>
                </c:pt>
                <c:pt idx="2570">
                  <c:v>14287</c:v>
                </c:pt>
                <c:pt idx="2571">
                  <c:v>14275</c:v>
                </c:pt>
                <c:pt idx="2572">
                  <c:v>14265</c:v>
                </c:pt>
                <c:pt idx="2573">
                  <c:v>14257</c:v>
                </c:pt>
                <c:pt idx="2574">
                  <c:v>14248</c:v>
                </c:pt>
                <c:pt idx="2575">
                  <c:v>14233</c:v>
                </c:pt>
                <c:pt idx="2576">
                  <c:v>14224</c:v>
                </c:pt>
                <c:pt idx="2577">
                  <c:v>14220</c:v>
                </c:pt>
                <c:pt idx="2578">
                  <c:v>14209</c:v>
                </c:pt>
                <c:pt idx="2579">
                  <c:v>14199</c:v>
                </c:pt>
                <c:pt idx="2580">
                  <c:v>14182</c:v>
                </c:pt>
                <c:pt idx="2581">
                  <c:v>14177</c:v>
                </c:pt>
                <c:pt idx="2582">
                  <c:v>14166</c:v>
                </c:pt>
                <c:pt idx="2583">
                  <c:v>14160</c:v>
                </c:pt>
                <c:pt idx="2584">
                  <c:v>14141</c:v>
                </c:pt>
                <c:pt idx="2585">
                  <c:v>14136</c:v>
                </c:pt>
                <c:pt idx="2586">
                  <c:v>14128</c:v>
                </c:pt>
                <c:pt idx="2587">
                  <c:v>14118</c:v>
                </c:pt>
                <c:pt idx="2588">
                  <c:v>14102</c:v>
                </c:pt>
                <c:pt idx="2589">
                  <c:v>14093</c:v>
                </c:pt>
                <c:pt idx="2590">
                  <c:v>14083</c:v>
                </c:pt>
                <c:pt idx="2591">
                  <c:v>14078</c:v>
                </c:pt>
                <c:pt idx="2592">
                  <c:v>14067</c:v>
                </c:pt>
                <c:pt idx="2593">
                  <c:v>14059</c:v>
                </c:pt>
                <c:pt idx="2594">
                  <c:v>14047</c:v>
                </c:pt>
                <c:pt idx="2595">
                  <c:v>14035</c:v>
                </c:pt>
                <c:pt idx="2596">
                  <c:v>14030</c:v>
                </c:pt>
                <c:pt idx="2597">
                  <c:v>14018</c:v>
                </c:pt>
                <c:pt idx="2598">
                  <c:v>14009</c:v>
                </c:pt>
                <c:pt idx="2599">
                  <c:v>14000</c:v>
                </c:pt>
                <c:pt idx="2600">
                  <c:v>13983</c:v>
                </c:pt>
                <c:pt idx="2601">
                  <c:v>13979</c:v>
                </c:pt>
                <c:pt idx="2602">
                  <c:v>13970</c:v>
                </c:pt>
                <c:pt idx="2603">
                  <c:v>13956</c:v>
                </c:pt>
                <c:pt idx="2604">
                  <c:v>13950</c:v>
                </c:pt>
                <c:pt idx="2605">
                  <c:v>13937</c:v>
                </c:pt>
                <c:pt idx="2606">
                  <c:v>13924</c:v>
                </c:pt>
                <c:pt idx="2607">
                  <c:v>13914</c:v>
                </c:pt>
                <c:pt idx="2608">
                  <c:v>13910</c:v>
                </c:pt>
                <c:pt idx="2609">
                  <c:v>13893</c:v>
                </c:pt>
                <c:pt idx="2610">
                  <c:v>13881</c:v>
                </c:pt>
                <c:pt idx="2611">
                  <c:v>13878</c:v>
                </c:pt>
                <c:pt idx="2612">
                  <c:v>13864</c:v>
                </c:pt>
                <c:pt idx="2613">
                  <c:v>13851</c:v>
                </c:pt>
                <c:pt idx="2614">
                  <c:v>13841</c:v>
                </c:pt>
                <c:pt idx="2615">
                  <c:v>13836</c:v>
                </c:pt>
                <c:pt idx="2616">
                  <c:v>13826</c:v>
                </c:pt>
                <c:pt idx="2617">
                  <c:v>13820</c:v>
                </c:pt>
                <c:pt idx="2618">
                  <c:v>13803</c:v>
                </c:pt>
                <c:pt idx="2619">
                  <c:v>13798</c:v>
                </c:pt>
                <c:pt idx="2620">
                  <c:v>13784</c:v>
                </c:pt>
                <c:pt idx="2621">
                  <c:v>13779</c:v>
                </c:pt>
                <c:pt idx="2622">
                  <c:v>13764</c:v>
                </c:pt>
                <c:pt idx="2623">
                  <c:v>13756</c:v>
                </c:pt>
                <c:pt idx="2624">
                  <c:v>13745</c:v>
                </c:pt>
                <c:pt idx="2625">
                  <c:v>13734</c:v>
                </c:pt>
                <c:pt idx="2626">
                  <c:v>13722</c:v>
                </c:pt>
                <c:pt idx="2627">
                  <c:v>13716</c:v>
                </c:pt>
                <c:pt idx="2628">
                  <c:v>13705</c:v>
                </c:pt>
                <c:pt idx="2629">
                  <c:v>13691</c:v>
                </c:pt>
                <c:pt idx="2630">
                  <c:v>13682</c:v>
                </c:pt>
                <c:pt idx="2631">
                  <c:v>13675</c:v>
                </c:pt>
                <c:pt idx="2632">
                  <c:v>13669</c:v>
                </c:pt>
                <c:pt idx="2633">
                  <c:v>13654</c:v>
                </c:pt>
                <c:pt idx="2634">
                  <c:v>13642</c:v>
                </c:pt>
                <c:pt idx="2635">
                  <c:v>13631</c:v>
                </c:pt>
                <c:pt idx="2636">
                  <c:v>13624</c:v>
                </c:pt>
                <c:pt idx="2637">
                  <c:v>13611</c:v>
                </c:pt>
                <c:pt idx="2638">
                  <c:v>13602</c:v>
                </c:pt>
                <c:pt idx="2639">
                  <c:v>13592</c:v>
                </c:pt>
                <c:pt idx="2640">
                  <c:v>13583</c:v>
                </c:pt>
                <c:pt idx="2641">
                  <c:v>13580</c:v>
                </c:pt>
                <c:pt idx="2642">
                  <c:v>13568</c:v>
                </c:pt>
                <c:pt idx="2643">
                  <c:v>13551</c:v>
                </c:pt>
                <c:pt idx="2644">
                  <c:v>13547</c:v>
                </c:pt>
                <c:pt idx="2645">
                  <c:v>13538</c:v>
                </c:pt>
                <c:pt idx="2646">
                  <c:v>13521</c:v>
                </c:pt>
                <c:pt idx="2647">
                  <c:v>13517</c:v>
                </c:pt>
                <c:pt idx="2648">
                  <c:v>13502</c:v>
                </c:pt>
                <c:pt idx="2649">
                  <c:v>13492</c:v>
                </c:pt>
                <c:pt idx="2650">
                  <c:v>13489</c:v>
                </c:pt>
                <c:pt idx="2651">
                  <c:v>13478</c:v>
                </c:pt>
                <c:pt idx="2652">
                  <c:v>13464</c:v>
                </c:pt>
                <c:pt idx="2653">
                  <c:v>13460</c:v>
                </c:pt>
                <c:pt idx="2654">
                  <c:v>13446</c:v>
                </c:pt>
                <c:pt idx="2655">
                  <c:v>13440</c:v>
                </c:pt>
                <c:pt idx="2656">
                  <c:v>13427</c:v>
                </c:pt>
                <c:pt idx="2657">
                  <c:v>13411</c:v>
                </c:pt>
                <c:pt idx="2658">
                  <c:v>13404</c:v>
                </c:pt>
                <c:pt idx="2659">
                  <c:v>13398</c:v>
                </c:pt>
                <c:pt idx="2660">
                  <c:v>13383</c:v>
                </c:pt>
                <c:pt idx="2661">
                  <c:v>13378</c:v>
                </c:pt>
                <c:pt idx="2662">
                  <c:v>13364</c:v>
                </c:pt>
                <c:pt idx="2663">
                  <c:v>13351</c:v>
                </c:pt>
                <c:pt idx="2664">
                  <c:v>13341</c:v>
                </c:pt>
                <c:pt idx="2665">
                  <c:v>13331</c:v>
                </c:pt>
                <c:pt idx="2666">
                  <c:v>13325</c:v>
                </c:pt>
                <c:pt idx="2667">
                  <c:v>13314</c:v>
                </c:pt>
                <c:pt idx="2668">
                  <c:v>13306</c:v>
                </c:pt>
                <c:pt idx="2669">
                  <c:v>13295</c:v>
                </c:pt>
                <c:pt idx="2670">
                  <c:v>13289</c:v>
                </c:pt>
                <c:pt idx="2671">
                  <c:v>13277</c:v>
                </c:pt>
                <c:pt idx="2672">
                  <c:v>13267</c:v>
                </c:pt>
                <c:pt idx="2673">
                  <c:v>13256</c:v>
                </c:pt>
                <c:pt idx="2674">
                  <c:v>13250</c:v>
                </c:pt>
                <c:pt idx="2675">
                  <c:v>13231</c:v>
                </c:pt>
                <c:pt idx="2676">
                  <c:v>13222</c:v>
                </c:pt>
                <c:pt idx="2677">
                  <c:v>13216</c:v>
                </c:pt>
                <c:pt idx="2678">
                  <c:v>13203</c:v>
                </c:pt>
                <c:pt idx="2679">
                  <c:v>13196</c:v>
                </c:pt>
                <c:pt idx="2680">
                  <c:v>13187</c:v>
                </c:pt>
                <c:pt idx="2681">
                  <c:v>13180</c:v>
                </c:pt>
                <c:pt idx="2682">
                  <c:v>13165</c:v>
                </c:pt>
                <c:pt idx="2683">
                  <c:v>13159</c:v>
                </c:pt>
                <c:pt idx="2684">
                  <c:v>13142</c:v>
                </c:pt>
                <c:pt idx="2685">
                  <c:v>13136</c:v>
                </c:pt>
                <c:pt idx="2686">
                  <c:v>13130</c:v>
                </c:pt>
                <c:pt idx="2687">
                  <c:v>13111</c:v>
                </c:pt>
                <c:pt idx="2688">
                  <c:v>13102</c:v>
                </c:pt>
                <c:pt idx="2689">
                  <c:v>13095</c:v>
                </c:pt>
                <c:pt idx="2690">
                  <c:v>13090</c:v>
                </c:pt>
                <c:pt idx="2691">
                  <c:v>13074</c:v>
                </c:pt>
                <c:pt idx="2692">
                  <c:v>13065</c:v>
                </c:pt>
                <c:pt idx="2693">
                  <c:v>13055</c:v>
                </c:pt>
                <c:pt idx="2694">
                  <c:v>13047</c:v>
                </c:pt>
                <c:pt idx="2695">
                  <c:v>13033</c:v>
                </c:pt>
                <c:pt idx="2696">
                  <c:v>13028</c:v>
                </c:pt>
                <c:pt idx="2697">
                  <c:v>13020</c:v>
                </c:pt>
                <c:pt idx="2698">
                  <c:v>13005</c:v>
                </c:pt>
                <c:pt idx="2699">
                  <c:v>12994</c:v>
                </c:pt>
                <c:pt idx="2700">
                  <c:v>12988</c:v>
                </c:pt>
                <c:pt idx="2701">
                  <c:v>12975</c:v>
                </c:pt>
                <c:pt idx="2702">
                  <c:v>12965</c:v>
                </c:pt>
                <c:pt idx="2703">
                  <c:v>12960</c:v>
                </c:pt>
                <c:pt idx="2704">
                  <c:v>12945</c:v>
                </c:pt>
                <c:pt idx="2705">
                  <c:v>12931</c:v>
                </c:pt>
                <c:pt idx="2706">
                  <c:v>12926</c:v>
                </c:pt>
                <c:pt idx="2707">
                  <c:v>12913</c:v>
                </c:pt>
                <c:pt idx="2708">
                  <c:v>12909</c:v>
                </c:pt>
                <c:pt idx="2709">
                  <c:v>12893</c:v>
                </c:pt>
                <c:pt idx="2710">
                  <c:v>12883</c:v>
                </c:pt>
                <c:pt idx="2711">
                  <c:v>12873</c:v>
                </c:pt>
                <c:pt idx="2712">
                  <c:v>12862</c:v>
                </c:pt>
                <c:pt idx="2713">
                  <c:v>12855</c:v>
                </c:pt>
                <c:pt idx="2714">
                  <c:v>12846</c:v>
                </c:pt>
                <c:pt idx="2715">
                  <c:v>12836</c:v>
                </c:pt>
                <c:pt idx="2716">
                  <c:v>12824</c:v>
                </c:pt>
                <c:pt idx="2717">
                  <c:v>12817</c:v>
                </c:pt>
                <c:pt idx="2718">
                  <c:v>12808</c:v>
                </c:pt>
                <c:pt idx="2719">
                  <c:v>12796</c:v>
                </c:pt>
                <c:pt idx="2720">
                  <c:v>12790</c:v>
                </c:pt>
                <c:pt idx="2721">
                  <c:v>12776</c:v>
                </c:pt>
                <c:pt idx="2722">
                  <c:v>12768</c:v>
                </c:pt>
                <c:pt idx="2723">
                  <c:v>12753</c:v>
                </c:pt>
                <c:pt idx="2724">
                  <c:v>12749</c:v>
                </c:pt>
                <c:pt idx="2725">
                  <c:v>12740</c:v>
                </c:pt>
                <c:pt idx="2726">
                  <c:v>12721</c:v>
                </c:pt>
                <c:pt idx="2727">
                  <c:v>12714</c:v>
                </c:pt>
                <c:pt idx="2728">
                  <c:v>12701</c:v>
                </c:pt>
                <c:pt idx="2729">
                  <c:v>12700</c:v>
                </c:pt>
                <c:pt idx="2730">
                  <c:v>12684</c:v>
                </c:pt>
                <c:pt idx="2731">
                  <c:v>12679</c:v>
                </c:pt>
                <c:pt idx="2732">
                  <c:v>12669</c:v>
                </c:pt>
                <c:pt idx="2733">
                  <c:v>12660</c:v>
                </c:pt>
                <c:pt idx="2734">
                  <c:v>12647</c:v>
                </c:pt>
                <c:pt idx="2735">
                  <c:v>12634</c:v>
                </c:pt>
                <c:pt idx="2736">
                  <c:v>12626</c:v>
                </c:pt>
                <c:pt idx="2737">
                  <c:v>12617</c:v>
                </c:pt>
                <c:pt idx="2738">
                  <c:v>12610</c:v>
                </c:pt>
                <c:pt idx="2739">
                  <c:v>12594</c:v>
                </c:pt>
                <c:pt idx="2740">
                  <c:v>12582</c:v>
                </c:pt>
                <c:pt idx="2741">
                  <c:v>12575</c:v>
                </c:pt>
                <c:pt idx="2742">
                  <c:v>12563</c:v>
                </c:pt>
                <c:pt idx="2743">
                  <c:v>12553</c:v>
                </c:pt>
                <c:pt idx="2744">
                  <c:v>12546</c:v>
                </c:pt>
                <c:pt idx="2745">
                  <c:v>12531</c:v>
                </c:pt>
                <c:pt idx="2746">
                  <c:v>12526</c:v>
                </c:pt>
                <c:pt idx="2747">
                  <c:v>12514</c:v>
                </c:pt>
                <c:pt idx="2748">
                  <c:v>12503</c:v>
                </c:pt>
                <c:pt idx="2749">
                  <c:v>12495</c:v>
                </c:pt>
                <c:pt idx="2750">
                  <c:v>12490</c:v>
                </c:pt>
                <c:pt idx="2751">
                  <c:v>12478</c:v>
                </c:pt>
                <c:pt idx="2752">
                  <c:v>12462</c:v>
                </c:pt>
                <c:pt idx="2753">
                  <c:v>12458</c:v>
                </c:pt>
                <c:pt idx="2754">
                  <c:v>12450</c:v>
                </c:pt>
                <c:pt idx="2755">
                  <c:v>12436</c:v>
                </c:pt>
                <c:pt idx="2756">
                  <c:v>12428</c:v>
                </c:pt>
                <c:pt idx="2757">
                  <c:v>12419</c:v>
                </c:pt>
                <c:pt idx="2758">
                  <c:v>12409</c:v>
                </c:pt>
                <c:pt idx="2759">
                  <c:v>12393</c:v>
                </c:pt>
                <c:pt idx="2760">
                  <c:v>12390</c:v>
                </c:pt>
                <c:pt idx="2761">
                  <c:v>12371</c:v>
                </c:pt>
                <c:pt idx="2762">
                  <c:v>12369</c:v>
                </c:pt>
                <c:pt idx="2763">
                  <c:v>12352</c:v>
                </c:pt>
                <c:pt idx="2764">
                  <c:v>12348</c:v>
                </c:pt>
                <c:pt idx="2765">
                  <c:v>12335</c:v>
                </c:pt>
                <c:pt idx="2766">
                  <c:v>12325</c:v>
                </c:pt>
                <c:pt idx="2767">
                  <c:v>12314</c:v>
                </c:pt>
                <c:pt idx="2768">
                  <c:v>12306</c:v>
                </c:pt>
                <c:pt idx="2769">
                  <c:v>12298</c:v>
                </c:pt>
                <c:pt idx="2770">
                  <c:v>12283</c:v>
                </c:pt>
                <c:pt idx="2771">
                  <c:v>12280</c:v>
                </c:pt>
                <c:pt idx="2772">
                  <c:v>12264</c:v>
                </c:pt>
                <c:pt idx="2773">
                  <c:v>12254</c:v>
                </c:pt>
                <c:pt idx="2774">
                  <c:v>12250</c:v>
                </c:pt>
                <c:pt idx="2775">
                  <c:v>12240</c:v>
                </c:pt>
                <c:pt idx="2776">
                  <c:v>12222</c:v>
                </c:pt>
                <c:pt idx="2777">
                  <c:v>12215</c:v>
                </c:pt>
                <c:pt idx="2778">
                  <c:v>12203</c:v>
                </c:pt>
                <c:pt idx="2779">
                  <c:v>12194</c:v>
                </c:pt>
                <c:pt idx="2780">
                  <c:v>12190</c:v>
                </c:pt>
                <c:pt idx="2781">
                  <c:v>12172</c:v>
                </c:pt>
                <c:pt idx="2782">
                  <c:v>12166</c:v>
                </c:pt>
                <c:pt idx="2783">
                  <c:v>12156</c:v>
                </c:pt>
                <c:pt idx="2784">
                  <c:v>12147</c:v>
                </c:pt>
                <c:pt idx="2785">
                  <c:v>12137</c:v>
                </c:pt>
                <c:pt idx="2786">
                  <c:v>12123</c:v>
                </c:pt>
                <c:pt idx="2787">
                  <c:v>12114</c:v>
                </c:pt>
                <c:pt idx="2788">
                  <c:v>12105</c:v>
                </c:pt>
                <c:pt idx="2789">
                  <c:v>12093</c:v>
                </c:pt>
                <c:pt idx="2790">
                  <c:v>12087</c:v>
                </c:pt>
                <c:pt idx="2791">
                  <c:v>12072</c:v>
                </c:pt>
                <c:pt idx="2792">
                  <c:v>12063</c:v>
                </c:pt>
                <c:pt idx="2793">
                  <c:v>12057</c:v>
                </c:pt>
                <c:pt idx="2794">
                  <c:v>12049</c:v>
                </c:pt>
                <c:pt idx="2795">
                  <c:v>12032</c:v>
                </c:pt>
                <c:pt idx="2796">
                  <c:v>12029</c:v>
                </c:pt>
                <c:pt idx="2797">
                  <c:v>12014</c:v>
                </c:pt>
                <c:pt idx="2798">
                  <c:v>12005</c:v>
                </c:pt>
                <c:pt idx="2799">
                  <c:v>11992</c:v>
                </c:pt>
                <c:pt idx="2800">
                  <c:v>11988</c:v>
                </c:pt>
                <c:pt idx="2801">
                  <c:v>11972</c:v>
                </c:pt>
                <c:pt idx="2802">
                  <c:v>11967</c:v>
                </c:pt>
                <c:pt idx="2803">
                  <c:v>11956</c:v>
                </c:pt>
                <c:pt idx="2804">
                  <c:v>11946</c:v>
                </c:pt>
                <c:pt idx="2805">
                  <c:v>11934</c:v>
                </c:pt>
                <c:pt idx="2806">
                  <c:v>11923</c:v>
                </c:pt>
                <c:pt idx="2807">
                  <c:v>11916</c:v>
                </c:pt>
                <c:pt idx="2808">
                  <c:v>11908</c:v>
                </c:pt>
                <c:pt idx="2809">
                  <c:v>11896</c:v>
                </c:pt>
                <c:pt idx="2810">
                  <c:v>11882</c:v>
                </c:pt>
                <c:pt idx="2811">
                  <c:v>11879</c:v>
                </c:pt>
                <c:pt idx="2812">
                  <c:v>11866</c:v>
                </c:pt>
                <c:pt idx="2813">
                  <c:v>11851</c:v>
                </c:pt>
                <c:pt idx="2814">
                  <c:v>11848</c:v>
                </c:pt>
                <c:pt idx="2815">
                  <c:v>11835</c:v>
                </c:pt>
                <c:pt idx="2816">
                  <c:v>11829</c:v>
                </c:pt>
                <c:pt idx="2817">
                  <c:v>11817</c:v>
                </c:pt>
                <c:pt idx="2818">
                  <c:v>11803</c:v>
                </c:pt>
                <c:pt idx="2819">
                  <c:v>11799</c:v>
                </c:pt>
                <c:pt idx="2820">
                  <c:v>11788</c:v>
                </c:pt>
                <c:pt idx="2821">
                  <c:v>11775</c:v>
                </c:pt>
                <c:pt idx="2822">
                  <c:v>11769</c:v>
                </c:pt>
                <c:pt idx="2823">
                  <c:v>11754</c:v>
                </c:pt>
                <c:pt idx="2824">
                  <c:v>11742</c:v>
                </c:pt>
                <c:pt idx="2825">
                  <c:v>11736</c:v>
                </c:pt>
                <c:pt idx="2826">
                  <c:v>11725</c:v>
                </c:pt>
                <c:pt idx="2827">
                  <c:v>11712</c:v>
                </c:pt>
                <c:pt idx="2828">
                  <c:v>11703</c:v>
                </c:pt>
                <c:pt idx="2829">
                  <c:v>11698</c:v>
                </c:pt>
                <c:pt idx="2830">
                  <c:v>11686</c:v>
                </c:pt>
                <c:pt idx="2831">
                  <c:v>11675</c:v>
                </c:pt>
                <c:pt idx="2832">
                  <c:v>11667</c:v>
                </c:pt>
                <c:pt idx="2833">
                  <c:v>11652</c:v>
                </c:pt>
                <c:pt idx="2834">
                  <c:v>11642</c:v>
                </c:pt>
                <c:pt idx="2835">
                  <c:v>11633</c:v>
                </c:pt>
                <c:pt idx="2836">
                  <c:v>11623</c:v>
                </c:pt>
                <c:pt idx="2837">
                  <c:v>11615</c:v>
                </c:pt>
                <c:pt idx="2838">
                  <c:v>11604</c:v>
                </c:pt>
                <c:pt idx="2839">
                  <c:v>11599</c:v>
                </c:pt>
                <c:pt idx="2840">
                  <c:v>11590</c:v>
                </c:pt>
                <c:pt idx="2841">
                  <c:v>11580</c:v>
                </c:pt>
                <c:pt idx="2842">
                  <c:v>11567</c:v>
                </c:pt>
                <c:pt idx="2843">
                  <c:v>11551</c:v>
                </c:pt>
                <c:pt idx="2844">
                  <c:v>11541</c:v>
                </c:pt>
                <c:pt idx="2845">
                  <c:v>11534</c:v>
                </c:pt>
                <c:pt idx="2846">
                  <c:v>11521</c:v>
                </c:pt>
                <c:pt idx="2847">
                  <c:v>11518</c:v>
                </c:pt>
                <c:pt idx="2848">
                  <c:v>11502</c:v>
                </c:pt>
                <c:pt idx="2849">
                  <c:v>11497</c:v>
                </c:pt>
                <c:pt idx="2850">
                  <c:v>11484</c:v>
                </c:pt>
                <c:pt idx="2851">
                  <c:v>11478</c:v>
                </c:pt>
                <c:pt idx="2852">
                  <c:v>11461</c:v>
                </c:pt>
                <c:pt idx="2853">
                  <c:v>11453</c:v>
                </c:pt>
                <c:pt idx="2854">
                  <c:v>11442</c:v>
                </c:pt>
                <c:pt idx="2855">
                  <c:v>11435</c:v>
                </c:pt>
                <c:pt idx="2856">
                  <c:v>11429</c:v>
                </c:pt>
                <c:pt idx="2857">
                  <c:v>11418</c:v>
                </c:pt>
                <c:pt idx="2858">
                  <c:v>11405</c:v>
                </c:pt>
                <c:pt idx="2859">
                  <c:v>11393</c:v>
                </c:pt>
                <c:pt idx="2860">
                  <c:v>11389</c:v>
                </c:pt>
                <c:pt idx="2861">
                  <c:v>11371</c:v>
                </c:pt>
                <c:pt idx="2862">
                  <c:v>11362</c:v>
                </c:pt>
                <c:pt idx="2863">
                  <c:v>11358</c:v>
                </c:pt>
                <c:pt idx="2864">
                  <c:v>11347</c:v>
                </c:pt>
                <c:pt idx="2865">
                  <c:v>11334</c:v>
                </c:pt>
                <c:pt idx="2866">
                  <c:v>11323</c:v>
                </c:pt>
                <c:pt idx="2867">
                  <c:v>11312</c:v>
                </c:pt>
                <c:pt idx="2868">
                  <c:v>11301</c:v>
                </c:pt>
                <c:pt idx="2869">
                  <c:v>11296</c:v>
                </c:pt>
                <c:pt idx="2870">
                  <c:v>11285</c:v>
                </c:pt>
                <c:pt idx="2871">
                  <c:v>11277</c:v>
                </c:pt>
                <c:pt idx="2872">
                  <c:v>11268</c:v>
                </c:pt>
                <c:pt idx="2873">
                  <c:v>11255</c:v>
                </c:pt>
                <c:pt idx="2874">
                  <c:v>11244</c:v>
                </c:pt>
                <c:pt idx="2875">
                  <c:v>11233</c:v>
                </c:pt>
                <c:pt idx="2876">
                  <c:v>11223</c:v>
                </c:pt>
                <c:pt idx="2877">
                  <c:v>11214</c:v>
                </c:pt>
                <c:pt idx="2878">
                  <c:v>11210</c:v>
                </c:pt>
                <c:pt idx="2879">
                  <c:v>11197</c:v>
                </c:pt>
                <c:pt idx="2880">
                  <c:v>11181</c:v>
                </c:pt>
                <c:pt idx="2881">
                  <c:v>11177</c:v>
                </c:pt>
                <c:pt idx="2882">
                  <c:v>11167</c:v>
                </c:pt>
                <c:pt idx="2883">
                  <c:v>11155</c:v>
                </c:pt>
                <c:pt idx="2884">
                  <c:v>11149</c:v>
                </c:pt>
                <c:pt idx="2885">
                  <c:v>11138</c:v>
                </c:pt>
                <c:pt idx="2886">
                  <c:v>11126</c:v>
                </c:pt>
                <c:pt idx="2887">
                  <c:v>11113</c:v>
                </c:pt>
                <c:pt idx="2888">
                  <c:v>11104</c:v>
                </c:pt>
                <c:pt idx="2889">
                  <c:v>11099</c:v>
                </c:pt>
                <c:pt idx="2890">
                  <c:v>11084</c:v>
                </c:pt>
                <c:pt idx="2891">
                  <c:v>11080</c:v>
                </c:pt>
                <c:pt idx="2892">
                  <c:v>11063</c:v>
                </c:pt>
                <c:pt idx="2893">
                  <c:v>11051</c:v>
                </c:pt>
                <c:pt idx="2894">
                  <c:v>11041</c:v>
                </c:pt>
                <c:pt idx="2895">
                  <c:v>11040</c:v>
                </c:pt>
                <c:pt idx="2896">
                  <c:v>11026</c:v>
                </c:pt>
                <c:pt idx="2897">
                  <c:v>11015</c:v>
                </c:pt>
                <c:pt idx="2898">
                  <c:v>11004</c:v>
                </c:pt>
                <c:pt idx="2899">
                  <c:v>11000</c:v>
                </c:pt>
                <c:pt idx="2900">
                  <c:v>10984</c:v>
                </c:pt>
                <c:pt idx="2901">
                  <c:v>10977</c:v>
                </c:pt>
                <c:pt idx="2902">
                  <c:v>10961</c:v>
                </c:pt>
                <c:pt idx="2903">
                  <c:v>10955</c:v>
                </c:pt>
                <c:pt idx="2904">
                  <c:v>10946</c:v>
                </c:pt>
                <c:pt idx="2905">
                  <c:v>10931</c:v>
                </c:pt>
                <c:pt idx="2906">
                  <c:v>10925</c:v>
                </c:pt>
                <c:pt idx="2907">
                  <c:v>10920</c:v>
                </c:pt>
                <c:pt idx="2908">
                  <c:v>10906</c:v>
                </c:pt>
                <c:pt idx="2909">
                  <c:v>10896</c:v>
                </c:pt>
                <c:pt idx="2910">
                  <c:v>10888</c:v>
                </c:pt>
                <c:pt idx="2911">
                  <c:v>10871</c:v>
                </c:pt>
                <c:pt idx="2912">
                  <c:v>10867</c:v>
                </c:pt>
                <c:pt idx="2913">
                  <c:v>10855</c:v>
                </c:pt>
                <c:pt idx="2914">
                  <c:v>10850</c:v>
                </c:pt>
                <c:pt idx="2915">
                  <c:v>10837</c:v>
                </c:pt>
                <c:pt idx="2916">
                  <c:v>10823</c:v>
                </c:pt>
                <c:pt idx="2917">
                  <c:v>10818</c:v>
                </c:pt>
                <c:pt idx="2918">
                  <c:v>10810</c:v>
                </c:pt>
                <c:pt idx="2919">
                  <c:v>10793</c:v>
                </c:pt>
                <c:pt idx="2920">
                  <c:v>10782</c:v>
                </c:pt>
                <c:pt idx="2921">
                  <c:v>10775</c:v>
                </c:pt>
                <c:pt idx="2922">
                  <c:v>10762</c:v>
                </c:pt>
                <c:pt idx="2923">
                  <c:v>10758</c:v>
                </c:pt>
                <c:pt idx="2924">
                  <c:v>10741</c:v>
                </c:pt>
                <c:pt idx="2925">
                  <c:v>10734</c:v>
                </c:pt>
                <c:pt idx="2926">
                  <c:v>10721</c:v>
                </c:pt>
                <c:pt idx="2927">
                  <c:v>10720</c:v>
                </c:pt>
                <c:pt idx="2928">
                  <c:v>10703</c:v>
                </c:pt>
                <c:pt idx="2929">
                  <c:v>10691</c:v>
                </c:pt>
                <c:pt idx="2930">
                  <c:v>10683</c:v>
                </c:pt>
                <c:pt idx="2931">
                  <c:v>10680</c:v>
                </c:pt>
                <c:pt idx="2932">
                  <c:v>10664</c:v>
                </c:pt>
                <c:pt idx="2933">
                  <c:v>10654</c:v>
                </c:pt>
                <c:pt idx="2934">
                  <c:v>10648</c:v>
                </c:pt>
                <c:pt idx="2935">
                  <c:v>10632</c:v>
                </c:pt>
                <c:pt idx="2936">
                  <c:v>10626</c:v>
                </c:pt>
                <c:pt idx="2937">
                  <c:v>10612</c:v>
                </c:pt>
                <c:pt idx="2938">
                  <c:v>10607</c:v>
                </c:pt>
                <c:pt idx="2939">
                  <c:v>10597</c:v>
                </c:pt>
                <c:pt idx="2940">
                  <c:v>10584</c:v>
                </c:pt>
                <c:pt idx="2941">
                  <c:v>10580</c:v>
                </c:pt>
                <c:pt idx="2942">
                  <c:v>10561</c:v>
                </c:pt>
                <c:pt idx="2943">
                  <c:v>10551</c:v>
                </c:pt>
                <c:pt idx="2944">
                  <c:v>10541</c:v>
                </c:pt>
                <c:pt idx="2945">
                  <c:v>10539</c:v>
                </c:pt>
                <c:pt idx="2946">
                  <c:v>10526</c:v>
                </c:pt>
                <c:pt idx="2947">
                  <c:v>10516</c:v>
                </c:pt>
                <c:pt idx="2948">
                  <c:v>10508</c:v>
                </c:pt>
                <c:pt idx="2949">
                  <c:v>10495</c:v>
                </c:pt>
                <c:pt idx="2950">
                  <c:v>10482</c:v>
                </c:pt>
                <c:pt idx="2951">
                  <c:v>10472</c:v>
                </c:pt>
                <c:pt idx="2952">
                  <c:v>10466</c:v>
                </c:pt>
                <c:pt idx="2953">
                  <c:v>10457</c:v>
                </c:pt>
                <c:pt idx="2954">
                  <c:v>10447</c:v>
                </c:pt>
                <c:pt idx="2955">
                  <c:v>10433</c:v>
                </c:pt>
                <c:pt idx="2956">
                  <c:v>10428</c:v>
                </c:pt>
                <c:pt idx="2957">
                  <c:v>10420</c:v>
                </c:pt>
                <c:pt idx="2958">
                  <c:v>10407</c:v>
                </c:pt>
                <c:pt idx="2959">
                  <c:v>10394</c:v>
                </c:pt>
                <c:pt idx="2960">
                  <c:v>10382</c:v>
                </c:pt>
                <c:pt idx="2961">
                  <c:v>10373</c:v>
                </c:pt>
                <c:pt idx="2962">
                  <c:v>10365</c:v>
                </c:pt>
                <c:pt idx="2963">
                  <c:v>10353</c:v>
                </c:pt>
                <c:pt idx="2964">
                  <c:v>10345</c:v>
                </c:pt>
                <c:pt idx="2965">
                  <c:v>10339</c:v>
                </c:pt>
                <c:pt idx="2966">
                  <c:v>10330</c:v>
                </c:pt>
                <c:pt idx="2967">
                  <c:v>10318</c:v>
                </c:pt>
                <c:pt idx="2968">
                  <c:v>10305</c:v>
                </c:pt>
                <c:pt idx="2969">
                  <c:v>10297</c:v>
                </c:pt>
                <c:pt idx="2970">
                  <c:v>10283</c:v>
                </c:pt>
                <c:pt idx="2971">
                  <c:v>10279</c:v>
                </c:pt>
                <c:pt idx="2972">
                  <c:v>10263</c:v>
                </c:pt>
                <c:pt idx="2973">
                  <c:v>10258</c:v>
                </c:pt>
                <c:pt idx="2974">
                  <c:v>10249</c:v>
                </c:pt>
                <c:pt idx="2975">
                  <c:v>10232</c:v>
                </c:pt>
                <c:pt idx="2976">
                  <c:v>10224</c:v>
                </c:pt>
                <c:pt idx="2977">
                  <c:v>10213</c:v>
                </c:pt>
                <c:pt idx="2978">
                  <c:v>10203</c:v>
                </c:pt>
                <c:pt idx="2979">
                  <c:v>10193</c:v>
                </c:pt>
                <c:pt idx="2980">
                  <c:v>10189</c:v>
                </c:pt>
                <c:pt idx="2981">
                  <c:v>10175</c:v>
                </c:pt>
                <c:pt idx="2982">
                  <c:v>10170</c:v>
                </c:pt>
                <c:pt idx="2983">
                  <c:v>10157</c:v>
                </c:pt>
                <c:pt idx="2984">
                  <c:v>10145</c:v>
                </c:pt>
                <c:pt idx="2985">
                  <c:v>10132</c:v>
                </c:pt>
                <c:pt idx="2986">
                  <c:v>10130</c:v>
                </c:pt>
                <c:pt idx="2987">
                  <c:v>10120</c:v>
                </c:pt>
                <c:pt idx="2988">
                  <c:v>10105</c:v>
                </c:pt>
                <c:pt idx="2989">
                  <c:v>10091</c:v>
                </c:pt>
                <c:pt idx="2990">
                  <c:v>10084</c:v>
                </c:pt>
                <c:pt idx="2991">
                  <c:v>10075</c:v>
                </c:pt>
                <c:pt idx="2992">
                  <c:v>10067</c:v>
                </c:pt>
                <c:pt idx="2993">
                  <c:v>10055</c:v>
                </c:pt>
                <c:pt idx="2994">
                  <c:v>10042</c:v>
                </c:pt>
                <c:pt idx="2995">
                  <c:v>10031</c:v>
                </c:pt>
                <c:pt idx="2996">
                  <c:v>10025</c:v>
                </c:pt>
                <c:pt idx="2997">
                  <c:v>10016</c:v>
                </c:pt>
                <c:pt idx="2998">
                  <c:v>10007</c:v>
                </c:pt>
                <c:pt idx="2999">
                  <c:v>9996</c:v>
                </c:pt>
                <c:pt idx="3000">
                  <c:v>9982</c:v>
                </c:pt>
                <c:pt idx="3001">
                  <c:v>9978</c:v>
                </c:pt>
                <c:pt idx="3002">
                  <c:v>9967</c:v>
                </c:pt>
                <c:pt idx="3003">
                  <c:v>9953</c:v>
                </c:pt>
                <c:pt idx="3004">
                  <c:v>9949</c:v>
                </c:pt>
                <c:pt idx="3005">
                  <c:v>9937</c:v>
                </c:pt>
                <c:pt idx="3006">
                  <c:v>9929</c:v>
                </c:pt>
                <c:pt idx="3007">
                  <c:v>9915</c:v>
                </c:pt>
                <c:pt idx="3008">
                  <c:v>9906</c:v>
                </c:pt>
                <c:pt idx="3009">
                  <c:v>9891</c:v>
                </c:pt>
                <c:pt idx="3010">
                  <c:v>9883</c:v>
                </c:pt>
                <c:pt idx="3011">
                  <c:v>9877</c:v>
                </c:pt>
                <c:pt idx="3012">
                  <c:v>9868</c:v>
                </c:pt>
                <c:pt idx="3013">
                  <c:v>9860</c:v>
                </c:pt>
                <c:pt idx="3014">
                  <c:v>9845</c:v>
                </c:pt>
                <c:pt idx="3015">
                  <c:v>9837</c:v>
                </c:pt>
                <c:pt idx="3016">
                  <c:v>9829</c:v>
                </c:pt>
                <c:pt idx="3017">
                  <c:v>9814</c:v>
                </c:pt>
                <c:pt idx="3018">
                  <c:v>9805</c:v>
                </c:pt>
                <c:pt idx="3019">
                  <c:v>9798</c:v>
                </c:pt>
                <c:pt idx="3020">
                  <c:v>9785</c:v>
                </c:pt>
                <c:pt idx="3021">
                  <c:v>9771</c:v>
                </c:pt>
                <c:pt idx="3022">
                  <c:v>9768</c:v>
                </c:pt>
                <c:pt idx="3023">
                  <c:v>9755</c:v>
                </c:pt>
                <c:pt idx="3024">
                  <c:v>9744</c:v>
                </c:pt>
                <c:pt idx="3025">
                  <c:v>9736</c:v>
                </c:pt>
                <c:pt idx="3026">
                  <c:v>9730</c:v>
                </c:pt>
                <c:pt idx="3027">
                  <c:v>9713</c:v>
                </c:pt>
                <c:pt idx="3028">
                  <c:v>9707</c:v>
                </c:pt>
                <c:pt idx="3029">
                  <c:v>9698</c:v>
                </c:pt>
                <c:pt idx="3030">
                  <c:v>9684</c:v>
                </c:pt>
                <c:pt idx="3031">
                  <c:v>9672</c:v>
                </c:pt>
                <c:pt idx="3032">
                  <c:v>9668</c:v>
                </c:pt>
                <c:pt idx="3033">
                  <c:v>9657</c:v>
                </c:pt>
                <c:pt idx="3034">
                  <c:v>9649</c:v>
                </c:pt>
                <c:pt idx="3035">
                  <c:v>9640</c:v>
                </c:pt>
                <c:pt idx="3036">
                  <c:v>9628</c:v>
                </c:pt>
                <c:pt idx="3037">
                  <c:v>9618</c:v>
                </c:pt>
                <c:pt idx="3038">
                  <c:v>9601</c:v>
                </c:pt>
                <c:pt idx="3039">
                  <c:v>9593</c:v>
                </c:pt>
                <c:pt idx="3040">
                  <c:v>9589</c:v>
                </c:pt>
                <c:pt idx="3041">
                  <c:v>9575</c:v>
                </c:pt>
                <c:pt idx="3042">
                  <c:v>9565</c:v>
                </c:pt>
                <c:pt idx="3043">
                  <c:v>9557</c:v>
                </c:pt>
                <c:pt idx="3044">
                  <c:v>9545</c:v>
                </c:pt>
                <c:pt idx="3045">
                  <c:v>9539</c:v>
                </c:pt>
                <c:pt idx="3046">
                  <c:v>9523</c:v>
                </c:pt>
                <c:pt idx="3047">
                  <c:v>9518</c:v>
                </c:pt>
                <c:pt idx="3048">
                  <c:v>9509</c:v>
                </c:pt>
                <c:pt idx="3049">
                  <c:v>9498</c:v>
                </c:pt>
                <c:pt idx="3050">
                  <c:v>9486</c:v>
                </c:pt>
                <c:pt idx="3051">
                  <c:v>9474</c:v>
                </c:pt>
                <c:pt idx="3052">
                  <c:v>9464</c:v>
                </c:pt>
                <c:pt idx="3053">
                  <c:v>9452</c:v>
                </c:pt>
                <c:pt idx="3054">
                  <c:v>9445</c:v>
                </c:pt>
                <c:pt idx="3055">
                  <c:v>9433</c:v>
                </c:pt>
                <c:pt idx="3056">
                  <c:v>9422</c:v>
                </c:pt>
                <c:pt idx="3057">
                  <c:v>9414</c:v>
                </c:pt>
                <c:pt idx="3058">
                  <c:v>9406</c:v>
                </c:pt>
                <c:pt idx="3059">
                  <c:v>9399</c:v>
                </c:pt>
                <c:pt idx="3060">
                  <c:v>9382</c:v>
                </c:pt>
                <c:pt idx="3061">
                  <c:v>9376</c:v>
                </c:pt>
                <c:pt idx="3062">
                  <c:v>9361</c:v>
                </c:pt>
                <c:pt idx="3063">
                  <c:v>9352</c:v>
                </c:pt>
                <c:pt idx="3064">
                  <c:v>9347</c:v>
                </c:pt>
                <c:pt idx="3065">
                  <c:v>9334</c:v>
                </c:pt>
                <c:pt idx="3066">
                  <c:v>9325</c:v>
                </c:pt>
                <c:pt idx="3067">
                  <c:v>9316</c:v>
                </c:pt>
                <c:pt idx="3068">
                  <c:v>9310</c:v>
                </c:pt>
                <c:pt idx="3069">
                  <c:v>9295</c:v>
                </c:pt>
                <c:pt idx="3070">
                  <c:v>9289</c:v>
                </c:pt>
                <c:pt idx="3071">
                  <c:v>9275</c:v>
                </c:pt>
                <c:pt idx="3072">
                  <c:v>9268</c:v>
                </c:pt>
                <c:pt idx="3073">
                  <c:v>9255</c:v>
                </c:pt>
                <c:pt idx="3074">
                  <c:v>9245</c:v>
                </c:pt>
                <c:pt idx="3075">
                  <c:v>9232</c:v>
                </c:pt>
                <c:pt idx="3076">
                  <c:v>9225</c:v>
                </c:pt>
                <c:pt idx="3077">
                  <c:v>9214</c:v>
                </c:pt>
                <c:pt idx="3078">
                  <c:v>9201</c:v>
                </c:pt>
                <c:pt idx="3079">
                  <c:v>9196</c:v>
                </c:pt>
                <c:pt idx="3080">
                  <c:v>9190</c:v>
                </c:pt>
                <c:pt idx="3081">
                  <c:v>9178</c:v>
                </c:pt>
                <c:pt idx="3082">
                  <c:v>9165</c:v>
                </c:pt>
                <c:pt idx="3083">
                  <c:v>9151</c:v>
                </c:pt>
                <c:pt idx="3084">
                  <c:v>9146</c:v>
                </c:pt>
                <c:pt idx="3085">
                  <c:v>9134</c:v>
                </c:pt>
                <c:pt idx="3086">
                  <c:v>9130</c:v>
                </c:pt>
                <c:pt idx="3087">
                  <c:v>9115</c:v>
                </c:pt>
                <c:pt idx="3088">
                  <c:v>9103</c:v>
                </c:pt>
                <c:pt idx="3089">
                  <c:v>9098</c:v>
                </c:pt>
                <c:pt idx="3090">
                  <c:v>9081</c:v>
                </c:pt>
                <c:pt idx="3091">
                  <c:v>9077</c:v>
                </c:pt>
                <c:pt idx="3092">
                  <c:v>9065</c:v>
                </c:pt>
                <c:pt idx="3093">
                  <c:v>9054</c:v>
                </c:pt>
                <c:pt idx="3094">
                  <c:v>9048</c:v>
                </c:pt>
                <c:pt idx="3095">
                  <c:v>9036</c:v>
                </c:pt>
                <c:pt idx="3096">
                  <c:v>9023</c:v>
                </c:pt>
                <c:pt idx="3097">
                  <c:v>9013</c:v>
                </c:pt>
                <c:pt idx="3098">
                  <c:v>9006</c:v>
                </c:pt>
                <c:pt idx="3099">
                  <c:v>8992</c:v>
                </c:pt>
                <c:pt idx="3100">
                  <c:v>8982</c:v>
                </c:pt>
                <c:pt idx="3101">
                  <c:v>8971</c:v>
                </c:pt>
                <c:pt idx="3102">
                  <c:v>8964</c:v>
                </c:pt>
                <c:pt idx="3103">
                  <c:v>8954</c:v>
                </c:pt>
                <c:pt idx="3104">
                  <c:v>8950</c:v>
                </c:pt>
                <c:pt idx="3105">
                  <c:v>8939</c:v>
                </c:pt>
                <c:pt idx="3106">
                  <c:v>8924</c:v>
                </c:pt>
                <c:pt idx="3107">
                  <c:v>8914</c:v>
                </c:pt>
                <c:pt idx="3108">
                  <c:v>8903</c:v>
                </c:pt>
                <c:pt idx="3109">
                  <c:v>8892</c:v>
                </c:pt>
                <c:pt idx="3110">
                  <c:v>8885</c:v>
                </c:pt>
                <c:pt idx="3111">
                  <c:v>8875</c:v>
                </c:pt>
                <c:pt idx="3112">
                  <c:v>8868</c:v>
                </c:pt>
                <c:pt idx="3113">
                  <c:v>8854</c:v>
                </c:pt>
                <c:pt idx="3114">
                  <c:v>8847</c:v>
                </c:pt>
                <c:pt idx="3115">
                  <c:v>8836</c:v>
                </c:pt>
                <c:pt idx="3116">
                  <c:v>8821</c:v>
                </c:pt>
                <c:pt idx="3117">
                  <c:v>8812</c:v>
                </c:pt>
                <c:pt idx="3118">
                  <c:v>8805</c:v>
                </c:pt>
                <c:pt idx="3119">
                  <c:v>8792</c:v>
                </c:pt>
                <c:pt idx="3120">
                  <c:v>8788</c:v>
                </c:pt>
                <c:pt idx="3121">
                  <c:v>8772</c:v>
                </c:pt>
                <c:pt idx="3122">
                  <c:v>8767</c:v>
                </c:pt>
                <c:pt idx="3123">
                  <c:v>8754</c:v>
                </c:pt>
                <c:pt idx="3124">
                  <c:v>8750</c:v>
                </c:pt>
                <c:pt idx="3125">
                  <c:v>8733</c:v>
                </c:pt>
                <c:pt idx="3126">
                  <c:v>8729</c:v>
                </c:pt>
                <c:pt idx="3127">
                  <c:v>8716</c:v>
                </c:pt>
                <c:pt idx="3128">
                  <c:v>8703</c:v>
                </c:pt>
                <c:pt idx="3129">
                  <c:v>8694</c:v>
                </c:pt>
                <c:pt idx="3130">
                  <c:v>8686</c:v>
                </c:pt>
                <c:pt idx="3131">
                  <c:v>8679</c:v>
                </c:pt>
                <c:pt idx="3132">
                  <c:v>8667</c:v>
                </c:pt>
                <c:pt idx="3133">
                  <c:v>8660</c:v>
                </c:pt>
                <c:pt idx="3134">
                  <c:v>8648</c:v>
                </c:pt>
                <c:pt idx="3135">
                  <c:v>8636</c:v>
                </c:pt>
                <c:pt idx="3136">
                  <c:v>8626</c:v>
                </c:pt>
                <c:pt idx="3137">
                  <c:v>8614</c:v>
                </c:pt>
                <c:pt idx="3138">
                  <c:v>8610</c:v>
                </c:pt>
                <c:pt idx="3139">
                  <c:v>8598</c:v>
                </c:pt>
                <c:pt idx="3140">
                  <c:v>8587</c:v>
                </c:pt>
                <c:pt idx="3141">
                  <c:v>8578</c:v>
                </c:pt>
                <c:pt idx="3142">
                  <c:v>8565</c:v>
                </c:pt>
                <c:pt idx="3143">
                  <c:v>8558</c:v>
                </c:pt>
                <c:pt idx="3144">
                  <c:v>8543</c:v>
                </c:pt>
                <c:pt idx="3145">
                  <c:v>8534</c:v>
                </c:pt>
                <c:pt idx="3146">
                  <c:v>8529</c:v>
                </c:pt>
                <c:pt idx="3147">
                  <c:v>8512</c:v>
                </c:pt>
                <c:pt idx="3148">
                  <c:v>8510</c:v>
                </c:pt>
                <c:pt idx="3149">
                  <c:v>8500</c:v>
                </c:pt>
                <c:pt idx="3150">
                  <c:v>8486</c:v>
                </c:pt>
                <c:pt idx="3151">
                  <c:v>8471</c:v>
                </c:pt>
                <c:pt idx="3152">
                  <c:v>8464</c:v>
                </c:pt>
                <c:pt idx="3153">
                  <c:v>8459</c:v>
                </c:pt>
                <c:pt idx="3154">
                  <c:v>8450</c:v>
                </c:pt>
                <c:pt idx="3155">
                  <c:v>8437</c:v>
                </c:pt>
                <c:pt idx="3156">
                  <c:v>8430</c:v>
                </c:pt>
                <c:pt idx="3157">
                  <c:v>8417</c:v>
                </c:pt>
                <c:pt idx="3158">
                  <c:v>8404</c:v>
                </c:pt>
                <c:pt idx="3159">
                  <c:v>8397</c:v>
                </c:pt>
                <c:pt idx="3160">
                  <c:v>8388</c:v>
                </c:pt>
                <c:pt idx="3161">
                  <c:v>8371</c:v>
                </c:pt>
                <c:pt idx="3162">
                  <c:v>8365</c:v>
                </c:pt>
                <c:pt idx="3163">
                  <c:v>8358</c:v>
                </c:pt>
                <c:pt idx="3164">
                  <c:v>8350</c:v>
                </c:pt>
                <c:pt idx="3165">
                  <c:v>8334</c:v>
                </c:pt>
                <c:pt idx="3166">
                  <c:v>8324</c:v>
                </c:pt>
                <c:pt idx="3167">
                  <c:v>8320</c:v>
                </c:pt>
                <c:pt idx="3168">
                  <c:v>8306</c:v>
                </c:pt>
                <c:pt idx="3169">
                  <c:v>8296</c:v>
                </c:pt>
                <c:pt idx="3170">
                  <c:v>8281</c:v>
                </c:pt>
                <c:pt idx="3171">
                  <c:v>8274</c:v>
                </c:pt>
                <c:pt idx="3172">
                  <c:v>8266</c:v>
                </c:pt>
                <c:pt idx="3173">
                  <c:v>8258</c:v>
                </c:pt>
                <c:pt idx="3174">
                  <c:v>8244</c:v>
                </c:pt>
                <c:pt idx="3175">
                  <c:v>8235</c:v>
                </c:pt>
                <c:pt idx="3176">
                  <c:v>8224</c:v>
                </c:pt>
                <c:pt idx="3177">
                  <c:v>8216</c:v>
                </c:pt>
                <c:pt idx="3178">
                  <c:v>8205</c:v>
                </c:pt>
                <c:pt idx="3179">
                  <c:v>8199</c:v>
                </c:pt>
                <c:pt idx="3180">
                  <c:v>8185</c:v>
                </c:pt>
                <c:pt idx="3181">
                  <c:v>8178</c:v>
                </c:pt>
                <c:pt idx="3182">
                  <c:v>8168</c:v>
                </c:pt>
                <c:pt idx="3183">
                  <c:v>8154</c:v>
                </c:pt>
                <c:pt idx="3184">
                  <c:v>8149</c:v>
                </c:pt>
                <c:pt idx="3185">
                  <c:v>8135</c:v>
                </c:pt>
                <c:pt idx="3186">
                  <c:v>8122</c:v>
                </c:pt>
                <c:pt idx="3187">
                  <c:v>8114</c:v>
                </c:pt>
                <c:pt idx="3188">
                  <c:v>8109</c:v>
                </c:pt>
                <c:pt idx="3189">
                  <c:v>8098</c:v>
                </c:pt>
                <c:pt idx="3190">
                  <c:v>8090</c:v>
                </c:pt>
                <c:pt idx="3191">
                  <c:v>8071</c:v>
                </c:pt>
                <c:pt idx="3192">
                  <c:v>8069</c:v>
                </c:pt>
                <c:pt idx="3193">
                  <c:v>8060</c:v>
                </c:pt>
                <c:pt idx="3194">
                  <c:v>8044</c:v>
                </c:pt>
                <c:pt idx="3195">
                  <c:v>8034</c:v>
                </c:pt>
                <c:pt idx="3196">
                  <c:v>8021</c:v>
                </c:pt>
                <c:pt idx="3197">
                  <c:v>8019</c:v>
                </c:pt>
                <c:pt idx="3198">
                  <c:v>8002</c:v>
                </c:pt>
                <c:pt idx="3199">
                  <c:v>7996</c:v>
                </c:pt>
                <c:pt idx="3200">
                  <c:v>7984</c:v>
                </c:pt>
                <c:pt idx="3201">
                  <c:v>7971</c:v>
                </c:pt>
                <c:pt idx="3202">
                  <c:v>7966</c:v>
                </c:pt>
                <c:pt idx="3203">
                  <c:v>7957</c:v>
                </c:pt>
                <c:pt idx="3204">
                  <c:v>7943</c:v>
                </c:pt>
                <c:pt idx="3205">
                  <c:v>7934</c:v>
                </c:pt>
                <c:pt idx="3206">
                  <c:v>7930</c:v>
                </c:pt>
                <c:pt idx="3207">
                  <c:v>7912</c:v>
                </c:pt>
                <c:pt idx="3208">
                  <c:v>7904</c:v>
                </c:pt>
                <c:pt idx="3209">
                  <c:v>7895</c:v>
                </c:pt>
                <c:pt idx="3210">
                  <c:v>7887</c:v>
                </c:pt>
                <c:pt idx="3211">
                  <c:v>7872</c:v>
                </c:pt>
                <c:pt idx="3212">
                  <c:v>7864</c:v>
                </c:pt>
                <c:pt idx="3213">
                  <c:v>7860</c:v>
                </c:pt>
                <c:pt idx="3214">
                  <c:v>7843</c:v>
                </c:pt>
                <c:pt idx="3215">
                  <c:v>7835</c:v>
                </c:pt>
                <c:pt idx="3216">
                  <c:v>7822</c:v>
                </c:pt>
                <c:pt idx="3217">
                  <c:v>7814</c:v>
                </c:pt>
                <c:pt idx="3218">
                  <c:v>7805</c:v>
                </c:pt>
                <c:pt idx="3219">
                  <c:v>7799</c:v>
                </c:pt>
                <c:pt idx="3220">
                  <c:v>7782</c:v>
                </c:pt>
                <c:pt idx="3221">
                  <c:v>7772</c:v>
                </c:pt>
                <c:pt idx="3222">
                  <c:v>7762</c:v>
                </c:pt>
                <c:pt idx="3223">
                  <c:v>7754</c:v>
                </c:pt>
                <c:pt idx="3224">
                  <c:v>7741</c:v>
                </c:pt>
                <c:pt idx="3225">
                  <c:v>7733</c:v>
                </c:pt>
                <c:pt idx="3226">
                  <c:v>7728</c:v>
                </c:pt>
                <c:pt idx="3227">
                  <c:v>7718</c:v>
                </c:pt>
                <c:pt idx="3228">
                  <c:v>7704</c:v>
                </c:pt>
                <c:pt idx="3229">
                  <c:v>7699</c:v>
                </c:pt>
                <c:pt idx="3230">
                  <c:v>7684</c:v>
                </c:pt>
                <c:pt idx="3231">
                  <c:v>7672</c:v>
                </c:pt>
                <c:pt idx="3232">
                  <c:v>7664</c:v>
                </c:pt>
                <c:pt idx="3233">
                  <c:v>7651</c:v>
                </c:pt>
                <c:pt idx="3234">
                  <c:v>7641</c:v>
                </c:pt>
                <c:pt idx="3235">
                  <c:v>7633</c:v>
                </c:pt>
                <c:pt idx="3236">
                  <c:v>7624</c:v>
                </c:pt>
                <c:pt idx="3237">
                  <c:v>7616</c:v>
                </c:pt>
                <c:pt idx="3238">
                  <c:v>7607</c:v>
                </c:pt>
                <c:pt idx="3239">
                  <c:v>7593</c:v>
                </c:pt>
                <c:pt idx="3240">
                  <c:v>7587</c:v>
                </c:pt>
                <c:pt idx="3241">
                  <c:v>7579</c:v>
                </c:pt>
                <c:pt idx="3242">
                  <c:v>7567</c:v>
                </c:pt>
                <c:pt idx="3243">
                  <c:v>7557</c:v>
                </c:pt>
                <c:pt idx="3244">
                  <c:v>7542</c:v>
                </c:pt>
                <c:pt idx="3245">
                  <c:v>7532</c:v>
                </c:pt>
                <c:pt idx="3246">
                  <c:v>7523</c:v>
                </c:pt>
                <c:pt idx="3247">
                  <c:v>7517</c:v>
                </c:pt>
                <c:pt idx="3248">
                  <c:v>7504</c:v>
                </c:pt>
                <c:pt idx="3249">
                  <c:v>7494</c:v>
                </c:pt>
                <c:pt idx="3250">
                  <c:v>7485</c:v>
                </c:pt>
                <c:pt idx="3251">
                  <c:v>7477</c:v>
                </c:pt>
                <c:pt idx="3252">
                  <c:v>7468</c:v>
                </c:pt>
                <c:pt idx="3253">
                  <c:v>7455</c:v>
                </c:pt>
                <c:pt idx="3254">
                  <c:v>7449</c:v>
                </c:pt>
                <c:pt idx="3255">
                  <c:v>7434</c:v>
                </c:pt>
                <c:pt idx="3256">
                  <c:v>7430</c:v>
                </c:pt>
                <c:pt idx="3257">
                  <c:v>7413</c:v>
                </c:pt>
                <c:pt idx="3258">
                  <c:v>7405</c:v>
                </c:pt>
                <c:pt idx="3259">
                  <c:v>7395</c:v>
                </c:pt>
                <c:pt idx="3260">
                  <c:v>7384</c:v>
                </c:pt>
                <c:pt idx="3261">
                  <c:v>7374</c:v>
                </c:pt>
                <c:pt idx="3262">
                  <c:v>7367</c:v>
                </c:pt>
                <c:pt idx="3263">
                  <c:v>7351</c:v>
                </c:pt>
                <c:pt idx="3264">
                  <c:v>7348</c:v>
                </c:pt>
                <c:pt idx="3265">
                  <c:v>7334</c:v>
                </c:pt>
                <c:pt idx="3266">
                  <c:v>7322</c:v>
                </c:pt>
                <c:pt idx="3267">
                  <c:v>7318</c:v>
                </c:pt>
                <c:pt idx="3268">
                  <c:v>7304</c:v>
                </c:pt>
                <c:pt idx="3269">
                  <c:v>7296</c:v>
                </c:pt>
                <c:pt idx="3270">
                  <c:v>7286</c:v>
                </c:pt>
                <c:pt idx="3271">
                  <c:v>7273</c:v>
                </c:pt>
                <c:pt idx="3272">
                  <c:v>7264</c:v>
                </c:pt>
                <c:pt idx="3273">
                  <c:v>7251</c:v>
                </c:pt>
                <c:pt idx="3274">
                  <c:v>7244</c:v>
                </c:pt>
                <c:pt idx="3275">
                  <c:v>7234</c:v>
                </c:pt>
                <c:pt idx="3276">
                  <c:v>7223</c:v>
                </c:pt>
                <c:pt idx="3277">
                  <c:v>7219</c:v>
                </c:pt>
                <c:pt idx="3278">
                  <c:v>7205</c:v>
                </c:pt>
                <c:pt idx="3279">
                  <c:v>7198</c:v>
                </c:pt>
                <c:pt idx="3280">
                  <c:v>7181</c:v>
                </c:pt>
                <c:pt idx="3281">
                  <c:v>7177</c:v>
                </c:pt>
                <c:pt idx="3282">
                  <c:v>7168</c:v>
                </c:pt>
                <c:pt idx="3283">
                  <c:v>7152</c:v>
                </c:pt>
                <c:pt idx="3284">
                  <c:v>7147</c:v>
                </c:pt>
                <c:pt idx="3285">
                  <c:v>7139</c:v>
                </c:pt>
                <c:pt idx="3286">
                  <c:v>7127</c:v>
                </c:pt>
                <c:pt idx="3287">
                  <c:v>7118</c:v>
                </c:pt>
                <c:pt idx="3288">
                  <c:v>7104</c:v>
                </c:pt>
                <c:pt idx="3289">
                  <c:v>7096</c:v>
                </c:pt>
                <c:pt idx="3290">
                  <c:v>7085</c:v>
                </c:pt>
                <c:pt idx="3291">
                  <c:v>7072</c:v>
                </c:pt>
                <c:pt idx="3292">
                  <c:v>7070</c:v>
                </c:pt>
                <c:pt idx="3293">
                  <c:v>7054</c:v>
                </c:pt>
                <c:pt idx="3294">
                  <c:v>7047</c:v>
                </c:pt>
                <c:pt idx="3295">
                  <c:v>7032</c:v>
                </c:pt>
                <c:pt idx="3296">
                  <c:v>7022</c:v>
                </c:pt>
                <c:pt idx="3297">
                  <c:v>7012</c:v>
                </c:pt>
                <c:pt idx="3298">
                  <c:v>7009</c:v>
                </c:pt>
                <c:pt idx="3299">
                  <c:v>7000</c:v>
                </c:pt>
                <c:pt idx="3300">
                  <c:v>6990</c:v>
                </c:pt>
                <c:pt idx="3301">
                  <c:v>6971</c:v>
                </c:pt>
                <c:pt idx="3302">
                  <c:v>6963</c:v>
                </c:pt>
                <c:pt idx="3303">
                  <c:v>6952</c:v>
                </c:pt>
                <c:pt idx="3304">
                  <c:v>6950</c:v>
                </c:pt>
                <c:pt idx="3305">
                  <c:v>6940</c:v>
                </c:pt>
                <c:pt idx="3306">
                  <c:v>6929</c:v>
                </c:pt>
                <c:pt idx="3307">
                  <c:v>6914</c:v>
                </c:pt>
                <c:pt idx="3308">
                  <c:v>6902</c:v>
                </c:pt>
                <c:pt idx="3309">
                  <c:v>6896</c:v>
                </c:pt>
                <c:pt idx="3310">
                  <c:v>6886</c:v>
                </c:pt>
                <c:pt idx="3311">
                  <c:v>6879</c:v>
                </c:pt>
                <c:pt idx="3312">
                  <c:v>6868</c:v>
                </c:pt>
                <c:pt idx="3313">
                  <c:v>6851</c:v>
                </c:pt>
                <c:pt idx="3314">
                  <c:v>6849</c:v>
                </c:pt>
                <c:pt idx="3315">
                  <c:v>6837</c:v>
                </c:pt>
                <c:pt idx="3316">
                  <c:v>6822</c:v>
                </c:pt>
                <c:pt idx="3317">
                  <c:v>6811</c:v>
                </c:pt>
                <c:pt idx="3318">
                  <c:v>6808</c:v>
                </c:pt>
                <c:pt idx="3319">
                  <c:v>6799</c:v>
                </c:pt>
                <c:pt idx="3320">
                  <c:v>6784</c:v>
                </c:pt>
                <c:pt idx="3321">
                  <c:v>6775</c:v>
                </c:pt>
                <c:pt idx="3322">
                  <c:v>6761</c:v>
                </c:pt>
                <c:pt idx="3323">
                  <c:v>6756</c:v>
                </c:pt>
                <c:pt idx="3324">
                  <c:v>6741</c:v>
                </c:pt>
                <c:pt idx="3325">
                  <c:v>6740</c:v>
                </c:pt>
                <c:pt idx="3326">
                  <c:v>6728</c:v>
                </c:pt>
                <c:pt idx="3327">
                  <c:v>6719</c:v>
                </c:pt>
                <c:pt idx="3328">
                  <c:v>6710</c:v>
                </c:pt>
                <c:pt idx="3329">
                  <c:v>6693</c:v>
                </c:pt>
                <c:pt idx="3330">
                  <c:v>6687</c:v>
                </c:pt>
                <c:pt idx="3331">
                  <c:v>6672</c:v>
                </c:pt>
                <c:pt idx="3332">
                  <c:v>6670</c:v>
                </c:pt>
                <c:pt idx="3333">
                  <c:v>6660</c:v>
                </c:pt>
                <c:pt idx="3334">
                  <c:v>6642</c:v>
                </c:pt>
                <c:pt idx="3335">
                  <c:v>6635</c:v>
                </c:pt>
                <c:pt idx="3336">
                  <c:v>6630</c:v>
                </c:pt>
                <c:pt idx="3337">
                  <c:v>6616</c:v>
                </c:pt>
                <c:pt idx="3338">
                  <c:v>6602</c:v>
                </c:pt>
                <c:pt idx="3339">
                  <c:v>6592</c:v>
                </c:pt>
                <c:pt idx="3340">
                  <c:v>6588</c:v>
                </c:pt>
                <c:pt idx="3341">
                  <c:v>6577</c:v>
                </c:pt>
                <c:pt idx="3342">
                  <c:v>6564</c:v>
                </c:pt>
                <c:pt idx="3343">
                  <c:v>6551</c:v>
                </c:pt>
                <c:pt idx="3344">
                  <c:v>6542</c:v>
                </c:pt>
                <c:pt idx="3345">
                  <c:v>6538</c:v>
                </c:pt>
                <c:pt idx="3346">
                  <c:v>6529</c:v>
                </c:pt>
                <c:pt idx="3347">
                  <c:v>6516</c:v>
                </c:pt>
                <c:pt idx="3348">
                  <c:v>6509</c:v>
                </c:pt>
                <c:pt idx="3349">
                  <c:v>6497</c:v>
                </c:pt>
                <c:pt idx="3350">
                  <c:v>6483</c:v>
                </c:pt>
                <c:pt idx="3351">
                  <c:v>6474</c:v>
                </c:pt>
                <c:pt idx="3352">
                  <c:v>6461</c:v>
                </c:pt>
                <c:pt idx="3353">
                  <c:v>6451</c:v>
                </c:pt>
                <c:pt idx="3354">
                  <c:v>6441</c:v>
                </c:pt>
                <c:pt idx="3355">
                  <c:v>6431</c:v>
                </c:pt>
                <c:pt idx="3356">
                  <c:v>6425</c:v>
                </c:pt>
                <c:pt idx="3357">
                  <c:v>6414</c:v>
                </c:pt>
                <c:pt idx="3358">
                  <c:v>6407</c:v>
                </c:pt>
                <c:pt idx="3359">
                  <c:v>6393</c:v>
                </c:pt>
                <c:pt idx="3360">
                  <c:v>6388</c:v>
                </c:pt>
                <c:pt idx="3361">
                  <c:v>6372</c:v>
                </c:pt>
                <c:pt idx="3362">
                  <c:v>6361</c:v>
                </c:pt>
                <c:pt idx="3363">
                  <c:v>6360</c:v>
                </c:pt>
                <c:pt idx="3364">
                  <c:v>6349</c:v>
                </c:pt>
                <c:pt idx="3365">
                  <c:v>6335</c:v>
                </c:pt>
                <c:pt idx="3366">
                  <c:v>6324</c:v>
                </c:pt>
                <c:pt idx="3367">
                  <c:v>6312</c:v>
                </c:pt>
                <c:pt idx="3368">
                  <c:v>6308</c:v>
                </c:pt>
                <c:pt idx="3369">
                  <c:v>6299</c:v>
                </c:pt>
                <c:pt idx="3370">
                  <c:v>6285</c:v>
                </c:pt>
                <c:pt idx="3371">
                  <c:v>6275</c:v>
                </c:pt>
                <c:pt idx="3372">
                  <c:v>6267</c:v>
                </c:pt>
                <c:pt idx="3373">
                  <c:v>6259</c:v>
                </c:pt>
                <c:pt idx="3374">
                  <c:v>6249</c:v>
                </c:pt>
                <c:pt idx="3375">
                  <c:v>6233</c:v>
                </c:pt>
                <c:pt idx="3376">
                  <c:v>6227</c:v>
                </c:pt>
                <c:pt idx="3377">
                  <c:v>6215</c:v>
                </c:pt>
                <c:pt idx="3378">
                  <c:v>6209</c:v>
                </c:pt>
                <c:pt idx="3379">
                  <c:v>6191</c:v>
                </c:pt>
                <c:pt idx="3380">
                  <c:v>6181</c:v>
                </c:pt>
                <c:pt idx="3381">
                  <c:v>6180</c:v>
                </c:pt>
                <c:pt idx="3382">
                  <c:v>6166</c:v>
                </c:pt>
                <c:pt idx="3383">
                  <c:v>6158</c:v>
                </c:pt>
                <c:pt idx="3384">
                  <c:v>6143</c:v>
                </c:pt>
                <c:pt idx="3385">
                  <c:v>6138</c:v>
                </c:pt>
                <c:pt idx="3386">
                  <c:v>6125</c:v>
                </c:pt>
                <c:pt idx="3387">
                  <c:v>6118</c:v>
                </c:pt>
                <c:pt idx="3388">
                  <c:v>6102</c:v>
                </c:pt>
                <c:pt idx="3389">
                  <c:v>6095</c:v>
                </c:pt>
                <c:pt idx="3390">
                  <c:v>6084</c:v>
                </c:pt>
                <c:pt idx="3391">
                  <c:v>6074</c:v>
                </c:pt>
                <c:pt idx="3392">
                  <c:v>6062</c:v>
                </c:pt>
                <c:pt idx="3393">
                  <c:v>6055</c:v>
                </c:pt>
                <c:pt idx="3394">
                  <c:v>6047</c:v>
                </c:pt>
                <c:pt idx="3395">
                  <c:v>6040</c:v>
                </c:pt>
                <c:pt idx="3396">
                  <c:v>6028</c:v>
                </c:pt>
                <c:pt idx="3397">
                  <c:v>6011</c:v>
                </c:pt>
                <c:pt idx="3398">
                  <c:v>6002</c:v>
                </c:pt>
                <c:pt idx="3399">
                  <c:v>5992</c:v>
                </c:pt>
                <c:pt idx="3400">
                  <c:v>5988</c:v>
                </c:pt>
                <c:pt idx="3401">
                  <c:v>5975</c:v>
                </c:pt>
                <c:pt idx="3402">
                  <c:v>5964</c:v>
                </c:pt>
                <c:pt idx="3403">
                  <c:v>5954</c:v>
                </c:pt>
                <c:pt idx="3404">
                  <c:v>5948</c:v>
                </c:pt>
                <c:pt idx="3405">
                  <c:v>5936</c:v>
                </c:pt>
                <c:pt idx="3406">
                  <c:v>5921</c:v>
                </c:pt>
                <c:pt idx="3407">
                  <c:v>5920</c:v>
                </c:pt>
                <c:pt idx="3408">
                  <c:v>5904</c:v>
                </c:pt>
                <c:pt idx="3409">
                  <c:v>5900</c:v>
                </c:pt>
                <c:pt idx="3410">
                  <c:v>5881</c:v>
                </c:pt>
                <c:pt idx="3411">
                  <c:v>5880</c:v>
                </c:pt>
                <c:pt idx="3412">
                  <c:v>5869</c:v>
                </c:pt>
                <c:pt idx="3413">
                  <c:v>5853</c:v>
                </c:pt>
                <c:pt idx="3414">
                  <c:v>5847</c:v>
                </c:pt>
                <c:pt idx="3415">
                  <c:v>5833</c:v>
                </c:pt>
                <c:pt idx="3416">
                  <c:v>5825</c:v>
                </c:pt>
                <c:pt idx="3417">
                  <c:v>5818</c:v>
                </c:pt>
                <c:pt idx="3418">
                  <c:v>5801</c:v>
                </c:pt>
                <c:pt idx="3419">
                  <c:v>5794</c:v>
                </c:pt>
                <c:pt idx="3420">
                  <c:v>5790</c:v>
                </c:pt>
                <c:pt idx="3421">
                  <c:v>5774</c:v>
                </c:pt>
                <c:pt idx="3422">
                  <c:v>5767</c:v>
                </c:pt>
                <c:pt idx="3423">
                  <c:v>5751</c:v>
                </c:pt>
                <c:pt idx="3424">
                  <c:v>5749</c:v>
                </c:pt>
                <c:pt idx="3425">
                  <c:v>5732</c:v>
                </c:pt>
                <c:pt idx="3426">
                  <c:v>5723</c:v>
                </c:pt>
                <c:pt idx="3427">
                  <c:v>5711</c:v>
                </c:pt>
                <c:pt idx="3428">
                  <c:v>5703</c:v>
                </c:pt>
                <c:pt idx="3429">
                  <c:v>5700</c:v>
                </c:pt>
                <c:pt idx="3430">
                  <c:v>5690</c:v>
                </c:pt>
                <c:pt idx="3431">
                  <c:v>5676</c:v>
                </c:pt>
                <c:pt idx="3432">
                  <c:v>5669</c:v>
                </c:pt>
                <c:pt idx="3433">
                  <c:v>5658</c:v>
                </c:pt>
                <c:pt idx="3434">
                  <c:v>5650</c:v>
                </c:pt>
                <c:pt idx="3435">
                  <c:v>5637</c:v>
                </c:pt>
                <c:pt idx="3436">
                  <c:v>5626</c:v>
                </c:pt>
                <c:pt idx="3437">
                  <c:v>5612</c:v>
                </c:pt>
                <c:pt idx="3438">
                  <c:v>5602</c:v>
                </c:pt>
                <c:pt idx="3439">
                  <c:v>5595</c:v>
                </c:pt>
                <c:pt idx="3440">
                  <c:v>5590</c:v>
                </c:pt>
                <c:pt idx="3441">
                  <c:v>5575</c:v>
                </c:pt>
                <c:pt idx="3442">
                  <c:v>5562</c:v>
                </c:pt>
                <c:pt idx="3443">
                  <c:v>5557</c:v>
                </c:pt>
                <c:pt idx="3444">
                  <c:v>5545</c:v>
                </c:pt>
                <c:pt idx="3445">
                  <c:v>5540</c:v>
                </c:pt>
                <c:pt idx="3446">
                  <c:v>5527</c:v>
                </c:pt>
                <c:pt idx="3447">
                  <c:v>5511</c:v>
                </c:pt>
                <c:pt idx="3448">
                  <c:v>5506</c:v>
                </c:pt>
                <c:pt idx="3449">
                  <c:v>5494</c:v>
                </c:pt>
                <c:pt idx="3450">
                  <c:v>5482</c:v>
                </c:pt>
                <c:pt idx="3451">
                  <c:v>5474</c:v>
                </c:pt>
                <c:pt idx="3452">
                  <c:v>5469</c:v>
                </c:pt>
                <c:pt idx="3453">
                  <c:v>5457</c:v>
                </c:pt>
                <c:pt idx="3454">
                  <c:v>5449</c:v>
                </c:pt>
                <c:pt idx="3455">
                  <c:v>5434</c:v>
                </c:pt>
                <c:pt idx="3456">
                  <c:v>5422</c:v>
                </c:pt>
                <c:pt idx="3457">
                  <c:v>5419</c:v>
                </c:pt>
                <c:pt idx="3458">
                  <c:v>5402</c:v>
                </c:pt>
                <c:pt idx="3459">
                  <c:v>5399</c:v>
                </c:pt>
                <c:pt idx="3460">
                  <c:v>5386</c:v>
                </c:pt>
                <c:pt idx="3461">
                  <c:v>5372</c:v>
                </c:pt>
                <c:pt idx="3462">
                  <c:v>5366</c:v>
                </c:pt>
                <c:pt idx="3463">
                  <c:v>5355</c:v>
                </c:pt>
                <c:pt idx="3464">
                  <c:v>5342</c:v>
                </c:pt>
                <c:pt idx="3465">
                  <c:v>5335</c:v>
                </c:pt>
                <c:pt idx="3466">
                  <c:v>5321</c:v>
                </c:pt>
                <c:pt idx="3467">
                  <c:v>5314</c:v>
                </c:pt>
                <c:pt idx="3468">
                  <c:v>5302</c:v>
                </c:pt>
                <c:pt idx="3469">
                  <c:v>5297</c:v>
                </c:pt>
                <c:pt idx="3470">
                  <c:v>5285</c:v>
                </c:pt>
                <c:pt idx="3471">
                  <c:v>5273</c:v>
                </c:pt>
                <c:pt idx="3472">
                  <c:v>5269</c:v>
                </c:pt>
                <c:pt idx="3473">
                  <c:v>5256</c:v>
                </c:pt>
                <c:pt idx="3474">
                  <c:v>5246</c:v>
                </c:pt>
                <c:pt idx="3475">
                  <c:v>5231</c:v>
                </c:pt>
                <c:pt idx="3476">
                  <c:v>5224</c:v>
                </c:pt>
                <c:pt idx="3477">
                  <c:v>5219</c:v>
                </c:pt>
                <c:pt idx="3478">
                  <c:v>5208</c:v>
                </c:pt>
                <c:pt idx="3479">
                  <c:v>5197</c:v>
                </c:pt>
                <c:pt idx="3480">
                  <c:v>5190</c:v>
                </c:pt>
                <c:pt idx="3481">
                  <c:v>5176</c:v>
                </c:pt>
                <c:pt idx="3482">
                  <c:v>5165</c:v>
                </c:pt>
                <c:pt idx="3483">
                  <c:v>5153</c:v>
                </c:pt>
                <c:pt idx="3484">
                  <c:v>5141</c:v>
                </c:pt>
                <c:pt idx="3485">
                  <c:v>5138</c:v>
                </c:pt>
                <c:pt idx="3486">
                  <c:v>5121</c:v>
                </c:pt>
                <c:pt idx="3487">
                  <c:v>5118</c:v>
                </c:pt>
                <c:pt idx="3488">
                  <c:v>5106</c:v>
                </c:pt>
                <c:pt idx="3489">
                  <c:v>5094</c:v>
                </c:pt>
                <c:pt idx="3490">
                  <c:v>5090</c:v>
                </c:pt>
                <c:pt idx="3491">
                  <c:v>5073</c:v>
                </c:pt>
                <c:pt idx="3492">
                  <c:v>5064</c:v>
                </c:pt>
                <c:pt idx="3493">
                  <c:v>5057</c:v>
                </c:pt>
                <c:pt idx="3494">
                  <c:v>5046</c:v>
                </c:pt>
                <c:pt idx="3495">
                  <c:v>5034</c:v>
                </c:pt>
                <c:pt idx="3496">
                  <c:v>5030</c:v>
                </c:pt>
                <c:pt idx="3497">
                  <c:v>5015</c:v>
                </c:pt>
                <c:pt idx="3498">
                  <c:v>5009</c:v>
                </c:pt>
                <c:pt idx="3499">
                  <c:v>4999</c:v>
                </c:pt>
                <c:pt idx="3500">
                  <c:v>4988</c:v>
                </c:pt>
                <c:pt idx="3501">
                  <c:v>4971</c:v>
                </c:pt>
                <c:pt idx="3502">
                  <c:v>4969</c:v>
                </c:pt>
                <c:pt idx="3503">
                  <c:v>4955</c:v>
                </c:pt>
                <c:pt idx="3504">
                  <c:v>4941</c:v>
                </c:pt>
                <c:pt idx="3505">
                  <c:v>4933</c:v>
                </c:pt>
                <c:pt idx="3506">
                  <c:v>4921</c:v>
                </c:pt>
                <c:pt idx="3507">
                  <c:v>4919</c:v>
                </c:pt>
                <c:pt idx="3508">
                  <c:v>4907</c:v>
                </c:pt>
                <c:pt idx="3509">
                  <c:v>4897</c:v>
                </c:pt>
                <c:pt idx="3510">
                  <c:v>4883</c:v>
                </c:pt>
                <c:pt idx="3511">
                  <c:v>4877</c:v>
                </c:pt>
                <c:pt idx="3512">
                  <c:v>4867</c:v>
                </c:pt>
                <c:pt idx="3513">
                  <c:v>4855</c:v>
                </c:pt>
                <c:pt idx="3514">
                  <c:v>4846</c:v>
                </c:pt>
                <c:pt idx="3515">
                  <c:v>4838</c:v>
                </c:pt>
                <c:pt idx="3516">
                  <c:v>4828</c:v>
                </c:pt>
                <c:pt idx="3517">
                  <c:v>4815</c:v>
                </c:pt>
                <c:pt idx="3518">
                  <c:v>4809</c:v>
                </c:pt>
                <c:pt idx="3519">
                  <c:v>4794</c:v>
                </c:pt>
                <c:pt idx="3520">
                  <c:v>4783</c:v>
                </c:pt>
                <c:pt idx="3521">
                  <c:v>4775</c:v>
                </c:pt>
                <c:pt idx="3522">
                  <c:v>4761</c:v>
                </c:pt>
                <c:pt idx="3523">
                  <c:v>4758</c:v>
                </c:pt>
                <c:pt idx="3524">
                  <c:v>4746</c:v>
                </c:pt>
                <c:pt idx="3525">
                  <c:v>4731</c:v>
                </c:pt>
                <c:pt idx="3526">
                  <c:v>4730</c:v>
                </c:pt>
                <c:pt idx="3527">
                  <c:v>4712</c:v>
                </c:pt>
                <c:pt idx="3528">
                  <c:v>4705</c:v>
                </c:pt>
                <c:pt idx="3529">
                  <c:v>4692</c:v>
                </c:pt>
                <c:pt idx="3530">
                  <c:v>4689</c:v>
                </c:pt>
                <c:pt idx="3531">
                  <c:v>4673</c:v>
                </c:pt>
                <c:pt idx="3532">
                  <c:v>4670</c:v>
                </c:pt>
                <c:pt idx="3533">
                  <c:v>4652</c:v>
                </c:pt>
                <c:pt idx="3534">
                  <c:v>4646</c:v>
                </c:pt>
                <c:pt idx="3535">
                  <c:v>4631</c:v>
                </c:pt>
                <c:pt idx="3536">
                  <c:v>4621</c:v>
                </c:pt>
                <c:pt idx="3537">
                  <c:v>4618</c:v>
                </c:pt>
                <c:pt idx="3538">
                  <c:v>4606</c:v>
                </c:pt>
                <c:pt idx="3539">
                  <c:v>4600</c:v>
                </c:pt>
                <c:pt idx="3540">
                  <c:v>4586</c:v>
                </c:pt>
                <c:pt idx="3541">
                  <c:v>4571</c:v>
                </c:pt>
                <c:pt idx="3542">
                  <c:v>4566</c:v>
                </c:pt>
                <c:pt idx="3543">
                  <c:v>4558</c:v>
                </c:pt>
                <c:pt idx="3544">
                  <c:v>4548</c:v>
                </c:pt>
                <c:pt idx="3545">
                  <c:v>4537</c:v>
                </c:pt>
                <c:pt idx="3546">
                  <c:v>4527</c:v>
                </c:pt>
                <c:pt idx="3547">
                  <c:v>4520</c:v>
                </c:pt>
                <c:pt idx="3548">
                  <c:v>4510</c:v>
                </c:pt>
                <c:pt idx="3549">
                  <c:v>4496</c:v>
                </c:pt>
                <c:pt idx="3550">
                  <c:v>4485</c:v>
                </c:pt>
                <c:pt idx="3551">
                  <c:v>4479</c:v>
                </c:pt>
                <c:pt idx="3552">
                  <c:v>4463</c:v>
                </c:pt>
                <c:pt idx="3553">
                  <c:v>4458</c:v>
                </c:pt>
                <c:pt idx="3554">
                  <c:v>4450</c:v>
                </c:pt>
                <c:pt idx="3555">
                  <c:v>4431</c:v>
                </c:pt>
                <c:pt idx="3556">
                  <c:v>4423</c:v>
                </c:pt>
                <c:pt idx="3557">
                  <c:v>4419</c:v>
                </c:pt>
                <c:pt idx="3558">
                  <c:v>4406</c:v>
                </c:pt>
                <c:pt idx="3559">
                  <c:v>4396</c:v>
                </c:pt>
                <c:pt idx="3560">
                  <c:v>4388</c:v>
                </c:pt>
                <c:pt idx="3561">
                  <c:v>4379</c:v>
                </c:pt>
                <c:pt idx="3562">
                  <c:v>4369</c:v>
                </c:pt>
                <c:pt idx="3563">
                  <c:v>4359</c:v>
                </c:pt>
                <c:pt idx="3564">
                  <c:v>4347</c:v>
                </c:pt>
                <c:pt idx="3565">
                  <c:v>4338</c:v>
                </c:pt>
                <c:pt idx="3566">
                  <c:v>4324</c:v>
                </c:pt>
                <c:pt idx="3567">
                  <c:v>4318</c:v>
                </c:pt>
                <c:pt idx="3568">
                  <c:v>4308</c:v>
                </c:pt>
                <c:pt idx="3569">
                  <c:v>4299</c:v>
                </c:pt>
                <c:pt idx="3570">
                  <c:v>4289</c:v>
                </c:pt>
                <c:pt idx="3571">
                  <c:v>4274</c:v>
                </c:pt>
                <c:pt idx="3572">
                  <c:v>4268</c:v>
                </c:pt>
                <c:pt idx="3573">
                  <c:v>4257</c:v>
                </c:pt>
                <c:pt idx="3574">
                  <c:v>4243</c:v>
                </c:pt>
                <c:pt idx="3575">
                  <c:v>4235</c:v>
                </c:pt>
                <c:pt idx="3576">
                  <c:v>4226</c:v>
                </c:pt>
                <c:pt idx="3577">
                  <c:v>4215</c:v>
                </c:pt>
                <c:pt idx="3578">
                  <c:v>4202</c:v>
                </c:pt>
                <c:pt idx="3579">
                  <c:v>4193</c:v>
                </c:pt>
                <c:pt idx="3580">
                  <c:v>4187</c:v>
                </c:pt>
                <c:pt idx="3581">
                  <c:v>4174</c:v>
                </c:pt>
                <c:pt idx="3582">
                  <c:v>4161</c:v>
                </c:pt>
                <c:pt idx="3583">
                  <c:v>4154</c:v>
                </c:pt>
                <c:pt idx="3584">
                  <c:v>4143</c:v>
                </c:pt>
                <c:pt idx="3585">
                  <c:v>4133</c:v>
                </c:pt>
                <c:pt idx="3586">
                  <c:v>4121</c:v>
                </c:pt>
                <c:pt idx="3587">
                  <c:v>4113</c:v>
                </c:pt>
                <c:pt idx="3588">
                  <c:v>4101</c:v>
                </c:pt>
                <c:pt idx="3589">
                  <c:v>4099</c:v>
                </c:pt>
                <c:pt idx="3590">
                  <c:v>4090</c:v>
                </c:pt>
                <c:pt idx="3591">
                  <c:v>4080</c:v>
                </c:pt>
                <c:pt idx="3592">
                  <c:v>4066</c:v>
                </c:pt>
                <c:pt idx="3593">
                  <c:v>4060</c:v>
                </c:pt>
                <c:pt idx="3594">
                  <c:v>4048</c:v>
                </c:pt>
                <c:pt idx="3595">
                  <c:v>4034</c:v>
                </c:pt>
                <c:pt idx="3596">
                  <c:v>4024</c:v>
                </c:pt>
                <c:pt idx="3597">
                  <c:v>4012</c:v>
                </c:pt>
                <c:pt idx="3598">
                  <c:v>4003</c:v>
                </c:pt>
                <c:pt idx="3599">
                  <c:v>3991</c:v>
                </c:pt>
                <c:pt idx="3600">
                  <c:v>4094</c:v>
                </c:pt>
                <c:pt idx="3601">
                  <c:v>4144</c:v>
                </c:pt>
                <c:pt idx="3602">
                  <c:v>4204</c:v>
                </c:pt>
                <c:pt idx="3603">
                  <c:v>4228</c:v>
                </c:pt>
                <c:pt idx="3604">
                  <c:v>4258</c:v>
                </c:pt>
                <c:pt idx="3605">
                  <c:v>4315</c:v>
                </c:pt>
                <c:pt idx="3606">
                  <c:v>4357</c:v>
                </c:pt>
                <c:pt idx="3607">
                  <c:v>4404</c:v>
                </c:pt>
                <c:pt idx="3608">
                  <c:v>4431</c:v>
                </c:pt>
                <c:pt idx="3609">
                  <c:v>4464</c:v>
                </c:pt>
                <c:pt idx="3610">
                  <c:v>4492</c:v>
                </c:pt>
                <c:pt idx="3611">
                  <c:v>4548</c:v>
                </c:pt>
                <c:pt idx="3612">
                  <c:v>4577</c:v>
                </c:pt>
                <c:pt idx="3613">
                  <c:v>4627</c:v>
                </c:pt>
                <c:pt idx="3614">
                  <c:v>4649</c:v>
                </c:pt>
                <c:pt idx="3615">
                  <c:v>4716</c:v>
                </c:pt>
                <c:pt idx="3616">
                  <c:v>4738</c:v>
                </c:pt>
                <c:pt idx="3617">
                  <c:v>4790</c:v>
                </c:pt>
                <c:pt idx="3618">
                  <c:v>4832</c:v>
                </c:pt>
                <c:pt idx="3619">
                  <c:v>4860</c:v>
                </c:pt>
                <c:pt idx="3620">
                  <c:v>4886</c:v>
                </c:pt>
                <c:pt idx="3621">
                  <c:v>4947</c:v>
                </c:pt>
                <c:pt idx="3622">
                  <c:v>4983</c:v>
                </c:pt>
                <c:pt idx="3623">
                  <c:v>5007</c:v>
                </c:pt>
                <c:pt idx="3624">
                  <c:v>5081</c:v>
                </c:pt>
                <c:pt idx="3625">
                  <c:v>5123</c:v>
                </c:pt>
                <c:pt idx="3626">
                  <c:v>5127</c:v>
                </c:pt>
                <c:pt idx="3627">
                  <c:v>5175</c:v>
                </c:pt>
                <c:pt idx="3628">
                  <c:v>5238</c:v>
                </c:pt>
                <c:pt idx="3629">
                  <c:v>5280</c:v>
                </c:pt>
                <c:pt idx="3630">
                  <c:v>5313</c:v>
                </c:pt>
                <c:pt idx="3631">
                  <c:v>5338</c:v>
                </c:pt>
                <c:pt idx="3632">
                  <c:v>5394</c:v>
                </c:pt>
                <c:pt idx="3633">
                  <c:v>5433</c:v>
                </c:pt>
                <c:pt idx="3634">
                  <c:v>5459</c:v>
                </c:pt>
                <c:pt idx="3635">
                  <c:v>5518</c:v>
                </c:pt>
                <c:pt idx="3636">
                  <c:v>5552</c:v>
                </c:pt>
                <c:pt idx="3637">
                  <c:v>5604</c:v>
                </c:pt>
                <c:pt idx="3638">
                  <c:v>5619</c:v>
                </c:pt>
                <c:pt idx="3639">
                  <c:v>5673</c:v>
                </c:pt>
                <c:pt idx="3640">
                  <c:v>5725</c:v>
                </c:pt>
                <c:pt idx="3641">
                  <c:v>5745</c:v>
                </c:pt>
                <c:pt idx="3642">
                  <c:v>5772</c:v>
                </c:pt>
                <c:pt idx="3643">
                  <c:v>5836</c:v>
                </c:pt>
                <c:pt idx="3644">
                  <c:v>5879</c:v>
                </c:pt>
                <c:pt idx="3645">
                  <c:v>5923</c:v>
                </c:pt>
                <c:pt idx="3646">
                  <c:v>5951</c:v>
                </c:pt>
                <c:pt idx="3647">
                  <c:v>5992</c:v>
                </c:pt>
                <c:pt idx="3648">
                  <c:v>6018</c:v>
                </c:pt>
                <c:pt idx="3649">
                  <c:v>6074</c:v>
                </c:pt>
                <c:pt idx="3650">
                  <c:v>6107</c:v>
                </c:pt>
                <c:pt idx="3651">
                  <c:v>6146</c:v>
                </c:pt>
                <c:pt idx="3652">
                  <c:v>6203</c:v>
                </c:pt>
                <c:pt idx="3653">
                  <c:v>6224</c:v>
                </c:pt>
                <c:pt idx="3654">
                  <c:v>6248</c:v>
                </c:pt>
                <c:pt idx="3655">
                  <c:v>6291</c:v>
                </c:pt>
                <c:pt idx="3656">
                  <c:v>6352</c:v>
                </c:pt>
                <c:pt idx="3657">
                  <c:v>6385</c:v>
                </c:pt>
                <c:pt idx="3658">
                  <c:v>6440</c:v>
                </c:pt>
                <c:pt idx="3659">
                  <c:v>6459</c:v>
                </c:pt>
                <c:pt idx="3660">
                  <c:v>6495</c:v>
                </c:pt>
                <c:pt idx="3661">
                  <c:v>6558</c:v>
                </c:pt>
                <c:pt idx="3662">
                  <c:v>6575</c:v>
                </c:pt>
                <c:pt idx="3663">
                  <c:v>6607</c:v>
                </c:pt>
                <c:pt idx="3664">
                  <c:v>6671</c:v>
                </c:pt>
                <c:pt idx="3665">
                  <c:v>6707</c:v>
                </c:pt>
                <c:pt idx="3666">
                  <c:v>6756</c:v>
                </c:pt>
                <c:pt idx="3667">
                  <c:v>6800</c:v>
                </c:pt>
                <c:pt idx="3668">
                  <c:v>6837</c:v>
                </c:pt>
                <c:pt idx="3669">
                  <c:v>6856</c:v>
                </c:pt>
                <c:pt idx="3670">
                  <c:v>6897</c:v>
                </c:pt>
                <c:pt idx="3671">
                  <c:v>6927</c:v>
                </c:pt>
                <c:pt idx="3672">
                  <c:v>6991</c:v>
                </c:pt>
                <c:pt idx="3673">
                  <c:v>7037</c:v>
                </c:pt>
                <c:pt idx="3674">
                  <c:v>7072</c:v>
                </c:pt>
                <c:pt idx="3675">
                  <c:v>7086</c:v>
                </c:pt>
                <c:pt idx="3676">
                  <c:v>7150</c:v>
                </c:pt>
                <c:pt idx="3677">
                  <c:v>7177</c:v>
                </c:pt>
                <c:pt idx="3678">
                  <c:v>7238</c:v>
                </c:pt>
                <c:pt idx="3679">
                  <c:v>7264</c:v>
                </c:pt>
                <c:pt idx="3680">
                  <c:v>7303</c:v>
                </c:pt>
                <c:pt idx="3681">
                  <c:v>7349</c:v>
                </c:pt>
                <c:pt idx="3682">
                  <c:v>7381</c:v>
                </c:pt>
                <c:pt idx="3683">
                  <c:v>7443</c:v>
                </c:pt>
                <c:pt idx="3684">
                  <c:v>7466</c:v>
                </c:pt>
                <c:pt idx="3685">
                  <c:v>7492</c:v>
                </c:pt>
                <c:pt idx="3686">
                  <c:v>7548</c:v>
                </c:pt>
                <c:pt idx="3687">
                  <c:v>7581</c:v>
                </c:pt>
                <c:pt idx="3688">
                  <c:v>7640</c:v>
                </c:pt>
                <c:pt idx="3689">
                  <c:v>7678</c:v>
                </c:pt>
                <c:pt idx="3690">
                  <c:v>7697</c:v>
                </c:pt>
                <c:pt idx="3691">
                  <c:v>7757</c:v>
                </c:pt>
                <c:pt idx="3692">
                  <c:v>7790</c:v>
                </c:pt>
                <c:pt idx="3693">
                  <c:v>7837</c:v>
                </c:pt>
                <c:pt idx="3694">
                  <c:v>7858</c:v>
                </c:pt>
                <c:pt idx="3695">
                  <c:v>7900</c:v>
                </c:pt>
                <c:pt idx="3696">
                  <c:v>7935</c:v>
                </c:pt>
                <c:pt idx="3697">
                  <c:v>7999</c:v>
                </c:pt>
                <c:pt idx="3698">
                  <c:v>8040</c:v>
                </c:pt>
                <c:pt idx="3699">
                  <c:v>8075</c:v>
                </c:pt>
                <c:pt idx="3700">
                  <c:v>8097</c:v>
                </c:pt>
                <c:pt idx="3701">
                  <c:v>8126</c:v>
                </c:pt>
                <c:pt idx="3702">
                  <c:v>8166</c:v>
                </c:pt>
                <c:pt idx="3703">
                  <c:v>8238</c:v>
                </c:pt>
                <c:pt idx="3704">
                  <c:v>8246</c:v>
                </c:pt>
                <c:pt idx="3705">
                  <c:v>8325</c:v>
                </c:pt>
                <c:pt idx="3706">
                  <c:v>8345</c:v>
                </c:pt>
                <c:pt idx="3707">
                  <c:v>8394</c:v>
                </c:pt>
                <c:pt idx="3708">
                  <c:v>8438</c:v>
                </c:pt>
                <c:pt idx="3709">
                  <c:v>8452</c:v>
                </c:pt>
                <c:pt idx="3710">
                  <c:v>8495</c:v>
                </c:pt>
                <c:pt idx="3711">
                  <c:v>8531</c:v>
                </c:pt>
                <c:pt idx="3712">
                  <c:v>8595</c:v>
                </c:pt>
                <c:pt idx="3713">
                  <c:v>8637</c:v>
                </c:pt>
                <c:pt idx="3714">
                  <c:v>8669</c:v>
                </c:pt>
                <c:pt idx="3715">
                  <c:v>8697</c:v>
                </c:pt>
                <c:pt idx="3716">
                  <c:v>8749</c:v>
                </c:pt>
                <c:pt idx="3717">
                  <c:v>8775</c:v>
                </c:pt>
                <c:pt idx="3718">
                  <c:v>8820</c:v>
                </c:pt>
                <c:pt idx="3719">
                  <c:v>8868</c:v>
                </c:pt>
                <c:pt idx="3720">
                  <c:v>8903</c:v>
                </c:pt>
                <c:pt idx="3721">
                  <c:v>8954</c:v>
                </c:pt>
                <c:pt idx="3722">
                  <c:v>8971</c:v>
                </c:pt>
                <c:pt idx="3723">
                  <c:v>9029</c:v>
                </c:pt>
                <c:pt idx="3724">
                  <c:v>9050</c:v>
                </c:pt>
                <c:pt idx="3725">
                  <c:v>9117</c:v>
                </c:pt>
                <c:pt idx="3726">
                  <c:v>9163</c:v>
                </c:pt>
                <c:pt idx="3727">
                  <c:v>9191</c:v>
                </c:pt>
                <c:pt idx="3728">
                  <c:v>9232</c:v>
                </c:pt>
                <c:pt idx="3729">
                  <c:v>9269</c:v>
                </c:pt>
                <c:pt idx="3730">
                  <c:v>9287</c:v>
                </c:pt>
                <c:pt idx="3731">
                  <c:v>9334</c:v>
                </c:pt>
                <c:pt idx="3732">
                  <c:v>9396</c:v>
                </c:pt>
                <c:pt idx="3733">
                  <c:v>9439</c:v>
                </c:pt>
                <c:pt idx="3734">
                  <c:v>9458</c:v>
                </c:pt>
                <c:pt idx="3735">
                  <c:v>9487</c:v>
                </c:pt>
                <c:pt idx="3736">
                  <c:v>9544</c:v>
                </c:pt>
                <c:pt idx="3737">
                  <c:v>9592</c:v>
                </c:pt>
                <c:pt idx="3738">
                  <c:v>9622</c:v>
                </c:pt>
                <c:pt idx="3739">
                  <c:v>9656</c:v>
                </c:pt>
                <c:pt idx="3740">
                  <c:v>9719</c:v>
                </c:pt>
                <c:pt idx="3741">
                  <c:v>9739</c:v>
                </c:pt>
                <c:pt idx="3742">
                  <c:v>9770</c:v>
                </c:pt>
                <c:pt idx="3743">
                  <c:v>9825</c:v>
                </c:pt>
                <c:pt idx="3744">
                  <c:v>9884</c:v>
                </c:pt>
                <c:pt idx="3745">
                  <c:v>9899</c:v>
                </c:pt>
                <c:pt idx="3746">
                  <c:v>9955</c:v>
                </c:pt>
                <c:pt idx="3747">
                  <c:v>9972</c:v>
                </c:pt>
                <c:pt idx="3748">
                  <c:v>10034</c:v>
                </c:pt>
                <c:pt idx="3749">
                  <c:v>10057</c:v>
                </c:pt>
                <c:pt idx="3750">
                  <c:v>10119</c:v>
                </c:pt>
                <c:pt idx="3751">
                  <c:v>10160</c:v>
                </c:pt>
                <c:pt idx="3752">
                  <c:v>10190</c:v>
                </c:pt>
                <c:pt idx="3753">
                  <c:v>10207</c:v>
                </c:pt>
                <c:pt idx="3754">
                  <c:v>10270</c:v>
                </c:pt>
                <c:pt idx="3755">
                  <c:v>10324</c:v>
                </c:pt>
                <c:pt idx="3756">
                  <c:v>10338</c:v>
                </c:pt>
                <c:pt idx="3757">
                  <c:v>10390</c:v>
                </c:pt>
                <c:pt idx="3758">
                  <c:v>10426</c:v>
                </c:pt>
                <c:pt idx="3759">
                  <c:v>10474</c:v>
                </c:pt>
                <c:pt idx="3760">
                  <c:v>10516</c:v>
                </c:pt>
                <c:pt idx="3761">
                  <c:v>10541</c:v>
                </c:pt>
                <c:pt idx="3762">
                  <c:v>10600</c:v>
                </c:pt>
                <c:pt idx="3763">
                  <c:v>10642</c:v>
                </c:pt>
                <c:pt idx="3764">
                  <c:v>10654</c:v>
                </c:pt>
                <c:pt idx="3765">
                  <c:v>10707</c:v>
                </c:pt>
                <c:pt idx="3766">
                  <c:v>10750</c:v>
                </c:pt>
                <c:pt idx="3767">
                  <c:v>10801</c:v>
                </c:pt>
                <c:pt idx="3768">
                  <c:v>10814</c:v>
                </c:pt>
                <c:pt idx="3769">
                  <c:v>10872</c:v>
                </c:pt>
                <c:pt idx="3770">
                  <c:v>10896</c:v>
                </c:pt>
                <c:pt idx="3771">
                  <c:v>10945</c:v>
                </c:pt>
                <c:pt idx="3772">
                  <c:v>10969</c:v>
                </c:pt>
                <c:pt idx="3773">
                  <c:v>11007</c:v>
                </c:pt>
                <c:pt idx="3774">
                  <c:v>11054</c:v>
                </c:pt>
                <c:pt idx="3775">
                  <c:v>11091</c:v>
                </c:pt>
                <c:pt idx="3776">
                  <c:v>11164</c:v>
                </c:pt>
                <c:pt idx="3777">
                  <c:v>11182</c:v>
                </c:pt>
                <c:pt idx="3778">
                  <c:v>11209</c:v>
                </c:pt>
                <c:pt idx="3779">
                  <c:v>11258</c:v>
                </c:pt>
                <c:pt idx="3780">
                  <c:v>11307</c:v>
                </c:pt>
                <c:pt idx="3781">
                  <c:v>11353</c:v>
                </c:pt>
                <c:pt idx="3782">
                  <c:v>11366</c:v>
                </c:pt>
                <c:pt idx="3783">
                  <c:v>11426</c:v>
                </c:pt>
                <c:pt idx="3784">
                  <c:v>11485</c:v>
                </c:pt>
                <c:pt idx="3785">
                  <c:v>11524</c:v>
                </c:pt>
                <c:pt idx="3786">
                  <c:v>11537</c:v>
                </c:pt>
                <c:pt idx="3787">
                  <c:v>11593</c:v>
                </c:pt>
                <c:pt idx="3788">
                  <c:v>11632</c:v>
                </c:pt>
                <c:pt idx="3789">
                  <c:v>11679</c:v>
                </c:pt>
                <c:pt idx="3790">
                  <c:v>11702</c:v>
                </c:pt>
                <c:pt idx="3791">
                  <c:v>11741</c:v>
                </c:pt>
                <c:pt idx="3792">
                  <c:v>11785</c:v>
                </c:pt>
                <c:pt idx="3793">
                  <c:v>11839</c:v>
                </c:pt>
                <c:pt idx="3794">
                  <c:v>11875</c:v>
                </c:pt>
                <c:pt idx="3795">
                  <c:v>11894</c:v>
                </c:pt>
                <c:pt idx="3796">
                  <c:v>11951</c:v>
                </c:pt>
                <c:pt idx="3797">
                  <c:v>11970</c:v>
                </c:pt>
                <c:pt idx="3798">
                  <c:v>12018</c:v>
                </c:pt>
                <c:pt idx="3799">
                  <c:v>12068</c:v>
                </c:pt>
                <c:pt idx="3800">
                  <c:v>12097</c:v>
                </c:pt>
                <c:pt idx="3801">
                  <c:v>12131</c:v>
                </c:pt>
                <c:pt idx="3802">
                  <c:v>12174</c:v>
                </c:pt>
                <c:pt idx="3803">
                  <c:v>12236</c:v>
                </c:pt>
                <c:pt idx="3804">
                  <c:v>12252</c:v>
                </c:pt>
                <c:pt idx="3805">
                  <c:v>12296</c:v>
                </c:pt>
                <c:pt idx="3806">
                  <c:v>12364</c:v>
                </c:pt>
                <c:pt idx="3807">
                  <c:v>12384</c:v>
                </c:pt>
                <c:pt idx="3808">
                  <c:v>12433</c:v>
                </c:pt>
                <c:pt idx="3809">
                  <c:v>12464</c:v>
                </c:pt>
                <c:pt idx="3810">
                  <c:v>12517</c:v>
                </c:pt>
                <c:pt idx="3811">
                  <c:v>12557</c:v>
                </c:pt>
                <c:pt idx="3812">
                  <c:v>12567</c:v>
                </c:pt>
                <c:pt idx="3813">
                  <c:v>12624</c:v>
                </c:pt>
                <c:pt idx="3814">
                  <c:v>12648</c:v>
                </c:pt>
                <c:pt idx="3815">
                  <c:v>12689</c:v>
                </c:pt>
                <c:pt idx="3816">
                  <c:v>12741</c:v>
                </c:pt>
                <c:pt idx="3817">
                  <c:v>12776</c:v>
                </c:pt>
                <c:pt idx="3818">
                  <c:v>12837</c:v>
                </c:pt>
                <c:pt idx="3819">
                  <c:v>12852</c:v>
                </c:pt>
                <c:pt idx="3820">
                  <c:v>12923</c:v>
                </c:pt>
                <c:pt idx="3821">
                  <c:v>12938</c:v>
                </c:pt>
                <c:pt idx="3822">
                  <c:v>12999</c:v>
                </c:pt>
                <c:pt idx="3823">
                  <c:v>13038</c:v>
                </c:pt>
                <c:pt idx="3824">
                  <c:v>13049</c:v>
                </c:pt>
                <c:pt idx="3825">
                  <c:v>13114</c:v>
                </c:pt>
                <c:pt idx="3826">
                  <c:v>13162</c:v>
                </c:pt>
                <c:pt idx="3827">
                  <c:v>13194</c:v>
                </c:pt>
                <c:pt idx="3828">
                  <c:v>13223</c:v>
                </c:pt>
                <c:pt idx="3829">
                  <c:v>13284</c:v>
                </c:pt>
                <c:pt idx="3830">
                  <c:v>13293</c:v>
                </c:pt>
                <c:pt idx="3831">
                  <c:v>13353</c:v>
                </c:pt>
                <c:pt idx="3832">
                  <c:v>13375</c:v>
                </c:pt>
                <c:pt idx="3833">
                  <c:v>13442</c:v>
                </c:pt>
                <c:pt idx="3834">
                  <c:v>13473</c:v>
                </c:pt>
                <c:pt idx="3835">
                  <c:v>13506</c:v>
                </c:pt>
                <c:pt idx="3836">
                  <c:v>13536</c:v>
                </c:pt>
                <c:pt idx="3837">
                  <c:v>13605</c:v>
                </c:pt>
                <c:pt idx="3838">
                  <c:v>13628</c:v>
                </c:pt>
                <c:pt idx="3839">
                  <c:v>13656</c:v>
                </c:pt>
                <c:pt idx="3840">
                  <c:v>13725</c:v>
                </c:pt>
                <c:pt idx="3841">
                  <c:v>13743</c:v>
                </c:pt>
                <c:pt idx="3842">
                  <c:v>13775</c:v>
                </c:pt>
                <c:pt idx="3843">
                  <c:v>13820</c:v>
                </c:pt>
                <c:pt idx="3844">
                  <c:v>13877</c:v>
                </c:pt>
                <c:pt idx="3845">
                  <c:v>13903</c:v>
                </c:pt>
                <c:pt idx="3846">
                  <c:v>13934</c:v>
                </c:pt>
                <c:pt idx="3847">
                  <c:v>13997</c:v>
                </c:pt>
                <c:pt idx="3848">
                  <c:v>14020</c:v>
                </c:pt>
                <c:pt idx="3849">
                  <c:v>14060</c:v>
                </c:pt>
                <c:pt idx="3850">
                  <c:v>14113</c:v>
                </c:pt>
                <c:pt idx="3851">
                  <c:v>14150</c:v>
                </c:pt>
                <c:pt idx="3852">
                  <c:v>14202</c:v>
                </c:pt>
                <c:pt idx="3853">
                  <c:v>14245</c:v>
                </c:pt>
                <c:pt idx="3854">
                  <c:v>14278</c:v>
                </c:pt>
                <c:pt idx="3855">
                  <c:v>14303</c:v>
                </c:pt>
                <c:pt idx="3856">
                  <c:v>14339</c:v>
                </c:pt>
                <c:pt idx="3857">
                  <c:v>14392</c:v>
                </c:pt>
                <c:pt idx="3858">
                  <c:v>14434</c:v>
                </c:pt>
                <c:pt idx="3859">
                  <c:v>14478</c:v>
                </c:pt>
                <c:pt idx="3860">
                  <c:v>14519</c:v>
                </c:pt>
                <c:pt idx="3861">
                  <c:v>14529</c:v>
                </c:pt>
                <c:pt idx="3862">
                  <c:v>14576</c:v>
                </c:pt>
                <c:pt idx="3863">
                  <c:v>14607</c:v>
                </c:pt>
                <c:pt idx="3864">
                  <c:v>14682</c:v>
                </c:pt>
                <c:pt idx="3865">
                  <c:v>14701</c:v>
                </c:pt>
                <c:pt idx="3866">
                  <c:v>14737</c:v>
                </c:pt>
                <c:pt idx="3867">
                  <c:v>14793</c:v>
                </c:pt>
                <c:pt idx="3868">
                  <c:v>14838</c:v>
                </c:pt>
                <c:pt idx="3869">
                  <c:v>14848</c:v>
                </c:pt>
                <c:pt idx="3870">
                  <c:v>14901</c:v>
                </c:pt>
                <c:pt idx="3871">
                  <c:v>14940</c:v>
                </c:pt>
                <c:pt idx="3872">
                  <c:v>14983</c:v>
                </c:pt>
                <c:pt idx="3873">
                  <c:v>15028</c:v>
                </c:pt>
                <c:pt idx="3874">
                  <c:v>15072</c:v>
                </c:pt>
                <c:pt idx="3875">
                  <c:v>15112</c:v>
                </c:pt>
                <c:pt idx="3876">
                  <c:v>15151</c:v>
                </c:pt>
                <c:pt idx="3877">
                  <c:v>15188</c:v>
                </c:pt>
                <c:pt idx="3878">
                  <c:v>15240</c:v>
                </c:pt>
                <c:pt idx="3879">
                  <c:v>15279</c:v>
                </c:pt>
                <c:pt idx="3880">
                  <c:v>15324</c:v>
                </c:pt>
                <c:pt idx="3881">
                  <c:v>15360</c:v>
                </c:pt>
                <c:pt idx="3882">
                  <c:v>15398</c:v>
                </c:pt>
                <c:pt idx="3883">
                  <c:v>15438</c:v>
                </c:pt>
                <c:pt idx="3884">
                  <c:v>15455</c:v>
                </c:pt>
                <c:pt idx="3885">
                  <c:v>15497</c:v>
                </c:pt>
                <c:pt idx="3886">
                  <c:v>15547</c:v>
                </c:pt>
                <c:pt idx="3887">
                  <c:v>15591</c:v>
                </c:pt>
                <c:pt idx="3888">
                  <c:v>15614</c:v>
                </c:pt>
                <c:pt idx="3889">
                  <c:v>15655</c:v>
                </c:pt>
                <c:pt idx="3890">
                  <c:v>15701</c:v>
                </c:pt>
                <c:pt idx="3891">
                  <c:v>15731</c:v>
                </c:pt>
                <c:pt idx="3892">
                  <c:v>15789</c:v>
                </c:pt>
                <c:pt idx="3893">
                  <c:v>15816</c:v>
                </c:pt>
                <c:pt idx="3894">
                  <c:v>15867</c:v>
                </c:pt>
                <c:pt idx="3895">
                  <c:v>15902</c:v>
                </c:pt>
                <c:pt idx="3896">
                  <c:v>15960</c:v>
                </c:pt>
                <c:pt idx="3897">
                  <c:v>15972</c:v>
                </c:pt>
                <c:pt idx="3898">
                  <c:v>16045</c:v>
                </c:pt>
                <c:pt idx="3899">
                  <c:v>16052</c:v>
                </c:pt>
                <c:pt idx="3900">
                  <c:v>16100</c:v>
                </c:pt>
                <c:pt idx="3901">
                  <c:v>16143</c:v>
                </c:pt>
                <c:pt idx="3902">
                  <c:v>16191</c:v>
                </c:pt>
                <c:pt idx="3903">
                  <c:v>16243</c:v>
                </c:pt>
                <c:pt idx="3904">
                  <c:v>16255</c:v>
                </c:pt>
                <c:pt idx="3905">
                  <c:v>16319</c:v>
                </c:pt>
                <c:pt idx="3906">
                  <c:v>16352</c:v>
                </c:pt>
                <c:pt idx="3907">
                  <c:v>16400</c:v>
                </c:pt>
                <c:pt idx="3908">
                  <c:v>16420</c:v>
                </c:pt>
                <c:pt idx="3909">
                  <c:v>16447</c:v>
                </c:pt>
                <c:pt idx="3910">
                  <c:v>16501</c:v>
                </c:pt>
                <c:pt idx="3911">
                  <c:v>16542</c:v>
                </c:pt>
                <c:pt idx="3912">
                  <c:v>16587</c:v>
                </c:pt>
                <c:pt idx="3913">
                  <c:v>16611</c:v>
                </c:pt>
                <c:pt idx="3914">
                  <c:v>16659</c:v>
                </c:pt>
                <c:pt idx="3915">
                  <c:v>16700</c:v>
                </c:pt>
                <c:pt idx="3916">
                  <c:v>16737</c:v>
                </c:pt>
                <c:pt idx="3917">
                  <c:v>16773</c:v>
                </c:pt>
                <c:pt idx="3918">
                  <c:v>16806</c:v>
                </c:pt>
                <c:pt idx="3919">
                  <c:v>16863</c:v>
                </c:pt>
                <c:pt idx="3920">
                  <c:v>16900</c:v>
                </c:pt>
                <c:pt idx="3921">
                  <c:v>16928</c:v>
                </c:pt>
                <c:pt idx="3922">
                  <c:v>17003</c:v>
                </c:pt>
                <c:pt idx="3923">
                  <c:v>17032</c:v>
                </c:pt>
                <c:pt idx="3924">
                  <c:v>17066</c:v>
                </c:pt>
                <c:pt idx="3925">
                  <c:v>17114</c:v>
                </c:pt>
                <c:pt idx="3926">
                  <c:v>17157</c:v>
                </c:pt>
                <c:pt idx="3927">
                  <c:v>17183</c:v>
                </c:pt>
                <c:pt idx="3928">
                  <c:v>17211</c:v>
                </c:pt>
                <c:pt idx="3929">
                  <c:v>17263</c:v>
                </c:pt>
                <c:pt idx="3930">
                  <c:v>17318</c:v>
                </c:pt>
                <c:pt idx="3931">
                  <c:v>17344</c:v>
                </c:pt>
                <c:pt idx="3932">
                  <c:v>17379</c:v>
                </c:pt>
                <c:pt idx="3933">
                  <c:v>17411</c:v>
                </c:pt>
                <c:pt idx="3934">
                  <c:v>17483</c:v>
                </c:pt>
                <c:pt idx="3935">
                  <c:v>17509</c:v>
                </c:pt>
                <c:pt idx="3936">
                  <c:v>17533</c:v>
                </c:pt>
                <c:pt idx="3937">
                  <c:v>17576</c:v>
                </c:pt>
                <c:pt idx="3938">
                  <c:v>17638</c:v>
                </c:pt>
                <c:pt idx="3939">
                  <c:v>17652</c:v>
                </c:pt>
                <c:pt idx="3940">
                  <c:v>17708</c:v>
                </c:pt>
                <c:pt idx="3941">
                  <c:v>17746</c:v>
                </c:pt>
                <c:pt idx="3942">
                  <c:v>17782</c:v>
                </c:pt>
                <c:pt idx="3943">
                  <c:v>17834</c:v>
                </c:pt>
                <c:pt idx="3944">
                  <c:v>17851</c:v>
                </c:pt>
                <c:pt idx="3945">
                  <c:v>17911</c:v>
                </c:pt>
                <c:pt idx="3946">
                  <c:v>17961</c:v>
                </c:pt>
                <c:pt idx="3947">
                  <c:v>17984</c:v>
                </c:pt>
                <c:pt idx="3948">
                  <c:v>18016</c:v>
                </c:pt>
                <c:pt idx="3949">
                  <c:v>18083</c:v>
                </c:pt>
                <c:pt idx="3950">
                  <c:v>18125</c:v>
                </c:pt>
                <c:pt idx="3951">
                  <c:v>18150</c:v>
                </c:pt>
                <c:pt idx="3952">
                  <c:v>18172</c:v>
                </c:pt>
                <c:pt idx="3953">
                  <c:v>18226</c:v>
                </c:pt>
                <c:pt idx="3954">
                  <c:v>18268</c:v>
                </c:pt>
                <c:pt idx="3955">
                  <c:v>18309</c:v>
                </c:pt>
                <c:pt idx="3956">
                  <c:v>18335</c:v>
                </c:pt>
                <c:pt idx="3957">
                  <c:v>18383</c:v>
                </c:pt>
                <c:pt idx="3958">
                  <c:v>18438</c:v>
                </c:pt>
                <c:pt idx="3959">
                  <c:v>18457</c:v>
                </c:pt>
                <c:pt idx="3960">
                  <c:v>18505</c:v>
                </c:pt>
                <c:pt idx="3961">
                  <c:v>18557</c:v>
                </c:pt>
                <c:pt idx="3962">
                  <c:v>18587</c:v>
                </c:pt>
                <c:pt idx="3963">
                  <c:v>18623</c:v>
                </c:pt>
                <c:pt idx="3964">
                  <c:v>18652</c:v>
                </c:pt>
                <c:pt idx="3965">
                  <c:v>18692</c:v>
                </c:pt>
                <c:pt idx="3966">
                  <c:v>18729</c:v>
                </c:pt>
                <c:pt idx="3967">
                  <c:v>18794</c:v>
                </c:pt>
                <c:pt idx="3968">
                  <c:v>18808</c:v>
                </c:pt>
                <c:pt idx="3969">
                  <c:v>18847</c:v>
                </c:pt>
                <c:pt idx="3970">
                  <c:v>18914</c:v>
                </c:pt>
                <c:pt idx="3971">
                  <c:v>18940</c:v>
                </c:pt>
                <c:pt idx="3972">
                  <c:v>18975</c:v>
                </c:pt>
                <c:pt idx="3973">
                  <c:v>19043</c:v>
                </c:pt>
                <c:pt idx="3974">
                  <c:v>19074</c:v>
                </c:pt>
                <c:pt idx="3975">
                  <c:v>19092</c:v>
                </c:pt>
                <c:pt idx="3976">
                  <c:v>19147</c:v>
                </c:pt>
                <c:pt idx="3977">
                  <c:v>19202</c:v>
                </c:pt>
                <c:pt idx="3978">
                  <c:v>19232</c:v>
                </c:pt>
                <c:pt idx="3979">
                  <c:v>19267</c:v>
                </c:pt>
                <c:pt idx="3980">
                  <c:v>19316</c:v>
                </c:pt>
                <c:pt idx="3981">
                  <c:v>19337</c:v>
                </c:pt>
                <c:pt idx="3982">
                  <c:v>19379</c:v>
                </c:pt>
                <c:pt idx="3983">
                  <c:v>19420</c:v>
                </c:pt>
                <c:pt idx="3984">
                  <c:v>19446</c:v>
                </c:pt>
                <c:pt idx="3985">
                  <c:v>19495</c:v>
                </c:pt>
                <c:pt idx="3986">
                  <c:v>19535</c:v>
                </c:pt>
                <c:pt idx="3987">
                  <c:v>19603</c:v>
                </c:pt>
                <c:pt idx="3988">
                  <c:v>19610</c:v>
                </c:pt>
                <c:pt idx="3989">
                  <c:v>19647</c:v>
                </c:pt>
                <c:pt idx="3990">
                  <c:v>19703</c:v>
                </c:pt>
                <c:pt idx="3991">
                  <c:v>19748</c:v>
                </c:pt>
                <c:pt idx="3992">
                  <c:v>19780</c:v>
                </c:pt>
                <c:pt idx="3993">
                  <c:v>19823</c:v>
                </c:pt>
                <c:pt idx="3994">
                  <c:v>19869</c:v>
                </c:pt>
                <c:pt idx="3995">
                  <c:v>19904</c:v>
                </c:pt>
                <c:pt idx="3996">
                  <c:v>19942</c:v>
                </c:pt>
                <c:pt idx="3997">
                  <c:v>19970</c:v>
                </c:pt>
                <c:pt idx="3998">
                  <c:v>20040</c:v>
                </c:pt>
                <c:pt idx="3999">
                  <c:v>20051</c:v>
                </c:pt>
                <c:pt idx="4000">
                  <c:v>19985</c:v>
                </c:pt>
                <c:pt idx="4001">
                  <c:v>19975</c:v>
                </c:pt>
                <c:pt idx="4002">
                  <c:v>19962</c:v>
                </c:pt>
                <c:pt idx="4003">
                  <c:v>19951</c:v>
                </c:pt>
                <c:pt idx="4004">
                  <c:v>19943</c:v>
                </c:pt>
                <c:pt idx="4005">
                  <c:v>19932</c:v>
                </c:pt>
                <c:pt idx="4006">
                  <c:v>19924</c:v>
                </c:pt>
                <c:pt idx="4007">
                  <c:v>19911</c:v>
                </c:pt>
                <c:pt idx="4008">
                  <c:v>19909</c:v>
                </c:pt>
                <c:pt idx="4009">
                  <c:v>19891</c:v>
                </c:pt>
                <c:pt idx="4010">
                  <c:v>19885</c:v>
                </c:pt>
                <c:pt idx="4011">
                  <c:v>19872</c:v>
                </c:pt>
                <c:pt idx="4012">
                  <c:v>19861</c:v>
                </c:pt>
                <c:pt idx="4013">
                  <c:v>19858</c:v>
                </c:pt>
                <c:pt idx="4014">
                  <c:v>19850</c:v>
                </c:pt>
                <c:pt idx="4015">
                  <c:v>19831</c:v>
                </c:pt>
                <c:pt idx="4016">
                  <c:v>19826</c:v>
                </c:pt>
                <c:pt idx="4017">
                  <c:v>19819</c:v>
                </c:pt>
                <c:pt idx="4018">
                  <c:v>19806</c:v>
                </c:pt>
                <c:pt idx="4019">
                  <c:v>19793</c:v>
                </c:pt>
                <c:pt idx="4020">
                  <c:v>19789</c:v>
                </c:pt>
                <c:pt idx="4021">
                  <c:v>19776</c:v>
                </c:pt>
                <c:pt idx="4022">
                  <c:v>19768</c:v>
                </c:pt>
                <c:pt idx="4023">
                  <c:v>19757</c:v>
                </c:pt>
                <c:pt idx="4024">
                  <c:v>19745</c:v>
                </c:pt>
                <c:pt idx="4025">
                  <c:v>19731</c:v>
                </c:pt>
                <c:pt idx="4026">
                  <c:v>19721</c:v>
                </c:pt>
                <c:pt idx="4027">
                  <c:v>19711</c:v>
                </c:pt>
                <c:pt idx="4028">
                  <c:v>19710</c:v>
                </c:pt>
                <c:pt idx="4029">
                  <c:v>19691</c:v>
                </c:pt>
                <c:pt idx="4030">
                  <c:v>19685</c:v>
                </c:pt>
                <c:pt idx="4031">
                  <c:v>19671</c:v>
                </c:pt>
                <c:pt idx="4032">
                  <c:v>19665</c:v>
                </c:pt>
                <c:pt idx="4033">
                  <c:v>19655</c:v>
                </c:pt>
                <c:pt idx="4034">
                  <c:v>19641</c:v>
                </c:pt>
                <c:pt idx="4035">
                  <c:v>19638</c:v>
                </c:pt>
                <c:pt idx="4036">
                  <c:v>19621</c:v>
                </c:pt>
                <c:pt idx="4037">
                  <c:v>19611</c:v>
                </c:pt>
                <c:pt idx="4038">
                  <c:v>19608</c:v>
                </c:pt>
                <c:pt idx="4039">
                  <c:v>19593</c:v>
                </c:pt>
                <c:pt idx="4040">
                  <c:v>19581</c:v>
                </c:pt>
                <c:pt idx="4041">
                  <c:v>19580</c:v>
                </c:pt>
                <c:pt idx="4042">
                  <c:v>19565</c:v>
                </c:pt>
                <c:pt idx="4043">
                  <c:v>19556</c:v>
                </c:pt>
                <c:pt idx="4044">
                  <c:v>19549</c:v>
                </c:pt>
                <c:pt idx="4045">
                  <c:v>19532</c:v>
                </c:pt>
                <c:pt idx="4046">
                  <c:v>19524</c:v>
                </c:pt>
                <c:pt idx="4047">
                  <c:v>19512</c:v>
                </c:pt>
                <c:pt idx="4048">
                  <c:v>19510</c:v>
                </c:pt>
                <c:pt idx="4049">
                  <c:v>19497</c:v>
                </c:pt>
                <c:pt idx="4050">
                  <c:v>19486</c:v>
                </c:pt>
                <c:pt idx="4051">
                  <c:v>19473</c:v>
                </c:pt>
                <c:pt idx="4052">
                  <c:v>19469</c:v>
                </c:pt>
                <c:pt idx="4053">
                  <c:v>19457</c:v>
                </c:pt>
                <c:pt idx="4054">
                  <c:v>19450</c:v>
                </c:pt>
                <c:pt idx="4055">
                  <c:v>19431</c:v>
                </c:pt>
                <c:pt idx="4056">
                  <c:v>19422</c:v>
                </c:pt>
                <c:pt idx="4057">
                  <c:v>19415</c:v>
                </c:pt>
                <c:pt idx="4058">
                  <c:v>19408</c:v>
                </c:pt>
                <c:pt idx="4059">
                  <c:v>19394</c:v>
                </c:pt>
                <c:pt idx="4060">
                  <c:v>19388</c:v>
                </c:pt>
                <c:pt idx="4061">
                  <c:v>19376</c:v>
                </c:pt>
                <c:pt idx="4062">
                  <c:v>19363</c:v>
                </c:pt>
                <c:pt idx="4063">
                  <c:v>19357</c:v>
                </c:pt>
                <c:pt idx="4064">
                  <c:v>19343</c:v>
                </c:pt>
                <c:pt idx="4065">
                  <c:v>19339</c:v>
                </c:pt>
                <c:pt idx="4066">
                  <c:v>19324</c:v>
                </c:pt>
                <c:pt idx="4067">
                  <c:v>19320</c:v>
                </c:pt>
                <c:pt idx="4068">
                  <c:v>19303</c:v>
                </c:pt>
                <c:pt idx="4069">
                  <c:v>19294</c:v>
                </c:pt>
                <c:pt idx="4070">
                  <c:v>19285</c:v>
                </c:pt>
                <c:pt idx="4071">
                  <c:v>19277</c:v>
                </c:pt>
                <c:pt idx="4072">
                  <c:v>19270</c:v>
                </c:pt>
                <c:pt idx="4073">
                  <c:v>19257</c:v>
                </c:pt>
                <c:pt idx="4074">
                  <c:v>19241</c:v>
                </c:pt>
                <c:pt idx="4075">
                  <c:v>19236</c:v>
                </c:pt>
                <c:pt idx="4076">
                  <c:v>19223</c:v>
                </c:pt>
                <c:pt idx="4077">
                  <c:v>19219</c:v>
                </c:pt>
                <c:pt idx="4078">
                  <c:v>19207</c:v>
                </c:pt>
                <c:pt idx="4079">
                  <c:v>19192</c:v>
                </c:pt>
                <c:pt idx="4080">
                  <c:v>19185</c:v>
                </c:pt>
                <c:pt idx="4081">
                  <c:v>19179</c:v>
                </c:pt>
                <c:pt idx="4082">
                  <c:v>19167</c:v>
                </c:pt>
                <c:pt idx="4083">
                  <c:v>19160</c:v>
                </c:pt>
                <c:pt idx="4084">
                  <c:v>19149</c:v>
                </c:pt>
                <c:pt idx="4085">
                  <c:v>19139</c:v>
                </c:pt>
                <c:pt idx="4086">
                  <c:v>19126</c:v>
                </c:pt>
                <c:pt idx="4087">
                  <c:v>19112</c:v>
                </c:pt>
                <c:pt idx="4088">
                  <c:v>19105</c:v>
                </c:pt>
                <c:pt idx="4089">
                  <c:v>19099</c:v>
                </c:pt>
                <c:pt idx="4090">
                  <c:v>19088</c:v>
                </c:pt>
                <c:pt idx="4091">
                  <c:v>19072</c:v>
                </c:pt>
                <c:pt idx="4092">
                  <c:v>19061</c:v>
                </c:pt>
                <c:pt idx="4093">
                  <c:v>19058</c:v>
                </c:pt>
                <c:pt idx="4094">
                  <c:v>19043</c:v>
                </c:pt>
                <c:pt idx="4095">
                  <c:v>19032</c:v>
                </c:pt>
                <c:pt idx="4096">
                  <c:v>19025</c:v>
                </c:pt>
                <c:pt idx="4097">
                  <c:v>19015</c:v>
                </c:pt>
                <c:pt idx="4098">
                  <c:v>19003</c:v>
                </c:pt>
                <c:pt idx="4099">
                  <c:v>18996</c:v>
                </c:pt>
                <c:pt idx="4100">
                  <c:v>18990</c:v>
                </c:pt>
                <c:pt idx="4101">
                  <c:v>18979</c:v>
                </c:pt>
                <c:pt idx="4102">
                  <c:v>18965</c:v>
                </c:pt>
                <c:pt idx="4103">
                  <c:v>18955</c:v>
                </c:pt>
                <c:pt idx="4104">
                  <c:v>18944</c:v>
                </c:pt>
                <c:pt idx="4105">
                  <c:v>18932</c:v>
                </c:pt>
                <c:pt idx="4106">
                  <c:v>18922</c:v>
                </c:pt>
                <c:pt idx="4107">
                  <c:v>18918</c:v>
                </c:pt>
                <c:pt idx="4108">
                  <c:v>18905</c:v>
                </c:pt>
                <c:pt idx="4109">
                  <c:v>18891</c:v>
                </c:pt>
                <c:pt idx="4110">
                  <c:v>18886</c:v>
                </c:pt>
                <c:pt idx="4111">
                  <c:v>18880</c:v>
                </c:pt>
                <c:pt idx="4112">
                  <c:v>18863</c:v>
                </c:pt>
                <c:pt idx="4113">
                  <c:v>18857</c:v>
                </c:pt>
                <c:pt idx="4114">
                  <c:v>18846</c:v>
                </c:pt>
                <c:pt idx="4115">
                  <c:v>18831</c:v>
                </c:pt>
                <c:pt idx="4116">
                  <c:v>18825</c:v>
                </c:pt>
                <c:pt idx="4117">
                  <c:v>18816</c:v>
                </c:pt>
                <c:pt idx="4118">
                  <c:v>18805</c:v>
                </c:pt>
                <c:pt idx="4119">
                  <c:v>18794</c:v>
                </c:pt>
                <c:pt idx="4120">
                  <c:v>18784</c:v>
                </c:pt>
                <c:pt idx="4121">
                  <c:v>18774</c:v>
                </c:pt>
                <c:pt idx="4122">
                  <c:v>18770</c:v>
                </c:pt>
                <c:pt idx="4123">
                  <c:v>18753</c:v>
                </c:pt>
                <c:pt idx="4124">
                  <c:v>18749</c:v>
                </c:pt>
                <c:pt idx="4125">
                  <c:v>18735</c:v>
                </c:pt>
                <c:pt idx="4126">
                  <c:v>18723</c:v>
                </c:pt>
                <c:pt idx="4127">
                  <c:v>18712</c:v>
                </c:pt>
                <c:pt idx="4128">
                  <c:v>18707</c:v>
                </c:pt>
                <c:pt idx="4129">
                  <c:v>18695</c:v>
                </c:pt>
                <c:pt idx="4130">
                  <c:v>18690</c:v>
                </c:pt>
                <c:pt idx="4131">
                  <c:v>18678</c:v>
                </c:pt>
                <c:pt idx="4132">
                  <c:v>18668</c:v>
                </c:pt>
                <c:pt idx="4133">
                  <c:v>18654</c:v>
                </c:pt>
                <c:pt idx="4134">
                  <c:v>18649</c:v>
                </c:pt>
                <c:pt idx="4135">
                  <c:v>18636</c:v>
                </c:pt>
                <c:pt idx="4136">
                  <c:v>18626</c:v>
                </c:pt>
                <c:pt idx="4137">
                  <c:v>18620</c:v>
                </c:pt>
                <c:pt idx="4138">
                  <c:v>18601</c:v>
                </c:pt>
                <c:pt idx="4139">
                  <c:v>18600</c:v>
                </c:pt>
                <c:pt idx="4140">
                  <c:v>18584</c:v>
                </c:pt>
                <c:pt idx="4141">
                  <c:v>18577</c:v>
                </c:pt>
                <c:pt idx="4142">
                  <c:v>18568</c:v>
                </c:pt>
                <c:pt idx="4143">
                  <c:v>18560</c:v>
                </c:pt>
                <c:pt idx="4144">
                  <c:v>18543</c:v>
                </c:pt>
                <c:pt idx="4145">
                  <c:v>18537</c:v>
                </c:pt>
                <c:pt idx="4146">
                  <c:v>18526</c:v>
                </c:pt>
                <c:pt idx="4147">
                  <c:v>18518</c:v>
                </c:pt>
                <c:pt idx="4148">
                  <c:v>18506</c:v>
                </c:pt>
                <c:pt idx="4149">
                  <c:v>18492</c:v>
                </c:pt>
                <c:pt idx="4150">
                  <c:v>18484</c:v>
                </c:pt>
                <c:pt idx="4151">
                  <c:v>18474</c:v>
                </c:pt>
                <c:pt idx="4152">
                  <c:v>18467</c:v>
                </c:pt>
                <c:pt idx="4153">
                  <c:v>18460</c:v>
                </c:pt>
                <c:pt idx="4154">
                  <c:v>18445</c:v>
                </c:pt>
                <c:pt idx="4155">
                  <c:v>18431</c:v>
                </c:pt>
                <c:pt idx="4156">
                  <c:v>18421</c:v>
                </c:pt>
                <c:pt idx="4157">
                  <c:v>18413</c:v>
                </c:pt>
                <c:pt idx="4158">
                  <c:v>18406</c:v>
                </c:pt>
                <c:pt idx="4159">
                  <c:v>18397</c:v>
                </c:pt>
                <c:pt idx="4160">
                  <c:v>18384</c:v>
                </c:pt>
                <c:pt idx="4161">
                  <c:v>18376</c:v>
                </c:pt>
                <c:pt idx="4162">
                  <c:v>18366</c:v>
                </c:pt>
                <c:pt idx="4163">
                  <c:v>18358</c:v>
                </c:pt>
                <c:pt idx="4164">
                  <c:v>18344</c:v>
                </c:pt>
                <c:pt idx="4165">
                  <c:v>18335</c:v>
                </c:pt>
                <c:pt idx="4166">
                  <c:v>18329</c:v>
                </c:pt>
                <c:pt idx="4167">
                  <c:v>18313</c:v>
                </c:pt>
                <c:pt idx="4168">
                  <c:v>18307</c:v>
                </c:pt>
                <c:pt idx="4169">
                  <c:v>18300</c:v>
                </c:pt>
                <c:pt idx="4170">
                  <c:v>18287</c:v>
                </c:pt>
                <c:pt idx="4171">
                  <c:v>18275</c:v>
                </c:pt>
                <c:pt idx="4172">
                  <c:v>18263</c:v>
                </c:pt>
                <c:pt idx="4173">
                  <c:v>18256</c:v>
                </c:pt>
                <c:pt idx="4174">
                  <c:v>18248</c:v>
                </c:pt>
                <c:pt idx="4175">
                  <c:v>18238</c:v>
                </c:pt>
                <c:pt idx="4176">
                  <c:v>18228</c:v>
                </c:pt>
                <c:pt idx="4177">
                  <c:v>18212</c:v>
                </c:pt>
                <c:pt idx="4178">
                  <c:v>18210</c:v>
                </c:pt>
                <c:pt idx="4179">
                  <c:v>18197</c:v>
                </c:pt>
                <c:pt idx="4180">
                  <c:v>18186</c:v>
                </c:pt>
                <c:pt idx="4181">
                  <c:v>18171</c:v>
                </c:pt>
                <c:pt idx="4182">
                  <c:v>18167</c:v>
                </c:pt>
                <c:pt idx="4183">
                  <c:v>18153</c:v>
                </c:pt>
                <c:pt idx="4184">
                  <c:v>18142</c:v>
                </c:pt>
                <c:pt idx="4185">
                  <c:v>18135</c:v>
                </c:pt>
                <c:pt idx="4186">
                  <c:v>18124</c:v>
                </c:pt>
                <c:pt idx="4187">
                  <c:v>18120</c:v>
                </c:pt>
                <c:pt idx="4188">
                  <c:v>18109</c:v>
                </c:pt>
                <c:pt idx="4189">
                  <c:v>18100</c:v>
                </c:pt>
                <c:pt idx="4190">
                  <c:v>18086</c:v>
                </c:pt>
                <c:pt idx="4191">
                  <c:v>18078</c:v>
                </c:pt>
                <c:pt idx="4192">
                  <c:v>18066</c:v>
                </c:pt>
                <c:pt idx="4193">
                  <c:v>18054</c:v>
                </c:pt>
                <c:pt idx="4194">
                  <c:v>18045</c:v>
                </c:pt>
                <c:pt idx="4195">
                  <c:v>18033</c:v>
                </c:pt>
                <c:pt idx="4196">
                  <c:v>18024</c:v>
                </c:pt>
                <c:pt idx="4197">
                  <c:v>18018</c:v>
                </c:pt>
                <c:pt idx="4198">
                  <c:v>18008</c:v>
                </c:pt>
                <c:pt idx="4199">
                  <c:v>17994</c:v>
                </c:pt>
                <c:pt idx="4200">
                  <c:v>17983</c:v>
                </c:pt>
                <c:pt idx="4201">
                  <c:v>17976</c:v>
                </c:pt>
                <c:pt idx="4202">
                  <c:v>17962</c:v>
                </c:pt>
                <c:pt idx="4203">
                  <c:v>17952</c:v>
                </c:pt>
                <c:pt idx="4204">
                  <c:v>17944</c:v>
                </c:pt>
                <c:pt idx="4205">
                  <c:v>17936</c:v>
                </c:pt>
                <c:pt idx="4206">
                  <c:v>17921</c:v>
                </c:pt>
                <c:pt idx="4207">
                  <c:v>17918</c:v>
                </c:pt>
                <c:pt idx="4208">
                  <c:v>17910</c:v>
                </c:pt>
                <c:pt idx="4209">
                  <c:v>17895</c:v>
                </c:pt>
                <c:pt idx="4210">
                  <c:v>17883</c:v>
                </c:pt>
                <c:pt idx="4211">
                  <c:v>17877</c:v>
                </c:pt>
                <c:pt idx="4212">
                  <c:v>17867</c:v>
                </c:pt>
                <c:pt idx="4213">
                  <c:v>17852</c:v>
                </c:pt>
                <c:pt idx="4214">
                  <c:v>17841</c:v>
                </c:pt>
                <c:pt idx="4215">
                  <c:v>17840</c:v>
                </c:pt>
                <c:pt idx="4216">
                  <c:v>17821</c:v>
                </c:pt>
                <c:pt idx="4217">
                  <c:v>17816</c:v>
                </c:pt>
                <c:pt idx="4218">
                  <c:v>17802</c:v>
                </c:pt>
                <c:pt idx="4219">
                  <c:v>17797</c:v>
                </c:pt>
                <c:pt idx="4220">
                  <c:v>17790</c:v>
                </c:pt>
                <c:pt idx="4221">
                  <c:v>17771</c:v>
                </c:pt>
                <c:pt idx="4222">
                  <c:v>17764</c:v>
                </c:pt>
                <c:pt idx="4223">
                  <c:v>17756</c:v>
                </c:pt>
                <c:pt idx="4224">
                  <c:v>17746</c:v>
                </c:pt>
                <c:pt idx="4225">
                  <c:v>17737</c:v>
                </c:pt>
                <c:pt idx="4226">
                  <c:v>17722</c:v>
                </c:pt>
                <c:pt idx="4227">
                  <c:v>17718</c:v>
                </c:pt>
                <c:pt idx="4228">
                  <c:v>17706</c:v>
                </c:pt>
                <c:pt idx="4229">
                  <c:v>17700</c:v>
                </c:pt>
                <c:pt idx="4230">
                  <c:v>17689</c:v>
                </c:pt>
                <c:pt idx="4231">
                  <c:v>17674</c:v>
                </c:pt>
                <c:pt idx="4232">
                  <c:v>17663</c:v>
                </c:pt>
                <c:pt idx="4233">
                  <c:v>17658</c:v>
                </c:pt>
                <c:pt idx="4234">
                  <c:v>17641</c:v>
                </c:pt>
                <c:pt idx="4235">
                  <c:v>17633</c:v>
                </c:pt>
                <c:pt idx="4236">
                  <c:v>17623</c:v>
                </c:pt>
                <c:pt idx="4237">
                  <c:v>17619</c:v>
                </c:pt>
                <c:pt idx="4238">
                  <c:v>17603</c:v>
                </c:pt>
                <c:pt idx="4239">
                  <c:v>17596</c:v>
                </c:pt>
                <c:pt idx="4240">
                  <c:v>17590</c:v>
                </c:pt>
                <c:pt idx="4241">
                  <c:v>17576</c:v>
                </c:pt>
                <c:pt idx="4242">
                  <c:v>17566</c:v>
                </c:pt>
                <c:pt idx="4243">
                  <c:v>17551</c:v>
                </c:pt>
                <c:pt idx="4244">
                  <c:v>17543</c:v>
                </c:pt>
                <c:pt idx="4245">
                  <c:v>17539</c:v>
                </c:pt>
                <c:pt idx="4246">
                  <c:v>17524</c:v>
                </c:pt>
                <c:pt idx="4247">
                  <c:v>17515</c:v>
                </c:pt>
                <c:pt idx="4248">
                  <c:v>17507</c:v>
                </c:pt>
                <c:pt idx="4249">
                  <c:v>17496</c:v>
                </c:pt>
                <c:pt idx="4250">
                  <c:v>17482</c:v>
                </c:pt>
                <c:pt idx="4251">
                  <c:v>17471</c:v>
                </c:pt>
                <c:pt idx="4252">
                  <c:v>17466</c:v>
                </c:pt>
                <c:pt idx="4253">
                  <c:v>17451</c:v>
                </c:pt>
                <c:pt idx="4254">
                  <c:v>17448</c:v>
                </c:pt>
                <c:pt idx="4255">
                  <c:v>17431</c:v>
                </c:pt>
                <c:pt idx="4256">
                  <c:v>17423</c:v>
                </c:pt>
                <c:pt idx="4257">
                  <c:v>17416</c:v>
                </c:pt>
                <c:pt idx="4258">
                  <c:v>17402</c:v>
                </c:pt>
                <c:pt idx="4259">
                  <c:v>17395</c:v>
                </c:pt>
                <c:pt idx="4260">
                  <c:v>17388</c:v>
                </c:pt>
                <c:pt idx="4261">
                  <c:v>17378</c:v>
                </c:pt>
                <c:pt idx="4262">
                  <c:v>17361</c:v>
                </c:pt>
                <c:pt idx="4263">
                  <c:v>17359</c:v>
                </c:pt>
                <c:pt idx="4264">
                  <c:v>17347</c:v>
                </c:pt>
                <c:pt idx="4265">
                  <c:v>17336</c:v>
                </c:pt>
                <c:pt idx="4266">
                  <c:v>17328</c:v>
                </c:pt>
                <c:pt idx="4267">
                  <c:v>17319</c:v>
                </c:pt>
                <c:pt idx="4268">
                  <c:v>17310</c:v>
                </c:pt>
                <c:pt idx="4269">
                  <c:v>17297</c:v>
                </c:pt>
                <c:pt idx="4270">
                  <c:v>17286</c:v>
                </c:pt>
                <c:pt idx="4271">
                  <c:v>17278</c:v>
                </c:pt>
                <c:pt idx="4272">
                  <c:v>17267</c:v>
                </c:pt>
                <c:pt idx="4273">
                  <c:v>17251</c:v>
                </c:pt>
                <c:pt idx="4274">
                  <c:v>17249</c:v>
                </c:pt>
                <c:pt idx="4275">
                  <c:v>17240</c:v>
                </c:pt>
                <c:pt idx="4276">
                  <c:v>17226</c:v>
                </c:pt>
                <c:pt idx="4277">
                  <c:v>17214</c:v>
                </c:pt>
                <c:pt idx="4278">
                  <c:v>17201</c:v>
                </c:pt>
                <c:pt idx="4279">
                  <c:v>17199</c:v>
                </c:pt>
                <c:pt idx="4280">
                  <c:v>17190</c:v>
                </c:pt>
                <c:pt idx="4281">
                  <c:v>17173</c:v>
                </c:pt>
                <c:pt idx="4282">
                  <c:v>17167</c:v>
                </c:pt>
                <c:pt idx="4283">
                  <c:v>17154</c:v>
                </c:pt>
                <c:pt idx="4284">
                  <c:v>17142</c:v>
                </c:pt>
                <c:pt idx="4285">
                  <c:v>17139</c:v>
                </c:pt>
                <c:pt idx="4286">
                  <c:v>17121</c:v>
                </c:pt>
                <c:pt idx="4287">
                  <c:v>17118</c:v>
                </c:pt>
                <c:pt idx="4288">
                  <c:v>17102</c:v>
                </c:pt>
                <c:pt idx="4289">
                  <c:v>17095</c:v>
                </c:pt>
                <c:pt idx="4290">
                  <c:v>17090</c:v>
                </c:pt>
                <c:pt idx="4291">
                  <c:v>17073</c:v>
                </c:pt>
                <c:pt idx="4292">
                  <c:v>17064</c:v>
                </c:pt>
                <c:pt idx="4293">
                  <c:v>17056</c:v>
                </c:pt>
                <c:pt idx="4294">
                  <c:v>17043</c:v>
                </c:pt>
                <c:pt idx="4295">
                  <c:v>17034</c:v>
                </c:pt>
                <c:pt idx="4296">
                  <c:v>17022</c:v>
                </c:pt>
                <c:pt idx="4297">
                  <c:v>17015</c:v>
                </c:pt>
                <c:pt idx="4298">
                  <c:v>17005</c:v>
                </c:pt>
                <c:pt idx="4299">
                  <c:v>16993</c:v>
                </c:pt>
                <c:pt idx="4300">
                  <c:v>16981</c:v>
                </c:pt>
                <c:pt idx="4301">
                  <c:v>16975</c:v>
                </c:pt>
                <c:pt idx="4302">
                  <c:v>16961</c:v>
                </c:pt>
                <c:pt idx="4303">
                  <c:v>16952</c:v>
                </c:pt>
                <c:pt idx="4304">
                  <c:v>16948</c:v>
                </c:pt>
                <c:pt idx="4305">
                  <c:v>16940</c:v>
                </c:pt>
                <c:pt idx="4306">
                  <c:v>16925</c:v>
                </c:pt>
                <c:pt idx="4307">
                  <c:v>16918</c:v>
                </c:pt>
                <c:pt idx="4308">
                  <c:v>16903</c:v>
                </c:pt>
                <c:pt idx="4309">
                  <c:v>16894</c:v>
                </c:pt>
                <c:pt idx="4310">
                  <c:v>16890</c:v>
                </c:pt>
                <c:pt idx="4311">
                  <c:v>16871</c:v>
                </c:pt>
                <c:pt idx="4312">
                  <c:v>16865</c:v>
                </c:pt>
                <c:pt idx="4313">
                  <c:v>16853</c:v>
                </c:pt>
                <c:pt idx="4314">
                  <c:v>16846</c:v>
                </c:pt>
                <c:pt idx="4315">
                  <c:v>16838</c:v>
                </c:pt>
                <c:pt idx="4316">
                  <c:v>16822</c:v>
                </c:pt>
                <c:pt idx="4317">
                  <c:v>16816</c:v>
                </c:pt>
                <c:pt idx="4318">
                  <c:v>16810</c:v>
                </c:pt>
                <c:pt idx="4319">
                  <c:v>16800</c:v>
                </c:pt>
                <c:pt idx="4320">
                  <c:v>16790</c:v>
                </c:pt>
                <c:pt idx="4321">
                  <c:v>16773</c:v>
                </c:pt>
                <c:pt idx="4322">
                  <c:v>16763</c:v>
                </c:pt>
                <c:pt idx="4323">
                  <c:v>16760</c:v>
                </c:pt>
                <c:pt idx="4324">
                  <c:v>16747</c:v>
                </c:pt>
                <c:pt idx="4325">
                  <c:v>16738</c:v>
                </c:pt>
                <c:pt idx="4326">
                  <c:v>16729</c:v>
                </c:pt>
                <c:pt idx="4327">
                  <c:v>16718</c:v>
                </c:pt>
                <c:pt idx="4328">
                  <c:v>16706</c:v>
                </c:pt>
                <c:pt idx="4329">
                  <c:v>16694</c:v>
                </c:pt>
                <c:pt idx="4330">
                  <c:v>16685</c:v>
                </c:pt>
                <c:pt idx="4331">
                  <c:v>16677</c:v>
                </c:pt>
                <c:pt idx="4332">
                  <c:v>16665</c:v>
                </c:pt>
                <c:pt idx="4333">
                  <c:v>16653</c:v>
                </c:pt>
                <c:pt idx="4334">
                  <c:v>16646</c:v>
                </c:pt>
                <c:pt idx="4335">
                  <c:v>16632</c:v>
                </c:pt>
                <c:pt idx="4336">
                  <c:v>16622</c:v>
                </c:pt>
                <c:pt idx="4337">
                  <c:v>16614</c:v>
                </c:pt>
                <c:pt idx="4338">
                  <c:v>16604</c:v>
                </c:pt>
                <c:pt idx="4339">
                  <c:v>16596</c:v>
                </c:pt>
                <c:pt idx="4340">
                  <c:v>16582</c:v>
                </c:pt>
                <c:pt idx="4341">
                  <c:v>16575</c:v>
                </c:pt>
                <c:pt idx="4342">
                  <c:v>16566</c:v>
                </c:pt>
                <c:pt idx="4343">
                  <c:v>16555</c:v>
                </c:pt>
                <c:pt idx="4344">
                  <c:v>16543</c:v>
                </c:pt>
                <c:pt idx="4345">
                  <c:v>16531</c:v>
                </c:pt>
                <c:pt idx="4346">
                  <c:v>16530</c:v>
                </c:pt>
                <c:pt idx="4347">
                  <c:v>16517</c:v>
                </c:pt>
                <c:pt idx="4348">
                  <c:v>16501</c:v>
                </c:pt>
                <c:pt idx="4349">
                  <c:v>16491</c:v>
                </c:pt>
                <c:pt idx="4350">
                  <c:v>16483</c:v>
                </c:pt>
                <c:pt idx="4351">
                  <c:v>16477</c:v>
                </c:pt>
                <c:pt idx="4352">
                  <c:v>16467</c:v>
                </c:pt>
                <c:pt idx="4353">
                  <c:v>16453</c:v>
                </c:pt>
                <c:pt idx="4354">
                  <c:v>16450</c:v>
                </c:pt>
                <c:pt idx="4355">
                  <c:v>16435</c:v>
                </c:pt>
                <c:pt idx="4356">
                  <c:v>16429</c:v>
                </c:pt>
                <c:pt idx="4357">
                  <c:v>16411</c:v>
                </c:pt>
                <c:pt idx="4358">
                  <c:v>16402</c:v>
                </c:pt>
                <c:pt idx="4359">
                  <c:v>16395</c:v>
                </c:pt>
                <c:pt idx="4360">
                  <c:v>16384</c:v>
                </c:pt>
                <c:pt idx="4361">
                  <c:v>16379</c:v>
                </c:pt>
                <c:pt idx="4362">
                  <c:v>16367</c:v>
                </c:pt>
                <c:pt idx="4363">
                  <c:v>16355</c:v>
                </c:pt>
                <c:pt idx="4364">
                  <c:v>16350</c:v>
                </c:pt>
                <c:pt idx="4365">
                  <c:v>16337</c:v>
                </c:pt>
                <c:pt idx="4366">
                  <c:v>16324</c:v>
                </c:pt>
                <c:pt idx="4367">
                  <c:v>16316</c:v>
                </c:pt>
                <c:pt idx="4368">
                  <c:v>16309</c:v>
                </c:pt>
                <c:pt idx="4369">
                  <c:v>16296</c:v>
                </c:pt>
                <c:pt idx="4370">
                  <c:v>16290</c:v>
                </c:pt>
                <c:pt idx="4371">
                  <c:v>16271</c:v>
                </c:pt>
                <c:pt idx="4372">
                  <c:v>16270</c:v>
                </c:pt>
                <c:pt idx="4373">
                  <c:v>16258</c:v>
                </c:pt>
                <c:pt idx="4374">
                  <c:v>16244</c:v>
                </c:pt>
                <c:pt idx="4375">
                  <c:v>16240</c:v>
                </c:pt>
                <c:pt idx="4376">
                  <c:v>16228</c:v>
                </c:pt>
                <c:pt idx="4377">
                  <c:v>16211</c:v>
                </c:pt>
                <c:pt idx="4378">
                  <c:v>16201</c:v>
                </c:pt>
                <c:pt idx="4379">
                  <c:v>16192</c:v>
                </c:pt>
                <c:pt idx="4380">
                  <c:v>16181</c:v>
                </c:pt>
                <c:pt idx="4381">
                  <c:v>16175</c:v>
                </c:pt>
                <c:pt idx="4382">
                  <c:v>16161</c:v>
                </c:pt>
                <c:pt idx="4383">
                  <c:v>16155</c:v>
                </c:pt>
                <c:pt idx="4384">
                  <c:v>16148</c:v>
                </c:pt>
                <c:pt idx="4385">
                  <c:v>16134</c:v>
                </c:pt>
                <c:pt idx="4386">
                  <c:v>16130</c:v>
                </c:pt>
                <c:pt idx="4387">
                  <c:v>16115</c:v>
                </c:pt>
                <c:pt idx="4388">
                  <c:v>16101</c:v>
                </c:pt>
                <c:pt idx="4389">
                  <c:v>16099</c:v>
                </c:pt>
                <c:pt idx="4390">
                  <c:v>16084</c:v>
                </c:pt>
                <c:pt idx="4391">
                  <c:v>16078</c:v>
                </c:pt>
                <c:pt idx="4392">
                  <c:v>16069</c:v>
                </c:pt>
                <c:pt idx="4393">
                  <c:v>16054</c:v>
                </c:pt>
                <c:pt idx="4394">
                  <c:v>16044</c:v>
                </c:pt>
                <c:pt idx="4395">
                  <c:v>16032</c:v>
                </c:pt>
                <c:pt idx="4396">
                  <c:v>16024</c:v>
                </c:pt>
                <c:pt idx="4397">
                  <c:v>16016</c:v>
                </c:pt>
                <c:pt idx="4398">
                  <c:v>16004</c:v>
                </c:pt>
                <c:pt idx="4399">
                  <c:v>15998</c:v>
                </c:pt>
                <c:pt idx="4400">
                  <c:v>15986</c:v>
                </c:pt>
                <c:pt idx="4401">
                  <c:v>15976</c:v>
                </c:pt>
                <c:pt idx="4402">
                  <c:v>15962</c:v>
                </c:pt>
                <c:pt idx="4403">
                  <c:v>15957</c:v>
                </c:pt>
                <c:pt idx="4404">
                  <c:v>15949</c:v>
                </c:pt>
                <c:pt idx="4405">
                  <c:v>15934</c:v>
                </c:pt>
                <c:pt idx="4406">
                  <c:v>15930</c:v>
                </c:pt>
                <c:pt idx="4407">
                  <c:v>15912</c:v>
                </c:pt>
                <c:pt idx="4408">
                  <c:v>15908</c:v>
                </c:pt>
                <c:pt idx="4409">
                  <c:v>15891</c:v>
                </c:pt>
                <c:pt idx="4410">
                  <c:v>15886</c:v>
                </c:pt>
                <c:pt idx="4411">
                  <c:v>15873</c:v>
                </c:pt>
                <c:pt idx="4412">
                  <c:v>15869</c:v>
                </c:pt>
                <c:pt idx="4413">
                  <c:v>15855</c:v>
                </c:pt>
                <c:pt idx="4414">
                  <c:v>15850</c:v>
                </c:pt>
                <c:pt idx="4415">
                  <c:v>15839</c:v>
                </c:pt>
                <c:pt idx="4416">
                  <c:v>15827</c:v>
                </c:pt>
                <c:pt idx="4417">
                  <c:v>15812</c:v>
                </c:pt>
                <c:pt idx="4418">
                  <c:v>15801</c:v>
                </c:pt>
                <c:pt idx="4419">
                  <c:v>15792</c:v>
                </c:pt>
                <c:pt idx="4420">
                  <c:v>15781</c:v>
                </c:pt>
                <c:pt idx="4421">
                  <c:v>15776</c:v>
                </c:pt>
                <c:pt idx="4422">
                  <c:v>15769</c:v>
                </c:pt>
                <c:pt idx="4423">
                  <c:v>15752</c:v>
                </c:pt>
                <c:pt idx="4424">
                  <c:v>15750</c:v>
                </c:pt>
                <c:pt idx="4425">
                  <c:v>15739</c:v>
                </c:pt>
                <c:pt idx="4426">
                  <c:v>15721</c:v>
                </c:pt>
                <c:pt idx="4427">
                  <c:v>15719</c:v>
                </c:pt>
                <c:pt idx="4428">
                  <c:v>15702</c:v>
                </c:pt>
                <c:pt idx="4429">
                  <c:v>15695</c:v>
                </c:pt>
                <c:pt idx="4430">
                  <c:v>15689</c:v>
                </c:pt>
                <c:pt idx="4431">
                  <c:v>15678</c:v>
                </c:pt>
                <c:pt idx="4432">
                  <c:v>15661</c:v>
                </c:pt>
                <c:pt idx="4433">
                  <c:v>15656</c:v>
                </c:pt>
                <c:pt idx="4434">
                  <c:v>15649</c:v>
                </c:pt>
                <c:pt idx="4435">
                  <c:v>15637</c:v>
                </c:pt>
                <c:pt idx="4436">
                  <c:v>15624</c:v>
                </c:pt>
                <c:pt idx="4437">
                  <c:v>15616</c:v>
                </c:pt>
                <c:pt idx="4438">
                  <c:v>15605</c:v>
                </c:pt>
                <c:pt idx="4439">
                  <c:v>15598</c:v>
                </c:pt>
                <c:pt idx="4440">
                  <c:v>15583</c:v>
                </c:pt>
                <c:pt idx="4441">
                  <c:v>15579</c:v>
                </c:pt>
                <c:pt idx="4442">
                  <c:v>15562</c:v>
                </c:pt>
                <c:pt idx="4443">
                  <c:v>15558</c:v>
                </c:pt>
                <c:pt idx="4444">
                  <c:v>15547</c:v>
                </c:pt>
                <c:pt idx="4445">
                  <c:v>15534</c:v>
                </c:pt>
                <c:pt idx="4446">
                  <c:v>15521</c:v>
                </c:pt>
                <c:pt idx="4447">
                  <c:v>15517</c:v>
                </c:pt>
                <c:pt idx="4448">
                  <c:v>15509</c:v>
                </c:pt>
                <c:pt idx="4449">
                  <c:v>15491</c:v>
                </c:pt>
                <c:pt idx="4450">
                  <c:v>15488</c:v>
                </c:pt>
                <c:pt idx="4451">
                  <c:v>15475</c:v>
                </c:pt>
                <c:pt idx="4452">
                  <c:v>15464</c:v>
                </c:pt>
                <c:pt idx="4453">
                  <c:v>15454</c:v>
                </c:pt>
                <c:pt idx="4454">
                  <c:v>15446</c:v>
                </c:pt>
                <c:pt idx="4455">
                  <c:v>15437</c:v>
                </c:pt>
                <c:pt idx="4456">
                  <c:v>15422</c:v>
                </c:pt>
                <c:pt idx="4457">
                  <c:v>15411</c:v>
                </c:pt>
                <c:pt idx="4458">
                  <c:v>15410</c:v>
                </c:pt>
                <c:pt idx="4459">
                  <c:v>15395</c:v>
                </c:pt>
                <c:pt idx="4460">
                  <c:v>15382</c:v>
                </c:pt>
                <c:pt idx="4461">
                  <c:v>15372</c:v>
                </c:pt>
                <c:pt idx="4462">
                  <c:v>15362</c:v>
                </c:pt>
                <c:pt idx="4463">
                  <c:v>15352</c:v>
                </c:pt>
                <c:pt idx="4464">
                  <c:v>15348</c:v>
                </c:pt>
                <c:pt idx="4465">
                  <c:v>15334</c:v>
                </c:pt>
                <c:pt idx="4466">
                  <c:v>15330</c:v>
                </c:pt>
                <c:pt idx="4467">
                  <c:v>15317</c:v>
                </c:pt>
                <c:pt idx="4468">
                  <c:v>15305</c:v>
                </c:pt>
                <c:pt idx="4469">
                  <c:v>15296</c:v>
                </c:pt>
                <c:pt idx="4470">
                  <c:v>15283</c:v>
                </c:pt>
                <c:pt idx="4471">
                  <c:v>15280</c:v>
                </c:pt>
                <c:pt idx="4472">
                  <c:v>15261</c:v>
                </c:pt>
                <c:pt idx="4473">
                  <c:v>15258</c:v>
                </c:pt>
                <c:pt idx="4474">
                  <c:v>15244</c:v>
                </c:pt>
                <c:pt idx="4475">
                  <c:v>15238</c:v>
                </c:pt>
                <c:pt idx="4476">
                  <c:v>15229</c:v>
                </c:pt>
                <c:pt idx="4477">
                  <c:v>15218</c:v>
                </c:pt>
                <c:pt idx="4478">
                  <c:v>15206</c:v>
                </c:pt>
                <c:pt idx="4479">
                  <c:v>15195</c:v>
                </c:pt>
                <c:pt idx="4480">
                  <c:v>15184</c:v>
                </c:pt>
                <c:pt idx="4481">
                  <c:v>15179</c:v>
                </c:pt>
                <c:pt idx="4482">
                  <c:v>15166</c:v>
                </c:pt>
                <c:pt idx="4483">
                  <c:v>15155</c:v>
                </c:pt>
                <c:pt idx="4484">
                  <c:v>15148</c:v>
                </c:pt>
                <c:pt idx="4485">
                  <c:v>15132</c:v>
                </c:pt>
                <c:pt idx="4486">
                  <c:v>15130</c:v>
                </c:pt>
                <c:pt idx="4487">
                  <c:v>15112</c:v>
                </c:pt>
                <c:pt idx="4488">
                  <c:v>15101</c:v>
                </c:pt>
                <c:pt idx="4489">
                  <c:v>15100</c:v>
                </c:pt>
                <c:pt idx="4490">
                  <c:v>15083</c:v>
                </c:pt>
                <c:pt idx="4491">
                  <c:v>15073</c:v>
                </c:pt>
                <c:pt idx="4492">
                  <c:v>15069</c:v>
                </c:pt>
                <c:pt idx="4493">
                  <c:v>15059</c:v>
                </c:pt>
                <c:pt idx="4494">
                  <c:v>15050</c:v>
                </c:pt>
                <c:pt idx="4495">
                  <c:v>15037</c:v>
                </c:pt>
                <c:pt idx="4496">
                  <c:v>15023</c:v>
                </c:pt>
                <c:pt idx="4497">
                  <c:v>15013</c:v>
                </c:pt>
                <c:pt idx="4498">
                  <c:v>15002</c:v>
                </c:pt>
                <c:pt idx="4499">
                  <c:v>14996</c:v>
                </c:pt>
                <c:pt idx="4500">
                  <c:v>14982</c:v>
                </c:pt>
                <c:pt idx="4501">
                  <c:v>14972</c:v>
                </c:pt>
                <c:pt idx="4502">
                  <c:v>14967</c:v>
                </c:pt>
                <c:pt idx="4503">
                  <c:v>14957</c:v>
                </c:pt>
                <c:pt idx="4504">
                  <c:v>14943</c:v>
                </c:pt>
                <c:pt idx="4505">
                  <c:v>14933</c:v>
                </c:pt>
                <c:pt idx="4506">
                  <c:v>14929</c:v>
                </c:pt>
                <c:pt idx="4507">
                  <c:v>14912</c:v>
                </c:pt>
                <c:pt idx="4508">
                  <c:v>14903</c:v>
                </c:pt>
                <c:pt idx="4509">
                  <c:v>14895</c:v>
                </c:pt>
                <c:pt idx="4510">
                  <c:v>14888</c:v>
                </c:pt>
                <c:pt idx="4511">
                  <c:v>14873</c:v>
                </c:pt>
                <c:pt idx="4512">
                  <c:v>14861</c:v>
                </c:pt>
                <c:pt idx="4513">
                  <c:v>14858</c:v>
                </c:pt>
                <c:pt idx="4514">
                  <c:v>14844</c:v>
                </c:pt>
                <c:pt idx="4515">
                  <c:v>14833</c:v>
                </c:pt>
                <c:pt idx="4516">
                  <c:v>14825</c:v>
                </c:pt>
                <c:pt idx="4517">
                  <c:v>14819</c:v>
                </c:pt>
                <c:pt idx="4518">
                  <c:v>14806</c:v>
                </c:pt>
                <c:pt idx="4519">
                  <c:v>14792</c:v>
                </c:pt>
                <c:pt idx="4520">
                  <c:v>14786</c:v>
                </c:pt>
                <c:pt idx="4521">
                  <c:v>14774</c:v>
                </c:pt>
                <c:pt idx="4522">
                  <c:v>14770</c:v>
                </c:pt>
                <c:pt idx="4523">
                  <c:v>14757</c:v>
                </c:pt>
                <c:pt idx="4524">
                  <c:v>14742</c:v>
                </c:pt>
                <c:pt idx="4525">
                  <c:v>14737</c:v>
                </c:pt>
                <c:pt idx="4526">
                  <c:v>14724</c:v>
                </c:pt>
                <c:pt idx="4527">
                  <c:v>14720</c:v>
                </c:pt>
                <c:pt idx="4528">
                  <c:v>14702</c:v>
                </c:pt>
                <c:pt idx="4529">
                  <c:v>14691</c:v>
                </c:pt>
                <c:pt idx="4530">
                  <c:v>14683</c:v>
                </c:pt>
                <c:pt idx="4531">
                  <c:v>14675</c:v>
                </c:pt>
                <c:pt idx="4532">
                  <c:v>14662</c:v>
                </c:pt>
                <c:pt idx="4533">
                  <c:v>14658</c:v>
                </c:pt>
                <c:pt idx="4534">
                  <c:v>14643</c:v>
                </c:pt>
                <c:pt idx="4535">
                  <c:v>14632</c:v>
                </c:pt>
                <c:pt idx="4536">
                  <c:v>14627</c:v>
                </c:pt>
                <c:pt idx="4537">
                  <c:v>14614</c:v>
                </c:pt>
                <c:pt idx="4538">
                  <c:v>14602</c:v>
                </c:pt>
                <c:pt idx="4539">
                  <c:v>14594</c:v>
                </c:pt>
                <c:pt idx="4540">
                  <c:v>14583</c:v>
                </c:pt>
                <c:pt idx="4541">
                  <c:v>14574</c:v>
                </c:pt>
                <c:pt idx="4542">
                  <c:v>14566</c:v>
                </c:pt>
                <c:pt idx="4543">
                  <c:v>14556</c:v>
                </c:pt>
                <c:pt idx="4544">
                  <c:v>14541</c:v>
                </c:pt>
                <c:pt idx="4545">
                  <c:v>14532</c:v>
                </c:pt>
                <c:pt idx="4546">
                  <c:v>14523</c:v>
                </c:pt>
                <c:pt idx="4547">
                  <c:v>14513</c:v>
                </c:pt>
                <c:pt idx="4548">
                  <c:v>14510</c:v>
                </c:pt>
                <c:pt idx="4549">
                  <c:v>14491</c:v>
                </c:pt>
                <c:pt idx="4550">
                  <c:v>14485</c:v>
                </c:pt>
                <c:pt idx="4551">
                  <c:v>14479</c:v>
                </c:pt>
                <c:pt idx="4552">
                  <c:v>14469</c:v>
                </c:pt>
                <c:pt idx="4553">
                  <c:v>14452</c:v>
                </c:pt>
                <c:pt idx="4554">
                  <c:v>14444</c:v>
                </c:pt>
                <c:pt idx="4555">
                  <c:v>14437</c:v>
                </c:pt>
                <c:pt idx="4556">
                  <c:v>14429</c:v>
                </c:pt>
                <c:pt idx="4557">
                  <c:v>14418</c:v>
                </c:pt>
                <c:pt idx="4558">
                  <c:v>14404</c:v>
                </c:pt>
                <c:pt idx="4559">
                  <c:v>14399</c:v>
                </c:pt>
                <c:pt idx="4560">
                  <c:v>14381</c:v>
                </c:pt>
                <c:pt idx="4561">
                  <c:v>14378</c:v>
                </c:pt>
                <c:pt idx="4562">
                  <c:v>14362</c:v>
                </c:pt>
                <c:pt idx="4563">
                  <c:v>14354</c:v>
                </c:pt>
                <c:pt idx="4564">
                  <c:v>14344</c:v>
                </c:pt>
                <c:pt idx="4565">
                  <c:v>14332</c:v>
                </c:pt>
                <c:pt idx="4566">
                  <c:v>14328</c:v>
                </c:pt>
                <c:pt idx="4567">
                  <c:v>14313</c:v>
                </c:pt>
                <c:pt idx="4568">
                  <c:v>14305</c:v>
                </c:pt>
                <c:pt idx="4569">
                  <c:v>14299</c:v>
                </c:pt>
                <c:pt idx="4570">
                  <c:v>14282</c:v>
                </c:pt>
                <c:pt idx="4571">
                  <c:v>14272</c:v>
                </c:pt>
                <c:pt idx="4572">
                  <c:v>14270</c:v>
                </c:pt>
                <c:pt idx="4573">
                  <c:v>14255</c:v>
                </c:pt>
                <c:pt idx="4574">
                  <c:v>14241</c:v>
                </c:pt>
                <c:pt idx="4575">
                  <c:v>14233</c:v>
                </c:pt>
                <c:pt idx="4576">
                  <c:v>14230</c:v>
                </c:pt>
                <c:pt idx="4577">
                  <c:v>14217</c:v>
                </c:pt>
                <c:pt idx="4578">
                  <c:v>14206</c:v>
                </c:pt>
                <c:pt idx="4579">
                  <c:v>14193</c:v>
                </c:pt>
                <c:pt idx="4580">
                  <c:v>14189</c:v>
                </c:pt>
                <c:pt idx="4581">
                  <c:v>14176</c:v>
                </c:pt>
                <c:pt idx="4582">
                  <c:v>14167</c:v>
                </c:pt>
                <c:pt idx="4583">
                  <c:v>14160</c:v>
                </c:pt>
                <c:pt idx="4584">
                  <c:v>14148</c:v>
                </c:pt>
                <c:pt idx="4585">
                  <c:v>14140</c:v>
                </c:pt>
                <c:pt idx="4586">
                  <c:v>14128</c:v>
                </c:pt>
                <c:pt idx="4587">
                  <c:v>14120</c:v>
                </c:pt>
                <c:pt idx="4588">
                  <c:v>14107</c:v>
                </c:pt>
                <c:pt idx="4589">
                  <c:v>14100</c:v>
                </c:pt>
                <c:pt idx="4590">
                  <c:v>14083</c:v>
                </c:pt>
                <c:pt idx="4591">
                  <c:v>14072</c:v>
                </c:pt>
                <c:pt idx="4592">
                  <c:v>14064</c:v>
                </c:pt>
                <c:pt idx="4593">
                  <c:v>14053</c:v>
                </c:pt>
                <c:pt idx="4594">
                  <c:v>14050</c:v>
                </c:pt>
                <c:pt idx="4595">
                  <c:v>14033</c:v>
                </c:pt>
                <c:pt idx="4596">
                  <c:v>14022</c:v>
                </c:pt>
                <c:pt idx="4597">
                  <c:v>14016</c:v>
                </c:pt>
                <c:pt idx="4598">
                  <c:v>14001</c:v>
                </c:pt>
                <c:pt idx="4599">
                  <c:v>13997</c:v>
                </c:pt>
                <c:pt idx="4600">
                  <c:v>13987</c:v>
                </c:pt>
                <c:pt idx="4601">
                  <c:v>13974</c:v>
                </c:pt>
                <c:pt idx="4602">
                  <c:v>13967</c:v>
                </c:pt>
                <c:pt idx="4603">
                  <c:v>13953</c:v>
                </c:pt>
                <c:pt idx="4604">
                  <c:v>13946</c:v>
                </c:pt>
                <c:pt idx="4605">
                  <c:v>13940</c:v>
                </c:pt>
                <c:pt idx="4606">
                  <c:v>13922</c:v>
                </c:pt>
                <c:pt idx="4607">
                  <c:v>13916</c:v>
                </c:pt>
                <c:pt idx="4608">
                  <c:v>13905</c:v>
                </c:pt>
                <c:pt idx="4609">
                  <c:v>13898</c:v>
                </c:pt>
                <c:pt idx="4610">
                  <c:v>13882</c:v>
                </c:pt>
                <c:pt idx="4611">
                  <c:v>13878</c:v>
                </c:pt>
                <c:pt idx="4612">
                  <c:v>13869</c:v>
                </c:pt>
                <c:pt idx="4613">
                  <c:v>13852</c:v>
                </c:pt>
                <c:pt idx="4614">
                  <c:v>13850</c:v>
                </c:pt>
                <c:pt idx="4615">
                  <c:v>13837</c:v>
                </c:pt>
                <c:pt idx="4616">
                  <c:v>13821</c:v>
                </c:pt>
                <c:pt idx="4617">
                  <c:v>13811</c:v>
                </c:pt>
                <c:pt idx="4618">
                  <c:v>13807</c:v>
                </c:pt>
                <c:pt idx="4619">
                  <c:v>13791</c:v>
                </c:pt>
                <c:pt idx="4620">
                  <c:v>13782</c:v>
                </c:pt>
                <c:pt idx="4621">
                  <c:v>13773</c:v>
                </c:pt>
                <c:pt idx="4622">
                  <c:v>13764</c:v>
                </c:pt>
                <c:pt idx="4623">
                  <c:v>13757</c:v>
                </c:pt>
                <c:pt idx="4624">
                  <c:v>13743</c:v>
                </c:pt>
                <c:pt idx="4625">
                  <c:v>13734</c:v>
                </c:pt>
                <c:pt idx="4626">
                  <c:v>13728</c:v>
                </c:pt>
                <c:pt idx="4627">
                  <c:v>13715</c:v>
                </c:pt>
                <c:pt idx="4628">
                  <c:v>13709</c:v>
                </c:pt>
                <c:pt idx="4629">
                  <c:v>13698</c:v>
                </c:pt>
                <c:pt idx="4630">
                  <c:v>13687</c:v>
                </c:pt>
                <c:pt idx="4631">
                  <c:v>13673</c:v>
                </c:pt>
                <c:pt idx="4632">
                  <c:v>13669</c:v>
                </c:pt>
                <c:pt idx="4633">
                  <c:v>13652</c:v>
                </c:pt>
                <c:pt idx="4634">
                  <c:v>13642</c:v>
                </c:pt>
                <c:pt idx="4635">
                  <c:v>13635</c:v>
                </c:pt>
                <c:pt idx="4636">
                  <c:v>13630</c:v>
                </c:pt>
                <c:pt idx="4637">
                  <c:v>13612</c:v>
                </c:pt>
                <c:pt idx="4638">
                  <c:v>13607</c:v>
                </c:pt>
                <c:pt idx="4639">
                  <c:v>13593</c:v>
                </c:pt>
                <c:pt idx="4640">
                  <c:v>13586</c:v>
                </c:pt>
                <c:pt idx="4641">
                  <c:v>13580</c:v>
                </c:pt>
                <c:pt idx="4642">
                  <c:v>13564</c:v>
                </c:pt>
                <c:pt idx="4643">
                  <c:v>13553</c:v>
                </c:pt>
                <c:pt idx="4644">
                  <c:v>13550</c:v>
                </c:pt>
                <c:pt idx="4645">
                  <c:v>13536</c:v>
                </c:pt>
                <c:pt idx="4646">
                  <c:v>13526</c:v>
                </c:pt>
                <c:pt idx="4647">
                  <c:v>13517</c:v>
                </c:pt>
                <c:pt idx="4648">
                  <c:v>13506</c:v>
                </c:pt>
                <c:pt idx="4649">
                  <c:v>13495</c:v>
                </c:pt>
                <c:pt idx="4650">
                  <c:v>13484</c:v>
                </c:pt>
                <c:pt idx="4651">
                  <c:v>13477</c:v>
                </c:pt>
                <c:pt idx="4652">
                  <c:v>13465</c:v>
                </c:pt>
                <c:pt idx="4653">
                  <c:v>13458</c:v>
                </c:pt>
                <c:pt idx="4654">
                  <c:v>13450</c:v>
                </c:pt>
                <c:pt idx="4655">
                  <c:v>13431</c:v>
                </c:pt>
                <c:pt idx="4656">
                  <c:v>13427</c:v>
                </c:pt>
                <c:pt idx="4657">
                  <c:v>13412</c:v>
                </c:pt>
                <c:pt idx="4658">
                  <c:v>13405</c:v>
                </c:pt>
                <c:pt idx="4659">
                  <c:v>13400</c:v>
                </c:pt>
                <c:pt idx="4660">
                  <c:v>13385</c:v>
                </c:pt>
                <c:pt idx="4661">
                  <c:v>13379</c:v>
                </c:pt>
                <c:pt idx="4662">
                  <c:v>13367</c:v>
                </c:pt>
                <c:pt idx="4663">
                  <c:v>13356</c:v>
                </c:pt>
                <c:pt idx="4664">
                  <c:v>13345</c:v>
                </c:pt>
                <c:pt idx="4665">
                  <c:v>13333</c:v>
                </c:pt>
                <c:pt idx="4666">
                  <c:v>13330</c:v>
                </c:pt>
                <c:pt idx="4667">
                  <c:v>13314</c:v>
                </c:pt>
                <c:pt idx="4668">
                  <c:v>13310</c:v>
                </c:pt>
                <c:pt idx="4669">
                  <c:v>13293</c:v>
                </c:pt>
                <c:pt idx="4670">
                  <c:v>13283</c:v>
                </c:pt>
                <c:pt idx="4671">
                  <c:v>13278</c:v>
                </c:pt>
                <c:pt idx="4672">
                  <c:v>13267</c:v>
                </c:pt>
                <c:pt idx="4673">
                  <c:v>13251</c:v>
                </c:pt>
                <c:pt idx="4674">
                  <c:v>13241</c:v>
                </c:pt>
                <c:pt idx="4675">
                  <c:v>13240</c:v>
                </c:pt>
                <c:pt idx="4676">
                  <c:v>13221</c:v>
                </c:pt>
                <c:pt idx="4677">
                  <c:v>13214</c:v>
                </c:pt>
                <c:pt idx="4678">
                  <c:v>13208</c:v>
                </c:pt>
                <c:pt idx="4679">
                  <c:v>13199</c:v>
                </c:pt>
                <c:pt idx="4680">
                  <c:v>13185</c:v>
                </c:pt>
                <c:pt idx="4681">
                  <c:v>13176</c:v>
                </c:pt>
                <c:pt idx="4682">
                  <c:v>13161</c:v>
                </c:pt>
                <c:pt idx="4683">
                  <c:v>13154</c:v>
                </c:pt>
                <c:pt idx="4684">
                  <c:v>13150</c:v>
                </c:pt>
                <c:pt idx="4685">
                  <c:v>13132</c:v>
                </c:pt>
                <c:pt idx="4686">
                  <c:v>13126</c:v>
                </c:pt>
                <c:pt idx="4687">
                  <c:v>13118</c:v>
                </c:pt>
                <c:pt idx="4688">
                  <c:v>13106</c:v>
                </c:pt>
                <c:pt idx="4689">
                  <c:v>13093</c:v>
                </c:pt>
                <c:pt idx="4690">
                  <c:v>13088</c:v>
                </c:pt>
                <c:pt idx="4691">
                  <c:v>13080</c:v>
                </c:pt>
                <c:pt idx="4692">
                  <c:v>13064</c:v>
                </c:pt>
                <c:pt idx="4693">
                  <c:v>13056</c:v>
                </c:pt>
                <c:pt idx="4694">
                  <c:v>13050</c:v>
                </c:pt>
                <c:pt idx="4695">
                  <c:v>13038</c:v>
                </c:pt>
                <c:pt idx="4696">
                  <c:v>13025</c:v>
                </c:pt>
                <c:pt idx="4697">
                  <c:v>13019</c:v>
                </c:pt>
                <c:pt idx="4698">
                  <c:v>13010</c:v>
                </c:pt>
                <c:pt idx="4699">
                  <c:v>12992</c:v>
                </c:pt>
                <c:pt idx="4700">
                  <c:v>12981</c:v>
                </c:pt>
                <c:pt idx="4701">
                  <c:v>12976</c:v>
                </c:pt>
                <c:pt idx="4702">
                  <c:v>12970</c:v>
                </c:pt>
                <c:pt idx="4703">
                  <c:v>12953</c:v>
                </c:pt>
                <c:pt idx="4704">
                  <c:v>12949</c:v>
                </c:pt>
                <c:pt idx="4705">
                  <c:v>12939</c:v>
                </c:pt>
                <c:pt idx="4706">
                  <c:v>12921</c:v>
                </c:pt>
                <c:pt idx="4707">
                  <c:v>12920</c:v>
                </c:pt>
                <c:pt idx="4708">
                  <c:v>12908</c:v>
                </c:pt>
                <c:pt idx="4709">
                  <c:v>12894</c:v>
                </c:pt>
                <c:pt idx="4710">
                  <c:v>12887</c:v>
                </c:pt>
                <c:pt idx="4711">
                  <c:v>12873</c:v>
                </c:pt>
                <c:pt idx="4712">
                  <c:v>12868</c:v>
                </c:pt>
                <c:pt idx="4713">
                  <c:v>12855</c:v>
                </c:pt>
                <c:pt idx="4714">
                  <c:v>12850</c:v>
                </c:pt>
                <c:pt idx="4715">
                  <c:v>12840</c:v>
                </c:pt>
                <c:pt idx="4716">
                  <c:v>12825</c:v>
                </c:pt>
                <c:pt idx="4717">
                  <c:v>12815</c:v>
                </c:pt>
                <c:pt idx="4718">
                  <c:v>12801</c:v>
                </c:pt>
                <c:pt idx="4719">
                  <c:v>12796</c:v>
                </c:pt>
                <c:pt idx="4720">
                  <c:v>12789</c:v>
                </c:pt>
                <c:pt idx="4721">
                  <c:v>12775</c:v>
                </c:pt>
                <c:pt idx="4722">
                  <c:v>12766</c:v>
                </c:pt>
                <c:pt idx="4723">
                  <c:v>12751</c:v>
                </c:pt>
                <c:pt idx="4724">
                  <c:v>12742</c:v>
                </c:pt>
                <c:pt idx="4725">
                  <c:v>12731</c:v>
                </c:pt>
                <c:pt idx="4726">
                  <c:v>12729</c:v>
                </c:pt>
                <c:pt idx="4727">
                  <c:v>12719</c:v>
                </c:pt>
                <c:pt idx="4728">
                  <c:v>12709</c:v>
                </c:pt>
                <c:pt idx="4729">
                  <c:v>12695</c:v>
                </c:pt>
                <c:pt idx="4730">
                  <c:v>12687</c:v>
                </c:pt>
                <c:pt idx="4731">
                  <c:v>12676</c:v>
                </c:pt>
                <c:pt idx="4732">
                  <c:v>12667</c:v>
                </c:pt>
                <c:pt idx="4733">
                  <c:v>12659</c:v>
                </c:pt>
                <c:pt idx="4734">
                  <c:v>12644</c:v>
                </c:pt>
                <c:pt idx="4735">
                  <c:v>12640</c:v>
                </c:pt>
                <c:pt idx="4736">
                  <c:v>12622</c:v>
                </c:pt>
                <c:pt idx="4737">
                  <c:v>12613</c:v>
                </c:pt>
                <c:pt idx="4738">
                  <c:v>12605</c:v>
                </c:pt>
                <c:pt idx="4739">
                  <c:v>12596</c:v>
                </c:pt>
                <c:pt idx="4740">
                  <c:v>12581</c:v>
                </c:pt>
                <c:pt idx="4741">
                  <c:v>12579</c:v>
                </c:pt>
                <c:pt idx="4742">
                  <c:v>12562</c:v>
                </c:pt>
                <c:pt idx="4743">
                  <c:v>12552</c:v>
                </c:pt>
                <c:pt idx="4744">
                  <c:v>12543</c:v>
                </c:pt>
                <c:pt idx="4745">
                  <c:v>12532</c:v>
                </c:pt>
                <c:pt idx="4746">
                  <c:v>12530</c:v>
                </c:pt>
                <c:pt idx="4747">
                  <c:v>12513</c:v>
                </c:pt>
                <c:pt idx="4748">
                  <c:v>12502</c:v>
                </c:pt>
                <c:pt idx="4749">
                  <c:v>12497</c:v>
                </c:pt>
                <c:pt idx="4750">
                  <c:v>12486</c:v>
                </c:pt>
                <c:pt idx="4751">
                  <c:v>12472</c:v>
                </c:pt>
                <c:pt idx="4752">
                  <c:v>12469</c:v>
                </c:pt>
                <c:pt idx="4753">
                  <c:v>12457</c:v>
                </c:pt>
                <c:pt idx="4754">
                  <c:v>12448</c:v>
                </c:pt>
                <c:pt idx="4755">
                  <c:v>12436</c:v>
                </c:pt>
                <c:pt idx="4756">
                  <c:v>12429</c:v>
                </c:pt>
                <c:pt idx="4757">
                  <c:v>12420</c:v>
                </c:pt>
                <c:pt idx="4758">
                  <c:v>12402</c:v>
                </c:pt>
                <c:pt idx="4759">
                  <c:v>12396</c:v>
                </c:pt>
                <c:pt idx="4760">
                  <c:v>12385</c:v>
                </c:pt>
                <c:pt idx="4761">
                  <c:v>12380</c:v>
                </c:pt>
                <c:pt idx="4762">
                  <c:v>12364</c:v>
                </c:pt>
                <c:pt idx="4763">
                  <c:v>12357</c:v>
                </c:pt>
                <c:pt idx="4764">
                  <c:v>12344</c:v>
                </c:pt>
                <c:pt idx="4765">
                  <c:v>12334</c:v>
                </c:pt>
                <c:pt idx="4766">
                  <c:v>12326</c:v>
                </c:pt>
                <c:pt idx="4767">
                  <c:v>12313</c:v>
                </c:pt>
                <c:pt idx="4768">
                  <c:v>12310</c:v>
                </c:pt>
                <c:pt idx="4769">
                  <c:v>12299</c:v>
                </c:pt>
                <c:pt idx="4770">
                  <c:v>12290</c:v>
                </c:pt>
                <c:pt idx="4771">
                  <c:v>12276</c:v>
                </c:pt>
                <c:pt idx="4772">
                  <c:v>12264</c:v>
                </c:pt>
                <c:pt idx="4773">
                  <c:v>12252</c:v>
                </c:pt>
                <c:pt idx="4774">
                  <c:v>12250</c:v>
                </c:pt>
                <c:pt idx="4775">
                  <c:v>12234</c:v>
                </c:pt>
                <c:pt idx="4776">
                  <c:v>12224</c:v>
                </c:pt>
                <c:pt idx="4777">
                  <c:v>12214</c:v>
                </c:pt>
                <c:pt idx="4778">
                  <c:v>12203</c:v>
                </c:pt>
                <c:pt idx="4779">
                  <c:v>12191</c:v>
                </c:pt>
                <c:pt idx="4780">
                  <c:v>12187</c:v>
                </c:pt>
                <c:pt idx="4781">
                  <c:v>12174</c:v>
                </c:pt>
                <c:pt idx="4782">
                  <c:v>12165</c:v>
                </c:pt>
                <c:pt idx="4783">
                  <c:v>12153</c:v>
                </c:pt>
                <c:pt idx="4784">
                  <c:v>12142</c:v>
                </c:pt>
                <c:pt idx="4785">
                  <c:v>12135</c:v>
                </c:pt>
                <c:pt idx="4786">
                  <c:v>12127</c:v>
                </c:pt>
                <c:pt idx="4787">
                  <c:v>12114</c:v>
                </c:pt>
                <c:pt idx="4788">
                  <c:v>12107</c:v>
                </c:pt>
                <c:pt idx="4789">
                  <c:v>12092</c:v>
                </c:pt>
                <c:pt idx="4790">
                  <c:v>12086</c:v>
                </c:pt>
                <c:pt idx="4791">
                  <c:v>12080</c:v>
                </c:pt>
                <c:pt idx="4792">
                  <c:v>12066</c:v>
                </c:pt>
                <c:pt idx="4793">
                  <c:v>12054</c:v>
                </c:pt>
                <c:pt idx="4794">
                  <c:v>12048</c:v>
                </c:pt>
                <c:pt idx="4795">
                  <c:v>12035</c:v>
                </c:pt>
                <c:pt idx="4796">
                  <c:v>12030</c:v>
                </c:pt>
                <c:pt idx="4797">
                  <c:v>12014</c:v>
                </c:pt>
                <c:pt idx="4798">
                  <c:v>12003</c:v>
                </c:pt>
                <c:pt idx="4799">
                  <c:v>11998</c:v>
                </c:pt>
                <c:pt idx="4800">
                  <c:v>11983</c:v>
                </c:pt>
                <c:pt idx="4801">
                  <c:v>11977</c:v>
                </c:pt>
                <c:pt idx="4802">
                  <c:v>11969</c:v>
                </c:pt>
                <c:pt idx="4803">
                  <c:v>11959</c:v>
                </c:pt>
                <c:pt idx="4804">
                  <c:v>11945</c:v>
                </c:pt>
                <c:pt idx="4805">
                  <c:v>11939</c:v>
                </c:pt>
                <c:pt idx="4806">
                  <c:v>11923</c:v>
                </c:pt>
                <c:pt idx="4807">
                  <c:v>11920</c:v>
                </c:pt>
                <c:pt idx="4808">
                  <c:v>11902</c:v>
                </c:pt>
                <c:pt idx="4809">
                  <c:v>11893</c:v>
                </c:pt>
                <c:pt idx="4810">
                  <c:v>11886</c:v>
                </c:pt>
                <c:pt idx="4811">
                  <c:v>11872</c:v>
                </c:pt>
                <c:pt idx="4812">
                  <c:v>11866</c:v>
                </c:pt>
                <c:pt idx="4813">
                  <c:v>11857</c:v>
                </c:pt>
                <c:pt idx="4814">
                  <c:v>11841</c:v>
                </c:pt>
                <c:pt idx="4815">
                  <c:v>11837</c:v>
                </c:pt>
                <c:pt idx="4816">
                  <c:v>11830</c:v>
                </c:pt>
                <c:pt idx="4817">
                  <c:v>11816</c:v>
                </c:pt>
                <c:pt idx="4818">
                  <c:v>11801</c:v>
                </c:pt>
                <c:pt idx="4819">
                  <c:v>11795</c:v>
                </c:pt>
                <c:pt idx="4820">
                  <c:v>11782</c:v>
                </c:pt>
                <c:pt idx="4821">
                  <c:v>11775</c:v>
                </c:pt>
                <c:pt idx="4822">
                  <c:v>11764</c:v>
                </c:pt>
                <c:pt idx="4823">
                  <c:v>11757</c:v>
                </c:pt>
                <c:pt idx="4824">
                  <c:v>11742</c:v>
                </c:pt>
                <c:pt idx="4825">
                  <c:v>11737</c:v>
                </c:pt>
                <c:pt idx="4826">
                  <c:v>11730</c:v>
                </c:pt>
                <c:pt idx="4827">
                  <c:v>11714</c:v>
                </c:pt>
                <c:pt idx="4828">
                  <c:v>11708</c:v>
                </c:pt>
                <c:pt idx="4829">
                  <c:v>11695</c:v>
                </c:pt>
                <c:pt idx="4830">
                  <c:v>11684</c:v>
                </c:pt>
                <c:pt idx="4831">
                  <c:v>11675</c:v>
                </c:pt>
                <c:pt idx="4832">
                  <c:v>11663</c:v>
                </c:pt>
                <c:pt idx="4833">
                  <c:v>11660</c:v>
                </c:pt>
                <c:pt idx="4834">
                  <c:v>11643</c:v>
                </c:pt>
                <c:pt idx="4835">
                  <c:v>11632</c:v>
                </c:pt>
                <c:pt idx="4836">
                  <c:v>11621</c:v>
                </c:pt>
                <c:pt idx="4837">
                  <c:v>11614</c:v>
                </c:pt>
                <c:pt idx="4838">
                  <c:v>11607</c:v>
                </c:pt>
                <c:pt idx="4839">
                  <c:v>11597</c:v>
                </c:pt>
                <c:pt idx="4840">
                  <c:v>11583</c:v>
                </c:pt>
                <c:pt idx="4841">
                  <c:v>11577</c:v>
                </c:pt>
                <c:pt idx="4842">
                  <c:v>11570</c:v>
                </c:pt>
                <c:pt idx="4843">
                  <c:v>11551</c:v>
                </c:pt>
                <c:pt idx="4844">
                  <c:v>11541</c:v>
                </c:pt>
                <c:pt idx="4845">
                  <c:v>11538</c:v>
                </c:pt>
                <c:pt idx="4846">
                  <c:v>11528</c:v>
                </c:pt>
                <c:pt idx="4847">
                  <c:v>11517</c:v>
                </c:pt>
                <c:pt idx="4848">
                  <c:v>11504</c:v>
                </c:pt>
                <c:pt idx="4849">
                  <c:v>11498</c:v>
                </c:pt>
                <c:pt idx="4850">
                  <c:v>11487</c:v>
                </c:pt>
                <c:pt idx="4851">
                  <c:v>11473</c:v>
                </c:pt>
                <c:pt idx="4852">
                  <c:v>11468</c:v>
                </c:pt>
                <c:pt idx="4853">
                  <c:v>11455</c:v>
                </c:pt>
                <c:pt idx="4854">
                  <c:v>11441</c:v>
                </c:pt>
                <c:pt idx="4855">
                  <c:v>11438</c:v>
                </c:pt>
                <c:pt idx="4856">
                  <c:v>11424</c:v>
                </c:pt>
                <c:pt idx="4857">
                  <c:v>11414</c:v>
                </c:pt>
                <c:pt idx="4858">
                  <c:v>11401</c:v>
                </c:pt>
                <c:pt idx="4859">
                  <c:v>11398</c:v>
                </c:pt>
                <c:pt idx="4860">
                  <c:v>11384</c:v>
                </c:pt>
                <c:pt idx="4861">
                  <c:v>11371</c:v>
                </c:pt>
                <c:pt idx="4862">
                  <c:v>11364</c:v>
                </c:pt>
                <c:pt idx="4863">
                  <c:v>11352</c:v>
                </c:pt>
                <c:pt idx="4864">
                  <c:v>11345</c:v>
                </c:pt>
                <c:pt idx="4865">
                  <c:v>11338</c:v>
                </c:pt>
                <c:pt idx="4866">
                  <c:v>11325</c:v>
                </c:pt>
                <c:pt idx="4867">
                  <c:v>11319</c:v>
                </c:pt>
                <c:pt idx="4868">
                  <c:v>11304</c:v>
                </c:pt>
                <c:pt idx="4869">
                  <c:v>11294</c:v>
                </c:pt>
                <c:pt idx="4870">
                  <c:v>11289</c:v>
                </c:pt>
                <c:pt idx="4871">
                  <c:v>11271</c:v>
                </c:pt>
                <c:pt idx="4872">
                  <c:v>11269</c:v>
                </c:pt>
                <c:pt idx="4873">
                  <c:v>11259</c:v>
                </c:pt>
                <c:pt idx="4874">
                  <c:v>11250</c:v>
                </c:pt>
                <c:pt idx="4875">
                  <c:v>11237</c:v>
                </c:pt>
                <c:pt idx="4876">
                  <c:v>11225</c:v>
                </c:pt>
                <c:pt idx="4877">
                  <c:v>11211</c:v>
                </c:pt>
                <c:pt idx="4878">
                  <c:v>11202</c:v>
                </c:pt>
                <c:pt idx="4879">
                  <c:v>11195</c:v>
                </c:pt>
                <c:pt idx="4880">
                  <c:v>11183</c:v>
                </c:pt>
                <c:pt idx="4881">
                  <c:v>11175</c:v>
                </c:pt>
                <c:pt idx="4882">
                  <c:v>11164</c:v>
                </c:pt>
                <c:pt idx="4883">
                  <c:v>11160</c:v>
                </c:pt>
                <c:pt idx="4884">
                  <c:v>11150</c:v>
                </c:pt>
                <c:pt idx="4885">
                  <c:v>11131</c:v>
                </c:pt>
                <c:pt idx="4886">
                  <c:v>11130</c:v>
                </c:pt>
                <c:pt idx="4887">
                  <c:v>11116</c:v>
                </c:pt>
                <c:pt idx="4888">
                  <c:v>11101</c:v>
                </c:pt>
                <c:pt idx="4889">
                  <c:v>11099</c:v>
                </c:pt>
                <c:pt idx="4890">
                  <c:v>11081</c:v>
                </c:pt>
                <c:pt idx="4891">
                  <c:v>11076</c:v>
                </c:pt>
                <c:pt idx="4892">
                  <c:v>11067</c:v>
                </c:pt>
                <c:pt idx="4893">
                  <c:v>11051</c:v>
                </c:pt>
                <c:pt idx="4894">
                  <c:v>11041</c:v>
                </c:pt>
                <c:pt idx="4895">
                  <c:v>11031</c:v>
                </c:pt>
                <c:pt idx="4896">
                  <c:v>11027</c:v>
                </c:pt>
                <c:pt idx="4897">
                  <c:v>11013</c:v>
                </c:pt>
                <c:pt idx="4898">
                  <c:v>11010</c:v>
                </c:pt>
                <c:pt idx="4899">
                  <c:v>10999</c:v>
                </c:pt>
                <c:pt idx="4900">
                  <c:v>10985</c:v>
                </c:pt>
                <c:pt idx="4901">
                  <c:v>10971</c:v>
                </c:pt>
                <c:pt idx="4902">
                  <c:v>10965</c:v>
                </c:pt>
                <c:pt idx="4903">
                  <c:v>10959</c:v>
                </c:pt>
                <c:pt idx="4904">
                  <c:v>10948</c:v>
                </c:pt>
                <c:pt idx="4905">
                  <c:v>10937</c:v>
                </c:pt>
                <c:pt idx="4906">
                  <c:v>10927</c:v>
                </c:pt>
                <c:pt idx="4907">
                  <c:v>10911</c:v>
                </c:pt>
                <c:pt idx="4908">
                  <c:v>10902</c:v>
                </c:pt>
                <c:pt idx="4909">
                  <c:v>10899</c:v>
                </c:pt>
                <c:pt idx="4910">
                  <c:v>10888</c:v>
                </c:pt>
                <c:pt idx="4911">
                  <c:v>10876</c:v>
                </c:pt>
                <c:pt idx="4912">
                  <c:v>10867</c:v>
                </c:pt>
                <c:pt idx="4913">
                  <c:v>10856</c:v>
                </c:pt>
                <c:pt idx="4914">
                  <c:v>10849</c:v>
                </c:pt>
                <c:pt idx="4915">
                  <c:v>10837</c:v>
                </c:pt>
                <c:pt idx="4916">
                  <c:v>10826</c:v>
                </c:pt>
                <c:pt idx="4917">
                  <c:v>10811</c:v>
                </c:pt>
                <c:pt idx="4918">
                  <c:v>10802</c:v>
                </c:pt>
                <c:pt idx="4919">
                  <c:v>10797</c:v>
                </c:pt>
                <c:pt idx="4920">
                  <c:v>10787</c:v>
                </c:pt>
                <c:pt idx="4921">
                  <c:v>10776</c:v>
                </c:pt>
                <c:pt idx="4922">
                  <c:v>10769</c:v>
                </c:pt>
                <c:pt idx="4923">
                  <c:v>10756</c:v>
                </c:pt>
                <c:pt idx="4924">
                  <c:v>10750</c:v>
                </c:pt>
                <c:pt idx="4925">
                  <c:v>10731</c:v>
                </c:pt>
                <c:pt idx="4926">
                  <c:v>10729</c:v>
                </c:pt>
                <c:pt idx="4927">
                  <c:v>10714</c:v>
                </c:pt>
                <c:pt idx="4928">
                  <c:v>10702</c:v>
                </c:pt>
                <c:pt idx="4929">
                  <c:v>10696</c:v>
                </c:pt>
                <c:pt idx="4930">
                  <c:v>10682</c:v>
                </c:pt>
                <c:pt idx="4931">
                  <c:v>10676</c:v>
                </c:pt>
                <c:pt idx="4932">
                  <c:v>10668</c:v>
                </c:pt>
                <c:pt idx="4933">
                  <c:v>10653</c:v>
                </c:pt>
                <c:pt idx="4934">
                  <c:v>10650</c:v>
                </c:pt>
                <c:pt idx="4935">
                  <c:v>10634</c:v>
                </c:pt>
                <c:pt idx="4936">
                  <c:v>10630</c:v>
                </c:pt>
                <c:pt idx="4937">
                  <c:v>10614</c:v>
                </c:pt>
                <c:pt idx="4938">
                  <c:v>10604</c:v>
                </c:pt>
                <c:pt idx="4939">
                  <c:v>10599</c:v>
                </c:pt>
                <c:pt idx="4940">
                  <c:v>10590</c:v>
                </c:pt>
                <c:pt idx="4941">
                  <c:v>10580</c:v>
                </c:pt>
                <c:pt idx="4942">
                  <c:v>10567</c:v>
                </c:pt>
                <c:pt idx="4943">
                  <c:v>10551</c:v>
                </c:pt>
                <c:pt idx="4944">
                  <c:v>10541</c:v>
                </c:pt>
                <c:pt idx="4945">
                  <c:v>10535</c:v>
                </c:pt>
                <c:pt idx="4946">
                  <c:v>10525</c:v>
                </c:pt>
                <c:pt idx="4947">
                  <c:v>10518</c:v>
                </c:pt>
                <c:pt idx="4948">
                  <c:v>10507</c:v>
                </c:pt>
                <c:pt idx="4949">
                  <c:v>10499</c:v>
                </c:pt>
                <c:pt idx="4950">
                  <c:v>10490</c:v>
                </c:pt>
                <c:pt idx="4951">
                  <c:v>10474</c:v>
                </c:pt>
                <c:pt idx="4952">
                  <c:v>10470</c:v>
                </c:pt>
                <c:pt idx="4953">
                  <c:v>10451</c:v>
                </c:pt>
                <c:pt idx="4954">
                  <c:v>10446</c:v>
                </c:pt>
                <c:pt idx="4955">
                  <c:v>10434</c:v>
                </c:pt>
                <c:pt idx="4956">
                  <c:v>10429</c:v>
                </c:pt>
                <c:pt idx="4957">
                  <c:v>10413</c:v>
                </c:pt>
                <c:pt idx="4958">
                  <c:v>10403</c:v>
                </c:pt>
                <c:pt idx="4959">
                  <c:v>10394</c:v>
                </c:pt>
                <c:pt idx="4960">
                  <c:v>10386</c:v>
                </c:pt>
                <c:pt idx="4961">
                  <c:v>10377</c:v>
                </c:pt>
                <c:pt idx="4962">
                  <c:v>10368</c:v>
                </c:pt>
                <c:pt idx="4963">
                  <c:v>10355</c:v>
                </c:pt>
                <c:pt idx="4964">
                  <c:v>10344</c:v>
                </c:pt>
                <c:pt idx="4965">
                  <c:v>10338</c:v>
                </c:pt>
                <c:pt idx="4966">
                  <c:v>10321</c:v>
                </c:pt>
                <c:pt idx="4967">
                  <c:v>10318</c:v>
                </c:pt>
                <c:pt idx="4968">
                  <c:v>10303</c:v>
                </c:pt>
                <c:pt idx="4969">
                  <c:v>10294</c:v>
                </c:pt>
                <c:pt idx="4970">
                  <c:v>10288</c:v>
                </c:pt>
                <c:pt idx="4971">
                  <c:v>10274</c:v>
                </c:pt>
                <c:pt idx="4972">
                  <c:v>10265</c:v>
                </c:pt>
                <c:pt idx="4973">
                  <c:v>10259</c:v>
                </c:pt>
                <c:pt idx="4974">
                  <c:v>10243</c:v>
                </c:pt>
                <c:pt idx="4975">
                  <c:v>10238</c:v>
                </c:pt>
                <c:pt idx="4976">
                  <c:v>10229</c:v>
                </c:pt>
                <c:pt idx="4977">
                  <c:v>10218</c:v>
                </c:pt>
                <c:pt idx="4978">
                  <c:v>10203</c:v>
                </c:pt>
                <c:pt idx="4979">
                  <c:v>10191</c:v>
                </c:pt>
                <c:pt idx="4980">
                  <c:v>10182</c:v>
                </c:pt>
                <c:pt idx="4981">
                  <c:v>10172</c:v>
                </c:pt>
                <c:pt idx="4982">
                  <c:v>10166</c:v>
                </c:pt>
                <c:pt idx="4983">
                  <c:v>10152</c:v>
                </c:pt>
                <c:pt idx="4984">
                  <c:v>10145</c:v>
                </c:pt>
                <c:pt idx="4985">
                  <c:v>10137</c:v>
                </c:pt>
                <c:pt idx="4986">
                  <c:v>10127</c:v>
                </c:pt>
                <c:pt idx="4987">
                  <c:v>10119</c:v>
                </c:pt>
                <c:pt idx="4988">
                  <c:v>10104</c:v>
                </c:pt>
                <c:pt idx="4989">
                  <c:v>10098</c:v>
                </c:pt>
                <c:pt idx="4990">
                  <c:v>10087</c:v>
                </c:pt>
                <c:pt idx="4991">
                  <c:v>10074</c:v>
                </c:pt>
                <c:pt idx="4992">
                  <c:v>10068</c:v>
                </c:pt>
                <c:pt idx="4993">
                  <c:v>10059</c:v>
                </c:pt>
                <c:pt idx="4994">
                  <c:v>10043</c:v>
                </c:pt>
                <c:pt idx="4995">
                  <c:v>10037</c:v>
                </c:pt>
                <c:pt idx="4996">
                  <c:v>10027</c:v>
                </c:pt>
                <c:pt idx="4997">
                  <c:v>10017</c:v>
                </c:pt>
                <c:pt idx="4998">
                  <c:v>10001</c:v>
                </c:pt>
                <c:pt idx="4999">
                  <c:v>9998</c:v>
                </c:pt>
                <c:pt idx="5000">
                  <c:v>9989</c:v>
                </c:pt>
                <c:pt idx="5001">
                  <c:v>9971</c:v>
                </c:pt>
                <c:pt idx="5002">
                  <c:v>9961</c:v>
                </c:pt>
                <c:pt idx="5003">
                  <c:v>9958</c:v>
                </c:pt>
                <c:pt idx="5004">
                  <c:v>9945</c:v>
                </c:pt>
                <c:pt idx="5005">
                  <c:v>9935</c:v>
                </c:pt>
                <c:pt idx="5006">
                  <c:v>9930</c:v>
                </c:pt>
                <c:pt idx="5007">
                  <c:v>9918</c:v>
                </c:pt>
                <c:pt idx="5008">
                  <c:v>9907</c:v>
                </c:pt>
                <c:pt idx="5009">
                  <c:v>9900</c:v>
                </c:pt>
                <c:pt idx="5010">
                  <c:v>9884</c:v>
                </c:pt>
                <c:pt idx="5011">
                  <c:v>9871</c:v>
                </c:pt>
                <c:pt idx="5012">
                  <c:v>9865</c:v>
                </c:pt>
                <c:pt idx="5013">
                  <c:v>9856</c:v>
                </c:pt>
                <c:pt idx="5014">
                  <c:v>9847</c:v>
                </c:pt>
                <c:pt idx="5015">
                  <c:v>9839</c:v>
                </c:pt>
                <c:pt idx="5016">
                  <c:v>9828</c:v>
                </c:pt>
                <c:pt idx="5017">
                  <c:v>9819</c:v>
                </c:pt>
                <c:pt idx="5018">
                  <c:v>9809</c:v>
                </c:pt>
                <c:pt idx="5019">
                  <c:v>9792</c:v>
                </c:pt>
                <c:pt idx="5020">
                  <c:v>9785</c:v>
                </c:pt>
                <c:pt idx="5021">
                  <c:v>9779</c:v>
                </c:pt>
                <c:pt idx="5022">
                  <c:v>9770</c:v>
                </c:pt>
                <c:pt idx="5023">
                  <c:v>9757</c:v>
                </c:pt>
                <c:pt idx="5024">
                  <c:v>9748</c:v>
                </c:pt>
                <c:pt idx="5025">
                  <c:v>9736</c:v>
                </c:pt>
                <c:pt idx="5026">
                  <c:v>9726</c:v>
                </c:pt>
                <c:pt idx="5027">
                  <c:v>9718</c:v>
                </c:pt>
                <c:pt idx="5028">
                  <c:v>9701</c:v>
                </c:pt>
                <c:pt idx="5029">
                  <c:v>9697</c:v>
                </c:pt>
                <c:pt idx="5030">
                  <c:v>9681</c:v>
                </c:pt>
                <c:pt idx="5031">
                  <c:v>9679</c:v>
                </c:pt>
                <c:pt idx="5032">
                  <c:v>9663</c:v>
                </c:pt>
                <c:pt idx="5033">
                  <c:v>9660</c:v>
                </c:pt>
                <c:pt idx="5034">
                  <c:v>9642</c:v>
                </c:pt>
                <c:pt idx="5035">
                  <c:v>9634</c:v>
                </c:pt>
                <c:pt idx="5036">
                  <c:v>9624</c:v>
                </c:pt>
                <c:pt idx="5037">
                  <c:v>9611</c:v>
                </c:pt>
                <c:pt idx="5038">
                  <c:v>9605</c:v>
                </c:pt>
                <c:pt idx="5039">
                  <c:v>9596</c:v>
                </c:pt>
                <c:pt idx="5040">
                  <c:v>9585</c:v>
                </c:pt>
                <c:pt idx="5041">
                  <c:v>9573</c:v>
                </c:pt>
                <c:pt idx="5042">
                  <c:v>9570</c:v>
                </c:pt>
                <c:pt idx="5043">
                  <c:v>9560</c:v>
                </c:pt>
                <c:pt idx="5044">
                  <c:v>9548</c:v>
                </c:pt>
                <c:pt idx="5045">
                  <c:v>9540</c:v>
                </c:pt>
                <c:pt idx="5046">
                  <c:v>9528</c:v>
                </c:pt>
                <c:pt idx="5047">
                  <c:v>9520</c:v>
                </c:pt>
                <c:pt idx="5048">
                  <c:v>9504</c:v>
                </c:pt>
                <c:pt idx="5049">
                  <c:v>9491</c:v>
                </c:pt>
                <c:pt idx="5050">
                  <c:v>9489</c:v>
                </c:pt>
                <c:pt idx="5051">
                  <c:v>9471</c:v>
                </c:pt>
                <c:pt idx="5052">
                  <c:v>9464</c:v>
                </c:pt>
                <c:pt idx="5053">
                  <c:v>9458</c:v>
                </c:pt>
                <c:pt idx="5054">
                  <c:v>9441</c:v>
                </c:pt>
                <c:pt idx="5055">
                  <c:v>9433</c:v>
                </c:pt>
                <c:pt idx="5056">
                  <c:v>9426</c:v>
                </c:pt>
                <c:pt idx="5057">
                  <c:v>9414</c:v>
                </c:pt>
                <c:pt idx="5058">
                  <c:v>9404</c:v>
                </c:pt>
                <c:pt idx="5059">
                  <c:v>9395</c:v>
                </c:pt>
                <c:pt idx="5060">
                  <c:v>9389</c:v>
                </c:pt>
                <c:pt idx="5061">
                  <c:v>9378</c:v>
                </c:pt>
                <c:pt idx="5062">
                  <c:v>9366</c:v>
                </c:pt>
                <c:pt idx="5063">
                  <c:v>9355</c:v>
                </c:pt>
                <c:pt idx="5064">
                  <c:v>9341</c:v>
                </c:pt>
                <c:pt idx="5065">
                  <c:v>9333</c:v>
                </c:pt>
                <c:pt idx="5066">
                  <c:v>9330</c:v>
                </c:pt>
                <c:pt idx="5067">
                  <c:v>9311</c:v>
                </c:pt>
                <c:pt idx="5068">
                  <c:v>9306</c:v>
                </c:pt>
                <c:pt idx="5069">
                  <c:v>9293</c:v>
                </c:pt>
                <c:pt idx="5070">
                  <c:v>9290</c:v>
                </c:pt>
                <c:pt idx="5071">
                  <c:v>9271</c:v>
                </c:pt>
                <c:pt idx="5072">
                  <c:v>9261</c:v>
                </c:pt>
                <c:pt idx="5073">
                  <c:v>9257</c:v>
                </c:pt>
                <c:pt idx="5074">
                  <c:v>9248</c:v>
                </c:pt>
                <c:pt idx="5075">
                  <c:v>9233</c:v>
                </c:pt>
                <c:pt idx="5076">
                  <c:v>9226</c:v>
                </c:pt>
                <c:pt idx="5077">
                  <c:v>9214</c:v>
                </c:pt>
                <c:pt idx="5078">
                  <c:v>9204</c:v>
                </c:pt>
                <c:pt idx="5079">
                  <c:v>9198</c:v>
                </c:pt>
                <c:pt idx="5080">
                  <c:v>9185</c:v>
                </c:pt>
                <c:pt idx="5081">
                  <c:v>9173</c:v>
                </c:pt>
                <c:pt idx="5082">
                  <c:v>9164</c:v>
                </c:pt>
                <c:pt idx="5083">
                  <c:v>9155</c:v>
                </c:pt>
                <c:pt idx="5084">
                  <c:v>9146</c:v>
                </c:pt>
                <c:pt idx="5085">
                  <c:v>9131</c:v>
                </c:pt>
                <c:pt idx="5086">
                  <c:v>9129</c:v>
                </c:pt>
                <c:pt idx="5087">
                  <c:v>9112</c:v>
                </c:pt>
                <c:pt idx="5088">
                  <c:v>9107</c:v>
                </c:pt>
                <c:pt idx="5089">
                  <c:v>9100</c:v>
                </c:pt>
                <c:pt idx="5090">
                  <c:v>9088</c:v>
                </c:pt>
                <c:pt idx="5091">
                  <c:v>9072</c:v>
                </c:pt>
                <c:pt idx="5092">
                  <c:v>9061</c:v>
                </c:pt>
                <c:pt idx="5093">
                  <c:v>9054</c:v>
                </c:pt>
                <c:pt idx="5094">
                  <c:v>9049</c:v>
                </c:pt>
                <c:pt idx="5095">
                  <c:v>9033</c:v>
                </c:pt>
                <c:pt idx="5096">
                  <c:v>9027</c:v>
                </c:pt>
                <c:pt idx="5097">
                  <c:v>9012</c:v>
                </c:pt>
                <c:pt idx="5098">
                  <c:v>9002</c:v>
                </c:pt>
                <c:pt idx="5099">
                  <c:v>8999</c:v>
                </c:pt>
                <c:pt idx="5100">
                  <c:v>8983</c:v>
                </c:pt>
                <c:pt idx="5101">
                  <c:v>8977</c:v>
                </c:pt>
                <c:pt idx="5102">
                  <c:v>8966</c:v>
                </c:pt>
                <c:pt idx="5103">
                  <c:v>8959</c:v>
                </c:pt>
                <c:pt idx="5104">
                  <c:v>8949</c:v>
                </c:pt>
                <c:pt idx="5105">
                  <c:v>8933</c:v>
                </c:pt>
                <c:pt idx="5106">
                  <c:v>8922</c:v>
                </c:pt>
                <c:pt idx="5107">
                  <c:v>8913</c:v>
                </c:pt>
                <c:pt idx="5108">
                  <c:v>8905</c:v>
                </c:pt>
                <c:pt idx="5109">
                  <c:v>8898</c:v>
                </c:pt>
                <c:pt idx="5110">
                  <c:v>8882</c:v>
                </c:pt>
                <c:pt idx="5111">
                  <c:v>8877</c:v>
                </c:pt>
                <c:pt idx="5112">
                  <c:v>8870</c:v>
                </c:pt>
                <c:pt idx="5113">
                  <c:v>8851</c:v>
                </c:pt>
                <c:pt idx="5114">
                  <c:v>8844</c:v>
                </c:pt>
                <c:pt idx="5115">
                  <c:v>8838</c:v>
                </c:pt>
                <c:pt idx="5116">
                  <c:v>8828</c:v>
                </c:pt>
                <c:pt idx="5117">
                  <c:v>8816</c:v>
                </c:pt>
                <c:pt idx="5118">
                  <c:v>8801</c:v>
                </c:pt>
                <c:pt idx="5119">
                  <c:v>8791</c:v>
                </c:pt>
                <c:pt idx="5120">
                  <c:v>8789</c:v>
                </c:pt>
                <c:pt idx="5121">
                  <c:v>8772</c:v>
                </c:pt>
                <c:pt idx="5122">
                  <c:v>8769</c:v>
                </c:pt>
                <c:pt idx="5123">
                  <c:v>8752</c:v>
                </c:pt>
                <c:pt idx="5124">
                  <c:v>8746</c:v>
                </c:pt>
                <c:pt idx="5125">
                  <c:v>8735</c:v>
                </c:pt>
                <c:pt idx="5126">
                  <c:v>8726</c:v>
                </c:pt>
                <c:pt idx="5127">
                  <c:v>8713</c:v>
                </c:pt>
                <c:pt idx="5128">
                  <c:v>8705</c:v>
                </c:pt>
                <c:pt idx="5129">
                  <c:v>8691</c:v>
                </c:pt>
                <c:pt idx="5130">
                  <c:v>8687</c:v>
                </c:pt>
                <c:pt idx="5131">
                  <c:v>8679</c:v>
                </c:pt>
                <c:pt idx="5132">
                  <c:v>8662</c:v>
                </c:pt>
                <c:pt idx="5133">
                  <c:v>8657</c:v>
                </c:pt>
                <c:pt idx="5134">
                  <c:v>8647</c:v>
                </c:pt>
                <c:pt idx="5135">
                  <c:v>8634</c:v>
                </c:pt>
                <c:pt idx="5136">
                  <c:v>8630</c:v>
                </c:pt>
                <c:pt idx="5137">
                  <c:v>8614</c:v>
                </c:pt>
                <c:pt idx="5138">
                  <c:v>8608</c:v>
                </c:pt>
                <c:pt idx="5139">
                  <c:v>8596</c:v>
                </c:pt>
                <c:pt idx="5140">
                  <c:v>8588</c:v>
                </c:pt>
                <c:pt idx="5141">
                  <c:v>8571</c:v>
                </c:pt>
                <c:pt idx="5142">
                  <c:v>8563</c:v>
                </c:pt>
                <c:pt idx="5143">
                  <c:v>8553</c:v>
                </c:pt>
                <c:pt idx="5144">
                  <c:v>8541</c:v>
                </c:pt>
                <c:pt idx="5145">
                  <c:v>8536</c:v>
                </c:pt>
                <c:pt idx="5146">
                  <c:v>8530</c:v>
                </c:pt>
                <c:pt idx="5147">
                  <c:v>8515</c:v>
                </c:pt>
                <c:pt idx="5148">
                  <c:v>8502</c:v>
                </c:pt>
                <c:pt idx="5149">
                  <c:v>8491</c:v>
                </c:pt>
                <c:pt idx="5150">
                  <c:v>8483</c:v>
                </c:pt>
                <c:pt idx="5151">
                  <c:v>8477</c:v>
                </c:pt>
                <c:pt idx="5152">
                  <c:v>8463</c:v>
                </c:pt>
                <c:pt idx="5153">
                  <c:v>8458</c:v>
                </c:pt>
                <c:pt idx="5154">
                  <c:v>8447</c:v>
                </c:pt>
                <c:pt idx="5155">
                  <c:v>8438</c:v>
                </c:pt>
                <c:pt idx="5156">
                  <c:v>8422</c:v>
                </c:pt>
                <c:pt idx="5157">
                  <c:v>8416</c:v>
                </c:pt>
                <c:pt idx="5158">
                  <c:v>8402</c:v>
                </c:pt>
                <c:pt idx="5159">
                  <c:v>8394</c:v>
                </c:pt>
                <c:pt idx="5160">
                  <c:v>8383</c:v>
                </c:pt>
                <c:pt idx="5161">
                  <c:v>8373</c:v>
                </c:pt>
                <c:pt idx="5162">
                  <c:v>8366</c:v>
                </c:pt>
                <c:pt idx="5163">
                  <c:v>8355</c:v>
                </c:pt>
                <c:pt idx="5164">
                  <c:v>8345</c:v>
                </c:pt>
                <c:pt idx="5165">
                  <c:v>8339</c:v>
                </c:pt>
                <c:pt idx="5166">
                  <c:v>8325</c:v>
                </c:pt>
                <c:pt idx="5167">
                  <c:v>8315</c:v>
                </c:pt>
                <c:pt idx="5168">
                  <c:v>8304</c:v>
                </c:pt>
                <c:pt idx="5169">
                  <c:v>8294</c:v>
                </c:pt>
                <c:pt idx="5170">
                  <c:v>8281</c:v>
                </c:pt>
                <c:pt idx="5171">
                  <c:v>8275</c:v>
                </c:pt>
                <c:pt idx="5172">
                  <c:v>8267</c:v>
                </c:pt>
                <c:pt idx="5173">
                  <c:v>8253</c:v>
                </c:pt>
                <c:pt idx="5174">
                  <c:v>8242</c:v>
                </c:pt>
                <c:pt idx="5175">
                  <c:v>8239</c:v>
                </c:pt>
                <c:pt idx="5176">
                  <c:v>8224</c:v>
                </c:pt>
                <c:pt idx="5177">
                  <c:v>8220</c:v>
                </c:pt>
                <c:pt idx="5178">
                  <c:v>8201</c:v>
                </c:pt>
                <c:pt idx="5179">
                  <c:v>8195</c:v>
                </c:pt>
                <c:pt idx="5180">
                  <c:v>8183</c:v>
                </c:pt>
                <c:pt idx="5181">
                  <c:v>8174</c:v>
                </c:pt>
                <c:pt idx="5182">
                  <c:v>8162</c:v>
                </c:pt>
                <c:pt idx="5183">
                  <c:v>8158</c:v>
                </c:pt>
                <c:pt idx="5184">
                  <c:v>8143</c:v>
                </c:pt>
                <c:pt idx="5185">
                  <c:v>8139</c:v>
                </c:pt>
                <c:pt idx="5186">
                  <c:v>8123</c:v>
                </c:pt>
                <c:pt idx="5187">
                  <c:v>8113</c:v>
                </c:pt>
                <c:pt idx="5188">
                  <c:v>8106</c:v>
                </c:pt>
                <c:pt idx="5189">
                  <c:v>8097</c:v>
                </c:pt>
                <c:pt idx="5190">
                  <c:v>8086</c:v>
                </c:pt>
                <c:pt idx="5191">
                  <c:v>8071</c:v>
                </c:pt>
                <c:pt idx="5192">
                  <c:v>8063</c:v>
                </c:pt>
                <c:pt idx="5193">
                  <c:v>8059</c:v>
                </c:pt>
                <c:pt idx="5194">
                  <c:v>8050</c:v>
                </c:pt>
                <c:pt idx="5195">
                  <c:v>8032</c:v>
                </c:pt>
                <c:pt idx="5196">
                  <c:v>8029</c:v>
                </c:pt>
                <c:pt idx="5197">
                  <c:v>8015</c:v>
                </c:pt>
                <c:pt idx="5198">
                  <c:v>8010</c:v>
                </c:pt>
                <c:pt idx="5199">
                  <c:v>7991</c:v>
                </c:pt>
                <c:pt idx="5200">
                  <c:v>7982</c:v>
                </c:pt>
                <c:pt idx="5201">
                  <c:v>7979</c:v>
                </c:pt>
                <c:pt idx="5202">
                  <c:v>7962</c:v>
                </c:pt>
                <c:pt idx="5203">
                  <c:v>7957</c:v>
                </c:pt>
                <c:pt idx="5204">
                  <c:v>7949</c:v>
                </c:pt>
                <c:pt idx="5205">
                  <c:v>7934</c:v>
                </c:pt>
                <c:pt idx="5206">
                  <c:v>7924</c:v>
                </c:pt>
                <c:pt idx="5207">
                  <c:v>7920</c:v>
                </c:pt>
                <c:pt idx="5208">
                  <c:v>7905</c:v>
                </c:pt>
                <c:pt idx="5209">
                  <c:v>7895</c:v>
                </c:pt>
                <c:pt idx="5210">
                  <c:v>7888</c:v>
                </c:pt>
                <c:pt idx="5211">
                  <c:v>7876</c:v>
                </c:pt>
                <c:pt idx="5212">
                  <c:v>7861</c:v>
                </c:pt>
                <c:pt idx="5213">
                  <c:v>7855</c:v>
                </c:pt>
                <c:pt idx="5214">
                  <c:v>7845</c:v>
                </c:pt>
                <c:pt idx="5215">
                  <c:v>7835</c:v>
                </c:pt>
                <c:pt idx="5216">
                  <c:v>7830</c:v>
                </c:pt>
                <c:pt idx="5217">
                  <c:v>7814</c:v>
                </c:pt>
                <c:pt idx="5218">
                  <c:v>7805</c:v>
                </c:pt>
                <c:pt idx="5219">
                  <c:v>7793</c:v>
                </c:pt>
                <c:pt idx="5220">
                  <c:v>7782</c:v>
                </c:pt>
                <c:pt idx="5221">
                  <c:v>7772</c:v>
                </c:pt>
                <c:pt idx="5222">
                  <c:v>7765</c:v>
                </c:pt>
                <c:pt idx="5223">
                  <c:v>7752</c:v>
                </c:pt>
                <c:pt idx="5224">
                  <c:v>7741</c:v>
                </c:pt>
                <c:pt idx="5225">
                  <c:v>7731</c:v>
                </c:pt>
                <c:pt idx="5226">
                  <c:v>7721</c:v>
                </c:pt>
                <c:pt idx="5227">
                  <c:v>7711</c:v>
                </c:pt>
                <c:pt idx="5228">
                  <c:v>7707</c:v>
                </c:pt>
                <c:pt idx="5229">
                  <c:v>7699</c:v>
                </c:pt>
                <c:pt idx="5230">
                  <c:v>7682</c:v>
                </c:pt>
                <c:pt idx="5231">
                  <c:v>7678</c:v>
                </c:pt>
                <c:pt idx="5232">
                  <c:v>7669</c:v>
                </c:pt>
                <c:pt idx="5233">
                  <c:v>7657</c:v>
                </c:pt>
                <c:pt idx="5234">
                  <c:v>7646</c:v>
                </c:pt>
                <c:pt idx="5235">
                  <c:v>7639</c:v>
                </c:pt>
                <c:pt idx="5236">
                  <c:v>7628</c:v>
                </c:pt>
                <c:pt idx="5237">
                  <c:v>7613</c:v>
                </c:pt>
                <c:pt idx="5238">
                  <c:v>7606</c:v>
                </c:pt>
                <c:pt idx="5239">
                  <c:v>7593</c:v>
                </c:pt>
                <c:pt idx="5240">
                  <c:v>7587</c:v>
                </c:pt>
                <c:pt idx="5241">
                  <c:v>7574</c:v>
                </c:pt>
                <c:pt idx="5242">
                  <c:v>7566</c:v>
                </c:pt>
                <c:pt idx="5243">
                  <c:v>7559</c:v>
                </c:pt>
                <c:pt idx="5244">
                  <c:v>7548</c:v>
                </c:pt>
                <c:pt idx="5245">
                  <c:v>7540</c:v>
                </c:pt>
                <c:pt idx="5246">
                  <c:v>7521</c:v>
                </c:pt>
                <c:pt idx="5247">
                  <c:v>7513</c:v>
                </c:pt>
                <c:pt idx="5248">
                  <c:v>7510</c:v>
                </c:pt>
                <c:pt idx="5249">
                  <c:v>7495</c:v>
                </c:pt>
                <c:pt idx="5250">
                  <c:v>7482</c:v>
                </c:pt>
                <c:pt idx="5251">
                  <c:v>7472</c:v>
                </c:pt>
                <c:pt idx="5252">
                  <c:v>7462</c:v>
                </c:pt>
                <c:pt idx="5253">
                  <c:v>7459</c:v>
                </c:pt>
                <c:pt idx="5254">
                  <c:v>7450</c:v>
                </c:pt>
                <c:pt idx="5255">
                  <c:v>7432</c:v>
                </c:pt>
                <c:pt idx="5256">
                  <c:v>7425</c:v>
                </c:pt>
                <c:pt idx="5257">
                  <c:v>7419</c:v>
                </c:pt>
                <c:pt idx="5258">
                  <c:v>7404</c:v>
                </c:pt>
                <c:pt idx="5259">
                  <c:v>7398</c:v>
                </c:pt>
                <c:pt idx="5260">
                  <c:v>7383</c:v>
                </c:pt>
                <c:pt idx="5261">
                  <c:v>7377</c:v>
                </c:pt>
                <c:pt idx="5262">
                  <c:v>7362</c:v>
                </c:pt>
                <c:pt idx="5263">
                  <c:v>7355</c:v>
                </c:pt>
                <c:pt idx="5264">
                  <c:v>7343</c:v>
                </c:pt>
                <c:pt idx="5265">
                  <c:v>7336</c:v>
                </c:pt>
                <c:pt idx="5266">
                  <c:v>7326</c:v>
                </c:pt>
                <c:pt idx="5267">
                  <c:v>7317</c:v>
                </c:pt>
                <c:pt idx="5268">
                  <c:v>7306</c:v>
                </c:pt>
                <c:pt idx="5269">
                  <c:v>7298</c:v>
                </c:pt>
                <c:pt idx="5270">
                  <c:v>7284</c:v>
                </c:pt>
                <c:pt idx="5271">
                  <c:v>7276</c:v>
                </c:pt>
                <c:pt idx="5272">
                  <c:v>7266</c:v>
                </c:pt>
                <c:pt idx="5273">
                  <c:v>7258</c:v>
                </c:pt>
                <c:pt idx="5274">
                  <c:v>7250</c:v>
                </c:pt>
                <c:pt idx="5275">
                  <c:v>7231</c:v>
                </c:pt>
                <c:pt idx="5276">
                  <c:v>7230</c:v>
                </c:pt>
                <c:pt idx="5277">
                  <c:v>7215</c:v>
                </c:pt>
                <c:pt idx="5278">
                  <c:v>7202</c:v>
                </c:pt>
                <c:pt idx="5279">
                  <c:v>7200</c:v>
                </c:pt>
                <c:pt idx="5280">
                  <c:v>7185</c:v>
                </c:pt>
                <c:pt idx="5281">
                  <c:v>7176</c:v>
                </c:pt>
                <c:pt idx="5282">
                  <c:v>7162</c:v>
                </c:pt>
                <c:pt idx="5283">
                  <c:v>7152</c:v>
                </c:pt>
                <c:pt idx="5284">
                  <c:v>7148</c:v>
                </c:pt>
                <c:pt idx="5285">
                  <c:v>7132</c:v>
                </c:pt>
                <c:pt idx="5286">
                  <c:v>7128</c:v>
                </c:pt>
                <c:pt idx="5287">
                  <c:v>7113</c:v>
                </c:pt>
                <c:pt idx="5288">
                  <c:v>7108</c:v>
                </c:pt>
                <c:pt idx="5289">
                  <c:v>7097</c:v>
                </c:pt>
                <c:pt idx="5290">
                  <c:v>7081</c:v>
                </c:pt>
                <c:pt idx="5291">
                  <c:v>7080</c:v>
                </c:pt>
                <c:pt idx="5292">
                  <c:v>7061</c:v>
                </c:pt>
                <c:pt idx="5293">
                  <c:v>7051</c:v>
                </c:pt>
                <c:pt idx="5294">
                  <c:v>7045</c:v>
                </c:pt>
                <c:pt idx="5295">
                  <c:v>7035</c:v>
                </c:pt>
                <c:pt idx="5296">
                  <c:v>7026</c:v>
                </c:pt>
                <c:pt idx="5297">
                  <c:v>7014</c:v>
                </c:pt>
                <c:pt idx="5298">
                  <c:v>7002</c:v>
                </c:pt>
                <c:pt idx="5299">
                  <c:v>6999</c:v>
                </c:pt>
                <c:pt idx="5300">
                  <c:v>6985</c:v>
                </c:pt>
                <c:pt idx="5301">
                  <c:v>6975</c:v>
                </c:pt>
                <c:pt idx="5302">
                  <c:v>6965</c:v>
                </c:pt>
                <c:pt idx="5303">
                  <c:v>6953</c:v>
                </c:pt>
                <c:pt idx="5304">
                  <c:v>6941</c:v>
                </c:pt>
                <c:pt idx="5305">
                  <c:v>6935</c:v>
                </c:pt>
                <c:pt idx="5306">
                  <c:v>6921</c:v>
                </c:pt>
                <c:pt idx="5307">
                  <c:v>6914</c:v>
                </c:pt>
                <c:pt idx="5308">
                  <c:v>6903</c:v>
                </c:pt>
                <c:pt idx="5309">
                  <c:v>6894</c:v>
                </c:pt>
                <c:pt idx="5310">
                  <c:v>6886</c:v>
                </c:pt>
                <c:pt idx="5311">
                  <c:v>6879</c:v>
                </c:pt>
                <c:pt idx="5312">
                  <c:v>6867</c:v>
                </c:pt>
                <c:pt idx="5313">
                  <c:v>6859</c:v>
                </c:pt>
                <c:pt idx="5314">
                  <c:v>6842</c:v>
                </c:pt>
                <c:pt idx="5315">
                  <c:v>6835</c:v>
                </c:pt>
                <c:pt idx="5316">
                  <c:v>6830</c:v>
                </c:pt>
                <c:pt idx="5317">
                  <c:v>6816</c:v>
                </c:pt>
                <c:pt idx="5318">
                  <c:v>6810</c:v>
                </c:pt>
                <c:pt idx="5319">
                  <c:v>6792</c:v>
                </c:pt>
                <c:pt idx="5320">
                  <c:v>6784</c:v>
                </c:pt>
                <c:pt idx="5321">
                  <c:v>6774</c:v>
                </c:pt>
                <c:pt idx="5322">
                  <c:v>6767</c:v>
                </c:pt>
                <c:pt idx="5323">
                  <c:v>6758</c:v>
                </c:pt>
                <c:pt idx="5324">
                  <c:v>6750</c:v>
                </c:pt>
                <c:pt idx="5325">
                  <c:v>6732</c:v>
                </c:pt>
                <c:pt idx="5326">
                  <c:v>6722</c:v>
                </c:pt>
                <c:pt idx="5327">
                  <c:v>6714</c:v>
                </c:pt>
                <c:pt idx="5328">
                  <c:v>6706</c:v>
                </c:pt>
                <c:pt idx="5329">
                  <c:v>6695</c:v>
                </c:pt>
                <c:pt idx="5330">
                  <c:v>6683</c:v>
                </c:pt>
                <c:pt idx="5331">
                  <c:v>6674</c:v>
                </c:pt>
                <c:pt idx="5332">
                  <c:v>6662</c:v>
                </c:pt>
                <c:pt idx="5333">
                  <c:v>6655</c:v>
                </c:pt>
                <c:pt idx="5334">
                  <c:v>6648</c:v>
                </c:pt>
                <c:pt idx="5335">
                  <c:v>6632</c:v>
                </c:pt>
                <c:pt idx="5336">
                  <c:v>6623</c:v>
                </c:pt>
                <c:pt idx="5337">
                  <c:v>6619</c:v>
                </c:pt>
                <c:pt idx="5338">
                  <c:v>6606</c:v>
                </c:pt>
                <c:pt idx="5339">
                  <c:v>6591</c:v>
                </c:pt>
                <c:pt idx="5340">
                  <c:v>6581</c:v>
                </c:pt>
                <c:pt idx="5341">
                  <c:v>6576</c:v>
                </c:pt>
                <c:pt idx="5342">
                  <c:v>6563</c:v>
                </c:pt>
                <c:pt idx="5343">
                  <c:v>6553</c:v>
                </c:pt>
                <c:pt idx="5344">
                  <c:v>6542</c:v>
                </c:pt>
                <c:pt idx="5345">
                  <c:v>6532</c:v>
                </c:pt>
                <c:pt idx="5346">
                  <c:v>6525</c:v>
                </c:pt>
                <c:pt idx="5347">
                  <c:v>6517</c:v>
                </c:pt>
                <c:pt idx="5348">
                  <c:v>6505</c:v>
                </c:pt>
                <c:pt idx="5349">
                  <c:v>6498</c:v>
                </c:pt>
                <c:pt idx="5350">
                  <c:v>6481</c:v>
                </c:pt>
                <c:pt idx="5351">
                  <c:v>6474</c:v>
                </c:pt>
                <c:pt idx="5352">
                  <c:v>6462</c:v>
                </c:pt>
                <c:pt idx="5353">
                  <c:v>6451</c:v>
                </c:pt>
                <c:pt idx="5354">
                  <c:v>6450</c:v>
                </c:pt>
                <c:pt idx="5355">
                  <c:v>6434</c:v>
                </c:pt>
                <c:pt idx="5356">
                  <c:v>6421</c:v>
                </c:pt>
                <c:pt idx="5357">
                  <c:v>6415</c:v>
                </c:pt>
                <c:pt idx="5358">
                  <c:v>6409</c:v>
                </c:pt>
                <c:pt idx="5359">
                  <c:v>6395</c:v>
                </c:pt>
                <c:pt idx="5360">
                  <c:v>6385</c:v>
                </c:pt>
                <c:pt idx="5361">
                  <c:v>6380</c:v>
                </c:pt>
                <c:pt idx="5362">
                  <c:v>6364</c:v>
                </c:pt>
                <c:pt idx="5363">
                  <c:v>6353</c:v>
                </c:pt>
                <c:pt idx="5364">
                  <c:v>6347</c:v>
                </c:pt>
                <c:pt idx="5365">
                  <c:v>6335</c:v>
                </c:pt>
                <c:pt idx="5366">
                  <c:v>6326</c:v>
                </c:pt>
                <c:pt idx="5367">
                  <c:v>6317</c:v>
                </c:pt>
                <c:pt idx="5368">
                  <c:v>6310</c:v>
                </c:pt>
                <c:pt idx="5369">
                  <c:v>6291</c:v>
                </c:pt>
                <c:pt idx="5370">
                  <c:v>6290</c:v>
                </c:pt>
                <c:pt idx="5371">
                  <c:v>6277</c:v>
                </c:pt>
                <c:pt idx="5372">
                  <c:v>6261</c:v>
                </c:pt>
                <c:pt idx="5373">
                  <c:v>6252</c:v>
                </c:pt>
                <c:pt idx="5374">
                  <c:v>6241</c:v>
                </c:pt>
                <c:pt idx="5375">
                  <c:v>6236</c:v>
                </c:pt>
                <c:pt idx="5376">
                  <c:v>6223</c:v>
                </c:pt>
                <c:pt idx="5377">
                  <c:v>6216</c:v>
                </c:pt>
                <c:pt idx="5378">
                  <c:v>6203</c:v>
                </c:pt>
                <c:pt idx="5379">
                  <c:v>6199</c:v>
                </c:pt>
                <c:pt idx="5380">
                  <c:v>6181</c:v>
                </c:pt>
                <c:pt idx="5381">
                  <c:v>6175</c:v>
                </c:pt>
                <c:pt idx="5382">
                  <c:v>6162</c:v>
                </c:pt>
                <c:pt idx="5383">
                  <c:v>6155</c:v>
                </c:pt>
                <c:pt idx="5384">
                  <c:v>6145</c:v>
                </c:pt>
                <c:pt idx="5385">
                  <c:v>6138</c:v>
                </c:pt>
                <c:pt idx="5386">
                  <c:v>6124</c:v>
                </c:pt>
                <c:pt idx="5387">
                  <c:v>6119</c:v>
                </c:pt>
                <c:pt idx="5388">
                  <c:v>6110</c:v>
                </c:pt>
                <c:pt idx="5389">
                  <c:v>6095</c:v>
                </c:pt>
                <c:pt idx="5390">
                  <c:v>6089</c:v>
                </c:pt>
                <c:pt idx="5391">
                  <c:v>6077</c:v>
                </c:pt>
                <c:pt idx="5392">
                  <c:v>6070</c:v>
                </c:pt>
                <c:pt idx="5393">
                  <c:v>6052</c:v>
                </c:pt>
                <c:pt idx="5394">
                  <c:v>6049</c:v>
                </c:pt>
                <c:pt idx="5395">
                  <c:v>6035</c:v>
                </c:pt>
                <c:pt idx="5396">
                  <c:v>6023</c:v>
                </c:pt>
                <c:pt idx="5397">
                  <c:v>6011</c:v>
                </c:pt>
                <c:pt idx="5398">
                  <c:v>6006</c:v>
                </c:pt>
                <c:pt idx="5399">
                  <c:v>5996</c:v>
                </c:pt>
                <c:pt idx="5400">
                  <c:v>5988</c:v>
                </c:pt>
                <c:pt idx="5401">
                  <c:v>5977</c:v>
                </c:pt>
                <c:pt idx="5402">
                  <c:v>5963</c:v>
                </c:pt>
                <c:pt idx="5403">
                  <c:v>5952</c:v>
                </c:pt>
                <c:pt idx="5404">
                  <c:v>5941</c:v>
                </c:pt>
                <c:pt idx="5405">
                  <c:v>5932</c:v>
                </c:pt>
                <c:pt idx="5406">
                  <c:v>5929</c:v>
                </c:pt>
                <c:pt idx="5407">
                  <c:v>5919</c:v>
                </c:pt>
                <c:pt idx="5408">
                  <c:v>5902</c:v>
                </c:pt>
                <c:pt idx="5409">
                  <c:v>5892</c:v>
                </c:pt>
                <c:pt idx="5410">
                  <c:v>5883</c:v>
                </c:pt>
                <c:pt idx="5411">
                  <c:v>5872</c:v>
                </c:pt>
                <c:pt idx="5412">
                  <c:v>5865</c:v>
                </c:pt>
                <c:pt idx="5413">
                  <c:v>5857</c:v>
                </c:pt>
                <c:pt idx="5414">
                  <c:v>5843</c:v>
                </c:pt>
                <c:pt idx="5415">
                  <c:v>5840</c:v>
                </c:pt>
                <c:pt idx="5416">
                  <c:v>5821</c:v>
                </c:pt>
                <c:pt idx="5417">
                  <c:v>5815</c:v>
                </c:pt>
                <c:pt idx="5418">
                  <c:v>5801</c:v>
                </c:pt>
                <c:pt idx="5419">
                  <c:v>5795</c:v>
                </c:pt>
                <c:pt idx="5420">
                  <c:v>5784</c:v>
                </c:pt>
                <c:pt idx="5421">
                  <c:v>5776</c:v>
                </c:pt>
                <c:pt idx="5422">
                  <c:v>5763</c:v>
                </c:pt>
                <c:pt idx="5423">
                  <c:v>5752</c:v>
                </c:pt>
                <c:pt idx="5424">
                  <c:v>5745</c:v>
                </c:pt>
                <c:pt idx="5425">
                  <c:v>5740</c:v>
                </c:pt>
                <c:pt idx="5426">
                  <c:v>5730</c:v>
                </c:pt>
                <c:pt idx="5427">
                  <c:v>5714</c:v>
                </c:pt>
                <c:pt idx="5428">
                  <c:v>5705</c:v>
                </c:pt>
                <c:pt idx="5429">
                  <c:v>5699</c:v>
                </c:pt>
                <c:pt idx="5430">
                  <c:v>5681</c:v>
                </c:pt>
                <c:pt idx="5431">
                  <c:v>5677</c:v>
                </c:pt>
                <c:pt idx="5432">
                  <c:v>5661</c:v>
                </c:pt>
                <c:pt idx="5433">
                  <c:v>5659</c:v>
                </c:pt>
                <c:pt idx="5434">
                  <c:v>5644</c:v>
                </c:pt>
                <c:pt idx="5435">
                  <c:v>5633</c:v>
                </c:pt>
                <c:pt idx="5436">
                  <c:v>5624</c:v>
                </c:pt>
                <c:pt idx="5437">
                  <c:v>5612</c:v>
                </c:pt>
                <c:pt idx="5438">
                  <c:v>5604</c:v>
                </c:pt>
                <c:pt idx="5439">
                  <c:v>5591</c:v>
                </c:pt>
                <c:pt idx="5440">
                  <c:v>5586</c:v>
                </c:pt>
                <c:pt idx="5441">
                  <c:v>5578</c:v>
                </c:pt>
                <c:pt idx="5442">
                  <c:v>5565</c:v>
                </c:pt>
                <c:pt idx="5443">
                  <c:v>5555</c:v>
                </c:pt>
                <c:pt idx="5444">
                  <c:v>5547</c:v>
                </c:pt>
                <c:pt idx="5445">
                  <c:v>5540</c:v>
                </c:pt>
                <c:pt idx="5446">
                  <c:v>5525</c:v>
                </c:pt>
                <c:pt idx="5447">
                  <c:v>5516</c:v>
                </c:pt>
                <c:pt idx="5448">
                  <c:v>5506</c:v>
                </c:pt>
                <c:pt idx="5449">
                  <c:v>5492</c:v>
                </c:pt>
                <c:pt idx="5450">
                  <c:v>5486</c:v>
                </c:pt>
                <c:pt idx="5451">
                  <c:v>5475</c:v>
                </c:pt>
                <c:pt idx="5452">
                  <c:v>5465</c:v>
                </c:pt>
                <c:pt idx="5453">
                  <c:v>5458</c:v>
                </c:pt>
                <c:pt idx="5454">
                  <c:v>5444</c:v>
                </c:pt>
                <c:pt idx="5455">
                  <c:v>5432</c:v>
                </c:pt>
                <c:pt idx="5456">
                  <c:v>5430</c:v>
                </c:pt>
                <c:pt idx="5457">
                  <c:v>5416</c:v>
                </c:pt>
                <c:pt idx="5458">
                  <c:v>5404</c:v>
                </c:pt>
                <c:pt idx="5459">
                  <c:v>5400</c:v>
                </c:pt>
                <c:pt idx="5460">
                  <c:v>5389</c:v>
                </c:pt>
                <c:pt idx="5461">
                  <c:v>5380</c:v>
                </c:pt>
                <c:pt idx="5462">
                  <c:v>5364</c:v>
                </c:pt>
                <c:pt idx="5463">
                  <c:v>5358</c:v>
                </c:pt>
                <c:pt idx="5464">
                  <c:v>5347</c:v>
                </c:pt>
                <c:pt idx="5465">
                  <c:v>5337</c:v>
                </c:pt>
                <c:pt idx="5466">
                  <c:v>5328</c:v>
                </c:pt>
                <c:pt idx="5467">
                  <c:v>5314</c:v>
                </c:pt>
                <c:pt idx="5468">
                  <c:v>5307</c:v>
                </c:pt>
                <c:pt idx="5469">
                  <c:v>5295</c:v>
                </c:pt>
                <c:pt idx="5470">
                  <c:v>5286</c:v>
                </c:pt>
                <c:pt idx="5471">
                  <c:v>5272</c:v>
                </c:pt>
                <c:pt idx="5472">
                  <c:v>5267</c:v>
                </c:pt>
                <c:pt idx="5473">
                  <c:v>5258</c:v>
                </c:pt>
                <c:pt idx="5474">
                  <c:v>5250</c:v>
                </c:pt>
                <c:pt idx="5475">
                  <c:v>5234</c:v>
                </c:pt>
                <c:pt idx="5476">
                  <c:v>5230</c:v>
                </c:pt>
                <c:pt idx="5477">
                  <c:v>5218</c:v>
                </c:pt>
                <c:pt idx="5478">
                  <c:v>5209</c:v>
                </c:pt>
                <c:pt idx="5479">
                  <c:v>5193</c:v>
                </c:pt>
                <c:pt idx="5480">
                  <c:v>5185</c:v>
                </c:pt>
                <c:pt idx="5481">
                  <c:v>5176</c:v>
                </c:pt>
                <c:pt idx="5482">
                  <c:v>5161</c:v>
                </c:pt>
                <c:pt idx="5483">
                  <c:v>5152</c:v>
                </c:pt>
                <c:pt idx="5484">
                  <c:v>5149</c:v>
                </c:pt>
                <c:pt idx="5485">
                  <c:v>5136</c:v>
                </c:pt>
                <c:pt idx="5486">
                  <c:v>5125</c:v>
                </c:pt>
                <c:pt idx="5487">
                  <c:v>5112</c:v>
                </c:pt>
                <c:pt idx="5488">
                  <c:v>5106</c:v>
                </c:pt>
                <c:pt idx="5489">
                  <c:v>5099</c:v>
                </c:pt>
                <c:pt idx="5490">
                  <c:v>5086</c:v>
                </c:pt>
                <c:pt idx="5491">
                  <c:v>5073</c:v>
                </c:pt>
                <c:pt idx="5492">
                  <c:v>5062</c:v>
                </c:pt>
                <c:pt idx="5493">
                  <c:v>5056</c:v>
                </c:pt>
                <c:pt idx="5494">
                  <c:v>5047</c:v>
                </c:pt>
                <c:pt idx="5495">
                  <c:v>5035</c:v>
                </c:pt>
                <c:pt idx="5496">
                  <c:v>5024</c:v>
                </c:pt>
                <c:pt idx="5497">
                  <c:v>5020</c:v>
                </c:pt>
                <c:pt idx="5498">
                  <c:v>5010</c:v>
                </c:pt>
                <c:pt idx="5499">
                  <c:v>5000</c:v>
                </c:pt>
                <c:pt idx="5500">
                  <c:v>4988</c:v>
                </c:pt>
                <c:pt idx="5501">
                  <c:v>4975</c:v>
                </c:pt>
                <c:pt idx="5502">
                  <c:v>4970</c:v>
                </c:pt>
                <c:pt idx="5503">
                  <c:v>4960</c:v>
                </c:pt>
                <c:pt idx="5504">
                  <c:v>4948</c:v>
                </c:pt>
                <c:pt idx="5505">
                  <c:v>4938</c:v>
                </c:pt>
                <c:pt idx="5506">
                  <c:v>4930</c:v>
                </c:pt>
                <c:pt idx="5507">
                  <c:v>4913</c:v>
                </c:pt>
                <c:pt idx="5508">
                  <c:v>4906</c:v>
                </c:pt>
                <c:pt idx="5509">
                  <c:v>4896</c:v>
                </c:pt>
                <c:pt idx="5510">
                  <c:v>4886</c:v>
                </c:pt>
                <c:pt idx="5511">
                  <c:v>4878</c:v>
                </c:pt>
                <c:pt idx="5512">
                  <c:v>4863</c:v>
                </c:pt>
                <c:pt idx="5513">
                  <c:v>4859</c:v>
                </c:pt>
                <c:pt idx="5514">
                  <c:v>4848</c:v>
                </c:pt>
                <c:pt idx="5515">
                  <c:v>4840</c:v>
                </c:pt>
                <c:pt idx="5516">
                  <c:v>4826</c:v>
                </c:pt>
                <c:pt idx="5517">
                  <c:v>4816</c:v>
                </c:pt>
                <c:pt idx="5518">
                  <c:v>4810</c:v>
                </c:pt>
                <c:pt idx="5519">
                  <c:v>4791</c:v>
                </c:pt>
                <c:pt idx="5520">
                  <c:v>4781</c:v>
                </c:pt>
                <c:pt idx="5521">
                  <c:v>4779</c:v>
                </c:pt>
                <c:pt idx="5522">
                  <c:v>4766</c:v>
                </c:pt>
                <c:pt idx="5523">
                  <c:v>4759</c:v>
                </c:pt>
                <c:pt idx="5524">
                  <c:v>4745</c:v>
                </c:pt>
                <c:pt idx="5525">
                  <c:v>4735</c:v>
                </c:pt>
                <c:pt idx="5526">
                  <c:v>4727</c:v>
                </c:pt>
                <c:pt idx="5527">
                  <c:v>4712</c:v>
                </c:pt>
                <c:pt idx="5528">
                  <c:v>4704</c:v>
                </c:pt>
                <c:pt idx="5529">
                  <c:v>4697</c:v>
                </c:pt>
                <c:pt idx="5530">
                  <c:v>4687</c:v>
                </c:pt>
                <c:pt idx="5531">
                  <c:v>4674</c:v>
                </c:pt>
                <c:pt idx="5532">
                  <c:v>4661</c:v>
                </c:pt>
                <c:pt idx="5533">
                  <c:v>4658</c:v>
                </c:pt>
                <c:pt idx="5534">
                  <c:v>4646</c:v>
                </c:pt>
                <c:pt idx="5535">
                  <c:v>4640</c:v>
                </c:pt>
                <c:pt idx="5536">
                  <c:v>4627</c:v>
                </c:pt>
                <c:pt idx="5537">
                  <c:v>4615</c:v>
                </c:pt>
                <c:pt idx="5538">
                  <c:v>4608</c:v>
                </c:pt>
                <c:pt idx="5539">
                  <c:v>4595</c:v>
                </c:pt>
                <c:pt idx="5540">
                  <c:v>4583</c:v>
                </c:pt>
                <c:pt idx="5541">
                  <c:v>4577</c:v>
                </c:pt>
                <c:pt idx="5542">
                  <c:v>4569</c:v>
                </c:pt>
                <c:pt idx="5543">
                  <c:v>4556</c:v>
                </c:pt>
                <c:pt idx="5544">
                  <c:v>4550</c:v>
                </c:pt>
                <c:pt idx="5545">
                  <c:v>4539</c:v>
                </c:pt>
                <c:pt idx="5546">
                  <c:v>4523</c:v>
                </c:pt>
                <c:pt idx="5547">
                  <c:v>4512</c:v>
                </c:pt>
                <c:pt idx="5548">
                  <c:v>4506</c:v>
                </c:pt>
                <c:pt idx="5549">
                  <c:v>4496</c:v>
                </c:pt>
                <c:pt idx="5550">
                  <c:v>4482</c:v>
                </c:pt>
                <c:pt idx="5551">
                  <c:v>4476</c:v>
                </c:pt>
                <c:pt idx="5552">
                  <c:v>4469</c:v>
                </c:pt>
                <c:pt idx="5553">
                  <c:v>4460</c:v>
                </c:pt>
                <c:pt idx="5554">
                  <c:v>4448</c:v>
                </c:pt>
                <c:pt idx="5555">
                  <c:v>4440</c:v>
                </c:pt>
                <c:pt idx="5556">
                  <c:v>4425</c:v>
                </c:pt>
                <c:pt idx="5557">
                  <c:v>4411</c:v>
                </c:pt>
                <c:pt idx="5558">
                  <c:v>4408</c:v>
                </c:pt>
                <c:pt idx="5559">
                  <c:v>4393</c:v>
                </c:pt>
                <c:pt idx="5560">
                  <c:v>4384</c:v>
                </c:pt>
                <c:pt idx="5561">
                  <c:v>4374</c:v>
                </c:pt>
                <c:pt idx="5562">
                  <c:v>4364</c:v>
                </c:pt>
                <c:pt idx="5563">
                  <c:v>4360</c:v>
                </c:pt>
                <c:pt idx="5564">
                  <c:v>4343</c:v>
                </c:pt>
                <c:pt idx="5565">
                  <c:v>4334</c:v>
                </c:pt>
                <c:pt idx="5566">
                  <c:v>4326</c:v>
                </c:pt>
                <c:pt idx="5567">
                  <c:v>4319</c:v>
                </c:pt>
                <c:pt idx="5568">
                  <c:v>4306</c:v>
                </c:pt>
                <c:pt idx="5569">
                  <c:v>4292</c:v>
                </c:pt>
                <c:pt idx="5570">
                  <c:v>4287</c:v>
                </c:pt>
                <c:pt idx="5571">
                  <c:v>4273</c:v>
                </c:pt>
                <c:pt idx="5572">
                  <c:v>4266</c:v>
                </c:pt>
                <c:pt idx="5573">
                  <c:v>4253</c:v>
                </c:pt>
                <c:pt idx="5574">
                  <c:v>4248</c:v>
                </c:pt>
                <c:pt idx="5575">
                  <c:v>4231</c:v>
                </c:pt>
                <c:pt idx="5576">
                  <c:v>4229</c:v>
                </c:pt>
                <c:pt idx="5577">
                  <c:v>4211</c:v>
                </c:pt>
                <c:pt idx="5578">
                  <c:v>4205</c:v>
                </c:pt>
                <c:pt idx="5579">
                  <c:v>4197</c:v>
                </c:pt>
                <c:pt idx="5580">
                  <c:v>4189</c:v>
                </c:pt>
                <c:pt idx="5581">
                  <c:v>4179</c:v>
                </c:pt>
                <c:pt idx="5582">
                  <c:v>4163</c:v>
                </c:pt>
                <c:pt idx="5583">
                  <c:v>4158</c:v>
                </c:pt>
                <c:pt idx="5584">
                  <c:v>4148</c:v>
                </c:pt>
                <c:pt idx="5585">
                  <c:v>4135</c:v>
                </c:pt>
                <c:pt idx="5586">
                  <c:v>4125</c:v>
                </c:pt>
                <c:pt idx="5587">
                  <c:v>4118</c:v>
                </c:pt>
                <c:pt idx="5588">
                  <c:v>4103</c:v>
                </c:pt>
                <c:pt idx="5589">
                  <c:v>4093</c:v>
                </c:pt>
                <c:pt idx="5590">
                  <c:v>4086</c:v>
                </c:pt>
                <c:pt idx="5591">
                  <c:v>4072</c:v>
                </c:pt>
                <c:pt idx="5592">
                  <c:v>4064</c:v>
                </c:pt>
                <c:pt idx="5593">
                  <c:v>4051</c:v>
                </c:pt>
                <c:pt idx="5594">
                  <c:v>4042</c:v>
                </c:pt>
                <c:pt idx="5595">
                  <c:v>4033</c:v>
                </c:pt>
                <c:pt idx="5596">
                  <c:v>4023</c:v>
                </c:pt>
                <c:pt idx="5597">
                  <c:v>4016</c:v>
                </c:pt>
                <c:pt idx="5598">
                  <c:v>4008</c:v>
                </c:pt>
                <c:pt idx="5599">
                  <c:v>3992</c:v>
                </c:pt>
                <c:pt idx="5600">
                  <c:v>4123</c:v>
                </c:pt>
                <c:pt idx="5601">
                  <c:v>4126</c:v>
                </c:pt>
                <c:pt idx="5602">
                  <c:v>4188</c:v>
                </c:pt>
                <c:pt idx="5603">
                  <c:v>4231</c:v>
                </c:pt>
                <c:pt idx="5604">
                  <c:v>4252</c:v>
                </c:pt>
                <c:pt idx="5605">
                  <c:v>4306</c:v>
                </c:pt>
                <c:pt idx="5606">
                  <c:v>4337</c:v>
                </c:pt>
                <c:pt idx="5607">
                  <c:v>4400</c:v>
                </c:pt>
                <c:pt idx="5608">
                  <c:v>4419</c:v>
                </c:pt>
                <c:pt idx="5609">
                  <c:v>4472</c:v>
                </c:pt>
                <c:pt idx="5610">
                  <c:v>4501</c:v>
                </c:pt>
                <c:pt idx="5611">
                  <c:v>4540</c:v>
                </c:pt>
                <c:pt idx="5612">
                  <c:v>4594</c:v>
                </c:pt>
                <c:pt idx="5613">
                  <c:v>4632</c:v>
                </c:pt>
                <c:pt idx="5614">
                  <c:v>4671</c:v>
                </c:pt>
                <c:pt idx="5615">
                  <c:v>4723</c:v>
                </c:pt>
                <c:pt idx="5616">
                  <c:v>4728</c:v>
                </c:pt>
                <c:pt idx="5617">
                  <c:v>4803</c:v>
                </c:pt>
                <c:pt idx="5618">
                  <c:v>4817</c:v>
                </c:pt>
                <c:pt idx="5619">
                  <c:v>4877</c:v>
                </c:pt>
                <c:pt idx="5620">
                  <c:v>4894</c:v>
                </c:pt>
                <c:pt idx="5621">
                  <c:v>4946</c:v>
                </c:pt>
                <c:pt idx="5622">
                  <c:v>4998</c:v>
                </c:pt>
                <c:pt idx="5623">
                  <c:v>5020</c:v>
                </c:pt>
                <c:pt idx="5624">
                  <c:v>5080</c:v>
                </c:pt>
                <c:pt idx="5625">
                  <c:v>5109</c:v>
                </c:pt>
                <c:pt idx="5626">
                  <c:v>5156</c:v>
                </c:pt>
                <c:pt idx="5627">
                  <c:v>5191</c:v>
                </c:pt>
                <c:pt idx="5628">
                  <c:v>5237</c:v>
                </c:pt>
                <c:pt idx="5629">
                  <c:v>5265</c:v>
                </c:pt>
                <c:pt idx="5630">
                  <c:v>5286</c:v>
                </c:pt>
                <c:pt idx="5631">
                  <c:v>5329</c:v>
                </c:pt>
                <c:pt idx="5632">
                  <c:v>5384</c:v>
                </c:pt>
                <c:pt idx="5633">
                  <c:v>5440</c:v>
                </c:pt>
                <c:pt idx="5634">
                  <c:v>5453</c:v>
                </c:pt>
                <c:pt idx="5635">
                  <c:v>5505</c:v>
                </c:pt>
                <c:pt idx="5636">
                  <c:v>5528</c:v>
                </c:pt>
                <c:pt idx="5637">
                  <c:v>5583</c:v>
                </c:pt>
                <c:pt idx="5638">
                  <c:v>5615</c:v>
                </c:pt>
                <c:pt idx="5639">
                  <c:v>5675</c:v>
                </c:pt>
                <c:pt idx="5640">
                  <c:v>5692</c:v>
                </c:pt>
                <c:pt idx="5641">
                  <c:v>5732</c:v>
                </c:pt>
                <c:pt idx="5642">
                  <c:v>5792</c:v>
                </c:pt>
                <c:pt idx="5643">
                  <c:v>5839</c:v>
                </c:pt>
                <c:pt idx="5644">
                  <c:v>5851</c:v>
                </c:pt>
                <c:pt idx="5645">
                  <c:v>5919</c:v>
                </c:pt>
                <c:pt idx="5646">
                  <c:v>5937</c:v>
                </c:pt>
                <c:pt idx="5647">
                  <c:v>5992</c:v>
                </c:pt>
                <c:pt idx="5648">
                  <c:v>6011</c:v>
                </c:pt>
                <c:pt idx="5649">
                  <c:v>6059</c:v>
                </c:pt>
                <c:pt idx="5650">
                  <c:v>6087</c:v>
                </c:pt>
                <c:pt idx="5651">
                  <c:v>6136</c:v>
                </c:pt>
                <c:pt idx="5652">
                  <c:v>6193</c:v>
                </c:pt>
                <c:pt idx="5653">
                  <c:v>6221</c:v>
                </c:pt>
                <c:pt idx="5654">
                  <c:v>6246</c:v>
                </c:pt>
                <c:pt idx="5655">
                  <c:v>6306</c:v>
                </c:pt>
                <c:pt idx="5656">
                  <c:v>6360</c:v>
                </c:pt>
                <c:pt idx="5657">
                  <c:v>6372</c:v>
                </c:pt>
                <c:pt idx="5658">
                  <c:v>6421</c:v>
                </c:pt>
                <c:pt idx="5659">
                  <c:v>6472</c:v>
                </c:pt>
                <c:pt idx="5660">
                  <c:v>6493</c:v>
                </c:pt>
                <c:pt idx="5661">
                  <c:v>6529</c:v>
                </c:pt>
                <c:pt idx="5662">
                  <c:v>6571</c:v>
                </c:pt>
                <c:pt idx="5663">
                  <c:v>6614</c:v>
                </c:pt>
                <c:pt idx="5664">
                  <c:v>6683</c:v>
                </c:pt>
                <c:pt idx="5665">
                  <c:v>6689</c:v>
                </c:pt>
                <c:pt idx="5666">
                  <c:v>6762</c:v>
                </c:pt>
                <c:pt idx="5667">
                  <c:v>6798</c:v>
                </c:pt>
                <c:pt idx="5668">
                  <c:v>6842</c:v>
                </c:pt>
                <c:pt idx="5669">
                  <c:v>6848</c:v>
                </c:pt>
                <c:pt idx="5670">
                  <c:v>6898</c:v>
                </c:pt>
                <c:pt idx="5671">
                  <c:v>6926</c:v>
                </c:pt>
                <c:pt idx="5672">
                  <c:v>6998</c:v>
                </c:pt>
                <c:pt idx="5673">
                  <c:v>7025</c:v>
                </c:pt>
                <c:pt idx="5674">
                  <c:v>7066</c:v>
                </c:pt>
                <c:pt idx="5675">
                  <c:v>7111</c:v>
                </c:pt>
                <c:pt idx="5676">
                  <c:v>7156</c:v>
                </c:pt>
                <c:pt idx="5677">
                  <c:v>7179</c:v>
                </c:pt>
                <c:pt idx="5678">
                  <c:v>7227</c:v>
                </c:pt>
                <c:pt idx="5679">
                  <c:v>7255</c:v>
                </c:pt>
                <c:pt idx="5680">
                  <c:v>7320</c:v>
                </c:pt>
                <c:pt idx="5681">
                  <c:v>7350</c:v>
                </c:pt>
                <c:pt idx="5682">
                  <c:v>7397</c:v>
                </c:pt>
                <c:pt idx="5683">
                  <c:v>7442</c:v>
                </c:pt>
                <c:pt idx="5684">
                  <c:v>7461</c:v>
                </c:pt>
                <c:pt idx="5685">
                  <c:v>7503</c:v>
                </c:pt>
                <c:pt idx="5686">
                  <c:v>7543</c:v>
                </c:pt>
                <c:pt idx="5687">
                  <c:v>7604</c:v>
                </c:pt>
                <c:pt idx="5688">
                  <c:v>7637</c:v>
                </c:pt>
                <c:pt idx="5689">
                  <c:v>7680</c:v>
                </c:pt>
                <c:pt idx="5690">
                  <c:v>7720</c:v>
                </c:pt>
                <c:pt idx="5691">
                  <c:v>7754</c:v>
                </c:pt>
                <c:pt idx="5692">
                  <c:v>7786</c:v>
                </c:pt>
                <c:pt idx="5693">
                  <c:v>7827</c:v>
                </c:pt>
                <c:pt idx="5694">
                  <c:v>7883</c:v>
                </c:pt>
                <c:pt idx="5695">
                  <c:v>7913</c:v>
                </c:pt>
                <c:pt idx="5696">
                  <c:v>7955</c:v>
                </c:pt>
                <c:pt idx="5697">
                  <c:v>7992</c:v>
                </c:pt>
                <c:pt idx="5698">
                  <c:v>8027</c:v>
                </c:pt>
                <c:pt idx="5699">
                  <c:v>8079</c:v>
                </c:pt>
                <c:pt idx="5700">
                  <c:v>8099</c:v>
                </c:pt>
                <c:pt idx="5701">
                  <c:v>8141</c:v>
                </c:pt>
                <c:pt idx="5702">
                  <c:v>8203</c:v>
                </c:pt>
                <c:pt idx="5703">
                  <c:v>8241</c:v>
                </c:pt>
                <c:pt idx="5704">
                  <c:v>8279</c:v>
                </c:pt>
                <c:pt idx="5705">
                  <c:v>8302</c:v>
                </c:pt>
                <c:pt idx="5706">
                  <c:v>8353</c:v>
                </c:pt>
                <c:pt idx="5707">
                  <c:v>8397</c:v>
                </c:pt>
                <c:pt idx="5708">
                  <c:v>8423</c:v>
                </c:pt>
                <c:pt idx="5709">
                  <c:v>8477</c:v>
                </c:pt>
                <c:pt idx="5710">
                  <c:v>8508</c:v>
                </c:pt>
                <c:pt idx="5711">
                  <c:v>8553</c:v>
                </c:pt>
                <c:pt idx="5712">
                  <c:v>8566</c:v>
                </c:pt>
                <c:pt idx="5713">
                  <c:v>8643</c:v>
                </c:pt>
                <c:pt idx="5714">
                  <c:v>8668</c:v>
                </c:pt>
                <c:pt idx="5715">
                  <c:v>8691</c:v>
                </c:pt>
                <c:pt idx="5716">
                  <c:v>8749</c:v>
                </c:pt>
                <c:pt idx="5717">
                  <c:v>8792</c:v>
                </c:pt>
                <c:pt idx="5718">
                  <c:v>8833</c:v>
                </c:pt>
                <c:pt idx="5719">
                  <c:v>8858</c:v>
                </c:pt>
                <c:pt idx="5720">
                  <c:v>8925</c:v>
                </c:pt>
                <c:pt idx="5721">
                  <c:v>8944</c:v>
                </c:pt>
                <c:pt idx="5722">
                  <c:v>8974</c:v>
                </c:pt>
                <c:pt idx="5723">
                  <c:v>9013</c:v>
                </c:pt>
                <c:pt idx="5724">
                  <c:v>9084</c:v>
                </c:pt>
                <c:pt idx="5725">
                  <c:v>9119</c:v>
                </c:pt>
                <c:pt idx="5726">
                  <c:v>9159</c:v>
                </c:pt>
                <c:pt idx="5727">
                  <c:v>9187</c:v>
                </c:pt>
                <c:pt idx="5728">
                  <c:v>9210</c:v>
                </c:pt>
                <c:pt idx="5729">
                  <c:v>9261</c:v>
                </c:pt>
                <c:pt idx="5730">
                  <c:v>9289</c:v>
                </c:pt>
                <c:pt idx="5731">
                  <c:v>9338</c:v>
                </c:pt>
                <c:pt idx="5732">
                  <c:v>9403</c:v>
                </c:pt>
                <c:pt idx="5733">
                  <c:v>9413</c:v>
                </c:pt>
                <c:pt idx="5734">
                  <c:v>9465</c:v>
                </c:pt>
                <c:pt idx="5735">
                  <c:v>9524</c:v>
                </c:pt>
                <c:pt idx="5736">
                  <c:v>9528</c:v>
                </c:pt>
                <c:pt idx="5737">
                  <c:v>9579</c:v>
                </c:pt>
                <c:pt idx="5738">
                  <c:v>9623</c:v>
                </c:pt>
                <c:pt idx="5739">
                  <c:v>9663</c:v>
                </c:pt>
                <c:pt idx="5740">
                  <c:v>9690</c:v>
                </c:pt>
                <c:pt idx="5741">
                  <c:v>9749</c:v>
                </c:pt>
                <c:pt idx="5742">
                  <c:v>9772</c:v>
                </c:pt>
                <c:pt idx="5743">
                  <c:v>9836</c:v>
                </c:pt>
                <c:pt idx="5744">
                  <c:v>9862</c:v>
                </c:pt>
                <c:pt idx="5745">
                  <c:v>9923</c:v>
                </c:pt>
                <c:pt idx="5746">
                  <c:v>9963</c:v>
                </c:pt>
                <c:pt idx="5747">
                  <c:v>9995</c:v>
                </c:pt>
                <c:pt idx="5748">
                  <c:v>10032</c:v>
                </c:pt>
                <c:pt idx="5749">
                  <c:v>10057</c:v>
                </c:pt>
                <c:pt idx="5750">
                  <c:v>10124</c:v>
                </c:pt>
                <c:pt idx="5751">
                  <c:v>10132</c:v>
                </c:pt>
                <c:pt idx="5752">
                  <c:v>10177</c:v>
                </c:pt>
                <c:pt idx="5753">
                  <c:v>10237</c:v>
                </c:pt>
                <c:pt idx="5754">
                  <c:v>10270</c:v>
                </c:pt>
                <c:pt idx="5755">
                  <c:v>10313</c:v>
                </c:pt>
                <c:pt idx="5756">
                  <c:v>10354</c:v>
                </c:pt>
                <c:pt idx="5757">
                  <c:v>10388</c:v>
                </c:pt>
                <c:pt idx="5758">
                  <c:v>10438</c:v>
                </c:pt>
                <c:pt idx="5759">
                  <c:v>10474</c:v>
                </c:pt>
                <c:pt idx="5760">
                  <c:v>10494</c:v>
                </c:pt>
                <c:pt idx="5761">
                  <c:v>10530</c:v>
                </c:pt>
                <c:pt idx="5762">
                  <c:v>10603</c:v>
                </c:pt>
                <c:pt idx="5763">
                  <c:v>10609</c:v>
                </c:pt>
                <c:pt idx="5764">
                  <c:v>10650</c:v>
                </c:pt>
                <c:pt idx="5765">
                  <c:v>10689</c:v>
                </c:pt>
                <c:pt idx="5766">
                  <c:v>10764</c:v>
                </c:pt>
                <c:pt idx="5767">
                  <c:v>10767</c:v>
                </c:pt>
                <c:pt idx="5768">
                  <c:v>10841</c:v>
                </c:pt>
                <c:pt idx="5769">
                  <c:v>10857</c:v>
                </c:pt>
                <c:pt idx="5770">
                  <c:v>10908</c:v>
                </c:pt>
                <c:pt idx="5771">
                  <c:v>10951</c:v>
                </c:pt>
                <c:pt idx="5772">
                  <c:v>10998</c:v>
                </c:pt>
                <c:pt idx="5773">
                  <c:v>11025</c:v>
                </c:pt>
                <c:pt idx="5774">
                  <c:v>11060</c:v>
                </c:pt>
                <c:pt idx="5775">
                  <c:v>11122</c:v>
                </c:pt>
                <c:pt idx="5776">
                  <c:v>11160</c:v>
                </c:pt>
                <c:pt idx="5777">
                  <c:v>11166</c:v>
                </c:pt>
                <c:pt idx="5778">
                  <c:v>11218</c:v>
                </c:pt>
                <c:pt idx="5779">
                  <c:v>11250</c:v>
                </c:pt>
                <c:pt idx="5780">
                  <c:v>11293</c:v>
                </c:pt>
                <c:pt idx="5781">
                  <c:v>11330</c:v>
                </c:pt>
                <c:pt idx="5782">
                  <c:v>11385</c:v>
                </c:pt>
                <c:pt idx="5783">
                  <c:v>11435</c:v>
                </c:pt>
                <c:pt idx="5784">
                  <c:v>11456</c:v>
                </c:pt>
                <c:pt idx="5785">
                  <c:v>11518</c:v>
                </c:pt>
                <c:pt idx="5786">
                  <c:v>11537</c:v>
                </c:pt>
                <c:pt idx="5787">
                  <c:v>11582</c:v>
                </c:pt>
                <c:pt idx="5788">
                  <c:v>11629</c:v>
                </c:pt>
                <c:pt idx="5789">
                  <c:v>11651</c:v>
                </c:pt>
                <c:pt idx="5790">
                  <c:v>11720</c:v>
                </c:pt>
                <c:pt idx="5791">
                  <c:v>11760</c:v>
                </c:pt>
                <c:pt idx="5792">
                  <c:v>11792</c:v>
                </c:pt>
                <c:pt idx="5793">
                  <c:v>11844</c:v>
                </c:pt>
                <c:pt idx="5794">
                  <c:v>11857</c:v>
                </c:pt>
                <c:pt idx="5795">
                  <c:v>11914</c:v>
                </c:pt>
                <c:pt idx="5796">
                  <c:v>11960</c:v>
                </c:pt>
                <c:pt idx="5797">
                  <c:v>11984</c:v>
                </c:pt>
                <c:pt idx="5798">
                  <c:v>12012</c:v>
                </c:pt>
                <c:pt idx="5799">
                  <c:v>12059</c:v>
                </c:pt>
                <c:pt idx="5800">
                  <c:v>12089</c:v>
                </c:pt>
                <c:pt idx="5801">
                  <c:v>12136</c:v>
                </c:pt>
                <c:pt idx="5802">
                  <c:v>12190</c:v>
                </c:pt>
                <c:pt idx="5803">
                  <c:v>12235</c:v>
                </c:pt>
                <c:pt idx="5804">
                  <c:v>12282</c:v>
                </c:pt>
                <c:pt idx="5805">
                  <c:v>12308</c:v>
                </c:pt>
                <c:pt idx="5806">
                  <c:v>12339</c:v>
                </c:pt>
                <c:pt idx="5807">
                  <c:v>12385</c:v>
                </c:pt>
                <c:pt idx="5808">
                  <c:v>12444</c:v>
                </c:pt>
                <c:pt idx="5809">
                  <c:v>12475</c:v>
                </c:pt>
                <c:pt idx="5810">
                  <c:v>12505</c:v>
                </c:pt>
                <c:pt idx="5811">
                  <c:v>12536</c:v>
                </c:pt>
                <c:pt idx="5812">
                  <c:v>12573</c:v>
                </c:pt>
                <c:pt idx="5813">
                  <c:v>12610</c:v>
                </c:pt>
                <c:pt idx="5814">
                  <c:v>12663</c:v>
                </c:pt>
                <c:pt idx="5815">
                  <c:v>12693</c:v>
                </c:pt>
                <c:pt idx="5816">
                  <c:v>12748</c:v>
                </c:pt>
                <c:pt idx="5817">
                  <c:v>12780</c:v>
                </c:pt>
                <c:pt idx="5818">
                  <c:v>12806</c:v>
                </c:pt>
                <c:pt idx="5819">
                  <c:v>12860</c:v>
                </c:pt>
                <c:pt idx="5820">
                  <c:v>12925</c:v>
                </c:pt>
                <c:pt idx="5821">
                  <c:v>12963</c:v>
                </c:pt>
                <c:pt idx="5822">
                  <c:v>12990</c:v>
                </c:pt>
                <c:pt idx="5823">
                  <c:v>13035</c:v>
                </c:pt>
                <c:pt idx="5824">
                  <c:v>13055</c:v>
                </c:pt>
                <c:pt idx="5825">
                  <c:v>13118</c:v>
                </c:pt>
                <c:pt idx="5826">
                  <c:v>13164</c:v>
                </c:pt>
                <c:pt idx="5827">
                  <c:v>13199</c:v>
                </c:pt>
                <c:pt idx="5828">
                  <c:v>13229</c:v>
                </c:pt>
                <c:pt idx="5829">
                  <c:v>13251</c:v>
                </c:pt>
                <c:pt idx="5830">
                  <c:v>13306</c:v>
                </c:pt>
                <c:pt idx="5831">
                  <c:v>13342</c:v>
                </c:pt>
                <c:pt idx="5832">
                  <c:v>13386</c:v>
                </c:pt>
                <c:pt idx="5833">
                  <c:v>13415</c:v>
                </c:pt>
                <c:pt idx="5834">
                  <c:v>13463</c:v>
                </c:pt>
                <c:pt idx="5835">
                  <c:v>13509</c:v>
                </c:pt>
                <c:pt idx="5836">
                  <c:v>13552</c:v>
                </c:pt>
                <c:pt idx="5837">
                  <c:v>13572</c:v>
                </c:pt>
                <c:pt idx="5838">
                  <c:v>13625</c:v>
                </c:pt>
                <c:pt idx="5839">
                  <c:v>13683</c:v>
                </c:pt>
                <c:pt idx="5840">
                  <c:v>13698</c:v>
                </c:pt>
                <c:pt idx="5841">
                  <c:v>13746</c:v>
                </c:pt>
                <c:pt idx="5842">
                  <c:v>13793</c:v>
                </c:pt>
                <c:pt idx="5843">
                  <c:v>13821</c:v>
                </c:pt>
                <c:pt idx="5844">
                  <c:v>13848</c:v>
                </c:pt>
                <c:pt idx="5845">
                  <c:v>13922</c:v>
                </c:pt>
                <c:pt idx="5846">
                  <c:v>13926</c:v>
                </c:pt>
                <c:pt idx="5847">
                  <c:v>13979</c:v>
                </c:pt>
                <c:pt idx="5848">
                  <c:v>14035</c:v>
                </c:pt>
                <c:pt idx="5849">
                  <c:v>14062</c:v>
                </c:pt>
                <c:pt idx="5850">
                  <c:v>14101</c:v>
                </c:pt>
                <c:pt idx="5851">
                  <c:v>14155</c:v>
                </c:pt>
                <c:pt idx="5852">
                  <c:v>14194</c:v>
                </c:pt>
                <c:pt idx="5853">
                  <c:v>14237</c:v>
                </c:pt>
                <c:pt idx="5854">
                  <c:v>14247</c:v>
                </c:pt>
                <c:pt idx="5855">
                  <c:v>14309</c:v>
                </c:pt>
                <c:pt idx="5856">
                  <c:v>14333</c:v>
                </c:pt>
                <c:pt idx="5857">
                  <c:v>14374</c:v>
                </c:pt>
                <c:pt idx="5858">
                  <c:v>14442</c:v>
                </c:pt>
                <c:pt idx="5859">
                  <c:v>14479</c:v>
                </c:pt>
                <c:pt idx="5860">
                  <c:v>14512</c:v>
                </c:pt>
                <c:pt idx="5861">
                  <c:v>14546</c:v>
                </c:pt>
                <c:pt idx="5862">
                  <c:v>14581</c:v>
                </c:pt>
                <c:pt idx="5863">
                  <c:v>14610</c:v>
                </c:pt>
                <c:pt idx="5864">
                  <c:v>14650</c:v>
                </c:pt>
                <c:pt idx="5865">
                  <c:v>14687</c:v>
                </c:pt>
                <c:pt idx="5866">
                  <c:v>14751</c:v>
                </c:pt>
                <c:pt idx="5867">
                  <c:v>14780</c:v>
                </c:pt>
                <c:pt idx="5868">
                  <c:v>14822</c:v>
                </c:pt>
                <c:pt idx="5869">
                  <c:v>14866</c:v>
                </c:pt>
                <c:pt idx="5870">
                  <c:v>14911</c:v>
                </c:pt>
                <c:pt idx="5871">
                  <c:v>14943</c:v>
                </c:pt>
                <c:pt idx="5872">
                  <c:v>15001</c:v>
                </c:pt>
                <c:pt idx="5873">
                  <c:v>15020</c:v>
                </c:pt>
                <c:pt idx="5874">
                  <c:v>15049</c:v>
                </c:pt>
                <c:pt idx="5875">
                  <c:v>15113</c:v>
                </c:pt>
                <c:pt idx="5876">
                  <c:v>15126</c:v>
                </c:pt>
                <c:pt idx="5877">
                  <c:v>15185</c:v>
                </c:pt>
                <c:pt idx="5878">
                  <c:v>15231</c:v>
                </c:pt>
                <c:pt idx="5879">
                  <c:v>15254</c:v>
                </c:pt>
                <c:pt idx="5880">
                  <c:v>15294</c:v>
                </c:pt>
                <c:pt idx="5881">
                  <c:v>15333</c:v>
                </c:pt>
                <c:pt idx="5882">
                  <c:v>15366</c:v>
                </c:pt>
                <c:pt idx="5883">
                  <c:v>15419</c:v>
                </c:pt>
                <c:pt idx="5884">
                  <c:v>15484</c:v>
                </c:pt>
                <c:pt idx="5885">
                  <c:v>15512</c:v>
                </c:pt>
                <c:pt idx="5886">
                  <c:v>15539</c:v>
                </c:pt>
                <c:pt idx="5887">
                  <c:v>15605</c:v>
                </c:pt>
                <c:pt idx="5888">
                  <c:v>15608</c:v>
                </c:pt>
                <c:pt idx="5889">
                  <c:v>15652</c:v>
                </c:pt>
                <c:pt idx="5890">
                  <c:v>15686</c:v>
                </c:pt>
                <c:pt idx="5891">
                  <c:v>15754</c:v>
                </c:pt>
                <c:pt idx="5892">
                  <c:v>15794</c:v>
                </c:pt>
                <c:pt idx="5893">
                  <c:v>15828</c:v>
                </c:pt>
                <c:pt idx="5894">
                  <c:v>15869</c:v>
                </c:pt>
                <c:pt idx="5895">
                  <c:v>15925</c:v>
                </c:pt>
                <c:pt idx="5896">
                  <c:v>15962</c:v>
                </c:pt>
                <c:pt idx="5897">
                  <c:v>15975</c:v>
                </c:pt>
                <c:pt idx="5898">
                  <c:v>16020</c:v>
                </c:pt>
                <c:pt idx="5899">
                  <c:v>16064</c:v>
                </c:pt>
                <c:pt idx="5900">
                  <c:v>16101</c:v>
                </c:pt>
                <c:pt idx="5901">
                  <c:v>16149</c:v>
                </c:pt>
                <c:pt idx="5902">
                  <c:v>16204</c:v>
                </c:pt>
                <c:pt idx="5903">
                  <c:v>16236</c:v>
                </c:pt>
                <c:pt idx="5904">
                  <c:v>16251</c:v>
                </c:pt>
                <c:pt idx="5905">
                  <c:v>16297</c:v>
                </c:pt>
                <c:pt idx="5906">
                  <c:v>16361</c:v>
                </c:pt>
                <c:pt idx="5907">
                  <c:v>16381</c:v>
                </c:pt>
                <c:pt idx="5908">
                  <c:v>16430</c:v>
                </c:pt>
                <c:pt idx="5909">
                  <c:v>16456</c:v>
                </c:pt>
                <c:pt idx="5910">
                  <c:v>16505</c:v>
                </c:pt>
                <c:pt idx="5911">
                  <c:v>16532</c:v>
                </c:pt>
                <c:pt idx="5912">
                  <c:v>16589</c:v>
                </c:pt>
                <c:pt idx="5913">
                  <c:v>16609</c:v>
                </c:pt>
                <c:pt idx="5914">
                  <c:v>16666</c:v>
                </c:pt>
                <c:pt idx="5915">
                  <c:v>16725</c:v>
                </c:pt>
                <c:pt idx="5916">
                  <c:v>16746</c:v>
                </c:pt>
                <c:pt idx="5917">
                  <c:v>16797</c:v>
                </c:pt>
                <c:pt idx="5918">
                  <c:v>16819</c:v>
                </c:pt>
                <c:pt idx="5919">
                  <c:v>16874</c:v>
                </c:pt>
                <c:pt idx="5920">
                  <c:v>16905</c:v>
                </c:pt>
                <c:pt idx="5921">
                  <c:v>16937</c:v>
                </c:pt>
                <c:pt idx="5922">
                  <c:v>17005</c:v>
                </c:pt>
                <c:pt idx="5923">
                  <c:v>17023</c:v>
                </c:pt>
                <c:pt idx="5924">
                  <c:v>17051</c:v>
                </c:pt>
                <c:pt idx="5925">
                  <c:v>17089</c:v>
                </c:pt>
                <c:pt idx="5926">
                  <c:v>17155</c:v>
                </c:pt>
                <c:pt idx="5927">
                  <c:v>17169</c:v>
                </c:pt>
                <c:pt idx="5928">
                  <c:v>17218</c:v>
                </c:pt>
                <c:pt idx="5929">
                  <c:v>17280</c:v>
                </c:pt>
                <c:pt idx="5930">
                  <c:v>17296</c:v>
                </c:pt>
                <c:pt idx="5931">
                  <c:v>17328</c:v>
                </c:pt>
                <c:pt idx="5932">
                  <c:v>17397</c:v>
                </c:pt>
                <c:pt idx="5933">
                  <c:v>17430</c:v>
                </c:pt>
                <c:pt idx="5934">
                  <c:v>17464</c:v>
                </c:pt>
                <c:pt idx="5935">
                  <c:v>17516</c:v>
                </c:pt>
                <c:pt idx="5936">
                  <c:v>17558</c:v>
                </c:pt>
                <c:pt idx="5937">
                  <c:v>17592</c:v>
                </c:pt>
                <c:pt idx="5938">
                  <c:v>17610</c:v>
                </c:pt>
                <c:pt idx="5939">
                  <c:v>17655</c:v>
                </c:pt>
                <c:pt idx="5940">
                  <c:v>17706</c:v>
                </c:pt>
                <c:pt idx="5941">
                  <c:v>17726</c:v>
                </c:pt>
                <c:pt idx="5942">
                  <c:v>17772</c:v>
                </c:pt>
                <c:pt idx="5943">
                  <c:v>17815</c:v>
                </c:pt>
                <c:pt idx="5944">
                  <c:v>17864</c:v>
                </c:pt>
                <c:pt idx="5945">
                  <c:v>17889</c:v>
                </c:pt>
                <c:pt idx="5946">
                  <c:v>17960</c:v>
                </c:pt>
                <c:pt idx="5947">
                  <c:v>17999</c:v>
                </c:pt>
                <c:pt idx="5948">
                  <c:v>18022</c:v>
                </c:pt>
                <c:pt idx="5949">
                  <c:v>18076</c:v>
                </c:pt>
                <c:pt idx="5950">
                  <c:v>18093</c:v>
                </c:pt>
                <c:pt idx="5951">
                  <c:v>18126</c:v>
                </c:pt>
                <c:pt idx="5952">
                  <c:v>18200</c:v>
                </c:pt>
                <c:pt idx="5953">
                  <c:v>18236</c:v>
                </c:pt>
                <c:pt idx="5954">
                  <c:v>18281</c:v>
                </c:pt>
                <c:pt idx="5955">
                  <c:v>18320</c:v>
                </c:pt>
                <c:pt idx="5956">
                  <c:v>18339</c:v>
                </c:pt>
                <c:pt idx="5957">
                  <c:v>18403</c:v>
                </c:pt>
                <c:pt idx="5958">
                  <c:v>18414</c:v>
                </c:pt>
                <c:pt idx="5959">
                  <c:v>18476</c:v>
                </c:pt>
                <c:pt idx="5960">
                  <c:v>18505</c:v>
                </c:pt>
                <c:pt idx="5961">
                  <c:v>18537</c:v>
                </c:pt>
                <c:pt idx="5962">
                  <c:v>18578</c:v>
                </c:pt>
                <c:pt idx="5963">
                  <c:v>18606</c:v>
                </c:pt>
                <c:pt idx="5964">
                  <c:v>18670</c:v>
                </c:pt>
                <c:pt idx="5965">
                  <c:v>18716</c:v>
                </c:pt>
                <c:pt idx="5966">
                  <c:v>18756</c:v>
                </c:pt>
                <c:pt idx="5967">
                  <c:v>18766</c:v>
                </c:pt>
                <c:pt idx="5968">
                  <c:v>18819</c:v>
                </c:pt>
                <c:pt idx="5969">
                  <c:v>18850</c:v>
                </c:pt>
                <c:pt idx="5970">
                  <c:v>18907</c:v>
                </c:pt>
                <c:pt idx="5971">
                  <c:v>18937</c:v>
                </c:pt>
                <c:pt idx="5972">
                  <c:v>18976</c:v>
                </c:pt>
                <c:pt idx="5973">
                  <c:v>19020</c:v>
                </c:pt>
                <c:pt idx="5974">
                  <c:v>19057</c:v>
                </c:pt>
                <c:pt idx="5975">
                  <c:v>19101</c:v>
                </c:pt>
                <c:pt idx="5976">
                  <c:v>19127</c:v>
                </c:pt>
                <c:pt idx="5977">
                  <c:v>19166</c:v>
                </c:pt>
                <c:pt idx="5978">
                  <c:v>19224</c:v>
                </c:pt>
                <c:pt idx="5979">
                  <c:v>19267</c:v>
                </c:pt>
                <c:pt idx="5980">
                  <c:v>19302</c:v>
                </c:pt>
                <c:pt idx="5981">
                  <c:v>19340</c:v>
                </c:pt>
                <c:pt idx="5982">
                  <c:v>19372</c:v>
                </c:pt>
                <c:pt idx="5983">
                  <c:v>19424</c:v>
                </c:pt>
                <c:pt idx="5984">
                  <c:v>19453</c:v>
                </c:pt>
                <c:pt idx="5985">
                  <c:v>19511</c:v>
                </c:pt>
                <c:pt idx="5986">
                  <c:v>19561</c:v>
                </c:pt>
                <c:pt idx="5987">
                  <c:v>19604</c:v>
                </c:pt>
                <c:pt idx="5988">
                  <c:v>19609</c:v>
                </c:pt>
                <c:pt idx="5989">
                  <c:v>19663</c:v>
                </c:pt>
                <c:pt idx="5990">
                  <c:v>19694</c:v>
                </c:pt>
                <c:pt idx="5991">
                  <c:v>19728</c:v>
                </c:pt>
                <c:pt idx="5992">
                  <c:v>19769</c:v>
                </c:pt>
                <c:pt idx="5993">
                  <c:v>19819</c:v>
                </c:pt>
                <c:pt idx="5994">
                  <c:v>19859</c:v>
                </c:pt>
                <c:pt idx="5995">
                  <c:v>19889</c:v>
                </c:pt>
                <c:pt idx="5996">
                  <c:v>19943</c:v>
                </c:pt>
                <c:pt idx="5997">
                  <c:v>19984</c:v>
                </c:pt>
                <c:pt idx="5998">
                  <c:v>20039</c:v>
                </c:pt>
                <c:pt idx="5999">
                  <c:v>20058</c:v>
                </c:pt>
                <c:pt idx="6000">
                  <c:v>19987</c:v>
                </c:pt>
                <c:pt idx="6001">
                  <c:v>19973</c:v>
                </c:pt>
                <c:pt idx="6002">
                  <c:v>19966</c:v>
                </c:pt>
                <c:pt idx="6003">
                  <c:v>19955</c:v>
                </c:pt>
                <c:pt idx="6004">
                  <c:v>19943</c:v>
                </c:pt>
                <c:pt idx="6005">
                  <c:v>19938</c:v>
                </c:pt>
                <c:pt idx="6006">
                  <c:v>19927</c:v>
                </c:pt>
                <c:pt idx="6007">
                  <c:v>19916</c:v>
                </c:pt>
                <c:pt idx="6008">
                  <c:v>19905</c:v>
                </c:pt>
                <c:pt idx="6009">
                  <c:v>19891</c:v>
                </c:pt>
                <c:pt idx="6010">
                  <c:v>19889</c:v>
                </c:pt>
                <c:pt idx="6011">
                  <c:v>19871</c:v>
                </c:pt>
                <c:pt idx="6012">
                  <c:v>19861</c:v>
                </c:pt>
                <c:pt idx="6013">
                  <c:v>19857</c:v>
                </c:pt>
                <c:pt idx="6014">
                  <c:v>19841</c:v>
                </c:pt>
                <c:pt idx="6015">
                  <c:v>19838</c:v>
                </c:pt>
                <c:pt idx="6016">
                  <c:v>19822</c:v>
                </c:pt>
                <c:pt idx="6017">
                  <c:v>19819</c:v>
                </c:pt>
                <c:pt idx="6018">
                  <c:v>19808</c:v>
                </c:pt>
                <c:pt idx="6019">
                  <c:v>19795</c:v>
                </c:pt>
                <c:pt idx="6020">
                  <c:v>19789</c:v>
                </c:pt>
                <c:pt idx="6021">
                  <c:v>19772</c:v>
                </c:pt>
                <c:pt idx="6022">
                  <c:v>19764</c:v>
                </c:pt>
                <c:pt idx="6023">
                  <c:v>19752</c:v>
                </c:pt>
                <c:pt idx="6024">
                  <c:v>19742</c:v>
                </c:pt>
                <c:pt idx="6025">
                  <c:v>19732</c:v>
                </c:pt>
                <c:pt idx="6026">
                  <c:v>19724</c:v>
                </c:pt>
                <c:pt idx="6027">
                  <c:v>19715</c:v>
                </c:pt>
                <c:pt idx="6028">
                  <c:v>19704</c:v>
                </c:pt>
                <c:pt idx="6029">
                  <c:v>19695</c:v>
                </c:pt>
                <c:pt idx="6030">
                  <c:v>19685</c:v>
                </c:pt>
                <c:pt idx="6031">
                  <c:v>19674</c:v>
                </c:pt>
                <c:pt idx="6032">
                  <c:v>19664</c:v>
                </c:pt>
                <c:pt idx="6033">
                  <c:v>19658</c:v>
                </c:pt>
                <c:pt idx="6034">
                  <c:v>19650</c:v>
                </c:pt>
                <c:pt idx="6035">
                  <c:v>19631</c:v>
                </c:pt>
                <c:pt idx="6036">
                  <c:v>19625</c:v>
                </c:pt>
                <c:pt idx="6037">
                  <c:v>19613</c:v>
                </c:pt>
                <c:pt idx="6038">
                  <c:v>19608</c:v>
                </c:pt>
                <c:pt idx="6039">
                  <c:v>19597</c:v>
                </c:pt>
                <c:pt idx="6040">
                  <c:v>19581</c:v>
                </c:pt>
                <c:pt idx="6041">
                  <c:v>19573</c:v>
                </c:pt>
                <c:pt idx="6042">
                  <c:v>19566</c:v>
                </c:pt>
                <c:pt idx="6043">
                  <c:v>19551</c:v>
                </c:pt>
                <c:pt idx="6044">
                  <c:v>19549</c:v>
                </c:pt>
                <c:pt idx="6045">
                  <c:v>19535</c:v>
                </c:pt>
                <c:pt idx="6046">
                  <c:v>19530</c:v>
                </c:pt>
                <c:pt idx="6047">
                  <c:v>19520</c:v>
                </c:pt>
                <c:pt idx="6048">
                  <c:v>19502</c:v>
                </c:pt>
                <c:pt idx="6049">
                  <c:v>19500</c:v>
                </c:pt>
                <c:pt idx="6050">
                  <c:v>19487</c:v>
                </c:pt>
                <c:pt idx="6051">
                  <c:v>19476</c:v>
                </c:pt>
                <c:pt idx="6052">
                  <c:v>19465</c:v>
                </c:pt>
                <c:pt idx="6053">
                  <c:v>19456</c:v>
                </c:pt>
                <c:pt idx="6054">
                  <c:v>19449</c:v>
                </c:pt>
                <c:pt idx="6055">
                  <c:v>19437</c:v>
                </c:pt>
                <c:pt idx="6056">
                  <c:v>19429</c:v>
                </c:pt>
                <c:pt idx="6057">
                  <c:v>19411</c:v>
                </c:pt>
                <c:pt idx="6058">
                  <c:v>19401</c:v>
                </c:pt>
                <c:pt idx="6059">
                  <c:v>19400</c:v>
                </c:pt>
                <c:pt idx="6060">
                  <c:v>19385</c:v>
                </c:pt>
                <c:pt idx="6061">
                  <c:v>19378</c:v>
                </c:pt>
                <c:pt idx="6062">
                  <c:v>19368</c:v>
                </c:pt>
                <c:pt idx="6063">
                  <c:v>19360</c:v>
                </c:pt>
                <c:pt idx="6064">
                  <c:v>19344</c:v>
                </c:pt>
                <c:pt idx="6065">
                  <c:v>19337</c:v>
                </c:pt>
                <c:pt idx="6066">
                  <c:v>19324</c:v>
                </c:pt>
                <c:pt idx="6067">
                  <c:v>19317</c:v>
                </c:pt>
                <c:pt idx="6068">
                  <c:v>19303</c:v>
                </c:pt>
                <c:pt idx="6069">
                  <c:v>19297</c:v>
                </c:pt>
                <c:pt idx="6070">
                  <c:v>19287</c:v>
                </c:pt>
                <c:pt idx="6071">
                  <c:v>19276</c:v>
                </c:pt>
                <c:pt idx="6072">
                  <c:v>19263</c:v>
                </c:pt>
                <c:pt idx="6073">
                  <c:v>19257</c:v>
                </c:pt>
                <c:pt idx="6074">
                  <c:v>19241</c:v>
                </c:pt>
                <c:pt idx="6075">
                  <c:v>19231</c:v>
                </c:pt>
                <c:pt idx="6076">
                  <c:v>19221</c:v>
                </c:pt>
                <c:pt idx="6077">
                  <c:v>19215</c:v>
                </c:pt>
                <c:pt idx="6078">
                  <c:v>19204</c:v>
                </c:pt>
                <c:pt idx="6079">
                  <c:v>19192</c:v>
                </c:pt>
                <c:pt idx="6080">
                  <c:v>19186</c:v>
                </c:pt>
                <c:pt idx="6081">
                  <c:v>19178</c:v>
                </c:pt>
                <c:pt idx="6082">
                  <c:v>19166</c:v>
                </c:pt>
                <c:pt idx="6083">
                  <c:v>19153</c:v>
                </c:pt>
                <c:pt idx="6084">
                  <c:v>19144</c:v>
                </c:pt>
                <c:pt idx="6085">
                  <c:v>19131</c:v>
                </c:pt>
                <c:pt idx="6086">
                  <c:v>19127</c:v>
                </c:pt>
                <c:pt idx="6087">
                  <c:v>19111</c:v>
                </c:pt>
                <c:pt idx="6088">
                  <c:v>19102</c:v>
                </c:pt>
                <c:pt idx="6089">
                  <c:v>19095</c:v>
                </c:pt>
                <c:pt idx="6090">
                  <c:v>19088</c:v>
                </c:pt>
                <c:pt idx="6091">
                  <c:v>19075</c:v>
                </c:pt>
                <c:pt idx="6092">
                  <c:v>19063</c:v>
                </c:pt>
                <c:pt idx="6093">
                  <c:v>19051</c:v>
                </c:pt>
                <c:pt idx="6094">
                  <c:v>19041</c:v>
                </c:pt>
                <c:pt idx="6095">
                  <c:v>19036</c:v>
                </c:pt>
                <c:pt idx="6096">
                  <c:v>19022</c:v>
                </c:pt>
                <c:pt idx="6097">
                  <c:v>19019</c:v>
                </c:pt>
                <c:pt idx="6098">
                  <c:v>19010</c:v>
                </c:pt>
                <c:pt idx="6099">
                  <c:v>18997</c:v>
                </c:pt>
                <c:pt idx="6100">
                  <c:v>18987</c:v>
                </c:pt>
                <c:pt idx="6101">
                  <c:v>18974</c:v>
                </c:pt>
                <c:pt idx="6102">
                  <c:v>18970</c:v>
                </c:pt>
                <c:pt idx="6103">
                  <c:v>18959</c:v>
                </c:pt>
                <c:pt idx="6104">
                  <c:v>18941</c:v>
                </c:pt>
                <c:pt idx="6105">
                  <c:v>18938</c:v>
                </c:pt>
                <c:pt idx="6106">
                  <c:v>18925</c:v>
                </c:pt>
                <c:pt idx="6107">
                  <c:v>18913</c:v>
                </c:pt>
                <c:pt idx="6108">
                  <c:v>18909</c:v>
                </c:pt>
                <c:pt idx="6109">
                  <c:v>18898</c:v>
                </c:pt>
                <c:pt idx="6110">
                  <c:v>18882</c:v>
                </c:pt>
                <c:pt idx="6111">
                  <c:v>18876</c:v>
                </c:pt>
                <c:pt idx="6112">
                  <c:v>18870</c:v>
                </c:pt>
                <c:pt idx="6113">
                  <c:v>18851</c:v>
                </c:pt>
                <c:pt idx="6114">
                  <c:v>18843</c:v>
                </c:pt>
                <c:pt idx="6115">
                  <c:v>18831</c:v>
                </c:pt>
                <c:pt idx="6116">
                  <c:v>18830</c:v>
                </c:pt>
                <c:pt idx="6117">
                  <c:v>18816</c:v>
                </c:pt>
                <c:pt idx="6118">
                  <c:v>18806</c:v>
                </c:pt>
                <c:pt idx="6119">
                  <c:v>18795</c:v>
                </c:pt>
                <c:pt idx="6120">
                  <c:v>18781</c:v>
                </c:pt>
                <c:pt idx="6121">
                  <c:v>18771</c:v>
                </c:pt>
                <c:pt idx="6122">
                  <c:v>18764</c:v>
                </c:pt>
                <c:pt idx="6123">
                  <c:v>18760</c:v>
                </c:pt>
                <c:pt idx="6124">
                  <c:v>18750</c:v>
                </c:pt>
                <c:pt idx="6125">
                  <c:v>18737</c:v>
                </c:pt>
                <c:pt idx="6126">
                  <c:v>18727</c:v>
                </c:pt>
                <c:pt idx="6127">
                  <c:v>18714</c:v>
                </c:pt>
                <c:pt idx="6128">
                  <c:v>18708</c:v>
                </c:pt>
                <c:pt idx="6129">
                  <c:v>18692</c:v>
                </c:pt>
                <c:pt idx="6130">
                  <c:v>18685</c:v>
                </c:pt>
                <c:pt idx="6131">
                  <c:v>18674</c:v>
                </c:pt>
                <c:pt idx="6132">
                  <c:v>18667</c:v>
                </c:pt>
                <c:pt idx="6133">
                  <c:v>18653</c:v>
                </c:pt>
                <c:pt idx="6134">
                  <c:v>18644</c:v>
                </c:pt>
                <c:pt idx="6135">
                  <c:v>18634</c:v>
                </c:pt>
                <c:pt idx="6136">
                  <c:v>18621</c:v>
                </c:pt>
                <c:pt idx="6137">
                  <c:v>18616</c:v>
                </c:pt>
                <c:pt idx="6138">
                  <c:v>18609</c:v>
                </c:pt>
                <c:pt idx="6139">
                  <c:v>18598</c:v>
                </c:pt>
                <c:pt idx="6140">
                  <c:v>18585</c:v>
                </c:pt>
                <c:pt idx="6141">
                  <c:v>18572</c:v>
                </c:pt>
                <c:pt idx="6142">
                  <c:v>18562</c:v>
                </c:pt>
                <c:pt idx="6143">
                  <c:v>18553</c:v>
                </c:pt>
                <c:pt idx="6144">
                  <c:v>18544</c:v>
                </c:pt>
                <c:pt idx="6145">
                  <c:v>18538</c:v>
                </c:pt>
                <c:pt idx="6146">
                  <c:v>18523</c:v>
                </c:pt>
                <c:pt idx="6147">
                  <c:v>18514</c:v>
                </c:pt>
                <c:pt idx="6148">
                  <c:v>18505</c:v>
                </c:pt>
                <c:pt idx="6149">
                  <c:v>18497</c:v>
                </c:pt>
                <c:pt idx="6150">
                  <c:v>18485</c:v>
                </c:pt>
                <c:pt idx="6151">
                  <c:v>18473</c:v>
                </c:pt>
                <c:pt idx="6152">
                  <c:v>18470</c:v>
                </c:pt>
                <c:pt idx="6153">
                  <c:v>18456</c:v>
                </c:pt>
                <c:pt idx="6154">
                  <c:v>18448</c:v>
                </c:pt>
                <c:pt idx="6155">
                  <c:v>18436</c:v>
                </c:pt>
                <c:pt idx="6156">
                  <c:v>18427</c:v>
                </c:pt>
                <c:pt idx="6157">
                  <c:v>18419</c:v>
                </c:pt>
                <c:pt idx="6158">
                  <c:v>18404</c:v>
                </c:pt>
                <c:pt idx="6159">
                  <c:v>18395</c:v>
                </c:pt>
                <c:pt idx="6160">
                  <c:v>18388</c:v>
                </c:pt>
                <c:pt idx="6161">
                  <c:v>18373</c:v>
                </c:pt>
                <c:pt idx="6162">
                  <c:v>18362</c:v>
                </c:pt>
                <c:pt idx="6163">
                  <c:v>18359</c:v>
                </c:pt>
                <c:pt idx="6164">
                  <c:v>18348</c:v>
                </c:pt>
                <c:pt idx="6165">
                  <c:v>18331</c:v>
                </c:pt>
                <c:pt idx="6166">
                  <c:v>18330</c:v>
                </c:pt>
                <c:pt idx="6167">
                  <c:v>18313</c:v>
                </c:pt>
                <c:pt idx="6168">
                  <c:v>18304</c:v>
                </c:pt>
                <c:pt idx="6169">
                  <c:v>18292</c:v>
                </c:pt>
                <c:pt idx="6170">
                  <c:v>18281</c:v>
                </c:pt>
                <c:pt idx="6171">
                  <c:v>18278</c:v>
                </c:pt>
                <c:pt idx="6172">
                  <c:v>18264</c:v>
                </c:pt>
                <c:pt idx="6173">
                  <c:v>18253</c:v>
                </c:pt>
                <c:pt idx="6174">
                  <c:v>18250</c:v>
                </c:pt>
                <c:pt idx="6175">
                  <c:v>18239</c:v>
                </c:pt>
                <c:pt idx="6176">
                  <c:v>18226</c:v>
                </c:pt>
                <c:pt idx="6177">
                  <c:v>18215</c:v>
                </c:pt>
                <c:pt idx="6178">
                  <c:v>18201</c:v>
                </c:pt>
                <c:pt idx="6179">
                  <c:v>18195</c:v>
                </c:pt>
                <c:pt idx="6180">
                  <c:v>18182</c:v>
                </c:pt>
                <c:pt idx="6181">
                  <c:v>18173</c:v>
                </c:pt>
                <c:pt idx="6182">
                  <c:v>18167</c:v>
                </c:pt>
                <c:pt idx="6183">
                  <c:v>18153</c:v>
                </c:pt>
                <c:pt idx="6184">
                  <c:v>18144</c:v>
                </c:pt>
                <c:pt idx="6185">
                  <c:v>18133</c:v>
                </c:pt>
                <c:pt idx="6186">
                  <c:v>18126</c:v>
                </c:pt>
                <c:pt idx="6187">
                  <c:v>18112</c:v>
                </c:pt>
                <c:pt idx="6188">
                  <c:v>18110</c:v>
                </c:pt>
                <c:pt idx="6189">
                  <c:v>18092</c:v>
                </c:pt>
                <c:pt idx="6190">
                  <c:v>18085</c:v>
                </c:pt>
                <c:pt idx="6191">
                  <c:v>18071</c:v>
                </c:pt>
                <c:pt idx="6192">
                  <c:v>18068</c:v>
                </c:pt>
                <c:pt idx="6193">
                  <c:v>18057</c:v>
                </c:pt>
                <c:pt idx="6194">
                  <c:v>18047</c:v>
                </c:pt>
                <c:pt idx="6195">
                  <c:v>18034</c:v>
                </c:pt>
                <c:pt idx="6196">
                  <c:v>18022</c:v>
                </c:pt>
                <c:pt idx="6197">
                  <c:v>18018</c:v>
                </c:pt>
                <c:pt idx="6198">
                  <c:v>18002</c:v>
                </c:pt>
                <c:pt idx="6199">
                  <c:v>18000</c:v>
                </c:pt>
                <c:pt idx="6200">
                  <c:v>17982</c:v>
                </c:pt>
                <c:pt idx="6201">
                  <c:v>17977</c:v>
                </c:pt>
                <c:pt idx="6202">
                  <c:v>17969</c:v>
                </c:pt>
                <c:pt idx="6203">
                  <c:v>17957</c:v>
                </c:pt>
                <c:pt idx="6204">
                  <c:v>17946</c:v>
                </c:pt>
                <c:pt idx="6205">
                  <c:v>17936</c:v>
                </c:pt>
                <c:pt idx="6206">
                  <c:v>17924</c:v>
                </c:pt>
                <c:pt idx="6207">
                  <c:v>17917</c:v>
                </c:pt>
                <c:pt idx="6208">
                  <c:v>17904</c:v>
                </c:pt>
                <c:pt idx="6209">
                  <c:v>17891</c:v>
                </c:pt>
                <c:pt idx="6210">
                  <c:v>17887</c:v>
                </c:pt>
                <c:pt idx="6211">
                  <c:v>17874</c:v>
                </c:pt>
                <c:pt idx="6212">
                  <c:v>17870</c:v>
                </c:pt>
                <c:pt idx="6213">
                  <c:v>17852</c:v>
                </c:pt>
                <c:pt idx="6214">
                  <c:v>17841</c:v>
                </c:pt>
                <c:pt idx="6215">
                  <c:v>17831</c:v>
                </c:pt>
                <c:pt idx="6216">
                  <c:v>17824</c:v>
                </c:pt>
                <c:pt idx="6217">
                  <c:v>17813</c:v>
                </c:pt>
                <c:pt idx="6218">
                  <c:v>17803</c:v>
                </c:pt>
                <c:pt idx="6219">
                  <c:v>17794</c:v>
                </c:pt>
                <c:pt idx="6220">
                  <c:v>17781</c:v>
                </c:pt>
                <c:pt idx="6221">
                  <c:v>17779</c:v>
                </c:pt>
                <c:pt idx="6222">
                  <c:v>17767</c:v>
                </c:pt>
                <c:pt idx="6223">
                  <c:v>17751</c:v>
                </c:pt>
                <c:pt idx="6224">
                  <c:v>17749</c:v>
                </c:pt>
                <c:pt idx="6225">
                  <c:v>17731</c:v>
                </c:pt>
                <c:pt idx="6226">
                  <c:v>17723</c:v>
                </c:pt>
                <c:pt idx="6227">
                  <c:v>17716</c:v>
                </c:pt>
                <c:pt idx="6228">
                  <c:v>17704</c:v>
                </c:pt>
                <c:pt idx="6229">
                  <c:v>17696</c:v>
                </c:pt>
                <c:pt idx="6230">
                  <c:v>17689</c:v>
                </c:pt>
                <c:pt idx="6231">
                  <c:v>17675</c:v>
                </c:pt>
                <c:pt idx="6232">
                  <c:v>17667</c:v>
                </c:pt>
                <c:pt idx="6233">
                  <c:v>17660</c:v>
                </c:pt>
                <c:pt idx="6234">
                  <c:v>17650</c:v>
                </c:pt>
                <c:pt idx="6235">
                  <c:v>17635</c:v>
                </c:pt>
                <c:pt idx="6236">
                  <c:v>17624</c:v>
                </c:pt>
                <c:pt idx="6237">
                  <c:v>17619</c:v>
                </c:pt>
                <c:pt idx="6238">
                  <c:v>17607</c:v>
                </c:pt>
                <c:pt idx="6239">
                  <c:v>17596</c:v>
                </c:pt>
                <c:pt idx="6240">
                  <c:v>17589</c:v>
                </c:pt>
                <c:pt idx="6241">
                  <c:v>17580</c:v>
                </c:pt>
                <c:pt idx="6242">
                  <c:v>17568</c:v>
                </c:pt>
                <c:pt idx="6243">
                  <c:v>17554</c:v>
                </c:pt>
                <c:pt idx="6244">
                  <c:v>17545</c:v>
                </c:pt>
                <c:pt idx="6245">
                  <c:v>17536</c:v>
                </c:pt>
                <c:pt idx="6246">
                  <c:v>17528</c:v>
                </c:pt>
                <c:pt idx="6247">
                  <c:v>17517</c:v>
                </c:pt>
                <c:pt idx="6248">
                  <c:v>17510</c:v>
                </c:pt>
                <c:pt idx="6249">
                  <c:v>17496</c:v>
                </c:pt>
                <c:pt idx="6250">
                  <c:v>17488</c:v>
                </c:pt>
                <c:pt idx="6251">
                  <c:v>17479</c:v>
                </c:pt>
                <c:pt idx="6252">
                  <c:v>17469</c:v>
                </c:pt>
                <c:pt idx="6253">
                  <c:v>17457</c:v>
                </c:pt>
                <c:pt idx="6254">
                  <c:v>17445</c:v>
                </c:pt>
                <c:pt idx="6255">
                  <c:v>17440</c:v>
                </c:pt>
                <c:pt idx="6256">
                  <c:v>17422</c:v>
                </c:pt>
                <c:pt idx="6257">
                  <c:v>17416</c:v>
                </c:pt>
                <c:pt idx="6258">
                  <c:v>17404</c:v>
                </c:pt>
                <c:pt idx="6259">
                  <c:v>17391</c:v>
                </c:pt>
                <c:pt idx="6260">
                  <c:v>17388</c:v>
                </c:pt>
                <c:pt idx="6261">
                  <c:v>17374</c:v>
                </c:pt>
                <c:pt idx="6262">
                  <c:v>17366</c:v>
                </c:pt>
                <c:pt idx="6263">
                  <c:v>17360</c:v>
                </c:pt>
                <c:pt idx="6264">
                  <c:v>17350</c:v>
                </c:pt>
                <c:pt idx="6265">
                  <c:v>17336</c:v>
                </c:pt>
                <c:pt idx="6266">
                  <c:v>17325</c:v>
                </c:pt>
                <c:pt idx="6267">
                  <c:v>17312</c:v>
                </c:pt>
                <c:pt idx="6268">
                  <c:v>17306</c:v>
                </c:pt>
                <c:pt idx="6269">
                  <c:v>17293</c:v>
                </c:pt>
                <c:pt idx="6270">
                  <c:v>17283</c:v>
                </c:pt>
                <c:pt idx="6271">
                  <c:v>17276</c:v>
                </c:pt>
                <c:pt idx="6272">
                  <c:v>17268</c:v>
                </c:pt>
                <c:pt idx="6273">
                  <c:v>17257</c:v>
                </c:pt>
                <c:pt idx="6274">
                  <c:v>17249</c:v>
                </c:pt>
                <c:pt idx="6275">
                  <c:v>17238</c:v>
                </c:pt>
                <c:pt idx="6276">
                  <c:v>17223</c:v>
                </c:pt>
                <c:pt idx="6277">
                  <c:v>17212</c:v>
                </c:pt>
                <c:pt idx="6278">
                  <c:v>17202</c:v>
                </c:pt>
                <c:pt idx="6279">
                  <c:v>17194</c:v>
                </c:pt>
                <c:pt idx="6280">
                  <c:v>17182</c:v>
                </c:pt>
                <c:pt idx="6281">
                  <c:v>17179</c:v>
                </c:pt>
                <c:pt idx="6282">
                  <c:v>17163</c:v>
                </c:pt>
                <c:pt idx="6283">
                  <c:v>17158</c:v>
                </c:pt>
                <c:pt idx="6284">
                  <c:v>17150</c:v>
                </c:pt>
                <c:pt idx="6285">
                  <c:v>17133</c:v>
                </c:pt>
                <c:pt idx="6286">
                  <c:v>17123</c:v>
                </c:pt>
                <c:pt idx="6287">
                  <c:v>17118</c:v>
                </c:pt>
                <c:pt idx="6288">
                  <c:v>17105</c:v>
                </c:pt>
                <c:pt idx="6289">
                  <c:v>17091</c:v>
                </c:pt>
                <c:pt idx="6290">
                  <c:v>17085</c:v>
                </c:pt>
                <c:pt idx="6291">
                  <c:v>17079</c:v>
                </c:pt>
                <c:pt idx="6292">
                  <c:v>17066</c:v>
                </c:pt>
                <c:pt idx="6293">
                  <c:v>17054</c:v>
                </c:pt>
                <c:pt idx="6294">
                  <c:v>17045</c:v>
                </c:pt>
                <c:pt idx="6295">
                  <c:v>17039</c:v>
                </c:pt>
                <c:pt idx="6296">
                  <c:v>17026</c:v>
                </c:pt>
                <c:pt idx="6297">
                  <c:v>17020</c:v>
                </c:pt>
                <c:pt idx="6298">
                  <c:v>17001</c:v>
                </c:pt>
                <c:pt idx="6299">
                  <c:v>16996</c:v>
                </c:pt>
                <c:pt idx="6300">
                  <c:v>16988</c:v>
                </c:pt>
                <c:pt idx="6301">
                  <c:v>16975</c:v>
                </c:pt>
                <c:pt idx="6302">
                  <c:v>16966</c:v>
                </c:pt>
                <c:pt idx="6303">
                  <c:v>16955</c:v>
                </c:pt>
                <c:pt idx="6304">
                  <c:v>16945</c:v>
                </c:pt>
                <c:pt idx="6305">
                  <c:v>16935</c:v>
                </c:pt>
                <c:pt idx="6306">
                  <c:v>16924</c:v>
                </c:pt>
                <c:pt idx="6307">
                  <c:v>16915</c:v>
                </c:pt>
                <c:pt idx="6308">
                  <c:v>16908</c:v>
                </c:pt>
                <c:pt idx="6309">
                  <c:v>16893</c:v>
                </c:pt>
                <c:pt idx="6310">
                  <c:v>16889</c:v>
                </c:pt>
                <c:pt idx="6311">
                  <c:v>16872</c:v>
                </c:pt>
                <c:pt idx="6312">
                  <c:v>16866</c:v>
                </c:pt>
                <c:pt idx="6313">
                  <c:v>16854</c:v>
                </c:pt>
                <c:pt idx="6314">
                  <c:v>16847</c:v>
                </c:pt>
                <c:pt idx="6315">
                  <c:v>16836</c:v>
                </c:pt>
                <c:pt idx="6316">
                  <c:v>16825</c:v>
                </c:pt>
                <c:pt idx="6317">
                  <c:v>16811</c:v>
                </c:pt>
                <c:pt idx="6318">
                  <c:v>16809</c:v>
                </c:pt>
                <c:pt idx="6319">
                  <c:v>16795</c:v>
                </c:pt>
                <c:pt idx="6320">
                  <c:v>16784</c:v>
                </c:pt>
                <c:pt idx="6321">
                  <c:v>16775</c:v>
                </c:pt>
                <c:pt idx="6322">
                  <c:v>16765</c:v>
                </c:pt>
                <c:pt idx="6323">
                  <c:v>16752</c:v>
                </c:pt>
                <c:pt idx="6324">
                  <c:v>16745</c:v>
                </c:pt>
                <c:pt idx="6325">
                  <c:v>16737</c:v>
                </c:pt>
                <c:pt idx="6326">
                  <c:v>16722</c:v>
                </c:pt>
                <c:pt idx="6327">
                  <c:v>16713</c:v>
                </c:pt>
                <c:pt idx="6328">
                  <c:v>16701</c:v>
                </c:pt>
                <c:pt idx="6329">
                  <c:v>16693</c:v>
                </c:pt>
                <c:pt idx="6330">
                  <c:v>16683</c:v>
                </c:pt>
                <c:pt idx="6331">
                  <c:v>16673</c:v>
                </c:pt>
                <c:pt idx="6332">
                  <c:v>16665</c:v>
                </c:pt>
                <c:pt idx="6333">
                  <c:v>16658</c:v>
                </c:pt>
                <c:pt idx="6334">
                  <c:v>16646</c:v>
                </c:pt>
                <c:pt idx="6335">
                  <c:v>16637</c:v>
                </c:pt>
                <c:pt idx="6336">
                  <c:v>16622</c:v>
                </c:pt>
                <c:pt idx="6337">
                  <c:v>16611</c:v>
                </c:pt>
                <c:pt idx="6338">
                  <c:v>16608</c:v>
                </c:pt>
                <c:pt idx="6339">
                  <c:v>16600</c:v>
                </c:pt>
                <c:pt idx="6340">
                  <c:v>16589</c:v>
                </c:pt>
                <c:pt idx="6341">
                  <c:v>16575</c:v>
                </c:pt>
                <c:pt idx="6342">
                  <c:v>16562</c:v>
                </c:pt>
                <c:pt idx="6343">
                  <c:v>16556</c:v>
                </c:pt>
                <c:pt idx="6344">
                  <c:v>16549</c:v>
                </c:pt>
                <c:pt idx="6345">
                  <c:v>16538</c:v>
                </c:pt>
                <c:pt idx="6346">
                  <c:v>16527</c:v>
                </c:pt>
                <c:pt idx="6347">
                  <c:v>16512</c:v>
                </c:pt>
                <c:pt idx="6348">
                  <c:v>16510</c:v>
                </c:pt>
                <c:pt idx="6349">
                  <c:v>16496</c:v>
                </c:pt>
                <c:pt idx="6350">
                  <c:v>16487</c:v>
                </c:pt>
                <c:pt idx="6351">
                  <c:v>16477</c:v>
                </c:pt>
                <c:pt idx="6352">
                  <c:v>16465</c:v>
                </c:pt>
                <c:pt idx="6353">
                  <c:v>16452</c:v>
                </c:pt>
                <c:pt idx="6354">
                  <c:v>16442</c:v>
                </c:pt>
                <c:pt idx="6355">
                  <c:v>16437</c:v>
                </c:pt>
                <c:pt idx="6356">
                  <c:v>16423</c:v>
                </c:pt>
                <c:pt idx="6357">
                  <c:v>16413</c:v>
                </c:pt>
                <c:pt idx="6358">
                  <c:v>16405</c:v>
                </c:pt>
                <c:pt idx="6359">
                  <c:v>16392</c:v>
                </c:pt>
                <c:pt idx="6360">
                  <c:v>16389</c:v>
                </c:pt>
                <c:pt idx="6361">
                  <c:v>16374</c:v>
                </c:pt>
                <c:pt idx="6362">
                  <c:v>16361</c:v>
                </c:pt>
                <c:pt idx="6363">
                  <c:v>16359</c:v>
                </c:pt>
                <c:pt idx="6364">
                  <c:v>16349</c:v>
                </c:pt>
                <c:pt idx="6365">
                  <c:v>16331</c:v>
                </c:pt>
                <c:pt idx="6366">
                  <c:v>16322</c:v>
                </c:pt>
                <c:pt idx="6367">
                  <c:v>16318</c:v>
                </c:pt>
                <c:pt idx="6368">
                  <c:v>16302</c:v>
                </c:pt>
                <c:pt idx="6369">
                  <c:v>16294</c:v>
                </c:pt>
                <c:pt idx="6370">
                  <c:v>16282</c:v>
                </c:pt>
                <c:pt idx="6371">
                  <c:v>16277</c:v>
                </c:pt>
                <c:pt idx="6372">
                  <c:v>16268</c:v>
                </c:pt>
                <c:pt idx="6373">
                  <c:v>16256</c:v>
                </c:pt>
                <c:pt idx="6374">
                  <c:v>16244</c:v>
                </c:pt>
                <c:pt idx="6375">
                  <c:v>16235</c:v>
                </c:pt>
                <c:pt idx="6376">
                  <c:v>16224</c:v>
                </c:pt>
                <c:pt idx="6377">
                  <c:v>16213</c:v>
                </c:pt>
                <c:pt idx="6378">
                  <c:v>16209</c:v>
                </c:pt>
                <c:pt idx="6379">
                  <c:v>16196</c:v>
                </c:pt>
                <c:pt idx="6380">
                  <c:v>16185</c:v>
                </c:pt>
                <c:pt idx="6381">
                  <c:v>16174</c:v>
                </c:pt>
                <c:pt idx="6382">
                  <c:v>16167</c:v>
                </c:pt>
                <c:pt idx="6383">
                  <c:v>16152</c:v>
                </c:pt>
                <c:pt idx="6384">
                  <c:v>16149</c:v>
                </c:pt>
                <c:pt idx="6385">
                  <c:v>16131</c:v>
                </c:pt>
                <c:pt idx="6386">
                  <c:v>16123</c:v>
                </c:pt>
                <c:pt idx="6387">
                  <c:v>16114</c:v>
                </c:pt>
                <c:pt idx="6388">
                  <c:v>16106</c:v>
                </c:pt>
                <c:pt idx="6389">
                  <c:v>16098</c:v>
                </c:pt>
                <c:pt idx="6390">
                  <c:v>16088</c:v>
                </c:pt>
                <c:pt idx="6391">
                  <c:v>16073</c:v>
                </c:pt>
                <c:pt idx="6392">
                  <c:v>16067</c:v>
                </c:pt>
                <c:pt idx="6393">
                  <c:v>16056</c:v>
                </c:pt>
                <c:pt idx="6394">
                  <c:v>16043</c:v>
                </c:pt>
                <c:pt idx="6395">
                  <c:v>16036</c:v>
                </c:pt>
                <c:pt idx="6396">
                  <c:v>16022</c:v>
                </c:pt>
                <c:pt idx="6397">
                  <c:v>16011</c:v>
                </c:pt>
                <c:pt idx="6398">
                  <c:v>16008</c:v>
                </c:pt>
                <c:pt idx="6399">
                  <c:v>15999</c:v>
                </c:pt>
                <c:pt idx="6400">
                  <c:v>15984</c:v>
                </c:pt>
                <c:pt idx="6401">
                  <c:v>15979</c:v>
                </c:pt>
                <c:pt idx="6402">
                  <c:v>15966</c:v>
                </c:pt>
                <c:pt idx="6403">
                  <c:v>15955</c:v>
                </c:pt>
                <c:pt idx="6404">
                  <c:v>15945</c:v>
                </c:pt>
                <c:pt idx="6405">
                  <c:v>15931</c:v>
                </c:pt>
                <c:pt idx="6406">
                  <c:v>15927</c:v>
                </c:pt>
                <c:pt idx="6407">
                  <c:v>15915</c:v>
                </c:pt>
                <c:pt idx="6408">
                  <c:v>15909</c:v>
                </c:pt>
                <c:pt idx="6409">
                  <c:v>15898</c:v>
                </c:pt>
                <c:pt idx="6410">
                  <c:v>15882</c:v>
                </c:pt>
                <c:pt idx="6411">
                  <c:v>15875</c:v>
                </c:pt>
                <c:pt idx="6412">
                  <c:v>15863</c:v>
                </c:pt>
                <c:pt idx="6413">
                  <c:v>15856</c:v>
                </c:pt>
                <c:pt idx="6414">
                  <c:v>15843</c:v>
                </c:pt>
                <c:pt idx="6415">
                  <c:v>15831</c:v>
                </c:pt>
                <c:pt idx="6416">
                  <c:v>15827</c:v>
                </c:pt>
                <c:pt idx="6417">
                  <c:v>15811</c:v>
                </c:pt>
                <c:pt idx="6418">
                  <c:v>15808</c:v>
                </c:pt>
                <c:pt idx="6419">
                  <c:v>15796</c:v>
                </c:pt>
                <c:pt idx="6420">
                  <c:v>15784</c:v>
                </c:pt>
                <c:pt idx="6421">
                  <c:v>15776</c:v>
                </c:pt>
                <c:pt idx="6422">
                  <c:v>15761</c:v>
                </c:pt>
                <c:pt idx="6423">
                  <c:v>15753</c:v>
                </c:pt>
                <c:pt idx="6424">
                  <c:v>15749</c:v>
                </c:pt>
                <c:pt idx="6425">
                  <c:v>15739</c:v>
                </c:pt>
                <c:pt idx="6426">
                  <c:v>15722</c:v>
                </c:pt>
                <c:pt idx="6427">
                  <c:v>15717</c:v>
                </c:pt>
                <c:pt idx="6428">
                  <c:v>15705</c:v>
                </c:pt>
                <c:pt idx="6429">
                  <c:v>15695</c:v>
                </c:pt>
                <c:pt idx="6430">
                  <c:v>15686</c:v>
                </c:pt>
                <c:pt idx="6431">
                  <c:v>15677</c:v>
                </c:pt>
                <c:pt idx="6432">
                  <c:v>15661</c:v>
                </c:pt>
                <c:pt idx="6433">
                  <c:v>15657</c:v>
                </c:pt>
                <c:pt idx="6434">
                  <c:v>15643</c:v>
                </c:pt>
                <c:pt idx="6435">
                  <c:v>15636</c:v>
                </c:pt>
                <c:pt idx="6436">
                  <c:v>15627</c:v>
                </c:pt>
                <c:pt idx="6437">
                  <c:v>15612</c:v>
                </c:pt>
                <c:pt idx="6438">
                  <c:v>15604</c:v>
                </c:pt>
                <c:pt idx="6439">
                  <c:v>15596</c:v>
                </c:pt>
                <c:pt idx="6440">
                  <c:v>15584</c:v>
                </c:pt>
                <c:pt idx="6441">
                  <c:v>15572</c:v>
                </c:pt>
                <c:pt idx="6442">
                  <c:v>15561</c:v>
                </c:pt>
                <c:pt idx="6443">
                  <c:v>15555</c:v>
                </c:pt>
                <c:pt idx="6444">
                  <c:v>15546</c:v>
                </c:pt>
                <c:pt idx="6445">
                  <c:v>15540</c:v>
                </c:pt>
                <c:pt idx="6446">
                  <c:v>15530</c:v>
                </c:pt>
                <c:pt idx="6447">
                  <c:v>15512</c:v>
                </c:pt>
                <c:pt idx="6448">
                  <c:v>15501</c:v>
                </c:pt>
                <c:pt idx="6449">
                  <c:v>15491</c:v>
                </c:pt>
                <c:pt idx="6450">
                  <c:v>15486</c:v>
                </c:pt>
                <c:pt idx="6451">
                  <c:v>15480</c:v>
                </c:pt>
                <c:pt idx="6452">
                  <c:v>15462</c:v>
                </c:pt>
                <c:pt idx="6453">
                  <c:v>15459</c:v>
                </c:pt>
                <c:pt idx="6454">
                  <c:v>15448</c:v>
                </c:pt>
                <c:pt idx="6455">
                  <c:v>15438</c:v>
                </c:pt>
                <c:pt idx="6456">
                  <c:v>15423</c:v>
                </c:pt>
                <c:pt idx="6457">
                  <c:v>15412</c:v>
                </c:pt>
                <c:pt idx="6458">
                  <c:v>15403</c:v>
                </c:pt>
                <c:pt idx="6459">
                  <c:v>15392</c:v>
                </c:pt>
                <c:pt idx="6460">
                  <c:v>15381</c:v>
                </c:pt>
                <c:pt idx="6461">
                  <c:v>15373</c:v>
                </c:pt>
                <c:pt idx="6462">
                  <c:v>15364</c:v>
                </c:pt>
                <c:pt idx="6463">
                  <c:v>15352</c:v>
                </c:pt>
                <c:pt idx="6464">
                  <c:v>15341</c:v>
                </c:pt>
                <c:pt idx="6465">
                  <c:v>15338</c:v>
                </c:pt>
                <c:pt idx="6466">
                  <c:v>15321</c:v>
                </c:pt>
                <c:pt idx="6467">
                  <c:v>15319</c:v>
                </c:pt>
                <c:pt idx="6468">
                  <c:v>15306</c:v>
                </c:pt>
                <c:pt idx="6469">
                  <c:v>15298</c:v>
                </c:pt>
                <c:pt idx="6470">
                  <c:v>15290</c:v>
                </c:pt>
                <c:pt idx="6471">
                  <c:v>15274</c:v>
                </c:pt>
                <c:pt idx="6472">
                  <c:v>15261</c:v>
                </c:pt>
                <c:pt idx="6473">
                  <c:v>15251</c:v>
                </c:pt>
                <c:pt idx="6474">
                  <c:v>15244</c:v>
                </c:pt>
                <c:pt idx="6475">
                  <c:v>15232</c:v>
                </c:pt>
                <c:pt idx="6476">
                  <c:v>15228</c:v>
                </c:pt>
                <c:pt idx="6477">
                  <c:v>15214</c:v>
                </c:pt>
                <c:pt idx="6478">
                  <c:v>15207</c:v>
                </c:pt>
                <c:pt idx="6479">
                  <c:v>15194</c:v>
                </c:pt>
                <c:pt idx="6480">
                  <c:v>15189</c:v>
                </c:pt>
                <c:pt idx="6481">
                  <c:v>15178</c:v>
                </c:pt>
                <c:pt idx="6482">
                  <c:v>15168</c:v>
                </c:pt>
                <c:pt idx="6483">
                  <c:v>15158</c:v>
                </c:pt>
                <c:pt idx="6484">
                  <c:v>15149</c:v>
                </c:pt>
                <c:pt idx="6485">
                  <c:v>15136</c:v>
                </c:pt>
                <c:pt idx="6486">
                  <c:v>15129</c:v>
                </c:pt>
                <c:pt idx="6487">
                  <c:v>15112</c:v>
                </c:pt>
                <c:pt idx="6488">
                  <c:v>15107</c:v>
                </c:pt>
                <c:pt idx="6489">
                  <c:v>15092</c:v>
                </c:pt>
                <c:pt idx="6490">
                  <c:v>15086</c:v>
                </c:pt>
                <c:pt idx="6491">
                  <c:v>15078</c:v>
                </c:pt>
                <c:pt idx="6492">
                  <c:v>15065</c:v>
                </c:pt>
                <c:pt idx="6493">
                  <c:v>15058</c:v>
                </c:pt>
                <c:pt idx="6494">
                  <c:v>15041</c:v>
                </c:pt>
                <c:pt idx="6495">
                  <c:v>15031</c:v>
                </c:pt>
                <c:pt idx="6496">
                  <c:v>15022</c:v>
                </c:pt>
                <c:pt idx="6497">
                  <c:v>15011</c:v>
                </c:pt>
                <c:pt idx="6498">
                  <c:v>15003</c:v>
                </c:pt>
                <c:pt idx="6499">
                  <c:v>15000</c:v>
                </c:pt>
                <c:pt idx="6500">
                  <c:v>14981</c:v>
                </c:pt>
                <c:pt idx="6501">
                  <c:v>14978</c:v>
                </c:pt>
                <c:pt idx="6502">
                  <c:v>14965</c:v>
                </c:pt>
                <c:pt idx="6503">
                  <c:v>14955</c:v>
                </c:pt>
                <c:pt idx="6504">
                  <c:v>14947</c:v>
                </c:pt>
                <c:pt idx="6505">
                  <c:v>14940</c:v>
                </c:pt>
                <c:pt idx="6506">
                  <c:v>14921</c:v>
                </c:pt>
                <c:pt idx="6507">
                  <c:v>14916</c:v>
                </c:pt>
                <c:pt idx="6508">
                  <c:v>14908</c:v>
                </c:pt>
                <c:pt idx="6509">
                  <c:v>14900</c:v>
                </c:pt>
                <c:pt idx="6510">
                  <c:v>14881</c:v>
                </c:pt>
                <c:pt idx="6511">
                  <c:v>14877</c:v>
                </c:pt>
                <c:pt idx="6512">
                  <c:v>14863</c:v>
                </c:pt>
                <c:pt idx="6513">
                  <c:v>14851</c:v>
                </c:pt>
                <c:pt idx="6514">
                  <c:v>14850</c:v>
                </c:pt>
                <c:pt idx="6515">
                  <c:v>14840</c:v>
                </c:pt>
                <c:pt idx="6516">
                  <c:v>14829</c:v>
                </c:pt>
                <c:pt idx="6517">
                  <c:v>14816</c:v>
                </c:pt>
                <c:pt idx="6518">
                  <c:v>14810</c:v>
                </c:pt>
                <c:pt idx="6519">
                  <c:v>14794</c:v>
                </c:pt>
                <c:pt idx="6520">
                  <c:v>14782</c:v>
                </c:pt>
                <c:pt idx="6521">
                  <c:v>14780</c:v>
                </c:pt>
                <c:pt idx="6522">
                  <c:v>14766</c:v>
                </c:pt>
                <c:pt idx="6523">
                  <c:v>14754</c:v>
                </c:pt>
                <c:pt idx="6524">
                  <c:v>14743</c:v>
                </c:pt>
                <c:pt idx="6525">
                  <c:v>14738</c:v>
                </c:pt>
                <c:pt idx="6526">
                  <c:v>14728</c:v>
                </c:pt>
                <c:pt idx="6527">
                  <c:v>14716</c:v>
                </c:pt>
                <c:pt idx="6528">
                  <c:v>14706</c:v>
                </c:pt>
                <c:pt idx="6529">
                  <c:v>14698</c:v>
                </c:pt>
                <c:pt idx="6530">
                  <c:v>14684</c:v>
                </c:pt>
                <c:pt idx="6531">
                  <c:v>14674</c:v>
                </c:pt>
                <c:pt idx="6532">
                  <c:v>14666</c:v>
                </c:pt>
                <c:pt idx="6533">
                  <c:v>14653</c:v>
                </c:pt>
                <c:pt idx="6534">
                  <c:v>14648</c:v>
                </c:pt>
                <c:pt idx="6535">
                  <c:v>14640</c:v>
                </c:pt>
                <c:pt idx="6536">
                  <c:v>14630</c:v>
                </c:pt>
                <c:pt idx="6537">
                  <c:v>14615</c:v>
                </c:pt>
                <c:pt idx="6538">
                  <c:v>14607</c:v>
                </c:pt>
                <c:pt idx="6539">
                  <c:v>14591</c:v>
                </c:pt>
                <c:pt idx="6540">
                  <c:v>14586</c:v>
                </c:pt>
                <c:pt idx="6541">
                  <c:v>14579</c:v>
                </c:pt>
                <c:pt idx="6542">
                  <c:v>14570</c:v>
                </c:pt>
                <c:pt idx="6543">
                  <c:v>14558</c:v>
                </c:pt>
                <c:pt idx="6544">
                  <c:v>14545</c:v>
                </c:pt>
                <c:pt idx="6545">
                  <c:v>14533</c:v>
                </c:pt>
                <c:pt idx="6546">
                  <c:v>14521</c:v>
                </c:pt>
                <c:pt idx="6547">
                  <c:v>14518</c:v>
                </c:pt>
                <c:pt idx="6548">
                  <c:v>14508</c:v>
                </c:pt>
                <c:pt idx="6549">
                  <c:v>14497</c:v>
                </c:pt>
                <c:pt idx="6550">
                  <c:v>14486</c:v>
                </c:pt>
                <c:pt idx="6551">
                  <c:v>14478</c:v>
                </c:pt>
                <c:pt idx="6552">
                  <c:v>14465</c:v>
                </c:pt>
                <c:pt idx="6553">
                  <c:v>14457</c:v>
                </c:pt>
                <c:pt idx="6554">
                  <c:v>14448</c:v>
                </c:pt>
                <c:pt idx="6555">
                  <c:v>14435</c:v>
                </c:pt>
                <c:pt idx="6556">
                  <c:v>14425</c:v>
                </c:pt>
                <c:pt idx="6557">
                  <c:v>14415</c:v>
                </c:pt>
                <c:pt idx="6558">
                  <c:v>14408</c:v>
                </c:pt>
                <c:pt idx="6559">
                  <c:v>14393</c:v>
                </c:pt>
                <c:pt idx="6560">
                  <c:v>14387</c:v>
                </c:pt>
                <c:pt idx="6561">
                  <c:v>14373</c:v>
                </c:pt>
                <c:pt idx="6562">
                  <c:v>14362</c:v>
                </c:pt>
                <c:pt idx="6563">
                  <c:v>14356</c:v>
                </c:pt>
                <c:pt idx="6564">
                  <c:v>14347</c:v>
                </c:pt>
                <c:pt idx="6565">
                  <c:v>14338</c:v>
                </c:pt>
                <c:pt idx="6566">
                  <c:v>14322</c:v>
                </c:pt>
                <c:pt idx="6567">
                  <c:v>14318</c:v>
                </c:pt>
                <c:pt idx="6568">
                  <c:v>14302</c:v>
                </c:pt>
                <c:pt idx="6569">
                  <c:v>14299</c:v>
                </c:pt>
                <c:pt idx="6570">
                  <c:v>14283</c:v>
                </c:pt>
                <c:pt idx="6571">
                  <c:v>14275</c:v>
                </c:pt>
                <c:pt idx="6572">
                  <c:v>14266</c:v>
                </c:pt>
                <c:pt idx="6573">
                  <c:v>14259</c:v>
                </c:pt>
                <c:pt idx="6574">
                  <c:v>14244</c:v>
                </c:pt>
                <c:pt idx="6575">
                  <c:v>14235</c:v>
                </c:pt>
                <c:pt idx="6576">
                  <c:v>14222</c:v>
                </c:pt>
                <c:pt idx="6577">
                  <c:v>14214</c:v>
                </c:pt>
                <c:pt idx="6578">
                  <c:v>14204</c:v>
                </c:pt>
                <c:pt idx="6579">
                  <c:v>14198</c:v>
                </c:pt>
                <c:pt idx="6580">
                  <c:v>14182</c:v>
                </c:pt>
                <c:pt idx="6581">
                  <c:v>14180</c:v>
                </c:pt>
                <c:pt idx="6582">
                  <c:v>14168</c:v>
                </c:pt>
                <c:pt idx="6583">
                  <c:v>14151</c:v>
                </c:pt>
                <c:pt idx="6584">
                  <c:v>14148</c:v>
                </c:pt>
                <c:pt idx="6585">
                  <c:v>14136</c:v>
                </c:pt>
                <c:pt idx="6586">
                  <c:v>14124</c:v>
                </c:pt>
                <c:pt idx="6587">
                  <c:v>14116</c:v>
                </c:pt>
                <c:pt idx="6588">
                  <c:v>14107</c:v>
                </c:pt>
                <c:pt idx="6589">
                  <c:v>14094</c:v>
                </c:pt>
                <c:pt idx="6590">
                  <c:v>14087</c:v>
                </c:pt>
                <c:pt idx="6591">
                  <c:v>14076</c:v>
                </c:pt>
                <c:pt idx="6592">
                  <c:v>14063</c:v>
                </c:pt>
                <c:pt idx="6593">
                  <c:v>14059</c:v>
                </c:pt>
                <c:pt idx="6594">
                  <c:v>14044</c:v>
                </c:pt>
                <c:pt idx="6595">
                  <c:v>14038</c:v>
                </c:pt>
                <c:pt idx="6596">
                  <c:v>14025</c:v>
                </c:pt>
                <c:pt idx="6597">
                  <c:v>14016</c:v>
                </c:pt>
                <c:pt idx="6598">
                  <c:v>14003</c:v>
                </c:pt>
                <c:pt idx="6599">
                  <c:v>13999</c:v>
                </c:pt>
                <c:pt idx="6600">
                  <c:v>13988</c:v>
                </c:pt>
                <c:pt idx="6601">
                  <c:v>13974</c:v>
                </c:pt>
                <c:pt idx="6602">
                  <c:v>13962</c:v>
                </c:pt>
                <c:pt idx="6603">
                  <c:v>13956</c:v>
                </c:pt>
                <c:pt idx="6604">
                  <c:v>13947</c:v>
                </c:pt>
                <c:pt idx="6605">
                  <c:v>13938</c:v>
                </c:pt>
                <c:pt idx="6606">
                  <c:v>13930</c:v>
                </c:pt>
                <c:pt idx="6607">
                  <c:v>13914</c:v>
                </c:pt>
                <c:pt idx="6608">
                  <c:v>13905</c:v>
                </c:pt>
                <c:pt idx="6609">
                  <c:v>13893</c:v>
                </c:pt>
                <c:pt idx="6610">
                  <c:v>13887</c:v>
                </c:pt>
                <c:pt idx="6611">
                  <c:v>13876</c:v>
                </c:pt>
                <c:pt idx="6612">
                  <c:v>13868</c:v>
                </c:pt>
                <c:pt idx="6613">
                  <c:v>13859</c:v>
                </c:pt>
                <c:pt idx="6614">
                  <c:v>13843</c:v>
                </c:pt>
                <c:pt idx="6615">
                  <c:v>13833</c:v>
                </c:pt>
                <c:pt idx="6616">
                  <c:v>13825</c:v>
                </c:pt>
                <c:pt idx="6617">
                  <c:v>13820</c:v>
                </c:pt>
                <c:pt idx="6618">
                  <c:v>13809</c:v>
                </c:pt>
                <c:pt idx="6619">
                  <c:v>13795</c:v>
                </c:pt>
                <c:pt idx="6620">
                  <c:v>13789</c:v>
                </c:pt>
                <c:pt idx="6621">
                  <c:v>13780</c:v>
                </c:pt>
                <c:pt idx="6622">
                  <c:v>13765</c:v>
                </c:pt>
                <c:pt idx="6623">
                  <c:v>13755</c:v>
                </c:pt>
                <c:pt idx="6624">
                  <c:v>13746</c:v>
                </c:pt>
                <c:pt idx="6625">
                  <c:v>13731</c:v>
                </c:pt>
                <c:pt idx="6626">
                  <c:v>13724</c:v>
                </c:pt>
                <c:pt idx="6627">
                  <c:v>13713</c:v>
                </c:pt>
                <c:pt idx="6628">
                  <c:v>13702</c:v>
                </c:pt>
                <c:pt idx="6629">
                  <c:v>13700</c:v>
                </c:pt>
                <c:pt idx="6630">
                  <c:v>13685</c:v>
                </c:pt>
                <c:pt idx="6631">
                  <c:v>13672</c:v>
                </c:pt>
                <c:pt idx="6632">
                  <c:v>13668</c:v>
                </c:pt>
                <c:pt idx="6633">
                  <c:v>13655</c:v>
                </c:pt>
                <c:pt idx="6634">
                  <c:v>13648</c:v>
                </c:pt>
                <c:pt idx="6635">
                  <c:v>13632</c:v>
                </c:pt>
                <c:pt idx="6636">
                  <c:v>13627</c:v>
                </c:pt>
                <c:pt idx="6637">
                  <c:v>13616</c:v>
                </c:pt>
                <c:pt idx="6638">
                  <c:v>13607</c:v>
                </c:pt>
                <c:pt idx="6639">
                  <c:v>13596</c:v>
                </c:pt>
                <c:pt idx="6640">
                  <c:v>13584</c:v>
                </c:pt>
                <c:pt idx="6641">
                  <c:v>13572</c:v>
                </c:pt>
                <c:pt idx="6642">
                  <c:v>13569</c:v>
                </c:pt>
                <c:pt idx="6643">
                  <c:v>13560</c:v>
                </c:pt>
                <c:pt idx="6644">
                  <c:v>13549</c:v>
                </c:pt>
                <c:pt idx="6645">
                  <c:v>13532</c:v>
                </c:pt>
                <c:pt idx="6646">
                  <c:v>13521</c:v>
                </c:pt>
                <c:pt idx="6647">
                  <c:v>13513</c:v>
                </c:pt>
                <c:pt idx="6648">
                  <c:v>13506</c:v>
                </c:pt>
                <c:pt idx="6649">
                  <c:v>13491</c:v>
                </c:pt>
                <c:pt idx="6650">
                  <c:v>13484</c:v>
                </c:pt>
                <c:pt idx="6651">
                  <c:v>13479</c:v>
                </c:pt>
                <c:pt idx="6652">
                  <c:v>13468</c:v>
                </c:pt>
                <c:pt idx="6653">
                  <c:v>13455</c:v>
                </c:pt>
                <c:pt idx="6654">
                  <c:v>13447</c:v>
                </c:pt>
                <c:pt idx="6655">
                  <c:v>13433</c:v>
                </c:pt>
                <c:pt idx="6656">
                  <c:v>13421</c:v>
                </c:pt>
                <c:pt idx="6657">
                  <c:v>13413</c:v>
                </c:pt>
                <c:pt idx="6658">
                  <c:v>13403</c:v>
                </c:pt>
                <c:pt idx="6659">
                  <c:v>13395</c:v>
                </c:pt>
                <c:pt idx="6660">
                  <c:v>13383</c:v>
                </c:pt>
                <c:pt idx="6661">
                  <c:v>13376</c:v>
                </c:pt>
                <c:pt idx="6662">
                  <c:v>13361</c:v>
                </c:pt>
                <c:pt idx="6663">
                  <c:v>13357</c:v>
                </c:pt>
                <c:pt idx="6664">
                  <c:v>13341</c:v>
                </c:pt>
                <c:pt idx="6665">
                  <c:v>13335</c:v>
                </c:pt>
                <c:pt idx="6666">
                  <c:v>13327</c:v>
                </c:pt>
                <c:pt idx="6667">
                  <c:v>13319</c:v>
                </c:pt>
                <c:pt idx="6668">
                  <c:v>13301</c:v>
                </c:pt>
                <c:pt idx="6669">
                  <c:v>13300</c:v>
                </c:pt>
                <c:pt idx="6670">
                  <c:v>13286</c:v>
                </c:pt>
                <c:pt idx="6671">
                  <c:v>13275</c:v>
                </c:pt>
                <c:pt idx="6672">
                  <c:v>13265</c:v>
                </c:pt>
                <c:pt idx="6673">
                  <c:v>13257</c:v>
                </c:pt>
                <c:pt idx="6674">
                  <c:v>13245</c:v>
                </c:pt>
                <c:pt idx="6675">
                  <c:v>13231</c:v>
                </c:pt>
                <c:pt idx="6676">
                  <c:v>13221</c:v>
                </c:pt>
                <c:pt idx="6677">
                  <c:v>13214</c:v>
                </c:pt>
                <c:pt idx="6678">
                  <c:v>13207</c:v>
                </c:pt>
                <c:pt idx="6679">
                  <c:v>13193</c:v>
                </c:pt>
                <c:pt idx="6680">
                  <c:v>13188</c:v>
                </c:pt>
                <c:pt idx="6681">
                  <c:v>13178</c:v>
                </c:pt>
                <c:pt idx="6682">
                  <c:v>13167</c:v>
                </c:pt>
                <c:pt idx="6683">
                  <c:v>13155</c:v>
                </c:pt>
                <c:pt idx="6684">
                  <c:v>13150</c:v>
                </c:pt>
                <c:pt idx="6685">
                  <c:v>13137</c:v>
                </c:pt>
                <c:pt idx="6686">
                  <c:v>13128</c:v>
                </c:pt>
                <c:pt idx="6687">
                  <c:v>13118</c:v>
                </c:pt>
                <c:pt idx="6688">
                  <c:v>13103</c:v>
                </c:pt>
                <c:pt idx="6689">
                  <c:v>13093</c:v>
                </c:pt>
                <c:pt idx="6690">
                  <c:v>13090</c:v>
                </c:pt>
                <c:pt idx="6691">
                  <c:v>13075</c:v>
                </c:pt>
                <c:pt idx="6692">
                  <c:v>13068</c:v>
                </c:pt>
                <c:pt idx="6693">
                  <c:v>13059</c:v>
                </c:pt>
                <c:pt idx="6694">
                  <c:v>13050</c:v>
                </c:pt>
                <c:pt idx="6695">
                  <c:v>13036</c:v>
                </c:pt>
                <c:pt idx="6696">
                  <c:v>13021</c:v>
                </c:pt>
                <c:pt idx="6697">
                  <c:v>13020</c:v>
                </c:pt>
                <c:pt idx="6698">
                  <c:v>13009</c:v>
                </c:pt>
                <c:pt idx="6699">
                  <c:v>12998</c:v>
                </c:pt>
                <c:pt idx="6700">
                  <c:v>12981</c:v>
                </c:pt>
                <c:pt idx="6701">
                  <c:v>12971</c:v>
                </c:pt>
                <c:pt idx="6702">
                  <c:v>12961</c:v>
                </c:pt>
                <c:pt idx="6703">
                  <c:v>12954</c:v>
                </c:pt>
                <c:pt idx="6704">
                  <c:v>12949</c:v>
                </c:pt>
                <c:pt idx="6705">
                  <c:v>12937</c:v>
                </c:pt>
                <c:pt idx="6706">
                  <c:v>12927</c:v>
                </c:pt>
                <c:pt idx="6707">
                  <c:v>12911</c:v>
                </c:pt>
                <c:pt idx="6708">
                  <c:v>12906</c:v>
                </c:pt>
                <c:pt idx="6709">
                  <c:v>12900</c:v>
                </c:pt>
                <c:pt idx="6710">
                  <c:v>12889</c:v>
                </c:pt>
                <c:pt idx="6711">
                  <c:v>12871</c:v>
                </c:pt>
                <c:pt idx="6712">
                  <c:v>12867</c:v>
                </c:pt>
                <c:pt idx="6713">
                  <c:v>12853</c:v>
                </c:pt>
                <c:pt idx="6714">
                  <c:v>12850</c:v>
                </c:pt>
                <c:pt idx="6715">
                  <c:v>12839</c:v>
                </c:pt>
                <c:pt idx="6716">
                  <c:v>12821</c:v>
                </c:pt>
                <c:pt idx="6717">
                  <c:v>12813</c:v>
                </c:pt>
                <c:pt idx="6718">
                  <c:v>12803</c:v>
                </c:pt>
                <c:pt idx="6719">
                  <c:v>12795</c:v>
                </c:pt>
                <c:pt idx="6720">
                  <c:v>12790</c:v>
                </c:pt>
                <c:pt idx="6721">
                  <c:v>12776</c:v>
                </c:pt>
                <c:pt idx="6722">
                  <c:v>12768</c:v>
                </c:pt>
                <c:pt idx="6723">
                  <c:v>12759</c:v>
                </c:pt>
                <c:pt idx="6724">
                  <c:v>12749</c:v>
                </c:pt>
                <c:pt idx="6725">
                  <c:v>12738</c:v>
                </c:pt>
                <c:pt idx="6726">
                  <c:v>12725</c:v>
                </c:pt>
                <c:pt idx="6727">
                  <c:v>12719</c:v>
                </c:pt>
                <c:pt idx="6728">
                  <c:v>12706</c:v>
                </c:pt>
                <c:pt idx="6729">
                  <c:v>12695</c:v>
                </c:pt>
                <c:pt idx="6730">
                  <c:v>12683</c:v>
                </c:pt>
                <c:pt idx="6731">
                  <c:v>12671</c:v>
                </c:pt>
                <c:pt idx="6732">
                  <c:v>12665</c:v>
                </c:pt>
                <c:pt idx="6733">
                  <c:v>12656</c:v>
                </c:pt>
                <c:pt idx="6734">
                  <c:v>12648</c:v>
                </c:pt>
                <c:pt idx="6735">
                  <c:v>12636</c:v>
                </c:pt>
                <c:pt idx="6736">
                  <c:v>12622</c:v>
                </c:pt>
                <c:pt idx="6737">
                  <c:v>12617</c:v>
                </c:pt>
                <c:pt idx="6738">
                  <c:v>12603</c:v>
                </c:pt>
                <c:pt idx="6739">
                  <c:v>12592</c:v>
                </c:pt>
                <c:pt idx="6740">
                  <c:v>12582</c:v>
                </c:pt>
                <c:pt idx="6741">
                  <c:v>12574</c:v>
                </c:pt>
                <c:pt idx="6742">
                  <c:v>12570</c:v>
                </c:pt>
                <c:pt idx="6743">
                  <c:v>12559</c:v>
                </c:pt>
                <c:pt idx="6744">
                  <c:v>12543</c:v>
                </c:pt>
                <c:pt idx="6745">
                  <c:v>12532</c:v>
                </c:pt>
                <c:pt idx="6746">
                  <c:v>12528</c:v>
                </c:pt>
                <c:pt idx="6747">
                  <c:v>12518</c:v>
                </c:pt>
                <c:pt idx="6748">
                  <c:v>12501</c:v>
                </c:pt>
                <c:pt idx="6749">
                  <c:v>12499</c:v>
                </c:pt>
                <c:pt idx="6750">
                  <c:v>12488</c:v>
                </c:pt>
                <c:pt idx="6751">
                  <c:v>12473</c:v>
                </c:pt>
                <c:pt idx="6752">
                  <c:v>12462</c:v>
                </c:pt>
                <c:pt idx="6753">
                  <c:v>12454</c:v>
                </c:pt>
                <c:pt idx="6754">
                  <c:v>12445</c:v>
                </c:pt>
                <c:pt idx="6755">
                  <c:v>12432</c:v>
                </c:pt>
                <c:pt idx="6756">
                  <c:v>12429</c:v>
                </c:pt>
                <c:pt idx="6757">
                  <c:v>12412</c:v>
                </c:pt>
                <c:pt idx="6758">
                  <c:v>12405</c:v>
                </c:pt>
                <c:pt idx="6759">
                  <c:v>12391</c:v>
                </c:pt>
                <c:pt idx="6760">
                  <c:v>12383</c:v>
                </c:pt>
                <c:pt idx="6761">
                  <c:v>12372</c:v>
                </c:pt>
                <c:pt idx="6762">
                  <c:v>12367</c:v>
                </c:pt>
                <c:pt idx="6763">
                  <c:v>12360</c:v>
                </c:pt>
                <c:pt idx="6764">
                  <c:v>12344</c:v>
                </c:pt>
                <c:pt idx="6765">
                  <c:v>12338</c:v>
                </c:pt>
                <c:pt idx="6766">
                  <c:v>12321</c:v>
                </c:pt>
                <c:pt idx="6767">
                  <c:v>12313</c:v>
                </c:pt>
                <c:pt idx="6768">
                  <c:v>12304</c:v>
                </c:pt>
                <c:pt idx="6769">
                  <c:v>12295</c:v>
                </c:pt>
                <c:pt idx="6770">
                  <c:v>12290</c:v>
                </c:pt>
                <c:pt idx="6771">
                  <c:v>12280</c:v>
                </c:pt>
                <c:pt idx="6772">
                  <c:v>12270</c:v>
                </c:pt>
                <c:pt idx="6773">
                  <c:v>12251</c:v>
                </c:pt>
                <c:pt idx="6774">
                  <c:v>12245</c:v>
                </c:pt>
                <c:pt idx="6775">
                  <c:v>12236</c:v>
                </c:pt>
                <c:pt idx="6776">
                  <c:v>12229</c:v>
                </c:pt>
                <c:pt idx="6777">
                  <c:v>12218</c:v>
                </c:pt>
                <c:pt idx="6778">
                  <c:v>12208</c:v>
                </c:pt>
                <c:pt idx="6779">
                  <c:v>12196</c:v>
                </c:pt>
                <c:pt idx="6780">
                  <c:v>12185</c:v>
                </c:pt>
                <c:pt idx="6781">
                  <c:v>12176</c:v>
                </c:pt>
                <c:pt idx="6782">
                  <c:v>12169</c:v>
                </c:pt>
                <c:pt idx="6783">
                  <c:v>12154</c:v>
                </c:pt>
                <c:pt idx="6784">
                  <c:v>12148</c:v>
                </c:pt>
                <c:pt idx="6785">
                  <c:v>12132</c:v>
                </c:pt>
                <c:pt idx="6786">
                  <c:v>12125</c:v>
                </c:pt>
                <c:pt idx="6787">
                  <c:v>12113</c:v>
                </c:pt>
                <c:pt idx="6788">
                  <c:v>12108</c:v>
                </c:pt>
                <c:pt idx="6789">
                  <c:v>12094</c:v>
                </c:pt>
                <c:pt idx="6790">
                  <c:v>12084</c:v>
                </c:pt>
                <c:pt idx="6791">
                  <c:v>12080</c:v>
                </c:pt>
                <c:pt idx="6792">
                  <c:v>12070</c:v>
                </c:pt>
                <c:pt idx="6793">
                  <c:v>12054</c:v>
                </c:pt>
                <c:pt idx="6794">
                  <c:v>12041</c:v>
                </c:pt>
                <c:pt idx="6795">
                  <c:v>12033</c:v>
                </c:pt>
                <c:pt idx="6796">
                  <c:v>12022</c:v>
                </c:pt>
                <c:pt idx="6797">
                  <c:v>12017</c:v>
                </c:pt>
                <c:pt idx="6798">
                  <c:v>12006</c:v>
                </c:pt>
                <c:pt idx="6799">
                  <c:v>11997</c:v>
                </c:pt>
                <c:pt idx="6800">
                  <c:v>11982</c:v>
                </c:pt>
                <c:pt idx="6801">
                  <c:v>11977</c:v>
                </c:pt>
                <c:pt idx="6802">
                  <c:v>11961</c:v>
                </c:pt>
                <c:pt idx="6803">
                  <c:v>11955</c:v>
                </c:pt>
                <c:pt idx="6804">
                  <c:v>11946</c:v>
                </c:pt>
                <c:pt idx="6805">
                  <c:v>11933</c:v>
                </c:pt>
                <c:pt idx="6806">
                  <c:v>11924</c:v>
                </c:pt>
                <c:pt idx="6807">
                  <c:v>11912</c:v>
                </c:pt>
                <c:pt idx="6808">
                  <c:v>11906</c:v>
                </c:pt>
                <c:pt idx="6809">
                  <c:v>11894</c:v>
                </c:pt>
                <c:pt idx="6810">
                  <c:v>11881</c:v>
                </c:pt>
                <c:pt idx="6811">
                  <c:v>11877</c:v>
                </c:pt>
                <c:pt idx="6812">
                  <c:v>11867</c:v>
                </c:pt>
                <c:pt idx="6813">
                  <c:v>11853</c:v>
                </c:pt>
                <c:pt idx="6814">
                  <c:v>11848</c:v>
                </c:pt>
                <c:pt idx="6815">
                  <c:v>11840</c:v>
                </c:pt>
                <c:pt idx="6816">
                  <c:v>11822</c:v>
                </c:pt>
                <c:pt idx="6817">
                  <c:v>11815</c:v>
                </c:pt>
                <c:pt idx="6818">
                  <c:v>11806</c:v>
                </c:pt>
                <c:pt idx="6819">
                  <c:v>11799</c:v>
                </c:pt>
                <c:pt idx="6820">
                  <c:v>11784</c:v>
                </c:pt>
                <c:pt idx="6821">
                  <c:v>11773</c:v>
                </c:pt>
                <c:pt idx="6822">
                  <c:v>11766</c:v>
                </c:pt>
                <c:pt idx="6823">
                  <c:v>11753</c:v>
                </c:pt>
                <c:pt idx="6824">
                  <c:v>11742</c:v>
                </c:pt>
                <c:pt idx="6825">
                  <c:v>11731</c:v>
                </c:pt>
                <c:pt idx="6826">
                  <c:v>11725</c:v>
                </c:pt>
                <c:pt idx="6827">
                  <c:v>11716</c:v>
                </c:pt>
                <c:pt idx="6828">
                  <c:v>11703</c:v>
                </c:pt>
                <c:pt idx="6829">
                  <c:v>11699</c:v>
                </c:pt>
                <c:pt idx="6830">
                  <c:v>11687</c:v>
                </c:pt>
                <c:pt idx="6831">
                  <c:v>11678</c:v>
                </c:pt>
                <c:pt idx="6832">
                  <c:v>11664</c:v>
                </c:pt>
                <c:pt idx="6833">
                  <c:v>11654</c:v>
                </c:pt>
                <c:pt idx="6834">
                  <c:v>11647</c:v>
                </c:pt>
                <c:pt idx="6835">
                  <c:v>11631</c:v>
                </c:pt>
                <c:pt idx="6836">
                  <c:v>11630</c:v>
                </c:pt>
                <c:pt idx="6837">
                  <c:v>11612</c:v>
                </c:pt>
                <c:pt idx="6838">
                  <c:v>11610</c:v>
                </c:pt>
                <c:pt idx="6839">
                  <c:v>11592</c:v>
                </c:pt>
                <c:pt idx="6840">
                  <c:v>11584</c:v>
                </c:pt>
                <c:pt idx="6841">
                  <c:v>11574</c:v>
                </c:pt>
                <c:pt idx="6842">
                  <c:v>11564</c:v>
                </c:pt>
                <c:pt idx="6843">
                  <c:v>11554</c:v>
                </c:pt>
                <c:pt idx="6844">
                  <c:v>11543</c:v>
                </c:pt>
                <c:pt idx="6845">
                  <c:v>11531</c:v>
                </c:pt>
                <c:pt idx="6846">
                  <c:v>11523</c:v>
                </c:pt>
                <c:pt idx="6847">
                  <c:v>11515</c:v>
                </c:pt>
                <c:pt idx="6848">
                  <c:v>11504</c:v>
                </c:pt>
                <c:pt idx="6849">
                  <c:v>11500</c:v>
                </c:pt>
                <c:pt idx="6850">
                  <c:v>11486</c:v>
                </c:pt>
                <c:pt idx="6851">
                  <c:v>11477</c:v>
                </c:pt>
                <c:pt idx="6852">
                  <c:v>11464</c:v>
                </c:pt>
                <c:pt idx="6853">
                  <c:v>11452</c:v>
                </c:pt>
                <c:pt idx="6854">
                  <c:v>11450</c:v>
                </c:pt>
                <c:pt idx="6855">
                  <c:v>11438</c:v>
                </c:pt>
                <c:pt idx="6856">
                  <c:v>11423</c:v>
                </c:pt>
                <c:pt idx="6857">
                  <c:v>11414</c:v>
                </c:pt>
                <c:pt idx="6858">
                  <c:v>11408</c:v>
                </c:pt>
                <c:pt idx="6859">
                  <c:v>11398</c:v>
                </c:pt>
                <c:pt idx="6860">
                  <c:v>11390</c:v>
                </c:pt>
                <c:pt idx="6861">
                  <c:v>11371</c:v>
                </c:pt>
                <c:pt idx="6862">
                  <c:v>11364</c:v>
                </c:pt>
                <c:pt idx="6863">
                  <c:v>11354</c:v>
                </c:pt>
                <c:pt idx="6864">
                  <c:v>11345</c:v>
                </c:pt>
                <c:pt idx="6865">
                  <c:v>11336</c:v>
                </c:pt>
                <c:pt idx="6866">
                  <c:v>11325</c:v>
                </c:pt>
                <c:pt idx="6867">
                  <c:v>11312</c:v>
                </c:pt>
                <c:pt idx="6868">
                  <c:v>11307</c:v>
                </c:pt>
                <c:pt idx="6869">
                  <c:v>11291</c:v>
                </c:pt>
                <c:pt idx="6870">
                  <c:v>11285</c:v>
                </c:pt>
                <c:pt idx="6871">
                  <c:v>11279</c:v>
                </c:pt>
                <c:pt idx="6872">
                  <c:v>11265</c:v>
                </c:pt>
                <c:pt idx="6873">
                  <c:v>11256</c:v>
                </c:pt>
                <c:pt idx="6874">
                  <c:v>11245</c:v>
                </c:pt>
                <c:pt idx="6875">
                  <c:v>11233</c:v>
                </c:pt>
                <c:pt idx="6876">
                  <c:v>11230</c:v>
                </c:pt>
                <c:pt idx="6877">
                  <c:v>11211</c:v>
                </c:pt>
                <c:pt idx="6878">
                  <c:v>11202</c:v>
                </c:pt>
                <c:pt idx="6879">
                  <c:v>11195</c:v>
                </c:pt>
                <c:pt idx="6880">
                  <c:v>11187</c:v>
                </c:pt>
                <c:pt idx="6881">
                  <c:v>11180</c:v>
                </c:pt>
                <c:pt idx="6882">
                  <c:v>11163</c:v>
                </c:pt>
                <c:pt idx="6883">
                  <c:v>11155</c:v>
                </c:pt>
                <c:pt idx="6884">
                  <c:v>11142</c:v>
                </c:pt>
                <c:pt idx="6885">
                  <c:v>11138</c:v>
                </c:pt>
                <c:pt idx="6886">
                  <c:v>11121</c:v>
                </c:pt>
                <c:pt idx="6887">
                  <c:v>11120</c:v>
                </c:pt>
                <c:pt idx="6888">
                  <c:v>11101</c:v>
                </c:pt>
                <c:pt idx="6889">
                  <c:v>11096</c:v>
                </c:pt>
                <c:pt idx="6890">
                  <c:v>11082</c:v>
                </c:pt>
                <c:pt idx="6891">
                  <c:v>11080</c:v>
                </c:pt>
                <c:pt idx="6892">
                  <c:v>11066</c:v>
                </c:pt>
                <c:pt idx="6893">
                  <c:v>11057</c:v>
                </c:pt>
                <c:pt idx="6894">
                  <c:v>11041</c:v>
                </c:pt>
                <c:pt idx="6895">
                  <c:v>11037</c:v>
                </c:pt>
                <c:pt idx="6896">
                  <c:v>11023</c:v>
                </c:pt>
                <c:pt idx="6897">
                  <c:v>11012</c:v>
                </c:pt>
                <c:pt idx="6898">
                  <c:v>11001</c:v>
                </c:pt>
                <c:pt idx="6899">
                  <c:v>10992</c:v>
                </c:pt>
                <c:pt idx="6900">
                  <c:v>10990</c:v>
                </c:pt>
                <c:pt idx="6901">
                  <c:v>10977</c:v>
                </c:pt>
                <c:pt idx="6902">
                  <c:v>10964</c:v>
                </c:pt>
                <c:pt idx="6903">
                  <c:v>10959</c:v>
                </c:pt>
                <c:pt idx="6904">
                  <c:v>10948</c:v>
                </c:pt>
                <c:pt idx="6905">
                  <c:v>10931</c:v>
                </c:pt>
                <c:pt idx="6906">
                  <c:v>10926</c:v>
                </c:pt>
                <c:pt idx="6907">
                  <c:v>10917</c:v>
                </c:pt>
                <c:pt idx="6908">
                  <c:v>10903</c:v>
                </c:pt>
                <c:pt idx="6909">
                  <c:v>10894</c:v>
                </c:pt>
                <c:pt idx="6910">
                  <c:v>10886</c:v>
                </c:pt>
                <c:pt idx="6911">
                  <c:v>10880</c:v>
                </c:pt>
                <c:pt idx="6912">
                  <c:v>10861</c:v>
                </c:pt>
                <c:pt idx="6913">
                  <c:v>10858</c:v>
                </c:pt>
                <c:pt idx="6914">
                  <c:v>10848</c:v>
                </c:pt>
                <c:pt idx="6915">
                  <c:v>10840</c:v>
                </c:pt>
                <c:pt idx="6916">
                  <c:v>10824</c:v>
                </c:pt>
                <c:pt idx="6917">
                  <c:v>10819</c:v>
                </c:pt>
                <c:pt idx="6918">
                  <c:v>10807</c:v>
                </c:pt>
                <c:pt idx="6919">
                  <c:v>10797</c:v>
                </c:pt>
                <c:pt idx="6920">
                  <c:v>10781</c:v>
                </c:pt>
                <c:pt idx="6921">
                  <c:v>10776</c:v>
                </c:pt>
                <c:pt idx="6922">
                  <c:v>10763</c:v>
                </c:pt>
                <c:pt idx="6923">
                  <c:v>10756</c:v>
                </c:pt>
                <c:pt idx="6924">
                  <c:v>10741</c:v>
                </c:pt>
                <c:pt idx="6925">
                  <c:v>10734</c:v>
                </c:pt>
                <c:pt idx="6926">
                  <c:v>10728</c:v>
                </c:pt>
                <c:pt idx="6927">
                  <c:v>10717</c:v>
                </c:pt>
                <c:pt idx="6928">
                  <c:v>10706</c:v>
                </c:pt>
                <c:pt idx="6929">
                  <c:v>10695</c:v>
                </c:pt>
                <c:pt idx="6930">
                  <c:v>10687</c:v>
                </c:pt>
                <c:pt idx="6931">
                  <c:v>10678</c:v>
                </c:pt>
                <c:pt idx="6932">
                  <c:v>10669</c:v>
                </c:pt>
                <c:pt idx="6933">
                  <c:v>10653</c:v>
                </c:pt>
                <c:pt idx="6934">
                  <c:v>10644</c:v>
                </c:pt>
                <c:pt idx="6935">
                  <c:v>10632</c:v>
                </c:pt>
                <c:pt idx="6936">
                  <c:v>10623</c:v>
                </c:pt>
                <c:pt idx="6937">
                  <c:v>10613</c:v>
                </c:pt>
                <c:pt idx="6938">
                  <c:v>10608</c:v>
                </c:pt>
                <c:pt idx="6939">
                  <c:v>10600</c:v>
                </c:pt>
                <c:pt idx="6940">
                  <c:v>10586</c:v>
                </c:pt>
                <c:pt idx="6941">
                  <c:v>10577</c:v>
                </c:pt>
                <c:pt idx="6942">
                  <c:v>10564</c:v>
                </c:pt>
                <c:pt idx="6943">
                  <c:v>10554</c:v>
                </c:pt>
                <c:pt idx="6944">
                  <c:v>10542</c:v>
                </c:pt>
                <c:pt idx="6945">
                  <c:v>10539</c:v>
                </c:pt>
                <c:pt idx="6946">
                  <c:v>10524</c:v>
                </c:pt>
                <c:pt idx="6947">
                  <c:v>10518</c:v>
                </c:pt>
                <c:pt idx="6948">
                  <c:v>10503</c:v>
                </c:pt>
                <c:pt idx="6949">
                  <c:v>10494</c:v>
                </c:pt>
                <c:pt idx="6950">
                  <c:v>10487</c:v>
                </c:pt>
                <c:pt idx="6951">
                  <c:v>10471</c:v>
                </c:pt>
                <c:pt idx="6952">
                  <c:v>10467</c:v>
                </c:pt>
                <c:pt idx="6953">
                  <c:v>10457</c:v>
                </c:pt>
                <c:pt idx="6954">
                  <c:v>10445</c:v>
                </c:pt>
                <c:pt idx="6955">
                  <c:v>10437</c:v>
                </c:pt>
                <c:pt idx="6956">
                  <c:v>10429</c:v>
                </c:pt>
                <c:pt idx="6957">
                  <c:v>10413</c:v>
                </c:pt>
                <c:pt idx="6958">
                  <c:v>10404</c:v>
                </c:pt>
                <c:pt idx="6959">
                  <c:v>10391</c:v>
                </c:pt>
                <c:pt idx="6960">
                  <c:v>10387</c:v>
                </c:pt>
                <c:pt idx="6961">
                  <c:v>10380</c:v>
                </c:pt>
                <c:pt idx="6962">
                  <c:v>10362</c:v>
                </c:pt>
                <c:pt idx="6963">
                  <c:v>10354</c:v>
                </c:pt>
                <c:pt idx="6964">
                  <c:v>10346</c:v>
                </c:pt>
                <c:pt idx="6965">
                  <c:v>10338</c:v>
                </c:pt>
                <c:pt idx="6966">
                  <c:v>10329</c:v>
                </c:pt>
                <c:pt idx="6967">
                  <c:v>10318</c:v>
                </c:pt>
                <c:pt idx="6968">
                  <c:v>10302</c:v>
                </c:pt>
                <c:pt idx="6969">
                  <c:v>10297</c:v>
                </c:pt>
                <c:pt idx="6970">
                  <c:v>10286</c:v>
                </c:pt>
                <c:pt idx="6971">
                  <c:v>10275</c:v>
                </c:pt>
                <c:pt idx="6972">
                  <c:v>10261</c:v>
                </c:pt>
                <c:pt idx="6973">
                  <c:v>10260</c:v>
                </c:pt>
                <c:pt idx="6974">
                  <c:v>10247</c:v>
                </c:pt>
                <c:pt idx="6975">
                  <c:v>10234</c:v>
                </c:pt>
                <c:pt idx="6976">
                  <c:v>10225</c:v>
                </c:pt>
                <c:pt idx="6977">
                  <c:v>10217</c:v>
                </c:pt>
                <c:pt idx="6978">
                  <c:v>10206</c:v>
                </c:pt>
                <c:pt idx="6979">
                  <c:v>10192</c:v>
                </c:pt>
                <c:pt idx="6980">
                  <c:v>10183</c:v>
                </c:pt>
                <c:pt idx="6981">
                  <c:v>10175</c:v>
                </c:pt>
                <c:pt idx="6982">
                  <c:v>10170</c:v>
                </c:pt>
                <c:pt idx="6983">
                  <c:v>10154</c:v>
                </c:pt>
                <c:pt idx="6984">
                  <c:v>10144</c:v>
                </c:pt>
                <c:pt idx="6985">
                  <c:v>10134</c:v>
                </c:pt>
                <c:pt idx="6986">
                  <c:v>10127</c:v>
                </c:pt>
                <c:pt idx="6987">
                  <c:v>10111</c:v>
                </c:pt>
                <c:pt idx="6988">
                  <c:v>10102</c:v>
                </c:pt>
                <c:pt idx="6989">
                  <c:v>10099</c:v>
                </c:pt>
                <c:pt idx="6990">
                  <c:v>10082</c:v>
                </c:pt>
                <c:pt idx="6991">
                  <c:v>10077</c:v>
                </c:pt>
                <c:pt idx="6992">
                  <c:v>10062</c:v>
                </c:pt>
                <c:pt idx="6993">
                  <c:v>10054</c:v>
                </c:pt>
                <c:pt idx="6994">
                  <c:v>10045</c:v>
                </c:pt>
                <c:pt idx="6995">
                  <c:v>10036</c:v>
                </c:pt>
                <c:pt idx="6996">
                  <c:v>10027</c:v>
                </c:pt>
                <c:pt idx="6997">
                  <c:v>10016</c:v>
                </c:pt>
                <c:pt idx="6998">
                  <c:v>10006</c:v>
                </c:pt>
                <c:pt idx="6999">
                  <c:v>9999</c:v>
                </c:pt>
                <c:pt idx="7000">
                  <c:v>9989</c:v>
                </c:pt>
                <c:pt idx="7001">
                  <c:v>9972</c:v>
                </c:pt>
                <c:pt idx="7002">
                  <c:v>9968</c:v>
                </c:pt>
                <c:pt idx="7003">
                  <c:v>9960</c:v>
                </c:pt>
                <c:pt idx="7004">
                  <c:v>9947</c:v>
                </c:pt>
                <c:pt idx="7005">
                  <c:v>9934</c:v>
                </c:pt>
                <c:pt idx="7006">
                  <c:v>9921</c:v>
                </c:pt>
                <c:pt idx="7007">
                  <c:v>9912</c:v>
                </c:pt>
                <c:pt idx="7008">
                  <c:v>9904</c:v>
                </c:pt>
                <c:pt idx="7009">
                  <c:v>9899</c:v>
                </c:pt>
                <c:pt idx="7010">
                  <c:v>9882</c:v>
                </c:pt>
                <c:pt idx="7011">
                  <c:v>9876</c:v>
                </c:pt>
                <c:pt idx="7012">
                  <c:v>9861</c:v>
                </c:pt>
                <c:pt idx="7013">
                  <c:v>9856</c:v>
                </c:pt>
                <c:pt idx="7014">
                  <c:v>9842</c:v>
                </c:pt>
                <c:pt idx="7015">
                  <c:v>9834</c:v>
                </c:pt>
                <c:pt idx="7016">
                  <c:v>9824</c:v>
                </c:pt>
                <c:pt idx="7017">
                  <c:v>9812</c:v>
                </c:pt>
                <c:pt idx="7018">
                  <c:v>9802</c:v>
                </c:pt>
                <c:pt idx="7019">
                  <c:v>9798</c:v>
                </c:pt>
                <c:pt idx="7020">
                  <c:v>9790</c:v>
                </c:pt>
                <c:pt idx="7021">
                  <c:v>9775</c:v>
                </c:pt>
                <c:pt idx="7022">
                  <c:v>9767</c:v>
                </c:pt>
                <c:pt idx="7023">
                  <c:v>9759</c:v>
                </c:pt>
                <c:pt idx="7024">
                  <c:v>9749</c:v>
                </c:pt>
                <c:pt idx="7025">
                  <c:v>9740</c:v>
                </c:pt>
                <c:pt idx="7026">
                  <c:v>9726</c:v>
                </c:pt>
                <c:pt idx="7027">
                  <c:v>9720</c:v>
                </c:pt>
                <c:pt idx="7028">
                  <c:v>9708</c:v>
                </c:pt>
                <c:pt idx="7029">
                  <c:v>9693</c:v>
                </c:pt>
                <c:pt idx="7030">
                  <c:v>9684</c:v>
                </c:pt>
                <c:pt idx="7031">
                  <c:v>9677</c:v>
                </c:pt>
                <c:pt idx="7032">
                  <c:v>9661</c:v>
                </c:pt>
                <c:pt idx="7033">
                  <c:v>9659</c:v>
                </c:pt>
                <c:pt idx="7034">
                  <c:v>9643</c:v>
                </c:pt>
                <c:pt idx="7035">
                  <c:v>9635</c:v>
                </c:pt>
                <c:pt idx="7036">
                  <c:v>9622</c:v>
                </c:pt>
                <c:pt idx="7037">
                  <c:v>9620</c:v>
                </c:pt>
                <c:pt idx="7038">
                  <c:v>9609</c:v>
                </c:pt>
                <c:pt idx="7039">
                  <c:v>9600</c:v>
                </c:pt>
                <c:pt idx="7040">
                  <c:v>9590</c:v>
                </c:pt>
                <c:pt idx="7041">
                  <c:v>9578</c:v>
                </c:pt>
                <c:pt idx="7042">
                  <c:v>9564</c:v>
                </c:pt>
                <c:pt idx="7043">
                  <c:v>9555</c:v>
                </c:pt>
                <c:pt idx="7044">
                  <c:v>9547</c:v>
                </c:pt>
                <c:pt idx="7045">
                  <c:v>9536</c:v>
                </c:pt>
                <c:pt idx="7046">
                  <c:v>9526</c:v>
                </c:pt>
                <c:pt idx="7047">
                  <c:v>9514</c:v>
                </c:pt>
                <c:pt idx="7048">
                  <c:v>9505</c:v>
                </c:pt>
                <c:pt idx="7049">
                  <c:v>9495</c:v>
                </c:pt>
                <c:pt idx="7050">
                  <c:v>9489</c:v>
                </c:pt>
                <c:pt idx="7051">
                  <c:v>9472</c:v>
                </c:pt>
                <c:pt idx="7052">
                  <c:v>9466</c:v>
                </c:pt>
                <c:pt idx="7053">
                  <c:v>9452</c:v>
                </c:pt>
                <c:pt idx="7054">
                  <c:v>9449</c:v>
                </c:pt>
                <c:pt idx="7055">
                  <c:v>9431</c:v>
                </c:pt>
                <c:pt idx="7056">
                  <c:v>9421</c:v>
                </c:pt>
                <c:pt idx="7057">
                  <c:v>9417</c:v>
                </c:pt>
                <c:pt idx="7058">
                  <c:v>9406</c:v>
                </c:pt>
                <c:pt idx="7059">
                  <c:v>9400</c:v>
                </c:pt>
                <c:pt idx="7060">
                  <c:v>9383</c:v>
                </c:pt>
                <c:pt idx="7061">
                  <c:v>9380</c:v>
                </c:pt>
                <c:pt idx="7062">
                  <c:v>9365</c:v>
                </c:pt>
                <c:pt idx="7063">
                  <c:v>9360</c:v>
                </c:pt>
                <c:pt idx="7064">
                  <c:v>9349</c:v>
                </c:pt>
                <c:pt idx="7065">
                  <c:v>9339</c:v>
                </c:pt>
                <c:pt idx="7066">
                  <c:v>9322</c:v>
                </c:pt>
                <c:pt idx="7067">
                  <c:v>9312</c:v>
                </c:pt>
                <c:pt idx="7068">
                  <c:v>9306</c:v>
                </c:pt>
                <c:pt idx="7069">
                  <c:v>9299</c:v>
                </c:pt>
                <c:pt idx="7070">
                  <c:v>9285</c:v>
                </c:pt>
                <c:pt idx="7071">
                  <c:v>9280</c:v>
                </c:pt>
                <c:pt idx="7072">
                  <c:v>9261</c:v>
                </c:pt>
                <c:pt idx="7073">
                  <c:v>9257</c:v>
                </c:pt>
                <c:pt idx="7074">
                  <c:v>9241</c:v>
                </c:pt>
                <c:pt idx="7075">
                  <c:v>9232</c:v>
                </c:pt>
                <c:pt idx="7076">
                  <c:v>9227</c:v>
                </c:pt>
                <c:pt idx="7077">
                  <c:v>9214</c:v>
                </c:pt>
                <c:pt idx="7078">
                  <c:v>9201</c:v>
                </c:pt>
                <c:pt idx="7079">
                  <c:v>9196</c:v>
                </c:pt>
                <c:pt idx="7080">
                  <c:v>9188</c:v>
                </c:pt>
                <c:pt idx="7081">
                  <c:v>9172</c:v>
                </c:pt>
                <c:pt idx="7082">
                  <c:v>9166</c:v>
                </c:pt>
                <c:pt idx="7083">
                  <c:v>9159</c:v>
                </c:pt>
                <c:pt idx="7084">
                  <c:v>9149</c:v>
                </c:pt>
                <c:pt idx="7085">
                  <c:v>9139</c:v>
                </c:pt>
                <c:pt idx="7086">
                  <c:v>9121</c:v>
                </c:pt>
                <c:pt idx="7087">
                  <c:v>9113</c:v>
                </c:pt>
                <c:pt idx="7088">
                  <c:v>9102</c:v>
                </c:pt>
                <c:pt idx="7089">
                  <c:v>9093</c:v>
                </c:pt>
                <c:pt idx="7090">
                  <c:v>9086</c:v>
                </c:pt>
                <c:pt idx="7091">
                  <c:v>9080</c:v>
                </c:pt>
                <c:pt idx="7092">
                  <c:v>9070</c:v>
                </c:pt>
                <c:pt idx="7093">
                  <c:v>9053</c:v>
                </c:pt>
                <c:pt idx="7094">
                  <c:v>9043</c:v>
                </c:pt>
                <c:pt idx="7095">
                  <c:v>9039</c:v>
                </c:pt>
                <c:pt idx="7096">
                  <c:v>9029</c:v>
                </c:pt>
                <c:pt idx="7097">
                  <c:v>9015</c:v>
                </c:pt>
                <c:pt idx="7098">
                  <c:v>9009</c:v>
                </c:pt>
                <c:pt idx="7099">
                  <c:v>8997</c:v>
                </c:pt>
                <c:pt idx="7100">
                  <c:v>8986</c:v>
                </c:pt>
                <c:pt idx="7101">
                  <c:v>8976</c:v>
                </c:pt>
                <c:pt idx="7102">
                  <c:v>8962</c:v>
                </c:pt>
                <c:pt idx="7103">
                  <c:v>8954</c:v>
                </c:pt>
                <c:pt idx="7104">
                  <c:v>8945</c:v>
                </c:pt>
                <c:pt idx="7105">
                  <c:v>8931</c:v>
                </c:pt>
                <c:pt idx="7106">
                  <c:v>8928</c:v>
                </c:pt>
                <c:pt idx="7107">
                  <c:v>8913</c:v>
                </c:pt>
                <c:pt idx="7108">
                  <c:v>8902</c:v>
                </c:pt>
                <c:pt idx="7109">
                  <c:v>8892</c:v>
                </c:pt>
                <c:pt idx="7110">
                  <c:v>8887</c:v>
                </c:pt>
                <c:pt idx="7111">
                  <c:v>8871</c:v>
                </c:pt>
                <c:pt idx="7112">
                  <c:v>8867</c:v>
                </c:pt>
                <c:pt idx="7113">
                  <c:v>8858</c:v>
                </c:pt>
                <c:pt idx="7114">
                  <c:v>8849</c:v>
                </c:pt>
                <c:pt idx="7115">
                  <c:v>8833</c:v>
                </c:pt>
                <c:pt idx="7116">
                  <c:v>8821</c:v>
                </c:pt>
                <c:pt idx="7117">
                  <c:v>8820</c:v>
                </c:pt>
                <c:pt idx="7118">
                  <c:v>8805</c:v>
                </c:pt>
                <c:pt idx="7119">
                  <c:v>8797</c:v>
                </c:pt>
                <c:pt idx="7120">
                  <c:v>8788</c:v>
                </c:pt>
                <c:pt idx="7121">
                  <c:v>8777</c:v>
                </c:pt>
                <c:pt idx="7122">
                  <c:v>8770</c:v>
                </c:pt>
                <c:pt idx="7123">
                  <c:v>8752</c:v>
                </c:pt>
                <c:pt idx="7124">
                  <c:v>8745</c:v>
                </c:pt>
                <c:pt idx="7125">
                  <c:v>8739</c:v>
                </c:pt>
                <c:pt idx="7126">
                  <c:v>8723</c:v>
                </c:pt>
                <c:pt idx="7127">
                  <c:v>8712</c:v>
                </c:pt>
                <c:pt idx="7128">
                  <c:v>8701</c:v>
                </c:pt>
                <c:pt idx="7129">
                  <c:v>8700</c:v>
                </c:pt>
                <c:pt idx="7130">
                  <c:v>8681</c:v>
                </c:pt>
                <c:pt idx="7131">
                  <c:v>8671</c:v>
                </c:pt>
                <c:pt idx="7132">
                  <c:v>8668</c:v>
                </c:pt>
                <c:pt idx="7133">
                  <c:v>8652</c:v>
                </c:pt>
                <c:pt idx="7134">
                  <c:v>8647</c:v>
                </c:pt>
                <c:pt idx="7135">
                  <c:v>8638</c:v>
                </c:pt>
                <c:pt idx="7136">
                  <c:v>8625</c:v>
                </c:pt>
                <c:pt idx="7137">
                  <c:v>8619</c:v>
                </c:pt>
                <c:pt idx="7138">
                  <c:v>8602</c:v>
                </c:pt>
                <c:pt idx="7139">
                  <c:v>8597</c:v>
                </c:pt>
                <c:pt idx="7140">
                  <c:v>8586</c:v>
                </c:pt>
                <c:pt idx="7141">
                  <c:v>8577</c:v>
                </c:pt>
                <c:pt idx="7142">
                  <c:v>8566</c:v>
                </c:pt>
                <c:pt idx="7143">
                  <c:v>8559</c:v>
                </c:pt>
                <c:pt idx="7144">
                  <c:v>8544</c:v>
                </c:pt>
                <c:pt idx="7145">
                  <c:v>8534</c:v>
                </c:pt>
                <c:pt idx="7146">
                  <c:v>8529</c:v>
                </c:pt>
                <c:pt idx="7147">
                  <c:v>8516</c:v>
                </c:pt>
                <c:pt idx="7148">
                  <c:v>8510</c:v>
                </c:pt>
                <c:pt idx="7149">
                  <c:v>8492</c:v>
                </c:pt>
                <c:pt idx="7150">
                  <c:v>8483</c:v>
                </c:pt>
                <c:pt idx="7151">
                  <c:v>8473</c:v>
                </c:pt>
                <c:pt idx="7152">
                  <c:v>8464</c:v>
                </c:pt>
                <c:pt idx="7153">
                  <c:v>8459</c:v>
                </c:pt>
                <c:pt idx="7154">
                  <c:v>8441</c:v>
                </c:pt>
                <c:pt idx="7155">
                  <c:v>8435</c:v>
                </c:pt>
                <c:pt idx="7156">
                  <c:v>8430</c:v>
                </c:pt>
                <c:pt idx="7157">
                  <c:v>8415</c:v>
                </c:pt>
                <c:pt idx="7158">
                  <c:v>8403</c:v>
                </c:pt>
                <c:pt idx="7159">
                  <c:v>8395</c:v>
                </c:pt>
                <c:pt idx="7160">
                  <c:v>8389</c:v>
                </c:pt>
                <c:pt idx="7161">
                  <c:v>8374</c:v>
                </c:pt>
                <c:pt idx="7162">
                  <c:v>8363</c:v>
                </c:pt>
                <c:pt idx="7163">
                  <c:v>8357</c:v>
                </c:pt>
                <c:pt idx="7164">
                  <c:v>8344</c:v>
                </c:pt>
                <c:pt idx="7165">
                  <c:v>8336</c:v>
                </c:pt>
                <c:pt idx="7166">
                  <c:v>8326</c:v>
                </c:pt>
                <c:pt idx="7167">
                  <c:v>8318</c:v>
                </c:pt>
                <c:pt idx="7168">
                  <c:v>8309</c:v>
                </c:pt>
                <c:pt idx="7169">
                  <c:v>8294</c:v>
                </c:pt>
                <c:pt idx="7170">
                  <c:v>8282</c:v>
                </c:pt>
                <c:pt idx="7171">
                  <c:v>8272</c:v>
                </c:pt>
                <c:pt idx="7172">
                  <c:v>8262</c:v>
                </c:pt>
                <c:pt idx="7173">
                  <c:v>8253</c:v>
                </c:pt>
                <c:pt idx="7174">
                  <c:v>8241</c:v>
                </c:pt>
                <c:pt idx="7175">
                  <c:v>8235</c:v>
                </c:pt>
                <c:pt idx="7176">
                  <c:v>8223</c:v>
                </c:pt>
                <c:pt idx="7177">
                  <c:v>8219</c:v>
                </c:pt>
                <c:pt idx="7178">
                  <c:v>8203</c:v>
                </c:pt>
                <c:pt idx="7179">
                  <c:v>8195</c:v>
                </c:pt>
                <c:pt idx="7180">
                  <c:v>8187</c:v>
                </c:pt>
                <c:pt idx="7181">
                  <c:v>8174</c:v>
                </c:pt>
                <c:pt idx="7182">
                  <c:v>8169</c:v>
                </c:pt>
                <c:pt idx="7183">
                  <c:v>8153</c:v>
                </c:pt>
                <c:pt idx="7184">
                  <c:v>8143</c:v>
                </c:pt>
                <c:pt idx="7185">
                  <c:v>8132</c:v>
                </c:pt>
                <c:pt idx="7186">
                  <c:v>8129</c:v>
                </c:pt>
                <c:pt idx="7187">
                  <c:v>8119</c:v>
                </c:pt>
                <c:pt idx="7188">
                  <c:v>8103</c:v>
                </c:pt>
                <c:pt idx="7189">
                  <c:v>8092</c:v>
                </c:pt>
                <c:pt idx="7190">
                  <c:v>8085</c:v>
                </c:pt>
                <c:pt idx="7191">
                  <c:v>8080</c:v>
                </c:pt>
                <c:pt idx="7192">
                  <c:v>8068</c:v>
                </c:pt>
                <c:pt idx="7193">
                  <c:v>8058</c:v>
                </c:pt>
                <c:pt idx="7194">
                  <c:v>8049</c:v>
                </c:pt>
                <c:pt idx="7195">
                  <c:v>8031</c:v>
                </c:pt>
                <c:pt idx="7196">
                  <c:v>8025</c:v>
                </c:pt>
                <c:pt idx="7197">
                  <c:v>8013</c:v>
                </c:pt>
                <c:pt idx="7198">
                  <c:v>8002</c:v>
                </c:pt>
                <c:pt idx="7199">
                  <c:v>7995</c:v>
                </c:pt>
                <c:pt idx="7200">
                  <c:v>7983</c:v>
                </c:pt>
                <c:pt idx="7201">
                  <c:v>7977</c:v>
                </c:pt>
                <c:pt idx="7202">
                  <c:v>7968</c:v>
                </c:pt>
                <c:pt idx="7203">
                  <c:v>7957</c:v>
                </c:pt>
                <c:pt idx="7204">
                  <c:v>7950</c:v>
                </c:pt>
                <c:pt idx="7205">
                  <c:v>7935</c:v>
                </c:pt>
                <c:pt idx="7206">
                  <c:v>7929</c:v>
                </c:pt>
                <c:pt idx="7207">
                  <c:v>7917</c:v>
                </c:pt>
                <c:pt idx="7208">
                  <c:v>7907</c:v>
                </c:pt>
                <c:pt idx="7209">
                  <c:v>7892</c:v>
                </c:pt>
                <c:pt idx="7210">
                  <c:v>7883</c:v>
                </c:pt>
                <c:pt idx="7211">
                  <c:v>7872</c:v>
                </c:pt>
                <c:pt idx="7212">
                  <c:v>7864</c:v>
                </c:pt>
                <c:pt idx="7213">
                  <c:v>7857</c:v>
                </c:pt>
                <c:pt idx="7214">
                  <c:v>7848</c:v>
                </c:pt>
                <c:pt idx="7215">
                  <c:v>7836</c:v>
                </c:pt>
                <c:pt idx="7216">
                  <c:v>7827</c:v>
                </c:pt>
                <c:pt idx="7217">
                  <c:v>7812</c:v>
                </c:pt>
                <c:pt idx="7218">
                  <c:v>7809</c:v>
                </c:pt>
                <c:pt idx="7219">
                  <c:v>7799</c:v>
                </c:pt>
                <c:pt idx="7220">
                  <c:v>7787</c:v>
                </c:pt>
                <c:pt idx="7221">
                  <c:v>7773</c:v>
                </c:pt>
                <c:pt idx="7222">
                  <c:v>7769</c:v>
                </c:pt>
                <c:pt idx="7223">
                  <c:v>7751</c:v>
                </c:pt>
                <c:pt idx="7224">
                  <c:v>7746</c:v>
                </c:pt>
                <c:pt idx="7225">
                  <c:v>7734</c:v>
                </c:pt>
                <c:pt idx="7226">
                  <c:v>7721</c:v>
                </c:pt>
                <c:pt idx="7227">
                  <c:v>7714</c:v>
                </c:pt>
                <c:pt idx="7228">
                  <c:v>7705</c:v>
                </c:pt>
                <c:pt idx="7229">
                  <c:v>7698</c:v>
                </c:pt>
                <c:pt idx="7230">
                  <c:v>7689</c:v>
                </c:pt>
                <c:pt idx="7231">
                  <c:v>7677</c:v>
                </c:pt>
                <c:pt idx="7232">
                  <c:v>7670</c:v>
                </c:pt>
                <c:pt idx="7233">
                  <c:v>7658</c:v>
                </c:pt>
                <c:pt idx="7234">
                  <c:v>7644</c:v>
                </c:pt>
                <c:pt idx="7235">
                  <c:v>7638</c:v>
                </c:pt>
                <c:pt idx="7236">
                  <c:v>7624</c:v>
                </c:pt>
                <c:pt idx="7237">
                  <c:v>7613</c:v>
                </c:pt>
                <c:pt idx="7238">
                  <c:v>7609</c:v>
                </c:pt>
                <c:pt idx="7239">
                  <c:v>7598</c:v>
                </c:pt>
                <c:pt idx="7240">
                  <c:v>7585</c:v>
                </c:pt>
                <c:pt idx="7241">
                  <c:v>7574</c:v>
                </c:pt>
                <c:pt idx="7242">
                  <c:v>7566</c:v>
                </c:pt>
                <c:pt idx="7243">
                  <c:v>7559</c:v>
                </c:pt>
                <c:pt idx="7244">
                  <c:v>7545</c:v>
                </c:pt>
                <c:pt idx="7245">
                  <c:v>7534</c:v>
                </c:pt>
                <c:pt idx="7246">
                  <c:v>7522</c:v>
                </c:pt>
                <c:pt idx="7247">
                  <c:v>7516</c:v>
                </c:pt>
                <c:pt idx="7248">
                  <c:v>7502</c:v>
                </c:pt>
                <c:pt idx="7249">
                  <c:v>7499</c:v>
                </c:pt>
                <c:pt idx="7250">
                  <c:v>7486</c:v>
                </c:pt>
                <c:pt idx="7251">
                  <c:v>7471</c:v>
                </c:pt>
                <c:pt idx="7252">
                  <c:v>7465</c:v>
                </c:pt>
                <c:pt idx="7253">
                  <c:v>7454</c:v>
                </c:pt>
                <c:pt idx="7254">
                  <c:v>7444</c:v>
                </c:pt>
                <c:pt idx="7255">
                  <c:v>7438</c:v>
                </c:pt>
                <c:pt idx="7256">
                  <c:v>7429</c:v>
                </c:pt>
                <c:pt idx="7257">
                  <c:v>7420</c:v>
                </c:pt>
                <c:pt idx="7258">
                  <c:v>7410</c:v>
                </c:pt>
                <c:pt idx="7259">
                  <c:v>7398</c:v>
                </c:pt>
                <c:pt idx="7260">
                  <c:v>7384</c:v>
                </c:pt>
                <c:pt idx="7261">
                  <c:v>7379</c:v>
                </c:pt>
                <c:pt idx="7262">
                  <c:v>7366</c:v>
                </c:pt>
                <c:pt idx="7263">
                  <c:v>7359</c:v>
                </c:pt>
                <c:pt idx="7264">
                  <c:v>7345</c:v>
                </c:pt>
                <c:pt idx="7265">
                  <c:v>7334</c:v>
                </c:pt>
                <c:pt idx="7266">
                  <c:v>7323</c:v>
                </c:pt>
                <c:pt idx="7267">
                  <c:v>7320</c:v>
                </c:pt>
                <c:pt idx="7268">
                  <c:v>7305</c:v>
                </c:pt>
                <c:pt idx="7269">
                  <c:v>7294</c:v>
                </c:pt>
                <c:pt idx="7270">
                  <c:v>7290</c:v>
                </c:pt>
                <c:pt idx="7271">
                  <c:v>7272</c:v>
                </c:pt>
                <c:pt idx="7272">
                  <c:v>7263</c:v>
                </c:pt>
                <c:pt idx="7273">
                  <c:v>7259</c:v>
                </c:pt>
                <c:pt idx="7274">
                  <c:v>7249</c:v>
                </c:pt>
                <c:pt idx="7275">
                  <c:v>7238</c:v>
                </c:pt>
                <c:pt idx="7276">
                  <c:v>7223</c:v>
                </c:pt>
                <c:pt idx="7277">
                  <c:v>7214</c:v>
                </c:pt>
                <c:pt idx="7278">
                  <c:v>7203</c:v>
                </c:pt>
                <c:pt idx="7279">
                  <c:v>7196</c:v>
                </c:pt>
                <c:pt idx="7280">
                  <c:v>7188</c:v>
                </c:pt>
                <c:pt idx="7281">
                  <c:v>7171</c:v>
                </c:pt>
                <c:pt idx="7282">
                  <c:v>7170</c:v>
                </c:pt>
                <c:pt idx="7283">
                  <c:v>7158</c:v>
                </c:pt>
                <c:pt idx="7284">
                  <c:v>7143</c:v>
                </c:pt>
                <c:pt idx="7285">
                  <c:v>7134</c:v>
                </c:pt>
                <c:pt idx="7286">
                  <c:v>7130</c:v>
                </c:pt>
                <c:pt idx="7287">
                  <c:v>7111</c:v>
                </c:pt>
                <c:pt idx="7288">
                  <c:v>7106</c:v>
                </c:pt>
                <c:pt idx="7289">
                  <c:v>7093</c:v>
                </c:pt>
                <c:pt idx="7290">
                  <c:v>7085</c:v>
                </c:pt>
                <c:pt idx="7291">
                  <c:v>7073</c:v>
                </c:pt>
                <c:pt idx="7292">
                  <c:v>7063</c:v>
                </c:pt>
                <c:pt idx="7293">
                  <c:v>7057</c:v>
                </c:pt>
                <c:pt idx="7294">
                  <c:v>7046</c:v>
                </c:pt>
                <c:pt idx="7295">
                  <c:v>7034</c:v>
                </c:pt>
                <c:pt idx="7296">
                  <c:v>7026</c:v>
                </c:pt>
                <c:pt idx="7297">
                  <c:v>7015</c:v>
                </c:pt>
                <c:pt idx="7298">
                  <c:v>7004</c:v>
                </c:pt>
                <c:pt idx="7299">
                  <c:v>6994</c:v>
                </c:pt>
                <c:pt idx="7300">
                  <c:v>6981</c:v>
                </c:pt>
                <c:pt idx="7301">
                  <c:v>6977</c:v>
                </c:pt>
                <c:pt idx="7302">
                  <c:v>6968</c:v>
                </c:pt>
                <c:pt idx="7303">
                  <c:v>6958</c:v>
                </c:pt>
                <c:pt idx="7304">
                  <c:v>6949</c:v>
                </c:pt>
                <c:pt idx="7305">
                  <c:v>6940</c:v>
                </c:pt>
                <c:pt idx="7306">
                  <c:v>6924</c:v>
                </c:pt>
                <c:pt idx="7307">
                  <c:v>6917</c:v>
                </c:pt>
                <c:pt idx="7308">
                  <c:v>6904</c:v>
                </c:pt>
                <c:pt idx="7309">
                  <c:v>6894</c:v>
                </c:pt>
                <c:pt idx="7310">
                  <c:v>6884</c:v>
                </c:pt>
                <c:pt idx="7311">
                  <c:v>6873</c:v>
                </c:pt>
                <c:pt idx="7312">
                  <c:v>6861</c:v>
                </c:pt>
                <c:pt idx="7313">
                  <c:v>6857</c:v>
                </c:pt>
                <c:pt idx="7314">
                  <c:v>6844</c:v>
                </c:pt>
                <c:pt idx="7315">
                  <c:v>6834</c:v>
                </c:pt>
                <c:pt idx="7316">
                  <c:v>6823</c:v>
                </c:pt>
                <c:pt idx="7317">
                  <c:v>6815</c:v>
                </c:pt>
                <c:pt idx="7318">
                  <c:v>6802</c:v>
                </c:pt>
                <c:pt idx="7319">
                  <c:v>6799</c:v>
                </c:pt>
                <c:pt idx="7320">
                  <c:v>6790</c:v>
                </c:pt>
                <c:pt idx="7321">
                  <c:v>6772</c:v>
                </c:pt>
                <c:pt idx="7322">
                  <c:v>6765</c:v>
                </c:pt>
                <c:pt idx="7323">
                  <c:v>6757</c:v>
                </c:pt>
                <c:pt idx="7324">
                  <c:v>6745</c:v>
                </c:pt>
                <c:pt idx="7325">
                  <c:v>6739</c:v>
                </c:pt>
                <c:pt idx="7326">
                  <c:v>6725</c:v>
                </c:pt>
                <c:pt idx="7327">
                  <c:v>6716</c:v>
                </c:pt>
                <c:pt idx="7328">
                  <c:v>6709</c:v>
                </c:pt>
                <c:pt idx="7329">
                  <c:v>6699</c:v>
                </c:pt>
                <c:pt idx="7330">
                  <c:v>6687</c:v>
                </c:pt>
                <c:pt idx="7331">
                  <c:v>6673</c:v>
                </c:pt>
                <c:pt idx="7332">
                  <c:v>6668</c:v>
                </c:pt>
                <c:pt idx="7333">
                  <c:v>6659</c:v>
                </c:pt>
                <c:pt idx="7334">
                  <c:v>6645</c:v>
                </c:pt>
                <c:pt idx="7335">
                  <c:v>6640</c:v>
                </c:pt>
                <c:pt idx="7336">
                  <c:v>6625</c:v>
                </c:pt>
                <c:pt idx="7337">
                  <c:v>6611</c:v>
                </c:pt>
                <c:pt idx="7338">
                  <c:v>6610</c:v>
                </c:pt>
                <c:pt idx="7339">
                  <c:v>6594</c:v>
                </c:pt>
                <c:pt idx="7340">
                  <c:v>6590</c:v>
                </c:pt>
                <c:pt idx="7341">
                  <c:v>6578</c:v>
                </c:pt>
                <c:pt idx="7342">
                  <c:v>6564</c:v>
                </c:pt>
                <c:pt idx="7343">
                  <c:v>6551</c:v>
                </c:pt>
                <c:pt idx="7344">
                  <c:v>6541</c:v>
                </c:pt>
                <c:pt idx="7345">
                  <c:v>6539</c:v>
                </c:pt>
                <c:pt idx="7346">
                  <c:v>6527</c:v>
                </c:pt>
                <c:pt idx="7347">
                  <c:v>6516</c:v>
                </c:pt>
                <c:pt idx="7348">
                  <c:v>6510</c:v>
                </c:pt>
                <c:pt idx="7349">
                  <c:v>6500</c:v>
                </c:pt>
                <c:pt idx="7350">
                  <c:v>6487</c:v>
                </c:pt>
                <c:pt idx="7351">
                  <c:v>6476</c:v>
                </c:pt>
                <c:pt idx="7352">
                  <c:v>6469</c:v>
                </c:pt>
                <c:pt idx="7353">
                  <c:v>6457</c:v>
                </c:pt>
                <c:pt idx="7354">
                  <c:v>6443</c:v>
                </c:pt>
                <c:pt idx="7355">
                  <c:v>6436</c:v>
                </c:pt>
                <c:pt idx="7356">
                  <c:v>6428</c:v>
                </c:pt>
                <c:pt idx="7357">
                  <c:v>6420</c:v>
                </c:pt>
                <c:pt idx="7358">
                  <c:v>6402</c:v>
                </c:pt>
                <c:pt idx="7359">
                  <c:v>6395</c:v>
                </c:pt>
                <c:pt idx="7360">
                  <c:v>6384</c:v>
                </c:pt>
                <c:pt idx="7361">
                  <c:v>6373</c:v>
                </c:pt>
                <c:pt idx="7362">
                  <c:v>6364</c:v>
                </c:pt>
                <c:pt idx="7363">
                  <c:v>6358</c:v>
                </c:pt>
                <c:pt idx="7364">
                  <c:v>6343</c:v>
                </c:pt>
                <c:pt idx="7365">
                  <c:v>6337</c:v>
                </c:pt>
                <c:pt idx="7366">
                  <c:v>6322</c:v>
                </c:pt>
                <c:pt idx="7367">
                  <c:v>6319</c:v>
                </c:pt>
                <c:pt idx="7368">
                  <c:v>6302</c:v>
                </c:pt>
                <c:pt idx="7369">
                  <c:v>6295</c:v>
                </c:pt>
                <c:pt idx="7370">
                  <c:v>6288</c:v>
                </c:pt>
                <c:pt idx="7371">
                  <c:v>6273</c:v>
                </c:pt>
                <c:pt idx="7372">
                  <c:v>6264</c:v>
                </c:pt>
                <c:pt idx="7373">
                  <c:v>6259</c:v>
                </c:pt>
                <c:pt idx="7374">
                  <c:v>6243</c:v>
                </c:pt>
                <c:pt idx="7375">
                  <c:v>6234</c:v>
                </c:pt>
                <c:pt idx="7376">
                  <c:v>6230</c:v>
                </c:pt>
                <c:pt idx="7377">
                  <c:v>6217</c:v>
                </c:pt>
                <c:pt idx="7378">
                  <c:v>6209</c:v>
                </c:pt>
                <c:pt idx="7379">
                  <c:v>6198</c:v>
                </c:pt>
                <c:pt idx="7380">
                  <c:v>6184</c:v>
                </c:pt>
                <c:pt idx="7381">
                  <c:v>6171</c:v>
                </c:pt>
                <c:pt idx="7382">
                  <c:v>6164</c:v>
                </c:pt>
                <c:pt idx="7383">
                  <c:v>6159</c:v>
                </c:pt>
                <c:pt idx="7384">
                  <c:v>6147</c:v>
                </c:pt>
                <c:pt idx="7385">
                  <c:v>6140</c:v>
                </c:pt>
                <c:pt idx="7386">
                  <c:v>6129</c:v>
                </c:pt>
                <c:pt idx="7387">
                  <c:v>6115</c:v>
                </c:pt>
                <c:pt idx="7388">
                  <c:v>6104</c:v>
                </c:pt>
                <c:pt idx="7389">
                  <c:v>6095</c:v>
                </c:pt>
                <c:pt idx="7390">
                  <c:v>6086</c:v>
                </c:pt>
                <c:pt idx="7391">
                  <c:v>6078</c:v>
                </c:pt>
                <c:pt idx="7392">
                  <c:v>6067</c:v>
                </c:pt>
                <c:pt idx="7393">
                  <c:v>6060</c:v>
                </c:pt>
                <c:pt idx="7394">
                  <c:v>6046</c:v>
                </c:pt>
                <c:pt idx="7395">
                  <c:v>6033</c:v>
                </c:pt>
                <c:pt idx="7396">
                  <c:v>6028</c:v>
                </c:pt>
                <c:pt idx="7397">
                  <c:v>6015</c:v>
                </c:pt>
                <c:pt idx="7398">
                  <c:v>6004</c:v>
                </c:pt>
                <c:pt idx="7399">
                  <c:v>5999</c:v>
                </c:pt>
                <c:pt idx="7400">
                  <c:v>5981</c:v>
                </c:pt>
                <c:pt idx="7401">
                  <c:v>5980</c:v>
                </c:pt>
                <c:pt idx="7402">
                  <c:v>5968</c:v>
                </c:pt>
                <c:pt idx="7403">
                  <c:v>5959</c:v>
                </c:pt>
                <c:pt idx="7404">
                  <c:v>5947</c:v>
                </c:pt>
                <c:pt idx="7405">
                  <c:v>5933</c:v>
                </c:pt>
                <c:pt idx="7406">
                  <c:v>5926</c:v>
                </c:pt>
                <c:pt idx="7407">
                  <c:v>5911</c:v>
                </c:pt>
                <c:pt idx="7408">
                  <c:v>5909</c:v>
                </c:pt>
                <c:pt idx="7409">
                  <c:v>5895</c:v>
                </c:pt>
                <c:pt idx="7410">
                  <c:v>5883</c:v>
                </c:pt>
                <c:pt idx="7411">
                  <c:v>5873</c:v>
                </c:pt>
                <c:pt idx="7412">
                  <c:v>5869</c:v>
                </c:pt>
                <c:pt idx="7413">
                  <c:v>5855</c:v>
                </c:pt>
                <c:pt idx="7414">
                  <c:v>5841</c:v>
                </c:pt>
                <c:pt idx="7415">
                  <c:v>5831</c:v>
                </c:pt>
                <c:pt idx="7416">
                  <c:v>5823</c:v>
                </c:pt>
                <c:pt idx="7417">
                  <c:v>5818</c:v>
                </c:pt>
                <c:pt idx="7418">
                  <c:v>5801</c:v>
                </c:pt>
                <c:pt idx="7419">
                  <c:v>5798</c:v>
                </c:pt>
                <c:pt idx="7420">
                  <c:v>5783</c:v>
                </c:pt>
                <c:pt idx="7421">
                  <c:v>5773</c:v>
                </c:pt>
                <c:pt idx="7422">
                  <c:v>5761</c:v>
                </c:pt>
                <c:pt idx="7423">
                  <c:v>5760</c:v>
                </c:pt>
                <c:pt idx="7424">
                  <c:v>5745</c:v>
                </c:pt>
                <c:pt idx="7425">
                  <c:v>5740</c:v>
                </c:pt>
                <c:pt idx="7426">
                  <c:v>5721</c:v>
                </c:pt>
                <c:pt idx="7427">
                  <c:v>5719</c:v>
                </c:pt>
                <c:pt idx="7428">
                  <c:v>5709</c:v>
                </c:pt>
                <c:pt idx="7429">
                  <c:v>5694</c:v>
                </c:pt>
                <c:pt idx="7430">
                  <c:v>5685</c:v>
                </c:pt>
                <c:pt idx="7431">
                  <c:v>5679</c:v>
                </c:pt>
                <c:pt idx="7432">
                  <c:v>5662</c:v>
                </c:pt>
                <c:pt idx="7433">
                  <c:v>5655</c:v>
                </c:pt>
                <c:pt idx="7434">
                  <c:v>5645</c:v>
                </c:pt>
                <c:pt idx="7435">
                  <c:v>5635</c:v>
                </c:pt>
                <c:pt idx="7436">
                  <c:v>5624</c:v>
                </c:pt>
                <c:pt idx="7437">
                  <c:v>5612</c:v>
                </c:pt>
                <c:pt idx="7438">
                  <c:v>5607</c:v>
                </c:pt>
                <c:pt idx="7439">
                  <c:v>5594</c:v>
                </c:pt>
                <c:pt idx="7440">
                  <c:v>5581</c:v>
                </c:pt>
                <c:pt idx="7441">
                  <c:v>5576</c:v>
                </c:pt>
                <c:pt idx="7442">
                  <c:v>5562</c:v>
                </c:pt>
                <c:pt idx="7443">
                  <c:v>5551</c:v>
                </c:pt>
                <c:pt idx="7444">
                  <c:v>5548</c:v>
                </c:pt>
                <c:pt idx="7445">
                  <c:v>5539</c:v>
                </c:pt>
                <c:pt idx="7446">
                  <c:v>5524</c:v>
                </c:pt>
                <c:pt idx="7447">
                  <c:v>5514</c:v>
                </c:pt>
                <c:pt idx="7448">
                  <c:v>5507</c:v>
                </c:pt>
                <c:pt idx="7449">
                  <c:v>5499</c:v>
                </c:pt>
                <c:pt idx="7450">
                  <c:v>5486</c:v>
                </c:pt>
                <c:pt idx="7451">
                  <c:v>5478</c:v>
                </c:pt>
                <c:pt idx="7452">
                  <c:v>5464</c:v>
                </c:pt>
                <c:pt idx="7453">
                  <c:v>5453</c:v>
                </c:pt>
                <c:pt idx="7454">
                  <c:v>5442</c:v>
                </c:pt>
                <c:pt idx="7455">
                  <c:v>5439</c:v>
                </c:pt>
                <c:pt idx="7456">
                  <c:v>5423</c:v>
                </c:pt>
                <c:pt idx="7457">
                  <c:v>5414</c:v>
                </c:pt>
                <c:pt idx="7458">
                  <c:v>5409</c:v>
                </c:pt>
                <c:pt idx="7459">
                  <c:v>5398</c:v>
                </c:pt>
                <c:pt idx="7460">
                  <c:v>5383</c:v>
                </c:pt>
                <c:pt idx="7461">
                  <c:v>5371</c:v>
                </c:pt>
                <c:pt idx="7462">
                  <c:v>5370</c:v>
                </c:pt>
                <c:pt idx="7463">
                  <c:v>5356</c:v>
                </c:pt>
                <c:pt idx="7464">
                  <c:v>5345</c:v>
                </c:pt>
                <c:pt idx="7465">
                  <c:v>5333</c:v>
                </c:pt>
                <c:pt idx="7466">
                  <c:v>5324</c:v>
                </c:pt>
                <c:pt idx="7467">
                  <c:v>5311</c:v>
                </c:pt>
                <c:pt idx="7468">
                  <c:v>5308</c:v>
                </c:pt>
                <c:pt idx="7469">
                  <c:v>5297</c:v>
                </c:pt>
                <c:pt idx="7470">
                  <c:v>5281</c:v>
                </c:pt>
                <c:pt idx="7471">
                  <c:v>5278</c:v>
                </c:pt>
                <c:pt idx="7472">
                  <c:v>5267</c:v>
                </c:pt>
                <c:pt idx="7473">
                  <c:v>5251</c:v>
                </c:pt>
                <c:pt idx="7474">
                  <c:v>5246</c:v>
                </c:pt>
                <c:pt idx="7475">
                  <c:v>5233</c:v>
                </c:pt>
                <c:pt idx="7476">
                  <c:v>5223</c:v>
                </c:pt>
                <c:pt idx="7477">
                  <c:v>5215</c:v>
                </c:pt>
                <c:pt idx="7478">
                  <c:v>5205</c:v>
                </c:pt>
                <c:pt idx="7479">
                  <c:v>5196</c:v>
                </c:pt>
                <c:pt idx="7480">
                  <c:v>5189</c:v>
                </c:pt>
                <c:pt idx="7481">
                  <c:v>5180</c:v>
                </c:pt>
                <c:pt idx="7482">
                  <c:v>5163</c:v>
                </c:pt>
                <c:pt idx="7483">
                  <c:v>5160</c:v>
                </c:pt>
                <c:pt idx="7484">
                  <c:v>5145</c:v>
                </c:pt>
                <c:pt idx="7485">
                  <c:v>5133</c:v>
                </c:pt>
                <c:pt idx="7486">
                  <c:v>5122</c:v>
                </c:pt>
                <c:pt idx="7487">
                  <c:v>5114</c:v>
                </c:pt>
                <c:pt idx="7488">
                  <c:v>5107</c:v>
                </c:pt>
                <c:pt idx="7489">
                  <c:v>5100</c:v>
                </c:pt>
                <c:pt idx="7490">
                  <c:v>5088</c:v>
                </c:pt>
                <c:pt idx="7491">
                  <c:v>5076</c:v>
                </c:pt>
                <c:pt idx="7492">
                  <c:v>5063</c:v>
                </c:pt>
                <c:pt idx="7493">
                  <c:v>5055</c:v>
                </c:pt>
                <c:pt idx="7494">
                  <c:v>5044</c:v>
                </c:pt>
                <c:pt idx="7495">
                  <c:v>5031</c:v>
                </c:pt>
                <c:pt idx="7496">
                  <c:v>5028</c:v>
                </c:pt>
                <c:pt idx="7497">
                  <c:v>5016</c:v>
                </c:pt>
                <c:pt idx="7498">
                  <c:v>5007</c:v>
                </c:pt>
                <c:pt idx="7499">
                  <c:v>4998</c:v>
                </c:pt>
                <c:pt idx="7500">
                  <c:v>4988</c:v>
                </c:pt>
                <c:pt idx="7501">
                  <c:v>4971</c:v>
                </c:pt>
                <c:pt idx="7502">
                  <c:v>4965</c:v>
                </c:pt>
                <c:pt idx="7503">
                  <c:v>4953</c:v>
                </c:pt>
                <c:pt idx="7504">
                  <c:v>4947</c:v>
                </c:pt>
                <c:pt idx="7505">
                  <c:v>4931</c:v>
                </c:pt>
                <c:pt idx="7506">
                  <c:v>4930</c:v>
                </c:pt>
                <c:pt idx="7507">
                  <c:v>4913</c:v>
                </c:pt>
                <c:pt idx="7508">
                  <c:v>4902</c:v>
                </c:pt>
                <c:pt idx="7509">
                  <c:v>4896</c:v>
                </c:pt>
                <c:pt idx="7510">
                  <c:v>4884</c:v>
                </c:pt>
                <c:pt idx="7511">
                  <c:v>4875</c:v>
                </c:pt>
                <c:pt idx="7512">
                  <c:v>4867</c:v>
                </c:pt>
                <c:pt idx="7513">
                  <c:v>4852</c:v>
                </c:pt>
                <c:pt idx="7514">
                  <c:v>4846</c:v>
                </c:pt>
                <c:pt idx="7515">
                  <c:v>4838</c:v>
                </c:pt>
                <c:pt idx="7516">
                  <c:v>4828</c:v>
                </c:pt>
                <c:pt idx="7517">
                  <c:v>4814</c:v>
                </c:pt>
                <c:pt idx="7518">
                  <c:v>4805</c:v>
                </c:pt>
                <c:pt idx="7519">
                  <c:v>4799</c:v>
                </c:pt>
                <c:pt idx="7520">
                  <c:v>4783</c:v>
                </c:pt>
                <c:pt idx="7521">
                  <c:v>4779</c:v>
                </c:pt>
                <c:pt idx="7522">
                  <c:v>4761</c:v>
                </c:pt>
                <c:pt idx="7523">
                  <c:v>4756</c:v>
                </c:pt>
                <c:pt idx="7524">
                  <c:v>4741</c:v>
                </c:pt>
                <c:pt idx="7525">
                  <c:v>4740</c:v>
                </c:pt>
                <c:pt idx="7526">
                  <c:v>4725</c:v>
                </c:pt>
                <c:pt idx="7527">
                  <c:v>4715</c:v>
                </c:pt>
                <c:pt idx="7528">
                  <c:v>4702</c:v>
                </c:pt>
                <c:pt idx="7529">
                  <c:v>4693</c:v>
                </c:pt>
                <c:pt idx="7530">
                  <c:v>4690</c:v>
                </c:pt>
                <c:pt idx="7531">
                  <c:v>4680</c:v>
                </c:pt>
                <c:pt idx="7532">
                  <c:v>4663</c:v>
                </c:pt>
                <c:pt idx="7533">
                  <c:v>4658</c:v>
                </c:pt>
                <c:pt idx="7534">
                  <c:v>4641</c:v>
                </c:pt>
                <c:pt idx="7535">
                  <c:v>4640</c:v>
                </c:pt>
                <c:pt idx="7536">
                  <c:v>4621</c:v>
                </c:pt>
                <c:pt idx="7537">
                  <c:v>4619</c:v>
                </c:pt>
                <c:pt idx="7538">
                  <c:v>4610</c:v>
                </c:pt>
                <c:pt idx="7539">
                  <c:v>4591</c:v>
                </c:pt>
                <c:pt idx="7540">
                  <c:v>4582</c:v>
                </c:pt>
                <c:pt idx="7541">
                  <c:v>4576</c:v>
                </c:pt>
                <c:pt idx="7542">
                  <c:v>4567</c:v>
                </c:pt>
                <c:pt idx="7543">
                  <c:v>4553</c:v>
                </c:pt>
                <c:pt idx="7544">
                  <c:v>4542</c:v>
                </c:pt>
                <c:pt idx="7545">
                  <c:v>4536</c:v>
                </c:pt>
                <c:pt idx="7546">
                  <c:v>4528</c:v>
                </c:pt>
                <c:pt idx="7547">
                  <c:v>4516</c:v>
                </c:pt>
                <c:pt idx="7548">
                  <c:v>4510</c:v>
                </c:pt>
                <c:pt idx="7549">
                  <c:v>4495</c:v>
                </c:pt>
                <c:pt idx="7550">
                  <c:v>4489</c:v>
                </c:pt>
                <c:pt idx="7551">
                  <c:v>4474</c:v>
                </c:pt>
                <c:pt idx="7552">
                  <c:v>4467</c:v>
                </c:pt>
                <c:pt idx="7553">
                  <c:v>4451</c:v>
                </c:pt>
                <c:pt idx="7554">
                  <c:v>4443</c:v>
                </c:pt>
                <c:pt idx="7555">
                  <c:v>4433</c:v>
                </c:pt>
                <c:pt idx="7556">
                  <c:v>4423</c:v>
                </c:pt>
                <c:pt idx="7557">
                  <c:v>4412</c:v>
                </c:pt>
                <c:pt idx="7558">
                  <c:v>4402</c:v>
                </c:pt>
                <c:pt idx="7559">
                  <c:v>4394</c:v>
                </c:pt>
                <c:pt idx="7560">
                  <c:v>4385</c:v>
                </c:pt>
                <c:pt idx="7561">
                  <c:v>4376</c:v>
                </c:pt>
                <c:pt idx="7562">
                  <c:v>4370</c:v>
                </c:pt>
                <c:pt idx="7563">
                  <c:v>4351</c:v>
                </c:pt>
                <c:pt idx="7564">
                  <c:v>4350</c:v>
                </c:pt>
                <c:pt idx="7565">
                  <c:v>4332</c:v>
                </c:pt>
                <c:pt idx="7566">
                  <c:v>4328</c:v>
                </c:pt>
                <c:pt idx="7567">
                  <c:v>4315</c:v>
                </c:pt>
                <c:pt idx="7568">
                  <c:v>4310</c:v>
                </c:pt>
                <c:pt idx="7569">
                  <c:v>4293</c:v>
                </c:pt>
                <c:pt idx="7570">
                  <c:v>4283</c:v>
                </c:pt>
                <c:pt idx="7571">
                  <c:v>4271</c:v>
                </c:pt>
                <c:pt idx="7572">
                  <c:v>4261</c:v>
                </c:pt>
                <c:pt idx="7573">
                  <c:v>4260</c:v>
                </c:pt>
                <c:pt idx="7574">
                  <c:v>4249</c:v>
                </c:pt>
                <c:pt idx="7575">
                  <c:v>4239</c:v>
                </c:pt>
                <c:pt idx="7576">
                  <c:v>4221</c:v>
                </c:pt>
                <c:pt idx="7577">
                  <c:v>4211</c:v>
                </c:pt>
                <c:pt idx="7578">
                  <c:v>4204</c:v>
                </c:pt>
                <c:pt idx="7579">
                  <c:v>4192</c:v>
                </c:pt>
                <c:pt idx="7580">
                  <c:v>4189</c:v>
                </c:pt>
                <c:pt idx="7581">
                  <c:v>4175</c:v>
                </c:pt>
                <c:pt idx="7582">
                  <c:v>4167</c:v>
                </c:pt>
                <c:pt idx="7583">
                  <c:v>4157</c:v>
                </c:pt>
                <c:pt idx="7584">
                  <c:v>4142</c:v>
                </c:pt>
                <c:pt idx="7585">
                  <c:v>4131</c:v>
                </c:pt>
                <c:pt idx="7586">
                  <c:v>4123</c:v>
                </c:pt>
                <c:pt idx="7587">
                  <c:v>4112</c:v>
                </c:pt>
                <c:pt idx="7588">
                  <c:v>4109</c:v>
                </c:pt>
                <c:pt idx="7589">
                  <c:v>4099</c:v>
                </c:pt>
                <c:pt idx="7590">
                  <c:v>4081</c:v>
                </c:pt>
                <c:pt idx="7591">
                  <c:v>4077</c:v>
                </c:pt>
                <c:pt idx="7592">
                  <c:v>4065</c:v>
                </c:pt>
                <c:pt idx="7593">
                  <c:v>4054</c:v>
                </c:pt>
                <c:pt idx="7594">
                  <c:v>4050</c:v>
                </c:pt>
                <c:pt idx="7595">
                  <c:v>4037</c:v>
                </c:pt>
                <c:pt idx="7596">
                  <c:v>4026</c:v>
                </c:pt>
                <c:pt idx="7597">
                  <c:v>4016</c:v>
                </c:pt>
                <c:pt idx="7598">
                  <c:v>4005</c:v>
                </c:pt>
                <c:pt idx="7599">
                  <c:v>3998</c:v>
                </c:pt>
                <c:pt idx="7600">
                  <c:v>4125</c:v>
                </c:pt>
                <c:pt idx="7601">
                  <c:v>4142</c:v>
                </c:pt>
                <c:pt idx="7602">
                  <c:v>4191</c:v>
                </c:pt>
                <c:pt idx="7603">
                  <c:v>4236</c:v>
                </c:pt>
                <c:pt idx="7604">
                  <c:v>4256</c:v>
                </c:pt>
                <c:pt idx="7605">
                  <c:v>4297</c:v>
                </c:pt>
                <c:pt idx="7606">
                  <c:v>4355</c:v>
                </c:pt>
                <c:pt idx="7607">
                  <c:v>4382</c:v>
                </c:pt>
                <c:pt idx="7608">
                  <c:v>4416</c:v>
                </c:pt>
                <c:pt idx="7609">
                  <c:v>4468</c:v>
                </c:pt>
                <c:pt idx="7610">
                  <c:v>4508</c:v>
                </c:pt>
                <c:pt idx="7611">
                  <c:v>4562</c:v>
                </c:pt>
                <c:pt idx="7612">
                  <c:v>4577</c:v>
                </c:pt>
                <c:pt idx="7613">
                  <c:v>4640</c:v>
                </c:pt>
                <c:pt idx="7614">
                  <c:v>4664</c:v>
                </c:pt>
                <c:pt idx="7615">
                  <c:v>4701</c:v>
                </c:pt>
                <c:pt idx="7616">
                  <c:v>4744</c:v>
                </c:pt>
                <c:pt idx="7617">
                  <c:v>4769</c:v>
                </c:pt>
                <c:pt idx="7618">
                  <c:v>4820</c:v>
                </c:pt>
                <c:pt idx="7619">
                  <c:v>4859</c:v>
                </c:pt>
                <c:pt idx="7620">
                  <c:v>4925</c:v>
                </c:pt>
                <c:pt idx="7621">
                  <c:v>4953</c:v>
                </c:pt>
                <c:pt idx="7622">
                  <c:v>4966</c:v>
                </c:pt>
                <c:pt idx="7623">
                  <c:v>5023</c:v>
                </c:pt>
                <c:pt idx="7624">
                  <c:v>5075</c:v>
                </c:pt>
                <c:pt idx="7625">
                  <c:v>5087</c:v>
                </c:pt>
                <c:pt idx="7626">
                  <c:v>5130</c:v>
                </c:pt>
                <c:pt idx="7627">
                  <c:v>5203</c:v>
                </c:pt>
                <c:pt idx="7628">
                  <c:v>5238</c:v>
                </c:pt>
                <c:pt idx="7629">
                  <c:v>5273</c:v>
                </c:pt>
                <c:pt idx="7630">
                  <c:v>5305</c:v>
                </c:pt>
                <c:pt idx="7631">
                  <c:v>5347</c:v>
                </c:pt>
                <c:pt idx="7632">
                  <c:v>5404</c:v>
                </c:pt>
                <c:pt idx="7633">
                  <c:v>5415</c:v>
                </c:pt>
                <c:pt idx="7634">
                  <c:v>5472</c:v>
                </c:pt>
                <c:pt idx="7635">
                  <c:v>5509</c:v>
                </c:pt>
                <c:pt idx="7636">
                  <c:v>5559</c:v>
                </c:pt>
                <c:pt idx="7637">
                  <c:v>5578</c:v>
                </c:pt>
                <c:pt idx="7638">
                  <c:v>5637</c:v>
                </c:pt>
                <c:pt idx="7639">
                  <c:v>5667</c:v>
                </c:pt>
                <c:pt idx="7640">
                  <c:v>5690</c:v>
                </c:pt>
                <c:pt idx="7641">
                  <c:v>5741</c:v>
                </c:pt>
                <c:pt idx="7642">
                  <c:v>5798</c:v>
                </c:pt>
                <c:pt idx="7643">
                  <c:v>5813</c:v>
                </c:pt>
                <c:pt idx="7644">
                  <c:v>5850</c:v>
                </c:pt>
                <c:pt idx="7645">
                  <c:v>5915</c:v>
                </c:pt>
                <c:pt idx="7646">
                  <c:v>5957</c:v>
                </c:pt>
                <c:pt idx="7647">
                  <c:v>5968</c:v>
                </c:pt>
                <c:pt idx="7648">
                  <c:v>6007</c:v>
                </c:pt>
                <c:pt idx="7649">
                  <c:v>6057</c:v>
                </c:pt>
                <c:pt idx="7650">
                  <c:v>6111</c:v>
                </c:pt>
                <c:pt idx="7651">
                  <c:v>6148</c:v>
                </c:pt>
                <c:pt idx="7652">
                  <c:v>6203</c:v>
                </c:pt>
                <c:pt idx="7653">
                  <c:v>6237</c:v>
                </c:pt>
                <c:pt idx="7654">
                  <c:v>6269</c:v>
                </c:pt>
                <c:pt idx="7655">
                  <c:v>6301</c:v>
                </c:pt>
                <c:pt idx="7656">
                  <c:v>6354</c:v>
                </c:pt>
                <c:pt idx="7657">
                  <c:v>6384</c:v>
                </c:pt>
                <c:pt idx="7658">
                  <c:v>6429</c:v>
                </c:pt>
                <c:pt idx="7659">
                  <c:v>6447</c:v>
                </c:pt>
                <c:pt idx="7660">
                  <c:v>6491</c:v>
                </c:pt>
                <c:pt idx="7661">
                  <c:v>6560</c:v>
                </c:pt>
                <c:pt idx="7662">
                  <c:v>6585</c:v>
                </c:pt>
                <c:pt idx="7663">
                  <c:v>6615</c:v>
                </c:pt>
                <c:pt idx="7664">
                  <c:v>6670</c:v>
                </c:pt>
                <c:pt idx="7665">
                  <c:v>6704</c:v>
                </c:pt>
                <c:pt idx="7666">
                  <c:v>6743</c:v>
                </c:pt>
                <c:pt idx="7667">
                  <c:v>6768</c:v>
                </c:pt>
                <c:pt idx="7668">
                  <c:v>6830</c:v>
                </c:pt>
                <c:pt idx="7669">
                  <c:v>6852</c:v>
                </c:pt>
                <c:pt idx="7670">
                  <c:v>6899</c:v>
                </c:pt>
                <c:pt idx="7671">
                  <c:v>6964</c:v>
                </c:pt>
                <c:pt idx="7672">
                  <c:v>6985</c:v>
                </c:pt>
                <c:pt idx="7673">
                  <c:v>7016</c:v>
                </c:pt>
                <c:pt idx="7674">
                  <c:v>7074</c:v>
                </c:pt>
                <c:pt idx="7675">
                  <c:v>7092</c:v>
                </c:pt>
                <c:pt idx="7676">
                  <c:v>7157</c:v>
                </c:pt>
                <c:pt idx="7677">
                  <c:v>7168</c:v>
                </c:pt>
                <c:pt idx="7678">
                  <c:v>7216</c:v>
                </c:pt>
                <c:pt idx="7679">
                  <c:v>7281</c:v>
                </c:pt>
                <c:pt idx="7680">
                  <c:v>7301</c:v>
                </c:pt>
                <c:pt idx="7681">
                  <c:v>7326</c:v>
                </c:pt>
                <c:pt idx="7682">
                  <c:v>7397</c:v>
                </c:pt>
                <c:pt idx="7683">
                  <c:v>7443</c:v>
                </c:pt>
                <c:pt idx="7684">
                  <c:v>7485</c:v>
                </c:pt>
                <c:pt idx="7685">
                  <c:v>7511</c:v>
                </c:pt>
                <c:pt idx="7686">
                  <c:v>7548</c:v>
                </c:pt>
                <c:pt idx="7687">
                  <c:v>7586</c:v>
                </c:pt>
                <c:pt idx="7688">
                  <c:v>7626</c:v>
                </c:pt>
                <c:pt idx="7689">
                  <c:v>7679</c:v>
                </c:pt>
                <c:pt idx="7690">
                  <c:v>7700</c:v>
                </c:pt>
                <c:pt idx="7691">
                  <c:v>7748</c:v>
                </c:pt>
                <c:pt idx="7692">
                  <c:v>7781</c:v>
                </c:pt>
                <c:pt idx="7693">
                  <c:v>7814</c:v>
                </c:pt>
                <c:pt idx="7694">
                  <c:v>7858</c:v>
                </c:pt>
                <c:pt idx="7695">
                  <c:v>7902</c:v>
                </c:pt>
                <c:pt idx="7696">
                  <c:v>7962</c:v>
                </c:pt>
                <c:pt idx="7697">
                  <c:v>7994</c:v>
                </c:pt>
                <c:pt idx="7698">
                  <c:v>8014</c:v>
                </c:pt>
                <c:pt idx="7699">
                  <c:v>8070</c:v>
                </c:pt>
                <c:pt idx="7700">
                  <c:v>8092</c:v>
                </c:pt>
                <c:pt idx="7701">
                  <c:v>8143</c:v>
                </c:pt>
                <c:pt idx="7702">
                  <c:v>8205</c:v>
                </c:pt>
                <c:pt idx="7703">
                  <c:v>8232</c:v>
                </c:pt>
                <c:pt idx="7704">
                  <c:v>8252</c:v>
                </c:pt>
                <c:pt idx="7705">
                  <c:v>8317</c:v>
                </c:pt>
                <c:pt idx="7706">
                  <c:v>8359</c:v>
                </c:pt>
                <c:pt idx="7707">
                  <c:v>8384</c:v>
                </c:pt>
                <c:pt idx="7708">
                  <c:v>8409</c:v>
                </c:pt>
                <c:pt idx="7709">
                  <c:v>8474</c:v>
                </c:pt>
                <c:pt idx="7710">
                  <c:v>8514</c:v>
                </c:pt>
                <c:pt idx="7711">
                  <c:v>8544</c:v>
                </c:pt>
                <c:pt idx="7712">
                  <c:v>8586</c:v>
                </c:pt>
                <c:pt idx="7713">
                  <c:v>8607</c:v>
                </c:pt>
                <c:pt idx="7714">
                  <c:v>8655</c:v>
                </c:pt>
                <c:pt idx="7715">
                  <c:v>8714</c:v>
                </c:pt>
                <c:pt idx="7716">
                  <c:v>8746</c:v>
                </c:pt>
                <c:pt idx="7717">
                  <c:v>8782</c:v>
                </c:pt>
                <c:pt idx="7718">
                  <c:v>8819</c:v>
                </c:pt>
                <c:pt idx="7719">
                  <c:v>8864</c:v>
                </c:pt>
                <c:pt idx="7720">
                  <c:v>8907</c:v>
                </c:pt>
                <c:pt idx="7721">
                  <c:v>8932</c:v>
                </c:pt>
                <c:pt idx="7722">
                  <c:v>8992</c:v>
                </c:pt>
                <c:pt idx="7723">
                  <c:v>9041</c:v>
                </c:pt>
                <c:pt idx="7724">
                  <c:v>9062</c:v>
                </c:pt>
                <c:pt idx="7725">
                  <c:v>9100</c:v>
                </c:pt>
                <c:pt idx="7726">
                  <c:v>9133</c:v>
                </c:pt>
                <c:pt idx="7727">
                  <c:v>9199</c:v>
                </c:pt>
                <c:pt idx="7728">
                  <c:v>9209</c:v>
                </c:pt>
                <c:pt idx="7729">
                  <c:v>9285</c:v>
                </c:pt>
                <c:pt idx="7730">
                  <c:v>9300</c:v>
                </c:pt>
                <c:pt idx="7731">
                  <c:v>9351</c:v>
                </c:pt>
                <c:pt idx="7732">
                  <c:v>9394</c:v>
                </c:pt>
                <c:pt idx="7733">
                  <c:v>9436</c:v>
                </c:pt>
                <c:pt idx="7734">
                  <c:v>9475</c:v>
                </c:pt>
                <c:pt idx="7735">
                  <c:v>9497</c:v>
                </c:pt>
                <c:pt idx="7736">
                  <c:v>9547</c:v>
                </c:pt>
                <c:pt idx="7737">
                  <c:v>9605</c:v>
                </c:pt>
                <c:pt idx="7738">
                  <c:v>9621</c:v>
                </c:pt>
                <c:pt idx="7739">
                  <c:v>9681</c:v>
                </c:pt>
                <c:pt idx="7740">
                  <c:v>9703</c:v>
                </c:pt>
                <c:pt idx="7741">
                  <c:v>9734</c:v>
                </c:pt>
                <c:pt idx="7742">
                  <c:v>9801</c:v>
                </c:pt>
                <c:pt idx="7743">
                  <c:v>9844</c:v>
                </c:pt>
                <c:pt idx="7744">
                  <c:v>9877</c:v>
                </c:pt>
                <c:pt idx="7745">
                  <c:v>9916</c:v>
                </c:pt>
                <c:pt idx="7746">
                  <c:v>9931</c:v>
                </c:pt>
                <c:pt idx="7747">
                  <c:v>9983</c:v>
                </c:pt>
                <c:pt idx="7748">
                  <c:v>10018</c:v>
                </c:pt>
                <c:pt idx="7749">
                  <c:v>10067</c:v>
                </c:pt>
                <c:pt idx="7750">
                  <c:v>10106</c:v>
                </c:pt>
                <c:pt idx="7751">
                  <c:v>10165</c:v>
                </c:pt>
                <c:pt idx="7752">
                  <c:v>10179</c:v>
                </c:pt>
                <c:pt idx="7753">
                  <c:v>10216</c:v>
                </c:pt>
                <c:pt idx="7754">
                  <c:v>10274</c:v>
                </c:pt>
                <c:pt idx="7755">
                  <c:v>10303</c:v>
                </c:pt>
                <c:pt idx="7756">
                  <c:v>10348</c:v>
                </c:pt>
                <c:pt idx="7757">
                  <c:v>10385</c:v>
                </c:pt>
                <c:pt idx="7758">
                  <c:v>10442</c:v>
                </c:pt>
                <c:pt idx="7759">
                  <c:v>10457</c:v>
                </c:pt>
                <c:pt idx="7760">
                  <c:v>10506</c:v>
                </c:pt>
                <c:pt idx="7761">
                  <c:v>10535</c:v>
                </c:pt>
                <c:pt idx="7762">
                  <c:v>10593</c:v>
                </c:pt>
                <c:pt idx="7763">
                  <c:v>10643</c:v>
                </c:pt>
                <c:pt idx="7764">
                  <c:v>10656</c:v>
                </c:pt>
                <c:pt idx="7765">
                  <c:v>10706</c:v>
                </c:pt>
                <c:pt idx="7766">
                  <c:v>10765</c:v>
                </c:pt>
                <c:pt idx="7767">
                  <c:v>10781</c:v>
                </c:pt>
                <c:pt idx="7768">
                  <c:v>10816</c:v>
                </c:pt>
                <c:pt idx="7769">
                  <c:v>10854</c:v>
                </c:pt>
                <c:pt idx="7770">
                  <c:v>10916</c:v>
                </c:pt>
                <c:pt idx="7771">
                  <c:v>10934</c:v>
                </c:pt>
                <c:pt idx="7772">
                  <c:v>10999</c:v>
                </c:pt>
                <c:pt idx="7773">
                  <c:v>11014</c:v>
                </c:pt>
                <c:pt idx="7774">
                  <c:v>11054</c:v>
                </c:pt>
                <c:pt idx="7775">
                  <c:v>11111</c:v>
                </c:pt>
                <c:pt idx="7776">
                  <c:v>11126</c:v>
                </c:pt>
                <c:pt idx="7777">
                  <c:v>11198</c:v>
                </c:pt>
                <c:pt idx="7778">
                  <c:v>11227</c:v>
                </c:pt>
                <c:pt idx="7779">
                  <c:v>11283</c:v>
                </c:pt>
                <c:pt idx="7780">
                  <c:v>11303</c:v>
                </c:pt>
                <c:pt idx="7781">
                  <c:v>11340</c:v>
                </c:pt>
                <c:pt idx="7782">
                  <c:v>11385</c:v>
                </c:pt>
                <c:pt idx="7783">
                  <c:v>11442</c:v>
                </c:pt>
                <c:pt idx="7784">
                  <c:v>11485</c:v>
                </c:pt>
                <c:pt idx="7785">
                  <c:v>11514</c:v>
                </c:pt>
                <c:pt idx="7786">
                  <c:v>11552</c:v>
                </c:pt>
                <c:pt idx="7787">
                  <c:v>11590</c:v>
                </c:pt>
                <c:pt idx="7788">
                  <c:v>11623</c:v>
                </c:pt>
                <c:pt idx="7789">
                  <c:v>11669</c:v>
                </c:pt>
                <c:pt idx="7790">
                  <c:v>11698</c:v>
                </c:pt>
                <c:pt idx="7791">
                  <c:v>11749</c:v>
                </c:pt>
                <c:pt idx="7792">
                  <c:v>11782</c:v>
                </c:pt>
                <c:pt idx="7793">
                  <c:v>11818</c:v>
                </c:pt>
                <c:pt idx="7794">
                  <c:v>11853</c:v>
                </c:pt>
                <c:pt idx="7795">
                  <c:v>11897</c:v>
                </c:pt>
                <c:pt idx="7796">
                  <c:v>11957</c:v>
                </c:pt>
                <c:pt idx="7797">
                  <c:v>11986</c:v>
                </c:pt>
                <c:pt idx="7798">
                  <c:v>12011</c:v>
                </c:pt>
                <c:pt idx="7799">
                  <c:v>12077</c:v>
                </c:pt>
                <c:pt idx="7800">
                  <c:v>12096</c:v>
                </c:pt>
                <c:pt idx="7801">
                  <c:v>12131</c:v>
                </c:pt>
                <c:pt idx="7802">
                  <c:v>12180</c:v>
                </c:pt>
                <c:pt idx="7803">
                  <c:v>12241</c:v>
                </c:pt>
                <c:pt idx="7804">
                  <c:v>12280</c:v>
                </c:pt>
                <c:pt idx="7805">
                  <c:v>12313</c:v>
                </c:pt>
                <c:pt idx="7806">
                  <c:v>12338</c:v>
                </c:pt>
                <c:pt idx="7807">
                  <c:v>12399</c:v>
                </c:pt>
                <c:pt idx="7808">
                  <c:v>12423</c:v>
                </c:pt>
                <c:pt idx="7809">
                  <c:v>12484</c:v>
                </c:pt>
                <c:pt idx="7810">
                  <c:v>12525</c:v>
                </c:pt>
                <c:pt idx="7811">
                  <c:v>12542</c:v>
                </c:pt>
                <c:pt idx="7812">
                  <c:v>12590</c:v>
                </c:pt>
                <c:pt idx="7813">
                  <c:v>12644</c:v>
                </c:pt>
                <c:pt idx="7814">
                  <c:v>12648</c:v>
                </c:pt>
                <c:pt idx="7815">
                  <c:v>12719</c:v>
                </c:pt>
                <c:pt idx="7816">
                  <c:v>12735</c:v>
                </c:pt>
                <c:pt idx="7817">
                  <c:v>12794</c:v>
                </c:pt>
                <c:pt idx="7818">
                  <c:v>12820</c:v>
                </c:pt>
                <c:pt idx="7819">
                  <c:v>12878</c:v>
                </c:pt>
                <c:pt idx="7820">
                  <c:v>12912</c:v>
                </c:pt>
                <c:pt idx="7821">
                  <c:v>12945</c:v>
                </c:pt>
                <c:pt idx="7822">
                  <c:v>13003</c:v>
                </c:pt>
                <c:pt idx="7823">
                  <c:v>13027</c:v>
                </c:pt>
                <c:pt idx="7824">
                  <c:v>13061</c:v>
                </c:pt>
                <c:pt idx="7825">
                  <c:v>13093</c:v>
                </c:pt>
                <c:pt idx="7826">
                  <c:v>13144</c:v>
                </c:pt>
                <c:pt idx="7827">
                  <c:v>13178</c:v>
                </c:pt>
                <c:pt idx="7828">
                  <c:v>13217</c:v>
                </c:pt>
                <c:pt idx="7829">
                  <c:v>13259</c:v>
                </c:pt>
                <c:pt idx="7830">
                  <c:v>13317</c:v>
                </c:pt>
                <c:pt idx="7831">
                  <c:v>13328</c:v>
                </c:pt>
                <c:pt idx="7832">
                  <c:v>13382</c:v>
                </c:pt>
                <c:pt idx="7833">
                  <c:v>13441</c:v>
                </c:pt>
                <c:pt idx="7834">
                  <c:v>13469</c:v>
                </c:pt>
                <c:pt idx="7835">
                  <c:v>13504</c:v>
                </c:pt>
                <c:pt idx="7836">
                  <c:v>13563</c:v>
                </c:pt>
                <c:pt idx="7837">
                  <c:v>13583</c:v>
                </c:pt>
                <c:pt idx="7838">
                  <c:v>13619</c:v>
                </c:pt>
                <c:pt idx="7839">
                  <c:v>13685</c:v>
                </c:pt>
                <c:pt idx="7840">
                  <c:v>13725</c:v>
                </c:pt>
                <c:pt idx="7841">
                  <c:v>13758</c:v>
                </c:pt>
                <c:pt idx="7842">
                  <c:v>13779</c:v>
                </c:pt>
                <c:pt idx="7843">
                  <c:v>13840</c:v>
                </c:pt>
                <c:pt idx="7844">
                  <c:v>13874</c:v>
                </c:pt>
                <c:pt idx="7845">
                  <c:v>13896</c:v>
                </c:pt>
                <c:pt idx="7846">
                  <c:v>13935</c:v>
                </c:pt>
                <c:pt idx="7847">
                  <c:v>13971</c:v>
                </c:pt>
                <c:pt idx="7848">
                  <c:v>14034</c:v>
                </c:pt>
                <c:pt idx="7849">
                  <c:v>14065</c:v>
                </c:pt>
                <c:pt idx="7850">
                  <c:v>14100</c:v>
                </c:pt>
                <c:pt idx="7851">
                  <c:v>14143</c:v>
                </c:pt>
                <c:pt idx="7852">
                  <c:v>14166</c:v>
                </c:pt>
                <c:pt idx="7853">
                  <c:v>14236</c:v>
                </c:pt>
                <c:pt idx="7854">
                  <c:v>14263</c:v>
                </c:pt>
                <c:pt idx="7855">
                  <c:v>14323</c:v>
                </c:pt>
                <c:pt idx="7856">
                  <c:v>14358</c:v>
                </c:pt>
                <c:pt idx="7857">
                  <c:v>14376</c:v>
                </c:pt>
                <c:pt idx="7858">
                  <c:v>14418</c:v>
                </c:pt>
                <c:pt idx="7859">
                  <c:v>14463</c:v>
                </c:pt>
                <c:pt idx="7860">
                  <c:v>14509</c:v>
                </c:pt>
                <c:pt idx="7861">
                  <c:v>14533</c:v>
                </c:pt>
                <c:pt idx="7862">
                  <c:v>14596</c:v>
                </c:pt>
                <c:pt idx="7863">
                  <c:v>14632</c:v>
                </c:pt>
                <c:pt idx="7864">
                  <c:v>14664</c:v>
                </c:pt>
                <c:pt idx="7865">
                  <c:v>14698</c:v>
                </c:pt>
                <c:pt idx="7866">
                  <c:v>14743</c:v>
                </c:pt>
                <c:pt idx="7867">
                  <c:v>14788</c:v>
                </c:pt>
                <c:pt idx="7868">
                  <c:v>14831</c:v>
                </c:pt>
                <c:pt idx="7869">
                  <c:v>14881</c:v>
                </c:pt>
                <c:pt idx="7870">
                  <c:v>14891</c:v>
                </c:pt>
                <c:pt idx="7871">
                  <c:v>14960</c:v>
                </c:pt>
                <c:pt idx="7872">
                  <c:v>14987</c:v>
                </c:pt>
                <c:pt idx="7873">
                  <c:v>15045</c:v>
                </c:pt>
                <c:pt idx="7874">
                  <c:v>15075</c:v>
                </c:pt>
                <c:pt idx="7875">
                  <c:v>15112</c:v>
                </c:pt>
                <c:pt idx="7876">
                  <c:v>15161</c:v>
                </c:pt>
                <c:pt idx="7877">
                  <c:v>15178</c:v>
                </c:pt>
                <c:pt idx="7878">
                  <c:v>15215</c:v>
                </c:pt>
                <c:pt idx="7879">
                  <c:v>15272</c:v>
                </c:pt>
                <c:pt idx="7880">
                  <c:v>15309</c:v>
                </c:pt>
                <c:pt idx="7881">
                  <c:v>15342</c:v>
                </c:pt>
                <c:pt idx="7882">
                  <c:v>15386</c:v>
                </c:pt>
                <c:pt idx="7883">
                  <c:v>15424</c:v>
                </c:pt>
                <c:pt idx="7884">
                  <c:v>15458</c:v>
                </c:pt>
                <c:pt idx="7885">
                  <c:v>15486</c:v>
                </c:pt>
                <c:pt idx="7886">
                  <c:v>15557</c:v>
                </c:pt>
                <c:pt idx="7887">
                  <c:v>15589</c:v>
                </c:pt>
                <c:pt idx="7888">
                  <c:v>15633</c:v>
                </c:pt>
                <c:pt idx="7889">
                  <c:v>15684</c:v>
                </c:pt>
                <c:pt idx="7890">
                  <c:v>15691</c:v>
                </c:pt>
                <c:pt idx="7891">
                  <c:v>15765</c:v>
                </c:pt>
                <c:pt idx="7892">
                  <c:v>15793</c:v>
                </c:pt>
                <c:pt idx="7893">
                  <c:v>15832</c:v>
                </c:pt>
                <c:pt idx="7894">
                  <c:v>15854</c:v>
                </c:pt>
                <c:pt idx="7895">
                  <c:v>15907</c:v>
                </c:pt>
                <c:pt idx="7896">
                  <c:v>15950</c:v>
                </c:pt>
                <c:pt idx="7897">
                  <c:v>16005</c:v>
                </c:pt>
                <c:pt idx="7898">
                  <c:v>16010</c:v>
                </c:pt>
                <c:pt idx="7899">
                  <c:v>16085</c:v>
                </c:pt>
                <c:pt idx="7900">
                  <c:v>16109</c:v>
                </c:pt>
                <c:pt idx="7901">
                  <c:v>16158</c:v>
                </c:pt>
                <c:pt idx="7902">
                  <c:v>16169</c:v>
                </c:pt>
                <c:pt idx="7903">
                  <c:v>16210</c:v>
                </c:pt>
                <c:pt idx="7904">
                  <c:v>16262</c:v>
                </c:pt>
                <c:pt idx="7905">
                  <c:v>16304</c:v>
                </c:pt>
                <c:pt idx="7906">
                  <c:v>16327</c:v>
                </c:pt>
                <c:pt idx="7907">
                  <c:v>16375</c:v>
                </c:pt>
                <c:pt idx="7908">
                  <c:v>16427</c:v>
                </c:pt>
                <c:pt idx="7909">
                  <c:v>16473</c:v>
                </c:pt>
                <c:pt idx="7910">
                  <c:v>16494</c:v>
                </c:pt>
                <c:pt idx="7911">
                  <c:v>16564</c:v>
                </c:pt>
                <c:pt idx="7912">
                  <c:v>16569</c:v>
                </c:pt>
                <c:pt idx="7913">
                  <c:v>16625</c:v>
                </c:pt>
                <c:pt idx="7914">
                  <c:v>16685</c:v>
                </c:pt>
                <c:pt idx="7915">
                  <c:v>16715</c:v>
                </c:pt>
                <c:pt idx="7916">
                  <c:v>16748</c:v>
                </c:pt>
                <c:pt idx="7917">
                  <c:v>16800</c:v>
                </c:pt>
                <c:pt idx="7918">
                  <c:v>16812</c:v>
                </c:pt>
                <c:pt idx="7919">
                  <c:v>16872</c:v>
                </c:pt>
                <c:pt idx="7920">
                  <c:v>16903</c:v>
                </c:pt>
                <c:pt idx="7921">
                  <c:v>16936</c:v>
                </c:pt>
                <c:pt idx="7922">
                  <c:v>17004</c:v>
                </c:pt>
                <c:pt idx="7923">
                  <c:v>17007</c:v>
                </c:pt>
                <c:pt idx="7924">
                  <c:v>17052</c:v>
                </c:pt>
                <c:pt idx="7925">
                  <c:v>17125</c:v>
                </c:pt>
                <c:pt idx="7926">
                  <c:v>17164</c:v>
                </c:pt>
                <c:pt idx="7927">
                  <c:v>17194</c:v>
                </c:pt>
                <c:pt idx="7928">
                  <c:v>17241</c:v>
                </c:pt>
                <c:pt idx="7929">
                  <c:v>17258</c:v>
                </c:pt>
                <c:pt idx="7930">
                  <c:v>17303</c:v>
                </c:pt>
                <c:pt idx="7931">
                  <c:v>17355</c:v>
                </c:pt>
                <c:pt idx="7932">
                  <c:v>17388</c:v>
                </c:pt>
                <c:pt idx="7933">
                  <c:v>17430</c:v>
                </c:pt>
                <c:pt idx="7934">
                  <c:v>17476</c:v>
                </c:pt>
                <c:pt idx="7935">
                  <c:v>17513</c:v>
                </c:pt>
                <c:pt idx="7936">
                  <c:v>17529</c:v>
                </c:pt>
                <c:pt idx="7937">
                  <c:v>17575</c:v>
                </c:pt>
                <c:pt idx="7938">
                  <c:v>17606</c:v>
                </c:pt>
                <c:pt idx="7939">
                  <c:v>17654</c:v>
                </c:pt>
                <c:pt idx="7940">
                  <c:v>17713</c:v>
                </c:pt>
                <c:pt idx="7941">
                  <c:v>17733</c:v>
                </c:pt>
                <c:pt idx="7942">
                  <c:v>17766</c:v>
                </c:pt>
                <c:pt idx="7943">
                  <c:v>17816</c:v>
                </c:pt>
                <c:pt idx="7944">
                  <c:v>17853</c:v>
                </c:pt>
                <c:pt idx="7945">
                  <c:v>17898</c:v>
                </c:pt>
                <c:pt idx="7946">
                  <c:v>17933</c:v>
                </c:pt>
                <c:pt idx="7947">
                  <c:v>17998</c:v>
                </c:pt>
                <c:pt idx="7948">
                  <c:v>18035</c:v>
                </c:pt>
                <c:pt idx="7949">
                  <c:v>18057</c:v>
                </c:pt>
                <c:pt idx="7950">
                  <c:v>18102</c:v>
                </c:pt>
                <c:pt idx="7951">
                  <c:v>18142</c:v>
                </c:pt>
                <c:pt idx="7952">
                  <c:v>18168</c:v>
                </c:pt>
                <c:pt idx="7953">
                  <c:v>18245</c:v>
                </c:pt>
                <c:pt idx="7954">
                  <c:v>18283</c:v>
                </c:pt>
                <c:pt idx="7955">
                  <c:v>18324</c:v>
                </c:pt>
                <c:pt idx="7956">
                  <c:v>18351</c:v>
                </c:pt>
                <c:pt idx="7957">
                  <c:v>18379</c:v>
                </c:pt>
                <c:pt idx="7958">
                  <c:v>18431</c:v>
                </c:pt>
                <c:pt idx="7959">
                  <c:v>18453</c:v>
                </c:pt>
                <c:pt idx="7960">
                  <c:v>18513</c:v>
                </c:pt>
                <c:pt idx="7961">
                  <c:v>18530</c:v>
                </c:pt>
                <c:pt idx="7962">
                  <c:v>18604</c:v>
                </c:pt>
                <c:pt idx="7963">
                  <c:v>18637</c:v>
                </c:pt>
                <c:pt idx="7964">
                  <c:v>18661</c:v>
                </c:pt>
                <c:pt idx="7965">
                  <c:v>18705</c:v>
                </c:pt>
                <c:pt idx="7966">
                  <c:v>18758</c:v>
                </c:pt>
                <c:pt idx="7967">
                  <c:v>18790</c:v>
                </c:pt>
                <c:pt idx="7968">
                  <c:v>18834</c:v>
                </c:pt>
                <c:pt idx="7969">
                  <c:v>18875</c:v>
                </c:pt>
                <c:pt idx="7970">
                  <c:v>18920</c:v>
                </c:pt>
                <c:pt idx="7971">
                  <c:v>18931</c:v>
                </c:pt>
                <c:pt idx="7972">
                  <c:v>19003</c:v>
                </c:pt>
                <c:pt idx="7973">
                  <c:v>19031</c:v>
                </c:pt>
                <c:pt idx="7974">
                  <c:v>19069</c:v>
                </c:pt>
                <c:pt idx="7975">
                  <c:v>19100</c:v>
                </c:pt>
                <c:pt idx="7976">
                  <c:v>19138</c:v>
                </c:pt>
                <c:pt idx="7977">
                  <c:v>19170</c:v>
                </c:pt>
                <c:pt idx="7978">
                  <c:v>19218</c:v>
                </c:pt>
                <c:pt idx="7979">
                  <c:v>19266</c:v>
                </c:pt>
                <c:pt idx="7980">
                  <c:v>19296</c:v>
                </c:pt>
                <c:pt idx="7981">
                  <c:v>19329</c:v>
                </c:pt>
                <c:pt idx="7982">
                  <c:v>19386</c:v>
                </c:pt>
                <c:pt idx="7983">
                  <c:v>19445</c:v>
                </c:pt>
                <c:pt idx="7984">
                  <c:v>19459</c:v>
                </c:pt>
                <c:pt idx="7985">
                  <c:v>19489</c:v>
                </c:pt>
                <c:pt idx="7986">
                  <c:v>19561</c:v>
                </c:pt>
                <c:pt idx="7987">
                  <c:v>19595</c:v>
                </c:pt>
                <c:pt idx="7988">
                  <c:v>19634</c:v>
                </c:pt>
                <c:pt idx="7989">
                  <c:v>19658</c:v>
                </c:pt>
                <c:pt idx="7990">
                  <c:v>19717</c:v>
                </c:pt>
                <c:pt idx="7991">
                  <c:v>19732</c:v>
                </c:pt>
                <c:pt idx="7992">
                  <c:v>19781</c:v>
                </c:pt>
                <c:pt idx="7993">
                  <c:v>19820</c:v>
                </c:pt>
                <c:pt idx="7994">
                  <c:v>19850</c:v>
                </c:pt>
                <c:pt idx="7995">
                  <c:v>19924</c:v>
                </c:pt>
                <c:pt idx="7996">
                  <c:v>19928</c:v>
                </c:pt>
                <c:pt idx="7997">
                  <c:v>19976</c:v>
                </c:pt>
                <c:pt idx="7998">
                  <c:v>20022</c:v>
                </c:pt>
                <c:pt idx="7999">
                  <c:v>20049</c:v>
                </c:pt>
                <c:pt idx="8000">
                  <c:v>19985</c:v>
                </c:pt>
                <c:pt idx="8001">
                  <c:v>19978</c:v>
                </c:pt>
                <c:pt idx="8002">
                  <c:v>19963</c:v>
                </c:pt>
                <c:pt idx="8003">
                  <c:v>19952</c:v>
                </c:pt>
                <c:pt idx="8004">
                  <c:v>19942</c:v>
                </c:pt>
                <c:pt idx="8005">
                  <c:v>19938</c:v>
                </c:pt>
                <c:pt idx="8006">
                  <c:v>19927</c:v>
                </c:pt>
                <c:pt idx="8007">
                  <c:v>19913</c:v>
                </c:pt>
                <c:pt idx="8008">
                  <c:v>19907</c:v>
                </c:pt>
                <c:pt idx="8009">
                  <c:v>19892</c:v>
                </c:pt>
                <c:pt idx="8010">
                  <c:v>19883</c:v>
                </c:pt>
                <c:pt idx="8011">
                  <c:v>19874</c:v>
                </c:pt>
                <c:pt idx="8012">
                  <c:v>19864</c:v>
                </c:pt>
                <c:pt idx="8013">
                  <c:v>19856</c:v>
                </c:pt>
                <c:pt idx="8014">
                  <c:v>19848</c:v>
                </c:pt>
                <c:pt idx="8015">
                  <c:v>19840</c:v>
                </c:pt>
                <c:pt idx="8016">
                  <c:v>19821</c:v>
                </c:pt>
                <c:pt idx="8017">
                  <c:v>19814</c:v>
                </c:pt>
                <c:pt idx="8018">
                  <c:v>19807</c:v>
                </c:pt>
                <c:pt idx="8019">
                  <c:v>19799</c:v>
                </c:pt>
                <c:pt idx="8020">
                  <c:v>19785</c:v>
                </c:pt>
                <c:pt idx="8021">
                  <c:v>19777</c:v>
                </c:pt>
                <c:pt idx="8022">
                  <c:v>19762</c:v>
                </c:pt>
                <c:pt idx="8023">
                  <c:v>19759</c:v>
                </c:pt>
                <c:pt idx="8024">
                  <c:v>19742</c:v>
                </c:pt>
                <c:pt idx="8025">
                  <c:v>19740</c:v>
                </c:pt>
                <c:pt idx="8026">
                  <c:v>19730</c:v>
                </c:pt>
                <c:pt idx="8027">
                  <c:v>19720</c:v>
                </c:pt>
                <c:pt idx="8028">
                  <c:v>19708</c:v>
                </c:pt>
                <c:pt idx="8029">
                  <c:v>19692</c:v>
                </c:pt>
                <c:pt idx="8030">
                  <c:v>19688</c:v>
                </c:pt>
                <c:pt idx="8031">
                  <c:v>19676</c:v>
                </c:pt>
                <c:pt idx="8032">
                  <c:v>19669</c:v>
                </c:pt>
                <c:pt idx="8033">
                  <c:v>19659</c:v>
                </c:pt>
                <c:pt idx="8034">
                  <c:v>19641</c:v>
                </c:pt>
                <c:pt idx="8035">
                  <c:v>19637</c:v>
                </c:pt>
                <c:pt idx="8036">
                  <c:v>19625</c:v>
                </c:pt>
                <c:pt idx="8037">
                  <c:v>19620</c:v>
                </c:pt>
                <c:pt idx="8038">
                  <c:v>19608</c:v>
                </c:pt>
                <c:pt idx="8039">
                  <c:v>19597</c:v>
                </c:pt>
                <c:pt idx="8040">
                  <c:v>19585</c:v>
                </c:pt>
                <c:pt idx="8041">
                  <c:v>19575</c:v>
                </c:pt>
                <c:pt idx="8042">
                  <c:v>19566</c:v>
                </c:pt>
                <c:pt idx="8043">
                  <c:v>19554</c:v>
                </c:pt>
                <c:pt idx="8044">
                  <c:v>19550</c:v>
                </c:pt>
                <c:pt idx="8045">
                  <c:v>19535</c:v>
                </c:pt>
                <c:pt idx="8046">
                  <c:v>19524</c:v>
                </c:pt>
                <c:pt idx="8047">
                  <c:v>19520</c:v>
                </c:pt>
                <c:pt idx="8048">
                  <c:v>19503</c:v>
                </c:pt>
                <c:pt idx="8049">
                  <c:v>19496</c:v>
                </c:pt>
                <c:pt idx="8050">
                  <c:v>19487</c:v>
                </c:pt>
                <c:pt idx="8051">
                  <c:v>19474</c:v>
                </c:pt>
                <c:pt idx="8052">
                  <c:v>19469</c:v>
                </c:pt>
                <c:pt idx="8053">
                  <c:v>19459</c:v>
                </c:pt>
                <c:pt idx="8054">
                  <c:v>19443</c:v>
                </c:pt>
                <c:pt idx="8055">
                  <c:v>19435</c:v>
                </c:pt>
                <c:pt idx="8056">
                  <c:v>19423</c:v>
                </c:pt>
                <c:pt idx="8057">
                  <c:v>19411</c:v>
                </c:pt>
                <c:pt idx="8058">
                  <c:v>19408</c:v>
                </c:pt>
                <c:pt idx="8059">
                  <c:v>19395</c:v>
                </c:pt>
                <c:pt idx="8060">
                  <c:v>19386</c:v>
                </c:pt>
                <c:pt idx="8061">
                  <c:v>19372</c:v>
                </c:pt>
                <c:pt idx="8062">
                  <c:v>19364</c:v>
                </c:pt>
                <c:pt idx="8063">
                  <c:v>19353</c:v>
                </c:pt>
                <c:pt idx="8064">
                  <c:v>19344</c:v>
                </c:pt>
                <c:pt idx="8065">
                  <c:v>19335</c:v>
                </c:pt>
                <c:pt idx="8066">
                  <c:v>19324</c:v>
                </c:pt>
                <c:pt idx="8067">
                  <c:v>19312</c:v>
                </c:pt>
                <c:pt idx="8068">
                  <c:v>19301</c:v>
                </c:pt>
                <c:pt idx="8069">
                  <c:v>19294</c:v>
                </c:pt>
                <c:pt idx="8070">
                  <c:v>19290</c:v>
                </c:pt>
                <c:pt idx="8071">
                  <c:v>19280</c:v>
                </c:pt>
                <c:pt idx="8072">
                  <c:v>19264</c:v>
                </c:pt>
                <c:pt idx="8073">
                  <c:v>19252</c:v>
                </c:pt>
                <c:pt idx="8074">
                  <c:v>19244</c:v>
                </c:pt>
                <c:pt idx="8075">
                  <c:v>19240</c:v>
                </c:pt>
                <c:pt idx="8076">
                  <c:v>19228</c:v>
                </c:pt>
                <c:pt idx="8077">
                  <c:v>19219</c:v>
                </c:pt>
                <c:pt idx="8078">
                  <c:v>19208</c:v>
                </c:pt>
                <c:pt idx="8079">
                  <c:v>19193</c:v>
                </c:pt>
                <c:pt idx="8080">
                  <c:v>19190</c:v>
                </c:pt>
                <c:pt idx="8081">
                  <c:v>19175</c:v>
                </c:pt>
                <c:pt idx="8082">
                  <c:v>19169</c:v>
                </c:pt>
                <c:pt idx="8083">
                  <c:v>19160</c:v>
                </c:pt>
                <c:pt idx="8084">
                  <c:v>19146</c:v>
                </c:pt>
                <c:pt idx="8085">
                  <c:v>19132</c:v>
                </c:pt>
                <c:pt idx="8086">
                  <c:v>19126</c:v>
                </c:pt>
                <c:pt idx="8087">
                  <c:v>19113</c:v>
                </c:pt>
                <c:pt idx="8088">
                  <c:v>19109</c:v>
                </c:pt>
                <c:pt idx="8089">
                  <c:v>19098</c:v>
                </c:pt>
                <c:pt idx="8090">
                  <c:v>19086</c:v>
                </c:pt>
                <c:pt idx="8091">
                  <c:v>19079</c:v>
                </c:pt>
                <c:pt idx="8092">
                  <c:v>19063</c:v>
                </c:pt>
                <c:pt idx="8093">
                  <c:v>19057</c:v>
                </c:pt>
                <c:pt idx="8094">
                  <c:v>19048</c:v>
                </c:pt>
                <c:pt idx="8095">
                  <c:v>19031</c:v>
                </c:pt>
                <c:pt idx="8096">
                  <c:v>19025</c:v>
                </c:pt>
                <c:pt idx="8097">
                  <c:v>19018</c:v>
                </c:pt>
                <c:pt idx="8098">
                  <c:v>19006</c:v>
                </c:pt>
                <c:pt idx="8099">
                  <c:v>18993</c:v>
                </c:pt>
                <c:pt idx="8100">
                  <c:v>18987</c:v>
                </c:pt>
                <c:pt idx="8101">
                  <c:v>18978</c:v>
                </c:pt>
                <c:pt idx="8102">
                  <c:v>18970</c:v>
                </c:pt>
                <c:pt idx="8103">
                  <c:v>18957</c:v>
                </c:pt>
                <c:pt idx="8104">
                  <c:v>18943</c:v>
                </c:pt>
                <c:pt idx="8105">
                  <c:v>18935</c:v>
                </c:pt>
                <c:pt idx="8106">
                  <c:v>18922</c:v>
                </c:pt>
                <c:pt idx="8107">
                  <c:v>18915</c:v>
                </c:pt>
                <c:pt idx="8108">
                  <c:v>18909</c:v>
                </c:pt>
                <c:pt idx="8109">
                  <c:v>18891</c:v>
                </c:pt>
                <c:pt idx="8110">
                  <c:v>18886</c:v>
                </c:pt>
                <c:pt idx="8111">
                  <c:v>18875</c:v>
                </c:pt>
                <c:pt idx="8112">
                  <c:v>18870</c:v>
                </c:pt>
                <c:pt idx="8113">
                  <c:v>18857</c:v>
                </c:pt>
                <c:pt idx="8114">
                  <c:v>18843</c:v>
                </c:pt>
                <c:pt idx="8115">
                  <c:v>18837</c:v>
                </c:pt>
                <c:pt idx="8116">
                  <c:v>18827</c:v>
                </c:pt>
                <c:pt idx="8117">
                  <c:v>18812</c:v>
                </c:pt>
                <c:pt idx="8118">
                  <c:v>18806</c:v>
                </c:pt>
                <c:pt idx="8119">
                  <c:v>18797</c:v>
                </c:pt>
                <c:pt idx="8120">
                  <c:v>18783</c:v>
                </c:pt>
                <c:pt idx="8121">
                  <c:v>18779</c:v>
                </c:pt>
                <c:pt idx="8122">
                  <c:v>18767</c:v>
                </c:pt>
                <c:pt idx="8123">
                  <c:v>18754</c:v>
                </c:pt>
                <c:pt idx="8124">
                  <c:v>18744</c:v>
                </c:pt>
                <c:pt idx="8125">
                  <c:v>18739</c:v>
                </c:pt>
                <c:pt idx="8126">
                  <c:v>18724</c:v>
                </c:pt>
                <c:pt idx="8127">
                  <c:v>18717</c:v>
                </c:pt>
                <c:pt idx="8128">
                  <c:v>18703</c:v>
                </c:pt>
                <c:pt idx="8129">
                  <c:v>18691</c:v>
                </c:pt>
                <c:pt idx="8130">
                  <c:v>18689</c:v>
                </c:pt>
                <c:pt idx="8131">
                  <c:v>18672</c:v>
                </c:pt>
                <c:pt idx="8132">
                  <c:v>18662</c:v>
                </c:pt>
                <c:pt idx="8133">
                  <c:v>18659</c:v>
                </c:pt>
                <c:pt idx="8134">
                  <c:v>18644</c:v>
                </c:pt>
                <c:pt idx="8135">
                  <c:v>18640</c:v>
                </c:pt>
                <c:pt idx="8136">
                  <c:v>18621</c:v>
                </c:pt>
                <c:pt idx="8137">
                  <c:v>18612</c:v>
                </c:pt>
                <c:pt idx="8138">
                  <c:v>18604</c:v>
                </c:pt>
                <c:pt idx="8139">
                  <c:v>18595</c:v>
                </c:pt>
                <c:pt idx="8140">
                  <c:v>18583</c:v>
                </c:pt>
                <c:pt idx="8141">
                  <c:v>18578</c:v>
                </c:pt>
                <c:pt idx="8142">
                  <c:v>18564</c:v>
                </c:pt>
                <c:pt idx="8143">
                  <c:v>18551</c:v>
                </c:pt>
                <c:pt idx="8144">
                  <c:v>18546</c:v>
                </c:pt>
                <c:pt idx="8145">
                  <c:v>18536</c:v>
                </c:pt>
                <c:pt idx="8146">
                  <c:v>18523</c:v>
                </c:pt>
                <c:pt idx="8147">
                  <c:v>18518</c:v>
                </c:pt>
                <c:pt idx="8148">
                  <c:v>18509</c:v>
                </c:pt>
                <c:pt idx="8149">
                  <c:v>18492</c:v>
                </c:pt>
                <c:pt idx="8150">
                  <c:v>18485</c:v>
                </c:pt>
                <c:pt idx="8151">
                  <c:v>18471</c:v>
                </c:pt>
                <c:pt idx="8152">
                  <c:v>18468</c:v>
                </c:pt>
                <c:pt idx="8153">
                  <c:v>18453</c:v>
                </c:pt>
                <c:pt idx="8154">
                  <c:v>18448</c:v>
                </c:pt>
                <c:pt idx="8155">
                  <c:v>18439</c:v>
                </c:pt>
                <c:pt idx="8156">
                  <c:v>18422</c:v>
                </c:pt>
                <c:pt idx="8157">
                  <c:v>18418</c:v>
                </c:pt>
                <c:pt idx="8158">
                  <c:v>18402</c:v>
                </c:pt>
                <c:pt idx="8159">
                  <c:v>18400</c:v>
                </c:pt>
                <c:pt idx="8160">
                  <c:v>18386</c:v>
                </c:pt>
                <c:pt idx="8161">
                  <c:v>18372</c:v>
                </c:pt>
                <c:pt idx="8162">
                  <c:v>18365</c:v>
                </c:pt>
                <c:pt idx="8163">
                  <c:v>18353</c:v>
                </c:pt>
                <c:pt idx="8164">
                  <c:v>18343</c:v>
                </c:pt>
                <c:pt idx="8165">
                  <c:v>18334</c:v>
                </c:pt>
                <c:pt idx="8166">
                  <c:v>18322</c:v>
                </c:pt>
                <c:pt idx="8167">
                  <c:v>18313</c:v>
                </c:pt>
                <c:pt idx="8168">
                  <c:v>18305</c:v>
                </c:pt>
                <c:pt idx="8169">
                  <c:v>18294</c:v>
                </c:pt>
                <c:pt idx="8170">
                  <c:v>18289</c:v>
                </c:pt>
                <c:pt idx="8171">
                  <c:v>18276</c:v>
                </c:pt>
                <c:pt idx="8172">
                  <c:v>18263</c:v>
                </c:pt>
                <c:pt idx="8173">
                  <c:v>18258</c:v>
                </c:pt>
                <c:pt idx="8174">
                  <c:v>18244</c:v>
                </c:pt>
                <c:pt idx="8175">
                  <c:v>18233</c:v>
                </c:pt>
                <c:pt idx="8176">
                  <c:v>18221</c:v>
                </c:pt>
                <c:pt idx="8177">
                  <c:v>18220</c:v>
                </c:pt>
                <c:pt idx="8178">
                  <c:v>18210</c:v>
                </c:pt>
                <c:pt idx="8179">
                  <c:v>18198</c:v>
                </c:pt>
                <c:pt idx="8180">
                  <c:v>18181</c:v>
                </c:pt>
                <c:pt idx="8181">
                  <c:v>18173</c:v>
                </c:pt>
                <c:pt idx="8182">
                  <c:v>18164</c:v>
                </c:pt>
                <c:pt idx="8183">
                  <c:v>18155</c:v>
                </c:pt>
                <c:pt idx="8184">
                  <c:v>18146</c:v>
                </c:pt>
                <c:pt idx="8185">
                  <c:v>18133</c:v>
                </c:pt>
                <c:pt idx="8186">
                  <c:v>18123</c:v>
                </c:pt>
                <c:pt idx="8187">
                  <c:v>18111</c:v>
                </c:pt>
                <c:pt idx="8188">
                  <c:v>18104</c:v>
                </c:pt>
                <c:pt idx="8189">
                  <c:v>18093</c:v>
                </c:pt>
                <c:pt idx="8190">
                  <c:v>18086</c:v>
                </c:pt>
                <c:pt idx="8191">
                  <c:v>18071</c:v>
                </c:pt>
                <c:pt idx="8192">
                  <c:v>18064</c:v>
                </c:pt>
                <c:pt idx="8193">
                  <c:v>18056</c:v>
                </c:pt>
                <c:pt idx="8194">
                  <c:v>18042</c:v>
                </c:pt>
                <c:pt idx="8195">
                  <c:v>18034</c:v>
                </c:pt>
                <c:pt idx="8196">
                  <c:v>18028</c:v>
                </c:pt>
                <c:pt idx="8197">
                  <c:v>18013</c:v>
                </c:pt>
                <c:pt idx="8198">
                  <c:v>18004</c:v>
                </c:pt>
                <c:pt idx="8199">
                  <c:v>17998</c:v>
                </c:pt>
                <c:pt idx="8200">
                  <c:v>17986</c:v>
                </c:pt>
                <c:pt idx="8201">
                  <c:v>17978</c:v>
                </c:pt>
                <c:pt idx="8202">
                  <c:v>17961</c:v>
                </c:pt>
                <c:pt idx="8203">
                  <c:v>17952</c:v>
                </c:pt>
                <c:pt idx="8204">
                  <c:v>17949</c:v>
                </c:pt>
                <c:pt idx="8205">
                  <c:v>17933</c:v>
                </c:pt>
                <c:pt idx="8206">
                  <c:v>17930</c:v>
                </c:pt>
                <c:pt idx="8207">
                  <c:v>17915</c:v>
                </c:pt>
                <c:pt idx="8208">
                  <c:v>17904</c:v>
                </c:pt>
                <c:pt idx="8209">
                  <c:v>17895</c:v>
                </c:pt>
                <c:pt idx="8210">
                  <c:v>17890</c:v>
                </c:pt>
                <c:pt idx="8211">
                  <c:v>17879</c:v>
                </c:pt>
                <c:pt idx="8212">
                  <c:v>17870</c:v>
                </c:pt>
                <c:pt idx="8213">
                  <c:v>17860</c:v>
                </c:pt>
                <c:pt idx="8214">
                  <c:v>17841</c:v>
                </c:pt>
                <c:pt idx="8215">
                  <c:v>17838</c:v>
                </c:pt>
                <c:pt idx="8216">
                  <c:v>17826</c:v>
                </c:pt>
                <c:pt idx="8217">
                  <c:v>17819</c:v>
                </c:pt>
                <c:pt idx="8218">
                  <c:v>17807</c:v>
                </c:pt>
                <c:pt idx="8219">
                  <c:v>17792</c:v>
                </c:pt>
                <c:pt idx="8220">
                  <c:v>17783</c:v>
                </c:pt>
                <c:pt idx="8221">
                  <c:v>17777</c:v>
                </c:pt>
                <c:pt idx="8222">
                  <c:v>17769</c:v>
                </c:pt>
                <c:pt idx="8223">
                  <c:v>17755</c:v>
                </c:pt>
                <c:pt idx="8224">
                  <c:v>17750</c:v>
                </c:pt>
                <c:pt idx="8225">
                  <c:v>17740</c:v>
                </c:pt>
                <c:pt idx="8226">
                  <c:v>17727</c:v>
                </c:pt>
                <c:pt idx="8227">
                  <c:v>17714</c:v>
                </c:pt>
                <c:pt idx="8228">
                  <c:v>17706</c:v>
                </c:pt>
                <c:pt idx="8229">
                  <c:v>17695</c:v>
                </c:pt>
                <c:pt idx="8230">
                  <c:v>17684</c:v>
                </c:pt>
                <c:pt idx="8231">
                  <c:v>17678</c:v>
                </c:pt>
                <c:pt idx="8232">
                  <c:v>17661</c:v>
                </c:pt>
                <c:pt idx="8233">
                  <c:v>17653</c:v>
                </c:pt>
                <c:pt idx="8234">
                  <c:v>17643</c:v>
                </c:pt>
                <c:pt idx="8235">
                  <c:v>17636</c:v>
                </c:pt>
                <c:pt idx="8236">
                  <c:v>17630</c:v>
                </c:pt>
                <c:pt idx="8237">
                  <c:v>17616</c:v>
                </c:pt>
                <c:pt idx="8238">
                  <c:v>17610</c:v>
                </c:pt>
                <c:pt idx="8239">
                  <c:v>17593</c:v>
                </c:pt>
                <c:pt idx="8240">
                  <c:v>17590</c:v>
                </c:pt>
                <c:pt idx="8241">
                  <c:v>17578</c:v>
                </c:pt>
                <c:pt idx="8242">
                  <c:v>17562</c:v>
                </c:pt>
                <c:pt idx="8243">
                  <c:v>17551</c:v>
                </c:pt>
                <c:pt idx="8244">
                  <c:v>17545</c:v>
                </c:pt>
                <c:pt idx="8245">
                  <c:v>17532</c:v>
                </c:pt>
                <c:pt idx="8246">
                  <c:v>17524</c:v>
                </c:pt>
                <c:pt idx="8247">
                  <c:v>17514</c:v>
                </c:pt>
                <c:pt idx="8248">
                  <c:v>17510</c:v>
                </c:pt>
                <c:pt idx="8249">
                  <c:v>17492</c:v>
                </c:pt>
                <c:pt idx="8250">
                  <c:v>17482</c:v>
                </c:pt>
                <c:pt idx="8251">
                  <c:v>17476</c:v>
                </c:pt>
                <c:pt idx="8252">
                  <c:v>17467</c:v>
                </c:pt>
                <c:pt idx="8253">
                  <c:v>17451</c:v>
                </c:pt>
                <c:pt idx="8254">
                  <c:v>17445</c:v>
                </c:pt>
                <c:pt idx="8255">
                  <c:v>17435</c:v>
                </c:pt>
                <c:pt idx="8256">
                  <c:v>17426</c:v>
                </c:pt>
                <c:pt idx="8257">
                  <c:v>17411</c:v>
                </c:pt>
                <c:pt idx="8258">
                  <c:v>17410</c:v>
                </c:pt>
                <c:pt idx="8259">
                  <c:v>17398</c:v>
                </c:pt>
                <c:pt idx="8260">
                  <c:v>17382</c:v>
                </c:pt>
                <c:pt idx="8261">
                  <c:v>17377</c:v>
                </c:pt>
                <c:pt idx="8262">
                  <c:v>17366</c:v>
                </c:pt>
                <c:pt idx="8263">
                  <c:v>17356</c:v>
                </c:pt>
                <c:pt idx="8264">
                  <c:v>17345</c:v>
                </c:pt>
                <c:pt idx="8265">
                  <c:v>17333</c:v>
                </c:pt>
                <c:pt idx="8266">
                  <c:v>17327</c:v>
                </c:pt>
                <c:pt idx="8267">
                  <c:v>17317</c:v>
                </c:pt>
                <c:pt idx="8268">
                  <c:v>17307</c:v>
                </c:pt>
                <c:pt idx="8269">
                  <c:v>17292</c:v>
                </c:pt>
                <c:pt idx="8270">
                  <c:v>17287</c:v>
                </c:pt>
                <c:pt idx="8271">
                  <c:v>17280</c:v>
                </c:pt>
                <c:pt idx="8272">
                  <c:v>17266</c:v>
                </c:pt>
                <c:pt idx="8273">
                  <c:v>17252</c:v>
                </c:pt>
                <c:pt idx="8274">
                  <c:v>17250</c:v>
                </c:pt>
                <c:pt idx="8275">
                  <c:v>17234</c:v>
                </c:pt>
                <c:pt idx="8276">
                  <c:v>17229</c:v>
                </c:pt>
                <c:pt idx="8277">
                  <c:v>17211</c:v>
                </c:pt>
                <c:pt idx="8278">
                  <c:v>17209</c:v>
                </c:pt>
                <c:pt idx="8279">
                  <c:v>17191</c:v>
                </c:pt>
                <c:pt idx="8280">
                  <c:v>17186</c:v>
                </c:pt>
                <c:pt idx="8281">
                  <c:v>17176</c:v>
                </c:pt>
                <c:pt idx="8282">
                  <c:v>17170</c:v>
                </c:pt>
                <c:pt idx="8283">
                  <c:v>17155</c:v>
                </c:pt>
                <c:pt idx="8284">
                  <c:v>17143</c:v>
                </c:pt>
                <c:pt idx="8285">
                  <c:v>17139</c:v>
                </c:pt>
                <c:pt idx="8286">
                  <c:v>17125</c:v>
                </c:pt>
                <c:pt idx="8287">
                  <c:v>17116</c:v>
                </c:pt>
                <c:pt idx="8288">
                  <c:v>17103</c:v>
                </c:pt>
                <c:pt idx="8289">
                  <c:v>17099</c:v>
                </c:pt>
                <c:pt idx="8290">
                  <c:v>17089</c:v>
                </c:pt>
                <c:pt idx="8291">
                  <c:v>17073</c:v>
                </c:pt>
                <c:pt idx="8292">
                  <c:v>17063</c:v>
                </c:pt>
                <c:pt idx="8293">
                  <c:v>17051</c:v>
                </c:pt>
                <c:pt idx="8294">
                  <c:v>17046</c:v>
                </c:pt>
                <c:pt idx="8295">
                  <c:v>17040</c:v>
                </c:pt>
                <c:pt idx="8296">
                  <c:v>17029</c:v>
                </c:pt>
                <c:pt idx="8297">
                  <c:v>17018</c:v>
                </c:pt>
                <c:pt idx="8298">
                  <c:v>17005</c:v>
                </c:pt>
                <c:pt idx="8299">
                  <c:v>16993</c:v>
                </c:pt>
                <c:pt idx="8300">
                  <c:v>16986</c:v>
                </c:pt>
                <c:pt idx="8301">
                  <c:v>16979</c:v>
                </c:pt>
                <c:pt idx="8302">
                  <c:v>16963</c:v>
                </c:pt>
                <c:pt idx="8303">
                  <c:v>16957</c:v>
                </c:pt>
                <c:pt idx="8304">
                  <c:v>16943</c:v>
                </c:pt>
                <c:pt idx="8305">
                  <c:v>16940</c:v>
                </c:pt>
                <c:pt idx="8306">
                  <c:v>16927</c:v>
                </c:pt>
                <c:pt idx="8307">
                  <c:v>16913</c:v>
                </c:pt>
                <c:pt idx="8308">
                  <c:v>16907</c:v>
                </c:pt>
                <c:pt idx="8309">
                  <c:v>16895</c:v>
                </c:pt>
                <c:pt idx="8310">
                  <c:v>16889</c:v>
                </c:pt>
                <c:pt idx="8311">
                  <c:v>16880</c:v>
                </c:pt>
                <c:pt idx="8312">
                  <c:v>16863</c:v>
                </c:pt>
                <c:pt idx="8313">
                  <c:v>16860</c:v>
                </c:pt>
                <c:pt idx="8314">
                  <c:v>16841</c:v>
                </c:pt>
                <c:pt idx="8315">
                  <c:v>16840</c:v>
                </c:pt>
                <c:pt idx="8316">
                  <c:v>16823</c:v>
                </c:pt>
                <c:pt idx="8317">
                  <c:v>16811</c:v>
                </c:pt>
                <c:pt idx="8318">
                  <c:v>16804</c:v>
                </c:pt>
                <c:pt idx="8319">
                  <c:v>16797</c:v>
                </c:pt>
                <c:pt idx="8320">
                  <c:v>16788</c:v>
                </c:pt>
                <c:pt idx="8321">
                  <c:v>16776</c:v>
                </c:pt>
                <c:pt idx="8322">
                  <c:v>16762</c:v>
                </c:pt>
                <c:pt idx="8323">
                  <c:v>16757</c:v>
                </c:pt>
                <c:pt idx="8324">
                  <c:v>16742</c:v>
                </c:pt>
                <c:pt idx="8325">
                  <c:v>16738</c:v>
                </c:pt>
                <c:pt idx="8326">
                  <c:v>16730</c:v>
                </c:pt>
                <c:pt idx="8327">
                  <c:v>16716</c:v>
                </c:pt>
                <c:pt idx="8328">
                  <c:v>16703</c:v>
                </c:pt>
                <c:pt idx="8329">
                  <c:v>16694</c:v>
                </c:pt>
                <c:pt idx="8330">
                  <c:v>16685</c:v>
                </c:pt>
                <c:pt idx="8331">
                  <c:v>16672</c:v>
                </c:pt>
                <c:pt idx="8332">
                  <c:v>16667</c:v>
                </c:pt>
                <c:pt idx="8333">
                  <c:v>16654</c:v>
                </c:pt>
                <c:pt idx="8334">
                  <c:v>16648</c:v>
                </c:pt>
                <c:pt idx="8335">
                  <c:v>16638</c:v>
                </c:pt>
                <c:pt idx="8336">
                  <c:v>16628</c:v>
                </c:pt>
                <c:pt idx="8337">
                  <c:v>16620</c:v>
                </c:pt>
                <c:pt idx="8338">
                  <c:v>16607</c:v>
                </c:pt>
                <c:pt idx="8339">
                  <c:v>16600</c:v>
                </c:pt>
                <c:pt idx="8340">
                  <c:v>16587</c:v>
                </c:pt>
                <c:pt idx="8341">
                  <c:v>16579</c:v>
                </c:pt>
                <c:pt idx="8342">
                  <c:v>16562</c:v>
                </c:pt>
                <c:pt idx="8343">
                  <c:v>16560</c:v>
                </c:pt>
                <c:pt idx="8344">
                  <c:v>16548</c:v>
                </c:pt>
                <c:pt idx="8345">
                  <c:v>16531</c:v>
                </c:pt>
                <c:pt idx="8346">
                  <c:v>16523</c:v>
                </c:pt>
                <c:pt idx="8347">
                  <c:v>16519</c:v>
                </c:pt>
                <c:pt idx="8348">
                  <c:v>16503</c:v>
                </c:pt>
                <c:pt idx="8349">
                  <c:v>16493</c:v>
                </c:pt>
                <c:pt idx="8350">
                  <c:v>16484</c:v>
                </c:pt>
                <c:pt idx="8351">
                  <c:v>16476</c:v>
                </c:pt>
                <c:pt idx="8352">
                  <c:v>16467</c:v>
                </c:pt>
                <c:pt idx="8353">
                  <c:v>16456</c:v>
                </c:pt>
                <c:pt idx="8354">
                  <c:v>16449</c:v>
                </c:pt>
                <c:pt idx="8355">
                  <c:v>16432</c:v>
                </c:pt>
                <c:pt idx="8356">
                  <c:v>16424</c:v>
                </c:pt>
                <c:pt idx="8357">
                  <c:v>16415</c:v>
                </c:pt>
                <c:pt idx="8358">
                  <c:v>16409</c:v>
                </c:pt>
                <c:pt idx="8359">
                  <c:v>16392</c:v>
                </c:pt>
                <c:pt idx="8360">
                  <c:v>16388</c:v>
                </c:pt>
                <c:pt idx="8361">
                  <c:v>16379</c:v>
                </c:pt>
                <c:pt idx="8362">
                  <c:v>16365</c:v>
                </c:pt>
                <c:pt idx="8363">
                  <c:v>16354</c:v>
                </c:pt>
                <c:pt idx="8364">
                  <c:v>16343</c:v>
                </c:pt>
                <c:pt idx="8365">
                  <c:v>16334</c:v>
                </c:pt>
                <c:pt idx="8366">
                  <c:v>16326</c:v>
                </c:pt>
                <c:pt idx="8367">
                  <c:v>16313</c:v>
                </c:pt>
                <c:pt idx="8368">
                  <c:v>16304</c:v>
                </c:pt>
                <c:pt idx="8369">
                  <c:v>16300</c:v>
                </c:pt>
                <c:pt idx="8370">
                  <c:v>16287</c:v>
                </c:pt>
                <c:pt idx="8371">
                  <c:v>16273</c:v>
                </c:pt>
                <c:pt idx="8372">
                  <c:v>16268</c:v>
                </c:pt>
                <c:pt idx="8373">
                  <c:v>16258</c:v>
                </c:pt>
                <c:pt idx="8374">
                  <c:v>16245</c:v>
                </c:pt>
                <c:pt idx="8375">
                  <c:v>16231</c:v>
                </c:pt>
                <c:pt idx="8376">
                  <c:v>16229</c:v>
                </c:pt>
                <c:pt idx="8377">
                  <c:v>16211</c:v>
                </c:pt>
                <c:pt idx="8378">
                  <c:v>16202</c:v>
                </c:pt>
                <c:pt idx="8379">
                  <c:v>16196</c:v>
                </c:pt>
                <c:pt idx="8380">
                  <c:v>16188</c:v>
                </c:pt>
                <c:pt idx="8381">
                  <c:v>16175</c:v>
                </c:pt>
                <c:pt idx="8382">
                  <c:v>16167</c:v>
                </c:pt>
                <c:pt idx="8383">
                  <c:v>16157</c:v>
                </c:pt>
                <c:pt idx="8384">
                  <c:v>16142</c:v>
                </c:pt>
                <c:pt idx="8385">
                  <c:v>16139</c:v>
                </c:pt>
                <c:pt idx="8386">
                  <c:v>16130</c:v>
                </c:pt>
                <c:pt idx="8387">
                  <c:v>16117</c:v>
                </c:pt>
                <c:pt idx="8388">
                  <c:v>16104</c:v>
                </c:pt>
                <c:pt idx="8389">
                  <c:v>16100</c:v>
                </c:pt>
                <c:pt idx="8390">
                  <c:v>16083</c:v>
                </c:pt>
                <c:pt idx="8391">
                  <c:v>16071</c:v>
                </c:pt>
                <c:pt idx="8392">
                  <c:v>16064</c:v>
                </c:pt>
                <c:pt idx="8393">
                  <c:v>16051</c:v>
                </c:pt>
                <c:pt idx="8394">
                  <c:v>16047</c:v>
                </c:pt>
                <c:pt idx="8395">
                  <c:v>16036</c:v>
                </c:pt>
                <c:pt idx="8396">
                  <c:v>16026</c:v>
                </c:pt>
                <c:pt idx="8397">
                  <c:v>16019</c:v>
                </c:pt>
                <c:pt idx="8398">
                  <c:v>16007</c:v>
                </c:pt>
                <c:pt idx="8399">
                  <c:v>15996</c:v>
                </c:pt>
                <c:pt idx="8400">
                  <c:v>15981</c:v>
                </c:pt>
                <c:pt idx="8401">
                  <c:v>15979</c:v>
                </c:pt>
                <c:pt idx="8402">
                  <c:v>15961</c:v>
                </c:pt>
                <c:pt idx="8403">
                  <c:v>15959</c:v>
                </c:pt>
                <c:pt idx="8404">
                  <c:v>15945</c:v>
                </c:pt>
                <c:pt idx="8405">
                  <c:v>15934</c:v>
                </c:pt>
                <c:pt idx="8406">
                  <c:v>15927</c:v>
                </c:pt>
                <c:pt idx="8407">
                  <c:v>15917</c:v>
                </c:pt>
                <c:pt idx="8408">
                  <c:v>15904</c:v>
                </c:pt>
                <c:pt idx="8409">
                  <c:v>15893</c:v>
                </c:pt>
                <c:pt idx="8410">
                  <c:v>15882</c:v>
                </c:pt>
                <c:pt idx="8411">
                  <c:v>15871</c:v>
                </c:pt>
                <c:pt idx="8412">
                  <c:v>15863</c:v>
                </c:pt>
                <c:pt idx="8413">
                  <c:v>15857</c:v>
                </c:pt>
                <c:pt idx="8414">
                  <c:v>15842</c:v>
                </c:pt>
                <c:pt idx="8415">
                  <c:v>15831</c:v>
                </c:pt>
                <c:pt idx="8416">
                  <c:v>15823</c:v>
                </c:pt>
                <c:pt idx="8417">
                  <c:v>15819</c:v>
                </c:pt>
                <c:pt idx="8418">
                  <c:v>15803</c:v>
                </c:pt>
                <c:pt idx="8419">
                  <c:v>15795</c:v>
                </c:pt>
                <c:pt idx="8420">
                  <c:v>15788</c:v>
                </c:pt>
                <c:pt idx="8421">
                  <c:v>15780</c:v>
                </c:pt>
                <c:pt idx="8422">
                  <c:v>15769</c:v>
                </c:pt>
                <c:pt idx="8423">
                  <c:v>15752</c:v>
                </c:pt>
                <c:pt idx="8424">
                  <c:v>15747</c:v>
                </c:pt>
                <c:pt idx="8425">
                  <c:v>15735</c:v>
                </c:pt>
                <c:pt idx="8426">
                  <c:v>15729</c:v>
                </c:pt>
                <c:pt idx="8427">
                  <c:v>15716</c:v>
                </c:pt>
                <c:pt idx="8428">
                  <c:v>15705</c:v>
                </c:pt>
                <c:pt idx="8429">
                  <c:v>15698</c:v>
                </c:pt>
                <c:pt idx="8430">
                  <c:v>15682</c:v>
                </c:pt>
                <c:pt idx="8431">
                  <c:v>15680</c:v>
                </c:pt>
                <c:pt idx="8432">
                  <c:v>15664</c:v>
                </c:pt>
                <c:pt idx="8433">
                  <c:v>15658</c:v>
                </c:pt>
                <c:pt idx="8434">
                  <c:v>15646</c:v>
                </c:pt>
                <c:pt idx="8435">
                  <c:v>15636</c:v>
                </c:pt>
                <c:pt idx="8436">
                  <c:v>15625</c:v>
                </c:pt>
                <c:pt idx="8437">
                  <c:v>15616</c:v>
                </c:pt>
                <c:pt idx="8438">
                  <c:v>15610</c:v>
                </c:pt>
                <c:pt idx="8439">
                  <c:v>15597</c:v>
                </c:pt>
                <c:pt idx="8440">
                  <c:v>15584</c:v>
                </c:pt>
                <c:pt idx="8441">
                  <c:v>15575</c:v>
                </c:pt>
                <c:pt idx="8442">
                  <c:v>15569</c:v>
                </c:pt>
                <c:pt idx="8443">
                  <c:v>15552</c:v>
                </c:pt>
                <c:pt idx="8444">
                  <c:v>15546</c:v>
                </c:pt>
                <c:pt idx="8445">
                  <c:v>15540</c:v>
                </c:pt>
                <c:pt idx="8446">
                  <c:v>15530</c:v>
                </c:pt>
                <c:pt idx="8447">
                  <c:v>15512</c:v>
                </c:pt>
                <c:pt idx="8448">
                  <c:v>15506</c:v>
                </c:pt>
                <c:pt idx="8449">
                  <c:v>15493</c:v>
                </c:pt>
                <c:pt idx="8450">
                  <c:v>15485</c:v>
                </c:pt>
                <c:pt idx="8451">
                  <c:v>15471</c:v>
                </c:pt>
                <c:pt idx="8452">
                  <c:v>15467</c:v>
                </c:pt>
                <c:pt idx="8453">
                  <c:v>15459</c:v>
                </c:pt>
                <c:pt idx="8454">
                  <c:v>15450</c:v>
                </c:pt>
                <c:pt idx="8455">
                  <c:v>15437</c:v>
                </c:pt>
                <c:pt idx="8456">
                  <c:v>15424</c:v>
                </c:pt>
                <c:pt idx="8457">
                  <c:v>15414</c:v>
                </c:pt>
                <c:pt idx="8458">
                  <c:v>15402</c:v>
                </c:pt>
                <c:pt idx="8459">
                  <c:v>15400</c:v>
                </c:pt>
                <c:pt idx="8460">
                  <c:v>15389</c:v>
                </c:pt>
                <c:pt idx="8461">
                  <c:v>15376</c:v>
                </c:pt>
                <c:pt idx="8462">
                  <c:v>15366</c:v>
                </c:pt>
                <c:pt idx="8463">
                  <c:v>15354</c:v>
                </c:pt>
                <c:pt idx="8464">
                  <c:v>15342</c:v>
                </c:pt>
                <c:pt idx="8465">
                  <c:v>15334</c:v>
                </c:pt>
                <c:pt idx="8466">
                  <c:v>15324</c:v>
                </c:pt>
                <c:pt idx="8467">
                  <c:v>15311</c:v>
                </c:pt>
                <c:pt idx="8468">
                  <c:v>15301</c:v>
                </c:pt>
                <c:pt idx="8469">
                  <c:v>15295</c:v>
                </c:pt>
                <c:pt idx="8470">
                  <c:v>15288</c:v>
                </c:pt>
                <c:pt idx="8471">
                  <c:v>15271</c:v>
                </c:pt>
                <c:pt idx="8472">
                  <c:v>15269</c:v>
                </c:pt>
                <c:pt idx="8473">
                  <c:v>15260</c:v>
                </c:pt>
                <c:pt idx="8474">
                  <c:v>15242</c:v>
                </c:pt>
                <c:pt idx="8475">
                  <c:v>15240</c:v>
                </c:pt>
                <c:pt idx="8476">
                  <c:v>15230</c:v>
                </c:pt>
                <c:pt idx="8477">
                  <c:v>15219</c:v>
                </c:pt>
                <c:pt idx="8478">
                  <c:v>15201</c:v>
                </c:pt>
                <c:pt idx="8479">
                  <c:v>15198</c:v>
                </c:pt>
                <c:pt idx="8480">
                  <c:v>15182</c:v>
                </c:pt>
                <c:pt idx="8481">
                  <c:v>15178</c:v>
                </c:pt>
                <c:pt idx="8482">
                  <c:v>15168</c:v>
                </c:pt>
                <c:pt idx="8483">
                  <c:v>15152</c:v>
                </c:pt>
                <c:pt idx="8484">
                  <c:v>15149</c:v>
                </c:pt>
                <c:pt idx="8485">
                  <c:v>15138</c:v>
                </c:pt>
                <c:pt idx="8486">
                  <c:v>15130</c:v>
                </c:pt>
                <c:pt idx="8487">
                  <c:v>15112</c:v>
                </c:pt>
                <c:pt idx="8488">
                  <c:v>15106</c:v>
                </c:pt>
                <c:pt idx="8489">
                  <c:v>15091</c:v>
                </c:pt>
                <c:pt idx="8490">
                  <c:v>15088</c:v>
                </c:pt>
                <c:pt idx="8491">
                  <c:v>15077</c:v>
                </c:pt>
                <c:pt idx="8492">
                  <c:v>15061</c:v>
                </c:pt>
                <c:pt idx="8493">
                  <c:v>15057</c:v>
                </c:pt>
                <c:pt idx="8494">
                  <c:v>15041</c:v>
                </c:pt>
                <c:pt idx="8495">
                  <c:v>15040</c:v>
                </c:pt>
                <c:pt idx="8496">
                  <c:v>15024</c:v>
                </c:pt>
                <c:pt idx="8497">
                  <c:v>15015</c:v>
                </c:pt>
                <c:pt idx="8498">
                  <c:v>15002</c:v>
                </c:pt>
                <c:pt idx="8499">
                  <c:v>15000</c:v>
                </c:pt>
                <c:pt idx="8500">
                  <c:v>14990</c:v>
                </c:pt>
                <c:pt idx="8501">
                  <c:v>14979</c:v>
                </c:pt>
                <c:pt idx="8502">
                  <c:v>14965</c:v>
                </c:pt>
                <c:pt idx="8503">
                  <c:v>14957</c:v>
                </c:pt>
                <c:pt idx="8504">
                  <c:v>14950</c:v>
                </c:pt>
                <c:pt idx="8505">
                  <c:v>14933</c:v>
                </c:pt>
                <c:pt idx="8506">
                  <c:v>14921</c:v>
                </c:pt>
                <c:pt idx="8507">
                  <c:v>14912</c:v>
                </c:pt>
                <c:pt idx="8508">
                  <c:v>14909</c:v>
                </c:pt>
                <c:pt idx="8509">
                  <c:v>14891</c:v>
                </c:pt>
                <c:pt idx="8510">
                  <c:v>14884</c:v>
                </c:pt>
                <c:pt idx="8511">
                  <c:v>14872</c:v>
                </c:pt>
                <c:pt idx="8512">
                  <c:v>14861</c:v>
                </c:pt>
                <c:pt idx="8513">
                  <c:v>14855</c:v>
                </c:pt>
                <c:pt idx="8514">
                  <c:v>14842</c:v>
                </c:pt>
                <c:pt idx="8515">
                  <c:v>14831</c:v>
                </c:pt>
                <c:pt idx="8516">
                  <c:v>14821</c:v>
                </c:pt>
                <c:pt idx="8517">
                  <c:v>14816</c:v>
                </c:pt>
                <c:pt idx="8518">
                  <c:v>14801</c:v>
                </c:pt>
                <c:pt idx="8519">
                  <c:v>14791</c:v>
                </c:pt>
                <c:pt idx="8520">
                  <c:v>14789</c:v>
                </c:pt>
                <c:pt idx="8521">
                  <c:v>14772</c:v>
                </c:pt>
                <c:pt idx="8522">
                  <c:v>14765</c:v>
                </c:pt>
                <c:pt idx="8523">
                  <c:v>14754</c:v>
                </c:pt>
                <c:pt idx="8524">
                  <c:v>14746</c:v>
                </c:pt>
                <c:pt idx="8525">
                  <c:v>14734</c:v>
                </c:pt>
                <c:pt idx="8526">
                  <c:v>14726</c:v>
                </c:pt>
                <c:pt idx="8527">
                  <c:v>14718</c:v>
                </c:pt>
                <c:pt idx="8528">
                  <c:v>14703</c:v>
                </c:pt>
                <c:pt idx="8529">
                  <c:v>14697</c:v>
                </c:pt>
                <c:pt idx="8530">
                  <c:v>14682</c:v>
                </c:pt>
                <c:pt idx="8531">
                  <c:v>14671</c:v>
                </c:pt>
                <c:pt idx="8532">
                  <c:v>14661</c:v>
                </c:pt>
                <c:pt idx="8533">
                  <c:v>14651</c:v>
                </c:pt>
                <c:pt idx="8534">
                  <c:v>14649</c:v>
                </c:pt>
                <c:pt idx="8535">
                  <c:v>14637</c:v>
                </c:pt>
                <c:pt idx="8536">
                  <c:v>14622</c:v>
                </c:pt>
                <c:pt idx="8537">
                  <c:v>14611</c:v>
                </c:pt>
                <c:pt idx="8538">
                  <c:v>14608</c:v>
                </c:pt>
                <c:pt idx="8539">
                  <c:v>14593</c:v>
                </c:pt>
                <c:pt idx="8540">
                  <c:v>14584</c:v>
                </c:pt>
                <c:pt idx="8541">
                  <c:v>14574</c:v>
                </c:pt>
                <c:pt idx="8542">
                  <c:v>14569</c:v>
                </c:pt>
                <c:pt idx="8543">
                  <c:v>14553</c:v>
                </c:pt>
                <c:pt idx="8544">
                  <c:v>14542</c:v>
                </c:pt>
                <c:pt idx="8545">
                  <c:v>14538</c:v>
                </c:pt>
                <c:pt idx="8546">
                  <c:v>14523</c:v>
                </c:pt>
                <c:pt idx="8547">
                  <c:v>14519</c:v>
                </c:pt>
                <c:pt idx="8548">
                  <c:v>14507</c:v>
                </c:pt>
                <c:pt idx="8549">
                  <c:v>14491</c:v>
                </c:pt>
                <c:pt idx="8550">
                  <c:v>14482</c:v>
                </c:pt>
                <c:pt idx="8551">
                  <c:v>14480</c:v>
                </c:pt>
                <c:pt idx="8552">
                  <c:v>14464</c:v>
                </c:pt>
                <c:pt idx="8553">
                  <c:v>14460</c:v>
                </c:pt>
                <c:pt idx="8554">
                  <c:v>14443</c:v>
                </c:pt>
                <c:pt idx="8555">
                  <c:v>14435</c:v>
                </c:pt>
                <c:pt idx="8556">
                  <c:v>14421</c:v>
                </c:pt>
                <c:pt idx="8557">
                  <c:v>14419</c:v>
                </c:pt>
                <c:pt idx="8558">
                  <c:v>14405</c:v>
                </c:pt>
                <c:pt idx="8559">
                  <c:v>14398</c:v>
                </c:pt>
                <c:pt idx="8560">
                  <c:v>14386</c:v>
                </c:pt>
                <c:pt idx="8561">
                  <c:v>14372</c:v>
                </c:pt>
                <c:pt idx="8562">
                  <c:v>14366</c:v>
                </c:pt>
                <c:pt idx="8563">
                  <c:v>14359</c:v>
                </c:pt>
                <c:pt idx="8564">
                  <c:v>14350</c:v>
                </c:pt>
                <c:pt idx="8565">
                  <c:v>14334</c:v>
                </c:pt>
                <c:pt idx="8566">
                  <c:v>14328</c:v>
                </c:pt>
                <c:pt idx="8567">
                  <c:v>14320</c:v>
                </c:pt>
                <c:pt idx="8568">
                  <c:v>14308</c:v>
                </c:pt>
                <c:pt idx="8569">
                  <c:v>14294</c:v>
                </c:pt>
                <c:pt idx="8570">
                  <c:v>14287</c:v>
                </c:pt>
                <c:pt idx="8571">
                  <c:v>14275</c:v>
                </c:pt>
                <c:pt idx="8572">
                  <c:v>14267</c:v>
                </c:pt>
                <c:pt idx="8573">
                  <c:v>14251</c:v>
                </c:pt>
                <c:pt idx="8574">
                  <c:v>14244</c:v>
                </c:pt>
                <c:pt idx="8575">
                  <c:v>14233</c:v>
                </c:pt>
                <c:pt idx="8576">
                  <c:v>14229</c:v>
                </c:pt>
                <c:pt idx="8577">
                  <c:v>14219</c:v>
                </c:pt>
                <c:pt idx="8578">
                  <c:v>14205</c:v>
                </c:pt>
                <c:pt idx="8579">
                  <c:v>14195</c:v>
                </c:pt>
                <c:pt idx="8580">
                  <c:v>14184</c:v>
                </c:pt>
                <c:pt idx="8581">
                  <c:v>14171</c:v>
                </c:pt>
                <c:pt idx="8582">
                  <c:v>14164</c:v>
                </c:pt>
                <c:pt idx="8583">
                  <c:v>14160</c:v>
                </c:pt>
                <c:pt idx="8584">
                  <c:v>14141</c:v>
                </c:pt>
                <c:pt idx="8585">
                  <c:v>14133</c:v>
                </c:pt>
                <c:pt idx="8586">
                  <c:v>14124</c:v>
                </c:pt>
                <c:pt idx="8587">
                  <c:v>14116</c:v>
                </c:pt>
                <c:pt idx="8588">
                  <c:v>14105</c:v>
                </c:pt>
                <c:pt idx="8589">
                  <c:v>14091</c:v>
                </c:pt>
                <c:pt idx="8590">
                  <c:v>14082</c:v>
                </c:pt>
                <c:pt idx="8591">
                  <c:v>14072</c:v>
                </c:pt>
                <c:pt idx="8592">
                  <c:v>14068</c:v>
                </c:pt>
                <c:pt idx="8593">
                  <c:v>14058</c:v>
                </c:pt>
                <c:pt idx="8594">
                  <c:v>14044</c:v>
                </c:pt>
                <c:pt idx="8595">
                  <c:v>14033</c:v>
                </c:pt>
                <c:pt idx="8596">
                  <c:v>14030</c:v>
                </c:pt>
                <c:pt idx="8597">
                  <c:v>14018</c:v>
                </c:pt>
                <c:pt idx="8598">
                  <c:v>14004</c:v>
                </c:pt>
                <c:pt idx="8599">
                  <c:v>13993</c:v>
                </c:pt>
                <c:pt idx="8600">
                  <c:v>13987</c:v>
                </c:pt>
                <c:pt idx="8601">
                  <c:v>13974</c:v>
                </c:pt>
                <c:pt idx="8602">
                  <c:v>13964</c:v>
                </c:pt>
                <c:pt idx="8603">
                  <c:v>13960</c:v>
                </c:pt>
                <c:pt idx="8604">
                  <c:v>13943</c:v>
                </c:pt>
                <c:pt idx="8605">
                  <c:v>13936</c:v>
                </c:pt>
                <c:pt idx="8606">
                  <c:v>13921</c:v>
                </c:pt>
                <c:pt idx="8607">
                  <c:v>13920</c:v>
                </c:pt>
                <c:pt idx="8608">
                  <c:v>13910</c:v>
                </c:pt>
                <c:pt idx="8609">
                  <c:v>13897</c:v>
                </c:pt>
                <c:pt idx="8610">
                  <c:v>13886</c:v>
                </c:pt>
                <c:pt idx="8611">
                  <c:v>13878</c:v>
                </c:pt>
                <c:pt idx="8612">
                  <c:v>13869</c:v>
                </c:pt>
                <c:pt idx="8613">
                  <c:v>13851</c:v>
                </c:pt>
                <c:pt idx="8614">
                  <c:v>13843</c:v>
                </c:pt>
                <c:pt idx="8615">
                  <c:v>13838</c:v>
                </c:pt>
                <c:pt idx="8616">
                  <c:v>13823</c:v>
                </c:pt>
                <c:pt idx="8617">
                  <c:v>13813</c:v>
                </c:pt>
                <c:pt idx="8618">
                  <c:v>13810</c:v>
                </c:pt>
                <c:pt idx="8619">
                  <c:v>13795</c:v>
                </c:pt>
                <c:pt idx="8620">
                  <c:v>13789</c:v>
                </c:pt>
                <c:pt idx="8621">
                  <c:v>13771</c:v>
                </c:pt>
                <c:pt idx="8622">
                  <c:v>13769</c:v>
                </c:pt>
                <c:pt idx="8623">
                  <c:v>13759</c:v>
                </c:pt>
                <c:pt idx="8624">
                  <c:v>13749</c:v>
                </c:pt>
                <c:pt idx="8625">
                  <c:v>13733</c:v>
                </c:pt>
                <c:pt idx="8626">
                  <c:v>13722</c:v>
                </c:pt>
                <c:pt idx="8627">
                  <c:v>13715</c:v>
                </c:pt>
                <c:pt idx="8628">
                  <c:v>13708</c:v>
                </c:pt>
                <c:pt idx="8629">
                  <c:v>13698</c:v>
                </c:pt>
                <c:pt idx="8630">
                  <c:v>13684</c:v>
                </c:pt>
                <c:pt idx="8631">
                  <c:v>13674</c:v>
                </c:pt>
                <c:pt idx="8632">
                  <c:v>13664</c:v>
                </c:pt>
                <c:pt idx="8633">
                  <c:v>13652</c:v>
                </c:pt>
                <c:pt idx="8634">
                  <c:v>13645</c:v>
                </c:pt>
                <c:pt idx="8635">
                  <c:v>13637</c:v>
                </c:pt>
                <c:pt idx="8636">
                  <c:v>13621</c:v>
                </c:pt>
                <c:pt idx="8637">
                  <c:v>13620</c:v>
                </c:pt>
                <c:pt idx="8638">
                  <c:v>13604</c:v>
                </c:pt>
                <c:pt idx="8639">
                  <c:v>13594</c:v>
                </c:pt>
                <c:pt idx="8640">
                  <c:v>13584</c:v>
                </c:pt>
                <c:pt idx="8641">
                  <c:v>13571</c:v>
                </c:pt>
                <c:pt idx="8642">
                  <c:v>13562</c:v>
                </c:pt>
                <c:pt idx="8643">
                  <c:v>13554</c:v>
                </c:pt>
                <c:pt idx="8644">
                  <c:v>13542</c:v>
                </c:pt>
                <c:pt idx="8645">
                  <c:v>13535</c:v>
                </c:pt>
                <c:pt idx="8646">
                  <c:v>13522</c:v>
                </c:pt>
                <c:pt idx="8647">
                  <c:v>13514</c:v>
                </c:pt>
                <c:pt idx="8648">
                  <c:v>13510</c:v>
                </c:pt>
                <c:pt idx="8649">
                  <c:v>13498</c:v>
                </c:pt>
                <c:pt idx="8650">
                  <c:v>13487</c:v>
                </c:pt>
                <c:pt idx="8651">
                  <c:v>13477</c:v>
                </c:pt>
                <c:pt idx="8652">
                  <c:v>13465</c:v>
                </c:pt>
                <c:pt idx="8653">
                  <c:v>13457</c:v>
                </c:pt>
                <c:pt idx="8654">
                  <c:v>13446</c:v>
                </c:pt>
                <c:pt idx="8655">
                  <c:v>13438</c:v>
                </c:pt>
                <c:pt idx="8656">
                  <c:v>13428</c:v>
                </c:pt>
                <c:pt idx="8657">
                  <c:v>13420</c:v>
                </c:pt>
                <c:pt idx="8658">
                  <c:v>13409</c:v>
                </c:pt>
                <c:pt idx="8659">
                  <c:v>13392</c:v>
                </c:pt>
                <c:pt idx="8660">
                  <c:v>13389</c:v>
                </c:pt>
                <c:pt idx="8661">
                  <c:v>13379</c:v>
                </c:pt>
                <c:pt idx="8662">
                  <c:v>13368</c:v>
                </c:pt>
                <c:pt idx="8663">
                  <c:v>13355</c:v>
                </c:pt>
                <c:pt idx="8664">
                  <c:v>13348</c:v>
                </c:pt>
                <c:pt idx="8665">
                  <c:v>13335</c:v>
                </c:pt>
                <c:pt idx="8666">
                  <c:v>13330</c:v>
                </c:pt>
                <c:pt idx="8667">
                  <c:v>13320</c:v>
                </c:pt>
                <c:pt idx="8668">
                  <c:v>13310</c:v>
                </c:pt>
                <c:pt idx="8669">
                  <c:v>13296</c:v>
                </c:pt>
                <c:pt idx="8670">
                  <c:v>13287</c:v>
                </c:pt>
                <c:pt idx="8671">
                  <c:v>13275</c:v>
                </c:pt>
                <c:pt idx="8672">
                  <c:v>13262</c:v>
                </c:pt>
                <c:pt idx="8673">
                  <c:v>13252</c:v>
                </c:pt>
                <c:pt idx="8674">
                  <c:v>13241</c:v>
                </c:pt>
                <c:pt idx="8675">
                  <c:v>13233</c:v>
                </c:pt>
                <c:pt idx="8676">
                  <c:v>13230</c:v>
                </c:pt>
                <c:pt idx="8677">
                  <c:v>13219</c:v>
                </c:pt>
                <c:pt idx="8678">
                  <c:v>13209</c:v>
                </c:pt>
                <c:pt idx="8679">
                  <c:v>13196</c:v>
                </c:pt>
                <c:pt idx="8680">
                  <c:v>13187</c:v>
                </c:pt>
                <c:pt idx="8681">
                  <c:v>13179</c:v>
                </c:pt>
                <c:pt idx="8682">
                  <c:v>13161</c:v>
                </c:pt>
                <c:pt idx="8683">
                  <c:v>13157</c:v>
                </c:pt>
                <c:pt idx="8684">
                  <c:v>13146</c:v>
                </c:pt>
                <c:pt idx="8685">
                  <c:v>13136</c:v>
                </c:pt>
                <c:pt idx="8686">
                  <c:v>13129</c:v>
                </c:pt>
                <c:pt idx="8687">
                  <c:v>13119</c:v>
                </c:pt>
                <c:pt idx="8688">
                  <c:v>13107</c:v>
                </c:pt>
                <c:pt idx="8689">
                  <c:v>13096</c:v>
                </c:pt>
                <c:pt idx="8690">
                  <c:v>13088</c:v>
                </c:pt>
                <c:pt idx="8691">
                  <c:v>13079</c:v>
                </c:pt>
                <c:pt idx="8692">
                  <c:v>13062</c:v>
                </c:pt>
                <c:pt idx="8693">
                  <c:v>13057</c:v>
                </c:pt>
                <c:pt idx="8694">
                  <c:v>13050</c:v>
                </c:pt>
                <c:pt idx="8695">
                  <c:v>13038</c:v>
                </c:pt>
                <c:pt idx="8696">
                  <c:v>13027</c:v>
                </c:pt>
                <c:pt idx="8697">
                  <c:v>13012</c:v>
                </c:pt>
                <c:pt idx="8698">
                  <c:v>13010</c:v>
                </c:pt>
                <c:pt idx="8699">
                  <c:v>12991</c:v>
                </c:pt>
                <c:pt idx="8700">
                  <c:v>12987</c:v>
                </c:pt>
                <c:pt idx="8701">
                  <c:v>12980</c:v>
                </c:pt>
                <c:pt idx="8702">
                  <c:v>12968</c:v>
                </c:pt>
                <c:pt idx="8703">
                  <c:v>12954</c:v>
                </c:pt>
                <c:pt idx="8704">
                  <c:v>12942</c:v>
                </c:pt>
                <c:pt idx="8705">
                  <c:v>12932</c:v>
                </c:pt>
                <c:pt idx="8706">
                  <c:v>12925</c:v>
                </c:pt>
                <c:pt idx="8707">
                  <c:v>12919</c:v>
                </c:pt>
                <c:pt idx="8708">
                  <c:v>12907</c:v>
                </c:pt>
                <c:pt idx="8709">
                  <c:v>12895</c:v>
                </c:pt>
                <c:pt idx="8710">
                  <c:v>12884</c:v>
                </c:pt>
                <c:pt idx="8711">
                  <c:v>12879</c:v>
                </c:pt>
                <c:pt idx="8712">
                  <c:v>12869</c:v>
                </c:pt>
                <c:pt idx="8713">
                  <c:v>12856</c:v>
                </c:pt>
                <c:pt idx="8714">
                  <c:v>12847</c:v>
                </c:pt>
                <c:pt idx="8715">
                  <c:v>12838</c:v>
                </c:pt>
                <c:pt idx="8716">
                  <c:v>12821</c:v>
                </c:pt>
                <c:pt idx="8717">
                  <c:v>12814</c:v>
                </c:pt>
                <c:pt idx="8718">
                  <c:v>12809</c:v>
                </c:pt>
                <c:pt idx="8719">
                  <c:v>12800</c:v>
                </c:pt>
                <c:pt idx="8720">
                  <c:v>12782</c:v>
                </c:pt>
                <c:pt idx="8721">
                  <c:v>12778</c:v>
                </c:pt>
                <c:pt idx="8722">
                  <c:v>12763</c:v>
                </c:pt>
                <c:pt idx="8723">
                  <c:v>12751</c:v>
                </c:pt>
                <c:pt idx="8724">
                  <c:v>12744</c:v>
                </c:pt>
                <c:pt idx="8725">
                  <c:v>12736</c:v>
                </c:pt>
                <c:pt idx="8726">
                  <c:v>12726</c:v>
                </c:pt>
                <c:pt idx="8727">
                  <c:v>12716</c:v>
                </c:pt>
                <c:pt idx="8728">
                  <c:v>12704</c:v>
                </c:pt>
                <c:pt idx="8729">
                  <c:v>12695</c:v>
                </c:pt>
                <c:pt idx="8730">
                  <c:v>12685</c:v>
                </c:pt>
                <c:pt idx="8731">
                  <c:v>12673</c:v>
                </c:pt>
                <c:pt idx="8732">
                  <c:v>12666</c:v>
                </c:pt>
                <c:pt idx="8733">
                  <c:v>12657</c:v>
                </c:pt>
                <c:pt idx="8734">
                  <c:v>12647</c:v>
                </c:pt>
                <c:pt idx="8735">
                  <c:v>12636</c:v>
                </c:pt>
                <c:pt idx="8736">
                  <c:v>12628</c:v>
                </c:pt>
                <c:pt idx="8737">
                  <c:v>12620</c:v>
                </c:pt>
                <c:pt idx="8738">
                  <c:v>12607</c:v>
                </c:pt>
                <c:pt idx="8739">
                  <c:v>12593</c:v>
                </c:pt>
                <c:pt idx="8740">
                  <c:v>12582</c:v>
                </c:pt>
                <c:pt idx="8741">
                  <c:v>12580</c:v>
                </c:pt>
                <c:pt idx="8742">
                  <c:v>12561</c:v>
                </c:pt>
                <c:pt idx="8743">
                  <c:v>12553</c:v>
                </c:pt>
                <c:pt idx="8744">
                  <c:v>12541</c:v>
                </c:pt>
                <c:pt idx="8745">
                  <c:v>12533</c:v>
                </c:pt>
                <c:pt idx="8746">
                  <c:v>12523</c:v>
                </c:pt>
                <c:pt idx="8747">
                  <c:v>12519</c:v>
                </c:pt>
                <c:pt idx="8748">
                  <c:v>12507</c:v>
                </c:pt>
                <c:pt idx="8749">
                  <c:v>12496</c:v>
                </c:pt>
                <c:pt idx="8750">
                  <c:v>12490</c:v>
                </c:pt>
                <c:pt idx="8751">
                  <c:v>12480</c:v>
                </c:pt>
                <c:pt idx="8752">
                  <c:v>12470</c:v>
                </c:pt>
                <c:pt idx="8753">
                  <c:v>12454</c:v>
                </c:pt>
                <c:pt idx="8754">
                  <c:v>12447</c:v>
                </c:pt>
                <c:pt idx="8755">
                  <c:v>12432</c:v>
                </c:pt>
                <c:pt idx="8756">
                  <c:v>12424</c:v>
                </c:pt>
                <c:pt idx="8757">
                  <c:v>12417</c:v>
                </c:pt>
                <c:pt idx="8758">
                  <c:v>12404</c:v>
                </c:pt>
                <c:pt idx="8759">
                  <c:v>12393</c:v>
                </c:pt>
                <c:pt idx="8760">
                  <c:v>12385</c:v>
                </c:pt>
                <c:pt idx="8761">
                  <c:v>12371</c:v>
                </c:pt>
                <c:pt idx="8762">
                  <c:v>12363</c:v>
                </c:pt>
                <c:pt idx="8763">
                  <c:v>12356</c:v>
                </c:pt>
                <c:pt idx="8764">
                  <c:v>12350</c:v>
                </c:pt>
                <c:pt idx="8765">
                  <c:v>12339</c:v>
                </c:pt>
                <c:pt idx="8766">
                  <c:v>12329</c:v>
                </c:pt>
                <c:pt idx="8767">
                  <c:v>12311</c:v>
                </c:pt>
                <c:pt idx="8768">
                  <c:v>12301</c:v>
                </c:pt>
                <c:pt idx="8769">
                  <c:v>12293</c:v>
                </c:pt>
                <c:pt idx="8770">
                  <c:v>12289</c:v>
                </c:pt>
                <c:pt idx="8771">
                  <c:v>12279</c:v>
                </c:pt>
                <c:pt idx="8772">
                  <c:v>12265</c:v>
                </c:pt>
                <c:pt idx="8773">
                  <c:v>12251</c:v>
                </c:pt>
                <c:pt idx="8774">
                  <c:v>12246</c:v>
                </c:pt>
                <c:pt idx="8775">
                  <c:v>12234</c:v>
                </c:pt>
                <c:pt idx="8776">
                  <c:v>12228</c:v>
                </c:pt>
                <c:pt idx="8777">
                  <c:v>12217</c:v>
                </c:pt>
                <c:pt idx="8778">
                  <c:v>12204</c:v>
                </c:pt>
                <c:pt idx="8779">
                  <c:v>12198</c:v>
                </c:pt>
                <c:pt idx="8780">
                  <c:v>12189</c:v>
                </c:pt>
                <c:pt idx="8781">
                  <c:v>12175</c:v>
                </c:pt>
                <c:pt idx="8782">
                  <c:v>12167</c:v>
                </c:pt>
                <c:pt idx="8783">
                  <c:v>12157</c:v>
                </c:pt>
                <c:pt idx="8784">
                  <c:v>12150</c:v>
                </c:pt>
                <c:pt idx="8785">
                  <c:v>12135</c:v>
                </c:pt>
                <c:pt idx="8786">
                  <c:v>12128</c:v>
                </c:pt>
                <c:pt idx="8787">
                  <c:v>12117</c:v>
                </c:pt>
                <c:pt idx="8788">
                  <c:v>12101</c:v>
                </c:pt>
                <c:pt idx="8789">
                  <c:v>12095</c:v>
                </c:pt>
                <c:pt idx="8790">
                  <c:v>12082</c:v>
                </c:pt>
                <c:pt idx="8791">
                  <c:v>12079</c:v>
                </c:pt>
                <c:pt idx="8792">
                  <c:v>12066</c:v>
                </c:pt>
                <c:pt idx="8793">
                  <c:v>12051</c:v>
                </c:pt>
                <c:pt idx="8794">
                  <c:v>12041</c:v>
                </c:pt>
                <c:pt idx="8795">
                  <c:v>12035</c:v>
                </c:pt>
                <c:pt idx="8796">
                  <c:v>12029</c:v>
                </c:pt>
                <c:pt idx="8797">
                  <c:v>12013</c:v>
                </c:pt>
                <c:pt idx="8798">
                  <c:v>12004</c:v>
                </c:pt>
                <c:pt idx="8799">
                  <c:v>11997</c:v>
                </c:pt>
                <c:pt idx="8800">
                  <c:v>11983</c:v>
                </c:pt>
                <c:pt idx="8801">
                  <c:v>11971</c:v>
                </c:pt>
                <c:pt idx="8802">
                  <c:v>11961</c:v>
                </c:pt>
                <c:pt idx="8803">
                  <c:v>11957</c:v>
                </c:pt>
                <c:pt idx="8804">
                  <c:v>11943</c:v>
                </c:pt>
                <c:pt idx="8805">
                  <c:v>11934</c:v>
                </c:pt>
                <c:pt idx="8806">
                  <c:v>11927</c:v>
                </c:pt>
                <c:pt idx="8807">
                  <c:v>11919</c:v>
                </c:pt>
                <c:pt idx="8808">
                  <c:v>11908</c:v>
                </c:pt>
                <c:pt idx="8809">
                  <c:v>11897</c:v>
                </c:pt>
                <c:pt idx="8810">
                  <c:v>11885</c:v>
                </c:pt>
                <c:pt idx="8811">
                  <c:v>11873</c:v>
                </c:pt>
                <c:pt idx="8812">
                  <c:v>11862</c:v>
                </c:pt>
                <c:pt idx="8813">
                  <c:v>11852</c:v>
                </c:pt>
                <c:pt idx="8814">
                  <c:v>11847</c:v>
                </c:pt>
                <c:pt idx="8815">
                  <c:v>11839</c:v>
                </c:pt>
                <c:pt idx="8816">
                  <c:v>11828</c:v>
                </c:pt>
                <c:pt idx="8817">
                  <c:v>11818</c:v>
                </c:pt>
                <c:pt idx="8818">
                  <c:v>11808</c:v>
                </c:pt>
                <c:pt idx="8819">
                  <c:v>11798</c:v>
                </c:pt>
                <c:pt idx="8820">
                  <c:v>11788</c:v>
                </c:pt>
                <c:pt idx="8821">
                  <c:v>11775</c:v>
                </c:pt>
                <c:pt idx="8822">
                  <c:v>11764</c:v>
                </c:pt>
                <c:pt idx="8823">
                  <c:v>11757</c:v>
                </c:pt>
                <c:pt idx="8824">
                  <c:v>11748</c:v>
                </c:pt>
                <c:pt idx="8825">
                  <c:v>11737</c:v>
                </c:pt>
                <c:pt idx="8826">
                  <c:v>11722</c:v>
                </c:pt>
                <c:pt idx="8827">
                  <c:v>11716</c:v>
                </c:pt>
                <c:pt idx="8828">
                  <c:v>11708</c:v>
                </c:pt>
                <c:pt idx="8829">
                  <c:v>11698</c:v>
                </c:pt>
                <c:pt idx="8830">
                  <c:v>11682</c:v>
                </c:pt>
                <c:pt idx="8831">
                  <c:v>11673</c:v>
                </c:pt>
                <c:pt idx="8832">
                  <c:v>11669</c:v>
                </c:pt>
                <c:pt idx="8833">
                  <c:v>11655</c:v>
                </c:pt>
                <c:pt idx="8834">
                  <c:v>11641</c:v>
                </c:pt>
                <c:pt idx="8835">
                  <c:v>11638</c:v>
                </c:pt>
                <c:pt idx="8836">
                  <c:v>11627</c:v>
                </c:pt>
                <c:pt idx="8837">
                  <c:v>11617</c:v>
                </c:pt>
                <c:pt idx="8838">
                  <c:v>11602</c:v>
                </c:pt>
                <c:pt idx="8839">
                  <c:v>11596</c:v>
                </c:pt>
                <c:pt idx="8840">
                  <c:v>11582</c:v>
                </c:pt>
                <c:pt idx="8841">
                  <c:v>11571</c:v>
                </c:pt>
                <c:pt idx="8842">
                  <c:v>11566</c:v>
                </c:pt>
                <c:pt idx="8843">
                  <c:v>11558</c:v>
                </c:pt>
                <c:pt idx="8844">
                  <c:v>11541</c:v>
                </c:pt>
                <c:pt idx="8845">
                  <c:v>11535</c:v>
                </c:pt>
                <c:pt idx="8846">
                  <c:v>11530</c:v>
                </c:pt>
                <c:pt idx="8847">
                  <c:v>11515</c:v>
                </c:pt>
                <c:pt idx="8848">
                  <c:v>11508</c:v>
                </c:pt>
                <c:pt idx="8849">
                  <c:v>11495</c:v>
                </c:pt>
                <c:pt idx="8850">
                  <c:v>11481</c:v>
                </c:pt>
                <c:pt idx="8851">
                  <c:v>11471</c:v>
                </c:pt>
                <c:pt idx="8852">
                  <c:v>11467</c:v>
                </c:pt>
                <c:pt idx="8853">
                  <c:v>11457</c:v>
                </c:pt>
                <c:pt idx="8854">
                  <c:v>11449</c:v>
                </c:pt>
                <c:pt idx="8855">
                  <c:v>11436</c:v>
                </c:pt>
                <c:pt idx="8856">
                  <c:v>11426</c:v>
                </c:pt>
                <c:pt idx="8857">
                  <c:v>11411</c:v>
                </c:pt>
                <c:pt idx="8858">
                  <c:v>11409</c:v>
                </c:pt>
                <c:pt idx="8859">
                  <c:v>11397</c:v>
                </c:pt>
                <c:pt idx="8860">
                  <c:v>11381</c:v>
                </c:pt>
                <c:pt idx="8861">
                  <c:v>11376</c:v>
                </c:pt>
                <c:pt idx="8862">
                  <c:v>11369</c:v>
                </c:pt>
                <c:pt idx="8863">
                  <c:v>11353</c:v>
                </c:pt>
                <c:pt idx="8864">
                  <c:v>11348</c:v>
                </c:pt>
                <c:pt idx="8865">
                  <c:v>11333</c:v>
                </c:pt>
                <c:pt idx="8866">
                  <c:v>11323</c:v>
                </c:pt>
                <c:pt idx="8867">
                  <c:v>11313</c:v>
                </c:pt>
                <c:pt idx="8868">
                  <c:v>11302</c:v>
                </c:pt>
                <c:pt idx="8869">
                  <c:v>11296</c:v>
                </c:pt>
                <c:pt idx="8870">
                  <c:v>11284</c:v>
                </c:pt>
                <c:pt idx="8871">
                  <c:v>11278</c:v>
                </c:pt>
                <c:pt idx="8872">
                  <c:v>11265</c:v>
                </c:pt>
                <c:pt idx="8873">
                  <c:v>11252</c:v>
                </c:pt>
                <c:pt idx="8874">
                  <c:v>11249</c:v>
                </c:pt>
                <c:pt idx="8875">
                  <c:v>11233</c:v>
                </c:pt>
                <c:pt idx="8876">
                  <c:v>11228</c:v>
                </c:pt>
                <c:pt idx="8877">
                  <c:v>11216</c:v>
                </c:pt>
                <c:pt idx="8878">
                  <c:v>11206</c:v>
                </c:pt>
                <c:pt idx="8879">
                  <c:v>11199</c:v>
                </c:pt>
                <c:pt idx="8880">
                  <c:v>11185</c:v>
                </c:pt>
                <c:pt idx="8881">
                  <c:v>11180</c:v>
                </c:pt>
                <c:pt idx="8882">
                  <c:v>11165</c:v>
                </c:pt>
                <c:pt idx="8883">
                  <c:v>11157</c:v>
                </c:pt>
                <c:pt idx="8884">
                  <c:v>11141</c:v>
                </c:pt>
                <c:pt idx="8885">
                  <c:v>11132</c:v>
                </c:pt>
                <c:pt idx="8886">
                  <c:v>11125</c:v>
                </c:pt>
                <c:pt idx="8887">
                  <c:v>11118</c:v>
                </c:pt>
                <c:pt idx="8888">
                  <c:v>11110</c:v>
                </c:pt>
                <c:pt idx="8889">
                  <c:v>11092</c:v>
                </c:pt>
                <c:pt idx="8890">
                  <c:v>11083</c:v>
                </c:pt>
                <c:pt idx="8891">
                  <c:v>11079</c:v>
                </c:pt>
                <c:pt idx="8892">
                  <c:v>11067</c:v>
                </c:pt>
                <c:pt idx="8893">
                  <c:v>11058</c:v>
                </c:pt>
                <c:pt idx="8894">
                  <c:v>11043</c:v>
                </c:pt>
                <c:pt idx="8895">
                  <c:v>11039</c:v>
                </c:pt>
                <c:pt idx="8896">
                  <c:v>11029</c:v>
                </c:pt>
                <c:pt idx="8897">
                  <c:v>11017</c:v>
                </c:pt>
                <c:pt idx="8898">
                  <c:v>11003</c:v>
                </c:pt>
                <c:pt idx="8899">
                  <c:v>10994</c:v>
                </c:pt>
                <c:pt idx="8900">
                  <c:v>10987</c:v>
                </c:pt>
                <c:pt idx="8901">
                  <c:v>10976</c:v>
                </c:pt>
                <c:pt idx="8902">
                  <c:v>10967</c:v>
                </c:pt>
                <c:pt idx="8903">
                  <c:v>10953</c:v>
                </c:pt>
                <c:pt idx="8904">
                  <c:v>10950</c:v>
                </c:pt>
                <c:pt idx="8905">
                  <c:v>10935</c:v>
                </c:pt>
                <c:pt idx="8906">
                  <c:v>10923</c:v>
                </c:pt>
                <c:pt idx="8907">
                  <c:v>10913</c:v>
                </c:pt>
                <c:pt idx="8908">
                  <c:v>10908</c:v>
                </c:pt>
                <c:pt idx="8909">
                  <c:v>10897</c:v>
                </c:pt>
                <c:pt idx="8910">
                  <c:v>10889</c:v>
                </c:pt>
                <c:pt idx="8911">
                  <c:v>10872</c:v>
                </c:pt>
                <c:pt idx="8912">
                  <c:v>10865</c:v>
                </c:pt>
                <c:pt idx="8913">
                  <c:v>10856</c:v>
                </c:pt>
                <c:pt idx="8914">
                  <c:v>10842</c:v>
                </c:pt>
                <c:pt idx="8915">
                  <c:v>10840</c:v>
                </c:pt>
                <c:pt idx="8916">
                  <c:v>10821</c:v>
                </c:pt>
                <c:pt idx="8917">
                  <c:v>10817</c:v>
                </c:pt>
                <c:pt idx="8918">
                  <c:v>10805</c:v>
                </c:pt>
                <c:pt idx="8919">
                  <c:v>10793</c:v>
                </c:pt>
                <c:pt idx="8920">
                  <c:v>10782</c:v>
                </c:pt>
                <c:pt idx="8921">
                  <c:v>10775</c:v>
                </c:pt>
                <c:pt idx="8922">
                  <c:v>10766</c:v>
                </c:pt>
                <c:pt idx="8923">
                  <c:v>10754</c:v>
                </c:pt>
                <c:pt idx="8924">
                  <c:v>10747</c:v>
                </c:pt>
                <c:pt idx="8925">
                  <c:v>10731</c:v>
                </c:pt>
                <c:pt idx="8926">
                  <c:v>10724</c:v>
                </c:pt>
                <c:pt idx="8927">
                  <c:v>10714</c:v>
                </c:pt>
                <c:pt idx="8928">
                  <c:v>10705</c:v>
                </c:pt>
                <c:pt idx="8929">
                  <c:v>10700</c:v>
                </c:pt>
                <c:pt idx="8930">
                  <c:v>10685</c:v>
                </c:pt>
                <c:pt idx="8931">
                  <c:v>10677</c:v>
                </c:pt>
                <c:pt idx="8932">
                  <c:v>10666</c:v>
                </c:pt>
                <c:pt idx="8933">
                  <c:v>10653</c:v>
                </c:pt>
                <c:pt idx="8934">
                  <c:v>10642</c:v>
                </c:pt>
                <c:pt idx="8935">
                  <c:v>10635</c:v>
                </c:pt>
                <c:pt idx="8936">
                  <c:v>10626</c:v>
                </c:pt>
                <c:pt idx="8937">
                  <c:v>10618</c:v>
                </c:pt>
                <c:pt idx="8938">
                  <c:v>10603</c:v>
                </c:pt>
                <c:pt idx="8939">
                  <c:v>10593</c:v>
                </c:pt>
                <c:pt idx="8940">
                  <c:v>10583</c:v>
                </c:pt>
                <c:pt idx="8941">
                  <c:v>10580</c:v>
                </c:pt>
                <c:pt idx="8942">
                  <c:v>10561</c:v>
                </c:pt>
                <c:pt idx="8943">
                  <c:v>10556</c:v>
                </c:pt>
                <c:pt idx="8944">
                  <c:v>10549</c:v>
                </c:pt>
                <c:pt idx="8945">
                  <c:v>10540</c:v>
                </c:pt>
                <c:pt idx="8946">
                  <c:v>10525</c:v>
                </c:pt>
                <c:pt idx="8947">
                  <c:v>10520</c:v>
                </c:pt>
                <c:pt idx="8948">
                  <c:v>10506</c:v>
                </c:pt>
                <c:pt idx="8949">
                  <c:v>10492</c:v>
                </c:pt>
                <c:pt idx="8950">
                  <c:v>10482</c:v>
                </c:pt>
                <c:pt idx="8951">
                  <c:v>10476</c:v>
                </c:pt>
                <c:pt idx="8952">
                  <c:v>10465</c:v>
                </c:pt>
                <c:pt idx="8953">
                  <c:v>10452</c:v>
                </c:pt>
                <c:pt idx="8954">
                  <c:v>10446</c:v>
                </c:pt>
                <c:pt idx="8955">
                  <c:v>10440</c:v>
                </c:pt>
                <c:pt idx="8956">
                  <c:v>10423</c:v>
                </c:pt>
                <c:pt idx="8957">
                  <c:v>10411</c:v>
                </c:pt>
                <c:pt idx="8958">
                  <c:v>10410</c:v>
                </c:pt>
                <c:pt idx="8959">
                  <c:v>10398</c:v>
                </c:pt>
                <c:pt idx="8960">
                  <c:v>10381</c:v>
                </c:pt>
                <c:pt idx="8961">
                  <c:v>10380</c:v>
                </c:pt>
                <c:pt idx="8962">
                  <c:v>10362</c:v>
                </c:pt>
                <c:pt idx="8963">
                  <c:v>10359</c:v>
                </c:pt>
                <c:pt idx="8964">
                  <c:v>10348</c:v>
                </c:pt>
                <c:pt idx="8965">
                  <c:v>10333</c:v>
                </c:pt>
                <c:pt idx="8966">
                  <c:v>10328</c:v>
                </c:pt>
                <c:pt idx="8967">
                  <c:v>10311</c:v>
                </c:pt>
                <c:pt idx="8968">
                  <c:v>10306</c:v>
                </c:pt>
                <c:pt idx="8969">
                  <c:v>10300</c:v>
                </c:pt>
                <c:pt idx="8970">
                  <c:v>10289</c:v>
                </c:pt>
                <c:pt idx="8971">
                  <c:v>10280</c:v>
                </c:pt>
                <c:pt idx="8972">
                  <c:v>10270</c:v>
                </c:pt>
                <c:pt idx="8973">
                  <c:v>10257</c:v>
                </c:pt>
                <c:pt idx="8974">
                  <c:v>10241</c:v>
                </c:pt>
                <c:pt idx="8975">
                  <c:v>10231</c:v>
                </c:pt>
                <c:pt idx="8976">
                  <c:v>10223</c:v>
                </c:pt>
                <c:pt idx="8977">
                  <c:v>10214</c:v>
                </c:pt>
                <c:pt idx="8978">
                  <c:v>10206</c:v>
                </c:pt>
                <c:pt idx="8979">
                  <c:v>10195</c:v>
                </c:pt>
                <c:pt idx="8980">
                  <c:v>10187</c:v>
                </c:pt>
                <c:pt idx="8981">
                  <c:v>10178</c:v>
                </c:pt>
                <c:pt idx="8982">
                  <c:v>10162</c:v>
                </c:pt>
                <c:pt idx="8983">
                  <c:v>10159</c:v>
                </c:pt>
                <c:pt idx="8984">
                  <c:v>10147</c:v>
                </c:pt>
                <c:pt idx="8985">
                  <c:v>10136</c:v>
                </c:pt>
                <c:pt idx="8986">
                  <c:v>10128</c:v>
                </c:pt>
                <c:pt idx="8987">
                  <c:v>10118</c:v>
                </c:pt>
                <c:pt idx="8988">
                  <c:v>10110</c:v>
                </c:pt>
                <c:pt idx="8989">
                  <c:v>10097</c:v>
                </c:pt>
                <c:pt idx="8990">
                  <c:v>10088</c:v>
                </c:pt>
                <c:pt idx="8991">
                  <c:v>10071</c:v>
                </c:pt>
                <c:pt idx="8992">
                  <c:v>10066</c:v>
                </c:pt>
                <c:pt idx="8993">
                  <c:v>10053</c:v>
                </c:pt>
                <c:pt idx="8994">
                  <c:v>10050</c:v>
                </c:pt>
                <c:pt idx="8995">
                  <c:v>10032</c:v>
                </c:pt>
                <c:pt idx="8996">
                  <c:v>10030</c:v>
                </c:pt>
                <c:pt idx="8997">
                  <c:v>10013</c:v>
                </c:pt>
                <c:pt idx="8998">
                  <c:v>10006</c:v>
                </c:pt>
                <c:pt idx="8999">
                  <c:v>9995</c:v>
                </c:pt>
                <c:pt idx="9000">
                  <c:v>9983</c:v>
                </c:pt>
                <c:pt idx="9001">
                  <c:v>9973</c:v>
                </c:pt>
                <c:pt idx="9002">
                  <c:v>9962</c:v>
                </c:pt>
                <c:pt idx="9003">
                  <c:v>9952</c:v>
                </c:pt>
                <c:pt idx="9004">
                  <c:v>9945</c:v>
                </c:pt>
                <c:pt idx="9005">
                  <c:v>9935</c:v>
                </c:pt>
                <c:pt idx="9006">
                  <c:v>9927</c:v>
                </c:pt>
                <c:pt idx="9007">
                  <c:v>9912</c:v>
                </c:pt>
                <c:pt idx="9008">
                  <c:v>9903</c:v>
                </c:pt>
                <c:pt idx="9009">
                  <c:v>9899</c:v>
                </c:pt>
                <c:pt idx="9010">
                  <c:v>9884</c:v>
                </c:pt>
                <c:pt idx="9011">
                  <c:v>9872</c:v>
                </c:pt>
                <c:pt idx="9012">
                  <c:v>9867</c:v>
                </c:pt>
                <c:pt idx="9013">
                  <c:v>9853</c:v>
                </c:pt>
                <c:pt idx="9014">
                  <c:v>9849</c:v>
                </c:pt>
                <c:pt idx="9015">
                  <c:v>9840</c:v>
                </c:pt>
                <c:pt idx="9016">
                  <c:v>9823</c:v>
                </c:pt>
                <c:pt idx="9017">
                  <c:v>9814</c:v>
                </c:pt>
                <c:pt idx="9018">
                  <c:v>9808</c:v>
                </c:pt>
                <c:pt idx="9019">
                  <c:v>9796</c:v>
                </c:pt>
                <c:pt idx="9020">
                  <c:v>9782</c:v>
                </c:pt>
                <c:pt idx="9021">
                  <c:v>9772</c:v>
                </c:pt>
                <c:pt idx="9022">
                  <c:v>9762</c:v>
                </c:pt>
                <c:pt idx="9023">
                  <c:v>9756</c:v>
                </c:pt>
                <c:pt idx="9024">
                  <c:v>9750</c:v>
                </c:pt>
                <c:pt idx="9025">
                  <c:v>9731</c:v>
                </c:pt>
                <c:pt idx="9026">
                  <c:v>9721</c:v>
                </c:pt>
                <c:pt idx="9027">
                  <c:v>9720</c:v>
                </c:pt>
                <c:pt idx="9028">
                  <c:v>9705</c:v>
                </c:pt>
                <c:pt idx="9029">
                  <c:v>9696</c:v>
                </c:pt>
                <c:pt idx="9030">
                  <c:v>9681</c:v>
                </c:pt>
                <c:pt idx="9031">
                  <c:v>9679</c:v>
                </c:pt>
                <c:pt idx="9032">
                  <c:v>9670</c:v>
                </c:pt>
                <c:pt idx="9033">
                  <c:v>9658</c:v>
                </c:pt>
                <c:pt idx="9034">
                  <c:v>9644</c:v>
                </c:pt>
                <c:pt idx="9035">
                  <c:v>9633</c:v>
                </c:pt>
                <c:pt idx="9036">
                  <c:v>9624</c:v>
                </c:pt>
                <c:pt idx="9037">
                  <c:v>9619</c:v>
                </c:pt>
                <c:pt idx="9038">
                  <c:v>9606</c:v>
                </c:pt>
                <c:pt idx="9039">
                  <c:v>9595</c:v>
                </c:pt>
                <c:pt idx="9040">
                  <c:v>9585</c:v>
                </c:pt>
                <c:pt idx="9041">
                  <c:v>9580</c:v>
                </c:pt>
                <c:pt idx="9042">
                  <c:v>9566</c:v>
                </c:pt>
                <c:pt idx="9043">
                  <c:v>9554</c:v>
                </c:pt>
                <c:pt idx="9044">
                  <c:v>9547</c:v>
                </c:pt>
                <c:pt idx="9045">
                  <c:v>9532</c:v>
                </c:pt>
                <c:pt idx="9046">
                  <c:v>9525</c:v>
                </c:pt>
                <c:pt idx="9047">
                  <c:v>9511</c:v>
                </c:pt>
                <c:pt idx="9048">
                  <c:v>9510</c:v>
                </c:pt>
                <c:pt idx="9049">
                  <c:v>9499</c:v>
                </c:pt>
                <c:pt idx="9050">
                  <c:v>9481</c:v>
                </c:pt>
                <c:pt idx="9051">
                  <c:v>9476</c:v>
                </c:pt>
                <c:pt idx="9052">
                  <c:v>9466</c:v>
                </c:pt>
                <c:pt idx="9053">
                  <c:v>9460</c:v>
                </c:pt>
                <c:pt idx="9054">
                  <c:v>9446</c:v>
                </c:pt>
                <c:pt idx="9055">
                  <c:v>9433</c:v>
                </c:pt>
                <c:pt idx="9056">
                  <c:v>9426</c:v>
                </c:pt>
                <c:pt idx="9057">
                  <c:v>9415</c:v>
                </c:pt>
                <c:pt idx="9058">
                  <c:v>9401</c:v>
                </c:pt>
                <c:pt idx="9059">
                  <c:v>9399</c:v>
                </c:pt>
                <c:pt idx="9060">
                  <c:v>9381</c:v>
                </c:pt>
                <c:pt idx="9061">
                  <c:v>9376</c:v>
                </c:pt>
                <c:pt idx="9062">
                  <c:v>9369</c:v>
                </c:pt>
                <c:pt idx="9063">
                  <c:v>9352</c:v>
                </c:pt>
                <c:pt idx="9064">
                  <c:v>9342</c:v>
                </c:pt>
                <c:pt idx="9065">
                  <c:v>9332</c:v>
                </c:pt>
                <c:pt idx="9066">
                  <c:v>9323</c:v>
                </c:pt>
                <c:pt idx="9067">
                  <c:v>9314</c:v>
                </c:pt>
                <c:pt idx="9068">
                  <c:v>9309</c:v>
                </c:pt>
                <c:pt idx="9069">
                  <c:v>9292</c:v>
                </c:pt>
                <c:pt idx="9070">
                  <c:v>9282</c:v>
                </c:pt>
                <c:pt idx="9071">
                  <c:v>9274</c:v>
                </c:pt>
                <c:pt idx="9072">
                  <c:v>9269</c:v>
                </c:pt>
                <c:pt idx="9073">
                  <c:v>9251</c:v>
                </c:pt>
                <c:pt idx="9074">
                  <c:v>9248</c:v>
                </c:pt>
                <c:pt idx="9075">
                  <c:v>9231</c:v>
                </c:pt>
                <c:pt idx="9076">
                  <c:v>9229</c:v>
                </c:pt>
                <c:pt idx="9077">
                  <c:v>9219</c:v>
                </c:pt>
                <c:pt idx="9078">
                  <c:v>9206</c:v>
                </c:pt>
                <c:pt idx="9079">
                  <c:v>9197</c:v>
                </c:pt>
                <c:pt idx="9080">
                  <c:v>9181</c:v>
                </c:pt>
                <c:pt idx="9081">
                  <c:v>9175</c:v>
                </c:pt>
                <c:pt idx="9082">
                  <c:v>9166</c:v>
                </c:pt>
                <c:pt idx="9083">
                  <c:v>9153</c:v>
                </c:pt>
                <c:pt idx="9084">
                  <c:v>9144</c:v>
                </c:pt>
                <c:pt idx="9085">
                  <c:v>9137</c:v>
                </c:pt>
                <c:pt idx="9086">
                  <c:v>9130</c:v>
                </c:pt>
                <c:pt idx="9087">
                  <c:v>9113</c:v>
                </c:pt>
                <c:pt idx="9088">
                  <c:v>9103</c:v>
                </c:pt>
                <c:pt idx="9089">
                  <c:v>9092</c:v>
                </c:pt>
                <c:pt idx="9090">
                  <c:v>9086</c:v>
                </c:pt>
                <c:pt idx="9091">
                  <c:v>9072</c:v>
                </c:pt>
                <c:pt idx="9092">
                  <c:v>9068</c:v>
                </c:pt>
                <c:pt idx="9093">
                  <c:v>9055</c:v>
                </c:pt>
                <c:pt idx="9094">
                  <c:v>9043</c:v>
                </c:pt>
                <c:pt idx="9095">
                  <c:v>9037</c:v>
                </c:pt>
                <c:pt idx="9096">
                  <c:v>9025</c:v>
                </c:pt>
                <c:pt idx="9097">
                  <c:v>9013</c:v>
                </c:pt>
                <c:pt idx="9098">
                  <c:v>9003</c:v>
                </c:pt>
                <c:pt idx="9099">
                  <c:v>8998</c:v>
                </c:pt>
                <c:pt idx="9100">
                  <c:v>8987</c:v>
                </c:pt>
                <c:pt idx="9101">
                  <c:v>8976</c:v>
                </c:pt>
                <c:pt idx="9102">
                  <c:v>8968</c:v>
                </c:pt>
                <c:pt idx="9103">
                  <c:v>8956</c:v>
                </c:pt>
                <c:pt idx="9104">
                  <c:v>8946</c:v>
                </c:pt>
                <c:pt idx="9105">
                  <c:v>8933</c:v>
                </c:pt>
                <c:pt idx="9106">
                  <c:v>8926</c:v>
                </c:pt>
                <c:pt idx="9107">
                  <c:v>8919</c:v>
                </c:pt>
                <c:pt idx="9108">
                  <c:v>8902</c:v>
                </c:pt>
                <c:pt idx="9109">
                  <c:v>8897</c:v>
                </c:pt>
                <c:pt idx="9110">
                  <c:v>8889</c:v>
                </c:pt>
                <c:pt idx="9111">
                  <c:v>8871</c:v>
                </c:pt>
                <c:pt idx="9112">
                  <c:v>8863</c:v>
                </c:pt>
                <c:pt idx="9113">
                  <c:v>8858</c:v>
                </c:pt>
                <c:pt idx="9114">
                  <c:v>8847</c:v>
                </c:pt>
                <c:pt idx="9115">
                  <c:v>8838</c:v>
                </c:pt>
                <c:pt idx="9116">
                  <c:v>8827</c:v>
                </c:pt>
                <c:pt idx="9117">
                  <c:v>8820</c:v>
                </c:pt>
                <c:pt idx="9118">
                  <c:v>8806</c:v>
                </c:pt>
                <c:pt idx="9119">
                  <c:v>8794</c:v>
                </c:pt>
                <c:pt idx="9120">
                  <c:v>8786</c:v>
                </c:pt>
                <c:pt idx="9121">
                  <c:v>8779</c:v>
                </c:pt>
                <c:pt idx="9122">
                  <c:v>8768</c:v>
                </c:pt>
                <c:pt idx="9123">
                  <c:v>8752</c:v>
                </c:pt>
                <c:pt idx="9124">
                  <c:v>8742</c:v>
                </c:pt>
                <c:pt idx="9125">
                  <c:v>8734</c:v>
                </c:pt>
                <c:pt idx="9126">
                  <c:v>8726</c:v>
                </c:pt>
                <c:pt idx="9127">
                  <c:v>8714</c:v>
                </c:pt>
                <c:pt idx="9128">
                  <c:v>8708</c:v>
                </c:pt>
                <c:pt idx="9129">
                  <c:v>8700</c:v>
                </c:pt>
                <c:pt idx="9130">
                  <c:v>8688</c:v>
                </c:pt>
                <c:pt idx="9131">
                  <c:v>8680</c:v>
                </c:pt>
                <c:pt idx="9132">
                  <c:v>8668</c:v>
                </c:pt>
                <c:pt idx="9133">
                  <c:v>8655</c:v>
                </c:pt>
                <c:pt idx="9134">
                  <c:v>8646</c:v>
                </c:pt>
                <c:pt idx="9135">
                  <c:v>8635</c:v>
                </c:pt>
                <c:pt idx="9136">
                  <c:v>8629</c:v>
                </c:pt>
                <c:pt idx="9137">
                  <c:v>8613</c:v>
                </c:pt>
                <c:pt idx="9138">
                  <c:v>8604</c:v>
                </c:pt>
                <c:pt idx="9139">
                  <c:v>8591</c:v>
                </c:pt>
                <c:pt idx="9140">
                  <c:v>8590</c:v>
                </c:pt>
                <c:pt idx="9141">
                  <c:v>8579</c:v>
                </c:pt>
                <c:pt idx="9142">
                  <c:v>8564</c:v>
                </c:pt>
                <c:pt idx="9143">
                  <c:v>8559</c:v>
                </c:pt>
                <c:pt idx="9144">
                  <c:v>8541</c:v>
                </c:pt>
                <c:pt idx="9145">
                  <c:v>8537</c:v>
                </c:pt>
                <c:pt idx="9146">
                  <c:v>8530</c:v>
                </c:pt>
                <c:pt idx="9147">
                  <c:v>8519</c:v>
                </c:pt>
                <c:pt idx="9148">
                  <c:v>8510</c:v>
                </c:pt>
                <c:pt idx="9149">
                  <c:v>8492</c:v>
                </c:pt>
                <c:pt idx="9150">
                  <c:v>8490</c:v>
                </c:pt>
                <c:pt idx="9151">
                  <c:v>8478</c:v>
                </c:pt>
                <c:pt idx="9152">
                  <c:v>8464</c:v>
                </c:pt>
                <c:pt idx="9153">
                  <c:v>8454</c:v>
                </c:pt>
                <c:pt idx="9154">
                  <c:v>8443</c:v>
                </c:pt>
                <c:pt idx="9155">
                  <c:v>8433</c:v>
                </c:pt>
                <c:pt idx="9156">
                  <c:v>8425</c:v>
                </c:pt>
                <c:pt idx="9157">
                  <c:v>8419</c:v>
                </c:pt>
                <c:pt idx="9158">
                  <c:v>8406</c:v>
                </c:pt>
                <c:pt idx="9159">
                  <c:v>8399</c:v>
                </c:pt>
                <c:pt idx="9160">
                  <c:v>8384</c:v>
                </c:pt>
                <c:pt idx="9161">
                  <c:v>8378</c:v>
                </c:pt>
                <c:pt idx="9162">
                  <c:v>8364</c:v>
                </c:pt>
                <c:pt idx="9163">
                  <c:v>8358</c:v>
                </c:pt>
                <c:pt idx="9164">
                  <c:v>8344</c:v>
                </c:pt>
                <c:pt idx="9165">
                  <c:v>8334</c:v>
                </c:pt>
                <c:pt idx="9166">
                  <c:v>8325</c:v>
                </c:pt>
                <c:pt idx="9167">
                  <c:v>8315</c:v>
                </c:pt>
                <c:pt idx="9168">
                  <c:v>8301</c:v>
                </c:pt>
                <c:pt idx="9169">
                  <c:v>8299</c:v>
                </c:pt>
                <c:pt idx="9170">
                  <c:v>8290</c:v>
                </c:pt>
                <c:pt idx="9171">
                  <c:v>8275</c:v>
                </c:pt>
                <c:pt idx="9172">
                  <c:v>8265</c:v>
                </c:pt>
                <c:pt idx="9173">
                  <c:v>8251</c:v>
                </c:pt>
                <c:pt idx="9174">
                  <c:v>8247</c:v>
                </c:pt>
                <c:pt idx="9175">
                  <c:v>8231</c:v>
                </c:pt>
                <c:pt idx="9176">
                  <c:v>8226</c:v>
                </c:pt>
                <c:pt idx="9177">
                  <c:v>8213</c:v>
                </c:pt>
                <c:pt idx="9178">
                  <c:v>8204</c:v>
                </c:pt>
                <c:pt idx="9179">
                  <c:v>8192</c:v>
                </c:pt>
                <c:pt idx="9180">
                  <c:v>8186</c:v>
                </c:pt>
                <c:pt idx="9181">
                  <c:v>8174</c:v>
                </c:pt>
                <c:pt idx="9182">
                  <c:v>8162</c:v>
                </c:pt>
                <c:pt idx="9183">
                  <c:v>8152</c:v>
                </c:pt>
                <c:pt idx="9184">
                  <c:v>8148</c:v>
                </c:pt>
                <c:pt idx="9185">
                  <c:v>8139</c:v>
                </c:pt>
                <c:pt idx="9186">
                  <c:v>8129</c:v>
                </c:pt>
                <c:pt idx="9187">
                  <c:v>8117</c:v>
                </c:pt>
                <c:pt idx="9188">
                  <c:v>8102</c:v>
                </c:pt>
                <c:pt idx="9189">
                  <c:v>8098</c:v>
                </c:pt>
                <c:pt idx="9190">
                  <c:v>8086</c:v>
                </c:pt>
                <c:pt idx="9191">
                  <c:v>8076</c:v>
                </c:pt>
                <c:pt idx="9192">
                  <c:v>8064</c:v>
                </c:pt>
                <c:pt idx="9193">
                  <c:v>8059</c:v>
                </c:pt>
                <c:pt idx="9194">
                  <c:v>8042</c:v>
                </c:pt>
                <c:pt idx="9195">
                  <c:v>8036</c:v>
                </c:pt>
                <c:pt idx="9196">
                  <c:v>8025</c:v>
                </c:pt>
                <c:pt idx="9197">
                  <c:v>8012</c:v>
                </c:pt>
                <c:pt idx="9198">
                  <c:v>8009</c:v>
                </c:pt>
                <c:pt idx="9199">
                  <c:v>7991</c:v>
                </c:pt>
                <c:pt idx="9200">
                  <c:v>7990</c:v>
                </c:pt>
                <c:pt idx="9201">
                  <c:v>7980</c:v>
                </c:pt>
                <c:pt idx="9202">
                  <c:v>7967</c:v>
                </c:pt>
                <c:pt idx="9203">
                  <c:v>7955</c:v>
                </c:pt>
                <c:pt idx="9204">
                  <c:v>7950</c:v>
                </c:pt>
                <c:pt idx="9205">
                  <c:v>7932</c:v>
                </c:pt>
                <c:pt idx="9206">
                  <c:v>7928</c:v>
                </c:pt>
                <c:pt idx="9207">
                  <c:v>7911</c:v>
                </c:pt>
                <c:pt idx="9208">
                  <c:v>7904</c:v>
                </c:pt>
                <c:pt idx="9209">
                  <c:v>7897</c:v>
                </c:pt>
                <c:pt idx="9210">
                  <c:v>7885</c:v>
                </c:pt>
                <c:pt idx="9211">
                  <c:v>7875</c:v>
                </c:pt>
                <c:pt idx="9212">
                  <c:v>7862</c:v>
                </c:pt>
                <c:pt idx="9213">
                  <c:v>7851</c:v>
                </c:pt>
                <c:pt idx="9214">
                  <c:v>7844</c:v>
                </c:pt>
                <c:pt idx="9215">
                  <c:v>7836</c:v>
                </c:pt>
                <c:pt idx="9216">
                  <c:v>7829</c:v>
                </c:pt>
                <c:pt idx="9217">
                  <c:v>7817</c:v>
                </c:pt>
                <c:pt idx="9218">
                  <c:v>7804</c:v>
                </c:pt>
                <c:pt idx="9219">
                  <c:v>7794</c:v>
                </c:pt>
                <c:pt idx="9220">
                  <c:v>7787</c:v>
                </c:pt>
                <c:pt idx="9221">
                  <c:v>7779</c:v>
                </c:pt>
                <c:pt idx="9222">
                  <c:v>7770</c:v>
                </c:pt>
                <c:pt idx="9223">
                  <c:v>7753</c:v>
                </c:pt>
                <c:pt idx="9224">
                  <c:v>7747</c:v>
                </c:pt>
                <c:pt idx="9225">
                  <c:v>7731</c:v>
                </c:pt>
                <c:pt idx="9226">
                  <c:v>7730</c:v>
                </c:pt>
                <c:pt idx="9227">
                  <c:v>7720</c:v>
                </c:pt>
                <c:pt idx="9228">
                  <c:v>7706</c:v>
                </c:pt>
                <c:pt idx="9229">
                  <c:v>7692</c:v>
                </c:pt>
                <c:pt idx="9230">
                  <c:v>7687</c:v>
                </c:pt>
                <c:pt idx="9231">
                  <c:v>7677</c:v>
                </c:pt>
                <c:pt idx="9232">
                  <c:v>7669</c:v>
                </c:pt>
                <c:pt idx="9233">
                  <c:v>7659</c:v>
                </c:pt>
                <c:pt idx="9234">
                  <c:v>7641</c:v>
                </c:pt>
                <c:pt idx="9235">
                  <c:v>7634</c:v>
                </c:pt>
                <c:pt idx="9236">
                  <c:v>7630</c:v>
                </c:pt>
                <c:pt idx="9237">
                  <c:v>7613</c:v>
                </c:pt>
                <c:pt idx="9238">
                  <c:v>7605</c:v>
                </c:pt>
                <c:pt idx="9239">
                  <c:v>7592</c:v>
                </c:pt>
                <c:pt idx="9240">
                  <c:v>7586</c:v>
                </c:pt>
                <c:pt idx="9241">
                  <c:v>7579</c:v>
                </c:pt>
                <c:pt idx="9242">
                  <c:v>7566</c:v>
                </c:pt>
                <c:pt idx="9243">
                  <c:v>7556</c:v>
                </c:pt>
                <c:pt idx="9244">
                  <c:v>7542</c:v>
                </c:pt>
                <c:pt idx="9245">
                  <c:v>7531</c:v>
                </c:pt>
                <c:pt idx="9246">
                  <c:v>7524</c:v>
                </c:pt>
                <c:pt idx="9247">
                  <c:v>7520</c:v>
                </c:pt>
                <c:pt idx="9248">
                  <c:v>7506</c:v>
                </c:pt>
                <c:pt idx="9249">
                  <c:v>7493</c:v>
                </c:pt>
                <c:pt idx="9250">
                  <c:v>7487</c:v>
                </c:pt>
                <c:pt idx="9251">
                  <c:v>7471</c:v>
                </c:pt>
                <c:pt idx="9252">
                  <c:v>7465</c:v>
                </c:pt>
                <c:pt idx="9253">
                  <c:v>7453</c:v>
                </c:pt>
                <c:pt idx="9254">
                  <c:v>7446</c:v>
                </c:pt>
                <c:pt idx="9255">
                  <c:v>7439</c:v>
                </c:pt>
                <c:pt idx="9256">
                  <c:v>7424</c:v>
                </c:pt>
                <c:pt idx="9257">
                  <c:v>7412</c:v>
                </c:pt>
                <c:pt idx="9258">
                  <c:v>7409</c:v>
                </c:pt>
                <c:pt idx="9259">
                  <c:v>7400</c:v>
                </c:pt>
                <c:pt idx="9260">
                  <c:v>7390</c:v>
                </c:pt>
                <c:pt idx="9261">
                  <c:v>7378</c:v>
                </c:pt>
                <c:pt idx="9262">
                  <c:v>7363</c:v>
                </c:pt>
                <c:pt idx="9263">
                  <c:v>7356</c:v>
                </c:pt>
                <c:pt idx="9264">
                  <c:v>7347</c:v>
                </c:pt>
                <c:pt idx="9265">
                  <c:v>7332</c:v>
                </c:pt>
                <c:pt idx="9266">
                  <c:v>7330</c:v>
                </c:pt>
                <c:pt idx="9267">
                  <c:v>7320</c:v>
                </c:pt>
                <c:pt idx="9268">
                  <c:v>7305</c:v>
                </c:pt>
                <c:pt idx="9269">
                  <c:v>7293</c:v>
                </c:pt>
                <c:pt idx="9270">
                  <c:v>7286</c:v>
                </c:pt>
                <c:pt idx="9271">
                  <c:v>7276</c:v>
                </c:pt>
                <c:pt idx="9272">
                  <c:v>7266</c:v>
                </c:pt>
                <c:pt idx="9273">
                  <c:v>7252</c:v>
                </c:pt>
                <c:pt idx="9274">
                  <c:v>7243</c:v>
                </c:pt>
                <c:pt idx="9275">
                  <c:v>7233</c:v>
                </c:pt>
                <c:pt idx="9276">
                  <c:v>7223</c:v>
                </c:pt>
                <c:pt idx="9277">
                  <c:v>7212</c:v>
                </c:pt>
                <c:pt idx="9278">
                  <c:v>7209</c:v>
                </c:pt>
                <c:pt idx="9279">
                  <c:v>7191</c:v>
                </c:pt>
                <c:pt idx="9280">
                  <c:v>7182</c:v>
                </c:pt>
                <c:pt idx="9281">
                  <c:v>7179</c:v>
                </c:pt>
                <c:pt idx="9282">
                  <c:v>7166</c:v>
                </c:pt>
                <c:pt idx="9283">
                  <c:v>7154</c:v>
                </c:pt>
                <c:pt idx="9284">
                  <c:v>7148</c:v>
                </c:pt>
                <c:pt idx="9285">
                  <c:v>7135</c:v>
                </c:pt>
                <c:pt idx="9286">
                  <c:v>7126</c:v>
                </c:pt>
                <c:pt idx="9287">
                  <c:v>7111</c:v>
                </c:pt>
                <c:pt idx="9288">
                  <c:v>7104</c:v>
                </c:pt>
                <c:pt idx="9289">
                  <c:v>7094</c:v>
                </c:pt>
                <c:pt idx="9290">
                  <c:v>7084</c:v>
                </c:pt>
                <c:pt idx="9291">
                  <c:v>7076</c:v>
                </c:pt>
                <c:pt idx="9292">
                  <c:v>7064</c:v>
                </c:pt>
                <c:pt idx="9293">
                  <c:v>7052</c:v>
                </c:pt>
                <c:pt idx="9294">
                  <c:v>7042</c:v>
                </c:pt>
                <c:pt idx="9295">
                  <c:v>7031</c:v>
                </c:pt>
                <c:pt idx="9296">
                  <c:v>7021</c:v>
                </c:pt>
                <c:pt idx="9297">
                  <c:v>7013</c:v>
                </c:pt>
                <c:pt idx="9298">
                  <c:v>7002</c:v>
                </c:pt>
                <c:pt idx="9299">
                  <c:v>6995</c:v>
                </c:pt>
                <c:pt idx="9300">
                  <c:v>6987</c:v>
                </c:pt>
                <c:pt idx="9301">
                  <c:v>6980</c:v>
                </c:pt>
                <c:pt idx="9302">
                  <c:v>6969</c:v>
                </c:pt>
                <c:pt idx="9303">
                  <c:v>6955</c:v>
                </c:pt>
                <c:pt idx="9304">
                  <c:v>6942</c:v>
                </c:pt>
                <c:pt idx="9305">
                  <c:v>6939</c:v>
                </c:pt>
                <c:pt idx="9306">
                  <c:v>6923</c:v>
                </c:pt>
                <c:pt idx="9307">
                  <c:v>6920</c:v>
                </c:pt>
                <c:pt idx="9308">
                  <c:v>6903</c:v>
                </c:pt>
                <c:pt idx="9309">
                  <c:v>6897</c:v>
                </c:pt>
                <c:pt idx="9310">
                  <c:v>6885</c:v>
                </c:pt>
                <c:pt idx="9311">
                  <c:v>6876</c:v>
                </c:pt>
                <c:pt idx="9312">
                  <c:v>6861</c:v>
                </c:pt>
                <c:pt idx="9313">
                  <c:v>6860</c:v>
                </c:pt>
                <c:pt idx="9314">
                  <c:v>6843</c:v>
                </c:pt>
                <c:pt idx="9315">
                  <c:v>6831</c:v>
                </c:pt>
                <c:pt idx="9316">
                  <c:v>6828</c:v>
                </c:pt>
                <c:pt idx="9317">
                  <c:v>6817</c:v>
                </c:pt>
                <c:pt idx="9318">
                  <c:v>6808</c:v>
                </c:pt>
                <c:pt idx="9319">
                  <c:v>6793</c:v>
                </c:pt>
                <c:pt idx="9320">
                  <c:v>6784</c:v>
                </c:pt>
                <c:pt idx="9321">
                  <c:v>6779</c:v>
                </c:pt>
                <c:pt idx="9322">
                  <c:v>6763</c:v>
                </c:pt>
                <c:pt idx="9323">
                  <c:v>6758</c:v>
                </c:pt>
                <c:pt idx="9324">
                  <c:v>6741</c:v>
                </c:pt>
                <c:pt idx="9325">
                  <c:v>6732</c:v>
                </c:pt>
                <c:pt idx="9326">
                  <c:v>6724</c:v>
                </c:pt>
                <c:pt idx="9327">
                  <c:v>6715</c:v>
                </c:pt>
                <c:pt idx="9328">
                  <c:v>6710</c:v>
                </c:pt>
                <c:pt idx="9329">
                  <c:v>6693</c:v>
                </c:pt>
                <c:pt idx="9330">
                  <c:v>6687</c:v>
                </c:pt>
                <c:pt idx="9331">
                  <c:v>6674</c:v>
                </c:pt>
                <c:pt idx="9332">
                  <c:v>6663</c:v>
                </c:pt>
                <c:pt idx="9333">
                  <c:v>6660</c:v>
                </c:pt>
                <c:pt idx="9334">
                  <c:v>6646</c:v>
                </c:pt>
                <c:pt idx="9335">
                  <c:v>6640</c:v>
                </c:pt>
                <c:pt idx="9336">
                  <c:v>6627</c:v>
                </c:pt>
                <c:pt idx="9337">
                  <c:v>6618</c:v>
                </c:pt>
                <c:pt idx="9338">
                  <c:v>6606</c:v>
                </c:pt>
                <c:pt idx="9339">
                  <c:v>6594</c:v>
                </c:pt>
                <c:pt idx="9340">
                  <c:v>6582</c:v>
                </c:pt>
                <c:pt idx="9341">
                  <c:v>6577</c:v>
                </c:pt>
                <c:pt idx="9342">
                  <c:v>6564</c:v>
                </c:pt>
                <c:pt idx="9343">
                  <c:v>6555</c:v>
                </c:pt>
                <c:pt idx="9344">
                  <c:v>6546</c:v>
                </c:pt>
                <c:pt idx="9345">
                  <c:v>6533</c:v>
                </c:pt>
                <c:pt idx="9346">
                  <c:v>6522</c:v>
                </c:pt>
                <c:pt idx="9347">
                  <c:v>6519</c:v>
                </c:pt>
                <c:pt idx="9348">
                  <c:v>6510</c:v>
                </c:pt>
                <c:pt idx="9349">
                  <c:v>6495</c:v>
                </c:pt>
                <c:pt idx="9350">
                  <c:v>6485</c:v>
                </c:pt>
                <c:pt idx="9351">
                  <c:v>6475</c:v>
                </c:pt>
                <c:pt idx="9352">
                  <c:v>6463</c:v>
                </c:pt>
                <c:pt idx="9353">
                  <c:v>6451</c:v>
                </c:pt>
                <c:pt idx="9354">
                  <c:v>6446</c:v>
                </c:pt>
                <c:pt idx="9355">
                  <c:v>6433</c:v>
                </c:pt>
                <c:pt idx="9356">
                  <c:v>6429</c:v>
                </c:pt>
                <c:pt idx="9357">
                  <c:v>6412</c:v>
                </c:pt>
                <c:pt idx="9358">
                  <c:v>6405</c:v>
                </c:pt>
                <c:pt idx="9359">
                  <c:v>6392</c:v>
                </c:pt>
                <c:pt idx="9360">
                  <c:v>6382</c:v>
                </c:pt>
                <c:pt idx="9361">
                  <c:v>6379</c:v>
                </c:pt>
                <c:pt idx="9362">
                  <c:v>6369</c:v>
                </c:pt>
                <c:pt idx="9363">
                  <c:v>6359</c:v>
                </c:pt>
                <c:pt idx="9364">
                  <c:v>6349</c:v>
                </c:pt>
                <c:pt idx="9365">
                  <c:v>6332</c:v>
                </c:pt>
                <c:pt idx="9366">
                  <c:v>6321</c:v>
                </c:pt>
                <c:pt idx="9367">
                  <c:v>6314</c:v>
                </c:pt>
                <c:pt idx="9368">
                  <c:v>6306</c:v>
                </c:pt>
                <c:pt idx="9369">
                  <c:v>6297</c:v>
                </c:pt>
                <c:pt idx="9370">
                  <c:v>6284</c:v>
                </c:pt>
                <c:pt idx="9371">
                  <c:v>6272</c:v>
                </c:pt>
                <c:pt idx="9372">
                  <c:v>6267</c:v>
                </c:pt>
                <c:pt idx="9373">
                  <c:v>6252</c:v>
                </c:pt>
                <c:pt idx="9374">
                  <c:v>6242</c:v>
                </c:pt>
                <c:pt idx="9375">
                  <c:v>6236</c:v>
                </c:pt>
                <c:pt idx="9376">
                  <c:v>6224</c:v>
                </c:pt>
                <c:pt idx="9377">
                  <c:v>6218</c:v>
                </c:pt>
                <c:pt idx="9378">
                  <c:v>6205</c:v>
                </c:pt>
                <c:pt idx="9379">
                  <c:v>6199</c:v>
                </c:pt>
                <c:pt idx="9380">
                  <c:v>6187</c:v>
                </c:pt>
                <c:pt idx="9381">
                  <c:v>6179</c:v>
                </c:pt>
                <c:pt idx="9382">
                  <c:v>6165</c:v>
                </c:pt>
                <c:pt idx="9383">
                  <c:v>6151</c:v>
                </c:pt>
                <c:pt idx="9384">
                  <c:v>6147</c:v>
                </c:pt>
                <c:pt idx="9385">
                  <c:v>6132</c:v>
                </c:pt>
                <c:pt idx="9386">
                  <c:v>6129</c:v>
                </c:pt>
                <c:pt idx="9387">
                  <c:v>6120</c:v>
                </c:pt>
                <c:pt idx="9388">
                  <c:v>6106</c:v>
                </c:pt>
                <c:pt idx="9389">
                  <c:v>6098</c:v>
                </c:pt>
                <c:pt idx="9390">
                  <c:v>6087</c:v>
                </c:pt>
                <c:pt idx="9391">
                  <c:v>6071</c:v>
                </c:pt>
                <c:pt idx="9392">
                  <c:v>6070</c:v>
                </c:pt>
                <c:pt idx="9393">
                  <c:v>6058</c:v>
                </c:pt>
                <c:pt idx="9394">
                  <c:v>6048</c:v>
                </c:pt>
                <c:pt idx="9395">
                  <c:v>6034</c:v>
                </c:pt>
                <c:pt idx="9396">
                  <c:v>6024</c:v>
                </c:pt>
                <c:pt idx="9397">
                  <c:v>6017</c:v>
                </c:pt>
                <c:pt idx="9398">
                  <c:v>6003</c:v>
                </c:pt>
                <c:pt idx="9399">
                  <c:v>5997</c:v>
                </c:pt>
                <c:pt idx="9400">
                  <c:v>5983</c:v>
                </c:pt>
                <c:pt idx="9401">
                  <c:v>5979</c:v>
                </c:pt>
                <c:pt idx="9402">
                  <c:v>5968</c:v>
                </c:pt>
                <c:pt idx="9403">
                  <c:v>5959</c:v>
                </c:pt>
                <c:pt idx="9404">
                  <c:v>5943</c:v>
                </c:pt>
                <c:pt idx="9405">
                  <c:v>5935</c:v>
                </c:pt>
                <c:pt idx="9406">
                  <c:v>5929</c:v>
                </c:pt>
                <c:pt idx="9407">
                  <c:v>5911</c:v>
                </c:pt>
                <c:pt idx="9408">
                  <c:v>5902</c:v>
                </c:pt>
                <c:pt idx="9409">
                  <c:v>5896</c:v>
                </c:pt>
                <c:pt idx="9410">
                  <c:v>5890</c:v>
                </c:pt>
                <c:pt idx="9411">
                  <c:v>5873</c:v>
                </c:pt>
                <c:pt idx="9412">
                  <c:v>5867</c:v>
                </c:pt>
                <c:pt idx="9413">
                  <c:v>5858</c:v>
                </c:pt>
                <c:pt idx="9414">
                  <c:v>5849</c:v>
                </c:pt>
                <c:pt idx="9415">
                  <c:v>5838</c:v>
                </c:pt>
                <c:pt idx="9416">
                  <c:v>5829</c:v>
                </c:pt>
                <c:pt idx="9417">
                  <c:v>5820</c:v>
                </c:pt>
                <c:pt idx="9418">
                  <c:v>5810</c:v>
                </c:pt>
                <c:pt idx="9419">
                  <c:v>5795</c:v>
                </c:pt>
                <c:pt idx="9420">
                  <c:v>5781</c:v>
                </c:pt>
                <c:pt idx="9421">
                  <c:v>5778</c:v>
                </c:pt>
                <c:pt idx="9422">
                  <c:v>5764</c:v>
                </c:pt>
                <c:pt idx="9423">
                  <c:v>5759</c:v>
                </c:pt>
                <c:pt idx="9424">
                  <c:v>5744</c:v>
                </c:pt>
                <c:pt idx="9425">
                  <c:v>5733</c:v>
                </c:pt>
                <c:pt idx="9426">
                  <c:v>5722</c:v>
                </c:pt>
                <c:pt idx="9427">
                  <c:v>5720</c:v>
                </c:pt>
                <c:pt idx="9428">
                  <c:v>5705</c:v>
                </c:pt>
                <c:pt idx="9429">
                  <c:v>5699</c:v>
                </c:pt>
                <c:pt idx="9430">
                  <c:v>5686</c:v>
                </c:pt>
                <c:pt idx="9431">
                  <c:v>5679</c:v>
                </c:pt>
                <c:pt idx="9432">
                  <c:v>5664</c:v>
                </c:pt>
                <c:pt idx="9433">
                  <c:v>5655</c:v>
                </c:pt>
                <c:pt idx="9434">
                  <c:v>5648</c:v>
                </c:pt>
                <c:pt idx="9435">
                  <c:v>5639</c:v>
                </c:pt>
                <c:pt idx="9436">
                  <c:v>5627</c:v>
                </c:pt>
                <c:pt idx="9437">
                  <c:v>5611</c:v>
                </c:pt>
                <c:pt idx="9438">
                  <c:v>5601</c:v>
                </c:pt>
                <c:pt idx="9439">
                  <c:v>5592</c:v>
                </c:pt>
                <c:pt idx="9440">
                  <c:v>5583</c:v>
                </c:pt>
                <c:pt idx="9441">
                  <c:v>5572</c:v>
                </c:pt>
                <c:pt idx="9442">
                  <c:v>5567</c:v>
                </c:pt>
                <c:pt idx="9443">
                  <c:v>5551</c:v>
                </c:pt>
                <c:pt idx="9444">
                  <c:v>5548</c:v>
                </c:pt>
                <c:pt idx="9445">
                  <c:v>5534</c:v>
                </c:pt>
                <c:pt idx="9446">
                  <c:v>5528</c:v>
                </c:pt>
                <c:pt idx="9447">
                  <c:v>5519</c:v>
                </c:pt>
                <c:pt idx="9448">
                  <c:v>5508</c:v>
                </c:pt>
                <c:pt idx="9449">
                  <c:v>5493</c:v>
                </c:pt>
                <c:pt idx="9450">
                  <c:v>5488</c:v>
                </c:pt>
                <c:pt idx="9451">
                  <c:v>5480</c:v>
                </c:pt>
                <c:pt idx="9452">
                  <c:v>5470</c:v>
                </c:pt>
                <c:pt idx="9453">
                  <c:v>5456</c:v>
                </c:pt>
                <c:pt idx="9454">
                  <c:v>5448</c:v>
                </c:pt>
                <c:pt idx="9455">
                  <c:v>5432</c:v>
                </c:pt>
                <c:pt idx="9456">
                  <c:v>5429</c:v>
                </c:pt>
                <c:pt idx="9457">
                  <c:v>5414</c:v>
                </c:pt>
                <c:pt idx="9458">
                  <c:v>5401</c:v>
                </c:pt>
                <c:pt idx="9459">
                  <c:v>5394</c:v>
                </c:pt>
                <c:pt idx="9460">
                  <c:v>5387</c:v>
                </c:pt>
                <c:pt idx="9461">
                  <c:v>5371</c:v>
                </c:pt>
                <c:pt idx="9462">
                  <c:v>5365</c:v>
                </c:pt>
                <c:pt idx="9463">
                  <c:v>5359</c:v>
                </c:pt>
                <c:pt idx="9464">
                  <c:v>5346</c:v>
                </c:pt>
                <c:pt idx="9465">
                  <c:v>5332</c:v>
                </c:pt>
                <c:pt idx="9466">
                  <c:v>5325</c:v>
                </c:pt>
                <c:pt idx="9467">
                  <c:v>5319</c:v>
                </c:pt>
                <c:pt idx="9468">
                  <c:v>5304</c:v>
                </c:pt>
                <c:pt idx="9469">
                  <c:v>5298</c:v>
                </c:pt>
                <c:pt idx="9470">
                  <c:v>5282</c:v>
                </c:pt>
                <c:pt idx="9471">
                  <c:v>5276</c:v>
                </c:pt>
                <c:pt idx="9472">
                  <c:v>5267</c:v>
                </c:pt>
                <c:pt idx="9473">
                  <c:v>5260</c:v>
                </c:pt>
                <c:pt idx="9474">
                  <c:v>5241</c:v>
                </c:pt>
                <c:pt idx="9475">
                  <c:v>5240</c:v>
                </c:pt>
                <c:pt idx="9476">
                  <c:v>5223</c:v>
                </c:pt>
                <c:pt idx="9477">
                  <c:v>5217</c:v>
                </c:pt>
                <c:pt idx="9478">
                  <c:v>5206</c:v>
                </c:pt>
                <c:pt idx="9479">
                  <c:v>5194</c:v>
                </c:pt>
                <c:pt idx="9480">
                  <c:v>5189</c:v>
                </c:pt>
                <c:pt idx="9481">
                  <c:v>5171</c:v>
                </c:pt>
                <c:pt idx="9482">
                  <c:v>5163</c:v>
                </c:pt>
                <c:pt idx="9483">
                  <c:v>5158</c:v>
                </c:pt>
                <c:pt idx="9484">
                  <c:v>5150</c:v>
                </c:pt>
                <c:pt idx="9485">
                  <c:v>5134</c:v>
                </c:pt>
                <c:pt idx="9486">
                  <c:v>5129</c:v>
                </c:pt>
                <c:pt idx="9487">
                  <c:v>5116</c:v>
                </c:pt>
                <c:pt idx="9488">
                  <c:v>5105</c:v>
                </c:pt>
                <c:pt idx="9489">
                  <c:v>5099</c:v>
                </c:pt>
                <c:pt idx="9490">
                  <c:v>5089</c:v>
                </c:pt>
                <c:pt idx="9491">
                  <c:v>5074</c:v>
                </c:pt>
                <c:pt idx="9492">
                  <c:v>5063</c:v>
                </c:pt>
                <c:pt idx="9493">
                  <c:v>5056</c:v>
                </c:pt>
                <c:pt idx="9494">
                  <c:v>5047</c:v>
                </c:pt>
                <c:pt idx="9495">
                  <c:v>5039</c:v>
                </c:pt>
                <c:pt idx="9496">
                  <c:v>5023</c:v>
                </c:pt>
                <c:pt idx="9497">
                  <c:v>5016</c:v>
                </c:pt>
                <c:pt idx="9498">
                  <c:v>5001</c:v>
                </c:pt>
                <c:pt idx="9499">
                  <c:v>4993</c:v>
                </c:pt>
                <c:pt idx="9500">
                  <c:v>4986</c:v>
                </c:pt>
                <c:pt idx="9501">
                  <c:v>4976</c:v>
                </c:pt>
                <c:pt idx="9502">
                  <c:v>4961</c:v>
                </c:pt>
                <c:pt idx="9503">
                  <c:v>4956</c:v>
                </c:pt>
                <c:pt idx="9504">
                  <c:v>4943</c:v>
                </c:pt>
                <c:pt idx="9505">
                  <c:v>4932</c:v>
                </c:pt>
                <c:pt idx="9506">
                  <c:v>4928</c:v>
                </c:pt>
                <c:pt idx="9507">
                  <c:v>4914</c:v>
                </c:pt>
                <c:pt idx="9508">
                  <c:v>4906</c:v>
                </c:pt>
                <c:pt idx="9509">
                  <c:v>4900</c:v>
                </c:pt>
                <c:pt idx="9510">
                  <c:v>4887</c:v>
                </c:pt>
                <c:pt idx="9511">
                  <c:v>4871</c:v>
                </c:pt>
                <c:pt idx="9512">
                  <c:v>4861</c:v>
                </c:pt>
                <c:pt idx="9513">
                  <c:v>4856</c:v>
                </c:pt>
                <c:pt idx="9514">
                  <c:v>4850</c:v>
                </c:pt>
                <c:pt idx="9515">
                  <c:v>4839</c:v>
                </c:pt>
                <c:pt idx="9516">
                  <c:v>4826</c:v>
                </c:pt>
                <c:pt idx="9517">
                  <c:v>4819</c:v>
                </c:pt>
                <c:pt idx="9518">
                  <c:v>4802</c:v>
                </c:pt>
                <c:pt idx="9519">
                  <c:v>4798</c:v>
                </c:pt>
                <c:pt idx="9520">
                  <c:v>4787</c:v>
                </c:pt>
                <c:pt idx="9521">
                  <c:v>4779</c:v>
                </c:pt>
                <c:pt idx="9522">
                  <c:v>4769</c:v>
                </c:pt>
                <c:pt idx="9523">
                  <c:v>4754</c:v>
                </c:pt>
                <c:pt idx="9524">
                  <c:v>4742</c:v>
                </c:pt>
                <c:pt idx="9525">
                  <c:v>4736</c:v>
                </c:pt>
                <c:pt idx="9526">
                  <c:v>4728</c:v>
                </c:pt>
                <c:pt idx="9527">
                  <c:v>4719</c:v>
                </c:pt>
                <c:pt idx="9528">
                  <c:v>4708</c:v>
                </c:pt>
                <c:pt idx="9529">
                  <c:v>4691</c:v>
                </c:pt>
                <c:pt idx="9530">
                  <c:v>4685</c:v>
                </c:pt>
                <c:pt idx="9531">
                  <c:v>4675</c:v>
                </c:pt>
                <c:pt idx="9532">
                  <c:v>4661</c:v>
                </c:pt>
                <c:pt idx="9533">
                  <c:v>4656</c:v>
                </c:pt>
                <c:pt idx="9534">
                  <c:v>4650</c:v>
                </c:pt>
                <c:pt idx="9535">
                  <c:v>4638</c:v>
                </c:pt>
                <c:pt idx="9536">
                  <c:v>4623</c:v>
                </c:pt>
                <c:pt idx="9537">
                  <c:v>4615</c:v>
                </c:pt>
                <c:pt idx="9538">
                  <c:v>4602</c:v>
                </c:pt>
                <c:pt idx="9539">
                  <c:v>4599</c:v>
                </c:pt>
                <c:pt idx="9540">
                  <c:v>4584</c:v>
                </c:pt>
                <c:pt idx="9541">
                  <c:v>4580</c:v>
                </c:pt>
                <c:pt idx="9542">
                  <c:v>4561</c:v>
                </c:pt>
                <c:pt idx="9543">
                  <c:v>4552</c:v>
                </c:pt>
                <c:pt idx="9544">
                  <c:v>4550</c:v>
                </c:pt>
                <c:pt idx="9545">
                  <c:v>4539</c:v>
                </c:pt>
                <c:pt idx="9546">
                  <c:v>4523</c:v>
                </c:pt>
                <c:pt idx="9547">
                  <c:v>4517</c:v>
                </c:pt>
                <c:pt idx="9548">
                  <c:v>4505</c:v>
                </c:pt>
                <c:pt idx="9549">
                  <c:v>4494</c:v>
                </c:pt>
                <c:pt idx="9550">
                  <c:v>4485</c:v>
                </c:pt>
                <c:pt idx="9551">
                  <c:v>4472</c:v>
                </c:pt>
                <c:pt idx="9552">
                  <c:v>4462</c:v>
                </c:pt>
                <c:pt idx="9553">
                  <c:v>4459</c:v>
                </c:pt>
                <c:pt idx="9554">
                  <c:v>4447</c:v>
                </c:pt>
                <c:pt idx="9555">
                  <c:v>4435</c:v>
                </c:pt>
                <c:pt idx="9556">
                  <c:v>4421</c:v>
                </c:pt>
                <c:pt idx="9557">
                  <c:v>4412</c:v>
                </c:pt>
                <c:pt idx="9558">
                  <c:v>4402</c:v>
                </c:pt>
                <c:pt idx="9559">
                  <c:v>4399</c:v>
                </c:pt>
                <c:pt idx="9560">
                  <c:v>4388</c:v>
                </c:pt>
                <c:pt idx="9561">
                  <c:v>4373</c:v>
                </c:pt>
                <c:pt idx="9562">
                  <c:v>4367</c:v>
                </c:pt>
                <c:pt idx="9563">
                  <c:v>4360</c:v>
                </c:pt>
                <c:pt idx="9564">
                  <c:v>4350</c:v>
                </c:pt>
                <c:pt idx="9565">
                  <c:v>4338</c:v>
                </c:pt>
                <c:pt idx="9566">
                  <c:v>4325</c:v>
                </c:pt>
                <c:pt idx="9567">
                  <c:v>4320</c:v>
                </c:pt>
                <c:pt idx="9568">
                  <c:v>4304</c:v>
                </c:pt>
                <c:pt idx="9569">
                  <c:v>4291</c:v>
                </c:pt>
                <c:pt idx="9570">
                  <c:v>4285</c:v>
                </c:pt>
                <c:pt idx="9571">
                  <c:v>4277</c:v>
                </c:pt>
                <c:pt idx="9572">
                  <c:v>4266</c:v>
                </c:pt>
                <c:pt idx="9573">
                  <c:v>4255</c:v>
                </c:pt>
                <c:pt idx="9574">
                  <c:v>4248</c:v>
                </c:pt>
                <c:pt idx="9575">
                  <c:v>4233</c:v>
                </c:pt>
                <c:pt idx="9576">
                  <c:v>4221</c:v>
                </c:pt>
                <c:pt idx="9577">
                  <c:v>4219</c:v>
                </c:pt>
                <c:pt idx="9578">
                  <c:v>4205</c:v>
                </c:pt>
                <c:pt idx="9579">
                  <c:v>4191</c:v>
                </c:pt>
                <c:pt idx="9580">
                  <c:v>4186</c:v>
                </c:pt>
                <c:pt idx="9581">
                  <c:v>4176</c:v>
                </c:pt>
                <c:pt idx="9582">
                  <c:v>4164</c:v>
                </c:pt>
                <c:pt idx="9583">
                  <c:v>4158</c:v>
                </c:pt>
                <c:pt idx="9584">
                  <c:v>4146</c:v>
                </c:pt>
                <c:pt idx="9585">
                  <c:v>4139</c:v>
                </c:pt>
                <c:pt idx="9586">
                  <c:v>4123</c:v>
                </c:pt>
                <c:pt idx="9587">
                  <c:v>4119</c:v>
                </c:pt>
                <c:pt idx="9588">
                  <c:v>4108</c:v>
                </c:pt>
                <c:pt idx="9589">
                  <c:v>4093</c:v>
                </c:pt>
                <c:pt idx="9590">
                  <c:v>4090</c:v>
                </c:pt>
                <c:pt idx="9591">
                  <c:v>4076</c:v>
                </c:pt>
                <c:pt idx="9592">
                  <c:v>4064</c:v>
                </c:pt>
                <c:pt idx="9593">
                  <c:v>4054</c:v>
                </c:pt>
                <c:pt idx="9594">
                  <c:v>4043</c:v>
                </c:pt>
                <c:pt idx="9595">
                  <c:v>4040</c:v>
                </c:pt>
                <c:pt idx="9596">
                  <c:v>4023</c:v>
                </c:pt>
                <c:pt idx="9597">
                  <c:v>4018</c:v>
                </c:pt>
                <c:pt idx="9598">
                  <c:v>4004</c:v>
                </c:pt>
                <c:pt idx="9599">
                  <c:v>3994</c:v>
                </c:pt>
                <c:pt idx="9600">
                  <c:v>4086</c:v>
                </c:pt>
                <c:pt idx="9601">
                  <c:v>4139</c:v>
                </c:pt>
                <c:pt idx="9602">
                  <c:v>4193</c:v>
                </c:pt>
                <c:pt idx="9603">
                  <c:v>4209</c:v>
                </c:pt>
                <c:pt idx="9604">
                  <c:v>4271</c:v>
                </c:pt>
                <c:pt idx="9605">
                  <c:v>4297</c:v>
                </c:pt>
                <c:pt idx="9606">
                  <c:v>4329</c:v>
                </c:pt>
                <c:pt idx="9607">
                  <c:v>4396</c:v>
                </c:pt>
                <c:pt idx="9608">
                  <c:v>4423</c:v>
                </c:pt>
                <c:pt idx="9609">
                  <c:v>4450</c:v>
                </c:pt>
                <c:pt idx="9610">
                  <c:v>4511</c:v>
                </c:pt>
                <c:pt idx="9611">
                  <c:v>4538</c:v>
                </c:pt>
                <c:pt idx="9612">
                  <c:v>4573</c:v>
                </c:pt>
                <c:pt idx="9613">
                  <c:v>4635</c:v>
                </c:pt>
                <c:pt idx="9614">
                  <c:v>4681</c:v>
                </c:pt>
                <c:pt idx="9615">
                  <c:v>4712</c:v>
                </c:pt>
                <c:pt idx="9616">
                  <c:v>4736</c:v>
                </c:pt>
                <c:pt idx="9617">
                  <c:v>4779</c:v>
                </c:pt>
                <c:pt idx="9618">
                  <c:v>4820</c:v>
                </c:pt>
                <c:pt idx="9619">
                  <c:v>4864</c:v>
                </c:pt>
                <c:pt idx="9620">
                  <c:v>4899</c:v>
                </c:pt>
                <c:pt idx="9621">
                  <c:v>4944</c:v>
                </c:pt>
                <c:pt idx="9622">
                  <c:v>4997</c:v>
                </c:pt>
                <c:pt idx="9623">
                  <c:v>5011</c:v>
                </c:pt>
                <c:pt idx="9624">
                  <c:v>5062</c:v>
                </c:pt>
                <c:pt idx="9625">
                  <c:v>5105</c:v>
                </c:pt>
                <c:pt idx="9626">
                  <c:v>5127</c:v>
                </c:pt>
                <c:pt idx="9627">
                  <c:v>5193</c:v>
                </c:pt>
                <c:pt idx="9628">
                  <c:v>5232</c:v>
                </c:pt>
                <c:pt idx="9629">
                  <c:v>5253</c:v>
                </c:pt>
                <c:pt idx="9630">
                  <c:v>5317</c:v>
                </c:pt>
                <c:pt idx="9631">
                  <c:v>5344</c:v>
                </c:pt>
                <c:pt idx="9632">
                  <c:v>5402</c:v>
                </c:pt>
                <c:pt idx="9633">
                  <c:v>5428</c:v>
                </c:pt>
                <c:pt idx="9634">
                  <c:v>5448</c:v>
                </c:pt>
                <c:pt idx="9635">
                  <c:v>5508</c:v>
                </c:pt>
                <c:pt idx="9636">
                  <c:v>5541</c:v>
                </c:pt>
                <c:pt idx="9637">
                  <c:v>5595</c:v>
                </c:pt>
                <c:pt idx="9638">
                  <c:v>5635</c:v>
                </c:pt>
                <c:pt idx="9639">
                  <c:v>5654</c:v>
                </c:pt>
                <c:pt idx="9640">
                  <c:v>5687</c:v>
                </c:pt>
                <c:pt idx="9641">
                  <c:v>5758</c:v>
                </c:pt>
                <c:pt idx="9642">
                  <c:v>5789</c:v>
                </c:pt>
                <c:pt idx="9643">
                  <c:v>5824</c:v>
                </c:pt>
                <c:pt idx="9644">
                  <c:v>5866</c:v>
                </c:pt>
                <c:pt idx="9645">
                  <c:v>5898</c:v>
                </c:pt>
                <c:pt idx="9646">
                  <c:v>5942</c:v>
                </c:pt>
                <c:pt idx="9647">
                  <c:v>5968</c:v>
                </c:pt>
                <c:pt idx="9648">
                  <c:v>6029</c:v>
                </c:pt>
                <c:pt idx="9649">
                  <c:v>6081</c:v>
                </c:pt>
                <c:pt idx="9650">
                  <c:v>6118</c:v>
                </c:pt>
                <c:pt idx="9651">
                  <c:v>6131</c:v>
                </c:pt>
                <c:pt idx="9652">
                  <c:v>6175</c:v>
                </c:pt>
                <c:pt idx="9653">
                  <c:v>6217</c:v>
                </c:pt>
                <c:pt idx="9654">
                  <c:v>6258</c:v>
                </c:pt>
                <c:pt idx="9655">
                  <c:v>6300</c:v>
                </c:pt>
                <c:pt idx="9656">
                  <c:v>6353</c:v>
                </c:pt>
                <c:pt idx="9657">
                  <c:v>6383</c:v>
                </c:pt>
                <c:pt idx="9658">
                  <c:v>6425</c:v>
                </c:pt>
                <c:pt idx="9659">
                  <c:v>6485</c:v>
                </c:pt>
                <c:pt idx="9660">
                  <c:v>6523</c:v>
                </c:pt>
                <c:pt idx="9661">
                  <c:v>6552</c:v>
                </c:pt>
                <c:pt idx="9662">
                  <c:v>6590</c:v>
                </c:pt>
                <c:pt idx="9663">
                  <c:v>6621</c:v>
                </c:pt>
                <c:pt idx="9664">
                  <c:v>6682</c:v>
                </c:pt>
                <c:pt idx="9665">
                  <c:v>6712</c:v>
                </c:pt>
                <c:pt idx="9666">
                  <c:v>6726</c:v>
                </c:pt>
                <c:pt idx="9667">
                  <c:v>6794</c:v>
                </c:pt>
                <c:pt idx="9668">
                  <c:v>6840</c:v>
                </c:pt>
                <c:pt idx="9669">
                  <c:v>6870</c:v>
                </c:pt>
                <c:pt idx="9670">
                  <c:v>6893</c:v>
                </c:pt>
                <c:pt idx="9671">
                  <c:v>6961</c:v>
                </c:pt>
                <c:pt idx="9672">
                  <c:v>7005</c:v>
                </c:pt>
                <c:pt idx="9673">
                  <c:v>7008</c:v>
                </c:pt>
                <c:pt idx="9674">
                  <c:v>7076</c:v>
                </c:pt>
                <c:pt idx="9675">
                  <c:v>7108</c:v>
                </c:pt>
                <c:pt idx="9676">
                  <c:v>7141</c:v>
                </c:pt>
                <c:pt idx="9677">
                  <c:v>7171</c:v>
                </c:pt>
                <c:pt idx="9678">
                  <c:v>7206</c:v>
                </c:pt>
                <c:pt idx="9679">
                  <c:v>7283</c:v>
                </c:pt>
                <c:pt idx="9680">
                  <c:v>7322</c:v>
                </c:pt>
                <c:pt idx="9681">
                  <c:v>7350</c:v>
                </c:pt>
                <c:pt idx="9682">
                  <c:v>7394</c:v>
                </c:pt>
                <c:pt idx="9683">
                  <c:v>7406</c:v>
                </c:pt>
                <c:pt idx="9684">
                  <c:v>7476</c:v>
                </c:pt>
                <c:pt idx="9685">
                  <c:v>7511</c:v>
                </c:pt>
                <c:pt idx="9686">
                  <c:v>7547</c:v>
                </c:pt>
                <c:pt idx="9687">
                  <c:v>7586</c:v>
                </c:pt>
                <c:pt idx="9688">
                  <c:v>7613</c:v>
                </c:pt>
                <c:pt idx="9689">
                  <c:v>7646</c:v>
                </c:pt>
                <c:pt idx="9690">
                  <c:v>7687</c:v>
                </c:pt>
                <c:pt idx="9691">
                  <c:v>7730</c:v>
                </c:pt>
                <c:pt idx="9692">
                  <c:v>7801</c:v>
                </c:pt>
                <c:pt idx="9693">
                  <c:v>7817</c:v>
                </c:pt>
                <c:pt idx="9694">
                  <c:v>7885</c:v>
                </c:pt>
                <c:pt idx="9695">
                  <c:v>7912</c:v>
                </c:pt>
                <c:pt idx="9696">
                  <c:v>7942</c:v>
                </c:pt>
                <c:pt idx="9697">
                  <c:v>7967</c:v>
                </c:pt>
                <c:pt idx="9698">
                  <c:v>8011</c:v>
                </c:pt>
                <c:pt idx="9699">
                  <c:v>8052</c:v>
                </c:pt>
                <c:pt idx="9700">
                  <c:v>8089</c:v>
                </c:pt>
                <c:pt idx="9701">
                  <c:v>8145</c:v>
                </c:pt>
                <c:pt idx="9702">
                  <c:v>8175</c:v>
                </c:pt>
                <c:pt idx="9703">
                  <c:v>8228</c:v>
                </c:pt>
                <c:pt idx="9704">
                  <c:v>8282</c:v>
                </c:pt>
                <c:pt idx="9705">
                  <c:v>8294</c:v>
                </c:pt>
                <c:pt idx="9706">
                  <c:v>8356</c:v>
                </c:pt>
                <c:pt idx="9707">
                  <c:v>8397</c:v>
                </c:pt>
                <c:pt idx="9708">
                  <c:v>8440</c:v>
                </c:pt>
                <c:pt idx="9709">
                  <c:v>8446</c:v>
                </c:pt>
                <c:pt idx="9710">
                  <c:v>8486</c:v>
                </c:pt>
                <c:pt idx="9711">
                  <c:v>8553</c:v>
                </c:pt>
                <c:pt idx="9712">
                  <c:v>8592</c:v>
                </c:pt>
                <c:pt idx="9713">
                  <c:v>8641</c:v>
                </c:pt>
                <c:pt idx="9714">
                  <c:v>8674</c:v>
                </c:pt>
                <c:pt idx="9715">
                  <c:v>8713</c:v>
                </c:pt>
                <c:pt idx="9716">
                  <c:v>8754</c:v>
                </c:pt>
                <c:pt idx="9717">
                  <c:v>8777</c:v>
                </c:pt>
                <c:pt idx="9718">
                  <c:v>8824</c:v>
                </c:pt>
                <c:pt idx="9719">
                  <c:v>8869</c:v>
                </c:pt>
                <c:pt idx="9720">
                  <c:v>8908</c:v>
                </c:pt>
                <c:pt idx="9721">
                  <c:v>8949</c:v>
                </c:pt>
                <c:pt idx="9722">
                  <c:v>8970</c:v>
                </c:pt>
                <c:pt idx="9723">
                  <c:v>9017</c:v>
                </c:pt>
                <c:pt idx="9724">
                  <c:v>9059</c:v>
                </c:pt>
                <c:pt idx="9725">
                  <c:v>9088</c:v>
                </c:pt>
                <c:pt idx="9726">
                  <c:v>9138</c:v>
                </c:pt>
                <c:pt idx="9727">
                  <c:v>9202</c:v>
                </c:pt>
                <c:pt idx="9728">
                  <c:v>9215</c:v>
                </c:pt>
                <c:pt idx="9729">
                  <c:v>9265</c:v>
                </c:pt>
                <c:pt idx="9730">
                  <c:v>9295</c:v>
                </c:pt>
                <c:pt idx="9731">
                  <c:v>9330</c:v>
                </c:pt>
                <c:pt idx="9732">
                  <c:v>9399</c:v>
                </c:pt>
                <c:pt idx="9733">
                  <c:v>9428</c:v>
                </c:pt>
                <c:pt idx="9734">
                  <c:v>9464</c:v>
                </c:pt>
                <c:pt idx="9735">
                  <c:v>9504</c:v>
                </c:pt>
                <c:pt idx="9736">
                  <c:v>9533</c:v>
                </c:pt>
                <c:pt idx="9737">
                  <c:v>9569</c:v>
                </c:pt>
                <c:pt idx="9738">
                  <c:v>9644</c:v>
                </c:pt>
                <c:pt idx="9739">
                  <c:v>9668</c:v>
                </c:pt>
                <c:pt idx="9740">
                  <c:v>9715</c:v>
                </c:pt>
                <c:pt idx="9741">
                  <c:v>9763</c:v>
                </c:pt>
                <c:pt idx="9742">
                  <c:v>9769</c:v>
                </c:pt>
                <c:pt idx="9743">
                  <c:v>9841</c:v>
                </c:pt>
                <c:pt idx="9744">
                  <c:v>9854</c:v>
                </c:pt>
                <c:pt idx="9745">
                  <c:v>9892</c:v>
                </c:pt>
                <c:pt idx="9746">
                  <c:v>9940</c:v>
                </c:pt>
                <c:pt idx="9747">
                  <c:v>9972</c:v>
                </c:pt>
                <c:pt idx="9748">
                  <c:v>10017</c:v>
                </c:pt>
                <c:pt idx="9749">
                  <c:v>10063</c:v>
                </c:pt>
                <c:pt idx="9750">
                  <c:v>10112</c:v>
                </c:pt>
                <c:pt idx="9751">
                  <c:v>10140</c:v>
                </c:pt>
                <c:pt idx="9752">
                  <c:v>10173</c:v>
                </c:pt>
                <c:pt idx="9753">
                  <c:v>10238</c:v>
                </c:pt>
                <c:pt idx="9754">
                  <c:v>10266</c:v>
                </c:pt>
                <c:pt idx="9755">
                  <c:v>10290</c:v>
                </c:pt>
                <c:pt idx="9756">
                  <c:v>10344</c:v>
                </c:pt>
                <c:pt idx="9757">
                  <c:v>10405</c:v>
                </c:pt>
                <c:pt idx="9758">
                  <c:v>10445</c:v>
                </c:pt>
                <c:pt idx="9759">
                  <c:v>10467</c:v>
                </c:pt>
                <c:pt idx="9760">
                  <c:v>10508</c:v>
                </c:pt>
                <c:pt idx="9761">
                  <c:v>10535</c:v>
                </c:pt>
                <c:pt idx="9762">
                  <c:v>10569</c:v>
                </c:pt>
                <c:pt idx="9763">
                  <c:v>10635</c:v>
                </c:pt>
                <c:pt idx="9764">
                  <c:v>10666</c:v>
                </c:pt>
                <c:pt idx="9765">
                  <c:v>10687</c:v>
                </c:pt>
                <c:pt idx="9766">
                  <c:v>10762</c:v>
                </c:pt>
                <c:pt idx="9767">
                  <c:v>10804</c:v>
                </c:pt>
                <c:pt idx="9768">
                  <c:v>10838</c:v>
                </c:pt>
                <c:pt idx="9769">
                  <c:v>10882</c:v>
                </c:pt>
                <c:pt idx="9770">
                  <c:v>10894</c:v>
                </c:pt>
                <c:pt idx="9771">
                  <c:v>10928</c:v>
                </c:pt>
                <c:pt idx="9772">
                  <c:v>10997</c:v>
                </c:pt>
                <c:pt idx="9773">
                  <c:v>11011</c:v>
                </c:pt>
                <c:pt idx="9774">
                  <c:v>11054</c:v>
                </c:pt>
                <c:pt idx="9775">
                  <c:v>11124</c:v>
                </c:pt>
                <c:pt idx="9776">
                  <c:v>11132</c:v>
                </c:pt>
                <c:pt idx="9777">
                  <c:v>11190</c:v>
                </c:pt>
                <c:pt idx="9778">
                  <c:v>11240</c:v>
                </c:pt>
                <c:pt idx="9779">
                  <c:v>11253</c:v>
                </c:pt>
                <c:pt idx="9780">
                  <c:v>11306</c:v>
                </c:pt>
                <c:pt idx="9781">
                  <c:v>11345</c:v>
                </c:pt>
                <c:pt idx="9782">
                  <c:v>11405</c:v>
                </c:pt>
                <c:pt idx="9783">
                  <c:v>11415</c:v>
                </c:pt>
                <c:pt idx="9784">
                  <c:v>11473</c:v>
                </c:pt>
                <c:pt idx="9785">
                  <c:v>11520</c:v>
                </c:pt>
                <c:pt idx="9786">
                  <c:v>11527</c:v>
                </c:pt>
                <c:pt idx="9787">
                  <c:v>11580</c:v>
                </c:pt>
                <c:pt idx="9788">
                  <c:v>11633</c:v>
                </c:pt>
                <c:pt idx="9789">
                  <c:v>11673</c:v>
                </c:pt>
                <c:pt idx="9790">
                  <c:v>11693</c:v>
                </c:pt>
                <c:pt idx="9791">
                  <c:v>11746</c:v>
                </c:pt>
                <c:pt idx="9792">
                  <c:v>11798</c:v>
                </c:pt>
                <c:pt idx="9793">
                  <c:v>11807</c:v>
                </c:pt>
                <c:pt idx="9794">
                  <c:v>11850</c:v>
                </c:pt>
                <c:pt idx="9795">
                  <c:v>11888</c:v>
                </c:pt>
                <c:pt idx="9796">
                  <c:v>11930</c:v>
                </c:pt>
                <c:pt idx="9797">
                  <c:v>11986</c:v>
                </c:pt>
                <c:pt idx="9798">
                  <c:v>12011</c:v>
                </c:pt>
                <c:pt idx="9799">
                  <c:v>12049</c:v>
                </c:pt>
                <c:pt idx="9800">
                  <c:v>12086</c:v>
                </c:pt>
                <c:pt idx="9801">
                  <c:v>12159</c:v>
                </c:pt>
                <c:pt idx="9802">
                  <c:v>12184</c:v>
                </c:pt>
                <c:pt idx="9803">
                  <c:v>12242</c:v>
                </c:pt>
                <c:pt idx="9804">
                  <c:v>12246</c:v>
                </c:pt>
                <c:pt idx="9805">
                  <c:v>12292</c:v>
                </c:pt>
                <c:pt idx="9806">
                  <c:v>12364</c:v>
                </c:pt>
                <c:pt idx="9807">
                  <c:v>12377</c:v>
                </c:pt>
                <c:pt idx="9808">
                  <c:v>12442</c:v>
                </c:pt>
                <c:pt idx="9809">
                  <c:v>12447</c:v>
                </c:pt>
                <c:pt idx="9810">
                  <c:v>12488</c:v>
                </c:pt>
                <c:pt idx="9811">
                  <c:v>12559</c:v>
                </c:pt>
                <c:pt idx="9812">
                  <c:v>12604</c:v>
                </c:pt>
                <c:pt idx="9813">
                  <c:v>12623</c:v>
                </c:pt>
                <c:pt idx="9814">
                  <c:v>12653</c:v>
                </c:pt>
                <c:pt idx="9815">
                  <c:v>12696</c:v>
                </c:pt>
                <c:pt idx="9816">
                  <c:v>12759</c:v>
                </c:pt>
                <c:pt idx="9817">
                  <c:v>12803</c:v>
                </c:pt>
                <c:pt idx="9818">
                  <c:v>12817</c:v>
                </c:pt>
                <c:pt idx="9819">
                  <c:v>12879</c:v>
                </c:pt>
                <c:pt idx="9820">
                  <c:v>12916</c:v>
                </c:pt>
                <c:pt idx="9821">
                  <c:v>12954</c:v>
                </c:pt>
                <c:pt idx="9822">
                  <c:v>12980</c:v>
                </c:pt>
                <c:pt idx="9823">
                  <c:v>13031</c:v>
                </c:pt>
                <c:pt idx="9824">
                  <c:v>13051</c:v>
                </c:pt>
                <c:pt idx="9825">
                  <c:v>13099</c:v>
                </c:pt>
                <c:pt idx="9826">
                  <c:v>13147</c:v>
                </c:pt>
                <c:pt idx="9827">
                  <c:v>13192</c:v>
                </c:pt>
                <c:pt idx="9828">
                  <c:v>13216</c:v>
                </c:pt>
                <c:pt idx="9829">
                  <c:v>13254</c:v>
                </c:pt>
                <c:pt idx="9830">
                  <c:v>13316</c:v>
                </c:pt>
                <c:pt idx="9831">
                  <c:v>13343</c:v>
                </c:pt>
                <c:pt idx="9832">
                  <c:v>13404</c:v>
                </c:pt>
                <c:pt idx="9833">
                  <c:v>13409</c:v>
                </c:pt>
                <c:pt idx="9834">
                  <c:v>13459</c:v>
                </c:pt>
                <c:pt idx="9835">
                  <c:v>13513</c:v>
                </c:pt>
                <c:pt idx="9836">
                  <c:v>13558</c:v>
                </c:pt>
                <c:pt idx="9837">
                  <c:v>13576</c:v>
                </c:pt>
                <c:pt idx="9838">
                  <c:v>13612</c:v>
                </c:pt>
                <c:pt idx="9839">
                  <c:v>13649</c:v>
                </c:pt>
                <c:pt idx="9840">
                  <c:v>13705</c:v>
                </c:pt>
                <c:pt idx="9841">
                  <c:v>13751</c:v>
                </c:pt>
                <c:pt idx="9842">
                  <c:v>13795</c:v>
                </c:pt>
                <c:pt idx="9843">
                  <c:v>13824</c:v>
                </c:pt>
                <c:pt idx="9844">
                  <c:v>13856</c:v>
                </c:pt>
                <c:pt idx="9845">
                  <c:v>13890</c:v>
                </c:pt>
                <c:pt idx="9846">
                  <c:v>13953</c:v>
                </c:pt>
                <c:pt idx="9847">
                  <c:v>13996</c:v>
                </c:pt>
                <c:pt idx="9848">
                  <c:v>14023</c:v>
                </c:pt>
                <c:pt idx="9849">
                  <c:v>14071</c:v>
                </c:pt>
                <c:pt idx="9850">
                  <c:v>14111</c:v>
                </c:pt>
                <c:pt idx="9851">
                  <c:v>14133</c:v>
                </c:pt>
                <c:pt idx="9852">
                  <c:v>14187</c:v>
                </c:pt>
                <c:pt idx="9853">
                  <c:v>14226</c:v>
                </c:pt>
                <c:pt idx="9854">
                  <c:v>14272</c:v>
                </c:pt>
                <c:pt idx="9855">
                  <c:v>14315</c:v>
                </c:pt>
                <c:pt idx="9856">
                  <c:v>14349</c:v>
                </c:pt>
                <c:pt idx="9857">
                  <c:v>14385</c:v>
                </c:pt>
                <c:pt idx="9858">
                  <c:v>14417</c:v>
                </c:pt>
                <c:pt idx="9859">
                  <c:v>14476</c:v>
                </c:pt>
                <c:pt idx="9860">
                  <c:v>14523</c:v>
                </c:pt>
                <c:pt idx="9861">
                  <c:v>14545</c:v>
                </c:pt>
                <c:pt idx="9862">
                  <c:v>14581</c:v>
                </c:pt>
                <c:pt idx="9863">
                  <c:v>14629</c:v>
                </c:pt>
                <c:pt idx="9864">
                  <c:v>14648</c:v>
                </c:pt>
                <c:pt idx="9865">
                  <c:v>14697</c:v>
                </c:pt>
                <c:pt idx="9866">
                  <c:v>14727</c:v>
                </c:pt>
                <c:pt idx="9867">
                  <c:v>14766</c:v>
                </c:pt>
                <c:pt idx="9868">
                  <c:v>14822</c:v>
                </c:pt>
                <c:pt idx="9869">
                  <c:v>14861</c:v>
                </c:pt>
                <c:pt idx="9870">
                  <c:v>14886</c:v>
                </c:pt>
                <c:pt idx="9871">
                  <c:v>14963</c:v>
                </c:pt>
                <c:pt idx="9872">
                  <c:v>14968</c:v>
                </c:pt>
                <c:pt idx="9873">
                  <c:v>15006</c:v>
                </c:pt>
                <c:pt idx="9874">
                  <c:v>15072</c:v>
                </c:pt>
                <c:pt idx="9875">
                  <c:v>15113</c:v>
                </c:pt>
                <c:pt idx="9876">
                  <c:v>15140</c:v>
                </c:pt>
                <c:pt idx="9877">
                  <c:v>15192</c:v>
                </c:pt>
                <c:pt idx="9878">
                  <c:v>15208</c:v>
                </c:pt>
                <c:pt idx="9879">
                  <c:v>15246</c:v>
                </c:pt>
                <c:pt idx="9880">
                  <c:v>15297</c:v>
                </c:pt>
                <c:pt idx="9881">
                  <c:v>15340</c:v>
                </c:pt>
                <c:pt idx="9882">
                  <c:v>15370</c:v>
                </c:pt>
                <c:pt idx="9883">
                  <c:v>15435</c:v>
                </c:pt>
                <c:pt idx="9884">
                  <c:v>15446</c:v>
                </c:pt>
                <c:pt idx="9885">
                  <c:v>15495</c:v>
                </c:pt>
                <c:pt idx="9886">
                  <c:v>15538</c:v>
                </c:pt>
                <c:pt idx="9887">
                  <c:v>15598</c:v>
                </c:pt>
                <c:pt idx="9888">
                  <c:v>15643</c:v>
                </c:pt>
                <c:pt idx="9889">
                  <c:v>15659</c:v>
                </c:pt>
                <c:pt idx="9890">
                  <c:v>15703</c:v>
                </c:pt>
                <c:pt idx="9891">
                  <c:v>15755</c:v>
                </c:pt>
                <c:pt idx="9892">
                  <c:v>15772</c:v>
                </c:pt>
                <c:pt idx="9893">
                  <c:v>15836</c:v>
                </c:pt>
                <c:pt idx="9894">
                  <c:v>15885</c:v>
                </c:pt>
                <c:pt idx="9895">
                  <c:v>15916</c:v>
                </c:pt>
                <c:pt idx="9896">
                  <c:v>15947</c:v>
                </c:pt>
                <c:pt idx="9897">
                  <c:v>15982</c:v>
                </c:pt>
                <c:pt idx="9898">
                  <c:v>16011</c:v>
                </c:pt>
                <c:pt idx="9899">
                  <c:v>16081</c:v>
                </c:pt>
                <c:pt idx="9900">
                  <c:v>16109</c:v>
                </c:pt>
                <c:pt idx="9901">
                  <c:v>16149</c:v>
                </c:pt>
                <c:pt idx="9902">
                  <c:v>16194</c:v>
                </c:pt>
                <c:pt idx="9903">
                  <c:v>16225</c:v>
                </c:pt>
                <c:pt idx="9904">
                  <c:v>16280</c:v>
                </c:pt>
                <c:pt idx="9905">
                  <c:v>16308</c:v>
                </c:pt>
                <c:pt idx="9906">
                  <c:v>16360</c:v>
                </c:pt>
                <c:pt idx="9907">
                  <c:v>16385</c:v>
                </c:pt>
                <c:pt idx="9908">
                  <c:v>16418</c:v>
                </c:pt>
                <c:pt idx="9909">
                  <c:v>16466</c:v>
                </c:pt>
                <c:pt idx="9910">
                  <c:v>16500</c:v>
                </c:pt>
                <c:pt idx="9911">
                  <c:v>16548</c:v>
                </c:pt>
                <c:pt idx="9912">
                  <c:v>16582</c:v>
                </c:pt>
                <c:pt idx="9913">
                  <c:v>16618</c:v>
                </c:pt>
                <c:pt idx="9914">
                  <c:v>16682</c:v>
                </c:pt>
                <c:pt idx="9915">
                  <c:v>16700</c:v>
                </c:pt>
                <c:pt idx="9916">
                  <c:v>16747</c:v>
                </c:pt>
                <c:pt idx="9917">
                  <c:v>16771</c:v>
                </c:pt>
                <c:pt idx="9918">
                  <c:v>16841</c:v>
                </c:pt>
                <c:pt idx="9919">
                  <c:v>16847</c:v>
                </c:pt>
                <c:pt idx="9920">
                  <c:v>16902</c:v>
                </c:pt>
                <c:pt idx="9921">
                  <c:v>16935</c:v>
                </c:pt>
                <c:pt idx="9922">
                  <c:v>16972</c:v>
                </c:pt>
                <c:pt idx="9923">
                  <c:v>17022</c:v>
                </c:pt>
                <c:pt idx="9924">
                  <c:v>17081</c:v>
                </c:pt>
                <c:pt idx="9925">
                  <c:v>17103</c:v>
                </c:pt>
                <c:pt idx="9926">
                  <c:v>17158</c:v>
                </c:pt>
                <c:pt idx="9927">
                  <c:v>17195</c:v>
                </c:pt>
                <c:pt idx="9928">
                  <c:v>17236</c:v>
                </c:pt>
                <c:pt idx="9929">
                  <c:v>17279</c:v>
                </c:pt>
                <c:pt idx="9930">
                  <c:v>17313</c:v>
                </c:pt>
                <c:pt idx="9931">
                  <c:v>17361</c:v>
                </c:pt>
                <c:pt idx="9932">
                  <c:v>17379</c:v>
                </c:pt>
                <c:pt idx="9933">
                  <c:v>17430</c:v>
                </c:pt>
                <c:pt idx="9934">
                  <c:v>17456</c:v>
                </c:pt>
                <c:pt idx="9935">
                  <c:v>17488</c:v>
                </c:pt>
                <c:pt idx="9936">
                  <c:v>17544</c:v>
                </c:pt>
                <c:pt idx="9937">
                  <c:v>17601</c:v>
                </c:pt>
                <c:pt idx="9938">
                  <c:v>17643</c:v>
                </c:pt>
                <c:pt idx="9939">
                  <c:v>17672</c:v>
                </c:pt>
                <c:pt idx="9940">
                  <c:v>17714</c:v>
                </c:pt>
                <c:pt idx="9941">
                  <c:v>17729</c:v>
                </c:pt>
                <c:pt idx="9942">
                  <c:v>17787</c:v>
                </c:pt>
                <c:pt idx="9943">
                  <c:v>17838</c:v>
                </c:pt>
                <c:pt idx="9944">
                  <c:v>17853</c:v>
                </c:pt>
                <c:pt idx="9945">
                  <c:v>17898</c:v>
                </c:pt>
                <c:pt idx="9946">
                  <c:v>17959</c:v>
                </c:pt>
                <c:pt idx="9947">
                  <c:v>17973</c:v>
                </c:pt>
                <c:pt idx="9948">
                  <c:v>18028</c:v>
                </c:pt>
                <c:pt idx="9949">
                  <c:v>18052</c:v>
                </c:pt>
                <c:pt idx="9950">
                  <c:v>18087</c:v>
                </c:pt>
                <c:pt idx="9951">
                  <c:v>18151</c:v>
                </c:pt>
                <c:pt idx="9952">
                  <c:v>18189</c:v>
                </c:pt>
                <c:pt idx="9953">
                  <c:v>18239</c:v>
                </c:pt>
                <c:pt idx="9954">
                  <c:v>18263</c:v>
                </c:pt>
                <c:pt idx="9955">
                  <c:v>18301</c:v>
                </c:pt>
                <c:pt idx="9956">
                  <c:v>18364</c:v>
                </c:pt>
                <c:pt idx="9957">
                  <c:v>18395</c:v>
                </c:pt>
                <c:pt idx="9958">
                  <c:v>18422</c:v>
                </c:pt>
                <c:pt idx="9959">
                  <c:v>18475</c:v>
                </c:pt>
                <c:pt idx="9960">
                  <c:v>18499</c:v>
                </c:pt>
                <c:pt idx="9961">
                  <c:v>18526</c:v>
                </c:pt>
                <c:pt idx="9962">
                  <c:v>18567</c:v>
                </c:pt>
                <c:pt idx="9963">
                  <c:v>18606</c:v>
                </c:pt>
                <c:pt idx="9964">
                  <c:v>18673</c:v>
                </c:pt>
                <c:pt idx="9965">
                  <c:v>18722</c:v>
                </c:pt>
                <c:pt idx="9966">
                  <c:v>18727</c:v>
                </c:pt>
                <c:pt idx="9967">
                  <c:v>18794</c:v>
                </c:pt>
                <c:pt idx="9968">
                  <c:v>18824</c:v>
                </c:pt>
                <c:pt idx="9969">
                  <c:v>18846</c:v>
                </c:pt>
                <c:pt idx="9970">
                  <c:v>18921</c:v>
                </c:pt>
                <c:pt idx="9971">
                  <c:v>18928</c:v>
                </c:pt>
                <c:pt idx="9972">
                  <c:v>18995</c:v>
                </c:pt>
                <c:pt idx="9973">
                  <c:v>19035</c:v>
                </c:pt>
                <c:pt idx="9974">
                  <c:v>19078</c:v>
                </c:pt>
                <c:pt idx="9975">
                  <c:v>19117</c:v>
                </c:pt>
                <c:pt idx="9976">
                  <c:v>19135</c:v>
                </c:pt>
                <c:pt idx="9977">
                  <c:v>19170</c:v>
                </c:pt>
                <c:pt idx="9978">
                  <c:v>19217</c:v>
                </c:pt>
                <c:pt idx="9979">
                  <c:v>19265</c:v>
                </c:pt>
                <c:pt idx="9980">
                  <c:v>19321</c:v>
                </c:pt>
                <c:pt idx="9981">
                  <c:v>19364</c:v>
                </c:pt>
                <c:pt idx="9982">
                  <c:v>19378</c:v>
                </c:pt>
                <c:pt idx="9983">
                  <c:v>19438</c:v>
                </c:pt>
                <c:pt idx="9984">
                  <c:v>19480</c:v>
                </c:pt>
                <c:pt idx="9985">
                  <c:v>19522</c:v>
                </c:pt>
                <c:pt idx="9986">
                  <c:v>19537</c:v>
                </c:pt>
                <c:pt idx="9987">
                  <c:v>19591</c:v>
                </c:pt>
                <c:pt idx="9988">
                  <c:v>19637</c:v>
                </c:pt>
                <c:pt idx="9989">
                  <c:v>19662</c:v>
                </c:pt>
                <c:pt idx="9990">
                  <c:v>19702</c:v>
                </c:pt>
                <c:pt idx="9991">
                  <c:v>19763</c:v>
                </c:pt>
                <c:pt idx="9992">
                  <c:v>19793</c:v>
                </c:pt>
                <c:pt idx="9993">
                  <c:v>19818</c:v>
                </c:pt>
                <c:pt idx="9994">
                  <c:v>19870</c:v>
                </c:pt>
                <c:pt idx="9995">
                  <c:v>19906</c:v>
                </c:pt>
                <c:pt idx="9996">
                  <c:v>19933</c:v>
                </c:pt>
                <c:pt idx="9997">
                  <c:v>19968</c:v>
                </c:pt>
                <c:pt idx="9998">
                  <c:v>20009</c:v>
                </c:pt>
                <c:pt idx="9999">
                  <c:v>20047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A6-4ABF-9304-C4C979168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61843328"/>
        <c:axId val="483118608"/>
      </c:lineChart>
      <c:catAx>
        <c:axId val="7618433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3118608"/>
        <c:crosses val="autoZero"/>
        <c:auto val="1"/>
        <c:lblAlgn val="ctr"/>
        <c:lblOffset val="100"/>
        <c:noMultiLvlLbl val="0"/>
      </c:catAx>
      <c:valAx>
        <c:axId val="483118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r>
                  <a:rPr lang="en-US" sz="1000" b="0" i="0" baseline="0">
                    <a:effectLst/>
                  </a:rPr>
                  <a:t> </a:t>
                </a:r>
                <a:r>
                  <a:rPr lang="ru-RU" sz="1000" b="0" i="0" baseline="0">
                    <a:effectLst/>
                  </a:rPr>
                  <a:t>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843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QuasiOrdered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QuasiOrdered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Лист1!$T$2:$T$11</c:f>
              <c:numCache>
                <c:formatCode>General</c:formatCode>
                <c:ptCount val="10"/>
                <c:pt idx="0">
                  <c:v>72.666666666666671</c:v>
                </c:pt>
                <c:pt idx="1">
                  <c:v>135.66666666666666</c:v>
                </c:pt>
                <c:pt idx="2">
                  <c:v>213.66666666666666</c:v>
                </c:pt>
                <c:pt idx="3">
                  <c:v>270.66666666666669</c:v>
                </c:pt>
                <c:pt idx="4">
                  <c:v>364.33333333333331</c:v>
                </c:pt>
                <c:pt idx="5">
                  <c:v>443</c:v>
                </c:pt>
                <c:pt idx="6">
                  <c:v>521</c:v>
                </c:pt>
                <c:pt idx="7">
                  <c:v>599</c:v>
                </c:pt>
                <c:pt idx="8">
                  <c:v>698</c:v>
                </c:pt>
                <c:pt idx="9">
                  <c:v>734.66666666666663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41-4385-995A-898CBE7F68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QuasiOrdered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Лист1!$Y$3:$Y$10002</c:f>
              <c:numCache>
                <c:formatCode>General</c:formatCode>
                <c:ptCount val="10000"/>
                <c:pt idx="0">
                  <c:v>0</c:v>
                </c:pt>
                <c:pt idx="1">
                  <c:v>5</c:v>
                </c:pt>
                <c:pt idx="2">
                  <c:v>6</c:v>
                </c:pt>
                <c:pt idx="3" formatCode="mmm\-yy">
                  <c:v>0</c:v>
                </c:pt>
                <c:pt idx="4">
                  <c:v>15.999700000000001</c:v>
                </c:pt>
                <c:pt idx="5">
                  <c:v>19.999400000000001</c:v>
                </c:pt>
                <c:pt idx="6">
                  <c:v>28.998200000000001</c:v>
                </c:pt>
                <c:pt idx="7">
                  <c:v>37.996600000000001</c:v>
                </c:pt>
                <c:pt idx="8">
                  <c:v>42.995399999999997</c:v>
                </c:pt>
                <c:pt idx="9">
                  <c:v>44.994799999999998</c:v>
                </c:pt>
                <c:pt idx="10">
                  <c:v>51.991999999999997</c:v>
                </c:pt>
                <c:pt idx="11">
                  <c:v>53.991</c:v>
                </c:pt>
                <c:pt idx="12">
                  <c:v>58.988</c:v>
                </c:pt>
                <c:pt idx="13">
                  <c:v>63.984499999999997</c:v>
                </c:pt>
                <c:pt idx="14">
                  <c:v>70.9786</c:v>
                </c:pt>
                <c:pt idx="15">
                  <c:v>77.971900000000005</c:v>
                </c:pt>
                <c:pt idx="16">
                  <c:v>85.962999999999994</c:v>
                </c:pt>
                <c:pt idx="17">
                  <c:v>94.951599999999999</c:v>
                </c:pt>
                <c:pt idx="18">
                  <c:v>100.943</c:v>
                </c:pt>
                <c:pt idx="19">
                  <c:v>104.937</c:v>
                </c:pt>
                <c:pt idx="20">
                  <c:v>109.928</c:v>
                </c:pt>
                <c:pt idx="21">
                  <c:v>117.91200000000001</c:v>
                </c:pt>
                <c:pt idx="22">
                  <c:v>124.89700000000001</c:v>
                </c:pt>
                <c:pt idx="23">
                  <c:v>130.88200000000001</c:v>
                </c:pt>
                <c:pt idx="24">
                  <c:v>132.87700000000001</c:v>
                </c:pt>
                <c:pt idx="25">
                  <c:v>138.86000000000001</c:v>
                </c:pt>
                <c:pt idx="26">
                  <c:v>146.83600000000001</c:v>
                </c:pt>
                <c:pt idx="27">
                  <c:v>151.81899999999999</c:v>
                </c:pt>
                <c:pt idx="28">
                  <c:v>160.786</c:v>
                </c:pt>
                <c:pt idx="29">
                  <c:v>160.786</c:v>
                </c:pt>
                <c:pt idx="30">
                  <c:v>168.75299999999999</c:v>
                </c:pt>
                <c:pt idx="31">
                  <c:v>170.744</c:v>
                </c:pt>
                <c:pt idx="32">
                  <c:v>173.73</c:v>
                </c:pt>
                <c:pt idx="33">
                  <c:v>176.715</c:v>
                </c:pt>
                <c:pt idx="34">
                  <c:v>176.715</c:v>
                </c:pt>
                <c:pt idx="35">
                  <c:v>184.66900000000001</c:v>
                </c:pt>
                <c:pt idx="36">
                  <c:v>187.65100000000001</c:v>
                </c:pt>
                <c:pt idx="37">
                  <c:v>194.607</c:v>
                </c:pt>
                <c:pt idx="38">
                  <c:v>194.607</c:v>
                </c:pt>
                <c:pt idx="39">
                  <c:v>201.55699999999999</c:v>
                </c:pt>
                <c:pt idx="40">
                  <c:v>207.512</c:v>
                </c:pt>
                <c:pt idx="41">
                  <c:v>212.47200000000001</c:v>
                </c:pt>
                <c:pt idx="42">
                  <c:v>218.423</c:v>
                </c:pt>
                <c:pt idx="43">
                  <c:v>226.35300000000001</c:v>
                </c:pt>
                <c:pt idx="44">
                  <c:v>230.31700000000001</c:v>
                </c:pt>
                <c:pt idx="45">
                  <c:v>238.24</c:v>
                </c:pt>
                <c:pt idx="46">
                  <c:v>245.17099999999999</c:v>
                </c:pt>
                <c:pt idx="47">
                  <c:v>248.13900000000001</c:v>
                </c:pt>
                <c:pt idx="48">
                  <c:v>249.12799999999999</c:v>
                </c:pt>
                <c:pt idx="49">
                  <c:v>256.04899999999998</c:v>
                </c:pt>
                <c:pt idx="50">
                  <c:v>260.00200000000001</c:v>
                </c:pt>
                <c:pt idx="51">
                  <c:v>260.00200000000001</c:v>
                </c:pt>
                <c:pt idx="52">
                  <c:v>263.95</c:v>
                </c:pt>
                <c:pt idx="53">
                  <c:v>264.93700000000001</c:v>
                </c:pt>
                <c:pt idx="54">
                  <c:v>267.89600000000002</c:v>
                </c:pt>
                <c:pt idx="55">
                  <c:v>270.85300000000001</c:v>
                </c:pt>
                <c:pt idx="56">
                  <c:v>273.80799999999999</c:v>
                </c:pt>
                <c:pt idx="57">
                  <c:v>282.66899999999998</c:v>
                </c:pt>
                <c:pt idx="58">
                  <c:v>288.57299999999998</c:v>
                </c:pt>
                <c:pt idx="59">
                  <c:v>290.54000000000002</c:v>
                </c:pt>
                <c:pt idx="60">
                  <c:v>296.43700000000001</c:v>
                </c:pt>
                <c:pt idx="61">
                  <c:v>299.38400000000001</c:v>
                </c:pt>
                <c:pt idx="62">
                  <c:v>302.32900000000001</c:v>
                </c:pt>
                <c:pt idx="63">
                  <c:v>311.15899999999999</c:v>
                </c:pt>
                <c:pt idx="64">
                  <c:v>312.13900000000001</c:v>
                </c:pt>
                <c:pt idx="65">
                  <c:v>316.05900000000003</c:v>
                </c:pt>
                <c:pt idx="66">
                  <c:v>318.017</c:v>
                </c:pt>
                <c:pt idx="67">
                  <c:v>320.95299999999997</c:v>
                </c:pt>
                <c:pt idx="68">
                  <c:v>320.95299999999997</c:v>
                </c:pt>
                <c:pt idx="69">
                  <c:v>325.839</c:v>
                </c:pt>
                <c:pt idx="70">
                  <c:v>325.839</c:v>
                </c:pt>
                <c:pt idx="71">
                  <c:v>326.815</c:v>
                </c:pt>
                <c:pt idx="72">
                  <c:v>329.74099999999999</c:v>
                </c:pt>
                <c:pt idx="73">
                  <c:v>337.53699999999998</c:v>
                </c:pt>
                <c:pt idx="74">
                  <c:v>346.30200000000002</c:v>
                </c:pt>
                <c:pt idx="75">
                  <c:v>346.30200000000002</c:v>
                </c:pt>
                <c:pt idx="76">
                  <c:v>353.108</c:v>
                </c:pt>
                <c:pt idx="77">
                  <c:v>360.88099999999997</c:v>
                </c:pt>
                <c:pt idx="78">
                  <c:v>369.61900000000003</c:v>
                </c:pt>
                <c:pt idx="79">
                  <c:v>377.38</c:v>
                </c:pt>
                <c:pt idx="80">
                  <c:v>385.13499999999999</c:v>
                </c:pt>
                <c:pt idx="81">
                  <c:v>389.97800000000001</c:v>
                </c:pt>
                <c:pt idx="82">
                  <c:v>395.78500000000003</c:v>
                </c:pt>
                <c:pt idx="83">
                  <c:v>401.58699999999999</c:v>
                </c:pt>
                <c:pt idx="84">
                  <c:v>410.28199999999998</c:v>
                </c:pt>
                <c:pt idx="85">
                  <c:v>417.04</c:v>
                </c:pt>
                <c:pt idx="86">
                  <c:v>420.89800000000002</c:v>
                </c:pt>
                <c:pt idx="87">
                  <c:v>427.64400000000001</c:v>
                </c:pt>
                <c:pt idx="88">
                  <c:v>427.64400000000001</c:v>
                </c:pt>
                <c:pt idx="89">
                  <c:v>427.64400000000001</c:v>
                </c:pt>
                <c:pt idx="90">
                  <c:v>432.45</c:v>
                </c:pt>
                <c:pt idx="91">
                  <c:v>439.17200000000003</c:v>
                </c:pt>
                <c:pt idx="92">
                  <c:v>439.17200000000003</c:v>
                </c:pt>
                <c:pt idx="93">
                  <c:v>443.96499999999997</c:v>
                </c:pt>
                <c:pt idx="94">
                  <c:v>445.88</c:v>
                </c:pt>
                <c:pt idx="95">
                  <c:v>448.75</c:v>
                </c:pt>
                <c:pt idx="96">
                  <c:v>449.70600000000002</c:v>
                </c:pt>
                <c:pt idx="97">
                  <c:v>452.57100000000003</c:v>
                </c:pt>
                <c:pt idx="98">
                  <c:v>457.34</c:v>
                </c:pt>
                <c:pt idx="99">
                  <c:v>462.10500000000002</c:v>
                </c:pt>
                <c:pt idx="100">
                  <c:v>469.721</c:v>
                </c:pt>
                <c:pt idx="101">
                  <c:v>471.62400000000002</c:v>
                </c:pt>
                <c:pt idx="102">
                  <c:v>480.17399999999998</c:v>
                </c:pt>
                <c:pt idx="103">
                  <c:v>487.767</c:v>
                </c:pt>
                <c:pt idx="104">
                  <c:v>491.55900000000003</c:v>
                </c:pt>
                <c:pt idx="105">
                  <c:v>491.55900000000003</c:v>
                </c:pt>
                <c:pt idx="106">
                  <c:v>494.39800000000002</c:v>
                </c:pt>
                <c:pt idx="107">
                  <c:v>495.34300000000002</c:v>
                </c:pt>
                <c:pt idx="108">
                  <c:v>495.34300000000002</c:v>
                </c:pt>
                <c:pt idx="109">
                  <c:v>503.83</c:v>
                </c:pt>
                <c:pt idx="110">
                  <c:v>511.36500000000001</c:v>
                </c:pt>
                <c:pt idx="111">
                  <c:v>517.01</c:v>
                </c:pt>
                <c:pt idx="112">
                  <c:v>524.529</c:v>
                </c:pt>
                <c:pt idx="113">
                  <c:v>531.1</c:v>
                </c:pt>
                <c:pt idx="114">
                  <c:v>536.726</c:v>
                </c:pt>
                <c:pt idx="115">
                  <c:v>537.66300000000001</c:v>
                </c:pt>
                <c:pt idx="116">
                  <c:v>543.27499999999998</c:v>
                </c:pt>
                <c:pt idx="117">
                  <c:v>547.01300000000003</c:v>
                </c:pt>
                <c:pt idx="118">
                  <c:v>553.54499999999996</c:v>
                </c:pt>
                <c:pt idx="119">
                  <c:v>560.06899999999996</c:v>
                </c:pt>
                <c:pt idx="120">
                  <c:v>563.79300000000001</c:v>
                </c:pt>
                <c:pt idx="121">
                  <c:v>563.79300000000001</c:v>
                </c:pt>
                <c:pt idx="122">
                  <c:v>566.57899999999995</c:v>
                </c:pt>
                <c:pt idx="123">
                  <c:v>567.50599999999997</c:v>
                </c:pt>
                <c:pt idx="124">
                  <c:v>568.43299999999999</c:v>
                </c:pt>
                <c:pt idx="125">
                  <c:v>569.35799999999995</c:v>
                </c:pt>
                <c:pt idx="126">
                  <c:v>573.97699999999998</c:v>
                </c:pt>
                <c:pt idx="127">
                  <c:v>575.82299999999998</c:v>
                </c:pt>
                <c:pt idx="128">
                  <c:v>580.42999999999995</c:v>
                </c:pt>
                <c:pt idx="129">
                  <c:v>588.71199999999999</c:v>
                </c:pt>
                <c:pt idx="130">
                  <c:v>590.54999999999995</c:v>
                </c:pt>
                <c:pt idx="131">
                  <c:v>595.13900000000001</c:v>
                </c:pt>
                <c:pt idx="132">
                  <c:v>602.471</c:v>
                </c:pt>
                <c:pt idx="133">
                  <c:v>607.04700000000003</c:v>
                </c:pt>
                <c:pt idx="134">
                  <c:v>607.96100000000001</c:v>
                </c:pt>
                <c:pt idx="135">
                  <c:v>612.524</c:v>
                </c:pt>
                <c:pt idx="136">
                  <c:v>612.524</c:v>
                </c:pt>
                <c:pt idx="137">
                  <c:v>618.89499999999998</c:v>
                </c:pt>
                <c:pt idx="138">
                  <c:v>618.89499999999998</c:v>
                </c:pt>
                <c:pt idx="139">
                  <c:v>622.52499999999998</c:v>
                </c:pt>
                <c:pt idx="140">
                  <c:v>625.24300000000005</c:v>
                </c:pt>
                <c:pt idx="141">
                  <c:v>627.95799999999997</c:v>
                </c:pt>
                <c:pt idx="142">
                  <c:v>628.86099999999999</c:v>
                </c:pt>
                <c:pt idx="143">
                  <c:v>629.76400000000001</c:v>
                </c:pt>
                <c:pt idx="144">
                  <c:v>630.66399999999999</c:v>
                </c:pt>
                <c:pt idx="145">
                  <c:v>636.96</c:v>
                </c:pt>
                <c:pt idx="146">
                  <c:v>636.96</c:v>
                </c:pt>
                <c:pt idx="147">
                  <c:v>640.54700000000003</c:v>
                </c:pt>
                <c:pt idx="148">
                  <c:v>645.02300000000002</c:v>
                </c:pt>
                <c:pt idx="149">
                  <c:v>646.81100000000004</c:v>
                </c:pt>
                <c:pt idx="150">
                  <c:v>653.05799999999999</c:v>
                </c:pt>
                <c:pt idx="151">
                  <c:v>659.29499999999996</c:v>
                </c:pt>
                <c:pt idx="152">
                  <c:v>667.30100000000004</c:v>
                </c:pt>
                <c:pt idx="153">
                  <c:v>667.30100000000004</c:v>
                </c:pt>
                <c:pt idx="154">
                  <c:v>670.84799999999996</c:v>
                </c:pt>
                <c:pt idx="155">
                  <c:v>672.61800000000005</c:v>
                </c:pt>
                <c:pt idx="156">
                  <c:v>676.15300000000002</c:v>
                </c:pt>
                <c:pt idx="157">
                  <c:v>681.447</c:v>
                </c:pt>
                <c:pt idx="158">
                  <c:v>681.447</c:v>
                </c:pt>
                <c:pt idx="159">
                  <c:v>683.20600000000002</c:v>
                </c:pt>
                <c:pt idx="160">
                  <c:v>688.47199999999998</c:v>
                </c:pt>
                <c:pt idx="161">
                  <c:v>688.47199999999998</c:v>
                </c:pt>
                <c:pt idx="162">
                  <c:v>688.47199999999998</c:v>
                </c:pt>
                <c:pt idx="163">
                  <c:v>694.58500000000004</c:v>
                </c:pt>
                <c:pt idx="164">
                  <c:v>697.2</c:v>
                </c:pt>
                <c:pt idx="165">
                  <c:v>701.55100000000004</c:v>
                </c:pt>
                <c:pt idx="166">
                  <c:v>707.63199999999995</c:v>
                </c:pt>
                <c:pt idx="167">
                  <c:v>713.70100000000002</c:v>
                </c:pt>
                <c:pt idx="168">
                  <c:v>716.298</c:v>
                </c:pt>
                <c:pt idx="169">
                  <c:v>724.07299999999998</c:v>
                </c:pt>
                <c:pt idx="170">
                  <c:v>730.10900000000004</c:v>
                </c:pt>
                <c:pt idx="171">
                  <c:v>733.55200000000002</c:v>
                </c:pt>
                <c:pt idx="172">
                  <c:v>741.28499999999997</c:v>
                </c:pt>
                <c:pt idx="173">
                  <c:v>744.71500000000003</c:v>
                </c:pt>
                <c:pt idx="174">
                  <c:v>749.85</c:v>
                </c:pt>
                <c:pt idx="175">
                  <c:v>750.70500000000004</c:v>
                </c:pt>
                <c:pt idx="176">
                  <c:v>758.37800000000004</c:v>
                </c:pt>
                <c:pt idx="177">
                  <c:v>763.48400000000004</c:v>
                </c:pt>
                <c:pt idx="178">
                  <c:v>770.279</c:v>
                </c:pt>
                <c:pt idx="179">
                  <c:v>777.06</c:v>
                </c:pt>
                <c:pt idx="180">
                  <c:v>780.44399999999996</c:v>
                </c:pt>
                <c:pt idx="181">
                  <c:v>783.822</c:v>
                </c:pt>
                <c:pt idx="182">
                  <c:v>786.35</c:v>
                </c:pt>
                <c:pt idx="183">
                  <c:v>786.35</c:v>
                </c:pt>
                <c:pt idx="184">
                  <c:v>786.35</c:v>
                </c:pt>
                <c:pt idx="185">
                  <c:v>790.53700000000003</c:v>
                </c:pt>
                <c:pt idx="186">
                  <c:v>797.22400000000005</c:v>
                </c:pt>
                <c:pt idx="187">
                  <c:v>800.56</c:v>
                </c:pt>
                <c:pt idx="188">
                  <c:v>806.38599999999997</c:v>
                </c:pt>
                <c:pt idx="189">
                  <c:v>813.86199999999997</c:v>
                </c:pt>
                <c:pt idx="190">
                  <c:v>820.49300000000005</c:v>
                </c:pt>
                <c:pt idx="191">
                  <c:v>821.32</c:v>
                </c:pt>
                <c:pt idx="192">
                  <c:v>828.74699999999996</c:v>
                </c:pt>
                <c:pt idx="193">
                  <c:v>834.51199999999994</c:v>
                </c:pt>
                <c:pt idx="194">
                  <c:v>836.97699999999998</c:v>
                </c:pt>
                <c:pt idx="195">
                  <c:v>841.89700000000005</c:v>
                </c:pt>
                <c:pt idx="196">
                  <c:v>848.44200000000001</c:v>
                </c:pt>
                <c:pt idx="197">
                  <c:v>849.25900000000001</c:v>
                </c:pt>
                <c:pt idx="198">
                  <c:v>851.702</c:v>
                </c:pt>
                <c:pt idx="199">
                  <c:v>854.14</c:v>
                </c:pt>
                <c:pt idx="200">
                  <c:v>857.38400000000001</c:v>
                </c:pt>
                <c:pt idx="201">
                  <c:v>857.38400000000001</c:v>
                </c:pt>
                <c:pt idx="202">
                  <c:v>859.80499999999995</c:v>
                </c:pt>
                <c:pt idx="203">
                  <c:v>862.221</c:v>
                </c:pt>
                <c:pt idx="204">
                  <c:v>867.84500000000003</c:v>
                </c:pt>
                <c:pt idx="205">
                  <c:v>873.45600000000002</c:v>
                </c:pt>
                <c:pt idx="206">
                  <c:v>880.65300000000002</c:v>
                </c:pt>
                <c:pt idx="207">
                  <c:v>881.45100000000002</c:v>
                </c:pt>
                <c:pt idx="208">
                  <c:v>885.43100000000004</c:v>
                </c:pt>
                <c:pt idx="209">
                  <c:v>891.78300000000002</c:v>
                </c:pt>
                <c:pt idx="210">
                  <c:v>895.74300000000005</c:v>
                </c:pt>
                <c:pt idx="211">
                  <c:v>902.85400000000004</c:v>
                </c:pt>
                <c:pt idx="212">
                  <c:v>905.21900000000005</c:v>
                </c:pt>
                <c:pt idx="213">
                  <c:v>912.29600000000005</c:v>
                </c:pt>
                <c:pt idx="214">
                  <c:v>917.00199999999995</c:v>
                </c:pt>
                <c:pt idx="215">
                  <c:v>920.13099999999997</c:v>
                </c:pt>
                <c:pt idx="216">
                  <c:v>926.375</c:v>
                </c:pt>
                <c:pt idx="217">
                  <c:v>926.375</c:v>
                </c:pt>
                <c:pt idx="218">
                  <c:v>933.36300000000006</c:v>
                </c:pt>
                <c:pt idx="219">
                  <c:v>934.13800000000003</c:v>
                </c:pt>
                <c:pt idx="220">
                  <c:v>941.09</c:v>
                </c:pt>
                <c:pt idx="221">
                  <c:v>941.09</c:v>
                </c:pt>
                <c:pt idx="222">
                  <c:v>942.62699999999995</c:v>
                </c:pt>
                <c:pt idx="223">
                  <c:v>947.99300000000005</c:v>
                </c:pt>
                <c:pt idx="224">
                  <c:v>952.57899999999995</c:v>
                </c:pt>
                <c:pt idx="225">
                  <c:v>959.44100000000003</c:v>
                </c:pt>
                <c:pt idx="226">
                  <c:v>960.96199999999999</c:v>
                </c:pt>
                <c:pt idx="227">
                  <c:v>966.27099999999996</c:v>
                </c:pt>
                <c:pt idx="228">
                  <c:v>967.02700000000004</c:v>
                </c:pt>
                <c:pt idx="229">
                  <c:v>967.78099999999995</c:v>
                </c:pt>
                <c:pt idx="230">
                  <c:v>973.79899999999998</c:v>
                </c:pt>
                <c:pt idx="231">
                  <c:v>977.54899999999998</c:v>
                </c:pt>
                <c:pt idx="232">
                  <c:v>979.79399999999998</c:v>
                </c:pt>
                <c:pt idx="233">
                  <c:v>985.76099999999997</c:v>
                </c:pt>
                <c:pt idx="234">
                  <c:v>991.71199999999999</c:v>
                </c:pt>
                <c:pt idx="235">
                  <c:v>998.38699999999994</c:v>
                </c:pt>
                <c:pt idx="236">
                  <c:v>1003.56</c:v>
                </c:pt>
                <c:pt idx="237">
                  <c:v>1005.78</c:v>
                </c:pt>
                <c:pt idx="238">
                  <c:v>1007.98</c:v>
                </c:pt>
                <c:pt idx="239">
                  <c:v>1010.92</c:v>
                </c:pt>
                <c:pt idx="240">
                  <c:v>1016.03</c:v>
                </c:pt>
                <c:pt idx="241">
                  <c:v>1020.41</c:v>
                </c:pt>
                <c:pt idx="242">
                  <c:v>1024.77</c:v>
                </c:pt>
                <c:pt idx="243">
                  <c:v>1030.57</c:v>
                </c:pt>
                <c:pt idx="244">
                  <c:v>1034.9000000000001</c:v>
                </c:pt>
                <c:pt idx="245">
                  <c:v>1039.94</c:v>
                </c:pt>
                <c:pt idx="246">
                  <c:v>1042.82</c:v>
                </c:pt>
                <c:pt idx="247">
                  <c:v>1049.26</c:v>
                </c:pt>
                <c:pt idx="248">
                  <c:v>1051.4000000000001</c:v>
                </c:pt>
                <c:pt idx="249">
                  <c:v>1051.4000000000001</c:v>
                </c:pt>
                <c:pt idx="250">
                  <c:v>1057.78</c:v>
                </c:pt>
                <c:pt idx="251">
                  <c:v>1063.44</c:v>
                </c:pt>
                <c:pt idx="252">
                  <c:v>1066.97</c:v>
                </c:pt>
                <c:pt idx="253">
                  <c:v>1069.78</c:v>
                </c:pt>
                <c:pt idx="254">
                  <c:v>1075.3800000000001</c:v>
                </c:pt>
                <c:pt idx="255">
                  <c:v>1081.6600000000001</c:v>
                </c:pt>
                <c:pt idx="256">
                  <c:v>1084.45</c:v>
                </c:pt>
                <c:pt idx="257">
                  <c:v>1089.3</c:v>
                </c:pt>
                <c:pt idx="258">
                  <c:v>1091.3800000000001</c:v>
                </c:pt>
                <c:pt idx="259">
                  <c:v>1092.07</c:v>
                </c:pt>
                <c:pt idx="260">
                  <c:v>1094.1300000000001</c:v>
                </c:pt>
                <c:pt idx="261">
                  <c:v>1094.81</c:v>
                </c:pt>
                <c:pt idx="262">
                  <c:v>1098.9000000000001</c:v>
                </c:pt>
                <c:pt idx="263">
                  <c:v>1101.6199999999999</c:v>
                </c:pt>
                <c:pt idx="264">
                  <c:v>1106.3699999999999</c:v>
                </c:pt>
                <c:pt idx="265">
                  <c:v>1107.04</c:v>
                </c:pt>
                <c:pt idx="266">
                  <c:v>1108.3900000000001</c:v>
                </c:pt>
                <c:pt idx="267">
                  <c:v>1109.06</c:v>
                </c:pt>
                <c:pt idx="268">
                  <c:v>1110.4000000000001</c:v>
                </c:pt>
                <c:pt idx="269">
                  <c:v>1110.4000000000001</c:v>
                </c:pt>
                <c:pt idx="270">
                  <c:v>1111.72</c:v>
                </c:pt>
                <c:pt idx="271">
                  <c:v>1115.69</c:v>
                </c:pt>
                <c:pt idx="272">
                  <c:v>1120.3</c:v>
                </c:pt>
                <c:pt idx="273">
                  <c:v>1123.5899999999999</c:v>
                </c:pt>
                <c:pt idx="274">
                  <c:v>1127.51</c:v>
                </c:pt>
                <c:pt idx="275">
                  <c:v>1128.1600000000001</c:v>
                </c:pt>
                <c:pt idx="276">
                  <c:v>1132.71</c:v>
                </c:pt>
                <c:pt idx="277">
                  <c:v>1135.3</c:v>
                </c:pt>
                <c:pt idx="278">
                  <c:v>1140.46</c:v>
                </c:pt>
                <c:pt idx="279">
                  <c:v>1143.67</c:v>
                </c:pt>
                <c:pt idx="280">
                  <c:v>1145.5899999999999</c:v>
                </c:pt>
                <c:pt idx="281">
                  <c:v>1151.32</c:v>
                </c:pt>
                <c:pt idx="282">
                  <c:v>1156.4000000000001</c:v>
                </c:pt>
                <c:pt idx="283">
                  <c:v>1160.2</c:v>
                </c:pt>
                <c:pt idx="284">
                  <c:v>1161.46</c:v>
                </c:pt>
                <c:pt idx="285">
                  <c:v>1163.97</c:v>
                </c:pt>
                <c:pt idx="286">
                  <c:v>1168.3499999999999</c:v>
                </c:pt>
                <c:pt idx="287">
                  <c:v>1172.08</c:v>
                </c:pt>
                <c:pt idx="288">
                  <c:v>1174.56</c:v>
                </c:pt>
                <c:pt idx="289">
                  <c:v>1177.6500000000001</c:v>
                </c:pt>
                <c:pt idx="290">
                  <c:v>1178.27</c:v>
                </c:pt>
                <c:pt idx="291">
                  <c:v>1181.33</c:v>
                </c:pt>
                <c:pt idx="292">
                  <c:v>1181.94</c:v>
                </c:pt>
                <c:pt idx="293">
                  <c:v>1186.2</c:v>
                </c:pt>
                <c:pt idx="294">
                  <c:v>1188.02</c:v>
                </c:pt>
                <c:pt idx="295">
                  <c:v>1188.6199999999999</c:v>
                </c:pt>
                <c:pt idx="296">
                  <c:v>1189.82</c:v>
                </c:pt>
                <c:pt idx="297">
                  <c:v>1194.5999999999999</c:v>
                </c:pt>
                <c:pt idx="298">
                  <c:v>1195.2</c:v>
                </c:pt>
                <c:pt idx="299">
                  <c:v>1195.79</c:v>
                </c:pt>
                <c:pt idx="300">
                  <c:v>1198.74</c:v>
                </c:pt>
                <c:pt idx="301">
                  <c:v>1199.92</c:v>
                </c:pt>
                <c:pt idx="302">
                  <c:v>1203.43</c:v>
                </c:pt>
                <c:pt idx="303">
                  <c:v>1207.51</c:v>
                </c:pt>
                <c:pt idx="304">
                  <c:v>1212.73</c:v>
                </c:pt>
                <c:pt idx="305">
                  <c:v>1215.6199999999999</c:v>
                </c:pt>
                <c:pt idx="306">
                  <c:v>1218.49</c:v>
                </c:pt>
                <c:pt idx="307">
                  <c:v>1223.6400000000001</c:v>
                </c:pt>
                <c:pt idx="308">
                  <c:v>1223.6400000000001</c:v>
                </c:pt>
                <c:pt idx="309">
                  <c:v>1226.48</c:v>
                </c:pt>
                <c:pt idx="310">
                  <c:v>1231.56</c:v>
                </c:pt>
                <c:pt idx="311">
                  <c:v>1234.3699999999999</c:v>
                </c:pt>
                <c:pt idx="312">
                  <c:v>1239.4100000000001</c:v>
                </c:pt>
                <c:pt idx="313">
                  <c:v>1243.31</c:v>
                </c:pt>
                <c:pt idx="314">
                  <c:v>1247.19</c:v>
                </c:pt>
                <c:pt idx="315">
                  <c:v>1250.5</c:v>
                </c:pt>
                <c:pt idx="316">
                  <c:v>1251.5899999999999</c:v>
                </c:pt>
                <c:pt idx="317">
                  <c:v>1256.51</c:v>
                </c:pt>
                <c:pt idx="318">
                  <c:v>1261.4100000000001</c:v>
                </c:pt>
                <c:pt idx="319">
                  <c:v>1266.28</c:v>
                </c:pt>
                <c:pt idx="320">
                  <c:v>1268.43</c:v>
                </c:pt>
                <c:pt idx="321">
                  <c:v>1270.04</c:v>
                </c:pt>
                <c:pt idx="322">
                  <c:v>1273.24</c:v>
                </c:pt>
                <c:pt idx="323">
                  <c:v>1276.42</c:v>
                </c:pt>
                <c:pt idx="324">
                  <c:v>1278.53</c:v>
                </c:pt>
                <c:pt idx="325">
                  <c:v>1282.21</c:v>
                </c:pt>
                <c:pt idx="326">
                  <c:v>1283.77</c:v>
                </c:pt>
                <c:pt idx="327">
                  <c:v>1287.4100000000001</c:v>
                </c:pt>
                <c:pt idx="328">
                  <c:v>1291.03</c:v>
                </c:pt>
                <c:pt idx="329">
                  <c:v>1291.55</c:v>
                </c:pt>
                <c:pt idx="330">
                  <c:v>1296.1500000000001</c:v>
                </c:pt>
                <c:pt idx="331">
                  <c:v>1299.21</c:v>
                </c:pt>
                <c:pt idx="332">
                  <c:v>1301.74</c:v>
                </c:pt>
                <c:pt idx="333">
                  <c:v>1302.24</c:v>
                </c:pt>
                <c:pt idx="334">
                  <c:v>1305.25</c:v>
                </c:pt>
                <c:pt idx="335">
                  <c:v>1307.24</c:v>
                </c:pt>
                <c:pt idx="336">
                  <c:v>1310.71</c:v>
                </c:pt>
                <c:pt idx="337">
                  <c:v>1315.14</c:v>
                </c:pt>
                <c:pt idx="338">
                  <c:v>1317.1</c:v>
                </c:pt>
                <c:pt idx="339">
                  <c:v>1319.05</c:v>
                </c:pt>
                <c:pt idx="340">
                  <c:v>1319.05</c:v>
                </c:pt>
                <c:pt idx="341">
                  <c:v>1319.53</c:v>
                </c:pt>
                <c:pt idx="342">
                  <c:v>1320.97</c:v>
                </c:pt>
                <c:pt idx="343">
                  <c:v>1320.97</c:v>
                </c:pt>
                <c:pt idx="344">
                  <c:v>1324.29</c:v>
                </c:pt>
                <c:pt idx="345">
                  <c:v>1324.29</c:v>
                </c:pt>
                <c:pt idx="346">
                  <c:v>1325.22</c:v>
                </c:pt>
                <c:pt idx="347">
                  <c:v>1327.55</c:v>
                </c:pt>
                <c:pt idx="348">
                  <c:v>1330.32</c:v>
                </c:pt>
                <c:pt idx="349">
                  <c:v>1330.32</c:v>
                </c:pt>
                <c:pt idx="350">
                  <c:v>1333.52</c:v>
                </c:pt>
                <c:pt idx="351">
                  <c:v>1335.79</c:v>
                </c:pt>
                <c:pt idx="352">
                  <c:v>1336.24</c:v>
                </c:pt>
                <c:pt idx="353">
                  <c:v>1338.03</c:v>
                </c:pt>
                <c:pt idx="354">
                  <c:v>1342.04</c:v>
                </c:pt>
                <c:pt idx="355">
                  <c:v>1345.59</c:v>
                </c:pt>
                <c:pt idx="356">
                  <c:v>1347.35</c:v>
                </c:pt>
                <c:pt idx="357">
                  <c:v>1349.09</c:v>
                </c:pt>
                <c:pt idx="358">
                  <c:v>1353</c:v>
                </c:pt>
                <c:pt idx="359">
                  <c:v>1353.43</c:v>
                </c:pt>
                <c:pt idx="360">
                  <c:v>1357.29</c:v>
                </c:pt>
                <c:pt idx="361">
                  <c:v>1359.85</c:v>
                </c:pt>
                <c:pt idx="362">
                  <c:v>1360.69</c:v>
                </c:pt>
                <c:pt idx="363">
                  <c:v>1363.63</c:v>
                </c:pt>
                <c:pt idx="364">
                  <c:v>1366.97</c:v>
                </c:pt>
                <c:pt idx="365">
                  <c:v>1369.46</c:v>
                </c:pt>
                <c:pt idx="366">
                  <c:v>1371.1</c:v>
                </c:pt>
                <c:pt idx="367">
                  <c:v>1373.15</c:v>
                </c:pt>
                <c:pt idx="368">
                  <c:v>1376.8</c:v>
                </c:pt>
                <c:pt idx="369">
                  <c:v>1376.8</c:v>
                </c:pt>
                <c:pt idx="370">
                  <c:v>1380.4</c:v>
                </c:pt>
                <c:pt idx="371">
                  <c:v>1383.97</c:v>
                </c:pt>
                <c:pt idx="372">
                  <c:v>1387.52</c:v>
                </c:pt>
                <c:pt idx="373">
                  <c:v>1389.87</c:v>
                </c:pt>
                <c:pt idx="374">
                  <c:v>1392.98</c:v>
                </c:pt>
                <c:pt idx="375">
                  <c:v>1396.06</c:v>
                </c:pt>
                <c:pt idx="376">
                  <c:v>1397.21</c:v>
                </c:pt>
                <c:pt idx="377">
                  <c:v>1397.59</c:v>
                </c:pt>
                <c:pt idx="378">
                  <c:v>1400.23</c:v>
                </c:pt>
                <c:pt idx="379">
                  <c:v>1400.98</c:v>
                </c:pt>
                <c:pt idx="380">
                  <c:v>1402.46</c:v>
                </c:pt>
                <c:pt idx="381">
                  <c:v>1405.41</c:v>
                </c:pt>
                <c:pt idx="382">
                  <c:v>1407.96</c:v>
                </c:pt>
                <c:pt idx="383">
                  <c:v>1407.96</c:v>
                </c:pt>
                <c:pt idx="384">
                  <c:v>1410.12</c:v>
                </c:pt>
                <c:pt idx="385">
                  <c:v>1411.54</c:v>
                </c:pt>
                <c:pt idx="386">
                  <c:v>1414.73</c:v>
                </c:pt>
                <c:pt idx="387">
                  <c:v>1415.78</c:v>
                </c:pt>
                <c:pt idx="388">
                  <c:v>1415.78</c:v>
                </c:pt>
                <c:pt idx="389">
                  <c:v>1417.16</c:v>
                </c:pt>
                <c:pt idx="390">
                  <c:v>1418.52</c:v>
                </c:pt>
                <c:pt idx="391">
                  <c:v>1418.86</c:v>
                </c:pt>
                <c:pt idx="392">
                  <c:v>1419.53</c:v>
                </c:pt>
                <c:pt idx="393">
                  <c:v>1421.2</c:v>
                </c:pt>
                <c:pt idx="394">
                  <c:v>1422.52</c:v>
                </c:pt>
                <c:pt idx="395">
                  <c:v>1422.52</c:v>
                </c:pt>
                <c:pt idx="396">
                  <c:v>1423.49</c:v>
                </c:pt>
                <c:pt idx="397">
                  <c:v>1426.38</c:v>
                </c:pt>
                <c:pt idx="398">
                  <c:v>1427.97</c:v>
                </c:pt>
                <c:pt idx="399">
                  <c:v>1427.97</c:v>
                </c:pt>
                <c:pt idx="400">
                  <c:v>1427.65</c:v>
                </c:pt>
                <c:pt idx="401">
                  <c:v>1427.34</c:v>
                </c:pt>
                <c:pt idx="402">
                  <c:v>1426.43</c:v>
                </c:pt>
                <c:pt idx="403">
                  <c:v>1423.7</c:v>
                </c:pt>
                <c:pt idx="404">
                  <c:v>1422.8</c:v>
                </c:pt>
                <c:pt idx="405">
                  <c:v>1421.31</c:v>
                </c:pt>
                <c:pt idx="406">
                  <c:v>1419.84</c:v>
                </c:pt>
                <c:pt idx="407">
                  <c:v>1417.22</c:v>
                </c:pt>
                <c:pt idx="408">
                  <c:v>1416.94</c:v>
                </c:pt>
                <c:pt idx="409">
                  <c:v>1416.94</c:v>
                </c:pt>
                <c:pt idx="410">
                  <c:v>1416.94</c:v>
                </c:pt>
                <c:pt idx="411">
                  <c:v>1416.38</c:v>
                </c:pt>
                <c:pt idx="412">
                  <c:v>1416.1</c:v>
                </c:pt>
                <c:pt idx="413">
                  <c:v>1414.46</c:v>
                </c:pt>
                <c:pt idx="414">
                  <c:v>1412.31</c:v>
                </c:pt>
                <c:pt idx="415">
                  <c:v>1410.44</c:v>
                </c:pt>
                <c:pt idx="416">
                  <c:v>1409.65</c:v>
                </c:pt>
                <c:pt idx="417">
                  <c:v>1407.82</c:v>
                </c:pt>
                <c:pt idx="418">
                  <c:v>1407.82</c:v>
                </c:pt>
                <c:pt idx="419">
                  <c:v>1405.53</c:v>
                </c:pt>
                <c:pt idx="420">
                  <c:v>1403.26</c:v>
                </c:pt>
                <c:pt idx="421">
                  <c:v>1402.02</c:v>
                </c:pt>
                <c:pt idx="422">
                  <c:v>1400.3</c:v>
                </c:pt>
                <c:pt idx="423">
                  <c:v>1399.33</c:v>
                </c:pt>
                <c:pt idx="424">
                  <c:v>1398.85</c:v>
                </c:pt>
                <c:pt idx="425">
                  <c:v>1396.72</c:v>
                </c:pt>
                <c:pt idx="426">
                  <c:v>1394.85</c:v>
                </c:pt>
                <c:pt idx="427">
                  <c:v>1393.93</c:v>
                </c:pt>
                <c:pt idx="428">
                  <c:v>1393.02</c:v>
                </c:pt>
                <c:pt idx="429">
                  <c:v>1391.68</c:v>
                </c:pt>
                <c:pt idx="430">
                  <c:v>1391.01</c:v>
                </c:pt>
                <c:pt idx="431">
                  <c:v>1390.79</c:v>
                </c:pt>
                <c:pt idx="432">
                  <c:v>1389.29</c:v>
                </c:pt>
                <c:pt idx="433">
                  <c:v>1388.86</c:v>
                </c:pt>
                <c:pt idx="434">
                  <c:v>1387.61</c:v>
                </c:pt>
                <c:pt idx="435">
                  <c:v>1387.2</c:v>
                </c:pt>
                <c:pt idx="436">
                  <c:v>1386.39</c:v>
                </c:pt>
                <c:pt idx="437">
                  <c:v>1385.59</c:v>
                </c:pt>
                <c:pt idx="438">
                  <c:v>1385.39</c:v>
                </c:pt>
                <c:pt idx="439">
                  <c:v>1383.65</c:v>
                </c:pt>
                <c:pt idx="440">
                  <c:v>1381.94</c:v>
                </c:pt>
                <c:pt idx="441">
                  <c:v>1381.37</c:v>
                </c:pt>
                <c:pt idx="442">
                  <c:v>1379.9</c:v>
                </c:pt>
                <c:pt idx="443">
                  <c:v>1379.36</c:v>
                </c:pt>
                <c:pt idx="444">
                  <c:v>1379.18</c:v>
                </c:pt>
                <c:pt idx="445">
                  <c:v>1379.18</c:v>
                </c:pt>
                <c:pt idx="446">
                  <c:v>1378.66</c:v>
                </c:pt>
                <c:pt idx="447">
                  <c:v>1378.32</c:v>
                </c:pt>
                <c:pt idx="448">
                  <c:v>1377.83</c:v>
                </c:pt>
                <c:pt idx="449">
                  <c:v>1376.53</c:v>
                </c:pt>
                <c:pt idx="450">
                  <c:v>1375.57</c:v>
                </c:pt>
                <c:pt idx="451">
                  <c:v>1375.57</c:v>
                </c:pt>
                <c:pt idx="452">
                  <c:v>1374.19</c:v>
                </c:pt>
                <c:pt idx="453">
                  <c:v>1374.04</c:v>
                </c:pt>
                <c:pt idx="454">
                  <c:v>1373.3</c:v>
                </c:pt>
                <c:pt idx="455">
                  <c:v>1372.87</c:v>
                </c:pt>
                <c:pt idx="456">
                  <c:v>1372.17</c:v>
                </c:pt>
                <c:pt idx="457">
                  <c:v>1370.93</c:v>
                </c:pt>
                <c:pt idx="458">
                  <c:v>1369.71</c:v>
                </c:pt>
                <c:pt idx="459">
                  <c:v>1369.06</c:v>
                </c:pt>
                <c:pt idx="460">
                  <c:v>1368.8</c:v>
                </c:pt>
                <c:pt idx="461">
                  <c:v>1368.17</c:v>
                </c:pt>
                <c:pt idx="462">
                  <c:v>1367.81</c:v>
                </c:pt>
                <c:pt idx="463">
                  <c:v>1366.85</c:v>
                </c:pt>
                <c:pt idx="464">
                  <c:v>1366.62</c:v>
                </c:pt>
                <c:pt idx="465">
                  <c:v>1365.72</c:v>
                </c:pt>
                <c:pt idx="466">
                  <c:v>1365.39</c:v>
                </c:pt>
                <c:pt idx="467">
                  <c:v>1364.96</c:v>
                </c:pt>
                <c:pt idx="468">
                  <c:v>1364.86</c:v>
                </c:pt>
                <c:pt idx="469">
                  <c:v>1364.36</c:v>
                </c:pt>
                <c:pt idx="470">
                  <c:v>1364.16</c:v>
                </c:pt>
                <c:pt idx="471">
                  <c:v>1363.32</c:v>
                </c:pt>
                <c:pt idx="472">
                  <c:v>1362.86</c:v>
                </c:pt>
                <c:pt idx="473">
                  <c:v>1362.6</c:v>
                </c:pt>
                <c:pt idx="474">
                  <c:v>1362.26</c:v>
                </c:pt>
                <c:pt idx="475">
                  <c:v>1361.69</c:v>
                </c:pt>
                <c:pt idx="476">
                  <c:v>1361.53</c:v>
                </c:pt>
                <c:pt idx="477">
                  <c:v>1361.38</c:v>
                </c:pt>
                <c:pt idx="478">
                  <c:v>1361.02</c:v>
                </c:pt>
                <c:pt idx="479">
                  <c:v>1360.81</c:v>
                </c:pt>
                <c:pt idx="480">
                  <c:v>1360.35</c:v>
                </c:pt>
                <c:pt idx="481">
                  <c:v>1360.23</c:v>
                </c:pt>
                <c:pt idx="482">
                  <c:v>1359.81</c:v>
                </c:pt>
                <c:pt idx="483">
                  <c:v>1359.36</c:v>
                </c:pt>
                <c:pt idx="484">
                  <c:v>1359.25</c:v>
                </c:pt>
                <c:pt idx="485">
                  <c:v>1358.95</c:v>
                </c:pt>
                <c:pt idx="486">
                  <c:v>1358.76</c:v>
                </c:pt>
                <c:pt idx="487">
                  <c:v>1358.76</c:v>
                </c:pt>
                <c:pt idx="488">
                  <c:v>1358.64</c:v>
                </c:pt>
                <c:pt idx="489">
                  <c:v>1358.52</c:v>
                </c:pt>
                <c:pt idx="490">
                  <c:v>1358.49</c:v>
                </c:pt>
                <c:pt idx="491">
                  <c:v>1358.46</c:v>
                </c:pt>
                <c:pt idx="492">
                  <c:v>1358.32</c:v>
                </c:pt>
                <c:pt idx="493">
                  <c:v>1358.27</c:v>
                </c:pt>
                <c:pt idx="494">
                  <c:v>1358.16</c:v>
                </c:pt>
                <c:pt idx="495">
                  <c:v>1358.01</c:v>
                </c:pt>
                <c:pt idx="496">
                  <c:v>1357.97</c:v>
                </c:pt>
                <c:pt idx="497">
                  <c:v>1357.96</c:v>
                </c:pt>
                <c:pt idx="498">
                  <c:v>1357.91</c:v>
                </c:pt>
                <c:pt idx="499">
                  <c:v>1357.86</c:v>
                </c:pt>
                <c:pt idx="500">
                  <c:v>1357.88</c:v>
                </c:pt>
                <c:pt idx="501">
                  <c:v>1357.88</c:v>
                </c:pt>
                <c:pt idx="502">
                  <c:v>1357.86</c:v>
                </c:pt>
                <c:pt idx="503">
                  <c:v>1357.81</c:v>
                </c:pt>
                <c:pt idx="504">
                  <c:v>1357.81</c:v>
                </c:pt>
                <c:pt idx="505">
                  <c:v>1357.76</c:v>
                </c:pt>
                <c:pt idx="506">
                  <c:v>1357.76</c:v>
                </c:pt>
                <c:pt idx="507">
                  <c:v>1357.76</c:v>
                </c:pt>
                <c:pt idx="508">
                  <c:v>1357.57</c:v>
                </c:pt>
                <c:pt idx="509">
                  <c:v>1357.54</c:v>
                </c:pt>
                <c:pt idx="510">
                  <c:v>1357.4</c:v>
                </c:pt>
                <c:pt idx="511">
                  <c:v>1357.24</c:v>
                </c:pt>
                <c:pt idx="512">
                  <c:v>1356.97</c:v>
                </c:pt>
                <c:pt idx="513">
                  <c:v>1356.97</c:v>
                </c:pt>
                <c:pt idx="514">
                  <c:v>1356.76</c:v>
                </c:pt>
                <c:pt idx="515">
                  <c:v>1356.41</c:v>
                </c:pt>
                <c:pt idx="516">
                  <c:v>1356.36</c:v>
                </c:pt>
                <c:pt idx="517">
                  <c:v>1356.31</c:v>
                </c:pt>
                <c:pt idx="518">
                  <c:v>1355.83</c:v>
                </c:pt>
                <c:pt idx="519">
                  <c:v>1355.44</c:v>
                </c:pt>
                <c:pt idx="520">
                  <c:v>1355.2</c:v>
                </c:pt>
                <c:pt idx="521">
                  <c:v>1354.88</c:v>
                </c:pt>
                <c:pt idx="522">
                  <c:v>1354.36</c:v>
                </c:pt>
                <c:pt idx="523">
                  <c:v>1353.73</c:v>
                </c:pt>
                <c:pt idx="524">
                  <c:v>1353.3</c:v>
                </c:pt>
                <c:pt idx="525">
                  <c:v>1353.23</c:v>
                </c:pt>
                <c:pt idx="526">
                  <c:v>1352.52</c:v>
                </c:pt>
                <c:pt idx="527">
                  <c:v>1352.44</c:v>
                </c:pt>
                <c:pt idx="528">
                  <c:v>1352.02</c:v>
                </c:pt>
                <c:pt idx="529">
                  <c:v>1351.66</c:v>
                </c:pt>
                <c:pt idx="530">
                  <c:v>1351.39</c:v>
                </c:pt>
                <c:pt idx="531">
                  <c:v>1351.39</c:v>
                </c:pt>
                <c:pt idx="532">
                  <c:v>1350.52</c:v>
                </c:pt>
                <c:pt idx="533">
                  <c:v>1349.71</c:v>
                </c:pt>
                <c:pt idx="534">
                  <c:v>1349.3</c:v>
                </c:pt>
                <c:pt idx="535">
                  <c:v>1348.45</c:v>
                </c:pt>
                <c:pt idx="536">
                  <c:v>1347.46</c:v>
                </c:pt>
                <c:pt idx="537">
                  <c:v>1347.23</c:v>
                </c:pt>
                <c:pt idx="538">
                  <c:v>1346.77</c:v>
                </c:pt>
                <c:pt idx="539">
                  <c:v>1346.65</c:v>
                </c:pt>
                <c:pt idx="540">
                  <c:v>1346.41</c:v>
                </c:pt>
                <c:pt idx="541">
                  <c:v>1345.65</c:v>
                </c:pt>
                <c:pt idx="542">
                  <c:v>1344.88</c:v>
                </c:pt>
                <c:pt idx="543">
                  <c:v>1344.49</c:v>
                </c:pt>
                <c:pt idx="544">
                  <c:v>1343.41</c:v>
                </c:pt>
                <c:pt idx="545">
                  <c:v>1343</c:v>
                </c:pt>
                <c:pt idx="546">
                  <c:v>1343</c:v>
                </c:pt>
                <c:pt idx="547">
                  <c:v>1342.28</c:v>
                </c:pt>
                <c:pt idx="548">
                  <c:v>1341.54</c:v>
                </c:pt>
                <c:pt idx="549">
                  <c:v>1341.09</c:v>
                </c:pt>
                <c:pt idx="550">
                  <c:v>1340.63</c:v>
                </c:pt>
                <c:pt idx="551">
                  <c:v>1340.16</c:v>
                </c:pt>
                <c:pt idx="552">
                  <c:v>1338.73</c:v>
                </c:pt>
                <c:pt idx="553">
                  <c:v>1337.42</c:v>
                </c:pt>
                <c:pt idx="554">
                  <c:v>1336.43</c:v>
                </c:pt>
                <c:pt idx="555">
                  <c:v>1335.59</c:v>
                </c:pt>
                <c:pt idx="556">
                  <c:v>1334.73</c:v>
                </c:pt>
                <c:pt idx="557">
                  <c:v>1334.73</c:v>
                </c:pt>
                <c:pt idx="558">
                  <c:v>1333.12</c:v>
                </c:pt>
                <c:pt idx="559">
                  <c:v>1332.22</c:v>
                </c:pt>
                <c:pt idx="560">
                  <c:v>1332.03</c:v>
                </c:pt>
                <c:pt idx="561">
                  <c:v>1331.47</c:v>
                </c:pt>
                <c:pt idx="562">
                  <c:v>1329.95</c:v>
                </c:pt>
                <c:pt idx="563">
                  <c:v>1328.4</c:v>
                </c:pt>
                <c:pt idx="564">
                  <c:v>1327.02</c:v>
                </c:pt>
                <c:pt idx="565">
                  <c:v>1325.62</c:v>
                </c:pt>
                <c:pt idx="566">
                  <c:v>1325.62</c:v>
                </c:pt>
                <c:pt idx="567">
                  <c:v>1324.39</c:v>
                </c:pt>
                <c:pt idx="568">
                  <c:v>1324.39</c:v>
                </c:pt>
                <c:pt idx="569">
                  <c:v>1323.54</c:v>
                </c:pt>
                <c:pt idx="570">
                  <c:v>1322.04</c:v>
                </c:pt>
                <c:pt idx="571">
                  <c:v>1321.16</c:v>
                </c:pt>
                <c:pt idx="572">
                  <c:v>1320.28</c:v>
                </c:pt>
                <c:pt idx="573">
                  <c:v>1319.16</c:v>
                </c:pt>
                <c:pt idx="574">
                  <c:v>1317.79</c:v>
                </c:pt>
                <c:pt idx="575">
                  <c:v>1317.33</c:v>
                </c:pt>
                <c:pt idx="576">
                  <c:v>1316.86</c:v>
                </c:pt>
                <c:pt idx="577">
                  <c:v>1315.21</c:v>
                </c:pt>
                <c:pt idx="578">
                  <c:v>1314.73</c:v>
                </c:pt>
                <c:pt idx="579">
                  <c:v>1314.49</c:v>
                </c:pt>
                <c:pt idx="580">
                  <c:v>1313.26</c:v>
                </c:pt>
                <c:pt idx="581">
                  <c:v>1313.26</c:v>
                </c:pt>
                <c:pt idx="582">
                  <c:v>1311.25</c:v>
                </c:pt>
                <c:pt idx="583">
                  <c:v>1310.48</c:v>
                </c:pt>
                <c:pt idx="584">
                  <c:v>1308.68</c:v>
                </c:pt>
                <c:pt idx="585">
                  <c:v>1307.6300000000001</c:v>
                </c:pt>
                <c:pt idx="586">
                  <c:v>1306.8399999999999</c:v>
                </c:pt>
                <c:pt idx="587">
                  <c:v>1306.04</c:v>
                </c:pt>
                <c:pt idx="588">
                  <c:v>1305.5</c:v>
                </c:pt>
                <c:pt idx="589">
                  <c:v>1303.5899999999999</c:v>
                </c:pt>
                <c:pt idx="590">
                  <c:v>1301.6600000000001</c:v>
                </c:pt>
                <c:pt idx="591">
                  <c:v>1299.71</c:v>
                </c:pt>
                <c:pt idx="592">
                  <c:v>1297.17</c:v>
                </c:pt>
                <c:pt idx="593">
                  <c:v>1294.5999999999999</c:v>
                </c:pt>
                <c:pt idx="594">
                  <c:v>1293.74</c:v>
                </c:pt>
                <c:pt idx="595">
                  <c:v>1291.99</c:v>
                </c:pt>
                <c:pt idx="596">
                  <c:v>1291.99</c:v>
                </c:pt>
                <c:pt idx="597">
                  <c:v>1290.8</c:v>
                </c:pt>
                <c:pt idx="598">
                  <c:v>1288.4000000000001</c:v>
                </c:pt>
                <c:pt idx="599">
                  <c:v>1286.8900000000001</c:v>
                </c:pt>
                <c:pt idx="600">
                  <c:v>1289.3399999999999</c:v>
                </c:pt>
                <c:pt idx="601">
                  <c:v>1291.5</c:v>
                </c:pt>
                <c:pt idx="602">
                  <c:v>1292.1199999999999</c:v>
                </c:pt>
                <c:pt idx="603">
                  <c:v>1294.33</c:v>
                </c:pt>
                <c:pt idx="604">
                  <c:v>1294.33</c:v>
                </c:pt>
                <c:pt idx="605">
                  <c:v>1294.97</c:v>
                </c:pt>
                <c:pt idx="606">
                  <c:v>1297.24</c:v>
                </c:pt>
                <c:pt idx="607">
                  <c:v>1297.56</c:v>
                </c:pt>
                <c:pt idx="608">
                  <c:v>1299.8699999999999</c:v>
                </c:pt>
                <c:pt idx="609">
                  <c:v>1302.8699999999999</c:v>
                </c:pt>
                <c:pt idx="610">
                  <c:v>1304.55</c:v>
                </c:pt>
                <c:pt idx="611">
                  <c:v>1305.9000000000001</c:v>
                </c:pt>
                <c:pt idx="612">
                  <c:v>1306.5899999999999</c:v>
                </c:pt>
                <c:pt idx="613">
                  <c:v>1306.93</c:v>
                </c:pt>
                <c:pt idx="614">
                  <c:v>1310.06</c:v>
                </c:pt>
                <c:pt idx="615">
                  <c:v>1312.16</c:v>
                </c:pt>
                <c:pt idx="616">
                  <c:v>1314.99</c:v>
                </c:pt>
                <c:pt idx="617">
                  <c:v>1315.35</c:v>
                </c:pt>
                <c:pt idx="618">
                  <c:v>1317.5</c:v>
                </c:pt>
                <c:pt idx="619">
                  <c:v>1320.4</c:v>
                </c:pt>
                <c:pt idx="620">
                  <c:v>1320.77</c:v>
                </c:pt>
                <c:pt idx="621">
                  <c:v>1321.87</c:v>
                </c:pt>
                <c:pt idx="622">
                  <c:v>1324.1</c:v>
                </c:pt>
                <c:pt idx="623">
                  <c:v>1327.09</c:v>
                </c:pt>
                <c:pt idx="624">
                  <c:v>1329.35</c:v>
                </c:pt>
                <c:pt idx="625">
                  <c:v>1332.39</c:v>
                </c:pt>
                <c:pt idx="626">
                  <c:v>1333.15</c:v>
                </c:pt>
                <c:pt idx="627">
                  <c:v>1335.85</c:v>
                </c:pt>
                <c:pt idx="628">
                  <c:v>1338.57</c:v>
                </c:pt>
                <c:pt idx="629">
                  <c:v>1341.31</c:v>
                </c:pt>
                <c:pt idx="630">
                  <c:v>1341.71</c:v>
                </c:pt>
                <c:pt idx="631">
                  <c:v>1344.88</c:v>
                </c:pt>
                <c:pt idx="632">
                  <c:v>1345.28</c:v>
                </c:pt>
                <c:pt idx="633">
                  <c:v>1346.89</c:v>
                </c:pt>
                <c:pt idx="634">
                  <c:v>1348.92</c:v>
                </c:pt>
                <c:pt idx="635">
                  <c:v>1352.19</c:v>
                </c:pt>
                <c:pt idx="636">
                  <c:v>1352.19</c:v>
                </c:pt>
                <c:pt idx="637">
                  <c:v>1353.02</c:v>
                </c:pt>
                <c:pt idx="638">
                  <c:v>1353.02</c:v>
                </c:pt>
                <c:pt idx="639">
                  <c:v>1353.02</c:v>
                </c:pt>
                <c:pt idx="640">
                  <c:v>1353.44</c:v>
                </c:pt>
                <c:pt idx="641">
                  <c:v>1356</c:v>
                </c:pt>
                <c:pt idx="642">
                  <c:v>1358.57</c:v>
                </c:pt>
                <c:pt idx="643">
                  <c:v>1360.73</c:v>
                </c:pt>
                <c:pt idx="644">
                  <c:v>1362.9</c:v>
                </c:pt>
                <c:pt idx="645">
                  <c:v>1363.77</c:v>
                </c:pt>
                <c:pt idx="646">
                  <c:v>1366.85</c:v>
                </c:pt>
                <c:pt idx="647">
                  <c:v>1367.74</c:v>
                </c:pt>
                <c:pt idx="648">
                  <c:v>1371.75</c:v>
                </c:pt>
                <c:pt idx="649">
                  <c:v>1373.99</c:v>
                </c:pt>
                <c:pt idx="650">
                  <c:v>1374.89</c:v>
                </c:pt>
                <c:pt idx="651">
                  <c:v>1375.8</c:v>
                </c:pt>
                <c:pt idx="652">
                  <c:v>1379.46</c:v>
                </c:pt>
                <c:pt idx="653">
                  <c:v>1380.83</c:v>
                </c:pt>
                <c:pt idx="654">
                  <c:v>1384.53</c:v>
                </c:pt>
                <c:pt idx="655">
                  <c:v>1384.53</c:v>
                </c:pt>
                <c:pt idx="656">
                  <c:v>1385.47</c:v>
                </c:pt>
                <c:pt idx="657">
                  <c:v>1389.71</c:v>
                </c:pt>
                <c:pt idx="658">
                  <c:v>1393.02</c:v>
                </c:pt>
                <c:pt idx="659">
                  <c:v>1395.88</c:v>
                </c:pt>
                <c:pt idx="660">
                  <c:v>1395.88</c:v>
                </c:pt>
                <c:pt idx="661">
                  <c:v>1399.25</c:v>
                </c:pt>
                <c:pt idx="662">
                  <c:v>1402.64</c:v>
                </c:pt>
                <c:pt idx="663">
                  <c:v>1405.08</c:v>
                </c:pt>
                <c:pt idx="664">
                  <c:v>1409</c:v>
                </c:pt>
                <c:pt idx="665">
                  <c:v>1409.49</c:v>
                </c:pt>
                <c:pt idx="666">
                  <c:v>1410.98</c:v>
                </c:pt>
                <c:pt idx="667">
                  <c:v>1415.46</c:v>
                </c:pt>
                <c:pt idx="668">
                  <c:v>1415.96</c:v>
                </c:pt>
                <c:pt idx="669">
                  <c:v>1418.48</c:v>
                </c:pt>
                <c:pt idx="670">
                  <c:v>1421.01</c:v>
                </c:pt>
                <c:pt idx="671">
                  <c:v>1425.59</c:v>
                </c:pt>
                <c:pt idx="672">
                  <c:v>1425.59</c:v>
                </c:pt>
                <c:pt idx="673">
                  <c:v>1429.19</c:v>
                </c:pt>
                <c:pt idx="674">
                  <c:v>1432.3</c:v>
                </c:pt>
                <c:pt idx="675">
                  <c:v>1433.86</c:v>
                </c:pt>
                <c:pt idx="676">
                  <c:v>1437.51</c:v>
                </c:pt>
                <c:pt idx="677">
                  <c:v>1442.24</c:v>
                </c:pt>
                <c:pt idx="678">
                  <c:v>1446.99</c:v>
                </c:pt>
                <c:pt idx="679">
                  <c:v>1446.99</c:v>
                </c:pt>
                <c:pt idx="680">
                  <c:v>1450.72</c:v>
                </c:pt>
                <c:pt idx="681">
                  <c:v>1453.94</c:v>
                </c:pt>
                <c:pt idx="682">
                  <c:v>1455.55</c:v>
                </c:pt>
                <c:pt idx="683">
                  <c:v>1458.26</c:v>
                </c:pt>
                <c:pt idx="684">
                  <c:v>1458.26</c:v>
                </c:pt>
                <c:pt idx="685">
                  <c:v>1463.18</c:v>
                </c:pt>
                <c:pt idx="686">
                  <c:v>1467.02</c:v>
                </c:pt>
                <c:pt idx="687">
                  <c:v>1471.98</c:v>
                </c:pt>
                <c:pt idx="688">
                  <c:v>1474.2</c:v>
                </c:pt>
                <c:pt idx="689">
                  <c:v>1478.66</c:v>
                </c:pt>
                <c:pt idx="690">
                  <c:v>1483.69</c:v>
                </c:pt>
                <c:pt idx="691">
                  <c:v>1487.63</c:v>
                </c:pt>
                <c:pt idx="692">
                  <c:v>1489.88</c:v>
                </c:pt>
                <c:pt idx="693">
                  <c:v>1489.88</c:v>
                </c:pt>
                <c:pt idx="694">
                  <c:v>1493.3</c:v>
                </c:pt>
                <c:pt idx="695">
                  <c:v>1497.88</c:v>
                </c:pt>
                <c:pt idx="696">
                  <c:v>1497.88</c:v>
                </c:pt>
                <c:pt idx="697">
                  <c:v>1500.77</c:v>
                </c:pt>
                <c:pt idx="698">
                  <c:v>1505.99</c:v>
                </c:pt>
                <c:pt idx="699">
                  <c:v>1511.24</c:v>
                </c:pt>
                <c:pt idx="700">
                  <c:v>1511.24</c:v>
                </c:pt>
                <c:pt idx="701">
                  <c:v>1514.18</c:v>
                </c:pt>
                <c:pt idx="702">
                  <c:v>1517.13</c:v>
                </c:pt>
                <c:pt idx="703">
                  <c:v>1521.28</c:v>
                </c:pt>
                <c:pt idx="704">
                  <c:v>1522.47</c:v>
                </c:pt>
                <c:pt idx="705">
                  <c:v>1525.46</c:v>
                </c:pt>
                <c:pt idx="706">
                  <c:v>1525.46</c:v>
                </c:pt>
                <c:pt idx="707">
                  <c:v>1529.07</c:v>
                </c:pt>
                <c:pt idx="708">
                  <c:v>1533.31</c:v>
                </c:pt>
                <c:pt idx="709">
                  <c:v>1533.92</c:v>
                </c:pt>
                <c:pt idx="710">
                  <c:v>1536.36</c:v>
                </c:pt>
                <c:pt idx="711">
                  <c:v>1540.04</c:v>
                </c:pt>
                <c:pt idx="712">
                  <c:v>1541.27</c:v>
                </c:pt>
                <c:pt idx="713">
                  <c:v>1541.27</c:v>
                </c:pt>
                <c:pt idx="714">
                  <c:v>1542.51</c:v>
                </c:pt>
                <c:pt idx="715">
                  <c:v>1543.13</c:v>
                </c:pt>
                <c:pt idx="716">
                  <c:v>1548.76</c:v>
                </c:pt>
                <c:pt idx="717">
                  <c:v>1550.02</c:v>
                </c:pt>
                <c:pt idx="718">
                  <c:v>1552.54</c:v>
                </c:pt>
                <c:pt idx="719">
                  <c:v>1555.7</c:v>
                </c:pt>
                <c:pt idx="720">
                  <c:v>1558.88</c:v>
                </c:pt>
                <c:pt idx="721">
                  <c:v>1560.15</c:v>
                </c:pt>
                <c:pt idx="722">
                  <c:v>1560.79</c:v>
                </c:pt>
                <c:pt idx="723">
                  <c:v>1563.36</c:v>
                </c:pt>
                <c:pt idx="724">
                  <c:v>1567.87</c:v>
                </c:pt>
                <c:pt idx="725">
                  <c:v>1569.17</c:v>
                </c:pt>
                <c:pt idx="726">
                  <c:v>1574.36</c:v>
                </c:pt>
                <c:pt idx="727">
                  <c:v>1578.92</c:v>
                </c:pt>
                <c:pt idx="728">
                  <c:v>1584.16</c:v>
                </c:pt>
                <c:pt idx="729">
                  <c:v>1587.44</c:v>
                </c:pt>
                <c:pt idx="730">
                  <c:v>1590.08</c:v>
                </c:pt>
                <c:pt idx="731">
                  <c:v>1594.04</c:v>
                </c:pt>
                <c:pt idx="732">
                  <c:v>1598.69</c:v>
                </c:pt>
                <c:pt idx="733">
                  <c:v>1604.02</c:v>
                </c:pt>
                <c:pt idx="734">
                  <c:v>1604.02</c:v>
                </c:pt>
                <c:pt idx="735">
                  <c:v>1608.71</c:v>
                </c:pt>
                <c:pt idx="736">
                  <c:v>1614.77</c:v>
                </c:pt>
                <c:pt idx="737">
                  <c:v>1616.12</c:v>
                </c:pt>
                <c:pt idx="738">
                  <c:v>1618.15</c:v>
                </c:pt>
                <c:pt idx="739">
                  <c:v>1622.23</c:v>
                </c:pt>
                <c:pt idx="740">
                  <c:v>1625.64</c:v>
                </c:pt>
                <c:pt idx="741">
                  <c:v>1629.07</c:v>
                </c:pt>
                <c:pt idx="742">
                  <c:v>1629.75</c:v>
                </c:pt>
                <c:pt idx="743">
                  <c:v>1631.82</c:v>
                </c:pt>
                <c:pt idx="744">
                  <c:v>1633.2</c:v>
                </c:pt>
                <c:pt idx="745">
                  <c:v>1638.06</c:v>
                </c:pt>
                <c:pt idx="746">
                  <c:v>1639.45</c:v>
                </c:pt>
                <c:pt idx="747">
                  <c:v>1645.74</c:v>
                </c:pt>
                <c:pt idx="748">
                  <c:v>1645.74</c:v>
                </c:pt>
                <c:pt idx="749">
                  <c:v>1646.44</c:v>
                </c:pt>
                <c:pt idx="750">
                  <c:v>1646.44</c:v>
                </c:pt>
                <c:pt idx="751">
                  <c:v>1647.85</c:v>
                </c:pt>
                <c:pt idx="752">
                  <c:v>1652.11</c:v>
                </c:pt>
                <c:pt idx="753">
                  <c:v>1652.82</c:v>
                </c:pt>
                <c:pt idx="754">
                  <c:v>1657.82</c:v>
                </c:pt>
                <c:pt idx="755">
                  <c:v>1662.83</c:v>
                </c:pt>
                <c:pt idx="756">
                  <c:v>1664.26</c:v>
                </c:pt>
                <c:pt idx="757">
                  <c:v>1664.98</c:v>
                </c:pt>
                <c:pt idx="758">
                  <c:v>1669.32</c:v>
                </c:pt>
                <c:pt idx="759">
                  <c:v>1669.32</c:v>
                </c:pt>
                <c:pt idx="760">
                  <c:v>1670.05</c:v>
                </c:pt>
                <c:pt idx="761">
                  <c:v>1670.77</c:v>
                </c:pt>
                <c:pt idx="762">
                  <c:v>1677.35</c:v>
                </c:pt>
                <c:pt idx="763">
                  <c:v>1679.55</c:v>
                </c:pt>
                <c:pt idx="764">
                  <c:v>1681.76</c:v>
                </c:pt>
                <c:pt idx="765">
                  <c:v>1686.19</c:v>
                </c:pt>
                <c:pt idx="766">
                  <c:v>1692.84</c:v>
                </c:pt>
                <c:pt idx="767">
                  <c:v>1697.29</c:v>
                </c:pt>
                <c:pt idx="768">
                  <c:v>1699.52</c:v>
                </c:pt>
                <c:pt idx="769">
                  <c:v>1706.24</c:v>
                </c:pt>
                <c:pt idx="770">
                  <c:v>1710.73</c:v>
                </c:pt>
                <c:pt idx="771">
                  <c:v>1714.48</c:v>
                </c:pt>
                <c:pt idx="772">
                  <c:v>1715.23</c:v>
                </c:pt>
                <c:pt idx="773">
                  <c:v>1722.02</c:v>
                </c:pt>
                <c:pt idx="774">
                  <c:v>1722.02</c:v>
                </c:pt>
                <c:pt idx="775">
                  <c:v>1727.33</c:v>
                </c:pt>
                <c:pt idx="776">
                  <c:v>1728.85</c:v>
                </c:pt>
                <c:pt idx="777">
                  <c:v>1731.13</c:v>
                </c:pt>
                <c:pt idx="778">
                  <c:v>1731.9</c:v>
                </c:pt>
                <c:pt idx="779">
                  <c:v>1731.9</c:v>
                </c:pt>
                <c:pt idx="780">
                  <c:v>1731.9</c:v>
                </c:pt>
                <c:pt idx="781">
                  <c:v>1731.9</c:v>
                </c:pt>
                <c:pt idx="782">
                  <c:v>1734.22</c:v>
                </c:pt>
                <c:pt idx="783">
                  <c:v>1741.19</c:v>
                </c:pt>
                <c:pt idx="784">
                  <c:v>1741.96</c:v>
                </c:pt>
                <c:pt idx="785">
                  <c:v>1743.52</c:v>
                </c:pt>
                <c:pt idx="786">
                  <c:v>1750.54</c:v>
                </c:pt>
                <c:pt idx="787">
                  <c:v>1750.54</c:v>
                </c:pt>
                <c:pt idx="788">
                  <c:v>1750.54</c:v>
                </c:pt>
                <c:pt idx="789">
                  <c:v>1752.9</c:v>
                </c:pt>
                <c:pt idx="790">
                  <c:v>1752.9</c:v>
                </c:pt>
                <c:pt idx="791">
                  <c:v>1752.9</c:v>
                </c:pt>
                <c:pt idx="792">
                  <c:v>1756.07</c:v>
                </c:pt>
                <c:pt idx="793">
                  <c:v>1763.22</c:v>
                </c:pt>
                <c:pt idx="794">
                  <c:v>1765.6</c:v>
                </c:pt>
                <c:pt idx="795">
                  <c:v>1771.99</c:v>
                </c:pt>
                <c:pt idx="796">
                  <c:v>1773.59</c:v>
                </c:pt>
                <c:pt idx="797">
                  <c:v>1779.2</c:v>
                </c:pt>
                <c:pt idx="798">
                  <c:v>1782.41</c:v>
                </c:pt>
                <c:pt idx="799">
                  <c:v>1782.41</c:v>
                </c:pt>
                <c:pt idx="800">
                  <c:v>1787.25</c:v>
                </c:pt>
                <c:pt idx="801">
                  <c:v>1794.53</c:v>
                </c:pt>
                <c:pt idx="802">
                  <c:v>1795.35</c:v>
                </c:pt>
                <c:pt idx="803">
                  <c:v>1798.6</c:v>
                </c:pt>
                <c:pt idx="804">
                  <c:v>1804.3</c:v>
                </c:pt>
                <c:pt idx="805">
                  <c:v>1809.2</c:v>
                </c:pt>
                <c:pt idx="806">
                  <c:v>1816.56</c:v>
                </c:pt>
                <c:pt idx="807">
                  <c:v>1821.48</c:v>
                </c:pt>
                <c:pt idx="808">
                  <c:v>1826.41</c:v>
                </c:pt>
                <c:pt idx="809">
                  <c:v>1828.06</c:v>
                </c:pt>
                <c:pt idx="810">
                  <c:v>1828.88</c:v>
                </c:pt>
                <c:pt idx="811">
                  <c:v>1835.5</c:v>
                </c:pt>
                <c:pt idx="812">
                  <c:v>1842.13</c:v>
                </c:pt>
                <c:pt idx="813">
                  <c:v>1846.28</c:v>
                </c:pt>
                <c:pt idx="814">
                  <c:v>1851.28</c:v>
                </c:pt>
                <c:pt idx="815">
                  <c:v>1852.11</c:v>
                </c:pt>
                <c:pt idx="816">
                  <c:v>1854.62</c:v>
                </c:pt>
                <c:pt idx="817">
                  <c:v>1855.46</c:v>
                </c:pt>
                <c:pt idx="818">
                  <c:v>1859.65</c:v>
                </c:pt>
                <c:pt idx="819">
                  <c:v>1862.17</c:v>
                </c:pt>
                <c:pt idx="820">
                  <c:v>1864.7</c:v>
                </c:pt>
                <c:pt idx="821">
                  <c:v>1867.24</c:v>
                </c:pt>
                <c:pt idx="822">
                  <c:v>1873.16</c:v>
                </c:pt>
                <c:pt idx="823">
                  <c:v>1877.4</c:v>
                </c:pt>
                <c:pt idx="824">
                  <c:v>1880.79</c:v>
                </c:pt>
                <c:pt idx="825">
                  <c:v>1886.75</c:v>
                </c:pt>
                <c:pt idx="826">
                  <c:v>1894.42</c:v>
                </c:pt>
                <c:pt idx="827">
                  <c:v>1902.11</c:v>
                </c:pt>
                <c:pt idx="828">
                  <c:v>1903.82</c:v>
                </c:pt>
                <c:pt idx="829">
                  <c:v>1907.25</c:v>
                </c:pt>
                <c:pt idx="830">
                  <c:v>1908.97</c:v>
                </c:pt>
                <c:pt idx="831">
                  <c:v>1913.28</c:v>
                </c:pt>
                <c:pt idx="832">
                  <c:v>1919.31</c:v>
                </c:pt>
                <c:pt idx="833">
                  <c:v>1923.63</c:v>
                </c:pt>
                <c:pt idx="834">
                  <c:v>1931.42</c:v>
                </c:pt>
                <c:pt idx="835">
                  <c:v>1936.62</c:v>
                </c:pt>
                <c:pt idx="836">
                  <c:v>1940.1</c:v>
                </c:pt>
                <c:pt idx="837">
                  <c:v>1945.32</c:v>
                </c:pt>
                <c:pt idx="838">
                  <c:v>1952.29</c:v>
                </c:pt>
                <c:pt idx="839">
                  <c:v>1957.53</c:v>
                </c:pt>
                <c:pt idx="840">
                  <c:v>1959.28</c:v>
                </c:pt>
                <c:pt idx="841">
                  <c:v>1960.16</c:v>
                </c:pt>
                <c:pt idx="842">
                  <c:v>1961.04</c:v>
                </c:pt>
                <c:pt idx="843">
                  <c:v>1962.8</c:v>
                </c:pt>
                <c:pt idx="844">
                  <c:v>1970.72</c:v>
                </c:pt>
                <c:pt idx="845">
                  <c:v>1973.37</c:v>
                </c:pt>
                <c:pt idx="846">
                  <c:v>1976.02</c:v>
                </c:pt>
                <c:pt idx="847">
                  <c:v>1976.02</c:v>
                </c:pt>
                <c:pt idx="848">
                  <c:v>1984</c:v>
                </c:pt>
                <c:pt idx="849">
                  <c:v>1989.33</c:v>
                </c:pt>
                <c:pt idx="850">
                  <c:v>1992.89</c:v>
                </c:pt>
                <c:pt idx="851">
                  <c:v>1996.45</c:v>
                </c:pt>
                <c:pt idx="852">
                  <c:v>1999.13</c:v>
                </c:pt>
                <c:pt idx="853">
                  <c:v>2006.28</c:v>
                </c:pt>
                <c:pt idx="854">
                  <c:v>2010.76</c:v>
                </c:pt>
                <c:pt idx="855">
                  <c:v>2016.14</c:v>
                </c:pt>
                <c:pt idx="856">
                  <c:v>2022.42</c:v>
                </c:pt>
                <c:pt idx="857">
                  <c:v>2029.62</c:v>
                </c:pt>
                <c:pt idx="858">
                  <c:v>2035.92</c:v>
                </c:pt>
                <c:pt idx="859">
                  <c:v>2039.53</c:v>
                </c:pt>
                <c:pt idx="860">
                  <c:v>2041.34</c:v>
                </c:pt>
                <c:pt idx="861">
                  <c:v>2043.15</c:v>
                </c:pt>
                <c:pt idx="862">
                  <c:v>2051.3000000000002</c:v>
                </c:pt>
                <c:pt idx="863">
                  <c:v>2054.9299999999998</c:v>
                </c:pt>
                <c:pt idx="864">
                  <c:v>2055.84</c:v>
                </c:pt>
                <c:pt idx="865">
                  <c:v>2062.21</c:v>
                </c:pt>
                <c:pt idx="866">
                  <c:v>2065.86</c:v>
                </c:pt>
                <c:pt idx="867">
                  <c:v>2068.6</c:v>
                </c:pt>
                <c:pt idx="868">
                  <c:v>2073.17</c:v>
                </c:pt>
                <c:pt idx="869">
                  <c:v>2075</c:v>
                </c:pt>
                <c:pt idx="870">
                  <c:v>2080.5</c:v>
                </c:pt>
                <c:pt idx="871">
                  <c:v>2084.17</c:v>
                </c:pt>
                <c:pt idx="872">
                  <c:v>2091.52</c:v>
                </c:pt>
                <c:pt idx="873">
                  <c:v>2093.36</c:v>
                </c:pt>
                <c:pt idx="874">
                  <c:v>2097.9699999999998</c:v>
                </c:pt>
                <c:pt idx="875">
                  <c:v>2098.89</c:v>
                </c:pt>
                <c:pt idx="876">
                  <c:v>2106.2800000000002</c:v>
                </c:pt>
                <c:pt idx="877">
                  <c:v>2109.06</c:v>
                </c:pt>
                <c:pt idx="878">
                  <c:v>2115.54</c:v>
                </c:pt>
                <c:pt idx="879">
                  <c:v>2123.89</c:v>
                </c:pt>
                <c:pt idx="880">
                  <c:v>2130.39</c:v>
                </c:pt>
                <c:pt idx="881">
                  <c:v>2134.11</c:v>
                </c:pt>
                <c:pt idx="882">
                  <c:v>2134.11</c:v>
                </c:pt>
                <c:pt idx="883">
                  <c:v>2140.63</c:v>
                </c:pt>
                <c:pt idx="884">
                  <c:v>2149.0300000000002</c:v>
                </c:pt>
                <c:pt idx="885">
                  <c:v>2154.64</c:v>
                </c:pt>
                <c:pt idx="886">
                  <c:v>2163.0500000000002</c:v>
                </c:pt>
                <c:pt idx="887">
                  <c:v>2167.7399999999998</c:v>
                </c:pt>
                <c:pt idx="888">
                  <c:v>2171.4899999999998</c:v>
                </c:pt>
                <c:pt idx="889">
                  <c:v>2179</c:v>
                </c:pt>
                <c:pt idx="890">
                  <c:v>2183.6999999999998</c:v>
                </c:pt>
                <c:pt idx="891">
                  <c:v>2188.4</c:v>
                </c:pt>
                <c:pt idx="892">
                  <c:v>2194.9899999999998</c:v>
                </c:pt>
                <c:pt idx="893">
                  <c:v>2200.65</c:v>
                </c:pt>
                <c:pt idx="894">
                  <c:v>2209.15</c:v>
                </c:pt>
                <c:pt idx="895">
                  <c:v>2211.04</c:v>
                </c:pt>
                <c:pt idx="896">
                  <c:v>2219.5500000000002</c:v>
                </c:pt>
                <c:pt idx="897">
                  <c:v>2226.1799999999998</c:v>
                </c:pt>
                <c:pt idx="898">
                  <c:v>2230.92</c:v>
                </c:pt>
                <c:pt idx="899">
                  <c:v>2231.87</c:v>
                </c:pt>
                <c:pt idx="900">
                  <c:v>2234.7199999999998</c:v>
                </c:pt>
                <c:pt idx="901">
                  <c:v>2243.2800000000002</c:v>
                </c:pt>
                <c:pt idx="902">
                  <c:v>2249.9499999999998</c:v>
                </c:pt>
                <c:pt idx="903">
                  <c:v>2255.66</c:v>
                </c:pt>
                <c:pt idx="904">
                  <c:v>2259.48</c:v>
                </c:pt>
                <c:pt idx="905">
                  <c:v>2264.2600000000002</c:v>
                </c:pt>
                <c:pt idx="906">
                  <c:v>2267.12</c:v>
                </c:pt>
                <c:pt idx="907">
                  <c:v>2275.73</c:v>
                </c:pt>
                <c:pt idx="908">
                  <c:v>2277.65</c:v>
                </c:pt>
                <c:pt idx="909">
                  <c:v>2281.48</c:v>
                </c:pt>
                <c:pt idx="910">
                  <c:v>2290.12</c:v>
                </c:pt>
                <c:pt idx="911">
                  <c:v>2297.8000000000002</c:v>
                </c:pt>
                <c:pt idx="912">
                  <c:v>2303.5700000000002</c:v>
                </c:pt>
                <c:pt idx="913">
                  <c:v>2311.2600000000002</c:v>
                </c:pt>
                <c:pt idx="914">
                  <c:v>2317.04</c:v>
                </c:pt>
                <c:pt idx="915">
                  <c:v>2324.75</c:v>
                </c:pt>
                <c:pt idx="916">
                  <c:v>2332.4699999999998</c:v>
                </c:pt>
                <c:pt idx="917">
                  <c:v>2334.4</c:v>
                </c:pt>
                <c:pt idx="918">
                  <c:v>2337.3000000000002</c:v>
                </c:pt>
                <c:pt idx="919">
                  <c:v>2342.13</c:v>
                </c:pt>
                <c:pt idx="920">
                  <c:v>2349.87</c:v>
                </c:pt>
                <c:pt idx="921">
                  <c:v>2352.7800000000002</c:v>
                </c:pt>
                <c:pt idx="922">
                  <c:v>2354.7199999999998</c:v>
                </c:pt>
                <c:pt idx="923">
                  <c:v>2355.69</c:v>
                </c:pt>
                <c:pt idx="924">
                  <c:v>2356.66</c:v>
                </c:pt>
                <c:pt idx="925">
                  <c:v>2363.46</c:v>
                </c:pt>
                <c:pt idx="926">
                  <c:v>2364.4299999999998</c:v>
                </c:pt>
                <c:pt idx="927">
                  <c:v>2373.19</c:v>
                </c:pt>
                <c:pt idx="928">
                  <c:v>2374.16</c:v>
                </c:pt>
                <c:pt idx="929">
                  <c:v>2378.06</c:v>
                </c:pt>
                <c:pt idx="930">
                  <c:v>2383.91</c:v>
                </c:pt>
                <c:pt idx="931">
                  <c:v>2392.6999999999998</c:v>
                </c:pt>
                <c:pt idx="932">
                  <c:v>2399.5300000000002</c:v>
                </c:pt>
                <c:pt idx="933">
                  <c:v>2407.35</c:v>
                </c:pt>
                <c:pt idx="934">
                  <c:v>2410.2800000000002</c:v>
                </c:pt>
                <c:pt idx="935">
                  <c:v>2410.2800000000002</c:v>
                </c:pt>
                <c:pt idx="936">
                  <c:v>2412.2399999999998</c:v>
                </c:pt>
                <c:pt idx="937">
                  <c:v>2415.1799999999998</c:v>
                </c:pt>
                <c:pt idx="938">
                  <c:v>2419.1</c:v>
                </c:pt>
                <c:pt idx="939">
                  <c:v>2423.0300000000002</c:v>
                </c:pt>
                <c:pt idx="940">
                  <c:v>2431.86</c:v>
                </c:pt>
                <c:pt idx="941">
                  <c:v>2431.86</c:v>
                </c:pt>
                <c:pt idx="942">
                  <c:v>2435.8000000000002</c:v>
                </c:pt>
                <c:pt idx="943">
                  <c:v>2438.75</c:v>
                </c:pt>
                <c:pt idx="944">
                  <c:v>2443.67</c:v>
                </c:pt>
                <c:pt idx="945">
                  <c:v>2447.6</c:v>
                </c:pt>
                <c:pt idx="946">
                  <c:v>2456.4699999999998</c:v>
                </c:pt>
                <c:pt idx="947">
                  <c:v>2461.4</c:v>
                </c:pt>
                <c:pt idx="948">
                  <c:v>2466.33</c:v>
                </c:pt>
                <c:pt idx="949">
                  <c:v>2470.2800000000002</c:v>
                </c:pt>
                <c:pt idx="950">
                  <c:v>2478.17</c:v>
                </c:pt>
                <c:pt idx="951">
                  <c:v>2484.1</c:v>
                </c:pt>
                <c:pt idx="952">
                  <c:v>2492.9899999999998</c:v>
                </c:pt>
                <c:pt idx="953">
                  <c:v>2492.9899999999998</c:v>
                </c:pt>
                <c:pt idx="954">
                  <c:v>2495.96</c:v>
                </c:pt>
                <c:pt idx="955">
                  <c:v>2499.92</c:v>
                </c:pt>
                <c:pt idx="956">
                  <c:v>2508.83</c:v>
                </c:pt>
                <c:pt idx="957">
                  <c:v>2516.75</c:v>
                </c:pt>
                <c:pt idx="958">
                  <c:v>2517.7399999999998</c:v>
                </c:pt>
                <c:pt idx="959">
                  <c:v>2524.6799999999998</c:v>
                </c:pt>
                <c:pt idx="960">
                  <c:v>2530.63</c:v>
                </c:pt>
                <c:pt idx="961">
                  <c:v>2535.59</c:v>
                </c:pt>
                <c:pt idx="962">
                  <c:v>2537.58</c:v>
                </c:pt>
                <c:pt idx="963">
                  <c:v>2544.5300000000002</c:v>
                </c:pt>
                <c:pt idx="964">
                  <c:v>2545.52</c:v>
                </c:pt>
                <c:pt idx="965">
                  <c:v>2545.52</c:v>
                </c:pt>
                <c:pt idx="966">
                  <c:v>2552.48</c:v>
                </c:pt>
                <c:pt idx="967">
                  <c:v>2557.4499999999998</c:v>
                </c:pt>
                <c:pt idx="968">
                  <c:v>2563.42</c:v>
                </c:pt>
                <c:pt idx="969">
                  <c:v>2563.42</c:v>
                </c:pt>
                <c:pt idx="970">
                  <c:v>2565.41</c:v>
                </c:pt>
                <c:pt idx="971">
                  <c:v>2565.41</c:v>
                </c:pt>
                <c:pt idx="972">
                  <c:v>2566.41</c:v>
                </c:pt>
                <c:pt idx="973">
                  <c:v>2572.38</c:v>
                </c:pt>
                <c:pt idx="974">
                  <c:v>2578.36</c:v>
                </c:pt>
                <c:pt idx="975">
                  <c:v>2581.35</c:v>
                </c:pt>
                <c:pt idx="976">
                  <c:v>2585.34</c:v>
                </c:pt>
                <c:pt idx="977">
                  <c:v>2588.33</c:v>
                </c:pt>
                <c:pt idx="978">
                  <c:v>2592.3200000000002</c:v>
                </c:pt>
                <c:pt idx="979">
                  <c:v>2596.31</c:v>
                </c:pt>
                <c:pt idx="980">
                  <c:v>2602.3000000000002</c:v>
                </c:pt>
                <c:pt idx="981">
                  <c:v>2604.29</c:v>
                </c:pt>
                <c:pt idx="982">
                  <c:v>2607.29</c:v>
                </c:pt>
                <c:pt idx="983">
                  <c:v>2607.29</c:v>
                </c:pt>
                <c:pt idx="984">
                  <c:v>2607.29</c:v>
                </c:pt>
                <c:pt idx="985">
                  <c:v>2614.2800000000002</c:v>
                </c:pt>
                <c:pt idx="986">
                  <c:v>2620.27</c:v>
                </c:pt>
                <c:pt idx="987">
                  <c:v>2627.27</c:v>
                </c:pt>
                <c:pt idx="988">
                  <c:v>2632.26</c:v>
                </c:pt>
                <c:pt idx="989">
                  <c:v>2634.26</c:v>
                </c:pt>
                <c:pt idx="990">
                  <c:v>2639.26</c:v>
                </c:pt>
                <c:pt idx="991">
                  <c:v>2642.26</c:v>
                </c:pt>
                <c:pt idx="992">
                  <c:v>2644.25</c:v>
                </c:pt>
                <c:pt idx="993">
                  <c:v>2647.25</c:v>
                </c:pt>
                <c:pt idx="994">
                  <c:v>2650.25</c:v>
                </c:pt>
                <c:pt idx="995">
                  <c:v>2654.25</c:v>
                </c:pt>
                <c:pt idx="996">
                  <c:v>2655.25</c:v>
                </c:pt>
                <c:pt idx="997">
                  <c:v>2657.25</c:v>
                </c:pt>
                <c:pt idx="998">
                  <c:v>2662.25</c:v>
                </c:pt>
                <c:pt idx="999">
                  <c:v>2667.25</c:v>
                </c:pt>
                <c:pt idx="1000">
                  <c:v>2676.25</c:v>
                </c:pt>
                <c:pt idx="1001">
                  <c:v>2676.25</c:v>
                </c:pt>
                <c:pt idx="1002">
                  <c:v>2683.25</c:v>
                </c:pt>
                <c:pt idx="1003">
                  <c:v>2690.25</c:v>
                </c:pt>
                <c:pt idx="1004">
                  <c:v>2693.25</c:v>
                </c:pt>
                <c:pt idx="1005">
                  <c:v>2693.25</c:v>
                </c:pt>
                <c:pt idx="1006">
                  <c:v>2700.25</c:v>
                </c:pt>
                <c:pt idx="1007">
                  <c:v>2708.25</c:v>
                </c:pt>
                <c:pt idx="1008">
                  <c:v>2709.25</c:v>
                </c:pt>
                <c:pt idx="1009">
                  <c:v>2709.25</c:v>
                </c:pt>
                <c:pt idx="1010">
                  <c:v>2716.25</c:v>
                </c:pt>
                <c:pt idx="1011">
                  <c:v>2724.24</c:v>
                </c:pt>
                <c:pt idx="1012">
                  <c:v>2725.24</c:v>
                </c:pt>
                <c:pt idx="1013">
                  <c:v>2726.24</c:v>
                </c:pt>
                <c:pt idx="1014">
                  <c:v>2730.24</c:v>
                </c:pt>
                <c:pt idx="1015">
                  <c:v>2732.24</c:v>
                </c:pt>
                <c:pt idx="1016">
                  <c:v>2732.24</c:v>
                </c:pt>
                <c:pt idx="1017">
                  <c:v>2733.23</c:v>
                </c:pt>
                <c:pt idx="1018">
                  <c:v>2737.23</c:v>
                </c:pt>
                <c:pt idx="1019">
                  <c:v>2742.22</c:v>
                </c:pt>
                <c:pt idx="1020">
                  <c:v>2750.21</c:v>
                </c:pt>
                <c:pt idx="1021">
                  <c:v>2754.2</c:v>
                </c:pt>
                <c:pt idx="1022">
                  <c:v>2756.19</c:v>
                </c:pt>
                <c:pt idx="1023">
                  <c:v>2760.18</c:v>
                </c:pt>
                <c:pt idx="1024">
                  <c:v>2763.18</c:v>
                </c:pt>
                <c:pt idx="1025">
                  <c:v>2772.15</c:v>
                </c:pt>
                <c:pt idx="1026">
                  <c:v>2774.14</c:v>
                </c:pt>
                <c:pt idx="1027">
                  <c:v>2776.14</c:v>
                </c:pt>
                <c:pt idx="1028">
                  <c:v>2784.11</c:v>
                </c:pt>
                <c:pt idx="1029">
                  <c:v>2788.09</c:v>
                </c:pt>
                <c:pt idx="1030">
                  <c:v>2792.08</c:v>
                </c:pt>
                <c:pt idx="1031">
                  <c:v>2793.07</c:v>
                </c:pt>
                <c:pt idx="1032">
                  <c:v>2800.04</c:v>
                </c:pt>
                <c:pt idx="1033">
                  <c:v>2804.02</c:v>
                </c:pt>
                <c:pt idx="1034">
                  <c:v>2810.98</c:v>
                </c:pt>
                <c:pt idx="1035">
                  <c:v>2816.95</c:v>
                </c:pt>
                <c:pt idx="1036">
                  <c:v>2821.92</c:v>
                </c:pt>
                <c:pt idx="1037">
                  <c:v>2824.9</c:v>
                </c:pt>
                <c:pt idx="1038">
                  <c:v>2828.87</c:v>
                </c:pt>
                <c:pt idx="1039">
                  <c:v>2836.81</c:v>
                </c:pt>
                <c:pt idx="1040">
                  <c:v>2839.79</c:v>
                </c:pt>
                <c:pt idx="1041">
                  <c:v>2840.78</c:v>
                </c:pt>
                <c:pt idx="1042">
                  <c:v>2843.76</c:v>
                </c:pt>
                <c:pt idx="1043">
                  <c:v>2845.74</c:v>
                </c:pt>
                <c:pt idx="1044">
                  <c:v>2851.69</c:v>
                </c:pt>
                <c:pt idx="1045">
                  <c:v>2857.63</c:v>
                </c:pt>
                <c:pt idx="1046">
                  <c:v>2857.63</c:v>
                </c:pt>
                <c:pt idx="1047">
                  <c:v>2857.63</c:v>
                </c:pt>
                <c:pt idx="1048">
                  <c:v>2857.63</c:v>
                </c:pt>
                <c:pt idx="1049">
                  <c:v>2862.57</c:v>
                </c:pt>
                <c:pt idx="1050">
                  <c:v>2869.49</c:v>
                </c:pt>
                <c:pt idx="1051">
                  <c:v>2869.49</c:v>
                </c:pt>
                <c:pt idx="1052">
                  <c:v>2870.48</c:v>
                </c:pt>
                <c:pt idx="1053">
                  <c:v>2878.37</c:v>
                </c:pt>
                <c:pt idx="1054">
                  <c:v>2883.3</c:v>
                </c:pt>
                <c:pt idx="1055">
                  <c:v>2885.27</c:v>
                </c:pt>
                <c:pt idx="1056">
                  <c:v>2888.23</c:v>
                </c:pt>
                <c:pt idx="1057">
                  <c:v>2897.09</c:v>
                </c:pt>
                <c:pt idx="1058">
                  <c:v>2902.99</c:v>
                </c:pt>
                <c:pt idx="1059">
                  <c:v>2903.98</c:v>
                </c:pt>
                <c:pt idx="1060">
                  <c:v>2905.94</c:v>
                </c:pt>
                <c:pt idx="1061">
                  <c:v>2913.8</c:v>
                </c:pt>
                <c:pt idx="1062">
                  <c:v>2922.64</c:v>
                </c:pt>
                <c:pt idx="1063">
                  <c:v>2923.62</c:v>
                </c:pt>
                <c:pt idx="1064">
                  <c:v>2927.54</c:v>
                </c:pt>
                <c:pt idx="1065">
                  <c:v>2928.52</c:v>
                </c:pt>
                <c:pt idx="1066">
                  <c:v>2937.33</c:v>
                </c:pt>
                <c:pt idx="1067">
                  <c:v>2940.27</c:v>
                </c:pt>
                <c:pt idx="1068">
                  <c:v>2940.27</c:v>
                </c:pt>
                <c:pt idx="1069">
                  <c:v>2947.11</c:v>
                </c:pt>
                <c:pt idx="1070">
                  <c:v>2948.09</c:v>
                </c:pt>
                <c:pt idx="1071">
                  <c:v>2951.01</c:v>
                </c:pt>
                <c:pt idx="1072">
                  <c:v>2952.96</c:v>
                </c:pt>
                <c:pt idx="1073">
                  <c:v>2952.96</c:v>
                </c:pt>
                <c:pt idx="1074">
                  <c:v>2956.86</c:v>
                </c:pt>
                <c:pt idx="1075">
                  <c:v>2964.64</c:v>
                </c:pt>
                <c:pt idx="1076">
                  <c:v>2971.45</c:v>
                </c:pt>
                <c:pt idx="1077">
                  <c:v>2971.45</c:v>
                </c:pt>
                <c:pt idx="1078">
                  <c:v>2975.33</c:v>
                </c:pt>
                <c:pt idx="1079">
                  <c:v>2980.18</c:v>
                </c:pt>
                <c:pt idx="1080">
                  <c:v>2986</c:v>
                </c:pt>
                <c:pt idx="1081">
                  <c:v>2991.81</c:v>
                </c:pt>
                <c:pt idx="1082">
                  <c:v>2992.78</c:v>
                </c:pt>
                <c:pt idx="1083">
                  <c:v>2999.55</c:v>
                </c:pt>
                <c:pt idx="1084">
                  <c:v>3004.38</c:v>
                </c:pt>
                <c:pt idx="1085">
                  <c:v>3012.1</c:v>
                </c:pt>
                <c:pt idx="1086">
                  <c:v>3015</c:v>
                </c:pt>
                <c:pt idx="1087">
                  <c:v>3022.71</c:v>
                </c:pt>
                <c:pt idx="1088">
                  <c:v>3026.56</c:v>
                </c:pt>
                <c:pt idx="1089">
                  <c:v>3027.52</c:v>
                </c:pt>
                <c:pt idx="1090">
                  <c:v>3035.21</c:v>
                </c:pt>
                <c:pt idx="1091">
                  <c:v>3040.97</c:v>
                </c:pt>
                <c:pt idx="1092">
                  <c:v>3044.81</c:v>
                </c:pt>
                <c:pt idx="1093">
                  <c:v>3047.68</c:v>
                </c:pt>
                <c:pt idx="1094">
                  <c:v>3049.6</c:v>
                </c:pt>
                <c:pt idx="1095">
                  <c:v>3056.3</c:v>
                </c:pt>
                <c:pt idx="1096">
                  <c:v>3058.21</c:v>
                </c:pt>
                <c:pt idx="1097">
                  <c:v>3065.85</c:v>
                </c:pt>
                <c:pt idx="1098">
                  <c:v>3067.75</c:v>
                </c:pt>
                <c:pt idx="1099">
                  <c:v>3073.47</c:v>
                </c:pt>
                <c:pt idx="1100">
                  <c:v>3072.52</c:v>
                </c:pt>
                <c:pt idx="1101">
                  <c:v>3066.81</c:v>
                </c:pt>
                <c:pt idx="1102">
                  <c:v>3058.26</c:v>
                </c:pt>
                <c:pt idx="1103">
                  <c:v>3052.57</c:v>
                </c:pt>
                <c:pt idx="1104">
                  <c:v>3045.93</c:v>
                </c:pt>
                <c:pt idx="1105">
                  <c:v>3038.36</c:v>
                </c:pt>
                <c:pt idx="1106">
                  <c:v>3031.73</c:v>
                </c:pt>
                <c:pt idx="1107">
                  <c:v>3029.84</c:v>
                </c:pt>
                <c:pt idx="1108">
                  <c:v>3027.01</c:v>
                </c:pt>
                <c:pt idx="1109">
                  <c:v>3025.12</c:v>
                </c:pt>
                <c:pt idx="1110">
                  <c:v>3025.12</c:v>
                </c:pt>
                <c:pt idx="1111">
                  <c:v>3025.12</c:v>
                </c:pt>
                <c:pt idx="1112">
                  <c:v>3021.37</c:v>
                </c:pt>
                <c:pt idx="1113">
                  <c:v>3018.55</c:v>
                </c:pt>
                <c:pt idx="1114">
                  <c:v>3011.99</c:v>
                </c:pt>
                <c:pt idx="1115">
                  <c:v>3008.24</c:v>
                </c:pt>
                <c:pt idx="1116">
                  <c:v>3008.24</c:v>
                </c:pt>
                <c:pt idx="1117">
                  <c:v>2999.83</c:v>
                </c:pt>
                <c:pt idx="1118">
                  <c:v>2997.96</c:v>
                </c:pt>
                <c:pt idx="1119">
                  <c:v>2991.44</c:v>
                </c:pt>
                <c:pt idx="1120">
                  <c:v>2991.44</c:v>
                </c:pt>
                <c:pt idx="1121">
                  <c:v>2991.44</c:v>
                </c:pt>
                <c:pt idx="1122">
                  <c:v>2987.73</c:v>
                </c:pt>
                <c:pt idx="1123">
                  <c:v>2987.73</c:v>
                </c:pt>
                <c:pt idx="1124">
                  <c:v>2982.17</c:v>
                </c:pt>
                <c:pt idx="1125">
                  <c:v>2982.17</c:v>
                </c:pt>
                <c:pt idx="1126">
                  <c:v>2974.78</c:v>
                </c:pt>
                <c:pt idx="1127">
                  <c:v>2966.47</c:v>
                </c:pt>
                <c:pt idx="1128">
                  <c:v>2961.87</c:v>
                </c:pt>
                <c:pt idx="1129">
                  <c:v>2960.94</c:v>
                </c:pt>
                <c:pt idx="1130">
                  <c:v>2955.43</c:v>
                </c:pt>
                <c:pt idx="1131">
                  <c:v>2954.51</c:v>
                </c:pt>
                <c:pt idx="1132">
                  <c:v>2949.93</c:v>
                </c:pt>
                <c:pt idx="1133">
                  <c:v>2947.19</c:v>
                </c:pt>
                <c:pt idx="1134">
                  <c:v>2940.79</c:v>
                </c:pt>
                <c:pt idx="1135">
                  <c:v>2938.96</c:v>
                </c:pt>
                <c:pt idx="1136">
                  <c:v>2934.4</c:v>
                </c:pt>
                <c:pt idx="1137">
                  <c:v>2933.49</c:v>
                </c:pt>
                <c:pt idx="1138">
                  <c:v>2933.49</c:v>
                </c:pt>
                <c:pt idx="1139">
                  <c:v>2926.23</c:v>
                </c:pt>
                <c:pt idx="1140">
                  <c:v>2925.33</c:v>
                </c:pt>
                <c:pt idx="1141">
                  <c:v>2917.19</c:v>
                </c:pt>
                <c:pt idx="1142">
                  <c:v>2917.19</c:v>
                </c:pt>
                <c:pt idx="1143">
                  <c:v>2915.38</c:v>
                </c:pt>
                <c:pt idx="1144">
                  <c:v>2914.48</c:v>
                </c:pt>
                <c:pt idx="1145">
                  <c:v>2908.18</c:v>
                </c:pt>
                <c:pt idx="1146">
                  <c:v>2903.69</c:v>
                </c:pt>
                <c:pt idx="1147">
                  <c:v>2895.62</c:v>
                </c:pt>
                <c:pt idx="1148">
                  <c:v>2890.25</c:v>
                </c:pt>
                <c:pt idx="1149">
                  <c:v>2890.25</c:v>
                </c:pt>
                <c:pt idx="1150">
                  <c:v>2890.25</c:v>
                </c:pt>
                <c:pt idx="1151">
                  <c:v>2889.36</c:v>
                </c:pt>
                <c:pt idx="1152">
                  <c:v>2888.47</c:v>
                </c:pt>
                <c:pt idx="1153">
                  <c:v>2884.03</c:v>
                </c:pt>
                <c:pt idx="1154">
                  <c:v>2883.15</c:v>
                </c:pt>
                <c:pt idx="1155">
                  <c:v>2877.83</c:v>
                </c:pt>
                <c:pt idx="1156">
                  <c:v>2876.07</c:v>
                </c:pt>
                <c:pt idx="1157">
                  <c:v>2868.13</c:v>
                </c:pt>
                <c:pt idx="1158">
                  <c:v>2863.72</c:v>
                </c:pt>
                <c:pt idx="1159">
                  <c:v>2855.81</c:v>
                </c:pt>
                <c:pt idx="1160">
                  <c:v>2850.54</c:v>
                </c:pt>
                <c:pt idx="1161">
                  <c:v>2847.04</c:v>
                </c:pt>
                <c:pt idx="1162">
                  <c:v>2846.16</c:v>
                </c:pt>
                <c:pt idx="1163">
                  <c:v>2840.05</c:v>
                </c:pt>
                <c:pt idx="1164">
                  <c:v>2837.43</c:v>
                </c:pt>
                <c:pt idx="1165">
                  <c:v>2830.47</c:v>
                </c:pt>
                <c:pt idx="1166">
                  <c:v>2827</c:v>
                </c:pt>
                <c:pt idx="1167">
                  <c:v>2820.93</c:v>
                </c:pt>
                <c:pt idx="1168">
                  <c:v>2820.93</c:v>
                </c:pt>
                <c:pt idx="1169">
                  <c:v>2820.93</c:v>
                </c:pt>
                <c:pt idx="1170">
                  <c:v>2819.2</c:v>
                </c:pt>
                <c:pt idx="1171">
                  <c:v>2817.48</c:v>
                </c:pt>
                <c:pt idx="1172">
                  <c:v>2814.9</c:v>
                </c:pt>
                <c:pt idx="1173">
                  <c:v>2814.05</c:v>
                </c:pt>
                <c:pt idx="1174">
                  <c:v>2811.48</c:v>
                </c:pt>
                <c:pt idx="1175">
                  <c:v>2810.62</c:v>
                </c:pt>
                <c:pt idx="1176">
                  <c:v>2808.07</c:v>
                </c:pt>
                <c:pt idx="1177">
                  <c:v>2802.11</c:v>
                </c:pt>
                <c:pt idx="1178">
                  <c:v>2797.01</c:v>
                </c:pt>
                <c:pt idx="1179">
                  <c:v>2792.77</c:v>
                </c:pt>
                <c:pt idx="1180">
                  <c:v>2786.01</c:v>
                </c:pt>
                <c:pt idx="1181">
                  <c:v>2785.16</c:v>
                </c:pt>
                <c:pt idx="1182">
                  <c:v>2784.32</c:v>
                </c:pt>
                <c:pt idx="1183">
                  <c:v>2782.64</c:v>
                </c:pt>
                <c:pt idx="1184">
                  <c:v>2778.44</c:v>
                </c:pt>
                <c:pt idx="1185">
                  <c:v>2777.6</c:v>
                </c:pt>
                <c:pt idx="1186">
                  <c:v>2774.26</c:v>
                </c:pt>
                <c:pt idx="1187">
                  <c:v>2768.42</c:v>
                </c:pt>
                <c:pt idx="1188">
                  <c:v>2762.6</c:v>
                </c:pt>
                <c:pt idx="1189">
                  <c:v>2758.44</c:v>
                </c:pt>
                <c:pt idx="1190">
                  <c:v>2755.96</c:v>
                </c:pt>
                <c:pt idx="1191">
                  <c:v>2750.99</c:v>
                </c:pt>
                <c:pt idx="1192">
                  <c:v>2745.22</c:v>
                </c:pt>
                <c:pt idx="1193">
                  <c:v>2742.75</c:v>
                </c:pt>
                <c:pt idx="1194">
                  <c:v>2741.92</c:v>
                </c:pt>
                <c:pt idx="1195">
                  <c:v>2737</c:v>
                </c:pt>
                <c:pt idx="1196">
                  <c:v>2736.19</c:v>
                </c:pt>
                <c:pt idx="1197">
                  <c:v>2736.19</c:v>
                </c:pt>
                <c:pt idx="1198">
                  <c:v>2735.37</c:v>
                </c:pt>
                <c:pt idx="1199">
                  <c:v>2733.75</c:v>
                </c:pt>
                <c:pt idx="1200">
                  <c:v>2740.23</c:v>
                </c:pt>
                <c:pt idx="1201">
                  <c:v>2745.09</c:v>
                </c:pt>
                <c:pt idx="1202">
                  <c:v>2749.12</c:v>
                </c:pt>
                <c:pt idx="1203">
                  <c:v>2751.54</c:v>
                </c:pt>
                <c:pt idx="1204">
                  <c:v>2756.36</c:v>
                </c:pt>
                <c:pt idx="1205">
                  <c:v>2756.36</c:v>
                </c:pt>
                <c:pt idx="1206">
                  <c:v>2756.36</c:v>
                </c:pt>
                <c:pt idx="1207">
                  <c:v>2759.55</c:v>
                </c:pt>
                <c:pt idx="1208">
                  <c:v>2761.14</c:v>
                </c:pt>
                <c:pt idx="1209">
                  <c:v>2765.11</c:v>
                </c:pt>
                <c:pt idx="1210">
                  <c:v>2772.24</c:v>
                </c:pt>
                <c:pt idx="1211">
                  <c:v>2776.98</c:v>
                </c:pt>
                <c:pt idx="1212">
                  <c:v>2780.92</c:v>
                </c:pt>
                <c:pt idx="1213">
                  <c:v>2784.07</c:v>
                </c:pt>
                <c:pt idx="1214">
                  <c:v>2787.21</c:v>
                </c:pt>
                <c:pt idx="1215">
                  <c:v>2794.25</c:v>
                </c:pt>
                <c:pt idx="1216">
                  <c:v>2801.27</c:v>
                </c:pt>
                <c:pt idx="1217">
                  <c:v>2802.05</c:v>
                </c:pt>
                <c:pt idx="1218">
                  <c:v>2803.6</c:v>
                </c:pt>
                <c:pt idx="1219">
                  <c:v>2806.7</c:v>
                </c:pt>
                <c:pt idx="1220">
                  <c:v>2812.11</c:v>
                </c:pt>
                <c:pt idx="1221">
                  <c:v>2815.96</c:v>
                </c:pt>
                <c:pt idx="1222">
                  <c:v>2819.04</c:v>
                </c:pt>
                <c:pt idx="1223">
                  <c:v>2820.57</c:v>
                </c:pt>
                <c:pt idx="1224">
                  <c:v>2820.57</c:v>
                </c:pt>
                <c:pt idx="1225">
                  <c:v>2825.91</c:v>
                </c:pt>
                <c:pt idx="1226">
                  <c:v>2825.91</c:v>
                </c:pt>
                <c:pt idx="1227">
                  <c:v>2829.7</c:v>
                </c:pt>
                <c:pt idx="1228">
                  <c:v>2831.21</c:v>
                </c:pt>
                <c:pt idx="1229">
                  <c:v>2836.49</c:v>
                </c:pt>
                <c:pt idx="1230">
                  <c:v>2843.26</c:v>
                </c:pt>
                <c:pt idx="1231">
                  <c:v>2846.26</c:v>
                </c:pt>
                <c:pt idx="1232">
                  <c:v>2850</c:v>
                </c:pt>
                <c:pt idx="1233">
                  <c:v>2851.49</c:v>
                </c:pt>
                <c:pt idx="1234">
                  <c:v>2855.21</c:v>
                </c:pt>
                <c:pt idx="1235">
                  <c:v>2856.69</c:v>
                </c:pt>
                <c:pt idx="1236">
                  <c:v>2863.35</c:v>
                </c:pt>
                <c:pt idx="1237">
                  <c:v>2866.3</c:v>
                </c:pt>
                <c:pt idx="1238">
                  <c:v>2867.77</c:v>
                </c:pt>
                <c:pt idx="1239">
                  <c:v>2867.77</c:v>
                </c:pt>
                <c:pt idx="1240">
                  <c:v>2872.16</c:v>
                </c:pt>
                <c:pt idx="1241">
                  <c:v>2877.99</c:v>
                </c:pt>
                <c:pt idx="1242">
                  <c:v>2880.9</c:v>
                </c:pt>
                <c:pt idx="1243">
                  <c:v>2886.69</c:v>
                </c:pt>
                <c:pt idx="1244">
                  <c:v>2891.75</c:v>
                </c:pt>
                <c:pt idx="1245">
                  <c:v>2893.19</c:v>
                </c:pt>
                <c:pt idx="1246">
                  <c:v>2894.63</c:v>
                </c:pt>
                <c:pt idx="1247">
                  <c:v>2899.64</c:v>
                </c:pt>
                <c:pt idx="1248">
                  <c:v>2904.64</c:v>
                </c:pt>
                <c:pt idx="1249">
                  <c:v>2909.62</c:v>
                </c:pt>
                <c:pt idx="1250">
                  <c:v>2911.04</c:v>
                </c:pt>
                <c:pt idx="1251">
                  <c:v>2913.16</c:v>
                </c:pt>
                <c:pt idx="1252">
                  <c:v>2918.09</c:v>
                </c:pt>
                <c:pt idx="1253">
                  <c:v>2920.9</c:v>
                </c:pt>
                <c:pt idx="1254">
                  <c:v>2925.81</c:v>
                </c:pt>
                <c:pt idx="1255">
                  <c:v>2925.81</c:v>
                </c:pt>
                <c:pt idx="1256">
                  <c:v>2930.68</c:v>
                </c:pt>
                <c:pt idx="1257">
                  <c:v>2932.06</c:v>
                </c:pt>
                <c:pt idx="1258">
                  <c:v>2935.52</c:v>
                </c:pt>
                <c:pt idx="1259">
                  <c:v>2937.59</c:v>
                </c:pt>
                <c:pt idx="1260">
                  <c:v>2940.34</c:v>
                </c:pt>
                <c:pt idx="1261">
                  <c:v>2943.76</c:v>
                </c:pt>
                <c:pt idx="1262">
                  <c:v>2946.49</c:v>
                </c:pt>
                <c:pt idx="1263">
                  <c:v>2946.49</c:v>
                </c:pt>
                <c:pt idx="1264">
                  <c:v>2952.59</c:v>
                </c:pt>
                <c:pt idx="1265">
                  <c:v>2953.26</c:v>
                </c:pt>
                <c:pt idx="1266">
                  <c:v>2956.63</c:v>
                </c:pt>
                <c:pt idx="1267">
                  <c:v>2956.63</c:v>
                </c:pt>
                <c:pt idx="1268">
                  <c:v>2961.3</c:v>
                </c:pt>
                <c:pt idx="1269">
                  <c:v>2963.97</c:v>
                </c:pt>
                <c:pt idx="1270">
                  <c:v>2968.61</c:v>
                </c:pt>
                <c:pt idx="1271">
                  <c:v>2969.28</c:v>
                </c:pt>
                <c:pt idx="1272">
                  <c:v>2971.25</c:v>
                </c:pt>
                <c:pt idx="1273">
                  <c:v>2973.88</c:v>
                </c:pt>
                <c:pt idx="1274">
                  <c:v>2975.19</c:v>
                </c:pt>
                <c:pt idx="1275">
                  <c:v>2975.19</c:v>
                </c:pt>
                <c:pt idx="1276">
                  <c:v>2979.73</c:v>
                </c:pt>
                <c:pt idx="1277">
                  <c:v>2981.67</c:v>
                </c:pt>
                <c:pt idx="1278">
                  <c:v>2984.9</c:v>
                </c:pt>
                <c:pt idx="1279">
                  <c:v>2987.47</c:v>
                </c:pt>
                <c:pt idx="1280">
                  <c:v>2989.39</c:v>
                </c:pt>
                <c:pt idx="1281">
                  <c:v>2991.3</c:v>
                </c:pt>
                <c:pt idx="1282">
                  <c:v>2994.47</c:v>
                </c:pt>
                <c:pt idx="1283">
                  <c:v>2995.74</c:v>
                </c:pt>
                <c:pt idx="1284">
                  <c:v>2999.52</c:v>
                </c:pt>
                <c:pt idx="1285">
                  <c:v>2999.52</c:v>
                </c:pt>
                <c:pt idx="1286">
                  <c:v>3003.9</c:v>
                </c:pt>
                <c:pt idx="1287">
                  <c:v>3007.63</c:v>
                </c:pt>
                <c:pt idx="1288">
                  <c:v>3013.22</c:v>
                </c:pt>
                <c:pt idx="1289">
                  <c:v>3016.92</c:v>
                </c:pt>
                <c:pt idx="1290">
                  <c:v>3021.85</c:v>
                </c:pt>
                <c:pt idx="1291">
                  <c:v>3023.69</c:v>
                </c:pt>
                <c:pt idx="1292">
                  <c:v>3028.57</c:v>
                </c:pt>
                <c:pt idx="1293">
                  <c:v>3032.22</c:v>
                </c:pt>
                <c:pt idx="1294">
                  <c:v>3035.85</c:v>
                </c:pt>
                <c:pt idx="1295">
                  <c:v>3038.86</c:v>
                </c:pt>
                <c:pt idx="1296">
                  <c:v>3042.47</c:v>
                </c:pt>
                <c:pt idx="1297">
                  <c:v>3045.46</c:v>
                </c:pt>
                <c:pt idx="1298">
                  <c:v>3049.03</c:v>
                </c:pt>
                <c:pt idx="1299">
                  <c:v>3050.21</c:v>
                </c:pt>
                <c:pt idx="1300">
                  <c:v>3053.17</c:v>
                </c:pt>
                <c:pt idx="1301">
                  <c:v>3056.1</c:v>
                </c:pt>
                <c:pt idx="1302">
                  <c:v>3059.62</c:v>
                </c:pt>
                <c:pt idx="1303">
                  <c:v>3064.86</c:v>
                </c:pt>
                <c:pt idx="1304">
                  <c:v>3069.5</c:v>
                </c:pt>
                <c:pt idx="1305">
                  <c:v>3074.7</c:v>
                </c:pt>
                <c:pt idx="1306">
                  <c:v>3079.3</c:v>
                </c:pt>
                <c:pt idx="1307">
                  <c:v>3083.31</c:v>
                </c:pt>
                <c:pt idx="1308">
                  <c:v>3087.86</c:v>
                </c:pt>
                <c:pt idx="1309">
                  <c:v>3092.4</c:v>
                </c:pt>
                <c:pt idx="1310">
                  <c:v>3092.97</c:v>
                </c:pt>
                <c:pt idx="1311">
                  <c:v>3092.97</c:v>
                </c:pt>
                <c:pt idx="1312">
                  <c:v>3095.21</c:v>
                </c:pt>
                <c:pt idx="1313">
                  <c:v>3095.76</c:v>
                </c:pt>
                <c:pt idx="1314">
                  <c:v>3097.43</c:v>
                </c:pt>
                <c:pt idx="1315">
                  <c:v>3098.53</c:v>
                </c:pt>
                <c:pt idx="1316">
                  <c:v>3099.63</c:v>
                </c:pt>
                <c:pt idx="1317">
                  <c:v>3103.45</c:v>
                </c:pt>
                <c:pt idx="1318">
                  <c:v>3107.8</c:v>
                </c:pt>
                <c:pt idx="1319">
                  <c:v>3111.05</c:v>
                </c:pt>
                <c:pt idx="1320">
                  <c:v>3113.74</c:v>
                </c:pt>
                <c:pt idx="1321">
                  <c:v>3113.74</c:v>
                </c:pt>
                <c:pt idx="1322">
                  <c:v>3114.81</c:v>
                </c:pt>
                <c:pt idx="1323">
                  <c:v>3116.93</c:v>
                </c:pt>
                <c:pt idx="1324">
                  <c:v>3119.57</c:v>
                </c:pt>
                <c:pt idx="1325">
                  <c:v>3119.57</c:v>
                </c:pt>
                <c:pt idx="1326">
                  <c:v>3121.14</c:v>
                </c:pt>
                <c:pt idx="1327">
                  <c:v>3122.7</c:v>
                </c:pt>
                <c:pt idx="1328">
                  <c:v>3127.35</c:v>
                </c:pt>
                <c:pt idx="1329">
                  <c:v>3128.38</c:v>
                </c:pt>
                <c:pt idx="1330">
                  <c:v>3128.38</c:v>
                </c:pt>
                <c:pt idx="1331">
                  <c:v>3128.38</c:v>
                </c:pt>
                <c:pt idx="1332">
                  <c:v>3129.39</c:v>
                </c:pt>
                <c:pt idx="1333">
                  <c:v>3129.39</c:v>
                </c:pt>
                <c:pt idx="1334">
                  <c:v>3131.9</c:v>
                </c:pt>
                <c:pt idx="1335">
                  <c:v>3132.39</c:v>
                </c:pt>
                <c:pt idx="1336">
                  <c:v>3136.85</c:v>
                </c:pt>
                <c:pt idx="1337">
                  <c:v>3139.81</c:v>
                </c:pt>
                <c:pt idx="1338">
                  <c:v>3142.26</c:v>
                </c:pt>
                <c:pt idx="1339">
                  <c:v>3145.18</c:v>
                </c:pt>
                <c:pt idx="1340">
                  <c:v>3146.15</c:v>
                </c:pt>
                <c:pt idx="1341">
                  <c:v>3150.49</c:v>
                </c:pt>
                <c:pt idx="1342">
                  <c:v>3153.36</c:v>
                </c:pt>
                <c:pt idx="1343">
                  <c:v>3153.36</c:v>
                </c:pt>
                <c:pt idx="1344">
                  <c:v>3156.68</c:v>
                </c:pt>
                <c:pt idx="1345">
                  <c:v>3159.97</c:v>
                </c:pt>
                <c:pt idx="1346">
                  <c:v>3162.78</c:v>
                </c:pt>
                <c:pt idx="1347">
                  <c:v>3166.96</c:v>
                </c:pt>
                <c:pt idx="1348">
                  <c:v>3166.96</c:v>
                </c:pt>
                <c:pt idx="1349">
                  <c:v>3170.64</c:v>
                </c:pt>
                <c:pt idx="1350">
                  <c:v>3171.1</c:v>
                </c:pt>
                <c:pt idx="1351">
                  <c:v>3172.01</c:v>
                </c:pt>
                <c:pt idx="1352">
                  <c:v>3172.01</c:v>
                </c:pt>
                <c:pt idx="1353">
                  <c:v>3173.8</c:v>
                </c:pt>
                <c:pt idx="1354">
                  <c:v>3176.47</c:v>
                </c:pt>
                <c:pt idx="1355">
                  <c:v>3178.69</c:v>
                </c:pt>
                <c:pt idx="1356">
                  <c:v>3179.13</c:v>
                </c:pt>
                <c:pt idx="1357">
                  <c:v>3181.75</c:v>
                </c:pt>
                <c:pt idx="1358">
                  <c:v>3184.79</c:v>
                </c:pt>
                <c:pt idx="1359">
                  <c:v>3185.22</c:v>
                </c:pt>
                <c:pt idx="1360">
                  <c:v>3187.36</c:v>
                </c:pt>
                <c:pt idx="1361">
                  <c:v>3190.34</c:v>
                </c:pt>
                <c:pt idx="1362">
                  <c:v>3191.19</c:v>
                </c:pt>
                <c:pt idx="1363">
                  <c:v>3191.61</c:v>
                </c:pt>
                <c:pt idx="1364">
                  <c:v>3194.11</c:v>
                </c:pt>
                <c:pt idx="1365">
                  <c:v>3197.43</c:v>
                </c:pt>
                <c:pt idx="1366">
                  <c:v>3198.66</c:v>
                </c:pt>
                <c:pt idx="1367">
                  <c:v>3198.66</c:v>
                </c:pt>
                <c:pt idx="1368">
                  <c:v>3199.47</c:v>
                </c:pt>
                <c:pt idx="1369">
                  <c:v>3201.89</c:v>
                </c:pt>
                <c:pt idx="1370">
                  <c:v>3204.69</c:v>
                </c:pt>
                <c:pt idx="1371">
                  <c:v>3204.69</c:v>
                </c:pt>
                <c:pt idx="1372">
                  <c:v>3207.06</c:v>
                </c:pt>
                <c:pt idx="1373">
                  <c:v>3207.45</c:v>
                </c:pt>
                <c:pt idx="1374">
                  <c:v>3207.45</c:v>
                </c:pt>
                <c:pt idx="1375">
                  <c:v>3210.92</c:v>
                </c:pt>
                <c:pt idx="1376">
                  <c:v>3213.98</c:v>
                </c:pt>
                <c:pt idx="1377">
                  <c:v>3214.74</c:v>
                </c:pt>
                <c:pt idx="1378">
                  <c:v>3217.38</c:v>
                </c:pt>
                <c:pt idx="1379">
                  <c:v>3220.37</c:v>
                </c:pt>
                <c:pt idx="1380">
                  <c:v>3222.6</c:v>
                </c:pt>
                <c:pt idx="1381">
                  <c:v>3222.96</c:v>
                </c:pt>
                <c:pt idx="1382">
                  <c:v>3224.79</c:v>
                </c:pt>
                <c:pt idx="1383">
                  <c:v>3225.15</c:v>
                </c:pt>
                <c:pt idx="1384">
                  <c:v>3228.39</c:v>
                </c:pt>
                <c:pt idx="1385">
                  <c:v>3230.53</c:v>
                </c:pt>
                <c:pt idx="1386">
                  <c:v>3231.94</c:v>
                </c:pt>
                <c:pt idx="1387">
                  <c:v>3232.29</c:v>
                </c:pt>
                <c:pt idx="1388">
                  <c:v>3232.99</c:v>
                </c:pt>
                <c:pt idx="1389">
                  <c:v>3234.71</c:v>
                </c:pt>
                <c:pt idx="1390">
                  <c:v>3235.05</c:v>
                </c:pt>
                <c:pt idx="1391">
                  <c:v>3236.74</c:v>
                </c:pt>
                <c:pt idx="1392">
                  <c:v>3238.09</c:v>
                </c:pt>
                <c:pt idx="1393">
                  <c:v>3240.75</c:v>
                </c:pt>
                <c:pt idx="1394">
                  <c:v>3241.08</c:v>
                </c:pt>
                <c:pt idx="1395">
                  <c:v>3243.37</c:v>
                </c:pt>
                <c:pt idx="1396">
                  <c:v>3245.31</c:v>
                </c:pt>
                <c:pt idx="1397">
                  <c:v>3247.56</c:v>
                </c:pt>
                <c:pt idx="1398">
                  <c:v>3249.15</c:v>
                </c:pt>
                <c:pt idx="1399">
                  <c:v>3251.98</c:v>
                </c:pt>
                <c:pt idx="1400">
                  <c:v>3254.79</c:v>
                </c:pt>
                <c:pt idx="1401">
                  <c:v>3255.72</c:v>
                </c:pt>
                <c:pt idx="1402">
                  <c:v>3257.25</c:v>
                </c:pt>
                <c:pt idx="1403">
                  <c:v>3258.16</c:v>
                </c:pt>
                <c:pt idx="1404">
                  <c:v>3259.36</c:v>
                </c:pt>
                <c:pt idx="1405">
                  <c:v>3259.65</c:v>
                </c:pt>
                <c:pt idx="1406">
                  <c:v>3260.83</c:v>
                </c:pt>
                <c:pt idx="1407">
                  <c:v>3263.16</c:v>
                </c:pt>
                <c:pt idx="1408">
                  <c:v>3264.6</c:v>
                </c:pt>
                <c:pt idx="1409">
                  <c:v>3265.74</c:v>
                </c:pt>
                <c:pt idx="1410">
                  <c:v>3267.71</c:v>
                </c:pt>
                <c:pt idx="1411">
                  <c:v>3267.99</c:v>
                </c:pt>
                <c:pt idx="1412">
                  <c:v>3269.65</c:v>
                </c:pt>
                <c:pt idx="1413">
                  <c:v>3270.19</c:v>
                </c:pt>
                <c:pt idx="1414">
                  <c:v>3271.27</c:v>
                </c:pt>
                <c:pt idx="1415">
                  <c:v>3273.14</c:v>
                </c:pt>
                <c:pt idx="1416">
                  <c:v>3274.2</c:v>
                </c:pt>
                <c:pt idx="1417">
                  <c:v>3276.54</c:v>
                </c:pt>
                <c:pt idx="1418">
                  <c:v>3277.58</c:v>
                </c:pt>
                <c:pt idx="1419">
                  <c:v>3277.83</c:v>
                </c:pt>
                <c:pt idx="1420">
                  <c:v>3278.33</c:v>
                </c:pt>
                <c:pt idx="1421">
                  <c:v>3280.07</c:v>
                </c:pt>
                <c:pt idx="1422">
                  <c:v>3281.55</c:v>
                </c:pt>
                <c:pt idx="1423">
                  <c:v>3283.73</c:v>
                </c:pt>
                <c:pt idx="1424">
                  <c:v>3284.69</c:v>
                </c:pt>
                <c:pt idx="1425">
                  <c:v>3284.93</c:v>
                </c:pt>
                <c:pt idx="1426">
                  <c:v>3286.79</c:v>
                </c:pt>
                <c:pt idx="1427">
                  <c:v>3288.41</c:v>
                </c:pt>
                <c:pt idx="1428">
                  <c:v>3289.09</c:v>
                </c:pt>
                <c:pt idx="1429">
                  <c:v>3290.66</c:v>
                </c:pt>
                <c:pt idx="1430">
                  <c:v>3292.21</c:v>
                </c:pt>
                <c:pt idx="1431">
                  <c:v>3293.08</c:v>
                </c:pt>
                <c:pt idx="1432">
                  <c:v>3293.08</c:v>
                </c:pt>
                <c:pt idx="1433">
                  <c:v>3293.5</c:v>
                </c:pt>
                <c:pt idx="1434">
                  <c:v>3293.5</c:v>
                </c:pt>
                <c:pt idx="1435">
                  <c:v>3294.12</c:v>
                </c:pt>
                <c:pt idx="1436">
                  <c:v>3294.32</c:v>
                </c:pt>
                <c:pt idx="1437">
                  <c:v>3295.32</c:v>
                </c:pt>
                <c:pt idx="1438">
                  <c:v>3295.32</c:v>
                </c:pt>
                <c:pt idx="1439">
                  <c:v>3295.9</c:v>
                </c:pt>
                <c:pt idx="1440">
                  <c:v>3296.09</c:v>
                </c:pt>
                <c:pt idx="1441">
                  <c:v>3297.41</c:v>
                </c:pt>
                <c:pt idx="1442">
                  <c:v>3298.14</c:v>
                </c:pt>
                <c:pt idx="1443">
                  <c:v>3299.23</c:v>
                </c:pt>
                <c:pt idx="1444">
                  <c:v>3300.48</c:v>
                </c:pt>
                <c:pt idx="1445">
                  <c:v>3300.48</c:v>
                </c:pt>
                <c:pt idx="1446">
                  <c:v>3300.65</c:v>
                </c:pt>
                <c:pt idx="1447">
                  <c:v>3301.83</c:v>
                </c:pt>
                <c:pt idx="1448">
                  <c:v>3302.49</c:v>
                </c:pt>
                <c:pt idx="1449">
                  <c:v>3303.96</c:v>
                </c:pt>
                <c:pt idx="1450">
                  <c:v>3305.39</c:v>
                </c:pt>
                <c:pt idx="1451">
                  <c:v>3306.49</c:v>
                </c:pt>
                <c:pt idx="1452">
                  <c:v>3307.56</c:v>
                </c:pt>
                <c:pt idx="1453">
                  <c:v>3308.61</c:v>
                </c:pt>
                <c:pt idx="1454">
                  <c:v>3309.05</c:v>
                </c:pt>
                <c:pt idx="1455">
                  <c:v>3309.2</c:v>
                </c:pt>
                <c:pt idx="1456">
                  <c:v>3310.47</c:v>
                </c:pt>
                <c:pt idx="1457">
                  <c:v>3311.43</c:v>
                </c:pt>
                <c:pt idx="1458">
                  <c:v>3311.97</c:v>
                </c:pt>
                <c:pt idx="1459">
                  <c:v>3312.63</c:v>
                </c:pt>
                <c:pt idx="1460">
                  <c:v>3313.66</c:v>
                </c:pt>
                <c:pt idx="1461">
                  <c:v>3314.28</c:v>
                </c:pt>
                <c:pt idx="1462">
                  <c:v>3315.14</c:v>
                </c:pt>
                <c:pt idx="1463">
                  <c:v>3315.14</c:v>
                </c:pt>
                <c:pt idx="1464">
                  <c:v>3315.6</c:v>
                </c:pt>
                <c:pt idx="1465">
                  <c:v>3315.6</c:v>
                </c:pt>
                <c:pt idx="1466">
                  <c:v>3315.71</c:v>
                </c:pt>
                <c:pt idx="1467">
                  <c:v>3316.24</c:v>
                </c:pt>
                <c:pt idx="1468">
                  <c:v>3316.76</c:v>
                </c:pt>
                <c:pt idx="1469">
                  <c:v>3316.96</c:v>
                </c:pt>
                <c:pt idx="1470">
                  <c:v>3317.35</c:v>
                </c:pt>
                <c:pt idx="1471">
                  <c:v>3317.54</c:v>
                </c:pt>
                <c:pt idx="1472">
                  <c:v>3317.72</c:v>
                </c:pt>
                <c:pt idx="1473">
                  <c:v>3317.98</c:v>
                </c:pt>
                <c:pt idx="1474">
                  <c:v>3318.66</c:v>
                </c:pt>
                <c:pt idx="1475">
                  <c:v>3318.91</c:v>
                </c:pt>
                <c:pt idx="1476">
                  <c:v>3319.61</c:v>
                </c:pt>
                <c:pt idx="1477">
                  <c:v>3319.99</c:v>
                </c:pt>
                <c:pt idx="1478">
                  <c:v>3319.99</c:v>
                </c:pt>
                <c:pt idx="1479">
                  <c:v>3320.4</c:v>
                </c:pt>
                <c:pt idx="1480">
                  <c:v>3320.54</c:v>
                </c:pt>
                <c:pt idx="1481">
                  <c:v>3320.79</c:v>
                </c:pt>
                <c:pt idx="1482">
                  <c:v>3321.09</c:v>
                </c:pt>
                <c:pt idx="1483">
                  <c:v>3321.59</c:v>
                </c:pt>
                <c:pt idx="1484">
                  <c:v>3321.65</c:v>
                </c:pt>
                <c:pt idx="1485">
                  <c:v>3322</c:v>
                </c:pt>
                <c:pt idx="1486">
                  <c:v>3322.33</c:v>
                </c:pt>
                <c:pt idx="1487">
                  <c:v>3322.55</c:v>
                </c:pt>
                <c:pt idx="1488">
                  <c:v>3322.71</c:v>
                </c:pt>
                <c:pt idx="1489">
                  <c:v>3322.98</c:v>
                </c:pt>
                <c:pt idx="1490">
                  <c:v>3323.08</c:v>
                </c:pt>
                <c:pt idx="1491">
                  <c:v>3323.24</c:v>
                </c:pt>
                <c:pt idx="1492">
                  <c:v>3323.24</c:v>
                </c:pt>
                <c:pt idx="1493">
                  <c:v>3323.24</c:v>
                </c:pt>
                <c:pt idx="1494">
                  <c:v>3323.28</c:v>
                </c:pt>
                <c:pt idx="1495">
                  <c:v>3323.41</c:v>
                </c:pt>
                <c:pt idx="1496">
                  <c:v>3323.52</c:v>
                </c:pt>
                <c:pt idx="1497">
                  <c:v>3323.64</c:v>
                </c:pt>
                <c:pt idx="1498">
                  <c:v>3323.71</c:v>
                </c:pt>
                <c:pt idx="1499">
                  <c:v>3323.74</c:v>
                </c:pt>
                <c:pt idx="1500">
                  <c:v>3323.76</c:v>
                </c:pt>
                <c:pt idx="1501">
                  <c:v>3323.76</c:v>
                </c:pt>
                <c:pt idx="1502">
                  <c:v>3323.73</c:v>
                </c:pt>
                <c:pt idx="1503">
                  <c:v>3323.72</c:v>
                </c:pt>
                <c:pt idx="1504">
                  <c:v>3323.66</c:v>
                </c:pt>
                <c:pt idx="1505">
                  <c:v>3323.55</c:v>
                </c:pt>
                <c:pt idx="1506">
                  <c:v>3323.42</c:v>
                </c:pt>
                <c:pt idx="1507">
                  <c:v>3323.37</c:v>
                </c:pt>
                <c:pt idx="1508">
                  <c:v>3323.34</c:v>
                </c:pt>
                <c:pt idx="1509">
                  <c:v>3323.34</c:v>
                </c:pt>
                <c:pt idx="1510">
                  <c:v>3323.15</c:v>
                </c:pt>
                <c:pt idx="1511">
                  <c:v>3323.02</c:v>
                </c:pt>
                <c:pt idx="1512">
                  <c:v>3322.85</c:v>
                </c:pt>
                <c:pt idx="1513">
                  <c:v>3322.85</c:v>
                </c:pt>
                <c:pt idx="1514">
                  <c:v>3322.68</c:v>
                </c:pt>
                <c:pt idx="1515">
                  <c:v>3322.55</c:v>
                </c:pt>
                <c:pt idx="1516">
                  <c:v>3322.36</c:v>
                </c:pt>
                <c:pt idx="1517">
                  <c:v>3322.11</c:v>
                </c:pt>
                <c:pt idx="1518">
                  <c:v>3321.95</c:v>
                </c:pt>
                <c:pt idx="1519">
                  <c:v>3321.73</c:v>
                </c:pt>
                <c:pt idx="1520">
                  <c:v>3321.25</c:v>
                </c:pt>
                <c:pt idx="1521">
                  <c:v>3320.81</c:v>
                </c:pt>
                <c:pt idx="1522">
                  <c:v>3320.68</c:v>
                </c:pt>
                <c:pt idx="1523">
                  <c:v>3320.61</c:v>
                </c:pt>
                <c:pt idx="1524">
                  <c:v>3320.39</c:v>
                </c:pt>
                <c:pt idx="1525">
                  <c:v>3320.17</c:v>
                </c:pt>
                <c:pt idx="1526">
                  <c:v>3319.46</c:v>
                </c:pt>
                <c:pt idx="1527">
                  <c:v>3319.3</c:v>
                </c:pt>
                <c:pt idx="1528">
                  <c:v>3318.96</c:v>
                </c:pt>
                <c:pt idx="1529">
                  <c:v>3318.26</c:v>
                </c:pt>
                <c:pt idx="1530">
                  <c:v>3317.89</c:v>
                </c:pt>
                <c:pt idx="1531">
                  <c:v>3317.61</c:v>
                </c:pt>
                <c:pt idx="1532">
                  <c:v>3317.22</c:v>
                </c:pt>
                <c:pt idx="1533">
                  <c:v>3317.22</c:v>
                </c:pt>
                <c:pt idx="1534">
                  <c:v>3317.12</c:v>
                </c:pt>
                <c:pt idx="1535">
                  <c:v>3317.12</c:v>
                </c:pt>
                <c:pt idx="1536">
                  <c:v>3316.9</c:v>
                </c:pt>
                <c:pt idx="1537">
                  <c:v>3316.11</c:v>
                </c:pt>
                <c:pt idx="1538">
                  <c:v>3315.41</c:v>
                </c:pt>
                <c:pt idx="1539">
                  <c:v>3315.41</c:v>
                </c:pt>
                <c:pt idx="1540">
                  <c:v>3314.56</c:v>
                </c:pt>
                <c:pt idx="1541">
                  <c:v>3314.31</c:v>
                </c:pt>
                <c:pt idx="1542">
                  <c:v>3314.18</c:v>
                </c:pt>
                <c:pt idx="1543">
                  <c:v>3313.52</c:v>
                </c:pt>
                <c:pt idx="1544">
                  <c:v>3313.11</c:v>
                </c:pt>
                <c:pt idx="1545">
                  <c:v>3312.56</c:v>
                </c:pt>
                <c:pt idx="1546">
                  <c:v>3312.14</c:v>
                </c:pt>
                <c:pt idx="1547">
                  <c:v>3311.42</c:v>
                </c:pt>
                <c:pt idx="1548">
                  <c:v>3310.54</c:v>
                </c:pt>
                <c:pt idx="1549">
                  <c:v>3309.34</c:v>
                </c:pt>
                <c:pt idx="1550">
                  <c:v>3309.34</c:v>
                </c:pt>
                <c:pt idx="1551">
                  <c:v>3309.18</c:v>
                </c:pt>
                <c:pt idx="1552">
                  <c:v>3308.86</c:v>
                </c:pt>
                <c:pt idx="1553">
                  <c:v>3308.86</c:v>
                </c:pt>
                <c:pt idx="1554">
                  <c:v>3307.7</c:v>
                </c:pt>
                <c:pt idx="1555">
                  <c:v>3307.53</c:v>
                </c:pt>
                <c:pt idx="1556">
                  <c:v>3306.84</c:v>
                </c:pt>
                <c:pt idx="1557">
                  <c:v>3306.32</c:v>
                </c:pt>
                <c:pt idx="1558">
                  <c:v>3306.32</c:v>
                </c:pt>
                <c:pt idx="1559">
                  <c:v>3305.59</c:v>
                </c:pt>
                <c:pt idx="1560">
                  <c:v>3304.86</c:v>
                </c:pt>
                <c:pt idx="1561">
                  <c:v>3303.36</c:v>
                </c:pt>
                <c:pt idx="1562">
                  <c:v>3302.22</c:v>
                </c:pt>
                <c:pt idx="1563">
                  <c:v>3302.22</c:v>
                </c:pt>
                <c:pt idx="1564">
                  <c:v>3301.43</c:v>
                </c:pt>
                <c:pt idx="1565">
                  <c:v>3300.23</c:v>
                </c:pt>
                <c:pt idx="1566">
                  <c:v>3300.03</c:v>
                </c:pt>
                <c:pt idx="1567">
                  <c:v>3299.41</c:v>
                </c:pt>
                <c:pt idx="1568">
                  <c:v>3297.53</c:v>
                </c:pt>
                <c:pt idx="1569">
                  <c:v>3297.32</c:v>
                </c:pt>
                <c:pt idx="1570">
                  <c:v>3295.81</c:v>
                </c:pt>
                <c:pt idx="1571">
                  <c:v>3294.94</c:v>
                </c:pt>
                <c:pt idx="1572">
                  <c:v>3292.95</c:v>
                </c:pt>
                <c:pt idx="1573">
                  <c:v>3291.6</c:v>
                </c:pt>
                <c:pt idx="1574">
                  <c:v>3291.38</c:v>
                </c:pt>
                <c:pt idx="1575">
                  <c:v>3291.38</c:v>
                </c:pt>
                <c:pt idx="1576">
                  <c:v>3290.91</c:v>
                </c:pt>
                <c:pt idx="1577">
                  <c:v>3290.2</c:v>
                </c:pt>
                <c:pt idx="1578">
                  <c:v>3288.52</c:v>
                </c:pt>
                <c:pt idx="1579">
                  <c:v>3287.55</c:v>
                </c:pt>
                <c:pt idx="1580">
                  <c:v>3287.06</c:v>
                </c:pt>
                <c:pt idx="1581">
                  <c:v>3285.07</c:v>
                </c:pt>
                <c:pt idx="1582">
                  <c:v>3284.06</c:v>
                </c:pt>
                <c:pt idx="1583">
                  <c:v>3282.03</c:v>
                </c:pt>
                <c:pt idx="1584">
                  <c:v>3279.71</c:v>
                </c:pt>
                <c:pt idx="1585">
                  <c:v>3277.36</c:v>
                </c:pt>
                <c:pt idx="1586">
                  <c:v>3276.57</c:v>
                </c:pt>
                <c:pt idx="1587">
                  <c:v>3276.57</c:v>
                </c:pt>
                <c:pt idx="1588">
                  <c:v>3276.57</c:v>
                </c:pt>
                <c:pt idx="1589">
                  <c:v>3276.02</c:v>
                </c:pt>
                <c:pt idx="1590">
                  <c:v>3275.19</c:v>
                </c:pt>
                <c:pt idx="1591">
                  <c:v>3272.68</c:v>
                </c:pt>
                <c:pt idx="1592">
                  <c:v>3271.27</c:v>
                </c:pt>
                <c:pt idx="1593">
                  <c:v>3270.7</c:v>
                </c:pt>
                <c:pt idx="1594">
                  <c:v>3268.4</c:v>
                </c:pt>
                <c:pt idx="1595">
                  <c:v>3268.4</c:v>
                </c:pt>
                <c:pt idx="1596">
                  <c:v>3267.81</c:v>
                </c:pt>
                <c:pt idx="1597">
                  <c:v>3265.43</c:v>
                </c:pt>
                <c:pt idx="1598">
                  <c:v>3263.93</c:v>
                </c:pt>
                <c:pt idx="1599">
                  <c:v>3261.81</c:v>
                </c:pt>
                <c:pt idx="1600">
                  <c:v>3262.12</c:v>
                </c:pt>
                <c:pt idx="1601">
                  <c:v>3263.35</c:v>
                </c:pt>
                <c:pt idx="1602">
                  <c:v>3264.29</c:v>
                </c:pt>
                <c:pt idx="1603">
                  <c:v>3266.18</c:v>
                </c:pt>
                <c:pt idx="1604">
                  <c:v>3267.45</c:v>
                </c:pt>
                <c:pt idx="1605">
                  <c:v>3270.34</c:v>
                </c:pt>
                <c:pt idx="1606">
                  <c:v>3271.64</c:v>
                </c:pt>
                <c:pt idx="1607">
                  <c:v>3274.58</c:v>
                </c:pt>
                <c:pt idx="1608">
                  <c:v>3277.55</c:v>
                </c:pt>
                <c:pt idx="1609">
                  <c:v>3278.88</c:v>
                </c:pt>
                <c:pt idx="1610">
                  <c:v>3278.88</c:v>
                </c:pt>
                <c:pt idx="1611">
                  <c:v>3280.23</c:v>
                </c:pt>
                <c:pt idx="1612">
                  <c:v>3281.26</c:v>
                </c:pt>
                <c:pt idx="1613">
                  <c:v>3284.36</c:v>
                </c:pt>
                <c:pt idx="1614">
                  <c:v>3285.75</c:v>
                </c:pt>
                <c:pt idx="1615">
                  <c:v>3286.1</c:v>
                </c:pt>
                <c:pt idx="1616">
                  <c:v>3289.28</c:v>
                </c:pt>
                <c:pt idx="1617">
                  <c:v>3290.71</c:v>
                </c:pt>
                <c:pt idx="1618">
                  <c:v>3292.5</c:v>
                </c:pt>
                <c:pt idx="1619">
                  <c:v>3295.04</c:v>
                </c:pt>
                <c:pt idx="1620">
                  <c:v>3295.04</c:v>
                </c:pt>
                <c:pt idx="1621">
                  <c:v>3296.88</c:v>
                </c:pt>
                <c:pt idx="1622">
                  <c:v>3299.11</c:v>
                </c:pt>
                <c:pt idx="1623">
                  <c:v>3302.1</c:v>
                </c:pt>
                <c:pt idx="1624">
                  <c:v>3303.61</c:v>
                </c:pt>
                <c:pt idx="1625">
                  <c:v>3306.26</c:v>
                </c:pt>
                <c:pt idx="1626">
                  <c:v>3307.03</c:v>
                </c:pt>
                <c:pt idx="1627">
                  <c:v>3307.8</c:v>
                </c:pt>
                <c:pt idx="1628">
                  <c:v>3308.19</c:v>
                </c:pt>
                <c:pt idx="1629">
                  <c:v>3308.58</c:v>
                </c:pt>
                <c:pt idx="1630">
                  <c:v>3309.76</c:v>
                </c:pt>
                <c:pt idx="1631">
                  <c:v>3309.76</c:v>
                </c:pt>
                <c:pt idx="1632">
                  <c:v>3312.96</c:v>
                </c:pt>
                <c:pt idx="1633">
                  <c:v>3316.19</c:v>
                </c:pt>
                <c:pt idx="1634">
                  <c:v>3319.84</c:v>
                </c:pt>
                <c:pt idx="1635">
                  <c:v>3321.07</c:v>
                </c:pt>
                <c:pt idx="1636">
                  <c:v>3322.3</c:v>
                </c:pt>
                <c:pt idx="1637">
                  <c:v>3323.13</c:v>
                </c:pt>
                <c:pt idx="1638">
                  <c:v>3325.21</c:v>
                </c:pt>
                <c:pt idx="1639">
                  <c:v>3328.58</c:v>
                </c:pt>
                <c:pt idx="1640">
                  <c:v>3331.96</c:v>
                </c:pt>
                <c:pt idx="1641">
                  <c:v>3334.94</c:v>
                </c:pt>
                <c:pt idx="1642">
                  <c:v>3334.94</c:v>
                </c:pt>
                <c:pt idx="1643">
                  <c:v>3337.96</c:v>
                </c:pt>
                <c:pt idx="1644">
                  <c:v>3339.7</c:v>
                </c:pt>
                <c:pt idx="1645">
                  <c:v>3343.19</c:v>
                </c:pt>
                <c:pt idx="1646">
                  <c:v>3343.63</c:v>
                </c:pt>
                <c:pt idx="1647">
                  <c:v>3346.29</c:v>
                </c:pt>
                <c:pt idx="1648">
                  <c:v>3348.07</c:v>
                </c:pt>
                <c:pt idx="1649">
                  <c:v>3350.31</c:v>
                </c:pt>
                <c:pt idx="1650">
                  <c:v>3354.38</c:v>
                </c:pt>
                <c:pt idx="1651">
                  <c:v>3358.46</c:v>
                </c:pt>
                <c:pt idx="1652">
                  <c:v>3360.29</c:v>
                </c:pt>
                <c:pt idx="1653">
                  <c:v>3364.42</c:v>
                </c:pt>
                <c:pt idx="1654">
                  <c:v>3367.66</c:v>
                </c:pt>
                <c:pt idx="1655">
                  <c:v>3368.13</c:v>
                </c:pt>
                <c:pt idx="1656">
                  <c:v>3371.87</c:v>
                </c:pt>
                <c:pt idx="1657">
                  <c:v>3373.28</c:v>
                </c:pt>
                <c:pt idx="1658">
                  <c:v>3376.12</c:v>
                </c:pt>
                <c:pt idx="1659">
                  <c:v>3378.5</c:v>
                </c:pt>
                <c:pt idx="1660">
                  <c:v>3381.86</c:v>
                </c:pt>
                <c:pt idx="1661">
                  <c:v>3383.78</c:v>
                </c:pt>
                <c:pt idx="1662">
                  <c:v>3384.75</c:v>
                </c:pt>
                <c:pt idx="1663">
                  <c:v>3388.65</c:v>
                </c:pt>
                <c:pt idx="1664">
                  <c:v>3390.61</c:v>
                </c:pt>
                <c:pt idx="1665">
                  <c:v>3394.55</c:v>
                </c:pt>
                <c:pt idx="1666">
                  <c:v>3395.54</c:v>
                </c:pt>
                <c:pt idx="1667">
                  <c:v>3395.54</c:v>
                </c:pt>
                <c:pt idx="1668">
                  <c:v>3396.04</c:v>
                </c:pt>
                <c:pt idx="1669">
                  <c:v>3400.58</c:v>
                </c:pt>
                <c:pt idx="1670">
                  <c:v>3403.61</c:v>
                </c:pt>
                <c:pt idx="1671">
                  <c:v>3408.2</c:v>
                </c:pt>
                <c:pt idx="1672">
                  <c:v>3410.24</c:v>
                </c:pt>
                <c:pt idx="1673">
                  <c:v>3410.76</c:v>
                </c:pt>
                <c:pt idx="1674">
                  <c:v>3412.31</c:v>
                </c:pt>
                <c:pt idx="1675">
                  <c:v>3413.87</c:v>
                </c:pt>
                <c:pt idx="1676">
                  <c:v>3417.53</c:v>
                </c:pt>
                <c:pt idx="1677">
                  <c:v>3417.53</c:v>
                </c:pt>
                <c:pt idx="1678">
                  <c:v>3418.58</c:v>
                </c:pt>
                <c:pt idx="1679">
                  <c:v>3423.36</c:v>
                </c:pt>
                <c:pt idx="1680">
                  <c:v>3424.42</c:v>
                </c:pt>
                <c:pt idx="1681">
                  <c:v>3428.71</c:v>
                </c:pt>
                <c:pt idx="1682">
                  <c:v>3430.32</c:v>
                </c:pt>
                <c:pt idx="1683">
                  <c:v>3433.57</c:v>
                </c:pt>
                <c:pt idx="1684">
                  <c:v>3434.12</c:v>
                </c:pt>
                <c:pt idx="1685">
                  <c:v>3437.39</c:v>
                </c:pt>
                <c:pt idx="1686">
                  <c:v>3442.33</c:v>
                </c:pt>
                <c:pt idx="1687">
                  <c:v>3445.64</c:v>
                </c:pt>
                <c:pt idx="1688">
                  <c:v>3450.63</c:v>
                </c:pt>
                <c:pt idx="1689">
                  <c:v>3455.64</c:v>
                </c:pt>
                <c:pt idx="1690">
                  <c:v>3458.44</c:v>
                </c:pt>
                <c:pt idx="1691">
                  <c:v>3459.57</c:v>
                </c:pt>
                <c:pt idx="1692">
                  <c:v>3460.7</c:v>
                </c:pt>
                <c:pt idx="1693">
                  <c:v>3461.83</c:v>
                </c:pt>
                <c:pt idx="1694">
                  <c:v>3464.11</c:v>
                </c:pt>
                <c:pt idx="1695">
                  <c:v>3468.69</c:v>
                </c:pt>
                <c:pt idx="1696">
                  <c:v>3469.26</c:v>
                </c:pt>
                <c:pt idx="1697">
                  <c:v>3471</c:v>
                </c:pt>
                <c:pt idx="1698">
                  <c:v>3472.16</c:v>
                </c:pt>
                <c:pt idx="1699">
                  <c:v>3472.74</c:v>
                </c:pt>
                <c:pt idx="1700">
                  <c:v>3467.47</c:v>
                </c:pt>
                <c:pt idx="1701">
                  <c:v>3462.18</c:v>
                </c:pt>
                <c:pt idx="1702">
                  <c:v>3461</c:v>
                </c:pt>
                <c:pt idx="1703">
                  <c:v>3459.22</c:v>
                </c:pt>
                <c:pt idx="1704">
                  <c:v>3456.25</c:v>
                </c:pt>
                <c:pt idx="1705">
                  <c:v>3452.06</c:v>
                </c:pt>
                <c:pt idx="1706">
                  <c:v>3452.06</c:v>
                </c:pt>
                <c:pt idx="1707">
                  <c:v>3447.24</c:v>
                </c:pt>
                <c:pt idx="1708">
                  <c:v>3447.24</c:v>
                </c:pt>
                <c:pt idx="1709">
                  <c:v>3446.02</c:v>
                </c:pt>
                <c:pt idx="1710">
                  <c:v>3441.14</c:v>
                </c:pt>
                <c:pt idx="1711">
                  <c:v>3436.24</c:v>
                </c:pt>
                <c:pt idx="1712">
                  <c:v>3433.77</c:v>
                </c:pt>
                <c:pt idx="1713">
                  <c:v>3428.21</c:v>
                </c:pt>
                <c:pt idx="1714">
                  <c:v>3423.25</c:v>
                </c:pt>
                <c:pt idx="1715">
                  <c:v>3419.51</c:v>
                </c:pt>
                <c:pt idx="1716">
                  <c:v>3414.51</c:v>
                </c:pt>
                <c:pt idx="1717">
                  <c:v>3408.86</c:v>
                </c:pt>
                <c:pt idx="1718">
                  <c:v>3404.45</c:v>
                </c:pt>
                <c:pt idx="1719">
                  <c:v>3402.55</c:v>
                </c:pt>
                <c:pt idx="1720">
                  <c:v>3398.11</c:v>
                </c:pt>
                <c:pt idx="1721">
                  <c:v>3393.01</c:v>
                </c:pt>
                <c:pt idx="1722">
                  <c:v>3391.73</c:v>
                </c:pt>
                <c:pt idx="1723">
                  <c:v>3386.59</c:v>
                </c:pt>
                <c:pt idx="1724">
                  <c:v>3381.43</c:v>
                </c:pt>
                <c:pt idx="1725">
                  <c:v>3379.49</c:v>
                </c:pt>
                <c:pt idx="1726">
                  <c:v>3376.9</c:v>
                </c:pt>
                <c:pt idx="1727">
                  <c:v>3372.98</c:v>
                </c:pt>
                <c:pt idx="1728">
                  <c:v>3372.98</c:v>
                </c:pt>
                <c:pt idx="1729">
                  <c:v>3369.7</c:v>
                </c:pt>
                <c:pt idx="1730">
                  <c:v>3366.41</c:v>
                </c:pt>
                <c:pt idx="1731">
                  <c:v>3363.1</c:v>
                </c:pt>
                <c:pt idx="1732">
                  <c:v>3357.13</c:v>
                </c:pt>
                <c:pt idx="1733">
                  <c:v>3355.13</c:v>
                </c:pt>
                <c:pt idx="1734">
                  <c:v>3350.45</c:v>
                </c:pt>
                <c:pt idx="1735">
                  <c:v>3344.41</c:v>
                </c:pt>
                <c:pt idx="1736">
                  <c:v>3341.72</c:v>
                </c:pt>
                <c:pt idx="1737">
                  <c:v>3338.35</c:v>
                </c:pt>
                <c:pt idx="1738">
                  <c:v>3336.31</c:v>
                </c:pt>
                <c:pt idx="1739">
                  <c:v>3333.59</c:v>
                </c:pt>
                <c:pt idx="1740">
                  <c:v>3330.18</c:v>
                </c:pt>
                <c:pt idx="1741">
                  <c:v>3326.76</c:v>
                </c:pt>
                <c:pt idx="1742">
                  <c:v>3320.58</c:v>
                </c:pt>
                <c:pt idx="1743">
                  <c:v>3319.2</c:v>
                </c:pt>
                <c:pt idx="1744">
                  <c:v>3315.74</c:v>
                </c:pt>
                <c:pt idx="1745">
                  <c:v>3312.27</c:v>
                </c:pt>
                <c:pt idx="1746">
                  <c:v>3307.4</c:v>
                </c:pt>
                <c:pt idx="1747">
                  <c:v>3305.31</c:v>
                </c:pt>
                <c:pt idx="1748">
                  <c:v>3299.7</c:v>
                </c:pt>
                <c:pt idx="1749">
                  <c:v>3294.79</c:v>
                </c:pt>
                <c:pt idx="1750">
                  <c:v>3289.15</c:v>
                </c:pt>
                <c:pt idx="1751">
                  <c:v>3284.9</c:v>
                </c:pt>
                <c:pt idx="1752">
                  <c:v>3283.49</c:v>
                </c:pt>
                <c:pt idx="1753">
                  <c:v>3281.35</c:v>
                </c:pt>
                <c:pt idx="1754">
                  <c:v>3279.92</c:v>
                </c:pt>
                <c:pt idx="1755">
                  <c:v>3279.92</c:v>
                </c:pt>
                <c:pt idx="1756">
                  <c:v>3274.9</c:v>
                </c:pt>
                <c:pt idx="1757">
                  <c:v>3270.58</c:v>
                </c:pt>
                <c:pt idx="1758">
                  <c:v>3266.96</c:v>
                </c:pt>
                <c:pt idx="1759">
                  <c:v>3263.34</c:v>
                </c:pt>
                <c:pt idx="1760">
                  <c:v>3257.53</c:v>
                </c:pt>
                <c:pt idx="1761">
                  <c:v>3256.8</c:v>
                </c:pt>
                <c:pt idx="1762">
                  <c:v>3251.68</c:v>
                </c:pt>
                <c:pt idx="1763">
                  <c:v>3247.28</c:v>
                </c:pt>
                <c:pt idx="1764">
                  <c:v>3245.81</c:v>
                </c:pt>
                <c:pt idx="1765">
                  <c:v>3240.65</c:v>
                </c:pt>
                <c:pt idx="1766">
                  <c:v>3240.65</c:v>
                </c:pt>
                <c:pt idx="1767">
                  <c:v>3234.71</c:v>
                </c:pt>
                <c:pt idx="1768">
                  <c:v>3230.99</c:v>
                </c:pt>
                <c:pt idx="1769">
                  <c:v>3227.26</c:v>
                </c:pt>
                <c:pt idx="1770">
                  <c:v>3224.27</c:v>
                </c:pt>
                <c:pt idx="1771">
                  <c:v>3223.52</c:v>
                </c:pt>
                <c:pt idx="1772">
                  <c:v>3219.76</c:v>
                </c:pt>
                <c:pt idx="1773">
                  <c:v>3215.23</c:v>
                </c:pt>
                <c:pt idx="1774">
                  <c:v>3208.43</c:v>
                </c:pt>
                <c:pt idx="1775">
                  <c:v>3202.36</c:v>
                </c:pt>
                <c:pt idx="1776">
                  <c:v>3200.84</c:v>
                </c:pt>
                <c:pt idx="1777">
                  <c:v>3196.26</c:v>
                </c:pt>
                <c:pt idx="1778">
                  <c:v>3190.15</c:v>
                </c:pt>
                <c:pt idx="1779">
                  <c:v>3187.08</c:v>
                </c:pt>
                <c:pt idx="1780">
                  <c:v>3186.31</c:v>
                </c:pt>
                <c:pt idx="1781">
                  <c:v>3186.31</c:v>
                </c:pt>
                <c:pt idx="1782">
                  <c:v>3184</c:v>
                </c:pt>
                <c:pt idx="1783">
                  <c:v>3177.03</c:v>
                </c:pt>
                <c:pt idx="1784">
                  <c:v>3177.03</c:v>
                </c:pt>
                <c:pt idx="1785">
                  <c:v>3173.13</c:v>
                </c:pt>
                <c:pt idx="1786">
                  <c:v>3170.01</c:v>
                </c:pt>
                <c:pt idx="1787">
                  <c:v>3166.1</c:v>
                </c:pt>
                <c:pt idx="1788">
                  <c:v>3166.1</c:v>
                </c:pt>
                <c:pt idx="1789">
                  <c:v>3164.53</c:v>
                </c:pt>
                <c:pt idx="1790">
                  <c:v>3157.43</c:v>
                </c:pt>
                <c:pt idx="1791">
                  <c:v>3150.32</c:v>
                </c:pt>
                <c:pt idx="1792">
                  <c:v>3149.53</c:v>
                </c:pt>
                <c:pt idx="1793">
                  <c:v>3149.53</c:v>
                </c:pt>
                <c:pt idx="1794">
                  <c:v>3143.96</c:v>
                </c:pt>
                <c:pt idx="1795">
                  <c:v>3141.57</c:v>
                </c:pt>
                <c:pt idx="1796">
                  <c:v>3135.97</c:v>
                </c:pt>
                <c:pt idx="1797">
                  <c:v>3133.56</c:v>
                </c:pt>
                <c:pt idx="1798">
                  <c:v>3132.76</c:v>
                </c:pt>
                <c:pt idx="1799">
                  <c:v>3127.93</c:v>
                </c:pt>
                <c:pt idx="1800">
                  <c:v>3131.16</c:v>
                </c:pt>
                <c:pt idx="1801">
                  <c:v>3132.77</c:v>
                </c:pt>
                <c:pt idx="1802">
                  <c:v>3140.07</c:v>
                </c:pt>
                <c:pt idx="1803">
                  <c:v>3146.57</c:v>
                </c:pt>
                <c:pt idx="1804">
                  <c:v>3150.65</c:v>
                </c:pt>
                <c:pt idx="1805">
                  <c:v>3155.54</c:v>
                </c:pt>
                <c:pt idx="1806">
                  <c:v>3158.82</c:v>
                </c:pt>
                <c:pt idx="1807">
                  <c:v>3158.82</c:v>
                </c:pt>
                <c:pt idx="1808">
                  <c:v>3162.93</c:v>
                </c:pt>
                <c:pt idx="1809">
                  <c:v>3167.04</c:v>
                </c:pt>
                <c:pt idx="1810">
                  <c:v>3174.47</c:v>
                </c:pt>
                <c:pt idx="1811">
                  <c:v>3180.26</c:v>
                </c:pt>
                <c:pt idx="1812">
                  <c:v>3180.26</c:v>
                </c:pt>
                <c:pt idx="1813">
                  <c:v>3186.08</c:v>
                </c:pt>
                <c:pt idx="1814">
                  <c:v>3191.07</c:v>
                </c:pt>
                <c:pt idx="1815">
                  <c:v>3191.07</c:v>
                </c:pt>
                <c:pt idx="1816">
                  <c:v>3196.92</c:v>
                </c:pt>
                <c:pt idx="1817">
                  <c:v>3202.78</c:v>
                </c:pt>
                <c:pt idx="1818">
                  <c:v>3206.98</c:v>
                </c:pt>
                <c:pt idx="1819">
                  <c:v>3206.98</c:v>
                </c:pt>
                <c:pt idx="1820">
                  <c:v>3210.35</c:v>
                </c:pt>
                <c:pt idx="1821">
                  <c:v>3211.19</c:v>
                </c:pt>
                <c:pt idx="1822">
                  <c:v>3212.89</c:v>
                </c:pt>
                <c:pt idx="1823">
                  <c:v>3217.97</c:v>
                </c:pt>
                <c:pt idx="1824">
                  <c:v>3220.52</c:v>
                </c:pt>
                <c:pt idx="1825">
                  <c:v>3225.63</c:v>
                </c:pt>
                <c:pt idx="1826">
                  <c:v>3228.18</c:v>
                </c:pt>
                <c:pt idx="1827">
                  <c:v>3232.45</c:v>
                </c:pt>
                <c:pt idx="1828">
                  <c:v>3239.3</c:v>
                </c:pt>
                <c:pt idx="1829">
                  <c:v>3241.87</c:v>
                </c:pt>
                <c:pt idx="1830">
                  <c:v>3242.73</c:v>
                </c:pt>
                <c:pt idx="1831">
                  <c:v>3242.73</c:v>
                </c:pt>
                <c:pt idx="1832">
                  <c:v>3248.77</c:v>
                </c:pt>
                <c:pt idx="1833">
                  <c:v>3250.5</c:v>
                </c:pt>
                <c:pt idx="1834">
                  <c:v>3253.09</c:v>
                </c:pt>
                <c:pt idx="1835">
                  <c:v>3258.3</c:v>
                </c:pt>
                <c:pt idx="1836">
                  <c:v>3259.17</c:v>
                </c:pt>
                <c:pt idx="1837">
                  <c:v>3265.26</c:v>
                </c:pt>
                <c:pt idx="1838">
                  <c:v>3269.62</c:v>
                </c:pt>
                <c:pt idx="1839">
                  <c:v>3269.62</c:v>
                </c:pt>
                <c:pt idx="1840">
                  <c:v>3271.37</c:v>
                </c:pt>
                <c:pt idx="1841">
                  <c:v>3273.99</c:v>
                </c:pt>
                <c:pt idx="1842">
                  <c:v>3273.99</c:v>
                </c:pt>
                <c:pt idx="1843">
                  <c:v>3273.99</c:v>
                </c:pt>
                <c:pt idx="1844">
                  <c:v>3273.99</c:v>
                </c:pt>
                <c:pt idx="1845">
                  <c:v>3275.76</c:v>
                </c:pt>
                <c:pt idx="1846">
                  <c:v>3281.06</c:v>
                </c:pt>
                <c:pt idx="1847">
                  <c:v>3281.95</c:v>
                </c:pt>
                <c:pt idx="1848">
                  <c:v>3288.15</c:v>
                </c:pt>
                <c:pt idx="1849">
                  <c:v>3294.37</c:v>
                </c:pt>
                <c:pt idx="1850">
                  <c:v>3294.37</c:v>
                </c:pt>
                <c:pt idx="1851">
                  <c:v>3299.72</c:v>
                </c:pt>
                <c:pt idx="1852">
                  <c:v>3305.96</c:v>
                </c:pt>
                <c:pt idx="1853">
                  <c:v>3313.11</c:v>
                </c:pt>
                <c:pt idx="1854">
                  <c:v>3314.9</c:v>
                </c:pt>
                <c:pt idx="1855">
                  <c:v>3319.39</c:v>
                </c:pt>
                <c:pt idx="1856">
                  <c:v>3323.88</c:v>
                </c:pt>
                <c:pt idx="1857">
                  <c:v>3329.27</c:v>
                </c:pt>
                <c:pt idx="1858">
                  <c:v>3334.68</c:v>
                </c:pt>
                <c:pt idx="1859">
                  <c:v>3335.58</c:v>
                </c:pt>
                <c:pt idx="1860">
                  <c:v>3342.81</c:v>
                </c:pt>
                <c:pt idx="1861">
                  <c:v>3350.05</c:v>
                </c:pt>
                <c:pt idx="1862">
                  <c:v>3357.3</c:v>
                </c:pt>
                <c:pt idx="1863">
                  <c:v>3365.46</c:v>
                </c:pt>
                <c:pt idx="1864">
                  <c:v>3370.01</c:v>
                </c:pt>
                <c:pt idx="1865">
                  <c:v>3371.83</c:v>
                </c:pt>
                <c:pt idx="1866">
                  <c:v>3373.65</c:v>
                </c:pt>
                <c:pt idx="1867">
                  <c:v>3373.65</c:v>
                </c:pt>
                <c:pt idx="1868">
                  <c:v>3374.57</c:v>
                </c:pt>
                <c:pt idx="1869">
                  <c:v>3379.14</c:v>
                </c:pt>
                <c:pt idx="1870">
                  <c:v>3382.81</c:v>
                </c:pt>
                <c:pt idx="1871">
                  <c:v>3391.07</c:v>
                </c:pt>
                <c:pt idx="1872">
                  <c:v>3398.42</c:v>
                </c:pt>
                <c:pt idx="1873">
                  <c:v>3401.18</c:v>
                </c:pt>
                <c:pt idx="1874">
                  <c:v>3405.79</c:v>
                </c:pt>
                <c:pt idx="1875">
                  <c:v>3412.25</c:v>
                </c:pt>
                <c:pt idx="1876">
                  <c:v>3420.56</c:v>
                </c:pt>
                <c:pt idx="1877">
                  <c:v>3423.34</c:v>
                </c:pt>
                <c:pt idx="1878">
                  <c:v>3426.11</c:v>
                </c:pt>
                <c:pt idx="1879">
                  <c:v>3426.11</c:v>
                </c:pt>
                <c:pt idx="1880">
                  <c:v>3430.76</c:v>
                </c:pt>
                <c:pt idx="1881">
                  <c:v>3436.34</c:v>
                </c:pt>
                <c:pt idx="1882">
                  <c:v>3436.34</c:v>
                </c:pt>
                <c:pt idx="1883">
                  <c:v>3437.27</c:v>
                </c:pt>
                <c:pt idx="1884">
                  <c:v>3441.93</c:v>
                </c:pt>
                <c:pt idx="1885">
                  <c:v>3447.54</c:v>
                </c:pt>
                <c:pt idx="1886">
                  <c:v>3455.02</c:v>
                </c:pt>
                <c:pt idx="1887">
                  <c:v>3458.77</c:v>
                </c:pt>
                <c:pt idx="1888">
                  <c:v>3465.33</c:v>
                </c:pt>
                <c:pt idx="1889">
                  <c:v>3473.78</c:v>
                </c:pt>
                <c:pt idx="1890">
                  <c:v>3481.3</c:v>
                </c:pt>
                <c:pt idx="1891">
                  <c:v>3486.01</c:v>
                </c:pt>
                <c:pt idx="1892">
                  <c:v>3491.66</c:v>
                </c:pt>
                <c:pt idx="1893">
                  <c:v>3500.14</c:v>
                </c:pt>
                <c:pt idx="1894">
                  <c:v>3502.03</c:v>
                </c:pt>
                <c:pt idx="1895">
                  <c:v>3503.92</c:v>
                </c:pt>
                <c:pt idx="1896">
                  <c:v>3509.6</c:v>
                </c:pt>
                <c:pt idx="1897">
                  <c:v>3514.33</c:v>
                </c:pt>
                <c:pt idx="1898">
                  <c:v>3521.92</c:v>
                </c:pt>
                <c:pt idx="1899">
                  <c:v>3527.61</c:v>
                </c:pt>
                <c:pt idx="1900">
                  <c:v>3527.61</c:v>
                </c:pt>
                <c:pt idx="1901">
                  <c:v>3532.37</c:v>
                </c:pt>
                <c:pt idx="1902">
                  <c:v>3540.94</c:v>
                </c:pt>
                <c:pt idx="1903">
                  <c:v>3548.56</c:v>
                </c:pt>
                <c:pt idx="1904">
                  <c:v>3557.15</c:v>
                </c:pt>
                <c:pt idx="1905">
                  <c:v>3562.88</c:v>
                </c:pt>
                <c:pt idx="1906">
                  <c:v>3571.48</c:v>
                </c:pt>
                <c:pt idx="1907">
                  <c:v>3577.22</c:v>
                </c:pt>
                <c:pt idx="1908">
                  <c:v>3580.09</c:v>
                </c:pt>
                <c:pt idx="1909">
                  <c:v>3586.8</c:v>
                </c:pt>
                <c:pt idx="1910">
                  <c:v>3590.64</c:v>
                </c:pt>
                <c:pt idx="1911">
                  <c:v>3598.32</c:v>
                </c:pt>
                <c:pt idx="1912">
                  <c:v>3602.16</c:v>
                </c:pt>
                <c:pt idx="1913">
                  <c:v>3607.94</c:v>
                </c:pt>
                <c:pt idx="1914">
                  <c:v>3607.94</c:v>
                </c:pt>
                <c:pt idx="1915">
                  <c:v>3611.79</c:v>
                </c:pt>
                <c:pt idx="1916">
                  <c:v>3611.79</c:v>
                </c:pt>
                <c:pt idx="1917">
                  <c:v>3611.79</c:v>
                </c:pt>
                <c:pt idx="1918">
                  <c:v>3615.66</c:v>
                </c:pt>
                <c:pt idx="1919">
                  <c:v>3620.49</c:v>
                </c:pt>
                <c:pt idx="1920">
                  <c:v>3625.33</c:v>
                </c:pt>
                <c:pt idx="1921">
                  <c:v>3633.08</c:v>
                </c:pt>
                <c:pt idx="1922">
                  <c:v>3635.02</c:v>
                </c:pt>
                <c:pt idx="1923">
                  <c:v>3639.87</c:v>
                </c:pt>
                <c:pt idx="1924">
                  <c:v>3642.78</c:v>
                </c:pt>
                <c:pt idx="1925">
                  <c:v>3646.67</c:v>
                </c:pt>
                <c:pt idx="1926">
                  <c:v>3646.67</c:v>
                </c:pt>
                <c:pt idx="1927">
                  <c:v>3648.61</c:v>
                </c:pt>
                <c:pt idx="1928">
                  <c:v>3650.56</c:v>
                </c:pt>
                <c:pt idx="1929">
                  <c:v>3657.38</c:v>
                </c:pt>
                <c:pt idx="1930">
                  <c:v>3659.33</c:v>
                </c:pt>
                <c:pt idx="1931">
                  <c:v>3663.24</c:v>
                </c:pt>
                <c:pt idx="1932">
                  <c:v>3670.07</c:v>
                </c:pt>
                <c:pt idx="1933">
                  <c:v>3672.03</c:v>
                </c:pt>
                <c:pt idx="1934">
                  <c:v>3673.01</c:v>
                </c:pt>
                <c:pt idx="1935">
                  <c:v>3680.83</c:v>
                </c:pt>
                <c:pt idx="1936">
                  <c:v>3689.65</c:v>
                </c:pt>
                <c:pt idx="1937">
                  <c:v>3695.53</c:v>
                </c:pt>
                <c:pt idx="1938">
                  <c:v>3699.45</c:v>
                </c:pt>
                <c:pt idx="1939">
                  <c:v>3704.35</c:v>
                </c:pt>
                <c:pt idx="1940">
                  <c:v>3708.28</c:v>
                </c:pt>
                <c:pt idx="1941">
                  <c:v>3709.26</c:v>
                </c:pt>
                <c:pt idx="1942">
                  <c:v>3717.13</c:v>
                </c:pt>
                <c:pt idx="1943">
                  <c:v>3718.11</c:v>
                </c:pt>
                <c:pt idx="1944">
                  <c:v>3721.06</c:v>
                </c:pt>
                <c:pt idx="1945">
                  <c:v>3723.03</c:v>
                </c:pt>
                <c:pt idx="1946">
                  <c:v>3727.96</c:v>
                </c:pt>
                <c:pt idx="1947">
                  <c:v>3732.88</c:v>
                </c:pt>
                <c:pt idx="1948">
                  <c:v>3732.88</c:v>
                </c:pt>
                <c:pt idx="1949">
                  <c:v>3734.86</c:v>
                </c:pt>
                <c:pt idx="1950">
                  <c:v>3738.81</c:v>
                </c:pt>
                <c:pt idx="1951">
                  <c:v>3743.75</c:v>
                </c:pt>
                <c:pt idx="1952">
                  <c:v>3749.67</c:v>
                </c:pt>
                <c:pt idx="1953">
                  <c:v>3756.6</c:v>
                </c:pt>
                <c:pt idx="1954">
                  <c:v>3763.52</c:v>
                </c:pt>
                <c:pt idx="1955">
                  <c:v>3764.51</c:v>
                </c:pt>
                <c:pt idx="1956">
                  <c:v>3772.43</c:v>
                </c:pt>
                <c:pt idx="1957">
                  <c:v>3772.43</c:v>
                </c:pt>
                <c:pt idx="1958">
                  <c:v>3777.38</c:v>
                </c:pt>
                <c:pt idx="1959">
                  <c:v>3782.34</c:v>
                </c:pt>
                <c:pt idx="1960">
                  <c:v>3790.27</c:v>
                </c:pt>
                <c:pt idx="1961">
                  <c:v>3797.22</c:v>
                </c:pt>
                <c:pt idx="1962">
                  <c:v>3805.16</c:v>
                </c:pt>
                <c:pt idx="1963">
                  <c:v>3805.16</c:v>
                </c:pt>
                <c:pt idx="1964">
                  <c:v>3807.14</c:v>
                </c:pt>
                <c:pt idx="1965">
                  <c:v>3814.1</c:v>
                </c:pt>
                <c:pt idx="1966">
                  <c:v>3822.05</c:v>
                </c:pt>
                <c:pt idx="1967">
                  <c:v>3823.05</c:v>
                </c:pt>
                <c:pt idx="1968">
                  <c:v>3826.03</c:v>
                </c:pt>
                <c:pt idx="1969">
                  <c:v>3830.01</c:v>
                </c:pt>
                <c:pt idx="1970">
                  <c:v>3837.97</c:v>
                </c:pt>
                <c:pt idx="1971">
                  <c:v>3837.97</c:v>
                </c:pt>
                <c:pt idx="1972">
                  <c:v>3839.96</c:v>
                </c:pt>
                <c:pt idx="1973">
                  <c:v>3846.94</c:v>
                </c:pt>
                <c:pt idx="1974">
                  <c:v>3853.91</c:v>
                </c:pt>
                <c:pt idx="1975">
                  <c:v>3858.89</c:v>
                </c:pt>
                <c:pt idx="1976">
                  <c:v>3867.87</c:v>
                </c:pt>
                <c:pt idx="1977">
                  <c:v>3875.84</c:v>
                </c:pt>
                <c:pt idx="1978">
                  <c:v>3884.82</c:v>
                </c:pt>
                <c:pt idx="1979">
                  <c:v>3889.81</c:v>
                </c:pt>
                <c:pt idx="1980">
                  <c:v>3889.81</c:v>
                </c:pt>
                <c:pt idx="1981">
                  <c:v>3898.79</c:v>
                </c:pt>
                <c:pt idx="1982">
                  <c:v>3906.78</c:v>
                </c:pt>
                <c:pt idx="1983">
                  <c:v>3908.77</c:v>
                </c:pt>
                <c:pt idx="1984">
                  <c:v>3912.77</c:v>
                </c:pt>
                <c:pt idx="1985">
                  <c:v>3915.76</c:v>
                </c:pt>
                <c:pt idx="1986">
                  <c:v>3920.76</c:v>
                </c:pt>
                <c:pt idx="1987">
                  <c:v>3925.75</c:v>
                </c:pt>
                <c:pt idx="1988">
                  <c:v>3927.75</c:v>
                </c:pt>
                <c:pt idx="1989">
                  <c:v>3935.75</c:v>
                </c:pt>
                <c:pt idx="1990">
                  <c:v>3935.75</c:v>
                </c:pt>
                <c:pt idx="1991">
                  <c:v>3944.74</c:v>
                </c:pt>
                <c:pt idx="1992">
                  <c:v>3948.74</c:v>
                </c:pt>
                <c:pt idx="1993">
                  <c:v>3948.74</c:v>
                </c:pt>
                <c:pt idx="1994">
                  <c:v>3955.74</c:v>
                </c:pt>
                <c:pt idx="1995">
                  <c:v>3957.74</c:v>
                </c:pt>
                <c:pt idx="1996">
                  <c:v>3959.74</c:v>
                </c:pt>
                <c:pt idx="1997">
                  <c:v>3962.74</c:v>
                </c:pt>
                <c:pt idx="1998">
                  <c:v>3969.74</c:v>
                </c:pt>
                <c:pt idx="1999">
                  <c:v>3975.74</c:v>
                </c:pt>
                <c:pt idx="2000">
                  <c:v>3979.74</c:v>
                </c:pt>
                <c:pt idx="2001">
                  <c:v>3987.74</c:v>
                </c:pt>
                <c:pt idx="2002">
                  <c:v>3988.74</c:v>
                </c:pt>
                <c:pt idx="2003">
                  <c:v>3995.74</c:v>
                </c:pt>
                <c:pt idx="2004">
                  <c:v>4003.74</c:v>
                </c:pt>
                <c:pt idx="2005">
                  <c:v>4006.74</c:v>
                </c:pt>
                <c:pt idx="2006">
                  <c:v>4015.74</c:v>
                </c:pt>
                <c:pt idx="2007">
                  <c:v>4021.73</c:v>
                </c:pt>
                <c:pt idx="2008">
                  <c:v>4028.73</c:v>
                </c:pt>
                <c:pt idx="2009">
                  <c:v>4031.73</c:v>
                </c:pt>
                <c:pt idx="2010">
                  <c:v>4033.73</c:v>
                </c:pt>
                <c:pt idx="2011">
                  <c:v>4038.73</c:v>
                </c:pt>
                <c:pt idx="2012">
                  <c:v>4043.73</c:v>
                </c:pt>
                <c:pt idx="2013">
                  <c:v>4045.72</c:v>
                </c:pt>
                <c:pt idx="2014">
                  <c:v>4054.72</c:v>
                </c:pt>
                <c:pt idx="2015">
                  <c:v>4061.71</c:v>
                </c:pt>
                <c:pt idx="2016">
                  <c:v>4069.7</c:v>
                </c:pt>
                <c:pt idx="2017">
                  <c:v>4078.69</c:v>
                </c:pt>
                <c:pt idx="2018">
                  <c:v>4078.69</c:v>
                </c:pt>
                <c:pt idx="2019">
                  <c:v>4083.68</c:v>
                </c:pt>
                <c:pt idx="2020">
                  <c:v>4088.67</c:v>
                </c:pt>
                <c:pt idx="2021">
                  <c:v>4096.66</c:v>
                </c:pt>
                <c:pt idx="2022">
                  <c:v>4100.6499999999996</c:v>
                </c:pt>
                <c:pt idx="2023">
                  <c:v>4102.6400000000003</c:v>
                </c:pt>
                <c:pt idx="2024">
                  <c:v>4107.63</c:v>
                </c:pt>
                <c:pt idx="2025">
                  <c:v>4108.63</c:v>
                </c:pt>
                <c:pt idx="2026">
                  <c:v>4117.6000000000004</c:v>
                </c:pt>
                <c:pt idx="2027">
                  <c:v>4118.6000000000004</c:v>
                </c:pt>
                <c:pt idx="2028">
                  <c:v>4125.57</c:v>
                </c:pt>
                <c:pt idx="2029">
                  <c:v>4125.57</c:v>
                </c:pt>
                <c:pt idx="2030">
                  <c:v>4134.53</c:v>
                </c:pt>
                <c:pt idx="2031">
                  <c:v>4134.53</c:v>
                </c:pt>
                <c:pt idx="2032">
                  <c:v>4142.5</c:v>
                </c:pt>
                <c:pt idx="2033">
                  <c:v>4144.49</c:v>
                </c:pt>
                <c:pt idx="2034">
                  <c:v>4150.45</c:v>
                </c:pt>
                <c:pt idx="2035">
                  <c:v>4155.43</c:v>
                </c:pt>
                <c:pt idx="2036">
                  <c:v>4157.41</c:v>
                </c:pt>
                <c:pt idx="2037">
                  <c:v>4166.3599999999997</c:v>
                </c:pt>
                <c:pt idx="2038">
                  <c:v>4175.29</c:v>
                </c:pt>
                <c:pt idx="2039">
                  <c:v>4179.2700000000004</c:v>
                </c:pt>
                <c:pt idx="2040">
                  <c:v>4188.2</c:v>
                </c:pt>
                <c:pt idx="2041">
                  <c:v>4196.1400000000003</c:v>
                </c:pt>
                <c:pt idx="2042">
                  <c:v>4205.0600000000004</c:v>
                </c:pt>
                <c:pt idx="2043">
                  <c:v>4206.05</c:v>
                </c:pt>
                <c:pt idx="2044">
                  <c:v>4210.0200000000004</c:v>
                </c:pt>
                <c:pt idx="2045">
                  <c:v>4218.93</c:v>
                </c:pt>
                <c:pt idx="2046">
                  <c:v>4221.8999999999996</c:v>
                </c:pt>
                <c:pt idx="2047">
                  <c:v>4229.82</c:v>
                </c:pt>
                <c:pt idx="2048">
                  <c:v>4237.7299999999996</c:v>
                </c:pt>
                <c:pt idx="2049">
                  <c:v>4237.7299999999996</c:v>
                </c:pt>
                <c:pt idx="2050">
                  <c:v>4245.6400000000003</c:v>
                </c:pt>
                <c:pt idx="2051">
                  <c:v>4246.62</c:v>
                </c:pt>
                <c:pt idx="2052">
                  <c:v>4247.6099999999997</c:v>
                </c:pt>
                <c:pt idx="2053">
                  <c:v>4252.54</c:v>
                </c:pt>
                <c:pt idx="2054">
                  <c:v>4253.53</c:v>
                </c:pt>
                <c:pt idx="2055">
                  <c:v>4260.43</c:v>
                </c:pt>
                <c:pt idx="2056">
                  <c:v>4269.3</c:v>
                </c:pt>
                <c:pt idx="2057">
                  <c:v>4272.25</c:v>
                </c:pt>
                <c:pt idx="2058">
                  <c:v>4281.1000000000004</c:v>
                </c:pt>
                <c:pt idx="2059">
                  <c:v>4287.99</c:v>
                </c:pt>
                <c:pt idx="2060">
                  <c:v>4290.9399999999996</c:v>
                </c:pt>
                <c:pt idx="2061">
                  <c:v>4293.88</c:v>
                </c:pt>
                <c:pt idx="2062">
                  <c:v>4294.87</c:v>
                </c:pt>
                <c:pt idx="2063">
                  <c:v>4300.75</c:v>
                </c:pt>
                <c:pt idx="2064">
                  <c:v>4309.58</c:v>
                </c:pt>
                <c:pt idx="2065">
                  <c:v>4310.5600000000004</c:v>
                </c:pt>
                <c:pt idx="2066">
                  <c:v>4313.49</c:v>
                </c:pt>
                <c:pt idx="2067">
                  <c:v>4322.3</c:v>
                </c:pt>
                <c:pt idx="2068">
                  <c:v>4327.1899999999996</c:v>
                </c:pt>
                <c:pt idx="2069">
                  <c:v>4335.01</c:v>
                </c:pt>
                <c:pt idx="2070">
                  <c:v>4335.99</c:v>
                </c:pt>
                <c:pt idx="2071">
                  <c:v>4335.99</c:v>
                </c:pt>
                <c:pt idx="2072">
                  <c:v>4344.76</c:v>
                </c:pt>
                <c:pt idx="2073">
                  <c:v>4345.74</c:v>
                </c:pt>
                <c:pt idx="2074">
                  <c:v>4354.5</c:v>
                </c:pt>
                <c:pt idx="2075">
                  <c:v>4362.29</c:v>
                </c:pt>
                <c:pt idx="2076">
                  <c:v>4363.26</c:v>
                </c:pt>
                <c:pt idx="2077">
                  <c:v>4366.17</c:v>
                </c:pt>
                <c:pt idx="2078">
                  <c:v>4368.12</c:v>
                </c:pt>
                <c:pt idx="2079">
                  <c:v>4376.8500000000004</c:v>
                </c:pt>
                <c:pt idx="2080">
                  <c:v>4382.66</c:v>
                </c:pt>
                <c:pt idx="2081">
                  <c:v>4387.51</c:v>
                </c:pt>
                <c:pt idx="2082">
                  <c:v>4387.51</c:v>
                </c:pt>
                <c:pt idx="2083">
                  <c:v>4390.41</c:v>
                </c:pt>
                <c:pt idx="2084">
                  <c:v>4396.2</c:v>
                </c:pt>
                <c:pt idx="2085">
                  <c:v>4403.93</c:v>
                </c:pt>
                <c:pt idx="2086">
                  <c:v>4410.68</c:v>
                </c:pt>
                <c:pt idx="2087">
                  <c:v>4419.3500000000004</c:v>
                </c:pt>
                <c:pt idx="2088">
                  <c:v>4427.0600000000004</c:v>
                </c:pt>
                <c:pt idx="2089">
                  <c:v>4431.87</c:v>
                </c:pt>
                <c:pt idx="2090">
                  <c:v>4440.5200000000004</c:v>
                </c:pt>
                <c:pt idx="2091">
                  <c:v>4444.3599999999997</c:v>
                </c:pt>
                <c:pt idx="2092">
                  <c:v>4451.07</c:v>
                </c:pt>
                <c:pt idx="2093">
                  <c:v>4454.91</c:v>
                </c:pt>
                <c:pt idx="2094">
                  <c:v>4455.87</c:v>
                </c:pt>
                <c:pt idx="2095">
                  <c:v>4457.78</c:v>
                </c:pt>
                <c:pt idx="2096">
                  <c:v>4466.38</c:v>
                </c:pt>
                <c:pt idx="2097">
                  <c:v>4466.38</c:v>
                </c:pt>
                <c:pt idx="2098">
                  <c:v>4471.1499999999996</c:v>
                </c:pt>
                <c:pt idx="2099">
                  <c:v>4477.82</c:v>
                </c:pt>
                <c:pt idx="2100">
                  <c:v>4471.16</c:v>
                </c:pt>
                <c:pt idx="2101">
                  <c:v>4469.26</c:v>
                </c:pt>
                <c:pt idx="2102">
                  <c:v>4463.55</c:v>
                </c:pt>
                <c:pt idx="2103">
                  <c:v>4455.01</c:v>
                </c:pt>
                <c:pt idx="2104">
                  <c:v>4452.17</c:v>
                </c:pt>
                <c:pt idx="2105">
                  <c:v>4450.2700000000004</c:v>
                </c:pt>
                <c:pt idx="2106">
                  <c:v>4444.6000000000004</c:v>
                </c:pt>
                <c:pt idx="2107">
                  <c:v>4442.71</c:v>
                </c:pt>
                <c:pt idx="2108">
                  <c:v>4434.21</c:v>
                </c:pt>
                <c:pt idx="2109">
                  <c:v>4434.21</c:v>
                </c:pt>
                <c:pt idx="2110">
                  <c:v>4427.62</c:v>
                </c:pt>
                <c:pt idx="2111">
                  <c:v>4425.74</c:v>
                </c:pt>
                <c:pt idx="2112">
                  <c:v>4418.22</c:v>
                </c:pt>
                <c:pt idx="2113">
                  <c:v>4415.3999999999996</c:v>
                </c:pt>
                <c:pt idx="2114">
                  <c:v>4408.84</c:v>
                </c:pt>
                <c:pt idx="2115">
                  <c:v>4404.16</c:v>
                </c:pt>
                <c:pt idx="2116">
                  <c:v>4397.6099999999997</c:v>
                </c:pt>
                <c:pt idx="2117">
                  <c:v>4391.07</c:v>
                </c:pt>
                <c:pt idx="2118">
                  <c:v>4382.67</c:v>
                </c:pt>
                <c:pt idx="2119">
                  <c:v>4375.21</c:v>
                </c:pt>
                <c:pt idx="2120">
                  <c:v>4371.49</c:v>
                </c:pt>
                <c:pt idx="2121">
                  <c:v>4367.7700000000004</c:v>
                </c:pt>
                <c:pt idx="2122">
                  <c:v>4365.91</c:v>
                </c:pt>
                <c:pt idx="2123">
                  <c:v>4361.2700000000004</c:v>
                </c:pt>
                <c:pt idx="2124">
                  <c:v>4354.79</c:v>
                </c:pt>
                <c:pt idx="2125">
                  <c:v>4352.01</c:v>
                </c:pt>
                <c:pt idx="2126">
                  <c:v>4350.17</c:v>
                </c:pt>
                <c:pt idx="2127">
                  <c:v>4348.32</c:v>
                </c:pt>
                <c:pt idx="2128">
                  <c:v>4348.32</c:v>
                </c:pt>
                <c:pt idx="2129">
                  <c:v>4341.88</c:v>
                </c:pt>
                <c:pt idx="2130">
                  <c:v>4335.45</c:v>
                </c:pt>
                <c:pt idx="2131">
                  <c:v>4327.1899999999996</c:v>
                </c:pt>
                <c:pt idx="2132">
                  <c:v>4326.2700000000004</c:v>
                </c:pt>
                <c:pt idx="2133">
                  <c:v>4318.03</c:v>
                </c:pt>
                <c:pt idx="2134">
                  <c:v>4314.38</c:v>
                </c:pt>
                <c:pt idx="2135">
                  <c:v>4311.6400000000003</c:v>
                </c:pt>
                <c:pt idx="2136">
                  <c:v>4303.4399999999996</c:v>
                </c:pt>
                <c:pt idx="2137">
                  <c:v>4297.07</c:v>
                </c:pt>
                <c:pt idx="2138">
                  <c:v>4292.5200000000004</c:v>
                </c:pt>
                <c:pt idx="2139">
                  <c:v>4290.71</c:v>
                </c:pt>
                <c:pt idx="2140">
                  <c:v>4283.46</c:v>
                </c:pt>
                <c:pt idx="2141">
                  <c:v>4280.74</c:v>
                </c:pt>
                <c:pt idx="2142">
                  <c:v>4276.2299999999996</c:v>
                </c:pt>
                <c:pt idx="2143">
                  <c:v>4269.01</c:v>
                </c:pt>
                <c:pt idx="2144">
                  <c:v>4267.21</c:v>
                </c:pt>
                <c:pt idx="2145">
                  <c:v>4262.71</c:v>
                </c:pt>
                <c:pt idx="2146">
                  <c:v>4256.42</c:v>
                </c:pt>
                <c:pt idx="2147">
                  <c:v>4256.42</c:v>
                </c:pt>
                <c:pt idx="2148">
                  <c:v>4253.74</c:v>
                </c:pt>
                <c:pt idx="2149">
                  <c:v>4245.6899999999996</c:v>
                </c:pt>
                <c:pt idx="2150">
                  <c:v>4243.0200000000004</c:v>
                </c:pt>
                <c:pt idx="2151">
                  <c:v>4241.2299999999996</c:v>
                </c:pt>
                <c:pt idx="2152">
                  <c:v>4236.79</c:v>
                </c:pt>
                <c:pt idx="2153">
                  <c:v>4236.79</c:v>
                </c:pt>
                <c:pt idx="2154">
                  <c:v>4228.8100000000004</c:v>
                </c:pt>
                <c:pt idx="2155">
                  <c:v>4228.8100000000004</c:v>
                </c:pt>
                <c:pt idx="2156">
                  <c:v>4220.8500000000004</c:v>
                </c:pt>
                <c:pt idx="2157">
                  <c:v>4216.4399999999996</c:v>
                </c:pt>
                <c:pt idx="2158">
                  <c:v>4213.8</c:v>
                </c:pt>
                <c:pt idx="2159">
                  <c:v>4211.16</c:v>
                </c:pt>
                <c:pt idx="2160">
                  <c:v>4204.1400000000003</c:v>
                </c:pt>
                <c:pt idx="2161">
                  <c:v>4198.88</c:v>
                </c:pt>
                <c:pt idx="2162">
                  <c:v>4198.88</c:v>
                </c:pt>
                <c:pt idx="2163">
                  <c:v>4193.6400000000003</c:v>
                </c:pt>
                <c:pt idx="2164">
                  <c:v>4191.03</c:v>
                </c:pt>
                <c:pt idx="2165">
                  <c:v>4191.03</c:v>
                </c:pt>
                <c:pt idx="2166">
                  <c:v>4185.8100000000004</c:v>
                </c:pt>
                <c:pt idx="2167">
                  <c:v>4180.6099999999997</c:v>
                </c:pt>
                <c:pt idx="2168">
                  <c:v>4172.82</c:v>
                </c:pt>
                <c:pt idx="2169">
                  <c:v>4165.05</c:v>
                </c:pt>
                <c:pt idx="2170">
                  <c:v>4165.05</c:v>
                </c:pt>
                <c:pt idx="2171">
                  <c:v>4157.3</c:v>
                </c:pt>
                <c:pt idx="2172">
                  <c:v>4156.4399999999996</c:v>
                </c:pt>
                <c:pt idx="2173">
                  <c:v>4150.4399999999996</c:v>
                </c:pt>
                <c:pt idx="2174">
                  <c:v>4146.16</c:v>
                </c:pt>
                <c:pt idx="2175">
                  <c:v>4143.6000000000004</c:v>
                </c:pt>
                <c:pt idx="2176">
                  <c:v>4140.1899999999996</c:v>
                </c:pt>
                <c:pt idx="2177">
                  <c:v>4133.38</c:v>
                </c:pt>
                <c:pt idx="2178">
                  <c:v>4129.13</c:v>
                </c:pt>
                <c:pt idx="2179">
                  <c:v>4129.13</c:v>
                </c:pt>
                <c:pt idx="2180">
                  <c:v>4124.05</c:v>
                </c:pt>
                <c:pt idx="2181">
                  <c:v>4118.1400000000003</c:v>
                </c:pt>
                <c:pt idx="2182">
                  <c:v>4114.7700000000004</c:v>
                </c:pt>
                <c:pt idx="2183">
                  <c:v>4113.09</c:v>
                </c:pt>
                <c:pt idx="2184">
                  <c:v>4112.25</c:v>
                </c:pt>
                <c:pt idx="2185">
                  <c:v>4107.2299999999996</c:v>
                </c:pt>
                <c:pt idx="2186">
                  <c:v>4099.71</c:v>
                </c:pt>
                <c:pt idx="2187">
                  <c:v>4099.71</c:v>
                </c:pt>
                <c:pt idx="2188">
                  <c:v>4094.71</c:v>
                </c:pt>
                <c:pt idx="2189">
                  <c:v>4089.73</c:v>
                </c:pt>
                <c:pt idx="2190">
                  <c:v>4088.9</c:v>
                </c:pt>
                <c:pt idx="2191">
                  <c:v>4087.24</c:v>
                </c:pt>
                <c:pt idx="2192">
                  <c:v>4080.64</c:v>
                </c:pt>
                <c:pt idx="2193">
                  <c:v>4080.64</c:v>
                </c:pt>
                <c:pt idx="2194">
                  <c:v>4075.71</c:v>
                </c:pt>
                <c:pt idx="2195">
                  <c:v>4072.43</c:v>
                </c:pt>
                <c:pt idx="2196">
                  <c:v>4069.16</c:v>
                </c:pt>
                <c:pt idx="2197">
                  <c:v>4064.26</c:v>
                </c:pt>
                <c:pt idx="2198">
                  <c:v>4062.63</c:v>
                </c:pt>
                <c:pt idx="2199">
                  <c:v>4055.32</c:v>
                </c:pt>
                <c:pt idx="2200">
                  <c:v>4055.32</c:v>
                </c:pt>
                <c:pt idx="2201">
                  <c:v>4053.7</c:v>
                </c:pt>
                <c:pt idx="2202">
                  <c:v>4049.66</c:v>
                </c:pt>
                <c:pt idx="2203">
                  <c:v>4047.25</c:v>
                </c:pt>
                <c:pt idx="2204">
                  <c:v>4042.43</c:v>
                </c:pt>
                <c:pt idx="2205">
                  <c:v>4040.02</c:v>
                </c:pt>
                <c:pt idx="2206">
                  <c:v>4039.22</c:v>
                </c:pt>
                <c:pt idx="2207">
                  <c:v>4035.23</c:v>
                </c:pt>
                <c:pt idx="2208">
                  <c:v>4031.25</c:v>
                </c:pt>
                <c:pt idx="2209">
                  <c:v>4024.11</c:v>
                </c:pt>
                <c:pt idx="2210">
                  <c:v>4018.56</c:v>
                </c:pt>
                <c:pt idx="2211">
                  <c:v>4013.03</c:v>
                </c:pt>
                <c:pt idx="2212">
                  <c:v>4008.3</c:v>
                </c:pt>
                <c:pt idx="2213">
                  <c:v>4001.23</c:v>
                </c:pt>
                <c:pt idx="2214">
                  <c:v>3994.95</c:v>
                </c:pt>
                <c:pt idx="2215">
                  <c:v>3991.04</c:v>
                </c:pt>
                <c:pt idx="2216">
                  <c:v>3984.02</c:v>
                </c:pt>
                <c:pt idx="2217">
                  <c:v>3983.24</c:v>
                </c:pt>
                <c:pt idx="2218">
                  <c:v>3982.46</c:v>
                </c:pt>
                <c:pt idx="2219">
                  <c:v>3975.49</c:v>
                </c:pt>
                <c:pt idx="2220">
                  <c:v>3970.08</c:v>
                </c:pt>
                <c:pt idx="2221">
                  <c:v>3970.08</c:v>
                </c:pt>
                <c:pt idx="2222">
                  <c:v>3964.7</c:v>
                </c:pt>
                <c:pt idx="2223">
                  <c:v>3962.4</c:v>
                </c:pt>
                <c:pt idx="2224">
                  <c:v>3960.11</c:v>
                </c:pt>
                <c:pt idx="2225">
                  <c:v>3958.59</c:v>
                </c:pt>
                <c:pt idx="2226">
                  <c:v>3951.74</c:v>
                </c:pt>
                <c:pt idx="2227">
                  <c:v>3950.23</c:v>
                </c:pt>
                <c:pt idx="2228">
                  <c:v>3944.18</c:v>
                </c:pt>
                <c:pt idx="2229">
                  <c:v>3942.67</c:v>
                </c:pt>
                <c:pt idx="2230">
                  <c:v>3936.65</c:v>
                </c:pt>
                <c:pt idx="2231">
                  <c:v>3929.9</c:v>
                </c:pt>
                <c:pt idx="2232">
                  <c:v>3929.15</c:v>
                </c:pt>
                <c:pt idx="2233">
                  <c:v>3928.4</c:v>
                </c:pt>
                <c:pt idx="2234">
                  <c:v>3927.66</c:v>
                </c:pt>
                <c:pt idx="2235">
                  <c:v>3922.47</c:v>
                </c:pt>
                <c:pt idx="2236">
                  <c:v>3920.99</c:v>
                </c:pt>
                <c:pt idx="2237">
                  <c:v>3920.25</c:v>
                </c:pt>
                <c:pt idx="2238">
                  <c:v>3919.52</c:v>
                </c:pt>
                <c:pt idx="2239">
                  <c:v>3913.65</c:v>
                </c:pt>
                <c:pt idx="2240">
                  <c:v>3908.53</c:v>
                </c:pt>
                <c:pt idx="2241">
                  <c:v>3906.35</c:v>
                </c:pt>
                <c:pt idx="2242">
                  <c:v>3899.8</c:v>
                </c:pt>
                <c:pt idx="2243">
                  <c:v>3899.08</c:v>
                </c:pt>
                <c:pt idx="2244">
                  <c:v>3894.02</c:v>
                </c:pt>
                <c:pt idx="2245">
                  <c:v>3892.58</c:v>
                </c:pt>
                <c:pt idx="2246">
                  <c:v>3890.43</c:v>
                </c:pt>
                <c:pt idx="2247">
                  <c:v>3884.7</c:v>
                </c:pt>
                <c:pt idx="2248">
                  <c:v>3882.56</c:v>
                </c:pt>
                <c:pt idx="2249">
                  <c:v>3880.42</c:v>
                </c:pt>
                <c:pt idx="2250">
                  <c:v>3874.75</c:v>
                </c:pt>
                <c:pt idx="2251">
                  <c:v>3874.75</c:v>
                </c:pt>
                <c:pt idx="2252">
                  <c:v>3869.81</c:v>
                </c:pt>
                <c:pt idx="2253">
                  <c:v>3869.11</c:v>
                </c:pt>
                <c:pt idx="2254">
                  <c:v>3868.41</c:v>
                </c:pt>
                <c:pt idx="2255">
                  <c:v>3867.71</c:v>
                </c:pt>
                <c:pt idx="2256">
                  <c:v>3864.93</c:v>
                </c:pt>
                <c:pt idx="2257">
                  <c:v>3858.69</c:v>
                </c:pt>
                <c:pt idx="2258">
                  <c:v>3855.23</c:v>
                </c:pt>
                <c:pt idx="2259">
                  <c:v>3853.85</c:v>
                </c:pt>
                <c:pt idx="2260">
                  <c:v>3848.36</c:v>
                </c:pt>
                <c:pt idx="2261">
                  <c:v>3848.36</c:v>
                </c:pt>
                <c:pt idx="2262">
                  <c:v>3848.36</c:v>
                </c:pt>
                <c:pt idx="2263">
                  <c:v>3847.68</c:v>
                </c:pt>
                <c:pt idx="2264">
                  <c:v>3844.29</c:v>
                </c:pt>
                <c:pt idx="2265">
                  <c:v>3842.94</c:v>
                </c:pt>
                <c:pt idx="2266">
                  <c:v>3842.27</c:v>
                </c:pt>
                <c:pt idx="2267">
                  <c:v>3838.24</c:v>
                </c:pt>
                <c:pt idx="2268">
                  <c:v>3837.57</c:v>
                </c:pt>
                <c:pt idx="2269">
                  <c:v>3835.57</c:v>
                </c:pt>
                <c:pt idx="2270">
                  <c:v>3829.6</c:v>
                </c:pt>
                <c:pt idx="2271">
                  <c:v>3829.6</c:v>
                </c:pt>
                <c:pt idx="2272">
                  <c:v>3823.67</c:v>
                </c:pt>
                <c:pt idx="2273">
                  <c:v>3820.39</c:v>
                </c:pt>
                <c:pt idx="2274">
                  <c:v>3814.5</c:v>
                </c:pt>
                <c:pt idx="2275">
                  <c:v>3811.24</c:v>
                </c:pt>
                <c:pt idx="2276">
                  <c:v>3805.4</c:v>
                </c:pt>
                <c:pt idx="2277">
                  <c:v>3801.51</c:v>
                </c:pt>
                <c:pt idx="2278">
                  <c:v>3795.71</c:v>
                </c:pt>
                <c:pt idx="2279">
                  <c:v>3789.93</c:v>
                </c:pt>
                <c:pt idx="2280">
                  <c:v>3785.45</c:v>
                </c:pt>
                <c:pt idx="2281">
                  <c:v>3779.72</c:v>
                </c:pt>
                <c:pt idx="2282">
                  <c:v>3777.81</c:v>
                </c:pt>
                <c:pt idx="2283">
                  <c:v>3774.65</c:v>
                </c:pt>
                <c:pt idx="2284">
                  <c:v>3769.61</c:v>
                </c:pt>
                <c:pt idx="2285">
                  <c:v>3765.84</c:v>
                </c:pt>
                <c:pt idx="2286">
                  <c:v>3765.84</c:v>
                </c:pt>
                <c:pt idx="2287">
                  <c:v>3763.97</c:v>
                </c:pt>
                <c:pt idx="2288">
                  <c:v>3763.97</c:v>
                </c:pt>
                <c:pt idx="2289">
                  <c:v>3760.88</c:v>
                </c:pt>
                <c:pt idx="2290">
                  <c:v>3756.58</c:v>
                </c:pt>
                <c:pt idx="2291">
                  <c:v>3752.29</c:v>
                </c:pt>
                <c:pt idx="2292">
                  <c:v>3748.01</c:v>
                </c:pt>
                <c:pt idx="2293">
                  <c:v>3744.97</c:v>
                </c:pt>
                <c:pt idx="2294">
                  <c:v>3742.55</c:v>
                </c:pt>
                <c:pt idx="2295">
                  <c:v>3741.95</c:v>
                </c:pt>
                <c:pt idx="2296">
                  <c:v>3739.55</c:v>
                </c:pt>
                <c:pt idx="2297">
                  <c:v>3735.36</c:v>
                </c:pt>
                <c:pt idx="2298">
                  <c:v>3734.17</c:v>
                </c:pt>
                <c:pt idx="2299">
                  <c:v>3729.43</c:v>
                </c:pt>
                <c:pt idx="2300">
                  <c:v>3729.43</c:v>
                </c:pt>
                <c:pt idx="2301">
                  <c:v>3731.19</c:v>
                </c:pt>
                <c:pt idx="2302">
                  <c:v>3735.87</c:v>
                </c:pt>
                <c:pt idx="2303">
                  <c:v>3739.37</c:v>
                </c:pt>
                <c:pt idx="2304">
                  <c:v>3741.11</c:v>
                </c:pt>
                <c:pt idx="2305">
                  <c:v>3744</c:v>
                </c:pt>
                <c:pt idx="2306">
                  <c:v>3745.15</c:v>
                </c:pt>
                <c:pt idx="2307">
                  <c:v>3748.01</c:v>
                </c:pt>
                <c:pt idx="2308">
                  <c:v>3753.14</c:v>
                </c:pt>
                <c:pt idx="2309">
                  <c:v>3757.11</c:v>
                </c:pt>
                <c:pt idx="2310">
                  <c:v>3758.24</c:v>
                </c:pt>
                <c:pt idx="2311">
                  <c:v>3758.8</c:v>
                </c:pt>
                <c:pt idx="2312">
                  <c:v>3761.6</c:v>
                </c:pt>
                <c:pt idx="2313">
                  <c:v>3765.5</c:v>
                </c:pt>
                <c:pt idx="2314">
                  <c:v>3769.93</c:v>
                </c:pt>
                <c:pt idx="2315">
                  <c:v>3773.79</c:v>
                </c:pt>
                <c:pt idx="2316">
                  <c:v>3773.79</c:v>
                </c:pt>
                <c:pt idx="2317">
                  <c:v>3776.52</c:v>
                </c:pt>
                <c:pt idx="2318">
                  <c:v>3777.07</c:v>
                </c:pt>
                <c:pt idx="2319">
                  <c:v>3777.07</c:v>
                </c:pt>
                <c:pt idx="2320">
                  <c:v>3781.91</c:v>
                </c:pt>
                <c:pt idx="2321">
                  <c:v>3782.99</c:v>
                </c:pt>
                <c:pt idx="2322">
                  <c:v>3784.05</c:v>
                </c:pt>
                <c:pt idx="2323">
                  <c:v>3786.17</c:v>
                </c:pt>
                <c:pt idx="2324">
                  <c:v>3789.34</c:v>
                </c:pt>
                <c:pt idx="2325">
                  <c:v>3789.87</c:v>
                </c:pt>
                <c:pt idx="2326">
                  <c:v>3789.87</c:v>
                </c:pt>
                <c:pt idx="2327">
                  <c:v>3792.98</c:v>
                </c:pt>
                <c:pt idx="2328">
                  <c:v>3795.05</c:v>
                </c:pt>
                <c:pt idx="2329">
                  <c:v>3797.11</c:v>
                </c:pt>
                <c:pt idx="2330">
                  <c:v>3800.18</c:v>
                </c:pt>
                <c:pt idx="2331">
                  <c:v>3801.71</c:v>
                </c:pt>
                <c:pt idx="2332">
                  <c:v>3802.72</c:v>
                </c:pt>
                <c:pt idx="2333">
                  <c:v>3802.72</c:v>
                </c:pt>
                <c:pt idx="2334">
                  <c:v>3804.22</c:v>
                </c:pt>
                <c:pt idx="2335">
                  <c:v>3804.22</c:v>
                </c:pt>
                <c:pt idx="2336">
                  <c:v>3805.71</c:v>
                </c:pt>
                <c:pt idx="2337">
                  <c:v>3805.71</c:v>
                </c:pt>
                <c:pt idx="2338">
                  <c:v>3809.63</c:v>
                </c:pt>
                <c:pt idx="2339">
                  <c:v>3810.12</c:v>
                </c:pt>
                <c:pt idx="2340">
                  <c:v>3813.99</c:v>
                </c:pt>
                <c:pt idx="2341">
                  <c:v>3816.4</c:v>
                </c:pt>
                <c:pt idx="2342">
                  <c:v>3817.36</c:v>
                </c:pt>
                <c:pt idx="2343">
                  <c:v>3820.22</c:v>
                </c:pt>
                <c:pt idx="2344">
                  <c:v>3822.59</c:v>
                </c:pt>
                <c:pt idx="2345">
                  <c:v>3823.06</c:v>
                </c:pt>
                <c:pt idx="2346">
                  <c:v>3824.46</c:v>
                </c:pt>
                <c:pt idx="2347">
                  <c:v>3826.79</c:v>
                </c:pt>
                <c:pt idx="2348">
                  <c:v>3828.63</c:v>
                </c:pt>
                <c:pt idx="2349">
                  <c:v>3832.31</c:v>
                </c:pt>
                <c:pt idx="2350">
                  <c:v>3835.05</c:v>
                </c:pt>
                <c:pt idx="2351">
                  <c:v>3835.96</c:v>
                </c:pt>
                <c:pt idx="2352">
                  <c:v>3839.12</c:v>
                </c:pt>
                <c:pt idx="2353">
                  <c:v>3842.71</c:v>
                </c:pt>
                <c:pt idx="2354">
                  <c:v>3843.6</c:v>
                </c:pt>
                <c:pt idx="2355">
                  <c:v>3844.92</c:v>
                </c:pt>
                <c:pt idx="2356">
                  <c:v>3848.88</c:v>
                </c:pt>
                <c:pt idx="2357">
                  <c:v>3850.2</c:v>
                </c:pt>
                <c:pt idx="2358">
                  <c:v>3854.1</c:v>
                </c:pt>
                <c:pt idx="2359">
                  <c:v>3855.83</c:v>
                </c:pt>
                <c:pt idx="2360">
                  <c:v>3858.83</c:v>
                </c:pt>
                <c:pt idx="2361">
                  <c:v>3860.11</c:v>
                </c:pt>
                <c:pt idx="2362">
                  <c:v>3862.65</c:v>
                </c:pt>
                <c:pt idx="2363">
                  <c:v>3864.33</c:v>
                </c:pt>
                <c:pt idx="2364">
                  <c:v>3865.58</c:v>
                </c:pt>
                <c:pt idx="2365">
                  <c:v>3865.58</c:v>
                </c:pt>
                <c:pt idx="2366">
                  <c:v>3865.58</c:v>
                </c:pt>
                <c:pt idx="2367">
                  <c:v>3867.62</c:v>
                </c:pt>
                <c:pt idx="2368">
                  <c:v>3870.06</c:v>
                </c:pt>
                <c:pt idx="2369">
                  <c:v>3873.28</c:v>
                </c:pt>
                <c:pt idx="2370">
                  <c:v>3873.28</c:v>
                </c:pt>
                <c:pt idx="2371">
                  <c:v>3873.68</c:v>
                </c:pt>
                <c:pt idx="2372">
                  <c:v>3874.07</c:v>
                </c:pt>
                <c:pt idx="2373">
                  <c:v>3874.46</c:v>
                </c:pt>
                <c:pt idx="2374">
                  <c:v>3874.46</c:v>
                </c:pt>
                <c:pt idx="2375">
                  <c:v>3877.16</c:v>
                </c:pt>
                <c:pt idx="2376">
                  <c:v>3879.07</c:v>
                </c:pt>
                <c:pt idx="2377">
                  <c:v>3880.59</c:v>
                </c:pt>
                <c:pt idx="2378">
                  <c:v>3883.23</c:v>
                </c:pt>
                <c:pt idx="2379">
                  <c:v>3886.22</c:v>
                </c:pt>
                <c:pt idx="2380">
                  <c:v>3888.45</c:v>
                </c:pt>
                <c:pt idx="2381">
                  <c:v>3888.82</c:v>
                </c:pt>
                <c:pt idx="2382">
                  <c:v>3892.1</c:v>
                </c:pt>
                <c:pt idx="2383">
                  <c:v>3892.1</c:v>
                </c:pt>
                <c:pt idx="2384">
                  <c:v>3893.54</c:v>
                </c:pt>
                <c:pt idx="2385">
                  <c:v>3896.75</c:v>
                </c:pt>
                <c:pt idx="2386">
                  <c:v>3898.87</c:v>
                </c:pt>
                <c:pt idx="2387">
                  <c:v>3900.97</c:v>
                </c:pt>
                <c:pt idx="2388">
                  <c:v>3903.41</c:v>
                </c:pt>
                <c:pt idx="2389">
                  <c:v>3905.82</c:v>
                </c:pt>
                <c:pt idx="2390">
                  <c:v>3908.89</c:v>
                </c:pt>
                <c:pt idx="2391">
                  <c:v>3910.59</c:v>
                </c:pt>
                <c:pt idx="2392">
                  <c:v>3913.27</c:v>
                </c:pt>
                <c:pt idx="2393">
                  <c:v>3915.94</c:v>
                </c:pt>
                <c:pt idx="2394">
                  <c:v>3915.94</c:v>
                </c:pt>
                <c:pt idx="2395">
                  <c:v>3916.26</c:v>
                </c:pt>
                <c:pt idx="2396">
                  <c:v>3917.24</c:v>
                </c:pt>
                <c:pt idx="2397">
                  <c:v>3917.24</c:v>
                </c:pt>
                <c:pt idx="2398">
                  <c:v>3918.19</c:v>
                </c:pt>
                <c:pt idx="2399">
                  <c:v>3920.71</c:v>
                </c:pt>
                <c:pt idx="2400">
                  <c:v>3919.15</c:v>
                </c:pt>
                <c:pt idx="2401">
                  <c:v>3916.68</c:v>
                </c:pt>
                <c:pt idx="2402">
                  <c:v>3915.45</c:v>
                </c:pt>
                <c:pt idx="2403">
                  <c:v>3913.33</c:v>
                </c:pt>
                <c:pt idx="2404">
                  <c:v>3913.33</c:v>
                </c:pt>
                <c:pt idx="2405">
                  <c:v>3910.66</c:v>
                </c:pt>
                <c:pt idx="2406">
                  <c:v>3908.31</c:v>
                </c:pt>
                <c:pt idx="2407">
                  <c:v>3908.01</c:v>
                </c:pt>
                <c:pt idx="2408">
                  <c:v>3907.44</c:v>
                </c:pt>
                <c:pt idx="2409">
                  <c:v>3905.44</c:v>
                </c:pt>
                <c:pt idx="2410">
                  <c:v>3904.03</c:v>
                </c:pt>
                <c:pt idx="2411">
                  <c:v>3902.08</c:v>
                </c:pt>
                <c:pt idx="2412">
                  <c:v>3899.6</c:v>
                </c:pt>
                <c:pt idx="2413">
                  <c:v>3898.23</c:v>
                </c:pt>
                <c:pt idx="2414">
                  <c:v>3896.07</c:v>
                </c:pt>
                <c:pt idx="2415">
                  <c:v>3895.54</c:v>
                </c:pt>
                <c:pt idx="2416">
                  <c:v>3894.22</c:v>
                </c:pt>
                <c:pt idx="2417">
                  <c:v>3891.87</c:v>
                </c:pt>
                <c:pt idx="2418">
                  <c:v>3889.81</c:v>
                </c:pt>
                <c:pt idx="2419">
                  <c:v>3888.28</c:v>
                </c:pt>
                <c:pt idx="2420">
                  <c:v>3886.02</c:v>
                </c:pt>
                <c:pt idx="2421">
                  <c:v>3883.78</c:v>
                </c:pt>
                <c:pt idx="2422">
                  <c:v>3883.78</c:v>
                </c:pt>
                <c:pt idx="2423">
                  <c:v>3881.84</c:v>
                </c:pt>
                <c:pt idx="2424">
                  <c:v>3880.64</c:v>
                </c:pt>
                <c:pt idx="2425">
                  <c:v>3880.4</c:v>
                </c:pt>
                <c:pt idx="2426">
                  <c:v>3878.53</c:v>
                </c:pt>
                <c:pt idx="2427">
                  <c:v>3877.61</c:v>
                </c:pt>
                <c:pt idx="2428">
                  <c:v>3877.61</c:v>
                </c:pt>
                <c:pt idx="2429">
                  <c:v>3875.59</c:v>
                </c:pt>
                <c:pt idx="2430">
                  <c:v>3874.71</c:v>
                </c:pt>
                <c:pt idx="2431">
                  <c:v>3873.18</c:v>
                </c:pt>
                <c:pt idx="2432">
                  <c:v>3871.46</c:v>
                </c:pt>
                <c:pt idx="2433">
                  <c:v>3870.61</c:v>
                </c:pt>
                <c:pt idx="2434">
                  <c:v>3869.57</c:v>
                </c:pt>
                <c:pt idx="2435">
                  <c:v>3868.95</c:v>
                </c:pt>
                <c:pt idx="2436">
                  <c:v>3867.73</c:v>
                </c:pt>
                <c:pt idx="2437">
                  <c:v>3866.14</c:v>
                </c:pt>
                <c:pt idx="2438">
                  <c:v>3865.74</c:v>
                </c:pt>
                <c:pt idx="2439">
                  <c:v>3865.16</c:v>
                </c:pt>
                <c:pt idx="2440">
                  <c:v>3864.59</c:v>
                </c:pt>
                <c:pt idx="2441">
                  <c:v>3863.84</c:v>
                </c:pt>
                <c:pt idx="2442">
                  <c:v>3863.84</c:v>
                </c:pt>
                <c:pt idx="2443">
                  <c:v>3863.84</c:v>
                </c:pt>
                <c:pt idx="2444">
                  <c:v>3863.49</c:v>
                </c:pt>
                <c:pt idx="2445">
                  <c:v>3861.91</c:v>
                </c:pt>
                <c:pt idx="2446">
                  <c:v>3861.22</c:v>
                </c:pt>
                <c:pt idx="2447">
                  <c:v>3860.72</c:v>
                </c:pt>
                <c:pt idx="2448">
                  <c:v>3860.39</c:v>
                </c:pt>
                <c:pt idx="2449">
                  <c:v>3859.08</c:v>
                </c:pt>
                <c:pt idx="2450">
                  <c:v>3858.45</c:v>
                </c:pt>
                <c:pt idx="2451">
                  <c:v>3857.51</c:v>
                </c:pt>
                <c:pt idx="2452">
                  <c:v>3856.43</c:v>
                </c:pt>
                <c:pt idx="2453">
                  <c:v>3855.68</c:v>
                </c:pt>
                <c:pt idx="2454">
                  <c:v>3855.24</c:v>
                </c:pt>
                <c:pt idx="2455">
                  <c:v>3854.23</c:v>
                </c:pt>
                <c:pt idx="2456">
                  <c:v>3853.39</c:v>
                </c:pt>
                <c:pt idx="2457">
                  <c:v>3853.39</c:v>
                </c:pt>
                <c:pt idx="2458">
                  <c:v>3852.18</c:v>
                </c:pt>
                <c:pt idx="2459">
                  <c:v>3851.65</c:v>
                </c:pt>
                <c:pt idx="2460">
                  <c:v>3850.88</c:v>
                </c:pt>
                <c:pt idx="2461">
                  <c:v>3850.75</c:v>
                </c:pt>
                <c:pt idx="2462">
                  <c:v>3849.65</c:v>
                </c:pt>
                <c:pt idx="2463">
                  <c:v>3848.82</c:v>
                </c:pt>
                <c:pt idx="2464">
                  <c:v>3847.78</c:v>
                </c:pt>
                <c:pt idx="2465">
                  <c:v>3847.21</c:v>
                </c:pt>
                <c:pt idx="2466">
                  <c:v>3846.99</c:v>
                </c:pt>
                <c:pt idx="2467">
                  <c:v>3846.35</c:v>
                </c:pt>
                <c:pt idx="2468">
                  <c:v>3845.84</c:v>
                </c:pt>
                <c:pt idx="2469">
                  <c:v>3845.84</c:v>
                </c:pt>
                <c:pt idx="2470">
                  <c:v>3845.15</c:v>
                </c:pt>
                <c:pt idx="2471">
                  <c:v>3844.31</c:v>
                </c:pt>
                <c:pt idx="2472">
                  <c:v>3843.49</c:v>
                </c:pt>
                <c:pt idx="2473">
                  <c:v>3842.79</c:v>
                </c:pt>
                <c:pt idx="2474">
                  <c:v>3842.11</c:v>
                </c:pt>
                <c:pt idx="2475">
                  <c:v>3841.78</c:v>
                </c:pt>
                <c:pt idx="2476">
                  <c:v>3841.55</c:v>
                </c:pt>
                <c:pt idx="2477">
                  <c:v>3841.17</c:v>
                </c:pt>
                <c:pt idx="2478">
                  <c:v>3840.59</c:v>
                </c:pt>
                <c:pt idx="2479">
                  <c:v>3840.25</c:v>
                </c:pt>
                <c:pt idx="2480">
                  <c:v>3839.85</c:v>
                </c:pt>
                <c:pt idx="2481">
                  <c:v>3839.6</c:v>
                </c:pt>
                <c:pt idx="2482">
                  <c:v>3839.3</c:v>
                </c:pt>
                <c:pt idx="2483">
                  <c:v>3838.96</c:v>
                </c:pt>
                <c:pt idx="2484">
                  <c:v>3838.64</c:v>
                </c:pt>
                <c:pt idx="2485">
                  <c:v>3838.34</c:v>
                </c:pt>
                <c:pt idx="2486">
                  <c:v>3838.34</c:v>
                </c:pt>
                <c:pt idx="2487">
                  <c:v>3837.99</c:v>
                </c:pt>
                <c:pt idx="2488">
                  <c:v>3837.66</c:v>
                </c:pt>
                <c:pt idx="2489">
                  <c:v>3837.63</c:v>
                </c:pt>
                <c:pt idx="2490">
                  <c:v>3837.31</c:v>
                </c:pt>
                <c:pt idx="2491">
                  <c:v>3837.03</c:v>
                </c:pt>
                <c:pt idx="2492">
                  <c:v>3837</c:v>
                </c:pt>
                <c:pt idx="2493">
                  <c:v>3836.85</c:v>
                </c:pt>
                <c:pt idx="2494">
                  <c:v>3836.76</c:v>
                </c:pt>
                <c:pt idx="2495">
                  <c:v>3836.61</c:v>
                </c:pt>
                <c:pt idx="2496">
                  <c:v>3836.61</c:v>
                </c:pt>
                <c:pt idx="2497">
                  <c:v>3836.54</c:v>
                </c:pt>
                <c:pt idx="2498">
                  <c:v>3836.48</c:v>
                </c:pt>
                <c:pt idx="2499">
                  <c:v>3836.44</c:v>
                </c:pt>
                <c:pt idx="2500">
                  <c:v>3836.43</c:v>
                </c:pt>
                <c:pt idx="2501">
                  <c:v>3836.43</c:v>
                </c:pt>
                <c:pt idx="2502">
                  <c:v>3836.44</c:v>
                </c:pt>
                <c:pt idx="2503">
                  <c:v>3836.49</c:v>
                </c:pt>
                <c:pt idx="2504">
                  <c:v>3836.56</c:v>
                </c:pt>
                <c:pt idx="2505">
                  <c:v>3836.61</c:v>
                </c:pt>
                <c:pt idx="2506">
                  <c:v>3836.74</c:v>
                </c:pt>
                <c:pt idx="2507">
                  <c:v>3836.74</c:v>
                </c:pt>
                <c:pt idx="2508">
                  <c:v>3836.92</c:v>
                </c:pt>
                <c:pt idx="2509">
                  <c:v>3837.02</c:v>
                </c:pt>
                <c:pt idx="2510">
                  <c:v>3837.07</c:v>
                </c:pt>
                <c:pt idx="2511">
                  <c:v>3837.29</c:v>
                </c:pt>
                <c:pt idx="2512">
                  <c:v>3837.53</c:v>
                </c:pt>
                <c:pt idx="2513">
                  <c:v>3837.65</c:v>
                </c:pt>
                <c:pt idx="2514">
                  <c:v>3837.89</c:v>
                </c:pt>
                <c:pt idx="2515">
                  <c:v>3838.07</c:v>
                </c:pt>
                <c:pt idx="2516">
                  <c:v>3838.4</c:v>
                </c:pt>
                <c:pt idx="2517">
                  <c:v>3838.45</c:v>
                </c:pt>
                <c:pt idx="2518">
                  <c:v>3838.93</c:v>
                </c:pt>
                <c:pt idx="2519">
                  <c:v>3839.1</c:v>
                </c:pt>
                <c:pt idx="2520">
                  <c:v>3839.46</c:v>
                </c:pt>
                <c:pt idx="2521">
                  <c:v>3839.77</c:v>
                </c:pt>
                <c:pt idx="2522">
                  <c:v>3840.1</c:v>
                </c:pt>
                <c:pt idx="2523">
                  <c:v>3840.31</c:v>
                </c:pt>
                <c:pt idx="2524">
                  <c:v>3840.81</c:v>
                </c:pt>
                <c:pt idx="2525">
                  <c:v>3840.81</c:v>
                </c:pt>
                <c:pt idx="2526">
                  <c:v>3841.44</c:v>
                </c:pt>
                <c:pt idx="2527">
                  <c:v>3841.85</c:v>
                </c:pt>
                <c:pt idx="2528">
                  <c:v>3842.61</c:v>
                </c:pt>
                <c:pt idx="2529">
                  <c:v>3842.7</c:v>
                </c:pt>
                <c:pt idx="2530">
                  <c:v>3842.7</c:v>
                </c:pt>
                <c:pt idx="2531">
                  <c:v>3842.98</c:v>
                </c:pt>
                <c:pt idx="2532">
                  <c:v>3843.27</c:v>
                </c:pt>
                <c:pt idx="2533">
                  <c:v>3843.87</c:v>
                </c:pt>
                <c:pt idx="2534">
                  <c:v>3843.87</c:v>
                </c:pt>
                <c:pt idx="2535">
                  <c:v>3844.73</c:v>
                </c:pt>
                <c:pt idx="2536">
                  <c:v>3845.5</c:v>
                </c:pt>
                <c:pt idx="2537">
                  <c:v>3845.5</c:v>
                </c:pt>
                <c:pt idx="2538">
                  <c:v>3845.73</c:v>
                </c:pt>
                <c:pt idx="2539">
                  <c:v>3846.08</c:v>
                </c:pt>
                <c:pt idx="2540">
                  <c:v>3846.7</c:v>
                </c:pt>
                <c:pt idx="2541">
                  <c:v>3847.45</c:v>
                </c:pt>
                <c:pt idx="2542">
                  <c:v>3848.6</c:v>
                </c:pt>
                <c:pt idx="2543">
                  <c:v>3849</c:v>
                </c:pt>
                <c:pt idx="2544">
                  <c:v>3849.27</c:v>
                </c:pt>
                <c:pt idx="2545">
                  <c:v>3849.41</c:v>
                </c:pt>
                <c:pt idx="2546">
                  <c:v>3850.39</c:v>
                </c:pt>
                <c:pt idx="2547">
                  <c:v>3851.69</c:v>
                </c:pt>
                <c:pt idx="2548">
                  <c:v>3852.42</c:v>
                </c:pt>
                <c:pt idx="2549">
                  <c:v>3853.17</c:v>
                </c:pt>
                <c:pt idx="2550">
                  <c:v>3853.94</c:v>
                </c:pt>
                <c:pt idx="2551">
                  <c:v>3854.72</c:v>
                </c:pt>
                <c:pt idx="2552">
                  <c:v>3854.72</c:v>
                </c:pt>
                <c:pt idx="2553">
                  <c:v>3855.37</c:v>
                </c:pt>
                <c:pt idx="2554">
                  <c:v>3856.37</c:v>
                </c:pt>
                <c:pt idx="2555">
                  <c:v>3857.04</c:v>
                </c:pt>
                <c:pt idx="2556">
                  <c:v>3857.9</c:v>
                </c:pt>
                <c:pt idx="2557">
                  <c:v>3858.08</c:v>
                </c:pt>
                <c:pt idx="2558">
                  <c:v>3859.68</c:v>
                </c:pt>
                <c:pt idx="2559">
                  <c:v>3860.59</c:v>
                </c:pt>
                <c:pt idx="2560">
                  <c:v>3861.32</c:v>
                </c:pt>
                <c:pt idx="2561">
                  <c:v>3862.45</c:v>
                </c:pt>
                <c:pt idx="2562">
                  <c:v>3863.21</c:v>
                </c:pt>
                <c:pt idx="2563">
                  <c:v>3863.6</c:v>
                </c:pt>
                <c:pt idx="2564">
                  <c:v>3865.17</c:v>
                </c:pt>
                <c:pt idx="2565">
                  <c:v>3866.97</c:v>
                </c:pt>
                <c:pt idx="2566">
                  <c:v>3867.58</c:v>
                </c:pt>
                <c:pt idx="2567">
                  <c:v>3869.43</c:v>
                </c:pt>
                <c:pt idx="2568">
                  <c:v>3871.1</c:v>
                </c:pt>
                <c:pt idx="2569">
                  <c:v>3872.8</c:v>
                </c:pt>
                <c:pt idx="2570">
                  <c:v>3874.73</c:v>
                </c:pt>
                <c:pt idx="2571">
                  <c:v>3876.26</c:v>
                </c:pt>
                <c:pt idx="2572">
                  <c:v>3876.48</c:v>
                </c:pt>
                <c:pt idx="2573">
                  <c:v>3878.28</c:v>
                </c:pt>
                <c:pt idx="2574">
                  <c:v>3880.32</c:v>
                </c:pt>
                <c:pt idx="2575">
                  <c:v>3881.24</c:v>
                </c:pt>
                <c:pt idx="2576">
                  <c:v>3882.64</c:v>
                </c:pt>
                <c:pt idx="2577">
                  <c:v>3884.54</c:v>
                </c:pt>
                <c:pt idx="2578">
                  <c:v>3885.73</c:v>
                </c:pt>
                <c:pt idx="2579">
                  <c:v>3887.43</c:v>
                </c:pt>
                <c:pt idx="2580">
                  <c:v>3888.17</c:v>
                </c:pt>
                <c:pt idx="2581">
                  <c:v>3888.67</c:v>
                </c:pt>
                <c:pt idx="2582">
                  <c:v>3890.18</c:v>
                </c:pt>
                <c:pt idx="2583">
                  <c:v>3892.47</c:v>
                </c:pt>
                <c:pt idx="2584">
                  <c:v>3894.27</c:v>
                </c:pt>
                <c:pt idx="2585">
                  <c:v>3895.84</c:v>
                </c:pt>
                <c:pt idx="2586">
                  <c:v>3897.16</c:v>
                </c:pt>
                <c:pt idx="2587">
                  <c:v>3899.56</c:v>
                </c:pt>
                <c:pt idx="2588">
                  <c:v>3900.37</c:v>
                </c:pt>
                <c:pt idx="2589">
                  <c:v>3902.28</c:v>
                </c:pt>
                <c:pt idx="2590">
                  <c:v>3904.49</c:v>
                </c:pt>
                <c:pt idx="2591">
                  <c:v>3906.44</c:v>
                </c:pt>
                <c:pt idx="2592">
                  <c:v>3907.57</c:v>
                </c:pt>
                <c:pt idx="2593">
                  <c:v>3909.28</c:v>
                </c:pt>
                <c:pt idx="2594">
                  <c:v>3911.3</c:v>
                </c:pt>
                <c:pt idx="2595">
                  <c:v>3912.46</c:v>
                </c:pt>
                <c:pt idx="2596">
                  <c:v>3915.11</c:v>
                </c:pt>
                <c:pt idx="2597">
                  <c:v>3917.48</c:v>
                </c:pt>
                <c:pt idx="2598">
                  <c:v>3919.58</c:v>
                </c:pt>
                <c:pt idx="2599">
                  <c:v>3920.19</c:v>
                </c:pt>
                <c:pt idx="2600">
                  <c:v>3922.94</c:v>
                </c:pt>
                <c:pt idx="2601">
                  <c:v>3923.87</c:v>
                </c:pt>
                <c:pt idx="2602">
                  <c:v>3924.49</c:v>
                </c:pt>
                <c:pt idx="2603">
                  <c:v>3926.38</c:v>
                </c:pt>
                <c:pt idx="2604">
                  <c:v>3928.61</c:v>
                </c:pt>
                <c:pt idx="2605">
                  <c:v>3928.61</c:v>
                </c:pt>
                <c:pt idx="2606">
                  <c:v>3931.2</c:v>
                </c:pt>
                <c:pt idx="2607">
                  <c:v>3932.51</c:v>
                </c:pt>
                <c:pt idx="2608">
                  <c:v>3934.49</c:v>
                </c:pt>
                <c:pt idx="2609">
                  <c:v>3936.82</c:v>
                </c:pt>
                <c:pt idx="2610">
                  <c:v>3939.17</c:v>
                </c:pt>
                <c:pt idx="2611">
                  <c:v>3940.52</c:v>
                </c:pt>
                <c:pt idx="2612">
                  <c:v>3941.89</c:v>
                </c:pt>
                <c:pt idx="2613">
                  <c:v>3941.89</c:v>
                </c:pt>
                <c:pt idx="2614">
                  <c:v>3943.63</c:v>
                </c:pt>
                <c:pt idx="2615">
                  <c:v>3945.73</c:v>
                </c:pt>
                <c:pt idx="2616">
                  <c:v>3946.44</c:v>
                </c:pt>
                <c:pt idx="2617">
                  <c:v>3948.58</c:v>
                </c:pt>
                <c:pt idx="2618">
                  <c:v>3950.37</c:v>
                </c:pt>
                <c:pt idx="2619">
                  <c:v>3950.74</c:v>
                </c:pt>
                <c:pt idx="2620">
                  <c:v>3954.02</c:v>
                </c:pt>
                <c:pt idx="2621">
                  <c:v>3956.6</c:v>
                </c:pt>
                <c:pt idx="2622">
                  <c:v>3957.71</c:v>
                </c:pt>
                <c:pt idx="2623">
                  <c:v>3960.7</c:v>
                </c:pt>
                <c:pt idx="2624">
                  <c:v>3961.83</c:v>
                </c:pt>
                <c:pt idx="2625">
                  <c:v>3963.35</c:v>
                </c:pt>
                <c:pt idx="2626">
                  <c:v>3963.74</c:v>
                </c:pt>
                <c:pt idx="2627">
                  <c:v>3966.44</c:v>
                </c:pt>
                <c:pt idx="2628">
                  <c:v>3966.44</c:v>
                </c:pt>
                <c:pt idx="2629">
                  <c:v>3968.78</c:v>
                </c:pt>
                <c:pt idx="2630">
                  <c:v>3971.94</c:v>
                </c:pt>
                <c:pt idx="2631">
                  <c:v>3972.33</c:v>
                </c:pt>
                <c:pt idx="2632">
                  <c:v>3974.74</c:v>
                </c:pt>
                <c:pt idx="2633">
                  <c:v>3974.74</c:v>
                </c:pt>
                <c:pt idx="2634">
                  <c:v>3976.36</c:v>
                </c:pt>
                <c:pt idx="2635">
                  <c:v>3976.36</c:v>
                </c:pt>
                <c:pt idx="2636">
                  <c:v>3976.36</c:v>
                </c:pt>
                <c:pt idx="2637">
                  <c:v>3976.77</c:v>
                </c:pt>
                <c:pt idx="2638">
                  <c:v>3977.61</c:v>
                </c:pt>
                <c:pt idx="2639">
                  <c:v>3978.03</c:v>
                </c:pt>
                <c:pt idx="2640">
                  <c:v>3980.56</c:v>
                </c:pt>
                <c:pt idx="2641">
                  <c:v>3983.55</c:v>
                </c:pt>
                <c:pt idx="2642">
                  <c:v>3986.97</c:v>
                </c:pt>
                <c:pt idx="2643">
                  <c:v>3990.86</c:v>
                </c:pt>
                <c:pt idx="2644">
                  <c:v>3992.16</c:v>
                </c:pt>
                <c:pt idx="2645">
                  <c:v>3992.16</c:v>
                </c:pt>
                <c:pt idx="2646">
                  <c:v>3992.16</c:v>
                </c:pt>
                <c:pt idx="2647">
                  <c:v>3992.16</c:v>
                </c:pt>
                <c:pt idx="2648">
                  <c:v>3992.61</c:v>
                </c:pt>
                <c:pt idx="2649">
                  <c:v>3993.5</c:v>
                </c:pt>
                <c:pt idx="2650">
                  <c:v>3993.5</c:v>
                </c:pt>
                <c:pt idx="2651">
                  <c:v>3997.13</c:v>
                </c:pt>
                <c:pt idx="2652">
                  <c:v>3997.59</c:v>
                </c:pt>
                <c:pt idx="2653">
                  <c:v>3999.43</c:v>
                </c:pt>
                <c:pt idx="2654">
                  <c:v>4002.67</c:v>
                </c:pt>
                <c:pt idx="2655">
                  <c:v>4006.39</c:v>
                </c:pt>
                <c:pt idx="2656">
                  <c:v>4009.19</c:v>
                </c:pt>
                <c:pt idx="2657">
                  <c:v>4011.55</c:v>
                </c:pt>
                <c:pt idx="2658">
                  <c:v>4012.5</c:v>
                </c:pt>
                <c:pt idx="2659">
                  <c:v>4015.83</c:v>
                </c:pt>
                <c:pt idx="2660">
                  <c:v>4018.22</c:v>
                </c:pt>
                <c:pt idx="2661">
                  <c:v>4018.22</c:v>
                </c:pt>
                <c:pt idx="2662">
                  <c:v>4021.62</c:v>
                </c:pt>
                <c:pt idx="2663">
                  <c:v>4024.54</c:v>
                </c:pt>
                <c:pt idx="2664">
                  <c:v>4026.5</c:v>
                </c:pt>
                <c:pt idx="2665">
                  <c:v>4029.46</c:v>
                </c:pt>
                <c:pt idx="2666">
                  <c:v>4030.45</c:v>
                </c:pt>
                <c:pt idx="2667">
                  <c:v>4033.93</c:v>
                </c:pt>
                <c:pt idx="2668">
                  <c:v>4035.94</c:v>
                </c:pt>
                <c:pt idx="2669">
                  <c:v>4036.94</c:v>
                </c:pt>
                <c:pt idx="2670">
                  <c:v>4040.49</c:v>
                </c:pt>
                <c:pt idx="2671">
                  <c:v>4041.51</c:v>
                </c:pt>
                <c:pt idx="2672">
                  <c:v>4044.58</c:v>
                </c:pt>
                <c:pt idx="2673">
                  <c:v>4047.15</c:v>
                </c:pt>
                <c:pt idx="2674">
                  <c:v>4050.25</c:v>
                </c:pt>
                <c:pt idx="2675">
                  <c:v>4052.33</c:v>
                </c:pt>
                <c:pt idx="2676">
                  <c:v>4054.42</c:v>
                </c:pt>
                <c:pt idx="2677">
                  <c:v>4057.05</c:v>
                </c:pt>
                <c:pt idx="2678">
                  <c:v>4057.05</c:v>
                </c:pt>
                <c:pt idx="2679">
                  <c:v>4061.29</c:v>
                </c:pt>
                <c:pt idx="2680">
                  <c:v>4063.96</c:v>
                </c:pt>
                <c:pt idx="2681">
                  <c:v>4063.96</c:v>
                </c:pt>
                <c:pt idx="2682">
                  <c:v>4067.19</c:v>
                </c:pt>
                <c:pt idx="2683">
                  <c:v>4070.98</c:v>
                </c:pt>
                <c:pt idx="2684">
                  <c:v>4074.78</c:v>
                </c:pt>
                <c:pt idx="2685">
                  <c:v>4077.51</c:v>
                </c:pt>
                <c:pt idx="2686">
                  <c:v>4080.81</c:v>
                </c:pt>
                <c:pt idx="2687">
                  <c:v>4085.77</c:v>
                </c:pt>
                <c:pt idx="2688">
                  <c:v>4085.77</c:v>
                </c:pt>
                <c:pt idx="2689">
                  <c:v>4088.56</c:v>
                </c:pt>
                <c:pt idx="2690">
                  <c:v>4089.12</c:v>
                </c:pt>
                <c:pt idx="2691">
                  <c:v>4089.12</c:v>
                </c:pt>
                <c:pt idx="2692">
                  <c:v>4090.25</c:v>
                </c:pt>
                <c:pt idx="2693">
                  <c:v>4090.81</c:v>
                </c:pt>
                <c:pt idx="2694">
                  <c:v>4091.38</c:v>
                </c:pt>
                <c:pt idx="2695">
                  <c:v>4094.25</c:v>
                </c:pt>
                <c:pt idx="2696">
                  <c:v>4098.8500000000004</c:v>
                </c:pt>
                <c:pt idx="2697">
                  <c:v>4099.42</c:v>
                </c:pt>
                <c:pt idx="2698">
                  <c:v>4102.8999999999996</c:v>
                </c:pt>
                <c:pt idx="2699">
                  <c:v>4103.49</c:v>
                </c:pt>
                <c:pt idx="2700">
                  <c:v>4100.5600000000004</c:v>
                </c:pt>
                <c:pt idx="2701">
                  <c:v>4097.62</c:v>
                </c:pt>
                <c:pt idx="2702">
                  <c:v>4097.62</c:v>
                </c:pt>
                <c:pt idx="2703">
                  <c:v>4094.66</c:v>
                </c:pt>
                <c:pt idx="2704">
                  <c:v>4092.87</c:v>
                </c:pt>
                <c:pt idx="2705">
                  <c:v>4089.88</c:v>
                </c:pt>
                <c:pt idx="2706">
                  <c:v>4087.48</c:v>
                </c:pt>
                <c:pt idx="2707">
                  <c:v>4085.67</c:v>
                </c:pt>
                <c:pt idx="2708">
                  <c:v>4082.64</c:v>
                </c:pt>
                <c:pt idx="2709">
                  <c:v>4082.04</c:v>
                </c:pt>
                <c:pt idx="2710">
                  <c:v>4077.76</c:v>
                </c:pt>
                <c:pt idx="2711">
                  <c:v>4077.15</c:v>
                </c:pt>
                <c:pt idx="2712">
                  <c:v>4076.54</c:v>
                </c:pt>
                <c:pt idx="2713">
                  <c:v>4074.68</c:v>
                </c:pt>
                <c:pt idx="2714">
                  <c:v>4070.34</c:v>
                </c:pt>
                <c:pt idx="2715">
                  <c:v>4067.23</c:v>
                </c:pt>
                <c:pt idx="2716">
                  <c:v>4063.47</c:v>
                </c:pt>
                <c:pt idx="2717">
                  <c:v>4060.96</c:v>
                </c:pt>
                <c:pt idx="2718">
                  <c:v>4060.33</c:v>
                </c:pt>
                <c:pt idx="2719">
                  <c:v>4057.8</c:v>
                </c:pt>
                <c:pt idx="2720">
                  <c:v>4057.17</c:v>
                </c:pt>
                <c:pt idx="2721">
                  <c:v>4053.34</c:v>
                </c:pt>
                <c:pt idx="2722">
                  <c:v>4050.14</c:v>
                </c:pt>
                <c:pt idx="2723">
                  <c:v>4050.14</c:v>
                </c:pt>
                <c:pt idx="2724">
                  <c:v>4046.28</c:v>
                </c:pt>
                <c:pt idx="2725">
                  <c:v>4040.45</c:v>
                </c:pt>
                <c:pt idx="2726">
                  <c:v>4035.91</c:v>
                </c:pt>
                <c:pt idx="2727">
                  <c:v>4033.3</c:v>
                </c:pt>
                <c:pt idx="2728">
                  <c:v>4031.34</c:v>
                </c:pt>
                <c:pt idx="2729">
                  <c:v>4027.4</c:v>
                </c:pt>
                <c:pt idx="2730">
                  <c:v>4026.74</c:v>
                </c:pt>
                <c:pt idx="2731">
                  <c:v>4021.45</c:v>
                </c:pt>
                <c:pt idx="2732">
                  <c:v>4020.12</c:v>
                </c:pt>
                <c:pt idx="2733">
                  <c:v>4017.46</c:v>
                </c:pt>
                <c:pt idx="2734">
                  <c:v>4012.78</c:v>
                </c:pt>
                <c:pt idx="2735">
                  <c:v>4011.44</c:v>
                </c:pt>
                <c:pt idx="2736">
                  <c:v>4010.76</c:v>
                </c:pt>
                <c:pt idx="2737">
                  <c:v>4005.36</c:v>
                </c:pt>
                <c:pt idx="2738">
                  <c:v>4003.33</c:v>
                </c:pt>
                <c:pt idx="2739">
                  <c:v>3999.25</c:v>
                </c:pt>
                <c:pt idx="2740">
                  <c:v>3995.84</c:v>
                </c:pt>
                <c:pt idx="2741">
                  <c:v>3995.84</c:v>
                </c:pt>
                <c:pt idx="2742">
                  <c:v>3990.34</c:v>
                </c:pt>
                <c:pt idx="2743">
                  <c:v>3984.14</c:v>
                </c:pt>
                <c:pt idx="2744">
                  <c:v>3978.61</c:v>
                </c:pt>
                <c:pt idx="2745">
                  <c:v>3975.14</c:v>
                </c:pt>
                <c:pt idx="2746">
                  <c:v>3971.66</c:v>
                </c:pt>
                <c:pt idx="2747">
                  <c:v>3970.26</c:v>
                </c:pt>
                <c:pt idx="2748">
                  <c:v>3969.56</c:v>
                </c:pt>
                <c:pt idx="2749">
                  <c:v>3966.05</c:v>
                </c:pt>
                <c:pt idx="2750">
                  <c:v>3960.41</c:v>
                </c:pt>
                <c:pt idx="2751">
                  <c:v>3957.58</c:v>
                </c:pt>
                <c:pt idx="2752">
                  <c:v>3955.46</c:v>
                </c:pt>
                <c:pt idx="2753">
                  <c:v>3952.61</c:v>
                </c:pt>
                <c:pt idx="2754">
                  <c:v>3946.9</c:v>
                </c:pt>
                <c:pt idx="2755">
                  <c:v>3944.75</c:v>
                </c:pt>
                <c:pt idx="2756">
                  <c:v>3938.29</c:v>
                </c:pt>
                <c:pt idx="2757">
                  <c:v>3934.69</c:v>
                </c:pt>
                <c:pt idx="2758">
                  <c:v>3934.69</c:v>
                </c:pt>
                <c:pt idx="2759">
                  <c:v>3933.24</c:v>
                </c:pt>
                <c:pt idx="2760">
                  <c:v>3927.42</c:v>
                </c:pt>
                <c:pt idx="2761">
                  <c:v>3920.86</c:v>
                </c:pt>
                <c:pt idx="2762">
                  <c:v>3914.28</c:v>
                </c:pt>
                <c:pt idx="2763">
                  <c:v>3910.62</c:v>
                </c:pt>
                <c:pt idx="2764">
                  <c:v>3909.88</c:v>
                </c:pt>
                <c:pt idx="2765">
                  <c:v>3906.19</c:v>
                </c:pt>
                <c:pt idx="2766">
                  <c:v>3904.71</c:v>
                </c:pt>
                <c:pt idx="2767">
                  <c:v>3899.52</c:v>
                </c:pt>
                <c:pt idx="2768">
                  <c:v>3897.29</c:v>
                </c:pt>
                <c:pt idx="2769">
                  <c:v>3896.54</c:v>
                </c:pt>
                <c:pt idx="2770">
                  <c:v>3891.31</c:v>
                </c:pt>
                <c:pt idx="2771">
                  <c:v>3886.06</c:v>
                </c:pt>
                <c:pt idx="2772">
                  <c:v>3885.3</c:v>
                </c:pt>
                <c:pt idx="2773">
                  <c:v>3883.04</c:v>
                </c:pt>
                <c:pt idx="2774">
                  <c:v>3878.5</c:v>
                </c:pt>
                <c:pt idx="2775">
                  <c:v>3873.2</c:v>
                </c:pt>
                <c:pt idx="2776">
                  <c:v>3869.39</c:v>
                </c:pt>
                <c:pt idx="2777">
                  <c:v>3868.63</c:v>
                </c:pt>
                <c:pt idx="2778">
                  <c:v>3862.52</c:v>
                </c:pt>
                <c:pt idx="2779">
                  <c:v>3856.38</c:v>
                </c:pt>
                <c:pt idx="2780">
                  <c:v>3850.24</c:v>
                </c:pt>
                <c:pt idx="2781">
                  <c:v>3844.07</c:v>
                </c:pt>
                <c:pt idx="2782">
                  <c:v>3837.89</c:v>
                </c:pt>
                <c:pt idx="2783">
                  <c:v>3834.79</c:v>
                </c:pt>
                <c:pt idx="2784">
                  <c:v>3831.69</c:v>
                </c:pt>
                <c:pt idx="2785">
                  <c:v>3829.35</c:v>
                </c:pt>
                <c:pt idx="2786">
                  <c:v>3827.79</c:v>
                </c:pt>
                <c:pt idx="2787">
                  <c:v>3823.1</c:v>
                </c:pt>
                <c:pt idx="2788">
                  <c:v>3816.82</c:v>
                </c:pt>
                <c:pt idx="2789">
                  <c:v>3809.75</c:v>
                </c:pt>
                <c:pt idx="2790">
                  <c:v>3802.65</c:v>
                </c:pt>
                <c:pt idx="2791">
                  <c:v>3797.12</c:v>
                </c:pt>
                <c:pt idx="2792">
                  <c:v>3792.37</c:v>
                </c:pt>
                <c:pt idx="2793">
                  <c:v>3786.81</c:v>
                </c:pt>
                <c:pt idx="2794">
                  <c:v>3780.44</c:v>
                </c:pt>
                <c:pt idx="2795">
                  <c:v>3777.25</c:v>
                </c:pt>
                <c:pt idx="2796">
                  <c:v>3774.05</c:v>
                </c:pt>
                <c:pt idx="2797">
                  <c:v>3767.64</c:v>
                </c:pt>
                <c:pt idx="2798">
                  <c:v>3763.62</c:v>
                </c:pt>
                <c:pt idx="2799">
                  <c:v>3762.01</c:v>
                </c:pt>
                <c:pt idx="2800">
                  <c:v>3755.56</c:v>
                </c:pt>
                <c:pt idx="2801">
                  <c:v>3751.51</c:v>
                </c:pt>
                <c:pt idx="2802">
                  <c:v>3745.83</c:v>
                </c:pt>
                <c:pt idx="2803">
                  <c:v>3745.02</c:v>
                </c:pt>
                <c:pt idx="2804">
                  <c:v>3739.32</c:v>
                </c:pt>
                <c:pt idx="2805">
                  <c:v>3733.61</c:v>
                </c:pt>
                <c:pt idx="2806">
                  <c:v>3730.33</c:v>
                </c:pt>
                <c:pt idx="2807">
                  <c:v>3722.95</c:v>
                </c:pt>
                <c:pt idx="2808">
                  <c:v>3718.02</c:v>
                </c:pt>
                <c:pt idx="2809">
                  <c:v>3712.26</c:v>
                </c:pt>
                <c:pt idx="2810">
                  <c:v>3708.96</c:v>
                </c:pt>
                <c:pt idx="2811">
                  <c:v>3708.13</c:v>
                </c:pt>
                <c:pt idx="2812">
                  <c:v>3703.99</c:v>
                </c:pt>
                <c:pt idx="2813">
                  <c:v>3702.32</c:v>
                </c:pt>
                <c:pt idx="2814">
                  <c:v>3699.83</c:v>
                </c:pt>
                <c:pt idx="2815">
                  <c:v>3699.83</c:v>
                </c:pt>
                <c:pt idx="2816">
                  <c:v>3694.81</c:v>
                </c:pt>
                <c:pt idx="2817">
                  <c:v>3690.62</c:v>
                </c:pt>
                <c:pt idx="2818">
                  <c:v>3686.43</c:v>
                </c:pt>
                <c:pt idx="2819">
                  <c:v>3685.59</c:v>
                </c:pt>
                <c:pt idx="2820">
                  <c:v>3679.69</c:v>
                </c:pt>
                <c:pt idx="2821">
                  <c:v>3678.84</c:v>
                </c:pt>
                <c:pt idx="2822">
                  <c:v>3677.15</c:v>
                </c:pt>
                <c:pt idx="2823">
                  <c:v>3676.31</c:v>
                </c:pt>
                <c:pt idx="2824">
                  <c:v>3668.66</c:v>
                </c:pt>
                <c:pt idx="2825">
                  <c:v>3667.81</c:v>
                </c:pt>
                <c:pt idx="2826">
                  <c:v>3665.25</c:v>
                </c:pt>
                <c:pt idx="2827">
                  <c:v>3664.4</c:v>
                </c:pt>
                <c:pt idx="2828">
                  <c:v>3658.41</c:v>
                </c:pt>
                <c:pt idx="2829">
                  <c:v>3652.4</c:v>
                </c:pt>
                <c:pt idx="2830">
                  <c:v>3650.69</c:v>
                </c:pt>
                <c:pt idx="2831">
                  <c:v>3650.69</c:v>
                </c:pt>
                <c:pt idx="2832">
                  <c:v>3645.51</c:v>
                </c:pt>
                <c:pt idx="2833">
                  <c:v>3642.06</c:v>
                </c:pt>
                <c:pt idx="2834">
                  <c:v>3634.27</c:v>
                </c:pt>
                <c:pt idx="2835">
                  <c:v>3626.46</c:v>
                </c:pt>
                <c:pt idx="2836">
                  <c:v>3624.73</c:v>
                </c:pt>
                <c:pt idx="2837">
                  <c:v>3617.76</c:v>
                </c:pt>
                <c:pt idx="2838">
                  <c:v>3612.53</c:v>
                </c:pt>
                <c:pt idx="2839">
                  <c:v>3605.55</c:v>
                </c:pt>
                <c:pt idx="2840">
                  <c:v>3602.05</c:v>
                </c:pt>
                <c:pt idx="2841">
                  <c:v>3599.42</c:v>
                </c:pt>
                <c:pt idx="2842">
                  <c:v>3593.27</c:v>
                </c:pt>
                <c:pt idx="2843">
                  <c:v>3588</c:v>
                </c:pt>
                <c:pt idx="2844">
                  <c:v>3582.71</c:v>
                </c:pt>
                <c:pt idx="2845">
                  <c:v>3577.42</c:v>
                </c:pt>
                <c:pt idx="2846">
                  <c:v>3572.12</c:v>
                </c:pt>
                <c:pt idx="2847">
                  <c:v>3570.35</c:v>
                </c:pt>
                <c:pt idx="2848">
                  <c:v>3562.37</c:v>
                </c:pt>
                <c:pt idx="2849">
                  <c:v>3555.26</c:v>
                </c:pt>
                <c:pt idx="2850">
                  <c:v>3550.81</c:v>
                </c:pt>
                <c:pt idx="2851">
                  <c:v>3545.47</c:v>
                </c:pt>
                <c:pt idx="2852">
                  <c:v>3538.33</c:v>
                </c:pt>
                <c:pt idx="2853">
                  <c:v>3530.28</c:v>
                </c:pt>
                <c:pt idx="2854">
                  <c:v>3530.28</c:v>
                </c:pt>
                <c:pt idx="2855">
                  <c:v>3526.7</c:v>
                </c:pt>
                <c:pt idx="2856">
                  <c:v>3520.41</c:v>
                </c:pt>
                <c:pt idx="2857">
                  <c:v>3514.12</c:v>
                </c:pt>
                <c:pt idx="2858">
                  <c:v>3509.61</c:v>
                </c:pt>
                <c:pt idx="2859">
                  <c:v>3506.91</c:v>
                </c:pt>
                <c:pt idx="2860">
                  <c:v>3506.91</c:v>
                </c:pt>
                <c:pt idx="2861">
                  <c:v>3503.29</c:v>
                </c:pt>
                <c:pt idx="2862">
                  <c:v>3496.94</c:v>
                </c:pt>
                <c:pt idx="2863">
                  <c:v>3496.94</c:v>
                </c:pt>
                <c:pt idx="2864">
                  <c:v>3488.76</c:v>
                </c:pt>
                <c:pt idx="2865">
                  <c:v>3481.48</c:v>
                </c:pt>
                <c:pt idx="2866">
                  <c:v>3481.48</c:v>
                </c:pt>
                <c:pt idx="2867">
                  <c:v>3475.09</c:v>
                </c:pt>
                <c:pt idx="2868">
                  <c:v>3475.09</c:v>
                </c:pt>
                <c:pt idx="2869">
                  <c:v>3474.18</c:v>
                </c:pt>
                <c:pt idx="2870">
                  <c:v>3473.26</c:v>
                </c:pt>
                <c:pt idx="2871">
                  <c:v>3468.67</c:v>
                </c:pt>
                <c:pt idx="2872">
                  <c:v>3462.24</c:v>
                </c:pt>
                <c:pt idx="2873">
                  <c:v>3460.4</c:v>
                </c:pt>
                <c:pt idx="2874">
                  <c:v>3454.87</c:v>
                </c:pt>
                <c:pt idx="2875">
                  <c:v>3454.87</c:v>
                </c:pt>
                <c:pt idx="2876">
                  <c:v>3451.18</c:v>
                </c:pt>
                <c:pt idx="2877">
                  <c:v>3446.55</c:v>
                </c:pt>
                <c:pt idx="2878">
                  <c:v>3443.77</c:v>
                </c:pt>
                <c:pt idx="2879">
                  <c:v>3441.92</c:v>
                </c:pt>
                <c:pt idx="2880">
                  <c:v>3438.2</c:v>
                </c:pt>
                <c:pt idx="2881">
                  <c:v>3431.69</c:v>
                </c:pt>
                <c:pt idx="2882">
                  <c:v>3425.18</c:v>
                </c:pt>
                <c:pt idx="2883">
                  <c:v>3422.38</c:v>
                </c:pt>
                <c:pt idx="2884">
                  <c:v>3417.71</c:v>
                </c:pt>
                <c:pt idx="2885">
                  <c:v>3417.71</c:v>
                </c:pt>
                <c:pt idx="2886">
                  <c:v>3411.17</c:v>
                </c:pt>
                <c:pt idx="2887">
                  <c:v>3402.74</c:v>
                </c:pt>
                <c:pt idx="2888">
                  <c:v>3394.3</c:v>
                </c:pt>
                <c:pt idx="2889">
                  <c:v>3387.73</c:v>
                </c:pt>
                <c:pt idx="2890">
                  <c:v>3387.73</c:v>
                </c:pt>
                <c:pt idx="2891">
                  <c:v>3380.2</c:v>
                </c:pt>
                <c:pt idx="2892">
                  <c:v>3380.2</c:v>
                </c:pt>
                <c:pt idx="2893">
                  <c:v>3374.54</c:v>
                </c:pt>
                <c:pt idx="2894">
                  <c:v>3371.71</c:v>
                </c:pt>
                <c:pt idx="2895">
                  <c:v>3366.99</c:v>
                </c:pt>
                <c:pt idx="2896">
                  <c:v>3366.04</c:v>
                </c:pt>
                <c:pt idx="2897">
                  <c:v>3363.2</c:v>
                </c:pt>
                <c:pt idx="2898">
                  <c:v>3361.3</c:v>
                </c:pt>
                <c:pt idx="2899">
                  <c:v>3354.66</c:v>
                </c:pt>
                <c:pt idx="2900">
                  <c:v>3363.21</c:v>
                </c:pt>
                <c:pt idx="2901">
                  <c:v>3367.96</c:v>
                </c:pt>
                <c:pt idx="2902">
                  <c:v>3373.68</c:v>
                </c:pt>
                <c:pt idx="2903">
                  <c:v>3378.44</c:v>
                </c:pt>
                <c:pt idx="2904">
                  <c:v>3379.4</c:v>
                </c:pt>
                <c:pt idx="2905">
                  <c:v>3387.99</c:v>
                </c:pt>
                <c:pt idx="2906">
                  <c:v>3390.86</c:v>
                </c:pt>
                <c:pt idx="2907">
                  <c:v>3390.86</c:v>
                </c:pt>
                <c:pt idx="2908">
                  <c:v>3395.64</c:v>
                </c:pt>
                <c:pt idx="2909">
                  <c:v>3400.44</c:v>
                </c:pt>
                <c:pt idx="2910">
                  <c:v>3407.15</c:v>
                </c:pt>
                <c:pt idx="2911">
                  <c:v>3407.15</c:v>
                </c:pt>
                <c:pt idx="2912">
                  <c:v>3408.11</c:v>
                </c:pt>
                <c:pt idx="2913">
                  <c:v>3416.77</c:v>
                </c:pt>
                <c:pt idx="2914">
                  <c:v>3420.62</c:v>
                </c:pt>
                <c:pt idx="2915">
                  <c:v>3424.48</c:v>
                </c:pt>
                <c:pt idx="2916">
                  <c:v>3428.34</c:v>
                </c:pt>
                <c:pt idx="2917">
                  <c:v>3437.03</c:v>
                </c:pt>
                <c:pt idx="2918">
                  <c:v>3444.75</c:v>
                </c:pt>
                <c:pt idx="2919">
                  <c:v>3452.49</c:v>
                </c:pt>
                <c:pt idx="2920">
                  <c:v>3452.49</c:v>
                </c:pt>
                <c:pt idx="2921">
                  <c:v>3458.3</c:v>
                </c:pt>
                <c:pt idx="2922">
                  <c:v>3460.24</c:v>
                </c:pt>
                <c:pt idx="2923">
                  <c:v>3460.24</c:v>
                </c:pt>
                <c:pt idx="2924">
                  <c:v>3467.04</c:v>
                </c:pt>
                <c:pt idx="2925">
                  <c:v>3467.04</c:v>
                </c:pt>
                <c:pt idx="2926">
                  <c:v>3469.95</c:v>
                </c:pt>
                <c:pt idx="2927">
                  <c:v>3470.93</c:v>
                </c:pt>
                <c:pt idx="2928">
                  <c:v>3474.82</c:v>
                </c:pt>
                <c:pt idx="2929">
                  <c:v>3483.59</c:v>
                </c:pt>
                <c:pt idx="2930">
                  <c:v>3488.47</c:v>
                </c:pt>
                <c:pt idx="2931">
                  <c:v>3492.37</c:v>
                </c:pt>
                <c:pt idx="2932">
                  <c:v>3498.23</c:v>
                </c:pt>
                <c:pt idx="2933">
                  <c:v>3507.03</c:v>
                </c:pt>
                <c:pt idx="2934">
                  <c:v>3512.9</c:v>
                </c:pt>
                <c:pt idx="2935">
                  <c:v>3519.75</c:v>
                </c:pt>
                <c:pt idx="2936">
                  <c:v>3527.58</c:v>
                </c:pt>
                <c:pt idx="2937">
                  <c:v>3529.54</c:v>
                </c:pt>
                <c:pt idx="2938">
                  <c:v>3534.44</c:v>
                </c:pt>
                <c:pt idx="2939">
                  <c:v>3541.31</c:v>
                </c:pt>
                <c:pt idx="2940">
                  <c:v>3542.29</c:v>
                </c:pt>
                <c:pt idx="2941">
                  <c:v>3551.13</c:v>
                </c:pt>
                <c:pt idx="2942">
                  <c:v>3558.99</c:v>
                </c:pt>
                <c:pt idx="2943">
                  <c:v>3567.85</c:v>
                </c:pt>
                <c:pt idx="2944">
                  <c:v>3572.77</c:v>
                </c:pt>
                <c:pt idx="2945">
                  <c:v>3572.77</c:v>
                </c:pt>
                <c:pt idx="2946">
                  <c:v>3577.69</c:v>
                </c:pt>
                <c:pt idx="2947">
                  <c:v>3582.62</c:v>
                </c:pt>
                <c:pt idx="2948">
                  <c:v>3584.59</c:v>
                </c:pt>
                <c:pt idx="2949">
                  <c:v>3592.49</c:v>
                </c:pt>
                <c:pt idx="2950">
                  <c:v>3593.47</c:v>
                </c:pt>
                <c:pt idx="2951">
                  <c:v>3599.4</c:v>
                </c:pt>
                <c:pt idx="2952">
                  <c:v>3602.36</c:v>
                </c:pt>
                <c:pt idx="2953">
                  <c:v>3610.27</c:v>
                </c:pt>
                <c:pt idx="2954">
                  <c:v>3617.2</c:v>
                </c:pt>
                <c:pt idx="2955">
                  <c:v>3619.18</c:v>
                </c:pt>
                <c:pt idx="2956">
                  <c:v>3621.16</c:v>
                </c:pt>
                <c:pt idx="2957">
                  <c:v>3622.15</c:v>
                </c:pt>
                <c:pt idx="2958">
                  <c:v>3622.15</c:v>
                </c:pt>
                <c:pt idx="2959">
                  <c:v>3629.09</c:v>
                </c:pt>
                <c:pt idx="2960">
                  <c:v>3632.06</c:v>
                </c:pt>
                <c:pt idx="2961">
                  <c:v>3636.03</c:v>
                </c:pt>
                <c:pt idx="2962">
                  <c:v>3637.02</c:v>
                </c:pt>
                <c:pt idx="2963">
                  <c:v>3644.96</c:v>
                </c:pt>
                <c:pt idx="2964">
                  <c:v>3648.94</c:v>
                </c:pt>
                <c:pt idx="2965">
                  <c:v>3656.89</c:v>
                </c:pt>
                <c:pt idx="2966">
                  <c:v>3659.87</c:v>
                </c:pt>
                <c:pt idx="2967">
                  <c:v>3664.84</c:v>
                </c:pt>
                <c:pt idx="2968">
                  <c:v>3671.8</c:v>
                </c:pt>
                <c:pt idx="2969">
                  <c:v>3674.79</c:v>
                </c:pt>
                <c:pt idx="2970">
                  <c:v>3676.78</c:v>
                </c:pt>
                <c:pt idx="2971">
                  <c:v>3682.75</c:v>
                </c:pt>
                <c:pt idx="2972">
                  <c:v>3686.73</c:v>
                </c:pt>
                <c:pt idx="2973">
                  <c:v>3687.73</c:v>
                </c:pt>
                <c:pt idx="2974">
                  <c:v>3693.71</c:v>
                </c:pt>
                <c:pt idx="2975">
                  <c:v>3700.69</c:v>
                </c:pt>
                <c:pt idx="2976">
                  <c:v>3702.68</c:v>
                </c:pt>
                <c:pt idx="2977">
                  <c:v>3704.67</c:v>
                </c:pt>
                <c:pt idx="2978">
                  <c:v>3705.67</c:v>
                </c:pt>
                <c:pt idx="2979">
                  <c:v>3711.66</c:v>
                </c:pt>
                <c:pt idx="2980">
                  <c:v>3717.64</c:v>
                </c:pt>
                <c:pt idx="2981">
                  <c:v>3723.63</c:v>
                </c:pt>
                <c:pt idx="2982">
                  <c:v>3723.63</c:v>
                </c:pt>
                <c:pt idx="2983">
                  <c:v>3727.63</c:v>
                </c:pt>
                <c:pt idx="2984">
                  <c:v>3734.62</c:v>
                </c:pt>
                <c:pt idx="2985">
                  <c:v>3741.61</c:v>
                </c:pt>
                <c:pt idx="2986">
                  <c:v>3748.6</c:v>
                </c:pt>
                <c:pt idx="2987">
                  <c:v>3756.59</c:v>
                </c:pt>
                <c:pt idx="2988">
                  <c:v>3763.59</c:v>
                </c:pt>
                <c:pt idx="2989">
                  <c:v>3769.58</c:v>
                </c:pt>
                <c:pt idx="2990">
                  <c:v>3777.58</c:v>
                </c:pt>
                <c:pt idx="2991">
                  <c:v>3778.58</c:v>
                </c:pt>
                <c:pt idx="2992">
                  <c:v>3779.58</c:v>
                </c:pt>
                <c:pt idx="2993">
                  <c:v>3785.57</c:v>
                </c:pt>
                <c:pt idx="2994">
                  <c:v>3785.57</c:v>
                </c:pt>
                <c:pt idx="2995">
                  <c:v>3792.57</c:v>
                </c:pt>
                <c:pt idx="2996">
                  <c:v>3792.57</c:v>
                </c:pt>
                <c:pt idx="2997">
                  <c:v>3798.57</c:v>
                </c:pt>
                <c:pt idx="2998">
                  <c:v>3800.57</c:v>
                </c:pt>
                <c:pt idx="2999">
                  <c:v>3805.57</c:v>
                </c:pt>
                <c:pt idx="3000">
                  <c:v>3797.57</c:v>
                </c:pt>
                <c:pt idx="3001">
                  <c:v>3795.57</c:v>
                </c:pt>
                <c:pt idx="3002">
                  <c:v>3793.57</c:v>
                </c:pt>
                <c:pt idx="3003">
                  <c:v>3786.57</c:v>
                </c:pt>
                <c:pt idx="3004">
                  <c:v>3782.57</c:v>
                </c:pt>
                <c:pt idx="3005">
                  <c:v>3774.57</c:v>
                </c:pt>
                <c:pt idx="3006">
                  <c:v>3769.57</c:v>
                </c:pt>
                <c:pt idx="3007">
                  <c:v>3760.57</c:v>
                </c:pt>
                <c:pt idx="3008">
                  <c:v>3756.58</c:v>
                </c:pt>
                <c:pt idx="3009">
                  <c:v>3748.58</c:v>
                </c:pt>
                <c:pt idx="3010">
                  <c:v>3740.58</c:v>
                </c:pt>
                <c:pt idx="3011">
                  <c:v>3732.59</c:v>
                </c:pt>
                <c:pt idx="3012">
                  <c:v>3731.59</c:v>
                </c:pt>
                <c:pt idx="3013">
                  <c:v>3729.59</c:v>
                </c:pt>
                <c:pt idx="3014">
                  <c:v>3725.59</c:v>
                </c:pt>
                <c:pt idx="3015">
                  <c:v>3719.6</c:v>
                </c:pt>
                <c:pt idx="3016">
                  <c:v>3712.6</c:v>
                </c:pt>
                <c:pt idx="3017">
                  <c:v>3708.61</c:v>
                </c:pt>
                <c:pt idx="3018">
                  <c:v>3706.61</c:v>
                </c:pt>
                <c:pt idx="3019">
                  <c:v>3699.62</c:v>
                </c:pt>
                <c:pt idx="3020">
                  <c:v>3693.63</c:v>
                </c:pt>
                <c:pt idx="3021">
                  <c:v>3690.64</c:v>
                </c:pt>
                <c:pt idx="3022">
                  <c:v>3686.65</c:v>
                </c:pt>
                <c:pt idx="3023">
                  <c:v>3685.65</c:v>
                </c:pt>
                <c:pt idx="3024">
                  <c:v>3676.67</c:v>
                </c:pt>
                <c:pt idx="3025">
                  <c:v>3672.69</c:v>
                </c:pt>
                <c:pt idx="3026">
                  <c:v>3671.69</c:v>
                </c:pt>
                <c:pt idx="3027">
                  <c:v>3665.71</c:v>
                </c:pt>
                <c:pt idx="3028">
                  <c:v>3662.72</c:v>
                </c:pt>
                <c:pt idx="3029">
                  <c:v>3657.74</c:v>
                </c:pt>
                <c:pt idx="3030">
                  <c:v>3652.76</c:v>
                </c:pt>
                <c:pt idx="3031">
                  <c:v>3645.79</c:v>
                </c:pt>
                <c:pt idx="3032">
                  <c:v>3644.8</c:v>
                </c:pt>
                <c:pt idx="3033">
                  <c:v>3639.82</c:v>
                </c:pt>
                <c:pt idx="3034">
                  <c:v>3633.85</c:v>
                </c:pt>
                <c:pt idx="3035">
                  <c:v>3630.87</c:v>
                </c:pt>
                <c:pt idx="3036">
                  <c:v>3621.92</c:v>
                </c:pt>
                <c:pt idx="3037">
                  <c:v>3621.92</c:v>
                </c:pt>
                <c:pt idx="3038">
                  <c:v>3618.94</c:v>
                </c:pt>
                <c:pt idx="3039">
                  <c:v>3611</c:v>
                </c:pt>
                <c:pt idx="3040">
                  <c:v>3604.05</c:v>
                </c:pt>
                <c:pt idx="3041">
                  <c:v>3601.08</c:v>
                </c:pt>
                <c:pt idx="3042">
                  <c:v>3595.13</c:v>
                </c:pt>
                <c:pt idx="3043">
                  <c:v>3592.15</c:v>
                </c:pt>
                <c:pt idx="3044">
                  <c:v>3584.23</c:v>
                </c:pt>
                <c:pt idx="3045">
                  <c:v>3576.3</c:v>
                </c:pt>
                <c:pt idx="3046">
                  <c:v>3568.38</c:v>
                </c:pt>
                <c:pt idx="3047">
                  <c:v>3561.46</c:v>
                </c:pt>
                <c:pt idx="3048">
                  <c:v>3554.53</c:v>
                </c:pt>
                <c:pt idx="3049">
                  <c:v>3550.58</c:v>
                </c:pt>
                <c:pt idx="3050">
                  <c:v>3543.66</c:v>
                </c:pt>
                <c:pt idx="3051">
                  <c:v>3534.77</c:v>
                </c:pt>
                <c:pt idx="3052">
                  <c:v>3526.87</c:v>
                </c:pt>
                <c:pt idx="3053">
                  <c:v>3521.94</c:v>
                </c:pt>
                <c:pt idx="3054">
                  <c:v>3520.95</c:v>
                </c:pt>
                <c:pt idx="3055">
                  <c:v>3518.98</c:v>
                </c:pt>
                <c:pt idx="3056">
                  <c:v>3511.1</c:v>
                </c:pt>
                <c:pt idx="3057">
                  <c:v>3508.15</c:v>
                </c:pt>
                <c:pt idx="3058">
                  <c:v>3504.21</c:v>
                </c:pt>
                <c:pt idx="3059">
                  <c:v>3503.23</c:v>
                </c:pt>
                <c:pt idx="3060">
                  <c:v>3498.31</c:v>
                </c:pt>
                <c:pt idx="3061">
                  <c:v>3493.4</c:v>
                </c:pt>
                <c:pt idx="3062">
                  <c:v>3484.57</c:v>
                </c:pt>
                <c:pt idx="3063">
                  <c:v>3479.66</c:v>
                </c:pt>
                <c:pt idx="3064">
                  <c:v>3471.82</c:v>
                </c:pt>
                <c:pt idx="3065">
                  <c:v>3464.96</c:v>
                </c:pt>
                <c:pt idx="3066">
                  <c:v>3460.06</c:v>
                </c:pt>
                <c:pt idx="3067">
                  <c:v>3451.26</c:v>
                </c:pt>
                <c:pt idx="3068">
                  <c:v>3447.34</c:v>
                </c:pt>
                <c:pt idx="3069">
                  <c:v>3438.55</c:v>
                </c:pt>
                <c:pt idx="3070">
                  <c:v>3429.76</c:v>
                </c:pt>
                <c:pt idx="3071">
                  <c:v>3427.81</c:v>
                </c:pt>
                <c:pt idx="3072">
                  <c:v>3419.03</c:v>
                </c:pt>
                <c:pt idx="3073">
                  <c:v>3418.06</c:v>
                </c:pt>
                <c:pt idx="3074">
                  <c:v>3412.21</c:v>
                </c:pt>
                <c:pt idx="3075">
                  <c:v>3410.27</c:v>
                </c:pt>
                <c:pt idx="3076">
                  <c:v>3406.38</c:v>
                </c:pt>
                <c:pt idx="3077">
                  <c:v>3404.43</c:v>
                </c:pt>
                <c:pt idx="3078">
                  <c:v>3397.64</c:v>
                </c:pt>
                <c:pt idx="3079">
                  <c:v>3397.64</c:v>
                </c:pt>
                <c:pt idx="3080">
                  <c:v>3388.91</c:v>
                </c:pt>
                <c:pt idx="3081">
                  <c:v>3381.16</c:v>
                </c:pt>
                <c:pt idx="3082">
                  <c:v>3375.36</c:v>
                </c:pt>
                <c:pt idx="3083">
                  <c:v>3366.65</c:v>
                </c:pt>
                <c:pt idx="3084">
                  <c:v>3365.69</c:v>
                </c:pt>
                <c:pt idx="3085">
                  <c:v>3364.72</c:v>
                </c:pt>
                <c:pt idx="3086">
                  <c:v>3362.79</c:v>
                </c:pt>
                <c:pt idx="3087">
                  <c:v>3359.9</c:v>
                </c:pt>
                <c:pt idx="3088">
                  <c:v>3352.2</c:v>
                </c:pt>
                <c:pt idx="3089">
                  <c:v>3349.31</c:v>
                </c:pt>
                <c:pt idx="3090">
                  <c:v>3342.59</c:v>
                </c:pt>
                <c:pt idx="3091">
                  <c:v>3341.63</c:v>
                </c:pt>
                <c:pt idx="3092">
                  <c:v>3332.99</c:v>
                </c:pt>
                <c:pt idx="3093">
                  <c:v>3331.07</c:v>
                </c:pt>
                <c:pt idx="3094">
                  <c:v>3323.41</c:v>
                </c:pt>
                <c:pt idx="3095">
                  <c:v>3317.67</c:v>
                </c:pt>
                <c:pt idx="3096">
                  <c:v>3310.98</c:v>
                </c:pt>
                <c:pt idx="3097">
                  <c:v>3302.39</c:v>
                </c:pt>
                <c:pt idx="3098">
                  <c:v>3296.66</c:v>
                </c:pt>
                <c:pt idx="3099">
                  <c:v>3289.04</c:v>
                </c:pt>
                <c:pt idx="3100">
                  <c:v>3297.61</c:v>
                </c:pt>
                <c:pt idx="3101">
                  <c:v>3305.22</c:v>
                </c:pt>
                <c:pt idx="3102">
                  <c:v>3313.77</c:v>
                </c:pt>
                <c:pt idx="3103">
                  <c:v>3322.31</c:v>
                </c:pt>
                <c:pt idx="3104">
                  <c:v>3328</c:v>
                </c:pt>
                <c:pt idx="3105">
                  <c:v>3329.89</c:v>
                </c:pt>
                <c:pt idx="3106">
                  <c:v>3330.84</c:v>
                </c:pt>
                <c:pt idx="3107">
                  <c:v>3332.73</c:v>
                </c:pt>
                <c:pt idx="3108">
                  <c:v>3341.23</c:v>
                </c:pt>
                <c:pt idx="3109">
                  <c:v>3349.71</c:v>
                </c:pt>
                <c:pt idx="3110">
                  <c:v>3354.42</c:v>
                </c:pt>
                <c:pt idx="3111">
                  <c:v>3356.3</c:v>
                </c:pt>
                <c:pt idx="3112">
                  <c:v>3362.88</c:v>
                </c:pt>
                <c:pt idx="3113">
                  <c:v>3366.64</c:v>
                </c:pt>
                <c:pt idx="3114">
                  <c:v>3373.2</c:v>
                </c:pt>
                <c:pt idx="3115">
                  <c:v>3374.14</c:v>
                </c:pt>
                <c:pt idx="3116">
                  <c:v>3376.94</c:v>
                </c:pt>
                <c:pt idx="3117">
                  <c:v>3379.75</c:v>
                </c:pt>
                <c:pt idx="3118">
                  <c:v>3382.55</c:v>
                </c:pt>
                <c:pt idx="3119">
                  <c:v>3389.07</c:v>
                </c:pt>
                <c:pt idx="3120">
                  <c:v>3396.52</c:v>
                </c:pt>
                <c:pt idx="3121">
                  <c:v>3396.52</c:v>
                </c:pt>
                <c:pt idx="3122">
                  <c:v>3399.3</c:v>
                </c:pt>
                <c:pt idx="3123">
                  <c:v>3407.65</c:v>
                </c:pt>
                <c:pt idx="3124">
                  <c:v>3412.28</c:v>
                </c:pt>
                <c:pt idx="3125">
                  <c:v>3418.76</c:v>
                </c:pt>
                <c:pt idx="3126">
                  <c:v>3420.61</c:v>
                </c:pt>
                <c:pt idx="3127">
                  <c:v>3426.14</c:v>
                </c:pt>
                <c:pt idx="3128">
                  <c:v>3432.59</c:v>
                </c:pt>
                <c:pt idx="3129">
                  <c:v>3433.51</c:v>
                </c:pt>
                <c:pt idx="3130">
                  <c:v>3440.86</c:v>
                </c:pt>
                <c:pt idx="3131">
                  <c:v>3443.62</c:v>
                </c:pt>
                <c:pt idx="3132">
                  <c:v>3450.95</c:v>
                </c:pt>
                <c:pt idx="3133">
                  <c:v>3454.61</c:v>
                </c:pt>
                <c:pt idx="3134">
                  <c:v>3459.18</c:v>
                </c:pt>
                <c:pt idx="3135">
                  <c:v>3462.83</c:v>
                </c:pt>
                <c:pt idx="3136">
                  <c:v>3462.83</c:v>
                </c:pt>
                <c:pt idx="3137">
                  <c:v>3462.83</c:v>
                </c:pt>
                <c:pt idx="3138">
                  <c:v>3468.28</c:v>
                </c:pt>
                <c:pt idx="3139">
                  <c:v>3471.91</c:v>
                </c:pt>
                <c:pt idx="3140">
                  <c:v>3480.07</c:v>
                </c:pt>
                <c:pt idx="3141">
                  <c:v>3481.88</c:v>
                </c:pt>
                <c:pt idx="3142">
                  <c:v>3490.01</c:v>
                </c:pt>
                <c:pt idx="3143">
                  <c:v>3494.52</c:v>
                </c:pt>
                <c:pt idx="3144">
                  <c:v>3500.83</c:v>
                </c:pt>
                <c:pt idx="3145">
                  <c:v>3504.42</c:v>
                </c:pt>
                <c:pt idx="3146">
                  <c:v>3504.42</c:v>
                </c:pt>
                <c:pt idx="3147">
                  <c:v>3508.01</c:v>
                </c:pt>
                <c:pt idx="3148">
                  <c:v>3508.91</c:v>
                </c:pt>
                <c:pt idx="3149">
                  <c:v>3511.59</c:v>
                </c:pt>
                <c:pt idx="3150">
                  <c:v>3512.48</c:v>
                </c:pt>
                <c:pt idx="3151">
                  <c:v>3514.26</c:v>
                </c:pt>
                <c:pt idx="3152">
                  <c:v>3517.82</c:v>
                </c:pt>
                <c:pt idx="3153">
                  <c:v>3521.37</c:v>
                </c:pt>
                <c:pt idx="3154">
                  <c:v>3522.26</c:v>
                </c:pt>
                <c:pt idx="3155">
                  <c:v>3523.14</c:v>
                </c:pt>
                <c:pt idx="3156">
                  <c:v>3528.45</c:v>
                </c:pt>
                <c:pt idx="3157">
                  <c:v>3531.09</c:v>
                </c:pt>
                <c:pt idx="3158">
                  <c:v>3532.86</c:v>
                </c:pt>
                <c:pt idx="3159">
                  <c:v>3534.61</c:v>
                </c:pt>
                <c:pt idx="3160">
                  <c:v>3540.76</c:v>
                </c:pt>
                <c:pt idx="3161">
                  <c:v>3540.76</c:v>
                </c:pt>
                <c:pt idx="3162">
                  <c:v>3542.51</c:v>
                </c:pt>
                <c:pt idx="3163">
                  <c:v>3546</c:v>
                </c:pt>
                <c:pt idx="3164">
                  <c:v>3553.85</c:v>
                </c:pt>
                <c:pt idx="3165">
                  <c:v>3557.33</c:v>
                </c:pt>
                <c:pt idx="3166">
                  <c:v>3561.67</c:v>
                </c:pt>
                <c:pt idx="3167">
                  <c:v>3565.14</c:v>
                </c:pt>
                <c:pt idx="3168">
                  <c:v>3565.14</c:v>
                </c:pt>
                <c:pt idx="3169">
                  <c:v>3569.46</c:v>
                </c:pt>
                <c:pt idx="3170">
                  <c:v>3571.18</c:v>
                </c:pt>
                <c:pt idx="3171">
                  <c:v>3576.35</c:v>
                </c:pt>
                <c:pt idx="3172">
                  <c:v>3581.5</c:v>
                </c:pt>
                <c:pt idx="3173">
                  <c:v>3584.08</c:v>
                </c:pt>
                <c:pt idx="3174">
                  <c:v>3590.07</c:v>
                </c:pt>
                <c:pt idx="3175">
                  <c:v>3591.78</c:v>
                </c:pt>
                <c:pt idx="3176">
                  <c:v>3599.45</c:v>
                </c:pt>
                <c:pt idx="3177">
                  <c:v>3600.3</c:v>
                </c:pt>
                <c:pt idx="3178">
                  <c:v>3601.15</c:v>
                </c:pt>
                <c:pt idx="3179">
                  <c:v>3607.93</c:v>
                </c:pt>
                <c:pt idx="3180">
                  <c:v>3608.78</c:v>
                </c:pt>
                <c:pt idx="3181">
                  <c:v>3610.47</c:v>
                </c:pt>
                <c:pt idx="3182">
                  <c:v>3611.31</c:v>
                </c:pt>
                <c:pt idx="3183">
                  <c:v>3611.31</c:v>
                </c:pt>
                <c:pt idx="3184">
                  <c:v>3617.18</c:v>
                </c:pt>
                <c:pt idx="3185">
                  <c:v>3624.72</c:v>
                </c:pt>
                <c:pt idx="3186">
                  <c:v>3627.23</c:v>
                </c:pt>
                <c:pt idx="3187">
                  <c:v>3628.9</c:v>
                </c:pt>
                <c:pt idx="3188">
                  <c:v>3634.72</c:v>
                </c:pt>
                <c:pt idx="3189">
                  <c:v>3636.38</c:v>
                </c:pt>
                <c:pt idx="3190">
                  <c:v>3639.7</c:v>
                </c:pt>
                <c:pt idx="3191">
                  <c:v>3646.32</c:v>
                </c:pt>
                <c:pt idx="3192">
                  <c:v>3652.09</c:v>
                </c:pt>
                <c:pt idx="3193">
                  <c:v>3652.92</c:v>
                </c:pt>
                <c:pt idx="3194">
                  <c:v>3654.56</c:v>
                </c:pt>
                <c:pt idx="3195">
                  <c:v>3654.56</c:v>
                </c:pt>
                <c:pt idx="3196">
                  <c:v>3661.92</c:v>
                </c:pt>
                <c:pt idx="3197">
                  <c:v>3666.01</c:v>
                </c:pt>
                <c:pt idx="3198">
                  <c:v>3672.52</c:v>
                </c:pt>
                <c:pt idx="3199">
                  <c:v>3675.77</c:v>
                </c:pt>
                <c:pt idx="3200">
                  <c:v>3670.1</c:v>
                </c:pt>
                <c:pt idx="3201">
                  <c:v>3666.05</c:v>
                </c:pt>
                <c:pt idx="3202">
                  <c:v>3665.24</c:v>
                </c:pt>
                <c:pt idx="3203">
                  <c:v>3663.63</c:v>
                </c:pt>
                <c:pt idx="3204">
                  <c:v>3658.81</c:v>
                </c:pt>
                <c:pt idx="3205">
                  <c:v>3653.2</c:v>
                </c:pt>
                <c:pt idx="3206">
                  <c:v>3648.4</c:v>
                </c:pt>
                <c:pt idx="3207">
                  <c:v>3644.41</c:v>
                </c:pt>
                <c:pt idx="3208">
                  <c:v>3644.41</c:v>
                </c:pt>
                <c:pt idx="3209">
                  <c:v>3639.65</c:v>
                </c:pt>
                <c:pt idx="3210">
                  <c:v>3632.52</c:v>
                </c:pt>
                <c:pt idx="3211">
                  <c:v>3626.99</c:v>
                </c:pt>
                <c:pt idx="3212">
                  <c:v>3620.68</c:v>
                </c:pt>
                <c:pt idx="3213">
                  <c:v>3620.68</c:v>
                </c:pt>
                <c:pt idx="3214">
                  <c:v>3618.33</c:v>
                </c:pt>
                <c:pt idx="3215">
                  <c:v>3616.77</c:v>
                </c:pt>
                <c:pt idx="3216">
                  <c:v>3609.74</c:v>
                </c:pt>
                <c:pt idx="3217">
                  <c:v>3607.41</c:v>
                </c:pt>
                <c:pt idx="3218">
                  <c:v>3603.53</c:v>
                </c:pt>
                <c:pt idx="3219">
                  <c:v>3601.98</c:v>
                </c:pt>
                <c:pt idx="3220">
                  <c:v>3601.98</c:v>
                </c:pt>
                <c:pt idx="3221">
                  <c:v>3595.04</c:v>
                </c:pt>
                <c:pt idx="3222">
                  <c:v>3589.66</c:v>
                </c:pt>
                <c:pt idx="3223">
                  <c:v>3582.76</c:v>
                </c:pt>
                <c:pt idx="3224">
                  <c:v>3582</c:v>
                </c:pt>
                <c:pt idx="3225">
                  <c:v>3578.95</c:v>
                </c:pt>
                <c:pt idx="3226">
                  <c:v>3573.63</c:v>
                </c:pt>
                <c:pt idx="3227">
                  <c:v>3572.87</c:v>
                </c:pt>
                <c:pt idx="3228">
                  <c:v>3569.84</c:v>
                </c:pt>
                <c:pt idx="3229">
                  <c:v>3566.83</c:v>
                </c:pt>
                <c:pt idx="3230">
                  <c:v>3564.57</c:v>
                </c:pt>
                <c:pt idx="3231">
                  <c:v>3559.32</c:v>
                </c:pt>
                <c:pt idx="3232">
                  <c:v>3554.83</c:v>
                </c:pt>
                <c:pt idx="3233">
                  <c:v>3548.86</c:v>
                </c:pt>
                <c:pt idx="3234">
                  <c:v>3542.91</c:v>
                </c:pt>
                <c:pt idx="3235">
                  <c:v>3539.2</c:v>
                </c:pt>
                <c:pt idx="3236">
                  <c:v>3536.98</c:v>
                </c:pt>
                <c:pt idx="3237">
                  <c:v>3534.03</c:v>
                </c:pt>
                <c:pt idx="3238">
                  <c:v>3529.62</c:v>
                </c:pt>
                <c:pt idx="3239">
                  <c:v>3523.02</c:v>
                </c:pt>
                <c:pt idx="3240">
                  <c:v>3517.17</c:v>
                </c:pt>
                <c:pt idx="3241">
                  <c:v>3510.61</c:v>
                </c:pt>
                <c:pt idx="3242">
                  <c:v>3509.89</c:v>
                </c:pt>
                <c:pt idx="3243">
                  <c:v>3504.81</c:v>
                </c:pt>
                <c:pt idx="3244">
                  <c:v>3498.31</c:v>
                </c:pt>
                <c:pt idx="3245">
                  <c:v>3498.31</c:v>
                </c:pt>
                <c:pt idx="3246">
                  <c:v>3494</c:v>
                </c:pt>
                <c:pt idx="3247">
                  <c:v>3490.42</c:v>
                </c:pt>
                <c:pt idx="3248">
                  <c:v>3489.71</c:v>
                </c:pt>
                <c:pt idx="3249">
                  <c:v>3489</c:v>
                </c:pt>
                <c:pt idx="3250">
                  <c:v>3487.58</c:v>
                </c:pt>
                <c:pt idx="3251">
                  <c:v>3481.22</c:v>
                </c:pt>
                <c:pt idx="3252">
                  <c:v>3476.99</c:v>
                </c:pt>
                <c:pt idx="3253">
                  <c:v>3476.99</c:v>
                </c:pt>
                <c:pt idx="3254">
                  <c:v>3472.08</c:v>
                </c:pt>
                <c:pt idx="3255">
                  <c:v>3469.99</c:v>
                </c:pt>
                <c:pt idx="3256">
                  <c:v>3465.12</c:v>
                </c:pt>
                <c:pt idx="3257">
                  <c:v>3460.96</c:v>
                </c:pt>
                <c:pt idx="3258">
                  <c:v>3458.19</c:v>
                </c:pt>
                <c:pt idx="3259">
                  <c:v>3455.43</c:v>
                </c:pt>
                <c:pt idx="3260">
                  <c:v>3450.63</c:v>
                </c:pt>
                <c:pt idx="3261">
                  <c:v>3445.83</c:v>
                </c:pt>
                <c:pt idx="3262">
                  <c:v>3443.79</c:v>
                </c:pt>
                <c:pt idx="3263">
                  <c:v>3443.11</c:v>
                </c:pt>
                <c:pt idx="3264">
                  <c:v>3441.07</c:v>
                </c:pt>
                <c:pt idx="3265">
                  <c:v>3440.4</c:v>
                </c:pt>
                <c:pt idx="3266">
                  <c:v>3436.36</c:v>
                </c:pt>
                <c:pt idx="3267">
                  <c:v>3430.32</c:v>
                </c:pt>
                <c:pt idx="3268">
                  <c:v>3424.31</c:v>
                </c:pt>
                <c:pt idx="3269">
                  <c:v>3424.31</c:v>
                </c:pt>
                <c:pt idx="3270">
                  <c:v>3422.98</c:v>
                </c:pt>
                <c:pt idx="3271">
                  <c:v>3421</c:v>
                </c:pt>
                <c:pt idx="3272">
                  <c:v>3417.04</c:v>
                </c:pt>
                <c:pt idx="3273">
                  <c:v>3416.39</c:v>
                </c:pt>
                <c:pt idx="3274">
                  <c:v>3416.39</c:v>
                </c:pt>
                <c:pt idx="3275">
                  <c:v>3410.52</c:v>
                </c:pt>
                <c:pt idx="3276">
                  <c:v>3406.62</c:v>
                </c:pt>
                <c:pt idx="3277">
                  <c:v>3402.1</c:v>
                </c:pt>
                <c:pt idx="3278">
                  <c:v>3399.52</c:v>
                </c:pt>
                <c:pt idx="3279">
                  <c:v>3398.87</c:v>
                </c:pt>
                <c:pt idx="3280">
                  <c:v>3396.95</c:v>
                </c:pt>
                <c:pt idx="3281">
                  <c:v>3396.95</c:v>
                </c:pt>
                <c:pt idx="3282">
                  <c:v>3391.24</c:v>
                </c:pt>
                <c:pt idx="3283">
                  <c:v>3386.81</c:v>
                </c:pt>
                <c:pt idx="3284">
                  <c:v>3383.03</c:v>
                </c:pt>
                <c:pt idx="3285">
                  <c:v>3380.52</c:v>
                </c:pt>
                <c:pt idx="3286">
                  <c:v>3376.77</c:v>
                </c:pt>
                <c:pt idx="3287">
                  <c:v>3374.9</c:v>
                </c:pt>
                <c:pt idx="3288">
                  <c:v>3371.8</c:v>
                </c:pt>
                <c:pt idx="3289">
                  <c:v>3366.86</c:v>
                </c:pt>
                <c:pt idx="3290">
                  <c:v>3366.24</c:v>
                </c:pt>
                <c:pt idx="3291">
                  <c:v>3361.34</c:v>
                </c:pt>
                <c:pt idx="3292">
                  <c:v>3360.73</c:v>
                </c:pt>
                <c:pt idx="3293">
                  <c:v>3358.29</c:v>
                </c:pt>
                <c:pt idx="3294">
                  <c:v>3358.29</c:v>
                </c:pt>
                <c:pt idx="3295">
                  <c:v>3352.87</c:v>
                </c:pt>
                <c:pt idx="3296">
                  <c:v>3351.67</c:v>
                </c:pt>
                <c:pt idx="3297">
                  <c:v>3346.88</c:v>
                </c:pt>
                <c:pt idx="3298">
                  <c:v>3346.88</c:v>
                </c:pt>
                <c:pt idx="3299">
                  <c:v>3344.51</c:v>
                </c:pt>
                <c:pt idx="3300">
                  <c:v>3349.24</c:v>
                </c:pt>
                <c:pt idx="3301">
                  <c:v>3349.82</c:v>
                </c:pt>
                <c:pt idx="3302">
                  <c:v>3354.51</c:v>
                </c:pt>
                <c:pt idx="3303">
                  <c:v>3358</c:v>
                </c:pt>
                <c:pt idx="3304">
                  <c:v>3360.32</c:v>
                </c:pt>
                <c:pt idx="3305">
                  <c:v>3364.94</c:v>
                </c:pt>
                <c:pt idx="3306">
                  <c:v>3366.09</c:v>
                </c:pt>
                <c:pt idx="3307">
                  <c:v>3366.67</c:v>
                </c:pt>
                <c:pt idx="3308">
                  <c:v>3368.94</c:v>
                </c:pt>
                <c:pt idx="3309">
                  <c:v>3371.78</c:v>
                </c:pt>
                <c:pt idx="3310">
                  <c:v>3374.04</c:v>
                </c:pt>
                <c:pt idx="3311">
                  <c:v>3374.04</c:v>
                </c:pt>
                <c:pt idx="3312">
                  <c:v>3375.16</c:v>
                </c:pt>
                <c:pt idx="3313">
                  <c:v>3379.06</c:v>
                </c:pt>
                <c:pt idx="3314">
                  <c:v>3382.94</c:v>
                </c:pt>
                <c:pt idx="3315">
                  <c:v>3387.35</c:v>
                </c:pt>
                <c:pt idx="3316">
                  <c:v>3390.64</c:v>
                </c:pt>
                <c:pt idx="3317">
                  <c:v>3395.56</c:v>
                </c:pt>
                <c:pt idx="3318">
                  <c:v>3397.19</c:v>
                </c:pt>
                <c:pt idx="3319">
                  <c:v>3400.98</c:v>
                </c:pt>
                <c:pt idx="3320">
                  <c:v>3402.6</c:v>
                </c:pt>
                <c:pt idx="3321">
                  <c:v>3405.28</c:v>
                </c:pt>
                <c:pt idx="3322">
                  <c:v>3406.87</c:v>
                </c:pt>
                <c:pt idx="3323">
                  <c:v>3409.53</c:v>
                </c:pt>
                <c:pt idx="3324">
                  <c:v>3414.28</c:v>
                </c:pt>
                <c:pt idx="3325">
                  <c:v>3416.9</c:v>
                </c:pt>
                <c:pt idx="3326">
                  <c:v>3418.47</c:v>
                </c:pt>
                <c:pt idx="3327">
                  <c:v>3420.55</c:v>
                </c:pt>
                <c:pt idx="3328">
                  <c:v>3424.69</c:v>
                </c:pt>
                <c:pt idx="3329">
                  <c:v>3425.72</c:v>
                </c:pt>
                <c:pt idx="3330">
                  <c:v>3430.32</c:v>
                </c:pt>
                <c:pt idx="3331">
                  <c:v>3434.9</c:v>
                </c:pt>
                <c:pt idx="3332">
                  <c:v>3436.93</c:v>
                </c:pt>
                <c:pt idx="3333">
                  <c:v>3438.94</c:v>
                </c:pt>
                <c:pt idx="3334">
                  <c:v>3442.95</c:v>
                </c:pt>
                <c:pt idx="3335">
                  <c:v>3446.94</c:v>
                </c:pt>
                <c:pt idx="3336">
                  <c:v>3448.42</c:v>
                </c:pt>
                <c:pt idx="3337">
                  <c:v>3452.86</c:v>
                </c:pt>
                <c:pt idx="3338">
                  <c:v>3452.86</c:v>
                </c:pt>
                <c:pt idx="3339">
                  <c:v>3452.86</c:v>
                </c:pt>
                <c:pt idx="3340">
                  <c:v>3453.83</c:v>
                </c:pt>
                <c:pt idx="3341">
                  <c:v>3455.27</c:v>
                </c:pt>
                <c:pt idx="3342">
                  <c:v>3459.58</c:v>
                </c:pt>
                <c:pt idx="3343">
                  <c:v>3460.53</c:v>
                </c:pt>
                <c:pt idx="3344">
                  <c:v>3463.38</c:v>
                </c:pt>
                <c:pt idx="3345">
                  <c:v>3463.38</c:v>
                </c:pt>
                <c:pt idx="3346">
                  <c:v>3463.84</c:v>
                </c:pt>
                <c:pt idx="3347">
                  <c:v>3467.1</c:v>
                </c:pt>
                <c:pt idx="3348">
                  <c:v>3468.95</c:v>
                </c:pt>
                <c:pt idx="3349">
                  <c:v>3469.41</c:v>
                </c:pt>
                <c:pt idx="3350">
                  <c:v>3472.61</c:v>
                </c:pt>
                <c:pt idx="3351">
                  <c:v>3474.88</c:v>
                </c:pt>
                <c:pt idx="3352">
                  <c:v>3478.49</c:v>
                </c:pt>
                <c:pt idx="3353">
                  <c:v>3482.52</c:v>
                </c:pt>
                <c:pt idx="3354">
                  <c:v>3483.41</c:v>
                </c:pt>
                <c:pt idx="3355">
                  <c:v>3485.63</c:v>
                </c:pt>
                <c:pt idx="3356">
                  <c:v>3487.83</c:v>
                </c:pt>
                <c:pt idx="3357">
                  <c:v>3490.89</c:v>
                </c:pt>
                <c:pt idx="3358">
                  <c:v>3493.93</c:v>
                </c:pt>
                <c:pt idx="3359">
                  <c:v>3494.79</c:v>
                </c:pt>
                <c:pt idx="3360">
                  <c:v>3495.65</c:v>
                </c:pt>
                <c:pt idx="3361">
                  <c:v>3497.35</c:v>
                </c:pt>
                <c:pt idx="3362">
                  <c:v>3499.89</c:v>
                </c:pt>
                <c:pt idx="3363">
                  <c:v>3502.41</c:v>
                </c:pt>
                <c:pt idx="3364">
                  <c:v>3503.66</c:v>
                </c:pt>
                <c:pt idx="3365">
                  <c:v>3505.73</c:v>
                </c:pt>
                <c:pt idx="3366">
                  <c:v>3507.38</c:v>
                </c:pt>
                <c:pt idx="3367">
                  <c:v>3508.6</c:v>
                </c:pt>
                <c:pt idx="3368">
                  <c:v>3512.25</c:v>
                </c:pt>
                <c:pt idx="3369">
                  <c:v>3515.48</c:v>
                </c:pt>
                <c:pt idx="3370">
                  <c:v>3516.28</c:v>
                </c:pt>
                <c:pt idx="3371">
                  <c:v>3519.06</c:v>
                </c:pt>
                <c:pt idx="3372">
                  <c:v>3520.24</c:v>
                </c:pt>
                <c:pt idx="3373">
                  <c:v>3521.41</c:v>
                </c:pt>
                <c:pt idx="3374">
                  <c:v>3523.36</c:v>
                </c:pt>
                <c:pt idx="3375">
                  <c:v>3525.28</c:v>
                </c:pt>
                <c:pt idx="3376">
                  <c:v>3525.28</c:v>
                </c:pt>
                <c:pt idx="3377">
                  <c:v>3525.28</c:v>
                </c:pt>
                <c:pt idx="3378">
                  <c:v>3526.04</c:v>
                </c:pt>
                <c:pt idx="3379">
                  <c:v>3527.91</c:v>
                </c:pt>
                <c:pt idx="3380">
                  <c:v>3529.02</c:v>
                </c:pt>
                <c:pt idx="3381">
                  <c:v>3531.97</c:v>
                </c:pt>
                <c:pt idx="3382">
                  <c:v>3531.97</c:v>
                </c:pt>
                <c:pt idx="3383">
                  <c:v>3531.97</c:v>
                </c:pt>
                <c:pt idx="3384">
                  <c:v>3531.97</c:v>
                </c:pt>
                <c:pt idx="3385">
                  <c:v>3533.39</c:v>
                </c:pt>
                <c:pt idx="3386">
                  <c:v>3536.57</c:v>
                </c:pt>
                <c:pt idx="3387">
                  <c:v>3536.92</c:v>
                </c:pt>
                <c:pt idx="3388">
                  <c:v>3539.01</c:v>
                </c:pt>
                <c:pt idx="3389">
                  <c:v>3542.11</c:v>
                </c:pt>
                <c:pt idx="3390">
                  <c:v>3544.5</c:v>
                </c:pt>
                <c:pt idx="3391">
                  <c:v>3544.84</c:v>
                </c:pt>
                <c:pt idx="3392">
                  <c:v>3547.53</c:v>
                </c:pt>
                <c:pt idx="3393">
                  <c:v>3549.19</c:v>
                </c:pt>
                <c:pt idx="3394">
                  <c:v>3552.16</c:v>
                </c:pt>
                <c:pt idx="3395">
                  <c:v>3552.49</c:v>
                </c:pt>
                <c:pt idx="3396">
                  <c:v>3555.08</c:v>
                </c:pt>
                <c:pt idx="3397">
                  <c:v>3556.68</c:v>
                </c:pt>
                <c:pt idx="3398">
                  <c:v>3558.91</c:v>
                </c:pt>
                <c:pt idx="3399">
                  <c:v>3561.11</c:v>
                </c:pt>
                <c:pt idx="3400">
                  <c:v>3558.62</c:v>
                </c:pt>
                <c:pt idx="3401">
                  <c:v>3556.15</c:v>
                </c:pt>
                <c:pt idx="3402">
                  <c:v>3556.15</c:v>
                </c:pt>
                <c:pt idx="3403">
                  <c:v>3555.24</c:v>
                </c:pt>
                <c:pt idx="3404">
                  <c:v>3554.04</c:v>
                </c:pt>
                <c:pt idx="3405">
                  <c:v>3554.04</c:v>
                </c:pt>
                <c:pt idx="3406">
                  <c:v>3552.27</c:v>
                </c:pt>
                <c:pt idx="3407">
                  <c:v>3550.82</c:v>
                </c:pt>
                <c:pt idx="3408">
                  <c:v>3549.38</c:v>
                </c:pt>
                <c:pt idx="3409">
                  <c:v>3548.81</c:v>
                </c:pt>
                <c:pt idx="3410">
                  <c:v>3546.83</c:v>
                </c:pt>
                <c:pt idx="3411">
                  <c:v>3546.55</c:v>
                </c:pt>
                <c:pt idx="3412">
                  <c:v>3545.73</c:v>
                </c:pt>
                <c:pt idx="3413">
                  <c:v>3545.18</c:v>
                </c:pt>
                <c:pt idx="3414">
                  <c:v>3544.1</c:v>
                </c:pt>
                <c:pt idx="3415">
                  <c:v>3542.23</c:v>
                </c:pt>
                <c:pt idx="3416">
                  <c:v>3541.7</c:v>
                </c:pt>
                <c:pt idx="3417">
                  <c:v>3539.62</c:v>
                </c:pt>
                <c:pt idx="3418">
                  <c:v>3537.56</c:v>
                </c:pt>
                <c:pt idx="3419">
                  <c:v>3535.52</c:v>
                </c:pt>
                <c:pt idx="3420">
                  <c:v>3535.52</c:v>
                </c:pt>
                <c:pt idx="3421">
                  <c:v>3535.27</c:v>
                </c:pt>
                <c:pt idx="3422">
                  <c:v>3534.53</c:v>
                </c:pt>
                <c:pt idx="3423">
                  <c:v>3533.56</c:v>
                </c:pt>
                <c:pt idx="3424">
                  <c:v>3533.08</c:v>
                </c:pt>
                <c:pt idx="3425">
                  <c:v>3532.61</c:v>
                </c:pt>
                <c:pt idx="3426">
                  <c:v>3531.44</c:v>
                </c:pt>
                <c:pt idx="3427">
                  <c:v>3529.37</c:v>
                </c:pt>
                <c:pt idx="3428">
                  <c:v>3527.55</c:v>
                </c:pt>
                <c:pt idx="3429">
                  <c:v>3525.53</c:v>
                </c:pt>
                <c:pt idx="3430">
                  <c:v>3524.65</c:v>
                </c:pt>
                <c:pt idx="3431">
                  <c:v>3522.9</c:v>
                </c:pt>
                <c:pt idx="3432">
                  <c:v>3521.18</c:v>
                </c:pt>
                <c:pt idx="3433">
                  <c:v>3520.97</c:v>
                </c:pt>
                <c:pt idx="3434">
                  <c:v>3520.13</c:v>
                </c:pt>
                <c:pt idx="3435">
                  <c:v>3518.69</c:v>
                </c:pt>
                <c:pt idx="3436">
                  <c:v>3518.08</c:v>
                </c:pt>
                <c:pt idx="3437">
                  <c:v>3517.09</c:v>
                </c:pt>
                <c:pt idx="3438">
                  <c:v>3515.71</c:v>
                </c:pt>
                <c:pt idx="3439">
                  <c:v>3514.35</c:v>
                </c:pt>
                <c:pt idx="3440">
                  <c:v>3513.21</c:v>
                </c:pt>
                <c:pt idx="3441">
                  <c:v>3511.9</c:v>
                </c:pt>
                <c:pt idx="3442">
                  <c:v>3510.98</c:v>
                </c:pt>
                <c:pt idx="3443">
                  <c:v>3509.35</c:v>
                </c:pt>
                <c:pt idx="3444">
                  <c:v>3509.17</c:v>
                </c:pt>
                <c:pt idx="3445">
                  <c:v>3508.82</c:v>
                </c:pt>
                <c:pt idx="3446">
                  <c:v>3507.27</c:v>
                </c:pt>
                <c:pt idx="3447">
                  <c:v>3506.93</c:v>
                </c:pt>
                <c:pt idx="3448">
                  <c:v>3505.77</c:v>
                </c:pt>
                <c:pt idx="3449">
                  <c:v>3504.64</c:v>
                </c:pt>
                <c:pt idx="3450">
                  <c:v>3504.64</c:v>
                </c:pt>
                <c:pt idx="3451">
                  <c:v>3504.32</c:v>
                </c:pt>
                <c:pt idx="3452">
                  <c:v>3503.4</c:v>
                </c:pt>
                <c:pt idx="3453">
                  <c:v>3502.35</c:v>
                </c:pt>
                <c:pt idx="3454">
                  <c:v>3501.47</c:v>
                </c:pt>
                <c:pt idx="3455">
                  <c:v>3500.75</c:v>
                </c:pt>
                <c:pt idx="3456">
                  <c:v>3499.48</c:v>
                </c:pt>
                <c:pt idx="3457">
                  <c:v>3498.24</c:v>
                </c:pt>
                <c:pt idx="3458">
                  <c:v>3498.24</c:v>
                </c:pt>
                <c:pt idx="3459">
                  <c:v>3497.58</c:v>
                </c:pt>
                <c:pt idx="3460">
                  <c:v>3497.2</c:v>
                </c:pt>
                <c:pt idx="3461">
                  <c:v>3496.82</c:v>
                </c:pt>
                <c:pt idx="3462">
                  <c:v>3496.21</c:v>
                </c:pt>
                <c:pt idx="3463">
                  <c:v>3495.97</c:v>
                </c:pt>
                <c:pt idx="3464">
                  <c:v>3495.97</c:v>
                </c:pt>
                <c:pt idx="3465">
                  <c:v>3494.96</c:v>
                </c:pt>
                <c:pt idx="3466">
                  <c:v>3494.3</c:v>
                </c:pt>
                <c:pt idx="3467">
                  <c:v>3493.55</c:v>
                </c:pt>
                <c:pt idx="3468">
                  <c:v>3492.72</c:v>
                </c:pt>
                <c:pt idx="3469">
                  <c:v>3492.72</c:v>
                </c:pt>
                <c:pt idx="3470">
                  <c:v>3492.33</c:v>
                </c:pt>
                <c:pt idx="3471">
                  <c:v>3491.96</c:v>
                </c:pt>
                <c:pt idx="3472">
                  <c:v>3491.96</c:v>
                </c:pt>
                <c:pt idx="3473">
                  <c:v>3491.69</c:v>
                </c:pt>
                <c:pt idx="3474">
                  <c:v>3491.27</c:v>
                </c:pt>
                <c:pt idx="3475">
                  <c:v>3490.86</c:v>
                </c:pt>
                <c:pt idx="3476">
                  <c:v>3490.55</c:v>
                </c:pt>
                <c:pt idx="3477">
                  <c:v>3490.02</c:v>
                </c:pt>
                <c:pt idx="3478">
                  <c:v>3489.44</c:v>
                </c:pt>
                <c:pt idx="3479">
                  <c:v>3489.17</c:v>
                </c:pt>
                <c:pt idx="3480">
                  <c:v>3489.1</c:v>
                </c:pt>
                <c:pt idx="3481">
                  <c:v>3488.73</c:v>
                </c:pt>
                <c:pt idx="3482">
                  <c:v>3488.55</c:v>
                </c:pt>
                <c:pt idx="3483">
                  <c:v>3488.04</c:v>
                </c:pt>
                <c:pt idx="3484">
                  <c:v>3487.77</c:v>
                </c:pt>
                <c:pt idx="3485">
                  <c:v>3487.37</c:v>
                </c:pt>
                <c:pt idx="3486">
                  <c:v>3487.18</c:v>
                </c:pt>
                <c:pt idx="3487">
                  <c:v>3487.14</c:v>
                </c:pt>
                <c:pt idx="3488">
                  <c:v>3486.77</c:v>
                </c:pt>
                <c:pt idx="3489">
                  <c:v>3486.77</c:v>
                </c:pt>
                <c:pt idx="3490">
                  <c:v>3486.49</c:v>
                </c:pt>
                <c:pt idx="3491">
                  <c:v>3486.49</c:v>
                </c:pt>
                <c:pt idx="3492">
                  <c:v>3486.24</c:v>
                </c:pt>
                <c:pt idx="3493">
                  <c:v>3486.24</c:v>
                </c:pt>
                <c:pt idx="3494">
                  <c:v>3486.11</c:v>
                </c:pt>
                <c:pt idx="3495">
                  <c:v>3485.99</c:v>
                </c:pt>
                <c:pt idx="3496">
                  <c:v>3485.87</c:v>
                </c:pt>
                <c:pt idx="3497">
                  <c:v>3485.83</c:v>
                </c:pt>
                <c:pt idx="3498">
                  <c:v>3485.82</c:v>
                </c:pt>
                <c:pt idx="3499">
                  <c:v>3485.8</c:v>
                </c:pt>
                <c:pt idx="3500">
                  <c:v>3485.79</c:v>
                </c:pt>
                <c:pt idx="3501">
                  <c:v>3485.79</c:v>
                </c:pt>
                <c:pt idx="3502">
                  <c:v>3485.82</c:v>
                </c:pt>
                <c:pt idx="3503">
                  <c:v>3485.86</c:v>
                </c:pt>
                <c:pt idx="3504">
                  <c:v>3485.88</c:v>
                </c:pt>
                <c:pt idx="3505">
                  <c:v>3485.88</c:v>
                </c:pt>
                <c:pt idx="3506">
                  <c:v>3485.88</c:v>
                </c:pt>
                <c:pt idx="3507">
                  <c:v>3486.01</c:v>
                </c:pt>
                <c:pt idx="3508">
                  <c:v>3486.14</c:v>
                </c:pt>
                <c:pt idx="3509">
                  <c:v>3486.24</c:v>
                </c:pt>
                <c:pt idx="3510">
                  <c:v>3486.36</c:v>
                </c:pt>
                <c:pt idx="3511">
                  <c:v>3486.42</c:v>
                </c:pt>
                <c:pt idx="3512">
                  <c:v>3486.52</c:v>
                </c:pt>
                <c:pt idx="3513">
                  <c:v>3486.83</c:v>
                </c:pt>
                <c:pt idx="3514">
                  <c:v>3486.87</c:v>
                </c:pt>
                <c:pt idx="3515">
                  <c:v>3487.13</c:v>
                </c:pt>
                <c:pt idx="3516">
                  <c:v>3487.22</c:v>
                </c:pt>
                <c:pt idx="3517">
                  <c:v>3487.43</c:v>
                </c:pt>
                <c:pt idx="3518">
                  <c:v>3487.59</c:v>
                </c:pt>
                <c:pt idx="3519">
                  <c:v>3487.75</c:v>
                </c:pt>
                <c:pt idx="3520">
                  <c:v>3488.05</c:v>
                </c:pt>
                <c:pt idx="3521">
                  <c:v>3488.05</c:v>
                </c:pt>
                <c:pt idx="3522">
                  <c:v>3488.25</c:v>
                </c:pt>
                <c:pt idx="3523">
                  <c:v>3488.25</c:v>
                </c:pt>
                <c:pt idx="3524">
                  <c:v>3488.47</c:v>
                </c:pt>
                <c:pt idx="3525">
                  <c:v>3488.84</c:v>
                </c:pt>
                <c:pt idx="3526">
                  <c:v>3488.84</c:v>
                </c:pt>
                <c:pt idx="3527">
                  <c:v>3489.58</c:v>
                </c:pt>
                <c:pt idx="3528">
                  <c:v>3489.66</c:v>
                </c:pt>
                <c:pt idx="3529">
                  <c:v>3490.45</c:v>
                </c:pt>
                <c:pt idx="3530">
                  <c:v>3490.45</c:v>
                </c:pt>
                <c:pt idx="3531">
                  <c:v>3491.02</c:v>
                </c:pt>
                <c:pt idx="3532">
                  <c:v>3491.5</c:v>
                </c:pt>
                <c:pt idx="3533">
                  <c:v>3492.01</c:v>
                </c:pt>
                <c:pt idx="3534">
                  <c:v>3492.63</c:v>
                </c:pt>
                <c:pt idx="3535">
                  <c:v>3492.84</c:v>
                </c:pt>
                <c:pt idx="3536">
                  <c:v>3493.83</c:v>
                </c:pt>
                <c:pt idx="3537">
                  <c:v>3494.51</c:v>
                </c:pt>
                <c:pt idx="3538">
                  <c:v>3494.62</c:v>
                </c:pt>
                <c:pt idx="3539">
                  <c:v>3495.69</c:v>
                </c:pt>
                <c:pt idx="3540">
                  <c:v>3496.67</c:v>
                </c:pt>
                <c:pt idx="3541">
                  <c:v>3496.8</c:v>
                </c:pt>
                <c:pt idx="3542">
                  <c:v>3497.44</c:v>
                </c:pt>
                <c:pt idx="3543">
                  <c:v>3497.7</c:v>
                </c:pt>
                <c:pt idx="3544">
                  <c:v>3497.7</c:v>
                </c:pt>
                <c:pt idx="3545">
                  <c:v>3498.12</c:v>
                </c:pt>
                <c:pt idx="3546">
                  <c:v>3499.24</c:v>
                </c:pt>
                <c:pt idx="3547">
                  <c:v>3499.53</c:v>
                </c:pt>
                <c:pt idx="3548">
                  <c:v>3499.97</c:v>
                </c:pt>
                <c:pt idx="3549">
                  <c:v>3500.72</c:v>
                </c:pt>
                <c:pt idx="3550">
                  <c:v>3501.64</c:v>
                </c:pt>
                <c:pt idx="3551">
                  <c:v>3502.74</c:v>
                </c:pt>
                <c:pt idx="3552">
                  <c:v>3503.22</c:v>
                </c:pt>
                <c:pt idx="3553">
                  <c:v>3504.68</c:v>
                </c:pt>
                <c:pt idx="3554">
                  <c:v>3506.01</c:v>
                </c:pt>
                <c:pt idx="3555">
                  <c:v>3506.51</c:v>
                </c:pt>
                <c:pt idx="3556">
                  <c:v>3506.68</c:v>
                </c:pt>
                <c:pt idx="3557">
                  <c:v>3508.26</c:v>
                </c:pt>
                <c:pt idx="3558">
                  <c:v>3508.79</c:v>
                </c:pt>
                <c:pt idx="3559">
                  <c:v>3509.88</c:v>
                </c:pt>
                <c:pt idx="3560">
                  <c:v>3511.36</c:v>
                </c:pt>
                <c:pt idx="3561">
                  <c:v>3512.48</c:v>
                </c:pt>
                <c:pt idx="3562">
                  <c:v>3513.81</c:v>
                </c:pt>
                <c:pt idx="3563">
                  <c:v>3515.56</c:v>
                </c:pt>
                <c:pt idx="3564">
                  <c:v>3516.34</c:v>
                </c:pt>
                <c:pt idx="3565">
                  <c:v>3517.74</c:v>
                </c:pt>
                <c:pt idx="3566">
                  <c:v>3517.74</c:v>
                </c:pt>
                <c:pt idx="3567">
                  <c:v>3518.56</c:v>
                </c:pt>
                <c:pt idx="3568">
                  <c:v>3518.56</c:v>
                </c:pt>
                <c:pt idx="3569">
                  <c:v>3519.62</c:v>
                </c:pt>
                <c:pt idx="3570">
                  <c:v>3521.34</c:v>
                </c:pt>
                <c:pt idx="3571">
                  <c:v>3522.65</c:v>
                </c:pt>
                <c:pt idx="3572">
                  <c:v>3523.76</c:v>
                </c:pt>
                <c:pt idx="3573">
                  <c:v>3525.78</c:v>
                </c:pt>
                <c:pt idx="3574">
                  <c:v>3527.6</c:v>
                </c:pt>
                <c:pt idx="3575">
                  <c:v>3527.6</c:v>
                </c:pt>
                <c:pt idx="3576">
                  <c:v>3528.06</c:v>
                </c:pt>
                <c:pt idx="3577">
                  <c:v>3528.06</c:v>
                </c:pt>
                <c:pt idx="3578">
                  <c:v>3529.74</c:v>
                </c:pt>
                <c:pt idx="3579">
                  <c:v>3531.92</c:v>
                </c:pt>
                <c:pt idx="3580">
                  <c:v>3534.13</c:v>
                </c:pt>
                <c:pt idx="3581">
                  <c:v>3535.63</c:v>
                </c:pt>
                <c:pt idx="3582">
                  <c:v>3536.38</c:v>
                </c:pt>
                <c:pt idx="3583">
                  <c:v>3538.16</c:v>
                </c:pt>
                <c:pt idx="3584">
                  <c:v>3539.97</c:v>
                </c:pt>
                <c:pt idx="3585">
                  <c:v>3542.32</c:v>
                </c:pt>
                <c:pt idx="3586">
                  <c:v>3542.32</c:v>
                </c:pt>
                <c:pt idx="3587">
                  <c:v>3544.18</c:v>
                </c:pt>
                <c:pt idx="3588">
                  <c:v>3545.26</c:v>
                </c:pt>
                <c:pt idx="3589">
                  <c:v>3545.54</c:v>
                </c:pt>
                <c:pt idx="3590">
                  <c:v>3548.02</c:v>
                </c:pt>
                <c:pt idx="3591">
                  <c:v>3550.25</c:v>
                </c:pt>
                <c:pt idx="3592">
                  <c:v>3551.95</c:v>
                </c:pt>
                <c:pt idx="3593">
                  <c:v>3554.51</c:v>
                </c:pt>
                <c:pt idx="3594">
                  <c:v>3555.37</c:v>
                </c:pt>
                <c:pt idx="3595">
                  <c:v>3555.37</c:v>
                </c:pt>
                <c:pt idx="3596">
                  <c:v>3555.37</c:v>
                </c:pt>
                <c:pt idx="3597">
                  <c:v>3556.27</c:v>
                </c:pt>
                <c:pt idx="3598">
                  <c:v>3557.17</c:v>
                </c:pt>
                <c:pt idx="3599">
                  <c:v>3559.29</c:v>
                </c:pt>
                <c:pt idx="3600">
                  <c:v>3556.84</c:v>
                </c:pt>
                <c:pt idx="3601">
                  <c:v>3555.6</c:v>
                </c:pt>
                <c:pt idx="3602">
                  <c:v>3554.04</c:v>
                </c:pt>
                <c:pt idx="3603">
                  <c:v>3552.78</c:v>
                </c:pt>
                <c:pt idx="3604">
                  <c:v>3550.24</c:v>
                </c:pt>
                <c:pt idx="3605">
                  <c:v>3547.67</c:v>
                </c:pt>
                <c:pt idx="3606">
                  <c:v>3546.05</c:v>
                </c:pt>
                <c:pt idx="3607">
                  <c:v>3545.07</c:v>
                </c:pt>
                <c:pt idx="3608">
                  <c:v>3542.43</c:v>
                </c:pt>
                <c:pt idx="3609">
                  <c:v>3540.44</c:v>
                </c:pt>
                <c:pt idx="3610">
                  <c:v>3537.75</c:v>
                </c:pt>
                <c:pt idx="3611">
                  <c:v>3536.39</c:v>
                </c:pt>
                <c:pt idx="3612">
                  <c:v>3534</c:v>
                </c:pt>
                <c:pt idx="3613">
                  <c:v>3530.9</c:v>
                </c:pt>
                <c:pt idx="3614">
                  <c:v>3530.9</c:v>
                </c:pt>
                <c:pt idx="3615">
                  <c:v>3530.55</c:v>
                </c:pt>
                <c:pt idx="3616">
                  <c:v>3530.55</c:v>
                </c:pt>
                <c:pt idx="3617">
                  <c:v>3529.84</c:v>
                </c:pt>
                <c:pt idx="3618">
                  <c:v>3529.84</c:v>
                </c:pt>
                <c:pt idx="3619">
                  <c:v>3527.3</c:v>
                </c:pt>
                <c:pt idx="3620">
                  <c:v>3525.48</c:v>
                </c:pt>
                <c:pt idx="3621">
                  <c:v>3522.9</c:v>
                </c:pt>
                <c:pt idx="3622">
                  <c:v>3522.53</c:v>
                </c:pt>
                <c:pt idx="3623">
                  <c:v>3521.03</c:v>
                </c:pt>
                <c:pt idx="3624">
                  <c:v>3518.02</c:v>
                </c:pt>
                <c:pt idx="3625">
                  <c:v>3515.74</c:v>
                </c:pt>
                <c:pt idx="3626">
                  <c:v>3514.59</c:v>
                </c:pt>
                <c:pt idx="3627">
                  <c:v>3511.12</c:v>
                </c:pt>
                <c:pt idx="3628">
                  <c:v>3509.18</c:v>
                </c:pt>
                <c:pt idx="3629">
                  <c:v>3506.05</c:v>
                </c:pt>
                <c:pt idx="3630">
                  <c:v>3506.05</c:v>
                </c:pt>
                <c:pt idx="3631">
                  <c:v>3505.25</c:v>
                </c:pt>
                <c:pt idx="3632">
                  <c:v>3503.25</c:v>
                </c:pt>
                <c:pt idx="3633">
                  <c:v>3500.43</c:v>
                </c:pt>
                <c:pt idx="3634">
                  <c:v>3496.78</c:v>
                </c:pt>
                <c:pt idx="3635">
                  <c:v>3493.1</c:v>
                </c:pt>
                <c:pt idx="3636">
                  <c:v>3490.63</c:v>
                </c:pt>
                <c:pt idx="3637">
                  <c:v>3489.39</c:v>
                </c:pt>
                <c:pt idx="3638">
                  <c:v>3486.05</c:v>
                </c:pt>
                <c:pt idx="3639">
                  <c:v>3482.27</c:v>
                </c:pt>
                <c:pt idx="3640">
                  <c:v>3478.89</c:v>
                </c:pt>
                <c:pt idx="3641">
                  <c:v>3475.48</c:v>
                </c:pt>
                <c:pt idx="3642">
                  <c:v>3472.91</c:v>
                </c:pt>
                <c:pt idx="3643">
                  <c:v>3469.46</c:v>
                </c:pt>
                <c:pt idx="3644">
                  <c:v>3469.02</c:v>
                </c:pt>
                <c:pt idx="3645">
                  <c:v>3469.02</c:v>
                </c:pt>
                <c:pt idx="3646">
                  <c:v>3466.38</c:v>
                </c:pt>
                <c:pt idx="3647">
                  <c:v>3466.38</c:v>
                </c:pt>
                <c:pt idx="3648">
                  <c:v>3466.38</c:v>
                </c:pt>
                <c:pt idx="3649">
                  <c:v>3462.35</c:v>
                </c:pt>
                <c:pt idx="3650">
                  <c:v>3460.54</c:v>
                </c:pt>
                <c:pt idx="3651">
                  <c:v>3460.54</c:v>
                </c:pt>
                <c:pt idx="3652">
                  <c:v>3458.26</c:v>
                </c:pt>
                <c:pt idx="3653">
                  <c:v>3454.58</c:v>
                </c:pt>
                <c:pt idx="3654">
                  <c:v>3452.27</c:v>
                </c:pt>
                <c:pt idx="3655">
                  <c:v>3449.48</c:v>
                </c:pt>
                <c:pt idx="3656">
                  <c:v>3445.27</c:v>
                </c:pt>
                <c:pt idx="3657">
                  <c:v>3443.86</c:v>
                </c:pt>
                <c:pt idx="3658">
                  <c:v>3442.91</c:v>
                </c:pt>
                <c:pt idx="3659">
                  <c:v>3438.62</c:v>
                </c:pt>
                <c:pt idx="3660">
                  <c:v>3437.67</c:v>
                </c:pt>
                <c:pt idx="3661">
                  <c:v>3436.22</c:v>
                </c:pt>
                <c:pt idx="3662">
                  <c:v>3434.77</c:v>
                </c:pt>
                <c:pt idx="3663">
                  <c:v>3432.82</c:v>
                </c:pt>
                <c:pt idx="3664">
                  <c:v>3430.86</c:v>
                </c:pt>
                <c:pt idx="3665">
                  <c:v>3429.87</c:v>
                </c:pt>
                <c:pt idx="3666">
                  <c:v>3429.87</c:v>
                </c:pt>
                <c:pt idx="3667">
                  <c:v>3427.38</c:v>
                </c:pt>
                <c:pt idx="3668">
                  <c:v>3423.88</c:v>
                </c:pt>
                <c:pt idx="3669">
                  <c:v>3422.87</c:v>
                </c:pt>
                <c:pt idx="3670">
                  <c:v>3421.35</c:v>
                </c:pt>
                <c:pt idx="3671">
                  <c:v>3417.28</c:v>
                </c:pt>
                <c:pt idx="3672">
                  <c:v>3417.28</c:v>
                </c:pt>
                <c:pt idx="3673">
                  <c:v>3417.28</c:v>
                </c:pt>
                <c:pt idx="3674">
                  <c:v>3412.62</c:v>
                </c:pt>
                <c:pt idx="3675">
                  <c:v>3408.98</c:v>
                </c:pt>
                <c:pt idx="3676">
                  <c:v>3405.85</c:v>
                </c:pt>
                <c:pt idx="3677">
                  <c:v>3405.32</c:v>
                </c:pt>
                <c:pt idx="3678">
                  <c:v>3404.8</c:v>
                </c:pt>
                <c:pt idx="3679">
                  <c:v>3402.67</c:v>
                </c:pt>
                <c:pt idx="3680">
                  <c:v>3398.94</c:v>
                </c:pt>
                <c:pt idx="3681">
                  <c:v>3398.94</c:v>
                </c:pt>
                <c:pt idx="3682">
                  <c:v>3398.94</c:v>
                </c:pt>
                <c:pt idx="3683">
                  <c:v>3398.4</c:v>
                </c:pt>
                <c:pt idx="3684">
                  <c:v>3394.59</c:v>
                </c:pt>
                <c:pt idx="3685">
                  <c:v>3390.22</c:v>
                </c:pt>
                <c:pt idx="3686">
                  <c:v>3389.12</c:v>
                </c:pt>
                <c:pt idx="3687">
                  <c:v>3386.92</c:v>
                </c:pt>
                <c:pt idx="3688">
                  <c:v>3385.26</c:v>
                </c:pt>
                <c:pt idx="3689">
                  <c:v>3380.24</c:v>
                </c:pt>
                <c:pt idx="3690">
                  <c:v>3377.45</c:v>
                </c:pt>
                <c:pt idx="3691">
                  <c:v>3374.64</c:v>
                </c:pt>
                <c:pt idx="3692">
                  <c:v>3371.25</c:v>
                </c:pt>
                <c:pt idx="3693">
                  <c:v>3370.11</c:v>
                </c:pt>
                <c:pt idx="3694">
                  <c:v>3369.54</c:v>
                </c:pt>
                <c:pt idx="3695">
                  <c:v>3367.25</c:v>
                </c:pt>
                <c:pt idx="3696">
                  <c:v>3366.1</c:v>
                </c:pt>
                <c:pt idx="3697">
                  <c:v>3365.53</c:v>
                </c:pt>
                <c:pt idx="3698">
                  <c:v>3363.21</c:v>
                </c:pt>
                <c:pt idx="3699">
                  <c:v>3363.21</c:v>
                </c:pt>
                <c:pt idx="3700">
                  <c:v>3365.55</c:v>
                </c:pt>
                <c:pt idx="3701">
                  <c:v>3365.55</c:v>
                </c:pt>
                <c:pt idx="3702">
                  <c:v>3365.55</c:v>
                </c:pt>
                <c:pt idx="3703">
                  <c:v>3370.29</c:v>
                </c:pt>
                <c:pt idx="3704">
                  <c:v>3370.88</c:v>
                </c:pt>
                <c:pt idx="3705">
                  <c:v>3375.67</c:v>
                </c:pt>
                <c:pt idx="3706">
                  <c:v>3380.47</c:v>
                </c:pt>
                <c:pt idx="3707">
                  <c:v>3384.09</c:v>
                </c:pt>
                <c:pt idx="3708">
                  <c:v>3387.72</c:v>
                </c:pt>
                <c:pt idx="3709">
                  <c:v>3390.76</c:v>
                </c:pt>
                <c:pt idx="3710">
                  <c:v>3396.25</c:v>
                </c:pt>
                <c:pt idx="3711">
                  <c:v>3401.16</c:v>
                </c:pt>
                <c:pt idx="3712">
                  <c:v>3404.85</c:v>
                </c:pt>
                <c:pt idx="3713">
                  <c:v>3405.47</c:v>
                </c:pt>
                <c:pt idx="3714">
                  <c:v>3409.19</c:v>
                </c:pt>
                <c:pt idx="3715">
                  <c:v>3409.19</c:v>
                </c:pt>
                <c:pt idx="3716">
                  <c:v>3409.19</c:v>
                </c:pt>
                <c:pt idx="3717">
                  <c:v>3411.7</c:v>
                </c:pt>
                <c:pt idx="3718">
                  <c:v>3414.22</c:v>
                </c:pt>
                <c:pt idx="3719">
                  <c:v>3419.28</c:v>
                </c:pt>
                <c:pt idx="3720">
                  <c:v>3423.09</c:v>
                </c:pt>
                <c:pt idx="3721">
                  <c:v>3425.64</c:v>
                </c:pt>
                <c:pt idx="3722">
                  <c:v>3430.76</c:v>
                </c:pt>
                <c:pt idx="3723">
                  <c:v>3435.26</c:v>
                </c:pt>
                <c:pt idx="3724">
                  <c:v>3441.06</c:v>
                </c:pt>
                <c:pt idx="3725">
                  <c:v>3445.59</c:v>
                </c:pt>
                <c:pt idx="3726">
                  <c:v>3448.19</c:v>
                </c:pt>
                <c:pt idx="3727">
                  <c:v>3450.79</c:v>
                </c:pt>
                <c:pt idx="3728">
                  <c:v>3455.37</c:v>
                </c:pt>
                <c:pt idx="3729">
                  <c:v>3455.37</c:v>
                </c:pt>
                <c:pt idx="3730">
                  <c:v>3461.3</c:v>
                </c:pt>
                <c:pt idx="3731">
                  <c:v>3462.63</c:v>
                </c:pt>
                <c:pt idx="3732">
                  <c:v>3466.61</c:v>
                </c:pt>
                <c:pt idx="3733">
                  <c:v>3471.94</c:v>
                </c:pt>
                <c:pt idx="3734">
                  <c:v>3475.28</c:v>
                </c:pt>
                <c:pt idx="3735">
                  <c:v>3476.62</c:v>
                </c:pt>
                <c:pt idx="3736">
                  <c:v>3476.62</c:v>
                </c:pt>
                <c:pt idx="3737">
                  <c:v>3480.67</c:v>
                </c:pt>
                <c:pt idx="3738">
                  <c:v>3480.67</c:v>
                </c:pt>
                <c:pt idx="3739">
                  <c:v>3480.67</c:v>
                </c:pt>
                <c:pt idx="3740">
                  <c:v>3486.13</c:v>
                </c:pt>
                <c:pt idx="3741">
                  <c:v>3488.18</c:v>
                </c:pt>
                <c:pt idx="3742">
                  <c:v>3491.62</c:v>
                </c:pt>
                <c:pt idx="3743">
                  <c:v>3495.75</c:v>
                </c:pt>
                <c:pt idx="3744">
                  <c:v>3501.28</c:v>
                </c:pt>
                <c:pt idx="3745">
                  <c:v>3501.28</c:v>
                </c:pt>
                <c:pt idx="3746">
                  <c:v>3501.98</c:v>
                </c:pt>
                <c:pt idx="3747">
                  <c:v>3501.98</c:v>
                </c:pt>
                <c:pt idx="3748">
                  <c:v>3504.78</c:v>
                </c:pt>
                <c:pt idx="3749">
                  <c:v>3509.7</c:v>
                </c:pt>
                <c:pt idx="3750">
                  <c:v>3511.11</c:v>
                </c:pt>
                <c:pt idx="3751">
                  <c:v>3511.82</c:v>
                </c:pt>
                <c:pt idx="3752">
                  <c:v>3512.52</c:v>
                </c:pt>
                <c:pt idx="3753">
                  <c:v>3513.24</c:v>
                </c:pt>
                <c:pt idx="3754">
                  <c:v>3514.66</c:v>
                </c:pt>
                <c:pt idx="3755">
                  <c:v>3520.39</c:v>
                </c:pt>
                <c:pt idx="3756">
                  <c:v>3524.7</c:v>
                </c:pt>
                <c:pt idx="3757">
                  <c:v>3526.86</c:v>
                </c:pt>
                <c:pt idx="3758">
                  <c:v>3528.31</c:v>
                </c:pt>
                <c:pt idx="3759">
                  <c:v>3534.1</c:v>
                </c:pt>
                <c:pt idx="3760">
                  <c:v>3536.28</c:v>
                </c:pt>
                <c:pt idx="3761">
                  <c:v>3538.47</c:v>
                </c:pt>
                <c:pt idx="3762">
                  <c:v>3545.05</c:v>
                </c:pt>
                <c:pt idx="3763">
                  <c:v>3547.98</c:v>
                </c:pt>
                <c:pt idx="3764">
                  <c:v>3550.19</c:v>
                </c:pt>
                <c:pt idx="3765">
                  <c:v>3550.19</c:v>
                </c:pt>
                <c:pt idx="3766">
                  <c:v>3555.37</c:v>
                </c:pt>
                <c:pt idx="3767">
                  <c:v>3558.33</c:v>
                </c:pt>
                <c:pt idx="3768">
                  <c:v>3559.82</c:v>
                </c:pt>
                <c:pt idx="3769">
                  <c:v>3560.57</c:v>
                </c:pt>
                <c:pt idx="3770">
                  <c:v>3567.3</c:v>
                </c:pt>
                <c:pt idx="3771">
                  <c:v>3567.3</c:v>
                </c:pt>
                <c:pt idx="3772">
                  <c:v>3571.06</c:v>
                </c:pt>
                <c:pt idx="3773">
                  <c:v>3574.83</c:v>
                </c:pt>
                <c:pt idx="3774">
                  <c:v>3580.13</c:v>
                </c:pt>
                <c:pt idx="3775">
                  <c:v>3585.43</c:v>
                </c:pt>
                <c:pt idx="3776">
                  <c:v>3588.48</c:v>
                </c:pt>
                <c:pt idx="3777">
                  <c:v>3591.53</c:v>
                </c:pt>
                <c:pt idx="3778">
                  <c:v>3597.64</c:v>
                </c:pt>
                <c:pt idx="3779">
                  <c:v>3598.41</c:v>
                </c:pt>
                <c:pt idx="3780">
                  <c:v>3600.71</c:v>
                </c:pt>
                <c:pt idx="3781">
                  <c:v>3603.8</c:v>
                </c:pt>
                <c:pt idx="3782">
                  <c:v>3610.75</c:v>
                </c:pt>
                <c:pt idx="3783">
                  <c:v>3616.94</c:v>
                </c:pt>
                <c:pt idx="3784">
                  <c:v>3618.5</c:v>
                </c:pt>
                <c:pt idx="3785">
                  <c:v>3621.61</c:v>
                </c:pt>
                <c:pt idx="3786">
                  <c:v>3624.73</c:v>
                </c:pt>
                <c:pt idx="3787">
                  <c:v>3625.52</c:v>
                </c:pt>
                <c:pt idx="3788">
                  <c:v>3630.22</c:v>
                </c:pt>
                <c:pt idx="3789">
                  <c:v>3634.94</c:v>
                </c:pt>
                <c:pt idx="3790">
                  <c:v>3638.88</c:v>
                </c:pt>
                <c:pt idx="3791">
                  <c:v>3640.46</c:v>
                </c:pt>
                <c:pt idx="3792">
                  <c:v>3640.46</c:v>
                </c:pt>
                <c:pt idx="3793">
                  <c:v>3643.64</c:v>
                </c:pt>
                <c:pt idx="3794">
                  <c:v>3646.82</c:v>
                </c:pt>
                <c:pt idx="3795">
                  <c:v>3647.62</c:v>
                </c:pt>
                <c:pt idx="3796">
                  <c:v>3649.22</c:v>
                </c:pt>
                <c:pt idx="3797">
                  <c:v>3651.62</c:v>
                </c:pt>
                <c:pt idx="3798">
                  <c:v>3658.05</c:v>
                </c:pt>
                <c:pt idx="3799">
                  <c:v>3661.27</c:v>
                </c:pt>
                <c:pt idx="3800">
                  <c:v>3657.24</c:v>
                </c:pt>
                <c:pt idx="3801">
                  <c:v>3650.76</c:v>
                </c:pt>
                <c:pt idx="3802">
                  <c:v>3644.28</c:v>
                </c:pt>
                <c:pt idx="3803">
                  <c:v>3644.28</c:v>
                </c:pt>
                <c:pt idx="3804">
                  <c:v>3637.76</c:v>
                </c:pt>
                <c:pt idx="3805">
                  <c:v>3633.68</c:v>
                </c:pt>
                <c:pt idx="3806">
                  <c:v>3629.59</c:v>
                </c:pt>
                <c:pt idx="3807">
                  <c:v>3627.13</c:v>
                </c:pt>
                <c:pt idx="3808">
                  <c:v>3619.73</c:v>
                </c:pt>
                <c:pt idx="3809">
                  <c:v>3618.91</c:v>
                </c:pt>
                <c:pt idx="3810">
                  <c:v>3613.96</c:v>
                </c:pt>
                <c:pt idx="3811">
                  <c:v>3609.82</c:v>
                </c:pt>
                <c:pt idx="3812">
                  <c:v>3604.85</c:v>
                </c:pt>
                <c:pt idx="3813">
                  <c:v>3604.85</c:v>
                </c:pt>
                <c:pt idx="3814">
                  <c:v>3604.02</c:v>
                </c:pt>
                <c:pt idx="3815">
                  <c:v>3596.51</c:v>
                </c:pt>
                <c:pt idx="3816">
                  <c:v>3594.84</c:v>
                </c:pt>
                <c:pt idx="3817">
                  <c:v>3591.49</c:v>
                </c:pt>
                <c:pt idx="3818">
                  <c:v>3587.29</c:v>
                </c:pt>
                <c:pt idx="3819">
                  <c:v>3580.56</c:v>
                </c:pt>
                <c:pt idx="3820">
                  <c:v>3577.19</c:v>
                </c:pt>
                <c:pt idx="3821">
                  <c:v>3575.5</c:v>
                </c:pt>
                <c:pt idx="3822">
                  <c:v>3573.81</c:v>
                </c:pt>
                <c:pt idx="3823">
                  <c:v>3569.57</c:v>
                </c:pt>
                <c:pt idx="3824">
                  <c:v>3567.88</c:v>
                </c:pt>
                <c:pt idx="3825">
                  <c:v>3560.22</c:v>
                </c:pt>
                <c:pt idx="3826">
                  <c:v>3560.22</c:v>
                </c:pt>
                <c:pt idx="3827">
                  <c:v>3555.09</c:v>
                </c:pt>
                <c:pt idx="3828">
                  <c:v>3549.1</c:v>
                </c:pt>
                <c:pt idx="3829">
                  <c:v>3542.24</c:v>
                </c:pt>
                <c:pt idx="3830">
                  <c:v>3542.24</c:v>
                </c:pt>
                <c:pt idx="3831">
                  <c:v>3542.24</c:v>
                </c:pt>
                <c:pt idx="3832">
                  <c:v>3541.38</c:v>
                </c:pt>
                <c:pt idx="3833">
                  <c:v>3540.51</c:v>
                </c:pt>
                <c:pt idx="3834">
                  <c:v>3533.59</c:v>
                </c:pt>
                <c:pt idx="3835">
                  <c:v>3533.59</c:v>
                </c:pt>
                <c:pt idx="3836">
                  <c:v>3530.98</c:v>
                </c:pt>
                <c:pt idx="3837">
                  <c:v>3527.5</c:v>
                </c:pt>
                <c:pt idx="3838">
                  <c:v>3522.27</c:v>
                </c:pt>
                <c:pt idx="3839">
                  <c:v>3520.53</c:v>
                </c:pt>
                <c:pt idx="3840">
                  <c:v>3512.65</c:v>
                </c:pt>
                <c:pt idx="3841">
                  <c:v>3507.39</c:v>
                </c:pt>
                <c:pt idx="3842">
                  <c:v>3499.49</c:v>
                </c:pt>
                <c:pt idx="3843">
                  <c:v>3498.61</c:v>
                </c:pt>
                <c:pt idx="3844">
                  <c:v>3491.57</c:v>
                </c:pt>
                <c:pt idx="3845">
                  <c:v>3488.92</c:v>
                </c:pt>
                <c:pt idx="3846">
                  <c:v>3484.5</c:v>
                </c:pt>
                <c:pt idx="3847">
                  <c:v>3480.08</c:v>
                </c:pt>
                <c:pt idx="3848">
                  <c:v>3472.98</c:v>
                </c:pt>
                <c:pt idx="3849">
                  <c:v>3469.43</c:v>
                </c:pt>
                <c:pt idx="3850">
                  <c:v>3464.09</c:v>
                </c:pt>
                <c:pt idx="3851">
                  <c:v>3458.75</c:v>
                </c:pt>
                <c:pt idx="3852">
                  <c:v>3453.39</c:v>
                </c:pt>
                <c:pt idx="3853">
                  <c:v>3448.92</c:v>
                </c:pt>
                <c:pt idx="3854">
                  <c:v>3441.76</c:v>
                </c:pt>
                <c:pt idx="3855">
                  <c:v>3439.97</c:v>
                </c:pt>
                <c:pt idx="3856">
                  <c:v>3431.89</c:v>
                </c:pt>
                <c:pt idx="3857">
                  <c:v>3431.89</c:v>
                </c:pt>
                <c:pt idx="3858">
                  <c:v>3424.68</c:v>
                </c:pt>
                <c:pt idx="3859">
                  <c:v>3422.88</c:v>
                </c:pt>
                <c:pt idx="3860">
                  <c:v>3421.97</c:v>
                </c:pt>
                <c:pt idx="3861">
                  <c:v>3420.16</c:v>
                </c:pt>
                <c:pt idx="3862">
                  <c:v>3419.26</c:v>
                </c:pt>
                <c:pt idx="3863">
                  <c:v>3416.53</c:v>
                </c:pt>
                <c:pt idx="3864">
                  <c:v>3412.9</c:v>
                </c:pt>
                <c:pt idx="3865">
                  <c:v>3412.9</c:v>
                </c:pt>
                <c:pt idx="3866">
                  <c:v>3404.7</c:v>
                </c:pt>
                <c:pt idx="3867">
                  <c:v>3397.39</c:v>
                </c:pt>
                <c:pt idx="3868">
                  <c:v>3396.48</c:v>
                </c:pt>
                <c:pt idx="3869">
                  <c:v>3394.65</c:v>
                </c:pt>
                <c:pt idx="3870">
                  <c:v>3391.9</c:v>
                </c:pt>
                <c:pt idx="3871">
                  <c:v>3388.23</c:v>
                </c:pt>
                <c:pt idx="3872">
                  <c:v>3383.63</c:v>
                </c:pt>
                <c:pt idx="3873">
                  <c:v>3379.95</c:v>
                </c:pt>
                <c:pt idx="3874">
                  <c:v>3373.5</c:v>
                </c:pt>
                <c:pt idx="3875">
                  <c:v>3366.12</c:v>
                </c:pt>
                <c:pt idx="3876">
                  <c:v>3358.73</c:v>
                </c:pt>
                <c:pt idx="3877">
                  <c:v>3352.25</c:v>
                </c:pt>
                <c:pt idx="3878">
                  <c:v>3352.25</c:v>
                </c:pt>
                <c:pt idx="3879">
                  <c:v>3349.47</c:v>
                </c:pt>
                <c:pt idx="3880">
                  <c:v>3345.76</c:v>
                </c:pt>
                <c:pt idx="3881">
                  <c:v>3343.9</c:v>
                </c:pt>
                <c:pt idx="3882">
                  <c:v>3338.31</c:v>
                </c:pt>
                <c:pt idx="3883">
                  <c:v>3333.65</c:v>
                </c:pt>
                <c:pt idx="3884">
                  <c:v>3327.12</c:v>
                </c:pt>
                <c:pt idx="3885">
                  <c:v>3322.45</c:v>
                </c:pt>
                <c:pt idx="3886">
                  <c:v>3320.58</c:v>
                </c:pt>
                <c:pt idx="3887">
                  <c:v>3314.96</c:v>
                </c:pt>
                <c:pt idx="3888">
                  <c:v>3310.27</c:v>
                </c:pt>
                <c:pt idx="3889">
                  <c:v>3304.64</c:v>
                </c:pt>
                <c:pt idx="3890">
                  <c:v>3301.82</c:v>
                </c:pt>
                <c:pt idx="3891">
                  <c:v>3301.82</c:v>
                </c:pt>
                <c:pt idx="3892">
                  <c:v>3299.93</c:v>
                </c:pt>
                <c:pt idx="3893">
                  <c:v>3292.39</c:v>
                </c:pt>
                <c:pt idx="3894">
                  <c:v>3290.5</c:v>
                </c:pt>
                <c:pt idx="3895">
                  <c:v>3282.94</c:v>
                </c:pt>
                <c:pt idx="3896">
                  <c:v>3280.1</c:v>
                </c:pt>
                <c:pt idx="3897">
                  <c:v>3271.58</c:v>
                </c:pt>
                <c:pt idx="3898">
                  <c:v>3263.99</c:v>
                </c:pt>
                <c:pt idx="3899">
                  <c:v>3263.05</c:v>
                </c:pt>
                <c:pt idx="3900">
                  <c:v>3257.35</c:v>
                </c:pt>
                <c:pt idx="3901">
                  <c:v>3252.59</c:v>
                </c:pt>
                <c:pt idx="3902">
                  <c:v>3244.97</c:v>
                </c:pt>
                <c:pt idx="3903">
                  <c:v>3237.35</c:v>
                </c:pt>
                <c:pt idx="3904">
                  <c:v>3230.67</c:v>
                </c:pt>
                <c:pt idx="3905">
                  <c:v>3224.94</c:v>
                </c:pt>
                <c:pt idx="3906">
                  <c:v>3222.08</c:v>
                </c:pt>
                <c:pt idx="3907">
                  <c:v>3215.38</c:v>
                </c:pt>
                <c:pt idx="3908">
                  <c:v>3207.72</c:v>
                </c:pt>
                <c:pt idx="3909">
                  <c:v>3200.05</c:v>
                </c:pt>
                <c:pt idx="3910">
                  <c:v>3199.09</c:v>
                </c:pt>
                <c:pt idx="3911">
                  <c:v>3196.21</c:v>
                </c:pt>
                <c:pt idx="3912">
                  <c:v>3188.52</c:v>
                </c:pt>
                <c:pt idx="3913">
                  <c:v>3182.75</c:v>
                </c:pt>
                <c:pt idx="3914">
                  <c:v>3176.01</c:v>
                </c:pt>
                <c:pt idx="3915">
                  <c:v>3173.12</c:v>
                </c:pt>
                <c:pt idx="3916">
                  <c:v>3167.33</c:v>
                </c:pt>
                <c:pt idx="3917">
                  <c:v>3165.4</c:v>
                </c:pt>
                <c:pt idx="3918">
                  <c:v>3162.5</c:v>
                </c:pt>
                <c:pt idx="3919">
                  <c:v>3155.73</c:v>
                </c:pt>
                <c:pt idx="3920">
                  <c:v>3152.83</c:v>
                </c:pt>
                <c:pt idx="3921">
                  <c:v>3144.11</c:v>
                </c:pt>
                <c:pt idx="3922">
                  <c:v>3143.14</c:v>
                </c:pt>
                <c:pt idx="3923">
                  <c:v>3139.26</c:v>
                </c:pt>
                <c:pt idx="3924">
                  <c:v>3131.49</c:v>
                </c:pt>
                <c:pt idx="3925">
                  <c:v>3127.61</c:v>
                </c:pt>
                <c:pt idx="3926">
                  <c:v>3123.72</c:v>
                </c:pt>
                <c:pt idx="3927">
                  <c:v>3120.8</c:v>
                </c:pt>
                <c:pt idx="3928">
                  <c:v>3120.8</c:v>
                </c:pt>
                <c:pt idx="3929">
                  <c:v>3113.98</c:v>
                </c:pt>
                <c:pt idx="3930">
                  <c:v>3113</c:v>
                </c:pt>
                <c:pt idx="3931">
                  <c:v>3113</c:v>
                </c:pt>
                <c:pt idx="3932">
                  <c:v>3107.14</c:v>
                </c:pt>
                <c:pt idx="3933">
                  <c:v>3101.28</c:v>
                </c:pt>
                <c:pt idx="3934">
                  <c:v>3094.43</c:v>
                </c:pt>
                <c:pt idx="3935">
                  <c:v>3090.52</c:v>
                </c:pt>
                <c:pt idx="3936">
                  <c:v>3084.64</c:v>
                </c:pt>
                <c:pt idx="3937">
                  <c:v>3080.72</c:v>
                </c:pt>
                <c:pt idx="3938">
                  <c:v>3077.78</c:v>
                </c:pt>
                <c:pt idx="3939">
                  <c:v>3077.78</c:v>
                </c:pt>
                <c:pt idx="3940">
                  <c:v>3077.78</c:v>
                </c:pt>
                <c:pt idx="3941">
                  <c:v>3073.85</c:v>
                </c:pt>
                <c:pt idx="3942">
                  <c:v>3067.96</c:v>
                </c:pt>
                <c:pt idx="3943">
                  <c:v>3065.99</c:v>
                </c:pt>
                <c:pt idx="3944">
                  <c:v>3061.07</c:v>
                </c:pt>
                <c:pt idx="3945">
                  <c:v>3059.1</c:v>
                </c:pt>
                <c:pt idx="3946">
                  <c:v>3055.16</c:v>
                </c:pt>
                <c:pt idx="3947">
                  <c:v>3054.17</c:v>
                </c:pt>
                <c:pt idx="3948">
                  <c:v>3050.23</c:v>
                </c:pt>
                <c:pt idx="3949">
                  <c:v>3041.35</c:v>
                </c:pt>
                <c:pt idx="3950">
                  <c:v>3041.35</c:v>
                </c:pt>
                <c:pt idx="3951">
                  <c:v>3033.45</c:v>
                </c:pt>
                <c:pt idx="3952">
                  <c:v>3027.52</c:v>
                </c:pt>
                <c:pt idx="3953">
                  <c:v>3022.57</c:v>
                </c:pt>
                <c:pt idx="3954">
                  <c:v>3015.65</c:v>
                </c:pt>
                <c:pt idx="3955">
                  <c:v>3013.67</c:v>
                </c:pt>
                <c:pt idx="3956">
                  <c:v>3011.69</c:v>
                </c:pt>
                <c:pt idx="3957">
                  <c:v>3006.74</c:v>
                </c:pt>
                <c:pt idx="3958">
                  <c:v>3002.78</c:v>
                </c:pt>
                <c:pt idx="3959">
                  <c:v>3000.79</c:v>
                </c:pt>
                <c:pt idx="3960">
                  <c:v>3000.79</c:v>
                </c:pt>
                <c:pt idx="3961">
                  <c:v>2992.86</c:v>
                </c:pt>
                <c:pt idx="3962">
                  <c:v>2985.91</c:v>
                </c:pt>
                <c:pt idx="3963">
                  <c:v>2978.96</c:v>
                </c:pt>
                <c:pt idx="3964">
                  <c:v>2973</c:v>
                </c:pt>
                <c:pt idx="3965">
                  <c:v>2969.02</c:v>
                </c:pt>
                <c:pt idx="3966">
                  <c:v>2967.04</c:v>
                </c:pt>
                <c:pt idx="3967">
                  <c:v>2965.05</c:v>
                </c:pt>
                <c:pt idx="3968">
                  <c:v>2957.09</c:v>
                </c:pt>
                <c:pt idx="3969">
                  <c:v>2951.12</c:v>
                </c:pt>
                <c:pt idx="3970">
                  <c:v>2948.14</c:v>
                </c:pt>
                <c:pt idx="3971">
                  <c:v>2947.14</c:v>
                </c:pt>
                <c:pt idx="3972">
                  <c:v>2942.16</c:v>
                </c:pt>
                <c:pt idx="3973">
                  <c:v>2933.2</c:v>
                </c:pt>
                <c:pt idx="3974">
                  <c:v>2925.22</c:v>
                </c:pt>
                <c:pt idx="3975">
                  <c:v>2920.24</c:v>
                </c:pt>
                <c:pt idx="3976">
                  <c:v>2913.26</c:v>
                </c:pt>
                <c:pt idx="3977">
                  <c:v>2907.28</c:v>
                </c:pt>
                <c:pt idx="3978">
                  <c:v>2907.28</c:v>
                </c:pt>
                <c:pt idx="3979">
                  <c:v>2901.29</c:v>
                </c:pt>
                <c:pt idx="3980">
                  <c:v>2896.3</c:v>
                </c:pt>
                <c:pt idx="3981">
                  <c:v>2890.32</c:v>
                </c:pt>
                <c:pt idx="3982">
                  <c:v>2883.33</c:v>
                </c:pt>
                <c:pt idx="3983">
                  <c:v>2881.33</c:v>
                </c:pt>
                <c:pt idx="3984">
                  <c:v>2875.34</c:v>
                </c:pt>
                <c:pt idx="3985">
                  <c:v>2866.35</c:v>
                </c:pt>
                <c:pt idx="3986">
                  <c:v>2858.36</c:v>
                </c:pt>
                <c:pt idx="3987">
                  <c:v>2854.37</c:v>
                </c:pt>
                <c:pt idx="3988">
                  <c:v>2848.37</c:v>
                </c:pt>
                <c:pt idx="3989">
                  <c:v>2845.37</c:v>
                </c:pt>
                <c:pt idx="3990">
                  <c:v>2838.38</c:v>
                </c:pt>
                <c:pt idx="3991">
                  <c:v>2834.38</c:v>
                </c:pt>
                <c:pt idx="3992">
                  <c:v>2827.38</c:v>
                </c:pt>
                <c:pt idx="3993">
                  <c:v>2820.38</c:v>
                </c:pt>
                <c:pt idx="3994">
                  <c:v>2817.38</c:v>
                </c:pt>
                <c:pt idx="3995">
                  <c:v>2810.39</c:v>
                </c:pt>
                <c:pt idx="3996">
                  <c:v>2806.39</c:v>
                </c:pt>
                <c:pt idx="3997">
                  <c:v>2803.39</c:v>
                </c:pt>
                <c:pt idx="3998">
                  <c:v>2794.39</c:v>
                </c:pt>
                <c:pt idx="3999">
                  <c:v>2793.39</c:v>
                </c:pt>
                <c:pt idx="4000">
                  <c:v>2799.39</c:v>
                </c:pt>
                <c:pt idx="4001">
                  <c:v>2807.39</c:v>
                </c:pt>
                <c:pt idx="4002">
                  <c:v>2807.39</c:v>
                </c:pt>
                <c:pt idx="4003">
                  <c:v>2816.39</c:v>
                </c:pt>
                <c:pt idx="4004">
                  <c:v>2823.39</c:v>
                </c:pt>
                <c:pt idx="4005">
                  <c:v>2826.39</c:v>
                </c:pt>
                <c:pt idx="4006">
                  <c:v>2835.38</c:v>
                </c:pt>
                <c:pt idx="4007">
                  <c:v>2842.38</c:v>
                </c:pt>
                <c:pt idx="4008">
                  <c:v>2845.38</c:v>
                </c:pt>
                <c:pt idx="4009">
                  <c:v>2848.38</c:v>
                </c:pt>
                <c:pt idx="4010">
                  <c:v>2848.38</c:v>
                </c:pt>
                <c:pt idx="4011">
                  <c:v>2857.38</c:v>
                </c:pt>
                <c:pt idx="4012">
                  <c:v>2857.38</c:v>
                </c:pt>
                <c:pt idx="4013">
                  <c:v>2858.38</c:v>
                </c:pt>
                <c:pt idx="4014">
                  <c:v>2860.37</c:v>
                </c:pt>
                <c:pt idx="4015">
                  <c:v>2865.37</c:v>
                </c:pt>
                <c:pt idx="4016">
                  <c:v>2872.36</c:v>
                </c:pt>
                <c:pt idx="4017">
                  <c:v>2875.36</c:v>
                </c:pt>
                <c:pt idx="4018">
                  <c:v>2883.35</c:v>
                </c:pt>
                <c:pt idx="4019">
                  <c:v>2887.34</c:v>
                </c:pt>
                <c:pt idx="4020">
                  <c:v>2896.32</c:v>
                </c:pt>
                <c:pt idx="4021">
                  <c:v>2900.32</c:v>
                </c:pt>
                <c:pt idx="4022">
                  <c:v>2904.31</c:v>
                </c:pt>
                <c:pt idx="4023">
                  <c:v>2908.3</c:v>
                </c:pt>
                <c:pt idx="4024">
                  <c:v>2913.29</c:v>
                </c:pt>
                <c:pt idx="4025">
                  <c:v>2920.27</c:v>
                </c:pt>
                <c:pt idx="4026">
                  <c:v>2924.25</c:v>
                </c:pt>
                <c:pt idx="4027">
                  <c:v>2932.23</c:v>
                </c:pt>
                <c:pt idx="4028">
                  <c:v>2936.21</c:v>
                </c:pt>
                <c:pt idx="4029">
                  <c:v>2943.19</c:v>
                </c:pt>
                <c:pt idx="4030">
                  <c:v>2946.17</c:v>
                </c:pt>
                <c:pt idx="4031">
                  <c:v>2951.15</c:v>
                </c:pt>
                <c:pt idx="4032">
                  <c:v>2952.15</c:v>
                </c:pt>
                <c:pt idx="4033">
                  <c:v>2952.15</c:v>
                </c:pt>
                <c:pt idx="4034">
                  <c:v>2954.14</c:v>
                </c:pt>
                <c:pt idx="4035">
                  <c:v>2960.1</c:v>
                </c:pt>
                <c:pt idx="4036">
                  <c:v>2964.08</c:v>
                </c:pt>
                <c:pt idx="4037">
                  <c:v>2964.08</c:v>
                </c:pt>
                <c:pt idx="4038">
                  <c:v>2966.06</c:v>
                </c:pt>
                <c:pt idx="4039">
                  <c:v>2969.04</c:v>
                </c:pt>
                <c:pt idx="4040">
                  <c:v>2977.97</c:v>
                </c:pt>
                <c:pt idx="4041">
                  <c:v>2979.96</c:v>
                </c:pt>
                <c:pt idx="4042">
                  <c:v>2979.96</c:v>
                </c:pt>
                <c:pt idx="4043">
                  <c:v>2983.92</c:v>
                </c:pt>
                <c:pt idx="4044">
                  <c:v>2986.9</c:v>
                </c:pt>
                <c:pt idx="4045">
                  <c:v>2995.81</c:v>
                </c:pt>
                <c:pt idx="4046">
                  <c:v>3004.72</c:v>
                </c:pt>
                <c:pt idx="4047">
                  <c:v>3007.69</c:v>
                </c:pt>
                <c:pt idx="4048">
                  <c:v>3015.6</c:v>
                </c:pt>
                <c:pt idx="4049">
                  <c:v>3016.59</c:v>
                </c:pt>
                <c:pt idx="4050">
                  <c:v>3019.56</c:v>
                </c:pt>
                <c:pt idx="4051">
                  <c:v>3023.51</c:v>
                </c:pt>
                <c:pt idx="4052">
                  <c:v>3025.48</c:v>
                </c:pt>
                <c:pt idx="4053">
                  <c:v>3027.45</c:v>
                </c:pt>
                <c:pt idx="4054">
                  <c:v>3036.33</c:v>
                </c:pt>
                <c:pt idx="4055">
                  <c:v>3044.21</c:v>
                </c:pt>
                <c:pt idx="4056">
                  <c:v>3045.2</c:v>
                </c:pt>
                <c:pt idx="4057">
                  <c:v>3053.08</c:v>
                </c:pt>
                <c:pt idx="4058">
                  <c:v>3058</c:v>
                </c:pt>
                <c:pt idx="4059">
                  <c:v>3058.98</c:v>
                </c:pt>
                <c:pt idx="4060">
                  <c:v>3058.98</c:v>
                </c:pt>
                <c:pt idx="4061">
                  <c:v>3064.87</c:v>
                </c:pt>
                <c:pt idx="4062">
                  <c:v>3071.75</c:v>
                </c:pt>
                <c:pt idx="4063">
                  <c:v>3080.58</c:v>
                </c:pt>
                <c:pt idx="4064">
                  <c:v>3083.52</c:v>
                </c:pt>
                <c:pt idx="4065">
                  <c:v>3085.48</c:v>
                </c:pt>
                <c:pt idx="4066">
                  <c:v>3093.31</c:v>
                </c:pt>
                <c:pt idx="4067">
                  <c:v>3098.2</c:v>
                </c:pt>
                <c:pt idx="4068">
                  <c:v>3100.16</c:v>
                </c:pt>
                <c:pt idx="4069">
                  <c:v>3102.11</c:v>
                </c:pt>
                <c:pt idx="4070">
                  <c:v>3108.95</c:v>
                </c:pt>
                <c:pt idx="4071">
                  <c:v>3116.76</c:v>
                </c:pt>
                <c:pt idx="4072">
                  <c:v>3120.66</c:v>
                </c:pt>
                <c:pt idx="4073">
                  <c:v>3127.48</c:v>
                </c:pt>
                <c:pt idx="4074">
                  <c:v>3128.45</c:v>
                </c:pt>
                <c:pt idx="4075">
                  <c:v>3133.32</c:v>
                </c:pt>
                <c:pt idx="4076">
                  <c:v>3135.26</c:v>
                </c:pt>
                <c:pt idx="4077">
                  <c:v>3140.12</c:v>
                </c:pt>
                <c:pt idx="4078">
                  <c:v>3144.98</c:v>
                </c:pt>
                <c:pt idx="4079">
                  <c:v>3147.89</c:v>
                </c:pt>
                <c:pt idx="4080">
                  <c:v>3149.83</c:v>
                </c:pt>
                <c:pt idx="4081">
                  <c:v>3157.57</c:v>
                </c:pt>
                <c:pt idx="4082">
                  <c:v>3158.54</c:v>
                </c:pt>
                <c:pt idx="4083">
                  <c:v>3161.44</c:v>
                </c:pt>
                <c:pt idx="4084">
                  <c:v>3166.27</c:v>
                </c:pt>
                <c:pt idx="4085">
                  <c:v>3174.96</c:v>
                </c:pt>
                <c:pt idx="4086">
                  <c:v>3177.86</c:v>
                </c:pt>
                <c:pt idx="4087">
                  <c:v>3186.53</c:v>
                </c:pt>
                <c:pt idx="4088">
                  <c:v>3191.34</c:v>
                </c:pt>
                <c:pt idx="4089">
                  <c:v>3198.08</c:v>
                </c:pt>
                <c:pt idx="4090">
                  <c:v>3206.73</c:v>
                </c:pt>
                <c:pt idx="4091">
                  <c:v>3209.61</c:v>
                </c:pt>
                <c:pt idx="4092">
                  <c:v>3213.45</c:v>
                </c:pt>
                <c:pt idx="4093">
                  <c:v>3213.45</c:v>
                </c:pt>
                <c:pt idx="4094">
                  <c:v>3221.11</c:v>
                </c:pt>
                <c:pt idx="4095">
                  <c:v>3226.85</c:v>
                </c:pt>
                <c:pt idx="4096">
                  <c:v>3234.49</c:v>
                </c:pt>
                <c:pt idx="4097">
                  <c:v>3241.18</c:v>
                </c:pt>
                <c:pt idx="4098">
                  <c:v>3248.81</c:v>
                </c:pt>
                <c:pt idx="4099">
                  <c:v>3250.72</c:v>
                </c:pt>
                <c:pt idx="4100">
                  <c:v>3252.62</c:v>
                </c:pt>
                <c:pt idx="4101">
                  <c:v>3261.18</c:v>
                </c:pt>
                <c:pt idx="4102">
                  <c:v>3264.98</c:v>
                </c:pt>
                <c:pt idx="4103">
                  <c:v>3271.62</c:v>
                </c:pt>
                <c:pt idx="4104">
                  <c:v>3278.26</c:v>
                </c:pt>
                <c:pt idx="4105">
                  <c:v>3281.1</c:v>
                </c:pt>
                <c:pt idx="4106">
                  <c:v>3282.99</c:v>
                </c:pt>
                <c:pt idx="4107">
                  <c:v>3283.94</c:v>
                </c:pt>
                <c:pt idx="4108">
                  <c:v>3291.49</c:v>
                </c:pt>
                <c:pt idx="4109">
                  <c:v>3296.21</c:v>
                </c:pt>
                <c:pt idx="4110">
                  <c:v>3300.92</c:v>
                </c:pt>
                <c:pt idx="4111">
                  <c:v>3307.5</c:v>
                </c:pt>
                <c:pt idx="4112">
                  <c:v>3314.08</c:v>
                </c:pt>
                <c:pt idx="4113">
                  <c:v>3317.84</c:v>
                </c:pt>
                <c:pt idx="4114">
                  <c:v>3318.77</c:v>
                </c:pt>
                <c:pt idx="4115">
                  <c:v>3321.58</c:v>
                </c:pt>
                <c:pt idx="4116">
                  <c:v>3327.2</c:v>
                </c:pt>
                <c:pt idx="4117">
                  <c:v>3331.87</c:v>
                </c:pt>
                <c:pt idx="4118">
                  <c:v>3338.4</c:v>
                </c:pt>
                <c:pt idx="4119">
                  <c:v>3344.92</c:v>
                </c:pt>
                <c:pt idx="4120">
                  <c:v>3350.51</c:v>
                </c:pt>
                <c:pt idx="4121">
                  <c:v>3357.02</c:v>
                </c:pt>
                <c:pt idx="4122">
                  <c:v>3357.02</c:v>
                </c:pt>
                <c:pt idx="4123">
                  <c:v>3363.51</c:v>
                </c:pt>
                <c:pt idx="4124">
                  <c:v>3363.51</c:v>
                </c:pt>
                <c:pt idx="4125">
                  <c:v>3367.21</c:v>
                </c:pt>
                <c:pt idx="4126">
                  <c:v>3367.21</c:v>
                </c:pt>
                <c:pt idx="4127">
                  <c:v>3371.82</c:v>
                </c:pt>
                <c:pt idx="4128">
                  <c:v>3375.51</c:v>
                </c:pt>
                <c:pt idx="4129">
                  <c:v>3380.11</c:v>
                </c:pt>
                <c:pt idx="4130">
                  <c:v>3381.95</c:v>
                </c:pt>
                <c:pt idx="4131">
                  <c:v>3381.95</c:v>
                </c:pt>
                <c:pt idx="4132">
                  <c:v>3388.36</c:v>
                </c:pt>
                <c:pt idx="4133">
                  <c:v>3392.03</c:v>
                </c:pt>
                <c:pt idx="4134">
                  <c:v>3398.42</c:v>
                </c:pt>
                <c:pt idx="4135">
                  <c:v>3402.07</c:v>
                </c:pt>
                <c:pt idx="4136">
                  <c:v>3404.81</c:v>
                </c:pt>
                <c:pt idx="4137">
                  <c:v>3411.18</c:v>
                </c:pt>
                <c:pt idx="4138">
                  <c:v>3411.18</c:v>
                </c:pt>
                <c:pt idx="4139">
                  <c:v>3418.44</c:v>
                </c:pt>
                <c:pt idx="4140">
                  <c:v>3425.69</c:v>
                </c:pt>
                <c:pt idx="4141">
                  <c:v>3426.59</c:v>
                </c:pt>
                <c:pt idx="4142">
                  <c:v>3426.59</c:v>
                </c:pt>
                <c:pt idx="4143">
                  <c:v>3426.59</c:v>
                </c:pt>
                <c:pt idx="4144">
                  <c:v>3433.8</c:v>
                </c:pt>
                <c:pt idx="4145">
                  <c:v>3435.6</c:v>
                </c:pt>
                <c:pt idx="4146">
                  <c:v>3442.78</c:v>
                </c:pt>
                <c:pt idx="4147">
                  <c:v>3443.68</c:v>
                </c:pt>
                <c:pt idx="4148">
                  <c:v>3449.95</c:v>
                </c:pt>
                <c:pt idx="4149">
                  <c:v>3455.31</c:v>
                </c:pt>
                <c:pt idx="4150">
                  <c:v>3460.66</c:v>
                </c:pt>
                <c:pt idx="4151">
                  <c:v>3468.68</c:v>
                </c:pt>
                <c:pt idx="4152">
                  <c:v>3473.13</c:v>
                </c:pt>
                <c:pt idx="4153">
                  <c:v>3474.02</c:v>
                </c:pt>
                <c:pt idx="4154">
                  <c:v>3478.45</c:v>
                </c:pt>
                <c:pt idx="4155">
                  <c:v>3481.99</c:v>
                </c:pt>
                <c:pt idx="4156">
                  <c:v>3482.88</c:v>
                </c:pt>
                <c:pt idx="4157">
                  <c:v>3486.41</c:v>
                </c:pt>
                <c:pt idx="4158">
                  <c:v>3488.17</c:v>
                </c:pt>
                <c:pt idx="4159">
                  <c:v>3491.68</c:v>
                </c:pt>
                <c:pt idx="4160">
                  <c:v>3495.2</c:v>
                </c:pt>
                <c:pt idx="4161">
                  <c:v>3502.21</c:v>
                </c:pt>
                <c:pt idx="4162">
                  <c:v>3505.71</c:v>
                </c:pt>
                <c:pt idx="4163">
                  <c:v>3512.69</c:v>
                </c:pt>
                <c:pt idx="4164">
                  <c:v>3518.79</c:v>
                </c:pt>
                <c:pt idx="4165">
                  <c:v>3521.4</c:v>
                </c:pt>
                <c:pt idx="4166">
                  <c:v>3524.88</c:v>
                </c:pt>
                <c:pt idx="4167">
                  <c:v>3530.08</c:v>
                </c:pt>
                <c:pt idx="4168">
                  <c:v>3536.14</c:v>
                </c:pt>
                <c:pt idx="4169">
                  <c:v>3537</c:v>
                </c:pt>
                <c:pt idx="4170">
                  <c:v>3543.9</c:v>
                </c:pt>
                <c:pt idx="4171">
                  <c:v>3549.07</c:v>
                </c:pt>
                <c:pt idx="4172">
                  <c:v>3555.94</c:v>
                </c:pt>
                <c:pt idx="4173">
                  <c:v>3559.37</c:v>
                </c:pt>
                <c:pt idx="4174">
                  <c:v>3559.37</c:v>
                </c:pt>
                <c:pt idx="4175">
                  <c:v>3561.93</c:v>
                </c:pt>
                <c:pt idx="4176">
                  <c:v>3563.64</c:v>
                </c:pt>
                <c:pt idx="4177">
                  <c:v>3565.34</c:v>
                </c:pt>
                <c:pt idx="4178">
                  <c:v>3565.34</c:v>
                </c:pt>
                <c:pt idx="4179">
                  <c:v>3572.12</c:v>
                </c:pt>
                <c:pt idx="4180">
                  <c:v>3572.12</c:v>
                </c:pt>
                <c:pt idx="4181">
                  <c:v>3573.81</c:v>
                </c:pt>
                <c:pt idx="4182">
                  <c:v>3575.5</c:v>
                </c:pt>
                <c:pt idx="4183">
                  <c:v>3582.22</c:v>
                </c:pt>
                <c:pt idx="4184">
                  <c:v>3589.78</c:v>
                </c:pt>
                <c:pt idx="4185">
                  <c:v>3596.48</c:v>
                </c:pt>
                <c:pt idx="4186">
                  <c:v>3596.48</c:v>
                </c:pt>
                <c:pt idx="4187">
                  <c:v>3596.48</c:v>
                </c:pt>
                <c:pt idx="4188">
                  <c:v>3598.97</c:v>
                </c:pt>
                <c:pt idx="4189">
                  <c:v>3605.62</c:v>
                </c:pt>
                <c:pt idx="4190">
                  <c:v>3610.59</c:v>
                </c:pt>
                <c:pt idx="4191">
                  <c:v>3614.73</c:v>
                </c:pt>
                <c:pt idx="4192">
                  <c:v>3618.03</c:v>
                </c:pt>
                <c:pt idx="4193">
                  <c:v>3620.5</c:v>
                </c:pt>
                <c:pt idx="4194">
                  <c:v>3622.14</c:v>
                </c:pt>
                <c:pt idx="4195">
                  <c:v>3627.88</c:v>
                </c:pt>
                <c:pt idx="4196">
                  <c:v>3627.88</c:v>
                </c:pt>
                <c:pt idx="4197">
                  <c:v>3628.7</c:v>
                </c:pt>
                <c:pt idx="4198">
                  <c:v>3635.21</c:v>
                </c:pt>
                <c:pt idx="4199">
                  <c:v>3636.03</c:v>
                </c:pt>
                <c:pt idx="4200">
                  <c:v>3637.65</c:v>
                </c:pt>
                <c:pt idx="4201">
                  <c:v>3637.65</c:v>
                </c:pt>
                <c:pt idx="4202">
                  <c:v>3640.07</c:v>
                </c:pt>
                <c:pt idx="4203">
                  <c:v>3641.68</c:v>
                </c:pt>
                <c:pt idx="4204">
                  <c:v>3645.7</c:v>
                </c:pt>
                <c:pt idx="4205">
                  <c:v>3650.51</c:v>
                </c:pt>
                <c:pt idx="4206">
                  <c:v>3652.91</c:v>
                </c:pt>
                <c:pt idx="4207">
                  <c:v>3656.9</c:v>
                </c:pt>
                <c:pt idx="4208">
                  <c:v>3662.47</c:v>
                </c:pt>
                <c:pt idx="4209">
                  <c:v>3669.61</c:v>
                </c:pt>
                <c:pt idx="4210">
                  <c:v>3673.57</c:v>
                </c:pt>
                <c:pt idx="4211">
                  <c:v>3675.15</c:v>
                </c:pt>
                <c:pt idx="4212">
                  <c:v>3679.88</c:v>
                </c:pt>
                <c:pt idx="4213">
                  <c:v>3681.45</c:v>
                </c:pt>
                <c:pt idx="4214">
                  <c:v>3681.45</c:v>
                </c:pt>
                <c:pt idx="4215">
                  <c:v>3681.45</c:v>
                </c:pt>
                <c:pt idx="4216">
                  <c:v>3687.7</c:v>
                </c:pt>
                <c:pt idx="4217">
                  <c:v>3694.7</c:v>
                </c:pt>
                <c:pt idx="4218">
                  <c:v>3697.81</c:v>
                </c:pt>
                <c:pt idx="4219">
                  <c:v>3702.46</c:v>
                </c:pt>
                <c:pt idx="4220">
                  <c:v>3707.87</c:v>
                </c:pt>
                <c:pt idx="4221">
                  <c:v>3710.95</c:v>
                </c:pt>
                <c:pt idx="4222">
                  <c:v>3716.33</c:v>
                </c:pt>
                <c:pt idx="4223">
                  <c:v>3718.63</c:v>
                </c:pt>
                <c:pt idx="4224">
                  <c:v>3722.45</c:v>
                </c:pt>
                <c:pt idx="4225">
                  <c:v>3725.5</c:v>
                </c:pt>
                <c:pt idx="4226">
                  <c:v>3729.3</c:v>
                </c:pt>
                <c:pt idx="4227">
                  <c:v>3733.09</c:v>
                </c:pt>
                <c:pt idx="4228">
                  <c:v>3733.09</c:v>
                </c:pt>
                <c:pt idx="4229">
                  <c:v>3738.37</c:v>
                </c:pt>
                <c:pt idx="4230">
                  <c:v>3743.64</c:v>
                </c:pt>
                <c:pt idx="4231">
                  <c:v>3750.39</c:v>
                </c:pt>
                <c:pt idx="4232">
                  <c:v>3751.14</c:v>
                </c:pt>
                <c:pt idx="4233">
                  <c:v>3751.14</c:v>
                </c:pt>
                <c:pt idx="4234">
                  <c:v>3754.86</c:v>
                </c:pt>
                <c:pt idx="4235">
                  <c:v>3757.08</c:v>
                </c:pt>
                <c:pt idx="4236">
                  <c:v>3763</c:v>
                </c:pt>
                <c:pt idx="4237">
                  <c:v>3768.9</c:v>
                </c:pt>
                <c:pt idx="4238">
                  <c:v>3771.84</c:v>
                </c:pt>
                <c:pt idx="4239">
                  <c:v>3776.24</c:v>
                </c:pt>
                <c:pt idx="4240">
                  <c:v>3779.16</c:v>
                </c:pt>
                <c:pt idx="4241">
                  <c:v>3781.35</c:v>
                </c:pt>
                <c:pt idx="4242">
                  <c:v>3786.44</c:v>
                </c:pt>
                <c:pt idx="4243">
                  <c:v>3789.34</c:v>
                </c:pt>
                <c:pt idx="4244">
                  <c:v>3791.5</c:v>
                </c:pt>
                <c:pt idx="4245">
                  <c:v>3792.94</c:v>
                </c:pt>
                <c:pt idx="4246">
                  <c:v>3793.66</c:v>
                </c:pt>
                <c:pt idx="4247">
                  <c:v>3795.81</c:v>
                </c:pt>
                <c:pt idx="4248">
                  <c:v>3800.09</c:v>
                </c:pt>
                <c:pt idx="4249">
                  <c:v>3804.36</c:v>
                </c:pt>
                <c:pt idx="4250">
                  <c:v>3809.33</c:v>
                </c:pt>
                <c:pt idx="4251">
                  <c:v>3812.86</c:v>
                </c:pt>
                <c:pt idx="4252">
                  <c:v>3814.27</c:v>
                </c:pt>
                <c:pt idx="4253">
                  <c:v>3814.27</c:v>
                </c:pt>
                <c:pt idx="4254">
                  <c:v>3814.27</c:v>
                </c:pt>
                <c:pt idx="4255">
                  <c:v>3819.16</c:v>
                </c:pt>
                <c:pt idx="4256">
                  <c:v>3825.42</c:v>
                </c:pt>
                <c:pt idx="4257">
                  <c:v>3828.2</c:v>
                </c:pt>
                <c:pt idx="4258">
                  <c:v>3830.96</c:v>
                </c:pt>
                <c:pt idx="4259">
                  <c:v>3833.72</c:v>
                </c:pt>
                <c:pt idx="4260">
                  <c:v>3835.78</c:v>
                </c:pt>
                <c:pt idx="4261">
                  <c:v>3839.89</c:v>
                </c:pt>
                <c:pt idx="4262">
                  <c:v>3846.03</c:v>
                </c:pt>
                <c:pt idx="4263">
                  <c:v>3848.07</c:v>
                </c:pt>
                <c:pt idx="4264">
                  <c:v>3848.07</c:v>
                </c:pt>
                <c:pt idx="4265">
                  <c:v>3851.44</c:v>
                </c:pt>
                <c:pt idx="4266">
                  <c:v>3851.44</c:v>
                </c:pt>
                <c:pt idx="4267">
                  <c:v>3854.13</c:v>
                </c:pt>
                <c:pt idx="4268">
                  <c:v>3854.13</c:v>
                </c:pt>
                <c:pt idx="4269">
                  <c:v>3858.12</c:v>
                </c:pt>
                <c:pt idx="4270">
                  <c:v>3860.78</c:v>
                </c:pt>
                <c:pt idx="4271">
                  <c:v>3860.78</c:v>
                </c:pt>
                <c:pt idx="4272">
                  <c:v>3861.44</c:v>
                </c:pt>
                <c:pt idx="4273">
                  <c:v>3861.44</c:v>
                </c:pt>
                <c:pt idx="4274">
                  <c:v>3862.75</c:v>
                </c:pt>
                <c:pt idx="4275">
                  <c:v>3867.96</c:v>
                </c:pt>
                <c:pt idx="4276">
                  <c:v>3868.61</c:v>
                </c:pt>
                <c:pt idx="4277">
                  <c:v>3869.26</c:v>
                </c:pt>
                <c:pt idx="4278">
                  <c:v>3874.41</c:v>
                </c:pt>
                <c:pt idx="4279">
                  <c:v>3874.41</c:v>
                </c:pt>
                <c:pt idx="4280">
                  <c:v>3876.33</c:v>
                </c:pt>
                <c:pt idx="4281">
                  <c:v>3881.43</c:v>
                </c:pt>
                <c:pt idx="4282">
                  <c:v>3885.88</c:v>
                </c:pt>
                <c:pt idx="4283">
                  <c:v>3888.41</c:v>
                </c:pt>
                <c:pt idx="4284">
                  <c:v>3889.04</c:v>
                </c:pt>
                <c:pt idx="4285">
                  <c:v>3891.55</c:v>
                </c:pt>
                <c:pt idx="4286">
                  <c:v>3895.3</c:v>
                </c:pt>
                <c:pt idx="4287">
                  <c:v>3897.17</c:v>
                </c:pt>
                <c:pt idx="4288">
                  <c:v>3900.27</c:v>
                </c:pt>
                <c:pt idx="4289">
                  <c:v>3901.51</c:v>
                </c:pt>
                <c:pt idx="4290">
                  <c:v>3902.12</c:v>
                </c:pt>
                <c:pt idx="4291">
                  <c:v>3907.02</c:v>
                </c:pt>
                <c:pt idx="4292">
                  <c:v>3911.91</c:v>
                </c:pt>
                <c:pt idx="4293">
                  <c:v>3912.52</c:v>
                </c:pt>
                <c:pt idx="4294">
                  <c:v>3915.54</c:v>
                </c:pt>
                <c:pt idx="4295">
                  <c:v>3919.16</c:v>
                </c:pt>
                <c:pt idx="4296">
                  <c:v>3919.16</c:v>
                </c:pt>
                <c:pt idx="4297">
                  <c:v>3919.16</c:v>
                </c:pt>
                <c:pt idx="4298">
                  <c:v>3919.76</c:v>
                </c:pt>
                <c:pt idx="4299">
                  <c:v>3922.13</c:v>
                </c:pt>
                <c:pt idx="4300">
                  <c:v>3919.18</c:v>
                </c:pt>
                <c:pt idx="4301">
                  <c:v>3916.82</c:v>
                </c:pt>
                <c:pt idx="4302">
                  <c:v>3914.48</c:v>
                </c:pt>
                <c:pt idx="4303">
                  <c:v>3909.82</c:v>
                </c:pt>
                <c:pt idx="4304">
                  <c:v>3906.34</c:v>
                </c:pt>
                <c:pt idx="4305">
                  <c:v>3904.03</c:v>
                </c:pt>
                <c:pt idx="4306">
                  <c:v>3902.31</c:v>
                </c:pt>
                <c:pt idx="4307">
                  <c:v>3897.73</c:v>
                </c:pt>
                <c:pt idx="4308">
                  <c:v>3892.6</c:v>
                </c:pt>
                <c:pt idx="4309">
                  <c:v>3887.49</c:v>
                </c:pt>
                <c:pt idx="4310">
                  <c:v>3884.67</c:v>
                </c:pt>
                <c:pt idx="4311">
                  <c:v>3884.11</c:v>
                </c:pt>
                <c:pt idx="4312">
                  <c:v>3882.43</c:v>
                </c:pt>
                <c:pt idx="4313">
                  <c:v>3880.2</c:v>
                </c:pt>
                <c:pt idx="4314">
                  <c:v>3879.09</c:v>
                </c:pt>
                <c:pt idx="4315">
                  <c:v>3878.54</c:v>
                </c:pt>
                <c:pt idx="4316">
                  <c:v>3874.15</c:v>
                </c:pt>
                <c:pt idx="4317">
                  <c:v>3873.06</c:v>
                </c:pt>
                <c:pt idx="4318">
                  <c:v>3870.34</c:v>
                </c:pt>
                <c:pt idx="4319">
                  <c:v>3867.09</c:v>
                </c:pt>
                <c:pt idx="4320">
                  <c:v>3862.24</c:v>
                </c:pt>
                <c:pt idx="4321">
                  <c:v>3858.49</c:v>
                </c:pt>
                <c:pt idx="4322">
                  <c:v>3855.29</c:v>
                </c:pt>
                <c:pt idx="4323">
                  <c:v>3854.23</c:v>
                </c:pt>
                <c:pt idx="4324">
                  <c:v>3852.12</c:v>
                </c:pt>
                <c:pt idx="4325">
                  <c:v>3852.12</c:v>
                </c:pt>
                <c:pt idx="4326">
                  <c:v>3847.42</c:v>
                </c:pt>
                <c:pt idx="4327">
                  <c:v>3844.3</c:v>
                </c:pt>
                <c:pt idx="4328">
                  <c:v>3839.65</c:v>
                </c:pt>
                <c:pt idx="4329">
                  <c:v>3838.1</c:v>
                </c:pt>
                <c:pt idx="4330">
                  <c:v>3836.06</c:v>
                </c:pt>
                <c:pt idx="4331">
                  <c:v>3835.04</c:v>
                </c:pt>
                <c:pt idx="4332">
                  <c:v>3830.48</c:v>
                </c:pt>
                <c:pt idx="4333">
                  <c:v>3828.47</c:v>
                </c:pt>
                <c:pt idx="4334">
                  <c:v>3827.97</c:v>
                </c:pt>
                <c:pt idx="4335">
                  <c:v>3827.97</c:v>
                </c:pt>
                <c:pt idx="4336">
                  <c:v>3825.49</c:v>
                </c:pt>
                <c:pt idx="4337">
                  <c:v>3823.02</c:v>
                </c:pt>
                <c:pt idx="4338">
                  <c:v>3822.53</c:v>
                </c:pt>
                <c:pt idx="4339">
                  <c:v>3821.07</c:v>
                </c:pt>
                <c:pt idx="4340">
                  <c:v>3819.62</c:v>
                </c:pt>
                <c:pt idx="4341">
                  <c:v>3816.25</c:v>
                </c:pt>
                <c:pt idx="4342">
                  <c:v>3813.85</c:v>
                </c:pt>
                <c:pt idx="4343">
                  <c:v>3810.52</c:v>
                </c:pt>
                <c:pt idx="4344">
                  <c:v>3809.1</c:v>
                </c:pt>
                <c:pt idx="4345">
                  <c:v>3809.1</c:v>
                </c:pt>
                <c:pt idx="4346">
                  <c:v>3807.69</c:v>
                </c:pt>
                <c:pt idx="4347">
                  <c:v>3806.76</c:v>
                </c:pt>
                <c:pt idx="4348">
                  <c:v>3803.53</c:v>
                </c:pt>
                <c:pt idx="4349">
                  <c:v>3801.23</c:v>
                </c:pt>
                <c:pt idx="4350">
                  <c:v>3800.77</c:v>
                </c:pt>
                <c:pt idx="4351">
                  <c:v>3797.59</c:v>
                </c:pt>
                <c:pt idx="4352">
                  <c:v>3796.24</c:v>
                </c:pt>
                <c:pt idx="4353">
                  <c:v>3796.24</c:v>
                </c:pt>
                <c:pt idx="4354">
                  <c:v>3794.01</c:v>
                </c:pt>
                <c:pt idx="4355">
                  <c:v>3794.01</c:v>
                </c:pt>
                <c:pt idx="4356">
                  <c:v>3793.57</c:v>
                </c:pt>
                <c:pt idx="4357">
                  <c:v>3791.82</c:v>
                </c:pt>
                <c:pt idx="4358">
                  <c:v>3790.96</c:v>
                </c:pt>
                <c:pt idx="4359">
                  <c:v>3789.23</c:v>
                </c:pt>
                <c:pt idx="4360">
                  <c:v>3786.23</c:v>
                </c:pt>
                <c:pt idx="4361">
                  <c:v>3783.68</c:v>
                </c:pt>
                <c:pt idx="4362">
                  <c:v>3782.83</c:v>
                </c:pt>
                <c:pt idx="4363">
                  <c:v>3782.83</c:v>
                </c:pt>
                <c:pt idx="4364">
                  <c:v>3781.58</c:v>
                </c:pt>
                <c:pt idx="4365">
                  <c:v>3779.51</c:v>
                </c:pt>
                <c:pt idx="4366">
                  <c:v>3776.63</c:v>
                </c:pt>
                <c:pt idx="4367">
                  <c:v>3775.81</c:v>
                </c:pt>
                <c:pt idx="4368">
                  <c:v>3772.56</c:v>
                </c:pt>
                <c:pt idx="4369">
                  <c:v>3772.56</c:v>
                </c:pt>
                <c:pt idx="4370">
                  <c:v>3768.96</c:v>
                </c:pt>
                <c:pt idx="4371">
                  <c:v>3766.18</c:v>
                </c:pt>
                <c:pt idx="4372">
                  <c:v>3764.21</c:v>
                </c:pt>
                <c:pt idx="4373">
                  <c:v>3762.25</c:v>
                </c:pt>
                <c:pt idx="4374">
                  <c:v>3761.87</c:v>
                </c:pt>
                <c:pt idx="4375">
                  <c:v>3759.17</c:v>
                </c:pt>
                <c:pt idx="4376">
                  <c:v>3755.72</c:v>
                </c:pt>
                <c:pt idx="4377">
                  <c:v>3754.96</c:v>
                </c:pt>
                <c:pt idx="4378">
                  <c:v>3754.59</c:v>
                </c:pt>
                <c:pt idx="4379">
                  <c:v>3753.46</c:v>
                </c:pt>
                <c:pt idx="4380">
                  <c:v>3752.35</c:v>
                </c:pt>
                <c:pt idx="4381">
                  <c:v>3751.25</c:v>
                </c:pt>
                <c:pt idx="4382">
                  <c:v>3749.05</c:v>
                </c:pt>
                <c:pt idx="4383">
                  <c:v>3746.88</c:v>
                </c:pt>
                <c:pt idx="4384">
                  <c:v>3746.88</c:v>
                </c:pt>
                <c:pt idx="4385">
                  <c:v>3745.46</c:v>
                </c:pt>
                <c:pt idx="4386">
                  <c:v>3742.63</c:v>
                </c:pt>
                <c:pt idx="4387">
                  <c:v>3740.52</c:v>
                </c:pt>
                <c:pt idx="4388">
                  <c:v>3740.52</c:v>
                </c:pt>
                <c:pt idx="4389">
                  <c:v>3739.49</c:v>
                </c:pt>
                <c:pt idx="4390">
                  <c:v>3738.12</c:v>
                </c:pt>
                <c:pt idx="4391">
                  <c:v>3736.09</c:v>
                </c:pt>
                <c:pt idx="4392">
                  <c:v>3736.09</c:v>
                </c:pt>
                <c:pt idx="4393">
                  <c:v>3734.76</c:v>
                </c:pt>
                <c:pt idx="4394">
                  <c:v>3732.45</c:v>
                </c:pt>
                <c:pt idx="4395">
                  <c:v>3731.14</c:v>
                </c:pt>
                <c:pt idx="4396">
                  <c:v>3729.52</c:v>
                </c:pt>
                <c:pt idx="4397">
                  <c:v>3728.56</c:v>
                </c:pt>
                <c:pt idx="4398">
                  <c:v>3728.24</c:v>
                </c:pt>
                <c:pt idx="4399">
                  <c:v>3726.35</c:v>
                </c:pt>
                <c:pt idx="4400">
                  <c:v>3729.16</c:v>
                </c:pt>
                <c:pt idx="4401">
                  <c:v>3731.94</c:v>
                </c:pt>
                <c:pt idx="4402">
                  <c:v>3732.25</c:v>
                </c:pt>
                <c:pt idx="4403">
                  <c:v>3734.98</c:v>
                </c:pt>
                <c:pt idx="4404">
                  <c:v>3734.98</c:v>
                </c:pt>
                <c:pt idx="4405">
                  <c:v>3735.27</c:v>
                </c:pt>
                <c:pt idx="4406">
                  <c:v>3737.63</c:v>
                </c:pt>
                <c:pt idx="4407">
                  <c:v>3737.92</c:v>
                </c:pt>
                <c:pt idx="4408">
                  <c:v>3738.78</c:v>
                </c:pt>
                <c:pt idx="4409">
                  <c:v>3739.64</c:v>
                </c:pt>
                <c:pt idx="4410">
                  <c:v>3741.61</c:v>
                </c:pt>
                <c:pt idx="4411">
                  <c:v>3742.45</c:v>
                </c:pt>
                <c:pt idx="4412">
                  <c:v>3744.65</c:v>
                </c:pt>
                <c:pt idx="4413">
                  <c:v>3744.93</c:v>
                </c:pt>
                <c:pt idx="4414">
                  <c:v>3746.01</c:v>
                </c:pt>
                <c:pt idx="4415">
                  <c:v>3747.34</c:v>
                </c:pt>
                <c:pt idx="4416">
                  <c:v>3749.72</c:v>
                </c:pt>
                <c:pt idx="4417">
                  <c:v>3750.5</c:v>
                </c:pt>
                <c:pt idx="4418">
                  <c:v>3752.82</c:v>
                </c:pt>
                <c:pt idx="4419">
                  <c:v>3753.07</c:v>
                </c:pt>
                <c:pt idx="4420">
                  <c:v>3754.58</c:v>
                </c:pt>
                <c:pt idx="4421">
                  <c:v>3755.33</c:v>
                </c:pt>
                <c:pt idx="4422">
                  <c:v>3755.58</c:v>
                </c:pt>
                <c:pt idx="4423">
                  <c:v>3755.58</c:v>
                </c:pt>
                <c:pt idx="4424">
                  <c:v>3756.29</c:v>
                </c:pt>
                <c:pt idx="4425">
                  <c:v>3757.48</c:v>
                </c:pt>
                <c:pt idx="4426">
                  <c:v>3758.41</c:v>
                </c:pt>
                <c:pt idx="4427">
                  <c:v>3759.79</c:v>
                </c:pt>
                <c:pt idx="4428">
                  <c:v>3760.7</c:v>
                </c:pt>
                <c:pt idx="4429">
                  <c:v>3762.27</c:v>
                </c:pt>
                <c:pt idx="4430">
                  <c:v>3762.49</c:v>
                </c:pt>
                <c:pt idx="4431">
                  <c:v>3763.8</c:v>
                </c:pt>
                <c:pt idx="4432">
                  <c:v>3765.52</c:v>
                </c:pt>
                <c:pt idx="4433">
                  <c:v>3765.95</c:v>
                </c:pt>
                <c:pt idx="4434">
                  <c:v>3767.2</c:v>
                </c:pt>
                <c:pt idx="4435">
                  <c:v>3768.02</c:v>
                </c:pt>
                <c:pt idx="4436">
                  <c:v>3769.65</c:v>
                </c:pt>
                <c:pt idx="4437">
                  <c:v>3770.25</c:v>
                </c:pt>
                <c:pt idx="4438">
                  <c:v>3771.62</c:v>
                </c:pt>
                <c:pt idx="4439">
                  <c:v>3772.98</c:v>
                </c:pt>
                <c:pt idx="4440">
                  <c:v>3773.55</c:v>
                </c:pt>
                <c:pt idx="4441">
                  <c:v>3773.55</c:v>
                </c:pt>
                <c:pt idx="4442">
                  <c:v>3775.21</c:v>
                </c:pt>
                <c:pt idx="4443">
                  <c:v>3775.93</c:v>
                </c:pt>
                <c:pt idx="4444">
                  <c:v>3776.29</c:v>
                </c:pt>
                <c:pt idx="4445">
                  <c:v>3776.64</c:v>
                </c:pt>
                <c:pt idx="4446">
                  <c:v>3777.5</c:v>
                </c:pt>
                <c:pt idx="4447">
                  <c:v>3777.84</c:v>
                </c:pt>
                <c:pt idx="4448">
                  <c:v>3778.83</c:v>
                </c:pt>
                <c:pt idx="4449">
                  <c:v>3778.99</c:v>
                </c:pt>
                <c:pt idx="4450">
                  <c:v>3779.79</c:v>
                </c:pt>
                <c:pt idx="4451">
                  <c:v>3780.42</c:v>
                </c:pt>
                <c:pt idx="4452">
                  <c:v>3780.57</c:v>
                </c:pt>
                <c:pt idx="4453">
                  <c:v>3781.92</c:v>
                </c:pt>
                <c:pt idx="4454">
                  <c:v>3781.92</c:v>
                </c:pt>
                <c:pt idx="4455">
                  <c:v>3782.64</c:v>
                </c:pt>
                <c:pt idx="4456">
                  <c:v>3782.64</c:v>
                </c:pt>
                <c:pt idx="4457">
                  <c:v>3783.47</c:v>
                </c:pt>
                <c:pt idx="4458">
                  <c:v>3784.01</c:v>
                </c:pt>
                <c:pt idx="4459">
                  <c:v>3784.8</c:v>
                </c:pt>
                <c:pt idx="4460">
                  <c:v>3785.44</c:v>
                </c:pt>
                <c:pt idx="4461">
                  <c:v>3786.32</c:v>
                </c:pt>
                <c:pt idx="4462">
                  <c:v>3787.05</c:v>
                </c:pt>
                <c:pt idx="4463">
                  <c:v>3787.17</c:v>
                </c:pt>
                <c:pt idx="4464">
                  <c:v>3788.1</c:v>
                </c:pt>
                <c:pt idx="4465">
                  <c:v>3788.89</c:v>
                </c:pt>
                <c:pt idx="4466">
                  <c:v>3789.54</c:v>
                </c:pt>
                <c:pt idx="4467">
                  <c:v>3790.4</c:v>
                </c:pt>
                <c:pt idx="4468">
                  <c:v>3791.12</c:v>
                </c:pt>
                <c:pt idx="4469">
                  <c:v>3791.52</c:v>
                </c:pt>
                <c:pt idx="4470">
                  <c:v>3792.3</c:v>
                </c:pt>
                <c:pt idx="4471">
                  <c:v>3792.39</c:v>
                </c:pt>
                <c:pt idx="4472">
                  <c:v>3792.94</c:v>
                </c:pt>
                <c:pt idx="4473">
                  <c:v>3793.64</c:v>
                </c:pt>
                <c:pt idx="4474">
                  <c:v>3793.9</c:v>
                </c:pt>
                <c:pt idx="4475">
                  <c:v>3794.39</c:v>
                </c:pt>
                <c:pt idx="4476">
                  <c:v>3795.09</c:v>
                </c:pt>
                <c:pt idx="4477">
                  <c:v>3795.77</c:v>
                </c:pt>
                <c:pt idx="4478">
                  <c:v>3795.99</c:v>
                </c:pt>
                <c:pt idx="4479">
                  <c:v>3796.06</c:v>
                </c:pt>
                <c:pt idx="4480">
                  <c:v>3796.39</c:v>
                </c:pt>
                <c:pt idx="4481">
                  <c:v>3796.76</c:v>
                </c:pt>
                <c:pt idx="4482">
                  <c:v>3797.06</c:v>
                </c:pt>
                <c:pt idx="4483">
                  <c:v>3797.57</c:v>
                </c:pt>
                <c:pt idx="4484">
                  <c:v>3797.89</c:v>
                </c:pt>
                <c:pt idx="4485">
                  <c:v>3798.09</c:v>
                </c:pt>
                <c:pt idx="4486">
                  <c:v>3798.47</c:v>
                </c:pt>
                <c:pt idx="4487">
                  <c:v>3798.86</c:v>
                </c:pt>
                <c:pt idx="4488">
                  <c:v>3799.11</c:v>
                </c:pt>
                <c:pt idx="4489">
                  <c:v>3799.45</c:v>
                </c:pt>
                <c:pt idx="4490">
                  <c:v>3799.45</c:v>
                </c:pt>
                <c:pt idx="4491">
                  <c:v>3799.67</c:v>
                </c:pt>
                <c:pt idx="4492">
                  <c:v>3799.78</c:v>
                </c:pt>
                <c:pt idx="4493">
                  <c:v>3799.98</c:v>
                </c:pt>
                <c:pt idx="4494">
                  <c:v>3800.14</c:v>
                </c:pt>
                <c:pt idx="4495">
                  <c:v>3800.29</c:v>
                </c:pt>
                <c:pt idx="4496">
                  <c:v>3800.41</c:v>
                </c:pt>
                <c:pt idx="4497">
                  <c:v>3800.53</c:v>
                </c:pt>
                <c:pt idx="4498">
                  <c:v>3800.61</c:v>
                </c:pt>
                <c:pt idx="4499">
                  <c:v>3800.62</c:v>
                </c:pt>
                <c:pt idx="4500">
                  <c:v>3800.63</c:v>
                </c:pt>
                <c:pt idx="4501">
                  <c:v>3800.63</c:v>
                </c:pt>
                <c:pt idx="4502">
                  <c:v>3800.62</c:v>
                </c:pt>
                <c:pt idx="4503">
                  <c:v>3800.61</c:v>
                </c:pt>
                <c:pt idx="4504">
                  <c:v>3800.56</c:v>
                </c:pt>
                <c:pt idx="4505">
                  <c:v>3800.52</c:v>
                </c:pt>
                <c:pt idx="4506">
                  <c:v>3800.38</c:v>
                </c:pt>
                <c:pt idx="4507">
                  <c:v>3800.25</c:v>
                </c:pt>
                <c:pt idx="4508">
                  <c:v>3800.14</c:v>
                </c:pt>
                <c:pt idx="4509">
                  <c:v>3800.04</c:v>
                </c:pt>
                <c:pt idx="4510">
                  <c:v>3800.04</c:v>
                </c:pt>
                <c:pt idx="4511">
                  <c:v>3799.79</c:v>
                </c:pt>
                <c:pt idx="4512">
                  <c:v>3799.75</c:v>
                </c:pt>
                <c:pt idx="4513">
                  <c:v>3799.45</c:v>
                </c:pt>
                <c:pt idx="4514">
                  <c:v>3799.33</c:v>
                </c:pt>
                <c:pt idx="4515">
                  <c:v>3799.33</c:v>
                </c:pt>
                <c:pt idx="4516">
                  <c:v>3799.14</c:v>
                </c:pt>
                <c:pt idx="4517">
                  <c:v>3798.74</c:v>
                </c:pt>
                <c:pt idx="4518">
                  <c:v>3798.63</c:v>
                </c:pt>
                <c:pt idx="4519">
                  <c:v>3798.46</c:v>
                </c:pt>
                <c:pt idx="4520">
                  <c:v>3798.16</c:v>
                </c:pt>
                <c:pt idx="4521">
                  <c:v>3798.04</c:v>
                </c:pt>
                <c:pt idx="4522">
                  <c:v>3797.71</c:v>
                </c:pt>
                <c:pt idx="4523">
                  <c:v>3797.09</c:v>
                </c:pt>
                <c:pt idx="4524">
                  <c:v>3797.02</c:v>
                </c:pt>
                <c:pt idx="4525">
                  <c:v>3796.64</c:v>
                </c:pt>
                <c:pt idx="4526">
                  <c:v>3796.56</c:v>
                </c:pt>
                <c:pt idx="4527">
                  <c:v>3795.91</c:v>
                </c:pt>
                <c:pt idx="4528">
                  <c:v>3795.65</c:v>
                </c:pt>
                <c:pt idx="4529">
                  <c:v>3794.95</c:v>
                </c:pt>
                <c:pt idx="4530">
                  <c:v>3794.4</c:v>
                </c:pt>
                <c:pt idx="4531">
                  <c:v>3794.12</c:v>
                </c:pt>
                <c:pt idx="4532">
                  <c:v>3793.34</c:v>
                </c:pt>
                <c:pt idx="4533">
                  <c:v>3792.54</c:v>
                </c:pt>
                <c:pt idx="4534">
                  <c:v>3791.61</c:v>
                </c:pt>
                <c:pt idx="4535">
                  <c:v>3791.4</c:v>
                </c:pt>
                <c:pt idx="4536">
                  <c:v>3791.4</c:v>
                </c:pt>
                <c:pt idx="4537">
                  <c:v>3790.95</c:v>
                </c:pt>
                <c:pt idx="4538">
                  <c:v>3790.37</c:v>
                </c:pt>
                <c:pt idx="4539">
                  <c:v>3789.65</c:v>
                </c:pt>
                <c:pt idx="4540">
                  <c:v>3788.92</c:v>
                </c:pt>
                <c:pt idx="4541">
                  <c:v>3788.79</c:v>
                </c:pt>
                <c:pt idx="4542">
                  <c:v>3788.79</c:v>
                </c:pt>
                <c:pt idx="4543">
                  <c:v>3788.79</c:v>
                </c:pt>
                <c:pt idx="4544">
                  <c:v>3787.71</c:v>
                </c:pt>
                <c:pt idx="4545">
                  <c:v>3786.75</c:v>
                </c:pt>
                <c:pt idx="4546">
                  <c:v>3786.75</c:v>
                </c:pt>
                <c:pt idx="4547">
                  <c:v>3786.03</c:v>
                </c:pt>
                <c:pt idx="4548">
                  <c:v>3784.85</c:v>
                </c:pt>
                <c:pt idx="4549">
                  <c:v>3784.85</c:v>
                </c:pt>
                <c:pt idx="4550">
                  <c:v>3784.55</c:v>
                </c:pt>
                <c:pt idx="4551">
                  <c:v>3783.45</c:v>
                </c:pt>
                <c:pt idx="4552">
                  <c:v>3783.29</c:v>
                </c:pt>
                <c:pt idx="4553">
                  <c:v>3782.97</c:v>
                </c:pt>
                <c:pt idx="4554">
                  <c:v>3782.64</c:v>
                </c:pt>
                <c:pt idx="4555">
                  <c:v>3782.64</c:v>
                </c:pt>
                <c:pt idx="4556">
                  <c:v>3782.12</c:v>
                </c:pt>
                <c:pt idx="4557">
                  <c:v>3781.59</c:v>
                </c:pt>
                <c:pt idx="4558">
                  <c:v>3780.17</c:v>
                </c:pt>
                <c:pt idx="4559">
                  <c:v>3779.44</c:v>
                </c:pt>
                <c:pt idx="4560">
                  <c:v>3777.79</c:v>
                </c:pt>
                <c:pt idx="4561">
                  <c:v>3777.79</c:v>
                </c:pt>
                <c:pt idx="4562">
                  <c:v>3776.45</c:v>
                </c:pt>
                <c:pt idx="4563">
                  <c:v>3775.29</c:v>
                </c:pt>
                <c:pt idx="4564">
                  <c:v>3773.52</c:v>
                </c:pt>
                <c:pt idx="4565">
                  <c:v>3772.32</c:v>
                </c:pt>
                <c:pt idx="4566">
                  <c:v>3771.31</c:v>
                </c:pt>
                <c:pt idx="4567">
                  <c:v>3771.31</c:v>
                </c:pt>
                <c:pt idx="4568">
                  <c:v>3770.26</c:v>
                </c:pt>
                <c:pt idx="4569">
                  <c:v>3768.36</c:v>
                </c:pt>
                <c:pt idx="4570">
                  <c:v>3768.36</c:v>
                </c:pt>
                <c:pt idx="4571">
                  <c:v>3767.27</c:v>
                </c:pt>
                <c:pt idx="4572">
                  <c:v>3765.28</c:v>
                </c:pt>
                <c:pt idx="4573">
                  <c:v>3763.48</c:v>
                </c:pt>
                <c:pt idx="4574">
                  <c:v>3762.34</c:v>
                </c:pt>
                <c:pt idx="4575">
                  <c:v>3762.34</c:v>
                </c:pt>
                <c:pt idx="4576">
                  <c:v>3761.41</c:v>
                </c:pt>
                <c:pt idx="4577">
                  <c:v>3760.94</c:v>
                </c:pt>
                <c:pt idx="4578">
                  <c:v>3759.98</c:v>
                </c:pt>
                <c:pt idx="4579">
                  <c:v>3757.8</c:v>
                </c:pt>
                <c:pt idx="4580">
                  <c:v>3756.81</c:v>
                </c:pt>
                <c:pt idx="4581">
                  <c:v>3754.82</c:v>
                </c:pt>
                <c:pt idx="4582">
                  <c:v>3753.06</c:v>
                </c:pt>
                <c:pt idx="4583">
                  <c:v>3751.02</c:v>
                </c:pt>
                <c:pt idx="4584">
                  <c:v>3749.48</c:v>
                </c:pt>
                <c:pt idx="4585">
                  <c:v>3747.39</c:v>
                </c:pt>
                <c:pt idx="4586">
                  <c:v>3745.02</c:v>
                </c:pt>
                <c:pt idx="4587">
                  <c:v>3745.02</c:v>
                </c:pt>
                <c:pt idx="4588">
                  <c:v>3744.75</c:v>
                </c:pt>
                <c:pt idx="4589">
                  <c:v>3742.29</c:v>
                </c:pt>
                <c:pt idx="4590">
                  <c:v>3742.29</c:v>
                </c:pt>
                <c:pt idx="4591">
                  <c:v>3742.01</c:v>
                </c:pt>
                <c:pt idx="4592">
                  <c:v>3740.88</c:v>
                </c:pt>
                <c:pt idx="4593">
                  <c:v>3738.89</c:v>
                </c:pt>
                <c:pt idx="4594">
                  <c:v>3736.29</c:v>
                </c:pt>
                <c:pt idx="4595">
                  <c:v>3733.67</c:v>
                </c:pt>
                <c:pt idx="4596">
                  <c:v>3731.91</c:v>
                </c:pt>
                <c:pt idx="4597">
                  <c:v>3731.61</c:v>
                </c:pt>
                <c:pt idx="4598">
                  <c:v>3729.21</c:v>
                </c:pt>
                <c:pt idx="4599">
                  <c:v>3729.21</c:v>
                </c:pt>
                <c:pt idx="4600">
                  <c:v>3727.07</c:v>
                </c:pt>
                <c:pt idx="4601">
                  <c:v>3724.29</c:v>
                </c:pt>
                <c:pt idx="4602">
                  <c:v>3721.48</c:v>
                </c:pt>
                <c:pt idx="4603">
                  <c:v>3721.17</c:v>
                </c:pt>
                <c:pt idx="4604">
                  <c:v>3719.58</c:v>
                </c:pt>
                <c:pt idx="4605">
                  <c:v>3717.33</c:v>
                </c:pt>
                <c:pt idx="4606">
                  <c:v>3716.68</c:v>
                </c:pt>
                <c:pt idx="4607">
                  <c:v>3716.03</c:v>
                </c:pt>
                <c:pt idx="4608">
                  <c:v>3715.7</c:v>
                </c:pt>
                <c:pt idx="4609">
                  <c:v>3713.37</c:v>
                </c:pt>
                <c:pt idx="4610">
                  <c:v>3713.03</c:v>
                </c:pt>
                <c:pt idx="4611">
                  <c:v>3710.66</c:v>
                </c:pt>
                <c:pt idx="4612">
                  <c:v>3708.95</c:v>
                </c:pt>
                <c:pt idx="4613">
                  <c:v>3708.26</c:v>
                </c:pt>
                <c:pt idx="4614">
                  <c:v>3705.48</c:v>
                </c:pt>
                <c:pt idx="4615">
                  <c:v>3703.38</c:v>
                </c:pt>
                <c:pt idx="4616">
                  <c:v>3702.67</c:v>
                </c:pt>
                <c:pt idx="4617">
                  <c:v>3701.96</c:v>
                </c:pt>
                <c:pt idx="4618">
                  <c:v>3700.52</c:v>
                </c:pt>
                <c:pt idx="4619">
                  <c:v>3699.44</c:v>
                </c:pt>
                <c:pt idx="4620">
                  <c:v>3699.44</c:v>
                </c:pt>
                <c:pt idx="4621">
                  <c:v>3696.12</c:v>
                </c:pt>
                <c:pt idx="4622">
                  <c:v>3693.53</c:v>
                </c:pt>
                <c:pt idx="4623">
                  <c:v>3692.4</c:v>
                </c:pt>
                <c:pt idx="4624">
                  <c:v>3690.9</c:v>
                </c:pt>
                <c:pt idx="4625">
                  <c:v>3688.62</c:v>
                </c:pt>
                <c:pt idx="4626">
                  <c:v>3687.85</c:v>
                </c:pt>
                <c:pt idx="4627">
                  <c:v>3686.31</c:v>
                </c:pt>
                <c:pt idx="4628">
                  <c:v>3683.2</c:v>
                </c:pt>
                <c:pt idx="4629">
                  <c:v>3680.85</c:v>
                </c:pt>
                <c:pt idx="4630">
                  <c:v>3680.46</c:v>
                </c:pt>
                <c:pt idx="4631">
                  <c:v>3676.89</c:v>
                </c:pt>
                <c:pt idx="4632">
                  <c:v>3676.89</c:v>
                </c:pt>
                <c:pt idx="4633">
                  <c:v>3674.47</c:v>
                </c:pt>
                <c:pt idx="4634">
                  <c:v>3670.82</c:v>
                </c:pt>
                <c:pt idx="4635">
                  <c:v>3667.14</c:v>
                </c:pt>
                <c:pt idx="4636">
                  <c:v>3666.73</c:v>
                </c:pt>
                <c:pt idx="4637">
                  <c:v>3664.66</c:v>
                </c:pt>
                <c:pt idx="4638">
                  <c:v>3664.66</c:v>
                </c:pt>
                <c:pt idx="4639">
                  <c:v>3661.29</c:v>
                </c:pt>
                <c:pt idx="4640">
                  <c:v>3657.91</c:v>
                </c:pt>
                <c:pt idx="4641">
                  <c:v>3654.93</c:v>
                </c:pt>
                <c:pt idx="4642">
                  <c:v>3653.64</c:v>
                </c:pt>
                <c:pt idx="4643">
                  <c:v>3653.64</c:v>
                </c:pt>
                <c:pt idx="4644">
                  <c:v>3653.64</c:v>
                </c:pt>
                <c:pt idx="4645">
                  <c:v>3650.58</c:v>
                </c:pt>
                <c:pt idx="4646">
                  <c:v>3647.07</c:v>
                </c:pt>
                <c:pt idx="4647">
                  <c:v>3644.85</c:v>
                </c:pt>
                <c:pt idx="4648">
                  <c:v>3644.85</c:v>
                </c:pt>
                <c:pt idx="4649">
                  <c:v>3643.95</c:v>
                </c:pt>
                <c:pt idx="4650">
                  <c:v>3641.25</c:v>
                </c:pt>
                <c:pt idx="4651">
                  <c:v>3637.16</c:v>
                </c:pt>
                <c:pt idx="4652">
                  <c:v>3633.51</c:v>
                </c:pt>
                <c:pt idx="4653">
                  <c:v>3630.29</c:v>
                </c:pt>
                <c:pt idx="4654">
                  <c:v>3629.37</c:v>
                </c:pt>
                <c:pt idx="4655">
                  <c:v>3627.97</c:v>
                </c:pt>
                <c:pt idx="4656">
                  <c:v>3626.1</c:v>
                </c:pt>
                <c:pt idx="4657">
                  <c:v>3622.33</c:v>
                </c:pt>
                <c:pt idx="4658">
                  <c:v>3619.49</c:v>
                </c:pt>
                <c:pt idx="4659">
                  <c:v>3619.49</c:v>
                </c:pt>
                <c:pt idx="4660">
                  <c:v>3619.01</c:v>
                </c:pt>
                <c:pt idx="4661">
                  <c:v>3617.57</c:v>
                </c:pt>
                <c:pt idx="4662">
                  <c:v>3613.69</c:v>
                </c:pt>
                <c:pt idx="4663">
                  <c:v>3612.72</c:v>
                </c:pt>
                <c:pt idx="4664">
                  <c:v>3609.29</c:v>
                </c:pt>
                <c:pt idx="4665">
                  <c:v>3607.81</c:v>
                </c:pt>
                <c:pt idx="4666">
                  <c:v>3606.32</c:v>
                </c:pt>
                <c:pt idx="4667">
                  <c:v>3603.33</c:v>
                </c:pt>
                <c:pt idx="4668">
                  <c:v>3598.83</c:v>
                </c:pt>
                <c:pt idx="4669">
                  <c:v>3598.32</c:v>
                </c:pt>
                <c:pt idx="4670">
                  <c:v>3594.27</c:v>
                </c:pt>
                <c:pt idx="4671">
                  <c:v>3593.76</c:v>
                </c:pt>
                <c:pt idx="4672">
                  <c:v>3591.2</c:v>
                </c:pt>
                <c:pt idx="4673">
                  <c:v>3587.09</c:v>
                </c:pt>
                <c:pt idx="4674">
                  <c:v>3586.05</c:v>
                </c:pt>
                <c:pt idx="4675">
                  <c:v>3585.53</c:v>
                </c:pt>
                <c:pt idx="4676">
                  <c:v>3585.01</c:v>
                </c:pt>
                <c:pt idx="4677">
                  <c:v>3581.86</c:v>
                </c:pt>
                <c:pt idx="4678">
                  <c:v>3578.17</c:v>
                </c:pt>
                <c:pt idx="4679">
                  <c:v>3578.17</c:v>
                </c:pt>
                <c:pt idx="4680">
                  <c:v>3576.57</c:v>
                </c:pt>
                <c:pt idx="4681">
                  <c:v>3576.03</c:v>
                </c:pt>
                <c:pt idx="4682">
                  <c:v>3574.95</c:v>
                </c:pt>
                <c:pt idx="4683">
                  <c:v>3574.95</c:v>
                </c:pt>
                <c:pt idx="4684">
                  <c:v>3573.87</c:v>
                </c:pt>
                <c:pt idx="4685">
                  <c:v>3570.59</c:v>
                </c:pt>
                <c:pt idx="4686">
                  <c:v>3570.59</c:v>
                </c:pt>
                <c:pt idx="4687">
                  <c:v>3566.17</c:v>
                </c:pt>
                <c:pt idx="4688">
                  <c:v>3561.19</c:v>
                </c:pt>
                <c:pt idx="4689">
                  <c:v>3558.4</c:v>
                </c:pt>
                <c:pt idx="4690">
                  <c:v>3557.84</c:v>
                </c:pt>
                <c:pt idx="4691">
                  <c:v>3553.91</c:v>
                </c:pt>
                <c:pt idx="4692">
                  <c:v>3550.52</c:v>
                </c:pt>
                <c:pt idx="4693">
                  <c:v>3547.68</c:v>
                </c:pt>
                <c:pt idx="4694">
                  <c:v>3544.83</c:v>
                </c:pt>
                <c:pt idx="4695">
                  <c:v>3540.83</c:v>
                </c:pt>
                <c:pt idx="4696">
                  <c:v>3535.65</c:v>
                </c:pt>
                <c:pt idx="4697">
                  <c:v>3531.03</c:v>
                </c:pt>
                <c:pt idx="4698">
                  <c:v>3529.87</c:v>
                </c:pt>
                <c:pt idx="4699">
                  <c:v>3525.79</c:v>
                </c:pt>
                <c:pt idx="4700">
                  <c:v>3520.52</c:v>
                </c:pt>
                <c:pt idx="4701">
                  <c:v>3517</c:v>
                </c:pt>
                <c:pt idx="4702">
                  <c:v>3515.23</c:v>
                </c:pt>
                <c:pt idx="4703">
                  <c:v>3512.86</c:v>
                </c:pt>
                <c:pt idx="4704">
                  <c:v>3508.09</c:v>
                </c:pt>
                <c:pt idx="4705">
                  <c:v>3504.51</c:v>
                </c:pt>
                <c:pt idx="4706">
                  <c:v>3503.3</c:v>
                </c:pt>
                <c:pt idx="4707">
                  <c:v>3501.5</c:v>
                </c:pt>
                <c:pt idx="4708">
                  <c:v>3496.05</c:v>
                </c:pt>
                <c:pt idx="4709">
                  <c:v>3491.79</c:v>
                </c:pt>
                <c:pt idx="4710">
                  <c:v>3489.96</c:v>
                </c:pt>
                <c:pt idx="4711">
                  <c:v>3489.96</c:v>
                </c:pt>
                <c:pt idx="4712">
                  <c:v>3486.27</c:v>
                </c:pt>
                <c:pt idx="4713">
                  <c:v>3484.41</c:v>
                </c:pt>
                <c:pt idx="4714">
                  <c:v>3481.93</c:v>
                </c:pt>
                <c:pt idx="4715">
                  <c:v>3480.06</c:v>
                </c:pt>
                <c:pt idx="4716">
                  <c:v>3480.06</c:v>
                </c:pt>
                <c:pt idx="4717">
                  <c:v>3480.06</c:v>
                </c:pt>
                <c:pt idx="4718">
                  <c:v>3480.06</c:v>
                </c:pt>
                <c:pt idx="4719">
                  <c:v>3475</c:v>
                </c:pt>
                <c:pt idx="4720">
                  <c:v>3475</c:v>
                </c:pt>
                <c:pt idx="4721">
                  <c:v>3469.27</c:v>
                </c:pt>
                <c:pt idx="4722">
                  <c:v>3466.07</c:v>
                </c:pt>
                <c:pt idx="4723">
                  <c:v>3463.5</c:v>
                </c:pt>
                <c:pt idx="4724">
                  <c:v>3462.21</c:v>
                </c:pt>
                <c:pt idx="4725">
                  <c:v>3458.33</c:v>
                </c:pt>
                <c:pt idx="4726">
                  <c:v>3458.33</c:v>
                </c:pt>
                <c:pt idx="4727">
                  <c:v>3458.33</c:v>
                </c:pt>
                <c:pt idx="4728">
                  <c:v>3456.36</c:v>
                </c:pt>
                <c:pt idx="4729">
                  <c:v>3451.11</c:v>
                </c:pt>
                <c:pt idx="4730">
                  <c:v>3447.82</c:v>
                </c:pt>
                <c:pt idx="4731">
                  <c:v>3446.49</c:v>
                </c:pt>
                <c:pt idx="4732">
                  <c:v>3443.18</c:v>
                </c:pt>
                <c:pt idx="4733">
                  <c:v>3443.18</c:v>
                </c:pt>
                <c:pt idx="4734">
                  <c:v>3439.83</c:v>
                </c:pt>
                <c:pt idx="4735">
                  <c:v>3437.15</c:v>
                </c:pt>
                <c:pt idx="4736">
                  <c:v>3431.77</c:v>
                </c:pt>
                <c:pt idx="4737">
                  <c:v>3425.69</c:v>
                </c:pt>
                <c:pt idx="4738">
                  <c:v>3419.59</c:v>
                </c:pt>
                <c:pt idx="4739">
                  <c:v>3417.55</c:v>
                </c:pt>
                <c:pt idx="4740">
                  <c:v>3416.19</c:v>
                </c:pt>
                <c:pt idx="4741">
                  <c:v>3416.19</c:v>
                </c:pt>
                <c:pt idx="4742">
                  <c:v>3411.38</c:v>
                </c:pt>
                <c:pt idx="4743">
                  <c:v>3407.24</c:v>
                </c:pt>
                <c:pt idx="4744">
                  <c:v>3403.79</c:v>
                </c:pt>
                <c:pt idx="4745">
                  <c:v>3398.93</c:v>
                </c:pt>
                <c:pt idx="4746">
                  <c:v>3394.76</c:v>
                </c:pt>
                <c:pt idx="4747">
                  <c:v>3389.87</c:v>
                </c:pt>
                <c:pt idx="4748">
                  <c:v>3383.56</c:v>
                </c:pt>
                <c:pt idx="4749">
                  <c:v>3382.86</c:v>
                </c:pt>
                <c:pt idx="4750">
                  <c:v>3379.34</c:v>
                </c:pt>
                <c:pt idx="4751">
                  <c:v>3377.92</c:v>
                </c:pt>
                <c:pt idx="4752">
                  <c:v>3377.21</c:v>
                </c:pt>
                <c:pt idx="4753">
                  <c:v>3370.81</c:v>
                </c:pt>
                <c:pt idx="4754">
                  <c:v>3364.39</c:v>
                </c:pt>
                <c:pt idx="4755">
                  <c:v>3360.09</c:v>
                </c:pt>
                <c:pt idx="4756">
                  <c:v>3355.78</c:v>
                </c:pt>
                <c:pt idx="4757">
                  <c:v>3352.9</c:v>
                </c:pt>
                <c:pt idx="4758">
                  <c:v>3348.57</c:v>
                </c:pt>
                <c:pt idx="4759">
                  <c:v>3348.57</c:v>
                </c:pt>
                <c:pt idx="4760">
                  <c:v>3347.11</c:v>
                </c:pt>
                <c:pt idx="4761">
                  <c:v>3342.01</c:v>
                </c:pt>
                <c:pt idx="4762">
                  <c:v>3335.43</c:v>
                </c:pt>
                <c:pt idx="4763">
                  <c:v>3330.3</c:v>
                </c:pt>
                <c:pt idx="4764">
                  <c:v>3326.62</c:v>
                </c:pt>
                <c:pt idx="4765">
                  <c:v>3320.72</c:v>
                </c:pt>
                <c:pt idx="4766">
                  <c:v>3314.06</c:v>
                </c:pt>
                <c:pt idx="4767">
                  <c:v>3314.06</c:v>
                </c:pt>
                <c:pt idx="4768">
                  <c:v>3308.11</c:v>
                </c:pt>
                <c:pt idx="4769">
                  <c:v>3305.13</c:v>
                </c:pt>
                <c:pt idx="4770">
                  <c:v>3303.63</c:v>
                </c:pt>
                <c:pt idx="4771">
                  <c:v>3298.38</c:v>
                </c:pt>
                <c:pt idx="4772">
                  <c:v>3297.63</c:v>
                </c:pt>
                <c:pt idx="4773">
                  <c:v>3290.84</c:v>
                </c:pt>
                <c:pt idx="4774">
                  <c:v>3287.06</c:v>
                </c:pt>
                <c:pt idx="4775">
                  <c:v>3281.75</c:v>
                </c:pt>
                <c:pt idx="4776">
                  <c:v>3281.75</c:v>
                </c:pt>
                <c:pt idx="4777">
                  <c:v>3281.75</c:v>
                </c:pt>
                <c:pt idx="4778">
                  <c:v>3276.4</c:v>
                </c:pt>
                <c:pt idx="4779">
                  <c:v>3271.03</c:v>
                </c:pt>
                <c:pt idx="4780">
                  <c:v>3268.73</c:v>
                </c:pt>
                <c:pt idx="4781">
                  <c:v>3267.96</c:v>
                </c:pt>
                <c:pt idx="4782">
                  <c:v>3267.19</c:v>
                </c:pt>
                <c:pt idx="4783">
                  <c:v>3266.41</c:v>
                </c:pt>
                <c:pt idx="4784">
                  <c:v>3260.2</c:v>
                </c:pt>
                <c:pt idx="4785">
                  <c:v>3254.75</c:v>
                </c:pt>
                <c:pt idx="4786">
                  <c:v>3254.75</c:v>
                </c:pt>
                <c:pt idx="4787">
                  <c:v>3249.27</c:v>
                </c:pt>
                <c:pt idx="4788">
                  <c:v>3245.35</c:v>
                </c:pt>
                <c:pt idx="4789">
                  <c:v>3239.85</c:v>
                </c:pt>
                <c:pt idx="4790">
                  <c:v>3237.48</c:v>
                </c:pt>
                <c:pt idx="4791">
                  <c:v>3237.48</c:v>
                </c:pt>
                <c:pt idx="4792">
                  <c:v>3236.69</c:v>
                </c:pt>
                <c:pt idx="4793">
                  <c:v>3235.1</c:v>
                </c:pt>
                <c:pt idx="4794">
                  <c:v>3231.12</c:v>
                </c:pt>
                <c:pt idx="4795">
                  <c:v>3224.74</c:v>
                </c:pt>
                <c:pt idx="4796">
                  <c:v>3224.74</c:v>
                </c:pt>
                <c:pt idx="4797">
                  <c:v>3218.33</c:v>
                </c:pt>
                <c:pt idx="4798">
                  <c:v>3218.33</c:v>
                </c:pt>
                <c:pt idx="4799">
                  <c:v>3212.69</c:v>
                </c:pt>
                <c:pt idx="4800">
                  <c:v>3207.04</c:v>
                </c:pt>
                <c:pt idx="4801">
                  <c:v>3200.57</c:v>
                </c:pt>
                <c:pt idx="4802">
                  <c:v>3194.08</c:v>
                </c:pt>
                <c:pt idx="4803">
                  <c:v>3190.83</c:v>
                </c:pt>
                <c:pt idx="4804">
                  <c:v>3187.57</c:v>
                </c:pt>
                <c:pt idx="4805">
                  <c:v>3182.68</c:v>
                </c:pt>
                <c:pt idx="4806">
                  <c:v>3180.22</c:v>
                </c:pt>
                <c:pt idx="4807">
                  <c:v>3175.3</c:v>
                </c:pt>
                <c:pt idx="4808">
                  <c:v>3171.19</c:v>
                </c:pt>
                <c:pt idx="4809">
                  <c:v>3163.78</c:v>
                </c:pt>
                <c:pt idx="4810">
                  <c:v>3159.65</c:v>
                </c:pt>
                <c:pt idx="4811">
                  <c:v>3159.65</c:v>
                </c:pt>
                <c:pt idx="4812">
                  <c:v>3153.02</c:v>
                </c:pt>
                <c:pt idx="4813">
                  <c:v>3152.19</c:v>
                </c:pt>
                <c:pt idx="4814">
                  <c:v>3151.36</c:v>
                </c:pt>
                <c:pt idx="4815">
                  <c:v>3151.36</c:v>
                </c:pt>
                <c:pt idx="4816">
                  <c:v>3150.52</c:v>
                </c:pt>
                <c:pt idx="4817">
                  <c:v>3148.01</c:v>
                </c:pt>
                <c:pt idx="4818">
                  <c:v>3142.14</c:v>
                </c:pt>
                <c:pt idx="4819">
                  <c:v>3137.93</c:v>
                </c:pt>
                <c:pt idx="4820">
                  <c:v>3132.03</c:v>
                </c:pt>
                <c:pt idx="4821">
                  <c:v>3130.35</c:v>
                </c:pt>
                <c:pt idx="4822">
                  <c:v>3126.12</c:v>
                </c:pt>
                <c:pt idx="4823">
                  <c:v>3122.72</c:v>
                </c:pt>
                <c:pt idx="4824">
                  <c:v>3120.18</c:v>
                </c:pt>
                <c:pt idx="4825">
                  <c:v>3113.37</c:v>
                </c:pt>
                <c:pt idx="4826">
                  <c:v>3106.55</c:v>
                </c:pt>
                <c:pt idx="4827">
                  <c:v>3102.28</c:v>
                </c:pt>
                <c:pt idx="4828">
                  <c:v>3102.28</c:v>
                </c:pt>
                <c:pt idx="4829">
                  <c:v>3094.56</c:v>
                </c:pt>
                <c:pt idx="4830">
                  <c:v>3090.26</c:v>
                </c:pt>
                <c:pt idx="4831">
                  <c:v>3089.4</c:v>
                </c:pt>
                <c:pt idx="4832">
                  <c:v>3085.09</c:v>
                </c:pt>
                <c:pt idx="4833">
                  <c:v>3081.63</c:v>
                </c:pt>
                <c:pt idx="4834">
                  <c:v>3080.77</c:v>
                </c:pt>
                <c:pt idx="4835">
                  <c:v>3080.77</c:v>
                </c:pt>
                <c:pt idx="4836">
                  <c:v>3072.95</c:v>
                </c:pt>
                <c:pt idx="4837">
                  <c:v>3072.08</c:v>
                </c:pt>
                <c:pt idx="4838">
                  <c:v>3064.24</c:v>
                </c:pt>
                <c:pt idx="4839">
                  <c:v>3059.87</c:v>
                </c:pt>
                <c:pt idx="4840">
                  <c:v>3052.87</c:v>
                </c:pt>
                <c:pt idx="4841">
                  <c:v>3047.61</c:v>
                </c:pt>
                <c:pt idx="4842">
                  <c:v>3044.1</c:v>
                </c:pt>
                <c:pt idx="4843">
                  <c:v>3040.58</c:v>
                </c:pt>
                <c:pt idx="4844">
                  <c:v>3033.54</c:v>
                </c:pt>
                <c:pt idx="4845">
                  <c:v>3030.89</c:v>
                </c:pt>
                <c:pt idx="4846">
                  <c:v>3030.01</c:v>
                </c:pt>
                <c:pt idx="4847">
                  <c:v>3027.35</c:v>
                </c:pt>
                <c:pt idx="4848">
                  <c:v>3021.15</c:v>
                </c:pt>
                <c:pt idx="4849">
                  <c:v>3018.48</c:v>
                </c:pt>
                <c:pt idx="4850">
                  <c:v>3014.92</c:v>
                </c:pt>
                <c:pt idx="4851">
                  <c:v>3006.9</c:v>
                </c:pt>
                <c:pt idx="4852">
                  <c:v>3006.9</c:v>
                </c:pt>
                <c:pt idx="4853">
                  <c:v>3006.01</c:v>
                </c:pt>
                <c:pt idx="4854">
                  <c:v>2998.85</c:v>
                </c:pt>
                <c:pt idx="4855">
                  <c:v>2997.95</c:v>
                </c:pt>
                <c:pt idx="4856">
                  <c:v>2996.16</c:v>
                </c:pt>
                <c:pt idx="4857">
                  <c:v>2996.16</c:v>
                </c:pt>
                <c:pt idx="4858">
                  <c:v>2992.55</c:v>
                </c:pt>
                <c:pt idx="4859">
                  <c:v>2985.33</c:v>
                </c:pt>
                <c:pt idx="4860">
                  <c:v>2979.91</c:v>
                </c:pt>
                <c:pt idx="4861">
                  <c:v>2971.77</c:v>
                </c:pt>
                <c:pt idx="4862">
                  <c:v>2965.43</c:v>
                </c:pt>
                <c:pt idx="4863">
                  <c:v>2962.7</c:v>
                </c:pt>
                <c:pt idx="4864">
                  <c:v>2957.25</c:v>
                </c:pt>
                <c:pt idx="4865">
                  <c:v>2953.61</c:v>
                </c:pt>
                <c:pt idx="4866">
                  <c:v>2949.97</c:v>
                </c:pt>
                <c:pt idx="4867">
                  <c:v>2943.58</c:v>
                </c:pt>
                <c:pt idx="4868">
                  <c:v>2940.84</c:v>
                </c:pt>
                <c:pt idx="4869">
                  <c:v>2939</c:v>
                </c:pt>
                <c:pt idx="4870">
                  <c:v>2931.67</c:v>
                </c:pt>
                <c:pt idx="4871">
                  <c:v>2928</c:v>
                </c:pt>
                <c:pt idx="4872">
                  <c:v>2919.73</c:v>
                </c:pt>
                <c:pt idx="4873">
                  <c:v>2915.13</c:v>
                </c:pt>
                <c:pt idx="4874">
                  <c:v>2912.37</c:v>
                </c:pt>
                <c:pt idx="4875">
                  <c:v>2908.67</c:v>
                </c:pt>
                <c:pt idx="4876">
                  <c:v>2908.67</c:v>
                </c:pt>
                <c:pt idx="4877">
                  <c:v>2901.27</c:v>
                </c:pt>
                <c:pt idx="4878">
                  <c:v>2899.42</c:v>
                </c:pt>
                <c:pt idx="4879">
                  <c:v>2899.42</c:v>
                </c:pt>
                <c:pt idx="4880">
                  <c:v>2897.56</c:v>
                </c:pt>
                <c:pt idx="4881">
                  <c:v>2891.06</c:v>
                </c:pt>
                <c:pt idx="4882">
                  <c:v>2885.47</c:v>
                </c:pt>
                <c:pt idx="4883">
                  <c:v>2878.95</c:v>
                </c:pt>
                <c:pt idx="4884">
                  <c:v>2870.55</c:v>
                </c:pt>
                <c:pt idx="4885">
                  <c:v>2867.74</c:v>
                </c:pt>
                <c:pt idx="4886">
                  <c:v>2866.81</c:v>
                </c:pt>
                <c:pt idx="4887">
                  <c:v>2859.32</c:v>
                </c:pt>
                <c:pt idx="4888">
                  <c:v>2850.88</c:v>
                </c:pt>
                <c:pt idx="4889">
                  <c:v>2842.43</c:v>
                </c:pt>
                <c:pt idx="4890">
                  <c:v>2840.55</c:v>
                </c:pt>
                <c:pt idx="4891">
                  <c:v>2836.79</c:v>
                </c:pt>
                <c:pt idx="4892">
                  <c:v>2832.08</c:v>
                </c:pt>
                <c:pt idx="4893">
                  <c:v>2823.59</c:v>
                </c:pt>
                <c:pt idx="4894">
                  <c:v>2818.87</c:v>
                </c:pt>
                <c:pt idx="4895">
                  <c:v>2811.31</c:v>
                </c:pt>
                <c:pt idx="4896">
                  <c:v>2805.63</c:v>
                </c:pt>
                <c:pt idx="4897">
                  <c:v>2797.11</c:v>
                </c:pt>
                <c:pt idx="4898">
                  <c:v>2794.26</c:v>
                </c:pt>
                <c:pt idx="4899">
                  <c:v>2793.31</c:v>
                </c:pt>
                <c:pt idx="4900">
                  <c:v>2795.21</c:v>
                </c:pt>
                <c:pt idx="4901">
                  <c:v>2800.92</c:v>
                </c:pt>
                <c:pt idx="4902">
                  <c:v>2803.78</c:v>
                </c:pt>
                <c:pt idx="4903">
                  <c:v>2812.35</c:v>
                </c:pt>
                <c:pt idx="4904">
                  <c:v>2816.17</c:v>
                </c:pt>
                <c:pt idx="4905">
                  <c:v>2822.85</c:v>
                </c:pt>
                <c:pt idx="4906">
                  <c:v>2828.59</c:v>
                </c:pt>
                <c:pt idx="4907">
                  <c:v>2828.59</c:v>
                </c:pt>
                <c:pt idx="4908">
                  <c:v>2828.59</c:v>
                </c:pt>
                <c:pt idx="4909">
                  <c:v>2829.55</c:v>
                </c:pt>
                <c:pt idx="4910">
                  <c:v>2835.3</c:v>
                </c:pt>
                <c:pt idx="4911">
                  <c:v>2840.1</c:v>
                </c:pt>
                <c:pt idx="4912">
                  <c:v>2843.95</c:v>
                </c:pt>
                <c:pt idx="4913">
                  <c:v>2846.84</c:v>
                </c:pt>
                <c:pt idx="4914">
                  <c:v>2848.76</c:v>
                </c:pt>
                <c:pt idx="4915">
                  <c:v>2851.65</c:v>
                </c:pt>
                <c:pt idx="4916">
                  <c:v>2856.48</c:v>
                </c:pt>
                <c:pt idx="4917">
                  <c:v>2860.34</c:v>
                </c:pt>
                <c:pt idx="4918">
                  <c:v>2862.27</c:v>
                </c:pt>
                <c:pt idx="4919">
                  <c:v>2867.1</c:v>
                </c:pt>
                <c:pt idx="4920">
                  <c:v>2869.04</c:v>
                </c:pt>
                <c:pt idx="4921">
                  <c:v>2872.91</c:v>
                </c:pt>
                <c:pt idx="4922">
                  <c:v>2879.7</c:v>
                </c:pt>
                <c:pt idx="4923">
                  <c:v>2887.46</c:v>
                </c:pt>
                <c:pt idx="4924">
                  <c:v>2888.43</c:v>
                </c:pt>
                <c:pt idx="4925">
                  <c:v>2889.4</c:v>
                </c:pt>
                <c:pt idx="4926">
                  <c:v>2889.4</c:v>
                </c:pt>
                <c:pt idx="4927">
                  <c:v>2893.3</c:v>
                </c:pt>
                <c:pt idx="4928">
                  <c:v>2900.11</c:v>
                </c:pt>
                <c:pt idx="4929">
                  <c:v>2906.93</c:v>
                </c:pt>
                <c:pt idx="4930">
                  <c:v>2912.79</c:v>
                </c:pt>
                <c:pt idx="4931">
                  <c:v>2919.62</c:v>
                </c:pt>
                <c:pt idx="4932">
                  <c:v>2919.62</c:v>
                </c:pt>
                <c:pt idx="4933">
                  <c:v>2919.62</c:v>
                </c:pt>
                <c:pt idx="4934">
                  <c:v>2920.59</c:v>
                </c:pt>
                <c:pt idx="4935">
                  <c:v>2921.57</c:v>
                </c:pt>
                <c:pt idx="4936">
                  <c:v>2921.57</c:v>
                </c:pt>
                <c:pt idx="4937">
                  <c:v>2925.49</c:v>
                </c:pt>
                <c:pt idx="4938">
                  <c:v>2929.41</c:v>
                </c:pt>
                <c:pt idx="4939">
                  <c:v>2929.41</c:v>
                </c:pt>
                <c:pt idx="4940">
                  <c:v>2930.4</c:v>
                </c:pt>
                <c:pt idx="4941">
                  <c:v>2939.24</c:v>
                </c:pt>
                <c:pt idx="4942">
                  <c:v>2948.08</c:v>
                </c:pt>
                <c:pt idx="4943">
                  <c:v>2953.98</c:v>
                </c:pt>
                <c:pt idx="4944">
                  <c:v>2955.95</c:v>
                </c:pt>
                <c:pt idx="4945">
                  <c:v>2956.94</c:v>
                </c:pt>
                <c:pt idx="4946">
                  <c:v>2965.8</c:v>
                </c:pt>
                <c:pt idx="4947">
                  <c:v>2973.69</c:v>
                </c:pt>
                <c:pt idx="4948">
                  <c:v>2981.58</c:v>
                </c:pt>
                <c:pt idx="4949">
                  <c:v>2988.48</c:v>
                </c:pt>
                <c:pt idx="4950">
                  <c:v>2997.37</c:v>
                </c:pt>
                <c:pt idx="4951">
                  <c:v>3002.31</c:v>
                </c:pt>
                <c:pt idx="4952">
                  <c:v>3004.28</c:v>
                </c:pt>
                <c:pt idx="4953">
                  <c:v>3009.23</c:v>
                </c:pt>
                <c:pt idx="4954">
                  <c:v>3014.17</c:v>
                </c:pt>
                <c:pt idx="4955">
                  <c:v>3019.12</c:v>
                </c:pt>
                <c:pt idx="4956">
                  <c:v>3023.08</c:v>
                </c:pt>
                <c:pt idx="4957">
                  <c:v>3028.03</c:v>
                </c:pt>
                <c:pt idx="4958">
                  <c:v>3032</c:v>
                </c:pt>
                <c:pt idx="4959">
                  <c:v>3033.98</c:v>
                </c:pt>
                <c:pt idx="4960">
                  <c:v>3041.91</c:v>
                </c:pt>
                <c:pt idx="4961">
                  <c:v>3048.86</c:v>
                </c:pt>
                <c:pt idx="4962">
                  <c:v>3052.83</c:v>
                </c:pt>
                <c:pt idx="4963">
                  <c:v>3052.83</c:v>
                </c:pt>
                <c:pt idx="4964">
                  <c:v>3055.81</c:v>
                </c:pt>
                <c:pt idx="4965">
                  <c:v>3064.75</c:v>
                </c:pt>
                <c:pt idx="4966">
                  <c:v>3068.72</c:v>
                </c:pt>
                <c:pt idx="4967">
                  <c:v>3076.68</c:v>
                </c:pt>
                <c:pt idx="4968">
                  <c:v>3084.64</c:v>
                </c:pt>
                <c:pt idx="4969">
                  <c:v>3090.61</c:v>
                </c:pt>
                <c:pt idx="4970">
                  <c:v>3096.58</c:v>
                </c:pt>
                <c:pt idx="4971">
                  <c:v>3101.56</c:v>
                </c:pt>
                <c:pt idx="4972">
                  <c:v>3103.55</c:v>
                </c:pt>
                <c:pt idx="4973">
                  <c:v>3103.55</c:v>
                </c:pt>
                <c:pt idx="4974">
                  <c:v>3109.53</c:v>
                </c:pt>
                <c:pt idx="4975">
                  <c:v>3118.5</c:v>
                </c:pt>
                <c:pt idx="4976">
                  <c:v>3118.5</c:v>
                </c:pt>
                <c:pt idx="4977">
                  <c:v>3126.47</c:v>
                </c:pt>
                <c:pt idx="4978">
                  <c:v>3130.46</c:v>
                </c:pt>
                <c:pt idx="4979">
                  <c:v>3130.46</c:v>
                </c:pt>
                <c:pt idx="4980">
                  <c:v>3131.46</c:v>
                </c:pt>
                <c:pt idx="4981">
                  <c:v>3131.46</c:v>
                </c:pt>
                <c:pt idx="4982">
                  <c:v>3140.44</c:v>
                </c:pt>
                <c:pt idx="4983">
                  <c:v>3141.44</c:v>
                </c:pt>
                <c:pt idx="4984">
                  <c:v>3142.44</c:v>
                </c:pt>
                <c:pt idx="4985">
                  <c:v>3150.43</c:v>
                </c:pt>
                <c:pt idx="4986">
                  <c:v>3152.43</c:v>
                </c:pt>
                <c:pt idx="4987">
                  <c:v>3154.43</c:v>
                </c:pt>
                <c:pt idx="4988">
                  <c:v>3158.42</c:v>
                </c:pt>
                <c:pt idx="4989">
                  <c:v>3166.42</c:v>
                </c:pt>
                <c:pt idx="4990">
                  <c:v>3166.42</c:v>
                </c:pt>
                <c:pt idx="4991">
                  <c:v>3166.42</c:v>
                </c:pt>
                <c:pt idx="4992">
                  <c:v>3170.42</c:v>
                </c:pt>
                <c:pt idx="4993">
                  <c:v>3172.42</c:v>
                </c:pt>
                <c:pt idx="4994">
                  <c:v>3175.41</c:v>
                </c:pt>
                <c:pt idx="4995">
                  <c:v>3184.41</c:v>
                </c:pt>
                <c:pt idx="4996">
                  <c:v>3191.41</c:v>
                </c:pt>
                <c:pt idx="4997">
                  <c:v>3194.41</c:v>
                </c:pt>
                <c:pt idx="4998">
                  <c:v>3196.41</c:v>
                </c:pt>
                <c:pt idx="4999">
                  <c:v>3204.41</c:v>
                </c:pt>
                <c:pt idx="5000">
                  <c:v>3202.41</c:v>
                </c:pt>
                <c:pt idx="5001">
                  <c:v>3194.41</c:v>
                </c:pt>
                <c:pt idx="5002">
                  <c:v>3188.41</c:v>
                </c:pt>
                <c:pt idx="5003">
                  <c:v>3184.41</c:v>
                </c:pt>
                <c:pt idx="5004">
                  <c:v>3182.41</c:v>
                </c:pt>
                <c:pt idx="5005">
                  <c:v>3173.41</c:v>
                </c:pt>
                <c:pt idx="5006">
                  <c:v>3165.41</c:v>
                </c:pt>
                <c:pt idx="5007">
                  <c:v>3157.42</c:v>
                </c:pt>
                <c:pt idx="5008">
                  <c:v>3157.42</c:v>
                </c:pt>
                <c:pt idx="5009">
                  <c:v>3152.42</c:v>
                </c:pt>
                <c:pt idx="5010">
                  <c:v>3149.42</c:v>
                </c:pt>
                <c:pt idx="5011">
                  <c:v>3147.42</c:v>
                </c:pt>
                <c:pt idx="5012">
                  <c:v>3138.42</c:v>
                </c:pt>
                <c:pt idx="5013">
                  <c:v>3136.43</c:v>
                </c:pt>
                <c:pt idx="5014">
                  <c:v>3133.43</c:v>
                </c:pt>
                <c:pt idx="5015">
                  <c:v>3127.43</c:v>
                </c:pt>
                <c:pt idx="5016">
                  <c:v>3119.44</c:v>
                </c:pt>
                <c:pt idx="5017">
                  <c:v>3115.45</c:v>
                </c:pt>
                <c:pt idx="5018">
                  <c:v>3109.46</c:v>
                </c:pt>
                <c:pt idx="5019">
                  <c:v>3101.47</c:v>
                </c:pt>
                <c:pt idx="5020">
                  <c:v>3093.48</c:v>
                </c:pt>
                <c:pt idx="5021">
                  <c:v>3091.49</c:v>
                </c:pt>
                <c:pt idx="5022">
                  <c:v>3084.5</c:v>
                </c:pt>
                <c:pt idx="5023">
                  <c:v>3079.51</c:v>
                </c:pt>
                <c:pt idx="5024">
                  <c:v>3072.53</c:v>
                </c:pt>
                <c:pt idx="5025">
                  <c:v>3069.54</c:v>
                </c:pt>
                <c:pt idx="5026">
                  <c:v>3068.54</c:v>
                </c:pt>
                <c:pt idx="5027">
                  <c:v>3064.56</c:v>
                </c:pt>
                <c:pt idx="5028">
                  <c:v>3055.59</c:v>
                </c:pt>
                <c:pt idx="5029">
                  <c:v>3052.6</c:v>
                </c:pt>
                <c:pt idx="5030">
                  <c:v>3051.61</c:v>
                </c:pt>
                <c:pt idx="5031">
                  <c:v>3049.61</c:v>
                </c:pt>
                <c:pt idx="5032">
                  <c:v>3048.62</c:v>
                </c:pt>
                <c:pt idx="5033">
                  <c:v>3044.64</c:v>
                </c:pt>
                <c:pt idx="5034">
                  <c:v>3041.66</c:v>
                </c:pt>
                <c:pt idx="5035">
                  <c:v>3036.68</c:v>
                </c:pt>
                <c:pt idx="5036">
                  <c:v>3030.72</c:v>
                </c:pt>
                <c:pt idx="5037">
                  <c:v>3029.73</c:v>
                </c:pt>
                <c:pt idx="5038">
                  <c:v>3023.77</c:v>
                </c:pt>
                <c:pt idx="5039">
                  <c:v>3015.82</c:v>
                </c:pt>
                <c:pt idx="5040">
                  <c:v>3010.86</c:v>
                </c:pt>
                <c:pt idx="5041">
                  <c:v>3007.89</c:v>
                </c:pt>
                <c:pt idx="5042">
                  <c:v>2999.95</c:v>
                </c:pt>
                <c:pt idx="5043">
                  <c:v>2997.97</c:v>
                </c:pt>
                <c:pt idx="5044">
                  <c:v>2992.02</c:v>
                </c:pt>
                <c:pt idx="5045">
                  <c:v>2990.04</c:v>
                </c:pt>
                <c:pt idx="5046">
                  <c:v>2983.11</c:v>
                </c:pt>
                <c:pt idx="5047">
                  <c:v>2978.16</c:v>
                </c:pt>
                <c:pt idx="5048">
                  <c:v>2978.16</c:v>
                </c:pt>
                <c:pt idx="5049">
                  <c:v>2975.2</c:v>
                </c:pt>
                <c:pt idx="5050">
                  <c:v>2974.21</c:v>
                </c:pt>
                <c:pt idx="5051">
                  <c:v>2968.28</c:v>
                </c:pt>
                <c:pt idx="5052">
                  <c:v>2967.3</c:v>
                </c:pt>
                <c:pt idx="5053">
                  <c:v>2964.34</c:v>
                </c:pt>
                <c:pt idx="5054">
                  <c:v>2959.41</c:v>
                </c:pt>
                <c:pt idx="5055">
                  <c:v>2959.41</c:v>
                </c:pt>
                <c:pt idx="5056">
                  <c:v>2959.41</c:v>
                </c:pt>
                <c:pt idx="5057">
                  <c:v>2955.47</c:v>
                </c:pt>
                <c:pt idx="5058">
                  <c:v>2947.6</c:v>
                </c:pt>
                <c:pt idx="5059">
                  <c:v>2939.73</c:v>
                </c:pt>
                <c:pt idx="5060">
                  <c:v>2939.73</c:v>
                </c:pt>
                <c:pt idx="5061">
                  <c:v>2934.82</c:v>
                </c:pt>
                <c:pt idx="5062">
                  <c:v>2931.87</c:v>
                </c:pt>
                <c:pt idx="5063">
                  <c:v>2929.91</c:v>
                </c:pt>
                <c:pt idx="5064">
                  <c:v>2929.91</c:v>
                </c:pt>
                <c:pt idx="5065">
                  <c:v>2925.99</c:v>
                </c:pt>
                <c:pt idx="5066">
                  <c:v>2922.07</c:v>
                </c:pt>
                <c:pt idx="5067">
                  <c:v>2921.1</c:v>
                </c:pt>
                <c:pt idx="5068">
                  <c:v>2916.21</c:v>
                </c:pt>
                <c:pt idx="5069">
                  <c:v>2914.25</c:v>
                </c:pt>
                <c:pt idx="5070">
                  <c:v>2914.25</c:v>
                </c:pt>
                <c:pt idx="5071">
                  <c:v>2907.42</c:v>
                </c:pt>
                <c:pt idx="5072">
                  <c:v>2902.54</c:v>
                </c:pt>
                <c:pt idx="5073">
                  <c:v>2899.62</c:v>
                </c:pt>
                <c:pt idx="5074">
                  <c:v>2890.86</c:v>
                </c:pt>
                <c:pt idx="5075">
                  <c:v>2886.96</c:v>
                </c:pt>
                <c:pt idx="5076">
                  <c:v>2880.16</c:v>
                </c:pt>
                <c:pt idx="5077">
                  <c:v>2878.21</c:v>
                </c:pt>
                <c:pt idx="5078">
                  <c:v>2872.39</c:v>
                </c:pt>
                <c:pt idx="5079">
                  <c:v>2872.39</c:v>
                </c:pt>
                <c:pt idx="5080">
                  <c:v>2868.51</c:v>
                </c:pt>
                <c:pt idx="5081">
                  <c:v>2868.51</c:v>
                </c:pt>
                <c:pt idx="5082">
                  <c:v>2867.54</c:v>
                </c:pt>
                <c:pt idx="5083">
                  <c:v>2858.84</c:v>
                </c:pt>
                <c:pt idx="5084">
                  <c:v>2853.04</c:v>
                </c:pt>
                <c:pt idx="5085">
                  <c:v>2850.15</c:v>
                </c:pt>
                <c:pt idx="5086">
                  <c:v>2842.43</c:v>
                </c:pt>
                <c:pt idx="5087">
                  <c:v>2833.76</c:v>
                </c:pt>
                <c:pt idx="5088">
                  <c:v>2830.87</c:v>
                </c:pt>
                <c:pt idx="5089">
                  <c:v>2825.1</c:v>
                </c:pt>
                <c:pt idx="5090">
                  <c:v>2819.33</c:v>
                </c:pt>
                <c:pt idx="5091">
                  <c:v>2816.45</c:v>
                </c:pt>
                <c:pt idx="5092">
                  <c:v>2816.45</c:v>
                </c:pt>
                <c:pt idx="5093">
                  <c:v>2811.66</c:v>
                </c:pt>
                <c:pt idx="5094">
                  <c:v>2807.82</c:v>
                </c:pt>
                <c:pt idx="5095">
                  <c:v>2807.82</c:v>
                </c:pt>
                <c:pt idx="5096">
                  <c:v>2806.87</c:v>
                </c:pt>
                <c:pt idx="5097">
                  <c:v>2804</c:v>
                </c:pt>
                <c:pt idx="5098">
                  <c:v>2802.1</c:v>
                </c:pt>
                <c:pt idx="5099">
                  <c:v>2799.24</c:v>
                </c:pt>
                <c:pt idx="5100">
                  <c:v>2790.67</c:v>
                </c:pt>
                <c:pt idx="5101">
                  <c:v>2786.86</c:v>
                </c:pt>
                <c:pt idx="5102">
                  <c:v>2779.26</c:v>
                </c:pt>
                <c:pt idx="5103">
                  <c:v>2771.67</c:v>
                </c:pt>
                <c:pt idx="5104">
                  <c:v>2765.03</c:v>
                </c:pt>
                <c:pt idx="5105">
                  <c:v>2759.35</c:v>
                </c:pt>
                <c:pt idx="5106">
                  <c:v>2752.73</c:v>
                </c:pt>
                <c:pt idx="5107">
                  <c:v>2750.84</c:v>
                </c:pt>
                <c:pt idx="5108">
                  <c:v>2746.12</c:v>
                </c:pt>
                <c:pt idx="5109">
                  <c:v>2744.23</c:v>
                </c:pt>
                <c:pt idx="5110">
                  <c:v>2742.35</c:v>
                </c:pt>
                <c:pt idx="5111">
                  <c:v>2734.82</c:v>
                </c:pt>
                <c:pt idx="5112">
                  <c:v>2732</c:v>
                </c:pt>
                <c:pt idx="5113">
                  <c:v>2727.31</c:v>
                </c:pt>
                <c:pt idx="5114">
                  <c:v>2725.43</c:v>
                </c:pt>
                <c:pt idx="5115">
                  <c:v>2725.43</c:v>
                </c:pt>
                <c:pt idx="5116">
                  <c:v>2725.43</c:v>
                </c:pt>
                <c:pt idx="5117">
                  <c:v>2722.63</c:v>
                </c:pt>
                <c:pt idx="5118">
                  <c:v>2714.23</c:v>
                </c:pt>
                <c:pt idx="5119">
                  <c:v>2709.57</c:v>
                </c:pt>
                <c:pt idx="5120">
                  <c:v>2703.99</c:v>
                </c:pt>
                <c:pt idx="5121">
                  <c:v>2696.55</c:v>
                </c:pt>
                <c:pt idx="5122">
                  <c:v>2696.55</c:v>
                </c:pt>
                <c:pt idx="5123">
                  <c:v>2696.55</c:v>
                </c:pt>
                <c:pt idx="5124">
                  <c:v>2694.7</c:v>
                </c:pt>
                <c:pt idx="5125">
                  <c:v>2691.92</c:v>
                </c:pt>
                <c:pt idx="5126">
                  <c:v>2687.3</c:v>
                </c:pt>
                <c:pt idx="5127">
                  <c:v>2679</c:v>
                </c:pt>
                <c:pt idx="5128">
                  <c:v>2676.23</c:v>
                </c:pt>
                <c:pt idx="5129">
                  <c:v>2671.63</c:v>
                </c:pt>
                <c:pt idx="5130">
                  <c:v>2667.04</c:v>
                </c:pt>
                <c:pt idx="5131">
                  <c:v>2666.12</c:v>
                </c:pt>
                <c:pt idx="5132">
                  <c:v>2665.2</c:v>
                </c:pt>
                <c:pt idx="5133">
                  <c:v>2663.37</c:v>
                </c:pt>
                <c:pt idx="5134">
                  <c:v>2662.46</c:v>
                </c:pt>
                <c:pt idx="5135">
                  <c:v>2656.98</c:v>
                </c:pt>
                <c:pt idx="5136">
                  <c:v>2649.69</c:v>
                </c:pt>
                <c:pt idx="5137">
                  <c:v>2644.23</c:v>
                </c:pt>
                <c:pt idx="5138">
                  <c:v>2636.96</c:v>
                </c:pt>
                <c:pt idx="5139">
                  <c:v>2635.14</c:v>
                </c:pt>
                <c:pt idx="5140">
                  <c:v>2632.43</c:v>
                </c:pt>
                <c:pt idx="5141">
                  <c:v>2624.28</c:v>
                </c:pt>
                <c:pt idx="5142">
                  <c:v>2622.48</c:v>
                </c:pt>
                <c:pt idx="5143">
                  <c:v>2614.36</c:v>
                </c:pt>
                <c:pt idx="5144">
                  <c:v>2611.65</c:v>
                </c:pt>
                <c:pt idx="5145">
                  <c:v>2603.56</c:v>
                </c:pt>
                <c:pt idx="5146">
                  <c:v>2603.56</c:v>
                </c:pt>
                <c:pt idx="5147">
                  <c:v>2599.08</c:v>
                </c:pt>
                <c:pt idx="5148">
                  <c:v>2597.29</c:v>
                </c:pt>
                <c:pt idx="5149">
                  <c:v>2593.71</c:v>
                </c:pt>
                <c:pt idx="5150">
                  <c:v>2589.25</c:v>
                </c:pt>
                <c:pt idx="5151">
                  <c:v>2583.0100000000002</c:v>
                </c:pt>
                <c:pt idx="5152">
                  <c:v>2579.4499999999998</c:v>
                </c:pt>
                <c:pt idx="5153">
                  <c:v>2574.12</c:v>
                </c:pt>
                <c:pt idx="5154">
                  <c:v>2568.8000000000002</c:v>
                </c:pt>
                <c:pt idx="5155">
                  <c:v>2560.84</c:v>
                </c:pt>
                <c:pt idx="5156">
                  <c:v>2555.5300000000002</c:v>
                </c:pt>
                <c:pt idx="5157">
                  <c:v>2550.2399999999998</c:v>
                </c:pt>
                <c:pt idx="5158">
                  <c:v>2542.31</c:v>
                </c:pt>
                <c:pt idx="5159">
                  <c:v>2536.16</c:v>
                </c:pt>
                <c:pt idx="5160">
                  <c:v>2534.4</c:v>
                </c:pt>
                <c:pt idx="5161">
                  <c:v>2530.02</c:v>
                </c:pt>
                <c:pt idx="5162">
                  <c:v>2526.52</c:v>
                </c:pt>
                <c:pt idx="5163">
                  <c:v>2519.54</c:v>
                </c:pt>
                <c:pt idx="5164">
                  <c:v>2516.92</c:v>
                </c:pt>
                <c:pt idx="5165">
                  <c:v>2515.1799999999998</c:v>
                </c:pt>
                <c:pt idx="5166">
                  <c:v>2509.9699999999998</c:v>
                </c:pt>
                <c:pt idx="5167">
                  <c:v>2506.5</c:v>
                </c:pt>
                <c:pt idx="5168">
                  <c:v>2504.77</c:v>
                </c:pt>
                <c:pt idx="5169">
                  <c:v>2497.86</c:v>
                </c:pt>
                <c:pt idx="5170">
                  <c:v>2492.6799999999998</c:v>
                </c:pt>
                <c:pt idx="5171">
                  <c:v>2492.6799999999998</c:v>
                </c:pt>
                <c:pt idx="5172">
                  <c:v>2491.8200000000002</c:v>
                </c:pt>
                <c:pt idx="5173">
                  <c:v>2490.9699999999998</c:v>
                </c:pt>
                <c:pt idx="5174">
                  <c:v>2484.98</c:v>
                </c:pt>
                <c:pt idx="5175">
                  <c:v>2481.56</c:v>
                </c:pt>
                <c:pt idx="5176">
                  <c:v>2480.71</c:v>
                </c:pt>
                <c:pt idx="5177">
                  <c:v>2474.75</c:v>
                </c:pt>
                <c:pt idx="5178">
                  <c:v>2469.65</c:v>
                </c:pt>
                <c:pt idx="5179">
                  <c:v>2469.65</c:v>
                </c:pt>
                <c:pt idx="5180">
                  <c:v>2467.11</c:v>
                </c:pt>
                <c:pt idx="5181">
                  <c:v>2462.0500000000002</c:v>
                </c:pt>
                <c:pt idx="5182">
                  <c:v>2457.84</c:v>
                </c:pt>
                <c:pt idx="5183">
                  <c:v>2453.63</c:v>
                </c:pt>
                <c:pt idx="5184">
                  <c:v>2446.08</c:v>
                </c:pt>
                <c:pt idx="5185">
                  <c:v>2439.38</c:v>
                </c:pt>
                <c:pt idx="5186">
                  <c:v>2431.86</c:v>
                </c:pt>
                <c:pt idx="5187">
                  <c:v>2431.02</c:v>
                </c:pt>
                <c:pt idx="5188">
                  <c:v>2431.02</c:v>
                </c:pt>
                <c:pt idx="5189">
                  <c:v>2425.21</c:v>
                </c:pt>
                <c:pt idx="5190">
                  <c:v>2419.4</c:v>
                </c:pt>
                <c:pt idx="5191">
                  <c:v>2418.58</c:v>
                </c:pt>
                <c:pt idx="5192">
                  <c:v>2413.63</c:v>
                </c:pt>
                <c:pt idx="5193">
                  <c:v>2410.33</c:v>
                </c:pt>
                <c:pt idx="5194">
                  <c:v>2407.87</c:v>
                </c:pt>
                <c:pt idx="5195">
                  <c:v>2406.23</c:v>
                </c:pt>
                <c:pt idx="5196">
                  <c:v>2401.3200000000002</c:v>
                </c:pt>
                <c:pt idx="5197">
                  <c:v>2397.2399999999998</c:v>
                </c:pt>
                <c:pt idx="5198">
                  <c:v>2390.7199999999998</c:v>
                </c:pt>
                <c:pt idx="5199">
                  <c:v>2383.41</c:v>
                </c:pt>
                <c:pt idx="5200">
                  <c:v>2383.41</c:v>
                </c:pt>
                <c:pt idx="5201">
                  <c:v>2378.5500000000002</c:v>
                </c:pt>
                <c:pt idx="5202">
                  <c:v>2372.9</c:v>
                </c:pt>
                <c:pt idx="5203">
                  <c:v>2372.1</c:v>
                </c:pt>
                <c:pt idx="5204">
                  <c:v>2367.2800000000002</c:v>
                </c:pt>
                <c:pt idx="5205">
                  <c:v>2367.2800000000002</c:v>
                </c:pt>
                <c:pt idx="5206">
                  <c:v>2361.6799999999998</c:v>
                </c:pt>
                <c:pt idx="5207">
                  <c:v>2360.88</c:v>
                </c:pt>
                <c:pt idx="5208">
                  <c:v>2360.88</c:v>
                </c:pt>
                <c:pt idx="5209">
                  <c:v>2354.5300000000002</c:v>
                </c:pt>
                <c:pt idx="5210">
                  <c:v>2354.5300000000002</c:v>
                </c:pt>
                <c:pt idx="5211">
                  <c:v>2351.37</c:v>
                </c:pt>
                <c:pt idx="5212">
                  <c:v>2345.85</c:v>
                </c:pt>
                <c:pt idx="5213">
                  <c:v>2343.4899999999998</c:v>
                </c:pt>
                <c:pt idx="5214">
                  <c:v>2338.7800000000002</c:v>
                </c:pt>
                <c:pt idx="5215">
                  <c:v>2332.5300000000002</c:v>
                </c:pt>
                <c:pt idx="5216">
                  <c:v>2328.62</c:v>
                </c:pt>
                <c:pt idx="5217">
                  <c:v>2322.4</c:v>
                </c:pt>
                <c:pt idx="5218">
                  <c:v>2315.41</c:v>
                </c:pt>
                <c:pt idx="5219">
                  <c:v>2310.7600000000002</c:v>
                </c:pt>
                <c:pt idx="5220">
                  <c:v>2309.2199999999998</c:v>
                </c:pt>
                <c:pt idx="5221">
                  <c:v>2308.44</c:v>
                </c:pt>
                <c:pt idx="5222">
                  <c:v>2301.5300000000002</c:v>
                </c:pt>
                <c:pt idx="5223">
                  <c:v>2294.63</c:v>
                </c:pt>
                <c:pt idx="5224">
                  <c:v>2287.75</c:v>
                </c:pt>
                <c:pt idx="5225">
                  <c:v>2283.94</c:v>
                </c:pt>
                <c:pt idx="5226">
                  <c:v>2280.9</c:v>
                </c:pt>
                <c:pt idx="5227">
                  <c:v>2280.9</c:v>
                </c:pt>
                <c:pt idx="5228">
                  <c:v>2278.63</c:v>
                </c:pt>
                <c:pt idx="5229">
                  <c:v>2277.87</c:v>
                </c:pt>
                <c:pt idx="5230">
                  <c:v>2271.86</c:v>
                </c:pt>
                <c:pt idx="5231">
                  <c:v>2265.1</c:v>
                </c:pt>
                <c:pt idx="5232">
                  <c:v>2263.61</c:v>
                </c:pt>
                <c:pt idx="5233">
                  <c:v>2259.88</c:v>
                </c:pt>
                <c:pt idx="5234">
                  <c:v>2259.13</c:v>
                </c:pt>
                <c:pt idx="5235">
                  <c:v>2256.91</c:v>
                </c:pt>
                <c:pt idx="5236">
                  <c:v>2253.21</c:v>
                </c:pt>
                <c:pt idx="5237">
                  <c:v>2248.0500000000002</c:v>
                </c:pt>
                <c:pt idx="5238">
                  <c:v>2241.4299999999998</c:v>
                </c:pt>
                <c:pt idx="5239">
                  <c:v>2240.6999999999998</c:v>
                </c:pt>
                <c:pt idx="5240">
                  <c:v>2237.77</c:v>
                </c:pt>
                <c:pt idx="5241">
                  <c:v>2237.04</c:v>
                </c:pt>
                <c:pt idx="5242">
                  <c:v>2231.96</c:v>
                </c:pt>
                <c:pt idx="5243">
                  <c:v>2226.16</c:v>
                </c:pt>
                <c:pt idx="5244">
                  <c:v>2219.66</c:v>
                </c:pt>
                <c:pt idx="5245">
                  <c:v>2218.94</c:v>
                </c:pt>
                <c:pt idx="5246">
                  <c:v>2215.35</c:v>
                </c:pt>
                <c:pt idx="5247">
                  <c:v>2213.91</c:v>
                </c:pt>
                <c:pt idx="5248">
                  <c:v>2212.4899999999998</c:v>
                </c:pt>
                <c:pt idx="5249">
                  <c:v>2206.08</c:v>
                </c:pt>
                <c:pt idx="5250">
                  <c:v>2201.12</c:v>
                </c:pt>
                <c:pt idx="5251">
                  <c:v>2195.46</c:v>
                </c:pt>
                <c:pt idx="5252">
                  <c:v>2192.64</c:v>
                </c:pt>
                <c:pt idx="5253">
                  <c:v>2186.3200000000002</c:v>
                </c:pt>
                <c:pt idx="5254">
                  <c:v>2180.71</c:v>
                </c:pt>
                <c:pt idx="5255">
                  <c:v>2175.83</c:v>
                </c:pt>
                <c:pt idx="5256">
                  <c:v>2172.35</c:v>
                </c:pt>
                <c:pt idx="5257">
                  <c:v>2168.88</c:v>
                </c:pt>
                <c:pt idx="5258">
                  <c:v>2168.88</c:v>
                </c:pt>
                <c:pt idx="5259">
                  <c:v>2168.88</c:v>
                </c:pt>
                <c:pt idx="5260">
                  <c:v>2163.38</c:v>
                </c:pt>
                <c:pt idx="5261">
                  <c:v>2157.91</c:v>
                </c:pt>
                <c:pt idx="5262">
                  <c:v>2153.13</c:v>
                </c:pt>
                <c:pt idx="5263">
                  <c:v>2150.41</c:v>
                </c:pt>
                <c:pt idx="5264">
                  <c:v>2149.06</c:v>
                </c:pt>
                <c:pt idx="5265">
                  <c:v>2143.65</c:v>
                </c:pt>
                <c:pt idx="5266">
                  <c:v>2139.62</c:v>
                </c:pt>
                <c:pt idx="5267">
                  <c:v>2138.94</c:v>
                </c:pt>
                <c:pt idx="5268">
                  <c:v>2135.6</c:v>
                </c:pt>
                <c:pt idx="5269">
                  <c:v>2132.94</c:v>
                </c:pt>
                <c:pt idx="5270">
                  <c:v>2126.9699999999998</c:v>
                </c:pt>
                <c:pt idx="5271">
                  <c:v>2123.66</c:v>
                </c:pt>
                <c:pt idx="5272">
                  <c:v>2123.66</c:v>
                </c:pt>
                <c:pt idx="5273">
                  <c:v>2123.66</c:v>
                </c:pt>
                <c:pt idx="5274">
                  <c:v>2121.6999999999998</c:v>
                </c:pt>
                <c:pt idx="5275">
                  <c:v>2118.44</c:v>
                </c:pt>
                <c:pt idx="5276">
                  <c:v>2115.19</c:v>
                </c:pt>
                <c:pt idx="5277">
                  <c:v>2111.96</c:v>
                </c:pt>
                <c:pt idx="5278">
                  <c:v>2111.96</c:v>
                </c:pt>
                <c:pt idx="5279">
                  <c:v>2111.96</c:v>
                </c:pt>
                <c:pt idx="5280">
                  <c:v>2107.48</c:v>
                </c:pt>
                <c:pt idx="5281">
                  <c:v>2106.1999999999998</c:v>
                </c:pt>
                <c:pt idx="5282">
                  <c:v>2104.3000000000002</c:v>
                </c:pt>
                <c:pt idx="5283">
                  <c:v>2101.77</c:v>
                </c:pt>
                <c:pt idx="5284">
                  <c:v>2101.77</c:v>
                </c:pt>
                <c:pt idx="5285">
                  <c:v>2099.2600000000002</c:v>
                </c:pt>
                <c:pt idx="5286">
                  <c:v>2096.13</c:v>
                </c:pt>
                <c:pt idx="5287">
                  <c:v>2091.15</c:v>
                </c:pt>
                <c:pt idx="5288">
                  <c:v>2088.67</c:v>
                </c:pt>
                <c:pt idx="5289">
                  <c:v>2087.4299999999998</c:v>
                </c:pt>
                <c:pt idx="5290">
                  <c:v>2086.81</c:v>
                </c:pt>
                <c:pt idx="5291">
                  <c:v>2081.91</c:v>
                </c:pt>
                <c:pt idx="5292">
                  <c:v>2077.64</c:v>
                </c:pt>
                <c:pt idx="5293">
                  <c:v>2075.81</c:v>
                </c:pt>
                <c:pt idx="5294">
                  <c:v>2070.9699999999998</c:v>
                </c:pt>
                <c:pt idx="5295">
                  <c:v>2067.35</c:v>
                </c:pt>
                <c:pt idx="5296">
                  <c:v>2067.35</c:v>
                </c:pt>
                <c:pt idx="5297">
                  <c:v>2061.9699999999998</c:v>
                </c:pt>
                <c:pt idx="5298">
                  <c:v>2059</c:v>
                </c:pt>
                <c:pt idx="5299">
                  <c:v>2053.66</c:v>
                </c:pt>
                <c:pt idx="5300">
                  <c:v>2050.12</c:v>
                </c:pt>
                <c:pt idx="5301">
                  <c:v>2047.18</c:v>
                </c:pt>
                <c:pt idx="5302">
                  <c:v>2046.59</c:v>
                </c:pt>
                <c:pt idx="5303">
                  <c:v>2041.93</c:v>
                </c:pt>
                <c:pt idx="5304">
                  <c:v>2038.45</c:v>
                </c:pt>
                <c:pt idx="5305">
                  <c:v>2033.25</c:v>
                </c:pt>
                <c:pt idx="5306">
                  <c:v>2033.25</c:v>
                </c:pt>
                <c:pt idx="5307">
                  <c:v>2029.25</c:v>
                </c:pt>
                <c:pt idx="5308">
                  <c:v>2026.97</c:v>
                </c:pt>
                <c:pt idx="5309">
                  <c:v>2024.7</c:v>
                </c:pt>
                <c:pt idx="5310">
                  <c:v>2021.31</c:v>
                </c:pt>
                <c:pt idx="5311">
                  <c:v>2017.94</c:v>
                </c:pt>
                <c:pt idx="5312">
                  <c:v>2012.9</c:v>
                </c:pt>
                <c:pt idx="5313">
                  <c:v>2009</c:v>
                </c:pt>
                <c:pt idx="5314">
                  <c:v>2006.79</c:v>
                </c:pt>
                <c:pt idx="5315">
                  <c:v>2004.58</c:v>
                </c:pt>
                <c:pt idx="5316">
                  <c:v>2002.93</c:v>
                </c:pt>
                <c:pt idx="5317">
                  <c:v>2000.2</c:v>
                </c:pt>
                <c:pt idx="5318">
                  <c:v>2000.2</c:v>
                </c:pt>
                <c:pt idx="5319">
                  <c:v>1995.87</c:v>
                </c:pt>
                <c:pt idx="5320">
                  <c:v>1992.1</c:v>
                </c:pt>
                <c:pt idx="5321">
                  <c:v>1992.1</c:v>
                </c:pt>
                <c:pt idx="5322">
                  <c:v>1989.97</c:v>
                </c:pt>
                <c:pt idx="5323">
                  <c:v>1989.97</c:v>
                </c:pt>
                <c:pt idx="5324">
                  <c:v>1986.8</c:v>
                </c:pt>
                <c:pt idx="5325">
                  <c:v>1986.8</c:v>
                </c:pt>
                <c:pt idx="5326">
                  <c:v>1983.67</c:v>
                </c:pt>
                <c:pt idx="5327">
                  <c:v>1982.63</c:v>
                </c:pt>
                <c:pt idx="5328">
                  <c:v>1977.97</c:v>
                </c:pt>
                <c:pt idx="5329">
                  <c:v>1976.43</c:v>
                </c:pt>
                <c:pt idx="5330">
                  <c:v>1973.87</c:v>
                </c:pt>
                <c:pt idx="5331">
                  <c:v>1969.29</c:v>
                </c:pt>
                <c:pt idx="5332">
                  <c:v>1967.77</c:v>
                </c:pt>
                <c:pt idx="5333">
                  <c:v>1966.76</c:v>
                </c:pt>
                <c:pt idx="5334">
                  <c:v>1965.76</c:v>
                </c:pt>
                <c:pt idx="5335">
                  <c:v>1965.76</c:v>
                </c:pt>
                <c:pt idx="5336">
                  <c:v>1962.79</c:v>
                </c:pt>
                <c:pt idx="5337">
                  <c:v>1962.79</c:v>
                </c:pt>
                <c:pt idx="5338">
                  <c:v>1960.34</c:v>
                </c:pt>
                <c:pt idx="5339">
                  <c:v>1959.37</c:v>
                </c:pt>
                <c:pt idx="5340">
                  <c:v>1958.88</c:v>
                </c:pt>
                <c:pt idx="5341">
                  <c:v>1958.88</c:v>
                </c:pt>
                <c:pt idx="5342">
                  <c:v>1957.44</c:v>
                </c:pt>
                <c:pt idx="5343">
                  <c:v>1953.16</c:v>
                </c:pt>
                <c:pt idx="5344">
                  <c:v>1948.9</c:v>
                </c:pt>
                <c:pt idx="5345">
                  <c:v>1947.95</c:v>
                </c:pt>
                <c:pt idx="5346">
                  <c:v>1945.62</c:v>
                </c:pt>
                <c:pt idx="5347">
                  <c:v>1943.75</c:v>
                </c:pt>
                <c:pt idx="5348">
                  <c:v>1941.91</c:v>
                </c:pt>
                <c:pt idx="5349">
                  <c:v>1938.23</c:v>
                </c:pt>
                <c:pt idx="5350">
                  <c:v>1935.94</c:v>
                </c:pt>
                <c:pt idx="5351">
                  <c:v>1931.86</c:v>
                </c:pt>
                <c:pt idx="5352">
                  <c:v>1930.05</c:v>
                </c:pt>
                <c:pt idx="5353">
                  <c:v>1926.92</c:v>
                </c:pt>
                <c:pt idx="5354">
                  <c:v>1926.92</c:v>
                </c:pt>
                <c:pt idx="5355">
                  <c:v>1926.92</c:v>
                </c:pt>
                <c:pt idx="5356">
                  <c:v>1924.28</c:v>
                </c:pt>
                <c:pt idx="5357">
                  <c:v>1922.53</c:v>
                </c:pt>
                <c:pt idx="5358">
                  <c:v>1921.66</c:v>
                </c:pt>
                <c:pt idx="5359">
                  <c:v>1919.07</c:v>
                </c:pt>
                <c:pt idx="5360">
                  <c:v>1916.93</c:v>
                </c:pt>
                <c:pt idx="5361">
                  <c:v>1914.8</c:v>
                </c:pt>
                <c:pt idx="5362">
                  <c:v>1912.26</c:v>
                </c:pt>
                <c:pt idx="5363">
                  <c:v>1910.16</c:v>
                </c:pt>
                <c:pt idx="5364">
                  <c:v>1908.49</c:v>
                </c:pt>
                <c:pt idx="5365">
                  <c:v>1907.66</c:v>
                </c:pt>
                <c:pt idx="5366">
                  <c:v>1905.19</c:v>
                </c:pt>
                <c:pt idx="5367">
                  <c:v>1904.78</c:v>
                </c:pt>
                <c:pt idx="5368">
                  <c:v>1901.94</c:v>
                </c:pt>
                <c:pt idx="5369">
                  <c:v>1901.54</c:v>
                </c:pt>
                <c:pt idx="5370">
                  <c:v>1898.34</c:v>
                </c:pt>
                <c:pt idx="5371">
                  <c:v>1898.34</c:v>
                </c:pt>
                <c:pt idx="5372">
                  <c:v>1895.19</c:v>
                </c:pt>
                <c:pt idx="5373">
                  <c:v>1892.84</c:v>
                </c:pt>
                <c:pt idx="5374">
                  <c:v>1890.51</c:v>
                </c:pt>
                <c:pt idx="5375">
                  <c:v>1890.51</c:v>
                </c:pt>
                <c:pt idx="5376">
                  <c:v>1889.74</c:v>
                </c:pt>
                <c:pt idx="5377">
                  <c:v>1889.74</c:v>
                </c:pt>
                <c:pt idx="5378">
                  <c:v>1887.1</c:v>
                </c:pt>
                <c:pt idx="5379">
                  <c:v>1885.61</c:v>
                </c:pt>
                <c:pt idx="5380">
                  <c:v>1884.5</c:v>
                </c:pt>
                <c:pt idx="5381">
                  <c:v>1883.76</c:v>
                </c:pt>
                <c:pt idx="5382">
                  <c:v>1881.57</c:v>
                </c:pt>
                <c:pt idx="5383">
                  <c:v>1880.84</c:v>
                </c:pt>
                <c:pt idx="5384">
                  <c:v>1878.69</c:v>
                </c:pt>
                <c:pt idx="5385">
                  <c:v>1877.62</c:v>
                </c:pt>
                <c:pt idx="5386">
                  <c:v>1877.62</c:v>
                </c:pt>
                <c:pt idx="5387">
                  <c:v>1874.81</c:v>
                </c:pt>
                <c:pt idx="5388">
                  <c:v>1872.03</c:v>
                </c:pt>
                <c:pt idx="5389">
                  <c:v>1869.96</c:v>
                </c:pt>
                <c:pt idx="5390">
                  <c:v>1868.26</c:v>
                </c:pt>
                <c:pt idx="5391">
                  <c:v>1866.22</c:v>
                </c:pt>
                <c:pt idx="5392">
                  <c:v>1866.22</c:v>
                </c:pt>
                <c:pt idx="5393">
                  <c:v>1863.56</c:v>
                </c:pt>
                <c:pt idx="5394">
                  <c:v>1862.9</c:v>
                </c:pt>
                <c:pt idx="5395">
                  <c:v>1861.59</c:v>
                </c:pt>
                <c:pt idx="5396">
                  <c:v>1860.3</c:v>
                </c:pt>
                <c:pt idx="5397">
                  <c:v>1857.73</c:v>
                </c:pt>
                <c:pt idx="5398">
                  <c:v>1857.41</c:v>
                </c:pt>
                <c:pt idx="5399">
                  <c:v>1855.84</c:v>
                </c:pt>
                <c:pt idx="5400">
                  <c:v>1857.4</c:v>
                </c:pt>
                <c:pt idx="5401">
                  <c:v>1858.33</c:v>
                </c:pt>
                <c:pt idx="5402">
                  <c:v>1860.47</c:v>
                </c:pt>
                <c:pt idx="5403">
                  <c:v>1862.89</c:v>
                </c:pt>
                <c:pt idx="5404">
                  <c:v>1863.49</c:v>
                </c:pt>
                <c:pt idx="5405">
                  <c:v>1865.57</c:v>
                </c:pt>
                <c:pt idx="5406">
                  <c:v>1868.22</c:v>
                </c:pt>
                <c:pt idx="5407">
                  <c:v>1869.67</c:v>
                </c:pt>
                <c:pt idx="5408">
                  <c:v>1870.54</c:v>
                </c:pt>
                <c:pt idx="5409">
                  <c:v>1871.96</c:v>
                </c:pt>
                <c:pt idx="5410">
                  <c:v>1873.37</c:v>
                </c:pt>
                <c:pt idx="5411">
                  <c:v>1873.65</c:v>
                </c:pt>
                <c:pt idx="5412">
                  <c:v>1875.58</c:v>
                </c:pt>
                <c:pt idx="5413">
                  <c:v>1876.95</c:v>
                </c:pt>
                <c:pt idx="5414">
                  <c:v>1878.57</c:v>
                </c:pt>
                <c:pt idx="5415">
                  <c:v>1879.63</c:v>
                </c:pt>
                <c:pt idx="5416">
                  <c:v>1880.43</c:v>
                </c:pt>
                <c:pt idx="5417">
                  <c:v>1880.43</c:v>
                </c:pt>
                <c:pt idx="5418">
                  <c:v>1881.2</c:v>
                </c:pt>
                <c:pt idx="5419">
                  <c:v>1882.22</c:v>
                </c:pt>
                <c:pt idx="5420">
                  <c:v>1884.48</c:v>
                </c:pt>
                <c:pt idx="5421">
                  <c:v>1884.98</c:v>
                </c:pt>
                <c:pt idx="5422">
                  <c:v>1886.95</c:v>
                </c:pt>
                <c:pt idx="5423">
                  <c:v>1887.67</c:v>
                </c:pt>
                <c:pt idx="5424">
                  <c:v>1887.67</c:v>
                </c:pt>
                <c:pt idx="5425">
                  <c:v>1888.62</c:v>
                </c:pt>
                <c:pt idx="5426">
                  <c:v>1890.49</c:v>
                </c:pt>
                <c:pt idx="5427">
                  <c:v>1891.87</c:v>
                </c:pt>
                <c:pt idx="5428">
                  <c:v>1892.55</c:v>
                </c:pt>
                <c:pt idx="5429">
                  <c:v>1894.12</c:v>
                </c:pt>
                <c:pt idx="5430">
                  <c:v>1894.56</c:v>
                </c:pt>
                <c:pt idx="5431">
                  <c:v>1895.87</c:v>
                </c:pt>
                <c:pt idx="5432">
                  <c:v>1895.87</c:v>
                </c:pt>
                <c:pt idx="5433">
                  <c:v>1896.72</c:v>
                </c:pt>
                <c:pt idx="5434">
                  <c:v>1897.56</c:v>
                </c:pt>
                <c:pt idx="5435">
                  <c:v>1898.59</c:v>
                </c:pt>
                <c:pt idx="5436">
                  <c:v>1898.79</c:v>
                </c:pt>
                <c:pt idx="5437">
                  <c:v>1900.59</c:v>
                </c:pt>
                <c:pt idx="5438">
                  <c:v>1901.77</c:v>
                </c:pt>
                <c:pt idx="5439">
                  <c:v>1902.93</c:v>
                </c:pt>
                <c:pt idx="5440">
                  <c:v>1904.45</c:v>
                </c:pt>
                <c:pt idx="5441">
                  <c:v>1905.58</c:v>
                </c:pt>
                <c:pt idx="5442">
                  <c:v>1906.87</c:v>
                </c:pt>
                <c:pt idx="5443">
                  <c:v>1907.59</c:v>
                </c:pt>
                <c:pt idx="5444">
                  <c:v>1908.3</c:v>
                </c:pt>
                <c:pt idx="5445">
                  <c:v>1908.3</c:v>
                </c:pt>
                <c:pt idx="5446">
                  <c:v>1909.68</c:v>
                </c:pt>
                <c:pt idx="5447">
                  <c:v>1910.19</c:v>
                </c:pt>
                <c:pt idx="5448">
                  <c:v>1910.68</c:v>
                </c:pt>
                <c:pt idx="5449">
                  <c:v>1911.98</c:v>
                </c:pt>
                <c:pt idx="5450">
                  <c:v>1913.42</c:v>
                </c:pt>
                <c:pt idx="5451">
                  <c:v>1914.36</c:v>
                </c:pt>
                <c:pt idx="5452">
                  <c:v>1914.97</c:v>
                </c:pt>
                <c:pt idx="5453">
                  <c:v>1915.42</c:v>
                </c:pt>
                <c:pt idx="5454">
                  <c:v>1916.6</c:v>
                </c:pt>
                <c:pt idx="5455">
                  <c:v>1917.32</c:v>
                </c:pt>
                <c:pt idx="5456">
                  <c:v>1918.59</c:v>
                </c:pt>
                <c:pt idx="5457">
                  <c:v>1919.28</c:v>
                </c:pt>
                <c:pt idx="5458">
                  <c:v>1920.22</c:v>
                </c:pt>
                <c:pt idx="5459">
                  <c:v>1921.4</c:v>
                </c:pt>
                <c:pt idx="5460">
                  <c:v>1922.56</c:v>
                </c:pt>
                <c:pt idx="5461">
                  <c:v>1922.56</c:v>
                </c:pt>
                <c:pt idx="5462">
                  <c:v>1923.17</c:v>
                </c:pt>
                <c:pt idx="5463">
                  <c:v>1923.41</c:v>
                </c:pt>
                <c:pt idx="5464">
                  <c:v>1924.34</c:v>
                </c:pt>
                <c:pt idx="5465">
                  <c:v>1925.01</c:v>
                </c:pt>
                <c:pt idx="5466">
                  <c:v>1925.56</c:v>
                </c:pt>
                <c:pt idx="5467">
                  <c:v>1925.88</c:v>
                </c:pt>
                <c:pt idx="5468">
                  <c:v>1925.88</c:v>
                </c:pt>
                <c:pt idx="5469">
                  <c:v>1926.48</c:v>
                </c:pt>
                <c:pt idx="5470">
                  <c:v>1927.16</c:v>
                </c:pt>
                <c:pt idx="5471">
                  <c:v>1927.35</c:v>
                </c:pt>
                <c:pt idx="5472">
                  <c:v>1927.72</c:v>
                </c:pt>
                <c:pt idx="5473">
                  <c:v>1927.72</c:v>
                </c:pt>
                <c:pt idx="5474">
                  <c:v>1928.06</c:v>
                </c:pt>
                <c:pt idx="5475">
                  <c:v>1928.46</c:v>
                </c:pt>
                <c:pt idx="5476">
                  <c:v>1929.17</c:v>
                </c:pt>
                <c:pt idx="5477">
                  <c:v>1929.4</c:v>
                </c:pt>
                <c:pt idx="5478">
                  <c:v>1930.05</c:v>
                </c:pt>
                <c:pt idx="5479">
                  <c:v>1930.05</c:v>
                </c:pt>
                <c:pt idx="5480">
                  <c:v>1930.18</c:v>
                </c:pt>
                <c:pt idx="5481">
                  <c:v>1930.3</c:v>
                </c:pt>
                <c:pt idx="5482">
                  <c:v>1930.78</c:v>
                </c:pt>
                <c:pt idx="5483">
                  <c:v>1931.29</c:v>
                </c:pt>
                <c:pt idx="5484">
                  <c:v>1931.34</c:v>
                </c:pt>
                <c:pt idx="5485">
                  <c:v>1931.74</c:v>
                </c:pt>
                <c:pt idx="5486">
                  <c:v>1931.74</c:v>
                </c:pt>
                <c:pt idx="5487">
                  <c:v>1931.79</c:v>
                </c:pt>
                <c:pt idx="5488">
                  <c:v>1931.79</c:v>
                </c:pt>
                <c:pt idx="5489">
                  <c:v>1932.05</c:v>
                </c:pt>
                <c:pt idx="5490">
                  <c:v>1932.19</c:v>
                </c:pt>
                <c:pt idx="5491">
                  <c:v>1932.35</c:v>
                </c:pt>
                <c:pt idx="5492">
                  <c:v>1932.54</c:v>
                </c:pt>
                <c:pt idx="5493">
                  <c:v>1932.6</c:v>
                </c:pt>
                <c:pt idx="5494">
                  <c:v>1932.62</c:v>
                </c:pt>
                <c:pt idx="5495">
                  <c:v>1932.77</c:v>
                </c:pt>
                <c:pt idx="5496">
                  <c:v>1932.8</c:v>
                </c:pt>
                <c:pt idx="5497">
                  <c:v>1932.86</c:v>
                </c:pt>
                <c:pt idx="5498">
                  <c:v>1932.88</c:v>
                </c:pt>
                <c:pt idx="5499">
                  <c:v>1932.89</c:v>
                </c:pt>
                <c:pt idx="5500">
                  <c:v>1932.91</c:v>
                </c:pt>
                <c:pt idx="5501">
                  <c:v>1932.91</c:v>
                </c:pt>
                <c:pt idx="5502">
                  <c:v>1932.89</c:v>
                </c:pt>
                <c:pt idx="5503">
                  <c:v>1932.86</c:v>
                </c:pt>
                <c:pt idx="5504">
                  <c:v>1932.78</c:v>
                </c:pt>
                <c:pt idx="5505">
                  <c:v>1932.66</c:v>
                </c:pt>
                <c:pt idx="5506">
                  <c:v>1932.62</c:v>
                </c:pt>
                <c:pt idx="5507">
                  <c:v>1932.62</c:v>
                </c:pt>
                <c:pt idx="5508">
                  <c:v>1932.62</c:v>
                </c:pt>
                <c:pt idx="5509">
                  <c:v>1932.42</c:v>
                </c:pt>
                <c:pt idx="5510">
                  <c:v>1932.42</c:v>
                </c:pt>
                <c:pt idx="5511">
                  <c:v>1932.32</c:v>
                </c:pt>
                <c:pt idx="5512">
                  <c:v>1932.25</c:v>
                </c:pt>
                <c:pt idx="5513">
                  <c:v>1932.03</c:v>
                </c:pt>
                <c:pt idx="5514">
                  <c:v>1931.99</c:v>
                </c:pt>
                <c:pt idx="5515">
                  <c:v>1931.59</c:v>
                </c:pt>
                <c:pt idx="5516">
                  <c:v>1931.54</c:v>
                </c:pt>
                <c:pt idx="5517">
                  <c:v>1931.24</c:v>
                </c:pt>
                <c:pt idx="5518">
                  <c:v>1931.03</c:v>
                </c:pt>
                <c:pt idx="5519">
                  <c:v>1930.69</c:v>
                </c:pt>
                <c:pt idx="5520">
                  <c:v>1930.21</c:v>
                </c:pt>
                <c:pt idx="5521">
                  <c:v>1930.02</c:v>
                </c:pt>
                <c:pt idx="5522">
                  <c:v>1929.83</c:v>
                </c:pt>
                <c:pt idx="5523">
                  <c:v>1929.69</c:v>
                </c:pt>
                <c:pt idx="5524">
                  <c:v>1929.62</c:v>
                </c:pt>
                <c:pt idx="5525">
                  <c:v>1928.94</c:v>
                </c:pt>
                <c:pt idx="5526">
                  <c:v>1928.7</c:v>
                </c:pt>
                <c:pt idx="5527">
                  <c:v>1928.13</c:v>
                </c:pt>
                <c:pt idx="5528">
                  <c:v>1927.96</c:v>
                </c:pt>
                <c:pt idx="5529">
                  <c:v>1927.79</c:v>
                </c:pt>
                <c:pt idx="5530">
                  <c:v>1927.6</c:v>
                </c:pt>
                <c:pt idx="5531">
                  <c:v>1926.85</c:v>
                </c:pt>
                <c:pt idx="5532">
                  <c:v>1926.66</c:v>
                </c:pt>
                <c:pt idx="5533">
                  <c:v>1926.36</c:v>
                </c:pt>
                <c:pt idx="5534">
                  <c:v>1926.04</c:v>
                </c:pt>
                <c:pt idx="5535">
                  <c:v>1926.04</c:v>
                </c:pt>
                <c:pt idx="5536">
                  <c:v>1925.06</c:v>
                </c:pt>
                <c:pt idx="5537">
                  <c:v>1924.61</c:v>
                </c:pt>
                <c:pt idx="5538">
                  <c:v>1923.79</c:v>
                </c:pt>
                <c:pt idx="5539">
                  <c:v>1922.96</c:v>
                </c:pt>
                <c:pt idx="5540">
                  <c:v>1922.59</c:v>
                </c:pt>
                <c:pt idx="5541">
                  <c:v>1921.84</c:v>
                </c:pt>
                <c:pt idx="5542">
                  <c:v>1920.81</c:v>
                </c:pt>
                <c:pt idx="5543">
                  <c:v>1920.81</c:v>
                </c:pt>
                <c:pt idx="5544">
                  <c:v>1920.41</c:v>
                </c:pt>
                <c:pt idx="5545">
                  <c:v>1919.58</c:v>
                </c:pt>
                <c:pt idx="5546">
                  <c:v>1918.88</c:v>
                </c:pt>
                <c:pt idx="5547">
                  <c:v>1918.45</c:v>
                </c:pt>
                <c:pt idx="5548">
                  <c:v>1917.56</c:v>
                </c:pt>
                <c:pt idx="5549">
                  <c:v>1916.51</c:v>
                </c:pt>
                <c:pt idx="5550">
                  <c:v>1915.9</c:v>
                </c:pt>
                <c:pt idx="5551">
                  <c:v>1914.8</c:v>
                </c:pt>
                <c:pt idx="5552">
                  <c:v>1914.17</c:v>
                </c:pt>
                <c:pt idx="5553">
                  <c:v>1913.19</c:v>
                </c:pt>
                <c:pt idx="5554">
                  <c:v>1913.02</c:v>
                </c:pt>
                <c:pt idx="5555">
                  <c:v>1911.67</c:v>
                </c:pt>
                <c:pt idx="5556">
                  <c:v>1910.81</c:v>
                </c:pt>
                <c:pt idx="5557">
                  <c:v>1909.94</c:v>
                </c:pt>
                <c:pt idx="5558">
                  <c:v>1909.58</c:v>
                </c:pt>
                <c:pt idx="5559">
                  <c:v>1908.5</c:v>
                </c:pt>
                <c:pt idx="5560">
                  <c:v>1907.57</c:v>
                </c:pt>
                <c:pt idx="5561">
                  <c:v>1906.26</c:v>
                </c:pt>
                <c:pt idx="5562">
                  <c:v>1905.88</c:v>
                </c:pt>
                <c:pt idx="5563">
                  <c:v>1905.49</c:v>
                </c:pt>
                <c:pt idx="5564">
                  <c:v>1903.92</c:v>
                </c:pt>
                <c:pt idx="5565">
                  <c:v>1902.52</c:v>
                </c:pt>
                <c:pt idx="5566">
                  <c:v>1900.9</c:v>
                </c:pt>
                <c:pt idx="5567">
                  <c:v>1900.49</c:v>
                </c:pt>
                <c:pt idx="5568">
                  <c:v>1900.07</c:v>
                </c:pt>
                <c:pt idx="5569">
                  <c:v>1900.07</c:v>
                </c:pt>
                <c:pt idx="5570">
                  <c:v>1898.78</c:v>
                </c:pt>
                <c:pt idx="5571">
                  <c:v>1897.69</c:v>
                </c:pt>
                <c:pt idx="5572">
                  <c:v>1897.25</c:v>
                </c:pt>
                <c:pt idx="5573">
                  <c:v>1895.9</c:v>
                </c:pt>
                <c:pt idx="5574">
                  <c:v>1894.54</c:v>
                </c:pt>
                <c:pt idx="5575">
                  <c:v>1894.08</c:v>
                </c:pt>
                <c:pt idx="5576">
                  <c:v>1893.38</c:v>
                </c:pt>
                <c:pt idx="5577">
                  <c:v>1892.19</c:v>
                </c:pt>
                <c:pt idx="5578">
                  <c:v>1890.76</c:v>
                </c:pt>
                <c:pt idx="5579">
                  <c:v>1890.03</c:v>
                </c:pt>
                <c:pt idx="5580">
                  <c:v>1890.03</c:v>
                </c:pt>
                <c:pt idx="5581">
                  <c:v>1888.54</c:v>
                </c:pt>
                <c:pt idx="5582">
                  <c:v>1888.54</c:v>
                </c:pt>
                <c:pt idx="5583">
                  <c:v>1887.26</c:v>
                </c:pt>
                <c:pt idx="5584">
                  <c:v>1885.46</c:v>
                </c:pt>
                <c:pt idx="5585">
                  <c:v>1883.89</c:v>
                </c:pt>
                <c:pt idx="5586">
                  <c:v>1881.78</c:v>
                </c:pt>
                <c:pt idx="5587">
                  <c:v>1879.91</c:v>
                </c:pt>
                <c:pt idx="5588">
                  <c:v>1879.91</c:v>
                </c:pt>
                <c:pt idx="5589">
                  <c:v>1879.1</c:v>
                </c:pt>
                <c:pt idx="5590">
                  <c:v>1879.1</c:v>
                </c:pt>
                <c:pt idx="5591">
                  <c:v>1877.7</c:v>
                </c:pt>
                <c:pt idx="5592">
                  <c:v>1875.73</c:v>
                </c:pt>
                <c:pt idx="5593">
                  <c:v>1874.87</c:v>
                </c:pt>
                <c:pt idx="5594">
                  <c:v>1873.72</c:v>
                </c:pt>
                <c:pt idx="5595">
                  <c:v>1871.39</c:v>
                </c:pt>
                <c:pt idx="5596">
                  <c:v>1869.92</c:v>
                </c:pt>
                <c:pt idx="5597">
                  <c:v>1869.03</c:v>
                </c:pt>
                <c:pt idx="5598">
                  <c:v>1867.83</c:v>
                </c:pt>
                <c:pt idx="5599">
                  <c:v>1866.31</c:v>
                </c:pt>
                <c:pt idx="5600">
                  <c:v>1867.54</c:v>
                </c:pt>
                <c:pt idx="5601">
                  <c:v>1869.7</c:v>
                </c:pt>
                <c:pt idx="5602">
                  <c:v>1869.7</c:v>
                </c:pt>
                <c:pt idx="5603">
                  <c:v>1870.96</c:v>
                </c:pt>
                <c:pt idx="5604">
                  <c:v>1873.19</c:v>
                </c:pt>
                <c:pt idx="5605">
                  <c:v>1875.43</c:v>
                </c:pt>
                <c:pt idx="5606">
                  <c:v>1878.35</c:v>
                </c:pt>
                <c:pt idx="5607">
                  <c:v>1879</c:v>
                </c:pt>
                <c:pt idx="5608">
                  <c:v>1879.66</c:v>
                </c:pt>
                <c:pt idx="5609">
                  <c:v>1881.33</c:v>
                </c:pt>
                <c:pt idx="5610">
                  <c:v>1882.67</c:v>
                </c:pt>
                <c:pt idx="5611">
                  <c:v>1884.36</c:v>
                </c:pt>
                <c:pt idx="5612">
                  <c:v>1886.41</c:v>
                </c:pt>
                <c:pt idx="5613">
                  <c:v>1887.79</c:v>
                </c:pt>
                <c:pt idx="5614">
                  <c:v>1888.14</c:v>
                </c:pt>
                <c:pt idx="5615">
                  <c:v>1888.84</c:v>
                </c:pt>
                <c:pt idx="5616">
                  <c:v>1890.96</c:v>
                </c:pt>
                <c:pt idx="5617">
                  <c:v>1890.96</c:v>
                </c:pt>
                <c:pt idx="5618">
                  <c:v>1892.76</c:v>
                </c:pt>
                <c:pt idx="5619">
                  <c:v>1895.66</c:v>
                </c:pt>
                <c:pt idx="5620">
                  <c:v>1897.48</c:v>
                </c:pt>
                <c:pt idx="5621">
                  <c:v>1898.22</c:v>
                </c:pt>
                <c:pt idx="5622">
                  <c:v>1899.7</c:v>
                </c:pt>
                <c:pt idx="5623">
                  <c:v>1899.7</c:v>
                </c:pt>
                <c:pt idx="5624">
                  <c:v>1900.83</c:v>
                </c:pt>
                <c:pt idx="5625">
                  <c:v>1903.87</c:v>
                </c:pt>
                <c:pt idx="5626">
                  <c:v>1904.25</c:v>
                </c:pt>
                <c:pt idx="5627">
                  <c:v>1905.41</c:v>
                </c:pt>
                <c:pt idx="5628">
                  <c:v>1906.58</c:v>
                </c:pt>
                <c:pt idx="5629">
                  <c:v>1909.71</c:v>
                </c:pt>
                <c:pt idx="5630">
                  <c:v>1909.71</c:v>
                </c:pt>
                <c:pt idx="5631">
                  <c:v>1913.28</c:v>
                </c:pt>
                <c:pt idx="5632">
                  <c:v>1913.68</c:v>
                </c:pt>
                <c:pt idx="5633">
                  <c:v>1914.89</c:v>
                </c:pt>
                <c:pt idx="5634">
                  <c:v>1914.89</c:v>
                </c:pt>
                <c:pt idx="5635">
                  <c:v>1917.75</c:v>
                </c:pt>
                <c:pt idx="5636">
                  <c:v>1918.99</c:v>
                </c:pt>
                <c:pt idx="5637">
                  <c:v>1919.4</c:v>
                </c:pt>
                <c:pt idx="5638">
                  <c:v>1922.74</c:v>
                </c:pt>
                <c:pt idx="5639">
                  <c:v>1924.42</c:v>
                </c:pt>
                <c:pt idx="5640">
                  <c:v>1928.23</c:v>
                </c:pt>
                <c:pt idx="5641">
                  <c:v>1931.21</c:v>
                </c:pt>
                <c:pt idx="5642">
                  <c:v>1931.63</c:v>
                </c:pt>
                <c:pt idx="5643">
                  <c:v>1935.09</c:v>
                </c:pt>
                <c:pt idx="5644">
                  <c:v>1938.13</c:v>
                </c:pt>
                <c:pt idx="5645">
                  <c:v>1940.75</c:v>
                </c:pt>
                <c:pt idx="5646">
                  <c:v>1943.83</c:v>
                </c:pt>
                <c:pt idx="5647">
                  <c:v>1946.93</c:v>
                </c:pt>
                <c:pt idx="5648">
                  <c:v>1948.71</c:v>
                </c:pt>
                <c:pt idx="5649">
                  <c:v>1948.71</c:v>
                </c:pt>
                <c:pt idx="5650">
                  <c:v>1950.06</c:v>
                </c:pt>
                <c:pt idx="5651">
                  <c:v>1953.7</c:v>
                </c:pt>
                <c:pt idx="5652">
                  <c:v>1956.89</c:v>
                </c:pt>
                <c:pt idx="5653">
                  <c:v>1958.27</c:v>
                </c:pt>
                <c:pt idx="5654">
                  <c:v>1961.51</c:v>
                </c:pt>
                <c:pt idx="5655">
                  <c:v>1962.44</c:v>
                </c:pt>
                <c:pt idx="5656">
                  <c:v>1965.71</c:v>
                </c:pt>
                <c:pt idx="5657">
                  <c:v>1966.66</c:v>
                </c:pt>
                <c:pt idx="5658">
                  <c:v>1966.66</c:v>
                </c:pt>
                <c:pt idx="5659">
                  <c:v>1967.13</c:v>
                </c:pt>
                <c:pt idx="5660">
                  <c:v>1970.48</c:v>
                </c:pt>
                <c:pt idx="5661">
                  <c:v>1973.38</c:v>
                </c:pt>
                <c:pt idx="5662">
                  <c:v>1974.83</c:v>
                </c:pt>
                <c:pt idx="5663">
                  <c:v>1975.8</c:v>
                </c:pt>
                <c:pt idx="5664">
                  <c:v>1980.21</c:v>
                </c:pt>
                <c:pt idx="5665">
                  <c:v>1982.18</c:v>
                </c:pt>
                <c:pt idx="5666">
                  <c:v>1986.64</c:v>
                </c:pt>
                <c:pt idx="5667">
                  <c:v>1990.13</c:v>
                </c:pt>
                <c:pt idx="5668">
                  <c:v>1994.14</c:v>
                </c:pt>
                <c:pt idx="5669">
                  <c:v>1994.64</c:v>
                </c:pt>
                <c:pt idx="5670">
                  <c:v>1994.64</c:v>
                </c:pt>
                <c:pt idx="5671">
                  <c:v>1999.22</c:v>
                </c:pt>
                <c:pt idx="5672">
                  <c:v>2001.78</c:v>
                </c:pt>
                <c:pt idx="5673">
                  <c:v>2002.3</c:v>
                </c:pt>
                <c:pt idx="5674">
                  <c:v>2003.33</c:v>
                </c:pt>
                <c:pt idx="5675">
                  <c:v>2004.89</c:v>
                </c:pt>
                <c:pt idx="5676">
                  <c:v>2009.59</c:v>
                </c:pt>
                <c:pt idx="5677">
                  <c:v>2014.32</c:v>
                </c:pt>
                <c:pt idx="5678">
                  <c:v>2018.01</c:v>
                </c:pt>
                <c:pt idx="5679">
                  <c:v>2022.79</c:v>
                </c:pt>
                <c:pt idx="5680">
                  <c:v>2027.05</c:v>
                </c:pt>
                <c:pt idx="5681">
                  <c:v>2030.8</c:v>
                </c:pt>
                <c:pt idx="5682">
                  <c:v>2035.65</c:v>
                </c:pt>
                <c:pt idx="5683">
                  <c:v>2036.73</c:v>
                </c:pt>
                <c:pt idx="5684">
                  <c:v>2041.08</c:v>
                </c:pt>
                <c:pt idx="5685">
                  <c:v>2042.18</c:v>
                </c:pt>
                <c:pt idx="5686">
                  <c:v>2045.47</c:v>
                </c:pt>
                <c:pt idx="5687">
                  <c:v>2049.88</c:v>
                </c:pt>
                <c:pt idx="5688">
                  <c:v>2052.1</c:v>
                </c:pt>
                <c:pt idx="5689">
                  <c:v>2057.11</c:v>
                </c:pt>
                <c:pt idx="5690">
                  <c:v>2057.67</c:v>
                </c:pt>
                <c:pt idx="5691">
                  <c:v>2061.61</c:v>
                </c:pt>
                <c:pt idx="5692">
                  <c:v>2066.12</c:v>
                </c:pt>
                <c:pt idx="5693">
                  <c:v>2067.83</c:v>
                </c:pt>
                <c:pt idx="5694">
                  <c:v>2069.5300000000002</c:v>
                </c:pt>
                <c:pt idx="5695">
                  <c:v>2072.4</c:v>
                </c:pt>
                <c:pt idx="5696">
                  <c:v>2077</c:v>
                </c:pt>
                <c:pt idx="5697">
                  <c:v>2077.5700000000002</c:v>
                </c:pt>
                <c:pt idx="5698">
                  <c:v>2077.5700000000002</c:v>
                </c:pt>
                <c:pt idx="5699">
                  <c:v>2078.7399999999998</c:v>
                </c:pt>
                <c:pt idx="5700">
                  <c:v>2076.98</c:v>
                </c:pt>
                <c:pt idx="5701">
                  <c:v>2071.69</c:v>
                </c:pt>
                <c:pt idx="5702">
                  <c:v>2069.92</c:v>
                </c:pt>
                <c:pt idx="5703">
                  <c:v>2068.7399999999998</c:v>
                </c:pt>
                <c:pt idx="5704">
                  <c:v>2063.9699999999998</c:v>
                </c:pt>
                <c:pt idx="5705">
                  <c:v>2063.38</c:v>
                </c:pt>
                <c:pt idx="5706">
                  <c:v>2059.17</c:v>
                </c:pt>
                <c:pt idx="5707">
                  <c:v>2054.9499999999998</c:v>
                </c:pt>
                <c:pt idx="5708">
                  <c:v>2053.7399999999998</c:v>
                </c:pt>
                <c:pt idx="5709">
                  <c:v>2049.4899999999998</c:v>
                </c:pt>
                <c:pt idx="5710">
                  <c:v>2049.4899999999998</c:v>
                </c:pt>
                <c:pt idx="5711">
                  <c:v>2049.4899999999998</c:v>
                </c:pt>
                <c:pt idx="5712">
                  <c:v>2049.4899999999998</c:v>
                </c:pt>
                <c:pt idx="5713">
                  <c:v>2045.16</c:v>
                </c:pt>
                <c:pt idx="5714">
                  <c:v>2043.92</c:v>
                </c:pt>
                <c:pt idx="5715">
                  <c:v>2038.94</c:v>
                </c:pt>
                <c:pt idx="5716">
                  <c:v>2035.81</c:v>
                </c:pt>
                <c:pt idx="5717">
                  <c:v>2032.67</c:v>
                </c:pt>
                <c:pt idx="5718">
                  <c:v>2030.78</c:v>
                </c:pt>
                <c:pt idx="5719">
                  <c:v>2026.99</c:v>
                </c:pt>
                <c:pt idx="5720">
                  <c:v>2023.18</c:v>
                </c:pt>
                <c:pt idx="5721">
                  <c:v>2022.54</c:v>
                </c:pt>
                <c:pt idx="5722">
                  <c:v>2016.78</c:v>
                </c:pt>
                <c:pt idx="5723">
                  <c:v>2014.21</c:v>
                </c:pt>
                <c:pt idx="5724">
                  <c:v>2013.57</c:v>
                </c:pt>
                <c:pt idx="5725">
                  <c:v>2011.63</c:v>
                </c:pt>
                <c:pt idx="5726">
                  <c:v>2006.43</c:v>
                </c:pt>
                <c:pt idx="5727">
                  <c:v>2006.43</c:v>
                </c:pt>
                <c:pt idx="5728">
                  <c:v>2000.54</c:v>
                </c:pt>
                <c:pt idx="5729">
                  <c:v>1999.23</c:v>
                </c:pt>
                <c:pt idx="5730">
                  <c:v>1999.23</c:v>
                </c:pt>
                <c:pt idx="5731">
                  <c:v>1996.59</c:v>
                </c:pt>
                <c:pt idx="5732">
                  <c:v>1991.28</c:v>
                </c:pt>
                <c:pt idx="5733">
                  <c:v>1988.61</c:v>
                </c:pt>
                <c:pt idx="5734">
                  <c:v>1985.94</c:v>
                </c:pt>
                <c:pt idx="5735">
                  <c:v>1985.94</c:v>
                </c:pt>
                <c:pt idx="5736">
                  <c:v>1980.55</c:v>
                </c:pt>
                <c:pt idx="5737">
                  <c:v>1978.53</c:v>
                </c:pt>
                <c:pt idx="5738">
                  <c:v>1978.53</c:v>
                </c:pt>
                <c:pt idx="5739">
                  <c:v>1976.49</c:v>
                </c:pt>
                <c:pt idx="5740">
                  <c:v>1974.44</c:v>
                </c:pt>
                <c:pt idx="5741">
                  <c:v>1974.44</c:v>
                </c:pt>
                <c:pt idx="5742">
                  <c:v>1973.76</c:v>
                </c:pt>
                <c:pt idx="5743">
                  <c:v>1970.31</c:v>
                </c:pt>
                <c:pt idx="5744">
                  <c:v>1966.16</c:v>
                </c:pt>
                <c:pt idx="5745">
                  <c:v>1964.77</c:v>
                </c:pt>
                <c:pt idx="5746">
                  <c:v>1959.21</c:v>
                </c:pt>
                <c:pt idx="5747">
                  <c:v>1955.72</c:v>
                </c:pt>
                <c:pt idx="5748">
                  <c:v>1950.81</c:v>
                </c:pt>
                <c:pt idx="5749">
                  <c:v>1945.89</c:v>
                </c:pt>
                <c:pt idx="5750">
                  <c:v>1945.19</c:v>
                </c:pt>
                <c:pt idx="5751">
                  <c:v>1943.07</c:v>
                </c:pt>
                <c:pt idx="5752">
                  <c:v>1938.81</c:v>
                </c:pt>
                <c:pt idx="5753">
                  <c:v>1935.25</c:v>
                </c:pt>
                <c:pt idx="5754">
                  <c:v>1930.26</c:v>
                </c:pt>
                <c:pt idx="5755">
                  <c:v>1923.81</c:v>
                </c:pt>
                <c:pt idx="5756">
                  <c:v>1918.07</c:v>
                </c:pt>
                <c:pt idx="5757">
                  <c:v>1917.35</c:v>
                </c:pt>
                <c:pt idx="5758">
                  <c:v>1916.63</c:v>
                </c:pt>
                <c:pt idx="5759">
                  <c:v>1915.9</c:v>
                </c:pt>
                <c:pt idx="5760">
                  <c:v>1910.81</c:v>
                </c:pt>
                <c:pt idx="5761">
                  <c:v>1908.63</c:v>
                </c:pt>
                <c:pt idx="5762">
                  <c:v>1906.43</c:v>
                </c:pt>
                <c:pt idx="5763">
                  <c:v>1899.84</c:v>
                </c:pt>
                <c:pt idx="5764">
                  <c:v>1899.1</c:v>
                </c:pt>
                <c:pt idx="5765">
                  <c:v>1896.89</c:v>
                </c:pt>
                <c:pt idx="5766">
                  <c:v>1890.23</c:v>
                </c:pt>
                <c:pt idx="5767">
                  <c:v>1888.75</c:v>
                </c:pt>
                <c:pt idx="5768">
                  <c:v>1882.8</c:v>
                </c:pt>
                <c:pt idx="5769">
                  <c:v>1879.07</c:v>
                </c:pt>
                <c:pt idx="5770">
                  <c:v>1879.07</c:v>
                </c:pt>
                <c:pt idx="5771">
                  <c:v>1875.32</c:v>
                </c:pt>
                <c:pt idx="5772">
                  <c:v>1873.06</c:v>
                </c:pt>
                <c:pt idx="5773">
                  <c:v>1867.78</c:v>
                </c:pt>
                <c:pt idx="5774">
                  <c:v>1864.75</c:v>
                </c:pt>
                <c:pt idx="5775">
                  <c:v>1857.93</c:v>
                </c:pt>
                <c:pt idx="5776">
                  <c:v>1852.61</c:v>
                </c:pt>
                <c:pt idx="5777">
                  <c:v>1846.51</c:v>
                </c:pt>
                <c:pt idx="5778">
                  <c:v>1844.98</c:v>
                </c:pt>
                <c:pt idx="5779">
                  <c:v>1841.15</c:v>
                </c:pt>
                <c:pt idx="5780">
                  <c:v>1840.38</c:v>
                </c:pt>
                <c:pt idx="5781">
                  <c:v>1838.07</c:v>
                </c:pt>
                <c:pt idx="5782">
                  <c:v>1837.29</c:v>
                </c:pt>
                <c:pt idx="5783">
                  <c:v>1831.1</c:v>
                </c:pt>
                <c:pt idx="5784">
                  <c:v>1831.1</c:v>
                </c:pt>
                <c:pt idx="5785">
                  <c:v>1828.76</c:v>
                </c:pt>
                <c:pt idx="5786">
                  <c:v>1821.74</c:v>
                </c:pt>
                <c:pt idx="5787">
                  <c:v>1817.83</c:v>
                </c:pt>
                <c:pt idx="5788">
                  <c:v>1810.77</c:v>
                </c:pt>
                <c:pt idx="5789">
                  <c:v>1809.19</c:v>
                </c:pt>
                <c:pt idx="5790">
                  <c:v>1806.04</c:v>
                </c:pt>
                <c:pt idx="5791">
                  <c:v>1800.51</c:v>
                </c:pt>
                <c:pt idx="5792">
                  <c:v>1798.93</c:v>
                </c:pt>
                <c:pt idx="5793">
                  <c:v>1797.34</c:v>
                </c:pt>
                <c:pt idx="5794">
                  <c:v>1793.36</c:v>
                </c:pt>
                <c:pt idx="5795">
                  <c:v>1786.18</c:v>
                </c:pt>
                <c:pt idx="5796">
                  <c:v>1784.58</c:v>
                </c:pt>
                <c:pt idx="5797">
                  <c:v>1777.36</c:v>
                </c:pt>
                <c:pt idx="5798">
                  <c:v>1774.15</c:v>
                </c:pt>
                <c:pt idx="5799">
                  <c:v>1767.71</c:v>
                </c:pt>
                <c:pt idx="5800">
                  <c:v>1770.94</c:v>
                </c:pt>
                <c:pt idx="5801">
                  <c:v>1772.56</c:v>
                </c:pt>
                <c:pt idx="5802">
                  <c:v>1772.56</c:v>
                </c:pt>
                <c:pt idx="5803">
                  <c:v>1777.43</c:v>
                </c:pt>
                <c:pt idx="5804">
                  <c:v>1782.32</c:v>
                </c:pt>
                <c:pt idx="5805">
                  <c:v>1788.85</c:v>
                </c:pt>
                <c:pt idx="5806">
                  <c:v>1788.85</c:v>
                </c:pt>
                <c:pt idx="5807">
                  <c:v>1788.85</c:v>
                </c:pt>
                <c:pt idx="5808">
                  <c:v>1793.78</c:v>
                </c:pt>
                <c:pt idx="5809">
                  <c:v>1799.54</c:v>
                </c:pt>
                <c:pt idx="5810">
                  <c:v>1802.02</c:v>
                </c:pt>
                <c:pt idx="5811">
                  <c:v>1805.33</c:v>
                </c:pt>
                <c:pt idx="5812">
                  <c:v>1810.3</c:v>
                </c:pt>
                <c:pt idx="5813">
                  <c:v>1814.45</c:v>
                </c:pt>
                <c:pt idx="5814">
                  <c:v>1816.95</c:v>
                </c:pt>
                <c:pt idx="5815">
                  <c:v>1820.29</c:v>
                </c:pt>
                <c:pt idx="5816">
                  <c:v>1823.63</c:v>
                </c:pt>
                <c:pt idx="5817">
                  <c:v>1826.98</c:v>
                </c:pt>
                <c:pt idx="5818">
                  <c:v>1827.82</c:v>
                </c:pt>
                <c:pt idx="5819">
                  <c:v>1835.39</c:v>
                </c:pt>
                <c:pt idx="5820">
                  <c:v>1842.97</c:v>
                </c:pt>
                <c:pt idx="5821">
                  <c:v>1845.51</c:v>
                </c:pt>
                <c:pt idx="5822">
                  <c:v>1847.2</c:v>
                </c:pt>
                <c:pt idx="5823">
                  <c:v>1854.83</c:v>
                </c:pt>
                <c:pt idx="5824">
                  <c:v>1861.62</c:v>
                </c:pt>
                <c:pt idx="5825">
                  <c:v>1868.43</c:v>
                </c:pt>
                <c:pt idx="5826">
                  <c:v>1871.84</c:v>
                </c:pt>
                <c:pt idx="5827">
                  <c:v>1875.26</c:v>
                </c:pt>
                <c:pt idx="5828">
                  <c:v>1881.25</c:v>
                </c:pt>
                <c:pt idx="5829">
                  <c:v>1885.54</c:v>
                </c:pt>
                <c:pt idx="5830">
                  <c:v>1885.54</c:v>
                </c:pt>
                <c:pt idx="5831">
                  <c:v>1885.54</c:v>
                </c:pt>
                <c:pt idx="5832">
                  <c:v>1890.71</c:v>
                </c:pt>
                <c:pt idx="5833">
                  <c:v>1895.89</c:v>
                </c:pt>
                <c:pt idx="5834">
                  <c:v>1898.49</c:v>
                </c:pt>
                <c:pt idx="5835">
                  <c:v>1906.29</c:v>
                </c:pt>
                <c:pt idx="5836">
                  <c:v>1908.03</c:v>
                </c:pt>
                <c:pt idx="5837">
                  <c:v>1912.38</c:v>
                </c:pt>
                <c:pt idx="5838">
                  <c:v>1920.23</c:v>
                </c:pt>
                <c:pt idx="5839">
                  <c:v>1927.21</c:v>
                </c:pt>
                <c:pt idx="5840">
                  <c:v>1933.34</c:v>
                </c:pt>
                <c:pt idx="5841">
                  <c:v>1938.6</c:v>
                </c:pt>
                <c:pt idx="5842">
                  <c:v>1943.86</c:v>
                </c:pt>
                <c:pt idx="5843">
                  <c:v>1950.02</c:v>
                </c:pt>
                <c:pt idx="5844">
                  <c:v>1957.06</c:v>
                </c:pt>
                <c:pt idx="5845">
                  <c:v>1965</c:v>
                </c:pt>
                <c:pt idx="5846">
                  <c:v>1971.19</c:v>
                </c:pt>
                <c:pt idx="5847">
                  <c:v>1974.73</c:v>
                </c:pt>
                <c:pt idx="5848">
                  <c:v>1977.39</c:v>
                </c:pt>
                <c:pt idx="5849">
                  <c:v>1985.38</c:v>
                </c:pt>
                <c:pt idx="5850">
                  <c:v>1988.94</c:v>
                </c:pt>
                <c:pt idx="5851">
                  <c:v>1994.29</c:v>
                </c:pt>
                <c:pt idx="5852">
                  <c:v>1994.29</c:v>
                </c:pt>
                <c:pt idx="5853">
                  <c:v>2002.33</c:v>
                </c:pt>
                <c:pt idx="5854">
                  <c:v>2005.02</c:v>
                </c:pt>
                <c:pt idx="5855">
                  <c:v>2005.92</c:v>
                </c:pt>
                <c:pt idx="5856">
                  <c:v>2008.61</c:v>
                </c:pt>
                <c:pt idx="5857">
                  <c:v>2008.61</c:v>
                </c:pt>
                <c:pt idx="5858">
                  <c:v>2008.61</c:v>
                </c:pt>
                <c:pt idx="5859">
                  <c:v>2011.32</c:v>
                </c:pt>
                <c:pt idx="5860">
                  <c:v>2017.64</c:v>
                </c:pt>
                <c:pt idx="5861">
                  <c:v>2019.45</c:v>
                </c:pt>
                <c:pt idx="5862">
                  <c:v>2021.26</c:v>
                </c:pt>
                <c:pt idx="5863">
                  <c:v>2024.89</c:v>
                </c:pt>
                <c:pt idx="5864">
                  <c:v>2032.16</c:v>
                </c:pt>
                <c:pt idx="5865">
                  <c:v>2040.35</c:v>
                </c:pt>
                <c:pt idx="5866">
                  <c:v>2040.35</c:v>
                </c:pt>
                <c:pt idx="5867">
                  <c:v>2040.35</c:v>
                </c:pt>
                <c:pt idx="5868">
                  <c:v>2042.18</c:v>
                </c:pt>
                <c:pt idx="5869">
                  <c:v>2045.84</c:v>
                </c:pt>
                <c:pt idx="5870">
                  <c:v>2051.34</c:v>
                </c:pt>
                <c:pt idx="5871">
                  <c:v>2058.6799999999998</c:v>
                </c:pt>
                <c:pt idx="5872">
                  <c:v>2066.96</c:v>
                </c:pt>
                <c:pt idx="5873">
                  <c:v>2067.88</c:v>
                </c:pt>
                <c:pt idx="5874">
                  <c:v>2074.33</c:v>
                </c:pt>
                <c:pt idx="5875">
                  <c:v>2075.25</c:v>
                </c:pt>
                <c:pt idx="5876">
                  <c:v>2079.87</c:v>
                </c:pt>
                <c:pt idx="5877">
                  <c:v>2088.19</c:v>
                </c:pt>
                <c:pt idx="5878">
                  <c:v>2095.6</c:v>
                </c:pt>
                <c:pt idx="5879">
                  <c:v>2100.2399999999998</c:v>
                </c:pt>
                <c:pt idx="5880">
                  <c:v>2100.2399999999998</c:v>
                </c:pt>
                <c:pt idx="5881">
                  <c:v>2105.8200000000002</c:v>
                </c:pt>
                <c:pt idx="5882">
                  <c:v>2109.54</c:v>
                </c:pt>
                <c:pt idx="5883">
                  <c:v>2109.54</c:v>
                </c:pt>
                <c:pt idx="5884">
                  <c:v>2116.08</c:v>
                </c:pt>
                <c:pt idx="5885">
                  <c:v>2116.08</c:v>
                </c:pt>
                <c:pt idx="5886">
                  <c:v>2120.75</c:v>
                </c:pt>
                <c:pt idx="5887">
                  <c:v>2125.44</c:v>
                </c:pt>
                <c:pt idx="5888">
                  <c:v>2125.44</c:v>
                </c:pt>
                <c:pt idx="5889">
                  <c:v>2131.0700000000002</c:v>
                </c:pt>
                <c:pt idx="5890">
                  <c:v>2134.83</c:v>
                </c:pt>
                <c:pt idx="5891">
                  <c:v>2136.71</c:v>
                </c:pt>
                <c:pt idx="5892">
                  <c:v>2144.2399999999998</c:v>
                </c:pt>
                <c:pt idx="5893">
                  <c:v>2152.73</c:v>
                </c:pt>
                <c:pt idx="5894">
                  <c:v>2157.4499999999998</c:v>
                </c:pt>
                <c:pt idx="5895">
                  <c:v>2159.34</c:v>
                </c:pt>
                <c:pt idx="5896">
                  <c:v>2165.96</c:v>
                </c:pt>
                <c:pt idx="5897">
                  <c:v>2173.54</c:v>
                </c:pt>
                <c:pt idx="5898">
                  <c:v>2178.2800000000002</c:v>
                </c:pt>
                <c:pt idx="5899">
                  <c:v>2182.08</c:v>
                </c:pt>
                <c:pt idx="5900">
                  <c:v>2177.33</c:v>
                </c:pt>
                <c:pt idx="5901">
                  <c:v>2175.4299999999998</c:v>
                </c:pt>
                <c:pt idx="5902">
                  <c:v>2174.4699999999998</c:v>
                </c:pt>
                <c:pt idx="5903">
                  <c:v>2165.9</c:v>
                </c:pt>
                <c:pt idx="5904">
                  <c:v>2161.13</c:v>
                </c:pt>
                <c:pt idx="5905">
                  <c:v>2160.17</c:v>
                </c:pt>
                <c:pt idx="5906">
                  <c:v>2153.48</c:v>
                </c:pt>
                <c:pt idx="5907">
                  <c:v>2153.48</c:v>
                </c:pt>
                <c:pt idx="5908">
                  <c:v>2152.52</c:v>
                </c:pt>
                <c:pt idx="5909">
                  <c:v>2146.77</c:v>
                </c:pt>
                <c:pt idx="5910">
                  <c:v>2143.89</c:v>
                </c:pt>
                <c:pt idx="5911">
                  <c:v>2142.9299999999998</c:v>
                </c:pt>
                <c:pt idx="5912">
                  <c:v>2137.17</c:v>
                </c:pt>
                <c:pt idx="5913">
                  <c:v>2132.36</c:v>
                </c:pt>
                <c:pt idx="5914">
                  <c:v>2132.36</c:v>
                </c:pt>
                <c:pt idx="5915">
                  <c:v>2130.4299999999998</c:v>
                </c:pt>
                <c:pt idx="5916">
                  <c:v>2125.61</c:v>
                </c:pt>
                <c:pt idx="5917">
                  <c:v>2117.88</c:v>
                </c:pt>
                <c:pt idx="5918">
                  <c:v>2117.88</c:v>
                </c:pt>
                <c:pt idx="5919">
                  <c:v>2114.98</c:v>
                </c:pt>
                <c:pt idx="5920">
                  <c:v>2107.2399999999998</c:v>
                </c:pt>
                <c:pt idx="5921">
                  <c:v>2100.46</c:v>
                </c:pt>
                <c:pt idx="5922">
                  <c:v>2093.67</c:v>
                </c:pt>
                <c:pt idx="5923">
                  <c:v>2086.88</c:v>
                </c:pt>
                <c:pt idx="5924">
                  <c:v>2084.94</c:v>
                </c:pt>
                <c:pt idx="5925">
                  <c:v>2081.06</c:v>
                </c:pt>
                <c:pt idx="5926">
                  <c:v>2072.3000000000002</c:v>
                </c:pt>
                <c:pt idx="5927">
                  <c:v>2069.39</c:v>
                </c:pt>
                <c:pt idx="5928">
                  <c:v>2060.62</c:v>
                </c:pt>
                <c:pt idx="5929">
                  <c:v>2054.77</c:v>
                </c:pt>
                <c:pt idx="5930">
                  <c:v>2048.92</c:v>
                </c:pt>
                <c:pt idx="5931">
                  <c:v>2047.95</c:v>
                </c:pt>
                <c:pt idx="5932">
                  <c:v>2046.97</c:v>
                </c:pt>
                <c:pt idx="5933">
                  <c:v>2044.04</c:v>
                </c:pt>
                <c:pt idx="5934">
                  <c:v>2042.08</c:v>
                </c:pt>
                <c:pt idx="5935">
                  <c:v>2034.25</c:v>
                </c:pt>
                <c:pt idx="5936">
                  <c:v>2034.25</c:v>
                </c:pt>
                <c:pt idx="5937">
                  <c:v>2031.31</c:v>
                </c:pt>
                <c:pt idx="5938">
                  <c:v>2025.43</c:v>
                </c:pt>
                <c:pt idx="5939">
                  <c:v>2019.54</c:v>
                </c:pt>
                <c:pt idx="5940">
                  <c:v>2016.6</c:v>
                </c:pt>
                <c:pt idx="5941">
                  <c:v>2014.63</c:v>
                </c:pt>
                <c:pt idx="5942">
                  <c:v>2005.79</c:v>
                </c:pt>
                <c:pt idx="5943">
                  <c:v>2002.84</c:v>
                </c:pt>
                <c:pt idx="5944">
                  <c:v>1997.92</c:v>
                </c:pt>
                <c:pt idx="5945">
                  <c:v>1989.06</c:v>
                </c:pt>
                <c:pt idx="5946">
                  <c:v>1987.09</c:v>
                </c:pt>
                <c:pt idx="5947">
                  <c:v>1979.2</c:v>
                </c:pt>
                <c:pt idx="5948">
                  <c:v>1976.24</c:v>
                </c:pt>
                <c:pt idx="5949">
                  <c:v>1972.3</c:v>
                </c:pt>
                <c:pt idx="5950">
                  <c:v>1972.3</c:v>
                </c:pt>
                <c:pt idx="5951">
                  <c:v>1965.38</c:v>
                </c:pt>
                <c:pt idx="5952">
                  <c:v>1961.43</c:v>
                </c:pt>
                <c:pt idx="5953">
                  <c:v>1956.49</c:v>
                </c:pt>
                <c:pt idx="5954">
                  <c:v>1951.54</c:v>
                </c:pt>
                <c:pt idx="5955">
                  <c:v>1943.62</c:v>
                </c:pt>
                <c:pt idx="5956">
                  <c:v>1934.71</c:v>
                </c:pt>
                <c:pt idx="5957">
                  <c:v>1925.8</c:v>
                </c:pt>
                <c:pt idx="5958">
                  <c:v>1918.86</c:v>
                </c:pt>
                <c:pt idx="5959">
                  <c:v>1915.89</c:v>
                </c:pt>
                <c:pt idx="5960">
                  <c:v>1914.9</c:v>
                </c:pt>
                <c:pt idx="5961">
                  <c:v>1909.94</c:v>
                </c:pt>
                <c:pt idx="5962">
                  <c:v>1909.94</c:v>
                </c:pt>
                <c:pt idx="5963">
                  <c:v>1902.99</c:v>
                </c:pt>
                <c:pt idx="5964">
                  <c:v>1895.04</c:v>
                </c:pt>
                <c:pt idx="5965">
                  <c:v>1888.09</c:v>
                </c:pt>
                <c:pt idx="5966">
                  <c:v>1880.13</c:v>
                </c:pt>
                <c:pt idx="5967">
                  <c:v>1871.19</c:v>
                </c:pt>
                <c:pt idx="5968">
                  <c:v>1863.23</c:v>
                </c:pt>
                <c:pt idx="5969">
                  <c:v>1859.25</c:v>
                </c:pt>
                <c:pt idx="5970">
                  <c:v>1852.28</c:v>
                </c:pt>
                <c:pt idx="5971">
                  <c:v>1846.31</c:v>
                </c:pt>
                <c:pt idx="5972">
                  <c:v>1839.34</c:v>
                </c:pt>
                <c:pt idx="5973">
                  <c:v>1837.35</c:v>
                </c:pt>
                <c:pt idx="5974">
                  <c:v>1831.37</c:v>
                </c:pt>
                <c:pt idx="5975">
                  <c:v>1822.4</c:v>
                </c:pt>
                <c:pt idx="5976">
                  <c:v>1817.41</c:v>
                </c:pt>
                <c:pt idx="5977">
                  <c:v>1814.42</c:v>
                </c:pt>
                <c:pt idx="5978">
                  <c:v>1813.42</c:v>
                </c:pt>
                <c:pt idx="5979">
                  <c:v>1804.45</c:v>
                </c:pt>
                <c:pt idx="5980">
                  <c:v>1802.45</c:v>
                </c:pt>
                <c:pt idx="5981">
                  <c:v>1798.46</c:v>
                </c:pt>
                <c:pt idx="5982">
                  <c:v>1792.47</c:v>
                </c:pt>
                <c:pt idx="5983">
                  <c:v>1787.48</c:v>
                </c:pt>
                <c:pt idx="5984">
                  <c:v>1781.49</c:v>
                </c:pt>
                <c:pt idx="5985">
                  <c:v>1773.5</c:v>
                </c:pt>
                <c:pt idx="5986">
                  <c:v>1764.51</c:v>
                </c:pt>
                <c:pt idx="5987">
                  <c:v>1762.51</c:v>
                </c:pt>
                <c:pt idx="5988">
                  <c:v>1756.51</c:v>
                </c:pt>
                <c:pt idx="5989">
                  <c:v>1750.52</c:v>
                </c:pt>
                <c:pt idx="5990">
                  <c:v>1743.52</c:v>
                </c:pt>
                <c:pt idx="5991">
                  <c:v>1742.52</c:v>
                </c:pt>
                <c:pt idx="5992">
                  <c:v>1733.52</c:v>
                </c:pt>
                <c:pt idx="5993">
                  <c:v>1730.53</c:v>
                </c:pt>
                <c:pt idx="5994">
                  <c:v>1721.53</c:v>
                </c:pt>
                <c:pt idx="5995">
                  <c:v>1720.53</c:v>
                </c:pt>
                <c:pt idx="5996">
                  <c:v>1720.53</c:v>
                </c:pt>
                <c:pt idx="5997">
                  <c:v>1713.53</c:v>
                </c:pt>
                <c:pt idx="5998">
                  <c:v>1709.53</c:v>
                </c:pt>
                <c:pt idx="5999">
                  <c:v>1701.53</c:v>
                </c:pt>
                <c:pt idx="6000">
                  <c:v>1706.53</c:v>
                </c:pt>
                <c:pt idx="6001">
                  <c:v>1714.53</c:v>
                </c:pt>
                <c:pt idx="6002">
                  <c:v>1715.53</c:v>
                </c:pt>
                <c:pt idx="6003">
                  <c:v>1722.53</c:v>
                </c:pt>
                <c:pt idx="6004">
                  <c:v>1730.53</c:v>
                </c:pt>
                <c:pt idx="6005">
                  <c:v>1735.53</c:v>
                </c:pt>
                <c:pt idx="6006">
                  <c:v>1743.53</c:v>
                </c:pt>
                <c:pt idx="6007">
                  <c:v>1749.53</c:v>
                </c:pt>
                <c:pt idx="6008">
                  <c:v>1755.52</c:v>
                </c:pt>
                <c:pt idx="6009">
                  <c:v>1761.52</c:v>
                </c:pt>
                <c:pt idx="6010">
                  <c:v>1764.52</c:v>
                </c:pt>
                <c:pt idx="6011">
                  <c:v>1772.52</c:v>
                </c:pt>
                <c:pt idx="6012">
                  <c:v>1778.51</c:v>
                </c:pt>
                <c:pt idx="6013">
                  <c:v>1783.51</c:v>
                </c:pt>
                <c:pt idx="6014">
                  <c:v>1790.5</c:v>
                </c:pt>
                <c:pt idx="6015">
                  <c:v>1790.5</c:v>
                </c:pt>
                <c:pt idx="6016">
                  <c:v>1794.5</c:v>
                </c:pt>
                <c:pt idx="6017">
                  <c:v>1794.5</c:v>
                </c:pt>
                <c:pt idx="6018">
                  <c:v>1802.49</c:v>
                </c:pt>
                <c:pt idx="6019">
                  <c:v>1802.49</c:v>
                </c:pt>
                <c:pt idx="6020">
                  <c:v>1811.47</c:v>
                </c:pt>
                <c:pt idx="6021">
                  <c:v>1812.47</c:v>
                </c:pt>
                <c:pt idx="6022">
                  <c:v>1812.47</c:v>
                </c:pt>
                <c:pt idx="6023">
                  <c:v>1816.46</c:v>
                </c:pt>
                <c:pt idx="6024">
                  <c:v>1817.46</c:v>
                </c:pt>
                <c:pt idx="6025">
                  <c:v>1822.44</c:v>
                </c:pt>
                <c:pt idx="6026">
                  <c:v>1826.43</c:v>
                </c:pt>
                <c:pt idx="6027">
                  <c:v>1829.42</c:v>
                </c:pt>
                <c:pt idx="6028">
                  <c:v>1836.4</c:v>
                </c:pt>
                <c:pt idx="6029">
                  <c:v>1841.38</c:v>
                </c:pt>
                <c:pt idx="6030">
                  <c:v>1846.36</c:v>
                </c:pt>
                <c:pt idx="6031">
                  <c:v>1855.32</c:v>
                </c:pt>
                <c:pt idx="6032">
                  <c:v>1862.28</c:v>
                </c:pt>
                <c:pt idx="6033">
                  <c:v>1866.26</c:v>
                </c:pt>
                <c:pt idx="6034">
                  <c:v>1875.21</c:v>
                </c:pt>
                <c:pt idx="6035">
                  <c:v>1879.19</c:v>
                </c:pt>
                <c:pt idx="6036">
                  <c:v>1886.15</c:v>
                </c:pt>
                <c:pt idx="6037">
                  <c:v>1893.11</c:v>
                </c:pt>
                <c:pt idx="6038">
                  <c:v>1894.1</c:v>
                </c:pt>
                <c:pt idx="6039">
                  <c:v>1900.06</c:v>
                </c:pt>
                <c:pt idx="6040">
                  <c:v>1908</c:v>
                </c:pt>
                <c:pt idx="6041">
                  <c:v>1915.93</c:v>
                </c:pt>
                <c:pt idx="6042">
                  <c:v>1922.87</c:v>
                </c:pt>
                <c:pt idx="6043">
                  <c:v>1925.85</c:v>
                </c:pt>
                <c:pt idx="6044">
                  <c:v>1931.79</c:v>
                </c:pt>
                <c:pt idx="6045">
                  <c:v>1939.72</c:v>
                </c:pt>
                <c:pt idx="6046">
                  <c:v>1943.68</c:v>
                </c:pt>
                <c:pt idx="6047">
                  <c:v>1943.68</c:v>
                </c:pt>
                <c:pt idx="6048">
                  <c:v>1948.62</c:v>
                </c:pt>
                <c:pt idx="6049">
                  <c:v>1953.57</c:v>
                </c:pt>
                <c:pt idx="6050">
                  <c:v>1961.47</c:v>
                </c:pt>
                <c:pt idx="6051">
                  <c:v>1966.41</c:v>
                </c:pt>
                <c:pt idx="6052">
                  <c:v>1967.4</c:v>
                </c:pt>
                <c:pt idx="6053">
                  <c:v>1968.38</c:v>
                </c:pt>
                <c:pt idx="6054">
                  <c:v>1969.37</c:v>
                </c:pt>
                <c:pt idx="6055">
                  <c:v>1976.27</c:v>
                </c:pt>
                <c:pt idx="6056">
                  <c:v>1979.23</c:v>
                </c:pt>
                <c:pt idx="6057">
                  <c:v>1980.21</c:v>
                </c:pt>
                <c:pt idx="6058">
                  <c:v>1988.08</c:v>
                </c:pt>
                <c:pt idx="6059">
                  <c:v>1991.03</c:v>
                </c:pt>
                <c:pt idx="6060">
                  <c:v>1991.03</c:v>
                </c:pt>
                <c:pt idx="6061">
                  <c:v>1993.98</c:v>
                </c:pt>
                <c:pt idx="6062">
                  <c:v>1998.89</c:v>
                </c:pt>
                <c:pt idx="6063">
                  <c:v>2004.77</c:v>
                </c:pt>
                <c:pt idx="6064">
                  <c:v>2008.7</c:v>
                </c:pt>
                <c:pt idx="6065">
                  <c:v>2014.58</c:v>
                </c:pt>
                <c:pt idx="6066">
                  <c:v>2022.41</c:v>
                </c:pt>
                <c:pt idx="6067">
                  <c:v>2026.32</c:v>
                </c:pt>
                <c:pt idx="6068">
                  <c:v>2027.3</c:v>
                </c:pt>
                <c:pt idx="6069">
                  <c:v>2029.26</c:v>
                </c:pt>
                <c:pt idx="6070">
                  <c:v>2033.16</c:v>
                </c:pt>
                <c:pt idx="6071">
                  <c:v>2037.07</c:v>
                </c:pt>
                <c:pt idx="6072">
                  <c:v>2038.04</c:v>
                </c:pt>
                <c:pt idx="6073">
                  <c:v>2039.99</c:v>
                </c:pt>
                <c:pt idx="6074">
                  <c:v>2044.86</c:v>
                </c:pt>
                <c:pt idx="6075">
                  <c:v>2049.7199999999998</c:v>
                </c:pt>
                <c:pt idx="6076">
                  <c:v>2050.6999999999998</c:v>
                </c:pt>
                <c:pt idx="6077">
                  <c:v>2054.58</c:v>
                </c:pt>
                <c:pt idx="6078">
                  <c:v>2063.3200000000002</c:v>
                </c:pt>
                <c:pt idx="6079">
                  <c:v>2063.3200000000002</c:v>
                </c:pt>
                <c:pt idx="6080">
                  <c:v>2071.08</c:v>
                </c:pt>
                <c:pt idx="6081">
                  <c:v>2076.89</c:v>
                </c:pt>
                <c:pt idx="6082">
                  <c:v>2079.79</c:v>
                </c:pt>
                <c:pt idx="6083">
                  <c:v>2087.5300000000002</c:v>
                </c:pt>
                <c:pt idx="6084">
                  <c:v>2092.36</c:v>
                </c:pt>
                <c:pt idx="6085">
                  <c:v>2094.29</c:v>
                </c:pt>
                <c:pt idx="6086">
                  <c:v>2094.29</c:v>
                </c:pt>
                <c:pt idx="6087">
                  <c:v>2094.29</c:v>
                </c:pt>
                <c:pt idx="6088">
                  <c:v>2095.25</c:v>
                </c:pt>
                <c:pt idx="6089">
                  <c:v>2101.9899999999998</c:v>
                </c:pt>
                <c:pt idx="6090">
                  <c:v>2101.9899999999998</c:v>
                </c:pt>
                <c:pt idx="6091">
                  <c:v>2103.91</c:v>
                </c:pt>
                <c:pt idx="6092">
                  <c:v>2111.58</c:v>
                </c:pt>
                <c:pt idx="6093">
                  <c:v>2114.46</c:v>
                </c:pt>
                <c:pt idx="6094">
                  <c:v>2123.08</c:v>
                </c:pt>
                <c:pt idx="6095">
                  <c:v>2127.86</c:v>
                </c:pt>
                <c:pt idx="6096">
                  <c:v>2133.59</c:v>
                </c:pt>
                <c:pt idx="6097">
                  <c:v>2136.46</c:v>
                </c:pt>
                <c:pt idx="6098">
                  <c:v>2139.3200000000002</c:v>
                </c:pt>
                <c:pt idx="6099">
                  <c:v>2144.09</c:v>
                </c:pt>
                <c:pt idx="6100">
                  <c:v>2137.42</c:v>
                </c:pt>
                <c:pt idx="6101">
                  <c:v>2136.4699999999998</c:v>
                </c:pt>
                <c:pt idx="6102">
                  <c:v>2132.67</c:v>
                </c:pt>
                <c:pt idx="6103">
                  <c:v>2131.7199999999998</c:v>
                </c:pt>
                <c:pt idx="6104">
                  <c:v>2125.08</c:v>
                </c:pt>
                <c:pt idx="6105">
                  <c:v>2121.3000000000002</c:v>
                </c:pt>
                <c:pt idx="6106">
                  <c:v>2114.67</c:v>
                </c:pt>
                <c:pt idx="6107">
                  <c:v>2111.84</c:v>
                </c:pt>
                <c:pt idx="6108">
                  <c:v>2110.89</c:v>
                </c:pt>
                <c:pt idx="6109">
                  <c:v>2107.12</c:v>
                </c:pt>
                <c:pt idx="6110">
                  <c:v>2104.3000000000002</c:v>
                </c:pt>
                <c:pt idx="6111">
                  <c:v>2100.5300000000002</c:v>
                </c:pt>
                <c:pt idx="6112">
                  <c:v>2094.89</c:v>
                </c:pt>
                <c:pt idx="6113">
                  <c:v>2088.3200000000002</c:v>
                </c:pt>
                <c:pt idx="6114">
                  <c:v>2082.6999999999998</c:v>
                </c:pt>
                <c:pt idx="6115">
                  <c:v>2074.27</c:v>
                </c:pt>
                <c:pt idx="6116">
                  <c:v>2071.46</c:v>
                </c:pt>
                <c:pt idx="6117">
                  <c:v>2064.92</c:v>
                </c:pt>
                <c:pt idx="6118">
                  <c:v>2059.3200000000002</c:v>
                </c:pt>
                <c:pt idx="6119">
                  <c:v>2053.73</c:v>
                </c:pt>
                <c:pt idx="6120">
                  <c:v>2050.0100000000002</c:v>
                </c:pt>
                <c:pt idx="6121">
                  <c:v>2041.64</c:v>
                </c:pt>
                <c:pt idx="6122">
                  <c:v>2037.92</c:v>
                </c:pt>
                <c:pt idx="6123">
                  <c:v>2033.29</c:v>
                </c:pt>
                <c:pt idx="6124">
                  <c:v>2029.58</c:v>
                </c:pt>
                <c:pt idx="6125">
                  <c:v>2024.03</c:v>
                </c:pt>
                <c:pt idx="6126">
                  <c:v>2020.34</c:v>
                </c:pt>
                <c:pt idx="6127">
                  <c:v>2012.95</c:v>
                </c:pt>
                <c:pt idx="6128">
                  <c:v>2011.11</c:v>
                </c:pt>
                <c:pt idx="6129">
                  <c:v>2008.35</c:v>
                </c:pt>
                <c:pt idx="6130">
                  <c:v>2007.43</c:v>
                </c:pt>
                <c:pt idx="6131">
                  <c:v>2004.68</c:v>
                </c:pt>
                <c:pt idx="6132">
                  <c:v>1997.35</c:v>
                </c:pt>
                <c:pt idx="6133">
                  <c:v>1992.77</c:v>
                </c:pt>
                <c:pt idx="6134">
                  <c:v>1988.2</c:v>
                </c:pt>
                <c:pt idx="6135">
                  <c:v>1979.99</c:v>
                </c:pt>
                <c:pt idx="6136">
                  <c:v>1978.16</c:v>
                </c:pt>
                <c:pt idx="6137">
                  <c:v>1971.79</c:v>
                </c:pt>
                <c:pt idx="6138">
                  <c:v>1969.97</c:v>
                </c:pt>
                <c:pt idx="6139">
                  <c:v>1964.53</c:v>
                </c:pt>
                <c:pt idx="6140">
                  <c:v>1964.53</c:v>
                </c:pt>
                <c:pt idx="6141">
                  <c:v>1958.2</c:v>
                </c:pt>
                <c:pt idx="6142">
                  <c:v>1953.68</c:v>
                </c:pt>
                <c:pt idx="6143">
                  <c:v>1949.17</c:v>
                </c:pt>
                <c:pt idx="6144">
                  <c:v>1945.56</c:v>
                </c:pt>
                <c:pt idx="6145">
                  <c:v>1941.07</c:v>
                </c:pt>
                <c:pt idx="6146">
                  <c:v>1938.37</c:v>
                </c:pt>
                <c:pt idx="6147">
                  <c:v>1930.3</c:v>
                </c:pt>
                <c:pt idx="6148">
                  <c:v>1927.62</c:v>
                </c:pt>
                <c:pt idx="6149">
                  <c:v>1919.57</c:v>
                </c:pt>
                <c:pt idx="6150">
                  <c:v>1915.11</c:v>
                </c:pt>
                <c:pt idx="6151">
                  <c:v>1911.55</c:v>
                </c:pt>
                <c:pt idx="6152">
                  <c:v>1907.1</c:v>
                </c:pt>
                <c:pt idx="6153">
                  <c:v>1900.88</c:v>
                </c:pt>
                <c:pt idx="6154">
                  <c:v>1900.88</c:v>
                </c:pt>
                <c:pt idx="6155">
                  <c:v>1895.57</c:v>
                </c:pt>
                <c:pt idx="6156">
                  <c:v>1889.38</c:v>
                </c:pt>
                <c:pt idx="6157">
                  <c:v>1884.09</c:v>
                </c:pt>
                <c:pt idx="6158">
                  <c:v>1878.81</c:v>
                </c:pt>
                <c:pt idx="6159">
                  <c:v>1877.05</c:v>
                </c:pt>
                <c:pt idx="6160">
                  <c:v>1871.78</c:v>
                </c:pt>
                <c:pt idx="6161">
                  <c:v>1870.03</c:v>
                </c:pt>
                <c:pt idx="6162">
                  <c:v>1863.03</c:v>
                </c:pt>
                <c:pt idx="6163">
                  <c:v>1861.28</c:v>
                </c:pt>
                <c:pt idx="6164">
                  <c:v>1855.18</c:v>
                </c:pt>
                <c:pt idx="6165">
                  <c:v>1849.09</c:v>
                </c:pt>
                <c:pt idx="6166">
                  <c:v>1843.88</c:v>
                </c:pt>
                <c:pt idx="6167">
                  <c:v>1837.81</c:v>
                </c:pt>
                <c:pt idx="6168">
                  <c:v>1830.02</c:v>
                </c:pt>
                <c:pt idx="6169">
                  <c:v>1823.11</c:v>
                </c:pt>
                <c:pt idx="6170">
                  <c:v>1817.93</c:v>
                </c:pt>
                <c:pt idx="6171">
                  <c:v>1813.63</c:v>
                </c:pt>
                <c:pt idx="6172">
                  <c:v>1805.9</c:v>
                </c:pt>
                <c:pt idx="6173">
                  <c:v>1803.33</c:v>
                </c:pt>
                <c:pt idx="6174">
                  <c:v>1803.33</c:v>
                </c:pt>
                <c:pt idx="6175">
                  <c:v>1795.64</c:v>
                </c:pt>
                <c:pt idx="6176">
                  <c:v>1793.08</c:v>
                </c:pt>
                <c:pt idx="6177">
                  <c:v>1793.08</c:v>
                </c:pt>
                <c:pt idx="6178">
                  <c:v>1787.13</c:v>
                </c:pt>
                <c:pt idx="6179">
                  <c:v>1781.2</c:v>
                </c:pt>
                <c:pt idx="6180">
                  <c:v>1775.28</c:v>
                </c:pt>
                <c:pt idx="6181">
                  <c:v>1771.06</c:v>
                </c:pt>
                <c:pt idx="6182">
                  <c:v>1765.16</c:v>
                </c:pt>
                <c:pt idx="6183">
                  <c:v>1760.95</c:v>
                </c:pt>
                <c:pt idx="6184">
                  <c:v>1758.43</c:v>
                </c:pt>
                <c:pt idx="6185">
                  <c:v>1753.41</c:v>
                </c:pt>
                <c:pt idx="6186">
                  <c:v>1748.39</c:v>
                </c:pt>
                <c:pt idx="6187">
                  <c:v>1744.22</c:v>
                </c:pt>
                <c:pt idx="6188">
                  <c:v>1741.73</c:v>
                </c:pt>
                <c:pt idx="6189">
                  <c:v>1737.57</c:v>
                </c:pt>
                <c:pt idx="6190">
                  <c:v>1734.26</c:v>
                </c:pt>
                <c:pt idx="6191">
                  <c:v>1732.61</c:v>
                </c:pt>
                <c:pt idx="6192">
                  <c:v>1732.61</c:v>
                </c:pt>
                <c:pt idx="6193">
                  <c:v>1728.49</c:v>
                </c:pt>
                <c:pt idx="6194">
                  <c:v>1726.84</c:v>
                </c:pt>
                <c:pt idx="6195">
                  <c:v>1721.92</c:v>
                </c:pt>
                <c:pt idx="6196">
                  <c:v>1717.83</c:v>
                </c:pt>
                <c:pt idx="6197">
                  <c:v>1717.02</c:v>
                </c:pt>
                <c:pt idx="6198">
                  <c:v>1716.2</c:v>
                </c:pt>
                <c:pt idx="6199">
                  <c:v>1710.51</c:v>
                </c:pt>
                <c:pt idx="6200">
                  <c:v>1710.51</c:v>
                </c:pt>
                <c:pt idx="6201">
                  <c:v>1715.37</c:v>
                </c:pt>
                <c:pt idx="6202">
                  <c:v>1718.6</c:v>
                </c:pt>
                <c:pt idx="6203">
                  <c:v>1721.01</c:v>
                </c:pt>
                <c:pt idx="6204">
                  <c:v>1721.01</c:v>
                </c:pt>
                <c:pt idx="6205">
                  <c:v>1721.01</c:v>
                </c:pt>
                <c:pt idx="6206">
                  <c:v>1728.21</c:v>
                </c:pt>
                <c:pt idx="6207">
                  <c:v>1735.39</c:v>
                </c:pt>
                <c:pt idx="6208">
                  <c:v>1738.57</c:v>
                </c:pt>
                <c:pt idx="6209">
                  <c:v>1739.37</c:v>
                </c:pt>
                <c:pt idx="6210">
                  <c:v>1745.7</c:v>
                </c:pt>
                <c:pt idx="6211">
                  <c:v>1746.49</c:v>
                </c:pt>
                <c:pt idx="6212">
                  <c:v>1752.8</c:v>
                </c:pt>
                <c:pt idx="6213">
                  <c:v>1757.52</c:v>
                </c:pt>
                <c:pt idx="6214">
                  <c:v>1760.65</c:v>
                </c:pt>
                <c:pt idx="6215">
                  <c:v>1763</c:v>
                </c:pt>
                <c:pt idx="6216">
                  <c:v>1768.47</c:v>
                </c:pt>
                <c:pt idx="6217">
                  <c:v>1771.58</c:v>
                </c:pt>
                <c:pt idx="6218">
                  <c:v>1776.24</c:v>
                </c:pt>
                <c:pt idx="6219">
                  <c:v>1777.01</c:v>
                </c:pt>
                <c:pt idx="6220">
                  <c:v>1783.97</c:v>
                </c:pt>
                <c:pt idx="6221">
                  <c:v>1790.13</c:v>
                </c:pt>
                <c:pt idx="6222">
                  <c:v>1790.9</c:v>
                </c:pt>
                <c:pt idx="6223">
                  <c:v>1792.43</c:v>
                </c:pt>
                <c:pt idx="6224">
                  <c:v>1799.31</c:v>
                </c:pt>
                <c:pt idx="6225">
                  <c:v>1800.07</c:v>
                </c:pt>
                <c:pt idx="6226">
                  <c:v>1802.35</c:v>
                </c:pt>
                <c:pt idx="6227">
                  <c:v>1809.18</c:v>
                </c:pt>
                <c:pt idx="6228">
                  <c:v>1815.23</c:v>
                </c:pt>
                <c:pt idx="6229">
                  <c:v>1815.23</c:v>
                </c:pt>
                <c:pt idx="6230">
                  <c:v>1821.25</c:v>
                </c:pt>
                <c:pt idx="6231">
                  <c:v>1822.75</c:v>
                </c:pt>
                <c:pt idx="6232">
                  <c:v>1822.75</c:v>
                </c:pt>
                <c:pt idx="6233">
                  <c:v>1824.24</c:v>
                </c:pt>
                <c:pt idx="6234">
                  <c:v>1828.7</c:v>
                </c:pt>
                <c:pt idx="6235">
                  <c:v>1833.15</c:v>
                </c:pt>
                <c:pt idx="6236">
                  <c:v>1836.11</c:v>
                </c:pt>
                <c:pt idx="6237">
                  <c:v>1842.75</c:v>
                </c:pt>
                <c:pt idx="6238">
                  <c:v>1847.9</c:v>
                </c:pt>
                <c:pt idx="6239">
                  <c:v>1852.3</c:v>
                </c:pt>
                <c:pt idx="6240">
                  <c:v>1857.41</c:v>
                </c:pt>
                <c:pt idx="6241">
                  <c:v>1858.87</c:v>
                </c:pt>
                <c:pt idx="6242">
                  <c:v>1860.33</c:v>
                </c:pt>
                <c:pt idx="6243">
                  <c:v>1865.4</c:v>
                </c:pt>
                <c:pt idx="6244">
                  <c:v>1871.9</c:v>
                </c:pt>
                <c:pt idx="6245">
                  <c:v>1874.78</c:v>
                </c:pt>
                <c:pt idx="6246">
                  <c:v>1879.81</c:v>
                </c:pt>
                <c:pt idx="6247">
                  <c:v>1881.24</c:v>
                </c:pt>
                <c:pt idx="6248">
                  <c:v>1887.66</c:v>
                </c:pt>
                <c:pt idx="6249">
                  <c:v>1887.66</c:v>
                </c:pt>
                <c:pt idx="6250">
                  <c:v>1889.08</c:v>
                </c:pt>
                <c:pt idx="6251">
                  <c:v>1893.33</c:v>
                </c:pt>
                <c:pt idx="6252">
                  <c:v>1894.74</c:v>
                </c:pt>
                <c:pt idx="6253">
                  <c:v>1900.36</c:v>
                </c:pt>
                <c:pt idx="6254">
                  <c:v>1902.46</c:v>
                </c:pt>
                <c:pt idx="6255">
                  <c:v>1905.95</c:v>
                </c:pt>
                <c:pt idx="6256">
                  <c:v>1910.12</c:v>
                </c:pt>
                <c:pt idx="6257">
                  <c:v>1912.9</c:v>
                </c:pt>
                <c:pt idx="6258">
                  <c:v>1917.74</c:v>
                </c:pt>
                <c:pt idx="6259">
                  <c:v>1919.12</c:v>
                </c:pt>
                <c:pt idx="6260">
                  <c:v>1923.92</c:v>
                </c:pt>
                <c:pt idx="6261">
                  <c:v>1930.09</c:v>
                </c:pt>
                <c:pt idx="6262">
                  <c:v>1931.45</c:v>
                </c:pt>
                <c:pt idx="6263">
                  <c:v>1934.17</c:v>
                </c:pt>
                <c:pt idx="6264">
                  <c:v>1938.91</c:v>
                </c:pt>
                <c:pt idx="6265">
                  <c:v>1938.91</c:v>
                </c:pt>
                <c:pt idx="6266">
                  <c:v>1939.59</c:v>
                </c:pt>
                <c:pt idx="6267">
                  <c:v>1944.28</c:v>
                </c:pt>
                <c:pt idx="6268">
                  <c:v>1948.96</c:v>
                </c:pt>
                <c:pt idx="6269">
                  <c:v>1950.96</c:v>
                </c:pt>
                <c:pt idx="6270">
                  <c:v>1951.62</c:v>
                </c:pt>
                <c:pt idx="6271">
                  <c:v>1955.59</c:v>
                </c:pt>
                <c:pt idx="6272">
                  <c:v>1959.54</c:v>
                </c:pt>
                <c:pt idx="6273">
                  <c:v>1963.48</c:v>
                </c:pt>
                <c:pt idx="6274">
                  <c:v>1965.45</c:v>
                </c:pt>
                <c:pt idx="6275">
                  <c:v>1967.4</c:v>
                </c:pt>
                <c:pt idx="6276">
                  <c:v>1968.7</c:v>
                </c:pt>
                <c:pt idx="6277">
                  <c:v>1974.52</c:v>
                </c:pt>
                <c:pt idx="6278">
                  <c:v>1977.1</c:v>
                </c:pt>
                <c:pt idx="6279">
                  <c:v>1977.74</c:v>
                </c:pt>
                <c:pt idx="6280">
                  <c:v>1980.94</c:v>
                </c:pt>
                <c:pt idx="6281">
                  <c:v>1984.77</c:v>
                </c:pt>
                <c:pt idx="6282">
                  <c:v>1986.67</c:v>
                </c:pt>
                <c:pt idx="6283">
                  <c:v>1986.67</c:v>
                </c:pt>
                <c:pt idx="6284">
                  <c:v>1987.93</c:v>
                </c:pt>
                <c:pt idx="6285">
                  <c:v>1992.33</c:v>
                </c:pt>
                <c:pt idx="6286">
                  <c:v>1992.95</c:v>
                </c:pt>
                <c:pt idx="6287">
                  <c:v>1996.07</c:v>
                </c:pt>
                <c:pt idx="6288">
                  <c:v>1996.07</c:v>
                </c:pt>
                <c:pt idx="6289">
                  <c:v>1997.92</c:v>
                </c:pt>
                <c:pt idx="6290">
                  <c:v>2001</c:v>
                </c:pt>
                <c:pt idx="6291">
                  <c:v>2005.29</c:v>
                </c:pt>
                <c:pt idx="6292">
                  <c:v>2006.51</c:v>
                </c:pt>
                <c:pt idx="6293">
                  <c:v>2007.72</c:v>
                </c:pt>
                <c:pt idx="6294">
                  <c:v>2008.93</c:v>
                </c:pt>
                <c:pt idx="6295">
                  <c:v>2010.14</c:v>
                </c:pt>
                <c:pt idx="6296">
                  <c:v>2010.74</c:v>
                </c:pt>
                <c:pt idx="6297">
                  <c:v>2014.33</c:v>
                </c:pt>
                <c:pt idx="6298">
                  <c:v>2018.5</c:v>
                </c:pt>
                <c:pt idx="6299">
                  <c:v>2019.09</c:v>
                </c:pt>
                <c:pt idx="6300">
                  <c:v>2017.91</c:v>
                </c:pt>
                <c:pt idx="6301">
                  <c:v>2014.38</c:v>
                </c:pt>
                <c:pt idx="6302">
                  <c:v>2013.8</c:v>
                </c:pt>
                <c:pt idx="6303">
                  <c:v>2008.55</c:v>
                </c:pt>
                <c:pt idx="6304">
                  <c:v>2006.23</c:v>
                </c:pt>
                <c:pt idx="6305">
                  <c:v>2006.23</c:v>
                </c:pt>
                <c:pt idx="6306">
                  <c:v>2003.93</c:v>
                </c:pt>
                <c:pt idx="6307">
                  <c:v>1998.78</c:v>
                </c:pt>
                <c:pt idx="6308">
                  <c:v>1997.07</c:v>
                </c:pt>
                <c:pt idx="6309">
                  <c:v>1995.94</c:v>
                </c:pt>
                <c:pt idx="6310">
                  <c:v>1991.42</c:v>
                </c:pt>
                <c:pt idx="6311">
                  <c:v>1991.42</c:v>
                </c:pt>
                <c:pt idx="6312">
                  <c:v>1986.94</c:v>
                </c:pt>
                <c:pt idx="6313">
                  <c:v>1986.39</c:v>
                </c:pt>
                <c:pt idx="6314">
                  <c:v>1985.28</c:v>
                </c:pt>
                <c:pt idx="6315">
                  <c:v>1984.73</c:v>
                </c:pt>
                <c:pt idx="6316">
                  <c:v>1982.53</c:v>
                </c:pt>
                <c:pt idx="6317">
                  <c:v>1980.89</c:v>
                </c:pt>
                <c:pt idx="6318">
                  <c:v>1977.63</c:v>
                </c:pt>
                <c:pt idx="6319">
                  <c:v>1973.3</c:v>
                </c:pt>
                <c:pt idx="6320">
                  <c:v>1972.76</c:v>
                </c:pt>
                <c:pt idx="6321">
                  <c:v>1969.01</c:v>
                </c:pt>
                <c:pt idx="6322">
                  <c:v>1965.81</c:v>
                </c:pt>
                <c:pt idx="6323">
                  <c:v>1965.81</c:v>
                </c:pt>
                <c:pt idx="6324">
                  <c:v>1965.28</c:v>
                </c:pt>
                <c:pt idx="6325">
                  <c:v>1965.28</c:v>
                </c:pt>
                <c:pt idx="6326">
                  <c:v>1960.58</c:v>
                </c:pt>
                <c:pt idx="6327">
                  <c:v>1960.58</c:v>
                </c:pt>
                <c:pt idx="6328">
                  <c:v>1960.58</c:v>
                </c:pt>
                <c:pt idx="6329">
                  <c:v>1956.98</c:v>
                </c:pt>
                <c:pt idx="6330">
                  <c:v>1954.42</c:v>
                </c:pt>
                <c:pt idx="6331">
                  <c:v>1952.89</c:v>
                </c:pt>
                <c:pt idx="6332">
                  <c:v>1951.88</c:v>
                </c:pt>
                <c:pt idx="6333">
                  <c:v>1948.86</c:v>
                </c:pt>
                <c:pt idx="6334">
                  <c:v>1948.86</c:v>
                </c:pt>
                <c:pt idx="6335">
                  <c:v>1946.87</c:v>
                </c:pt>
                <c:pt idx="6336">
                  <c:v>1942.9</c:v>
                </c:pt>
                <c:pt idx="6337">
                  <c:v>1939.45</c:v>
                </c:pt>
                <c:pt idx="6338">
                  <c:v>1935.04</c:v>
                </c:pt>
                <c:pt idx="6339">
                  <c:v>1930.66</c:v>
                </c:pt>
                <c:pt idx="6340">
                  <c:v>1926.78</c:v>
                </c:pt>
                <c:pt idx="6341">
                  <c:v>1923.41</c:v>
                </c:pt>
                <c:pt idx="6342">
                  <c:v>1921.49</c:v>
                </c:pt>
                <c:pt idx="6343">
                  <c:v>1918.64</c:v>
                </c:pt>
                <c:pt idx="6344">
                  <c:v>1918.64</c:v>
                </c:pt>
                <c:pt idx="6345">
                  <c:v>1917.22</c:v>
                </c:pt>
                <c:pt idx="6346">
                  <c:v>1916.29</c:v>
                </c:pt>
                <c:pt idx="6347">
                  <c:v>1913.96</c:v>
                </c:pt>
                <c:pt idx="6348">
                  <c:v>1912.58</c:v>
                </c:pt>
                <c:pt idx="6349">
                  <c:v>1912.12</c:v>
                </c:pt>
                <c:pt idx="6350">
                  <c:v>1911.66</c:v>
                </c:pt>
                <c:pt idx="6351">
                  <c:v>1908.48</c:v>
                </c:pt>
                <c:pt idx="6352">
                  <c:v>1908.48</c:v>
                </c:pt>
                <c:pt idx="6353">
                  <c:v>1906.69</c:v>
                </c:pt>
                <c:pt idx="6354">
                  <c:v>1902.68</c:v>
                </c:pt>
                <c:pt idx="6355">
                  <c:v>1902.68</c:v>
                </c:pt>
                <c:pt idx="6356">
                  <c:v>1899.16</c:v>
                </c:pt>
                <c:pt idx="6357">
                  <c:v>1896.53</c:v>
                </c:pt>
                <c:pt idx="6358">
                  <c:v>1896.1</c:v>
                </c:pt>
                <c:pt idx="6359">
                  <c:v>1893.08</c:v>
                </c:pt>
                <c:pt idx="6360">
                  <c:v>1890.51</c:v>
                </c:pt>
                <c:pt idx="6361">
                  <c:v>1890.08</c:v>
                </c:pt>
                <c:pt idx="6362">
                  <c:v>1889.24</c:v>
                </c:pt>
                <c:pt idx="6363">
                  <c:v>1888.82</c:v>
                </c:pt>
                <c:pt idx="6364">
                  <c:v>1886.31</c:v>
                </c:pt>
                <c:pt idx="6365">
                  <c:v>1882.58</c:v>
                </c:pt>
                <c:pt idx="6366">
                  <c:v>1880.53</c:v>
                </c:pt>
                <c:pt idx="6367">
                  <c:v>1878.48</c:v>
                </c:pt>
                <c:pt idx="6368">
                  <c:v>1875.24</c:v>
                </c:pt>
                <c:pt idx="6369">
                  <c:v>1874.83</c:v>
                </c:pt>
                <c:pt idx="6370">
                  <c:v>1872.83</c:v>
                </c:pt>
                <c:pt idx="6371">
                  <c:v>1870.85</c:v>
                </c:pt>
                <c:pt idx="6372">
                  <c:v>1869.27</c:v>
                </c:pt>
                <c:pt idx="6373">
                  <c:v>1869.27</c:v>
                </c:pt>
                <c:pt idx="6374">
                  <c:v>1868.49</c:v>
                </c:pt>
                <c:pt idx="6375">
                  <c:v>1865.02</c:v>
                </c:pt>
                <c:pt idx="6376">
                  <c:v>1863.49</c:v>
                </c:pt>
                <c:pt idx="6377">
                  <c:v>1861.97</c:v>
                </c:pt>
                <c:pt idx="6378">
                  <c:v>1859.71</c:v>
                </c:pt>
                <c:pt idx="6379">
                  <c:v>1856.72</c:v>
                </c:pt>
                <c:pt idx="6380">
                  <c:v>1856.35</c:v>
                </c:pt>
                <c:pt idx="6381">
                  <c:v>1855.61</c:v>
                </c:pt>
                <c:pt idx="6382">
                  <c:v>1852.33</c:v>
                </c:pt>
                <c:pt idx="6383">
                  <c:v>1851.6</c:v>
                </c:pt>
                <c:pt idx="6384">
                  <c:v>1851.24</c:v>
                </c:pt>
                <c:pt idx="6385">
                  <c:v>1851.24</c:v>
                </c:pt>
                <c:pt idx="6386">
                  <c:v>1848.06</c:v>
                </c:pt>
                <c:pt idx="6387">
                  <c:v>1845.96</c:v>
                </c:pt>
                <c:pt idx="6388">
                  <c:v>1844.57</c:v>
                </c:pt>
                <c:pt idx="6389">
                  <c:v>1842.16</c:v>
                </c:pt>
                <c:pt idx="6390">
                  <c:v>1842.16</c:v>
                </c:pt>
                <c:pt idx="6391">
                  <c:v>1839.11</c:v>
                </c:pt>
                <c:pt idx="6392">
                  <c:v>1837.43</c:v>
                </c:pt>
                <c:pt idx="6393">
                  <c:v>1837.43</c:v>
                </c:pt>
                <c:pt idx="6394">
                  <c:v>1834.79</c:v>
                </c:pt>
                <c:pt idx="6395">
                  <c:v>1832.5</c:v>
                </c:pt>
                <c:pt idx="6396">
                  <c:v>1830.56</c:v>
                </c:pt>
                <c:pt idx="6397">
                  <c:v>1830.56</c:v>
                </c:pt>
                <c:pt idx="6398">
                  <c:v>1830.24</c:v>
                </c:pt>
                <c:pt idx="6399">
                  <c:v>1827.41</c:v>
                </c:pt>
                <c:pt idx="6400">
                  <c:v>1826.16</c:v>
                </c:pt>
                <c:pt idx="6401">
                  <c:v>1825.23</c:v>
                </c:pt>
                <c:pt idx="6402">
                  <c:v>1822.78</c:v>
                </c:pt>
                <c:pt idx="6403">
                  <c:v>1822.78</c:v>
                </c:pt>
                <c:pt idx="6404">
                  <c:v>1821.88</c:v>
                </c:pt>
                <c:pt idx="6405">
                  <c:v>1821.58</c:v>
                </c:pt>
                <c:pt idx="6406">
                  <c:v>1819.23</c:v>
                </c:pt>
                <c:pt idx="6407">
                  <c:v>1817.78</c:v>
                </c:pt>
                <c:pt idx="6408">
                  <c:v>1817.2</c:v>
                </c:pt>
                <c:pt idx="6409">
                  <c:v>1814.64</c:v>
                </c:pt>
                <c:pt idx="6410">
                  <c:v>1814.35</c:v>
                </c:pt>
                <c:pt idx="6411">
                  <c:v>1813.8</c:v>
                </c:pt>
                <c:pt idx="6412">
                  <c:v>1811.59</c:v>
                </c:pt>
                <c:pt idx="6413">
                  <c:v>1810.5</c:v>
                </c:pt>
                <c:pt idx="6414">
                  <c:v>1808.88</c:v>
                </c:pt>
                <c:pt idx="6415">
                  <c:v>1807.81</c:v>
                </c:pt>
                <c:pt idx="6416">
                  <c:v>1805.43</c:v>
                </c:pt>
                <c:pt idx="6417">
                  <c:v>1804.91</c:v>
                </c:pt>
                <c:pt idx="6418">
                  <c:v>1804.65</c:v>
                </c:pt>
                <c:pt idx="6419">
                  <c:v>1804.4</c:v>
                </c:pt>
                <c:pt idx="6420">
                  <c:v>1803.64</c:v>
                </c:pt>
                <c:pt idx="6421">
                  <c:v>1802.4</c:v>
                </c:pt>
                <c:pt idx="6422">
                  <c:v>1801.66</c:v>
                </c:pt>
                <c:pt idx="6423">
                  <c:v>1799.48</c:v>
                </c:pt>
                <c:pt idx="6424">
                  <c:v>1798.04</c:v>
                </c:pt>
                <c:pt idx="6425">
                  <c:v>1797.57</c:v>
                </c:pt>
                <c:pt idx="6426">
                  <c:v>1796.4</c:v>
                </c:pt>
                <c:pt idx="6427">
                  <c:v>1795.25</c:v>
                </c:pt>
                <c:pt idx="6428">
                  <c:v>1794.8</c:v>
                </c:pt>
                <c:pt idx="6429">
                  <c:v>1794.8</c:v>
                </c:pt>
                <c:pt idx="6430">
                  <c:v>1793.69</c:v>
                </c:pt>
                <c:pt idx="6431">
                  <c:v>1793.69</c:v>
                </c:pt>
                <c:pt idx="6432">
                  <c:v>1791.97</c:v>
                </c:pt>
                <c:pt idx="6433">
                  <c:v>1790.06</c:v>
                </c:pt>
                <c:pt idx="6434">
                  <c:v>1788.81</c:v>
                </c:pt>
                <c:pt idx="6435">
                  <c:v>1788.4</c:v>
                </c:pt>
                <c:pt idx="6436">
                  <c:v>1787.59</c:v>
                </c:pt>
                <c:pt idx="6437">
                  <c:v>1786.79</c:v>
                </c:pt>
                <c:pt idx="6438">
                  <c:v>1785.21</c:v>
                </c:pt>
                <c:pt idx="6439">
                  <c:v>1783.47</c:v>
                </c:pt>
                <c:pt idx="6440">
                  <c:v>1783.28</c:v>
                </c:pt>
                <c:pt idx="6441">
                  <c:v>1782.91</c:v>
                </c:pt>
                <c:pt idx="6442">
                  <c:v>1781.25</c:v>
                </c:pt>
                <c:pt idx="6443">
                  <c:v>1780.89</c:v>
                </c:pt>
                <c:pt idx="6444">
                  <c:v>1780.89</c:v>
                </c:pt>
                <c:pt idx="6445">
                  <c:v>1780.19</c:v>
                </c:pt>
                <c:pt idx="6446">
                  <c:v>1778.64</c:v>
                </c:pt>
                <c:pt idx="6447">
                  <c:v>1777.63</c:v>
                </c:pt>
                <c:pt idx="6448">
                  <c:v>1777.63</c:v>
                </c:pt>
                <c:pt idx="6449">
                  <c:v>1776.16</c:v>
                </c:pt>
                <c:pt idx="6450">
                  <c:v>1775.68</c:v>
                </c:pt>
                <c:pt idx="6451">
                  <c:v>1774.27</c:v>
                </c:pt>
                <c:pt idx="6452">
                  <c:v>1773.2</c:v>
                </c:pt>
                <c:pt idx="6453">
                  <c:v>1773.2</c:v>
                </c:pt>
                <c:pt idx="6454">
                  <c:v>1771.88</c:v>
                </c:pt>
                <c:pt idx="6455">
                  <c:v>1771.73</c:v>
                </c:pt>
                <c:pt idx="6456">
                  <c:v>1771.31</c:v>
                </c:pt>
                <c:pt idx="6457">
                  <c:v>1771.31</c:v>
                </c:pt>
                <c:pt idx="6458">
                  <c:v>1770.5</c:v>
                </c:pt>
                <c:pt idx="6459">
                  <c:v>1769.45</c:v>
                </c:pt>
                <c:pt idx="6460">
                  <c:v>1768.29</c:v>
                </c:pt>
                <c:pt idx="6461">
                  <c:v>1767.29</c:v>
                </c:pt>
                <c:pt idx="6462">
                  <c:v>1766.92</c:v>
                </c:pt>
                <c:pt idx="6463">
                  <c:v>1766.69</c:v>
                </c:pt>
                <c:pt idx="6464">
                  <c:v>1765.99</c:v>
                </c:pt>
                <c:pt idx="6465">
                  <c:v>1765.65</c:v>
                </c:pt>
                <c:pt idx="6466">
                  <c:v>1764.88</c:v>
                </c:pt>
                <c:pt idx="6467">
                  <c:v>1764.67</c:v>
                </c:pt>
                <c:pt idx="6468">
                  <c:v>1764.05</c:v>
                </c:pt>
                <c:pt idx="6469">
                  <c:v>1763.25</c:v>
                </c:pt>
                <c:pt idx="6470">
                  <c:v>1763.15</c:v>
                </c:pt>
                <c:pt idx="6471">
                  <c:v>1762.87</c:v>
                </c:pt>
                <c:pt idx="6472">
                  <c:v>1762.59</c:v>
                </c:pt>
                <c:pt idx="6473">
                  <c:v>1762.51</c:v>
                </c:pt>
                <c:pt idx="6474">
                  <c:v>1762.25</c:v>
                </c:pt>
                <c:pt idx="6475">
                  <c:v>1761.68</c:v>
                </c:pt>
                <c:pt idx="6476">
                  <c:v>1761.52</c:v>
                </c:pt>
                <c:pt idx="6477">
                  <c:v>1761.52</c:v>
                </c:pt>
                <c:pt idx="6478">
                  <c:v>1760.87</c:v>
                </c:pt>
                <c:pt idx="6479">
                  <c:v>1760.81</c:v>
                </c:pt>
                <c:pt idx="6480">
                  <c:v>1760.74</c:v>
                </c:pt>
                <c:pt idx="6481">
                  <c:v>1760.43</c:v>
                </c:pt>
                <c:pt idx="6482">
                  <c:v>1760.13</c:v>
                </c:pt>
                <c:pt idx="6483">
                  <c:v>1760.13</c:v>
                </c:pt>
                <c:pt idx="6484">
                  <c:v>1759.86</c:v>
                </c:pt>
                <c:pt idx="6485">
                  <c:v>1759.66</c:v>
                </c:pt>
                <c:pt idx="6486">
                  <c:v>1759.52</c:v>
                </c:pt>
                <c:pt idx="6487">
                  <c:v>1759.52</c:v>
                </c:pt>
                <c:pt idx="6488">
                  <c:v>1759.19</c:v>
                </c:pt>
                <c:pt idx="6489">
                  <c:v>1758.85</c:v>
                </c:pt>
                <c:pt idx="6490">
                  <c:v>1758.68</c:v>
                </c:pt>
                <c:pt idx="6491">
                  <c:v>1758.52</c:v>
                </c:pt>
                <c:pt idx="6492">
                  <c:v>1758.38</c:v>
                </c:pt>
                <c:pt idx="6493">
                  <c:v>1758.38</c:v>
                </c:pt>
                <c:pt idx="6494">
                  <c:v>1758.36</c:v>
                </c:pt>
                <c:pt idx="6495">
                  <c:v>1758.36</c:v>
                </c:pt>
                <c:pt idx="6496">
                  <c:v>1758.27</c:v>
                </c:pt>
                <c:pt idx="6497">
                  <c:v>1758.27</c:v>
                </c:pt>
                <c:pt idx="6498">
                  <c:v>1758.2</c:v>
                </c:pt>
                <c:pt idx="6499">
                  <c:v>1758.15</c:v>
                </c:pt>
                <c:pt idx="6500">
                  <c:v>1758.16</c:v>
                </c:pt>
                <c:pt idx="6501">
                  <c:v>1758.16</c:v>
                </c:pt>
                <c:pt idx="6502">
                  <c:v>1758.14</c:v>
                </c:pt>
                <c:pt idx="6503">
                  <c:v>1758.14</c:v>
                </c:pt>
                <c:pt idx="6504">
                  <c:v>1758.08</c:v>
                </c:pt>
                <c:pt idx="6505">
                  <c:v>1758.07</c:v>
                </c:pt>
                <c:pt idx="6506">
                  <c:v>1757.99</c:v>
                </c:pt>
                <c:pt idx="6507">
                  <c:v>1757.99</c:v>
                </c:pt>
                <c:pt idx="6508">
                  <c:v>1757.81</c:v>
                </c:pt>
                <c:pt idx="6509">
                  <c:v>1757.79</c:v>
                </c:pt>
                <c:pt idx="6510">
                  <c:v>1757.67</c:v>
                </c:pt>
                <c:pt idx="6511">
                  <c:v>1757.61</c:v>
                </c:pt>
                <c:pt idx="6512">
                  <c:v>1757.44</c:v>
                </c:pt>
                <c:pt idx="6513">
                  <c:v>1757.14</c:v>
                </c:pt>
                <c:pt idx="6514">
                  <c:v>1756.89</c:v>
                </c:pt>
                <c:pt idx="6515">
                  <c:v>1756.85</c:v>
                </c:pt>
                <c:pt idx="6516">
                  <c:v>1756.85</c:v>
                </c:pt>
                <c:pt idx="6517">
                  <c:v>1756.4</c:v>
                </c:pt>
                <c:pt idx="6518">
                  <c:v>1756.4</c:v>
                </c:pt>
                <c:pt idx="6519">
                  <c:v>1755.89</c:v>
                </c:pt>
                <c:pt idx="6520">
                  <c:v>1755.71</c:v>
                </c:pt>
                <c:pt idx="6521">
                  <c:v>1755.21</c:v>
                </c:pt>
                <c:pt idx="6522">
                  <c:v>1755.07</c:v>
                </c:pt>
                <c:pt idx="6523">
                  <c:v>1754.66</c:v>
                </c:pt>
                <c:pt idx="6524">
                  <c:v>1754.59</c:v>
                </c:pt>
                <c:pt idx="6525">
                  <c:v>1754.36</c:v>
                </c:pt>
                <c:pt idx="6526">
                  <c:v>1753.66</c:v>
                </c:pt>
                <c:pt idx="6527">
                  <c:v>1753.41</c:v>
                </c:pt>
                <c:pt idx="6528">
                  <c:v>1753.41</c:v>
                </c:pt>
                <c:pt idx="6529">
                  <c:v>1753.06</c:v>
                </c:pt>
                <c:pt idx="6530">
                  <c:v>1752.33</c:v>
                </c:pt>
                <c:pt idx="6531">
                  <c:v>1751.58</c:v>
                </c:pt>
                <c:pt idx="6532">
                  <c:v>1751.19</c:v>
                </c:pt>
                <c:pt idx="6533">
                  <c:v>1750.79</c:v>
                </c:pt>
                <c:pt idx="6534">
                  <c:v>1750.69</c:v>
                </c:pt>
                <c:pt idx="6535">
                  <c:v>1750.26</c:v>
                </c:pt>
                <c:pt idx="6536">
                  <c:v>1750.26</c:v>
                </c:pt>
                <c:pt idx="6537">
                  <c:v>1750.15</c:v>
                </c:pt>
                <c:pt idx="6538">
                  <c:v>1749.68</c:v>
                </c:pt>
                <c:pt idx="6539">
                  <c:v>1749.56</c:v>
                </c:pt>
                <c:pt idx="6540">
                  <c:v>1748.95</c:v>
                </c:pt>
                <c:pt idx="6541">
                  <c:v>1748.7</c:v>
                </c:pt>
                <c:pt idx="6542">
                  <c:v>1747.54</c:v>
                </c:pt>
                <c:pt idx="6543">
                  <c:v>1747.54</c:v>
                </c:pt>
                <c:pt idx="6544">
                  <c:v>1746.47</c:v>
                </c:pt>
                <c:pt idx="6545">
                  <c:v>1745.37</c:v>
                </c:pt>
                <c:pt idx="6546">
                  <c:v>1744.38</c:v>
                </c:pt>
                <c:pt idx="6547">
                  <c:v>1743.23</c:v>
                </c:pt>
                <c:pt idx="6548">
                  <c:v>1742.49</c:v>
                </c:pt>
                <c:pt idx="6549">
                  <c:v>1741.14</c:v>
                </c:pt>
                <c:pt idx="6550">
                  <c:v>1740.37</c:v>
                </c:pt>
                <c:pt idx="6551">
                  <c:v>1739.12</c:v>
                </c:pt>
                <c:pt idx="6552">
                  <c:v>1738.32</c:v>
                </c:pt>
                <c:pt idx="6553">
                  <c:v>1737.02</c:v>
                </c:pt>
                <c:pt idx="6554">
                  <c:v>1736.69</c:v>
                </c:pt>
                <c:pt idx="6555">
                  <c:v>1736.52</c:v>
                </c:pt>
                <c:pt idx="6556">
                  <c:v>1735.32</c:v>
                </c:pt>
                <c:pt idx="6557">
                  <c:v>1734.97</c:v>
                </c:pt>
                <c:pt idx="6558">
                  <c:v>1733.72</c:v>
                </c:pt>
                <c:pt idx="6559">
                  <c:v>1733.54</c:v>
                </c:pt>
                <c:pt idx="6560">
                  <c:v>1732.8</c:v>
                </c:pt>
                <c:pt idx="6561">
                  <c:v>1732.43</c:v>
                </c:pt>
                <c:pt idx="6562">
                  <c:v>1732.24</c:v>
                </c:pt>
                <c:pt idx="6563">
                  <c:v>1731.27</c:v>
                </c:pt>
                <c:pt idx="6564">
                  <c:v>1729.5</c:v>
                </c:pt>
                <c:pt idx="6565">
                  <c:v>1727.7</c:v>
                </c:pt>
                <c:pt idx="6566">
                  <c:v>1726.28</c:v>
                </c:pt>
                <c:pt idx="6567">
                  <c:v>1726.08</c:v>
                </c:pt>
                <c:pt idx="6568">
                  <c:v>1725.87</c:v>
                </c:pt>
                <c:pt idx="6569">
                  <c:v>1725.87</c:v>
                </c:pt>
                <c:pt idx="6570">
                  <c:v>1724.58</c:v>
                </c:pt>
                <c:pt idx="6571">
                  <c:v>1723.92</c:v>
                </c:pt>
                <c:pt idx="6572">
                  <c:v>1722.15</c:v>
                </c:pt>
                <c:pt idx="6573">
                  <c:v>1722.15</c:v>
                </c:pt>
                <c:pt idx="6574">
                  <c:v>1721.93</c:v>
                </c:pt>
                <c:pt idx="6575">
                  <c:v>1720.31</c:v>
                </c:pt>
                <c:pt idx="6576">
                  <c:v>1718.45</c:v>
                </c:pt>
                <c:pt idx="6577">
                  <c:v>1717.03</c:v>
                </c:pt>
                <c:pt idx="6578">
                  <c:v>1716.31</c:v>
                </c:pt>
                <c:pt idx="6579">
                  <c:v>1715.34</c:v>
                </c:pt>
                <c:pt idx="6580">
                  <c:v>1713.37</c:v>
                </c:pt>
                <c:pt idx="6581">
                  <c:v>1712.13</c:v>
                </c:pt>
                <c:pt idx="6582">
                  <c:v>1712.13</c:v>
                </c:pt>
                <c:pt idx="6583">
                  <c:v>1710.86</c:v>
                </c:pt>
                <c:pt idx="6584">
                  <c:v>1710.86</c:v>
                </c:pt>
                <c:pt idx="6585">
                  <c:v>1708.77</c:v>
                </c:pt>
                <c:pt idx="6586">
                  <c:v>1708.24</c:v>
                </c:pt>
                <c:pt idx="6587">
                  <c:v>1708.24</c:v>
                </c:pt>
                <c:pt idx="6588">
                  <c:v>1706.08</c:v>
                </c:pt>
                <c:pt idx="6589">
                  <c:v>1704.44</c:v>
                </c:pt>
                <c:pt idx="6590">
                  <c:v>1704.44</c:v>
                </c:pt>
                <c:pt idx="6591">
                  <c:v>1702.21</c:v>
                </c:pt>
                <c:pt idx="6592">
                  <c:v>1700.8</c:v>
                </c:pt>
                <c:pt idx="6593">
                  <c:v>1698.52</c:v>
                </c:pt>
                <c:pt idx="6594">
                  <c:v>1697.37</c:v>
                </c:pt>
                <c:pt idx="6595">
                  <c:v>1695.62</c:v>
                </c:pt>
                <c:pt idx="6596">
                  <c:v>1694.74</c:v>
                </c:pt>
                <c:pt idx="6597">
                  <c:v>1693.55</c:v>
                </c:pt>
                <c:pt idx="6598">
                  <c:v>1693.55</c:v>
                </c:pt>
                <c:pt idx="6599">
                  <c:v>1691.13</c:v>
                </c:pt>
                <c:pt idx="6600">
                  <c:v>1692.66</c:v>
                </c:pt>
                <c:pt idx="6601">
                  <c:v>1693.59</c:v>
                </c:pt>
                <c:pt idx="6602">
                  <c:v>1694.21</c:v>
                </c:pt>
                <c:pt idx="6603">
                  <c:v>1695.47</c:v>
                </c:pt>
                <c:pt idx="6604">
                  <c:v>1697.38</c:v>
                </c:pt>
                <c:pt idx="6605">
                  <c:v>1698.66</c:v>
                </c:pt>
                <c:pt idx="6606">
                  <c:v>1701.58</c:v>
                </c:pt>
                <c:pt idx="6607">
                  <c:v>1704.19</c:v>
                </c:pt>
                <c:pt idx="6608">
                  <c:v>1705.51</c:v>
                </c:pt>
                <c:pt idx="6609">
                  <c:v>1708.51</c:v>
                </c:pt>
                <c:pt idx="6610">
                  <c:v>1711.53</c:v>
                </c:pt>
                <c:pt idx="6611">
                  <c:v>1714.24</c:v>
                </c:pt>
                <c:pt idx="6612">
                  <c:v>1714.92</c:v>
                </c:pt>
                <c:pt idx="6613">
                  <c:v>1715.61</c:v>
                </c:pt>
                <c:pt idx="6614">
                  <c:v>1717.35</c:v>
                </c:pt>
                <c:pt idx="6615">
                  <c:v>1720.15</c:v>
                </c:pt>
                <c:pt idx="6616">
                  <c:v>1722.28</c:v>
                </c:pt>
                <c:pt idx="6617">
                  <c:v>1725.13</c:v>
                </c:pt>
                <c:pt idx="6618">
                  <c:v>1726.92</c:v>
                </c:pt>
                <c:pt idx="6619">
                  <c:v>1730.18</c:v>
                </c:pt>
                <c:pt idx="6620">
                  <c:v>1732.74</c:v>
                </c:pt>
                <c:pt idx="6621">
                  <c:v>1732.74</c:v>
                </c:pt>
                <c:pt idx="6622">
                  <c:v>1733.11</c:v>
                </c:pt>
                <c:pt idx="6623">
                  <c:v>1733.11</c:v>
                </c:pt>
                <c:pt idx="6624">
                  <c:v>1736.5</c:v>
                </c:pt>
                <c:pt idx="6625">
                  <c:v>1738.4</c:v>
                </c:pt>
                <c:pt idx="6626">
                  <c:v>1738.4</c:v>
                </c:pt>
                <c:pt idx="6627">
                  <c:v>1739.17</c:v>
                </c:pt>
                <c:pt idx="6628">
                  <c:v>1739.17</c:v>
                </c:pt>
                <c:pt idx="6629">
                  <c:v>1741.13</c:v>
                </c:pt>
                <c:pt idx="6630">
                  <c:v>1743.5</c:v>
                </c:pt>
                <c:pt idx="6631">
                  <c:v>1744.69</c:v>
                </c:pt>
                <c:pt idx="6632">
                  <c:v>1745.49</c:v>
                </c:pt>
                <c:pt idx="6633">
                  <c:v>1745.49</c:v>
                </c:pt>
                <c:pt idx="6634">
                  <c:v>1748.73</c:v>
                </c:pt>
                <c:pt idx="6635">
                  <c:v>1749.55</c:v>
                </c:pt>
                <c:pt idx="6636">
                  <c:v>1752.43</c:v>
                </c:pt>
                <c:pt idx="6637">
                  <c:v>1752.43</c:v>
                </c:pt>
                <c:pt idx="6638">
                  <c:v>1756.19</c:v>
                </c:pt>
                <c:pt idx="6639">
                  <c:v>1759.55</c:v>
                </c:pt>
                <c:pt idx="6640">
                  <c:v>1762.51</c:v>
                </c:pt>
                <c:pt idx="6641">
                  <c:v>1762.93</c:v>
                </c:pt>
                <c:pt idx="6642">
                  <c:v>1762.93</c:v>
                </c:pt>
                <c:pt idx="6643">
                  <c:v>1762.93</c:v>
                </c:pt>
                <c:pt idx="6644">
                  <c:v>1765.1</c:v>
                </c:pt>
                <c:pt idx="6645">
                  <c:v>1769.04</c:v>
                </c:pt>
                <c:pt idx="6646">
                  <c:v>1770.36</c:v>
                </c:pt>
                <c:pt idx="6647">
                  <c:v>1771.24</c:v>
                </c:pt>
                <c:pt idx="6648">
                  <c:v>1775.25</c:v>
                </c:pt>
                <c:pt idx="6649">
                  <c:v>1778.39</c:v>
                </c:pt>
                <c:pt idx="6650">
                  <c:v>1780.65</c:v>
                </c:pt>
                <c:pt idx="6651">
                  <c:v>1780.65</c:v>
                </c:pt>
                <c:pt idx="6652">
                  <c:v>1780.65</c:v>
                </c:pt>
                <c:pt idx="6653">
                  <c:v>1784.78</c:v>
                </c:pt>
                <c:pt idx="6654">
                  <c:v>1786.63</c:v>
                </c:pt>
                <c:pt idx="6655">
                  <c:v>1786.63</c:v>
                </c:pt>
                <c:pt idx="6656">
                  <c:v>1789.44</c:v>
                </c:pt>
                <c:pt idx="6657">
                  <c:v>1792.74</c:v>
                </c:pt>
                <c:pt idx="6658">
                  <c:v>1795.1</c:v>
                </c:pt>
                <c:pt idx="6659">
                  <c:v>1797.49</c:v>
                </c:pt>
                <c:pt idx="6660">
                  <c:v>1801.8</c:v>
                </c:pt>
                <c:pt idx="6661">
                  <c:v>1806.13</c:v>
                </c:pt>
                <c:pt idx="6662">
                  <c:v>1808.07</c:v>
                </c:pt>
                <c:pt idx="6663">
                  <c:v>1809.04</c:v>
                </c:pt>
                <c:pt idx="6664">
                  <c:v>1811.98</c:v>
                </c:pt>
                <c:pt idx="6665">
                  <c:v>1812.48</c:v>
                </c:pt>
                <c:pt idx="6666">
                  <c:v>1815.45</c:v>
                </c:pt>
                <c:pt idx="6667">
                  <c:v>1815.95</c:v>
                </c:pt>
                <c:pt idx="6668">
                  <c:v>1820.46</c:v>
                </c:pt>
                <c:pt idx="6669">
                  <c:v>1822.97</c:v>
                </c:pt>
                <c:pt idx="6670">
                  <c:v>1826.52</c:v>
                </c:pt>
                <c:pt idx="6671">
                  <c:v>1827.54</c:v>
                </c:pt>
                <c:pt idx="6672">
                  <c:v>1827.54</c:v>
                </c:pt>
                <c:pt idx="6673">
                  <c:v>1827.54</c:v>
                </c:pt>
                <c:pt idx="6674">
                  <c:v>1829.61</c:v>
                </c:pt>
                <c:pt idx="6675">
                  <c:v>1833.76</c:v>
                </c:pt>
                <c:pt idx="6676">
                  <c:v>1834.29</c:v>
                </c:pt>
                <c:pt idx="6677">
                  <c:v>1836.39</c:v>
                </c:pt>
                <c:pt idx="6678">
                  <c:v>1836.92</c:v>
                </c:pt>
                <c:pt idx="6679">
                  <c:v>1836.92</c:v>
                </c:pt>
                <c:pt idx="6680">
                  <c:v>1841.18</c:v>
                </c:pt>
                <c:pt idx="6681">
                  <c:v>1841.72</c:v>
                </c:pt>
                <c:pt idx="6682">
                  <c:v>1842.79</c:v>
                </c:pt>
                <c:pt idx="6683">
                  <c:v>1843.88</c:v>
                </c:pt>
                <c:pt idx="6684">
                  <c:v>1848.23</c:v>
                </c:pt>
                <c:pt idx="6685">
                  <c:v>1853.14</c:v>
                </c:pt>
                <c:pt idx="6686">
                  <c:v>1856.44</c:v>
                </c:pt>
                <c:pt idx="6687">
                  <c:v>1858.64</c:v>
                </c:pt>
                <c:pt idx="6688">
                  <c:v>1859.2</c:v>
                </c:pt>
                <c:pt idx="6689">
                  <c:v>1861.43</c:v>
                </c:pt>
                <c:pt idx="6690">
                  <c:v>1861.99</c:v>
                </c:pt>
                <c:pt idx="6691">
                  <c:v>1862.55</c:v>
                </c:pt>
                <c:pt idx="6692">
                  <c:v>1865.94</c:v>
                </c:pt>
                <c:pt idx="6693">
                  <c:v>1865.94</c:v>
                </c:pt>
                <c:pt idx="6694">
                  <c:v>1865.94</c:v>
                </c:pt>
                <c:pt idx="6695">
                  <c:v>1871.09</c:v>
                </c:pt>
                <c:pt idx="6696">
                  <c:v>1873.39</c:v>
                </c:pt>
                <c:pt idx="6697">
                  <c:v>1877.43</c:v>
                </c:pt>
                <c:pt idx="6698">
                  <c:v>1881.49</c:v>
                </c:pt>
                <c:pt idx="6699">
                  <c:v>1881.49</c:v>
                </c:pt>
                <c:pt idx="6700">
                  <c:v>1877.39</c:v>
                </c:pt>
                <c:pt idx="6701">
                  <c:v>1876.22</c:v>
                </c:pt>
                <c:pt idx="6702">
                  <c:v>1875.63</c:v>
                </c:pt>
                <c:pt idx="6703">
                  <c:v>1872.66</c:v>
                </c:pt>
                <c:pt idx="6704">
                  <c:v>1872.07</c:v>
                </c:pt>
                <c:pt idx="6705">
                  <c:v>1867.29</c:v>
                </c:pt>
                <c:pt idx="6706">
                  <c:v>1866.69</c:v>
                </c:pt>
                <c:pt idx="6707">
                  <c:v>1863.07</c:v>
                </c:pt>
                <c:pt idx="6708">
                  <c:v>1860.04</c:v>
                </c:pt>
                <c:pt idx="6709">
                  <c:v>1855.79</c:v>
                </c:pt>
                <c:pt idx="6710">
                  <c:v>1853.95</c:v>
                </c:pt>
                <c:pt idx="6711">
                  <c:v>1853.34</c:v>
                </c:pt>
                <c:pt idx="6712">
                  <c:v>1852.11</c:v>
                </c:pt>
                <c:pt idx="6713">
                  <c:v>1850.26</c:v>
                </c:pt>
                <c:pt idx="6714">
                  <c:v>1849.02</c:v>
                </c:pt>
                <c:pt idx="6715">
                  <c:v>1847.15</c:v>
                </c:pt>
                <c:pt idx="6716">
                  <c:v>1843.4</c:v>
                </c:pt>
                <c:pt idx="6717">
                  <c:v>1839</c:v>
                </c:pt>
                <c:pt idx="6718">
                  <c:v>1837.11</c:v>
                </c:pt>
                <c:pt idx="6719">
                  <c:v>1833.32</c:v>
                </c:pt>
                <c:pt idx="6720">
                  <c:v>1832.05</c:v>
                </c:pt>
                <c:pt idx="6721">
                  <c:v>1830.13</c:v>
                </c:pt>
                <c:pt idx="6722">
                  <c:v>1826.3</c:v>
                </c:pt>
                <c:pt idx="6723">
                  <c:v>1821.8</c:v>
                </c:pt>
                <c:pt idx="6724">
                  <c:v>1816</c:v>
                </c:pt>
                <c:pt idx="6725">
                  <c:v>1814.06</c:v>
                </c:pt>
                <c:pt idx="6726">
                  <c:v>1808.86</c:v>
                </c:pt>
                <c:pt idx="6727">
                  <c:v>1804.3</c:v>
                </c:pt>
                <c:pt idx="6728">
                  <c:v>1802.34</c:v>
                </c:pt>
                <c:pt idx="6729">
                  <c:v>1797.74</c:v>
                </c:pt>
                <c:pt idx="6730">
                  <c:v>1795.76</c:v>
                </c:pt>
                <c:pt idx="6731">
                  <c:v>1794.44</c:v>
                </c:pt>
                <c:pt idx="6732">
                  <c:v>1792.45</c:v>
                </c:pt>
                <c:pt idx="6733">
                  <c:v>1787.12</c:v>
                </c:pt>
                <c:pt idx="6734">
                  <c:v>1784.45</c:v>
                </c:pt>
                <c:pt idx="6735">
                  <c:v>1781.09</c:v>
                </c:pt>
                <c:pt idx="6736">
                  <c:v>1781.09</c:v>
                </c:pt>
                <c:pt idx="6737">
                  <c:v>1779.07</c:v>
                </c:pt>
                <c:pt idx="6738">
                  <c:v>1779.07</c:v>
                </c:pt>
                <c:pt idx="6739">
                  <c:v>1777.03</c:v>
                </c:pt>
                <c:pt idx="6740">
                  <c:v>1771.57</c:v>
                </c:pt>
                <c:pt idx="6741">
                  <c:v>1770.89</c:v>
                </c:pt>
                <c:pt idx="6742">
                  <c:v>1764.7</c:v>
                </c:pt>
                <c:pt idx="6743">
                  <c:v>1761.95</c:v>
                </c:pt>
                <c:pt idx="6744">
                  <c:v>1756.42</c:v>
                </c:pt>
                <c:pt idx="6745">
                  <c:v>1753.64</c:v>
                </c:pt>
                <c:pt idx="6746">
                  <c:v>1751.55</c:v>
                </c:pt>
                <c:pt idx="6747">
                  <c:v>1748.06</c:v>
                </c:pt>
                <c:pt idx="6748">
                  <c:v>1745.96</c:v>
                </c:pt>
                <c:pt idx="6749">
                  <c:v>1739.64</c:v>
                </c:pt>
                <c:pt idx="6750">
                  <c:v>1733.29</c:v>
                </c:pt>
                <c:pt idx="6751">
                  <c:v>1729.05</c:v>
                </c:pt>
                <c:pt idx="6752">
                  <c:v>1726.92</c:v>
                </c:pt>
                <c:pt idx="6753">
                  <c:v>1723.37</c:v>
                </c:pt>
                <c:pt idx="6754">
                  <c:v>1720.51</c:v>
                </c:pt>
                <c:pt idx="6755">
                  <c:v>1716.93</c:v>
                </c:pt>
                <c:pt idx="6756">
                  <c:v>1716.93</c:v>
                </c:pt>
                <c:pt idx="6757">
                  <c:v>1713.33</c:v>
                </c:pt>
                <c:pt idx="6758">
                  <c:v>1708.99</c:v>
                </c:pt>
                <c:pt idx="6759">
                  <c:v>1708.27</c:v>
                </c:pt>
                <c:pt idx="6760">
                  <c:v>1701.73</c:v>
                </c:pt>
                <c:pt idx="6761">
                  <c:v>1695.9</c:v>
                </c:pt>
                <c:pt idx="6762">
                  <c:v>1690.78</c:v>
                </c:pt>
                <c:pt idx="6763">
                  <c:v>1689.31</c:v>
                </c:pt>
                <c:pt idx="6764">
                  <c:v>1683.43</c:v>
                </c:pt>
                <c:pt idx="6765">
                  <c:v>1682.69</c:v>
                </c:pt>
                <c:pt idx="6766">
                  <c:v>1682.69</c:v>
                </c:pt>
                <c:pt idx="6767">
                  <c:v>1677.5</c:v>
                </c:pt>
                <c:pt idx="6768">
                  <c:v>1672.29</c:v>
                </c:pt>
                <c:pt idx="6769">
                  <c:v>1670.8</c:v>
                </c:pt>
                <c:pt idx="6770">
                  <c:v>1664.82</c:v>
                </c:pt>
                <c:pt idx="6771">
                  <c:v>1660.32</c:v>
                </c:pt>
                <c:pt idx="6772">
                  <c:v>1653.55</c:v>
                </c:pt>
                <c:pt idx="6773">
                  <c:v>1652.04</c:v>
                </c:pt>
                <c:pt idx="6774">
                  <c:v>1648.26</c:v>
                </c:pt>
                <c:pt idx="6775">
                  <c:v>1643.71</c:v>
                </c:pt>
                <c:pt idx="6776">
                  <c:v>1636.86</c:v>
                </c:pt>
                <c:pt idx="6777">
                  <c:v>1634.58</c:v>
                </c:pt>
                <c:pt idx="6778">
                  <c:v>1628.46</c:v>
                </c:pt>
                <c:pt idx="6779">
                  <c:v>1626.16</c:v>
                </c:pt>
                <c:pt idx="6780">
                  <c:v>1625.39</c:v>
                </c:pt>
                <c:pt idx="6781">
                  <c:v>1623.08</c:v>
                </c:pt>
                <c:pt idx="6782">
                  <c:v>1617.67</c:v>
                </c:pt>
                <c:pt idx="6783">
                  <c:v>1613.03</c:v>
                </c:pt>
                <c:pt idx="6784">
                  <c:v>1610.7</c:v>
                </c:pt>
                <c:pt idx="6785">
                  <c:v>1608.36</c:v>
                </c:pt>
                <c:pt idx="6786">
                  <c:v>1606.8</c:v>
                </c:pt>
                <c:pt idx="6787">
                  <c:v>1599.76</c:v>
                </c:pt>
                <c:pt idx="6788">
                  <c:v>1598.97</c:v>
                </c:pt>
                <c:pt idx="6789">
                  <c:v>1595.83</c:v>
                </c:pt>
                <c:pt idx="6790">
                  <c:v>1595.83</c:v>
                </c:pt>
                <c:pt idx="6791">
                  <c:v>1594.25</c:v>
                </c:pt>
                <c:pt idx="6792">
                  <c:v>1587.12</c:v>
                </c:pt>
                <c:pt idx="6793">
                  <c:v>1582.36</c:v>
                </c:pt>
                <c:pt idx="6794">
                  <c:v>1579.17</c:v>
                </c:pt>
                <c:pt idx="6795">
                  <c:v>1577.58</c:v>
                </c:pt>
                <c:pt idx="6796">
                  <c:v>1575.98</c:v>
                </c:pt>
                <c:pt idx="6797">
                  <c:v>1569.56</c:v>
                </c:pt>
                <c:pt idx="6798">
                  <c:v>1564.74</c:v>
                </c:pt>
                <c:pt idx="6799">
                  <c:v>1557.5</c:v>
                </c:pt>
                <c:pt idx="6800">
                  <c:v>1551.04</c:v>
                </c:pt>
                <c:pt idx="6801">
                  <c:v>1546.18</c:v>
                </c:pt>
                <c:pt idx="6802">
                  <c:v>1546.18</c:v>
                </c:pt>
                <c:pt idx="6803">
                  <c:v>1544.56</c:v>
                </c:pt>
                <c:pt idx="6804">
                  <c:v>1542.12</c:v>
                </c:pt>
                <c:pt idx="6805">
                  <c:v>1535.58</c:v>
                </c:pt>
                <c:pt idx="6806">
                  <c:v>1532.31</c:v>
                </c:pt>
                <c:pt idx="6807">
                  <c:v>1524.93</c:v>
                </c:pt>
                <c:pt idx="6808">
                  <c:v>1520.82</c:v>
                </c:pt>
                <c:pt idx="6809">
                  <c:v>1515.88</c:v>
                </c:pt>
                <c:pt idx="6810">
                  <c:v>1508.46</c:v>
                </c:pt>
                <c:pt idx="6811">
                  <c:v>1508.46</c:v>
                </c:pt>
                <c:pt idx="6812">
                  <c:v>1507.63</c:v>
                </c:pt>
                <c:pt idx="6813">
                  <c:v>1502.64</c:v>
                </c:pt>
                <c:pt idx="6814">
                  <c:v>1495.15</c:v>
                </c:pt>
                <c:pt idx="6815">
                  <c:v>1488.48</c:v>
                </c:pt>
                <c:pt idx="6816">
                  <c:v>1485.14</c:v>
                </c:pt>
                <c:pt idx="6817">
                  <c:v>1481.79</c:v>
                </c:pt>
                <c:pt idx="6818">
                  <c:v>1474.23</c:v>
                </c:pt>
                <c:pt idx="6819">
                  <c:v>1474.23</c:v>
                </c:pt>
                <c:pt idx="6820">
                  <c:v>1471.7</c:v>
                </c:pt>
                <c:pt idx="6821">
                  <c:v>1467.48</c:v>
                </c:pt>
                <c:pt idx="6822">
                  <c:v>1459.87</c:v>
                </c:pt>
                <c:pt idx="6823">
                  <c:v>1453.09</c:v>
                </c:pt>
                <c:pt idx="6824">
                  <c:v>1449.69</c:v>
                </c:pt>
                <c:pt idx="6825">
                  <c:v>1448.84</c:v>
                </c:pt>
                <c:pt idx="6826">
                  <c:v>1446.28</c:v>
                </c:pt>
                <c:pt idx="6827">
                  <c:v>1446.28</c:v>
                </c:pt>
                <c:pt idx="6828">
                  <c:v>1440.29</c:v>
                </c:pt>
                <c:pt idx="6829">
                  <c:v>1438.57</c:v>
                </c:pt>
                <c:pt idx="6830">
                  <c:v>1436.86</c:v>
                </c:pt>
                <c:pt idx="6831">
                  <c:v>1432.55</c:v>
                </c:pt>
                <c:pt idx="6832">
                  <c:v>1425.65</c:v>
                </c:pt>
                <c:pt idx="6833">
                  <c:v>1421.33</c:v>
                </c:pt>
                <c:pt idx="6834">
                  <c:v>1414.41</c:v>
                </c:pt>
                <c:pt idx="6835">
                  <c:v>1410.08</c:v>
                </c:pt>
                <c:pt idx="6836">
                  <c:v>1410.08</c:v>
                </c:pt>
                <c:pt idx="6837">
                  <c:v>1409.2</c:v>
                </c:pt>
                <c:pt idx="6838">
                  <c:v>1408.33</c:v>
                </c:pt>
                <c:pt idx="6839">
                  <c:v>1406.59</c:v>
                </c:pt>
                <c:pt idx="6840">
                  <c:v>1404.84</c:v>
                </c:pt>
                <c:pt idx="6841">
                  <c:v>1403.08</c:v>
                </c:pt>
                <c:pt idx="6842">
                  <c:v>1396.94</c:v>
                </c:pt>
                <c:pt idx="6843">
                  <c:v>1389.03</c:v>
                </c:pt>
                <c:pt idx="6844">
                  <c:v>1384.62</c:v>
                </c:pt>
                <c:pt idx="6845">
                  <c:v>1383.74</c:v>
                </c:pt>
                <c:pt idx="6846">
                  <c:v>1378.44</c:v>
                </c:pt>
                <c:pt idx="6847">
                  <c:v>1378.44</c:v>
                </c:pt>
                <c:pt idx="6848">
                  <c:v>1374.89</c:v>
                </c:pt>
                <c:pt idx="6849">
                  <c:v>1372.23</c:v>
                </c:pt>
                <c:pt idx="6850">
                  <c:v>1372.23</c:v>
                </c:pt>
                <c:pt idx="6851">
                  <c:v>1370.44</c:v>
                </c:pt>
                <c:pt idx="6852">
                  <c:v>1368.66</c:v>
                </c:pt>
                <c:pt idx="6853">
                  <c:v>1360.61</c:v>
                </c:pt>
                <c:pt idx="6854">
                  <c:v>1356.14</c:v>
                </c:pt>
                <c:pt idx="6855">
                  <c:v>1348.96</c:v>
                </c:pt>
                <c:pt idx="6856">
                  <c:v>1348.07</c:v>
                </c:pt>
                <c:pt idx="6857">
                  <c:v>1348.07</c:v>
                </c:pt>
                <c:pt idx="6858">
                  <c:v>1339.96</c:v>
                </c:pt>
                <c:pt idx="6859">
                  <c:v>1338.16</c:v>
                </c:pt>
                <c:pt idx="6860">
                  <c:v>1335.45</c:v>
                </c:pt>
                <c:pt idx="6861">
                  <c:v>1328.21</c:v>
                </c:pt>
                <c:pt idx="6862">
                  <c:v>1327.3</c:v>
                </c:pt>
                <c:pt idx="6863">
                  <c:v>1324.58</c:v>
                </c:pt>
                <c:pt idx="6864">
                  <c:v>1323.67</c:v>
                </c:pt>
                <c:pt idx="6865">
                  <c:v>1316.39</c:v>
                </c:pt>
                <c:pt idx="6866">
                  <c:v>1314.57</c:v>
                </c:pt>
                <c:pt idx="6867">
                  <c:v>1314.57</c:v>
                </c:pt>
                <c:pt idx="6868">
                  <c:v>1313.65</c:v>
                </c:pt>
                <c:pt idx="6869">
                  <c:v>1310.91</c:v>
                </c:pt>
                <c:pt idx="6870">
                  <c:v>1304.49</c:v>
                </c:pt>
                <c:pt idx="6871">
                  <c:v>1299.9000000000001</c:v>
                </c:pt>
                <c:pt idx="6872">
                  <c:v>1295.31</c:v>
                </c:pt>
                <c:pt idx="6873">
                  <c:v>1291.6300000000001</c:v>
                </c:pt>
                <c:pt idx="6874">
                  <c:v>1283.33</c:v>
                </c:pt>
                <c:pt idx="6875">
                  <c:v>1281.49</c:v>
                </c:pt>
                <c:pt idx="6876">
                  <c:v>1275.02</c:v>
                </c:pt>
                <c:pt idx="6877">
                  <c:v>1274.0999999999999</c:v>
                </c:pt>
                <c:pt idx="6878">
                  <c:v>1269.46</c:v>
                </c:pt>
                <c:pt idx="6879">
                  <c:v>1265.75</c:v>
                </c:pt>
                <c:pt idx="6880">
                  <c:v>1258.32</c:v>
                </c:pt>
                <c:pt idx="6881">
                  <c:v>1249.96</c:v>
                </c:pt>
                <c:pt idx="6882">
                  <c:v>1242.51</c:v>
                </c:pt>
                <c:pt idx="6883">
                  <c:v>1234.1199999999999</c:v>
                </c:pt>
                <c:pt idx="6884">
                  <c:v>1225.72</c:v>
                </c:pt>
                <c:pt idx="6885">
                  <c:v>1222.92</c:v>
                </c:pt>
                <c:pt idx="6886">
                  <c:v>1216.3699999999999</c:v>
                </c:pt>
                <c:pt idx="6887">
                  <c:v>1212.6199999999999</c:v>
                </c:pt>
                <c:pt idx="6888">
                  <c:v>1207.94</c:v>
                </c:pt>
                <c:pt idx="6889">
                  <c:v>1205.1199999999999</c:v>
                </c:pt>
                <c:pt idx="6890">
                  <c:v>1197.5999999999999</c:v>
                </c:pt>
                <c:pt idx="6891">
                  <c:v>1190.07</c:v>
                </c:pt>
                <c:pt idx="6892">
                  <c:v>1184.42</c:v>
                </c:pt>
                <c:pt idx="6893">
                  <c:v>1177.82</c:v>
                </c:pt>
                <c:pt idx="6894">
                  <c:v>1174.05</c:v>
                </c:pt>
                <c:pt idx="6895">
                  <c:v>1174.05</c:v>
                </c:pt>
                <c:pt idx="6896">
                  <c:v>1167.42</c:v>
                </c:pt>
                <c:pt idx="6897">
                  <c:v>1167.42</c:v>
                </c:pt>
                <c:pt idx="6898">
                  <c:v>1162.68</c:v>
                </c:pt>
                <c:pt idx="6899">
                  <c:v>1155.0899999999999</c:v>
                </c:pt>
                <c:pt idx="6900">
                  <c:v>1158.8900000000001</c:v>
                </c:pt>
                <c:pt idx="6901">
                  <c:v>1162.69</c:v>
                </c:pt>
                <c:pt idx="6902">
                  <c:v>1164.5999999999999</c:v>
                </c:pt>
                <c:pt idx="6903">
                  <c:v>1170.32</c:v>
                </c:pt>
                <c:pt idx="6904">
                  <c:v>1178.9000000000001</c:v>
                </c:pt>
                <c:pt idx="6905">
                  <c:v>1180.81</c:v>
                </c:pt>
                <c:pt idx="6906">
                  <c:v>1183.68</c:v>
                </c:pt>
                <c:pt idx="6907">
                  <c:v>1183.68</c:v>
                </c:pt>
                <c:pt idx="6908">
                  <c:v>1190.3800000000001</c:v>
                </c:pt>
                <c:pt idx="6909">
                  <c:v>1190.3800000000001</c:v>
                </c:pt>
                <c:pt idx="6910">
                  <c:v>1196.1400000000001</c:v>
                </c:pt>
                <c:pt idx="6911">
                  <c:v>1196.1400000000001</c:v>
                </c:pt>
                <c:pt idx="6912">
                  <c:v>1201.9100000000001</c:v>
                </c:pt>
                <c:pt idx="6913">
                  <c:v>1203.83</c:v>
                </c:pt>
                <c:pt idx="6914">
                  <c:v>1207.68</c:v>
                </c:pt>
                <c:pt idx="6915">
                  <c:v>1207.68</c:v>
                </c:pt>
                <c:pt idx="6916">
                  <c:v>1209.6099999999999</c:v>
                </c:pt>
                <c:pt idx="6917">
                  <c:v>1218.3</c:v>
                </c:pt>
                <c:pt idx="6918">
                  <c:v>1226.03</c:v>
                </c:pt>
                <c:pt idx="6919">
                  <c:v>1226.03</c:v>
                </c:pt>
                <c:pt idx="6920">
                  <c:v>1231.8399999999999</c:v>
                </c:pt>
                <c:pt idx="6921">
                  <c:v>1240.55</c:v>
                </c:pt>
                <c:pt idx="6922">
                  <c:v>1240.55</c:v>
                </c:pt>
                <c:pt idx="6923">
                  <c:v>1240.55</c:v>
                </c:pt>
                <c:pt idx="6924">
                  <c:v>1247.3499999999999</c:v>
                </c:pt>
                <c:pt idx="6925">
                  <c:v>1247.3499999999999</c:v>
                </c:pt>
                <c:pt idx="6926">
                  <c:v>1247.3499999999999</c:v>
                </c:pt>
                <c:pt idx="6927">
                  <c:v>1247.3499999999999</c:v>
                </c:pt>
                <c:pt idx="6928">
                  <c:v>1247.3499999999999</c:v>
                </c:pt>
                <c:pt idx="6929">
                  <c:v>1254.17</c:v>
                </c:pt>
                <c:pt idx="6930">
                  <c:v>1262.95</c:v>
                </c:pt>
                <c:pt idx="6931">
                  <c:v>1266.8499999999999</c:v>
                </c:pt>
                <c:pt idx="6932">
                  <c:v>1273.69</c:v>
                </c:pt>
                <c:pt idx="6933">
                  <c:v>1279.55</c:v>
                </c:pt>
                <c:pt idx="6934">
                  <c:v>1283.46</c:v>
                </c:pt>
                <c:pt idx="6935">
                  <c:v>1284.44</c:v>
                </c:pt>
                <c:pt idx="6936">
                  <c:v>1290.32</c:v>
                </c:pt>
                <c:pt idx="6937">
                  <c:v>1295.22</c:v>
                </c:pt>
                <c:pt idx="6938">
                  <c:v>1301.0999999999999</c:v>
                </c:pt>
                <c:pt idx="6939">
                  <c:v>1306</c:v>
                </c:pt>
                <c:pt idx="6940">
                  <c:v>1309.93</c:v>
                </c:pt>
                <c:pt idx="6941">
                  <c:v>1317.79</c:v>
                </c:pt>
                <c:pt idx="6942">
                  <c:v>1321.72</c:v>
                </c:pt>
                <c:pt idx="6943">
                  <c:v>1329.59</c:v>
                </c:pt>
                <c:pt idx="6944">
                  <c:v>1338.44</c:v>
                </c:pt>
                <c:pt idx="6945">
                  <c:v>1343.37</c:v>
                </c:pt>
                <c:pt idx="6946">
                  <c:v>1346.32</c:v>
                </c:pt>
                <c:pt idx="6947">
                  <c:v>1352.24</c:v>
                </c:pt>
                <c:pt idx="6948">
                  <c:v>1355.2</c:v>
                </c:pt>
                <c:pt idx="6949">
                  <c:v>1361.12</c:v>
                </c:pt>
                <c:pt idx="6950">
                  <c:v>1370</c:v>
                </c:pt>
                <c:pt idx="6951">
                  <c:v>1375.93</c:v>
                </c:pt>
                <c:pt idx="6952">
                  <c:v>1383.83</c:v>
                </c:pt>
                <c:pt idx="6953">
                  <c:v>1390.75</c:v>
                </c:pt>
                <c:pt idx="6954">
                  <c:v>1394.71</c:v>
                </c:pt>
                <c:pt idx="6955">
                  <c:v>1402.63</c:v>
                </c:pt>
                <c:pt idx="6956">
                  <c:v>1405.6</c:v>
                </c:pt>
                <c:pt idx="6957">
                  <c:v>1406.59</c:v>
                </c:pt>
                <c:pt idx="6958">
                  <c:v>1411.54</c:v>
                </c:pt>
                <c:pt idx="6959">
                  <c:v>1411.54</c:v>
                </c:pt>
                <c:pt idx="6960">
                  <c:v>1411.54</c:v>
                </c:pt>
                <c:pt idx="6961">
                  <c:v>1412.53</c:v>
                </c:pt>
                <c:pt idx="6962">
                  <c:v>1412.53</c:v>
                </c:pt>
                <c:pt idx="6963">
                  <c:v>1413.53</c:v>
                </c:pt>
                <c:pt idx="6964">
                  <c:v>1418.49</c:v>
                </c:pt>
                <c:pt idx="6965">
                  <c:v>1419.48</c:v>
                </c:pt>
                <c:pt idx="6966">
                  <c:v>1421.47</c:v>
                </c:pt>
                <c:pt idx="6967">
                  <c:v>1424.46</c:v>
                </c:pt>
                <c:pt idx="6968">
                  <c:v>1428.43</c:v>
                </c:pt>
                <c:pt idx="6969">
                  <c:v>1428.43</c:v>
                </c:pt>
                <c:pt idx="6970">
                  <c:v>1437.39</c:v>
                </c:pt>
                <c:pt idx="6971">
                  <c:v>1445.36</c:v>
                </c:pt>
                <c:pt idx="6972">
                  <c:v>1451.33</c:v>
                </c:pt>
                <c:pt idx="6973">
                  <c:v>1453.32</c:v>
                </c:pt>
                <c:pt idx="6974">
                  <c:v>1459.3</c:v>
                </c:pt>
                <c:pt idx="6975">
                  <c:v>1464.29</c:v>
                </c:pt>
                <c:pt idx="6976">
                  <c:v>1469.27</c:v>
                </c:pt>
                <c:pt idx="6977">
                  <c:v>1471.26</c:v>
                </c:pt>
                <c:pt idx="6978">
                  <c:v>1476.25</c:v>
                </c:pt>
                <c:pt idx="6979">
                  <c:v>1482.24</c:v>
                </c:pt>
                <c:pt idx="6980">
                  <c:v>1489.22</c:v>
                </c:pt>
                <c:pt idx="6981">
                  <c:v>1489.22</c:v>
                </c:pt>
                <c:pt idx="6982">
                  <c:v>1496.21</c:v>
                </c:pt>
                <c:pt idx="6983">
                  <c:v>1496.21</c:v>
                </c:pt>
                <c:pt idx="6984">
                  <c:v>1505.2</c:v>
                </c:pt>
                <c:pt idx="6985">
                  <c:v>1512.19</c:v>
                </c:pt>
                <c:pt idx="6986">
                  <c:v>1516.18</c:v>
                </c:pt>
                <c:pt idx="6987">
                  <c:v>1520.18</c:v>
                </c:pt>
                <c:pt idx="6988">
                  <c:v>1528.17</c:v>
                </c:pt>
                <c:pt idx="6989">
                  <c:v>1534.17</c:v>
                </c:pt>
                <c:pt idx="6990">
                  <c:v>1535.17</c:v>
                </c:pt>
                <c:pt idx="6991">
                  <c:v>1541.16</c:v>
                </c:pt>
                <c:pt idx="6992">
                  <c:v>1550.16</c:v>
                </c:pt>
                <c:pt idx="6993">
                  <c:v>1556.16</c:v>
                </c:pt>
                <c:pt idx="6994">
                  <c:v>1564.16</c:v>
                </c:pt>
                <c:pt idx="6995">
                  <c:v>1571.16</c:v>
                </c:pt>
                <c:pt idx="6996">
                  <c:v>1578.16</c:v>
                </c:pt>
                <c:pt idx="6997">
                  <c:v>1585.15</c:v>
                </c:pt>
                <c:pt idx="6998">
                  <c:v>1593.15</c:v>
                </c:pt>
                <c:pt idx="6999">
                  <c:v>1597.15</c:v>
                </c:pt>
                <c:pt idx="7000">
                  <c:v>1606.15</c:v>
                </c:pt>
                <c:pt idx="7001">
                  <c:v>1607.15</c:v>
                </c:pt>
                <c:pt idx="7002">
                  <c:v>1610.15</c:v>
                </c:pt>
                <c:pt idx="7003">
                  <c:v>1612.15</c:v>
                </c:pt>
                <c:pt idx="7004">
                  <c:v>1618.15</c:v>
                </c:pt>
                <c:pt idx="7005">
                  <c:v>1626.15</c:v>
                </c:pt>
                <c:pt idx="7006">
                  <c:v>1627.15</c:v>
                </c:pt>
                <c:pt idx="7007">
                  <c:v>1631.15</c:v>
                </c:pt>
                <c:pt idx="7008">
                  <c:v>1638.15</c:v>
                </c:pt>
                <c:pt idx="7009">
                  <c:v>1638.15</c:v>
                </c:pt>
                <c:pt idx="7010">
                  <c:v>1642.15</c:v>
                </c:pt>
                <c:pt idx="7011">
                  <c:v>1646.15</c:v>
                </c:pt>
                <c:pt idx="7012">
                  <c:v>1654.14</c:v>
                </c:pt>
                <c:pt idx="7013">
                  <c:v>1660.14</c:v>
                </c:pt>
                <c:pt idx="7014">
                  <c:v>1660.14</c:v>
                </c:pt>
                <c:pt idx="7015">
                  <c:v>1664.13</c:v>
                </c:pt>
                <c:pt idx="7016">
                  <c:v>1669.13</c:v>
                </c:pt>
                <c:pt idx="7017">
                  <c:v>1678.12</c:v>
                </c:pt>
                <c:pt idx="7018">
                  <c:v>1680.11</c:v>
                </c:pt>
                <c:pt idx="7019">
                  <c:v>1683.11</c:v>
                </c:pt>
                <c:pt idx="7020">
                  <c:v>1685.11</c:v>
                </c:pt>
                <c:pt idx="7021">
                  <c:v>1691.09</c:v>
                </c:pt>
                <c:pt idx="7022">
                  <c:v>1699.08</c:v>
                </c:pt>
                <c:pt idx="7023">
                  <c:v>1705.06</c:v>
                </c:pt>
                <c:pt idx="7024">
                  <c:v>1707.06</c:v>
                </c:pt>
                <c:pt idx="7025">
                  <c:v>1712.04</c:v>
                </c:pt>
                <c:pt idx="7026">
                  <c:v>1713.04</c:v>
                </c:pt>
                <c:pt idx="7027">
                  <c:v>1718.02</c:v>
                </c:pt>
                <c:pt idx="7028">
                  <c:v>1718.02</c:v>
                </c:pt>
                <c:pt idx="7029">
                  <c:v>1722.01</c:v>
                </c:pt>
                <c:pt idx="7030">
                  <c:v>1722.01</c:v>
                </c:pt>
                <c:pt idx="7031">
                  <c:v>1728.98</c:v>
                </c:pt>
                <c:pt idx="7032">
                  <c:v>1732.96</c:v>
                </c:pt>
                <c:pt idx="7033">
                  <c:v>1736.94</c:v>
                </c:pt>
                <c:pt idx="7034">
                  <c:v>1738.93</c:v>
                </c:pt>
                <c:pt idx="7035">
                  <c:v>1742.9</c:v>
                </c:pt>
                <c:pt idx="7036">
                  <c:v>1745.89</c:v>
                </c:pt>
                <c:pt idx="7037">
                  <c:v>1753.83</c:v>
                </c:pt>
                <c:pt idx="7038">
                  <c:v>1753.83</c:v>
                </c:pt>
                <c:pt idx="7039">
                  <c:v>1753.83</c:v>
                </c:pt>
                <c:pt idx="7040">
                  <c:v>1759.79</c:v>
                </c:pt>
                <c:pt idx="7041">
                  <c:v>1765.74</c:v>
                </c:pt>
                <c:pt idx="7042">
                  <c:v>1769.71</c:v>
                </c:pt>
                <c:pt idx="7043">
                  <c:v>1770.7</c:v>
                </c:pt>
                <c:pt idx="7044">
                  <c:v>1777.64</c:v>
                </c:pt>
                <c:pt idx="7045">
                  <c:v>1785.56</c:v>
                </c:pt>
                <c:pt idx="7046">
                  <c:v>1787.54</c:v>
                </c:pt>
                <c:pt idx="7047">
                  <c:v>1791.5</c:v>
                </c:pt>
                <c:pt idx="7048">
                  <c:v>1796.44</c:v>
                </c:pt>
                <c:pt idx="7049">
                  <c:v>1801.39</c:v>
                </c:pt>
                <c:pt idx="7050">
                  <c:v>1804.35</c:v>
                </c:pt>
                <c:pt idx="7051">
                  <c:v>1813.24</c:v>
                </c:pt>
                <c:pt idx="7052">
                  <c:v>1822.13</c:v>
                </c:pt>
                <c:pt idx="7053">
                  <c:v>1828.05</c:v>
                </c:pt>
                <c:pt idx="7054">
                  <c:v>1830.02</c:v>
                </c:pt>
                <c:pt idx="7055">
                  <c:v>1833.96</c:v>
                </c:pt>
                <c:pt idx="7056">
                  <c:v>1841.84</c:v>
                </c:pt>
                <c:pt idx="7057">
                  <c:v>1848.73</c:v>
                </c:pt>
                <c:pt idx="7058">
                  <c:v>1856.61</c:v>
                </c:pt>
                <c:pt idx="7059">
                  <c:v>1863.49</c:v>
                </c:pt>
                <c:pt idx="7060">
                  <c:v>1867.42</c:v>
                </c:pt>
                <c:pt idx="7061">
                  <c:v>1876.26</c:v>
                </c:pt>
                <c:pt idx="7062">
                  <c:v>1882.15</c:v>
                </c:pt>
                <c:pt idx="7063">
                  <c:v>1884.11</c:v>
                </c:pt>
                <c:pt idx="7064">
                  <c:v>1884.11</c:v>
                </c:pt>
                <c:pt idx="7065">
                  <c:v>1890.97</c:v>
                </c:pt>
                <c:pt idx="7066">
                  <c:v>1898.81</c:v>
                </c:pt>
                <c:pt idx="7067">
                  <c:v>1901.74</c:v>
                </c:pt>
                <c:pt idx="7068">
                  <c:v>1907.61</c:v>
                </c:pt>
                <c:pt idx="7069">
                  <c:v>1909.57</c:v>
                </c:pt>
                <c:pt idx="7070">
                  <c:v>1910.54</c:v>
                </c:pt>
                <c:pt idx="7071">
                  <c:v>1914.45</c:v>
                </c:pt>
                <c:pt idx="7072">
                  <c:v>1922.25</c:v>
                </c:pt>
                <c:pt idx="7073">
                  <c:v>1930.04</c:v>
                </c:pt>
                <c:pt idx="7074">
                  <c:v>1937.83</c:v>
                </c:pt>
                <c:pt idx="7075">
                  <c:v>1939.78</c:v>
                </c:pt>
                <c:pt idx="7076">
                  <c:v>1944.64</c:v>
                </c:pt>
                <c:pt idx="7077">
                  <c:v>1948.53</c:v>
                </c:pt>
                <c:pt idx="7078">
                  <c:v>1951.44</c:v>
                </c:pt>
                <c:pt idx="7079">
                  <c:v>1960.17</c:v>
                </c:pt>
                <c:pt idx="7080">
                  <c:v>1961.14</c:v>
                </c:pt>
                <c:pt idx="7081">
                  <c:v>1964.05</c:v>
                </c:pt>
                <c:pt idx="7082">
                  <c:v>1968.89</c:v>
                </c:pt>
                <c:pt idx="7083">
                  <c:v>1972.75</c:v>
                </c:pt>
                <c:pt idx="7084">
                  <c:v>1972.75</c:v>
                </c:pt>
                <c:pt idx="7085">
                  <c:v>1977.58</c:v>
                </c:pt>
                <c:pt idx="7086">
                  <c:v>1980.48</c:v>
                </c:pt>
                <c:pt idx="7087">
                  <c:v>1980.48</c:v>
                </c:pt>
                <c:pt idx="7088">
                  <c:v>1987.22</c:v>
                </c:pt>
                <c:pt idx="7089">
                  <c:v>1995.87</c:v>
                </c:pt>
                <c:pt idx="7090">
                  <c:v>1995.87</c:v>
                </c:pt>
                <c:pt idx="7091">
                  <c:v>1996.83</c:v>
                </c:pt>
                <c:pt idx="7092">
                  <c:v>2003.55</c:v>
                </c:pt>
                <c:pt idx="7093">
                  <c:v>2007.38</c:v>
                </c:pt>
                <c:pt idx="7094">
                  <c:v>2011.21</c:v>
                </c:pt>
                <c:pt idx="7095">
                  <c:v>2016</c:v>
                </c:pt>
                <c:pt idx="7096">
                  <c:v>2018.87</c:v>
                </c:pt>
                <c:pt idx="7097">
                  <c:v>2025.55</c:v>
                </c:pt>
                <c:pt idx="7098">
                  <c:v>2031.27</c:v>
                </c:pt>
                <c:pt idx="7099">
                  <c:v>2037.94</c:v>
                </c:pt>
                <c:pt idx="7100">
                  <c:v>2031.28</c:v>
                </c:pt>
                <c:pt idx="7101">
                  <c:v>2022.72</c:v>
                </c:pt>
                <c:pt idx="7102">
                  <c:v>2017.02</c:v>
                </c:pt>
                <c:pt idx="7103">
                  <c:v>2013.22</c:v>
                </c:pt>
                <c:pt idx="7104">
                  <c:v>2004.69</c:v>
                </c:pt>
                <c:pt idx="7105">
                  <c:v>1996.17</c:v>
                </c:pt>
                <c:pt idx="7106">
                  <c:v>1988.6</c:v>
                </c:pt>
                <c:pt idx="7107">
                  <c:v>1987.65</c:v>
                </c:pt>
                <c:pt idx="7108">
                  <c:v>1981.99</c:v>
                </c:pt>
                <c:pt idx="7109">
                  <c:v>1981.99</c:v>
                </c:pt>
                <c:pt idx="7110">
                  <c:v>1979.16</c:v>
                </c:pt>
                <c:pt idx="7111">
                  <c:v>1971.64</c:v>
                </c:pt>
                <c:pt idx="7112">
                  <c:v>1966</c:v>
                </c:pt>
                <c:pt idx="7113">
                  <c:v>1966</c:v>
                </c:pt>
                <c:pt idx="7114">
                  <c:v>1959.43</c:v>
                </c:pt>
                <c:pt idx="7115">
                  <c:v>1954.75</c:v>
                </c:pt>
                <c:pt idx="7116">
                  <c:v>1953.82</c:v>
                </c:pt>
                <c:pt idx="7117">
                  <c:v>1948.21</c:v>
                </c:pt>
                <c:pt idx="7118">
                  <c:v>1947.28</c:v>
                </c:pt>
                <c:pt idx="7119">
                  <c:v>1944.48</c:v>
                </c:pt>
                <c:pt idx="7120">
                  <c:v>1938.89</c:v>
                </c:pt>
                <c:pt idx="7121">
                  <c:v>1936.1</c:v>
                </c:pt>
                <c:pt idx="7122">
                  <c:v>1931.46</c:v>
                </c:pt>
                <c:pt idx="7123">
                  <c:v>1928.68</c:v>
                </c:pt>
                <c:pt idx="7124">
                  <c:v>1927.75</c:v>
                </c:pt>
                <c:pt idx="7125">
                  <c:v>1927.75</c:v>
                </c:pt>
                <c:pt idx="7126">
                  <c:v>1921.29</c:v>
                </c:pt>
                <c:pt idx="7127">
                  <c:v>1912.98</c:v>
                </c:pt>
                <c:pt idx="7128">
                  <c:v>1907.45</c:v>
                </c:pt>
                <c:pt idx="7129">
                  <c:v>1903.77</c:v>
                </c:pt>
                <c:pt idx="7130">
                  <c:v>1898.26</c:v>
                </c:pt>
                <c:pt idx="7131">
                  <c:v>1890.92</c:v>
                </c:pt>
                <c:pt idx="7132">
                  <c:v>1883.58</c:v>
                </c:pt>
                <c:pt idx="7133">
                  <c:v>1879.92</c:v>
                </c:pt>
                <c:pt idx="7134">
                  <c:v>1871.7</c:v>
                </c:pt>
                <c:pt idx="7135">
                  <c:v>1863.48</c:v>
                </c:pt>
                <c:pt idx="7136">
                  <c:v>1860.75</c:v>
                </c:pt>
                <c:pt idx="7137">
                  <c:v>1859.84</c:v>
                </c:pt>
                <c:pt idx="7138">
                  <c:v>1858.93</c:v>
                </c:pt>
                <c:pt idx="7139">
                  <c:v>1854.39</c:v>
                </c:pt>
                <c:pt idx="7140">
                  <c:v>1849.86</c:v>
                </c:pt>
                <c:pt idx="7141">
                  <c:v>1847.15</c:v>
                </c:pt>
                <c:pt idx="7142">
                  <c:v>1845.34</c:v>
                </c:pt>
                <c:pt idx="7143">
                  <c:v>1838.12</c:v>
                </c:pt>
                <c:pt idx="7144">
                  <c:v>1832.72</c:v>
                </c:pt>
                <c:pt idx="7145">
                  <c:v>1828.22</c:v>
                </c:pt>
                <c:pt idx="7146">
                  <c:v>1822.83</c:v>
                </c:pt>
                <c:pt idx="7147">
                  <c:v>1818.35</c:v>
                </c:pt>
                <c:pt idx="7148">
                  <c:v>1817.46</c:v>
                </c:pt>
                <c:pt idx="7149">
                  <c:v>1812.99</c:v>
                </c:pt>
                <c:pt idx="7150">
                  <c:v>1811.2</c:v>
                </c:pt>
                <c:pt idx="7151">
                  <c:v>1806.75</c:v>
                </c:pt>
                <c:pt idx="7152">
                  <c:v>1806.75</c:v>
                </c:pt>
                <c:pt idx="7153">
                  <c:v>1799.64</c:v>
                </c:pt>
                <c:pt idx="7154">
                  <c:v>1797.87</c:v>
                </c:pt>
                <c:pt idx="7155">
                  <c:v>1796.1</c:v>
                </c:pt>
                <c:pt idx="7156">
                  <c:v>1795.21</c:v>
                </c:pt>
                <c:pt idx="7157">
                  <c:v>1794.33</c:v>
                </c:pt>
                <c:pt idx="7158">
                  <c:v>1792.57</c:v>
                </c:pt>
                <c:pt idx="7159">
                  <c:v>1788.17</c:v>
                </c:pt>
                <c:pt idx="7160">
                  <c:v>1786.42</c:v>
                </c:pt>
                <c:pt idx="7161">
                  <c:v>1782.91</c:v>
                </c:pt>
                <c:pt idx="7162">
                  <c:v>1779.41</c:v>
                </c:pt>
                <c:pt idx="7163">
                  <c:v>1772.43</c:v>
                </c:pt>
                <c:pt idx="7164">
                  <c:v>1766.32</c:v>
                </c:pt>
                <c:pt idx="7165">
                  <c:v>1764.58</c:v>
                </c:pt>
                <c:pt idx="7166">
                  <c:v>1761.11</c:v>
                </c:pt>
                <c:pt idx="7167">
                  <c:v>1756.77</c:v>
                </c:pt>
                <c:pt idx="7168">
                  <c:v>1755.91</c:v>
                </c:pt>
                <c:pt idx="7169">
                  <c:v>1749</c:v>
                </c:pt>
                <c:pt idx="7170">
                  <c:v>1747.27</c:v>
                </c:pt>
                <c:pt idx="7171">
                  <c:v>1740.39</c:v>
                </c:pt>
                <c:pt idx="7172">
                  <c:v>1737.81</c:v>
                </c:pt>
                <c:pt idx="7173">
                  <c:v>1732.66</c:v>
                </c:pt>
                <c:pt idx="7174">
                  <c:v>1727.53</c:v>
                </c:pt>
                <c:pt idx="7175">
                  <c:v>1726.67</c:v>
                </c:pt>
                <c:pt idx="7176">
                  <c:v>1719</c:v>
                </c:pt>
                <c:pt idx="7177">
                  <c:v>1713.89</c:v>
                </c:pt>
                <c:pt idx="7178">
                  <c:v>1706.25</c:v>
                </c:pt>
                <c:pt idx="7179">
                  <c:v>1700.32</c:v>
                </c:pt>
                <c:pt idx="7180">
                  <c:v>1696.09</c:v>
                </c:pt>
                <c:pt idx="7181">
                  <c:v>1691.02</c:v>
                </c:pt>
                <c:pt idx="7182">
                  <c:v>1688.49</c:v>
                </c:pt>
                <c:pt idx="7183">
                  <c:v>1688.49</c:v>
                </c:pt>
                <c:pt idx="7184">
                  <c:v>1688.49</c:v>
                </c:pt>
                <c:pt idx="7185">
                  <c:v>1687.66</c:v>
                </c:pt>
                <c:pt idx="7186">
                  <c:v>1687.66</c:v>
                </c:pt>
                <c:pt idx="7187">
                  <c:v>1682.65</c:v>
                </c:pt>
                <c:pt idx="7188">
                  <c:v>1680.99</c:v>
                </c:pt>
                <c:pt idx="7189">
                  <c:v>1678.49</c:v>
                </c:pt>
                <c:pt idx="7190">
                  <c:v>1674.35</c:v>
                </c:pt>
                <c:pt idx="7191">
                  <c:v>1671.04</c:v>
                </c:pt>
                <c:pt idx="7192">
                  <c:v>1670.22</c:v>
                </c:pt>
                <c:pt idx="7193">
                  <c:v>1666.92</c:v>
                </c:pt>
                <c:pt idx="7194">
                  <c:v>1666.92</c:v>
                </c:pt>
                <c:pt idx="7195">
                  <c:v>1664.46</c:v>
                </c:pt>
                <c:pt idx="7196">
                  <c:v>1663.64</c:v>
                </c:pt>
                <c:pt idx="7197">
                  <c:v>1661.2</c:v>
                </c:pt>
                <c:pt idx="7198">
                  <c:v>1656.31</c:v>
                </c:pt>
                <c:pt idx="7199">
                  <c:v>1648.99</c:v>
                </c:pt>
                <c:pt idx="7200">
                  <c:v>1644.94</c:v>
                </c:pt>
                <c:pt idx="7201">
                  <c:v>1644.94</c:v>
                </c:pt>
                <c:pt idx="7202">
                  <c:v>1642.52</c:v>
                </c:pt>
                <c:pt idx="7203">
                  <c:v>1641.71</c:v>
                </c:pt>
                <c:pt idx="7204">
                  <c:v>1639.3</c:v>
                </c:pt>
                <c:pt idx="7205">
                  <c:v>1639.3</c:v>
                </c:pt>
                <c:pt idx="7206">
                  <c:v>1635.3</c:v>
                </c:pt>
                <c:pt idx="7207">
                  <c:v>1633.71</c:v>
                </c:pt>
                <c:pt idx="7208">
                  <c:v>1630.53</c:v>
                </c:pt>
                <c:pt idx="7209">
                  <c:v>1624.97</c:v>
                </c:pt>
                <c:pt idx="7210">
                  <c:v>1623.38</c:v>
                </c:pt>
                <c:pt idx="7211">
                  <c:v>1619.43</c:v>
                </c:pt>
                <c:pt idx="7212">
                  <c:v>1614.7</c:v>
                </c:pt>
                <c:pt idx="7213">
                  <c:v>1610.77</c:v>
                </c:pt>
                <c:pt idx="7214">
                  <c:v>1604.5</c:v>
                </c:pt>
                <c:pt idx="7215">
                  <c:v>1604.5</c:v>
                </c:pt>
                <c:pt idx="7216">
                  <c:v>1601.38</c:v>
                </c:pt>
                <c:pt idx="7217">
                  <c:v>1598.26</c:v>
                </c:pt>
                <c:pt idx="7218">
                  <c:v>1596.71</c:v>
                </c:pt>
                <c:pt idx="7219">
                  <c:v>1596.71</c:v>
                </c:pt>
                <c:pt idx="7220">
                  <c:v>1591.3</c:v>
                </c:pt>
                <c:pt idx="7221">
                  <c:v>1589.76</c:v>
                </c:pt>
                <c:pt idx="7222">
                  <c:v>1589.76</c:v>
                </c:pt>
                <c:pt idx="7223">
                  <c:v>1584.39</c:v>
                </c:pt>
                <c:pt idx="7224">
                  <c:v>1579.04</c:v>
                </c:pt>
                <c:pt idx="7225">
                  <c:v>1572.94</c:v>
                </c:pt>
                <c:pt idx="7226">
                  <c:v>1567.62</c:v>
                </c:pt>
                <c:pt idx="7227">
                  <c:v>1563.07</c:v>
                </c:pt>
                <c:pt idx="7228">
                  <c:v>1559.29</c:v>
                </c:pt>
                <c:pt idx="7229">
                  <c:v>1553.25</c:v>
                </c:pt>
                <c:pt idx="7230">
                  <c:v>1547.24</c:v>
                </c:pt>
                <c:pt idx="7231">
                  <c:v>1546.49</c:v>
                </c:pt>
                <c:pt idx="7232">
                  <c:v>1544.24</c:v>
                </c:pt>
                <c:pt idx="7233">
                  <c:v>1540.51</c:v>
                </c:pt>
                <c:pt idx="7234">
                  <c:v>1536.05</c:v>
                </c:pt>
                <c:pt idx="7235">
                  <c:v>1533.83</c:v>
                </c:pt>
                <c:pt idx="7236">
                  <c:v>1527.91</c:v>
                </c:pt>
                <c:pt idx="7237">
                  <c:v>1525.7</c:v>
                </c:pt>
                <c:pt idx="7238">
                  <c:v>1522.02</c:v>
                </c:pt>
                <c:pt idx="7239">
                  <c:v>1522.02</c:v>
                </c:pt>
                <c:pt idx="7240">
                  <c:v>1521.29</c:v>
                </c:pt>
                <c:pt idx="7241">
                  <c:v>1520.56</c:v>
                </c:pt>
                <c:pt idx="7242">
                  <c:v>1517.65</c:v>
                </c:pt>
                <c:pt idx="7243">
                  <c:v>1515.48</c:v>
                </c:pt>
                <c:pt idx="7244">
                  <c:v>1514.75</c:v>
                </c:pt>
                <c:pt idx="7245">
                  <c:v>1512.59</c:v>
                </c:pt>
                <c:pt idx="7246">
                  <c:v>1506.13</c:v>
                </c:pt>
                <c:pt idx="7247">
                  <c:v>1500.4</c:v>
                </c:pt>
                <c:pt idx="7248">
                  <c:v>1496.83</c:v>
                </c:pt>
                <c:pt idx="7249">
                  <c:v>1493.99</c:v>
                </c:pt>
                <c:pt idx="7250">
                  <c:v>1491.86</c:v>
                </c:pt>
                <c:pt idx="7251">
                  <c:v>1486.91</c:v>
                </c:pt>
                <c:pt idx="7252">
                  <c:v>1481.98</c:v>
                </c:pt>
                <c:pt idx="7253">
                  <c:v>1477.76</c:v>
                </c:pt>
                <c:pt idx="7254">
                  <c:v>1472.86</c:v>
                </c:pt>
                <c:pt idx="7255">
                  <c:v>1467.97</c:v>
                </c:pt>
                <c:pt idx="7256">
                  <c:v>1467.27</c:v>
                </c:pt>
                <c:pt idx="7257">
                  <c:v>1467.27</c:v>
                </c:pt>
                <c:pt idx="7258">
                  <c:v>1465.89</c:v>
                </c:pt>
                <c:pt idx="7259">
                  <c:v>1463.14</c:v>
                </c:pt>
                <c:pt idx="7260">
                  <c:v>1458.33</c:v>
                </c:pt>
                <c:pt idx="7261">
                  <c:v>1452.85</c:v>
                </c:pt>
                <c:pt idx="7262">
                  <c:v>1452.85</c:v>
                </c:pt>
                <c:pt idx="7263">
                  <c:v>1446.73</c:v>
                </c:pt>
                <c:pt idx="7264">
                  <c:v>1444.02</c:v>
                </c:pt>
                <c:pt idx="7265">
                  <c:v>1441.32</c:v>
                </c:pt>
                <c:pt idx="7266">
                  <c:v>1437.28</c:v>
                </c:pt>
                <c:pt idx="7267">
                  <c:v>1435.27</c:v>
                </c:pt>
                <c:pt idx="7268">
                  <c:v>1434.6</c:v>
                </c:pt>
                <c:pt idx="7269">
                  <c:v>1429.27</c:v>
                </c:pt>
                <c:pt idx="7270">
                  <c:v>1424.63</c:v>
                </c:pt>
                <c:pt idx="7271">
                  <c:v>1421.32</c:v>
                </c:pt>
                <c:pt idx="7272">
                  <c:v>1416.71</c:v>
                </c:pt>
                <c:pt idx="7273">
                  <c:v>1416.71</c:v>
                </c:pt>
                <c:pt idx="7274">
                  <c:v>1412.13</c:v>
                </c:pt>
                <c:pt idx="7275">
                  <c:v>1411.48</c:v>
                </c:pt>
                <c:pt idx="7276">
                  <c:v>1406.93</c:v>
                </c:pt>
                <c:pt idx="7277">
                  <c:v>1401.75</c:v>
                </c:pt>
                <c:pt idx="7278">
                  <c:v>1397.89</c:v>
                </c:pt>
                <c:pt idx="7279">
                  <c:v>1395.32</c:v>
                </c:pt>
                <c:pt idx="7280">
                  <c:v>1392.12</c:v>
                </c:pt>
                <c:pt idx="7281">
                  <c:v>1389.57</c:v>
                </c:pt>
                <c:pt idx="7282">
                  <c:v>1387.66</c:v>
                </c:pt>
                <c:pt idx="7283">
                  <c:v>1387.03</c:v>
                </c:pt>
                <c:pt idx="7284">
                  <c:v>1385.14</c:v>
                </c:pt>
                <c:pt idx="7285">
                  <c:v>1380.12</c:v>
                </c:pt>
                <c:pt idx="7286">
                  <c:v>1380.12</c:v>
                </c:pt>
                <c:pt idx="7287">
                  <c:v>1375.14</c:v>
                </c:pt>
                <c:pt idx="7288">
                  <c:v>1373.9</c:v>
                </c:pt>
                <c:pt idx="7289">
                  <c:v>1371.42</c:v>
                </c:pt>
                <c:pt idx="7290">
                  <c:v>1370.81</c:v>
                </c:pt>
                <c:pt idx="7291">
                  <c:v>1365.29</c:v>
                </c:pt>
                <c:pt idx="7292">
                  <c:v>1360.41</c:v>
                </c:pt>
                <c:pt idx="7293">
                  <c:v>1356.15</c:v>
                </c:pt>
                <c:pt idx="7294">
                  <c:v>1350.71</c:v>
                </c:pt>
                <c:pt idx="7295">
                  <c:v>1350.1</c:v>
                </c:pt>
                <c:pt idx="7296">
                  <c:v>1346.5</c:v>
                </c:pt>
                <c:pt idx="7297">
                  <c:v>1344.71</c:v>
                </c:pt>
                <c:pt idx="7298">
                  <c:v>1341.13</c:v>
                </c:pt>
                <c:pt idx="7299">
                  <c:v>1339.95</c:v>
                </c:pt>
                <c:pt idx="7300">
                  <c:v>1342.9</c:v>
                </c:pt>
                <c:pt idx="7301">
                  <c:v>1348.19</c:v>
                </c:pt>
                <c:pt idx="7302">
                  <c:v>1352.87</c:v>
                </c:pt>
                <c:pt idx="7303">
                  <c:v>1354.62</c:v>
                </c:pt>
                <c:pt idx="7304">
                  <c:v>1359.84</c:v>
                </c:pt>
                <c:pt idx="7305">
                  <c:v>1361</c:v>
                </c:pt>
                <c:pt idx="7306">
                  <c:v>1361.57</c:v>
                </c:pt>
                <c:pt idx="7307">
                  <c:v>1362.14</c:v>
                </c:pt>
                <c:pt idx="7308">
                  <c:v>1364.99</c:v>
                </c:pt>
                <c:pt idx="7309">
                  <c:v>1364.99</c:v>
                </c:pt>
                <c:pt idx="7310">
                  <c:v>1364.99</c:v>
                </c:pt>
                <c:pt idx="7311">
                  <c:v>1366.68</c:v>
                </c:pt>
                <c:pt idx="7312">
                  <c:v>1369.48</c:v>
                </c:pt>
                <c:pt idx="7313">
                  <c:v>1371.15</c:v>
                </c:pt>
                <c:pt idx="7314">
                  <c:v>1375.58</c:v>
                </c:pt>
                <c:pt idx="7315">
                  <c:v>1379.99</c:v>
                </c:pt>
                <c:pt idx="7316">
                  <c:v>1381.09</c:v>
                </c:pt>
                <c:pt idx="7317">
                  <c:v>1385.46</c:v>
                </c:pt>
                <c:pt idx="7318">
                  <c:v>1385.46</c:v>
                </c:pt>
                <c:pt idx="7319">
                  <c:v>1388.17</c:v>
                </c:pt>
                <c:pt idx="7320">
                  <c:v>1393.02</c:v>
                </c:pt>
                <c:pt idx="7321">
                  <c:v>1396.23</c:v>
                </c:pt>
                <c:pt idx="7322">
                  <c:v>1396.23</c:v>
                </c:pt>
                <c:pt idx="7323">
                  <c:v>1400.47</c:v>
                </c:pt>
                <c:pt idx="7324">
                  <c:v>1402.06</c:v>
                </c:pt>
                <c:pt idx="7325">
                  <c:v>1403.11</c:v>
                </c:pt>
                <c:pt idx="7326">
                  <c:v>1404.68</c:v>
                </c:pt>
                <c:pt idx="7327">
                  <c:v>1408.83</c:v>
                </c:pt>
                <c:pt idx="7328">
                  <c:v>1413.49</c:v>
                </c:pt>
                <c:pt idx="7329">
                  <c:v>1413.49</c:v>
                </c:pt>
                <c:pt idx="7330">
                  <c:v>1415.02</c:v>
                </c:pt>
                <c:pt idx="7331">
                  <c:v>1415.53</c:v>
                </c:pt>
                <c:pt idx="7332">
                  <c:v>1416.04</c:v>
                </c:pt>
                <c:pt idx="7333">
                  <c:v>1417.55</c:v>
                </c:pt>
                <c:pt idx="7334">
                  <c:v>1419.05</c:v>
                </c:pt>
                <c:pt idx="7335">
                  <c:v>1421.54</c:v>
                </c:pt>
                <c:pt idx="7336">
                  <c:v>1421.54</c:v>
                </c:pt>
                <c:pt idx="7337">
                  <c:v>1421.54</c:v>
                </c:pt>
                <c:pt idx="7338">
                  <c:v>1424.97</c:v>
                </c:pt>
                <c:pt idx="7339">
                  <c:v>1425.46</c:v>
                </c:pt>
                <c:pt idx="7340">
                  <c:v>1426.91</c:v>
                </c:pt>
                <c:pt idx="7341">
                  <c:v>1430.77</c:v>
                </c:pt>
                <c:pt idx="7342">
                  <c:v>1430.77</c:v>
                </c:pt>
                <c:pt idx="7343">
                  <c:v>1431.24</c:v>
                </c:pt>
                <c:pt idx="7344">
                  <c:v>1431.24</c:v>
                </c:pt>
                <c:pt idx="7345">
                  <c:v>1432.19</c:v>
                </c:pt>
                <c:pt idx="7346">
                  <c:v>1435.93</c:v>
                </c:pt>
                <c:pt idx="7347">
                  <c:v>1437.79</c:v>
                </c:pt>
                <c:pt idx="7348">
                  <c:v>1441.03</c:v>
                </c:pt>
                <c:pt idx="7349">
                  <c:v>1441.03</c:v>
                </c:pt>
                <c:pt idx="7350">
                  <c:v>1441.94</c:v>
                </c:pt>
                <c:pt idx="7351">
                  <c:v>1445.57</c:v>
                </c:pt>
                <c:pt idx="7352">
                  <c:v>1448.73</c:v>
                </c:pt>
                <c:pt idx="7353">
                  <c:v>1452.32</c:v>
                </c:pt>
                <c:pt idx="7354">
                  <c:v>1453.65</c:v>
                </c:pt>
                <c:pt idx="7355">
                  <c:v>1455.87</c:v>
                </c:pt>
                <c:pt idx="7356">
                  <c:v>1458.07</c:v>
                </c:pt>
                <c:pt idx="7357">
                  <c:v>1461.56</c:v>
                </c:pt>
                <c:pt idx="7358">
                  <c:v>1462</c:v>
                </c:pt>
                <c:pt idx="7359">
                  <c:v>1464.59</c:v>
                </c:pt>
                <c:pt idx="7360">
                  <c:v>1468.02</c:v>
                </c:pt>
                <c:pt idx="7361">
                  <c:v>1471</c:v>
                </c:pt>
                <c:pt idx="7362">
                  <c:v>1471</c:v>
                </c:pt>
                <c:pt idx="7363">
                  <c:v>1474.36</c:v>
                </c:pt>
                <c:pt idx="7364">
                  <c:v>1475.61</c:v>
                </c:pt>
                <c:pt idx="7365">
                  <c:v>1476.44</c:v>
                </c:pt>
                <c:pt idx="7366">
                  <c:v>1476.44</c:v>
                </c:pt>
                <c:pt idx="7367">
                  <c:v>1476.44</c:v>
                </c:pt>
                <c:pt idx="7368">
                  <c:v>1477.66</c:v>
                </c:pt>
                <c:pt idx="7369">
                  <c:v>1480.07</c:v>
                </c:pt>
                <c:pt idx="7370">
                  <c:v>1480.07</c:v>
                </c:pt>
                <c:pt idx="7371">
                  <c:v>1481.26</c:v>
                </c:pt>
                <c:pt idx="7372">
                  <c:v>1481.66</c:v>
                </c:pt>
                <c:pt idx="7373">
                  <c:v>1482.44</c:v>
                </c:pt>
                <c:pt idx="7374">
                  <c:v>1485.55</c:v>
                </c:pt>
                <c:pt idx="7375">
                  <c:v>1485.93</c:v>
                </c:pt>
                <c:pt idx="7376">
                  <c:v>1487.85</c:v>
                </c:pt>
                <c:pt idx="7377">
                  <c:v>1490.13</c:v>
                </c:pt>
                <c:pt idx="7378">
                  <c:v>1491.63</c:v>
                </c:pt>
                <c:pt idx="7379">
                  <c:v>1491.63</c:v>
                </c:pt>
                <c:pt idx="7380">
                  <c:v>1492.75</c:v>
                </c:pt>
                <c:pt idx="7381">
                  <c:v>1496.06</c:v>
                </c:pt>
                <c:pt idx="7382">
                  <c:v>1496.79</c:v>
                </c:pt>
                <c:pt idx="7383">
                  <c:v>1496.79</c:v>
                </c:pt>
                <c:pt idx="7384">
                  <c:v>1496.79</c:v>
                </c:pt>
                <c:pt idx="7385">
                  <c:v>1498.93</c:v>
                </c:pt>
                <c:pt idx="7386">
                  <c:v>1499.28</c:v>
                </c:pt>
                <c:pt idx="7387">
                  <c:v>1499.98</c:v>
                </c:pt>
                <c:pt idx="7388">
                  <c:v>1503.11</c:v>
                </c:pt>
                <c:pt idx="7389">
                  <c:v>1505.87</c:v>
                </c:pt>
                <c:pt idx="7390">
                  <c:v>1506.89</c:v>
                </c:pt>
                <c:pt idx="7391">
                  <c:v>1508.25</c:v>
                </c:pt>
                <c:pt idx="7392">
                  <c:v>1508.59</c:v>
                </c:pt>
                <c:pt idx="7393">
                  <c:v>1509.92</c:v>
                </c:pt>
                <c:pt idx="7394">
                  <c:v>1511.24</c:v>
                </c:pt>
                <c:pt idx="7395">
                  <c:v>1511.56</c:v>
                </c:pt>
                <c:pt idx="7396">
                  <c:v>1511.56</c:v>
                </c:pt>
                <c:pt idx="7397">
                  <c:v>1513.17</c:v>
                </c:pt>
                <c:pt idx="7398">
                  <c:v>1516.03</c:v>
                </c:pt>
                <c:pt idx="7399">
                  <c:v>1517.92</c:v>
                </c:pt>
                <c:pt idx="7400">
                  <c:v>1516.67</c:v>
                </c:pt>
                <c:pt idx="7401">
                  <c:v>1514.82</c:v>
                </c:pt>
                <c:pt idx="7402">
                  <c:v>1512.98</c:v>
                </c:pt>
                <c:pt idx="7403">
                  <c:v>1512.98</c:v>
                </c:pt>
                <c:pt idx="7404">
                  <c:v>1510.88</c:v>
                </c:pt>
                <c:pt idx="7405">
                  <c:v>1510.58</c:v>
                </c:pt>
                <c:pt idx="7406">
                  <c:v>1509.7</c:v>
                </c:pt>
                <c:pt idx="7407">
                  <c:v>1509.7</c:v>
                </c:pt>
                <c:pt idx="7408">
                  <c:v>1509.7</c:v>
                </c:pt>
                <c:pt idx="7409">
                  <c:v>1507.99</c:v>
                </c:pt>
                <c:pt idx="7410">
                  <c:v>1506.86</c:v>
                </c:pt>
                <c:pt idx="7411">
                  <c:v>1504.91</c:v>
                </c:pt>
                <c:pt idx="7412">
                  <c:v>1504.63</c:v>
                </c:pt>
                <c:pt idx="7413">
                  <c:v>1503</c:v>
                </c:pt>
                <c:pt idx="7414">
                  <c:v>1501.11</c:v>
                </c:pt>
                <c:pt idx="7415">
                  <c:v>1499.51</c:v>
                </c:pt>
                <c:pt idx="7416">
                  <c:v>1498.19</c:v>
                </c:pt>
                <c:pt idx="7417">
                  <c:v>1497.66</c:v>
                </c:pt>
                <c:pt idx="7418">
                  <c:v>1495.86</c:v>
                </c:pt>
                <c:pt idx="7419">
                  <c:v>1494.84</c:v>
                </c:pt>
                <c:pt idx="7420">
                  <c:v>1493.83</c:v>
                </c:pt>
                <c:pt idx="7421">
                  <c:v>1491.6</c:v>
                </c:pt>
                <c:pt idx="7422">
                  <c:v>1491.1</c:v>
                </c:pt>
                <c:pt idx="7423">
                  <c:v>1489.89</c:v>
                </c:pt>
                <c:pt idx="7424">
                  <c:v>1488.21</c:v>
                </c:pt>
                <c:pt idx="7425">
                  <c:v>1486.56</c:v>
                </c:pt>
                <c:pt idx="7426">
                  <c:v>1485.39</c:v>
                </c:pt>
                <c:pt idx="7427">
                  <c:v>1484.24</c:v>
                </c:pt>
                <c:pt idx="7428">
                  <c:v>1484.01</c:v>
                </c:pt>
                <c:pt idx="7429">
                  <c:v>1483.12</c:v>
                </c:pt>
                <c:pt idx="7430">
                  <c:v>1481.57</c:v>
                </c:pt>
                <c:pt idx="7431">
                  <c:v>1480.26</c:v>
                </c:pt>
                <c:pt idx="7432">
                  <c:v>1478.32</c:v>
                </c:pt>
                <c:pt idx="7433">
                  <c:v>1477.69</c:v>
                </c:pt>
                <c:pt idx="7434">
                  <c:v>1477.69</c:v>
                </c:pt>
                <c:pt idx="7435">
                  <c:v>1476.25</c:v>
                </c:pt>
                <c:pt idx="7436">
                  <c:v>1475.03</c:v>
                </c:pt>
                <c:pt idx="7437">
                  <c:v>1473.63</c:v>
                </c:pt>
                <c:pt idx="7438">
                  <c:v>1472.06</c:v>
                </c:pt>
                <c:pt idx="7439">
                  <c:v>1471.28</c:v>
                </c:pt>
                <c:pt idx="7440">
                  <c:v>1470.52</c:v>
                </c:pt>
                <c:pt idx="7441">
                  <c:v>1469.21</c:v>
                </c:pt>
                <c:pt idx="7442">
                  <c:v>1468.1</c:v>
                </c:pt>
                <c:pt idx="7443">
                  <c:v>1467.56</c:v>
                </c:pt>
                <c:pt idx="7444">
                  <c:v>1466.14</c:v>
                </c:pt>
                <c:pt idx="7445">
                  <c:v>1464.74</c:v>
                </c:pt>
                <c:pt idx="7446">
                  <c:v>1463.53</c:v>
                </c:pt>
                <c:pt idx="7447">
                  <c:v>1462.86</c:v>
                </c:pt>
                <c:pt idx="7448">
                  <c:v>1461.37</c:v>
                </c:pt>
                <c:pt idx="7449">
                  <c:v>1461.2</c:v>
                </c:pt>
                <c:pt idx="7450">
                  <c:v>1460.56</c:v>
                </c:pt>
                <c:pt idx="7451">
                  <c:v>1460.41</c:v>
                </c:pt>
                <c:pt idx="7452">
                  <c:v>1459.49</c:v>
                </c:pt>
                <c:pt idx="7453">
                  <c:v>1459.49</c:v>
                </c:pt>
                <c:pt idx="7454">
                  <c:v>1459.05</c:v>
                </c:pt>
                <c:pt idx="7455">
                  <c:v>1457.75</c:v>
                </c:pt>
                <c:pt idx="7456">
                  <c:v>1456.62</c:v>
                </c:pt>
                <c:pt idx="7457">
                  <c:v>1456.21</c:v>
                </c:pt>
                <c:pt idx="7458">
                  <c:v>1455.54</c:v>
                </c:pt>
                <c:pt idx="7459">
                  <c:v>1454.48</c:v>
                </c:pt>
                <c:pt idx="7460">
                  <c:v>1453.97</c:v>
                </c:pt>
                <c:pt idx="7461">
                  <c:v>1452.84</c:v>
                </c:pt>
                <c:pt idx="7462">
                  <c:v>1452.11</c:v>
                </c:pt>
                <c:pt idx="7463">
                  <c:v>1451.75</c:v>
                </c:pt>
                <c:pt idx="7464">
                  <c:v>1451.75</c:v>
                </c:pt>
                <c:pt idx="7465">
                  <c:v>1451.75</c:v>
                </c:pt>
                <c:pt idx="7466">
                  <c:v>1450.76</c:v>
                </c:pt>
                <c:pt idx="7467">
                  <c:v>1450.76</c:v>
                </c:pt>
                <c:pt idx="7468">
                  <c:v>1450.45</c:v>
                </c:pt>
                <c:pt idx="7469">
                  <c:v>1450.35</c:v>
                </c:pt>
                <c:pt idx="7470">
                  <c:v>1450.35</c:v>
                </c:pt>
                <c:pt idx="7471">
                  <c:v>1450.26</c:v>
                </c:pt>
                <c:pt idx="7472">
                  <c:v>1450.17</c:v>
                </c:pt>
                <c:pt idx="7473">
                  <c:v>1449.82</c:v>
                </c:pt>
                <c:pt idx="7474">
                  <c:v>1449.56</c:v>
                </c:pt>
                <c:pt idx="7475">
                  <c:v>1449.56</c:v>
                </c:pt>
                <c:pt idx="7476">
                  <c:v>1449.01</c:v>
                </c:pt>
                <c:pt idx="7477">
                  <c:v>1448.34</c:v>
                </c:pt>
                <c:pt idx="7478">
                  <c:v>1447.69</c:v>
                </c:pt>
                <c:pt idx="7479">
                  <c:v>1447.55</c:v>
                </c:pt>
                <c:pt idx="7480">
                  <c:v>1447.42</c:v>
                </c:pt>
                <c:pt idx="7481">
                  <c:v>1447.16</c:v>
                </c:pt>
                <c:pt idx="7482">
                  <c:v>1447.16</c:v>
                </c:pt>
                <c:pt idx="7483">
                  <c:v>1446.77</c:v>
                </c:pt>
                <c:pt idx="7484">
                  <c:v>1446.45</c:v>
                </c:pt>
                <c:pt idx="7485">
                  <c:v>1446.05</c:v>
                </c:pt>
                <c:pt idx="7486">
                  <c:v>1445.76</c:v>
                </c:pt>
                <c:pt idx="7487">
                  <c:v>1445.5</c:v>
                </c:pt>
                <c:pt idx="7488">
                  <c:v>1445.42</c:v>
                </c:pt>
                <c:pt idx="7489">
                  <c:v>1445.42</c:v>
                </c:pt>
                <c:pt idx="7490">
                  <c:v>1445.18</c:v>
                </c:pt>
                <c:pt idx="7491">
                  <c:v>1444.99</c:v>
                </c:pt>
                <c:pt idx="7492">
                  <c:v>1444.76</c:v>
                </c:pt>
                <c:pt idx="7493">
                  <c:v>1444.56</c:v>
                </c:pt>
                <c:pt idx="7494">
                  <c:v>1444.36</c:v>
                </c:pt>
                <c:pt idx="7495">
                  <c:v>1444.19</c:v>
                </c:pt>
                <c:pt idx="7496">
                  <c:v>1444.12</c:v>
                </c:pt>
                <c:pt idx="7497">
                  <c:v>1444.03</c:v>
                </c:pt>
                <c:pt idx="7498">
                  <c:v>1443.99</c:v>
                </c:pt>
                <c:pt idx="7499">
                  <c:v>1443.96</c:v>
                </c:pt>
                <c:pt idx="7500">
                  <c:v>1443.96</c:v>
                </c:pt>
                <c:pt idx="7501">
                  <c:v>1443.96</c:v>
                </c:pt>
                <c:pt idx="7502">
                  <c:v>1443.96</c:v>
                </c:pt>
                <c:pt idx="7503">
                  <c:v>1443.99</c:v>
                </c:pt>
                <c:pt idx="7504">
                  <c:v>1444.04</c:v>
                </c:pt>
                <c:pt idx="7505">
                  <c:v>1444.1</c:v>
                </c:pt>
                <c:pt idx="7506">
                  <c:v>1444.24</c:v>
                </c:pt>
                <c:pt idx="7507">
                  <c:v>1444.34</c:v>
                </c:pt>
                <c:pt idx="7508">
                  <c:v>1444.36</c:v>
                </c:pt>
                <c:pt idx="7509">
                  <c:v>1444.38</c:v>
                </c:pt>
                <c:pt idx="7510">
                  <c:v>1444.58</c:v>
                </c:pt>
                <c:pt idx="7511">
                  <c:v>1444.64</c:v>
                </c:pt>
                <c:pt idx="7512">
                  <c:v>1444.82</c:v>
                </c:pt>
                <c:pt idx="7513">
                  <c:v>1445.15</c:v>
                </c:pt>
                <c:pt idx="7514">
                  <c:v>1445.28</c:v>
                </c:pt>
                <c:pt idx="7515">
                  <c:v>1445.63</c:v>
                </c:pt>
                <c:pt idx="7516">
                  <c:v>1445.96</c:v>
                </c:pt>
                <c:pt idx="7517">
                  <c:v>1446.31</c:v>
                </c:pt>
                <c:pt idx="7518">
                  <c:v>1446.58</c:v>
                </c:pt>
                <c:pt idx="7519">
                  <c:v>1446.92</c:v>
                </c:pt>
                <c:pt idx="7520">
                  <c:v>1447.27</c:v>
                </c:pt>
                <c:pt idx="7521">
                  <c:v>1447.84</c:v>
                </c:pt>
                <c:pt idx="7522">
                  <c:v>1448.17</c:v>
                </c:pt>
                <c:pt idx="7523">
                  <c:v>1448.31</c:v>
                </c:pt>
                <c:pt idx="7524">
                  <c:v>1448.96</c:v>
                </c:pt>
                <c:pt idx="7525">
                  <c:v>1449.41</c:v>
                </c:pt>
                <c:pt idx="7526">
                  <c:v>1449.96</c:v>
                </c:pt>
                <c:pt idx="7527">
                  <c:v>1449.96</c:v>
                </c:pt>
                <c:pt idx="7528">
                  <c:v>1450.64</c:v>
                </c:pt>
                <c:pt idx="7529">
                  <c:v>1450.99</c:v>
                </c:pt>
                <c:pt idx="7530">
                  <c:v>1451.53</c:v>
                </c:pt>
                <c:pt idx="7531">
                  <c:v>1451.91</c:v>
                </c:pt>
                <c:pt idx="7532">
                  <c:v>1452.1</c:v>
                </c:pt>
                <c:pt idx="7533">
                  <c:v>1452.91</c:v>
                </c:pt>
                <c:pt idx="7534">
                  <c:v>1453.11</c:v>
                </c:pt>
                <c:pt idx="7535">
                  <c:v>1453.43</c:v>
                </c:pt>
                <c:pt idx="7536">
                  <c:v>1454.09</c:v>
                </c:pt>
                <c:pt idx="7537">
                  <c:v>1454.09</c:v>
                </c:pt>
                <c:pt idx="7538">
                  <c:v>1454.56</c:v>
                </c:pt>
                <c:pt idx="7539">
                  <c:v>1454.68</c:v>
                </c:pt>
                <c:pt idx="7540">
                  <c:v>1455.04</c:v>
                </c:pt>
                <c:pt idx="7541">
                  <c:v>1455.04</c:v>
                </c:pt>
                <c:pt idx="7542">
                  <c:v>1455.94</c:v>
                </c:pt>
                <c:pt idx="7543">
                  <c:v>1456.6</c:v>
                </c:pt>
                <c:pt idx="7544">
                  <c:v>1456.73</c:v>
                </c:pt>
                <c:pt idx="7545">
                  <c:v>1457.15</c:v>
                </c:pt>
                <c:pt idx="7546">
                  <c:v>1457.85</c:v>
                </c:pt>
                <c:pt idx="7547">
                  <c:v>1459</c:v>
                </c:pt>
                <c:pt idx="7548">
                  <c:v>1459.44</c:v>
                </c:pt>
                <c:pt idx="7549">
                  <c:v>1460.65</c:v>
                </c:pt>
                <c:pt idx="7550">
                  <c:v>1461.72</c:v>
                </c:pt>
                <c:pt idx="7551">
                  <c:v>1462.5</c:v>
                </c:pt>
                <c:pt idx="7552">
                  <c:v>1463.94</c:v>
                </c:pt>
                <c:pt idx="7553">
                  <c:v>1464.91</c:v>
                </c:pt>
                <c:pt idx="7554">
                  <c:v>1465.08</c:v>
                </c:pt>
                <c:pt idx="7555">
                  <c:v>1466.6</c:v>
                </c:pt>
                <c:pt idx="7556">
                  <c:v>1467.11</c:v>
                </c:pt>
                <c:pt idx="7557">
                  <c:v>1467.82</c:v>
                </c:pt>
                <c:pt idx="7558">
                  <c:v>1468.88</c:v>
                </c:pt>
                <c:pt idx="7559">
                  <c:v>1468.88</c:v>
                </c:pt>
                <c:pt idx="7560">
                  <c:v>1469.44</c:v>
                </c:pt>
                <c:pt idx="7561">
                  <c:v>1471.12</c:v>
                </c:pt>
                <c:pt idx="7562">
                  <c:v>1472.84</c:v>
                </c:pt>
                <c:pt idx="7563">
                  <c:v>1473.42</c:v>
                </c:pt>
                <c:pt idx="7564">
                  <c:v>1474.4</c:v>
                </c:pt>
                <c:pt idx="7565">
                  <c:v>1474.6</c:v>
                </c:pt>
                <c:pt idx="7566">
                  <c:v>1475.41</c:v>
                </c:pt>
                <c:pt idx="7567">
                  <c:v>1477.26</c:v>
                </c:pt>
                <c:pt idx="7568">
                  <c:v>1477.68</c:v>
                </c:pt>
                <c:pt idx="7569">
                  <c:v>1479.17</c:v>
                </c:pt>
                <c:pt idx="7570">
                  <c:v>1481.1</c:v>
                </c:pt>
                <c:pt idx="7571">
                  <c:v>1481.76</c:v>
                </c:pt>
                <c:pt idx="7572">
                  <c:v>1483.75</c:v>
                </c:pt>
                <c:pt idx="7573">
                  <c:v>1483.75</c:v>
                </c:pt>
                <c:pt idx="7574">
                  <c:v>1483.97</c:v>
                </c:pt>
                <c:pt idx="7575">
                  <c:v>1486.05</c:v>
                </c:pt>
                <c:pt idx="7576">
                  <c:v>1486.75</c:v>
                </c:pt>
                <c:pt idx="7577">
                  <c:v>1487.46</c:v>
                </c:pt>
                <c:pt idx="7578">
                  <c:v>1487.46</c:v>
                </c:pt>
                <c:pt idx="7579">
                  <c:v>1489.4</c:v>
                </c:pt>
                <c:pt idx="7580">
                  <c:v>1490.87</c:v>
                </c:pt>
                <c:pt idx="7581">
                  <c:v>1491.12</c:v>
                </c:pt>
                <c:pt idx="7582">
                  <c:v>1491.12</c:v>
                </c:pt>
                <c:pt idx="7583">
                  <c:v>1493.16</c:v>
                </c:pt>
                <c:pt idx="7584">
                  <c:v>1495.48</c:v>
                </c:pt>
                <c:pt idx="7585">
                  <c:v>1497.57</c:v>
                </c:pt>
                <c:pt idx="7586">
                  <c:v>1499.94</c:v>
                </c:pt>
                <c:pt idx="7587">
                  <c:v>1500.21</c:v>
                </c:pt>
                <c:pt idx="7588">
                  <c:v>1501.83</c:v>
                </c:pt>
                <c:pt idx="7589">
                  <c:v>1503.19</c:v>
                </c:pt>
                <c:pt idx="7590">
                  <c:v>1505.4</c:v>
                </c:pt>
                <c:pt idx="7591">
                  <c:v>1506.52</c:v>
                </c:pt>
                <c:pt idx="7592">
                  <c:v>1509.05</c:v>
                </c:pt>
                <c:pt idx="7593">
                  <c:v>1511.62</c:v>
                </c:pt>
                <c:pt idx="7594">
                  <c:v>1512.77</c:v>
                </c:pt>
                <c:pt idx="7595">
                  <c:v>1513.65</c:v>
                </c:pt>
                <c:pt idx="7596">
                  <c:v>1514.23</c:v>
                </c:pt>
                <c:pt idx="7597">
                  <c:v>1514.53</c:v>
                </c:pt>
                <c:pt idx="7598">
                  <c:v>1517.23</c:v>
                </c:pt>
                <c:pt idx="7599">
                  <c:v>1518.75</c:v>
                </c:pt>
                <c:pt idx="7600">
                  <c:v>1516.91</c:v>
                </c:pt>
                <c:pt idx="7601">
                  <c:v>1514.75</c:v>
                </c:pt>
                <c:pt idx="7602">
                  <c:v>1513.81</c:v>
                </c:pt>
                <c:pt idx="7603">
                  <c:v>1513.81</c:v>
                </c:pt>
                <c:pt idx="7604">
                  <c:v>1512.22</c:v>
                </c:pt>
                <c:pt idx="7605">
                  <c:v>1512.22</c:v>
                </c:pt>
                <c:pt idx="7606">
                  <c:v>1510.6</c:v>
                </c:pt>
                <c:pt idx="7607">
                  <c:v>1509.62</c:v>
                </c:pt>
                <c:pt idx="7608">
                  <c:v>1509.62</c:v>
                </c:pt>
                <c:pt idx="7609">
                  <c:v>1509.29</c:v>
                </c:pt>
                <c:pt idx="7610">
                  <c:v>1508.62</c:v>
                </c:pt>
                <c:pt idx="7611">
                  <c:v>1508.28</c:v>
                </c:pt>
                <c:pt idx="7612">
                  <c:v>1505.2</c:v>
                </c:pt>
                <c:pt idx="7613">
                  <c:v>1504.86</c:v>
                </c:pt>
                <c:pt idx="7614">
                  <c:v>1504.51</c:v>
                </c:pt>
                <c:pt idx="7615">
                  <c:v>1503.81</c:v>
                </c:pt>
                <c:pt idx="7616">
                  <c:v>1503.46</c:v>
                </c:pt>
                <c:pt idx="7617">
                  <c:v>1502.74</c:v>
                </c:pt>
                <c:pt idx="7618">
                  <c:v>1500.23</c:v>
                </c:pt>
                <c:pt idx="7619">
                  <c:v>1499.5</c:v>
                </c:pt>
                <c:pt idx="7620">
                  <c:v>1496.95</c:v>
                </c:pt>
                <c:pt idx="7621">
                  <c:v>1494.74</c:v>
                </c:pt>
                <c:pt idx="7622">
                  <c:v>1492.51</c:v>
                </c:pt>
                <c:pt idx="7623">
                  <c:v>1491.02</c:v>
                </c:pt>
                <c:pt idx="7624">
                  <c:v>1489.51</c:v>
                </c:pt>
                <c:pt idx="7625">
                  <c:v>1489.51</c:v>
                </c:pt>
                <c:pt idx="7626">
                  <c:v>1487.98</c:v>
                </c:pt>
                <c:pt idx="7627">
                  <c:v>1487.98</c:v>
                </c:pt>
                <c:pt idx="7628">
                  <c:v>1484.48</c:v>
                </c:pt>
                <c:pt idx="7629">
                  <c:v>1482.13</c:v>
                </c:pt>
                <c:pt idx="7630">
                  <c:v>1480.16</c:v>
                </c:pt>
                <c:pt idx="7631">
                  <c:v>1479.37</c:v>
                </c:pt>
                <c:pt idx="7632">
                  <c:v>1475.77</c:v>
                </c:pt>
                <c:pt idx="7633">
                  <c:v>1475.77</c:v>
                </c:pt>
                <c:pt idx="7634">
                  <c:v>1475.36</c:v>
                </c:pt>
                <c:pt idx="7635">
                  <c:v>1474.54</c:v>
                </c:pt>
                <c:pt idx="7636">
                  <c:v>1474.54</c:v>
                </c:pt>
                <c:pt idx="7637">
                  <c:v>1474.13</c:v>
                </c:pt>
                <c:pt idx="7638">
                  <c:v>1471.63</c:v>
                </c:pt>
                <c:pt idx="7639">
                  <c:v>1470.79</c:v>
                </c:pt>
                <c:pt idx="7640">
                  <c:v>1470.36</c:v>
                </c:pt>
                <c:pt idx="7641">
                  <c:v>1468.23</c:v>
                </c:pt>
                <c:pt idx="7642">
                  <c:v>1467.38</c:v>
                </c:pt>
                <c:pt idx="7643">
                  <c:v>1463.49</c:v>
                </c:pt>
                <c:pt idx="7644">
                  <c:v>1460.45</c:v>
                </c:pt>
                <c:pt idx="7645">
                  <c:v>1458.27</c:v>
                </c:pt>
                <c:pt idx="7646">
                  <c:v>1457.39</c:v>
                </c:pt>
                <c:pt idx="7647">
                  <c:v>1456.95</c:v>
                </c:pt>
                <c:pt idx="7648">
                  <c:v>1456.95</c:v>
                </c:pt>
                <c:pt idx="7649">
                  <c:v>1456.5</c:v>
                </c:pt>
                <c:pt idx="7650">
                  <c:v>1454.69</c:v>
                </c:pt>
                <c:pt idx="7651">
                  <c:v>1453.33</c:v>
                </c:pt>
                <c:pt idx="7652">
                  <c:v>1452.87</c:v>
                </c:pt>
                <c:pt idx="7653">
                  <c:v>1451.03</c:v>
                </c:pt>
                <c:pt idx="7654">
                  <c:v>1446.87</c:v>
                </c:pt>
                <c:pt idx="7655">
                  <c:v>1444.55</c:v>
                </c:pt>
                <c:pt idx="7656">
                  <c:v>1444.08</c:v>
                </c:pt>
                <c:pt idx="7657">
                  <c:v>1443.14</c:v>
                </c:pt>
                <c:pt idx="7658">
                  <c:v>1442.19</c:v>
                </c:pt>
                <c:pt idx="7659">
                  <c:v>1437.91</c:v>
                </c:pt>
                <c:pt idx="7660">
                  <c:v>1436.95</c:v>
                </c:pt>
                <c:pt idx="7661">
                  <c:v>1433.09</c:v>
                </c:pt>
                <c:pt idx="7662">
                  <c:v>1432.61</c:v>
                </c:pt>
                <c:pt idx="7663">
                  <c:v>1429.2</c:v>
                </c:pt>
                <c:pt idx="7664">
                  <c:v>1427.73</c:v>
                </c:pt>
                <c:pt idx="7665">
                  <c:v>1423.29</c:v>
                </c:pt>
                <c:pt idx="7666">
                  <c:v>1418.83</c:v>
                </c:pt>
                <c:pt idx="7667">
                  <c:v>1418.34</c:v>
                </c:pt>
                <c:pt idx="7668">
                  <c:v>1417.84</c:v>
                </c:pt>
                <c:pt idx="7669">
                  <c:v>1417.33</c:v>
                </c:pt>
                <c:pt idx="7670">
                  <c:v>1413.79</c:v>
                </c:pt>
                <c:pt idx="7671">
                  <c:v>1411.75</c:v>
                </c:pt>
                <c:pt idx="7672">
                  <c:v>1410.22</c:v>
                </c:pt>
                <c:pt idx="7673">
                  <c:v>1407.64</c:v>
                </c:pt>
                <c:pt idx="7674">
                  <c:v>1404.02</c:v>
                </c:pt>
                <c:pt idx="7675">
                  <c:v>1401.94</c:v>
                </c:pt>
                <c:pt idx="7676">
                  <c:v>1398.29</c:v>
                </c:pt>
                <c:pt idx="7677">
                  <c:v>1397.76</c:v>
                </c:pt>
                <c:pt idx="7678">
                  <c:v>1396.71</c:v>
                </c:pt>
                <c:pt idx="7679">
                  <c:v>1396.71</c:v>
                </c:pt>
                <c:pt idx="7680">
                  <c:v>1392.97</c:v>
                </c:pt>
                <c:pt idx="7681">
                  <c:v>1392.44</c:v>
                </c:pt>
                <c:pt idx="7682">
                  <c:v>1389.21</c:v>
                </c:pt>
                <c:pt idx="7683">
                  <c:v>1385.42</c:v>
                </c:pt>
                <c:pt idx="7684">
                  <c:v>1382.7</c:v>
                </c:pt>
                <c:pt idx="7685">
                  <c:v>1380.52</c:v>
                </c:pt>
                <c:pt idx="7686">
                  <c:v>1380.52</c:v>
                </c:pt>
                <c:pt idx="7687">
                  <c:v>1380.52</c:v>
                </c:pt>
                <c:pt idx="7688">
                  <c:v>1377.19</c:v>
                </c:pt>
                <c:pt idx="7689">
                  <c:v>1374.96</c:v>
                </c:pt>
                <c:pt idx="7690">
                  <c:v>1370.49</c:v>
                </c:pt>
                <c:pt idx="7691">
                  <c:v>1365.99</c:v>
                </c:pt>
                <c:pt idx="7692">
                  <c:v>1363.73</c:v>
                </c:pt>
                <c:pt idx="7693">
                  <c:v>1359.76</c:v>
                </c:pt>
                <c:pt idx="7694">
                  <c:v>1356.34</c:v>
                </c:pt>
                <c:pt idx="7695">
                  <c:v>1355.77</c:v>
                </c:pt>
                <c:pt idx="7696">
                  <c:v>1354.04</c:v>
                </c:pt>
                <c:pt idx="7697">
                  <c:v>1350</c:v>
                </c:pt>
                <c:pt idx="7698">
                  <c:v>1347.1</c:v>
                </c:pt>
                <c:pt idx="7699">
                  <c:v>1343.02</c:v>
                </c:pt>
                <c:pt idx="7700">
                  <c:v>1347.12</c:v>
                </c:pt>
                <c:pt idx="7701">
                  <c:v>1351.82</c:v>
                </c:pt>
                <c:pt idx="7702">
                  <c:v>1353.59</c:v>
                </c:pt>
                <c:pt idx="7703">
                  <c:v>1356.56</c:v>
                </c:pt>
                <c:pt idx="7704">
                  <c:v>1358.94</c:v>
                </c:pt>
                <c:pt idx="7705">
                  <c:v>1361.33</c:v>
                </c:pt>
                <c:pt idx="7706">
                  <c:v>1365.53</c:v>
                </c:pt>
                <c:pt idx="7707">
                  <c:v>1369.75</c:v>
                </c:pt>
                <c:pt idx="7708">
                  <c:v>1370.96</c:v>
                </c:pt>
                <c:pt idx="7709">
                  <c:v>1372.18</c:v>
                </c:pt>
                <c:pt idx="7710">
                  <c:v>1375.84</c:v>
                </c:pt>
                <c:pt idx="7711">
                  <c:v>1375.84</c:v>
                </c:pt>
                <c:pt idx="7712">
                  <c:v>1375.84</c:v>
                </c:pt>
                <c:pt idx="7713">
                  <c:v>1380.78</c:v>
                </c:pt>
                <c:pt idx="7714">
                  <c:v>1384.51</c:v>
                </c:pt>
                <c:pt idx="7715">
                  <c:v>1384.51</c:v>
                </c:pt>
                <c:pt idx="7716">
                  <c:v>1387.63</c:v>
                </c:pt>
                <c:pt idx="7717">
                  <c:v>1388.89</c:v>
                </c:pt>
                <c:pt idx="7718">
                  <c:v>1390.15</c:v>
                </c:pt>
                <c:pt idx="7719">
                  <c:v>1393.31</c:v>
                </c:pt>
                <c:pt idx="7720">
                  <c:v>1396.49</c:v>
                </c:pt>
                <c:pt idx="7721">
                  <c:v>1398.4</c:v>
                </c:pt>
                <c:pt idx="7722">
                  <c:v>1404.16</c:v>
                </c:pt>
                <c:pt idx="7723">
                  <c:v>1408.65</c:v>
                </c:pt>
                <c:pt idx="7724">
                  <c:v>1408.65</c:v>
                </c:pt>
                <c:pt idx="7725">
                  <c:v>1410.59</c:v>
                </c:pt>
                <c:pt idx="7726">
                  <c:v>1410.59</c:v>
                </c:pt>
                <c:pt idx="7727">
                  <c:v>1415.16</c:v>
                </c:pt>
                <c:pt idx="7728">
                  <c:v>1421.04</c:v>
                </c:pt>
                <c:pt idx="7729">
                  <c:v>1421.7</c:v>
                </c:pt>
                <c:pt idx="7730">
                  <c:v>1426.97</c:v>
                </c:pt>
                <c:pt idx="7731">
                  <c:v>1432.26</c:v>
                </c:pt>
                <c:pt idx="7732">
                  <c:v>1433.59</c:v>
                </c:pt>
                <c:pt idx="7733">
                  <c:v>1434.92</c:v>
                </c:pt>
                <c:pt idx="7734">
                  <c:v>1440.27</c:v>
                </c:pt>
                <c:pt idx="7735">
                  <c:v>1444.29</c:v>
                </c:pt>
                <c:pt idx="7736">
                  <c:v>1446.31</c:v>
                </c:pt>
                <c:pt idx="7737">
                  <c:v>1451.71</c:v>
                </c:pt>
                <c:pt idx="7738">
                  <c:v>1457.14</c:v>
                </c:pt>
                <c:pt idx="7739">
                  <c:v>1461.9</c:v>
                </c:pt>
                <c:pt idx="7740">
                  <c:v>1468.04</c:v>
                </c:pt>
                <c:pt idx="7741">
                  <c:v>1470.77</c:v>
                </c:pt>
                <c:pt idx="7742">
                  <c:v>1470.77</c:v>
                </c:pt>
                <c:pt idx="7743">
                  <c:v>1473.53</c:v>
                </c:pt>
                <c:pt idx="7744">
                  <c:v>1477.68</c:v>
                </c:pt>
                <c:pt idx="7745">
                  <c:v>1483.92</c:v>
                </c:pt>
                <c:pt idx="7746">
                  <c:v>1486.71</c:v>
                </c:pt>
                <c:pt idx="7747">
                  <c:v>1486.71</c:v>
                </c:pt>
                <c:pt idx="7748">
                  <c:v>1492.31</c:v>
                </c:pt>
                <c:pt idx="7749">
                  <c:v>1495.82</c:v>
                </c:pt>
                <c:pt idx="7750">
                  <c:v>1500.05</c:v>
                </c:pt>
                <c:pt idx="7751">
                  <c:v>1500.76</c:v>
                </c:pt>
                <c:pt idx="7752">
                  <c:v>1503.6</c:v>
                </c:pt>
                <c:pt idx="7753">
                  <c:v>1503.6</c:v>
                </c:pt>
                <c:pt idx="7754">
                  <c:v>1509.31</c:v>
                </c:pt>
                <c:pt idx="7755">
                  <c:v>1514.32</c:v>
                </c:pt>
                <c:pt idx="7756">
                  <c:v>1518.63</c:v>
                </c:pt>
                <c:pt idx="7757">
                  <c:v>1525.11</c:v>
                </c:pt>
                <c:pt idx="7758">
                  <c:v>1528</c:v>
                </c:pt>
                <c:pt idx="7759">
                  <c:v>1531.62</c:v>
                </c:pt>
                <c:pt idx="7760">
                  <c:v>1535.98</c:v>
                </c:pt>
                <c:pt idx="7761">
                  <c:v>1538.17</c:v>
                </c:pt>
                <c:pt idx="7762">
                  <c:v>1541.83</c:v>
                </c:pt>
                <c:pt idx="7763">
                  <c:v>1546.22</c:v>
                </c:pt>
                <c:pt idx="7764">
                  <c:v>1549.17</c:v>
                </c:pt>
                <c:pt idx="7765">
                  <c:v>1555.8</c:v>
                </c:pt>
                <c:pt idx="7766">
                  <c:v>1555.8</c:v>
                </c:pt>
                <c:pt idx="7767">
                  <c:v>1559.51</c:v>
                </c:pt>
                <c:pt idx="7768">
                  <c:v>1561.74</c:v>
                </c:pt>
                <c:pt idx="7769">
                  <c:v>1563.98</c:v>
                </c:pt>
                <c:pt idx="7770">
                  <c:v>1569.22</c:v>
                </c:pt>
                <c:pt idx="7771">
                  <c:v>1574.47</c:v>
                </c:pt>
                <c:pt idx="7772">
                  <c:v>1575.22</c:v>
                </c:pt>
                <c:pt idx="7773">
                  <c:v>1575.98</c:v>
                </c:pt>
                <c:pt idx="7774">
                  <c:v>1576.73</c:v>
                </c:pt>
                <c:pt idx="7775">
                  <c:v>1577.49</c:v>
                </c:pt>
                <c:pt idx="7776">
                  <c:v>1580.53</c:v>
                </c:pt>
                <c:pt idx="7777">
                  <c:v>1587.39</c:v>
                </c:pt>
                <c:pt idx="7778">
                  <c:v>1590.45</c:v>
                </c:pt>
                <c:pt idx="7779">
                  <c:v>1594.28</c:v>
                </c:pt>
                <c:pt idx="7780">
                  <c:v>1594.28</c:v>
                </c:pt>
                <c:pt idx="7781">
                  <c:v>1599.68</c:v>
                </c:pt>
                <c:pt idx="7782">
                  <c:v>1601.22</c:v>
                </c:pt>
                <c:pt idx="7783">
                  <c:v>1607.42</c:v>
                </c:pt>
                <c:pt idx="7784">
                  <c:v>1613.63</c:v>
                </c:pt>
                <c:pt idx="7785">
                  <c:v>1613.63</c:v>
                </c:pt>
                <c:pt idx="7786">
                  <c:v>1619.09</c:v>
                </c:pt>
                <c:pt idx="7787">
                  <c:v>1625.35</c:v>
                </c:pt>
                <c:pt idx="7788">
                  <c:v>1626.92</c:v>
                </c:pt>
                <c:pt idx="7789">
                  <c:v>1632.43</c:v>
                </c:pt>
                <c:pt idx="7790">
                  <c:v>1637.94</c:v>
                </c:pt>
                <c:pt idx="7791">
                  <c:v>1640.31</c:v>
                </c:pt>
                <c:pt idx="7792">
                  <c:v>1645.86</c:v>
                </c:pt>
                <c:pt idx="7793">
                  <c:v>1646.65</c:v>
                </c:pt>
                <c:pt idx="7794">
                  <c:v>1649.84</c:v>
                </c:pt>
                <c:pt idx="7795">
                  <c:v>1654.62</c:v>
                </c:pt>
                <c:pt idx="7796">
                  <c:v>1656.22</c:v>
                </c:pt>
                <c:pt idx="7797">
                  <c:v>1659.43</c:v>
                </c:pt>
                <c:pt idx="7798">
                  <c:v>1662.64</c:v>
                </c:pt>
                <c:pt idx="7799">
                  <c:v>1669.89</c:v>
                </c:pt>
                <c:pt idx="7800">
                  <c:v>1675.54</c:v>
                </c:pt>
                <c:pt idx="7801">
                  <c:v>1682.01</c:v>
                </c:pt>
                <c:pt idx="7802">
                  <c:v>1685.26</c:v>
                </c:pt>
                <c:pt idx="7803">
                  <c:v>1690.13</c:v>
                </c:pt>
                <c:pt idx="7804">
                  <c:v>1696.65</c:v>
                </c:pt>
                <c:pt idx="7805">
                  <c:v>1696.65</c:v>
                </c:pt>
                <c:pt idx="7806">
                  <c:v>1696.65</c:v>
                </c:pt>
                <c:pt idx="7807">
                  <c:v>1696.65</c:v>
                </c:pt>
                <c:pt idx="7808">
                  <c:v>1699.11</c:v>
                </c:pt>
                <c:pt idx="7809">
                  <c:v>1700.76</c:v>
                </c:pt>
                <c:pt idx="7810">
                  <c:v>1704.06</c:v>
                </c:pt>
                <c:pt idx="7811">
                  <c:v>1707.37</c:v>
                </c:pt>
                <c:pt idx="7812">
                  <c:v>1712.34</c:v>
                </c:pt>
                <c:pt idx="7813">
                  <c:v>1712.34</c:v>
                </c:pt>
                <c:pt idx="7814">
                  <c:v>1716.5</c:v>
                </c:pt>
                <c:pt idx="7815">
                  <c:v>1719.84</c:v>
                </c:pt>
                <c:pt idx="7816">
                  <c:v>1720.68</c:v>
                </c:pt>
                <c:pt idx="7817">
                  <c:v>1724.03</c:v>
                </c:pt>
                <c:pt idx="7818">
                  <c:v>1724.03</c:v>
                </c:pt>
                <c:pt idx="7819">
                  <c:v>1728.23</c:v>
                </c:pt>
                <c:pt idx="7820">
                  <c:v>1734.13</c:v>
                </c:pt>
                <c:pt idx="7821">
                  <c:v>1740.04</c:v>
                </c:pt>
                <c:pt idx="7822">
                  <c:v>1740.89</c:v>
                </c:pt>
                <c:pt idx="7823">
                  <c:v>1745.12</c:v>
                </c:pt>
                <c:pt idx="7824">
                  <c:v>1751.92</c:v>
                </c:pt>
                <c:pt idx="7825">
                  <c:v>1756.17</c:v>
                </c:pt>
                <c:pt idx="7826">
                  <c:v>1763</c:v>
                </c:pt>
                <c:pt idx="7827">
                  <c:v>1767.27</c:v>
                </c:pt>
                <c:pt idx="7828">
                  <c:v>1767.27</c:v>
                </c:pt>
                <c:pt idx="7829">
                  <c:v>1771.55</c:v>
                </c:pt>
                <c:pt idx="7830">
                  <c:v>1771.55</c:v>
                </c:pt>
                <c:pt idx="7831">
                  <c:v>1775.86</c:v>
                </c:pt>
                <c:pt idx="7832">
                  <c:v>1776.72</c:v>
                </c:pt>
                <c:pt idx="7833">
                  <c:v>1782.77</c:v>
                </c:pt>
                <c:pt idx="7834">
                  <c:v>1785.36</c:v>
                </c:pt>
                <c:pt idx="7835">
                  <c:v>1787.97</c:v>
                </c:pt>
                <c:pt idx="7836">
                  <c:v>1794.05</c:v>
                </c:pt>
                <c:pt idx="7837">
                  <c:v>1796.66</c:v>
                </c:pt>
                <c:pt idx="7838">
                  <c:v>1797.53</c:v>
                </c:pt>
                <c:pt idx="7839">
                  <c:v>1801.89</c:v>
                </c:pt>
                <c:pt idx="7840">
                  <c:v>1807.14</c:v>
                </c:pt>
                <c:pt idx="7841">
                  <c:v>1811.52</c:v>
                </c:pt>
                <c:pt idx="7842">
                  <c:v>1812.4</c:v>
                </c:pt>
                <c:pt idx="7843">
                  <c:v>1812.4</c:v>
                </c:pt>
                <c:pt idx="7844">
                  <c:v>1815.93</c:v>
                </c:pt>
                <c:pt idx="7845">
                  <c:v>1822.1</c:v>
                </c:pt>
                <c:pt idx="7846">
                  <c:v>1824.75</c:v>
                </c:pt>
                <c:pt idx="7847">
                  <c:v>1830.95</c:v>
                </c:pt>
                <c:pt idx="7848">
                  <c:v>1833.61</c:v>
                </c:pt>
                <c:pt idx="7849">
                  <c:v>1838.05</c:v>
                </c:pt>
                <c:pt idx="7850">
                  <c:v>1840.72</c:v>
                </c:pt>
                <c:pt idx="7851">
                  <c:v>1847.85</c:v>
                </c:pt>
                <c:pt idx="7852">
                  <c:v>1854.09</c:v>
                </c:pt>
                <c:pt idx="7853">
                  <c:v>1855.88</c:v>
                </c:pt>
                <c:pt idx="7854">
                  <c:v>1855.88</c:v>
                </c:pt>
                <c:pt idx="7855">
                  <c:v>1862.16</c:v>
                </c:pt>
                <c:pt idx="7856">
                  <c:v>1863.06</c:v>
                </c:pt>
                <c:pt idx="7857">
                  <c:v>1869.35</c:v>
                </c:pt>
                <c:pt idx="7858">
                  <c:v>1874.76</c:v>
                </c:pt>
                <c:pt idx="7859">
                  <c:v>1880.17</c:v>
                </c:pt>
                <c:pt idx="7860">
                  <c:v>1884.69</c:v>
                </c:pt>
                <c:pt idx="7861">
                  <c:v>1891.02</c:v>
                </c:pt>
                <c:pt idx="7862">
                  <c:v>1891.02</c:v>
                </c:pt>
                <c:pt idx="7863">
                  <c:v>1892.84</c:v>
                </c:pt>
                <c:pt idx="7864">
                  <c:v>1892.84</c:v>
                </c:pt>
                <c:pt idx="7865">
                  <c:v>1898.3</c:v>
                </c:pt>
                <c:pt idx="7866">
                  <c:v>1901.94</c:v>
                </c:pt>
                <c:pt idx="7867">
                  <c:v>1908.33</c:v>
                </c:pt>
                <c:pt idx="7868">
                  <c:v>1909.24</c:v>
                </c:pt>
                <c:pt idx="7869">
                  <c:v>1911.99</c:v>
                </c:pt>
                <c:pt idx="7870">
                  <c:v>1913.82</c:v>
                </c:pt>
                <c:pt idx="7871">
                  <c:v>1913.82</c:v>
                </c:pt>
                <c:pt idx="7872">
                  <c:v>1921.18</c:v>
                </c:pt>
                <c:pt idx="7873">
                  <c:v>1925.78</c:v>
                </c:pt>
                <c:pt idx="7874">
                  <c:v>1932.23</c:v>
                </c:pt>
                <c:pt idx="7875">
                  <c:v>1939.61</c:v>
                </c:pt>
                <c:pt idx="7876">
                  <c:v>1944.23</c:v>
                </c:pt>
                <c:pt idx="7877">
                  <c:v>1952.55</c:v>
                </c:pt>
                <c:pt idx="7878">
                  <c:v>1953.48</c:v>
                </c:pt>
                <c:pt idx="7879">
                  <c:v>1959.04</c:v>
                </c:pt>
                <c:pt idx="7880">
                  <c:v>1967.4</c:v>
                </c:pt>
                <c:pt idx="7881">
                  <c:v>1969.26</c:v>
                </c:pt>
                <c:pt idx="7882">
                  <c:v>1972.99</c:v>
                </c:pt>
                <c:pt idx="7883">
                  <c:v>1980.44</c:v>
                </c:pt>
                <c:pt idx="7884">
                  <c:v>1986.04</c:v>
                </c:pt>
                <c:pt idx="7885">
                  <c:v>1992.58</c:v>
                </c:pt>
                <c:pt idx="7886">
                  <c:v>1995.39</c:v>
                </c:pt>
                <c:pt idx="7887">
                  <c:v>1996.32</c:v>
                </c:pt>
                <c:pt idx="7888">
                  <c:v>2002.89</c:v>
                </c:pt>
                <c:pt idx="7889">
                  <c:v>2008.52</c:v>
                </c:pt>
                <c:pt idx="7890">
                  <c:v>2008.52</c:v>
                </c:pt>
                <c:pt idx="7891">
                  <c:v>2010.4</c:v>
                </c:pt>
                <c:pt idx="7892">
                  <c:v>2012.29</c:v>
                </c:pt>
                <c:pt idx="7893">
                  <c:v>2014.17</c:v>
                </c:pt>
                <c:pt idx="7894">
                  <c:v>2017</c:v>
                </c:pt>
                <c:pt idx="7895">
                  <c:v>2023.62</c:v>
                </c:pt>
                <c:pt idx="7896">
                  <c:v>2032.13</c:v>
                </c:pt>
                <c:pt idx="7897">
                  <c:v>2034.03</c:v>
                </c:pt>
                <c:pt idx="7898">
                  <c:v>2040.66</c:v>
                </c:pt>
                <c:pt idx="7899">
                  <c:v>2043.51</c:v>
                </c:pt>
                <c:pt idx="7900">
                  <c:v>2050.16</c:v>
                </c:pt>
                <c:pt idx="7901">
                  <c:v>2055.87</c:v>
                </c:pt>
                <c:pt idx="7902">
                  <c:v>2057.77</c:v>
                </c:pt>
                <c:pt idx="7903">
                  <c:v>2058.73</c:v>
                </c:pt>
                <c:pt idx="7904">
                  <c:v>2061.59</c:v>
                </c:pt>
                <c:pt idx="7905">
                  <c:v>2069.23</c:v>
                </c:pt>
                <c:pt idx="7906">
                  <c:v>2074.0100000000002</c:v>
                </c:pt>
                <c:pt idx="7907">
                  <c:v>2079.75</c:v>
                </c:pt>
                <c:pt idx="7908">
                  <c:v>2088.36</c:v>
                </c:pt>
                <c:pt idx="7909">
                  <c:v>2093.16</c:v>
                </c:pt>
                <c:pt idx="7910">
                  <c:v>2093.16</c:v>
                </c:pt>
                <c:pt idx="7911">
                  <c:v>2097</c:v>
                </c:pt>
                <c:pt idx="7912">
                  <c:v>2101.8000000000002</c:v>
                </c:pt>
                <c:pt idx="7913">
                  <c:v>2103.73</c:v>
                </c:pt>
                <c:pt idx="7914">
                  <c:v>2103.73</c:v>
                </c:pt>
                <c:pt idx="7915">
                  <c:v>2108.5500000000002</c:v>
                </c:pt>
                <c:pt idx="7916">
                  <c:v>2114.33</c:v>
                </c:pt>
                <c:pt idx="7917">
                  <c:v>2118.1999999999998</c:v>
                </c:pt>
                <c:pt idx="7918">
                  <c:v>2123.9899999999998</c:v>
                </c:pt>
                <c:pt idx="7919">
                  <c:v>2127.86</c:v>
                </c:pt>
                <c:pt idx="7920">
                  <c:v>2130.7600000000002</c:v>
                </c:pt>
                <c:pt idx="7921">
                  <c:v>2133.67</c:v>
                </c:pt>
                <c:pt idx="7922">
                  <c:v>2133.67</c:v>
                </c:pt>
                <c:pt idx="7923">
                  <c:v>2142.4</c:v>
                </c:pt>
                <c:pt idx="7924">
                  <c:v>2143.37</c:v>
                </c:pt>
                <c:pt idx="7925">
                  <c:v>2147.2600000000002</c:v>
                </c:pt>
                <c:pt idx="7926">
                  <c:v>2156.0100000000002</c:v>
                </c:pt>
                <c:pt idx="7927">
                  <c:v>2162.8200000000002</c:v>
                </c:pt>
                <c:pt idx="7928">
                  <c:v>2167.69</c:v>
                </c:pt>
                <c:pt idx="7929">
                  <c:v>2170.61</c:v>
                </c:pt>
                <c:pt idx="7930">
                  <c:v>2172.56</c:v>
                </c:pt>
                <c:pt idx="7931">
                  <c:v>2173.54</c:v>
                </c:pt>
                <c:pt idx="7932">
                  <c:v>2176.4699999999998</c:v>
                </c:pt>
                <c:pt idx="7933">
                  <c:v>2179.4</c:v>
                </c:pt>
                <c:pt idx="7934">
                  <c:v>2179.4</c:v>
                </c:pt>
                <c:pt idx="7935">
                  <c:v>2181.36</c:v>
                </c:pt>
                <c:pt idx="7936">
                  <c:v>2188.21</c:v>
                </c:pt>
                <c:pt idx="7937">
                  <c:v>2190.17</c:v>
                </c:pt>
                <c:pt idx="7938">
                  <c:v>2191.15</c:v>
                </c:pt>
                <c:pt idx="7939">
                  <c:v>2199</c:v>
                </c:pt>
                <c:pt idx="7940">
                  <c:v>2207.84</c:v>
                </c:pt>
                <c:pt idx="7941">
                  <c:v>2216.6799999999998</c:v>
                </c:pt>
                <c:pt idx="7942">
                  <c:v>2221.59</c:v>
                </c:pt>
                <c:pt idx="7943">
                  <c:v>2228.48</c:v>
                </c:pt>
                <c:pt idx="7944">
                  <c:v>2237.33</c:v>
                </c:pt>
                <c:pt idx="7945">
                  <c:v>2238.3200000000002</c:v>
                </c:pt>
                <c:pt idx="7946">
                  <c:v>2241.27</c:v>
                </c:pt>
                <c:pt idx="7947">
                  <c:v>2249.16</c:v>
                </c:pt>
                <c:pt idx="7948">
                  <c:v>2251.13</c:v>
                </c:pt>
                <c:pt idx="7949">
                  <c:v>2258.04</c:v>
                </c:pt>
                <c:pt idx="7950">
                  <c:v>2265.94</c:v>
                </c:pt>
                <c:pt idx="7951">
                  <c:v>2267.91</c:v>
                </c:pt>
                <c:pt idx="7952">
                  <c:v>2276.8000000000002</c:v>
                </c:pt>
                <c:pt idx="7953">
                  <c:v>2276.8000000000002</c:v>
                </c:pt>
                <c:pt idx="7954">
                  <c:v>2285.71</c:v>
                </c:pt>
                <c:pt idx="7955">
                  <c:v>2286.6999999999998</c:v>
                </c:pt>
                <c:pt idx="7956">
                  <c:v>2294.62</c:v>
                </c:pt>
                <c:pt idx="7957">
                  <c:v>2296.6</c:v>
                </c:pt>
                <c:pt idx="7958">
                  <c:v>2305.5100000000002</c:v>
                </c:pt>
                <c:pt idx="7959">
                  <c:v>2313.4499999999998</c:v>
                </c:pt>
                <c:pt idx="7960">
                  <c:v>2313.4499999999998</c:v>
                </c:pt>
                <c:pt idx="7961">
                  <c:v>2317.41</c:v>
                </c:pt>
                <c:pt idx="7962">
                  <c:v>2324.36</c:v>
                </c:pt>
                <c:pt idx="7963">
                  <c:v>2333.3000000000002</c:v>
                </c:pt>
                <c:pt idx="7964">
                  <c:v>2335.2800000000002</c:v>
                </c:pt>
                <c:pt idx="7965">
                  <c:v>2336.2800000000002</c:v>
                </c:pt>
                <c:pt idx="7966">
                  <c:v>2338.27</c:v>
                </c:pt>
                <c:pt idx="7967">
                  <c:v>2344.23</c:v>
                </c:pt>
                <c:pt idx="7968">
                  <c:v>2352.19</c:v>
                </c:pt>
                <c:pt idx="7969">
                  <c:v>2356.17</c:v>
                </c:pt>
                <c:pt idx="7970">
                  <c:v>2365.13</c:v>
                </c:pt>
                <c:pt idx="7971">
                  <c:v>2369.11</c:v>
                </c:pt>
                <c:pt idx="7972">
                  <c:v>2373.09</c:v>
                </c:pt>
                <c:pt idx="7973">
                  <c:v>2382.06</c:v>
                </c:pt>
                <c:pt idx="7974">
                  <c:v>2384.0500000000002</c:v>
                </c:pt>
                <c:pt idx="7975">
                  <c:v>2390.0300000000002</c:v>
                </c:pt>
                <c:pt idx="7976">
                  <c:v>2394.02</c:v>
                </c:pt>
                <c:pt idx="7977">
                  <c:v>2402.9899999999998</c:v>
                </c:pt>
                <c:pt idx="7978">
                  <c:v>2403.9899999999998</c:v>
                </c:pt>
                <c:pt idx="7979">
                  <c:v>2409.9699999999998</c:v>
                </c:pt>
                <c:pt idx="7980">
                  <c:v>2415.96</c:v>
                </c:pt>
                <c:pt idx="7981">
                  <c:v>2416.96</c:v>
                </c:pt>
                <c:pt idx="7982">
                  <c:v>2425.94</c:v>
                </c:pt>
                <c:pt idx="7983">
                  <c:v>2429.94</c:v>
                </c:pt>
                <c:pt idx="7984">
                  <c:v>2431.9299999999998</c:v>
                </c:pt>
                <c:pt idx="7985">
                  <c:v>2434.9299999999998</c:v>
                </c:pt>
                <c:pt idx="7986">
                  <c:v>2441.92</c:v>
                </c:pt>
                <c:pt idx="7987">
                  <c:v>2442.92</c:v>
                </c:pt>
                <c:pt idx="7988">
                  <c:v>2445.92</c:v>
                </c:pt>
                <c:pt idx="7989">
                  <c:v>2446.92</c:v>
                </c:pt>
                <c:pt idx="7990">
                  <c:v>2452.91</c:v>
                </c:pt>
                <c:pt idx="7991">
                  <c:v>2456.91</c:v>
                </c:pt>
                <c:pt idx="7992">
                  <c:v>2456.91</c:v>
                </c:pt>
                <c:pt idx="7993">
                  <c:v>2460.91</c:v>
                </c:pt>
                <c:pt idx="7994">
                  <c:v>2469.91</c:v>
                </c:pt>
                <c:pt idx="7995">
                  <c:v>2477.91</c:v>
                </c:pt>
                <c:pt idx="7996">
                  <c:v>2481.91</c:v>
                </c:pt>
                <c:pt idx="7997">
                  <c:v>2484.91</c:v>
                </c:pt>
                <c:pt idx="7998">
                  <c:v>2493.91</c:v>
                </c:pt>
                <c:pt idx="7999">
                  <c:v>2499.91</c:v>
                </c:pt>
                <c:pt idx="8000">
                  <c:v>2491.91</c:v>
                </c:pt>
                <c:pt idx="8001">
                  <c:v>2485.91</c:v>
                </c:pt>
                <c:pt idx="8002">
                  <c:v>2485.91</c:v>
                </c:pt>
                <c:pt idx="8003">
                  <c:v>2477.91</c:v>
                </c:pt>
                <c:pt idx="8004">
                  <c:v>2477.91</c:v>
                </c:pt>
                <c:pt idx="8005">
                  <c:v>2474.91</c:v>
                </c:pt>
                <c:pt idx="8006">
                  <c:v>2465.91</c:v>
                </c:pt>
                <c:pt idx="8007">
                  <c:v>2463.91</c:v>
                </c:pt>
                <c:pt idx="8008">
                  <c:v>2458.91</c:v>
                </c:pt>
                <c:pt idx="8009">
                  <c:v>2453.91</c:v>
                </c:pt>
                <c:pt idx="8010">
                  <c:v>2449.91</c:v>
                </c:pt>
                <c:pt idx="8011">
                  <c:v>2443.92</c:v>
                </c:pt>
                <c:pt idx="8012">
                  <c:v>2437.92</c:v>
                </c:pt>
                <c:pt idx="8013">
                  <c:v>2430.92</c:v>
                </c:pt>
                <c:pt idx="8014">
                  <c:v>2429.92</c:v>
                </c:pt>
                <c:pt idx="8015">
                  <c:v>2428.9299999999998</c:v>
                </c:pt>
                <c:pt idx="8016">
                  <c:v>2422.9299999999998</c:v>
                </c:pt>
                <c:pt idx="8017">
                  <c:v>2421.9299999999998</c:v>
                </c:pt>
                <c:pt idx="8018">
                  <c:v>2418.94</c:v>
                </c:pt>
                <c:pt idx="8019">
                  <c:v>2418.94</c:v>
                </c:pt>
                <c:pt idx="8020">
                  <c:v>2411.9499999999998</c:v>
                </c:pt>
                <c:pt idx="8021">
                  <c:v>2402.9699999999998</c:v>
                </c:pt>
                <c:pt idx="8022">
                  <c:v>2396.98</c:v>
                </c:pt>
                <c:pt idx="8023">
                  <c:v>2388</c:v>
                </c:pt>
                <c:pt idx="8024">
                  <c:v>2386.0100000000002</c:v>
                </c:pt>
                <c:pt idx="8025">
                  <c:v>2385.0100000000002</c:v>
                </c:pt>
                <c:pt idx="8026">
                  <c:v>2378.0300000000002</c:v>
                </c:pt>
                <c:pt idx="8027">
                  <c:v>2377.04</c:v>
                </c:pt>
                <c:pt idx="8028">
                  <c:v>2375.04</c:v>
                </c:pt>
                <c:pt idx="8029">
                  <c:v>2368.0700000000002</c:v>
                </c:pt>
                <c:pt idx="8030">
                  <c:v>2366.08</c:v>
                </c:pt>
                <c:pt idx="8031">
                  <c:v>2360.11</c:v>
                </c:pt>
                <c:pt idx="8032">
                  <c:v>2352.14</c:v>
                </c:pt>
                <c:pt idx="8033">
                  <c:v>2343.19</c:v>
                </c:pt>
                <c:pt idx="8034">
                  <c:v>2341.1999999999998</c:v>
                </c:pt>
                <c:pt idx="8035">
                  <c:v>2332.25</c:v>
                </c:pt>
                <c:pt idx="8036">
                  <c:v>2331.2600000000002</c:v>
                </c:pt>
                <c:pt idx="8037">
                  <c:v>2325.29</c:v>
                </c:pt>
                <c:pt idx="8038">
                  <c:v>2323.31</c:v>
                </c:pt>
                <c:pt idx="8039">
                  <c:v>2320.33</c:v>
                </c:pt>
                <c:pt idx="8040">
                  <c:v>2317.35</c:v>
                </c:pt>
                <c:pt idx="8041">
                  <c:v>2313.38</c:v>
                </c:pt>
                <c:pt idx="8042">
                  <c:v>2305.4499999999998</c:v>
                </c:pt>
                <c:pt idx="8043">
                  <c:v>2305.4499999999998</c:v>
                </c:pt>
                <c:pt idx="8044">
                  <c:v>2303.4699999999998</c:v>
                </c:pt>
                <c:pt idx="8045">
                  <c:v>2299.5100000000002</c:v>
                </c:pt>
                <c:pt idx="8046">
                  <c:v>2293.5700000000002</c:v>
                </c:pt>
                <c:pt idx="8047">
                  <c:v>2287.63</c:v>
                </c:pt>
                <c:pt idx="8048">
                  <c:v>2284.66</c:v>
                </c:pt>
                <c:pt idx="8049">
                  <c:v>2279.7199999999998</c:v>
                </c:pt>
                <c:pt idx="8050">
                  <c:v>2279.7199999999998</c:v>
                </c:pt>
                <c:pt idx="8051">
                  <c:v>2270.83</c:v>
                </c:pt>
                <c:pt idx="8052">
                  <c:v>2262.9299999999998</c:v>
                </c:pt>
                <c:pt idx="8053">
                  <c:v>2258</c:v>
                </c:pt>
                <c:pt idx="8054">
                  <c:v>2255.04</c:v>
                </c:pt>
                <c:pt idx="8055">
                  <c:v>2252.08</c:v>
                </c:pt>
                <c:pt idx="8056">
                  <c:v>2248.14</c:v>
                </c:pt>
                <c:pt idx="8057">
                  <c:v>2240.27</c:v>
                </c:pt>
                <c:pt idx="8058">
                  <c:v>2237.31</c:v>
                </c:pt>
                <c:pt idx="8059">
                  <c:v>2236.33</c:v>
                </c:pt>
                <c:pt idx="8060">
                  <c:v>2227.48</c:v>
                </c:pt>
                <c:pt idx="8061">
                  <c:v>2224.54</c:v>
                </c:pt>
                <c:pt idx="8062">
                  <c:v>2218.65</c:v>
                </c:pt>
                <c:pt idx="8063">
                  <c:v>2216.69</c:v>
                </c:pt>
                <c:pt idx="8064">
                  <c:v>2211.7800000000002</c:v>
                </c:pt>
                <c:pt idx="8065">
                  <c:v>2210.8000000000002</c:v>
                </c:pt>
                <c:pt idx="8066">
                  <c:v>2205.91</c:v>
                </c:pt>
                <c:pt idx="8067">
                  <c:v>2200.04</c:v>
                </c:pt>
                <c:pt idx="8068">
                  <c:v>2199.06</c:v>
                </c:pt>
                <c:pt idx="8069">
                  <c:v>2195.15</c:v>
                </c:pt>
                <c:pt idx="8070">
                  <c:v>2194.17</c:v>
                </c:pt>
                <c:pt idx="8071">
                  <c:v>2191.2399999999998</c:v>
                </c:pt>
                <c:pt idx="8072">
                  <c:v>2188.3200000000002</c:v>
                </c:pt>
                <c:pt idx="8073">
                  <c:v>2183.4499999999998</c:v>
                </c:pt>
                <c:pt idx="8074">
                  <c:v>2180.52</c:v>
                </c:pt>
                <c:pt idx="8075">
                  <c:v>2171.77</c:v>
                </c:pt>
                <c:pt idx="8076">
                  <c:v>2165.9299999999998</c:v>
                </c:pt>
                <c:pt idx="8077">
                  <c:v>2164.96</c:v>
                </c:pt>
                <c:pt idx="8078">
                  <c:v>2163.9899999999998</c:v>
                </c:pt>
                <c:pt idx="8079">
                  <c:v>2163.9899999999998</c:v>
                </c:pt>
                <c:pt idx="8080">
                  <c:v>2157.1999999999998</c:v>
                </c:pt>
                <c:pt idx="8081">
                  <c:v>2149.46</c:v>
                </c:pt>
                <c:pt idx="8082">
                  <c:v>2144.62</c:v>
                </c:pt>
                <c:pt idx="8083">
                  <c:v>2140.75</c:v>
                </c:pt>
                <c:pt idx="8084">
                  <c:v>2132.0500000000002</c:v>
                </c:pt>
                <c:pt idx="8085">
                  <c:v>2130.12</c:v>
                </c:pt>
                <c:pt idx="8086">
                  <c:v>2123.37</c:v>
                </c:pt>
                <c:pt idx="8087">
                  <c:v>2115.66</c:v>
                </c:pt>
                <c:pt idx="8088">
                  <c:v>2114.6999999999998</c:v>
                </c:pt>
                <c:pt idx="8089">
                  <c:v>2110.85</c:v>
                </c:pt>
                <c:pt idx="8090">
                  <c:v>2103.16</c:v>
                </c:pt>
                <c:pt idx="8091">
                  <c:v>2098.36</c:v>
                </c:pt>
                <c:pt idx="8092">
                  <c:v>2093.56</c:v>
                </c:pt>
                <c:pt idx="8093">
                  <c:v>2086.85</c:v>
                </c:pt>
                <c:pt idx="8094">
                  <c:v>2084.94</c:v>
                </c:pt>
                <c:pt idx="8095">
                  <c:v>2080.15</c:v>
                </c:pt>
                <c:pt idx="8096">
                  <c:v>2071.5500000000002</c:v>
                </c:pt>
                <c:pt idx="8097">
                  <c:v>2071.5500000000002</c:v>
                </c:pt>
                <c:pt idx="8098">
                  <c:v>2071.5500000000002</c:v>
                </c:pt>
                <c:pt idx="8099">
                  <c:v>2064.88</c:v>
                </c:pt>
                <c:pt idx="8100">
                  <c:v>2061.0700000000002</c:v>
                </c:pt>
                <c:pt idx="8101">
                  <c:v>2059.17</c:v>
                </c:pt>
                <c:pt idx="8102">
                  <c:v>2051.5700000000002</c:v>
                </c:pt>
                <c:pt idx="8103">
                  <c:v>2049.67</c:v>
                </c:pt>
                <c:pt idx="8104">
                  <c:v>2048.7199999999998</c:v>
                </c:pt>
                <c:pt idx="8105">
                  <c:v>2041.15</c:v>
                </c:pt>
                <c:pt idx="8106">
                  <c:v>2039.25</c:v>
                </c:pt>
                <c:pt idx="8107">
                  <c:v>2030.75</c:v>
                </c:pt>
                <c:pt idx="8108">
                  <c:v>2029.8</c:v>
                </c:pt>
                <c:pt idx="8109">
                  <c:v>2024.15</c:v>
                </c:pt>
                <c:pt idx="8110">
                  <c:v>2017.55</c:v>
                </c:pt>
                <c:pt idx="8111">
                  <c:v>2014.73</c:v>
                </c:pt>
                <c:pt idx="8112">
                  <c:v>2007.21</c:v>
                </c:pt>
                <c:pt idx="8113">
                  <c:v>2005.33</c:v>
                </c:pt>
                <c:pt idx="8114">
                  <c:v>2000.65</c:v>
                </c:pt>
                <c:pt idx="8115">
                  <c:v>2000.65</c:v>
                </c:pt>
                <c:pt idx="8116">
                  <c:v>1997.84</c:v>
                </c:pt>
                <c:pt idx="8117">
                  <c:v>1990.36</c:v>
                </c:pt>
                <c:pt idx="8118">
                  <c:v>1986.63</c:v>
                </c:pt>
                <c:pt idx="8119">
                  <c:v>1978.24</c:v>
                </c:pt>
                <c:pt idx="8120">
                  <c:v>1970.8</c:v>
                </c:pt>
                <c:pt idx="8121">
                  <c:v>1962.43</c:v>
                </c:pt>
                <c:pt idx="8122">
                  <c:v>1957.78</c:v>
                </c:pt>
                <c:pt idx="8123">
                  <c:v>1956.86</c:v>
                </c:pt>
                <c:pt idx="8124">
                  <c:v>1956.86</c:v>
                </c:pt>
                <c:pt idx="8125">
                  <c:v>1955.01</c:v>
                </c:pt>
                <c:pt idx="8126">
                  <c:v>1954.08</c:v>
                </c:pt>
                <c:pt idx="8127">
                  <c:v>1954.08</c:v>
                </c:pt>
                <c:pt idx="8128">
                  <c:v>1951.32</c:v>
                </c:pt>
                <c:pt idx="8129">
                  <c:v>1945.8</c:v>
                </c:pt>
                <c:pt idx="8130">
                  <c:v>1941.2</c:v>
                </c:pt>
                <c:pt idx="8131">
                  <c:v>1940.28</c:v>
                </c:pt>
                <c:pt idx="8132">
                  <c:v>1938.45</c:v>
                </c:pt>
                <c:pt idx="8133">
                  <c:v>1930.21</c:v>
                </c:pt>
                <c:pt idx="8134">
                  <c:v>1926.56</c:v>
                </c:pt>
                <c:pt idx="8135">
                  <c:v>1924.73</c:v>
                </c:pt>
                <c:pt idx="8136">
                  <c:v>1922</c:v>
                </c:pt>
                <c:pt idx="8137">
                  <c:v>1919.27</c:v>
                </c:pt>
                <c:pt idx="8138">
                  <c:v>1911.09</c:v>
                </c:pt>
                <c:pt idx="8139">
                  <c:v>1909.27</c:v>
                </c:pt>
                <c:pt idx="8140">
                  <c:v>1902.93</c:v>
                </c:pt>
                <c:pt idx="8141">
                  <c:v>1900.22</c:v>
                </c:pt>
                <c:pt idx="8142">
                  <c:v>1892.99</c:v>
                </c:pt>
                <c:pt idx="8143">
                  <c:v>1886.67</c:v>
                </c:pt>
                <c:pt idx="8144">
                  <c:v>1882.17</c:v>
                </c:pt>
                <c:pt idx="8145">
                  <c:v>1882.17</c:v>
                </c:pt>
                <c:pt idx="8146">
                  <c:v>1877.68</c:v>
                </c:pt>
                <c:pt idx="8147">
                  <c:v>1869.61</c:v>
                </c:pt>
                <c:pt idx="8148">
                  <c:v>1867.82</c:v>
                </c:pt>
                <c:pt idx="8149">
                  <c:v>1866.93</c:v>
                </c:pt>
                <c:pt idx="8150">
                  <c:v>1865.14</c:v>
                </c:pt>
                <c:pt idx="8151">
                  <c:v>1859.8</c:v>
                </c:pt>
                <c:pt idx="8152">
                  <c:v>1853.57</c:v>
                </c:pt>
                <c:pt idx="8153">
                  <c:v>1850.9</c:v>
                </c:pt>
                <c:pt idx="8154">
                  <c:v>1845.58</c:v>
                </c:pt>
                <c:pt idx="8155">
                  <c:v>1840.27</c:v>
                </c:pt>
                <c:pt idx="8156">
                  <c:v>1832.32</c:v>
                </c:pt>
                <c:pt idx="8157">
                  <c:v>1828.79</c:v>
                </c:pt>
                <c:pt idx="8158">
                  <c:v>1821.74</c:v>
                </c:pt>
                <c:pt idx="8159">
                  <c:v>1819.1</c:v>
                </c:pt>
                <c:pt idx="8160">
                  <c:v>1819.1</c:v>
                </c:pt>
                <c:pt idx="8161">
                  <c:v>1818.23</c:v>
                </c:pt>
                <c:pt idx="8162">
                  <c:v>1816.48</c:v>
                </c:pt>
                <c:pt idx="8163">
                  <c:v>1814.73</c:v>
                </c:pt>
                <c:pt idx="8164">
                  <c:v>1810.37</c:v>
                </c:pt>
                <c:pt idx="8165">
                  <c:v>1810.37</c:v>
                </c:pt>
                <c:pt idx="8166">
                  <c:v>1808.64</c:v>
                </c:pt>
                <c:pt idx="8167">
                  <c:v>1802.57</c:v>
                </c:pt>
                <c:pt idx="8168">
                  <c:v>1800.84</c:v>
                </c:pt>
                <c:pt idx="8169">
                  <c:v>1796.52</c:v>
                </c:pt>
                <c:pt idx="8170">
                  <c:v>1790.48</c:v>
                </c:pt>
                <c:pt idx="8171">
                  <c:v>1787.9</c:v>
                </c:pt>
                <c:pt idx="8172">
                  <c:v>1787.04</c:v>
                </c:pt>
                <c:pt idx="8173">
                  <c:v>1783.61</c:v>
                </c:pt>
                <c:pt idx="8174">
                  <c:v>1778.47</c:v>
                </c:pt>
                <c:pt idx="8175">
                  <c:v>1777.62</c:v>
                </c:pt>
                <c:pt idx="8176">
                  <c:v>1773.36</c:v>
                </c:pt>
                <c:pt idx="8177">
                  <c:v>1772.5</c:v>
                </c:pt>
                <c:pt idx="8178">
                  <c:v>1767.41</c:v>
                </c:pt>
                <c:pt idx="8179">
                  <c:v>1759.78</c:v>
                </c:pt>
                <c:pt idx="8180">
                  <c:v>1755.55</c:v>
                </c:pt>
                <c:pt idx="8181">
                  <c:v>1753.86</c:v>
                </c:pt>
                <c:pt idx="8182">
                  <c:v>1752.18</c:v>
                </c:pt>
                <c:pt idx="8183">
                  <c:v>1749.65</c:v>
                </c:pt>
                <c:pt idx="8184">
                  <c:v>1744.62</c:v>
                </c:pt>
                <c:pt idx="8185">
                  <c:v>1744.62</c:v>
                </c:pt>
                <c:pt idx="8186">
                  <c:v>1743.78</c:v>
                </c:pt>
                <c:pt idx="8187">
                  <c:v>1739.61</c:v>
                </c:pt>
                <c:pt idx="8188">
                  <c:v>1734.62</c:v>
                </c:pt>
                <c:pt idx="8189">
                  <c:v>1729.63</c:v>
                </c:pt>
                <c:pt idx="8190">
                  <c:v>1723</c:v>
                </c:pt>
                <c:pt idx="8191">
                  <c:v>1718.04</c:v>
                </c:pt>
                <c:pt idx="8192">
                  <c:v>1710.61</c:v>
                </c:pt>
                <c:pt idx="8193">
                  <c:v>1703.2</c:v>
                </c:pt>
                <c:pt idx="8194">
                  <c:v>1699.09</c:v>
                </c:pt>
                <c:pt idx="8195">
                  <c:v>1691.71</c:v>
                </c:pt>
                <c:pt idx="8196">
                  <c:v>1690.89</c:v>
                </c:pt>
                <c:pt idx="8197">
                  <c:v>1686.81</c:v>
                </c:pt>
                <c:pt idx="8198">
                  <c:v>1680.3</c:v>
                </c:pt>
                <c:pt idx="8199">
                  <c:v>1673.79</c:v>
                </c:pt>
                <c:pt idx="8200">
                  <c:v>1666.5</c:v>
                </c:pt>
                <c:pt idx="8201">
                  <c:v>1660.02</c:v>
                </c:pt>
                <c:pt idx="8202">
                  <c:v>1656.8</c:v>
                </c:pt>
                <c:pt idx="8203">
                  <c:v>1655.19</c:v>
                </c:pt>
                <c:pt idx="8204">
                  <c:v>1651.17</c:v>
                </c:pt>
                <c:pt idx="8205">
                  <c:v>1647.96</c:v>
                </c:pt>
                <c:pt idx="8206">
                  <c:v>1643.96</c:v>
                </c:pt>
                <c:pt idx="8207">
                  <c:v>1639.97</c:v>
                </c:pt>
                <c:pt idx="8208">
                  <c:v>1633.61</c:v>
                </c:pt>
                <c:pt idx="8209">
                  <c:v>1628.84</c:v>
                </c:pt>
                <c:pt idx="8210">
                  <c:v>1626.47</c:v>
                </c:pt>
                <c:pt idx="8211">
                  <c:v>1624.1</c:v>
                </c:pt>
                <c:pt idx="8212">
                  <c:v>1623.31</c:v>
                </c:pt>
                <c:pt idx="8213">
                  <c:v>1616.23</c:v>
                </c:pt>
                <c:pt idx="8214">
                  <c:v>1616.23</c:v>
                </c:pt>
                <c:pt idx="8215">
                  <c:v>1616.23</c:v>
                </c:pt>
                <c:pt idx="8216">
                  <c:v>1612.33</c:v>
                </c:pt>
                <c:pt idx="8217">
                  <c:v>1609.22</c:v>
                </c:pt>
                <c:pt idx="8218">
                  <c:v>1603.78</c:v>
                </c:pt>
                <c:pt idx="8219">
                  <c:v>1600.68</c:v>
                </c:pt>
                <c:pt idx="8220">
                  <c:v>1599.14</c:v>
                </c:pt>
                <c:pt idx="8221">
                  <c:v>1598.37</c:v>
                </c:pt>
                <c:pt idx="8222">
                  <c:v>1596.83</c:v>
                </c:pt>
                <c:pt idx="8223">
                  <c:v>1596.06</c:v>
                </c:pt>
                <c:pt idx="8224">
                  <c:v>1591.48</c:v>
                </c:pt>
                <c:pt idx="8225">
                  <c:v>1586.9</c:v>
                </c:pt>
                <c:pt idx="8226">
                  <c:v>1586.14</c:v>
                </c:pt>
                <c:pt idx="8227">
                  <c:v>1585.38</c:v>
                </c:pt>
                <c:pt idx="8228">
                  <c:v>1580.09</c:v>
                </c:pt>
                <c:pt idx="8229">
                  <c:v>1574.06</c:v>
                </c:pt>
                <c:pt idx="8230">
                  <c:v>1570.29</c:v>
                </c:pt>
                <c:pt idx="8231">
                  <c:v>1565.79</c:v>
                </c:pt>
                <c:pt idx="8232">
                  <c:v>1562.05</c:v>
                </c:pt>
                <c:pt idx="8233">
                  <c:v>1559.07</c:v>
                </c:pt>
                <c:pt idx="8234">
                  <c:v>1553.86</c:v>
                </c:pt>
                <c:pt idx="8235">
                  <c:v>1553.12</c:v>
                </c:pt>
                <c:pt idx="8236">
                  <c:v>1547.2</c:v>
                </c:pt>
                <c:pt idx="8237">
                  <c:v>1543.52</c:v>
                </c:pt>
                <c:pt idx="8238">
                  <c:v>1543.52</c:v>
                </c:pt>
                <c:pt idx="8239">
                  <c:v>1538.38</c:v>
                </c:pt>
                <c:pt idx="8240">
                  <c:v>1534</c:v>
                </c:pt>
                <c:pt idx="8241">
                  <c:v>1527.44</c:v>
                </c:pt>
                <c:pt idx="8242">
                  <c:v>1520.89</c:v>
                </c:pt>
                <c:pt idx="8243">
                  <c:v>1514.37</c:v>
                </c:pt>
                <c:pt idx="8244">
                  <c:v>1514.37</c:v>
                </c:pt>
                <c:pt idx="8245">
                  <c:v>1509.33</c:v>
                </c:pt>
                <c:pt idx="8246">
                  <c:v>1508.61</c:v>
                </c:pt>
                <c:pt idx="8247">
                  <c:v>1505.75</c:v>
                </c:pt>
                <c:pt idx="8248">
                  <c:v>1504.32</c:v>
                </c:pt>
                <c:pt idx="8249">
                  <c:v>1500.76</c:v>
                </c:pt>
                <c:pt idx="8250">
                  <c:v>1497.93</c:v>
                </c:pt>
                <c:pt idx="8251">
                  <c:v>1497.22</c:v>
                </c:pt>
                <c:pt idx="8252">
                  <c:v>1495.81</c:v>
                </c:pt>
                <c:pt idx="8253">
                  <c:v>1494.4</c:v>
                </c:pt>
                <c:pt idx="8254">
                  <c:v>1488.1</c:v>
                </c:pt>
                <c:pt idx="8255">
                  <c:v>1483.21</c:v>
                </c:pt>
                <c:pt idx="8256">
                  <c:v>1479.04</c:v>
                </c:pt>
                <c:pt idx="8257">
                  <c:v>1472.8</c:v>
                </c:pt>
                <c:pt idx="8258">
                  <c:v>1470.03</c:v>
                </c:pt>
                <c:pt idx="8259">
                  <c:v>1469.34</c:v>
                </c:pt>
                <c:pt idx="8260">
                  <c:v>1465.91</c:v>
                </c:pt>
                <c:pt idx="8261">
                  <c:v>1464.54</c:v>
                </c:pt>
                <c:pt idx="8262">
                  <c:v>1459.76</c:v>
                </c:pt>
                <c:pt idx="8263">
                  <c:v>1455</c:v>
                </c:pt>
                <c:pt idx="8264">
                  <c:v>1451.61</c:v>
                </c:pt>
                <c:pt idx="8265">
                  <c:v>1449.59</c:v>
                </c:pt>
                <c:pt idx="8266">
                  <c:v>1448.24</c:v>
                </c:pt>
                <c:pt idx="8267">
                  <c:v>1446.23</c:v>
                </c:pt>
                <c:pt idx="8268">
                  <c:v>1445.56</c:v>
                </c:pt>
                <c:pt idx="8269">
                  <c:v>1440.9</c:v>
                </c:pt>
                <c:pt idx="8270">
                  <c:v>1435.59</c:v>
                </c:pt>
                <c:pt idx="8271">
                  <c:v>1429.64</c:v>
                </c:pt>
                <c:pt idx="8272">
                  <c:v>1425.03</c:v>
                </c:pt>
                <c:pt idx="8273">
                  <c:v>1420.43</c:v>
                </c:pt>
                <c:pt idx="8274">
                  <c:v>1417.16</c:v>
                </c:pt>
                <c:pt idx="8275">
                  <c:v>1415.2</c:v>
                </c:pt>
                <c:pt idx="8276">
                  <c:v>1412.6</c:v>
                </c:pt>
                <c:pt idx="8277">
                  <c:v>1409.37</c:v>
                </c:pt>
                <c:pt idx="8278">
                  <c:v>1407.44</c:v>
                </c:pt>
                <c:pt idx="8279">
                  <c:v>1402.94</c:v>
                </c:pt>
                <c:pt idx="8280">
                  <c:v>1401.66</c:v>
                </c:pt>
                <c:pt idx="8281">
                  <c:v>1401.66</c:v>
                </c:pt>
                <c:pt idx="8282">
                  <c:v>1401.66</c:v>
                </c:pt>
                <c:pt idx="8283">
                  <c:v>1399.13</c:v>
                </c:pt>
                <c:pt idx="8284">
                  <c:v>1399.13</c:v>
                </c:pt>
                <c:pt idx="8285">
                  <c:v>1397.87</c:v>
                </c:pt>
                <c:pt idx="8286">
                  <c:v>1396</c:v>
                </c:pt>
                <c:pt idx="8287">
                  <c:v>1393.51</c:v>
                </c:pt>
                <c:pt idx="8288">
                  <c:v>1390.41</c:v>
                </c:pt>
                <c:pt idx="8289">
                  <c:v>1390.41</c:v>
                </c:pt>
                <c:pt idx="8290">
                  <c:v>1387.94</c:v>
                </c:pt>
                <c:pt idx="8291">
                  <c:v>1385.49</c:v>
                </c:pt>
                <c:pt idx="8292">
                  <c:v>1381.83</c:v>
                </c:pt>
                <c:pt idx="8293">
                  <c:v>1376.97</c:v>
                </c:pt>
                <c:pt idx="8294">
                  <c:v>1373.33</c:v>
                </c:pt>
                <c:pt idx="8295">
                  <c:v>1368.51</c:v>
                </c:pt>
                <c:pt idx="8296">
                  <c:v>1364.91</c:v>
                </c:pt>
                <c:pt idx="8297">
                  <c:v>1359.53</c:v>
                </c:pt>
                <c:pt idx="8298">
                  <c:v>1357.74</c:v>
                </c:pt>
                <c:pt idx="8299">
                  <c:v>1357.15</c:v>
                </c:pt>
                <c:pt idx="8300">
                  <c:v>1353.02</c:v>
                </c:pt>
                <c:pt idx="8301">
                  <c:v>1347.73</c:v>
                </c:pt>
                <c:pt idx="8302">
                  <c:v>1345.38</c:v>
                </c:pt>
                <c:pt idx="8303">
                  <c:v>1343.05</c:v>
                </c:pt>
                <c:pt idx="8304">
                  <c:v>1338.41</c:v>
                </c:pt>
                <c:pt idx="8305">
                  <c:v>1338.41</c:v>
                </c:pt>
                <c:pt idx="8306">
                  <c:v>1336.11</c:v>
                </c:pt>
                <c:pt idx="8307">
                  <c:v>1334.97</c:v>
                </c:pt>
                <c:pt idx="8308">
                  <c:v>1329.84</c:v>
                </c:pt>
                <c:pt idx="8309">
                  <c:v>1328.7</c:v>
                </c:pt>
                <c:pt idx="8310">
                  <c:v>1324.75</c:v>
                </c:pt>
                <c:pt idx="8311">
                  <c:v>1322.5</c:v>
                </c:pt>
                <c:pt idx="8312">
                  <c:v>1317.47</c:v>
                </c:pt>
                <c:pt idx="8313">
                  <c:v>1312.46</c:v>
                </c:pt>
                <c:pt idx="8314">
                  <c:v>1308.58</c:v>
                </c:pt>
                <c:pt idx="8315">
                  <c:v>1307.47</c:v>
                </c:pt>
                <c:pt idx="8316">
                  <c:v>1306.92</c:v>
                </c:pt>
                <c:pt idx="8317">
                  <c:v>1302.01</c:v>
                </c:pt>
                <c:pt idx="8318">
                  <c:v>1301.46</c:v>
                </c:pt>
                <c:pt idx="8319">
                  <c:v>1298.76</c:v>
                </c:pt>
                <c:pt idx="8320">
                  <c:v>1298.22</c:v>
                </c:pt>
                <c:pt idx="8321">
                  <c:v>1294.47</c:v>
                </c:pt>
                <c:pt idx="8322">
                  <c:v>1293.93</c:v>
                </c:pt>
                <c:pt idx="8323">
                  <c:v>1292.8699999999999</c:v>
                </c:pt>
                <c:pt idx="8324">
                  <c:v>1288.6500000000001</c:v>
                </c:pt>
                <c:pt idx="8325">
                  <c:v>1288.6500000000001</c:v>
                </c:pt>
                <c:pt idx="8326">
                  <c:v>1287.6099999999999</c:v>
                </c:pt>
                <c:pt idx="8327">
                  <c:v>1285.01</c:v>
                </c:pt>
                <c:pt idx="8328">
                  <c:v>1280.8699999999999</c:v>
                </c:pt>
                <c:pt idx="8329">
                  <c:v>1276.75</c:v>
                </c:pt>
                <c:pt idx="8330">
                  <c:v>1273.68</c:v>
                </c:pt>
                <c:pt idx="8331">
                  <c:v>1269.6099999999999</c:v>
                </c:pt>
                <c:pt idx="8332">
                  <c:v>1267.08</c:v>
                </c:pt>
                <c:pt idx="8333">
                  <c:v>1266.07</c:v>
                </c:pt>
                <c:pt idx="8334">
                  <c:v>1265.07</c:v>
                </c:pt>
                <c:pt idx="8335">
                  <c:v>1264.07</c:v>
                </c:pt>
                <c:pt idx="8336">
                  <c:v>1261.0999999999999</c:v>
                </c:pt>
                <c:pt idx="8337">
                  <c:v>1259.1300000000001</c:v>
                </c:pt>
                <c:pt idx="8338">
                  <c:v>1259.1300000000001</c:v>
                </c:pt>
                <c:pt idx="8339">
                  <c:v>1257.18</c:v>
                </c:pt>
                <c:pt idx="8340">
                  <c:v>1256.21</c:v>
                </c:pt>
                <c:pt idx="8341">
                  <c:v>1255.25</c:v>
                </c:pt>
                <c:pt idx="8342">
                  <c:v>1250.94</c:v>
                </c:pt>
                <c:pt idx="8343">
                  <c:v>1248.08</c:v>
                </c:pt>
                <c:pt idx="8344">
                  <c:v>1245.24</c:v>
                </c:pt>
                <c:pt idx="8345">
                  <c:v>1242.42</c:v>
                </c:pt>
                <c:pt idx="8346">
                  <c:v>1241.95</c:v>
                </c:pt>
                <c:pt idx="8347">
                  <c:v>1240.0899999999999</c:v>
                </c:pt>
                <c:pt idx="8348">
                  <c:v>1239.1600000000001</c:v>
                </c:pt>
                <c:pt idx="8349">
                  <c:v>1236.8599999999999</c:v>
                </c:pt>
                <c:pt idx="8350">
                  <c:v>1234.1199999999999</c:v>
                </c:pt>
                <c:pt idx="8351">
                  <c:v>1233.22</c:v>
                </c:pt>
                <c:pt idx="8352">
                  <c:v>1231.8599999999999</c:v>
                </c:pt>
                <c:pt idx="8353">
                  <c:v>1231.8599999999999</c:v>
                </c:pt>
                <c:pt idx="8354">
                  <c:v>1231.42</c:v>
                </c:pt>
                <c:pt idx="8355">
                  <c:v>1227.43</c:v>
                </c:pt>
                <c:pt idx="8356">
                  <c:v>1223.9100000000001</c:v>
                </c:pt>
                <c:pt idx="8357">
                  <c:v>1223.9100000000001</c:v>
                </c:pt>
                <c:pt idx="8358">
                  <c:v>1221.31</c:v>
                </c:pt>
                <c:pt idx="8359">
                  <c:v>1220.01</c:v>
                </c:pt>
                <c:pt idx="8360">
                  <c:v>1219.1600000000001</c:v>
                </c:pt>
                <c:pt idx="8361">
                  <c:v>1218.73</c:v>
                </c:pt>
                <c:pt idx="8362">
                  <c:v>1214.92</c:v>
                </c:pt>
                <c:pt idx="8363">
                  <c:v>1211.56</c:v>
                </c:pt>
                <c:pt idx="8364">
                  <c:v>1211.1500000000001</c:v>
                </c:pt>
                <c:pt idx="8365">
                  <c:v>1208.24</c:v>
                </c:pt>
                <c:pt idx="8366">
                  <c:v>1204.95</c:v>
                </c:pt>
                <c:pt idx="8367">
                  <c:v>1202.9100000000001</c:v>
                </c:pt>
                <c:pt idx="8368">
                  <c:v>1199.26</c:v>
                </c:pt>
                <c:pt idx="8369">
                  <c:v>1196.44</c:v>
                </c:pt>
                <c:pt idx="8370">
                  <c:v>1195.6400000000001</c:v>
                </c:pt>
                <c:pt idx="8371">
                  <c:v>1193.6500000000001</c:v>
                </c:pt>
                <c:pt idx="8372">
                  <c:v>1193.6500000000001</c:v>
                </c:pt>
                <c:pt idx="8373">
                  <c:v>1190.52</c:v>
                </c:pt>
                <c:pt idx="8374">
                  <c:v>1187.8</c:v>
                </c:pt>
                <c:pt idx="8375">
                  <c:v>1186.26</c:v>
                </c:pt>
                <c:pt idx="8376">
                  <c:v>1184.3399999999999</c:v>
                </c:pt>
                <c:pt idx="8377">
                  <c:v>1182.83</c:v>
                </c:pt>
                <c:pt idx="8378">
                  <c:v>1181.7</c:v>
                </c:pt>
                <c:pt idx="8379">
                  <c:v>1179.08</c:v>
                </c:pt>
                <c:pt idx="8380">
                  <c:v>1178.71</c:v>
                </c:pt>
                <c:pt idx="8381">
                  <c:v>1176.5</c:v>
                </c:pt>
                <c:pt idx="8382">
                  <c:v>1173.21</c:v>
                </c:pt>
                <c:pt idx="8383">
                  <c:v>1171.04</c:v>
                </c:pt>
                <c:pt idx="8384">
                  <c:v>1170.68</c:v>
                </c:pt>
                <c:pt idx="8385">
                  <c:v>1169.97</c:v>
                </c:pt>
                <c:pt idx="8386">
                  <c:v>1166.78</c:v>
                </c:pt>
                <c:pt idx="8387">
                  <c:v>1166.08</c:v>
                </c:pt>
                <c:pt idx="8388">
                  <c:v>1166.08</c:v>
                </c:pt>
                <c:pt idx="8389">
                  <c:v>1163.33</c:v>
                </c:pt>
                <c:pt idx="8390">
                  <c:v>1162.3</c:v>
                </c:pt>
                <c:pt idx="8391">
                  <c:v>1160.27</c:v>
                </c:pt>
                <c:pt idx="8392">
                  <c:v>1160.27</c:v>
                </c:pt>
                <c:pt idx="8393">
                  <c:v>1158.27</c:v>
                </c:pt>
                <c:pt idx="8394">
                  <c:v>1158.27</c:v>
                </c:pt>
                <c:pt idx="8395">
                  <c:v>1155.33</c:v>
                </c:pt>
                <c:pt idx="8396">
                  <c:v>1152.4100000000001</c:v>
                </c:pt>
                <c:pt idx="8397">
                  <c:v>1150.17</c:v>
                </c:pt>
                <c:pt idx="8398">
                  <c:v>1147.31</c:v>
                </c:pt>
                <c:pt idx="8399">
                  <c:v>1144.47</c:v>
                </c:pt>
                <c:pt idx="8400">
                  <c:v>1144.1600000000001</c:v>
                </c:pt>
                <c:pt idx="8401">
                  <c:v>1142.3</c:v>
                </c:pt>
                <c:pt idx="8402">
                  <c:v>1142.3</c:v>
                </c:pt>
                <c:pt idx="8403">
                  <c:v>1142.3</c:v>
                </c:pt>
                <c:pt idx="8404">
                  <c:v>1140.8</c:v>
                </c:pt>
                <c:pt idx="8405">
                  <c:v>1139.02</c:v>
                </c:pt>
                <c:pt idx="8406">
                  <c:v>1136.3800000000001</c:v>
                </c:pt>
                <c:pt idx="8407">
                  <c:v>1134.3399999999999</c:v>
                </c:pt>
                <c:pt idx="8408">
                  <c:v>1134.05</c:v>
                </c:pt>
                <c:pt idx="8409">
                  <c:v>1134.05</c:v>
                </c:pt>
                <c:pt idx="8410">
                  <c:v>1134.05</c:v>
                </c:pt>
                <c:pt idx="8411">
                  <c:v>1133.49</c:v>
                </c:pt>
                <c:pt idx="8412">
                  <c:v>1132.3900000000001</c:v>
                </c:pt>
                <c:pt idx="8413">
                  <c:v>1131.02</c:v>
                </c:pt>
                <c:pt idx="8414">
                  <c:v>1131.02</c:v>
                </c:pt>
                <c:pt idx="8415">
                  <c:v>1130.22</c:v>
                </c:pt>
                <c:pt idx="8416">
                  <c:v>1127.8499999999999</c:v>
                </c:pt>
                <c:pt idx="8417">
                  <c:v>1125.5</c:v>
                </c:pt>
                <c:pt idx="8418">
                  <c:v>1123.95</c:v>
                </c:pt>
                <c:pt idx="8419">
                  <c:v>1121.92</c:v>
                </c:pt>
                <c:pt idx="8420">
                  <c:v>1120.9100000000001</c:v>
                </c:pt>
                <c:pt idx="8421">
                  <c:v>1120.6600000000001</c:v>
                </c:pt>
                <c:pt idx="8422">
                  <c:v>1118.69</c:v>
                </c:pt>
                <c:pt idx="8423">
                  <c:v>1117.24</c:v>
                </c:pt>
                <c:pt idx="8424">
                  <c:v>1115.8</c:v>
                </c:pt>
                <c:pt idx="8425">
                  <c:v>1114.3800000000001</c:v>
                </c:pt>
                <c:pt idx="8426">
                  <c:v>1113.68</c:v>
                </c:pt>
                <c:pt idx="8427">
                  <c:v>1113.45</c:v>
                </c:pt>
                <c:pt idx="8428">
                  <c:v>1113</c:v>
                </c:pt>
                <c:pt idx="8429">
                  <c:v>1110.98</c:v>
                </c:pt>
                <c:pt idx="8430">
                  <c:v>1109.6500000000001</c:v>
                </c:pt>
                <c:pt idx="8431">
                  <c:v>1109.43</c:v>
                </c:pt>
                <c:pt idx="8432">
                  <c:v>1109.22</c:v>
                </c:pt>
                <c:pt idx="8433">
                  <c:v>1107.73</c:v>
                </c:pt>
                <c:pt idx="8434">
                  <c:v>1106.27</c:v>
                </c:pt>
                <c:pt idx="8435">
                  <c:v>1105.04</c:v>
                </c:pt>
                <c:pt idx="8436">
                  <c:v>1104.02</c:v>
                </c:pt>
                <c:pt idx="8437">
                  <c:v>1102.43</c:v>
                </c:pt>
                <c:pt idx="8438">
                  <c:v>1101.44</c:v>
                </c:pt>
                <c:pt idx="8439">
                  <c:v>1100.67</c:v>
                </c:pt>
                <c:pt idx="8440">
                  <c:v>1100.0999999999999</c:v>
                </c:pt>
                <c:pt idx="8441">
                  <c:v>1098.4100000000001</c:v>
                </c:pt>
                <c:pt idx="8442">
                  <c:v>1098.23</c:v>
                </c:pt>
                <c:pt idx="8443">
                  <c:v>1098.04</c:v>
                </c:pt>
                <c:pt idx="8444">
                  <c:v>1097.51</c:v>
                </c:pt>
                <c:pt idx="8445">
                  <c:v>1097.51</c:v>
                </c:pt>
                <c:pt idx="8446">
                  <c:v>1095.96</c:v>
                </c:pt>
                <c:pt idx="8447">
                  <c:v>1095.6300000000001</c:v>
                </c:pt>
                <c:pt idx="8448">
                  <c:v>1095.1300000000001</c:v>
                </c:pt>
                <c:pt idx="8449">
                  <c:v>1094.48</c:v>
                </c:pt>
                <c:pt idx="8450">
                  <c:v>1093.04</c:v>
                </c:pt>
                <c:pt idx="8451">
                  <c:v>1091.95</c:v>
                </c:pt>
                <c:pt idx="8452">
                  <c:v>1091.79</c:v>
                </c:pt>
                <c:pt idx="8453">
                  <c:v>1091.04</c:v>
                </c:pt>
                <c:pt idx="8454">
                  <c:v>1090.9000000000001</c:v>
                </c:pt>
                <c:pt idx="8455">
                  <c:v>1090.46</c:v>
                </c:pt>
                <c:pt idx="8456">
                  <c:v>1090.18</c:v>
                </c:pt>
                <c:pt idx="8457">
                  <c:v>1089.3499999999999</c:v>
                </c:pt>
                <c:pt idx="8458">
                  <c:v>1089.3499999999999</c:v>
                </c:pt>
                <c:pt idx="8459">
                  <c:v>1088.43</c:v>
                </c:pt>
                <c:pt idx="8460">
                  <c:v>1087.4100000000001</c:v>
                </c:pt>
                <c:pt idx="8461">
                  <c:v>1087.28</c:v>
                </c:pt>
                <c:pt idx="8462">
                  <c:v>1087.28</c:v>
                </c:pt>
                <c:pt idx="8463">
                  <c:v>1086.21</c:v>
                </c:pt>
                <c:pt idx="8464">
                  <c:v>1085.74</c:v>
                </c:pt>
                <c:pt idx="8465">
                  <c:v>1085.74</c:v>
                </c:pt>
                <c:pt idx="8466">
                  <c:v>1085.42</c:v>
                </c:pt>
                <c:pt idx="8467">
                  <c:v>1084.8800000000001</c:v>
                </c:pt>
                <c:pt idx="8468">
                  <c:v>1084.8800000000001</c:v>
                </c:pt>
                <c:pt idx="8469">
                  <c:v>1083.98</c:v>
                </c:pt>
                <c:pt idx="8470">
                  <c:v>1083.5899999999999</c:v>
                </c:pt>
                <c:pt idx="8471">
                  <c:v>1082.8399999999999</c:v>
                </c:pt>
                <c:pt idx="8472">
                  <c:v>1082.47</c:v>
                </c:pt>
                <c:pt idx="8473">
                  <c:v>1082.21</c:v>
                </c:pt>
                <c:pt idx="8474">
                  <c:v>1081.79</c:v>
                </c:pt>
                <c:pt idx="8475">
                  <c:v>1081.79</c:v>
                </c:pt>
                <c:pt idx="8476">
                  <c:v>1081.6300000000001</c:v>
                </c:pt>
                <c:pt idx="8477">
                  <c:v>1081.55</c:v>
                </c:pt>
                <c:pt idx="8478">
                  <c:v>1080.98</c:v>
                </c:pt>
                <c:pt idx="8479">
                  <c:v>1080.98</c:v>
                </c:pt>
                <c:pt idx="8480">
                  <c:v>1080.58</c:v>
                </c:pt>
                <c:pt idx="8481">
                  <c:v>1080.33</c:v>
                </c:pt>
                <c:pt idx="8482">
                  <c:v>1080.21</c:v>
                </c:pt>
                <c:pt idx="8483">
                  <c:v>1079.7</c:v>
                </c:pt>
                <c:pt idx="8484">
                  <c:v>1079.7</c:v>
                </c:pt>
                <c:pt idx="8485">
                  <c:v>1079.45</c:v>
                </c:pt>
                <c:pt idx="8486">
                  <c:v>1079.22</c:v>
                </c:pt>
                <c:pt idx="8487">
                  <c:v>1078.95</c:v>
                </c:pt>
                <c:pt idx="8488">
                  <c:v>1078.58</c:v>
                </c:pt>
                <c:pt idx="8489">
                  <c:v>1078.32</c:v>
                </c:pt>
                <c:pt idx="8490">
                  <c:v>1078.22</c:v>
                </c:pt>
                <c:pt idx="8491">
                  <c:v>1078</c:v>
                </c:pt>
                <c:pt idx="8492">
                  <c:v>1077.83</c:v>
                </c:pt>
                <c:pt idx="8493">
                  <c:v>1077.6500000000001</c:v>
                </c:pt>
                <c:pt idx="8494">
                  <c:v>1077.54</c:v>
                </c:pt>
                <c:pt idx="8495">
                  <c:v>1077.4100000000001</c:v>
                </c:pt>
                <c:pt idx="8496">
                  <c:v>1077.28</c:v>
                </c:pt>
                <c:pt idx="8497">
                  <c:v>1077.25</c:v>
                </c:pt>
                <c:pt idx="8498">
                  <c:v>1077.17</c:v>
                </c:pt>
                <c:pt idx="8499">
                  <c:v>1077.1600000000001</c:v>
                </c:pt>
                <c:pt idx="8500">
                  <c:v>1077.1500000000001</c:v>
                </c:pt>
                <c:pt idx="8501">
                  <c:v>1077.1500000000001</c:v>
                </c:pt>
                <c:pt idx="8502">
                  <c:v>1077.1500000000001</c:v>
                </c:pt>
                <c:pt idx="8503">
                  <c:v>1077.21</c:v>
                </c:pt>
                <c:pt idx="8504">
                  <c:v>1077.28</c:v>
                </c:pt>
                <c:pt idx="8505">
                  <c:v>1077.3699999999999</c:v>
                </c:pt>
                <c:pt idx="8506">
                  <c:v>1077.51</c:v>
                </c:pt>
                <c:pt idx="8507">
                  <c:v>1077.68</c:v>
                </c:pt>
                <c:pt idx="8508">
                  <c:v>1077.8800000000001</c:v>
                </c:pt>
                <c:pt idx="8509">
                  <c:v>1077.9100000000001</c:v>
                </c:pt>
                <c:pt idx="8510">
                  <c:v>1078.0999999999999</c:v>
                </c:pt>
                <c:pt idx="8511">
                  <c:v>1078.2</c:v>
                </c:pt>
                <c:pt idx="8512">
                  <c:v>1078.27</c:v>
                </c:pt>
                <c:pt idx="8513">
                  <c:v>1078.27</c:v>
                </c:pt>
                <c:pt idx="8514">
                  <c:v>1078.27</c:v>
                </c:pt>
                <c:pt idx="8515">
                  <c:v>1078.4000000000001</c:v>
                </c:pt>
                <c:pt idx="8516">
                  <c:v>1078.5899999999999</c:v>
                </c:pt>
                <c:pt idx="8517">
                  <c:v>1078.8900000000001</c:v>
                </c:pt>
                <c:pt idx="8518">
                  <c:v>1079.05</c:v>
                </c:pt>
                <c:pt idx="8519">
                  <c:v>1079.56</c:v>
                </c:pt>
                <c:pt idx="8520">
                  <c:v>1080.03</c:v>
                </c:pt>
                <c:pt idx="8521">
                  <c:v>1080.47</c:v>
                </c:pt>
                <c:pt idx="8522">
                  <c:v>1080.94</c:v>
                </c:pt>
                <c:pt idx="8523">
                  <c:v>1081.21</c:v>
                </c:pt>
                <c:pt idx="8524">
                  <c:v>1081.21</c:v>
                </c:pt>
                <c:pt idx="8525">
                  <c:v>1081.29</c:v>
                </c:pt>
                <c:pt idx="8526">
                  <c:v>1081.52</c:v>
                </c:pt>
                <c:pt idx="8527">
                  <c:v>1081.93</c:v>
                </c:pt>
                <c:pt idx="8528">
                  <c:v>1082.18</c:v>
                </c:pt>
                <c:pt idx="8529">
                  <c:v>1082.6199999999999</c:v>
                </c:pt>
                <c:pt idx="8530">
                  <c:v>1083.3499999999999</c:v>
                </c:pt>
                <c:pt idx="8531">
                  <c:v>1084.01</c:v>
                </c:pt>
                <c:pt idx="8532">
                  <c:v>1084.1099999999999</c:v>
                </c:pt>
                <c:pt idx="8533">
                  <c:v>1084.1099999999999</c:v>
                </c:pt>
                <c:pt idx="8534">
                  <c:v>1084.83</c:v>
                </c:pt>
                <c:pt idx="8535">
                  <c:v>1085.68</c:v>
                </c:pt>
                <c:pt idx="8536">
                  <c:v>1086.23</c:v>
                </c:pt>
                <c:pt idx="8537">
                  <c:v>1086.8</c:v>
                </c:pt>
                <c:pt idx="8538">
                  <c:v>1086.9100000000001</c:v>
                </c:pt>
                <c:pt idx="8539">
                  <c:v>1087.6300000000001</c:v>
                </c:pt>
                <c:pt idx="8540">
                  <c:v>1088.48</c:v>
                </c:pt>
                <c:pt idx="8541">
                  <c:v>1088.48</c:v>
                </c:pt>
                <c:pt idx="8542">
                  <c:v>1089.1300000000001</c:v>
                </c:pt>
                <c:pt idx="8543">
                  <c:v>1090.31</c:v>
                </c:pt>
                <c:pt idx="8544">
                  <c:v>1090.31</c:v>
                </c:pt>
                <c:pt idx="8545">
                  <c:v>1091.27</c:v>
                </c:pt>
                <c:pt idx="8546">
                  <c:v>1092.1199999999999</c:v>
                </c:pt>
                <c:pt idx="8547">
                  <c:v>1092.7</c:v>
                </c:pt>
                <c:pt idx="8548">
                  <c:v>1093.8699999999999</c:v>
                </c:pt>
                <c:pt idx="8549">
                  <c:v>1094.47</c:v>
                </c:pt>
                <c:pt idx="8550">
                  <c:v>1094.78</c:v>
                </c:pt>
                <c:pt idx="8551">
                  <c:v>1096.19</c:v>
                </c:pt>
                <c:pt idx="8552">
                  <c:v>1097.1500000000001</c:v>
                </c:pt>
                <c:pt idx="8553">
                  <c:v>1098.28</c:v>
                </c:pt>
                <c:pt idx="8554">
                  <c:v>1098.78</c:v>
                </c:pt>
                <c:pt idx="8555">
                  <c:v>1100.3</c:v>
                </c:pt>
                <c:pt idx="8556">
                  <c:v>1100.6400000000001</c:v>
                </c:pt>
                <c:pt idx="8557">
                  <c:v>1100.6400000000001</c:v>
                </c:pt>
                <c:pt idx="8558">
                  <c:v>1100.82</c:v>
                </c:pt>
                <c:pt idx="8559">
                  <c:v>1101.73</c:v>
                </c:pt>
                <c:pt idx="8560">
                  <c:v>1102.83</c:v>
                </c:pt>
                <c:pt idx="8561">
                  <c:v>1104.52</c:v>
                </c:pt>
                <c:pt idx="8562">
                  <c:v>1104.52</c:v>
                </c:pt>
                <c:pt idx="8563">
                  <c:v>1105.0999999999999</c:v>
                </c:pt>
                <c:pt idx="8564">
                  <c:v>1105.69</c:v>
                </c:pt>
                <c:pt idx="8565">
                  <c:v>1105.8900000000001</c:v>
                </c:pt>
                <c:pt idx="8566">
                  <c:v>1107.1099999999999</c:v>
                </c:pt>
                <c:pt idx="8567">
                  <c:v>1108.1400000000001</c:v>
                </c:pt>
                <c:pt idx="8568">
                  <c:v>1109.3900000000001</c:v>
                </c:pt>
                <c:pt idx="8569">
                  <c:v>1109.82</c:v>
                </c:pt>
                <c:pt idx="8570">
                  <c:v>1110.68</c:v>
                </c:pt>
                <c:pt idx="8571">
                  <c:v>1111.98</c:v>
                </c:pt>
                <c:pt idx="8572">
                  <c:v>1112.43</c:v>
                </c:pt>
                <c:pt idx="8573">
                  <c:v>1112.8800000000001</c:v>
                </c:pt>
                <c:pt idx="8574">
                  <c:v>1114.24</c:v>
                </c:pt>
                <c:pt idx="8575">
                  <c:v>1115.8499999999999</c:v>
                </c:pt>
                <c:pt idx="8576">
                  <c:v>1116.55</c:v>
                </c:pt>
                <c:pt idx="8577">
                  <c:v>1117.97</c:v>
                </c:pt>
                <c:pt idx="8578">
                  <c:v>1120.1300000000001</c:v>
                </c:pt>
                <c:pt idx="8579">
                  <c:v>1121.3399999999999</c:v>
                </c:pt>
                <c:pt idx="8580">
                  <c:v>1121.83</c:v>
                </c:pt>
                <c:pt idx="8581">
                  <c:v>1123.57</c:v>
                </c:pt>
                <c:pt idx="8582">
                  <c:v>1124.58</c:v>
                </c:pt>
                <c:pt idx="8583">
                  <c:v>1124.83</c:v>
                </c:pt>
                <c:pt idx="8584">
                  <c:v>1125.8699999999999</c:v>
                </c:pt>
                <c:pt idx="8585">
                  <c:v>1127.17</c:v>
                </c:pt>
                <c:pt idx="8586">
                  <c:v>1127.7</c:v>
                </c:pt>
                <c:pt idx="8587">
                  <c:v>1127.96</c:v>
                </c:pt>
                <c:pt idx="8588">
                  <c:v>1128.5</c:v>
                </c:pt>
                <c:pt idx="8589">
                  <c:v>1129.05</c:v>
                </c:pt>
                <c:pt idx="8590">
                  <c:v>1131.26</c:v>
                </c:pt>
                <c:pt idx="8591">
                  <c:v>1132.0899999999999</c:v>
                </c:pt>
                <c:pt idx="8592">
                  <c:v>1132.94</c:v>
                </c:pt>
                <c:pt idx="8593">
                  <c:v>1134.6500000000001</c:v>
                </c:pt>
                <c:pt idx="8594">
                  <c:v>1136.67</c:v>
                </c:pt>
                <c:pt idx="8595">
                  <c:v>1139</c:v>
                </c:pt>
                <c:pt idx="8596">
                  <c:v>1139.29</c:v>
                </c:pt>
                <c:pt idx="8597">
                  <c:v>1141.96</c:v>
                </c:pt>
                <c:pt idx="8598">
                  <c:v>1141.96</c:v>
                </c:pt>
                <c:pt idx="8599">
                  <c:v>1144.69</c:v>
                </c:pt>
                <c:pt idx="8600">
                  <c:v>1144.69</c:v>
                </c:pt>
                <c:pt idx="8601">
                  <c:v>1144.3800000000001</c:v>
                </c:pt>
                <c:pt idx="8602">
                  <c:v>1142.82</c:v>
                </c:pt>
                <c:pt idx="8603">
                  <c:v>1140.3</c:v>
                </c:pt>
                <c:pt idx="8604">
                  <c:v>1138.3900000000001</c:v>
                </c:pt>
                <c:pt idx="8605">
                  <c:v>1136.47</c:v>
                </c:pt>
                <c:pt idx="8606">
                  <c:v>1135.82</c:v>
                </c:pt>
                <c:pt idx="8607">
                  <c:v>1133.8599999999999</c:v>
                </c:pt>
                <c:pt idx="8608">
                  <c:v>1131.8800000000001</c:v>
                </c:pt>
                <c:pt idx="8609">
                  <c:v>1128.8800000000001</c:v>
                </c:pt>
                <c:pt idx="8610">
                  <c:v>1126.2</c:v>
                </c:pt>
                <c:pt idx="8611">
                  <c:v>1123.1500000000001</c:v>
                </c:pt>
                <c:pt idx="8612">
                  <c:v>1120.07</c:v>
                </c:pt>
                <c:pt idx="8613">
                  <c:v>1120.07</c:v>
                </c:pt>
                <c:pt idx="8614">
                  <c:v>1119.03</c:v>
                </c:pt>
                <c:pt idx="8615">
                  <c:v>1119.03</c:v>
                </c:pt>
                <c:pt idx="8616">
                  <c:v>1117.97</c:v>
                </c:pt>
                <c:pt idx="8617">
                  <c:v>1117.97</c:v>
                </c:pt>
                <c:pt idx="8618">
                  <c:v>1117.97</c:v>
                </c:pt>
                <c:pt idx="8619">
                  <c:v>1115.43</c:v>
                </c:pt>
                <c:pt idx="8620">
                  <c:v>1115.07</c:v>
                </c:pt>
                <c:pt idx="8621">
                  <c:v>1113.97</c:v>
                </c:pt>
                <c:pt idx="8622">
                  <c:v>1110.6300000000001</c:v>
                </c:pt>
                <c:pt idx="8623">
                  <c:v>1109.1300000000001</c:v>
                </c:pt>
                <c:pt idx="8624">
                  <c:v>1108</c:v>
                </c:pt>
                <c:pt idx="8625">
                  <c:v>1105.3399999999999</c:v>
                </c:pt>
                <c:pt idx="8626">
                  <c:v>1102.6600000000001</c:v>
                </c:pt>
                <c:pt idx="8627">
                  <c:v>1101.51</c:v>
                </c:pt>
                <c:pt idx="8628">
                  <c:v>1099.95</c:v>
                </c:pt>
                <c:pt idx="8629">
                  <c:v>1096.43</c:v>
                </c:pt>
                <c:pt idx="8630">
                  <c:v>1094.06</c:v>
                </c:pt>
                <c:pt idx="8631">
                  <c:v>1090.49</c:v>
                </c:pt>
                <c:pt idx="8632">
                  <c:v>1088.0899999999999</c:v>
                </c:pt>
                <c:pt idx="8633">
                  <c:v>1086.8800000000001</c:v>
                </c:pt>
                <c:pt idx="8634">
                  <c:v>1084.04</c:v>
                </c:pt>
                <c:pt idx="8635">
                  <c:v>1084.04</c:v>
                </c:pt>
                <c:pt idx="8636">
                  <c:v>1081.98</c:v>
                </c:pt>
                <c:pt idx="8637">
                  <c:v>1081.1500000000001</c:v>
                </c:pt>
                <c:pt idx="8638">
                  <c:v>1077.4000000000001</c:v>
                </c:pt>
                <c:pt idx="8639">
                  <c:v>1073.6199999999999</c:v>
                </c:pt>
                <c:pt idx="8640">
                  <c:v>1071.5</c:v>
                </c:pt>
                <c:pt idx="8641">
                  <c:v>1068.0999999999999</c:v>
                </c:pt>
                <c:pt idx="8642">
                  <c:v>1068.0999999999999</c:v>
                </c:pt>
                <c:pt idx="8643">
                  <c:v>1064.21</c:v>
                </c:pt>
                <c:pt idx="8644">
                  <c:v>1060.74</c:v>
                </c:pt>
                <c:pt idx="8645">
                  <c:v>1059.8699999999999</c:v>
                </c:pt>
                <c:pt idx="8646">
                  <c:v>1057.23</c:v>
                </c:pt>
                <c:pt idx="8647">
                  <c:v>1053.24</c:v>
                </c:pt>
                <c:pt idx="8648">
                  <c:v>1049.23</c:v>
                </c:pt>
                <c:pt idx="8649">
                  <c:v>1046.0899999999999</c:v>
                </c:pt>
                <c:pt idx="8650">
                  <c:v>1043.8399999999999</c:v>
                </c:pt>
                <c:pt idx="8651">
                  <c:v>1040.2</c:v>
                </c:pt>
                <c:pt idx="8652">
                  <c:v>1038.83</c:v>
                </c:pt>
                <c:pt idx="8653">
                  <c:v>1038.83</c:v>
                </c:pt>
                <c:pt idx="8654">
                  <c:v>1035.5999999999999</c:v>
                </c:pt>
                <c:pt idx="8655">
                  <c:v>1031.8800000000001</c:v>
                </c:pt>
                <c:pt idx="8656">
                  <c:v>1028.5999999999999</c:v>
                </c:pt>
                <c:pt idx="8657">
                  <c:v>1027.6600000000001</c:v>
                </c:pt>
                <c:pt idx="8658">
                  <c:v>1023.4</c:v>
                </c:pt>
                <c:pt idx="8659">
                  <c:v>1021.49</c:v>
                </c:pt>
                <c:pt idx="8660">
                  <c:v>1021.49</c:v>
                </c:pt>
                <c:pt idx="8661">
                  <c:v>1020.53</c:v>
                </c:pt>
                <c:pt idx="8662">
                  <c:v>1018.11</c:v>
                </c:pt>
                <c:pt idx="8663">
                  <c:v>1013.72</c:v>
                </c:pt>
                <c:pt idx="8664">
                  <c:v>1013.23</c:v>
                </c:pt>
                <c:pt idx="8665">
                  <c:v>1012.25</c:v>
                </c:pt>
                <c:pt idx="8666">
                  <c:v>1009.77</c:v>
                </c:pt>
                <c:pt idx="8667">
                  <c:v>1005.78</c:v>
                </c:pt>
                <c:pt idx="8668">
                  <c:v>1001.28</c:v>
                </c:pt>
                <c:pt idx="8669">
                  <c:v>1000.27</c:v>
                </c:pt>
                <c:pt idx="8670">
                  <c:v>997.73599999999999</c:v>
                </c:pt>
                <c:pt idx="8671">
                  <c:v>995.19100000000003</c:v>
                </c:pt>
                <c:pt idx="8672">
                  <c:v>991.09699999999998</c:v>
                </c:pt>
                <c:pt idx="8673">
                  <c:v>986.46699999999998</c:v>
                </c:pt>
                <c:pt idx="8674">
                  <c:v>986.46699999999998</c:v>
                </c:pt>
                <c:pt idx="8675">
                  <c:v>983.86800000000005</c:v>
                </c:pt>
                <c:pt idx="8676">
                  <c:v>982.82299999999998</c:v>
                </c:pt>
                <c:pt idx="8677">
                  <c:v>978.096</c:v>
                </c:pt>
                <c:pt idx="8678">
                  <c:v>973.87400000000002</c:v>
                </c:pt>
                <c:pt idx="8679">
                  <c:v>969.09900000000005</c:v>
                </c:pt>
                <c:pt idx="8680">
                  <c:v>965.36699999999996</c:v>
                </c:pt>
                <c:pt idx="8681">
                  <c:v>960.54399999999998</c:v>
                </c:pt>
                <c:pt idx="8682">
                  <c:v>956.23699999999997</c:v>
                </c:pt>
                <c:pt idx="8683">
                  <c:v>956.23699999999997</c:v>
                </c:pt>
                <c:pt idx="8684">
                  <c:v>955.149</c:v>
                </c:pt>
                <c:pt idx="8685">
                  <c:v>951.87099999999998</c:v>
                </c:pt>
                <c:pt idx="8686">
                  <c:v>951.87099999999998</c:v>
                </c:pt>
                <c:pt idx="8687">
                  <c:v>948.56100000000004</c:v>
                </c:pt>
                <c:pt idx="8688">
                  <c:v>948.56100000000004</c:v>
                </c:pt>
                <c:pt idx="8689">
                  <c:v>948.00400000000002</c:v>
                </c:pt>
                <c:pt idx="8690">
                  <c:v>945.20699999999999</c:v>
                </c:pt>
                <c:pt idx="8691">
                  <c:v>944.64400000000001</c:v>
                </c:pt>
                <c:pt idx="8692">
                  <c:v>944.08</c:v>
                </c:pt>
                <c:pt idx="8693">
                  <c:v>938.97400000000005</c:v>
                </c:pt>
                <c:pt idx="8694">
                  <c:v>938.404</c:v>
                </c:pt>
                <c:pt idx="8695">
                  <c:v>938.404</c:v>
                </c:pt>
                <c:pt idx="8696">
                  <c:v>934.37900000000002</c:v>
                </c:pt>
                <c:pt idx="8697">
                  <c:v>930.91399999999999</c:v>
                </c:pt>
                <c:pt idx="8698">
                  <c:v>925.69299999999998</c:v>
                </c:pt>
                <c:pt idx="8699">
                  <c:v>923.36199999999997</c:v>
                </c:pt>
                <c:pt idx="8700">
                  <c:v>927.45899999999995</c:v>
                </c:pt>
                <c:pt idx="8701">
                  <c:v>929.22199999999998</c:v>
                </c:pt>
                <c:pt idx="8702">
                  <c:v>930.40300000000002</c:v>
                </c:pt>
                <c:pt idx="8703">
                  <c:v>935.14599999999996</c:v>
                </c:pt>
                <c:pt idx="8704">
                  <c:v>939.90899999999999</c:v>
                </c:pt>
                <c:pt idx="8705">
                  <c:v>943.49599999999998</c:v>
                </c:pt>
                <c:pt idx="8706">
                  <c:v>946.49800000000005</c:v>
                </c:pt>
                <c:pt idx="8707">
                  <c:v>948.30700000000002</c:v>
                </c:pt>
                <c:pt idx="8708">
                  <c:v>950.12300000000005</c:v>
                </c:pt>
                <c:pt idx="8709">
                  <c:v>953.16300000000001</c:v>
                </c:pt>
                <c:pt idx="8710">
                  <c:v>954.99400000000003</c:v>
                </c:pt>
                <c:pt idx="8711">
                  <c:v>956.83299999999997</c:v>
                </c:pt>
                <c:pt idx="8712">
                  <c:v>959.29399999999998</c:v>
                </c:pt>
                <c:pt idx="8713">
                  <c:v>964.23699999999997</c:v>
                </c:pt>
                <c:pt idx="8714">
                  <c:v>964.23699999999997</c:v>
                </c:pt>
                <c:pt idx="8715">
                  <c:v>964.86</c:v>
                </c:pt>
                <c:pt idx="8716">
                  <c:v>965.48500000000001</c:v>
                </c:pt>
                <c:pt idx="8717">
                  <c:v>966.11300000000006</c:v>
                </c:pt>
                <c:pt idx="8718">
                  <c:v>968.00300000000004</c:v>
                </c:pt>
                <c:pt idx="8719">
                  <c:v>968.00300000000004</c:v>
                </c:pt>
                <c:pt idx="8720">
                  <c:v>973.08299999999997</c:v>
                </c:pt>
                <c:pt idx="8721">
                  <c:v>973.721</c:v>
                </c:pt>
                <c:pt idx="8722">
                  <c:v>976.92</c:v>
                </c:pt>
                <c:pt idx="8723">
                  <c:v>981.41600000000005</c:v>
                </c:pt>
                <c:pt idx="8724">
                  <c:v>982.70500000000004</c:v>
                </c:pt>
                <c:pt idx="8725">
                  <c:v>987.23500000000001</c:v>
                </c:pt>
                <c:pt idx="8726">
                  <c:v>990.48199999999997</c:v>
                </c:pt>
                <c:pt idx="8727">
                  <c:v>996.34799999999996</c:v>
                </c:pt>
                <c:pt idx="8728">
                  <c:v>1001.58</c:v>
                </c:pt>
                <c:pt idx="8729">
                  <c:v>1006.83</c:v>
                </c:pt>
                <c:pt idx="8730">
                  <c:v>1007.49</c:v>
                </c:pt>
                <c:pt idx="8731">
                  <c:v>1008.82</c:v>
                </c:pt>
                <c:pt idx="8732">
                  <c:v>1012.8</c:v>
                </c:pt>
                <c:pt idx="8733">
                  <c:v>1012.8</c:v>
                </c:pt>
                <c:pt idx="8734">
                  <c:v>1014.8</c:v>
                </c:pt>
                <c:pt idx="8735">
                  <c:v>1019.5</c:v>
                </c:pt>
                <c:pt idx="8736">
                  <c:v>1020.17</c:v>
                </c:pt>
                <c:pt idx="8737">
                  <c:v>1020.17</c:v>
                </c:pt>
                <c:pt idx="8738">
                  <c:v>1020.17</c:v>
                </c:pt>
                <c:pt idx="8739">
                  <c:v>1024.25</c:v>
                </c:pt>
                <c:pt idx="8740">
                  <c:v>1026.98</c:v>
                </c:pt>
                <c:pt idx="8741">
                  <c:v>1027.6600000000001</c:v>
                </c:pt>
                <c:pt idx="8742">
                  <c:v>1033.8499999999999</c:v>
                </c:pt>
                <c:pt idx="8743">
                  <c:v>1034.54</c:v>
                </c:pt>
                <c:pt idx="8744">
                  <c:v>1034.54</c:v>
                </c:pt>
                <c:pt idx="8745">
                  <c:v>1038</c:v>
                </c:pt>
                <c:pt idx="8746">
                  <c:v>1040.0899999999999</c:v>
                </c:pt>
                <c:pt idx="8747">
                  <c:v>1043.58</c:v>
                </c:pt>
                <c:pt idx="8748">
                  <c:v>1048.48</c:v>
                </c:pt>
                <c:pt idx="8749">
                  <c:v>1049.8900000000001</c:v>
                </c:pt>
                <c:pt idx="8750">
                  <c:v>1055.53</c:v>
                </c:pt>
                <c:pt idx="8751">
                  <c:v>1055.53</c:v>
                </c:pt>
                <c:pt idx="8752">
                  <c:v>1056.24</c:v>
                </c:pt>
                <c:pt idx="8753">
                  <c:v>1062.6400000000001</c:v>
                </c:pt>
                <c:pt idx="8754">
                  <c:v>1067.6400000000001</c:v>
                </c:pt>
                <c:pt idx="8755">
                  <c:v>1073.3699999999999</c:v>
                </c:pt>
                <c:pt idx="8756">
                  <c:v>1076.96</c:v>
                </c:pt>
                <c:pt idx="8757">
                  <c:v>1083.44</c:v>
                </c:pt>
                <c:pt idx="8758">
                  <c:v>1089.22</c:v>
                </c:pt>
                <c:pt idx="8759">
                  <c:v>1093.57</c:v>
                </c:pt>
                <c:pt idx="8760">
                  <c:v>1098.6500000000001</c:v>
                </c:pt>
                <c:pt idx="8761">
                  <c:v>1103.03</c:v>
                </c:pt>
                <c:pt idx="8762">
                  <c:v>1107.42</c:v>
                </c:pt>
                <c:pt idx="8763">
                  <c:v>1114.01</c:v>
                </c:pt>
                <c:pt idx="8764">
                  <c:v>1116.22</c:v>
                </c:pt>
                <c:pt idx="8765">
                  <c:v>1117.7</c:v>
                </c:pt>
                <c:pt idx="8766">
                  <c:v>1122.1300000000001</c:v>
                </c:pt>
                <c:pt idx="8767">
                  <c:v>1124.3599999999999</c:v>
                </c:pt>
                <c:pt idx="8768">
                  <c:v>1128.82</c:v>
                </c:pt>
                <c:pt idx="8769">
                  <c:v>1134.79</c:v>
                </c:pt>
                <c:pt idx="8770">
                  <c:v>1140.77</c:v>
                </c:pt>
                <c:pt idx="8771">
                  <c:v>1146.77</c:v>
                </c:pt>
                <c:pt idx="8772">
                  <c:v>1146.77</c:v>
                </c:pt>
                <c:pt idx="8773">
                  <c:v>1149.04</c:v>
                </c:pt>
                <c:pt idx="8774">
                  <c:v>1155.8399999999999</c:v>
                </c:pt>
                <c:pt idx="8775">
                  <c:v>1159.6400000000001</c:v>
                </c:pt>
                <c:pt idx="8776">
                  <c:v>1161.92</c:v>
                </c:pt>
                <c:pt idx="8777">
                  <c:v>1162.68</c:v>
                </c:pt>
                <c:pt idx="8778">
                  <c:v>1168.03</c:v>
                </c:pt>
                <c:pt idx="8779">
                  <c:v>1173.4000000000001</c:v>
                </c:pt>
                <c:pt idx="8780">
                  <c:v>1173.4000000000001</c:v>
                </c:pt>
                <c:pt idx="8781">
                  <c:v>1174.17</c:v>
                </c:pt>
                <c:pt idx="8782">
                  <c:v>1175.71</c:v>
                </c:pt>
                <c:pt idx="8783">
                  <c:v>1178.04</c:v>
                </c:pt>
                <c:pt idx="8784">
                  <c:v>1181.1400000000001</c:v>
                </c:pt>
                <c:pt idx="8785">
                  <c:v>1187.3699999999999</c:v>
                </c:pt>
                <c:pt idx="8786">
                  <c:v>1189.71</c:v>
                </c:pt>
                <c:pt idx="8787">
                  <c:v>1195.97</c:v>
                </c:pt>
                <c:pt idx="8788">
                  <c:v>1197.54</c:v>
                </c:pt>
                <c:pt idx="8789">
                  <c:v>1201.47</c:v>
                </c:pt>
                <c:pt idx="8790">
                  <c:v>1204.6199999999999</c:v>
                </c:pt>
                <c:pt idx="8791">
                  <c:v>1210.94</c:v>
                </c:pt>
                <c:pt idx="8792">
                  <c:v>1213.32</c:v>
                </c:pt>
                <c:pt idx="8793">
                  <c:v>1214.1099999999999</c:v>
                </c:pt>
                <c:pt idx="8794">
                  <c:v>1214.1099999999999</c:v>
                </c:pt>
                <c:pt idx="8795">
                  <c:v>1216.51</c:v>
                </c:pt>
                <c:pt idx="8796">
                  <c:v>1219.71</c:v>
                </c:pt>
                <c:pt idx="8797">
                  <c:v>1225.32</c:v>
                </c:pt>
                <c:pt idx="8798">
                  <c:v>1231.74</c:v>
                </c:pt>
                <c:pt idx="8799">
                  <c:v>1234.1600000000001</c:v>
                </c:pt>
                <c:pt idx="8800">
                  <c:v>1230.1199999999999</c:v>
                </c:pt>
                <c:pt idx="8801">
                  <c:v>1225.27</c:v>
                </c:pt>
                <c:pt idx="8802">
                  <c:v>1224.46</c:v>
                </c:pt>
                <c:pt idx="8803">
                  <c:v>1220.4000000000001</c:v>
                </c:pt>
                <c:pt idx="8804">
                  <c:v>1220.4000000000001</c:v>
                </c:pt>
                <c:pt idx="8805">
                  <c:v>1217.95</c:v>
                </c:pt>
                <c:pt idx="8806">
                  <c:v>1213.8599999999999</c:v>
                </c:pt>
                <c:pt idx="8807">
                  <c:v>1213.8599999999999</c:v>
                </c:pt>
                <c:pt idx="8808">
                  <c:v>1206.46</c:v>
                </c:pt>
                <c:pt idx="8809">
                  <c:v>1200.7</c:v>
                </c:pt>
                <c:pt idx="8810">
                  <c:v>1196.57</c:v>
                </c:pt>
                <c:pt idx="8811">
                  <c:v>1196.57</c:v>
                </c:pt>
                <c:pt idx="8812">
                  <c:v>1190.77</c:v>
                </c:pt>
                <c:pt idx="8813">
                  <c:v>1185.78</c:v>
                </c:pt>
                <c:pt idx="8814">
                  <c:v>1184.1199999999999</c:v>
                </c:pt>
                <c:pt idx="8815">
                  <c:v>1178.28</c:v>
                </c:pt>
                <c:pt idx="8816">
                  <c:v>1172.43</c:v>
                </c:pt>
                <c:pt idx="8817">
                  <c:v>1164.8900000000001</c:v>
                </c:pt>
                <c:pt idx="8818">
                  <c:v>1159.02</c:v>
                </c:pt>
                <c:pt idx="8819">
                  <c:v>1156.49</c:v>
                </c:pt>
                <c:pt idx="8820">
                  <c:v>1150.5999999999999</c:v>
                </c:pt>
                <c:pt idx="8821">
                  <c:v>1145.53</c:v>
                </c:pt>
                <c:pt idx="8822">
                  <c:v>1145.53</c:v>
                </c:pt>
                <c:pt idx="8823">
                  <c:v>1139.5999999999999</c:v>
                </c:pt>
                <c:pt idx="8824">
                  <c:v>1132.8</c:v>
                </c:pt>
                <c:pt idx="8825">
                  <c:v>1132.8</c:v>
                </c:pt>
                <c:pt idx="8826">
                  <c:v>1129.3900000000001</c:v>
                </c:pt>
                <c:pt idx="8827">
                  <c:v>1125.97</c:v>
                </c:pt>
                <c:pt idx="8828">
                  <c:v>1119.1300000000001</c:v>
                </c:pt>
                <c:pt idx="8829">
                  <c:v>1113.98</c:v>
                </c:pt>
                <c:pt idx="8830">
                  <c:v>1112.26</c:v>
                </c:pt>
                <c:pt idx="8831">
                  <c:v>1105.3800000000001</c:v>
                </c:pt>
                <c:pt idx="8832">
                  <c:v>1101.93</c:v>
                </c:pt>
                <c:pt idx="8833">
                  <c:v>1101.06</c:v>
                </c:pt>
                <c:pt idx="8834">
                  <c:v>1094.1400000000001</c:v>
                </c:pt>
                <c:pt idx="8835">
                  <c:v>1086.3399999999999</c:v>
                </c:pt>
                <c:pt idx="8836">
                  <c:v>1082.8599999999999</c:v>
                </c:pt>
                <c:pt idx="8837">
                  <c:v>1077.6400000000001</c:v>
                </c:pt>
                <c:pt idx="8838">
                  <c:v>1070.67</c:v>
                </c:pt>
                <c:pt idx="8839">
                  <c:v>1062.81</c:v>
                </c:pt>
                <c:pt idx="8840">
                  <c:v>1056.68</c:v>
                </c:pt>
                <c:pt idx="8841">
                  <c:v>1053.18</c:v>
                </c:pt>
                <c:pt idx="8842">
                  <c:v>1045.28</c:v>
                </c:pt>
                <c:pt idx="8843">
                  <c:v>1044.4000000000001</c:v>
                </c:pt>
                <c:pt idx="8844">
                  <c:v>1044.4000000000001</c:v>
                </c:pt>
                <c:pt idx="8845">
                  <c:v>1044.4000000000001</c:v>
                </c:pt>
                <c:pt idx="8846">
                  <c:v>1042.6300000000001</c:v>
                </c:pt>
                <c:pt idx="8847">
                  <c:v>1035.55</c:v>
                </c:pt>
                <c:pt idx="8848">
                  <c:v>1035.55</c:v>
                </c:pt>
                <c:pt idx="8849">
                  <c:v>1033.77</c:v>
                </c:pt>
                <c:pt idx="8850">
                  <c:v>1032.8800000000001</c:v>
                </c:pt>
                <c:pt idx="8851">
                  <c:v>1029.32</c:v>
                </c:pt>
                <c:pt idx="8852">
                  <c:v>1025.75</c:v>
                </c:pt>
                <c:pt idx="8853">
                  <c:v>1024.8599999999999</c:v>
                </c:pt>
                <c:pt idx="8854">
                  <c:v>1021.28</c:v>
                </c:pt>
                <c:pt idx="8855">
                  <c:v>1018.59</c:v>
                </c:pt>
                <c:pt idx="8856">
                  <c:v>1014.1</c:v>
                </c:pt>
                <c:pt idx="8857">
                  <c:v>1012.3</c:v>
                </c:pt>
                <c:pt idx="8858">
                  <c:v>1005.09</c:v>
                </c:pt>
                <c:pt idx="8859">
                  <c:v>997.87400000000002</c:v>
                </c:pt>
                <c:pt idx="8860">
                  <c:v>991.54899999999998</c:v>
                </c:pt>
                <c:pt idx="8861">
                  <c:v>987.02499999999998</c:v>
                </c:pt>
                <c:pt idx="8862">
                  <c:v>984.30700000000002</c:v>
                </c:pt>
                <c:pt idx="8863">
                  <c:v>976.13900000000001</c:v>
                </c:pt>
                <c:pt idx="8864">
                  <c:v>971.59500000000003</c:v>
                </c:pt>
                <c:pt idx="8865">
                  <c:v>966.13499999999999</c:v>
                </c:pt>
                <c:pt idx="8866">
                  <c:v>962.48900000000003</c:v>
                </c:pt>
                <c:pt idx="8867">
                  <c:v>955.18700000000001</c:v>
                </c:pt>
                <c:pt idx="8868">
                  <c:v>946.96199999999999</c:v>
                </c:pt>
                <c:pt idx="8869">
                  <c:v>939.64</c:v>
                </c:pt>
                <c:pt idx="8870">
                  <c:v>935.05700000000002</c:v>
                </c:pt>
                <c:pt idx="8871">
                  <c:v>929.55100000000004</c:v>
                </c:pt>
                <c:pt idx="8872">
                  <c:v>928.63199999999995</c:v>
                </c:pt>
                <c:pt idx="8873">
                  <c:v>925.87099999999998</c:v>
                </c:pt>
                <c:pt idx="8874">
                  <c:v>924.02800000000002</c:v>
                </c:pt>
                <c:pt idx="8875">
                  <c:v>920.33699999999999</c:v>
                </c:pt>
                <c:pt idx="8876">
                  <c:v>920.33699999999999</c:v>
                </c:pt>
                <c:pt idx="8877">
                  <c:v>912.01199999999994</c:v>
                </c:pt>
                <c:pt idx="8878">
                  <c:v>911.08500000000004</c:v>
                </c:pt>
                <c:pt idx="8879">
                  <c:v>902.73800000000006</c:v>
                </c:pt>
                <c:pt idx="8880">
                  <c:v>898.09500000000003</c:v>
                </c:pt>
                <c:pt idx="8881">
                  <c:v>890.65700000000004</c:v>
                </c:pt>
                <c:pt idx="8882">
                  <c:v>888.79499999999996</c:v>
                </c:pt>
                <c:pt idx="8883">
                  <c:v>881.33900000000006</c:v>
                </c:pt>
                <c:pt idx="8884">
                  <c:v>878.53899999999999</c:v>
                </c:pt>
                <c:pt idx="8885">
                  <c:v>878.53899999999999</c:v>
                </c:pt>
                <c:pt idx="8886">
                  <c:v>870.12</c:v>
                </c:pt>
                <c:pt idx="8887">
                  <c:v>867.31</c:v>
                </c:pt>
                <c:pt idx="8888">
                  <c:v>862.62199999999996</c:v>
                </c:pt>
                <c:pt idx="8889">
                  <c:v>858.86699999999996</c:v>
                </c:pt>
                <c:pt idx="8890">
                  <c:v>856.048</c:v>
                </c:pt>
                <c:pt idx="8891">
                  <c:v>848.52099999999996</c:v>
                </c:pt>
                <c:pt idx="8892">
                  <c:v>848.52099999999996</c:v>
                </c:pt>
                <c:pt idx="8893">
                  <c:v>846.63499999999999</c:v>
                </c:pt>
                <c:pt idx="8894">
                  <c:v>843.803</c:v>
                </c:pt>
                <c:pt idx="8895">
                  <c:v>841.91300000000001</c:v>
                </c:pt>
                <c:pt idx="8896">
                  <c:v>840.02</c:v>
                </c:pt>
                <c:pt idx="8897">
                  <c:v>840.02</c:v>
                </c:pt>
                <c:pt idx="8898">
                  <c:v>833.38400000000001</c:v>
                </c:pt>
                <c:pt idx="8899">
                  <c:v>826.74</c:v>
                </c:pt>
                <c:pt idx="8900">
                  <c:v>820.08900000000006</c:v>
                </c:pt>
                <c:pt idx="8901">
                  <c:v>811.53</c:v>
                </c:pt>
                <c:pt idx="8902">
                  <c:v>804.86599999999999</c:v>
                </c:pt>
                <c:pt idx="8903">
                  <c:v>803.91300000000001</c:v>
                </c:pt>
                <c:pt idx="8904">
                  <c:v>802.95899999999995</c:v>
                </c:pt>
                <c:pt idx="8905">
                  <c:v>802.00400000000002</c:v>
                </c:pt>
                <c:pt idx="8906">
                  <c:v>797.22500000000002</c:v>
                </c:pt>
                <c:pt idx="8907">
                  <c:v>792.44100000000003</c:v>
                </c:pt>
                <c:pt idx="8908">
                  <c:v>790.52599999999995</c:v>
                </c:pt>
                <c:pt idx="8909">
                  <c:v>789.56799999999998</c:v>
                </c:pt>
                <c:pt idx="8910">
                  <c:v>785.73</c:v>
                </c:pt>
                <c:pt idx="8911">
                  <c:v>781.88900000000001</c:v>
                </c:pt>
                <c:pt idx="8912">
                  <c:v>781.88900000000001</c:v>
                </c:pt>
                <c:pt idx="8913">
                  <c:v>774.19299999999998</c:v>
                </c:pt>
                <c:pt idx="8914">
                  <c:v>774.19299999999998</c:v>
                </c:pt>
                <c:pt idx="8915">
                  <c:v>767.447</c:v>
                </c:pt>
                <c:pt idx="8916">
                  <c:v>763.58799999999997</c:v>
                </c:pt>
                <c:pt idx="8917">
                  <c:v>757.79600000000005</c:v>
                </c:pt>
                <c:pt idx="8918">
                  <c:v>754.89800000000002</c:v>
                </c:pt>
                <c:pt idx="8919">
                  <c:v>751.03</c:v>
                </c:pt>
                <c:pt idx="8920">
                  <c:v>742.31899999999996</c:v>
                </c:pt>
                <c:pt idx="8921">
                  <c:v>736.50800000000004</c:v>
                </c:pt>
                <c:pt idx="8922">
                  <c:v>731.66099999999994</c:v>
                </c:pt>
                <c:pt idx="8923">
                  <c:v>727.78099999999995</c:v>
                </c:pt>
                <c:pt idx="8924">
                  <c:v>719.04300000000001</c:v>
                </c:pt>
                <c:pt idx="8925">
                  <c:v>717.09900000000005</c:v>
                </c:pt>
                <c:pt idx="8926">
                  <c:v>714.18200000000002</c:v>
                </c:pt>
                <c:pt idx="8927">
                  <c:v>713.20899999999995</c:v>
                </c:pt>
                <c:pt idx="8928">
                  <c:v>708.34</c:v>
                </c:pt>
                <c:pt idx="8929">
                  <c:v>706.39099999999996</c:v>
                </c:pt>
                <c:pt idx="8930">
                  <c:v>702.49</c:v>
                </c:pt>
                <c:pt idx="8931">
                  <c:v>693.70699999999999</c:v>
                </c:pt>
                <c:pt idx="8932">
                  <c:v>689.8</c:v>
                </c:pt>
                <c:pt idx="8933">
                  <c:v>685.89099999999996</c:v>
                </c:pt>
                <c:pt idx="8934">
                  <c:v>685.89099999999996</c:v>
                </c:pt>
                <c:pt idx="8935">
                  <c:v>678.06299999999999</c:v>
                </c:pt>
                <c:pt idx="8936">
                  <c:v>677.08299999999997</c:v>
                </c:pt>
                <c:pt idx="8937">
                  <c:v>675.12400000000002</c:v>
                </c:pt>
                <c:pt idx="8938">
                  <c:v>674.14300000000003</c:v>
                </c:pt>
                <c:pt idx="8939">
                  <c:v>666.29499999999996</c:v>
                </c:pt>
                <c:pt idx="8940">
                  <c:v>664.33100000000002</c:v>
                </c:pt>
                <c:pt idx="8941">
                  <c:v>657.45500000000004</c:v>
                </c:pt>
                <c:pt idx="8942">
                  <c:v>651.55799999999999</c:v>
                </c:pt>
                <c:pt idx="8943">
                  <c:v>644.67399999999998</c:v>
                </c:pt>
                <c:pt idx="8944">
                  <c:v>635.81799999999998</c:v>
                </c:pt>
                <c:pt idx="8945">
                  <c:v>629.91</c:v>
                </c:pt>
                <c:pt idx="8946">
                  <c:v>627.94000000000005</c:v>
                </c:pt>
                <c:pt idx="8947">
                  <c:v>620.05499999999995</c:v>
                </c:pt>
                <c:pt idx="8948">
                  <c:v>616.11</c:v>
                </c:pt>
                <c:pt idx="8949">
                  <c:v>607.23</c:v>
                </c:pt>
                <c:pt idx="8950">
                  <c:v>602.29399999999998</c:v>
                </c:pt>
                <c:pt idx="8951">
                  <c:v>602.29399999999998</c:v>
                </c:pt>
                <c:pt idx="8952">
                  <c:v>599.33000000000004</c:v>
                </c:pt>
                <c:pt idx="8953">
                  <c:v>591.41999999999996</c:v>
                </c:pt>
                <c:pt idx="8954">
                  <c:v>582.51800000000003</c:v>
                </c:pt>
                <c:pt idx="8955">
                  <c:v>575.59100000000001</c:v>
                </c:pt>
                <c:pt idx="8956">
                  <c:v>574.601</c:v>
                </c:pt>
                <c:pt idx="8957">
                  <c:v>568.65899999999999</c:v>
                </c:pt>
                <c:pt idx="8958">
                  <c:v>567.66800000000001</c:v>
                </c:pt>
                <c:pt idx="8959">
                  <c:v>560.72799999999995</c:v>
                </c:pt>
                <c:pt idx="8960">
                  <c:v>560.72799999999995</c:v>
                </c:pt>
                <c:pt idx="8961">
                  <c:v>559.73599999999999</c:v>
                </c:pt>
                <c:pt idx="8962">
                  <c:v>553.78099999999995</c:v>
                </c:pt>
                <c:pt idx="8963">
                  <c:v>552.78800000000001</c:v>
                </c:pt>
                <c:pt idx="8964">
                  <c:v>547.822</c:v>
                </c:pt>
                <c:pt idx="8965">
                  <c:v>547.822</c:v>
                </c:pt>
                <c:pt idx="8966">
                  <c:v>546.82799999999997</c:v>
                </c:pt>
                <c:pt idx="8967">
                  <c:v>537.88</c:v>
                </c:pt>
                <c:pt idx="8968">
                  <c:v>531.91200000000003</c:v>
                </c:pt>
                <c:pt idx="8969">
                  <c:v>531.91200000000003</c:v>
                </c:pt>
                <c:pt idx="8970">
                  <c:v>530.91600000000005</c:v>
                </c:pt>
                <c:pt idx="8971">
                  <c:v>522.952</c:v>
                </c:pt>
                <c:pt idx="8972">
                  <c:v>522.952</c:v>
                </c:pt>
                <c:pt idx="8973">
                  <c:v>514.98299999999995</c:v>
                </c:pt>
                <c:pt idx="8974">
                  <c:v>511.99400000000003</c:v>
                </c:pt>
                <c:pt idx="8975">
                  <c:v>503.024</c:v>
                </c:pt>
                <c:pt idx="8976">
                  <c:v>501.03</c:v>
                </c:pt>
                <c:pt idx="8977">
                  <c:v>494.05</c:v>
                </c:pt>
                <c:pt idx="8978">
                  <c:v>493.05200000000002</c:v>
                </c:pt>
                <c:pt idx="8979">
                  <c:v>490.06</c:v>
                </c:pt>
                <c:pt idx="8980">
                  <c:v>489.06200000000001</c:v>
                </c:pt>
                <c:pt idx="8981">
                  <c:v>488.06400000000002</c:v>
                </c:pt>
                <c:pt idx="8982">
                  <c:v>487.065</c:v>
                </c:pt>
                <c:pt idx="8983">
                  <c:v>487.065</c:v>
                </c:pt>
                <c:pt idx="8984">
                  <c:v>478.07799999999997</c:v>
                </c:pt>
                <c:pt idx="8985">
                  <c:v>478.07799999999997</c:v>
                </c:pt>
                <c:pt idx="8986">
                  <c:v>472.08499999999998</c:v>
                </c:pt>
                <c:pt idx="8987">
                  <c:v>464.09300000000002</c:v>
                </c:pt>
                <c:pt idx="8988">
                  <c:v>456.09899999999999</c:v>
                </c:pt>
                <c:pt idx="8989">
                  <c:v>456.09899999999999</c:v>
                </c:pt>
                <c:pt idx="8990">
                  <c:v>452.10199999999998</c:v>
                </c:pt>
                <c:pt idx="8991">
                  <c:v>450.10300000000001</c:v>
                </c:pt>
                <c:pt idx="8992">
                  <c:v>449.10300000000001</c:v>
                </c:pt>
                <c:pt idx="8993">
                  <c:v>448.10300000000001</c:v>
                </c:pt>
                <c:pt idx="8994">
                  <c:v>442.10500000000002</c:v>
                </c:pt>
                <c:pt idx="8995">
                  <c:v>439.10500000000002</c:v>
                </c:pt>
                <c:pt idx="8996">
                  <c:v>430.10700000000003</c:v>
                </c:pt>
                <c:pt idx="8997">
                  <c:v>428.10700000000003</c:v>
                </c:pt>
                <c:pt idx="8998">
                  <c:v>422.10700000000003</c:v>
                </c:pt>
                <c:pt idx="8999">
                  <c:v>418.10700000000003</c:v>
                </c:pt>
                <c:pt idx="9000">
                  <c:v>426.10700000000003</c:v>
                </c:pt>
                <c:pt idx="9001">
                  <c:v>427.10700000000003</c:v>
                </c:pt>
                <c:pt idx="9002">
                  <c:v>427.10700000000003</c:v>
                </c:pt>
                <c:pt idx="9003">
                  <c:v>432.10700000000003</c:v>
                </c:pt>
                <c:pt idx="9004">
                  <c:v>440.10700000000003</c:v>
                </c:pt>
                <c:pt idx="9005">
                  <c:v>441.10599999999999</c:v>
                </c:pt>
                <c:pt idx="9006">
                  <c:v>450.10500000000002</c:v>
                </c:pt>
                <c:pt idx="9007">
                  <c:v>456.10399999999998</c:v>
                </c:pt>
                <c:pt idx="9008">
                  <c:v>460.10300000000001</c:v>
                </c:pt>
                <c:pt idx="9009">
                  <c:v>469.101</c:v>
                </c:pt>
                <c:pt idx="9010">
                  <c:v>475.09800000000001</c:v>
                </c:pt>
                <c:pt idx="9011">
                  <c:v>479.096</c:v>
                </c:pt>
                <c:pt idx="9012">
                  <c:v>483.09399999999999</c:v>
                </c:pt>
                <c:pt idx="9013">
                  <c:v>488.09</c:v>
                </c:pt>
                <c:pt idx="9014">
                  <c:v>492.08699999999999</c:v>
                </c:pt>
                <c:pt idx="9015">
                  <c:v>500.07900000000001</c:v>
                </c:pt>
                <c:pt idx="9016">
                  <c:v>508.07</c:v>
                </c:pt>
                <c:pt idx="9017">
                  <c:v>510.06799999999998</c:v>
                </c:pt>
                <c:pt idx="9018">
                  <c:v>515.06100000000004</c:v>
                </c:pt>
                <c:pt idx="9019">
                  <c:v>520.053</c:v>
                </c:pt>
                <c:pt idx="9020">
                  <c:v>521.05100000000004</c:v>
                </c:pt>
                <c:pt idx="9021">
                  <c:v>525.04300000000001</c:v>
                </c:pt>
                <c:pt idx="9022">
                  <c:v>531.03</c:v>
                </c:pt>
                <c:pt idx="9023">
                  <c:v>539.01099999999997</c:v>
                </c:pt>
                <c:pt idx="9024">
                  <c:v>543.99800000000005</c:v>
                </c:pt>
                <c:pt idx="9025">
                  <c:v>547.98599999999999</c:v>
                </c:pt>
                <c:pt idx="9026">
                  <c:v>549.98</c:v>
                </c:pt>
                <c:pt idx="9027">
                  <c:v>558.95000000000005</c:v>
                </c:pt>
                <c:pt idx="9028">
                  <c:v>559.947</c:v>
                </c:pt>
                <c:pt idx="9029">
                  <c:v>562.93499999999995</c:v>
                </c:pt>
                <c:pt idx="9030">
                  <c:v>571.89800000000002</c:v>
                </c:pt>
                <c:pt idx="9031">
                  <c:v>579.86199999999997</c:v>
                </c:pt>
                <c:pt idx="9032">
                  <c:v>581.85299999999995</c:v>
                </c:pt>
                <c:pt idx="9033">
                  <c:v>588.81700000000001</c:v>
                </c:pt>
                <c:pt idx="9034">
                  <c:v>589.81200000000001</c:v>
                </c:pt>
                <c:pt idx="9035">
                  <c:v>591.80100000000004</c:v>
                </c:pt>
                <c:pt idx="9036">
                  <c:v>599.75199999999995</c:v>
                </c:pt>
                <c:pt idx="9037">
                  <c:v>607.70100000000002</c:v>
                </c:pt>
                <c:pt idx="9038">
                  <c:v>608.69399999999996</c:v>
                </c:pt>
                <c:pt idx="9039">
                  <c:v>613.65899999999999</c:v>
                </c:pt>
                <c:pt idx="9040">
                  <c:v>618.62099999999998</c:v>
                </c:pt>
                <c:pt idx="9041">
                  <c:v>626.55799999999999</c:v>
                </c:pt>
                <c:pt idx="9042">
                  <c:v>633.5</c:v>
                </c:pt>
                <c:pt idx="9043">
                  <c:v>634.49199999999996</c:v>
                </c:pt>
                <c:pt idx="9044">
                  <c:v>635.48199999999997</c:v>
                </c:pt>
                <c:pt idx="9045">
                  <c:v>644.39700000000005</c:v>
                </c:pt>
                <c:pt idx="9046">
                  <c:v>652.31700000000001</c:v>
                </c:pt>
                <c:pt idx="9047">
                  <c:v>655.28599999999994</c:v>
                </c:pt>
                <c:pt idx="9048">
                  <c:v>657.26400000000001</c:v>
                </c:pt>
                <c:pt idx="9049">
                  <c:v>658.25199999999995</c:v>
                </c:pt>
                <c:pt idx="9050">
                  <c:v>666.15800000000002</c:v>
                </c:pt>
                <c:pt idx="9051">
                  <c:v>672.08399999999995</c:v>
                </c:pt>
                <c:pt idx="9052">
                  <c:v>673.07100000000003</c:v>
                </c:pt>
                <c:pt idx="9053">
                  <c:v>676.03099999999995</c:v>
                </c:pt>
                <c:pt idx="9054">
                  <c:v>678.00400000000002</c:v>
                </c:pt>
                <c:pt idx="9055">
                  <c:v>685.88900000000001</c:v>
                </c:pt>
                <c:pt idx="9056">
                  <c:v>688.84400000000005</c:v>
                </c:pt>
                <c:pt idx="9057">
                  <c:v>694.75099999999998</c:v>
                </c:pt>
                <c:pt idx="9058">
                  <c:v>703.60699999999997</c:v>
                </c:pt>
                <c:pt idx="9059">
                  <c:v>706.55799999999999</c:v>
                </c:pt>
                <c:pt idx="9060">
                  <c:v>712.45500000000004</c:v>
                </c:pt>
                <c:pt idx="9061">
                  <c:v>717.36599999999999</c:v>
                </c:pt>
                <c:pt idx="9062">
                  <c:v>723.25699999999995</c:v>
                </c:pt>
                <c:pt idx="9063">
                  <c:v>727.18100000000004</c:v>
                </c:pt>
                <c:pt idx="9064">
                  <c:v>730.12199999999996</c:v>
                </c:pt>
                <c:pt idx="9065">
                  <c:v>736.98099999999999</c:v>
                </c:pt>
                <c:pt idx="9066">
                  <c:v>740.89800000000002</c:v>
                </c:pt>
                <c:pt idx="9067">
                  <c:v>745.79100000000005</c:v>
                </c:pt>
                <c:pt idx="9068">
                  <c:v>750.68100000000004</c:v>
                </c:pt>
                <c:pt idx="9069">
                  <c:v>750.68100000000004</c:v>
                </c:pt>
                <c:pt idx="9070">
                  <c:v>757.51700000000005</c:v>
                </c:pt>
                <c:pt idx="9071">
                  <c:v>761.42100000000005</c:v>
                </c:pt>
                <c:pt idx="9072">
                  <c:v>769.22299999999996</c:v>
                </c:pt>
                <c:pt idx="9073">
                  <c:v>774.09500000000003</c:v>
                </c:pt>
                <c:pt idx="9074">
                  <c:v>780.91200000000003</c:v>
                </c:pt>
                <c:pt idx="9075">
                  <c:v>787.72400000000005</c:v>
                </c:pt>
                <c:pt idx="9076">
                  <c:v>796.47500000000002</c:v>
                </c:pt>
                <c:pt idx="9077">
                  <c:v>796.47500000000002</c:v>
                </c:pt>
                <c:pt idx="9078">
                  <c:v>801.32899999999995</c:v>
                </c:pt>
                <c:pt idx="9079">
                  <c:v>802.29899999999998</c:v>
                </c:pt>
                <c:pt idx="9080">
                  <c:v>805.20799999999997</c:v>
                </c:pt>
                <c:pt idx="9081">
                  <c:v>808.11300000000006</c:v>
                </c:pt>
                <c:pt idx="9082">
                  <c:v>813.92</c:v>
                </c:pt>
                <c:pt idx="9083">
                  <c:v>820.68899999999996</c:v>
                </c:pt>
                <c:pt idx="9084">
                  <c:v>827.452</c:v>
                </c:pt>
                <c:pt idx="9085">
                  <c:v>832.279</c:v>
                </c:pt>
                <c:pt idx="9086">
                  <c:v>839.03099999999995</c:v>
                </c:pt>
                <c:pt idx="9087">
                  <c:v>844.81399999999996</c:v>
                </c:pt>
                <c:pt idx="9088">
                  <c:v>846.73900000000003</c:v>
                </c:pt>
                <c:pt idx="9089">
                  <c:v>851.55</c:v>
                </c:pt>
                <c:pt idx="9090">
                  <c:v>855.39400000000001</c:v>
                </c:pt>
                <c:pt idx="9091">
                  <c:v>857.31500000000005</c:v>
                </c:pt>
                <c:pt idx="9092">
                  <c:v>860.19299999999998</c:v>
                </c:pt>
                <c:pt idx="9093">
                  <c:v>862.11</c:v>
                </c:pt>
                <c:pt idx="9094">
                  <c:v>862.11</c:v>
                </c:pt>
                <c:pt idx="9095">
                  <c:v>864.98</c:v>
                </c:pt>
                <c:pt idx="9096">
                  <c:v>866.89200000000005</c:v>
                </c:pt>
                <c:pt idx="9097">
                  <c:v>875.48599999999999</c:v>
                </c:pt>
                <c:pt idx="9098">
                  <c:v>877.39300000000003</c:v>
                </c:pt>
                <c:pt idx="9099">
                  <c:v>880.25199999999995</c:v>
                </c:pt>
                <c:pt idx="9100">
                  <c:v>877.39599999999996</c:v>
                </c:pt>
                <c:pt idx="9101">
                  <c:v>876.44500000000005</c:v>
                </c:pt>
                <c:pt idx="9102">
                  <c:v>871.69500000000005</c:v>
                </c:pt>
                <c:pt idx="9103">
                  <c:v>864.10199999999998</c:v>
                </c:pt>
                <c:pt idx="9104">
                  <c:v>862.20600000000002</c:v>
                </c:pt>
                <c:pt idx="9105">
                  <c:v>860.31200000000001</c:v>
                </c:pt>
                <c:pt idx="9106">
                  <c:v>859.36599999999999</c:v>
                </c:pt>
                <c:pt idx="9107">
                  <c:v>852.75</c:v>
                </c:pt>
                <c:pt idx="9108">
                  <c:v>847.08600000000001</c:v>
                </c:pt>
                <c:pt idx="9109">
                  <c:v>844.25699999999995</c:v>
                </c:pt>
                <c:pt idx="9110">
                  <c:v>838.60500000000002</c:v>
                </c:pt>
                <c:pt idx="9111">
                  <c:v>836.72400000000005</c:v>
                </c:pt>
                <c:pt idx="9112">
                  <c:v>829.20500000000004</c:v>
                </c:pt>
                <c:pt idx="9113">
                  <c:v>828.26599999999996</c:v>
                </c:pt>
                <c:pt idx="9114">
                  <c:v>826.39099999999996</c:v>
                </c:pt>
                <c:pt idx="9115">
                  <c:v>822.64499999999998</c:v>
                </c:pt>
                <c:pt idx="9116">
                  <c:v>818.90300000000002</c:v>
                </c:pt>
                <c:pt idx="9117">
                  <c:v>812.36300000000006</c:v>
                </c:pt>
                <c:pt idx="9118">
                  <c:v>809.56299999999999</c:v>
                </c:pt>
                <c:pt idx="9119">
                  <c:v>801.17399999999998</c:v>
                </c:pt>
                <c:pt idx="9120">
                  <c:v>793.72699999999998</c:v>
                </c:pt>
                <c:pt idx="9121">
                  <c:v>787.21900000000005</c:v>
                </c:pt>
                <c:pt idx="9122">
                  <c:v>783.50400000000002</c:v>
                </c:pt>
                <c:pt idx="9123">
                  <c:v>781.649</c:v>
                </c:pt>
                <c:pt idx="9124">
                  <c:v>775.16499999999996</c:v>
                </c:pt>
                <c:pt idx="9125">
                  <c:v>771.46500000000003</c:v>
                </c:pt>
                <c:pt idx="9126">
                  <c:v>768.69299999999998</c:v>
                </c:pt>
                <c:pt idx="9127">
                  <c:v>762.23500000000001</c:v>
                </c:pt>
                <c:pt idx="9128">
                  <c:v>756.70600000000002</c:v>
                </c:pt>
                <c:pt idx="9129">
                  <c:v>751.18499999999995</c:v>
                </c:pt>
                <c:pt idx="9130">
                  <c:v>747.50900000000001</c:v>
                </c:pt>
                <c:pt idx="9131">
                  <c:v>744.755</c:v>
                </c:pt>
                <c:pt idx="9132">
                  <c:v>740.173</c:v>
                </c:pt>
                <c:pt idx="9133">
                  <c:v>734.68100000000004</c:v>
                </c:pt>
                <c:pt idx="9134">
                  <c:v>731.93899999999996</c:v>
                </c:pt>
                <c:pt idx="9135">
                  <c:v>726.46299999999997</c:v>
                </c:pt>
                <c:pt idx="9136">
                  <c:v>726.46299999999997</c:v>
                </c:pt>
                <c:pt idx="9137">
                  <c:v>724.64300000000003</c:v>
                </c:pt>
                <c:pt idx="9138">
                  <c:v>719.19</c:v>
                </c:pt>
                <c:pt idx="9139">
                  <c:v>712.83799999999997</c:v>
                </c:pt>
                <c:pt idx="9140">
                  <c:v>704.68299999999999</c:v>
                </c:pt>
                <c:pt idx="9141">
                  <c:v>704.68299999999999</c:v>
                </c:pt>
                <c:pt idx="9142">
                  <c:v>700.16499999999996</c:v>
                </c:pt>
                <c:pt idx="9143">
                  <c:v>698.36099999999999</c:v>
                </c:pt>
                <c:pt idx="9144">
                  <c:v>690.25400000000002</c:v>
                </c:pt>
                <c:pt idx="9145">
                  <c:v>682.15899999999999</c:v>
                </c:pt>
                <c:pt idx="9146">
                  <c:v>682.15899999999999</c:v>
                </c:pt>
                <c:pt idx="9147">
                  <c:v>680.36599999999999</c:v>
                </c:pt>
                <c:pt idx="9148">
                  <c:v>680.36599999999999</c:v>
                </c:pt>
                <c:pt idx="9149">
                  <c:v>678.57799999999997</c:v>
                </c:pt>
                <c:pt idx="9150">
                  <c:v>678.57799999999997</c:v>
                </c:pt>
                <c:pt idx="9151">
                  <c:v>671.45</c:v>
                </c:pt>
                <c:pt idx="9152">
                  <c:v>667.00199999999995</c:v>
                </c:pt>
                <c:pt idx="9153">
                  <c:v>662.56200000000001</c:v>
                </c:pt>
                <c:pt idx="9154">
                  <c:v>657.24099999999999</c:v>
                </c:pt>
                <c:pt idx="9155">
                  <c:v>652.81500000000005</c:v>
                </c:pt>
                <c:pt idx="9156">
                  <c:v>646.62900000000002</c:v>
                </c:pt>
                <c:pt idx="9157">
                  <c:v>641.33500000000004</c:v>
                </c:pt>
                <c:pt idx="9158">
                  <c:v>633.40800000000002</c:v>
                </c:pt>
                <c:pt idx="9159">
                  <c:v>629.01099999999997</c:v>
                </c:pt>
                <c:pt idx="9160">
                  <c:v>621.98900000000003</c:v>
                </c:pt>
                <c:pt idx="9161">
                  <c:v>614.10199999999998</c:v>
                </c:pt>
                <c:pt idx="9162">
                  <c:v>608.85299999999995</c:v>
                </c:pt>
                <c:pt idx="9163">
                  <c:v>601.86699999999996</c:v>
                </c:pt>
                <c:pt idx="9164">
                  <c:v>594.02200000000005</c:v>
                </c:pt>
                <c:pt idx="9165">
                  <c:v>588.80100000000004</c:v>
                </c:pt>
                <c:pt idx="9166">
                  <c:v>581.85199999999998</c:v>
                </c:pt>
                <c:pt idx="9167">
                  <c:v>580.98400000000004</c:v>
                </c:pt>
                <c:pt idx="9168">
                  <c:v>574.92600000000004</c:v>
                </c:pt>
                <c:pt idx="9169">
                  <c:v>568.01499999999999</c:v>
                </c:pt>
                <c:pt idx="9170">
                  <c:v>561.97799999999995</c:v>
                </c:pt>
                <c:pt idx="9171">
                  <c:v>559.39599999999996</c:v>
                </c:pt>
                <c:pt idx="9172">
                  <c:v>555.1</c:v>
                </c:pt>
                <c:pt idx="9173">
                  <c:v>550.81299999999999</c:v>
                </c:pt>
                <c:pt idx="9174">
                  <c:v>549.101</c:v>
                </c:pt>
                <c:pt idx="9175">
                  <c:v>544.82899999999995</c:v>
                </c:pt>
                <c:pt idx="9176">
                  <c:v>538.00800000000004</c:v>
                </c:pt>
                <c:pt idx="9177">
                  <c:v>537.15700000000004</c:v>
                </c:pt>
                <c:pt idx="9178">
                  <c:v>531.21199999999999</c:v>
                </c:pt>
                <c:pt idx="9179">
                  <c:v>526.97400000000005</c:v>
                </c:pt>
                <c:pt idx="9180">
                  <c:v>525.28200000000004</c:v>
                </c:pt>
                <c:pt idx="9181">
                  <c:v>522.74900000000002</c:v>
                </c:pt>
                <c:pt idx="9182">
                  <c:v>521.90599999999995</c:v>
                </c:pt>
                <c:pt idx="9183">
                  <c:v>519.38300000000004</c:v>
                </c:pt>
                <c:pt idx="9184">
                  <c:v>516.86500000000001</c:v>
                </c:pt>
                <c:pt idx="9185">
                  <c:v>516.86500000000001</c:v>
                </c:pt>
                <c:pt idx="9186">
                  <c:v>515.19399999999996</c:v>
                </c:pt>
                <c:pt idx="9187">
                  <c:v>515.19399999999996</c:v>
                </c:pt>
                <c:pt idx="9188">
                  <c:v>508.53500000000003</c:v>
                </c:pt>
                <c:pt idx="9189">
                  <c:v>508.53500000000003</c:v>
                </c:pt>
                <c:pt idx="9190">
                  <c:v>505.22</c:v>
                </c:pt>
                <c:pt idx="9191">
                  <c:v>497.77600000000001</c:v>
                </c:pt>
                <c:pt idx="9192">
                  <c:v>496.125</c:v>
                </c:pt>
                <c:pt idx="9193">
                  <c:v>492.00799999999998</c:v>
                </c:pt>
                <c:pt idx="9194">
                  <c:v>485.43400000000003</c:v>
                </c:pt>
                <c:pt idx="9195">
                  <c:v>482.154</c:v>
                </c:pt>
                <c:pt idx="9196">
                  <c:v>478.88099999999997</c:v>
                </c:pt>
                <c:pt idx="9197">
                  <c:v>478.065</c:v>
                </c:pt>
                <c:pt idx="9198">
                  <c:v>470.73399999999998</c:v>
                </c:pt>
                <c:pt idx="9199">
                  <c:v>466.67099999999999</c:v>
                </c:pt>
                <c:pt idx="9200">
                  <c:v>471.536</c:v>
                </c:pt>
                <c:pt idx="9201">
                  <c:v>477.19900000000001</c:v>
                </c:pt>
                <c:pt idx="9202">
                  <c:v>479.62099999999998</c:v>
                </c:pt>
                <c:pt idx="9203">
                  <c:v>486.06299999999999</c:v>
                </c:pt>
                <c:pt idx="9204">
                  <c:v>489.27699999999999</c:v>
                </c:pt>
                <c:pt idx="9205">
                  <c:v>489.27699999999999</c:v>
                </c:pt>
                <c:pt idx="9206">
                  <c:v>490.07600000000002</c:v>
                </c:pt>
                <c:pt idx="9207">
                  <c:v>490.07600000000002</c:v>
                </c:pt>
                <c:pt idx="9208">
                  <c:v>490.87200000000001</c:v>
                </c:pt>
                <c:pt idx="9209">
                  <c:v>491.666</c:v>
                </c:pt>
                <c:pt idx="9210">
                  <c:v>491.666</c:v>
                </c:pt>
                <c:pt idx="9211">
                  <c:v>497.988</c:v>
                </c:pt>
                <c:pt idx="9212">
                  <c:v>501.14100000000002</c:v>
                </c:pt>
                <c:pt idx="9213">
                  <c:v>504.286</c:v>
                </c:pt>
                <c:pt idx="9214">
                  <c:v>511.34500000000003</c:v>
                </c:pt>
                <c:pt idx="9215">
                  <c:v>516.03899999999999</c:v>
                </c:pt>
                <c:pt idx="9216">
                  <c:v>519.16099999999994</c:v>
                </c:pt>
                <c:pt idx="9217">
                  <c:v>519.93899999999996</c:v>
                </c:pt>
                <c:pt idx="9218">
                  <c:v>526.928</c:v>
                </c:pt>
                <c:pt idx="9219">
                  <c:v>531.57500000000005</c:v>
                </c:pt>
                <c:pt idx="9220">
                  <c:v>537.755</c:v>
                </c:pt>
                <c:pt idx="9221">
                  <c:v>543.91899999999998</c:v>
                </c:pt>
                <c:pt idx="9222">
                  <c:v>550.83500000000004</c:v>
                </c:pt>
                <c:pt idx="9223">
                  <c:v>556.96699999999998</c:v>
                </c:pt>
                <c:pt idx="9224">
                  <c:v>561.55399999999997</c:v>
                </c:pt>
                <c:pt idx="9225">
                  <c:v>565.36599999999999</c:v>
                </c:pt>
                <c:pt idx="9226">
                  <c:v>566.88699999999994</c:v>
                </c:pt>
                <c:pt idx="9227">
                  <c:v>571.43700000000001</c:v>
                </c:pt>
                <c:pt idx="9228">
                  <c:v>572.95000000000005</c:v>
                </c:pt>
                <c:pt idx="9229">
                  <c:v>573.70399999999995</c:v>
                </c:pt>
                <c:pt idx="9230">
                  <c:v>573.70399999999995</c:v>
                </c:pt>
                <c:pt idx="9231">
                  <c:v>574.45399999999995</c:v>
                </c:pt>
                <c:pt idx="9232">
                  <c:v>580.43899999999996</c:v>
                </c:pt>
                <c:pt idx="9233">
                  <c:v>581.18499999999995</c:v>
                </c:pt>
                <c:pt idx="9234">
                  <c:v>586.39099999999996</c:v>
                </c:pt>
                <c:pt idx="9235">
                  <c:v>587.875</c:v>
                </c:pt>
                <c:pt idx="9236">
                  <c:v>587.875</c:v>
                </c:pt>
                <c:pt idx="9237">
                  <c:v>594.51300000000003</c:v>
                </c:pt>
                <c:pt idx="9238">
                  <c:v>595.98299999999995</c:v>
                </c:pt>
                <c:pt idx="9239">
                  <c:v>597.45000000000005</c:v>
                </c:pt>
                <c:pt idx="9240">
                  <c:v>602.56799999999998</c:v>
                </c:pt>
                <c:pt idx="9241">
                  <c:v>603.29700000000003</c:v>
                </c:pt>
                <c:pt idx="9242">
                  <c:v>605.47699999999998</c:v>
                </c:pt>
                <c:pt idx="9243">
                  <c:v>606.92600000000004</c:v>
                </c:pt>
                <c:pt idx="9244">
                  <c:v>613.42899999999997</c:v>
                </c:pt>
                <c:pt idx="9245">
                  <c:v>614.149</c:v>
                </c:pt>
                <c:pt idx="9246">
                  <c:v>619.17600000000004</c:v>
                </c:pt>
                <c:pt idx="9247">
                  <c:v>623.47199999999998</c:v>
                </c:pt>
                <c:pt idx="9248">
                  <c:v>629.89499999999998</c:v>
                </c:pt>
                <c:pt idx="9249">
                  <c:v>634.16399999999999</c:v>
                </c:pt>
                <c:pt idx="9250">
                  <c:v>639.83900000000006</c:v>
                </c:pt>
                <c:pt idx="9251">
                  <c:v>642.66700000000003</c:v>
                </c:pt>
                <c:pt idx="9252">
                  <c:v>643.37199999999996</c:v>
                </c:pt>
                <c:pt idx="9253">
                  <c:v>644.77800000000002</c:v>
                </c:pt>
                <c:pt idx="9254">
                  <c:v>646.87900000000002</c:v>
                </c:pt>
                <c:pt idx="9255">
                  <c:v>648.97299999999996</c:v>
                </c:pt>
                <c:pt idx="9256">
                  <c:v>653.84500000000003</c:v>
                </c:pt>
                <c:pt idx="9257">
                  <c:v>658.7</c:v>
                </c:pt>
                <c:pt idx="9258">
                  <c:v>660.08299999999997</c:v>
                </c:pt>
                <c:pt idx="9259">
                  <c:v>660.08299999999997</c:v>
                </c:pt>
                <c:pt idx="9260">
                  <c:v>665.57799999999997</c:v>
                </c:pt>
                <c:pt idx="9261">
                  <c:v>671.05399999999997</c:v>
                </c:pt>
                <c:pt idx="9262">
                  <c:v>673.78300000000002</c:v>
                </c:pt>
                <c:pt idx="9263">
                  <c:v>676.50300000000004</c:v>
                </c:pt>
                <c:pt idx="9264">
                  <c:v>681.24699999999996</c:v>
                </c:pt>
                <c:pt idx="9265">
                  <c:v>685.97400000000005</c:v>
                </c:pt>
                <c:pt idx="9266">
                  <c:v>692.03099999999995</c:v>
                </c:pt>
                <c:pt idx="9267">
                  <c:v>696.726</c:v>
                </c:pt>
                <c:pt idx="9268">
                  <c:v>697.39400000000001</c:v>
                </c:pt>
                <c:pt idx="9269">
                  <c:v>701.39</c:v>
                </c:pt>
                <c:pt idx="9270">
                  <c:v>704.04499999999996</c:v>
                </c:pt>
                <c:pt idx="9271">
                  <c:v>704.04499999999996</c:v>
                </c:pt>
                <c:pt idx="9272">
                  <c:v>704.04499999999996</c:v>
                </c:pt>
                <c:pt idx="9273">
                  <c:v>709.95399999999995</c:v>
                </c:pt>
                <c:pt idx="9274">
                  <c:v>715.18799999999999</c:v>
                </c:pt>
                <c:pt idx="9275">
                  <c:v>717.14300000000003</c:v>
                </c:pt>
                <c:pt idx="9276">
                  <c:v>721.04</c:v>
                </c:pt>
                <c:pt idx="9277">
                  <c:v>725.56899999999996</c:v>
                </c:pt>
                <c:pt idx="9278">
                  <c:v>725.56899999999996</c:v>
                </c:pt>
                <c:pt idx="9279">
                  <c:v>730.06500000000005</c:v>
                </c:pt>
                <c:pt idx="9280">
                  <c:v>730.06500000000005</c:v>
                </c:pt>
                <c:pt idx="9281">
                  <c:v>730.06500000000005</c:v>
                </c:pt>
                <c:pt idx="9282">
                  <c:v>730.7</c:v>
                </c:pt>
                <c:pt idx="9283">
                  <c:v>731.33299999999997</c:v>
                </c:pt>
                <c:pt idx="9284">
                  <c:v>731.96299999999997</c:v>
                </c:pt>
                <c:pt idx="9285">
                  <c:v>734.47400000000005</c:v>
                </c:pt>
                <c:pt idx="9286">
                  <c:v>736.97500000000002</c:v>
                </c:pt>
                <c:pt idx="9287">
                  <c:v>740.08900000000006</c:v>
                </c:pt>
                <c:pt idx="9288">
                  <c:v>740.70899999999995</c:v>
                </c:pt>
                <c:pt idx="9289">
                  <c:v>744.41600000000005</c:v>
                </c:pt>
                <c:pt idx="9290">
                  <c:v>746.26199999999994</c:v>
                </c:pt>
                <c:pt idx="9291">
                  <c:v>747.48800000000006</c:v>
                </c:pt>
                <c:pt idx="9292">
                  <c:v>751.76099999999997</c:v>
                </c:pt>
                <c:pt idx="9293">
                  <c:v>756.62400000000002</c:v>
                </c:pt>
                <c:pt idx="9294">
                  <c:v>759.65200000000004</c:v>
                </c:pt>
                <c:pt idx="9295">
                  <c:v>763.87199999999996</c:v>
                </c:pt>
                <c:pt idx="9296">
                  <c:v>769.27599999999995</c:v>
                </c:pt>
                <c:pt idx="9297">
                  <c:v>772.86300000000006</c:v>
                </c:pt>
                <c:pt idx="9298">
                  <c:v>774.05399999999997</c:v>
                </c:pt>
                <c:pt idx="9299">
                  <c:v>776.42499999999995</c:v>
                </c:pt>
                <c:pt idx="9300">
                  <c:v>772.88400000000001</c:v>
                </c:pt>
                <c:pt idx="9301">
                  <c:v>772.29600000000005</c:v>
                </c:pt>
                <c:pt idx="9302">
                  <c:v>769.95500000000004</c:v>
                </c:pt>
                <c:pt idx="9303">
                  <c:v>768.20699999999999</c:v>
                </c:pt>
                <c:pt idx="9304">
                  <c:v>763.56600000000003</c:v>
                </c:pt>
                <c:pt idx="9305">
                  <c:v>760.678</c:v>
                </c:pt>
                <c:pt idx="9306">
                  <c:v>759.52800000000002</c:v>
                </c:pt>
                <c:pt idx="9307">
                  <c:v>757.23800000000006</c:v>
                </c:pt>
                <c:pt idx="9308">
                  <c:v>756.09799999999996</c:v>
                </c:pt>
                <c:pt idx="9309">
                  <c:v>754.39700000000005</c:v>
                </c:pt>
                <c:pt idx="9310">
                  <c:v>750.44399999999996</c:v>
                </c:pt>
                <c:pt idx="9311">
                  <c:v>747.07100000000003</c:v>
                </c:pt>
                <c:pt idx="9312">
                  <c:v>744.83299999999997</c:v>
                </c:pt>
                <c:pt idx="9313">
                  <c:v>743.72</c:v>
                </c:pt>
                <c:pt idx="9314">
                  <c:v>743.16499999999996</c:v>
                </c:pt>
                <c:pt idx="9315">
                  <c:v>739.85500000000002</c:v>
                </c:pt>
                <c:pt idx="9316">
                  <c:v>738.20799999999997</c:v>
                </c:pt>
                <c:pt idx="9317">
                  <c:v>736.56899999999996</c:v>
                </c:pt>
                <c:pt idx="9318">
                  <c:v>734.93799999999999</c:v>
                </c:pt>
                <c:pt idx="9319">
                  <c:v>733.31500000000005</c:v>
                </c:pt>
                <c:pt idx="9320">
                  <c:v>732.77599999999995</c:v>
                </c:pt>
                <c:pt idx="9321">
                  <c:v>728.48900000000003</c:v>
                </c:pt>
                <c:pt idx="9322">
                  <c:v>728.48900000000003</c:v>
                </c:pt>
                <c:pt idx="9323">
                  <c:v>727.95899999999995</c:v>
                </c:pt>
                <c:pt idx="9324">
                  <c:v>727.95899999999995</c:v>
                </c:pt>
                <c:pt idx="9325">
                  <c:v>725.33299999999997</c:v>
                </c:pt>
                <c:pt idx="9326">
                  <c:v>721.15300000000002</c:v>
                </c:pt>
                <c:pt idx="9327">
                  <c:v>718.55399999999997</c:v>
                </c:pt>
                <c:pt idx="9328">
                  <c:v>713.9</c:v>
                </c:pt>
                <c:pt idx="9329">
                  <c:v>713.38499999999999</c:v>
                </c:pt>
                <c:pt idx="9330">
                  <c:v>712.87400000000002</c:v>
                </c:pt>
                <c:pt idx="9331">
                  <c:v>712.36500000000001</c:v>
                </c:pt>
                <c:pt idx="9332">
                  <c:v>711.85799999999995</c:v>
                </c:pt>
                <c:pt idx="9333">
                  <c:v>707.32600000000002</c:v>
                </c:pt>
                <c:pt idx="9334">
                  <c:v>704.32</c:v>
                </c:pt>
                <c:pt idx="9335">
                  <c:v>700.33500000000004</c:v>
                </c:pt>
                <c:pt idx="9336">
                  <c:v>695.87599999999998</c:v>
                </c:pt>
                <c:pt idx="9337">
                  <c:v>693.41200000000003</c:v>
                </c:pt>
                <c:pt idx="9338">
                  <c:v>693.41200000000003</c:v>
                </c:pt>
                <c:pt idx="9339">
                  <c:v>690.48800000000006</c:v>
                </c:pt>
                <c:pt idx="9340">
                  <c:v>686.61199999999997</c:v>
                </c:pt>
                <c:pt idx="9341">
                  <c:v>684.68499999999995</c:v>
                </c:pt>
                <c:pt idx="9342">
                  <c:v>683.72699999999998</c:v>
                </c:pt>
                <c:pt idx="9343">
                  <c:v>681.346</c:v>
                </c:pt>
                <c:pt idx="9344">
                  <c:v>678.97900000000004</c:v>
                </c:pt>
                <c:pt idx="9345">
                  <c:v>675.21299999999997</c:v>
                </c:pt>
                <c:pt idx="9346">
                  <c:v>671.00199999999995</c:v>
                </c:pt>
                <c:pt idx="9347">
                  <c:v>669.60599999999999</c:v>
                </c:pt>
                <c:pt idx="9348">
                  <c:v>665.44500000000005</c:v>
                </c:pt>
                <c:pt idx="9349">
                  <c:v>664.06600000000003</c:v>
                </c:pt>
                <c:pt idx="9350">
                  <c:v>663.61</c:v>
                </c:pt>
                <c:pt idx="9351">
                  <c:v>661.34</c:v>
                </c:pt>
                <c:pt idx="9352">
                  <c:v>660.43700000000001</c:v>
                </c:pt>
                <c:pt idx="9353">
                  <c:v>659.09199999999998</c:v>
                </c:pt>
                <c:pt idx="9354">
                  <c:v>657.31</c:v>
                </c:pt>
                <c:pt idx="9355">
                  <c:v>653.32500000000005</c:v>
                </c:pt>
                <c:pt idx="9356">
                  <c:v>649.80499999999995</c:v>
                </c:pt>
                <c:pt idx="9357">
                  <c:v>646.30899999999997</c:v>
                </c:pt>
                <c:pt idx="9358">
                  <c:v>644.13699999999994</c:v>
                </c:pt>
                <c:pt idx="9359">
                  <c:v>641.98</c:v>
                </c:pt>
                <c:pt idx="9360">
                  <c:v>639.83699999999999</c:v>
                </c:pt>
                <c:pt idx="9361">
                  <c:v>639.41099999999994</c:v>
                </c:pt>
                <c:pt idx="9362">
                  <c:v>638.14200000000005</c:v>
                </c:pt>
                <c:pt idx="9363">
                  <c:v>636.88199999999995</c:v>
                </c:pt>
                <c:pt idx="9364">
                  <c:v>636.04700000000003</c:v>
                </c:pt>
                <c:pt idx="9365">
                  <c:v>632.73199999999997</c:v>
                </c:pt>
                <c:pt idx="9366">
                  <c:v>632.73199999999997</c:v>
                </c:pt>
                <c:pt idx="9367">
                  <c:v>629.87199999999996</c:v>
                </c:pt>
                <c:pt idx="9368">
                  <c:v>627.03099999999995</c:v>
                </c:pt>
                <c:pt idx="9369">
                  <c:v>625.41999999999996</c:v>
                </c:pt>
                <c:pt idx="9370">
                  <c:v>625.41999999999996</c:v>
                </c:pt>
                <c:pt idx="9371">
                  <c:v>625.02300000000002</c:v>
                </c:pt>
                <c:pt idx="9372">
                  <c:v>622.26300000000003</c:v>
                </c:pt>
                <c:pt idx="9373">
                  <c:v>620.30600000000004</c:v>
                </c:pt>
                <c:pt idx="9374">
                  <c:v>620.30600000000004</c:v>
                </c:pt>
                <c:pt idx="9375">
                  <c:v>619.91999999999996</c:v>
                </c:pt>
                <c:pt idx="9376">
                  <c:v>617.62400000000002</c:v>
                </c:pt>
                <c:pt idx="9377">
                  <c:v>617.62400000000002</c:v>
                </c:pt>
                <c:pt idx="9378">
                  <c:v>614.23199999999997</c:v>
                </c:pt>
                <c:pt idx="9379">
                  <c:v>614.23199999999997</c:v>
                </c:pt>
                <c:pt idx="9380">
                  <c:v>613.11900000000003</c:v>
                </c:pt>
                <c:pt idx="9381">
                  <c:v>612.38300000000004</c:v>
                </c:pt>
                <c:pt idx="9382">
                  <c:v>609.46100000000001</c:v>
                </c:pt>
                <c:pt idx="9383">
                  <c:v>607.65</c:v>
                </c:pt>
                <c:pt idx="9384">
                  <c:v>604.77499999999998</c:v>
                </c:pt>
                <c:pt idx="9385">
                  <c:v>601.56799999999998</c:v>
                </c:pt>
                <c:pt idx="9386">
                  <c:v>599.09299999999996</c:v>
                </c:pt>
                <c:pt idx="9387">
                  <c:v>596.63900000000001</c:v>
                </c:pt>
                <c:pt idx="9388">
                  <c:v>593.51099999999997</c:v>
                </c:pt>
                <c:pt idx="9389">
                  <c:v>593.51099999999997</c:v>
                </c:pt>
                <c:pt idx="9390">
                  <c:v>590.77800000000002</c:v>
                </c:pt>
                <c:pt idx="9391">
                  <c:v>588.40599999999995</c:v>
                </c:pt>
                <c:pt idx="9392">
                  <c:v>585.38400000000001</c:v>
                </c:pt>
                <c:pt idx="9393">
                  <c:v>585.38400000000001</c:v>
                </c:pt>
                <c:pt idx="9394">
                  <c:v>584.06500000000005</c:v>
                </c:pt>
                <c:pt idx="9395">
                  <c:v>582.75699999999995</c:v>
                </c:pt>
                <c:pt idx="9396">
                  <c:v>582.43399999999997</c:v>
                </c:pt>
                <c:pt idx="9397">
                  <c:v>581.15</c:v>
                </c:pt>
                <c:pt idx="9398">
                  <c:v>578.92399999999998</c:v>
                </c:pt>
                <c:pt idx="9399">
                  <c:v>578.29399999999998</c:v>
                </c:pt>
                <c:pt idx="9400">
                  <c:v>577.98199999999997</c:v>
                </c:pt>
                <c:pt idx="9401">
                  <c:v>575.51</c:v>
                </c:pt>
                <c:pt idx="9402">
                  <c:v>573.06200000000001</c:v>
                </c:pt>
                <c:pt idx="9403">
                  <c:v>570.63699999999994</c:v>
                </c:pt>
                <c:pt idx="9404">
                  <c:v>567.93700000000001</c:v>
                </c:pt>
                <c:pt idx="9405">
                  <c:v>566.15499999999997</c:v>
                </c:pt>
                <c:pt idx="9406">
                  <c:v>564.39099999999996</c:v>
                </c:pt>
                <c:pt idx="9407">
                  <c:v>562.93499999999995</c:v>
                </c:pt>
                <c:pt idx="9408">
                  <c:v>561.495</c:v>
                </c:pt>
                <c:pt idx="9409">
                  <c:v>561.21</c:v>
                </c:pt>
                <c:pt idx="9410">
                  <c:v>561.21</c:v>
                </c:pt>
                <c:pt idx="9411">
                  <c:v>559.53599999999994</c:v>
                </c:pt>
                <c:pt idx="9412">
                  <c:v>558.15599999999995</c:v>
                </c:pt>
                <c:pt idx="9413">
                  <c:v>556.51900000000001</c:v>
                </c:pt>
                <c:pt idx="9414">
                  <c:v>554.62900000000002</c:v>
                </c:pt>
                <c:pt idx="9415">
                  <c:v>554.36199999999997</c:v>
                </c:pt>
                <c:pt idx="9416">
                  <c:v>553.30700000000002</c:v>
                </c:pt>
                <c:pt idx="9417">
                  <c:v>550.95899999999995</c:v>
                </c:pt>
                <c:pt idx="9418">
                  <c:v>548.63900000000001</c:v>
                </c:pt>
                <c:pt idx="9419">
                  <c:v>547.11</c:v>
                </c:pt>
                <c:pt idx="9420">
                  <c:v>545.34799999999996</c:v>
                </c:pt>
                <c:pt idx="9421">
                  <c:v>545.34799999999996</c:v>
                </c:pt>
                <c:pt idx="9422">
                  <c:v>544.85699999999997</c:v>
                </c:pt>
                <c:pt idx="9423">
                  <c:v>544.37199999999996</c:v>
                </c:pt>
                <c:pt idx="9424">
                  <c:v>543.17399999999998</c:v>
                </c:pt>
                <c:pt idx="9425">
                  <c:v>541.04499999999996</c:v>
                </c:pt>
                <c:pt idx="9426">
                  <c:v>539.64499999999998</c:v>
                </c:pt>
                <c:pt idx="9427">
                  <c:v>537.57100000000003</c:v>
                </c:pt>
                <c:pt idx="9428">
                  <c:v>536.66200000000003</c:v>
                </c:pt>
                <c:pt idx="9429">
                  <c:v>535.54100000000005</c:v>
                </c:pt>
                <c:pt idx="9430">
                  <c:v>533.99199999999996</c:v>
                </c:pt>
                <c:pt idx="9431">
                  <c:v>532.029</c:v>
                </c:pt>
                <c:pt idx="9432">
                  <c:v>531.38400000000001</c:v>
                </c:pt>
                <c:pt idx="9433">
                  <c:v>529.68799999999999</c:v>
                </c:pt>
                <c:pt idx="9434">
                  <c:v>529.27</c:v>
                </c:pt>
                <c:pt idx="9435">
                  <c:v>527.41700000000003</c:v>
                </c:pt>
                <c:pt idx="9436">
                  <c:v>526.80899999999997</c:v>
                </c:pt>
                <c:pt idx="9437">
                  <c:v>525.21100000000001</c:v>
                </c:pt>
                <c:pt idx="9438">
                  <c:v>524.62099999999998</c:v>
                </c:pt>
                <c:pt idx="9439">
                  <c:v>524.04</c:v>
                </c:pt>
                <c:pt idx="9440">
                  <c:v>523.85</c:v>
                </c:pt>
                <c:pt idx="9441">
                  <c:v>523.66300000000001</c:v>
                </c:pt>
                <c:pt idx="9442">
                  <c:v>522.37199999999996</c:v>
                </c:pt>
                <c:pt idx="9443">
                  <c:v>520.923</c:v>
                </c:pt>
                <c:pt idx="9444">
                  <c:v>520.745</c:v>
                </c:pt>
                <c:pt idx="9445">
                  <c:v>519.69500000000005</c:v>
                </c:pt>
                <c:pt idx="9446">
                  <c:v>518.83500000000004</c:v>
                </c:pt>
                <c:pt idx="9447">
                  <c:v>518.32799999999997</c:v>
                </c:pt>
                <c:pt idx="9448">
                  <c:v>517.5</c:v>
                </c:pt>
                <c:pt idx="9449">
                  <c:v>516.68700000000001</c:v>
                </c:pt>
                <c:pt idx="9450">
                  <c:v>516.20799999999997</c:v>
                </c:pt>
                <c:pt idx="9451">
                  <c:v>515.89499999999998</c:v>
                </c:pt>
                <c:pt idx="9452">
                  <c:v>514.97500000000002</c:v>
                </c:pt>
                <c:pt idx="9453">
                  <c:v>514.524</c:v>
                </c:pt>
                <c:pt idx="9454">
                  <c:v>513.93600000000004</c:v>
                </c:pt>
                <c:pt idx="9455">
                  <c:v>513.21600000000001</c:v>
                </c:pt>
                <c:pt idx="9456">
                  <c:v>512.37</c:v>
                </c:pt>
                <c:pt idx="9457">
                  <c:v>511.54399999999998</c:v>
                </c:pt>
                <c:pt idx="9458">
                  <c:v>510.87</c:v>
                </c:pt>
                <c:pt idx="9459">
                  <c:v>510.60700000000003</c:v>
                </c:pt>
                <c:pt idx="9460">
                  <c:v>509.70800000000003</c:v>
                </c:pt>
                <c:pt idx="9461">
                  <c:v>509.70800000000003</c:v>
                </c:pt>
                <c:pt idx="9462">
                  <c:v>509.70800000000003</c:v>
                </c:pt>
                <c:pt idx="9463">
                  <c:v>509.70800000000003</c:v>
                </c:pt>
                <c:pt idx="9464">
                  <c:v>508.89600000000002</c:v>
                </c:pt>
                <c:pt idx="9465">
                  <c:v>508.78300000000002</c:v>
                </c:pt>
                <c:pt idx="9466">
                  <c:v>508.56400000000002</c:v>
                </c:pt>
                <c:pt idx="9467">
                  <c:v>507.81799999999998</c:v>
                </c:pt>
                <c:pt idx="9468">
                  <c:v>507.09300000000002</c:v>
                </c:pt>
                <c:pt idx="9469">
                  <c:v>506.79199999999997</c:v>
                </c:pt>
                <c:pt idx="9470">
                  <c:v>506.40300000000002</c:v>
                </c:pt>
                <c:pt idx="9471">
                  <c:v>505.93299999999999</c:v>
                </c:pt>
                <c:pt idx="9472">
                  <c:v>505.56900000000002</c:v>
                </c:pt>
                <c:pt idx="9473">
                  <c:v>505.30500000000001</c:v>
                </c:pt>
                <c:pt idx="9474">
                  <c:v>505.05099999999999</c:v>
                </c:pt>
                <c:pt idx="9475">
                  <c:v>504.39800000000002</c:v>
                </c:pt>
                <c:pt idx="9476">
                  <c:v>504.39800000000002</c:v>
                </c:pt>
                <c:pt idx="9477">
                  <c:v>503.79599999999999</c:v>
                </c:pt>
                <c:pt idx="9478">
                  <c:v>503.29</c:v>
                </c:pt>
                <c:pt idx="9479">
                  <c:v>502.94499999999999</c:v>
                </c:pt>
                <c:pt idx="9480">
                  <c:v>502.35199999999998</c:v>
                </c:pt>
                <c:pt idx="9481">
                  <c:v>502.101</c:v>
                </c:pt>
                <c:pt idx="9482">
                  <c:v>501.98099999999999</c:v>
                </c:pt>
                <c:pt idx="9483">
                  <c:v>501.98099999999999</c:v>
                </c:pt>
                <c:pt idx="9484">
                  <c:v>501.661</c:v>
                </c:pt>
                <c:pt idx="9485">
                  <c:v>501.209</c:v>
                </c:pt>
                <c:pt idx="9486">
                  <c:v>500.78500000000003</c:v>
                </c:pt>
                <c:pt idx="9487">
                  <c:v>500.565</c:v>
                </c:pt>
                <c:pt idx="9488">
                  <c:v>500.44200000000001</c:v>
                </c:pt>
                <c:pt idx="9489">
                  <c:v>500.29199999999997</c:v>
                </c:pt>
                <c:pt idx="9490">
                  <c:v>500.084</c:v>
                </c:pt>
                <c:pt idx="9491">
                  <c:v>500.053</c:v>
                </c:pt>
                <c:pt idx="9492">
                  <c:v>500.053</c:v>
                </c:pt>
                <c:pt idx="9493">
                  <c:v>500.00299999999999</c:v>
                </c:pt>
                <c:pt idx="9494">
                  <c:v>499.93700000000001</c:v>
                </c:pt>
                <c:pt idx="9495">
                  <c:v>499.86099999999999</c:v>
                </c:pt>
                <c:pt idx="9496">
                  <c:v>499.78300000000002</c:v>
                </c:pt>
                <c:pt idx="9497">
                  <c:v>499.77</c:v>
                </c:pt>
                <c:pt idx="9498">
                  <c:v>499.74200000000002</c:v>
                </c:pt>
                <c:pt idx="9499">
                  <c:v>499.72899999999998</c:v>
                </c:pt>
                <c:pt idx="9500">
                  <c:v>499.74200000000002</c:v>
                </c:pt>
                <c:pt idx="9501">
                  <c:v>499.74200000000002</c:v>
                </c:pt>
                <c:pt idx="9502">
                  <c:v>499.73599999999999</c:v>
                </c:pt>
                <c:pt idx="9503">
                  <c:v>499.71699999999998</c:v>
                </c:pt>
                <c:pt idx="9504">
                  <c:v>499.65100000000001</c:v>
                </c:pt>
                <c:pt idx="9505">
                  <c:v>499.53800000000001</c:v>
                </c:pt>
                <c:pt idx="9506">
                  <c:v>499.47500000000002</c:v>
                </c:pt>
                <c:pt idx="9507">
                  <c:v>499.30500000000001</c:v>
                </c:pt>
                <c:pt idx="9508">
                  <c:v>499.30500000000001</c:v>
                </c:pt>
                <c:pt idx="9509">
                  <c:v>499.07900000000001</c:v>
                </c:pt>
                <c:pt idx="9510">
                  <c:v>498.96600000000001</c:v>
                </c:pt>
                <c:pt idx="9511">
                  <c:v>498.84</c:v>
                </c:pt>
                <c:pt idx="9512">
                  <c:v>498.84</c:v>
                </c:pt>
                <c:pt idx="9513">
                  <c:v>498.50099999999998</c:v>
                </c:pt>
                <c:pt idx="9514">
                  <c:v>498.46</c:v>
                </c:pt>
                <c:pt idx="9515">
                  <c:v>498.28399999999999</c:v>
                </c:pt>
                <c:pt idx="9516">
                  <c:v>498.28399999999999</c:v>
                </c:pt>
                <c:pt idx="9517">
                  <c:v>498.28399999999999</c:v>
                </c:pt>
                <c:pt idx="9518">
                  <c:v>497.911</c:v>
                </c:pt>
                <c:pt idx="9519">
                  <c:v>497.572</c:v>
                </c:pt>
                <c:pt idx="9520">
                  <c:v>497.39299999999997</c:v>
                </c:pt>
                <c:pt idx="9521">
                  <c:v>497.33</c:v>
                </c:pt>
                <c:pt idx="9522">
                  <c:v>497.13200000000001</c:v>
                </c:pt>
                <c:pt idx="9523">
                  <c:v>496.92500000000001</c:v>
                </c:pt>
                <c:pt idx="9524">
                  <c:v>496.85300000000001</c:v>
                </c:pt>
                <c:pt idx="9525">
                  <c:v>496.55099999999999</c:v>
                </c:pt>
                <c:pt idx="9526">
                  <c:v>495.84500000000003</c:v>
                </c:pt>
                <c:pt idx="9527">
                  <c:v>495.11099999999999</c:v>
                </c:pt>
                <c:pt idx="9528">
                  <c:v>494.68700000000001</c:v>
                </c:pt>
                <c:pt idx="9529">
                  <c:v>494.512</c:v>
                </c:pt>
                <c:pt idx="9530">
                  <c:v>494.05700000000002</c:v>
                </c:pt>
                <c:pt idx="9531">
                  <c:v>493.58600000000001</c:v>
                </c:pt>
                <c:pt idx="9532">
                  <c:v>493.392</c:v>
                </c:pt>
                <c:pt idx="9533">
                  <c:v>492.68900000000002</c:v>
                </c:pt>
                <c:pt idx="9534">
                  <c:v>492.37900000000002</c:v>
                </c:pt>
                <c:pt idx="9535">
                  <c:v>492.05900000000003</c:v>
                </c:pt>
                <c:pt idx="9536">
                  <c:v>491.291</c:v>
                </c:pt>
                <c:pt idx="9537">
                  <c:v>490.72699999999998</c:v>
                </c:pt>
                <c:pt idx="9538">
                  <c:v>489.68299999999999</c:v>
                </c:pt>
                <c:pt idx="9539">
                  <c:v>489.68299999999999</c:v>
                </c:pt>
                <c:pt idx="9540">
                  <c:v>488.70499999999998</c:v>
                </c:pt>
                <c:pt idx="9541">
                  <c:v>487.95299999999997</c:v>
                </c:pt>
                <c:pt idx="9542">
                  <c:v>487.95299999999997</c:v>
                </c:pt>
                <c:pt idx="9543">
                  <c:v>487.55799999999999</c:v>
                </c:pt>
                <c:pt idx="9544">
                  <c:v>486.75</c:v>
                </c:pt>
                <c:pt idx="9545">
                  <c:v>485.92399999999998</c:v>
                </c:pt>
                <c:pt idx="9546">
                  <c:v>485.642</c:v>
                </c:pt>
                <c:pt idx="9547">
                  <c:v>485.06599999999997</c:v>
                </c:pt>
                <c:pt idx="9548">
                  <c:v>483.88900000000001</c:v>
                </c:pt>
                <c:pt idx="9549">
                  <c:v>482.53699999999998</c:v>
                </c:pt>
                <c:pt idx="9550">
                  <c:v>482.077</c:v>
                </c:pt>
                <c:pt idx="9551">
                  <c:v>482.077</c:v>
                </c:pt>
                <c:pt idx="9552">
                  <c:v>481.12</c:v>
                </c:pt>
                <c:pt idx="9553">
                  <c:v>479.81799999999998</c:v>
                </c:pt>
                <c:pt idx="9554">
                  <c:v>479.32100000000003</c:v>
                </c:pt>
                <c:pt idx="9555">
                  <c:v>477.971</c:v>
                </c:pt>
                <c:pt idx="9556">
                  <c:v>476.767</c:v>
                </c:pt>
                <c:pt idx="9557">
                  <c:v>475.19200000000001</c:v>
                </c:pt>
                <c:pt idx="9558">
                  <c:v>474.12299999999999</c:v>
                </c:pt>
                <c:pt idx="9559">
                  <c:v>473.94200000000001</c:v>
                </c:pt>
                <c:pt idx="9560">
                  <c:v>473.57299999999998</c:v>
                </c:pt>
                <c:pt idx="9561">
                  <c:v>472.262</c:v>
                </c:pt>
                <c:pt idx="9562">
                  <c:v>471.30900000000003</c:v>
                </c:pt>
                <c:pt idx="9563">
                  <c:v>470.92200000000003</c:v>
                </c:pt>
                <c:pt idx="9564">
                  <c:v>470.92200000000003</c:v>
                </c:pt>
                <c:pt idx="9565">
                  <c:v>469.92399999999998</c:v>
                </c:pt>
                <c:pt idx="9566">
                  <c:v>469.721</c:v>
                </c:pt>
                <c:pt idx="9567">
                  <c:v>469.51499999999999</c:v>
                </c:pt>
                <c:pt idx="9568">
                  <c:v>469.09699999999998</c:v>
                </c:pt>
                <c:pt idx="9569">
                  <c:v>467.82499999999999</c:v>
                </c:pt>
                <c:pt idx="9570">
                  <c:v>466.75</c:v>
                </c:pt>
                <c:pt idx="9571">
                  <c:v>466.75</c:v>
                </c:pt>
                <c:pt idx="9572">
                  <c:v>464.98</c:v>
                </c:pt>
                <c:pt idx="9573">
                  <c:v>463.41</c:v>
                </c:pt>
                <c:pt idx="9574">
                  <c:v>461.36399999999998</c:v>
                </c:pt>
                <c:pt idx="9575">
                  <c:v>460.21199999999999</c:v>
                </c:pt>
                <c:pt idx="9576">
                  <c:v>458.11099999999999</c:v>
                </c:pt>
                <c:pt idx="9577">
                  <c:v>456.92899999999997</c:v>
                </c:pt>
                <c:pt idx="9578">
                  <c:v>455.012</c:v>
                </c:pt>
                <c:pt idx="9579">
                  <c:v>453.072</c:v>
                </c:pt>
                <c:pt idx="9580">
                  <c:v>451.35199999999998</c:v>
                </c:pt>
                <c:pt idx="9581">
                  <c:v>449.86</c:v>
                </c:pt>
                <c:pt idx="9582">
                  <c:v>448.85300000000001</c:v>
                </c:pt>
                <c:pt idx="9583">
                  <c:v>446.56</c:v>
                </c:pt>
                <c:pt idx="9584">
                  <c:v>445.27100000000002</c:v>
                </c:pt>
                <c:pt idx="9585">
                  <c:v>444.22800000000001</c:v>
                </c:pt>
                <c:pt idx="9586">
                  <c:v>442.11700000000002</c:v>
                </c:pt>
                <c:pt idx="9587">
                  <c:v>440.51499999999999</c:v>
                </c:pt>
                <c:pt idx="9588">
                  <c:v>438.89600000000002</c:v>
                </c:pt>
                <c:pt idx="9589">
                  <c:v>438.89600000000002</c:v>
                </c:pt>
                <c:pt idx="9590">
                  <c:v>437.79199999999997</c:v>
                </c:pt>
                <c:pt idx="9591">
                  <c:v>436.95499999999998</c:v>
                </c:pt>
                <c:pt idx="9592">
                  <c:v>434.98099999999999</c:v>
                </c:pt>
                <c:pt idx="9593">
                  <c:v>432.70100000000002</c:v>
                </c:pt>
                <c:pt idx="9594">
                  <c:v>431.83699999999999</c:v>
                </c:pt>
                <c:pt idx="9595">
                  <c:v>430.67200000000003</c:v>
                </c:pt>
                <c:pt idx="9596">
                  <c:v>430.084</c:v>
                </c:pt>
                <c:pt idx="9597">
                  <c:v>428.59899999999999</c:v>
                </c:pt>
                <c:pt idx="9598">
                  <c:v>427.69900000000001</c:v>
                </c:pt>
                <c:pt idx="9599">
                  <c:v>425.57799999999997</c:v>
                </c:pt>
                <c:pt idx="9600">
                  <c:v>423.74200000000002</c:v>
                </c:pt>
                <c:pt idx="9601">
                  <c:v>422.815</c:v>
                </c:pt>
                <c:pt idx="9602">
                  <c:v>421.56599999999997</c:v>
                </c:pt>
                <c:pt idx="9603">
                  <c:v>419.04700000000003</c:v>
                </c:pt>
                <c:pt idx="9604">
                  <c:v>417.13900000000001</c:v>
                </c:pt>
                <c:pt idx="9605">
                  <c:v>417.13900000000001</c:v>
                </c:pt>
                <c:pt idx="9606">
                  <c:v>416.49099999999999</c:v>
                </c:pt>
                <c:pt idx="9607">
                  <c:v>415.18299999999999</c:v>
                </c:pt>
                <c:pt idx="9608">
                  <c:v>414.524</c:v>
                </c:pt>
                <c:pt idx="9609">
                  <c:v>412.86</c:v>
                </c:pt>
                <c:pt idx="9610">
                  <c:v>411.18099999999998</c:v>
                </c:pt>
                <c:pt idx="9611">
                  <c:v>409.48700000000002</c:v>
                </c:pt>
                <c:pt idx="9612">
                  <c:v>407.43700000000001</c:v>
                </c:pt>
                <c:pt idx="9613">
                  <c:v>405.714</c:v>
                </c:pt>
                <c:pt idx="9614">
                  <c:v>404.67099999999999</c:v>
                </c:pt>
                <c:pt idx="9615">
                  <c:v>402.21699999999998</c:v>
                </c:pt>
                <c:pt idx="9616">
                  <c:v>401.15699999999998</c:v>
                </c:pt>
                <c:pt idx="9617">
                  <c:v>400.44400000000002</c:v>
                </c:pt>
                <c:pt idx="9618">
                  <c:v>400.44400000000002</c:v>
                </c:pt>
                <c:pt idx="9619">
                  <c:v>398.995</c:v>
                </c:pt>
                <c:pt idx="9620">
                  <c:v>396.80399999999997</c:v>
                </c:pt>
                <c:pt idx="9621">
                  <c:v>396.06700000000001</c:v>
                </c:pt>
                <c:pt idx="9622">
                  <c:v>394.95400000000001</c:v>
                </c:pt>
                <c:pt idx="9623">
                  <c:v>393.83199999999999</c:v>
                </c:pt>
                <c:pt idx="9624">
                  <c:v>393.83199999999999</c:v>
                </c:pt>
                <c:pt idx="9625">
                  <c:v>393.07299999999998</c:v>
                </c:pt>
                <c:pt idx="9626">
                  <c:v>390.01100000000002</c:v>
                </c:pt>
                <c:pt idx="9627">
                  <c:v>386.92700000000002</c:v>
                </c:pt>
                <c:pt idx="9628">
                  <c:v>386.53800000000001</c:v>
                </c:pt>
                <c:pt idx="9629">
                  <c:v>386.53800000000001</c:v>
                </c:pt>
                <c:pt idx="9630">
                  <c:v>384.56700000000001</c:v>
                </c:pt>
                <c:pt idx="9631">
                  <c:v>384.56700000000001</c:v>
                </c:pt>
                <c:pt idx="9632">
                  <c:v>380.96699999999998</c:v>
                </c:pt>
                <c:pt idx="9633">
                  <c:v>377.74299999999999</c:v>
                </c:pt>
                <c:pt idx="9634">
                  <c:v>376.12</c:v>
                </c:pt>
                <c:pt idx="9635">
                  <c:v>374.48599999999999</c:v>
                </c:pt>
                <c:pt idx="9636">
                  <c:v>373.25099999999998</c:v>
                </c:pt>
                <c:pt idx="9637">
                  <c:v>371.17899999999997</c:v>
                </c:pt>
                <c:pt idx="9638">
                  <c:v>369.92700000000002</c:v>
                </c:pt>
                <c:pt idx="9639">
                  <c:v>369.08699999999999</c:v>
                </c:pt>
                <c:pt idx="9640">
                  <c:v>367.39600000000002</c:v>
                </c:pt>
                <c:pt idx="9641">
                  <c:v>363.98899999999998</c:v>
                </c:pt>
                <c:pt idx="9642">
                  <c:v>362.27499999999998</c:v>
                </c:pt>
                <c:pt idx="9643">
                  <c:v>360.54899999999998</c:v>
                </c:pt>
                <c:pt idx="9644">
                  <c:v>357.07499999999999</c:v>
                </c:pt>
                <c:pt idx="9645">
                  <c:v>356.63799999999998</c:v>
                </c:pt>
                <c:pt idx="9646">
                  <c:v>354.43799999999999</c:v>
                </c:pt>
                <c:pt idx="9647">
                  <c:v>350.89600000000002</c:v>
                </c:pt>
                <c:pt idx="9648">
                  <c:v>346.88600000000002</c:v>
                </c:pt>
                <c:pt idx="9649">
                  <c:v>343.29899999999998</c:v>
                </c:pt>
                <c:pt idx="9650">
                  <c:v>340.14</c:v>
                </c:pt>
                <c:pt idx="9651">
                  <c:v>338.77800000000002</c:v>
                </c:pt>
                <c:pt idx="9652">
                  <c:v>336.03800000000001</c:v>
                </c:pt>
                <c:pt idx="9653">
                  <c:v>332.82100000000003</c:v>
                </c:pt>
                <c:pt idx="9654">
                  <c:v>331.43299999999999</c:v>
                </c:pt>
                <c:pt idx="9655">
                  <c:v>329.57299999999998</c:v>
                </c:pt>
                <c:pt idx="9656">
                  <c:v>328.637</c:v>
                </c:pt>
                <c:pt idx="9657">
                  <c:v>325.34199999999998</c:v>
                </c:pt>
                <c:pt idx="9658">
                  <c:v>322.50099999999998</c:v>
                </c:pt>
                <c:pt idx="9659">
                  <c:v>321.54899999999998</c:v>
                </c:pt>
                <c:pt idx="9660">
                  <c:v>318.67500000000001</c:v>
                </c:pt>
                <c:pt idx="9661">
                  <c:v>316.26600000000002</c:v>
                </c:pt>
                <c:pt idx="9662">
                  <c:v>314.81200000000001</c:v>
                </c:pt>
                <c:pt idx="9663">
                  <c:v>311.40199999999999</c:v>
                </c:pt>
                <c:pt idx="9664">
                  <c:v>311.40199999999999</c:v>
                </c:pt>
                <c:pt idx="9665">
                  <c:v>310.90899999999999</c:v>
                </c:pt>
                <c:pt idx="9666">
                  <c:v>308.92700000000002</c:v>
                </c:pt>
                <c:pt idx="9667">
                  <c:v>306.43599999999998</c:v>
                </c:pt>
                <c:pt idx="9668">
                  <c:v>304.93400000000003</c:v>
                </c:pt>
                <c:pt idx="9669">
                  <c:v>304.43</c:v>
                </c:pt>
                <c:pt idx="9670">
                  <c:v>301.89800000000002</c:v>
                </c:pt>
                <c:pt idx="9671">
                  <c:v>300.37099999999998</c:v>
                </c:pt>
                <c:pt idx="9672">
                  <c:v>299.34800000000001</c:v>
                </c:pt>
                <c:pt idx="9673">
                  <c:v>295.23200000000003</c:v>
                </c:pt>
                <c:pt idx="9674">
                  <c:v>291.61200000000002</c:v>
                </c:pt>
                <c:pt idx="9675">
                  <c:v>290.053</c:v>
                </c:pt>
                <c:pt idx="9676">
                  <c:v>285.87299999999999</c:v>
                </c:pt>
                <c:pt idx="9677">
                  <c:v>282.197</c:v>
                </c:pt>
                <c:pt idx="9678">
                  <c:v>282.197</c:v>
                </c:pt>
                <c:pt idx="9679">
                  <c:v>277.952</c:v>
                </c:pt>
                <c:pt idx="9680">
                  <c:v>275.28699999999998</c:v>
                </c:pt>
                <c:pt idx="9681">
                  <c:v>271</c:v>
                </c:pt>
                <c:pt idx="9682">
                  <c:v>266.154</c:v>
                </c:pt>
                <c:pt idx="9683">
                  <c:v>261.82499999999999</c:v>
                </c:pt>
                <c:pt idx="9684">
                  <c:v>260.73700000000002</c:v>
                </c:pt>
                <c:pt idx="9685">
                  <c:v>256.91199999999998</c:v>
                </c:pt>
                <c:pt idx="9686">
                  <c:v>255.26499999999999</c:v>
                </c:pt>
                <c:pt idx="9687">
                  <c:v>254.714</c:v>
                </c:pt>
                <c:pt idx="9688">
                  <c:v>251.94200000000001</c:v>
                </c:pt>
                <c:pt idx="9689">
                  <c:v>248.04400000000001</c:v>
                </c:pt>
                <c:pt idx="9690">
                  <c:v>243.00899999999999</c:v>
                </c:pt>
                <c:pt idx="9691">
                  <c:v>242.447</c:v>
                </c:pt>
                <c:pt idx="9692">
                  <c:v>242.447</c:v>
                </c:pt>
                <c:pt idx="9693">
                  <c:v>242.447</c:v>
                </c:pt>
                <c:pt idx="9694">
                  <c:v>240.73699999999999</c:v>
                </c:pt>
                <c:pt idx="9695">
                  <c:v>238.44800000000001</c:v>
                </c:pt>
                <c:pt idx="9696">
                  <c:v>235.57300000000001</c:v>
                </c:pt>
                <c:pt idx="9697">
                  <c:v>231.529</c:v>
                </c:pt>
                <c:pt idx="9698">
                  <c:v>230.94900000000001</c:v>
                </c:pt>
                <c:pt idx="9699">
                  <c:v>228.036</c:v>
                </c:pt>
                <c:pt idx="9700">
                  <c:v>222.76900000000001</c:v>
                </c:pt>
                <c:pt idx="9701">
                  <c:v>222.76900000000001</c:v>
                </c:pt>
                <c:pt idx="9702">
                  <c:v>222.76900000000001</c:v>
                </c:pt>
                <c:pt idx="9703">
                  <c:v>220.39699999999999</c:v>
                </c:pt>
                <c:pt idx="9704">
                  <c:v>215.63399999999999</c:v>
                </c:pt>
                <c:pt idx="9705">
                  <c:v>213.84100000000001</c:v>
                </c:pt>
                <c:pt idx="9706">
                  <c:v>212.64</c:v>
                </c:pt>
                <c:pt idx="9707">
                  <c:v>207.816</c:v>
                </c:pt>
                <c:pt idx="9708">
                  <c:v>205.39500000000001</c:v>
                </c:pt>
                <c:pt idx="9709">
                  <c:v>204.179</c:v>
                </c:pt>
                <c:pt idx="9710">
                  <c:v>203.56800000000001</c:v>
                </c:pt>
                <c:pt idx="9711">
                  <c:v>202.95500000000001</c:v>
                </c:pt>
                <c:pt idx="9712">
                  <c:v>199.87799999999999</c:v>
                </c:pt>
                <c:pt idx="9713">
                  <c:v>196.78899999999999</c:v>
                </c:pt>
                <c:pt idx="9714">
                  <c:v>194.928</c:v>
                </c:pt>
                <c:pt idx="9715">
                  <c:v>192.43700000000001</c:v>
                </c:pt>
                <c:pt idx="9716">
                  <c:v>189.93600000000001</c:v>
                </c:pt>
                <c:pt idx="9717">
                  <c:v>189.30799999999999</c:v>
                </c:pt>
                <c:pt idx="9718">
                  <c:v>189.30799999999999</c:v>
                </c:pt>
                <c:pt idx="9719">
                  <c:v>184.88</c:v>
                </c:pt>
                <c:pt idx="9720">
                  <c:v>183.61</c:v>
                </c:pt>
                <c:pt idx="9721">
                  <c:v>178.511</c:v>
                </c:pt>
                <c:pt idx="9722">
                  <c:v>172.75200000000001</c:v>
                </c:pt>
                <c:pt idx="9723">
                  <c:v>169.541</c:v>
                </c:pt>
                <c:pt idx="9724">
                  <c:v>166.96199999999999</c:v>
                </c:pt>
                <c:pt idx="9725">
                  <c:v>165.02099999999999</c:v>
                </c:pt>
                <c:pt idx="9726">
                  <c:v>165.02099999999999</c:v>
                </c:pt>
                <c:pt idx="9727">
                  <c:v>160.458</c:v>
                </c:pt>
                <c:pt idx="9728">
                  <c:v>155.87899999999999</c:v>
                </c:pt>
                <c:pt idx="9729">
                  <c:v>155.87899999999999</c:v>
                </c:pt>
                <c:pt idx="9730">
                  <c:v>155.87899999999999</c:v>
                </c:pt>
                <c:pt idx="9731">
                  <c:v>155.87899999999999</c:v>
                </c:pt>
                <c:pt idx="9732">
                  <c:v>151.89699999999999</c:v>
                </c:pt>
                <c:pt idx="9733">
                  <c:v>148.56700000000001</c:v>
                </c:pt>
                <c:pt idx="9734">
                  <c:v>145.22499999999999</c:v>
                </c:pt>
                <c:pt idx="9735">
                  <c:v>145.22499999999999</c:v>
                </c:pt>
                <c:pt idx="9736">
                  <c:v>143.20599999999999</c:v>
                </c:pt>
                <c:pt idx="9737">
                  <c:v>138.47900000000001</c:v>
                </c:pt>
                <c:pt idx="9738">
                  <c:v>137.80099999999999</c:v>
                </c:pt>
                <c:pt idx="9739">
                  <c:v>131.68199999999999</c:v>
                </c:pt>
                <c:pt idx="9740">
                  <c:v>126.90600000000001</c:v>
                </c:pt>
                <c:pt idx="9741">
                  <c:v>122.79900000000001</c:v>
                </c:pt>
                <c:pt idx="9742">
                  <c:v>117.991</c:v>
                </c:pt>
                <c:pt idx="9743">
                  <c:v>113.85599999999999</c:v>
                </c:pt>
                <c:pt idx="9744">
                  <c:v>107.634</c:v>
                </c:pt>
                <c:pt idx="9745">
                  <c:v>104.85899999999999</c:v>
                </c:pt>
                <c:pt idx="9746">
                  <c:v>103.467</c:v>
                </c:pt>
                <c:pt idx="9747">
                  <c:v>101.373</c:v>
                </c:pt>
                <c:pt idx="9748">
                  <c:v>96.469700000000003</c:v>
                </c:pt>
                <c:pt idx="9749">
                  <c:v>93.659099999999995</c:v>
                </c:pt>
                <c:pt idx="9750">
                  <c:v>89.4298</c:v>
                </c:pt>
                <c:pt idx="9751">
                  <c:v>86.601399999999998</c:v>
                </c:pt>
                <c:pt idx="9752">
                  <c:v>85.892099999999999</c:v>
                </c:pt>
                <c:pt idx="9753">
                  <c:v>85.180499999999995</c:v>
                </c:pt>
                <c:pt idx="9754">
                  <c:v>82.325599999999994</c:v>
                </c:pt>
                <c:pt idx="9755">
                  <c:v>75.882099999999994</c:v>
                </c:pt>
                <c:pt idx="9756">
                  <c:v>70.137100000000004</c:v>
                </c:pt>
                <c:pt idx="9757">
                  <c:v>67.976200000000006</c:v>
                </c:pt>
                <c:pt idx="9758">
                  <c:v>62.918799999999997</c:v>
                </c:pt>
                <c:pt idx="9759">
                  <c:v>57.121600000000001</c:v>
                </c:pt>
                <c:pt idx="9760">
                  <c:v>51.307099999999998</c:v>
                </c:pt>
                <c:pt idx="9761">
                  <c:v>46.933199999999999</c:v>
                </c:pt>
                <c:pt idx="9762">
                  <c:v>42.546599999999998</c:v>
                </c:pt>
                <c:pt idx="9763">
                  <c:v>39.613500000000002</c:v>
                </c:pt>
                <c:pt idx="9764">
                  <c:v>34.465800000000002</c:v>
                </c:pt>
                <c:pt idx="9765">
                  <c:v>32.253300000000003</c:v>
                </c:pt>
                <c:pt idx="9766">
                  <c:v>29.294799999999999</c:v>
                </c:pt>
                <c:pt idx="9767">
                  <c:v>23.360800000000001</c:v>
                </c:pt>
                <c:pt idx="9768">
                  <c:v>18.8977</c:v>
                </c:pt>
                <c:pt idx="9769">
                  <c:v>12.1843</c:v>
                </c:pt>
                <c:pt idx="9770">
                  <c:v>6.2000400000000004</c:v>
                </c:pt>
                <c:pt idx="9771">
                  <c:v>-0.55095799999999995</c:v>
                </c:pt>
                <c:pt idx="9772">
                  <c:v>-5.0640700000000001</c:v>
                </c:pt>
                <c:pt idx="9773">
                  <c:v>-5.8183199999999999</c:v>
                </c:pt>
                <c:pt idx="9774">
                  <c:v>-8.0872499999999992</c:v>
                </c:pt>
                <c:pt idx="9775">
                  <c:v>-11.120699999999999</c:v>
                </c:pt>
                <c:pt idx="9776">
                  <c:v>-17.964400000000001</c:v>
                </c:pt>
                <c:pt idx="9777">
                  <c:v>-17.964400000000001</c:v>
                </c:pt>
                <c:pt idx="9778">
                  <c:v>-21.7867</c:v>
                </c:pt>
                <c:pt idx="9779">
                  <c:v>-22.5532</c:v>
                </c:pt>
                <c:pt idx="9780">
                  <c:v>-27.164200000000001</c:v>
                </c:pt>
                <c:pt idx="9781">
                  <c:v>-31.0168</c:v>
                </c:pt>
                <c:pt idx="9782">
                  <c:v>-31.789300000000001</c:v>
                </c:pt>
                <c:pt idx="9783">
                  <c:v>-34.887300000000003</c:v>
                </c:pt>
                <c:pt idx="9784">
                  <c:v>-37.993299999999998</c:v>
                </c:pt>
                <c:pt idx="9785">
                  <c:v>-39.550199999999997</c:v>
                </c:pt>
                <c:pt idx="9786">
                  <c:v>-42.671900000000001</c:v>
                </c:pt>
                <c:pt idx="9787">
                  <c:v>-46.5839</c:v>
                </c:pt>
                <c:pt idx="9788">
                  <c:v>-52.074300000000001</c:v>
                </c:pt>
                <c:pt idx="9789">
                  <c:v>-52.860599999999998</c:v>
                </c:pt>
                <c:pt idx="9790">
                  <c:v>-56.013500000000001</c:v>
                </c:pt>
                <c:pt idx="9791">
                  <c:v>-59.174100000000003</c:v>
                </c:pt>
                <c:pt idx="9792">
                  <c:v>-62.342399999999998</c:v>
                </c:pt>
                <c:pt idx="9793">
                  <c:v>-65.5184</c:v>
                </c:pt>
                <c:pt idx="9794">
                  <c:v>-69.497799999999998</c:v>
                </c:pt>
                <c:pt idx="9795">
                  <c:v>-72.688999999999993</c:v>
                </c:pt>
                <c:pt idx="9796">
                  <c:v>-72.688999999999993</c:v>
                </c:pt>
                <c:pt idx="9797">
                  <c:v>-79.101600000000005</c:v>
                </c:pt>
                <c:pt idx="9798">
                  <c:v>-79.905000000000001</c:v>
                </c:pt>
                <c:pt idx="9799">
                  <c:v>-79.905000000000001</c:v>
                </c:pt>
                <c:pt idx="9800">
                  <c:v>-86.362300000000005</c:v>
                </c:pt>
                <c:pt idx="9801">
                  <c:v>-90.407399999999996</c:v>
                </c:pt>
                <c:pt idx="9802">
                  <c:v>-90.407399999999996</c:v>
                </c:pt>
                <c:pt idx="9803">
                  <c:v>-92.032799999999995</c:v>
                </c:pt>
                <c:pt idx="9804">
                  <c:v>-97.734399999999994</c:v>
                </c:pt>
                <c:pt idx="9805">
                  <c:v>-102.63200000000001</c:v>
                </c:pt>
                <c:pt idx="9806">
                  <c:v>-105.087</c:v>
                </c:pt>
                <c:pt idx="9807">
                  <c:v>-110.00700000000001</c:v>
                </c:pt>
                <c:pt idx="9808">
                  <c:v>-117.402</c:v>
                </c:pt>
                <c:pt idx="9809">
                  <c:v>-119.04900000000001</c:v>
                </c:pt>
                <c:pt idx="9810">
                  <c:v>-125.652</c:v>
                </c:pt>
                <c:pt idx="9811">
                  <c:v>-132.26900000000001</c:v>
                </c:pt>
                <c:pt idx="9812">
                  <c:v>-139.72800000000001</c:v>
                </c:pt>
                <c:pt idx="9813">
                  <c:v>-143.05099999999999</c:v>
                </c:pt>
                <c:pt idx="9814">
                  <c:v>-148.87700000000001</c:v>
                </c:pt>
                <c:pt idx="9815">
                  <c:v>-154.715</c:v>
                </c:pt>
                <c:pt idx="9816">
                  <c:v>-156.387</c:v>
                </c:pt>
                <c:pt idx="9817">
                  <c:v>-160.57499999999999</c:v>
                </c:pt>
                <c:pt idx="9818">
                  <c:v>-162.25299999999999</c:v>
                </c:pt>
                <c:pt idx="9819">
                  <c:v>-163.935</c:v>
                </c:pt>
                <c:pt idx="9820">
                  <c:v>-171.51900000000001</c:v>
                </c:pt>
                <c:pt idx="9821">
                  <c:v>-173.208</c:v>
                </c:pt>
                <c:pt idx="9822">
                  <c:v>-174.9</c:v>
                </c:pt>
                <c:pt idx="9823">
                  <c:v>-174.9</c:v>
                </c:pt>
                <c:pt idx="9824">
                  <c:v>-174.9</c:v>
                </c:pt>
                <c:pt idx="9825">
                  <c:v>-177.453</c:v>
                </c:pt>
                <c:pt idx="9826">
                  <c:v>-180.863</c:v>
                </c:pt>
                <c:pt idx="9827">
                  <c:v>-180.863</c:v>
                </c:pt>
                <c:pt idx="9828">
                  <c:v>-182.57499999999999</c:v>
                </c:pt>
                <c:pt idx="9829">
                  <c:v>-189.435</c:v>
                </c:pt>
                <c:pt idx="9830">
                  <c:v>-193.73099999999999</c:v>
                </c:pt>
                <c:pt idx="9831">
                  <c:v>-194.59200000000001</c:v>
                </c:pt>
                <c:pt idx="9832">
                  <c:v>-200.62799999999999</c:v>
                </c:pt>
                <c:pt idx="9833">
                  <c:v>-200.62799999999999</c:v>
                </c:pt>
                <c:pt idx="9834">
                  <c:v>-205.821</c:v>
                </c:pt>
                <c:pt idx="9835">
                  <c:v>-210.15600000000001</c:v>
                </c:pt>
                <c:pt idx="9836">
                  <c:v>-217.10499999999999</c:v>
                </c:pt>
                <c:pt idx="9837">
                  <c:v>-218.846</c:v>
                </c:pt>
                <c:pt idx="9838">
                  <c:v>-225.81899999999999</c:v>
                </c:pt>
                <c:pt idx="9839">
                  <c:v>-231.059</c:v>
                </c:pt>
                <c:pt idx="9840">
                  <c:v>-232.809</c:v>
                </c:pt>
                <c:pt idx="9841">
                  <c:v>-235.43799999999999</c:v>
                </c:pt>
                <c:pt idx="9842">
                  <c:v>-242.46</c:v>
                </c:pt>
                <c:pt idx="9843">
                  <c:v>-242.46</c:v>
                </c:pt>
                <c:pt idx="9844">
                  <c:v>-249.50700000000001</c:v>
                </c:pt>
                <c:pt idx="9845">
                  <c:v>-254.8</c:v>
                </c:pt>
                <c:pt idx="9846">
                  <c:v>-255.684</c:v>
                </c:pt>
                <c:pt idx="9847">
                  <c:v>-261.88099999999997</c:v>
                </c:pt>
                <c:pt idx="9848">
                  <c:v>-267.20100000000002</c:v>
                </c:pt>
                <c:pt idx="9849">
                  <c:v>-271.64100000000002</c:v>
                </c:pt>
                <c:pt idx="9850">
                  <c:v>-278.75799999999998</c:v>
                </c:pt>
                <c:pt idx="9851">
                  <c:v>-279.649</c:v>
                </c:pt>
                <c:pt idx="9852">
                  <c:v>-286.78899999999999</c:v>
                </c:pt>
                <c:pt idx="9853">
                  <c:v>-289.47000000000003</c:v>
                </c:pt>
                <c:pt idx="9854">
                  <c:v>-289.47000000000003</c:v>
                </c:pt>
                <c:pt idx="9855">
                  <c:v>-293.95299999999997</c:v>
                </c:pt>
                <c:pt idx="9856">
                  <c:v>-297.54500000000002</c:v>
                </c:pt>
                <c:pt idx="9857">
                  <c:v>-302.94200000000001</c:v>
                </c:pt>
                <c:pt idx="9858">
                  <c:v>-303.84300000000002</c:v>
                </c:pt>
                <c:pt idx="9859">
                  <c:v>-310.15800000000002</c:v>
                </c:pt>
                <c:pt idx="9860">
                  <c:v>-310.15800000000002</c:v>
                </c:pt>
                <c:pt idx="9861">
                  <c:v>-312.87200000000001</c:v>
                </c:pt>
                <c:pt idx="9862">
                  <c:v>-314.68400000000003</c:v>
                </c:pt>
                <c:pt idx="9863">
                  <c:v>-318.31400000000002</c:v>
                </c:pt>
                <c:pt idx="9864">
                  <c:v>-325.58499999999998</c:v>
                </c:pt>
                <c:pt idx="9865">
                  <c:v>-326.495</c:v>
                </c:pt>
                <c:pt idx="9866">
                  <c:v>-326.495</c:v>
                </c:pt>
                <c:pt idx="9867">
                  <c:v>-329.233</c:v>
                </c:pt>
                <c:pt idx="9868">
                  <c:v>-330.14699999999999</c:v>
                </c:pt>
                <c:pt idx="9869">
                  <c:v>-337.46899999999999</c:v>
                </c:pt>
                <c:pt idx="9870">
                  <c:v>-343.88400000000001</c:v>
                </c:pt>
                <c:pt idx="9871">
                  <c:v>-349.39100000000002</c:v>
                </c:pt>
                <c:pt idx="9872">
                  <c:v>-353.06700000000001</c:v>
                </c:pt>
                <c:pt idx="9873">
                  <c:v>-353.06700000000001</c:v>
                </c:pt>
                <c:pt idx="9874">
                  <c:v>-353.06700000000001</c:v>
                </c:pt>
                <c:pt idx="9875">
                  <c:v>-360.44799999999998</c:v>
                </c:pt>
                <c:pt idx="9876">
                  <c:v>-365.99099999999999</c:v>
                </c:pt>
                <c:pt idx="9877">
                  <c:v>-374.31700000000001</c:v>
                </c:pt>
                <c:pt idx="9878">
                  <c:v>-376.17</c:v>
                </c:pt>
                <c:pt idx="9879">
                  <c:v>-384.517</c:v>
                </c:pt>
                <c:pt idx="9880">
                  <c:v>-385.44499999999999</c:v>
                </c:pt>
                <c:pt idx="9881">
                  <c:v>-386.375</c:v>
                </c:pt>
                <c:pt idx="9882">
                  <c:v>-387.30599999999998</c:v>
                </c:pt>
                <c:pt idx="9883">
                  <c:v>-391.96600000000001</c:v>
                </c:pt>
                <c:pt idx="9884">
                  <c:v>-396.63200000000001</c:v>
                </c:pt>
                <c:pt idx="9885">
                  <c:v>-400.37</c:v>
                </c:pt>
                <c:pt idx="9886">
                  <c:v>-402.24099999999999</c:v>
                </c:pt>
                <c:pt idx="9887">
                  <c:v>-407.86</c:v>
                </c:pt>
                <c:pt idx="9888">
                  <c:v>-416.29899999999998</c:v>
                </c:pt>
                <c:pt idx="9889">
                  <c:v>-420.05399999999997</c:v>
                </c:pt>
                <c:pt idx="9890">
                  <c:v>-424.75299999999999</c:v>
                </c:pt>
                <c:pt idx="9891">
                  <c:v>-424.75299999999999</c:v>
                </c:pt>
                <c:pt idx="9892">
                  <c:v>-425.69499999999999</c:v>
                </c:pt>
                <c:pt idx="9893">
                  <c:v>-433.23899999999998</c:v>
                </c:pt>
                <c:pt idx="9894">
                  <c:v>-437.959</c:v>
                </c:pt>
                <c:pt idx="9895">
                  <c:v>-440.79399999999998</c:v>
                </c:pt>
                <c:pt idx="9896">
                  <c:v>-442.68599999999998</c:v>
                </c:pt>
                <c:pt idx="9897">
                  <c:v>-451.21</c:v>
                </c:pt>
                <c:pt idx="9898">
                  <c:v>-451.21</c:v>
                </c:pt>
                <c:pt idx="9899">
                  <c:v>-454.05700000000002</c:v>
                </c:pt>
                <c:pt idx="9900">
                  <c:v>-452.15699999999998</c:v>
                </c:pt>
                <c:pt idx="9901">
                  <c:v>-447.40199999999999</c:v>
                </c:pt>
                <c:pt idx="9902">
                  <c:v>-443.59399999999999</c:v>
                </c:pt>
                <c:pt idx="9903">
                  <c:v>-436.923</c:v>
                </c:pt>
                <c:pt idx="9904">
                  <c:v>-436.923</c:v>
                </c:pt>
                <c:pt idx="9905">
                  <c:v>-428.32900000000001</c:v>
                </c:pt>
                <c:pt idx="9906">
                  <c:v>-422.59399999999999</c:v>
                </c:pt>
                <c:pt idx="9907">
                  <c:v>-418.767</c:v>
                </c:pt>
                <c:pt idx="9908">
                  <c:v>-418.767</c:v>
                </c:pt>
                <c:pt idx="9909">
                  <c:v>-413.97500000000002</c:v>
                </c:pt>
                <c:pt idx="9910">
                  <c:v>-407.25900000000001</c:v>
                </c:pt>
                <c:pt idx="9911">
                  <c:v>-404.37799999999999</c:v>
                </c:pt>
                <c:pt idx="9912">
                  <c:v>-397.65</c:v>
                </c:pt>
                <c:pt idx="9913">
                  <c:v>-392.84</c:v>
                </c:pt>
                <c:pt idx="9914">
                  <c:v>-390.91399999999999</c:v>
                </c:pt>
                <c:pt idx="9915">
                  <c:v>-386.09500000000003</c:v>
                </c:pt>
                <c:pt idx="9916">
                  <c:v>-377.41399999999999</c:v>
                </c:pt>
                <c:pt idx="9917">
                  <c:v>-377.41399999999999</c:v>
                </c:pt>
                <c:pt idx="9918">
                  <c:v>-371.61700000000002</c:v>
                </c:pt>
                <c:pt idx="9919">
                  <c:v>-369.68299999999999</c:v>
                </c:pt>
                <c:pt idx="9920">
                  <c:v>-365.81200000000001</c:v>
                </c:pt>
                <c:pt idx="9921">
                  <c:v>-362.90600000000001</c:v>
                </c:pt>
                <c:pt idx="9922">
                  <c:v>-358.05900000000003</c:v>
                </c:pt>
                <c:pt idx="9923">
                  <c:v>-350.298</c:v>
                </c:pt>
                <c:pt idx="9924">
                  <c:v>-345.44400000000002</c:v>
                </c:pt>
                <c:pt idx="9925">
                  <c:v>-343.50099999999998</c:v>
                </c:pt>
                <c:pt idx="9926">
                  <c:v>-339.61099999999999</c:v>
                </c:pt>
                <c:pt idx="9927">
                  <c:v>-335.71899999999999</c:v>
                </c:pt>
                <c:pt idx="9928">
                  <c:v>-331.82400000000001</c:v>
                </c:pt>
                <c:pt idx="9929">
                  <c:v>-331.82400000000001</c:v>
                </c:pt>
                <c:pt idx="9930">
                  <c:v>-327.923</c:v>
                </c:pt>
                <c:pt idx="9931">
                  <c:v>-324.995</c:v>
                </c:pt>
                <c:pt idx="9932">
                  <c:v>-324.995</c:v>
                </c:pt>
                <c:pt idx="9933">
                  <c:v>-321.08600000000001</c:v>
                </c:pt>
                <c:pt idx="9934">
                  <c:v>-320.108</c:v>
                </c:pt>
                <c:pt idx="9935">
                  <c:v>-315.21499999999997</c:v>
                </c:pt>
                <c:pt idx="9936">
                  <c:v>-310.31900000000002</c:v>
                </c:pt>
                <c:pt idx="9937">
                  <c:v>-303.45999999999998</c:v>
                </c:pt>
                <c:pt idx="9938">
                  <c:v>-294.63600000000002</c:v>
                </c:pt>
                <c:pt idx="9939">
                  <c:v>-293.65499999999997</c:v>
                </c:pt>
                <c:pt idx="9940">
                  <c:v>-290.709</c:v>
                </c:pt>
                <c:pt idx="9941">
                  <c:v>-283.83300000000003</c:v>
                </c:pt>
                <c:pt idx="9942">
                  <c:v>-278.91899999999998</c:v>
                </c:pt>
                <c:pt idx="9943">
                  <c:v>-274.98500000000001</c:v>
                </c:pt>
                <c:pt idx="9944">
                  <c:v>-273.017</c:v>
                </c:pt>
                <c:pt idx="9945">
                  <c:v>-264.15600000000001</c:v>
                </c:pt>
                <c:pt idx="9946">
                  <c:v>-261.20100000000002</c:v>
                </c:pt>
                <c:pt idx="9947">
                  <c:v>-259.23</c:v>
                </c:pt>
                <c:pt idx="9948">
                  <c:v>-255.285</c:v>
                </c:pt>
                <c:pt idx="9949">
                  <c:v>-252.32499999999999</c:v>
                </c:pt>
                <c:pt idx="9950">
                  <c:v>-252.32499999999999</c:v>
                </c:pt>
                <c:pt idx="9951">
                  <c:v>-251.33699999999999</c:v>
                </c:pt>
                <c:pt idx="9952">
                  <c:v>-251.33699999999999</c:v>
                </c:pt>
                <c:pt idx="9953">
                  <c:v>-248.37100000000001</c:v>
                </c:pt>
                <c:pt idx="9954">
                  <c:v>-239.46899999999999</c:v>
                </c:pt>
                <c:pt idx="9955">
                  <c:v>-236.5</c:v>
                </c:pt>
                <c:pt idx="9956">
                  <c:v>-235.51</c:v>
                </c:pt>
                <c:pt idx="9957">
                  <c:v>-229.56800000000001</c:v>
                </c:pt>
                <c:pt idx="9958">
                  <c:v>-221.64099999999999</c:v>
                </c:pt>
                <c:pt idx="9959">
                  <c:v>-217.67500000000001</c:v>
                </c:pt>
                <c:pt idx="9960">
                  <c:v>-214.7</c:v>
                </c:pt>
                <c:pt idx="9961">
                  <c:v>-210.732</c:v>
                </c:pt>
                <c:pt idx="9962">
                  <c:v>-210.732</c:v>
                </c:pt>
                <c:pt idx="9963">
                  <c:v>-210.732</c:v>
                </c:pt>
                <c:pt idx="9964">
                  <c:v>-202.786</c:v>
                </c:pt>
                <c:pt idx="9965">
                  <c:v>-196.82400000000001</c:v>
                </c:pt>
                <c:pt idx="9966">
                  <c:v>-189.86600000000001</c:v>
                </c:pt>
                <c:pt idx="9967">
                  <c:v>-181.91200000000001</c:v>
                </c:pt>
                <c:pt idx="9968">
                  <c:v>-175.94399999999999</c:v>
                </c:pt>
                <c:pt idx="9969">
                  <c:v>-167.98400000000001</c:v>
                </c:pt>
                <c:pt idx="9970">
                  <c:v>-166.989</c:v>
                </c:pt>
                <c:pt idx="9971">
                  <c:v>-158.029</c:v>
                </c:pt>
                <c:pt idx="9972">
                  <c:v>-152.054</c:v>
                </c:pt>
                <c:pt idx="9973">
                  <c:v>-148.07</c:v>
                </c:pt>
                <c:pt idx="9974">
                  <c:v>-140.09800000000001</c:v>
                </c:pt>
                <c:pt idx="9975">
                  <c:v>-140.09800000000001</c:v>
                </c:pt>
                <c:pt idx="9976">
                  <c:v>-137.108</c:v>
                </c:pt>
                <c:pt idx="9977">
                  <c:v>-135.113</c:v>
                </c:pt>
                <c:pt idx="9978">
                  <c:v>-131.124</c:v>
                </c:pt>
                <c:pt idx="9979">
                  <c:v>-131.124</c:v>
                </c:pt>
                <c:pt idx="9980">
                  <c:v>-130.126</c:v>
                </c:pt>
                <c:pt idx="9981">
                  <c:v>-130.126</c:v>
                </c:pt>
                <c:pt idx="9982">
                  <c:v>-125.13500000000001</c:v>
                </c:pt>
                <c:pt idx="9983">
                  <c:v>-118.146</c:v>
                </c:pt>
                <c:pt idx="9984">
                  <c:v>-115.15</c:v>
                </c:pt>
                <c:pt idx="9985">
                  <c:v>-106.16200000000001</c:v>
                </c:pt>
                <c:pt idx="9986">
                  <c:v>-101.167</c:v>
                </c:pt>
                <c:pt idx="9987">
                  <c:v>-95.172899999999998</c:v>
                </c:pt>
                <c:pt idx="9988">
                  <c:v>-95.172899999999998</c:v>
                </c:pt>
                <c:pt idx="9989">
                  <c:v>-94.173599999999993</c:v>
                </c:pt>
                <c:pt idx="9990">
                  <c:v>-94.173599999999993</c:v>
                </c:pt>
                <c:pt idx="9991">
                  <c:v>-93.174099999999996</c:v>
                </c:pt>
                <c:pt idx="9992">
                  <c:v>-89.175700000000006</c:v>
                </c:pt>
                <c:pt idx="9993">
                  <c:v>-89.175700000000006</c:v>
                </c:pt>
                <c:pt idx="9994">
                  <c:v>-84.176900000000003</c:v>
                </c:pt>
                <c:pt idx="9995">
                  <c:v>-82.177300000000002</c:v>
                </c:pt>
                <c:pt idx="9996">
                  <c:v>-78.177800000000005</c:v>
                </c:pt>
                <c:pt idx="9997">
                  <c:v>-74.178100000000001</c:v>
                </c:pt>
                <c:pt idx="9998">
                  <c:v>-73.178100000000001</c:v>
                </c:pt>
                <c:pt idx="9999">
                  <c:v>-65.178299999999993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23D-4080-B323-7A8B058A01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2470544"/>
        <c:axId val="760704000"/>
      </c:lineChart>
      <c:catAx>
        <c:axId val="4924705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0704000"/>
        <c:crosses val="autoZero"/>
        <c:auto val="1"/>
        <c:lblAlgn val="ctr"/>
        <c:lblOffset val="100"/>
        <c:noMultiLvlLbl val="0"/>
      </c:catAx>
      <c:valAx>
        <c:axId val="76070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r>
                  <a:rPr lang="en-US" sz="1000" b="0" i="0" baseline="0">
                    <a:effectLst/>
                  </a:rPr>
                  <a:t> </a:t>
                </a:r>
                <a:r>
                  <a:rPr lang="ru-RU" sz="1000" b="0" i="0" baseline="0">
                    <a:effectLst/>
                  </a:rPr>
                  <a:t>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4705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justRandom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Лист1!$C$1:$C$2</c:f>
              <c:strCache>
                <c:ptCount val="2"/>
                <c:pt idx="0">
                  <c:v>Operating time (ms): 0</c:v>
                </c:pt>
                <c:pt idx="1">
                  <c:v>Array size: 10000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Лист1!$C$3:$C$10002</c:f>
              <c:numCache>
                <c:formatCode>General</c:formatCode>
                <c:ptCount val="10000"/>
                <c:pt idx="0">
                  <c:v>20065</c:v>
                </c:pt>
                <c:pt idx="1">
                  <c:v>12813</c:v>
                </c:pt>
                <c:pt idx="2">
                  <c:v>34934</c:v>
                </c:pt>
                <c:pt idx="3">
                  <c:v>25394</c:v>
                </c:pt>
                <c:pt idx="4">
                  <c:v>3330</c:v>
                </c:pt>
                <c:pt idx="5">
                  <c:v>5716</c:v>
                </c:pt>
                <c:pt idx="6">
                  <c:v>6608</c:v>
                </c:pt>
                <c:pt idx="7">
                  <c:v>6758</c:v>
                </c:pt>
                <c:pt idx="8">
                  <c:v>24034</c:v>
                </c:pt>
                <c:pt idx="9">
                  <c:v>7150</c:v>
                </c:pt>
                <c:pt idx="10">
                  <c:v>10961</c:v>
                </c:pt>
                <c:pt idx="11">
                  <c:v>31165</c:v>
                </c:pt>
                <c:pt idx="12">
                  <c:v>53716</c:v>
                </c:pt>
                <c:pt idx="13">
                  <c:v>4656</c:v>
                </c:pt>
                <c:pt idx="14">
                  <c:v>24118</c:v>
                </c:pt>
                <c:pt idx="15">
                  <c:v>13843</c:v>
                </c:pt>
                <c:pt idx="16">
                  <c:v>26685</c:v>
                </c:pt>
                <c:pt idx="17">
                  <c:v>28161</c:v>
                </c:pt>
                <c:pt idx="18">
                  <c:v>15961</c:v>
                </c:pt>
                <c:pt idx="19">
                  <c:v>42107</c:v>
                </c:pt>
                <c:pt idx="20">
                  <c:v>23946</c:v>
                </c:pt>
                <c:pt idx="21">
                  <c:v>25291</c:v>
                </c:pt>
                <c:pt idx="22">
                  <c:v>15320</c:v>
                </c:pt>
                <c:pt idx="23">
                  <c:v>28001</c:v>
                </c:pt>
                <c:pt idx="24">
                  <c:v>25142</c:v>
                </c:pt>
                <c:pt idx="25">
                  <c:v>25116</c:v>
                </c:pt>
                <c:pt idx="26">
                  <c:v>46026</c:v>
                </c:pt>
                <c:pt idx="27">
                  <c:v>40313</c:v>
                </c:pt>
                <c:pt idx="28">
                  <c:v>28307</c:v>
                </c:pt>
                <c:pt idx="29">
                  <c:v>17681</c:v>
                </c:pt>
                <c:pt idx="30">
                  <c:v>23467</c:v>
                </c:pt>
                <c:pt idx="31">
                  <c:v>15332</c:v>
                </c:pt>
                <c:pt idx="32">
                  <c:v>34278</c:v>
                </c:pt>
                <c:pt idx="33">
                  <c:v>14884</c:v>
                </c:pt>
                <c:pt idx="34">
                  <c:v>9305</c:v>
                </c:pt>
                <c:pt idx="35">
                  <c:v>15237</c:v>
                </c:pt>
                <c:pt idx="36">
                  <c:v>16605</c:v>
                </c:pt>
                <c:pt idx="37">
                  <c:v>1122</c:v>
                </c:pt>
                <c:pt idx="38">
                  <c:v>33557</c:v>
                </c:pt>
                <c:pt idx="39">
                  <c:v>27993</c:v>
                </c:pt>
                <c:pt idx="40">
                  <c:v>46503</c:v>
                </c:pt>
                <c:pt idx="41">
                  <c:v>45684</c:v>
                </c:pt>
                <c:pt idx="42">
                  <c:v>25471</c:v>
                </c:pt>
                <c:pt idx="43">
                  <c:v>31774</c:v>
                </c:pt>
                <c:pt idx="44">
                  <c:v>29113</c:v>
                </c:pt>
                <c:pt idx="45">
                  <c:v>17378</c:v>
                </c:pt>
                <c:pt idx="46">
                  <c:v>28884</c:v>
                </c:pt>
                <c:pt idx="47">
                  <c:v>26879</c:v>
                </c:pt>
                <c:pt idx="48">
                  <c:v>47609</c:v>
                </c:pt>
                <c:pt idx="49">
                  <c:v>55468</c:v>
                </c:pt>
                <c:pt idx="50">
                  <c:v>27999</c:v>
                </c:pt>
                <c:pt idx="51">
                  <c:v>36417</c:v>
                </c:pt>
                <c:pt idx="52">
                  <c:v>52333</c:v>
                </c:pt>
                <c:pt idx="53">
                  <c:v>38681</c:v>
                </c:pt>
                <c:pt idx="54">
                  <c:v>38416</c:v>
                </c:pt>
                <c:pt idx="55">
                  <c:v>42559</c:v>
                </c:pt>
                <c:pt idx="56">
                  <c:v>30831</c:v>
                </c:pt>
                <c:pt idx="57">
                  <c:v>21481</c:v>
                </c:pt>
                <c:pt idx="58">
                  <c:v>35883</c:v>
                </c:pt>
                <c:pt idx="59">
                  <c:v>12909</c:v>
                </c:pt>
                <c:pt idx="60">
                  <c:v>40611</c:v>
                </c:pt>
                <c:pt idx="61">
                  <c:v>28859</c:v>
                </c:pt>
                <c:pt idx="62">
                  <c:v>9294</c:v>
                </c:pt>
                <c:pt idx="63">
                  <c:v>16982</c:v>
                </c:pt>
                <c:pt idx="64">
                  <c:v>10296</c:v>
                </c:pt>
                <c:pt idx="65">
                  <c:v>7312</c:v>
                </c:pt>
                <c:pt idx="66">
                  <c:v>5488</c:v>
                </c:pt>
                <c:pt idx="67">
                  <c:v>23118</c:v>
                </c:pt>
                <c:pt idx="68">
                  <c:v>28074</c:v>
                </c:pt>
                <c:pt idx="69">
                  <c:v>34357</c:v>
                </c:pt>
                <c:pt idx="70">
                  <c:v>34781</c:v>
                </c:pt>
                <c:pt idx="71">
                  <c:v>48130</c:v>
                </c:pt>
                <c:pt idx="72">
                  <c:v>28160</c:v>
                </c:pt>
                <c:pt idx="73">
                  <c:v>42344</c:v>
                </c:pt>
                <c:pt idx="74">
                  <c:v>33853</c:v>
                </c:pt>
                <c:pt idx="75">
                  <c:v>51796</c:v>
                </c:pt>
                <c:pt idx="76">
                  <c:v>29100</c:v>
                </c:pt>
                <c:pt idx="77">
                  <c:v>39779</c:v>
                </c:pt>
                <c:pt idx="78">
                  <c:v>49804</c:v>
                </c:pt>
                <c:pt idx="79">
                  <c:v>21377</c:v>
                </c:pt>
                <c:pt idx="80">
                  <c:v>15351</c:v>
                </c:pt>
                <c:pt idx="81">
                  <c:v>10599</c:v>
                </c:pt>
                <c:pt idx="82">
                  <c:v>34385</c:v>
                </c:pt>
                <c:pt idx="83">
                  <c:v>30349</c:v>
                </c:pt>
                <c:pt idx="84">
                  <c:v>27139</c:v>
                </c:pt>
                <c:pt idx="85">
                  <c:v>2980</c:v>
                </c:pt>
                <c:pt idx="86">
                  <c:v>22334</c:v>
                </c:pt>
                <c:pt idx="87">
                  <c:v>27283</c:v>
                </c:pt>
                <c:pt idx="88">
                  <c:v>45514</c:v>
                </c:pt>
                <c:pt idx="89">
                  <c:v>40419</c:v>
                </c:pt>
                <c:pt idx="90">
                  <c:v>31269</c:v>
                </c:pt>
                <c:pt idx="91">
                  <c:v>26054</c:v>
                </c:pt>
                <c:pt idx="92">
                  <c:v>33053</c:v>
                </c:pt>
                <c:pt idx="93">
                  <c:v>29314</c:v>
                </c:pt>
                <c:pt idx="94">
                  <c:v>28667</c:v>
                </c:pt>
                <c:pt idx="95">
                  <c:v>25715</c:v>
                </c:pt>
                <c:pt idx="96">
                  <c:v>31911</c:v>
                </c:pt>
                <c:pt idx="97">
                  <c:v>18810</c:v>
                </c:pt>
                <c:pt idx="98">
                  <c:v>37596</c:v>
                </c:pt>
                <c:pt idx="99">
                  <c:v>20477</c:v>
                </c:pt>
                <c:pt idx="100">
                  <c:v>24296</c:v>
                </c:pt>
                <c:pt idx="101">
                  <c:v>26457</c:v>
                </c:pt>
                <c:pt idx="102">
                  <c:v>45528</c:v>
                </c:pt>
                <c:pt idx="103">
                  <c:v>34272</c:v>
                </c:pt>
                <c:pt idx="104">
                  <c:v>46907</c:v>
                </c:pt>
                <c:pt idx="105">
                  <c:v>19529</c:v>
                </c:pt>
                <c:pt idx="106">
                  <c:v>29780</c:v>
                </c:pt>
                <c:pt idx="107">
                  <c:v>19037</c:v>
                </c:pt>
                <c:pt idx="108">
                  <c:v>15989</c:v>
                </c:pt>
                <c:pt idx="109">
                  <c:v>35988</c:v>
                </c:pt>
                <c:pt idx="110">
                  <c:v>10508</c:v>
                </c:pt>
                <c:pt idx="111">
                  <c:v>21785</c:v>
                </c:pt>
                <c:pt idx="112">
                  <c:v>51639</c:v>
                </c:pt>
                <c:pt idx="113">
                  <c:v>32752</c:v>
                </c:pt>
                <c:pt idx="114">
                  <c:v>29977</c:v>
                </c:pt>
                <c:pt idx="115">
                  <c:v>27870</c:v>
                </c:pt>
                <c:pt idx="116">
                  <c:v>16841</c:v>
                </c:pt>
                <c:pt idx="117">
                  <c:v>26149</c:v>
                </c:pt>
                <c:pt idx="118">
                  <c:v>25317</c:v>
                </c:pt>
                <c:pt idx="119">
                  <c:v>5878</c:v>
                </c:pt>
                <c:pt idx="120">
                  <c:v>34019</c:v>
                </c:pt>
                <c:pt idx="121">
                  <c:v>22411</c:v>
                </c:pt>
                <c:pt idx="122">
                  <c:v>31150</c:v>
                </c:pt>
                <c:pt idx="123">
                  <c:v>9988</c:v>
                </c:pt>
                <c:pt idx="124">
                  <c:v>17208</c:v>
                </c:pt>
                <c:pt idx="125">
                  <c:v>4583</c:v>
                </c:pt>
                <c:pt idx="126">
                  <c:v>7779</c:v>
                </c:pt>
                <c:pt idx="127">
                  <c:v>7525</c:v>
                </c:pt>
                <c:pt idx="128">
                  <c:v>15666</c:v>
                </c:pt>
                <c:pt idx="129">
                  <c:v>16313</c:v>
                </c:pt>
                <c:pt idx="130">
                  <c:v>19082</c:v>
                </c:pt>
                <c:pt idx="131">
                  <c:v>24727</c:v>
                </c:pt>
                <c:pt idx="132">
                  <c:v>24600</c:v>
                </c:pt>
                <c:pt idx="133">
                  <c:v>9786</c:v>
                </c:pt>
                <c:pt idx="134">
                  <c:v>27791</c:v>
                </c:pt>
                <c:pt idx="135">
                  <c:v>19060</c:v>
                </c:pt>
                <c:pt idx="136">
                  <c:v>36056</c:v>
                </c:pt>
                <c:pt idx="137">
                  <c:v>32408</c:v>
                </c:pt>
                <c:pt idx="138">
                  <c:v>51012</c:v>
                </c:pt>
                <c:pt idx="139">
                  <c:v>34993</c:v>
                </c:pt>
                <c:pt idx="140">
                  <c:v>57034</c:v>
                </c:pt>
                <c:pt idx="141">
                  <c:v>19469</c:v>
                </c:pt>
                <c:pt idx="142">
                  <c:v>39883</c:v>
                </c:pt>
                <c:pt idx="143">
                  <c:v>19782</c:v>
                </c:pt>
                <c:pt idx="144">
                  <c:v>16056</c:v>
                </c:pt>
                <c:pt idx="145">
                  <c:v>21774</c:v>
                </c:pt>
                <c:pt idx="146">
                  <c:v>46284</c:v>
                </c:pt>
                <c:pt idx="147">
                  <c:v>32949</c:v>
                </c:pt>
                <c:pt idx="148">
                  <c:v>24386</c:v>
                </c:pt>
                <c:pt idx="149">
                  <c:v>21364</c:v>
                </c:pt>
                <c:pt idx="150">
                  <c:v>11227</c:v>
                </c:pt>
                <c:pt idx="151">
                  <c:v>5017</c:v>
                </c:pt>
                <c:pt idx="152">
                  <c:v>16664</c:v>
                </c:pt>
                <c:pt idx="153">
                  <c:v>22344</c:v>
                </c:pt>
                <c:pt idx="154">
                  <c:v>25830</c:v>
                </c:pt>
                <c:pt idx="155">
                  <c:v>32962</c:v>
                </c:pt>
                <c:pt idx="156">
                  <c:v>30700</c:v>
                </c:pt>
                <c:pt idx="157">
                  <c:v>5737</c:v>
                </c:pt>
                <c:pt idx="158">
                  <c:v>29086</c:v>
                </c:pt>
                <c:pt idx="159">
                  <c:v>36013</c:v>
                </c:pt>
                <c:pt idx="160">
                  <c:v>23944</c:v>
                </c:pt>
                <c:pt idx="161">
                  <c:v>7941</c:v>
                </c:pt>
                <c:pt idx="162">
                  <c:v>28952</c:v>
                </c:pt>
                <c:pt idx="163">
                  <c:v>31626</c:v>
                </c:pt>
                <c:pt idx="164">
                  <c:v>15545</c:v>
                </c:pt>
                <c:pt idx="165">
                  <c:v>30791</c:v>
                </c:pt>
                <c:pt idx="166">
                  <c:v>29578</c:v>
                </c:pt>
                <c:pt idx="167">
                  <c:v>35133</c:v>
                </c:pt>
                <c:pt idx="168">
                  <c:v>27223</c:v>
                </c:pt>
                <c:pt idx="169">
                  <c:v>37844</c:v>
                </c:pt>
                <c:pt idx="170">
                  <c:v>37006</c:v>
                </c:pt>
                <c:pt idx="171">
                  <c:v>55256</c:v>
                </c:pt>
                <c:pt idx="172">
                  <c:v>7955</c:v>
                </c:pt>
                <c:pt idx="173">
                  <c:v>1755</c:v>
                </c:pt>
                <c:pt idx="174">
                  <c:v>13494</c:v>
                </c:pt>
                <c:pt idx="175">
                  <c:v>39816</c:v>
                </c:pt>
                <c:pt idx="176">
                  <c:v>30330</c:v>
                </c:pt>
                <c:pt idx="177">
                  <c:v>9711</c:v>
                </c:pt>
                <c:pt idx="178">
                  <c:v>3000</c:v>
                </c:pt>
                <c:pt idx="179">
                  <c:v>1785</c:v>
                </c:pt>
                <c:pt idx="180">
                  <c:v>19947</c:v>
                </c:pt>
                <c:pt idx="181">
                  <c:v>30137</c:v>
                </c:pt>
                <c:pt idx="182">
                  <c:v>50273</c:v>
                </c:pt>
                <c:pt idx="183">
                  <c:v>30542</c:v>
                </c:pt>
                <c:pt idx="184">
                  <c:v>3156</c:v>
                </c:pt>
                <c:pt idx="185">
                  <c:v>27535</c:v>
                </c:pt>
                <c:pt idx="186">
                  <c:v>34989</c:v>
                </c:pt>
                <c:pt idx="187">
                  <c:v>37170</c:v>
                </c:pt>
                <c:pt idx="188">
                  <c:v>38319</c:v>
                </c:pt>
                <c:pt idx="189">
                  <c:v>18313</c:v>
                </c:pt>
                <c:pt idx="190">
                  <c:v>16560</c:v>
                </c:pt>
                <c:pt idx="191">
                  <c:v>20938</c:v>
                </c:pt>
                <c:pt idx="192">
                  <c:v>20274</c:v>
                </c:pt>
                <c:pt idx="193">
                  <c:v>36782</c:v>
                </c:pt>
                <c:pt idx="194">
                  <c:v>13564</c:v>
                </c:pt>
                <c:pt idx="195">
                  <c:v>4281</c:v>
                </c:pt>
                <c:pt idx="196">
                  <c:v>3616</c:v>
                </c:pt>
                <c:pt idx="197">
                  <c:v>14938</c:v>
                </c:pt>
                <c:pt idx="198">
                  <c:v>6120</c:v>
                </c:pt>
                <c:pt idx="199">
                  <c:v>25116</c:v>
                </c:pt>
                <c:pt idx="200">
                  <c:v>19254</c:v>
                </c:pt>
                <c:pt idx="201">
                  <c:v>25470</c:v>
                </c:pt>
                <c:pt idx="202">
                  <c:v>25522</c:v>
                </c:pt>
                <c:pt idx="203">
                  <c:v>23461</c:v>
                </c:pt>
                <c:pt idx="204">
                  <c:v>29998</c:v>
                </c:pt>
                <c:pt idx="205">
                  <c:v>24620</c:v>
                </c:pt>
                <c:pt idx="206">
                  <c:v>31818</c:v>
                </c:pt>
                <c:pt idx="207">
                  <c:v>40800</c:v>
                </c:pt>
                <c:pt idx="208">
                  <c:v>19582</c:v>
                </c:pt>
                <c:pt idx="209">
                  <c:v>34013</c:v>
                </c:pt>
                <c:pt idx="210">
                  <c:v>27998</c:v>
                </c:pt>
                <c:pt idx="211">
                  <c:v>16115</c:v>
                </c:pt>
                <c:pt idx="212">
                  <c:v>6471</c:v>
                </c:pt>
                <c:pt idx="213">
                  <c:v>30266</c:v>
                </c:pt>
                <c:pt idx="214">
                  <c:v>21918</c:v>
                </c:pt>
                <c:pt idx="215">
                  <c:v>36568</c:v>
                </c:pt>
                <c:pt idx="216">
                  <c:v>7298</c:v>
                </c:pt>
                <c:pt idx="217">
                  <c:v>14350</c:v>
                </c:pt>
                <c:pt idx="218">
                  <c:v>22528</c:v>
                </c:pt>
                <c:pt idx="219">
                  <c:v>6433</c:v>
                </c:pt>
                <c:pt idx="220">
                  <c:v>38369</c:v>
                </c:pt>
                <c:pt idx="221">
                  <c:v>27846</c:v>
                </c:pt>
                <c:pt idx="222">
                  <c:v>33548</c:v>
                </c:pt>
                <c:pt idx="223">
                  <c:v>35901</c:v>
                </c:pt>
                <c:pt idx="224">
                  <c:v>49265</c:v>
                </c:pt>
                <c:pt idx="225">
                  <c:v>30408</c:v>
                </c:pt>
                <c:pt idx="226">
                  <c:v>53070</c:v>
                </c:pt>
                <c:pt idx="227">
                  <c:v>14894</c:v>
                </c:pt>
                <c:pt idx="228">
                  <c:v>31777</c:v>
                </c:pt>
                <c:pt idx="229">
                  <c:v>29483</c:v>
                </c:pt>
                <c:pt idx="230">
                  <c:v>24291</c:v>
                </c:pt>
                <c:pt idx="231">
                  <c:v>29551</c:v>
                </c:pt>
                <c:pt idx="232">
                  <c:v>43767</c:v>
                </c:pt>
                <c:pt idx="233">
                  <c:v>50453</c:v>
                </c:pt>
                <c:pt idx="234">
                  <c:v>54319</c:v>
                </c:pt>
                <c:pt idx="235">
                  <c:v>17302</c:v>
                </c:pt>
                <c:pt idx="236">
                  <c:v>35996</c:v>
                </c:pt>
                <c:pt idx="237">
                  <c:v>583</c:v>
                </c:pt>
                <c:pt idx="238">
                  <c:v>20436</c:v>
                </c:pt>
                <c:pt idx="239">
                  <c:v>47182</c:v>
                </c:pt>
                <c:pt idx="240">
                  <c:v>40004</c:v>
                </c:pt>
                <c:pt idx="241">
                  <c:v>59929</c:v>
                </c:pt>
                <c:pt idx="242">
                  <c:v>19773</c:v>
                </c:pt>
                <c:pt idx="243">
                  <c:v>2138</c:v>
                </c:pt>
                <c:pt idx="244">
                  <c:v>2564</c:v>
                </c:pt>
                <c:pt idx="245">
                  <c:v>27738</c:v>
                </c:pt>
                <c:pt idx="246">
                  <c:v>22147</c:v>
                </c:pt>
                <c:pt idx="247">
                  <c:v>39573</c:v>
                </c:pt>
                <c:pt idx="248">
                  <c:v>33285</c:v>
                </c:pt>
                <c:pt idx="249">
                  <c:v>28914</c:v>
                </c:pt>
                <c:pt idx="250">
                  <c:v>20103</c:v>
                </c:pt>
                <c:pt idx="251">
                  <c:v>27893</c:v>
                </c:pt>
                <c:pt idx="252">
                  <c:v>12135</c:v>
                </c:pt>
                <c:pt idx="253">
                  <c:v>7737</c:v>
                </c:pt>
                <c:pt idx="254">
                  <c:v>22006</c:v>
                </c:pt>
                <c:pt idx="255">
                  <c:v>34191</c:v>
                </c:pt>
                <c:pt idx="256">
                  <c:v>22376</c:v>
                </c:pt>
                <c:pt idx="257">
                  <c:v>24125</c:v>
                </c:pt>
                <c:pt idx="258">
                  <c:v>45467</c:v>
                </c:pt>
                <c:pt idx="259">
                  <c:v>18279</c:v>
                </c:pt>
                <c:pt idx="260">
                  <c:v>27205</c:v>
                </c:pt>
                <c:pt idx="261">
                  <c:v>19225</c:v>
                </c:pt>
                <c:pt idx="262">
                  <c:v>45524</c:v>
                </c:pt>
                <c:pt idx="263">
                  <c:v>40409</c:v>
                </c:pt>
                <c:pt idx="264">
                  <c:v>34074</c:v>
                </c:pt>
                <c:pt idx="265">
                  <c:v>4122</c:v>
                </c:pt>
                <c:pt idx="266">
                  <c:v>13597</c:v>
                </c:pt>
                <c:pt idx="267">
                  <c:v>35345</c:v>
                </c:pt>
                <c:pt idx="268">
                  <c:v>4313</c:v>
                </c:pt>
                <c:pt idx="269">
                  <c:v>33512</c:v>
                </c:pt>
                <c:pt idx="270">
                  <c:v>39906</c:v>
                </c:pt>
                <c:pt idx="271">
                  <c:v>50641</c:v>
                </c:pt>
                <c:pt idx="272">
                  <c:v>49483</c:v>
                </c:pt>
                <c:pt idx="273">
                  <c:v>40486</c:v>
                </c:pt>
                <c:pt idx="274">
                  <c:v>40662</c:v>
                </c:pt>
                <c:pt idx="275">
                  <c:v>44358</c:v>
                </c:pt>
                <c:pt idx="276">
                  <c:v>29715</c:v>
                </c:pt>
                <c:pt idx="277">
                  <c:v>15331</c:v>
                </c:pt>
                <c:pt idx="278">
                  <c:v>27282</c:v>
                </c:pt>
                <c:pt idx="279">
                  <c:v>22826</c:v>
                </c:pt>
                <c:pt idx="280">
                  <c:v>28584</c:v>
                </c:pt>
                <c:pt idx="281">
                  <c:v>18902</c:v>
                </c:pt>
                <c:pt idx="282">
                  <c:v>38811</c:v>
                </c:pt>
                <c:pt idx="283">
                  <c:v>31792</c:v>
                </c:pt>
                <c:pt idx="284">
                  <c:v>33375</c:v>
                </c:pt>
                <c:pt idx="285">
                  <c:v>12697</c:v>
                </c:pt>
                <c:pt idx="286">
                  <c:v>14798</c:v>
                </c:pt>
                <c:pt idx="287">
                  <c:v>24355</c:v>
                </c:pt>
                <c:pt idx="288">
                  <c:v>33119</c:v>
                </c:pt>
                <c:pt idx="289">
                  <c:v>36032</c:v>
                </c:pt>
                <c:pt idx="290">
                  <c:v>36704</c:v>
                </c:pt>
                <c:pt idx="291">
                  <c:v>34791</c:v>
                </c:pt>
                <c:pt idx="292">
                  <c:v>42924</c:v>
                </c:pt>
                <c:pt idx="293">
                  <c:v>37892</c:v>
                </c:pt>
                <c:pt idx="294">
                  <c:v>36833</c:v>
                </c:pt>
                <c:pt idx="295">
                  <c:v>49272</c:v>
                </c:pt>
                <c:pt idx="296">
                  <c:v>21791</c:v>
                </c:pt>
                <c:pt idx="297">
                  <c:v>18157</c:v>
                </c:pt>
                <c:pt idx="298">
                  <c:v>23350</c:v>
                </c:pt>
                <c:pt idx="299">
                  <c:v>8884</c:v>
                </c:pt>
                <c:pt idx="300">
                  <c:v>26625</c:v>
                </c:pt>
                <c:pt idx="301">
                  <c:v>13335</c:v>
                </c:pt>
                <c:pt idx="302">
                  <c:v>8302</c:v>
                </c:pt>
                <c:pt idx="303">
                  <c:v>10089</c:v>
                </c:pt>
                <c:pt idx="304">
                  <c:v>5907</c:v>
                </c:pt>
                <c:pt idx="305">
                  <c:v>24518</c:v>
                </c:pt>
                <c:pt idx="306">
                  <c:v>21929</c:v>
                </c:pt>
                <c:pt idx="307">
                  <c:v>26511</c:v>
                </c:pt>
                <c:pt idx="308">
                  <c:v>39554</c:v>
                </c:pt>
                <c:pt idx="309">
                  <c:v>14385</c:v>
                </c:pt>
                <c:pt idx="310">
                  <c:v>17640</c:v>
                </c:pt>
                <c:pt idx="311">
                  <c:v>24500</c:v>
                </c:pt>
                <c:pt idx="312">
                  <c:v>16697</c:v>
                </c:pt>
                <c:pt idx="313">
                  <c:v>15742</c:v>
                </c:pt>
                <c:pt idx="314">
                  <c:v>33097</c:v>
                </c:pt>
                <c:pt idx="315">
                  <c:v>13903</c:v>
                </c:pt>
                <c:pt idx="316">
                  <c:v>23832</c:v>
                </c:pt>
                <c:pt idx="317">
                  <c:v>24622</c:v>
                </c:pt>
                <c:pt idx="318">
                  <c:v>31933</c:v>
                </c:pt>
                <c:pt idx="319">
                  <c:v>46742</c:v>
                </c:pt>
                <c:pt idx="320">
                  <c:v>23001</c:v>
                </c:pt>
                <c:pt idx="321">
                  <c:v>8184</c:v>
                </c:pt>
                <c:pt idx="322">
                  <c:v>23599</c:v>
                </c:pt>
                <c:pt idx="323">
                  <c:v>52012</c:v>
                </c:pt>
                <c:pt idx="324">
                  <c:v>14852</c:v>
                </c:pt>
                <c:pt idx="325">
                  <c:v>30061</c:v>
                </c:pt>
                <c:pt idx="326">
                  <c:v>31551</c:v>
                </c:pt>
                <c:pt idx="327">
                  <c:v>56013</c:v>
                </c:pt>
                <c:pt idx="328">
                  <c:v>38532</c:v>
                </c:pt>
                <c:pt idx="329">
                  <c:v>16492</c:v>
                </c:pt>
                <c:pt idx="330">
                  <c:v>39104</c:v>
                </c:pt>
                <c:pt idx="331">
                  <c:v>12109</c:v>
                </c:pt>
                <c:pt idx="332">
                  <c:v>24188</c:v>
                </c:pt>
                <c:pt idx="333">
                  <c:v>17489</c:v>
                </c:pt>
                <c:pt idx="334">
                  <c:v>40527</c:v>
                </c:pt>
                <c:pt idx="335">
                  <c:v>15512</c:v>
                </c:pt>
                <c:pt idx="336">
                  <c:v>31006</c:v>
                </c:pt>
                <c:pt idx="337">
                  <c:v>46630</c:v>
                </c:pt>
                <c:pt idx="338">
                  <c:v>25909</c:v>
                </c:pt>
                <c:pt idx="339">
                  <c:v>18352</c:v>
                </c:pt>
                <c:pt idx="340">
                  <c:v>19363</c:v>
                </c:pt>
                <c:pt idx="341">
                  <c:v>15529</c:v>
                </c:pt>
                <c:pt idx="342">
                  <c:v>23085</c:v>
                </c:pt>
                <c:pt idx="343">
                  <c:v>28083</c:v>
                </c:pt>
                <c:pt idx="344">
                  <c:v>20820</c:v>
                </c:pt>
                <c:pt idx="345">
                  <c:v>22557</c:v>
                </c:pt>
                <c:pt idx="346">
                  <c:v>16241</c:v>
                </c:pt>
                <c:pt idx="347">
                  <c:v>35540</c:v>
                </c:pt>
                <c:pt idx="348">
                  <c:v>52737</c:v>
                </c:pt>
                <c:pt idx="349">
                  <c:v>41185</c:v>
                </c:pt>
                <c:pt idx="350">
                  <c:v>57013</c:v>
                </c:pt>
                <c:pt idx="351">
                  <c:v>33119</c:v>
                </c:pt>
                <c:pt idx="352">
                  <c:v>31827</c:v>
                </c:pt>
                <c:pt idx="353">
                  <c:v>40174</c:v>
                </c:pt>
                <c:pt idx="354">
                  <c:v>35672</c:v>
                </c:pt>
                <c:pt idx="355">
                  <c:v>24758</c:v>
                </c:pt>
                <c:pt idx="356">
                  <c:v>27855</c:v>
                </c:pt>
                <c:pt idx="357">
                  <c:v>38612</c:v>
                </c:pt>
                <c:pt idx="358">
                  <c:v>8838</c:v>
                </c:pt>
                <c:pt idx="359">
                  <c:v>33989</c:v>
                </c:pt>
                <c:pt idx="360">
                  <c:v>50379</c:v>
                </c:pt>
                <c:pt idx="361">
                  <c:v>54457</c:v>
                </c:pt>
                <c:pt idx="362">
                  <c:v>49570</c:v>
                </c:pt>
                <c:pt idx="363">
                  <c:v>33493</c:v>
                </c:pt>
                <c:pt idx="364">
                  <c:v>23932</c:v>
                </c:pt>
                <c:pt idx="365">
                  <c:v>44894</c:v>
                </c:pt>
                <c:pt idx="366">
                  <c:v>28013</c:v>
                </c:pt>
                <c:pt idx="367">
                  <c:v>30574</c:v>
                </c:pt>
                <c:pt idx="368">
                  <c:v>17129</c:v>
                </c:pt>
                <c:pt idx="369">
                  <c:v>17969</c:v>
                </c:pt>
                <c:pt idx="370">
                  <c:v>16635</c:v>
                </c:pt>
                <c:pt idx="371">
                  <c:v>23598</c:v>
                </c:pt>
                <c:pt idx="372">
                  <c:v>37622</c:v>
                </c:pt>
                <c:pt idx="373">
                  <c:v>42206</c:v>
                </c:pt>
                <c:pt idx="374">
                  <c:v>31929</c:v>
                </c:pt>
                <c:pt idx="375">
                  <c:v>49832</c:v>
                </c:pt>
                <c:pt idx="376">
                  <c:v>48219</c:v>
                </c:pt>
                <c:pt idx="377">
                  <c:v>56624</c:v>
                </c:pt>
                <c:pt idx="378">
                  <c:v>30062</c:v>
                </c:pt>
                <c:pt idx="379">
                  <c:v>26942</c:v>
                </c:pt>
                <c:pt idx="380">
                  <c:v>40364</c:v>
                </c:pt>
                <c:pt idx="381">
                  <c:v>47922</c:v>
                </c:pt>
                <c:pt idx="382">
                  <c:v>25400</c:v>
                </c:pt>
                <c:pt idx="383">
                  <c:v>24317</c:v>
                </c:pt>
                <c:pt idx="384">
                  <c:v>33871</c:v>
                </c:pt>
                <c:pt idx="385">
                  <c:v>28058</c:v>
                </c:pt>
                <c:pt idx="386">
                  <c:v>37003</c:v>
                </c:pt>
                <c:pt idx="387">
                  <c:v>6150</c:v>
                </c:pt>
                <c:pt idx="388">
                  <c:v>17272</c:v>
                </c:pt>
                <c:pt idx="389">
                  <c:v>23616</c:v>
                </c:pt>
                <c:pt idx="390">
                  <c:v>26934</c:v>
                </c:pt>
                <c:pt idx="391">
                  <c:v>29847</c:v>
                </c:pt>
                <c:pt idx="392">
                  <c:v>23412</c:v>
                </c:pt>
                <c:pt idx="393">
                  <c:v>21760</c:v>
                </c:pt>
                <c:pt idx="394">
                  <c:v>5216</c:v>
                </c:pt>
                <c:pt idx="395">
                  <c:v>22146</c:v>
                </c:pt>
                <c:pt idx="396">
                  <c:v>51200</c:v>
                </c:pt>
                <c:pt idx="397">
                  <c:v>18766</c:v>
                </c:pt>
                <c:pt idx="398">
                  <c:v>9013</c:v>
                </c:pt>
                <c:pt idx="399">
                  <c:v>32692</c:v>
                </c:pt>
                <c:pt idx="400">
                  <c:v>20470</c:v>
                </c:pt>
                <c:pt idx="401">
                  <c:v>34151</c:v>
                </c:pt>
                <c:pt idx="402">
                  <c:v>56442</c:v>
                </c:pt>
                <c:pt idx="403">
                  <c:v>2608</c:v>
                </c:pt>
                <c:pt idx="404">
                  <c:v>18698</c:v>
                </c:pt>
                <c:pt idx="405">
                  <c:v>36679</c:v>
                </c:pt>
                <c:pt idx="406">
                  <c:v>49262</c:v>
                </c:pt>
                <c:pt idx="407">
                  <c:v>40466</c:v>
                </c:pt>
                <c:pt idx="408">
                  <c:v>7557</c:v>
                </c:pt>
                <c:pt idx="409">
                  <c:v>19683</c:v>
                </c:pt>
                <c:pt idx="410">
                  <c:v>24324</c:v>
                </c:pt>
                <c:pt idx="411">
                  <c:v>16655</c:v>
                </c:pt>
                <c:pt idx="412">
                  <c:v>28137</c:v>
                </c:pt>
                <c:pt idx="413">
                  <c:v>30369</c:v>
                </c:pt>
                <c:pt idx="414">
                  <c:v>36290</c:v>
                </c:pt>
                <c:pt idx="415">
                  <c:v>28401</c:v>
                </c:pt>
                <c:pt idx="416">
                  <c:v>7773</c:v>
                </c:pt>
                <c:pt idx="417">
                  <c:v>9881</c:v>
                </c:pt>
                <c:pt idx="418">
                  <c:v>4612</c:v>
                </c:pt>
                <c:pt idx="419">
                  <c:v>7316</c:v>
                </c:pt>
                <c:pt idx="420">
                  <c:v>3067</c:v>
                </c:pt>
                <c:pt idx="421">
                  <c:v>31666</c:v>
                </c:pt>
                <c:pt idx="422">
                  <c:v>45776</c:v>
                </c:pt>
                <c:pt idx="423">
                  <c:v>29452</c:v>
                </c:pt>
                <c:pt idx="424">
                  <c:v>22015</c:v>
                </c:pt>
                <c:pt idx="425">
                  <c:v>11037</c:v>
                </c:pt>
                <c:pt idx="426">
                  <c:v>19771</c:v>
                </c:pt>
                <c:pt idx="427">
                  <c:v>20053</c:v>
                </c:pt>
                <c:pt idx="428">
                  <c:v>10880</c:v>
                </c:pt>
                <c:pt idx="429">
                  <c:v>8987</c:v>
                </c:pt>
                <c:pt idx="430">
                  <c:v>32841</c:v>
                </c:pt>
                <c:pt idx="431">
                  <c:v>60579</c:v>
                </c:pt>
                <c:pt idx="432">
                  <c:v>31686</c:v>
                </c:pt>
                <c:pt idx="433">
                  <c:v>21101</c:v>
                </c:pt>
                <c:pt idx="434">
                  <c:v>11058</c:v>
                </c:pt>
                <c:pt idx="435">
                  <c:v>2772</c:v>
                </c:pt>
                <c:pt idx="436">
                  <c:v>4656</c:v>
                </c:pt>
                <c:pt idx="437">
                  <c:v>11346</c:v>
                </c:pt>
                <c:pt idx="438">
                  <c:v>18637</c:v>
                </c:pt>
                <c:pt idx="439">
                  <c:v>16242</c:v>
                </c:pt>
                <c:pt idx="440">
                  <c:v>28894</c:v>
                </c:pt>
                <c:pt idx="441">
                  <c:v>51297</c:v>
                </c:pt>
                <c:pt idx="442">
                  <c:v>36474</c:v>
                </c:pt>
                <c:pt idx="443">
                  <c:v>33221</c:v>
                </c:pt>
                <c:pt idx="444">
                  <c:v>43574</c:v>
                </c:pt>
                <c:pt idx="445">
                  <c:v>39596</c:v>
                </c:pt>
                <c:pt idx="446">
                  <c:v>25047</c:v>
                </c:pt>
                <c:pt idx="447">
                  <c:v>28386</c:v>
                </c:pt>
                <c:pt idx="448">
                  <c:v>45773</c:v>
                </c:pt>
                <c:pt idx="449">
                  <c:v>30105</c:v>
                </c:pt>
                <c:pt idx="450">
                  <c:v>13634</c:v>
                </c:pt>
                <c:pt idx="451">
                  <c:v>29877</c:v>
                </c:pt>
                <c:pt idx="452">
                  <c:v>15062</c:v>
                </c:pt>
                <c:pt idx="453">
                  <c:v>1528</c:v>
                </c:pt>
                <c:pt idx="454">
                  <c:v>10019</c:v>
                </c:pt>
                <c:pt idx="455">
                  <c:v>6384</c:v>
                </c:pt>
                <c:pt idx="456">
                  <c:v>12266</c:v>
                </c:pt>
                <c:pt idx="457">
                  <c:v>27720</c:v>
                </c:pt>
                <c:pt idx="458">
                  <c:v>33637</c:v>
                </c:pt>
                <c:pt idx="459">
                  <c:v>42317</c:v>
                </c:pt>
                <c:pt idx="460">
                  <c:v>39804</c:v>
                </c:pt>
                <c:pt idx="461">
                  <c:v>49989</c:v>
                </c:pt>
                <c:pt idx="462">
                  <c:v>21901</c:v>
                </c:pt>
                <c:pt idx="463">
                  <c:v>13721</c:v>
                </c:pt>
                <c:pt idx="464">
                  <c:v>27708</c:v>
                </c:pt>
                <c:pt idx="465">
                  <c:v>47049</c:v>
                </c:pt>
                <c:pt idx="466">
                  <c:v>41124</c:v>
                </c:pt>
                <c:pt idx="467">
                  <c:v>28870</c:v>
                </c:pt>
                <c:pt idx="468">
                  <c:v>24856</c:v>
                </c:pt>
                <c:pt idx="469">
                  <c:v>16111</c:v>
                </c:pt>
                <c:pt idx="470">
                  <c:v>31334</c:v>
                </c:pt>
                <c:pt idx="471">
                  <c:v>26184</c:v>
                </c:pt>
                <c:pt idx="472">
                  <c:v>12348</c:v>
                </c:pt>
                <c:pt idx="473">
                  <c:v>23933</c:v>
                </c:pt>
                <c:pt idx="474">
                  <c:v>28838</c:v>
                </c:pt>
                <c:pt idx="475">
                  <c:v>10810</c:v>
                </c:pt>
                <c:pt idx="476">
                  <c:v>15894</c:v>
                </c:pt>
                <c:pt idx="477">
                  <c:v>28373</c:v>
                </c:pt>
                <c:pt idx="478">
                  <c:v>25334</c:v>
                </c:pt>
                <c:pt idx="479">
                  <c:v>16611</c:v>
                </c:pt>
                <c:pt idx="480">
                  <c:v>4174</c:v>
                </c:pt>
                <c:pt idx="481">
                  <c:v>2975</c:v>
                </c:pt>
                <c:pt idx="482">
                  <c:v>21921</c:v>
                </c:pt>
                <c:pt idx="483">
                  <c:v>19958</c:v>
                </c:pt>
                <c:pt idx="484">
                  <c:v>25190</c:v>
                </c:pt>
                <c:pt idx="485">
                  <c:v>12885</c:v>
                </c:pt>
                <c:pt idx="486">
                  <c:v>30743</c:v>
                </c:pt>
                <c:pt idx="487">
                  <c:v>20631</c:v>
                </c:pt>
                <c:pt idx="488">
                  <c:v>25783</c:v>
                </c:pt>
                <c:pt idx="489">
                  <c:v>56117</c:v>
                </c:pt>
                <c:pt idx="490">
                  <c:v>7342</c:v>
                </c:pt>
                <c:pt idx="491">
                  <c:v>23659</c:v>
                </c:pt>
                <c:pt idx="492">
                  <c:v>32522</c:v>
                </c:pt>
                <c:pt idx="493">
                  <c:v>45645</c:v>
                </c:pt>
                <c:pt idx="494">
                  <c:v>18049</c:v>
                </c:pt>
                <c:pt idx="495">
                  <c:v>15040</c:v>
                </c:pt>
                <c:pt idx="496">
                  <c:v>40359</c:v>
                </c:pt>
                <c:pt idx="497">
                  <c:v>15604</c:v>
                </c:pt>
                <c:pt idx="498">
                  <c:v>45135</c:v>
                </c:pt>
                <c:pt idx="499">
                  <c:v>18521</c:v>
                </c:pt>
                <c:pt idx="500">
                  <c:v>43991</c:v>
                </c:pt>
                <c:pt idx="501">
                  <c:v>49434</c:v>
                </c:pt>
                <c:pt idx="502">
                  <c:v>46471</c:v>
                </c:pt>
                <c:pt idx="503">
                  <c:v>53779</c:v>
                </c:pt>
                <c:pt idx="504">
                  <c:v>22731</c:v>
                </c:pt>
                <c:pt idx="505">
                  <c:v>31816</c:v>
                </c:pt>
                <c:pt idx="506">
                  <c:v>42476</c:v>
                </c:pt>
                <c:pt idx="507">
                  <c:v>31712</c:v>
                </c:pt>
                <c:pt idx="508">
                  <c:v>38152</c:v>
                </c:pt>
                <c:pt idx="509">
                  <c:v>47771</c:v>
                </c:pt>
                <c:pt idx="510">
                  <c:v>5278</c:v>
                </c:pt>
                <c:pt idx="511">
                  <c:v>24209</c:v>
                </c:pt>
                <c:pt idx="512">
                  <c:v>49488</c:v>
                </c:pt>
                <c:pt idx="513">
                  <c:v>52687</c:v>
                </c:pt>
                <c:pt idx="514">
                  <c:v>34579</c:v>
                </c:pt>
                <c:pt idx="515">
                  <c:v>31997</c:v>
                </c:pt>
                <c:pt idx="516">
                  <c:v>9192</c:v>
                </c:pt>
                <c:pt idx="517">
                  <c:v>7263</c:v>
                </c:pt>
                <c:pt idx="518">
                  <c:v>12026</c:v>
                </c:pt>
                <c:pt idx="519">
                  <c:v>32690</c:v>
                </c:pt>
                <c:pt idx="520">
                  <c:v>61414</c:v>
                </c:pt>
                <c:pt idx="521">
                  <c:v>16294</c:v>
                </c:pt>
                <c:pt idx="522">
                  <c:v>17195</c:v>
                </c:pt>
                <c:pt idx="523">
                  <c:v>9006</c:v>
                </c:pt>
                <c:pt idx="524">
                  <c:v>7650</c:v>
                </c:pt>
                <c:pt idx="525">
                  <c:v>19635</c:v>
                </c:pt>
                <c:pt idx="526">
                  <c:v>14781</c:v>
                </c:pt>
                <c:pt idx="527">
                  <c:v>8498</c:v>
                </c:pt>
                <c:pt idx="528">
                  <c:v>34902</c:v>
                </c:pt>
                <c:pt idx="529">
                  <c:v>6508</c:v>
                </c:pt>
                <c:pt idx="530">
                  <c:v>26628</c:v>
                </c:pt>
                <c:pt idx="531">
                  <c:v>36718</c:v>
                </c:pt>
                <c:pt idx="532">
                  <c:v>55034</c:v>
                </c:pt>
                <c:pt idx="533">
                  <c:v>44163</c:v>
                </c:pt>
                <c:pt idx="534">
                  <c:v>57570</c:v>
                </c:pt>
                <c:pt idx="535">
                  <c:v>16979</c:v>
                </c:pt>
                <c:pt idx="536">
                  <c:v>8999</c:v>
                </c:pt>
                <c:pt idx="537">
                  <c:v>39193</c:v>
                </c:pt>
                <c:pt idx="538">
                  <c:v>33228</c:v>
                </c:pt>
                <c:pt idx="539">
                  <c:v>37958</c:v>
                </c:pt>
                <c:pt idx="540">
                  <c:v>6794</c:v>
                </c:pt>
                <c:pt idx="541">
                  <c:v>17792</c:v>
                </c:pt>
                <c:pt idx="542">
                  <c:v>31312</c:v>
                </c:pt>
                <c:pt idx="543">
                  <c:v>7191</c:v>
                </c:pt>
                <c:pt idx="544">
                  <c:v>10534</c:v>
                </c:pt>
                <c:pt idx="545">
                  <c:v>12401</c:v>
                </c:pt>
                <c:pt idx="546">
                  <c:v>32421</c:v>
                </c:pt>
                <c:pt idx="547">
                  <c:v>34216</c:v>
                </c:pt>
                <c:pt idx="548">
                  <c:v>19163</c:v>
                </c:pt>
                <c:pt idx="549">
                  <c:v>30764</c:v>
                </c:pt>
                <c:pt idx="550">
                  <c:v>48214</c:v>
                </c:pt>
                <c:pt idx="551">
                  <c:v>33015</c:v>
                </c:pt>
                <c:pt idx="552">
                  <c:v>52471</c:v>
                </c:pt>
                <c:pt idx="553">
                  <c:v>8452</c:v>
                </c:pt>
                <c:pt idx="554">
                  <c:v>18764</c:v>
                </c:pt>
                <c:pt idx="555">
                  <c:v>10519</c:v>
                </c:pt>
                <c:pt idx="556">
                  <c:v>36652</c:v>
                </c:pt>
                <c:pt idx="557">
                  <c:v>39414</c:v>
                </c:pt>
                <c:pt idx="558">
                  <c:v>29380</c:v>
                </c:pt>
                <c:pt idx="559">
                  <c:v>19251</c:v>
                </c:pt>
                <c:pt idx="560">
                  <c:v>14684</c:v>
                </c:pt>
                <c:pt idx="561">
                  <c:v>33970</c:v>
                </c:pt>
                <c:pt idx="562">
                  <c:v>27731</c:v>
                </c:pt>
                <c:pt idx="563">
                  <c:v>36241</c:v>
                </c:pt>
                <c:pt idx="564">
                  <c:v>38135</c:v>
                </c:pt>
                <c:pt idx="565">
                  <c:v>26794</c:v>
                </c:pt>
                <c:pt idx="566">
                  <c:v>30268</c:v>
                </c:pt>
                <c:pt idx="567">
                  <c:v>30345</c:v>
                </c:pt>
                <c:pt idx="568">
                  <c:v>37323</c:v>
                </c:pt>
                <c:pt idx="569">
                  <c:v>46309</c:v>
                </c:pt>
                <c:pt idx="570">
                  <c:v>22468</c:v>
                </c:pt>
                <c:pt idx="571">
                  <c:v>21394</c:v>
                </c:pt>
                <c:pt idx="572">
                  <c:v>47646</c:v>
                </c:pt>
                <c:pt idx="573">
                  <c:v>22274</c:v>
                </c:pt>
                <c:pt idx="574">
                  <c:v>6027</c:v>
                </c:pt>
                <c:pt idx="575">
                  <c:v>26794</c:v>
                </c:pt>
                <c:pt idx="576">
                  <c:v>9008</c:v>
                </c:pt>
                <c:pt idx="577">
                  <c:v>18601</c:v>
                </c:pt>
                <c:pt idx="578">
                  <c:v>30854</c:v>
                </c:pt>
                <c:pt idx="579">
                  <c:v>36121</c:v>
                </c:pt>
                <c:pt idx="580">
                  <c:v>41663</c:v>
                </c:pt>
                <c:pt idx="581">
                  <c:v>30300</c:v>
                </c:pt>
                <c:pt idx="582">
                  <c:v>26880</c:v>
                </c:pt>
                <c:pt idx="583">
                  <c:v>50936</c:v>
                </c:pt>
                <c:pt idx="584">
                  <c:v>30568</c:v>
                </c:pt>
                <c:pt idx="585">
                  <c:v>22224</c:v>
                </c:pt>
                <c:pt idx="586">
                  <c:v>11474</c:v>
                </c:pt>
                <c:pt idx="587">
                  <c:v>7589</c:v>
                </c:pt>
                <c:pt idx="588">
                  <c:v>9560</c:v>
                </c:pt>
                <c:pt idx="589">
                  <c:v>8598</c:v>
                </c:pt>
                <c:pt idx="590">
                  <c:v>4989</c:v>
                </c:pt>
                <c:pt idx="591">
                  <c:v>27406</c:v>
                </c:pt>
                <c:pt idx="592">
                  <c:v>15255</c:v>
                </c:pt>
                <c:pt idx="593">
                  <c:v>31406</c:v>
                </c:pt>
                <c:pt idx="594">
                  <c:v>32683</c:v>
                </c:pt>
                <c:pt idx="595">
                  <c:v>6708</c:v>
                </c:pt>
                <c:pt idx="596">
                  <c:v>8048</c:v>
                </c:pt>
                <c:pt idx="597">
                  <c:v>32445</c:v>
                </c:pt>
                <c:pt idx="598">
                  <c:v>21268</c:v>
                </c:pt>
                <c:pt idx="599">
                  <c:v>23329</c:v>
                </c:pt>
                <c:pt idx="600">
                  <c:v>39230</c:v>
                </c:pt>
                <c:pt idx="601">
                  <c:v>32183</c:v>
                </c:pt>
                <c:pt idx="602">
                  <c:v>31574</c:v>
                </c:pt>
                <c:pt idx="603">
                  <c:v>43331</c:v>
                </c:pt>
                <c:pt idx="604">
                  <c:v>57156</c:v>
                </c:pt>
                <c:pt idx="605">
                  <c:v>46752</c:v>
                </c:pt>
                <c:pt idx="606">
                  <c:v>61391</c:v>
                </c:pt>
                <c:pt idx="607">
                  <c:v>21419</c:v>
                </c:pt>
                <c:pt idx="608">
                  <c:v>23649</c:v>
                </c:pt>
                <c:pt idx="609">
                  <c:v>21444</c:v>
                </c:pt>
                <c:pt idx="610">
                  <c:v>33333</c:v>
                </c:pt>
                <c:pt idx="611">
                  <c:v>25296</c:v>
                </c:pt>
                <c:pt idx="612">
                  <c:v>5189</c:v>
                </c:pt>
                <c:pt idx="613">
                  <c:v>9646</c:v>
                </c:pt>
                <c:pt idx="614">
                  <c:v>18405</c:v>
                </c:pt>
                <c:pt idx="615">
                  <c:v>32814</c:v>
                </c:pt>
                <c:pt idx="616">
                  <c:v>27323</c:v>
                </c:pt>
                <c:pt idx="617">
                  <c:v>47241</c:v>
                </c:pt>
                <c:pt idx="618">
                  <c:v>17745</c:v>
                </c:pt>
                <c:pt idx="619">
                  <c:v>27400</c:v>
                </c:pt>
                <c:pt idx="620">
                  <c:v>26245</c:v>
                </c:pt>
                <c:pt idx="621">
                  <c:v>27411</c:v>
                </c:pt>
                <c:pt idx="622">
                  <c:v>50221</c:v>
                </c:pt>
                <c:pt idx="623">
                  <c:v>6653</c:v>
                </c:pt>
                <c:pt idx="624">
                  <c:v>16006</c:v>
                </c:pt>
                <c:pt idx="625">
                  <c:v>10015</c:v>
                </c:pt>
                <c:pt idx="626">
                  <c:v>21533</c:v>
                </c:pt>
                <c:pt idx="627">
                  <c:v>22720</c:v>
                </c:pt>
                <c:pt idx="628">
                  <c:v>20611</c:v>
                </c:pt>
                <c:pt idx="629">
                  <c:v>28975</c:v>
                </c:pt>
                <c:pt idx="630">
                  <c:v>24812</c:v>
                </c:pt>
                <c:pt idx="631">
                  <c:v>10454</c:v>
                </c:pt>
                <c:pt idx="632">
                  <c:v>26021</c:v>
                </c:pt>
                <c:pt idx="633">
                  <c:v>44598</c:v>
                </c:pt>
                <c:pt idx="634">
                  <c:v>49155</c:v>
                </c:pt>
                <c:pt idx="635">
                  <c:v>34009</c:v>
                </c:pt>
                <c:pt idx="636">
                  <c:v>30075</c:v>
                </c:pt>
                <c:pt idx="637">
                  <c:v>43998</c:v>
                </c:pt>
                <c:pt idx="638">
                  <c:v>34461</c:v>
                </c:pt>
                <c:pt idx="639">
                  <c:v>46581</c:v>
                </c:pt>
                <c:pt idx="640">
                  <c:v>28265</c:v>
                </c:pt>
                <c:pt idx="641">
                  <c:v>24283</c:v>
                </c:pt>
                <c:pt idx="642">
                  <c:v>30002</c:v>
                </c:pt>
                <c:pt idx="643">
                  <c:v>22092</c:v>
                </c:pt>
                <c:pt idx="644">
                  <c:v>37724</c:v>
                </c:pt>
                <c:pt idx="645">
                  <c:v>30846</c:v>
                </c:pt>
                <c:pt idx="646">
                  <c:v>44432</c:v>
                </c:pt>
                <c:pt idx="647">
                  <c:v>44058</c:v>
                </c:pt>
                <c:pt idx="648">
                  <c:v>41584</c:v>
                </c:pt>
                <c:pt idx="649">
                  <c:v>40368</c:v>
                </c:pt>
                <c:pt idx="650">
                  <c:v>8666</c:v>
                </c:pt>
                <c:pt idx="651">
                  <c:v>4275</c:v>
                </c:pt>
                <c:pt idx="652">
                  <c:v>17813</c:v>
                </c:pt>
                <c:pt idx="653">
                  <c:v>32239</c:v>
                </c:pt>
                <c:pt idx="654">
                  <c:v>58256</c:v>
                </c:pt>
                <c:pt idx="655">
                  <c:v>14211</c:v>
                </c:pt>
                <c:pt idx="656">
                  <c:v>8848</c:v>
                </c:pt>
                <c:pt idx="657">
                  <c:v>25251</c:v>
                </c:pt>
                <c:pt idx="658">
                  <c:v>21127</c:v>
                </c:pt>
                <c:pt idx="659">
                  <c:v>33413</c:v>
                </c:pt>
                <c:pt idx="660">
                  <c:v>25875</c:v>
                </c:pt>
                <c:pt idx="661">
                  <c:v>35981</c:v>
                </c:pt>
                <c:pt idx="662">
                  <c:v>44013</c:v>
                </c:pt>
                <c:pt idx="663">
                  <c:v>42476</c:v>
                </c:pt>
                <c:pt idx="664">
                  <c:v>42887</c:v>
                </c:pt>
                <c:pt idx="665">
                  <c:v>56804</c:v>
                </c:pt>
                <c:pt idx="666">
                  <c:v>31048</c:v>
                </c:pt>
                <c:pt idx="667">
                  <c:v>21974</c:v>
                </c:pt>
                <c:pt idx="668">
                  <c:v>37486</c:v>
                </c:pt>
                <c:pt idx="669">
                  <c:v>32312</c:v>
                </c:pt>
                <c:pt idx="670">
                  <c:v>57205</c:v>
                </c:pt>
                <c:pt idx="671">
                  <c:v>50837</c:v>
                </c:pt>
                <c:pt idx="672">
                  <c:v>23923</c:v>
                </c:pt>
                <c:pt idx="673">
                  <c:v>28045</c:v>
                </c:pt>
                <c:pt idx="674">
                  <c:v>52651</c:v>
                </c:pt>
                <c:pt idx="675">
                  <c:v>46861</c:v>
                </c:pt>
                <c:pt idx="676">
                  <c:v>49942</c:v>
                </c:pt>
                <c:pt idx="677">
                  <c:v>38476</c:v>
                </c:pt>
                <c:pt idx="678">
                  <c:v>35957</c:v>
                </c:pt>
                <c:pt idx="679">
                  <c:v>19003</c:v>
                </c:pt>
                <c:pt idx="680">
                  <c:v>20428</c:v>
                </c:pt>
                <c:pt idx="681">
                  <c:v>24004</c:v>
                </c:pt>
                <c:pt idx="682">
                  <c:v>20216</c:v>
                </c:pt>
                <c:pt idx="683">
                  <c:v>28210</c:v>
                </c:pt>
                <c:pt idx="684">
                  <c:v>18167</c:v>
                </c:pt>
                <c:pt idx="685">
                  <c:v>6833</c:v>
                </c:pt>
                <c:pt idx="686">
                  <c:v>15371</c:v>
                </c:pt>
                <c:pt idx="687">
                  <c:v>41757</c:v>
                </c:pt>
                <c:pt idx="688">
                  <c:v>37232</c:v>
                </c:pt>
                <c:pt idx="689">
                  <c:v>39887</c:v>
                </c:pt>
                <c:pt idx="690">
                  <c:v>63755</c:v>
                </c:pt>
                <c:pt idx="691">
                  <c:v>8768</c:v>
                </c:pt>
                <c:pt idx="692">
                  <c:v>33493</c:v>
                </c:pt>
                <c:pt idx="693">
                  <c:v>5801</c:v>
                </c:pt>
                <c:pt idx="694">
                  <c:v>26187</c:v>
                </c:pt>
                <c:pt idx="695">
                  <c:v>32428</c:v>
                </c:pt>
                <c:pt idx="696">
                  <c:v>42334</c:v>
                </c:pt>
                <c:pt idx="697">
                  <c:v>42047</c:v>
                </c:pt>
                <c:pt idx="698">
                  <c:v>31399</c:v>
                </c:pt>
                <c:pt idx="699">
                  <c:v>35767</c:v>
                </c:pt>
                <c:pt idx="700">
                  <c:v>41758</c:v>
                </c:pt>
                <c:pt idx="701">
                  <c:v>30000</c:v>
                </c:pt>
                <c:pt idx="702">
                  <c:v>32214</c:v>
                </c:pt>
                <c:pt idx="703">
                  <c:v>9482</c:v>
                </c:pt>
                <c:pt idx="704">
                  <c:v>40948</c:v>
                </c:pt>
                <c:pt idx="705">
                  <c:v>36786</c:v>
                </c:pt>
                <c:pt idx="706">
                  <c:v>48923</c:v>
                </c:pt>
                <c:pt idx="707">
                  <c:v>54420</c:v>
                </c:pt>
                <c:pt idx="708">
                  <c:v>20928</c:v>
                </c:pt>
                <c:pt idx="709">
                  <c:v>42647</c:v>
                </c:pt>
                <c:pt idx="710">
                  <c:v>28101</c:v>
                </c:pt>
                <c:pt idx="711">
                  <c:v>23058</c:v>
                </c:pt>
                <c:pt idx="712">
                  <c:v>19710</c:v>
                </c:pt>
                <c:pt idx="713">
                  <c:v>20549</c:v>
                </c:pt>
                <c:pt idx="714">
                  <c:v>31095</c:v>
                </c:pt>
                <c:pt idx="715">
                  <c:v>30806</c:v>
                </c:pt>
                <c:pt idx="716">
                  <c:v>5674</c:v>
                </c:pt>
                <c:pt idx="717">
                  <c:v>29035</c:v>
                </c:pt>
                <c:pt idx="718">
                  <c:v>24882</c:v>
                </c:pt>
                <c:pt idx="719">
                  <c:v>48204</c:v>
                </c:pt>
                <c:pt idx="720">
                  <c:v>26508</c:v>
                </c:pt>
                <c:pt idx="721">
                  <c:v>37272</c:v>
                </c:pt>
                <c:pt idx="722">
                  <c:v>57930</c:v>
                </c:pt>
                <c:pt idx="723">
                  <c:v>41977</c:v>
                </c:pt>
                <c:pt idx="724">
                  <c:v>13640</c:v>
                </c:pt>
                <c:pt idx="725">
                  <c:v>16827</c:v>
                </c:pt>
                <c:pt idx="726">
                  <c:v>17840</c:v>
                </c:pt>
                <c:pt idx="727">
                  <c:v>9593</c:v>
                </c:pt>
                <c:pt idx="728">
                  <c:v>8548</c:v>
                </c:pt>
                <c:pt idx="729">
                  <c:v>30563</c:v>
                </c:pt>
                <c:pt idx="730">
                  <c:v>38815</c:v>
                </c:pt>
                <c:pt idx="731">
                  <c:v>5630</c:v>
                </c:pt>
                <c:pt idx="732">
                  <c:v>31628</c:v>
                </c:pt>
                <c:pt idx="733">
                  <c:v>22597</c:v>
                </c:pt>
                <c:pt idx="734">
                  <c:v>25920</c:v>
                </c:pt>
                <c:pt idx="735">
                  <c:v>28885</c:v>
                </c:pt>
                <c:pt idx="736">
                  <c:v>49291</c:v>
                </c:pt>
                <c:pt idx="737">
                  <c:v>42098</c:v>
                </c:pt>
                <c:pt idx="738">
                  <c:v>32006</c:v>
                </c:pt>
                <c:pt idx="739">
                  <c:v>32353</c:v>
                </c:pt>
                <c:pt idx="740">
                  <c:v>2780</c:v>
                </c:pt>
                <c:pt idx="741">
                  <c:v>25671</c:v>
                </c:pt>
                <c:pt idx="742">
                  <c:v>13566</c:v>
                </c:pt>
                <c:pt idx="743">
                  <c:v>28962</c:v>
                </c:pt>
                <c:pt idx="744">
                  <c:v>14039</c:v>
                </c:pt>
                <c:pt idx="745">
                  <c:v>5598</c:v>
                </c:pt>
                <c:pt idx="746">
                  <c:v>28624</c:v>
                </c:pt>
                <c:pt idx="747">
                  <c:v>24224</c:v>
                </c:pt>
                <c:pt idx="748">
                  <c:v>24238</c:v>
                </c:pt>
                <c:pt idx="749">
                  <c:v>47538</c:v>
                </c:pt>
                <c:pt idx="750">
                  <c:v>18033</c:v>
                </c:pt>
                <c:pt idx="751">
                  <c:v>25234</c:v>
                </c:pt>
                <c:pt idx="752">
                  <c:v>28522</c:v>
                </c:pt>
                <c:pt idx="753">
                  <c:v>25391</c:v>
                </c:pt>
                <c:pt idx="754">
                  <c:v>33217</c:v>
                </c:pt>
                <c:pt idx="755">
                  <c:v>27065</c:v>
                </c:pt>
                <c:pt idx="756">
                  <c:v>34797</c:v>
                </c:pt>
                <c:pt idx="757">
                  <c:v>38171</c:v>
                </c:pt>
                <c:pt idx="758">
                  <c:v>24297</c:v>
                </c:pt>
                <c:pt idx="759">
                  <c:v>42736</c:v>
                </c:pt>
                <c:pt idx="760">
                  <c:v>47089</c:v>
                </c:pt>
                <c:pt idx="761">
                  <c:v>54014</c:v>
                </c:pt>
                <c:pt idx="762">
                  <c:v>9137</c:v>
                </c:pt>
                <c:pt idx="763">
                  <c:v>16506</c:v>
                </c:pt>
                <c:pt idx="764">
                  <c:v>40711</c:v>
                </c:pt>
                <c:pt idx="765">
                  <c:v>28407</c:v>
                </c:pt>
                <c:pt idx="766">
                  <c:v>39221</c:v>
                </c:pt>
                <c:pt idx="767">
                  <c:v>18805</c:v>
                </c:pt>
                <c:pt idx="768">
                  <c:v>27546</c:v>
                </c:pt>
                <c:pt idx="769">
                  <c:v>5413</c:v>
                </c:pt>
                <c:pt idx="770">
                  <c:v>9669</c:v>
                </c:pt>
                <c:pt idx="771">
                  <c:v>33779</c:v>
                </c:pt>
                <c:pt idx="772">
                  <c:v>14826</c:v>
                </c:pt>
                <c:pt idx="773">
                  <c:v>15526</c:v>
                </c:pt>
                <c:pt idx="774">
                  <c:v>17824</c:v>
                </c:pt>
                <c:pt idx="775">
                  <c:v>1856</c:v>
                </c:pt>
                <c:pt idx="776">
                  <c:v>29906</c:v>
                </c:pt>
                <c:pt idx="777">
                  <c:v>10897</c:v>
                </c:pt>
                <c:pt idx="778">
                  <c:v>20826</c:v>
                </c:pt>
                <c:pt idx="779">
                  <c:v>20623</c:v>
                </c:pt>
                <c:pt idx="780">
                  <c:v>19460</c:v>
                </c:pt>
                <c:pt idx="781">
                  <c:v>15620</c:v>
                </c:pt>
                <c:pt idx="782">
                  <c:v>18938</c:v>
                </c:pt>
                <c:pt idx="783">
                  <c:v>11123</c:v>
                </c:pt>
                <c:pt idx="784">
                  <c:v>22806</c:v>
                </c:pt>
                <c:pt idx="785">
                  <c:v>18451</c:v>
                </c:pt>
                <c:pt idx="786">
                  <c:v>19186</c:v>
                </c:pt>
                <c:pt idx="787">
                  <c:v>33533</c:v>
                </c:pt>
                <c:pt idx="788">
                  <c:v>34371</c:v>
                </c:pt>
                <c:pt idx="789">
                  <c:v>55408</c:v>
                </c:pt>
                <c:pt idx="790">
                  <c:v>33169</c:v>
                </c:pt>
                <c:pt idx="791">
                  <c:v>43229</c:v>
                </c:pt>
                <c:pt idx="792">
                  <c:v>50092</c:v>
                </c:pt>
                <c:pt idx="793">
                  <c:v>27233</c:v>
                </c:pt>
                <c:pt idx="794">
                  <c:v>29276</c:v>
                </c:pt>
                <c:pt idx="795">
                  <c:v>26045</c:v>
                </c:pt>
                <c:pt idx="796">
                  <c:v>14101</c:v>
                </c:pt>
                <c:pt idx="797">
                  <c:v>32967</c:v>
                </c:pt>
                <c:pt idx="798">
                  <c:v>40242</c:v>
                </c:pt>
                <c:pt idx="799">
                  <c:v>20075</c:v>
                </c:pt>
                <c:pt idx="800">
                  <c:v>25001</c:v>
                </c:pt>
                <c:pt idx="801">
                  <c:v>39962</c:v>
                </c:pt>
                <c:pt idx="802">
                  <c:v>44104</c:v>
                </c:pt>
                <c:pt idx="803">
                  <c:v>13514</c:v>
                </c:pt>
                <c:pt idx="804">
                  <c:v>30110</c:v>
                </c:pt>
                <c:pt idx="805">
                  <c:v>4457</c:v>
                </c:pt>
                <c:pt idx="806">
                  <c:v>6838</c:v>
                </c:pt>
                <c:pt idx="807">
                  <c:v>17407</c:v>
                </c:pt>
                <c:pt idx="808">
                  <c:v>7471</c:v>
                </c:pt>
                <c:pt idx="809">
                  <c:v>34558</c:v>
                </c:pt>
                <c:pt idx="810">
                  <c:v>11715</c:v>
                </c:pt>
                <c:pt idx="811">
                  <c:v>20449</c:v>
                </c:pt>
                <c:pt idx="812">
                  <c:v>35243</c:v>
                </c:pt>
                <c:pt idx="813">
                  <c:v>44851</c:v>
                </c:pt>
                <c:pt idx="814">
                  <c:v>44877</c:v>
                </c:pt>
                <c:pt idx="815">
                  <c:v>21597</c:v>
                </c:pt>
                <c:pt idx="816">
                  <c:v>11788</c:v>
                </c:pt>
                <c:pt idx="817">
                  <c:v>18872</c:v>
                </c:pt>
                <c:pt idx="818">
                  <c:v>12637</c:v>
                </c:pt>
                <c:pt idx="819">
                  <c:v>7310</c:v>
                </c:pt>
                <c:pt idx="820">
                  <c:v>26145</c:v>
                </c:pt>
                <c:pt idx="821">
                  <c:v>10370</c:v>
                </c:pt>
                <c:pt idx="822">
                  <c:v>27231</c:v>
                </c:pt>
                <c:pt idx="823">
                  <c:v>27326</c:v>
                </c:pt>
                <c:pt idx="824">
                  <c:v>51977</c:v>
                </c:pt>
                <c:pt idx="825">
                  <c:v>30322</c:v>
                </c:pt>
                <c:pt idx="826">
                  <c:v>22306</c:v>
                </c:pt>
                <c:pt idx="827">
                  <c:v>35381</c:v>
                </c:pt>
                <c:pt idx="828">
                  <c:v>17717</c:v>
                </c:pt>
                <c:pt idx="829">
                  <c:v>21813</c:v>
                </c:pt>
                <c:pt idx="830">
                  <c:v>29881</c:v>
                </c:pt>
                <c:pt idx="831">
                  <c:v>40758</c:v>
                </c:pt>
                <c:pt idx="832">
                  <c:v>48698</c:v>
                </c:pt>
                <c:pt idx="833">
                  <c:v>28163</c:v>
                </c:pt>
                <c:pt idx="834">
                  <c:v>33952</c:v>
                </c:pt>
                <c:pt idx="835">
                  <c:v>24679</c:v>
                </c:pt>
                <c:pt idx="836">
                  <c:v>42970</c:v>
                </c:pt>
                <c:pt idx="837">
                  <c:v>30378</c:v>
                </c:pt>
                <c:pt idx="838">
                  <c:v>20770</c:v>
                </c:pt>
                <c:pt idx="839">
                  <c:v>12129</c:v>
                </c:pt>
                <c:pt idx="840">
                  <c:v>4268</c:v>
                </c:pt>
                <c:pt idx="841">
                  <c:v>18235</c:v>
                </c:pt>
                <c:pt idx="842">
                  <c:v>32170</c:v>
                </c:pt>
                <c:pt idx="843">
                  <c:v>38238</c:v>
                </c:pt>
                <c:pt idx="844">
                  <c:v>17188</c:v>
                </c:pt>
                <c:pt idx="845">
                  <c:v>6079</c:v>
                </c:pt>
                <c:pt idx="846">
                  <c:v>23276</c:v>
                </c:pt>
                <c:pt idx="847">
                  <c:v>24292</c:v>
                </c:pt>
                <c:pt idx="848">
                  <c:v>17548</c:v>
                </c:pt>
                <c:pt idx="849">
                  <c:v>25911</c:v>
                </c:pt>
                <c:pt idx="850">
                  <c:v>17225</c:v>
                </c:pt>
                <c:pt idx="851">
                  <c:v>10958</c:v>
                </c:pt>
                <c:pt idx="852">
                  <c:v>24169</c:v>
                </c:pt>
                <c:pt idx="853">
                  <c:v>3689</c:v>
                </c:pt>
                <c:pt idx="854">
                  <c:v>13916</c:v>
                </c:pt>
                <c:pt idx="855">
                  <c:v>30138</c:v>
                </c:pt>
                <c:pt idx="856">
                  <c:v>35208</c:v>
                </c:pt>
                <c:pt idx="857">
                  <c:v>36529</c:v>
                </c:pt>
                <c:pt idx="858">
                  <c:v>42368</c:v>
                </c:pt>
                <c:pt idx="859">
                  <c:v>49426</c:v>
                </c:pt>
                <c:pt idx="860">
                  <c:v>46311</c:v>
                </c:pt>
                <c:pt idx="861">
                  <c:v>46016</c:v>
                </c:pt>
                <c:pt idx="862">
                  <c:v>41802</c:v>
                </c:pt>
                <c:pt idx="863">
                  <c:v>23383</c:v>
                </c:pt>
                <c:pt idx="864">
                  <c:v>16758</c:v>
                </c:pt>
                <c:pt idx="865">
                  <c:v>28152</c:v>
                </c:pt>
                <c:pt idx="866">
                  <c:v>35192</c:v>
                </c:pt>
                <c:pt idx="867">
                  <c:v>54858</c:v>
                </c:pt>
                <c:pt idx="868">
                  <c:v>32187</c:v>
                </c:pt>
                <c:pt idx="869">
                  <c:v>37865</c:v>
                </c:pt>
                <c:pt idx="870">
                  <c:v>37633</c:v>
                </c:pt>
                <c:pt idx="871">
                  <c:v>16741</c:v>
                </c:pt>
                <c:pt idx="872">
                  <c:v>10507</c:v>
                </c:pt>
                <c:pt idx="873">
                  <c:v>9635</c:v>
                </c:pt>
                <c:pt idx="874">
                  <c:v>3703</c:v>
                </c:pt>
                <c:pt idx="875">
                  <c:v>18238</c:v>
                </c:pt>
                <c:pt idx="876">
                  <c:v>9199</c:v>
                </c:pt>
                <c:pt idx="877">
                  <c:v>4700</c:v>
                </c:pt>
                <c:pt idx="878">
                  <c:v>6897</c:v>
                </c:pt>
                <c:pt idx="879">
                  <c:v>9133</c:v>
                </c:pt>
                <c:pt idx="880">
                  <c:v>33474</c:v>
                </c:pt>
                <c:pt idx="881">
                  <c:v>38289</c:v>
                </c:pt>
                <c:pt idx="882">
                  <c:v>41950</c:v>
                </c:pt>
                <c:pt idx="883">
                  <c:v>24300</c:v>
                </c:pt>
                <c:pt idx="884">
                  <c:v>31343</c:v>
                </c:pt>
                <c:pt idx="885">
                  <c:v>36063</c:v>
                </c:pt>
                <c:pt idx="886">
                  <c:v>36735</c:v>
                </c:pt>
                <c:pt idx="887">
                  <c:v>44130</c:v>
                </c:pt>
                <c:pt idx="888">
                  <c:v>47783</c:v>
                </c:pt>
                <c:pt idx="889">
                  <c:v>51869</c:v>
                </c:pt>
                <c:pt idx="890">
                  <c:v>12535</c:v>
                </c:pt>
                <c:pt idx="891">
                  <c:v>18653</c:v>
                </c:pt>
                <c:pt idx="892">
                  <c:v>10446</c:v>
                </c:pt>
                <c:pt idx="893">
                  <c:v>15131</c:v>
                </c:pt>
                <c:pt idx="894">
                  <c:v>29000</c:v>
                </c:pt>
                <c:pt idx="895">
                  <c:v>41549</c:v>
                </c:pt>
                <c:pt idx="896">
                  <c:v>39137</c:v>
                </c:pt>
                <c:pt idx="897">
                  <c:v>37756</c:v>
                </c:pt>
                <c:pt idx="898">
                  <c:v>47162</c:v>
                </c:pt>
                <c:pt idx="899">
                  <c:v>26097</c:v>
                </c:pt>
                <c:pt idx="900">
                  <c:v>30607</c:v>
                </c:pt>
                <c:pt idx="901">
                  <c:v>37028</c:v>
                </c:pt>
                <c:pt idx="902">
                  <c:v>11337</c:v>
                </c:pt>
                <c:pt idx="903">
                  <c:v>17588</c:v>
                </c:pt>
                <c:pt idx="904">
                  <c:v>25036</c:v>
                </c:pt>
                <c:pt idx="905">
                  <c:v>17995</c:v>
                </c:pt>
                <c:pt idx="906">
                  <c:v>28853</c:v>
                </c:pt>
                <c:pt idx="907">
                  <c:v>17091</c:v>
                </c:pt>
                <c:pt idx="908">
                  <c:v>22411</c:v>
                </c:pt>
                <c:pt idx="909">
                  <c:v>37477</c:v>
                </c:pt>
                <c:pt idx="910">
                  <c:v>19708</c:v>
                </c:pt>
                <c:pt idx="911">
                  <c:v>29873</c:v>
                </c:pt>
                <c:pt idx="912">
                  <c:v>33684</c:v>
                </c:pt>
                <c:pt idx="913">
                  <c:v>29354</c:v>
                </c:pt>
                <c:pt idx="914">
                  <c:v>38645</c:v>
                </c:pt>
                <c:pt idx="915">
                  <c:v>24903</c:v>
                </c:pt>
                <c:pt idx="916">
                  <c:v>39563</c:v>
                </c:pt>
                <c:pt idx="917">
                  <c:v>28714</c:v>
                </c:pt>
                <c:pt idx="918">
                  <c:v>49612</c:v>
                </c:pt>
                <c:pt idx="919">
                  <c:v>43812</c:v>
                </c:pt>
                <c:pt idx="920">
                  <c:v>39401</c:v>
                </c:pt>
                <c:pt idx="921">
                  <c:v>16822</c:v>
                </c:pt>
                <c:pt idx="922">
                  <c:v>35666</c:v>
                </c:pt>
                <c:pt idx="923">
                  <c:v>41980</c:v>
                </c:pt>
                <c:pt idx="924">
                  <c:v>59135</c:v>
                </c:pt>
                <c:pt idx="925">
                  <c:v>11567</c:v>
                </c:pt>
                <c:pt idx="926">
                  <c:v>26200</c:v>
                </c:pt>
                <c:pt idx="927">
                  <c:v>11585</c:v>
                </c:pt>
                <c:pt idx="928">
                  <c:v>29558</c:v>
                </c:pt>
                <c:pt idx="929">
                  <c:v>22028</c:v>
                </c:pt>
                <c:pt idx="930">
                  <c:v>42098</c:v>
                </c:pt>
                <c:pt idx="931">
                  <c:v>24287</c:v>
                </c:pt>
                <c:pt idx="932">
                  <c:v>24788</c:v>
                </c:pt>
                <c:pt idx="933">
                  <c:v>5214</c:v>
                </c:pt>
                <c:pt idx="934">
                  <c:v>32890</c:v>
                </c:pt>
                <c:pt idx="935">
                  <c:v>36554</c:v>
                </c:pt>
                <c:pt idx="936">
                  <c:v>46703</c:v>
                </c:pt>
                <c:pt idx="937">
                  <c:v>11212</c:v>
                </c:pt>
                <c:pt idx="938">
                  <c:v>32918</c:v>
                </c:pt>
                <c:pt idx="939">
                  <c:v>46959</c:v>
                </c:pt>
                <c:pt idx="940">
                  <c:v>35192</c:v>
                </c:pt>
                <c:pt idx="941">
                  <c:v>25238</c:v>
                </c:pt>
                <c:pt idx="942">
                  <c:v>23669</c:v>
                </c:pt>
                <c:pt idx="943">
                  <c:v>25218</c:v>
                </c:pt>
                <c:pt idx="944">
                  <c:v>46972</c:v>
                </c:pt>
                <c:pt idx="945">
                  <c:v>30866</c:v>
                </c:pt>
                <c:pt idx="946">
                  <c:v>30021</c:v>
                </c:pt>
                <c:pt idx="947">
                  <c:v>33960</c:v>
                </c:pt>
                <c:pt idx="948">
                  <c:v>8154</c:v>
                </c:pt>
                <c:pt idx="949">
                  <c:v>15998</c:v>
                </c:pt>
                <c:pt idx="950">
                  <c:v>12869</c:v>
                </c:pt>
                <c:pt idx="951">
                  <c:v>13720</c:v>
                </c:pt>
                <c:pt idx="952">
                  <c:v>25292</c:v>
                </c:pt>
                <c:pt idx="953">
                  <c:v>35709</c:v>
                </c:pt>
                <c:pt idx="954">
                  <c:v>19763</c:v>
                </c:pt>
                <c:pt idx="955">
                  <c:v>25047</c:v>
                </c:pt>
                <c:pt idx="956">
                  <c:v>32870</c:v>
                </c:pt>
                <c:pt idx="957">
                  <c:v>22291</c:v>
                </c:pt>
                <c:pt idx="958">
                  <c:v>23604</c:v>
                </c:pt>
                <c:pt idx="959">
                  <c:v>20154</c:v>
                </c:pt>
                <c:pt idx="960">
                  <c:v>35029</c:v>
                </c:pt>
                <c:pt idx="961">
                  <c:v>44331</c:v>
                </c:pt>
                <c:pt idx="962">
                  <c:v>61883</c:v>
                </c:pt>
                <c:pt idx="963">
                  <c:v>37010</c:v>
                </c:pt>
                <c:pt idx="964">
                  <c:v>34059</c:v>
                </c:pt>
                <c:pt idx="965">
                  <c:v>18069</c:v>
                </c:pt>
                <c:pt idx="966">
                  <c:v>29462</c:v>
                </c:pt>
                <c:pt idx="967">
                  <c:v>39501</c:v>
                </c:pt>
                <c:pt idx="968">
                  <c:v>8818</c:v>
                </c:pt>
                <c:pt idx="969">
                  <c:v>32697</c:v>
                </c:pt>
                <c:pt idx="970">
                  <c:v>17898</c:v>
                </c:pt>
                <c:pt idx="971">
                  <c:v>3797</c:v>
                </c:pt>
                <c:pt idx="972">
                  <c:v>18317</c:v>
                </c:pt>
                <c:pt idx="973">
                  <c:v>28568</c:v>
                </c:pt>
                <c:pt idx="974">
                  <c:v>40758</c:v>
                </c:pt>
                <c:pt idx="975">
                  <c:v>13010</c:v>
                </c:pt>
                <c:pt idx="976">
                  <c:v>27345</c:v>
                </c:pt>
                <c:pt idx="977">
                  <c:v>24263</c:v>
                </c:pt>
                <c:pt idx="978">
                  <c:v>45647</c:v>
                </c:pt>
                <c:pt idx="979">
                  <c:v>22670</c:v>
                </c:pt>
                <c:pt idx="980">
                  <c:v>38360</c:v>
                </c:pt>
                <c:pt idx="981">
                  <c:v>40568</c:v>
                </c:pt>
                <c:pt idx="982">
                  <c:v>49123</c:v>
                </c:pt>
                <c:pt idx="983">
                  <c:v>41482</c:v>
                </c:pt>
                <c:pt idx="984">
                  <c:v>20688</c:v>
                </c:pt>
                <c:pt idx="985">
                  <c:v>16242</c:v>
                </c:pt>
                <c:pt idx="986">
                  <c:v>34040</c:v>
                </c:pt>
                <c:pt idx="987">
                  <c:v>35453</c:v>
                </c:pt>
                <c:pt idx="988">
                  <c:v>43357</c:v>
                </c:pt>
                <c:pt idx="989">
                  <c:v>10516</c:v>
                </c:pt>
                <c:pt idx="990">
                  <c:v>35306</c:v>
                </c:pt>
                <c:pt idx="991">
                  <c:v>29488</c:v>
                </c:pt>
                <c:pt idx="992">
                  <c:v>24056</c:v>
                </c:pt>
                <c:pt idx="993">
                  <c:v>36951</c:v>
                </c:pt>
                <c:pt idx="994">
                  <c:v>20850</c:v>
                </c:pt>
                <c:pt idx="995">
                  <c:v>19082</c:v>
                </c:pt>
                <c:pt idx="996">
                  <c:v>25897</c:v>
                </c:pt>
                <c:pt idx="997">
                  <c:v>20170</c:v>
                </c:pt>
                <c:pt idx="998">
                  <c:v>26522</c:v>
                </c:pt>
                <c:pt idx="999">
                  <c:v>37637</c:v>
                </c:pt>
                <c:pt idx="1000">
                  <c:v>8535</c:v>
                </c:pt>
                <c:pt idx="1001">
                  <c:v>30782</c:v>
                </c:pt>
                <c:pt idx="1002">
                  <c:v>53451</c:v>
                </c:pt>
                <c:pt idx="1003">
                  <c:v>51764</c:v>
                </c:pt>
                <c:pt idx="1004">
                  <c:v>38471</c:v>
                </c:pt>
                <c:pt idx="1005">
                  <c:v>6263</c:v>
                </c:pt>
                <c:pt idx="1006">
                  <c:v>10195</c:v>
                </c:pt>
                <c:pt idx="1007">
                  <c:v>12228</c:v>
                </c:pt>
                <c:pt idx="1008">
                  <c:v>12805</c:v>
                </c:pt>
                <c:pt idx="1009">
                  <c:v>23754</c:v>
                </c:pt>
                <c:pt idx="1010">
                  <c:v>16787</c:v>
                </c:pt>
                <c:pt idx="1011">
                  <c:v>27768</c:v>
                </c:pt>
                <c:pt idx="1012">
                  <c:v>34825</c:v>
                </c:pt>
                <c:pt idx="1013">
                  <c:v>14459</c:v>
                </c:pt>
                <c:pt idx="1014">
                  <c:v>25015</c:v>
                </c:pt>
                <c:pt idx="1015">
                  <c:v>39213</c:v>
                </c:pt>
                <c:pt idx="1016">
                  <c:v>8055</c:v>
                </c:pt>
                <c:pt idx="1017">
                  <c:v>29971</c:v>
                </c:pt>
                <c:pt idx="1018">
                  <c:v>18389</c:v>
                </c:pt>
                <c:pt idx="1019">
                  <c:v>9685</c:v>
                </c:pt>
                <c:pt idx="1020">
                  <c:v>19814</c:v>
                </c:pt>
                <c:pt idx="1021">
                  <c:v>27314</c:v>
                </c:pt>
                <c:pt idx="1022">
                  <c:v>41003</c:v>
                </c:pt>
                <c:pt idx="1023">
                  <c:v>8317</c:v>
                </c:pt>
                <c:pt idx="1024">
                  <c:v>5448</c:v>
                </c:pt>
                <c:pt idx="1025">
                  <c:v>19584</c:v>
                </c:pt>
                <c:pt idx="1026">
                  <c:v>19746</c:v>
                </c:pt>
                <c:pt idx="1027">
                  <c:v>23624</c:v>
                </c:pt>
                <c:pt idx="1028">
                  <c:v>20484</c:v>
                </c:pt>
                <c:pt idx="1029">
                  <c:v>21628</c:v>
                </c:pt>
                <c:pt idx="1030">
                  <c:v>16778</c:v>
                </c:pt>
                <c:pt idx="1031">
                  <c:v>14056</c:v>
                </c:pt>
                <c:pt idx="1032">
                  <c:v>44702</c:v>
                </c:pt>
                <c:pt idx="1033">
                  <c:v>20701</c:v>
                </c:pt>
                <c:pt idx="1034">
                  <c:v>36777</c:v>
                </c:pt>
                <c:pt idx="1035">
                  <c:v>51023</c:v>
                </c:pt>
                <c:pt idx="1036">
                  <c:v>18474</c:v>
                </c:pt>
                <c:pt idx="1037">
                  <c:v>25781</c:v>
                </c:pt>
                <c:pt idx="1038">
                  <c:v>19606</c:v>
                </c:pt>
                <c:pt idx="1039">
                  <c:v>18613</c:v>
                </c:pt>
                <c:pt idx="1040">
                  <c:v>28344</c:v>
                </c:pt>
                <c:pt idx="1041">
                  <c:v>43546</c:v>
                </c:pt>
                <c:pt idx="1042">
                  <c:v>38544</c:v>
                </c:pt>
                <c:pt idx="1043">
                  <c:v>20458</c:v>
                </c:pt>
                <c:pt idx="1044">
                  <c:v>33260</c:v>
                </c:pt>
                <c:pt idx="1045">
                  <c:v>46012</c:v>
                </c:pt>
                <c:pt idx="1046">
                  <c:v>19615</c:v>
                </c:pt>
                <c:pt idx="1047">
                  <c:v>16422</c:v>
                </c:pt>
                <c:pt idx="1048">
                  <c:v>35390</c:v>
                </c:pt>
                <c:pt idx="1049">
                  <c:v>50147</c:v>
                </c:pt>
                <c:pt idx="1050">
                  <c:v>26957</c:v>
                </c:pt>
                <c:pt idx="1051">
                  <c:v>34631</c:v>
                </c:pt>
                <c:pt idx="1052">
                  <c:v>22529</c:v>
                </c:pt>
                <c:pt idx="1053">
                  <c:v>25455</c:v>
                </c:pt>
                <c:pt idx="1054">
                  <c:v>16133</c:v>
                </c:pt>
                <c:pt idx="1055">
                  <c:v>30238</c:v>
                </c:pt>
                <c:pt idx="1056">
                  <c:v>33374</c:v>
                </c:pt>
                <c:pt idx="1057">
                  <c:v>22743</c:v>
                </c:pt>
                <c:pt idx="1058">
                  <c:v>16245</c:v>
                </c:pt>
                <c:pt idx="1059">
                  <c:v>5452</c:v>
                </c:pt>
                <c:pt idx="1060">
                  <c:v>7103</c:v>
                </c:pt>
                <c:pt idx="1061">
                  <c:v>25452</c:v>
                </c:pt>
                <c:pt idx="1062">
                  <c:v>25697</c:v>
                </c:pt>
                <c:pt idx="1063">
                  <c:v>51733</c:v>
                </c:pt>
                <c:pt idx="1064">
                  <c:v>17863</c:v>
                </c:pt>
                <c:pt idx="1065">
                  <c:v>32020</c:v>
                </c:pt>
                <c:pt idx="1066">
                  <c:v>34970</c:v>
                </c:pt>
                <c:pt idx="1067">
                  <c:v>31632</c:v>
                </c:pt>
                <c:pt idx="1068">
                  <c:v>42589</c:v>
                </c:pt>
                <c:pt idx="1069">
                  <c:v>56272</c:v>
                </c:pt>
                <c:pt idx="1070">
                  <c:v>48693</c:v>
                </c:pt>
                <c:pt idx="1071">
                  <c:v>49896</c:v>
                </c:pt>
                <c:pt idx="1072">
                  <c:v>37029</c:v>
                </c:pt>
                <c:pt idx="1073">
                  <c:v>32311</c:v>
                </c:pt>
                <c:pt idx="1074">
                  <c:v>9414</c:v>
                </c:pt>
                <c:pt idx="1075">
                  <c:v>18644</c:v>
                </c:pt>
                <c:pt idx="1076">
                  <c:v>36607</c:v>
                </c:pt>
                <c:pt idx="1077">
                  <c:v>63418</c:v>
                </c:pt>
                <c:pt idx="1078">
                  <c:v>53565</c:v>
                </c:pt>
                <c:pt idx="1079">
                  <c:v>48212</c:v>
                </c:pt>
                <c:pt idx="1080">
                  <c:v>19623</c:v>
                </c:pt>
                <c:pt idx="1081">
                  <c:v>17248</c:v>
                </c:pt>
                <c:pt idx="1082">
                  <c:v>48350</c:v>
                </c:pt>
                <c:pt idx="1083">
                  <c:v>23095</c:v>
                </c:pt>
                <c:pt idx="1084">
                  <c:v>46253</c:v>
                </c:pt>
                <c:pt idx="1085">
                  <c:v>23240</c:v>
                </c:pt>
                <c:pt idx="1086">
                  <c:v>14719</c:v>
                </c:pt>
                <c:pt idx="1087">
                  <c:v>37782</c:v>
                </c:pt>
                <c:pt idx="1088">
                  <c:v>28924</c:v>
                </c:pt>
                <c:pt idx="1089">
                  <c:v>44331</c:v>
                </c:pt>
                <c:pt idx="1090">
                  <c:v>26223</c:v>
                </c:pt>
                <c:pt idx="1091">
                  <c:v>17685</c:v>
                </c:pt>
                <c:pt idx="1092">
                  <c:v>18771</c:v>
                </c:pt>
                <c:pt idx="1093">
                  <c:v>44293</c:v>
                </c:pt>
                <c:pt idx="1094">
                  <c:v>13219</c:v>
                </c:pt>
                <c:pt idx="1095">
                  <c:v>21451</c:v>
                </c:pt>
                <c:pt idx="1096">
                  <c:v>25168</c:v>
                </c:pt>
                <c:pt idx="1097">
                  <c:v>30135</c:v>
                </c:pt>
                <c:pt idx="1098">
                  <c:v>23687</c:v>
                </c:pt>
                <c:pt idx="1099">
                  <c:v>5751</c:v>
                </c:pt>
                <c:pt idx="1100">
                  <c:v>6397</c:v>
                </c:pt>
                <c:pt idx="1101">
                  <c:v>1352</c:v>
                </c:pt>
                <c:pt idx="1102">
                  <c:v>14084</c:v>
                </c:pt>
                <c:pt idx="1103">
                  <c:v>24854</c:v>
                </c:pt>
                <c:pt idx="1104">
                  <c:v>29117</c:v>
                </c:pt>
                <c:pt idx="1105">
                  <c:v>37027</c:v>
                </c:pt>
                <c:pt idx="1106">
                  <c:v>24502</c:v>
                </c:pt>
                <c:pt idx="1107">
                  <c:v>17244</c:v>
                </c:pt>
                <c:pt idx="1108">
                  <c:v>15045</c:v>
                </c:pt>
                <c:pt idx="1109">
                  <c:v>30316</c:v>
                </c:pt>
                <c:pt idx="1110">
                  <c:v>33795</c:v>
                </c:pt>
                <c:pt idx="1111">
                  <c:v>26454</c:v>
                </c:pt>
                <c:pt idx="1112">
                  <c:v>41522</c:v>
                </c:pt>
                <c:pt idx="1113">
                  <c:v>35594</c:v>
                </c:pt>
                <c:pt idx="1114">
                  <c:v>38408</c:v>
                </c:pt>
                <c:pt idx="1115">
                  <c:v>21056</c:v>
                </c:pt>
                <c:pt idx="1116">
                  <c:v>20202</c:v>
                </c:pt>
                <c:pt idx="1117">
                  <c:v>38975</c:v>
                </c:pt>
                <c:pt idx="1118">
                  <c:v>31012</c:v>
                </c:pt>
                <c:pt idx="1119">
                  <c:v>39010</c:v>
                </c:pt>
                <c:pt idx="1120">
                  <c:v>15771</c:v>
                </c:pt>
                <c:pt idx="1121">
                  <c:v>27533</c:v>
                </c:pt>
                <c:pt idx="1122">
                  <c:v>27404</c:v>
                </c:pt>
                <c:pt idx="1123">
                  <c:v>47907</c:v>
                </c:pt>
                <c:pt idx="1124">
                  <c:v>32962</c:v>
                </c:pt>
                <c:pt idx="1125">
                  <c:v>24963</c:v>
                </c:pt>
                <c:pt idx="1126">
                  <c:v>12618</c:v>
                </c:pt>
                <c:pt idx="1127">
                  <c:v>32435</c:v>
                </c:pt>
                <c:pt idx="1128">
                  <c:v>32699</c:v>
                </c:pt>
                <c:pt idx="1129">
                  <c:v>37449</c:v>
                </c:pt>
                <c:pt idx="1130">
                  <c:v>28622</c:v>
                </c:pt>
                <c:pt idx="1131">
                  <c:v>18306</c:v>
                </c:pt>
                <c:pt idx="1132">
                  <c:v>38328</c:v>
                </c:pt>
                <c:pt idx="1133">
                  <c:v>26782</c:v>
                </c:pt>
                <c:pt idx="1134">
                  <c:v>16432</c:v>
                </c:pt>
                <c:pt idx="1135">
                  <c:v>29793</c:v>
                </c:pt>
                <c:pt idx="1136">
                  <c:v>37059</c:v>
                </c:pt>
                <c:pt idx="1137">
                  <c:v>39131</c:v>
                </c:pt>
                <c:pt idx="1138">
                  <c:v>15071</c:v>
                </c:pt>
                <c:pt idx="1139">
                  <c:v>29277</c:v>
                </c:pt>
                <c:pt idx="1140">
                  <c:v>37051</c:v>
                </c:pt>
                <c:pt idx="1141">
                  <c:v>30704</c:v>
                </c:pt>
                <c:pt idx="1142">
                  <c:v>34931</c:v>
                </c:pt>
                <c:pt idx="1143">
                  <c:v>19792</c:v>
                </c:pt>
                <c:pt idx="1144">
                  <c:v>30989</c:v>
                </c:pt>
                <c:pt idx="1145">
                  <c:v>12899</c:v>
                </c:pt>
                <c:pt idx="1146">
                  <c:v>25478</c:v>
                </c:pt>
                <c:pt idx="1147">
                  <c:v>25769</c:v>
                </c:pt>
                <c:pt idx="1148">
                  <c:v>37434</c:v>
                </c:pt>
                <c:pt idx="1149">
                  <c:v>25428</c:v>
                </c:pt>
                <c:pt idx="1150">
                  <c:v>54410</c:v>
                </c:pt>
                <c:pt idx="1151">
                  <c:v>41989</c:v>
                </c:pt>
                <c:pt idx="1152">
                  <c:v>33723</c:v>
                </c:pt>
                <c:pt idx="1153">
                  <c:v>35709</c:v>
                </c:pt>
                <c:pt idx="1154">
                  <c:v>22946</c:v>
                </c:pt>
                <c:pt idx="1155">
                  <c:v>18167</c:v>
                </c:pt>
                <c:pt idx="1156">
                  <c:v>14370</c:v>
                </c:pt>
                <c:pt idx="1157">
                  <c:v>26667</c:v>
                </c:pt>
                <c:pt idx="1158">
                  <c:v>25954</c:v>
                </c:pt>
                <c:pt idx="1159">
                  <c:v>49984</c:v>
                </c:pt>
                <c:pt idx="1160">
                  <c:v>39304</c:v>
                </c:pt>
                <c:pt idx="1161">
                  <c:v>10823</c:v>
                </c:pt>
                <c:pt idx="1162">
                  <c:v>22000</c:v>
                </c:pt>
                <c:pt idx="1163">
                  <c:v>48692</c:v>
                </c:pt>
                <c:pt idx="1164">
                  <c:v>32224</c:v>
                </c:pt>
                <c:pt idx="1165">
                  <c:v>36178</c:v>
                </c:pt>
                <c:pt idx="1166">
                  <c:v>10440</c:v>
                </c:pt>
                <c:pt idx="1167">
                  <c:v>14142</c:v>
                </c:pt>
                <c:pt idx="1168">
                  <c:v>9716</c:v>
                </c:pt>
                <c:pt idx="1169">
                  <c:v>20066</c:v>
                </c:pt>
                <c:pt idx="1170">
                  <c:v>10690</c:v>
                </c:pt>
                <c:pt idx="1171">
                  <c:v>12003</c:v>
                </c:pt>
                <c:pt idx="1172">
                  <c:v>40036</c:v>
                </c:pt>
                <c:pt idx="1173">
                  <c:v>33574</c:v>
                </c:pt>
                <c:pt idx="1174">
                  <c:v>33292</c:v>
                </c:pt>
                <c:pt idx="1175">
                  <c:v>44478</c:v>
                </c:pt>
                <c:pt idx="1176">
                  <c:v>29867</c:v>
                </c:pt>
                <c:pt idx="1177">
                  <c:v>20712</c:v>
                </c:pt>
                <c:pt idx="1178">
                  <c:v>22081</c:v>
                </c:pt>
                <c:pt idx="1179">
                  <c:v>21826</c:v>
                </c:pt>
                <c:pt idx="1180">
                  <c:v>27162</c:v>
                </c:pt>
                <c:pt idx="1181">
                  <c:v>33671</c:v>
                </c:pt>
                <c:pt idx="1182">
                  <c:v>43513</c:v>
                </c:pt>
                <c:pt idx="1183">
                  <c:v>54780</c:v>
                </c:pt>
                <c:pt idx="1184">
                  <c:v>24285</c:v>
                </c:pt>
                <c:pt idx="1185">
                  <c:v>33914</c:v>
                </c:pt>
                <c:pt idx="1186">
                  <c:v>26034</c:v>
                </c:pt>
                <c:pt idx="1187">
                  <c:v>14352</c:v>
                </c:pt>
                <c:pt idx="1188">
                  <c:v>19155</c:v>
                </c:pt>
                <c:pt idx="1189">
                  <c:v>12753</c:v>
                </c:pt>
                <c:pt idx="1190">
                  <c:v>36576</c:v>
                </c:pt>
                <c:pt idx="1191">
                  <c:v>49337</c:v>
                </c:pt>
                <c:pt idx="1192">
                  <c:v>43831</c:v>
                </c:pt>
                <c:pt idx="1193">
                  <c:v>38196</c:v>
                </c:pt>
                <c:pt idx="1194">
                  <c:v>8809</c:v>
                </c:pt>
                <c:pt idx="1195">
                  <c:v>25912</c:v>
                </c:pt>
                <c:pt idx="1196">
                  <c:v>16473</c:v>
                </c:pt>
                <c:pt idx="1197">
                  <c:v>14986</c:v>
                </c:pt>
                <c:pt idx="1198">
                  <c:v>13452</c:v>
                </c:pt>
                <c:pt idx="1199">
                  <c:v>22297</c:v>
                </c:pt>
                <c:pt idx="1200">
                  <c:v>28134</c:v>
                </c:pt>
                <c:pt idx="1201">
                  <c:v>26805</c:v>
                </c:pt>
                <c:pt idx="1202">
                  <c:v>8159</c:v>
                </c:pt>
                <c:pt idx="1203">
                  <c:v>26768</c:v>
                </c:pt>
                <c:pt idx="1204">
                  <c:v>26941</c:v>
                </c:pt>
                <c:pt idx="1205">
                  <c:v>29978</c:v>
                </c:pt>
                <c:pt idx="1206">
                  <c:v>37966</c:v>
                </c:pt>
                <c:pt idx="1207">
                  <c:v>51233</c:v>
                </c:pt>
                <c:pt idx="1208">
                  <c:v>59546</c:v>
                </c:pt>
                <c:pt idx="1209">
                  <c:v>32282</c:v>
                </c:pt>
                <c:pt idx="1210">
                  <c:v>34336</c:v>
                </c:pt>
                <c:pt idx="1211">
                  <c:v>27580</c:v>
                </c:pt>
                <c:pt idx="1212">
                  <c:v>49677</c:v>
                </c:pt>
                <c:pt idx="1213">
                  <c:v>49238</c:v>
                </c:pt>
                <c:pt idx="1214">
                  <c:v>31986</c:v>
                </c:pt>
                <c:pt idx="1215">
                  <c:v>52682</c:v>
                </c:pt>
                <c:pt idx="1216">
                  <c:v>27264</c:v>
                </c:pt>
                <c:pt idx="1217">
                  <c:v>52740</c:v>
                </c:pt>
                <c:pt idx="1218">
                  <c:v>17083</c:v>
                </c:pt>
                <c:pt idx="1219">
                  <c:v>6964</c:v>
                </c:pt>
                <c:pt idx="1220">
                  <c:v>21685</c:v>
                </c:pt>
                <c:pt idx="1221">
                  <c:v>26100</c:v>
                </c:pt>
                <c:pt idx="1222">
                  <c:v>29383</c:v>
                </c:pt>
                <c:pt idx="1223">
                  <c:v>10216</c:v>
                </c:pt>
                <c:pt idx="1224">
                  <c:v>24694</c:v>
                </c:pt>
                <c:pt idx="1225">
                  <c:v>43661</c:v>
                </c:pt>
                <c:pt idx="1226">
                  <c:v>26813</c:v>
                </c:pt>
                <c:pt idx="1227">
                  <c:v>47751</c:v>
                </c:pt>
                <c:pt idx="1228">
                  <c:v>34980</c:v>
                </c:pt>
                <c:pt idx="1229">
                  <c:v>14545</c:v>
                </c:pt>
                <c:pt idx="1230">
                  <c:v>7672</c:v>
                </c:pt>
                <c:pt idx="1231">
                  <c:v>5329</c:v>
                </c:pt>
                <c:pt idx="1232">
                  <c:v>12105</c:v>
                </c:pt>
                <c:pt idx="1233">
                  <c:v>40790</c:v>
                </c:pt>
                <c:pt idx="1234">
                  <c:v>37045</c:v>
                </c:pt>
                <c:pt idx="1235">
                  <c:v>36481</c:v>
                </c:pt>
                <c:pt idx="1236">
                  <c:v>33481</c:v>
                </c:pt>
                <c:pt idx="1237">
                  <c:v>13645</c:v>
                </c:pt>
                <c:pt idx="1238">
                  <c:v>11629</c:v>
                </c:pt>
                <c:pt idx="1239">
                  <c:v>11918</c:v>
                </c:pt>
                <c:pt idx="1240">
                  <c:v>32910</c:v>
                </c:pt>
                <c:pt idx="1241">
                  <c:v>20860</c:v>
                </c:pt>
                <c:pt idx="1242">
                  <c:v>26420</c:v>
                </c:pt>
                <c:pt idx="1243">
                  <c:v>30812</c:v>
                </c:pt>
                <c:pt idx="1244">
                  <c:v>34193</c:v>
                </c:pt>
                <c:pt idx="1245">
                  <c:v>24899</c:v>
                </c:pt>
                <c:pt idx="1246">
                  <c:v>20725</c:v>
                </c:pt>
                <c:pt idx="1247">
                  <c:v>23031</c:v>
                </c:pt>
                <c:pt idx="1248">
                  <c:v>49700</c:v>
                </c:pt>
                <c:pt idx="1249">
                  <c:v>24476</c:v>
                </c:pt>
                <c:pt idx="1250">
                  <c:v>42046</c:v>
                </c:pt>
                <c:pt idx="1251">
                  <c:v>34836</c:v>
                </c:pt>
                <c:pt idx="1252">
                  <c:v>20713</c:v>
                </c:pt>
                <c:pt idx="1253">
                  <c:v>44052</c:v>
                </c:pt>
                <c:pt idx="1254">
                  <c:v>29848</c:v>
                </c:pt>
                <c:pt idx="1255">
                  <c:v>30796</c:v>
                </c:pt>
                <c:pt idx="1256">
                  <c:v>9271</c:v>
                </c:pt>
                <c:pt idx="1257">
                  <c:v>21807</c:v>
                </c:pt>
                <c:pt idx="1258">
                  <c:v>15467</c:v>
                </c:pt>
                <c:pt idx="1259">
                  <c:v>25278</c:v>
                </c:pt>
                <c:pt idx="1260">
                  <c:v>33345</c:v>
                </c:pt>
                <c:pt idx="1261">
                  <c:v>52893</c:v>
                </c:pt>
                <c:pt idx="1262">
                  <c:v>32114</c:v>
                </c:pt>
                <c:pt idx="1263">
                  <c:v>8790</c:v>
                </c:pt>
                <c:pt idx="1264">
                  <c:v>16228</c:v>
                </c:pt>
                <c:pt idx="1265">
                  <c:v>27232</c:v>
                </c:pt>
                <c:pt idx="1266">
                  <c:v>28613</c:v>
                </c:pt>
                <c:pt idx="1267">
                  <c:v>20633</c:v>
                </c:pt>
                <c:pt idx="1268">
                  <c:v>29830</c:v>
                </c:pt>
                <c:pt idx="1269">
                  <c:v>11068</c:v>
                </c:pt>
                <c:pt idx="1270">
                  <c:v>14936</c:v>
                </c:pt>
                <c:pt idx="1271">
                  <c:v>28274</c:v>
                </c:pt>
                <c:pt idx="1272">
                  <c:v>36701</c:v>
                </c:pt>
                <c:pt idx="1273">
                  <c:v>25225</c:v>
                </c:pt>
                <c:pt idx="1274">
                  <c:v>37466</c:v>
                </c:pt>
                <c:pt idx="1275">
                  <c:v>16608</c:v>
                </c:pt>
                <c:pt idx="1276">
                  <c:v>24389</c:v>
                </c:pt>
                <c:pt idx="1277">
                  <c:v>11725</c:v>
                </c:pt>
                <c:pt idx="1278">
                  <c:v>19943</c:v>
                </c:pt>
                <c:pt idx="1279">
                  <c:v>36069</c:v>
                </c:pt>
                <c:pt idx="1280">
                  <c:v>33100</c:v>
                </c:pt>
                <c:pt idx="1281">
                  <c:v>45248</c:v>
                </c:pt>
                <c:pt idx="1282">
                  <c:v>48569</c:v>
                </c:pt>
                <c:pt idx="1283">
                  <c:v>34302</c:v>
                </c:pt>
                <c:pt idx="1284">
                  <c:v>31503</c:v>
                </c:pt>
                <c:pt idx="1285">
                  <c:v>11186</c:v>
                </c:pt>
                <c:pt idx="1286">
                  <c:v>41070</c:v>
                </c:pt>
                <c:pt idx="1287">
                  <c:v>12646</c:v>
                </c:pt>
                <c:pt idx="1288">
                  <c:v>8126</c:v>
                </c:pt>
                <c:pt idx="1289">
                  <c:v>12937</c:v>
                </c:pt>
                <c:pt idx="1290">
                  <c:v>32360</c:v>
                </c:pt>
                <c:pt idx="1291">
                  <c:v>1904</c:v>
                </c:pt>
                <c:pt idx="1292">
                  <c:v>16991</c:v>
                </c:pt>
                <c:pt idx="1293">
                  <c:v>17350</c:v>
                </c:pt>
                <c:pt idx="1294">
                  <c:v>32204</c:v>
                </c:pt>
                <c:pt idx="1295">
                  <c:v>14985</c:v>
                </c:pt>
                <c:pt idx="1296">
                  <c:v>35143</c:v>
                </c:pt>
                <c:pt idx="1297">
                  <c:v>49025</c:v>
                </c:pt>
                <c:pt idx="1298">
                  <c:v>45198</c:v>
                </c:pt>
                <c:pt idx="1299">
                  <c:v>24117</c:v>
                </c:pt>
                <c:pt idx="1300">
                  <c:v>18933</c:v>
                </c:pt>
                <c:pt idx="1301">
                  <c:v>29812</c:v>
                </c:pt>
                <c:pt idx="1302">
                  <c:v>16911</c:v>
                </c:pt>
                <c:pt idx="1303">
                  <c:v>28175</c:v>
                </c:pt>
                <c:pt idx="1304">
                  <c:v>14640</c:v>
                </c:pt>
                <c:pt idx="1305">
                  <c:v>3989</c:v>
                </c:pt>
                <c:pt idx="1306">
                  <c:v>22281</c:v>
                </c:pt>
                <c:pt idx="1307">
                  <c:v>13514</c:v>
                </c:pt>
                <c:pt idx="1308">
                  <c:v>5049</c:v>
                </c:pt>
                <c:pt idx="1309">
                  <c:v>2777</c:v>
                </c:pt>
                <c:pt idx="1310">
                  <c:v>35350</c:v>
                </c:pt>
                <c:pt idx="1311">
                  <c:v>4915</c:v>
                </c:pt>
                <c:pt idx="1312">
                  <c:v>25460</c:v>
                </c:pt>
                <c:pt idx="1313">
                  <c:v>14580</c:v>
                </c:pt>
                <c:pt idx="1314">
                  <c:v>17072</c:v>
                </c:pt>
                <c:pt idx="1315">
                  <c:v>25725</c:v>
                </c:pt>
                <c:pt idx="1316">
                  <c:v>14889</c:v>
                </c:pt>
                <c:pt idx="1317">
                  <c:v>21029</c:v>
                </c:pt>
                <c:pt idx="1318">
                  <c:v>24567</c:v>
                </c:pt>
                <c:pt idx="1319">
                  <c:v>29374</c:v>
                </c:pt>
                <c:pt idx="1320">
                  <c:v>18111</c:v>
                </c:pt>
                <c:pt idx="1321">
                  <c:v>21548</c:v>
                </c:pt>
                <c:pt idx="1322">
                  <c:v>34213</c:v>
                </c:pt>
                <c:pt idx="1323">
                  <c:v>41693</c:v>
                </c:pt>
                <c:pt idx="1324">
                  <c:v>46958</c:v>
                </c:pt>
                <c:pt idx="1325">
                  <c:v>40910</c:v>
                </c:pt>
                <c:pt idx="1326">
                  <c:v>8060</c:v>
                </c:pt>
                <c:pt idx="1327">
                  <c:v>14430</c:v>
                </c:pt>
                <c:pt idx="1328">
                  <c:v>30433</c:v>
                </c:pt>
                <c:pt idx="1329">
                  <c:v>38923</c:v>
                </c:pt>
                <c:pt idx="1330">
                  <c:v>18064</c:v>
                </c:pt>
                <c:pt idx="1331">
                  <c:v>18135</c:v>
                </c:pt>
                <c:pt idx="1332">
                  <c:v>36500</c:v>
                </c:pt>
                <c:pt idx="1333">
                  <c:v>54867</c:v>
                </c:pt>
                <c:pt idx="1334">
                  <c:v>39416</c:v>
                </c:pt>
                <c:pt idx="1335">
                  <c:v>27464</c:v>
                </c:pt>
                <c:pt idx="1336">
                  <c:v>38565</c:v>
                </c:pt>
                <c:pt idx="1337">
                  <c:v>7086</c:v>
                </c:pt>
                <c:pt idx="1338">
                  <c:v>13809</c:v>
                </c:pt>
                <c:pt idx="1339">
                  <c:v>17305</c:v>
                </c:pt>
                <c:pt idx="1340">
                  <c:v>2181</c:v>
                </c:pt>
                <c:pt idx="1341">
                  <c:v>6927</c:v>
                </c:pt>
                <c:pt idx="1342">
                  <c:v>30261</c:v>
                </c:pt>
                <c:pt idx="1343">
                  <c:v>23894</c:v>
                </c:pt>
                <c:pt idx="1344">
                  <c:v>9244</c:v>
                </c:pt>
                <c:pt idx="1345">
                  <c:v>10108</c:v>
                </c:pt>
                <c:pt idx="1346">
                  <c:v>16163</c:v>
                </c:pt>
                <c:pt idx="1347">
                  <c:v>15138</c:v>
                </c:pt>
                <c:pt idx="1348">
                  <c:v>19468</c:v>
                </c:pt>
                <c:pt idx="1349">
                  <c:v>30055</c:v>
                </c:pt>
                <c:pt idx="1350">
                  <c:v>4227</c:v>
                </c:pt>
                <c:pt idx="1351">
                  <c:v>6574</c:v>
                </c:pt>
                <c:pt idx="1352">
                  <c:v>27732</c:v>
                </c:pt>
                <c:pt idx="1353">
                  <c:v>32315</c:v>
                </c:pt>
                <c:pt idx="1354">
                  <c:v>51850</c:v>
                </c:pt>
                <c:pt idx="1355">
                  <c:v>8431</c:v>
                </c:pt>
                <c:pt idx="1356">
                  <c:v>18943</c:v>
                </c:pt>
                <c:pt idx="1357">
                  <c:v>8243</c:v>
                </c:pt>
                <c:pt idx="1358">
                  <c:v>23217</c:v>
                </c:pt>
                <c:pt idx="1359">
                  <c:v>5808</c:v>
                </c:pt>
                <c:pt idx="1360">
                  <c:v>30394</c:v>
                </c:pt>
                <c:pt idx="1361">
                  <c:v>27361</c:v>
                </c:pt>
                <c:pt idx="1362">
                  <c:v>42315</c:v>
                </c:pt>
                <c:pt idx="1363">
                  <c:v>6655</c:v>
                </c:pt>
                <c:pt idx="1364">
                  <c:v>26089</c:v>
                </c:pt>
                <c:pt idx="1365">
                  <c:v>23163</c:v>
                </c:pt>
                <c:pt idx="1366">
                  <c:v>15370</c:v>
                </c:pt>
                <c:pt idx="1367">
                  <c:v>24568</c:v>
                </c:pt>
                <c:pt idx="1368">
                  <c:v>25404</c:v>
                </c:pt>
                <c:pt idx="1369">
                  <c:v>29380</c:v>
                </c:pt>
                <c:pt idx="1370">
                  <c:v>19697</c:v>
                </c:pt>
                <c:pt idx="1371">
                  <c:v>23759</c:v>
                </c:pt>
                <c:pt idx="1372">
                  <c:v>11599</c:v>
                </c:pt>
                <c:pt idx="1373">
                  <c:v>35200</c:v>
                </c:pt>
                <c:pt idx="1374">
                  <c:v>29022</c:v>
                </c:pt>
                <c:pt idx="1375">
                  <c:v>35535</c:v>
                </c:pt>
                <c:pt idx="1376">
                  <c:v>16071</c:v>
                </c:pt>
                <c:pt idx="1377">
                  <c:v>19586</c:v>
                </c:pt>
                <c:pt idx="1378">
                  <c:v>23815</c:v>
                </c:pt>
                <c:pt idx="1379">
                  <c:v>37213</c:v>
                </c:pt>
                <c:pt idx="1380">
                  <c:v>32809</c:v>
                </c:pt>
                <c:pt idx="1381">
                  <c:v>36477</c:v>
                </c:pt>
                <c:pt idx="1382">
                  <c:v>27898</c:v>
                </c:pt>
                <c:pt idx="1383">
                  <c:v>19443</c:v>
                </c:pt>
                <c:pt idx="1384">
                  <c:v>28363</c:v>
                </c:pt>
                <c:pt idx="1385">
                  <c:v>34872</c:v>
                </c:pt>
                <c:pt idx="1386">
                  <c:v>5790</c:v>
                </c:pt>
                <c:pt idx="1387">
                  <c:v>16401</c:v>
                </c:pt>
                <c:pt idx="1388">
                  <c:v>31697</c:v>
                </c:pt>
                <c:pt idx="1389">
                  <c:v>43635</c:v>
                </c:pt>
                <c:pt idx="1390">
                  <c:v>46766</c:v>
                </c:pt>
                <c:pt idx="1391">
                  <c:v>6563</c:v>
                </c:pt>
                <c:pt idx="1392">
                  <c:v>12754</c:v>
                </c:pt>
                <c:pt idx="1393">
                  <c:v>28550</c:v>
                </c:pt>
                <c:pt idx="1394">
                  <c:v>16449</c:v>
                </c:pt>
                <c:pt idx="1395">
                  <c:v>26412</c:v>
                </c:pt>
                <c:pt idx="1396">
                  <c:v>4968</c:v>
                </c:pt>
                <c:pt idx="1397">
                  <c:v>20823</c:v>
                </c:pt>
                <c:pt idx="1398">
                  <c:v>19398</c:v>
                </c:pt>
                <c:pt idx="1399">
                  <c:v>35741</c:v>
                </c:pt>
                <c:pt idx="1400">
                  <c:v>55923</c:v>
                </c:pt>
                <c:pt idx="1401">
                  <c:v>25993</c:v>
                </c:pt>
                <c:pt idx="1402">
                  <c:v>34305</c:v>
                </c:pt>
                <c:pt idx="1403">
                  <c:v>28649</c:v>
                </c:pt>
                <c:pt idx="1404">
                  <c:v>22314</c:v>
                </c:pt>
                <c:pt idx="1405">
                  <c:v>10784</c:v>
                </c:pt>
                <c:pt idx="1406">
                  <c:v>21744</c:v>
                </c:pt>
                <c:pt idx="1407">
                  <c:v>26157</c:v>
                </c:pt>
                <c:pt idx="1408">
                  <c:v>44787</c:v>
                </c:pt>
                <c:pt idx="1409">
                  <c:v>50909</c:v>
                </c:pt>
                <c:pt idx="1410">
                  <c:v>55657</c:v>
                </c:pt>
                <c:pt idx="1411">
                  <c:v>31069</c:v>
                </c:pt>
                <c:pt idx="1412">
                  <c:v>21780</c:v>
                </c:pt>
                <c:pt idx="1413">
                  <c:v>32530</c:v>
                </c:pt>
                <c:pt idx="1414">
                  <c:v>22747</c:v>
                </c:pt>
                <c:pt idx="1415">
                  <c:v>41699</c:v>
                </c:pt>
                <c:pt idx="1416">
                  <c:v>51620</c:v>
                </c:pt>
                <c:pt idx="1417">
                  <c:v>51619</c:v>
                </c:pt>
                <c:pt idx="1418">
                  <c:v>20874</c:v>
                </c:pt>
                <c:pt idx="1419">
                  <c:v>12667</c:v>
                </c:pt>
                <c:pt idx="1420">
                  <c:v>34587</c:v>
                </c:pt>
                <c:pt idx="1421">
                  <c:v>59411</c:v>
                </c:pt>
                <c:pt idx="1422">
                  <c:v>30453</c:v>
                </c:pt>
                <c:pt idx="1423">
                  <c:v>32556</c:v>
                </c:pt>
                <c:pt idx="1424">
                  <c:v>30898</c:v>
                </c:pt>
                <c:pt idx="1425">
                  <c:v>23928</c:v>
                </c:pt>
                <c:pt idx="1426">
                  <c:v>35568</c:v>
                </c:pt>
                <c:pt idx="1427">
                  <c:v>48607</c:v>
                </c:pt>
                <c:pt idx="1428">
                  <c:v>60060</c:v>
                </c:pt>
                <c:pt idx="1429">
                  <c:v>17795</c:v>
                </c:pt>
                <c:pt idx="1430">
                  <c:v>10024</c:v>
                </c:pt>
                <c:pt idx="1431">
                  <c:v>34447</c:v>
                </c:pt>
                <c:pt idx="1432">
                  <c:v>14285</c:v>
                </c:pt>
                <c:pt idx="1433">
                  <c:v>35705</c:v>
                </c:pt>
                <c:pt idx="1434">
                  <c:v>34730</c:v>
                </c:pt>
                <c:pt idx="1435">
                  <c:v>27754</c:v>
                </c:pt>
                <c:pt idx="1436">
                  <c:v>29079</c:v>
                </c:pt>
                <c:pt idx="1437">
                  <c:v>33086</c:v>
                </c:pt>
                <c:pt idx="1438">
                  <c:v>41676</c:v>
                </c:pt>
                <c:pt idx="1439">
                  <c:v>36289</c:v>
                </c:pt>
                <c:pt idx="1440">
                  <c:v>4130</c:v>
                </c:pt>
                <c:pt idx="1441">
                  <c:v>30074</c:v>
                </c:pt>
                <c:pt idx="1442">
                  <c:v>36677</c:v>
                </c:pt>
                <c:pt idx="1443">
                  <c:v>17058</c:v>
                </c:pt>
                <c:pt idx="1444">
                  <c:v>20849</c:v>
                </c:pt>
                <c:pt idx="1445">
                  <c:v>28323</c:v>
                </c:pt>
                <c:pt idx="1446">
                  <c:v>14245</c:v>
                </c:pt>
                <c:pt idx="1447">
                  <c:v>24584</c:v>
                </c:pt>
                <c:pt idx="1448">
                  <c:v>30815</c:v>
                </c:pt>
                <c:pt idx="1449">
                  <c:v>6652</c:v>
                </c:pt>
                <c:pt idx="1450">
                  <c:v>16605</c:v>
                </c:pt>
                <c:pt idx="1451">
                  <c:v>34090</c:v>
                </c:pt>
                <c:pt idx="1452">
                  <c:v>27547</c:v>
                </c:pt>
                <c:pt idx="1453">
                  <c:v>10896</c:v>
                </c:pt>
                <c:pt idx="1454">
                  <c:v>24325</c:v>
                </c:pt>
                <c:pt idx="1455">
                  <c:v>18374</c:v>
                </c:pt>
                <c:pt idx="1456">
                  <c:v>27884</c:v>
                </c:pt>
                <c:pt idx="1457">
                  <c:v>27704</c:v>
                </c:pt>
                <c:pt idx="1458">
                  <c:v>30937</c:v>
                </c:pt>
                <c:pt idx="1459">
                  <c:v>13502</c:v>
                </c:pt>
                <c:pt idx="1460">
                  <c:v>10820</c:v>
                </c:pt>
                <c:pt idx="1461">
                  <c:v>20767</c:v>
                </c:pt>
                <c:pt idx="1462">
                  <c:v>16953</c:v>
                </c:pt>
                <c:pt idx="1463">
                  <c:v>17294</c:v>
                </c:pt>
                <c:pt idx="1464">
                  <c:v>29498</c:v>
                </c:pt>
                <c:pt idx="1465">
                  <c:v>2270</c:v>
                </c:pt>
                <c:pt idx="1466">
                  <c:v>9581</c:v>
                </c:pt>
                <c:pt idx="1467">
                  <c:v>7265</c:v>
                </c:pt>
                <c:pt idx="1468">
                  <c:v>12114</c:v>
                </c:pt>
                <c:pt idx="1469">
                  <c:v>21078</c:v>
                </c:pt>
                <c:pt idx="1470">
                  <c:v>36283</c:v>
                </c:pt>
                <c:pt idx="1471">
                  <c:v>8762</c:v>
                </c:pt>
                <c:pt idx="1472">
                  <c:v>32209</c:v>
                </c:pt>
                <c:pt idx="1473">
                  <c:v>29245</c:v>
                </c:pt>
                <c:pt idx="1474">
                  <c:v>45595</c:v>
                </c:pt>
                <c:pt idx="1475">
                  <c:v>48301</c:v>
                </c:pt>
                <c:pt idx="1476">
                  <c:v>49344</c:v>
                </c:pt>
                <c:pt idx="1477">
                  <c:v>1202</c:v>
                </c:pt>
                <c:pt idx="1478">
                  <c:v>8632</c:v>
                </c:pt>
                <c:pt idx="1479">
                  <c:v>7611</c:v>
                </c:pt>
                <c:pt idx="1480">
                  <c:v>15108</c:v>
                </c:pt>
                <c:pt idx="1481">
                  <c:v>38333</c:v>
                </c:pt>
                <c:pt idx="1482">
                  <c:v>25071</c:v>
                </c:pt>
                <c:pt idx="1483">
                  <c:v>18368</c:v>
                </c:pt>
                <c:pt idx="1484">
                  <c:v>32883</c:v>
                </c:pt>
                <c:pt idx="1485">
                  <c:v>31082</c:v>
                </c:pt>
                <c:pt idx="1486">
                  <c:v>14581</c:v>
                </c:pt>
                <c:pt idx="1487">
                  <c:v>28671</c:v>
                </c:pt>
                <c:pt idx="1488">
                  <c:v>23281</c:v>
                </c:pt>
                <c:pt idx="1489">
                  <c:v>21317</c:v>
                </c:pt>
                <c:pt idx="1490">
                  <c:v>32123</c:v>
                </c:pt>
                <c:pt idx="1491">
                  <c:v>50645</c:v>
                </c:pt>
                <c:pt idx="1492">
                  <c:v>31770</c:v>
                </c:pt>
                <c:pt idx="1493">
                  <c:v>48000</c:v>
                </c:pt>
                <c:pt idx="1494">
                  <c:v>61426</c:v>
                </c:pt>
                <c:pt idx="1495">
                  <c:v>21325</c:v>
                </c:pt>
                <c:pt idx="1496">
                  <c:v>37604</c:v>
                </c:pt>
                <c:pt idx="1497">
                  <c:v>20197</c:v>
                </c:pt>
                <c:pt idx="1498">
                  <c:v>13001</c:v>
                </c:pt>
                <c:pt idx="1499">
                  <c:v>24473</c:v>
                </c:pt>
                <c:pt idx="1500">
                  <c:v>42532</c:v>
                </c:pt>
                <c:pt idx="1501">
                  <c:v>32979</c:v>
                </c:pt>
                <c:pt idx="1502">
                  <c:v>47711</c:v>
                </c:pt>
                <c:pt idx="1503">
                  <c:v>38921</c:v>
                </c:pt>
                <c:pt idx="1504">
                  <c:v>37762</c:v>
                </c:pt>
                <c:pt idx="1505">
                  <c:v>37440</c:v>
                </c:pt>
                <c:pt idx="1506">
                  <c:v>30057</c:v>
                </c:pt>
                <c:pt idx="1507">
                  <c:v>46846</c:v>
                </c:pt>
                <c:pt idx="1508">
                  <c:v>28288</c:v>
                </c:pt>
                <c:pt idx="1509">
                  <c:v>26815</c:v>
                </c:pt>
                <c:pt idx="1510">
                  <c:v>23541</c:v>
                </c:pt>
                <c:pt idx="1511">
                  <c:v>35571</c:v>
                </c:pt>
                <c:pt idx="1512">
                  <c:v>49015</c:v>
                </c:pt>
                <c:pt idx="1513">
                  <c:v>17780</c:v>
                </c:pt>
                <c:pt idx="1514">
                  <c:v>39157</c:v>
                </c:pt>
                <c:pt idx="1515">
                  <c:v>23934</c:v>
                </c:pt>
                <c:pt idx="1516">
                  <c:v>17693</c:v>
                </c:pt>
                <c:pt idx="1517">
                  <c:v>23586</c:v>
                </c:pt>
                <c:pt idx="1518">
                  <c:v>46210</c:v>
                </c:pt>
                <c:pt idx="1519">
                  <c:v>14921</c:v>
                </c:pt>
                <c:pt idx="1520">
                  <c:v>18163</c:v>
                </c:pt>
                <c:pt idx="1521">
                  <c:v>18975</c:v>
                </c:pt>
                <c:pt idx="1522">
                  <c:v>35926</c:v>
                </c:pt>
                <c:pt idx="1523">
                  <c:v>38424</c:v>
                </c:pt>
                <c:pt idx="1524">
                  <c:v>52578</c:v>
                </c:pt>
                <c:pt idx="1525">
                  <c:v>27995</c:v>
                </c:pt>
                <c:pt idx="1526">
                  <c:v>11256</c:v>
                </c:pt>
                <c:pt idx="1527">
                  <c:v>10704</c:v>
                </c:pt>
                <c:pt idx="1528">
                  <c:v>24019</c:v>
                </c:pt>
                <c:pt idx="1529">
                  <c:v>39775</c:v>
                </c:pt>
                <c:pt idx="1530">
                  <c:v>33599</c:v>
                </c:pt>
                <c:pt idx="1531">
                  <c:v>46411</c:v>
                </c:pt>
                <c:pt idx="1532">
                  <c:v>5958</c:v>
                </c:pt>
                <c:pt idx="1533">
                  <c:v>14410</c:v>
                </c:pt>
                <c:pt idx="1534">
                  <c:v>46391</c:v>
                </c:pt>
                <c:pt idx="1535">
                  <c:v>36526</c:v>
                </c:pt>
                <c:pt idx="1536">
                  <c:v>27828</c:v>
                </c:pt>
                <c:pt idx="1537">
                  <c:v>11730</c:v>
                </c:pt>
                <c:pt idx="1538">
                  <c:v>24287</c:v>
                </c:pt>
                <c:pt idx="1539">
                  <c:v>33043</c:v>
                </c:pt>
                <c:pt idx="1540">
                  <c:v>9778</c:v>
                </c:pt>
                <c:pt idx="1541">
                  <c:v>39958</c:v>
                </c:pt>
                <c:pt idx="1542">
                  <c:v>26747</c:v>
                </c:pt>
                <c:pt idx="1543">
                  <c:v>30649</c:v>
                </c:pt>
                <c:pt idx="1544">
                  <c:v>22301</c:v>
                </c:pt>
                <c:pt idx="1545">
                  <c:v>20373</c:v>
                </c:pt>
                <c:pt idx="1546">
                  <c:v>6076</c:v>
                </c:pt>
                <c:pt idx="1547">
                  <c:v>18877</c:v>
                </c:pt>
                <c:pt idx="1548">
                  <c:v>32148</c:v>
                </c:pt>
                <c:pt idx="1549">
                  <c:v>23096</c:v>
                </c:pt>
                <c:pt idx="1550">
                  <c:v>43247</c:v>
                </c:pt>
                <c:pt idx="1551">
                  <c:v>25896</c:v>
                </c:pt>
                <c:pt idx="1552">
                  <c:v>21558</c:v>
                </c:pt>
                <c:pt idx="1553">
                  <c:v>34887</c:v>
                </c:pt>
                <c:pt idx="1554">
                  <c:v>39147</c:v>
                </c:pt>
                <c:pt idx="1555">
                  <c:v>11745</c:v>
                </c:pt>
                <c:pt idx="1556">
                  <c:v>12411</c:v>
                </c:pt>
                <c:pt idx="1557">
                  <c:v>30836</c:v>
                </c:pt>
                <c:pt idx="1558">
                  <c:v>25054</c:v>
                </c:pt>
                <c:pt idx="1559">
                  <c:v>27354</c:v>
                </c:pt>
                <c:pt idx="1560">
                  <c:v>20610</c:v>
                </c:pt>
                <c:pt idx="1561">
                  <c:v>30983</c:v>
                </c:pt>
                <c:pt idx="1562">
                  <c:v>27214</c:v>
                </c:pt>
                <c:pt idx="1563">
                  <c:v>45664</c:v>
                </c:pt>
                <c:pt idx="1564">
                  <c:v>9976</c:v>
                </c:pt>
                <c:pt idx="1565">
                  <c:v>10741</c:v>
                </c:pt>
                <c:pt idx="1566">
                  <c:v>32814</c:v>
                </c:pt>
                <c:pt idx="1567">
                  <c:v>42407</c:v>
                </c:pt>
                <c:pt idx="1568">
                  <c:v>42216</c:v>
                </c:pt>
                <c:pt idx="1569">
                  <c:v>48241</c:v>
                </c:pt>
                <c:pt idx="1570">
                  <c:v>11123</c:v>
                </c:pt>
                <c:pt idx="1571">
                  <c:v>37769</c:v>
                </c:pt>
                <c:pt idx="1572">
                  <c:v>45909</c:v>
                </c:pt>
                <c:pt idx="1573">
                  <c:v>14544</c:v>
                </c:pt>
                <c:pt idx="1574">
                  <c:v>30188</c:v>
                </c:pt>
                <c:pt idx="1575">
                  <c:v>18612</c:v>
                </c:pt>
                <c:pt idx="1576">
                  <c:v>40983</c:v>
                </c:pt>
                <c:pt idx="1577">
                  <c:v>50852</c:v>
                </c:pt>
                <c:pt idx="1578">
                  <c:v>41320</c:v>
                </c:pt>
                <c:pt idx="1579">
                  <c:v>29578</c:v>
                </c:pt>
                <c:pt idx="1580">
                  <c:v>18774</c:v>
                </c:pt>
                <c:pt idx="1581">
                  <c:v>12757</c:v>
                </c:pt>
                <c:pt idx="1582">
                  <c:v>8528</c:v>
                </c:pt>
                <c:pt idx="1583">
                  <c:v>20508</c:v>
                </c:pt>
                <c:pt idx="1584">
                  <c:v>24123</c:v>
                </c:pt>
                <c:pt idx="1585">
                  <c:v>50493</c:v>
                </c:pt>
                <c:pt idx="1586">
                  <c:v>38586</c:v>
                </c:pt>
                <c:pt idx="1587">
                  <c:v>40110</c:v>
                </c:pt>
                <c:pt idx="1588">
                  <c:v>14984</c:v>
                </c:pt>
                <c:pt idx="1589">
                  <c:v>20283</c:v>
                </c:pt>
                <c:pt idx="1590">
                  <c:v>7640</c:v>
                </c:pt>
                <c:pt idx="1591">
                  <c:v>15342</c:v>
                </c:pt>
                <c:pt idx="1592">
                  <c:v>27925</c:v>
                </c:pt>
                <c:pt idx="1593">
                  <c:v>4679</c:v>
                </c:pt>
                <c:pt idx="1594">
                  <c:v>15223</c:v>
                </c:pt>
                <c:pt idx="1595">
                  <c:v>18012</c:v>
                </c:pt>
                <c:pt idx="1596">
                  <c:v>16572</c:v>
                </c:pt>
                <c:pt idx="1597">
                  <c:v>15187</c:v>
                </c:pt>
                <c:pt idx="1598">
                  <c:v>24369</c:v>
                </c:pt>
                <c:pt idx="1599">
                  <c:v>7493</c:v>
                </c:pt>
                <c:pt idx="1600">
                  <c:v>14937</c:v>
                </c:pt>
                <c:pt idx="1601">
                  <c:v>31556</c:v>
                </c:pt>
                <c:pt idx="1602">
                  <c:v>34094</c:v>
                </c:pt>
                <c:pt idx="1603">
                  <c:v>49808</c:v>
                </c:pt>
                <c:pt idx="1604">
                  <c:v>24937</c:v>
                </c:pt>
                <c:pt idx="1605">
                  <c:v>29653</c:v>
                </c:pt>
                <c:pt idx="1606">
                  <c:v>26565</c:v>
                </c:pt>
                <c:pt idx="1607">
                  <c:v>32100</c:v>
                </c:pt>
                <c:pt idx="1608">
                  <c:v>11960</c:v>
                </c:pt>
                <c:pt idx="1609">
                  <c:v>21351</c:v>
                </c:pt>
                <c:pt idx="1610">
                  <c:v>15239</c:v>
                </c:pt>
                <c:pt idx="1611">
                  <c:v>13512</c:v>
                </c:pt>
                <c:pt idx="1612">
                  <c:v>8813</c:v>
                </c:pt>
                <c:pt idx="1613">
                  <c:v>18043</c:v>
                </c:pt>
                <c:pt idx="1614">
                  <c:v>12330</c:v>
                </c:pt>
                <c:pt idx="1615">
                  <c:v>23206</c:v>
                </c:pt>
                <c:pt idx="1616">
                  <c:v>16513</c:v>
                </c:pt>
                <c:pt idx="1617">
                  <c:v>47232</c:v>
                </c:pt>
                <c:pt idx="1618">
                  <c:v>31042</c:v>
                </c:pt>
                <c:pt idx="1619">
                  <c:v>61954</c:v>
                </c:pt>
                <c:pt idx="1620">
                  <c:v>28006</c:v>
                </c:pt>
                <c:pt idx="1621">
                  <c:v>14430</c:v>
                </c:pt>
                <c:pt idx="1622">
                  <c:v>9747</c:v>
                </c:pt>
                <c:pt idx="1623">
                  <c:v>18899</c:v>
                </c:pt>
                <c:pt idx="1624">
                  <c:v>19622</c:v>
                </c:pt>
                <c:pt idx="1625">
                  <c:v>17886</c:v>
                </c:pt>
                <c:pt idx="1626">
                  <c:v>1116</c:v>
                </c:pt>
                <c:pt idx="1627">
                  <c:v>3561</c:v>
                </c:pt>
                <c:pt idx="1628">
                  <c:v>28339</c:v>
                </c:pt>
                <c:pt idx="1629">
                  <c:v>38751</c:v>
                </c:pt>
                <c:pt idx="1630">
                  <c:v>35832</c:v>
                </c:pt>
                <c:pt idx="1631">
                  <c:v>12955</c:v>
                </c:pt>
                <c:pt idx="1632">
                  <c:v>8277</c:v>
                </c:pt>
                <c:pt idx="1633">
                  <c:v>12248</c:v>
                </c:pt>
                <c:pt idx="1634">
                  <c:v>19811</c:v>
                </c:pt>
                <c:pt idx="1635">
                  <c:v>35731</c:v>
                </c:pt>
                <c:pt idx="1636">
                  <c:v>31727</c:v>
                </c:pt>
                <c:pt idx="1637">
                  <c:v>39640</c:v>
                </c:pt>
                <c:pt idx="1638">
                  <c:v>41352</c:v>
                </c:pt>
                <c:pt idx="1639">
                  <c:v>38219</c:v>
                </c:pt>
                <c:pt idx="1640">
                  <c:v>30267</c:v>
                </c:pt>
                <c:pt idx="1641">
                  <c:v>22920</c:v>
                </c:pt>
                <c:pt idx="1642">
                  <c:v>29645</c:v>
                </c:pt>
                <c:pt idx="1643">
                  <c:v>33836</c:v>
                </c:pt>
                <c:pt idx="1644">
                  <c:v>5739</c:v>
                </c:pt>
                <c:pt idx="1645">
                  <c:v>11582</c:v>
                </c:pt>
                <c:pt idx="1646">
                  <c:v>31858</c:v>
                </c:pt>
                <c:pt idx="1647">
                  <c:v>25669</c:v>
                </c:pt>
                <c:pt idx="1648">
                  <c:v>22152</c:v>
                </c:pt>
                <c:pt idx="1649">
                  <c:v>17161</c:v>
                </c:pt>
                <c:pt idx="1650">
                  <c:v>28922</c:v>
                </c:pt>
                <c:pt idx="1651">
                  <c:v>15708</c:v>
                </c:pt>
                <c:pt idx="1652">
                  <c:v>33397</c:v>
                </c:pt>
                <c:pt idx="1653">
                  <c:v>15408</c:v>
                </c:pt>
                <c:pt idx="1654">
                  <c:v>22905</c:v>
                </c:pt>
                <c:pt idx="1655">
                  <c:v>26441</c:v>
                </c:pt>
                <c:pt idx="1656">
                  <c:v>30441</c:v>
                </c:pt>
                <c:pt idx="1657">
                  <c:v>25614</c:v>
                </c:pt>
                <c:pt idx="1658">
                  <c:v>27157</c:v>
                </c:pt>
                <c:pt idx="1659">
                  <c:v>28932</c:v>
                </c:pt>
                <c:pt idx="1660">
                  <c:v>20341</c:v>
                </c:pt>
                <c:pt idx="1661">
                  <c:v>26838</c:v>
                </c:pt>
                <c:pt idx="1662">
                  <c:v>17184</c:v>
                </c:pt>
                <c:pt idx="1663">
                  <c:v>9334</c:v>
                </c:pt>
                <c:pt idx="1664">
                  <c:v>30231</c:v>
                </c:pt>
                <c:pt idx="1665">
                  <c:v>17822</c:v>
                </c:pt>
                <c:pt idx="1666">
                  <c:v>14225</c:v>
                </c:pt>
                <c:pt idx="1667">
                  <c:v>32034</c:v>
                </c:pt>
                <c:pt idx="1668">
                  <c:v>52838</c:v>
                </c:pt>
                <c:pt idx="1669">
                  <c:v>21848</c:v>
                </c:pt>
                <c:pt idx="1670">
                  <c:v>34484</c:v>
                </c:pt>
                <c:pt idx="1671">
                  <c:v>4070</c:v>
                </c:pt>
                <c:pt idx="1672">
                  <c:v>29216</c:v>
                </c:pt>
                <c:pt idx="1673">
                  <c:v>42079</c:v>
                </c:pt>
                <c:pt idx="1674">
                  <c:v>25477</c:v>
                </c:pt>
                <c:pt idx="1675">
                  <c:v>11697</c:v>
                </c:pt>
                <c:pt idx="1676">
                  <c:v>11337</c:v>
                </c:pt>
                <c:pt idx="1677">
                  <c:v>8610</c:v>
                </c:pt>
                <c:pt idx="1678">
                  <c:v>38367</c:v>
                </c:pt>
                <c:pt idx="1679">
                  <c:v>52346</c:v>
                </c:pt>
                <c:pt idx="1680">
                  <c:v>31698</c:v>
                </c:pt>
                <c:pt idx="1681">
                  <c:v>40943</c:v>
                </c:pt>
                <c:pt idx="1682">
                  <c:v>47742</c:v>
                </c:pt>
                <c:pt idx="1683">
                  <c:v>36410</c:v>
                </c:pt>
                <c:pt idx="1684">
                  <c:v>34101</c:v>
                </c:pt>
                <c:pt idx="1685">
                  <c:v>14142</c:v>
                </c:pt>
                <c:pt idx="1686">
                  <c:v>33194</c:v>
                </c:pt>
                <c:pt idx="1687">
                  <c:v>11024</c:v>
                </c:pt>
                <c:pt idx="1688">
                  <c:v>36143</c:v>
                </c:pt>
                <c:pt idx="1689">
                  <c:v>29036</c:v>
                </c:pt>
                <c:pt idx="1690">
                  <c:v>28299</c:v>
                </c:pt>
                <c:pt idx="1691">
                  <c:v>26287</c:v>
                </c:pt>
                <c:pt idx="1692">
                  <c:v>32114</c:v>
                </c:pt>
                <c:pt idx="1693">
                  <c:v>9813</c:v>
                </c:pt>
                <c:pt idx="1694">
                  <c:v>22441</c:v>
                </c:pt>
                <c:pt idx="1695">
                  <c:v>25404</c:v>
                </c:pt>
                <c:pt idx="1696">
                  <c:v>32395</c:v>
                </c:pt>
                <c:pt idx="1697">
                  <c:v>52083</c:v>
                </c:pt>
                <c:pt idx="1698">
                  <c:v>30521</c:v>
                </c:pt>
                <c:pt idx="1699">
                  <c:v>1883</c:v>
                </c:pt>
                <c:pt idx="1700">
                  <c:v>30765</c:v>
                </c:pt>
                <c:pt idx="1701">
                  <c:v>19157</c:v>
                </c:pt>
                <c:pt idx="1702">
                  <c:v>12278</c:v>
                </c:pt>
                <c:pt idx="1703">
                  <c:v>36043</c:v>
                </c:pt>
                <c:pt idx="1704">
                  <c:v>40423</c:v>
                </c:pt>
                <c:pt idx="1705">
                  <c:v>47652</c:v>
                </c:pt>
                <c:pt idx="1706">
                  <c:v>29079</c:v>
                </c:pt>
                <c:pt idx="1707">
                  <c:v>35684</c:v>
                </c:pt>
                <c:pt idx="1708">
                  <c:v>35645</c:v>
                </c:pt>
                <c:pt idx="1709">
                  <c:v>29085</c:v>
                </c:pt>
                <c:pt idx="1710">
                  <c:v>56285</c:v>
                </c:pt>
                <c:pt idx="1711">
                  <c:v>29381</c:v>
                </c:pt>
                <c:pt idx="1712">
                  <c:v>35804</c:v>
                </c:pt>
                <c:pt idx="1713">
                  <c:v>33562</c:v>
                </c:pt>
                <c:pt idx="1714">
                  <c:v>32819</c:v>
                </c:pt>
                <c:pt idx="1715">
                  <c:v>29726</c:v>
                </c:pt>
                <c:pt idx="1716">
                  <c:v>33063</c:v>
                </c:pt>
                <c:pt idx="1717">
                  <c:v>37131</c:v>
                </c:pt>
                <c:pt idx="1718">
                  <c:v>31365</c:v>
                </c:pt>
                <c:pt idx="1719">
                  <c:v>8396</c:v>
                </c:pt>
                <c:pt idx="1720">
                  <c:v>11402</c:v>
                </c:pt>
                <c:pt idx="1721">
                  <c:v>34167</c:v>
                </c:pt>
                <c:pt idx="1722">
                  <c:v>11033</c:v>
                </c:pt>
                <c:pt idx="1723">
                  <c:v>12609</c:v>
                </c:pt>
                <c:pt idx="1724">
                  <c:v>16699</c:v>
                </c:pt>
                <c:pt idx="1725">
                  <c:v>26562</c:v>
                </c:pt>
                <c:pt idx="1726">
                  <c:v>34191</c:v>
                </c:pt>
                <c:pt idx="1727">
                  <c:v>19466</c:v>
                </c:pt>
                <c:pt idx="1728">
                  <c:v>4482</c:v>
                </c:pt>
                <c:pt idx="1729">
                  <c:v>6613</c:v>
                </c:pt>
                <c:pt idx="1730">
                  <c:v>22662</c:v>
                </c:pt>
                <c:pt idx="1731">
                  <c:v>21573</c:v>
                </c:pt>
                <c:pt idx="1732">
                  <c:v>29925</c:v>
                </c:pt>
                <c:pt idx="1733">
                  <c:v>41680</c:v>
                </c:pt>
                <c:pt idx="1734">
                  <c:v>24905</c:v>
                </c:pt>
                <c:pt idx="1735">
                  <c:v>43839</c:v>
                </c:pt>
                <c:pt idx="1736">
                  <c:v>62734</c:v>
                </c:pt>
                <c:pt idx="1737">
                  <c:v>29269</c:v>
                </c:pt>
                <c:pt idx="1738">
                  <c:v>45443</c:v>
                </c:pt>
                <c:pt idx="1739">
                  <c:v>41528</c:v>
                </c:pt>
                <c:pt idx="1740">
                  <c:v>19616</c:v>
                </c:pt>
                <c:pt idx="1741">
                  <c:v>45412</c:v>
                </c:pt>
                <c:pt idx="1742">
                  <c:v>34691</c:v>
                </c:pt>
                <c:pt idx="1743">
                  <c:v>46757</c:v>
                </c:pt>
                <c:pt idx="1744">
                  <c:v>57896</c:v>
                </c:pt>
                <c:pt idx="1745">
                  <c:v>31379</c:v>
                </c:pt>
                <c:pt idx="1746">
                  <c:v>30880</c:v>
                </c:pt>
                <c:pt idx="1747">
                  <c:v>32392</c:v>
                </c:pt>
                <c:pt idx="1748">
                  <c:v>33226</c:v>
                </c:pt>
                <c:pt idx="1749">
                  <c:v>12565</c:v>
                </c:pt>
                <c:pt idx="1750">
                  <c:v>13940</c:v>
                </c:pt>
                <c:pt idx="1751">
                  <c:v>20873</c:v>
                </c:pt>
                <c:pt idx="1752">
                  <c:v>28798</c:v>
                </c:pt>
                <c:pt idx="1753">
                  <c:v>47023</c:v>
                </c:pt>
                <c:pt idx="1754">
                  <c:v>29506</c:v>
                </c:pt>
                <c:pt idx="1755">
                  <c:v>16440</c:v>
                </c:pt>
                <c:pt idx="1756">
                  <c:v>19168</c:v>
                </c:pt>
                <c:pt idx="1757">
                  <c:v>15586</c:v>
                </c:pt>
                <c:pt idx="1758">
                  <c:v>35143</c:v>
                </c:pt>
                <c:pt idx="1759">
                  <c:v>14981</c:v>
                </c:pt>
                <c:pt idx="1760">
                  <c:v>35513</c:v>
                </c:pt>
                <c:pt idx="1761">
                  <c:v>43078</c:v>
                </c:pt>
                <c:pt idx="1762">
                  <c:v>50421</c:v>
                </c:pt>
                <c:pt idx="1763">
                  <c:v>22343</c:v>
                </c:pt>
                <c:pt idx="1764">
                  <c:v>34934</c:v>
                </c:pt>
                <c:pt idx="1765">
                  <c:v>33993</c:v>
                </c:pt>
                <c:pt idx="1766">
                  <c:v>40370</c:v>
                </c:pt>
                <c:pt idx="1767">
                  <c:v>19194</c:v>
                </c:pt>
                <c:pt idx="1768">
                  <c:v>10269</c:v>
                </c:pt>
                <c:pt idx="1769">
                  <c:v>21562</c:v>
                </c:pt>
                <c:pt idx="1770">
                  <c:v>14024</c:v>
                </c:pt>
                <c:pt idx="1771">
                  <c:v>34099</c:v>
                </c:pt>
                <c:pt idx="1772">
                  <c:v>30548</c:v>
                </c:pt>
                <c:pt idx="1773">
                  <c:v>49415</c:v>
                </c:pt>
                <c:pt idx="1774">
                  <c:v>32242</c:v>
                </c:pt>
                <c:pt idx="1775">
                  <c:v>30619</c:v>
                </c:pt>
                <c:pt idx="1776">
                  <c:v>25243</c:v>
                </c:pt>
                <c:pt idx="1777">
                  <c:v>48603</c:v>
                </c:pt>
                <c:pt idx="1778">
                  <c:v>38728</c:v>
                </c:pt>
                <c:pt idx="1779">
                  <c:v>15607</c:v>
                </c:pt>
                <c:pt idx="1780">
                  <c:v>21928</c:v>
                </c:pt>
                <c:pt idx="1781">
                  <c:v>10548</c:v>
                </c:pt>
                <c:pt idx="1782">
                  <c:v>6607</c:v>
                </c:pt>
                <c:pt idx="1783">
                  <c:v>14568</c:v>
                </c:pt>
                <c:pt idx="1784">
                  <c:v>20321</c:v>
                </c:pt>
                <c:pt idx="1785">
                  <c:v>40853</c:v>
                </c:pt>
                <c:pt idx="1786">
                  <c:v>39556</c:v>
                </c:pt>
                <c:pt idx="1787">
                  <c:v>33557</c:v>
                </c:pt>
                <c:pt idx="1788">
                  <c:v>45765</c:v>
                </c:pt>
                <c:pt idx="1789">
                  <c:v>35365</c:v>
                </c:pt>
                <c:pt idx="1790">
                  <c:v>17229</c:v>
                </c:pt>
                <c:pt idx="1791">
                  <c:v>9686</c:v>
                </c:pt>
                <c:pt idx="1792">
                  <c:v>29352</c:v>
                </c:pt>
                <c:pt idx="1793">
                  <c:v>28227</c:v>
                </c:pt>
                <c:pt idx="1794">
                  <c:v>47626</c:v>
                </c:pt>
                <c:pt idx="1795">
                  <c:v>19849</c:v>
                </c:pt>
                <c:pt idx="1796">
                  <c:v>24619</c:v>
                </c:pt>
                <c:pt idx="1797">
                  <c:v>14356</c:v>
                </c:pt>
                <c:pt idx="1798">
                  <c:v>23409</c:v>
                </c:pt>
                <c:pt idx="1799">
                  <c:v>19308</c:v>
                </c:pt>
                <c:pt idx="1800">
                  <c:v>18454</c:v>
                </c:pt>
                <c:pt idx="1801">
                  <c:v>43010</c:v>
                </c:pt>
                <c:pt idx="1802">
                  <c:v>38118</c:v>
                </c:pt>
                <c:pt idx="1803">
                  <c:v>25553</c:v>
                </c:pt>
                <c:pt idx="1804">
                  <c:v>21257</c:v>
                </c:pt>
                <c:pt idx="1805">
                  <c:v>21760</c:v>
                </c:pt>
                <c:pt idx="1806">
                  <c:v>11691</c:v>
                </c:pt>
                <c:pt idx="1807">
                  <c:v>5414</c:v>
                </c:pt>
                <c:pt idx="1808">
                  <c:v>4115</c:v>
                </c:pt>
                <c:pt idx="1809">
                  <c:v>29787</c:v>
                </c:pt>
                <c:pt idx="1810">
                  <c:v>53161</c:v>
                </c:pt>
                <c:pt idx="1811">
                  <c:v>48876</c:v>
                </c:pt>
                <c:pt idx="1812">
                  <c:v>16165</c:v>
                </c:pt>
                <c:pt idx="1813">
                  <c:v>25057</c:v>
                </c:pt>
                <c:pt idx="1814">
                  <c:v>11278</c:v>
                </c:pt>
                <c:pt idx="1815">
                  <c:v>31922</c:v>
                </c:pt>
                <c:pt idx="1816">
                  <c:v>20532</c:v>
                </c:pt>
                <c:pt idx="1817">
                  <c:v>21672</c:v>
                </c:pt>
                <c:pt idx="1818">
                  <c:v>8119</c:v>
                </c:pt>
                <c:pt idx="1819">
                  <c:v>35378</c:v>
                </c:pt>
                <c:pt idx="1820">
                  <c:v>21763</c:v>
                </c:pt>
                <c:pt idx="1821">
                  <c:v>30628</c:v>
                </c:pt>
                <c:pt idx="1822">
                  <c:v>32891</c:v>
                </c:pt>
                <c:pt idx="1823">
                  <c:v>11643</c:v>
                </c:pt>
                <c:pt idx="1824">
                  <c:v>19399</c:v>
                </c:pt>
                <c:pt idx="1825">
                  <c:v>25422</c:v>
                </c:pt>
                <c:pt idx="1826">
                  <c:v>28489</c:v>
                </c:pt>
                <c:pt idx="1827">
                  <c:v>24336</c:v>
                </c:pt>
                <c:pt idx="1828">
                  <c:v>33891</c:v>
                </c:pt>
                <c:pt idx="1829">
                  <c:v>33971</c:v>
                </c:pt>
                <c:pt idx="1830">
                  <c:v>42561</c:v>
                </c:pt>
                <c:pt idx="1831">
                  <c:v>44051</c:v>
                </c:pt>
                <c:pt idx="1832">
                  <c:v>20942</c:v>
                </c:pt>
                <c:pt idx="1833">
                  <c:v>33453</c:v>
                </c:pt>
                <c:pt idx="1834">
                  <c:v>24415</c:v>
                </c:pt>
                <c:pt idx="1835">
                  <c:v>28054</c:v>
                </c:pt>
                <c:pt idx="1836">
                  <c:v>46769</c:v>
                </c:pt>
                <c:pt idx="1837">
                  <c:v>28136</c:v>
                </c:pt>
                <c:pt idx="1838">
                  <c:v>22829</c:v>
                </c:pt>
                <c:pt idx="1839">
                  <c:v>38297</c:v>
                </c:pt>
                <c:pt idx="1840">
                  <c:v>40341</c:v>
                </c:pt>
                <c:pt idx="1841">
                  <c:v>34256</c:v>
                </c:pt>
                <c:pt idx="1842">
                  <c:v>38211</c:v>
                </c:pt>
                <c:pt idx="1843">
                  <c:v>37863</c:v>
                </c:pt>
                <c:pt idx="1844">
                  <c:v>37597</c:v>
                </c:pt>
                <c:pt idx="1845">
                  <c:v>16804</c:v>
                </c:pt>
                <c:pt idx="1846">
                  <c:v>19087</c:v>
                </c:pt>
                <c:pt idx="1847">
                  <c:v>38596</c:v>
                </c:pt>
                <c:pt idx="1848">
                  <c:v>33729</c:v>
                </c:pt>
                <c:pt idx="1849">
                  <c:v>61033</c:v>
                </c:pt>
                <c:pt idx="1850">
                  <c:v>21588</c:v>
                </c:pt>
                <c:pt idx="1851">
                  <c:v>25214</c:v>
                </c:pt>
                <c:pt idx="1852">
                  <c:v>23891</c:v>
                </c:pt>
                <c:pt idx="1853">
                  <c:v>6082</c:v>
                </c:pt>
                <c:pt idx="1854">
                  <c:v>2664</c:v>
                </c:pt>
                <c:pt idx="1855">
                  <c:v>2278</c:v>
                </c:pt>
                <c:pt idx="1856">
                  <c:v>24320</c:v>
                </c:pt>
                <c:pt idx="1857">
                  <c:v>32486</c:v>
                </c:pt>
                <c:pt idx="1858">
                  <c:v>49694</c:v>
                </c:pt>
                <c:pt idx="1859">
                  <c:v>56157</c:v>
                </c:pt>
                <c:pt idx="1860">
                  <c:v>22532</c:v>
                </c:pt>
                <c:pt idx="1861">
                  <c:v>29092</c:v>
                </c:pt>
                <c:pt idx="1862">
                  <c:v>47462</c:v>
                </c:pt>
                <c:pt idx="1863">
                  <c:v>27760</c:v>
                </c:pt>
                <c:pt idx="1864">
                  <c:v>10620</c:v>
                </c:pt>
                <c:pt idx="1865">
                  <c:v>11884</c:v>
                </c:pt>
                <c:pt idx="1866">
                  <c:v>10672</c:v>
                </c:pt>
                <c:pt idx="1867">
                  <c:v>10321</c:v>
                </c:pt>
                <c:pt idx="1868">
                  <c:v>41562</c:v>
                </c:pt>
                <c:pt idx="1869">
                  <c:v>39460</c:v>
                </c:pt>
                <c:pt idx="1870">
                  <c:v>17657</c:v>
                </c:pt>
                <c:pt idx="1871">
                  <c:v>25597</c:v>
                </c:pt>
                <c:pt idx="1872">
                  <c:v>40936</c:v>
                </c:pt>
                <c:pt idx="1873">
                  <c:v>31103</c:v>
                </c:pt>
                <c:pt idx="1874">
                  <c:v>23448</c:v>
                </c:pt>
                <c:pt idx="1875">
                  <c:v>19302</c:v>
                </c:pt>
                <c:pt idx="1876">
                  <c:v>19937</c:v>
                </c:pt>
                <c:pt idx="1877">
                  <c:v>34211</c:v>
                </c:pt>
                <c:pt idx="1878">
                  <c:v>60216</c:v>
                </c:pt>
                <c:pt idx="1879">
                  <c:v>35162</c:v>
                </c:pt>
                <c:pt idx="1880">
                  <c:v>56944</c:v>
                </c:pt>
                <c:pt idx="1881">
                  <c:v>33880</c:v>
                </c:pt>
                <c:pt idx="1882">
                  <c:v>36322</c:v>
                </c:pt>
                <c:pt idx="1883">
                  <c:v>56843</c:v>
                </c:pt>
                <c:pt idx="1884">
                  <c:v>46901</c:v>
                </c:pt>
                <c:pt idx="1885">
                  <c:v>45566</c:v>
                </c:pt>
                <c:pt idx="1886">
                  <c:v>51442</c:v>
                </c:pt>
                <c:pt idx="1887">
                  <c:v>4039</c:v>
                </c:pt>
                <c:pt idx="1888">
                  <c:v>25153</c:v>
                </c:pt>
                <c:pt idx="1889">
                  <c:v>47244</c:v>
                </c:pt>
                <c:pt idx="1890">
                  <c:v>48159</c:v>
                </c:pt>
                <c:pt idx="1891">
                  <c:v>37360</c:v>
                </c:pt>
                <c:pt idx="1892">
                  <c:v>29717</c:v>
                </c:pt>
                <c:pt idx="1893">
                  <c:v>1682</c:v>
                </c:pt>
                <c:pt idx="1894">
                  <c:v>9041</c:v>
                </c:pt>
                <c:pt idx="1895">
                  <c:v>3074</c:v>
                </c:pt>
                <c:pt idx="1896">
                  <c:v>19967</c:v>
                </c:pt>
                <c:pt idx="1897">
                  <c:v>34360</c:v>
                </c:pt>
                <c:pt idx="1898">
                  <c:v>34651</c:v>
                </c:pt>
                <c:pt idx="1899">
                  <c:v>16528</c:v>
                </c:pt>
                <c:pt idx="1900">
                  <c:v>25797</c:v>
                </c:pt>
                <c:pt idx="1901">
                  <c:v>46142</c:v>
                </c:pt>
                <c:pt idx="1902">
                  <c:v>35215</c:v>
                </c:pt>
                <c:pt idx="1903">
                  <c:v>54343</c:v>
                </c:pt>
                <c:pt idx="1904">
                  <c:v>45563</c:v>
                </c:pt>
                <c:pt idx="1905">
                  <c:v>38652</c:v>
                </c:pt>
                <c:pt idx="1906">
                  <c:v>38436</c:v>
                </c:pt>
                <c:pt idx="1907">
                  <c:v>29931</c:v>
                </c:pt>
                <c:pt idx="1908">
                  <c:v>24033</c:v>
                </c:pt>
                <c:pt idx="1909">
                  <c:v>14207</c:v>
                </c:pt>
                <c:pt idx="1910">
                  <c:v>12684</c:v>
                </c:pt>
                <c:pt idx="1911">
                  <c:v>24663</c:v>
                </c:pt>
                <c:pt idx="1912">
                  <c:v>39871</c:v>
                </c:pt>
                <c:pt idx="1913">
                  <c:v>44532</c:v>
                </c:pt>
                <c:pt idx="1914">
                  <c:v>29834</c:v>
                </c:pt>
                <c:pt idx="1915">
                  <c:v>19327</c:v>
                </c:pt>
                <c:pt idx="1916">
                  <c:v>33449</c:v>
                </c:pt>
                <c:pt idx="1917">
                  <c:v>36310</c:v>
                </c:pt>
                <c:pt idx="1918">
                  <c:v>23357</c:v>
                </c:pt>
                <c:pt idx="1919">
                  <c:v>10606</c:v>
                </c:pt>
                <c:pt idx="1920">
                  <c:v>18053</c:v>
                </c:pt>
                <c:pt idx="1921">
                  <c:v>34751</c:v>
                </c:pt>
                <c:pt idx="1922">
                  <c:v>29721</c:v>
                </c:pt>
                <c:pt idx="1923">
                  <c:v>21064</c:v>
                </c:pt>
                <c:pt idx="1924">
                  <c:v>42009</c:v>
                </c:pt>
                <c:pt idx="1925">
                  <c:v>27390</c:v>
                </c:pt>
                <c:pt idx="1926">
                  <c:v>33775</c:v>
                </c:pt>
                <c:pt idx="1927">
                  <c:v>35402</c:v>
                </c:pt>
                <c:pt idx="1928">
                  <c:v>37628</c:v>
                </c:pt>
                <c:pt idx="1929">
                  <c:v>14971</c:v>
                </c:pt>
                <c:pt idx="1930">
                  <c:v>35807</c:v>
                </c:pt>
                <c:pt idx="1931">
                  <c:v>59590</c:v>
                </c:pt>
                <c:pt idx="1932">
                  <c:v>27424</c:v>
                </c:pt>
                <c:pt idx="1933">
                  <c:v>22678</c:v>
                </c:pt>
                <c:pt idx="1934">
                  <c:v>27245</c:v>
                </c:pt>
                <c:pt idx="1935">
                  <c:v>13499</c:v>
                </c:pt>
                <c:pt idx="1936">
                  <c:v>17882</c:v>
                </c:pt>
                <c:pt idx="1937">
                  <c:v>20460</c:v>
                </c:pt>
                <c:pt idx="1938">
                  <c:v>47212</c:v>
                </c:pt>
                <c:pt idx="1939">
                  <c:v>8182</c:v>
                </c:pt>
                <c:pt idx="1940">
                  <c:v>3147</c:v>
                </c:pt>
                <c:pt idx="1941">
                  <c:v>19472</c:v>
                </c:pt>
                <c:pt idx="1942">
                  <c:v>16649</c:v>
                </c:pt>
                <c:pt idx="1943">
                  <c:v>42441</c:v>
                </c:pt>
                <c:pt idx="1944">
                  <c:v>30513</c:v>
                </c:pt>
                <c:pt idx="1945">
                  <c:v>33470</c:v>
                </c:pt>
                <c:pt idx="1946">
                  <c:v>23500</c:v>
                </c:pt>
                <c:pt idx="1947">
                  <c:v>39510</c:v>
                </c:pt>
                <c:pt idx="1948">
                  <c:v>3501</c:v>
                </c:pt>
                <c:pt idx="1949">
                  <c:v>25888</c:v>
                </c:pt>
                <c:pt idx="1950">
                  <c:v>48017</c:v>
                </c:pt>
                <c:pt idx="1951">
                  <c:v>23913</c:v>
                </c:pt>
                <c:pt idx="1952">
                  <c:v>30307</c:v>
                </c:pt>
                <c:pt idx="1953">
                  <c:v>25599</c:v>
                </c:pt>
                <c:pt idx="1954">
                  <c:v>40333</c:v>
                </c:pt>
                <c:pt idx="1955">
                  <c:v>27622</c:v>
                </c:pt>
                <c:pt idx="1956">
                  <c:v>45966</c:v>
                </c:pt>
                <c:pt idx="1957">
                  <c:v>50791</c:v>
                </c:pt>
                <c:pt idx="1958">
                  <c:v>55375</c:v>
                </c:pt>
                <c:pt idx="1959">
                  <c:v>26311</c:v>
                </c:pt>
                <c:pt idx="1960">
                  <c:v>39886</c:v>
                </c:pt>
                <c:pt idx="1961">
                  <c:v>30123</c:v>
                </c:pt>
                <c:pt idx="1962">
                  <c:v>51902</c:v>
                </c:pt>
                <c:pt idx="1963">
                  <c:v>31264</c:v>
                </c:pt>
                <c:pt idx="1964">
                  <c:v>40766</c:v>
                </c:pt>
                <c:pt idx="1965">
                  <c:v>20491</c:v>
                </c:pt>
                <c:pt idx="1966">
                  <c:v>23306</c:v>
                </c:pt>
                <c:pt idx="1967">
                  <c:v>42016</c:v>
                </c:pt>
                <c:pt idx="1968">
                  <c:v>29544</c:v>
                </c:pt>
                <c:pt idx="1969">
                  <c:v>44381</c:v>
                </c:pt>
                <c:pt idx="1970">
                  <c:v>13804</c:v>
                </c:pt>
                <c:pt idx="1971">
                  <c:v>42522</c:v>
                </c:pt>
                <c:pt idx="1972">
                  <c:v>20396</c:v>
                </c:pt>
                <c:pt idx="1973">
                  <c:v>46612</c:v>
                </c:pt>
                <c:pt idx="1974">
                  <c:v>15664</c:v>
                </c:pt>
                <c:pt idx="1975">
                  <c:v>6449</c:v>
                </c:pt>
                <c:pt idx="1976">
                  <c:v>18304</c:v>
                </c:pt>
                <c:pt idx="1977">
                  <c:v>6709</c:v>
                </c:pt>
                <c:pt idx="1978">
                  <c:v>31985</c:v>
                </c:pt>
                <c:pt idx="1979">
                  <c:v>14868</c:v>
                </c:pt>
                <c:pt idx="1980">
                  <c:v>27932</c:v>
                </c:pt>
                <c:pt idx="1981">
                  <c:v>43104</c:v>
                </c:pt>
                <c:pt idx="1982">
                  <c:v>28014</c:v>
                </c:pt>
                <c:pt idx="1983">
                  <c:v>19258</c:v>
                </c:pt>
                <c:pt idx="1984">
                  <c:v>42387</c:v>
                </c:pt>
                <c:pt idx="1985">
                  <c:v>50383</c:v>
                </c:pt>
                <c:pt idx="1986">
                  <c:v>27642</c:v>
                </c:pt>
                <c:pt idx="1987">
                  <c:v>44616</c:v>
                </c:pt>
                <c:pt idx="1988">
                  <c:v>28149</c:v>
                </c:pt>
                <c:pt idx="1989">
                  <c:v>49231</c:v>
                </c:pt>
                <c:pt idx="1990">
                  <c:v>53275</c:v>
                </c:pt>
                <c:pt idx="1991">
                  <c:v>8441</c:v>
                </c:pt>
                <c:pt idx="1992">
                  <c:v>18711</c:v>
                </c:pt>
                <c:pt idx="1993">
                  <c:v>36681</c:v>
                </c:pt>
                <c:pt idx="1994">
                  <c:v>22390</c:v>
                </c:pt>
                <c:pt idx="1995">
                  <c:v>9249</c:v>
                </c:pt>
                <c:pt idx="1996">
                  <c:v>18700</c:v>
                </c:pt>
                <c:pt idx="1997">
                  <c:v>24765</c:v>
                </c:pt>
                <c:pt idx="1998">
                  <c:v>36615</c:v>
                </c:pt>
                <c:pt idx="1999">
                  <c:v>17067</c:v>
                </c:pt>
                <c:pt idx="2000">
                  <c:v>22975</c:v>
                </c:pt>
                <c:pt idx="2001">
                  <c:v>15236</c:v>
                </c:pt>
                <c:pt idx="2002">
                  <c:v>33318</c:v>
                </c:pt>
                <c:pt idx="2003">
                  <c:v>47260</c:v>
                </c:pt>
                <c:pt idx="2004">
                  <c:v>37850</c:v>
                </c:pt>
                <c:pt idx="2005">
                  <c:v>38409</c:v>
                </c:pt>
                <c:pt idx="2006">
                  <c:v>18816</c:v>
                </c:pt>
                <c:pt idx="2007">
                  <c:v>31247</c:v>
                </c:pt>
                <c:pt idx="2008">
                  <c:v>30328</c:v>
                </c:pt>
                <c:pt idx="2009">
                  <c:v>5473</c:v>
                </c:pt>
                <c:pt idx="2010">
                  <c:v>3893</c:v>
                </c:pt>
                <c:pt idx="2011">
                  <c:v>16121</c:v>
                </c:pt>
                <c:pt idx="2012">
                  <c:v>13419</c:v>
                </c:pt>
                <c:pt idx="2013">
                  <c:v>30225</c:v>
                </c:pt>
                <c:pt idx="2014">
                  <c:v>29780</c:v>
                </c:pt>
                <c:pt idx="2015">
                  <c:v>37473</c:v>
                </c:pt>
                <c:pt idx="2016">
                  <c:v>22364</c:v>
                </c:pt>
                <c:pt idx="2017">
                  <c:v>8618</c:v>
                </c:pt>
                <c:pt idx="2018">
                  <c:v>11746</c:v>
                </c:pt>
                <c:pt idx="2019">
                  <c:v>15119</c:v>
                </c:pt>
                <c:pt idx="2020">
                  <c:v>7885</c:v>
                </c:pt>
                <c:pt idx="2021">
                  <c:v>17049</c:v>
                </c:pt>
                <c:pt idx="2022">
                  <c:v>30519</c:v>
                </c:pt>
                <c:pt idx="2023">
                  <c:v>14433</c:v>
                </c:pt>
                <c:pt idx="2024">
                  <c:v>16151</c:v>
                </c:pt>
                <c:pt idx="2025">
                  <c:v>24276</c:v>
                </c:pt>
                <c:pt idx="2026">
                  <c:v>26291</c:v>
                </c:pt>
                <c:pt idx="2027">
                  <c:v>12179</c:v>
                </c:pt>
                <c:pt idx="2028">
                  <c:v>20698</c:v>
                </c:pt>
                <c:pt idx="2029">
                  <c:v>11379</c:v>
                </c:pt>
                <c:pt idx="2030">
                  <c:v>22979</c:v>
                </c:pt>
                <c:pt idx="2031">
                  <c:v>32906</c:v>
                </c:pt>
                <c:pt idx="2032">
                  <c:v>48601</c:v>
                </c:pt>
                <c:pt idx="2033">
                  <c:v>34037</c:v>
                </c:pt>
                <c:pt idx="2034">
                  <c:v>37018</c:v>
                </c:pt>
                <c:pt idx="2035">
                  <c:v>17719</c:v>
                </c:pt>
                <c:pt idx="2036">
                  <c:v>17468</c:v>
                </c:pt>
                <c:pt idx="2037">
                  <c:v>39809</c:v>
                </c:pt>
                <c:pt idx="2038">
                  <c:v>35194</c:v>
                </c:pt>
                <c:pt idx="2039">
                  <c:v>34786</c:v>
                </c:pt>
                <c:pt idx="2040">
                  <c:v>37199</c:v>
                </c:pt>
                <c:pt idx="2041">
                  <c:v>28459</c:v>
                </c:pt>
                <c:pt idx="2042">
                  <c:v>55337</c:v>
                </c:pt>
                <c:pt idx="2043">
                  <c:v>10816</c:v>
                </c:pt>
                <c:pt idx="2044">
                  <c:v>29348</c:v>
                </c:pt>
                <c:pt idx="2045">
                  <c:v>41824</c:v>
                </c:pt>
                <c:pt idx="2046">
                  <c:v>21443</c:v>
                </c:pt>
                <c:pt idx="2047">
                  <c:v>32411</c:v>
                </c:pt>
                <c:pt idx="2048">
                  <c:v>33958</c:v>
                </c:pt>
                <c:pt idx="2049">
                  <c:v>29203</c:v>
                </c:pt>
                <c:pt idx="2050">
                  <c:v>17857</c:v>
                </c:pt>
                <c:pt idx="2051">
                  <c:v>27487</c:v>
                </c:pt>
                <c:pt idx="2052">
                  <c:v>4502</c:v>
                </c:pt>
                <c:pt idx="2053">
                  <c:v>30931</c:v>
                </c:pt>
                <c:pt idx="2054">
                  <c:v>30958</c:v>
                </c:pt>
                <c:pt idx="2055">
                  <c:v>44159</c:v>
                </c:pt>
                <c:pt idx="2056">
                  <c:v>53390</c:v>
                </c:pt>
                <c:pt idx="2057">
                  <c:v>48077</c:v>
                </c:pt>
                <c:pt idx="2058">
                  <c:v>43121</c:v>
                </c:pt>
                <c:pt idx="2059">
                  <c:v>32786</c:v>
                </c:pt>
                <c:pt idx="2060">
                  <c:v>33920</c:v>
                </c:pt>
                <c:pt idx="2061">
                  <c:v>44346</c:v>
                </c:pt>
                <c:pt idx="2062">
                  <c:v>20168</c:v>
                </c:pt>
                <c:pt idx="2063">
                  <c:v>19076</c:v>
                </c:pt>
                <c:pt idx="2064">
                  <c:v>12464</c:v>
                </c:pt>
                <c:pt idx="2065">
                  <c:v>21142</c:v>
                </c:pt>
                <c:pt idx="2066">
                  <c:v>561</c:v>
                </c:pt>
                <c:pt idx="2067">
                  <c:v>13645</c:v>
                </c:pt>
                <c:pt idx="2068">
                  <c:v>14081</c:v>
                </c:pt>
                <c:pt idx="2069">
                  <c:v>17324</c:v>
                </c:pt>
                <c:pt idx="2070">
                  <c:v>41117</c:v>
                </c:pt>
                <c:pt idx="2071">
                  <c:v>33322</c:v>
                </c:pt>
                <c:pt idx="2072">
                  <c:v>14406</c:v>
                </c:pt>
                <c:pt idx="2073">
                  <c:v>23466</c:v>
                </c:pt>
                <c:pt idx="2074">
                  <c:v>10534</c:v>
                </c:pt>
                <c:pt idx="2075">
                  <c:v>12423</c:v>
                </c:pt>
                <c:pt idx="2076">
                  <c:v>34671</c:v>
                </c:pt>
                <c:pt idx="2077">
                  <c:v>30668</c:v>
                </c:pt>
                <c:pt idx="2078">
                  <c:v>3901</c:v>
                </c:pt>
                <c:pt idx="2079">
                  <c:v>24190</c:v>
                </c:pt>
                <c:pt idx="2080">
                  <c:v>51442</c:v>
                </c:pt>
                <c:pt idx="2081">
                  <c:v>11658</c:v>
                </c:pt>
                <c:pt idx="2082">
                  <c:v>23814</c:v>
                </c:pt>
                <c:pt idx="2083">
                  <c:v>10252</c:v>
                </c:pt>
                <c:pt idx="2084">
                  <c:v>16825</c:v>
                </c:pt>
                <c:pt idx="2085">
                  <c:v>11836</c:v>
                </c:pt>
                <c:pt idx="2086">
                  <c:v>17082</c:v>
                </c:pt>
                <c:pt idx="2087">
                  <c:v>14872</c:v>
                </c:pt>
                <c:pt idx="2088">
                  <c:v>23526</c:v>
                </c:pt>
                <c:pt idx="2089">
                  <c:v>32179</c:v>
                </c:pt>
                <c:pt idx="2090">
                  <c:v>5045</c:v>
                </c:pt>
                <c:pt idx="2091">
                  <c:v>16943</c:v>
                </c:pt>
                <c:pt idx="2092">
                  <c:v>42211</c:v>
                </c:pt>
                <c:pt idx="2093">
                  <c:v>30725</c:v>
                </c:pt>
                <c:pt idx="2094">
                  <c:v>45461</c:v>
                </c:pt>
                <c:pt idx="2095">
                  <c:v>62160</c:v>
                </c:pt>
                <c:pt idx="2096">
                  <c:v>27985</c:v>
                </c:pt>
                <c:pt idx="2097">
                  <c:v>22979</c:v>
                </c:pt>
                <c:pt idx="2098">
                  <c:v>26730</c:v>
                </c:pt>
                <c:pt idx="2099">
                  <c:v>44158</c:v>
                </c:pt>
                <c:pt idx="2100">
                  <c:v>38801</c:v>
                </c:pt>
                <c:pt idx="2101">
                  <c:v>52827</c:v>
                </c:pt>
                <c:pt idx="2102">
                  <c:v>12905</c:v>
                </c:pt>
                <c:pt idx="2103">
                  <c:v>30206</c:v>
                </c:pt>
                <c:pt idx="2104">
                  <c:v>42719</c:v>
                </c:pt>
                <c:pt idx="2105">
                  <c:v>26839</c:v>
                </c:pt>
                <c:pt idx="2106">
                  <c:v>21393</c:v>
                </c:pt>
                <c:pt idx="2107">
                  <c:v>17520</c:v>
                </c:pt>
                <c:pt idx="2108">
                  <c:v>24139</c:v>
                </c:pt>
                <c:pt idx="2109">
                  <c:v>15061</c:v>
                </c:pt>
                <c:pt idx="2110">
                  <c:v>28523</c:v>
                </c:pt>
                <c:pt idx="2111">
                  <c:v>15062</c:v>
                </c:pt>
                <c:pt idx="2112">
                  <c:v>16320</c:v>
                </c:pt>
                <c:pt idx="2113">
                  <c:v>19343</c:v>
                </c:pt>
                <c:pt idx="2114">
                  <c:v>40302</c:v>
                </c:pt>
                <c:pt idx="2115">
                  <c:v>34187</c:v>
                </c:pt>
                <c:pt idx="2116">
                  <c:v>27389</c:v>
                </c:pt>
                <c:pt idx="2117">
                  <c:v>33749</c:v>
                </c:pt>
                <c:pt idx="2118">
                  <c:v>34151</c:v>
                </c:pt>
                <c:pt idx="2119">
                  <c:v>43227</c:v>
                </c:pt>
                <c:pt idx="2120">
                  <c:v>23712</c:v>
                </c:pt>
                <c:pt idx="2121">
                  <c:v>31751</c:v>
                </c:pt>
                <c:pt idx="2122">
                  <c:v>6867</c:v>
                </c:pt>
                <c:pt idx="2123">
                  <c:v>10272</c:v>
                </c:pt>
                <c:pt idx="2124">
                  <c:v>3352</c:v>
                </c:pt>
                <c:pt idx="2125">
                  <c:v>19198</c:v>
                </c:pt>
                <c:pt idx="2126">
                  <c:v>17838</c:v>
                </c:pt>
                <c:pt idx="2127">
                  <c:v>12979</c:v>
                </c:pt>
                <c:pt idx="2128">
                  <c:v>15611</c:v>
                </c:pt>
                <c:pt idx="2129">
                  <c:v>28899</c:v>
                </c:pt>
                <c:pt idx="2130">
                  <c:v>19533</c:v>
                </c:pt>
                <c:pt idx="2131">
                  <c:v>23004</c:v>
                </c:pt>
                <c:pt idx="2132">
                  <c:v>20870</c:v>
                </c:pt>
                <c:pt idx="2133">
                  <c:v>28865</c:v>
                </c:pt>
                <c:pt idx="2134">
                  <c:v>29087</c:v>
                </c:pt>
                <c:pt idx="2135">
                  <c:v>14875</c:v>
                </c:pt>
                <c:pt idx="2136">
                  <c:v>6298</c:v>
                </c:pt>
                <c:pt idx="2137">
                  <c:v>31997</c:v>
                </c:pt>
                <c:pt idx="2138">
                  <c:v>6123</c:v>
                </c:pt>
                <c:pt idx="2139">
                  <c:v>29966</c:v>
                </c:pt>
                <c:pt idx="2140">
                  <c:v>25272</c:v>
                </c:pt>
                <c:pt idx="2141">
                  <c:v>46077</c:v>
                </c:pt>
                <c:pt idx="2142">
                  <c:v>43085</c:v>
                </c:pt>
                <c:pt idx="2143">
                  <c:v>8787</c:v>
                </c:pt>
                <c:pt idx="2144">
                  <c:v>7574</c:v>
                </c:pt>
                <c:pt idx="2145">
                  <c:v>27358</c:v>
                </c:pt>
                <c:pt idx="2146">
                  <c:v>10554</c:v>
                </c:pt>
                <c:pt idx="2147">
                  <c:v>15434</c:v>
                </c:pt>
                <c:pt idx="2148">
                  <c:v>26780</c:v>
                </c:pt>
                <c:pt idx="2149">
                  <c:v>53677</c:v>
                </c:pt>
                <c:pt idx="2150">
                  <c:v>39363</c:v>
                </c:pt>
                <c:pt idx="2151">
                  <c:v>45081</c:v>
                </c:pt>
                <c:pt idx="2152">
                  <c:v>20027</c:v>
                </c:pt>
                <c:pt idx="2153">
                  <c:v>36424</c:v>
                </c:pt>
                <c:pt idx="2154">
                  <c:v>53578</c:v>
                </c:pt>
                <c:pt idx="2155">
                  <c:v>26197</c:v>
                </c:pt>
                <c:pt idx="2156">
                  <c:v>26782</c:v>
                </c:pt>
                <c:pt idx="2157">
                  <c:v>31795</c:v>
                </c:pt>
                <c:pt idx="2158">
                  <c:v>20111</c:v>
                </c:pt>
                <c:pt idx="2159">
                  <c:v>6938</c:v>
                </c:pt>
                <c:pt idx="2160">
                  <c:v>10138</c:v>
                </c:pt>
                <c:pt idx="2161">
                  <c:v>39058</c:v>
                </c:pt>
                <c:pt idx="2162">
                  <c:v>26279</c:v>
                </c:pt>
                <c:pt idx="2163">
                  <c:v>3547</c:v>
                </c:pt>
                <c:pt idx="2164">
                  <c:v>35319</c:v>
                </c:pt>
                <c:pt idx="2165">
                  <c:v>15857</c:v>
                </c:pt>
                <c:pt idx="2166">
                  <c:v>38414</c:v>
                </c:pt>
                <c:pt idx="2167">
                  <c:v>30404</c:v>
                </c:pt>
                <c:pt idx="2168">
                  <c:v>18677</c:v>
                </c:pt>
                <c:pt idx="2169">
                  <c:v>17210</c:v>
                </c:pt>
                <c:pt idx="2170">
                  <c:v>9567</c:v>
                </c:pt>
                <c:pt idx="2171">
                  <c:v>32601</c:v>
                </c:pt>
                <c:pt idx="2172">
                  <c:v>32824</c:v>
                </c:pt>
                <c:pt idx="2173">
                  <c:v>10946</c:v>
                </c:pt>
                <c:pt idx="2174">
                  <c:v>3299</c:v>
                </c:pt>
                <c:pt idx="2175">
                  <c:v>26336</c:v>
                </c:pt>
                <c:pt idx="2176">
                  <c:v>13023</c:v>
                </c:pt>
                <c:pt idx="2177">
                  <c:v>23137</c:v>
                </c:pt>
                <c:pt idx="2178">
                  <c:v>36609</c:v>
                </c:pt>
                <c:pt idx="2179">
                  <c:v>30925</c:v>
                </c:pt>
                <c:pt idx="2180">
                  <c:v>54828</c:v>
                </c:pt>
                <c:pt idx="2181">
                  <c:v>49156</c:v>
                </c:pt>
                <c:pt idx="2182">
                  <c:v>37255</c:v>
                </c:pt>
                <c:pt idx="2183">
                  <c:v>37388</c:v>
                </c:pt>
                <c:pt idx="2184">
                  <c:v>44088</c:v>
                </c:pt>
                <c:pt idx="2185">
                  <c:v>3063</c:v>
                </c:pt>
                <c:pt idx="2186">
                  <c:v>30425</c:v>
                </c:pt>
                <c:pt idx="2187">
                  <c:v>4829</c:v>
                </c:pt>
                <c:pt idx="2188">
                  <c:v>25334</c:v>
                </c:pt>
                <c:pt idx="2189">
                  <c:v>17559</c:v>
                </c:pt>
                <c:pt idx="2190">
                  <c:v>4026</c:v>
                </c:pt>
                <c:pt idx="2191">
                  <c:v>14414</c:v>
                </c:pt>
                <c:pt idx="2192">
                  <c:v>4912</c:v>
                </c:pt>
                <c:pt idx="2193">
                  <c:v>16125</c:v>
                </c:pt>
                <c:pt idx="2194">
                  <c:v>17853</c:v>
                </c:pt>
                <c:pt idx="2195">
                  <c:v>11604</c:v>
                </c:pt>
                <c:pt idx="2196">
                  <c:v>8070</c:v>
                </c:pt>
                <c:pt idx="2197">
                  <c:v>19014</c:v>
                </c:pt>
                <c:pt idx="2198">
                  <c:v>24706</c:v>
                </c:pt>
                <c:pt idx="2199">
                  <c:v>40419</c:v>
                </c:pt>
                <c:pt idx="2200">
                  <c:v>29555</c:v>
                </c:pt>
                <c:pt idx="2201">
                  <c:v>49008</c:v>
                </c:pt>
                <c:pt idx="2202">
                  <c:v>20332</c:v>
                </c:pt>
                <c:pt idx="2203">
                  <c:v>14321</c:v>
                </c:pt>
                <c:pt idx="2204">
                  <c:v>8776</c:v>
                </c:pt>
                <c:pt idx="2205">
                  <c:v>26276</c:v>
                </c:pt>
                <c:pt idx="2206">
                  <c:v>23426</c:v>
                </c:pt>
                <c:pt idx="2207">
                  <c:v>30029</c:v>
                </c:pt>
                <c:pt idx="2208">
                  <c:v>26161</c:v>
                </c:pt>
                <c:pt idx="2209">
                  <c:v>40941</c:v>
                </c:pt>
                <c:pt idx="2210">
                  <c:v>33344</c:v>
                </c:pt>
                <c:pt idx="2211">
                  <c:v>35479</c:v>
                </c:pt>
                <c:pt idx="2212">
                  <c:v>32557</c:v>
                </c:pt>
                <c:pt idx="2213">
                  <c:v>24922</c:v>
                </c:pt>
                <c:pt idx="2214">
                  <c:v>20532</c:v>
                </c:pt>
                <c:pt idx="2215">
                  <c:v>20021</c:v>
                </c:pt>
                <c:pt idx="2216">
                  <c:v>41953</c:v>
                </c:pt>
                <c:pt idx="2217">
                  <c:v>19603</c:v>
                </c:pt>
                <c:pt idx="2218">
                  <c:v>39493</c:v>
                </c:pt>
                <c:pt idx="2219">
                  <c:v>37437</c:v>
                </c:pt>
                <c:pt idx="2220">
                  <c:v>42911</c:v>
                </c:pt>
                <c:pt idx="2221">
                  <c:v>17880</c:v>
                </c:pt>
                <c:pt idx="2222">
                  <c:v>19630</c:v>
                </c:pt>
                <c:pt idx="2223">
                  <c:v>15066</c:v>
                </c:pt>
                <c:pt idx="2224">
                  <c:v>30110</c:v>
                </c:pt>
                <c:pt idx="2225">
                  <c:v>27393</c:v>
                </c:pt>
                <c:pt idx="2226">
                  <c:v>39430</c:v>
                </c:pt>
                <c:pt idx="2227">
                  <c:v>58702</c:v>
                </c:pt>
                <c:pt idx="2228">
                  <c:v>51855</c:v>
                </c:pt>
                <c:pt idx="2229">
                  <c:v>27259</c:v>
                </c:pt>
                <c:pt idx="2230">
                  <c:v>35387</c:v>
                </c:pt>
                <c:pt idx="2231">
                  <c:v>61174</c:v>
                </c:pt>
                <c:pt idx="2232">
                  <c:v>21394</c:v>
                </c:pt>
                <c:pt idx="2233">
                  <c:v>26305</c:v>
                </c:pt>
                <c:pt idx="2234">
                  <c:v>27027</c:v>
                </c:pt>
                <c:pt idx="2235">
                  <c:v>56391</c:v>
                </c:pt>
                <c:pt idx="2236">
                  <c:v>46187</c:v>
                </c:pt>
                <c:pt idx="2237">
                  <c:v>44836</c:v>
                </c:pt>
                <c:pt idx="2238">
                  <c:v>38827</c:v>
                </c:pt>
                <c:pt idx="2239">
                  <c:v>8138</c:v>
                </c:pt>
                <c:pt idx="2240">
                  <c:v>23206</c:v>
                </c:pt>
                <c:pt idx="2241">
                  <c:v>29479</c:v>
                </c:pt>
                <c:pt idx="2242">
                  <c:v>13945</c:v>
                </c:pt>
                <c:pt idx="2243">
                  <c:v>16678</c:v>
                </c:pt>
                <c:pt idx="2244">
                  <c:v>12063</c:v>
                </c:pt>
                <c:pt idx="2245">
                  <c:v>11790</c:v>
                </c:pt>
                <c:pt idx="2246">
                  <c:v>14668</c:v>
                </c:pt>
                <c:pt idx="2247">
                  <c:v>10952</c:v>
                </c:pt>
                <c:pt idx="2248">
                  <c:v>28814</c:v>
                </c:pt>
                <c:pt idx="2249">
                  <c:v>10141</c:v>
                </c:pt>
                <c:pt idx="2250">
                  <c:v>33934</c:v>
                </c:pt>
                <c:pt idx="2251">
                  <c:v>12137</c:v>
                </c:pt>
                <c:pt idx="2252">
                  <c:v>25114</c:v>
                </c:pt>
                <c:pt idx="2253">
                  <c:v>34678</c:v>
                </c:pt>
                <c:pt idx="2254">
                  <c:v>18668</c:v>
                </c:pt>
                <c:pt idx="2255">
                  <c:v>5137</c:v>
                </c:pt>
                <c:pt idx="2256">
                  <c:v>23905</c:v>
                </c:pt>
                <c:pt idx="2257">
                  <c:v>41809</c:v>
                </c:pt>
                <c:pt idx="2258">
                  <c:v>39435</c:v>
                </c:pt>
                <c:pt idx="2259">
                  <c:v>29712</c:v>
                </c:pt>
                <c:pt idx="2260">
                  <c:v>45643</c:v>
                </c:pt>
                <c:pt idx="2261">
                  <c:v>27230</c:v>
                </c:pt>
                <c:pt idx="2262">
                  <c:v>11130</c:v>
                </c:pt>
                <c:pt idx="2263">
                  <c:v>10624</c:v>
                </c:pt>
                <c:pt idx="2264">
                  <c:v>9426</c:v>
                </c:pt>
                <c:pt idx="2265">
                  <c:v>19299</c:v>
                </c:pt>
                <c:pt idx="2266">
                  <c:v>18260</c:v>
                </c:pt>
                <c:pt idx="2267">
                  <c:v>28053</c:v>
                </c:pt>
                <c:pt idx="2268">
                  <c:v>41503</c:v>
                </c:pt>
                <c:pt idx="2269">
                  <c:v>19393</c:v>
                </c:pt>
                <c:pt idx="2270">
                  <c:v>31005</c:v>
                </c:pt>
                <c:pt idx="2271">
                  <c:v>8093</c:v>
                </c:pt>
                <c:pt idx="2272">
                  <c:v>10811</c:v>
                </c:pt>
                <c:pt idx="2273">
                  <c:v>10745</c:v>
                </c:pt>
                <c:pt idx="2274">
                  <c:v>13619</c:v>
                </c:pt>
                <c:pt idx="2275">
                  <c:v>14023</c:v>
                </c:pt>
                <c:pt idx="2276">
                  <c:v>31420</c:v>
                </c:pt>
                <c:pt idx="2277">
                  <c:v>23293</c:v>
                </c:pt>
                <c:pt idx="2278">
                  <c:v>12365</c:v>
                </c:pt>
                <c:pt idx="2279">
                  <c:v>29327</c:v>
                </c:pt>
                <c:pt idx="2280">
                  <c:v>41847</c:v>
                </c:pt>
                <c:pt idx="2281">
                  <c:v>29845</c:v>
                </c:pt>
                <c:pt idx="2282">
                  <c:v>35493</c:v>
                </c:pt>
                <c:pt idx="2283">
                  <c:v>37051</c:v>
                </c:pt>
                <c:pt idx="2284">
                  <c:v>48615</c:v>
                </c:pt>
                <c:pt idx="2285">
                  <c:v>37106</c:v>
                </c:pt>
                <c:pt idx="2286">
                  <c:v>18418</c:v>
                </c:pt>
                <c:pt idx="2287">
                  <c:v>25183</c:v>
                </c:pt>
                <c:pt idx="2288">
                  <c:v>29148</c:v>
                </c:pt>
                <c:pt idx="2289">
                  <c:v>40816</c:v>
                </c:pt>
                <c:pt idx="2290">
                  <c:v>30795</c:v>
                </c:pt>
                <c:pt idx="2291">
                  <c:v>11990</c:v>
                </c:pt>
                <c:pt idx="2292">
                  <c:v>33931</c:v>
                </c:pt>
                <c:pt idx="2293">
                  <c:v>36861</c:v>
                </c:pt>
                <c:pt idx="2294">
                  <c:v>28957</c:v>
                </c:pt>
                <c:pt idx="2295">
                  <c:v>36095</c:v>
                </c:pt>
                <c:pt idx="2296">
                  <c:v>41652</c:v>
                </c:pt>
                <c:pt idx="2297">
                  <c:v>35360</c:v>
                </c:pt>
                <c:pt idx="2298">
                  <c:v>48173</c:v>
                </c:pt>
                <c:pt idx="2299">
                  <c:v>43723</c:v>
                </c:pt>
                <c:pt idx="2300">
                  <c:v>22243</c:v>
                </c:pt>
                <c:pt idx="2301">
                  <c:v>33788</c:v>
                </c:pt>
                <c:pt idx="2302">
                  <c:v>26266</c:v>
                </c:pt>
                <c:pt idx="2303">
                  <c:v>37958</c:v>
                </c:pt>
                <c:pt idx="2304">
                  <c:v>12591</c:v>
                </c:pt>
                <c:pt idx="2305">
                  <c:v>34838</c:v>
                </c:pt>
                <c:pt idx="2306">
                  <c:v>45017</c:v>
                </c:pt>
                <c:pt idx="2307">
                  <c:v>23188</c:v>
                </c:pt>
                <c:pt idx="2308">
                  <c:v>20953</c:v>
                </c:pt>
                <c:pt idx="2309">
                  <c:v>12403</c:v>
                </c:pt>
                <c:pt idx="2310">
                  <c:v>39096</c:v>
                </c:pt>
                <c:pt idx="2311">
                  <c:v>39667</c:v>
                </c:pt>
                <c:pt idx="2312">
                  <c:v>34298</c:v>
                </c:pt>
                <c:pt idx="2313">
                  <c:v>35577</c:v>
                </c:pt>
                <c:pt idx="2314">
                  <c:v>53851</c:v>
                </c:pt>
                <c:pt idx="2315">
                  <c:v>58803</c:v>
                </c:pt>
                <c:pt idx="2316">
                  <c:v>26245</c:v>
                </c:pt>
                <c:pt idx="2317">
                  <c:v>27084</c:v>
                </c:pt>
                <c:pt idx="2318">
                  <c:v>3396</c:v>
                </c:pt>
                <c:pt idx="2319">
                  <c:v>10342</c:v>
                </c:pt>
                <c:pt idx="2320">
                  <c:v>22339</c:v>
                </c:pt>
                <c:pt idx="2321">
                  <c:v>5852</c:v>
                </c:pt>
                <c:pt idx="2322">
                  <c:v>25520</c:v>
                </c:pt>
                <c:pt idx="2323">
                  <c:v>9508</c:v>
                </c:pt>
                <c:pt idx="2324">
                  <c:v>16562</c:v>
                </c:pt>
                <c:pt idx="2325">
                  <c:v>33320</c:v>
                </c:pt>
                <c:pt idx="2326">
                  <c:v>16268</c:v>
                </c:pt>
                <c:pt idx="2327">
                  <c:v>22771</c:v>
                </c:pt>
                <c:pt idx="2328">
                  <c:v>35000</c:v>
                </c:pt>
                <c:pt idx="2329">
                  <c:v>36364</c:v>
                </c:pt>
                <c:pt idx="2330">
                  <c:v>39840</c:v>
                </c:pt>
                <c:pt idx="2331">
                  <c:v>33636</c:v>
                </c:pt>
                <c:pt idx="2332">
                  <c:v>48699</c:v>
                </c:pt>
                <c:pt idx="2333">
                  <c:v>40787</c:v>
                </c:pt>
                <c:pt idx="2334">
                  <c:v>32864</c:v>
                </c:pt>
                <c:pt idx="2335">
                  <c:v>40259</c:v>
                </c:pt>
                <c:pt idx="2336">
                  <c:v>35719</c:v>
                </c:pt>
                <c:pt idx="2337">
                  <c:v>39719</c:v>
                </c:pt>
                <c:pt idx="2338">
                  <c:v>23550</c:v>
                </c:pt>
                <c:pt idx="2339">
                  <c:v>23668</c:v>
                </c:pt>
                <c:pt idx="2340">
                  <c:v>23456</c:v>
                </c:pt>
                <c:pt idx="2341">
                  <c:v>31383</c:v>
                </c:pt>
                <c:pt idx="2342">
                  <c:v>22027</c:v>
                </c:pt>
                <c:pt idx="2343">
                  <c:v>15089</c:v>
                </c:pt>
                <c:pt idx="2344">
                  <c:v>15966</c:v>
                </c:pt>
                <c:pt idx="2345">
                  <c:v>1005</c:v>
                </c:pt>
                <c:pt idx="2346">
                  <c:v>10955</c:v>
                </c:pt>
                <c:pt idx="2347">
                  <c:v>34874</c:v>
                </c:pt>
                <c:pt idx="2348">
                  <c:v>34676</c:v>
                </c:pt>
                <c:pt idx="2349">
                  <c:v>39299</c:v>
                </c:pt>
                <c:pt idx="2350">
                  <c:v>23646</c:v>
                </c:pt>
                <c:pt idx="2351">
                  <c:v>23610</c:v>
                </c:pt>
                <c:pt idx="2352">
                  <c:v>28977</c:v>
                </c:pt>
                <c:pt idx="2353">
                  <c:v>49430</c:v>
                </c:pt>
                <c:pt idx="2354">
                  <c:v>7542</c:v>
                </c:pt>
                <c:pt idx="2355">
                  <c:v>3604</c:v>
                </c:pt>
                <c:pt idx="2356">
                  <c:v>29742</c:v>
                </c:pt>
                <c:pt idx="2357">
                  <c:v>27252</c:v>
                </c:pt>
                <c:pt idx="2358">
                  <c:v>9381</c:v>
                </c:pt>
                <c:pt idx="2359">
                  <c:v>24302</c:v>
                </c:pt>
                <c:pt idx="2360">
                  <c:v>37469</c:v>
                </c:pt>
                <c:pt idx="2361">
                  <c:v>28325</c:v>
                </c:pt>
                <c:pt idx="2362">
                  <c:v>47405</c:v>
                </c:pt>
                <c:pt idx="2363">
                  <c:v>26340</c:v>
                </c:pt>
                <c:pt idx="2364">
                  <c:v>17315</c:v>
                </c:pt>
                <c:pt idx="2365">
                  <c:v>25929</c:v>
                </c:pt>
                <c:pt idx="2366">
                  <c:v>38319</c:v>
                </c:pt>
                <c:pt idx="2367">
                  <c:v>55831</c:v>
                </c:pt>
                <c:pt idx="2368">
                  <c:v>29792</c:v>
                </c:pt>
                <c:pt idx="2369">
                  <c:v>39831</c:v>
                </c:pt>
                <c:pt idx="2370">
                  <c:v>38685</c:v>
                </c:pt>
                <c:pt idx="2371">
                  <c:v>16665</c:v>
                </c:pt>
                <c:pt idx="2372">
                  <c:v>39512</c:v>
                </c:pt>
                <c:pt idx="2373">
                  <c:v>27488</c:v>
                </c:pt>
                <c:pt idx="2374">
                  <c:v>19401</c:v>
                </c:pt>
                <c:pt idx="2375">
                  <c:v>45734</c:v>
                </c:pt>
                <c:pt idx="2376">
                  <c:v>18468</c:v>
                </c:pt>
                <c:pt idx="2377">
                  <c:v>29195</c:v>
                </c:pt>
                <c:pt idx="2378">
                  <c:v>25174</c:v>
                </c:pt>
                <c:pt idx="2379">
                  <c:v>43154</c:v>
                </c:pt>
                <c:pt idx="2380">
                  <c:v>19509</c:v>
                </c:pt>
                <c:pt idx="2381">
                  <c:v>10135</c:v>
                </c:pt>
                <c:pt idx="2382">
                  <c:v>30914</c:v>
                </c:pt>
                <c:pt idx="2383">
                  <c:v>50888</c:v>
                </c:pt>
                <c:pt idx="2384">
                  <c:v>45014</c:v>
                </c:pt>
                <c:pt idx="2385">
                  <c:v>21917</c:v>
                </c:pt>
                <c:pt idx="2386">
                  <c:v>19299</c:v>
                </c:pt>
                <c:pt idx="2387">
                  <c:v>14059</c:v>
                </c:pt>
                <c:pt idx="2388">
                  <c:v>24380</c:v>
                </c:pt>
                <c:pt idx="2389">
                  <c:v>28236</c:v>
                </c:pt>
                <c:pt idx="2390">
                  <c:v>50151</c:v>
                </c:pt>
                <c:pt idx="2391">
                  <c:v>43069</c:v>
                </c:pt>
                <c:pt idx="2392">
                  <c:v>31523</c:v>
                </c:pt>
                <c:pt idx="2393">
                  <c:v>17259</c:v>
                </c:pt>
                <c:pt idx="2394">
                  <c:v>26708</c:v>
                </c:pt>
                <c:pt idx="2395">
                  <c:v>50377</c:v>
                </c:pt>
                <c:pt idx="2396">
                  <c:v>53917</c:v>
                </c:pt>
                <c:pt idx="2397">
                  <c:v>40285</c:v>
                </c:pt>
                <c:pt idx="2398">
                  <c:v>10759</c:v>
                </c:pt>
                <c:pt idx="2399">
                  <c:v>27199</c:v>
                </c:pt>
                <c:pt idx="2400">
                  <c:v>34619</c:v>
                </c:pt>
                <c:pt idx="2401">
                  <c:v>12822</c:v>
                </c:pt>
                <c:pt idx="2402">
                  <c:v>38070</c:v>
                </c:pt>
                <c:pt idx="2403">
                  <c:v>55299</c:v>
                </c:pt>
                <c:pt idx="2404">
                  <c:v>22915</c:v>
                </c:pt>
                <c:pt idx="2405">
                  <c:v>8868</c:v>
                </c:pt>
                <c:pt idx="2406">
                  <c:v>6184</c:v>
                </c:pt>
                <c:pt idx="2407">
                  <c:v>400</c:v>
                </c:pt>
                <c:pt idx="2408">
                  <c:v>15451</c:v>
                </c:pt>
                <c:pt idx="2409">
                  <c:v>29112</c:v>
                </c:pt>
                <c:pt idx="2410">
                  <c:v>24545</c:v>
                </c:pt>
                <c:pt idx="2411">
                  <c:v>5529</c:v>
                </c:pt>
                <c:pt idx="2412">
                  <c:v>24647</c:v>
                </c:pt>
                <c:pt idx="2413">
                  <c:v>39817</c:v>
                </c:pt>
                <c:pt idx="2414">
                  <c:v>9710</c:v>
                </c:pt>
                <c:pt idx="2415">
                  <c:v>9324</c:v>
                </c:pt>
                <c:pt idx="2416">
                  <c:v>27837</c:v>
                </c:pt>
                <c:pt idx="2417">
                  <c:v>35825</c:v>
                </c:pt>
                <c:pt idx="2418">
                  <c:v>42376</c:v>
                </c:pt>
                <c:pt idx="2419">
                  <c:v>34858</c:v>
                </c:pt>
                <c:pt idx="2420">
                  <c:v>23002</c:v>
                </c:pt>
                <c:pt idx="2421">
                  <c:v>46561</c:v>
                </c:pt>
                <c:pt idx="2422">
                  <c:v>49363</c:v>
                </c:pt>
                <c:pt idx="2423">
                  <c:v>43665</c:v>
                </c:pt>
                <c:pt idx="2424">
                  <c:v>32395</c:v>
                </c:pt>
                <c:pt idx="2425">
                  <c:v>41952</c:v>
                </c:pt>
                <c:pt idx="2426">
                  <c:v>31891</c:v>
                </c:pt>
                <c:pt idx="2427">
                  <c:v>3220</c:v>
                </c:pt>
                <c:pt idx="2428">
                  <c:v>18964</c:v>
                </c:pt>
                <c:pt idx="2429">
                  <c:v>17657</c:v>
                </c:pt>
                <c:pt idx="2430">
                  <c:v>31728</c:v>
                </c:pt>
                <c:pt idx="2431">
                  <c:v>27966</c:v>
                </c:pt>
                <c:pt idx="2432">
                  <c:v>24472</c:v>
                </c:pt>
                <c:pt idx="2433">
                  <c:v>22049</c:v>
                </c:pt>
                <c:pt idx="2434">
                  <c:v>34889</c:v>
                </c:pt>
                <c:pt idx="2435">
                  <c:v>28851</c:v>
                </c:pt>
                <c:pt idx="2436">
                  <c:v>25758</c:v>
                </c:pt>
                <c:pt idx="2437">
                  <c:v>21611</c:v>
                </c:pt>
                <c:pt idx="2438">
                  <c:v>39445</c:v>
                </c:pt>
                <c:pt idx="2439">
                  <c:v>42800</c:v>
                </c:pt>
                <c:pt idx="2440">
                  <c:v>15828</c:v>
                </c:pt>
                <c:pt idx="2441">
                  <c:v>23295</c:v>
                </c:pt>
                <c:pt idx="2442">
                  <c:v>17590</c:v>
                </c:pt>
                <c:pt idx="2443">
                  <c:v>29703</c:v>
                </c:pt>
                <c:pt idx="2444">
                  <c:v>28460</c:v>
                </c:pt>
                <c:pt idx="2445">
                  <c:v>31960</c:v>
                </c:pt>
                <c:pt idx="2446">
                  <c:v>10086</c:v>
                </c:pt>
                <c:pt idx="2447">
                  <c:v>24179</c:v>
                </c:pt>
                <c:pt idx="2448">
                  <c:v>42862</c:v>
                </c:pt>
                <c:pt idx="2449">
                  <c:v>39827</c:v>
                </c:pt>
                <c:pt idx="2450">
                  <c:v>40807</c:v>
                </c:pt>
                <c:pt idx="2451">
                  <c:v>34701</c:v>
                </c:pt>
                <c:pt idx="2452">
                  <c:v>40767</c:v>
                </c:pt>
                <c:pt idx="2453">
                  <c:v>10420</c:v>
                </c:pt>
                <c:pt idx="2454">
                  <c:v>16104</c:v>
                </c:pt>
                <c:pt idx="2455">
                  <c:v>37723</c:v>
                </c:pt>
                <c:pt idx="2456">
                  <c:v>55317</c:v>
                </c:pt>
                <c:pt idx="2457">
                  <c:v>42881</c:v>
                </c:pt>
                <c:pt idx="2458">
                  <c:v>51565</c:v>
                </c:pt>
                <c:pt idx="2459">
                  <c:v>44484</c:v>
                </c:pt>
                <c:pt idx="2460">
                  <c:v>15172</c:v>
                </c:pt>
                <c:pt idx="2461">
                  <c:v>33243</c:v>
                </c:pt>
                <c:pt idx="2462">
                  <c:v>24020</c:v>
                </c:pt>
                <c:pt idx="2463">
                  <c:v>9405</c:v>
                </c:pt>
                <c:pt idx="2464">
                  <c:v>39158</c:v>
                </c:pt>
                <c:pt idx="2465">
                  <c:v>32570</c:v>
                </c:pt>
                <c:pt idx="2466">
                  <c:v>9557</c:v>
                </c:pt>
                <c:pt idx="2467">
                  <c:v>36862</c:v>
                </c:pt>
                <c:pt idx="2468">
                  <c:v>34603</c:v>
                </c:pt>
                <c:pt idx="2469">
                  <c:v>39853</c:v>
                </c:pt>
                <c:pt idx="2470">
                  <c:v>25210</c:v>
                </c:pt>
                <c:pt idx="2471">
                  <c:v>41733</c:v>
                </c:pt>
                <c:pt idx="2472">
                  <c:v>8382</c:v>
                </c:pt>
                <c:pt idx="2473">
                  <c:v>7709</c:v>
                </c:pt>
                <c:pt idx="2474">
                  <c:v>24619</c:v>
                </c:pt>
                <c:pt idx="2475">
                  <c:v>21434</c:v>
                </c:pt>
                <c:pt idx="2476">
                  <c:v>20648</c:v>
                </c:pt>
                <c:pt idx="2477">
                  <c:v>21253</c:v>
                </c:pt>
                <c:pt idx="2478">
                  <c:v>28065</c:v>
                </c:pt>
                <c:pt idx="2479">
                  <c:v>46835</c:v>
                </c:pt>
                <c:pt idx="2480">
                  <c:v>29598</c:v>
                </c:pt>
                <c:pt idx="2481">
                  <c:v>48131</c:v>
                </c:pt>
                <c:pt idx="2482">
                  <c:v>11392</c:v>
                </c:pt>
                <c:pt idx="2483">
                  <c:v>36853</c:v>
                </c:pt>
                <c:pt idx="2484">
                  <c:v>29140</c:v>
                </c:pt>
                <c:pt idx="2485">
                  <c:v>11844</c:v>
                </c:pt>
                <c:pt idx="2486">
                  <c:v>13155</c:v>
                </c:pt>
                <c:pt idx="2487">
                  <c:v>28345</c:v>
                </c:pt>
                <c:pt idx="2488">
                  <c:v>17216</c:v>
                </c:pt>
                <c:pt idx="2489">
                  <c:v>26064</c:v>
                </c:pt>
                <c:pt idx="2490">
                  <c:v>8800</c:v>
                </c:pt>
                <c:pt idx="2491">
                  <c:v>6105</c:v>
                </c:pt>
                <c:pt idx="2492">
                  <c:v>35982</c:v>
                </c:pt>
                <c:pt idx="2493">
                  <c:v>48455</c:v>
                </c:pt>
                <c:pt idx="2494">
                  <c:v>33865</c:v>
                </c:pt>
                <c:pt idx="2495">
                  <c:v>51643</c:v>
                </c:pt>
                <c:pt idx="2496">
                  <c:v>20181</c:v>
                </c:pt>
                <c:pt idx="2497">
                  <c:v>42208</c:v>
                </c:pt>
                <c:pt idx="2498">
                  <c:v>40793</c:v>
                </c:pt>
                <c:pt idx="2499">
                  <c:v>58723</c:v>
                </c:pt>
                <c:pt idx="2500">
                  <c:v>36010</c:v>
                </c:pt>
                <c:pt idx="2501">
                  <c:v>31084</c:v>
                </c:pt>
                <c:pt idx="2502">
                  <c:v>7390</c:v>
                </c:pt>
                <c:pt idx="2503">
                  <c:v>29840</c:v>
                </c:pt>
                <c:pt idx="2504">
                  <c:v>17162</c:v>
                </c:pt>
                <c:pt idx="2505">
                  <c:v>15185</c:v>
                </c:pt>
                <c:pt idx="2506">
                  <c:v>9851</c:v>
                </c:pt>
                <c:pt idx="2507">
                  <c:v>7575</c:v>
                </c:pt>
                <c:pt idx="2508">
                  <c:v>11112</c:v>
                </c:pt>
                <c:pt idx="2509">
                  <c:v>42384</c:v>
                </c:pt>
                <c:pt idx="2510">
                  <c:v>46384</c:v>
                </c:pt>
                <c:pt idx="2511">
                  <c:v>43735</c:v>
                </c:pt>
                <c:pt idx="2512">
                  <c:v>39437</c:v>
                </c:pt>
                <c:pt idx="2513">
                  <c:v>42176</c:v>
                </c:pt>
                <c:pt idx="2514">
                  <c:v>49234</c:v>
                </c:pt>
                <c:pt idx="2515">
                  <c:v>12515</c:v>
                </c:pt>
                <c:pt idx="2516">
                  <c:v>23835</c:v>
                </c:pt>
                <c:pt idx="2517">
                  <c:v>11794</c:v>
                </c:pt>
                <c:pt idx="2518">
                  <c:v>7804</c:v>
                </c:pt>
                <c:pt idx="2519">
                  <c:v>15068</c:v>
                </c:pt>
                <c:pt idx="2520">
                  <c:v>31628</c:v>
                </c:pt>
                <c:pt idx="2521">
                  <c:v>30285</c:v>
                </c:pt>
                <c:pt idx="2522">
                  <c:v>23276</c:v>
                </c:pt>
                <c:pt idx="2523">
                  <c:v>47700</c:v>
                </c:pt>
                <c:pt idx="2524">
                  <c:v>54322</c:v>
                </c:pt>
                <c:pt idx="2525">
                  <c:v>35024</c:v>
                </c:pt>
                <c:pt idx="2526">
                  <c:v>47049</c:v>
                </c:pt>
                <c:pt idx="2527">
                  <c:v>25145</c:v>
                </c:pt>
                <c:pt idx="2528">
                  <c:v>14973</c:v>
                </c:pt>
                <c:pt idx="2529">
                  <c:v>16019</c:v>
                </c:pt>
                <c:pt idx="2530">
                  <c:v>43481</c:v>
                </c:pt>
                <c:pt idx="2531">
                  <c:v>24675</c:v>
                </c:pt>
                <c:pt idx="2532">
                  <c:v>24631</c:v>
                </c:pt>
                <c:pt idx="2533">
                  <c:v>5416</c:v>
                </c:pt>
                <c:pt idx="2534">
                  <c:v>11403</c:v>
                </c:pt>
                <c:pt idx="2535">
                  <c:v>16953</c:v>
                </c:pt>
                <c:pt idx="2536">
                  <c:v>24062</c:v>
                </c:pt>
                <c:pt idx="2537">
                  <c:v>26036</c:v>
                </c:pt>
                <c:pt idx="2538">
                  <c:v>34340</c:v>
                </c:pt>
                <c:pt idx="2539">
                  <c:v>29840</c:v>
                </c:pt>
                <c:pt idx="2540">
                  <c:v>44993</c:v>
                </c:pt>
                <c:pt idx="2541">
                  <c:v>31735</c:v>
                </c:pt>
                <c:pt idx="2542">
                  <c:v>51331</c:v>
                </c:pt>
                <c:pt idx="2543">
                  <c:v>36817</c:v>
                </c:pt>
                <c:pt idx="2544">
                  <c:v>30271</c:v>
                </c:pt>
                <c:pt idx="2545">
                  <c:v>36171</c:v>
                </c:pt>
                <c:pt idx="2546">
                  <c:v>52829</c:v>
                </c:pt>
                <c:pt idx="2547">
                  <c:v>31191</c:v>
                </c:pt>
                <c:pt idx="2548">
                  <c:v>60564</c:v>
                </c:pt>
                <c:pt idx="2549">
                  <c:v>36766</c:v>
                </c:pt>
                <c:pt idx="2550">
                  <c:v>41760</c:v>
                </c:pt>
                <c:pt idx="2551">
                  <c:v>44923</c:v>
                </c:pt>
                <c:pt idx="2552">
                  <c:v>15482</c:v>
                </c:pt>
                <c:pt idx="2553">
                  <c:v>13308</c:v>
                </c:pt>
                <c:pt idx="2554">
                  <c:v>18066</c:v>
                </c:pt>
                <c:pt idx="2555">
                  <c:v>15907</c:v>
                </c:pt>
                <c:pt idx="2556">
                  <c:v>41312</c:v>
                </c:pt>
                <c:pt idx="2557">
                  <c:v>11255</c:v>
                </c:pt>
                <c:pt idx="2558">
                  <c:v>9186</c:v>
                </c:pt>
                <c:pt idx="2559">
                  <c:v>9162</c:v>
                </c:pt>
                <c:pt idx="2560">
                  <c:v>31310</c:v>
                </c:pt>
                <c:pt idx="2561">
                  <c:v>17365</c:v>
                </c:pt>
                <c:pt idx="2562">
                  <c:v>30800</c:v>
                </c:pt>
                <c:pt idx="2563">
                  <c:v>6954</c:v>
                </c:pt>
                <c:pt idx="2564">
                  <c:v>14375</c:v>
                </c:pt>
                <c:pt idx="2565">
                  <c:v>38498</c:v>
                </c:pt>
                <c:pt idx="2566">
                  <c:v>29409</c:v>
                </c:pt>
                <c:pt idx="2567">
                  <c:v>5829</c:v>
                </c:pt>
                <c:pt idx="2568">
                  <c:v>28535</c:v>
                </c:pt>
                <c:pt idx="2569">
                  <c:v>38277</c:v>
                </c:pt>
                <c:pt idx="2570">
                  <c:v>37542</c:v>
                </c:pt>
                <c:pt idx="2571">
                  <c:v>38067</c:v>
                </c:pt>
                <c:pt idx="2572">
                  <c:v>56554</c:v>
                </c:pt>
                <c:pt idx="2573">
                  <c:v>23997</c:v>
                </c:pt>
                <c:pt idx="2574">
                  <c:v>24674</c:v>
                </c:pt>
                <c:pt idx="2575">
                  <c:v>17760</c:v>
                </c:pt>
                <c:pt idx="2576">
                  <c:v>25522</c:v>
                </c:pt>
                <c:pt idx="2577">
                  <c:v>18801</c:v>
                </c:pt>
                <c:pt idx="2578">
                  <c:v>18978</c:v>
                </c:pt>
                <c:pt idx="2579">
                  <c:v>31311</c:v>
                </c:pt>
                <c:pt idx="2580">
                  <c:v>43966</c:v>
                </c:pt>
                <c:pt idx="2581">
                  <c:v>14950</c:v>
                </c:pt>
                <c:pt idx="2582">
                  <c:v>20086</c:v>
                </c:pt>
                <c:pt idx="2583">
                  <c:v>24230</c:v>
                </c:pt>
                <c:pt idx="2584">
                  <c:v>25316</c:v>
                </c:pt>
                <c:pt idx="2585">
                  <c:v>27598</c:v>
                </c:pt>
                <c:pt idx="2586">
                  <c:v>47313</c:v>
                </c:pt>
                <c:pt idx="2587">
                  <c:v>26235</c:v>
                </c:pt>
                <c:pt idx="2588">
                  <c:v>31078</c:v>
                </c:pt>
                <c:pt idx="2589">
                  <c:v>28218</c:v>
                </c:pt>
                <c:pt idx="2590">
                  <c:v>26024</c:v>
                </c:pt>
                <c:pt idx="2591">
                  <c:v>34103</c:v>
                </c:pt>
                <c:pt idx="2592">
                  <c:v>28284</c:v>
                </c:pt>
                <c:pt idx="2593">
                  <c:v>44068</c:v>
                </c:pt>
                <c:pt idx="2594">
                  <c:v>48707</c:v>
                </c:pt>
                <c:pt idx="2595">
                  <c:v>25910</c:v>
                </c:pt>
                <c:pt idx="2596">
                  <c:v>31897</c:v>
                </c:pt>
                <c:pt idx="2597">
                  <c:v>42137</c:v>
                </c:pt>
                <c:pt idx="2598">
                  <c:v>54656</c:v>
                </c:pt>
                <c:pt idx="2599">
                  <c:v>58992</c:v>
                </c:pt>
                <c:pt idx="2600">
                  <c:v>31030</c:v>
                </c:pt>
                <c:pt idx="2601">
                  <c:v>10509</c:v>
                </c:pt>
                <c:pt idx="2602">
                  <c:v>13941</c:v>
                </c:pt>
                <c:pt idx="2603">
                  <c:v>7560</c:v>
                </c:pt>
                <c:pt idx="2604">
                  <c:v>34254</c:v>
                </c:pt>
                <c:pt idx="2605">
                  <c:v>21088</c:v>
                </c:pt>
                <c:pt idx="2606">
                  <c:v>22918</c:v>
                </c:pt>
                <c:pt idx="2607">
                  <c:v>11013</c:v>
                </c:pt>
                <c:pt idx="2608">
                  <c:v>15847</c:v>
                </c:pt>
                <c:pt idx="2609">
                  <c:v>32225</c:v>
                </c:pt>
                <c:pt idx="2610">
                  <c:v>42785</c:v>
                </c:pt>
                <c:pt idx="2611">
                  <c:v>16845</c:v>
                </c:pt>
                <c:pt idx="2612">
                  <c:v>25677</c:v>
                </c:pt>
                <c:pt idx="2613">
                  <c:v>38380</c:v>
                </c:pt>
                <c:pt idx="2614">
                  <c:v>41280</c:v>
                </c:pt>
                <c:pt idx="2615">
                  <c:v>20146</c:v>
                </c:pt>
                <c:pt idx="2616">
                  <c:v>30601</c:v>
                </c:pt>
                <c:pt idx="2617">
                  <c:v>32723</c:v>
                </c:pt>
                <c:pt idx="2618">
                  <c:v>34090</c:v>
                </c:pt>
                <c:pt idx="2619">
                  <c:v>20263</c:v>
                </c:pt>
                <c:pt idx="2620">
                  <c:v>15923</c:v>
                </c:pt>
                <c:pt idx="2621">
                  <c:v>38684</c:v>
                </c:pt>
                <c:pt idx="2622">
                  <c:v>17277</c:v>
                </c:pt>
                <c:pt idx="2623">
                  <c:v>20151</c:v>
                </c:pt>
                <c:pt idx="2624">
                  <c:v>23211</c:v>
                </c:pt>
                <c:pt idx="2625">
                  <c:v>28417</c:v>
                </c:pt>
                <c:pt idx="2626">
                  <c:v>44845</c:v>
                </c:pt>
                <c:pt idx="2627">
                  <c:v>36358</c:v>
                </c:pt>
                <c:pt idx="2628">
                  <c:v>26131</c:v>
                </c:pt>
                <c:pt idx="2629">
                  <c:v>26446</c:v>
                </c:pt>
                <c:pt idx="2630">
                  <c:v>9532</c:v>
                </c:pt>
                <c:pt idx="2631">
                  <c:v>16217</c:v>
                </c:pt>
                <c:pt idx="2632">
                  <c:v>11439</c:v>
                </c:pt>
                <c:pt idx="2633">
                  <c:v>25455</c:v>
                </c:pt>
                <c:pt idx="2634">
                  <c:v>32824</c:v>
                </c:pt>
                <c:pt idx="2635">
                  <c:v>25067</c:v>
                </c:pt>
                <c:pt idx="2636">
                  <c:v>32200</c:v>
                </c:pt>
                <c:pt idx="2637">
                  <c:v>24928</c:v>
                </c:pt>
                <c:pt idx="2638">
                  <c:v>31957</c:v>
                </c:pt>
                <c:pt idx="2639">
                  <c:v>41022</c:v>
                </c:pt>
                <c:pt idx="2640">
                  <c:v>24668</c:v>
                </c:pt>
                <c:pt idx="2641">
                  <c:v>36959</c:v>
                </c:pt>
                <c:pt idx="2642">
                  <c:v>55512</c:v>
                </c:pt>
                <c:pt idx="2643">
                  <c:v>24529</c:v>
                </c:pt>
                <c:pt idx="2644">
                  <c:v>26408</c:v>
                </c:pt>
                <c:pt idx="2645">
                  <c:v>35248</c:v>
                </c:pt>
                <c:pt idx="2646">
                  <c:v>36814</c:v>
                </c:pt>
                <c:pt idx="2647">
                  <c:v>21437</c:v>
                </c:pt>
                <c:pt idx="2648">
                  <c:v>34317</c:v>
                </c:pt>
                <c:pt idx="2649">
                  <c:v>50182</c:v>
                </c:pt>
                <c:pt idx="2650">
                  <c:v>32540</c:v>
                </c:pt>
                <c:pt idx="2651">
                  <c:v>11832</c:v>
                </c:pt>
                <c:pt idx="2652">
                  <c:v>22696</c:v>
                </c:pt>
                <c:pt idx="2653">
                  <c:v>28188</c:v>
                </c:pt>
                <c:pt idx="2654">
                  <c:v>20001</c:v>
                </c:pt>
                <c:pt idx="2655">
                  <c:v>26507</c:v>
                </c:pt>
                <c:pt idx="2656">
                  <c:v>33470</c:v>
                </c:pt>
                <c:pt idx="2657">
                  <c:v>33770</c:v>
                </c:pt>
                <c:pt idx="2658">
                  <c:v>32402</c:v>
                </c:pt>
                <c:pt idx="2659">
                  <c:v>25885</c:v>
                </c:pt>
                <c:pt idx="2660">
                  <c:v>25003</c:v>
                </c:pt>
                <c:pt idx="2661">
                  <c:v>34305</c:v>
                </c:pt>
                <c:pt idx="2662">
                  <c:v>31613</c:v>
                </c:pt>
                <c:pt idx="2663">
                  <c:v>32871</c:v>
                </c:pt>
                <c:pt idx="2664">
                  <c:v>34747</c:v>
                </c:pt>
                <c:pt idx="2665">
                  <c:v>45192</c:v>
                </c:pt>
                <c:pt idx="2666">
                  <c:v>34887</c:v>
                </c:pt>
                <c:pt idx="2667">
                  <c:v>60926</c:v>
                </c:pt>
                <c:pt idx="2668">
                  <c:v>35921</c:v>
                </c:pt>
                <c:pt idx="2669">
                  <c:v>37438</c:v>
                </c:pt>
                <c:pt idx="2670">
                  <c:v>36783</c:v>
                </c:pt>
                <c:pt idx="2671">
                  <c:v>33934</c:v>
                </c:pt>
                <c:pt idx="2672">
                  <c:v>42644</c:v>
                </c:pt>
                <c:pt idx="2673">
                  <c:v>33661</c:v>
                </c:pt>
                <c:pt idx="2674">
                  <c:v>53962</c:v>
                </c:pt>
                <c:pt idx="2675">
                  <c:v>25562</c:v>
                </c:pt>
                <c:pt idx="2676">
                  <c:v>31335</c:v>
                </c:pt>
                <c:pt idx="2677">
                  <c:v>32050</c:v>
                </c:pt>
                <c:pt idx="2678">
                  <c:v>30726</c:v>
                </c:pt>
                <c:pt idx="2679">
                  <c:v>31678</c:v>
                </c:pt>
                <c:pt idx="2680">
                  <c:v>15490</c:v>
                </c:pt>
                <c:pt idx="2681">
                  <c:v>20454</c:v>
                </c:pt>
                <c:pt idx="2682">
                  <c:v>31272</c:v>
                </c:pt>
                <c:pt idx="2683">
                  <c:v>29486</c:v>
                </c:pt>
                <c:pt idx="2684">
                  <c:v>20855</c:v>
                </c:pt>
                <c:pt idx="2685">
                  <c:v>15032</c:v>
                </c:pt>
                <c:pt idx="2686">
                  <c:v>30543</c:v>
                </c:pt>
                <c:pt idx="2687">
                  <c:v>28470</c:v>
                </c:pt>
                <c:pt idx="2688">
                  <c:v>52401</c:v>
                </c:pt>
                <c:pt idx="2689">
                  <c:v>57954</c:v>
                </c:pt>
                <c:pt idx="2690">
                  <c:v>24560</c:v>
                </c:pt>
                <c:pt idx="2691">
                  <c:v>14841</c:v>
                </c:pt>
                <c:pt idx="2692">
                  <c:v>20336</c:v>
                </c:pt>
                <c:pt idx="2693">
                  <c:v>22721</c:v>
                </c:pt>
                <c:pt idx="2694">
                  <c:v>34266</c:v>
                </c:pt>
                <c:pt idx="2695">
                  <c:v>18867</c:v>
                </c:pt>
                <c:pt idx="2696">
                  <c:v>32285</c:v>
                </c:pt>
                <c:pt idx="2697">
                  <c:v>24847</c:v>
                </c:pt>
                <c:pt idx="2698">
                  <c:v>35631</c:v>
                </c:pt>
                <c:pt idx="2699">
                  <c:v>10167</c:v>
                </c:pt>
                <c:pt idx="2700">
                  <c:v>36801</c:v>
                </c:pt>
                <c:pt idx="2701">
                  <c:v>27770</c:v>
                </c:pt>
                <c:pt idx="2702">
                  <c:v>45425</c:v>
                </c:pt>
                <c:pt idx="2703">
                  <c:v>14195</c:v>
                </c:pt>
                <c:pt idx="2704">
                  <c:v>32040</c:v>
                </c:pt>
                <c:pt idx="2705">
                  <c:v>43914</c:v>
                </c:pt>
                <c:pt idx="2706">
                  <c:v>34933</c:v>
                </c:pt>
                <c:pt idx="2707">
                  <c:v>23913</c:v>
                </c:pt>
                <c:pt idx="2708">
                  <c:v>3566</c:v>
                </c:pt>
                <c:pt idx="2709">
                  <c:v>26753</c:v>
                </c:pt>
                <c:pt idx="2710">
                  <c:v>32103</c:v>
                </c:pt>
                <c:pt idx="2711">
                  <c:v>1588</c:v>
                </c:pt>
                <c:pt idx="2712">
                  <c:v>13679</c:v>
                </c:pt>
                <c:pt idx="2713">
                  <c:v>15091</c:v>
                </c:pt>
                <c:pt idx="2714">
                  <c:v>18894</c:v>
                </c:pt>
                <c:pt idx="2715">
                  <c:v>17340</c:v>
                </c:pt>
                <c:pt idx="2716">
                  <c:v>22688</c:v>
                </c:pt>
                <c:pt idx="2717">
                  <c:v>17523</c:v>
                </c:pt>
                <c:pt idx="2718">
                  <c:v>32276</c:v>
                </c:pt>
                <c:pt idx="2719">
                  <c:v>34101</c:v>
                </c:pt>
                <c:pt idx="2720">
                  <c:v>27675</c:v>
                </c:pt>
                <c:pt idx="2721">
                  <c:v>33254</c:v>
                </c:pt>
                <c:pt idx="2722">
                  <c:v>34504</c:v>
                </c:pt>
                <c:pt idx="2723">
                  <c:v>56346</c:v>
                </c:pt>
                <c:pt idx="2724">
                  <c:v>19337</c:v>
                </c:pt>
                <c:pt idx="2725">
                  <c:v>10710</c:v>
                </c:pt>
                <c:pt idx="2726">
                  <c:v>3871</c:v>
                </c:pt>
                <c:pt idx="2727">
                  <c:v>10424</c:v>
                </c:pt>
                <c:pt idx="2728">
                  <c:v>32526</c:v>
                </c:pt>
                <c:pt idx="2729">
                  <c:v>52355</c:v>
                </c:pt>
                <c:pt idx="2730">
                  <c:v>40050</c:v>
                </c:pt>
                <c:pt idx="2731">
                  <c:v>16022</c:v>
                </c:pt>
                <c:pt idx="2732">
                  <c:v>22253</c:v>
                </c:pt>
                <c:pt idx="2733">
                  <c:v>30611</c:v>
                </c:pt>
                <c:pt idx="2734">
                  <c:v>34558</c:v>
                </c:pt>
                <c:pt idx="2735">
                  <c:v>39021</c:v>
                </c:pt>
                <c:pt idx="2736">
                  <c:v>35912</c:v>
                </c:pt>
                <c:pt idx="2737">
                  <c:v>41062</c:v>
                </c:pt>
                <c:pt idx="2738">
                  <c:v>27993</c:v>
                </c:pt>
                <c:pt idx="2739">
                  <c:v>23549</c:v>
                </c:pt>
                <c:pt idx="2740">
                  <c:v>17785</c:v>
                </c:pt>
                <c:pt idx="2741">
                  <c:v>33133</c:v>
                </c:pt>
                <c:pt idx="2742">
                  <c:v>50034</c:v>
                </c:pt>
                <c:pt idx="2743">
                  <c:v>45728</c:v>
                </c:pt>
                <c:pt idx="2744">
                  <c:v>31566</c:v>
                </c:pt>
                <c:pt idx="2745">
                  <c:v>40110</c:v>
                </c:pt>
                <c:pt idx="2746">
                  <c:v>49549</c:v>
                </c:pt>
                <c:pt idx="2747">
                  <c:v>27852</c:v>
                </c:pt>
                <c:pt idx="2748">
                  <c:v>34777</c:v>
                </c:pt>
                <c:pt idx="2749">
                  <c:v>21194</c:v>
                </c:pt>
                <c:pt idx="2750">
                  <c:v>24702</c:v>
                </c:pt>
                <c:pt idx="2751">
                  <c:v>51467</c:v>
                </c:pt>
                <c:pt idx="2752">
                  <c:v>25606</c:v>
                </c:pt>
                <c:pt idx="2753">
                  <c:v>55800</c:v>
                </c:pt>
                <c:pt idx="2754">
                  <c:v>42650</c:v>
                </c:pt>
                <c:pt idx="2755">
                  <c:v>39681</c:v>
                </c:pt>
                <c:pt idx="2756">
                  <c:v>34452</c:v>
                </c:pt>
                <c:pt idx="2757">
                  <c:v>38154</c:v>
                </c:pt>
                <c:pt idx="2758">
                  <c:v>31439</c:v>
                </c:pt>
                <c:pt idx="2759">
                  <c:v>21098</c:v>
                </c:pt>
                <c:pt idx="2760">
                  <c:v>8990</c:v>
                </c:pt>
                <c:pt idx="2761">
                  <c:v>10055</c:v>
                </c:pt>
                <c:pt idx="2762">
                  <c:v>10311</c:v>
                </c:pt>
                <c:pt idx="2763">
                  <c:v>37261</c:v>
                </c:pt>
                <c:pt idx="2764">
                  <c:v>51478</c:v>
                </c:pt>
                <c:pt idx="2765">
                  <c:v>15113</c:v>
                </c:pt>
                <c:pt idx="2766">
                  <c:v>21459</c:v>
                </c:pt>
                <c:pt idx="2767">
                  <c:v>1790</c:v>
                </c:pt>
                <c:pt idx="2768">
                  <c:v>23495</c:v>
                </c:pt>
                <c:pt idx="2769">
                  <c:v>15816</c:v>
                </c:pt>
                <c:pt idx="2770">
                  <c:v>29944</c:v>
                </c:pt>
                <c:pt idx="2771">
                  <c:v>61207</c:v>
                </c:pt>
                <c:pt idx="2772">
                  <c:v>37964</c:v>
                </c:pt>
                <c:pt idx="2773">
                  <c:v>24871</c:v>
                </c:pt>
                <c:pt idx="2774">
                  <c:v>28070</c:v>
                </c:pt>
                <c:pt idx="2775">
                  <c:v>49282</c:v>
                </c:pt>
                <c:pt idx="2776">
                  <c:v>31399</c:v>
                </c:pt>
                <c:pt idx="2777">
                  <c:v>35990</c:v>
                </c:pt>
                <c:pt idx="2778">
                  <c:v>13541</c:v>
                </c:pt>
                <c:pt idx="2779">
                  <c:v>5801</c:v>
                </c:pt>
                <c:pt idx="2780">
                  <c:v>19109</c:v>
                </c:pt>
                <c:pt idx="2781">
                  <c:v>11583</c:v>
                </c:pt>
                <c:pt idx="2782">
                  <c:v>19730</c:v>
                </c:pt>
                <c:pt idx="2783">
                  <c:v>36131</c:v>
                </c:pt>
                <c:pt idx="2784">
                  <c:v>53234</c:v>
                </c:pt>
                <c:pt idx="2785">
                  <c:v>25113</c:v>
                </c:pt>
                <c:pt idx="2786">
                  <c:v>29412</c:v>
                </c:pt>
                <c:pt idx="2787">
                  <c:v>17966</c:v>
                </c:pt>
                <c:pt idx="2788">
                  <c:v>19472</c:v>
                </c:pt>
                <c:pt idx="2789">
                  <c:v>25250</c:v>
                </c:pt>
                <c:pt idx="2790">
                  <c:v>11367</c:v>
                </c:pt>
                <c:pt idx="2791">
                  <c:v>14345</c:v>
                </c:pt>
                <c:pt idx="2792">
                  <c:v>32078</c:v>
                </c:pt>
                <c:pt idx="2793">
                  <c:v>45620</c:v>
                </c:pt>
                <c:pt idx="2794">
                  <c:v>47106</c:v>
                </c:pt>
                <c:pt idx="2795">
                  <c:v>49604</c:v>
                </c:pt>
                <c:pt idx="2796">
                  <c:v>22010</c:v>
                </c:pt>
                <c:pt idx="2797">
                  <c:v>48733</c:v>
                </c:pt>
                <c:pt idx="2798">
                  <c:v>56179</c:v>
                </c:pt>
                <c:pt idx="2799">
                  <c:v>25251</c:v>
                </c:pt>
                <c:pt idx="2800">
                  <c:v>26719</c:v>
                </c:pt>
                <c:pt idx="2801">
                  <c:v>52870</c:v>
                </c:pt>
                <c:pt idx="2802">
                  <c:v>37582</c:v>
                </c:pt>
                <c:pt idx="2803">
                  <c:v>9782</c:v>
                </c:pt>
                <c:pt idx="2804">
                  <c:v>25425</c:v>
                </c:pt>
                <c:pt idx="2805">
                  <c:v>24221</c:v>
                </c:pt>
                <c:pt idx="2806">
                  <c:v>8067</c:v>
                </c:pt>
                <c:pt idx="2807">
                  <c:v>28505</c:v>
                </c:pt>
                <c:pt idx="2808">
                  <c:v>28487</c:v>
                </c:pt>
                <c:pt idx="2809">
                  <c:v>41517</c:v>
                </c:pt>
                <c:pt idx="2810">
                  <c:v>30551</c:v>
                </c:pt>
                <c:pt idx="2811">
                  <c:v>47103</c:v>
                </c:pt>
                <c:pt idx="2812">
                  <c:v>35971</c:v>
                </c:pt>
                <c:pt idx="2813">
                  <c:v>39762</c:v>
                </c:pt>
                <c:pt idx="2814">
                  <c:v>37734</c:v>
                </c:pt>
                <c:pt idx="2815">
                  <c:v>55349</c:v>
                </c:pt>
                <c:pt idx="2816">
                  <c:v>19297</c:v>
                </c:pt>
                <c:pt idx="2817">
                  <c:v>4550</c:v>
                </c:pt>
                <c:pt idx="2818">
                  <c:v>13444</c:v>
                </c:pt>
                <c:pt idx="2819">
                  <c:v>30875</c:v>
                </c:pt>
                <c:pt idx="2820">
                  <c:v>26494</c:v>
                </c:pt>
                <c:pt idx="2821">
                  <c:v>33370</c:v>
                </c:pt>
                <c:pt idx="2822">
                  <c:v>1898</c:v>
                </c:pt>
                <c:pt idx="2823">
                  <c:v>21972</c:v>
                </c:pt>
                <c:pt idx="2824">
                  <c:v>23026</c:v>
                </c:pt>
                <c:pt idx="2825">
                  <c:v>23409</c:v>
                </c:pt>
                <c:pt idx="2826">
                  <c:v>26962</c:v>
                </c:pt>
                <c:pt idx="2827">
                  <c:v>36116</c:v>
                </c:pt>
                <c:pt idx="2828">
                  <c:v>26544</c:v>
                </c:pt>
                <c:pt idx="2829">
                  <c:v>35086</c:v>
                </c:pt>
                <c:pt idx="2830">
                  <c:v>24924</c:v>
                </c:pt>
                <c:pt idx="2831">
                  <c:v>35550</c:v>
                </c:pt>
                <c:pt idx="2832">
                  <c:v>41089</c:v>
                </c:pt>
                <c:pt idx="2833">
                  <c:v>30410</c:v>
                </c:pt>
                <c:pt idx="2834">
                  <c:v>14943</c:v>
                </c:pt>
                <c:pt idx="2835">
                  <c:v>22140</c:v>
                </c:pt>
                <c:pt idx="2836">
                  <c:v>15879</c:v>
                </c:pt>
                <c:pt idx="2837">
                  <c:v>41804</c:v>
                </c:pt>
                <c:pt idx="2838">
                  <c:v>31882</c:v>
                </c:pt>
                <c:pt idx="2839">
                  <c:v>32421</c:v>
                </c:pt>
                <c:pt idx="2840">
                  <c:v>58044</c:v>
                </c:pt>
                <c:pt idx="2841">
                  <c:v>29936</c:v>
                </c:pt>
                <c:pt idx="2842">
                  <c:v>26482</c:v>
                </c:pt>
                <c:pt idx="2843">
                  <c:v>7040</c:v>
                </c:pt>
                <c:pt idx="2844">
                  <c:v>7537</c:v>
                </c:pt>
                <c:pt idx="2845">
                  <c:v>18193</c:v>
                </c:pt>
                <c:pt idx="2846">
                  <c:v>35268</c:v>
                </c:pt>
                <c:pt idx="2847">
                  <c:v>57996</c:v>
                </c:pt>
                <c:pt idx="2848">
                  <c:v>29137</c:v>
                </c:pt>
                <c:pt idx="2849">
                  <c:v>24705</c:v>
                </c:pt>
                <c:pt idx="2850">
                  <c:v>24294</c:v>
                </c:pt>
                <c:pt idx="2851">
                  <c:v>8023</c:v>
                </c:pt>
                <c:pt idx="2852">
                  <c:v>26031</c:v>
                </c:pt>
                <c:pt idx="2853">
                  <c:v>34893</c:v>
                </c:pt>
                <c:pt idx="2854">
                  <c:v>28502</c:v>
                </c:pt>
                <c:pt idx="2855">
                  <c:v>32591</c:v>
                </c:pt>
                <c:pt idx="2856">
                  <c:v>35950</c:v>
                </c:pt>
                <c:pt idx="2857">
                  <c:v>40347</c:v>
                </c:pt>
                <c:pt idx="2858">
                  <c:v>30457</c:v>
                </c:pt>
                <c:pt idx="2859">
                  <c:v>31887</c:v>
                </c:pt>
                <c:pt idx="2860">
                  <c:v>43447</c:v>
                </c:pt>
                <c:pt idx="2861">
                  <c:v>41629</c:v>
                </c:pt>
                <c:pt idx="2862">
                  <c:v>10510</c:v>
                </c:pt>
                <c:pt idx="2863">
                  <c:v>24367</c:v>
                </c:pt>
                <c:pt idx="2864">
                  <c:v>24466</c:v>
                </c:pt>
                <c:pt idx="2865">
                  <c:v>18907</c:v>
                </c:pt>
                <c:pt idx="2866">
                  <c:v>38224</c:v>
                </c:pt>
                <c:pt idx="2867">
                  <c:v>48772</c:v>
                </c:pt>
                <c:pt idx="2868">
                  <c:v>12271</c:v>
                </c:pt>
                <c:pt idx="2869">
                  <c:v>8406</c:v>
                </c:pt>
                <c:pt idx="2870">
                  <c:v>10299</c:v>
                </c:pt>
                <c:pt idx="2871">
                  <c:v>34220</c:v>
                </c:pt>
                <c:pt idx="2872">
                  <c:v>49785</c:v>
                </c:pt>
                <c:pt idx="2873">
                  <c:v>40033</c:v>
                </c:pt>
                <c:pt idx="2874">
                  <c:v>46983</c:v>
                </c:pt>
                <c:pt idx="2875">
                  <c:v>20681</c:v>
                </c:pt>
                <c:pt idx="2876">
                  <c:v>15218</c:v>
                </c:pt>
                <c:pt idx="2877">
                  <c:v>38109</c:v>
                </c:pt>
                <c:pt idx="2878">
                  <c:v>45995</c:v>
                </c:pt>
                <c:pt idx="2879">
                  <c:v>39095</c:v>
                </c:pt>
                <c:pt idx="2880">
                  <c:v>57026</c:v>
                </c:pt>
                <c:pt idx="2881">
                  <c:v>17865</c:v>
                </c:pt>
                <c:pt idx="2882">
                  <c:v>26013</c:v>
                </c:pt>
                <c:pt idx="2883">
                  <c:v>27732</c:v>
                </c:pt>
                <c:pt idx="2884">
                  <c:v>25050</c:v>
                </c:pt>
                <c:pt idx="2885">
                  <c:v>25245</c:v>
                </c:pt>
                <c:pt idx="2886">
                  <c:v>18348</c:v>
                </c:pt>
                <c:pt idx="2887">
                  <c:v>44637</c:v>
                </c:pt>
                <c:pt idx="2888">
                  <c:v>51276</c:v>
                </c:pt>
                <c:pt idx="2889">
                  <c:v>20531</c:v>
                </c:pt>
                <c:pt idx="2890">
                  <c:v>29819</c:v>
                </c:pt>
                <c:pt idx="2891">
                  <c:v>42147</c:v>
                </c:pt>
                <c:pt idx="2892">
                  <c:v>51088</c:v>
                </c:pt>
                <c:pt idx="2893">
                  <c:v>37514</c:v>
                </c:pt>
                <c:pt idx="2894">
                  <c:v>30218</c:v>
                </c:pt>
                <c:pt idx="2895">
                  <c:v>18698</c:v>
                </c:pt>
                <c:pt idx="2896">
                  <c:v>14394</c:v>
                </c:pt>
                <c:pt idx="2897">
                  <c:v>32571</c:v>
                </c:pt>
                <c:pt idx="2898">
                  <c:v>29870</c:v>
                </c:pt>
                <c:pt idx="2899">
                  <c:v>16052</c:v>
                </c:pt>
                <c:pt idx="2900">
                  <c:v>17545</c:v>
                </c:pt>
                <c:pt idx="2901">
                  <c:v>5236</c:v>
                </c:pt>
                <c:pt idx="2902">
                  <c:v>19294</c:v>
                </c:pt>
                <c:pt idx="2903">
                  <c:v>15519</c:v>
                </c:pt>
                <c:pt idx="2904">
                  <c:v>31928</c:v>
                </c:pt>
                <c:pt idx="2905">
                  <c:v>45056</c:v>
                </c:pt>
                <c:pt idx="2906">
                  <c:v>56389</c:v>
                </c:pt>
                <c:pt idx="2907">
                  <c:v>37126</c:v>
                </c:pt>
                <c:pt idx="2908">
                  <c:v>32643</c:v>
                </c:pt>
                <c:pt idx="2909">
                  <c:v>42555</c:v>
                </c:pt>
                <c:pt idx="2910">
                  <c:v>5276</c:v>
                </c:pt>
                <c:pt idx="2911">
                  <c:v>6712</c:v>
                </c:pt>
                <c:pt idx="2912">
                  <c:v>4989</c:v>
                </c:pt>
                <c:pt idx="2913">
                  <c:v>32424</c:v>
                </c:pt>
                <c:pt idx="2914">
                  <c:v>26318</c:v>
                </c:pt>
                <c:pt idx="2915">
                  <c:v>25494</c:v>
                </c:pt>
                <c:pt idx="2916">
                  <c:v>45167</c:v>
                </c:pt>
                <c:pt idx="2917">
                  <c:v>28475</c:v>
                </c:pt>
                <c:pt idx="2918">
                  <c:v>29674</c:v>
                </c:pt>
                <c:pt idx="2919">
                  <c:v>11422</c:v>
                </c:pt>
                <c:pt idx="2920">
                  <c:v>23661</c:v>
                </c:pt>
                <c:pt idx="2921">
                  <c:v>19128</c:v>
                </c:pt>
                <c:pt idx="2922">
                  <c:v>30038</c:v>
                </c:pt>
                <c:pt idx="2923">
                  <c:v>53219</c:v>
                </c:pt>
                <c:pt idx="2924">
                  <c:v>27835</c:v>
                </c:pt>
                <c:pt idx="2925">
                  <c:v>24659</c:v>
                </c:pt>
                <c:pt idx="2926">
                  <c:v>11132</c:v>
                </c:pt>
                <c:pt idx="2927">
                  <c:v>24212</c:v>
                </c:pt>
                <c:pt idx="2928">
                  <c:v>25843</c:v>
                </c:pt>
                <c:pt idx="2929">
                  <c:v>26996</c:v>
                </c:pt>
                <c:pt idx="2930">
                  <c:v>28268</c:v>
                </c:pt>
                <c:pt idx="2931">
                  <c:v>41194</c:v>
                </c:pt>
                <c:pt idx="2932">
                  <c:v>34643</c:v>
                </c:pt>
                <c:pt idx="2933">
                  <c:v>37857</c:v>
                </c:pt>
                <c:pt idx="2934">
                  <c:v>63897</c:v>
                </c:pt>
                <c:pt idx="2935">
                  <c:v>27212</c:v>
                </c:pt>
                <c:pt idx="2936">
                  <c:v>33496</c:v>
                </c:pt>
                <c:pt idx="2937">
                  <c:v>18251</c:v>
                </c:pt>
                <c:pt idx="2938">
                  <c:v>22226</c:v>
                </c:pt>
                <c:pt idx="2939">
                  <c:v>13096</c:v>
                </c:pt>
                <c:pt idx="2940">
                  <c:v>35414</c:v>
                </c:pt>
                <c:pt idx="2941">
                  <c:v>44484</c:v>
                </c:pt>
                <c:pt idx="2942">
                  <c:v>12309</c:v>
                </c:pt>
                <c:pt idx="2943">
                  <c:v>22136</c:v>
                </c:pt>
                <c:pt idx="2944">
                  <c:v>9138</c:v>
                </c:pt>
                <c:pt idx="2945">
                  <c:v>27295</c:v>
                </c:pt>
                <c:pt idx="2946">
                  <c:v>5624</c:v>
                </c:pt>
                <c:pt idx="2947">
                  <c:v>31935</c:v>
                </c:pt>
                <c:pt idx="2948">
                  <c:v>38563</c:v>
                </c:pt>
                <c:pt idx="2949">
                  <c:v>47960</c:v>
                </c:pt>
                <c:pt idx="2950">
                  <c:v>55186</c:v>
                </c:pt>
                <c:pt idx="2951">
                  <c:v>31126</c:v>
                </c:pt>
                <c:pt idx="2952">
                  <c:v>18988</c:v>
                </c:pt>
                <c:pt idx="2953">
                  <c:v>25771</c:v>
                </c:pt>
                <c:pt idx="2954">
                  <c:v>10336</c:v>
                </c:pt>
                <c:pt idx="2955">
                  <c:v>11176</c:v>
                </c:pt>
                <c:pt idx="2956">
                  <c:v>28006</c:v>
                </c:pt>
                <c:pt idx="2957">
                  <c:v>37755</c:v>
                </c:pt>
                <c:pt idx="2958">
                  <c:v>44510</c:v>
                </c:pt>
                <c:pt idx="2959">
                  <c:v>40865</c:v>
                </c:pt>
                <c:pt idx="2960">
                  <c:v>24844</c:v>
                </c:pt>
                <c:pt idx="2961">
                  <c:v>28386</c:v>
                </c:pt>
                <c:pt idx="2962">
                  <c:v>49123</c:v>
                </c:pt>
                <c:pt idx="2963">
                  <c:v>29860</c:v>
                </c:pt>
                <c:pt idx="2964">
                  <c:v>975</c:v>
                </c:pt>
                <c:pt idx="2965">
                  <c:v>4214</c:v>
                </c:pt>
                <c:pt idx="2966">
                  <c:v>13540</c:v>
                </c:pt>
                <c:pt idx="2967">
                  <c:v>30318</c:v>
                </c:pt>
                <c:pt idx="2968">
                  <c:v>55929</c:v>
                </c:pt>
                <c:pt idx="2969">
                  <c:v>31173</c:v>
                </c:pt>
                <c:pt idx="2970">
                  <c:v>20622</c:v>
                </c:pt>
                <c:pt idx="2971">
                  <c:v>9905</c:v>
                </c:pt>
                <c:pt idx="2972">
                  <c:v>11513</c:v>
                </c:pt>
                <c:pt idx="2973">
                  <c:v>33137</c:v>
                </c:pt>
                <c:pt idx="2974">
                  <c:v>35225</c:v>
                </c:pt>
                <c:pt idx="2975">
                  <c:v>32058</c:v>
                </c:pt>
                <c:pt idx="2976">
                  <c:v>24479</c:v>
                </c:pt>
                <c:pt idx="2977">
                  <c:v>42996</c:v>
                </c:pt>
                <c:pt idx="2978">
                  <c:v>42652</c:v>
                </c:pt>
                <c:pt idx="2979">
                  <c:v>36588</c:v>
                </c:pt>
                <c:pt idx="2980">
                  <c:v>52296</c:v>
                </c:pt>
                <c:pt idx="2981">
                  <c:v>28273</c:v>
                </c:pt>
                <c:pt idx="2982">
                  <c:v>54821</c:v>
                </c:pt>
                <c:pt idx="2983">
                  <c:v>38083</c:v>
                </c:pt>
                <c:pt idx="2984">
                  <c:v>34606</c:v>
                </c:pt>
                <c:pt idx="2985">
                  <c:v>30090</c:v>
                </c:pt>
                <c:pt idx="2986">
                  <c:v>20248</c:v>
                </c:pt>
                <c:pt idx="2987">
                  <c:v>21203</c:v>
                </c:pt>
                <c:pt idx="2988">
                  <c:v>31492</c:v>
                </c:pt>
                <c:pt idx="2989">
                  <c:v>45952</c:v>
                </c:pt>
                <c:pt idx="2990">
                  <c:v>40887</c:v>
                </c:pt>
                <c:pt idx="2991">
                  <c:v>24391</c:v>
                </c:pt>
                <c:pt idx="2992">
                  <c:v>13651</c:v>
                </c:pt>
                <c:pt idx="2993">
                  <c:v>25302</c:v>
                </c:pt>
                <c:pt idx="2994">
                  <c:v>23699</c:v>
                </c:pt>
                <c:pt idx="2995">
                  <c:v>27857</c:v>
                </c:pt>
                <c:pt idx="2996">
                  <c:v>22700</c:v>
                </c:pt>
                <c:pt idx="2997">
                  <c:v>25589</c:v>
                </c:pt>
                <c:pt idx="2998">
                  <c:v>12189</c:v>
                </c:pt>
                <c:pt idx="2999">
                  <c:v>16715</c:v>
                </c:pt>
                <c:pt idx="3000">
                  <c:v>47729</c:v>
                </c:pt>
                <c:pt idx="3001">
                  <c:v>24300</c:v>
                </c:pt>
                <c:pt idx="3002">
                  <c:v>18201</c:v>
                </c:pt>
                <c:pt idx="3003">
                  <c:v>23327</c:v>
                </c:pt>
                <c:pt idx="3004">
                  <c:v>34850</c:v>
                </c:pt>
                <c:pt idx="3005">
                  <c:v>61358</c:v>
                </c:pt>
                <c:pt idx="3006">
                  <c:v>42150</c:v>
                </c:pt>
                <c:pt idx="3007">
                  <c:v>40379</c:v>
                </c:pt>
                <c:pt idx="3008">
                  <c:v>31127</c:v>
                </c:pt>
                <c:pt idx="3009">
                  <c:v>37490</c:v>
                </c:pt>
                <c:pt idx="3010">
                  <c:v>19513</c:v>
                </c:pt>
                <c:pt idx="3011">
                  <c:v>25087</c:v>
                </c:pt>
                <c:pt idx="3012">
                  <c:v>40158</c:v>
                </c:pt>
                <c:pt idx="3013">
                  <c:v>45064</c:v>
                </c:pt>
                <c:pt idx="3014">
                  <c:v>21279</c:v>
                </c:pt>
                <c:pt idx="3015">
                  <c:v>10887</c:v>
                </c:pt>
                <c:pt idx="3016">
                  <c:v>15250</c:v>
                </c:pt>
                <c:pt idx="3017">
                  <c:v>21721</c:v>
                </c:pt>
                <c:pt idx="3018">
                  <c:v>31271</c:v>
                </c:pt>
                <c:pt idx="3019">
                  <c:v>35203</c:v>
                </c:pt>
                <c:pt idx="3020">
                  <c:v>15139</c:v>
                </c:pt>
                <c:pt idx="3021">
                  <c:v>18402</c:v>
                </c:pt>
                <c:pt idx="3022">
                  <c:v>23798</c:v>
                </c:pt>
                <c:pt idx="3023">
                  <c:v>43140</c:v>
                </c:pt>
                <c:pt idx="3024">
                  <c:v>39899</c:v>
                </c:pt>
                <c:pt idx="3025">
                  <c:v>33214</c:v>
                </c:pt>
                <c:pt idx="3026">
                  <c:v>47101</c:v>
                </c:pt>
                <c:pt idx="3027">
                  <c:v>44714</c:v>
                </c:pt>
                <c:pt idx="3028">
                  <c:v>55260</c:v>
                </c:pt>
                <c:pt idx="3029">
                  <c:v>33690</c:v>
                </c:pt>
                <c:pt idx="3030">
                  <c:v>31005</c:v>
                </c:pt>
                <c:pt idx="3031">
                  <c:v>10259</c:v>
                </c:pt>
                <c:pt idx="3032">
                  <c:v>31246</c:v>
                </c:pt>
                <c:pt idx="3033">
                  <c:v>36416</c:v>
                </c:pt>
                <c:pt idx="3034">
                  <c:v>21822</c:v>
                </c:pt>
                <c:pt idx="3035">
                  <c:v>16370</c:v>
                </c:pt>
                <c:pt idx="3036">
                  <c:v>17799</c:v>
                </c:pt>
                <c:pt idx="3037">
                  <c:v>14606</c:v>
                </c:pt>
                <c:pt idx="3038">
                  <c:v>33980</c:v>
                </c:pt>
                <c:pt idx="3039">
                  <c:v>34706</c:v>
                </c:pt>
                <c:pt idx="3040">
                  <c:v>58256</c:v>
                </c:pt>
                <c:pt idx="3041">
                  <c:v>26878</c:v>
                </c:pt>
                <c:pt idx="3042">
                  <c:v>20818</c:v>
                </c:pt>
                <c:pt idx="3043">
                  <c:v>19461</c:v>
                </c:pt>
                <c:pt idx="3044">
                  <c:v>34786</c:v>
                </c:pt>
                <c:pt idx="3045">
                  <c:v>10141</c:v>
                </c:pt>
                <c:pt idx="3046">
                  <c:v>35431</c:v>
                </c:pt>
                <c:pt idx="3047">
                  <c:v>46014</c:v>
                </c:pt>
                <c:pt idx="3048">
                  <c:v>25303</c:v>
                </c:pt>
                <c:pt idx="3049">
                  <c:v>23060</c:v>
                </c:pt>
                <c:pt idx="3050">
                  <c:v>41025</c:v>
                </c:pt>
                <c:pt idx="3051">
                  <c:v>30809</c:v>
                </c:pt>
                <c:pt idx="3052">
                  <c:v>45203</c:v>
                </c:pt>
                <c:pt idx="3053">
                  <c:v>22562</c:v>
                </c:pt>
                <c:pt idx="3054">
                  <c:v>10401</c:v>
                </c:pt>
                <c:pt idx="3055">
                  <c:v>12853</c:v>
                </c:pt>
                <c:pt idx="3056">
                  <c:v>28709</c:v>
                </c:pt>
                <c:pt idx="3057">
                  <c:v>25376</c:v>
                </c:pt>
                <c:pt idx="3058">
                  <c:v>50593</c:v>
                </c:pt>
                <c:pt idx="3059">
                  <c:v>46069</c:v>
                </c:pt>
                <c:pt idx="3060">
                  <c:v>50798</c:v>
                </c:pt>
                <c:pt idx="3061">
                  <c:v>31998</c:v>
                </c:pt>
                <c:pt idx="3062">
                  <c:v>26183</c:v>
                </c:pt>
                <c:pt idx="3063">
                  <c:v>19606</c:v>
                </c:pt>
                <c:pt idx="3064">
                  <c:v>35110</c:v>
                </c:pt>
                <c:pt idx="3065">
                  <c:v>40771</c:v>
                </c:pt>
                <c:pt idx="3066">
                  <c:v>20091</c:v>
                </c:pt>
                <c:pt idx="3067">
                  <c:v>17578</c:v>
                </c:pt>
                <c:pt idx="3068">
                  <c:v>39224</c:v>
                </c:pt>
                <c:pt idx="3069">
                  <c:v>53774</c:v>
                </c:pt>
                <c:pt idx="3070">
                  <c:v>11613</c:v>
                </c:pt>
                <c:pt idx="3071">
                  <c:v>23102</c:v>
                </c:pt>
                <c:pt idx="3072">
                  <c:v>14602</c:v>
                </c:pt>
                <c:pt idx="3073">
                  <c:v>27148</c:v>
                </c:pt>
                <c:pt idx="3074">
                  <c:v>14932</c:v>
                </c:pt>
                <c:pt idx="3075">
                  <c:v>22049</c:v>
                </c:pt>
                <c:pt idx="3076">
                  <c:v>48352</c:v>
                </c:pt>
                <c:pt idx="3077">
                  <c:v>31919</c:v>
                </c:pt>
                <c:pt idx="3078">
                  <c:v>22948</c:v>
                </c:pt>
                <c:pt idx="3079">
                  <c:v>13964</c:v>
                </c:pt>
                <c:pt idx="3080">
                  <c:v>16882</c:v>
                </c:pt>
                <c:pt idx="3081">
                  <c:v>23741</c:v>
                </c:pt>
                <c:pt idx="3082">
                  <c:v>22108</c:v>
                </c:pt>
                <c:pt idx="3083">
                  <c:v>20181</c:v>
                </c:pt>
                <c:pt idx="3084">
                  <c:v>34517</c:v>
                </c:pt>
                <c:pt idx="3085">
                  <c:v>27584</c:v>
                </c:pt>
                <c:pt idx="3086">
                  <c:v>30456</c:v>
                </c:pt>
                <c:pt idx="3087">
                  <c:v>21949</c:v>
                </c:pt>
                <c:pt idx="3088">
                  <c:v>3504</c:v>
                </c:pt>
                <c:pt idx="3089">
                  <c:v>26145</c:v>
                </c:pt>
                <c:pt idx="3090">
                  <c:v>30974</c:v>
                </c:pt>
                <c:pt idx="3091">
                  <c:v>26822</c:v>
                </c:pt>
                <c:pt idx="3092">
                  <c:v>40112</c:v>
                </c:pt>
                <c:pt idx="3093">
                  <c:v>14238</c:v>
                </c:pt>
                <c:pt idx="3094">
                  <c:v>39578</c:v>
                </c:pt>
                <c:pt idx="3095">
                  <c:v>52623</c:v>
                </c:pt>
                <c:pt idx="3096">
                  <c:v>60494</c:v>
                </c:pt>
                <c:pt idx="3097">
                  <c:v>10609</c:v>
                </c:pt>
                <c:pt idx="3098">
                  <c:v>13169</c:v>
                </c:pt>
                <c:pt idx="3099">
                  <c:v>42327</c:v>
                </c:pt>
                <c:pt idx="3100">
                  <c:v>31964</c:v>
                </c:pt>
                <c:pt idx="3101">
                  <c:v>33322</c:v>
                </c:pt>
                <c:pt idx="3102">
                  <c:v>8711</c:v>
                </c:pt>
                <c:pt idx="3103">
                  <c:v>37689</c:v>
                </c:pt>
                <c:pt idx="3104">
                  <c:v>38278</c:v>
                </c:pt>
                <c:pt idx="3105">
                  <c:v>47166</c:v>
                </c:pt>
                <c:pt idx="3106">
                  <c:v>15850</c:v>
                </c:pt>
                <c:pt idx="3107">
                  <c:v>19694</c:v>
                </c:pt>
                <c:pt idx="3108">
                  <c:v>41803</c:v>
                </c:pt>
                <c:pt idx="3109">
                  <c:v>22206</c:v>
                </c:pt>
                <c:pt idx="3110">
                  <c:v>41867</c:v>
                </c:pt>
                <c:pt idx="3111">
                  <c:v>34191</c:v>
                </c:pt>
                <c:pt idx="3112">
                  <c:v>30726</c:v>
                </c:pt>
                <c:pt idx="3113">
                  <c:v>13394</c:v>
                </c:pt>
                <c:pt idx="3114">
                  <c:v>7212</c:v>
                </c:pt>
                <c:pt idx="3115">
                  <c:v>19397</c:v>
                </c:pt>
                <c:pt idx="3116">
                  <c:v>7588</c:v>
                </c:pt>
                <c:pt idx="3117">
                  <c:v>2619</c:v>
                </c:pt>
                <c:pt idx="3118">
                  <c:v>23150</c:v>
                </c:pt>
                <c:pt idx="3119">
                  <c:v>30905</c:v>
                </c:pt>
                <c:pt idx="3120">
                  <c:v>20477</c:v>
                </c:pt>
                <c:pt idx="3121">
                  <c:v>39762</c:v>
                </c:pt>
                <c:pt idx="3122">
                  <c:v>17812</c:v>
                </c:pt>
                <c:pt idx="3123">
                  <c:v>5897</c:v>
                </c:pt>
                <c:pt idx="3124">
                  <c:v>14353</c:v>
                </c:pt>
                <c:pt idx="3125">
                  <c:v>25324</c:v>
                </c:pt>
                <c:pt idx="3126">
                  <c:v>14743</c:v>
                </c:pt>
                <c:pt idx="3127">
                  <c:v>45285</c:v>
                </c:pt>
                <c:pt idx="3128">
                  <c:v>34583</c:v>
                </c:pt>
                <c:pt idx="3129">
                  <c:v>50254</c:v>
                </c:pt>
                <c:pt idx="3130">
                  <c:v>20547</c:v>
                </c:pt>
                <c:pt idx="3131">
                  <c:v>7049</c:v>
                </c:pt>
                <c:pt idx="3132">
                  <c:v>31566</c:v>
                </c:pt>
                <c:pt idx="3133">
                  <c:v>37092</c:v>
                </c:pt>
                <c:pt idx="3134">
                  <c:v>26170</c:v>
                </c:pt>
                <c:pt idx="3135">
                  <c:v>47127</c:v>
                </c:pt>
                <c:pt idx="3136">
                  <c:v>38020</c:v>
                </c:pt>
                <c:pt idx="3137">
                  <c:v>40946</c:v>
                </c:pt>
                <c:pt idx="3138">
                  <c:v>47725</c:v>
                </c:pt>
                <c:pt idx="3139">
                  <c:v>23553</c:v>
                </c:pt>
                <c:pt idx="3140">
                  <c:v>30375</c:v>
                </c:pt>
                <c:pt idx="3141">
                  <c:v>26276</c:v>
                </c:pt>
                <c:pt idx="3142">
                  <c:v>32044</c:v>
                </c:pt>
                <c:pt idx="3143">
                  <c:v>41031</c:v>
                </c:pt>
                <c:pt idx="3144">
                  <c:v>23792</c:v>
                </c:pt>
                <c:pt idx="3145">
                  <c:v>14422</c:v>
                </c:pt>
                <c:pt idx="3146">
                  <c:v>20081</c:v>
                </c:pt>
                <c:pt idx="3147">
                  <c:v>8778</c:v>
                </c:pt>
                <c:pt idx="3148">
                  <c:v>33742</c:v>
                </c:pt>
                <c:pt idx="3149">
                  <c:v>15123</c:v>
                </c:pt>
                <c:pt idx="3150">
                  <c:v>34091</c:v>
                </c:pt>
                <c:pt idx="3151">
                  <c:v>41802</c:v>
                </c:pt>
                <c:pt idx="3152">
                  <c:v>37514</c:v>
                </c:pt>
                <c:pt idx="3153">
                  <c:v>33049</c:v>
                </c:pt>
                <c:pt idx="3154">
                  <c:v>40676</c:v>
                </c:pt>
                <c:pt idx="3155">
                  <c:v>40696</c:v>
                </c:pt>
                <c:pt idx="3156">
                  <c:v>11848</c:v>
                </c:pt>
                <c:pt idx="3157">
                  <c:v>12809</c:v>
                </c:pt>
                <c:pt idx="3158">
                  <c:v>26301</c:v>
                </c:pt>
                <c:pt idx="3159">
                  <c:v>58080</c:v>
                </c:pt>
                <c:pt idx="3160">
                  <c:v>38145</c:v>
                </c:pt>
                <c:pt idx="3161">
                  <c:v>34650</c:v>
                </c:pt>
                <c:pt idx="3162">
                  <c:v>32718</c:v>
                </c:pt>
                <c:pt idx="3163">
                  <c:v>27957</c:v>
                </c:pt>
                <c:pt idx="3164">
                  <c:v>20305</c:v>
                </c:pt>
                <c:pt idx="3165">
                  <c:v>17851</c:v>
                </c:pt>
                <c:pt idx="3166">
                  <c:v>32118</c:v>
                </c:pt>
                <c:pt idx="3167">
                  <c:v>33348</c:v>
                </c:pt>
                <c:pt idx="3168">
                  <c:v>20867</c:v>
                </c:pt>
                <c:pt idx="3169">
                  <c:v>20916</c:v>
                </c:pt>
                <c:pt idx="3170">
                  <c:v>19818</c:v>
                </c:pt>
                <c:pt idx="3171">
                  <c:v>21359</c:v>
                </c:pt>
                <c:pt idx="3172">
                  <c:v>17159</c:v>
                </c:pt>
                <c:pt idx="3173">
                  <c:v>47062</c:v>
                </c:pt>
                <c:pt idx="3174">
                  <c:v>50871</c:v>
                </c:pt>
                <c:pt idx="3175">
                  <c:v>34357</c:v>
                </c:pt>
                <c:pt idx="3176">
                  <c:v>41659</c:v>
                </c:pt>
                <c:pt idx="3177">
                  <c:v>49224</c:v>
                </c:pt>
                <c:pt idx="3178">
                  <c:v>6340</c:v>
                </c:pt>
                <c:pt idx="3179">
                  <c:v>27040</c:v>
                </c:pt>
                <c:pt idx="3180">
                  <c:v>6116</c:v>
                </c:pt>
                <c:pt idx="3181">
                  <c:v>28133</c:v>
                </c:pt>
                <c:pt idx="3182">
                  <c:v>11370</c:v>
                </c:pt>
                <c:pt idx="3183">
                  <c:v>23582</c:v>
                </c:pt>
                <c:pt idx="3184">
                  <c:v>45274</c:v>
                </c:pt>
                <c:pt idx="3185">
                  <c:v>27826</c:v>
                </c:pt>
                <c:pt idx="3186">
                  <c:v>35771</c:v>
                </c:pt>
                <c:pt idx="3187">
                  <c:v>48985</c:v>
                </c:pt>
                <c:pt idx="3188">
                  <c:v>32927</c:v>
                </c:pt>
                <c:pt idx="3189">
                  <c:v>31218</c:v>
                </c:pt>
                <c:pt idx="3190">
                  <c:v>50573</c:v>
                </c:pt>
                <c:pt idx="3191">
                  <c:v>30264</c:v>
                </c:pt>
                <c:pt idx="3192">
                  <c:v>53646</c:v>
                </c:pt>
                <c:pt idx="3193">
                  <c:v>35345</c:v>
                </c:pt>
                <c:pt idx="3194">
                  <c:v>26738</c:v>
                </c:pt>
                <c:pt idx="3195">
                  <c:v>25617</c:v>
                </c:pt>
                <c:pt idx="3196">
                  <c:v>13366</c:v>
                </c:pt>
                <c:pt idx="3197">
                  <c:v>26671</c:v>
                </c:pt>
                <c:pt idx="3198">
                  <c:v>27451</c:v>
                </c:pt>
                <c:pt idx="3199">
                  <c:v>13126</c:v>
                </c:pt>
                <c:pt idx="3200">
                  <c:v>13501</c:v>
                </c:pt>
                <c:pt idx="3201">
                  <c:v>17667</c:v>
                </c:pt>
                <c:pt idx="3202">
                  <c:v>25948</c:v>
                </c:pt>
                <c:pt idx="3203">
                  <c:v>16548</c:v>
                </c:pt>
                <c:pt idx="3204">
                  <c:v>14902</c:v>
                </c:pt>
                <c:pt idx="3205">
                  <c:v>3550</c:v>
                </c:pt>
                <c:pt idx="3206">
                  <c:v>18415</c:v>
                </c:pt>
                <c:pt idx="3207">
                  <c:v>14041</c:v>
                </c:pt>
                <c:pt idx="3208">
                  <c:v>36366</c:v>
                </c:pt>
                <c:pt idx="3209">
                  <c:v>9126</c:v>
                </c:pt>
                <c:pt idx="3210">
                  <c:v>14932</c:v>
                </c:pt>
                <c:pt idx="3211">
                  <c:v>45285</c:v>
                </c:pt>
                <c:pt idx="3212">
                  <c:v>36365</c:v>
                </c:pt>
                <c:pt idx="3213">
                  <c:v>29148</c:v>
                </c:pt>
                <c:pt idx="3214">
                  <c:v>40106</c:v>
                </c:pt>
                <c:pt idx="3215">
                  <c:v>36143</c:v>
                </c:pt>
                <c:pt idx="3216">
                  <c:v>34412</c:v>
                </c:pt>
                <c:pt idx="3217">
                  <c:v>58776</c:v>
                </c:pt>
                <c:pt idx="3218">
                  <c:v>50608</c:v>
                </c:pt>
                <c:pt idx="3219">
                  <c:v>19776</c:v>
                </c:pt>
                <c:pt idx="3220">
                  <c:v>26792</c:v>
                </c:pt>
                <c:pt idx="3221">
                  <c:v>17545</c:v>
                </c:pt>
                <c:pt idx="3222">
                  <c:v>31110</c:v>
                </c:pt>
                <c:pt idx="3223">
                  <c:v>25606</c:v>
                </c:pt>
                <c:pt idx="3224">
                  <c:v>30779</c:v>
                </c:pt>
                <c:pt idx="3225">
                  <c:v>25591</c:v>
                </c:pt>
                <c:pt idx="3226">
                  <c:v>23983</c:v>
                </c:pt>
                <c:pt idx="3227">
                  <c:v>31032</c:v>
                </c:pt>
                <c:pt idx="3228">
                  <c:v>41078</c:v>
                </c:pt>
                <c:pt idx="3229">
                  <c:v>49089</c:v>
                </c:pt>
                <c:pt idx="3230">
                  <c:v>45835</c:v>
                </c:pt>
                <c:pt idx="3231">
                  <c:v>27294</c:v>
                </c:pt>
                <c:pt idx="3232">
                  <c:v>29573</c:v>
                </c:pt>
                <c:pt idx="3233">
                  <c:v>29024</c:v>
                </c:pt>
                <c:pt idx="3234">
                  <c:v>34000</c:v>
                </c:pt>
                <c:pt idx="3235">
                  <c:v>29470</c:v>
                </c:pt>
                <c:pt idx="3236">
                  <c:v>5705</c:v>
                </c:pt>
                <c:pt idx="3237">
                  <c:v>17416</c:v>
                </c:pt>
                <c:pt idx="3238">
                  <c:v>14218</c:v>
                </c:pt>
                <c:pt idx="3239">
                  <c:v>31272</c:v>
                </c:pt>
                <c:pt idx="3240">
                  <c:v>48886</c:v>
                </c:pt>
                <c:pt idx="3241">
                  <c:v>47602</c:v>
                </c:pt>
                <c:pt idx="3242">
                  <c:v>30751</c:v>
                </c:pt>
                <c:pt idx="3243">
                  <c:v>36976</c:v>
                </c:pt>
                <c:pt idx="3244">
                  <c:v>21733</c:v>
                </c:pt>
                <c:pt idx="3245">
                  <c:v>12776</c:v>
                </c:pt>
                <c:pt idx="3246">
                  <c:v>9983</c:v>
                </c:pt>
                <c:pt idx="3247">
                  <c:v>2945</c:v>
                </c:pt>
                <c:pt idx="3248">
                  <c:v>16570</c:v>
                </c:pt>
                <c:pt idx="3249">
                  <c:v>25234</c:v>
                </c:pt>
                <c:pt idx="3250">
                  <c:v>31276</c:v>
                </c:pt>
                <c:pt idx="3251">
                  <c:v>22573</c:v>
                </c:pt>
                <c:pt idx="3252">
                  <c:v>6580</c:v>
                </c:pt>
                <c:pt idx="3253">
                  <c:v>21982</c:v>
                </c:pt>
                <c:pt idx="3254">
                  <c:v>9768</c:v>
                </c:pt>
                <c:pt idx="3255">
                  <c:v>17827</c:v>
                </c:pt>
                <c:pt idx="3256">
                  <c:v>17546</c:v>
                </c:pt>
                <c:pt idx="3257">
                  <c:v>26624</c:v>
                </c:pt>
                <c:pt idx="3258">
                  <c:v>13062</c:v>
                </c:pt>
                <c:pt idx="3259">
                  <c:v>12235</c:v>
                </c:pt>
                <c:pt idx="3260">
                  <c:v>15614</c:v>
                </c:pt>
                <c:pt idx="3261">
                  <c:v>22259</c:v>
                </c:pt>
                <c:pt idx="3262">
                  <c:v>22628</c:v>
                </c:pt>
                <c:pt idx="3263">
                  <c:v>28519</c:v>
                </c:pt>
                <c:pt idx="3264">
                  <c:v>36743</c:v>
                </c:pt>
                <c:pt idx="3265">
                  <c:v>52811</c:v>
                </c:pt>
                <c:pt idx="3266">
                  <c:v>36921</c:v>
                </c:pt>
                <c:pt idx="3267">
                  <c:v>47709</c:v>
                </c:pt>
                <c:pt idx="3268">
                  <c:v>20361</c:v>
                </c:pt>
                <c:pt idx="3269">
                  <c:v>19046</c:v>
                </c:pt>
                <c:pt idx="3270">
                  <c:v>23403</c:v>
                </c:pt>
                <c:pt idx="3271">
                  <c:v>30273</c:v>
                </c:pt>
                <c:pt idx="3272">
                  <c:v>35941</c:v>
                </c:pt>
                <c:pt idx="3273">
                  <c:v>55980</c:v>
                </c:pt>
                <c:pt idx="3274">
                  <c:v>42195</c:v>
                </c:pt>
                <c:pt idx="3275">
                  <c:v>14924</c:v>
                </c:pt>
                <c:pt idx="3276">
                  <c:v>18244</c:v>
                </c:pt>
                <c:pt idx="3277">
                  <c:v>34008</c:v>
                </c:pt>
                <c:pt idx="3278">
                  <c:v>43068</c:v>
                </c:pt>
                <c:pt idx="3279">
                  <c:v>36714</c:v>
                </c:pt>
                <c:pt idx="3280">
                  <c:v>17747</c:v>
                </c:pt>
                <c:pt idx="3281">
                  <c:v>23885</c:v>
                </c:pt>
                <c:pt idx="3282">
                  <c:v>11286</c:v>
                </c:pt>
                <c:pt idx="3283">
                  <c:v>6002</c:v>
                </c:pt>
                <c:pt idx="3284">
                  <c:v>18949</c:v>
                </c:pt>
                <c:pt idx="3285">
                  <c:v>38255</c:v>
                </c:pt>
                <c:pt idx="3286">
                  <c:v>28404</c:v>
                </c:pt>
                <c:pt idx="3287">
                  <c:v>24080</c:v>
                </c:pt>
                <c:pt idx="3288">
                  <c:v>5099</c:v>
                </c:pt>
                <c:pt idx="3289">
                  <c:v>21364</c:v>
                </c:pt>
                <c:pt idx="3290">
                  <c:v>26754</c:v>
                </c:pt>
                <c:pt idx="3291">
                  <c:v>30928</c:v>
                </c:pt>
                <c:pt idx="3292">
                  <c:v>33965</c:v>
                </c:pt>
                <c:pt idx="3293">
                  <c:v>11326</c:v>
                </c:pt>
                <c:pt idx="3294">
                  <c:v>24263</c:v>
                </c:pt>
                <c:pt idx="3295">
                  <c:v>35719</c:v>
                </c:pt>
                <c:pt idx="3296">
                  <c:v>22412</c:v>
                </c:pt>
                <c:pt idx="3297">
                  <c:v>21314</c:v>
                </c:pt>
                <c:pt idx="3298">
                  <c:v>32795</c:v>
                </c:pt>
                <c:pt idx="3299">
                  <c:v>58849</c:v>
                </c:pt>
                <c:pt idx="3300">
                  <c:v>22557</c:v>
                </c:pt>
                <c:pt idx="3301">
                  <c:v>32743</c:v>
                </c:pt>
                <c:pt idx="3302">
                  <c:v>37378</c:v>
                </c:pt>
                <c:pt idx="3303">
                  <c:v>33797</c:v>
                </c:pt>
                <c:pt idx="3304">
                  <c:v>10423</c:v>
                </c:pt>
                <c:pt idx="3305">
                  <c:v>23892</c:v>
                </c:pt>
                <c:pt idx="3306">
                  <c:v>16096</c:v>
                </c:pt>
                <c:pt idx="3307">
                  <c:v>38990</c:v>
                </c:pt>
                <c:pt idx="3308">
                  <c:v>49037</c:v>
                </c:pt>
                <c:pt idx="3309">
                  <c:v>18760</c:v>
                </c:pt>
                <c:pt idx="3310">
                  <c:v>14452</c:v>
                </c:pt>
                <c:pt idx="3311">
                  <c:v>30824</c:v>
                </c:pt>
                <c:pt idx="3312">
                  <c:v>26024</c:v>
                </c:pt>
                <c:pt idx="3313">
                  <c:v>19227</c:v>
                </c:pt>
                <c:pt idx="3314">
                  <c:v>39864</c:v>
                </c:pt>
                <c:pt idx="3315">
                  <c:v>41749</c:v>
                </c:pt>
                <c:pt idx="3316">
                  <c:v>38377</c:v>
                </c:pt>
                <c:pt idx="3317">
                  <c:v>27326</c:v>
                </c:pt>
                <c:pt idx="3318">
                  <c:v>30570</c:v>
                </c:pt>
                <c:pt idx="3319">
                  <c:v>18227</c:v>
                </c:pt>
                <c:pt idx="3320">
                  <c:v>15372</c:v>
                </c:pt>
                <c:pt idx="3321">
                  <c:v>26552</c:v>
                </c:pt>
                <c:pt idx="3322">
                  <c:v>19456</c:v>
                </c:pt>
                <c:pt idx="3323">
                  <c:v>24244</c:v>
                </c:pt>
                <c:pt idx="3324">
                  <c:v>21409</c:v>
                </c:pt>
                <c:pt idx="3325">
                  <c:v>20521</c:v>
                </c:pt>
                <c:pt idx="3326">
                  <c:v>18867</c:v>
                </c:pt>
                <c:pt idx="3327">
                  <c:v>29094</c:v>
                </c:pt>
                <c:pt idx="3328">
                  <c:v>26387</c:v>
                </c:pt>
                <c:pt idx="3329">
                  <c:v>30664</c:v>
                </c:pt>
                <c:pt idx="3330">
                  <c:v>34807</c:v>
                </c:pt>
                <c:pt idx="3331">
                  <c:v>50475</c:v>
                </c:pt>
                <c:pt idx="3332">
                  <c:v>28323</c:v>
                </c:pt>
                <c:pt idx="3333">
                  <c:v>52965</c:v>
                </c:pt>
                <c:pt idx="3334">
                  <c:v>57244</c:v>
                </c:pt>
                <c:pt idx="3335">
                  <c:v>23166</c:v>
                </c:pt>
                <c:pt idx="3336">
                  <c:v>36713</c:v>
                </c:pt>
                <c:pt idx="3337">
                  <c:v>39272</c:v>
                </c:pt>
                <c:pt idx="3338">
                  <c:v>22983</c:v>
                </c:pt>
                <c:pt idx="3339">
                  <c:v>23030</c:v>
                </c:pt>
                <c:pt idx="3340">
                  <c:v>47707</c:v>
                </c:pt>
                <c:pt idx="3341">
                  <c:v>34257</c:v>
                </c:pt>
                <c:pt idx="3342">
                  <c:v>32500</c:v>
                </c:pt>
                <c:pt idx="3343">
                  <c:v>42491</c:v>
                </c:pt>
                <c:pt idx="3344">
                  <c:v>43839</c:v>
                </c:pt>
                <c:pt idx="3345">
                  <c:v>42039</c:v>
                </c:pt>
                <c:pt idx="3346">
                  <c:v>34300</c:v>
                </c:pt>
                <c:pt idx="3347">
                  <c:v>33297</c:v>
                </c:pt>
                <c:pt idx="3348">
                  <c:v>51128</c:v>
                </c:pt>
                <c:pt idx="3349">
                  <c:v>15691</c:v>
                </c:pt>
                <c:pt idx="3350">
                  <c:v>25353</c:v>
                </c:pt>
                <c:pt idx="3351">
                  <c:v>6615</c:v>
                </c:pt>
                <c:pt idx="3352">
                  <c:v>10898</c:v>
                </c:pt>
                <c:pt idx="3353">
                  <c:v>24257</c:v>
                </c:pt>
                <c:pt idx="3354">
                  <c:v>13988</c:v>
                </c:pt>
                <c:pt idx="3355">
                  <c:v>26623</c:v>
                </c:pt>
                <c:pt idx="3356">
                  <c:v>17705</c:v>
                </c:pt>
                <c:pt idx="3357">
                  <c:v>18225</c:v>
                </c:pt>
                <c:pt idx="3358">
                  <c:v>40104</c:v>
                </c:pt>
                <c:pt idx="3359">
                  <c:v>32084</c:v>
                </c:pt>
                <c:pt idx="3360">
                  <c:v>22939</c:v>
                </c:pt>
                <c:pt idx="3361">
                  <c:v>22976</c:v>
                </c:pt>
                <c:pt idx="3362">
                  <c:v>33165</c:v>
                </c:pt>
                <c:pt idx="3363">
                  <c:v>42938</c:v>
                </c:pt>
                <c:pt idx="3364">
                  <c:v>56986</c:v>
                </c:pt>
                <c:pt idx="3365">
                  <c:v>24289</c:v>
                </c:pt>
                <c:pt idx="3366">
                  <c:v>29217</c:v>
                </c:pt>
                <c:pt idx="3367">
                  <c:v>31021</c:v>
                </c:pt>
                <c:pt idx="3368">
                  <c:v>15358</c:v>
                </c:pt>
                <c:pt idx="3369">
                  <c:v>26218</c:v>
                </c:pt>
                <c:pt idx="3370">
                  <c:v>35078</c:v>
                </c:pt>
                <c:pt idx="3371">
                  <c:v>44738</c:v>
                </c:pt>
                <c:pt idx="3372">
                  <c:v>40314</c:v>
                </c:pt>
                <c:pt idx="3373">
                  <c:v>35128</c:v>
                </c:pt>
                <c:pt idx="3374">
                  <c:v>48958</c:v>
                </c:pt>
                <c:pt idx="3375">
                  <c:v>30627</c:v>
                </c:pt>
                <c:pt idx="3376">
                  <c:v>29079</c:v>
                </c:pt>
                <c:pt idx="3377">
                  <c:v>11914</c:v>
                </c:pt>
                <c:pt idx="3378">
                  <c:v>23134</c:v>
                </c:pt>
                <c:pt idx="3379">
                  <c:v>7188</c:v>
                </c:pt>
                <c:pt idx="3380">
                  <c:v>18616</c:v>
                </c:pt>
                <c:pt idx="3381">
                  <c:v>29846</c:v>
                </c:pt>
                <c:pt idx="3382">
                  <c:v>24764</c:v>
                </c:pt>
                <c:pt idx="3383">
                  <c:v>33906</c:v>
                </c:pt>
                <c:pt idx="3384">
                  <c:v>37909</c:v>
                </c:pt>
                <c:pt idx="3385">
                  <c:v>30620</c:v>
                </c:pt>
                <c:pt idx="3386">
                  <c:v>20321</c:v>
                </c:pt>
                <c:pt idx="3387">
                  <c:v>41007</c:v>
                </c:pt>
                <c:pt idx="3388">
                  <c:v>17600</c:v>
                </c:pt>
                <c:pt idx="3389">
                  <c:v>37911</c:v>
                </c:pt>
                <c:pt idx="3390">
                  <c:v>23335</c:v>
                </c:pt>
                <c:pt idx="3391">
                  <c:v>11479</c:v>
                </c:pt>
                <c:pt idx="3392">
                  <c:v>19108</c:v>
                </c:pt>
                <c:pt idx="3393">
                  <c:v>32123</c:v>
                </c:pt>
                <c:pt idx="3394">
                  <c:v>11677</c:v>
                </c:pt>
                <c:pt idx="3395">
                  <c:v>12146</c:v>
                </c:pt>
                <c:pt idx="3396">
                  <c:v>29570</c:v>
                </c:pt>
                <c:pt idx="3397">
                  <c:v>22362</c:v>
                </c:pt>
                <c:pt idx="3398">
                  <c:v>44301</c:v>
                </c:pt>
                <c:pt idx="3399">
                  <c:v>24466</c:v>
                </c:pt>
                <c:pt idx="3400">
                  <c:v>10739</c:v>
                </c:pt>
                <c:pt idx="3401">
                  <c:v>18420</c:v>
                </c:pt>
                <c:pt idx="3402">
                  <c:v>38956</c:v>
                </c:pt>
                <c:pt idx="3403">
                  <c:v>50740</c:v>
                </c:pt>
                <c:pt idx="3404">
                  <c:v>5227</c:v>
                </c:pt>
                <c:pt idx="3405">
                  <c:v>24698</c:v>
                </c:pt>
                <c:pt idx="3406">
                  <c:v>23640</c:v>
                </c:pt>
                <c:pt idx="3407">
                  <c:v>19681</c:v>
                </c:pt>
                <c:pt idx="3408">
                  <c:v>37938</c:v>
                </c:pt>
                <c:pt idx="3409">
                  <c:v>30296</c:v>
                </c:pt>
                <c:pt idx="3410">
                  <c:v>55162</c:v>
                </c:pt>
                <c:pt idx="3411">
                  <c:v>32923</c:v>
                </c:pt>
                <c:pt idx="3412">
                  <c:v>42089</c:v>
                </c:pt>
                <c:pt idx="3413">
                  <c:v>30749</c:v>
                </c:pt>
                <c:pt idx="3414">
                  <c:v>29124</c:v>
                </c:pt>
                <c:pt idx="3415">
                  <c:v>21692</c:v>
                </c:pt>
                <c:pt idx="3416">
                  <c:v>39179</c:v>
                </c:pt>
                <c:pt idx="3417">
                  <c:v>51731</c:v>
                </c:pt>
                <c:pt idx="3418">
                  <c:v>27063</c:v>
                </c:pt>
                <c:pt idx="3419">
                  <c:v>17092</c:v>
                </c:pt>
                <c:pt idx="3420">
                  <c:v>31527</c:v>
                </c:pt>
                <c:pt idx="3421">
                  <c:v>52378</c:v>
                </c:pt>
                <c:pt idx="3422">
                  <c:v>34992</c:v>
                </c:pt>
                <c:pt idx="3423">
                  <c:v>40880</c:v>
                </c:pt>
                <c:pt idx="3424">
                  <c:v>21935</c:v>
                </c:pt>
                <c:pt idx="3425">
                  <c:v>19881</c:v>
                </c:pt>
                <c:pt idx="3426">
                  <c:v>12901</c:v>
                </c:pt>
                <c:pt idx="3427">
                  <c:v>33349</c:v>
                </c:pt>
                <c:pt idx="3428">
                  <c:v>30941</c:v>
                </c:pt>
                <c:pt idx="3429">
                  <c:v>24528</c:v>
                </c:pt>
                <c:pt idx="3430">
                  <c:v>29668</c:v>
                </c:pt>
                <c:pt idx="3431">
                  <c:v>36141</c:v>
                </c:pt>
                <c:pt idx="3432">
                  <c:v>54475</c:v>
                </c:pt>
                <c:pt idx="3433">
                  <c:v>4408</c:v>
                </c:pt>
                <c:pt idx="3434">
                  <c:v>20515</c:v>
                </c:pt>
                <c:pt idx="3435">
                  <c:v>20428</c:v>
                </c:pt>
                <c:pt idx="3436">
                  <c:v>31457</c:v>
                </c:pt>
                <c:pt idx="3437">
                  <c:v>671</c:v>
                </c:pt>
                <c:pt idx="3438">
                  <c:v>8442</c:v>
                </c:pt>
                <c:pt idx="3439">
                  <c:v>17216</c:v>
                </c:pt>
                <c:pt idx="3440">
                  <c:v>11085</c:v>
                </c:pt>
                <c:pt idx="3441">
                  <c:v>13072</c:v>
                </c:pt>
                <c:pt idx="3442">
                  <c:v>15807</c:v>
                </c:pt>
                <c:pt idx="3443">
                  <c:v>33130</c:v>
                </c:pt>
                <c:pt idx="3444">
                  <c:v>26188</c:v>
                </c:pt>
                <c:pt idx="3445">
                  <c:v>44899</c:v>
                </c:pt>
                <c:pt idx="3446">
                  <c:v>23519</c:v>
                </c:pt>
                <c:pt idx="3447">
                  <c:v>17319</c:v>
                </c:pt>
                <c:pt idx="3448">
                  <c:v>43172</c:v>
                </c:pt>
                <c:pt idx="3449">
                  <c:v>6199</c:v>
                </c:pt>
                <c:pt idx="3450">
                  <c:v>30795</c:v>
                </c:pt>
                <c:pt idx="3451">
                  <c:v>16190</c:v>
                </c:pt>
                <c:pt idx="3452">
                  <c:v>7206</c:v>
                </c:pt>
                <c:pt idx="3453">
                  <c:v>38280</c:v>
                </c:pt>
                <c:pt idx="3454">
                  <c:v>43202</c:v>
                </c:pt>
                <c:pt idx="3455">
                  <c:v>30046</c:v>
                </c:pt>
                <c:pt idx="3456">
                  <c:v>38460</c:v>
                </c:pt>
                <c:pt idx="3457">
                  <c:v>39780</c:v>
                </c:pt>
                <c:pt idx="3458">
                  <c:v>7463</c:v>
                </c:pt>
                <c:pt idx="3459">
                  <c:v>17339</c:v>
                </c:pt>
                <c:pt idx="3460">
                  <c:v>47655</c:v>
                </c:pt>
                <c:pt idx="3461">
                  <c:v>40900</c:v>
                </c:pt>
                <c:pt idx="3462">
                  <c:v>10789</c:v>
                </c:pt>
                <c:pt idx="3463">
                  <c:v>22360</c:v>
                </c:pt>
                <c:pt idx="3464">
                  <c:v>14339</c:v>
                </c:pt>
                <c:pt idx="3465">
                  <c:v>26111</c:v>
                </c:pt>
                <c:pt idx="3466">
                  <c:v>54240</c:v>
                </c:pt>
                <c:pt idx="3467">
                  <c:v>31497</c:v>
                </c:pt>
                <c:pt idx="3468">
                  <c:v>27586</c:v>
                </c:pt>
                <c:pt idx="3469">
                  <c:v>1950</c:v>
                </c:pt>
                <c:pt idx="3470">
                  <c:v>24414</c:v>
                </c:pt>
                <c:pt idx="3471">
                  <c:v>8383</c:v>
                </c:pt>
                <c:pt idx="3472">
                  <c:v>31213</c:v>
                </c:pt>
                <c:pt idx="3473">
                  <c:v>36783</c:v>
                </c:pt>
                <c:pt idx="3474">
                  <c:v>39390</c:v>
                </c:pt>
                <c:pt idx="3475">
                  <c:v>59195</c:v>
                </c:pt>
                <c:pt idx="3476">
                  <c:v>39393</c:v>
                </c:pt>
                <c:pt idx="3477">
                  <c:v>33253</c:v>
                </c:pt>
                <c:pt idx="3478">
                  <c:v>46885</c:v>
                </c:pt>
                <c:pt idx="3479">
                  <c:v>20224</c:v>
                </c:pt>
                <c:pt idx="3480">
                  <c:v>32349</c:v>
                </c:pt>
                <c:pt idx="3481">
                  <c:v>31113</c:v>
                </c:pt>
                <c:pt idx="3482">
                  <c:v>28976</c:v>
                </c:pt>
                <c:pt idx="3483">
                  <c:v>34078</c:v>
                </c:pt>
                <c:pt idx="3484">
                  <c:v>19186</c:v>
                </c:pt>
                <c:pt idx="3485">
                  <c:v>30841</c:v>
                </c:pt>
                <c:pt idx="3486">
                  <c:v>18021</c:v>
                </c:pt>
                <c:pt idx="3487">
                  <c:v>34557</c:v>
                </c:pt>
                <c:pt idx="3488">
                  <c:v>42953</c:v>
                </c:pt>
                <c:pt idx="3489">
                  <c:v>56877</c:v>
                </c:pt>
                <c:pt idx="3490">
                  <c:v>41315</c:v>
                </c:pt>
                <c:pt idx="3491">
                  <c:v>34991</c:v>
                </c:pt>
                <c:pt idx="3492">
                  <c:v>33509</c:v>
                </c:pt>
                <c:pt idx="3493">
                  <c:v>16054</c:v>
                </c:pt>
                <c:pt idx="3494">
                  <c:v>13135</c:v>
                </c:pt>
                <c:pt idx="3495">
                  <c:v>15361</c:v>
                </c:pt>
                <c:pt idx="3496">
                  <c:v>20254</c:v>
                </c:pt>
                <c:pt idx="3497">
                  <c:v>19100</c:v>
                </c:pt>
                <c:pt idx="3498">
                  <c:v>6022</c:v>
                </c:pt>
                <c:pt idx="3499">
                  <c:v>6484</c:v>
                </c:pt>
                <c:pt idx="3500">
                  <c:v>28799</c:v>
                </c:pt>
                <c:pt idx="3501">
                  <c:v>29051</c:v>
                </c:pt>
                <c:pt idx="3502">
                  <c:v>18502</c:v>
                </c:pt>
                <c:pt idx="3503">
                  <c:v>21718</c:v>
                </c:pt>
                <c:pt idx="3504">
                  <c:v>14473</c:v>
                </c:pt>
                <c:pt idx="3505">
                  <c:v>20668</c:v>
                </c:pt>
                <c:pt idx="3506">
                  <c:v>30059</c:v>
                </c:pt>
                <c:pt idx="3507">
                  <c:v>34900</c:v>
                </c:pt>
                <c:pt idx="3508">
                  <c:v>51878</c:v>
                </c:pt>
                <c:pt idx="3509">
                  <c:v>22309</c:v>
                </c:pt>
                <c:pt idx="3510">
                  <c:v>10003</c:v>
                </c:pt>
                <c:pt idx="3511">
                  <c:v>17993</c:v>
                </c:pt>
                <c:pt idx="3512">
                  <c:v>36719</c:v>
                </c:pt>
                <c:pt idx="3513">
                  <c:v>34184</c:v>
                </c:pt>
                <c:pt idx="3514">
                  <c:v>34131</c:v>
                </c:pt>
                <c:pt idx="3515">
                  <c:v>33764</c:v>
                </c:pt>
                <c:pt idx="3516">
                  <c:v>46544</c:v>
                </c:pt>
                <c:pt idx="3517">
                  <c:v>49044</c:v>
                </c:pt>
                <c:pt idx="3518">
                  <c:v>20099</c:v>
                </c:pt>
                <c:pt idx="3519">
                  <c:v>18235</c:v>
                </c:pt>
                <c:pt idx="3520">
                  <c:v>9689</c:v>
                </c:pt>
                <c:pt idx="3521">
                  <c:v>7160</c:v>
                </c:pt>
                <c:pt idx="3522">
                  <c:v>15016</c:v>
                </c:pt>
                <c:pt idx="3523">
                  <c:v>9242</c:v>
                </c:pt>
                <c:pt idx="3524">
                  <c:v>12870</c:v>
                </c:pt>
                <c:pt idx="3525">
                  <c:v>25637</c:v>
                </c:pt>
                <c:pt idx="3526">
                  <c:v>36541</c:v>
                </c:pt>
                <c:pt idx="3527">
                  <c:v>48188</c:v>
                </c:pt>
                <c:pt idx="3528">
                  <c:v>38297</c:v>
                </c:pt>
                <c:pt idx="3529">
                  <c:v>23520</c:v>
                </c:pt>
                <c:pt idx="3530">
                  <c:v>29989</c:v>
                </c:pt>
                <c:pt idx="3531">
                  <c:v>29813</c:v>
                </c:pt>
                <c:pt idx="3532">
                  <c:v>40030</c:v>
                </c:pt>
                <c:pt idx="3533">
                  <c:v>18357</c:v>
                </c:pt>
                <c:pt idx="3534">
                  <c:v>38476</c:v>
                </c:pt>
                <c:pt idx="3535">
                  <c:v>15280</c:v>
                </c:pt>
                <c:pt idx="3536">
                  <c:v>24361</c:v>
                </c:pt>
                <c:pt idx="3537">
                  <c:v>44091</c:v>
                </c:pt>
                <c:pt idx="3538">
                  <c:v>26920</c:v>
                </c:pt>
                <c:pt idx="3539">
                  <c:v>12785</c:v>
                </c:pt>
                <c:pt idx="3540">
                  <c:v>33821</c:v>
                </c:pt>
                <c:pt idx="3541">
                  <c:v>38563</c:v>
                </c:pt>
                <c:pt idx="3542">
                  <c:v>20268</c:v>
                </c:pt>
                <c:pt idx="3543">
                  <c:v>24617</c:v>
                </c:pt>
                <c:pt idx="3544">
                  <c:v>27189</c:v>
                </c:pt>
                <c:pt idx="3545">
                  <c:v>54196</c:v>
                </c:pt>
                <c:pt idx="3546">
                  <c:v>26895</c:v>
                </c:pt>
                <c:pt idx="3547">
                  <c:v>43791</c:v>
                </c:pt>
                <c:pt idx="3548">
                  <c:v>18496</c:v>
                </c:pt>
                <c:pt idx="3549">
                  <c:v>16013</c:v>
                </c:pt>
                <c:pt idx="3550">
                  <c:v>23345</c:v>
                </c:pt>
                <c:pt idx="3551">
                  <c:v>33386</c:v>
                </c:pt>
                <c:pt idx="3552">
                  <c:v>11242</c:v>
                </c:pt>
                <c:pt idx="3553">
                  <c:v>8424</c:v>
                </c:pt>
                <c:pt idx="3554">
                  <c:v>9055</c:v>
                </c:pt>
                <c:pt idx="3555">
                  <c:v>31851</c:v>
                </c:pt>
                <c:pt idx="3556">
                  <c:v>55475</c:v>
                </c:pt>
                <c:pt idx="3557">
                  <c:v>46993</c:v>
                </c:pt>
                <c:pt idx="3558">
                  <c:v>52319</c:v>
                </c:pt>
                <c:pt idx="3559">
                  <c:v>33196</c:v>
                </c:pt>
                <c:pt idx="3560">
                  <c:v>34551</c:v>
                </c:pt>
                <c:pt idx="3561">
                  <c:v>48116</c:v>
                </c:pt>
                <c:pt idx="3562">
                  <c:v>5086</c:v>
                </c:pt>
                <c:pt idx="3563">
                  <c:v>3524</c:v>
                </c:pt>
                <c:pt idx="3564">
                  <c:v>33510</c:v>
                </c:pt>
                <c:pt idx="3565">
                  <c:v>4558</c:v>
                </c:pt>
                <c:pt idx="3566">
                  <c:v>15180</c:v>
                </c:pt>
                <c:pt idx="3567">
                  <c:v>15193</c:v>
                </c:pt>
                <c:pt idx="3568">
                  <c:v>28722</c:v>
                </c:pt>
                <c:pt idx="3569">
                  <c:v>5701</c:v>
                </c:pt>
                <c:pt idx="3570">
                  <c:v>34571</c:v>
                </c:pt>
                <c:pt idx="3571">
                  <c:v>29588</c:v>
                </c:pt>
                <c:pt idx="3572">
                  <c:v>20934</c:v>
                </c:pt>
                <c:pt idx="3573">
                  <c:v>22041</c:v>
                </c:pt>
                <c:pt idx="3574">
                  <c:v>21229</c:v>
                </c:pt>
                <c:pt idx="3575">
                  <c:v>24368</c:v>
                </c:pt>
                <c:pt idx="3576">
                  <c:v>38946</c:v>
                </c:pt>
                <c:pt idx="3577">
                  <c:v>31630</c:v>
                </c:pt>
                <c:pt idx="3578">
                  <c:v>28645</c:v>
                </c:pt>
                <c:pt idx="3579">
                  <c:v>27167</c:v>
                </c:pt>
                <c:pt idx="3580">
                  <c:v>28097</c:v>
                </c:pt>
                <c:pt idx="3581">
                  <c:v>10211</c:v>
                </c:pt>
                <c:pt idx="3582">
                  <c:v>6308</c:v>
                </c:pt>
                <c:pt idx="3583">
                  <c:v>7790</c:v>
                </c:pt>
                <c:pt idx="3584">
                  <c:v>14094</c:v>
                </c:pt>
                <c:pt idx="3585">
                  <c:v>8637</c:v>
                </c:pt>
                <c:pt idx="3586">
                  <c:v>18927</c:v>
                </c:pt>
                <c:pt idx="3587">
                  <c:v>19265</c:v>
                </c:pt>
                <c:pt idx="3588">
                  <c:v>45444</c:v>
                </c:pt>
                <c:pt idx="3589">
                  <c:v>24700</c:v>
                </c:pt>
                <c:pt idx="3590">
                  <c:v>17097</c:v>
                </c:pt>
                <c:pt idx="3591">
                  <c:v>18697</c:v>
                </c:pt>
                <c:pt idx="3592">
                  <c:v>21933</c:v>
                </c:pt>
                <c:pt idx="3593">
                  <c:v>37236</c:v>
                </c:pt>
                <c:pt idx="3594">
                  <c:v>29586</c:v>
                </c:pt>
                <c:pt idx="3595">
                  <c:v>44661</c:v>
                </c:pt>
                <c:pt idx="3596">
                  <c:v>33344</c:v>
                </c:pt>
                <c:pt idx="3597">
                  <c:v>22338</c:v>
                </c:pt>
                <c:pt idx="3598">
                  <c:v>8719</c:v>
                </c:pt>
                <c:pt idx="3599">
                  <c:v>22921</c:v>
                </c:pt>
                <c:pt idx="3600">
                  <c:v>31022</c:v>
                </c:pt>
                <c:pt idx="3601">
                  <c:v>34814</c:v>
                </c:pt>
                <c:pt idx="3602">
                  <c:v>24921</c:v>
                </c:pt>
                <c:pt idx="3603">
                  <c:v>23742</c:v>
                </c:pt>
                <c:pt idx="3604">
                  <c:v>25186</c:v>
                </c:pt>
                <c:pt idx="3605">
                  <c:v>29271</c:v>
                </c:pt>
                <c:pt idx="3606">
                  <c:v>21976</c:v>
                </c:pt>
                <c:pt idx="3607">
                  <c:v>3497</c:v>
                </c:pt>
                <c:pt idx="3608">
                  <c:v>7488</c:v>
                </c:pt>
                <c:pt idx="3609">
                  <c:v>8086</c:v>
                </c:pt>
                <c:pt idx="3610">
                  <c:v>11816</c:v>
                </c:pt>
                <c:pt idx="3611">
                  <c:v>21574</c:v>
                </c:pt>
                <c:pt idx="3612">
                  <c:v>15758</c:v>
                </c:pt>
                <c:pt idx="3613">
                  <c:v>13209</c:v>
                </c:pt>
                <c:pt idx="3614">
                  <c:v>4728</c:v>
                </c:pt>
                <c:pt idx="3615">
                  <c:v>28904</c:v>
                </c:pt>
                <c:pt idx="3616">
                  <c:v>15888</c:v>
                </c:pt>
                <c:pt idx="3617">
                  <c:v>20952</c:v>
                </c:pt>
                <c:pt idx="3618">
                  <c:v>14097</c:v>
                </c:pt>
                <c:pt idx="3619">
                  <c:v>30204</c:v>
                </c:pt>
                <c:pt idx="3620">
                  <c:v>22088</c:v>
                </c:pt>
                <c:pt idx="3621">
                  <c:v>34403</c:v>
                </c:pt>
                <c:pt idx="3622">
                  <c:v>56085</c:v>
                </c:pt>
                <c:pt idx="3623">
                  <c:v>23085</c:v>
                </c:pt>
                <c:pt idx="3624">
                  <c:v>22614</c:v>
                </c:pt>
                <c:pt idx="3625">
                  <c:v>13282</c:v>
                </c:pt>
                <c:pt idx="3626">
                  <c:v>20411</c:v>
                </c:pt>
                <c:pt idx="3627">
                  <c:v>19054</c:v>
                </c:pt>
                <c:pt idx="3628">
                  <c:v>50668</c:v>
                </c:pt>
                <c:pt idx="3629">
                  <c:v>40853</c:v>
                </c:pt>
                <c:pt idx="3630">
                  <c:v>34279</c:v>
                </c:pt>
                <c:pt idx="3631">
                  <c:v>23533</c:v>
                </c:pt>
                <c:pt idx="3632">
                  <c:v>41875</c:v>
                </c:pt>
                <c:pt idx="3633">
                  <c:v>26708</c:v>
                </c:pt>
                <c:pt idx="3634">
                  <c:v>40327</c:v>
                </c:pt>
                <c:pt idx="3635">
                  <c:v>31980</c:v>
                </c:pt>
                <c:pt idx="3636">
                  <c:v>22444</c:v>
                </c:pt>
                <c:pt idx="3637">
                  <c:v>1505</c:v>
                </c:pt>
                <c:pt idx="3638">
                  <c:v>19556</c:v>
                </c:pt>
                <c:pt idx="3639">
                  <c:v>12130</c:v>
                </c:pt>
                <c:pt idx="3640">
                  <c:v>35503</c:v>
                </c:pt>
                <c:pt idx="3641">
                  <c:v>46667</c:v>
                </c:pt>
                <c:pt idx="3642">
                  <c:v>13533</c:v>
                </c:pt>
                <c:pt idx="3643">
                  <c:v>28145</c:v>
                </c:pt>
                <c:pt idx="3644">
                  <c:v>8184</c:v>
                </c:pt>
                <c:pt idx="3645">
                  <c:v>34866</c:v>
                </c:pt>
                <c:pt idx="3646">
                  <c:v>37493</c:v>
                </c:pt>
                <c:pt idx="3647">
                  <c:v>63223</c:v>
                </c:pt>
                <c:pt idx="3648">
                  <c:v>33062</c:v>
                </c:pt>
                <c:pt idx="3649">
                  <c:v>56932</c:v>
                </c:pt>
                <c:pt idx="3650">
                  <c:v>48940</c:v>
                </c:pt>
                <c:pt idx="3651">
                  <c:v>28541</c:v>
                </c:pt>
                <c:pt idx="3652">
                  <c:v>45245</c:v>
                </c:pt>
                <c:pt idx="3653">
                  <c:v>20680</c:v>
                </c:pt>
                <c:pt idx="3654">
                  <c:v>34439</c:v>
                </c:pt>
                <c:pt idx="3655">
                  <c:v>27710</c:v>
                </c:pt>
                <c:pt idx="3656">
                  <c:v>44888</c:v>
                </c:pt>
                <c:pt idx="3657">
                  <c:v>31422</c:v>
                </c:pt>
                <c:pt idx="3658">
                  <c:v>22403</c:v>
                </c:pt>
                <c:pt idx="3659">
                  <c:v>9485</c:v>
                </c:pt>
                <c:pt idx="3660">
                  <c:v>21595</c:v>
                </c:pt>
                <c:pt idx="3661">
                  <c:v>7659</c:v>
                </c:pt>
                <c:pt idx="3662">
                  <c:v>29723</c:v>
                </c:pt>
                <c:pt idx="3663">
                  <c:v>48087</c:v>
                </c:pt>
                <c:pt idx="3664">
                  <c:v>1592</c:v>
                </c:pt>
                <c:pt idx="3665">
                  <c:v>17944</c:v>
                </c:pt>
                <c:pt idx="3666">
                  <c:v>22616</c:v>
                </c:pt>
                <c:pt idx="3667">
                  <c:v>25504</c:v>
                </c:pt>
                <c:pt idx="3668">
                  <c:v>9962</c:v>
                </c:pt>
                <c:pt idx="3669">
                  <c:v>20738</c:v>
                </c:pt>
                <c:pt idx="3670">
                  <c:v>26411</c:v>
                </c:pt>
                <c:pt idx="3671">
                  <c:v>26498</c:v>
                </c:pt>
                <c:pt idx="3672">
                  <c:v>17781</c:v>
                </c:pt>
                <c:pt idx="3673">
                  <c:v>30765</c:v>
                </c:pt>
                <c:pt idx="3674">
                  <c:v>6656</c:v>
                </c:pt>
                <c:pt idx="3675">
                  <c:v>37298</c:v>
                </c:pt>
                <c:pt idx="3676">
                  <c:v>33710</c:v>
                </c:pt>
                <c:pt idx="3677">
                  <c:v>47833</c:v>
                </c:pt>
                <c:pt idx="3678">
                  <c:v>46667</c:v>
                </c:pt>
                <c:pt idx="3679">
                  <c:v>62076</c:v>
                </c:pt>
                <c:pt idx="3680">
                  <c:v>47677</c:v>
                </c:pt>
                <c:pt idx="3681">
                  <c:v>44286</c:v>
                </c:pt>
                <c:pt idx="3682">
                  <c:v>5569</c:v>
                </c:pt>
                <c:pt idx="3683">
                  <c:v>17920</c:v>
                </c:pt>
                <c:pt idx="3684">
                  <c:v>37282</c:v>
                </c:pt>
                <c:pt idx="3685">
                  <c:v>26411</c:v>
                </c:pt>
                <c:pt idx="3686">
                  <c:v>31602</c:v>
                </c:pt>
                <c:pt idx="3687">
                  <c:v>49539</c:v>
                </c:pt>
                <c:pt idx="3688">
                  <c:v>40763</c:v>
                </c:pt>
                <c:pt idx="3689">
                  <c:v>48519</c:v>
                </c:pt>
                <c:pt idx="3690">
                  <c:v>33474</c:v>
                </c:pt>
                <c:pt idx="3691">
                  <c:v>28112</c:v>
                </c:pt>
                <c:pt idx="3692">
                  <c:v>18487</c:v>
                </c:pt>
                <c:pt idx="3693">
                  <c:v>3741</c:v>
                </c:pt>
                <c:pt idx="3694">
                  <c:v>5826</c:v>
                </c:pt>
                <c:pt idx="3695">
                  <c:v>31446</c:v>
                </c:pt>
                <c:pt idx="3696">
                  <c:v>31904</c:v>
                </c:pt>
                <c:pt idx="3697">
                  <c:v>41832</c:v>
                </c:pt>
                <c:pt idx="3698">
                  <c:v>22416</c:v>
                </c:pt>
                <c:pt idx="3699">
                  <c:v>41048</c:v>
                </c:pt>
                <c:pt idx="3700">
                  <c:v>14424</c:v>
                </c:pt>
                <c:pt idx="3701">
                  <c:v>46131</c:v>
                </c:pt>
                <c:pt idx="3702">
                  <c:v>48275</c:v>
                </c:pt>
                <c:pt idx="3703">
                  <c:v>58931</c:v>
                </c:pt>
                <c:pt idx="3704">
                  <c:v>2074</c:v>
                </c:pt>
                <c:pt idx="3705">
                  <c:v>24969</c:v>
                </c:pt>
                <c:pt idx="3706">
                  <c:v>28731</c:v>
                </c:pt>
                <c:pt idx="3707">
                  <c:v>35673</c:v>
                </c:pt>
                <c:pt idx="3708">
                  <c:v>43125</c:v>
                </c:pt>
                <c:pt idx="3709">
                  <c:v>13093</c:v>
                </c:pt>
                <c:pt idx="3710">
                  <c:v>26792</c:v>
                </c:pt>
                <c:pt idx="3711">
                  <c:v>25646</c:v>
                </c:pt>
                <c:pt idx="3712">
                  <c:v>34005</c:v>
                </c:pt>
                <c:pt idx="3713">
                  <c:v>13605</c:v>
                </c:pt>
                <c:pt idx="3714">
                  <c:v>14635</c:v>
                </c:pt>
                <c:pt idx="3715">
                  <c:v>6777</c:v>
                </c:pt>
                <c:pt idx="3716">
                  <c:v>11414</c:v>
                </c:pt>
                <c:pt idx="3717">
                  <c:v>28938</c:v>
                </c:pt>
                <c:pt idx="3718">
                  <c:v>43774</c:v>
                </c:pt>
                <c:pt idx="3719">
                  <c:v>22911</c:v>
                </c:pt>
                <c:pt idx="3720">
                  <c:v>18945</c:v>
                </c:pt>
                <c:pt idx="3721">
                  <c:v>35261</c:v>
                </c:pt>
                <c:pt idx="3722">
                  <c:v>6363</c:v>
                </c:pt>
                <c:pt idx="3723">
                  <c:v>2473</c:v>
                </c:pt>
                <c:pt idx="3724">
                  <c:v>16604</c:v>
                </c:pt>
                <c:pt idx="3725">
                  <c:v>21695</c:v>
                </c:pt>
                <c:pt idx="3726">
                  <c:v>20835</c:v>
                </c:pt>
                <c:pt idx="3727">
                  <c:v>42760</c:v>
                </c:pt>
                <c:pt idx="3728">
                  <c:v>25161</c:v>
                </c:pt>
                <c:pt idx="3729">
                  <c:v>27942</c:v>
                </c:pt>
                <c:pt idx="3730">
                  <c:v>15467</c:v>
                </c:pt>
                <c:pt idx="3731">
                  <c:v>34349</c:v>
                </c:pt>
                <c:pt idx="3732">
                  <c:v>38776</c:v>
                </c:pt>
                <c:pt idx="3733">
                  <c:v>61090</c:v>
                </c:pt>
                <c:pt idx="3734">
                  <c:v>40739</c:v>
                </c:pt>
                <c:pt idx="3735">
                  <c:v>14169</c:v>
                </c:pt>
                <c:pt idx="3736">
                  <c:v>27871</c:v>
                </c:pt>
                <c:pt idx="3737">
                  <c:v>14970</c:v>
                </c:pt>
                <c:pt idx="3738">
                  <c:v>5660</c:v>
                </c:pt>
                <c:pt idx="3739">
                  <c:v>34833</c:v>
                </c:pt>
                <c:pt idx="3740">
                  <c:v>31182</c:v>
                </c:pt>
                <c:pt idx="3741">
                  <c:v>55440</c:v>
                </c:pt>
                <c:pt idx="3742">
                  <c:v>11536</c:v>
                </c:pt>
                <c:pt idx="3743">
                  <c:v>19302</c:v>
                </c:pt>
                <c:pt idx="3744">
                  <c:v>31855</c:v>
                </c:pt>
                <c:pt idx="3745">
                  <c:v>28249</c:v>
                </c:pt>
                <c:pt idx="3746">
                  <c:v>31831</c:v>
                </c:pt>
                <c:pt idx="3747">
                  <c:v>20384</c:v>
                </c:pt>
                <c:pt idx="3748">
                  <c:v>47299</c:v>
                </c:pt>
                <c:pt idx="3749">
                  <c:v>38376</c:v>
                </c:pt>
                <c:pt idx="3750">
                  <c:v>51572</c:v>
                </c:pt>
                <c:pt idx="3751">
                  <c:v>13232</c:v>
                </c:pt>
                <c:pt idx="3752">
                  <c:v>33782</c:v>
                </c:pt>
                <c:pt idx="3753">
                  <c:v>38114</c:v>
                </c:pt>
                <c:pt idx="3754">
                  <c:v>44365</c:v>
                </c:pt>
                <c:pt idx="3755">
                  <c:v>34761</c:v>
                </c:pt>
                <c:pt idx="3756">
                  <c:v>26057</c:v>
                </c:pt>
                <c:pt idx="3757">
                  <c:v>29576</c:v>
                </c:pt>
                <c:pt idx="3758">
                  <c:v>22559</c:v>
                </c:pt>
                <c:pt idx="3759">
                  <c:v>37910</c:v>
                </c:pt>
                <c:pt idx="3760">
                  <c:v>37556</c:v>
                </c:pt>
                <c:pt idx="3761">
                  <c:v>29617</c:v>
                </c:pt>
                <c:pt idx="3762">
                  <c:v>16513</c:v>
                </c:pt>
                <c:pt idx="3763">
                  <c:v>23003</c:v>
                </c:pt>
                <c:pt idx="3764">
                  <c:v>53195</c:v>
                </c:pt>
                <c:pt idx="3765">
                  <c:v>26574</c:v>
                </c:pt>
                <c:pt idx="3766">
                  <c:v>12895</c:v>
                </c:pt>
                <c:pt idx="3767">
                  <c:v>13751</c:v>
                </c:pt>
                <c:pt idx="3768">
                  <c:v>12102</c:v>
                </c:pt>
                <c:pt idx="3769">
                  <c:v>2905</c:v>
                </c:pt>
                <c:pt idx="3770">
                  <c:v>28304</c:v>
                </c:pt>
                <c:pt idx="3771">
                  <c:v>48727</c:v>
                </c:pt>
                <c:pt idx="3772">
                  <c:v>58167</c:v>
                </c:pt>
                <c:pt idx="3773">
                  <c:v>29336</c:v>
                </c:pt>
                <c:pt idx="3774">
                  <c:v>34561</c:v>
                </c:pt>
                <c:pt idx="3775">
                  <c:v>39947</c:v>
                </c:pt>
                <c:pt idx="3776">
                  <c:v>15497</c:v>
                </c:pt>
                <c:pt idx="3777">
                  <c:v>20509</c:v>
                </c:pt>
                <c:pt idx="3778">
                  <c:v>29528</c:v>
                </c:pt>
                <c:pt idx="3779">
                  <c:v>40759</c:v>
                </c:pt>
                <c:pt idx="3780">
                  <c:v>35326</c:v>
                </c:pt>
                <c:pt idx="3781">
                  <c:v>32067</c:v>
                </c:pt>
                <c:pt idx="3782">
                  <c:v>47699</c:v>
                </c:pt>
                <c:pt idx="3783">
                  <c:v>53143</c:v>
                </c:pt>
                <c:pt idx="3784">
                  <c:v>22318</c:v>
                </c:pt>
                <c:pt idx="3785">
                  <c:v>22644</c:v>
                </c:pt>
                <c:pt idx="3786">
                  <c:v>31524</c:v>
                </c:pt>
                <c:pt idx="3787">
                  <c:v>47102</c:v>
                </c:pt>
                <c:pt idx="3788">
                  <c:v>35724</c:v>
                </c:pt>
                <c:pt idx="3789">
                  <c:v>15022</c:v>
                </c:pt>
                <c:pt idx="3790">
                  <c:v>20681</c:v>
                </c:pt>
                <c:pt idx="3791">
                  <c:v>23693</c:v>
                </c:pt>
                <c:pt idx="3792">
                  <c:v>26977</c:v>
                </c:pt>
                <c:pt idx="3793">
                  <c:v>28299</c:v>
                </c:pt>
                <c:pt idx="3794">
                  <c:v>22350</c:v>
                </c:pt>
                <c:pt idx="3795">
                  <c:v>30117</c:v>
                </c:pt>
                <c:pt idx="3796">
                  <c:v>27854</c:v>
                </c:pt>
                <c:pt idx="3797">
                  <c:v>34616</c:v>
                </c:pt>
                <c:pt idx="3798">
                  <c:v>39363</c:v>
                </c:pt>
                <c:pt idx="3799">
                  <c:v>20231</c:v>
                </c:pt>
                <c:pt idx="3800">
                  <c:v>15304</c:v>
                </c:pt>
                <c:pt idx="3801">
                  <c:v>23478</c:v>
                </c:pt>
                <c:pt idx="3802">
                  <c:v>23688</c:v>
                </c:pt>
                <c:pt idx="3803">
                  <c:v>31270</c:v>
                </c:pt>
                <c:pt idx="3804">
                  <c:v>22029</c:v>
                </c:pt>
                <c:pt idx="3805">
                  <c:v>29359</c:v>
                </c:pt>
                <c:pt idx="3806">
                  <c:v>31227</c:v>
                </c:pt>
                <c:pt idx="3807">
                  <c:v>20454</c:v>
                </c:pt>
                <c:pt idx="3808">
                  <c:v>24742</c:v>
                </c:pt>
                <c:pt idx="3809">
                  <c:v>20972</c:v>
                </c:pt>
                <c:pt idx="3810">
                  <c:v>34515</c:v>
                </c:pt>
                <c:pt idx="3811">
                  <c:v>19220</c:v>
                </c:pt>
                <c:pt idx="3812">
                  <c:v>35478</c:v>
                </c:pt>
                <c:pt idx="3813">
                  <c:v>52892</c:v>
                </c:pt>
                <c:pt idx="3814">
                  <c:v>57629</c:v>
                </c:pt>
                <c:pt idx="3815">
                  <c:v>44211</c:v>
                </c:pt>
                <c:pt idx="3816">
                  <c:v>32151</c:v>
                </c:pt>
                <c:pt idx="3817">
                  <c:v>30195</c:v>
                </c:pt>
                <c:pt idx="3818">
                  <c:v>10571</c:v>
                </c:pt>
                <c:pt idx="3819">
                  <c:v>27404</c:v>
                </c:pt>
                <c:pt idx="3820">
                  <c:v>31392</c:v>
                </c:pt>
                <c:pt idx="3821">
                  <c:v>45491</c:v>
                </c:pt>
                <c:pt idx="3822">
                  <c:v>24308</c:v>
                </c:pt>
                <c:pt idx="3823">
                  <c:v>41899</c:v>
                </c:pt>
                <c:pt idx="3824">
                  <c:v>49614</c:v>
                </c:pt>
                <c:pt idx="3825">
                  <c:v>38193</c:v>
                </c:pt>
                <c:pt idx="3826">
                  <c:v>29782</c:v>
                </c:pt>
                <c:pt idx="3827">
                  <c:v>12575</c:v>
                </c:pt>
                <c:pt idx="3828">
                  <c:v>6085</c:v>
                </c:pt>
                <c:pt idx="3829">
                  <c:v>13407</c:v>
                </c:pt>
                <c:pt idx="3830">
                  <c:v>4115</c:v>
                </c:pt>
                <c:pt idx="3831">
                  <c:v>17455</c:v>
                </c:pt>
                <c:pt idx="3832">
                  <c:v>30409</c:v>
                </c:pt>
                <c:pt idx="3833">
                  <c:v>23236</c:v>
                </c:pt>
                <c:pt idx="3834">
                  <c:v>14889</c:v>
                </c:pt>
                <c:pt idx="3835">
                  <c:v>18625</c:v>
                </c:pt>
                <c:pt idx="3836">
                  <c:v>11329</c:v>
                </c:pt>
                <c:pt idx="3837">
                  <c:v>41600</c:v>
                </c:pt>
                <c:pt idx="3838">
                  <c:v>35199</c:v>
                </c:pt>
                <c:pt idx="3839">
                  <c:v>24726</c:v>
                </c:pt>
                <c:pt idx="3840">
                  <c:v>33861</c:v>
                </c:pt>
                <c:pt idx="3841">
                  <c:v>60233</c:v>
                </c:pt>
                <c:pt idx="3842">
                  <c:v>27207</c:v>
                </c:pt>
                <c:pt idx="3843">
                  <c:v>41654</c:v>
                </c:pt>
                <c:pt idx="3844">
                  <c:v>26440</c:v>
                </c:pt>
                <c:pt idx="3845">
                  <c:v>18986</c:v>
                </c:pt>
                <c:pt idx="3846">
                  <c:v>22309</c:v>
                </c:pt>
                <c:pt idx="3847">
                  <c:v>29536</c:v>
                </c:pt>
                <c:pt idx="3848">
                  <c:v>42594</c:v>
                </c:pt>
                <c:pt idx="3849">
                  <c:v>50400</c:v>
                </c:pt>
                <c:pt idx="3850">
                  <c:v>9148</c:v>
                </c:pt>
                <c:pt idx="3851">
                  <c:v>19542</c:v>
                </c:pt>
                <c:pt idx="3852">
                  <c:v>37424</c:v>
                </c:pt>
                <c:pt idx="3853">
                  <c:v>24596</c:v>
                </c:pt>
                <c:pt idx="3854">
                  <c:v>26125</c:v>
                </c:pt>
                <c:pt idx="3855">
                  <c:v>22166</c:v>
                </c:pt>
                <c:pt idx="3856">
                  <c:v>8423</c:v>
                </c:pt>
                <c:pt idx="3857">
                  <c:v>7974</c:v>
                </c:pt>
                <c:pt idx="3858">
                  <c:v>2839</c:v>
                </c:pt>
                <c:pt idx="3859">
                  <c:v>5370</c:v>
                </c:pt>
                <c:pt idx="3860">
                  <c:v>28143</c:v>
                </c:pt>
                <c:pt idx="3861">
                  <c:v>22212</c:v>
                </c:pt>
                <c:pt idx="3862">
                  <c:v>29448</c:v>
                </c:pt>
                <c:pt idx="3863">
                  <c:v>43658</c:v>
                </c:pt>
                <c:pt idx="3864">
                  <c:v>31556</c:v>
                </c:pt>
                <c:pt idx="3865">
                  <c:v>19256</c:v>
                </c:pt>
                <c:pt idx="3866">
                  <c:v>43621</c:v>
                </c:pt>
                <c:pt idx="3867">
                  <c:v>12940</c:v>
                </c:pt>
                <c:pt idx="3868">
                  <c:v>32199</c:v>
                </c:pt>
                <c:pt idx="3869">
                  <c:v>51040</c:v>
                </c:pt>
                <c:pt idx="3870">
                  <c:v>47373</c:v>
                </c:pt>
                <c:pt idx="3871">
                  <c:v>28060</c:v>
                </c:pt>
                <c:pt idx="3872">
                  <c:v>17125</c:v>
                </c:pt>
                <c:pt idx="3873">
                  <c:v>20687</c:v>
                </c:pt>
                <c:pt idx="3874">
                  <c:v>20789</c:v>
                </c:pt>
                <c:pt idx="3875">
                  <c:v>30110</c:v>
                </c:pt>
                <c:pt idx="3876">
                  <c:v>35415</c:v>
                </c:pt>
                <c:pt idx="3877">
                  <c:v>52549</c:v>
                </c:pt>
                <c:pt idx="3878">
                  <c:v>24170</c:v>
                </c:pt>
                <c:pt idx="3879">
                  <c:v>10380</c:v>
                </c:pt>
                <c:pt idx="3880">
                  <c:v>31734</c:v>
                </c:pt>
                <c:pt idx="3881">
                  <c:v>40122</c:v>
                </c:pt>
                <c:pt idx="3882">
                  <c:v>29845</c:v>
                </c:pt>
                <c:pt idx="3883">
                  <c:v>36731</c:v>
                </c:pt>
                <c:pt idx="3884">
                  <c:v>25277</c:v>
                </c:pt>
                <c:pt idx="3885">
                  <c:v>52563</c:v>
                </c:pt>
                <c:pt idx="3886">
                  <c:v>40687</c:v>
                </c:pt>
                <c:pt idx="3887">
                  <c:v>9623</c:v>
                </c:pt>
                <c:pt idx="3888">
                  <c:v>6847</c:v>
                </c:pt>
                <c:pt idx="3889">
                  <c:v>17383</c:v>
                </c:pt>
                <c:pt idx="3890">
                  <c:v>36625</c:v>
                </c:pt>
                <c:pt idx="3891">
                  <c:v>32547</c:v>
                </c:pt>
                <c:pt idx="3892">
                  <c:v>37633</c:v>
                </c:pt>
                <c:pt idx="3893">
                  <c:v>21990</c:v>
                </c:pt>
                <c:pt idx="3894">
                  <c:v>44008</c:v>
                </c:pt>
                <c:pt idx="3895">
                  <c:v>20604</c:v>
                </c:pt>
                <c:pt idx="3896">
                  <c:v>14005</c:v>
                </c:pt>
                <c:pt idx="3897">
                  <c:v>32857</c:v>
                </c:pt>
                <c:pt idx="3898">
                  <c:v>32954</c:v>
                </c:pt>
                <c:pt idx="3899">
                  <c:v>21780</c:v>
                </c:pt>
                <c:pt idx="3900">
                  <c:v>24464</c:v>
                </c:pt>
                <c:pt idx="3901">
                  <c:v>8014</c:v>
                </c:pt>
                <c:pt idx="3902">
                  <c:v>3820</c:v>
                </c:pt>
                <c:pt idx="3903">
                  <c:v>30880</c:v>
                </c:pt>
                <c:pt idx="3904">
                  <c:v>14342</c:v>
                </c:pt>
                <c:pt idx="3905">
                  <c:v>35495</c:v>
                </c:pt>
                <c:pt idx="3906">
                  <c:v>28444</c:v>
                </c:pt>
                <c:pt idx="3907">
                  <c:v>37707</c:v>
                </c:pt>
                <c:pt idx="3908">
                  <c:v>35415</c:v>
                </c:pt>
                <c:pt idx="3909">
                  <c:v>18838</c:v>
                </c:pt>
                <c:pt idx="3910">
                  <c:v>31728</c:v>
                </c:pt>
                <c:pt idx="3911">
                  <c:v>17992</c:v>
                </c:pt>
                <c:pt idx="3912">
                  <c:v>42708</c:v>
                </c:pt>
                <c:pt idx="3913">
                  <c:v>21762</c:v>
                </c:pt>
                <c:pt idx="3914">
                  <c:v>9541</c:v>
                </c:pt>
                <c:pt idx="3915">
                  <c:v>26624</c:v>
                </c:pt>
                <c:pt idx="3916">
                  <c:v>12998</c:v>
                </c:pt>
                <c:pt idx="3917">
                  <c:v>33007</c:v>
                </c:pt>
                <c:pt idx="3918">
                  <c:v>19739</c:v>
                </c:pt>
                <c:pt idx="3919">
                  <c:v>28717</c:v>
                </c:pt>
                <c:pt idx="3920">
                  <c:v>26784</c:v>
                </c:pt>
                <c:pt idx="3921">
                  <c:v>47862</c:v>
                </c:pt>
                <c:pt idx="3922">
                  <c:v>29637</c:v>
                </c:pt>
                <c:pt idx="3923">
                  <c:v>51203</c:v>
                </c:pt>
                <c:pt idx="3924">
                  <c:v>13770</c:v>
                </c:pt>
                <c:pt idx="3925">
                  <c:v>11698</c:v>
                </c:pt>
                <c:pt idx="3926">
                  <c:v>6464</c:v>
                </c:pt>
                <c:pt idx="3927">
                  <c:v>31267</c:v>
                </c:pt>
                <c:pt idx="3928">
                  <c:v>39487</c:v>
                </c:pt>
                <c:pt idx="3929">
                  <c:v>37287</c:v>
                </c:pt>
                <c:pt idx="3930">
                  <c:v>37032</c:v>
                </c:pt>
                <c:pt idx="3931">
                  <c:v>23041</c:v>
                </c:pt>
                <c:pt idx="3932">
                  <c:v>13264</c:v>
                </c:pt>
                <c:pt idx="3933">
                  <c:v>10457</c:v>
                </c:pt>
                <c:pt idx="3934">
                  <c:v>1604</c:v>
                </c:pt>
                <c:pt idx="3935">
                  <c:v>924</c:v>
                </c:pt>
                <c:pt idx="3936">
                  <c:v>20541</c:v>
                </c:pt>
                <c:pt idx="3937">
                  <c:v>28594</c:v>
                </c:pt>
                <c:pt idx="3938">
                  <c:v>30588</c:v>
                </c:pt>
                <c:pt idx="3939">
                  <c:v>19261</c:v>
                </c:pt>
                <c:pt idx="3940">
                  <c:v>45769</c:v>
                </c:pt>
                <c:pt idx="3941">
                  <c:v>19941</c:v>
                </c:pt>
                <c:pt idx="3942">
                  <c:v>23903</c:v>
                </c:pt>
                <c:pt idx="3943">
                  <c:v>41787</c:v>
                </c:pt>
                <c:pt idx="3944">
                  <c:v>33291</c:v>
                </c:pt>
                <c:pt idx="3945">
                  <c:v>17719</c:v>
                </c:pt>
                <c:pt idx="3946">
                  <c:v>18769</c:v>
                </c:pt>
                <c:pt idx="3947">
                  <c:v>11236</c:v>
                </c:pt>
                <c:pt idx="3948">
                  <c:v>20029</c:v>
                </c:pt>
                <c:pt idx="3949">
                  <c:v>33386</c:v>
                </c:pt>
                <c:pt idx="3950">
                  <c:v>13328</c:v>
                </c:pt>
                <c:pt idx="3951">
                  <c:v>5593</c:v>
                </c:pt>
                <c:pt idx="3952">
                  <c:v>23315</c:v>
                </c:pt>
                <c:pt idx="3953">
                  <c:v>15314</c:v>
                </c:pt>
                <c:pt idx="3954">
                  <c:v>28897</c:v>
                </c:pt>
                <c:pt idx="3955">
                  <c:v>25320</c:v>
                </c:pt>
                <c:pt idx="3956">
                  <c:v>30405</c:v>
                </c:pt>
                <c:pt idx="3957">
                  <c:v>34916</c:v>
                </c:pt>
                <c:pt idx="3958">
                  <c:v>26534</c:v>
                </c:pt>
                <c:pt idx="3959">
                  <c:v>51775</c:v>
                </c:pt>
                <c:pt idx="3960">
                  <c:v>28656</c:v>
                </c:pt>
                <c:pt idx="3961">
                  <c:v>38562</c:v>
                </c:pt>
                <c:pt idx="3962">
                  <c:v>11696</c:v>
                </c:pt>
                <c:pt idx="3963">
                  <c:v>21875</c:v>
                </c:pt>
                <c:pt idx="3964">
                  <c:v>22820</c:v>
                </c:pt>
                <c:pt idx="3965">
                  <c:v>27277</c:v>
                </c:pt>
                <c:pt idx="3966">
                  <c:v>43759</c:v>
                </c:pt>
                <c:pt idx="3967">
                  <c:v>47534</c:v>
                </c:pt>
                <c:pt idx="3968">
                  <c:v>13262</c:v>
                </c:pt>
                <c:pt idx="3969">
                  <c:v>10922</c:v>
                </c:pt>
                <c:pt idx="3970">
                  <c:v>18563</c:v>
                </c:pt>
                <c:pt idx="3971">
                  <c:v>27893</c:v>
                </c:pt>
                <c:pt idx="3972">
                  <c:v>25144</c:v>
                </c:pt>
                <c:pt idx="3973">
                  <c:v>33201</c:v>
                </c:pt>
                <c:pt idx="3974">
                  <c:v>26168</c:v>
                </c:pt>
                <c:pt idx="3975">
                  <c:v>16098</c:v>
                </c:pt>
                <c:pt idx="3976">
                  <c:v>18554</c:v>
                </c:pt>
                <c:pt idx="3977">
                  <c:v>31840</c:v>
                </c:pt>
                <c:pt idx="3978">
                  <c:v>29750</c:v>
                </c:pt>
                <c:pt idx="3979">
                  <c:v>30411</c:v>
                </c:pt>
                <c:pt idx="3980">
                  <c:v>25676</c:v>
                </c:pt>
                <c:pt idx="3981">
                  <c:v>22848</c:v>
                </c:pt>
                <c:pt idx="3982">
                  <c:v>5967</c:v>
                </c:pt>
                <c:pt idx="3983">
                  <c:v>6366</c:v>
                </c:pt>
                <c:pt idx="3984">
                  <c:v>32746</c:v>
                </c:pt>
                <c:pt idx="3985">
                  <c:v>32253</c:v>
                </c:pt>
                <c:pt idx="3986">
                  <c:v>44378</c:v>
                </c:pt>
                <c:pt idx="3987">
                  <c:v>24403</c:v>
                </c:pt>
                <c:pt idx="3988">
                  <c:v>24945</c:v>
                </c:pt>
                <c:pt idx="3989">
                  <c:v>35518</c:v>
                </c:pt>
                <c:pt idx="3990">
                  <c:v>45443</c:v>
                </c:pt>
                <c:pt idx="3991">
                  <c:v>40210</c:v>
                </c:pt>
                <c:pt idx="3992">
                  <c:v>50113</c:v>
                </c:pt>
                <c:pt idx="3993">
                  <c:v>42700</c:v>
                </c:pt>
                <c:pt idx="3994">
                  <c:v>43858</c:v>
                </c:pt>
                <c:pt idx="3995">
                  <c:v>18700</c:v>
                </c:pt>
                <c:pt idx="3996">
                  <c:v>44297</c:v>
                </c:pt>
                <c:pt idx="3997">
                  <c:v>24583</c:v>
                </c:pt>
                <c:pt idx="3998">
                  <c:v>32162</c:v>
                </c:pt>
                <c:pt idx="3999">
                  <c:v>29450</c:v>
                </c:pt>
                <c:pt idx="4000">
                  <c:v>29043</c:v>
                </c:pt>
                <c:pt idx="4001">
                  <c:v>41447</c:v>
                </c:pt>
                <c:pt idx="4002">
                  <c:v>38314</c:v>
                </c:pt>
                <c:pt idx="4003">
                  <c:v>51186</c:v>
                </c:pt>
                <c:pt idx="4004">
                  <c:v>11010</c:v>
                </c:pt>
                <c:pt idx="4005">
                  <c:v>3195</c:v>
                </c:pt>
                <c:pt idx="4006">
                  <c:v>24835</c:v>
                </c:pt>
                <c:pt idx="4007">
                  <c:v>39103</c:v>
                </c:pt>
                <c:pt idx="4008">
                  <c:v>30862</c:v>
                </c:pt>
                <c:pt idx="4009">
                  <c:v>43882</c:v>
                </c:pt>
                <c:pt idx="4010">
                  <c:v>47476</c:v>
                </c:pt>
                <c:pt idx="4011">
                  <c:v>49542</c:v>
                </c:pt>
                <c:pt idx="4012">
                  <c:v>40138</c:v>
                </c:pt>
                <c:pt idx="4013">
                  <c:v>3317</c:v>
                </c:pt>
                <c:pt idx="4014">
                  <c:v>31118</c:v>
                </c:pt>
                <c:pt idx="4015">
                  <c:v>28784</c:v>
                </c:pt>
                <c:pt idx="4016">
                  <c:v>32063</c:v>
                </c:pt>
                <c:pt idx="4017">
                  <c:v>15286</c:v>
                </c:pt>
                <c:pt idx="4018">
                  <c:v>26938</c:v>
                </c:pt>
                <c:pt idx="4019">
                  <c:v>19651</c:v>
                </c:pt>
                <c:pt idx="4020">
                  <c:v>13452</c:v>
                </c:pt>
                <c:pt idx="4021">
                  <c:v>21322</c:v>
                </c:pt>
                <c:pt idx="4022">
                  <c:v>51210</c:v>
                </c:pt>
                <c:pt idx="4023">
                  <c:v>32218</c:v>
                </c:pt>
                <c:pt idx="4024">
                  <c:v>20788</c:v>
                </c:pt>
                <c:pt idx="4025">
                  <c:v>22947</c:v>
                </c:pt>
                <c:pt idx="4026">
                  <c:v>33641</c:v>
                </c:pt>
                <c:pt idx="4027">
                  <c:v>4649</c:v>
                </c:pt>
                <c:pt idx="4028">
                  <c:v>29952</c:v>
                </c:pt>
                <c:pt idx="4029">
                  <c:v>14331</c:v>
                </c:pt>
                <c:pt idx="4030">
                  <c:v>18916</c:v>
                </c:pt>
                <c:pt idx="4031">
                  <c:v>17980</c:v>
                </c:pt>
                <c:pt idx="4032">
                  <c:v>21403</c:v>
                </c:pt>
                <c:pt idx="4033">
                  <c:v>38421</c:v>
                </c:pt>
                <c:pt idx="4034">
                  <c:v>37496</c:v>
                </c:pt>
                <c:pt idx="4035">
                  <c:v>43957</c:v>
                </c:pt>
                <c:pt idx="4036">
                  <c:v>4552</c:v>
                </c:pt>
                <c:pt idx="4037">
                  <c:v>20130</c:v>
                </c:pt>
                <c:pt idx="4038">
                  <c:v>31781</c:v>
                </c:pt>
                <c:pt idx="4039">
                  <c:v>45139</c:v>
                </c:pt>
                <c:pt idx="4040">
                  <c:v>53538</c:v>
                </c:pt>
                <c:pt idx="4041">
                  <c:v>20584</c:v>
                </c:pt>
                <c:pt idx="4042">
                  <c:v>23587</c:v>
                </c:pt>
                <c:pt idx="4043">
                  <c:v>10435</c:v>
                </c:pt>
                <c:pt idx="4044">
                  <c:v>32147</c:v>
                </c:pt>
                <c:pt idx="4045">
                  <c:v>42248</c:v>
                </c:pt>
                <c:pt idx="4046">
                  <c:v>24745</c:v>
                </c:pt>
                <c:pt idx="4047">
                  <c:v>25692</c:v>
                </c:pt>
                <c:pt idx="4048">
                  <c:v>25591</c:v>
                </c:pt>
                <c:pt idx="4049">
                  <c:v>9273</c:v>
                </c:pt>
                <c:pt idx="4050">
                  <c:v>12187</c:v>
                </c:pt>
                <c:pt idx="4051">
                  <c:v>15033</c:v>
                </c:pt>
                <c:pt idx="4052">
                  <c:v>25054</c:v>
                </c:pt>
                <c:pt idx="4053">
                  <c:v>26412</c:v>
                </c:pt>
                <c:pt idx="4054">
                  <c:v>20154</c:v>
                </c:pt>
                <c:pt idx="4055">
                  <c:v>11287</c:v>
                </c:pt>
                <c:pt idx="4056">
                  <c:v>10162</c:v>
                </c:pt>
                <c:pt idx="4057">
                  <c:v>20369</c:v>
                </c:pt>
                <c:pt idx="4058">
                  <c:v>38496</c:v>
                </c:pt>
                <c:pt idx="4059">
                  <c:v>31660</c:v>
                </c:pt>
                <c:pt idx="4060">
                  <c:v>40071</c:v>
                </c:pt>
                <c:pt idx="4061">
                  <c:v>29196</c:v>
                </c:pt>
                <c:pt idx="4062">
                  <c:v>47910</c:v>
                </c:pt>
                <c:pt idx="4063">
                  <c:v>21186</c:v>
                </c:pt>
                <c:pt idx="4064">
                  <c:v>30148</c:v>
                </c:pt>
                <c:pt idx="4065">
                  <c:v>26193</c:v>
                </c:pt>
                <c:pt idx="4066">
                  <c:v>24941</c:v>
                </c:pt>
                <c:pt idx="4067">
                  <c:v>26558</c:v>
                </c:pt>
                <c:pt idx="4068">
                  <c:v>52993</c:v>
                </c:pt>
                <c:pt idx="4069">
                  <c:v>50438</c:v>
                </c:pt>
                <c:pt idx="4070">
                  <c:v>53306</c:v>
                </c:pt>
                <c:pt idx="4071">
                  <c:v>34074</c:v>
                </c:pt>
                <c:pt idx="4072">
                  <c:v>35991</c:v>
                </c:pt>
                <c:pt idx="4073">
                  <c:v>35667</c:v>
                </c:pt>
                <c:pt idx="4074">
                  <c:v>57597</c:v>
                </c:pt>
                <c:pt idx="4075">
                  <c:v>61548</c:v>
                </c:pt>
                <c:pt idx="4076">
                  <c:v>42681</c:v>
                </c:pt>
                <c:pt idx="4077">
                  <c:v>10488</c:v>
                </c:pt>
                <c:pt idx="4078">
                  <c:v>19909</c:v>
                </c:pt>
                <c:pt idx="4079">
                  <c:v>45405</c:v>
                </c:pt>
                <c:pt idx="4080">
                  <c:v>43121</c:v>
                </c:pt>
                <c:pt idx="4081">
                  <c:v>30540</c:v>
                </c:pt>
                <c:pt idx="4082">
                  <c:v>24743</c:v>
                </c:pt>
                <c:pt idx="4083">
                  <c:v>14516</c:v>
                </c:pt>
                <c:pt idx="4084">
                  <c:v>21996</c:v>
                </c:pt>
                <c:pt idx="4085">
                  <c:v>36928</c:v>
                </c:pt>
                <c:pt idx="4086">
                  <c:v>26899</c:v>
                </c:pt>
                <c:pt idx="4087">
                  <c:v>26442</c:v>
                </c:pt>
                <c:pt idx="4088">
                  <c:v>34558</c:v>
                </c:pt>
                <c:pt idx="4089">
                  <c:v>34138</c:v>
                </c:pt>
                <c:pt idx="4090">
                  <c:v>10959</c:v>
                </c:pt>
                <c:pt idx="4091">
                  <c:v>29973</c:v>
                </c:pt>
                <c:pt idx="4092">
                  <c:v>36640</c:v>
                </c:pt>
                <c:pt idx="4093">
                  <c:v>30395</c:v>
                </c:pt>
                <c:pt idx="4094">
                  <c:v>11509</c:v>
                </c:pt>
                <c:pt idx="4095">
                  <c:v>24116</c:v>
                </c:pt>
                <c:pt idx="4096">
                  <c:v>29550</c:v>
                </c:pt>
                <c:pt idx="4097">
                  <c:v>35355</c:v>
                </c:pt>
                <c:pt idx="4098">
                  <c:v>59647</c:v>
                </c:pt>
                <c:pt idx="4099">
                  <c:v>19339</c:v>
                </c:pt>
                <c:pt idx="4100">
                  <c:v>11818</c:v>
                </c:pt>
                <c:pt idx="4101">
                  <c:v>16840</c:v>
                </c:pt>
                <c:pt idx="4102">
                  <c:v>38896</c:v>
                </c:pt>
                <c:pt idx="4103">
                  <c:v>38552</c:v>
                </c:pt>
                <c:pt idx="4104">
                  <c:v>42606</c:v>
                </c:pt>
                <c:pt idx="4105">
                  <c:v>13228</c:v>
                </c:pt>
                <c:pt idx="4106">
                  <c:v>27207</c:v>
                </c:pt>
                <c:pt idx="4107">
                  <c:v>13207</c:v>
                </c:pt>
                <c:pt idx="4108">
                  <c:v>26621</c:v>
                </c:pt>
                <c:pt idx="4109">
                  <c:v>41029</c:v>
                </c:pt>
                <c:pt idx="4110">
                  <c:v>17705</c:v>
                </c:pt>
                <c:pt idx="4111">
                  <c:v>14068</c:v>
                </c:pt>
                <c:pt idx="4112">
                  <c:v>42540</c:v>
                </c:pt>
                <c:pt idx="4113">
                  <c:v>27052</c:v>
                </c:pt>
                <c:pt idx="4114">
                  <c:v>33588</c:v>
                </c:pt>
                <c:pt idx="4115">
                  <c:v>54837</c:v>
                </c:pt>
                <c:pt idx="4116">
                  <c:v>37650</c:v>
                </c:pt>
                <c:pt idx="4117">
                  <c:v>27281</c:v>
                </c:pt>
                <c:pt idx="4118">
                  <c:v>14999</c:v>
                </c:pt>
                <c:pt idx="4119">
                  <c:v>13403</c:v>
                </c:pt>
                <c:pt idx="4120">
                  <c:v>9814</c:v>
                </c:pt>
                <c:pt idx="4121">
                  <c:v>11578</c:v>
                </c:pt>
                <c:pt idx="4122">
                  <c:v>28118</c:v>
                </c:pt>
                <c:pt idx="4123">
                  <c:v>28131</c:v>
                </c:pt>
                <c:pt idx="4124">
                  <c:v>47178</c:v>
                </c:pt>
                <c:pt idx="4125">
                  <c:v>33415</c:v>
                </c:pt>
                <c:pt idx="4126">
                  <c:v>23247</c:v>
                </c:pt>
                <c:pt idx="4127">
                  <c:v>5584</c:v>
                </c:pt>
                <c:pt idx="4128">
                  <c:v>15482</c:v>
                </c:pt>
                <c:pt idx="4129">
                  <c:v>30961</c:v>
                </c:pt>
                <c:pt idx="4130">
                  <c:v>43448</c:v>
                </c:pt>
                <c:pt idx="4131">
                  <c:v>9887</c:v>
                </c:pt>
                <c:pt idx="4132">
                  <c:v>31429</c:v>
                </c:pt>
                <c:pt idx="4133">
                  <c:v>45960</c:v>
                </c:pt>
                <c:pt idx="4134">
                  <c:v>31776</c:v>
                </c:pt>
                <c:pt idx="4135">
                  <c:v>58443</c:v>
                </c:pt>
                <c:pt idx="4136">
                  <c:v>39462</c:v>
                </c:pt>
                <c:pt idx="4137">
                  <c:v>41203</c:v>
                </c:pt>
                <c:pt idx="4138">
                  <c:v>23531</c:v>
                </c:pt>
                <c:pt idx="4139">
                  <c:v>32232</c:v>
                </c:pt>
                <c:pt idx="4140">
                  <c:v>29679</c:v>
                </c:pt>
                <c:pt idx="4141">
                  <c:v>37488</c:v>
                </c:pt>
                <c:pt idx="4142">
                  <c:v>35415</c:v>
                </c:pt>
                <c:pt idx="4143">
                  <c:v>54433</c:v>
                </c:pt>
                <c:pt idx="4144">
                  <c:v>14505</c:v>
                </c:pt>
                <c:pt idx="4145">
                  <c:v>13018</c:v>
                </c:pt>
                <c:pt idx="4146">
                  <c:v>12027</c:v>
                </c:pt>
                <c:pt idx="4147">
                  <c:v>41658</c:v>
                </c:pt>
                <c:pt idx="4148">
                  <c:v>31414</c:v>
                </c:pt>
                <c:pt idx="4149">
                  <c:v>23967</c:v>
                </c:pt>
                <c:pt idx="4150">
                  <c:v>26307</c:v>
                </c:pt>
                <c:pt idx="4151">
                  <c:v>33425</c:v>
                </c:pt>
                <c:pt idx="4152">
                  <c:v>60751</c:v>
                </c:pt>
                <c:pt idx="4153">
                  <c:v>21959</c:v>
                </c:pt>
                <c:pt idx="4154">
                  <c:v>23856</c:v>
                </c:pt>
                <c:pt idx="4155">
                  <c:v>21910</c:v>
                </c:pt>
                <c:pt idx="4156">
                  <c:v>11761</c:v>
                </c:pt>
                <c:pt idx="4157">
                  <c:v>33039</c:v>
                </c:pt>
                <c:pt idx="4158">
                  <c:v>51250</c:v>
                </c:pt>
                <c:pt idx="4159">
                  <c:v>35672</c:v>
                </c:pt>
                <c:pt idx="4160">
                  <c:v>28488</c:v>
                </c:pt>
                <c:pt idx="4161">
                  <c:v>10837</c:v>
                </c:pt>
                <c:pt idx="4162">
                  <c:v>4886</c:v>
                </c:pt>
                <c:pt idx="4163">
                  <c:v>26890</c:v>
                </c:pt>
                <c:pt idx="4164">
                  <c:v>32850</c:v>
                </c:pt>
                <c:pt idx="4165">
                  <c:v>16837</c:v>
                </c:pt>
                <c:pt idx="4166">
                  <c:v>39666</c:v>
                </c:pt>
                <c:pt idx="4167">
                  <c:v>28084</c:v>
                </c:pt>
                <c:pt idx="4168">
                  <c:v>25408</c:v>
                </c:pt>
                <c:pt idx="4169">
                  <c:v>10918</c:v>
                </c:pt>
                <c:pt idx="4170">
                  <c:v>18793</c:v>
                </c:pt>
                <c:pt idx="4171">
                  <c:v>32478</c:v>
                </c:pt>
                <c:pt idx="4172">
                  <c:v>16516</c:v>
                </c:pt>
                <c:pt idx="4173">
                  <c:v>34552</c:v>
                </c:pt>
                <c:pt idx="4174">
                  <c:v>24783</c:v>
                </c:pt>
                <c:pt idx="4175">
                  <c:v>2324</c:v>
                </c:pt>
                <c:pt idx="4176">
                  <c:v>3586</c:v>
                </c:pt>
                <c:pt idx="4177">
                  <c:v>31827</c:v>
                </c:pt>
                <c:pt idx="4178">
                  <c:v>22395</c:v>
                </c:pt>
                <c:pt idx="4179">
                  <c:v>11719</c:v>
                </c:pt>
                <c:pt idx="4180">
                  <c:v>41795</c:v>
                </c:pt>
                <c:pt idx="4181">
                  <c:v>53483</c:v>
                </c:pt>
                <c:pt idx="4182">
                  <c:v>37146</c:v>
                </c:pt>
                <c:pt idx="4183">
                  <c:v>24996</c:v>
                </c:pt>
                <c:pt idx="4184">
                  <c:v>38761</c:v>
                </c:pt>
                <c:pt idx="4185">
                  <c:v>38529</c:v>
                </c:pt>
                <c:pt idx="4186">
                  <c:v>19889</c:v>
                </c:pt>
                <c:pt idx="4187">
                  <c:v>19967</c:v>
                </c:pt>
                <c:pt idx="4188">
                  <c:v>23636</c:v>
                </c:pt>
                <c:pt idx="4189">
                  <c:v>28964</c:v>
                </c:pt>
                <c:pt idx="4190">
                  <c:v>30878</c:v>
                </c:pt>
                <c:pt idx="4191">
                  <c:v>47156</c:v>
                </c:pt>
                <c:pt idx="4192">
                  <c:v>9334</c:v>
                </c:pt>
                <c:pt idx="4193">
                  <c:v>19676</c:v>
                </c:pt>
                <c:pt idx="4194">
                  <c:v>22424</c:v>
                </c:pt>
                <c:pt idx="4195">
                  <c:v>10494</c:v>
                </c:pt>
                <c:pt idx="4196">
                  <c:v>14420</c:v>
                </c:pt>
                <c:pt idx="4197">
                  <c:v>37887</c:v>
                </c:pt>
                <c:pt idx="4198">
                  <c:v>39341</c:v>
                </c:pt>
                <c:pt idx="4199">
                  <c:v>45650</c:v>
                </c:pt>
                <c:pt idx="4200">
                  <c:v>32059</c:v>
                </c:pt>
                <c:pt idx="4201">
                  <c:v>43079</c:v>
                </c:pt>
                <c:pt idx="4202">
                  <c:v>50752</c:v>
                </c:pt>
                <c:pt idx="4203">
                  <c:v>58874</c:v>
                </c:pt>
                <c:pt idx="4204">
                  <c:v>24682</c:v>
                </c:pt>
                <c:pt idx="4205">
                  <c:v>34143</c:v>
                </c:pt>
                <c:pt idx="4206">
                  <c:v>35857</c:v>
                </c:pt>
                <c:pt idx="4207">
                  <c:v>54843</c:v>
                </c:pt>
                <c:pt idx="4208">
                  <c:v>35302</c:v>
                </c:pt>
                <c:pt idx="4209">
                  <c:v>10141</c:v>
                </c:pt>
                <c:pt idx="4210">
                  <c:v>31070</c:v>
                </c:pt>
                <c:pt idx="4211">
                  <c:v>34520</c:v>
                </c:pt>
                <c:pt idx="4212">
                  <c:v>8593</c:v>
                </c:pt>
                <c:pt idx="4213">
                  <c:v>35426</c:v>
                </c:pt>
                <c:pt idx="4214">
                  <c:v>23833</c:v>
                </c:pt>
                <c:pt idx="4215">
                  <c:v>19373</c:v>
                </c:pt>
                <c:pt idx="4216">
                  <c:v>24614</c:v>
                </c:pt>
                <c:pt idx="4217">
                  <c:v>9922</c:v>
                </c:pt>
                <c:pt idx="4218">
                  <c:v>4485</c:v>
                </c:pt>
                <c:pt idx="4219">
                  <c:v>13579</c:v>
                </c:pt>
                <c:pt idx="4220">
                  <c:v>31016</c:v>
                </c:pt>
                <c:pt idx="4221">
                  <c:v>39836</c:v>
                </c:pt>
                <c:pt idx="4222">
                  <c:v>28565</c:v>
                </c:pt>
                <c:pt idx="4223">
                  <c:v>15334</c:v>
                </c:pt>
                <c:pt idx="4224">
                  <c:v>26433</c:v>
                </c:pt>
                <c:pt idx="4225">
                  <c:v>12999</c:v>
                </c:pt>
                <c:pt idx="4226">
                  <c:v>17969</c:v>
                </c:pt>
                <c:pt idx="4227">
                  <c:v>40571</c:v>
                </c:pt>
                <c:pt idx="4228">
                  <c:v>25664</c:v>
                </c:pt>
                <c:pt idx="4229">
                  <c:v>20919</c:v>
                </c:pt>
                <c:pt idx="4230">
                  <c:v>35354</c:v>
                </c:pt>
                <c:pt idx="4231">
                  <c:v>12710</c:v>
                </c:pt>
                <c:pt idx="4232">
                  <c:v>25496</c:v>
                </c:pt>
                <c:pt idx="4233">
                  <c:v>29014</c:v>
                </c:pt>
                <c:pt idx="4234">
                  <c:v>29850</c:v>
                </c:pt>
                <c:pt idx="4235">
                  <c:v>25275</c:v>
                </c:pt>
                <c:pt idx="4236">
                  <c:v>32546</c:v>
                </c:pt>
                <c:pt idx="4237">
                  <c:v>38178</c:v>
                </c:pt>
                <c:pt idx="4238">
                  <c:v>20379</c:v>
                </c:pt>
                <c:pt idx="4239">
                  <c:v>31016</c:v>
                </c:pt>
                <c:pt idx="4240">
                  <c:v>32679</c:v>
                </c:pt>
                <c:pt idx="4241">
                  <c:v>16947</c:v>
                </c:pt>
                <c:pt idx="4242">
                  <c:v>10869</c:v>
                </c:pt>
                <c:pt idx="4243">
                  <c:v>26756</c:v>
                </c:pt>
                <c:pt idx="4244">
                  <c:v>30666</c:v>
                </c:pt>
                <c:pt idx="4245">
                  <c:v>54843</c:v>
                </c:pt>
                <c:pt idx="4246">
                  <c:v>60994</c:v>
                </c:pt>
                <c:pt idx="4247">
                  <c:v>32811</c:v>
                </c:pt>
                <c:pt idx="4248">
                  <c:v>33539</c:v>
                </c:pt>
                <c:pt idx="4249">
                  <c:v>48766</c:v>
                </c:pt>
                <c:pt idx="4250">
                  <c:v>20978</c:v>
                </c:pt>
                <c:pt idx="4251">
                  <c:v>12064</c:v>
                </c:pt>
                <c:pt idx="4252">
                  <c:v>25765</c:v>
                </c:pt>
                <c:pt idx="4253">
                  <c:v>36575</c:v>
                </c:pt>
                <c:pt idx="4254">
                  <c:v>45204</c:v>
                </c:pt>
                <c:pt idx="4255">
                  <c:v>46574</c:v>
                </c:pt>
                <c:pt idx="4256">
                  <c:v>34521</c:v>
                </c:pt>
                <c:pt idx="4257">
                  <c:v>30932</c:v>
                </c:pt>
                <c:pt idx="4258">
                  <c:v>27998</c:v>
                </c:pt>
                <c:pt idx="4259">
                  <c:v>29092</c:v>
                </c:pt>
                <c:pt idx="4260">
                  <c:v>22945</c:v>
                </c:pt>
                <c:pt idx="4261">
                  <c:v>18636</c:v>
                </c:pt>
                <c:pt idx="4262">
                  <c:v>17630</c:v>
                </c:pt>
                <c:pt idx="4263">
                  <c:v>27439</c:v>
                </c:pt>
                <c:pt idx="4264">
                  <c:v>4566</c:v>
                </c:pt>
                <c:pt idx="4265">
                  <c:v>33828</c:v>
                </c:pt>
                <c:pt idx="4266">
                  <c:v>48123</c:v>
                </c:pt>
                <c:pt idx="4267">
                  <c:v>42146</c:v>
                </c:pt>
                <c:pt idx="4268">
                  <c:v>18475</c:v>
                </c:pt>
                <c:pt idx="4269">
                  <c:v>15811</c:v>
                </c:pt>
                <c:pt idx="4270">
                  <c:v>28399</c:v>
                </c:pt>
                <c:pt idx="4271">
                  <c:v>45610</c:v>
                </c:pt>
                <c:pt idx="4272">
                  <c:v>30762</c:v>
                </c:pt>
                <c:pt idx="4273">
                  <c:v>37271</c:v>
                </c:pt>
                <c:pt idx="4274">
                  <c:v>16468</c:v>
                </c:pt>
                <c:pt idx="4275">
                  <c:v>24842</c:v>
                </c:pt>
                <c:pt idx="4276">
                  <c:v>32297</c:v>
                </c:pt>
                <c:pt idx="4277">
                  <c:v>46911</c:v>
                </c:pt>
                <c:pt idx="4278">
                  <c:v>26645</c:v>
                </c:pt>
                <c:pt idx="4279">
                  <c:v>22154</c:v>
                </c:pt>
                <c:pt idx="4280">
                  <c:v>25848</c:v>
                </c:pt>
                <c:pt idx="4281">
                  <c:v>54465</c:v>
                </c:pt>
                <c:pt idx="4282">
                  <c:v>25209</c:v>
                </c:pt>
                <c:pt idx="4283">
                  <c:v>32603</c:v>
                </c:pt>
                <c:pt idx="4284">
                  <c:v>27431</c:v>
                </c:pt>
                <c:pt idx="4285">
                  <c:v>28350</c:v>
                </c:pt>
                <c:pt idx="4286">
                  <c:v>16157</c:v>
                </c:pt>
                <c:pt idx="4287">
                  <c:v>17868</c:v>
                </c:pt>
                <c:pt idx="4288">
                  <c:v>9535</c:v>
                </c:pt>
                <c:pt idx="4289">
                  <c:v>14895</c:v>
                </c:pt>
                <c:pt idx="4290">
                  <c:v>5576</c:v>
                </c:pt>
                <c:pt idx="4291">
                  <c:v>29299</c:v>
                </c:pt>
                <c:pt idx="4292">
                  <c:v>46579</c:v>
                </c:pt>
                <c:pt idx="4293">
                  <c:v>44448</c:v>
                </c:pt>
                <c:pt idx="4294">
                  <c:v>47190</c:v>
                </c:pt>
                <c:pt idx="4295">
                  <c:v>24173</c:v>
                </c:pt>
                <c:pt idx="4296">
                  <c:v>33654</c:v>
                </c:pt>
                <c:pt idx="4297">
                  <c:v>17340</c:v>
                </c:pt>
                <c:pt idx="4298">
                  <c:v>6178</c:v>
                </c:pt>
                <c:pt idx="4299">
                  <c:v>4808</c:v>
                </c:pt>
                <c:pt idx="4300">
                  <c:v>26374</c:v>
                </c:pt>
                <c:pt idx="4301">
                  <c:v>1729</c:v>
                </c:pt>
                <c:pt idx="4302">
                  <c:v>25411</c:v>
                </c:pt>
                <c:pt idx="4303">
                  <c:v>24771</c:v>
                </c:pt>
                <c:pt idx="4304">
                  <c:v>20207</c:v>
                </c:pt>
                <c:pt idx="4305">
                  <c:v>19784</c:v>
                </c:pt>
                <c:pt idx="4306">
                  <c:v>24249</c:v>
                </c:pt>
                <c:pt idx="4307">
                  <c:v>33068</c:v>
                </c:pt>
                <c:pt idx="4308">
                  <c:v>25423</c:v>
                </c:pt>
                <c:pt idx="4309">
                  <c:v>46721</c:v>
                </c:pt>
                <c:pt idx="4310">
                  <c:v>28177</c:v>
                </c:pt>
                <c:pt idx="4311">
                  <c:v>18057</c:v>
                </c:pt>
                <c:pt idx="4312">
                  <c:v>17699</c:v>
                </c:pt>
                <c:pt idx="4313">
                  <c:v>39950</c:v>
                </c:pt>
                <c:pt idx="4314">
                  <c:v>38553</c:v>
                </c:pt>
                <c:pt idx="4315">
                  <c:v>39435</c:v>
                </c:pt>
                <c:pt idx="4316">
                  <c:v>44347</c:v>
                </c:pt>
                <c:pt idx="4317">
                  <c:v>33467</c:v>
                </c:pt>
                <c:pt idx="4318">
                  <c:v>40624</c:v>
                </c:pt>
                <c:pt idx="4319">
                  <c:v>35582</c:v>
                </c:pt>
                <c:pt idx="4320">
                  <c:v>27456</c:v>
                </c:pt>
                <c:pt idx="4321">
                  <c:v>24085</c:v>
                </c:pt>
                <c:pt idx="4322">
                  <c:v>34570</c:v>
                </c:pt>
                <c:pt idx="4323">
                  <c:v>30151</c:v>
                </c:pt>
                <c:pt idx="4324">
                  <c:v>17591</c:v>
                </c:pt>
                <c:pt idx="4325">
                  <c:v>39633</c:v>
                </c:pt>
                <c:pt idx="4326">
                  <c:v>39351</c:v>
                </c:pt>
                <c:pt idx="4327">
                  <c:v>35553</c:v>
                </c:pt>
                <c:pt idx="4328">
                  <c:v>13303</c:v>
                </c:pt>
                <c:pt idx="4329">
                  <c:v>31763</c:v>
                </c:pt>
                <c:pt idx="4330">
                  <c:v>55579</c:v>
                </c:pt>
                <c:pt idx="4331">
                  <c:v>46560</c:v>
                </c:pt>
                <c:pt idx="4332">
                  <c:v>34611</c:v>
                </c:pt>
                <c:pt idx="4333">
                  <c:v>30622</c:v>
                </c:pt>
                <c:pt idx="4334">
                  <c:v>20213</c:v>
                </c:pt>
                <c:pt idx="4335">
                  <c:v>38266</c:v>
                </c:pt>
                <c:pt idx="4336">
                  <c:v>24435</c:v>
                </c:pt>
                <c:pt idx="4337">
                  <c:v>19796</c:v>
                </c:pt>
                <c:pt idx="4338">
                  <c:v>28165</c:v>
                </c:pt>
                <c:pt idx="4339">
                  <c:v>44372</c:v>
                </c:pt>
                <c:pt idx="4340">
                  <c:v>36763</c:v>
                </c:pt>
                <c:pt idx="4341">
                  <c:v>47999</c:v>
                </c:pt>
                <c:pt idx="4342">
                  <c:v>41911</c:v>
                </c:pt>
                <c:pt idx="4343">
                  <c:v>55144</c:v>
                </c:pt>
                <c:pt idx="4344">
                  <c:v>56164</c:v>
                </c:pt>
                <c:pt idx="4345">
                  <c:v>31568</c:v>
                </c:pt>
                <c:pt idx="4346">
                  <c:v>49619</c:v>
                </c:pt>
                <c:pt idx="4347">
                  <c:v>16543</c:v>
                </c:pt>
                <c:pt idx="4348">
                  <c:v>38496</c:v>
                </c:pt>
                <c:pt idx="4349">
                  <c:v>37462</c:v>
                </c:pt>
                <c:pt idx="4350">
                  <c:v>21196</c:v>
                </c:pt>
                <c:pt idx="4351">
                  <c:v>9478</c:v>
                </c:pt>
                <c:pt idx="4352">
                  <c:v>13285</c:v>
                </c:pt>
                <c:pt idx="4353">
                  <c:v>27723</c:v>
                </c:pt>
                <c:pt idx="4354">
                  <c:v>50711</c:v>
                </c:pt>
                <c:pt idx="4355">
                  <c:v>17857</c:v>
                </c:pt>
                <c:pt idx="4356">
                  <c:v>20845</c:v>
                </c:pt>
                <c:pt idx="4357">
                  <c:v>16401</c:v>
                </c:pt>
                <c:pt idx="4358">
                  <c:v>35953</c:v>
                </c:pt>
                <c:pt idx="4359">
                  <c:v>28683</c:v>
                </c:pt>
                <c:pt idx="4360">
                  <c:v>40666</c:v>
                </c:pt>
                <c:pt idx="4361">
                  <c:v>24023</c:v>
                </c:pt>
                <c:pt idx="4362">
                  <c:v>26970</c:v>
                </c:pt>
                <c:pt idx="4363">
                  <c:v>31453</c:v>
                </c:pt>
                <c:pt idx="4364">
                  <c:v>21553</c:v>
                </c:pt>
                <c:pt idx="4365">
                  <c:v>38870</c:v>
                </c:pt>
                <c:pt idx="4366">
                  <c:v>38566</c:v>
                </c:pt>
                <c:pt idx="4367">
                  <c:v>40114</c:v>
                </c:pt>
                <c:pt idx="4368">
                  <c:v>34107</c:v>
                </c:pt>
                <c:pt idx="4369">
                  <c:v>26515</c:v>
                </c:pt>
                <c:pt idx="4370">
                  <c:v>18866</c:v>
                </c:pt>
                <c:pt idx="4371">
                  <c:v>29952</c:v>
                </c:pt>
                <c:pt idx="4372">
                  <c:v>28570</c:v>
                </c:pt>
                <c:pt idx="4373">
                  <c:v>11708</c:v>
                </c:pt>
                <c:pt idx="4374">
                  <c:v>20750</c:v>
                </c:pt>
                <c:pt idx="4375">
                  <c:v>12476</c:v>
                </c:pt>
                <c:pt idx="4376">
                  <c:v>22608</c:v>
                </c:pt>
                <c:pt idx="4377">
                  <c:v>25163</c:v>
                </c:pt>
                <c:pt idx="4378">
                  <c:v>47014</c:v>
                </c:pt>
                <c:pt idx="4379">
                  <c:v>25242</c:v>
                </c:pt>
                <c:pt idx="4380">
                  <c:v>12157</c:v>
                </c:pt>
                <c:pt idx="4381">
                  <c:v>13714</c:v>
                </c:pt>
                <c:pt idx="4382">
                  <c:v>10591</c:v>
                </c:pt>
                <c:pt idx="4383">
                  <c:v>13156</c:v>
                </c:pt>
                <c:pt idx="4384">
                  <c:v>18151</c:v>
                </c:pt>
                <c:pt idx="4385">
                  <c:v>15015</c:v>
                </c:pt>
                <c:pt idx="4386">
                  <c:v>16541</c:v>
                </c:pt>
                <c:pt idx="4387">
                  <c:v>18531</c:v>
                </c:pt>
                <c:pt idx="4388">
                  <c:v>24369</c:v>
                </c:pt>
                <c:pt idx="4389">
                  <c:v>47402</c:v>
                </c:pt>
                <c:pt idx="4390">
                  <c:v>46133</c:v>
                </c:pt>
                <c:pt idx="4391">
                  <c:v>36202</c:v>
                </c:pt>
                <c:pt idx="4392">
                  <c:v>49054</c:v>
                </c:pt>
                <c:pt idx="4393">
                  <c:v>16522</c:v>
                </c:pt>
                <c:pt idx="4394">
                  <c:v>31000</c:v>
                </c:pt>
                <c:pt idx="4395">
                  <c:v>38324</c:v>
                </c:pt>
                <c:pt idx="4396">
                  <c:v>31104</c:v>
                </c:pt>
                <c:pt idx="4397">
                  <c:v>28397</c:v>
                </c:pt>
                <c:pt idx="4398">
                  <c:v>18464</c:v>
                </c:pt>
                <c:pt idx="4399">
                  <c:v>26892</c:v>
                </c:pt>
                <c:pt idx="4400">
                  <c:v>39875</c:v>
                </c:pt>
                <c:pt idx="4401">
                  <c:v>46380</c:v>
                </c:pt>
                <c:pt idx="4402">
                  <c:v>32069</c:v>
                </c:pt>
                <c:pt idx="4403">
                  <c:v>26547</c:v>
                </c:pt>
                <c:pt idx="4404">
                  <c:v>10006</c:v>
                </c:pt>
                <c:pt idx="4405">
                  <c:v>9867</c:v>
                </c:pt>
                <c:pt idx="4406">
                  <c:v>14430</c:v>
                </c:pt>
                <c:pt idx="4407">
                  <c:v>37381</c:v>
                </c:pt>
                <c:pt idx="4408">
                  <c:v>39885</c:v>
                </c:pt>
                <c:pt idx="4409">
                  <c:v>13972</c:v>
                </c:pt>
                <c:pt idx="4410">
                  <c:v>19347</c:v>
                </c:pt>
                <c:pt idx="4411">
                  <c:v>28536</c:v>
                </c:pt>
                <c:pt idx="4412">
                  <c:v>35806</c:v>
                </c:pt>
                <c:pt idx="4413">
                  <c:v>49764</c:v>
                </c:pt>
                <c:pt idx="4414">
                  <c:v>50848</c:v>
                </c:pt>
                <c:pt idx="4415">
                  <c:v>21912</c:v>
                </c:pt>
                <c:pt idx="4416">
                  <c:v>42728</c:v>
                </c:pt>
                <c:pt idx="4417">
                  <c:v>38239</c:v>
                </c:pt>
                <c:pt idx="4418">
                  <c:v>10779</c:v>
                </c:pt>
                <c:pt idx="4419">
                  <c:v>15055</c:v>
                </c:pt>
                <c:pt idx="4420">
                  <c:v>37548</c:v>
                </c:pt>
                <c:pt idx="4421">
                  <c:v>14675</c:v>
                </c:pt>
                <c:pt idx="4422">
                  <c:v>31488</c:v>
                </c:pt>
                <c:pt idx="4423">
                  <c:v>25215</c:v>
                </c:pt>
                <c:pt idx="4424">
                  <c:v>37316</c:v>
                </c:pt>
                <c:pt idx="4425">
                  <c:v>31657</c:v>
                </c:pt>
                <c:pt idx="4426">
                  <c:v>50156</c:v>
                </c:pt>
                <c:pt idx="4427">
                  <c:v>31191</c:v>
                </c:pt>
                <c:pt idx="4428">
                  <c:v>41633</c:v>
                </c:pt>
                <c:pt idx="4429">
                  <c:v>33890</c:v>
                </c:pt>
                <c:pt idx="4430">
                  <c:v>42724</c:v>
                </c:pt>
                <c:pt idx="4431">
                  <c:v>10489</c:v>
                </c:pt>
                <c:pt idx="4432">
                  <c:v>32398</c:v>
                </c:pt>
                <c:pt idx="4433">
                  <c:v>19731</c:v>
                </c:pt>
                <c:pt idx="4434">
                  <c:v>18833</c:v>
                </c:pt>
                <c:pt idx="4435">
                  <c:v>5354</c:v>
                </c:pt>
                <c:pt idx="4436">
                  <c:v>30891</c:v>
                </c:pt>
                <c:pt idx="4437">
                  <c:v>30702</c:v>
                </c:pt>
                <c:pt idx="4438">
                  <c:v>50593</c:v>
                </c:pt>
                <c:pt idx="4439">
                  <c:v>15045</c:v>
                </c:pt>
                <c:pt idx="4440">
                  <c:v>15603</c:v>
                </c:pt>
                <c:pt idx="4441">
                  <c:v>34491</c:v>
                </c:pt>
                <c:pt idx="4442">
                  <c:v>20762</c:v>
                </c:pt>
                <c:pt idx="4443">
                  <c:v>34212</c:v>
                </c:pt>
                <c:pt idx="4444">
                  <c:v>28472</c:v>
                </c:pt>
                <c:pt idx="4445">
                  <c:v>29143</c:v>
                </c:pt>
                <c:pt idx="4446">
                  <c:v>36185</c:v>
                </c:pt>
                <c:pt idx="4447">
                  <c:v>43809</c:v>
                </c:pt>
                <c:pt idx="4448">
                  <c:v>43555</c:v>
                </c:pt>
                <c:pt idx="4449">
                  <c:v>40764</c:v>
                </c:pt>
                <c:pt idx="4450">
                  <c:v>13845</c:v>
                </c:pt>
                <c:pt idx="4451">
                  <c:v>10064</c:v>
                </c:pt>
                <c:pt idx="4452">
                  <c:v>24119</c:v>
                </c:pt>
                <c:pt idx="4453">
                  <c:v>14713</c:v>
                </c:pt>
                <c:pt idx="4454">
                  <c:v>45145</c:v>
                </c:pt>
                <c:pt idx="4455">
                  <c:v>28361</c:v>
                </c:pt>
                <c:pt idx="4456">
                  <c:v>37067</c:v>
                </c:pt>
                <c:pt idx="4457">
                  <c:v>26295</c:v>
                </c:pt>
                <c:pt idx="4458">
                  <c:v>31119</c:v>
                </c:pt>
                <c:pt idx="4459">
                  <c:v>49182</c:v>
                </c:pt>
                <c:pt idx="4460">
                  <c:v>31507</c:v>
                </c:pt>
                <c:pt idx="4461">
                  <c:v>57268</c:v>
                </c:pt>
                <c:pt idx="4462">
                  <c:v>30320</c:v>
                </c:pt>
                <c:pt idx="4463">
                  <c:v>48125</c:v>
                </c:pt>
                <c:pt idx="4464">
                  <c:v>35098</c:v>
                </c:pt>
                <c:pt idx="4465">
                  <c:v>26313</c:v>
                </c:pt>
                <c:pt idx="4466">
                  <c:v>41494</c:v>
                </c:pt>
                <c:pt idx="4467">
                  <c:v>35879</c:v>
                </c:pt>
                <c:pt idx="4468">
                  <c:v>47294</c:v>
                </c:pt>
                <c:pt idx="4469">
                  <c:v>40676</c:v>
                </c:pt>
                <c:pt idx="4470">
                  <c:v>7405</c:v>
                </c:pt>
                <c:pt idx="4471">
                  <c:v>27258</c:v>
                </c:pt>
                <c:pt idx="4472">
                  <c:v>28226</c:v>
                </c:pt>
                <c:pt idx="4473">
                  <c:v>17039</c:v>
                </c:pt>
                <c:pt idx="4474">
                  <c:v>22826</c:v>
                </c:pt>
                <c:pt idx="4475">
                  <c:v>11967</c:v>
                </c:pt>
                <c:pt idx="4476">
                  <c:v>30949</c:v>
                </c:pt>
                <c:pt idx="4477">
                  <c:v>47847</c:v>
                </c:pt>
                <c:pt idx="4478">
                  <c:v>46747</c:v>
                </c:pt>
                <c:pt idx="4479">
                  <c:v>21374</c:v>
                </c:pt>
                <c:pt idx="4480">
                  <c:v>32610</c:v>
                </c:pt>
                <c:pt idx="4481">
                  <c:v>38568</c:v>
                </c:pt>
                <c:pt idx="4482">
                  <c:v>38918</c:v>
                </c:pt>
                <c:pt idx="4483">
                  <c:v>41312</c:v>
                </c:pt>
                <c:pt idx="4484">
                  <c:v>54705</c:v>
                </c:pt>
                <c:pt idx="4485">
                  <c:v>24862</c:v>
                </c:pt>
                <c:pt idx="4486">
                  <c:v>35786</c:v>
                </c:pt>
                <c:pt idx="4487">
                  <c:v>12744</c:v>
                </c:pt>
                <c:pt idx="4488">
                  <c:v>34412</c:v>
                </c:pt>
                <c:pt idx="4489">
                  <c:v>22833</c:v>
                </c:pt>
                <c:pt idx="4490">
                  <c:v>28171</c:v>
                </c:pt>
                <c:pt idx="4491">
                  <c:v>10753</c:v>
                </c:pt>
                <c:pt idx="4492">
                  <c:v>23126</c:v>
                </c:pt>
                <c:pt idx="4493">
                  <c:v>34915</c:v>
                </c:pt>
                <c:pt idx="4494">
                  <c:v>31304</c:v>
                </c:pt>
                <c:pt idx="4495">
                  <c:v>33174</c:v>
                </c:pt>
                <c:pt idx="4496">
                  <c:v>5862</c:v>
                </c:pt>
                <c:pt idx="4497">
                  <c:v>8932</c:v>
                </c:pt>
                <c:pt idx="4498">
                  <c:v>37289</c:v>
                </c:pt>
                <c:pt idx="4499">
                  <c:v>23786</c:v>
                </c:pt>
                <c:pt idx="4500">
                  <c:v>23171</c:v>
                </c:pt>
                <c:pt idx="4501">
                  <c:v>20758</c:v>
                </c:pt>
                <c:pt idx="4502">
                  <c:v>21858</c:v>
                </c:pt>
                <c:pt idx="4503">
                  <c:v>24741</c:v>
                </c:pt>
                <c:pt idx="4504">
                  <c:v>43685</c:v>
                </c:pt>
                <c:pt idx="4505">
                  <c:v>33168</c:v>
                </c:pt>
                <c:pt idx="4506">
                  <c:v>32499</c:v>
                </c:pt>
                <c:pt idx="4507">
                  <c:v>29304</c:v>
                </c:pt>
                <c:pt idx="4508">
                  <c:v>41120</c:v>
                </c:pt>
                <c:pt idx="4509">
                  <c:v>25878</c:v>
                </c:pt>
                <c:pt idx="4510">
                  <c:v>50662</c:v>
                </c:pt>
                <c:pt idx="4511">
                  <c:v>28211</c:v>
                </c:pt>
                <c:pt idx="4512">
                  <c:v>48285</c:v>
                </c:pt>
                <c:pt idx="4513">
                  <c:v>29472</c:v>
                </c:pt>
                <c:pt idx="4514">
                  <c:v>4179</c:v>
                </c:pt>
                <c:pt idx="4515">
                  <c:v>27332</c:v>
                </c:pt>
                <c:pt idx="4516">
                  <c:v>23002</c:v>
                </c:pt>
                <c:pt idx="4517">
                  <c:v>22463</c:v>
                </c:pt>
                <c:pt idx="4518">
                  <c:v>21093</c:v>
                </c:pt>
                <c:pt idx="4519">
                  <c:v>22680</c:v>
                </c:pt>
                <c:pt idx="4520">
                  <c:v>33662</c:v>
                </c:pt>
                <c:pt idx="4521">
                  <c:v>43674</c:v>
                </c:pt>
                <c:pt idx="4522">
                  <c:v>46305</c:v>
                </c:pt>
                <c:pt idx="4523">
                  <c:v>45342</c:v>
                </c:pt>
                <c:pt idx="4524">
                  <c:v>26605</c:v>
                </c:pt>
                <c:pt idx="4525">
                  <c:v>34288</c:v>
                </c:pt>
                <c:pt idx="4526">
                  <c:v>30184</c:v>
                </c:pt>
                <c:pt idx="4527">
                  <c:v>55620</c:v>
                </c:pt>
                <c:pt idx="4528">
                  <c:v>33653</c:v>
                </c:pt>
                <c:pt idx="4529">
                  <c:v>32154</c:v>
                </c:pt>
                <c:pt idx="4530">
                  <c:v>17869</c:v>
                </c:pt>
                <c:pt idx="4531">
                  <c:v>38579</c:v>
                </c:pt>
                <c:pt idx="4532">
                  <c:v>27000</c:v>
                </c:pt>
                <c:pt idx="4533">
                  <c:v>30215</c:v>
                </c:pt>
                <c:pt idx="4534">
                  <c:v>7289</c:v>
                </c:pt>
                <c:pt idx="4535">
                  <c:v>34649</c:v>
                </c:pt>
                <c:pt idx="4536">
                  <c:v>28208</c:v>
                </c:pt>
                <c:pt idx="4537">
                  <c:v>56127</c:v>
                </c:pt>
                <c:pt idx="4538">
                  <c:v>20037</c:v>
                </c:pt>
                <c:pt idx="4539">
                  <c:v>34286</c:v>
                </c:pt>
                <c:pt idx="4540">
                  <c:v>50606</c:v>
                </c:pt>
                <c:pt idx="4541">
                  <c:v>47074</c:v>
                </c:pt>
                <c:pt idx="4542">
                  <c:v>48827</c:v>
                </c:pt>
                <c:pt idx="4543">
                  <c:v>39612</c:v>
                </c:pt>
                <c:pt idx="4544">
                  <c:v>33501</c:v>
                </c:pt>
                <c:pt idx="4545">
                  <c:v>11302</c:v>
                </c:pt>
                <c:pt idx="4546">
                  <c:v>32689</c:v>
                </c:pt>
                <c:pt idx="4547">
                  <c:v>30929</c:v>
                </c:pt>
                <c:pt idx="4548">
                  <c:v>30334</c:v>
                </c:pt>
                <c:pt idx="4549">
                  <c:v>17630</c:v>
                </c:pt>
                <c:pt idx="4550">
                  <c:v>28392</c:v>
                </c:pt>
                <c:pt idx="4551">
                  <c:v>23016</c:v>
                </c:pt>
                <c:pt idx="4552">
                  <c:v>5186</c:v>
                </c:pt>
                <c:pt idx="4553">
                  <c:v>30121</c:v>
                </c:pt>
                <c:pt idx="4554">
                  <c:v>24977</c:v>
                </c:pt>
                <c:pt idx="4555">
                  <c:v>47831</c:v>
                </c:pt>
                <c:pt idx="4556">
                  <c:v>21332</c:v>
                </c:pt>
                <c:pt idx="4557">
                  <c:v>35974</c:v>
                </c:pt>
                <c:pt idx="4558">
                  <c:v>11474</c:v>
                </c:pt>
                <c:pt idx="4559">
                  <c:v>18661</c:v>
                </c:pt>
                <c:pt idx="4560">
                  <c:v>10821</c:v>
                </c:pt>
                <c:pt idx="4561">
                  <c:v>16243</c:v>
                </c:pt>
                <c:pt idx="4562">
                  <c:v>47245</c:v>
                </c:pt>
                <c:pt idx="4563">
                  <c:v>51456</c:v>
                </c:pt>
                <c:pt idx="4564">
                  <c:v>28959</c:v>
                </c:pt>
                <c:pt idx="4565">
                  <c:v>30005</c:v>
                </c:pt>
                <c:pt idx="4566">
                  <c:v>30664</c:v>
                </c:pt>
                <c:pt idx="4567">
                  <c:v>40538</c:v>
                </c:pt>
                <c:pt idx="4568">
                  <c:v>57053</c:v>
                </c:pt>
                <c:pt idx="4569">
                  <c:v>26396</c:v>
                </c:pt>
                <c:pt idx="4570">
                  <c:v>23858</c:v>
                </c:pt>
                <c:pt idx="4571">
                  <c:v>45513</c:v>
                </c:pt>
                <c:pt idx="4572">
                  <c:v>33358</c:v>
                </c:pt>
                <c:pt idx="4573">
                  <c:v>31434</c:v>
                </c:pt>
                <c:pt idx="4574">
                  <c:v>42138</c:v>
                </c:pt>
                <c:pt idx="4575">
                  <c:v>30875</c:v>
                </c:pt>
                <c:pt idx="4576">
                  <c:v>49438</c:v>
                </c:pt>
                <c:pt idx="4577">
                  <c:v>14651</c:v>
                </c:pt>
                <c:pt idx="4578">
                  <c:v>2939</c:v>
                </c:pt>
                <c:pt idx="4579">
                  <c:v>30001</c:v>
                </c:pt>
                <c:pt idx="4580">
                  <c:v>46797</c:v>
                </c:pt>
                <c:pt idx="4581">
                  <c:v>20475</c:v>
                </c:pt>
                <c:pt idx="4582">
                  <c:v>15764</c:v>
                </c:pt>
                <c:pt idx="4583">
                  <c:v>32885</c:v>
                </c:pt>
                <c:pt idx="4584">
                  <c:v>29623</c:v>
                </c:pt>
                <c:pt idx="4585">
                  <c:v>18483</c:v>
                </c:pt>
                <c:pt idx="4586">
                  <c:v>16231</c:v>
                </c:pt>
                <c:pt idx="4587">
                  <c:v>25781</c:v>
                </c:pt>
                <c:pt idx="4588">
                  <c:v>39948</c:v>
                </c:pt>
                <c:pt idx="4589">
                  <c:v>7587</c:v>
                </c:pt>
                <c:pt idx="4590">
                  <c:v>10046</c:v>
                </c:pt>
                <c:pt idx="4591">
                  <c:v>15586</c:v>
                </c:pt>
                <c:pt idx="4592">
                  <c:v>10741</c:v>
                </c:pt>
                <c:pt idx="4593">
                  <c:v>13730</c:v>
                </c:pt>
                <c:pt idx="4594">
                  <c:v>33899</c:v>
                </c:pt>
                <c:pt idx="4595">
                  <c:v>33619</c:v>
                </c:pt>
                <c:pt idx="4596">
                  <c:v>31992</c:v>
                </c:pt>
                <c:pt idx="4597">
                  <c:v>13856</c:v>
                </c:pt>
                <c:pt idx="4598">
                  <c:v>29338</c:v>
                </c:pt>
                <c:pt idx="4599">
                  <c:v>25829</c:v>
                </c:pt>
                <c:pt idx="4600">
                  <c:v>14378</c:v>
                </c:pt>
                <c:pt idx="4601">
                  <c:v>33915</c:v>
                </c:pt>
                <c:pt idx="4602">
                  <c:v>32568</c:v>
                </c:pt>
                <c:pt idx="4603">
                  <c:v>25994</c:v>
                </c:pt>
                <c:pt idx="4604">
                  <c:v>49663</c:v>
                </c:pt>
                <c:pt idx="4605">
                  <c:v>30034</c:v>
                </c:pt>
                <c:pt idx="4606">
                  <c:v>31490</c:v>
                </c:pt>
                <c:pt idx="4607">
                  <c:v>42831</c:v>
                </c:pt>
                <c:pt idx="4608">
                  <c:v>37600</c:v>
                </c:pt>
                <c:pt idx="4609">
                  <c:v>37340</c:v>
                </c:pt>
                <c:pt idx="4610">
                  <c:v>33166</c:v>
                </c:pt>
                <c:pt idx="4611">
                  <c:v>37207</c:v>
                </c:pt>
                <c:pt idx="4612">
                  <c:v>53519</c:v>
                </c:pt>
                <c:pt idx="4613">
                  <c:v>41109</c:v>
                </c:pt>
                <c:pt idx="4614">
                  <c:v>63915</c:v>
                </c:pt>
                <c:pt idx="4615">
                  <c:v>22239</c:v>
                </c:pt>
                <c:pt idx="4616">
                  <c:v>36774</c:v>
                </c:pt>
                <c:pt idx="4617">
                  <c:v>50019</c:v>
                </c:pt>
                <c:pt idx="4618">
                  <c:v>14972</c:v>
                </c:pt>
                <c:pt idx="4619">
                  <c:v>24120</c:v>
                </c:pt>
                <c:pt idx="4620">
                  <c:v>28054</c:v>
                </c:pt>
                <c:pt idx="4621">
                  <c:v>18120</c:v>
                </c:pt>
                <c:pt idx="4622">
                  <c:v>37818</c:v>
                </c:pt>
                <c:pt idx="4623">
                  <c:v>34769</c:v>
                </c:pt>
                <c:pt idx="4624">
                  <c:v>38058</c:v>
                </c:pt>
                <c:pt idx="4625">
                  <c:v>39130</c:v>
                </c:pt>
                <c:pt idx="4626">
                  <c:v>24208</c:v>
                </c:pt>
                <c:pt idx="4627">
                  <c:v>21804</c:v>
                </c:pt>
                <c:pt idx="4628">
                  <c:v>39042</c:v>
                </c:pt>
                <c:pt idx="4629">
                  <c:v>8265</c:v>
                </c:pt>
                <c:pt idx="4630">
                  <c:v>26618</c:v>
                </c:pt>
                <c:pt idx="4631">
                  <c:v>34795</c:v>
                </c:pt>
                <c:pt idx="4632">
                  <c:v>13722</c:v>
                </c:pt>
                <c:pt idx="4633">
                  <c:v>15811</c:v>
                </c:pt>
                <c:pt idx="4634">
                  <c:v>18964</c:v>
                </c:pt>
                <c:pt idx="4635">
                  <c:v>18075</c:v>
                </c:pt>
                <c:pt idx="4636">
                  <c:v>28738</c:v>
                </c:pt>
                <c:pt idx="4637">
                  <c:v>28406</c:v>
                </c:pt>
                <c:pt idx="4638">
                  <c:v>50548</c:v>
                </c:pt>
                <c:pt idx="4639">
                  <c:v>50777</c:v>
                </c:pt>
                <c:pt idx="4640">
                  <c:v>5028</c:v>
                </c:pt>
                <c:pt idx="4641">
                  <c:v>19287</c:v>
                </c:pt>
                <c:pt idx="4642">
                  <c:v>38368</c:v>
                </c:pt>
                <c:pt idx="4643">
                  <c:v>40130</c:v>
                </c:pt>
                <c:pt idx="4644">
                  <c:v>37058</c:v>
                </c:pt>
                <c:pt idx="4645">
                  <c:v>24109</c:v>
                </c:pt>
                <c:pt idx="4646">
                  <c:v>34475</c:v>
                </c:pt>
                <c:pt idx="4647">
                  <c:v>41961</c:v>
                </c:pt>
                <c:pt idx="4648">
                  <c:v>48502</c:v>
                </c:pt>
                <c:pt idx="4649">
                  <c:v>64386</c:v>
                </c:pt>
                <c:pt idx="4650">
                  <c:v>36281</c:v>
                </c:pt>
                <c:pt idx="4651">
                  <c:v>55009</c:v>
                </c:pt>
                <c:pt idx="4652">
                  <c:v>62321</c:v>
                </c:pt>
                <c:pt idx="4653">
                  <c:v>25291</c:v>
                </c:pt>
                <c:pt idx="4654">
                  <c:v>30077</c:v>
                </c:pt>
                <c:pt idx="4655">
                  <c:v>58069</c:v>
                </c:pt>
                <c:pt idx="4656">
                  <c:v>36671</c:v>
                </c:pt>
                <c:pt idx="4657">
                  <c:v>19167</c:v>
                </c:pt>
                <c:pt idx="4658">
                  <c:v>31215</c:v>
                </c:pt>
                <c:pt idx="4659">
                  <c:v>52746</c:v>
                </c:pt>
                <c:pt idx="4660">
                  <c:v>20286</c:v>
                </c:pt>
                <c:pt idx="4661">
                  <c:v>6960</c:v>
                </c:pt>
                <c:pt idx="4662">
                  <c:v>24682</c:v>
                </c:pt>
                <c:pt idx="4663">
                  <c:v>32475</c:v>
                </c:pt>
                <c:pt idx="4664">
                  <c:v>37547</c:v>
                </c:pt>
                <c:pt idx="4665">
                  <c:v>41666</c:v>
                </c:pt>
                <c:pt idx="4666">
                  <c:v>51856</c:v>
                </c:pt>
                <c:pt idx="4667">
                  <c:v>41659</c:v>
                </c:pt>
                <c:pt idx="4668">
                  <c:v>30870</c:v>
                </c:pt>
                <c:pt idx="4669">
                  <c:v>12088</c:v>
                </c:pt>
                <c:pt idx="4670">
                  <c:v>34671</c:v>
                </c:pt>
                <c:pt idx="4671">
                  <c:v>30008</c:v>
                </c:pt>
                <c:pt idx="4672">
                  <c:v>57066</c:v>
                </c:pt>
                <c:pt idx="4673">
                  <c:v>33735</c:v>
                </c:pt>
                <c:pt idx="4674">
                  <c:v>46380</c:v>
                </c:pt>
                <c:pt idx="4675">
                  <c:v>26355</c:v>
                </c:pt>
                <c:pt idx="4676">
                  <c:v>16743</c:v>
                </c:pt>
                <c:pt idx="4677">
                  <c:v>28379</c:v>
                </c:pt>
                <c:pt idx="4678">
                  <c:v>18451</c:v>
                </c:pt>
                <c:pt idx="4679">
                  <c:v>42154</c:v>
                </c:pt>
                <c:pt idx="4680">
                  <c:v>30888</c:v>
                </c:pt>
                <c:pt idx="4681">
                  <c:v>18445</c:v>
                </c:pt>
                <c:pt idx="4682">
                  <c:v>19649</c:v>
                </c:pt>
                <c:pt idx="4683">
                  <c:v>32303</c:v>
                </c:pt>
                <c:pt idx="4684">
                  <c:v>22814</c:v>
                </c:pt>
                <c:pt idx="4685">
                  <c:v>31019</c:v>
                </c:pt>
                <c:pt idx="4686">
                  <c:v>40792</c:v>
                </c:pt>
                <c:pt idx="4687">
                  <c:v>44399</c:v>
                </c:pt>
                <c:pt idx="4688">
                  <c:v>45588</c:v>
                </c:pt>
                <c:pt idx="4689">
                  <c:v>33587</c:v>
                </c:pt>
                <c:pt idx="4690">
                  <c:v>51718</c:v>
                </c:pt>
                <c:pt idx="4691">
                  <c:v>32109</c:v>
                </c:pt>
                <c:pt idx="4692">
                  <c:v>11436</c:v>
                </c:pt>
                <c:pt idx="4693">
                  <c:v>13563</c:v>
                </c:pt>
                <c:pt idx="4694">
                  <c:v>25736</c:v>
                </c:pt>
                <c:pt idx="4695">
                  <c:v>20807</c:v>
                </c:pt>
                <c:pt idx="4696">
                  <c:v>35549</c:v>
                </c:pt>
                <c:pt idx="4697">
                  <c:v>25172</c:v>
                </c:pt>
                <c:pt idx="4698">
                  <c:v>39650</c:v>
                </c:pt>
                <c:pt idx="4699">
                  <c:v>35628</c:v>
                </c:pt>
                <c:pt idx="4700">
                  <c:v>18044</c:v>
                </c:pt>
                <c:pt idx="4701">
                  <c:v>32151</c:v>
                </c:pt>
                <c:pt idx="4702">
                  <c:v>17523</c:v>
                </c:pt>
                <c:pt idx="4703">
                  <c:v>21357</c:v>
                </c:pt>
                <c:pt idx="4704">
                  <c:v>36912</c:v>
                </c:pt>
                <c:pt idx="4705">
                  <c:v>35857</c:v>
                </c:pt>
                <c:pt idx="4706">
                  <c:v>37616</c:v>
                </c:pt>
                <c:pt idx="4707">
                  <c:v>16234</c:v>
                </c:pt>
                <c:pt idx="4708">
                  <c:v>28435</c:v>
                </c:pt>
                <c:pt idx="4709">
                  <c:v>48724</c:v>
                </c:pt>
                <c:pt idx="4710">
                  <c:v>41318</c:v>
                </c:pt>
                <c:pt idx="4711">
                  <c:v>22688</c:v>
                </c:pt>
                <c:pt idx="4712">
                  <c:v>48315</c:v>
                </c:pt>
                <c:pt idx="4713">
                  <c:v>32903</c:v>
                </c:pt>
                <c:pt idx="4714">
                  <c:v>25405</c:v>
                </c:pt>
                <c:pt idx="4715">
                  <c:v>33699</c:v>
                </c:pt>
                <c:pt idx="4716">
                  <c:v>18974</c:v>
                </c:pt>
                <c:pt idx="4717">
                  <c:v>4458</c:v>
                </c:pt>
                <c:pt idx="4718">
                  <c:v>20573</c:v>
                </c:pt>
                <c:pt idx="4719">
                  <c:v>30402</c:v>
                </c:pt>
                <c:pt idx="4720">
                  <c:v>22700</c:v>
                </c:pt>
                <c:pt idx="4721">
                  <c:v>8359</c:v>
                </c:pt>
                <c:pt idx="4722">
                  <c:v>24675</c:v>
                </c:pt>
                <c:pt idx="4723">
                  <c:v>29399</c:v>
                </c:pt>
                <c:pt idx="4724">
                  <c:v>48202</c:v>
                </c:pt>
                <c:pt idx="4725">
                  <c:v>24884</c:v>
                </c:pt>
                <c:pt idx="4726">
                  <c:v>42784</c:v>
                </c:pt>
                <c:pt idx="4727">
                  <c:v>42663</c:v>
                </c:pt>
                <c:pt idx="4728">
                  <c:v>22962</c:v>
                </c:pt>
                <c:pt idx="4729">
                  <c:v>18837</c:v>
                </c:pt>
                <c:pt idx="4730">
                  <c:v>33465</c:v>
                </c:pt>
                <c:pt idx="4731">
                  <c:v>47491</c:v>
                </c:pt>
                <c:pt idx="4732">
                  <c:v>50547</c:v>
                </c:pt>
                <c:pt idx="4733">
                  <c:v>41364</c:v>
                </c:pt>
                <c:pt idx="4734">
                  <c:v>32770</c:v>
                </c:pt>
                <c:pt idx="4735">
                  <c:v>32887</c:v>
                </c:pt>
                <c:pt idx="4736">
                  <c:v>17144</c:v>
                </c:pt>
                <c:pt idx="4737">
                  <c:v>15849</c:v>
                </c:pt>
                <c:pt idx="4738">
                  <c:v>9413</c:v>
                </c:pt>
                <c:pt idx="4739">
                  <c:v>11291</c:v>
                </c:pt>
                <c:pt idx="4740">
                  <c:v>19278</c:v>
                </c:pt>
                <c:pt idx="4741">
                  <c:v>25750</c:v>
                </c:pt>
                <c:pt idx="4742">
                  <c:v>30243</c:v>
                </c:pt>
                <c:pt idx="4743">
                  <c:v>16204</c:v>
                </c:pt>
                <c:pt idx="4744">
                  <c:v>34096</c:v>
                </c:pt>
                <c:pt idx="4745">
                  <c:v>31853</c:v>
                </c:pt>
                <c:pt idx="4746">
                  <c:v>35973</c:v>
                </c:pt>
                <c:pt idx="4747">
                  <c:v>38589</c:v>
                </c:pt>
                <c:pt idx="4748">
                  <c:v>29165</c:v>
                </c:pt>
                <c:pt idx="4749">
                  <c:v>45828</c:v>
                </c:pt>
                <c:pt idx="4750">
                  <c:v>5971</c:v>
                </c:pt>
                <c:pt idx="4751">
                  <c:v>24766</c:v>
                </c:pt>
                <c:pt idx="4752">
                  <c:v>24197</c:v>
                </c:pt>
                <c:pt idx="4753">
                  <c:v>25794</c:v>
                </c:pt>
                <c:pt idx="4754">
                  <c:v>54883</c:v>
                </c:pt>
                <c:pt idx="4755">
                  <c:v>15813</c:v>
                </c:pt>
                <c:pt idx="4756">
                  <c:v>35226</c:v>
                </c:pt>
                <c:pt idx="4757">
                  <c:v>31571</c:v>
                </c:pt>
                <c:pt idx="4758">
                  <c:v>26337</c:v>
                </c:pt>
                <c:pt idx="4759">
                  <c:v>15997</c:v>
                </c:pt>
                <c:pt idx="4760">
                  <c:v>15015</c:v>
                </c:pt>
                <c:pt idx="4761">
                  <c:v>13659</c:v>
                </c:pt>
                <c:pt idx="4762">
                  <c:v>12884</c:v>
                </c:pt>
                <c:pt idx="4763">
                  <c:v>14487</c:v>
                </c:pt>
                <c:pt idx="4764">
                  <c:v>28621</c:v>
                </c:pt>
                <c:pt idx="4765">
                  <c:v>25261</c:v>
                </c:pt>
                <c:pt idx="4766">
                  <c:v>15768</c:v>
                </c:pt>
                <c:pt idx="4767">
                  <c:v>24127</c:v>
                </c:pt>
                <c:pt idx="4768">
                  <c:v>13444</c:v>
                </c:pt>
                <c:pt idx="4769">
                  <c:v>23626</c:v>
                </c:pt>
                <c:pt idx="4770">
                  <c:v>22502</c:v>
                </c:pt>
                <c:pt idx="4771">
                  <c:v>22823</c:v>
                </c:pt>
                <c:pt idx="4772">
                  <c:v>27645</c:v>
                </c:pt>
                <c:pt idx="4773">
                  <c:v>11377</c:v>
                </c:pt>
                <c:pt idx="4774">
                  <c:v>10697</c:v>
                </c:pt>
                <c:pt idx="4775">
                  <c:v>22573</c:v>
                </c:pt>
                <c:pt idx="4776">
                  <c:v>19846</c:v>
                </c:pt>
                <c:pt idx="4777">
                  <c:v>37698</c:v>
                </c:pt>
                <c:pt idx="4778">
                  <c:v>42024</c:v>
                </c:pt>
                <c:pt idx="4779">
                  <c:v>26363</c:v>
                </c:pt>
                <c:pt idx="4780">
                  <c:v>31759</c:v>
                </c:pt>
                <c:pt idx="4781">
                  <c:v>25981</c:v>
                </c:pt>
                <c:pt idx="4782">
                  <c:v>20288</c:v>
                </c:pt>
                <c:pt idx="4783">
                  <c:v>26046</c:v>
                </c:pt>
                <c:pt idx="4784">
                  <c:v>40736</c:v>
                </c:pt>
                <c:pt idx="4785">
                  <c:v>31997</c:v>
                </c:pt>
                <c:pt idx="4786">
                  <c:v>31143</c:v>
                </c:pt>
                <c:pt idx="4787">
                  <c:v>28090</c:v>
                </c:pt>
                <c:pt idx="4788">
                  <c:v>40989</c:v>
                </c:pt>
                <c:pt idx="4789">
                  <c:v>50224</c:v>
                </c:pt>
                <c:pt idx="4790">
                  <c:v>51019</c:v>
                </c:pt>
                <c:pt idx="4791">
                  <c:v>22602</c:v>
                </c:pt>
                <c:pt idx="4792">
                  <c:v>26942</c:v>
                </c:pt>
                <c:pt idx="4793">
                  <c:v>27933</c:v>
                </c:pt>
                <c:pt idx="4794">
                  <c:v>41075</c:v>
                </c:pt>
                <c:pt idx="4795">
                  <c:v>42464</c:v>
                </c:pt>
                <c:pt idx="4796">
                  <c:v>33941</c:v>
                </c:pt>
                <c:pt idx="4797">
                  <c:v>34917</c:v>
                </c:pt>
                <c:pt idx="4798">
                  <c:v>32953</c:v>
                </c:pt>
                <c:pt idx="4799">
                  <c:v>50444</c:v>
                </c:pt>
                <c:pt idx="4800">
                  <c:v>39693</c:v>
                </c:pt>
                <c:pt idx="4801">
                  <c:v>31808</c:v>
                </c:pt>
                <c:pt idx="4802">
                  <c:v>42519</c:v>
                </c:pt>
                <c:pt idx="4803">
                  <c:v>47470</c:v>
                </c:pt>
                <c:pt idx="4804">
                  <c:v>21352</c:v>
                </c:pt>
                <c:pt idx="4805">
                  <c:v>23420</c:v>
                </c:pt>
                <c:pt idx="4806">
                  <c:v>8152</c:v>
                </c:pt>
                <c:pt idx="4807">
                  <c:v>8900</c:v>
                </c:pt>
                <c:pt idx="4808">
                  <c:v>28282</c:v>
                </c:pt>
                <c:pt idx="4809">
                  <c:v>40067</c:v>
                </c:pt>
                <c:pt idx="4810">
                  <c:v>48548</c:v>
                </c:pt>
                <c:pt idx="4811">
                  <c:v>41951</c:v>
                </c:pt>
                <c:pt idx="4812">
                  <c:v>37889</c:v>
                </c:pt>
                <c:pt idx="4813">
                  <c:v>45140</c:v>
                </c:pt>
                <c:pt idx="4814">
                  <c:v>24181</c:v>
                </c:pt>
                <c:pt idx="4815">
                  <c:v>10670</c:v>
                </c:pt>
                <c:pt idx="4816">
                  <c:v>30204</c:v>
                </c:pt>
                <c:pt idx="4817">
                  <c:v>31110</c:v>
                </c:pt>
                <c:pt idx="4818">
                  <c:v>8101</c:v>
                </c:pt>
                <c:pt idx="4819">
                  <c:v>4659</c:v>
                </c:pt>
                <c:pt idx="4820">
                  <c:v>17028</c:v>
                </c:pt>
                <c:pt idx="4821">
                  <c:v>9033</c:v>
                </c:pt>
                <c:pt idx="4822">
                  <c:v>9550</c:v>
                </c:pt>
                <c:pt idx="4823">
                  <c:v>36412</c:v>
                </c:pt>
                <c:pt idx="4824">
                  <c:v>41207</c:v>
                </c:pt>
                <c:pt idx="4825">
                  <c:v>22630</c:v>
                </c:pt>
                <c:pt idx="4826">
                  <c:v>37317</c:v>
                </c:pt>
                <c:pt idx="4827">
                  <c:v>17127</c:v>
                </c:pt>
                <c:pt idx="4828">
                  <c:v>22746</c:v>
                </c:pt>
                <c:pt idx="4829">
                  <c:v>23099</c:v>
                </c:pt>
                <c:pt idx="4830">
                  <c:v>19684</c:v>
                </c:pt>
                <c:pt idx="4831">
                  <c:v>7063</c:v>
                </c:pt>
                <c:pt idx="4832">
                  <c:v>23492</c:v>
                </c:pt>
                <c:pt idx="4833">
                  <c:v>30656</c:v>
                </c:pt>
                <c:pt idx="4834">
                  <c:v>32962</c:v>
                </c:pt>
                <c:pt idx="4835">
                  <c:v>58874</c:v>
                </c:pt>
                <c:pt idx="4836">
                  <c:v>42308</c:v>
                </c:pt>
                <c:pt idx="4837">
                  <c:v>25733</c:v>
                </c:pt>
                <c:pt idx="4838">
                  <c:v>48081</c:v>
                </c:pt>
                <c:pt idx="4839">
                  <c:v>40591</c:v>
                </c:pt>
                <c:pt idx="4840">
                  <c:v>19415</c:v>
                </c:pt>
                <c:pt idx="4841">
                  <c:v>9179</c:v>
                </c:pt>
                <c:pt idx="4842">
                  <c:v>9411</c:v>
                </c:pt>
                <c:pt idx="4843">
                  <c:v>13156</c:v>
                </c:pt>
                <c:pt idx="4844">
                  <c:v>12770</c:v>
                </c:pt>
                <c:pt idx="4845">
                  <c:v>26918</c:v>
                </c:pt>
                <c:pt idx="4846">
                  <c:v>34933</c:v>
                </c:pt>
                <c:pt idx="4847">
                  <c:v>47796</c:v>
                </c:pt>
                <c:pt idx="4848">
                  <c:v>16025</c:v>
                </c:pt>
                <c:pt idx="4849">
                  <c:v>21315</c:v>
                </c:pt>
                <c:pt idx="4850">
                  <c:v>15325</c:v>
                </c:pt>
                <c:pt idx="4851">
                  <c:v>32469</c:v>
                </c:pt>
                <c:pt idx="4852">
                  <c:v>54965</c:v>
                </c:pt>
                <c:pt idx="4853">
                  <c:v>32801</c:v>
                </c:pt>
                <c:pt idx="4854">
                  <c:v>63517</c:v>
                </c:pt>
                <c:pt idx="4855">
                  <c:v>36801</c:v>
                </c:pt>
                <c:pt idx="4856">
                  <c:v>7504</c:v>
                </c:pt>
                <c:pt idx="4857">
                  <c:v>11275</c:v>
                </c:pt>
                <c:pt idx="4858">
                  <c:v>25341</c:v>
                </c:pt>
                <c:pt idx="4859">
                  <c:v>25557</c:v>
                </c:pt>
                <c:pt idx="4860">
                  <c:v>11818</c:v>
                </c:pt>
                <c:pt idx="4861">
                  <c:v>40877</c:v>
                </c:pt>
                <c:pt idx="4862">
                  <c:v>42392</c:v>
                </c:pt>
                <c:pt idx="4863">
                  <c:v>48887</c:v>
                </c:pt>
                <c:pt idx="4864">
                  <c:v>49961</c:v>
                </c:pt>
                <c:pt idx="4865">
                  <c:v>31437</c:v>
                </c:pt>
                <c:pt idx="4866">
                  <c:v>39782</c:v>
                </c:pt>
                <c:pt idx="4867">
                  <c:v>44621</c:v>
                </c:pt>
                <c:pt idx="4868">
                  <c:v>44306</c:v>
                </c:pt>
                <c:pt idx="4869">
                  <c:v>28427</c:v>
                </c:pt>
                <c:pt idx="4870">
                  <c:v>24883</c:v>
                </c:pt>
                <c:pt idx="4871">
                  <c:v>19217</c:v>
                </c:pt>
                <c:pt idx="4872">
                  <c:v>30930</c:v>
                </c:pt>
                <c:pt idx="4873">
                  <c:v>25679</c:v>
                </c:pt>
                <c:pt idx="4874">
                  <c:v>17447</c:v>
                </c:pt>
                <c:pt idx="4875">
                  <c:v>23922</c:v>
                </c:pt>
                <c:pt idx="4876">
                  <c:v>39772</c:v>
                </c:pt>
                <c:pt idx="4877">
                  <c:v>11545</c:v>
                </c:pt>
                <c:pt idx="4878">
                  <c:v>13963</c:v>
                </c:pt>
                <c:pt idx="4879">
                  <c:v>16836</c:v>
                </c:pt>
                <c:pt idx="4880">
                  <c:v>37557</c:v>
                </c:pt>
                <c:pt idx="4881">
                  <c:v>32129</c:v>
                </c:pt>
                <c:pt idx="4882">
                  <c:v>49614</c:v>
                </c:pt>
                <c:pt idx="4883">
                  <c:v>30392</c:v>
                </c:pt>
                <c:pt idx="4884">
                  <c:v>36299</c:v>
                </c:pt>
                <c:pt idx="4885">
                  <c:v>16949</c:v>
                </c:pt>
                <c:pt idx="4886">
                  <c:v>19791</c:v>
                </c:pt>
                <c:pt idx="4887">
                  <c:v>24351</c:v>
                </c:pt>
                <c:pt idx="4888">
                  <c:v>39372</c:v>
                </c:pt>
                <c:pt idx="4889">
                  <c:v>22399</c:v>
                </c:pt>
                <c:pt idx="4890">
                  <c:v>34537</c:v>
                </c:pt>
                <c:pt idx="4891">
                  <c:v>30758</c:v>
                </c:pt>
                <c:pt idx="4892">
                  <c:v>21197</c:v>
                </c:pt>
                <c:pt idx="4893">
                  <c:v>41021</c:v>
                </c:pt>
                <c:pt idx="4894">
                  <c:v>3670</c:v>
                </c:pt>
                <c:pt idx="4895">
                  <c:v>12801</c:v>
                </c:pt>
                <c:pt idx="4896">
                  <c:v>13815</c:v>
                </c:pt>
                <c:pt idx="4897">
                  <c:v>31976</c:v>
                </c:pt>
                <c:pt idx="4898">
                  <c:v>10628</c:v>
                </c:pt>
                <c:pt idx="4899">
                  <c:v>36572</c:v>
                </c:pt>
                <c:pt idx="4900">
                  <c:v>13905</c:v>
                </c:pt>
                <c:pt idx="4901">
                  <c:v>13805</c:v>
                </c:pt>
                <c:pt idx="4902">
                  <c:v>15763</c:v>
                </c:pt>
                <c:pt idx="4903">
                  <c:v>10184</c:v>
                </c:pt>
                <c:pt idx="4904">
                  <c:v>27622</c:v>
                </c:pt>
                <c:pt idx="4905">
                  <c:v>53722</c:v>
                </c:pt>
                <c:pt idx="4906">
                  <c:v>22575</c:v>
                </c:pt>
                <c:pt idx="4907">
                  <c:v>26943</c:v>
                </c:pt>
                <c:pt idx="4908">
                  <c:v>25027</c:v>
                </c:pt>
                <c:pt idx="4909">
                  <c:v>28168</c:v>
                </c:pt>
                <c:pt idx="4910">
                  <c:v>15056</c:v>
                </c:pt>
                <c:pt idx="4911">
                  <c:v>34607</c:v>
                </c:pt>
                <c:pt idx="4912">
                  <c:v>37657</c:v>
                </c:pt>
                <c:pt idx="4913">
                  <c:v>29683</c:v>
                </c:pt>
                <c:pt idx="4914">
                  <c:v>9464</c:v>
                </c:pt>
                <c:pt idx="4915">
                  <c:v>21954</c:v>
                </c:pt>
                <c:pt idx="4916">
                  <c:v>48147</c:v>
                </c:pt>
                <c:pt idx="4917">
                  <c:v>53511</c:v>
                </c:pt>
                <c:pt idx="4918">
                  <c:v>21909</c:v>
                </c:pt>
                <c:pt idx="4919">
                  <c:v>18704</c:v>
                </c:pt>
                <c:pt idx="4920">
                  <c:v>20969</c:v>
                </c:pt>
                <c:pt idx="4921">
                  <c:v>18535</c:v>
                </c:pt>
                <c:pt idx="4922">
                  <c:v>26502</c:v>
                </c:pt>
                <c:pt idx="4923">
                  <c:v>28510</c:v>
                </c:pt>
                <c:pt idx="4924">
                  <c:v>51630</c:v>
                </c:pt>
                <c:pt idx="4925">
                  <c:v>41835</c:v>
                </c:pt>
                <c:pt idx="4926">
                  <c:v>35485</c:v>
                </c:pt>
                <c:pt idx="4927">
                  <c:v>27192</c:v>
                </c:pt>
                <c:pt idx="4928">
                  <c:v>38730</c:v>
                </c:pt>
                <c:pt idx="4929">
                  <c:v>30096</c:v>
                </c:pt>
                <c:pt idx="4930">
                  <c:v>24219</c:v>
                </c:pt>
                <c:pt idx="4931">
                  <c:v>20545</c:v>
                </c:pt>
                <c:pt idx="4932">
                  <c:v>35969</c:v>
                </c:pt>
                <c:pt idx="4933">
                  <c:v>9872</c:v>
                </c:pt>
                <c:pt idx="4934">
                  <c:v>35093</c:v>
                </c:pt>
                <c:pt idx="4935">
                  <c:v>46133</c:v>
                </c:pt>
                <c:pt idx="4936">
                  <c:v>38892</c:v>
                </c:pt>
                <c:pt idx="4937">
                  <c:v>36817</c:v>
                </c:pt>
                <c:pt idx="4938">
                  <c:v>15377</c:v>
                </c:pt>
                <c:pt idx="4939">
                  <c:v>35816</c:v>
                </c:pt>
                <c:pt idx="4940">
                  <c:v>25597</c:v>
                </c:pt>
                <c:pt idx="4941">
                  <c:v>33111</c:v>
                </c:pt>
                <c:pt idx="4942">
                  <c:v>18987</c:v>
                </c:pt>
                <c:pt idx="4943">
                  <c:v>11547</c:v>
                </c:pt>
                <c:pt idx="4944">
                  <c:v>22012</c:v>
                </c:pt>
                <c:pt idx="4945">
                  <c:v>11441</c:v>
                </c:pt>
                <c:pt idx="4946">
                  <c:v>32634</c:v>
                </c:pt>
                <c:pt idx="4947">
                  <c:v>26450</c:v>
                </c:pt>
                <c:pt idx="4948">
                  <c:v>34234</c:v>
                </c:pt>
                <c:pt idx="4949">
                  <c:v>37911</c:v>
                </c:pt>
                <c:pt idx="4950">
                  <c:v>28111</c:v>
                </c:pt>
                <c:pt idx="4951">
                  <c:v>42279</c:v>
                </c:pt>
                <c:pt idx="4952">
                  <c:v>33063</c:v>
                </c:pt>
                <c:pt idx="4953">
                  <c:v>43342</c:v>
                </c:pt>
                <c:pt idx="4954">
                  <c:v>43787</c:v>
                </c:pt>
                <c:pt idx="4955">
                  <c:v>14587</c:v>
                </c:pt>
                <c:pt idx="4956">
                  <c:v>43300</c:v>
                </c:pt>
                <c:pt idx="4957">
                  <c:v>28854</c:v>
                </c:pt>
                <c:pt idx="4958">
                  <c:v>40429</c:v>
                </c:pt>
                <c:pt idx="4959">
                  <c:v>45337</c:v>
                </c:pt>
                <c:pt idx="4960">
                  <c:v>22173</c:v>
                </c:pt>
                <c:pt idx="4961">
                  <c:v>34217</c:v>
                </c:pt>
                <c:pt idx="4962">
                  <c:v>60972</c:v>
                </c:pt>
                <c:pt idx="4963">
                  <c:v>18659</c:v>
                </c:pt>
                <c:pt idx="4964">
                  <c:v>12864</c:v>
                </c:pt>
                <c:pt idx="4965">
                  <c:v>28751</c:v>
                </c:pt>
                <c:pt idx="4966">
                  <c:v>27860</c:v>
                </c:pt>
                <c:pt idx="4967">
                  <c:v>28631</c:v>
                </c:pt>
                <c:pt idx="4968">
                  <c:v>33035</c:v>
                </c:pt>
                <c:pt idx="4969">
                  <c:v>62902</c:v>
                </c:pt>
                <c:pt idx="4970">
                  <c:v>33612</c:v>
                </c:pt>
                <c:pt idx="4971">
                  <c:v>12424</c:v>
                </c:pt>
                <c:pt idx="4972">
                  <c:v>40191</c:v>
                </c:pt>
                <c:pt idx="4973">
                  <c:v>39551</c:v>
                </c:pt>
                <c:pt idx="4974">
                  <c:v>33361</c:v>
                </c:pt>
                <c:pt idx="4975">
                  <c:v>30625</c:v>
                </c:pt>
                <c:pt idx="4976">
                  <c:v>30880</c:v>
                </c:pt>
                <c:pt idx="4977">
                  <c:v>24382</c:v>
                </c:pt>
                <c:pt idx="4978">
                  <c:v>20729</c:v>
                </c:pt>
                <c:pt idx="4979">
                  <c:v>15078</c:v>
                </c:pt>
                <c:pt idx="4980">
                  <c:v>29009</c:v>
                </c:pt>
                <c:pt idx="4981">
                  <c:v>29413</c:v>
                </c:pt>
                <c:pt idx="4982">
                  <c:v>31666</c:v>
                </c:pt>
                <c:pt idx="4983">
                  <c:v>32820</c:v>
                </c:pt>
                <c:pt idx="4984">
                  <c:v>25352</c:v>
                </c:pt>
                <c:pt idx="4985">
                  <c:v>39931</c:v>
                </c:pt>
                <c:pt idx="4986">
                  <c:v>9027</c:v>
                </c:pt>
                <c:pt idx="4987">
                  <c:v>32248</c:v>
                </c:pt>
                <c:pt idx="4988">
                  <c:v>1954</c:v>
                </c:pt>
                <c:pt idx="4989">
                  <c:v>10613</c:v>
                </c:pt>
                <c:pt idx="4990">
                  <c:v>19399</c:v>
                </c:pt>
                <c:pt idx="4991">
                  <c:v>17103</c:v>
                </c:pt>
                <c:pt idx="4992">
                  <c:v>29554</c:v>
                </c:pt>
                <c:pt idx="4993">
                  <c:v>43145</c:v>
                </c:pt>
                <c:pt idx="4994">
                  <c:v>35766</c:v>
                </c:pt>
                <c:pt idx="4995">
                  <c:v>39755</c:v>
                </c:pt>
                <c:pt idx="4996">
                  <c:v>19895</c:v>
                </c:pt>
                <c:pt idx="4997">
                  <c:v>28755</c:v>
                </c:pt>
                <c:pt idx="4998">
                  <c:v>6876</c:v>
                </c:pt>
                <c:pt idx="4999">
                  <c:v>35227</c:v>
                </c:pt>
                <c:pt idx="5000">
                  <c:v>19084</c:v>
                </c:pt>
                <c:pt idx="5001">
                  <c:v>23305</c:v>
                </c:pt>
                <c:pt idx="5002">
                  <c:v>16736</c:v>
                </c:pt>
                <c:pt idx="5003">
                  <c:v>24269</c:v>
                </c:pt>
                <c:pt idx="5004">
                  <c:v>18914</c:v>
                </c:pt>
                <c:pt idx="5005">
                  <c:v>38150</c:v>
                </c:pt>
                <c:pt idx="5006">
                  <c:v>42688</c:v>
                </c:pt>
                <c:pt idx="5007">
                  <c:v>8850</c:v>
                </c:pt>
                <c:pt idx="5008">
                  <c:v>28366</c:v>
                </c:pt>
                <c:pt idx="5009">
                  <c:v>21578</c:v>
                </c:pt>
                <c:pt idx="5010">
                  <c:v>11398</c:v>
                </c:pt>
                <c:pt idx="5011">
                  <c:v>13180</c:v>
                </c:pt>
                <c:pt idx="5012">
                  <c:v>34067</c:v>
                </c:pt>
                <c:pt idx="5013">
                  <c:v>54511</c:v>
                </c:pt>
                <c:pt idx="5014">
                  <c:v>41664</c:v>
                </c:pt>
                <c:pt idx="5015">
                  <c:v>39350</c:v>
                </c:pt>
                <c:pt idx="5016">
                  <c:v>45832</c:v>
                </c:pt>
                <c:pt idx="5017">
                  <c:v>35283</c:v>
                </c:pt>
                <c:pt idx="5018">
                  <c:v>60436</c:v>
                </c:pt>
                <c:pt idx="5019">
                  <c:v>33125</c:v>
                </c:pt>
                <c:pt idx="5020">
                  <c:v>42423</c:v>
                </c:pt>
                <c:pt idx="5021">
                  <c:v>34724</c:v>
                </c:pt>
                <c:pt idx="5022">
                  <c:v>38827</c:v>
                </c:pt>
                <c:pt idx="5023">
                  <c:v>16091</c:v>
                </c:pt>
                <c:pt idx="5024">
                  <c:v>35143</c:v>
                </c:pt>
                <c:pt idx="5025">
                  <c:v>20954</c:v>
                </c:pt>
                <c:pt idx="5026">
                  <c:v>27322</c:v>
                </c:pt>
                <c:pt idx="5027">
                  <c:v>11327</c:v>
                </c:pt>
                <c:pt idx="5028">
                  <c:v>41853</c:v>
                </c:pt>
                <c:pt idx="5029">
                  <c:v>41092</c:v>
                </c:pt>
                <c:pt idx="5030">
                  <c:v>17359</c:v>
                </c:pt>
                <c:pt idx="5031">
                  <c:v>29372</c:v>
                </c:pt>
                <c:pt idx="5032">
                  <c:v>28654</c:v>
                </c:pt>
                <c:pt idx="5033">
                  <c:v>38730</c:v>
                </c:pt>
                <c:pt idx="5034">
                  <c:v>35279</c:v>
                </c:pt>
                <c:pt idx="5035">
                  <c:v>50744</c:v>
                </c:pt>
                <c:pt idx="5036">
                  <c:v>33936</c:v>
                </c:pt>
                <c:pt idx="5037">
                  <c:v>23659</c:v>
                </c:pt>
                <c:pt idx="5038">
                  <c:v>31480</c:v>
                </c:pt>
                <c:pt idx="5039">
                  <c:v>22425</c:v>
                </c:pt>
                <c:pt idx="5040">
                  <c:v>29586</c:v>
                </c:pt>
                <c:pt idx="5041">
                  <c:v>36800</c:v>
                </c:pt>
                <c:pt idx="5042">
                  <c:v>23521</c:v>
                </c:pt>
                <c:pt idx="5043">
                  <c:v>35392</c:v>
                </c:pt>
                <c:pt idx="5044">
                  <c:v>33569</c:v>
                </c:pt>
                <c:pt idx="5045">
                  <c:v>41399</c:v>
                </c:pt>
                <c:pt idx="5046">
                  <c:v>34423</c:v>
                </c:pt>
                <c:pt idx="5047">
                  <c:v>12590</c:v>
                </c:pt>
                <c:pt idx="5048">
                  <c:v>31613</c:v>
                </c:pt>
                <c:pt idx="5049">
                  <c:v>35418</c:v>
                </c:pt>
                <c:pt idx="5050">
                  <c:v>55551</c:v>
                </c:pt>
                <c:pt idx="5051">
                  <c:v>57139</c:v>
                </c:pt>
                <c:pt idx="5052">
                  <c:v>42973</c:v>
                </c:pt>
                <c:pt idx="5053">
                  <c:v>24648</c:v>
                </c:pt>
                <c:pt idx="5054">
                  <c:v>34072</c:v>
                </c:pt>
                <c:pt idx="5055">
                  <c:v>50364</c:v>
                </c:pt>
                <c:pt idx="5056">
                  <c:v>45983</c:v>
                </c:pt>
                <c:pt idx="5057">
                  <c:v>53177</c:v>
                </c:pt>
                <c:pt idx="5058">
                  <c:v>48823</c:v>
                </c:pt>
                <c:pt idx="5059">
                  <c:v>35691</c:v>
                </c:pt>
                <c:pt idx="5060">
                  <c:v>19634</c:v>
                </c:pt>
                <c:pt idx="5061">
                  <c:v>9417</c:v>
                </c:pt>
                <c:pt idx="5062">
                  <c:v>23758</c:v>
                </c:pt>
                <c:pt idx="5063">
                  <c:v>14590</c:v>
                </c:pt>
                <c:pt idx="5064">
                  <c:v>46004</c:v>
                </c:pt>
                <c:pt idx="5065">
                  <c:v>33271</c:v>
                </c:pt>
                <c:pt idx="5066">
                  <c:v>28694</c:v>
                </c:pt>
                <c:pt idx="5067">
                  <c:v>38472</c:v>
                </c:pt>
                <c:pt idx="5068">
                  <c:v>10511</c:v>
                </c:pt>
                <c:pt idx="5069">
                  <c:v>30765</c:v>
                </c:pt>
                <c:pt idx="5070">
                  <c:v>17018</c:v>
                </c:pt>
                <c:pt idx="5071">
                  <c:v>30260</c:v>
                </c:pt>
                <c:pt idx="5072">
                  <c:v>12819</c:v>
                </c:pt>
                <c:pt idx="5073">
                  <c:v>19106</c:v>
                </c:pt>
                <c:pt idx="5074">
                  <c:v>21931</c:v>
                </c:pt>
                <c:pt idx="5075">
                  <c:v>34588</c:v>
                </c:pt>
                <c:pt idx="5076">
                  <c:v>12769</c:v>
                </c:pt>
                <c:pt idx="5077">
                  <c:v>23804</c:v>
                </c:pt>
                <c:pt idx="5078">
                  <c:v>19031</c:v>
                </c:pt>
                <c:pt idx="5079">
                  <c:v>34332</c:v>
                </c:pt>
                <c:pt idx="5080">
                  <c:v>35697</c:v>
                </c:pt>
                <c:pt idx="5081">
                  <c:v>13584</c:v>
                </c:pt>
                <c:pt idx="5082">
                  <c:v>34932</c:v>
                </c:pt>
                <c:pt idx="5083">
                  <c:v>19814</c:v>
                </c:pt>
                <c:pt idx="5084">
                  <c:v>31124</c:v>
                </c:pt>
                <c:pt idx="5085">
                  <c:v>10102</c:v>
                </c:pt>
                <c:pt idx="5086">
                  <c:v>28696</c:v>
                </c:pt>
                <c:pt idx="5087">
                  <c:v>29683</c:v>
                </c:pt>
                <c:pt idx="5088">
                  <c:v>36344</c:v>
                </c:pt>
                <c:pt idx="5089">
                  <c:v>39332</c:v>
                </c:pt>
                <c:pt idx="5090">
                  <c:v>15150</c:v>
                </c:pt>
                <c:pt idx="5091">
                  <c:v>18468</c:v>
                </c:pt>
                <c:pt idx="5092">
                  <c:v>18423</c:v>
                </c:pt>
                <c:pt idx="5093">
                  <c:v>22639</c:v>
                </c:pt>
                <c:pt idx="5094">
                  <c:v>37998</c:v>
                </c:pt>
                <c:pt idx="5095">
                  <c:v>11383</c:v>
                </c:pt>
                <c:pt idx="5096">
                  <c:v>25449</c:v>
                </c:pt>
                <c:pt idx="5097">
                  <c:v>29330</c:v>
                </c:pt>
                <c:pt idx="5098">
                  <c:v>34743</c:v>
                </c:pt>
                <c:pt idx="5099">
                  <c:v>32382</c:v>
                </c:pt>
                <c:pt idx="5100">
                  <c:v>25311</c:v>
                </c:pt>
                <c:pt idx="5101">
                  <c:v>28621</c:v>
                </c:pt>
                <c:pt idx="5102">
                  <c:v>16581</c:v>
                </c:pt>
                <c:pt idx="5103">
                  <c:v>24038</c:v>
                </c:pt>
                <c:pt idx="5104">
                  <c:v>26301</c:v>
                </c:pt>
                <c:pt idx="5105">
                  <c:v>49528</c:v>
                </c:pt>
                <c:pt idx="5106">
                  <c:v>25007</c:v>
                </c:pt>
                <c:pt idx="5107">
                  <c:v>21363</c:v>
                </c:pt>
                <c:pt idx="5108">
                  <c:v>18782</c:v>
                </c:pt>
                <c:pt idx="5109">
                  <c:v>39297</c:v>
                </c:pt>
                <c:pt idx="5110">
                  <c:v>37345</c:v>
                </c:pt>
                <c:pt idx="5111">
                  <c:v>22527</c:v>
                </c:pt>
                <c:pt idx="5112">
                  <c:v>13015</c:v>
                </c:pt>
                <c:pt idx="5113">
                  <c:v>28314</c:v>
                </c:pt>
                <c:pt idx="5114">
                  <c:v>27937</c:v>
                </c:pt>
                <c:pt idx="5115">
                  <c:v>15231</c:v>
                </c:pt>
                <c:pt idx="5116">
                  <c:v>19167</c:v>
                </c:pt>
                <c:pt idx="5117">
                  <c:v>4456</c:v>
                </c:pt>
                <c:pt idx="5118">
                  <c:v>16679</c:v>
                </c:pt>
                <c:pt idx="5119">
                  <c:v>10968</c:v>
                </c:pt>
                <c:pt idx="5120">
                  <c:v>13266</c:v>
                </c:pt>
                <c:pt idx="5121">
                  <c:v>16250</c:v>
                </c:pt>
                <c:pt idx="5122">
                  <c:v>21539</c:v>
                </c:pt>
                <c:pt idx="5123">
                  <c:v>7330</c:v>
                </c:pt>
                <c:pt idx="5124">
                  <c:v>36750</c:v>
                </c:pt>
                <c:pt idx="5125">
                  <c:v>31970</c:v>
                </c:pt>
                <c:pt idx="5126">
                  <c:v>33565</c:v>
                </c:pt>
                <c:pt idx="5127">
                  <c:v>52388</c:v>
                </c:pt>
                <c:pt idx="5128">
                  <c:v>23134</c:v>
                </c:pt>
                <c:pt idx="5129">
                  <c:v>16539</c:v>
                </c:pt>
                <c:pt idx="5130">
                  <c:v>25649</c:v>
                </c:pt>
                <c:pt idx="5131">
                  <c:v>44633</c:v>
                </c:pt>
                <c:pt idx="5132">
                  <c:v>23937</c:v>
                </c:pt>
                <c:pt idx="5133">
                  <c:v>51914</c:v>
                </c:pt>
                <c:pt idx="5134">
                  <c:v>47450</c:v>
                </c:pt>
                <c:pt idx="5135">
                  <c:v>28205</c:v>
                </c:pt>
                <c:pt idx="5136">
                  <c:v>50344</c:v>
                </c:pt>
                <c:pt idx="5137">
                  <c:v>38279</c:v>
                </c:pt>
                <c:pt idx="5138">
                  <c:v>29548</c:v>
                </c:pt>
                <c:pt idx="5139">
                  <c:v>55715</c:v>
                </c:pt>
                <c:pt idx="5140">
                  <c:v>20339</c:v>
                </c:pt>
                <c:pt idx="5141">
                  <c:v>4994</c:v>
                </c:pt>
                <c:pt idx="5142">
                  <c:v>7946</c:v>
                </c:pt>
                <c:pt idx="5143">
                  <c:v>26199</c:v>
                </c:pt>
                <c:pt idx="5144">
                  <c:v>26206</c:v>
                </c:pt>
                <c:pt idx="5145">
                  <c:v>26369</c:v>
                </c:pt>
                <c:pt idx="5146">
                  <c:v>15192</c:v>
                </c:pt>
                <c:pt idx="5147">
                  <c:v>6397</c:v>
                </c:pt>
                <c:pt idx="5148">
                  <c:v>28353</c:v>
                </c:pt>
                <c:pt idx="5149">
                  <c:v>35364</c:v>
                </c:pt>
                <c:pt idx="5150">
                  <c:v>47512</c:v>
                </c:pt>
                <c:pt idx="5151">
                  <c:v>19553</c:v>
                </c:pt>
                <c:pt idx="5152">
                  <c:v>16558</c:v>
                </c:pt>
                <c:pt idx="5153">
                  <c:v>12023</c:v>
                </c:pt>
                <c:pt idx="5154">
                  <c:v>31624</c:v>
                </c:pt>
                <c:pt idx="5155">
                  <c:v>55398</c:v>
                </c:pt>
                <c:pt idx="5156">
                  <c:v>6207</c:v>
                </c:pt>
                <c:pt idx="5157">
                  <c:v>28178</c:v>
                </c:pt>
                <c:pt idx="5158">
                  <c:v>31413</c:v>
                </c:pt>
                <c:pt idx="5159">
                  <c:v>39175</c:v>
                </c:pt>
                <c:pt idx="5160">
                  <c:v>16966</c:v>
                </c:pt>
                <c:pt idx="5161">
                  <c:v>33100</c:v>
                </c:pt>
                <c:pt idx="5162">
                  <c:v>39174</c:v>
                </c:pt>
                <c:pt idx="5163">
                  <c:v>21851</c:v>
                </c:pt>
                <c:pt idx="5164">
                  <c:v>17525</c:v>
                </c:pt>
                <c:pt idx="5165">
                  <c:v>37029</c:v>
                </c:pt>
                <c:pt idx="5166">
                  <c:v>28601</c:v>
                </c:pt>
                <c:pt idx="5167">
                  <c:v>1673</c:v>
                </c:pt>
                <c:pt idx="5168">
                  <c:v>22761</c:v>
                </c:pt>
                <c:pt idx="5169">
                  <c:v>12389</c:v>
                </c:pt>
                <c:pt idx="5170">
                  <c:v>32354</c:v>
                </c:pt>
                <c:pt idx="5171">
                  <c:v>32473</c:v>
                </c:pt>
                <c:pt idx="5172">
                  <c:v>21832</c:v>
                </c:pt>
                <c:pt idx="5173">
                  <c:v>38464</c:v>
                </c:pt>
                <c:pt idx="5174">
                  <c:v>47601</c:v>
                </c:pt>
                <c:pt idx="5175">
                  <c:v>28837</c:v>
                </c:pt>
                <c:pt idx="5176">
                  <c:v>22919</c:v>
                </c:pt>
                <c:pt idx="5177">
                  <c:v>40254</c:v>
                </c:pt>
                <c:pt idx="5178">
                  <c:v>31657</c:v>
                </c:pt>
                <c:pt idx="5179">
                  <c:v>54625</c:v>
                </c:pt>
                <c:pt idx="5180">
                  <c:v>32549</c:v>
                </c:pt>
                <c:pt idx="5181">
                  <c:v>40702</c:v>
                </c:pt>
                <c:pt idx="5182">
                  <c:v>53291</c:v>
                </c:pt>
                <c:pt idx="5183">
                  <c:v>46231</c:v>
                </c:pt>
                <c:pt idx="5184">
                  <c:v>20492</c:v>
                </c:pt>
                <c:pt idx="5185">
                  <c:v>27321</c:v>
                </c:pt>
                <c:pt idx="5186">
                  <c:v>15282</c:v>
                </c:pt>
                <c:pt idx="5187">
                  <c:v>19183</c:v>
                </c:pt>
                <c:pt idx="5188">
                  <c:v>29692</c:v>
                </c:pt>
                <c:pt idx="5189">
                  <c:v>7230</c:v>
                </c:pt>
                <c:pt idx="5190">
                  <c:v>35324</c:v>
                </c:pt>
                <c:pt idx="5191">
                  <c:v>37153</c:v>
                </c:pt>
                <c:pt idx="5192">
                  <c:v>61328</c:v>
                </c:pt>
                <c:pt idx="5193">
                  <c:v>21237</c:v>
                </c:pt>
                <c:pt idx="5194">
                  <c:v>14772</c:v>
                </c:pt>
                <c:pt idx="5195">
                  <c:v>8961</c:v>
                </c:pt>
                <c:pt idx="5196">
                  <c:v>23095</c:v>
                </c:pt>
                <c:pt idx="5197">
                  <c:v>18654</c:v>
                </c:pt>
                <c:pt idx="5198">
                  <c:v>24194</c:v>
                </c:pt>
                <c:pt idx="5199">
                  <c:v>34428</c:v>
                </c:pt>
                <c:pt idx="5200">
                  <c:v>27202</c:v>
                </c:pt>
                <c:pt idx="5201">
                  <c:v>51600</c:v>
                </c:pt>
                <c:pt idx="5202">
                  <c:v>30225</c:v>
                </c:pt>
                <c:pt idx="5203">
                  <c:v>53909</c:v>
                </c:pt>
                <c:pt idx="5204">
                  <c:v>14796</c:v>
                </c:pt>
                <c:pt idx="5205">
                  <c:v>5540</c:v>
                </c:pt>
                <c:pt idx="5206">
                  <c:v>13870</c:v>
                </c:pt>
                <c:pt idx="5207">
                  <c:v>18957</c:v>
                </c:pt>
                <c:pt idx="5208">
                  <c:v>21956</c:v>
                </c:pt>
                <c:pt idx="5209">
                  <c:v>23464</c:v>
                </c:pt>
                <c:pt idx="5210">
                  <c:v>33172</c:v>
                </c:pt>
                <c:pt idx="5211">
                  <c:v>24617</c:v>
                </c:pt>
                <c:pt idx="5212">
                  <c:v>16930</c:v>
                </c:pt>
                <c:pt idx="5213">
                  <c:v>35091</c:v>
                </c:pt>
                <c:pt idx="5214">
                  <c:v>6600</c:v>
                </c:pt>
                <c:pt idx="5215">
                  <c:v>17445</c:v>
                </c:pt>
                <c:pt idx="5216">
                  <c:v>14661</c:v>
                </c:pt>
                <c:pt idx="5217">
                  <c:v>22166</c:v>
                </c:pt>
                <c:pt idx="5218">
                  <c:v>18375</c:v>
                </c:pt>
                <c:pt idx="5219">
                  <c:v>17341</c:v>
                </c:pt>
                <c:pt idx="5220">
                  <c:v>32877</c:v>
                </c:pt>
                <c:pt idx="5221">
                  <c:v>58921</c:v>
                </c:pt>
                <c:pt idx="5222">
                  <c:v>4769</c:v>
                </c:pt>
                <c:pt idx="5223">
                  <c:v>27114</c:v>
                </c:pt>
                <c:pt idx="5224">
                  <c:v>23995</c:v>
                </c:pt>
                <c:pt idx="5225">
                  <c:v>26763</c:v>
                </c:pt>
                <c:pt idx="5226">
                  <c:v>22970</c:v>
                </c:pt>
                <c:pt idx="5227">
                  <c:v>50892</c:v>
                </c:pt>
                <c:pt idx="5228">
                  <c:v>34128</c:v>
                </c:pt>
                <c:pt idx="5229">
                  <c:v>31476</c:v>
                </c:pt>
                <c:pt idx="5230">
                  <c:v>41937</c:v>
                </c:pt>
                <c:pt idx="5231">
                  <c:v>19843</c:v>
                </c:pt>
                <c:pt idx="5232">
                  <c:v>26866</c:v>
                </c:pt>
                <c:pt idx="5233">
                  <c:v>6281</c:v>
                </c:pt>
                <c:pt idx="5234">
                  <c:v>19963</c:v>
                </c:pt>
                <c:pt idx="5235">
                  <c:v>25686</c:v>
                </c:pt>
                <c:pt idx="5236">
                  <c:v>34947</c:v>
                </c:pt>
                <c:pt idx="5237">
                  <c:v>54261</c:v>
                </c:pt>
                <c:pt idx="5238">
                  <c:v>39590</c:v>
                </c:pt>
                <c:pt idx="5239">
                  <c:v>30498</c:v>
                </c:pt>
                <c:pt idx="5240">
                  <c:v>29886</c:v>
                </c:pt>
                <c:pt idx="5241">
                  <c:v>47552</c:v>
                </c:pt>
                <c:pt idx="5242">
                  <c:v>41112</c:v>
                </c:pt>
                <c:pt idx="5243">
                  <c:v>43225</c:v>
                </c:pt>
                <c:pt idx="5244">
                  <c:v>28209</c:v>
                </c:pt>
                <c:pt idx="5245">
                  <c:v>50442</c:v>
                </c:pt>
                <c:pt idx="5246">
                  <c:v>6637</c:v>
                </c:pt>
                <c:pt idx="5247">
                  <c:v>26285</c:v>
                </c:pt>
                <c:pt idx="5248">
                  <c:v>25674</c:v>
                </c:pt>
                <c:pt idx="5249">
                  <c:v>22154</c:v>
                </c:pt>
                <c:pt idx="5250">
                  <c:v>37661</c:v>
                </c:pt>
                <c:pt idx="5251">
                  <c:v>37457</c:v>
                </c:pt>
                <c:pt idx="5252">
                  <c:v>21578</c:v>
                </c:pt>
                <c:pt idx="5253">
                  <c:v>14151</c:v>
                </c:pt>
                <c:pt idx="5254">
                  <c:v>17070</c:v>
                </c:pt>
                <c:pt idx="5255">
                  <c:v>33394</c:v>
                </c:pt>
                <c:pt idx="5256">
                  <c:v>34888</c:v>
                </c:pt>
                <c:pt idx="5257">
                  <c:v>29957</c:v>
                </c:pt>
                <c:pt idx="5258">
                  <c:v>35995</c:v>
                </c:pt>
                <c:pt idx="5259">
                  <c:v>61501</c:v>
                </c:pt>
                <c:pt idx="5260">
                  <c:v>46648</c:v>
                </c:pt>
                <c:pt idx="5261">
                  <c:v>44647</c:v>
                </c:pt>
                <c:pt idx="5262">
                  <c:v>43148</c:v>
                </c:pt>
                <c:pt idx="5263">
                  <c:v>47904</c:v>
                </c:pt>
                <c:pt idx="5264">
                  <c:v>32483</c:v>
                </c:pt>
                <c:pt idx="5265">
                  <c:v>54479</c:v>
                </c:pt>
                <c:pt idx="5266">
                  <c:v>31134</c:v>
                </c:pt>
                <c:pt idx="5267">
                  <c:v>17309</c:v>
                </c:pt>
                <c:pt idx="5268">
                  <c:v>35151</c:v>
                </c:pt>
                <c:pt idx="5269">
                  <c:v>24044</c:v>
                </c:pt>
                <c:pt idx="5270">
                  <c:v>35072</c:v>
                </c:pt>
                <c:pt idx="5271">
                  <c:v>29264</c:v>
                </c:pt>
                <c:pt idx="5272">
                  <c:v>37834</c:v>
                </c:pt>
                <c:pt idx="5273">
                  <c:v>52997</c:v>
                </c:pt>
                <c:pt idx="5274">
                  <c:v>44085</c:v>
                </c:pt>
                <c:pt idx="5275">
                  <c:v>7916</c:v>
                </c:pt>
                <c:pt idx="5276">
                  <c:v>12539</c:v>
                </c:pt>
                <c:pt idx="5277">
                  <c:v>21500</c:v>
                </c:pt>
                <c:pt idx="5278">
                  <c:v>32801</c:v>
                </c:pt>
                <c:pt idx="5279">
                  <c:v>55103</c:v>
                </c:pt>
                <c:pt idx="5280">
                  <c:v>41005</c:v>
                </c:pt>
                <c:pt idx="5281">
                  <c:v>46663</c:v>
                </c:pt>
                <c:pt idx="5282">
                  <c:v>48109</c:v>
                </c:pt>
                <c:pt idx="5283">
                  <c:v>34346</c:v>
                </c:pt>
                <c:pt idx="5284">
                  <c:v>28635</c:v>
                </c:pt>
                <c:pt idx="5285">
                  <c:v>13302</c:v>
                </c:pt>
                <c:pt idx="5286">
                  <c:v>17470</c:v>
                </c:pt>
                <c:pt idx="5287">
                  <c:v>13933</c:v>
                </c:pt>
                <c:pt idx="5288">
                  <c:v>13385</c:v>
                </c:pt>
                <c:pt idx="5289">
                  <c:v>14002</c:v>
                </c:pt>
                <c:pt idx="5290">
                  <c:v>26069</c:v>
                </c:pt>
                <c:pt idx="5291">
                  <c:v>20180</c:v>
                </c:pt>
                <c:pt idx="5292">
                  <c:v>33137</c:v>
                </c:pt>
                <c:pt idx="5293">
                  <c:v>60088</c:v>
                </c:pt>
                <c:pt idx="5294">
                  <c:v>30993</c:v>
                </c:pt>
                <c:pt idx="5295">
                  <c:v>44755</c:v>
                </c:pt>
                <c:pt idx="5296">
                  <c:v>34710</c:v>
                </c:pt>
                <c:pt idx="5297">
                  <c:v>46562</c:v>
                </c:pt>
                <c:pt idx="5298">
                  <c:v>27771</c:v>
                </c:pt>
                <c:pt idx="5299">
                  <c:v>32745</c:v>
                </c:pt>
                <c:pt idx="5300">
                  <c:v>4741</c:v>
                </c:pt>
                <c:pt idx="5301">
                  <c:v>17548</c:v>
                </c:pt>
                <c:pt idx="5302">
                  <c:v>35702</c:v>
                </c:pt>
                <c:pt idx="5303">
                  <c:v>26483</c:v>
                </c:pt>
                <c:pt idx="5304">
                  <c:v>20742</c:v>
                </c:pt>
                <c:pt idx="5305">
                  <c:v>13049</c:v>
                </c:pt>
                <c:pt idx="5306">
                  <c:v>17651</c:v>
                </c:pt>
                <c:pt idx="5307">
                  <c:v>12774</c:v>
                </c:pt>
                <c:pt idx="5308">
                  <c:v>19385</c:v>
                </c:pt>
                <c:pt idx="5309">
                  <c:v>16267</c:v>
                </c:pt>
                <c:pt idx="5310">
                  <c:v>35915</c:v>
                </c:pt>
                <c:pt idx="5311">
                  <c:v>39371</c:v>
                </c:pt>
                <c:pt idx="5312">
                  <c:v>19599</c:v>
                </c:pt>
                <c:pt idx="5313">
                  <c:v>42641</c:v>
                </c:pt>
                <c:pt idx="5314">
                  <c:v>30135</c:v>
                </c:pt>
                <c:pt idx="5315">
                  <c:v>28361</c:v>
                </c:pt>
                <c:pt idx="5316">
                  <c:v>25181</c:v>
                </c:pt>
                <c:pt idx="5317">
                  <c:v>34522</c:v>
                </c:pt>
                <c:pt idx="5318">
                  <c:v>28891</c:v>
                </c:pt>
                <c:pt idx="5319">
                  <c:v>11199</c:v>
                </c:pt>
                <c:pt idx="5320">
                  <c:v>10504</c:v>
                </c:pt>
                <c:pt idx="5321">
                  <c:v>14787</c:v>
                </c:pt>
                <c:pt idx="5322">
                  <c:v>16166</c:v>
                </c:pt>
                <c:pt idx="5323">
                  <c:v>37393</c:v>
                </c:pt>
                <c:pt idx="5324">
                  <c:v>4732</c:v>
                </c:pt>
                <c:pt idx="5325">
                  <c:v>18558</c:v>
                </c:pt>
                <c:pt idx="5326">
                  <c:v>22750</c:v>
                </c:pt>
                <c:pt idx="5327">
                  <c:v>34842</c:v>
                </c:pt>
                <c:pt idx="5328">
                  <c:v>24202</c:v>
                </c:pt>
                <c:pt idx="5329">
                  <c:v>5305</c:v>
                </c:pt>
                <c:pt idx="5330">
                  <c:v>12916</c:v>
                </c:pt>
                <c:pt idx="5331">
                  <c:v>17363</c:v>
                </c:pt>
                <c:pt idx="5332">
                  <c:v>41213</c:v>
                </c:pt>
                <c:pt idx="5333">
                  <c:v>52626</c:v>
                </c:pt>
                <c:pt idx="5334">
                  <c:v>37678</c:v>
                </c:pt>
                <c:pt idx="5335">
                  <c:v>38413</c:v>
                </c:pt>
                <c:pt idx="5336">
                  <c:v>40523</c:v>
                </c:pt>
                <c:pt idx="5337">
                  <c:v>32025</c:v>
                </c:pt>
                <c:pt idx="5338">
                  <c:v>22332</c:v>
                </c:pt>
                <c:pt idx="5339">
                  <c:v>20805</c:v>
                </c:pt>
                <c:pt idx="5340">
                  <c:v>19076</c:v>
                </c:pt>
                <c:pt idx="5341">
                  <c:v>20281</c:v>
                </c:pt>
                <c:pt idx="5342">
                  <c:v>33944</c:v>
                </c:pt>
                <c:pt idx="5343">
                  <c:v>33199</c:v>
                </c:pt>
                <c:pt idx="5344">
                  <c:v>34037</c:v>
                </c:pt>
                <c:pt idx="5345">
                  <c:v>40682</c:v>
                </c:pt>
                <c:pt idx="5346">
                  <c:v>29689</c:v>
                </c:pt>
                <c:pt idx="5347">
                  <c:v>39854</c:v>
                </c:pt>
                <c:pt idx="5348">
                  <c:v>30545</c:v>
                </c:pt>
                <c:pt idx="5349">
                  <c:v>43962</c:v>
                </c:pt>
                <c:pt idx="5350">
                  <c:v>51052</c:v>
                </c:pt>
                <c:pt idx="5351">
                  <c:v>59326</c:v>
                </c:pt>
                <c:pt idx="5352">
                  <c:v>17719</c:v>
                </c:pt>
                <c:pt idx="5353">
                  <c:v>2971</c:v>
                </c:pt>
                <c:pt idx="5354">
                  <c:v>31870</c:v>
                </c:pt>
                <c:pt idx="5355">
                  <c:v>26994</c:v>
                </c:pt>
                <c:pt idx="5356">
                  <c:v>38105</c:v>
                </c:pt>
                <c:pt idx="5357">
                  <c:v>7155</c:v>
                </c:pt>
                <c:pt idx="5358">
                  <c:v>21391</c:v>
                </c:pt>
                <c:pt idx="5359">
                  <c:v>9848</c:v>
                </c:pt>
                <c:pt idx="5360">
                  <c:v>37455</c:v>
                </c:pt>
                <c:pt idx="5361">
                  <c:v>17523</c:v>
                </c:pt>
                <c:pt idx="5362">
                  <c:v>30176</c:v>
                </c:pt>
                <c:pt idx="5363">
                  <c:v>19858</c:v>
                </c:pt>
                <c:pt idx="5364">
                  <c:v>20301</c:v>
                </c:pt>
                <c:pt idx="5365">
                  <c:v>33346</c:v>
                </c:pt>
                <c:pt idx="5366">
                  <c:v>30212</c:v>
                </c:pt>
                <c:pt idx="5367">
                  <c:v>15772</c:v>
                </c:pt>
                <c:pt idx="5368">
                  <c:v>1412</c:v>
                </c:pt>
                <c:pt idx="5369">
                  <c:v>9167</c:v>
                </c:pt>
                <c:pt idx="5370">
                  <c:v>12857</c:v>
                </c:pt>
                <c:pt idx="5371">
                  <c:v>34840</c:v>
                </c:pt>
                <c:pt idx="5372">
                  <c:v>40734</c:v>
                </c:pt>
                <c:pt idx="5373">
                  <c:v>19076</c:v>
                </c:pt>
                <c:pt idx="5374">
                  <c:v>33253</c:v>
                </c:pt>
                <c:pt idx="5375">
                  <c:v>44647</c:v>
                </c:pt>
                <c:pt idx="5376">
                  <c:v>25819</c:v>
                </c:pt>
                <c:pt idx="5377">
                  <c:v>38607</c:v>
                </c:pt>
                <c:pt idx="5378">
                  <c:v>27189</c:v>
                </c:pt>
                <c:pt idx="5379">
                  <c:v>29218</c:v>
                </c:pt>
                <c:pt idx="5380">
                  <c:v>31286</c:v>
                </c:pt>
                <c:pt idx="5381">
                  <c:v>51736</c:v>
                </c:pt>
                <c:pt idx="5382">
                  <c:v>24422</c:v>
                </c:pt>
                <c:pt idx="5383">
                  <c:v>23448</c:v>
                </c:pt>
                <c:pt idx="5384">
                  <c:v>46154</c:v>
                </c:pt>
                <c:pt idx="5385">
                  <c:v>55367</c:v>
                </c:pt>
                <c:pt idx="5386">
                  <c:v>6813</c:v>
                </c:pt>
                <c:pt idx="5387">
                  <c:v>33914</c:v>
                </c:pt>
                <c:pt idx="5388">
                  <c:v>13318</c:v>
                </c:pt>
                <c:pt idx="5389">
                  <c:v>27606</c:v>
                </c:pt>
                <c:pt idx="5390">
                  <c:v>21590</c:v>
                </c:pt>
                <c:pt idx="5391">
                  <c:v>26987</c:v>
                </c:pt>
                <c:pt idx="5392">
                  <c:v>25911</c:v>
                </c:pt>
                <c:pt idx="5393">
                  <c:v>24814</c:v>
                </c:pt>
                <c:pt idx="5394">
                  <c:v>29545</c:v>
                </c:pt>
                <c:pt idx="5395">
                  <c:v>32239</c:v>
                </c:pt>
                <c:pt idx="5396">
                  <c:v>23932</c:v>
                </c:pt>
                <c:pt idx="5397">
                  <c:v>37934</c:v>
                </c:pt>
                <c:pt idx="5398">
                  <c:v>39939</c:v>
                </c:pt>
                <c:pt idx="5399">
                  <c:v>40353</c:v>
                </c:pt>
                <c:pt idx="5400">
                  <c:v>39760</c:v>
                </c:pt>
                <c:pt idx="5401">
                  <c:v>41443</c:v>
                </c:pt>
                <c:pt idx="5402">
                  <c:v>40618</c:v>
                </c:pt>
                <c:pt idx="5403">
                  <c:v>29492</c:v>
                </c:pt>
                <c:pt idx="5404">
                  <c:v>9477</c:v>
                </c:pt>
                <c:pt idx="5405">
                  <c:v>30956</c:v>
                </c:pt>
                <c:pt idx="5406">
                  <c:v>20046</c:v>
                </c:pt>
                <c:pt idx="5407">
                  <c:v>49013</c:v>
                </c:pt>
                <c:pt idx="5408">
                  <c:v>34754</c:v>
                </c:pt>
                <c:pt idx="5409">
                  <c:v>34242</c:v>
                </c:pt>
                <c:pt idx="5410">
                  <c:v>35819</c:v>
                </c:pt>
                <c:pt idx="5411">
                  <c:v>32839</c:v>
                </c:pt>
                <c:pt idx="5412">
                  <c:v>46733</c:v>
                </c:pt>
                <c:pt idx="5413">
                  <c:v>35187</c:v>
                </c:pt>
                <c:pt idx="5414">
                  <c:v>7242</c:v>
                </c:pt>
                <c:pt idx="5415">
                  <c:v>16147</c:v>
                </c:pt>
                <c:pt idx="5416">
                  <c:v>35371</c:v>
                </c:pt>
                <c:pt idx="5417">
                  <c:v>53417</c:v>
                </c:pt>
                <c:pt idx="5418">
                  <c:v>53308</c:v>
                </c:pt>
                <c:pt idx="5419">
                  <c:v>37543</c:v>
                </c:pt>
                <c:pt idx="5420">
                  <c:v>7046</c:v>
                </c:pt>
                <c:pt idx="5421">
                  <c:v>30737</c:v>
                </c:pt>
                <c:pt idx="5422">
                  <c:v>30465</c:v>
                </c:pt>
                <c:pt idx="5423">
                  <c:v>45171</c:v>
                </c:pt>
                <c:pt idx="5424">
                  <c:v>52207</c:v>
                </c:pt>
                <c:pt idx="5425">
                  <c:v>32824</c:v>
                </c:pt>
                <c:pt idx="5426">
                  <c:v>34348</c:v>
                </c:pt>
                <c:pt idx="5427">
                  <c:v>18769</c:v>
                </c:pt>
                <c:pt idx="5428">
                  <c:v>20874</c:v>
                </c:pt>
                <c:pt idx="5429">
                  <c:v>27352</c:v>
                </c:pt>
                <c:pt idx="5430">
                  <c:v>43179</c:v>
                </c:pt>
                <c:pt idx="5431">
                  <c:v>30106</c:v>
                </c:pt>
                <c:pt idx="5432">
                  <c:v>13291</c:v>
                </c:pt>
                <c:pt idx="5433">
                  <c:v>30625</c:v>
                </c:pt>
                <c:pt idx="5434">
                  <c:v>11718</c:v>
                </c:pt>
                <c:pt idx="5435">
                  <c:v>31031</c:v>
                </c:pt>
                <c:pt idx="5436">
                  <c:v>8133</c:v>
                </c:pt>
                <c:pt idx="5437">
                  <c:v>8690</c:v>
                </c:pt>
                <c:pt idx="5438">
                  <c:v>29251</c:v>
                </c:pt>
                <c:pt idx="5439">
                  <c:v>21592</c:v>
                </c:pt>
                <c:pt idx="5440">
                  <c:v>13524</c:v>
                </c:pt>
                <c:pt idx="5441">
                  <c:v>25410</c:v>
                </c:pt>
                <c:pt idx="5442">
                  <c:v>35994</c:v>
                </c:pt>
                <c:pt idx="5443">
                  <c:v>55036</c:v>
                </c:pt>
                <c:pt idx="5444">
                  <c:v>30678</c:v>
                </c:pt>
                <c:pt idx="5445">
                  <c:v>37196</c:v>
                </c:pt>
                <c:pt idx="5446">
                  <c:v>24983</c:v>
                </c:pt>
                <c:pt idx="5447">
                  <c:v>22996</c:v>
                </c:pt>
                <c:pt idx="5448">
                  <c:v>32660</c:v>
                </c:pt>
                <c:pt idx="5449">
                  <c:v>37242</c:v>
                </c:pt>
                <c:pt idx="5450">
                  <c:v>36278</c:v>
                </c:pt>
                <c:pt idx="5451">
                  <c:v>50042</c:v>
                </c:pt>
                <c:pt idx="5452">
                  <c:v>30423</c:v>
                </c:pt>
                <c:pt idx="5453">
                  <c:v>41927</c:v>
                </c:pt>
                <c:pt idx="5454">
                  <c:v>14068</c:v>
                </c:pt>
                <c:pt idx="5455">
                  <c:v>9246</c:v>
                </c:pt>
                <c:pt idx="5456">
                  <c:v>9902</c:v>
                </c:pt>
                <c:pt idx="5457">
                  <c:v>26054</c:v>
                </c:pt>
                <c:pt idx="5458">
                  <c:v>41384</c:v>
                </c:pt>
                <c:pt idx="5459">
                  <c:v>48953</c:v>
                </c:pt>
                <c:pt idx="5460">
                  <c:v>37613</c:v>
                </c:pt>
                <c:pt idx="5461">
                  <c:v>28096</c:v>
                </c:pt>
                <c:pt idx="5462">
                  <c:v>16254</c:v>
                </c:pt>
                <c:pt idx="5463">
                  <c:v>34058</c:v>
                </c:pt>
                <c:pt idx="5464">
                  <c:v>26331</c:v>
                </c:pt>
                <c:pt idx="5465">
                  <c:v>31074</c:v>
                </c:pt>
                <c:pt idx="5466">
                  <c:v>40572</c:v>
                </c:pt>
                <c:pt idx="5467">
                  <c:v>32952</c:v>
                </c:pt>
                <c:pt idx="5468">
                  <c:v>59014</c:v>
                </c:pt>
                <c:pt idx="5469">
                  <c:v>36117</c:v>
                </c:pt>
                <c:pt idx="5470">
                  <c:v>47106</c:v>
                </c:pt>
                <c:pt idx="5471">
                  <c:v>35985</c:v>
                </c:pt>
                <c:pt idx="5472">
                  <c:v>33943</c:v>
                </c:pt>
                <c:pt idx="5473">
                  <c:v>42704</c:v>
                </c:pt>
                <c:pt idx="5474">
                  <c:v>40899</c:v>
                </c:pt>
                <c:pt idx="5475">
                  <c:v>45046</c:v>
                </c:pt>
                <c:pt idx="5476">
                  <c:v>35216</c:v>
                </c:pt>
                <c:pt idx="5477">
                  <c:v>35107</c:v>
                </c:pt>
                <c:pt idx="5478">
                  <c:v>37583</c:v>
                </c:pt>
                <c:pt idx="5479">
                  <c:v>42597</c:v>
                </c:pt>
                <c:pt idx="5480">
                  <c:v>21195</c:v>
                </c:pt>
                <c:pt idx="5481">
                  <c:v>29238</c:v>
                </c:pt>
                <c:pt idx="5482">
                  <c:v>59017</c:v>
                </c:pt>
                <c:pt idx="5483">
                  <c:v>50801</c:v>
                </c:pt>
                <c:pt idx="5484">
                  <c:v>29049</c:v>
                </c:pt>
                <c:pt idx="5485">
                  <c:v>13001</c:v>
                </c:pt>
                <c:pt idx="5486">
                  <c:v>22450</c:v>
                </c:pt>
                <c:pt idx="5487">
                  <c:v>28948</c:v>
                </c:pt>
                <c:pt idx="5488">
                  <c:v>14482</c:v>
                </c:pt>
                <c:pt idx="5489">
                  <c:v>27810</c:v>
                </c:pt>
                <c:pt idx="5490">
                  <c:v>14685</c:v>
                </c:pt>
                <c:pt idx="5491">
                  <c:v>13769</c:v>
                </c:pt>
                <c:pt idx="5492">
                  <c:v>20784</c:v>
                </c:pt>
                <c:pt idx="5493">
                  <c:v>33894</c:v>
                </c:pt>
                <c:pt idx="5494">
                  <c:v>33785</c:v>
                </c:pt>
                <c:pt idx="5495">
                  <c:v>35694</c:v>
                </c:pt>
                <c:pt idx="5496">
                  <c:v>36564</c:v>
                </c:pt>
                <c:pt idx="5497">
                  <c:v>41702</c:v>
                </c:pt>
                <c:pt idx="5498">
                  <c:v>50253</c:v>
                </c:pt>
                <c:pt idx="5499">
                  <c:v>26259</c:v>
                </c:pt>
                <c:pt idx="5500">
                  <c:v>4751</c:v>
                </c:pt>
                <c:pt idx="5501">
                  <c:v>4732</c:v>
                </c:pt>
                <c:pt idx="5502">
                  <c:v>8324</c:v>
                </c:pt>
                <c:pt idx="5503">
                  <c:v>26395</c:v>
                </c:pt>
                <c:pt idx="5504">
                  <c:v>5508</c:v>
                </c:pt>
                <c:pt idx="5505">
                  <c:v>29147</c:v>
                </c:pt>
                <c:pt idx="5506">
                  <c:v>30949</c:v>
                </c:pt>
                <c:pt idx="5507">
                  <c:v>23223</c:v>
                </c:pt>
                <c:pt idx="5508">
                  <c:v>46908</c:v>
                </c:pt>
                <c:pt idx="5509">
                  <c:v>39031</c:v>
                </c:pt>
                <c:pt idx="5510">
                  <c:v>37743</c:v>
                </c:pt>
                <c:pt idx="5511">
                  <c:v>14357</c:v>
                </c:pt>
                <c:pt idx="5512">
                  <c:v>34383</c:v>
                </c:pt>
                <c:pt idx="5513">
                  <c:v>19042</c:v>
                </c:pt>
                <c:pt idx="5514">
                  <c:v>28214</c:v>
                </c:pt>
                <c:pt idx="5515">
                  <c:v>19214</c:v>
                </c:pt>
                <c:pt idx="5516">
                  <c:v>27616</c:v>
                </c:pt>
                <c:pt idx="5517">
                  <c:v>32552</c:v>
                </c:pt>
                <c:pt idx="5518">
                  <c:v>40120</c:v>
                </c:pt>
                <c:pt idx="5519">
                  <c:v>55567</c:v>
                </c:pt>
                <c:pt idx="5520">
                  <c:v>22434</c:v>
                </c:pt>
                <c:pt idx="5521">
                  <c:v>16964</c:v>
                </c:pt>
                <c:pt idx="5522">
                  <c:v>32392</c:v>
                </c:pt>
                <c:pt idx="5523">
                  <c:v>26776</c:v>
                </c:pt>
                <c:pt idx="5524">
                  <c:v>24869</c:v>
                </c:pt>
                <c:pt idx="5525">
                  <c:v>38473</c:v>
                </c:pt>
                <c:pt idx="5526">
                  <c:v>39326</c:v>
                </c:pt>
                <c:pt idx="5527">
                  <c:v>51272</c:v>
                </c:pt>
                <c:pt idx="5528">
                  <c:v>56556</c:v>
                </c:pt>
                <c:pt idx="5529">
                  <c:v>49048</c:v>
                </c:pt>
                <c:pt idx="5530">
                  <c:v>29366</c:v>
                </c:pt>
                <c:pt idx="5531">
                  <c:v>30163</c:v>
                </c:pt>
                <c:pt idx="5532">
                  <c:v>48206</c:v>
                </c:pt>
                <c:pt idx="5533">
                  <c:v>18355</c:v>
                </c:pt>
                <c:pt idx="5534">
                  <c:v>29423</c:v>
                </c:pt>
                <c:pt idx="5535">
                  <c:v>25859</c:v>
                </c:pt>
                <c:pt idx="5536">
                  <c:v>22385</c:v>
                </c:pt>
                <c:pt idx="5537">
                  <c:v>26275</c:v>
                </c:pt>
                <c:pt idx="5538">
                  <c:v>19329</c:v>
                </c:pt>
                <c:pt idx="5539">
                  <c:v>9916</c:v>
                </c:pt>
                <c:pt idx="5540">
                  <c:v>9628</c:v>
                </c:pt>
                <c:pt idx="5541">
                  <c:v>30197</c:v>
                </c:pt>
                <c:pt idx="5542">
                  <c:v>50936</c:v>
                </c:pt>
                <c:pt idx="5543">
                  <c:v>28666</c:v>
                </c:pt>
                <c:pt idx="5544">
                  <c:v>48606</c:v>
                </c:pt>
                <c:pt idx="5545">
                  <c:v>29049</c:v>
                </c:pt>
                <c:pt idx="5546">
                  <c:v>14396</c:v>
                </c:pt>
                <c:pt idx="5547">
                  <c:v>18581</c:v>
                </c:pt>
                <c:pt idx="5548">
                  <c:v>10782</c:v>
                </c:pt>
                <c:pt idx="5549">
                  <c:v>15401</c:v>
                </c:pt>
                <c:pt idx="5550">
                  <c:v>36191</c:v>
                </c:pt>
                <c:pt idx="5551">
                  <c:v>27501</c:v>
                </c:pt>
                <c:pt idx="5552">
                  <c:v>54369</c:v>
                </c:pt>
                <c:pt idx="5553">
                  <c:v>28518</c:v>
                </c:pt>
                <c:pt idx="5554">
                  <c:v>11125</c:v>
                </c:pt>
                <c:pt idx="5555">
                  <c:v>15120</c:v>
                </c:pt>
                <c:pt idx="5556">
                  <c:v>4922</c:v>
                </c:pt>
                <c:pt idx="5557">
                  <c:v>15872</c:v>
                </c:pt>
                <c:pt idx="5558">
                  <c:v>9197</c:v>
                </c:pt>
                <c:pt idx="5559">
                  <c:v>31513</c:v>
                </c:pt>
                <c:pt idx="5560">
                  <c:v>4494</c:v>
                </c:pt>
                <c:pt idx="5561">
                  <c:v>32163</c:v>
                </c:pt>
                <c:pt idx="5562">
                  <c:v>32057</c:v>
                </c:pt>
                <c:pt idx="5563">
                  <c:v>40441</c:v>
                </c:pt>
                <c:pt idx="5564">
                  <c:v>39820</c:v>
                </c:pt>
                <c:pt idx="5565">
                  <c:v>9775</c:v>
                </c:pt>
                <c:pt idx="5566">
                  <c:v>2198</c:v>
                </c:pt>
                <c:pt idx="5567">
                  <c:v>32652</c:v>
                </c:pt>
                <c:pt idx="5568">
                  <c:v>58849</c:v>
                </c:pt>
                <c:pt idx="5569">
                  <c:v>32971</c:v>
                </c:pt>
                <c:pt idx="5570">
                  <c:v>19222</c:v>
                </c:pt>
                <c:pt idx="5571">
                  <c:v>25479</c:v>
                </c:pt>
                <c:pt idx="5572">
                  <c:v>12513</c:v>
                </c:pt>
                <c:pt idx="5573">
                  <c:v>39832</c:v>
                </c:pt>
                <c:pt idx="5574">
                  <c:v>37100</c:v>
                </c:pt>
                <c:pt idx="5575">
                  <c:v>52629</c:v>
                </c:pt>
                <c:pt idx="5576">
                  <c:v>19642</c:v>
                </c:pt>
                <c:pt idx="5577">
                  <c:v>16127</c:v>
                </c:pt>
                <c:pt idx="5578">
                  <c:v>22555</c:v>
                </c:pt>
                <c:pt idx="5579">
                  <c:v>5945</c:v>
                </c:pt>
                <c:pt idx="5580">
                  <c:v>23597</c:v>
                </c:pt>
                <c:pt idx="5581">
                  <c:v>37331</c:v>
                </c:pt>
                <c:pt idx="5582">
                  <c:v>41378</c:v>
                </c:pt>
                <c:pt idx="5583">
                  <c:v>57184</c:v>
                </c:pt>
                <c:pt idx="5584">
                  <c:v>31585</c:v>
                </c:pt>
                <c:pt idx="5585">
                  <c:v>23859</c:v>
                </c:pt>
                <c:pt idx="5586">
                  <c:v>27862</c:v>
                </c:pt>
                <c:pt idx="5587">
                  <c:v>30222</c:v>
                </c:pt>
                <c:pt idx="5588">
                  <c:v>42017</c:v>
                </c:pt>
                <c:pt idx="5589">
                  <c:v>18887</c:v>
                </c:pt>
                <c:pt idx="5590">
                  <c:v>31903</c:v>
                </c:pt>
                <c:pt idx="5591">
                  <c:v>25438</c:v>
                </c:pt>
                <c:pt idx="5592">
                  <c:v>30247</c:v>
                </c:pt>
                <c:pt idx="5593">
                  <c:v>45187</c:v>
                </c:pt>
                <c:pt idx="5594">
                  <c:v>46933</c:v>
                </c:pt>
                <c:pt idx="5595">
                  <c:v>20100</c:v>
                </c:pt>
                <c:pt idx="5596">
                  <c:v>33372</c:v>
                </c:pt>
                <c:pt idx="5597">
                  <c:v>25801</c:v>
                </c:pt>
                <c:pt idx="5598">
                  <c:v>37891</c:v>
                </c:pt>
                <c:pt idx="5599">
                  <c:v>17611</c:v>
                </c:pt>
                <c:pt idx="5600">
                  <c:v>38791</c:v>
                </c:pt>
                <c:pt idx="5601">
                  <c:v>34702</c:v>
                </c:pt>
                <c:pt idx="5602">
                  <c:v>43813</c:v>
                </c:pt>
                <c:pt idx="5603">
                  <c:v>24727</c:v>
                </c:pt>
                <c:pt idx="5604">
                  <c:v>23271</c:v>
                </c:pt>
                <c:pt idx="5605">
                  <c:v>24164</c:v>
                </c:pt>
                <c:pt idx="5606">
                  <c:v>30309</c:v>
                </c:pt>
                <c:pt idx="5607">
                  <c:v>53349</c:v>
                </c:pt>
                <c:pt idx="5608">
                  <c:v>26231</c:v>
                </c:pt>
                <c:pt idx="5609">
                  <c:v>35442</c:v>
                </c:pt>
                <c:pt idx="5610">
                  <c:v>57684</c:v>
                </c:pt>
                <c:pt idx="5611">
                  <c:v>15815</c:v>
                </c:pt>
                <c:pt idx="5612">
                  <c:v>31538</c:v>
                </c:pt>
                <c:pt idx="5613">
                  <c:v>40824</c:v>
                </c:pt>
                <c:pt idx="5614">
                  <c:v>26758</c:v>
                </c:pt>
                <c:pt idx="5615">
                  <c:v>11236</c:v>
                </c:pt>
                <c:pt idx="5616">
                  <c:v>31807</c:v>
                </c:pt>
                <c:pt idx="5617">
                  <c:v>6861</c:v>
                </c:pt>
                <c:pt idx="5618">
                  <c:v>10251</c:v>
                </c:pt>
                <c:pt idx="5619">
                  <c:v>22780</c:v>
                </c:pt>
                <c:pt idx="5620">
                  <c:v>28202</c:v>
                </c:pt>
                <c:pt idx="5621">
                  <c:v>14945</c:v>
                </c:pt>
                <c:pt idx="5622">
                  <c:v>42119</c:v>
                </c:pt>
                <c:pt idx="5623">
                  <c:v>49305</c:v>
                </c:pt>
                <c:pt idx="5624">
                  <c:v>32514</c:v>
                </c:pt>
                <c:pt idx="5625">
                  <c:v>46013</c:v>
                </c:pt>
                <c:pt idx="5626">
                  <c:v>29835</c:v>
                </c:pt>
                <c:pt idx="5627">
                  <c:v>617</c:v>
                </c:pt>
                <c:pt idx="5628">
                  <c:v>32318</c:v>
                </c:pt>
                <c:pt idx="5629">
                  <c:v>51967</c:v>
                </c:pt>
                <c:pt idx="5630">
                  <c:v>45979</c:v>
                </c:pt>
                <c:pt idx="5631">
                  <c:v>34351</c:v>
                </c:pt>
                <c:pt idx="5632">
                  <c:v>54852</c:v>
                </c:pt>
                <c:pt idx="5633">
                  <c:v>18911</c:v>
                </c:pt>
                <c:pt idx="5634">
                  <c:v>40750</c:v>
                </c:pt>
                <c:pt idx="5635">
                  <c:v>28013</c:v>
                </c:pt>
                <c:pt idx="5636">
                  <c:v>27481</c:v>
                </c:pt>
                <c:pt idx="5637">
                  <c:v>22190</c:v>
                </c:pt>
                <c:pt idx="5638">
                  <c:v>30223</c:v>
                </c:pt>
                <c:pt idx="5639">
                  <c:v>33243</c:v>
                </c:pt>
                <c:pt idx="5640">
                  <c:v>34454</c:v>
                </c:pt>
                <c:pt idx="5641">
                  <c:v>11091</c:v>
                </c:pt>
                <c:pt idx="5642">
                  <c:v>15381</c:v>
                </c:pt>
                <c:pt idx="5643">
                  <c:v>9211</c:v>
                </c:pt>
                <c:pt idx="5644">
                  <c:v>13051</c:v>
                </c:pt>
                <c:pt idx="5645">
                  <c:v>18007</c:v>
                </c:pt>
                <c:pt idx="5646">
                  <c:v>7003</c:v>
                </c:pt>
                <c:pt idx="5647">
                  <c:v>27145</c:v>
                </c:pt>
                <c:pt idx="5648">
                  <c:v>46630</c:v>
                </c:pt>
                <c:pt idx="5649">
                  <c:v>24502</c:v>
                </c:pt>
                <c:pt idx="5650">
                  <c:v>49607</c:v>
                </c:pt>
                <c:pt idx="5651">
                  <c:v>25498</c:v>
                </c:pt>
                <c:pt idx="5652">
                  <c:v>14308</c:v>
                </c:pt>
                <c:pt idx="5653">
                  <c:v>17467</c:v>
                </c:pt>
                <c:pt idx="5654">
                  <c:v>25042</c:v>
                </c:pt>
                <c:pt idx="5655">
                  <c:v>21065</c:v>
                </c:pt>
                <c:pt idx="5656">
                  <c:v>14498</c:v>
                </c:pt>
                <c:pt idx="5657">
                  <c:v>20354</c:v>
                </c:pt>
                <c:pt idx="5658">
                  <c:v>14552</c:v>
                </c:pt>
                <c:pt idx="5659">
                  <c:v>19954</c:v>
                </c:pt>
                <c:pt idx="5660">
                  <c:v>38064</c:v>
                </c:pt>
                <c:pt idx="5661">
                  <c:v>41043</c:v>
                </c:pt>
                <c:pt idx="5662">
                  <c:v>46908</c:v>
                </c:pt>
                <c:pt idx="5663">
                  <c:v>10216</c:v>
                </c:pt>
                <c:pt idx="5664">
                  <c:v>30592</c:v>
                </c:pt>
                <c:pt idx="5665">
                  <c:v>18366</c:v>
                </c:pt>
                <c:pt idx="5666">
                  <c:v>23215</c:v>
                </c:pt>
                <c:pt idx="5667">
                  <c:v>22921</c:v>
                </c:pt>
                <c:pt idx="5668">
                  <c:v>14259</c:v>
                </c:pt>
                <c:pt idx="5669">
                  <c:v>11254</c:v>
                </c:pt>
                <c:pt idx="5670">
                  <c:v>32851</c:v>
                </c:pt>
                <c:pt idx="5671">
                  <c:v>17317</c:v>
                </c:pt>
                <c:pt idx="5672">
                  <c:v>43158</c:v>
                </c:pt>
                <c:pt idx="5673">
                  <c:v>31009</c:v>
                </c:pt>
                <c:pt idx="5674">
                  <c:v>32211</c:v>
                </c:pt>
                <c:pt idx="5675">
                  <c:v>31059</c:v>
                </c:pt>
                <c:pt idx="5676">
                  <c:v>26359</c:v>
                </c:pt>
                <c:pt idx="5677">
                  <c:v>39936</c:v>
                </c:pt>
                <c:pt idx="5678">
                  <c:v>20648</c:v>
                </c:pt>
                <c:pt idx="5679">
                  <c:v>28437</c:v>
                </c:pt>
                <c:pt idx="5680">
                  <c:v>33002</c:v>
                </c:pt>
                <c:pt idx="5681">
                  <c:v>58219</c:v>
                </c:pt>
                <c:pt idx="5682">
                  <c:v>15445</c:v>
                </c:pt>
                <c:pt idx="5683">
                  <c:v>30931</c:v>
                </c:pt>
                <c:pt idx="5684">
                  <c:v>36048</c:v>
                </c:pt>
                <c:pt idx="5685">
                  <c:v>20177</c:v>
                </c:pt>
                <c:pt idx="5686">
                  <c:v>41415</c:v>
                </c:pt>
                <c:pt idx="5687">
                  <c:v>22512</c:v>
                </c:pt>
                <c:pt idx="5688">
                  <c:v>27123</c:v>
                </c:pt>
                <c:pt idx="5689">
                  <c:v>50489</c:v>
                </c:pt>
                <c:pt idx="5690">
                  <c:v>50755</c:v>
                </c:pt>
                <c:pt idx="5691">
                  <c:v>28038</c:v>
                </c:pt>
                <c:pt idx="5692">
                  <c:v>10670</c:v>
                </c:pt>
                <c:pt idx="5693">
                  <c:v>33431</c:v>
                </c:pt>
                <c:pt idx="5694">
                  <c:v>41575</c:v>
                </c:pt>
                <c:pt idx="5695">
                  <c:v>51576</c:v>
                </c:pt>
                <c:pt idx="5696">
                  <c:v>17070</c:v>
                </c:pt>
                <c:pt idx="5697">
                  <c:v>24363</c:v>
                </c:pt>
                <c:pt idx="5698">
                  <c:v>4394</c:v>
                </c:pt>
                <c:pt idx="5699">
                  <c:v>16619</c:v>
                </c:pt>
                <c:pt idx="5700">
                  <c:v>6161</c:v>
                </c:pt>
                <c:pt idx="5701">
                  <c:v>15752</c:v>
                </c:pt>
                <c:pt idx="5702">
                  <c:v>8529</c:v>
                </c:pt>
                <c:pt idx="5703">
                  <c:v>28788</c:v>
                </c:pt>
                <c:pt idx="5704">
                  <c:v>22404</c:v>
                </c:pt>
                <c:pt idx="5705">
                  <c:v>29657</c:v>
                </c:pt>
                <c:pt idx="5706">
                  <c:v>14361</c:v>
                </c:pt>
                <c:pt idx="5707">
                  <c:v>32031</c:v>
                </c:pt>
                <c:pt idx="5708">
                  <c:v>32468</c:v>
                </c:pt>
                <c:pt idx="5709">
                  <c:v>30224</c:v>
                </c:pt>
                <c:pt idx="5710">
                  <c:v>30953</c:v>
                </c:pt>
                <c:pt idx="5711">
                  <c:v>29960</c:v>
                </c:pt>
                <c:pt idx="5712">
                  <c:v>28392</c:v>
                </c:pt>
                <c:pt idx="5713">
                  <c:v>23918</c:v>
                </c:pt>
                <c:pt idx="5714">
                  <c:v>23454</c:v>
                </c:pt>
                <c:pt idx="5715">
                  <c:v>44348</c:v>
                </c:pt>
                <c:pt idx="5716">
                  <c:v>30830</c:v>
                </c:pt>
                <c:pt idx="5717">
                  <c:v>16805</c:v>
                </c:pt>
                <c:pt idx="5718">
                  <c:v>17984</c:v>
                </c:pt>
                <c:pt idx="5719">
                  <c:v>19146</c:v>
                </c:pt>
                <c:pt idx="5720">
                  <c:v>22085</c:v>
                </c:pt>
                <c:pt idx="5721">
                  <c:v>33404</c:v>
                </c:pt>
                <c:pt idx="5722">
                  <c:v>33221</c:v>
                </c:pt>
                <c:pt idx="5723">
                  <c:v>39591</c:v>
                </c:pt>
                <c:pt idx="5724">
                  <c:v>20298</c:v>
                </c:pt>
                <c:pt idx="5725">
                  <c:v>26378</c:v>
                </c:pt>
                <c:pt idx="5726">
                  <c:v>30876</c:v>
                </c:pt>
                <c:pt idx="5727">
                  <c:v>35420</c:v>
                </c:pt>
                <c:pt idx="5728">
                  <c:v>27684</c:v>
                </c:pt>
                <c:pt idx="5729">
                  <c:v>41252</c:v>
                </c:pt>
                <c:pt idx="5730">
                  <c:v>30239</c:v>
                </c:pt>
                <c:pt idx="5731">
                  <c:v>6001</c:v>
                </c:pt>
                <c:pt idx="5732">
                  <c:v>19287</c:v>
                </c:pt>
                <c:pt idx="5733">
                  <c:v>16422</c:v>
                </c:pt>
                <c:pt idx="5734">
                  <c:v>44342</c:v>
                </c:pt>
                <c:pt idx="5735">
                  <c:v>17853</c:v>
                </c:pt>
                <c:pt idx="5736">
                  <c:v>24635</c:v>
                </c:pt>
                <c:pt idx="5737">
                  <c:v>31110</c:v>
                </c:pt>
                <c:pt idx="5738">
                  <c:v>43448</c:v>
                </c:pt>
                <c:pt idx="5739">
                  <c:v>12150</c:v>
                </c:pt>
                <c:pt idx="5740">
                  <c:v>13079</c:v>
                </c:pt>
                <c:pt idx="5741">
                  <c:v>16895</c:v>
                </c:pt>
                <c:pt idx="5742">
                  <c:v>23539</c:v>
                </c:pt>
                <c:pt idx="5743">
                  <c:v>26984</c:v>
                </c:pt>
                <c:pt idx="5744">
                  <c:v>20816</c:v>
                </c:pt>
                <c:pt idx="5745">
                  <c:v>34110</c:v>
                </c:pt>
                <c:pt idx="5746">
                  <c:v>37662</c:v>
                </c:pt>
                <c:pt idx="5747">
                  <c:v>23381</c:v>
                </c:pt>
                <c:pt idx="5748">
                  <c:v>34364</c:v>
                </c:pt>
                <c:pt idx="5749">
                  <c:v>33845</c:v>
                </c:pt>
                <c:pt idx="5750">
                  <c:v>14253</c:v>
                </c:pt>
                <c:pt idx="5751">
                  <c:v>34159</c:v>
                </c:pt>
                <c:pt idx="5752">
                  <c:v>12618</c:v>
                </c:pt>
                <c:pt idx="5753">
                  <c:v>42530</c:v>
                </c:pt>
                <c:pt idx="5754">
                  <c:v>3681</c:v>
                </c:pt>
                <c:pt idx="5755">
                  <c:v>13768</c:v>
                </c:pt>
                <c:pt idx="5756">
                  <c:v>29353</c:v>
                </c:pt>
                <c:pt idx="5757">
                  <c:v>34305</c:v>
                </c:pt>
                <c:pt idx="5758">
                  <c:v>15706</c:v>
                </c:pt>
                <c:pt idx="5759">
                  <c:v>19645</c:v>
                </c:pt>
                <c:pt idx="5760">
                  <c:v>14943</c:v>
                </c:pt>
                <c:pt idx="5761">
                  <c:v>31916</c:v>
                </c:pt>
                <c:pt idx="5762">
                  <c:v>15629</c:v>
                </c:pt>
                <c:pt idx="5763">
                  <c:v>29820</c:v>
                </c:pt>
                <c:pt idx="5764">
                  <c:v>30350</c:v>
                </c:pt>
                <c:pt idx="5765">
                  <c:v>25790</c:v>
                </c:pt>
                <c:pt idx="5766">
                  <c:v>26440</c:v>
                </c:pt>
                <c:pt idx="5767">
                  <c:v>5073</c:v>
                </c:pt>
                <c:pt idx="5768">
                  <c:v>12653</c:v>
                </c:pt>
                <c:pt idx="5769">
                  <c:v>10672</c:v>
                </c:pt>
                <c:pt idx="5770">
                  <c:v>26161</c:v>
                </c:pt>
                <c:pt idx="5771">
                  <c:v>28479</c:v>
                </c:pt>
                <c:pt idx="5772">
                  <c:v>52227</c:v>
                </c:pt>
                <c:pt idx="5773">
                  <c:v>34635</c:v>
                </c:pt>
                <c:pt idx="5774">
                  <c:v>33605</c:v>
                </c:pt>
                <c:pt idx="5775">
                  <c:v>31837</c:v>
                </c:pt>
                <c:pt idx="5776">
                  <c:v>24769</c:v>
                </c:pt>
                <c:pt idx="5777">
                  <c:v>12700</c:v>
                </c:pt>
                <c:pt idx="5778">
                  <c:v>22106</c:v>
                </c:pt>
                <c:pt idx="5779">
                  <c:v>20212</c:v>
                </c:pt>
                <c:pt idx="5780">
                  <c:v>16828</c:v>
                </c:pt>
                <c:pt idx="5781">
                  <c:v>15432</c:v>
                </c:pt>
                <c:pt idx="5782">
                  <c:v>21662</c:v>
                </c:pt>
                <c:pt idx="5783">
                  <c:v>18180</c:v>
                </c:pt>
                <c:pt idx="5784">
                  <c:v>18282</c:v>
                </c:pt>
                <c:pt idx="5785">
                  <c:v>23434</c:v>
                </c:pt>
                <c:pt idx="5786">
                  <c:v>16278</c:v>
                </c:pt>
                <c:pt idx="5787">
                  <c:v>18052</c:v>
                </c:pt>
                <c:pt idx="5788">
                  <c:v>3625</c:v>
                </c:pt>
                <c:pt idx="5789">
                  <c:v>3540</c:v>
                </c:pt>
                <c:pt idx="5790">
                  <c:v>26190</c:v>
                </c:pt>
                <c:pt idx="5791">
                  <c:v>26662</c:v>
                </c:pt>
                <c:pt idx="5792">
                  <c:v>44823</c:v>
                </c:pt>
                <c:pt idx="5793">
                  <c:v>26945</c:v>
                </c:pt>
                <c:pt idx="5794">
                  <c:v>39285</c:v>
                </c:pt>
                <c:pt idx="5795">
                  <c:v>30894</c:v>
                </c:pt>
                <c:pt idx="5796">
                  <c:v>25911</c:v>
                </c:pt>
                <c:pt idx="5797">
                  <c:v>47355</c:v>
                </c:pt>
                <c:pt idx="5798">
                  <c:v>45086</c:v>
                </c:pt>
                <c:pt idx="5799">
                  <c:v>21161</c:v>
                </c:pt>
                <c:pt idx="5800">
                  <c:v>26982</c:v>
                </c:pt>
                <c:pt idx="5801">
                  <c:v>18337</c:v>
                </c:pt>
                <c:pt idx="5802">
                  <c:v>14689</c:v>
                </c:pt>
                <c:pt idx="5803">
                  <c:v>23598</c:v>
                </c:pt>
                <c:pt idx="5804">
                  <c:v>22612</c:v>
                </c:pt>
                <c:pt idx="5805">
                  <c:v>29983</c:v>
                </c:pt>
                <c:pt idx="5806">
                  <c:v>27745</c:v>
                </c:pt>
                <c:pt idx="5807">
                  <c:v>3431</c:v>
                </c:pt>
                <c:pt idx="5808">
                  <c:v>24866</c:v>
                </c:pt>
                <c:pt idx="5809">
                  <c:v>15433</c:v>
                </c:pt>
                <c:pt idx="5810">
                  <c:v>39118</c:v>
                </c:pt>
                <c:pt idx="5811">
                  <c:v>38809</c:v>
                </c:pt>
                <c:pt idx="5812">
                  <c:v>13934</c:v>
                </c:pt>
                <c:pt idx="5813">
                  <c:v>38545</c:v>
                </c:pt>
                <c:pt idx="5814">
                  <c:v>33337</c:v>
                </c:pt>
                <c:pt idx="5815">
                  <c:v>27677</c:v>
                </c:pt>
                <c:pt idx="5816">
                  <c:v>10549</c:v>
                </c:pt>
                <c:pt idx="5817">
                  <c:v>32032</c:v>
                </c:pt>
                <c:pt idx="5818">
                  <c:v>26853</c:v>
                </c:pt>
                <c:pt idx="5819">
                  <c:v>41835</c:v>
                </c:pt>
                <c:pt idx="5820">
                  <c:v>27635</c:v>
                </c:pt>
                <c:pt idx="5821">
                  <c:v>37938</c:v>
                </c:pt>
                <c:pt idx="5822">
                  <c:v>41075</c:v>
                </c:pt>
                <c:pt idx="5823">
                  <c:v>17420</c:v>
                </c:pt>
                <c:pt idx="5824">
                  <c:v>15237</c:v>
                </c:pt>
                <c:pt idx="5825">
                  <c:v>24163</c:v>
                </c:pt>
                <c:pt idx="5826">
                  <c:v>24691</c:v>
                </c:pt>
                <c:pt idx="5827">
                  <c:v>27045</c:v>
                </c:pt>
                <c:pt idx="5828">
                  <c:v>25297</c:v>
                </c:pt>
                <c:pt idx="5829">
                  <c:v>44982</c:v>
                </c:pt>
                <c:pt idx="5830">
                  <c:v>43870</c:v>
                </c:pt>
                <c:pt idx="5831">
                  <c:v>52208</c:v>
                </c:pt>
                <c:pt idx="5832">
                  <c:v>20814</c:v>
                </c:pt>
                <c:pt idx="5833">
                  <c:v>38547</c:v>
                </c:pt>
                <c:pt idx="5834">
                  <c:v>36270</c:v>
                </c:pt>
                <c:pt idx="5835">
                  <c:v>9666</c:v>
                </c:pt>
                <c:pt idx="5836">
                  <c:v>5875</c:v>
                </c:pt>
                <c:pt idx="5837">
                  <c:v>7162</c:v>
                </c:pt>
                <c:pt idx="5838">
                  <c:v>18649</c:v>
                </c:pt>
                <c:pt idx="5839">
                  <c:v>31751</c:v>
                </c:pt>
                <c:pt idx="5840">
                  <c:v>34968</c:v>
                </c:pt>
                <c:pt idx="5841">
                  <c:v>14977</c:v>
                </c:pt>
                <c:pt idx="5842">
                  <c:v>19964</c:v>
                </c:pt>
                <c:pt idx="5843">
                  <c:v>50370</c:v>
                </c:pt>
                <c:pt idx="5844">
                  <c:v>28626</c:v>
                </c:pt>
                <c:pt idx="5845">
                  <c:v>46426</c:v>
                </c:pt>
                <c:pt idx="5846">
                  <c:v>25596</c:v>
                </c:pt>
                <c:pt idx="5847">
                  <c:v>2579</c:v>
                </c:pt>
                <c:pt idx="5848">
                  <c:v>13068</c:v>
                </c:pt>
                <c:pt idx="5849">
                  <c:v>7233</c:v>
                </c:pt>
                <c:pt idx="5850">
                  <c:v>24014</c:v>
                </c:pt>
                <c:pt idx="5851">
                  <c:v>17698</c:v>
                </c:pt>
                <c:pt idx="5852">
                  <c:v>11599</c:v>
                </c:pt>
                <c:pt idx="5853">
                  <c:v>25016</c:v>
                </c:pt>
                <c:pt idx="5854">
                  <c:v>17869</c:v>
                </c:pt>
                <c:pt idx="5855">
                  <c:v>30585</c:v>
                </c:pt>
                <c:pt idx="5856">
                  <c:v>37903</c:v>
                </c:pt>
                <c:pt idx="5857">
                  <c:v>21395</c:v>
                </c:pt>
                <c:pt idx="5858">
                  <c:v>36125</c:v>
                </c:pt>
                <c:pt idx="5859">
                  <c:v>38625</c:v>
                </c:pt>
                <c:pt idx="5860">
                  <c:v>15070</c:v>
                </c:pt>
                <c:pt idx="5861">
                  <c:v>13713</c:v>
                </c:pt>
                <c:pt idx="5862">
                  <c:v>15495</c:v>
                </c:pt>
                <c:pt idx="5863">
                  <c:v>10725</c:v>
                </c:pt>
                <c:pt idx="5864">
                  <c:v>19533</c:v>
                </c:pt>
                <c:pt idx="5865">
                  <c:v>8051</c:v>
                </c:pt>
                <c:pt idx="5866">
                  <c:v>8679</c:v>
                </c:pt>
                <c:pt idx="5867">
                  <c:v>22933</c:v>
                </c:pt>
                <c:pt idx="5868">
                  <c:v>15447</c:v>
                </c:pt>
                <c:pt idx="5869">
                  <c:v>31325</c:v>
                </c:pt>
                <c:pt idx="5870">
                  <c:v>22518</c:v>
                </c:pt>
                <c:pt idx="5871">
                  <c:v>20422</c:v>
                </c:pt>
                <c:pt idx="5872">
                  <c:v>16741</c:v>
                </c:pt>
                <c:pt idx="5873">
                  <c:v>17544</c:v>
                </c:pt>
                <c:pt idx="5874">
                  <c:v>26980</c:v>
                </c:pt>
                <c:pt idx="5875">
                  <c:v>26097</c:v>
                </c:pt>
                <c:pt idx="5876">
                  <c:v>31079</c:v>
                </c:pt>
                <c:pt idx="5877">
                  <c:v>16866</c:v>
                </c:pt>
                <c:pt idx="5878">
                  <c:v>40298</c:v>
                </c:pt>
                <c:pt idx="5879">
                  <c:v>24822</c:v>
                </c:pt>
                <c:pt idx="5880">
                  <c:v>9394</c:v>
                </c:pt>
                <c:pt idx="5881">
                  <c:v>28146</c:v>
                </c:pt>
                <c:pt idx="5882">
                  <c:v>33757</c:v>
                </c:pt>
                <c:pt idx="5883">
                  <c:v>23230</c:v>
                </c:pt>
                <c:pt idx="5884">
                  <c:v>15804</c:v>
                </c:pt>
                <c:pt idx="5885">
                  <c:v>21790</c:v>
                </c:pt>
                <c:pt idx="5886">
                  <c:v>26545</c:v>
                </c:pt>
                <c:pt idx="5887">
                  <c:v>29527</c:v>
                </c:pt>
                <c:pt idx="5888">
                  <c:v>34829</c:v>
                </c:pt>
                <c:pt idx="5889">
                  <c:v>49233</c:v>
                </c:pt>
                <c:pt idx="5890">
                  <c:v>45701</c:v>
                </c:pt>
                <c:pt idx="5891">
                  <c:v>53219</c:v>
                </c:pt>
                <c:pt idx="5892">
                  <c:v>14556</c:v>
                </c:pt>
                <c:pt idx="5893">
                  <c:v>27080</c:v>
                </c:pt>
                <c:pt idx="5894">
                  <c:v>50969</c:v>
                </c:pt>
                <c:pt idx="5895">
                  <c:v>41374</c:v>
                </c:pt>
                <c:pt idx="5896">
                  <c:v>20802</c:v>
                </c:pt>
                <c:pt idx="5897">
                  <c:v>47551</c:v>
                </c:pt>
                <c:pt idx="5898">
                  <c:v>51858</c:v>
                </c:pt>
                <c:pt idx="5899">
                  <c:v>36060</c:v>
                </c:pt>
                <c:pt idx="5900">
                  <c:v>7730</c:v>
                </c:pt>
                <c:pt idx="5901">
                  <c:v>30551</c:v>
                </c:pt>
                <c:pt idx="5902">
                  <c:v>57711</c:v>
                </c:pt>
                <c:pt idx="5903">
                  <c:v>28679</c:v>
                </c:pt>
                <c:pt idx="5904">
                  <c:v>46965</c:v>
                </c:pt>
                <c:pt idx="5905">
                  <c:v>37340</c:v>
                </c:pt>
                <c:pt idx="5906">
                  <c:v>56965</c:v>
                </c:pt>
                <c:pt idx="5907">
                  <c:v>35494</c:v>
                </c:pt>
                <c:pt idx="5908">
                  <c:v>24237</c:v>
                </c:pt>
                <c:pt idx="5909">
                  <c:v>41894</c:v>
                </c:pt>
                <c:pt idx="5910">
                  <c:v>20994</c:v>
                </c:pt>
                <c:pt idx="5911">
                  <c:v>33875</c:v>
                </c:pt>
                <c:pt idx="5912">
                  <c:v>15956</c:v>
                </c:pt>
                <c:pt idx="5913">
                  <c:v>23410</c:v>
                </c:pt>
                <c:pt idx="5914">
                  <c:v>30827</c:v>
                </c:pt>
                <c:pt idx="5915">
                  <c:v>21441</c:v>
                </c:pt>
                <c:pt idx="5916">
                  <c:v>35003</c:v>
                </c:pt>
                <c:pt idx="5917">
                  <c:v>61211</c:v>
                </c:pt>
                <c:pt idx="5918">
                  <c:v>35230</c:v>
                </c:pt>
                <c:pt idx="5919">
                  <c:v>34236</c:v>
                </c:pt>
                <c:pt idx="5920">
                  <c:v>30476</c:v>
                </c:pt>
                <c:pt idx="5921">
                  <c:v>7195</c:v>
                </c:pt>
                <c:pt idx="5922">
                  <c:v>4993</c:v>
                </c:pt>
                <c:pt idx="5923">
                  <c:v>25642</c:v>
                </c:pt>
                <c:pt idx="5924">
                  <c:v>43083</c:v>
                </c:pt>
                <c:pt idx="5925">
                  <c:v>60888</c:v>
                </c:pt>
                <c:pt idx="5926">
                  <c:v>11924</c:v>
                </c:pt>
                <c:pt idx="5927">
                  <c:v>20081</c:v>
                </c:pt>
                <c:pt idx="5928">
                  <c:v>37341</c:v>
                </c:pt>
                <c:pt idx="5929">
                  <c:v>15609</c:v>
                </c:pt>
                <c:pt idx="5930">
                  <c:v>25809</c:v>
                </c:pt>
                <c:pt idx="5931">
                  <c:v>35168</c:v>
                </c:pt>
                <c:pt idx="5932">
                  <c:v>42698</c:v>
                </c:pt>
                <c:pt idx="5933">
                  <c:v>33981</c:v>
                </c:pt>
                <c:pt idx="5934">
                  <c:v>31921</c:v>
                </c:pt>
                <c:pt idx="5935">
                  <c:v>13416</c:v>
                </c:pt>
                <c:pt idx="5936">
                  <c:v>17989</c:v>
                </c:pt>
                <c:pt idx="5937">
                  <c:v>5049</c:v>
                </c:pt>
                <c:pt idx="5938">
                  <c:v>20987</c:v>
                </c:pt>
                <c:pt idx="5939">
                  <c:v>16992</c:v>
                </c:pt>
                <c:pt idx="5940">
                  <c:v>11045</c:v>
                </c:pt>
                <c:pt idx="5941">
                  <c:v>27615</c:v>
                </c:pt>
                <c:pt idx="5942">
                  <c:v>42306</c:v>
                </c:pt>
                <c:pt idx="5943">
                  <c:v>38820</c:v>
                </c:pt>
                <c:pt idx="5944">
                  <c:v>41633</c:v>
                </c:pt>
                <c:pt idx="5945">
                  <c:v>59975</c:v>
                </c:pt>
                <c:pt idx="5946">
                  <c:v>17696</c:v>
                </c:pt>
                <c:pt idx="5947">
                  <c:v>23177</c:v>
                </c:pt>
                <c:pt idx="5948">
                  <c:v>8003</c:v>
                </c:pt>
                <c:pt idx="5949">
                  <c:v>32626</c:v>
                </c:pt>
                <c:pt idx="5950">
                  <c:v>44822</c:v>
                </c:pt>
                <c:pt idx="5951">
                  <c:v>37880</c:v>
                </c:pt>
                <c:pt idx="5952">
                  <c:v>31886</c:v>
                </c:pt>
                <c:pt idx="5953">
                  <c:v>56947</c:v>
                </c:pt>
                <c:pt idx="5954">
                  <c:v>46106</c:v>
                </c:pt>
                <c:pt idx="5955">
                  <c:v>41783</c:v>
                </c:pt>
                <c:pt idx="5956">
                  <c:v>54443</c:v>
                </c:pt>
                <c:pt idx="5957">
                  <c:v>31113</c:v>
                </c:pt>
                <c:pt idx="5958">
                  <c:v>22138</c:v>
                </c:pt>
                <c:pt idx="5959">
                  <c:v>8616</c:v>
                </c:pt>
                <c:pt idx="5960">
                  <c:v>10004</c:v>
                </c:pt>
                <c:pt idx="5961">
                  <c:v>22925</c:v>
                </c:pt>
                <c:pt idx="5962">
                  <c:v>14555</c:v>
                </c:pt>
                <c:pt idx="5963">
                  <c:v>26543</c:v>
                </c:pt>
                <c:pt idx="5964">
                  <c:v>56114</c:v>
                </c:pt>
                <c:pt idx="5965">
                  <c:v>16315</c:v>
                </c:pt>
                <c:pt idx="5966">
                  <c:v>27965</c:v>
                </c:pt>
                <c:pt idx="5967">
                  <c:v>21598</c:v>
                </c:pt>
                <c:pt idx="5968">
                  <c:v>18776</c:v>
                </c:pt>
                <c:pt idx="5969">
                  <c:v>21613</c:v>
                </c:pt>
                <c:pt idx="5970">
                  <c:v>20358</c:v>
                </c:pt>
                <c:pt idx="5971">
                  <c:v>19737</c:v>
                </c:pt>
                <c:pt idx="5972">
                  <c:v>40245</c:v>
                </c:pt>
                <c:pt idx="5973">
                  <c:v>34024</c:v>
                </c:pt>
                <c:pt idx="5974">
                  <c:v>47788</c:v>
                </c:pt>
                <c:pt idx="5975">
                  <c:v>23148</c:v>
                </c:pt>
                <c:pt idx="5976">
                  <c:v>28175</c:v>
                </c:pt>
                <c:pt idx="5977">
                  <c:v>30453</c:v>
                </c:pt>
                <c:pt idx="5978">
                  <c:v>11118</c:v>
                </c:pt>
                <c:pt idx="5979">
                  <c:v>22298</c:v>
                </c:pt>
                <c:pt idx="5980">
                  <c:v>9555</c:v>
                </c:pt>
                <c:pt idx="5981">
                  <c:v>31821</c:v>
                </c:pt>
                <c:pt idx="5982">
                  <c:v>23446</c:v>
                </c:pt>
                <c:pt idx="5983">
                  <c:v>48521</c:v>
                </c:pt>
                <c:pt idx="5984">
                  <c:v>46097</c:v>
                </c:pt>
                <c:pt idx="5985">
                  <c:v>32474</c:v>
                </c:pt>
                <c:pt idx="5986">
                  <c:v>19162</c:v>
                </c:pt>
                <c:pt idx="5987">
                  <c:v>23690</c:v>
                </c:pt>
                <c:pt idx="5988">
                  <c:v>2429</c:v>
                </c:pt>
                <c:pt idx="5989">
                  <c:v>29151</c:v>
                </c:pt>
                <c:pt idx="5990">
                  <c:v>41545</c:v>
                </c:pt>
                <c:pt idx="5991">
                  <c:v>37491</c:v>
                </c:pt>
                <c:pt idx="5992">
                  <c:v>34315</c:v>
                </c:pt>
                <c:pt idx="5993">
                  <c:v>56375</c:v>
                </c:pt>
                <c:pt idx="5994">
                  <c:v>41798</c:v>
                </c:pt>
                <c:pt idx="5995">
                  <c:v>33243</c:v>
                </c:pt>
                <c:pt idx="5996">
                  <c:v>26349</c:v>
                </c:pt>
                <c:pt idx="5997">
                  <c:v>16807</c:v>
                </c:pt>
                <c:pt idx="5998">
                  <c:v>30354</c:v>
                </c:pt>
                <c:pt idx="5999">
                  <c:v>14551</c:v>
                </c:pt>
                <c:pt idx="6000">
                  <c:v>39980</c:v>
                </c:pt>
                <c:pt idx="6001">
                  <c:v>47274</c:v>
                </c:pt>
                <c:pt idx="6002">
                  <c:v>23361</c:v>
                </c:pt>
                <c:pt idx="6003">
                  <c:v>10469</c:v>
                </c:pt>
                <c:pt idx="6004">
                  <c:v>11514</c:v>
                </c:pt>
                <c:pt idx="6005">
                  <c:v>31090</c:v>
                </c:pt>
                <c:pt idx="6006">
                  <c:v>46528</c:v>
                </c:pt>
                <c:pt idx="6007">
                  <c:v>35881</c:v>
                </c:pt>
                <c:pt idx="6008">
                  <c:v>23584</c:v>
                </c:pt>
                <c:pt idx="6009">
                  <c:v>31538</c:v>
                </c:pt>
                <c:pt idx="6010">
                  <c:v>32470</c:v>
                </c:pt>
                <c:pt idx="6011">
                  <c:v>28200</c:v>
                </c:pt>
                <c:pt idx="6012">
                  <c:v>31776</c:v>
                </c:pt>
                <c:pt idx="6013">
                  <c:v>20876</c:v>
                </c:pt>
                <c:pt idx="6014">
                  <c:v>4768</c:v>
                </c:pt>
                <c:pt idx="6015">
                  <c:v>17615</c:v>
                </c:pt>
                <c:pt idx="6016">
                  <c:v>29767</c:v>
                </c:pt>
                <c:pt idx="6017">
                  <c:v>29901</c:v>
                </c:pt>
                <c:pt idx="6018">
                  <c:v>24469</c:v>
                </c:pt>
                <c:pt idx="6019">
                  <c:v>32780</c:v>
                </c:pt>
                <c:pt idx="6020">
                  <c:v>37441</c:v>
                </c:pt>
                <c:pt idx="6021">
                  <c:v>28772</c:v>
                </c:pt>
                <c:pt idx="6022">
                  <c:v>30082</c:v>
                </c:pt>
                <c:pt idx="6023">
                  <c:v>19323</c:v>
                </c:pt>
                <c:pt idx="6024">
                  <c:v>18497</c:v>
                </c:pt>
                <c:pt idx="6025">
                  <c:v>10041</c:v>
                </c:pt>
                <c:pt idx="6026">
                  <c:v>19795</c:v>
                </c:pt>
                <c:pt idx="6027">
                  <c:v>23759</c:v>
                </c:pt>
                <c:pt idx="6028">
                  <c:v>30072</c:v>
                </c:pt>
                <c:pt idx="6029">
                  <c:v>18124</c:v>
                </c:pt>
                <c:pt idx="6030">
                  <c:v>23601</c:v>
                </c:pt>
                <c:pt idx="6031">
                  <c:v>9482</c:v>
                </c:pt>
                <c:pt idx="6032">
                  <c:v>20524</c:v>
                </c:pt>
                <c:pt idx="6033">
                  <c:v>28167</c:v>
                </c:pt>
                <c:pt idx="6034">
                  <c:v>14920</c:v>
                </c:pt>
                <c:pt idx="6035">
                  <c:v>33311</c:v>
                </c:pt>
                <c:pt idx="6036">
                  <c:v>28341</c:v>
                </c:pt>
                <c:pt idx="6037">
                  <c:v>5409</c:v>
                </c:pt>
                <c:pt idx="6038">
                  <c:v>20568</c:v>
                </c:pt>
                <c:pt idx="6039">
                  <c:v>27739</c:v>
                </c:pt>
                <c:pt idx="6040">
                  <c:v>43088</c:v>
                </c:pt>
                <c:pt idx="6041">
                  <c:v>41692</c:v>
                </c:pt>
                <c:pt idx="6042">
                  <c:v>37591</c:v>
                </c:pt>
                <c:pt idx="6043">
                  <c:v>20416</c:v>
                </c:pt>
                <c:pt idx="6044">
                  <c:v>5285</c:v>
                </c:pt>
                <c:pt idx="6045">
                  <c:v>4253</c:v>
                </c:pt>
                <c:pt idx="6046">
                  <c:v>22452</c:v>
                </c:pt>
                <c:pt idx="6047">
                  <c:v>24747</c:v>
                </c:pt>
                <c:pt idx="6048">
                  <c:v>42779</c:v>
                </c:pt>
                <c:pt idx="6049">
                  <c:v>14286</c:v>
                </c:pt>
                <c:pt idx="6050">
                  <c:v>28154</c:v>
                </c:pt>
                <c:pt idx="6051">
                  <c:v>31743</c:v>
                </c:pt>
                <c:pt idx="6052">
                  <c:v>14966</c:v>
                </c:pt>
                <c:pt idx="6053">
                  <c:v>28695</c:v>
                </c:pt>
                <c:pt idx="6054">
                  <c:v>13219</c:v>
                </c:pt>
                <c:pt idx="6055">
                  <c:v>15218</c:v>
                </c:pt>
                <c:pt idx="6056">
                  <c:v>12764</c:v>
                </c:pt>
                <c:pt idx="6057">
                  <c:v>21873</c:v>
                </c:pt>
                <c:pt idx="6058">
                  <c:v>16425</c:v>
                </c:pt>
                <c:pt idx="6059">
                  <c:v>8385</c:v>
                </c:pt>
                <c:pt idx="6060">
                  <c:v>37269</c:v>
                </c:pt>
                <c:pt idx="6061">
                  <c:v>41440</c:v>
                </c:pt>
                <c:pt idx="6062">
                  <c:v>57753</c:v>
                </c:pt>
                <c:pt idx="6063">
                  <c:v>38081</c:v>
                </c:pt>
                <c:pt idx="6064">
                  <c:v>40727</c:v>
                </c:pt>
                <c:pt idx="6065">
                  <c:v>40075</c:v>
                </c:pt>
                <c:pt idx="6066">
                  <c:v>46216</c:v>
                </c:pt>
                <c:pt idx="6067">
                  <c:v>38272</c:v>
                </c:pt>
                <c:pt idx="6068">
                  <c:v>51955</c:v>
                </c:pt>
                <c:pt idx="6069">
                  <c:v>45466</c:v>
                </c:pt>
                <c:pt idx="6070">
                  <c:v>27364</c:v>
                </c:pt>
                <c:pt idx="6071">
                  <c:v>47747</c:v>
                </c:pt>
                <c:pt idx="6072">
                  <c:v>36387</c:v>
                </c:pt>
                <c:pt idx="6073">
                  <c:v>28946</c:v>
                </c:pt>
                <c:pt idx="6074">
                  <c:v>47858</c:v>
                </c:pt>
                <c:pt idx="6075">
                  <c:v>16958</c:v>
                </c:pt>
                <c:pt idx="6076">
                  <c:v>8379</c:v>
                </c:pt>
                <c:pt idx="6077">
                  <c:v>18463</c:v>
                </c:pt>
                <c:pt idx="6078">
                  <c:v>26162</c:v>
                </c:pt>
                <c:pt idx="6079">
                  <c:v>13066</c:v>
                </c:pt>
                <c:pt idx="6080">
                  <c:v>6563</c:v>
                </c:pt>
                <c:pt idx="6081">
                  <c:v>29299</c:v>
                </c:pt>
                <c:pt idx="6082">
                  <c:v>20725</c:v>
                </c:pt>
                <c:pt idx="6083">
                  <c:v>33058</c:v>
                </c:pt>
                <c:pt idx="6084">
                  <c:v>19868</c:v>
                </c:pt>
                <c:pt idx="6085">
                  <c:v>30104</c:v>
                </c:pt>
                <c:pt idx="6086">
                  <c:v>49199</c:v>
                </c:pt>
                <c:pt idx="6087">
                  <c:v>38827</c:v>
                </c:pt>
                <c:pt idx="6088">
                  <c:v>36418</c:v>
                </c:pt>
                <c:pt idx="6089">
                  <c:v>27015</c:v>
                </c:pt>
                <c:pt idx="6090">
                  <c:v>39329</c:v>
                </c:pt>
                <c:pt idx="6091">
                  <c:v>15787</c:v>
                </c:pt>
                <c:pt idx="6092">
                  <c:v>18693</c:v>
                </c:pt>
                <c:pt idx="6093">
                  <c:v>30798</c:v>
                </c:pt>
                <c:pt idx="6094">
                  <c:v>51787</c:v>
                </c:pt>
                <c:pt idx="6095">
                  <c:v>24077</c:v>
                </c:pt>
                <c:pt idx="6096">
                  <c:v>34351</c:v>
                </c:pt>
                <c:pt idx="6097">
                  <c:v>35632</c:v>
                </c:pt>
                <c:pt idx="6098">
                  <c:v>15746</c:v>
                </c:pt>
                <c:pt idx="6099">
                  <c:v>38101</c:v>
                </c:pt>
                <c:pt idx="6100">
                  <c:v>18403</c:v>
                </c:pt>
                <c:pt idx="6101">
                  <c:v>18540</c:v>
                </c:pt>
                <c:pt idx="6102">
                  <c:v>41864</c:v>
                </c:pt>
                <c:pt idx="6103">
                  <c:v>46625</c:v>
                </c:pt>
                <c:pt idx="6104">
                  <c:v>18713</c:v>
                </c:pt>
                <c:pt idx="6105">
                  <c:v>22903</c:v>
                </c:pt>
                <c:pt idx="6106">
                  <c:v>28975</c:v>
                </c:pt>
                <c:pt idx="6107">
                  <c:v>17394</c:v>
                </c:pt>
                <c:pt idx="6108">
                  <c:v>40098</c:v>
                </c:pt>
                <c:pt idx="6109">
                  <c:v>17927</c:v>
                </c:pt>
                <c:pt idx="6110">
                  <c:v>21488</c:v>
                </c:pt>
                <c:pt idx="6111">
                  <c:v>27427</c:v>
                </c:pt>
                <c:pt idx="6112">
                  <c:v>16649</c:v>
                </c:pt>
                <c:pt idx="6113">
                  <c:v>16878</c:v>
                </c:pt>
                <c:pt idx="6114">
                  <c:v>38044</c:v>
                </c:pt>
                <c:pt idx="6115">
                  <c:v>16010</c:v>
                </c:pt>
                <c:pt idx="6116">
                  <c:v>38709</c:v>
                </c:pt>
                <c:pt idx="6117">
                  <c:v>25049</c:v>
                </c:pt>
                <c:pt idx="6118">
                  <c:v>32420</c:v>
                </c:pt>
                <c:pt idx="6119">
                  <c:v>43476</c:v>
                </c:pt>
                <c:pt idx="6120">
                  <c:v>29207</c:v>
                </c:pt>
                <c:pt idx="6121">
                  <c:v>36818</c:v>
                </c:pt>
                <c:pt idx="6122">
                  <c:v>38002</c:v>
                </c:pt>
                <c:pt idx="6123">
                  <c:v>41616</c:v>
                </c:pt>
                <c:pt idx="6124">
                  <c:v>25861</c:v>
                </c:pt>
                <c:pt idx="6125">
                  <c:v>44195</c:v>
                </c:pt>
                <c:pt idx="6126">
                  <c:v>22982</c:v>
                </c:pt>
                <c:pt idx="6127">
                  <c:v>34473</c:v>
                </c:pt>
                <c:pt idx="6128">
                  <c:v>43785</c:v>
                </c:pt>
                <c:pt idx="6129">
                  <c:v>16803</c:v>
                </c:pt>
                <c:pt idx="6130">
                  <c:v>18613</c:v>
                </c:pt>
                <c:pt idx="6131">
                  <c:v>33840</c:v>
                </c:pt>
                <c:pt idx="6132">
                  <c:v>28931</c:v>
                </c:pt>
                <c:pt idx="6133">
                  <c:v>39106</c:v>
                </c:pt>
                <c:pt idx="6134">
                  <c:v>57517</c:v>
                </c:pt>
                <c:pt idx="6135">
                  <c:v>40627</c:v>
                </c:pt>
                <c:pt idx="6136">
                  <c:v>38062</c:v>
                </c:pt>
                <c:pt idx="6137">
                  <c:v>29576</c:v>
                </c:pt>
                <c:pt idx="6138">
                  <c:v>8684</c:v>
                </c:pt>
                <c:pt idx="6139">
                  <c:v>6121</c:v>
                </c:pt>
                <c:pt idx="6140">
                  <c:v>5066</c:v>
                </c:pt>
                <c:pt idx="6141">
                  <c:v>26296</c:v>
                </c:pt>
                <c:pt idx="6142">
                  <c:v>14191</c:v>
                </c:pt>
                <c:pt idx="6143">
                  <c:v>15984</c:v>
                </c:pt>
                <c:pt idx="6144">
                  <c:v>15302</c:v>
                </c:pt>
                <c:pt idx="6145">
                  <c:v>31265</c:v>
                </c:pt>
                <c:pt idx="6146">
                  <c:v>9277</c:v>
                </c:pt>
                <c:pt idx="6147">
                  <c:v>5890</c:v>
                </c:pt>
                <c:pt idx="6148">
                  <c:v>28596</c:v>
                </c:pt>
                <c:pt idx="6149">
                  <c:v>11771</c:v>
                </c:pt>
                <c:pt idx="6150">
                  <c:v>30348</c:v>
                </c:pt>
                <c:pt idx="6151">
                  <c:v>22705</c:v>
                </c:pt>
                <c:pt idx="6152">
                  <c:v>15261</c:v>
                </c:pt>
                <c:pt idx="6153">
                  <c:v>3153</c:v>
                </c:pt>
                <c:pt idx="6154">
                  <c:v>7978</c:v>
                </c:pt>
                <c:pt idx="6155">
                  <c:v>8178</c:v>
                </c:pt>
                <c:pt idx="6156">
                  <c:v>4581</c:v>
                </c:pt>
                <c:pt idx="6157">
                  <c:v>13730</c:v>
                </c:pt>
                <c:pt idx="6158">
                  <c:v>26695</c:v>
                </c:pt>
                <c:pt idx="6159">
                  <c:v>31590</c:v>
                </c:pt>
                <c:pt idx="6160">
                  <c:v>59684</c:v>
                </c:pt>
                <c:pt idx="6161">
                  <c:v>30563</c:v>
                </c:pt>
                <c:pt idx="6162">
                  <c:v>51618</c:v>
                </c:pt>
                <c:pt idx="6163">
                  <c:v>29457</c:v>
                </c:pt>
                <c:pt idx="6164">
                  <c:v>20949</c:v>
                </c:pt>
                <c:pt idx="6165">
                  <c:v>12915</c:v>
                </c:pt>
                <c:pt idx="6166">
                  <c:v>14878</c:v>
                </c:pt>
                <c:pt idx="6167">
                  <c:v>31134</c:v>
                </c:pt>
                <c:pt idx="6168">
                  <c:v>44134</c:v>
                </c:pt>
                <c:pt idx="6169">
                  <c:v>22216</c:v>
                </c:pt>
                <c:pt idx="6170">
                  <c:v>28380</c:v>
                </c:pt>
                <c:pt idx="6171">
                  <c:v>23064</c:v>
                </c:pt>
                <c:pt idx="6172">
                  <c:v>9998</c:v>
                </c:pt>
                <c:pt idx="6173">
                  <c:v>5926</c:v>
                </c:pt>
                <c:pt idx="6174">
                  <c:v>36885</c:v>
                </c:pt>
                <c:pt idx="6175">
                  <c:v>22769</c:v>
                </c:pt>
                <c:pt idx="6176">
                  <c:v>8002</c:v>
                </c:pt>
                <c:pt idx="6177">
                  <c:v>16018</c:v>
                </c:pt>
                <c:pt idx="6178">
                  <c:v>29892</c:v>
                </c:pt>
                <c:pt idx="6179">
                  <c:v>8236</c:v>
                </c:pt>
                <c:pt idx="6180">
                  <c:v>23437</c:v>
                </c:pt>
                <c:pt idx="6181">
                  <c:v>29582</c:v>
                </c:pt>
                <c:pt idx="6182">
                  <c:v>8010</c:v>
                </c:pt>
                <c:pt idx="6183">
                  <c:v>17894</c:v>
                </c:pt>
                <c:pt idx="6184">
                  <c:v>28774</c:v>
                </c:pt>
                <c:pt idx="6185">
                  <c:v>39985</c:v>
                </c:pt>
                <c:pt idx="6186">
                  <c:v>15392</c:v>
                </c:pt>
                <c:pt idx="6187">
                  <c:v>17100</c:v>
                </c:pt>
                <c:pt idx="6188">
                  <c:v>38959</c:v>
                </c:pt>
                <c:pt idx="6189">
                  <c:v>34011</c:v>
                </c:pt>
                <c:pt idx="6190">
                  <c:v>31513</c:v>
                </c:pt>
                <c:pt idx="6191">
                  <c:v>36466</c:v>
                </c:pt>
                <c:pt idx="6192">
                  <c:v>7168</c:v>
                </c:pt>
                <c:pt idx="6193">
                  <c:v>25584</c:v>
                </c:pt>
                <c:pt idx="6194">
                  <c:v>13256</c:v>
                </c:pt>
                <c:pt idx="6195">
                  <c:v>15664</c:v>
                </c:pt>
                <c:pt idx="6196">
                  <c:v>30170</c:v>
                </c:pt>
                <c:pt idx="6197">
                  <c:v>17634</c:v>
                </c:pt>
                <c:pt idx="6198">
                  <c:v>28219</c:v>
                </c:pt>
                <c:pt idx="6199">
                  <c:v>13498</c:v>
                </c:pt>
                <c:pt idx="6200">
                  <c:v>19391</c:v>
                </c:pt>
                <c:pt idx="6201">
                  <c:v>39605</c:v>
                </c:pt>
                <c:pt idx="6202">
                  <c:v>43613</c:v>
                </c:pt>
                <c:pt idx="6203">
                  <c:v>60203</c:v>
                </c:pt>
                <c:pt idx="6204">
                  <c:v>16579</c:v>
                </c:pt>
                <c:pt idx="6205">
                  <c:v>5705</c:v>
                </c:pt>
                <c:pt idx="6206">
                  <c:v>3767</c:v>
                </c:pt>
                <c:pt idx="6207">
                  <c:v>1971</c:v>
                </c:pt>
                <c:pt idx="6208">
                  <c:v>17234</c:v>
                </c:pt>
                <c:pt idx="6209">
                  <c:v>24861</c:v>
                </c:pt>
                <c:pt idx="6210">
                  <c:v>30057</c:v>
                </c:pt>
                <c:pt idx="6211">
                  <c:v>25445</c:v>
                </c:pt>
                <c:pt idx="6212">
                  <c:v>44454</c:v>
                </c:pt>
                <c:pt idx="6213">
                  <c:v>27832</c:v>
                </c:pt>
                <c:pt idx="6214">
                  <c:v>18556</c:v>
                </c:pt>
                <c:pt idx="6215">
                  <c:v>35468</c:v>
                </c:pt>
                <c:pt idx="6216">
                  <c:v>33248</c:v>
                </c:pt>
                <c:pt idx="6217">
                  <c:v>12613</c:v>
                </c:pt>
                <c:pt idx="6218">
                  <c:v>11636</c:v>
                </c:pt>
                <c:pt idx="6219">
                  <c:v>12207</c:v>
                </c:pt>
                <c:pt idx="6220">
                  <c:v>35824</c:v>
                </c:pt>
                <c:pt idx="6221">
                  <c:v>32964</c:v>
                </c:pt>
                <c:pt idx="6222">
                  <c:v>37873</c:v>
                </c:pt>
                <c:pt idx="6223">
                  <c:v>63764</c:v>
                </c:pt>
                <c:pt idx="6224">
                  <c:v>40734</c:v>
                </c:pt>
                <c:pt idx="6225">
                  <c:v>48843</c:v>
                </c:pt>
                <c:pt idx="6226">
                  <c:v>31401</c:v>
                </c:pt>
                <c:pt idx="6227">
                  <c:v>3428</c:v>
                </c:pt>
                <c:pt idx="6228">
                  <c:v>19910</c:v>
                </c:pt>
                <c:pt idx="6229">
                  <c:v>14221</c:v>
                </c:pt>
                <c:pt idx="6230">
                  <c:v>26810</c:v>
                </c:pt>
                <c:pt idx="6231">
                  <c:v>57644</c:v>
                </c:pt>
                <c:pt idx="6232">
                  <c:v>11833</c:v>
                </c:pt>
                <c:pt idx="6233">
                  <c:v>22224</c:v>
                </c:pt>
                <c:pt idx="6234">
                  <c:v>17575</c:v>
                </c:pt>
                <c:pt idx="6235">
                  <c:v>15012</c:v>
                </c:pt>
                <c:pt idx="6236">
                  <c:v>28145</c:v>
                </c:pt>
                <c:pt idx="6237">
                  <c:v>16115</c:v>
                </c:pt>
                <c:pt idx="6238">
                  <c:v>24816</c:v>
                </c:pt>
                <c:pt idx="6239">
                  <c:v>42517</c:v>
                </c:pt>
                <c:pt idx="6240">
                  <c:v>23646</c:v>
                </c:pt>
                <c:pt idx="6241">
                  <c:v>16366</c:v>
                </c:pt>
                <c:pt idx="6242">
                  <c:v>24072</c:v>
                </c:pt>
                <c:pt idx="6243">
                  <c:v>7395</c:v>
                </c:pt>
                <c:pt idx="6244">
                  <c:v>10017</c:v>
                </c:pt>
                <c:pt idx="6245">
                  <c:v>24592</c:v>
                </c:pt>
                <c:pt idx="6246">
                  <c:v>12694</c:v>
                </c:pt>
                <c:pt idx="6247">
                  <c:v>23285</c:v>
                </c:pt>
                <c:pt idx="6248">
                  <c:v>17467</c:v>
                </c:pt>
                <c:pt idx="6249">
                  <c:v>6726</c:v>
                </c:pt>
                <c:pt idx="6250">
                  <c:v>7849</c:v>
                </c:pt>
                <c:pt idx="6251">
                  <c:v>24996</c:v>
                </c:pt>
                <c:pt idx="6252">
                  <c:v>28726</c:v>
                </c:pt>
                <c:pt idx="6253">
                  <c:v>26249</c:v>
                </c:pt>
                <c:pt idx="6254">
                  <c:v>24979</c:v>
                </c:pt>
                <c:pt idx="6255">
                  <c:v>39627</c:v>
                </c:pt>
                <c:pt idx="6256">
                  <c:v>19966</c:v>
                </c:pt>
                <c:pt idx="6257">
                  <c:v>29047</c:v>
                </c:pt>
                <c:pt idx="6258">
                  <c:v>37315</c:v>
                </c:pt>
                <c:pt idx="6259">
                  <c:v>55252</c:v>
                </c:pt>
                <c:pt idx="6260">
                  <c:v>13686</c:v>
                </c:pt>
                <c:pt idx="6261">
                  <c:v>34570</c:v>
                </c:pt>
                <c:pt idx="6262">
                  <c:v>32307</c:v>
                </c:pt>
                <c:pt idx="6263">
                  <c:v>30869</c:v>
                </c:pt>
                <c:pt idx="6264">
                  <c:v>36694</c:v>
                </c:pt>
                <c:pt idx="6265">
                  <c:v>41624</c:v>
                </c:pt>
                <c:pt idx="6266">
                  <c:v>5547</c:v>
                </c:pt>
                <c:pt idx="6267">
                  <c:v>3244</c:v>
                </c:pt>
                <c:pt idx="6268">
                  <c:v>29743</c:v>
                </c:pt>
                <c:pt idx="6269">
                  <c:v>25720</c:v>
                </c:pt>
                <c:pt idx="6270">
                  <c:v>34255</c:v>
                </c:pt>
                <c:pt idx="6271">
                  <c:v>20264</c:v>
                </c:pt>
                <c:pt idx="6272">
                  <c:v>43886</c:v>
                </c:pt>
                <c:pt idx="6273">
                  <c:v>12366</c:v>
                </c:pt>
                <c:pt idx="6274">
                  <c:v>12335</c:v>
                </c:pt>
                <c:pt idx="6275">
                  <c:v>27640</c:v>
                </c:pt>
                <c:pt idx="6276">
                  <c:v>35411</c:v>
                </c:pt>
                <c:pt idx="6277">
                  <c:v>47978</c:v>
                </c:pt>
                <c:pt idx="6278">
                  <c:v>48667</c:v>
                </c:pt>
                <c:pt idx="6279">
                  <c:v>43326</c:v>
                </c:pt>
                <c:pt idx="6280">
                  <c:v>13048</c:v>
                </c:pt>
                <c:pt idx="6281">
                  <c:v>31677</c:v>
                </c:pt>
                <c:pt idx="6282">
                  <c:v>39238</c:v>
                </c:pt>
                <c:pt idx="6283">
                  <c:v>5056</c:v>
                </c:pt>
                <c:pt idx="6284">
                  <c:v>30734</c:v>
                </c:pt>
                <c:pt idx="6285">
                  <c:v>15789</c:v>
                </c:pt>
                <c:pt idx="6286">
                  <c:v>42877</c:v>
                </c:pt>
                <c:pt idx="6287">
                  <c:v>21272</c:v>
                </c:pt>
                <c:pt idx="6288">
                  <c:v>12551</c:v>
                </c:pt>
                <c:pt idx="6289">
                  <c:v>15196</c:v>
                </c:pt>
                <c:pt idx="6290">
                  <c:v>12601</c:v>
                </c:pt>
                <c:pt idx="6291">
                  <c:v>11923</c:v>
                </c:pt>
                <c:pt idx="6292">
                  <c:v>14715</c:v>
                </c:pt>
                <c:pt idx="6293">
                  <c:v>41506</c:v>
                </c:pt>
                <c:pt idx="6294">
                  <c:v>51644</c:v>
                </c:pt>
                <c:pt idx="6295">
                  <c:v>47732</c:v>
                </c:pt>
                <c:pt idx="6296">
                  <c:v>43666</c:v>
                </c:pt>
                <c:pt idx="6297">
                  <c:v>38285</c:v>
                </c:pt>
                <c:pt idx="6298">
                  <c:v>27768</c:v>
                </c:pt>
                <c:pt idx="6299">
                  <c:v>21191</c:v>
                </c:pt>
                <c:pt idx="6300">
                  <c:v>16129</c:v>
                </c:pt>
                <c:pt idx="6301">
                  <c:v>20504</c:v>
                </c:pt>
                <c:pt idx="6302">
                  <c:v>19854</c:v>
                </c:pt>
                <c:pt idx="6303">
                  <c:v>33025</c:v>
                </c:pt>
                <c:pt idx="6304">
                  <c:v>16257</c:v>
                </c:pt>
                <c:pt idx="6305">
                  <c:v>10682</c:v>
                </c:pt>
                <c:pt idx="6306">
                  <c:v>40201</c:v>
                </c:pt>
                <c:pt idx="6307">
                  <c:v>45233</c:v>
                </c:pt>
                <c:pt idx="6308">
                  <c:v>52245</c:v>
                </c:pt>
                <c:pt idx="6309">
                  <c:v>15232</c:v>
                </c:pt>
                <c:pt idx="6310">
                  <c:v>20872</c:v>
                </c:pt>
                <c:pt idx="6311">
                  <c:v>24615</c:v>
                </c:pt>
                <c:pt idx="6312">
                  <c:v>26991</c:v>
                </c:pt>
                <c:pt idx="6313">
                  <c:v>17937</c:v>
                </c:pt>
                <c:pt idx="6314">
                  <c:v>12192</c:v>
                </c:pt>
                <c:pt idx="6315">
                  <c:v>36615</c:v>
                </c:pt>
                <c:pt idx="6316">
                  <c:v>32951</c:v>
                </c:pt>
                <c:pt idx="6317">
                  <c:v>36269</c:v>
                </c:pt>
                <c:pt idx="6318">
                  <c:v>10545</c:v>
                </c:pt>
                <c:pt idx="6319">
                  <c:v>12057</c:v>
                </c:pt>
                <c:pt idx="6320">
                  <c:v>16080</c:v>
                </c:pt>
                <c:pt idx="6321">
                  <c:v>36910</c:v>
                </c:pt>
                <c:pt idx="6322">
                  <c:v>32418</c:v>
                </c:pt>
                <c:pt idx="6323">
                  <c:v>46280</c:v>
                </c:pt>
                <c:pt idx="6324">
                  <c:v>35799</c:v>
                </c:pt>
                <c:pt idx="6325">
                  <c:v>23553</c:v>
                </c:pt>
                <c:pt idx="6326">
                  <c:v>24046</c:v>
                </c:pt>
                <c:pt idx="6327">
                  <c:v>26184</c:v>
                </c:pt>
                <c:pt idx="6328">
                  <c:v>15217</c:v>
                </c:pt>
                <c:pt idx="6329">
                  <c:v>35775</c:v>
                </c:pt>
                <c:pt idx="6330">
                  <c:v>29535</c:v>
                </c:pt>
                <c:pt idx="6331">
                  <c:v>1810</c:v>
                </c:pt>
                <c:pt idx="6332">
                  <c:v>25867</c:v>
                </c:pt>
                <c:pt idx="6333">
                  <c:v>34394</c:v>
                </c:pt>
                <c:pt idx="6334">
                  <c:v>32400</c:v>
                </c:pt>
                <c:pt idx="6335">
                  <c:v>50124</c:v>
                </c:pt>
                <c:pt idx="6336">
                  <c:v>46099</c:v>
                </c:pt>
                <c:pt idx="6337">
                  <c:v>41908</c:v>
                </c:pt>
                <c:pt idx="6338">
                  <c:v>33141</c:v>
                </c:pt>
                <c:pt idx="6339">
                  <c:v>10751</c:v>
                </c:pt>
                <c:pt idx="6340">
                  <c:v>21703</c:v>
                </c:pt>
                <c:pt idx="6341">
                  <c:v>33100</c:v>
                </c:pt>
                <c:pt idx="6342">
                  <c:v>20320</c:v>
                </c:pt>
                <c:pt idx="6343">
                  <c:v>12487</c:v>
                </c:pt>
                <c:pt idx="6344">
                  <c:v>21199</c:v>
                </c:pt>
                <c:pt idx="6345">
                  <c:v>14299</c:v>
                </c:pt>
                <c:pt idx="6346">
                  <c:v>17432</c:v>
                </c:pt>
                <c:pt idx="6347">
                  <c:v>6875</c:v>
                </c:pt>
                <c:pt idx="6348">
                  <c:v>6278</c:v>
                </c:pt>
                <c:pt idx="6349">
                  <c:v>11521</c:v>
                </c:pt>
                <c:pt idx="6350">
                  <c:v>10799</c:v>
                </c:pt>
                <c:pt idx="6351">
                  <c:v>23364</c:v>
                </c:pt>
                <c:pt idx="6352">
                  <c:v>29734</c:v>
                </c:pt>
                <c:pt idx="6353">
                  <c:v>20288</c:v>
                </c:pt>
                <c:pt idx="6354">
                  <c:v>47976</c:v>
                </c:pt>
                <c:pt idx="6355">
                  <c:v>26186</c:v>
                </c:pt>
                <c:pt idx="6356">
                  <c:v>44114</c:v>
                </c:pt>
                <c:pt idx="6357">
                  <c:v>55971</c:v>
                </c:pt>
                <c:pt idx="6358">
                  <c:v>24139</c:v>
                </c:pt>
                <c:pt idx="6359">
                  <c:v>48017</c:v>
                </c:pt>
                <c:pt idx="6360">
                  <c:v>32115</c:v>
                </c:pt>
                <c:pt idx="6361">
                  <c:v>20224</c:v>
                </c:pt>
                <c:pt idx="6362">
                  <c:v>32223</c:v>
                </c:pt>
                <c:pt idx="6363">
                  <c:v>7808</c:v>
                </c:pt>
                <c:pt idx="6364">
                  <c:v>20567</c:v>
                </c:pt>
                <c:pt idx="6365">
                  <c:v>16736</c:v>
                </c:pt>
                <c:pt idx="6366">
                  <c:v>4226</c:v>
                </c:pt>
                <c:pt idx="6367">
                  <c:v>3159</c:v>
                </c:pt>
                <c:pt idx="6368">
                  <c:v>13722</c:v>
                </c:pt>
                <c:pt idx="6369">
                  <c:v>38333</c:v>
                </c:pt>
                <c:pt idx="6370">
                  <c:v>18153</c:v>
                </c:pt>
                <c:pt idx="6371">
                  <c:v>22420</c:v>
                </c:pt>
                <c:pt idx="6372">
                  <c:v>28650</c:v>
                </c:pt>
                <c:pt idx="6373">
                  <c:v>45731</c:v>
                </c:pt>
                <c:pt idx="6374">
                  <c:v>6944</c:v>
                </c:pt>
                <c:pt idx="6375">
                  <c:v>25690</c:v>
                </c:pt>
                <c:pt idx="6376">
                  <c:v>23671</c:v>
                </c:pt>
                <c:pt idx="6377">
                  <c:v>23442</c:v>
                </c:pt>
                <c:pt idx="6378">
                  <c:v>16273</c:v>
                </c:pt>
                <c:pt idx="6379">
                  <c:v>13061</c:v>
                </c:pt>
                <c:pt idx="6380">
                  <c:v>26751</c:v>
                </c:pt>
                <c:pt idx="6381">
                  <c:v>46664</c:v>
                </c:pt>
                <c:pt idx="6382">
                  <c:v>28151</c:v>
                </c:pt>
                <c:pt idx="6383">
                  <c:v>20618</c:v>
                </c:pt>
                <c:pt idx="6384">
                  <c:v>25867</c:v>
                </c:pt>
                <c:pt idx="6385">
                  <c:v>37406</c:v>
                </c:pt>
                <c:pt idx="6386">
                  <c:v>38503</c:v>
                </c:pt>
                <c:pt idx="6387">
                  <c:v>33745</c:v>
                </c:pt>
                <c:pt idx="6388">
                  <c:v>21759</c:v>
                </c:pt>
                <c:pt idx="6389">
                  <c:v>16131</c:v>
                </c:pt>
                <c:pt idx="6390">
                  <c:v>44878</c:v>
                </c:pt>
                <c:pt idx="6391">
                  <c:v>31184</c:v>
                </c:pt>
                <c:pt idx="6392">
                  <c:v>44052</c:v>
                </c:pt>
                <c:pt idx="6393">
                  <c:v>50303</c:v>
                </c:pt>
                <c:pt idx="6394">
                  <c:v>24441</c:v>
                </c:pt>
                <c:pt idx="6395">
                  <c:v>11892</c:v>
                </c:pt>
                <c:pt idx="6396">
                  <c:v>28124</c:v>
                </c:pt>
                <c:pt idx="6397">
                  <c:v>30897</c:v>
                </c:pt>
                <c:pt idx="6398">
                  <c:v>24140</c:v>
                </c:pt>
                <c:pt idx="6399">
                  <c:v>36296</c:v>
                </c:pt>
                <c:pt idx="6400">
                  <c:v>44223</c:v>
                </c:pt>
                <c:pt idx="6401">
                  <c:v>30546</c:v>
                </c:pt>
                <c:pt idx="6402">
                  <c:v>29781</c:v>
                </c:pt>
                <c:pt idx="6403">
                  <c:v>35054</c:v>
                </c:pt>
                <c:pt idx="6404">
                  <c:v>26880</c:v>
                </c:pt>
                <c:pt idx="6405">
                  <c:v>4018</c:v>
                </c:pt>
                <c:pt idx="6406">
                  <c:v>6219</c:v>
                </c:pt>
                <c:pt idx="6407">
                  <c:v>27790</c:v>
                </c:pt>
                <c:pt idx="6408">
                  <c:v>25388</c:v>
                </c:pt>
                <c:pt idx="6409">
                  <c:v>34999</c:v>
                </c:pt>
                <c:pt idx="6410">
                  <c:v>21512</c:v>
                </c:pt>
                <c:pt idx="6411">
                  <c:v>26292</c:v>
                </c:pt>
                <c:pt idx="6412">
                  <c:v>29480</c:v>
                </c:pt>
                <c:pt idx="6413">
                  <c:v>40418</c:v>
                </c:pt>
                <c:pt idx="6414">
                  <c:v>47111</c:v>
                </c:pt>
                <c:pt idx="6415">
                  <c:v>35876</c:v>
                </c:pt>
                <c:pt idx="6416">
                  <c:v>19250</c:v>
                </c:pt>
                <c:pt idx="6417">
                  <c:v>36938</c:v>
                </c:pt>
                <c:pt idx="6418">
                  <c:v>33568</c:v>
                </c:pt>
                <c:pt idx="6419">
                  <c:v>40157</c:v>
                </c:pt>
                <c:pt idx="6420">
                  <c:v>37214</c:v>
                </c:pt>
                <c:pt idx="6421">
                  <c:v>28831</c:v>
                </c:pt>
                <c:pt idx="6422">
                  <c:v>45440</c:v>
                </c:pt>
                <c:pt idx="6423">
                  <c:v>24708</c:v>
                </c:pt>
                <c:pt idx="6424">
                  <c:v>33496</c:v>
                </c:pt>
                <c:pt idx="6425">
                  <c:v>48938</c:v>
                </c:pt>
                <c:pt idx="6426">
                  <c:v>27564</c:v>
                </c:pt>
                <c:pt idx="6427">
                  <c:v>6606</c:v>
                </c:pt>
                <c:pt idx="6428">
                  <c:v>32242</c:v>
                </c:pt>
                <c:pt idx="6429">
                  <c:v>33481</c:v>
                </c:pt>
                <c:pt idx="6430">
                  <c:v>21891</c:v>
                </c:pt>
                <c:pt idx="6431">
                  <c:v>41349</c:v>
                </c:pt>
                <c:pt idx="6432">
                  <c:v>26582</c:v>
                </c:pt>
                <c:pt idx="6433">
                  <c:v>16373</c:v>
                </c:pt>
                <c:pt idx="6434">
                  <c:v>32070</c:v>
                </c:pt>
                <c:pt idx="6435">
                  <c:v>36238</c:v>
                </c:pt>
                <c:pt idx="6436">
                  <c:v>35719</c:v>
                </c:pt>
                <c:pt idx="6437">
                  <c:v>53181</c:v>
                </c:pt>
                <c:pt idx="6438">
                  <c:v>43615</c:v>
                </c:pt>
                <c:pt idx="6439">
                  <c:v>14307</c:v>
                </c:pt>
                <c:pt idx="6440">
                  <c:v>22750</c:v>
                </c:pt>
                <c:pt idx="6441">
                  <c:v>38601</c:v>
                </c:pt>
                <c:pt idx="6442">
                  <c:v>52440</c:v>
                </c:pt>
                <c:pt idx="6443">
                  <c:v>42393</c:v>
                </c:pt>
                <c:pt idx="6444">
                  <c:v>33676</c:v>
                </c:pt>
                <c:pt idx="6445">
                  <c:v>40024</c:v>
                </c:pt>
                <c:pt idx="6446">
                  <c:v>52193</c:v>
                </c:pt>
                <c:pt idx="6447">
                  <c:v>52700</c:v>
                </c:pt>
                <c:pt idx="6448">
                  <c:v>33307</c:v>
                </c:pt>
                <c:pt idx="6449">
                  <c:v>33092</c:v>
                </c:pt>
                <c:pt idx="6450">
                  <c:v>29971</c:v>
                </c:pt>
                <c:pt idx="6451">
                  <c:v>49391</c:v>
                </c:pt>
                <c:pt idx="6452">
                  <c:v>60653</c:v>
                </c:pt>
                <c:pt idx="6453">
                  <c:v>22265</c:v>
                </c:pt>
                <c:pt idx="6454">
                  <c:v>19289</c:v>
                </c:pt>
                <c:pt idx="6455">
                  <c:v>44847</c:v>
                </c:pt>
                <c:pt idx="6456">
                  <c:v>48445</c:v>
                </c:pt>
                <c:pt idx="6457">
                  <c:v>22147</c:v>
                </c:pt>
                <c:pt idx="6458">
                  <c:v>30201</c:v>
                </c:pt>
                <c:pt idx="6459">
                  <c:v>20494</c:v>
                </c:pt>
                <c:pt idx="6460">
                  <c:v>27674</c:v>
                </c:pt>
                <c:pt idx="6461">
                  <c:v>30591</c:v>
                </c:pt>
                <c:pt idx="6462">
                  <c:v>6163</c:v>
                </c:pt>
                <c:pt idx="6463">
                  <c:v>18636</c:v>
                </c:pt>
                <c:pt idx="6464">
                  <c:v>29040</c:v>
                </c:pt>
                <c:pt idx="6465">
                  <c:v>26405</c:v>
                </c:pt>
                <c:pt idx="6466">
                  <c:v>21785</c:v>
                </c:pt>
                <c:pt idx="6467">
                  <c:v>24538</c:v>
                </c:pt>
                <c:pt idx="6468">
                  <c:v>41728</c:v>
                </c:pt>
                <c:pt idx="6469">
                  <c:v>24390</c:v>
                </c:pt>
                <c:pt idx="6470">
                  <c:v>21910</c:v>
                </c:pt>
                <c:pt idx="6471">
                  <c:v>27224</c:v>
                </c:pt>
                <c:pt idx="6472">
                  <c:v>29540</c:v>
                </c:pt>
                <c:pt idx="6473">
                  <c:v>23881</c:v>
                </c:pt>
                <c:pt idx="6474">
                  <c:v>48513</c:v>
                </c:pt>
                <c:pt idx="6475">
                  <c:v>41755</c:v>
                </c:pt>
                <c:pt idx="6476">
                  <c:v>37133</c:v>
                </c:pt>
                <c:pt idx="6477">
                  <c:v>47405</c:v>
                </c:pt>
                <c:pt idx="6478">
                  <c:v>27910</c:v>
                </c:pt>
                <c:pt idx="6479">
                  <c:v>25386</c:v>
                </c:pt>
                <c:pt idx="6480">
                  <c:v>25926</c:v>
                </c:pt>
                <c:pt idx="6481">
                  <c:v>40075</c:v>
                </c:pt>
                <c:pt idx="6482">
                  <c:v>24510</c:v>
                </c:pt>
                <c:pt idx="6483">
                  <c:v>32647</c:v>
                </c:pt>
                <c:pt idx="6484">
                  <c:v>29487</c:v>
                </c:pt>
                <c:pt idx="6485">
                  <c:v>55698</c:v>
                </c:pt>
                <c:pt idx="6486">
                  <c:v>24411</c:v>
                </c:pt>
                <c:pt idx="6487">
                  <c:v>9550</c:v>
                </c:pt>
                <c:pt idx="6488">
                  <c:v>19495</c:v>
                </c:pt>
                <c:pt idx="6489">
                  <c:v>41482</c:v>
                </c:pt>
                <c:pt idx="6490">
                  <c:v>53728</c:v>
                </c:pt>
                <c:pt idx="6491">
                  <c:v>16563</c:v>
                </c:pt>
                <c:pt idx="6492">
                  <c:v>25377</c:v>
                </c:pt>
                <c:pt idx="6493">
                  <c:v>40530</c:v>
                </c:pt>
                <c:pt idx="6494">
                  <c:v>34987</c:v>
                </c:pt>
                <c:pt idx="6495">
                  <c:v>50177</c:v>
                </c:pt>
                <c:pt idx="6496">
                  <c:v>58635</c:v>
                </c:pt>
                <c:pt idx="6497">
                  <c:v>25699</c:v>
                </c:pt>
                <c:pt idx="6498">
                  <c:v>2831</c:v>
                </c:pt>
                <c:pt idx="6499">
                  <c:v>21752</c:v>
                </c:pt>
                <c:pt idx="6500">
                  <c:v>9714</c:v>
                </c:pt>
                <c:pt idx="6501">
                  <c:v>23799</c:v>
                </c:pt>
                <c:pt idx="6502">
                  <c:v>39747</c:v>
                </c:pt>
                <c:pt idx="6503">
                  <c:v>13314</c:v>
                </c:pt>
                <c:pt idx="6504">
                  <c:v>6859</c:v>
                </c:pt>
                <c:pt idx="6505">
                  <c:v>18570</c:v>
                </c:pt>
                <c:pt idx="6506">
                  <c:v>14725</c:v>
                </c:pt>
                <c:pt idx="6507">
                  <c:v>10558</c:v>
                </c:pt>
                <c:pt idx="6508">
                  <c:v>23395</c:v>
                </c:pt>
                <c:pt idx="6509">
                  <c:v>31711</c:v>
                </c:pt>
                <c:pt idx="6510">
                  <c:v>24307</c:v>
                </c:pt>
                <c:pt idx="6511">
                  <c:v>43917</c:v>
                </c:pt>
                <c:pt idx="6512">
                  <c:v>20530</c:v>
                </c:pt>
                <c:pt idx="6513">
                  <c:v>6559</c:v>
                </c:pt>
                <c:pt idx="6514">
                  <c:v>33638</c:v>
                </c:pt>
                <c:pt idx="6515">
                  <c:v>26661</c:v>
                </c:pt>
                <c:pt idx="6516">
                  <c:v>12193</c:v>
                </c:pt>
                <c:pt idx="6517">
                  <c:v>12358</c:v>
                </c:pt>
                <c:pt idx="6518">
                  <c:v>12411</c:v>
                </c:pt>
                <c:pt idx="6519">
                  <c:v>33379</c:v>
                </c:pt>
                <c:pt idx="6520">
                  <c:v>19180</c:v>
                </c:pt>
                <c:pt idx="6521">
                  <c:v>28241</c:v>
                </c:pt>
                <c:pt idx="6522">
                  <c:v>25742</c:v>
                </c:pt>
                <c:pt idx="6523">
                  <c:v>23357</c:v>
                </c:pt>
                <c:pt idx="6524">
                  <c:v>13667</c:v>
                </c:pt>
                <c:pt idx="6525">
                  <c:v>35168</c:v>
                </c:pt>
                <c:pt idx="6526">
                  <c:v>17485</c:v>
                </c:pt>
                <c:pt idx="6527">
                  <c:v>4544</c:v>
                </c:pt>
                <c:pt idx="6528">
                  <c:v>15016</c:v>
                </c:pt>
                <c:pt idx="6529">
                  <c:v>29831</c:v>
                </c:pt>
                <c:pt idx="6530">
                  <c:v>49092</c:v>
                </c:pt>
                <c:pt idx="6531">
                  <c:v>10765</c:v>
                </c:pt>
                <c:pt idx="6532">
                  <c:v>13497</c:v>
                </c:pt>
                <c:pt idx="6533">
                  <c:v>17872</c:v>
                </c:pt>
                <c:pt idx="6534">
                  <c:v>31555</c:v>
                </c:pt>
                <c:pt idx="6535">
                  <c:v>37986</c:v>
                </c:pt>
                <c:pt idx="6536">
                  <c:v>51860</c:v>
                </c:pt>
                <c:pt idx="6537">
                  <c:v>29073</c:v>
                </c:pt>
                <c:pt idx="6538">
                  <c:v>21601</c:v>
                </c:pt>
                <c:pt idx="6539">
                  <c:v>37905</c:v>
                </c:pt>
                <c:pt idx="6540">
                  <c:v>34179</c:v>
                </c:pt>
                <c:pt idx="6541">
                  <c:v>27631</c:v>
                </c:pt>
                <c:pt idx="6542">
                  <c:v>25898</c:v>
                </c:pt>
                <c:pt idx="6543">
                  <c:v>34438</c:v>
                </c:pt>
                <c:pt idx="6544">
                  <c:v>40543</c:v>
                </c:pt>
                <c:pt idx="6545">
                  <c:v>12290</c:v>
                </c:pt>
                <c:pt idx="6546">
                  <c:v>15681</c:v>
                </c:pt>
                <c:pt idx="6547">
                  <c:v>35399</c:v>
                </c:pt>
                <c:pt idx="6548">
                  <c:v>11718</c:v>
                </c:pt>
                <c:pt idx="6549">
                  <c:v>20858</c:v>
                </c:pt>
                <c:pt idx="6550">
                  <c:v>33756</c:v>
                </c:pt>
                <c:pt idx="6551">
                  <c:v>34285</c:v>
                </c:pt>
                <c:pt idx="6552">
                  <c:v>38196</c:v>
                </c:pt>
                <c:pt idx="6553">
                  <c:v>45983</c:v>
                </c:pt>
                <c:pt idx="6554">
                  <c:v>19577</c:v>
                </c:pt>
                <c:pt idx="6555">
                  <c:v>17077</c:v>
                </c:pt>
                <c:pt idx="6556">
                  <c:v>23367</c:v>
                </c:pt>
                <c:pt idx="6557">
                  <c:v>41041</c:v>
                </c:pt>
                <c:pt idx="6558">
                  <c:v>17912</c:v>
                </c:pt>
                <c:pt idx="6559">
                  <c:v>12755</c:v>
                </c:pt>
                <c:pt idx="6560">
                  <c:v>18034</c:v>
                </c:pt>
                <c:pt idx="6561">
                  <c:v>16136</c:v>
                </c:pt>
                <c:pt idx="6562">
                  <c:v>31120</c:v>
                </c:pt>
                <c:pt idx="6563">
                  <c:v>38594</c:v>
                </c:pt>
                <c:pt idx="6564">
                  <c:v>39443</c:v>
                </c:pt>
                <c:pt idx="6565">
                  <c:v>27602</c:v>
                </c:pt>
                <c:pt idx="6566">
                  <c:v>35278</c:v>
                </c:pt>
                <c:pt idx="6567">
                  <c:v>35575</c:v>
                </c:pt>
                <c:pt idx="6568">
                  <c:v>32318</c:v>
                </c:pt>
                <c:pt idx="6569">
                  <c:v>28249</c:v>
                </c:pt>
                <c:pt idx="6570">
                  <c:v>13118</c:v>
                </c:pt>
                <c:pt idx="6571">
                  <c:v>26244</c:v>
                </c:pt>
                <c:pt idx="6572">
                  <c:v>17273</c:v>
                </c:pt>
                <c:pt idx="6573">
                  <c:v>19811</c:v>
                </c:pt>
                <c:pt idx="6574">
                  <c:v>30151</c:v>
                </c:pt>
                <c:pt idx="6575">
                  <c:v>54166</c:v>
                </c:pt>
                <c:pt idx="6576">
                  <c:v>43853</c:v>
                </c:pt>
                <c:pt idx="6577">
                  <c:v>38705</c:v>
                </c:pt>
                <c:pt idx="6578">
                  <c:v>63259</c:v>
                </c:pt>
                <c:pt idx="6579">
                  <c:v>62831</c:v>
                </c:pt>
                <c:pt idx="6580">
                  <c:v>31004</c:v>
                </c:pt>
                <c:pt idx="6581">
                  <c:v>38346</c:v>
                </c:pt>
                <c:pt idx="6582">
                  <c:v>56154</c:v>
                </c:pt>
                <c:pt idx="6583">
                  <c:v>28525</c:v>
                </c:pt>
                <c:pt idx="6584">
                  <c:v>12575</c:v>
                </c:pt>
                <c:pt idx="6585">
                  <c:v>30607</c:v>
                </c:pt>
                <c:pt idx="6586">
                  <c:v>37419</c:v>
                </c:pt>
                <c:pt idx="6587">
                  <c:v>52227</c:v>
                </c:pt>
                <c:pt idx="6588">
                  <c:v>46954</c:v>
                </c:pt>
                <c:pt idx="6589">
                  <c:v>35453</c:v>
                </c:pt>
                <c:pt idx="6590">
                  <c:v>37165</c:v>
                </c:pt>
                <c:pt idx="6591">
                  <c:v>17340</c:v>
                </c:pt>
                <c:pt idx="6592">
                  <c:v>20197</c:v>
                </c:pt>
                <c:pt idx="6593">
                  <c:v>35694</c:v>
                </c:pt>
                <c:pt idx="6594">
                  <c:v>20566</c:v>
                </c:pt>
                <c:pt idx="6595">
                  <c:v>37863</c:v>
                </c:pt>
                <c:pt idx="6596">
                  <c:v>30802</c:v>
                </c:pt>
                <c:pt idx="6597">
                  <c:v>26705</c:v>
                </c:pt>
                <c:pt idx="6598">
                  <c:v>22769</c:v>
                </c:pt>
                <c:pt idx="6599">
                  <c:v>15952</c:v>
                </c:pt>
                <c:pt idx="6600">
                  <c:v>29434</c:v>
                </c:pt>
                <c:pt idx="6601">
                  <c:v>33167</c:v>
                </c:pt>
                <c:pt idx="6602">
                  <c:v>46247</c:v>
                </c:pt>
                <c:pt idx="6603">
                  <c:v>35228</c:v>
                </c:pt>
                <c:pt idx="6604">
                  <c:v>37696</c:v>
                </c:pt>
                <c:pt idx="6605">
                  <c:v>29222</c:v>
                </c:pt>
                <c:pt idx="6606">
                  <c:v>15476</c:v>
                </c:pt>
                <c:pt idx="6607">
                  <c:v>13765</c:v>
                </c:pt>
                <c:pt idx="6608">
                  <c:v>26355</c:v>
                </c:pt>
                <c:pt idx="6609">
                  <c:v>8123</c:v>
                </c:pt>
                <c:pt idx="6610">
                  <c:v>34872</c:v>
                </c:pt>
                <c:pt idx="6611">
                  <c:v>47389</c:v>
                </c:pt>
                <c:pt idx="6612">
                  <c:v>40227</c:v>
                </c:pt>
                <c:pt idx="6613">
                  <c:v>37976</c:v>
                </c:pt>
                <c:pt idx="6614">
                  <c:v>47874</c:v>
                </c:pt>
                <c:pt idx="6615">
                  <c:v>32355</c:v>
                </c:pt>
                <c:pt idx="6616">
                  <c:v>23085</c:v>
                </c:pt>
                <c:pt idx="6617">
                  <c:v>21949</c:v>
                </c:pt>
                <c:pt idx="6618">
                  <c:v>8635</c:v>
                </c:pt>
                <c:pt idx="6619">
                  <c:v>15816</c:v>
                </c:pt>
                <c:pt idx="6620">
                  <c:v>2722</c:v>
                </c:pt>
                <c:pt idx="6621">
                  <c:v>1274</c:v>
                </c:pt>
                <c:pt idx="6622">
                  <c:v>24262</c:v>
                </c:pt>
                <c:pt idx="6623">
                  <c:v>26363</c:v>
                </c:pt>
                <c:pt idx="6624">
                  <c:v>32134</c:v>
                </c:pt>
                <c:pt idx="6625">
                  <c:v>35810</c:v>
                </c:pt>
                <c:pt idx="6626">
                  <c:v>30612</c:v>
                </c:pt>
                <c:pt idx="6627">
                  <c:v>25086</c:v>
                </c:pt>
                <c:pt idx="6628">
                  <c:v>50433</c:v>
                </c:pt>
                <c:pt idx="6629">
                  <c:v>25294</c:v>
                </c:pt>
                <c:pt idx="6630">
                  <c:v>12080</c:v>
                </c:pt>
                <c:pt idx="6631">
                  <c:v>35217</c:v>
                </c:pt>
                <c:pt idx="6632">
                  <c:v>24375</c:v>
                </c:pt>
                <c:pt idx="6633">
                  <c:v>33458</c:v>
                </c:pt>
                <c:pt idx="6634">
                  <c:v>41232</c:v>
                </c:pt>
                <c:pt idx="6635">
                  <c:v>11482</c:v>
                </c:pt>
                <c:pt idx="6636">
                  <c:v>18084</c:v>
                </c:pt>
                <c:pt idx="6637">
                  <c:v>38733</c:v>
                </c:pt>
                <c:pt idx="6638">
                  <c:v>38022</c:v>
                </c:pt>
                <c:pt idx="6639">
                  <c:v>16883</c:v>
                </c:pt>
                <c:pt idx="6640">
                  <c:v>28527</c:v>
                </c:pt>
                <c:pt idx="6641">
                  <c:v>46584</c:v>
                </c:pt>
                <c:pt idx="6642">
                  <c:v>21112</c:v>
                </c:pt>
                <c:pt idx="6643">
                  <c:v>4696</c:v>
                </c:pt>
                <c:pt idx="6644">
                  <c:v>28244</c:v>
                </c:pt>
                <c:pt idx="6645">
                  <c:v>46243</c:v>
                </c:pt>
                <c:pt idx="6646">
                  <c:v>18004</c:v>
                </c:pt>
                <c:pt idx="6647">
                  <c:v>29262</c:v>
                </c:pt>
                <c:pt idx="6648">
                  <c:v>52186</c:v>
                </c:pt>
                <c:pt idx="6649">
                  <c:v>24789</c:v>
                </c:pt>
                <c:pt idx="6650">
                  <c:v>20446</c:v>
                </c:pt>
                <c:pt idx="6651">
                  <c:v>20097</c:v>
                </c:pt>
                <c:pt idx="6652">
                  <c:v>48251</c:v>
                </c:pt>
                <c:pt idx="6653">
                  <c:v>5804</c:v>
                </c:pt>
                <c:pt idx="6654">
                  <c:v>31624</c:v>
                </c:pt>
                <c:pt idx="6655">
                  <c:v>47888</c:v>
                </c:pt>
                <c:pt idx="6656">
                  <c:v>40872</c:v>
                </c:pt>
                <c:pt idx="6657">
                  <c:v>14307</c:v>
                </c:pt>
                <c:pt idx="6658">
                  <c:v>27369</c:v>
                </c:pt>
                <c:pt idx="6659">
                  <c:v>24452</c:v>
                </c:pt>
                <c:pt idx="6660">
                  <c:v>27679</c:v>
                </c:pt>
                <c:pt idx="6661">
                  <c:v>33480</c:v>
                </c:pt>
                <c:pt idx="6662">
                  <c:v>39028</c:v>
                </c:pt>
                <c:pt idx="6663">
                  <c:v>61175</c:v>
                </c:pt>
                <c:pt idx="6664">
                  <c:v>33670</c:v>
                </c:pt>
                <c:pt idx="6665">
                  <c:v>51523</c:v>
                </c:pt>
                <c:pt idx="6666">
                  <c:v>31314</c:v>
                </c:pt>
                <c:pt idx="6667">
                  <c:v>32701</c:v>
                </c:pt>
                <c:pt idx="6668">
                  <c:v>38466</c:v>
                </c:pt>
                <c:pt idx="6669">
                  <c:v>2003</c:v>
                </c:pt>
                <c:pt idx="6670">
                  <c:v>24562</c:v>
                </c:pt>
                <c:pt idx="6671">
                  <c:v>16976</c:v>
                </c:pt>
                <c:pt idx="6672">
                  <c:v>23970</c:v>
                </c:pt>
                <c:pt idx="6673">
                  <c:v>23697</c:v>
                </c:pt>
                <c:pt idx="6674">
                  <c:v>11884</c:v>
                </c:pt>
                <c:pt idx="6675">
                  <c:v>11057</c:v>
                </c:pt>
                <c:pt idx="6676">
                  <c:v>18149</c:v>
                </c:pt>
                <c:pt idx="6677">
                  <c:v>38727</c:v>
                </c:pt>
                <c:pt idx="6678">
                  <c:v>41167</c:v>
                </c:pt>
                <c:pt idx="6679">
                  <c:v>35502</c:v>
                </c:pt>
                <c:pt idx="6680">
                  <c:v>16810</c:v>
                </c:pt>
                <c:pt idx="6681">
                  <c:v>21227</c:v>
                </c:pt>
                <c:pt idx="6682">
                  <c:v>28381</c:v>
                </c:pt>
                <c:pt idx="6683">
                  <c:v>37605</c:v>
                </c:pt>
                <c:pt idx="6684">
                  <c:v>32542</c:v>
                </c:pt>
                <c:pt idx="6685">
                  <c:v>18353</c:v>
                </c:pt>
                <c:pt idx="6686">
                  <c:v>20230</c:v>
                </c:pt>
                <c:pt idx="6687">
                  <c:v>24441</c:v>
                </c:pt>
                <c:pt idx="6688">
                  <c:v>29011</c:v>
                </c:pt>
                <c:pt idx="6689">
                  <c:v>5535</c:v>
                </c:pt>
                <c:pt idx="6690">
                  <c:v>12034</c:v>
                </c:pt>
                <c:pt idx="6691">
                  <c:v>11343</c:v>
                </c:pt>
                <c:pt idx="6692">
                  <c:v>22454</c:v>
                </c:pt>
                <c:pt idx="6693">
                  <c:v>6153</c:v>
                </c:pt>
                <c:pt idx="6694">
                  <c:v>20437</c:v>
                </c:pt>
                <c:pt idx="6695">
                  <c:v>14690</c:v>
                </c:pt>
                <c:pt idx="6696">
                  <c:v>24660</c:v>
                </c:pt>
                <c:pt idx="6697">
                  <c:v>11456</c:v>
                </c:pt>
                <c:pt idx="6698">
                  <c:v>10031</c:v>
                </c:pt>
                <c:pt idx="6699">
                  <c:v>25448</c:v>
                </c:pt>
                <c:pt idx="6700">
                  <c:v>15637</c:v>
                </c:pt>
                <c:pt idx="6701">
                  <c:v>19254</c:v>
                </c:pt>
                <c:pt idx="6702">
                  <c:v>9172</c:v>
                </c:pt>
                <c:pt idx="6703">
                  <c:v>29350</c:v>
                </c:pt>
                <c:pt idx="6704">
                  <c:v>30870</c:v>
                </c:pt>
                <c:pt idx="6705">
                  <c:v>12791</c:v>
                </c:pt>
                <c:pt idx="6706">
                  <c:v>32975</c:v>
                </c:pt>
                <c:pt idx="6707">
                  <c:v>12871</c:v>
                </c:pt>
                <c:pt idx="6708">
                  <c:v>36962</c:v>
                </c:pt>
                <c:pt idx="6709">
                  <c:v>30834</c:v>
                </c:pt>
                <c:pt idx="6710">
                  <c:v>28148</c:v>
                </c:pt>
                <c:pt idx="6711">
                  <c:v>34563</c:v>
                </c:pt>
                <c:pt idx="6712">
                  <c:v>30491</c:v>
                </c:pt>
                <c:pt idx="6713">
                  <c:v>40368</c:v>
                </c:pt>
                <c:pt idx="6714">
                  <c:v>42998</c:v>
                </c:pt>
                <c:pt idx="6715">
                  <c:v>52817</c:v>
                </c:pt>
                <c:pt idx="6716">
                  <c:v>31697</c:v>
                </c:pt>
                <c:pt idx="6717">
                  <c:v>40786</c:v>
                </c:pt>
                <c:pt idx="6718">
                  <c:v>25441</c:v>
                </c:pt>
                <c:pt idx="6719">
                  <c:v>29624</c:v>
                </c:pt>
                <c:pt idx="6720">
                  <c:v>44145</c:v>
                </c:pt>
                <c:pt idx="6721">
                  <c:v>28814</c:v>
                </c:pt>
                <c:pt idx="6722">
                  <c:v>54058</c:v>
                </c:pt>
                <c:pt idx="6723">
                  <c:v>6112</c:v>
                </c:pt>
                <c:pt idx="6724">
                  <c:v>7386</c:v>
                </c:pt>
                <c:pt idx="6725">
                  <c:v>31398</c:v>
                </c:pt>
                <c:pt idx="6726">
                  <c:v>39837</c:v>
                </c:pt>
                <c:pt idx="6727">
                  <c:v>38787</c:v>
                </c:pt>
                <c:pt idx="6728">
                  <c:v>40264</c:v>
                </c:pt>
                <c:pt idx="6729">
                  <c:v>33965</c:v>
                </c:pt>
                <c:pt idx="6730">
                  <c:v>16740</c:v>
                </c:pt>
                <c:pt idx="6731">
                  <c:v>12560</c:v>
                </c:pt>
                <c:pt idx="6732">
                  <c:v>14714</c:v>
                </c:pt>
                <c:pt idx="6733">
                  <c:v>26871</c:v>
                </c:pt>
                <c:pt idx="6734">
                  <c:v>30842</c:v>
                </c:pt>
                <c:pt idx="6735">
                  <c:v>37537</c:v>
                </c:pt>
                <c:pt idx="6736">
                  <c:v>39884</c:v>
                </c:pt>
                <c:pt idx="6737">
                  <c:v>28073</c:v>
                </c:pt>
                <c:pt idx="6738">
                  <c:v>21300</c:v>
                </c:pt>
                <c:pt idx="6739">
                  <c:v>8151</c:v>
                </c:pt>
                <c:pt idx="6740">
                  <c:v>10922</c:v>
                </c:pt>
                <c:pt idx="6741">
                  <c:v>38306</c:v>
                </c:pt>
                <c:pt idx="6742">
                  <c:v>20801</c:v>
                </c:pt>
                <c:pt idx="6743">
                  <c:v>21902</c:v>
                </c:pt>
                <c:pt idx="6744">
                  <c:v>42925</c:v>
                </c:pt>
                <c:pt idx="6745">
                  <c:v>22692</c:v>
                </c:pt>
                <c:pt idx="6746">
                  <c:v>20136</c:v>
                </c:pt>
                <c:pt idx="6747">
                  <c:v>16418</c:v>
                </c:pt>
                <c:pt idx="6748">
                  <c:v>7703</c:v>
                </c:pt>
                <c:pt idx="6749">
                  <c:v>25873</c:v>
                </c:pt>
                <c:pt idx="6750">
                  <c:v>21189</c:v>
                </c:pt>
                <c:pt idx="6751">
                  <c:v>17544</c:v>
                </c:pt>
                <c:pt idx="6752">
                  <c:v>19992</c:v>
                </c:pt>
                <c:pt idx="6753">
                  <c:v>27704</c:v>
                </c:pt>
                <c:pt idx="6754">
                  <c:v>48974</c:v>
                </c:pt>
                <c:pt idx="6755">
                  <c:v>29110</c:v>
                </c:pt>
                <c:pt idx="6756">
                  <c:v>44593</c:v>
                </c:pt>
                <c:pt idx="6757">
                  <c:v>20135</c:v>
                </c:pt>
                <c:pt idx="6758">
                  <c:v>24400</c:v>
                </c:pt>
                <c:pt idx="6759">
                  <c:v>35033</c:v>
                </c:pt>
                <c:pt idx="6760">
                  <c:v>35259</c:v>
                </c:pt>
                <c:pt idx="6761">
                  <c:v>10374</c:v>
                </c:pt>
                <c:pt idx="6762">
                  <c:v>22067</c:v>
                </c:pt>
                <c:pt idx="6763">
                  <c:v>39701</c:v>
                </c:pt>
                <c:pt idx="6764">
                  <c:v>8169</c:v>
                </c:pt>
                <c:pt idx="6765">
                  <c:v>2265</c:v>
                </c:pt>
                <c:pt idx="6766">
                  <c:v>17013</c:v>
                </c:pt>
                <c:pt idx="6767">
                  <c:v>25007</c:v>
                </c:pt>
                <c:pt idx="6768">
                  <c:v>8900</c:v>
                </c:pt>
                <c:pt idx="6769">
                  <c:v>18218</c:v>
                </c:pt>
                <c:pt idx="6770">
                  <c:v>18918</c:v>
                </c:pt>
                <c:pt idx="6771">
                  <c:v>36846</c:v>
                </c:pt>
                <c:pt idx="6772">
                  <c:v>38446</c:v>
                </c:pt>
                <c:pt idx="6773">
                  <c:v>40248</c:v>
                </c:pt>
                <c:pt idx="6774">
                  <c:v>28217</c:v>
                </c:pt>
                <c:pt idx="6775">
                  <c:v>10640</c:v>
                </c:pt>
                <c:pt idx="6776">
                  <c:v>25938</c:v>
                </c:pt>
                <c:pt idx="6777">
                  <c:v>39747</c:v>
                </c:pt>
                <c:pt idx="6778">
                  <c:v>46708</c:v>
                </c:pt>
                <c:pt idx="6779">
                  <c:v>55256</c:v>
                </c:pt>
                <c:pt idx="6780">
                  <c:v>53615</c:v>
                </c:pt>
                <c:pt idx="6781">
                  <c:v>57454</c:v>
                </c:pt>
                <c:pt idx="6782">
                  <c:v>41139</c:v>
                </c:pt>
                <c:pt idx="6783">
                  <c:v>27064</c:v>
                </c:pt>
                <c:pt idx="6784">
                  <c:v>20800</c:v>
                </c:pt>
                <c:pt idx="6785">
                  <c:v>41007</c:v>
                </c:pt>
                <c:pt idx="6786">
                  <c:v>32108</c:v>
                </c:pt>
                <c:pt idx="6787">
                  <c:v>35155</c:v>
                </c:pt>
                <c:pt idx="6788">
                  <c:v>36760</c:v>
                </c:pt>
                <c:pt idx="6789">
                  <c:v>36759</c:v>
                </c:pt>
                <c:pt idx="6790">
                  <c:v>32365</c:v>
                </c:pt>
                <c:pt idx="6791">
                  <c:v>36068</c:v>
                </c:pt>
                <c:pt idx="6792">
                  <c:v>23184</c:v>
                </c:pt>
                <c:pt idx="6793">
                  <c:v>5436</c:v>
                </c:pt>
                <c:pt idx="6794">
                  <c:v>31587</c:v>
                </c:pt>
                <c:pt idx="6795">
                  <c:v>56769</c:v>
                </c:pt>
                <c:pt idx="6796">
                  <c:v>27673</c:v>
                </c:pt>
                <c:pt idx="6797">
                  <c:v>20880</c:v>
                </c:pt>
                <c:pt idx="6798">
                  <c:v>17318</c:v>
                </c:pt>
                <c:pt idx="6799">
                  <c:v>16212</c:v>
                </c:pt>
                <c:pt idx="6800">
                  <c:v>26877</c:v>
                </c:pt>
                <c:pt idx="6801">
                  <c:v>30200</c:v>
                </c:pt>
                <c:pt idx="6802">
                  <c:v>18009</c:v>
                </c:pt>
                <c:pt idx="6803">
                  <c:v>12234</c:v>
                </c:pt>
                <c:pt idx="6804">
                  <c:v>24650</c:v>
                </c:pt>
                <c:pt idx="6805">
                  <c:v>5740</c:v>
                </c:pt>
                <c:pt idx="6806">
                  <c:v>15235</c:v>
                </c:pt>
                <c:pt idx="6807">
                  <c:v>20167</c:v>
                </c:pt>
                <c:pt idx="6808">
                  <c:v>6511</c:v>
                </c:pt>
                <c:pt idx="6809">
                  <c:v>25506</c:v>
                </c:pt>
                <c:pt idx="6810">
                  <c:v>45786</c:v>
                </c:pt>
                <c:pt idx="6811">
                  <c:v>34036</c:v>
                </c:pt>
                <c:pt idx="6812">
                  <c:v>33111</c:v>
                </c:pt>
                <c:pt idx="6813">
                  <c:v>55529</c:v>
                </c:pt>
                <c:pt idx="6814">
                  <c:v>53418</c:v>
                </c:pt>
                <c:pt idx="6815">
                  <c:v>35447</c:v>
                </c:pt>
                <c:pt idx="6816">
                  <c:v>53611</c:v>
                </c:pt>
                <c:pt idx="6817">
                  <c:v>30644</c:v>
                </c:pt>
                <c:pt idx="6818">
                  <c:v>16644</c:v>
                </c:pt>
                <c:pt idx="6819">
                  <c:v>44596</c:v>
                </c:pt>
                <c:pt idx="6820">
                  <c:v>42097</c:v>
                </c:pt>
                <c:pt idx="6821">
                  <c:v>48005</c:v>
                </c:pt>
                <c:pt idx="6822">
                  <c:v>23667</c:v>
                </c:pt>
                <c:pt idx="6823">
                  <c:v>41765</c:v>
                </c:pt>
                <c:pt idx="6824">
                  <c:v>35654</c:v>
                </c:pt>
                <c:pt idx="6825">
                  <c:v>12800</c:v>
                </c:pt>
                <c:pt idx="6826">
                  <c:v>24542</c:v>
                </c:pt>
                <c:pt idx="6827">
                  <c:v>34691</c:v>
                </c:pt>
                <c:pt idx="6828">
                  <c:v>31386</c:v>
                </c:pt>
                <c:pt idx="6829">
                  <c:v>43881</c:v>
                </c:pt>
                <c:pt idx="6830">
                  <c:v>44930</c:v>
                </c:pt>
                <c:pt idx="6831">
                  <c:v>35600</c:v>
                </c:pt>
                <c:pt idx="6832">
                  <c:v>51704</c:v>
                </c:pt>
                <c:pt idx="6833">
                  <c:v>12692</c:v>
                </c:pt>
                <c:pt idx="6834">
                  <c:v>27745</c:v>
                </c:pt>
                <c:pt idx="6835">
                  <c:v>22390</c:v>
                </c:pt>
                <c:pt idx="6836">
                  <c:v>37568</c:v>
                </c:pt>
                <c:pt idx="6837">
                  <c:v>24306</c:v>
                </c:pt>
                <c:pt idx="6838">
                  <c:v>25381</c:v>
                </c:pt>
                <c:pt idx="6839">
                  <c:v>22002</c:v>
                </c:pt>
                <c:pt idx="6840">
                  <c:v>28461</c:v>
                </c:pt>
                <c:pt idx="6841">
                  <c:v>38284</c:v>
                </c:pt>
                <c:pt idx="6842">
                  <c:v>38744</c:v>
                </c:pt>
                <c:pt idx="6843">
                  <c:v>46838</c:v>
                </c:pt>
                <c:pt idx="6844">
                  <c:v>39250</c:v>
                </c:pt>
                <c:pt idx="6845">
                  <c:v>5632</c:v>
                </c:pt>
                <c:pt idx="6846">
                  <c:v>3627</c:v>
                </c:pt>
                <c:pt idx="6847">
                  <c:v>24672</c:v>
                </c:pt>
                <c:pt idx="6848">
                  <c:v>27158</c:v>
                </c:pt>
                <c:pt idx="6849">
                  <c:v>30343</c:v>
                </c:pt>
                <c:pt idx="6850">
                  <c:v>15765</c:v>
                </c:pt>
                <c:pt idx="6851">
                  <c:v>29254</c:v>
                </c:pt>
                <c:pt idx="6852">
                  <c:v>14396</c:v>
                </c:pt>
                <c:pt idx="6853">
                  <c:v>16820</c:v>
                </c:pt>
                <c:pt idx="6854">
                  <c:v>39726</c:v>
                </c:pt>
                <c:pt idx="6855">
                  <c:v>19228</c:v>
                </c:pt>
                <c:pt idx="6856">
                  <c:v>19522</c:v>
                </c:pt>
                <c:pt idx="6857">
                  <c:v>18082</c:v>
                </c:pt>
                <c:pt idx="6858">
                  <c:v>32024</c:v>
                </c:pt>
                <c:pt idx="6859">
                  <c:v>15781</c:v>
                </c:pt>
                <c:pt idx="6860">
                  <c:v>14664</c:v>
                </c:pt>
                <c:pt idx="6861">
                  <c:v>17495</c:v>
                </c:pt>
                <c:pt idx="6862">
                  <c:v>33048</c:v>
                </c:pt>
                <c:pt idx="6863">
                  <c:v>42079</c:v>
                </c:pt>
                <c:pt idx="6864">
                  <c:v>41268</c:v>
                </c:pt>
                <c:pt idx="6865">
                  <c:v>12669</c:v>
                </c:pt>
                <c:pt idx="6866">
                  <c:v>12502</c:v>
                </c:pt>
                <c:pt idx="6867">
                  <c:v>11172</c:v>
                </c:pt>
                <c:pt idx="6868">
                  <c:v>39508</c:v>
                </c:pt>
                <c:pt idx="6869">
                  <c:v>15724</c:v>
                </c:pt>
                <c:pt idx="6870">
                  <c:v>1858</c:v>
                </c:pt>
                <c:pt idx="6871">
                  <c:v>23114</c:v>
                </c:pt>
                <c:pt idx="6872">
                  <c:v>24391</c:v>
                </c:pt>
                <c:pt idx="6873">
                  <c:v>31796</c:v>
                </c:pt>
                <c:pt idx="6874">
                  <c:v>14192</c:v>
                </c:pt>
                <c:pt idx="6875">
                  <c:v>23901</c:v>
                </c:pt>
                <c:pt idx="6876">
                  <c:v>34013</c:v>
                </c:pt>
                <c:pt idx="6877">
                  <c:v>24373</c:v>
                </c:pt>
                <c:pt idx="6878">
                  <c:v>25783</c:v>
                </c:pt>
                <c:pt idx="6879">
                  <c:v>46327</c:v>
                </c:pt>
                <c:pt idx="6880">
                  <c:v>14019</c:v>
                </c:pt>
                <c:pt idx="6881">
                  <c:v>11939</c:v>
                </c:pt>
                <c:pt idx="6882">
                  <c:v>9888</c:v>
                </c:pt>
                <c:pt idx="6883">
                  <c:v>14120</c:v>
                </c:pt>
                <c:pt idx="6884">
                  <c:v>24400</c:v>
                </c:pt>
                <c:pt idx="6885">
                  <c:v>4872</c:v>
                </c:pt>
                <c:pt idx="6886">
                  <c:v>5915</c:v>
                </c:pt>
                <c:pt idx="6887">
                  <c:v>10205</c:v>
                </c:pt>
                <c:pt idx="6888">
                  <c:v>10909</c:v>
                </c:pt>
                <c:pt idx="6889">
                  <c:v>12280</c:v>
                </c:pt>
                <c:pt idx="6890">
                  <c:v>22783</c:v>
                </c:pt>
                <c:pt idx="6891">
                  <c:v>36878</c:v>
                </c:pt>
                <c:pt idx="6892">
                  <c:v>35985</c:v>
                </c:pt>
                <c:pt idx="6893">
                  <c:v>20403</c:v>
                </c:pt>
                <c:pt idx="6894">
                  <c:v>32196</c:v>
                </c:pt>
                <c:pt idx="6895">
                  <c:v>27333</c:v>
                </c:pt>
                <c:pt idx="6896">
                  <c:v>24428</c:v>
                </c:pt>
                <c:pt idx="6897">
                  <c:v>44340</c:v>
                </c:pt>
                <c:pt idx="6898">
                  <c:v>31979</c:v>
                </c:pt>
                <c:pt idx="6899">
                  <c:v>42800</c:v>
                </c:pt>
                <c:pt idx="6900">
                  <c:v>25113</c:v>
                </c:pt>
                <c:pt idx="6901">
                  <c:v>31140</c:v>
                </c:pt>
                <c:pt idx="6902">
                  <c:v>26807</c:v>
                </c:pt>
                <c:pt idx="6903">
                  <c:v>34858</c:v>
                </c:pt>
                <c:pt idx="6904">
                  <c:v>29696</c:v>
                </c:pt>
                <c:pt idx="6905">
                  <c:v>18571</c:v>
                </c:pt>
                <c:pt idx="6906">
                  <c:v>26275</c:v>
                </c:pt>
                <c:pt idx="6907">
                  <c:v>26537</c:v>
                </c:pt>
                <c:pt idx="6908">
                  <c:v>44922</c:v>
                </c:pt>
                <c:pt idx="6909">
                  <c:v>31751</c:v>
                </c:pt>
                <c:pt idx="6910">
                  <c:v>53194</c:v>
                </c:pt>
                <c:pt idx="6911">
                  <c:v>32184</c:v>
                </c:pt>
                <c:pt idx="6912">
                  <c:v>21233</c:v>
                </c:pt>
                <c:pt idx="6913">
                  <c:v>26851</c:v>
                </c:pt>
                <c:pt idx="6914">
                  <c:v>12196</c:v>
                </c:pt>
                <c:pt idx="6915">
                  <c:v>22485</c:v>
                </c:pt>
                <c:pt idx="6916">
                  <c:v>2726</c:v>
                </c:pt>
                <c:pt idx="6917">
                  <c:v>25026</c:v>
                </c:pt>
                <c:pt idx="6918">
                  <c:v>21245</c:v>
                </c:pt>
                <c:pt idx="6919">
                  <c:v>31534</c:v>
                </c:pt>
                <c:pt idx="6920">
                  <c:v>12210</c:v>
                </c:pt>
                <c:pt idx="6921">
                  <c:v>17710</c:v>
                </c:pt>
                <c:pt idx="6922">
                  <c:v>29135</c:v>
                </c:pt>
                <c:pt idx="6923">
                  <c:v>36381</c:v>
                </c:pt>
                <c:pt idx="6924">
                  <c:v>26376</c:v>
                </c:pt>
                <c:pt idx="6925">
                  <c:v>10533</c:v>
                </c:pt>
                <c:pt idx="6926">
                  <c:v>34261</c:v>
                </c:pt>
                <c:pt idx="6927">
                  <c:v>15808</c:v>
                </c:pt>
                <c:pt idx="6928">
                  <c:v>25264</c:v>
                </c:pt>
                <c:pt idx="6929">
                  <c:v>23607</c:v>
                </c:pt>
                <c:pt idx="6930">
                  <c:v>34053</c:v>
                </c:pt>
                <c:pt idx="6931">
                  <c:v>13460</c:v>
                </c:pt>
                <c:pt idx="6932">
                  <c:v>3175</c:v>
                </c:pt>
                <c:pt idx="6933">
                  <c:v>21988</c:v>
                </c:pt>
                <c:pt idx="6934">
                  <c:v>25754</c:v>
                </c:pt>
                <c:pt idx="6935">
                  <c:v>19869</c:v>
                </c:pt>
                <c:pt idx="6936">
                  <c:v>26844</c:v>
                </c:pt>
                <c:pt idx="6937">
                  <c:v>37389</c:v>
                </c:pt>
                <c:pt idx="6938">
                  <c:v>30830</c:v>
                </c:pt>
                <c:pt idx="6939">
                  <c:v>19694</c:v>
                </c:pt>
                <c:pt idx="6940">
                  <c:v>14267</c:v>
                </c:pt>
                <c:pt idx="6941">
                  <c:v>31805</c:v>
                </c:pt>
                <c:pt idx="6942">
                  <c:v>10984</c:v>
                </c:pt>
                <c:pt idx="6943">
                  <c:v>37581</c:v>
                </c:pt>
                <c:pt idx="6944">
                  <c:v>23072</c:v>
                </c:pt>
                <c:pt idx="6945">
                  <c:v>29007</c:v>
                </c:pt>
                <c:pt idx="6946">
                  <c:v>35874</c:v>
                </c:pt>
                <c:pt idx="6947">
                  <c:v>31857</c:v>
                </c:pt>
                <c:pt idx="6948">
                  <c:v>25556</c:v>
                </c:pt>
                <c:pt idx="6949">
                  <c:v>12065</c:v>
                </c:pt>
                <c:pt idx="6950">
                  <c:v>24713</c:v>
                </c:pt>
                <c:pt idx="6951">
                  <c:v>18360</c:v>
                </c:pt>
                <c:pt idx="6952">
                  <c:v>27446</c:v>
                </c:pt>
                <c:pt idx="6953">
                  <c:v>24088</c:v>
                </c:pt>
                <c:pt idx="6954">
                  <c:v>29517</c:v>
                </c:pt>
                <c:pt idx="6955">
                  <c:v>26450</c:v>
                </c:pt>
                <c:pt idx="6956">
                  <c:v>12751</c:v>
                </c:pt>
                <c:pt idx="6957">
                  <c:v>24485</c:v>
                </c:pt>
                <c:pt idx="6958">
                  <c:v>25746</c:v>
                </c:pt>
                <c:pt idx="6959">
                  <c:v>6206</c:v>
                </c:pt>
                <c:pt idx="6960">
                  <c:v>32625</c:v>
                </c:pt>
                <c:pt idx="6961">
                  <c:v>30217</c:v>
                </c:pt>
                <c:pt idx="6962">
                  <c:v>33478</c:v>
                </c:pt>
                <c:pt idx="6963">
                  <c:v>17662</c:v>
                </c:pt>
                <c:pt idx="6964">
                  <c:v>39737</c:v>
                </c:pt>
                <c:pt idx="6965">
                  <c:v>10570</c:v>
                </c:pt>
                <c:pt idx="6966">
                  <c:v>18523</c:v>
                </c:pt>
                <c:pt idx="6967">
                  <c:v>15417</c:v>
                </c:pt>
                <c:pt idx="6968">
                  <c:v>31065</c:v>
                </c:pt>
                <c:pt idx="6969">
                  <c:v>28734</c:v>
                </c:pt>
                <c:pt idx="6970">
                  <c:v>49235</c:v>
                </c:pt>
                <c:pt idx="6971">
                  <c:v>58867</c:v>
                </c:pt>
                <c:pt idx="6972">
                  <c:v>28650</c:v>
                </c:pt>
                <c:pt idx="6973">
                  <c:v>20102</c:v>
                </c:pt>
                <c:pt idx="6974">
                  <c:v>31119</c:v>
                </c:pt>
                <c:pt idx="6975">
                  <c:v>37817</c:v>
                </c:pt>
                <c:pt idx="6976">
                  <c:v>26578</c:v>
                </c:pt>
                <c:pt idx="6977">
                  <c:v>32087</c:v>
                </c:pt>
                <c:pt idx="6978">
                  <c:v>28569</c:v>
                </c:pt>
                <c:pt idx="6979">
                  <c:v>3118</c:v>
                </c:pt>
                <c:pt idx="6980">
                  <c:v>12829</c:v>
                </c:pt>
                <c:pt idx="6981">
                  <c:v>36966</c:v>
                </c:pt>
                <c:pt idx="6982">
                  <c:v>31935</c:v>
                </c:pt>
                <c:pt idx="6983">
                  <c:v>37390</c:v>
                </c:pt>
                <c:pt idx="6984">
                  <c:v>65420</c:v>
                </c:pt>
                <c:pt idx="6985">
                  <c:v>42864</c:v>
                </c:pt>
                <c:pt idx="6986">
                  <c:v>39847</c:v>
                </c:pt>
                <c:pt idx="6987">
                  <c:v>52013</c:v>
                </c:pt>
                <c:pt idx="6988">
                  <c:v>39016</c:v>
                </c:pt>
                <c:pt idx="6989">
                  <c:v>36896</c:v>
                </c:pt>
                <c:pt idx="6990">
                  <c:v>46669</c:v>
                </c:pt>
                <c:pt idx="6991">
                  <c:v>34678</c:v>
                </c:pt>
                <c:pt idx="6992">
                  <c:v>49844</c:v>
                </c:pt>
                <c:pt idx="6993">
                  <c:v>45608</c:v>
                </c:pt>
                <c:pt idx="6994">
                  <c:v>21770</c:v>
                </c:pt>
                <c:pt idx="6995">
                  <c:v>26606</c:v>
                </c:pt>
                <c:pt idx="6996">
                  <c:v>11664</c:v>
                </c:pt>
                <c:pt idx="6997">
                  <c:v>15915</c:v>
                </c:pt>
                <c:pt idx="6998">
                  <c:v>11657</c:v>
                </c:pt>
                <c:pt idx="6999">
                  <c:v>26032</c:v>
                </c:pt>
                <c:pt idx="7000">
                  <c:v>24823</c:v>
                </c:pt>
                <c:pt idx="7001">
                  <c:v>31389</c:v>
                </c:pt>
                <c:pt idx="7002">
                  <c:v>37329</c:v>
                </c:pt>
                <c:pt idx="7003">
                  <c:v>14576</c:v>
                </c:pt>
                <c:pt idx="7004">
                  <c:v>23739</c:v>
                </c:pt>
                <c:pt idx="7005">
                  <c:v>37680</c:v>
                </c:pt>
                <c:pt idx="7006">
                  <c:v>16191</c:v>
                </c:pt>
                <c:pt idx="7007">
                  <c:v>40953</c:v>
                </c:pt>
                <c:pt idx="7008">
                  <c:v>38789</c:v>
                </c:pt>
                <c:pt idx="7009">
                  <c:v>22381</c:v>
                </c:pt>
                <c:pt idx="7010">
                  <c:v>36234</c:v>
                </c:pt>
                <c:pt idx="7011">
                  <c:v>34352</c:v>
                </c:pt>
                <c:pt idx="7012">
                  <c:v>24023</c:v>
                </c:pt>
                <c:pt idx="7013">
                  <c:v>11745</c:v>
                </c:pt>
                <c:pt idx="7014">
                  <c:v>20445</c:v>
                </c:pt>
                <c:pt idx="7015">
                  <c:v>15155</c:v>
                </c:pt>
                <c:pt idx="7016">
                  <c:v>21976</c:v>
                </c:pt>
                <c:pt idx="7017">
                  <c:v>8926</c:v>
                </c:pt>
                <c:pt idx="7018">
                  <c:v>16552</c:v>
                </c:pt>
                <c:pt idx="7019">
                  <c:v>26924</c:v>
                </c:pt>
                <c:pt idx="7020">
                  <c:v>50771</c:v>
                </c:pt>
                <c:pt idx="7021">
                  <c:v>11433</c:v>
                </c:pt>
                <c:pt idx="7022">
                  <c:v>37075</c:v>
                </c:pt>
                <c:pt idx="7023">
                  <c:v>15666</c:v>
                </c:pt>
                <c:pt idx="7024">
                  <c:v>17847</c:v>
                </c:pt>
                <c:pt idx="7025">
                  <c:v>18453</c:v>
                </c:pt>
                <c:pt idx="7026">
                  <c:v>19335</c:v>
                </c:pt>
                <c:pt idx="7027">
                  <c:v>11491</c:v>
                </c:pt>
                <c:pt idx="7028">
                  <c:v>15416</c:v>
                </c:pt>
                <c:pt idx="7029">
                  <c:v>10727</c:v>
                </c:pt>
                <c:pt idx="7030">
                  <c:v>16895</c:v>
                </c:pt>
                <c:pt idx="7031">
                  <c:v>28189</c:v>
                </c:pt>
                <c:pt idx="7032">
                  <c:v>23352</c:v>
                </c:pt>
                <c:pt idx="7033">
                  <c:v>18601</c:v>
                </c:pt>
                <c:pt idx="7034">
                  <c:v>30656</c:v>
                </c:pt>
                <c:pt idx="7035">
                  <c:v>44499</c:v>
                </c:pt>
                <c:pt idx="7036">
                  <c:v>13982</c:v>
                </c:pt>
                <c:pt idx="7037">
                  <c:v>23614</c:v>
                </c:pt>
                <c:pt idx="7038">
                  <c:v>32633</c:v>
                </c:pt>
                <c:pt idx="7039">
                  <c:v>55056</c:v>
                </c:pt>
                <c:pt idx="7040">
                  <c:v>33978</c:v>
                </c:pt>
                <c:pt idx="7041">
                  <c:v>30480</c:v>
                </c:pt>
                <c:pt idx="7042">
                  <c:v>39284</c:v>
                </c:pt>
                <c:pt idx="7043">
                  <c:v>14840</c:v>
                </c:pt>
                <c:pt idx="7044">
                  <c:v>7371</c:v>
                </c:pt>
                <c:pt idx="7045">
                  <c:v>16988</c:v>
                </c:pt>
                <c:pt idx="7046">
                  <c:v>13258</c:v>
                </c:pt>
                <c:pt idx="7047">
                  <c:v>11060</c:v>
                </c:pt>
                <c:pt idx="7048">
                  <c:v>14264</c:v>
                </c:pt>
                <c:pt idx="7049">
                  <c:v>29104</c:v>
                </c:pt>
                <c:pt idx="7050">
                  <c:v>36278</c:v>
                </c:pt>
                <c:pt idx="7051">
                  <c:v>28882</c:v>
                </c:pt>
                <c:pt idx="7052">
                  <c:v>26382</c:v>
                </c:pt>
                <c:pt idx="7053">
                  <c:v>28305</c:v>
                </c:pt>
                <c:pt idx="7054">
                  <c:v>47009</c:v>
                </c:pt>
                <c:pt idx="7055">
                  <c:v>32131</c:v>
                </c:pt>
                <c:pt idx="7056">
                  <c:v>25597</c:v>
                </c:pt>
                <c:pt idx="7057">
                  <c:v>28495</c:v>
                </c:pt>
                <c:pt idx="7058">
                  <c:v>55742</c:v>
                </c:pt>
                <c:pt idx="7059">
                  <c:v>9054</c:v>
                </c:pt>
                <c:pt idx="7060">
                  <c:v>40535</c:v>
                </c:pt>
                <c:pt idx="7061">
                  <c:v>19283</c:v>
                </c:pt>
                <c:pt idx="7062">
                  <c:v>30522</c:v>
                </c:pt>
                <c:pt idx="7063">
                  <c:v>38143</c:v>
                </c:pt>
                <c:pt idx="7064">
                  <c:v>9112</c:v>
                </c:pt>
                <c:pt idx="7065">
                  <c:v>10931</c:v>
                </c:pt>
                <c:pt idx="7066">
                  <c:v>8090</c:v>
                </c:pt>
                <c:pt idx="7067">
                  <c:v>38017</c:v>
                </c:pt>
                <c:pt idx="7068">
                  <c:v>26898</c:v>
                </c:pt>
                <c:pt idx="7069">
                  <c:v>47328</c:v>
                </c:pt>
                <c:pt idx="7070">
                  <c:v>15805</c:v>
                </c:pt>
                <c:pt idx="7071">
                  <c:v>6846</c:v>
                </c:pt>
                <c:pt idx="7072">
                  <c:v>5491</c:v>
                </c:pt>
                <c:pt idx="7073">
                  <c:v>4968</c:v>
                </c:pt>
                <c:pt idx="7074">
                  <c:v>26064</c:v>
                </c:pt>
                <c:pt idx="7075">
                  <c:v>30470</c:v>
                </c:pt>
                <c:pt idx="7076">
                  <c:v>27440</c:v>
                </c:pt>
                <c:pt idx="7077">
                  <c:v>43671</c:v>
                </c:pt>
                <c:pt idx="7078">
                  <c:v>51576</c:v>
                </c:pt>
                <c:pt idx="7079">
                  <c:v>43189</c:v>
                </c:pt>
                <c:pt idx="7080">
                  <c:v>61614</c:v>
                </c:pt>
                <c:pt idx="7081">
                  <c:v>37128</c:v>
                </c:pt>
                <c:pt idx="7082">
                  <c:v>23685</c:v>
                </c:pt>
                <c:pt idx="7083">
                  <c:v>13592</c:v>
                </c:pt>
                <c:pt idx="7084">
                  <c:v>28932</c:v>
                </c:pt>
                <c:pt idx="7085">
                  <c:v>23894</c:v>
                </c:pt>
                <c:pt idx="7086">
                  <c:v>28218</c:v>
                </c:pt>
                <c:pt idx="7087">
                  <c:v>42985</c:v>
                </c:pt>
                <c:pt idx="7088">
                  <c:v>30979</c:v>
                </c:pt>
                <c:pt idx="7089">
                  <c:v>24406</c:v>
                </c:pt>
                <c:pt idx="7090">
                  <c:v>29486</c:v>
                </c:pt>
                <c:pt idx="7091">
                  <c:v>23263</c:v>
                </c:pt>
                <c:pt idx="7092">
                  <c:v>22725</c:v>
                </c:pt>
                <c:pt idx="7093">
                  <c:v>24246</c:v>
                </c:pt>
                <c:pt idx="7094">
                  <c:v>30033</c:v>
                </c:pt>
                <c:pt idx="7095">
                  <c:v>9351</c:v>
                </c:pt>
                <c:pt idx="7096">
                  <c:v>30107</c:v>
                </c:pt>
                <c:pt idx="7097">
                  <c:v>36298</c:v>
                </c:pt>
                <c:pt idx="7098">
                  <c:v>33509</c:v>
                </c:pt>
                <c:pt idx="7099">
                  <c:v>47944</c:v>
                </c:pt>
                <c:pt idx="7100">
                  <c:v>24473</c:v>
                </c:pt>
                <c:pt idx="7101">
                  <c:v>43236</c:v>
                </c:pt>
                <c:pt idx="7102">
                  <c:v>32138</c:v>
                </c:pt>
                <c:pt idx="7103">
                  <c:v>50109</c:v>
                </c:pt>
                <c:pt idx="7104">
                  <c:v>34215</c:v>
                </c:pt>
                <c:pt idx="7105">
                  <c:v>25855</c:v>
                </c:pt>
                <c:pt idx="7106">
                  <c:v>18741</c:v>
                </c:pt>
                <c:pt idx="7107">
                  <c:v>17316</c:v>
                </c:pt>
                <c:pt idx="7108">
                  <c:v>20706</c:v>
                </c:pt>
                <c:pt idx="7109">
                  <c:v>2798</c:v>
                </c:pt>
                <c:pt idx="7110">
                  <c:v>33731</c:v>
                </c:pt>
                <c:pt idx="7111">
                  <c:v>52311</c:v>
                </c:pt>
                <c:pt idx="7112">
                  <c:v>46546</c:v>
                </c:pt>
                <c:pt idx="7113">
                  <c:v>34582</c:v>
                </c:pt>
                <c:pt idx="7114">
                  <c:v>43308</c:v>
                </c:pt>
                <c:pt idx="7115">
                  <c:v>31502</c:v>
                </c:pt>
                <c:pt idx="7116">
                  <c:v>12027</c:v>
                </c:pt>
                <c:pt idx="7117">
                  <c:v>20862</c:v>
                </c:pt>
                <c:pt idx="7118">
                  <c:v>30747</c:v>
                </c:pt>
                <c:pt idx="7119">
                  <c:v>39909</c:v>
                </c:pt>
                <c:pt idx="7120">
                  <c:v>24651</c:v>
                </c:pt>
                <c:pt idx="7121">
                  <c:v>20395</c:v>
                </c:pt>
                <c:pt idx="7122">
                  <c:v>35673</c:v>
                </c:pt>
                <c:pt idx="7123">
                  <c:v>25316</c:v>
                </c:pt>
                <c:pt idx="7124">
                  <c:v>41957</c:v>
                </c:pt>
                <c:pt idx="7125">
                  <c:v>54753</c:v>
                </c:pt>
                <c:pt idx="7126">
                  <c:v>45969</c:v>
                </c:pt>
                <c:pt idx="7127">
                  <c:v>15396</c:v>
                </c:pt>
                <c:pt idx="7128">
                  <c:v>20637</c:v>
                </c:pt>
                <c:pt idx="7129">
                  <c:v>13278</c:v>
                </c:pt>
                <c:pt idx="7130">
                  <c:v>35308</c:v>
                </c:pt>
                <c:pt idx="7131">
                  <c:v>13020</c:v>
                </c:pt>
                <c:pt idx="7132">
                  <c:v>21204</c:v>
                </c:pt>
                <c:pt idx="7133">
                  <c:v>24837</c:v>
                </c:pt>
                <c:pt idx="7134">
                  <c:v>24923</c:v>
                </c:pt>
                <c:pt idx="7135">
                  <c:v>14419</c:v>
                </c:pt>
                <c:pt idx="7136">
                  <c:v>20575</c:v>
                </c:pt>
                <c:pt idx="7137">
                  <c:v>8780</c:v>
                </c:pt>
                <c:pt idx="7138">
                  <c:v>36723</c:v>
                </c:pt>
                <c:pt idx="7139">
                  <c:v>19185</c:v>
                </c:pt>
                <c:pt idx="7140">
                  <c:v>39262</c:v>
                </c:pt>
                <c:pt idx="7141">
                  <c:v>24899</c:v>
                </c:pt>
                <c:pt idx="7142">
                  <c:v>36568</c:v>
                </c:pt>
                <c:pt idx="7143">
                  <c:v>32047</c:v>
                </c:pt>
                <c:pt idx="7144">
                  <c:v>44503</c:v>
                </c:pt>
                <c:pt idx="7145">
                  <c:v>25362</c:v>
                </c:pt>
                <c:pt idx="7146">
                  <c:v>34605</c:v>
                </c:pt>
                <c:pt idx="7147">
                  <c:v>56483</c:v>
                </c:pt>
                <c:pt idx="7148">
                  <c:v>44331</c:v>
                </c:pt>
                <c:pt idx="7149">
                  <c:v>24440</c:v>
                </c:pt>
                <c:pt idx="7150">
                  <c:v>39111</c:v>
                </c:pt>
                <c:pt idx="7151">
                  <c:v>47351</c:v>
                </c:pt>
                <c:pt idx="7152">
                  <c:v>30037</c:v>
                </c:pt>
                <c:pt idx="7153">
                  <c:v>30671</c:v>
                </c:pt>
                <c:pt idx="7154">
                  <c:v>38333</c:v>
                </c:pt>
                <c:pt idx="7155">
                  <c:v>19183</c:v>
                </c:pt>
                <c:pt idx="7156">
                  <c:v>16454</c:v>
                </c:pt>
                <c:pt idx="7157">
                  <c:v>36355</c:v>
                </c:pt>
                <c:pt idx="7158">
                  <c:v>21883</c:v>
                </c:pt>
                <c:pt idx="7159">
                  <c:v>15207</c:v>
                </c:pt>
                <c:pt idx="7160">
                  <c:v>26911</c:v>
                </c:pt>
                <c:pt idx="7161">
                  <c:v>31648</c:v>
                </c:pt>
                <c:pt idx="7162">
                  <c:v>41927</c:v>
                </c:pt>
                <c:pt idx="7163">
                  <c:v>2644</c:v>
                </c:pt>
                <c:pt idx="7164">
                  <c:v>18138</c:v>
                </c:pt>
                <c:pt idx="7165">
                  <c:v>25065</c:v>
                </c:pt>
                <c:pt idx="7166">
                  <c:v>36800</c:v>
                </c:pt>
                <c:pt idx="7167">
                  <c:v>54720</c:v>
                </c:pt>
                <c:pt idx="7168">
                  <c:v>50842</c:v>
                </c:pt>
                <c:pt idx="7169">
                  <c:v>33573</c:v>
                </c:pt>
                <c:pt idx="7170">
                  <c:v>39643</c:v>
                </c:pt>
                <c:pt idx="7171">
                  <c:v>32975</c:v>
                </c:pt>
                <c:pt idx="7172">
                  <c:v>9735</c:v>
                </c:pt>
                <c:pt idx="7173">
                  <c:v>12045</c:v>
                </c:pt>
                <c:pt idx="7174">
                  <c:v>27085</c:v>
                </c:pt>
                <c:pt idx="7175">
                  <c:v>47805</c:v>
                </c:pt>
                <c:pt idx="7176">
                  <c:v>21566</c:v>
                </c:pt>
                <c:pt idx="7177">
                  <c:v>10300</c:v>
                </c:pt>
                <c:pt idx="7178">
                  <c:v>35335</c:v>
                </c:pt>
                <c:pt idx="7179">
                  <c:v>26078</c:v>
                </c:pt>
                <c:pt idx="7180">
                  <c:v>19501</c:v>
                </c:pt>
                <c:pt idx="7181">
                  <c:v>13737</c:v>
                </c:pt>
                <c:pt idx="7182">
                  <c:v>5052</c:v>
                </c:pt>
                <c:pt idx="7183">
                  <c:v>19170</c:v>
                </c:pt>
                <c:pt idx="7184">
                  <c:v>5024</c:v>
                </c:pt>
                <c:pt idx="7185">
                  <c:v>11550</c:v>
                </c:pt>
                <c:pt idx="7186">
                  <c:v>22716</c:v>
                </c:pt>
                <c:pt idx="7187">
                  <c:v>41600</c:v>
                </c:pt>
                <c:pt idx="7188">
                  <c:v>6711</c:v>
                </c:pt>
                <c:pt idx="7189">
                  <c:v>24200</c:v>
                </c:pt>
                <c:pt idx="7190">
                  <c:v>8198</c:v>
                </c:pt>
                <c:pt idx="7191">
                  <c:v>22304</c:v>
                </c:pt>
                <c:pt idx="7192">
                  <c:v>30830</c:v>
                </c:pt>
                <c:pt idx="7193">
                  <c:v>31888</c:v>
                </c:pt>
                <c:pt idx="7194">
                  <c:v>34910</c:v>
                </c:pt>
                <c:pt idx="7195">
                  <c:v>12594</c:v>
                </c:pt>
                <c:pt idx="7196">
                  <c:v>23906</c:v>
                </c:pt>
                <c:pt idx="7197">
                  <c:v>18335</c:v>
                </c:pt>
                <c:pt idx="7198">
                  <c:v>41355</c:v>
                </c:pt>
                <c:pt idx="7199">
                  <c:v>48001</c:v>
                </c:pt>
                <c:pt idx="7200">
                  <c:v>33750</c:v>
                </c:pt>
                <c:pt idx="7201">
                  <c:v>32524</c:v>
                </c:pt>
                <c:pt idx="7202">
                  <c:v>53541</c:v>
                </c:pt>
                <c:pt idx="7203">
                  <c:v>32242</c:v>
                </c:pt>
                <c:pt idx="7204">
                  <c:v>42291</c:v>
                </c:pt>
                <c:pt idx="7205">
                  <c:v>36324</c:v>
                </c:pt>
                <c:pt idx="7206">
                  <c:v>27102</c:v>
                </c:pt>
                <c:pt idx="7207">
                  <c:v>33920</c:v>
                </c:pt>
                <c:pt idx="7208">
                  <c:v>42118</c:v>
                </c:pt>
                <c:pt idx="7209">
                  <c:v>10960</c:v>
                </c:pt>
                <c:pt idx="7210">
                  <c:v>17724</c:v>
                </c:pt>
                <c:pt idx="7211">
                  <c:v>33027</c:v>
                </c:pt>
                <c:pt idx="7212">
                  <c:v>14209</c:v>
                </c:pt>
                <c:pt idx="7213">
                  <c:v>28433</c:v>
                </c:pt>
                <c:pt idx="7214">
                  <c:v>15721</c:v>
                </c:pt>
                <c:pt idx="7215">
                  <c:v>27738</c:v>
                </c:pt>
                <c:pt idx="7216">
                  <c:v>38572</c:v>
                </c:pt>
                <c:pt idx="7217">
                  <c:v>52604</c:v>
                </c:pt>
                <c:pt idx="7218">
                  <c:v>20272</c:v>
                </c:pt>
                <c:pt idx="7219">
                  <c:v>30998</c:v>
                </c:pt>
                <c:pt idx="7220">
                  <c:v>23659</c:v>
                </c:pt>
                <c:pt idx="7221">
                  <c:v>27011</c:v>
                </c:pt>
                <c:pt idx="7222">
                  <c:v>21066</c:v>
                </c:pt>
                <c:pt idx="7223">
                  <c:v>31876</c:v>
                </c:pt>
                <c:pt idx="7224">
                  <c:v>50167</c:v>
                </c:pt>
                <c:pt idx="7225">
                  <c:v>20013</c:v>
                </c:pt>
                <c:pt idx="7226">
                  <c:v>16143</c:v>
                </c:pt>
                <c:pt idx="7227">
                  <c:v>38645</c:v>
                </c:pt>
                <c:pt idx="7228">
                  <c:v>51297</c:v>
                </c:pt>
                <c:pt idx="7229">
                  <c:v>34073</c:v>
                </c:pt>
                <c:pt idx="7230">
                  <c:v>53789</c:v>
                </c:pt>
                <c:pt idx="7231">
                  <c:v>35097</c:v>
                </c:pt>
                <c:pt idx="7232">
                  <c:v>41875</c:v>
                </c:pt>
                <c:pt idx="7233">
                  <c:v>36224</c:v>
                </c:pt>
                <c:pt idx="7234">
                  <c:v>43625</c:v>
                </c:pt>
                <c:pt idx="7235">
                  <c:v>37339</c:v>
                </c:pt>
                <c:pt idx="7236">
                  <c:v>44368</c:v>
                </c:pt>
                <c:pt idx="7237">
                  <c:v>45873</c:v>
                </c:pt>
                <c:pt idx="7238">
                  <c:v>22592</c:v>
                </c:pt>
                <c:pt idx="7239">
                  <c:v>23033</c:v>
                </c:pt>
                <c:pt idx="7240">
                  <c:v>39472</c:v>
                </c:pt>
                <c:pt idx="7241">
                  <c:v>17812</c:v>
                </c:pt>
                <c:pt idx="7242">
                  <c:v>34486</c:v>
                </c:pt>
                <c:pt idx="7243">
                  <c:v>11589</c:v>
                </c:pt>
                <c:pt idx="7244">
                  <c:v>28001</c:v>
                </c:pt>
                <c:pt idx="7245">
                  <c:v>44713</c:v>
                </c:pt>
                <c:pt idx="7246">
                  <c:v>42626</c:v>
                </c:pt>
                <c:pt idx="7247">
                  <c:v>16812</c:v>
                </c:pt>
                <c:pt idx="7248">
                  <c:v>6222</c:v>
                </c:pt>
                <c:pt idx="7249">
                  <c:v>35024</c:v>
                </c:pt>
                <c:pt idx="7250">
                  <c:v>58688</c:v>
                </c:pt>
                <c:pt idx="7251">
                  <c:v>24114</c:v>
                </c:pt>
                <c:pt idx="7252">
                  <c:v>23888</c:v>
                </c:pt>
                <c:pt idx="7253">
                  <c:v>23518</c:v>
                </c:pt>
                <c:pt idx="7254">
                  <c:v>6226</c:v>
                </c:pt>
                <c:pt idx="7255">
                  <c:v>32937</c:v>
                </c:pt>
                <c:pt idx="7256">
                  <c:v>17057</c:v>
                </c:pt>
                <c:pt idx="7257">
                  <c:v>34807</c:v>
                </c:pt>
                <c:pt idx="7258">
                  <c:v>7002</c:v>
                </c:pt>
                <c:pt idx="7259">
                  <c:v>22801</c:v>
                </c:pt>
                <c:pt idx="7260">
                  <c:v>1710</c:v>
                </c:pt>
                <c:pt idx="7261">
                  <c:v>1866</c:v>
                </c:pt>
                <c:pt idx="7262">
                  <c:v>14396</c:v>
                </c:pt>
                <c:pt idx="7263">
                  <c:v>24069</c:v>
                </c:pt>
                <c:pt idx="7264">
                  <c:v>25421</c:v>
                </c:pt>
                <c:pt idx="7265">
                  <c:v>9730</c:v>
                </c:pt>
                <c:pt idx="7266">
                  <c:v>23077</c:v>
                </c:pt>
                <c:pt idx="7267">
                  <c:v>35850</c:v>
                </c:pt>
                <c:pt idx="7268">
                  <c:v>35294</c:v>
                </c:pt>
                <c:pt idx="7269">
                  <c:v>27771</c:v>
                </c:pt>
                <c:pt idx="7270">
                  <c:v>2576</c:v>
                </c:pt>
                <c:pt idx="7271">
                  <c:v>22024</c:v>
                </c:pt>
                <c:pt idx="7272">
                  <c:v>45242</c:v>
                </c:pt>
                <c:pt idx="7273">
                  <c:v>42053</c:v>
                </c:pt>
                <c:pt idx="7274">
                  <c:v>12977</c:v>
                </c:pt>
                <c:pt idx="7275">
                  <c:v>6080</c:v>
                </c:pt>
                <c:pt idx="7276">
                  <c:v>10844</c:v>
                </c:pt>
                <c:pt idx="7277">
                  <c:v>7619</c:v>
                </c:pt>
                <c:pt idx="7278">
                  <c:v>17747</c:v>
                </c:pt>
                <c:pt idx="7279">
                  <c:v>15892</c:v>
                </c:pt>
                <c:pt idx="7280">
                  <c:v>14602</c:v>
                </c:pt>
                <c:pt idx="7281">
                  <c:v>40032</c:v>
                </c:pt>
                <c:pt idx="7282">
                  <c:v>15241</c:v>
                </c:pt>
                <c:pt idx="7283">
                  <c:v>24915</c:v>
                </c:pt>
                <c:pt idx="7284">
                  <c:v>18197</c:v>
                </c:pt>
                <c:pt idx="7285">
                  <c:v>34296</c:v>
                </c:pt>
                <c:pt idx="7286">
                  <c:v>34752</c:v>
                </c:pt>
                <c:pt idx="7287">
                  <c:v>20490</c:v>
                </c:pt>
                <c:pt idx="7288">
                  <c:v>24548</c:v>
                </c:pt>
                <c:pt idx="7289">
                  <c:v>16751</c:v>
                </c:pt>
                <c:pt idx="7290">
                  <c:v>12110</c:v>
                </c:pt>
                <c:pt idx="7291">
                  <c:v>11743</c:v>
                </c:pt>
                <c:pt idx="7292">
                  <c:v>16429</c:v>
                </c:pt>
                <c:pt idx="7293">
                  <c:v>31205</c:v>
                </c:pt>
                <c:pt idx="7294">
                  <c:v>24735</c:v>
                </c:pt>
                <c:pt idx="7295">
                  <c:v>22984</c:v>
                </c:pt>
                <c:pt idx="7296">
                  <c:v>7882</c:v>
                </c:pt>
                <c:pt idx="7297">
                  <c:v>25523</c:v>
                </c:pt>
                <c:pt idx="7298">
                  <c:v>5083</c:v>
                </c:pt>
                <c:pt idx="7299">
                  <c:v>27794</c:v>
                </c:pt>
                <c:pt idx="7300">
                  <c:v>34397</c:v>
                </c:pt>
                <c:pt idx="7301">
                  <c:v>24900</c:v>
                </c:pt>
                <c:pt idx="7302">
                  <c:v>10303</c:v>
                </c:pt>
                <c:pt idx="7303">
                  <c:v>21900</c:v>
                </c:pt>
                <c:pt idx="7304">
                  <c:v>36380</c:v>
                </c:pt>
                <c:pt idx="7305">
                  <c:v>40548</c:v>
                </c:pt>
                <c:pt idx="7306">
                  <c:v>35825</c:v>
                </c:pt>
                <c:pt idx="7307">
                  <c:v>19779</c:v>
                </c:pt>
                <c:pt idx="7308">
                  <c:v>30308</c:v>
                </c:pt>
                <c:pt idx="7309">
                  <c:v>49907</c:v>
                </c:pt>
                <c:pt idx="7310">
                  <c:v>19566</c:v>
                </c:pt>
                <c:pt idx="7311">
                  <c:v>16657</c:v>
                </c:pt>
                <c:pt idx="7312">
                  <c:v>36699</c:v>
                </c:pt>
                <c:pt idx="7313">
                  <c:v>39942</c:v>
                </c:pt>
                <c:pt idx="7314">
                  <c:v>50572</c:v>
                </c:pt>
                <c:pt idx="7315">
                  <c:v>37369</c:v>
                </c:pt>
                <c:pt idx="7316">
                  <c:v>51504</c:v>
                </c:pt>
                <c:pt idx="7317">
                  <c:v>20302</c:v>
                </c:pt>
                <c:pt idx="7318">
                  <c:v>45177</c:v>
                </c:pt>
                <c:pt idx="7319">
                  <c:v>22680</c:v>
                </c:pt>
                <c:pt idx="7320">
                  <c:v>18266</c:v>
                </c:pt>
                <c:pt idx="7321">
                  <c:v>19130</c:v>
                </c:pt>
                <c:pt idx="7322">
                  <c:v>18433</c:v>
                </c:pt>
                <c:pt idx="7323">
                  <c:v>40098</c:v>
                </c:pt>
                <c:pt idx="7324">
                  <c:v>21807</c:v>
                </c:pt>
                <c:pt idx="7325">
                  <c:v>27400</c:v>
                </c:pt>
                <c:pt idx="7326">
                  <c:v>36143</c:v>
                </c:pt>
                <c:pt idx="7327">
                  <c:v>39903</c:v>
                </c:pt>
                <c:pt idx="7328">
                  <c:v>25813</c:v>
                </c:pt>
                <c:pt idx="7329">
                  <c:v>28249</c:v>
                </c:pt>
                <c:pt idx="7330">
                  <c:v>35595</c:v>
                </c:pt>
                <c:pt idx="7331">
                  <c:v>28983</c:v>
                </c:pt>
                <c:pt idx="7332">
                  <c:v>28238</c:v>
                </c:pt>
                <c:pt idx="7333">
                  <c:v>47369</c:v>
                </c:pt>
                <c:pt idx="7334">
                  <c:v>20701</c:v>
                </c:pt>
                <c:pt idx="7335">
                  <c:v>7076</c:v>
                </c:pt>
                <c:pt idx="7336">
                  <c:v>23434</c:v>
                </c:pt>
                <c:pt idx="7337">
                  <c:v>35696</c:v>
                </c:pt>
                <c:pt idx="7338">
                  <c:v>27531</c:v>
                </c:pt>
                <c:pt idx="7339">
                  <c:v>31150</c:v>
                </c:pt>
                <c:pt idx="7340">
                  <c:v>50685</c:v>
                </c:pt>
                <c:pt idx="7341">
                  <c:v>9892</c:v>
                </c:pt>
                <c:pt idx="7342">
                  <c:v>32595</c:v>
                </c:pt>
                <c:pt idx="7343">
                  <c:v>10787</c:v>
                </c:pt>
                <c:pt idx="7344">
                  <c:v>14446</c:v>
                </c:pt>
                <c:pt idx="7345">
                  <c:v>12190</c:v>
                </c:pt>
                <c:pt idx="7346">
                  <c:v>6029</c:v>
                </c:pt>
                <c:pt idx="7347">
                  <c:v>32678</c:v>
                </c:pt>
                <c:pt idx="7348">
                  <c:v>19242</c:v>
                </c:pt>
                <c:pt idx="7349">
                  <c:v>40803</c:v>
                </c:pt>
                <c:pt idx="7350">
                  <c:v>37340</c:v>
                </c:pt>
                <c:pt idx="7351">
                  <c:v>47900</c:v>
                </c:pt>
                <c:pt idx="7352">
                  <c:v>17513</c:v>
                </c:pt>
                <c:pt idx="7353">
                  <c:v>19710</c:v>
                </c:pt>
                <c:pt idx="7354">
                  <c:v>21714</c:v>
                </c:pt>
                <c:pt idx="7355">
                  <c:v>22778</c:v>
                </c:pt>
                <c:pt idx="7356">
                  <c:v>35392</c:v>
                </c:pt>
                <c:pt idx="7357">
                  <c:v>49959</c:v>
                </c:pt>
                <c:pt idx="7358">
                  <c:v>55112</c:v>
                </c:pt>
                <c:pt idx="7359">
                  <c:v>17357</c:v>
                </c:pt>
                <c:pt idx="7360">
                  <c:v>8600</c:v>
                </c:pt>
                <c:pt idx="7361">
                  <c:v>22233</c:v>
                </c:pt>
                <c:pt idx="7362">
                  <c:v>7260</c:v>
                </c:pt>
                <c:pt idx="7363">
                  <c:v>31542</c:v>
                </c:pt>
                <c:pt idx="7364">
                  <c:v>3377</c:v>
                </c:pt>
                <c:pt idx="7365">
                  <c:v>9363</c:v>
                </c:pt>
                <c:pt idx="7366">
                  <c:v>12114</c:v>
                </c:pt>
                <c:pt idx="7367">
                  <c:v>39666</c:v>
                </c:pt>
                <c:pt idx="7368">
                  <c:v>36006</c:v>
                </c:pt>
                <c:pt idx="7369">
                  <c:v>17130</c:v>
                </c:pt>
                <c:pt idx="7370">
                  <c:v>25855</c:v>
                </c:pt>
                <c:pt idx="7371">
                  <c:v>16853</c:v>
                </c:pt>
                <c:pt idx="7372">
                  <c:v>15208</c:v>
                </c:pt>
                <c:pt idx="7373">
                  <c:v>31410</c:v>
                </c:pt>
                <c:pt idx="7374">
                  <c:v>41344</c:v>
                </c:pt>
                <c:pt idx="7375">
                  <c:v>22732</c:v>
                </c:pt>
                <c:pt idx="7376">
                  <c:v>14070</c:v>
                </c:pt>
                <c:pt idx="7377">
                  <c:v>24891</c:v>
                </c:pt>
                <c:pt idx="7378">
                  <c:v>17087</c:v>
                </c:pt>
                <c:pt idx="7379">
                  <c:v>30488</c:v>
                </c:pt>
                <c:pt idx="7380">
                  <c:v>47572</c:v>
                </c:pt>
                <c:pt idx="7381">
                  <c:v>23988</c:v>
                </c:pt>
                <c:pt idx="7382">
                  <c:v>53096</c:v>
                </c:pt>
                <c:pt idx="7383">
                  <c:v>14102</c:v>
                </c:pt>
                <c:pt idx="7384">
                  <c:v>11141</c:v>
                </c:pt>
                <c:pt idx="7385">
                  <c:v>32734</c:v>
                </c:pt>
                <c:pt idx="7386">
                  <c:v>35458</c:v>
                </c:pt>
                <c:pt idx="7387">
                  <c:v>33210</c:v>
                </c:pt>
                <c:pt idx="7388">
                  <c:v>19173</c:v>
                </c:pt>
                <c:pt idx="7389">
                  <c:v>32591</c:v>
                </c:pt>
                <c:pt idx="7390">
                  <c:v>49770</c:v>
                </c:pt>
                <c:pt idx="7391">
                  <c:v>28943</c:v>
                </c:pt>
                <c:pt idx="7392">
                  <c:v>51805</c:v>
                </c:pt>
                <c:pt idx="7393">
                  <c:v>17040</c:v>
                </c:pt>
                <c:pt idx="7394">
                  <c:v>32727</c:v>
                </c:pt>
                <c:pt idx="7395">
                  <c:v>10618</c:v>
                </c:pt>
                <c:pt idx="7396">
                  <c:v>23440</c:v>
                </c:pt>
                <c:pt idx="7397">
                  <c:v>44941</c:v>
                </c:pt>
                <c:pt idx="7398">
                  <c:v>38102</c:v>
                </c:pt>
                <c:pt idx="7399">
                  <c:v>9079</c:v>
                </c:pt>
                <c:pt idx="7400">
                  <c:v>22079</c:v>
                </c:pt>
                <c:pt idx="7401">
                  <c:v>7249</c:v>
                </c:pt>
                <c:pt idx="7402">
                  <c:v>21290</c:v>
                </c:pt>
                <c:pt idx="7403">
                  <c:v>16238</c:v>
                </c:pt>
                <c:pt idx="7404">
                  <c:v>33317</c:v>
                </c:pt>
                <c:pt idx="7405">
                  <c:v>50845</c:v>
                </c:pt>
                <c:pt idx="7406">
                  <c:v>63095</c:v>
                </c:pt>
                <c:pt idx="7407">
                  <c:v>44169</c:v>
                </c:pt>
                <c:pt idx="7408">
                  <c:v>28887</c:v>
                </c:pt>
                <c:pt idx="7409">
                  <c:v>9458</c:v>
                </c:pt>
                <c:pt idx="7410">
                  <c:v>11800</c:v>
                </c:pt>
                <c:pt idx="7411">
                  <c:v>8695</c:v>
                </c:pt>
                <c:pt idx="7412">
                  <c:v>8369</c:v>
                </c:pt>
                <c:pt idx="7413">
                  <c:v>12386</c:v>
                </c:pt>
                <c:pt idx="7414">
                  <c:v>23612</c:v>
                </c:pt>
                <c:pt idx="7415">
                  <c:v>35845</c:v>
                </c:pt>
                <c:pt idx="7416">
                  <c:v>23916</c:v>
                </c:pt>
                <c:pt idx="7417">
                  <c:v>31254</c:v>
                </c:pt>
                <c:pt idx="7418">
                  <c:v>34636</c:v>
                </c:pt>
                <c:pt idx="7419">
                  <c:v>34399</c:v>
                </c:pt>
                <c:pt idx="7420">
                  <c:v>33434</c:v>
                </c:pt>
                <c:pt idx="7421">
                  <c:v>40158</c:v>
                </c:pt>
                <c:pt idx="7422">
                  <c:v>21015</c:v>
                </c:pt>
                <c:pt idx="7423">
                  <c:v>28944</c:v>
                </c:pt>
                <c:pt idx="7424">
                  <c:v>31395</c:v>
                </c:pt>
                <c:pt idx="7425">
                  <c:v>4914</c:v>
                </c:pt>
                <c:pt idx="7426">
                  <c:v>33913</c:v>
                </c:pt>
                <c:pt idx="7427">
                  <c:v>52101</c:v>
                </c:pt>
                <c:pt idx="7428">
                  <c:v>7626</c:v>
                </c:pt>
                <c:pt idx="7429">
                  <c:v>17389</c:v>
                </c:pt>
                <c:pt idx="7430">
                  <c:v>30512</c:v>
                </c:pt>
                <c:pt idx="7431">
                  <c:v>46256</c:v>
                </c:pt>
                <c:pt idx="7432">
                  <c:v>28970</c:v>
                </c:pt>
                <c:pt idx="7433">
                  <c:v>28454</c:v>
                </c:pt>
                <c:pt idx="7434">
                  <c:v>29554</c:v>
                </c:pt>
                <c:pt idx="7435">
                  <c:v>34559</c:v>
                </c:pt>
                <c:pt idx="7436">
                  <c:v>17842</c:v>
                </c:pt>
                <c:pt idx="7437">
                  <c:v>19509</c:v>
                </c:pt>
                <c:pt idx="7438">
                  <c:v>16824</c:v>
                </c:pt>
                <c:pt idx="7439">
                  <c:v>34012</c:v>
                </c:pt>
                <c:pt idx="7440">
                  <c:v>46894</c:v>
                </c:pt>
                <c:pt idx="7441">
                  <c:v>30118</c:v>
                </c:pt>
                <c:pt idx="7442">
                  <c:v>30935</c:v>
                </c:pt>
                <c:pt idx="7443">
                  <c:v>53707</c:v>
                </c:pt>
                <c:pt idx="7444">
                  <c:v>35648</c:v>
                </c:pt>
                <c:pt idx="7445">
                  <c:v>49937</c:v>
                </c:pt>
                <c:pt idx="7446">
                  <c:v>27901</c:v>
                </c:pt>
                <c:pt idx="7447">
                  <c:v>31081</c:v>
                </c:pt>
                <c:pt idx="7448">
                  <c:v>28768</c:v>
                </c:pt>
                <c:pt idx="7449">
                  <c:v>37490</c:v>
                </c:pt>
                <c:pt idx="7450">
                  <c:v>40623</c:v>
                </c:pt>
                <c:pt idx="7451">
                  <c:v>54888</c:v>
                </c:pt>
                <c:pt idx="7452">
                  <c:v>40160</c:v>
                </c:pt>
                <c:pt idx="7453">
                  <c:v>33447</c:v>
                </c:pt>
                <c:pt idx="7454">
                  <c:v>2509</c:v>
                </c:pt>
                <c:pt idx="7455">
                  <c:v>15406</c:v>
                </c:pt>
                <c:pt idx="7456">
                  <c:v>37308</c:v>
                </c:pt>
                <c:pt idx="7457">
                  <c:v>12328</c:v>
                </c:pt>
                <c:pt idx="7458">
                  <c:v>21641</c:v>
                </c:pt>
                <c:pt idx="7459">
                  <c:v>45267</c:v>
                </c:pt>
                <c:pt idx="7460">
                  <c:v>42625</c:v>
                </c:pt>
                <c:pt idx="7461">
                  <c:v>35847</c:v>
                </c:pt>
                <c:pt idx="7462">
                  <c:v>24180</c:v>
                </c:pt>
                <c:pt idx="7463">
                  <c:v>19999</c:v>
                </c:pt>
                <c:pt idx="7464">
                  <c:v>28286</c:v>
                </c:pt>
                <c:pt idx="7465">
                  <c:v>37608</c:v>
                </c:pt>
                <c:pt idx="7466">
                  <c:v>12147</c:v>
                </c:pt>
                <c:pt idx="7467">
                  <c:v>28582</c:v>
                </c:pt>
                <c:pt idx="7468">
                  <c:v>12690</c:v>
                </c:pt>
                <c:pt idx="7469">
                  <c:v>12924</c:v>
                </c:pt>
                <c:pt idx="7470">
                  <c:v>18115</c:v>
                </c:pt>
                <c:pt idx="7471">
                  <c:v>49477</c:v>
                </c:pt>
                <c:pt idx="7472">
                  <c:v>48711</c:v>
                </c:pt>
                <c:pt idx="7473">
                  <c:v>47183</c:v>
                </c:pt>
                <c:pt idx="7474">
                  <c:v>51705</c:v>
                </c:pt>
                <c:pt idx="7475">
                  <c:v>20110</c:v>
                </c:pt>
                <c:pt idx="7476">
                  <c:v>34047</c:v>
                </c:pt>
                <c:pt idx="7477">
                  <c:v>47388</c:v>
                </c:pt>
                <c:pt idx="7478">
                  <c:v>37893</c:v>
                </c:pt>
                <c:pt idx="7479">
                  <c:v>48835</c:v>
                </c:pt>
                <c:pt idx="7480">
                  <c:v>22261</c:v>
                </c:pt>
                <c:pt idx="7481">
                  <c:v>24710</c:v>
                </c:pt>
                <c:pt idx="7482">
                  <c:v>9260</c:v>
                </c:pt>
                <c:pt idx="7483">
                  <c:v>6400</c:v>
                </c:pt>
                <c:pt idx="7484">
                  <c:v>14904</c:v>
                </c:pt>
                <c:pt idx="7485">
                  <c:v>35028</c:v>
                </c:pt>
                <c:pt idx="7486">
                  <c:v>27916</c:v>
                </c:pt>
                <c:pt idx="7487">
                  <c:v>21465</c:v>
                </c:pt>
                <c:pt idx="7488">
                  <c:v>35803</c:v>
                </c:pt>
                <c:pt idx="7489">
                  <c:v>41225</c:v>
                </c:pt>
                <c:pt idx="7490">
                  <c:v>33688</c:v>
                </c:pt>
                <c:pt idx="7491">
                  <c:v>43241</c:v>
                </c:pt>
                <c:pt idx="7492">
                  <c:v>5162</c:v>
                </c:pt>
                <c:pt idx="7493">
                  <c:v>21144</c:v>
                </c:pt>
                <c:pt idx="7494">
                  <c:v>11810</c:v>
                </c:pt>
                <c:pt idx="7495">
                  <c:v>28484</c:v>
                </c:pt>
                <c:pt idx="7496">
                  <c:v>27956</c:v>
                </c:pt>
                <c:pt idx="7497">
                  <c:v>24344</c:v>
                </c:pt>
                <c:pt idx="7498">
                  <c:v>21324</c:v>
                </c:pt>
                <c:pt idx="7499">
                  <c:v>39102</c:v>
                </c:pt>
                <c:pt idx="7500">
                  <c:v>61763</c:v>
                </c:pt>
                <c:pt idx="7501">
                  <c:v>17554</c:v>
                </c:pt>
                <c:pt idx="7502">
                  <c:v>33924</c:v>
                </c:pt>
                <c:pt idx="7503">
                  <c:v>49474</c:v>
                </c:pt>
                <c:pt idx="7504">
                  <c:v>24993</c:v>
                </c:pt>
                <c:pt idx="7505">
                  <c:v>38214</c:v>
                </c:pt>
                <c:pt idx="7506">
                  <c:v>33750</c:v>
                </c:pt>
                <c:pt idx="7507">
                  <c:v>21974</c:v>
                </c:pt>
                <c:pt idx="7508">
                  <c:v>6513</c:v>
                </c:pt>
                <c:pt idx="7509">
                  <c:v>8690</c:v>
                </c:pt>
                <c:pt idx="7510">
                  <c:v>33606</c:v>
                </c:pt>
                <c:pt idx="7511">
                  <c:v>7059</c:v>
                </c:pt>
                <c:pt idx="7512">
                  <c:v>24159</c:v>
                </c:pt>
                <c:pt idx="7513">
                  <c:v>8786</c:v>
                </c:pt>
                <c:pt idx="7514">
                  <c:v>33868</c:v>
                </c:pt>
                <c:pt idx="7515">
                  <c:v>38573</c:v>
                </c:pt>
                <c:pt idx="7516">
                  <c:v>10018</c:v>
                </c:pt>
                <c:pt idx="7517">
                  <c:v>9615</c:v>
                </c:pt>
                <c:pt idx="7518">
                  <c:v>3751</c:v>
                </c:pt>
                <c:pt idx="7519">
                  <c:v>27361</c:v>
                </c:pt>
                <c:pt idx="7520">
                  <c:v>24734</c:v>
                </c:pt>
                <c:pt idx="7521">
                  <c:v>22519</c:v>
                </c:pt>
                <c:pt idx="7522">
                  <c:v>9505</c:v>
                </c:pt>
                <c:pt idx="7523">
                  <c:v>33604</c:v>
                </c:pt>
                <c:pt idx="7524">
                  <c:v>45636</c:v>
                </c:pt>
                <c:pt idx="7525">
                  <c:v>35446</c:v>
                </c:pt>
                <c:pt idx="7526">
                  <c:v>51641</c:v>
                </c:pt>
                <c:pt idx="7527">
                  <c:v>38814</c:v>
                </c:pt>
                <c:pt idx="7528">
                  <c:v>26826</c:v>
                </c:pt>
                <c:pt idx="7529">
                  <c:v>11061</c:v>
                </c:pt>
                <c:pt idx="7530">
                  <c:v>7189</c:v>
                </c:pt>
                <c:pt idx="7531">
                  <c:v>30977</c:v>
                </c:pt>
                <c:pt idx="7532">
                  <c:v>45125</c:v>
                </c:pt>
                <c:pt idx="7533">
                  <c:v>47860</c:v>
                </c:pt>
                <c:pt idx="7534">
                  <c:v>35891</c:v>
                </c:pt>
                <c:pt idx="7535">
                  <c:v>25686</c:v>
                </c:pt>
                <c:pt idx="7536">
                  <c:v>31933</c:v>
                </c:pt>
                <c:pt idx="7537">
                  <c:v>17418</c:v>
                </c:pt>
                <c:pt idx="7538">
                  <c:v>6635</c:v>
                </c:pt>
                <c:pt idx="7539">
                  <c:v>30498</c:v>
                </c:pt>
                <c:pt idx="7540">
                  <c:v>21523</c:v>
                </c:pt>
                <c:pt idx="7541">
                  <c:v>23893</c:v>
                </c:pt>
                <c:pt idx="7542">
                  <c:v>26302</c:v>
                </c:pt>
                <c:pt idx="7543">
                  <c:v>20312</c:v>
                </c:pt>
                <c:pt idx="7544">
                  <c:v>36100</c:v>
                </c:pt>
                <c:pt idx="7545">
                  <c:v>1429</c:v>
                </c:pt>
                <c:pt idx="7546">
                  <c:v>26765</c:v>
                </c:pt>
                <c:pt idx="7547">
                  <c:v>26088</c:v>
                </c:pt>
                <c:pt idx="7548">
                  <c:v>28189</c:v>
                </c:pt>
                <c:pt idx="7549">
                  <c:v>29104</c:v>
                </c:pt>
                <c:pt idx="7550">
                  <c:v>21109</c:v>
                </c:pt>
                <c:pt idx="7551">
                  <c:v>29151</c:v>
                </c:pt>
                <c:pt idx="7552">
                  <c:v>44236</c:v>
                </c:pt>
                <c:pt idx="7553">
                  <c:v>19570</c:v>
                </c:pt>
                <c:pt idx="7554">
                  <c:v>8242</c:v>
                </c:pt>
                <c:pt idx="7555">
                  <c:v>11981</c:v>
                </c:pt>
                <c:pt idx="7556">
                  <c:v>7555</c:v>
                </c:pt>
                <c:pt idx="7557">
                  <c:v>29470</c:v>
                </c:pt>
                <c:pt idx="7558">
                  <c:v>38073</c:v>
                </c:pt>
                <c:pt idx="7559">
                  <c:v>18094</c:v>
                </c:pt>
                <c:pt idx="7560">
                  <c:v>38422</c:v>
                </c:pt>
                <c:pt idx="7561">
                  <c:v>52928</c:v>
                </c:pt>
                <c:pt idx="7562">
                  <c:v>41099</c:v>
                </c:pt>
                <c:pt idx="7563">
                  <c:v>29460</c:v>
                </c:pt>
                <c:pt idx="7564">
                  <c:v>39449</c:v>
                </c:pt>
                <c:pt idx="7565">
                  <c:v>52916</c:v>
                </c:pt>
                <c:pt idx="7566">
                  <c:v>54170</c:v>
                </c:pt>
                <c:pt idx="7567">
                  <c:v>35327</c:v>
                </c:pt>
                <c:pt idx="7568">
                  <c:v>27419</c:v>
                </c:pt>
                <c:pt idx="7569">
                  <c:v>31773</c:v>
                </c:pt>
                <c:pt idx="7570">
                  <c:v>32697</c:v>
                </c:pt>
                <c:pt idx="7571">
                  <c:v>16886</c:v>
                </c:pt>
                <c:pt idx="7572">
                  <c:v>16488</c:v>
                </c:pt>
                <c:pt idx="7573">
                  <c:v>16963</c:v>
                </c:pt>
                <c:pt idx="7574">
                  <c:v>20949</c:v>
                </c:pt>
                <c:pt idx="7575">
                  <c:v>6546</c:v>
                </c:pt>
                <c:pt idx="7576">
                  <c:v>14826</c:v>
                </c:pt>
                <c:pt idx="7577">
                  <c:v>23974</c:v>
                </c:pt>
                <c:pt idx="7578">
                  <c:v>35900</c:v>
                </c:pt>
                <c:pt idx="7579">
                  <c:v>16007</c:v>
                </c:pt>
                <c:pt idx="7580">
                  <c:v>17834</c:v>
                </c:pt>
                <c:pt idx="7581">
                  <c:v>10565</c:v>
                </c:pt>
                <c:pt idx="7582">
                  <c:v>38332</c:v>
                </c:pt>
                <c:pt idx="7583">
                  <c:v>21668</c:v>
                </c:pt>
                <c:pt idx="7584">
                  <c:v>19061</c:v>
                </c:pt>
                <c:pt idx="7585">
                  <c:v>30203</c:v>
                </c:pt>
                <c:pt idx="7586">
                  <c:v>36255</c:v>
                </c:pt>
                <c:pt idx="7587">
                  <c:v>40137</c:v>
                </c:pt>
                <c:pt idx="7588">
                  <c:v>44493</c:v>
                </c:pt>
                <c:pt idx="7589">
                  <c:v>26331</c:v>
                </c:pt>
                <c:pt idx="7590">
                  <c:v>29346</c:v>
                </c:pt>
                <c:pt idx="7591">
                  <c:v>31731</c:v>
                </c:pt>
                <c:pt idx="7592">
                  <c:v>50334</c:v>
                </c:pt>
                <c:pt idx="7593">
                  <c:v>8504</c:v>
                </c:pt>
                <c:pt idx="7594">
                  <c:v>20410</c:v>
                </c:pt>
                <c:pt idx="7595">
                  <c:v>25142</c:v>
                </c:pt>
                <c:pt idx="7596">
                  <c:v>30729</c:v>
                </c:pt>
                <c:pt idx="7597">
                  <c:v>34641</c:v>
                </c:pt>
                <c:pt idx="7598">
                  <c:v>25291</c:v>
                </c:pt>
                <c:pt idx="7599">
                  <c:v>12018</c:v>
                </c:pt>
                <c:pt idx="7600">
                  <c:v>10837</c:v>
                </c:pt>
                <c:pt idx="7601">
                  <c:v>29949</c:v>
                </c:pt>
                <c:pt idx="7602">
                  <c:v>13254</c:v>
                </c:pt>
                <c:pt idx="7603">
                  <c:v>37384</c:v>
                </c:pt>
                <c:pt idx="7604">
                  <c:v>27118</c:v>
                </c:pt>
                <c:pt idx="7605">
                  <c:v>11454</c:v>
                </c:pt>
                <c:pt idx="7606">
                  <c:v>24395</c:v>
                </c:pt>
                <c:pt idx="7607">
                  <c:v>14785</c:v>
                </c:pt>
                <c:pt idx="7608">
                  <c:v>26645</c:v>
                </c:pt>
                <c:pt idx="7609">
                  <c:v>8293</c:v>
                </c:pt>
                <c:pt idx="7610">
                  <c:v>19541</c:v>
                </c:pt>
                <c:pt idx="7611">
                  <c:v>17336</c:v>
                </c:pt>
                <c:pt idx="7612">
                  <c:v>39240</c:v>
                </c:pt>
                <c:pt idx="7613">
                  <c:v>25802</c:v>
                </c:pt>
                <c:pt idx="7614">
                  <c:v>29542</c:v>
                </c:pt>
                <c:pt idx="7615">
                  <c:v>39229</c:v>
                </c:pt>
                <c:pt idx="7616">
                  <c:v>48617</c:v>
                </c:pt>
                <c:pt idx="7617">
                  <c:v>52241</c:v>
                </c:pt>
                <c:pt idx="7618">
                  <c:v>15252</c:v>
                </c:pt>
                <c:pt idx="7619">
                  <c:v>16224</c:v>
                </c:pt>
                <c:pt idx="7620">
                  <c:v>25308</c:v>
                </c:pt>
                <c:pt idx="7621">
                  <c:v>43786</c:v>
                </c:pt>
                <c:pt idx="7622">
                  <c:v>50934</c:v>
                </c:pt>
                <c:pt idx="7623">
                  <c:v>46830</c:v>
                </c:pt>
                <c:pt idx="7624">
                  <c:v>39898</c:v>
                </c:pt>
                <c:pt idx="7625">
                  <c:v>31262</c:v>
                </c:pt>
                <c:pt idx="7626">
                  <c:v>30514</c:v>
                </c:pt>
                <c:pt idx="7627">
                  <c:v>37374</c:v>
                </c:pt>
                <c:pt idx="7628">
                  <c:v>39990</c:v>
                </c:pt>
                <c:pt idx="7629">
                  <c:v>27723</c:v>
                </c:pt>
                <c:pt idx="7630">
                  <c:v>32068</c:v>
                </c:pt>
                <c:pt idx="7631">
                  <c:v>23314</c:v>
                </c:pt>
                <c:pt idx="7632">
                  <c:v>44953</c:v>
                </c:pt>
                <c:pt idx="7633">
                  <c:v>26153</c:v>
                </c:pt>
                <c:pt idx="7634">
                  <c:v>34948</c:v>
                </c:pt>
                <c:pt idx="7635">
                  <c:v>37420</c:v>
                </c:pt>
                <c:pt idx="7636">
                  <c:v>23589</c:v>
                </c:pt>
                <c:pt idx="7637">
                  <c:v>21737</c:v>
                </c:pt>
                <c:pt idx="7638">
                  <c:v>21919</c:v>
                </c:pt>
                <c:pt idx="7639">
                  <c:v>39368</c:v>
                </c:pt>
                <c:pt idx="7640">
                  <c:v>24788</c:v>
                </c:pt>
                <c:pt idx="7641">
                  <c:v>25937</c:v>
                </c:pt>
                <c:pt idx="7642">
                  <c:v>40347</c:v>
                </c:pt>
                <c:pt idx="7643">
                  <c:v>18936</c:v>
                </c:pt>
                <c:pt idx="7644">
                  <c:v>21624</c:v>
                </c:pt>
                <c:pt idx="7645">
                  <c:v>6851</c:v>
                </c:pt>
                <c:pt idx="7646">
                  <c:v>38028</c:v>
                </c:pt>
                <c:pt idx="7647">
                  <c:v>57132</c:v>
                </c:pt>
                <c:pt idx="7648">
                  <c:v>42169</c:v>
                </c:pt>
                <c:pt idx="7649">
                  <c:v>50741</c:v>
                </c:pt>
                <c:pt idx="7650">
                  <c:v>43523</c:v>
                </c:pt>
                <c:pt idx="7651">
                  <c:v>31076</c:v>
                </c:pt>
                <c:pt idx="7652">
                  <c:v>29979</c:v>
                </c:pt>
                <c:pt idx="7653">
                  <c:v>56631</c:v>
                </c:pt>
                <c:pt idx="7654">
                  <c:v>30003</c:v>
                </c:pt>
                <c:pt idx="7655">
                  <c:v>30494</c:v>
                </c:pt>
                <c:pt idx="7656">
                  <c:v>24054</c:v>
                </c:pt>
                <c:pt idx="7657">
                  <c:v>12529</c:v>
                </c:pt>
                <c:pt idx="7658">
                  <c:v>25832</c:v>
                </c:pt>
                <c:pt idx="7659">
                  <c:v>12781</c:v>
                </c:pt>
                <c:pt idx="7660">
                  <c:v>35710</c:v>
                </c:pt>
                <c:pt idx="7661">
                  <c:v>34083</c:v>
                </c:pt>
                <c:pt idx="7662">
                  <c:v>26248</c:v>
                </c:pt>
                <c:pt idx="7663">
                  <c:v>17788</c:v>
                </c:pt>
                <c:pt idx="7664">
                  <c:v>15547</c:v>
                </c:pt>
                <c:pt idx="7665">
                  <c:v>34596</c:v>
                </c:pt>
                <c:pt idx="7666">
                  <c:v>4736</c:v>
                </c:pt>
                <c:pt idx="7667">
                  <c:v>27791</c:v>
                </c:pt>
                <c:pt idx="7668">
                  <c:v>41614</c:v>
                </c:pt>
                <c:pt idx="7669">
                  <c:v>9444</c:v>
                </c:pt>
                <c:pt idx="7670">
                  <c:v>17496</c:v>
                </c:pt>
                <c:pt idx="7671">
                  <c:v>13737</c:v>
                </c:pt>
                <c:pt idx="7672">
                  <c:v>26889</c:v>
                </c:pt>
                <c:pt idx="7673">
                  <c:v>50156</c:v>
                </c:pt>
                <c:pt idx="7674">
                  <c:v>37169</c:v>
                </c:pt>
                <c:pt idx="7675">
                  <c:v>56265</c:v>
                </c:pt>
                <c:pt idx="7676">
                  <c:v>58041</c:v>
                </c:pt>
                <c:pt idx="7677">
                  <c:v>55385</c:v>
                </c:pt>
                <c:pt idx="7678">
                  <c:v>38605</c:v>
                </c:pt>
                <c:pt idx="7679">
                  <c:v>17903</c:v>
                </c:pt>
                <c:pt idx="7680">
                  <c:v>28427</c:v>
                </c:pt>
                <c:pt idx="7681">
                  <c:v>23527</c:v>
                </c:pt>
                <c:pt idx="7682">
                  <c:v>12421</c:v>
                </c:pt>
                <c:pt idx="7683">
                  <c:v>14101</c:v>
                </c:pt>
                <c:pt idx="7684">
                  <c:v>29165</c:v>
                </c:pt>
                <c:pt idx="7685">
                  <c:v>42209</c:v>
                </c:pt>
                <c:pt idx="7686">
                  <c:v>24794</c:v>
                </c:pt>
                <c:pt idx="7687">
                  <c:v>15363</c:v>
                </c:pt>
                <c:pt idx="7688">
                  <c:v>19059</c:v>
                </c:pt>
                <c:pt idx="7689">
                  <c:v>21183</c:v>
                </c:pt>
                <c:pt idx="7690">
                  <c:v>29501</c:v>
                </c:pt>
                <c:pt idx="7691">
                  <c:v>29055</c:v>
                </c:pt>
                <c:pt idx="7692">
                  <c:v>21401</c:v>
                </c:pt>
                <c:pt idx="7693">
                  <c:v>22872</c:v>
                </c:pt>
                <c:pt idx="7694">
                  <c:v>35004</c:v>
                </c:pt>
                <c:pt idx="7695">
                  <c:v>45179</c:v>
                </c:pt>
                <c:pt idx="7696">
                  <c:v>2846</c:v>
                </c:pt>
                <c:pt idx="7697">
                  <c:v>11102</c:v>
                </c:pt>
                <c:pt idx="7698">
                  <c:v>14901</c:v>
                </c:pt>
                <c:pt idx="7699">
                  <c:v>34882</c:v>
                </c:pt>
                <c:pt idx="7700">
                  <c:v>18601</c:v>
                </c:pt>
                <c:pt idx="7701">
                  <c:v>28189</c:v>
                </c:pt>
                <c:pt idx="7702">
                  <c:v>34252</c:v>
                </c:pt>
                <c:pt idx="7703">
                  <c:v>39187</c:v>
                </c:pt>
                <c:pt idx="7704">
                  <c:v>20658</c:v>
                </c:pt>
                <c:pt idx="7705">
                  <c:v>770</c:v>
                </c:pt>
                <c:pt idx="7706">
                  <c:v>29488</c:v>
                </c:pt>
                <c:pt idx="7707">
                  <c:v>13567</c:v>
                </c:pt>
                <c:pt idx="7708">
                  <c:v>31373</c:v>
                </c:pt>
                <c:pt idx="7709">
                  <c:v>25870</c:v>
                </c:pt>
                <c:pt idx="7710">
                  <c:v>36046</c:v>
                </c:pt>
                <c:pt idx="7711">
                  <c:v>27914</c:v>
                </c:pt>
                <c:pt idx="7712">
                  <c:v>47200</c:v>
                </c:pt>
                <c:pt idx="7713">
                  <c:v>33957</c:v>
                </c:pt>
                <c:pt idx="7714">
                  <c:v>38477</c:v>
                </c:pt>
                <c:pt idx="7715">
                  <c:v>5398</c:v>
                </c:pt>
                <c:pt idx="7716">
                  <c:v>4056</c:v>
                </c:pt>
                <c:pt idx="7717">
                  <c:v>31233</c:v>
                </c:pt>
                <c:pt idx="7718">
                  <c:v>28009</c:v>
                </c:pt>
                <c:pt idx="7719">
                  <c:v>34079</c:v>
                </c:pt>
                <c:pt idx="7720">
                  <c:v>37078</c:v>
                </c:pt>
                <c:pt idx="7721">
                  <c:v>38497</c:v>
                </c:pt>
                <c:pt idx="7722">
                  <c:v>4105</c:v>
                </c:pt>
                <c:pt idx="7723">
                  <c:v>20509</c:v>
                </c:pt>
                <c:pt idx="7724">
                  <c:v>40963</c:v>
                </c:pt>
                <c:pt idx="7725">
                  <c:v>28780</c:v>
                </c:pt>
                <c:pt idx="7726">
                  <c:v>45930</c:v>
                </c:pt>
                <c:pt idx="7727">
                  <c:v>31631</c:v>
                </c:pt>
                <c:pt idx="7728">
                  <c:v>30274</c:v>
                </c:pt>
                <c:pt idx="7729">
                  <c:v>13954</c:v>
                </c:pt>
                <c:pt idx="7730">
                  <c:v>15521</c:v>
                </c:pt>
                <c:pt idx="7731">
                  <c:v>35012</c:v>
                </c:pt>
                <c:pt idx="7732">
                  <c:v>55796</c:v>
                </c:pt>
                <c:pt idx="7733">
                  <c:v>38931</c:v>
                </c:pt>
                <c:pt idx="7734">
                  <c:v>57377</c:v>
                </c:pt>
                <c:pt idx="7735">
                  <c:v>35864</c:v>
                </c:pt>
                <c:pt idx="7736">
                  <c:v>45651</c:v>
                </c:pt>
                <c:pt idx="7737">
                  <c:v>44073</c:v>
                </c:pt>
                <c:pt idx="7738">
                  <c:v>28585</c:v>
                </c:pt>
                <c:pt idx="7739">
                  <c:v>50458</c:v>
                </c:pt>
                <c:pt idx="7740">
                  <c:v>42607</c:v>
                </c:pt>
                <c:pt idx="7741">
                  <c:v>34912</c:v>
                </c:pt>
                <c:pt idx="7742">
                  <c:v>19033</c:v>
                </c:pt>
                <c:pt idx="7743">
                  <c:v>29689</c:v>
                </c:pt>
                <c:pt idx="7744">
                  <c:v>7221</c:v>
                </c:pt>
                <c:pt idx="7745">
                  <c:v>25427</c:v>
                </c:pt>
                <c:pt idx="7746">
                  <c:v>31528</c:v>
                </c:pt>
                <c:pt idx="7747">
                  <c:v>53591</c:v>
                </c:pt>
                <c:pt idx="7748">
                  <c:v>38756</c:v>
                </c:pt>
                <c:pt idx="7749">
                  <c:v>4782</c:v>
                </c:pt>
                <c:pt idx="7750">
                  <c:v>8445</c:v>
                </c:pt>
                <c:pt idx="7751">
                  <c:v>12530</c:v>
                </c:pt>
                <c:pt idx="7752">
                  <c:v>30872</c:v>
                </c:pt>
                <c:pt idx="7753">
                  <c:v>29692</c:v>
                </c:pt>
                <c:pt idx="7754">
                  <c:v>45231</c:v>
                </c:pt>
                <c:pt idx="7755">
                  <c:v>36247</c:v>
                </c:pt>
                <c:pt idx="7756">
                  <c:v>40000</c:v>
                </c:pt>
                <c:pt idx="7757">
                  <c:v>20956</c:v>
                </c:pt>
                <c:pt idx="7758">
                  <c:v>19502</c:v>
                </c:pt>
                <c:pt idx="7759">
                  <c:v>34360</c:v>
                </c:pt>
                <c:pt idx="7760">
                  <c:v>55720</c:v>
                </c:pt>
                <c:pt idx="7761">
                  <c:v>13285</c:v>
                </c:pt>
                <c:pt idx="7762">
                  <c:v>18689</c:v>
                </c:pt>
                <c:pt idx="7763">
                  <c:v>20185</c:v>
                </c:pt>
                <c:pt idx="7764">
                  <c:v>4888</c:v>
                </c:pt>
                <c:pt idx="7765">
                  <c:v>15847</c:v>
                </c:pt>
                <c:pt idx="7766">
                  <c:v>33464</c:v>
                </c:pt>
                <c:pt idx="7767">
                  <c:v>37523</c:v>
                </c:pt>
                <c:pt idx="7768">
                  <c:v>32533</c:v>
                </c:pt>
                <c:pt idx="7769">
                  <c:v>58571</c:v>
                </c:pt>
                <c:pt idx="7770">
                  <c:v>33163</c:v>
                </c:pt>
                <c:pt idx="7771">
                  <c:v>31643</c:v>
                </c:pt>
                <c:pt idx="7772">
                  <c:v>45797</c:v>
                </c:pt>
                <c:pt idx="7773">
                  <c:v>35278</c:v>
                </c:pt>
                <c:pt idx="7774">
                  <c:v>21230</c:v>
                </c:pt>
                <c:pt idx="7775">
                  <c:v>31294</c:v>
                </c:pt>
                <c:pt idx="7776">
                  <c:v>46604</c:v>
                </c:pt>
                <c:pt idx="7777">
                  <c:v>27980</c:v>
                </c:pt>
                <c:pt idx="7778">
                  <c:v>28284</c:v>
                </c:pt>
                <c:pt idx="7779">
                  <c:v>27613</c:v>
                </c:pt>
                <c:pt idx="7780">
                  <c:v>22283</c:v>
                </c:pt>
                <c:pt idx="7781">
                  <c:v>34768</c:v>
                </c:pt>
                <c:pt idx="7782">
                  <c:v>30534</c:v>
                </c:pt>
                <c:pt idx="7783">
                  <c:v>41461</c:v>
                </c:pt>
                <c:pt idx="7784">
                  <c:v>14651</c:v>
                </c:pt>
                <c:pt idx="7785">
                  <c:v>6927</c:v>
                </c:pt>
                <c:pt idx="7786">
                  <c:v>26798</c:v>
                </c:pt>
                <c:pt idx="7787">
                  <c:v>18714</c:v>
                </c:pt>
                <c:pt idx="7788">
                  <c:v>29647</c:v>
                </c:pt>
                <c:pt idx="7789">
                  <c:v>4442</c:v>
                </c:pt>
                <c:pt idx="7790">
                  <c:v>8204</c:v>
                </c:pt>
                <c:pt idx="7791">
                  <c:v>20436</c:v>
                </c:pt>
                <c:pt idx="7792">
                  <c:v>37072</c:v>
                </c:pt>
                <c:pt idx="7793">
                  <c:v>16150</c:v>
                </c:pt>
                <c:pt idx="7794">
                  <c:v>42903</c:v>
                </c:pt>
                <c:pt idx="7795">
                  <c:v>28243</c:v>
                </c:pt>
                <c:pt idx="7796">
                  <c:v>27680</c:v>
                </c:pt>
                <c:pt idx="7797">
                  <c:v>44089</c:v>
                </c:pt>
                <c:pt idx="7798">
                  <c:v>51911</c:v>
                </c:pt>
                <c:pt idx="7799">
                  <c:v>27652</c:v>
                </c:pt>
                <c:pt idx="7800">
                  <c:v>29305</c:v>
                </c:pt>
                <c:pt idx="7801">
                  <c:v>38170</c:v>
                </c:pt>
                <c:pt idx="7802">
                  <c:v>50312</c:v>
                </c:pt>
                <c:pt idx="7803">
                  <c:v>18435</c:v>
                </c:pt>
                <c:pt idx="7804">
                  <c:v>16493</c:v>
                </c:pt>
                <c:pt idx="7805">
                  <c:v>12508</c:v>
                </c:pt>
                <c:pt idx="7806">
                  <c:v>10764</c:v>
                </c:pt>
                <c:pt idx="7807">
                  <c:v>8024</c:v>
                </c:pt>
                <c:pt idx="7808">
                  <c:v>33292</c:v>
                </c:pt>
                <c:pt idx="7809">
                  <c:v>39987</c:v>
                </c:pt>
                <c:pt idx="7810">
                  <c:v>9163</c:v>
                </c:pt>
                <c:pt idx="7811">
                  <c:v>13353</c:v>
                </c:pt>
                <c:pt idx="7812">
                  <c:v>28322</c:v>
                </c:pt>
                <c:pt idx="7813">
                  <c:v>45168</c:v>
                </c:pt>
                <c:pt idx="7814">
                  <c:v>15250</c:v>
                </c:pt>
                <c:pt idx="7815">
                  <c:v>14623</c:v>
                </c:pt>
                <c:pt idx="7816">
                  <c:v>20032</c:v>
                </c:pt>
                <c:pt idx="7817">
                  <c:v>14972</c:v>
                </c:pt>
                <c:pt idx="7818">
                  <c:v>4362</c:v>
                </c:pt>
                <c:pt idx="7819">
                  <c:v>20794</c:v>
                </c:pt>
                <c:pt idx="7820">
                  <c:v>21039</c:v>
                </c:pt>
                <c:pt idx="7821">
                  <c:v>37333</c:v>
                </c:pt>
                <c:pt idx="7822">
                  <c:v>19750</c:v>
                </c:pt>
                <c:pt idx="7823">
                  <c:v>35623</c:v>
                </c:pt>
                <c:pt idx="7824">
                  <c:v>30521</c:v>
                </c:pt>
                <c:pt idx="7825">
                  <c:v>36755</c:v>
                </c:pt>
                <c:pt idx="7826">
                  <c:v>34888</c:v>
                </c:pt>
                <c:pt idx="7827">
                  <c:v>45905</c:v>
                </c:pt>
                <c:pt idx="7828">
                  <c:v>33792</c:v>
                </c:pt>
                <c:pt idx="7829">
                  <c:v>25959</c:v>
                </c:pt>
                <c:pt idx="7830">
                  <c:v>15537</c:v>
                </c:pt>
                <c:pt idx="7831">
                  <c:v>24200</c:v>
                </c:pt>
                <c:pt idx="7832">
                  <c:v>18430</c:v>
                </c:pt>
                <c:pt idx="7833">
                  <c:v>3226</c:v>
                </c:pt>
                <c:pt idx="7834">
                  <c:v>13286</c:v>
                </c:pt>
                <c:pt idx="7835">
                  <c:v>6606</c:v>
                </c:pt>
                <c:pt idx="7836">
                  <c:v>8375</c:v>
                </c:pt>
                <c:pt idx="7837">
                  <c:v>33688</c:v>
                </c:pt>
                <c:pt idx="7838">
                  <c:v>21300</c:v>
                </c:pt>
                <c:pt idx="7839">
                  <c:v>33480</c:v>
                </c:pt>
                <c:pt idx="7840">
                  <c:v>31167</c:v>
                </c:pt>
                <c:pt idx="7841">
                  <c:v>48168</c:v>
                </c:pt>
                <c:pt idx="7842">
                  <c:v>52882</c:v>
                </c:pt>
                <c:pt idx="7843">
                  <c:v>31162</c:v>
                </c:pt>
                <c:pt idx="7844">
                  <c:v>43435</c:v>
                </c:pt>
                <c:pt idx="7845">
                  <c:v>13326</c:v>
                </c:pt>
                <c:pt idx="7846">
                  <c:v>31418</c:v>
                </c:pt>
                <c:pt idx="7847">
                  <c:v>51618</c:v>
                </c:pt>
                <c:pt idx="7848">
                  <c:v>45862</c:v>
                </c:pt>
                <c:pt idx="7849">
                  <c:v>21088</c:v>
                </c:pt>
                <c:pt idx="7850">
                  <c:v>27832</c:v>
                </c:pt>
                <c:pt idx="7851">
                  <c:v>34962</c:v>
                </c:pt>
                <c:pt idx="7852">
                  <c:v>58080</c:v>
                </c:pt>
                <c:pt idx="7853">
                  <c:v>32606</c:v>
                </c:pt>
                <c:pt idx="7854">
                  <c:v>39074</c:v>
                </c:pt>
                <c:pt idx="7855">
                  <c:v>24247</c:v>
                </c:pt>
                <c:pt idx="7856">
                  <c:v>26724</c:v>
                </c:pt>
                <c:pt idx="7857">
                  <c:v>23775</c:v>
                </c:pt>
                <c:pt idx="7858">
                  <c:v>35100</c:v>
                </c:pt>
                <c:pt idx="7859">
                  <c:v>44373</c:v>
                </c:pt>
                <c:pt idx="7860">
                  <c:v>46354</c:v>
                </c:pt>
                <c:pt idx="7861">
                  <c:v>7507</c:v>
                </c:pt>
                <c:pt idx="7862">
                  <c:v>12141</c:v>
                </c:pt>
                <c:pt idx="7863">
                  <c:v>26202</c:v>
                </c:pt>
                <c:pt idx="7864">
                  <c:v>21707</c:v>
                </c:pt>
                <c:pt idx="7865">
                  <c:v>15043</c:v>
                </c:pt>
                <c:pt idx="7866">
                  <c:v>11211</c:v>
                </c:pt>
                <c:pt idx="7867">
                  <c:v>13493</c:v>
                </c:pt>
                <c:pt idx="7868">
                  <c:v>36016</c:v>
                </c:pt>
                <c:pt idx="7869">
                  <c:v>36302</c:v>
                </c:pt>
                <c:pt idx="7870">
                  <c:v>20965</c:v>
                </c:pt>
                <c:pt idx="7871">
                  <c:v>17421</c:v>
                </c:pt>
                <c:pt idx="7872">
                  <c:v>38541</c:v>
                </c:pt>
                <c:pt idx="7873">
                  <c:v>50346</c:v>
                </c:pt>
                <c:pt idx="7874">
                  <c:v>41556</c:v>
                </c:pt>
                <c:pt idx="7875">
                  <c:v>35857</c:v>
                </c:pt>
                <c:pt idx="7876">
                  <c:v>21414</c:v>
                </c:pt>
                <c:pt idx="7877">
                  <c:v>14889</c:v>
                </c:pt>
                <c:pt idx="7878">
                  <c:v>13416</c:v>
                </c:pt>
                <c:pt idx="7879">
                  <c:v>8264</c:v>
                </c:pt>
                <c:pt idx="7880">
                  <c:v>17190</c:v>
                </c:pt>
                <c:pt idx="7881">
                  <c:v>11442</c:v>
                </c:pt>
                <c:pt idx="7882">
                  <c:v>13074</c:v>
                </c:pt>
                <c:pt idx="7883">
                  <c:v>27527</c:v>
                </c:pt>
                <c:pt idx="7884">
                  <c:v>20835</c:v>
                </c:pt>
                <c:pt idx="7885">
                  <c:v>21828</c:v>
                </c:pt>
                <c:pt idx="7886">
                  <c:v>35689</c:v>
                </c:pt>
                <c:pt idx="7887">
                  <c:v>8888</c:v>
                </c:pt>
                <c:pt idx="7888">
                  <c:v>7448</c:v>
                </c:pt>
                <c:pt idx="7889">
                  <c:v>9288</c:v>
                </c:pt>
                <c:pt idx="7890">
                  <c:v>28626</c:v>
                </c:pt>
                <c:pt idx="7891">
                  <c:v>27615</c:v>
                </c:pt>
                <c:pt idx="7892">
                  <c:v>7927</c:v>
                </c:pt>
                <c:pt idx="7893">
                  <c:v>7303</c:v>
                </c:pt>
                <c:pt idx="7894">
                  <c:v>28833</c:v>
                </c:pt>
                <c:pt idx="7895">
                  <c:v>29815</c:v>
                </c:pt>
                <c:pt idx="7896">
                  <c:v>34670</c:v>
                </c:pt>
                <c:pt idx="7897">
                  <c:v>24347</c:v>
                </c:pt>
                <c:pt idx="7898">
                  <c:v>30484</c:v>
                </c:pt>
                <c:pt idx="7899">
                  <c:v>5251</c:v>
                </c:pt>
                <c:pt idx="7900">
                  <c:v>8811</c:v>
                </c:pt>
                <c:pt idx="7901">
                  <c:v>3549</c:v>
                </c:pt>
                <c:pt idx="7902">
                  <c:v>15031</c:v>
                </c:pt>
                <c:pt idx="7903">
                  <c:v>18417</c:v>
                </c:pt>
                <c:pt idx="7904">
                  <c:v>38790</c:v>
                </c:pt>
                <c:pt idx="7905">
                  <c:v>11577</c:v>
                </c:pt>
                <c:pt idx="7906">
                  <c:v>42325</c:v>
                </c:pt>
                <c:pt idx="7907">
                  <c:v>15022</c:v>
                </c:pt>
                <c:pt idx="7908">
                  <c:v>32100</c:v>
                </c:pt>
                <c:pt idx="7909">
                  <c:v>59969</c:v>
                </c:pt>
                <c:pt idx="7910">
                  <c:v>45040</c:v>
                </c:pt>
                <c:pt idx="7911">
                  <c:v>30757</c:v>
                </c:pt>
                <c:pt idx="7912">
                  <c:v>23191</c:v>
                </c:pt>
                <c:pt idx="7913">
                  <c:v>18010</c:v>
                </c:pt>
                <c:pt idx="7914">
                  <c:v>14377</c:v>
                </c:pt>
                <c:pt idx="7915">
                  <c:v>33399</c:v>
                </c:pt>
                <c:pt idx="7916">
                  <c:v>18743</c:v>
                </c:pt>
                <c:pt idx="7917">
                  <c:v>39688</c:v>
                </c:pt>
                <c:pt idx="7918">
                  <c:v>59640</c:v>
                </c:pt>
                <c:pt idx="7919">
                  <c:v>33742</c:v>
                </c:pt>
                <c:pt idx="7920">
                  <c:v>22781</c:v>
                </c:pt>
                <c:pt idx="7921">
                  <c:v>29410</c:v>
                </c:pt>
                <c:pt idx="7922">
                  <c:v>33679</c:v>
                </c:pt>
                <c:pt idx="7923">
                  <c:v>32366</c:v>
                </c:pt>
                <c:pt idx="7924">
                  <c:v>37066</c:v>
                </c:pt>
                <c:pt idx="7925">
                  <c:v>42853</c:v>
                </c:pt>
                <c:pt idx="7926">
                  <c:v>23044</c:v>
                </c:pt>
                <c:pt idx="7927">
                  <c:v>34143</c:v>
                </c:pt>
                <c:pt idx="7928">
                  <c:v>26712</c:v>
                </c:pt>
                <c:pt idx="7929">
                  <c:v>22818</c:v>
                </c:pt>
                <c:pt idx="7930">
                  <c:v>16757</c:v>
                </c:pt>
                <c:pt idx="7931">
                  <c:v>35476</c:v>
                </c:pt>
                <c:pt idx="7932">
                  <c:v>26424</c:v>
                </c:pt>
                <c:pt idx="7933">
                  <c:v>56117</c:v>
                </c:pt>
                <c:pt idx="7934">
                  <c:v>24035</c:v>
                </c:pt>
                <c:pt idx="7935">
                  <c:v>24088</c:v>
                </c:pt>
                <c:pt idx="7936">
                  <c:v>9173</c:v>
                </c:pt>
                <c:pt idx="7937">
                  <c:v>33240</c:v>
                </c:pt>
                <c:pt idx="7938">
                  <c:v>4803</c:v>
                </c:pt>
                <c:pt idx="7939">
                  <c:v>7367</c:v>
                </c:pt>
                <c:pt idx="7940">
                  <c:v>12116</c:v>
                </c:pt>
                <c:pt idx="7941">
                  <c:v>36144</c:v>
                </c:pt>
                <c:pt idx="7942">
                  <c:v>34019</c:v>
                </c:pt>
                <c:pt idx="7943">
                  <c:v>53430</c:v>
                </c:pt>
                <c:pt idx="7944">
                  <c:v>37922</c:v>
                </c:pt>
                <c:pt idx="7945">
                  <c:v>34462</c:v>
                </c:pt>
                <c:pt idx="7946">
                  <c:v>35176</c:v>
                </c:pt>
                <c:pt idx="7947">
                  <c:v>42336</c:v>
                </c:pt>
                <c:pt idx="7948">
                  <c:v>30174</c:v>
                </c:pt>
                <c:pt idx="7949">
                  <c:v>55338</c:v>
                </c:pt>
                <c:pt idx="7950">
                  <c:v>29905</c:v>
                </c:pt>
                <c:pt idx="7951">
                  <c:v>27816</c:v>
                </c:pt>
                <c:pt idx="7952">
                  <c:v>36716</c:v>
                </c:pt>
                <c:pt idx="7953">
                  <c:v>23699</c:v>
                </c:pt>
                <c:pt idx="7954">
                  <c:v>27999</c:v>
                </c:pt>
                <c:pt idx="7955">
                  <c:v>29827</c:v>
                </c:pt>
                <c:pt idx="7956">
                  <c:v>53872</c:v>
                </c:pt>
                <c:pt idx="7957">
                  <c:v>18570</c:v>
                </c:pt>
                <c:pt idx="7958">
                  <c:v>18683</c:v>
                </c:pt>
                <c:pt idx="7959">
                  <c:v>27936</c:v>
                </c:pt>
                <c:pt idx="7960">
                  <c:v>6500</c:v>
                </c:pt>
                <c:pt idx="7961">
                  <c:v>3469</c:v>
                </c:pt>
                <c:pt idx="7962">
                  <c:v>20708</c:v>
                </c:pt>
                <c:pt idx="7963">
                  <c:v>19701</c:v>
                </c:pt>
                <c:pt idx="7964">
                  <c:v>18071</c:v>
                </c:pt>
                <c:pt idx="7965">
                  <c:v>28373</c:v>
                </c:pt>
                <c:pt idx="7966">
                  <c:v>29232</c:v>
                </c:pt>
                <c:pt idx="7967">
                  <c:v>30174</c:v>
                </c:pt>
                <c:pt idx="7968">
                  <c:v>49972</c:v>
                </c:pt>
                <c:pt idx="7969">
                  <c:v>31874</c:v>
                </c:pt>
                <c:pt idx="7970">
                  <c:v>38512</c:v>
                </c:pt>
                <c:pt idx="7971">
                  <c:v>10935</c:v>
                </c:pt>
                <c:pt idx="7972">
                  <c:v>13192</c:v>
                </c:pt>
                <c:pt idx="7973">
                  <c:v>26219</c:v>
                </c:pt>
                <c:pt idx="7974">
                  <c:v>38590</c:v>
                </c:pt>
                <c:pt idx="7975">
                  <c:v>43389</c:v>
                </c:pt>
                <c:pt idx="7976">
                  <c:v>35726</c:v>
                </c:pt>
                <c:pt idx="7977">
                  <c:v>13624</c:v>
                </c:pt>
                <c:pt idx="7978">
                  <c:v>12744</c:v>
                </c:pt>
                <c:pt idx="7979">
                  <c:v>10621</c:v>
                </c:pt>
                <c:pt idx="7980">
                  <c:v>33493</c:v>
                </c:pt>
                <c:pt idx="7981">
                  <c:v>37929</c:v>
                </c:pt>
                <c:pt idx="7982">
                  <c:v>29299</c:v>
                </c:pt>
                <c:pt idx="7983">
                  <c:v>39737</c:v>
                </c:pt>
                <c:pt idx="7984">
                  <c:v>48797</c:v>
                </c:pt>
                <c:pt idx="7985">
                  <c:v>18452</c:v>
                </c:pt>
                <c:pt idx="7986">
                  <c:v>19117</c:v>
                </c:pt>
                <c:pt idx="7987">
                  <c:v>23965</c:v>
                </c:pt>
                <c:pt idx="7988">
                  <c:v>32172</c:v>
                </c:pt>
                <c:pt idx="7989">
                  <c:v>34412</c:v>
                </c:pt>
                <c:pt idx="7990">
                  <c:v>46748</c:v>
                </c:pt>
                <c:pt idx="7991">
                  <c:v>46798</c:v>
                </c:pt>
                <c:pt idx="7992">
                  <c:v>22033</c:v>
                </c:pt>
                <c:pt idx="7993">
                  <c:v>44086</c:v>
                </c:pt>
                <c:pt idx="7994">
                  <c:v>41349</c:v>
                </c:pt>
                <c:pt idx="7995">
                  <c:v>16957</c:v>
                </c:pt>
                <c:pt idx="7996">
                  <c:v>11272</c:v>
                </c:pt>
                <c:pt idx="7997">
                  <c:v>32003</c:v>
                </c:pt>
                <c:pt idx="7998">
                  <c:v>27143</c:v>
                </c:pt>
                <c:pt idx="7999">
                  <c:v>27001</c:v>
                </c:pt>
                <c:pt idx="8000">
                  <c:v>28573</c:v>
                </c:pt>
                <c:pt idx="8001">
                  <c:v>21051</c:v>
                </c:pt>
                <c:pt idx="8002">
                  <c:v>37144</c:v>
                </c:pt>
                <c:pt idx="8003">
                  <c:v>35620</c:v>
                </c:pt>
                <c:pt idx="8004">
                  <c:v>14079</c:v>
                </c:pt>
                <c:pt idx="8005">
                  <c:v>19069</c:v>
                </c:pt>
                <c:pt idx="8006">
                  <c:v>32391</c:v>
                </c:pt>
                <c:pt idx="8007">
                  <c:v>33274</c:v>
                </c:pt>
                <c:pt idx="8008">
                  <c:v>48220</c:v>
                </c:pt>
                <c:pt idx="8009">
                  <c:v>33855</c:v>
                </c:pt>
                <c:pt idx="8010">
                  <c:v>58481</c:v>
                </c:pt>
                <c:pt idx="8011">
                  <c:v>35791</c:v>
                </c:pt>
                <c:pt idx="8012">
                  <c:v>39838</c:v>
                </c:pt>
                <c:pt idx="8013">
                  <c:v>22149</c:v>
                </c:pt>
                <c:pt idx="8014">
                  <c:v>42335</c:v>
                </c:pt>
                <c:pt idx="8015">
                  <c:v>37006</c:v>
                </c:pt>
                <c:pt idx="8016">
                  <c:v>49679</c:v>
                </c:pt>
                <c:pt idx="8017">
                  <c:v>17891</c:v>
                </c:pt>
                <c:pt idx="8018">
                  <c:v>27681</c:v>
                </c:pt>
                <c:pt idx="8019">
                  <c:v>18749</c:v>
                </c:pt>
                <c:pt idx="8020">
                  <c:v>28053</c:v>
                </c:pt>
                <c:pt idx="8021">
                  <c:v>18572</c:v>
                </c:pt>
                <c:pt idx="8022">
                  <c:v>32218</c:v>
                </c:pt>
                <c:pt idx="8023">
                  <c:v>18164</c:v>
                </c:pt>
                <c:pt idx="8024">
                  <c:v>23007</c:v>
                </c:pt>
                <c:pt idx="8025">
                  <c:v>13381</c:v>
                </c:pt>
                <c:pt idx="8026">
                  <c:v>24116</c:v>
                </c:pt>
                <c:pt idx="8027">
                  <c:v>31670</c:v>
                </c:pt>
                <c:pt idx="8028">
                  <c:v>33545</c:v>
                </c:pt>
                <c:pt idx="8029">
                  <c:v>21871</c:v>
                </c:pt>
                <c:pt idx="8030">
                  <c:v>18665</c:v>
                </c:pt>
                <c:pt idx="8031">
                  <c:v>36737</c:v>
                </c:pt>
                <c:pt idx="8032">
                  <c:v>33017</c:v>
                </c:pt>
                <c:pt idx="8033">
                  <c:v>26112</c:v>
                </c:pt>
                <c:pt idx="8034">
                  <c:v>20536</c:v>
                </c:pt>
                <c:pt idx="8035">
                  <c:v>30110</c:v>
                </c:pt>
                <c:pt idx="8036">
                  <c:v>30769</c:v>
                </c:pt>
                <c:pt idx="8037">
                  <c:v>25739</c:v>
                </c:pt>
                <c:pt idx="8038">
                  <c:v>32562</c:v>
                </c:pt>
                <c:pt idx="8039">
                  <c:v>22957</c:v>
                </c:pt>
                <c:pt idx="8040">
                  <c:v>8715</c:v>
                </c:pt>
                <c:pt idx="8041">
                  <c:v>19253</c:v>
                </c:pt>
                <c:pt idx="8042">
                  <c:v>18951</c:v>
                </c:pt>
                <c:pt idx="8043">
                  <c:v>40056</c:v>
                </c:pt>
                <c:pt idx="8044">
                  <c:v>60344</c:v>
                </c:pt>
                <c:pt idx="8045">
                  <c:v>42687</c:v>
                </c:pt>
                <c:pt idx="8046">
                  <c:v>20756</c:v>
                </c:pt>
                <c:pt idx="8047">
                  <c:v>41210</c:v>
                </c:pt>
                <c:pt idx="8048">
                  <c:v>30019</c:v>
                </c:pt>
                <c:pt idx="8049">
                  <c:v>36225</c:v>
                </c:pt>
                <c:pt idx="8050">
                  <c:v>8655</c:v>
                </c:pt>
                <c:pt idx="8051">
                  <c:v>33604</c:v>
                </c:pt>
                <c:pt idx="8052">
                  <c:v>28813</c:v>
                </c:pt>
                <c:pt idx="8053">
                  <c:v>1500</c:v>
                </c:pt>
                <c:pt idx="8054">
                  <c:v>26398</c:v>
                </c:pt>
                <c:pt idx="8055">
                  <c:v>42514</c:v>
                </c:pt>
                <c:pt idx="8056">
                  <c:v>24655</c:v>
                </c:pt>
                <c:pt idx="8057">
                  <c:v>28673</c:v>
                </c:pt>
                <c:pt idx="8058">
                  <c:v>26620</c:v>
                </c:pt>
                <c:pt idx="8059">
                  <c:v>7041</c:v>
                </c:pt>
                <c:pt idx="8060">
                  <c:v>25753</c:v>
                </c:pt>
                <c:pt idx="8061">
                  <c:v>14183</c:v>
                </c:pt>
                <c:pt idx="8062">
                  <c:v>4690</c:v>
                </c:pt>
                <c:pt idx="8063">
                  <c:v>6376</c:v>
                </c:pt>
                <c:pt idx="8064">
                  <c:v>22110</c:v>
                </c:pt>
                <c:pt idx="8065">
                  <c:v>22774</c:v>
                </c:pt>
                <c:pt idx="8066">
                  <c:v>47443</c:v>
                </c:pt>
                <c:pt idx="8067">
                  <c:v>43599</c:v>
                </c:pt>
                <c:pt idx="8068">
                  <c:v>27989</c:v>
                </c:pt>
                <c:pt idx="8069">
                  <c:v>14103</c:v>
                </c:pt>
                <c:pt idx="8070">
                  <c:v>40140</c:v>
                </c:pt>
                <c:pt idx="8071">
                  <c:v>45076</c:v>
                </c:pt>
                <c:pt idx="8072">
                  <c:v>47132</c:v>
                </c:pt>
                <c:pt idx="8073">
                  <c:v>24983</c:v>
                </c:pt>
                <c:pt idx="8074">
                  <c:v>36066</c:v>
                </c:pt>
                <c:pt idx="8075">
                  <c:v>39636</c:v>
                </c:pt>
                <c:pt idx="8076">
                  <c:v>40612</c:v>
                </c:pt>
                <c:pt idx="8077">
                  <c:v>35926</c:v>
                </c:pt>
                <c:pt idx="8078">
                  <c:v>14611</c:v>
                </c:pt>
                <c:pt idx="8079">
                  <c:v>44027</c:v>
                </c:pt>
                <c:pt idx="8080">
                  <c:v>46009</c:v>
                </c:pt>
                <c:pt idx="8081">
                  <c:v>22122</c:v>
                </c:pt>
                <c:pt idx="8082">
                  <c:v>24374</c:v>
                </c:pt>
                <c:pt idx="8083">
                  <c:v>26125</c:v>
                </c:pt>
                <c:pt idx="8084">
                  <c:v>37881</c:v>
                </c:pt>
                <c:pt idx="8085">
                  <c:v>30596</c:v>
                </c:pt>
                <c:pt idx="8086">
                  <c:v>23159</c:v>
                </c:pt>
                <c:pt idx="8087">
                  <c:v>37796</c:v>
                </c:pt>
                <c:pt idx="8088">
                  <c:v>42208</c:v>
                </c:pt>
                <c:pt idx="8089">
                  <c:v>30442</c:v>
                </c:pt>
                <c:pt idx="8090">
                  <c:v>4701</c:v>
                </c:pt>
                <c:pt idx="8091">
                  <c:v>11893</c:v>
                </c:pt>
                <c:pt idx="8092">
                  <c:v>22230</c:v>
                </c:pt>
                <c:pt idx="8093">
                  <c:v>27559</c:v>
                </c:pt>
                <c:pt idx="8094">
                  <c:v>18886</c:v>
                </c:pt>
                <c:pt idx="8095">
                  <c:v>23686</c:v>
                </c:pt>
                <c:pt idx="8096">
                  <c:v>29891</c:v>
                </c:pt>
                <c:pt idx="8097">
                  <c:v>42420</c:v>
                </c:pt>
                <c:pt idx="8098">
                  <c:v>19942</c:v>
                </c:pt>
                <c:pt idx="8099">
                  <c:v>34827</c:v>
                </c:pt>
                <c:pt idx="8100">
                  <c:v>25066</c:v>
                </c:pt>
                <c:pt idx="8101">
                  <c:v>41120</c:v>
                </c:pt>
                <c:pt idx="8102">
                  <c:v>34125</c:v>
                </c:pt>
                <c:pt idx="8103">
                  <c:v>33969</c:v>
                </c:pt>
                <c:pt idx="8104">
                  <c:v>31246</c:v>
                </c:pt>
                <c:pt idx="8105">
                  <c:v>7912</c:v>
                </c:pt>
                <c:pt idx="8106">
                  <c:v>16375</c:v>
                </c:pt>
                <c:pt idx="8107">
                  <c:v>6232</c:v>
                </c:pt>
                <c:pt idx="8108">
                  <c:v>12082</c:v>
                </c:pt>
                <c:pt idx="8109">
                  <c:v>3788</c:v>
                </c:pt>
                <c:pt idx="8110">
                  <c:v>26027</c:v>
                </c:pt>
                <c:pt idx="8111">
                  <c:v>37138</c:v>
                </c:pt>
                <c:pt idx="8112">
                  <c:v>22767</c:v>
                </c:pt>
                <c:pt idx="8113">
                  <c:v>22562</c:v>
                </c:pt>
                <c:pt idx="8114">
                  <c:v>16308</c:v>
                </c:pt>
                <c:pt idx="8115">
                  <c:v>13884</c:v>
                </c:pt>
                <c:pt idx="8116">
                  <c:v>16415</c:v>
                </c:pt>
                <c:pt idx="8117">
                  <c:v>29501</c:v>
                </c:pt>
                <c:pt idx="8118">
                  <c:v>9661</c:v>
                </c:pt>
                <c:pt idx="8119">
                  <c:v>33713</c:v>
                </c:pt>
                <c:pt idx="8120">
                  <c:v>25363</c:v>
                </c:pt>
                <c:pt idx="8121">
                  <c:v>24705</c:v>
                </c:pt>
                <c:pt idx="8122">
                  <c:v>20567</c:v>
                </c:pt>
                <c:pt idx="8123">
                  <c:v>19027</c:v>
                </c:pt>
                <c:pt idx="8124">
                  <c:v>25719</c:v>
                </c:pt>
                <c:pt idx="8125">
                  <c:v>48689</c:v>
                </c:pt>
                <c:pt idx="8126">
                  <c:v>29379</c:v>
                </c:pt>
                <c:pt idx="8127">
                  <c:v>17469</c:v>
                </c:pt>
                <c:pt idx="8128">
                  <c:v>13166</c:v>
                </c:pt>
                <c:pt idx="8129">
                  <c:v>16546</c:v>
                </c:pt>
                <c:pt idx="8130">
                  <c:v>26321</c:v>
                </c:pt>
                <c:pt idx="8131">
                  <c:v>11919</c:v>
                </c:pt>
                <c:pt idx="8132">
                  <c:v>29409</c:v>
                </c:pt>
                <c:pt idx="8133">
                  <c:v>18599</c:v>
                </c:pt>
                <c:pt idx="8134">
                  <c:v>7224</c:v>
                </c:pt>
                <c:pt idx="8135">
                  <c:v>7828</c:v>
                </c:pt>
                <c:pt idx="8136">
                  <c:v>25442</c:v>
                </c:pt>
                <c:pt idx="8137">
                  <c:v>23205</c:v>
                </c:pt>
                <c:pt idx="8138">
                  <c:v>17426</c:v>
                </c:pt>
                <c:pt idx="8139">
                  <c:v>20079</c:v>
                </c:pt>
                <c:pt idx="8140">
                  <c:v>23280</c:v>
                </c:pt>
                <c:pt idx="8141">
                  <c:v>23214</c:v>
                </c:pt>
                <c:pt idx="8142">
                  <c:v>19437</c:v>
                </c:pt>
                <c:pt idx="8143">
                  <c:v>12222</c:v>
                </c:pt>
                <c:pt idx="8144">
                  <c:v>24811</c:v>
                </c:pt>
                <c:pt idx="8145">
                  <c:v>18984</c:v>
                </c:pt>
                <c:pt idx="8146">
                  <c:v>16175</c:v>
                </c:pt>
                <c:pt idx="8147">
                  <c:v>18580</c:v>
                </c:pt>
                <c:pt idx="8148">
                  <c:v>32082</c:v>
                </c:pt>
                <c:pt idx="8149">
                  <c:v>5152</c:v>
                </c:pt>
                <c:pt idx="8150">
                  <c:v>20654</c:v>
                </c:pt>
                <c:pt idx="8151">
                  <c:v>18299</c:v>
                </c:pt>
                <c:pt idx="8152">
                  <c:v>22120</c:v>
                </c:pt>
                <c:pt idx="8153">
                  <c:v>17478</c:v>
                </c:pt>
                <c:pt idx="8154">
                  <c:v>5868</c:v>
                </c:pt>
                <c:pt idx="8155">
                  <c:v>18069</c:v>
                </c:pt>
                <c:pt idx="8156">
                  <c:v>13502</c:v>
                </c:pt>
                <c:pt idx="8157">
                  <c:v>15684</c:v>
                </c:pt>
                <c:pt idx="8158">
                  <c:v>4297</c:v>
                </c:pt>
                <c:pt idx="8159">
                  <c:v>10537</c:v>
                </c:pt>
                <c:pt idx="8160">
                  <c:v>20842</c:v>
                </c:pt>
                <c:pt idx="8161">
                  <c:v>30623</c:v>
                </c:pt>
                <c:pt idx="8162">
                  <c:v>31098</c:v>
                </c:pt>
                <c:pt idx="8163">
                  <c:v>27992</c:v>
                </c:pt>
                <c:pt idx="8164">
                  <c:v>30569</c:v>
                </c:pt>
                <c:pt idx="8165">
                  <c:v>54956</c:v>
                </c:pt>
                <c:pt idx="8166">
                  <c:v>50445</c:v>
                </c:pt>
                <c:pt idx="8167">
                  <c:v>42636</c:v>
                </c:pt>
                <c:pt idx="8168">
                  <c:v>28567</c:v>
                </c:pt>
                <c:pt idx="8169">
                  <c:v>27729</c:v>
                </c:pt>
                <c:pt idx="8170">
                  <c:v>29591</c:v>
                </c:pt>
                <c:pt idx="8171">
                  <c:v>44213</c:v>
                </c:pt>
                <c:pt idx="8172">
                  <c:v>15186</c:v>
                </c:pt>
                <c:pt idx="8173">
                  <c:v>34893</c:v>
                </c:pt>
                <c:pt idx="8174">
                  <c:v>32200</c:v>
                </c:pt>
                <c:pt idx="8175">
                  <c:v>26495</c:v>
                </c:pt>
                <c:pt idx="8176">
                  <c:v>50593</c:v>
                </c:pt>
                <c:pt idx="8177">
                  <c:v>25594</c:v>
                </c:pt>
                <c:pt idx="8178">
                  <c:v>51395</c:v>
                </c:pt>
                <c:pt idx="8179">
                  <c:v>42926</c:v>
                </c:pt>
                <c:pt idx="8180">
                  <c:v>27495</c:v>
                </c:pt>
                <c:pt idx="8181">
                  <c:v>31046</c:v>
                </c:pt>
                <c:pt idx="8182">
                  <c:v>28743</c:v>
                </c:pt>
                <c:pt idx="8183">
                  <c:v>44572</c:v>
                </c:pt>
                <c:pt idx="8184">
                  <c:v>14942</c:v>
                </c:pt>
                <c:pt idx="8185">
                  <c:v>32601</c:v>
                </c:pt>
                <c:pt idx="8186">
                  <c:v>6170</c:v>
                </c:pt>
                <c:pt idx="8187">
                  <c:v>25227</c:v>
                </c:pt>
                <c:pt idx="8188">
                  <c:v>36887</c:v>
                </c:pt>
                <c:pt idx="8189">
                  <c:v>9585</c:v>
                </c:pt>
                <c:pt idx="8190">
                  <c:v>14086</c:v>
                </c:pt>
                <c:pt idx="8191">
                  <c:v>35744</c:v>
                </c:pt>
                <c:pt idx="8192">
                  <c:v>39165</c:v>
                </c:pt>
                <c:pt idx="8193">
                  <c:v>16936</c:v>
                </c:pt>
                <c:pt idx="8194">
                  <c:v>13651</c:v>
                </c:pt>
                <c:pt idx="8195">
                  <c:v>5093</c:v>
                </c:pt>
                <c:pt idx="8196">
                  <c:v>24509</c:v>
                </c:pt>
                <c:pt idx="8197">
                  <c:v>29230</c:v>
                </c:pt>
                <c:pt idx="8198">
                  <c:v>25419</c:v>
                </c:pt>
                <c:pt idx="8199">
                  <c:v>29386</c:v>
                </c:pt>
                <c:pt idx="8200">
                  <c:v>39470</c:v>
                </c:pt>
                <c:pt idx="8201">
                  <c:v>43881</c:v>
                </c:pt>
                <c:pt idx="8202">
                  <c:v>46579</c:v>
                </c:pt>
                <c:pt idx="8203">
                  <c:v>8865</c:v>
                </c:pt>
                <c:pt idx="8204">
                  <c:v>26433</c:v>
                </c:pt>
                <c:pt idx="8205">
                  <c:v>36443</c:v>
                </c:pt>
                <c:pt idx="8206">
                  <c:v>63981</c:v>
                </c:pt>
                <c:pt idx="8207">
                  <c:v>38870</c:v>
                </c:pt>
                <c:pt idx="8208">
                  <c:v>17436</c:v>
                </c:pt>
                <c:pt idx="8209">
                  <c:v>39166</c:v>
                </c:pt>
                <c:pt idx="8210">
                  <c:v>43024</c:v>
                </c:pt>
                <c:pt idx="8211">
                  <c:v>59374</c:v>
                </c:pt>
                <c:pt idx="8212">
                  <c:v>43161</c:v>
                </c:pt>
                <c:pt idx="8213">
                  <c:v>53846</c:v>
                </c:pt>
                <c:pt idx="8214">
                  <c:v>13962</c:v>
                </c:pt>
                <c:pt idx="8215">
                  <c:v>25457</c:v>
                </c:pt>
                <c:pt idx="8216">
                  <c:v>19062</c:v>
                </c:pt>
                <c:pt idx="8217">
                  <c:v>22615</c:v>
                </c:pt>
                <c:pt idx="8218">
                  <c:v>34786</c:v>
                </c:pt>
                <c:pt idx="8219">
                  <c:v>40524</c:v>
                </c:pt>
                <c:pt idx="8220">
                  <c:v>57859</c:v>
                </c:pt>
                <c:pt idx="8221">
                  <c:v>40956</c:v>
                </c:pt>
                <c:pt idx="8222">
                  <c:v>14835</c:v>
                </c:pt>
                <c:pt idx="8223">
                  <c:v>14879</c:v>
                </c:pt>
                <c:pt idx="8224">
                  <c:v>13387</c:v>
                </c:pt>
                <c:pt idx="8225">
                  <c:v>38847</c:v>
                </c:pt>
                <c:pt idx="8226">
                  <c:v>21748</c:v>
                </c:pt>
                <c:pt idx="8227">
                  <c:v>7365</c:v>
                </c:pt>
                <c:pt idx="8228">
                  <c:v>23330</c:v>
                </c:pt>
                <c:pt idx="8229">
                  <c:v>26507</c:v>
                </c:pt>
                <c:pt idx="8230">
                  <c:v>23156</c:v>
                </c:pt>
                <c:pt idx="8231">
                  <c:v>15165</c:v>
                </c:pt>
                <c:pt idx="8232">
                  <c:v>24230</c:v>
                </c:pt>
                <c:pt idx="8233">
                  <c:v>4298</c:v>
                </c:pt>
                <c:pt idx="8234">
                  <c:v>13398</c:v>
                </c:pt>
                <c:pt idx="8235">
                  <c:v>24498</c:v>
                </c:pt>
                <c:pt idx="8236">
                  <c:v>31317</c:v>
                </c:pt>
                <c:pt idx="8237">
                  <c:v>53062</c:v>
                </c:pt>
                <c:pt idx="8238">
                  <c:v>33755</c:v>
                </c:pt>
                <c:pt idx="8239">
                  <c:v>8259</c:v>
                </c:pt>
                <c:pt idx="8240">
                  <c:v>38744</c:v>
                </c:pt>
                <c:pt idx="8241">
                  <c:v>27912</c:v>
                </c:pt>
                <c:pt idx="8242">
                  <c:v>20631</c:v>
                </c:pt>
                <c:pt idx="8243">
                  <c:v>38708</c:v>
                </c:pt>
                <c:pt idx="8244">
                  <c:v>35069</c:v>
                </c:pt>
                <c:pt idx="8245">
                  <c:v>33828</c:v>
                </c:pt>
                <c:pt idx="8246">
                  <c:v>38775</c:v>
                </c:pt>
                <c:pt idx="8247">
                  <c:v>48866</c:v>
                </c:pt>
                <c:pt idx="8248">
                  <c:v>49711</c:v>
                </c:pt>
                <c:pt idx="8249">
                  <c:v>47012</c:v>
                </c:pt>
                <c:pt idx="8250">
                  <c:v>47554</c:v>
                </c:pt>
                <c:pt idx="8251">
                  <c:v>22720</c:v>
                </c:pt>
                <c:pt idx="8252">
                  <c:v>15679</c:v>
                </c:pt>
                <c:pt idx="8253">
                  <c:v>43302</c:v>
                </c:pt>
                <c:pt idx="8254">
                  <c:v>52246</c:v>
                </c:pt>
                <c:pt idx="8255">
                  <c:v>46169</c:v>
                </c:pt>
                <c:pt idx="8256">
                  <c:v>38487</c:v>
                </c:pt>
                <c:pt idx="8257">
                  <c:v>28643</c:v>
                </c:pt>
                <c:pt idx="8258">
                  <c:v>17767</c:v>
                </c:pt>
                <c:pt idx="8259">
                  <c:v>37099</c:v>
                </c:pt>
                <c:pt idx="8260">
                  <c:v>29434</c:v>
                </c:pt>
                <c:pt idx="8261">
                  <c:v>28586</c:v>
                </c:pt>
                <c:pt idx="8262">
                  <c:v>36357</c:v>
                </c:pt>
                <c:pt idx="8263">
                  <c:v>32613</c:v>
                </c:pt>
                <c:pt idx="8264">
                  <c:v>47232</c:v>
                </c:pt>
                <c:pt idx="8265">
                  <c:v>36835</c:v>
                </c:pt>
                <c:pt idx="8266">
                  <c:v>28308</c:v>
                </c:pt>
                <c:pt idx="8267">
                  <c:v>37736</c:v>
                </c:pt>
                <c:pt idx="8268">
                  <c:v>28508</c:v>
                </c:pt>
                <c:pt idx="8269">
                  <c:v>21134</c:v>
                </c:pt>
                <c:pt idx="8270">
                  <c:v>3205</c:v>
                </c:pt>
                <c:pt idx="8271">
                  <c:v>2210</c:v>
                </c:pt>
                <c:pt idx="8272">
                  <c:v>6870</c:v>
                </c:pt>
                <c:pt idx="8273">
                  <c:v>31425</c:v>
                </c:pt>
                <c:pt idx="8274">
                  <c:v>46551</c:v>
                </c:pt>
                <c:pt idx="8275">
                  <c:v>50432</c:v>
                </c:pt>
                <c:pt idx="8276">
                  <c:v>38930</c:v>
                </c:pt>
                <c:pt idx="8277">
                  <c:v>30256</c:v>
                </c:pt>
                <c:pt idx="8278">
                  <c:v>13966</c:v>
                </c:pt>
                <c:pt idx="8279">
                  <c:v>19354</c:v>
                </c:pt>
                <c:pt idx="8280">
                  <c:v>4463</c:v>
                </c:pt>
                <c:pt idx="8281">
                  <c:v>6131</c:v>
                </c:pt>
                <c:pt idx="8282">
                  <c:v>8560</c:v>
                </c:pt>
                <c:pt idx="8283">
                  <c:v>36905</c:v>
                </c:pt>
                <c:pt idx="8284">
                  <c:v>6029</c:v>
                </c:pt>
                <c:pt idx="8285">
                  <c:v>10810</c:v>
                </c:pt>
                <c:pt idx="8286">
                  <c:v>24898</c:v>
                </c:pt>
                <c:pt idx="8287">
                  <c:v>35508</c:v>
                </c:pt>
                <c:pt idx="8288">
                  <c:v>11334</c:v>
                </c:pt>
                <c:pt idx="8289">
                  <c:v>5583</c:v>
                </c:pt>
                <c:pt idx="8290">
                  <c:v>20663</c:v>
                </c:pt>
                <c:pt idx="8291">
                  <c:v>37168</c:v>
                </c:pt>
                <c:pt idx="8292">
                  <c:v>38327</c:v>
                </c:pt>
                <c:pt idx="8293">
                  <c:v>41125</c:v>
                </c:pt>
                <c:pt idx="8294">
                  <c:v>57728</c:v>
                </c:pt>
                <c:pt idx="8295">
                  <c:v>16067</c:v>
                </c:pt>
                <c:pt idx="8296">
                  <c:v>41787</c:v>
                </c:pt>
                <c:pt idx="8297">
                  <c:v>25669</c:v>
                </c:pt>
                <c:pt idx="8298">
                  <c:v>30763</c:v>
                </c:pt>
                <c:pt idx="8299">
                  <c:v>27972</c:v>
                </c:pt>
                <c:pt idx="8300">
                  <c:v>38914</c:v>
                </c:pt>
                <c:pt idx="8301">
                  <c:v>40884</c:v>
                </c:pt>
                <c:pt idx="8302">
                  <c:v>53012</c:v>
                </c:pt>
                <c:pt idx="8303">
                  <c:v>46940</c:v>
                </c:pt>
                <c:pt idx="8304">
                  <c:v>43542</c:v>
                </c:pt>
                <c:pt idx="8305">
                  <c:v>44875</c:v>
                </c:pt>
                <c:pt idx="8306">
                  <c:v>52048</c:v>
                </c:pt>
                <c:pt idx="8307">
                  <c:v>32977</c:v>
                </c:pt>
                <c:pt idx="8308">
                  <c:v>57690</c:v>
                </c:pt>
                <c:pt idx="8309">
                  <c:v>36858</c:v>
                </c:pt>
                <c:pt idx="8310">
                  <c:v>14157</c:v>
                </c:pt>
                <c:pt idx="8311">
                  <c:v>3813</c:v>
                </c:pt>
                <c:pt idx="8312">
                  <c:v>10710</c:v>
                </c:pt>
                <c:pt idx="8313">
                  <c:v>17051</c:v>
                </c:pt>
                <c:pt idx="8314">
                  <c:v>28470</c:v>
                </c:pt>
                <c:pt idx="8315">
                  <c:v>39000</c:v>
                </c:pt>
                <c:pt idx="8316">
                  <c:v>21035</c:v>
                </c:pt>
                <c:pt idx="8317">
                  <c:v>34130</c:v>
                </c:pt>
                <c:pt idx="8318">
                  <c:v>31993</c:v>
                </c:pt>
                <c:pt idx="8319">
                  <c:v>47720</c:v>
                </c:pt>
                <c:pt idx="8320">
                  <c:v>52150</c:v>
                </c:pt>
                <c:pt idx="8321">
                  <c:v>34261</c:v>
                </c:pt>
                <c:pt idx="8322">
                  <c:v>44347</c:v>
                </c:pt>
                <c:pt idx="8323">
                  <c:v>29140</c:v>
                </c:pt>
                <c:pt idx="8324">
                  <c:v>22163</c:v>
                </c:pt>
                <c:pt idx="8325">
                  <c:v>9866</c:v>
                </c:pt>
                <c:pt idx="8326">
                  <c:v>14436</c:v>
                </c:pt>
                <c:pt idx="8327">
                  <c:v>16499</c:v>
                </c:pt>
                <c:pt idx="8328">
                  <c:v>39512</c:v>
                </c:pt>
                <c:pt idx="8329">
                  <c:v>50195</c:v>
                </c:pt>
                <c:pt idx="8330">
                  <c:v>25756</c:v>
                </c:pt>
                <c:pt idx="8331">
                  <c:v>40133</c:v>
                </c:pt>
                <c:pt idx="8332">
                  <c:v>32634</c:v>
                </c:pt>
                <c:pt idx="8333">
                  <c:v>15928</c:v>
                </c:pt>
                <c:pt idx="8334">
                  <c:v>22823</c:v>
                </c:pt>
                <c:pt idx="8335">
                  <c:v>34057</c:v>
                </c:pt>
                <c:pt idx="8336">
                  <c:v>41111</c:v>
                </c:pt>
                <c:pt idx="8337">
                  <c:v>53410</c:v>
                </c:pt>
                <c:pt idx="8338">
                  <c:v>33923</c:v>
                </c:pt>
                <c:pt idx="8339">
                  <c:v>55848</c:v>
                </c:pt>
                <c:pt idx="8340">
                  <c:v>28754</c:v>
                </c:pt>
                <c:pt idx="8341">
                  <c:v>18606</c:v>
                </c:pt>
                <c:pt idx="8342">
                  <c:v>29832</c:v>
                </c:pt>
                <c:pt idx="8343">
                  <c:v>22581</c:v>
                </c:pt>
                <c:pt idx="8344">
                  <c:v>27170</c:v>
                </c:pt>
                <c:pt idx="8345">
                  <c:v>50332</c:v>
                </c:pt>
                <c:pt idx="8346">
                  <c:v>40702</c:v>
                </c:pt>
                <c:pt idx="8347">
                  <c:v>31867</c:v>
                </c:pt>
                <c:pt idx="8348">
                  <c:v>45405</c:v>
                </c:pt>
                <c:pt idx="8349">
                  <c:v>26453</c:v>
                </c:pt>
                <c:pt idx="8350">
                  <c:v>8888</c:v>
                </c:pt>
                <c:pt idx="8351">
                  <c:v>31168</c:v>
                </c:pt>
                <c:pt idx="8352">
                  <c:v>36904</c:v>
                </c:pt>
                <c:pt idx="8353">
                  <c:v>12962</c:v>
                </c:pt>
                <c:pt idx="8354">
                  <c:v>22777</c:v>
                </c:pt>
                <c:pt idx="8355">
                  <c:v>18366</c:v>
                </c:pt>
                <c:pt idx="8356">
                  <c:v>36554</c:v>
                </c:pt>
                <c:pt idx="8357">
                  <c:v>11411</c:v>
                </c:pt>
                <c:pt idx="8358">
                  <c:v>7437</c:v>
                </c:pt>
                <c:pt idx="8359">
                  <c:v>11552</c:v>
                </c:pt>
                <c:pt idx="8360">
                  <c:v>16150</c:v>
                </c:pt>
                <c:pt idx="8361">
                  <c:v>18362</c:v>
                </c:pt>
                <c:pt idx="8362">
                  <c:v>32684</c:v>
                </c:pt>
                <c:pt idx="8363">
                  <c:v>53612</c:v>
                </c:pt>
                <c:pt idx="8364">
                  <c:v>53571</c:v>
                </c:pt>
                <c:pt idx="8365">
                  <c:v>46489</c:v>
                </c:pt>
                <c:pt idx="8366">
                  <c:v>31603</c:v>
                </c:pt>
                <c:pt idx="8367">
                  <c:v>43212</c:v>
                </c:pt>
                <c:pt idx="8368">
                  <c:v>23001</c:v>
                </c:pt>
                <c:pt idx="8369">
                  <c:v>26309</c:v>
                </c:pt>
                <c:pt idx="8370">
                  <c:v>54511</c:v>
                </c:pt>
                <c:pt idx="8371">
                  <c:v>24709</c:v>
                </c:pt>
                <c:pt idx="8372">
                  <c:v>20604</c:v>
                </c:pt>
                <c:pt idx="8373">
                  <c:v>22724</c:v>
                </c:pt>
                <c:pt idx="8374">
                  <c:v>27593</c:v>
                </c:pt>
                <c:pt idx="8375">
                  <c:v>26097</c:v>
                </c:pt>
                <c:pt idx="8376">
                  <c:v>21345</c:v>
                </c:pt>
                <c:pt idx="8377">
                  <c:v>15934</c:v>
                </c:pt>
                <c:pt idx="8378">
                  <c:v>24071</c:v>
                </c:pt>
                <c:pt idx="8379">
                  <c:v>19845</c:v>
                </c:pt>
                <c:pt idx="8380">
                  <c:v>41118</c:v>
                </c:pt>
                <c:pt idx="8381">
                  <c:v>62964</c:v>
                </c:pt>
                <c:pt idx="8382">
                  <c:v>22017</c:v>
                </c:pt>
                <c:pt idx="8383">
                  <c:v>39373</c:v>
                </c:pt>
                <c:pt idx="8384">
                  <c:v>38172</c:v>
                </c:pt>
                <c:pt idx="8385">
                  <c:v>16380</c:v>
                </c:pt>
                <c:pt idx="8386">
                  <c:v>19187</c:v>
                </c:pt>
                <c:pt idx="8387">
                  <c:v>25197</c:v>
                </c:pt>
                <c:pt idx="8388">
                  <c:v>35739</c:v>
                </c:pt>
                <c:pt idx="8389">
                  <c:v>22150</c:v>
                </c:pt>
                <c:pt idx="8390">
                  <c:v>10211</c:v>
                </c:pt>
                <c:pt idx="8391">
                  <c:v>35673</c:v>
                </c:pt>
                <c:pt idx="8392">
                  <c:v>39862</c:v>
                </c:pt>
                <c:pt idx="8393">
                  <c:v>33785</c:v>
                </c:pt>
                <c:pt idx="8394">
                  <c:v>13321</c:v>
                </c:pt>
                <c:pt idx="8395">
                  <c:v>15032</c:v>
                </c:pt>
                <c:pt idx="8396">
                  <c:v>32294</c:v>
                </c:pt>
                <c:pt idx="8397">
                  <c:v>36183</c:v>
                </c:pt>
                <c:pt idx="8398">
                  <c:v>16081</c:v>
                </c:pt>
                <c:pt idx="8399">
                  <c:v>33316</c:v>
                </c:pt>
                <c:pt idx="8400">
                  <c:v>12638</c:v>
                </c:pt>
                <c:pt idx="8401">
                  <c:v>10550</c:v>
                </c:pt>
                <c:pt idx="8402">
                  <c:v>12310</c:v>
                </c:pt>
                <c:pt idx="8403">
                  <c:v>17210</c:v>
                </c:pt>
                <c:pt idx="8404">
                  <c:v>18972</c:v>
                </c:pt>
                <c:pt idx="8405">
                  <c:v>22215</c:v>
                </c:pt>
                <c:pt idx="8406">
                  <c:v>26245</c:v>
                </c:pt>
                <c:pt idx="8407">
                  <c:v>34971</c:v>
                </c:pt>
                <c:pt idx="8408">
                  <c:v>52674</c:v>
                </c:pt>
                <c:pt idx="8409">
                  <c:v>38096</c:v>
                </c:pt>
                <c:pt idx="8410">
                  <c:v>32037</c:v>
                </c:pt>
                <c:pt idx="8411">
                  <c:v>31476</c:v>
                </c:pt>
                <c:pt idx="8412">
                  <c:v>4222</c:v>
                </c:pt>
                <c:pt idx="8413">
                  <c:v>9787</c:v>
                </c:pt>
                <c:pt idx="8414">
                  <c:v>29721</c:v>
                </c:pt>
                <c:pt idx="8415">
                  <c:v>27072</c:v>
                </c:pt>
                <c:pt idx="8416">
                  <c:v>30225</c:v>
                </c:pt>
                <c:pt idx="8417">
                  <c:v>42340</c:v>
                </c:pt>
                <c:pt idx="8418">
                  <c:v>40646</c:v>
                </c:pt>
                <c:pt idx="8419">
                  <c:v>37217</c:v>
                </c:pt>
                <c:pt idx="8420">
                  <c:v>45855</c:v>
                </c:pt>
                <c:pt idx="8421">
                  <c:v>41590</c:v>
                </c:pt>
                <c:pt idx="8422">
                  <c:v>13450</c:v>
                </c:pt>
                <c:pt idx="8423">
                  <c:v>33364</c:v>
                </c:pt>
                <c:pt idx="8424">
                  <c:v>7415</c:v>
                </c:pt>
                <c:pt idx="8425">
                  <c:v>30234</c:v>
                </c:pt>
                <c:pt idx="8426">
                  <c:v>15878</c:v>
                </c:pt>
                <c:pt idx="8427">
                  <c:v>34858</c:v>
                </c:pt>
                <c:pt idx="8428">
                  <c:v>25035</c:v>
                </c:pt>
                <c:pt idx="8429">
                  <c:v>52467</c:v>
                </c:pt>
                <c:pt idx="8430">
                  <c:v>42233</c:v>
                </c:pt>
                <c:pt idx="8431">
                  <c:v>28817</c:v>
                </c:pt>
                <c:pt idx="8432">
                  <c:v>33443</c:v>
                </c:pt>
                <c:pt idx="8433">
                  <c:v>20340</c:v>
                </c:pt>
                <c:pt idx="8434">
                  <c:v>35189</c:v>
                </c:pt>
                <c:pt idx="8435">
                  <c:v>45645</c:v>
                </c:pt>
                <c:pt idx="8436">
                  <c:v>12899</c:v>
                </c:pt>
                <c:pt idx="8437">
                  <c:v>26658</c:v>
                </c:pt>
                <c:pt idx="8438">
                  <c:v>20715</c:v>
                </c:pt>
                <c:pt idx="8439">
                  <c:v>29753</c:v>
                </c:pt>
                <c:pt idx="8440">
                  <c:v>38084</c:v>
                </c:pt>
                <c:pt idx="8441">
                  <c:v>26029</c:v>
                </c:pt>
                <c:pt idx="8442">
                  <c:v>38175</c:v>
                </c:pt>
                <c:pt idx="8443">
                  <c:v>29769</c:v>
                </c:pt>
                <c:pt idx="8444">
                  <c:v>26895</c:v>
                </c:pt>
                <c:pt idx="8445">
                  <c:v>19965</c:v>
                </c:pt>
                <c:pt idx="8446">
                  <c:v>42290</c:v>
                </c:pt>
                <c:pt idx="8447">
                  <c:v>20104</c:v>
                </c:pt>
                <c:pt idx="8448">
                  <c:v>20103</c:v>
                </c:pt>
                <c:pt idx="8449">
                  <c:v>35794</c:v>
                </c:pt>
                <c:pt idx="8450">
                  <c:v>47762</c:v>
                </c:pt>
                <c:pt idx="8451">
                  <c:v>9243</c:v>
                </c:pt>
                <c:pt idx="8452">
                  <c:v>39060</c:v>
                </c:pt>
                <c:pt idx="8453">
                  <c:v>14308</c:v>
                </c:pt>
                <c:pt idx="8454">
                  <c:v>17457</c:v>
                </c:pt>
                <c:pt idx="8455">
                  <c:v>41532</c:v>
                </c:pt>
                <c:pt idx="8456">
                  <c:v>6298</c:v>
                </c:pt>
                <c:pt idx="8457">
                  <c:v>23137</c:v>
                </c:pt>
                <c:pt idx="8458">
                  <c:v>30942</c:v>
                </c:pt>
                <c:pt idx="8459">
                  <c:v>26945</c:v>
                </c:pt>
                <c:pt idx="8460">
                  <c:v>30600</c:v>
                </c:pt>
                <c:pt idx="8461">
                  <c:v>31724</c:v>
                </c:pt>
                <c:pt idx="8462">
                  <c:v>29033</c:v>
                </c:pt>
                <c:pt idx="8463">
                  <c:v>21396</c:v>
                </c:pt>
                <c:pt idx="8464">
                  <c:v>21910</c:v>
                </c:pt>
                <c:pt idx="8465">
                  <c:v>37121</c:v>
                </c:pt>
                <c:pt idx="8466">
                  <c:v>21646</c:v>
                </c:pt>
                <c:pt idx="8467">
                  <c:v>40122</c:v>
                </c:pt>
                <c:pt idx="8468">
                  <c:v>19234</c:v>
                </c:pt>
                <c:pt idx="8469">
                  <c:v>16481</c:v>
                </c:pt>
                <c:pt idx="8470">
                  <c:v>20090</c:v>
                </c:pt>
                <c:pt idx="8471">
                  <c:v>26702</c:v>
                </c:pt>
                <c:pt idx="8472">
                  <c:v>25576</c:v>
                </c:pt>
                <c:pt idx="8473">
                  <c:v>39865</c:v>
                </c:pt>
                <c:pt idx="8474">
                  <c:v>47026</c:v>
                </c:pt>
                <c:pt idx="8475">
                  <c:v>10499</c:v>
                </c:pt>
                <c:pt idx="8476">
                  <c:v>33230</c:v>
                </c:pt>
                <c:pt idx="8477">
                  <c:v>30852</c:v>
                </c:pt>
                <c:pt idx="8478">
                  <c:v>58389</c:v>
                </c:pt>
                <c:pt idx="8479">
                  <c:v>26534</c:v>
                </c:pt>
                <c:pt idx="8480">
                  <c:v>14847</c:v>
                </c:pt>
                <c:pt idx="8481">
                  <c:v>7261</c:v>
                </c:pt>
                <c:pt idx="8482">
                  <c:v>13691</c:v>
                </c:pt>
                <c:pt idx="8483">
                  <c:v>27162</c:v>
                </c:pt>
                <c:pt idx="8484">
                  <c:v>34683</c:v>
                </c:pt>
                <c:pt idx="8485">
                  <c:v>48720</c:v>
                </c:pt>
                <c:pt idx="8486">
                  <c:v>47241</c:v>
                </c:pt>
                <c:pt idx="8487">
                  <c:v>47708</c:v>
                </c:pt>
                <c:pt idx="8488">
                  <c:v>35358</c:v>
                </c:pt>
                <c:pt idx="8489">
                  <c:v>17672</c:v>
                </c:pt>
                <c:pt idx="8490">
                  <c:v>30733</c:v>
                </c:pt>
                <c:pt idx="8491">
                  <c:v>36223</c:v>
                </c:pt>
                <c:pt idx="8492">
                  <c:v>9624</c:v>
                </c:pt>
                <c:pt idx="8493">
                  <c:v>22163</c:v>
                </c:pt>
                <c:pt idx="8494">
                  <c:v>4368</c:v>
                </c:pt>
                <c:pt idx="8495">
                  <c:v>4925</c:v>
                </c:pt>
                <c:pt idx="8496">
                  <c:v>8259</c:v>
                </c:pt>
                <c:pt idx="8497">
                  <c:v>17554</c:v>
                </c:pt>
                <c:pt idx="8498">
                  <c:v>34017</c:v>
                </c:pt>
                <c:pt idx="8499">
                  <c:v>29229</c:v>
                </c:pt>
                <c:pt idx="8500">
                  <c:v>58129</c:v>
                </c:pt>
                <c:pt idx="8501">
                  <c:v>37181</c:v>
                </c:pt>
                <c:pt idx="8502">
                  <c:v>33459</c:v>
                </c:pt>
                <c:pt idx="8503">
                  <c:v>42072</c:v>
                </c:pt>
                <c:pt idx="8504">
                  <c:v>30381</c:v>
                </c:pt>
                <c:pt idx="8505">
                  <c:v>20082</c:v>
                </c:pt>
                <c:pt idx="8506">
                  <c:v>27117</c:v>
                </c:pt>
                <c:pt idx="8507">
                  <c:v>34979</c:v>
                </c:pt>
                <c:pt idx="8508">
                  <c:v>25686</c:v>
                </c:pt>
                <c:pt idx="8509">
                  <c:v>33945</c:v>
                </c:pt>
                <c:pt idx="8510">
                  <c:v>28804</c:v>
                </c:pt>
                <c:pt idx="8511">
                  <c:v>21658</c:v>
                </c:pt>
                <c:pt idx="8512">
                  <c:v>21496</c:v>
                </c:pt>
                <c:pt idx="8513">
                  <c:v>37100</c:v>
                </c:pt>
                <c:pt idx="8514">
                  <c:v>6168</c:v>
                </c:pt>
                <c:pt idx="8515">
                  <c:v>27287</c:v>
                </c:pt>
                <c:pt idx="8516">
                  <c:v>19284</c:v>
                </c:pt>
                <c:pt idx="8517">
                  <c:v>37349</c:v>
                </c:pt>
                <c:pt idx="8518">
                  <c:v>52582</c:v>
                </c:pt>
                <c:pt idx="8519">
                  <c:v>51760</c:v>
                </c:pt>
                <c:pt idx="8520">
                  <c:v>27908</c:v>
                </c:pt>
                <c:pt idx="8521">
                  <c:v>38631</c:v>
                </c:pt>
                <c:pt idx="8522">
                  <c:v>53015</c:v>
                </c:pt>
                <c:pt idx="8523">
                  <c:v>42081</c:v>
                </c:pt>
                <c:pt idx="8524">
                  <c:v>38777</c:v>
                </c:pt>
                <c:pt idx="8525">
                  <c:v>50680</c:v>
                </c:pt>
                <c:pt idx="8526">
                  <c:v>52007</c:v>
                </c:pt>
                <c:pt idx="8527">
                  <c:v>30043</c:v>
                </c:pt>
                <c:pt idx="8528">
                  <c:v>25597</c:v>
                </c:pt>
                <c:pt idx="8529">
                  <c:v>50177</c:v>
                </c:pt>
                <c:pt idx="8530">
                  <c:v>36332</c:v>
                </c:pt>
                <c:pt idx="8531">
                  <c:v>49700</c:v>
                </c:pt>
                <c:pt idx="8532">
                  <c:v>34227</c:v>
                </c:pt>
                <c:pt idx="8533">
                  <c:v>37685</c:v>
                </c:pt>
                <c:pt idx="8534">
                  <c:v>37140</c:v>
                </c:pt>
                <c:pt idx="8535">
                  <c:v>26582</c:v>
                </c:pt>
                <c:pt idx="8536">
                  <c:v>34963</c:v>
                </c:pt>
                <c:pt idx="8537">
                  <c:v>38232</c:v>
                </c:pt>
                <c:pt idx="8538">
                  <c:v>27302</c:v>
                </c:pt>
                <c:pt idx="8539">
                  <c:v>6146</c:v>
                </c:pt>
                <c:pt idx="8540">
                  <c:v>22638</c:v>
                </c:pt>
                <c:pt idx="8541">
                  <c:v>8909</c:v>
                </c:pt>
                <c:pt idx="8542">
                  <c:v>31023</c:v>
                </c:pt>
                <c:pt idx="8543">
                  <c:v>46306</c:v>
                </c:pt>
                <c:pt idx="8544">
                  <c:v>47091</c:v>
                </c:pt>
                <c:pt idx="8545">
                  <c:v>33162</c:v>
                </c:pt>
                <c:pt idx="8546">
                  <c:v>49360</c:v>
                </c:pt>
                <c:pt idx="8547">
                  <c:v>19946</c:v>
                </c:pt>
                <c:pt idx="8548">
                  <c:v>44958</c:v>
                </c:pt>
                <c:pt idx="8549">
                  <c:v>48159</c:v>
                </c:pt>
                <c:pt idx="8550">
                  <c:v>7725</c:v>
                </c:pt>
                <c:pt idx="8551">
                  <c:v>20795</c:v>
                </c:pt>
                <c:pt idx="8552">
                  <c:v>27536</c:v>
                </c:pt>
                <c:pt idx="8553">
                  <c:v>22708</c:v>
                </c:pt>
                <c:pt idx="8554">
                  <c:v>37242</c:v>
                </c:pt>
                <c:pt idx="8555">
                  <c:v>56680</c:v>
                </c:pt>
                <c:pt idx="8556">
                  <c:v>30891</c:v>
                </c:pt>
                <c:pt idx="8557">
                  <c:v>28681</c:v>
                </c:pt>
                <c:pt idx="8558">
                  <c:v>24437</c:v>
                </c:pt>
                <c:pt idx="8559">
                  <c:v>29471</c:v>
                </c:pt>
                <c:pt idx="8560">
                  <c:v>44873</c:v>
                </c:pt>
                <c:pt idx="8561">
                  <c:v>9334</c:v>
                </c:pt>
                <c:pt idx="8562">
                  <c:v>6726</c:v>
                </c:pt>
                <c:pt idx="8563">
                  <c:v>13065</c:v>
                </c:pt>
                <c:pt idx="8564">
                  <c:v>2940</c:v>
                </c:pt>
                <c:pt idx="8565">
                  <c:v>4493</c:v>
                </c:pt>
                <c:pt idx="8566">
                  <c:v>7456</c:v>
                </c:pt>
                <c:pt idx="8567">
                  <c:v>29259</c:v>
                </c:pt>
                <c:pt idx="8568">
                  <c:v>21787</c:v>
                </c:pt>
                <c:pt idx="8569">
                  <c:v>34797</c:v>
                </c:pt>
                <c:pt idx="8570">
                  <c:v>8709</c:v>
                </c:pt>
                <c:pt idx="8571">
                  <c:v>8323</c:v>
                </c:pt>
                <c:pt idx="8572">
                  <c:v>37275</c:v>
                </c:pt>
                <c:pt idx="8573">
                  <c:v>39582</c:v>
                </c:pt>
                <c:pt idx="8574">
                  <c:v>27135</c:v>
                </c:pt>
                <c:pt idx="8575">
                  <c:v>43008</c:v>
                </c:pt>
                <c:pt idx="8576">
                  <c:v>33136</c:v>
                </c:pt>
                <c:pt idx="8577">
                  <c:v>40885</c:v>
                </c:pt>
                <c:pt idx="8578">
                  <c:v>32642</c:v>
                </c:pt>
                <c:pt idx="8579">
                  <c:v>35514</c:v>
                </c:pt>
                <c:pt idx="8580">
                  <c:v>32730</c:v>
                </c:pt>
                <c:pt idx="8581">
                  <c:v>33412</c:v>
                </c:pt>
                <c:pt idx="8582">
                  <c:v>36445</c:v>
                </c:pt>
                <c:pt idx="8583">
                  <c:v>52986</c:v>
                </c:pt>
                <c:pt idx="8584">
                  <c:v>29940</c:v>
                </c:pt>
                <c:pt idx="8585">
                  <c:v>25071</c:v>
                </c:pt>
                <c:pt idx="8586">
                  <c:v>21175</c:v>
                </c:pt>
                <c:pt idx="8587">
                  <c:v>5470</c:v>
                </c:pt>
                <c:pt idx="8588">
                  <c:v>2521</c:v>
                </c:pt>
                <c:pt idx="8589">
                  <c:v>2542</c:v>
                </c:pt>
                <c:pt idx="8590">
                  <c:v>24093</c:v>
                </c:pt>
                <c:pt idx="8591">
                  <c:v>25464</c:v>
                </c:pt>
                <c:pt idx="8592">
                  <c:v>15831</c:v>
                </c:pt>
                <c:pt idx="8593">
                  <c:v>32312</c:v>
                </c:pt>
                <c:pt idx="8594">
                  <c:v>30769</c:v>
                </c:pt>
                <c:pt idx="8595">
                  <c:v>36771</c:v>
                </c:pt>
                <c:pt idx="8596">
                  <c:v>6410</c:v>
                </c:pt>
                <c:pt idx="8597">
                  <c:v>24254</c:v>
                </c:pt>
                <c:pt idx="8598">
                  <c:v>19030</c:v>
                </c:pt>
                <c:pt idx="8599">
                  <c:v>822</c:v>
                </c:pt>
                <c:pt idx="8600">
                  <c:v>10904</c:v>
                </c:pt>
                <c:pt idx="8601">
                  <c:v>37653</c:v>
                </c:pt>
                <c:pt idx="8602">
                  <c:v>45566</c:v>
                </c:pt>
                <c:pt idx="8603">
                  <c:v>994</c:v>
                </c:pt>
                <c:pt idx="8604">
                  <c:v>31996</c:v>
                </c:pt>
                <c:pt idx="8605">
                  <c:v>45964</c:v>
                </c:pt>
                <c:pt idx="8606">
                  <c:v>24075</c:v>
                </c:pt>
                <c:pt idx="8607">
                  <c:v>19828</c:v>
                </c:pt>
                <c:pt idx="8608">
                  <c:v>32377</c:v>
                </c:pt>
                <c:pt idx="8609">
                  <c:v>25326</c:v>
                </c:pt>
                <c:pt idx="8610">
                  <c:v>9408</c:v>
                </c:pt>
                <c:pt idx="8611">
                  <c:v>28495</c:v>
                </c:pt>
                <c:pt idx="8612">
                  <c:v>34695</c:v>
                </c:pt>
                <c:pt idx="8613">
                  <c:v>22501</c:v>
                </c:pt>
                <c:pt idx="8614">
                  <c:v>10643</c:v>
                </c:pt>
                <c:pt idx="8615">
                  <c:v>28617</c:v>
                </c:pt>
                <c:pt idx="8616">
                  <c:v>37118</c:v>
                </c:pt>
                <c:pt idx="8617">
                  <c:v>2584</c:v>
                </c:pt>
                <c:pt idx="8618">
                  <c:v>29652</c:v>
                </c:pt>
                <c:pt idx="8619">
                  <c:v>29672</c:v>
                </c:pt>
                <c:pt idx="8620">
                  <c:v>14085</c:v>
                </c:pt>
                <c:pt idx="8621">
                  <c:v>29638</c:v>
                </c:pt>
                <c:pt idx="8622">
                  <c:v>10347</c:v>
                </c:pt>
                <c:pt idx="8623">
                  <c:v>32123</c:v>
                </c:pt>
                <c:pt idx="8624">
                  <c:v>27429</c:v>
                </c:pt>
                <c:pt idx="8625">
                  <c:v>2248</c:v>
                </c:pt>
                <c:pt idx="8626">
                  <c:v>16489</c:v>
                </c:pt>
                <c:pt idx="8627">
                  <c:v>44076</c:v>
                </c:pt>
                <c:pt idx="8628">
                  <c:v>41151</c:v>
                </c:pt>
                <c:pt idx="8629">
                  <c:v>36237</c:v>
                </c:pt>
                <c:pt idx="8630">
                  <c:v>15412</c:v>
                </c:pt>
                <c:pt idx="8631">
                  <c:v>40418</c:v>
                </c:pt>
                <c:pt idx="8632">
                  <c:v>35855</c:v>
                </c:pt>
                <c:pt idx="8633">
                  <c:v>19996</c:v>
                </c:pt>
                <c:pt idx="8634">
                  <c:v>28177</c:v>
                </c:pt>
                <c:pt idx="8635">
                  <c:v>27160</c:v>
                </c:pt>
                <c:pt idx="8636">
                  <c:v>16678</c:v>
                </c:pt>
                <c:pt idx="8637">
                  <c:v>29682</c:v>
                </c:pt>
                <c:pt idx="8638">
                  <c:v>31647</c:v>
                </c:pt>
                <c:pt idx="8639">
                  <c:v>17598</c:v>
                </c:pt>
                <c:pt idx="8640">
                  <c:v>13037</c:v>
                </c:pt>
                <c:pt idx="8641">
                  <c:v>17077</c:v>
                </c:pt>
                <c:pt idx="8642">
                  <c:v>36052</c:v>
                </c:pt>
                <c:pt idx="8643">
                  <c:v>42922</c:v>
                </c:pt>
                <c:pt idx="8644">
                  <c:v>37413</c:v>
                </c:pt>
                <c:pt idx="8645">
                  <c:v>58308</c:v>
                </c:pt>
                <c:pt idx="8646">
                  <c:v>23291</c:v>
                </c:pt>
                <c:pt idx="8647">
                  <c:v>11418</c:v>
                </c:pt>
                <c:pt idx="8648">
                  <c:v>3178</c:v>
                </c:pt>
                <c:pt idx="8649">
                  <c:v>4057</c:v>
                </c:pt>
                <c:pt idx="8650">
                  <c:v>20607</c:v>
                </c:pt>
                <c:pt idx="8651">
                  <c:v>45153</c:v>
                </c:pt>
                <c:pt idx="8652">
                  <c:v>27436</c:v>
                </c:pt>
                <c:pt idx="8653">
                  <c:v>23664</c:v>
                </c:pt>
                <c:pt idx="8654">
                  <c:v>34726</c:v>
                </c:pt>
                <c:pt idx="8655">
                  <c:v>6634</c:v>
                </c:pt>
                <c:pt idx="8656">
                  <c:v>30923</c:v>
                </c:pt>
                <c:pt idx="8657">
                  <c:v>31653</c:v>
                </c:pt>
                <c:pt idx="8658">
                  <c:v>44892</c:v>
                </c:pt>
                <c:pt idx="8659">
                  <c:v>33081</c:v>
                </c:pt>
                <c:pt idx="8660">
                  <c:v>24871</c:v>
                </c:pt>
                <c:pt idx="8661">
                  <c:v>10835</c:v>
                </c:pt>
                <c:pt idx="8662">
                  <c:v>16790</c:v>
                </c:pt>
                <c:pt idx="8663">
                  <c:v>29909</c:v>
                </c:pt>
                <c:pt idx="8664">
                  <c:v>30887</c:v>
                </c:pt>
                <c:pt idx="8665">
                  <c:v>20666</c:v>
                </c:pt>
                <c:pt idx="8666">
                  <c:v>43454</c:v>
                </c:pt>
                <c:pt idx="8667">
                  <c:v>10419</c:v>
                </c:pt>
                <c:pt idx="8668">
                  <c:v>9862</c:v>
                </c:pt>
                <c:pt idx="8669">
                  <c:v>26305</c:v>
                </c:pt>
                <c:pt idx="8670">
                  <c:v>24445</c:v>
                </c:pt>
                <c:pt idx="8671">
                  <c:v>11612</c:v>
                </c:pt>
                <c:pt idx="8672">
                  <c:v>30517</c:v>
                </c:pt>
                <c:pt idx="8673">
                  <c:v>46728</c:v>
                </c:pt>
                <c:pt idx="8674">
                  <c:v>49778</c:v>
                </c:pt>
                <c:pt idx="8675">
                  <c:v>42698</c:v>
                </c:pt>
                <c:pt idx="8676">
                  <c:v>27445</c:v>
                </c:pt>
                <c:pt idx="8677">
                  <c:v>19873</c:v>
                </c:pt>
                <c:pt idx="8678">
                  <c:v>32360</c:v>
                </c:pt>
                <c:pt idx="8679">
                  <c:v>35706</c:v>
                </c:pt>
                <c:pt idx="8680">
                  <c:v>58039</c:v>
                </c:pt>
                <c:pt idx="8681">
                  <c:v>38192</c:v>
                </c:pt>
                <c:pt idx="8682">
                  <c:v>53893</c:v>
                </c:pt>
                <c:pt idx="8683">
                  <c:v>52478</c:v>
                </c:pt>
                <c:pt idx="8684">
                  <c:v>15524</c:v>
                </c:pt>
                <c:pt idx="8685">
                  <c:v>26872</c:v>
                </c:pt>
                <c:pt idx="8686">
                  <c:v>24201</c:v>
                </c:pt>
                <c:pt idx="8687">
                  <c:v>40707</c:v>
                </c:pt>
                <c:pt idx="8688">
                  <c:v>36871</c:v>
                </c:pt>
                <c:pt idx="8689">
                  <c:v>36432</c:v>
                </c:pt>
                <c:pt idx="8690">
                  <c:v>47239</c:v>
                </c:pt>
                <c:pt idx="8691">
                  <c:v>40525</c:v>
                </c:pt>
                <c:pt idx="8692">
                  <c:v>26048</c:v>
                </c:pt>
                <c:pt idx="8693">
                  <c:v>35622</c:v>
                </c:pt>
                <c:pt idx="8694">
                  <c:v>31726</c:v>
                </c:pt>
                <c:pt idx="8695">
                  <c:v>22454</c:v>
                </c:pt>
                <c:pt idx="8696">
                  <c:v>8148</c:v>
                </c:pt>
                <c:pt idx="8697">
                  <c:v>15663</c:v>
                </c:pt>
                <c:pt idx="8698">
                  <c:v>14467</c:v>
                </c:pt>
                <c:pt idx="8699">
                  <c:v>30384</c:v>
                </c:pt>
                <c:pt idx="8700">
                  <c:v>20215</c:v>
                </c:pt>
                <c:pt idx="8701">
                  <c:v>36872</c:v>
                </c:pt>
                <c:pt idx="8702">
                  <c:v>16742</c:v>
                </c:pt>
                <c:pt idx="8703">
                  <c:v>9936</c:v>
                </c:pt>
                <c:pt idx="8704">
                  <c:v>17519</c:v>
                </c:pt>
                <c:pt idx="8705">
                  <c:v>29051</c:v>
                </c:pt>
                <c:pt idx="8706">
                  <c:v>23562</c:v>
                </c:pt>
                <c:pt idx="8707">
                  <c:v>34225</c:v>
                </c:pt>
                <c:pt idx="8708">
                  <c:v>24119</c:v>
                </c:pt>
                <c:pt idx="8709">
                  <c:v>48378</c:v>
                </c:pt>
                <c:pt idx="8710">
                  <c:v>53054</c:v>
                </c:pt>
                <c:pt idx="8711">
                  <c:v>24336</c:v>
                </c:pt>
                <c:pt idx="8712">
                  <c:v>3942</c:v>
                </c:pt>
                <c:pt idx="8713">
                  <c:v>10017</c:v>
                </c:pt>
                <c:pt idx="8714">
                  <c:v>33766</c:v>
                </c:pt>
                <c:pt idx="8715">
                  <c:v>31042</c:v>
                </c:pt>
                <c:pt idx="8716">
                  <c:v>22254</c:v>
                </c:pt>
                <c:pt idx="8717">
                  <c:v>41182</c:v>
                </c:pt>
                <c:pt idx="8718">
                  <c:v>23366</c:v>
                </c:pt>
                <c:pt idx="8719">
                  <c:v>38066</c:v>
                </c:pt>
                <c:pt idx="8720">
                  <c:v>48794</c:v>
                </c:pt>
                <c:pt idx="8721">
                  <c:v>30791</c:v>
                </c:pt>
                <c:pt idx="8722">
                  <c:v>53100</c:v>
                </c:pt>
                <c:pt idx="8723">
                  <c:v>37605</c:v>
                </c:pt>
                <c:pt idx="8724">
                  <c:v>47627</c:v>
                </c:pt>
                <c:pt idx="8725">
                  <c:v>29710</c:v>
                </c:pt>
                <c:pt idx="8726">
                  <c:v>37065</c:v>
                </c:pt>
                <c:pt idx="8727">
                  <c:v>32118</c:v>
                </c:pt>
                <c:pt idx="8728">
                  <c:v>26042</c:v>
                </c:pt>
                <c:pt idx="8729">
                  <c:v>35451</c:v>
                </c:pt>
                <c:pt idx="8730">
                  <c:v>28131</c:v>
                </c:pt>
                <c:pt idx="8731">
                  <c:v>27930</c:v>
                </c:pt>
                <c:pt idx="8732">
                  <c:v>14559</c:v>
                </c:pt>
                <c:pt idx="8733">
                  <c:v>16268</c:v>
                </c:pt>
                <c:pt idx="8734">
                  <c:v>12555</c:v>
                </c:pt>
                <c:pt idx="8735">
                  <c:v>40847</c:v>
                </c:pt>
                <c:pt idx="8736">
                  <c:v>42484</c:v>
                </c:pt>
                <c:pt idx="8737">
                  <c:v>14425</c:v>
                </c:pt>
                <c:pt idx="8738">
                  <c:v>21699</c:v>
                </c:pt>
                <c:pt idx="8739">
                  <c:v>16153</c:v>
                </c:pt>
                <c:pt idx="8740">
                  <c:v>30609</c:v>
                </c:pt>
                <c:pt idx="8741">
                  <c:v>22866</c:v>
                </c:pt>
                <c:pt idx="8742">
                  <c:v>12543</c:v>
                </c:pt>
                <c:pt idx="8743">
                  <c:v>9947</c:v>
                </c:pt>
                <c:pt idx="8744">
                  <c:v>26395</c:v>
                </c:pt>
                <c:pt idx="8745">
                  <c:v>46592</c:v>
                </c:pt>
                <c:pt idx="8746">
                  <c:v>12836</c:v>
                </c:pt>
                <c:pt idx="8747">
                  <c:v>12934</c:v>
                </c:pt>
                <c:pt idx="8748">
                  <c:v>13059</c:v>
                </c:pt>
                <c:pt idx="8749">
                  <c:v>22686</c:v>
                </c:pt>
                <c:pt idx="8750">
                  <c:v>17710</c:v>
                </c:pt>
                <c:pt idx="8751">
                  <c:v>23159</c:v>
                </c:pt>
                <c:pt idx="8752">
                  <c:v>31214</c:v>
                </c:pt>
                <c:pt idx="8753">
                  <c:v>28941</c:v>
                </c:pt>
                <c:pt idx="8754">
                  <c:v>26506</c:v>
                </c:pt>
                <c:pt idx="8755">
                  <c:v>28292</c:v>
                </c:pt>
                <c:pt idx="8756">
                  <c:v>27014</c:v>
                </c:pt>
                <c:pt idx="8757">
                  <c:v>11701</c:v>
                </c:pt>
                <c:pt idx="8758">
                  <c:v>30798</c:v>
                </c:pt>
                <c:pt idx="8759">
                  <c:v>26413</c:v>
                </c:pt>
                <c:pt idx="8760">
                  <c:v>29579</c:v>
                </c:pt>
                <c:pt idx="8761">
                  <c:v>28832</c:v>
                </c:pt>
                <c:pt idx="8762">
                  <c:v>40284</c:v>
                </c:pt>
                <c:pt idx="8763">
                  <c:v>53733</c:v>
                </c:pt>
                <c:pt idx="8764">
                  <c:v>38669</c:v>
                </c:pt>
                <c:pt idx="8765">
                  <c:v>26477</c:v>
                </c:pt>
                <c:pt idx="8766">
                  <c:v>22354</c:v>
                </c:pt>
                <c:pt idx="8767">
                  <c:v>19002</c:v>
                </c:pt>
                <c:pt idx="8768">
                  <c:v>37369</c:v>
                </c:pt>
                <c:pt idx="8769">
                  <c:v>13653</c:v>
                </c:pt>
                <c:pt idx="8770">
                  <c:v>21458</c:v>
                </c:pt>
                <c:pt idx="8771">
                  <c:v>41165</c:v>
                </c:pt>
                <c:pt idx="8772">
                  <c:v>16398</c:v>
                </c:pt>
                <c:pt idx="8773">
                  <c:v>18983</c:v>
                </c:pt>
                <c:pt idx="8774">
                  <c:v>34599</c:v>
                </c:pt>
                <c:pt idx="8775">
                  <c:v>25180</c:v>
                </c:pt>
                <c:pt idx="8776">
                  <c:v>23016</c:v>
                </c:pt>
                <c:pt idx="8777">
                  <c:v>39243</c:v>
                </c:pt>
                <c:pt idx="8778">
                  <c:v>34297</c:v>
                </c:pt>
                <c:pt idx="8779">
                  <c:v>16057</c:v>
                </c:pt>
                <c:pt idx="8780">
                  <c:v>37878</c:v>
                </c:pt>
                <c:pt idx="8781">
                  <c:v>12481</c:v>
                </c:pt>
                <c:pt idx="8782">
                  <c:v>34842</c:v>
                </c:pt>
                <c:pt idx="8783">
                  <c:v>53201</c:v>
                </c:pt>
                <c:pt idx="8784">
                  <c:v>40324</c:v>
                </c:pt>
                <c:pt idx="8785">
                  <c:v>45088</c:v>
                </c:pt>
                <c:pt idx="8786">
                  <c:v>29794</c:v>
                </c:pt>
                <c:pt idx="8787">
                  <c:v>16551</c:v>
                </c:pt>
                <c:pt idx="8788">
                  <c:v>16140</c:v>
                </c:pt>
                <c:pt idx="8789">
                  <c:v>40856</c:v>
                </c:pt>
                <c:pt idx="8790">
                  <c:v>54780</c:v>
                </c:pt>
                <c:pt idx="8791">
                  <c:v>21592</c:v>
                </c:pt>
                <c:pt idx="8792">
                  <c:v>23677</c:v>
                </c:pt>
                <c:pt idx="8793">
                  <c:v>19061</c:v>
                </c:pt>
                <c:pt idx="8794">
                  <c:v>6766</c:v>
                </c:pt>
                <c:pt idx="8795">
                  <c:v>19734</c:v>
                </c:pt>
                <c:pt idx="8796">
                  <c:v>36275</c:v>
                </c:pt>
                <c:pt idx="8797">
                  <c:v>9357</c:v>
                </c:pt>
                <c:pt idx="8798">
                  <c:v>30999</c:v>
                </c:pt>
                <c:pt idx="8799">
                  <c:v>14871</c:v>
                </c:pt>
                <c:pt idx="8800">
                  <c:v>41984</c:v>
                </c:pt>
                <c:pt idx="8801">
                  <c:v>42079</c:v>
                </c:pt>
                <c:pt idx="8802">
                  <c:v>33708</c:v>
                </c:pt>
                <c:pt idx="8803">
                  <c:v>31748</c:v>
                </c:pt>
                <c:pt idx="8804">
                  <c:v>17893</c:v>
                </c:pt>
                <c:pt idx="8805">
                  <c:v>14074</c:v>
                </c:pt>
                <c:pt idx="8806">
                  <c:v>13626</c:v>
                </c:pt>
                <c:pt idx="8807">
                  <c:v>23512</c:v>
                </c:pt>
                <c:pt idx="8808">
                  <c:v>28347</c:v>
                </c:pt>
                <c:pt idx="8809">
                  <c:v>10372</c:v>
                </c:pt>
                <c:pt idx="8810">
                  <c:v>4129</c:v>
                </c:pt>
                <c:pt idx="8811">
                  <c:v>17926</c:v>
                </c:pt>
                <c:pt idx="8812">
                  <c:v>18351</c:v>
                </c:pt>
                <c:pt idx="8813">
                  <c:v>20496</c:v>
                </c:pt>
                <c:pt idx="8814">
                  <c:v>12836</c:v>
                </c:pt>
                <c:pt idx="8815">
                  <c:v>21569</c:v>
                </c:pt>
                <c:pt idx="8816">
                  <c:v>12443</c:v>
                </c:pt>
                <c:pt idx="8817">
                  <c:v>15462</c:v>
                </c:pt>
                <c:pt idx="8818">
                  <c:v>44302</c:v>
                </c:pt>
                <c:pt idx="8819">
                  <c:v>6352</c:v>
                </c:pt>
                <c:pt idx="8820">
                  <c:v>9426</c:v>
                </c:pt>
                <c:pt idx="8821">
                  <c:v>35944</c:v>
                </c:pt>
                <c:pt idx="8822">
                  <c:v>52563</c:v>
                </c:pt>
                <c:pt idx="8823">
                  <c:v>33913</c:v>
                </c:pt>
                <c:pt idx="8824">
                  <c:v>23569</c:v>
                </c:pt>
                <c:pt idx="8825">
                  <c:v>26849</c:v>
                </c:pt>
                <c:pt idx="8826">
                  <c:v>20409</c:v>
                </c:pt>
                <c:pt idx="8827">
                  <c:v>20012</c:v>
                </c:pt>
                <c:pt idx="8828">
                  <c:v>30059</c:v>
                </c:pt>
                <c:pt idx="8829">
                  <c:v>30537</c:v>
                </c:pt>
                <c:pt idx="8830">
                  <c:v>22885</c:v>
                </c:pt>
                <c:pt idx="8831">
                  <c:v>20883</c:v>
                </c:pt>
                <c:pt idx="8832">
                  <c:v>30600</c:v>
                </c:pt>
                <c:pt idx="8833">
                  <c:v>31990</c:v>
                </c:pt>
                <c:pt idx="8834">
                  <c:v>45098</c:v>
                </c:pt>
                <c:pt idx="8835">
                  <c:v>29951</c:v>
                </c:pt>
                <c:pt idx="8836">
                  <c:v>5036</c:v>
                </c:pt>
                <c:pt idx="8837">
                  <c:v>18250</c:v>
                </c:pt>
                <c:pt idx="8838">
                  <c:v>7863</c:v>
                </c:pt>
                <c:pt idx="8839">
                  <c:v>14241</c:v>
                </c:pt>
                <c:pt idx="8840">
                  <c:v>36943</c:v>
                </c:pt>
                <c:pt idx="8841">
                  <c:v>15147</c:v>
                </c:pt>
                <c:pt idx="8842">
                  <c:v>22322</c:v>
                </c:pt>
                <c:pt idx="8843">
                  <c:v>9620</c:v>
                </c:pt>
                <c:pt idx="8844">
                  <c:v>13085</c:v>
                </c:pt>
                <c:pt idx="8845">
                  <c:v>18458</c:v>
                </c:pt>
                <c:pt idx="8846">
                  <c:v>25342</c:v>
                </c:pt>
                <c:pt idx="8847">
                  <c:v>18246</c:v>
                </c:pt>
                <c:pt idx="8848">
                  <c:v>2933</c:v>
                </c:pt>
                <c:pt idx="8849">
                  <c:v>30738</c:v>
                </c:pt>
                <c:pt idx="8850">
                  <c:v>47678</c:v>
                </c:pt>
                <c:pt idx="8851">
                  <c:v>34432</c:v>
                </c:pt>
                <c:pt idx="8852">
                  <c:v>36386</c:v>
                </c:pt>
                <c:pt idx="8853">
                  <c:v>18969</c:v>
                </c:pt>
                <c:pt idx="8854">
                  <c:v>14267</c:v>
                </c:pt>
                <c:pt idx="8855">
                  <c:v>18329</c:v>
                </c:pt>
                <c:pt idx="8856">
                  <c:v>11718</c:v>
                </c:pt>
                <c:pt idx="8857">
                  <c:v>25119</c:v>
                </c:pt>
                <c:pt idx="8858">
                  <c:v>19295</c:v>
                </c:pt>
                <c:pt idx="8859">
                  <c:v>17577</c:v>
                </c:pt>
                <c:pt idx="8860">
                  <c:v>29962</c:v>
                </c:pt>
                <c:pt idx="8861">
                  <c:v>10019</c:v>
                </c:pt>
                <c:pt idx="8862">
                  <c:v>31676</c:v>
                </c:pt>
                <c:pt idx="8863">
                  <c:v>20760</c:v>
                </c:pt>
                <c:pt idx="8864">
                  <c:v>10258</c:v>
                </c:pt>
                <c:pt idx="8865">
                  <c:v>13979</c:v>
                </c:pt>
                <c:pt idx="8866">
                  <c:v>16930</c:v>
                </c:pt>
                <c:pt idx="8867">
                  <c:v>23361</c:v>
                </c:pt>
                <c:pt idx="8868">
                  <c:v>29925</c:v>
                </c:pt>
                <c:pt idx="8869">
                  <c:v>41623</c:v>
                </c:pt>
                <c:pt idx="8870">
                  <c:v>42780</c:v>
                </c:pt>
                <c:pt idx="8871">
                  <c:v>17951</c:v>
                </c:pt>
                <c:pt idx="8872">
                  <c:v>39655</c:v>
                </c:pt>
                <c:pt idx="8873">
                  <c:v>43200</c:v>
                </c:pt>
                <c:pt idx="8874">
                  <c:v>31636</c:v>
                </c:pt>
                <c:pt idx="8875">
                  <c:v>49093</c:v>
                </c:pt>
                <c:pt idx="8876">
                  <c:v>37158</c:v>
                </c:pt>
                <c:pt idx="8877">
                  <c:v>18771</c:v>
                </c:pt>
                <c:pt idx="8878">
                  <c:v>24177</c:v>
                </c:pt>
                <c:pt idx="8879">
                  <c:v>34912</c:v>
                </c:pt>
                <c:pt idx="8880">
                  <c:v>36047</c:v>
                </c:pt>
                <c:pt idx="8881">
                  <c:v>48682</c:v>
                </c:pt>
                <c:pt idx="8882">
                  <c:v>55875</c:v>
                </c:pt>
                <c:pt idx="8883">
                  <c:v>39220</c:v>
                </c:pt>
                <c:pt idx="8884">
                  <c:v>7524</c:v>
                </c:pt>
                <c:pt idx="8885">
                  <c:v>5869</c:v>
                </c:pt>
                <c:pt idx="8886">
                  <c:v>21048</c:v>
                </c:pt>
                <c:pt idx="8887">
                  <c:v>22883</c:v>
                </c:pt>
                <c:pt idx="8888">
                  <c:v>13242</c:v>
                </c:pt>
                <c:pt idx="8889">
                  <c:v>38394</c:v>
                </c:pt>
                <c:pt idx="8890">
                  <c:v>9790</c:v>
                </c:pt>
                <c:pt idx="8891">
                  <c:v>31181</c:v>
                </c:pt>
                <c:pt idx="8892">
                  <c:v>17934</c:v>
                </c:pt>
                <c:pt idx="8893">
                  <c:v>31643</c:v>
                </c:pt>
                <c:pt idx="8894">
                  <c:v>25501</c:v>
                </c:pt>
                <c:pt idx="8895">
                  <c:v>24945</c:v>
                </c:pt>
                <c:pt idx="8896">
                  <c:v>20766</c:v>
                </c:pt>
                <c:pt idx="8897">
                  <c:v>18637</c:v>
                </c:pt>
                <c:pt idx="8898">
                  <c:v>9286</c:v>
                </c:pt>
                <c:pt idx="8899">
                  <c:v>13756</c:v>
                </c:pt>
                <c:pt idx="8900">
                  <c:v>18840</c:v>
                </c:pt>
                <c:pt idx="8901">
                  <c:v>28770</c:v>
                </c:pt>
                <c:pt idx="8902">
                  <c:v>45548</c:v>
                </c:pt>
                <c:pt idx="8903">
                  <c:v>19317</c:v>
                </c:pt>
                <c:pt idx="8904">
                  <c:v>13694</c:v>
                </c:pt>
                <c:pt idx="8905">
                  <c:v>37699</c:v>
                </c:pt>
                <c:pt idx="8906">
                  <c:v>57807</c:v>
                </c:pt>
                <c:pt idx="8907">
                  <c:v>12137</c:v>
                </c:pt>
                <c:pt idx="8908">
                  <c:v>29145</c:v>
                </c:pt>
                <c:pt idx="8909">
                  <c:v>12561</c:v>
                </c:pt>
                <c:pt idx="8910">
                  <c:v>22936</c:v>
                </c:pt>
                <c:pt idx="8911">
                  <c:v>30481</c:v>
                </c:pt>
                <c:pt idx="8912">
                  <c:v>25708</c:v>
                </c:pt>
                <c:pt idx="8913">
                  <c:v>23815</c:v>
                </c:pt>
                <c:pt idx="8914">
                  <c:v>15617</c:v>
                </c:pt>
                <c:pt idx="8915">
                  <c:v>9069</c:v>
                </c:pt>
                <c:pt idx="8916">
                  <c:v>31358</c:v>
                </c:pt>
                <c:pt idx="8917">
                  <c:v>12175</c:v>
                </c:pt>
                <c:pt idx="8918">
                  <c:v>20790</c:v>
                </c:pt>
                <c:pt idx="8919">
                  <c:v>20583</c:v>
                </c:pt>
                <c:pt idx="8920">
                  <c:v>13718</c:v>
                </c:pt>
                <c:pt idx="8921">
                  <c:v>30723</c:v>
                </c:pt>
                <c:pt idx="8922">
                  <c:v>40118</c:v>
                </c:pt>
                <c:pt idx="8923">
                  <c:v>20434</c:v>
                </c:pt>
                <c:pt idx="8924">
                  <c:v>13863</c:v>
                </c:pt>
                <c:pt idx="8925">
                  <c:v>15408</c:v>
                </c:pt>
                <c:pt idx="8926">
                  <c:v>38024</c:v>
                </c:pt>
                <c:pt idx="8927">
                  <c:v>9816</c:v>
                </c:pt>
                <c:pt idx="8928">
                  <c:v>26579</c:v>
                </c:pt>
                <c:pt idx="8929">
                  <c:v>43790</c:v>
                </c:pt>
                <c:pt idx="8930">
                  <c:v>25726</c:v>
                </c:pt>
                <c:pt idx="8931">
                  <c:v>44436</c:v>
                </c:pt>
                <c:pt idx="8932">
                  <c:v>40876</c:v>
                </c:pt>
                <c:pt idx="8933">
                  <c:v>22571</c:v>
                </c:pt>
                <c:pt idx="8934">
                  <c:v>8869</c:v>
                </c:pt>
                <c:pt idx="8935">
                  <c:v>31927</c:v>
                </c:pt>
                <c:pt idx="8936">
                  <c:v>16599</c:v>
                </c:pt>
                <c:pt idx="8937">
                  <c:v>29360</c:v>
                </c:pt>
                <c:pt idx="8938">
                  <c:v>40293</c:v>
                </c:pt>
                <c:pt idx="8939">
                  <c:v>31539</c:v>
                </c:pt>
                <c:pt idx="8940">
                  <c:v>19421</c:v>
                </c:pt>
                <c:pt idx="8941">
                  <c:v>23645</c:v>
                </c:pt>
                <c:pt idx="8942">
                  <c:v>19995</c:v>
                </c:pt>
                <c:pt idx="8943">
                  <c:v>9402</c:v>
                </c:pt>
                <c:pt idx="8944">
                  <c:v>28105</c:v>
                </c:pt>
                <c:pt idx="8945">
                  <c:v>12994</c:v>
                </c:pt>
                <c:pt idx="8946">
                  <c:v>22009</c:v>
                </c:pt>
                <c:pt idx="8947">
                  <c:v>5555</c:v>
                </c:pt>
                <c:pt idx="8948">
                  <c:v>23062</c:v>
                </c:pt>
                <c:pt idx="8949">
                  <c:v>19238</c:v>
                </c:pt>
                <c:pt idx="8950">
                  <c:v>29009</c:v>
                </c:pt>
                <c:pt idx="8951">
                  <c:v>22676</c:v>
                </c:pt>
                <c:pt idx="8952">
                  <c:v>35356</c:v>
                </c:pt>
                <c:pt idx="8953">
                  <c:v>40889</c:v>
                </c:pt>
                <c:pt idx="8954">
                  <c:v>33352</c:v>
                </c:pt>
                <c:pt idx="8955">
                  <c:v>50046</c:v>
                </c:pt>
                <c:pt idx="8956">
                  <c:v>58614</c:v>
                </c:pt>
                <c:pt idx="8957">
                  <c:v>12387</c:v>
                </c:pt>
                <c:pt idx="8958">
                  <c:v>24985</c:v>
                </c:pt>
                <c:pt idx="8959">
                  <c:v>38008</c:v>
                </c:pt>
                <c:pt idx="8960">
                  <c:v>31417</c:v>
                </c:pt>
                <c:pt idx="8961">
                  <c:v>21723</c:v>
                </c:pt>
                <c:pt idx="8962">
                  <c:v>23522</c:v>
                </c:pt>
                <c:pt idx="8963">
                  <c:v>14502</c:v>
                </c:pt>
                <c:pt idx="8964">
                  <c:v>32826</c:v>
                </c:pt>
                <c:pt idx="8965">
                  <c:v>33137</c:v>
                </c:pt>
                <c:pt idx="8966">
                  <c:v>23751</c:v>
                </c:pt>
                <c:pt idx="8967">
                  <c:v>19580</c:v>
                </c:pt>
                <c:pt idx="8968">
                  <c:v>12822</c:v>
                </c:pt>
                <c:pt idx="8969">
                  <c:v>19447</c:v>
                </c:pt>
                <c:pt idx="8970">
                  <c:v>16851</c:v>
                </c:pt>
                <c:pt idx="8971">
                  <c:v>4304</c:v>
                </c:pt>
                <c:pt idx="8972">
                  <c:v>30372</c:v>
                </c:pt>
                <c:pt idx="8973">
                  <c:v>32047</c:v>
                </c:pt>
                <c:pt idx="8974">
                  <c:v>14210</c:v>
                </c:pt>
                <c:pt idx="8975">
                  <c:v>23344</c:v>
                </c:pt>
                <c:pt idx="8976">
                  <c:v>33896</c:v>
                </c:pt>
                <c:pt idx="8977">
                  <c:v>37614</c:v>
                </c:pt>
                <c:pt idx="8978">
                  <c:v>39082</c:v>
                </c:pt>
                <c:pt idx="8979">
                  <c:v>51826</c:v>
                </c:pt>
                <c:pt idx="8980">
                  <c:v>30034</c:v>
                </c:pt>
                <c:pt idx="8981">
                  <c:v>35835</c:v>
                </c:pt>
                <c:pt idx="8982">
                  <c:v>32120</c:v>
                </c:pt>
                <c:pt idx="8983">
                  <c:v>36864</c:v>
                </c:pt>
                <c:pt idx="8984">
                  <c:v>20460</c:v>
                </c:pt>
                <c:pt idx="8985">
                  <c:v>21681</c:v>
                </c:pt>
                <c:pt idx="8986">
                  <c:v>21955</c:v>
                </c:pt>
                <c:pt idx="8987">
                  <c:v>27280</c:v>
                </c:pt>
                <c:pt idx="8988">
                  <c:v>20101</c:v>
                </c:pt>
                <c:pt idx="8989">
                  <c:v>40882</c:v>
                </c:pt>
                <c:pt idx="8990">
                  <c:v>57210</c:v>
                </c:pt>
                <c:pt idx="8991">
                  <c:v>12014</c:v>
                </c:pt>
                <c:pt idx="8992">
                  <c:v>12873</c:v>
                </c:pt>
                <c:pt idx="8993">
                  <c:v>35693</c:v>
                </c:pt>
                <c:pt idx="8994">
                  <c:v>34496</c:v>
                </c:pt>
                <c:pt idx="8995">
                  <c:v>28414</c:v>
                </c:pt>
                <c:pt idx="8996">
                  <c:v>41529</c:v>
                </c:pt>
                <c:pt idx="8997">
                  <c:v>37813</c:v>
                </c:pt>
                <c:pt idx="8998">
                  <c:v>17363</c:v>
                </c:pt>
                <c:pt idx="8999">
                  <c:v>32954</c:v>
                </c:pt>
                <c:pt idx="9000">
                  <c:v>27182</c:v>
                </c:pt>
                <c:pt idx="9001">
                  <c:v>16984</c:v>
                </c:pt>
                <c:pt idx="9002">
                  <c:v>8259</c:v>
                </c:pt>
                <c:pt idx="9003">
                  <c:v>33902</c:v>
                </c:pt>
                <c:pt idx="9004">
                  <c:v>39387</c:v>
                </c:pt>
                <c:pt idx="9005">
                  <c:v>36062</c:v>
                </c:pt>
                <c:pt idx="9006">
                  <c:v>42580</c:v>
                </c:pt>
                <c:pt idx="9007">
                  <c:v>36770</c:v>
                </c:pt>
                <c:pt idx="9008">
                  <c:v>33738</c:v>
                </c:pt>
                <c:pt idx="9009">
                  <c:v>53280</c:v>
                </c:pt>
                <c:pt idx="9010">
                  <c:v>30868</c:v>
                </c:pt>
                <c:pt idx="9011">
                  <c:v>35899</c:v>
                </c:pt>
                <c:pt idx="9012">
                  <c:v>7259</c:v>
                </c:pt>
                <c:pt idx="9013">
                  <c:v>33917</c:v>
                </c:pt>
                <c:pt idx="9014">
                  <c:v>30793</c:v>
                </c:pt>
                <c:pt idx="9015">
                  <c:v>34657</c:v>
                </c:pt>
                <c:pt idx="9016">
                  <c:v>47305</c:v>
                </c:pt>
                <c:pt idx="9017">
                  <c:v>40494</c:v>
                </c:pt>
                <c:pt idx="9018">
                  <c:v>26809</c:v>
                </c:pt>
                <c:pt idx="9019">
                  <c:v>19407</c:v>
                </c:pt>
                <c:pt idx="9020">
                  <c:v>25174</c:v>
                </c:pt>
                <c:pt idx="9021">
                  <c:v>20896</c:v>
                </c:pt>
                <c:pt idx="9022">
                  <c:v>12001</c:v>
                </c:pt>
                <c:pt idx="9023">
                  <c:v>14200</c:v>
                </c:pt>
                <c:pt idx="9024">
                  <c:v>20570</c:v>
                </c:pt>
                <c:pt idx="9025">
                  <c:v>23838</c:v>
                </c:pt>
                <c:pt idx="9026">
                  <c:v>39063</c:v>
                </c:pt>
                <c:pt idx="9027">
                  <c:v>40987</c:v>
                </c:pt>
                <c:pt idx="9028">
                  <c:v>20777</c:v>
                </c:pt>
                <c:pt idx="9029">
                  <c:v>13942</c:v>
                </c:pt>
                <c:pt idx="9030">
                  <c:v>34003</c:v>
                </c:pt>
                <c:pt idx="9031">
                  <c:v>51174</c:v>
                </c:pt>
                <c:pt idx="9032">
                  <c:v>32556</c:v>
                </c:pt>
                <c:pt idx="9033">
                  <c:v>38671</c:v>
                </c:pt>
                <c:pt idx="9034">
                  <c:v>37692</c:v>
                </c:pt>
                <c:pt idx="9035">
                  <c:v>25201</c:v>
                </c:pt>
                <c:pt idx="9036">
                  <c:v>25812</c:v>
                </c:pt>
                <c:pt idx="9037">
                  <c:v>37610</c:v>
                </c:pt>
                <c:pt idx="9038">
                  <c:v>14960</c:v>
                </c:pt>
                <c:pt idx="9039">
                  <c:v>13623</c:v>
                </c:pt>
                <c:pt idx="9040">
                  <c:v>23805</c:v>
                </c:pt>
                <c:pt idx="9041">
                  <c:v>12963</c:v>
                </c:pt>
                <c:pt idx="9042">
                  <c:v>13972</c:v>
                </c:pt>
                <c:pt idx="9043">
                  <c:v>35319</c:v>
                </c:pt>
                <c:pt idx="9044">
                  <c:v>34324</c:v>
                </c:pt>
                <c:pt idx="9045">
                  <c:v>39773</c:v>
                </c:pt>
                <c:pt idx="9046">
                  <c:v>34115</c:v>
                </c:pt>
                <c:pt idx="9047">
                  <c:v>32313</c:v>
                </c:pt>
                <c:pt idx="9048">
                  <c:v>22727</c:v>
                </c:pt>
                <c:pt idx="9049">
                  <c:v>41964</c:v>
                </c:pt>
                <c:pt idx="9050">
                  <c:v>37015</c:v>
                </c:pt>
                <c:pt idx="9051">
                  <c:v>4325</c:v>
                </c:pt>
                <c:pt idx="9052">
                  <c:v>2552</c:v>
                </c:pt>
                <c:pt idx="9053">
                  <c:v>33716</c:v>
                </c:pt>
                <c:pt idx="9054">
                  <c:v>30865</c:v>
                </c:pt>
                <c:pt idx="9055">
                  <c:v>59098</c:v>
                </c:pt>
                <c:pt idx="9056">
                  <c:v>28781</c:v>
                </c:pt>
                <c:pt idx="9057">
                  <c:v>10900</c:v>
                </c:pt>
                <c:pt idx="9058">
                  <c:v>6739</c:v>
                </c:pt>
                <c:pt idx="9059">
                  <c:v>33066</c:v>
                </c:pt>
                <c:pt idx="9060">
                  <c:v>22667</c:v>
                </c:pt>
                <c:pt idx="9061">
                  <c:v>4404</c:v>
                </c:pt>
                <c:pt idx="9062">
                  <c:v>33856</c:v>
                </c:pt>
                <c:pt idx="9063">
                  <c:v>32329</c:v>
                </c:pt>
                <c:pt idx="9064">
                  <c:v>47371</c:v>
                </c:pt>
                <c:pt idx="9065">
                  <c:v>54196</c:v>
                </c:pt>
                <c:pt idx="9066">
                  <c:v>26424</c:v>
                </c:pt>
                <c:pt idx="9067">
                  <c:v>31186</c:v>
                </c:pt>
                <c:pt idx="9068">
                  <c:v>55070</c:v>
                </c:pt>
                <c:pt idx="9069">
                  <c:v>38612</c:v>
                </c:pt>
                <c:pt idx="9070">
                  <c:v>46933</c:v>
                </c:pt>
                <c:pt idx="9071">
                  <c:v>23235</c:v>
                </c:pt>
                <c:pt idx="9072">
                  <c:v>43727</c:v>
                </c:pt>
                <c:pt idx="9073">
                  <c:v>35052</c:v>
                </c:pt>
                <c:pt idx="9074">
                  <c:v>24085</c:v>
                </c:pt>
                <c:pt idx="9075">
                  <c:v>30433</c:v>
                </c:pt>
                <c:pt idx="9076">
                  <c:v>15871</c:v>
                </c:pt>
                <c:pt idx="9077">
                  <c:v>31467</c:v>
                </c:pt>
                <c:pt idx="9078">
                  <c:v>18407</c:v>
                </c:pt>
                <c:pt idx="9079">
                  <c:v>13318</c:v>
                </c:pt>
                <c:pt idx="9080">
                  <c:v>27495</c:v>
                </c:pt>
                <c:pt idx="9081">
                  <c:v>19800</c:v>
                </c:pt>
                <c:pt idx="9082">
                  <c:v>30095</c:v>
                </c:pt>
                <c:pt idx="9083">
                  <c:v>28455</c:v>
                </c:pt>
                <c:pt idx="9084">
                  <c:v>32154</c:v>
                </c:pt>
                <c:pt idx="9085">
                  <c:v>39764</c:v>
                </c:pt>
                <c:pt idx="9086">
                  <c:v>19244</c:v>
                </c:pt>
                <c:pt idx="9087">
                  <c:v>17232</c:v>
                </c:pt>
                <c:pt idx="9088">
                  <c:v>44546</c:v>
                </c:pt>
                <c:pt idx="9089">
                  <c:v>40343</c:v>
                </c:pt>
                <c:pt idx="9090">
                  <c:v>48945</c:v>
                </c:pt>
                <c:pt idx="9091">
                  <c:v>45220</c:v>
                </c:pt>
                <c:pt idx="9092">
                  <c:v>33758</c:v>
                </c:pt>
                <c:pt idx="9093">
                  <c:v>52080</c:v>
                </c:pt>
                <c:pt idx="9094">
                  <c:v>26992</c:v>
                </c:pt>
                <c:pt idx="9095">
                  <c:v>41824</c:v>
                </c:pt>
                <c:pt idx="9096">
                  <c:v>4940</c:v>
                </c:pt>
                <c:pt idx="9097">
                  <c:v>20424</c:v>
                </c:pt>
                <c:pt idx="9098">
                  <c:v>29196</c:v>
                </c:pt>
                <c:pt idx="9099">
                  <c:v>56023</c:v>
                </c:pt>
                <c:pt idx="9100">
                  <c:v>39994</c:v>
                </c:pt>
                <c:pt idx="9101">
                  <c:v>8220</c:v>
                </c:pt>
                <c:pt idx="9102">
                  <c:v>24707</c:v>
                </c:pt>
                <c:pt idx="9103">
                  <c:v>45172</c:v>
                </c:pt>
                <c:pt idx="9104">
                  <c:v>35188</c:v>
                </c:pt>
                <c:pt idx="9105">
                  <c:v>29574</c:v>
                </c:pt>
                <c:pt idx="9106">
                  <c:v>51884</c:v>
                </c:pt>
                <c:pt idx="9107">
                  <c:v>16059</c:v>
                </c:pt>
                <c:pt idx="9108">
                  <c:v>20379</c:v>
                </c:pt>
                <c:pt idx="9109">
                  <c:v>6581</c:v>
                </c:pt>
                <c:pt idx="9110">
                  <c:v>12362</c:v>
                </c:pt>
                <c:pt idx="9111">
                  <c:v>14335</c:v>
                </c:pt>
                <c:pt idx="9112">
                  <c:v>11304</c:v>
                </c:pt>
                <c:pt idx="9113">
                  <c:v>12786</c:v>
                </c:pt>
                <c:pt idx="9114">
                  <c:v>14638</c:v>
                </c:pt>
                <c:pt idx="9115">
                  <c:v>16080</c:v>
                </c:pt>
                <c:pt idx="9116">
                  <c:v>17518</c:v>
                </c:pt>
                <c:pt idx="9117">
                  <c:v>32173</c:v>
                </c:pt>
                <c:pt idx="9118">
                  <c:v>31694</c:v>
                </c:pt>
                <c:pt idx="9119">
                  <c:v>18973</c:v>
                </c:pt>
                <c:pt idx="9120">
                  <c:v>42135</c:v>
                </c:pt>
                <c:pt idx="9121">
                  <c:v>11688</c:v>
                </c:pt>
                <c:pt idx="9122">
                  <c:v>36173</c:v>
                </c:pt>
                <c:pt idx="9123">
                  <c:v>44818</c:v>
                </c:pt>
                <c:pt idx="9124">
                  <c:v>40612</c:v>
                </c:pt>
                <c:pt idx="9125">
                  <c:v>36010</c:v>
                </c:pt>
                <c:pt idx="9126">
                  <c:v>26402</c:v>
                </c:pt>
                <c:pt idx="9127">
                  <c:v>20363</c:v>
                </c:pt>
                <c:pt idx="9128">
                  <c:v>35182</c:v>
                </c:pt>
                <c:pt idx="9129">
                  <c:v>25287</c:v>
                </c:pt>
                <c:pt idx="9130">
                  <c:v>51003</c:v>
                </c:pt>
                <c:pt idx="9131">
                  <c:v>46338</c:v>
                </c:pt>
                <c:pt idx="9132">
                  <c:v>57255</c:v>
                </c:pt>
                <c:pt idx="9133">
                  <c:v>13889</c:v>
                </c:pt>
                <c:pt idx="9134">
                  <c:v>17211</c:v>
                </c:pt>
                <c:pt idx="9135">
                  <c:v>36095</c:v>
                </c:pt>
                <c:pt idx="9136">
                  <c:v>16091</c:v>
                </c:pt>
                <c:pt idx="9137">
                  <c:v>34542</c:v>
                </c:pt>
                <c:pt idx="9138">
                  <c:v>41597</c:v>
                </c:pt>
                <c:pt idx="9139">
                  <c:v>42907</c:v>
                </c:pt>
                <c:pt idx="9140">
                  <c:v>50793</c:v>
                </c:pt>
                <c:pt idx="9141">
                  <c:v>9533</c:v>
                </c:pt>
                <c:pt idx="9142">
                  <c:v>31787</c:v>
                </c:pt>
                <c:pt idx="9143">
                  <c:v>23168</c:v>
                </c:pt>
                <c:pt idx="9144">
                  <c:v>22155</c:v>
                </c:pt>
                <c:pt idx="9145">
                  <c:v>37550</c:v>
                </c:pt>
                <c:pt idx="9146">
                  <c:v>17611</c:v>
                </c:pt>
                <c:pt idx="9147">
                  <c:v>10898</c:v>
                </c:pt>
                <c:pt idx="9148">
                  <c:v>23089</c:v>
                </c:pt>
                <c:pt idx="9149">
                  <c:v>18814</c:v>
                </c:pt>
                <c:pt idx="9150">
                  <c:v>17533</c:v>
                </c:pt>
                <c:pt idx="9151">
                  <c:v>22081</c:v>
                </c:pt>
                <c:pt idx="9152">
                  <c:v>28590</c:v>
                </c:pt>
                <c:pt idx="9153">
                  <c:v>21063</c:v>
                </c:pt>
                <c:pt idx="9154">
                  <c:v>6508</c:v>
                </c:pt>
                <c:pt idx="9155">
                  <c:v>19673</c:v>
                </c:pt>
                <c:pt idx="9156">
                  <c:v>29786</c:v>
                </c:pt>
                <c:pt idx="9157">
                  <c:v>31841</c:v>
                </c:pt>
                <c:pt idx="9158">
                  <c:v>33598</c:v>
                </c:pt>
                <c:pt idx="9159">
                  <c:v>14256</c:v>
                </c:pt>
                <c:pt idx="9160">
                  <c:v>5874</c:v>
                </c:pt>
                <c:pt idx="9161">
                  <c:v>25654</c:v>
                </c:pt>
                <c:pt idx="9162">
                  <c:v>38412</c:v>
                </c:pt>
                <c:pt idx="9163">
                  <c:v>47058</c:v>
                </c:pt>
                <c:pt idx="9164">
                  <c:v>52454</c:v>
                </c:pt>
                <c:pt idx="9165">
                  <c:v>57539</c:v>
                </c:pt>
                <c:pt idx="9166">
                  <c:v>50621</c:v>
                </c:pt>
                <c:pt idx="9167">
                  <c:v>6551</c:v>
                </c:pt>
                <c:pt idx="9168">
                  <c:v>9859</c:v>
                </c:pt>
                <c:pt idx="9169">
                  <c:v>11677</c:v>
                </c:pt>
                <c:pt idx="9170">
                  <c:v>11114</c:v>
                </c:pt>
                <c:pt idx="9171">
                  <c:v>16641</c:v>
                </c:pt>
                <c:pt idx="9172">
                  <c:v>44520</c:v>
                </c:pt>
                <c:pt idx="9173">
                  <c:v>17155</c:v>
                </c:pt>
                <c:pt idx="9174">
                  <c:v>13515</c:v>
                </c:pt>
                <c:pt idx="9175">
                  <c:v>38243</c:v>
                </c:pt>
                <c:pt idx="9176">
                  <c:v>42512</c:v>
                </c:pt>
                <c:pt idx="9177">
                  <c:v>35501</c:v>
                </c:pt>
                <c:pt idx="9178">
                  <c:v>54799</c:v>
                </c:pt>
                <c:pt idx="9179">
                  <c:v>28752</c:v>
                </c:pt>
                <c:pt idx="9180">
                  <c:v>43468</c:v>
                </c:pt>
                <c:pt idx="9181">
                  <c:v>30975</c:v>
                </c:pt>
                <c:pt idx="9182">
                  <c:v>1330</c:v>
                </c:pt>
                <c:pt idx="9183">
                  <c:v>17695</c:v>
                </c:pt>
                <c:pt idx="9184">
                  <c:v>26024</c:v>
                </c:pt>
                <c:pt idx="9185">
                  <c:v>33522</c:v>
                </c:pt>
                <c:pt idx="9186">
                  <c:v>34025</c:v>
                </c:pt>
                <c:pt idx="9187">
                  <c:v>42430</c:v>
                </c:pt>
                <c:pt idx="9188">
                  <c:v>53378</c:v>
                </c:pt>
                <c:pt idx="9189">
                  <c:v>49685</c:v>
                </c:pt>
                <c:pt idx="9190">
                  <c:v>41283</c:v>
                </c:pt>
                <c:pt idx="9191">
                  <c:v>42473</c:v>
                </c:pt>
                <c:pt idx="9192">
                  <c:v>14167</c:v>
                </c:pt>
                <c:pt idx="9193">
                  <c:v>29753</c:v>
                </c:pt>
                <c:pt idx="9194">
                  <c:v>7843</c:v>
                </c:pt>
                <c:pt idx="9195">
                  <c:v>4808</c:v>
                </c:pt>
                <c:pt idx="9196">
                  <c:v>17495</c:v>
                </c:pt>
                <c:pt idx="9197">
                  <c:v>10019</c:v>
                </c:pt>
                <c:pt idx="9198">
                  <c:v>2249</c:v>
                </c:pt>
                <c:pt idx="9199">
                  <c:v>23157</c:v>
                </c:pt>
                <c:pt idx="9200">
                  <c:v>16760</c:v>
                </c:pt>
                <c:pt idx="9201">
                  <c:v>17581</c:v>
                </c:pt>
                <c:pt idx="9202">
                  <c:v>25034</c:v>
                </c:pt>
                <c:pt idx="9203">
                  <c:v>39532</c:v>
                </c:pt>
                <c:pt idx="9204">
                  <c:v>37273</c:v>
                </c:pt>
                <c:pt idx="9205">
                  <c:v>23175</c:v>
                </c:pt>
                <c:pt idx="9206">
                  <c:v>12565</c:v>
                </c:pt>
                <c:pt idx="9207">
                  <c:v>17851</c:v>
                </c:pt>
                <c:pt idx="9208">
                  <c:v>22070</c:v>
                </c:pt>
                <c:pt idx="9209">
                  <c:v>11727</c:v>
                </c:pt>
                <c:pt idx="9210">
                  <c:v>29293</c:v>
                </c:pt>
                <c:pt idx="9211">
                  <c:v>12584</c:v>
                </c:pt>
                <c:pt idx="9212">
                  <c:v>28205</c:v>
                </c:pt>
                <c:pt idx="9213">
                  <c:v>38942</c:v>
                </c:pt>
                <c:pt idx="9214">
                  <c:v>25842</c:v>
                </c:pt>
                <c:pt idx="9215">
                  <c:v>38784</c:v>
                </c:pt>
                <c:pt idx="9216">
                  <c:v>29025</c:v>
                </c:pt>
                <c:pt idx="9217">
                  <c:v>46891</c:v>
                </c:pt>
                <c:pt idx="9218">
                  <c:v>14873</c:v>
                </c:pt>
                <c:pt idx="9219">
                  <c:v>33507</c:v>
                </c:pt>
                <c:pt idx="9220">
                  <c:v>32412</c:v>
                </c:pt>
                <c:pt idx="9221">
                  <c:v>34119</c:v>
                </c:pt>
                <c:pt idx="9222">
                  <c:v>42161</c:v>
                </c:pt>
                <c:pt idx="9223">
                  <c:v>32982</c:v>
                </c:pt>
                <c:pt idx="9224">
                  <c:v>26142</c:v>
                </c:pt>
                <c:pt idx="9225">
                  <c:v>36953</c:v>
                </c:pt>
                <c:pt idx="9226">
                  <c:v>51165</c:v>
                </c:pt>
                <c:pt idx="9227">
                  <c:v>62820</c:v>
                </c:pt>
                <c:pt idx="9228">
                  <c:v>21209</c:v>
                </c:pt>
                <c:pt idx="9229">
                  <c:v>15879</c:v>
                </c:pt>
                <c:pt idx="9230">
                  <c:v>18454</c:v>
                </c:pt>
                <c:pt idx="9231">
                  <c:v>24313</c:v>
                </c:pt>
                <c:pt idx="9232">
                  <c:v>31384</c:v>
                </c:pt>
                <c:pt idx="9233">
                  <c:v>57590</c:v>
                </c:pt>
                <c:pt idx="9234">
                  <c:v>45127</c:v>
                </c:pt>
                <c:pt idx="9235">
                  <c:v>17245</c:v>
                </c:pt>
                <c:pt idx="9236">
                  <c:v>14750</c:v>
                </c:pt>
                <c:pt idx="9237">
                  <c:v>24587</c:v>
                </c:pt>
                <c:pt idx="9238">
                  <c:v>38024</c:v>
                </c:pt>
                <c:pt idx="9239">
                  <c:v>40937</c:v>
                </c:pt>
                <c:pt idx="9240">
                  <c:v>41598</c:v>
                </c:pt>
                <c:pt idx="9241">
                  <c:v>59934</c:v>
                </c:pt>
                <c:pt idx="9242">
                  <c:v>28004</c:v>
                </c:pt>
                <c:pt idx="9243">
                  <c:v>13315</c:v>
                </c:pt>
                <c:pt idx="9244">
                  <c:v>37739</c:v>
                </c:pt>
                <c:pt idx="9245">
                  <c:v>28250</c:v>
                </c:pt>
                <c:pt idx="9246">
                  <c:v>45244</c:v>
                </c:pt>
                <c:pt idx="9247">
                  <c:v>33443</c:v>
                </c:pt>
                <c:pt idx="9248">
                  <c:v>24318</c:v>
                </c:pt>
                <c:pt idx="9249">
                  <c:v>1908</c:v>
                </c:pt>
                <c:pt idx="9250">
                  <c:v>2711</c:v>
                </c:pt>
                <c:pt idx="9251">
                  <c:v>31615</c:v>
                </c:pt>
                <c:pt idx="9252">
                  <c:v>18982</c:v>
                </c:pt>
                <c:pt idx="9253">
                  <c:v>9041</c:v>
                </c:pt>
                <c:pt idx="9254">
                  <c:v>28936</c:v>
                </c:pt>
                <c:pt idx="9255">
                  <c:v>18425</c:v>
                </c:pt>
                <c:pt idx="9256">
                  <c:v>22221</c:v>
                </c:pt>
                <c:pt idx="9257">
                  <c:v>4930</c:v>
                </c:pt>
                <c:pt idx="9258">
                  <c:v>20396</c:v>
                </c:pt>
                <c:pt idx="9259">
                  <c:v>16248</c:v>
                </c:pt>
                <c:pt idx="9260">
                  <c:v>33557</c:v>
                </c:pt>
                <c:pt idx="9261">
                  <c:v>42363</c:v>
                </c:pt>
                <c:pt idx="9262">
                  <c:v>33084</c:v>
                </c:pt>
                <c:pt idx="9263">
                  <c:v>43564</c:v>
                </c:pt>
                <c:pt idx="9264">
                  <c:v>40452</c:v>
                </c:pt>
                <c:pt idx="9265">
                  <c:v>17043</c:v>
                </c:pt>
                <c:pt idx="9266">
                  <c:v>30059</c:v>
                </c:pt>
                <c:pt idx="9267">
                  <c:v>21992</c:v>
                </c:pt>
                <c:pt idx="9268">
                  <c:v>31631</c:v>
                </c:pt>
                <c:pt idx="9269">
                  <c:v>38085</c:v>
                </c:pt>
                <c:pt idx="9270">
                  <c:v>33444</c:v>
                </c:pt>
                <c:pt idx="9271">
                  <c:v>1271</c:v>
                </c:pt>
                <c:pt idx="9272">
                  <c:v>14210</c:v>
                </c:pt>
                <c:pt idx="9273">
                  <c:v>22299</c:v>
                </c:pt>
                <c:pt idx="9274">
                  <c:v>39541</c:v>
                </c:pt>
                <c:pt idx="9275">
                  <c:v>45195</c:v>
                </c:pt>
                <c:pt idx="9276">
                  <c:v>43421</c:v>
                </c:pt>
                <c:pt idx="9277">
                  <c:v>17203</c:v>
                </c:pt>
                <c:pt idx="9278">
                  <c:v>27663</c:v>
                </c:pt>
                <c:pt idx="9279">
                  <c:v>18827</c:v>
                </c:pt>
                <c:pt idx="9280">
                  <c:v>3867</c:v>
                </c:pt>
                <c:pt idx="9281">
                  <c:v>15552</c:v>
                </c:pt>
                <c:pt idx="9282">
                  <c:v>18023</c:v>
                </c:pt>
                <c:pt idx="9283">
                  <c:v>27233</c:v>
                </c:pt>
                <c:pt idx="9284">
                  <c:v>5187</c:v>
                </c:pt>
                <c:pt idx="9285">
                  <c:v>10386</c:v>
                </c:pt>
                <c:pt idx="9286">
                  <c:v>28692</c:v>
                </c:pt>
                <c:pt idx="9287">
                  <c:v>31442</c:v>
                </c:pt>
                <c:pt idx="9288">
                  <c:v>23760</c:v>
                </c:pt>
                <c:pt idx="9289">
                  <c:v>4147</c:v>
                </c:pt>
                <c:pt idx="9290">
                  <c:v>30432</c:v>
                </c:pt>
                <c:pt idx="9291">
                  <c:v>36746</c:v>
                </c:pt>
                <c:pt idx="9292">
                  <c:v>35345</c:v>
                </c:pt>
                <c:pt idx="9293">
                  <c:v>27764</c:v>
                </c:pt>
                <c:pt idx="9294">
                  <c:v>15779</c:v>
                </c:pt>
                <c:pt idx="9295">
                  <c:v>21725</c:v>
                </c:pt>
                <c:pt idx="9296">
                  <c:v>25010</c:v>
                </c:pt>
                <c:pt idx="9297">
                  <c:v>25214</c:v>
                </c:pt>
                <c:pt idx="9298">
                  <c:v>35312</c:v>
                </c:pt>
                <c:pt idx="9299">
                  <c:v>49615</c:v>
                </c:pt>
                <c:pt idx="9300">
                  <c:v>39125</c:v>
                </c:pt>
                <c:pt idx="9301">
                  <c:v>34433</c:v>
                </c:pt>
                <c:pt idx="9302">
                  <c:v>40682</c:v>
                </c:pt>
                <c:pt idx="9303">
                  <c:v>25978</c:v>
                </c:pt>
                <c:pt idx="9304">
                  <c:v>32113</c:v>
                </c:pt>
                <c:pt idx="9305">
                  <c:v>35910</c:v>
                </c:pt>
                <c:pt idx="9306">
                  <c:v>19744</c:v>
                </c:pt>
                <c:pt idx="9307">
                  <c:v>33012</c:v>
                </c:pt>
                <c:pt idx="9308">
                  <c:v>5467</c:v>
                </c:pt>
                <c:pt idx="9309">
                  <c:v>29540</c:v>
                </c:pt>
                <c:pt idx="9310">
                  <c:v>39531</c:v>
                </c:pt>
                <c:pt idx="9311">
                  <c:v>20455</c:v>
                </c:pt>
                <c:pt idx="9312">
                  <c:v>19795</c:v>
                </c:pt>
                <c:pt idx="9313">
                  <c:v>18134</c:v>
                </c:pt>
                <c:pt idx="9314">
                  <c:v>33923</c:v>
                </c:pt>
                <c:pt idx="9315">
                  <c:v>11350</c:v>
                </c:pt>
                <c:pt idx="9316">
                  <c:v>36581</c:v>
                </c:pt>
                <c:pt idx="9317">
                  <c:v>19151</c:v>
                </c:pt>
                <c:pt idx="9318">
                  <c:v>29301</c:v>
                </c:pt>
                <c:pt idx="9319">
                  <c:v>39136</c:v>
                </c:pt>
                <c:pt idx="9320">
                  <c:v>39867</c:v>
                </c:pt>
                <c:pt idx="9321">
                  <c:v>55876</c:v>
                </c:pt>
                <c:pt idx="9322">
                  <c:v>9127</c:v>
                </c:pt>
                <c:pt idx="9323">
                  <c:v>15138</c:v>
                </c:pt>
                <c:pt idx="9324">
                  <c:v>21736</c:v>
                </c:pt>
                <c:pt idx="9325">
                  <c:v>39009</c:v>
                </c:pt>
                <c:pt idx="9326">
                  <c:v>32469</c:v>
                </c:pt>
                <c:pt idx="9327">
                  <c:v>34469</c:v>
                </c:pt>
                <c:pt idx="9328">
                  <c:v>41250</c:v>
                </c:pt>
                <c:pt idx="9329">
                  <c:v>30774</c:v>
                </c:pt>
                <c:pt idx="9330">
                  <c:v>16663</c:v>
                </c:pt>
                <c:pt idx="9331">
                  <c:v>46672</c:v>
                </c:pt>
                <c:pt idx="9332">
                  <c:v>24651</c:v>
                </c:pt>
                <c:pt idx="9333">
                  <c:v>4091</c:v>
                </c:pt>
                <c:pt idx="9334">
                  <c:v>3290</c:v>
                </c:pt>
                <c:pt idx="9335">
                  <c:v>16561</c:v>
                </c:pt>
                <c:pt idx="9336">
                  <c:v>33565</c:v>
                </c:pt>
                <c:pt idx="9337">
                  <c:v>41246</c:v>
                </c:pt>
                <c:pt idx="9338">
                  <c:v>22755</c:v>
                </c:pt>
                <c:pt idx="9339">
                  <c:v>27010</c:v>
                </c:pt>
                <c:pt idx="9340">
                  <c:v>10794</c:v>
                </c:pt>
                <c:pt idx="9341">
                  <c:v>23702</c:v>
                </c:pt>
                <c:pt idx="9342">
                  <c:v>16209</c:v>
                </c:pt>
                <c:pt idx="9343">
                  <c:v>12728</c:v>
                </c:pt>
                <c:pt idx="9344">
                  <c:v>9434</c:v>
                </c:pt>
                <c:pt idx="9345">
                  <c:v>33176</c:v>
                </c:pt>
                <c:pt idx="9346">
                  <c:v>44185</c:v>
                </c:pt>
                <c:pt idx="9347">
                  <c:v>15787</c:v>
                </c:pt>
                <c:pt idx="9348">
                  <c:v>37574</c:v>
                </c:pt>
                <c:pt idx="9349">
                  <c:v>36598</c:v>
                </c:pt>
                <c:pt idx="9350">
                  <c:v>28298</c:v>
                </c:pt>
                <c:pt idx="9351">
                  <c:v>41380</c:v>
                </c:pt>
                <c:pt idx="9352">
                  <c:v>22280</c:v>
                </c:pt>
                <c:pt idx="9353">
                  <c:v>40899</c:v>
                </c:pt>
                <c:pt idx="9354">
                  <c:v>41799</c:v>
                </c:pt>
                <c:pt idx="9355">
                  <c:v>33351</c:v>
                </c:pt>
                <c:pt idx="9356">
                  <c:v>52880</c:v>
                </c:pt>
                <c:pt idx="9357">
                  <c:v>12157</c:v>
                </c:pt>
                <c:pt idx="9358">
                  <c:v>22739</c:v>
                </c:pt>
                <c:pt idx="9359">
                  <c:v>40706</c:v>
                </c:pt>
                <c:pt idx="9360">
                  <c:v>14291</c:v>
                </c:pt>
                <c:pt idx="9361">
                  <c:v>15165</c:v>
                </c:pt>
                <c:pt idx="9362">
                  <c:v>28221</c:v>
                </c:pt>
                <c:pt idx="9363">
                  <c:v>18970</c:v>
                </c:pt>
                <c:pt idx="9364">
                  <c:v>23923</c:v>
                </c:pt>
                <c:pt idx="9365">
                  <c:v>39090</c:v>
                </c:pt>
                <c:pt idx="9366">
                  <c:v>28659</c:v>
                </c:pt>
                <c:pt idx="9367">
                  <c:v>9966</c:v>
                </c:pt>
                <c:pt idx="9368">
                  <c:v>4842</c:v>
                </c:pt>
                <c:pt idx="9369">
                  <c:v>15272</c:v>
                </c:pt>
                <c:pt idx="9370">
                  <c:v>37185</c:v>
                </c:pt>
                <c:pt idx="9371">
                  <c:v>29270</c:v>
                </c:pt>
                <c:pt idx="9372">
                  <c:v>21387</c:v>
                </c:pt>
                <c:pt idx="9373">
                  <c:v>33906</c:v>
                </c:pt>
                <c:pt idx="9374">
                  <c:v>24129</c:v>
                </c:pt>
                <c:pt idx="9375">
                  <c:v>47233</c:v>
                </c:pt>
                <c:pt idx="9376">
                  <c:v>16764</c:v>
                </c:pt>
                <c:pt idx="9377">
                  <c:v>18453</c:v>
                </c:pt>
                <c:pt idx="9378">
                  <c:v>43540</c:v>
                </c:pt>
                <c:pt idx="9379">
                  <c:v>13380</c:v>
                </c:pt>
                <c:pt idx="9380">
                  <c:v>33986</c:v>
                </c:pt>
                <c:pt idx="9381">
                  <c:v>38428</c:v>
                </c:pt>
                <c:pt idx="9382">
                  <c:v>49543</c:v>
                </c:pt>
                <c:pt idx="9383">
                  <c:v>38045</c:v>
                </c:pt>
                <c:pt idx="9384">
                  <c:v>35382</c:v>
                </c:pt>
                <c:pt idx="9385">
                  <c:v>47151</c:v>
                </c:pt>
                <c:pt idx="9386">
                  <c:v>35137</c:v>
                </c:pt>
                <c:pt idx="9387">
                  <c:v>21406</c:v>
                </c:pt>
                <c:pt idx="9388">
                  <c:v>41609</c:v>
                </c:pt>
                <c:pt idx="9389">
                  <c:v>47758</c:v>
                </c:pt>
                <c:pt idx="9390">
                  <c:v>7572</c:v>
                </c:pt>
                <c:pt idx="9391">
                  <c:v>24544</c:v>
                </c:pt>
                <c:pt idx="9392">
                  <c:v>8549</c:v>
                </c:pt>
                <c:pt idx="9393">
                  <c:v>16812</c:v>
                </c:pt>
                <c:pt idx="9394">
                  <c:v>22379</c:v>
                </c:pt>
                <c:pt idx="9395">
                  <c:v>22370</c:v>
                </c:pt>
                <c:pt idx="9396">
                  <c:v>39886</c:v>
                </c:pt>
                <c:pt idx="9397">
                  <c:v>34854</c:v>
                </c:pt>
                <c:pt idx="9398">
                  <c:v>27574</c:v>
                </c:pt>
                <c:pt idx="9399">
                  <c:v>26310</c:v>
                </c:pt>
                <c:pt idx="9400">
                  <c:v>26713</c:v>
                </c:pt>
                <c:pt idx="9401">
                  <c:v>18391</c:v>
                </c:pt>
                <c:pt idx="9402">
                  <c:v>33248</c:v>
                </c:pt>
                <c:pt idx="9403">
                  <c:v>22544</c:v>
                </c:pt>
                <c:pt idx="9404">
                  <c:v>31996</c:v>
                </c:pt>
                <c:pt idx="9405">
                  <c:v>40642</c:v>
                </c:pt>
                <c:pt idx="9406">
                  <c:v>31418</c:v>
                </c:pt>
                <c:pt idx="9407">
                  <c:v>17870</c:v>
                </c:pt>
                <c:pt idx="9408">
                  <c:v>18642</c:v>
                </c:pt>
                <c:pt idx="9409">
                  <c:v>38477</c:v>
                </c:pt>
                <c:pt idx="9410">
                  <c:v>34994</c:v>
                </c:pt>
                <c:pt idx="9411">
                  <c:v>24482</c:v>
                </c:pt>
                <c:pt idx="9412">
                  <c:v>28771</c:v>
                </c:pt>
                <c:pt idx="9413">
                  <c:v>34751</c:v>
                </c:pt>
                <c:pt idx="9414">
                  <c:v>52975</c:v>
                </c:pt>
                <c:pt idx="9415">
                  <c:v>29003</c:v>
                </c:pt>
                <c:pt idx="9416">
                  <c:v>45254</c:v>
                </c:pt>
                <c:pt idx="9417">
                  <c:v>31497</c:v>
                </c:pt>
                <c:pt idx="9418">
                  <c:v>26901</c:v>
                </c:pt>
                <c:pt idx="9419">
                  <c:v>51611</c:v>
                </c:pt>
                <c:pt idx="9420">
                  <c:v>31829</c:v>
                </c:pt>
                <c:pt idx="9421">
                  <c:v>5628</c:v>
                </c:pt>
                <c:pt idx="9422">
                  <c:v>10802</c:v>
                </c:pt>
                <c:pt idx="9423">
                  <c:v>33148</c:v>
                </c:pt>
                <c:pt idx="9424">
                  <c:v>55546</c:v>
                </c:pt>
                <c:pt idx="9425">
                  <c:v>42801</c:v>
                </c:pt>
                <c:pt idx="9426">
                  <c:v>33644</c:v>
                </c:pt>
                <c:pt idx="9427">
                  <c:v>8949</c:v>
                </c:pt>
                <c:pt idx="9428">
                  <c:v>33763</c:v>
                </c:pt>
                <c:pt idx="9429">
                  <c:v>50648</c:v>
                </c:pt>
                <c:pt idx="9430">
                  <c:v>41890</c:v>
                </c:pt>
                <c:pt idx="9431">
                  <c:v>45086</c:v>
                </c:pt>
                <c:pt idx="9432">
                  <c:v>16106</c:v>
                </c:pt>
                <c:pt idx="9433">
                  <c:v>34999</c:v>
                </c:pt>
                <c:pt idx="9434">
                  <c:v>54728</c:v>
                </c:pt>
                <c:pt idx="9435">
                  <c:v>35375</c:v>
                </c:pt>
                <c:pt idx="9436">
                  <c:v>37376</c:v>
                </c:pt>
                <c:pt idx="9437">
                  <c:v>40239</c:v>
                </c:pt>
                <c:pt idx="9438">
                  <c:v>38972</c:v>
                </c:pt>
                <c:pt idx="9439">
                  <c:v>14449</c:v>
                </c:pt>
                <c:pt idx="9440">
                  <c:v>10181</c:v>
                </c:pt>
                <c:pt idx="9441">
                  <c:v>15927</c:v>
                </c:pt>
                <c:pt idx="9442">
                  <c:v>25982</c:v>
                </c:pt>
                <c:pt idx="9443">
                  <c:v>36680</c:v>
                </c:pt>
                <c:pt idx="9444">
                  <c:v>32185</c:v>
                </c:pt>
                <c:pt idx="9445">
                  <c:v>35679</c:v>
                </c:pt>
                <c:pt idx="9446">
                  <c:v>31296</c:v>
                </c:pt>
                <c:pt idx="9447">
                  <c:v>14127</c:v>
                </c:pt>
                <c:pt idx="9448">
                  <c:v>17975</c:v>
                </c:pt>
                <c:pt idx="9449">
                  <c:v>31129</c:v>
                </c:pt>
                <c:pt idx="9450">
                  <c:v>54850</c:v>
                </c:pt>
                <c:pt idx="9451">
                  <c:v>37820</c:v>
                </c:pt>
                <c:pt idx="9452">
                  <c:v>34673</c:v>
                </c:pt>
                <c:pt idx="9453">
                  <c:v>51528</c:v>
                </c:pt>
                <c:pt idx="9454">
                  <c:v>31097</c:v>
                </c:pt>
                <c:pt idx="9455">
                  <c:v>35482</c:v>
                </c:pt>
                <c:pt idx="9456">
                  <c:v>39535</c:v>
                </c:pt>
                <c:pt idx="9457">
                  <c:v>48928</c:v>
                </c:pt>
                <c:pt idx="9458">
                  <c:v>56316</c:v>
                </c:pt>
                <c:pt idx="9459">
                  <c:v>10892</c:v>
                </c:pt>
                <c:pt idx="9460">
                  <c:v>13566</c:v>
                </c:pt>
                <c:pt idx="9461">
                  <c:v>14663</c:v>
                </c:pt>
                <c:pt idx="9462">
                  <c:v>33264</c:v>
                </c:pt>
                <c:pt idx="9463">
                  <c:v>45677</c:v>
                </c:pt>
                <c:pt idx="9464">
                  <c:v>53788</c:v>
                </c:pt>
                <c:pt idx="9465">
                  <c:v>34628</c:v>
                </c:pt>
                <c:pt idx="9466">
                  <c:v>35058</c:v>
                </c:pt>
                <c:pt idx="9467">
                  <c:v>30771</c:v>
                </c:pt>
                <c:pt idx="9468">
                  <c:v>32278</c:v>
                </c:pt>
                <c:pt idx="9469">
                  <c:v>51002</c:v>
                </c:pt>
                <c:pt idx="9470">
                  <c:v>14921</c:v>
                </c:pt>
                <c:pt idx="9471">
                  <c:v>12265</c:v>
                </c:pt>
                <c:pt idx="9472">
                  <c:v>18585</c:v>
                </c:pt>
                <c:pt idx="9473">
                  <c:v>23773</c:v>
                </c:pt>
                <c:pt idx="9474">
                  <c:v>6613</c:v>
                </c:pt>
                <c:pt idx="9475">
                  <c:v>30940</c:v>
                </c:pt>
                <c:pt idx="9476">
                  <c:v>22878</c:v>
                </c:pt>
                <c:pt idx="9477">
                  <c:v>18558</c:v>
                </c:pt>
                <c:pt idx="9478">
                  <c:v>9978</c:v>
                </c:pt>
                <c:pt idx="9479">
                  <c:v>28891</c:v>
                </c:pt>
                <c:pt idx="9480">
                  <c:v>50698</c:v>
                </c:pt>
                <c:pt idx="9481">
                  <c:v>56837</c:v>
                </c:pt>
                <c:pt idx="9482">
                  <c:v>25672</c:v>
                </c:pt>
                <c:pt idx="9483">
                  <c:v>32059</c:v>
                </c:pt>
                <c:pt idx="9484">
                  <c:v>28510</c:v>
                </c:pt>
                <c:pt idx="9485">
                  <c:v>23538</c:v>
                </c:pt>
                <c:pt idx="9486">
                  <c:v>18202</c:v>
                </c:pt>
                <c:pt idx="9487">
                  <c:v>30797</c:v>
                </c:pt>
                <c:pt idx="9488">
                  <c:v>41254</c:v>
                </c:pt>
                <c:pt idx="9489">
                  <c:v>25180</c:v>
                </c:pt>
                <c:pt idx="9490">
                  <c:v>13289</c:v>
                </c:pt>
                <c:pt idx="9491">
                  <c:v>5590</c:v>
                </c:pt>
                <c:pt idx="9492">
                  <c:v>15150</c:v>
                </c:pt>
                <c:pt idx="9493">
                  <c:v>18932</c:v>
                </c:pt>
                <c:pt idx="9494">
                  <c:v>22007</c:v>
                </c:pt>
                <c:pt idx="9495">
                  <c:v>44338</c:v>
                </c:pt>
                <c:pt idx="9496">
                  <c:v>23920</c:v>
                </c:pt>
                <c:pt idx="9497">
                  <c:v>23296</c:v>
                </c:pt>
                <c:pt idx="9498">
                  <c:v>14005</c:v>
                </c:pt>
                <c:pt idx="9499">
                  <c:v>9268</c:v>
                </c:pt>
                <c:pt idx="9500">
                  <c:v>11452</c:v>
                </c:pt>
                <c:pt idx="9501">
                  <c:v>35561</c:v>
                </c:pt>
                <c:pt idx="9502">
                  <c:v>25694</c:v>
                </c:pt>
                <c:pt idx="9503">
                  <c:v>52151</c:v>
                </c:pt>
                <c:pt idx="9504">
                  <c:v>44051</c:v>
                </c:pt>
                <c:pt idx="9505">
                  <c:v>12944</c:v>
                </c:pt>
                <c:pt idx="9506">
                  <c:v>13607</c:v>
                </c:pt>
                <c:pt idx="9507">
                  <c:v>33850</c:v>
                </c:pt>
                <c:pt idx="9508">
                  <c:v>44661</c:v>
                </c:pt>
                <c:pt idx="9509">
                  <c:v>26265</c:v>
                </c:pt>
                <c:pt idx="9510">
                  <c:v>14494</c:v>
                </c:pt>
                <c:pt idx="9511">
                  <c:v>17402</c:v>
                </c:pt>
                <c:pt idx="9512">
                  <c:v>26564</c:v>
                </c:pt>
                <c:pt idx="9513">
                  <c:v>11559</c:v>
                </c:pt>
                <c:pt idx="9514">
                  <c:v>31106</c:v>
                </c:pt>
                <c:pt idx="9515">
                  <c:v>25200</c:v>
                </c:pt>
                <c:pt idx="9516">
                  <c:v>24478</c:v>
                </c:pt>
                <c:pt idx="9517">
                  <c:v>21881</c:v>
                </c:pt>
                <c:pt idx="9518">
                  <c:v>22796</c:v>
                </c:pt>
                <c:pt idx="9519">
                  <c:v>10773</c:v>
                </c:pt>
                <c:pt idx="9520">
                  <c:v>18592</c:v>
                </c:pt>
                <c:pt idx="9521">
                  <c:v>32710</c:v>
                </c:pt>
                <c:pt idx="9522">
                  <c:v>42439</c:v>
                </c:pt>
                <c:pt idx="9523">
                  <c:v>11210</c:v>
                </c:pt>
                <c:pt idx="9524">
                  <c:v>12175</c:v>
                </c:pt>
                <c:pt idx="9525">
                  <c:v>12239</c:v>
                </c:pt>
                <c:pt idx="9526">
                  <c:v>26512</c:v>
                </c:pt>
                <c:pt idx="9527">
                  <c:v>24556</c:v>
                </c:pt>
                <c:pt idx="9528">
                  <c:v>7269</c:v>
                </c:pt>
                <c:pt idx="9529">
                  <c:v>25247</c:v>
                </c:pt>
                <c:pt idx="9530">
                  <c:v>20467</c:v>
                </c:pt>
                <c:pt idx="9531">
                  <c:v>17901</c:v>
                </c:pt>
                <c:pt idx="9532">
                  <c:v>35188</c:v>
                </c:pt>
                <c:pt idx="9533">
                  <c:v>15399</c:v>
                </c:pt>
                <c:pt idx="9534">
                  <c:v>39421</c:v>
                </c:pt>
                <c:pt idx="9535">
                  <c:v>43866</c:v>
                </c:pt>
                <c:pt idx="9536">
                  <c:v>20028</c:v>
                </c:pt>
                <c:pt idx="9537">
                  <c:v>46800</c:v>
                </c:pt>
                <c:pt idx="9538">
                  <c:v>37526</c:v>
                </c:pt>
                <c:pt idx="9539">
                  <c:v>21206</c:v>
                </c:pt>
                <c:pt idx="9540">
                  <c:v>18557</c:v>
                </c:pt>
                <c:pt idx="9541">
                  <c:v>36146</c:v>
                </c:pt>
                <c:pt idx="9542">
                  <c:v>37548</c:v>
                </c:pt>
                <c:pt idx="9543">
                  <c:v>64285</c:v>
                </c:pt>
                <c:pt idx="9544">
                  <c:v>29396</c:v>
                </c:pt>
                <c:pt idx="9545">
                  <c:v>33975</c:v>
                </c:pt>
                <c:pt idx="9546">
                  <c:v>45282</c:v>
                </c:pt>
                <c:pt idx="9547">
                  <c:v>50691</c:v>
                </c:pt>
                <c:pt idx="9548">
                  <c:v>33711</c:v>
                </c:pt>
                <c:pt idx="9549">
                  <c:v>48477</c:v>
                </c:pt>
                <c:pt idx="9550">
                  <c:v>29496</c:v>
                </c:pt>
                <c:pt idx="9551">
                  <c:v>3131</c:v>
                </c:pt>
                <c:pt idx="9552">
                  <c:v>21475</c:v>
                </c:pt>
                <c:pt idx="9553">
                  <c:v>43197</c:v>
                </c:pt>
                <c:pt idx="9554">
                  <c:v>32260</c:v>
                </c:pt>
                <c:pt idx="9555">
                  <c:v>50290</c:v>
                </c:pt>
                <c:pt idx="9556">
                  <c:v>47092</c:v>
                </c:pt>
                <c:pt idx="9557">
                  <c:v>24838</c:v>
                </c:pt>
                <c:pt idx="9558">
                  <c:v>16876</c:v>
                </c:pt>
                <c:pt idx="9559">
                  <c:v>18479</c:v>
                </c:pt>
                <c:pt idx="9560">
                  <c:v>19067</c:v>
                </c:pt>
                <c:pt idx="9561">
                  <c:v>38276</c:v>
                </c:pt>
                <c:pt idx="9562">
                  <c:v>53256</c:v>
                </c:pt>
                <c:pt idx="9563">
                  <c:v>33954</c:v>
                </c:pt>
                <c:pt idx="9564">
                  <c:v>32702</c:v>
                </c:pt>
                <c:pt idx="9565">
                  <c:v>38411</c:v>
                </c:pt>
                <c:pt idx="9566">
                  <c:v>24230</c:v>
                </c:pt>
                <c:pt idx="9567">
                  <c:v>28243</c:v>
                </c:pt>
                <c:pt idx="9568">
                  <c:v>15379</c:v>
                </c:pt>
                <c:pt idx="9569">
                  <c:v>24862</c:v>
                </c:pt>
                <c:pt idx="9570">
                  <c:v>17023</c:v>
                </c:pt>
                <c:pt idx="9571">
                  <c:v>27665</c:v>
                </c:pt>
                <c:pt idx="9572">
                  <c:v>29432</c:v>
                </c:pt>
                <c:pt idx="9573">
                  <c:v>25545</c:v>
                </c:pt>
                <c:pt idx="9574">
                  <c:v>6307</c:v>
                </c:pt>
                <c:pt idx="9575">
                  <c:v>32332</c:v>
                </c:pt>
                <c:pt idx="9576">
                  <c:v>38603</c:v>
                </c:pt>
                <c:pt idx="9577">
                  <c:v>15413</c:v>
                </c:pt>
                <c:pt idx="9578">
                  <c:v>38517</c:v>
                </c:pt>
                <c:pt idx="9579">
                  <c:v>48058</c:v>
                </c:pt>
                <c:pt idx="9580">
                  <c:v>34577</c:v>
                </c:pt>
                <c:pt idx="9581">
                  <c:v>39711</c:v>
                </c:pt>
                <c:pt idx="9582">
                  <c:v>55477</c:v>
                </c:pt>
                <c:pt idx="9583">
                  <c:v>22503</c:v>
                </c:pt>
                <c:pt idx="9584">
                  <c:v>26581</c:v>
                </c:pt>
                <c:pt idx="9585">
                  <c:v>21261</c:v>
                </c:pt>
                <c:pt idx="9586">
                  <c:v>37496</c:v>
                </c:pt>
                <c:pt idx="9587">
                  <c:v>22304</c:v>
                </c:pt>
                <c:pt idx="9588">
                  <c:v>38871</c:v>
                </c:pt>
                <c:pt idx="9589">
                  <c:v>46699</c:v>
                </c:pt>
                <c:pt idx="9590">
                  <c:v>39981</c:v>
                </c:pt>
                <c:pt idx="9591">
                  <c:v>27456</c:v>
                </c:pt>
                <c:pt idx="9592">
                  <c:v>41779</c:v>
                </c:pt>
                <c:pt idx="9593">
                  <c:v>16452</c:v>
                </c:pt>
                <c:pt idx="9594">
                  <c:v>25240</c:v>
                </c:pt>
                <c:pt idx="9595">
                  <c:v>48445</c:v>
                </c:pt>
                <c:pt idx="9596">
                  <c:v>31513</c:v>
                </c:pt>
                <c:pt idx="9597">
                  <c:v>14731</c:v>
                </c:pt>
                <c:pt idx="9598">
                  <c:v>31820</c:v>
                </c:pt>
                <c:pt idx="9599">
                  <c:v>13345</c:v>
                </c:pt>
                <c:pt idx="9600">
                  <c:v>23572</c:v>
                </c:pt>
                <c:pt idx="9601">
                  <c:v>43257</c:v>
                </c:pt>
                <c:pt idx="9602">
                  <c:v>30818</c:v>
                </c:pt>
                <c:pt idx="9603">
                  <c:v>7184</c:v>
                </c:pt>
                <c:pt idx="9604">
                  <c:v>23892</c:v>
                </c:pt>
                <c:pt idx="9605">
                  <c:v>37341</c:v>
                </c:pt>
                <c:pt idx="9606">
                  <c:v>44547</c:v>
                </c:pt>
                <c:pt idx="9607">
                  <c:v>44358</c:v>
                </c:pt>
                <c:pt idx="9608">
                  <c:v>4900</c:v>
                </c:pt>
                <c:pt idx="9609">
                  <c:v>29107</c:v>
                </c:pt>
                <c:pt idx="9610">
                  <c:v>31022</c:v>
                </c:pt>
                <c:pt idx="9611">
                  <c:v>62232</c:v>
                </c:pt>
                <c:pt idx="9612">
                  <c:v>38213</c:v>
                </c:pt>
                <c:pt idx="9613">
                  <c:v>30270</c:v>
                </c:pt>
                <c:pt idx="9614">
                  <c:v>8828</c:v>
                </c:pt>
                <c:pt idx="9615">
                  <c:v>28788</c:v>
                </c:pt>
                <c:pt idx="9616">
                  <c:v>38546</c:v>
                </c:pt>
                <c:pt idx="9617">
                  <c:v>46675</c:v>
                </c:pt>
                <c:pt idx="9618">
                  <c:v>54951</c:v>
                </c:pt>
                <c:pt idx="9619">
                  <c:v>29522</c:v>
                </c:pt>
                <c:pt idx="9620">
                  <c:v>14252</c:v>
                </c:pt>
                <c:pt idx="9621">
                  <c:v>36706</c:v>
                </c:pt>
                <c:pt idx="9622">
                  <c:v>9874</c:v>
                </c:pt>
                <c:pt idx="9623">
                  <c:v>17115</c:v>
                </c:pt>
                <c:pt idx="9624">
                  <c:v>40753</c:v>
                </c:pt>
                <c:pt idx="9625">
                  <c:v>21430</c:v>
                </c:pt>
                <c:pt idx="9626">
                  <c:v>27148</c:v>
                </c:pt>
                <c:pt idx="9627">
                  <c:v>24381</c:v>
                </c:pt>
                <c:pt idx="9628">
                  <c:v>26374</c:v>
                </c:pt>
                <c:pt idx="9629">
                  <c:v>28201</c:v>
                </c:pt>
                <c:pt idx="9630">
                  <c:v>41747</c:v>
                </c:pt>
                <c:pt idx="9631">
                  <c:v>40005</c:v>
                </c:pt>
                <c:pt idx="9632">
                  <c:v>32449</c:v>
                </c:pt>
                <c:pt idx="9633">
                  <c:v>34274</c:v>
                </c:pt>
                <c:pt idx="9634">
                  <c:v>26557</c:v>
                </c:pt>
                <c:pt idx="9635">
                  <c:v>33561</c:v>
                </c:pt>
                <c:pt idx="9636">
                  <c:v>10049</c:v>
                </c:pt>
                <c:pt idx="9637">
                  <c:v>38830</c:v>
                </c:pt>
                <c:pt idx="9638">
                  <c:v>13900</c:v>
                </c:pt>
                <c:pt idx="9639">
                  <c:v>24556</c:v>
                </c:pt>
                <c:pt idx="9640">
                  <c:v>33650</c:v>
                </c:pt>
                <c:pt idx="9641">
                  <c:v>10487</c:v>
                </c:pt>
                <c:pt idx="9642">
                  <c:v>16808</c:v>
                </c:pt>
                <c:pt idx="9643">
                  <c:v>7067</c:v>
                </c:pt>
                <c:pt idx="9644">
                  <c:v>22987</c:v>
                </c:pt>
                <c:pt idx="9645">
                  <c:v>22075</c:v>
                </c:pt>
                <c:pt idx="9646">
                  <c:v>15826</c:v>
                </c:pt>
                <c:pt idx="9647">
                  <c:v>21053</c:v>
                </c:pt>
                <c:pt idx="9648">
                  <c:v>21521</c:v>
                </c:pt>
                <c:pt idx="9649">
                  <c:v>32386</c:v>
                </c:pt>
                <c:pt idx="9650">
                  <c:v>15888</c:v>
                </c:pt>
                <c:pt idx="9651">
                  <c:v>27259</c:v>
                </c:pt>
                <c:pt idx="9652">
                  <c:v>7569</c:v>
                </c:pt>
                <c:pt idx="9653">
                  <c:v>23773</c:v>
                </c:pt>
                <c:pt idx="9654">
                  <c:v>26017</c:v>
                </c:pt>
                <c:pt idx="9655">
                  <c:v>53354</c:v>
                </c:pt>
                <c:pt idx="9656">
                  <c:v>49799</c:v>
                </c:pt>
                <c:pt idx="9657">
                  <c:v>45525</c:v>
                </c:pt>
                <c:pt idx="9658">
                  <c:v>46341</c:v>
                </c:pt>
                <c:pt idx="9659">
                  <c:v>55843</c:v>
                </c:pt>
                <c:pt idx="9660">
                  <c:v>44804</c:v>
                </c:pt>
                <c:pt idx="9661">
                  <c:v>31589</c:v>
                </c:pt>
                <c:pt idx="9662">
                  <c:v>43480</c:v>
                </c:pt>
                <c:pt idx="9663">
                  <c:v>50750</c:v>
                </c:pt>
                <c:pt idx="9664">
                  <c:v>44528</c:v>
                </c:pt>
                <c:pt idx="9665">
                  <c:v>28504</c:v>
                </c:pt>
                <c:pt idx="9666">
                  <c:v>50194</c:v>
                </c:pt>
                <c:pt idx="9667">
                  <c:v>60001</c:v>
                </c:pt>
                <c:pt idx="9668">
                  <c:v>51215</c:v>
                </c:pt>
                <c:pt idx="9669">
                  <c:v>37502</c:v>
                </c:pt>
                <c:pt idx="9670">
                  <c:v>38144</c:v>
                </c:pt>
                <c:pt idx="9671">
                  <c:v>30790</c:v>
                </c:pt>
                <c:pt idx="9672">
                  <c:v>33530</c:v>
                </c:pt>
                <c:pt idx="9673">
                  <c:v>36157</c:v>
                </c:pt>
                <c:pt idx="9674">
                  <c:v>44616</c:v>
                </c:pt>
                <c:pt idx="9675">
                  <c:v>58564</c:v>
                </c:pt>
                <c:pt idx="9676">
                  <c:v>32802</c:v>
                </c:pt>
                <c:pt idx="9677">
                  <c:v>49814</c:v>
                </c:pt>
                <c:pt idx="9678">
                  <c:v>28902</c:v>
                </c:pt>
                <c:pt idx="9679">
                  <c:v>15836</c:v>
                </c:pt>
                <c:pt idx="9680">
                  <c:v>31697</c:v>
                </c:pt>
                <c:pt idx="9681">
                  <c:v>18208</c:v>
                </c:pt>
                <c:pt idx="9682">
                  <c:v>29970</c:v>
                </c:pt>
                <c:pt idx="9683">
                  <c:v>34376</c:v>
                </c:pt>
                <c:pt idx="9684">
                  <c:v>44073</c:v>
                </c:pt>
                <c:pt idx="9685">
                  <c:v>47116</c:v>
                </c:pt>
                <c:pt idx="9686">
                  <c:v>31961</c:v>
                </c:pt>
                <c:pt idx="9687">
                  <c:v>21360</c:v>
                </c:pt>
                <c:pt idx="9688">
                  <c:v>11444</c:v>
                </c:pt>
                <c:pt idx="9689">
                  <c:v>6329</c:v>
                </c:pt>
                <c:pt idx="9690">
                  <c:v>33576</c:v>
                </c:pt>
                <c:pt idx="9691">
                  <c:v>40302</c:v>
                </c:pt>
                <c:pt idx="9692">
                  <c:v>48788</c:v>
                </c:pt>
                <c:pt idx="9693">
                  <c:v>43198</c:v>
                </c:pt>
                <c:pt idx="9694">
                  <c:v>52646</c:v>
                </c:pt>
                <c:pt idx="9695">
                  <c:v>20877</c:v>
                </c:pt>
                <c:pt idx="9696">
                  <c:v>34081</c:v>
                </c:pt>
                <c:pt idx="9697">
                  <c:v>23771</c:v>
                </c:pt>
                <c:pt idx="9698">
                  <c:v>49376</c:v>
                </c:pt>
                <c:pt idx="9699">
                  <c:v>27185</c:v>
                </c:pt>
                <c:pt idx="9700">
                  <c:v>42831</c:v>
                </c:pt>
                <c:pt idx="9701">
                  <c:v>13322</c:v>
                </c:pt>
                <c:pt idx="9702">
                  <c:v>11676</c:v>
                </c:pt>
                <c:pt idx="9703">
                  <c:v>30167</c:v>
                </c:pt>
                <c:pt idx="9704">
                  <c:v>28023</c:v>
                </c:pt>
                <c:pt idx="9705">
                  <c:v>16889</c:v>
                </c:pt>
                <c:pt idx="9706">
                  <c:v>584</c:v>
                </c:pt>
                <c:pt idx="9707">
                  <c:v>10665</c:v>
                </c:pt>
                <c:pt idx="9708">
                  <c:v>13258</c:v>
                </c:pt>
                <c:pt idx="9709">
                  <c:v>17101</c:v>
                </c:pt>
                <c:pt idx="9710">
                  <c:v>31881</c:v>
                </c:pt>
                <c:pt idx="9711">
                  <c:v>20995</c:v>
                </c:pt>
                <c:pt idx="9712">
                  <c:v>26962</c:v>
                </c:pt>
                <c:pt idx="9713">
                  <c:v>52091</c:v>
                </c:pt>
                <c:pt idx="9714">
                  <c:v>50318</c:v>
                </c:pt>
                <c:pt idx="9715">
                  <c:v>39947</c:v>
                </c:pt>
                <c:pt idx="9716">
                  <c:v>61170</c:v>
                </c:pt>
                <c:pt idx="9717">
                  <c:v>26472</c:v>
                </c:pt>
                <c:pt idx="9718">
                  <c:v>36795</c:v>
                </c:pt>
                <c:pt idx="9719">
                  <c:v>35691</c:v>
                </c:pt>
                <c:pt idx="9720">
                  <c:v>22114</c:v>
                </c:pt>
                <c:pt idx="9721">
                  <c:v>44058</c:v>
                </c:pt>
                <c:pt idx="9722">
                  <c:v>17879</c:v>
                </c:pt>
                <c:pt idx="9723">
                  <c:v>21191</c:v>
                </c:pt>
                <c:pt idx="9724">
                  <c:v>33077</c:v>
                </c:pt>
                <c:pt idx="9725">
                  <c:v>15797</c:v>
                </c:pt>
                <c:pt idx="9726">
                  <c:v>37375</c:v>
                </c:pt>
                <c:pt idx="9727">
                  <c:v>23985</c:v>
                </c:pt>
                <c:pt idx="9728">
                  <c:v>16930</c:v>
                </c:pt>
                <c:pt idx="9729">
                  <c:v>33739</c:v>
                </c:pt>
                <c:pt idx="9730">
                  <c:v>37289</c:v>
                </c:pt>
                <c:pt idx="9731">
                  <c:v>14790</c:v>
                </c:pt>
                <c:pt idx="9732">
                  <c:v>22203</c:v>
                </c:pt>
                <c:pt idx="9733">
                  <c:v>29785</c:v>
                </c:pt>
                <c:pt idx="9734">
                  <c:v>25508</c:v>
                </c:pt>
                <c:pt idx="9735">
                  <c:v>29816</c:v>
                </c:pt>
                <c:pt idx="9736">
                  <c:v>10718</c:v>
                </c:pt>
                <c:pt idx="9737">
                  <c:v>15667</c:v>
                </c:pt>
                <c:pt idx="9738">
                  <c:v>38675</c:v>
                </c:pt>
                <c:pt idx="9739">
                  <c:v>38660</c:v>
                </c:pt>
                <c:pt idx="9740">
                  <c:v>8260</c:v>
                </c:pt>
                <c:pt idx="9741">
                  <c:v>15903</c:v>
                </c:pt>
                <c:pt idx="9742">
                  <c:v>15447</c:v>
                </c:pt>
                <c:pt idx="9743">
                  <c:v>4756</c:v>
                </c:pt>
                <c:pt idx="9744">
                  <c:v>21230</c:v>
                </c:pt>
                <c:pt idx="9745">
                  <c:v>17461</c:v>
                </c:pt>
                <c:pt idx="9746">
                  <c:v>19107</c:v>
                </c:pt>
                <c:pt idx="9747">
                  <c:v>11953</c:v>
                </c:pt>
                <c:pt idx="9748">
                  <c:v>29037</c:v>
                </c:pt>
                <c:pt idx="9749">
                  <c:v>28672</c:v>
                </c:pt>
                <c:pt idx="9750">
                  <c:v>16837</c:v>
                </c:pt>
                <c:pt idx="9751">
                  <c:v>14299</c:v>
                </c:pt>
                <c:pt idx="9752">
                  <c:v>32962</c:v>
                </c:pt>
                <c:pt idx="9753">
                  <c:v>30530</c:v>
                </c:pt>
                <c:pt idx="9754">
                  <c:v>34406</c:v>
                </c:pt>
                <c:pt idx="9755">
                  <c:v>15156</c:v>
                </c:pt>
                <c:pt idx="9756">
                  <c:v>27647</c:v>
                </c:pt>
                <c:pt idx="9757">
                  <c:v>457</c:v>
                </c:pt>
                <c:pt idx="9758">
                  <c:v>5279</c:v>
                </c:pt>
                <c:pt idx="9759">
                  <c:v>8976</c:v>
                </c:pt>
                <c:pt idx="9760">
                  <c:v>6536</c:v>
                </c:pt>
                <c:pt idx="9761">
                  <c:v>21876</c:v>
                </c:pt>
                <c:pt idx="9762">
                  <c:v>27114</c:v>
                </c:pt>
                <c:pt idx="9763">
                  <c:v>43170</c:v>
                </c:pt>
                <c:pt idx="9764">
                  <c:v>20260</c:v>
                </c:pt>
                <c:pt idx="9765">
                  <c:v>12279</c:v>
                </c:pt>
                <c:pt idx="9766">
                  <c:v>27292</c:v>
                </c:pt>
                <c:pt idx="9767">
                  <c:v>40599</c:v>
                </c:pt>
                <c:pt idx="9768">
                  <c:v>37142</c:v>
                </c:pt>
                <c:pt idx="9769">
                  <c:v>35743</c:v>
                </c:pt>
                <c:pt idx="9770">
                  <c:v>47679</c:v>
                </c:pt>
                <c:pt idx="9771">
                  <c:v>57117</c:v>
                </c:pt>
                <c:pt idx="9772">
                  <c:v>28943</c:v>
                </c:pt>
                <c:pt idx="9773">
                  <c:v>11207</c:v>
                </c:pt>
                <c:pt idx="9774">
                  <c:v>22175</c:v>
                </c:pt>
                <c:pt idx="9775">
                  <c:v>14528</c:v>
                </c:pt>
                <c:pt idx="9776">
                  <c:v>19162</c:v>
                </c:pt>
                <c:pt idx="9777">
                  <c:v>5822</c:v>
                </c:pt>
                <c:pt idx="9778">
                  <c:v>16881</c:v>
                </c:pt>
                <c:pt idx="9779">
                  <c:v>11683</c:v>
                </c:pt>
                <c:pt idx="9780">
                  <c:v>25554</c:v>
                </c:pt>
                <c:pt idx="9781">
                  <c:v>47446</c:v>
                </c:pt>
                <c:pt idx="9782">
                  <c:v>46715</c:v>
                </c:pt>
                <c:pt idx="9783">
                  <c:v>38977</c:v>
                </c:pt>
                <c:pt idx="9784">
                  <c:v>47811</c:v>
                </c:pt>
                <c:pt idx="9785">
                  <c:v>27415</c:v>
                </c:pt>
                <c:pt idx="9786">
                  <c:v>12559</c:v>
                </c:pt>
                <c:pt idx="9787">
                  <c:v>29872</c:v>
                </c:pt>
                <c:pt idx="9788">
                  <c:v>19883</c:v>
                </c:pt>
                <c:pt idx="9789">
                  <c:v>15483</c:v>
                </c:pt>
                <c:pt idx="9790">
                  <c:v>19920</c:v>
                </c:pt>
                <c:pt idx="9791">
                  <c:v>30329</c:v>
                </c:pt>
                <c:pt idx="9792">
                  <c:v>36285</c:v>
                </c:pt>
                <c:pt idx="9793">
                  <c:v>26809</c:v>
                </c:pt>
                <c:pt idx="9794">
                  <c:v>32038</c:v>
                </c:pt>
                <c:pt idx="9795">
                  <c:v>34371</c:v>
                </c:pt>
                <c:pt idx="9796">
                  <c:v>11960</c:v>
                </c:pt>
                <c:pt idx="9797">
                  <c:v>18664</c:v>
                </c:pt>
                <c:pt idx="9798">
                  <c:v>46573</c:v>
                </c:pt>
                <c:pt idx="9799">
                  <c:v>51400</c:v>
                </c:pt>
                <c:pt idx="9800">
                  <c:v>16696</c:v>
                </c:pt>
                <c:pt idx="9801">
                  <c:v>13155</c:v>
                </c:pt>
                <c:pt idx="9802">
                  <c:v>16709</c:v>
                </c:pt>
                <c:pt idx="9803">
                  <c:v>34267</c:v>
                </c:pt>
                <c:pt idx="9804">
                  <c:v>20908</c:v>
                </c:pt>
                <c:pt idx="9805">
                  <c:v>34214</c:v>
                </c:pt>
                <c:pt idx="9806">
                  <c:v>23340</c:v>
                </c:pt>
                <c:pt idx="9807">
                  <c:v>28522</c:v>
                </c:pt>
                <c:pt idx="9808">
                  <c:v>26464</c:v>
                </c:pt>
                <c:pt idx="9809">
                  <c:v>25179</c:v>
                </c:pt>
                <c:pt idx="9810">
                  <c:v>7673</c:v>
                </c:pt>
                <c:pt idx="9811">
                  <c:v>3204</c:v>
                </c:pt>
                <c:pt idx="9812">
                  <c:v>32597</c:v>
                </c:pt>
                <c:pt idx="9813">
                  <c:v>10987</c:v>
                </c:pt>
                <c:pt idx="9814">
                  <c:v>15235</c:v>
                </c:pt>
                <c:pt idx="9815">
                  <c:v>12442</c:v>
                </c:pt>
                <c:pt idx="9816">
                  <c:v>16357</c:v>
                </c:pt>
                <c:pt idx="9817">
                  <c:v>40729</c:v>
                </c:pt>
                <c:pt idx="9818">
                  <c:v>39249</c:v>
                </c:pt>
                <c:pt idx="9819">
                  <c:v>46225</c:v>
                </c:pt>
                <c:pt idx="9820">
                  <c:v>44673</c:v>
                </c:pt>
                <c:pt idx="9821">
                  <c:v>13642</c:v>
                </c:pt>
                <c:pt idx="9822">
                  <c:v>36854</c:v>
                </c:pt>
                <c:pt idx="9823">
                  <c:v>49695</c:v>
                </c:pt>
                <c:pt idx="9824">
                  <c:v>38900</c:v>
                </c:pt>
                <c:pt idx="9825">
                  <c:v>37234</c:v>
                </c:pt>
                <c:pt idx="9826">
                  <c:v>32474</c:v>
                </c:pt>
                <c:pt idx="9827">
                  <c:v>41514</c:v>
                </c:pt>
                <c:pt idx="9828">
                  <c:v>31423</c:v>
                </c:pt>
                <c:pt idx="9829">
                  <c:v>23587</c:v>
                </c:pt>
                <c:pt idx="9830">
                  <c:v>39215</c:v>
                </c:pt>
                <c:pt idx="9831">
                  <c:v>54830</c:v>
                </c:pt>
                <c:pt idx="9832">
                  <c:v>43579</c:v>
                </c:pt>
                <c:pt idx="9833">
                  <c:v>31108</c:v>
                </c:pt>
                <c:pt idx="9834">
                  <c:v>49060</c:v>
                </c:pt>
                <c:pt idx="9835">
                  <c:v>15039</c:v>
                </c:pt>
                <c:pt idx="9836">
                  <c:v>28059</c:v>
                </c:pt>
                <c:pt idx="9837">
                  <c:v>41045</c:v>
                </c:pt>
                <c:pt idx="9838">
                  <c:v>50422</c:v>
                </c:pt>
                <c:pt idx="9839">
                  <c:v>20105</c:v>
                </c:pt>
                <c:pt idx="9840">
                  <c:v>32488</c:v>
                </c:pt>
                <c:pt idx="9841">
                  <c:v>20717</c:v>
                </c:pt>
                <c:pt idx="9842">
                  <c:v>33102</c:v>
                </c:pt>
                <c:pt idx="9843">
                  <c:v>22863</c:v>
                </c:pt>
                <c:pt idx="9844">
                  <c:v>27140</c:v>
                </c:pt>
                <c:pt idx="9845">
                  <c:v>44091</c:v>
                </c:pt>
                <c:pt idx="9846">
                  <c:v>30177</c:v>
                </c:pt>
                <c:pt idx="9847">
                  <c:v>29422</c:v>
                </c:pt>
                <c:pt idx="9848">
                  <c:v>19369</c:v>
                </c:pt>
                <c:pt idx="9849">
                  <c:v>10954</c:v>
                </c:pt>
                <c:pt idx="9850">
                  <c:v>37549</c:v>
                </c:pt>
                <c:pt idx="9851">
                  <c:v>27223</c:v>
                </c:pt>
                <c:pt idx="9852">
                  <c:v>28776</c:v>
                </c:pt>
                <c:pt idx="9853">
                  <c:v>13238</c:v>
                </c:pt>
                <c:pt idx="9854">
                  <c:v>31496</c:v>
                </c:pt>
                <c:pt idx="9855">
                  <c:v>35993</c:v>
                </c:pt>
                <c:pt idx="9856">
                  <c:v>54188</c:v>
                </c:pt>
                <c:pt idx="9857">
                  <c:v>37818</c:v>
                </c:pt>
                <c:pt idx="9858">
                  <c:v>41609</c:v>
                </c:pt>
                <c:pt idx="9859">
                  <c:v>52182</c:v>
                </c:pt>
                <c:pt idx="9860">
                  <c:v>32438</c:v>
                </c:pt>
                <c:pt idx="9861">
                  <c:v>54307</c:v>
                </c:pt>
                <c:pt idx="9862">
                  <c:v>42971</c:v>
                </c:pt>
                <c:pt idx="9863">
                  <c:v>17994</c:v>
                </c:pt>
                <c:pt idx="9864">
                  <c:v>342</c:v>
                </c:pt>
                <c:pt idx="9865">
                  <c:v>26069</c:v>
                </c:pt>
                <c:pt idx="9866">
                  <c:v>18652</c:v>
                </c:pt>
                <c:pt idx="9867">
                  <c:v>25709</c:v>
                </c:pt>
                <c:pt idx="9868">
                  <c:v>28762</c:v>
                </c:pt>
                <c:pt idx="9869">
                  <c:v>29792</c:v>
                </c:pt>
                <c:pt idx="9870">
                  <c:v>12040</c:v>
                </c:pt>
                <c:pt idx="9871">
                  <c:v>11822</c:v>
                </c:pt>
                <c:pt idx="9872">
                  <c:v>30595</c:v>
                </c:pt>
                <c:pt idx="9873">
                  <c:v>25803</c:v>
                </c:pt>
                <c:pt idx="9874">
                  <c:v>21046</c:v>
                </c:pt>
                <c:pt idx="9875">
                  <c:v>40311</c:v>
                </c:pt>
                <c:pt idx="9876">
                  <c:v>24132</c:v>
                </c:pt>
                <c:pt idx="9877">
                  <c:v>42187</c:v>
                </c:pt>
                <c:pt idx="9878">
                  <c:v>34706</c:v>
                </c:pt>
                <c:pt idx="9879">
                  <c:v>60468</c:v>
                </c:pt>
                <c:pt idx="9880">
                  <c:v>39310</c:v>
                </c:pt>
                <c:pt idx="9881">
                  <c:v>9639</c:v>
                </c:pt>
                <c:pt idx="9882">
                  <c:v>9556</c:v>
                </c:pt>
                <c:pt idx="9883">
                  <c:v>24624</c:v>
                </c:pt>
                <c:pt idx="9884">
                  <c:v>32481</c:v>
                </c:pt>
                <c:pt idx="9885">
                  <c:v>32577</c:v>
                </c:pt>
                <c:pt idx="9886">
                  <c:v>19013</c:v>
                </c:pt>
                <c:pt idx="9887">
                  <c:v>30057</c:v>
                </c:pt>
                <c:pt idx="9888">
                  <c:v>23654</c:v>
                </c:pt>
                <c:pt idx="9889">
                  <c:v>26382</c:v>
                </c:pt>
                <c:pt idx="9890">
                  <c:v>39856</c:v>
                </c:pt>
                <c:pt idx="9891">
                  <c:v>21191</c:v>
                </c:pt>
                <c:pt idx="9892">
                  <c:v>13144</c:v>
                </c:pt>
                <c:pt idx="9893">
                  <c:v>34593</c:v>
                </c:pt>
                <c:pt idx="9894">
                  <c:v>17778</c:v>
                </c:pt>
                <c:pt idx="9895">
                  <c:v>39067</c:v>
                </c:pt>
                <c:pt idx="9896">
                  <c:v>38118</c:v>
                </c:pt>
                <c:pt idx="9897">
                  <c:v>46367</c:v>
                </c:pt>
                <c:pt idx="9898">
                  <c:v>28783</c:v>
                </c:pt>
                <c:pt idx="9899">
                  <c:v>7305</c:v>
                </c:pt>
                <c:pt idx="9900">
                  <c:v>26851</c:v>
                </c:pt>
                <c:pt idx="9901">
                  <c:v>35145</c:v>
                </c:pt>
                <c:pt idx="9902">
                  <c:v>23781</c:v>
                </c:pt>
                <c:pt idx="9903">
                  <c:v>2057</c:v>
                </c:pt>
                <c:pt idx="9904">
                  <c:v>7968</c:v>
                </c:pt>
                <c:pt idx="9905">
                  <c:v>13910</c:v>
                </c:pt>
                <c:pt idx="9906">
                  <c:v>23316</c:v>
                </c:pt>
                <c:pt idx="9907">
                  <c:v>39698</c:v>
                </c:pt>
                <c:pt idx="9908">
                  <c:v>52150</c:v>
                </c:pt>
                <c:pt idx="9909">
                  <c:v>64535</c:v>
                </c:pt>
                <c:pt idx="9910">
                  <c:v>27116</c:v>
                </c:pt>
                <c:pt idx="9911">
                  <c:v>6000</c:v>
                </c:pt>
                <c:pt idx="9912">
                  <c:v>13877</c:v>
                </c:pt>
                <c:pt idx="9913">
                  <c:v>42802</c:v>
                </c:pt>
                <c:pt idx="9914">
                  <c:v>34481</c:v>
                </c:pt>
                <c:pt idx="9915">
                  <c:v>30101</c:v>
                </c:pt>
                <c:pt idx="9916">
                  <c:v>17772</c:v>
                </c:pt>
                <c:pt idx="9917">
                  <c:v>39420</c:v>
                </c:pt>
                <c:pt idx="9918">
                  <c:v>39766</c:v>
                </c:pt>
                <c:pt idx="9919">
                  <c:v>7181</c:v>
                </c:pt>
                <c:pt idx="9920">
                  <c:v>12693</c:v>
                </c:pt>
                <c:pt idx="9921">
                  <c:v>33520</c:v>
                </c:pt>
                <c:pt idx="9922">
                  <c:v>40402</c:v>
                </c:pt>
                <c:pt idx="9923">
                  <c:v>34430</c:v>
                </c:pt>
                <c:pt idx="9924">
                  <c:v>23674</c:v>
                </c:pt>
                <c:pt idx="9925">
                  <c:v>40092</c:v>
                </c:pt>
                <c:pt idx="9926">
                  <c:v>54641</c:v>
                </c:pt>
                <c:pt idx="9927">
                  <c:v>19618</c:v>
                </c:pt>
                <c:pt idx="9928">
                  <c:v>16620</c:v>
                </c:pt>
                <c:pt idx="9929">
                  <c:v>39633</c:v>
                </c:pt>
                <c:pt idx="9930">
                  <c:v>51674</c:v>
                </c:pt>
                <c:pt idx="9931">
                  <c:v>35148</c:v>
                </c:pt>
                <c:pt idx="9932">
                  <c:v>22607</c:v>
                </c:pt>
                <c:pt idx="9933">
                  <c:v>26255</c:v>
                </c:pt>
                <c:pt idx="9934">
                  <c:v>37386</c:v>
                </c:pt>
                <c:pt idx="9935">
                  <c:v>41320</c:v>
                </c:pt>
                <c:pt idx="9936">
                  <c:v>36616</c:v>
                </c:pt>
                <c:pt idx="9937">
                  <c:v>55920</c:v>
                </c:pt>
                <c:pt idx="9938">
                  <c:v>33624</c:v>
                </c:pt>
                <c:pt idx="9939">
                  <c:v>27387</c:v>
                </c:pt>
                <c:pt idx="9940">
                  <c:v>21215</c:v>
                </c:pt>
                <c:pt idx="9941">
                  <c:v>18114</c:v>
                </c:pt>
                <c:pt idx="9942">
                  <c:v>16496</c:v>
                </c:pt>
                <c:pt idx="9943">
                  <c:v>29617</c:v>
                </c:pt>
                <c:pt idx="9944">
                  <c:v>27070</c:v>
                </c:pt>
                <c:pt idx="9945">
                  <c:v>23853</c:v>
                </c:pt>
                <c:pt idx="9946">
                  <c:v>10330</c:v>
                </c:pt>
                <c:pt idx="9947">
                  <c:v>33202</c:v>
                </c:pt>
                <c:pt idx="9948">
                  <c:v>12167</c:v>
                </c:pt>
                <c:pt idx="9949">
                  <c:v>7085</c:v>
                </c:pt>
                <c:pt idx="9950">
                  <c:v>21098</c:v>
                </c:pt>
                <c:pt idx="9951">
                  <c:v>40969</c:v>
                </c:pt>
                <c:pt idx="9952">
                  <c:v>17119</c:v>
                </c:pt>
                <c:pt idx="9953">
                  <c:v>24289</c:v>
                </c:pt>
                <c:pt idx="9954">
                  <c:v>32139</c:v>
                </c:pt>
                <c:pt idx="9955">
                  <c:v>13946</c:v>
                </c:pt>
                <c:pt idx="9956">
                  <c:v>38604</c:v>
                </c:pt>
                <c:pt idx="9957">
                  <c:v>15381</c:v>
                </c:pt>
                <c:pt idx="9958">
                  <c:v>32581</c:v>
                </c:pt>
                <c:pt idx="9959">
                  <c:v>25054</c:v>
                </c:pt>
                <c:pt idx="9960">
                  <c:v>44311</c:v>
                </c:pt>
                <c:pt idx="9961">
                  <c:v>31344</c:v>
                </c:pt>
                <c:pt idx="9962">
                  <c:v>26783</c:v>
                </c:pt>
                <c:pt idx="9963">
                  <c:v>20934</c:v>
                </c:pt>
                <c:pt idx="9964">
                  <c:v>38019</c:v>
                </c:pt>
                <c:pt idx="9965">
                  <c:v>5044</c:v>
                </c:pt>
                <c:pt idx="9966">
                  <c:v>17194</c:v>
                </c:pt>
                <c:pt idx="9967">
                  <c:v>29876</c:v>
                </c:pt>
                <c:pt idx="9968">
                  <c:v>34965</c:v>
                </c:pt>
                <c:pt idx="9969">
                  <c:v>43830</c:v>
                </c:pt>
                <c:pt idx="9970">
                  <c:v>7039</c:v>
                </c:pt>
                <c:pt idx="9971">
                  <c:v>28395</c:v>
                </c:pt>
                <c:pt idx="9972">
                  <c:v>16430</c:v>
                </c:pt>
                <c:pt idx="9973">
                  <c:v>25831</c:v>
                </c:pt>
                <c:pt idx="9974">
                  <c:v>18871</c:v>
                </c:pt>
                <c:pt idx="9975">
                  <c:v>14352</c:v>
                </c:pt>
                <c:pt idx="9976">
                  <c:v>11000</c:v>
                </c:pt>
                <c:pt idx="9977">
                  <c:v>29017</c:v>
                </c:pt>
                <c:pt idx="9978">
                  <c:v>10523</c:v>
                </c:pt>
                <c:pt idx="9979">
                  <c:v>26958</c:v>
                </c:pt>
                <c:pt idx="9980">
                  <c:v>43188</c:v>
                </c:pt>
                <c:pt idx="9981">
                  <c:v>31632</c:v>
                </c:pt>
                <c:pt idx="9982">
                  <c:v>27669</c:v>
                </c:pt>
                <c:pt idx="9983">
                  <c:v>41177</c:v>
                </c:pt>
                <c:pt idx="9984">
                  <c:v>22429</c:v>
                </c:pt>
                <c:pt idx="9985">
                  <c:v>29278</c:v>
                </c:pt>
                <c:pt idx="9986">
                  <c:v>2817</c:v>
                </c:pt>
                <c:pt idx="9987">
                  <c:v>17459</c:v>
                </c:pt>
                <c:pt idx="9988">
                  <c:v>41987</c:v>
                </c:pt>
                <c:pt idx="9989">
                  <c:v>36106</c:v>
                </c:pt>
                <c:pt idx="9990">
                  <c:v>23212</c:v>
                </c:pt>
                <c:pt idx="9991">
                  <c:v>32035</c:v>
                </c:pt>
                <c:pt idx="9992">
                  <c:v>61186</c:v>
                </c:pt>
                <c:pt idx="9993">
                  <c:v>11133</c:v>
                </c:pt>
                <c:pt idx="9994">
                  <c:v>24637</c:v>
                </c:pt>
                <c:pt idx="9995">
                  <c:v>5605</c:v>
                </c:pt>
                <c:pt idx="9996">
                  <c:v>25994</c:v>
                </c:pt>
                <c:pt idx="9997">
                  <c:v>38964</c:v>
                </c:pt>
                <c:pt idx="9998">
                  <c:v>41010</c:v>
                </c:pt>
                <c:pt idx="9999">
                  <c:v>43753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189-45DF-BF1C-30A20BD863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21843568"/>
        <c:axId val="760702752"/>
      </c:lineChart>
      <c:catAx>
        <c:axId val="6218435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4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0702752"/>
        <c:crosses val="autoZero"/>
        <c:auto val="1"/>
        <c:lblAlgn val="ctr"/>
        <c:lblOffset val="100"/>
        <c:noMultiLvlLbl val="0"/>
      </c:catAx>
      <c:valAx>
        <c:axId val="760702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r>
                  <a:rPr lang="en-US" sz="1000" b="0" i="0" baseline="0">
                    <a:effectLst/>
                  </a:rPr>
                  <a:t> </a:t>
                </a:r>
                <a:r>
                  <a:rPr lang="ru-RU" sz="1000" b="0" i="0" baseline="0">
                    <a:effectLst/>
                  </a:rPr>
                  <a:t>последовательности</a:t>
                </a:r>
                <a:endParaRPr lang="ru-RU" sz="4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18435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Growing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16</c:v>
                </c:pt>
                <c:pt idx="1">
                  <c:v>31</c:v>
                </c:pt>
                <c:pt idx="2">
                  <c:v>47</c:v>
                </c:pt>
                <c:pt idx="3">
                  <c:v>63</c:v>
                </c:pt>
                <c:pt idx="4">
                  <c:v>78</c:v>
                </c:pt>
                <c:pt idx="5">
                  <c:v>94</c:v>
                </c:pt>
                <c:pt idx="6">
                  <c:v>125</c:v>
                </c:pt>
                <c:pt idx="7">
                  <c:v>141</c:v>
                </c:pt>
                <c:pt idx="8">
                  <c:v>156</c:v>
                </c:pt>
                <c:pt idx="9">
                  <c:v>171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CFF-448E-B3FB-18312FBA43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  <c:max val="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Growing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Лист1!$A$3:$A$10002</c:f>
              <c:numCache>
                <c:formatCode>General</c:formatCode>
                <c:ptCount val="10000"/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Лист1!$B$3:$B$10002</c:f>
              <c:numCache>
                <c:formatCode>General</c:formatCode>
                <c:ptCount val="10000"/>
                <c:pt idx="0">
                  <c:v>0</c:v>
                </c:pt>
                <c:pt idx="1">
                  <c:v>15</c:v>
                </c:pt>
                <c:pt idx="2">
                  <c:v>26</c:v>
                </c:pt>
                <c:pt idx="3">
                  <c:v>37</c:v>
                </c:pt>
                <c:pt idx="4">
                  <c:v>40</c:v>
                </c:pt>
                <c:pt idx="5">
                  <c:v>50</c:v>
                </c:pt>
                <c:pt idx="6">
                  <c:v>64</c:v>
                </c:pt>
                <c:pt idx="7">
                  <c:v>75</c:v>
                </c:pt>
                <c:pt idx="8">
                  <c:v>85</c:v>
                </c:pt>
                <c:pt idx="9">
                  <c:v>91</c:v>
                </c:pt>
                <c:pt idx="10">
                  <c:v>108</c:v>
                </c:pt>
                <c:pt idx="11">
                  <c:v>114</c:v>
                </c:pt>
                <c:pt idx="12">
                  <c:v>123</c:v>
                </c:pt>
                <c:pt idx="13">
                  <c:v>137</c:v>
                </c:pt>
                <c:pt idx="14">
                  <c:v>144</c:v>
                </c:pt>
                <c:pt idx="15">
                  <c:v>153</c:v>
                </c:pt>
                <c:pt idx="16">
                  <c:v>169</c:v>
                </c:pt>
                <c:pt idx="17">
                  <c:v>173</c:v>
                </c:pt>
                <c:pt idx="18">
                  <c:v>189</c:v>
                </c:pt>
                <c:pt idx="19">
                  <c:v>198</c:v>
                </c:pt>
                <c:pt idx="20">
                  <c:v>201</c:v>
                </c:pt>
                <c:pt idx="21">
                  <c:v>218</c:v>
                </c:pt>
                <c:pt idx="22">
                  <c:v>226</c:v>
                </c:pt>
                <c:pt idx="23">
                  <c:v>237</c:v>
                </c:pt>
                <c:pt idx="24">
                  <c:v>240</c:v>
                </c:pt>
                <c:pt idx="25">
                  <c:v>257</c:v>
                </c:pt>
                <c:pt idx="26">
                  <c:v>266</c:v>
                </c:pt>
                <c:pt idx="27">
                  <c:v>273</c:v>
                </c:pt>
                <c:pt idx="28">
                  <c:v>286</c:v>
                </c:pt>
                <c:pt idx="29">
                  <c:v>294</c:v>
                </c:pt>
                <c:pt idx="30">
                  <c:v>301</c:v>
                </c:pt>
                <c:pt idx="31">
                  <c:v>315</c:v>
                </c:pt>
                <c:pt idx="32">
                  <c:v>320</c:v>
                </c:pt>
                <c:pt idx="33">
                  <c:v>330</c:v>
                </c:pt>
                <c:pt idx="34">
                  <c:v>347</c:v>
                </c:pt>
                <c:pt idx="35">
                  <c:v>352</c:v>
                </c:pt>
                <c:pt idx="36">
                  <c:v>360</c:v>
                </c:pt>
                <c:pt idx="37">
                  <c:v>372</c:v>
                </c:pt>
                <c:pt idx="38">
                  <c:v>380</c:v>
                </c:pt>
                <c:pt idx="39">
                  <c:v>395</c:v>
                </c:pt>
                <c:pt idx="40">
                  <c:v>401</c:v>
                </c:pt>
                <c:pt idx="41">
                  <c:v>410</c:v>
                </c:pt>
                <c:pt idx="42">
                  <c:v>428</c:v>
                </c:pt>
                <c:pt idx="43">
                  <c:v>438</c:v>
                </c:pt>
                <c:pt idx="44">
                  <c:v>445</c:v>
                </c:pt>
                <c:pt idx="45">
                  <c:v>458</c:v>
                </c:pt>
                <c:pt idx="46">
                  <c:v>460</c:v>
                </c:pt>
                <c:pt idx="47">
                  <c:v>470</c:v>
                </c:pt>
                <c:pt idx="48">
                  <c:v>481</c:v>
                </c:pt>
                <c:pt idx="49">
                  <c:v>497</c:v>
                </c:pt>
                <c:pt idx="50">
                  <c:v>509</c:v>
                </c:pt>
                <c:pt idx="51">
                  <c:v>515</c:v>
                </c:pt>
                <c:pt idx="52">
                  <c:v>521</c:v>
                </c:pt>
                <c:pt idx="53">
                  <c:v>530</c:v>
                </c:pt>
                <c:pt idx="54">
                  <c:v>541</c:v>
                </c:pt>
                <c:pt idx="55">
                  <c:v>556</c:v>
                </c:pt>
                <c:pt idx="56">
                  <c:v>561</c:v>
                </c:pt>
                <c:pt idx="57">
                  <c:v>577</c:v>
                </c:pt>
                <c:pt idx="58">
                  <c:v>582</c:v>
                </c:pt>
                <c:pt idx="59">
                  <c:v>596</c:v>
                </c:pt>
                <c:pt idx="60">
                  <c:v>602</c:v>
                </c:pt>
                <c:pt idx="61">
                  <c:v>619</c:v>
                </c:pt>
                <c:pt idx="62">
                  <c:v>624</c:v>
                </c:pt>
                <c:pt idx="63">
                  <c:v>632</c:v>
                </c:pt>
                <c:pt idx="64">
                  <c:v>642</c:v>
                </c:pt>
                <c:pt idx="65">
                  <c:v>652</c:v>
                </c:pt>
                <c:pt idx="66">
                  <c:v>664</c:v>
                </c:pt>
                <c:pt idx="67">
                  <c:v>677</c:v>
                </c:pt>
                <c:pt idx="68">
                  <c:v>684</c:v>
                </c:pt>
                <c:pt idx="69">
                  <c:v>693</c:v>
                </c:pt>
                <c:pt idx="70">
                  <c:v>704</c:v>
                </c:pt>
                <c:pt idx="71">
                  <c:v>711</c:v>
                </c:pt>
                <c:pt idx="72">
                  <c:v>720</c:v>
                </c:pt>
                <c:pt idx="73">
                  <c:v>731</c:v>
                </c:pt>
                <c:pt idx="74">
                  <c:v>749</c:v>
                </c:pt>
                <c:pt idx="75">
                  <c:v>750</c:v>
                </c:pt>
                <c:pt idx="76">
                  <c:v>766</c:v>
                </c:pt>
                <c:pt idx="77">
                  <c:v>772</c:v>
                </c:pt>
                <c:pt idx="78">
                  <c:v>785</c:v>
                </c:pt>
                <c:pt idx="79">
                  <c:v>792</c:v>
                </c:pt>
                <c:pt idx="80">
                  <c:v>800</c:v>
                </c:pt>
                <c:pt idx="81">
                  <c:v>818</c:v>
                </c:pt>
                <c:pt idx="82">
                  <c:v>827</c:v>
                </c:pt>
                <c:pt idx="83">
                  <c:v>832</c:v>
                </c:pt>
                <c:pt idx="84">
                  <c:v>841</c:v>
                </c:pt>
                <c:pt idx="85">
                  <c:v>858</c:v>
                </c:pt>
                <c:pt idx="86">
                  <c:v>868</c:v>
                </c:pt>
                <c:pt idx="87">
                  <c:v>879</c:v>
                </c:pt>
                <c:pt idx="88">
                  <c:v>884</c:v>
                </c:pt>
                <c:pt idx="89">
                  <c:v>899</c:v>
                </c:pt>
                <c:pt idx="90">
                  <c:v>901</c:v>
                </c:pt>
                <c:pt idx="91">
                  <c:v>918</c:v>
                </c:pt>
                <c:pt idx="92">
                  <c:v>923</c:v>
                </c:pt>
                <c:pt idx="93">
                  <c:v>930</c:v>
                </c:pt>
                <c:pt idx="94">
                  <c:v>946</c:v>
                </c:pt>
                <c:pt idx="95">
                  <c:v>958</c:v>
                </c:pt>
                <c:pt idx="96">
                  <c:v>962</c:v>
                </c:pt>
                <c:pt idx="97">
                  <c:v>979</c:v>
                </c:pt>
                <c:pt idx="98">
                  <c:v>988</c:v>
                </c:pt>
                <c:pt idx="99">
                  <c:v>990</c:v>
                </c:pt>
                <c:pt idx="100">
                  <c:v>1009</c:v>
                </c:pt>
                <c:pt idx="101">
                  <c:v>1018</c:v>
                </c:pt>
                <c:pt idx="102">
                  <c:v>1022</c:v>
                </c:pt>
                <c:pt idx="103">
                  <c:v>1039</c:v>
                </c:pt>
                <c:pt idx="104">
                  <c:v>1046</c:v>
                </c:pt>
                <c:pt idx="105">
                  <c:v>1054</c:v>
                </c:pt>
                <c:pt idx="106">
                  <c:v>1068</c:v>
                </c:pt>
                <c:pt idx="107">
                  <c:v>1077</c:v>
                </c:pt>
                <c:pt idx="108">
                  <c:v>1082</c:v>
                </c:pt>
                <c:pt idx="109">
                  <c:v>1090</c:v>
                </c:pt>
                <c:pt idx="110">
                  <c:v>1109</c:v>
                </c:pt>
                <c:pt idx="111">
                  <c:v>1114</c:v>
                </c:pt>
                <c:pt idx="112">
                  <c:v>1120</c:v>
                </c:pt>
                <c:pt idx="113">
                  <c:v>1139</c:v>
                </c:pt>
                <c:pt idx="114">
                  <c:v>1149</c:v>
                </c:pt>
                <c:pt idx="115">
                  <c:v>1153</c:v>
                </c:pt>
                <c:pt idx="116">
                  <c:v>1162</c:v>
                </c:pt>
                <c:pt idx="117">
                  <c:v>1177</c:v>
                </c:pt>
                <c:pt idx="118">
                  <c:v>1188</c:v>
                </c:pt>
                <c:pt idx="119">
                  <c:v>1193</c:v>
                </c:pt>
                <c:pt idx="120">
                  <c:v>1207</c:v>
                </c:pt>
                <c:pt idx="121">
                  <c:v>1214</c:v>
                </c:pt>
                <c:pt idx="122">
                  <c:v>1222</c:v>
                </c:pt>
                <c:pt idx="123">
                  <c:v>1235</c:v>
                </c:pt>
                <c:pt idx="124">
                  <c:v>1247</c:v>
                </c:pt>
                <c:pt idx="125">
                  <c:v>1255</c:v>
                </c:pt>
                <c:pt idx="126">
                  <c:v>1262</c:v>
                </c:pt>
                <c:pt idx="127">
                  <c:v>1273</c:v>
                </c:pt>
                <c:pt idx="128">
                  <c:v>1286</c:v>
                </c:pt>
                <c:pt idx="129">
                  <c:v>1293</c:v>
                </c:pt>
                <c:pt idx="130">
                  <c:v>1305</c:v>
                </c:pt>
                <c:pt idx="131">
                  <c:v>1319</c:v>
                </c:pt>
                <c:pt idx="132">
                  <c:v>1325</c:v>
                </c:pt>
                <c:pt idx="133">
                  <c:v>1338</c:v>
                </c:pt>
                <c:pt idx="134">
                  <c:v>1343</c:v>
                </c:pt>
                <c:pt idx="135">
                  <c:v>1353</c:v>
                </c:pt>
                <c:pt idx="136">
                  <c:v>1363</c:v>
                </c:pt>
                <c:pt idx="137">
                  <c:v>1370</c:v>
                </c:pt>
                <c:pt idx="138">
                  <c:v>1387</c:v>
                </c:pt>
                <c:pt idx="139">
                  <c:v>1399</c:v>
                </c:pt>
                <c:pt idx="140">
                  <c:v>1401</c:v>
                </c:pt>
                <c:pt idx="141">
                  <c:v>1411</c:v>
                </c:pt>
                <c:pt idx="142">
                  <c:v>1423</c:v>
                </c:pt>
                <c:pt idx="143">
                  <c:v>1439</c:v>
                </c:pt>
                <c:pt idx="144">
                  <c:v>1443</c:v>
                </c:pt>
                <c:pt idx="145">
                  <c:v>1455</c:v>
                </c:pt>
                <c:pt idx="146">
                  <c:v>1465</c:v>
                </c:pt>
                <c:pt idx="147">
                  <c:v>1470</c:v>
                </c:pt>
                <c:pt idx="148">
                  <c:v>1486</c:v>
                </c:pt>
                <c:pt idx="149">
                  <c:v>1495</c:v>
                </c:pt>
                <c:pt idx="150">
                  <c:v>1500</c:v>
                </c:pt>
                <c:pt idx="151">
                  <c:v>1511</c:v>
                </c:pt>
                <c:pt idx="152">
                  <c:v>1524</c:v>
                </c:pt>
                <c:pt idx="153">
                  <c:v>1531</c:v>
                </c:pt>
                <c:pt idx="154">
                  <c:v>1546</c:v>
                </c:pt>
                <c:pt idx="155">
                  <c:v>1554</c:v>
                </c:pt>
                <c:pt idx="156">
                  <c:v>1567</c:v>
                </c:pt>
                <c:pt idx="157">
                  <c:v>1571</c:v>
                </c:pt>
                <c:pt idx="158">
                  <c:v>1582</c:v>
                </c:pt>
                <c:pt idx="159">
                  <c:v>1597</c:v>
                </c:pt>
                <c:pt idx="160">
                  <c:v>1606</c:v>
                </c:pt>
                <c:pt idx="161">
                  <c:v>1613</c:v>
                </c:pt>
                <c:pt idx="162">
                  <c:v>1626</c:v>
                </c:pt>
                <c:pt idx="163">
                  <c:v>1638</c:v>
                </c:pt>
                <c:pt idx="164">
                  <c:v>1644</c:v>
                </c:pt>
                <c:pt idx="165">
                  <c:v>1657</c:v>
                </c:pt>
                <c:pt idx="166">
                  <c:v>1662</c:v>
                </c:pt>
                <c:pt idx="167">
                  <c:v>1679</c:v>
                </c:pt>
                <c:pt idx="168">
                  <c:v>1684</c:v>
                </c:pt>
                <c:pt idx="169">
                  <c:v>1695</c:v>
                </c:pt>
                <c:pt idx="170">
                  <c:v>1708</c:v>
                </c:pt>
                <c:pt idx="171">
                  <c:v>1719</c:v>
                </c:pt>
                <c:pt idx="172">
                  <c:v>1724</c:v>
                </c:pt>
                <c:pt idx="173">
                  <c:v>1732</c:v>
                </c:pt>
                <c:pt idx="174">
                  <c:v>1749</c:v>
                </c:pt>
                <c:pt idx="175">
                  <c:v>1752</c:v>
                </c:pt>
                <c:pt idx="176">
                  <c:v>1761</c:v>
                </c:pt>
                <c:pt idx="177">
                  <c:v>1777</c:v>
                </c:pt>
                <c:pt idx="178">
                  <c:v>1788</c:v>
                </c:pt>
                <c:pt idx="179">
                  <c:v>1795</c:v>
                </c:pt>
                <c:pt idx="180">
                  <c:v>1801</c:v>
                </c:pt>
                <c:pt idx="181">
                  <c:v>1812</c:v>
                </c:pt>
                <c:pt idx="182">
                  <c:v>1824</c:v>
                </c:pt>
                <c:pt idx="183">
                  <c:v>1835</c:v>
                </c:pt>
                <c:pt idx="184">
                  <c:v>1844</c:v>
                </c:pt>
                <c:pt idx="185">
                  <c:v>1856</c:v>
                </c:pt>
                <c:pt idx="186">
                  <c:v>1863</c:v>
                </c:pt>
                <c:pt idx="187">
                  <c:v>1875</c:v>
                </c:pt>
                <c:pt idx="188">
                  <c:v>1885</c:v>
                </c:pt>
                <c:pt idx="189">
                  <c:v>1890</c:v>
                </c:pt>
                <c:pt idx="190">
                  <c:v>1904</c:v>
                </c:pt>
                <c:pt idx="191">
                  <c:v>1910</c:v>
                </c:pt>
                <c:pt idx="192">
                  <c:v>1929</c:v>
                </c:pt>
                <c:pt idx="193">
                  <c:v>1939</c:v>
                </c:pt>
                <c:pt idx="194">
                  <c:v>1947</c:v>
                </c:pt>
                <c:pt idx="195">
                  <c:v>1951</c:v>
                </c:pt>
                <c:pt idx="196">
                  <c:v>1963</c:v>
                </c:pt>
                <c:pt idx="197">
                  <c:v>1976</c:v>
                </c:pt>
                <c:pt idx="198">
                  <c:v>1987</c:v>
                </c:pt>
                <c:pt idx="199">
                  <c:v>1997</c:v>
                </c:pt>
                <c:pt idx="200">
                  <c:v>2005</c:v>
                </c:pt>
                <c:pt idx="201">
                  <c:v>2017</c:v>
                </c:pt>
                <c:pt idx="202">
                  <c:v>2029</c:v>
                </c:pt>
                <c:pt idx="203">
                  <c:v>2035</c:v>
                </c:pt>
                <c:pt idx="204">
                  <c:v>2045</c:v>
                </c:pt>
                <c:pt idx="205">
                  <c:v>2050</c:v>
                </c:pt>
                <c:pt idx="206">
                  <c:v>2065</c:v>
                </c:pt>
                <c:pt idx="207">
                  <c:v>2075</c:v>
                </c:pt>
                <c:pt idx="208">
                  <c:v>2081</c:v>
                </c:pt>
                <c:pt idx="209">
                  <c:v>2094</c:v>
                </c:pt>
                <c:pt idx="210">
                  <c:v>2102</c:v>
                </c:pt>
                <c:pt idx="211">
                  <c:v>2112</c:v>
                </c:pt>
                <c:pt idx="212">
                  <c:v>2126</c:v>
                </c:pt>
                <c:pt idx="213">
                  <c:v>2130</c:v>
                </c:pt>
                <c:pt idx="214">
                  <c:v>2140</c:v>
                </c:pt>
                <c:pt idx="215">
                  <c:v>2158</c:v>
                </c:pt>
                <c:pt idx="216">
                  <c:v>2167</c:v>
                </c:pt>
                <c:pt idx="217">
                  <c:v>2172</c:v>
                </c:pt>
                <c:pt idx="218">
                  <c:v>2180</c:v>
                </c:pt>
                <c:pt idx="219">
                  <c:v>2190</c:v>
                </c:pt>
                <c:pt idx="220">
                  <c:v>2201</c:v>
                </c:pt>
                <c:pt idx="221">
                  <c:v>2215</c:v>
                </c:pt>
                <c:pt idx="222">
                  <c:v>2221</c:v>
                </c:pt>
                <c:pt idx="223">
                  <c:v>2238</c:v>
                </c:pt>
                <c:pt idx="224">
                  <c:v>2247</c:v>
                </c:pt>
                <c:pt idx="225">
                  <c:v>2258</c:v>
                </c:pt>
                <c:pt idx="226">
                  <c:v>2266</c:v>
                </c:pt>
                <c:pt idx="227">
                  <c:v>2276</c:v>
                </c:pt>
                <c:pt idx="228">
                  <c:v>2286</c:v>
                </c:pt>
                <c:pt idx="229">
                  <c:v>2291</c:v>
                </c:pt>
                <c:pt idx="230">
                  <c:v>2302</c:v>
                </c:pt>
                <c:pt idx="231">
                  <c:v>2315</c:v>
                </c:pt>
                <c:pt idx="232">
                  <c:v>2320</c:v>
                </c:pt>
                <c:pt idx="233">
                  <c:v>2331</c:v>
                </c:pt>
                <c:pt idx="234">
                  <c:v>2341</c:v>
                </c:pt>
                <c:pt idx="235">
                  <c:v>2357</c:v>
                </c:pt>
                <c:pt idx="236">
                  <c:v>2365</c:v>
                </c:pt>
                <c:pt idx="237">
                  <c:v>2373</c:v>
                </c:pt>
                <c:pt idx="238">
                  <c:v>2382</c:v>
                </c:pt>
                <c:pt idx="239">
                  <c:v>2391</c:v>
                </c:pt>
                <c:pt idx="240">
                  <c:v>2404</c:v>
                </c:pt>
                <c:pt idx="241">
                  <c:v>2417</c:v>
                </c:pt>
                <c:pt idx="242">
                  <c:v>2424</c:v>
                </c:pt>
                <c:pt idx="243">
                  <c:v>2433</c:v>
                </c:pt>
                <c:pt idx="244">
                  <c:v>2449</c:v>
                </c:pt>
                <c:pt idx="245">
                  <c:v>2452</c:v>
                </c:pt>
                <c:pt idx="246">
                  <c:v>2467</c:v>
                </c:pt>
                <c:pt idx="247">
                  <c:v>2478</c:v>
                </c:pt>
                <c:pt idx="248">
                  <c:v>2484</c:v>
                </c:pt>
                <c:pt idx="249">
                  <c:v>2497</c:v>
                </c:pt>
                <c:pt idx="250">
                  <c:v>2503</c:v>
                </c:pt>
                <c:pt idx="251">
                  <c:v>2519</c:v>
                </c:pt>
                <c:pt idx="252">
                  <c:v>2529</c:v>
                </c:pt>
                <c:pt idx="253">
                  <c:v>2533</c:v>
                </c:pt>
                <c:pt idx="254">
                  <c:v>2540</c:v>
                </c:pt>
                <c:pt idx="255">
                  <c:v>2553</c:v>
                </c:pt>
                <c:pt idx="256">
                  <c:v>2569</c:v>
                </c:pt>
                <c:pt idx="257">
                  <c:v>2579</c:v>
                </c:pt>
                <c:pt idx="258">
                  <c:v>2589</c:v>
                </c:pt>
                <c:pt idx="259">
                  <c:v>2599</c:v>
                </c:pt>
                <c:pt idx="260">
                  <c:v>2603</c:v>
                </c:pt>
                <c:pt idx="261">
                  <c:v>2617</c:v>
                </c:pt>
                <c:pt idx="262">
                  <c:v>2624</c:v>
                </c:pt>
                <c:pt idx="263">
                  <c:v>2630</c:v>
                </c:pt>
                <c:pt idx="264">
                  <c:v>2644</c:v>
                </c:pt>
                <c:pt idx="265">
                  <c:v>2656</c:v>
                </c:pt>
                <c:pt idx="266">
                  <c:v>2663</c:v>
                </c:pt>
                <c:pt idx="267">
                  <c:v>2677</c:v>
                </c:pt>
                <c:pt idx="268">
                  <c:v>2686</c:v>
                </c:pt>
                <c:pt idx="269">
                  <c:v>2694</c:v>
                </c:pt>
                <c:pt idx="270">
                  <c:v>2702</c:v>
                </c:pt>
                <c:pt idx="271">
                  <c:v>2716</c:v>
                </c:pt>
                <c:pt idx="272">
                  <c:v>2724</c:v>
                </c:pt>
                <c:pt idx="273">
                  <c:v>2737</c:v>
                </c:pt>
                <c:pt idx="274">
                  <c:v>2745</c:v>
                </c:pt>
                <c:pt idx="275">
                  <c:v>2756</c:v>
                </c:pt>
                <c:pt idx="276">
                  <c:v>2764</c:v>
                </c:pt>
                <c:pt idx="277">
                  <c:v>2774</c:v>
                </c:pt>
                <c:pt idx="278">
                  <c:v>2784</c:v>
                </c:pt>
                <c:pt idx="279">
                  <c:v>2790</c:v>
                </c:pt>
                <c:pt idx="280">
                  <c:v>2809</c:v>
                </c:pt>
                <c:pt idx="281">
                  <c:v>2812</c:v>
                </c:pt>
                <c:pt idx="282">
                  <c:v>2827</c:v>
                </c:pt>
                <c:pt idx="283">
                  <c:v>2830</c:v>
                </c:pt>
                <c:pt idx="284">
                  <c:v>2842</c:v>
                </c:pt>
                <c:pt idx="285">
                  <c:v>2857</c:v>
                </c:pt>
                <c:pt idx="286">
                  <c:v>2860</c:v>
                </c:pt>
                <c:pt idx="287">
                  <c:v>2876</c:v>
                </c:pt>
                <c:pt idx="288">
                  <c:v>2887</c:v>
                </c:pt>
                <c:pt idx="289">
                  <c:v>2895</c:v>
                </c:pt>
                <c:pt idx="290">
                  <c:v>2903</c:v>
                </c:pt>
                <c:pt idx="291">
                  <c:v>2913</c:v>
                </c:pt>
                <c:pt idx="292">
                  <c:v>2926</c:v>
                </c:pt>
                <c:pt idx="293">
                  <c:v>2938</c:v>
                </c:pt>
                <c:pt idx="294">
                  <c:v>2949</c:v>
                </c:pt>
                <c:pt idx="295">
                  <c:v>2958</c:v>
                </c:pt>
                <c:pt idx="296">
                  <c:v>2965</c:v>
                </c:pt>
                <c:pt idx="297">
                  <c:v>2978</c:v>
                </c:pt>
                <c:pt idx="298">
                  <c:v>2982</c:v>
                </c:pt>
                <c:pt idx="299">
                  <c:v>2995</c:v>
                </c:pt>
                <c:pt idx="300">
                  <c:v>3002</c:v>
                </c:pt>
                <c:pt idx="301">
                  <c:v>3017</c:v>
                </c:pt>
                <c:pt idx="302">
                  <c:v>3025</c:v>
                </c:pt>
                <c:pt idx="303">
                  <c:v>3039</c:v>
                </c:pt>
                <c:pt idx="304">
                  <c:v>3043</c:v>
                </c:pt>
                <c:pt idx="305">
                  <c:v>3050</c:v>
                </c:pt>
                <c:pt idx="306">
                  <c:v>3060</c:v>
                </c:pt>
                <c:pt idx="307">
                  <c:v>3078</c:v>
                </c:pt>
                <c:pt idx="308">
                  <c:v>3086</c:v>
                </c:pt>
                <c:pt idx="309">
                  <c:v>3099</c:v>
                </c:pt>
                <c:pt idx="310">
                  <c:v>3107</c:v>
                </c:pt>
                <c:pt idx="311">
                  <c:v>3114</c:v>
                </c:pt>
                <c:pt idx="312">
                  <c:v>3124</c:v>
                </c:pt>
                <c:pt idx="313">
                  <c:v>3133</c:v>
                </c:pt>
                <c:pt idx="314">
                  <c:v>3145</c:v>
                </c:pt>
                <c:pt idx="315">
                  <c:v>3153</c:v>
                </c:pt>
                <c:pt idx="316">
                  <c:v>3161</c:v>
                </c:pt>
                <c:pt idx="317">
                  <c:v>3172</c:v>
                </c:pt>
                <c:pt idx="318">
                  <c:v>3181</c:v>
                </c:pt>
                <c:pt idx="319">
                  <c:v>3191</c:v>
                </c:pt>
                <c:pt idx="320">
                  <c:v>3209</c:v>
                </c:pt>
                <c:pt idx="321">
                  <c:v>3213</c:v>
                </c:pt>
                <c:pt idx="322">
                  <c:v>3220</c:v>
                </c:pt>
                <c:pt idx="323">
                  <c:v>3232</c:v>
                </c:pt>
                <c:pt idx="324">
                  <c:v>3246</c:v>
                </c:pt>
                <c:pt idx="325">
                  <c:v>3252</c:v>
                </c:pt>
                <c:pt idx="326">
                  <c:v>3267</c:v>
                </c:pt>
                <c:pt idx="327">
                  <c:v>3279</c:v>
                </c:pt>
                <c:pt idx="328">
                  <c:v>3285</c:v>
                </c:pt>
                <c:pt idx="329">
                  <c:v>3299</c:v>
                </c:pt>
                <c:pt idx="330">
                  <c:v>3302</c:v>
                </c:pt>
                <c:pt idx="331">
                  <c:v>3317</c:v>
                </c:pt>
                <c:pt idx="332">
                  <c:v>3324</c:v>
                </c:pt>
                <c:pt idx="333">
                  <c:v>3335</c:v>
                </c:pt>
                <c:pt idx="334">
                  <c:v>3347</c:v>
                </c:pt>
                <c:pt idx="335">
                  <c:v>3356</c:v>
                </c:pt>
                <c:pt idx="336">
                  <c:v>3367</c:v>
                </c:pt>
                <c:pt idx="337">
                  <c:v>3375</c:v>
                </c:pt>
                <c:pt idx="338">
                  <c:v>3381</c:v>
                </c:pt>
                <c:pt idx="339">
                  <c:v>3391</c:v>
                </c:pt>
                <c:pt idx="340">
                  <c:v>3404</c:v>
                </c:pt>
                <c:pt idx="341">
                  <c:v>3419</c:v>
                </c:pt>
                <c:pt idx="342">
                  <c:v>3425</c:v>
                </c:pt>
                <c:pt idx="343">
                  <c:v>3431</c:v>
                </c:pt>
                <c:pt idx="344">
                  <c:v>3444</c:v>
                </c:pt>
                <c:pt idx="345">
                  <c:v>3457</c:v>
                </c:pt>
                <c:pt idx="346">
                  <c:v>3461</c:v>
                </c:pt>
                <c:pt idx="347">
                  <c:v>3470</c:v>
                </c:pt>
                <c:pt idx="348">
                  <c:v>3480</c:v>
                </c:pt>
                <c:pt idx="349">
                  <c:v>3492</c:v>
                </c:pt>
                <c:pt idx="350">
                  <c:v>3507</c:v>
                </c:pt>
                <c:pt idx="351">
                  <c:v>3510</c:v>
                </c:pt>
                <c:pt idx="352">
                  <c:v>3520</c:v>
                </c:pt>
                <c:pt idx="353">
                  <c:v>3536</c:v>
                </c:pt>
                <c:pt idx="354">
                  <c:v>3548</c:v>
                </c:pt>
                <c:pt idx="355">
                  <c:v>3550</c:v>
                </c:pt>
                <c:pt idx="356">
                  <c:v>3564</c:v>
                </c:pt>
                <c:pt idx="357">
                  <c:v>3575</c:v>
                </c:pt>
                <c:pt idx="358">
                  <c:v>3584</c:v>
                </c:pt>
                <c:pt idx="359">
                  <c:v>3595</c:v>
                </c:pt>
                <c:pt idx="360">
                  <c:v>3603</c:v>
                </c:pt>
                <c:pt idx="361">
                  <c:v>3618</c:v>
                </c:pt>
                <c:pt idx="362">
                  <c:v>3629</c:v>
                </c:pt>
                <c:pt idx="363">
                  <c:v>3637</c:v>
                </c:pt>
                <c:pt idx="364">
                  <c:v>3640</c:v>
                </c:pt>
                <c:pt idx="365">
                  <c:v>3654</c:v>
                </c:pt>
                <c:pt idx="366">
                  <c:v>3661</c:v>
                </c:pt>
                <c:pt idx="367">
                  <c:v>3670</c:v>
                </c:pt>
                <c:pt idx="368">
                  <c:v>3685</c:v>
                </c:pt>
                <c:pt idx="369">
                  <c:v>3694</c:v>
                </c:pt>
                <c:pt idx="370">
                  <c:v>3702</c:v>
                </c:pt>
                <c:pt idx="371">
                  <c:v>3711</c:v>
                </c:pt>
                <c:pt idx="372">
                  <c:v>3727</c:v>
                </c:pt>
                <c:pt idx="373">
                  <c:v>3733</c:v>
                </c:pt>
                <c:pt idx="374">
                  <c:v>3745</c:v>
                </c:pt>
                <c:pt idx="375">
                  <c:v>3754</c:v>
                </c:pt>
                <c:pt idx="376">
                  <c:v>3765</c:v>
                </c:pt>
                <c:pt idx="377">
                  <c:v>3773</c:v>
                </c:pt>
                <c:pt idx="378">
                  <c:v>3788</c:v>
                </c:pt>
                <c:pt idx="379">
                  <c:v>3799</c:v>
                </c:pt>
                <c:pt idx="380">
                  <c:v>3805</c:v>
                </c:pt>
                <c:pt idx="381">
                  <c:v>3816</c:v>
                </c:pt>
                <c:pt idx="382">
                  <c:v>3828</c:v>
                </c:pt>
                <c:pt idx="383">
                  <c:v>3833</c:v>
                </c:pt>
                <c:pt idx="384">
                  <c:v>3848</c:v>
                </c:pt>
                <c:pt idx="385">
                  <c:v>3859</c:v>
                </c:pt>
                <c:pt idx="386">
                  <c:v>3862</c:v>
                </c:pt>
                <c:pt idx="387">
                  <c:v>3877</c:v>
                </c:pt>
                <c:pt idx="388">
                  <c:v>3884</c:v>
                </c:pt>
                <c:pt idx="389">
                  <c:v>3894</c:v>
                </c:pt>
                <c:pt idx="390">
                  <c:v>3905</c:v>
                </c:pt>
                <c:pt idx="391">
                  <c:v>3918</c:v>
                </c:pt>
                <c:pt idx="392">
                  <c:v>3925</c:v>
                </c:pt>
                <c:pt idx="393">
                  <c:v>3933</c:v>
                </c:pt>
                <c:pt idx="394">
                  <c:v>3944</c:v>
                </c:pt>
                <c:pt idx="395">
                  <c:v>3953</c:v>
                </c:pt>
                <c:pt idx="396">
                  <c:v>3968</c:v>
                </c:pt>
                <c:pt idx="397">
                  <c:v>3972</c:v>
                </c:pt>
                <c:pt idx="398">
                  <c:v>3986</c:v>
                </c:pt>
                <c:pt idx="399">
                  <c:v>3991</c:v>
                </c:pt>
                <c:pt idx="400">
                  <c:v>4009</c:v>
                </c:pt>
                <c:pt idx="401">
                  <c:v>4019</c:v>
                </c:pt>
                <c:pt idx="402">
                  <c:v>4029</c:v>
                </c:pt>
                <c:pt idx="403">
                  <c:v>4036</c:v>
                </c:pt>
                <c:pt idx="404">
                  <c:v>4048</c:v>
                </c:pt>
                <c:pt idx="405">
                  <c:v>4054</c:v>
                </c:pt>
                <c:pt idx="406">
                  <c:v>4061</c:v>
                </c:pt>
                <c:pt idx="407">
                  <c:v>4076</c:v>
                </c:pt>
                <c:pt idx="408">
                  <c:v>4087</c:v>
                </c:pt>
                <c:pt idx="409">
                  <c:v>4092</c:v>
                </c:pt>
                <c:pt idx="410">
                  <c:v>4104</c:v>
                </c:pt>
                <c:pt idx="411">
                  <c:v>4111</c:v>
                </c:pt>
                <c:pt idx="412">
                  <c:v>4126</c:v>
                </c:pt>
                <c:pt idx="413">
                  <c:v>4134</c:v>
                </c:pt>
                <c:pt idx="414">
                  <c:v>4140</c:v>
                </c:pt>
                <c:pt idx="415">
                  <c:v>4152</c:v>
                </c:pt>
                <c:pt idx="416">
                  <c:v>4166</c:v>
                </c:pt>
                <c:pt idx="417">
                  <c:v>4173</c:v>
                </c:pt>
                <c:pt idx="418">
                  <c:v>4183</c:v>
                </c:pt>
                <c:pt idx="419">
                  <c:v>4193</c:v>
                </c:pt>
                <c:pt idx="420">
                  <c:v>4200</c:v>
                </c:pt>
                <c:pt idx="421">
                  <c:v>4213</c:v>
                </c:pt>
                <c:pt idx="422">
                  <c:v>4222</c:v>
                </c:pt>
                <c:pt idx="423">
                  <c:v>4234</c:v>
                </c:pt>
                <c:pt idx="424">
                  <c:v>4249</c:v>
                </c:pt>
                <c:pt idx="425">
                  <c:v>4259</c:v>
                </c:pt>
                <c:pt idx="426">
                  <c:v>4266</c:v>
                </c:pt>
                <c:pt idx="427">
                  <c:v>4272</c:v>
                </c:pt>
                <c:pt idx="428">
                  <c:v>4285</c:v>
                </c:pt>
                <c:pt idx="429">
                  <c:v>4290</c:v>
                </c:pt>
                <c:pt idx="430">
                  <c:v>4304</c:v>
                </c:pt>
                <c:pt idx="431">
                  <c:v>4316</c:v>
                </c:pt>
                <c:pt idx="432">
                  <c:v>4321</c:v>
                </c:pt>
                <c:pt idx="433">
                  <c:v>4337</c:v>
                </c:pt>
                <c:pt idx="434">
                  <c:v>4340</c:v>
                </c:pt>
                <c:pt idx="435">
                  <c:v>4356</c:v>
                </c:pt>
                <c:pt idx="436">
                  <c:v>4360</c:v>
                </c:pt>
                <c:pt idx="437">
                  <c:v>4375</c:v>
                </c:pt>
                <c:pt idx="438">
                  <c:v>4382</c:v>
                </c:pt>
                <c:pt idx="439">
                  <c:v>4398</c:v>
                </c:pt>
                <c:pt idx="440">
                  <c:v>4407</c:v>
                </c:pt>
                <c:pt idx="441">
                  <c:v>4411</c:v>
                </c:pt>
                <c:pt idx="442">
                  <c:v>4420</c:v>
                </c:pt>
                <c:pt idx="443">
                  <c:v>4434</c:v>
                </c:pt>
                <c:pt idx="444">
                  <c:v>4440</c:v>
                </c:pt>
                <c:pt idx="445">
                  <c:v>4452</c:v>
                </c:pt>
                <c:pt idx="446">
                  <c:v>4469</c:v>
                </c:pt>
                <c:pt idx="447">
                  <c:v>4474</c:v>
                </c:pt>
                <c:pt idx="448">
                  <c:v>4484</c:v>
                </c:pt>
                <c:pt idx="449">
                  <c:v>4492</c:v>
                </c:pt>
                <c:pt idx="450">
                  <c:v>4505</c:v>
                </c:pt>
                <c:pt idx="451">
                  <c:v>4512</c:v>
                </c:pt>
                <c:pt idx="452">
                  <c:v>4524</c:v>
                </c:pt>
                <c:pt idx="453">
                  <c:v>4535</c:v>
                </c:pt>
                <c:pt idx="454">
                  <c:v>4544</c:v>
                </c:pt>
                <c:pt idx="455">
                  <c:v>4557</c:v>
                </c:pt>
                <c:pt idx="456">
                  <c:v>4568</c:v>
                </c:pt>
                <c:pt idx="457">
                  <c:v>4575</c:v>
                </c:pt>
                <c:pt idx="458">
                  <c:v>4589</c:v>
                </c:pt>
                <c:pt idx="459">
                  <c:v>4598</c:v>
                </c:pt>
                <c:pt idx="460">
                  <c:v>4605</c:v>
                </c:pt>
                <c:pt idx="461">
                  <c:v>4616</c:v>
                </c:pt>
                <c:pt idx="462">
                  <c:v>4629</c:v>
                </c:pt>
                <c:pt idx="463">
                  <c:v>4633</c:v>
                </c:pt>
                <c:pt idx="464">
                  <c:v>4649</c:v>
                </c:pt>
                <c:pt idx="465">
                  <c:v>4657</c:v>
                </c:pt>
                <c:pt idx="466">
                  <c:v>4663</c:v>
                </c:pt>
                <c:pt idx="467">
                  <c:v>4677</c:v>
                </c:pt>
                <c:pt idx="468">
                  <c:v>4688</c:v>
                </c:pt>
                <c:pt idx="469">
                  <c:v>4699</c:v>
                </c:pt>
                <c:pt idx="470">
                  <c:v>4701</c:v>
                </c:pt>
                <c:pt idx="471">
                  <c:v>4714</c:v>
                </c:pt>
                <c:pt idx="472">
                  <c:v>4729</c:v>
                </c:pt>
                <c:pt idx="473">
                  <c:v>4732</c:v>
                </c:pt>
                <c:pt idx="474">
                  <c:v>4749</c:v>
                </c:pt>
                <c:pt idx="475">
                  <c:v>4755</c:v>
                </c:pt>
                <c:pt idx="476">
                  <c:v>4768</c:v>
                </c:pt>
                <c:pt idx="477">
                  <c:v>4773</c:v>
                </c:pt>
                <c:pt idx="478">
                  <c:v>4788</c:v>
                </c:pt>
                <c:pt idx="479">
                  <c:v>4790</c:v>
                </c:pt>
                <c:pt idx="480">
                  <c:v>4800</c:v>
                </c:pt>
                <c:pt idx="481">
                  <c:v>4819</c:v>
                </c:pt>
                <c:pt idx="482">
                  <c:v>4827</c:v>
                </c:pt>
                <c:pt idx="483">
                  <c:v>4836</c:v>
                </c:pt>
                <c:pt idx="484">
                  <c:v>4847</c:v>
                </c:pt>
                <c:pt idx="485">
                  <c:v>4851</c:v>
                </c:pt>
                <c:pt idx="486">
                  <c:v>4866</c:v>
                </c:pt>
                <c:pt idx="487">
                  <c:v>4875</c:v>
                </c:pt>
                <c:pt idx="488">
                  <c:v>4883</c:v>
                </c:pt>
                <c:pt idx="489">
                  <c:v>4892</c:v>
                </c:pt>
                <c:pt idx="490">
                  <c:v>4908</c:v>
                </c:pt>
                <c:pt idx="491">
                  <c:v>4919</c:v>
                </c:pt>
                <c:pt idx="492">
                  <c:v>4924</c:v>
                </c:pt>
                <c:pt idx="493">
                  <c:v>4939</c:v>
                </c:pt>
                <c:pt idx="494">
                  <c:v>4947</c:v>
                </c:pt>
                <c:pt idx="495">
                  <c:v>4957</c:v>
                </c:pt>
                <c:pt idx="496">
                  <c:v>4967</c:v>
                </c:pt>
                <c:pt idx="497">
                  <c:v>4979</c:v>
                </c:pt>
                <c:pt idx="498">
                  <c:v>4986</c:v>
                </c:pt>
                <c:pt idx="499">
                  <c:v>4999</c:v>
                </c:pt>
                <c:pt idx="500">
                  <c:v>5009</c:v>
                </c:pt>
                <c:pt idx="501">
                  <c:v>5013</c:v>
                </c:pt>
                <c:pt idx="502">
                  <c:v>5024</c:v>
                </c:pt>
                <c:pt idx="503">
                  <c:v>5037</c:v>
                </c:pt>
                <c:pt idx="504">
                  <c:v>5047</c:v>
                </c:pt>
                <c:pt idx="505">
                  <c:v>5056</c:v>
                </c:pt>
                <c:pt idx="506">
                  <c:v>5065</c:v>
                </c:pt>
                <c:pt idx="507">
                  <c:v>5079</c:v>
                </c:pt>
                <c:pt idx="508">
                  <c:v>5080</c:v>
                </c:pt>
                <c:pt idx="509">
                  <c:v>5098</c:v>
                </c:pt>
                <c:pt idx="510">
                  <c:v>5108</c:v>
                </c:pt>
                <c:pt idx="511">
                  <c:v>5114</c:v>
                </c:pt>
                <c:pt idx="512">
                  <c:v>5129</c:v>
                </c:pt>
                <c:pt idx="513">
                  <c:v>5134</c:v>
                </c:pt>
                <c:pt idx="514">
                  <c:v>5141</c:v>
                </c:pt>
                <c:pt idx="515">
                  <c:v>5154</c:v>
                </c:pt>
                <c:pt idx="516">
                  <c:v>5164</c:v>
                </c:pt>
                <c:pt idx="517">
                  <c:v>5173</c:v>
                </c:pt>
                <c:pt idx="518">
                  <c:v>5189</c:v>
                </c:pt>
                <c:pt idx="519">
                  <c:v>5191</c:v>
                </c:pt>
                <c:pt idx="520">
                  <c:v>5202</c:v>
                </c:pt>
                <c:pt idx="521">
                  <c:v>5211</c:v>
                </c:pt>
                <c:pt idx="522">
                  <c:v>5228</c:v>
                </c:pt>
                <c:pt idx="523">
                  <c:v>5231</c:v>
                </c:pt>
                <c:pt idx="524">
                  <c:v>5243</c:v>
                </c:pt>
                <c:pt idx="525">
                  <c:v>5251</c:v>
                </c:pt>
                <c:pt idx="526">
                  <c:v>5261</c:v>
                </c:pt>
                <c:pt idx="527">
                  <c:v>5270</c:v>
                </c:pt>
                <c:pt idx="528">
                  <c:v>5280</c:v>
                </c:pt>
                <c:pt idx="529">
                  <c:v>5296</c:v>
                </c:pt>
                <c:pt idx="530">
                  <c:v>5301</c:v>
                </c:pt>
                <c:pt idx="531">
                  <c:v>5319</c:v>
                </c:pt>
                <c:pt idx="532">
                  <c:v>5326</c:v>
                </c:pt>
                <c:pt idx="533">
                  <c:v>5330</c:v>
                </c:pt>
                <c:pt idx="534">
                  <c:v>5344</c:v>
                </c:pt>
                <c:pt idx="535">
                  <c:v>5357</c:v>
                </c:pt>
                <c:pt idx="536">
                  <c:v>5368</c:v>
                </c:pt>
                <c:pt idx="537">
                  <c:v>5377</c:v>
                </c:pt>
                <c:pt idx="538">
                  <c:v>5389</c:v>
                </c:pt>
                <c:pt idx="539">
                  <c:v>5390</c:v>
                </c:pt>
                <c:pt idx="540">
                  <c:v>5408</c:v>
                </c:pt>
                <c:pt idx="541">
                  <c:v>5411</c:v>
                </c:pt>
                <c:pt idx="542">
                  <c:v>5420</c:v>
                </c:pt>
                <c:pt idx="543">
                  <c:v>5439</c:v>
                </c:pt>
                <c:pt idx="544">
                  <c:v>5441</c:v>
                </c:pt>
                <c:pt idx="545">
                  <c:v>5457</c:v>
                </c:pt>
                <c:pt idx="546">
                  <c:v>5466</c:v>
                </c:pt>
                <c:pt idx="547">
                  <c:v>5477</c:v>
                </c:pt>
                <c:pt idx="548">
                  <c:v>5482</c:v>
                </c:pt>
                <c:pt idx="549">
                  <c:v>5495</c:v>
                </c:pt>
                <c:pt idx="550">
                  <c:v>5501</c:v>
                </c:pt>
                <c:pt idx="551">
                  <c:v>5519</c:v>
                </c:pt>
                <c:pt idx="552">
                  <c:v>5521</c:v>
                </c:pt>
                <c:pt idx="553">
                  <c:v>5539</c:v>
                </c:pt>
                <c:pt idx="554">
                  <c:v>5545</c:v>
                </c:pt>
                <c:pt idx="555">
                  <c:v>5556</c:v>
                </c:pt>
                <c:pt idx="556">
                  <c:v>5562</c:v>
                </c:pt>
                <c:pt idx="557">
                  <c:v>5573</c:v>
                </c:pt>
                <c:pt idx="558">
                  <c:v>5589</c:v>
                </c:pt>
                <c:pt idx="559">
                  <c:v>5597</c:v>
                </c:pt>
                <c:pt idx="560">
                  <c:v>5605</c:v>
                </c:pt>
                <c:pt idx="561">
                  <c:v>5614</c:v>
                </c:pt>
                <c:pt idx="562">
                  <c:v>5628</c:v>
                </c:pt>
                <c:pt idx="563">
                  <c:v>5635</c:v>
                </c:pt>
                <c:pt idx="564">
                  <c:v>5645</c:v>
                </c:pt>
                <c:pt idx="565">
                  <c:v>5658</c:v>
                </c:pt>
                <c:pt idx="566">
                  <c:v>5665</c:v>
                </c:pt>
                <c:pt idx="567">
                  <c:v>5678</c:v>
                </c:pt>
                <c:pt idx="568">
                  <c:v>5688</c:v>
                </c:pt>
                <c:pt idx="569">
                  <c:v>5693</c:v>
                </c:pt>
                <c:pt idx="570">
                  <c:v>5700</c:v>
                </c:pt>
                <c:pt idx="571">
                  <c:v>5710</c:v>
                </c:pt>
                <c:pt idx="572">
                  <c:v>5728</c:v>
                </c:pt>
                <c:pt idx="573">
                  <c:v>5732</c:v>
                </c:pt>
                <c:pt idx="574">
                  <c:v>5744</c:v>
                </c:pt>
                <c:pt idx="575">
                  <c:v>5751</c:v>
                </c:pt>
                <c:pt idx="576">
                  <c:v>5766</c:v>
                </c:pt>
                <c:pt idx="577">
                  <c:v>5779</c:v>
                </c:pt>
                <c:pt idx="578">
                  <c:v>5783</c:v>
                </c:pt>
                <c:pt idx="579">
                  <c:v>5799</c:v>
                </c:pt>
                <c:pt idx="580">
                  <c:v>5800</c:v>
                </c:pt>
                <c:pt idx="581">
                  <c:v>5810</c:v>
                </c:pt>
                <c:pt idx="582">
                  <c:v>5826</c:v>
                </c:pt>
                <c:pt idx="583">
                  <c:v>5835</c:v>
                </c:pt>
                <c:pt idx="584">
                  <c:v>5849</c:v>
                </c:pt>
                <c:pt idx="585">
                  <c:v>5851</c:v>
                </c:pt>
                <c:pt idx="586">
                  <c:v>5860</c:v>
                </c:pt>
                <c:pt idx="587">
                  <c:v>5872</c:v>
                </c:pt>
                <c:pt idx="588">
                  <c:v>5884</c:v>
                </c:pt>
                <c:pt idx="589">
                  <c:v>5891</c:v>
                </c:pt>
                <c:pt idx="590">
                  <c:v>5909</c:v>
                </c:pt>
                <c:pt idx="591">
                  <c:v>5914</c:v>
                </c:pt>
                <c:pt idx="592">
                  <c:v>5927</c:v>
                </c:pt>
                <c:pt idx="593">
                  <c:v>5930</c:v>
                </c:pt>
                <c:pt idx="594">
                  <c:v>5940</c:v>
                </c:pt>
                <c:pt idx="595">
                  <c:v>5953</c:v>
                </c:pt>
                <c:pt idx="596">
                  <c:v>5966</c:v>
                </c:pt>
                <c:pt idx="597">
                  <c:v>5970</c:v>
                </c:pt>
                <c:pt idx="598">
                  <c:v>5982</c:v>
                </c:pt>
                <c:pt idx="599">
                  <c:v>5991</c:v>
                </c:pt>
                <c:pt idx="600">
                  <c:v>6000</c:v>
                </c:pt>
                <c:pt idx="601">
                  <c:v>6015</c:v>
                </c:pt>
                <c:pt idx="602">
                  <c:v>6024</c:v>
                </c:pt>
                <c:pt idx="603">
                  <c:v>6036</c:v>
                </c:pt>
                <c:pt idx="604">
                  <c:v>6045</c:v>
                </c:pt>
                <c:pt idx="605">
                  <c:v>6054</c:v>
                </c:pt>
                <c:pt idx="606">
                  <c:v>6060</c:v>
                </c:pt>
                <c:pt idx="607">
                  <c:v>6078</c:v>
                </c:pt>
                <c:pt idx="608">
                  <c:v>6087</c:v>
                </c:pt>
                <c:pt idx="609">
                  <c:v>6097</c:v>
                </c:pt>
                <c:pt idx="610">
                  <c:v>6100</c:v>
                </c:pt>
                <c:pt idx="611">
                  <c:v>6117</c:v>
                </c:pt>
                <c:pt idx="612">
                  <c:v>6125</c:v>
                </c:pt>
                <c:pt idx="613">
                  <c:v>6135</c:v>
                </c:pt>
                <c:pt idx="614">
                  <c:v>6140</c:v>
                </c:pt>
                <c:pt idx="615">
                  <c:v>6153</c:v>
                </c:pt>
                <c:pt idx="616">
                  <c:v>6166</c:v>
                </c:pt>
                <c:pt idx="617">
                  <c:v>6179</c:v>
                </c:pt>
                <c:pt idx="618">
                  <c:v>6188</c:v>
                </c:pt>
                <c:pt idx="619">
                  <c:v>6199</c:v>
                </c:pt>
                <c:pt idx="620">
                  <c:v>6205</c:v>
                </c:pt>
                <c:pt idx="621">
                  <c:v>6215</c:v>
                </c:pt>
                <c:pt idx="622">
                  <c:v>6220</c:v>
                </c:pt>
                <c:pt idx="623">
                  <c:v>6239</c:v>
                </c:pt>
                <c:pt idx="624">
                  <c:v>6242</c:v>
                </c:pt>
                <c:pt idx="625">
                  <c:v>6256</c:v>
                </c:pt>
                <c:pt idx="626">
                  <c:v>6264</c:v>
                </c:pt>
                <c:pt idx="627">
                  <c:v>6273</c:v>
                </c:pt>
                <c:pt idx="628">
                  <c:v>6281</c:v>
                </c:pt>
                <c:pt idx="629">
                  <c:v>6298</c:v>
                </c:pt>
                <c:pt idx="630">
                  <c:v>6302</c:v>
                </c:pt>
                <c:pt idx="631">
                  <c:v>6315</c:v>
                </c:pt>
                <c:pt idx="632">
                  <c:v>6325</c:v>
                </c:pt>
                <c:pt idx="633">
                  <c:v>6330</c:v>
                </c:pt>
                <c:pt idx="634">
                  <c:v>6348</c:v>
                </c:pt>
                <c:pt idx="635">
                  <c:v>6359</c:v>
                </c:pt>
                <c:pt idx="636">
                  <c:v>6367</c:v>
                </c:pt>
                <c:pt idx="637">
                  <c:v>6373</c:v>
                </c:pt>
                <c:pt idx="638">
                  <c:v>6389</c:v>
                </c:pt>
                <c:pt idx="639">
                  <c:v>6394</c:v>
                </c:pt>
                <c:pt idx="640">
                  <c:v>6408</c:v>
                </c:pt>
                <c:pt idx="641">
                  <c:v>6419</c:v>
                </c:pt>
                <c:pt idx="642">
                  <c:v>6428</c:v>
                </c:pt>
                <c:pt idx="643">
                  <c:v>6435</c:v>
                </c:pt>
                <c:pt idx="644">
                  <c:v>6444</c:v>
                </c:pt>
                <c:pt idx="645">
                  <c:v>6452</c:v>
                </c:pt>
                <c:pt idx="646">
                  <c:v>6461</c:v>
                </c:pt>
                <c:pt idx="647">
                  <c:v>6477</c:v>
                </c:pt>
                <c:pt idx="648">
                  <c:v>6488</c:v>
                </c:pt>
                <c:pt idx="649">
                  <c:v>6494</c:v>
                </c:pt>
                <c:pt idx="650">
                  <c:v>6501</c:v>
                </c:pt>
                <c:pt idx="651">
                  <c:v>6514</c:v>
                </c:pt>
                <c:pt idx="652">
                  <c:v>6521</c:v>
                </c:pt>
                <c:pt idx="653">
                  <c:v>6535</c:v>
                </c:pt>
                <c:pt idx="654">
                  <c:v>6541</c:v>
                </c:pt>
                <c:pt idx="655">
                  <c:v>6550</c:v>
                </c:pt>
                <c:pt idx="656">
                  <c:v>6566</c:v>
                </c:pt>
                <c:pt idx="657">
                  <c:v>6575</c:v>
                </c:pt>
                <c:pt idx="658">
                  <c:v>6581</c:v>
                </c:pt>
                <c:pt idx="659">
                  <c:v>6593</c:v>
                </c:pt>
                <c:pt idx="660">
                  <c:v>6607</c:v>
                </c:pt>
                <c:pt idx="661">
                  <c:v>6618</c:v>
                </c:pt>
                <c:pt idx="662">
                  <c:v>6627</c:v>
                </c:pt>
                <c:pt idx="663">
                  <c:v>6639</c:v>
                </c:pt>
                <c:pt idx="664">
                  <c:v>6646</c:v>
                </c:pt>
                <c:pt idx="665">
                  <c:v>6658</c:v>
                </c:pt>
                <c:pt idx="666">
                  <c:v>6661</c:v>
                </c:pt>
                <c:pt idx="667">
                  <c:v>6675</c:v>
                </c:pt>
                <c:pt idx="668">
                  <c:v>6688</c:v>
                </c:pt>
                <c:pt idx="669">
                  <c:v>6690</c:v>
                </c:pt>
                <c:pt idx="670">
                  <c:v>6700</c:v>
                </c:pt>
                <c:pt idx="671">
                  <c:v>6717</c:v>
                </c:pt>
                <c:pt idx="672">
                  <c:v>6725</c:v>
                </c:pt>
                <c:pt idx="673">
                  <c:v>6734</c:v>
                </c:pt>
                <c:pt idx="674">
                  <c:v>6740</c:v>
                </c:pt>
                <c:pt idx="675">
                  <c:v>6753</c:v>
                </c:pt>
                <c:pt idx="676">
                  <c:v>6760</c:v>
                </c:pt>
                <c:pt idx="677">
                  <c:v>6779</c:v>
                </c:pt>
                <c:pt idx="678">
                  <c:v>6785</c:v>
                </c:pt>
                <c:pt idx="679">
                  <c:v>6793</c:v>
                </c:pt>
                <c:pt idx="680">
                  <c:v>6809</c:v>
                </c:pt>
                <c:pt idx="681">
                  <c:v>6812</c:v>
                </c:pt>
                <c:pt idx="682">
                  <c:v>6822</c:v>
                </c:pt>
                <c:pt idx="683">
                  <c:v>6837</c:v>
                </c:pt>
                <c:pt idx="684">
                  <c:v>6841</c:v>
                </c:pt>
                <c:pt idx="685">
                  <c:v>6853</c:v>
                </c:pt>
                <c:pt idx="686">
                  <c:v>6866</c:v>
                </c:pt>
                <c:pt idx="687">
                  <c:v>6871</c:v>
                </c:pt>
                <c:pt idx="688">
                  <c:v>6886</c:v>
                </c:pt>
                <c:pt idx="689">
                  <c:v>6890</c:v>
                </c:pt>
                <c:pt idx="690">
                  <c:v>6909</c:v>
                </c:pt>
                <c:pt idx="691">
                  <c:v>6915</c:v>
                </c:pt>
                <c:pt idx="692">
                  <c:v>6925</c:v>
                </c:pt>
                <c:pt idx="693">
                  <c:v>6938</c:v>
                </c:pt>
                <c:pt idx="694">
                  <c:v>6948</c:v>
                </c:pt>
                <c:pt idx="695">
                  <c:v>6954</c:v>
                </c:pt>
                <c:pt idx="696">
                  <c:v>6963</c:v>
                </c:pt>
                <c:pt idx="697">
                  <c:v>6973</c:v>
                </c:pt>
                <c:pt idx="698">
                  <c:v>6985</c:v>
                </c:pt>
                <c:pt idx="699">
                  <c:v>6997</c:v>
                </c:pt>
                <c:pt idx="700">
                  <c:v>7005</c:v>
                </c:pt>
                <c:pt idx="701">
                  <c:v>7019</c:v>
                </c:pt>
                <c:pt idx="702">
                  <c:v>7020</c:v>
                </c:pt>
                <c:pt idx="703">
                  <c:v>7031</c:v>
                </c:pt>
                <c:pt idx="704">
                  <c:v>7041</c:v>
                </c:pt>
                <c:pt idx="705">
                  <c:v>7058</c:v>
                </c:pt>
                <c:pt idx="706">
                  <c:v>7068</c:v>
                </c:pt>
                <c:pt idx="707">
                  <c:v>7071</c:v>
                </c:pt>
                <c:pt idx="708">
                  <c:v>7088</c:v>
                </c:pt>
                <c:pt idx="709">
                  <c:v>7093</c:v>
                </c:pt>
                <c:pt idx="710">
                  <c:v>7104</c:v>
                </c:pt>
                <c:pt idx="711">
                  <c:v>7113</c:v>
                </c:pt>
                <c:pt idx="712">
                  <c:v>7124</c:v>
                </c:pt>
                <c:pt idx="713">
                  <c:v>7137</c:v>
                </c:pt>
                <c:pt idx="714">
                  <c:v>7140</c:v>
                </c:pt>
                <c:pt idx="715">
                  <c:v>7155</c:v>
                </c:pt>
                <c:pt idx="716">
                  <c:v>7169</c:v>
                </c:pt>
                <c:pt idx="717">
                  <c:v>7172</c:v>
                </c:pt>
                <c:pt idx="718">
                  <c:v>7181</c:v>
                </c:pt>
                <c:pt idx="719">
                  <c:v>7193</c:v>
                </c:pt>
                <c:pt idx="720">
                  <c:v>7200</c:v>
                </c:pt>
                <c:pt idx="721">
                  <c:v>7210</c:v>
                </c:pt>
                <c:pt idx="722">
                  <c:v>7224</c:v>
                </c:pt>
                <c:pt idx="723">
                  <c:v>7233</c:v>
                </c:pt>
                <c:pt idx="724">
                  <c:v>7247</c:v>
                </c:pt>
                <c:pt idx="725">
                  <c:v>7250</c:v>
                </c:pt>
                <c:pt idx="726">
                  <c:v>7263</c:v>
                </c:pt>
                <c:pt idx="727">
                  <c:v>7272</c:v>
                </c:pt>
                <c:pt idx="728">
                  <c:v>7289</c:v>
                </c:pt>
                <c:pt idx="729">
                  <c:v>7292</c:v>
                </c:pt>
                <c:pt idx="730">
                  <c:v>7308</c:v>
                </c:pt>
                <c:pt idx="731">
                  <c:v>7319</c:v>
                </c:pt>
                <c:pt idx="732">
                  <c:v>7328</c:v>
                </c:pt>
                <c:pt idx="733">
                  <c:v>7332</c:v>
                </c:pt>
                <c:pt idx="734">
                  <c:v>7348</c:v>
                </c:pt>
                <c:pt idx="735">
                  <c:v>7354</c:v>
                </c:pt>
                <c:pt idx="736">
                  <c:v>7364</c:v>
                </c:pt>
                <c:pt idx="737">
                  <c:v>7376</c:v>
                </c:pt>
                <c:pt idx="738">
                  <c:v>7387</c:v>
                </c:pt>
                <c:pt idx="739">
                  <c:v>7390</c:v>
                </c:pt>
                <c:pt idx="740">
                  <c:v>7406</c:v>
                </c:pt>
                <c:pt idx="741">
                  <c:v>7410</c:v>
                </c:pt>
                <c:pt idx="742">
                  <c:v>7422</c:v>
                </c:pt>
                <c:pt idx="743">
                  <c:v>7434</c:v>
                </c:pt>
                <c:pt idx="744">
                  <c:v>7447</c:v>
                </c:pt>
                <c:pt idx="745">
                  <c:v>7450</c:v>
                </c:pt>
                <c:pt idx="746">
                  <c:v>7461</c:v>
                </c:pt>
                <c:pt idx="747">
                  <c:v>7478</c:v>
                </c:pt>
                <c:pt idx="748">
                  <c:v>7482</c:v>
                </c:pt>
                <c:pt idx="749">
                  <c:v>7496</c:v>
                </c:pt>
                <c:pt idx="750">
                  <c:v>7509</c:v>
                </c:pt>
                <c:pt idx="751">
                  <c:v>7519</c:v>
                </c:pt>
                <c:pt idx="752">
                  <c:v>7528</c:v>
                </c:pt>
                <c:pt idx="753">
                  <c:v>7536</c:v>
                </c:pt>
                <c:pt idx="754">
                  <c:v>7545</c:v>
                </c:pt>
                <c:pt idx="755">
                  <c:v>7553</c:v>
                </c:pt>
                <c:pt idx="756">
                  <c:v>7563</c:v>
                </c:pt>
                <c:pt idx="757">
                  <c:v>7573</c:v>
                </c:pt>
                <c:pt idx="758">
                  <c:v>7581</c:v>
                </c:pt>
                <c:pt idx="759">
                  <c:v>7599</c:v>
                </c:pt>
                <c:pt idx="760">
                  <c:v>7605</c:v>
                </c:pt>
                <c:pt idx="761">
                  <c:v>7619</c:v>
                </c:pt>
                <c:pt idx="762">
                  <c:v>7627</c:v>
                </c:pt>
                <c:pt idx="763">
                  <c:v>7639</c:v>
                </c:pt>
                <c:pt idx="764">
                  <c:v>7640</c:v>
                </c:pt>
                <c:pt idx="765">
                  <c:v>7658</c:v>
                </c:pt>
                <c:pt idx="766">
                  <c:v>7662</c:v>
                </c:pt>
                <c:pt idx="767">
                  <c:v>7671</c:v>
                </c:pt>
                <c:pt idx="768">
                  <c:v>7683</c:v>
                </c:pt>
                <c:pt idx="769">
                  <c:v>7690</c:v>
                </c:pt>
                <c:pt idx="770">
                  <c:v>7704</c:v>
                </c:pt>
                <c:pt idx="771">
                  <c:v>7714</c:v>
                </c:pt>
                <c:pt idx="772">
                  <c:v>7728</c:v>
                </c:pt>
                <c:pt idx="773">
                  <c:v>7731</c:v>
                </c:pt>
                <c:pt idx="774">
                  <c:v>7745</c:v>
                </c:pt>
                <c:pt idx="775">
                  <c:v>7758</c:v>
                </c:pt>
                <c:pt idx="776">
                  <c:v>7764</c:v>
                </c:pt>
                <c:pt idx="777">
                  <c:v>7774</c:v>
                </c:pt>
                <c:pt idx="778">
                  <c:v>7789</c:v>
                </c:pt>
                <c:pt idx="779">
                  <c:v>7795</c:v>
                </c:pt>
                <c:pt idx="780">
                  <c:v>7800</c:v>
                </c:pt>
                <c:pt idx="781">
                  <c:v>7810</c:v>
                </c:pt>
                <c:pt idx="782">
                  <c:v>7820</c:v>
                </c:pt>
                <c:pt idx="783">
                  <c:v>7839</c:v>
                </c:pt>
                <c:pt idx="784">
                  <c:v>7841</c:v>
                </c:pt>
                <c:pt idx="785">
                  <c:v>7856</c:v>
                </c:pt>
                <c:pt idx="786">
                  <c:v>7863</c:v>
                </c:pt>
                <c:pt idx="787">
                  <c:v>7877</c:v>
                </c:pt>
                <c:pt idx="788">
                  <c:v>7885</c:v>
                </c:pt>
                <c:pt idx="789">
                  <c:v>7894</c:v>
                </c:pt>
                <c:pt idx="790">
                  <c:v>7901</c:v>
                </c:pt>
                <c:pt idx="791">
                  <c:v>7910</c:v>
                </c:pt>
                <c:pt idx="792">
                  <c:v>7927</c:v>
                </c:pt>
                <c:pt idx="793">
                  <c:v>7937</c:v>
                </c:pt>
                <c:pt idx="794">
                  <c:v>7943</c:v>
                </c:pt>
                <c:pt idx="795">
                  <c:v>7959</c:v>
                </c:pt>
                <c:pt idx="796">
                  <c:v>7960</c:v>
                </c:pt>
                <c:pt idx="797">
                  <c:v>7978</c:v>
                </c:pt>
                <c:pt idx="798">
                  <c:v>7988</c:v>
                </c:pt>
                <c:pt idx="799">
                  <c:v>7998</c:v>
                </c:pt>
                <c:pt idx="800">
                  <c:v>8000</c:v>
                </c:pt>
                <c:pt idx="801">
                  <c:v>8019</c:v>
                </c:pt>
                <c:pt idx="802">
                  <c:v>8027</c:v>
                </c:pt>
                <c:pt idx="803">
                  <c:v>8034</c:v>
                </c:pt>
                <c:pt idx="804">
                  <c:v>8041</c:v>
                </c:pt>
                <c:pt idx="805">
                  <c:v>8051</c:v>
                </c:pt>
                <c:pt idx="806">
                  <c:v>8064</c:v>
                </c:pt>
                <c:pt idx="807">
                  <c:v>8078</c:v>
                </c:pt>
                <c:pt idx="808">
                  <c:v>8087</c:v>
                </c:pt>
                <c:pt idx="809">
                  <c:v>8091</c:v>
                </c:pt>
                <c:pt idx="810">
                  <c:v>8109</c:v>
                </c:pt>
                <c:pt idx="811">
                  <c:v>8113</c:v>
                </c:pt>
                <c:pt idx="812">
                  <c:v>8129</c:v>
                </c:pt>
                <c:pt idx="813">
                  <c:v>8134</c:v>
                </c:pt>
                <c:pt idx="814">
                  <c:v>8146</c:v>
                </c:pt>
                <c:pt idx="815">
                  <c:v>8154</c:v>
                </c:pt>
                <c:pt idx="816">
                  <c:v>8165</c:v>
                </c:pt>
                <c:pt idx="817">
                  <c:v>8171</c:v>
                </c:pt>
                <c:pt idx="818">
                  <c:v>8188</c:v>
                </c:pt>
                <c:pt idx="819">
                  <c:v>8196</c:v>
                </c:pt>
                <c:pt idx="820">
                  <c:v>8204</c:v>
                </c:pt>
                <c:pt idx="821">
                  <c:v>8214</c:v>
                </c:pt>
                <c:pt idx="822">
                  <c:v>8222</c:v>
                </c:pt>
                <c:pt idx="823">
                  <c:v>8239</c:v>
                </c:pt>
                <c:pt idx="824">
                  <c:v>8245</c:v>
                </c:pt>
                <c:pt idx="825">
                  <c:v>8250</c:v>
                </c:pt>
                <c:pt idx="826">
                  <c:v>8261</c:v>
                </c:pt>
                <c:pt idx="827">
                  <c:v>8277</c:v>
                </c:pt>
                <c:pt idx="828">
                  <c:v>8289</c:v>
                </c:pt>
                <c:pt idx="829">
                  <c:v>8290</c:v>
                </c:pt>
                <c:pt idx="830">
                  <c:v>8303</c:v>
                </c:pt>
                <c:pt idx="831">
                  <c:v>8311</c:v>
                </c:pt>
                <c:pt idx="832">
                  <c:v>8325</c:v>
                </c:pt>
                <c:pt idx="833">
                  <c:v>8334</c:v>
                </c:pt>
                <c:pt idx="834">
                  <c:v>8349</c:v>
                </c:pt>
                <c:pt idx="835">
                  <c:v>8359</c:v>
                </c:pt>
                <c:pt idx="836">
                  <c:v>8365</c:v>
                </c:pt>
                <c:pt idx="837">
                  <c:v>8373</c:v>
                </c:pt>
                <c:pt idx="838">
                  <c:v>8384</c:v>
                </c:pt>
                <c:pt idx="839">
                  <c:v>8390</c:v>
                </c:pt>
                <c:pt idx="840">
                  <c:v>8408</c:v>
                </c:pt>
                <c:pt idx="841">
                  <c:v>8419</c:v>
                </c:pt>
                <c:pt idx="842">
                  <c:v>8428</c:v>
                </c:pt>
                <c:pt idx="843">
                  <c:v>8430</c:v>
                </c:pt>
                <c:pt idx="844">
                  <c:v>8448</c:v>
                </c:pt>
                <c:pt idx="845">
                  <c:v>8451</c:v>
                </c:pt>
                <c:pt idx="846">
                  <c:v>8461</c:v>
                </c:pt>
                <c:pt idx="847">
                  <c:v>8478</c:v>
                </c:pt>
                <c:pt idx="848">
                  <c:v>8481</c:v>
                </c:pt>
                <c:pt idx="849">
                  <c:v>8493</c:v>
                </c:pt>
                <c:pt idx="850">
                  <c:v>8509</c:v>
                </c:pt>
                <c:pt idx="851">
                  <c:v>8518</c:v>
                </c:pt>
                <c:pt idx="852">
                  <c:v>8524</c:v>
                </c:pt>
                <c:pt idx="853">
                  <c:v>8539</c:v>
                </c:pt>
                <c:pt idx="854">
                  <c:v>8546</c:v>
                </c:pt>
                <c:pt idx="855">
                  <c:v>8552</c:v>
                </c:pt>
                <c:pt idx="856">
                  <c:v>8566</c:v>
                </c:pt>
                <c:pt idx="857">
                  <c:v>8572</c:v>
                </c:pt>
                <c:pt idx="858">
                  <c:v>8586</c:v>
                </c:pt>
                <c:pt idx="859">
                  <c:v>8597</c:v>
                </c:pt>
                <c:pt idx="860">
                  <c:v>8603</c:v>
                </c:pt>
                <c:pt idx="861">
                  <c:v>8610</c:v>
                </c:pt>
                <c:pt idx="862">
                  <c:v>8624</c:v>
                </c:pt>
                <c:pt idx="863">
                  <c:v>8632</c:v>
                </c:pt>
                <c:pt idx="864">
                  <c:v>8649</c:v>
                </c:pt>
                <c:pt idx="865">
                  <c:v>8655</c:v>
                </c:pt>
                <c:pt idx="866">
                  <c:v>8664</c:v>
                </c:pt>
                <c:pt idx="867">
                  <c:v>8675</c:v>
                </c:pt>
                <c:pt idx="868">
                  <c:v>8680</c:v>
                </c:pt>
                <c:pt idx="869">
                  <c:v>8696</c:v>
                </c:pt>
                <c:pt idx="870">
                  <c:v>8706</c:v>
                </c:pt>
                <c:pt idx="871">
                  <c:v>8711</c:v>
                </c:pt>
                <c:pt idx="872">
                  <c:v>8720</c:v>
                </c:pt>
                <c:pt idx="873">
                  <c:v>8739</c:v>
                </c:pt>
                <c:pt idx="874">
                  <c:v>8749</c:v>
                </c:pt>
                <c:pt idx="875">
                  <c:v>8753</c:v>
                </c:pt>
                <c:pt idx="876">
                  <c:v>8765</c:v>
                </c:pt>
                <c:pt idx="877">
                  <c:v>8773</c:v>
                </c:pt>
                <c:pt idx="878">
                  <c:v>8780</c:v>
                </c:pt>
                <c:pt idx="879">
                  <c:v>8799</c:v>
                </c:pt>
                <c:pt idx="880">
                  <c:v>8805</c:v>
                </c:pt>
                <c:pt idx="881">
                  <c:v>8815</c:v>
                </c:pt>
                <c:pt idx="882">
                  <c:v>8823</c:v>
                </c:pt>
                <c:pt idx="883">
                  <c:v>8836</c:v>
                </c:pt>
                <c:pt idx="884">
                  <c:v>8843</c:v>
                </c:pt>
                <c:pt idx="885">
                  <c:v>8854</c:v>
                </c:pt>
                <c:pt idx="886">
                  <c:v>8867</c:v>
                </c:pt>
                <c:pt idx="887">
                  <c:v>8873</c:v>
                </c:pt>
                <c:pt idx="888">
                  <c:v>8882</c:v>
                </c:pt>
                <c:pt idx="889">
                  <c:v>8890</c:v>
                </c:pt>
                <c:pt idx="890">
                  <c:v>8908</c:v>
                </c:pt>
                <c:pt idx="891">
                  <c:v>8919</c:v>
                </c:pt>
                <c:pt idx="892">
                  <c:v>8928</c:v>
                </c:pt>
                <c:pt idx="893">
                  <c:v>8939</c:v>
                </c:pt>
                <c:pt idx="894">
                  <c:v>8943</c:v>
                </c:pt>
                <c:pt idx="895">
                  <c:v>8959</c:v>
                </c:pt>
                <c:pt idx="896">
                  <c:v>8966</c:v>
                </c:pt>
                <c:pt idx="897">
                  <c:v>8979</c:v>
                </c:pt>
                <c:pt idx="898">
                  <c:v>8981</c:v>
                </c:pt>
                <c:pt idx="899">
                  <c:v>8995</c:v>
                </c:pt>
                <c:pt idx="900">
                  <c:v>9001</c:v>
                </c:pt>
                <c:pt idx="901">
                  <c:v>9012</c:v>
                </c:pt>
                <c:pt idx="902">
                  <c:v>9028</c:v>
                </c:pt>
                <c:pt idx="903">
                  <c:v>9037</c:v>
                </c:pt>
                <c:pt idx="904">
                  <c:v>9040</c:v>
                </c:pt>
                <c:pt idx="905">
                  <c:v>9055</c:v>
                </c:pt>
                <c:pt idx="906">
                  <c:v>9062</c:v>
                </c:pt>
                <c:pt idx="907">
                  <c:v>9072</c:v>
                </c:pt>
                <c:pt idx="908">
                  <c:v>9088</c:v>
                </c:pt>
                <c:pt idx="909">
                  <c:v>9090</c:v>
                </c:pt>
                <c:pt idx="910">
                  <c:v>9102</c:v>
                </c:pt>
                <c:pt idx="911">
                  <c:v>9119</c:v>
                </c:pt>
                <c:pt idx="912">
                  <c:v>9121</c:v>
                </c:pt>
                <c:pt idx="913">
                  <c:v>9135</c:v>
                </c:pt>
                <c:pt idx="914">
                  <c:v>9144</c:v>
                </c:pt>
                <c:pt idx="915">
                  <c:v>9151</c:v>
                </c:pt>
                <c:pt idx="916">
                  <c:v>9166</c:v>
                </c:pt>
                <c:pt idx="917">
                  <c:v>9172</c:v>
                </c:pt>
                <c:pt idx="918">
                  <c:v>9187</c:v>
                </c:pt>
                <c:pt idx="919">
                  <c:v>9194</c:v>
                </c:pt>
                <c:pt idx="920">
                  <c:v>9207</c:v>
                </c:pt>
                <c:pt idx="921">
                  <c:v>9217</c:v>
                </c:pt>
                <c:pt idx="922">
                  <c:v>9221</c:v>
                </c:pt>
                <c:pt idx="923">
                  <c:v>9234</c:v>
                </c:pt>
                <c:pt idx="924">
                  <c:v>9248</c:v>
                </c:pt>
                <c:pt idx="925">
                  <c:v>9259</c:v>
                </c:pt>
                <c:pt idx="926">
                  <c:v>9267</c:v>
                </c:pt>
                <c:pt idx="927">
                  <c:v>9270</c:v>
                </c:pt>
                <c:pt idx="928">
                  <c:v>9284</c:v>
                </c:pt>
                <c:pt idx="929">
                  <c:v>9294</c:v>
                </c:pt>
                <c:pt idx="930">
                  <c:v>9309</c:v>
                </c:pt>
                <c:pt idx="931">
                  <c:v>9314</c:v>
                </c:pt>
                <c:pt idx="932">
                  <c:v>9320</c:v>
                </c:pt>
                <c:pt idx="933">
                  <c:v>9330</c:v>
                </c:pt>
                <c:pt idx="934">
                  <c:v>9346</c:v>
                </c:pt>
                <c:pt idx="935">
                  <c:v>9357</c:v>
                </c:pt>
                <c:pt idx="936">
                  <c:v>9363</c:v>
                </c:pt>
                <c:pt idx="937">
                  <c:v>9370</c:v>
                </c:pt>
                <c:pt idx="938">
                  <c:v>9385</c:v>
                </c:pt>
                <c:pt idx="939">
                  <c:v>9393</c:v>
                </c:pt>
                <c:pt idx="940">
                  <c:v>9406</c:v>
                </c:pt>
                <c:pt idx="941">
                  <c:v>9414</c:v>
                </c:pt>
                <c:pt idx="942">
                  <c:v>9427</c:v>
                </c:pt>
                <c:pt idx="943">
                  <c:v>9434</c:v>
                </c:pt>
                <c:pt idx="944">
                  <c:v>9440</c:v>
                </c:pt>
                <c:pt idx="945">
                  <c:v>9454</c:v>
                </c:pt>
                <c:pt idx="946">
                  <c:v>9465</c:v>
                </c:pt>
                <c:pt idx="947">
                  <c:v>9478</c:v>
                </c:pt>
                <c:pt idx="948">
                  <c:v>9486</c:v>
                </c:pt>
                <c:pt idx="949">
                  <c:v>9490</c:v>
                </c:pt>
                <c:pt idx="950">
                  <c:v>9502</c:v>
                </c:pt>
                <c:pt idx="951">
                  <c:v>9513</c:v>
                </c:pt>
                <c:pt idx="952">
                  <c:v>9524</c:v>
                </c:pt>
                <c:pt idx="953">
                  <c:v>9531</c:v>
                </c:pt>
                <c:pt idx="954">
                  <c:v>9546</c:v>
                </c:pt>
                <c:pt idx="955">
                  <c:v>9556</c:v>
                </c:pt>
                <c:pt idx="956">
                  <c:v>9560</c:v>
                </c:pt>
                <c:pt idx="957">
                  <c:v>9577</c:v>
                </c:pt>
                <c:pt idx="958">
                  <c:v>9583</c:v>
                </c:pt>
                <c:pt idx="959">
                  <c:v>9595</c:v>
                </c:pt>
                <c:pt idx="960">
                  <c:v>9606</c:v>
                </c:pt>
                <c:pt idx="961">
                  <c:v>9615</c:v>
                </c:pt>
                <c:pt idx="962">
                  <c:v>9622</c:v>
                </c:pt>
                <c:pt idx="963">
                  <c:v>9639</c:v>
                </c:pt>
                <c:pt idx="964">
                  <c:v>9649</c:v>
                </c:pt>
                <c:pt idx="965">
                  <c:v>9656</c:v>
                </c:pt>
                <c:pt idx="966">
                  <c:v>9661</c:v>
                </c:pt>
                <c:pt idx="967">
                  <c:v>9673</c:v>
                </c:pt>
                <c:pt idx="968">
                  <c:v>9689</c:v>
                </c:pt>
                <c:pt idx="969">
                  <c:v>9694</c:v>
                </c:pt>
                <c:pt idx="970">
                  <c:v>9700</c:v>
                </c:pt>
                <c:pt idx="971">
                  <c:v>9717</c:v>
                </c:pt>
                <c:pt idx="972">
                  <c:v>9721</c:v>
                </c:pt>
                <c:pt idx="973">
                  <c:v>9734</c:v>
                </c:pt>
                <c:pt idx="974">
                  <c:v>9742</c:v>
                </c:pt>
                <c:pt idx="975">
                  <c:v>9755</c:v>
                </c:pt>
                <c:pt idx="976">
                  <c:v>9762</c:v>
                </c:pt>
                <c:pt idx="977">
                  <c:v>9771</c:v>
                </c:pt>
                <c:pt idx="978">
                  <c:v>9783</c:v>
                </c:pt>
                <c:pt idx="979">
                  <c:v>9798</c:v>
                </c:pt>
                <c:pt idx="980">
                  <c:v>9805</c:v>
                </c:pt>
                <c:pt idx="981">
                  <c:v>9819</c:v>
                </c:pt>
                <c:pt idx="982">
                  <c:v>9820</c:v>
                </c:pt>
                <c:pt idx="983">
                  <c:v>9834</c:v>
                </c:pt>
                <c:pt idx="984">
                  <c:v>9843</c:v>
                </c:pt>
                <c:pt idx="985">
                  <c:v>9850</c:v>
                </c:pt>
                <c:pt idx="986">
                  <c:v>9866</c:v>
                </c:pt>
                <c:pt idx="987">
                  <c:v>9873</c:v>
                </c:pt>
                <c:pt idx="988">
                  <c:v>9881</c:v>
                </c:pt>
                <c:pt idx="989">
                  <c:v>9896</c:v>
                </c:pt>
                <c:pt idx="990">
                  <c:v>9903</c:v>
                </c:pt>
                <c:pt idx="991">
                  <c:v>9913</c:v>
                </c:pt>
                <c:pt idx="992">
                  <c:v>9925</c:v>
                </c:pt>
                <c:pt idx="993">
                  <c:v>9930</c:v>
                </c:pt>
                <c:pt idx="994">
                  <c:v>9947</c:v>
                </c:pt>
                <c:pt idx="995">
                  <c:v>9951</c:v>
                </c:pt>
                <c:pt idx="996">
                  <c:v>9963</c:v>
                </c:pt>
                <c:pt idx="997">
                  <c:v>9973</c:v>
                </c:pt>
                <c:pt idx="998">
                  <c:v>9986</c:v>
                </c:pt>
                <c:pt idx="999">
                  <c:v>9998</c:v>
                </c:pt>
                <c:pt idx="1000">
                  <c:v>10002</c:v>
                </c:pt>
                <c:pt idx="1001">
                  <c:v>10017</c:v>
                </c:pt>
                <c:pt idx="1002">
                  <c:v>10023</c:v>
                </c:pt>
                <c:pt idx="1003">
                  <c:v>10038</c:v>
                </c:pt>
                <c:pt idx="1004">
                  <c:v>10041</c:v>
                </c:pt>
                <c:pt idx="1005">
                  <c:v>10058</c:v>
                </c:pt>
                <c:pt idx="1006">
                  <c:v>10060</c:v>
                </c:pt>
                <c:pt idx="1007">
                  <c:v>10072</c:v>
                </c:pt>
                <c:pt idx="1008">
                  <c:v>10087</c:v>
                </c:pt>
                <c:pt idx="1009">
                  <c:v>10090</c:v>
                </c:pt>
                <c:pt idx="1010">
                  <c:v>10108</c:v>
                </c:pt>
                <c:pt idx="1011">
                  <c:v>10115</c:v>
                </c:pt>
                <c:pt idx="1012">
                  <c:v>10129</c:v>
                </c:pt>
                <c:pt idx="1013">
                  <c:v>10132</c:v>
                </c:pt>
                <c:pt idx="1014">
                  <c:v>10142</c:v>
                </c:pt>
                <c:pt idx="1015">
                  <c:v>10158</c:v>
                </c:pt>
                <c:pt idx="1016">
                  <c:v>10162</c:v>
                </c:pt>
                <c:pt idx="1017">
                  <c:v>10171</c:v>
                </c:pt>
                <c:pt idx="1018">
                  <c:v>10189</c:v>
                </c:pt>
                <c:pt idx="1019">
                  <c:v>10195</c:v>
                </c:pt>
                <c:pt idx="1020">
                  <c:v>10204</c:v>
                </c:pt>
                <c:pt idx="1021">
                  <c:v>10219</c:v>
                </c:pt>
                <c:pt idx="1022">
                  <c:v>10225</c:v>
                </c:pt>
                <c:pt idx="1023">
                  <c:v>10237</c:v>
                </c:pt>
                <c:pt idx="1024">
                  <c:v>10245</c:v>
                </c:pt>
                <c:pt idx="1025">
                  <c:v>10252</c:v>
                </c:pt>
                <c:pt idx="1026">
                  <c:v>10263</c:v>
                </c:pt>
                <c:pt idx="1027">
                  <c:v>10278</c:v>
                </c:pt>
                <c:pt idx="1028">
                  <c:v>10283</c:v>
                </c:pt>
                <c:pt idx="1029">
                  <c:v>10293</c:v>
                </c:pt>
                <c:pt idx="1030">
                  <c:v>10300</c:v>
                </c:pt>
                <c:pt idx="1031">
                  <c:v>10314</c:v>
                </c:pt>
                <c:pt idx="1032">
                  <c:v>10323</c:v>
                </c:pt>
                <c:pt idx="1033">
                  <c:v>10339</c:v>
                </c:pt>
                <c:pt idx="1034">
                  <c:v>10344</c:v>
                </c:pt>
                <c:pt idx="1035">
                  <c:v>10356</c:v>
                </c:pt>
                <c:pt idx="1036">
                  <c:v>10363</c:v>
                </c:pt>
                <c:pt idx="1037">
                  <c:v>10373</c:v>
                </c:pt>
                <c:pt idx="1038">
                  <c:v>10383</c:v>
                </c:pt>
                <c:pt idx="1039">
                  <c:v>10392</c:v>
                </c:pt>
                <c:pt idx="1040">
                  <c:v>10404</c:v>
                </c:pt>
                <c:pt idx="1041">
                  <c:v>10412</c:v>
                </c:pt>
                <c:pt idx="1042">
                  <c:v>10425</c:v>
                </c:pt>
                <c:pt idx="1043">
                  <c:v>10432</c:v>
                </c:pt>
                <c:pt idx="1044">
                  <c:v>10440</c:v>
                </c:pt>
                <c:pt idx="1045">
                  <c:v>10450</c:v>
                </c:pt>
                <c:pt idx="1046">
                  <c:v>10463</c:v>
                </c:pt>
                <c:pt idx="1047">
                  <c:v>10471</c:v>
                </c:pt>
                <c:pt idx="1048">
                  <c:v>10482</c:v>
                </c:pt>
                <c:pt idx="1049">
                  <c:v>10492</c:v>
                </c:pt>
                <c:pt idx="1050">
                  <c:v>10502</c:v>
                </c:pt>
                <c:pt idx="1051">
                  <c:v>10516</c:v>
                </c:pt>
                <c:pt idx="1052">
                  <c:v>10527</c:v>
                </c:pt>
                <c:pt idx="1053">
                  <c:v>10539</c:v>
                </c:pt>
                <c:pt idx="1054">
                  <c:v>10542</c:v>
                </c:pt>
                <c:pt idx="1055">
                  <c:v>10551</c:v>
                </c:pt>
                <c:pt idx="1056">
                  <c:v>10566</c:v>
                </c:pt>
                <c:pt idx="1057">
                  <c:v>10574</c:v>
                </c:pt>
                <c:pt idx="1058">
                  <c:v>10580</c:v>
                </c:pt>
                <c:pt idx="1059">
                  <c:v>10595</c:v>
                </c:pt>
                <c:pt idx="1060">
                  <c:v>10607</c:v>
                </c:pt>
                <c:pt idx="1061">
                  <c:v>10613</c:v>
                </c:pt>
                <c:pt idx="1062">
                  <c:v>10625</c:v>
                </c:pt>
                <c:pt idx="1063">
                  <c:v>10630</c:v>
                </c:pt>
                <c:pt idx="1064">
                  <c:v>10640</c:v>
                </c:pt>
                <c:pt idx="1065">
                  <c:v>10658</c:v>
                </c:pt>
                <c:pt idx="1066">
                  <c:v>10667</c:v>
                </c:pt>
                <c:pt idx="1067">
                  <c:v>10675</c:v>
                </c:pt>
                <c:pt idx="1068">
                  <c:v>10683</c:v>
                </c:pt>
                <c:pt idx="1069">
                  <c:v>10698</c:v>
                </c:pt>
                <c:pt idx="1070">
                  <c:v>10704</c:v>
                </c:pt>
                <c:pt idx="1071">
                  <c:v>10714</c:v>
                </c:pt>
                <c:pt idx="1072">
                  <c:v>10727</c:v>
                </c:pt>
                <c:pt idx="1073">
                  <c:v>10739</c:v>
                </c:pt>
                <c:pt idx="1074">
                  <c:v>10745</c:v>
                </c:pt>
                <c:pt idx="1075">
                  <c:v>10755</c:v>
                </c:pt>
                <c:pt idx="1076">
                  <c:v>10762</c:v>
                </c:pt>
                <c:pt idx="1077">
                  <c:v>10773</c:v>
                </c:pt>
                <c:pt idx="1078">
                  <c:v>10782</c:v>
                </c:pt>
                <c:pt idx="1079">
                  <c:v>10799</c:v>
                </c:pt>
                <c:pt idx="1080">
                  <c:v>10804</c:v>
                </c:pt>
                <c:pt idx="1081">
                  <c:v>10816</c:v>
                </c:pt>
                <c:pt idx="1082">
                  <c:v>10826</c:v>
                </c:pt>
                <c:pt idx="1083">
                  <c:v>10836</c:v>
                </c:pt>
                <c:pt idx="1084">
                  <c:v>10841</c:v>
                </c:pt>
                <c:pt idx="1085">
                  <c:v>10856</c:v>
                </c:pt>
                <c:pt idx="1086">
                  <c:v>10860</c:v>
                </c:pt>
                <c:pt idx="1087">
                  <c:v>10872</c:v>
                </c:pt>
                <c:pt idx="1088">
                  <c:v>10886</c:v>
                </c:pt>
                <c:pt idx="1089">
                  <c:v>10899</c:v>
                </c:pt>
                <c:pt idx="1090">
                  <c:v>10904</c:v>
                </c:pt>
                <c:pt idx="1091">
                  <c:v>10912</c:v>
                </c:pt>
                <c:pt idx="1092">
                  <c:v>10925</c:v>
                </c:pt>
                <c:pt idx="1093">
                  <c:v>10938</c:v>
                </c:pt>
                <c:pt idx="1094">
                  <c:v>10949</c:v>
                </c:pt>
                <c:pt idx="1095">
                  <c:v>10950</c:v>
                </c:pt>
                <c:pt idx="1096">
                  <c:v>10969</c:v>
                </c:pt>
                <c:pt idx="1097">
                  <c:v>10973</c:v>
                </c:pt>
                <c:pt idx="1098">
                  <c:v>10984</c:v>
                </c:pt>
                <c:pt idx="1099">
                  <c:v>10997</c:v>
                </c:pt>
                <c:pt idx="1100">
                  <c:v>11006</c:v>
                </c:pt>
                <c:pt idx="1101">
                  <c:v>11013</c:v>
                </c:pt>
                <c:pt idx="1102">
                  <c:v>11027</c:v>
                </c:pt>
                <c:pt idx="1103">
                  <c:v>11030</c:v>
                </c:pt>
                <c:pt idx="1104">
                  <c:v>11042</c:v>
                </c:pt>
                <c:pt idx="1105">
                  <c:v>11058</c:v>
                </c:pt>
                <c:pt idx="1106">
                  <c:v>11062</c:v>
                </c:pt>
                <c:pt idx="1107">
                  <c:v>11079</c:v>
                </c:pt>
                <c:pt idx="1108">
                  <c:v>11089</c:v>
                </c:pt>
                <c:pt idx="1109">
                  <c:v>11090</c:v>
                </c:pt>
                <c:pt idx="1110">
                  <c:v>11103</c:v>
                </c:pt>
                <c:pt idx="1111">
                  <c:v>11110</c:v>
                </c:pt>
                <c:pt idx="1112">
                  <c:v>11120</c:v>
                </c:pt>
                <c:pt idx="1113">
                  <c:v>11130</c:v>
                </c:pt>
                <c:pt idx="1114">
                  <c:v>11143</c:v>
                </c:pt>
                <c:pt idx="1115">
                  <c:v>11153</c:v>
                </c:pt>
                <c:pt idx="1116">
                  <c:v>11160</c:v>
                </c:pt>
                <c:pt idx="1117">
                  <c:v>11171</c:v>
                </c:pt>
                <c:pt idx="1118">
                  <c:v>11189</c:v>
                </c:pt>
                <c:pt idx="1119">
                  <c:v>11194</c:v>
                </c:pt>
                <c:pt idx="1120">
                  <c:v>11203</c:v>
                </c:pt>
                <c:pt idx="1121">
                  <c:v>11218</c:v>
                </c:pt>
                <c:pt idx="1122">
                  <c:v>11222</c:v>
                </c:pt>
                <c:pt idx="1123">
                  <c:v>11237</c:v>
                </c:pt>
                <c:pt idx="1124">
                  <c:v>11245</c:v>
                </c:pt>
                <c:pt idx="1125">
                  <c:v>11250</c:v>
                </c:pt>
                <c:pt idx="1126">
                  <c:v>11268</c:v>
                </c:pt>
                <c:pt idx="1127">
                  <c:v>11274</c:v>
                </c:pt>
                <c:pt idx="1128">
                  <c:v>11281</c:v>
                </c:pt>
                <c:pt idx="1129">
                  <c:v>11297</c:v>
                </c:pt>
                <c:pt idx="1130">
                  <c:v>11307</c:v>
                </c:pt>
                <c:pt idx="1131">
                  <c:v>11315</c:v>
                </c:pt>
                <c:pt idx="1132">
                  <c:v>11326</c:v>
                </c:pt>
                <c:pt idx="1133">
                  <c:v>11332</c:v>
                </c:pt>
                <c:pt idx="1134">
                  <c:v>11343</c:v>
                </c:pt>
                <c:pt idx="1135">
                  <c:v>11354</c:v>
                </c:pt>
                <c:pt idx="1136">
                  <c:v>11364</c:v>
                </c:pt>
                <c:pt idx="1137">
                  <c:v>11371</c:v>
                </c:pt>
                <c:pt idx="1138">
                  <c:v>11384</c:v>
                </c:pt>
                <c:pt idx="1139">
                  <c:v>11394</c:v>
                </c:pt>
                <c:pt idx="1140">
                  <c:v>11407</c:v>
                </c:pt>
                <c:pt idx="1141">
                  <c:v>11410</c:v>
                </c:pt>
                <c:pt idx="1142">
                  <c:v>11426</c:v>
                </c:pt>
                <c:pt idx="1143">
                  <c:v>11434</c:v>
                </c:pt>
                <c:pt idx="1144">
                  <c:v>11440</c:v>
                </c:pt>
                <c:pt idx="1145">
                  <c:v>11453</c:v>
                </c:pt>
                <c:pt idx="1146">
                  <c:v>11466</c:v>
                </c:pt>
                <c:pt idx="1147">
                  <c:v>11470</c:v>
                </c:pt>
                <c:pt idx="1148">
                  <c:v>11480</c:v>
                </c:pt>
                <c:pt idx="1149">
                  <c:v>11494</c:v>
                </c:pt>
                <c:pt idx="1150">
                  <c:v>11507</c:v>
                </c:pt>
                <c:pt idx="1151">
                  <c:v>11519</c:v>
                </c:pt>
                <c:pt idx="1152">
                  <c:v>11524</c:v>
                </c:pt>
                <c:pt idx="1153">
                  <c:v>11534</c:v>
                </c:pt>
                <c:pt idx="1154">
                  <c:v>11547</c:v>
                </c:pt>
                <c:pt idx="1155">
                  <c:v>11554</c:v>
                </c:pt>
                <c:pt idx="1156">
                  <c:v>11568</c:v>
                </c:pt>
                <c:pt idx="1157">
                  <c:v>11576</c:v>
                </c:pt>
                <c:pt idx="1158">
                  <c:v>11580</c:v>
                </c:pt>
                <c:pt idx="1159">
                  <c:v>11592</c:v>
                </c:pt>
                <c:pt idx="1160">
                  <c:v>11604</c:v>
                </c:pt>
                <c:pt idx="1161">
                  <c:v>11610</c:v>
                </c:pt>
                <c:pt idx="1162">
                  <c:v>11624</c:v>
                </c:pt>
                <c:pt idx="1163">
                  <c:v>11638</c:v>
                </c:pt>
                <c:pt idx="1164">
                  <c:v>11645</c:v>
                </c:pt>
                <c:pt idx="1165">
                  <c:v>11651</c:v>
                </c:pt>
                <c:pt idx="1166">
                  <c:v>11667</c:v>
                </c:pt>
                <c:pt idx="1167">
                  <c:v>11670</c:v>
                </c:pt>
                <c:pt idx="1168">
                  <c:v>11682</c:v>
                </c:pt>
                <c:pt idx="1169">
                  <c:v>11693</c:v>
                </c:pt>
                <c:pt idx="1170">
                  <c:v>11708</c:v>
                </c:pt>
                <c:pt idx="1171">
                  <c:v>11711</c:v>
                </c:pt>
                <c:pt idx="1172">
                  <c:v>11720</c:v>
                </c:pt>
                <c:pt idx="1173">
                  <c:v>11738</c:v>
                </c:pt>
                <c:pt idx="1174">
                  <c:v>11740</c:v>
                </c:pt>
                <c:pt idx="1175">
                  <c:v>11751</c:v>
                </c:pt>
                <c:pt idx="1176">
                  <c:v>11766</c:v>
                </c:pt>
                <c:pt idx="1177">
                  <c:v>11774</c:v>
                </c:pt>
                <c:pt idx="1178">
                  <c:v>11780</c:v>
                </c:pt>
                <c:pt idx="1179">
                  <c:v>11796</c:v>
                </c:pt>
                <c:pt idx="1180">
                  <c:v>11804</c:v>
                </c:pt>
                <c:pt idx="1181">
                  <c:v>11812</c:v>
                </c:pt>
                <c:pt idx="1182">
                  <c:v>11827</c:v>
                </c:pt>
                <c:pt idx="1183">
                  <c:v>11835</c:v>
                </c:pt>
                <c:pt idx="1184">
                  <c:v>11842</c:v>
                </c:pt>
                <c:pt idx="1185">
                  <c:v>11856</c:v>
                </c:pt>
                <c:pt idx="1186">
                  <c:v>11868</c:v>
                </c:pt>
                <c:pt idx="1187">
                  <c:v>11875</c:v>
                </c:pt>
                <c:pt idx="1188">
                  <c:v>11886</c:v>
                </c:pt>
                <c:pt idx="1189">
                  <c:v>11892</c:v>
                </c:pt>
                <c:pt idx="1190">
                  <c:v>11905</c:v>
                </c:pt>
                <c:pt idx="1191">
                  <c:v>11916</c:v>
                </c:pt>
                <c:pt idx="1192">
                  <c:v>11925</c:v>
                </c:pt>
                <c:pt idx="1193">
                  <c:v>11931</c:v>
                </c:pt>
                <c:pt idx="1194">
                  <c:v>11941</c:v>
                </c:pt>
                <c:pt idx="1195">
                  <c:v>11954</c:v>
                </c:pt>
                <c:pt idx="1196">
                  <c:v>11962</c:v>
                </c:pt>
                <c:pt idx="1197">
                  <c:v>11976</c:v>
                </c:pt>
                <c:pt idx="1198">
                  <c:v>11989</c:v>
                </c:pt>
                <c:pt idx="1199">
                  <c:v>11992</c:v>
                </c:pt>
                <c:pt idx="1200">
                  <c:v>12002</c:v>
                </c:pt>
                <c:pt idx="1201">
                  <c:v>12013</c:v>
                </c:pt>
                <c:pt idx="1202">
                  <c:v>12027</c:v>
                </c:pt>
                <c:pt idx="1203">
                  <c:v>12031</c:v>
                </c:pt>
                <c:pt idx="1204">
                  <c:v>12046</c:v>
                </c:pt>
                <c:pt idx="1205">
                  <c:v>12053</c:v>
                </c:pt>
                <c:pt idx="1206">
                  <c:v>12068</c:v>
                </c:pt>
                <c:pt idx="1207">
                  <c:v>12075</c:v>
                </c:pt>
                <c:pt idx="1208">
                  <c:v>12082</c:v>
                </c:pt>
                <c:pt idx="1209">
                  <c:v>12098</c:v>
                </c:pt>
                <c:pt idx="1210">
                  <c:v>12109</c:v>
                </c:pt>
                <c:pt idx="1211">
                  <c:v>12111</c:v>
                </c:pt>
                <c:pt idx="1212">
                  <c:v>12126</c:v>
                </c:pt>
                <c:pt idx="1213">
                  <c:v>12133</c:v>
                </c:pt>
                <c:pt idx="1214">
                  <c:v>12145</c:v>
                </c:pt>
                <c:pt idx="1215">
                  <c:v>12157</c:v>
                </c:pt>
                <c:pt idx="1216">
                  <c:v>12165</c:v>
                </c:pt>
                <c:pt idx="1217">
                  <c:v>12172</c:v>
                </c:pt>
                <c:pt idx="1218">
                  <c:v>12184</c:v>
                </c:pt>
                <c:pt idx="1219">
                  <c:v>12196</c:v>
                </c:pt>
                <c:pt idx="1220">
                  <c:v>12207</c:v>
                </c:pt>
                <c:pt idx="1221">
                  <c:v>12213</c:v>
                </c:pt>
                <c:pt idx="1222">
                  <c:v>12222</c:v>
                </c:pt>
                <c:pt idx="1223">
                  <c:v>12231</c:v>
                </c:pt>
                <c:pt idx="1224">
                  <c:v>12248</c:v>
                </c:pt>
                <c:pt idx="1225">
                  <c:v>12258</c:v>
                </c:pt>
                <c:pt idx="1226">
                  <c:v>12264</c:v>
                </c:pt>
                <c:pt idx="1227">
                  <c:v>12278</c:v>
                </c:pt>
                <c:pt idx="1228">
                  <c:v>12289</c:v>
                </c:pt>
                <c:pt idx="1229">
                  <c:v>12298</c:v>
                </c:pt>
                <c:pt idx="1230">
                  <c:v>12304</c:v>
                </c:pt>
                <c:pt idx="1231">
                  <c:v>12311</c:v>
                </c:pt>
                <c:pt idx="1232">
                  <c:v>12320</c:v>
                </c:pt>
                <c:pt idx="1233">
                  <c:v>12334</c:v>
                </c:pt>
                <c:pt idx="1234">
                  <c:v>12346</c:v>
                </c:pt>
                <c:pt idx="1235">
                  <c:v>12354</c:v>
                </c:pt>
                <c:pt idx="1236">
                  <c:v>12367</c:v>
                </c:pt>
                <c:pt idx="1237">
                  <c:v>12370</c:v>
                </c:pt>
                <c:pt idx="1238">
                  <c:v>12389</c:v>
                </c:pt>
                <c:pt idx="1239">
                  <c:v>12390</c:v>
                </c:pt>
                <c:pt idx="1240">
                  <c:v>12406</c:v>
                </c:pt>
                <c:pt idx="1241">
                  <c:v>12410</c:v>
                </c:pt>
                <c:pt idx="1242">
                  <c:v>12427</c:v>
                </c:pt>
                <c:pt idx="1243">
                  <c:v>12438</c:v>
                </c:pt>
                <c:pt idx="1244">
                  <c:v>12446</c:v>
                </c:pt>
                <c:pt idx="1245">
                  <c:v>12452</c:v>
                </c:pt>
                <c:pt idx="1246">
                  <c:v>12468</c:v>
                </c:pt>
                <c:pt idx="1247">
                  <c:v>12473</c:v>
                </c:pt>
                <c:pt idx="1248">
                  <c:v>12483</c:v>
                </c:pt>
                <c:pt idx="1249">
                  <c:v>12499</c:v>
                </c:pt>
                <c:pt idx="1250">
                  <c:v>12501</c:v>
                </c:pt>
                <c:pt idx="1251">
                  <c:v>12511</c:v>
                </c:pt>
                <c:pt idx="1252">
                  <c:v>12522</c:v>
                </c:pt>
                <c:pt idx="1253">
                  <c:v>12539</c:v>
                </c:pt>
                <c:pt idx="1254">
                  <c:v>12544</c:v>
                </c:pt>
                <c:pt idx="1255">
                  <c:v>12550</c:v>
                </c:pt>
                <c:pt idx="1256">
                  <c:v>12569</c:v>
                </c:pt>
                <c:pt idx="1257">
                  <c:v>12573</c:v>
                </c:pt>
                <c:pt idx="1258">
                  <c:v>12582</c:v>
                </c:pt>
                <c:pt idx="1259">
                  <c:v>12598</c:v>
                </c:pt>
                <c:pt idx="1260">
                  <c:v>12601</c:v>
                </c:pt>
                <c:pt idx="1261">
                  <c:v>12610</c:v>
                </c:pt>
                <c:pt idx="1262">
                  <c:v>12620</c:v>
                </c:pt>
                <c:pt idx="1263">
                  <c:v>12632</c:v>
                </c:pt>
                <c:pt idx="1264">
                  <c:v>12646</c:v>
                </c:pt>
                <c:pt idx="1265">
                  <c:v>12653</c:v>
                </c:pt>
                <c:pt idx="1266">
                  <c:v>12662</c:v>
                </c:pt>
                <c:pt idx="1267">
                  <c:v>12677</c:v>
                </c:pt>
                <c:pt idx="1268">
                  <c:v>12680</c:v>
                </c:pt>
                <c:pt idx="1269">
                  <c:v>12694</c:v>
                </c:pt>
                <c:pt idx="1270">
                  <c:v>12707</c:v>
                </c:pt>
                <c:pt idx="1271">
                  <c:v>12712</c:v>
                </c:pt>
                <c:pt idx="1272">
                  <c:v>12724</c:v>
                </c:pt>
                <c:pt idx="1273">
                  <c:v>12738</c:v>
                </c:pt>
                <c:pt idx="1274">
                  <c:v>12747</c:v>
                </c:pt>
                <c:pt idx="1275">
                  <c:v>12755</c:v>
                </c:pt>
                <c:pt idx="1276">
                  <c:v>12768</c:v>
                </c:pt>
                <c:pt idx="1277">
                  <c:v>12778</c:v>
                </c:pt>
                <c:pt idx="1278">
                  <c:v>12787</c:v>
                </c:pt>
                <c:pt idx="1279">
                  <c:v>12794</c:v>
                </c:pt>
                <c:pt idx="1280">
                  <c:v>12804</c:v>
                </c:pt>
                <c:pt idx="1281">
                  <c:v>12818</c:v>
                </c:pt>
                <c:pt idx="1282">
                  <c:v>12821</c:v>
                </c:pt>
                <c:pt idx="1283">
                  <c:v>12830</c:v>
                </c:pt>
                <c:pt idx="1284">
                  <c:v>12843</c:v>
                </c:pt>
                <c:pt idx="1285">
                  <c:v>12859</c:v>
                </c:pt>
                <c:pt idx="1286">
                  <c:v>12868</c:v>
                </c:pt>
                <c:pt idx="1287">
                  <c:v>12871</c:v>
                </c:pt>
                <c:pt idx="1288">
                  <c:v>12881</c:v>
                </c:pt>
                <c:pt idx="1289">
                  <c:v>12897</c:v>
                </c:pt>
                <c:pt idx="1290">
                  <c:v>12906</c:v>
                </c:pt>
                <c:pt idx="1291">
                  <c:v>12918</c:v>
                </c:pt>
                <c:pt idx="1292">
                  <c:v>12928</c:v>
                </c:pt>
                <c:pt idx="1293">
                  <c:v>12930</c:v>
                </c:pt>
                <c:pt idx="1294">
                  <c:v>12948</c:v>
                </c:pt>
                <c:pt idx="1295">
                  <c:v>12951</c:v>
                </c:pt>
                <c:pt idx="1296">
                  <c:v>12966</c:v>
                </c:pt>
                <c:pt idx="1297">
                  <c:v>12974</c:v>
                </c:pt>
                <c:pt idx="1298">
                  <c:v>12983</c:v>
                </c:pt>
                <c:pt idx="1299">
                  <c:v>12998</c:v>
                </c:pt>
                <c:pt idx="1300">
                  <c:v>13002</c:v>
                </c:pt>
                <c:pt idx="1301">
                  <c:v>13016</c:v>
                </c:pt>
                <c:pt idx="1302">
                  <c:v>13027</c:v>
                </c:pt>
                <c:pt idx="1303">
                  <c:v>13038</c:v>
                </c:pt>
                <c:pt idx="1304">
                  <c:v>13047</c:v>
                </c:pt>
                <c:pt idx="1305">
                  <c:v>13053</c:v>
                </c:pt>
                <c:pt idx="1306">
                  <c:v>13064</c:v>
                </c:pt>
                <c:pt idx="1307">
                  <c:v>13072</c:v>
                </c:pt>
                <c:pt idx="1308">
                  <c:v>13081</c:v>
                </c:pt>
                <c:pt idx="1309">
                  <c:v>13094</c:v>
                </c:pt>
                <c:pt idx="1310">
                  <c:v>13109</c:v>
                </c:pt>
                <c:pt idx="1311">
                  <c:v>13110</c:v>
                </c:pt>
                <c:pt idx="1312">
                  <c:v>13121</c:v>
                </c:pt>
                <c:pt idx="1313">
                  <c:v>13130</c:v>
                </c:pt>
                <c:pt idx="1314">
                  <c:v>13141</c:v>
                </c:pt>
                <c:pt idx="1315">
                  <c:v>13152</c:v>
                </c:pt>
                <c:pt idx="1316">
                  <c:v>13161</c:v>
                </c:pt>
                <c:pt idx="1317">
                  <c:v>13178</c:v>
                </c:pt>
                <c:pt idx="1318">
                  <c:v>13188</c:v>
                </c:pt>
                <c:pt idx="1319">
                  <c:v>13191</c:v>
                </c:pt>
                <c:pt idx="1320">
                  <c:v>13204</c:v>
                </c:pt>
                <c:pt idx="1321">
                  <c:v>13219</c:v>
                </c:pt>
                <c:pt idx="1322">
                  <c:v>13224</c:v>
                </c:pt>
                <c:pt idx="1323">
                  <c:v>13238</c:v>
                </c:pt>
                <c:pt idx="1324">
                  <c:v>13244</c:v>
                </c:pt>
                <c:pt idx="1325">
                  <c:v>13259</c:v>
                </c:pt>
                <c:pt idx="1326">
                  <c:v>13269</c:v>
                </c:pt>
                <c:pt idx="1327">
                  <c:v>13275</c:v>
                </c:pt>
                <c:pt idx="1328">
                  <c:v>13288</c:v>
                </c:pt>
                <c:pt idx="1329">
                  <c:v>13292</c:v>
                </c:pt>
                <c:pt idx="1330">
                  <c:v>13307</c:v>
                </c:pt>
                <c:pt idx="1331">
                  <c:v>13312</c:v>
                </c:pt>
                <c:pt idx="1332">
                  <c:v>13321</c:v>
                </c:pt>
                <c:pt idx="1333">
                  <c:v>13332</c:v>
                </c:pt>
                <c:pt idx="1334">
                  <c:v>13342</c:v>
                </c:pt>
                <c:pt idx="1335">
                  <c:v>13356</c:v>
                </c:pt>
                <c:pt idx="1336">
                  <c:v>13362</c:v>
                </c:pt>
                <c:pt idx="1337">
                  <c:v>13370</c:v>
                </c:pt>
                <c:pt idx="1338">
                  <c:v>13389</c:v>
                </c:pt>
                <c:pt idx="1339">
                  <c:v>13397</c:v>
                </c:pt>
                <c:pt idx="1340">
                  <c:v>13402</c:v>
                </c:pt>
                <c:pt idx="1341">
                  <c:v>13411</c:v>
                </c:pt>
                <c:pt idx="1342">
                  <c:v>13422</c:v>
                </c:pt>
                <c:pt idx="1343">
                  <c:v>13436</c:v>
                </c:pt>
                <c:pt idx="1344">
                  <c:v>13443</c:v>
                </c:pt>
                <c:pt idx="1345">
                  <c:v>13454</c:v>
                </c:pt>
                <c:pt idx="1346">
                  <c:v>13466</c:v>
                </c:pt>
                <c:pt idx="1347">
                  <c:v>13479</c:v>
                </c:pt>
                <c:pt idx="1348">
                  <c:v>13488</c:v>
                </c:pt>
                <c:pt idx="1349">
                  <c:v>13497</c:v>
                </c:pt>
                <c:pt idx="1350">
                  <c:v>13509</c:v>
                </c:pt>
                <c:pt idx="1351">
                  <c:v>13510</c:v>
                </c:pt>
                <c:pt idx="1352">
                  <c:v>13528</c:v>
                </c:pt>
                <c:pt idx="1353">
                  <c:v>13535</c:v>
                </c:pt>
                <c:pt idx="1354">
                  <c:v>13543</c:v>
                </c:pt>
                <c:pt idx="1355">
                  <c:v>13556</c:v>
                </c:pt>
                <c:pt idx="1356">
                  <c:v>13562</c:v>
                </c:pt>
                <c:pt idx="1357">
                  <c:v>13571</c:v>
                </c:pt>
                <c:pt idx="1358">
                  <c:v>13583</c:v>
                </c:pt>
                <c:pt idx="1359">
                  <c:v>13592</c:v>
                </c:pt>
                <c:pt idx="1360">
                  <c:v>13602</c:v>
                </c:pt>
                <c:pt idx="1361">
                  <c:v>13613</c:v>
                </c:pt>
                <c:pt idx="1362">
                  <c:v>13627</c:v>
                </c:pt>
                <c:pt idx="1363">
                  <c:v>13639</c:v>
                </c:pt>
                <c:pt idx="1364">
                  <c:v>13641</c:v>
                </c:pt>
                <c:pt idx="1365">
                  <c:v>13653</c:v>
                </c:pt>
                <c:pt idx="1366">
                  <c:v>13662</c:v>
                </c:pt>
                <c:pt idx="1367">
                  <c:v>13670</c:v>
                </c:pt>
                <c:pt idx="1368">
                  <c:v>13686</c:v>
                </c:pt>
                <c:pt idx="1369">
                  <c:v>13698</c:v>
                </c:pt>
                <c:pt idx="1370">
                  <c:v>13703</c:v>
                </c:pt>
                <c:pt idx="1371">
                  <c:v>13714</c:v>
                </c:pt>
                <c:pt idx="1372">
                  <c:v>13721</c:v>
                </c:pt>
                <c:pt idx="1373">
                  <c:v>13737</c:v>
                </c:pt>
                <c:pt idx="1374">
                  <c:v>13746</c:v>
                </c:pt>
                <c:pt idx="1375">
                  <c:v>13756</c:v>
                </c:pt>
                <c:pt idx="1376">
                  <c:v>13764</c:v>
                </c:pt>
                <c:pt idx="1377">
                  <c:v>13771</c:v>
                </c:pt>
                <c:pt idx="1378">
                  <c:v>13784</c:v>
                </c:pt>
                <c:pt idx="1379">
                  <c:v>13792</c:v>
                </c:pt>
                <c:pt idx="1380">
                  <c:v>13806</c:v>
                </c:pt>
                <c:pt idx="1381">
                  <c:v>13819</c:v>
                </c:pt>
                <c:pt idx="1382">
                  <c:v>13820</c:v>
                </c:pt>
                <c:pt idx="1383">
                  <c:v>13830</c:v>
                </c:pt>
                <c:pt idx="1384">
                  <c:v>13844</c:v>
                </c:pt>
                <c:pt idx="1385">
                  <c:v>13856</c:v>
                </c:pt>
                <c:pt idx="1386">
                  <c:v>13860</c:v>
                </c:pt>
                <c:pt idx="1387">
                  <c:v>13873</c:v>
                </c:pt>
                <c:pt idx="1388">
                  <c:v>13884</c:v>
                </c:pt>
                <c:pt idx="1389">
                  <c:v>13890</c:v>
                </c:pt>
                <c:pt idx="1390">
                  <c:v>13909</c:v>
                </c:pt>
                <c:pt idx="1391">
                  <c:v>13914</c:v>
                </c:pt>
                <c:pt idx="1392">
                  <c:v>13925</c:v>
                </c:pt>
                <c:pt idx="1393">
                  <c:v>13936</c:v>
                </c:pt>
                <c:pt idx="1394">
                  <c:v>13944</c:v>
                </c:pt>
                <c:pt idx="1395">
                  <c:v>13958</c:v>
                </c:pt>
                <c:pt idx="1396">
                  <c:v>13961</c:v>
                </c:pt>
                <c:pt idx="1397">
                  <c:v>13977</c:v>
                </c:pt>
                <c:pt idx="1398">
                  <c:v>13984</c:v>
                </c:pt>
                <c:pt idx="1399">
                  <c:v>13996</c:v>
                </c:pt>
                <c:pt idx="1400">
                  <c:v>14009</c:v>
                </c:pt>
                <c:pt idx="1401">
                  <c:v>14010</c:v>
                </c:pt>
                <c:pt idx="1402">
                  <c:v>14026</c:v>
                </c:pt>
                <c:pt idx="1403">
                  <c:v>14030</c:v>
                </c:pt>
                <c:pt idx="1404">
                  <c:v>14044</c:v>
                </c:pt>
                <c:pt idx="1405">
                  <c:v>14059</c:v>
                </c:pt>
                <c:pt idx="1406">
                  <c:v>14065</c:v>
                </c:pt>
                <c:pt idx="1407">
                  <c:v>14076</c:v>
                </c:pt>
                <c:pt idx="1408">
                  <c:v>14082</c:v>
                </c:pt>
                <c:pt idx="1409">
                  <c:v>14096</c:v>
                </c:pt>
                <c:pt idx="1410">
                  <c:v>14104</c:v>
                </c:pt>
                <c:pt idx="1411">
                  <c:v>14116</c:v>
                </c:pt>
                <c:pt idx="1412">
                  <c:v>14126</c:v>
                </c:pt>
                <c:pt idx="1413">
                  <c:v>14133</c:v>
                </c:pt>
                <c:pt idx="1414">
                  <c:v>14143</c:v>
                </c:pt>
                <c:pt idx="1415">
                  <c:v>14153</c:v>
                </c:pt>
                <c:pt idx="1416">
                  <c:v>14165</c:v>
                </c:pt>
                <c:pt idx="1417">
                  <c:v>14176</c:v>
                </c:pt>
                <c:pt idx="1418">
                  <c:v>14183</c:v>
                </c:pt>
                <c:pt idx="1419">
                  <c:v>14197</c:v>
                </c:pt>
                <c:pt idx="1420">
                  <c:v>14206</c:v>
                </c:pt>
                <c:pt idx="1421">
                  <c:v>14216</c:v>
                </c:pt>
                <c:pt idx="1422">
                  <c:v>14222</c:v>
                </c:pt>
                <c:pt idx="1423">
                  <c:v>14231</c:v>
                </c:pt>
                <c:pt idx="1424">
                  <c:v>14246</c:v>
                </c:pt>
                <c:pt idx="1425">
                  <c:v>14255</c:v>
                </c:pt>
                <c:pt idx="1426">
                  <c:v>14268</c:v>
                </c:pt>
                <c:pt idx="1427">
                  <c:v>14278</c:v>
                </c:pt>
                <c:pt idx="1428">
                  <c:v>14289</c:v>
                </c:pt>
                <c:pt idx="1429">
                  <c:v>14296</c:v>
                </c:pt>
                <c:pt idx="1430">
                  <c:v>14302</c:v>
                </c:pt>
                <c:pt idx="1431">
                  <c:v>14314</c:v>
                </c:pt>
                <c:pt idx="1432">
                  <c:v>14321</c:v>
                </c:pt>
                <c:pt idx="1433">
                  <c:v>14335</c:v>
                </c:pt>
                <c:pt idx="1434">
                  <c:v>14342</c:v>
                </c:pt>
                <c:pt idx="1435">
                  <c:v>14353</c:v>
                </c:pt>
                <c:pt idx="1436">
                  <c:v>14365</c:v>
                </c:pt>
                <c:pt idx="1437">
                  <c:v>14379</c:v>
                </c:pt>
                <c:pt idx="1438">
                  <c:v>14387</c:v>
                </c:pt>
                <c:pt idx="1439">
                  <c:v>14394</c:v>
                </c:pt>
                <c:pt idx="1440">
                  <c:v>14403</c:v>
                </c:pt>
                <c:pt idx="1441">
                  <c:v>14411</c:v>
                </c:pt>
                <c:pt idx="1442">
                  <c:v>14425</c:v>
                </c:pt>
                <c:pt idx="1443">
                  <c:v>14437</c:v>
                </c:pt>
                <c:pt idx="1444">
                  <c:v>14444</c:v>
                </c:pt>
                <c:pt idx="1445">
                  <c:v>14450</c:v>
                </c:pt>
                <c:pt idx="1446">
                  <c:v>14464</c:v>
                </c:pt>
                <c:pt idx="1447">
                  <c:v>14473</c:v>
                </c:pt>
                <c:pt idx="1448">
                  <c:v>14481</c:v>
                </c:pt>
                <c:pt idx="1449">
                  <c:v>14499</c:v>
                </c:pt>
                <c:pt idx="1450">
                  <c:v>14507</c:v>
                </c:pt>
                <c:pt idx="1451">
                  <c:v>14517</c:v>
                </c:pt>
                <c:pt idx="1452">
                  <c:v>14529</c:v>
                </c:pt>
                <c:pt idx="1453">
                  <c:v>14539</c:v>
                </c:pt>
                <c:pt idx="1454">
                  <c:v>14546</c:v>
                </c:pt>
                <c:pt idx="1455">
                  <c:v>14559</c:v>
                </c:pt>
                <c:pt idx="1456">
                  <c:v>14566</c:v>
                </c:pt>
                <c:pt idx="1457">
                  <c:v>14573</c:v>
                </c:pt>
                <c:pt idx="1458">
                  <c:v>14584</c:v>
                </c:pt>
                <c:pt idx="1459">
                  <c:v>14595</c:v>
                </c:pt>
                <c:pt idx="1460">
                  <c:v>14601</c:v>
                </c:pt>
                <c:pt idx="1461">
                  <c:v>14619</c:v>
                </c:pt>
                <c:pt idx="1462">
                  <c:v>14622</c:v>
                </c:pt>
                <c:pt idx="1463">
                  <c:v>14634</c:v>
                </c:pt>
                <c:pt idx="1464">
                  <c:v>14649</c:v>
                </c:pt>
                <c:pt idx="1465">
                  <c:v>14654</c:v>
                </c:pt>
                <c:pt idx="1466">
                  <c:v>14668</c:v>
                </c:pt>
                <c:pt idx="1467">
                  <c:v>14676</c:v>
                </c:pt>
                <c:pt idx="1468">
                  <c:v>14685</c:v>
                </c:pt>
                <c:pt idx="1469">
                  <c:v>14699</c:v>
                </c:pt>
                <c:pt idx="1470">
                  <c:v>14700</c:v>
                </c:pt>
                <c:pt idx="1471">
                  <c:v>14716</c:v>
                </c:pt>
                <c:pt idx="1472">
                  <c:v>14724</c:v>
                </c:pt>
                <c:pt idx="1473">
                  <c:v>14739</c:v>
                </c:pt>
                <c:pt idx="1474">
                  <c:v>14749</c:v>
                </c:pt>
                <c:pt idx="1475">
                  <c:v>14753</c:v>
                </c:pt>
                <c:pt idx="1476">
                  <c:v>14769</c:v>
                </c:pt>
                <c:pt idx="1477">
                  <c:v>14776</c:v>
                </c:pt>
                <c:pt idx="1478">
                  <c:v>14786</c:v>
                </c:pt>
                <c:pt idx="1479">
                  <c:v>14798</c:v>
                </c:pt>
                <c:pt idx="1480">
                  <c:v>14808</c:v>
                </c:pt>
                <c:pt idx="1481">
                  <c:v>14812</c:v>
                </c:pt>
                <c:pt idx="1482">
                  <c:v>14820</c:v>
                </c:pt>
                <c:pt idx="1483">
                  <c:v>14835</c:v>
                </c:pt>
                <c:pt idx="1484">
                  <c:v>14849</c:v>
                </c:pt>
                <c:pt idx="1485">
                  <c:v>14858</c:v>
                </c:pt>
                <c:pt idx="1486">
                  <c:v>14864</c:v>
                </c:pt>
                <c:pt idx="1487">
                  <c:v>14870</c:v>
                </c:pt>
                <c:pt idx="1488">
                  <c:v>14883</c:v>
                </c:pt>
                <c:pt idx="1489">
                  <c:v>14897</c:v>
                </c:pt>
                <c:pt idx="1490">
                  <c:v>14907</c:v>
                </c:pt>
                <c:pt idx="1491">
                  <c:v>14913</c:v>
                </c:pt>
                <c:pt idx="1492">
                  <c:v>14926</c:v>
                </c:pt>
                <c:pt idx="1493">
                  <c:v>14935</c:v>
                </c:pt>
                <c:pt idx="1494">
                  <c:v>14945</c:v>
                </c:pt>
                <c:pt idx="1495">
                  <c:v>14954</c:v>
                </c:pt>
                <c:pt idx="1496">
                  <c:v>14966</c:v>
                </c:pt>
                <c:pt idx="1497">
                  <c:v>14972</c:v>
                </c:pt>
                <c:pt idx="1498">
                  <c:v>14989</c:v>
                </c:pt>
                <c:pt idx="1499">
                  <c:v>14996</c:v>
                </c:pt>
                <c:pt idx="1500">
                  <c:v>15001</c:v>
                </c:pt>
                <c:pt idx="1501">
                  <c:v>15016</c:v>
                </c:pt>
                <c:pt idx="1502">
                  <c:v>15025</c:v>
                </c:pt>
                <c:pt idx="1503">
                  <c:v>15031</c:v>
                </c:pt>
                <c:pt idx="1504">
                  <c:v>15040</c:v>
                </c:pt>
                <c:pt idx="1505">
                  <c:v>15058</c:v>
                </c:pt>
                <c:pt idx="1506">
                  <c:v>15065</c:v>
                </c:pt>
                <c:pt idx="1507">
                  <c:v>15079</c:v>
                </c:pt>
                <c:pt idx="1508">
                  <c:v>15089</c:v>
                </c:pt>
                <c:pt idx="1509">
                  <c:v>15092</c:v>
                </c:pt>
                <c:pt idx="1510">
                  <c:v>15104</c:v>
                </c:pt>
                <c:pt idx="1511">
                  <c:v>15113</c:v>
                </c:pt>
                <c:pt idx="1512">
                  <c:v>15122</c:v>
                </c:pt>
                <c:pt idx="1513">
                  <c:v>15130</c:v>
                </c:pt>
                <c:pt idx="1514">
                  <c:v>15145</c:v>
                </c:pt>
                <c:pt idx="1515">
                  <c:v>15150</c:v>
                </c:pt>
                <c:pt idx="1516">
                  <c:v>15162</c:v>
                </c:pt>
                <c:pt idx="1517">
                  <c:v>15175</c:v>
                </c:pt>
                <c:pt idx="1518">
                  <c:v>15183</c:v>
                </c:pt>
                <c:pt idx="1519">
                  <c:v>15195</c:v>
                </c:pt>
                <c:pt idx="1520">
                  <c:v>15208</c:v>
                </c:pt>
                <c:pt idx="1521">
                  <c:v>15217</c:v>
                </c:pt>
                <c:pt idx="1522">
                  <c:v>15221</c:v>
                </c:pt>
                <c:pt idx="1523">
                  <c:v>15231</c:v>
                </c:pt>
                <c:pt idx="1524">
                  <c:v>15244</c:v>
                </c:pt>
                <c:pt idx="1525">
                  <c:v>15258</c:v>
                </c:pt>
                <c:pt idx="1526">
                  <c:v>15269</c:v>
                </c:pt>
                <c:pt idx="1527">
                  <c:v>15277</c:v>
                </c:pt>
                <c:pt idx="1528">
                  <c:v>15289</c:v>
                </c:pt>
                <c:pt idx="1529">
                  <c:v>15291</c:v>
                </c:pt>
                <c:pt idx="1530">
                  <c:v>15305</c:v>
                </c:pt>
                <c:pt idx="1531">
                  <c:v>15313</c:v>
                </c:pt>
                <c:pt idx="1532">
                  <c:v>15327</c:v>
                </c:pt>
                <c:pt idx="1533">
                  <c:v>15339</c:v>
                </c:pt>
                <c:pt idx="1534">
                  <c:v>15341</c:v>
                </c:pt>
                <c:pt idx="1535">
                  <c:v>15351</c:v>
                </c:pt>
                <c:pt idx="1536">
                  <c:v>15364</c:v>
                </c:pt>
                <c:pt idx="1537">
                  <c:v>15370</c:v>
                </c:pt>
                <c:pt idx="1538">
                  <c:v>15380</c:v>
                </c:pt>
                <c:pt idx="1539">
                  <c:v>15390</c:v>
                </c:pt>
                <c:pt idx="1540">
                  <c:v>15404</c:v>
                </c:pt>
                <c:pt idx="1541">
                  <c:v>15419</c:v>
                </c:pt>
                <c:pt idx="1542">
                  <c:v>15424</c:v>
                </c:pt>
                <c:pt idx="1543">
                  <c:v>15438</c:v>
                </c:pt>
                <c:pt idx="1544">
                  <c:v>15441</c:v>
                </c:pt>
                <c:pt idx="1545">
                  <c:v>15458</c:v>
                </c:pt>
                <c:pt idx="1546">
                  <c:v>15465</c:v>
                </c:pt>
                <c:pt idx="1547">
                  <c:v>15478</c:v>
                </c:pt>
                <c:pt idx="1548">
                  <c:v>15481</c:v>
                </c:pt>
                <c:pt idx="1549">
                  <c:v>15493</c:v>
                </c:pt>
                <c:pt idx="1550">
                  <c:v>15503</c:v>
                </c:pt>
                <c:pt idx="1551">
                  <c:v>15516</c:v>
                </c:pt>
                <c:pt idx="1552">
                  <c:v>15523</c:v>
                </c:pt>
                <c:pt idx="1553">
                  <c:v>15534</c:v>
                </c:pt>
                <c:pt idx="1554">
                  <c:v>15547</c:v>
                </c:pt>
                <c:pt idx="1555">
                  <c:v>15553</c:v>
                </c:pt>
                <c:pt idx="1556">
                  <c:v>15563</c:v>
                </c:pt>
                <c:pt idx="1557">
                  <c:v>15577</c:v>
                </c:pt>
                <c:pt idx="1558">
                  <c:v>15588</c:v>
                </c:pt>
                <c:pt idx="1559">
                  <c:v>15597</c:v>
                </c:pt>
                <c:pt idx="1560">
                  <c:v>15601</c:v>
                </c:pt>
                <c:pt idx="1561">
                  <c:v>15612</c:v>
                </c:pt>
                <c:pt idx="1562">
                  <c:v>15623</c:v>
                </c:pt>
                <c:pt idx="1563">
                  <c:v>15637</c:v>
                </c:pt>
                <c:pt idx="1564">
                  <c:v>15641</c:v>
                </c:pt>
                <c:pt idx="1565">
                  <c:v>15656</c:v>
                </c:pt>
                <c:pt idx="1566">
                  <c:v>15661</c:v>
                </c:pt>
                <c:pt idx="1567">
                  <c:v>15670</c:v>
                </c:pt>
                <c:pt idx="1568">
                  <c:v>15687</c:v>
                </c:pt>
                <c:pt idx="1569">
                  <c:v>15690</c:v>
                </c:pt>
                <c:pt idx="1570">
                  <c:v>15706</c:v>
                </c:pt>
                <c:pt idx="1571">
                  <c:v>15716</c:v>
                </c:pt>
                <c:pt idx="1572">
                  <c:v>15729</c:v>
                </c:pt>
                <c:pt idx="1573">
                  <c:v>15738</c:v>
                </c:pt>
                <c:pt idx="1574">
                  <c:v>15741</c:v>
                </c:pt>
                <c:pt idx="1575">
                  <c:v>15754</c:v>
                </c:pt>
                <c:pt idx="1576">
                  <c:v>15766</c:v>
                </c:pt>
                <c:pt idx="1577">
                  <c:v>15779</c:v>
                </c:pt>
                <c:pt idx="1578">
                  <c:v>15780</c:v>
                </c:pt>
                <c:pt idx="1579">
                  <c:v>15791</c:v>
                </c:pt>
                <c:pt idx="1580">
                  <c:v>15804</c:v>
                </c:pt>
                <c:pt idx="1581">
                  <c:v>15811</c:v>
                </c:pt>
                <c:pt idx="1582">
                  <c:v>15825</c:v>
                </c:pt>
                <c:pt idx="1583">
                  <c:v>15830</c:v>
                </c:pt>
                <c:pt idx="1584">
                  <c:v>15844</c:v>
                </c:pt>
                <c:pt idx="1585">
                  <c:v>15858</c:v>
                </c:pt>
                <c:pt idx="1586">
                  <c:v>15861</c:v>
                </c:pt>
                <c:pt idx="1587">
                  <c:v>15876</c:v>
                </c:pt>
                <c:pt idx="1588">
                  <c:v>15880</c:v>
                </c:pt>
                <c:pt idx="1589">
                  <c:v>15896</c:v>
                </c:pt>
                <c:pt idx="1590">
                  <c:v>15900</c:v>
                </c:pt>
                <c:pt idx="1591">
                  <c:v>15916</c:v>
                </c:pt>
                <c:pt idx="1592">
                  <c:v>15921</c:v>
                </c:pt>
                <c:pt idx="1593">
                  <c:v>15933</c:v>
                </c:pt>
                <c:pt idx="1594">
                  <c:v>15948</c:v>
                </c:pt>
                <c:pt idx="1595">
                  <c:v>15954</c:v>
                </c:pt>
                <c:pt idx="1596">
                  <c:v>15965</c:v>
                </c:pt>
                <c:pt idx="1597">
                  <c:v>15979</c:v>
                </c:pt>
                <c:pt idx="1598">
                  <c:v>15989</c:v>
                </c:pt>
                <c:pt idx="1599">
                  <c:v>15995</c:v>
                </c:pt>
                <c:pt idx="1600">
                  <c:v>16004</c:v>
                </c:pt>
                <c:pt idx="1601">
                  <c:v>16019</c:v>
                </c:pt>
                <c:pt idx="1602">
                  <c:v>16028</c:v>
                </c:pt>
                <c:pt idx="1603">
                  <c:v>16032</c:v>
                </c:pt>
                <c:pt idx="1604">
                  <c:v>16048</c:v>
                </c:pt>
                <c:pt idx="1605">
                  <c:v>16052</c:v>
                </c:pt>
                <c:pt idx="1606">
                  <c:v>16064</c:v>
                </c:pt>
                <c:pt idx="1607">
                  <c:v>16076</c:v>
                </c:pt>
                <c:pt idx="1608">
                  <c:v>16080</c:v>
                </c:pt>
                <c:pt idx="1609">
                  <c:v>16095</c:v>
                </c:pt>
                <c:pt idx="1610">
                  <c:v>16109</c:v>
                </c:pt>
                <c:pt idx="1611">
                  <c:v>16110</c:v>
                </c:pt>
                <c:pt idx="1612">
                  <c:v>16122</c:v>
                </c:pt>
                <c:pt idx="1613">
                  <c:v>16135</c:v>
                </c:pt>
                <c:pt idx="1614">
                  <c:v>16147</c:v>
                </c:pt>
                <c:pt idx="1615">
                  <c:v>16152</c:v>
                </c:pt>
                <c:pt idx="1616">
                  <c:v>16166</c:v>
                </c:pt>
                <c:pt idx="1617">
                  <c:v>16172</c:v>
                </c:pt>
                <c:pt idx="1618">
                  <c:v>16180</c:v>
                </c:pt>
                <c:pt idx="1619">
                  <c:v>16194</c:v>
                </c:pt>
                <c:pt idx="1620">
                  <c:v>16207</c:v>
                </c:pt>
                <c:pt idx="1621">
                  <c:v>16218</c:v>
                </c:pt>
                <c:pt idx="1622">
                  <c:v>16226</c:v>
                </c:pt>
                <c:pt idx="1623">
                  <c:v>16232</c:v>
                </c:pt>
                <c:pt idx="1624">
                  <c:v>16242</c:v>
                </c:pt>
                <c:pt idx="1625">
                  <c:v>16258</c:v>
                </c:pt>
                <c:pt idx="1626">
                  <c:v>16268</c:v>
                </c:pt>
                <c:pt idx="1627">
                  <c:v>16276</c:v>
                </c:pt>
                <c:pt idx="1628">
                  <c:v>16284</c:v>
                </c:pt>
                <c:pt idx="1629">
                  <c:v>16299</c:v>
                </c:pt>
                <c:pt idx="1630">
                  <c:v>16300</c:v>
                </c:pt>
                <c:pt idx="1631">
                  <c:v>16310</c:v>
                </c:pt>
                <c:pt idx="1632">
                  <c:v>16320</c:v>
                </c:pt>
                <c:pt idx="1633">
                  <c:v>16331</c:v>
                </c:pt>
                <c:pt idx="1634">
                  <c:v>16346</c:v>
                </c:pt>
                <c:pt idx="1635">
                  <c:v>16352</c:v>
                </c:pt>
                <c:pt idx="1636">
                  <c:v>16367</c:v>
                </c:pt>
                <c:pt idx="1637">
                  <c:v>16374</c:v>
                </c:pt>
                <c:pt idx="1638">
                  <c:v>16383</c:v>
                </c:pt>
                <c:pt idx="1639">
                  <c:v>16392</c:v>
                </c:pt>
                <c:pt idx="1640">
                  <c:v>16409</c:v>
                </c:pt>
                <c:pt idx="1641">
                  <c:v>16416</c:v>
                </c:pt>
                <c:pt idx="1642">
                  <c:v>16427</c:v>
                </c:pt>
                <c:pt idx="1643">
                  <c:v>16436</c:v>
                </c:pt>
                <c:pt idx="1644">
                  <c:v>16445</c:v>
                </c:pt>
                <c:pt idx="1645">
                  <c:v>16459</c:v>
                </c:pt>
                <c:pt idx="1646">
                  <c:v>16466</c:v>
                </c:pt>
                <c:pt idx="1647">
                  <c:v>16470</c:v>
                </c:pt>
                <c:pt idx="1648">
                  <c:v>16489</c:v>
                </c:pt>
                <c:pt idx="1649">
                  <c:v>16492</c:v>
                </c:pt>
                <c:pt idx="1650">
                  <c:v>16509</c:v>
                </c:pt>
                <c:pt idx="1651">
                  <c:v>16510</c:v>
                </c:pt>
                <c:pt idx="1652">
                  <c:v>16521</c:v>
                </c:pt>
                <c:pt idx="1653">
                  <c:v>16539</c:v>
                </c:pt>
                <c:pt idx="1654">
                  <c:v>16549</c:v>
                </c:pt>
                <c:pt idx="1655">
                  <c:v>16553</c:v>
                </c:pt>
                <c:pt idx="1656">
                  <c:v>16561</c:v>
                </c:pt>
                <c:pt idx="1657">
                  <c:v>16572</c:v>
                </c:pt>
                <c:pt idx="1658">
                  <c:v>16588</c:v>
                </c:pt>
                <c:pt idx="1659">
                  <c:v>16592</c:v>
                </c:pt>
                <c:pt idx="1660">
                  <c:v>16608</c:v>
                </c:pt>
                <c:pt idx="1661">
                  <c:v>16616</c:v>
                </c:pt>
                <c:pt idx="1662">
                  <c:v>16624</c:v>
                </c:pt>
                <c:pt idx="1663">
                  <c:v>16639</c:v>
                </c:pt>
                <c:pt idx="1664">
                  <c:v>16646</c:v>
                </c:pt>
                <c:pt idx="1665">
                  <c:v>16654</c:v>
                </c:pt>
                <c:pt idx="1666">
                  <c:v>16665</c:v>
                </c:pt>
                <c:pt idx="1667">
                  <c:v>16672</c:v>
                </c:pt>
                <c:pt idx="1668">
                  <c:v>16689</c:v>
                </c:pt>
                <c:pt idx="1669">
                  <c:v>16697</c:v>
                </c:pt>
                <c:pt idx="1670">
                  <c:v>16703</c:v>
                </c:pt>
                <c:pt idx="1671">
                  <c:v>16710</c:v>
                </c:pt>
                <c:pt idx="1672">
                  <c:v>16725</c:v>
                </c:pt>
                <c:pt idx="1673">
                  <c:v>16737</c:v>
                </c:pt>
                <c:pt idx="1674">
                  <c:v>16744</c:v>
                </c:pt>
                <c:pt idx="1675">
                  <c:v>16757</c:v>
                </c:pt>
                <c:pt idx="1676">
                  <c:v>16767</c:v>
                </c:pt>
                <c:pt idx="1677">
                  <c:v>16779</c:v>
                </c:pt>
                <c:pt idx="1678">
                  <c:v>16783</c:v>
                </c:pt>
                <c:pt idx="1679">
                  <c:v>16794</c:v>
                </c:pt>
                <c:pt idx="1680">
                  <c:v>16807</c:v>
                </c:pt>
                <c:pt idx="1681">
                  <c:v>16817</c:v>
                </c:pt>
                <c:pt idx="1682">
                  <c:v>16828</c:v>
                </c:pt>
                <c:pt idx="1683">
                  <c:v>16830</c:v>
                </c:pt>
                <c:pt idx="1684">
                  <c:v>16846</c:v>
                </c:pt>
                <c:pt idx="1685">
                  <c:v>16858</c:v>
                </c:pt>
                <c:pt idx="1686">
                  <c:v>16862</c:v>
                </c:pt>
                <c:pt idx="1687">
                  <c:v>16879</c:v>
                </c:pt>
                <c:pt idx="1688">
                  <c:v>16885</c:v>
                </c:pt>
                <c:pt idx="1689">
                  <c:v>16896</c:v>
                </c:pt>
                <c:pt idx="1690">
                  <c:v>16909</c:v>
                </c:pt>
                <c:pt idx="1691">
                  <c:v>16916</c:v>
                </c:pt>
                <c:pt idx="1692">
                  <c:v>16921</c:v>
                </c:pt>
                <c:pt idx="1693">
                  <c:v>16935</c:v>
                </c:pt>
                <c:pt idx="1694">
                  <c:v>16944</c:v>
                </c:pt>
                <c:pt idx="1695">
                  <c:v>16956</c:v>
                </c:pt>
                <c:pt idx="1696">
                  <c:v>16967</c:v>
                </c:pt>
                <c:pt idx="1697">
                  <c:v>16971</c:v>
                </c:pt>
                <c:pt idx="1698">
                  <c:v>16984</c:v>
                </c:pt>
                <c:pt idx="1699">
                  <c:v>16992</c:v>
                </c:pt>
                <c:pt idx="1700">
                  <c:v>17000</c:v>
                </c:pt>
                <c:pt idx="1701">
                  <c:v>17015</c:v>
                </c:pt>
                <c:pt idx="1702">
                  <c:v>17029</c:v>
                </c:pt>
                <c:pt idx="1703">
                  <c:v>17038</c:v>
                </c:pt>
                <c:pt idx="1704">
                  <c:v>17042</c:v>
                </c:pt>
                <c:pt idx="1705">
                  <c:v>17052</c:v>
                </c:pt>
                <c:pt idx="1706">
                  <c:v>17067</c:v>
                </c:pt>
                <c:pt idx="1707">
                  <c:v>17076</c:v>
                </c:pt>
                <c:pt idx="1708">
                  <c:v>17087</c:v>
                </c:pt>
                <c:pt idx="1709">
                  <c:v>17093</c:v>
                </c:pt>
                <c:pt idx="1710">
                  <c:v>17102</c:v>
                </c:pt>
                <c:pt idx="1711">
                  <c:v>17115</c:v>
                </c:pt>
                <c:pt idx="1712">
                  <c:v>17126</c:v>
                </c:pt>
                <c:pt idx="1713">
                  <c:v>17132</c:v>
                </c:pt>
                <c:pt idx="1714">
                  <c:v>17148</c:v>
                </c:pt>
                <c:pt idx="1715">
                  <c:v>17156</c:v>
                </c:pt>
                <c:pt idx="1716">
                  <c:v>17160</c:v>
                </c:pt>
                <c:pt idx="1717">
                  <c:v>17170</c:v>
                </c:pt>
                <c:pt idx="1718">
                  <c:v>17183</c:v>
                </c:pt>
                <c:pt idx="1719">
                  <c:v>17198</c:v>
                </c:pt>
                <c:pt idx="1720">
                  <c:v>17202</c:v>
                </c:pt>
                <c:pt idx="1721">
                  <c:v>17212</c:v>
                </c:pt>
                <c:pt idx="1722">
                  <c:v>17221</c:v>
                </c:pt>
                <c:pt idx="1723">
                  <c:v>17233</c:v>
                </c:pt>
                <c:pt idx="1724">
                  <c:v>17240</c:v>
                </c:pt>
                <c:pt idx="1725">
                  <c:v>17258</c:v>
                </c:pt>
                <c:pt idx="1726">
                  <c:v>17265</c:v>
                </c:pt>
                <c:pt idx="1727">
                  <c:v>17276</c:v>
                </c:pt>
                <c:pt idx="1728">
                  <c:v>17289</c:v>
                </c:pt>
                <c:pt idx="1729">
                  <c:v>17290</c:v>
                </c:pt>
                <c:pt idx="1730">
                  <c:v>17303</c:v>
                </c:pt>
                <c:pt idx="1731">
                  <c:v>17310</c:v>
                </c:pt>
                <c:pt idx="1732">
                  <c:v>17326</c:v>
                </c:pt>
                <c:pt idx="1733">
                  <c:v>17333</c:v>
                </c:pt>
                <c:pt idx="1734">
                  <c:v>17345</c:v>
                </c:pt>
                <c:pt idx="1735">
                  <c:v>17354</c:v>
                </c:pt>
                <c:pt idx="1736">
                  <c:v>17365</c:v>
                </c:pt>
                <c:pt idx="1737">
                  <c:v>17374</c:v>
                </c:pt>
                <c:pt idx="1738">
                  <c:v>17382</c:v>
                </c:pt>
                <c:pt idx="1739">
                  <c:v>17393</c:v>
                </c:pt>
                <c:pt idx="1740">
                  <c:v>17409</c:v>
                </c:pt>
                <c:pt idx="1741">
                  <c:v>17416</c:v>
                </c:pt>
                <c:pt idx="1742">
                  <c:v>17420</c:v>
                </c:pt>
                <c:pt idx="1743">
                  <c:v>17434</c:v>
                </c:pt>
                <c:pt idx="1744">
                  <c:v>17445</c:v>
                </c:pt>
                <c:pt idx="1745">
                  <c:v>17456</c:v>
                </c:pt>
                <c:pt idx="1746">
                  <c:v>17466</c:v>
                </c:pt>
                <c:pt idx="1747">
                  <c:v>17475</c:v>
                </c:pt>
                <c:pt idx="1748">
                  <c:v>17484</c:v>
                </c:pt>
                <c:pt idx="1749">
                  <c:v>17492</c:v>
                </c:pt>
                <c:pt idx="1750">
                  <c:v>17506</c:v>
                </c:pt>
                <c:pt idx="1751">
                  <c:v>17518</c:v>
                </c:pt>
                <c:pt idx="1752">
                  <c:v>17528</c:v>
                </c:pt>
                <c:pt idx="1753">
                  <c:v>17539</c:v>
                </c:pt>
                <c:pt idx="1754">
                  <c:v>17544</c:v>
                </c:pt>
                <c:pt idx="1755">
                  <c:v>17557</c:v>
                </c:pt>
                <c:pt idx="1756">
                  <c:v>17561</c:v>
                </c:pt>
                <c:pt idx="1757">
                  <c:v>17577</c:v>
                </c:pt>
                <c:pt idx="1758">
                  <c:v>17585</c:v>
                </c:pt>
                <c:pt idx="1759">
                  <c:v>17593</c:v>
                </c:pt>
                <c:pt idx="1760">
                  <c:v>17606</c:v>
                </c:pt>
                <c:pt idx="1761">
                  <c:v>17616</c:v>
                </c:pt>
                <c:pt idx="1762">
                  <c:v>17625</c:v>
                </c:pt>
                <c:pt idx="1763">
                  <c:v>17638</c:v>
                </c:pt>
                <c:pt idx="1764">
                  <c:v>17642</c:v>
                </c:pt>
                <c:pt idx="1765">
                  <c:v>17659</c:v>
                </c:pt>
                <c:pt idx="1766">
                  <c:v>17668</c:v>
                </c:pt>
                <c:pt idx="1767">
                  <c:v>17677</c:v>
                </c:pt>
                <c:pt idx="1768">
                  <c:v>17689</c:v>
                </c:pt>
                <c:pt idx="1769">
                  <c:v>17690</c:v>
                </c:pt>
                <c:pt idx="1770">
                  <c:v>17706</c:v>
                </c:pt>
                <c:pt idx="1771">
                  <c:v>17716</c:v>
                </c:pt>
                <c:pt idx="1772">
                  <c:v>17720</c:v>
                </c:pt>
                <c:pt idx="1773">
                  <c:v>17739</c:v>
                </c:pt>
                <c:pt idx="1774">
                  <c:v>17746</c:v>
                </c:pt>
                <c:pt idx="1775">
                  <c:v>17759</c:v>
                </c:pt>
                <c:pt idx="1776">
                  <c:v>17769</c:v>
                </c:pt>
                <c:pt idx="1777">
                  <c:v>17770</c:v>
                </c:pt>
                <c:pt idx="1778">
                  <c:v>17784</c:v>
                </c:pt>
                <c:pt idx="1779">
                  <c:v>17797</c:v>
                </c:pt>
                <c:pt idx="1780">
                  <c:v>17808</c:v>
                </c:pt>
                <c:pt idx="1781">
                  <c:v>17817</c:v>
                </c:pt>
                <c:pt idx="1782">
                  <c:v>17824</c:v>
                </c:pt>
                <c:pt idx="1783">
                  <c:v>17839</c:v>
                </c:pt>
                <c:pt idx="1784">
                  <c:v>17843</c:v>
                </c:pt>
                <c:pt idx="1785">
                  <c:v>17859</c:v>
                </c:pt>
                <c:pt idx="1786">
                  <c:v>17863</c:v>
                </c:pt>
                <c:pt idx="1787">
                  <c:v>17879</c:v>
                </c:pt>
                <c:pt idx="1788">
                  <c:v>17881</c:v>
                </c:pt>
                <c:pt idx="1789">
                  <c:v>17891</c:v>
                </c:pt>
                <c:pt idx="1790">
                  <c:v>17905</c:v>
                </c:pt>
                <c:pt idx="1791">
                  <c:v>17911</c:v>
                </c:pt>
                <c:pt idx="1792">
                  <c:v>17922</c:v>
                </c:pt>
                <c:pt idx="1793">
                  <c:v>17939</c:v>
                </c:pt>
                <c:pt idx="1794">
                  <c:v>17940</c:v>
                </c:pt>
                <c:pt idx="1795">
                  <c:v>17951</c:v>
                </c:pt>
                <c:pt idx="1796">
                  <c:v>17963</c:v>
                </c:pt>
                <c:pt idx="1797">
                  <c:v>17977</c:v>
                </c:pt>
                <c:pt idx="1798">
                  <c:v>17989</c:v>
                </c:pt>
                <c:pt idx="1799">
                  <c:v>17999</c:v>
                </c:pt>
                <c:pt idx="1800">
                  <c:v>18000</c:v>
                </c:pt>
                <c:pt idx="1801">
                  <c:v>18015</c:v>
                </c:pt>
                <c:pt idx="1802">
                  <c:v>18024</c:v>
                </c:pt>
                <c:pt idx="1803">
                  <c:v>18035</c:v>
                </c:pt>
                <c:pt idx="1804">
                  <c:v>18040</c:v>
                </c:pt>
                <c:pt idx="1805">
                  <c:v>18054</c:v>
                </c:pt>
                <c:pt idx="1806">
                  <c:v>18060</c:v>
                </c:pt>
                <c:pt idx="1807">
                  <c:v>18071</c:v>
                </c:pt>
                <c:pt idx="1808">
                  <c:v>18088</c:v>
                </c:pt>
                <c:pt idx="1809">
                  <c:v>18094</c:v>
                </c:pt>
                <c:pt idx="1810">
                  <c:v>18100</c:v>
                </c:pt>
                <c:pt idx="1811">
                  <c:v>18119</c:v>
                </c:pt>
                <c:pt idx="1812">
                  <c:v>18123</c:v>
                </c:pt>
                <c:pt idx="1813">
                  <c:v>18131</c:v>
                </c:pt>
                <c:pt idx="1814">
                  <c:v>18142</c:v>
                </c:pt>
                <c:pt idx="1815">
                  <c:v>18154</c:v>
                </c:pt>
                <c:pt idx="1816">
                  <c:v>18160</c:v>
                </c:pt>
                <c:pt idx="1817">
                  <c:v>18179</c:v>
                </c:pt>
                <c:pt idx="1818">
                  <c:v>18181</c:v>
                </c:pt>
                <c:pt idx="1819">
                  <c:v>18195</c:v>
                </c:pt>
                <c:pt idx="1820">
                  <c:v>18201</c:v>
                </c:pt>
                <c:pt idx="1821">
                  <c:v>18213</c:v>
                </c:pt>
                <c:pt idx="1822">
                  <c:v>18229</c:v>
                </c:pt>
                <c:pt idx="1823">
                  <c:v>18237</c:v>
                </c:pt>
                <c:pt idx="1824">
                  <c:v>18242</c:v>
                </c:pt>
                <c:pt idx="1825">
                  <c:v>18255</c:v>
                </c:pt>
                <c:pt idx="1826">
                  <c:v>18263</c:v>
                </c:pt>
                <c:pt idx="1827">
                  <c:v>18279</c:v>
                </c:pt>
                <c:pt idx="1828">
                  <c:v>18289</c:v>
                </c:pt>
                <c:pt idx="1829">
                  <c:v>18296</c:v>
                </c:pt>
                <c:pt idx="1830">
                  <c:v>18300</c:v>
                </c:pt>
                <c:pt idx="1831">
                  <c:v>18314</c:v>
                </c:pt>
                <c:pt idx="1832">
                  <c:v>18322</c:v>
                </c:pt>
                <c:pt idx="1833">
                  <c:v>18334</c:v>
                </c:pt>
                <c:pt idx="1834">
                  <c:v>18340</c:v>
                </c:pt>
                <c:pt idx="1835">
                  <c:v>18356</c:v>
                </c:pt>
                <c:pt idx="1836">
                  <c:v>18365</c:v>
                </c:pt>
                <c:pt idx="1837">
                  <c:v>18376</c:v>
                </c:pt>
                <c:pt idx="1838">
                  <c:v>18380</c:v>
                </c:pt>
                <c:pt idx="1839">
                  <c:v>18390</c:v>
                </c:pt>
                <c:pt idx="1840">
                  <c:v>18402</c:v>
                </c:pt>
                <c:pt idx="1841">
                  <c:v>18413</c:v>
                </c:pt>
                <c:pt idx="1842">
                  <c:v>18422</c:v>
                </c:pt>
                <c:pt idx="1843">
                  <c:v>18431</c:v>
                </c:pt>
                <c:pt idx="1844">
                  <c:v>18445</c:v>
                </c:pt>
                <c:pt idx="1845">
                  <c:v>18453</c:v>
                </c:pt>
                <c:pt idx="1846">
                  <c:v>18460</c:v>
                </c:pt>
                <c:pt idx="1847">
                  <c:v>18479</c:v>
                </c:pt>
                <c:pt idx="1848">
                  <c:v>18481</c:v>
                </c:pt>
                <c:pt idx="1849">
                  <c:v>18499</c:v>
                </c:pt>
                <c:pt idx="1850">
                  <c:v>18501</c:v>
                </c:pt>
                <c:pt idx="1851">
                  <c:v>18515</c:v>
                </c:pt>
                <c:pt idx="1852">
                  <c:v>18528</c:v>
                </c:pt>
                <c:pt idx="1853">
                  <c:v>18539</c:v>
                </c:pt>
                <c:pt idx="1854">
                  <c:v>18544</c:v>
                </c:pt>
                <c:pt idx="1855">
                  <c:v>18559</c:v>
                </c:pt>
                <c:pt idx="1856">
                  <c:v>18565</c:v>
                </c:pt>
                <c:pt idx="1857">
                  <c:v>18577</c:v>
                </c:pt>
                <c:pt idx="1858">
                  <c:v>18589</c:v>
                </c:pt>
                <c:pt idx="1859">
                  <c:v>18593</c:v>
                </c:pt>
                <c:pt idx="1860">
                  <c:v>18604</c:v>
                </c:pt>
                <c:pt idx="1861">
                  <c:v>18613</c:v>
                </c:pt>
                <c:pt idx="1862">
                  <c:v>18628</c:v>
                </c:pt>
                <c:pt idx="1863">
                  <c:v>18635</c:v>
                </c:pt>
                <c:pt idx="1864">
                  <c:v>18645</c:v>
                </c:pt>
                <c:pt idx="1865">
                  <c:v>18655</c:v>
                </c:pt>
                <c:pt idx="1866">
                  <c:v>18661</c:v>
                </c:pt>
                <c:pt idx="1867">
                  <c:v>18677</c:v>
                </c:pt>
                <c:pt idx="1868">
                  <c:v>18684</c:v>
                </c:pt>
                <c:pt idx="1869">
                  <c:v>18697</c:v>
                </c:pt>
                <c:pt idx="1870">
                  <c:v>18705</c:v>
                </c:pt>
                <c:pt idx="1871">
                  <c:v>18714</c:v>
                </c:pt>
                <c:pt idx="1872">
                  <c:v>18725</c:v>
                </c:pt>
                <c:pt idx="1873">
                  <c:v>18735</c:v>
                </c:pt>
                <c:pt idx="1874">
                  <c:v>18746</c:v>
                </c:pt>
                <c:pt idx="1875">
                  <c:v>18750</c:v>
                </c:pt>
                <c:pt idx="1876">
                  <c:v>18760</c:v>
                </c:pt>
                <c:pt idx="1877">
                  <c:v>18779</c:v>
                </c:pt>
                <c:pt idx="1878">
                  <c:v>18783</c:v>
                </c:pt>
                <c:pt idx="1879">
                  <c:v>18796</c:v>
                </c:pt>
                <c:pt idx="1880">
                  <c:v>18804</c:v>
                </c:pt>
                <c:pt idx="1881">
                  <c:v>18814</c:v>
                </c:pt>
                <c:pt idx="1882">
                  <c:v>18820</c:v>
                </c:pt>
                <c:pt idx="1883">
                  <c:v>18836</c:v>
                </c:pt>
                <c:pt idx="1884">
                  <c:v>18846</c:v>
                </c:pt>
                <c:pt idx="1885">
                  <c:v>18857</c:v>
                </c:pt>
                <c:pt idx="1886">
                  <c:v>18867</c:v>
                </c:pt>
                <c:pt idx="1887">
                  <c:v>18875</c:v>
                </c:pt>
                <c:pt idx="1888">
                  <c:v>18885</c:v>
                </c:pt>
                <c:pt idx="1889">
                  <c:v>18892</c:v>
                </c:pt>
                <c:pt idx="1890">
                  <c:v>18901</c:v>
                </c:pt>
                <c:pt idx="1891">
                  <c:v>18918</c:v>
                </c:pt>
                <c:pt idx="1892">
                  <c:v>18926</c:v>
                </c:pt>
                <c:pt idx="1893">
                  <c:v>18938</c:v>
                </c:pt>
                <c:pt idx="1894">
                  <c:v>18949</c:v>
                </c:pt>
                <c:pt idx="1895">
                  <c:v>18950</c:v>
                </c:pt>
                <c:pt idx="1896">
                  <c:v>18968</c:v>
                </c:pt>
                <c:pt idx="1897">
                  <c:v>18971</c:v>
                </c:pt>
                <c:pt idx="1898">
                  <c:v>18987</c:v>
                </c:pt>
                <c:pt idx="1899">
                  <c:v>18990</c:v>
                </c:pt>
                <c:pt idx="1900">
                  <c:v>19005</c:v>
                </c:pt>
                <c:pt idx="1901">
                  <c:v>19011</c:v>
                </c:pt>
                <c:pt idx="1902">
                  <c:v>19022</c:v>
                </c:pt>
                <c:pt idx="1903">
                  <c:v>19035</c:v>
                </c:pt>
                <c:pt idx="1904">
                  <c:v>19040</c:v>
                </c:pt>
                <c:pt idx="1905">
                  <c:v>19050</c:v>
                </c:pt>
                <c:pt idx="1906">
                  <c:v>19064</c:v>
                </c:pt>
                <c:pt idx="1907">
                  <c:v>19078</c:v>
                </c:pt>
                <c:pt idx="1908">
                  <c:v>19085</c:v>
                </c:pt>
                <c:pt idx="1909">
                  <c:v>19095</c:v>
                </c:pt>
                <c:pt idx="1910">
                  <c:v>19104</c:v>
                </c:pt>
                <c:pt idx="1911">
                  <c:v>19115</c:v>
                </c:pt>
                <c:pt idx="1912">
                  <c:v>19128</c:v>
                </c:pt>
                <c:pt idx="1913">
                  <c:v>19131</c:v>
                </c:pt>
                <c:pt idx="1914">
                  <c:v>19144</c:v>
                </c:pt>
                <c:pt idx="1915">
                  <c:v>19158</c:v>
                </c:pt>
                <c:pt idx="1916">
                  <c:v>19167</c:v>
                </c:pt>
                <c:pt idx="1917">
                  <c:v>19174</c:v>
                </c:pt>
                <c:pt idx="1918">
                  <c:v>19180</c:v>
                </c:pt>
                <c:pt idx="1919">
                  <c:v>19199</c:v>
                </c:pt>
                <c:pt idx="1920">
                  <c:v>19200</c:v>
                </c:pt>
                <c:pt idx="1921">
                  <c:v>19212</c:v>
                </c:pt>
                <c:pt idx="1922">
                  <c:v>19229</c:v>
                </c:pt>
                <c:pt idx="1923">
                  <c:v>19234</c:v>
                </c:pt>
                <c:pt idx="1924">
                  <c:v>19243</c:v>
                </c:pt>
                <c:pt idx="1925">
                  <c:v>19257</c:v>
                </c:pt>
                <c:pt idx="1926">
                  <c:v>19269</c:v>
                </c:pt>
                <c:pt idx="1927">
                  <c:v>19277</c:v>
                </c:pt>
                <c:pt idx="1928">
                  <c:v>19285</c:v>
                </c:pt>
                <c:pt idx="1929">
                  <c:v>19294</c:v>
                </c:pt>
                <c:pt idx="1930">
                  <c:v>19307</c:v>
                </c:pt>
                <c:pt idx="1931">
                  <c:v>19319</c:v>
                </c:pt>
                <c:pt idx="1932">
                  <c:v>19328</c:v>
                </c:pt>
                <c:pt idx="1933">
                  <c:v>19338</c:v>
                </c:pt>
                <c:pt idx="1934">
                  <c:v>19348</c:v>
                </c:pt>
                <c:pt idx="1935">
                  <c:v>19353</c:v>
                </c:pt>
                <c:pt idx="1936">
                  <c:v>19360</c:v>
                </c:pt>
                <c:pt idx="1937">
                  <c:v>19377</c:v>
                </c:pt>
                <c:pt idx="1938">
                  <c:v>19388</c:v>
                </c:pt>
                <c:pt idx="1939">
                  <c:v>19399</c:v>
                </c:pt>
                <c:pt idx="1940">
                  <c:v>19400</c:v>
                </c:pt>
                <c:pt idx="1941">
                  <c:v>19414</c:v>
                </c:pt>
                <c:pt idx="1942">
                  <c:v>19421</c:v>
                </c:pt>
                <c:pt idx="1943">
                  <c:v>19432</c:v>
                </c:pt>
                <c:pt idx="1944">
                  <c:v>19448</c:v>
                </c:pt>
                <c:pt idx="1945">
                  <c:v>19455</c:v>
                </c:pt>
                <c:pt idx="1946">
                  <c:v>19463</c:v>
                </c:pt>
                <c:pt idx="1947">
                  <c:v>19476</c:v>
                </c:pt>
                <c:pt idx="1948">
                  <c:v>19481</c:v>
                </c:pt>
                <c:pt idx="1949">
                  <c:v>19498</c:v>
                </c:pt>
                <c:pt idx="1950">
                  <c:v>19502</c:v>
                </c:pt>
                <c:pt idx="1951">
                  <c:v>19511</c:v>
                </c:pt>
                <c:pt idx="1952">
                  <c:v>19524</c:v>
                </c:pt>
                <c:pt idx="1953">
                  <c:v>19537</c:v>
                </c:pt>
                <c:pt idx="1954">
                  <c:v>19541</c:v>
                </c:pt>
                <c:pt idx="1955">
                  <c:v>19559</c:v>
                </c:pt>
                <c:pt idx="1956">
                  <c:v>19569</c:v>
                </c:pt>
                <c:pt idx="1957">
                  <c:v>19575</c:v>
                </c:pt>
                <c:pt idx="1958">
                  <c:v>19580</c:v>
                </c:pt>
                <c:pt idx="1959">
                  <c:v>19592</c:v>
                </c:pt>
                <c:pt idx="1960">
                  <c:v>19608</c:v>
                </c:pt>
                <c:pt idx="1961">
                  <c:v>19615</c:v>
                </c:pt>
                <c:pt idx="1962">
                  <c:v>19628</c:v>
                </c:pt>
                <c:pt idx="1963">
                  <c:v>19633</c:v>
                </c:pt>
                <c:pt idx="1964">
                  <c:v>19648</c:v>
                </c:pt>
                <c:pt idx="1965">
                  <c:v>19650</c:v>
                </c:pt>
                <c:pt idx="1966">
                  <c:v>19666</c:v>
                </c:pt>
                <c:pt idx="1967">
                  <c:v>19672</c:v>
                </c:pt>
                <c:pt idx="1968">
                  <c:v>19683</c:v>
                </c:pt>
                <c:pt idx="1969">
                  <c:v>19699</c:v>
                </c:pt>
                <c:pt idx="1970">
                  <c:v>19706</c:v>
                </c:pt>
                <c:pt idx="1971">
                  <c:v>19713</c:v>
                </c:pt>
                <c:pt idx="1972">
                  <c:v>19727</c:v>
                </c:pt>
                <c:pt idx="1973">
                  <c:v>19735</c:v>
                </c:pt>
                <c:pt idx="1974">
                  <c:v>19743</c:v>
                </c:pt>
                <c:pt idx="1975">
                  <c:v>19759</c:v>
                </c:pt>
                <c:pt idx="1976">
                  <c:v>19760</c:v>
                </c:pt>
                <c:pt idx="1977">
                  <c:v>19771</c:v>
                </c:pt>
                <c:pt idx="1978">
                  <c:v>19786</c:v>
                </c:pt>
                <c:pt idx="1979">
                  <c:v>19798</c:v>
                </c:pt>
                <c:pt idx="1980">
                  <c:v>19807</c:v>
                </c:pt>
                <c:pt idx="1981">
                  <c:v>19810</c:v>
                </c:pt>
                <c:pt idx="1982">
                  <c:v>19828</c:v>
                </c:pt>
                <c:pt idx="1983">
                  <c:v>19837</c:v>
                </c:pt>
                <c:pt idx="1984">
                  <c:v>19846</c:v>
                </c:pt>
                <c:pt idx="1985">
                  <c:v>19852</c:v>
                </c:pt>
                <c:pt idx="1986">
                  <c:v>19864</c:v>
                </c:pt>
                <c:pt idx="1987">
                  <c:v>19871</c:v>
                </c:pt>
                <c:pt idx="1988">
                  <c:v>19888</c:v>
                </c:pt>
                <c:pt idx="1989">
                  <c:v>19890</c:v>
                </c:pt>
                <c:pt idx="1990">
                  <c:v>19909</c:v>
                </c:pt>
                <c:pt idx="1991">
                  <c:v>19910</c:v>
                </c:pt>
                <c:pt idx="1992">
                  <c:v>19926</c:v>
                </c:pt>
                <c:pt idx="1993">
                  <c:v>19938</c:v>
                </c:pt>
                <c:pt idx="1994">
                  <c:v>19949</c:v>
                </c:pt>
                <c:pt idx="1995">
                  <c:v>19950</c:v>
                </c:pt>
                <c:pt idx="1996">
                  <c:v>19961</c:v>
                </c:pt>
                <c:pt idx="1997">
                  <c:v>19972</c:v>
                </c:pt>
                <c:pt idx="1998">
                  <c:v>19988</c:v>
                </c:pt>
                <c:pt idx="1999">
                  <c:v>19996</c:v>
                </c:pt>
                <c:pt idx="2000">
                  <c:v>20001</c:v>
                </c:pt>
                <c:pt idx="2001">
                  <c:v>20019</c:v>
                </c:pt>
                <c:pt idx="2002">
                  <c:v>20024</c:v>
                </c:pt>
                <c:pt idx="2003">
                  <c:v>20030</c:v>
                </c:pt>
                <c:pt idx="2004">
                  <c:v>20042</c:v>
                </c:pt>
                <c:pt idx="2005">
                  <c:v>20055</c:v>
                </c:pt>
                <c:pt idx="2006">
                  <c:v>20069</c:v>
                </c:pt>
                <c:pt idx="2007">
                  <c:v>20078</c:v>
                </c:pt>
                <c:pt idx="2008">
                  <c:v>20080</c:v>
                </c:pt>
                <c:pt idx="2009">
                  <c:v>20099</c:v>
                </c:pt>
                <c:pt idx="2010">
                  <c:v>20104</c:v>
                </c:pt>
                <c:pt idx="2011">
                  <c:v>20115</c:v>
                </c:pt>
                <c:pt idx="2012">
                  <c:v>20120</c:v>
                </c:pt>
                <c:pt idx="2013">
                  <c:v>20135</c:v>
                </c:pt>
                <c:pt idx="2014">
                  <c:v>20148</c:v>
                </c:pt>
                <c:pt idx="2015">
                  <c:v>20153</c:v>
                </c:pt>
                <c:pt idx="2016">
                  <c:v>20164</c:v>
                </c:pt>
                <c:pt idx="2017">
                  <c:v>20175</c:v>
                </c:pt>
                <c:pt idx="2018">
                  <c:v>20189</c:v>
                </c:pt>
                <c:pt idx="2019">
                  <c:v>20198</c:v>
                </c:pt>
                <c:pt idx="2020">
                  <c:v>20205</c:v>
                </c:pt>
                <c:pt idx="2021">
                  <c:v>20217</c:v>
                </c:pt>
                <c:pt idx="2022">
                  <c:v>20228</c:v>
                </c:pt>
                <c:pt idx="2023">
                  <c:v>20233</c:v>
                </c:pt>
                <c:pt idx="2024">
                  <c:v>20244</c:v>
                </c:pt>
                <c:pt idx="2025">
                  <c:v>20252</c:v>
                </c:pt>
                <c:pt idx="2026">
                  <c:v>20264</c:v>
                </c:pt>
                <c:pt idx="2027">
                  <c:v>20276</c:v>
                </c:pt>
                <c:pt idx="2028">
                  <c:v>20281</c:v>
                </c:pt>
                <c:pt idx="2029">
                  <c:v>20290</c:v>
                </c:pt>
                <c:pt idx="2030">
                  <c:v>20302</c:v>
                </c:pt>
                <c:pt idx="2031">
                  <c:v>20315</c:v>
                </c:pt>
                <c:pt idx="2032">
                  <c:v>20328</c:v>
                </c:pt>
                <c:pt idx="2033">
                  <c:v>20338</c:v>
                </c:pt>
                <c:pt idx="2034">
                  <c:v>20346</c:v>
                </c:pt>
                <c:pt idx="2035">
                  <c:v>20357</c:v>
                </c:pt>
                <c:pt idx="2036">
                  <c:v>20366</c:v>
                </c:pt>
                <c:pt idx="2037">
                  <c:v>20371</c:v>
                </c:pt>
                <c:pt idx="2038">
                  <c:v>20389</c:v>
                </c:pt>
                <c:pt idx="2039">
                  <c:v>20392</c:v>
                </c:pt>
                <c:pt idx="2040">
                  <c:v>20401</c:v>
                </c:pt>
                <c:pt idx="2041">
                  <c:v>20414</c:v>
                </c:pt>
                <c:pt idx="2042">
                  <c:v>20423</c:v>
                </c:pt>
                <c:pt idx="2043">
                  <c:v>20433</c:v>
                </c:pt>
                <c:pt idx="2044">
                  <c:v>20445</c:v>
                </c:pt>
                <c:pt idx="2045">
                  <c:v>20458</c:v>
                </c:pt>
                <c:pt idx="2046">
                  <c:v>20465</c:v>
                </c:pt>
                <c:pt idx="2047">
                  <c:v>20476</c:v>
                </c:pt>
                <c:pt idx="2048">
                  <c:v>20482</c:v>
                </c:pt>
                <c:pt idx="2049">
                  <c:v>20497</c:v>
                </c:pt>
                <c:pt idx="2050">
                  <c:v>20501</c:v>
                </c:pt>
                <c:pt idx="2051">
                  <c:v>20511</c:v>
                </c:pt>
                <c:pt idx="2052">
                  <c:v>20527</c:v>
                </c:pt>
                <c:pt idx="2053">
                  <c:v>20533</c:v>
                </c:pt>
                <c:pt idx="2054">
                  <c:v>20545</c:v>
                </c:pt>
                <c:pt idx="2055">
                  <c:v>20553</c:v>
                </c:pt>
                <c:pt idx="2056">
                  <c:v>20564</c:v>
                </c:pt>
                <c:pt idx="2057">
                  <c:v>20576</c:v>
                </c:pt>
                <c:pt idx="2058">
                  <c:v>20581</c:v>
                </c:pt>
                <c:pt idx="2059">
                  <c:v>20591</c:v>
                </c:pt>
                <c:pt idx="2060">
                  <c:v>20609</c:v>
                </c:pt>
                <c:pt idx="2061">
                  <c:v>20615</c:v>
                </c:pt>
                <c:pt idx="2062">
                  <c:v>20629</c:v>
                </c:pt>
                <c:pt idx="2063">
                  <c:v>20636</c:v>
                </c:pt>
                <c:pt idx="2064">
                  <c:v>20644</c:v>
                </c:pt>
                <c:pt idx="2065">
                  <c:v>20652</c:v>
                </c:pt>
                <c:pt idx="2066">
                  <c:v>20668</c:v>
                </c:pt>
                <c:pt idx="2067">
                  <c:v>20678</c:v>
                </c:pt>
                <c:pt idx="2068">
                  <c:v>20684</c:v>
                </c:pt>
                <c:pt idx="2069">
                  <c:v>20691</c:v>
                </c:pt>
                <c:pt idx="2070">
                  <c:v>20706</c:v>
                </c:pt>
                <c:pt idx="2071">
                  <c:v>20715</c:v>
                </c:pt>
                <c:pt idx="2072">
                  <c:v>20729</c:v>
                </c:pt>
                <c:pt idx="2073">
                  <c:v>20737</c:v>
                </c:pt>
                <c:pt idx="2074">
                  <c:v>20746</c:v>
                </c:pt>
                <c:pt idx="2075">
                  <c:v>20756</c:v>
                </c:pt>
                <c:pt idx="2076">
                  <c:v>20760</c:v>
                </c:pt>
                <c:pt idx="2077">
                  <c:v>20770</c:v>
                </c:pt>
                <c:pt idx="2078">
                  <c:v>20788</c:v>
                </c:pt>
                <c:pt idx="2079">
                  <c:v>20794</c:v>
                </c:pt>
                <c:pt idx="2080">
                  <c:v>20803</c:v>
                </c:pt>
                <c:pt idx="2081">
                  <c:v>20817</c:v>
                </c:pt>
                <c:pt idx="2082">
                  <c:v>20826</c:v>
                </c:pt>
                <c:pt idx="2083">
                  <c:v>20832</c:v>
                </c:pt>
                <c:pt idx="2084">
                  <c:v>20847</c:v>
                </c:pt>
                <c:pt idx="2085">
                  <c:v>20853</c:v>
                </c:pt>
                <c:pt idx="2086">
                  <c:v>20861</c:v>
                </c:pt>
                <c:pt idx="2087">
                  <c:v>20877</c:v>
                </c:pt>
                <c:pt idx="2088">
                  <c:v>20880</c:v>
                </c:pt>
                <c:pt idx="2089">
                  <c:v>20890</c:v>
                </c:pt>
                <c:pt idx="2090">
                  <c:v>20908</c:v>
                </c:pt>
                <c:pt idx="2091">
                  <c:v>20911</c:v>
                </c:pt>
                <c:pt idx="2092">
                  <c:v>20927</c:v>
                </c:pt>
                <c:pt idx="2093">
                  <c:v>20936</c:v>
                </c:pt>
                <c:pt idx="2094">
                  <c:v>20942</c:v>
                </c:pt>
                <c:pt idx="2095">
                  <c:v>20957</c:v>
                </c:pt>
                <c:pt idx="2096">
                  <c:v>20968</c:v>
                </c:pt>
                <c:pt idx="2097">
                  <c:v>20975</c:v>
                </c:pt>
                <c:pt idx="2098">
                  <c:v>20984</c:v>
                </c:pt>
                <c:pt idx="2099">
                  <c:v>20996</c:v>
                </c:pt>
                <c:pt idx="2100">
                  <c:v>21002</c:v>
                </c:pt>
                <c:pt idx="2101">
                  <c:v>21015</c:v>
                </c:pt>
                <c:pt idx="2102">
                  <c:v>21020</c:v>
                </c:pt>
                <c:pt idx="2103">
                  <c:v>21033</c:v>
                </c:pt>
                <c:pt idx="2104">
                  <c:v>21048</c:v>
                </c:pt>
                <c:pt idx="2105">
                  <c:v>21059</c:v>
                </c:pt>
                <c:pt idx="2106">
                  <c:v>21060</c:v>
                </c:pt>
                <c:pt idx="2107">
                  <c:v>21074</c:v>
                </c:pt>
                <c:pt idx="2108">
                  <c:v>21084</c:v>
                </c:pt>
                <c:pt idx="2109">
                  <c:v>21092</c:v>
                </c:pt>
                <c:pt idx="2110">
                  <c:v>21103</c:v>
                </c:pt>
                <c:pt idx="2111">
                  <c:v>21111</c:v>
                </c:pt>
                <c:pt idx="2112">
                  <c:v>21122</c:v>
                </c:pt>
                <c:pt idx="2113">
                  <c:v>21130</c:v>
                </c:pt>
                <c:pt idx="2114">
                  <c:v>21145</c:v>
                </c:pt>
                <c:pt idx="2115">
                  <c:v>21153</c:v>
                </c:pt>
                <c:pt idx="2116">
                  <c:v>21161</c:v>
                </c:pt>
                <c:pt idx="2117">
                  <c:v>21174</c:v>
                </c:pt>
                <c:pt idx="2118">
                  <c:v>21181</c:v>
                </c:pt>
                <c:pt idx="2119">
                  <c:v>21191</c:v>
                </c:pt>
                <c:pt idx="2120">
                  <c:v>21204</c:v>
                </c:pt>
                <c:pt idx="2121">
                  <c:v>21219</c:v>
                </c:pt>
                <c:pt idx="2122">
                  <c:v>21225</c:v>
                </c:pt>
                <c:pt idx="2123">
                  <c:v>21232</c:v>
                </c:pt>
                <c:pt idx="2124">
                  <c:v>21244</c:v>
                </c:pt>
                <c:pt idx="2125">
                  <c:v>21257</c:v>
                </c:pt>
                <c:pt idx="2126">
                  <c:v>21261</c:v>
                </c:pt>
                <c:pt idx="2127">
                  <c:v>21270</c:v>
                </c:pt>
                <c:pt idx="2128">
                  <c:v>21281</c:v>
                </c:pt>
                <c:pt idx="2129">
                  <c:v>21294</c:v>
                </c:pt>
                <c:pt idx="2130">
                  <c:v>21303</c:v>
                </c:pt>
                <c:pt idx="2131">
                  <c:v>21315</c:v>
                </c:pt>
                <c:pt idx="2132">
                  <c:v>21320</c:v>
                </c:pt>
                <c:pt idx="2133">
                  <c:v>21334</c:v>
                </c:pt>
                <c:pt idx="2134">
                  <c:v>21340</c:v>
                </c:pt>
                <c:pt idx="2135">
                  <c:v>21356</c:v>
                </c:pt>
                <c:pt idx="2136">
                  <c:v>21366</c:v>
                </c:pt>
                <c:pt idx="2137">
                  <c:v>21374</c:v>
                </c:pt>
                <c:pt idx="2138">
                  <c:v>21389</c:v>
                </c:pt>
                <c:pt idx="2139">
                  <c:v>21397</c:v>
                </c:pt>
                <c:pt idx="2140">
                  <c:v>21401</c:v>
                </c:pt>
                <c:pt idx="2141">
                  <c:v>21415</c:v>
                </c:pt>
                <c:pt idx="2142">
                  <c:v>21422</c:v>
                </c:pt>
                <c:pt idx="2143">
                  <c:v>21433</c:v>
                </c:pt>
                <c:pt idx="2144">
                  <c:v>21449</c:v>
                </c:pt>
                <c:pt idx="2145">
                  <c:v>21455</c:v>
                </c:pt>
                <c:pt idx="2146">
                  <c:v>21469</c:v>
                </c:pt>
                <c:pt idx="2147">
                  <c:v>21470</c:v>
                </c:pt>
                <c:pt idx="2148">
                  <c:v>21480</c:v>
                </c:pt>
                <c:pt idx="2149">
                  <c:v>21497</c:v>
                </c:pt>
                <c:pt idx="2150">
                  <c:v>21509</c:v>
                </c:pt>
                <c:pt idx="2151">
                  <c:v>21517</c:v>
                </c:pt>
                <c:pt idx="2152">
                  <c:v>21522</c:v>
                </c:pt>
                <c:pt idx="2153">
                  <c:v>21537</c:v>
                </c:pt>
                <c:pt idx="2154">
                  <c:v>21544</c:v>
                </c:pt>
                <c:pt idx="2155">
                  <c:v>21554</c:v>
                </c:pt>
                <c:pt idx="2156">
                  <c:v>21562</c:v>
                </c:pt>
                <c:pt idx="2157">
                  <c:v>21578</c:v>
                </c:pt>
                <c:pt idx="2158">
                  <c:v>21583</c:v>
                </c:pt>
                <c:pt idx="2159">
                  <c:v>21597</c:v>
                </c:pt>
                <c:pt idx="2160">
                  <c:v>21609</c:v>
                </c:pt>
                <c:pt idx="2161">
                  <c:v>21611</c:v>
                </c:pt>
                <c:pt idx="2162">
                  <c:v>21628</c:v>
                </c:pt>
                <c:pt idx="2163">
                  <c:v>21636</c:v>
                </c:pt>
                <c:pt idx="2164">
                  <c:v>21645</c:v>
                </c:pt>
                <c:pt idx="2165">
                  <c:v>21656</c:v>
                </c:pt>
                <c:pt idx="2166">
                  <c:v>21667</c:v>
                </c:pt>
                <c:pt idx="2167">
                  <c:v>21672</c:v>
                </c:pt>
                <c:pt idx="2168">
                  <c:v>21680</c:v>
                </c:pt>
                <c:pt idx="2169">
                  <c:v>21690</c:v>
                </c:pt>
                <c:pt idx="2170">
                  <c:v>21704</c:v>
                </c:pt>
                <c:pt idx="2171">
                  <c:v>21718</c:v>
                </c:pt>
                <c:pt idx="2172">
                  <c:v>21721</c:v>
                </c:pt>
                <c:pt idx="2173">
                  <c:v>21739</c:v>
                </c:pt>
                <c:pt idx="2174">
                  <c:v>21742</c:v>
                </c:pt>
                <c:pt idx="2175">
                  <c:v>21750</c:v>
                </c:pt>
                <c:pt idx="2176">
                  <c:v>21760</c:v>
                </c:pt>
                <c:pt idx="2177">
                  <c:v>21776</c:v>
                </c:pt>
                <c:pt idx="2178">
                  <c:v>21782</c:v>
                </c:pt>
                <c:pt idx="2179">
                  <c:v>21791</c:v>
                </c:pt>
                <c:pt idx="2180">
                  <c:v>21804</c:v>
                </c:pt>
                <c:pt idx="2181">
                  <c:v>21817</c:v>
                </c:pt>
                <c:pt idx="2182">
                  <c:v>21826</c:v>
                </c:pt>
                <c:pt idx="2183">
                  <c:v>21831</c:v>
                </c:pt>
                <c:pt idx="2184">
                  <c:v>21844</c:v>
                </c:pt>
                <c:pt idx="2185">
                  <c:v>21857</c:v>
                </c:pt>
                <c:pt idx="2186">
                  <c:v>21862</c:v>
                </c:pt>
                <c:pt idx="2187">
                  <c:v>21876</c:v>
                </c:pt>
                <c:pt idx="2188">
                  <c:v>21881</c:v>
                </c:pt>
                <c:pt idx="2189">
                  <c:v>21897</c:v>
                </c:pt>
                <c:pt idx="2190">
                  <c:v>21909</c:v>
                </c:pt>
                <c:pt idx="2191">
                  <c:v>21916</c:v>
                </c:pt>
                <c:pt idx="2192">
                  <c:v>21926</c:v>
                </c:pt>
                <c:pt idx="2193">
                  <c:v>21939</c:v>
                </c:pt>
                <c:pt idx="2194">
                  <c:v>21942</c:v>
                </c:pt>
                <c:pt idx="2195">
                  <c:v>21955</c:v>
                </c:pt>
                <c:pt idx="2196">
                  <c:v>21965</c:v>
                </c:pt>
                <c:pt idx="2197">
                  <c:v>21978</c:v>
                </c:pt>
                <c:pt idx="2198">
                  <c:v>21987</c:v>
                </c:pt>
                <c:pt idx="2199">
                  <c:v>21993</c:v>
                </c:pt>
                <c:pt idx="2200">
                  <c:v>22005</c:v>
                </c:pt>
                <c:pt idx="2201">
                  <c:v>22017</c:v>
                </c:pt>
                <c:pt idx="2202">
                  <c:v>22020</c:v>
                </c:pt>
                <c:pt idx="2203">
                  <c:v>22035</c:v>
                </c:pt>
                <c:pt idx="2204">
                  <c:v>22043</c:v>
                </c:pt>
                <c:pt idx="2205">
                  <c:v>22059</c:v>
                </c:pt>
                <c:pt idx="2206">
                  <c:v>22068</c:v>
                </c:pt>
                <c:pt idx="2207">
                  <c:v>22072</c:v>
                </c:pt>
                <c:pt idx="2208">
                  <c:v>22080</c:v>
                </c:pt>
                <c:pt idx="2209">
                  <c:v>22090</c:v>
                </c:pt>
                <c:pt idx="2210">
                  <c:v>22106</c:v>
                </c:pt>
                <c:pt idx="2211">
                  <c:v>22114</c:v>
                </c:pt>
                <c:pt idx="2212">
                  <c:v>22121</c:v>
                </c:pt>
                <c:pt idx="2213">
                  <c:v>22135</c:v>
                </c:pt>
                <c:pt idx="2214">
                  <c:v>22141</c:v>
                </c:pt>
                <c:pt idx="2215">
                  <c:v>22157</c:v>
                </c:pt>
                <c:pt idx="2216">
                  <c:v>22168</c:v>
                </c:pt>
                <c:pt idx="2217">
                  <c:v>22177</c:v>
                </c:pt>
                <c:pt idx="2218">
                  <c:v>22188</c:v>
                </c:pt>
                <c:pt idx="2219">
                  <c:v>22196</c:v>
                </c:pt>
                <c:pt idx="2220">
                  <c:v>22206</c:v>
                </c:pt>
                <c:pt idx="2221">
                  <c:v>22212</c:v>
                </c:pt>
                <c:pt idx="2222">
                  <c:v>22223</c:v>
                </c:pt>
                <c:pt idx="2223">
                  <c:v>22239</c:v>
                </c:pt>
                <c:pt idx="2224">
                  <c:v>22249</c:v>
                </c:pt>
                <c:pt idx="2225">
                  <c:v>22251</c:v>
                </c:pt>
                <c:pt idx="2226">
                  <c:v>22269</c:v>
                </c:pt>
                <c:pt idx="2227">
                  <c:v>22278</c:v>
                </c:pt>
                <c:pt idx="2228">
                  <c:v>22280</c:v>
                </c:pt>
                <c:pt idx="2229">
                  <c:v>22295</c:v>
                </c:pt>
                <c:pt idx="2230">
                  <c:v>22303</c:v>
                </c:pt>
                <c:pt idx="2231">
                  <c:v>22311</c:v>
                </c:pt>
                <c:pt idx="2232">
                  <c:v>22327</c:v>
                </c:pt>
                <c:pt idx="2233">
                  <c:v>22333</c:v>
                </c:pt>
                <c:pt idx="2234">
                  <c:v>22345</c:v>
                </c:pt>
                <c:pt idx="2235">
                  <c:v>22358</c:v>
                </c:pt>
                <c:pt idx="2236">
                  <c:v>22361</c:v>
                </c:pt>
                <c:pt idx="2237">
                  <c:v>22376</c:v>
                </c:pt>
                <c:pt idx="2238">
                  <c:v>22383</c:v>
                </c:pt>
                <c:pt idx="2239">
                  <c:v>22391</c:v>
                </c:pt>
                <c:pt idx="2240">
                  <c:v>22403</c:v>
                </c:pt>
                <c:pt idx="2241">
                  <c:v>22419</c:v>
                </c:pt>
                <c:pt idx="2242">
                  <c:v>22428</c:v>
                </c:pt>
                <c:pt idx="2243">
                  <c:v>22435</c:v>
                </c:pt>
                <c:pt idx="2244">
                  <c:v>22446</c:v>
                </c:pt>
                <c:pt idx="2245">
                  <c:v>22455</c:v>
                </c:pt>
                <c:pt idx="2246">
                  <c:v>22462</c:v>
                </c:pt>
                <c:pt idx="2247">
                  <c:v>22470</c:v>
                </c:pt>
                <c:pt idx="2248">
                  <c:v>22486</c:v>
                </c:pt>
                <c:pt idx="2249">
                  <c:v>22496</c:v>
                </c:pt>
                <c:pt idx="2250">
                  <c:v>22505</c:v>
                </c:pt>
                <c:pt idx="2251">
                  <c:v>22519</c:v>
                </c:pt>
                <c:pt idx="2252">
                  <c:v>22523</c:v>
                </c:pt>
                <c:pt idx="2253">
                  <c:v>22538</c:v>
                </c:pt>
                <c:pt idx="2254">
                  <c:v>22542</c:v>
                </c:pt>
                <c:pt idx="2255">
                  <c:v>22558</c:v>
                </c:pt>
                <c:pt idx="2256">
                  <c:v>22560</c:v>
                </c:pt>
                <c:pt idx="2257">
                  <c:v>22578</c:v>
                </c:pt>
                <c:pt idx="2258">
                  <c:v>22583</c:v>
                </c:pt>
                <c:pt idx="2259">
                  <c:v>22594</c:v>
                </c:pt>
                <c:pt idx="2260">
                  <c:v>22609</c:v>
                </c:pt>
                <c:pt idx="2261">
                  <c:v>22615</c:v>
                </c:pt>
                <c:pt idx="2262">
                  <c:v>22627</c:v>
                </c:pt>
                <c:pt idx="2263">
                  <c:v>22630</c:v>
                </c:pt>
                <c:pt idx="2264">
                  <c:v>22648</c:v>
                </c:pt>
                <c:pt idx="2265">
                  <c:v>22655</c:v>
                </c:pt>
                <c:pt idx="2266">
                  <c:v>22669</c:v>
                </c:pt>
                <c:pt idx="2267">
                  <c:v>22678</c:v>
                </c:pt>
                <c:pt idx="2268">
                  <c:v>22687</c:v>
                </c:pt>
                <c:pt idx="2269">
                  <c:v>22695</c:v>
                </c:pt>
                <c:pt idx="2270">
                  <c:v>22707</c:v>
                </c:pt>
                <c:pt idx="2271">
                  <c:v>22711</c:v>
                </c:pt>
                <c:pt idx="2272">
                  <c:v>22721</c:v>
                </c:pt>
                <c:pt idx="2273">
                  <c:v>22738</c:v>
                </c:pt>
                <c:pt idx="2274">
                  <c:v>22743</c:v>
                </c:pt>
                <c:pt idx="2275">
                  <c:v>22752</c:v>
                </c:pt>
                <c:pt idx="2276">
                  <c:v>22765</c:v>
                </c:pt>
                <c:pt idx="2277">
                  <c:v>22770</c:v>
                </c:pt>
                <c:pt idx="2278">
                  <c:v>22784</c:v>
                </c:pt>
                <c:pt idx="2279">
                  <c:v>22791</c:v>
                </c:pt>
                <c:pt idx="2280">
                  <c:v>22806</c:v>
                </c:pt>
                <c:pt idx="2281">
                  <c:v>22811</c:v>
                </c:pt>
                <c:pt idx="2282">
                  <c:v>22823</c:v>
                </c:pt>
                <c:pt idx="2283">
                  <c:v>22831</c:v>
                </c:pt>
                <c:pt idx="2284">
                  <c:v>22849</c:v>
                </c:pt>
                <c:pt idx="2285">
                  <c:v>22854</c:v>
                </c:pt>
                <c:pt idx="2286">
                  <c:v>22863</c:v>
                </c:pt>
                <c:pt idx="2287">
                  <c:v>22878</c:v>
                </c:pt>
                <c:pt idx="2288">
                  <c:v>22889</c:v>
                </c:pt>
                <c:pt idx="2289">
                  <c:v>22897</c:v>
                </c:pt>
                <c:pt idx="2290">
                  <c:v>22905</c:v>
                </c:pt>
                <c:pt idx="2291">
                  <c:v>22911</c:v>
                </c:pt>
                <c:pt idx="2292">
                  <c:v>22926</c:v>
                </c:pt>
                <c:pt idx="2293">
                  <c:v>22930</c:v>
                </c:pt>
                <c:pt idx="2294">
                  <c:v>22940</c:v>
                </c:pt>
                <c:pt idx="2295">
                  <c:v>22956</c:v>
                </c:pt>
                <c:pt idx="2296">
                  <c:v>22960</c:v>
                </c:pt>
                <c:pt idx="2297">
                  <c:v>22979</c:v>
                </c:pt>
                <c:pt idx="2298">
                  <c:v>22985</c:v>
                </c:pt>
                <c:pt idx="2299">
                  <c:v>22997</c:v>
                </c:pt>
                <c:pt idx="2300">
                  <c:v>23003</c:v>
                </c:pt>
                <c:pt idx="2301">
                  <c:v>23011</c:v>
                </c:pt>
                <c:pt idx="2302">
                  <c:v>23026</c:v>
                </c:pt>
                <c:pt idx="2303">
                  <c:v>23037</c:v>
                </c:pt>
                <c:pt idx="2304">
                  <c:v>23044</c:v>
                </c:pt>
                <c:pt idx="2305">
                  <c:v>23055</c:v>
                </c:pt>
                <c:pt idx="2306">
                  <c:v>23060</c:v>
                </c:pt>
                <c:pt idx="2307">
                  <c:v>23073</c:v>
                </c:pt>
                <c:pt idx="2308">
                  <c:v>23082</c:v>
                </c:pt>
                <c:pt idx="2309">
                  <c:v>23096</c:v>
                </c:pt>
                <c:pt idx="2310">
                  <c:v>23102</c:v>
                </c:pt>
                <c:pt idx="2311">
                  <c:v>23112</c:v>
                </c:pt>
                <c:pt idx="2312">
                  <c:v>23120</c:v>
                </c:pt>
                <c:pt idx="2313">
                  <c:v>23137</c:v>
                </c:pt>
                <c:pt idx="2314">
                  <c:v>23143</c:v>
                </c:pt>
                <c:pt idx="2315">
                  <c:v>23155</c:v>
                </c:pt>
                <c:pt idx="2316">
                  <c:v>23164</c:v>
                </c:pt>
                <c:pt idx="2317">
                  <c:v>23174</c:v>
                </c:pt>
                <c:pt idx="2318">
                  <c:v>23184</c:v>
                </c:pt>
                <c:pt idx="2319">
                  <c:v>23191</c:v>
                </c:pt>
                <c:pt idx="2320">
                  <c:v>23201</c:v>
                </c:pt>
                <c:pt idx="2321">
                  <c:v>23212</c:v>
                </c:pt>
                <c:pt idx="2322">
                  <c:v>23220</c:v>
                </c:pt>
                <c:pt idx="2323">
                  <c:v>23230</c:v>
                </c:pt>
                <c:pt idx="2324">
                  <c:v>23241</c:v>
                </c:pt>
                <c:pt idx="2325">
                  <c:v>23257</c:v>
                </c:pt>
                <c:pt idx="2326">
                  <c:v>23265</c:v>
                </c:pt>
                <c:pt idx="2327">
                  <c:v>23278</c:v>
                </c:pt>
                <c:pt idx="2328">
                  <c:v>23284</c:v>
                </c:pt>
                <c:pt idx="2329">
                  <c:v>23296</c:v>
                </c:pt>
                <c:pt idx="2330">
                  <c:v>23300</c:v>
                </c:pt>
                <c:pt idx="2331">
                  <c:v>23310</c:v>
                </c:pt>
                <c:pt idx="2332">
                  <c:v>23322</c:v>
                </c:pt>
                <c:pt idx="2333">
                  <c:v>23339</c:v>
                </c:pt>
                <c:pt idx="2334">
                  <c:v>23342</c:v>
                </c:pt>
                <c:pt idx="2335">
                  <c:v>23353</c:v>
                </c:pt>
                <c:pt idx="2336">
                  <c:v>23365</c:v>
                </c:pt>
                <c:pt idx="2337">
                  <c:v>23375</c:v>
                </c:pt>
                <c:pt idx="2338">
                  <c:v>23385</c:v>
                </c:pt>
                <c:pt idx="2339">
                  <c:v>23394</c:v>
                </c:pt>
                <c:pt idx="2340">
                  <c:v>23409</c:v>
                </c:pt>
                <c:pt idx="2341">
                  <c:v>23417</c:v>
                </c:pt>
                <c:pt idx="2342">
                  <c:v>23420</c:v>
                </c:pt>
                <c:pt idx="2343">
                  <c:v>23436</c:v>
                </c:pt>
                <c:pt idx="2344">
                  <c:v>23445</c:v>
                </c:pt>
                <c:pt idx="2345">
                  <c:v>23453</c:v>
                </c:pt>
                <c:pt idx="2346">
                  <c:v>23463</c:v>
                </c:pt>
                <c:pt idx="2347">
                  <c:v>23472</c:v>
                </c:pt>
                <c:pt idx="2348">
                  <c:v>23482</c:v>
                </c:pt>
                <c:pt idx="2349">
                  <c:v>23491</c:v>
                </c:pt>
                <c:pt idx="2350">
                  <c:v>23503</c:v>
                </c:pt>
                <c:pt idx="2351">
                  <c:v>23511</c:v>
                </c:pt>
                <c:pt idx="2352">
                  <c:v>23528</c:v>
                </c:pt>
                <c:pt idx="2353">
                  <c:v>23536</c:v>
                </c:pt>
                <c:pt idx="2354">
                  <c:v>23546</c:v>
                </c:pt>
                <c:pt idx="2355">
                  <c:v>23557</c:v>
                </c:pt>
                <c:pt idx="2356">
                  <c:v>23565</c:v>
                </c:pt>
                <c:pt idx="2357">
                  <c:v>23576</c:v>
                </c:pt>
                <c:pt idx="2358">
                  <c:v>23587</c:v>
                </c:pt>
                <c:pt idx="2359">
                  <c:v>23592</c:v>
                </c:pt>
                <c:pt idx="2360">
                  <c:v>23606</c:v>
                </c:pt>
                <c:pt idx="2361">
                  <c:v>23610</c:v>
                </c:pt>
                <c:pt idx="2362">
                  <c:v>23623</c:v>
                </c:pt>
                <c:pt idx="2363">
                  <c:v>23632</c:v>
                </c:pt>
                <c:pt idx="2364">
                  <c:v>23645</c:v>
                </c:pt>
                <c:pt idx="2365">
                  <c:v>23652</c:v>
                </c:pt>
                <c:pt idx="2366">
                  <c:v>23663</c:v>
                </c:pt>
                <c:pt idx="2367">
                  <c:v>23670</c:v>
                </c:pt>
                <c:pt idx="2368">
                  <c:v>23689</c:v>
                </c:pt>
                <c:pt idx="2369">
                  <c:v>23697</c:v>
                </c:pt>
                <c:pt idx="2370">
                  <c:v>23700</c:v>
                </c:pt>
                <c:pt idx="2371">
                  <c:v>23710</c:v>
                </c:pt>
                <c:pt idx="2372">
                  <c:v>23725</c:v>
                </c:pt>
                <c:pt idx="2373">
                  <c:v>23732</c:v>
                </c:pt>
                <c:pt idx="2374">
                  <c:v>23742</c:v>
                </c:pt>
                <c:pt idx="2375">
                  <c:v>23757</c:v>
                </c:pt>
                <c:pt idx="2376">
                  <c:v>23766</c:v>
                </c:pt>
                <c:pt idx="2377">
                  <c:v>23773</c:v>
                </c:pt>
                <c:pt idx="2378">
                  <c:v>23787</c:v>
                </c:pt>
                <c:pt idx="2379">
                  <c:v>23796</c:v>
                </c:pt>
                <c:pt idx="2380">
                  <c:v>23806</c:v>
                </c:pt>
                <c:pt idx="2381">
                  <c:v>23819</c:v>
                </c:pt>
                <c:pt idx="2382">
                  <c:v>23823</c:v>
                </c:pt>
                <c:pt idx="2383">
                  <c:v>23838</c:v>
                </c:pt>
                <c:pt idx="2384">
                  <c:v>23843</c:v>
                </c:pt>
                <c:pt idx="2385">
                  <c:v>23858</c:v>
                </c:pt>
                <c:pt idx="2386">
                  <c:v>23868</c:v>
                </c:pt>
                <c:pt idx="2387">
                  <c:v>23873</c:v>
                </c:pt>
                <c:pt idx="2388">
                  <c:v>23881</c:v>
                </c:pt>
                <c:pt idx="2389">
                  <c:v>23898</c:v>
                </c:pt>
                <c:pt idx="2390">
                  <c:v>23900</c:v>
                </c:pt>
                <c:pt idx="2391">
                  <c:v>23912</c:v>
                </c:pt>
                <c:pt idx="2392">
                  <c:v>23928</c:v>
                </c:pt>
                <c:pt idx="2393">
                  <c:v>23933</c:v>
                </c:pt>
                <c:pt idx="2394">
                  <c:v>23947</c:v>
                </c:pt>
                <c:pt idx="2395">
                  <c:v>23951</c:v>
                </c:pt>
                <c:pt idx="2396">
                  <c:v>23968</c:v>
                </c:pt>
                <c:pt idx="2397">
                  <c:v>23976</c:v>
                </c:pt>
                <c:pt idx="2398">
                  <c:v>23983</c:v>
                </c:pt>
                <c:pt idx="2399">
                  <c:v>23995</c:v>
                </c:pt>
                <c:pt idx="2400">
                  <c:v>24004</c:v>
                </c:pt>
                <c:pt idx="2401">
                  <c:v>24010</c:v>
                </c:pt>
                <c:pt idx="2402">
                  <c:v>24023</c:v>
                </c:pt>
                <c:pt idx="2403">
                  <c:v>24031</c:v>
                </c:pt>
                <c:pt idx="2404">
                  <c:v>24045</c:v>
                </c:pt>
                <c:pt idx="2405">
                  <c:v>24058</c:v>
                </c:pt>
                <c:pt idx="2406">
                  <c:v>24063</c:v>
                </c:pt>
                <c:pt idx="2407">
                  <c:v>24071</c:v>
                </c:pt>
                <c:pt idx="2408">
                  <c:v>24083</c:v>
                </c:pt>
                <c:pt idx="2409">
                  <c:v>24092</c:v>
                </c:pt>
                <c:pt idx="2410">
                  <c:v>24101</c:v>
                </c:pt>
                <c:pt idx="2411">
                  <c:v>24110</c:v>
                </c:pt>
                <c:pt idx="2412">
                  <c:v>24120</c:v>
                </c:pt>
                <c:pt idx="2413">
                  <c:v>24130</c:v>
                </c:pt>
                <c:pt idx="2414">
                  <c:v>24141</c:v>
                </c:pt>
                <c:pt idx="2415">
                  <c:v>24152</c:v>
                </c:pt>
                <c:pt idx="2416">
                  <c:v>24162</c:v>
                </c:pt>
                <c:pt idx="2417">
                  <c:v>24175</c:v>
                </c:pt>
                <c:pt idx="2418">
                  <c:v>24183</c:v>
                </c:pt>
                <c:pt idx="2419">
                  <c:v>24196</c:v>
                </c:pt>
                <c:pt idx="2420">
                  <c:v>24202</c:v>
                </c:pt>
                <c:pt idx="2421">
                  <c:v>24216</c:v>
                </c:pt>
                <c:pt idx="2422">
                  <c:v>24226</c:v>
                </c:pt>
                <c:pt idx="2423">
                  <c:v>24236</c:v>
                </c:pt>
                <c:pt idx="2424">
                  <c:v>24247</c:v>
                </c:pt>
                <c:pt idx="2425">
                  <c:v>24256</c:v>
                </c:pt>
                <c:pt idx="2426">
                  <c:v>24262</c:v>
                </c:pt>
                <c:pt idx="2427">
                  <c:v>24274</c:v>
                </c:pt>
                <c:pt idx="2428">
                  <c:v>24281</c:v>
                </c:pt>
                <c:pt idx="2429">
                  <c:v>24298</c:v>
                </c:pt>
                <c:pt idx="2430">
                  <c:v>24304</c:v>
                </c:pt>
                <c:pt idx="2431">
                  <c:v>24312</c:v>
                </c:pt>
                <c:pt idx="2432">
                  <c:v>24326</c:v>
                </c:pt>
                <c:pt idx="2433">
                  <c:v>24331</c:v>
                </c:pt>
                <c:pt idx="2434">
                  <c:v>24348</c:v>
                </c:pt>
                <c:pt idx="2435">
                  <c:v>24355</c:v>
                </c:pt>
                <c:pt idx="2436">
                  <c:v>24369</c:v>
                </c:pt>
                <c:pt idx="2437">
                  <c:v>24377</c:v>
                </c:pt>
                <c:pt idx="2438">
                  <c:v>24388</c:v>
                </c:pt>
                <c:pt idx="2439">
                  <c:v>24396</c:v>
                </c:pt>
                <c:pt idx="2440">
                  <c:v>24406</c:v>
                </c:pt>
                <c:pt idx="2441">
                  <c:v>24418</c:v>
                </c:pt>
                <c:pt idx="2442">
                  <c:v>24422</c:v>
                </c:pt>
                <c:pt idx="2443">
                  <c:v>24436</c:v>
                </c:pt>
                <c:pt idx="2444">
                  <c:v>24446</c:v>
                </c:pt>
                <c:pt idx="2445">
                  <c:v>24458</c:v>
                </c:pt>
                <c:pt idx="2446">
                  <c:v>24466</c:v>
                </c:pt>
                <c:pt idx="2447">
                  <c:v>24477</c:v>
                </c:pt>
                <c:pt idx="2448">
                  <c:v>24487</c:v>
                </c:pt>
                <c:pt idx="2449">
                  <c:v>24493</c:v>
                </c:pt>
                <c:pt idx="2450">
                  <c:v>24505</c:v>
                </c:pt>
                <c:pt idx="2451">
                  <c:v>24512</c:v>
                </c:pt>
                <c:pt idx="2452">
                  <c:v>24528</c:v>
                </c:pt>
                <c:pt idx="2453">
                  <c:v>24539</c:v>
                </c:pt>
                <c:pt idx="2454">
                  <c:v>24548</c:v>
                </c:pt>
                <c:pt idx="2455">
                  <c:v>24552</c:v>
                </c:pt>
                <c:pt idx="2456">
                  <c:v>24560</c:v>
                </c:pt>
                <c:pt idx="2457">
                  <c:v>24578</c:v>
                </c:pt>
                <c:pt idx="2458">
                  <c:v>24580</c:v>
                </c:pt>
                <c:pt idx="2459">
                  <c:v>24593</c:v>
                </c:pt>
                <c:pt idx="2460">
                  <c:v>24602</c:v>
                </c:pt>
                <c:pt idx="2461">
                  <c:v>24612</c:v>
                </c:pt>
                <c:pt idx="2462">
                  <c:v>24620</c:v>
                </c:pt>
                <c:pt idx="2463">
                  <c:v>24631</c:v>
                </c:pt>
                <c:pt idx="2464">
                  <c:v>24649</c:v>
                </c:pt>
                <c:pt idx="2465">
                  <c:v>24652</c:v>
                </c:pt>
                <c:pt idx="2466">
                  <c:v>24661</c:v>
                </c:pt>
                <c:pt idx="2467">
                  <c:v>24672</c:v>
                </c:pt>
                <c:pt idx="2468">
                  <c:v>24681</c:v>
                </c:pt>
                <c:pt idx="2469">
                  <c:v>24696</c:v>
                </c:pt>
                <c:pt idx="2470">
                  <c:v>24708</c:v>
                </c:pt>
                <c:pt idx="2471">
                  <c:v>24714</c:v>
                </c:pt>
                <c:pt idx="2472">
                  <c:v>24728</c:v>
                </c:pt>
                <c:pt idx="2473">
                  <c:v>24730</c:v>
                </c:pt>
                <c:pt idx="2474">
                  <c:v>24742</c:v>
                </c:pt>
                <c:pt idx="2475">
                  <c:v>24750</c:v>
                </c:pt>
                <c:pt idx="2476">
                  <c:v>24769</c:v>
                </c:pt>
                <c:pt idx="2477">
                  <c:v>24777</c:v>
                </c:pt>
                <c:pt idx="2478">
                  <c:v>24789</c:v>
                </c:pt>
                <c:pt idx="2479">
                  <c:v>24791</c:v>
                </c:pt>
                <c:pt idx="2480">
                  <c:v>24805</c:v>
                </c:pt>
                <c:pt idx="2481">
                  <c:v>24814</c:v>
                </c:pt>
                <c:pt idx="2482">
                  <c:v>24827</c:v>
                </c:pt>
                <c:pt idx="2483">
                  <c:v>24831</c:v>
                </c:pt>
                <c:pt idx="2484">
                  <c:v>24843</c:v>
                </c:pt>
                <c:pt idx="2485">
                  <c:v>24854</c:v>
                </c:pt>
                <c:pt idx="2486">
                  <c:v>24863</c:v>
                </c:pt>
                <c:pt idx="2487">
                  <c:v>24872</c:v>
                </c:pt>
                <c:pt idx="2488">
                  <c:v>24889</c:v>
                </c:pt>
                <c:pt idx="2489">
                  <c:v>24891</c:v>
                </c:pt>
                <c:pt idx="2490">
                  <c:v>24908</c:v>
                </c:pt>
                <c:pt idx="2491">
                  <c:v>24911</c:v>
                </c:pt>
                <c:pt idx="2492">
                  <c:v>24922</c:v>
                </c:pt>
                <c:pt idx="2493">
                  <c:v>24938</c:v>
                </c:pt>
                <c:pt idx="2494">
                  <c:v>24947</c:v>
                </c:pt>
                <c:pt idx="2495">
                  <c:v>24959</c:v>
                </c:pt>
                <c:pt idx="2496">
                  <c:v>24964</c:v>
                </c:pt>
                <c:pt idx="2497">
                  <c:v>24972</c:v>
                </c:pt>
                <c:pt idx="2498">
                  <c:v>24980</c:v>
                </c:pt>
                <c:pt idx="2499">
                  <c:v>24996</c:v>
                </c:pt>
                <c:pt idx="2500">
                  <c:v>25003</c:v>
                </c:pt>
                <c:pt idx="2501">
                  <c:v>25019</c:v>
                </c:pt>
                <c:pt idx="2502">
                  <c:v>25022</c:v>
                </c:pt>
                <c:pt idx="2503">
                  <c:v>25031</c:v>
                </c:pt>
                <c:pt idx="2504">
                  <c:v>25043</c:v>
                </c:pt>
                <c:pt idx="2505">
                  <c:v>25054</c:v>
                </c:pt>
                <c:pt idx="2506">
                  <c:v>25067</c:v>
                </c:pt>
                <c:pt idx="2507">
                  <c:v>25073</c:v>
                </c:pt>
                <c:pt idx="2508">
                  <c:v>25083</c:v>
                </c:pt>
                <c:pt idx="2509">
                  <c:v>25094</c:v>
                </c:pt>
                <c:pt idx="2510">
                  <c:v>25102</c:v>
                </c:pt>
                <c:pt idx="2511">
                  <c:v>25118</c:v>
                </c:pt>
                <c:pt idx="2512">
                  <c:v>25126</c:v>
                </c:pt>
                <c:pt idx="2513">
                  <c:v>25134</c:v>
                </c:pt>
                <c:pt idx="2514">
                  <c:v>25146</c:v>
                </c:pt>
                <c:pt idx="2515">
                  <c:v>25153</c:v>
                </c:pt>
                <c:pt idx="2516">
                  <c:v>25169</c:v>
                </c:pt>
                <c:pt idx="2517">
                  <c:v>25174</c:v>
                </c:pt>
                <c:pt idx="2518">
                  <c:v>25188</c:v>
                </c:pt>
                <c:pt idx="2519">
                  <c:v>25192</c:v>
                </c:pt>
                <c:pt idx="2520">
                  <c:v>25206</c:v>
                </c:pt>
                <c:pt idx="2521">
                  <c:v>25219</c:v>
                </c:pt>
                <c:pt idx="2522">
                  <c:v>25221</c:v>
                </c:pt>
                <c:pt idx="2523">
                  <c:v>25238</c:v>
                </c:pt>
                <c:pt idx="2524">
                  <c:v>25248</c:v>
                </c:pt>
                <c:pt idx="2525">
                  <c:v>25253</c:v>
                </c:pt>
                <c:pt idx="2526">
                  <c:v>25261</c:v>
                </c:pt>
                <c:pt idx="2527">
                  <c:v>25271</c:v>
                </c:pt>
                <c:pt idx="2528">
                  <c:v>25285</c:v>
                </c:pt>
                <c:pt idx="2529">
                  <c:v>25294</c:v>
                </c:pt>
                <c:pt idx="2530">
                  <c:v>25303</c:v>
                </c:pt>
                <c:pt idx="2531">
                  <c:v>25310</c:v>
                </c:pt>
                <c:pt idx="2532">
                  <c:v>25320</c:v>
                </c:pt>
                <c:pt idx="2533">
                  <c:v>25336</c:v>
                </c:pt>
                <c:pt idx="2534">
                  <c:v>25348</c:v>
                </c:pt>
                <c:pt idx="2535">
                  <c:v>25358</c:v>
                </c:pt>
                <c:pt idx="2536">
                  <c:v>25369</c:v>
                </c:pt>
                <c:pt idx="2537">
                  <c:v>25373</c:v>
                </c:pt>
                <c:pt idx="2538">
                  <c:v>25380</c:v>
                </c:pt>
                <c:pt idx="2539">
                  <c:v>25395</c:v>
                </c:pt>
                <c:pt idx="2540">
                  <c:v>25404</c:v>
                </c:pt>
                <c:pt idx="2541">
                  <c:v>25413</c:v>
                </c:pt>
                <c:pt idx="2542">
                  <c:v>25423</c:v>
                </c:pt>
                <c:pt idx="2543">
                  <c:v>25434</c:v>
                </c:pt>
                <c:pt idx="2544">
                  <c:v>25440</c:v>
                </c:pt>
                <c:pt idx="2545">
                  <c:v>25453</c:v>
                </c:pt>
                <c:pt idx="2546">
                  <c:v>25464</c:v>
                </c:pt>
                <c:pt idx="2547">
                  <c:v>25471</c:v>
                </c:pt>
                <c:pt idx="2548">
                  <c:v>25484</c:v>
                </c:pt>
                <c:pt idx="2549">
                  <c:v>25490</c:v>
                </c:pt>
                <c:pt idx="2550">
                  <c:v>25505</c:v>
                </c:pt>
                <c:pt idx="2551">
                  <c:v>25515</c:v>
                </c:pt>
                <c:pt idx="2552">
                  <c:v>25524</c:v>
                </c:pt>
                <c:pt idx="2553">
                  <c:v>25533</c:v>
                </c:pt>
                <c:pt idx="2554">
                  <c:v>25543</c:v>
                </c:pt>
                <c:pt idx="2555">
                  <c:v>25551</c:v>
                </c:pt>
                <c:pt idx="2556">
                  <c:v>25564</c:v>
                </c:pt>
                <c:pt idx="2557">
                  <c:v>25578</c:v>
                </c:pt>
                <c:pt idx="2558">
                  <c:v>25586</c:v>
                </c:pt>
                <c:pt idx="2559">
                  <c:v>25593</c:v>
                </c:pt>
                <c:pt idx="2560">
                  <c:v>25604</c:v>
                </c:pt>
                <c:pt idx="2561">
                  <c:v>25615</c:v>
                </c:pt>
                <c:pt idx="2562">
                  <c:v>25620</c:v>
                </c:pt>
                <c:pt idx="2563">
                  <c:v>25637</c:v>
                </c:pt>
                <c:pt idx="2564">
                  <c:v>25644</c:v>
                </c:pt>
                <c:pt idx="2565">
                  <c:v>25650</c:v>
                </c:pt>
                <c:pt idx="2566">
                  <c:v>25660</c:v>
                </c:pt>
                <c:pt idx="2567">
                  <c:v>25677</c:v>
                </c:pt>
                <c:pt idx="2568">
                  <c:v>25681</c:v>
                </c:pt>
                <c:pt idx="2569">
                  <c:v>25696</c:v>
                </c:pt>
                <c:pt idx="2570">
                  <c:v>25704</c:v>
                </c:pt>
                <c:pt idx="2571">
                  <c:v>25712</c:v>
                </c:pt>
                <c:pt idx="2572">
                  <c:v>25725</c:v>
                </c:pt>
                <c:pt idx="2573">
                  <c:v>25735</c:v>
                </c:pt>
                <c:pt idx="2574">
                  <c:v>25743</c:v>
                </c:pt>
                <c:pt idx="2575">
                  <c:v>25758</c:v>
                </c:pt>
                <c:pt idx="2576">
                  <c:v>25768</c:v>
                </c:pt>
                <c:pt idx="2577">
                  <c:v>25774</c:v>
                </c:pt>
                <c:pt idx="2578">
                  <c:v>25780</c:v>
                </c:pt>
                <c:pt idx="2579">
                  <c:v>25798</c:v>
                </c:pt>
                <c:pt idx="2580">
                  <c:v>25807</c:v>
                </c:pt>
                <c:pt idx="2581">
                  <c:v>25811</c:v>
                </c:pt>
                <c:pt idx="2582">
                  <c:v>25829</c:v>
                </c:pt>
                <c:pt idx="2583">
                  <c:v>25837</c:v>
                </c:pt>
                <c:pt idx="2584">
                  <c:v>25841</c:v>
                </c:pt>
                <c:pt idx="2585">
                  <c:v>25857</c:v>
                </c:pt>
                <c:pt idx="2586">
                  <c:v>25867</c:v>
                </c:pt>
                <c:pt idx="2587">
                  <c:v>25871</c:v>
                </c:pt>
                <c:pt idx="2588">
                  <c:v>25884</c:v>
                </c:pt>
                <c:pt idx="2589">
                  <c:v>25897</c:v>
                </c:pt>
                <c:pt idx="2590">
                  <c:v>25908</c:v>
                </c:pt>
                <c:pt idx="2591">
                  <c:v>25916</c:v>
                </c:pt>
                <c:pt idx="2592">
                  <c:v>25924</c:v>
                </c:pt>
                <c:pt idx="2593">
                  <c:v>25934</c:v>
                </c:pt>
                <c:pt idx="2594">
                  <c:v>25942</c:v>
                </c:pt>
                <c:pt idx="2595">
                  <c:v>25959</c:v>
                </c:pt>
                <c:pt idx="2596">
                  <c:v>25961</c:v>
                </c:pt>
                <c:pt idx="2597">
                  <c:v>25974</c:v>
                </c:pt>
                <c:pt idx="2598">
                  <c:v>25985</c:v>
                </c:pt>
                <c:pt idx="2599">
                  <c:v>25993</c:v>
                </c:pt>
                <c:pt idx="2600">
                  <c:v>26003</c:v>
                </c:pt>
                <c:pt idx="2601">
                  <c:v>26010</c:v>
                </c:pt>
                <c:pt idx="2602">
                  <c:v>26029</c:v>
                </c:pt>
                <c:pt idx="2603">
                  <c:v>26036</c:v>
                </c:pt>
                <c:pt idx="2604">
                  <c:v>26042</c:v>
                </c:pt>
                <c:pt idx="2605">
                  <c:v>26051</c:v>
                </c:pt>
                <c:pt idx="2606">
                  <c:v>26063</c:v>
                </c:pt>
                <c:pt idx="2607">
                  <c:v>26072</c:v>
                </c:pt>
                <c:pt idx="2608">
                  <c:v>26080</c:v>
                </c:pt>
                <c:pt idx="2609">
                  <c:v>26096</c:v>
                </c:pt>
                <c:pt idx="2610">
                  <c:v>26105</c:v>
                </c:pt>
                <c:pt idx="2611">
                  <c:v>26110</c:v>
                </c:pt>
                <c:pt idx="2612">
                  <c:v>26124</c:v>
                </c:pt>
                <c:pt idx="2613">
                  <c:v>26133</c:v>
                </c:pt>
                <c:pt idx="2614">
                  <c:v>26145</c:v>
                </c:pt>
                <c:pt idx="2615">
                  <c:v>26158</c:v>
                </c:pt>
                <c:pt idx="2616">
                  <c:v>26163</c:v>
                </c:pt>
                <c:pt idx="2617">
                  <c:v>26178</c:v>
                </c:pt>
                <c:pt idx="2618">
                  <c:v>26188</c:v>
                </c:pt>
                <c:pt idx="2619">
                  <c:v>26197</c:v>
                </c:pt>
                <c:pt idx="2620">
                  <c:v>26204</c:v>
                </c:pt>
                <c:pt idx="2621">
                  <c:v>26218</c:v>
                </c:pt>
                <c:pt idx="2622">
                  <c:v>26220</c:v>
                </c:pt>
                <c:pt idx="2623">
                  <c:v>26238</c:v>
                </c:pt>
                <c:pt idx="2624">
                  <c:v>26246</c:v>
                </c:pt>
                <c:pt idx="2625">
                  <c:v>26252</c:v>
                </c:pt>
                <c:pt idx="2626">
                  <c:v>26262</c:v>
                </c:pt>
                <c:pt idx="2627">
                  <c:v>26271</c:v>
                </c:pt>
                <c:pt idx="2628">
                  <c:v>26283</c:v>
                </c:pt>
                <c:pt idx="2629">
                  <c:v>26293</c:v>
                </c:pt>
                <c:pt idx="2630">
                  <c:v>26300</c:v>
                </c:pt>
                <c:pt idx="2631">
                  <c:v>26319</c:v>
                </c:pt>
                <c:pt idx="2632">
                  <c:v>26329</c:v>
                </c:pt>
                <c:pt idx="2633">
                  <c:v>26332</c:v>
                </c:pt>
                <c:pt idx="2634">
                  <c:v>26344</c:v>
                </c:pt>
                <c:pt idx="2635">
                  <c:v>26357</c:v>
                </c:pt>
                <c:pt idx="2636">
                  <c:v>26360</c:v>
                </c:pt>
                <c:pt idx="2637">
                  <c:v>26371</c:v>
                </c:pt>
                <c:pt idx="2638">
                  <c:v>26389</c:v>
                </c:pt>
                <c:pt idx="2639">
                  <c:v>26391</c:v>
                </c:pt>
                <c:pt idx="2640">
                  <c:v>26406</c:v>
                </c:pt>
                <c:pt idx="2641">
                  <c:v>26411</c:v>
                </c:pt>
                <c:pt idx="2642">
                  <c:v>26425</c:v>
                </c:pt>
                <c:pt idx="2643">
                  <c:v>26432</c:v>
                </c:pt>
                <c:pt idx="2644">
                  <c:v>26449</c:v>
                </c:pt>
                <c:pt idx="2645">
                  <c:v>26459</c:v>
                </c:pt>
                <c:pt idx="2646">
                  <c:v>26463</c:v>
                </c:pt>
                <c:pt idx="2647">
                  <c:v>26476</c:v>
                </c:pt>
                <c:pt idx="2648">
                  <c:v>26484</c:v>
                </c:pt>
                <c:pt idx="2649">
                  <c:v>26499</c:v>
                </c:pt>
                <c:pt idx="2650">
                  <c:v>26506</c:v>
                </c:pt>
                <c:pt idx="2651">
                  <c:v>26516</c:v>
                </c:pt>
                <c:pt idx="2652">
                  <c:v>26529</c:v>
                </c:pt>
                <c:pt idx="2653">
                  <c:v>26536</c:v>
                </c:pt>
                <c:pt idx="2654">
                  <c:v>26547</c:v>
                </c:pt>
                <c:pt idx="2655">
                  <c:v>26553</c:v>
                </c:pt>
                <c:pt idx="2656">
                  <c:v>26568</c:v>
                </c:pt>
                <c:pt idx="2657">
                  <c:v>26572</c:v>
                </c:pt>
                <c:pt idx="2658">
                  <c:v>26581</c:v>
                </c:pt>
                <c:pt idx="2659">
                  <c:v>26593</c:v>
                </c:pt>
                <c:pt idx="2660">
                  <c:v>26606</c:v>
                </c:pt>
                <c:pt idx="2661">
                  <c:v>26618</c:v>
                </c:pt>
                <c:pt idx="2662">
                  <c:v>26623</c:v>
                </c:pt>
                <c:pt idx="2663">
                  <c:v>26637</c:v>
                </c:pt>
                <c:pt idx="2664">
                  <c:v>26648</c:v>
                </c:pt>
                <c:pt idx="2665">
                  <c:v>26652</c:v>
                </c:pt>
                <c:pt idx="2666">
                  <c:v>26664</c:v>
                </c:pt>
                <c:pt idx="2667">
                  <c:v>26678</c:v>
                </c:pt>
                <c:pt idx="2668">
                  <c:v>26687</c:v>
                </c:pt>
                <c:pt idx="2669">
                  <c:v>26699</c:v>
                </c:pt>
                <c:pt idx="2670">
                  <c:v>26700</c:v>
                </c:pt>
                <c:pt idx="2671">
                  <c:v>26716</c:v>
                </c:pt>
                <c:pt idx="2672">
                  <c:v>26729</c:v>
                </c:pt>
                <c:pt idx="2673">
                  <c:v>26736</c:v>
                </c:pt>
                <c:pt idx="2674">
                  <c:v>26741</c:v>
                </c:pt>
                <c:pt idx="2675">
                  <c:v>26756</c:v>
                </c:pt>
                <c:pt idx="2676">
                  <c:v>26768</c:v>
                </c:pt>
                <c:pt idx="2677">
                  <c:v>26773</c:v>
                </c:pt>
                <c:pt idx="2678">
                  <c:v>26787</c:v>
                </c:pt>
                <c:pt idx="2679">
                  <c:v>26791</c:v>
                </c:pt>
                <c:pt idx="2680">
                  <c:v>26803</c:v>
                </c:pt>
                <c:pt idx="2681">
                  <c:v>26813</c:v>
                </c:pt>
                <c:pt idx="2682">
                  <c:v>26824</c:v>
                </c:pt>
                <c:pt idx="2683">
                  <c:v>26836</c:v>
                </c:pt>
                <c:pt idx="2684">
                  <c:v>26849</c:v>
                </c:pt>
                <c:pt idx="2685">
                  <c:v>26855</c:v>
                </c:pt>
                <c:pt idx="2686">
                  <c:v>26862</c:v>
                </c:pt>
                <c:pt idx="2687">
                  <c:v>26875</c:v>
                </c:pt>
                <c:pt idx="2688">
                  <c:v>26880</c:v>
                </c:pt>
                <c:pt idx="2689">
                  <c:v>26899</c:v>
                </c:pt>
                <c:pt idx="2690">
                  <c:v>26907</c:v>
                </c:pt>
                <c:pt idx="2691">
                  <c:v>26919</c:v>
                </c:pt>
                <c:pt idx="2692">
                  <c:v>26923</c:v>
                </c:pt>
                <c:pt idx="2693">
                  <c:v>26939</c:v>
                </c:pt>
                <c:pt idx="2694">
                  <c:v>26945</c:v>
                </c:pt>
                <c:pt idx="2695">
                  <c:v>26955</c:v>
                </c:pt>
                <c:pt idx="2696">
                  <c:v>26960</c:v>
                </c:pt>
                <c:pt idx="2697">
                  <c:v>26979</c:v>
                </c:pt>
                <c:pt idx="2698">
                  <c:v>26989</c:v>
                </c:pt>
                <c:pt idx="2699">
                  <c:v>26994</c:v>
                </c:pt>
                <c:pt idx="2700">
                  <c:v>27007</c:v>
                </c:pt>
                <c:pt idx="2701">
                  <c:v>27019</c:v>
                </c:pt>
                <c:pt idx="2702">
                  <c:v>27025</c:v>
                </c:pt>
                <c:pt idx="2703">
                  <c:v>27034</c:v>
                </c:pt>
                <c:pt idx="2704">
                  <c:v>27040</c:v>
                </c:pt>
                <c:pt idx="2705">
                  <c:v>27059</c:v>
                </c:pt>
                <c:pt idx="2706">
                  <c:v>27065</c:v>
                </c:pt>
                <c:pt idx="2707">
                  <c:v>27078</c:v>
                </c:pt>
                <c:pt idx="2708">
                  <c:v>27084</c:v>
                </c:pt>
                <c:pt idx="2709">
                  <c:v>27097</c:v>
                </c:pt>
                <c:pt idx="2710">
                  <c:v>27102</c:v>
                </c:pt>
                <c:pt idx="2711">
                  <c:v>27111</c:v>
                </c:pt>
                <c:pt idx="2712">
                  <c:v>27123</c:v>
                </c:pt>
                <c:pt idx="2713">
                  <c:v>27133</c:v>
                </c:pt>
                <c:pt idx="2714">
                  <c:v>27144</c:v>
                </c:pt>
                <c:pt idx="2715">
                  <c:v>27154</c:v>
                </c:pt>
                <c:pt idx="2716">
                  <c:v>27164</c:v>
                </c:pt>
                <c:pt idx="2717">
                  <c:v>27178</c:v>
                </c:pt>
                <c:pt idx="2718">
                  <c:v>27183</c:v>
                </c:pt>
                <c:pt idx="2719">
                  <c:v>27190</c:v>
                </c:pt>
                <c:pt idx="2720">
                  <c:v>27200</c:v>
                </c:pt>
                <c:pt idx="2721">
                  <c:v>27212</c:v>
                </c:pt>
                <c:pt idx="2722">
                  <c:v>27224</c:v>
                </c:pt>
                <c:pt idx="2723">
                  <c:v>27231</c:v>
                </c:pt>
                <c:pt idx="2724">
                  <c:v>27243</c:v>
                </c:pt>
                <c:pt idx="2725">
                  <c:v>27258</c:v>
                </c:pt>
                <c:pt idx="2726">
                  <c:v>27267</c:v>
                </c:pt>
                <c:pt idx="2727">
                  <c:v>27275</c:v>
                </c:pt>
                <c:pt idx="2728">
                  <c:v>27284</c:v>
                </c:pt>
                <c:pt idx="2729">
                  <c:v>27296</c:v>
                </c:pt>
                <c:pt idx="2730">
                  <c:v>27305</c:v>
                </c:pt>
                <c:pt idx="2731">
                  <c:v>27313</c:v>
                </c:pt>
                <c:pt idx="2732">
                  <c:v>27329</c:v>
                </c:pt>
                <c:pt idx="2733">
                  <c:v>27333</c:v>
                </c:pt>
                <c:pt idx="2734">
                  <c:v>27340</c:v>
                </c:pt>
                <c:pt idx="2735">
                  <c:v>27356</c:v>
                </c:pt>
                <c:pt idx="2736">
                  <c:v>27363</c:v>
                </c:pt>
                <c:pt idx="2737">
                  <c:v>27378</c:v>
                </c:pt>
                <c:pt idx="2738">
                  <c:v>27389</c:v>
                </c:pt>
                <c:pt idx="2739">
                  <c:v>27392</c:v>
                </c:pt>
                <c:pt idx="2740">
                  <c:v>27404</c:v>
                </c:pt>
                <c:pt idx="2741">
                  <c:v>27412</c:v>
                </c:pt>
                <c:pt idx="2742">
                  <c:v>27425</c:v>
                </c:pt>
                <c:pt idx="2743">
                  <c:v>27434</c:v>
                </c:pt>
                <c:pt idx="2744">
                  <c:v>27444</c:v>
                </c:pt>
                <c:pt idx="2745">
                  <c:v>27454</c:v>
                </c:pt>
                <c:pt idx="2746">
                  <c:v>27469</c:v>
                </c:pt>
                <c:pt idx="2747">
                  <c:v>27478</c:v>
                </c:pt>
                <c:pt idx="2748">
                  <c:v>27485</c:v>
                </c:pt>
                <c:pt idx="2749">
                  <c:v>27497</c:v>
                </c:pt>
                <c:pt idx="2750">
                  <c:v>27506</c:v>
                </c:pt>
                <c:pt idx="2751">
                  <c:v>27512</c:v>
                </c:pt>
                <c:pt idx="2752">
                  <c:v>27528</c:v>
                </c:pt>
                <c:pt idx="2753">
                  <c:v>27533</c:v>
                </c:pt>
                <c:pt idx="2754">
                  <c:v>27547</c:v>
                </c:pt>
                <c:pt idx="2755">
                  <c:v>27553</c:v>
                </c:pt>
                <c:pt idx="2756">
                  <c:v>27567</c:v>
                </c:pt>
                <c:pt idx="2757">
                  <c:v>27574</c:v>
                </c:pt>
                <c:pt idx="2758">
                  <c:v>27583</c:v>
                </c:pt>
                <c:pt idx="2759">
                  <c:v>27599</c:v>
                </c:pt>
                <c:pt idx="2760">
                  <c:v>27600</c:v>
                </c:pt>
                <c:pt idx="2761">
                  <c:v>27618</c:v>
                </c:pt>
                <c:pt idx="2762">
                  <c:v>27621</c:v>
                </c:pt>
                <c:pt idx="2763">
                  <c:v>27630</c:v>
                </c:pt>
                <c:pt idx="2764">
                  <c:v>27647</c:v>
                </c:pt>
                <c:pt idx="2765">
                  <c:v>27652</c:v>
                </c:pt>
                <c:pt idx="2766">
                  <c:v>27660</c:v>
                </c:pt>
                <c:pt idx="2767">
                  <c:v>27678</c:v>
                </c:pt>
                <c:pt idx="2768">
                  <c:v>27686</c:v>
                </c:pt>
                <c:pt idx="2769">
                  <c:v>27699</c:v>
                </c:pt>
                <c:pt idx="2770">
                  <c:v>27709</c:v>
                </c:pt>
                <c:pt idx="2771">
                  <c:v>27710</c:v>
                </c:pt>
                <c:pt idx="2772">
                  <c:v>27722</c:v>
                </c:pt>
                <c:pt idx="2773">
                  <c:v>27739</c:v>
                </c:pt>
                <c:pt idx="2774">
                  <c:v>27741</c:v>
                </c:pt>
                <c:pt idx="2775">
                  <c:v>27750</c:v>
                </c:pt>
                <c:pt idx="2776">
                  <c:v>27760</c:v>
                </c:pt>
                <c:pt idx="2777">
                  <c:v>27771</c:v>
                </c:pt>
                <c:pt idx="2778">
                  <c:v>27782</c:v>
                </c:pt>
                <c:pt idx="2779">
                  <c:v>27798</c:v>
                </c:pt>
                <c:pt idx="2780">
                  <c:v>27800</c:v>
                </c:pt>
                <c:pt idx="2781">
                  <c:v>27816</c:v>
                </c:pt>
                <c:pt idx="2782">
                  <c:v>27822</c:v>
                </c:pt>
                <c:pt idx="2783">
                  <c:v>27832</c:v>
                </c:pt>
                <c:pt idx="2784">
                  <c:v>27842</c:v>
                </c:pt>
                <c:pt idx="2785">
                  <c:v>27853</c:v>
                </c:pt>
                <c:pt idx="2786">
                  <c:v>27865</c:v>
                </c:pt>
                <c:pt idx="2787">
                  <c:v>27873</c:v>
                </c:pt>
                <c:pt idx="2788">
                  <c:v>27885</c:v>
                </c:pt>
                <c:pt idx="2789">
                  <c:v>27893</c:v>
                </c:pt>
                <c:pt idx="2790">
                  <c:v>27902</c:v>
                </c:pt>
                <c:pt idx="2791">
                  <c:v>27918</c:v>
                </c:pt>
                <c:pt idx="2792">
                  <c:v>27920</c:v>
                </c:pt>
                <c:pt idx="2793">
                  <c:v>27936</c:v>
                </c:pt>
                <c:pt idx="2794">
                  <c:v>27940</c:v>
                </c:pt>
                <c:pt idx="2795">
                  <c:v>27955</c:v>
                </c:pt>
                <c:pt idx="2796">
                  <c:v>27968</c:v>
                </c:pt>
                <c:pt idx="2797">
                  <c:v>27971</c:v>
                </c:pt>
                <c:pt idx="2798">
                  <c:v>27986</c:v>
                </c:pt>
                <c:pt idx="2799">
                  <c:v>27999</c:v>
                </c:pt>
                <c:pt idx="2800">
                  <c:v>28005</c:v>
                </c:pt>
                <c:pt idx="2801">
                  <c:v>28013</c:v>
                </c:pt>
                <c:pt idx="2802">
                  <c:v>28022</c:v>
                </c:pt>
                <c:pt idx="2803">
                  <c:v>28039</c:v>
                </c:pt>
                <c:pt idx="2804">
                  <c:v>28046</c:v>
                </c:pt>
                <c:pt idx="2805">
                  <c:v>28058</c:v>
                </c:pt>
                <c:pt idx="2806">
                  <c:v>28068</c:v>
                </c:pt>
                <c:pt idx="2807">
                  <c:v>28077</c:v>
                </c:pt>
                <c:pt idx="2808">
                  <c:v>28085</c:v>
                </c:pt>
                <c:pt idx="2809">
                  <c:v>28098</c:v>
                </c:pt>
                <c:pt idx="2810">
                  <c:v>28103</c:v>
                </c:pt>
                <c:pt idx="2811">
                  <c:v>28112</c:v>
                </c:pt>
                <c:pt idx="2812">
                  <c:v>28122</c:v>
                </c:pt>
                <c:pt idx="2813">
                  <c:v>28132</c:v>
                </c:pt>
                <c:pt idx="2814">
                  <c:v>28140</c:v>
                </c:pt>
                <c:pt idx="2815">
                  <c:v>28158</c:v>
                </c:pt>
                <c:pt idx="2816">
                  <c:v>28166</c:v>
                </c:pt>
                <c:pt idx="2817">
                  <c:v>28177</c:v>
                </c:pt>
                <c:pt idx="2818">
                  <c:v>28189</c:v>
                </c:pt>
                <c:pt idx="2819">
                  <c:v>28198</c:v>
                </c:pt>
                <c:pt idx="2820">
                  <c:v>28209</c:v>
                </c:pt>
                <c:pt idx="2821">
                  <c:v>28218</c:v>
                </c:pt>
                <c:pt idx="2822">
                  <c:v>28222</c:v>
                </c:pt>
                <c:pt idx="2823">
                  <c:v>28230</c:v>
                </c:pt>
                <c:pt idx="2824">
                  <c:v>28247</c:v>
                </c:pt>
                <c:pt idx="2825">
                  <c:v>28255</c:v>
                </c:pt>
                <c:pt idx="2826">
                  <c:v>28261</c:v>
                </c:pt>
                <c:pt idx="2827">
                  <c:v>28270</c:v>
                </c:pt>
                <c:pt idx="2828">
                  <c:v>28284</c:v>
                </c:pt>
                <c:pt idx="2829">
                  <c:v>28296</c:v>
                </c:pt>
                <c:pt idx="2830">
                  <c:v>28300</c:v>
                </c:pt>
                <c:pt idx="2831">
                  <c:v>28318</c:v>
                </c:pt>
                <c:pt idx="2832">
                  <c:v>28320</c:v>
                </c:pt>
                <c:pt idx="2833">
                  <c:v>28330</c:v>
                </c:pt>
                <c:pt idx="2834">
                  <c:v>28346</c:v>
                </c:pt>
                <c:pt idx="2835">
                  <c:v>28351</c:v>
                </c:pt>
                <c:pt idx="2836">
                  <c:v>28360</c:v>
                </c:pt>
                <c:pt idx="2837">
                  <c:v>28375</c:v>
                </c:pt>
                <c:pt idx="2838">
                  <c:v>28388</c:v>
                </c:pt>
                <c:pt idx="2839">
                  <c:v>28390</c:v>
                </c:pt>
                <c:pt idx="2840">
                  <c:v>28408</c:v>
                </c:pt>
                <c:pt idx="2841">
                  <c:v>28412</c:v>
                </c:pt>
                <c:pt idx="2842">
                  <c:v>28425</c:v>
                </c:pt>
                <c:pt idx="2843">
                  <c:v>28438</c:v>
                </c:pt>
                <c:pt idx="2844">
                  <c:v>28442</c:v>
                </c:pt>
                <c:pt idx="2845">
                  <c:v>28458</c:v>
                </c:pt>
                <c:pt idx="2846">
                  <c:v>28464</c:v>
                </c:pt>
                <c:pt idx="2847">
                  <c:v>28471</c:v>
                </c:pt>
                <c:pt idx="2848">
                  <c:v>28486</c:v>
                </c:pt>
                <c:pt idx="2849">
                  <c:v>28492</c:v>
                </c:pt>
                <c:pt idx="2850">
                  <c:v>28506</c:v>
                </c:pt>
                <c:pt idx="2851">
                  <c:v>28518</c:v>
                </c:pt>
                <c:pt idx="2852">
                  <c:v>28528</c:v>
                </c:pt>
                <c:pt idx="2853">
                  <c:v>28532</c:v>
                </c:pt>
                <c:pt idx="2854">
                  <c:v>28548</c:v>
                </c:pt>
                <c:pt idx="2855">
                  <c:v>28551</c:v>
                </c:pt>
                <c:pt idx="2856">
                  <c:v>28561</c:v>
                </c:pt>
                <c:pt idx="2857">
                  <c:v>28578</c:v>
                </c:pt>
                <c:pt idx="2858">
                  <c:v>28585</c:v>
                </c:pt>
                <c:pt idx="2859">
                  <c:v>28597</c:v>
                </c:pt>
                <c:pt idx="2860">
                  <c:v>28607</c:v>
                </c:pt>
                <c:pt idx="2861">
                  <c:v>28618</c:v>
                </c:pt>
                <c:pt idx="2862">
                  <c:v>28624</c:v>
                </c:pt>
                <c:pt idx="2863">
                  <c:v>28633</c:v>
                </c:pt>
                <c:pt idx="2864">
                  <c:v>28645</c:v>
                </c:pt>
                <c:pt idx="2865">
                  <c:v>28657</c:v>
                </c:pt>
                <c:pt idx="2866">
                  <c:v>28667</c:v>
                </c:pt>
                <c:pt idx="2867">
                  <c:v>28679</c:v>
                </c:pt>
                <c:pt idx="2868">
                  <c:v>28685</c:v>
                </c:pt>
                <c:pt idx="2869">
                  <c:v>28691</c:v>
                </c:pt>
                <c:pt idx="2870">
                  <c:v>28709</c:v>
                </c:pt>
                <c:pt idx="2871">
                  <c:v>28711</c:v>
                </c:pt>
                <c:pt idx="2872">
                  <c:v>28726</c:v>
                </c:pt>
                <c:pt idx="2873">
                  <c:v>28732</c:v>
                </c:pt>
                <c:pt idx="2874">
                  <c:v>28749</c:v>
                </c:pt>
                <c:pt idx="2875">
                  <c:v>28754</c:v>
                </c:pt>
                <c:pt idx="2876">
                  <c:v>28767</c:v>
                </c:pt>
                <c:pt idx="2877">
                  <c:v>28770</c:v>
                </c:pt>
                <c:pt idx="2878">
                  <c:v>28781</c:v>
                </c:pt>
                <c:pt idx="2879">
                  <c:v>28798</c:v>
                </c:pt>
                <c:pt idx="2880">
                  <c:v>28808</c:v>
                </c:pt>
                <c:pt idx="2881">
                  <c:v>28813</c:v>
                </c:pt>
                <c:pt idx="2882">
                  <c:v>28828</c:v>
                </c:pt>
                <c:pt idx="2883">
                  <c:v>28832</c:v>
                </c:pt>
                <c:pt idx="2884">
                  <c:v>28840</c:v>
                </c:pt>
                <c:pt idx="2885">
                  <c:v>28854</c:v>
                </c:pt>
                <c:pt idx="2886">
                  <c:v>28865</c:v>
                </c:pt>
                <c:pt idx="2887">
                  <c:v>28875</c:v>
                </c:pt>
                <c:pt idx="2888">
                  <c:v>28886</c:v>
                </c:pt>
                <c:pt idx="2889">
                  <c:v>28896</c:v>
                </c:pt>
                <c:pt idx="2890">
                  <c:v>28900</c:v>
                </c:pt>
                <c:pt idx="2891">
                  <c:v>28918</c:v>
                </c:pt>
                <c:pt idx="2892">
                  <c:v>28920</c:v>
                </c:pt>
                <c:pt idx="2893">
                  <c:v>28935</c:v>
                </c:pt>
                <c:pt idx="2894">
                  <c:v>28941</c:v>
                </c:pt>
                <c:pt idx="2895">
                  <c:v>28951</c:v>
                </c:pt>
                <c:pt idx="2896">
                  <c:v>28966</c:v>
                </c:pt>
                <c:pt idx="2897">
                  <c:v>28972</c:v>
                </c:pt>
                <c:pt idx="2898">
                  <c:v>28980</c:v>
                </c:pt>
                <c:pt idx="2899">
                  <c:v>28996</c:v>
                </c:pt>
                <c:pt idx="2900">
                  <c:v>29001</c:v>
                </c:pt>
                <c:pt idx="2901">
                  <c:v>29010</c:v>
                </c:pt>
                <c:pt idx="2902">
                  <c:v>29022</c:v>
                </c:pt>
                <c:pt idx="2903">
                  <c:v>29038</c:v>
                </c:pt>
                <c:pt idx="2904">
                  <c:v>29042</c:v>
                </c:pt>
                <c:pt idx="2905">
                  <c:v>29053</c:v>
                </c:pt>
                <c:pt idx="2906">
                  <c:v>29063</c:v>
                </c:pt>
                <c:pt idx="2907">
                  <c:v>29078</c:v>
                </c:pt>
                <c:pt idx="2908">
                  <c:v>29085</c:v>
                </c:pt>
                <c:pt idx="2909">
                  <c:v>29098</c:v>
                </c:pt>
                <c:pt idx="2910">
                  <c:v>29100</c:v>
                </c:pt>
                <c:pt idx="2911">
                  <c:v>29119</c:v>
                </c:pt>
                <c:pt idx="2912">
                  <c:v>29128</c:v>
                </c:pt>
                <c:pt idx="2913">
                  <c:v>29135</c:v>
                </c:pt>
                <c:pt idx="2914">
                  <c:v>29141</c:v>
                </c:pt>
                <c:pt idx="2915">
                  <c:v>29157</c:v>
                </c:pt>
                <c:pt idx="2916">
                  <c:v>29169</c:v>
                </c:pt>
                <c:pt idx="2917">
                  <c:v>29171</c:v>
                </c:pt>
                <c:pt idx="2918">
                  <c:v>29183</c:v>
                </c:pt>
                <c:pt idx="2919">
                  <c:v>29196</c:v>
                </c:pt>
                <c:pt idx="2920">
                  <c:v>29205</c:v>
                </c:pt>
                <c:pt idx="2921">
                  <c:v>29218</c:v>
                </c:pt>
                <c:pt idx="2922">
                  <c:v>29228</c:v>
                </c:pt>
                <c:pt idx="2923">
                  <c:v>29232</c:v>
                </c:pt>
                <c:pt idx="2924">
                  <c:v>29247</c:v>
                </c:pt>
                <c:pt idx="2925">
                  <c:v>29255</c:v>
                </c:pt>
                <c:pt idx="2926">
                  <c:v>29268</c:v>
                </c:pt>
                <c:pt idx="2927">
                  <c:v>29272</c:v>
                </c:pt>
                <c:pt idx="2928">
                  <c:v>29283</c:v>
                </c:pt>
                <c:pt idx="2929">
                  <c:v>29292</c:v>
                </c:pt>
                <c:pt idx="2930">
                  <c:v>29302</c:v>
                </c:pt>
                <c:pt idx="2931">
                  <c:v>29310</c:v>
                </c:pt>
                <c:pt idx="2932">
                  <c:v>29322</c:v>
                </c:pt>
                <c:pt idx="2933">
                  <c:v>29331</c:v>
                </c:pt>
                <c:pt idx="2934">
                  <c:v>29343</c:v>
                </c:pt>
                <c:pt idx="2935">
                  <c:v>29355</c:v>
                </c:pt>
                <c:pt idx="2936">
                  <c:v>29365</c:v>
                </c:pt>
                <c:pt idx="2937">
                  <c:v>29372</c:v>
                </c:pt>
                <c:pt idx="2938">
                  <c:v>29388</c:v>
                </c:pt>
                <c:pt idx="2939">
                  <c:v>29398</c:v>
                </c:pt>
                <c:pt idx="2940">
                  <c:v>29404</c:v>
                </c:pt>
                <c:pt idx="2941">
                  <c:v>29417</c:v>
                </c:pt>
                <c:pt idx="2942">
                  <c:v>29421</c:v>
                </c:pt>
                <c:pt idx="2943">
                  <c:v>29434</c:v>
                </c:pt>
                <c:pt idx="2944">
                  <c:v>29440</c:v>
                </c:pt>
                <c:pt idx="2945">
                  <c:v>29451</c:v>
                </c:pt>
                <c:pt idx="2946">
                  <c:v>29462</c:v>
                </c:pt>
                <c:pt idx="2947">
                  <c:v>29471</c:v>
                </c:pt>
                <c:pt idx="2948">
                  <c:v>29486</c:v>
                </c:pt>
                <c:pt idx="2949">
                  <c:v>29491</c:v>
                </c:pt>
                <c:pt idx="2950">
                  <c:v>29501</c:v>
                </c:pt>
                <c:pt idx="2951">
                  <c:v>29516</c:v>
                </c:pt>
                <c:pt idx="2952">
                  <c:v>29521</c:v>
                </c:pt>
                <c:pt idx="2953">
                  <c:v>29532</c:v>
                </c:pt>
                <c:pt idx="2954">
                  <c:v>29542</c:v>
                </c:pt>
                <c:pt idx="2955">
                  <c:v>29551</c:v>
                </c:pt>
                <c:pt idx="2956">
                  <c:v>29562</c:v>
                </c:pt>
                <c:pt idx="2957">
                  <c:v>29573</c:v>
                </c:pt>
                <c:pt idx="2958">
                  <c:v>29580</c:v>
                </c:pt>
                <c:pt idx="2959">
                  <c:v>29590</c:v>
                </c:pt>
                <c:pt idx="2960">
                  <c:v>29604</c:v>
                </c:pt>
                <c:pt idx="2961">
                  <c:v>29612</c:v>
                </c:pt>
                <c:pt idx="2962">
                  <c:v>29629</c:v>
                </c:pt>
                <c:pt idx="2963">
                  <c:v>29637</c:v>
                </c:pt>
                <c:pt idx="2964">
                  <c:v>29641</c:v>
                </c:pt>
                <c:pt idx="2965">
                  <c:v>29657</c:v>
                </c:pt>
                <c:pt idx="2966">
                  <c:v>29660</c:v>
                </c:pt>
                <c:pt idx="2967">
                  <c:v>29672</c:v>
                </c:pt>
                <c:pt idx="2968">
                  <c:v>29686</c:v>
                </c:pt>
                <c:pt idx="2969">
                  <c:v>29694</c:v>
                </c:pt>
                <c:pt idx="2970">
                  <c:v>29703</c:v>
                </c:pt>
                <c:pt idx="2971">
                  <c:v>29714</c:v>
                </c:pt>
                <c:pt idx="2972">
                  <c:v>29726</c:v>
                </c:pt>
                <c:pt idx="2973">
                  <c:v>29735</c:v>
                </c:pt>
                <c:pt idx="2974">
                  <c:v>29741</c:v>
                </c:pt>
                <c:pt idx="2975">
                  <c:v>29757</c:v>
                </c:pt>
                <c:pt idx="2976">
                  <c:v>29766</c:v>
                </c:pt>
                <c:pt idx="2977">
                  <c:v>29772</c:v>
                </c:pt>
                <c:pt idx="2978">
                  <c:v>29782</c:v>
                </c:pt>
                <c:pt idx="2979">
                  <c:v>29798</c:v>
                </c:pt>
                <c:pt idx="2980">
                  <c:v>29805</c:v>
                </c:pt>
                <c:pt idx="2981">
                  <c:v>29813</c:v>
                </c:pt>
                <c:pt idx="2982">
                  <c:v>29826</c:v>
                </c:pt>
                <c:pt idx="2983">
                  <c:v>29831</c:v>
                </c:pt>
                <c:pt idx="2984">
                  <c:v>29845</c:v>
                </c:pt>
                <c:pt idx="2985">
                  <c:v>29853</c:v>
                </c:pt>
                <c:pt idx="2986">
                  <c:v>29867</c:v>
                </c:pt>
                <c:pt idx="2987">
                  <c:v>29878</c:v>
                </c:pt>
                <c:pt idx="2988">
                  <c:v>29888</c:v>
                </c:pt>
                <c:pt idx="2989">
                  <c:v>29894</c:v>
                </c:pt>
                <c:pt idx="2990">
                  <c:v>29904</c:v>
                </c:pt>
                <c:pt idx="2991">
                  <c:v>29918</c:v>
                </c:pt>
                <c:pt idx="2992">
                  <c:v>29921</c:v>
                </c:pt>
                <c:pt idx="2993">
                  <c:v>29933</c:v>
                </c:pt>
                <c:pt idx="2994">
                  <c:v>29942</c:v>
                </c:pt>
                <c:pt idx="2995">
                  <c:v>29955</c:v>
                </c:pt>
                <c:pt idx="2996">
                  <c:v>29960</c:v>
                </c:pt>
                <c:pt idx="2997">
                  <c:v>29979</c:v>
                </c:pt>
                <c:pt idx="2998">
                  <c:v>29983</c:v>
                </c:pt>
                <c:pt idx="2999">
                  <c:v>29999</c:v>
                </c:pt>
                <c:pt idx="3000">
                  <c:v>30006</c:v>
                </c:pt>
                <c:pt idx="3001">
                  <c:v>30014</c:v>
                </c:pt>
                <c:pt idx="3002">
                  <c:v>30024</c:v>
                </c:pt>
                <c:pt idx="3003">
                  <c:v>30031</c:v>
                </c:pt>
                <c:pt idx="3004">
                  <c:v>30046</c:v>
                </c:pt>
                <c:pt idx="3005">
                  <c:v>30053</c:v>
                </c:pt>
                <c:pt idx="3006">
                  <c:v>30069</c:v>
                </c:pt>
                <c:pt idx="3007">
                  <c:v>30070</c:v>
                </c:pt>
                <c:pt idx="3008">
                  <c:v>30089</c:v>
                </c:pt>
                <c:pt idx="3009">
                  <c:v>30092</c:v>
                </c:pt>
                <c:pt idx="3010">
                  <c:v>30105</c:v>
                </c:pt>
                <c:pt idx="3011">
                  <c:v>30116</c:v>
                </c:pt>
                <c:pt idx="3012">
                  <c:v>30124</c:v>
                </c:pt>
                <c:pt idx="3013">
                  <c:v>30133</c:v>
                </c:pt>
                <c:pt idx="3014">
                  <c:v>30144</c:v>
                </c:pt>
                <c:pt idx="3015">
                  <c:v>30153</c:v>
                </c:pt>
                <c:pt idx="3016">
                  <c:v>30169</c:v>
                </c:pt>
                <c:pt idx="3017">
                  <c:v>30178</c:v>
                </c:pt>
                <c:pt idx="3018">
                  <c:v>30184</c:v>
                </c:pt>
                <c:pt idx="3019">
                  <c:v>30193</c:v>
                </c:pt>
                <c:pt idx="3020">
                  <c:v>30209</c:v>
                </c:pt>
                <c:pt idx="3021">
                  <c:v>30214</c:v>
                </c:pt>
                <c:pt idx="3022">
                  <c:v>30226</c:v>
                </c:pt>
                <c:pt idx="3023">
                  <c:v>30230</c:v>
                </c:pt>
                <c:pt idx="3024">
                  <c:v>30247</c:v>
                </c:pt>
                <c:pt idx="3025">
                  <c:v>30252</c:v>
                </c:pt>
                <c:pt idx="3026">
                  <c:v>30262</c:v>
                </c:pt>
                <c:pt idx="3027">
                  <c:v>30278</c:v>
                </c:pt>
                <c:pt idx="3028">
                  <c:v>30280</c:v>
                </c:pt>
                <c:pt idx="3029">
                  <c:v>30296</c:v>
                </c:pt>
                <c:pt idx="3030">
                  <c:v>30307</c:v>
                </c:pt>
                <c:pt idx="3031">
                  <c:v>30310</c:v>
                </c:pt>
                <c:pt idx="3032">
                  <c:v>30320</c:v>
                </c:pt>
                <c:pt idx="3033">
                  <c:v>30334</c:v>
                </c:pt>
                <c:pt idx="3034">
                  <c:v>30342</c:v>
                </c:pt>
                <c:pt idx="3035">
                  <c:v>30357</c:v>
                </c:pt>
                <c:pt idx="3036">
                  <c:v>30365</c:v>
                </c:pt>
                <c:pt idx="3037">
                  <c:v>30370</c:v>
                </c:pt>
                <c:pt idx="3038">
                  <c:v>30381</c:v>
                </c:pt>
                <c:pt idx="3039">
                  <c:v>30394</c:v>
                </c:pt>
                <c:pt idx="3040">
                  <c:v>30406</c:v>
                </c:pt>
                <c:pt idx="3041">
                  <c:v>30418</c:v>
                </c:pt>
                <c:pt idx="3042">
                  <c:v>30425</c:v>
                </c:pt>
                <c:pt idx="3043">
                  <c:v>30433</c:v>
                </c:pt>
                <c:pt idx="3044">
                  <c:v>30444</c:v>
                </c:pt>
                <c:pt idx="3045">
                  <c:v>30452</c:v>
                </c:pt>
                <c:pt idx="3046">
                  <c:v>30465</c:v>
                </c:pt>
                <c:pt idx="3047">
                  <c:v>30476</c:v>
                </c:pt>
                <c:pt idx="3048">
                  <c:v>30483</c:v>
                </c:pt>
                <c:pt idx="3049">
                  <c:v>30494</c:v>
                </c:pt>
                <c:pt idx="3050">
                  <c:v>30503</c:v>
                </c:pt>
                <c:pt idx="3051">
                  <c:v>30517</c:v>
                </c:pt>
                <c:pt idx="3052">
                  <c:v>30523</c:v>
                </c:pt>
                <c:pt idx="3053">
                  <c:v>30536</c:v>
                </c:pt>
                <c:pt idx="3054">
                  <c:v>30540</c:v>
                </c:pt>
                <c:pt idx="3055">
                  <c:v>30553</c:v>
                </c:pt>
                <c:pt idx="3056">
                  <c:v>30569</c:v>
                </c:pt>
                <c:pt idx="3057">
                  <c:v>30572</c:v>
                </c:pt>
                <c:pt idx="3058">
                  <c:v>30583</c:v>
                </c:pt>
                <c:pt idx="3059">
                  <c:v>30595</c:v>
                </c:pt>
                <c:pt idx="3060">
                  <c:v>30608</c:v>
                </c:pt>
                <c:pt idx="3061">
                  <c:v>30615</c:v>
                </c:pt>
                <c:pt idx="3062">
                  <c:v>30628</c:v>
                </c:pt>
                <c:pt idx="3063">
                  <c:v>30634</c:v>
                </c:pt>
                <c:pt idx="3064">
                  <c:v>30643</c:v>
                </c:pt>
                <c:pt idx="3065">
                  <c:v>30657</c:v>
                </c:pt>
                <c:pt idx="3066">
                  <c:v>30663</c:v>
                </c:pt>
                <c:pt idx="3067">
                  <c:v>30674</c:v>
                </c:pt>
                <c:pt idx="3068">
                  <c:v>30684</c:v>
                </c:pt>
                <c:pt idx="3069">
                  <c:v>30695</c:v>
                </c:pt>
                <c:pt idx="3070">
                  <c:v>30706</c:v>
                </c:pt>
                <c:pt idx="3071">
                  <c:v>30711</c:v>
                </c:pt>
                <c:pt idx="3072">
                  <c:v>30726</c:v>
                </c:pt>
                <c:pt idx="3073">
                  <c:v>30732</c:v>
                </c:pt>
                <c:pt idx="3074">
                  <c:v>30743</c:v>
                </c:pt>
                <c:pt idx="3075">
                  <c:v>30752</c:v>
                </c:pt>
                <c:pt idx="3076">
                  <c:v>30764</c:v>
                </c:pt>
                <c:pt idx="3077">
                  <c:v>30778</c:v>
                </c:pt>
                <c:pt idx="3078">
                  <c:v>30781</c:v>
                </c:pt>
                <c:pt idx="3079">
                  <c:v>30790</c:v>
                </c:pt>
                <c:pt idx="3080">
                  <c:v>30805</c:v>
                </c:pt>
                <c:pt idx="3081">
                  <c:v>30814</c:v>
                </c:pt>
                <c:pt idx="3082">
                  <c:v>30822</c:v>
                </c:pt>
                <c:pt idx="3083">
                  <c:v>30832</c:v>
                </c:pt>
                <c:pt idx="3084">
                  <c:v>30849</c:v>
                </c:pt>
                <c:pt idx="3085">
                  <c:v>30852</c:v>
                </c:pt>
                <c:pt idx="3086">
                  <c:v>30863</c:v>
                </c:pt>
                <c:pt idx="3087">
                  <c:v>30875</c:v>
                </c:pt>
                <c:pt idx="3088">
                  <c:v>30885</c:v>
                </c:pt>
                <c:pt idx="3089">
                  <c:v>30890</c:v>
                </c:pt>
                <c:pt idx="3090">
                  <c:v>30904</c:v>
                </c:pt>
                <c:pt idx="3091">
                  <c:v>30913</c:v>
                </c:pt>
                <c:pt idx="3092">
                  <c:v>30929</c:v>
                </c:pt>
                <c:pt idx="3093">
                  <c:v>30939</c:v>
                </c:pt>
                <c:pt idx="3094">
                  <c:v>30944</c:v>
                </c:pt>
                <c:pt idx="3095">
                  <c:v>30951</c:v>
                </c:pt>
                <c:pt idx="3096">
                  <c:v>30961</c:v>
                </c:pt>
                <c:pt idx="3097">
                  <c:v>30971</c:v>
                </c:pt>
                <c:pt idx="3098">
                  <c:v>30986</c:v>
                </c:pt>
                <c:pt idx="3099">
                  <c:v>30992</c:v>
                </c:pt>
                <c:pt idx="3100">
                  <c:v>31003</c:v>
                </c:pt>
                <c:pt idx="3101">
                  <c:v>31013</c:v>
                </c:pt>
                <c:pt idx="3102">
                  <c:v>31027</c:v>
                </c:pt>
                <c:pt idx="3103">
                  <c:v>31034</c:v>
                </c:pt>
                <c:pt idx="3104">
                  <c:v>31049</c:v>
                </c:pt>
                <c:pt idx="3105">
                  <c:v>31052</c:v>
                </c:pt>
                <c:pt idx="3106">
                  <c:v>31061</c:v>
                </c:pt>
                <c:pt idx="3107">
                  <c:v>31071</c:v>
                </c:pt>
                <c:pt idx="3108">
                  <c:v>31080</c:v>
                </c:pt>
                <c:pt idx="3109">
                  <c:v>31092</c:v>
                </c:pt>
                <c:pt idx="3110">
                  <c:v>31101</c:v>
                </c:pt>
                <c:pt idx="3111">
                  <c:v>31116</c:v>
                </c:pt>
                <c:pt idx="3112">
                  <c:v>31123</c:v>
                </c:pt>
                <c:pt idx="3113">
                  <c:v>31131</c:v>
                </c:pt>
                <c:pt idx="3114">
                  <c:v>31145</c:v>
                </c:pt>
                <c:pt idx="3115">
                  <c:v>31154</c:v>
                </c:pt>
                <c:pt idx="3116">
                  <c:v>31169</c:v>
                </c:pt>
                <c:pt idx="3117">
                  <c:v>31176</c:v>
                </c:pt>
                <c:pt idx="3118">
                  <c:v>31188</c:v>
                </c:pt>
                <c:pt idx="3119">
                  <c:v>31197</c:v>
                </c:pt>
                <c:pt idx="3120">
                  <c:v>31205</c:v>
                </c:pt>
                <c:pt idx="3121">
                  <c:v>31212</c:v>
                </c:pt>
                <c:pt idx="3122">
                  <c:v>31225</c:v>
                </c:pt>
                <c:pt idx="3123">
                  <c:v>31232</c:v>
                </c:pt>
                <c:pt idx="3124">
                  <c:v>31241</c:v>
                </c:pt>
                <c:pt idx="3125">
                  <c:v>31258</c:v>
                </c:pt>
                <c:pt idx="3126">
                  <c:v>31269</c:v>
                </c:pt>
                <c:pt idx="3127">
                  <c:v>31273</c:v>
                </c:pt>
                <c:pt idx="3128">
                  <c:v>31280</c:v>
                </c:pt>
                <c:pt idx="3129">
                  <c:v>31293</c:v>
                </c:pt>
                <c:pt idx="3130">
                  <c:v>31304</c:v>
                </c:pt>
                <c:pt idx="3131">
                  <c:v>31313</c:v>
                </c:pt>
                <c:pt idx="3132">
                  <c:v>31321</c:v>
                </c:pt>
                <c:pt idx="3133">
                  <c:v>31331</c:v>
                </c:pt>
                <c:pt idx="3134">
                  <c:v>31342</c:v>
                </c:pt>
                <c:pt idx="3135">
                  <c:v>31359</c:v>
                </c:pt>
                <c:pt idx="3136">
                  <c:v>31369</c:v>
                </c:pt>
                <c:pt idx="3137">
                  <c:v>31373</c:v>
                </c:pt>
                <c:pt idx="3138">
                  <c:v>31383</c:v>
                </c:pt>
                <c:pt idx="3139">
                  <c:v>31397</c:v>
                </c:pt>
                <c:pt idx="3140">
                  <c:v>31404</c:v>
                </c:pt>
                <c:pt idx="3141">
                  <c:v>31411</c:v>
                </c:pt>
                <c:pt idx="3142">
                  <c:v>31429</c:v>
                </c:pt>
                <c:pt idx="3143">
                  <c:v>31438</c:v>
                </c:pt>
                <c:pt idx="3144">
                  <c:v>31444</c:v>
                </c:pt>
                <c:pt idx="3145">
                  <c:v>31458</c:v>
                </c:pt>
                <c:pt idx="3146">
                  <c:v>31464</c:v>
                </c:pt>
                <c:pt idx="3147">
                  <c:v>31470</c:v>
                </c:pt>
                <c:pt idx="3148">
                  <c:v>31482</c:v>
                </c:pt>
                <c:pt idx="3149">
                  <c:v>31495</c:v>
                </c:pt>
                <c:pt idx="3150">
                  <c:v>31509</c:v>
                </c:pt>
                <c:pt idx="3151">
                  <c:v>31519</c:v>
                </c:pt>
                <c:pt idx="3152">
                  <c:v>31520</c:v>
                </c:pt>
                <c:pt idx="3153">
                  <c:v>31535</c:v>
                </c:pt>
                <c:pt idx="3154">
                  <c:v>31541</c:v>
                </c:pt>
                <c:pt idx="3155">
                  <c:v>31555</c:v>
                </c:pt>
                <c:pt idx="3156">
                  <c:v>31564</c:v>
                </c:pt>
                <c:pt idx="3157">
                  <c:v>31573</c:v>
                </c:pt>
                <c:pt idx="3158">
                  <c:v>31586</c:v>
                </c:pt>
                <c:pt idx="3159">
                  <c:v>31598</c:v>
                </c:pt>
                <c:pt idx="3160">
                  <c:v>31606</c:v>
                </c:pt>
                <c:pt idx="3161">
                  <c:v>31617</c:v>
                </c:pt>
                <c:pt idx="3162">
                  <c:v>31627</c:v>
                </c:pt>
                <c:pt idx="3163">
                  <c:v>31633</c:v>
                </c:pt>
                <c:pt idx="3164">
                  <c:v>31640</c:v>
                </c:pt>
                <c:pt idx="3165">
                  <c:v>31654</c:v>
                </c:pt>
                <c:pt idx="3166">
                  <c:v>31665</c:v>
                </c:pt>
                <c:pt idx="3167">
                  <c:v>31673</c:v>
                </c:pt>
                <c:pt idx="3168">
                  <c:v>31689</c:v>
                </c:pt>
                <c:pt idx="3169">
                  <c:v>31698</c:v>
                </c:pt>
                <c:pt idx="3170">
                  <c:v>31705</c:v>
                </c:pt>
                <c:pt idx="3171">
                  <c:v>31710</c:v>
                </c:pt>
                <c:pt idx="3172">
                  <c:v>31724</c:v>
                </c:pt>
                <c:pt idx="3173">
                  <c:v>31738</c:v>
                </c:pt>
                <c:pt idx="3174">
                  <c:v>31747</c:v>
                </c:pt>
                <c:pt idx="3175">
                  <c:v>31756</c:v>
                </c:pt>
                <c:pt idx="3176">
                  <c:v>31760</c:v>
                </c:pt>
                <c:pt idx="3177">
                  <c:v>31777</c:v>
                </c:pt>
                <c:pt idx="3178">
                  <c:v>31781</c:v>
                </c:pt>
                <c:pt idx="3179">
                  <c:v>31797</c:v>
                </c:pt>
                <c:pt idx="3180">
                  <c:v>31800</c:v>
                </c:pt>
                <c:pt idx="3181">
                  <c:v>31810</c:v>
                </c:pt>
                <c:pt idx="3182">
                  <c:v>31827</c:v>
                </c:pt>
                <c:pt idx="3183">
                  <c:v>31835</c:v>
                </c:pt>
                <c:pt idx="3184">
                  <c:v>31842</c:v>
                </c:pt>
                <c:pt idx="3185">
                  <c:v>31857</c:v>
                </c:pt>
                <c:pt idx="3186">
                  <c:v>31867</c:v>
                </c:pt>
                <c:pt idx="3187">
                  <c:v>31876</c:v>
                </c:pt>
                <c:pt idx="3188">
                  <c:v>31880</c:v>
                </c:pt>
                <c:pt idx="3189">
                  <c:v>31899</c:v>
                </c:pt>
                <c:pt idx="3190">
                  <c:v>31904</c:v>
                </c:pt>
                <c:pt idx="3191">
                  <c:v>31910</c:v>
                </c:pt>
                <c:pt idx="3192">
                  <c:v>31922</c:v>
                </c:pt>
                <c:pt idx="3193">
                  <c:v>31934</c:v>
                </c:pt>
                <c:pt idx="3194">
                  <c:v>31948</c:v>
                </c:pt>
                <c:pt idx="3195">
                  <c:v>31950</c:v>
                </c:pt>
                <c:pt idx="3196">
                  <c:v>31960</c:v>
                </c:pt>
                <c:pt idx="3197">
                  <c:v>31970</c:v>
                </c:pt>
                <c:pt idx="3198">
                  <c:v>31989</c:v>
                </c:pt>
                <c:pt idx="3199">
                  <c:v>31994</c:v>
                </c:pt>
                <c:pt idx="3200">
                  <c:v>32005</c:v>
                </c:pt>
                <c:pt idx="3201">
                  <c:v>32017</c:v>
                </c:pt>
                <c:pt idx="3202">
                  <c:v>32020</c:v>
                </c:pt>
                <c:pt idx="3203">
                  <c:v>32035</c:v>
                </c:pt>
                <c:pt idx="3204">
                  <c:v>32049</c:v>
                </c:pt>
                <c:pt idx="3205">
                  <c:v>32056</c:v>
                </c:pt>
                <c:pt idx="3206">
                  <c:v>32064</c:v>
                </c:pt>
                <c:pt idx="3207">
                  <c:v>32070</c:v>
                </c:pt>
                <c:pt idx="3208">
                  <c:v>32085</c:v>
                </c:pt>
                <c:pt idx="3209">
                  <c:v>32095</c:v>
                </c:pt>
                <c:pt idx="3210">
                  <c:v>32103</c:v>
                </c:pt>
                <c:pt idx="3211">
                  <c:v>32115</c:v>
                </c:pt>
                <c:pt idx="3212">
                  <c:v>32123</c:v>
                </c:pt>
                <c:pt idx="3213">
                  <c:v>32130</c:v>
                </c:pt>
                <c:pt idx="3214">
                  <c:v>32141</c:v>
                </c:pt>
                <c:pt idx="3215">
                  <c:v>32157</c:v>
                </c:pt>
                <c:pt idx="3216">
                  <c:v>32163</c:v>
                </c:pt>
                <c:pt idx="3217">
                  <c:v>32178</c:v>
                </c:pt>
                <c:pt idx="3218">
                  <c:v>32183</c:v>
                </c:pt>
                <c:pt idx="3219">
                  <c:v>32199</c:v>
                </c:pt>
                <c:pt idx="3220">
                  <c:v>32205</c:v>
                </c:pt>
                <c:pt idx="3221">
                  <c:v>32215</c:v>
                </c:pt>
                <c:pt idx="3222">
                  <c:v>32221</c:v>
                </c:pt>
                <c:pt idx="3223">
                  <c:v>32235</c:v>
                </c:pt>
                <c:pt idx="3224">
                  <c:v>32249</c:v>
                </c:pt>
                <c:pt idx="3225">
                  <c:v>32259</c:v>
                </c:pt>
                <c:pt idx="3226">
                  <c:v>32269</c:v>
                </c:pt>
                <c:pt idx="3227">
                  <c:v>32271</c:v>
                </c:pt>
                <c:pt idx="3228">
                  <c:v>32282</c:v>
                </c:pt>
                <c:pt idx="3229">
                  <c:v>32296</c:v>
                </c:pt>
                <c:pt idx="3230">
                  <c:v>32303</c:v>
                </c:pt>
                <c:pt idx="3231">
                  <c:v>32316</c:v>
                </c:pt>
                <c:pt idx="3232">
                  <c:v>32327</c:v>
                </c:pt>
                <c:pt idx="3233">
                  <c:v>32337</c:v>
                </c:pt>
                <c:pt idx="3234">
                  <c:v>32349</c:v>
                </c:pt>
                <c:pt idx="3235">
                  <c:v>32354</c:v>
                </c:pt>
                <c:pt idx="3236">
                  <c:v>32361</c:v>
                </c:pt>
                <c:pt idx="3237">
                  <c:v>32379</c:v>
                </c:pt>
                <c:pt idx="3238">
                  <c:v>32380</c:v>
                </c:pt>
                <c:pt idx="3239">
                  <c:v>32392</c:v>
                </c:pt>
                <c:pt idx="3240">
                  <c:v>32403</c:v>
                </c:pt>
                <c:pt idx="3241">
                  <c:v>32417</c:v>
                </c:pt>
                <c:pt idx="3242">
                  <c:v>32429</c:v>
                </c:pt>
                <c:pt idx="3243">
                  <c:v>32437</c:v>
                </c:pt>
                <c:pt idx="3244">
                  <c:v>32446</c:v>
                </c:pt>
                <c:pt idx="3245">
                  <c:v>32456</c:v>
                </c:pt>
                <c:pt idx="3246">
                  <c:v>32465</c:v>
                </c:pt>
                <c:pt idx="3247">
                  <c:v>32475</c:v>
                </c:pt>
                <c:pt idx="3248">
                  <c:v>32483</c:v>
                </c:pt>
                <c:pt idx="3249">
                  <c:v>32493</c:v>
                </c:pt>
                <c:pt idx="3250">
                  <c:v>32502</c:v>
                </c:pt>
                <c:pt idx="3251">
                  <c:v>32510</c:v>
                </c:pt>
                <c:pt idx="3252">
                  <c:v>32525</c:v>
                </c:pt>
                <c:pt idx="3253">
                  <c:v>32538</c:v>
                </c:pt>
                <c:pt idx="3254">
                  <c:v>32544</c:v>
                </c:pt>
                <c:pt idx="3255">
                  <c:v>32559</c:v>
                </c:pt>
                <c:pt idx="3256">
                  <c:v>32563</c:v>
                </c:pt>
                <c:pt idx="3257">
                  <c:v>32572</c:v>
                </c:pt>
                <c:pt idx="3258">
                  <c:v>32581</c:v>
                </c:pt>
                <c:pt idx="3259">
                  <c:v>32592</c:v>
                </c:pt>
                <c:pt idx="3260">
                  <c:v>32600</c:v>
                </c:pt>
                <c:pt idx="3261">
                  <c:v>32611</c:v>
                </c:pt>
                <c:pt idx="3262">
                  <c:v>32628</c:v>
                </c:pt>
                <c:pt idx="3263">
                  <c:v>32638</c:v>
                </c:pt>
                <c:pt idx="3264">
                  <c:v>32642</c:v>
                </c:pt>
                <c:pt idx="3265">
                  <c:v>32650</c:v>
                </c:pt>
                <c:pt idx="3266">
                  <c:v>32660</c:v>
                </c:pt>
                <c:pt idx="3267">
                  <c:v>32670</c:v>
                </c:pt>
                <c:pt idx="3268">
                  <c:v>32680</c:v>
                </c:pt>
                <c:pt idx="3269">
                  <c:v>32696</c:v>
                </c:pt>
                <c:pt idx="3270">
                  <c:v>32708</c:v>
                </c:pt>
                <c:pt idx="3271">
                  <c:v>32713</c:v>
                </c:pt>
                <c:pt idx="3272">
                  <c:v>32729</c:v>
                </c:pt>
                <c:pt idx="3273">
                  <c:v>32736</c:v>
                </c:pt>
                <c:pt idx="3274">
                  <c:v>32742</c:v>
                </c:pt>
                <c:pt idx="3275">
                  <c:v>32753</c:v>
                </c:pt>
                <c:pt idx="3276">
                  <c:v>32767</c:v>
                </c:pt>
                <c:pt idx="3277">
                  <c:v>32770</c:v>
                </c:pt>
                <c:pt idx="3278">
                  <c:v>32784</c:v>
                </c:pt>
                <c:pt idx="3279">
                  <c:v>32796</c:v>
                </c:pt>
                <c:pt idx="3280">
                  <c:v>32805</c:v>
                </c:pt>
                <c:pt idx="3281">
                  <c:v>32817</c:v>
                </c:pt>
                <c:pt idx="3282">
                  <c:v>32825</c:v>
                </c:pt>
                <c:pt idx="3283">
                  <c:v>32837</c:v>
                </c:pt>
                <c:pt idx="3284">
                  <c:v>32844</c:v>
                </c:pt>
                <c:pt idx="3285">
                  <c:v>32853</c:v>
                </c:pt>
                <c:pt idx="3286">
                  <c:v>32866</c:v>
                </c:pt>
                <c:pt idx="3287">
                  <c:v>32874</c:v>
                </c:pt>
                <c:pt idx="3288">
                  <c:v>32880</c:v>
                </c:pt>
                <c:pt idx="3289">
                  <c:v>32896</c:v>
                </c:pt>
                <c:pt idx="3290">
                  <c:v>32903</c:v>
                </c:pt>
                <c:pt idx="3291">
                  <c:v>32919</c:v>
                </c:pt>
                <c:pt idx="3292">
                  <c:v>32924</c:v>
                </c:pt>
                <c:pt idx="3293">
                  <c:v>32930</c:v>
                </c:pt>
                <c:pt idx="3294">
                  <c:v>32944</c:v>
                </c:pt>
                <c:pt idx="3295">
                  <c:v>32952</c:v>
                </c:pt>
                <c:pt idx="3296">
                  <c:v>32965</c:v>
                </c:pt>
                <c:pt idx="3297">
                  <c:v>32971</c:v>
                </c:pt>
                <c:pt idx="3298">
                  <c:v>32980</c:v>
                </c:pt>
                <c:pt idx="3299">
                  <c:v>32991</c:v>
                </c:pt>
                <c:pt idx="3300">
                  <c:v>33009</c:v>
                </c:pt>
                <c:pt idx="3301">
                  <c:v>33018</c:v>
                </c:pt>
                <c:pt idx="3302">
                  <c:v>33021</c:v>
                </c:pt>
                <c:pt idx="3303">
                  <c:v>33032</c:v>
                </c:pt>
                <c:pt idx="3304">
                  <c:v>33040</c:v>
                </c:pt>
                <c:pt idx="3305">
                  <c:v>33055</c:v>
                </c:pt>
                <c:pt idx="3306">
                  <c:v>33062</c:v>
                </c:pt>
                <c:pt idx="3307">
                  <c:v>33079</c:v>
                </c:pt>
                <c:pt idx="3308">
                  <c:v>33089</c:v>
                </c:pt>
                <c:pt idx="3309">
                  <c:v>33092</c:v>
                </c:pt>
                <c:pt idx="3310">
                  <c:v>33103</c:v>
                </c:pt>
                <c:pt idx="3311">
                  <c:v>33115</c:v>
                </c:pt>
                <c:pt idx="3312">
                  <c:v>33124</c:v>
                </c:pt>
                <c:pt idx="3313">
                  <c:v>33138</c:v>
                </c:pt>
                <c:pt idx="3314">
                  <c:v>33144</c:v>
                </c:pt>
                <c:pt idx="3315">
                  <c:v>33153</c:v>
                </c:pt>
                <c:pt idx="3316">
                  <c:v>33169</c:v>
                </c:pt>
                <c:pt idx="3317">
                  <c:v>33175</c:v>
                </c:pt>
                <c:pt idx="3318">
                  <c:v>33189</c:v>
                </c:pt>
                <c:pt idx="3319">
                  <c:v>33198</c:v>
                </c:pt>
                <c:pt idx="3320">
                  <c:v>33208</c:v>
                </c:pt>
                <c:pt idx="3321">
                  <c:v>33217</c:v>
                </c:pt>
                <c:pt idx="3322">
                  <c:v>33229</c:v>
                </c:pt>
                <c:pt idx="3323">
                  <c:v>33232</c:v>
                </c:pt>
                <c:pt idx="3324">
                  <c:v>33248</c:v>
                </c:pt>
                <c:pt idx="3325">
                  <c:v>33258</c:v>
                </c:pt>
                <c:pt idx="3326">
                  <c:v>33268</c:v>
                </c:pt>
                <c:pt idx="3327">
                  <c:v>33273</c:v>
                </c:pt>
                <c:pt idx="3328">
                  <c:v>33282</c:v>
                </c:pt>
                <c:pt idx="3329">
                  <c:v>33292</c:v>
                </c:pt>
                <c:pt idx="3330">
                  <c:v>33300</c:v>
                </c:pt>
                <c:pt idx="3331">
                  <c:v>33314</c:v>
                </c:pt>
                <c:pt idx="3332">
                  <c:v>33324</c:v>
                </c:pt>
                <c:pt idx="3333">
                  <c:v>33332</c:v>
                </c:pt>
                <c:pt idx="3334">
                  <c:v>33343</c:v>
                </c:pt>
                <c:pt idx="3335">
                  <c:v>33353</c:v>
                </c:pt>
                <c:pt idx="3336">
                  <c:v>33367</c:v>
                </c:pt>
                <c:pt idx="3337">
                  <c:v>33377</c:v>
                </c:pt>
                <c:pt idx="3338">
                  <c:v>33381</c:v>
                </c:pt>
                <c:pt idx="3339">
                  <c:v>33399</c:v>
                </c:pt>
                <c:pt idx="3340">
                  <c:v>33406</c:v>
                </c:pt>
                <c:pt idx="3341">
                  <c:v>33413</c:v>
                </c:pt>
                <c:pt idx="3342">
                  <c:v>33428</c:v>
                </c:pt>
                <c:pt idx="3343">
                  <c:v>33436</c:v>
                </c:pt>
                <c:pt idx="3344">
                  <c:v>33448</c:v>
                </c:pt>
                <c:pt idx="3345">
                  <c:v>33458</c:v>
                </c:pt>
                <c:pt idx="3346">
                  <c:v>33467</c:v>
                </c:pt>
                <c:pt idx="3347">
                  <c:v>33474</c:v>
                </c:pt>
                <c:pt idx="3348">
                  <c:v>33485</c:v>
                </c:pt>
                <c:pt idx="3349">
                  <c:v>33495</c:v>
                </c:pt>
                <c:pt idx="3350">
                  <c:v>33502</c:v>
                </c:pt>
                <c:pt idx="3351">
                  <c:v>33518</c:v>
                </c:pt>
                <c:pt idx="3352">
                  <c:v>33526</c:v>
                </c:pt>
                <c:pt idx="3353">
                  <c:v>33538</c:v>
                </c:pt>
                <c:pt idx="3354">
                  <c:v>33544</c:v>
                </c:pt>
                <c:pt idx="3355">
                  <c:v>33555</c:v>
                </c:pt>
                <c:pt idx="3356">
                  <c:v>33563</c:v>
                </c:pt>
                <c:pt idx="3357">
                  <c:v>33572</c:v>
                </c:pt>
                <c:pt idx="3358">
                  <c:v>33589</c:v>
                </c:pt>
                <c:pt idx="3359">
                  <c:v>33592</c:v>
                </c:pt>
                <c:pt idx="3360">
                  <c:v>33607</c:v>
                </c:pt>
                <c:pt idx="3361">
                  <c:v>33614</c:v>
                </c:pt>
                <c:pt idx="3362">
                  <c:v>33624</c:v>
                </c:pt>
                <c:pt idx="3363">
                  <c:v>33637</c:v>
                </c:pt>
                <c:pt idx="3364">
                  <c:v>33640</c:v>
                </c:pt>
                <c:pt idx="3365">
                  <c:v>33657</c:v>
                </c:pt>
                <c:pt idx="3366">
                  <c:v>33665</c:v>
                </c:pt>
                <c:pt idx="3367">
                  <c:v>33675</c:v>
                </c:pt>
                <c:pt idx="3368">
                  <c:v>33689</c:v>
                </c:pt>
                <c:pt idx="3369">
                  <c:v>33699</c:v>
                </c:pt>
                <c:pt idx="3370">
                  <c:v>33704</c:v>
                </c:pt>
                <c:pt idx="3371">
                  <c:v>33711</c:v>
                </c:pt>
                <c:pt idx="3372">
                  <c:v>33728</c:v>
                </c:pt>
                <c:pt idx="3373">
                  <c:v>33731</c:v>
                </c:pt>
                <c:pt idx="3374">
                  <c:v>33747</c:v>
                </c:pt>
                <c:pt idx="3375">
                  <c:v>33752</c:v>
                </c:pt>
                <c:pt idx="3376">
                  <c:v>33765</c:v>
                </c:pt>
                <c:pt idx="3377">
                  <c:v>33772</c:v>
                </c:pt>
                <c:pt idx="3378">
                  <c:v>33788</c:v>
                </c:pt>
                <c:pt idx="3379">
                  <c:v>33795</c:v>
                </c:pt>
                <c:pt idx="3380">
                  <c:v>33800</c:v>
                </c:pt>
                <c:pt idx="3381">
                  <c:v>33818</c:v>
                </c:pt>
                <c:pt idx="3382">
                  <c:v>33829</c:v>
                </c:pt>
                <c:pt idx="3383">
                  <c:v>33832</c:v>
                </c:pt>
                <c:pt idx="3384">
                  <c:v>33841</c:v>
                </c:pt>
                <c:pt idx="3385">
                  <c:v>33853</c:v>
                </c:pt>
                <c:pt idx="3386">
                  <c:v>33869</c:v>
                </c:pt>
                <c:pt idx="3387">
                  <c:v>33874</c:v>
                </c:pt>
                <c:pt idx="3388">
                  <c:v>33882</c:v>
                </c:pt>
                <c:pt idx="3389">
                  <c:v>33893</c:v>
                </c:pt>
                <c:pt idx="3390">
                  <c:v>33909</c:v>
                </c:pt>
                <c:pt idx="3391">
                  <c:v>33913</c:v>
                </c:pt>
                <c:pt idx="3392">
                  <c:v>33928</c:v>
                </c:pt>
                <c:pt idx="3393">
                  <c:v>33936</c:v>
                </c:pt>
                <c:pt idx="3394">
                  <c:v>33943</c:v>
                </c:pt>
                <c:pt idx="3395">
                  <c:v>33957</c:v>
                </c:pt>
                <c:pt idx="3396">
                  <c:v>33969</c:v>
                </c:pt>
                <c:pt idx="3397">
                  <c:v>33970</c:v>
                </c:pt>
                <c:pt idx="3398">
                  <c:v>33984</c:v>
                </c:pt>
                <c:pt idx="3399">
                  <c:v>33998</c:v>
                </c:pt>
                <c:pt idx="3400">
                  <c:v>34001</c:v>
                </c:pt>
                <c:pt idx="3401">
                  <c:v>34016</c:v>
                </c:pt>
                <c:pt idx="3402">
                  <c:v>34020</c:v>
                </c:pt>
                <c:pt idx="3403">
                  <c:v>34035</c:v>
                </c:pt>
                <c:pt idx="3404">
                  <c:v>34042</c:v>
                </c:pt>
                <c:pt idx="3405">
                  <c:v>34057</c:v>
                </c:pt>
                <c:pt idx="3406">
                  <c:v>34067</c:v>
                </c:pt>
                <c:pt idx="3407">
                  <c:v>34075</c:v>
                </c:pt>
                <c:pt idx="3408">
                  <c:v>34085</c:v>
                </c:pt>
                <c:pt idx="3409">
                  <c:v>34098</c:v>
                </c:pt>
                <c:pt idx="3410">
                  <c:v>34104</c:v>
                </c:pt>
                <c:pt idx="3411">
                  <c:v>34113</c:v>
                </c:pt>
                <c:pt idx="3412">
                  <c:v>34122</c:v>
                </c:pt>
                <c:pt idx="3413">
                  <c:v>34136</c:v>
                </c:pt>
                <c:pt idx="3414">
                  <c:v>34149</c:v>
                </c:pt>
                <c:pt idx="3415">
                  <c:v>34152</c:v>
                </c:pt>
                <c:pt idx="3416">
                  <c:v>34161</c:v>
                </c:pt>
                <c:pt idx="3417">
                  <c:v>34173</c:v>
                </c:pt>
                <c:pt idx="3418">
                  <c:v>34182</c:v>
                </c:pt>
                <c:pt idx="3419">
                  <c:v>34197</c:v>
                </c:pt>
                <c:pt idx="3420">
                  <c:v>34209</c:v>
                </c:pt>
                <c:pt idx="3421">
                  <c:v>34217</c:v>
                </c:pt>
                <c:pt idx="3422">
                  <c:v>34223</c:v>
                </c:pt>
                <c:pt idx="3423">
                  <c:v>34235</c:v>
                </c:pt>
                <c:pt idx="3424">
                  <c:v>34247</c:v>
                </c:pt>
                <c:pt idx="3425">
                  <c:v>34258</c:v>
                </c:pt>
                <c:pt idx="3426">
                  <c:v>34263</c:v>
                </c:pt>
                <c:pt idx="3427">
                  <c:v>34270</c:v>
                </c:pt>
                <c:pt idx="3428">
                  <c:v>34283</c:v>
                </c:pt>
                <c:pt idx="3429">
                  <c:v>34290</c:v>
                </c:pt>
                <c:pt idx="3430">
                  <c:v>34305</c:v>
                </c:pt>
                <c:pt idx="3431">
                  <c:v>34312</c:v>
                </c:pt>
                <c:pt idx="3432">
                  <c:v>34328</c:v>
                </c:pt>
                <c:pt idx="3433">
                  <c:v>34333</c:v>
                </c:pt>
                <c:pt idx="3434">
                  <c:v>34340</c:v>
                </c:pt>
                <c:pt idx="3435">
                  <c:v>34351</c:v>
                </c:pt>
                <c:pt idx="3436">
                  <c:v>34368</c:v>
                </c:pt>
                <c:pt idx="3437">
                  <c:v>34376</c:v>
                </c:pt>
                <c:pt idx="3438">
                  <c:v>34381</c:v>
                </c:pt>
                <c:pt idx="3439">
                  <c:v>34391</c:v>
                </c:pt>
                <c:pt idx="3440">
                  <c:v>34403</c:v>
                </c:pt>
                <c:pt idx="3441">
                  <c:v>34411</c:v>
                </c:pt>
                <c:pt idx="3442">
                  <c:v>34421</c:v>
                </c:pt>
                <c:pt idx="3443">
                  <c:v>34430</c:v>
                </c:pt>
                <c:pt idx="3444">
                  <c:v>34446</c:v>
                </c:pt>
                <c:pt idx="3445">
                  <c:v>34450</c:v>
                </c:pt>
                <c:pt idx="3446">
                  <c:v>34463</c:v>
                </c:pt>
                <c:pt idx="3447">
                  <c:v>34476</c:v>
                </c:pt>
                <c:pt idx="3448">
                  <c:v>34486</c:v>
                </c:pt>
                <c:pt idx="3449">
                  <c:v>34491</c:v>
                </c:pt>
                <c:pt idx="3450">
                  <c:v>34502</c:v>
                </c:pt>
                <c:pt idx="3451">
                  <c:v>34512</c:v>
                </c:pt>
                <c:pt idx="3452">
                  <c:v>34528</c:v>
                </c:pt>
                <c:pt idx="3453">
                  <c:v>34533</c:v>
                </c:pt>
                <c:pt idx="3454">
                  <c:v>34545</c:v>
                </c:pt>
                <c:pt idx="3455">
                  <c:v>34553</c:v>
                </c:pt>
                <c:pt idx="3456">
                  <c:v>34565</c:v>
                </c:pt>
                <c:pt idx="3457">
                  <c:v>34577</c:v>
                </c:pt>
                <c:pt idx="3458">
                  <c:v>34589</c:v>
                </c:pt>
                <c:pt idx="3459">
                  <c:v>34594</c:v>
                </c:pt>
                <c:pt idx="3460">
                  <c:v>34603</c:v>
                </c:pt>
                <c:pt idx="3461">
                  <c:v>34618</c:v>
                </c:pt>
                <c:pt idx="3462">
                  <c:v>34626</c:v>
                </c:pt>
                <c:pt idx="3463">
                  <c:v>34631</c:v>
                </c:pt>
                <c:pt idx="3464">
                  <c:v>34647</c:v>
                </c:pt>
                <c:pt idx="3465">
                  <c:v>34652</c:v>
                </c:pt>
                <c:pt idx="3466">
                  <c:v>34665</c:v>
                </c:pt>
                <c:pt idx="3467">
                  <c:v>34671</c:v>
                </c:pt>
                <c:pt idx="3468">
                  <c:v>34682</c:v>
                </c:pt>
                <c:pt idx="3469">
                  <c:v>34695</c:v>
                </c:pt>
                <c:pt idx="3470">
                  <c:v>34700</c:v>
                </c:pt>
                <c:pt idx="3471">
                  <c:v>34716</c:v>
                </c:pt>
                <c:pt idx="3472">
                  <c:v>34722</c:v>
                </c:pt>
                <c:pt idx="3473">
                  <c:v>34732</c:v>
                </c:pt>
                <c:pt idx="3474">
                  <c:v>34743</c:v>
                </c:pt>
                <c:pt idx="3475">
                  <c:v>34756</c:v>
                </c:pt>
                <c:pt idx="3476">
                  <c:v>34762</c:v>
                </c:pt>
                <c:pt idx="3477">
                  <c:v>34777</c:v>
                </c:pt>
                <c:pt idx="3478">
                  <c:v>34783</c:v>
                </c:pt>
                <c:pt idx="3479">
                  <c:v>34792</c:v>
                </c:pt>
                <c:pt idx="3480">
                  <c:v>34808</c:v>
                </c:pt>
                <c:pt idx="3481">
                  <c:v>34812</c:v>
                </c:pt>
                <c:pt idx="3482">
                  <c:v>34824</c:v>
                </c:pt>
                <c:pt idx="3483">
                  <c:v>34830</c:v>
                </c:pt>
                <c:pt idx="3484">
                  <c:v>34841</c:v>
                </c:pt>
                <c:pt idx="3485">
                  <c:v>34853</c:v>
                </c:pt>
                <c:pt idx="3486">
                  <c:v>34866</c:v>
                </c:pt>
                <c:pt idx="3487">
                  <c:v>34878</c:v>
                </c:pt>
                <c:pt idx="3488">
                  <c:v>34885</c:v>
                </c:pt>
                <c:pt idx="3489">
                  <c:v>34893</c:v>
                </c:pt>
                <c:pt idx="3490">
                  <c:v>34904</c:v>
                </c:pt>
                <c:pt idx="3491">
                  <c:v>34911</c:v>
                </c:pt>
                <c:pt idx="3492">
                  <c:v>34921</c:v>
                </c:pt>
                <c:pt idx="3493">
                  <c:v>34931</c:v>
                </c:pt>
                <c:pt idx="3494">
                  <c:v>34945</c:v>
                </c:pt>
                <c:pt idx="3495">
                  <c:v>34959</c:v>
                </c:pt>
                <c:pt idx="3496">
                  <c:v>34967</c:v>
                </c:pt>
                <c:pt idx="3497">
                  <c:v>34974</c:v>
                </c:pt>
                <c:pt idx="3498">
                  <c:v>34983</c:v>
                </c:pt>
                <c:pt idx="3499">
                  <c:v>34990</c:v>
                </c:pt>
                <c:pt idx="3500">
                  <c:v>35005</c:v>
                </c:pt>
                <c:pt idx="3501">
                  <c:v>35017</c:v>
                </c:pt>
                <c:pt idx="3502">
                  <c:v>35021</c:v>
                </c:pt>
                <c:pt idx="3503">
                  <c:v>35032</c:v>
                </c:pt>
                <c:pt idx="3504">
                  <c:v>35048</c:v>
                </c:pt>
                <c:pt idx="3505">
                  <c:v>35056</c:v>
                </c:pt>
                <c:pt idx="3506">
                  <c:v>35063</c:v>
                </c:pt>
                <c:pt idx="3507">
                  <c:v>35079</c:v>
                </c:pt>
                <c:pt idx="3508">
                  <c:v>35086</c:v>
                </c:pt>
                <c:pt idx="3509">
                  <c:v>35090</c:v>
                </c:pt>
                <c:pt idx="3510">
                  <c:v>35104</c:v>
                </c:pt>
                <c:pt idx="3511">
                  <c:v>35114</c:v>
                </c:pt>
                <c:pt idx="3512">
                  <c:v>35129</c:v>
                </c:pt>
                <c:pt idx="3513">
                  <c:v>35131</c:v>
                </c:pt>
                <c:pt idx="3514">
                  <c:v>35146</c:v>
                </c:pt>
                <c:pt idx="3515">
                  <c:v>35153</c:v>
                </c:pt>
                <c:pt idx="3516">
                  <c:v>35165</c:v>
                </c:pt>
                <c:pt idx="3517">
                  <c:v>35179</c:v>
                </c:pt>
                <c:pt idx="3518">
                  <c:v>35181</c:v>
                </c:pt>
                <c:pt idx="3519">
                  <c:v>35191</c:v>
                </c:pt>
                <c:pt idx="3520">
                  <c:v>35207</c:v>
                </c:pt>
                <c:pt idx="3521">
                  <c:v>35219</c:v>
                </c:pt>
                <c:pt idx="3522">
                  <c:v>35228</c:v>
                </c:pt>
                <c:pt idx="3523">
                  <c:v>35235</c:v>
                </c:pt>
                <c:pt idx="3524">
                  <c:v>35242</c:v>
                </c:pt>
                <c:pt idx="3525">
                  <c:v>35253</c:v>
                </c:pt>
                <c:pt idx="3526">
                  <c:v>35263</c:v>
                </c:pt>
                <c:pt idx="3527">
                  <c:v>35272</c:v>
                </c:pt>
                <c:pt idx="3528">
                  <c:v>35282</c:v>
                </c:pt>
                <c:pt idx="3529">
                  <c:v>35292</c:v>
                </c:pt>
                <c:pt idx="3530">
                  <c:v>35300</c:v>
                </c:pt>
                <c:pt idx="3531">
                  <c:v>35310</c:v>
                </c:pt>
                <c:pt idx="3532">
                  <c:v>35327</c:v>
                </c:pt>
                <c:pt idx="3533">
                  <c:v>35332</c:v>
                </c:pt>
                <c:pt idx="3534">
                  <c:v>35342</c:v>
                </c:pt>
                <c:pt idx="3535">
                  <c:v>35356</c:v>
                </c:pt>
                <c:pt idx="3536">
                  <c:v>35367</c:v>
                </c:pt>
                <c:pt idx="3537">
                  <c:v>35374</c:v>
                </c:pt>
                <c:pt idx="3538">
                  <c:v>35389</c:v>
                </c:pt>
                <c:pt idx="3539">
                  <c:v>35399</c:v>
                </c:pt>
                <c:pt idx="3540">
                  <c:v>35405</c:v>
                </c:pt>
                <c:pt idx="3541">
                  <c:v>35414</c:v>
                </c:pt>
                <c:pt idx="3542">
                  <c:v>35425</c:v>
                </c:pt>
                <c:pt idx="3543">
                  <c:v>35438</c:v>
                </c:pt>
                <c:pt idx="3544">
                  <c:v>35446</c:v>
                </c:pt>
                <c:pt idx="3545">
                  <c:v>35452</c:v>
                </c:pt>
                <c:pt idx="3546">
                  <c:v>35467</c:v>
                </c:pt>
                <c:pt idx="3547">
                  <c:v>35472</c:v>
                </c:pt>
                <c:pt idx="3548">
                  <c:v>35481</c:v>
                </c:pt>
                <c:pt idx="3549">
                  <c:v>35494</c:v>
                </c:pt>
                <c:pt idx="3550">
                  <c:v>35504</c:v>
                </c:pt>
                <c:pt idx="3551">
                  <c:v>35514</c:v>
                </c:pt>
                <c:pt idx="3552">
                  <c:v>35525</c:v>
                </c:pt>
                <c:pt idx="3553">
                  <c:v>35533</c:v>
                </c:pt>
                <c:pt idx="3554">
                  <c:v>35544</c:v>
                </c:pt>
                <c:pt idx="3555">
                  <c:v>35556</c:v>
                </c:pt>
                <c:pt idx="3556">
                  <c:v>35560</c:v>
                </c:pt>
                <c:pt idx="3557">
                  <c:v>35575</c:v>
                </c:pt>
                <c:pt idx="3558">
                  <c:v>35589</c:v>
                </c:pt>
                <c:pt idx="3559">
                  <c:v>35599</c:v>
                </c:pt>
                <c:pt idx="3560">
                  <c:v>35602</c:v>
                </c:pt>
                <c:pt idx="3561">
                  <c:v>35615</c:v>
                </c:pt>
                <c:pt idx="3562">
                  <c:v>35625</c:v>
                </c:pt>
                <c:pt idx="3563">
                  <c:v>35633</c:v>
                </c:pt>
                <c:pt idx="3564">
                  <c:v>35646</c:v>
                </c:pt>
                <c:pt idx="3565">
                  <c:v>35657</c:v>
                </c:pt>
                <c:pt idx="3566">
                  <c:v>35669</c:v>
                </c:pt>
                <c:pt idx="3567">
                  <c:v>35678</c:v>
                </c:pt>
                <c:pt idx="3568">
                  <c:v>35681</c:v>
                </c:pt>
                <c:pt idx="3569">
                  <c:v>35695</c:v>
                </c:pt>
                <c:pt idx="3570">
                  <c:v>35704</c:v>
                </c:pt>
                <c:pt idx="3571">
                  <c:v>35711</c:v>
                </c:pt>
                <c:pt idx="3572">
                  <c:v>35729</c:v>
                </c:pt>
                <c:pt idx="3573">
                  <c:v>35737</c:v>
                </c:pt>
                <c:pt idx="3574">
                  <c:v>35746</c:v>
                </c:pt>
                <c:pt idx="3575">
                  <c:v>35751</c:v>
                </c:pt>
                <c:pt idx="3576">
                  <c:v>35764</c:v>
                </c:pt>
                <c:pt idx="3577">
                  <c:v>35774</c:v>
                </c:pt>
                <c:pt idx="3578">
                  <c:v>35785</c:v>
                </c:pt>
                <c:pt idx="3579">
                  <c:v>35796</c:v>
                </c:pt>
                <c:pt idx="3580">
                  <c:v>35807</c:v>
                </c:pt>
                <c:pt idx="3581">
                  <c:v>35813</c:v>
                </c:pt>
                <c:pt idx="3582">
                  <c:v>35823</c:v>
                </c:pt>
                <c:pt idx="3583">
                  <c:v>35830</c:v>
                </c:pt>
                <c:pt idx="3584">
                  <c:v>35842</c:v>
                </c:pt>
                <c:pt idx="3585">
                  <c:v>35858</c:v>
                </c:pt>
                <c:pt idx="3586">
                  <c:v>35863</c:v>
                </c:pt>
                <c:pt idx="3587">
                  <c:v>35874</c:v>
                </c:pt>
                <c:pt idx="3588">
                  <c:v>35887</c:v>
                </c:pt>
                <c:pt idx="3589">
                  <c:v>35890</c:v>
                </c:pt>
                <c:pt idx="3590">
                  <c:v>35908</c:v>
                </c:pt>
                <c:pt idx="3591">
                  <c:v>35916</c:v>
                </c:pt>
                <c:pt idx="3592">
                  <c:v>35922</c:v>
                </c:pt>
                <c:pt idx="3593">
                  <c:v>35932</c:v>
                </c:pt>
                <c:pt idx="3594">
                  <c:v>35945</c:v>
                </c:pt>
                <c:pt idx="3595">
                  <c:v>35951</c:v>
                </c:pt>
                <c:pt idx="3596">
                  <c:v>35961</c:v>
                </c:pt>
                <c:pt idx="3597">
                  <c:v>35970</c:v>
                </c:pt>
                <c:pt idx="3598">
                  <c:v>35981</c:v>
                </c:pt>
                <c:pt idx="3599">
                  <c:v>35995</c:v>
                </c:pt>
                <c:pt idx="3600">
                  <c:v>36005</c:v>
                </c:pt>
                <c:pt idx="3601">
                  <c:v>36012</c:v>
                </c:pt>
                <c:pt idx="3602">
                  <c:v>36025</c:v>
                </c:pt>
                <c:pt idx="3603">
                  <c:v>36034</c:v>
                </c:pt>
                <c:pt idx="3604">
                  <c:v>36048</c:v>
                </c:pt>
                <c:pt idx="3605">
                  <c:v>36054</c:v>
                </c:pt>
                <c:pt idx="3606">
                  <c:v>36065</c:v>
                </c:pt>
                <c:pt idx="3607">
                  <c:v>36077</c:v>
                </c:pt>
                <c:pt idx="3608">
                  <c:v>36089</c:v>
                </c:pt>
                <c:pt idx="3609">
                  <c:v>36092</c:v>
                </c:pt>
                <c:pt idx="3610">
                  <c:v>36107</c:v>
                </c:pt>
                <c:pt idx="3611">
                  <c:v>36119</c:v>
                </c:pt>
                <c:pt idx="3612">
                  <c:v>36127</c:v>
                </c:pt>
                <c:pt idx="3613">
                  <c:v>36137</c:v>
                </c:pt>
                <c:pt idx="3614">
                  <c:v>36149</c:v>
                </c:pt>
                <c:pt idx="3615">
                  <c:v>36159</c:v>
                </c:pt>
                <c:pt idx="3616">
                  <c:v>36160</c:v>
                </c:pt>
                <c:pt idx="3617">
                  <c:v>36171</c:v>
                </c:pt>
                <c:pt idx="3618">
                  <c:v>36183</c:v>
                </c:pt>
                <c:pt idx="3619">
                  <c:v>36194</c:v>
                </c:pt>
                <c:pt idx="3620">
                  <c:v>36206</c:v>
                </c:pt>
                <c:pt idx="3621">
                  <c:v>36217</c:v>
                </c:pt>
                <c:pt idx="3622">
                  <c:v>36228</c:v>
                </c:pt>
                <c:pt idx="3623">
                  <c:v>36234</c:v>
                </c:pt>
                <c:pt idx="3624">
                  <c:v>36244</c:v>
                </c:pt>
                <c:pt idx="3625">
                  <c:v>36254</c:v>
                </c:pt>
                <c:pt idx="3626">
                  <c:v>36262</c:v>
                </c:pt>
                <c:pt idx="3627">
                  <c:v>36278</c:v>
                </c:pt>
                <c:pt idx="3628">
                  <c:v>36286</c:v>
                </c:pt>
                <c:pt idx="3629">
                  <c:v>36299</c:v>
                </c:pt>
                <c:pt idx="3630">
                  <c:v>36309</c:v>
                </c:pt>
                <c:pt idx="3631">
                  <c:v>36312</c:v>
                </c:pt>
                <c:pt idx="3632">
                  <c:v>36329</c:v>
                </c:pt>
                <c:pt idx="3633">
                  <c:v>36335</c:v>
                </c:pt>
                <c:pt idx="3634">
                  <c:v>36342</c:v>
                </c:pt>
                <c:pt idx="3635">
                  <c:v>36358</c:v>
                </c:pt>
                <c:pt idx="3636">
                  <c:v>36369</c:v>
                </c:pt>
                <c:pt idx="3637">
                  <c:v>36371</c:v>
                </c:pt>
                <c:pt idx="3638">
                  <c:v>36385</c:v>
                </c:pt>
                <c:pt idx="3639">
                  <c:v>36394</c:v>
                </c:pt>
                <c:pt idx="3640">
                  <c:v>36405</c:v>
                </c:pt>
                <c:pt idx="3641">
                  <c:v>36415</c:v>
                </c:pt>
                <c:pt idx="3642">
                  <c:v>36428</c:v>
                </c:pt>
                <c:pt idx="3643">
                  <c:v>36439</c:v>
                </c:pt>
                <c:pt idx="3644">
                  <c:v>36447</c:v>
                </c:pt>
                <c:pt idx="3645">
                  <c:v>36457</c:v>
                </c:pt>
                <c:pt idx="3646">
                  <c:v>36467</c:v>
                </c:pt>
                <c:pt idx="3647">
                  <c:v>36471</c:v>
                </c:pt>
                <c:pt idx="3648">
                  <c:v>36481</c:v>
                </c:pt>
                <c:pt idx="3649">
                  <c:v>36497</c:v>
                </c:pt>
                <c:pt idx="3650">
                  <c:v>36504</c:v>
                </c:pt>
                <c:pt idx="3651">
                  <c:v>36512</c:v>
                </c:pt>
                <c:pt idx="3652">
                  <c:v>36523</c:v>
                </c:pt>
                <c:pt idx="3653">
                  <c:v>36537</c:v>
                </c:pt>
                <c:pt idx="3654">
                  <c:v>36549</c:v>
                </c:pt>
                <c:pt idx="3655">
                  <c:v>36550</c:v>
                </c:pt>
                <c:pt idx="3656">
                  <c:v>36560</c:v>
                </c:pt>
                <c:pt idx="3657">
                  <c:v>36574</c:v>
                </c:pt>
                <c:pt idx="3658">
                  <c:v>36585</c:v>
                </c:pt>
                <c:pt idx="3659">
                  <c:v>36594</c:v>
                </c:pt>
                <c:pt idx="3660">
                  <c:v>36608</c:v>
                </c:pt>
                <c:pt idx="3661">
                  <c:v>36619</c:v>
                </c:pt>
                <c:pt idx="3662">
                  <c:v>36623</c:v>
                </c:pt>
                <c:pt idx="3663">
                  <c:v>36631</c:v>
                </c:pt>
                <c:pt idx="3664">
                  <c:v>36643</c:v>
                </c:pt>
                <c:pt idx="3665">
                  <c:v>36655</c:v>
                </c:pt>
                <c:pt idx="3666">
                  <c:v>36662</c:v>
                </c:pt>
                <c:pt idx="3667">
                  <c:v>36676</c:v>
                </c:pt>
                <c:pt idx="3668">
                  <c:v>36684</c:v>
                </c:pt>
                <c:pt idx="3669">
                  <c:v>36693</c:v>
                </c:pt>
                <c:pt idx="3670">
                  <c:v>36700</c:v>
                </c:pt>
                <c:pt idx="3671">
                  <c:v>36716</c:v>
                </c:pt>
                <c:pt idx="3672">
                  <c:v>36729</c:v>
                </c:pt>
                <c:pt idx="3673">
                  <c:v>36733</c:v>
                </c:pt>
                <c:pt idx="3674">
                  <c:v>36746</c:v>
                </c:pt>
                <c:pt idx="3675">
                  <c:v>36759</c:v>
                </c:pt>
                <c:pt idx="3676">
                  <c:v>36760</c:v>
                </c:pt>
                <c:pt idx="3677">
                  <c:v>36775</c:v>
                </c:pt>
                <c:pt idx="3678">
                  <c:v>36786</c:v>
                </c:pt>
                <c:pt idx="3679">
                  <c:v>36790</c:v>
                </c:pt>
                <c:pt idx="3680">
                  <c:v>36800</c:v>
                </c:pt>
                <c:pt idx="3681">
                  <c:v>36817</c:v>
                </c:pt>
                <c:pt idx="3682">
                  <c:v>36829</c:v>
                </c:pt>
                <c:pt idx="3683">
                  <c:v>36832</c:v>
                </c:pt>
                <c:pt idx="3684">
                  <c:v>36844</c:v>
                </c:pt>
                <c:pt idx="3685">
                  <c:v>36857</c:v>
                </c:pt>
                <c:pt idx="3686">
                  <c:v>36861</c:v>
                </c:pt>
                <c:pt idx="3687">
                  <c:v>36872</c:v>
                </c:pt>
                <c:pt idx="3688">
                  <c:v>36887</c:v>
                </c:pt>
                <c:pt idx="3689">
                  <c:v>36894</c:v>
                </c:pt>
                <c:pt idx="3690">
                  <c:v>36909</c:v>
                </c:pt>
                <c:pt idx="3691">
                  <c:v>36913</c:v>
                </c:pt>
                <c:pt idx="3692">
                  <c:v>36921</c:v>
                </c:pt>
                <c:pt idx="3693">
                  <c:v>36933</c:v>
                </c:pt>
                <c:pt idx="3694">
                  <c:v>36948</c:v>
                </c:pt>
                <c:pt idx="3695">
                  <c:v>36954</c:v>
                </c:pt>
                <c:pt idx="3696">
                  <c:v>36960</c:v>
                </c:pt>
                <c:pt idx="3697">
                  <c:v>36976</c:v>
                </c:pt>
                <c:pt idx="3698">
                  <c:v>36980</c:v>
                </c:pt>
                <c:pt idx="3699">
                  <c:v>36990</c:v>
                </c:pt>
                <c:pt idx="3700">
                  <c:v>37000</c:v>
                </c:pt>
                <c:pt idx="3701">
                  <c:v>37014</c:v>
                </c:pt>
                <c:pt idx="3702">
                  <c:v>37028</c:v>
                </c:pt>
                <c:pt idx="3703">
                  <c:v>37037</c:v>
                </c:pt>
                <c:pt idx="3704">
                  <c:v>37047</c:v>
                </c:pt>
                <c:pt idx="3705">
                  <c:v>37052</c:v>
                </c:pt>
                <c:pt idx="3706">
                  <c:v>37065</c:v>
                </c:pt>
                <c:pt idx="3707">
                  <c:v>37076</c:v>
                </c:pt>
                <c:pt idx="3708">
                  <c:v>37086</c:v>
                </c:pt>
                <c:pt idx="3709">
                  <c:v>37097</c:v>
                </c:pt>
                <c:pt idx="3710">
                  <c:v>37109</c:v>
                </c:pt>
                <c:pt idx="3711">
                  <c:v>37118</c:v>
                </c:pt>
                <c:pt idx="3712">
                  <c:v>37121</c:v>
                </c:pt>
                <c:pt idx="3713">
                  <c:v>37134</c:v>
                </c:pt>
                <c:pt idx="3714">
                  <c:v>37141</c:v>
                </c:pt>
                <c:pt idx="3715">
                  <c:v>37154</c:v>
                </c:pt>
                <c:pt idx="3716">
                  <c:v>37160</c:v>
                </c:pt>
                <c:pt idx="3717">
                  <c:v>37176</c:v>
                </c:pt>
                <c:pt idx="3718">
                  <c:v>37186</c:v>
                </c:pt>
                <c:pt idx="3719">
                  <c:v>37198</c:v>
                </c:pt>
                <c:pt idx="3720">
                  <c:v>37207</c:v>
                </c:pt>
                <c:pt idx="3721">
                  <c:v>37213</c:v>
                </c:pt>
                <c:pt idx="3722">
                  <c:v>37226</c:v>
                </c:pt>
                <c:pt idx="3723">
                  <c:v>37238</c:v>
                </c:pt>
                <c:pt idx="3724">
                  <c:v>37241</c:v>
                </c:pt>
                <c:pt idx="3725">
                  <c:v>37256</c:v>
                </c:pt>
                <c:pt idx="3726">
                  <c:v>37265</c:v>
                </c:pt>
                <c:pt idx="3727">
                  <c:v>37279</c:v>
                </c:pt>
                <c:pt idx="3728">
                  <c:v>37280</c:v>
                </c:pt>
                <c:pt idx="3729">
                  <c:v>37292</c:v>
                </c:pt>
                <c:pt idx="3730">
                  <c:v>37303</c:v>
                </c:pt>
                <c:pt idx="3731">
                  <c:v>37318</c:v>
                </c:pt>
                <c:pt idx="3732">
                  <c:v>37327</c:v>
                </c:pt>
                <c:pt idx="3733">
                  <c:v>37333</c:v>
                </c:pt>
                <c:pt idx="3734">
                  <c:v>37349</c:v>
                </c:pt>
                <c:pt idx="3735">
                  <c:v>37355</c:v>
                </c:pt>
                <c:pt idx="3736">
                  <c:v>37365</c:v>
                </c:pt>
                <c:pt idx="3737">
                  <c:v>37374</c:v>
                </c:pt>
                <c:pt idx="3738">
                  <c:v>37388</c:v>
                </c:pt>
                <c:pt idx="3739">
                  <c:v>37396</c:v>
                </c:pt>
                <c:pt idx="3740">
                  <c:v>37409</c:v>
                </c:pt>
                <c:pt idx="3741">
                  <c:v>37419</c:v>
                </c:pt>
                <c:pt idx="3742">
                  <c:v>37424</c:v>
                </c:pt>
                <c:pt idx="3743">
                  <c:v>37431</c:v>
                </c:pt>
                <c:pt idx="3744">
                  <c:v>37440</c:v>
                </c:pt>
                <c:pt idx="3745">
                  <c:v>37453</c:v>
                </c:pt>
                <c:pt idx="3746">
                  <c:v>37461</c:v>
                </c:pt>
                <c:pt idx="3747">
                  <c:v>37472</c:v>
                </c:pt>
                <c:pt idx="3748">
                  <c:v>37489</c:v>
                </c:pt>
                <c:pt idx="3749">
                  <c:v>37492</c:v>
                </c:pt>
                <c:pt idx="3750">
                  <c:v>37508</c:v>
                </c:pt>
                <c:pt idx="3751">
                  <c:v>37515</c:v>
                </c:pt>
                <c:pt idx="3752">
                  <c:v>37523</c:v>
                </c:pt>
                <c:pt idx="3753">
                  <c:v>37539</c:v>
                </c:pt>
                <c:pt idx="3754">
                  <c:v>37540</c:v>
                </c:pt>
                <c:pt idx="3755">
                  <c:v>37559</c:v>
                </c:pt>
                <c:pt idx="3756">
                  <c:v>37567</c:v>
                </c:pt>
                <c:pt idx="3757">
                  <c:v>37571</c:v>
                </c:pt>
                <c:pt idx="3758">
                  <c:v>37588</c:v>
                </c:pt>
                <c:pt idx="3759">
                  <c:v>37596</c:v>
                </c:pt>
                <c:pt idx="3760">
                  <c:v>37604</c:v>
                </c:pt>
                <c:pt idx="3761">
                  <c:v>37616</c:v>
                </c:pt>
                <c:pt idx="3762">
                  <c:v>37625</c:v>
                </c:pt>
                <c:pt idx="3763">
                  <c:v>37632</c:v>
                </c:pt>
                <c:pt idx="3764">
                  <c:v>37649</c:v>
                </c:pt>
                <c:pt idx="3765">
                  <c:v>37655</c:v>
                </c:pt>
                <c:pt idx="3766">
                  <c:v>37668</c:v>
                </c:pt>
                <c:pt idx="3767">
                  <c:v>37674</c:v>
                </c:pt>
                <c:pt idx="3768">
                  <c:v>37684</c:v>
                </c:pt>
                <c:pt idx="3769">
                  <c:v>37699</c:v>
                </c:pt>
                <c:pt idx="3770">
                  <c:v>37705</c:v>
                </c:pt>
                <c:pt idx="3771">
                  <c:v>37712</c:v>
                </c:pt>
                <c:pt idx="3772">
                  <c:v>37726</c:v>
                </c:pt>
                <c:pt idx="3773">
                  <c:v>37736</c:v>
                </c:pt>
                <c:pt idx="3774">
                  <c:v>37745</c:v>
                </c:pt>
                <c:pt idx="3775">
                  <c:v>37757</c:v>
                </c:pt>
                <c:pt idx="3776">
                  <c:v>37768</c:v>
                </c:pt>
                <c:pt idx="3777">
                  <c:v>37770</c:v>
                </c:pt>
                <c:pt idx="3778">
                  <c:v>37788</c:v>
                </c:pt>
                <c:pt idx="3779">
                  <c:v>37790</c:v>
                </c:pt>
                <c:pt idx="3780">
                  <c:v>37807</c:v>
                </c:pt>
                <c:pt idx="3781">
                  <c:v>37818</c:v>
                </c:pt>
                <c:pt idx="3782">
                  <c:v>37827</c:v>
                </c:pt>
                <c:pt idx="3783">
                  <c:v>37830</c:v>
                </c:pt>
                <c:pt idx="3784">
                  <c:v>37843</c:v>
                </c:pt>
                <c:pt idx="3785">
                  <c:v>37858</c:v>
                </c:pt>
                <c:pt idx="3786">
                  <c:v>37866</c:v>
                </c:pt>
                <c:pt idx="3787">
                  <c:v>37877</c:v>
                </c:pt>
                <c:pt idx="3788">
                  <c:v>37885</c:v>
                </c:pt>
                <c:pt idx="3789">
                  <c:v>37892</c:v>
                </c:pt>
                <c:pt idx="3790">
                  <c:v>37904</c:v>
                </c:pt>
                <c:pt idx="3791">
                  <c:v>37919</c:v>
                </c:pt>
                <c:pt idx="3792">
                  <c:v>37928</c:v>
                </c:pt>
                <c:pt idx="3793">
                  <c:v>37935</c:v>
                </c:pt>
                <c:pt idx="3794">
                  <c:v>37940</c:v>
                </c:pt>
                <c:pt idx="3795">
                  <c:v>37952</c:v>
                </c:pt>
                <c:pt idx="3796">
                  <c:v>37963</c:v>
                </c:pt>
                <c:pt idx="3797">
                  <c:v>37977</c:v>
                </c:pt>
                <c:pt idx="3798">
                  <c:v>37985</c:v>
                </c:pt>
                <c:pt idx="3799">
                  <c:v>37998</c:v>
                </c:pt>
                <c:pt idx="3800">
                  <c:v>38004</c:v>
                </c:pt>
                <c:pt idx="3801">
                  <c:v>38010</c:v>
                </c:pt>
                <c:pt idx="3802">
                  <c:v>38024</c:v>
                </c:pt>
                <c:pt idx="3803">
                  <c:v>38030</c:v>
                </c:pt>
                <c:pt idx="3804">
                  <c:v>38043</c:v>
                </c:pt>
                <c:pt idx="3805">
                  <c:v>38057</c:v>
                </c:pt>
                <c:pt idx="3806">
                  <c:v>38069</c:v>
                </c:pt>
                <c:pt idx="3807">
                  <c:v>38072</c:v>
                </c:pt>
                <c:pt idx="3808">
                  <c:v>38083</c:v>
                </c:pt>
                <c:pt idx="3809">
                  <c:v>38094</c:v>
                </c:pt>
                <c:pt idx="3810">
                  <c:v>38106</c:v>
                </c:pt>
                <c:pt idx="3811">
                  <c:v>38114</c:v>
                </c:pt>
                <c:pt idx="3812">
                  <c:v>38127</c:v>
                </c:pt>
                <c:pt idx="3813">
                  <c:v>38132</c:v>
                </c:pt>
                <c:pt idx="3814">
                  <c:v>38143</c:v>
                </c:pt>
                <c:pt idx="3815">
                  <c:v>38155</c:v>
                </c:pt>
                <c:pt idx="3816">
                  <c:v>38167</c:v>
                </c:pt>
                <c:pt idx="3817">
                  <c:v>38177</c:v>
                </c:pt>
                <c:pt idx="3818">
                  <c:v>38185</c:v>
                </c:pt>
                <c:pt idx="3819">
                  <c:v>38198</c:v>
                </c:pt>
                <c:pt idx="3820">
                  <c:v>38200</c:v>
                </c:pt>
                <c:pt idx="3821">
                  <c:v>38215</c:v>
                </c:pt>
                <c:pt idx="3822">
                  <c:v>38224</c:v>
                </c:pt>
                <c:pt idx="3823">
                  <c:v>38234</c:v>
                </c:pt>
                <c:pt idx="3824">
                  <c:v>38248</c:v>
                </c:pt>
                <c:pt idx="3825">
                  <c:v>38253</c:v>
                </c:pt>
                <c:pt idx="3826">
                  <c:v>38265</c:v>
                </c:pt>
                <c:pt idx="3827">
                  <c:v>38270</c:v>
                </c:pt>
                <c:pt idx="3828">
                  <c:v>38281</c:v>
                </c:pt>
                <c:pt idx="3829">
                  <c:v>38292</c:v>
                </c:pt>
                <c:pt idx="3830">
                  <c:v>38309</c:v>
                </c:pt>
                <c:pt idx="3831">
                  <c:v>38314</c:v>
                </c:pt>
                <c:pt idx="3832">
                  <c:v>38321</c:v>
                </c:pt>
                <c:pt idx="3833">
                  <c:v>38337</c:v>
                </c:pt>
                <c:pt idx="3834">
                  <c:v>38341</c:v>
                </c:pt>
                <c:pt idx="3835">
                  <c:v>38358</c:v>
                </c:pt>
                <c:pt idx="3836">
                  <c:v>38361</c:v>
                </c:pt>
                <c:pt idx="3837">
                  <c:v>38377</c:v>
                </c:pt>
                <c:pt idx="3838">
                  <c:v>38387</c:v>
                </c:pt>
                <c:pt idx="3839">
                  <c:v>38396</c:v>
                </c:pt>
                <c:pt idx="3840">
                  <c:v>38408</c:v>
                </c:pt>
                <c:pt idx="3841">
                  <c:v>38412</c:v>
                </c:pt>
                <c:pt idx="3842">
                  <c:v>38421</c:v>
                </c:pt>
                <c:pt idx="3843">
                  <c:v>38432</c:v>
                </c:pt>
                <c:pt idx="3844">
                  <c:v>38446</c:v>
                </c:pt>
                <c:pt idx="3845">
                  <c:v>38456</c:v>
                </c:pt>
                <c:pt idx="3846">
                  <c:v>38466</c:v>
                </c:pt>
                <c:pt idx="3847">
                  <c:v>38471</c:v>
                </c:pt>
                <c:pt idx="3848">
                  <c:v>38486</c:v>
                </c:pt>
                <c:pt idx="3849">
                  <c:v>38493</c:v>
                </c:pt>
                <c:pt idx="3850">
                  <c:v>38500</c:v>
                </c:pt>
                <c:pt idx="3851">
                  <c:v>38519</c:v>
                </c:pt>
                <c:pt idx="3852">
                  <c:v>38522</c:v>
                </c:pt>
                <c:pt idx="3853">
                  <c:v>38535</c:v>
                </c:pt>
                <c:pt idx="3854">
                  <c:v>38548</c:v>
                </c:pt>
                <c:pt idx="3855">
                  <c:v>38552</c:v>
                </c:pt>
                <c:pt idx="3856">
                  <c:v>38565</c:v>
                </c:pt>
                <c:pt idx="3857">
                  <c:v>38576</c:v>
                </c:pt>
                <c:pt idx="3858">
                  <c:v>38583</c:v>
                </c:pt>
                <c:pt idx="3859">
                  <c:v>38595</c:v>
                </c:pt>
                <c:pt idx="3860">
                  <c:v>38604</c:v>
                </c:pt>
                <c:pt idx="3861">
                  <c:v>38618</c:v>
                </c:pt>
                <c:pt idx="3862">
                  <c:v>38623</c:v>
                </c:pt>
                <c:pt idx="3863">
                  <c:v>38636</c:v>
                </c:pt>
                <c:pt idx="3864">
                  <c:v>38644</c:v>
                </c:pt>
                <c:pt idx="3865">
                  <c:v>38655</c:v>
                </c:pt>
                <c:pt idx="3866">
                  <c:v>38669</c:v>
                </c:pt>
                <c:pt idx="3867">
                  <c:v>38676</c:v>
                </c:pt>
                <c:pt idx="3868">
                  <c:v>38684</c:v>
                </c:pt>
                <c:pt idx="3869">
                  <c:v>38691</c:v>
                </c:pt>
                <c:pt idx="3870">
                  <c:v>38706</c:v>
                </c:pt>
                <c:pt idx="3871">
                  <c:v>38714</c:v>
                </c:pt>
                <c:pt idx="3872">
                  <c:v>38729</c:v>
                </c:pt>
                <c:pt idx="3873">
                  <c:v>38731</c:v>
                </c:pt>
                <c:pt idx="3874">
                  <c:v>38744</c:v>
                </c:pt>
                <c:pt idx="3875">
                  <c:v>38757</c:v>
                </c:pt>
                <c:pt idx="3876">
                  <c:v>38762</c:v>
                </c:pt>
                <c:pt idx="3877">
                  <c:v>38773</c:v>
                </c:pt>
                <c:pt idx="3878">
                  <c:v>38789</c:v>
                </c:pt>
                <c:pt idx="3879">
                  <c:v>38790</c:v>
                </c:pt>
                <c:pt idx="3880">
                  <c:v>38802</c:v>
                </c:pt>
                <c:pt idx="3881">
                  <c:v>38816</c:v>
                </c:pt>
                <c:pt idx="3882">
                  <c:v>38824</c:v>
                </c:pt>
                <c:pt idx="3883">
                  <c:v>38834</c:v>
                </c:pt>
                <c:pt idx="3884">
                  <c:v>38847</c:v>
                </c:pt>
                <c:pt idx="3885">
                  <c:v>38850</c:v>
                </c:pt>
                <c:pt idx="3886">
                  <c:v>38861</c:v>
                </c:pt>
                <c:pt idx="3887">
                  <c:v>38875</c:v>
                </c:pt>
                <c:pt idx="3888">
                  <c:v>38885</c:v>
                </c:pt>
                <c:pt idx="3889">
                  <c:v>38895</c:v>
                </c:pt>
                <c:pt idx="3890">
                  <c:v>38905</c:v>
                </c:pt>
                <c:pt idx="3891">
                  <c:v>38919</c:v>
                </c:pt>
                <c:pt idx="3892">
                  <c:v>38924</c:v>
                </c:pt>
                <c:pt idx="3893">
                  <c:v>38930</c:v>
                </c:pt>
                <c:pt idx="3894">
                  <c:v>38945</c:v>
                </c:pt>
                <c:pt idx="3895">
                  <c:v>38957</c:v>
                </c:pt>
                <c:pt idx="3896">
                  <c:v>38960</c:v>
                </c:pt>
                <c:pt idx="3897">
                  <c:v>38976</c:v>
                </c:pt>
                <c:pt idx="3898">
                  <c:v>38989</c:v>
                </c:pt>
                <c:pt idx="3899">
                  <c:v>38992</c:v>
                </c:pt>
                <c:pt idx="3900">
                  <c:v>39000</c:v>
                </c:pt>
                <c:pt idx="3901">
                  <c:v>39013</c:v>
                </c:pt>
                <c:pt idx="3902">
                  <c:v>39026</c:v>
                </c:pt>
                <c:pt idx="3903">
                  <c:v>39034</c:v>
                </c:pt>
                <c:pt idx="3904">
                  <c:v>39042</c:v>
                </c:pt>
                <c:pt idx="3905">
                  <c:v>39054</c:v>
                </c:pt>
                <c:pt idx="3906">
                  <c:v>39066</c:v>
                </c:pt>
                <c:pt idx="3907">
                  <c:v>39075</c:v>
                </c:pt>
                <c:pt idx="3908">
                  <c:v>39083</c:v>
                </c:pt>
                <c:pt idx="3909">
                  <c:v>39090</c:v>
                </c:pt>
                <c:pt idx="3910">
                  <c:v>39109</c:v>
                </c:pt>
                <c:pt idx="3911">
                  <c:v>39118</c:v>
                </c:pt>
                <c:pt idx="3912">
                  <c:v>39122</c:v>
                </c:pt>
                <c:pt idx="3913">
                  <c:v>39132</c:v>
                </c:pt>
                <c:pt idx="3914">
                  <c:v>39147</c:v>
                </c:pt>
                <c:pt idx="3915">
                  <c:v>39158</c:v>
                </c:pt>
                <c:pt idx="3916">
                  <c:v>39164</c:v>
                </c:pt>
                <c:pt idx="3917">
                  <c:v>39177</c:v>
                </c:pt>
                <c:pt idx="3918">
                  <c:v>39181</c:v>
                </c:pt>
                <c:pt idx="3919">
                  <c:v>39199</c:v>
                </c:pt>
                <c:pt idx="3920">
                  <c:v>39205</c:v>
                </c:pt>
                <c:pt idx="3921">
                  <c:v>39214</c:v>
                </c:pt>
                <c:pt idx="3922">
                  <c:v>39227</c:v>
                </c:pt>
                <c:pt idx="3923">
                  <c:v>39239</c:v>
                </c:pt>
                <c:pt idx="3924">
                  <c:v>39243</c:v>
                </c:pt>
                <c:pt idx="3925">
                  <c:v>39256</c:v>
                </c:pt>
                <c:pt idx="3926">
                  <c:v>39262</c:v>
                </c:pt>
                <c:pt idx="3927">
                  <c:v>39274</c:v>
                </c:pt>
                <c:pt idx="3928">
                  <c:v>39281</c:v>
                </c:pt>
                <c:pt idx="3929">
                  <c:v>39296</c:v>
                </c:pt>
                <c:pt idx="3930">
                  <c:v>39301</c:v>
                </c:pt>
                <c:pt idx="3931">
                  <c:v>39310</c:v>
                </c:pt>
                <c:pt idx="3932">
                  <c:v>39320</c:v>
                </c:pt>
                <c:pt idx="3933">
                  <c:v>39331</c:v>
                </c:pt>
                <c:pt idx="3934">
                  <c:v>39341</c:v>
                </c:pt>
                <c:pt idx="3935">
                  <c:v>39356</c:v>
                </c:pt>
                <c:pt idx="3936">
                  <c:v>39364</c:v>
                </c:pt>
                <c:pt idx="3937">
                  <c:v>39376</c:v>
                </c:pt>
                <c:pt idx="3938">
                  <c:v>39389</c:v>
                </c:pt>
                <c:pt idx="3939">
                  <c:v>39391</c:v>
                </c:pt>
                <c:pt idx="3940">
                  <c:v>39403</c:v>
                </c:pt>
                <c:pt idx="3941">
                  <c:v>39411</c:v>
                </c:pt>
                <c:pt idx="3942">
                  <c:v>39423</c:v>
                </c:pt>
                <c:pt idx="3943">
                  <c:v>39439</c:v>
                </c:pt>
                <c:pt idx="3944">
                  <c:v>39440</c:v>
                </c:pt>
                <c:pt idx="3945">
                  <c:v>39454</c:v>
                </c:pt>
                <c:pt idx="3946">
                  <c:v>39465</c:v>
                </c:pt>
                <c:pt idx="3947">
                  <c:v>39473</c:v>
                </c:pt>
                <c:pt idx="3948">
                  <c:v>39481</c:v>
                </c:pt>
                <c:pt idx="3949">
                  <c:v>39493</c:v>
                </c:pt>
                <c:pt idx="3950">
                  <c:v>39501</c:v>
                </c:pt>
                <c:pt idx="3951">
                  <c:v>39514</c:v>
                </c:pt>
                <c:pt idx="3952">
                  <c:v>39529</c:v>
                </c:pt>
                <c:pt idx="3953">
                  <c:v>39532</c:v>
                </c:pt>
                <c:pt idx="3954">
                  <c:v>39549</c:v>
                </c:pt>
                <c:pt idx="3955">
                  <c:v>39558</c:v>
                </c:pt>
                <c:pt idx="3956">
                  <c:v>39564</c:v>
                </c:pt>
                <c:pt idx="3957">
                  <c:v>39573</c:v>
                </c:pt>
                <c:pt idx="3958">
                  <c:v>39587</c:v>
                </c:pt>
                <c:pt idx="3959">
                  <c:v>39593</c:v>
                </c:pt>
                <c:pt idx="3960">
                  <c:v>39609</c:v>
                </c:pt>
                <c:pt idx="3961">
                  <c:v>39610</c:v>
                </c:pt>
                <c:pt idx="3962">
                  <c:v>39623</c:v>
                </c:pt>
                <c:pt idx="3963">
                  <c:v>39634</c:v>
                </c:pt>
                <c:pt idx="3964">
                  <c:v>39640</c:v>
                </c:pt>
                <c:pt idx="3965">
                  <c:v>39656</c:v>
                </c:pt>
                <c:pt idx="3966">
                  <c:v>39663</c:v>
                </c:pt>
                <c:pt idx="3967">
                  <c:v>39672</c:v>
                </c:pt>
                <c:pt idx="3968">
                  <c:v>39689</c:v>
                </c:pt>
                <c:pt idx="3969">
                  <c:v>39690</c:v>
                </c:pt>
                <c:pt idx="3970">
                  <c:v>39708</c:v>
                </c:pt>
                <c:pt idx="3971">
                  <c:v>39710</c:v>
                </c:pt>
                <c:pt idx="3972">
                  <c:v>39720</c:v>
                </c:pt>
                <c:pt idx="3973">
                  <c:v>39730</c:v>
                </c:pt>
                <c:pt idx="3974">
                  <c:v>39743</c:v>
                </c:pt>
                <c:pt idx="3975">
                  <c:v>39755</c:v>
                </c:pt>
                <c:pt idx="3976">
                  <c:v>39766</c:v>
                </c:pt>
                <c:pt idx="3977">
                  <c:v>39770</c:v>
                </c:pt>
                <c:pt idx="3978">
                  <c:v>39789</c:v>
                </c:pt>
                <c:pt idx="3979">
                  <c:v>39798</c:v>
                </c:pt>
                <c:pt idx="3980">
                  <c:v>39808</c:v>
                </c:pt>
                <c:pt idx="3981">
                  <c:v>39815</c:v>
                </c:pt>
                <c:pt idx="3982">
                  <c:v>39822</c:v>
                </c:pt>
                <c:pt idx="3983">
                  <c:v>39834</c:v>
                </c:pt>
                <c:pt idx="3984">
                  <c:v>39841</c:v>
                </c:pt>
                <c:pt idx="3985">
                  <c:v>39854</c:v>
                </c:pt>
                <c:pt idx="3986">
                  <c:v>39863</c:v>
                </c:pt>
                <c:pt idx="3987">
                  <c:v>39876</c:v>
                </c:pt>
                <c:pt idx="3988">
                  <c:v>39889</c:v>
                </c:pt>
                <c:pt idx="3989">
                  <c:v>39895</c:v>
                </c:pt>
                <c:pt idx="3990">
                  <c:v>39906</c:v>
                </c:pt>
                <c:pt idx="3991">
                  <c:v>39912</c:v>
                </c:pt>
                <c:pt idx="3992">
                  <c:v>39922</c:v>
                </c:pt>
                <c:pt idx="3993">
                  <c:v>39933</c:v>
                </c:pt>
                <c:pt idx="3994">
                  <c:v>39941</c:v>
                </c:pt>
                <c:pt idx="3995">
                  <c:v>39951</c:v>
                </c:pt>
                <c:pt idx="3996">
                  <c:v>39969</c:v>
                </c:pt>
                <c:pt idx="3997">
                  <c:v>39970</c:v>
                </c:pt>
                <c:pt idx="3998">
                  <c:v>39984</c:v>
                </c:pt>
                <c:pt idx="3999">
                  <c:v>39992</c:v>
                </c:pt>
                <c:pt idx="4000">
                  <c:v>40006</c:v>
                </c:pt>
                <c:pt idx="4001">
                  <c:v>40010</c:v>
                </c:pt>
                <c:pt idx="4002">
                  <c:v>40028</c:v>
                </c:pt>
                <c:pt idx="4003">
                  <c:v>40037</c:v>
                </c:pt>
                <c:pt idx="4004">
                  <c:v>40040</c:v>
                </c:pt>
                <c:pt idx="4005">
                  <c:v>40058</c:v>
                </c:pt>
                <c:pt idx="4006">
                  <c:v>40063</c:v>
                </c:pt>
                <c:pt idx="4007">
                  <c:v>40070</c:v>
                </c:pt>
                <c:pt idx="4008">
                  <c:v>40085</c:v>
                </c:pt>
                <c:pt idx="4009">
                  <c:v>40093</c:v>
                </c:pt>
                <c:pt idx="4010">
                  <c:v>40108</c:v>
                </c:pt>
                <c:pt idx="4011">
                  <c:v>40113</c:v>
                </c:pt>
                <c:pt idx="4012">
                  <c:v>40124</c:v>
                </c:pt>
                <c:pt idx="4013">
                  <c:v>40138</c:v>
                </c:pt>
                <c:pt idx="4014">
                  <c:v>40142</c:v>
                </c:pt>
                <c:pt idx="4015">
                  <c:v>40153</c:v>
                </c:pt>
                <c:pt idx="4016">
                  <c:v>40162</c:v>
                </c:pt>
                <c:pt idx="4017">
                  <c:v>40171</c:v>
                </c:pt>
                <c:pt idx="4018">
                  <c:v>40189</c:v>
                </c:pt>
                <c:pt idx="4019">
                  <c:v>40199</c:v>
                </c:pt>
                <c:pt idx="4020">
                  <c:v>40200</c:v>
                </c:pt>
                <c:pt idx="4021">
                  <c:v>40215</c:v>
                </c:pt>
                <c:pt idx="4022">
                  <c:v>40222</c:v>
                </c:pt>
                <c:pt idx="4023">
                  <c:v>40234</c:v>
                </c:pt>
                <c:pt idx="4024">
                  <c:v>40249</c:v>
                </c:pt>
                <c:pt idx="4025">
                  <c:v>40251</c:v>
                </c:pt>
                <c:pt idx="4026">
                  <c:v>40264</c:v>
                </c:pt>
                <c:pt idx="4027">
                  <c:v>40273</c:v>
                </c:pt>
                <c:pt idx="4028">
                  <c:v>40289</c:v>
                </c:pt>
                <c:pt idx="4029">
                  <c:v>40290</c:v>
                </c:pt>
                <c:pt idx="4030">
                  <c:v>40306</c:v>
                </c:pt>
                <c:pt idx="4031">
                  <c:v>40313</c:v>
                </c:pt>
                <c:pt idx="4032">
                  <c:v>40321</c:v>
                </c:pt>
                <c:pt idx="4033">
                  <c:v>40335</c:v>
                </c:pt>
                <c:pt idx="4034">
                  <c:v>40343</c:v>
                </c:pt>
                <c:pt idx="4035">
                  <c:v>40357</c:v>
                </c:pt>
                <c:pt idx="4036">
                  <c:v>40367</c:v>
                </c:pt>
                <c:pt idx="4037">
                  <c:v>40379</c:v>
                </c:pt>
                <c:pt idx="4038">
                  <c:v>40382</c:v>
                </c:pt>
                <c:pt idx="4039">
                  <c:v>40390</c:v>
                </c:pt>
                <c:pt idx="4040">
                  <c:v>40405</c:v>
                </c:pt>
                <c:pt idx="4041">
                  <c:v>40414</c:v>
                </c:pt>
                <c:pt idx="4042">
                  <c:v>40426</c:v>
                </c:pt>
                <c:pt idx="4043">
                  <c:v>40435</c:v>
                </c:pt>
                <c:pt idx="4044">
                  <c:v>40447</c:v>
                </c:pt>
                <c:pt idx="4045">
                  <c:v>40458</c:v>
                </c:pt>
                <c:pt idx="4046">
                  <c:v>40468</c:v>
                </c:pt>
                <c:pt idx="4047">
                  <c:v>40473</c:v>
                </c:pt>
                <c:pt idx="4048">
                  <c:v>40482</c:v>
                </c:pt>
                <c:pt idx="4049">
                  <c:v>40490</c:v>
                </c:pt>
                <c:pt idx="4050">
                  <c:v>40501</c:v>
                </c:pt>
                <c:pt idx="4051">
                  <c:v>40512</c:v>
                </c:pt>
                <c:pt idx="4052">
                  <c:v>40523</c:v>
                </c:pt>
                <c:pt idx="4053">
                  <c:v>40538</c:v>
                </c:pt>
                <c:pt idx="4054">
                  <c:v>40548</c:v>
                </c:pt>
                <c:pt idx="4055">
                  <c:v>40556</c:v>
                </c:pt>
                <c:pt idx="4056">
                  <c:v>40562</c:v>
                </c:pt>
                <c:pt idx="4057">
                  <c:v>40572</c:v>
                </c:pt>
                <c:pt idx="4058">
                  <c:v>40584</c:v>
                </c:pt>
                <c:pt idx="4059">
                  <c:v>40594</c:v>
                </c:pt>
                <c:pt idx="4060">
                  <c:v>40606</c:v>
                </c:pt>
                <c:pt idx="4061">
                  <c:v>40617</c:v>
                </c:pt>
                <c:pt idx="4062">
                  <c:v>40626</c:v>
                </c:pt>
                <c:pt idx="4063">
                  <c:v>40638</c:v>
                </c:pt>
                <c:pt idx="4064">
                  <c:v>40644</c:v>
                </c:pt>
                <c:pt idx="4065">
                  <c:v>40657</c:v>
                </c:pt>
                <c:pt idx="4066">
                  <c:v>40660</c:v>
                </c:pt>
                <c:pt idx="4067">
                  <c:v>40674</c:v>
                </c:pt>
                <c:pt idx="4068">
                  <c:v>40684</c:v>
                </c:pt>
                <c:pt idx="4069">
                  <c:v>40694</c:v>
                </c:pt>
                <c:pt idx="4070">
                  <c:v>40709</c:v>
                </c:pt>
                <c:pt idx="4071">
                  <c:v>40715</c:v>
                </c:pt>
                <c:pt idx="4072">
                  <c:v>40722</c:v>
                </c:pt>
                <c:pt idx="4073">
                  <c:v>40736</c:v>
                </c:pt>
                <c:pt idx="4074">
                  <c:v>40742</c:v>
                </c:pt>
                <c:pt idx="4075">
                  <c:v>40750</c:v>
                </c:pt>
                <c:pt idx="4076">
                  <c:v>40765</c:v>
                </c:pt>
                <c:pt idx="4077">
                  <c:v>40778</c:v>
                </c:pt>
                <c:pt idx="4078">
                  <c:v>40784</c:v>
                </c:pt>
                <c:pt idx="4079">
                  <c:v>40793</c:v>
                </c:pt>
                <c:pt idx="4080">
                  <c:v>40803</c:v>
                </c:pt>
                <c:pt idx="4081">
                  <c:v>40814</c:v>
                </c:pt>
                <c:pt idx="4082">
                  <c:v>40826</c:v>
                </c:pt>
                <c:pt idx="4083">
                  <c:v>40834</c:v>
                </c:pt>
                <c:pt idx="4084">
                  <c:v>40847</c:v>
                </c:pt>
                <c:pt idx="4085">
                  <c:v>40854</c:v>
                </c:pt>
                <c:pt idx="4086">
                  <c:v>40860</c:v>
                </c:pt>
                <c:pt idx="4087">
                  <c:v>40876</c:v>
                </c:pt>
                <c:pt idx="4088">
                  <c:v>40881</c:v>
                </c:pt>
                <c:pt idx="4089">
                  <c:v>40895</c:v>
                </c:pt>
                <c:pt idx="4090">
                  <c:v>40909</c:v>
                </c:pt>
                <c:pt idx="4091">
                  <c:v>40918</c:v>
                </c:pt>
                <c:pt idx="4092">
                  <c:v>40923</c:v>
                </c:pt>
                <c:pt idx="4093">
                  <c:v>40938</c:v>
                </c:pt>
                <c:pt idx="4094">
                  <c:v>40949</c:v>
                </c:pt>
                <c:pt idx="4095">
                  <c:v>40959</c:v>
                </c:pt>
                <c:pt idx="4096">
                  <c:v>40968</c:v>
                </c:pt>
                <c:pt idx="4097">
                  <c:v>40976</c:v>
                </c:pt>
                <c:pt idx="4098">
                  <c:v>40980</c:v>
                </c:pt>
                <c:pt idx="4099">
                  <c:v>40993</c:v>
                </c:pt>
                <c:pt idx="4100">
                  <c:v>41002</c:v>
                </c:pt>
                <c:pt idx="4101">
                  <c:v>41019</c:v>
                </c:pt>
                <c:pt idx="4102">
                  <c:v>41026</c:v>
                </c:pt>
                <c:pt idx="4103">
                  <c:v>41030</c:v>
                </c:pt>
                <c:pt idx="4104">
                  <c:v>41046</c:v>
                </c:pt>
                <c:pt idx="4105">
                  <c:v>41052</c:v>
                </c:pt>
                <c:pt idx="4106">
                  <c:v>41063</c:v>
                </c:pt>
                <c:pt idx="4107">
                  <c:v>41078</c:v>
                </c:pt>
                <c:pt idx="4108">
                  <c:v>41083</c:v>
                </c:pt>
                <c:pt idx="4109">
                  <c:v>41098</c:v>
                </c:pt>
                <c:pt idx="4110">
                  <c:v>41105</c:v>
                </c:pt>
                <c:pt idx="4111">
                  <c:v>41111</c:v>
                </c:pt>
                <c:pt idx="4112">
                  <c:v>41120</c:v>
                </c:pt>
                <c:pt idx="4113">
                  <c:v>41130</c:v>
                </c:pt>
                <c:pt idx="4114">
                  <c:v>41147</c:v>
                </c:pt>
                <c:pt idx="4115">
                  <c:v>41159</c:v>
                </c:pt>
                <c:pt idx="4116">
                  <c:v>41167</c:v>
                </c:pt>
                <c:pt idx="4117">
                  <c:v>41176</c:v>
                </c:pt>
                <c:pt idx="4118">
                  <c:v>41189</c:v>
                </c:pt>
                <c:pt idx="4119">
                  <c:v>41197</c:v>
                </c:pt>
                <c:pt idx="4120">
                  <c:v>41201</c:v>
                </c:pt>
                <c:pt idx="4121">
                  <c:v>41218</c:v>
                </c:pt>
                <c:pt idx="4122">
                  <c:v>41226</c:v>
                </c:pt>
                <c:pt idx="4123">
                  <c:v>41235</c:v>
                </c:pt>
                <c:pt idx="4124">
                  <c:v>41246</c:v>
                </c:pt>
                <c:pt idx="4125">
                  <c:v>41252</c:v>
                </c:pt>
                <c:pt idx="4126">
                  <c:v>41260</c:v>
                </c:pt>
                <c:pt idx="4127">
                  <c:v>41279</c:v>
                </c:pt>
                <c:pt idx="4128">
                  <c:v>41283</c:v>
                </c:pt>
                <c:pt idx="4129">
                  <c:v>41299</c:v>
                </c:pt>
                <c:pt idx="4130">
                  <c:v>41309</c:v>
                </c:pt>
                <c:pt idx="4131">
                  <c:v>41319</c:v>
                </c:pt>
                <c:pt idx="4132">
                  <c:v>41328</c:v>
                </c:pt>
                <c:pt idx="4133">
                  <c:v>41330</c:v>
                </c:pt>
                <c:pt idx="4134">
                  <c:v>41342</c:v>
                </c:pt>
                <c:pt idx="4135">
                  <c:v>41359</c:v>
                </c:pt>
                <c:pt idx="4136">
                  <c:v>41360</c:v>
                </c:pt>
                <c:pt idx="4137">
                  <c:v>41377</c:v>
                </c:pt>
                <c:pt idx="4138">
                  <c:v>41385</c:v>
                </c:pt>
                <c:pt idx="4139">
                  <c:v>41395</c:v>
                </c:pt>
                <c:pt idx="4140">
                  <c:v>41407</c:v>
                </c:pt>
                <c:pt idx="4141">
                  <c:v>41414</c:v>
                </c:pt>
                <c:pt idx="4142">
                  <c:v>41426</c:v>
                </c:pt>
                <c:pt idx="4143">
                  <c:v>41434</c:v>
                </c:pt>
                <c:pt idx="4144">
                  <c:v>41448</c:v>
                </c:pt>
                <c:pt idx="4145">
                  <c:v>41454</c:v>
                </c:pt>
                <c:pt idx="4146">
                  <c:v>41469</c:v>
                </c:pt>
                <c:pt idx="4147">
                  <c:v>41472</c:v>
                </c:pt>
                <c:pt idx="4148">
                  <c:v>41481</c:v>
                </c:pt>
                <c:pt idx="4149">
                  <c:v>41492</c:v>
                </c:pt>
                <c:pt idx="4150">
                  <c:v>41506</c:v>
                </c:pt>
                <c:pt idx="4151">
                  <c:v>41515</c:v>
                </c:pt>
                <c:pt idx="4152">
                  <c:v>41520</c:v>
                </c:pt>
                <c:pt idx="4153">
                  <c:v>41532</c:v>
                </c:pt>
                <c:pt idx="4154">
                  <c:v>41540</c:v>
                </c:pt>
                <c:pt idx="4155">
                  <c:v>41559</c:v>
                </c:pt>
                <c:pt idx="4156">
                  <c:v>41560</c:v>
                </c:pt>
                <c:pt idx="4157">
                  <c:v>41572</c:v>
                </c:pt>
                <c:pt idx="4158">
                  <c:v>41589</c:v>
                </c:pt>
                <c:pt idx="4159">
                  <c:v>41596</c:v>
                </c:pt>
                <c:pt idx="4160">
                  <c:v>41609</c:v>
                </c:pt>
                <c:pt idx="4161">
                  <c:v>41613</c:v>
                </c:pt>
                <c:pt idx="4162">
                  <c:v>41620</c:v>
                </c:pt>
                <c:pt idx="4163">
                  <c:v>41636</c:v>
                </c:pt>
                <c:pt idx="4164">
                  <c:v>41642</c:v>
                </c:pt>
                <c:pt idx="4165">
                  <c:v>41651</c:v>
                </c:pt>
                <c:pt idx="4166">
                  <c:v>41660</c:v>
                </c:pt>
                <c:pt idx="4167">
                  <c:v>41671</c:v>
                </c:pt>
                <c:pt idx="4168">
                  <c:v>41689</c:v>
                </c:pt>
                <c:pt idx="4169">
                  <c:v>41692</c:v>
                </c:pt>
                <c:pt idx="4170">
                  <c:v>41709</c:v>
                </c:pt>
                <c:pt idx="4171">
                  <c:v>41717</c:v>
                </c:pt>
                <c:pt idx="4172">
                  <c:v>41728</c:v>
                </c:pt>
                <c:pt idx="4173">
                  <c:v>41733</c:v>
                </c:pt>
                <c:pt idx="4174">
                  <c:v>41749</c:v>
                </c:pt>
                <c:pt idx="4175">
                  <c:v>41759</c:v>
                </c:pt>
                <c:pt idx="4176">
                  <c:v>41768</c:v>
                </c:pt>
                <c:pt idx="4177">
                  <c:v>41771</c:v>
                </c:pt>
                <c:pt idx="4178">
                  <c:v>41782</c:v>
                </c:pt>
                <c:pt idx="4179">
                  <c:v>41793</c:v>
                </c:pt>
                <c:pt idx="4180">
                  <c:v>41809</c:v>
                </c:pt>
                <c:pt idx="4181">
                  <c:v>41813</c:v>
                </c:pt>
                <c:pt idx="4182">
                  <c:v>41825</c:v>
                </c:pt>
                <c:pt idx="4183">
                  <c:v>41838</c:v>
                </c:pt>
                <c:pt idx="4184">
                  <c:v>41845</c:v>
                </c:pt>
                <c:pt idx="4185">
                  <c:v>41854</c:v>
                </c:pt>
                <c:pt idx="4186">
                  <c:v>41869</c:v>
                </c:pt>
                <c:pt idx="4187">
                  <c:v>41872</c:v>
                </c:pt>
                <c:pt idx="4188">
                  <c:v>41883</c:v>
                </c:pt>
                <c:pt idx="4189">
                  <c:v>41897</c:v>
                </c:pt>
                <c:pt idx="4190">
                  <c:v>41906</c:v>
                </c:pt>
                <c:pt idx="4191">
                  <c:v>41914</c:v>
                </c:pt>
                <c:pt idx="4192">
                  <c:v>41923</c:v>
                </c:pt>
                <c:pt idx="4193">
                  <c:v>41938</c:v>
                </c:pt>
                <c:pt idx="4194">
                  <c:v>41943</c:v>
                </c:pt>
                <c:pt idx="4195">
                  <c:v>41959</c:v>
                </c:pt>
                <c:pt idx="4196">
                  <c:v>41965</c:v>
                </c:pt>
                <c:pt idx="4197">
                  <c:v>41974</c:v>
                </c:pt>
                <c:pt idx="4198">
                  <c:v>41985</c:v>
                </c:pt>
                <c:pt idx="4199">
                  <c:v>41995</c:v>
                </c:pt>
                <c:pt idx="4200">
                  <c:v>42007</c:v>
                </c:pt>
                <c:pt idx="4201">
                  <c:v>42011</c:v>
                </c:pt>
                <c:pt idx="4202">
                  <c:v>42026</c:v>
                </c:pt>
                <c:pt idx="4203">
                  <c:v>42033</c:v>
                </c:pt>
                <c:pt idx="4204">
                  <c:v>42040</c:v>
                </c:pt>
                <c:pt idx="4205">
                  <c:v>42058</c:v>
                </c:pt>
                <c:pt idx="4206">
                  <c:v>42069</c:v>
                </c:pt>
                <c:pt idx="4207">
                  <c:v>42074</c:v>
                </c:pt>
                <c:pt idx="4208">
                  <c:v>42087</c:v>
                </c:pt>
                <c:pt idx="4209">
                  <c:v>42092</c:v>
                </c:pt>
                <c:pt idx="4210">
                  <c:v>42105</c:v>
                </c:pt>
                <c:pt idx="4211">
                  <c:v>42116</c:v>
                </c:pt>
                <c:pt idx="4212">
                  <c:v>42129</c:v>
                </c:pt>
                <c:pt idx="4213">
                  <c:v>42137</c:v>
                </c:pt>
                <c:pt idx="4214">
                  <c:v>42142</c:v>
                </c:pt>
                <c:pt idx="4215">
                  <c:v>42156</c:v>
                </c:pt>
                <c:pt idx="4216">
                  <c:v>42168</c:v>
                </c:pt>
                <c:pt idx="4217">
                  <c:v>42177</c:v>
                </c:pt>
                <c:pt idx="4218">
                  <c:v>42185</c:v>
                </c:pt>
                <c:pt idx="4219">
                  <c:v>42197</c:v>
                </c:pt>
                <c:pt idx="4220">
                  <c:v>42205</c:v>
                </c:pt>
                <c:pt idx="4221">
                  <c:v>42217</c:v>
                </c:pt>
                <c:pt idx="4222">
                  <c:v>42220</c:v>
                </c:pt>
                <c:pt idx="4223">
                  <c:v>42235</c:v>
                </c:pt>
                <c:pt idx="4224">
                  <c:v>42245</c:v>
                </c:pt>
                <c:pt idx="4225">
                  <c:v>42254</c:v>
                </c:pt>
                <c:pt idx="4226">
                  <c:v>42263</c:v>
                </c:pt>
                <c:pt idx="4227">
                  <c:v>42272</c:v>
                </c:pt>
                <c:pt idx="4228">
                  <c:v>42285</c:v>
                </c:pt>
                <c:pt idx="4229">
                  <c:v>42294</c:v>
                </c:pt>
                <c:pt idx="4230">
                  <c:v>42309</c:v>
                </c:pt>
                <c:pt idx="4231">
                  <c:v>42319</c:v>
                </c:pt>
                <c:pt idx="4232">
                  <c:v>42326</c:v>
                </c:pt>
                <c:pt idx="4233">
                  <c:v>42333</c:v>
                </c:pt>
                <c:pt idx="4234">
                  <c:v>42346</c:v>
                </c:pt>
                <c:pt idx="4235">
                  <c:v>42352</c:v>
                </c:pt>
                <c:pt idx="4236">
                  <c:v>42361</c:v>
                </c:pt>
                <c:pt idx="4237">
                  <c:v>42372</c:v>
                </c:pt>
                <c:pt idx="4238">
                  <c:v>42389</c:v>
                </c:pt>
                <c:pt idx="4239">
                  <c:v>42395</c:v>
                </c:pt>
                <c:pt idx="4240">
                  <c:v>42402</c:v>
                </c:pt>
                <c:pt idx="4241">
                  <c:v>42414</c:v>
                </c:pt>
                <c:pt idx="4242">
                  <c:v>42424</c:v>
                </c:pt>
                <c:pt idx="4243">
                  <c:v>42433</c:v>
                </c:pt>
                <c:pt idx="4244">
                  <c:v>42442</c:v>
                </c:pt>
                <c:pt idx="4245">
                  <c:v>42451</c:v>
                </c:pt>
                <c:pt idx="4246">
                  <c:v>42462</c:v>
                </c:pt>
                <c:pt idx="4247">
                  <c:v>42479</c:v>
                </c:pt>
                <c:pt idx="4248">
                  <c:v>42481</c:v>
                </c:pt>
                <c:pt idx="4249">
                  <c:v>42494</c:v>
                </c:pt>
                <c:pt idx="4250">
                  <c:v>42507</c:v>
                </c:pt>
                <c:pt idx="4251">
                  <c:v>42511</c:v>
                </c:pt>
                <c:pt idx="4252">
                  <c:v>42521</c:v>
                </c:pt>
                <c:pt idx="4253">
                  <c:v>42531</c:v>
                </c:pt>
                <c:pt idx="4254">
                  <c:v>42544</c:v>
                </c:pt>
                <c:pt idx="4255">
                  <c:v>42557</c:v>
                </c:pt>
                <c:pt idx="4256">
                  <c:v>42561</c:v>
                </c:pt>
                <c:pt idx="4257">
                  <c:v>42574</c:v>
                </c:pt>
                <c:pt idx="4258">
                  <c:v>42589</c:v>
                </c:pt>
                <c:pt idx="4259">
                  <c:v>42595</c:v>
                </c:pt>
                <c:pt idx="4260">
                  <c:v>42604</c:v>
                </c:pt>
                <c:pt idx="4261">
                  <c:v>42612</c:v>
                </c:pt>
                <c:pt idx="4262">
                  <c:v>42620</c:v>
                </c:pt>
                <c:pt idx="4263">
                  <c:v>42637</c:v>
                </c:pt>
                <c:pt idx="4264">
                  <c:v>42642</c:v>
                </c:pt>
                <c:pt idx="4265">
                  <c:v>42656</c:v>
                </c:pt>
                <c:pt idx="4266">
                  <c:v>42666</c:v>
                </c:pt>
                <c:pt idx="4267">
                  <c:v>42676</c:v>
                </c:pt>
                <c:pt idx="4268">
                  <c:v>42682</c:v>
                </c:pt>
                <c:pt idx="4269">
                  <c:v>42690</c:v>
                </c:pt>
                <c:pt idx="4270">
                  <c:v>42709</c:v>
                </c:pt>
                <c:pt idx="4271">
                  <c:v>42711</c:v>
                </c:pt>
                <c:pt idx="4272">
                  <c:v>42722</c:v>
                </c:pt>
                <c:pt idx="4273">
                  <c:v>42738</c:v>
                </c:pt>
                <c:pt idx="4274">
                  <c:v>42748</c:v>
                </c:pt>
                <c:pt idx="4275">
                  <c:v>42756</c:v>
                </c:pt>
                <c:pt idx="4276">
                  <c:v>42767</c:v>
                </c:pt>
                <c:pt idx="4277">
                  <c:v>42772</c:v>
                </c:pt>
                <c:pt idx="4278">
                  <c:v>42784</c:v>
                </c:pt>
                <c:pt idx="4279">
                  <c:v>42791</c:v>
                </c:pt>
                <c:pt idx="4280">
                  <c:v>42807</c:v>
                </c:pt>
                <c:pt idx="4281">
                  <c:v>42814</c:v>
                </c:pt>
                <c:pt idx="4282">
                  <c:v>42829</c:v>
                </c:pt>
                <c:pt idx="4283">
                  <c:v>42836</c:v>
                </c:pt>
                <c:pt idx="4284">
                  <c:v>42841</c:v>
                </c:pt>
                <c:pt idx="4285">
                  <c:v>42856</c:v>
                </c:pt>
                <c:pt idx="4286">
                  <c:v>42869</c:v>
                </c:pt>
                <c:pt idx="4287">
                  <c:v>42872</c:v>
                </c:pt>
                <c:pt idx="4288">
                  <c:v>42884</c:v>
                </c:pt>
                <c:pt idx="4289">
                  <c:v>42894</c:v>
                </c:pt>
                <c:pt idx="4290">
                  <c:v>42901</c:v>
                </c:pt>
                <c:pt idx="4291">
                  <c:v>42910</c:v>
                </c:pt>
                <c:pt idx="4292">
                  <c:v>42921</c:v>
                </c:pt>
                <c:pt idx="4293">
                  <c:v>42939</c:v>
                </c:pt>
                <c:pt idx="4294">
                  <c:v>42949</c:v>
                </c:pt>
                <c:pt idx="4295">
                  <c:v>42952</c:v>
                </c:pt>
                <c:pt idx="4296">
                  <c:v>42968</c:v>
                </c:pt>
                <c:pt idx="4297">
                  <c:v>42971</c:v>
                </c:pt>
                <c:pt idx="4298">
                  <c:v>42987</c:v>
                </c:pt>
                <c:pt idx="4299">
                  <c:v>42996</c:v>
                </c:pt>
                <c:pt idx="4300">
                  <c:v>43009</c:v>
                </c:pt>
                <c:pt idx="4301">
                  <c:v>43016</c:v>
                </c:pt>
                <c:pt idx="4302">
                  <c:v>43020</c:v>
                </c:pt>
                <c:pt idx="4303">
                  <c:v>43033</c:v>
                </c:pt>
                <c:pt idx="4304">
                  <c:v>43040</c:v>
                </c:pt>
                <c:pt idx="4305">
                  <c:v>43051</c:v>
                </c:pt>
                <c:pt idx="4306">
                  <c:v>43062</c:v>
                </c:pt>
                <c:pt idx="4307">
                  <c:v>43077</c:v>
                </c:pt>
                <c:pt idx="4308">
                  <c:v>43080</c:v>
                </c:pt>
                <c:pt idx="4309">
                  <c:v>43093</c:v>
                </c:pt>
                <c:pt idx="4310">
                  <c:v>43109</c:v>
                </c:pt>
                <c:pt idx="4311">
                  <c:v>43116</c:v>
                </c:pt>
                <c:pt idx="4312">
                  <c:v>43124</c:v>
                </c:pt>
                <c:pt idx="4313">
                  <c:v>43132</c:v>
                </c:pt>
                <c:pt idx="4314">
                  <c:v>43141</c:v>
                </c:pt>
                <c:pt idx="4315">
                  <c:v>43151</c:v>
                </c:pt>
                <c:pt idx="4316">
                  <c:v>43167</c:v>
                </c:pt>
                <c:pt idx="4317">
                  <c:v>43177</c:v>
                </c:pt>
                <c:pt idx="4318">
                  <c:v>43180</c:v>
                </c:pt>
                <c:pt idx="4319">
                  <c:v>43192</c:v>
                </c:pt>
                <c:pt idx="4320">
                  <c:v>43204</c:v>
                </c:pt>
                <c:pt idx="4321">
                  <c:v>43213</c:v>
                </c:pt>
                <c:pt idx="4322">
                  <c:v>43224</c:v>
                </c:pt>
                <c:pt idx="4323">
                  <c:v>43236</c:v>
                </c:pt>
                <c:pt idx="4324">
                  <c:v>43248</c:v>
                </c:pt>
                <c:pt idx="4325">
                  <c:v>43257</c:v>
                </c:pt>
                <c:pt idx="4326">
                  <c:v>43267</c:v>
                </c:pt>
                <c:pt idx="4327">
                  <c:v>43270</c:v>
                </c:pt>
                <c:pt idx="4328">
                  <c:v>43281</c:v>
                </c:pt>
                <c:pt idx="4329">
                  <c:v>43296</c:v>
                </c:pt>
                <c:pt idx="4330">
                  <c:v>43301</c:v>
                </c:pt>
                <c:pt idx="4331">
                  <c:v>43318</c:v>
                </c:pt>
                <c:pt idx="4332">
                  <c:v>43321</c:v>
                </c:pt>
                <c:pt idx="4333">
                  <c:v>43334</c:v>
                </c:pt>
                <c:pt idx="4334">
                  <c:v>43349</c:v>
                </c:pt>
                <c:pt idx="4335">
                  <c:v>43355</c:v>
                </c:pt>
                <c:pt idx="4336">
                  <c:v>43369</c:v>
                </c:pt>
                <c:pt idx="4337">
                  <c:v>43378</c:v>
                </c:pt>
                <c:pt idx="4338">
                  <c:v>43382</c:v>
                </c:pt>
                <c:pt idx="4339">
                  <c:v>43392</c:v>
                </c:pt>
                <c:pt idx="4340">
                  <c:v>43403</c:v>
                </c:pt>
                <c:pt idx="4341">
                  <c:v>43411</c:v>
                </c:pt>
                <c:pt idx="4342">
                  <c:v>43429</c:v>
                </c:pt>
                <c:pt idx="4343">
                  <c:v>43431</c:v>
                </c:pt>
                <c:pt idx="4344">
                  <c:v>43441</c:v>
                </c:pt>
                <c:pt idx="4345">
                  <c:v>43454</c:v>
                </c:pt>
                <c:pt idx="4346">
                  <c:v>43469</c:v>
                </c:pt>
                <c:pt idx="4347">
                  <c:v>43470</c:v>
                </c:pt>
                <c:pt idx="4348">
                  <c:v>43481</c:v>
                </c:pt>
                <c:pt idx="4349">
                  <c:v>43493</c:v>
                </c:pt>
                <c:pt idx="4350">
                  <c:v>43501</c:v>
                </c:pt>
                <c:pt idx="4351">
                  <c:v>43516</c:v>
                </c:pt>
                <c:pt idx="4352">
                  <c:v>43528</c:v>
                </c:pt>
                <c:pt idx="4353">
                  <c:v>43537</c:v>
                </c:pt>
                <c:pt idx="4354">
                  <c:v>43544</c:v>
                </c:pt>
                <c:pt idx="4355">
                  <c:v>43555</c:v>
                </c:pt>
                <c:pt idx="4356">
                  <c:v>43567</c:v>
                </c:pt>
                <c:pt idx="4357">
                  <c:v>43573</c:v>
                </c:pt>
                <c:pt idx="4358">
                  <c:v>43587</c:v>
                </c:pt>
                <c:pt idx="4359">
                  <c:v>43594</c:v>
                </c:pt>
                <c:pt idx="4360">
                  <c:v>43605</c:v>
                </c:pt>
                <c:pt idx="4361">
                  <c:v>43615</c:v>
                </c:pt>
                <c:pt idx="4362">
                  <c:v>43620</c:v>
                </c:pt>
                <c:pt idx="4363">
                  <c:v>43636</c:v>
                </c:pt>
                <c:pt idx="4364">
                  <c:v>43640</c:v>
                </c:pt>
                <c:pt idx="4365">
                  <c:v>43651</c:v>
                </c:pt>
                <c:pt idx="4366">
                  <c:v>43668</c:v>
                </c:pt>
                <c:pt idx="4367">
                  <c:v>43678</c:v>
                </c:pt>
                <c:pt idx="4368">
                  <c:v>43689</c:v>
                </c:pt>
                <c:pt idx="4369">
                  <c:v>43694</c:v>
                </c:pt>
                <c:pt idx="4370">
                  <c:v>43703</c:v>
                </c:pt>
                <c:pt idx="4371">
                  <c:v>43718</c:v>
                </c:pt>
                <c:pt idx="4372">
                  <c:v>43728</c:v>
                </c:pt>
                <c:pt idx="4373">
                  <c:v>43732</c:v>
                </c:pt>
                <c:pt idx="4374">
                  <c:v>43742</c:v>
                </c:pt>
                <c:pt idx="4375">
                  <c:v>43750</c:v>
                </c:pt>
                <c:pt idx="4376">
                  <c:v>43766</c:v>
                </c:pt>
                <c:pt idx="4377">
                  <c:v>43773</c:v>
                </c:pt>
                <c:pt idx="4378">
                  <c:v>43786</c:v>
                </c:pt>
                <c:pt idx="4379">
                  <c:v>43797</c:v>
                </c:pt>
                <c:pt idx="4380">
                  <c:v>43804</c:v>
                </c:pt>
                <c:pt idx="4381">
                  <c:v>43813</c:v>
                </c:pt>
                <c:pt idx="4382">
                  <c:v>43822</c:v>
                </c:pt>
                <c:pt idx="4383">
                  <c:v>43838</c:v>
                </c:pt>
                <c:pt idx="4384">
                  <c:v>43840</c:v>
                </c:pt>
                <c:pt idx="4385">
                  <c:v>43854</c:v>
                </c:pt>
                <c:pt idx="4386">
                  <c:v>43860</c:v>
                </c:pt>
                <c:pt idx="4387">
                  <c:v>43874</c:v>
                </c:pt>
                <c:pt idx="4388">
                  <c:v>43886</c:v>
                </c:pt>
                <c:pt idx="4389">
                  <c:v>43894</c:v>
                </c:pt>
                <c:pt idx="4390">
                  <c:v>43901</c:v>
                </c:pt>
                <c:pt idx="4391">
                  <c:v>43916</c:v>
                </c:pt>
                <c:pt idx="4392">
                  <c:v>43926</c:v>
                </c:pt>
                <c:pt idx="4393">
                  <c:v>43936</c:v>
                </c:pt>
                <c:pt idx="4394">
                  <c:v>43941</c:v>
                </c:pt>
                <c:pt idx="4395">
                  <c:v>43958</c:v>
                </c:pt>
                <c:pt idx="4396">
                  <c:v>43962</c:v>
                </c:pt>
                <c:pt idx="4397">
                  <c:v>43973</c:v>
                </c:pt>
                <c:pt idx="4398">
                  <c:v>43984</c:v>
                </c:pt>
                <c:pt idx="4399">
                  <c:v>43992</c:v>
                </c:pt>
                <c:pt idx="4400">
                  <c:v>44006</c:v>
                </c:pt>
                <c:pt idx="4401">
                  <c:v>44010</c:v>
                </c:pt>
                <c:pt idx="4402">
                  <c:v>44023</c:v>
                </c:pt>
                <c:pt idx="4403">
                  <c:v>44039</c:v>
                </c:pt>
                <c:pt idx="4404">
                  <c:v>44044</c:v>
                </c:pt>
                <c:pt idx="4405">
                  <c:v>44053</c:v>
                </c:pt>
                <c:pt idx="4406">
                  <c:v>44060</c:v>
                </c:pt>
                <c:pt idx="4407">
                  <c:v>44076</c:v>
                </c:pt>
                <c:pt idx="4408">
                  <c:v>44083</c:v>
                </c:pt>
                <c:pt idx="4409">
                  <c:v>44092</c:v>
                </c:pt>
                <c:pt idx="4410">
                  <c:v>44103</c:v>
                </c:pt>
                <c:pt idx="4411">
                  <c:v>44116</c:v>
                </c:pt>
                <c:pt idx="4412">
                  <c:v>44121</c:v>
                </c:pt>
                <c:pt idx="4413">
                  <c:v>44136</c:v>
                </c:pt>
                <c:pt idx="4414">
                  <c:v>44142</c:v>
                </c:pt>
                <c:pt idx="4415">
                  <c:v>44156</c:v>
                </c:pt>
                <c:pt idx="4416">
                  <c:v>44168</c:v>
                </c:pt>
                <c:pt idx="4417">
                  <c:v>44177</c:v>
                </c:pt>
                <c:pt idx="4418">
                  <c:v>44185</c:v>
                </c:pt>
                <c:pt idx="4419">
                  <c:v>44197</c:v>
                </c:pt>
                <c:pt idx="4420">
                  <c:v>44200</c:v>
                </c:pt>
                <c:pt idx="4421">
                  <c:v>44219</c:v>
                </c:pt>
                <c:pt idx="4422">
                  <c:v>44220</c:v>
                </c:pt>
                <c:pt idx="4423">
                  <c:v>44233</c:v>
                </c:pt>
                <c:pt idx="4424">
                  <c:v>44240</c:v>
                </c:pt>
                <c:pt idx="4425">
                  <c:v>44254</c:v>
                </c:pt>
                <c:pt idx="4426">
                  <c:v>44269</c:v>
                </c:pt>
                <c:pt idx="4427">
                  <c:v>44274</c:v>
                </c:pt>
                <c:pt idx="4428">
                  <c:v>44286</c:v>
                </c:pt>
                <c:pt idx="4429">
                  <c:v>44299</c:v>
                </c:pt>
                <c:pt idx="4430">
                  <c:v>44303</c:v>
                </c:pt>
                <c:pt idx="4431">
                  <c:v>44313</c:v>
                </c:pt>
                <c:pt idx="4432">
                  <c:v>44322</c:v>
                </c:pt>
                <c:pt idx="4433">
                  <c:v>44332</c:v>
                </c:pt>
                <c:pt idx="4434">
                  <c:v>44343</c:v>
                </c:pt>
                <c:pt idx="4435">
                  <c:v>44358</c:v>
                </c:pt>
                <c:pt idx="4436">
                  <c:v>44367</c:v>
                </c:pt>
                <c:pt idx="4437">
                  <c:v>44379</c:v>
                </c:pt>
                <c:pt idx="4438">
                  <c:v>44381</c:v>
                </c:pt>
                <c:pt idx="4439">
                  <c:v>44396</c:v>
                </c:pt>
                <c:pt idx="4440">
                  <c:v>44407</c:v>
                </c:pt>
                <c:pt idx="4441">
                  <c:v>44410</c:v>
                </c:pt>
                <c:pt idx="4442">
                  <c:v>44422</c:v>
                </c:pt>
                <c:pt idx="4443">
                  <c:v>44435</c:v>
                </c:pt>
                <c:pt idx="4444">
                  <c:v>44446</c:v>
                </c:pt>
                <c:pt idx="4445">
                  <c:v>44454</c:v>
                </c:pt>
                <c:pt idx="4446">
                  <c:v>44468</c:v>
                </c:pt>
                <c:pt idx="4447">
                  <c:v>44478</c:v>
                </c:pt>
                <c:pt idx="4448">
                  <c:v>44487</c:v>
                </c:pt>
                <c:pt idx="4449">
                  <c:v>44491</c:v>
                </c:pt>
                <c:pt idx="4450">
                  <c:v>44504</c:v>
                </c:pt>
                <c:pt idx="4451">
                  <c:v>44513</c:v>
                </c:pt>
                <c:pt idx="4452">
                  <c:v>44528</c:v>
                </c:pt>
                <c:pt idx="4453">
                  <c:v>44535</c:v>
                </c:pt>
                <c:pt idx="4454">
                  <c:v>44544</c:v>
                </c:pt>
                <c:pt idx="4455">
                  <c:v>44559</c:v>
                </c:pt>
                <c:pt idx="4456">
                  <c:v>44562</c:v>
                </c:pt>
                <c:pt idx="4457">
                  <c:v>44573</c:v>
                </c:pt>
                <c:pt idx="4458">
                  <c:v>44587</c:v>
                </c:pt>
                <c:pt idx="4459">
                  <c:v>44596</c:v>
                </c:pt>
                <c:pt idx="4460">
                  <c:v>44608</c:v>
                </c:pt>
                <c:pt idx="4461">
                  <c:v>44616</c:v>
                </c:pt>
                <c:pt idx="4462">
                  <c:v>44628</c:v>
                </c:pt>
                <c:pt idx="4463">
                  <c:v>44635</c:v>
                </c:pt>
                <c:pt idx="4464">
                  <c:v>44642</c:v>
                </c:pt>
                <c:pt idx="4465">
                  <c:v>44655</c:v>
                </c:pt>
                <c:pt idx="4466">
                  <c:v>44666</c:v>
                </c:pt>
                <c:pt idx="4467">
                  <c:v>44674</c:v>
                </c:pt>
                <c:pt idx="4468">
                  <c:v>44687</c:v>
                </c:pt>
                <c:pt idx="4469">
                  <c:v>44699</c:v>
                </c:pt>
                <c:pt idx="4470">
                  <c:v>44703</c:v>
                </c:pt>
                <c:pt idx="4471">
                  <c:v>44714</c:v>
                </c:pt>
                <c:pt idx="4472">
                  <c:v>44722</c:v>
                </c:pt>
                <c:pt idx="4473">
                  <c:v>44732</c:v>
                </c:pt>
                <c:pt idx="4474">
                  <c:v>44747</c:v>
                </c:pt>
                <c:pt idx="4475">
                  <c:v>44755</c:v>
                </c:pt>
                <c:pt idx="4476">
                  <c:v>44761</c:v>
                </c:pt>
                <c:pt idx="4477">
                  <c:v>44776</c:v>
                </c:pt>
                <c:pt idx="4478">
                  <c:v>44786</c:v>
                </c:pt>
                <c:pt idx="4479">
                  <c:v>44790</c:v>
                </c:pt>
                <c:pt idx="4480">
                  <c:v>44803</c:v>
                </c:pt>
                <c:pt idx="4481">
                  <c:v>44810</c:v>
                </c:pt>
                <c:pt idx="4482">
                  <c:v>44821</c:v>
                </c:pt>
                <c:pt idx="4483">
                  <c:v>44830</c:v>
                </c:pt>
                <c:pt idx="4484">
                  <c:v>44846</c:v>
                </c:pt>
                <c:pt idx="4485">
                  <c:v>44856</c:v>
                </c:pt>
                <c:pt idx="4486">
                  <c:v>44862</c:v>
                </c:pt>
                <c:pt idx="4487">
                  <c:v>44874</c:v>
                </c:pt>
                <c:pt idx="4488">
                  <c:v>44880</c:v>
                </c:pt>
                <c:pt idx="4489">
                  <c:v>44894</c:v>
                </c:pt>
                <c:pt idx="4490">
                  <c:v>44907</c:v>
                </c:pt>
                <c:pt idx="4491">
                  <c:v>44911</c:v>
                </c:pt>
                <c:pt idx="4492">
                  <c:v>44922</c:v>
                </c:pt>
                <c:pt idx="4493">
                  <c:v>44931</c:v>
                </c:pt>
                <c:pt idx="4494">
                  <c:v>44940</c:v>
                </c:pt>
                <c:pt idx="4495">
                  <c:v>44954</c:v>
                </c:pt>
                <c:pt idx="4496">
                  <c:v>44960</c:v>
                </c:pt>
                <c:pt idx="4497">
                  <c:v>44978</c:v>
                </c:pt>
                <c:pt idx="4498">
                  <c:v>44988</c:v>
                </c:pt>
                <c:pt idx="4499">
                  <c:v>44999</c:v>
                </c:pt>
                <c:pt idx="4500">
                  <c:v>45005</c:v>
                </c:pt>
                <c:pt idx="4501">
                  <c:v>45015</c:v>
                </c:pt>
                <c:pt idx="4502">
                  <c:v>45022</c:v>
                </c:pt>
                <c:pt idx="4503">
                  <c:v>45034</c:v>
                </c:pt>
                <c:pt idx="4504">
                  <c:v>45040</c:v>
                </c:pt>
                <c:pt idx="4505">
                  <c:v>45057</c:v>
                </c:pt>
                <c:pt idx="4506">
                  <c:v>45066</c:v>
                </c:pt>
                <c:pt idx="4507">
                  <c:v>45074</c:v>
                </c:pt>
                <c:pt idx="4508">
                  <c:v>45082</c:v>
                </c:pt>
                <c:pt idx="4509">
                  <c:v>45094</c:v>
                </c:pt>
                <c:pt idx="4510">
                  <c:v>45107</c:v>
                </c:pt>
                <c:pt idx="4511">
                  <c:v>45118</c:v>
                </c:pt>
                <c:pt idx="4512">
                  <c:v>45122</c:v>
                </c:pt>
                <c:pt idx="4513">
                  <c:v>45134</c:v>
                </c:pt>
                <c:pt idx="4514">
                  <c:v>45142</c:v>
                </c:pt>
                <c:pt idx="4515">
                  <c:v>45152</c:v>
                </c:pt>
                <c:pt idx="4516">
                  <c:v>45164</c:v>
                </c:pt>
                <c:pt idx="4517">
                  <c:v>45177</c:v>
                </c:pt>
                <c:pt idx="4518">
                  <c:v>45183</c:v>
                </c:pt>
                <c:pt idx="4519">
                  <c:v>45196</c:v>
                </c:pt>
                <c:pt idx="4520">
                  <c:v>45200</c:v>
                </c:pt>
                <c:pt idx="4521">
                  <c:v>45210</c:v>
                </c:pt>
                <c:pt idx="4522">
                  <c:v>45225</c:v>
                </c:pt>
                <c:pt idx="4523">
                  <c:v>45237</c:v>
                </c:pt>
                <c:pt idx="4524">
                  <c:v>45249</c:v>
                </c:pt>
                <c:pt idx="4525">
                  <c:v>45257</c:v>
                </c:pt>
                <c:pt idx="4526">
                  <c:v>45265</c:v>
                </c:pt>
                <c:pt idx="4527">
                  <c:v>45270</c:v>
                </c:pt>
                <c:pt idx="4528">
                  <c:v>45280</c:v>
                </c:pt>
                <c:pt idx="4529">
                  <c:v>45290</c:v>
                </c:pt>
                <c:pt idx="4530">
                  <c:v>45302</c:v>
                </c:pt>
                <c:pt idx="4531">
                  <c:v>45319</c:v>
                </c:pt>
                <c:pt idx="4532">
                  <c:v>45326</c:v>
                </c:pt>
                <c:pt idx="4533">
                  <c:v>45335</c:v>
                </c:pt>
                <c:pt idx="4534">
                  <c:v>45340</c:v>
                </c:pt>
                <c:pt idx="4535">
                  <c:v>45359</c:v>
                </c:pt>
                <c:pt idx="4536">
                  <c:v>45368</c:v>
                </c:pt>
                <c:pt idx="4537">
                  <c:v>45374</c:v>
                </c:pt>
                <c:pt idx="4538">
                  <c:v>45386</c:v>
                </c:pt>
                <c:pt idx="4539">
                  <c:v>45393</c:v>
                </c:pt>
                <c:pt idx="4540">
                  <c:v>45408</c:v>
                </c:pt>
                <c:pt idx="4541">
                  <c:v>45417</c:v>
                </c:pt>
                <c:pt idx="4542">
                  <c:v>45422</c:v>
                </c:pt>
                <c:pt idx="4543">
                  <c:v>45434</c:v>
                </c:pt>
                <c:pt idx="4544">
                  <c:v>45443</c:v>
                </c:pt>
                <c:pt idx="4545">
                  <c:v>45458</c:v>
                </c:pt>
                <c:pt idx="4546">
                  <c:v>45466</c:v>
                </c:pt>
                <c:pt idx="4547">
                  <c:v>45478</c:v>
                </c:pt>
                <c:pt idx="4548">
                  <c:v>45488</c:v>
                </c:pt>
                <c:pt idx="4549">
                  <c:v>45490</c:v>
                </c:pt>
                <c:pt idx="4550">
                  <c:v>45501</c:v>
                </c:pt>
                <c:pt idx="4551">
                  <c:v>45518</c:v>
                </c:pt>
                <c:pt idx="4552">
                  <c:v>45527</c:v>
                </c:pt>
                <c:pt idx="4553">
                  <c:v>45533</c:v>
                </c:pt>
                <c:pt idx="4554">
                  <c:v>45541</c:v>
                </c:pt>
                <c:pt idx="4555">
                  <c:v>45557</c:v>
                </c:pt>
                <c:pt idx="4556">
                  <c:v>45569</c:v>
                </c:pt>
                <c:pt idx="4557">
                  <c:v>45572</c:v>
                </c:pt>
                <c:pt idx="4558">
                  <c:v>45586</c:v>
                </c:pt>
                <c:pt idx="4559">
                  <c:v>45593</c:v>
                </c:pt>
                <c:pt idx="4560">
                  <c:v>45605</c:v>
                </c:pt>
                <c:pt idx="4561">
                  <c:v>45610</c:v>
                </c:pt>
                <c:pt idx="4562">
                  <c:v>45629</c:v>
                </c:pt>
                <c:pt idx="4563">
                  <c:v>45631</c:v>
                </c:pt>
                <c:pt idx="4564">
                  <c:v>45642</c:v>
                </c:pt>
                <c:pt idx="4565">
                  <c:v>45657</c:v>
                </c:pt>
                <c:pt idx="4566">
                  <c:v>45661</c:v>
                </c:pt>
                <c:pt idx="4567">
                  <c:v>45678</c:v>
                </c:pt>
                <c:pt idx="4568">
                  <c:v>45688</c:v>
                </c:pt>
                <c:pt idx="4569">
                  <c:v>45699</c:v>
                </c:pt>
                <c:pt idx="4570">
                  <c:v>45705</c:v>
                </c:pt>
                <c:pt idx="4571">
                  <c:v>45719</c:v>
                </c:pt>
                <c:pt idx="4572">
                  <c:v>45720</c:v>
                </c:pt>
                <c:pt idx="4573">
                  <c:v>45739</c:v>
                </c:pt>
                <c:pt idx="4574">
                  <c:v>45747</c:v>
                </c:pt>
                <c:pt idx="4575">
                  <c:v>45759</c:v>
                </c:pt>
                <c:pt idx="4576">
                  <c:v>45769</c:v>
                </c:pt>
                <c:pt idx="4577">
                  <c:v>45770</c:v>
                </c:pt>
                <c:pt idx="4578">
                  <c:v>45784</c:v>
                </c:pt>
                <c:pt idx="4579">
                  <c:v>45791</c:v>
                </c:pt>
                <c:pt idx="4580">
                  <c:v>45807</c:v>
                </c:pt>
                <c:pt idx="4581">
                  <c:v>45810</c:v>
                </c:pt>
                <c:pt idx="4582">
                  <c:v>45827</c:v>
                </c:pt>
                <c:pt idx="4583">
                  <c:v>45836</c:v>
                </c:pt>
                <c:pt idx="4584">
                  <c:v>45842</c:v>
                </c:pt>
                <c:pt idx="4585">
                  <c:v>45853</c:v>
                </c:pt>
                <c:pt idx="4586">
                  <c:v>45868</c:v>
                </c:pt>
                <c:pt idx="4587">
                  <c:v>45872</c:v>
                </c:pt>
                <c:pt idx="4588">
                  <c:v>45880</c:v>
                </c:pt>
                <c:pt idx="4589">
                  <c:v>45897</c:v>
                </c:pt>
                <c:pt idx="4590">
                  <c:v>45909</c:v>
                </c:pt>
                <c:pt idx="4591">
                  <c:v>45915</c:v>
                </c:pt>
                <c:pt idx="4592">
                  <c:v>45924</c:v>
                </c:pt>
                <c:pt idx="4593">
                  <c:v>45935</c:v>
                </c:pt>
                <c:pt idx="4594">
                  <c:v>45941</c:v>
                </c:pt>
                <c:pt idx="4595">
                  <c:v>45956</c:v>
                </c:pt>
                <c:pt idx="4596">
                  <c:v>45969</c:v>
                </c:pt>
                <c:pt idx="4597">
                  <c:v>45979</c:v>
                </c:pt>
                <c:pt idx="4598">
                  <c:v>45983</c:v>
                </c:pt>
                <c:pt idx="4599">
                  <c:v>45997</c:v>
                </c:pt>
                <c:pt idx="4600">
                  <c:v>46008</c:v>
                </c:pt>
                <c:pt idx="4601">
                  <c:v>46013</c:v>
                </c:pt>
                <c:pt idx="4602">
                  <c:v>46023</c:v>
                </c:pt>
                <c:pt idx="4603">
                  <c:v>46032</c:v>
                </c:pt>
                <c:pt idx="4604">
                  <c:v>46048</c:v>
                </c:pt>
                <c:pt idx="4605">
                  <c:v>46052</c:v>
                </c:pt>
                <c:pt idx="4606">
                  <c:v>46062</c:v>
                </c:pt>
                <c:pt idx="4607">
                  <c:v>46070</c:v>
                </c:pt>
                <c:pt idx="4608">
                  <c:v>46086</c:v>
                </c:pt>
                <c:pt idx="4609">
                  <c:v>46091</c:v>
                </c:pt>
                <c:pt idx="4610">
                  <c:v>46101</c:v>
                </c:pt>
                <c:pt idx="4611">
                  <c:v>46119</c:v>
                </c:pt>
                <c:pt idx="4612">
                  <c:v>46129</c:v>
                </c:pt>
                <c:pt idx="4613">
                  <c:v>46135</c:v>
                </c:pt>
                <c:pt idx="4614">
                  <c:v>46143</c:v>
                </c:pt>
                <c:pt idx="4615">
                  <c:v>46153</c:v>
                </c:pt>
                <c:pt idx="4616">
                  <c:v>46163</c:v>
                </c:pt>
                <c:pt idx="4617">
                  <c:v>46170</c:v>
                </c:pt>
                <c:pt idx="4618">
                  <c:v>46188</c:v>
                </c:pt>
                <c:pt idx="4619">
                  <c:v>46194</c:v>
                </c:pt>
                <c:pt idx="4620">
                  <c:v>46203</c:v>
                </c:pt>
                <c:pt idx="4621">
                  <c:v>46216</c:v>
                </c:pt>
                <c:pt idx="4622">
                  <c:v>46227</c:v>
                </c:pt>
                <c:pt idx="4623">
                  <c:v>46239</c:v>
                </c:pt>
                <c:pt idx="4624">
                  <c:v>46247</c:v>
                </c:pt>
                <c:pt idx="4625">
                  <c:v>46252</c:v>
                </c:pt>
                <c:pt idx="4626">
                  <c:v>46269</c:v>
                </c:pt>
                <c:pt idx="4627">
                  <c:v>46270</c:v>
                </c:pt>
                <c:pt idx="4628">
                  <c:v>46286</c:v>
                </c:pt>
                <c:pt idx="4629">
                  <c:v>46294</c:v>
                </c:pt>
                <c:pt idx="4630">
                  <c:v>46308</c:v>
                </c:pt>
                <c:pt idx="4631">
                  <c:v>46319</c:v>
                </c:pt>
                <c:pt idx="4632">
                  <c:v>46321</c:v>
                </c:pt>
                <c:pt idx="4633">
                  <c:v>46338</c:v>
                </c:pt>
                <c:pt idx="4634">
                  <c:v>46345</c:v>
                </c:pt>
                <c:pt idx="4635">
                  <c:v>46356</c:v>
                </c:pt>
                <c:pt idx="4636">
                  <c:v>46360</c:v>
                </c:pt>
                <c:pt idx="4637">
                  <c:v>46376</c:v>
                </c:pt>
                <c:pt idx="4638">
                  <c:v>46386</c:v>
                </c:pt>
                <c:pt idx="4639">
                  <c:v>46397</c:v>
                </c:pt>
                <c:pt idx="4640">
                  <c:v>46404</c:v>
                </c:pt>
                <c:pt idx="4641">
                  <c:v>46418</c:v>
                </c:pt>
                <c:pt idx="4642">
                  <c:v>46421</c:v>
                </c:pt>
                <c:pt idx="4643">
                  <c:v>46439</c:v>
                </c:pt>
                <c:pt idx="4644">
                  <c:v>46446</c:v>
                </c:pt>
                <c:pt idx="4645">
                  <c:v>46450</c:v>
                </c:pt>
                <c:pt idx="4646">
                  <c:v>46466</c:v>
                </c:pt>
                <c:pt idx="4647">
                  <c:v>46479</c:v>
                </c:pt>
                <c:pt idx="4648">
                  <c:v>46486</c:v>
                </c:pt>
                <c:pt idx="4649">
                  <c:v>46490</c:v>
                </c:pt>
                <c:pt idx="4650">
                  <c:v>46501</c:v>
                </c:pt>
                <c:pt idx="4651">
                  <c:v>46517</c:v>
                </c:pt>
                <c:pt idx="4652">
                  <c:v>46528</c:v>
                </c:pt>
                <c:pt idx="4653">
                  <c:v>46539</c:v>
                </c:pt>
                <c:pt idx="4654">
                  <c:v>46547</c:v>
                </c:pt>
                <c:pt idx="4655">
                  <c:v>46559</c:v>
                </c:pt>
                <c:pt idx="4656">
                  <c:v>46564</c:v>
                </c:pt>
                <c:pt idx="4657">
                  <c:v>46577</c:v>
                </c:pt>
                <c:pt idx="4658">
                  <c:v>46582</c:v>
                </c:pt>
                <c:pt idx="4659">
                  <c:v>46598</c:v>
                </c:pt>
                <c:pt idx="4660">
                  <c:v>46603</c:v>
                </c:pt>
                <c:pt idx="4661">
                  <c:v>46612</c:v>
                </c:pt>
                <c:pt idx="4662">
                  <c:v>46628</c:v>
                </c:pt>
                <c:pt idx="4663">
                  <c:v>46634</c:v>
                </c:pt>
                <c:pt idx="4664">
                  <c:v>46645</c:v>
                </c:pt>
                <c:pt idx="4665">
                  <c:v>46655</c:v>
                </c:pt>
                <c:pt idx="4666">
                  <c:v>46668</c:v>
                </c:pt>
                <c:pt idx="4667">
                  <c:v>46671</c:v>
                </c:pt>
                <c:pt idx="4668">
                  <c:v>46682</c:v>
                </c:pt>
                <c:pt idx="4669">
                  <c:v>46698</c:v>
                </c:pt>
                <c:pt idx="4670">
                  <c:v>46703</c:v>
                </c:pt>
                <c:pt idx="4671">
                  <c:v>46713</c:v>
                </c:pt>
                <c:pt idx="4672">
                  <c:v>46725</c:v>
                </c:pt>
                <c:pt idx="4673">
                  <c:v>46738</c:v>
                </c:pt>
                <c:pt idx="4674">
                  <c:v>46747</c:v>
                </c:pt>
                <c:pt idx="4675">
                  <c:v>46759</c:v>
                </c:pt>
                <c:pt idx="4676">
                  <c:v>46761</c:v>
                </c:pt>
                <c:pt idx="4677">
                  <c:v>46770</c:v>
                </c:pt>
                <c:pt idx="4678">
                  <c:v>46783</c:v>
                </c:pt>
                <c:pt idx="4679">
                  <c:v>46795</c:v>
                </c:pt>
                <c:pt idx="4680">
                  <c:v>46809</c:v>
                </c:pt>
                <c:pt idx="4681">
                  <c:v>46810</c:v>
                </c:pt>
                <c:pt idx="4682">
                  <c:v>46823</c:v>
                </c:pt>
                <c:pt idx="4683">
                  <c:v>46832</c:v>
                </c:pt>
                <c:pt idx="4684">
                  <c:v>46844</c:v>
                </c:pt>
                <c:pt idx="4685">
                  <c:v>46859</c:v>
                </c:pt>
                <c:pt idx="4686">
                  <c:v>46860</c:v>
                </c:pt>
                <c:pt idx="4687">
                  <c:v>46871</c:v>
                </c:pt>
                <c:pt idx="4688">
                  <c:v>46880</c:v>
                </c:pt>
                <c:pt idx="4689">
                  <c:v>46893</c:v>
                </c:pt>
                <c:pt idx="4690">
                  <c:v>46906</c:v>
                </c:pt>
                <c:pt idx="4691">
                  <c:v>46916</c:v>
                </c:pt>
                <c:pt idx="4692">
                  <c:v>46920</c:v>
                </c:pt>
                <c:pt idx="4693">
                  <c:v>46932</c:v>
                </c:pt>
                <c:pt idx="4694">
                  <c:v>46948</c:v>
                </c:pt>
                <c:pt idx="4695">
                  <c:v>46952</c:v>
                </c:pt>
                <c:pt idx="4696">
                  <c:v>46963</c:v>
                </c:pt>
                <c:pt idx="4697">
                  <c:v>46972</c:v>
                </c:pt>
                <c:pt idx="4698">
                  <c:v>46988</c:v>
                </c:pt>
                <c:pt idx="4699">
                  <c:v>46993</c:v>
                </c:pt>
                <c:pt idx="4700">
                  <c:v>47005</c:v>
                </c:pt>
                <c:pt idx="4701">
                  <c:v>47010</c:v>
                </c:pt>
                <c:pt idx="4702">
                  <c:v>47021</c:v>
                </c:pt>
                <c:pt idx="4703">
                  <c:v>47038</c:v>
                </c:pt>
                <c:pt idx="4704">
                  <c:v>47047</c:v>
                </c:pt>
                <c:pt idx="4705">
                  <c:v>47058</c:v>
                </c:pt>
                <c:pt idx="4706">
                  <c:v>47068</c:v>
                </c:pt>
                <c:pt idx="4707">
                  <c:v>47079</c:v>
                </c:pt>
                <c:pt idx="4708">
                  <c:v>47089</c:v>
                </c:pt>
                <c:pt idx="4709">
                  <c:v>47099</c:v>
                </c:pt>
                <c:pt idx="4710">
                  <c:v>47106</c:v>
                </c:pt>
                <c:pt idx="4711">
                  <c:v>47113</c:v>
                </c:pt>
                <c:pt idx="4712">
                  <c:v>47122</c:v>
                </c:pt>
                <c:pt idx="4713">
                  <c:v>47131</c:v>
                </c:pt>
                <c:pt idx="4714">
                  <c:v>47143</c:v>
                </c:pt>
                <c:pt idx="4715">
                  <c:v>47150</c:v>
                </c:pt>
                <c:pt idx="4716">
                  <c:v>47167</c:v>
                </c:pt>
                <c:pt idx="4717">
                  <c:v>47173</c:v>
                </c:pt>
                <c:pt idx="4718">
                  <c:v>47182</c:v>
                </c:pt>
                <c:pt idx="4719">
                  <c:v>47195</c:v>
                </c:pt>
                <c:pt idx="4720">
                  <c:v>47209</c:v>
                </c:pt>
                <c:pt idx="4721">
                  <c:v>47215</c:v>
                </c:pt>
                <c:pt idx="4722">
                  <c:v>47225</c:v>
                </c:pt>
                <c:pt idx="4723">
                  <c:v>47232</c:v>
                </c:pt>
                <c:pt idx="4724">
                  <c:v>47245</c:v>
                </c:pt>
                <c:pt idx="4725">
                  <c:v>47250</c:v>
                </c:pt>
                <c:pt idx="4726">
                  <c:v>47265</c:v>
                </c:pt>
                <c:pt idx="4727">
                  <c:v>47273</c:v>
                </c:pt>
                <c:pt idx="4728">
                  <c:v>47287</c:v>
                </c:pt>
                <c:pt idx="4729">
                  <c:v>47298</c:v>
                </c:pt>
                <c:pt idx="4730">
                  <c:v>47301</c:v>
                </c:pt>
                <c:pt idx="4731">
                  <c:v>47319</c:v>
                </c:pt>
                <c:pt idx="4732">
                  <c:v>47321</c:v>
                </c:pt>
                <c:pt idx="4733">
                  <c:v>47338</c:v>
                </c:pt>
                <c:pt idx="4734">
                  <c:v>47340</c:v>
                </c:pt>
                <c:pt idx="4735">
                  <c:v>47354</c:v>
                </c:pt>
                <c:pt idx="4736">
                  <c:v>47361</c:v>
                </c:pt>
                <c:pt idx="4737">
                  <c:v>47378</c:v>
                </c:pt>
                <c:pt idx="4738">
                  <c:v>47380</c:v>
                </c:pt>
                <c:pt idx="4739">
                  <c:v>47399</c:v>
                </c:pt>
                <c:pt idx="4740">
                  <c:v>47408</c:v>
                </c:pt>
                <c:pt idx="4741">
                  <c:v>47410</c:v>
                </c:pt>
                <c:pt idx="4742">
                  <c:v>47428</c:v>
                </c:pt>
                <c:pt idx="4743">
                  <c:v>47433</c:v>
                </c:pt>
                <c:pt idx="4744">
                  <c:v>47443</c:v>
                </c:pt>
                <c:pt idx="4745">
                  <c:v>47454</c:v>
                </c:pt>
                <c:pt idx="4746">
                  <c:v>47465</c:v>
                </c:pt>
                <c:pt idx="4747">
                  <c:v>47477</c:v>
                </c:pt>
                <c:pt idx="4748">
                  <c:v>47489</c:v>
                </c:pt>
                <c:pt idx="4749">
                  <c:v>47492</c:v>
                </c:pt>
                <c:pt idx="4750">
                  <c:v>47503</c:v>
                </c:pt>
                <c:pt idx="4751">
                  <c:v>47519</c:v>
                </c:pt>
                <c:pt idx="4752">
                  <c:v>47521</c:v>
                </c:pt>
                <c:pt idx="4753">
                  <c:v>47534</c:v>
                </c:pt>
                <c:pt idx="4754">
                  <c:v>47540</c:v>
                </c:pt>
                <c:pt idx="4755">
                  <c:v>47558</c:v>
                </c:pt>
                <c:pt idx="4756">
                  <c:v>47569</c:v>
                </c:pt>
                <c:pt idx="4757">
                  <c:v>47578</c:v>
                </c:pt>
                <c:pt idx="4758">
                  <c:v>47581</c:v>
                </c:pt>
                <c:pt idx="4759">
                  <c:v>47599</c:v>
                </c:pt>
                <c:pt idx="4760">
                  <c:v>47605</c:v>
                </c:pt>
                <c:pt idx="4761">
                  <c:v>47612</c:v>
                </c:pt>
                <c:pt idx="4762">
                  <c:v>47628</c:v>
                </c:pt>
                <c:pt idx="4763">
                  <c:v>47636</c:v>
                </c:pt>
                <c:pt idx="4764">
                  <c:v>47642</c:v>
                </c:pt>
                <c:pt idx="4765">
                  <c:v>47658</c:v>
                </c:pt>
                <c:pt idx="4766">
                  <c:v>47661</c:v>
                </c:pt>
                <c:pt idx="4767">
                  <c:v>47671</c:v>
                </c:pt>
                <c:pt idx="4768">
                  <c:v>47680</c:v>
                </c:pt>
                <c:pt idx="4769">
                  <c:v>47697</c:v>
                </c:pt>
                <c:pt idx="4770">
                  <c:v>47703</c:v>
                </c:pt>
                <c:pt idx="4771">
                  <c:v>47717</c:v>
                </c:pt>
                <c:pt idx="4772">
                  <c:v>47728</c:v>
                </c:pt>
                <c:pt idx="4773">
                  <c:v>47733</c:v>
                </c:pt>
                <c:pt idx="4774">
                  <c:v>47740</c:v>
                </c:pt>
                <c:pt idx="4775">
                  <c:v>47758</c:v>
                </c:pt>
                <c:pt idx="4776">
                  <c:v>47762</c:v>
                </c:pt>
                <c:pt idx="4777">
                  <c:v>47777</c:v>
                </c:pt>
                <c:pt idx="4778">
                  <c:v>47787</c:v>
                </c:pt>
                <c:pt idx="4779">
                  <c:v>47790</c:v>
                </c:pt>
                <c:pt idx="4780">
                  <c:v>47803</c:v>
                </c:pt>
                <c:pt idx="4781">
                  <c:v>47811</c:v>
                </c:pt>
                <c:pt idx="4782">
                  <c:v>47826</c:v>
                </c:pt>
                <c:pt idx="4783">
                  <c:v>47835</c:v>
                </c:pt>
                <c:pt idx="4784">
                  <c:v>47841</c:v>
                </c:pt>
                <c:pt idx="4785">
                  <c:v>47857</c:v>
                </c:pt>
                <c:pt idx="4786">
                  <c:v>47860</c:v>
                </c:pt>
                <c:pt idx="4787">
                  <c:v>47874</c:v>
                </c:pt>
                <c:pt idx="4788">
                  <c:v>47881</c:v>
                </c:pt>
                <c:pt idx="4789">
                  <c:v>47897</c:v>
                </c:pt>
                <c:pt idx="4790">
                  <c:v>47907</c:v>
                </c:pt>
                <c:pt idx="4791">
                  <c:v>47918</c:v>
                </c:pt>
                <c:pt idx="4792">
                  <c:v>47922</c:v>
                </c:pt>
                <c:pt idx="4793">
                  <c:v>47938</c:v>
                </c:pt>
                <c:pt idx="4794">
                  <c:v>47942</c:v>
                </c:pt>
                <c:pt idx="4795">
                  <c:v>47954</c:v>
                </c:pt>
                <c:pt idx="4796">
                  <c:v>47969</c:v>
                </c:pt>
                <c:pt idx="4797">
                  <c:v>47977</c:v>
                </c:pt>
                <c:pt idx="4798">
                  <c:v>47980</c:v>
                </c:pt>
                <c:pt idx="4799">
                  <c:v>47992</c:v>
                </c:pt>
                <c:pt idx="4800">
                  <c:v>48002</c:v>
                </c:pt>
                <c:pt idx="4801">
                  <c:v>48011</c:v>
                </c:pt>
                <c:pt idx="4802">
                  <c:v>48028</c:v>
                </c:pt>
                <c:pt idx="4803">
                  <c:v>48031</c:v>
                </c:pt>
                <c:pt idx="4804">
                  <c:v>48040</c:v>
                </c:pt>
                <c:pt idx="4805">
                  <c:v>48053</c:v>
                </c:pt>
                <c:pt idx="4806">
                  <c:v>48064</c:v>
                </c:pt>
                <c:pt idx="4807">
                  <c:v>48077</c:v>
                </c:pt>
                <c:pt idx="4808">
                  <c:v>48087</c:v>
                </c:pt>
                <c:pt idx="4809">
                  <c:v>48099</c:v>
                </c:pt>
                <c:pt idx="4810">
                  <c:v>48109</c:v>
                </c:pt>
                <c:pt idx="4811">
                  <c:v>48115</c:v>
                </c:pt>
                <c:pt idx="4812">
                  <c:v>48121</c:v>
                </c:pt>
                <c:pt idx="4813">
                  <c:v>48132</c:v>
                </c:pt>
                <c:pt idx="4814">
                  <c:v>48142</c:v>
                </c:pt>
                <c:pt idx="4815">
                  <c:v>48153</c:v>
                </c:pt>
                <c:pt idx="4816">
                  <c:v>48165</c:v>
                </c:pt>
                <c:pt idx="4817">
                  <c:v>48177</c:v>
                </c:pt>
                <c:pt idx="4818">
                  <c:v>48184</c:v>
                </c:pt>
                <c:pt idx="4819">
                  <c:v>48192</c:v>
                </c:pt>
                <c:pt idx="4820">
                  <c:v>48205</c:v>
                </c:pt>
                <c:pt idx="4821">
                  <c:v>48210</c:v>
                </c:pt>
                <c:pt idx="4822">
                  <c:v>48224</c:v>
                </c:pt>
                <c:pt idx="4823">
                  <c:v>48232</c:v>
                </c:pt>
                <c:pt idx="4824">
                  <c:v>48240</c:v>
                </c:pt>
                <c:pt idx="4825">
                  <c:v>48255</c:v>
                </c:pt>
                <c:pt idx="4826">
                  <c:v>48268</c:v>
                </c:pt>
                <c:pt idx="4827">
                  <c:v>48274</c:v>
                </c:pt>
                <c:pt idx="4828">
                  <c:v>48284</c:v>
                </c:pt>
                <c:pt idx="4829">
                  <c:v>48291</c:v>
                </c:pt>
                <c:pt idx="4830">
                  <c:v>48306</c:v>
                </c:pt>
                <c:pt idx="4831">
                  <c:v>48315</c:v>
                </c:pt>
                <c:pt idx="4832">
                  <c:v>48329</c:v>
                </c:pt>
                <c:pt idx="4833">
                  <c:v>48333</c:v>
                </c:pt>
                <c:pt idx="4834">
                  <c:v>48346</c:v>
                </c:pt>
                <c:pt idx="4835">
                  <c:v>48353</c:v>
                </c:pt>
                <c:pt idx="4836">
                  <c:v>48366</c:v>
                </c:pt>
                <c:pt idx="4837">
                  <c:v>48374</c:v>
                </c:pt>
                <c:pt idx="4838">
                  <c:v>48381</c:v>
                </c:pt>
                <c:pt idx="4839">
                  <c:v>48392</c:v>
                </c:pt>
                <c:pt idx="4840">
                  <c:v>48404</c:v>
                </c:pt>
                <c:pt idx="4841">
                  <c:v>48419</c:v>
                </c:pt>
                <c:pt idx="4842">
                  <c:v>48428</c:v>
                </c:pt>
                <c:pt idx="4843">
                  <c:v>48434</c:v>
                </c:pt>
                <c:pt idx="4844">
                  <c:v>48442</c:v>
                </c:pt>
                <c:pt idx="4845">
                  <c:v>48455</c:v>
                </c:pt>
                <c:pt idx="4846">
                  <c:v>48466</c:v>
                </c:pt>
                <c:pt idx="4847">
                  <c:v>48472</c:v>
                </c:pt>
                <c:pt idx="4848">
                  <c:v>48483</c:v>
                </c:pt>
                <c:pt idx="4849">
                  <c:v>48491</c:v>
                </c:pt>
                <c:pt idx="4850">
                  <c:v>48506</c:v>
                </c:pt>
                <c:pt idx="4851">
                  <c:v>48518</c:v>
                </c:pt>
                <c:pt idx="4852">
                  <c:v>48529</c:v>
                </c:pt>
                <c:pt idx="4853">
                  <c:v>48533</c:v>
                </c:pt>
                <c:pt idx="4854">
                  <c:v>48542</c:v>
                </c:pt>
                <c:pt idx="4855">
                  <c:v>48550</c:v>
                </c:pt>
                <c:pt idx="4856">
                  <c:v>48560</c:v>
                </c:pt>
                <c:pt idx="4857">
                  <c:v>48573</c:v>
                </c:pt>
                <c:pt idx="4858">
                  <c:v>48583</c:v>
                </c:pt>
                <c:pt idx="4859">
                  <c:v>48598</c:v>
                </c:pt>
                <c:pt idx="4860">
                  <c:v>48606</c:v>
                </c:pt>
                <c:pt idx="4861">
                  <c:v>48610</c:v>
                </c:pt>
                <c:pt idx="4862">
                  <c:v>48626</c:v>
                </c:pt>
                <c:pt idx="4863">
                  <c:v>48631</c:v>
                </c:pt>
                <c:pt idx="4864">
                  <c:v>48646</c:v>
                </c:pt>
                <c:pt idx="4865">
                  <c:v>48657</c:v>
                </c:pt>
                <c:pt idx="4866">
                  <c:v>48668</c:v>
                </c:pt>
                <c:pt idx="4867">
                  <c:v>48679</c:v>
                </c:pt>
                <c:pt idx="4868">
                  <c:v>48684</c:v>
                </c:pt>
                <c:pt idx="4869">
                  <c:v>48691</c:v>
                </c:pt>
                <c:pt idx="4870">
                  <c:v>48700</c:v>
                </c:pt>
                <c:pt idx="4871">
                  <c:v>48712</c:v>
                </c:pt>
                <c:pt idx="4872">
                  <c:v>48725</c:v>
                </c:pt>
                <c:pt idx="4873">
                  <c:v>48732</c:v>
                </c:pt>
                <c:pt idx="4874">
                  <c:v>48741</c:v>
                </c:pt>
                <c:pt idx="4875">
                  <c:v>48755</c:v>
                </c:pt>
                <c:pt idx="4876">
                  <c:v>48764</c:v>
                </c:pt>
                <c:pt idx="4877">
                  <c:v>48773</c:v>
                </c:pt>
                <c:pt idx="4878">
                  <c:v>48782</c:v>
                </c:pt>
                <c:pt idx="4879">
                  <c:v>48792</c:v>
                </c:pt>
                <c:pt idx="4880">
                  <c:v>48802</c:v>
                </c:pt>
                <c:pt idx="4881">
                  <c:v>48812</c:v>
                </c:pt>
                <c:pt idx="4882">
                  <c:v>48829</c:v>
                </c:pt>
                <c:pt idx="4883">
                  <c:v>48831</c:v>
                </c:pt>
                <c:pt idx="4884">
                  <c:v>48845</c:v>
                </c:pt>
                <c:pt idx="4885">
                  <c:v>48856</c:v>
                </c:pt>
                <c:pt idx="4886">
                  <c:v>48862</c:v>
                </c:pt>
                <c:pt idx="4887">
                  <c:v>48874</c:v>
                </c:pt>
                <c:pt idx="4888">
                  <c:v>48888</c:v>
                </c:pt>
                <c:pt idx="4889">
                  <c:v>48899</c:v>
                </c:pt>
                <c:pt idx="4890">
                  <c:v>48909</c:v>
                </c:pt>
                <c:pt idx="4891">
                  <c:v>48910</c:v>
                </c:pt>
                <c:pt idx="4892">
                  <c:v>48925</c:v>
                </c:pt>
                <c:pt idx="4893">
                  <c:v>48932</c:v>
                </c:pt>
                <c:pt idx="4894">
                  <c:v>48949</c:v>
                </c:pt>
                <c:pt idx="4895">
                  <c:v>48952</c:v>
                </c:pt>
                <c:pt idx="4896">
                  <c:v>48961</c:v>
                </c:pt>
                <c:pt idx="4897">
                  <c:v>48970</c:v>
                </c:pt>
                <c:pt idx="4898">
                  <c:v>48986</c:v>
                </c:pt>
                <c:pt idx="4899">
                  <c:v>48999</c:v>
                </c:pt>
                <c:pt idx="4900">
                  <c:v>49000</c:v>
                </c:pt>
                <c:pt idx="4901">
                  <c:v>49017</c:v>
                </c:pt>
                <c:pt idx="4902">
                  <c:v>49023</c:v>
                </c:pt>
                <c:pt idx="4903">
                  <c:v>49031</c:v>
                </c:pt>
                <c:pt idx="4904">
                  <c:v>49045</c:v>
                </c:pt>
                <c:pt idx="4905">
                  <c:v>49055</c:v>
                </c:pt>
                <c:pt idx="4906">
                  <c:v>49067</c:v>
                </c:pt>
                <c:pt idx="4907">
                  <c:v>49072</c:v>
                </c:pt>
                <c:pt idx="4908">
                  <c:v>49083</c:v>
                </c:pt>
                <c:pt idx="4909">
                  <c:v>49090</c:v>
                </c:pt>
                <c:pt idx="4910">
                  <c:v>49107</c:v>
                </c:pt>
                <c:pt idx="4911">
                  <c:v>49115</c:v>
                </c:pt>
                <c:pt idx="4912">
                  <c:v>49120</c:v>
                </c:pt>
                <c:pt idx="4913">
                  <c:v>49135</c:v>
                </c:pt>
                <c:pt idx="4914">
                  <c:v>49144</c:v>
                </c:pt>
                <c:pt idx="4915">
                  <c:v>49153</c:v>
                </c:pt>
                <c:pt idx="4916">
                  <c:v>49164</c:v>
                </c:pt>
                <c:pt idx="4917">
                  <c:v>49178</c:v>
                </c:pt>
                <c:pt idx="4918">
                  <c:v>49182</c:v>
                </c:pt>
                <c:pt idx="4919">
                  <c:v>49197</c:v>
                </c:pt>
                <c:pt idx="4920">
                  <c:v>49202</c:v>
                </c:pt>
                <c:pt idx="4921">
                  <c:v>49215</c:v>
                </c:pt>
                <c:pt idx="4922">
                  <c:v>49220</c:v>
                </c:pt>
                <c:pt idx="4923">
                  <c:v>49236</c:v>
                </c:pt>
                <c:pt idx="4924">
                  <c:v>49247</c:v>
                </c:pt>
                <c:pt idx="4925">
                  <c:v>49256</c:v>
                </c:pt>
                <c:pt idx="4926">
                  <c:v>49267</c:v>
                </c:pt>
                <c:pt idx="4927">
                  <c:v>49273</c:v>
                </c:pt>
                <c:pt idx="4928">
                  <c:v>49288</c:v>
                </c:pt>
                <c:pt idx="4929">
                  <c:v>49297</c:v>
                </c:pt>
                <c:pt idx="4930">
                  <c:v>49300</c:v>
                </c:pt>
                <c:pt idx="4931">
                  <c:v>49312</c:v>
                </c:pt>
                <c:pt idx="4932">
                  <c:v>49321</c:v>
                </c:pt>
                <c:pt idx="4933">
                  <c:v>49335</c:v>
                </c:pt>
                <c:pt idx="4934">
                  <c:v>49346</c:v>
                </c:pt>
                <c:pt idx="4935">
                  <c:v>49357</c:v>
                </c:pt>
                <c:pt idx="4936">
                  <c:v>49363</c:v>
                </c:pt>
                <c:pt idx="4937">
                  <c:v>49372</c:v>
                </c:pt>
                <c:pt idx="4938">
                  <c:v>49380</c:v>
                </c:pt>
                <c:pt idx="4939">
                  <c:v>49397</c:v>
                </c:pt>
                <c:pt idx="4940">
                  <c:v>49408</c:v>
                </c:pt>
                <c:pt idx="4941">
                  <c:v>49419</c:v>
                </c:pt>
                <c:pt idx="4942">
                  <c:v>49426</c:v>
                </c:pt>
                <c:pt idx="4943">
                  <c:v>49436</c:v>
                </c:pt>
                <c:pt idx="4944">
                  <c:v>49445</c:v>
                </c:pt>
                <c:pt idx="4945">
                  <c:v>49452</c:v>
                </c:pt>
                <c:pt idx="4946">
                  <c:v>49469</c:v>
                </c:pt>
                <c:pt idx="4947">
                  <c:v>49477</c:v>
                </c:pt>
                <c:pt idx="4948">
                  <c:v>49480</c:v>
                </c:pt>
                <c:pt idx="4949">
                  <c:v>49495</c:v>
                </c:pt>
                <c:pt idx="4950">
                  <c:v>49505</c:v>
                </c:pt>
                <c:pt idx="4951">
                  <c:v>49518</c:v>
                </c:pt>
                <c:pt idx="4952">
                  <c:v>49521</c:v>
                </c:pt>
                <c:pt idx="4953">
                  <c:v>49534</c:v>
                </c:pt>
                <c:pt idx="4954">
                  <c:v>49543</c:v>
                </c:pt>
                <c:pt idx="4955">
                  <c:v>49555</c:v>
                </c:pt>
                <c:pt idx="4956">
                  <c:v>49569</c:v>
                </c:pt>
                <c:pt idx="4957">
                  <c:v>49570</c:v>
                </c:pt>
                <c:pt idx="4958">
                  <c:v>49582</c:v>
                </c:pt>
                <c:pt idx="4959">
                  <c:v>49594</c:v>
                </c:pt>
                <c:pt idx="4960">
                  <c:v>49604</c:v>
                </c:pt>
                <c:pt idx="4961">
                  <c:v>49613</c:v>
                </c:pt>
                <c:pt idx="4962">
                  <c:v>49622</c:v>
                </c:pt>
                <c:pt idx="4963">
                  <c:v>49634</c:v>
                </c:pt>
                <c:pt idx="4964">
                  <c:v>49642</c:v>
                </c:pt>
                <c:pt idx="4965">
                  <c:v>49654</c:v>
                </c:pt>
                <c:pt idx="4966">
                  <c:v>49660</c:v>
                </c:pt>
                <c:pt idx="4967">
                  <c:v>49670</c:v>
                </c:pt>
                <c:pt idx="4968">
                  <c:v>49683</c:v>
                </c:pt>
                <c:pt idx="4969">
                  <c:v>49698</c:v>
                </c:pt>
                <c:pt idx="4970">
                  <c:v>49704</c:v>
                </c:pt>
                <c:pt idx="4971">
                  <c:v>49718</c:v>
                </c:pt>
                <c:pt idx="4972">
                  <c:v>49727</c:v>
                </c:pt>
                <c:pt idx="4973">
                  <c:v>49735</c:v>
                </c:pt>
                <c:pt idx="4974">
                  <c:v>49749</c:v>
                </c:pt>
                <c:pt idx="4975">
                  <c:v>49759</c:v>
                </c:pt>
                <c:pt idx="4976">
                  <c:v>49766</c:v>
                </c:pt>
                <c:pt idx="4977">
                  <c:v>49770</c:v>
                </c:pt>
                <c:pt idx="4978">
                  <c:v>49781</c:v>
                </c:pt>
                <c:pt idx="4979">
                  <c:v>49796</c:v>
                </c:pt>
                <c:pt idx="4980">
                  <c:v>49801</c:v>
                </c:pt>
                <c:pt idx="4981">
                  <c:v>49810</c:v>
                </c:pt>
                <c:pt idx="4982">
                  <c:v>49824</c:v>
                </c:pt>
                <c:pt idx="4983">
                  <c:v>49839</c:v>
                </c:pt>
                <c:pt idx="4984">
                  <c:v>49847</c:v>
                </c:pt>
                <c:pt idx="4985">
                  <c:v>49857</c:v>
                </c:pt>
                <c:pt idx="4986">
                  <c:v>49867</c:v>
                </c:pt>
                <c:pt idx="4987">
                  <c:v>49873</c:v>
                </c:pt>
                <c:pt idx="4988">
                  <c:v>49883</c:v>
                </c:pt>
                <c:pt idx="4989">
                  <c:v>49891</c:v>
                </c:pt>
                <c:pt idx="4990">
                  <c:v>49906</c:v>
                </c:pt>
                <c:pt idx="4991">
                  <c:v>49915</c:v>
                </c:pt>
                <c:pt idx="4992">
                  <c:v>49925</c:v>
                </c:pt>
                <c:pt idx="4993">
                  <c:v>49937</c:v>
                </c:pt>
                <c:pt idx="4994">
                  <c:v>49946</c:v>
                </c:pt>
                <c:pt idx="4995">
                  <c:v>49957</c:v>
                </c:pt>
                <c:pt idx="4996">
                  <c:v>49965</c:v>
                </c:pt>
                <c:pt idx="4997">
                  <c:v>49977</c:v>
                </c:pt>
                <c:pt idx="4998">
                  <c:v>49984</c:v>
                </c:pt>
                <c:pt idx="4999">
                  <c:v>49994</c:v>
                </c:pt>
                <c:pt idx="5000">
                  <c:v>50003</c:v>
                </c:pt>
                <c:pt idx="5001">
                  <c:v>50015</c:v>
                </c:pt>
                <c:pt idx="5002">
                  <c:v>50028</c:v>
                </c:pt>
                <c:pt idx="5003">
                  <c:v>50031</c:v>
                </c:pt>
                <c:pt idx="5004">
                  <c:v>50040</c:v>
                </c:pt>
                <c:pt idx="5005">
                  <c:v>50055</c:v>
                </c:pt>
                <c:pt idx="5006">
                  <c:v>50062</c:v>
                </c:pt>
                <c:pt idx="5007">
                  <c:v>50074</c:v>
                </c:pt>
                <c:pt idx="5008">
                  <c:v>50080</c:v>
                </c:pt>
                <c:pt idx="5009">
                  <c:v>50096</c:v>
                </c:pt>
                <c:pt idx="5010">
                  <c:v>50104</c:v>
                </c:pt>
                <c:pt idx="5011">
                  <c:v>50116</c:v>
                </c:pt>
                <c:pt idx="5012">
                  <c:v>50126</c:v>
                </c:pt>
                <c:pt idx="5013">
                  <c:v>50132</c:v>
                </c:pt>
                <c:pt idx="5014">
                  <c:v>50149</c:v>
                </c:pt>
                <c:pt idx="5015">
                  <c:v>50154</c:v>
                </c:pt>
                <c:pt idx="5016">
                  <c:v>50162</c:v>
                </c:pt>
                <c:pt idx="5017">
                  <c:v>50174</c:v>
                </c:pt>
                <c:pt idx="5018">
                  <c:v>50187</c:v>
                </c:pt>
                <c:pt idx="5019">
                  <c:v>50191</c:v>
                </c:pt>
                <c:pt idx="5020">
                  <c:v>50204</c:v>
                </c:pt>
                <c:pt idx="5021">
                  <c:v>50215</c:v>
                </c:pt>
                <c:pt idx="5022">
                  <c:v>50223</c:v>
                </c:pt>
                <c:pt idx="5023">
                  <c:v>50231</c:v>
                </c:pt>
                <c:pt idx="5024">
                  <c:v>50247</c:v>
                </c:pt>
                <c:pt idx="5025">
                  <c:v>50259</c:v>
                </c:pt>
                <c:pt idx="5026">
                  <c:v>50268</c:v>
                </c:pt>
                <c:pt idx="5027">
                  <c:v>50277</c:v>
                </c:pt>
                <c:pt idx="5028">
                  <c:v>50282</c:v>
                </c:pt>
                <c:pt idx="5029">
                  <c:v>50291</c:v>
                </c:pt>
                <c:pt idx="5030">
                  <c:v>50305</c:v>
                </c:pt>
                <c:pt idx="5031">
                  <c:v>50313</c:v>
                </c:pt>
                <c:pt idx="5032">
                  <c:v>50328</c:v>
                </c:pt>
                <c:pt idx="5033">
                  <c:v>50337</c:v>
                </c:pt>
                <c:pt idx="5034">
                  <c:v>50345</c:v>
                </c:pt>
                <c:pt idx="5035">
                  <c:v>50355</c:v>
                </c:pt>
                <c:pt idx="5036">
                  <c:v>50366</c:v>
                </c:pt>
                <c:pt idx="5037">
                  <c:v>50372</c:v>
                </c:pt>
                <c:pt idx="5038">
                  <c:v>50382</c:v>
                </c:pt>
                <c:pt idx="5039">
                  <c:v>50395</c:v>
                </c:pt>
                <c:pt idx="5040">
                  <c:v>50401</c:v>
                </c:pt>
                <c:pt idx="5041">
                  <c:v>50413</c:v>
                </c:pt>
                <c:pt idx="5042">
                  <c:v>50429</c:v>
                </c:pt>
                <c:pt idx="5043">
                  <c:v>50437</c:v>
                </c:pt>
                <c:pt idx="5044">
                  <c:v>50443</c:v>
                </c:pt>
                <c:pt idx="5045">
                  <c:v>50452</c:v>
                </c:pt>
                <c:pt idx="5046">
                  <c:v>50461</c:v>
                </c:pt>
                <c:pt idx="5047">
                  <c:v>50472</c:v>
                </c:pt>
                <c:pt idx="5048">
                  <c:v>50483</c:v>
                </c:pt>
                <c:pt idx="5049">
                  <c:v>50499</c:v>
                </c:pt>
                <c:pt idx="5050">
                  <c:v>50503</c:v>
                </c:pt>
                <c:pt idx="5051">
                  <c:v>50513</c:v>
                </c:pt>
                <c:pt idx="5052">
                  <c:v>50526</c:v>
                </c:pt>
                <c:pt idx="5053">
                  <c:v>50535</c:v>
                </c:pt>
                <c:pt idx="5054">
                  <c:v>50541</c:v>
                </c:pt>
                <c:pt idx="5055">
                  <c:v>50553</c:v>
                </c:pt>
                <c:pt idx="5056">
                  <c:v>50567</c:v>
                </c:pt>
                <c:pt idx="5057">
                  <c:v>50572</c:v>
                </c:pt>
                <c:pt idx="5058">
                  <c:v>50580</c:v>
                </c:pt>
                <c:pt idx="5059">
                  <c:v>50592</c:v>
                </c:pt>
                <c:pt idx="5060">
                  <c:v>50605</c:v>
                </c:pt>
                <c:pt idx="5061">
                  <c:v>50616</c:v>
                </c:pt>
                <c:pt idx="5062">
                  <c:v>50628</c:v>
                </c:pt>
                <c:pt idx="5063">
                  <c:v>50633</c:v>
                </c:pt>
                <c:pt idx="5064">
                  <c:v>50648</c:v>
                </c:pt>
                <c:pt idx="5065">
                  <c:v>50651</c:v>
                </c:pt>
                <c:pt idx="5066">
                  <c:v>50665</c:v>
                </c:pt>
                <c:pt idx="5067">
                  <c:v>50678</c:v>
                </c:pt>
                <c:pt idx="5068">
                  <c:v>50683</c:v>
                </c:pt>
                <c:pt idx="5069">
                  <c:v>50696</c:v>
                </c:pt>
                <c:pt idx="5070">
                  <c:v>50704</c:v>
                </c:pt>
                <c:pt idx="5071">
                  <c:v>50717</c:v>
                </c:pt>
                <c:pt idx="5072">
                  <c:v>50725</c:v>
                </c:pt>
                <c:pt idx="5073">
                  <c:v>50734</c:v>
                </c:pt>
                <c:pt idx="5074">
                  <c:v>50749</c:v>
                </c:pt>
                <c:pt idx="5075">
                  <c:v>50752</c:v>
                </c:pt>
                <c:pt idx="5076">
                  <c:v>50765</c:v>
                </c:pt>
                <c:pt idx="5077">
                  <c:v>50773</c:v>
                </c:pt>
                <c:pt idx="5078">
                  <c:v>50781</c:v>
                </c:pt>
                <c:pt idx="5079">
                  <c:v>50790</c:v>
                </c:pt>
                <c:pt idx="5080">
                  <c:v>50806</c:v>
                </c:pt>
                <c:pt idx="5081">
                  <c:v>50819</c:v>
                </c:pt>
                <c:pt idx="5082">
                  <c:v>50827</c:v>
                </c:pt>
                <c:pt idx="5083">
                  <c:v>50830</c:v>
                </c:pt>
                <c:pt idx="5084">
                  <c:v>50843</c:v>
                </c:pt>
                <c:pt idx="5085">
                  <c:v>50858</c:v>
                </c:pt>
                <c:pt idx="5086">
                  <c:v>50869</c:v>
                </c:pt>
                <c:pt idx="5087">
                  <c:v>50873</c:v>
                </c:pt>
                <c:pt idx="5088">
                  <c:v>50886</c:v>
                </c:pt>
                <c:pt idx="5089">
                  <c:v>50893</c:v>
                </c:pt>
                <c:pt idx="5090">
                  <c:v>50906</c:v>
                </c:pt>
                <c:pt idx="5091">
                  <c:v>50913</c:v>
                </c:pt>
                <c:pt idx="5092">
                  <c:v>50921</c:v>
                </c:pt>
                <c:pt idx="5093">
                  <c:v>50931</c:v>
                </c:pt>
                <c:pt idx="5094">
                  <c:v>50943</c:v>
                </c:pt>
                <c:pt idx="5095">
                  <c:v>50952</c:v>
                </c:pt>
                <c:pt idx="5096">
                  <c:v>50967</c:v>
                </c:pt>
                <c:pt idx="5097">
                  <c:v>50972</c:v>
                </c:pt>
                <c:pt idx="5098">
                  <c:v>50981</c:v>
                </c:pt>
                <c:pt idx="5099">
                  <c:v>50996</c:v>
                </c:pt>
                <c:pt idx="5100">
                  <c:v>51001</c:v>
                </c:pt>
                <c:pt idx="5101">
                  <c:v>51014</c:v>
                </c:pt>
                <c:pt idx="5102">
                  <c:v>51024</c:v>
                </c:pt>
                <c:pt idx="5103">
                  <c:v>51036</c:v>
                </c:pt>
                <c:pt idx="5104">
                  <c:v>51046</c:v>
                </c:pt>
                <c:pt idx="5105">
                  <c:v>51052</c:v>
                </c:pt>
                <c:pt idx="5106">
                  <c:v>51066</c:v>
                </c:pt>
                <c:pt idx="5107">
                  <c:v>51070</c:v>
                </c:pt>
                <c:pt idx="5108">
                  <c:v>51087</c:v>
                </c:pt>
                <c:pt idx="5109">
                  <c:v>51098</c:v>
                </c:pt>
                <c:pt idx="5110">
                  <c:v>51109</c:v>
                </c:pt>
                <c:pt idx="5111">
                  <c:v>51116</c:v>
                </c:pt>
                <c:pt idx="5112">
                  <c:v>51121</c:v>
                </c:pt>
                <c:pt idx="5113">
                  <c:v>51134</c:v>
                </c:pt>
                <c:pt idx="5114">
                  <c:v>51149</c:v>
                </c:pt>
                <c:pt idx="5115">
                  <c:v>51158</c:v>
                </c:pt>
                <c:pt idx="5116">
                  <c:v>51168</c:v>
                </c:pt>
                <c:pt idx="5117">
                  <c:v>51175</c:v>
                </c:pt>
                <c:pt idx="5118">
                  <c:v>51184</c:v>
                </c:pt>
                <c:pt idx="5119">
                  <c:v>51192</c:v>
                </c:pt>
                <c:pt idx="5120">
                  <c:v>51207</c:v>
                </c:pt>
                <c:pt idx="5121">
                  <c:v>51217</c:v>
                </c:pt>
                <c:pt idx="5122">
                  <c:v>51228</c:v>
                </c:pt>
                <c:pt idx="5123">
                  <c:v>51233</c:v>
                </c:pt>
                <c:pt idx="5124">
                  <c:v>51249</c:v>
                </c:pt>
                <c:pt idx="5125">
                  <c:v>51259</c:v>
                </c:pt>
                <c:pt idx="5126">
                  <c:v>51264</c:v>
                </c:pt>
                <c:pt idx="5127">
                  <c:v>51279</c:v>
                </c:pt>
                <c:pt idx="5128">
                  <c:v>51286</c:v>
                </c:pt>
                <c:pt idx="5129">
                  <c:v>51297</c:v>
                </c:pt>
                <c:pt idx="5130">
                  <c:v>51306</c:v>
                </c:pt>
                <c:pt idx="5131">
                  <c:v>51319</c:v>
                </c:pt>
                <c:pt idx="5132">
                  <c:v>51321</c:v>
                </c:pt>
                <c:pt idx="5133">
                  <c:v>51332</c:v>
                </c:pt>
                <c:pt idx="5134">
                  <c:v>51345</c:v>
                </c:pt>
                <c:pt idx="5135">
                  <c:v>51351</c:v>
                </c:pt>
                <c:pt idx="5136">
                  <c:v>51367</c:v>
                </c:pt>
                <c:pt idx="5137">
                  <c:v>51370</c:v>
                </c:pt>
                <c:pt idx="5138">
                  <c:v>51380</c:v>
                </c:pt>
                <c:pt idx="5139">
                  <c:v>51397</c:v>
                </c:pt>
                <c:pt idx="5140">
                  <c:v>51406</c:v>
                </c:pt>
                <c:pt idx="5141">
                  <c:v>51410</c:v>
                </c:pt>
                <c:pt idx="5142">
                  <c:v>51421</c:v>
                </c:pt>
                <c:pt idx="5143">
                  <c:v>51435</c:v>
                </c:pt>
                <c:pt idx="5144">
                  <c:v>51449</c:v>
                </c:pt>
                <c:pt idx="5145">
                  <c:v>51455</c:v>
                </c:pt>
                <c:pt idx="5146">
                  <c:v>51463</c:v>
                </c:pt>
                <c:pt idx="5147">
                  <c:v>51473</c:v>
                </c:pt>
                <c:pt idx="5148">
                  <c:v>51481</c:v>
                </c:pt>
                <c:pt idx="5149">
                  <c:v>51491</c:v>
                </c:pt>
                <c:pt idx="5150">
                  <c:v>51507</c:v>
                </c:pt>
                <c:pt idx="5151">
                  <c:v>51514</c:v>
                </c:pt>
                <c:pt idx="5152">
                  <c:v>51529</c:v>
                </c:pt>
                <c:pt idx="5153">
                  <c:v>51537</c:v>
                </c:pt>
                <c:pt idx="5154">
                  <c:v>51545</c:v>
                </c:pt>
                <c:pt idx="5155">
                  <c:v>51552</c:v>
                </c:pt>
                <c:pt idx="5156">
                  <c:v>51567</c:v>
                </c:pt>
                <c:pt idx="5157">
                  <c:v>51577</c:v>
                </c:pt>
                <c:pt idx="5158">
                  <c:v>51586</c:v>
                </c:pt>
                <c:pt idx="5159">
                  <c:v>51594</c:v>
                </c:pt>
                <c:pt idx="5160">
                  <c:v>51609</c:v>
                </c:pt>
                <c:pt idx="5161">
                  <c:v>51613</c:v>
                </c:pt>
                <c:pt idx="5162">
                  <c:v>51628</c:v>
                </c:pt>
                <c:pt idx="5163">
                  <c:v>51635</c:v>
                </c:pt>
                <c:pt idx="5164">
                  <c:v>51641</c:v>
                </c:pt>
                <c:pt idx="5165">
                  <c:v>51652</c:v>
                </c:pt>
                <c:pt idx="5166">
                  <c:v>51664</c:v>
                </c:pt>
                <c:pt idx="5167">
                  <c:v>51672</c:v>
                </c:pt>
                <c:pt idx="5168">
                  <c:v>51688</c:v>
                </c:pt>
                <c:pt idx="5169">
                  <c:v>51696</c:v>
                </c:pt>
                <c:pt idx="5170">
                  <c:v>51704</c:v>
                </c:pt>
                <c:pt idx="5171">
                  <c:v>51716</c:v>
                </c:pt>
                <c:pt idx="5172">
                  <c:v>51720</c:v>
                </c:pt>
                <c:pt idx="5173">
                  <c:v>51737</c:v>
                </c:pt>
                <c:pt idx="5174">
                  <c:v>51740</c:v>
                </c:pt>
                <c:pt idx="5175">
                  <c:v>51751</c:v>
                </c:pt>
                <c:pt idx="5176">
                  <c:v>51769</c:v>
                </c:pt>
                <c:pt idx="5177">
                  <c:v>51775</c:v>
                </c:pt>
                <c:pt idx="5178">
                  <c:v>51783</c:v>
                </c:pt>
                <c:pt idx="5179">
                  <c:v>51795</c:v>
                </c:pt>
                <c:pt idx="5180">
                  <c:v>51801</c:v>
                </c:pt>
                <c:pt idx="5181">
                  <c:v>51813</c:v>
                </c:pt>
                <c:pt idx="5182">
                  <c:v>51822</c:v>
                </c:pt>
                <c:pt idx="5183">
                  <c:v>51833</c:v>
                </c:pt>
                <c:pt idx="5184">
                  <c:v>51841</c:v>
                </c:pt>
                <c:pt idx="5185">
                  <c:v>51856</c:v>
                </c:pt>
                <c:pt idx="5186">
                  <c:v>51864</c:v>
                </c:pt>
                <c:pt idx="5187">
                  <c:v>51879</c:v>
                </c:pt>
                <c:pt idx="5188">
                  <c:v>51887</c:v>
                </c:pt>
                <c:pt idx="5189">
                  <c:v>51890</c:v>
                </c:pt>
                <c:pt idx="5190">
                  <c:v>51906</c:v>
                </c:pt>
                <c:pt idx="5191">
                  <c:v>51918</c:v>
                </c:pt>
                <c:pt idx="5192">
                  <c:v>51920</c:v>
                </c:pt>
                <c:pt idx="5193">
                  <c:v>51930</c:v>
                </c:pt>
                <c:pt idx="5194">
                  <c:v>51940</c:v>
                </c:pt>
                <c:pt idx="5195">
                  <c:v>51954</c:v>
                </c:pt>
                <c:pt idx="5196">
                  <c:v>51964</c:v>
                </c:pt>
                <c:pt idx="5197">
                  <c:v>51975</c:v>
                </c:pt>
                <c:pt idx="5198">
                  <c:v>51984</c:v>
                </c:pt>
                <c:pt idx="5199">
                  <c:v>51998</c:v>
                </c:pt>
                <c:pt idx="5200">
                  <c:v>52001</c:v>
                </c:pt>
                <c:pt idx="5201">
                  <c:v>52011</c:v>
                </c:pt>
                <c:pt idx="5202">
                  <c:v>52027</c:v>
                </c:pt>
                <c:pt idx="5203">
                  <c:v>52035</c:v>
                </c:pt>
                <c:pt idx="5204">
                  <c:v>52047</c:v>
                </c:pt>
                <c:pt idx="5205">
                  <c:v>52058</c:v>
                </c:pt>
                <c:pt idx="5206">
                  <c:v>52063</c:v>
                </c:pt>
                <c:pt idx="5207">
                  <c:v>52072</c:v>
                </c:pt>
                <c:pt idx="5208">
                  <c:v>52085</c:v>
                </c:pt>
                <c:pt idx="5209">
                  <c:v>52099</c:v>
                </c:pt>
                <c:pt idx="5210">
                  <c:v>52103</c:v>
                </c:pt>
                <c:pt idx="5211">
                  <c:v>52112</c:v>
                </c:pt>
                <c:pt idx="5212">
                  <c:v>52122</c:v>
                </c:pt>
                <c:pt idx="5213">
                  <c:v>52132</c:v>
                </c:pt>
                <c:pt idx="5214">
                  <c:v>52140</c:v>
                </c:pt>
                <c:pt idx="5215">
                  <c:v>52158</c:v>
                </c:pt>
                <c:pt idx="5216">
                  <c:v>52164</c:v>
                </c:pt>
                <c:pt idx="5217">
                  <c:v>52173</c:v>
                </c:pt>
                <c:pt idx="5218">
                  <c:v>52182</c:v>
                </c:pt>
                <c:pt idx="5219">
                  <c:v>52194</c:v>
                </c:pt>
                <c:pt idx="5220">
                  <c:v>52205</c:v>
                </c:pt>
                <c:pt idx="5221">
                  <c:v>52213</c:v>
                </c:pt>
                <c:pt idx="5222">
                  <c:v>52228</c:v>
                </c:pt>
                <c:pt idx="5223">
                  <c:v>52230</c:v>
                </c:pt>
                <c:pt idx="5224">
                  <c:v>52242</c:v>
                </c:pt>
                <c:pt idx="5225">
                  <c:v>52252</c:v>
                </c:pt>
                <c:pt idx="5226">
                  <c:v>52261</c:v>
                </c:pt>
                <c:pt idx="5227">
                  <c:v>52272</c:v>
                </c:pt>
                <c:pt idx="5228">
                  <c:v>52280</c:v>
                </c:pt>
                <c:pt idx="5229">
                  <c:v>52298</c:v>
                </c:pt>
                <c:pt idx="5230">
                  <c:v>52305</c:v>
                </c:pt>
                <c:pt idx="5231">
                  <c:v>52318</c:v>
                </c:pt>
                <c:pt idx="5232">
                  <c:v>52325</c:v>
                </c:pt>
                <c:pt idx="5233">
                  <c:v>52334</c:v>
                </c:pt>
                <c:pt idx="5234">
                  <c:v>52340</c:v>
                </c:pt>
                <c:pt idx="5235">
                  <c:v>52352</c:v>
                </c:pt>
                <c:pt idx="5236">
                  <c:v>52361</c:v>
                </c:pt>
                <c:pt idx="5237">
                  <c:v>52372</c:v>
                </c:pt>
                <c:pt idx="5238">
                  <c:v>52385</c:v>
                </c:pt>
                <c:pt idx="5239">
                  <c:v>52390</c:v>
                </c:pt>
                <c:pt idx="5240">
                  <c:v>52409</c:v>
                </c:pt>
                <c:pt idx="5241">
                  <c:v>52418</c:v>
                </c:pt>
                <c:pt idx="5242">
                  <c:v>52421</c:v>
                </c:pt>
                <c:pt idx="5243">
                  <c:v>52437</c:v>
                </c:pt>
                <c:pt idx="5244">
                  <c:v>52440</c:v>
                </c:pt>
                <c:pt idx="5245">
                  <c:v>52452</c:v>
                </c:pt>
                <c:pt idx="5246">
                  <c:v>52461</c:v>
                </c:pt>
                <c:pt idx="5247">
                  <c:v>52470</c:v>
                </c:pt>
                <c:pt idx="5248">
                  <c:v>52481</c:v>
                </c:pt>
                <c:pt idx="5249">
                  <c:v>52493</c:v>
                </c:pt>
                <c:pt idx="5250">
                  <c:v>52507</c:v>
                </c:pt>
                <c:pt idx="5251">
                  <c:v>52517</c:v>
                </c:pt>
                <c:pt idx="5252">
                  <c:v>52525</c:v>
                </c:pt>
                <c:pt idx="5253">
                  <c:v>52537</c:v>
                </c:pt>
                <c:pt idx="5254">
                  <c:v>52547</c:v>
                </c:pt>
                <c:pt idx="5255">
                  <c:v>52559</c:v>
                </c:pt>
                <c:pt idx="5256">
                  <c:v>52567</c:v>
                </c:pt>
                <c:pt idx="5257">
                  <c:v>52578</c:v>
                </c:pt>
                <c:pt idx="5258">
                  <c:v>52581</c:v>
                </c:pt>
                <c:pt idx="5259">
                  <c:v>52594</c:v>
                </c:pt>
                <c:pt idx="5260">
                  <c:v>52601</c:v>
                </c:pt>
                <c:pt idx="5261">
                  <c:v>52612</c:v>
                </c:pt>
                <c:pt idx="5262">
                  <c:v>52625</c:v>
                </c:pt>
                <c:pt idx="5263">
                  <c:v>52638</c:v>
                </c:pt>
                <c:pt idx="5264">
                  <c:v>52646</c:v>
                </c:pt>
                <c:pt idx="5265">
                  <c:v>52652</c:v>
                </c:pt>
                <c:pt idx="5266">
                  <c:v>52668</c:v>
                </c:pt>
                <c:pt idx="5267">
                  <c:v>52679</c:v>
                </c:pt>
                <c:pt idx="5268">
                  <c:v>52688</c:v>
                </c:pt>
                <c:pt idx="5269">
                  <c:v>52694</c:v>
                </c:pt>
                <c:pt idx="5270">
                  <c:v>52709</c:v>
                </c:pt>
                <c:pt idx="5271">
                  <c:v>52713</c:v>
                </c:pt>
                <c:pt idx="5272">
                  <c:v>52729</c:v>
                </c:pt>
                <c:pt idx="5273">
                  <c:v>52739</c:v>
                </c:pt>
                <c:pt idx="5274">
                  <c:v>52743</c:v>
                </c:pt>
                <c:pt idx="5275">
                  <c:v>52750</c:v>
                </c:pt>
                <c:pt idx="5276">
                  <c:v>52762</c:v>
                </c:pt>
                <c:pt idx="5277">
                  <c:v>52776</c:v>
                </c:pt>
                <c:pt idx="5278">
                  <c:v>52788</c:v>
                </c:pt>
                <c:pt idx="5279">
                  <c:v>52794</c:v>
                </c:pt>
                <c:pt idx="5280">
                  <c:v>52807</c:v>
                </c:pt>
                <c:pt idx="5281">
                  <c:v>52811</c:v>
                </c:pt>
                <c:pt idx="5282">
                  <c:v>52823</c:v>
                </c:pt>
                <c:pt idx="5283">
                  <c:v>52830</c:v>
                </c:pt>
                <c:pt idx="5284">
                  <c:v>52842</c:v>
                </c:pt>
                <c:pt idx="5285">
                  <c:v>52854</c:v>
                </c:pt>
                <c:pt idx="5286">
                  <c:v>52864</c:v>
                </c:pt>
                <c:pt idx="5287">
                  <c:v>52876</c:v>
                </c:pt>
                <c:pt idx="5288">
                  <c:v>52882</c:v>
                </c:pt>
                <c:pt idx="5289">
                  <c:v>52890</c:v>
                </c:pt>
                <c:pt idx="5290">
                  <c:v>52905</c:v>
                </c:pt>
                <c:pt idx="5291">
                  <c:v>52912</c:v>
                </c:pt>
                <c:pt idx="5292">
                  <c:v>52926</c:v>
                </c:pt>
                <c:pt idx="5293">
                  <c:v>52934</c:v>
                </c:pt>
                <c:pt idx="5294">
                  <c:v>52944</c:v>
                </c:pt>
                <c:pt idx="5295">
                  <c:v>52952</c:v>
                </c:pt>
                <c:pt idx="5296">
                  <c:v>52967</c:v>
                </c:pt>
                <c:pt idx="5297">
                  <c:v>52974</c:v>
                </c:pt>
                <c:pt idx="5298">
                  <c:v>52985</c:v>
                </c:pt>
                <c:pt idx="5299">
                  <c:v>52994</c:v>
                </c:pt>
                <c:pt idx="5300">
                  <c:v>53002</c:v>
                </c:pt>
                <c:pt idx="5301">
                  <c:v>53015</c:v>
                </c:pt>
                <c:pt idx="5302">
                  <c:v>53025</c:v>
                </c:pt>
                <c:pt idx="5303">
                  <c:v>53037</c:v>
                </c:pt>
                <c:pt idx="5304">
                  <c:v>53049</c:v>
                </c:pt>
                <c:pt idx="5305">
                  <c:v>53059</c:v>
                </c:pt>
                <c:pt idx="5306">
                  <c:v>53066</c:v>
                </c:pt>
                <c:pt idx="5307">
                  <c:v>53079</c:v>
                </c:pt>
                <c:pt idx="5308">
                  <c:v>53084</c:v>
                </c:pt>
                <c:pt idx="5309">
                  <c:v>53093</c:v>
                </c:pt>
                <c:pt idx="5310">
                  <c:v>53108</c:v>
                </c:pt>
                <c:pt idx="5311">
                  <c:v>53115</c:v>
                </c:pt>
                <c:pt idx="5312">
                  <c:v>53128</c:v>
                </c:pt>
                <c:pt idx="5313">
                  <c:v>53133</c:v>
                </c:pt>
                <c:pt idx="5314">
                  <c:v>53149</c:v>
                </c:pt>
                <c:pt idx="5315">
                  <c:v>53153</c:v>
                </c:pt>
                <c:pt idx="5316">
                  <c:v>53169</c:v>
                </c:pt>
                <c:pt idx="5317">
                  <c:v>53175</c:v>
                </c:pt>
                <c:pt idx="5318">
                  <c:v>53185</c:v>
                </c:pt>
                <c:pt idx="5319">
                  <c:v>53195</c:v>
                </c:pt>
                <c:pt idx="5320">
                  <c:v>53203</c:v>
                </c:pt>
                <c:pt idx="5321">
                  <c:v>53211</c:v>
                </c:pt>
                <c:pt idx="5322">
                  <c:v>53226</c:v>
                </c:pt>
                <c:pt idx="5323">
                  <c:v>53239</c:v>
                </c:pt>
                <c:pt idx="5324">
                  <c:v>53241</c:v>
                </c:pt>
                <c:pt idx="5325">
                  <c:v>53252</c:v>
                </c:pt>
                <c:pt idx="5326">
                  <c:v>53260</c:v>
                </c:pt>
                <c:pt idx="5327">
                  <c:v>53273</c:v>
                </c:pt>
                <c:pt idx="5328">
                  <c:v>53283</c:v>
                </c:pt>
                <c:pt idx="5329">
                  <c:v>53291</c:v>
                </c:pt>
                <c:pt idx="5330">
                  <c:v>53305</c:v>
                </c:pt>
                <c:pt idx="5331">
                  <c:v>53315</c:v>
                </c:pt>
                <c:pt idx="5332">
                  <c:v>53329</c:v>
                </c:pt>
                <c:pt idx="5333">
                  <c:v>53338</c:v>
                </c:pt>
                <c:pt idx="5334">
                  <c:v>53341</c:v>
                </c:pt>
                <c:pt idx="5335">
                  <c:v>53354</c:v>
                </c:pt>
                <c:pt idx="5336">
                  <c:v>53360</c:v>
                </c:pt>
                <c:pt idx="5337">
                  <c:v>53375</c:v>
                </c:pt>
                <c:pt idx="5338">
                  <c:v>53381</c:v>
                </c:pt>
                <c:pt idx="5339">
                  <c:v>53395</c:v>
                </c:pt>
                <c:pt idx="5340">
                  <c:v>53404</c:v>
                </c:pt>
                <c:pt idx="5341">
                  <c:v>53410</c:v>
                </c:pt>
                <c:pt idx="5342">
                  <c:v>53427</c:v>
                </c:pt>
                <c:pt idx="5343">
                  <c:v>53437</c:v>
                </c:pt>
                <c:pt idx="5344">
                  <c:v>53448</c:v>
                </c:pt>
                <c:pt idx="5345">
                  <c:v>53450</c:v>
                </c:pt>
                <c:pt idx="5346">
                  <c:v>53460</c:v>
                </c:pt>
                <c:pt idx="5347">
                  <c:v>53478</c:v>
                </c:pt>
                <c:pt idx="5348">
                  <c:v>53488</c:v>
                </c:pt>
                <c:pt idx="5349">
                  <c:v>53491</c:v>
                </c:pt>
                <c:pt idx="5350">
                  <c:v>53509</c:v>
                </c:pt>
                <c:pt idx="5351">
                  <c:v>53513</c:v>
                </c:pt>
                <c:pt idx="5352">
                  <c:v>53522</c:v>
                </c:pt>
                <c:pt idx="5353">
                  <c:v>53534</c:v>
                </c:pt>
                <c:pt idx="5354">
                  <c:v>53540</c:v>
                </c:pt>
                <c:pt idx="5355">
                  <c:v>53559</c:v>
                </c:pt>
                <c:pt idx="5356">
                  <c:v>53563</c:v>
                </c:pt>
                <c:pt idx="5357">
                  <c:v>53572</c:v>
                </c:pt>
                <c:pt idx="5358">
                  <c:v>53589</c:v>
                </c:pt>
                <c:pt idx="5359">
                  <c:v>53591</c:v>
                </c:pt>
                <c:pt idx="5360">
                  <c:v>53605</c:v>
                </c:pt>
                <c:pt idx="5361">
                  <c:v>53614</c:v>
                </c:pt>
                <c:pt idx="5362">
                  <c:v>53627</c:v>
                </c:pt>
                <c:pt idx="5363">
                  <c:v>53630</c:v>
                </c:pt>
                <c:pt idx="5364">
                  <c:v>53646</c:v>
                </c:pt>
                <c:pt idx="5365">
                  <c:v>53656</c:v>
                </c:pt>
                <c:pt idx="5366">
                  <c:v>53666</c:v>
                </c:pt>
                <c:pt idx="5367">
                  <c:v>53671</c:v>
                </c:pt>
                <c:pt idx="5368">
                  <c:v>53687</c:v>
                </c:pt>
                <c:pt idx="5369">
                  <c:v>53691</c:v>
                </c:pt>
                <c:pt idx="5370">
                  <c:v>53703</c:v>
                </c:pt>
                <c:pt idx="5371">
                  <c:v>53712</c:v>
                </c:pt>
                <c:pt idx="5372">
                  <c:v>53720</c:v>
                </c:pt>
                <c:pt idx="5373">
                  <c:v>53732</c:v>
                </c:pt>
                <c:pt idx="5374">
                  <c:v>53746</c:v>
                </c:pt>
                <c:pt idx="5375">
                  <c:v>53752</c:v>
                </c:pt>
                <c:pt idx="5376">
                  <c:v>53761</c:v>
                </c:pt>
                <c:pt idx="5377">
                  <c:v>53773</c:v>
                </c:pt>
                <c:pt idx="5378">
                  <c:v>53781</c:v>
                </c:pt>
                <c:pt idx="5379">
                  <c:v>53796</c:v>
                </c:pt>
                <c:pt idx="5380">
                  <c:v>53801</c:v>
                </c:pt>
                <c:pt idx="5381">
                  <c:v>53811</c:v>
                </c:pt>
                <c:pt idx="5382">
                  <c:v>53821</c:v>
                </c:pt>
                <c:pt idx="5383">
                  <c:v>53835</c:v>
                </c:pt>
                <c:pt idx="5384">
                  <c:v>53844</c:v>
                </c:pt>
                <c:pt idx="5385">
                  <c:v>53854</c:v>
                </c:pt>
                <c:pt idx="5386">
                  <c:v>53861</c:v>
                </c:pt>
                <c:pt idx="5387">
                  <c:v>53877</c:v>
                </c:pt>
                <c:pt idx="5388">
                  <c:v>53880</c:v>
                </c:pt>
                <c:pt idx="5389">
                  <c:v>53897</c:v>
                </c:pt>
                <c:pt idx="5390">
                  <c:v>53908</c:v>
                </c:pt>
                <c:pt idx="5391">
                  <c:v>53915</c:v>
                </c:pt>
                <c:pt idx="5392">
                  <c:v>53923</c:v>
                </c:pt>
                <c:pt idx="5393">
                  <c:v>53932</c:v>
                </c:pt>
                <c:pt idx="5394">
                  <c:v>53940</c:v>
                </c:pt>
                <c:pt idx="5395">
                  <c:v>53951</c:v>
                </c:pt>
                <c:pt idx="5396">
                  <c:v>53966</c:v>
                </c:pt>
                <c:pt idx="5397">
                  <c:v>53974</c:v>
                </c:pt>
                <c:pt idx="5398">
                  <c:v>53981</c:v>
                </c:pt>
                <c:pt idx="5399">
                  <c:v>53994</c:v>
                </c:pt>
                <c:pt idx="5400">
                  <c:v>54000</c:v>
                </c:pt>
                <c:pt idx="5401">
                  <c:v>54018</c:v>
                </c:pt>
                <c:pt idx="5402">
                  <c:v>54026</c:v>
                </c:pt>
                <c:pt idx="5403">
                  <c:v>54035</c:v>
                </c:pt>
                <c:pt idx="5404">
                  <c:v>54045</c:v>
                </c:pt>
                <c:pt idx="5405">
                  <c:v>54054</c:v>
                </c:pt>
                <c:pt idx="5406">
                  <c:v>54067</c:v>
                </c:pt>
                <c:pt idx="5407">
                  <c:v>54071</c:v>
                </c:pt>
                <c:pt idx="5408">
                  <c:v>54082</c:v>
                </c:pt>
                <c:pt idx="5409">
                  <c:v>54095</c:v>
                </c:pt>
                <c:pt idx="5410">
                  <c:v>54103</c:v>
                </c:pt>
                <c:pt idx="5411">
                  <c:v>54113</c:v>
                </c:pt>
                <c:pt idx="5412">
                  <c:v>54125</c:v>
                </c:pt>
                <c:pt idx="5413">
                  <c:v>54132</c:v>
                </c:pt>
                <c:pt idx="5414">
                  <c:v>54141</c:v>
                </c:pt>
                <c:pt idx="5415">
                  <c:v>54159</c:v>
                </c:pt>
                <c:pt idx="5416">
                  <c:v>54165</c:v>
                </c:pt>
                <c:pt idx="5417">
                  <c:v>54176</c:v>
                </c:pt>
                <c:pt idx="5418">
                  <c:v>54182</c:v>
                </c:pt>
                <c:pt idx="5419">
                  <c:v>54193</c:v>
                </c:pt>
                <c:pt idx="5420">
                  <c:v>54200</c:v>
                </c:pt>
                <c:pt idx="5421">
                  <c:v>54213</c:v>
                </c:pt>
                <c:pt idx="5422">
                  <c:v>54220</c:v>
                </c:pt>
                <c:pt idx="5423">
                  <c:v>54231</c:v>
                </c:pt>
                <c:pt idx="5424">
                  <c:v>54243</c:v>
                </c:pt>
                <c:pt idx="5425">
                  <c:v>54251</c:v>
                </c:pt>
                <c:pt idx="5426">
                  <c:v>54269</c:v>
                </c:pt>
                <c:pt idx="5427">
                  <c:v>54275</c:v>
                </c:pt>
                <c:pt idx="5428">
                  <c:v>54289</c:v>
                </c:pt>
                <c:pt idx="5429">
                  <c:v>54297</c:v>
                </c:pt>
                <c:pt idx="5430">
                  <c:v>54300</c:v>
                </c:pt>
                <c:pt idx="5431">
                  <c:v>54312</c:v>
                </c:pt>
                <c:pt idx="5432">
                  <c:v>54325</c:v>
                </c:pt>
                <c:pt idx="5433">
                  <c:v>54330</c:v>
                </c:pt>
                <c:pt idx="5434">
                  <c:v>54348</c:v>
                </c:pt>
                <c:pt idx="5435">
                  <c:v>54357</c:v>
                </c:pt>
                <c:pt idx="5436">
                  <c:v>54364</c:v>
                </c:pt>
                <c:pt idx="5437">
                  <c:v>54379</c:v>
                </c:pt>
                <c:pt idx="5438">
                  <c:v>54383</c:v>
                </c:pt>
                <c:pt idx="5439">
                  <c:v>54396</c:v>
                </c:pt>
                <c:pt idx="5440">
                  <c:v>54400</c:v>
                </c:pt>
                <c:pt idx="5441">
                  <c:v>54413</c:v>
                </c:pt>
                <c:pt idx="5442">
                  <c:v>54424</c:v>
                </c:pt>
                <c:pt idx="5443">
                  <c:v>54432</c:v>
                </c:pt>
                <c:pt idx="5444">
                  <c:v>54446</c:v>
                </c:pt>
                <c:pt idx="5445">
                  <c:v>54451</c:v>
                </c:pt>
                <c:pt idx="5446">
                  <c:v>54469</c:v>
                </c:pt>
                <c:pt idx="5447">
                  <c:v>54474</c:v>
                </c:pt>
                <c:pt idx="5448">
                  <c:v>54483</c:v>
                </c:pt>
                <c:pt idx="5449">
                  <c:v>54496</c:v>
                </c:pt>
                <c:pt idx="5450">
                  <c:v>54504</c:v>
                </c:pt>
                <c:pt idx="5451">
                  <c:v>54516</c:v>
                </c:pt>
                <c:pt idx="5452">
                  <c:v>54520</c:v>
                </c:pt>
                <c:pt idx="5453">
                  <c:v>54535</c:v>
                </c:pt>
                <c:pt idx="5454">
                  <c:v>54544</c:v>
                </c:pt>
                <c:pt idx="5455">
                  <c:v>54550</c:v>
                </c:pt>
                <c:pt idx="5456">
                  <c:v>54569</c:v>
                </c:pt>
                <c:pt idx="5457">
                  <c:v>54572</c:v>
                </c:pt>
                <c:pt idx="5458">
                  <c:v>54586</c:v>
                </c:pt>
                <c:pt idx="5459">
                  <c:v>54598</c:v>
                </c:pt>
                <c:pt idx="5460">
                  <c:v>54603</c:v>
                </c:pt>
                <c:pt idx="5461">
                  <c:v>54613</c:v>
                </c:pt>
                <c:pt idx="5462">
                  <c:v>54622</c:v>
                </c:pt>
                <c:pt idx="5463">
                  <c:v>54638</c:v>
                </c:pt>
                <c:pt idx="5464">
                  <c:v>54643</c:v>
                </c:pt>
                <c:pt idx="5465">
                  <c:v>54653</c:v>
                </c:pt>
                <c:pt idx="5466">
                  <c:v>54664</c:v>
                </c:pt>
                <c:pt idx="5467">
                  <c:v>54676</c:v>
                </c:pt>
                <c:pt idx="5468">
                  <c:v>54689</c:v>
                </c:pt>
                <c:pt idx="5469">
                  <c:v>54693</c:v>
                </c:pt>
                <c:pt idx="5470">
                  <c:v>54705</c:v>
                </c:pt>
                <c:pt idx="5471">
                  <c:v>54713</c:v>
                </c:pt>
                <c:pt idx="5472">
                  <c:v>54729</c:v>
                </c:pt>
                <c:pt idx="5473">
                  <c:v>54730</c:v>
                </c:pt>
                <c:pt idx="5474">
                  <c:v>54744</c:v>
                </c:pt>
                <c:pt idx="5475">
                  <c:v>54756</c:v>
                </c:pt>
                <c:pt idx="5476">
                  <c:v>54764</c:v>
                </c:pt>
                <c:pt idx="5477">
                  <c:v>54777</c:v>
                </c:pt>
                <c:pt idx="5478">
                  <c:v>54780</c:v>
                </c:pt>
                <c:pt idx="5479">
                  <c:v>54794</c:v>
                </c:pt>
                <c:pt idx="5480">
                  <c:v>54803</c:v>
                </c:pt>
                <c:pt idx="5481">
                  <c:v>54819</c:v>
                </c:pt>
                <c:pt idx="5482">
                  <c:v>54824</c:v>
                </c:pt>
                <c:pt idx="5483">
                  <c:v>54832</c:v>
                </c:pt>
                <c:pt idx="5484">
                  <c:v>54840</c:v>
                </c:pt>
                <c:pt idx="5485">
                  <c:v>54850</c:v>
                </c:pt>
                <c:pt idx="5486">
                  <c:v>54868</c:v>
                </c:pt>
                <c:pt idx="5487">
                  <c:v>54870</c:v>
                </c:pt>
                <c:pt idx="5488">
                  <c:v>54886</c:v>
                </c:pt>
                <c:pt idx="5489">
                  <c:v>54897</c:v>
                </c:pt>
                <c:pt idx="5490">
                  <c:v>54907</c:v>
                </c:pt>
                <c:pt idx="5491">
                  <c:v>54914</c:v>
                </c:pt>
                <c:pt idx="5492">
                  <c:v>54921</c:v>
                </c:pt>
                <c:pt idx="5493">
                  <c:v>54935</c:v>
                </c:pt>
                <c:pt idx="5494">
                  <c:v>54948</c:v>
                </c:pt>
                <c:pt idx="5495">
                  <c:v>54950</c:v>
                </c:pt>
                <c:pt idx="5496">
                  <c:v>54962</c:v>
                </c:pt>
                <c:pt idx="5497">
                  <c:v>54973</c:v>
                </c:pt>
                <c:pt idx="5498">
                  <c:v>54987</c:v>
                </c:pt>
                <c:pt idx="5499">
                  <c:v>54991</c:v>
                </c:pt>
                <c:pt idx="5500">
                  <c:v>55002</c:v>
                </c:pt>
                <c:pt idx="5501">
                  <c:v>55013</c:v>
                </c:pt>
                <c:pt idx="5502">
                  <c:v>55021</c:v>
                </c:pt>
                <c:pt idx="5503">
                  <c:v>55038</c:v>
                </c:pt>
                <c:pt idx="5504">
                  <c:v>55045</c:v>
                </c:pt>
                <c:pt idx="5505">
                  <c:v>55053</c:v>
                </c:pt>
                <c:pt idx="5506">
                  <c:v>55068</c:v>
                </c:pt>
                <c:pt idx="5507">
                  <c:v>55079</c:v>
                </c:pt>
                <c:pt idx="5508">
                  <c:v>55082</c:v>
                </c:pt>
                <c:pt idx="5509">
                  <c:v>55091</c:v>
                </c:pt>
                <c:pt idx="5510">
                  <c:v>55109</c:v>
                </c:pt>
                <c:pt idx="5511">
                  <c:v>55119</c:v>
                </c:pt>
                <c:pt idx="5512">
                  <c:v>55120</c:v>
                </c:pt>
                <c:pt idx="5513">
                  <c:v>55135</c:v>
                </c:pt>
                <c:pt idx="5514">
                  <c:v>55140</c:v>
                </c:pt>
                <c:pt idx="5515">
                  <c:v>55156</c:v>
                </c:pt>
                <c:pt idx="5516">
                  <c:v>55166</c:v>
                </c:pt>
                <c:pt idx="5517">
                  <c:v>55175</c:v>
                </c:pt>
                <c:pt idx="5518">
                  <c:v>55188</c:v>
                </c:pt>
                <c:pt idx="5519">
                  <c:v>55195</c:v>
                </c:pt>
                <c:pt idx="5520">
                  <c:v>55201</c:v>
                </c:pt>
                <c:pt idx="5521">
                  <c:v>55216</c:v>
                </c:pt>
                <c:pt idx="5522">
                  <c:v>55226</c:v>
                </c:pt>
                <c:pt idx="5523">
                  <c:v>55235</c:v>
                </c:pt>
                <c:pt idx="5524">
                  <c:v>55243</c:v>
                </c:pt>
                <c:pt idx="5525">
                  <c:v>55252</c:v>
                </c:pt>
                <c:pt idx="5526">
                  <c:v>55266</c:v>
                </c:pt>
                <c:pt idx="5527">
                  <c:v>55276</c:v>
                </c:pt>
                <c:pt idx="5528">
                  <c:v>55280</c:v>
                </c:pt>
                <c:pt idx="5529">
                  <c:v>55292</c:v>
                </c:pt>
                <c:pt idx="5530">
                  <c:v>55304</c:v>
                </c:pt>
                <c:pt idx="5531">
                  <c:v>55312</c:v>
                </c:pt>
                <c:pt idx="5532">
                  <c:v>55321</c:v>
                </c:pt>
                <c:pt idx="5533">
                  <c:v>55331</c:v>
                </c:pt>
                <c:pt idx="5534">
                  <c:v>55342</c:v>
                </c:pt>
                <c:pt idx="5535">
                  <c:v>55359</c:v>
                </c:pt>
                <c:pt idx="5536">
                  <c:v>55366</c:v>
                </c:pt>
                <c:pt idx="5537">
                  <c:v>55379</c:v>
                </c:pt>
                <c:pt idx="5538">
                  <c:v>55387</c:v>
                </c:pt>
                <c:pt idx="5539">
                  <c:v>55395</c:v>
                </c:pt>
                <c:pt idx="5540">
                  <c:v>55404</c:v>
                </c:pt>
                <c:pt idx="5541">
                  <c:v>55410</c:v>
                </c:pt>
                <c:pt idx="5542">
                  <c:v>55427</c:v>
                </c:pt>
                <c:pt idx="5543">
                  <c:v>55435</c:v>
                </c:pt>
                <c:pt idx="5544">
                  <c:v>55443</c:v>
                </c:pt>
                <c:pt idx="5545">
                  <c:v>55459</c:v>
                </c:pt>
                <c:pt idx="5546">
                  <c:v>55462</c:v>
                </c:pt>
                <c:pt idx="5547">
                  <c:v>55474</c:v>
                </c:pt>
                <c:pt idx="5548">
                  <c:v>55481</c:v>
                </c:pt>
                <c:pt idx="5549">
                  <c:v>55497</c:v>
                </c:pt>
                <c:pt idx="5550">
                  <c:v>55509</c:v>
                </c:pt>
                <c:pt idx="5551">
                  <c:v>55516</c:v>
                </c:pt>
                <c:pt idx="5552">
                  <c:v>55527</c:v>
                </c:pt>
                <c:pt idx="5553">
                  <c:v>55538</c:v>
                </c:pt>
                <c:pt idx="5554">
                  <c:v>55543</c:v>
                </c:pt>
                <c:pt idx="5555">
                  <c:v>55555</c:v>
                </c:pt>
                <c:pt idx="5556">
                  <c:v>55567</c:v>
                </c:pt>
                <c:pt idx="5557">
                  <c:v>55571</c:v>
                </c:pt>
                <c:pt idx="5558">
                  <c:v>55589</c:v>
                </c:pt>
                <c:pt idx="5559">
                  <c:v>55599</c:v>
                </c:pt>
                <c:pt idx="5560">
                  <c:v>55606</c:v>
                </c:pt>
                <c:pt idx="5561">
                  <c:v>55619</c:v>
                </c:pt>
                <c:pt idx="5562">
                  <c:v>55625</c:v>
                </c:pt>
                <c:pt idx="5563">
                  <c:v>55634</c:v>
                </c:pt>
                <c:pt idx="5564">
                  <c:v>55647</c:v>
                </c:pt>
                <c:pt idx="5565">
                  <c:v>55650</c:v>
                </c:pt>
                <c:pt idx="5566">
                  <c:v>55661</c:v>
                </c:pt>
                <c:pt idx="5567">
                  <c:v>55674</c:v>
                </c:pt>
                <c:pt idx="5568">
                  <c:v>55689</c:v>
                </c:pt>
                <c:pt idx="5569">
                  <c:v>55694</c:v>
                </c:pt>
                <c:pt idx="5570">
                  <c:v>55703</c:v>
                </c:pt>
                <c:pt idx="5571">
                  <c:v>55714</c:v>
                </c:pt>
                <c:pt idx="5572">
                  <c:v>55729</c:v>
                </c:pt>
                <c:pt idx="5573">
                  <c:v>55738</c:v>
                </c:pt>
                <c:pt idx="5574">
                  <c:v>55742</c:v>
                </c:pt>
                <c:pt idx="5575">
                  <c:v>55757</c:v>
                </c:pt>
                <c:pt idx="5576">
                  <c:v>55767</c:v>
                </c:pt>
                <c:pt idx="5577">
                  <c:v>55779</c:v>
                </c:pt>
                <c:pt idx="5578">
                  <c:v>55788</c:v>
                </c:pt>
                <c:pt idx="5579">
                  <c:v>55797</c:v>
                </c:pt>
                <c:pt idx="5580">
                  <c:v>55809</c:v>
                </c:pt>
                <c:pt idx="5581">
                  <c:v>55816</c:v>
                </c:pt>
                <c:pt idx="5582">
                  <c:v>55824</c:v>
                </c:pt>
                <c:pt idx="5583">
                  <c:v>55833</c:v>
                </c:pt>
                <c:pt idx="5584">
                  <c:v>55844</c:v>
                </c:pt>
                <c:pt idx="5585">
                  <c:v>55850</c:v>
                </c:pt>
                <c:pt idx="5586">
                  <c:v>55862</c:v>
                </c:pt>
                <c:pt idx="5587">
                  <c:v>55878</c:v>
                </c:pt>
                <c:pt idx="5588">
                  <c:v>55882</c:v>
                </c:pt>
                <c:pt idx="5589">
                  <c:v>55895</c:v>
                </c:pt>
                <c:pt idx="5590">
                  <c:v>55908</c:v>
                </c:pt>
                <c:pt idx="5591">
                  <c:v>55914</c:v>
                </c:pt>
                <c:pt idx="5592">
                  <c:v>55921</c:v>
                </c:pt>
                <c:pt idx="5593">
                  <c:v>55933</c:v>
                </c:pt>
                <c:pt idx="5594">
                  <c:v>55944</c:v>
                </c:pt>
                <c:pt idx="5595">
                  <c:v>55955</c:v>
                </c:pt>
                <c:pt idx="5596">
                  <c:v>55963</c:v>
                </c:pt>
                <c:pt idx="5597">
                  <c:v>55976</c:v>
                </c:pt>
                <c:pt idx="5598">
                  <c:v>55980</c:v>
                </c:pt>
                <c:pt idx="5599">
                  <c:v>55995</c:v>
                </c:pt>
                <c:pt idx="5600">
                  <c:v>56000</c:v>
                </c:pt>
                <c:pt idx="5601">
                  <c:v>56015</c:v>
                </c:pt>
                <c:pt idx="5602">
                  <c:v>56026</c:v>
                </c:pt>
                <c:pt idx="5603">
                  <c:v>56034</c:v>
                </c:pt>
                <c:pt idx="5604">
                  <c:v>56045</c:v>
                </c:pt>
                <c:pt idx="5605">
                  <c:v>56058</c:v>
                </c:pt>
                <c:pt idx="5606">
                  <c:v>56065</c:v>
                </c:pt>
                <c:pt idx="5607">
                  <c:v>56073</c:v>
                </c:pt>
                <c:pt idx="5608">
                  <c:v>56083</c:v>
                </c:pt>
                <c:pt idx="5609">
                  <c:v>56098</c:v>
                </c:pt>
                <c:pt idx="5610">
                  <c:v>56100</c:v>
                </c:pt>
                <c:pt idx="5611">
                  <c:v>56115</c:v>
                </c:pt>
                <c:pt idx="5612">
                  <c:v>56126</c:v>
                </c:pt>
                <c:pt idx="5613">
                  <c:v>56131</c:v>
                </c:pt>
                <c:pt idx="5614">
                  <c:v>56148</c:v>
                </c:pt>
                <c:pt idx="5615">
                  <c:v>56155</c:v>
                </c:pt>
                <c:pt idx="5616">
                  <c:v>56167</c:v>
                </c:pt>
                <c:pt idx="5617">
                  <c:v>56174</c:v>
                </c:pt>
                <c:pt idx="5618">
                  <c:v>56185</c:v>
                </c:pt>
                <c:pt idx="5619">
                  <c:v>56192</c:v>
                </c:pt>
                <c:pt idx="5620">
                  <c:v>56204</c:v>
                </c:pt>
                <c:pt idx="5621">
                  <c:v>56215</c:v>
                </c:pt>
                <c:pt idx="5622">
                  <c:v>56221</c:v>
                </c:pt>
                <c:pt idx="5623">
                  <c:v>56233</c:v>
                </c:pt>
                <c:pt idx="5624">
                  <c:v>56246</c:v>
                </c:pt>
                <c:pt idx="5625">
                  <c:v>56259</c:v>
                </c:pt>
                <c:pt idx="5626">
                  <c:v>56267</c:v>
                </c:pt>
                <c:pt idx="5627">
                  <c:v>56274</c:v>
                </c:pt>
                <c:pt idx="5628">
                  <c:v>56289</c:v>
                </c:pt>
                <c:pt idx="5629">
                  <c:v>56299</c:v>
                </c:pt>
                <c:pt idx="5630">
                  <c:v>56302</c:v>
                </c:pt>
                <c:pt idx="5631">
                  <c:v>56315</c:v>
                </c:pt>
                <c:pt idx="5632">
                  <c:v>56327</c:v>
                </c:pt>
                <c:pt idx="5633">
                  <c:v>56332</c:v>
                </c:pt>
                <c:pt idx="5634">
                  <c:v>56341</c:v>
                </c:pt>
                <c:pt idx="5635">
                  <c:v>56356</c:v>
                </c:pt>
                <c:pt idx="5636">
                  <c:v>56362</c:v>
                </c:pt>
                <c:pt idx="5637">
                  <c:v>56379</c:v>
                </c:pt>
                <c:pt idx="5638">
                  <c:v>56389</c:v>
                </c:pt>
                <c:pt idx="5639">
                  <c:v>56392</c:v>
                </c:pt>
                <c:pt idx="5640">
                  <c:v>56404</c:v>
                </c:pt>
                <c:pt idx="5641">
                  <c:v>56415</c:v>
                </c:pt>
                <c:pt idx="5642">
                  <c:v>56420</c:v>
                </c:pt>
                <c:pt idx="5643">
                  <c:v>56434</c:v>
                </c:pt>
                <c:pt idx="5644">
                  <c:v>56447</c:v>
                </c:pt>
                <c:pt idx="5645">
                  <c:v>56458</c:v>
                </c:pt>
                <c:pt idx="5646">
                  <c:v>56461</c:v>
                </c:pt>
                <c:pt idx="5647">
                  <c:v>56476</c:v>
                </c:pt>
                <c:pt idx="5648">
                  <c:v>56482</c:v>
                </c:pt>
                <c:pt idx="5649">
                  <c:v>56493</c:v>
                </c:pt>
                <c:pt idx="5650">
                  <c:v>56502</c:v>
                </c:pt>
                <c:pt idx="5651">
                  <c:v>56518</c:v>
                </c:pt>
                <c:pt idx="5652">
                  <c:v>56523</c:v>
                </c:pt>
                <c:pt idx="5653">
                  <c:v>56532</c:v>
                </c:pt>
                <c:pt idx="5654">
                  <c:v>56547</c:v>
                </c:pt>
                <c:pt idx="5655">
                  <c:v>56553</c:v>
                </c:pt>
                <c:pt idx="5656">
                  <c:v>56561</c:v>
                </c:pt>
                <c:pt idx="5657">
                  <c:v>56577</c:v>
                </c:pt>
                <c:pt idx="5658">
                  <c:v>56582</c:v>
                </c:pt>
                <c:pt idx="5659">
                  <c:v>56598</c:v>
                </c:pt>
                <c:pt idx="5660">
                  <c:v>56605</c:v>
                </c:pt>
                <c:pt idx="5661">
                  <c:v>56613</c:v>
                </c:pt>
                <c:pt idx="5662">
                  <c:v>56625</c:v>
                </c:pt>
                <c:pt idx="5663">
                  <c:v>56634</c:v>
                </c:pt>
                <c:pt idx="5664">
                  <c:v>56649</c:v>
                </c:pt>
                <c:pt idx="5665">
                  <c:v>56655</c:v>
                </c:pt>
                <c:pt idx="5666">
                  <c:v>56664</c:v>
                </c:pt>
                <c:pt idx="5667">
                  <c:v>56678</c:v>
                </c:pt>
                <c:pt idx="5668">
                  <c:v>56687</c:v>
                </c:pt>
                <c:pt idx="5669">
                  <c:v>56692</c:v>
                </c:pt>
                <c:pt idx="5670">
                  <c:v>56708</c:v>
                </c:pt>
                <c:pt idx="5671">
                  <c:v>56715</c:v>
                </c:pt>
                <c:pt idx="5672">
                  <c:v>56721</c:v>
                </c:pt>
                <c:pt idx="5673">
                  <c:v>56738</c:v>
                </c:pt>
                <c:pt idx="5674">
                  <c:v>56742</c:v>
                </c:pt>
                <c:pt idx="5675">
                  <c:v>56754</c:v>
                </c:pt>
                <c:pt idx="5676">
                  <c:v>56766</c:v>
                </c:pt>
                <c:pt idx="5677">
                  <c:v>56777</c:v>
                </c:pt>
                <c:pt idx="5678">
                  <c:v>56787</c:v>
                </c:pt>
                <c:pt idx="5679">
                  <c:v>56795</c:v>
                </c:pt>
                <c:pt idx="5680">
                  <c:v>56807</c:v>
                </c:pt>
                <c:pt idx="5681">
                  <c:v>56811</c:v>
                </c:pt>
                <c:pt idx="5682">
                  <c:v>56823</c:v>
                </c:pt>
                <c:pt idx="5683">
                  <c:v>56832</c:v>
                </c:pt>
                <c:pt idx="5684">
                  <c:v>56848</c:v>
                </c:pt>
                <c:pt idx="5685">
                  <c:v>56850</c:v>
                </c:pt>
                <c:pt idx="5686">
                  <c:v>56867</c:v>
                </c:pt>
                <c:pt idx="5687">
                  <c:v>56876</c:v>
                </c:pt>
                <c:pt idx="5688">
                  <c:v>56884</c:v>
                </c:pt>
                <c:pt idx="5689">
                  <c:v>56898</c:v>
                </c:pt>
                <c:pt idx="5690">
                  <c:v>56907</c:v>
                </c:pt>
                <c:pt idx="5691">
                  <c:v>56912</c:v>
                </c:pt>
                <c:pt idx="5692">
                  <c:v>56929</c:v>
                </c:pt>
                <c:pt idx="5693">
                  <c:v>56939</c:v>
                </c:pt>
                <c:pt idx="5694">
                  <c:v>56946</c:v>
                </c:pt>
                <c:pt idx="5695">
                  <c:v>56956</c:v>
                </c:pt>
                <c:pt idx="5696">
                  <c:v>56963</c:v>
                </c:pt>
                <c:pt idx="5697">
                  <c:v>56971</c:v>
                </c:pt>
                <c:pt idx="5698">
                  <c:v>56985</c:v>
                </c:pt>
                <c:pt idx="5699">
                  <c:v>56999</c:v>
                </c:pt>
                <c:pt idx="5700">
                  <c:v>57004</c:v>
                </c:pt>
                <c:pt idx="5701">
                  <c:v>57018</c:v>
                </c:pt>
                <c:pt idx="5702">
                  <c:v>57023</c:v>
                </c:pt>
                <c:pt idx="5703">
                  <c:v>57034</c:v>
                </c:pt>
                <c:pt idx="5704">
                  <c:v>57041</c:v>
                </c:pt>
                <c:pt idx="5705">
                  <c:v>57052</c:v>
                </c:pt>
                <c:pt idx="5706">
                  <c:v>57068</c:v>
                </c:pt>
                <c:pt idx="5707">
                  <c:v>57079</c:v>
                </c:pt>
                <c:pt idx="5708">
                  <c:v>57080</c:v>
                </c:pt>
                <c:pt idx="5709">
                  <c:v>57091</c:v>
                </c:pt>
                <c:pt idx="5710">
                  <c:v>57102</c:v>
                </c:pt>
                <c:pt idx="5711">
                  <c:v>57112</c:v>
                </c:pt>
                <c:pt idx="5712">
                  <c:v>57123</c:v>
                </c:pt>
                <c:pt idx="5713">
                  <c:v>57135</c:v>
                </c:pt>
                <c:pt idx="5714">
                  <c:v>57145</c:v>
                </c:pt>
                <c:pt idx="5715">
                  <c:v>57152</c:v>
                </c:pt>
                <c:pt idx="5716">
                  <c:v>57161</c:v>
                </c:pt>
                <c:pt idx="5717">
                  <c:v>57172</c:v>
                </c:pt>
                <c:pt idx="5718">
                  <c:v>57189</c:v>
                </c:pt>
                <c:pt idx="5719">
                  <c:v>57196</c:v>
                </c:pt>
                <c:pt idx="5720">
                  <c:v>57201</c:v>
                </c:pt>
                <c:pt idx="5721">
                  <c:v>57219</c:v>
                </c:pt>
                <c:pt idx="5722">
                  <c:v>57224</c:v>
                </c:pt>
                <c:pt idx="5723">
                  <c:v>57239</c:v>
                </c:pt>
                <c:pt idx="5724">
                  <c:v>57248</c:v>
                </c:pt>
                <c:pt idx="5725">
                  <c:v>57257</c:v>
                </c:pt>
                <c:pt idx="5726">
                  <c:v>57268</c:v>
                </c:pt>
                <c:pt idx="5727">
                  <c:v>57277</c:v>
                </c:pt>
                <c:pt idx="5728">
                  <c:v>57289</c:v>
                </c:pt>
                <c:pt idx="5729">
                  <c:v>57297</c:v>
                </c:pt>
                <c:pt idx="5730">
                  <c:v>57306</c:v>
                </c:pt>
                <c:pt idx="5731">
                  <c:v>57311</c:v>
                </c:pt>
                <c:pt idx="5732">
                  <c:v>57325</c:v>
                </c:pt>
                <c:pt idx="5733">
                  <c:v>57336</c:v>
                </c:pt>
                <c:pt idx="5734">
                  <c:v>57340</c:v>
                </c:pt>
                <c:pt idx="5735">
                  <c:v>57353</c:v>
                </c:pt>
                <c:pt idx="5736">
                  <c:v>57364</c:v>
                </c:pt>
                <c:pt idx="5737">
                  <c:v>57377</c:v>
                </c:pt>
                <c:pt idx="5738">
                  <c:v>57388</c:v>
                </c:pt>
                <c:pt idx="5739">
                  <c:v>57390</c:v>
                </c:pt>
                <c:pt idx="5740">
                  <c:v>57403</c:v>
                </c:pt>
                <c:pt idx="5741">
                  <c:v>57415</c:v>
                </c:pt>
                <c:pt idx="5742">
                  <c:v>57420</c:v>
                </c:pt>
                <c:pt idx="5743">
                  <c:v>57439</c:v>
                </c:pt>
                <c:pt idx="5744">
                  <c:v>57442</c:v>
                </c:pt>
                <c:pt idx="5745">
                  <c:v>57451</c:v>
                </c:pt>
                <c:pt idx="5746">
                  <c:v>57469</c:v>
                </c:pt>
                <c:pt idx="5747">
                  <c:v>57474</c:v>
                </c:pt>
                <c:pt idx="5748">
                  <c:v>57485</c:v>
                </c:pt>
                <c:pt idx="5749">
                  <c:v>57491</c:v>
                </c:pt>
                <c:pt idx="5750">
                  <c:v>57505</c:v>
                </c:pt>
                <c:pt idx="5751">
                  <c:v>57517</c:v>
                </c:pt>
                <c:pt idx="5752">
                  <c:v>57528</c:v>
                </c:pt>
                <c:pt idx="5753">
                  <c:v>57533</c:v>
                </c:pt>
                <c:pt idx="5754">
                  <c:v>57543</c:v>
                </c:pt>
                <c:pt idx="5755">
                  <c:v>57557</c:v>
                </c:pt>
                <c:pt idx="5756">
                  <c:v>57566</c:v>
                </c:pt>
                <c:pt idx="5757">
                  <c:v>57575</c:v>
                </c:pt>
                <c:pt idx="5758">
                  <c:v>57583</c:v>
                </c:pt>
                <c:pt idx="5759">
                  <c:v>57597</c:v>
                </c:pt>
                <c:pt idx="5760">
                  <c:v>57605</c:v>
                </c:pt>
                <c:pt idx="5761">
                  <c:v>57619</c:v>
                </c:pt>
                <c:pt idx="5762">
                  <c:v>57622</c:v>
                </c:pt>
                <c:pt idx="5763">
                  <c:v>57633</c:v>
                </c:pt>
                <c:pt idx="5764">
                  <c:v>57645</c:v>
                </c:pt>
                <c:pt idx="5765">
                  <c:v>57651</c:v>
                </c:pt>
                <c:pt idx="5766">
                  <c:v>57660</c:v>
                </c:pt>
                <c:pt idx="5767">
                  <c:v>57676</c:v>
                </c:pt>
                <c:pt idx="5768">
                  <c:v>57688</c:v>
                </c:pt>
                <c:pt idx="5769">
                  <c:v>57696</c:v>
                </c:pt>
                <c:pt idx="5770">
                  <c:v>57704</c:v>
                </c:pt>
                <c:pt idx="5771">
                  <c:v>57710</c:v>
                </c:pt>
                <c:pt idx="5772">
                  <c:v>57723</c:v>
                </c:pt>
                <c:pt idx="5773">
                  <c:v>57734</c:v>
                </c:pt>
                <c:pt idx="5774">
                  <c:v>57749</c:v>
                </c:pt>
                <c:pt idx="5775">
                  <c:v>57754</c:v>
                </c:pt>
                <c:pt idx="5776">
                  <c:v>57766</c:v>
                </c:pt>
                <c:pt idx="5777">
                  <c:v>57778</c:v>
                </c:pt>
                <c:pt idx="5778">
                  <c:v>57788</c:v>
                </c:pt>
                <c:pt idx="5779">
                  <c:v>57798</c:v>
                </c:pt>
                <c:pt idx="5780">
                  <c:v>57808</c:v>
                </c:pt>
                <c:pt idx="5781">
                  <c:v>57810</c:v>
                </c:pt>
                <c:pt idx="5782">
                  <c:v>57822</c:v>
                </c:pt>
                <c:pt idx="5783">
                  <c:v>57833</c:v>
                </c:pt>
                <c:pt idx="5784">
                  <c:v>57841</c:v>
                </c:pt>
                <c:pt idx="5785">
                  <c:v>57853</c:v>
                </c:pt>
                <c:pt idx="5786">
                  <c:v>57868</c:v>
                </c:pt>
                <c:pt idx="5787">
                  <c:v>57873</c:v>
                </c:pt>
                <c:pt idx="5788">
                  <c:v>57889</c:v>
                </c:pt>
                <c:pt idx="5789">
                  <c:v>57894</c:v>
                </c:pt>
                <c:pt idx="5790">
                  <c:v>57902</c:v>
                </c:pt>
                <c:pt idx="5791">
                  <c:v>57916</c:v>
                </c:pt>
                <c:pt idx="5792">
                  <c:v>57920</c:v>
                </c:pt>
                <c:pt idx="5793">
                  <c:v>57930</c:v>
                </c:pt>
                <c:pt idx="5794">
                  <c:v>57942</c:v>
                </c:pt>
                <c:pt idx="5795">
                  <c:v>57951</c:v>
                </c:pt>
                <c:pt idx="5796">
                  <c:v>57964</c:v>
                </c:pt>
                <c:pt idx="5797">
                  <c:v>57975</c:v>
                </c:pt>
                <c:pt idx="5798">
                  <c:v>57986</c:v>
                </c:pt>
                <c:pt idx="5799">
                  <c:v>57993</c:v>
                </c:pt>
                <c:pt idx="5800">
                  <c:v>58005</c:v>
                </c:pt>
                <c:pt idx="5801">
                  <c:v>58015</c:v>
                </c:pt>
                <c:pt idx="5802">
                  <c:v>58028</c:v>
                </c:pt>
                <c:pt idx="5803">
                  <c:v>58031</c:v>
                </c:pt>
                <c:pt idx="5804">
                  <c:v>58045</c:v>
                </c:pt>
                <c:pt idx="5805">
                  <c:v>58051</c:v>
                </c:pt>
                <c:pt idx="5806">
                  <c:v>58067</c:v>
                </c:pt>
                <c:pt idx="5807">
                  <c:v>58071</c:v>
                </c:pt>
                <c:pt idx="5808">
                  <c:v>58085</c:v>
                </c:pt>
                <c:pt idx="5809">
                  <c:v>58099</c:v>
                </c:pt>
                <c:pt idx="5810">
                  <c:v>58100</c:v>
                </c:pt>
                <c:pt idx="5811">
                  <c:v>58110</c:v>
                </c:pt>
                <c:pt idx="5812">
                  <c:v>58126</c:v>
                </c:pt>
                <c:pt idx="5813">
                  <c:v>58132</c:v>
                </c:pt>
                <c:pt idx="5814">
                  <c:v>58147</c:v>
                </c:pt>
                <c:pt idx="5815">
                  <c:v>58156</c:v>
                </c:pt>
                <c:pt idx="5816">
                  <c:v>58160</c:v>
                </c:pt>
                <c:pt idx="5817">
                  <c:v>58170</c:v>
                </c:pt>
                <c:pt idx="5818">
                  <c:v>58188</c:v>
                </c:pt>
                <c:pt idx="5819">
                  <c:v>58197</c:v>
                </c:pt>
                <c:pt idx="5820">
                  <c:v>58204</c:v>
                </c:pt>
                <c:pt idx="5821">
                  <c:v>58210</c:v>
                </c:pt>
                <c:pt idx="5822">
                  <c:v>58224</c:v>
                </c:pt>
                <c:pt idx="5823">
                  <c:v>58234</c:v>
                </c:pt>
                <c:pt idx="5824">
                  <c:v>58246</c:v>
                </c:pt>
                <c:pt idx="5825">
                  <c:v>58256</c:v>
                </c:pt>
                <c:pt idx="5826">
                  <c:v>58266</c:v>
                </c:pt>
                <c:pt idx="5827">
                  <c:v>58278</c:v>
                </c:pt>
                <c:pt idx="5828">
                  <c:v>58280</c:v>
                </c:pt>
                <c:pt idx="5829">
                  <c:v>58299</c:v>
                </c:pt>
                <c:pt idx="5830">
                  <c:v>58308</c:v>
                </c:pt>
                <c:pt idx="5831">
                  <c:v>58318</c:v>
                </c:pt>
                <c:pt idx="5832">
                  <c:v>58320</c:v>
                </c:pt>
                <c:pt idx="5833">
                  <c:v>58337</c:v>
                </c:pt>
                <c:pt idx="5834">
                  <c:v>58348</c:v>
                </c:pt>
                <c:pt idx="5835">
                  <c:v>58354</c:v>
                </c:pt>
                <c:pt idx="5836">
                  <c:v>58367</c:v>
                </c:pt>
                <c:pt idx="5837">
                  <c:v>58376</c:v>
                </c:pt>
                <c:pt idx="5838">
                  <c:v>58382</c:v>
                </c:pt>
                <c:pt idx="5839">
                  <c:v>58399</c:v>
                </c:pt>
                <c:pt idx="5840">
                  <c:v>58402</c:v>
                </c:pt>
                <c:pt idx="5841">
                  <c:v>58415</c:v>
                </c:pt>
                <c:pt idx="5842">
                  <c:v>58423</c:v>
                </c:pt>
                <c:pt idx="5843">
                  <c:v>58436</c:v>
                </c:pt>
                <c:pt idx="5844">
                  <c:v>58440</c:v>
                </c:pt>
                <c:pt idx="5845">
                  <c:v>58454</c:v>
                </c:pt>
                <c:pt idx="5846">
                  <c:v>58461</c:v>
                </c:pt>
                <c:pt idx="5847">
                  <c:v>58472</c:v>
                </c:pt>
                <c:pt idx="5848">
                  <c:v>58485</c:v>
                </c:pt>
                <c:pt idx="5849">
                  <c:v>58493</c:v>
                </c:pt>
                <c:pt idx="5850">
                  <c:v>58504</c:v>
                </c:pt>
                <c:pt idx="5851">
                  <c:v>58519</c:v>
                </c:pt>
                <c:pt idx="5852">
                  <c:v>58529</c:v>
                </c:pt>
                <c:pt idx="5853">
                  <c:v>58530</c:v>
                </c:pt>
                <c:pt idx="5854">
                  <c:v>58541</c:v>
                </c:pt>
                <c:pt idx="5855">
                  <c:v>58559</c:v>
                </c:pt>
                <c:pt idx="5856">
                  <c:v>58569</c:v>
                </c:pt>
                <c:pt idx="5857">
                  <c:v>58578</c:v>
                </c:pt>
                <c:pt idx="5858">
                  <c:v>58589</c:v>
                </c:pt>
                <c:pt idx="5859">
                  <c:v>58590</c:v>
                </c:pt>
                <c:pt idx="5860">
                  <c:v>58606</c:v>
                </c:pt>
                <c:pt idx="5861">
                  <c:v>58619</c:v>
                </c:pt>
                <c:pt idx="5862">
                  <c:v>58626</c:v>
                </c:pt>
                <c:pt idx="5863">
                  <c:v>58633</c:v>
                </c:pt>
                <c:pt idx="5864">
                  <c:v>58646</c:v>
                </c:pt>
                <c:pt idx="5865">
                  <c:v>58655</c:v>
                </c:pt>
                <c:pt idx="5866">
                  <c:v>58661</c:v>
                </c:pt>
                <c:pt idx="5867">
                  <c:v>58673</c:v>
                </c:pt>
                <c:pt idx="5868">
                  <c:v>58686</c:v>
                </c:pt>
                <c:pt idx="5869">
                  <c:v>58691</c:v>
                </c:pt>
                <c:pt idx="5870">
                  <c:v>58704</c:v>
                </c:pt>
                <c:pt idx="5871">
                  <c:v>58711</c:v>
                </c:pt>
                <c:pt idx="5872">
                  <c:v>58720</c:v>
                </c:pt>
                <c:pt idx="5873">
                  <c:v>58735</c:v>
                </c:pt>
                <c:pt idx="5874">
                  <c:v>58744</c:v>
                </c:pt>
                <c:pt idx="5875">
                  <c:v>58756</c:v>
                </c:pt>
                <c:pt idx="5876">
                  <c:v>58762</c:v>
                </c:pt>
                <c:pt idx="5877">
                  <c:v>58779</c:v>
                </c:pt>
                <c:pt idx="5878">
                  <c:v>58780</c:v>
                </c:pt>
                <c:pt idx="5879">
                  <c:v>58794</c:v>
                </c:pt>
                <c:pt idx="5880">
                  <c:v>58804</c:v>
                </c:pt>
                <c:pt idx="5881">
                  <c:v>58816</c:v>
                </c:pt>
                <c:pt idx="5882">
                  <c:v>58829</c:v>
                </c:pt>
                <c:pt idx="5883">
                  <c:v>58833</c:v>
                </c:pt>
                <c:pt idx="5884">
                  <c:v>58841</c:v>
                </c:pt>
                <c:pt idx="5885">
                  <c:v>58857</c:v>
                </c:pt>
                <c:pt idx="5886">
                  <c:v>58867</c:v>
                </c:pt>
                <c:pt idx="5887">
                  <c:v>58870</c:v>
                </c:pt>
                <c:pt idx="5888">
                  <c:v>58883</c:v>
                </c:pt>
                <c:pt idx="5889">
                  <c:v>58890</c:v>
                </c:pt>
                <c:pt idx="5890">
                  <c:v>58906</c:v>
                </c:pt>
                <c:pt idx="5891">
                  <c:v>58914</c:v>
                </c:pt>
                <c:pt idx="5892">
                  <c:v>58923</c:v>
                </c:pt>
                <c:pt idx="5893">
                  <c:v>58932</c:v>
                </c:pt>
                <c:pt idx="5894">
                  <c:v>58943</c:v>
                </c:pt>
                <c:pt idx="5895">
                  <c:v>58953</c:v>
                </c:pt>
                <c:pt idx="5896">
                  <c:v>58961</c:v>
                </c:pt>
                <c:pt idx="5897">
                  <c:v>58970</c:v>
                </c:pt>
                <c:pt idx="5898">
                  <c:v>58982</c:v>
                </c:pt>
                <c:pt idx="5899">
                  <c:v>58996</c:v>
                </c:pt>
                <c:pt idx="5900">
                  <c:v>59000</c:v>
                </c:pt>
                <c:pt idx="5901">
                  <c:v>59017</c:v>
                </c:pt>
                <c:pt idx="5902">
                  <c:v>59026</c:v>
                </c:pt>
                <c:pt idx="5903">
                  <c:v>59037</c:v>
                </c:pt>
                <c:pt idx="5904">
                  <c:v>59043</c:v>
                </c:pt>
                <c:pt idx="5905">
                  <c:v>59051</c:v>
                </c:pt>
                <c:pt idx="5906">
                  <c:v>59066</c:v>
                </c:pt>
                <c:pt idx="5907">
                  <c:v>59074</c:v>
                </c:pt>
                <c:pt idx="5908">
                  <c:v>59082</c:v>
                </c:pt>
                <c:pt idx="5909">
                  <c:v>59095</c:v>
                </c:pt>
                <c:pt idx="5910">
                  <c:v>59108</c:v>
                </c:pt>
                <c:pt idx="5911">
                  <c:v>59112</c:v>
                </c:pt>
                <c:pt idx="5912">
                  <c:v>59126</c:v>
                </c:pt>
                <c:pt idx="5913">
                  <c:v>59134</c:v>
                </c:pt>
                <c:pt idx="5914">
                  <c:v>59147</c:v>
                </c:pt>
                <c:pt idx="5915">
                  <c:v>59153</c:v>
                </c:pt>
                <c:pt idx="5916">
                  <c:v>59168</c:v>
                </c:pt>
                <c:pt idx="5917">
                  <c:v>59171</c:v>
                </c:pt>
                <c:pt idx="5918">
                  <c:v>59188</c:v>
                </c:pt>
                <c:pt idx="5919">
                  <c:v>59199</c:v>
                </c:pt>
                <c:pt idx="5920">
                  <c:v>59203</c:v>
                </c:pt>
                <c:pt idx="5921">
                  <c:v>59211</c:v>
                </c:pt>
                <c:pt idx="5922">
                  <c:v>59227</c:v>
                </c:pt>
                <c:pt idx="5923">
                  <c:v>59232</c:v>
                </c:pt>
                <c:pt idx="5924">
                  <c:v>59241</c:v>
                </c:pt>
                <c:pt idx="5925">
                  <c:v>59258</c:v>
                </c:pt>
                <c:pt idx="5926">
                  <c:v>59269</c:v>
                </c:pt>
                <c:pt idx="5927">
                  <c:v>59276</c:v>
                </c:pt>
                <c:pt idx="5928">
                  <c:v>59281</c:v>
                </c:pt>
                <c:pt idx="5929">
                  <c:v>59295</c:v>
                </c:pt>
                <c:pt idx="5930">
                  <c:v>59305</c:v>
                </c:pt>
                <c:pt idx="5931">
                  <c:v>59315</c:v>
                </c:pt>
                <c:pt idx="5932">
                  <c:v>59325</c:v>
                </c:pt>
                <c:pt idx="5933">
                  <c:v>59332</c:v>
                </c:pt>
                <c:pt idx="5934">
                  <c:v>59343</c:v>
                </c:pt>
                <c:pt idx="5935">
                  <c:v>59352</c:v>
                </c:pt>
                <c:pt idx="5936">
                  <c:v>59361</c:v>
                </c:pt>
                <c:pt idx="5937">
                  <c:v>59378</c:v>
                </c:pt>
                <c:pt idx="5938">
                  <c:v>59385</c:v>
                </c:pt>
                <c:pt idx="5939">
                  <c:v>59391</c:v>
                </c:pt>
                <c:pt idx="5940">
                  <c:v>59403</c:v>
                </c:pt>
                <c:pt idx="5941">
                  <c:v>59417</c:v>
                </c:pt>
                <c:pt idx="5942">
                  <c:v>59427</c:v>
                </c:pt>
                <c:pt idx="5943">
                  <c:v>59431</c:v>
                </c:pt>
                <c:pt idx="5944">
                  <c:v>59444</c:v>
                </c:pt>
                <c:pt idx="5945">
                  <c:v>59458</c:v>
                </c:pt>
                <c:pt idx="5946">
                  <c:v>59460</c:v>
                </c:pt>
                <c:pt idx="5947">
                  <c:v>59473</c:v>
                </c:pt>
                <c:pt idx="5948">
                  <c:v>59486</c:v>
                </c:pt>
                <c:pt idx="5949">
                  <c:v>59499</c:v>
                </c:pt>
                <c:pt idx="5950">
                  <c:v>59506</c:v>
                </c:pt>
                <c:pt idx="5951">
                  <c:v>59519</c:v>
                </c:pt>
                <c:pt idx="5952">
                  <c:v>59526</c:v>
                </c:pt>
                <c:pt idx="5953">
                  <c:v>59534</c:v>
                </c:pt>
                <c:pt idx="5954">
                  <c:v>59545</c:v>
                </c:pt>
                <c:pt idx="5955">
                  <c:v>59555</c:v>
                </c:pt>
                <c:pt idx="5956">
                  <c:v>59564</c:v>
                </c:pt>
                <c:pt idx="5957">
                  <c:v>59571</c:v>
                </c:pt>
                <c:pt idx="5958">
                  <c:v>59580</c:v>
                </c:pt>
                <c:pt idx="5959">
                  <c:v>59590</c:v>
                </c:pt>
                <c:pt idx="5960">
                  <c:v>59600</c:v>
                </c:pt>
                <c:pt idx="5961">
                  <c:v>59617</c:v>
                </c:pt>
                <c:pt idx="5962">
                  <c:v>59629</c:v>
                </c:pt>
                <c:pt idx="5963">
                  <c:v>59636</c:v>
                </c:pt>
                <c:pt idx="5964">
                  <c:v>59640</c:v>
                </c:pt>
                <c:pt idx="5965">
                  <c:v>59655</c:v>
                </c:pt>
                <c:pt idx="5966">
                  <c:v>59662</c:v>
                </c:pt>
                <c:pt idx="5967">
                  <c:v>59674</c:v>
                </c:pt>
                <c:pt idx="5968">
                  <c:v>59680</c:v>
                </c:pt>
                <c:pt idx="5969">
                  <c:v>59694</c:v>
                </c:pt>
                <c:pt idx="5970">
                  <c:v>59706</c:v>
                </c:pt>
                <c:pt idx="5971">
                  <c:v>59711</c:v>
                </c:pt>
                <c:pt idx="5972">
                  <c:v>59726</c:v>
                </c:pt>
                <c:pt idx="5973">
                  <c:v>59735</c:v>
                </c:pt>
                <c:pt idx="5974">
                  <c:v>59747</c:v>
                </c:pt>
                <c:pt idx="5975">
                  <c:v>59758</c:v>
                </c:pt>
                <c:pt idx="5976">
                  <c:v>59763</c:v>
                </c:pt>
                <c:pt idx="5977">
                  <c:v>59771</c:v>
                </c:pt>
                <c:pt idx="5978">
                  <c:v>59787</c:v>
                </c:pt>
                <c:pt idx="5979">
                  <c:v>59791</c:v>
                </c:pt>
                <c:pt idx="5980">
                  <c:v>59804</c:v>
                </c:pt>
                <c:pt idx="5981">
                  <c:v>59811</c:v>
                </c:pt>
                <c:pt idx="5982">
                  <c:v>59823</c:v>
                </c:pt>
                <c:pt idx="5983">
                  <c:v>59835</c:v>
                </c:pt>
                <c:pt idx="5984">
                  <c:v>59840</c:v>
                </c:pt>
                <c:pt idx="5985">
                  <c:v>59855</c:v>
                </c:pt>
                <c:pt idx="5986">
                  <c:v>59862</c:v>
                </c:pt>
                <c:pt idx="5987">
                  <c:v>59875</c:v>
                </c:pt>
                <c:pt idx="5988">
                  <c:v>59882</c:v>
                </c:pt>
                <c:pt idx="5989">
                  <c:v>59891</c:v>
                </c:pt>
                <c:pt idx="5990">
                  <c:v>59904</c:v>
                </c:pt>
                <c:pt idx="5991">
                  <c:v>59919</c:v>
                </c:pt>
                <c:pt idx="5992">
                  <c:v>59923</c:v>
                </c:pt>
                <c:pt idx="5993">
                  <c:v>59938</c:v>
                </c:pt>
                <c:pt idx="5994">
                  <c:v>59949</c:v>
                </c:pt>
                <c:pt idx="5995">
                  <c:v>59957</c:v>
                </c:pt>
                <c:pt idx="5996">
                  <c:v>59965</c:v>
                </c:pt>
                <c:pt idx="5997">
                  <c:v>59973</c:v>
                </c:pt>
                <c:pt idx="5998">
                  <c:v>59983</c:v>
                </c:pt>
                <c:pt idx="5999">
                  <c:v>59997</c:v>
                </c:pt>
                <c:pt idx="6000">
                  <c:v>60001</c:v>
                </c:pt>
                <c:pt idx="6001">
                  <c:v>60016</c:v>
                </c:pt>
                <c:pt idx="6002">
                  <c:v>60022</c:v>
                </c:pt>
                <c:pt idx="6003">
                  <c:v>60032</c:v>
                </c:pt>
                <c:pt idx="6004">
                  <c:v>60043</c:v>
                </c:pt>
                <c:pt idx="6005">
                  <c:v>60052</c:v>
                </c:pt>
                <c:pt idx="6006">
                  <c:v>60064</c:v>
                </c:pt>
                <c:pt idx="6007">
                  <c:v>60075</c:v>
                </c:pt>
                <c:pt idx="6008">
                  <c:v>60087</c:v>
                </c:pt>
                <c:pt idx="6009">
                  <c:v>60092</c:v>
                </c:pt>
                <c:pt idx="6010">
                  <c:v>60105</c:v>
                </c:pt>
                <c:pt idx="6011">
                  <c:v>60117</c:v>
                </c:pt>
                <c:pt idx="6012">
                  <c:v>60124</c:v>
                </c:pt>
                <c:pt idx="6013">
                  <c:v>60130</c:v>
                </c:pt>
                <c:pt idx="6014">
                  <c:v>60143</c:v>
                </c:pt>
                <c:pt idx="6015">
                  <c:v>60151</c:v>
                </c:pt>
                <c:pt idx="6016">
                  <c:v>60167</c:v>
                </c:pt>
                <c:pt idx="6017">
                  <c:v>60175</c:v>
                </c:pt>
                <c:pt idx="6018">
                  <c:v>60181</c:v>
                </c:pt>
                <c:pt idx="6019">
                  <c:v>60194</c:v>
                </c:pt>
                <c:pt idx="6020">
                  <c:v>60201</c:v>
                </c:pt>
                <c:pt idx="6021">
                  <c:v>60219</c:v>
                </c:pt>
                <c:pt idx="6022">
                  <c:v>60226</c:v>
                </c:pt>
                <c:pt idx="6023">
                  <c:v>60233</c:v>
                </c:pt>
                <c:pt idx="6024">
                  <c:v>60240</c:v>
                </c:pt>
                <c:pt idx="6025">
                  <c:v>60251</c:v>
                </c:pt>
                <c:pt idx="6026">
                  <c:v>60267</c:v>
                </c:pt>
                <c:pt idx="6027">
                  <c:v>60279</c:v>
                </c:pt>
                <c:pt idx="6028">
                  <c:v>60286</c:v>
                </c:pt>
                <c:pt idx="6029">
                  <c:v>60291</c:v>
                </c:pt>
                <c:pt idx="6030">
                  <c:v>60300</c:v>
                </c:pt>
                <c:pt idx="6031">
                  <c:v>60319</c:v>
                </c:pt>
                <c:pt idx="6032">
                  <c:v>60323</c:v>
                </c:pt>
                <c:pt idx="6033">
                  <c:v>60338</c:v>
                </c:pt>
                <c:pt idx="6034">
                  <c:v>60345</c:v>
                </c:pt>
                <c:pt idx="6035">
                  <c:v>60358</c:v>
                </c:pt>
                <c:pt idx="6036">
                  <c:v>60368</c:v>
                </c:pt>
                <c:pt idx="6037">
                  <c:v>60376</c:v>
                </c:pt>
                <c:pt idx="6038">
                  <c:v>60388</c:v>
                </c:pt>
                <c:pt idx="6039">
                  <c:v>60398</c:v>
                </c:pt>
                <c:pt idx="6040">
                  <c:v>60409</c:v>
                </c:pt>
                <c:pt idx="6041">
                  <c:v>60414</c:v>
                </c:pt>
                <c:pt idx="6042">
                  <c:v>60421</c:v>
                </c:pt>
                <c:pt idx="6043">
                  <c:v>60439</c:v>
                </c:pt>
                <c:pt idx="6044">
                  <c:v>60449</c:v>
                </c:pt>
                <c:pt idx="6045">
                  <c:v>60456</c:v>
                </c:pt>
                <c:pt idx="6046">
                  <c:v>60464</c:v>
                </c:pt>
                <c:pt idx="6047">
                  <c:v>60479</c:v>
                </c:pt>
                <c:pt idx="6048">
                  <c:v>60487</c:v>
                </c:pt>
                <c:pt idx="6049">
                  <c:v>60498</c:v>
                </c:pt>
                <c:pt idx="6050">
                  <c:v>60507</c:v>
                </c:pt>
                <c:pt idx="6051">
                  <c:v>60512</c:v>
                </c:pt>
                <c:pt idx="6052">
                  <c:v>60527</c:v>
                </c:pt>
                <c:pt idx="6053">
                  <c:v>60535</c:v>
                </c:pt>
                <c:pt idx="6054">
                  <c:v>60549</c:v>
                </c:pt>
                <c:pt idx="6055">
                  <c:v>60558</c:v>
                </c:pt>
                <c:pt idx="6056">
                  <c:v>60563</c:v>
                </c:pt>
                <c:pt idx="6057">
                  <c:v>60570</c:v>
                </c:pt>
                <c:pt idx="6058">
                  <c:v>60584</c:v>
                </c:pt>
                <c:pt idx="6059">
                  <c:v>60594</c:v>
                </c:pt>
                <c:pt idx="6060">
                  <c:v>60604</c:v>
                </c:pt>
                <c:pt idx="6061">
                  <c:v>60616</c:v>
                </c:pt>
                <c:pt idx="6062">
                  <c:v>60620</c:v>
                </c:pt>
                <c:pt idx="6063">
                  <c:v>60634</c:v>
                </c:pt>
                <c:pt idx="6064">
                  <c:v>60647</c:v>
                </c:pt>
                <c:pt idx="6065">
                  <c:v>60657</c:v>
                </c:pt>
                <c:pt idx="6066">
                  <c:v>60662</c:v>
                </c:pt>
                <c:pt idx="6067">
                  <c:v>60679</c:v>
                </c:pt>
                <c:pt idx="6068">
                  <c:v>60683</c:v>
                </c:pt>
                <c:pt idx="6069">
                  <c:v>60696</c:v>
                </c:pt>
                <c:pt idx="6070">
                  <c:v>60705</c:v>
                </c:pt>
                <c:pt idx="6071">
                  <c:v>60712</c:v>
                </c:pt>
                <c:pt idx="6072">
                  <c:v>60725</c:v>
                </c:pt>
                <c:pt idx="6073">
                  <c:v>60732</c:v>
                </c:pt>
                <c:pt idx="6074">
                  <c:v>60743</c:v>
                </c:pt>
                <c:pt idx="6075">
                  <c:v>60752</c:v>
                </c:pt>
                <c:pt idx="6076">
                  <c:v>60763</c:v>
                </c:pt>
                <c:pt idx="6077">
                  <c:v>60772</c:v>
                </c:pt>
                <c:pt idx="6078">
                  <c:v>60782</c:v>
                </c:pt>
                <c:pt idx="6079">
                  <c:v>60796</c:v>
                </c:pt>
                <c:pt idx="6080">
                  <c:v>60805</c:v>
                </c:pt>
                <c:pt idx="6081">
                  <c:v>60813</c:v>
                </c:pt>
                <c:pt idx="6082">
                  <c:v>60826</c:v>
                </c:pt>
                <c:pt idx="6083">
                  <c:v>60833</c:v>
                </c:pt>
                <c:pt idx="6084">
                  <c:v>60840</c:v>
                </c:pt>
                <c:pt idx="6085">
                  <c:v>60855</c:v>
                </c:pt>
                <c:pt idx="6086">
                  <c:v>60867</c:v>
                </c:pt>
                <c:pt idx="6087">
                  <c:v>60870</c:v>
                </c:pt>
                <c:pt idx="6088">
                  <c:v>60885</c:v>
                </c:pt>
                <c:pt idx="6089">
                  <c:v>60895</c:v>
                </c:pt>
                <c:pt idx="6090">
                  <c:v>60900</c:v>
                </c:pt>
                <c:pt idx="6091">
                  <c:v>60911</c:v>
                </c:pt>
                <c:pt idx="6092">
                  <c:v>60929</c:v>
                </c:pt>
                <c:pt idx="6093">
                  <c:v>60934</c:v>
                </c:pt>
                <c:pt idx="6094">
                  <c:v>60942</c:v>
                </c:pt>
                <c:pt idx="6095">
                  <c:v>60950</c:v>
                </c:pt>
                <c:pt idx="6096">
                  <c:v>60966</c:v>
                </c:pt>
                <c:pt idx="6097">
                  <c:v>60972</c:v>
                </c:pt>
                <c:pt idx="6098">
                  <c:v>60988</c:v>
                </c:pt>
                <c:pt idx="6099">
                  <c:v>60997</c:v>
                </c:pt>
                <c:pt idx="6100">
                  <c:v>61002</c:v>
                </c:pt>
                <c:pt idx="6101">
                  <c:v>61011</c:v>
                </c:pt>
                <c:pt idx="6102">
                  <c:v>61025</c:v>
                </c:pt>
                <c:pt idx="6103">
                  <c:v>61030</c:v>
                </c:pt>
                <c:pt idx="6104">
                  <c:v>61049</c:v>
                </c:pt>
                <c:pt idx="6105">
                  <c:v>61050</c:v>
                </c:pt>
                <c:pt idx="6106">
                  <c:v>61065</c:v>
                </c:pt>
                <c:pt idx="6107">
                  <c:v>61076</c:v>
                </c:pt>
                <c:pt idx="6108">
                  <c:v>61084</c:v>
                </c:pt>
                <c:pt idx="6109">
                  <c:v>61093</c:v>
                </c:pt>
                <c:pt idx="6110">
                  <c:v>61103</c:v>
                </c:pt>
                <c:pt idx="6111">
                  <c:v>61111</c:v>
                </c:pt>
                <c:pt idx="6112">
                  <c:v>61123</c:v>
                </c:pt>
                <c:pt idx="6113">
                  <c:v>61134</c:v>
                </c:pt>
                <c:pt idx="6114">
                  <c:v>61145</c:v>
                </c:pt>
                <c:pt idx="6115">
                  <c:v>61157</c:v>
                </c:pt>
                <c:pt idx="6116">
                  <c:v>61169</c:v>
                </c:pt>
                <c:pt idx="6117">
                  <c:v>61171</c:v>
                </c:pt>
                <c:pt idx="6118">
                  <c:v>61182</c:v>
                </c:pt>
                <c:pt idx="6119">
                  <c:v>61197</c:v>
                </c:pt>
                <c:pt idx="6120">
                  <c:v>61200</c:v>
                </c:pt>
                <c:pt idx="6121">
                  <c:v>61215</c:v>
                </c:pt>
                <c:pt idx="6122">
                  <c:v>61228</c:v>
                </c:pt>
                <c:pt idx="6123">
                  <c:v>61235</c:v>
                </c:pt>
                <c:pt idx="6124">
                  <c:v>61249</c:v>
                </c:pt>
                <c:pt idx="6125">
                  <c:v>61256</c:v>
                </c:pt>
                <c:pt idx="6126">
                  <c:v>61269</c:v>
                </c:pt>
                <c:pt idx="6127">
                  <c:v>61272</c:v>
                </c:pt>
                <c:pt idx="6128">
                  <c:v>61289</c:v>
                </c:pt>
                <c:pt idx="6129">
                  <c:v>61291</c:v>
                </c:pt>
                <c:pt idx="6130">
                  <c:v>61303</c:v>
                </c:pt>
                <c:pt idx="6131">
                  <c:v>61314</c:v>
                </c:pt>
                <c:pt idx="6132">
                  <c:v>61326</c:v>
                </c:pt>
                <c:pt idx="6133">
                  <c:v>61339</c:v>
                </c:pt>
                <c:pt idx="6134">
                  <c:v>61340</c:v>
                </c:pt>
                <c:pt idx="6135">
                  <c:v>61356</c:v>
                </c:pt>
                <c:pt idx="6136">
                  <c:v>61364</c:v>
                </c:pt>
                <c:pt idx="6137">
                  <c:v>61371</c:v>
                </c:pt>
                <c:pt idx="6138">
                  <c:v>61385</c:v>
                </c:pt>
                <c:pt idx="6139">
                  <c:v>61391</c:v>
                </c:pt>
                <c:pt idx="6140">
                  <c:v>61401</c:v>
                </c:pt>
                <c:pt idx="6141">
                  <c:v>61410</c:v>
                </c:pt>
                <c:pt idx="6142">
                  <c:v>61429</c:v>
                </c:pt>
                <c:pt idx="6143">
                  <c:v>61438</c:v>
                </c:pt>
                <c:pt idx="6144">
                  <c:v>61441</c:v>
                </c:pt>
                <c:pt idx="6145">
                  <c:v>61458</c:v>
                </c:pt>
                <c:pt idx="6146">
                  <c:v>61461</c:v>
                </c:pt>
                <c:pt idx="6147">
                  <c:v>61474</c:v>
                </c:pt>
                <c:pt idx="6148">
                  <c:v>61489</c:v>
                </c:pt>
                <c:pt idx="6149">
                  <c:v>61494</c:v>
                </c:pt>
                <c:pt idx="6150">
                  <c:v>61500</c:v>
                </c:pt>
                <c:pt idx="6151">
                  <c:v>61516</c:v>
                </c:pt>
                <c:pt idx="6152">
                  <c:v>61527</c:v>
                </c:pt>
                <c:pt idx="6153">
                  <c:v>61533</c:v>
                </c:pt>
                <c:pt idx="6154">
                  <c:v>61541</c:v>
                </c:pt>
                <c:pt idx="6155">
                  <c:v>61556</c:v>
                </c:pt>
                <c:pt idx="6156">
                  <c:v>61563</c:v>
                </c:pt>
                <c:pt idx="6157">
                  <c:v>61574</c:v>
                </c:pt>
                <c:pt idx="6158">
                  <c:v>61583</c:v>
                </c:pt>
                <c:pt idx="6159">
                  <c:v>61596</c:v>
                </c:pt>
                <c:pt idx="6160">
                  <c:v>61609</c:v>
                </c:pt>
                <c:pt idx="6161">
                  <c:v>61619</c:v>
                </c:pt>
                <c:pt idx="6162">
                  <c:v>61624</c:v>
                </c:pt>
                <c:pt idx="6163">
                  <c:v>61635</c:v>
                </c:pt>
                <c:pt idx="6164">
                  <c:v>61640</c:v>
                </c:pt>
                <c:pt idx="6165">
                  <c:v>61653</c:v>
                </c:pt>
                <c:pt idx="6166">
                  <c:v>61668</c:v>
                </c:pt>
                <c:pt idx="6167">
                  <c:v>61673</c:v>
                </c:pt>
                <c:pt idx="6168">
                  <c:v>61680</c:v>
                </c:pt>
                <c:pt idx="6169">
                  <c:v>61693</c:v>
                </c:pt>
                <c:pt idx="6170">
                  <c:v>61709</c:v>
                </c:pt>
                <c:pt idx="6171">
                  <c:v>61719</c:v>
                </c:pt>
                <c:pt idx="6172">
                  <c:v>61726</c:v>
                </c:pt>
                <c:pt idx="6173">
                  <c:v>61738</c:v>
                </c:pt>
                <c:pt idx="6174">
                  <c:v>61740</c:v>
                </c:pt>
                <c:pt idx="6175">
                  <c:v>61752</c:v>
                </c:pt>
                <c:pt idx="6176">
                  <c:v>61764</c:v>
                </c:pt>
                <c:pt idx="6177">
                  <c:v>61776</c:v>
                </c:pt>
                <c:pt idx="6178">
                  <c:v>61788</c:v>
                </c:pt>
                <c:pt idx="6179">
                  <c:v>61797</c:v>
                </c:pt>
                <c:pt idx="6180">
                  <c:v>61803</c:v>
                </c:pt>
                <c:pt idx="6181">
                  <c:v>61813</c:v>
                </c:pt>
                <c:pt idx="6182">
                  <c:v>61821</c:v>
                </c:pt>
                <c:pt idx="6183">
                  <c:v>61831</c:v>
                </c:pt>
                <c:pt idx="6184">
                  <c:v>61841</c:v>
                </c:pt>
                <c:pt idx="6185">
                  <c:v>61852</c:v>
                </c:pt>
                <c:pt idx="6186">
                  <c:v>61867</c:v>
                </c:pt>
                <c:pt idx="6187">
                  <c:v>61870</c:v>
                </c:pt>
                <c:pt idx="6188">
                  <c:v>61883</c:v>
                </c:pt>
                <c:pt idx="6189">
                  <c:v>61892</c:v>
                </c:pt>
                <c:pt idx="6190">
                  <c:v>61904</c:v>
                </c:pt>
                <c:pt idx="6191">
                  <c:v>61915</c:v>
                </c:pt>
                <c:pt idx="6192">
                  <c:v>61923</c:v>
                </c:pt>
                <c:pt idx="6193">
                  <c:v>61932</c:v>
                </c:pt>
                <c:pt idx="6194">
                  <c:v>61942</c:v>
                </c:pt>
                <c:pt idx="6195">
                  <c:v>61952</c:v>
                </c:pt>
                <c:pt idx="6196">
                  <c:v>61960</c:v>
                </c:pt>
                <c:pt idx="6197">
                  <c:v>61971</c:v>
                </c:pt>
                <c:pt idx="6198">
                  <c:v>61985</c:v>
                </c:pt>
                <c:pt idx="6199">
                  <c:v>61999</c:v>
                </c:pt>
                <c:pt idx="6200">
                  <c:v>62009</c:v>
                </c:pt>
                <c:pt idx="6201">
                  <c:v>62019</c:v>
                </c:pt>
                <c:pt idx="6202">
                  <c:v>62029</c:v>
                </c:pt>
                <c:pt idx="6203">
                  <c:v>62030</c:v>
                </c:pt>
                <c:pt idx="6204">
                  <c:v>62046</c:v>
                </c:pt>
                <c:pt idx="6205">
                  <c:v>62054</c:v>
                </c:pt>
                <c:pt idx="6206">
                  <c:v>62063</c:v>
                </c:pt>
                <c:pt idx="6207">
                  <c:v>62079</c:v>
                </c:pt>
                <c:pt idx="6208">
                  <c:v>62085</c:v>
                </c:pt>
                <c:pt idx="6209">
                  <c:v>62091</c:v>
                </c:pt>
                <c:pt idx="6210">
                  <c:v>62108</c:v>
                </c:pt>
                <c:pt idx="6211">
                  <c:v>62118</c:v>
                </c:pt>
                <c:pt idx="6212">
                  <c:v>62129</c:v>
                </c:pt>
                <c:pt idx="6213">
                  <c:v>62133</c:v>
                </c:pt>
                <c:pt idx="6214">
                  <c:v>62149</c:v>
                </c:pt>
                <c:pt idx="6215">
                  <c:v>62152</c:v>
                </c:pt>
                <c:pt idx="6216">
                  <c:v>62165</c:v>
                </c:pt>
                <c:pt idx="6217">
                  <c:v>62173</c:v>
                </c:pt>
                <c:pt idx="6218">
                  <c:v>62189</c:v>
                </c:pt>
                <c:pt idx="6219">
                  <c:v>62192</c:v>
                </c:pt>
                <c:pt idx="6220">
                  <c:v>62200</c:v>
                </c:pt>
                <c:pt idx="6221">
                  <c:v>62217</c:v>
                </c:pt>
                <c:pt idx="6222">
                  <c:v>62222</c:v>
                </c:pt>
                <c:pt idx="6223">
                  <c:v>62230</c:v>
                </c:pt>
                <c:pt idx="6224">
                  <c:v>62244</c:v>
                </c:pt>
                <c:pt idx="6225">
                  <c:v>62257</c:v>
                </c:pt>
                <c:pt idx="6226">
                  <c:v>62267</c:v>
                </c:pt>
                <c:pt idx="6227">
                  <c:v>62273</c:v>
                </c:pt>
                <c:pt idx="6228">
                  <c:v>62288</c:v>
                </c:pt>
                <c:pt idx="6229">
                  <c:v>62294</c:v>
                </c:pt>
                <c:pt idx="6230">
                  <c:v>62304</c:v>
                </c:pt>
                <c:pt idx="6231">
                  <c:v>62314</c:v>
                </c:pt>
                <c:pt idx="6232">
                  <c:v>62329</c:v>
                </c:pt>
                <c:pt idx="6233">
                  <c:v>62337</c:v>
                </c:pt>
                <c:pt idx="6234">
                  <c:v>62341</c:v>
                </c:pt>
                <c:pt idx="6235">
                  <c:v>62352</c:v>
                </c:pt>
                <c:pt idx="6236">
                  <c:v>62365</c:v>
                </c:pt>
                <c:pt idx="6237">
                  <c:v>62373</c:v>
                </c:pt>
                <c:pt idx="6238">
                  <c:v>62389</c:v>
                </c:pt>
                <c:pt idx="6239">
                  <c:v>62395</c:v>
                </c:pt>
                <c:pt idx="6240">
                  <c:v>62406</c:v>
                </c:pt>
                <c:pt idx="6241">
                  <c:v>62414</c:v>
                </c:pt>
                <c:pt idx="6242">
                  <c:v>62420</c:v>
                </c:pt>
                <c:pt idx="6243">
                  <c:v>62435</c:v>
                </c:pt>
                <c:pt idx="6244">
                  <c:v>62445</c:v>
                </c:pt>
                <c:pt idx="6245">
                  <c:v>62457</c:v>
                </c:pt>
                <c:pt idx="6246">
                  <c:v>62460</c:v>
                </c:pt>
                <c:pt idx="6247">
                  <c:v>62473</c:v>
                </c:pt>
                <c:pt idx="6248">
                  <c:v>62483</c:v>
                </c:pt>
                <c:pt idx="6249">
                  <c:v>62492</c:v>
                </c:pt>
                <c:pt idx="6250">
                  <c:v>62506</c:v>
                </c:pt>
                <c:pt idx="6251">
                  <c:v>62513</c:v>
                </c:pt>
                <c:pt idx="6252">
                  <c:v>62524</c:v>
                </c:pt>
                <c:pt idx="6253">
                  <c:v>62534</c:v>
                </c:pt>
                <c:pt idx="6254">
                  <c:v>62547</c:v>
                </c:pt>
                <c:pt idx="6255">
                  <c:v>62553</c:v>
                </c:pt>
                <c:pt idx="6256">
                  <c:v>62562</c:v>
                </c:pt>
                <c:pt idx="6257">
                  <c:v>62574</c:v>
                </c:pt>
                <c:pt idx="6258">
                  <c:v>62581</c:v>
                </c:pt>
                <c:pt idx="6259">
                  <c:v>62598</c:v>
                </c:pt>
                <c:pt idx="6260">
                  <c:v>62600</c:v>
                </c:pt>
                <c:pt idx="6261">
                  <c:v>62610</c:v>
                </c:pt>
                <c:pt idx="6262">
                  <c:v>62622</c:v>
                </c:pt>
                <c:pt idx="6263">
                  <c:v>62632</c:v>
                </c:pt>
                <c:pt idx="6264">
                  <c:v>62643</c:v>
                </c:pt>
                <c:pt idx="6265">
                  <c:v>62657</c:v>
                </c:pt>
                <c:pt idx="6266">
                  <c:v>62669</c:v>
                </c:pt>
                <c:pt idx="6267">
                  <c:v>62671</c:v>
                </c:pt>
                <c:pt idx="6268">
                  <c:v>62683</c:v>
                </c:pt>
                <c:pt idx="6269">
                  <c:v>62691</c:v>
                </c:pt>
                <c:pt idx="6270">
                  <c:v>62705</c:v>
                </c:pt>
                <c:pt idx="6271">
                  <c:v>62716</c:v>
                </c:pt>
                <c:pt idx="6272">
                  <c:v>62725</c:v>
                </c:pt>
                <c:pt idx="6273">
                  <c:v>62738</c:v>
                </c:pt>
                <c:pt idx="6274">
                  <c:v>62745</c:v>
                </c:pt>
                <c:pt idx="6275">
                  <c:v>62752</c:v>
                </c:pt>
                <c:pt idx="6276">
                  <c:v>62762</c:v>
                </c:pt>
                <c:pt idx="6277">
                  <c:v>62777</c:v>
                </c:pt>
                <c:pt idx="6278">
                  <c:v>62782</c:v>
                </c:pt>
                <c:pt idx="6279">
                  <c:v>62798</c:v>
                </c:pt>
                <c:pt idx="6280">
                  <c:v>62807</c:v>
                </c:pt>
                <c:pt idx="6281">
                  <c:v>62814</c:v>
                </c:pt>
                <c:pt idx="6282">
                  <c:v>62826</c:v>
                </c:pt>
                <c:pt idx="6283">
                  <c:v>62831</c:v>
                </c:pt>
                <c:pt idx="6284">
                  <c:v>62845</c:v>
                </c:pt>
                <c:pt idx="6285">
                  <c:v>62858</c:v>
                </c:pt>
                <c:pt idx="6286">
                  <c:v>62861</c:v>
                </c:pt>
                <c:pt idx="6287">
                  <c:v>62878</c:v>
                </c:pt>
                <c:pt idx="6288">
                  <c:v>62881</c:v>
                </c:pt>
                <c:pt idx="6289">
                  <c:v>62890</c:v>
                </c:pt>
                <c:pt idx="6290">
                  <c:v>62909</c:v>
                </c:pt>
                <c:pt idx="6291">
                  <c:v>62915</c:v>
                </c:pt>
                <c:pt idx="6292">
                  <c:v>62921</c:v>
                </c:pt>
                <c:pt idx="6293">
                  <c:v>62936</c:v>
                </c:pt>
                <c:pt idx="6294">
                  <c:v>62941</c:v>
                </c:pt>
                <c:pt idx="6295">
                  <c:v>62959</c:v>
                </c:pt>
                <c:pt idx="6296">
                  <c:v>62962</c:v>
                </c:pt>
                <c:pt idx="6297">
                  <c:v>62975</c:v>
                </c:pt>
                <c:pt idx="6298">
                  <c:v>62985</c:v>
                </c:pt>
                <c:pt idx="6299">
                  <c:v>62994</c:v>
                </c:pt>
                <c:pt idx="6300">
                  <c:v>63001</c:v>
                </c:pt>
                <c:pt idx="6301">
                  <c:v>63017</c:v>
                </c:pt>
                <c:pt idx="6302">
                  <c:v>63027</c:v>
                </c:pt>
                <c:pt idx="6303">
                  <c:v>63038</c:v>
                </c:pt>
                <c:pt idx="6304">
                  <c:v>63041</c:v>
                </c:pt>
                <c:pt idx="6305">
                  <c:v>63052</c:v>
                </c:pt>
                <c:pt idx="6306">
                  <c:v>63066</c:v>
                </c:pt>
                <c:pt idx="6307">
                  <c:v>63077</c:v>
                </c:pt>
                <c:pt idx="6308">
                  <c:v>63081</c:v>
                </c:pt>
                <c:pt idx="6309">
                  <c:v>63095</c:v>
                </c:pt>
                <c:pt idx="6310">
                  <c:v>63101</c:v>
                </c:pt>
                <c:pt idx="6311">
                  <c:v>63117</c:v>
                </c:pt>
                <c:pt idx="6312">
                  <c:v>63127</c:v>
                </c:pt>
                <c:pt idx="6313">
                  <c:v>63134</c:v>
                </c:pt>
                <c:pt idx="6314">
                  <c:v>63148</c:v>
                </c:pt>
                <c:pt idx="6315">
                  <c:v>63157</c:v>
                </c:pt>
                <c:pt idx="6316">
                  <c:v>63168</c:v>
                </c:pt>
                <c:pt idx="6317">
                  <c:v>63178</c:v>
                </c:pt>
                <c:pt idx="6318">
                  <c:v>63188</c:v>
                </c:pt>
                <c:pt idx="6319">
                  <c:v>63192</c:v>
                </c:pt>
                <c:pt idx="6320">
                  <c:v>63208</c:v>
                </c:pt>
                <c:pt idx="6321">
                  <c:v>63212</c:v>
                </c:pt>
                <c:pt idx="6322">
                  <c:v>63224</c:v>
                </c:pt>
                <c:pt idx="6323">
                  <c:v>63236</c:v>
                </c:pt>
                <c:pt idx="6324">
                  <c:v>63246</c:v>
                </c:pt>
                <c:pt idx="6325">
                  <c:v>63259</c:v>
                </c:pt>
                <c:pt idx="6326">
                  <c:v>63264</c:v>
                </c:pt>
                <c:pt idx="6327">
                  <c:v>63277</c:v>
                </c:pt>
                <c:pt idx="6328">
                  <c:v>63280</c:v>
                </c:pt>
                <c:pt idx="6329">
                  <c:v>63298</c:v>
                </c:pt>
                <c:pt idx="6330">
                  <c:v>63302</c:v>
                </c:pt>
                <c:pt idx="6331">
                  <c:v>63311</c:v>
                </c:pt>
                <c:pt idx="6332">
                  <c:v>63323</c:v>
                </c:pt>
                <c:pt idx="6333">
                  <c:v>63330</c:v>
                </c:pt>
                <c:pt idx="6334">
                  <c:v>63343</c:v>
                </c:pt>
                <c:pt idx="6335">
                  <c:v>63357</c:v>
                </c:pt>
                <c:pt idx="6336">
                  <c:v>63364</c:v>
                </c:pt>
                <c:pt idx="6337">
                  <c:v>63374</c:v>
                </c:pt>
                <c:pt idx="6338">
                  <c:v>63388</c:v>
                </c:pt>
                <c:pt idx="6339">
                  <c:v>63392</c:v>
                </c:pt>
                <c:pt idx="6340">
                  <c:v>63402</c:v>
                </c:pt>
                <c:pt idx="6341">
                  <c:v>63412</c:v>
                </c:pt>
                <c:pt idx="6342">
                  <c:v>63425</c:v>
                </c:pt>
                <c:pt idx="6343">
                  <c:v>63434</c:v>
                </c:pt>
                <c:pt idx="6344">
                  <c:v>63442</c:v>
                </c:pt>
                <c:pt idx="6345">
                  <c:v>63455</c:v>
                </c:pt>
                <c:pt idx="6346">
                  <c:v>63462</c:v>
                </c:pt>
                <c:pt idx="6347">
                  <c:v>63473</c:v>
                </c:pt>
                <c:pt idx="6348">
                  <c:v>63481</c:v>
                </c:pt>
                <c:pt idx="6349">
                  <c:v>63492</c:v>
                </c:pt>
                <c:pt idx="6350">
                  <c:v>63502</c:v>
                </c:pt>
                <c:pt idx="6351">
                  <c:v>63510</c:v>
                </c:pt>
                <c:pt idx="6352">
                  <c:v>63525</c:v>
                </c:pt>
                <c:pt idx="6353">
                  <c:v>63535</c:v>
                </c:pt>
                <c:pt idx="6354">
                  <c:v>63541</c:v>
                </c:pt>
                <c:pt idx="6355">
                  <c:v>63557</c:v>
                </c:pt>
                <c:pt idx="6356">
                  <c:v>63569</c:v>
                </c:pt>
                <c:pt idx="6357">
                  <c:v>63574</c:v>
                </c:pt>
                <c:pt idx="6358">
                  <c:v>63584</c:v>
                </c:pt>
                <c:pt idx="6359">
                  <c:v>63598</c:v>
                </c:pt>
                <c:pt idx="6360">
                  <c:v>63607</c:v>
                </c:pt>
                <c:pt idx="6361">
                  <c:v>63612</c:v>
                </c:pt>
                <c:pt idx="6362">
                  <c:v>63625</c:v>
                </c:pt>
                <c:pt idx="6363">
                  <c:v>63632</c:v>
                </c:pt>
                <c:pt idx="6364">
                  <c:v>63647</c:v>
                </c:pt>
                <c:pt idx="6365">
                  <c:v>63655</c:v>
                </c:pt>
                <c:pt idx="6366">
                  <c:v>63662</c:v>
                </c:pt>
                <c:pt idx="6367">
                  <c:v>63672</c:v>
                </c:pt>
                <c:pt idx="6368">
                  <c:v>63684</c:v>
                </c:pt>
                <c:pt idx="6369">
                  <c:v>63693</c:v>
                </c:pt>
                <c:pt idx="6370">
                  <c:v>63709</c:v>
                </c:pt>
                <c:pt idx="6371">
                  <c:v>63717</c:v>
                </c:pt>
                <c:pt idx="6372">
                  <c:v>63727</c:v>
                </c:pt>
                <c:pt idx="6373">
                  <c:v>63730</c:v>
                </c:pt>
                <c:pt idx="6374">
                  <c:v>63748</c:v>
                </c:pt>
                <c:pt idx="6375">
                  <c:v>63756</c:v>
                </c:pt>
                <c:pt idx="6376">
                  <c:v>63769</c:v>
                </c:pt>
                <c:pt idx="6377">
                  <c:v>63770</c:v>
                </c:pt>
                <c:pt idx="6378">
                  <c:v>63785</c:v>
                </c:pt>
                <c:pt idx="6379">
                  <c:v>63795</c:v>
                </c:pt>
                <c:pt idx="6380">
                  <c:v>63809</c:v>
                </c:pt>
                <c:pt idx="6381">
                  <c:v>63814</c:v>
                </c:pt>
                <c:pt idx="6382">
                  <c:v>63825</c:v>
                </c:pt>
                <c:pt idx="6383">
                  <c:v>63836</c:v>
                </c:pt>
                <c:pt idx="6384">
                  <c:v>63840</c:v>
                </c:pt>
                <c:pt idx="6385">
                  <c:v>63858</c:v>
                </c:pt>
                <c:pt idx="6386">
                  <c:v>63869</c:v>
                </c:pt>
                <c:pt idx="6387">
                  <c:v>63878</c:v>
                </c:pt>
                <c:pt idx="6388">
                  <c:v>63880</c:v>
                </c:pt>
                <c:pt idx="6389">
                  <c:v>63894</c:v>
                </c:pt>
                <c:pt idx="6390">
                  <c:v>63905</c:v>
                </c:pt>
                <c:pt idx="6391">
                  <c:v>63919</c:v>
                </c:pt>
                <c:pt idx="6392">
                  <c:v>63927</c:v>
                </c:pt>
                <c:pt idx="6393">
                  <c:v>63933</c:v>
                </c:pt>
                <c:pt idx="6394">
                  <c:v>63943</c:v>
                </c:pt>
                <c:pt idx="6395">
                  <c:v>63959</c:v>
                </c:pt>
                <c:pt idx="6396">
                  <c:v>63969</c:v>
                </c:pt>
                <c:pt idx="6397">
                  <c:v>63977</c:v>
                </c:pt>
                <c:pt idx="6398">
                  <c:v>63983</c:v>
                </c:pt>
                <c:pt idx="6399">
                  <c:v>63993</c:v>
                </c:pt>
                <c:pt idx="6400">
                  <c:v>64001</c:v>
                </c:pt>
                <c:pt idx="6401">
                  <c:v>64016</c:v>
                </c:pt>
                <c:pt idx="6402">
                  <c:v>64023</c:v>
                </c:pt>
                <c:pt idx="6403">
                  <c:v>64034</c:v>
                </c:pt>
                <c:pt idx="6404">
                  <c:v>64044</c:v>
                </c:pt>
                <c:pt idx="6405">
                  <c:v>64056</c:v>
                </c:pt>
                <c:pt idx="6406">
                  <c:v>64064</c:v>
                </c:pt>
                <c:pt idx="6407">
                  <c:v>64074</c:v>
                </c:pt>
                <c:pt idx="6408">
                  <c:v>64081</c:v>
                </c:pt>
                <c:pt idx="6409">
                  <c:v>64092</c:v>
                </c:pt>
                <c:pt idx="6410">
                  <c:v>64104</c:v>
                </c:pt>
                <c:pt idx="6411">
                  <c:v>64117</c:v>
                </c:pt>
                <c:pt idx="6412">
                  <c:v>64124</c:v>
                </c:pt>
                <c:pt idx="6413">
                  <c:v>64139</c:v>
                </c:pt>
                <c:pt idx="6414">
                  <c:v>64146</c:v>
                </c:pt>
                <c:pt idx="6415">
                  <c:v>64157</c:v>
                </c:pt>
                <c:pt idx="6416">
                  <c:v>64160</c:v>
                </c:pt>
                <c:pt idx="6417">
                  <c:v>64179</c:v>
                </c:pt>
                <c:pt idx="6418">
                  <c:v>64186</c:v>
                </c:pt>
                <c:pt idx="6419">
                  <c:v>64197</c:v>
                </c:pt>
                <c:pt idx="6420">
                  <c:v>64203</c:v>
                </c:pt>
                <c:pt idx="6421">
                  <c:v>64217</c:v>
                </c:pt>
                <c:pt idx="6422">
                  <c:v>64224</c:v>
                </c:pt>
                <c:pt idx="6423">
                  <c:v>64238</c:v>
                </c:pt>
                <c:pt idx="6424">
                  <c:v>64241</c:v>
                </c:pt>
                <c:pt idx="6425">
                  <c:v>64252</c:v>
                </c:pt>
                <c:pt idx="6426">
                  <c:v>64264</c:v>
                </c:pt>
                <c:pt idx="6427">
                  <c:v>64270</c:v>
                </c:pt>
                <c:pt idx="6428">
                  <c:v>64288</c:v>
                </c:pt>
                <c:pt idx="6429">
                  <c:v>64293</c:v>
                </c:pt>
                <c:pt idx="6430">
                  <c:v>64308</c:v>
                </c:pt>
                <c:pt idx="6431">
                  <c:v>64319</c:v>
                </c:pt>
                <c:pt idx="6432">
                  <c:v>64324</c:v>
                </c:pt>
                <c:pt idx="6433">
                  <c:v>64336</c:v>
                </c:pt>
                <c:pt idx="6434">
                  <c:v>64341</c:v>
                </c:pt>
                <c:pt idx="6435">
                  <c:v>64352</c:v>
                </c:pt>
                <c:pt idx="6436">
                  <c:v>64369</c:v>
                </c:pt>
                <c:pt idx="6437">
                  <c:v>64377</c:v>
                </c:pt>
                <c:pt idx="6438">
                  <c:v>64384</c:v>
                </c:pt>
                <c:pt idx="6439">
                  <c:v>64394</c:v>
                </c:pt>
                <c:pt idx="6440">
                  <c:v>64408</c:v>
                </c:pt>
                <c:pt idx="6441">
                  <c:v>64418</c:v>
                </c:pt>
                <c:pt idx="6442">
                  <c:v>64427</c:v>
                </c:pt>
                <c:pt idx="6443">
                  <c:v>64437</c:v>
                </c:pt>
                <c:pt idx="6444">
                  <c:v>64446</c:v>
                </c:pt>
                <c:pt idx="6445">
                  <c:v>64455</c:v>
                </c:pt>
                <c:pt idx="6446">
                  <c:v>64466</c:v>
                </c:pt>
                <c:pt idx="6447">
                  <c:v>64477</c:v>
                </c:pt>
                <c:pt idx="6448">
                  <c:v>64489</c:v>
                </c:pt>
                <c:pt idx="6449">
                  <c:v>64495</c:v>
                </c:pt>
                <c:pt idx="6450">
                  <c:v>64506</c:v>
                </c:pt>
                <c:pt idx="6451">
                  <c:v>64515</c:v>
                </c:pt>
                <c:pt idx="6452">
                  <c:v>64523</c:v>
                </c:pt>
                <c:pt idx="6453">
                  <c:v>64532</c:v>
                </c:pt>
                <c:pt idx="6454">
                  <c:v>64549</c:v>
                </c:pt>
                <c:pt idx="6455">
                  <c:v>64552</c:v>
                </c:pt>
                <c:pt idx="6456">
                  <c:v>64567</c:v>
                </c:pt>
                <c:pt idx="6457">
                  <c:v>64575</c:v>
                </c:pt>
                <c:pt idx="6458">
                  <c:v>64584</c:v>
                </c:pt>
                <c:pt idx="6459">
                  <c:v>64597</c:v>
                </c:pt>
                <c:pt idx="6460">
                  <c:v>64609</c:v>
                </c:pt>
                <c:pt idx="6461">
                  <c:v>64614</c:v>
                </c:pt>
                <c:pt idx="6462">
                  <c:v>64620</c:v>
                </c:pt>
                <c:pt idx="6463">
                  <c:v>64639</c:v>
                </c:pt>
                <c:pt idx="6464">
                  <c:v>64644</c:v>
                </c:pt>
                <c:pt idx="6465">
                  <c:v>64652</c:v>
                </c:pt>
                <c:pt idx="6466">
                  <c:v>64662</c:v>
                </c:pt>
                <c:pt idx="6467">
                  <c:v>64671</c:v>
                </c:pt>
                <c:pt idx="6468">
                  <c:v>64689</c:v>
                </c:pt>
                <c:pt idx="6469">
                  <c:v>64694</c:v>
                </c:pt>
                <c:pt idx="6470">
                  <c:v>64705</c:v>
                </c:pt>
                <c:pt idx="6471">
                  <c:v>64719</c:v>
                </c:pt>
                <c:pt idx="6472">
                  <c:v>64721</c:v>
                </c:pt>
                <c:pt idx="6473">
                  <c:v>64733</c:v>
                </c:pt>
                <c:pt idx="6474">
                  <c:v>64747</c:v>
                </c:pt>
                <c:pt idx="6475">
                  <c:v>64755</c:v>
                </c:pt>
                <c:pt idx="6476">
                  <c:v>64762</c:v>
                </c:pt>
                <c:pt idx="6477">
                  <c:v>64771</c:v>
                </c:pt>
                <c:pt idx="6478">
                  <c:v>64788</c:v>
                </c:pt>
                <c:pt idx="6479">
                  <c:v>64790</c:v>
                </c:pt>
                <c:pt idx="6480">
                  <c:v>64804</c:v>
                </c:pt>
                <c:pt idx="6481">
                  <c:v>64816</c:v>
                </c:pt>
                <c:pt idx="6482">
                  <c:v>64826</c:v>
                </c:pt>
                <c:pt idx="6483">
                  <c:v>64836</c:v>
                </c:pt>
                <c:pt idx="6484">
                  <c:v>64842</c:v>
                </c:pt>
                <c:pt idx="6485">
                  <c:v>64859</c:v>
                </c:pt>
                <c:pt idx="6486">
                  <c:v>64867</c:v>
                </c:pt>
                <c:pt idx="6487">
                  <c:v>64876</c:v>
                </c:pt>
                <c:pt idx="6488">
                  <c:v>64881</c:v>
                </c:pt>
                <c:pt idx="6489">
                  <c:v>64899</c:v>
                </c:pt>
                <c:pt idx="6490">
                  <c:v>64900</c:v>
                </c:pt>
                <c:pt idx="6491">
                  <c:v>64918</c:v>
                </c:pt>
                <c:pt idx="6492">
                  <c:v>64926</c:v>
                </c:pt>
                <c:pt idx="6493">
                  <c:v>64936</c:v>
                </c:pt>
                <c:pt idx="6494">
                  <c:v>64940</c:v>
                </c:pt>
                <c:pt idx="6495">
                  <c:v>64959</c:v>
                </c:pt>
                <c:pt idx="6496">
                  <c:v>64966</c:v>
                </c:pt>
                <c:pt idx="6497">
                  <c:v>64977</c:v>
                </c:pt>
                <c:pt idx="6498">
                  <c:v>64986</c:v>
                </c:pt>
                <c:pt idx="6499">
                  <c:v>64995</c:v>
                </c:pt>
                <c:pt idx="6500">
                  <c:v>65007</c:v>
                </c:pt>
                <c:pt idx="6501">
                  <c:v>65010</c:v>
                </c:pt>
                <c:pt idx="6502">
                  <c:v>65024</c:v>
                </c:pt>
                <c:pt idx="6503">
                  <c:v>65035</c:v>
                </c:pt>
                <c:pt idx="6504">
                  <c:v>65042</c:v>
                </c:pt>
                <c:pt idx="6505">
                  <c:v>65052</c:v>
                </c:pt>
                <c:pt idx="6506">
                  <c:v>65060</c:v>
                </c:pt>
                <c:pt idx="6507">
                  <c:v>65071</c:v>
                </c:pt>
                <c:pt idx="6508">
                  <c:v>65084</c:v>
                </c:pt>
                <c:pt idx="6509">
                  <c:v>65090</c:v>
                </c:pt>
                <c:pt idx="6510">
                  <c:v>65104</c:v>
                </c:pt>
                <c:pt idx="6511">
                  <c:v>65110</c:v>
                </c:pt>
                <c:pt idx="6512">
                  <c:v>65127</c:v>
                </c:pt>
                <c:pt idx="6513">
                  <c:v>65137</c:v>
                </c:pt>
                <c:pt idx="6514">
                  <c:v>65145</c:v>
                </c:pt>
                <c:pt idx="6515">
                  <c:v>65154</c:v>
                </c:pt>
                <c:pt idx="6516">
                  <c:v>65160</c:v>
                </c:pt>
                <c:pt idx="6517">
                  <c:v>65176</c:v>
                </c:pt>
                <c:pt idx="6518">
                  <c:v>65185</c:v>
                </c:pt>
                <c:pt idx="6519">
                  <c:v>65196</c:v>
                </c:pt>
                <c:pt idx="6520">
                  <c:v>65204</c:v>
                </c:pt>
                <c:pt idx="6521">
                  <c:v>65211</c:v>
                </c:pt>
                <c:pt idx="6522">
                  <c:v>65223</c:v>
                </c:pt>
                <c:pt idx="6523">
                  <c:v>65231</c:v>
                </c:pt>
                <c:pt idx="6524">
                  <c:v>65243</c:v>
                </c:pt>
                <c:pt idx="6525">
                  <c:v>65256</c:v>
                </c:pt>
                <c:pt idx="6526">
                  <c:v>65268</c:v>
                </c:pt>
                <c:pt idx="6527">
                  <c:v>65273</c:v>
                </c:pt>
                <c:pt idx="6528">
                  <c:v>65287</c:v>
                </c:pt>
                <c:pt idx="6529">
                  <c:v>65294</c:v>
                </c:pt>
                <c:pt idx="6530">
                  <c:v>65306</c:v>
                </c:pt>
                <c:pt idx="6531">
                  <c:v>65316</c:v>
                </c:pt>
                <c:pt idx="6532">
                  <c:v>65329</c:v>
                </c:pt>
                <c:pt idx="6533">
                  <c:v>65333</c:v>
                </c:pt>
                <c:pt idx="6534">
                  <c:v>65345</c:v>
                </c:pt>
                <c:pt idx="6535">
                  <c:v>65352</c:v>
                </c:pt>
                <c:pt idx="6536">
                  <c:v>65361</c:v>
                </c:pt>
                <c:pt idx="6537">
                  <c:v>65375</c:v>
                </c:pt>
                <c:pt idx="6538">
                  <c:v>65387</c:v>
                </c:pt>
                <c:pt idx="6539">
                  <c:v>65397</c:v>
                </c:pt>
                <c:pt idx="6540">
                  <c:v>65404</c:v>
                </c:pt>
                <c:pt idx="6541">
                  <c:v>65415</c:v>
                </c:pt>
                <c:pt idx="6542">
                  <c:v>65426</c:v>
                </c:pt>
                <c:pt idx="6543">
                  <c:v>65433</c:v>
                </c:pt>
                <c:pt idx="6544">
                  <c:v>65446</c:v>
                </c:pt>
                <c:pt idx="6545">
                  <c:v>65454</c:v>
                </c:pt>
                <c:pt idx="6546">
                  <c:v>65463</c:v>
                </c:pt>
                <c:pt idx="6547">
                  <c:v>65473</c:v>
                </c:pt>
                <c:pt idx="6548">
                  <c:v>65480</c:v>
                </c:pt>
                <c:pt idx="6549">
                  <c:v>65494</c:v>
                </c:pt>
                <c:pt idx="6550">
                  <c:v>65509</c:v>
                </c:pt>
                <c:pt idx="6551">
                  <c:v>65510</c:v>
                </c:pt>
                <c:pt idx="6552">
                  <c:v>65525</c:v>
                </c:pt>
                <c:pt idx="6553">
                  <c:v>65539</c:v>
                </c:pt>
                <c:pt idx="6554">
                  <c:v>65542</c:v>
                </c:pt>
                <c:pt idx="6555">
                  <c:v>65559</c:v>
                </c:pt>
                <c:pt idx="6556">
                  <c:v>65562</c:v>
                </c:pt>
                <c:pt idx="6557">
                  <c:v>65578</c:v>
                </c:pt>
                <c:pt idx="6558">
                  <c:v>65581</c:v>
                </c:pt>
                <c:pt idx="6559">
                  <c:v>65593</c:v>
                </c:pt>
                <c:pt idx="6560">
                  <c:v>65600</c:v>
                </c:pt>
                <c:pt idx="6561">
                  <c:v>65615</c:v>
                </c:pt>
                <c:pt idx="6562">
                  <c:v>65627</c:v>
                </c:pt>
                <c:pt idx="6563">
                  <c:v>65630</c:v>
                </c:pt>
                <c:pt idx="6564">
                  <c:v>65645</c:v>
                </c:pt>
                <c:pt idx="6565">
                  <c:v>65654</c:v>
                </c:pt>
                <c:pt idx="6566">
                  <c:v>65660</c:v>
                </c:pt>
                <c:pt idx="6567">
                  <c:v>65677</c:v>
                </c:pt>
                <c:pt idx="6568">
                  <c:v>65689</c:v>
                </c:pt>
                <c:pt idx="6569">
                  <c:v>65699</c:v>
                </c:pt>
                <c:pt idx="6570">
                  <c:v>65705</c:v>
                </c:pt>
                <c:pt idx="6571">
                  <c:v>65718</c:v>
                </c:pt>
                <c:pt idx="6572">
                  <c:v>65727</c:v>
                </c:pt>
                <c:pt idx="6573">
                  <c:v>65735</c:v>
                </c:pt>
                <c:pt idx="6574">
                  <c:v>65745</c:v>
                </c:pt>
                <c:pt idx="6575">
                  <c:v>65751</c:v>
                </c:pt>
                <c:pt idx="6576">
                  <c:v>65760</c:v>
                </c:pt>
                <c:pt idx="6577">
                  <c:v>65779</c:v>
                </c:pt>
                <c:pt idx="6578">
                  <c:v>65785</c:v>
                </c:pt>
                <c:pt idx="6579">
                  <c:v>65793</c:v>
                </c:pt>
                <c:pt idx="6580">
                  <c:v>65809</c:v>
                </c:pt>
                <c:pt idx="6581">
                  <c:v>65818</c:v>
                </c:pt>
                <c:pt idx="6582">
                  <c:v>65824</c:v>
                </c:pt>
                <c:pt idx="6583">
                  <c:v>65831</c:v>
                </c:pt>
                <c:pt idx="6584">
                  <c:v>65842</c:v>
                </c:pt>
                <c:pt idx="6585">
                  <c:v>65850</c:v>
                </c:pt>
                <c:pt idx="6586">
                  <c:v>65865</c:v>
                </c:pt>
                <c:pt idx="6587">
                  <c:v>65872</c:v>
                </c:pt>
                <c:pt idx="6588">
                  <c:v>65886</c:v>
                </c:pt>
                <c:pt idx="6589">
                  <c:v>65893</c:v>
                </c:pt>
                <c:pt idx="6590">
                  <c:v>65906</c:v>
                </c:pt>
                <c:pt idx="6591">
                  <c:v>65915</c:v>
                </c:pt>
                <c:pt idx="6592">
                  <c:v>65928</c:v>
                </c:pt>
                <c:pt idx="6593">
                  <c:v>65933</c:v>
                </c:pt>
                <c:pt idx="6594">
                  <c:v>65949</c:v>
                </c:pt>
                <c:pt idx="6595">
                  <c:v>65957</c:v>
                </c:pt>
                <c:pt idx="6596">
                  <c:v>65967</c:v>
                </c:pt>
                <c:pt idx="6597">
                  <c:v>65979</c:v>
                </c:pt>
                <c:pt idx="6598">
                  <c:v>65980</c:v>
                </c:pt>
                <c:pt idx="6599">
                  <c:v>65992</c:v>
                </c:pt>
                <c:pt idx="6600">
                  <c:v>66002</c:v>
                </c:pt>
                <c:pt idx="6601">
                  <c:v>66019</c:v>
                </c:pt>
                <c:pt idx="6602">
                  <c:v>66023</c:v>
                </c:pt>
                <c:pt idx="6603">
                  <c:v>66036</c:v>
                </c:pt>
                <c:pt idx="6604">
                  <c:v>66041</c:v>
                </c:pt>
                <c:pt idx="6605">
                  <c:v>66050</c:v>
                </c:pt>
                <c:pt idx="6606">
                  <c:v>66064</c:v>
                </c:pt>
                <c:pt idx="6607">
                  <c:v>66072</c:v>
                </c:pt>
                <c:pt idx="6608">
                  <c:v>66089</c:v>
                </c:pt>
                <c:pt idx="6609">
                  <c:v>66096</c:v>
                </c:pt>
                <c:pt idx="6610">
                  <c:v>66100</c:v>
                </c:pt>
                <c:pt idx="6611">
                  <c:v>66112</c:v>
                </c:pt>
                <c:pt idx="6612">
                  <c:v>66123</c:v>
                </c:pt>
                <c:pt idx="6613">
                  <c:v>66133</c:v>
                </c:pt>
                <c:pt idx="6614">
                  <c:v>66149</c:v>
                </c:pt>
                <c:pt idx="6615">
                  <c:v>66156</c:v>
                </c:pt>
                <c:pt idx="6616">
                  <c:v>66167</c:v>
                </c:pt>
                <c:pt idx="6617">
                  <c:v>66172</c:v>
                </c:pt>
                <c:pt idx="6618">
                  <c:v>66188</c:v>
                </c:pt>
                <c:pt idx="6619">
                  <c:v>66193</c:v>
                </c:pt>
                <c:pt idx="6620">
                  <c:v>66202</c:v>
                </c:pt>
                <c:pt idx="6621">
                  <c:v>66217</c:v>
                </c:pt>
                <c:pt idx="6622">
                  <c:v>66223</c:v>
                </c:pt>
                <c:pt idx="6623">
                  <c:v>66232</c:v>
                </c:pt>
                <c:pt idx="6624">
                  <c:v>66244</c:v>
                </c:pt>
                <c:pt idx="6625">
                  <c:v>66254</c:v>
                </c:pt>
                <c:pt idx="6626">
                  <c:v>66269</c:v>
                </c:pt>
                <c:pt idx="6627">
                  <c:v>66273</c:v>
                </c:pt>
                <c:pt idx="6628">
                  <c:v>66280</c:v>
                </c:pt>
                <c:pt idx="6629">
                  <c:v>66299</c:v>
                </c:pt>
                <c:pt idx="6630">
                  <c:v>66308</c:v>
                </c:pt>
                <c:pt idx="6631">
                  <c:v>66316</c:v>
                </c:pt>
                <c:pt idx="6632">
                  <c:v>66320</c:v>
                </c:pt>
                <c:pt idx="6633">
                  <c:v>66330</c:v>
                </c:pt>
                <c:pt idx="6634">
                  <c:v>66341</c:v>
                </c:pt>
                <c:pt idx="6635">
                  <c:v>66351</c:v>
                </c:pt>
                <c:pt idx="6636">
                  <c:v>66364</c:v>
                </c:pt>
                <c:pt idx="6637">
                  <c:v>66379</c:v>
                </c:pt>
                <c:pt idx="6638">
                  <c:v>66380</c:v>
                </c:pt>
                <c:pt idx="6639">
                  <c:v>66397</c:v>
                </c:pt>
                <c:pt idx="6640">
                  <c:v>66401</c:v>
                </c:pt>
                <c:pt idx="6641">
                  <c:v>66410</c:v>
                </c:pt>
                <c:pt idx="6642">
                  <c:v>66426</c:v>
                </c:pt>
                <c:pt idx="6643">
                  <c:v>66436</c:v>
                </c:pt>
                <c:pt idx="6644">
                  <c:v>66442</c:v>
                </c:pt>
                <c:pt idx="6645">
                  <c:v>66458</c:v>
                </c:pt>
                <c:pt idx="6646">
                  <c:v>66464</c:v>
                </c:pt>
                <c:pt idx="6647">
                  <c:v>66475</c:v>
                </c:pt>
                <c:pt idx="6648">
                  <c:v>66487</c:v>
                </c:pt>
                <c:pt idx="6649">
                  <c:v>66496</c:v>
                </c:pt>
                <c:pt idx="6650">
                  <c:v>66505</c:v>
                </c:pt>
                <c:pt idx="6651">
                  <c:v>66519</c:v>
                </c:pt>
                <c:pt idx="6652">
                  <c:v>66526</c:v>
                </c:pt>
                <c:pt idx="6653">
                  <c:v>66531</c:v>
                </c:pt>
                <c:pt idx="6654">
                  <c:v>66545</c:v>
                </c:pt>
                <c:pt idx="6655">
                  <c:v>66554</c:v>
                </c:pt>
                <c:pt idx="6656">
                  <c:v>66567</c:v>
                </c:pt>
                <c:pt idx="6657">
                  <c:v>66574</c:v>
                </c:pt>
                <c:pt idx="6658">
                  <c:v>66586</c:v>
                </c:pt>
                <c:pt idx="6659">
                  <c:v>66591</c:v>
                </c:pt>
                <c:pt idx="6660">
                  <c:v>66608</c:v>
                </c:pt>
                <c:pt idx="6661">
                  <c:v>66616</c:v>
                </c:pt>
                <c:pt idx="6662">
                  <c:v>66625</c:v>
                </c:pt>
                <c:pt idx="6663">
                  <c:v>66631</c:v>
                </c:pt>
                <c:pt idx="6664">
                  <c:v>66644</c:v>
                </c:pt>
                <c:pt idx="6665">
                  <c:v>66659</c:v>
                </c:pt>
                <c:pt idx="6666">
                  <c:v>66667</c:v>
                </c:pt>
                <c:pt idx="6667">
                  <c:v>66677</c:v>
                </c:pt>
                <c:pt idx="6668">
                  <c:v>66687</c:v>
                </c:pt>
                <c:pt idx="6669">
                  <c:v>66698</c:v>
                </c:pt>
                <c:pt idx="6670">
                  <c:v>66703</c:v>
                </c:pt>
                <c:pt idx="6671">
                  <c:v>66710</c:v>
                </c:pt>
                <c:pt idx="6672">
                  <c:v>66721</c:v>
                </c:pt>
                <c:pt idx="6673">
                  <c:v>66731</c:v>
                </c:pt>
                <c:pt idx="6674">
                  <c:v>66745</c:v>
                </c:pt>
                <c:pt idx="6675">
                  <c:v>66756</c:v>
                </c:pt>
                <c:pt idx="6676">
                  <c:v>66767</c:v>
                </c:pt>
                <c:pt idx="6677">
                  <c:v>66779</c:v>
                </c:pt>
                <c:pt idx="6678">
                  <c:v>66783</c:v>
                </c:pt>
                <c:pt idx="6679">
                  <c:v>66797</c:v>
                </c:pt>
                <c:pt idx="6680">
                  <c:v>66806</c:v>
                </c:pt>
                <c:pt idx="6681">
                  <c:v>66814</c:v>
                </c:pt>
                <c:pt idx="6682">
                  <c:v>66826</c:v>
                </c:pt>
                <c:pt idx="6683">
                  <c:v>66836</c:v>
                </c:pt>
                <c:pt idx="6684">
                  <c:v>66840</c:v>
                </c:pt>
                <c:pt idx="6685">
                  <c:v>66850</c:v>
                </c:pt>
                <c:pt idx="6686">
                  <c:v>66861</c:v>
                </c:pt>
                <c:pt idx="6687">
                  <c:v>66878</c:v>
                </c:pt>
                <c:pt idx="6688">
                  <c:v>66883</c:v>
                </c:pt>
                <c:pt idx="6689">
                  <c:v>66894</c:v>
                </c:pt>
                <c:pt idx="6690">
                  <c:v>66904</c:v>
                </c:pt>
                <c:pt idx="6691">
                  <c:v>66918</c:v>
                </c:pt>
                <c:pt idx="6692">
                  <c:v>66925</c:v>
                </c:pt>
                <c:pt idx="6693">
                  <c:v>66933</c:v>
                </c:pt>
                <c:pt idx="6694">
                  <c:v>66949</c:v>
                </c:pt>
                <c:pt idx="6695">
                  <c:v>66954</c:v>
                </c:pt>
                <c:pt idx="6696">
                  <c:v>66968</c:v>
                </c:pt>
                <c:pt idx="6697">
                  <c:v>66977</c:v>
                </c:pt>
                <c:pt idx="6698">
                  <c:v>66987</c:v>
                </c:pt>
                <c:pt idx="6699">
                  <c:v>66990</c:v>
                </c:pt>
                <c:pt idx="6700">
                  <c:v>67002</c:v>
                </c:pt>
                <c:pt idx="6701">
                  <c:v>67014</c:v>
                </c:pt>
                <c:pt idx="6702">
                  <c:v>67027</c:v>
                </c:pt>
                <c:pt idx="6703">
                  <c:v>67038</c:v>
                </c:pt>
                <c:pt idx="6704">
                  <c:v>67045</c:v>
                </c:pt>
                <c:pt idx="6705">
                  <c:v>67059</c:v>
                </c:pt>
                <c:pt idx="6706">
                  <c:v>67068</c:v>
                </c:pt>
                <c:pt idx="6707">
                  <c:v>67070</c:v>
                </c:pt>
                <c:pt idx="6708">
                  <c:v>67082</c:v>
                </c:pt>
                <c:pt idx="6709">
                  <c:v>67090</c:v>
                </c:pt>
                <c:pt idx="6710">
                  <c:v>67105</c:v>
                </c:pt>
                <c:pt idx="6711">
                  <c:v>67112</c:v>
                </c:pt>
                <c:pt idx="6712">
                  <c:v>67122</c:v>
                </c:pt>
                <c:pt idx="6713">
                  <c:v>67135</c:v>
                </c:pt>
                <c:pt idx="6714">
                  <c:v>67149</c:v>
                </c:pt>
                <c:pt idx="6715">
                  <c:v>67152</c:v>
                </c:pt>
                <c:pt idx="6716">
                  <c:v>67162</c:v>
                </c:pt>
                <c:pt idx="6717">
                  <c:v>67170</c:v>
                </c:pt>
                <c:pt idx="6718">
                  <c:v>67185</c:v>
                </c:pt>
                <c:pt idx="6719">
                  <c:v>67196</c:v>
                </c:pt>
                <c:pt idx="6720">
                  <c:v>67204</c:v>
                </c:pt>
                <c:pt idx="6721">
                  <c:v>67211</c:v>
                </c:pt>
                <c:pt idx="6722">
                  <c:v>67224</c:v>
                </c:pt>
                <c:pt idx="6723">
                  <c:v>67236</c:v>
                </c:pt>
                <c:pt idx="6724">
                  <c:v>67242</c:v>
                </c:pt>
                <c:pt idx="6725">
                  <c:v>67255</c:v>
                </c:pt>
                <c:pt idx="6726">
                  <c:v>67266</c:v>
                </c:pt>
                <c:pt idx="6727">
                  <c:v>67279</c:v>
                </c:pt>
                <c:pt idx="6728">
                  <c:v>67288</c:v>
                </c:pt>
                <c:pt idx="6729">
                  <c:v>67297</c:v>
                </c:pt>
                <c:pt idx="6730">
                  <c:v>67309</c:v>
                </c:pt>
                <c:pt idx="6731">
                  <c:v>67316</c:v>
                </c:pt>
                <c:pt idx="6732">
                  <c:v>67324</c:v>
                </c:pt>
                <c:pt idx="6733">
                  <c:v>67335</c:v>
                </c:pt>
                <c:pt idx="6734">
                  <c:v>67346</c:v>
                </c:pt>
                <c:pt idx="6735">
                  <c:v>67354</c:v>
                </c:pt>
                <c:pt idx="6736">
                  <c:v>67367</c:v>
                </c:pt>
                <c:pt idx="6737">
                  <c:v>67375</c:v>
                </c:pt>
                <c:pt idx="6738">
                  <c:v>67387</c:v>
                </c:pt>
                <c:pt idx="6739">
                  <c:v>67392</c:v>
                </c:pt>
                <c:pt idx="6740">
                  <c:v>67401</c:v>
                </c:pt>
                <c:pt idx="6741">
                  <c:v>67415</c:v>
                </c:pt>
                <c:pt idx="6742">
                  <c:v>67429</c:v>
                </c:pt>
                <c:pt idx="6743">
                  <c:v>67434</c:v>
                </c:pt>
                <c:pt idx="6744">
                  <c:v>67449</c:v>
                </c:pt>
                <c:pt idx="6745">
                  <c:v>67452</c:v>
                </c:pt>
                <c:pt idx="6746">
                  <c:v>67464</c:v>
                </c:pt>
                <c:pt idx="6747">
                  <c:v>67476</c:v>
                </c:pt>
                <c:pt idx="6748">
                  <c:v>67485</c:v>
                </c:pt>
                <c:pt idx="6749">
                  <c:v>67498</c:v>
                </c:pt>
                <c:pt idx="6750">
                  <c:v>67503</c:v>
                </c:pt>
                <c:pt idx="6751">
                  <c:v>67519</c:v>
                </c:pt>
                <c:pt idx="6752">
                  <c:v>67525</c:v>
                </c:pt>
                <c:pt idx="6753">
                  <c:v>67533</c:v>
                </c:pt>
                <c:pt idx="6754">
                  <c:v>67546</c:v>
                </c:pt>
                <c:pt idx="6755">
                  <c:v>67552</c:v>
                </c:pt>
                <c:pt idx="6756">
                  <c:v>67568</c:v>
                </c:pt>
                <c:pt idx="6757">
                  <c:v>67576</c:v>
                </c:pt>
                <c:pt idx="6758">
                  <c:v>67582</c:v>
                </c:pt>
                <c:pt idx="6759">
                  <c:v>67590</c:v>
                </c:pt>
                <c:pt idx="6760">
                  <c:v>67605</c:v>
                </c:pt>
                <c:pt idx="6761">
                  <c:v>67619</c:v>
                </c:pt>
                <c:pt idx="6762">
                  <c:v>67621</c:v>
                </c:pt>
                <c:pt idx="6763">
                  <c:v>67633</c:v>
                </c:pt>
                <c:pt idx="6764">
                  <c:v>67641</c:v>
                </c:pt>
                <c:pt idx="6765">
                  <c:v>67654</c:v>
                </c:pt>
                <c:pt idx="6766">
                  <c:v>67666</c:v>
                </c:pt>
                <c:pt idx="6767">
                  <c:v>67676</c:v>
                </c:pt>
                <c:pt idx="6768">
                  <c:v>67684</c:v>
                </c:pt>
                <c:pt idx="6769">
                  <c:v>67695</c:v>
                </c:pt>
                <c:pt idx="6770">
                  <c:v>67708</c:v>
                </c:pt>
                <c:pt idx="6771">
                  <c:v>67713</c:v>
                </c:pt>
                <c:pt idx="6772">
                  <c:v>67722</c:v>
                </c:pt>
                <c:pt idx="6773">
                  <c:v>67737</c:v>
                </c:pt>
                <c:pt idx="6774">
                  <c:v>67748</c:v>
                </c:pt>
                <c:pt idx="6775">
                  <c:v>67759</c:v>
                </c:pt>
                <c:pt idx="6776">
                  <c:v>67764</c:v>
                </c:pt>
                <c:pt idx="6777">
                  <c:v>67778</c:v>
                </c:pt>
                <c:pt idx="6778">
                  <c:v>67781</c:v>
                </c:pt>
                <c:pt idx="6779">
                  <c:v>67797</c:v>
                </c:pt>
                <c:pt idx="6780">
                  <c:v>67807</c:v>
                </c:pt>
                <c:pt idx="6781">
                  <c:v>67818</c:v>
                </c:pt>
                <c:pt idx="6782">
                  <c:v>67828</c:v>
                </c:pt>
                <c:pt idx="6783">
                  <c:v>67831</c:v>
                </c:pt>
                <c:pt idx="6784">
                  <c:v>67849</c:v>
                </c:pt>
                <c:pt idx="6785">
                  <c:v>67850</c:v>
                </c:pt>
                <c:pt idx="6786">
                  <c:v>67869</c:v>
                </c:pt>
                <c:pt idx="6787">
                  <c:v>67878</c:v>
                </c:pt>
                <c:pt idx="6788">
                  <c:v>67885</c:v>
                </c:pt>
                <c:pt idx="6789">
                  <c:v>67890</c:v>
                </c:pt>
                <c:pt idx="6790">
                  <c:v>67901</c:v>
                </c:pt>
                <c:pt idx="6791">
                  <c:v>67911</c:v>
                </c:pt>
                <c:pt idx="6792">
                  <c:v>67925</c:v>
                </c:pt>
                <c:pt idx="6793">
                  <c:v>67936</c:v>
                </c:pt>
                <c:pt idx="6794">
                  <c:v>67946</c:v>
                </c:pt>
                <c:pt idx="6795">
                  <c:v>67950</c:v>
                </c:pt>
                <c:pt idx="6796">
                  <c:v>67969</c:v>
                </c:pt>
                <c:pt idx="6797">
                  <c:v>67974</c:v>
                </c:pt>
                <c:pt idx="6798">
                  <c:v>67983</c:v>
                </c:pt>
                <c:pt idx="6799">
                  <c:v>67996</c:v>
                </c:pt>
                <c:pt idx="6800">
                  <c:v>68003</c:v>
                </c:pt>
                <c:pt idx="6801">
                  <c:v>68010</c:v>
                </c:pt>
                <c:pt idx="6802">
                  <c:v>68023</c:v>
                </c:pt>
                <c:pt idx="6803">
                  <c:v>68030</c:v>
                </c:pt>
                <c:pt idx="6804">
                  <c:v>68044</c:v>
                </c:pt>
                <c:pt idx="6805">
                  <c:v>68050</c:v>
                </c:pt>
                <c:pt idx="6806">
                  <c:v>68067</c:v>
                </c:pt>
                <c:pt idx="6807">
                  <c:v>68071</c:v>
                </c:pt>
                <c:pt idx="6808">
                  <c:v>68084</c:v>
                </c:pt>
                <c:pt idx="6809">
                  <c:v>68094</c:v>
                </c:pt>
                <c:pt idx="6810">
                  <c:v>68106</c:v>
                </c:pt>
                <c:pt idx="6811">
                  <c:v>68115</c:v>
                </c:pt>
                <c:pt idx="6812">
                  <c:v>68124</c:v>
                </c:pt>
                <c:pt idx="6813">
                  <c:v>68131</c:v>
                </c:pt>
                <c:pt idx="6814">
                  <c:v>68149</c:v>
                </c:pt>
                <c:pt idx="6815">
                  <c:v>68159</c:v>
                </c:pt>
                <c:pt idx="6816">
                  <c:v>68161</c:v>
                </c:pt>
                <c:pt idx="6817">
                  <c:v>68177</c:v>
                </c:pt>
                <c:pt idx="6818">
                  <c:v>68186</c:v>
                </c:pt>
                <c:pt idx="6819">
                  <c:v>68190</c:v>
                </c:pt>
                <c:pt idx="6820">
                  <c:v>68209</c:v>
                </c:pt>
                <c:pt idx="6821">
                  <c:v>68214</c:v>
                </c:pt>
                <c:pt idx="6822">
                  <c:v>68223</c:v>
                </c:pt>
                <c:pt idx="6823">
                  <c:v>68230</c:v>
                </c:pt>
                <c:pt idx="6824">
                  <c:v>68249</c:v>
                </c:pt>
                <c:pt idx="6825">
                  <c:v>68257</c:v>
                </c:pt>
                <c:pt idx="6826">
                  <c:v>68263</c:v>
                </c:pt>
                <c:pt idx="6827">
                  <c:v>68279</c:v>
                </c:pt>
                <c:pt idx="6828">
                  <c:v>68285</c:v>
                </c:pt>
                <c:pt idx="6829">
                  <c:v>68299</c:v>
                </c:pt>
                <c:pt idx="6830">
                  <c:v>68307</c:v>
                </c:pt>
                <c:pt idx="6831">
                  <c:v>68314</c:v>
                </c:pt>
                <c:pt idx="6832">
                  <c:v>68324</c:v>
                </c:pt>
                <c:pt idx="6833">
                  <c:v>68335</c:v>
                </c:pt>
                <c:pt idx="6834">
                  <c:v>68341</c:v>
                </c:pt>
                <c:pt idx="6835">
                  <c:v>68358</c:v>
                </c:pt>
                <c:pt idx="6836">
                  <c:v>68360</c:v>
                </c:pt>
                <c:pt idx="6837">
                  <c:v>68376</c:v>
                </c:pt>
                <c:pt idx="6838">
                  <c:v>68384</c:v>
                </c:pt>
                <c:pt idx="6839">
                  <c:v>68398</c:v>
                </c:pt>
                <c:pt idx="6840">
                  <c:v>68405</c:v>
                </c:pt>
                <c:pt idx="6841">
                  <c:v>68415</c:v>
                </c:pt>
                <c:pt idx="6842">
                  <c:v>68426</c:v>
                </c:pt>
                <c:pt idx="6843">
                  <c:v>68439</c:v>
                </c:pt>
                <c:pt idx="6844">
                  <c:v>68443</c:v>
                </c:pt>
                <c:pt idx="6845">
                  <c:v>68453</c:v>
                </c:pt>
                <c:pt idx="6846">
                  <c:v>68463</c:v>
                </c:pt>
                <c:pt idx="6847">
                  <c:v>68477</c:v>
                </c:pt>
                <c:pt idx="6848">
                  <c:v>68483</c:v>
                </c:pt>
                <c:pt idx="6849">
                  <c:v>68496</c:v>
                </c:pt>
                <c:pt idx="6850">
                  <c:v>68505</c:v>
                </c:pt>
                <c:pt idx="6851">
                  <c:v>68518</c:v>
                </c:pt>
                <c:pt idx="6852">
                  <c:v>68527</c:v>
                </c:pt>
                <c:pt idx="6853">
                  <c:v>68536</c:v>
                </c:pt>
                <c:pt idx="6854">
                  <c:v>68546</c:v>
                </c:pt>
                <c:pt idx="6855">
                  <c:v>68553</c:v>
                </c:pt>
                <c:pt idx="6856">
                  <c:v>68567</c:v>
                </c:pt>
                <c:pt idx="6857">
                  <c:v>68579</c:v>
                </c:pt>
                <c:pt idx="6858">
                  <c:v>68583</c:v>
                </c:pt>
                <c:pt idx="6859">
                  <c:v>68593</c:v>
                </c:pt>
                <c:pt idx="6860">
                  <c:v>68603</c:v>
                </c:pt>
                <c:pt idx="6861">
                  <c:v>68612</c:v>
                </c:pt>
                <c:pt idx="6862">
                  <c:v>68626</c:v>
                </c:pt>
                <c:pt idx="6863">
                  <c:v>68632</c:v>
                </c:pt>
                <c:pt idx="6864">
                  <c:v>68647</c:v>
                </c:pt>
                <c:pt idx="6865">
                  <c:v>68657</c:v>
                </c:pt>
                <c:pt idx="6866">
                  <c:v>68668</c:v>
                </c:pt>
                <c:pt idx="6867">
                  <c:v>68676</c:v>
                </c:pt>
                <c:pt idx="6868">
                  <c:v>68689</c:v>
                </c:pt>
                <c:pt idx="6869">
                  <c:v>68693</c:v>
                </c:pt>
                <c:pt idx="6870">
                  <c:v>68701</c:v>
                </c:pt>
                <c:pt idx="6871">
                  <c:v>68710</c:v>
                </c:pt>
                <c:pt idx="6872">
                  <c:v>68723</c:v>
                </c:pt>
                <c:pt idx="6873">
                  <c:v>68730</c:v>
                </c:pt>
                <c:pt idx="6874">
                  <c:v>68744</c:v>
                </c:pt>
                <c:pt idx="6875">
                  <c:v>68755</c:v>
                </c:pt>
                <c:pt idx="6876">
                  <c:v>68760</c:v>
                </c:pt>
                <c:pt idx="6877">
                  <c:v>68773</c:v>
                </c:pt>
                <c:pt idx="6878">
                  <c:v>68786</c:v>
                </c:pt>
                <c:pt idx="6879">
                  <c:v>68794</c:v>
                </c:pt>
                <c:pt idx="6880">
                  <c:v>68803</c:v>
                </c:pt>
                <c:pt idx="6881">
                  <c:v>68810</c:v>
                </c:pt>
                <c:pt idx="6882">
                  <c:v>68821</c:v>
                </c:pt>
                <c:pt idx="6883">
                  <c:v>68833</c:v>
                </c:pt>
                <c:pt idx="6884">
                  <c:v>68843</c:v>
                </c:pt>
                <c:pt idx="6885">
                  <c:v>68851</c:v>
                </c:pt>
                <c:pt idx="6886">
                  <c:v>68860</c:v>
                </c:pt>
                <c:pt idx="6887">
                  <c:v>68874</c:v>
                </c:pt>
                <c:pt idx="6888">
                  <c:v>68887</c:v>
                </c:pt>
                <c:pt idx="6889">
                  <c:v>68899</c:v>
                </c:pt>
                <c:pt idx="6890">
                  <c:v>68902</c:v>
                </c:pt>
                <c:pt idx="6891">
                  <c:v>68914</c:v>
                </c:pt>
                <c:pt idx="6892">
                  <c:v>68922</c:v>
                </c:pt>
                <c:pt idx="6893">
                  <c:v>68931</c:v>
                </c:pt>
                <c:pt idx="6894">
                  <c:v>68948</c:v>
                </c:pt>
                <c:pt idx="6895">
                  <c:v>68955</c:v>
                </c:pt>
                <c:pt idx="6896">
                  <c:v>68968</c:v>
                </c:pt>
                <c:pt idx="6897">
                  <c:v>68979</c:v>
                </c:pt>
                <c:pt idx="6898">
                  <c:v>68981</c:v>
                </c:pt>
                <c:pt idx="6899">
                  <c:v>68992</c:v>
                </c:pt>
                <c:pt idx="6900">
                  <c:v>69000</c:v>
                </c:pt>
                <c:pt idx="6901">
                  <c:v>69012</c:v>
                </c:pt>
                <c:pt idx="6902">
                  <c:v>69021</c:v>
                </c:pt>
                <c:pt idx="6903">
                  <c:v>69038</c:v>
                </c:pt>
                <c:pt idx="6904">
                  <c:v>69042</c:v>
                </c:pt>
                <c:pt idx="6905">
                  <c:v>69059</c:v>
                </c:pt>
                <c:pt idx="6906">
                  <c:v>69061</c:v>
                </c:pt>
                <c:pt idx="6907">
                  <c:v>69073</c:v>
                </c:pt>
                <c:pt idx="6908">
                  <c:v>69082</c:v>
                </c:pt>
                <c:pt idx="6909">
                  <c:v>69092</c:v>
                </c:pt>
                <c:pt idx="6910">
                  <c:v>69101</c:v>
                </c:pt>
                <c:pt idx="6911">
                  <c:v>69112</c:v>
                </c:pt>
                <c:pt idx="6912">
                  <c:v>69125</c:v>
                </c:pt>
                <c:pt idx="6913">
                  <c:v>69133</c:v>
                </c:pt>
                <c:pt idx="6914">
                  <c:v>69148</c:v>
                </c:pt>
                <c:pt idx="6915">
                  <c:v>69159</c:v>
                </c:pt>
                <c:pt idx="6916">
                  <c:v>69165</c:v>
                </c:pt>
                <c:pt idx="6917">
                  <c:v>69170</c:v>
                </c:pt>
                <c:pt idx="6918">
                  <c:v>69187</c:v>
                </c:pt>
                <c:pt idx="6919">
                  <c:v>69194</c:v>
                </c:pt>
                <c:pt idx="6920">
                  <c:v>69200</c:v>
                </c:pt>
                <c:pt idx="6921">
                  <c:v>69218</c:v>
                </c:pt>
                <c:pt idx="6922">
                  <c:v>69227</c:v>
                </c:pt>
                <c:pt idx="6923">
                  <c:v>69231</c:v>
                </c:pt>
                <c:pt idx="6924">
                  <c:v>69240</c:v>
                </c:pt>
                <c:pt idx="6925">
                  <c:v>69257</c:v>
                </c:pt>
                <c:pt idx="6926">
                  <c:v>69268</c:v>
                </c:pt>
                <c:pt idx="6927">
                  <c:v>69277</c:v>
                </c:pt>
                <c:pt idx="6928">
                  <c:v>69287</c:v>
                </c:pt>
                <c:pt idx="6929">
                  <c:v>69297</c:v>
                </c:pt>
                <c:pt idx="6930">
                  <c:v>69301</c:v>
                </c:pt>
                <c:pt idx="6931">
                  <c:v>69312</c:v>
                </c:pt>
                <c:pt idx="6932">
                  <c:v>69328</c:v>
                </c:pt>
                <c:pt idx="6933">
                  <c:v>69331</c:v>
                </c:pt>
                <c:pt idx="6934">
                  <c:v>69341</c:v>
                </c:pt>
                <c:pt idx="6935">
                  <c:v>69352</c:v>
                </c:pt>
                <c:pt idx="6936">
                  <c:v>69361</c:v>
                </c:pt>
                <c:pt idx="6937">
                  <c:v>69371</c:v>
                </c:pt>
                <c:pt idx="6938">
                  <c:v>69383</c:v>
                </c:pt>
                <c:pt idx="6939">
                  <c:v>69399</c:v>
                </c:pt>
                <c:pt idx="6940">
                  <c:v>69409</c:v>
                </c:pt>
                <c:pt idx="6941">
                  <c:v>69410</c:v>
                </c:pt>
                <c:pt idx="6942">
                  <c:v>69421</c:v>
                </c:pt>
                <c:pt idx="6943">
                  <c:v>69432</c:v>
                </c:pt>
                <c:pt idx="6944">
                  <c:v>69445</c:v>
                </c:pt>
                <c:pt idx="6945">
                  <c:v>69455</c:v>
                </c:pt>
                <c:pt idx="6946">
                  <c:v>69463</c:v>
                </c:pt>
                <c:pt idx="6947">
                  <c:v>69479</c:v>
                </c:pt>
                <c:pt idx="6948">
                  <c:v>69487</c:v>
                </c:pt>
                <c:pt idx="6949">
                  <c:v>69490</c:v>
                </c:pt>
                <c:pt idx="6950">
                  <c:v>69506</c:v>
                </c:pt>
                <c:pt idx="6951">
                  <c:v>69513</c:v>
                </c:pt>
                <c:pt idx="6952">
                  <c:v>69528</c:v>
                </c:pt>
                <c:pt idx="6953">
                  <c:v>69539</c:v>
                </c:pt>
                <c:pt idx="6954">
                  <c:v>69546</c:v>
                </c:pt>
                <c:pt idx="6955">
                  <c:v>69558</c:v>
                </c:pt>
                <c:pt idx="6956">
                  <c:v>69565</c:v>
                </c:pt>
                <c:pt idx="6957">
                  <c:v>69572</c:v>
                </c:pt>
                <c:pt idx="6958">
                  <c:v>69581</c:v>
                </c:pt>
                <c:pt idx="6959">
                  <c:v>69598</c:v>
                </c:pt>
                <c:pt idx="6960">
                  <c:v>69606</c:v>
                </c:pt>
                <c:pt idx="6961">
                  <c:v>69614</c:v>
                </c:pt>
                <c:pt idx="6962">
                  <c:v>69621</c:v>
                </c:pt>
                <c:pt idx="6963">
                  <c:v>69633</c:v>
                </c:pt>
                <c:pt idx="6964">
                  <c:v>69642</c:v>
                </c:pt>
                <c:pt idx="6965">
                  <c:v>69657</c:v>
                </c:pt>
                <c:pt idx="6966">
                  <c:v>69669</c:v>
                </c:pt>
                <c:pt idx="6967">
                  <c:v>69679</c:v>
                </c:pt>
                <c:pt idx="6968">
                  <c:v>69684</c:v>
                </c:pt>
                <c:pt idx="6969">
                  <c:v>69693</c:v>
                </c:pt>
                <c:pt idx="6970">
                  <c:v>69700</c:v>
                </c:pt>
                <c:pt idx="6971">
                  <c:v>69717</c:v>
                </c:pt>
                <c:pt idx="6972">
                  <c:v>69727</c:v>
                </c:pt>
                <c:pt idx="6973">
                  <c:v>69736</c:v>
                </c:pt>
                <c:pt idx="6974">
                  <c:v>69742</c:v>
                </c:pt>
                <c:pt idx="6975">
                  <c:v>69754</c:v>
                </c:pt>
                <c:pt idx="6976">
                  <c:v>69767</c:v>
                </c:pt>
                <c:pt idx="6977">
                  <c:v>69775</c:v>
                </c:pt>
                <c:pt idx="6978">
                  <c:v>69787</c:v>
                </c:pt>
                <c:pt idx="6979">
                  <c:v>69792</c:v>
                </c:pt>
                <c:pt idx="6980">
                  <c:v>69806</c:v>
                </c:pt>
                <c:pt idx="6981">
                  <c:v>69810</c:v>
                </c:pt>
                <c:pt idx="6982">
                  <c:v>69828</c:v>
                </c:pt>
                <c:pt idx="6983">
                  <c:v>69837</c:v>
                </c:pt>
                <c:pt idx="6984">
                  <c:v>69841</c:v>
                </c:pt>
                <c:pt idx="6985">
                  <c:v>69855</c:v>
                </c:pt>
                <c:pt idx="6986">
                  <c:v>69863</c:v>
                </c:pt>
                <c:pt idx="6987">
                  <c:v>69878</c:v>
                </c:pt>
                <c:pt idx="6988">
                  <c:v>69882</c:v>
                </c:pt>
                <c:pt idx="6989">
                  <c:v>69893</c:v>
                </c:pt>
                <c:pt idx="6990">
                  <c:v>69902</c:v>
                </c:pt>
                <c:pt idx="6991">
                  <c:v>69914</c:v>
                </c:pt>
                <c:pt idx="6992">
                  <c:v>69925</c:v>
                </c:pt>
                <c:pt idx="6993">
                  <c:v>69930</c:v>
                </c:pt>
                <c:pt idx="6994">
                  <c:v>69947</c:v>
                </c:pt>
                <c:pt idx="6995">
                  <c:v>69953</c:v>
                </c:pt>
                <c:pt idx="6996">
                  <c:v>69967</c:v>
                </c:pt>
                <c:pt idx="6997">
                  <c:v>69970</c:v>
                </c:pt>
                <c:pt idx="6998">
                  <c:v>69980</c:v>
                </c:pt>
                <c:pt idx="6999">
                  <c:v>69992</c:v>
                </c:pt>
                <c:pt idx="7000">
                  <c:v>70007</c:v>
                </c:pt>
                <c:pt idx="7001">
                  <c:v>70012</c:v>
                </c:pt>
                <c:pt idx="7002">
                  <c:v>70023</c:v>
                </c:pt>
                <c:pt idx="7003">
                  <c:v>70037</c:v>
                </c:pt>
                <c:pt idx="7004">
                  <c:v>70045</c:v>
                </c:pt>
                <c:pt idx="7005">
                  <c:v>70054</c:v>
                </c:pt>
                <c:pt idx="7006">
                  <c:v>70065</c:v>
                </c:pt>
                <c:pt idx="7007">
                  <c:v>70076</c:v>
                </c:pt>
                <c:pt idx="7008">
                  <c:v>70089</c:v>
                </c:pt>
                <c:pt idx="7009">
                  <c:v>70094</c:v>
                </c:pt>
                <c:pt idx="7010">
                  <c:v>70104</c:v>
                </c:pt>
                <c:pt idx="7011">
                  <c:v>70112</c:v>
                </c:pt>
                <c:pt idx="7012">
                  <c:v>70121</c:v>
                </c:pt>
                <c:pt idx="7013">
                  <c:v>70133</c:v>
                </c:pt>
                <c:pt idx="7014">
                  <c:v>70148</c:v>
                </c:pt>
                <c:pt idx="7015">
                  <c:v>70154</c:v>
                </c:pt>
                <c:pt idx="7016">
                  <c:v>70160</c:v>
                </c:pt>
                <c:pt idx="7017">
                  <c:v>70173</c:v>
                </c:pt>
                <c:pt idx="7018">
                  <c:v>70186</c:v>
                </c:pt>
                <c:pt idx="7019">
                  <c:v>70197</c:v>
                </c:pt>
                <c:pt idx="7020">
                  <c:v>70205</c:v>
                </c:pt>
                <c:pt idx="7021">
                  <c:v>70215</c:v>
                </c:pt>
                <c:pt idx="7022">
                  <c:v>70221</c:v>
                </c:pt>
                <c:pt idx="7023">
                  <c:v>70237</c:v>
                </c:pt>
                <c:pt idx="7024">
                  <c:v>70240</c:v>
                </c:pt>
                <c:pt idx="7025">
                  <c:v>70259</c:v>
                </c:pt>
                <c:pt idx="7026">
                  <c:v>70267</c:v>
                </c:pt>
                <c:pt idx="7027">
                  <c:v>70275</c:v>
                </c:pt>
                <c:pt idx="7028">
                  <c:v>70280</c:v>
                </c:pt>
                <c:pt idx="7029">
                  <c:v>70291</c:v>
                </c:pt>
                <c:pt idx="7030">
                  <c:v>70309</c:v>
                </c:pt>
                <c:pt idx="7031">
                  <c:v>70312</c:v>
                </c:pt>
                <c:pt idx="7032">
                  <c:v>70323</c:v>
                </c:pt>
                <c:pt idx="7033">
                  <c:v>70335</c:v>
                </c:pt>
                <c:pt idx="7034">
                  <c:v>70349</c:v>
                </c:pt>
                <c:pt idx="7035">
                  <c:v>70353</c:v>
                </c:pt>
                <c:pt idx="7036">
                  <c:v>70363</c:v>
                </c:pt>
                <c:pt idx="7037">
                  <c:v>70377</c:v>
                </c:pt>
                <c:pt idx="7038">
                  <c:v>70380</c:v>
                </c:pt>
                <c:pt idx="7039">
                  <c:v>70394</c:v>
                </c:pt>
                <c:pt idx="7040">
                  <c:v>70406</c:v>
                </c:pt>
                <c:pt idx="7041">
                  <c:v>70410</c:v>
                </c:pt>
                <c:pt idx="7042">
                  <c:v>70427</c:v>
                </c:pt>
                <c:pt idx="7043">
                  <c:v>70430</c:v>
                </c:pt>
                <c:pt idx="7044">
                  <c:v>70448</c:v>
                </c:pt>
                <c:pt idx="7045">
                  <c:v>70458</c:v>
                </c:pt>
                <c:pt idx="7046">
                  <c:v>70468</c:v>
                </c:pt>
                <c:pt idx="7047">
                  <c:v>70470</c:v>
                </c:pt>
                <c:pt idx="7048">
                  <c:v>70487</c:v>
                </c:pt>
                <c:pt idx="7049">
                  <c:v>70497</c:v>
                </c:pt>
                <c:pt idx="7050">
                  <c:v>70500</c:v>
                </c:pt>
                <c:pt idx="7051">
                  <c:v>70512</c:v>
                </c:pt>
                <c:pt idx="7052">
                  <c:v>70528</c:v>
                </c:pt>
                <c:pt idx="7053">
                  <c:v>70535</c:v>
                </c:pt>
                <c:pt idx="7054">
                  <c:v>70546</c:v>
                </c:pt>
                <c:pt idx="7055">
                  <c:v>70559</c:v>
                </c:pt>
                <c:pt idx="7056">
                  <c:v>70561</c:v>
                </c:pt>
                <c:pt idx="7057">
                  <c:v>70570</c:v>
                </c:pt>
                <c:pt idx="7058">
                  <c:v>70587</c:v>
                </c:pt>
                <c:pt idx="7059">
                  <c:v>70590</c:v>
                </c:pt>
                <c:pt idx="7060">
                  <c:v>70609</c:v>
                </c:pt>
                <c:pt idx="7061">
                  <c:v>70619</c:v>
                </c:pt>
                <c:pt idx="7062">
                  <c:v>70622</c:v>
                </c:pt>
                <c:pt idx="7063">
                  <c:v>70632</c:v>
                </c:pt>
                <c:pt idx="7064">
                  <c:v>70643</c:v>
                </c:pt>
                <c:pt idx="7065">
                  <c:v>70655</c:v>
                </c:pt>
                <c:pt idx="7066">
                  <c:v>70661</c:v>
                </c:pt>
                <c:pt idx="7067">
                  <c:v>70674</c:v>
                </c:pt>
                <c:pt idx="7068">
                  <c:v>70686</c:v>
                </c:pt>
                <c:pt idx="7069">
                  <c:v>70699</c:v>
                </c:pt>
                <c:pt idx="7070">
                  <c:v>70702</c:v>
                </c:pt>
                <c:pt idx="7071">
                  <c:v>70714</c:v>
                </c:pt>
                <c:pt idx="7072">
                  <c:v>70727</c:v>
                </c:pt>
                <c:pt idx="7073">
                  <c:v>70739</c:v>
                </c:pt>
                <c:pt idx="7074">
                  <c:v>70749</c:v>
                </c:pt>
                <c:pt idx="7075">
                  <c:v>70757</c:v>
                </c:pt>
                <c:pt idx="7076">
                  <c:v>70765</c:v>
                </c:pt>
                <c:pt idx="7077">
                  <c:v>70778</c:v>
                </c:pt>
                <c:pt idx="7078">
                  <c:v>70784</c:v>
                </c:pt>
                <c:pt idx="7079">
                  <c:v>70797</c:v>
                </c:pt>
                <c:pt idx="7080">
                  <c:v>70802</c:v>
                </c:pt>
                <c:pt idx="7081">
                  <c:v>70816</c:v>
                </c:pt>
                <c:pt idx="7082">
                  <c:v>70827</c:v>
                </c:pt>
                <c:pt idx="7083">
                  <c:v>70831</c:v>
                </c:pt>
                <c:pt idx="7084">
                  <c:v>70840</c:v>
                </c:pt>
                <c:pt idx="7085">
                  <c:v>70850</c:v>
                </c:pt>
                <c:pt idx="7086">
                  <c:v>70860</c:v>
                </c:pt>
                <c:pt idx="7087">
                  <c:v>70874</c:v>
                </c:pt>
                <c:pt idx="7088">
                  <c:v>70886</c:v>
                </c:pt>
                <c:pt idx="7089">
                  <c:v>70894</c:v>
                </c:pt>
                <c:pt idx="7090">
                  <c:v>70905</c:v>
                </c:pt>
                <c:pt idx="7091">
                  <c:v>70915</c:v>
                </c:pt>
                <c:pt idx="7092">
                  <c:v>70924</c:v>
                </c:pt>
                <c:pt idx="7093">
                  <c:v>70935</c:v>
                </c:pt>
                <c:pt idx="7094">
                  <c:v>70942</c:v>
                </c:pt>
                <c:pt idx="7095">
                  <c:v>70958</c:v>
                </c:pt>
                <c:pt idx="7096">
                  <c:v>70967</c:v>
                </c:pt>
                <c:pt idx="7097">
                  <c:v>70979</c:v>
                </c:pt>
                <c:pt idx="7098">
                  <c:v>70983</c:v>
                </c:pt>
                <c:pt idx="7099">
                  <c:v>70990</c:v>
                </c:pt>
                <c:pt idx="7100">
                  <c:v>71006</c:v>
                </c:pt>
                <c:pt idx="7101">
                  <c:v>71011</c:v>
                </c:pt>
                <c:pt idx="7102">
                  <c:v>71020</c:v>
                </c:pt>
                <c:pt idx="7103">
                  <c:v>71034</c:v>
                </c:pt>
                <c:pt idx="7104">
                  <c:v>71046</c:v>
                </c:pt>
                <c:pt idx="7105">
                  <c:v>71058</c:v>
                </c:pt>
                <c:pt idx="7106">
                  <c:v>71060</c:v>
                </c:pt>
                <c:pt idx="7107">
                  <c:v>71078</c:v>
                </c:pt>
                <c:pt idx="7108">
                  <c:v>71080</c:v>
                </c:pt>
                <c:pt idx="7109">
                  <c:v>71097</c:v>
                </c:pt>
                <c:pt idx="7110">
                  <c:v>71101</c:v>
                </c:pt>
                <c:pt idx="7111">
                  <c:v>71111</c:v>
                </c:pt>
                <c:pt idx="7112">
                  <c:v>71120</c:v>
                </c:pt>
                <c:pt idx="7113">
                  <c:v>71133</c:v>
                </c:pt>
                <c:pt idx="7114">
                  <c:v>71143</c:v>
                </c:pt>
                <c:pt idx="7115">
                  <c:v>71155</c:v>
                </c:pt>
                <c:pt idx="7116">
                  <c:v>71165</c:v>
                </c:pt>
                <c:pt idx="7117">
                  <c:v>71176</c:v>
                </c:pt>
                <c:pt idx="7118">
                  <c:v>71184</c:v>
                </c:pt>
                <c:pt idx="7119">
                  <c:v>71196</c:v>
                </c:pt>
                <c:pt idx="7120">
                  <c:v>71208</c:v>
                </c:pt>
                <c:pt idx="7121">
                  <c:v>71216</c:v>
                </c:pt>
                <c:pt idx="7122">
                  <c:v>71223</c:v>
                </c:pt>
                <c:pt idx="7123">
                  <c:v>71239</c:v>
                </c:pt>
                <c:pt idx="7124">
                  <c:v>71248</c:v>
                </c:pt>
                <c:pt idx="7125">
                  <c:v>71252</c:v>
                </c:pt>
                <c:pt idx="7126">
                  <c:v>71260</c:v>
                </c:pt>
                <c:pt idx="7127">
                  <c:v>71276</c:v>
                </c:pt>
                <c:pt idx="7128">
                  <c:v>71285</c:v>
                </c:pt>
                <c:pt idx="7129">
                  <c:v>71298</c:v>
                </c:pt>
                <c:pt idx="7130">
                  <c:v>71305</c:v>
                </c:pt>
                <c:pt idx="7131">
                  <c:v>71316</c:v>
                </c:pt>
                <c:pt idx="7132">
                  <c:v>71321</c:v>
                </c:pt>
                <c:pt idx="7133">
                  <c:v>71332</c:v>
                </c:pt>
                <c:pt idx="7134">
                  <c:v>71344</c:v>
                </c:pt>
                <c:pt idx="7135">
                  <c:v>71350</c:v>
                </c:pt>
                <c:pt idx="7136">
                  <c:v>71363</c:v>
                </c:pt>
                <c:pt idx="7137">
                  <c:v>71373</c:v>
                </c:pt>
                <c:pt idx="7138">
                  <c:v>71383</c:v>
                </c:pt>
                <c:pt idx="7139">
                  <c:v>71390</c:v>
                </c:pt>
                <c:pt idx="7140">
                  <c:v>71402</c:v>
                </c:pt>
                <c:pt idx="7141">
                  <c:v>71414</c:v>
                </c:pt>
                <c:pt idx="7142">
                  <c:v>71420</c:v>
                </c:pt>
                <c:pt idx="7143">
                  <c:v>71430</c:v>
                </c:pt>
                <c:pt idx="7144">
                  <c:v>71440</c:v>
                </c:pt>
                <c:pt idx="7145">
                  <c:v>71457</c:v>
                </c:pt>
                <c:pt idx="7146">
                  <c:v>71463</c:v>
                </c:pt>
                <c:pt idx="7147">
                  <c:v>71478</c:v>
                </c:pt>
                <c:pt idx="7148">
                  <c:v>71487</c:v>
                </c:pt>
                <c:pt idx="7149">
                  <c:v>71492</c:v>
                </c:pt>
                <c:pt idx="7150">
                  <c:v>71509</c:v>
                </c:pt>
                <c:pt idx="7151">
                  <c:v>71511</c:v>
                </c:pt>
                <c:pt idx="7152">
                  <c:v>71524</c:v>
                </c:pt>
                <c:pt idx="7153">
                  <c:v>71535</c:v>
                </c:pt>
                <c:pt idx="7154">
                  <c:v>71549</c:v>
                </c:pt>
                <c:pt idx="7155">
                  <c:v>71558</c:v>
                </c:pt>
                <c:pt idx="7156">
                  <c:v>71566</c:v>
                </c:pt>
                <c:pt idx="7157">
                  <c:v>71575</c:v>
                </c:pt>
                <c:pt idx="7158">
                  <c:v>71584</c:v>
                </c:pt>
                <c:pt idx="7159">
                  <c:v>71594</c:v>
                </c:pt>
                <c:pt idx="7160">
                  <c:v>71604</c:v>
                </c:pt>
                <c:pt idx="7161">
                  <c:v>71615</c:v>
                </c:pt>
                <c:pt idx="7162">
                  <c:v>71627</c:v>
                </c:pt>
                <c:pt idx="7163">
                  <c:v>71639</c:v>
                </c:pt>
                <c:pt idx="7164">
                  <c:v>71642</c:v>
                </c:pt>
                <c:pt idx="7165">
                  <c:v>71651</c:v>
                </c:pt>
                <c:pt idx="7166">
                  <c:v>71668</c:v>
                </c:pt>
                <c:pt idx="7167">
                  <c:v>71671</c:v>
                </c:pt>
                <c:pt idx="7168">
                  <c:v>71683</c:v>
                </c:pt>
                <c:pt idx="7169">
                  <c:v>71697</c:v>
                </c:pt>
                <c:pt idx="7170">
                  <c:v>71707</c:v>
                </c:pt>
                <c:pt idx="7171">
                  <c:v>71713</c:v>
                </c:pt>
                <c:pt idx="7172">
                  <c:v>71720</c:v>
                </c:pt>
                <c:pt idx="7173">
                  <c:v>71736</c:v>
                </c:pt>
                <c:pt idx="7174">
                  <c:v>71745</c:v>
                </c:pt>
                <c:pt idx="7175">
                  <c:v>71755</c:v>
                </c:pt>
                <c:pt idx="7176">
                  <c:v>71768</c:v>
                </c:pt>
                <c:pt idx="7177">
                  <c:v>71777</c:v>
                </c:pt>
                <c:pt idx="7178">
                  <c:v>71788</c:v>
                </c:pt>
                <c:pt idx="7179">
                  <c:v>71798</c:v>
                </c:pt>
                <c:pt idx="7180">
                  <c:v>71809</c:v>
                </c:pt>
                <c:pt idx="7181">
                  <c:v>71812</c:v>
                </c:pt>
                <c:pt idx="7182">
                  <c:v>71829</c:v>
                </c:pt>
                <c:pt idx="7183">
                  <c:v>71830</c:v>
                </c:pt>
                <c:pt idx="7184">
                  <c:v>71844</c:v>
                </c:pt>
                <c:pt idx="7185">
                  <c:v>71859</c:v>
                </c:pt>
                <c:pt idx="7186">
                  <c:v>71867</c:v>
                </c:pt>
                <c:pt idx="7187">
                  <c:v>71875</c:v>
                </c:pt>
                <c:pt idx="7188">
                  <c:v>71883</c:v>
                </c:pt>
                <c:pt idx="7189">
                  <c:v>71893</c:v>
                </c:pt>
                <c:pt idx="7190">
                  <c:v>71903</c:v>
                </c:pt>
                <c:pt idx="7191">
                  <c:v>71913</c:v>
                </c:pt>
                <c:pt idx="7192">
                  <c:v>71920</c:v>
                </c:pt>
                <c:pt idx="7193">
                  <c:v>71930</c:v>
                </c:pt>
                <c:pt idx="7194">
                  <c:v>71941</c:v>
                </c:pt>
                <c:pt idx="7195">
                  <c:v>71952</c:v>
                </c:pt>
                <c:pt idx="7196">
                  <c:v>71961</c:v>
                </c:pt>
                <c:pt idx="7197">
                  <c:v>71973</c:v>
                </c:pt>
                <c:pt idx="7198">
                  <c:v>71987</c:v>
                </c:pt>
                <c:pt idx="7199">
                  <c:v>71991</c:v>
                </c:pt>
                <c:pt idx="7200">
                  <c:v>72008</c:v>
                </c:pt>
                <c:pt idx="7201">
                  <c:v>72015</c:v>
                </c:pt>
                <c:pt idx="7202">
                  <c:v>72024</c:v>
                </c:pt>
                <c:pt idx="7203">
                  <c:v>72034</c:v>
                </c:pt>
                <c:pt idx="7204">
                  <c:v>72040</c:v>
                </c:pt>
                <c:pt idx="7205">
                  <c:v>72050</c:v>
                </c:pt>
                <c:pt idx="7206">
                  <c:v>72061</c:v>
                </c:pt>
                <c:pt idx="7207">
                  <c:v>72072</c:v>
                </c:pt>
                <c:pt idx="7208">
                  <c:v>72084</c:v>
                </c:pt>
                <c:pt idx="7209">
                  <c:v>72092</c:v>
                </c:pt>
                <c:pt idx="7210">
                  <c:v>72100</c:v>
                </c:pt>
                <c:pt idx="7211">
                  <c:v>72113</c:v>
                </c:pt>
                <c:pt idx="7212">
                  <c:v>72121</c:v>
                </c:pt>
                <c:pt idx="7213">
                  <c:v>72139</c:v>
                </c:pt>
                <c:pt idx="7214">
                  <c:v>72145</c:v>
                </c:pt>
                <c:pt idx="7215">
                  <c:v>72159</c:v>
                </c:pt>
                <c:pt idx="7216">
                  <c:v>72162</c:v>
                </c:pt>
                <c:pt idx="7217">
                  <c:v>72170</c:v>
                </c:pt>
                <c:pt idx="7218">
                  <c:v>72181</c:v>
                </c:pt>
                <c:pt idx="7219">
                  <c:v>72192</c:v>
                </c:pt>
                <c:pt idx="7220">
                  <c:v>72209</c:v>
                </c:pt>
                <c:pt idx="7221">
                  <c:v>72216</c:v>
                </c:pt>
                <c:pt idx="7222">
                  <c:v>72228</c:v>
                </c:pt>
                <c:pt idx="7223">
                  <c:v>72233</c:v>
                </c:pt>
                <c:pt idx="7224">
                  <c:v>72247</c:v>
                </c:pt>
                <c:pt idx="7225">
                  <c:v>72258</c:v>
                </c:pt>
                <c:pt idx="7226">
                  <c:v>72265</c:v>
                </c:pt>
                <c:pt idx="7227">
                  <c:v>72274</c:v>
                </c:pt>
                <c:pt idx="7228">
                  <c:v>72283</c:v>
                </c:pt>
                <c:pt idx="7229">
                  <c:v>72297</c:v>
                </c:pt>
                <c:pt idx="7230">
                  <c:v>72300</c:v>
                </c:pt>
                <c:pt idx="7231">
                  <c:v>72314</c:v>
                </c:pt>
                <c:pt idx="7232">
                  <c:v>72322</c:v>
                </c:pt>
                <c:pt idx="7233">
                  <c:v>72330</c:v>
                </c:pt>
                <c:pt idx="7234">
                  <c:v>72341</c:v>
                </c:pt>
                <c:pt idx="7235">
                  <c:v>72351</c:v>
                </c:pt>
                <c:pt idx="7236">
                  <c:v>72364</c:v>
                </c:pt>
                <c:pt idx="7237">
                  <c:v>72377</c:v>
                </c:pt>
                <c:pt idx="7238">
                  <c:v>72385</c:v>
                </c:pt>
                <c:pt idx="7239">
                  <c:v>72399</c:v>
                </c:pt>
                <c:pt idx="7240">
                  <c:v>72405</c:v>
                </c:pt>
                <c:pt idx="7241">
                  <c:v>72411</c:v>
                </c:pt>
                <c:pt idx="7242">
                  <c:v>72424</c:v>
                </c:pt>
                <c:pt idx="7243">
                  <c:v>72431</c:v>
                </c:pt>
                <c:pt idx="7244">
                  <c:v>72444</c:v>
                </c:pt>
                <c:pt idx="7245">
                  <c:v>72453</c:v>
                </c:pt>
                <c:pt idx="7246">
                  <c:v>72462</c:v>
                </c:pt>
                <c:pt idx="7247">
                  <c:v>72472</c:v>
                </c:pt>
                <c:pt idx="7248">
                  <c:v>72485</c:v>
                </c:pt>
                <c:pt idx="7249">
                  <c:v>72497</c:v>
                </c:pt>
                <c:pt idx="7250">
                  <c:v>72502</c:v>
                </c:pt>
                <c:pt idx="7251">
                  <c:v>72518</c:v>
                </c:pt>
                <c:pt idx="7252">
                  <c:v>72520</c:v>
                </c:pt>
                <c:pt idx="7253">
                  <c:v>72533</c:v>
                </c:pt>
                <c:pt idx="7254">
                  <c:v>72547</c:v>
                </c:pt>
                <c:pt idx="7255">
                  <c:v>72550</c:v>
                </c:pt>
                <c:pt idx="7256">
                  <c:v>72563</c:v>
                </c:pt>
                <c:pt idx="7257">
                  <c:v>72572</c:v>
                </c:pt>
                <c:pt idx="7258">
                  <c:v>72581</c:v>
                </c:pt>
                <c:pt idx="7259">
                  <c:v>72595</c:v>
                </c:pt>
                <c:pt idx="7260">
                  <c:v>72606</c:v>
                </c:pt>
                <c:pt idx="7261">
                  <c:v>72616</c:v>
                </c:pt>
                <c:pt idx="7262">
                  <c:v>72620</c:v>
                </c:pt>
                <c:pt idx="7263">
                  <c:v>72632</c:v>
                </c:pt>
                <c:pt idx="7264">
                  <c:v>72644</c:v>
                </c:pt>
                <c:pt idx="7265">
                  <c:v>72653</c:v>
                </c:pt>
                <c:pt idx="7266">
                  <c:v>72661</c:v>
                </c:pt>
                <c:pt idx="7267">
                  <c:v>72674</c:v>
                </c:pt>
                <c:pt idx="7268">
                  <c:v>72682</c:v>
                </c:pt>
                <c:pt idx="7269">
                  <c:v>72694</c:v>
                </c:pt>
                <c:pt idx="7270">
                  <c:v>72709</c:v>
                </c:pt>
                <c:pt idx="7271">
                  <c:v>72712</c:v>
                </c:pt>
                <c:pt idx="7272">
                  <c:v>72723</c:v>
                </c:pt>
                <c:pt idx="7273">
                  <c:v>72738</c:v>
                </c:pt>
                <c:pt idx="7274">
                  <c:v>72749</c:v>
                </c:pt>
                <c:pt idx="7275">
                  <c:v>72757</c:v>
                </c:pt>
                <c:pt idx="7276">
                  <c:v>72768</c:v>
                </c:pt>
                <c:pt idx="7277">
                  <c:v>72775</c:v>
                </c:pt>
                <c:pt idx="7278">
                  <c:v>72786</c:v>
                </c:pt>
                <c:pt idx="7279">
                  <c:v>72791</c:v>
                </c:pt>
                <c:pt idx="7280">
                  <c:v>72809</c:v>
                </c:pt>
                <c:pt idx="7281">
                  <c:v>72812</c:v>
                </c:pt>
                <c:pt idx="7282">
                  <c:v>72821</c:v>
                </c:pt>
                <c:pt idx="7283">
                  <c:v>72831</c:v>
                </c:pt>
                <c:pt idx="7284">
                  <c:v>72842</c:v>
                </c:pt>
                <c:pt idx="7285">
                  <c:v>72854</c:v>
                </c:pt>
                <c:pt idx="7286">
                  <c:v>72862</c:v>
                </c:pt>
                <c:pt idx="7287">
                  <c:v>72874</c:v>
                </c:pt>
                <c:pt idx="7288">
                  <c:v>72881</c:v>
                </c:pt>
                <c:pt idx="7289">
                  <c:v>72895</c:v>
                </c:pt>
                <c:pt idx="7290">
                  <c:v>72905</c:v>
                </c:pt>
                <c:pt idx="7291">
                  <c:v>72910</c:v>
                </c:pt>
                <c:pt idx="7292">
                  <c:v>72924</c:v>
                </c:pt>
                <c:pt idx="7293">
                  <c:v>72936</c:v>
                </c:pt>
                <c:pt idx="7294">
                  <c:v>72940</c:v>
                </c:pt>
                <c:pt idx="7295">
                  <c:v>72959</c:v>
                </c:pt>
                <c:pt idx="7296">
                  <c:v>72966</c:v>
                </c:pt>
                <c:pt idx="7297">
                  <c:v>72974</c:v>
                </c:pt>
                <c:pt idx="7298">
                  <c:v>72988</c:v>
                </c:pt>
                <c:pt idx="7299">
                  <c:v>72995</c:v>
                </c:pt>
                <c:pt idx="7300">
                  <c:v>73004</c:v>
                </c:pt>
                <c:pt idx="7301">
                  <c:v>73012</c:v>
                </c:pt>
                <c:pt idx="7302">
                  <c:v>73020</c:v>
                </c:pt>
                <c:pt idx="7303">
                  <c:v>73037</c:v>
                </c:pt>
                <c:pt idx="7304">
                  <c:v>73040</c:v>
                </c:pt>
                <c:pt idx="7305">
                  <c:v>73050</c:v>
                </c:pt>
                <c:pt idx="7306">
                  <c:v>73063</c:v>
                </c:pt>
                <c:pt idx="7307">
                  <c:v>73072</c:v>
                </c:pt>
                <c:pt idx="7308">
                  <c:v>73085</c:v>
                </c:pt>
                <c:pt idx="7309">
                  <c:v>73092</c:v>
                </c:pt>
                <c:pt idx="7310">
                  <c:v>73103</c:v>
                </c:pt>
                <c:pt idx="7311">
                  <c:v>73112</c:v>
                </c:pt>
                <c:pt idx="7312">
                  <c:v>73122</c:v>
                </c:pt>
                <c:pt idx="7313">
                  <c:v>73138</c:v>
                </c:pt>
                <c:pt idx="7314">
                  <c:v>73141</c:v>
                </c:pt>
                <c:pt idx="7315">
                  <c:v>73152</c:v>
                </c:pt>
                <c:pt idx="7316">
                  <c:v>73161</c:v>
                </c:pt>
                <c:pt idx="7317">
                  <c:v>73175</c:v>
                </c:pt>
                <c:pt idx="7318">
                  <c:v>73180</c:v>
                </c:pt>
                <c:pt idx="7319">
                  <c:v>73197</c:v>
                </c:pt>
                <c:pt idx="7320">
                  <c:v>73204</c:v>
                </c:pt>
                <c:pt idx="7321">
                  <c:v>73212</c:v>
                </c:pt>
                <c:pt idx="7322">
                  <c:v>73227</c:v>
                </c:pt>
                <c:pt idx="7323">
                  <c:v>73236</c:v>
                </c:pt>
                <c:pt idx="7324">
                  <c:v>73242</c:v>
                </c:pt>
                <c:pt idx="7325">
                  <c:v>73258</c:v>
                </c:pt>
                <c:pt idx="7326">
                  <c:v>73260</c:v>
                </c:pt>
                <c:pt idx="7327">
                  <c:v>73279</c:v>
                </c:pt>
                <c:pt idx="7328">
                  <c:v>73286</c:v>
                </c:pt>
                <c:pt idx="7329">
                  <c:v>73294</c:v>
                </c:pt>
                <c:pt idx="7330">
                  <c:v>73304</c:v>
                </c:pt>
                <c:pt idx="7331">
                  <c:v>73316</c:v>
                </c:pt>
                <c:pt idx="7332">
                  <c:v>73327</c:v>
                </c:pt>
                <c:pt idx="7333">
                  <c:v>73335</c:v>
                </c:pt>
                <c:pt idx="7334">
                  <c:v>73349</c:v>
                </c:pt>
                <c:pt idx="7335">
                  <c:v>73350</c:v>
                </c:pt>
                <c:pt idx="7336">
                  <c:v>73364</c:v>
                </c:pt>
                <c:pt idx="7337">
                  <c:v>73371</c:v>
                </c:pt>
                <c:pt idx="7338">
                  <c:v>73384</c:v>
                </c:pt>
                <c:pt idx="7339">
                  <c:v>73398</c:v>
                </c:pt>
                <c:pt idx="7340">
                  <c:v>73404</c:v>
                </c:pt>
                <c:pt idx="7341">
                  <c:v>73412</c:v>
                </c:pt>
                <c:pt idx="7342">
                  <c:v>73424</c:v>
                </c:pt>
                <c:pt idx="7343">
                  <c:v>73439</c:v>
                </c:pt>
                <c:pt idx="7344">
                  <c:v>73446</c:v>
                </c:pt>
                <c:pt idx="7345">
                  <c:v>73454</c:v>
                </c:pt>
                <c:pt idx="7346">
                  <c:v>73466</c:v>
                </c:pt>
                <c:pt idx="7347">
                  <c:v>73472</c:v>
                </c:pt>
                <c:pt idx="7348">
                  <c:v>73489</c:v>
                </c:pt>
                <c:pt idx="7349">
                  <c:v>73493</c:v>
                </c:pt>
                <c:pt idx="7350">
                  <c:v>73500</c:v>
                </c:pt>
                <c:pt idx="7351">
                  <c:v>73519</c:v>
                </c:pt>
                <c:pt idx="7352">
                  <c:v>73522</c:v>
                </c:pt>
                <c:pt idx="7353">
                  <c:v>73531</c:v>
                </c:pt>
                <c:pt idx="7354">
                  <c:v>73540</c:v>
                </c:pt>
                <c:pt idx="7355">
                  <c:v>73551</c:v>
                </c:pt>
                <c:pt idx="7356">
                  <c:v>73562</c:v>
                </c:pt>
                <c:pt idx="7357">
                  <c:v>73579</c:v>
                </c:pt>
                <c:pt idx="7358">
                  <c:v>73586</c:v>
                </c:pt>
                <c:pt idx="7359">
                  <c:v>73590</c:v>
                </c:pt>
                <c:pt idx="7360">
                  <c:v>73603</c:v>
                </c:pt>
                <c:pt idx="7361">
                  <c:v>73611</c:v>
                </c:pt>
                <c:pt idx="7362">
                  <c:v>73624</c:v>
                </c:pt>
                <c:pt idx="7363">
                  <c:v>73635</c:v>
                </c:pt>
                <c:pt idx="7364">
                  <c:v>73642</c:v>
                </c:pt>
                <c:pt idx="7365">
                  <c:v>73652</c:v>
                </c:pt>
                <c:pt idx="7366">
                  <c:v>73660</c:v>
                </c:pt>
                <c:pt idx="7367">
                  <c:v>73677</c:v>
                </c:pt>
                <c:pt idx="7368">
                  <c:v>73686</c:v>
                </c:pt>
                <c:pt idx="7369">
                  <c:v>73695</c:v>
                </c:pt>
                <c:pt idx="7370">
                  <c:v>73707</c:v>
                </c:pt>
                <c:pt idx="7371">
                  <c:v>73716</c:v>
                </c:pt>
                <c:pt idx="7372">
                  <c:v>73721</c:v>
                </c:pt>
                <c:pt idx="7373">
                  <c:v>73734</c:v>
                </c:pt>
                <c:pt idx="7374">
                  <c:v>73746</c:v>
                </c:pt>
                <c:pt idx="7375">
                  <c:v>73752</c:v>
                </c:pt>
                <c:pt idx="7376">
                  <c:v>73764</c:v>
                </c:pt>
                <c:pt idx="7377">
                  <c:v>73776</c:v>
                </c:pt>
                <c:pt idx="7378">
                  <c:v>73782</c:v>
                </c:pt>
                <c:pt idx="7379">
                  <c:v>73795</c:v>
                </c:pt>
                <c:pt idx="7380">
                  <c:v>73804</c:v>
                </c:pt>
                <c:pt idx="7381">
                  <c:v>73813</c:v>
                </c:pt>
                <c:pt idx="7382">
                  <c:v>73821</c:v>
                </c:pt>
                <c:pt idx="7383">
                  <c:v>73839</c:v>
                </c:pt>
                <c:pt idx="7384">
                  <c:v>73847</c:v>
                </c:pt>
                <c:pt idx="7385">
                  <c:v>73857</c:v>
                </c:pt>
                <c:pt idx="7386">
                  <c:v>73861</c:v>
                </c:pt>
                <c:pt idx="7387">
                  <c:v>73878</c:v>
                </c:pt>
                <c:pt idx="7388">
                  <c:v>73886</c:v>
                </c:pt>
                <c:pt idx="7389">
                  <c:v>73894</c:v>
                </c:pt>
                <c:pt idx="7390">
                  <c:v>73905</c:v>
                </c:pt>
                <c:pt idx="7391">
                  <c:v>73918</c:v>
                </c:pt>
                <c:pt idx="7392">
                  <c:v>73927</c:v>
                </c:pt>
                <c:pt idx="7393">
                  <c:v>73932</c:v>
                </c:pt>
                <c:pt idx="7394">
                  <c:v>73947</c:v>
                </c:pt>
                <c:pt idx="7395">
                  <c:v>73954</c:v>
                </c:pt>
                <c:pt idx="7396">
                  <c:v>73965</c:v>
                </c:pt>
                <c:pt idx="7397">
                  <c:v>73971</c:v>
                </c:pt>
                <c:pt idx="7398">
                  <c:v>73986</c:v>
                </c:pt>
                <c:pt idx="7399">
                  <c:v>73995</c:v>
                </c:pt>
                <c:pt idx="7400">
                  <c:v>74004</c:v>
                </c:pt>
                <c:pt idx="7401">
                  <c:v>74013</c:v>
                </c:pt>
                <c:pt idx="7402">
                  <c:v>74021</c:v>
                </c:pt>
                <c:pt idx="7403">
                  <c:v>74032</c:v>
                </c:pt>
                <c:pt idx="7404">
                  <c:v>74045</c:v>
                </c:pt>
                <c:pt idx="7405">
                  <c:v>74050</c:v>
                </c:pt>
                <c:pt idx="7406">
                  <c:v>74067</c:v>
                </c:pt>
                <c:pt idx="7407">
                  <c:v>74076</c:v>
                </c:pt>
                <c:pt idx="7408">
                  <c:v>74087</c:v>
                </c:pt>
                <c:pt idx="7409">
                  <c:v>74098</c:v>
                </c:pt>
                <c:pt idx="7410">
                  <c:v>74108</c:v>
                </c:pt>
                <c:pt idx="7411">
                  <c:v>74112</c:v>
                </c:pt>
                <c:pt idx="7412">
                  <c:v>74121</c:v>
                </c:pt>
                <c:pt idx="7413">
                  <c:v>74139</c:v>
                </c:pt>
                <c:pt idx="7414">
                  <c:v>74147</c:v>
                </c:pt>
                <c:pt idx="7415">
                  <c:v>74157</c:v>
                </c:pt>
                <c:pt idx="7416">
                  <c:v>74163</c:v>
                </c:pt>
                <c:pt idx="7417">
                  <c:v>74174</c:v>
                </c:pt>
                <c:pt idx="7418">
                  <c:v>74187</c:v>
                </c:pt>
                <c:pt idx="7419">
                  <c:v>74191</c:v>
                </c:pt>
                <c:pt idx="7420">
                  <c:v>74204</c:v>
                </c:pt>
                <c:pt idx="7421">
                  <c:v>74210</c:v>
                </c:pt>
                <c:pt idx="7422">
                  <c:v>74222</c:v>
                </c:pt>
                <c:pt idx="7423">
                  <c:v>74238</c:v>
                </c:pt>
                <c:pt idx="7424">
                  <c:v>74247</c:v>
                </c:pt>
                <c:pt idx="7425">
                  <c:v>74257</c:v>
                </c:pt>
                <c:pt idx="7426">
                  <c:v>74268</c:v>
                </c:pt>
                <c:pt idx="7427">
                  <c:v>74275</c:v>
                </c:pt>
                <c:pt idx="7428">
                  <c:v>74282</c:v>
                </c:pt>
                <c:pt idx="7429">
                  <c:v>74298</c:v>
                </c:pt>
                <c:pt idx="7430">
                  <c:v>74308</c:v>
                </c:pt>
                <c:pt idx="7431">
                  <c:v>74316</c:v>
                </c:pt>
                <c:pt idx="7432">
                  <c:v>74320</c:v>
                </c:pt>
                <c:pt idx="7433">
                  <c:v>74330</c:v>
                </c:pt>
                <c:pt idx="7434">
                  <c:v>74349</c:v>
                </c:pt>
                <c:pt idx="7435">
                  <c:v>74350</c:v>
                </c:pt>
                <c:pt idx="7436">
                  <c:v>74360</c:v>
                </c:pt>
                <c:pt idx="7437">
                  <c:v>74379</c:v>
                </c:pt>
                <c:pt idx="7438">
                  <c:v>74383</c:v>
                </c:pt>
                <c:pt idx="7439">
                  <c:v>74397</c:v>
                </c:pt>
                <c:pt idx="7440">
                  <c:v>74401</c:v>
                </c:pt>
                <c:pt idx="7441">
                  <c:v>74417</c:v>
                </c:pt>
                <c:pt idx="7442">
                  <c:v>74421</c:v>
                </c:pt>
                <c:pt idx="7443">
                  <c:v>74435</c:v>
                </c:pt>
                <c:pt idx="7444">
                  <c:v>74447</c:v>
                </c:pt>
                <c:pt idx="7445">
                  <c:v>74457</c:v>
                </c:pt>
                <c:pt idx="7446">
                  <c:v>74464</c:v>
                </c:pt>
                <c:pt idx="7447">
                  <c:v>74474</c:v>
                </c:pt>
                <c:pt idx="7448">
                  <c:v>74481</c:v>
                </c:pt>
                <c:pt idx="7449">
                  <c:v>74497</c:v>
                </c:pt>
                <c:pt idx="7450">
                  <c:v>74508</c:v>
                </c:pt>
                <c:pt idx="7451">
                  <c:v>74510</c:v>
                </c:pt>
                <c:pt idx="7452">
                  <c:v>74521</c:v>
                </c:pt>
                <c:pt idx="7453">
                  <c:v>74530</c:v>
                </c:pt>
                <c:pt idx="7454">
                  <c:v>74543</c:v>
                </c:pt>
                <c:pt idx="7455">
                  <c:v>74556</c:v>
                </c:pt>
                <c:pt idx="7456">
                  <c:v>74567</c:v>
                </c:pt>
                <c:pt idx="7457">
                  <c:v>74579</c:v>
                </c:pt>
                <c:pt idx="7458">
                  <c:v>74583</c:v>
                </c:pt>
                <c:pt idx="7459">
                  <c:v>74595</c:v>
                </c:pt>
                <c:pt idx="7460">
                  <c:v>74604</c:v>
                </c:pt>
                <c:pt idx="7461">
                  <c:v>74612</c:v>
                </c:pt>
                <c:pt idx="7462">
                  <c:v>74628</c:v>
                </c:pt>
                <c:pt idx="7463">
                  <c:v>74631</c:v>
                </c:pt>
                <c:pt idx="7464">
                  <c:v>74642</c:v>
                </c:pt>
                <c:pt idx="7465">
                  <c:v>74652</c:v>
                </c:pt>
                <c:pt idx="7466">
                  <c:v>74664</c:v>
                </c:pt>
                <c:pt idx="7467">
                  <c:v>74678</c:v>
                </c:pt>
                <c:pt idx="7468">
                  <c:v>74688</c:v>
                </c:pt>
                <c:pt idx="7469">
                  <c:v>74695</c:v>
                </c:pt>
                <c:pt idx="7470">
                  <c:v>74704</c:v>
                </c:pt>
                <c:pt idx="7471">
                  <c:v>74712</c:v>
                </c:pt>
                <c:pt idx="7472">
                  <c:v>74728</c:v>
                </c:pt>
                <c:pt idx="7473">
                  <c:v>74733</c:v>
                </c:pt>
                <c:pt idx="7474">
                  <c:v>74747</c:v>
                </c:pt>
                <c:pt idx="7475">
                  <c:v>74756</c:v>
                </c:pt>
                <c:pt idx="7476">
                  <c:v>74768</c:v>
                </c:pt>
                <c:pt idx="7477">
                  <c:v>74776</c:v>
                </c:pt>
                <c:pt idx="7478">
                  <c:v>74788</c:v>
                </c:pt>
                <c:pt idx="7479">
                  <c:v>74799</c:v>
                </c:pt>
                <c:pt idx="7480">
                  <c:v>74806</c:v>
                </c:pt>
                <c:pt idx="7481">
                  <c:v>74812</c:v>
                </c:pt>
                <c:pt idx="7482">
                  <c:v>74820</c:v>
                </c:pt>
                <c:pt idx="7483">
                  <c:v>74835</c:v>
                </c:pt>
                <c:pt idx="7484">
                  <c:v>74848</c:v>
                </c:pt>
                <c:pt idx="7485">
                  <c:v>74859</c:v>
                </c:pt>
                <c:pt idx="7486">
                  <c:v>74863</c:v>
                </c:pt>
                <c:pt idx="7487">
                  <c:v>74877</c:v>
                </c:pt>
                <c:pt idx="7488">
                  <c:v>74881</c:v>
                </c:pt>
                <c:pt idx="7489">
                  <c:v>74895</c:v>
                </c:pt>
                <c:pt idx="7490">
                  <c:v>74908</c:v>
                </c:pt>
                <c:pt idx="7491">
                  <c:v>74916</c:v>
                </c:pt>
                <c:pt idx="7492">
                  <c:v>74927</c:v>
                </c:pt>
                <c:pt idx="7493">
                  <c:v>74938</c:v>
                </c:pt>
                <c:pt idx="7494">
                  <c:v>74947</c:v>
                </c:pt>
                <c:pt idx="7495">
                  <c:v>74950</c:v>
                </c:pt>
                <c:pt idx="7496">
                  <c:v>74966</c:v>
                </c:pt>
                <c:pt idx="7497">
                  <c:v>74975</c:v>
                </c:pt>
                <c:pt idx="7498">
                  <c:v>74986</c:v>
                </c:pt>
                <c:pt idx="7499">
                  <c:v>74996</c:v>
                </c:pt>
                <c:pt idx="7500">
                  <c:v>75004</c:v>
                </c:pt>
                <c:pt idx="7501">
                  <c:v>75019</c:v>
                </c:pt>
                <c:pt idx="7502">
                  <c:v>75024</c:v>
                </c:pt>
                <c:pt idx="7503">
                  <c:v>75039</c:v>
                </c:pt>
                <c:pt idx="7504">
                  <c:v>75048</c:v>
                </c:pt>
                <c:pt idx="7505">
                  <c:v>75057</c:v>
                </c:pt>
                <c:pt idx="7506">
                  <c:v>75069</c:v>
                </c:pt>
                <c:pt idx="7507">
                  <c:v>75070</c:v>
                </c:pt>
                <c:pt idx="7508">
                  <c:v>75082</c:v>
                </c:pt>
                <c:pt idx="7509">
                  <c:v>75090</c:v>
                </c:pt>
                <c:pt idx="7510">
                  <c:v>75101</c:v>
                </c:pt>
                <c:pt idx="7511">
                  <c:v>75110</c:v>
                </c:pt>
                <c:pt idx="7512">
                  <c:v>75121</c:v>
                </c:pt>
                <c:pt idx="7513">
                  <c:v>75134</c:v>
                </c:pt>
                <c:pt idx="7514">
                  <c:v>75148</c:v>
                </c:pt>
                <c:pt idx="7515">
                  <c:v>75150</c:v>
                </c:pt>
                <c:pt idx="7516">
                  <c:v>75161</c:v>
                </c:pt>
                <c:pt idx="7517">
                  <c:v>75170</c:v>
                </c:pt>
                <c:pt idx="7518">
                  <c:v>75185</c:v>
                </c:pt>
                <c:pt idx="7519">
                  <c:v>75196</c:v>
                </c:pt>
                <c:pt idx="7520">
                  <c:v>75208</c:v>
                </c:pt>
                <c:pt idx="7521">
                  <c:v>75218</c:v>
                </c:pt>
                <c:pt idx="7522">
                  <c:v>75229</c:v>
                </c:pt>
                <c:pt idx="7523">
                  <c:v>75239</c:v>
                </c:pt>
                <c:pt idx="7524">
                  <c:v>75241</c:v>
                </c:pt>
                <c:pt idx="7525">
                  <c:v>75250</c:v>
                </c:pt>
                <c:pt idx="7526">
                  <c:v>75265</c:v>
                </c:pt>
                <c:pt idx="7527">
                  <c:v>75274</c:v>
                </c:pt>
                <c:pt idx="7528">
                  <c:v>75289</c:v>
                </c:pt>
                <c:pt idx="7529">
                  <c:v>75292</c:v>
                </c:pt>
                <c:pt idx="7530">
                  <c:v>75305</c:v>
                </c:pt>
                <c:pt idx="7531">
                  <c:v>75314</c:v>
                </c:pt>
                <c:pt idx="7532">
                  <c:v>75328</c:v>
                </c:pt>
                <c:pt idx="7533">
                  <c:v>75334</c:v>
                </c:pt>
                <c:pt idx="7534">
                  <c:v>75346</c:v>
                </c:pt>
                <c:pt idx="7535">
                  <c:v>75351</c:v>
                </c:pt>
                <c:pt idx="7536">
                  <c:v>75360</c:v>
                </c:pt>
                <c:pt idx="7537">
                  <c:v>75374</c:v>
                </c:pt>
                <c:pt idx="7538">
                  <c:v>75380</c:v>
                </c:pt>
                <c:pt idx="7539">
                  <c:v>75393</c:v>
                </c:pt>
                <c:pt idx="7540">
                  <c:v>75404</c:v>
                </c:pt>
                <c:pt idx="7541">
                  <c:v>75410</c:v>
                </c:pt>
                <c:pt idx="7542">
                  <c:v>75427</c:v>
                </c:pt>
                <c:pt idx="7543">
                  <c:v>75431</c:v>
                </c:pt>
                <c:pt idx="7544">
                  <c:v>75441</c:v>
                </c:pt>
                <c:pt idx="7545">
                  <c:v>75450</c:v>
                </c:pt>
                <c:pt idx="7546">
                  <c:v>75465</c:v>
                </c:pt>
                <c:pt idx="7547">
                  <c:v>75476</c:v>
                </c:pt>
                <c:pt idx="7548">
                  <c:v>75480</c:v>
                </c:pt>
                <c:pt idx="7549">
                  <c:v>75495</c:v>
                </c:pt>
                <c:pt idx="7550">
                  <c:v>75506</c:v>
                </c:pt>
                <c:pt idx="7551">
                  <c:v>75511</c:v>
                </c:pt>
                <c:pt idx="7552">
                  <c:v>75526</c:v>
                </c:pt>
                <c:pt idx="7553">
                  <c:v>75533</c:v>
                </c:pt>
                <c:pt idx="7554">
                  <c:v>75540</c:v>
                </c:pt>
                <c:pt idx="7555">
                  <c:v>75553</c:v>
                </c:pt>
                <c:pt idx="7556">
                  <c:v>75567</c:v>
                </c:pt>
                <c:pt idx="7557">
                  <c:v>75570</c:v>
                </c:pt>
                <c:pt idx="7558">
                  <c:v>75583</c:v>
                </c:pt>
                <c:pt idx="7559">
                  <c:v>75597</c:v>
                </c:pt>
                <c:pt idx="7560">
                  <c:v>75604</c:v>
                </c:pt>
                <c:pt idx="7561">
                  <c:v>75617</c:v>
                </c:pt>
                <c:pt idx="7562">
                  <c:v>75624</c:v>
                </c:pt>
                <c:pt idx="7563">
                  <c:v>75633</c:v>
                </c:pt>
                <c:pt idx="7564">
                  <c:v>75646</c:v>
                </c:pt>
                <c:pt idx="7565">
                  <c:v>75653</c:v>
                </c:pt>
                <c:pt idx="7566">
                  <c:v>75661</c:v>
                </c:pt>
                <c:pt idx="7567">
                  <c:v>75677</c:v>
                </c:pt>
                <c:pt idx="7568">
                  <c:v>75683</c:v>
                </c:pt>
                <c:pt idx="7569">
                  <c:v>75690</c:v>
                </c:pt>
                <c:pt idx="7570">
                  <c:v>75708</c:v>
                </c:pt>
                <c:pt idx="7571">
                  <c:v>75719</c:v>
                </c:pt>
                <c:pt idx="7572">
                  <c:v>75724</c:v>
                </c:pt>
                <c:pt idx="7573">
                  <c:v>75735</c:v>
                </c:pt>
                <c:pt idx="7574">
                  <c:v>75748</c:v>
                </c:pt>
                <c:pt idx="7575">
                  <c:v>75754</c:v>
                </c:pt>
                <c:pt idx="7576">
                  <c:v>75767</c:v>
                </c:pt>
                <c:pt idx="7577">
                  <c:v>75775</c:v>
                </c:pt>
                <c:pt idx="7578">
                  <c:v>75787</c:v>
                </c:pt>
                <c:pt idx="7579">
                  <c:v>75793</c:v>
                </c:pt>
                <c:pt idx="7580">
                  <c:v>75803</c:v>
                </c:pt>
                <c:pt idx="7581">
                  <c:v>75813</c:v>
                </c:pt>
                <c:pt idx="7582">
                  <c:v>75826</c:v>
                </c:pt>
                <c:pt idx="7583">
                  <c:v>75836</c:v>
                </c:pt>
                <c:pt idx="7584">
                  <c:v>75844</c:v>
                </c:pt>
                <c:pt idx="7585">
                  <c:v>75852</c:v>
                </c:pt>
                <c:pt idx="7586">
                  <c:v>75863</c:v>
                </c:pt>
                <c:pt idx="7587">
                  <c:v>75876</c:v>
                </c:pt>
                <c:pt idx="7588">
                  <c:v>75889</c:v>
                </c:pt>
                <c:pt idx="7589">
                  <c:v>75895</c:v>
                </c:pt>
                <c:pt idx="7590">
                  <c:v>75908</c:v>
                </c:pt>
                <c:pt idx="7591">
                  <c:v>75910</c:v>
                </c:pt>
                <c:pt idx="7592">
                  <c:v>75920</c:v>
                </c:pt>
                <c:pt idx="7593">
                  <c:v>75931</c:v>
                </c:pt>
                <c:pt idx="7594">
                  <c:v>75940</c:v>
                </c:pt>
                <c:pt idx="7595">
                  <c:v>75959</c:v>
                </c:pt>
                <c:pt idx="7596">
                  <c:v>75961</c:v>
                </c:pt>
                <c:pt idx="7597">
                  <c:v>75973</c:v>
                </c:pt>
                <c:pt idx="7598">
                  <c:v>75981</c:v>
                </c:pt>
                <c:pt idx="7599">
                  <c:v>75993</c:v>
                </c:pt>
                <c:pt idx="7600">
                  <c:v>76007</c:v>
                </c:pt>
                <c:pt idx="7601">
                  <c:v>76011</c:v>
                </c:pt>
                <c:pt idx="7602">
                  <c:v>76020</c:v>
                </c:pt>
                <c:pt idx="7603">
                  <c:v>76034</c:v>
                </c:pt>
                <c:pt idx="7604">
                  <c:v>76040</c:v>
                </c:pt>
                <c:pt idx="7605">
                  <c:v>76054</c:v>
                </c:pt>
                <c:pt idx="7606">
                  <c:v>76068</c:v>
                </c:pt>
                <c:pt idx="7607">
                  <c:v>76079</c:v>
                </c:pt>
                <c:pt idx="7608">
                  <c:v>76088</c:v>
                </c:pt>
                <c:pt idx="7609">
                  <c:v>76092</c:v>
                </c:pt>
                <c:pt idx="7610">
                  <c:v>76105</c:v>
                </c:pt>
                <c:pt idx="7611">
                  <c:v>76110</c:v>
                </c:pt>
                <c:pt idx="7612">
                  <c:v>76129</c:v>
                </c:pt>
                <c:pt idx="7613">
                  <c:v>76136</c:v>
                </c:pt>
                <c:pt idx="7614">
                  <c:v>76147</c:v>
                </c:pt>
                <c:pt idx="7615">
                  <c:v>76154</c:v>
                </c:pt>
                <c:pt idx="7616">
                  <c:v>76160</c:v>
                </c:pt>
                <c:pt idx="7617">
                  <c:v>76174</c:v>
                </c:pt>
                <c:pt idx="7618">
                  <c:v>76182</c:v>
                </c:pt>
                <c:pt idx="7619">
                  <c:v>76194</c:v>
                </c:pt>
                <c:pt idx="7620">
                  <c:v>76200</c:v>
                </c:pt>
                <c:pt idx="7621">
                  <c:v>76211</c:v>
                </c:pt>
                <c:pt idx="7622">
                  <c:v>76222</c:v>
                </c:pt>
                <c:pt idx="7623">
                  <c:v>76231</c:v>
                </c:pt>
                <c:pt idx="7624">
                  <c:v>76243</c:v>
                </c:pt>
                <c:pt idx="7625">
                  <c:v>76255</c:v>
                </c:pt>
                <c:pt idx="7626">
                  <c:v>76262</c:v>
                </c:pt>
                <c:pt idx="7627">
                  <c:v>76273</c:v>
                </c:pt>
                <c:pt idx="7628">
                  <c:v>76281</c:v>
                </c:pt>
                <c:pt idx="7629">
                  <c:v>76298</c:v>
                </c:pt>
                <c:pt idx="7630">
                  <c:v>76306</c:v>
                </c:pt>
                <c:pt idx="7631">
                  <c:v>76312</c:v>
                </c:pt>
                <c:pt idx="7632">
                  <c:v>76322</c:v>
                </c:pt>
                <c:pt idx="7633">
                  <c:v>76339</c:v>
                </c:pt>
                <c:pt idx="7634">
                  <c:v>76341</c:v>
                </c:pt>
                <c:pt idx="7635">
                  <c:v>76352</c:v>
                </c:pt>
                <c:pt idx="7636">
                  <c:v>76367</c:v>
                </c:pt>
                <c:pt idx="7637">
                  <c:v>76376</c:v>
                </c:pt>
                <c:pt idx="7638">
                  <c:v>76389</c:v>
                </c:pt>
                <c:pt idx="7639">
                  <c:v>76397</c:v>
                </c:pt>
                <c:pt idx="7640">
                  <c:v>76403</c:v>
                </c:pt>
                <c:pt idx="7641">
                  <c:v>76417</c:v>
                </c:pt>
                <c:pt idx="7642">
                  <c:v>76426</c:v>
                </c:pt>
                <c:pt idx="7643">
                  <c:v>76434</c:v>
                </c:pt>
                <c:pt idx="7644">
                  <c:v>76447</c:v>
                </c:pt>
                <c:pt idx="7645">
                  <c:v>76452</c:v>
                </c:pt>
                <c:pt idx="7646">
                  <c:v>76464</c:v>
                </c:pt>
                <c:pt idx="7647">
                  <c:v>76472</c:v>
                </c:pt>
                <c:pt idx="7648">
                  <c:v>76482</c:v>
                </c:pt>
                <c:pt idx="7649">
                  <c:v>76490</c:v>
                </c:pt>
                <c:pt idx="7650">
                  <c:v>76503</c:v>
                </c:pt>
                <c:pt idx="7651">
                  <c:v>76518</c:v>
                </c:pt>
                <c:pt idx="7652">
                  <c:v>76524</c:v>
                </c:pt>
                <c:pt idx="7653">
                  <c:v>76535</c:v>
                </c:pt>
                <c:pt idx="7654">
                  <c:v>76540</c:v>
                </c:pt>
                <c:pt idx="7655">
                  <c:v>76557</c:v>
                </c:pt>
                <c:pt idx="7656">
                  <c:v>76563</c:v>
                </c:pt>
                <c:pt idx="7657">
                  <c:v>76570</c:v>
                </c:pt>
                <c:pt idx="7658">
                  <c:v>76582</c:v>
                </c:pt>
                <c:pt idx="7659">
                  <c:v>76598</c:v>
                </c:pt>
                <c:pt idx="7660">
                  <c:v>76604</c:v>
                </c:pt>
                <c:pt idx="7661">
                  <c:v>76613</c:v>
                </c:pt>
                <c:pt idx="7662">
                  <c:v>76628</c:v>
                </c:pt>
                <c:pt idx="7663">
                  <c:v>76632</c:v>
                </c:pt>
                <c:pt idx="7664">
                  <c:v>76646</c:v>
                </c:pt>
                <c:pt idx="7665">
                  <c:v>76654</c:v>
                </c:pt>
                <c:pt idx="7666">
                  <c:v>76665</c:v>
                </c:pt>
                <c:pt idx="7667">
                  <c:v>76678</c:v>
                </c:pt>
                <c:pt idx="7668">
                  <c:v>76687</c:v>
                </c:pt>
                <c:pt idx="7669">
                  <c:v>76696</c:v>
                </c:pt>
                <c:pt idx="7670">
                  <c:v>76708</c:v>
                </c:pt>
                <c:pt idx="7671">
                  <c:v>76717</c:v>
                </c:pt>
                <c:pt idx="7672">
                  <c:v>76723</c:v>
                </c:pt>
                <c:pt idx="7673">
                  <c:v>76739</c:v>
                </c:pt>
                <c:pt idx="7674">
                  <c:v>76749</c:v>
                </c:pt>
                <c:pt idx="7675">
                  <c:v>76759</c:v>
                </c:pt>
                <c:pt idx="7676">
                  <c:v>76761</c:v>
                </c:pt>
                <c:pt idx="7677">
                  <c:v>76778</c:v>
                </c:pt>
                <c:pt idx="7678">
                  <c:v>76780</c:v>
                </c:pt>
                <c:pt idx="7679">
                  <c:v>76798</c:v>
                </c:pt>
                <c:pt idx="7680">
                  <c:v>76801</c:v>
                </c:pt>
                <c:pt idx="7681">
                  <c:v>76813</c:v>
                </c:pt>
                <c:pt idx="7682">
                  <c:v>76824</c:v>
                </c:pt>
                <c:pt idx="7683">
                  <c:v>76835</c:v>
                </c:pt>
                <c:pt idx="7684">
                  <c:v>76843</c:v>
                </c:pt>
                <c:pt idx="7685">
                  <c:v>76854</c:v>
                </c:pt>
                <c:pt idx="7686">
                  <c:v>76860</c:v>
                </c:pt>
                <c:pt idx="7687">
                  <c:v>76878</c:v>
                </c:pt>
                <c:pt idx="7688">
                  <c:v>76885</c:v>
                </c:pt>
                <c:pt idx="7689">
                  <c:v>76895</c:v>
                </c:pt>
                <c:pt idx="7690">
                  <c:v>76904</c:v>
                </c:pt>
                <c:pt idx="7691">
                  <c:v>76916</c:v>
                </c:pt>
                <c:pt idx="7692">
                  <c:v>76921</c:v>
                </c:pt>
                <c:pt idx="7693">
                  <c:v>76934</c:v>
                </c:pt>
                <c:pt idx="7694">
                  <c:v>76944</c:v>
                </c:pt>
                <c:pt idx="7695">
                  <c:v>76959</c:v>
                </c:pt>
                <c:pt idx="7696">
                  <c:v>76963</c:v>
                </c:pt>
                <c:pt idx="7697">
                  <c:v>76971</c:v>
                </c:pt>
                <c:pt idx="7698">
                  <c:v>76989</c:v>
                </c:pt>
                <c:pt idx="7699">
                  <c:v>76996</c:v>
                </c:pt>
                <c:pt idx="7700">
                  <c:v>77008</c:v>
                </c:pt>
                <c:pt idx="7701">
                  <c:v>77013</c:v>
                </c:pt>
                <c:pt idx="7702">
                  <c:v>77026</c:v>
                </c:pt>
                <c:pt idx="7703">
                  <c:v>77033</c:v>
                </c:pt>
                <c:pt idx="7704">
                  <c:v>77040</c:v>
                </c:pt>
                <c:pt idx="7705">
                  <c:v>77052</c:v>
                </c:pt>
                <c:pt idx="7706">
                  <c:v>77068</c:v>
                </c:pt>
                <c:pt idx="7707">
                  <c:v>77073</c:v>
                </c:pt>
                <c:pt idx="7708">
                  <c:v>77085</c:v>
                </c:pt>
                <c:pt idx="7709">
                  <c:v>77095</c:v>
                </c:pt>
                <c:pt idx="7710">
                  <c:v>77100</c:v>
                </c:pt>
                <c:pt idx="7711">
                  <c:v>77119</c:v>
                </c:pt>
                <c:pt idx="7712">
                  <c:v>77127</c:v>
                </c:pt>
                <c:pt idx="7713">
                  <c:v>77136</c:v>
                </c:pt>
                <c:pt idx="7714">
                  <c:v>77148</c:v>
                </c:pt>
                <c:pt idx="7715">
                  <c:v>77151</c:v>
                </c:pt>
                <c:pt idx="7716">
                  <c:v>77164</c:v>
                </c:pt>
                <c:pt idx="7717">
                  <c:v>77173</c:v>
                </c:pt>
                <c:pt idx="7718">
                  <c:v>77185</c:v>
                </c:pt>
                <c:pt idx="7719">
                  <c:v>77195</c:v>
                </c:pt>
                <c:pt idx="7720">
                  <c:v>77209</c:v>
                </c:pt>
                <c:pt idx="7721">
                  <c:v>77219</c:v>
                </c:pt>
                <c:pt idx="7722">
                  <c:v>77226</c:v>
                </c:pt>
                <c:pt idx="7723">
                  <c:v>77233</c:v>
                </c:pt>
                <c:pt idx="7724">
                  <c:v>77244</c:v>
                </c:pt>
                <c:pt idx="7725">
                  <c:v>77252</c:v>
                </c:pt>
                <c:pt idx="7726">
                  <c:v>77268</c:v>
                </c:pt>
                <c:pt idx="7727">
                  <c:v>77270</c:v>
                </c:pt>
                <c:pt idx="7728">
                  <c:v>77288</c:v>
                </c:pt>
                <c:pt idx="7729">
                  <c:v>77299</c:v>
                </c:pt>
                <c:pt idx="7730">
                  <c:v>77304</c:v>
                </c:pt>
                <c:pt idx="7731">
                  <c:v>77311</c:v>
                </c:pt>
                <c:pt idx="7732">
                  <c:v>77327</c:v>
                </c:pt>
                <c:pt idx="7733">
                  <c:v>77339</c:v>
                </c:pt>
                <c:pt idx="7734">
                  <c:v>77344</c:v>
                </c:pt>
                <c:pt idx="7735">
                  <c:v>77352</c:v>
                </c:pt>
                <c:pt idx="7736">
                  <c:v>77360</c:v>
                </c:pt>
                <c:pt idx="7737">
                  <c:v>77376</c:v>
                </c:pt>
                <c:pt idx="7738">
                  <c:v>77381</c:v>
                </c:pt>
                <c:pt idx="7739">
                  <c:v>77390</c:v>
                </c:pt>
                <c:pt idx="7740">
                  <c:v>77405</c:v>
                </c:pt>
                <c:pt idx="7741">
                  <c:v>77415</c:v>
                </c:pt>
                <c:pt idx="7742">
                  <c:v>77420</c:v>
                </c:pt>
                <c:pt idx="7743">
                  <c:v>77435</c:v>
                </c:pt>
                <c:pt idx="7744">
                  <c:v>77446</c:v>
                </c:pt>
                <c:pt idx="7745">
                  <c:v>77452</c:v>
                </c:pt>
                <c:pt idx="7746">
                  <c:v>77460</c:v>
                </c:pt>
                <c:pt idx="7747">
                  <c:v>77475</c:v>
                </c:pt>
                <c:pt idx="7748">
                  <c:v>77487</c:v>
                </c:pt>
                <c:pt idx="7749">
                  <c:v>77497</c:v>
                </c:pt>
                <c:pt idx="7750">
                  <c:v>77506</c:v>
                </c:pt>
                <c:pt idx="7751">
                  <c:v>77518</c:v>
                </c:pt>
                <c:pt idx="7752">
                  <c:v>77523</c:v>
                </c:pt>
                <c:pt idx="7753">
                  <c:v>77537</c:v>
                </c:pt>
                <c:pt idx="7754">
                  <c:v>77548</c:v>
                </c:pt>
                <c:pt idx="7755">
                  <c:v>77554</c:v>
                </c:pt>
                <c:pt idx="7756">
                  <c:v>77568</c:v>
                </c:pt>
                <c:pt idx="7757">
                  <c:v>77571</c:v>
                </c:pt>
                <c:pt idx="7758">
                  <c:v>77582</c:v>
                </c:pt>
                <c:pt idx="7759">
                  <c:v>77595</c:v>
                </c:pt>
                <c:pt idx="7760">
                  <c:v>77606</c:v>
                </c:pt>
                <c:pt idx="7761">
                  <c:v>77618</c:v>
                </c:pt>
                <c:pt idx="7762">
                  <c:v>77624</c:v>
                </c:pt>
                <c:pt idx="7763">
                  <c:v>77639</c:v>
                </c:pt>
                <c:pt idx="7764">
                  <c:v>77646</c:v>
                </c:pt>
                <c:pt idx="7765">
                  <c:v>77651</c:v>
                </c:pt>
                <c:pt idx="7766">
                  <c:v>77662</c:v>
                </c:pt>
                <c:pt idx="7767">
                  <c:v>77670</c:v>
                </c:pt>
                <c:pt idx="7768">
                  <c:v>77688</c:v>
                </c:pt>
                <c:pt idx="7769">
                  <c:v>77698</c:v>
                </c:pt>
                <c:pt idx="7770">
                  <c:v>77703</c:v>
                </c:pt>
                <c:pt idx="7771">
                  <c:v>77714</c:v>
                </c:pt>
                <c:pt idx="7772">
                  <c:v>77726</c:v>
                </c:pt>
                <c:pt idx="7773">
                  <c:v>77733</c:v>
                </c:pt>
                <c:pt idx="7774">
                  <c:v>77748</c:v>
                </c:pt>
                <c:pt idx="7775">
                  <c:v>77752</c:v>
                </c:pt>
                <c:pt idx="7776">
                  <c:v>77765</c:v>
                </c:pt>
                <c:pt idx="7777">
                  <c:v>77774</c:v>
                </c:pt>
                <c:pt idx="7778">
                  <c:v>77787</c:v>
                </c:pt>
                <c:pt idx="7779">
                  <c:v>77799</c:v>
                </c:pt>
                <c:pt idx="7780">
                  <c:v>77800</c:v>
                </c:pt>
                <c:pt idx="7781">
                  <c:v>77811</c:v>
                </c:pt>
                <c:pt idx="7782">
                  <c:v>77829</c:v>
                </c:pt>
                <c:pt idx="7783">
                  <c:v>77833</c:v>
                </c:pt>
                <c:pt idx="7784">
                  <c:v>77844</c:v>
                </c:pt>
                <c:pt idx="7785">
                  <c:v>77858</c:v>
                </c:pt>
                <c:pt idx="7786">
                  <c:v>77864</c:v>
                </c:pt>
                <c:pt idx="7787">
                  <c:v>77878</c:v>
                </c:pt>
                <c:pt idx="7788">
                  <c:v>77883</c:v>
                </c:pt>
                <c:pt idx="7789">
                  <c:v>77896</c:v>
                </c:pt>
                <c:pt idx="7790">
                  <c:v>77909</c:v>
                </c:pt>
                <c:pt idx="7791">
                  <c:v>77918</c:v>
                </c:pt>
                <c:pt idx="7792">
                  <c:v>77927</c:v>
                </c:pt>
                <c:pt idx="7793">
                  <c:v>77935</c:v>
                </c:pt>
                <c:pt idx="7794">
                  <c:v>77945</c:v>
                </c:pt>
                <c:pt idx="7795">
                  <c:v>77951</c:v>
                </c:pt>
                <c:pt idx="7796">
                  <c:v>77962</c:v>
                </c:pt>
                <c:pt idx="7797">
                  <c:v>77970</c:v>
                </c:pt>
                <c:pt idx="7798">
                  <c:v>77987</c:v>
                </c:pt>
                <c:pt idx="7799">
                  <c:v>77991</c:v>
                </c:pt>
                <c:pt idx="7800">
                  <c:v>78006</c:v>
                </c:pt>
                <c:pt idx="7801">
                  <c:v>78019</c:v>
                </c:pt>
                <c:pt idx="7802">
                  <c:v>78023</c:v>
                </c:pt>
                <c:pt idx="7803">
                  <c:v>78034</c:v>
                </c:pt>
                <c:pt idx="7804">
                  <c:v>78046</c:v>
                </c:pt>
                <c:pt idx="7805">
                  <c:v>78057</c:v>
                </c:pt>
                <c:pt idx="7806">
                  <c:v>78063</c:v>
                </c:pt>
                <c:pt idx="7807">
                  <c:v>78072</c:v>
                </c:pt>
                <c:pt idx="7808">
                  <c:v>78088</c:v>
                </c:pt>
                <c:pt idx="7809">
                  <c:v>78091</c:v>
                </c:pt>
                <c:pt idx="7810">
                  <c:v>78107</c:v>
                </c:pt>
                <c:pt idx="7811">
                  <c:v>78113</c:v>
                </c:pt>
                <c:pt idx="7812">
                  <c:v>78126</c:v>
                </c:pt>
                <c:pt idx="7813">
                  <c:v>78134</c:v>
                </c:pt>
                <c:pt idx="7814">
                  <c:v>78143</c:v>
                </c:pt>
                <c:pt idx="7815">
                  <c:v>78154</c:v>
                </c:pt>
                <c:pt idx="7816">
                  <c:v>78162</c:v>
                </c:pt>
                <c:pt idx="7817">
                  <c:v>78178</c:v>
                </c:pt>
                <c:pt idx="7818">
                  <c:v>78189</c:v>
                </c:pt>
                <c:pt idx="7819">
                  <c:v>78195</c:v>
                </c:pt>
                <c:pt idx="7820">
                  <c:v>78201</c:v>
                </c:pt>
                <c:pt idx="7821">
                  <c:v>78210</c:v>
                </c:pt>
                <c:pt idx="7822">
                  <c:v>78226</c:v>
                </c:pt>
                <c:pt idx="7823">
                  <c:v>78233</c:v>
                </c:pt>
                <c:pt idx="7824">
                  <c:v>78245</c:v>
                </c:pt>
                <c:pt idx="7825">
                  <c:v>78252</c:v>
                </c:pt>
                <c:pt idx="7826">
                  <c:v>78268</c:v>
                </c:pt>
                <c:pt idx="7827">
                  <c:v>78273</c:v>
                </c:pt>
                <c:pt idx="7828">
                  <c:v>78289</c:v>
                </c:pt>
                <c:pt idx="7829">
                  <c:v>78299</c:v>
                </c:pt>
                <c:pt idx="7830">
                  <c:v>78309</c:v>
                </c:pt>
                <c:pt idx="7831">
                  <c:v>78319</c:v>
                </c:pt>
                <c:pt idx="7832">
                  <c:v>78322</c:v>
                </c:pt>
                <c:pt idx="7833">
                  <c:v>78336</c:v>
                </c:pt>
                <c:pt idx="7834">
                  <c:v>78340</c:v>
                </c:pt>
                <c:pt idx="7835">
                  <c:v>78355</c:v>
                </c:pt>
                <c:pt idx="7836">
                  <c:v>78369</c:v>
                </c:pt>
                <c:pt idx="7837">
                  <c:v>78376</c:v>
                </c:pt>
                <c:pt idx="7838">
                  <c:v>78388</c:v>
                </c:pt>
                <c:pt idx="7839">
                  <c:v>78397</c:v>
                </c:pt>
                <c:pt idx="7840">
                  <c:v>78409</c:v>
                </c:pt>
                <c:pt idx="7841">
                  <c:v>78412</c:v>
                </c:pt>
                <c:pt idx="7842">
                  <c:v>78426</c:v>
                </c:pt>
                <c:pt idx="7843">
                  <c:v>78439</c:v>
                </c:pt>
                <c:pt idx="7844">
                  <c:v>78441</c:v>
                </c:pt>
                <c:pt idx="7845">
                  <c:v>78453</c:v>
                </c:pt>
                <c:pt idx="7846">
                  <c:v>78463</c:v>
                </c:pt>
                <c:pt idx="7847">
                  <c:v>78479</c:v>
                </c:pt>
                <c:pt idx="7848">
                  <c:v>78488</c:v>
                </c:pt>
                <c:pt idx="7849">
                  <c:v>78498</c:v>
                </c:pt>
                <c:pt idx="7850">
                  <c:v>78502</c:v>
                </c:pt>
                <c:pt idx="7851">
                  <c:v>78514</c:v>
                </c:pt>
                <c:pt idx="7852">
                  <c:v>78529</c:v>
                </c:pt>
                <c:pt idx="7853">
                  <c:v>78537</c:v>
                </c:pt>
                <c:pt idx="7854">
                  <c:v>78547</c:v>
                </c:pt>
                <c:pt idx="7855">
                  <c:v>78556</c:v>
                </c:pt>
                <c:pt idx="7856">
                  <c:v>78567</c:v>
                </c:pt>
                <c:pt idx="7857">
                  <c:v>78573</c:v>
                </c:pt>
                <c:pt idx="7858">
                  <c:v>78584</c:v>
                </c:pt>
                <c:pt idx="7859">
                  <c:v>78599</c:v>
                </c:pt>
                <c:pt idx="7860">
                  <c:v>78603</c:v>
                </c:pt>
                <c:pt idx="7861">
                  <c:v>78611</c:v>
                </c:pt>
                <c:pt idx="7862">
                  <c:v>78620</c:v>
                </c:pt>
                <c:pt idx="7863">
                  <c:v>78632</c:v>
                </c:pt>
                <c:pt idx="7864">
                  <c:v>78641</c:v>
                </c:pt>
                <c:pt idx="7865">
                  <c:v>78654</c:v>
                </c:pt>
                <c:pt idx="7866">
                  <c:v>78664</c:v>
                </c:pt>
                <c:pt idx="7867">
                  <c:v>78677</c:v>
                </c:pt>
                <c:pt idx="7868">
                  <c:v>78684</c:v>
                </c:pt>
                <c:pt idx="7869">
                  <c:v>78696</c:v>
                </c:pt>
                <c:pt idx="7870">
                  <c:v>78708</c:v>
                </c:pt>
                <c:pt idx="7871">
                  <c:v>78719</c:v>
                </c:pt>
                <c:pt idx="7872">
                  <c:v>78723</c:v>
                </c:pt>
                <c:pt idx="7873">
                  <c:v>78739</c:v>
                </c:pt>
                <c:pt idx="7874">
                  <c:v>78749</c:v>
                </c:pt>
                <c:pt idx="7875">
                  <c:v>78753</c:v>
                </c:pt>
                <c:pt idx="7876">
                  <c:v>78761</c:v>
                </c:pt>
                <c:pt idx="7877">
                  <c:v>78776</c:v>
                </c:pt>
                <c:pt idx="7878">
                  <c:v>78789</c:v>
                </c:pt>
                <c:pt idx="7879">
                  <c:v>78795</c:v>
                </c:pt>
                <c:pt idx="7880">
                  <c:v>78808</c:v>
                </c:pt>
                <c:pt idx="7881">
                  <c:v>78814</c:v>
                </c:pt>
                <c:pt idx="7882">
                  <c:v>78826</c:v>
                </c:pt>
                <c:pt idx="7883">
                  <c:v>78831</c:v>
                </c:pt>
                <c:pt idx="7884">
                  <c:v>78847</c:v>
                </c:pt>
                <c:pt idx="7885">
                  <c:v>78858</c:v>
                </c:pt>
                <c:pt idx="7886">
                  <c:v>78862</c:v>
                </c:pt>
                <c:pt idx="7887">
                  <c:v>78878</c:v>
                </c:pt>
                <c:pt idx="7888">
                  <c:v>78881</c:v>
                </c:pt>
                <c:pt idx="7889">
                  <c:v>78894</c:v>
                </c:pt>
                <c:pt idx="7890">
                  <c:v>78906</c:v>
                </c:pt>
                <c:pt idx="7891">
                  <c:v>78912</c:v>
                </c:pt>
                <c:pt idx="7892">
                  <c:v>78927</c:v>
                </c:pt>
                <c:pt idx="7893">
                  <c:v>78933</c:v>
                </c:pt>
                <c:pt idx="7894">
                  <c:v>78942</c:v>
                </c:pt>
                <c:pt idx="7895">
                  <c:v>78953</c:v>
                </c:pt>
                <c:pt idx="7896">
                  <c:v>78963</c:v>
                </c:pt>
                <c:pt idx="7897">
                  <c:v>78971</c:v>
                </c:pt>
                <c:pt idx="7898">
                  <c:v>78986</c:v>
                </c:pt>
                <c:pt idx="7899">
                  <c:v>78993</c:v>
                </c:pt>
                <c:pt idx="7900">
                  <c:v>79005</c:v>
                </c:pt>
                <c:pt idx="7901">
                  <c:v>79018</c:v>
                </c:pt>
                <c:pt idx="7902">
                  <c:v>79020</c:v>
                </c:pt>
                <c:pt idx="7903">
                  <c:v>79033</c:v>
                </c:pt>
                <c:pt idx="7904">
                  <c:v>79044</c:v>
                </c:pt>
                <c:pt idx="7905">
                  <c:v>79059</c:v>
                </c:pt>
                <c:pt idx="7906">
                  <c:v>79065</c:v>
                </c:pt>
                <c:pt idx="7907">
                  <c:v>79073</c:v>
                </c:pt>
                <c:pt idx="7908">
                  <c:v>79089</c:v>
                </c:pt>
                <c:pt idx="7909">
                  <c:v>79094</c:v>
                </c:pt>
                <c:pt idx="7910">
                  <c:v>79102</c:v>
                </c:pt>
                <c:pt idx="7911">
                  <c:v>79113</c:v>
                </c:pt>
                <c:pt idx="7912">
                  <c:v>79126</c:v>
                </c:pt>
                <c:pt idx="7913">
                  <c:v>79130</c:v>
                </c:pt>
                <c:pt idx="7914">
                  <c:v>79143</c:v>
                </c:pt>
                <c:pt idx="7915">
                  <c:v>79158</c:v>
                </c:pt>
                <c:pt idx="7916">
                  <c:v>79160</c:v>
                </c:pt>
                <c:pt idx="7917">
                  <c:v>79175</c:v>
                </c:pt>
                <c:pt idx="7918">
                  <c:v>79188</c:v>
                </c:pt>
                <c:pt idx="7919">
                  <c:v>79191</c:v>
                </c:pt>
                <c:pt idx="7920">
                  <c:v>79205</c:v>
                </c:pt>
                <c:pt idx="7921">
                  <c:v>79210</c:v>
                </c:pt>
                <c:pt idx="7922">
                  <c:v>79223</c:v>
                </c:pt>
                <c:pt idx="7923">
                  <c:v>79238</c:v>
                </c:pt>
                <c:pt idx="7924">
                  <c:v>79243</c:v>
                </c:pt>
                <c:pt idx="7925">
                  <c:v>79258</c:v>
                </c:pt>
                <c:pt idx="7926">
                  <c:v>79266</c:v>
                </c:pt>
                <c:pt idx="7927">
                  <c:v>79278</c:v>
                </c:pt>
                <c:pt idx="7928">
                  <c:v>79282</c:v>
                </c:pt>
                <c:pt idx="7929">
                  <c:v>79299</c:v>
                </c:pt>
                <c:pt idx="7930">
                  <c:v>79309</c:v>
                </c:pt>
                <c:pt idx="7931">
                  <c:v>79315</c:v>
                </c:pt>
                <c:pt idx="7932">
                  <c:v>79323</c:v>
                </c:pt>
                <c:pt idx="7933">
                  <c:v>79331</c:v>
                </c:pt>
                <c:pt idx="7934">
                  <c:v>79346</c:v>
                </c:pt>
                <c:pt idx="7935">
                  <c:v>79359</c:v>
                </c:pt>
                <c:pt idx="7936">
                  <c:v>79365</c:v>
                </c:pt>
                <c:pt idx="7937">
                  <c:v>79375</c:v>
                </c:pt>
                <c:pt idx="7938">
                  <c:v>79385</c:v>
                </c:pt>
                <c:pt idx="7939">
                  <c:v>79394</c:v>
                </c:pt>
                <c:pt idx="7940">
                  <c:v>79404</c:v>
                </c:pt>
                <c:pt idx="7941">
                  <c:v>79415</c:v>
                </c:pt>
                <c:pt idx="7942">
                  <c:v>79421</c:v>
                </c:pt>
                <c:pt idx="7943">
                  <c:v>79433</c:v>
                </c:pt>
                <c:pt idx="7944">
                  <c:v>79449</c:v>
                </c:pt>
                <c:pt idx="7945">
                  <c:v>79456</c:v>
                </c:pt>
                <c:pt idx="7946">
                  <c:v>79461</c:v>
                </c:pt>
                <c:pt idx="7947">
                  <c:v>79471</c:v>
                </c:pt>
                <c:pt idx="7948">
                  <c:v>79484</c:v>
                </c:pt>
                <c:pt idx="7949">
                  <c:v>79497</c:v>
                </c:pt>
                <c:pt idx="7950">
                  <c:v>79509</c:v>
                </c:pt>
                <c:pt idx="7951">
                  <c:v>79514</c:v>
                </c:pt>
                <c:pt idx="7952">
                  <c:v>79524</c:v>
                </c:pt>
                <c:pt idx="7953">
                  <c:v>79535</c:v>
                </c:pt>
                <c:pt idx="7954">
                  <c:v>79547</c:v>
                </c:pt>
                <c:pt idx="7955">
                  <c:v>79558</c:v>
                </c:pt>
                <c:pt idx="7956">
                  <c:v>79561</c:v>
                </c:pt>
                <c:pt idx="7957">
                  <c:v>79573</c:v>
                </c:pt>
                <c:pt idx="7958">
                  <c:v>79580</c:v>
                </c:pt>
                <c:pt idx="7959">
                  <c:v>79592</c:v>
                </c:pt>
                <c:pt idx="7960">
                  <c:v>79603</c:v>
                </c:pt>
                <c:pt idx="7961">
                  <c:v>79616</c:v>
                </c:pt>
                <c:pt idx="7962">
                  <c:v>79627</c:v>
                </c:pt>
                <c:pt idx="7963">
                  <c:v>79633</c:v>
                </c:pt>
                <c:pt idx="7964">
                  <c:v>79642</c:v>
                </c:pt>
                <c:pt idx="7965">
                  <c:v>79657</c:v>
                </c:pt>
                <c:pt idx="7966">
                  <c:v>79668</c:v>
                </c:pt>
                <c:pt idx="7967">
                  <c:v>79670</c:v>
                </c:pt>
                <c:pt idx="7968">
                  <c:v>79686</c:v>
                </c:pt>
                <c:pt idx="7969">
                  <c:v>79698</c:v>
                </c:pt>
                <c:pt idx="7970">
                  <c:v>79705</c:v>
                </c:pt>
                <c:pt idx="7971">
                  <c:v>79718</c:v>
                </c:pt>
                <c:pt idx="7972">
                  <c:v>79724</c:v>
                </c:pt>
                <c:pt idx="7973">
                  <c:v>79739</c:v>
                </c:pt>
                <c:pt idx="7974">
                  <c:v>79748</c:v>
                </c:pt>
                <c:pt idx="7975">
                  <c:v>79752</c:v>
                </c:pt>
                <c:pt idx="7976">
                  <c:v>79761</c:v>
                </c:pt>
                <c:pt idx="7977">
                  <c:v>79772</c:v>
                </c:pt>
                <c:pt idx="7978">
                  <c:v>79781</c:v>
                </c:pt>
                <c:pt idx="7979">
                  <c:v>79798</c:v>
                </c:pt>
                <c:pt idx="7980">
                  <c:v>79801</c:v>
                </c:pt>
                <c:pt idx="7981">
                  <c:v>79814</c:v>
                </c:pt>
                <c:pt idx="7982">
                  <c:v>79827</c:v>
                </c:pt>
                <c:pt idx="7983">
                  <c:v>79831</c:v>
                </c:pt>
                <c:pt idx="7984">
                  <c:v>79840</c:v>
                </c:pt>
                <c:pt idx="7985">
                  <c:v>79852</c:v>
                </c:pt>
                <c:pt idx="7986">
                  <c:v>79868</c:v>
                </c:pt>
                <c:pt idx="7987">
                  <c:v>79876</c:v>
                </c:pt>
                <c:pt idx="7988">
                  <c:v>79882</c:v>
                </c:pt>
                <c:pt idx="7989">
                  <c:v>79897</c:v>
                </c:pt>
                <c:pt idx="7990">
                  <c:v>79902</c:v>
                </c:pt>
                <c:pt idx="7991">
                  <c:v>79910</c:v>
                </c:pt>
                <c:pt idx="7992">
                  <c:v>79923</c:v>
                </c:pt>
                <c:pt idx="7993">
                  <c:v>79931</c:v>
                </c:pt>
                <c:pt idx="7994">
                  <c:v>79942</c:v>
                </c:pt>
                <c:pt idx="7995">
                  <c:v>79959</c:v>
                </c:pt>
                <c:pt idx="7996">
                  <c:v>79962</c:v>
                </c:pt>
                <c:pt idx="7997">
                  <c:v>79970</c:v>
                </c:pt>
                <c:pt idx="7998">
                  <c:v>79985</c:v>
                </c:pt>
                <c:pt idx="7999">
                  <c:v>79999</c:v>
                </c:pt>
                <c:pt idx="8000">
                  <c:v>80009</c:v>
                </c:pt>
                <c:pt idx="8001">
                  <c:v>80011</c:v>
                </c:pt>
                <c:pt idx="8002">
                  <c:v>80028</c:v>
                </c:pt>
                <c:pt idx="8003">
                  <c:v>80034</c:v>
                </c:pt>
                <c:pt idx="8004">
                  <c:v>80041</c:v>
                </c:pt>
                <c:pt idx="8005">
                  <c:v>80059</c:v>
                </c:pt>
                <c:pt idx="8006">
                  <c:v>80061</c:v>
                </c:pt>
                <c:pt idx="8007">
                  <c:v>80072</c:v>
                </c:pt>
                <c:pt idx="8008">
                  <c:v>80088</c:v>
                </c:pt>
                <c:pt idx="8009">
                  <c:v>80099</c:v>
                </c:pt>
                <c:pt idx="8010">
                  <c:v>80106</c:v>
                </c:pt>
                <c:pt idx="8011">
                  <c:v>80119</c:v>
                </c:pt>
                <c:pt idx="8012">
                  <c:v>80124</c:v>
                </c:pt>
                <c:pt idx="8013">
                  <c:v>80133</c:v>
                </c:pt>
                <c:pt idx="8014">
                  <c:v>80144</c:v>
                </c:pt>
                <c:pt idx="8015">
                  <c:v>80153</c:v>
                </c:pt>
                <c:pt idx="8016">
                  <c:v>80166</c:v>
                </c:pt>
                <c:pt idx="8017">
                  <c:v>80173</c:v>
                </c:pt>
                <c:pt idx="8018">
                  <c:v>80183</c:v>
                </c:pt>
                <c:pt idx="8019">
                  <c:v>80199</c:v>
                </c:pt>
                <c:pt idx="8020">
                  <c:v>80207</c:v>
                </c:pt>
                <c:pt idx="8021">
                  <c:v>80216</c:v>
                </c:pt>
                <c:pt idx="8022">
                  <c:v>80227</c:v>
                </c:pt>
                <c:pt idx="8023">
                  <c:v>80234</c:v>
                </c:pt>
                <c:pt idx="8024">
                  <c:v>80242</c:v>
                </c:pt>
                <c:pt idx="8025">
                  <c:v>80258</c:v>
                </c:pt>
                <c:pt idx="8026">
                  <c:v>80263</c:v>
                </c:pt>
                <c:pt idx="8027">
                  <c:v>80276</c:v>
                </c:pt>
                <c:pt idx="8028">
                  <c:v>80282</c:v>
                </c:pt>
                <c:pt idx="8029">
                  <c:v>80293</c:v>
                </c:pt>
                <c:pt idx="8030">
                  <c:v>80304</c:v>
                </c:pt>
                <c:pt idx="8031">
                  <c:v>80310</c:v>
                </c:pt>
                <c:pt idx="8032">
                  <c:v>80323</c:v>
                </c:pt>
                <c:pt idx="8033">
                  <c:v>80339</c:v>
                </c:pt>
                <c:pt idx="8034">
                  <c:v>80349</c:v>
                </c:pt>
                <c:pt idx="8035">
                  <c:v>80357</c:v>
                </c:pt>
                <c:pt idx="8036">
                  <c:v>80367</c:v>
                </c:pt>
                <c:pt idx="8037">
                  <c:v>80378</c:v>
                </c:pt>
                <c:pt idx="8038">
                  <c:v>80387</c:v>
                </c:pt>
                <c:pt idx="8039">
                  <c:v>80397</c:v>
                </c:pt>
                <c:pt idx="8040">
                  <c:v>80405</c:v>
                </c:pt>
                <c:pt idx="8041">
                  <c:v>80417</c:v>
                </c:pt>
                <c:pt idx="8042">
                  <c:v>80421</c:v>
                </c:pt>
                <c:pt idx="8043">
                  <c:v>80430</c:v>
                </c:pt>
                <c:pt idx="8044">
                  <c:v>80445</c:v>
                </c:pt>
                <c:pt idx="8045">
                  <c:v>80451</c:v>
                </c:pt>
                <c:pt idx="8046">
                  <c:v>80467</c:v>
                </c:pt>
                <c:pt idx="8047">
                  <c:v>80470</c:v>
                </c:pt>
                <c:pt idx="8048">
                  <c:v>80488</c:v>
                </c:pt>
                <c:pt idx="8049">
                  <c:v>80491</c:v>
                </c:pt>
                <c:pt idx="8050">
                  <c:v>80503</c:v>
                </c:pt>
                <c:pt idx="8051">
                  <c:v>80517</c:v>
                </c:pt>
                <c:pt idx="8052">
                  <c:v>80522</c:v>
                </c:pt>
                <c:pt idx="8053">
                  <c:v>80533</c:v>
                </c:pt>
                <c:pt idx="8054">
                  <c:v>80548</c:v>
                </c:pt>
                <c:pt idx="8055">
                  <c:v>80556</c:v>
                </c:pt>
                <c:pt idx="8056">
                  <c:v>80560</c:v>
                </c:pt>
                <c:pt idx="8057">
                  <c:v>80575</c:v>
                </c:pt>
                <c:pt idx="8058">
                  <c:v>80587</c:v>
                </c:pt>
                <c:pt idx="8059">
                  <c:v>80596</c:v>
                </c:pt>
                <c:pt idx="8060">
                  <c:v>80608</c:v>
                </c:pt>
                <c:pt idx="8061">
                  <c:v>80610</c:v>
                </c:pt>
                <c:pt idx="8062">
                  <c:v>80629</c:v>
                </c:pt>
                <c:pt idx="8063">
                  <c:v>80639</c:v>
                </c:pt>
                <c:pt idx="8064">
                  <c:v>80644</c:v>
                </c:pt>
                <c:pt idx="8065">
                  <c:v>80655</c:v>
                </c:pt>
                <c:pt idx="8066">
                  <c:v>80666</c:v>
                </c:pt>
                <c:pt idx="8067">
                  <c:v>80677</c:v>
                </c:pt>
                <c:pt idx="8068">
                  <c:v>80686</c:v>
                </c:pt>
                <c:pt idx="8069">
                  <c:v>80696</c:v>
                </c:pt>
                <c:pt idx="8070">
                  <c:v>80709</c:v>
                </c:pt>
                <c:pt idx="8071">
                  <c:v>80719</c:v>
                </c:pt>
                <c:pt idx="8072">
                  <c:v>80723</c:v>
                </c:pt>
                <c:pt idx="8073">
                  <c:v>80733</c:v>
                </c:pt>
                <c:pt idx="8074">
                  <c:v>80743</c:v>
                </c:pt>
                <c:pt idx="8075">
                  <c:v>80759</c:v>
                </c:pt>
                <c:pt idx="8076">
                  <c:v>80762</c:v>
                </c:pt>
                <c:pt idx="8077">
                  <c:v>80777</c:v>
                </c:pt>
                <c:pt idx="8078">
                  <c:v>80781</c:v>
                </c:pt>
                <c:pt idx="8079">
                  <c:v>80794</c:v>
                </c:pt>
                <c:pt idx="8080">
                  <c:v>80800</c:v>
                </c:pt>
                <c:pt idx="8081">
                  <c:v>80815</c:v>
                </c:pt>
                <c:pt idx="8082">
                  <c:v>80828</c:v>
                </c:pt>
                <c:pt idx="8083">
                  <c:v>80832</c:v>
                </c:pt>
                <c:pt idx="8084">
                  <c:v>80847</c:v>
                </c:pt>
                <c:pt idx="8085">
                  <c:v>80857</c:v>
                </c:pt>
                <c:pt idx="8086">
                  <c:v>80863</c:v>
                </c:pt>
                <c:pt idx="8087">
                  <c:v>80878</c:v>
                </c:pt>
                <c:pt idx="8088">
                  <c:v>80885</c:v>
                </c:pt>
                <c:pt idx="8089">
                  <c:v>80898</c:v>
                </c:pt>
                <c:pt idx="8090">
                  <c:v>80900</c:v>
                </c:pt>
                <c:pt idx="8091">
                  <c:v>80914</c:v>
                </c:pt>
                <c:pt idx="8092">
                  <c:v>80921</c:v>
                </c:pt>
                <c:pt idx="8093">
                  <c:v>80938</c:v>
                </c:pt>
                <c:pt idx="8094">
                  <c:v>80943</c:v>
                </c:pt>
                <c:pt idx="8095">
                  <c:v>80954</c:v>
                </c:pt>
                <c:pt idx="8096">
                  <c:v>80965</c:v>
                </c:pt>
                <c:pt idx="8097">
                  <c:v>80970</c:v>
                </c:pt>
                <c:pt idx="8098">
                  <c:v>80980</c:v>
                </c:pt>
                <c:pt idx="8099">
                  <c:v>80996</c:v>
                </c:pt>
                <c:pt idx="8100">
                  <c:v>81007</c:v>
                </c:pt>
                <c:pt idx="8101">
                  <c:v>81010</c:v>
                </c:pt>
                <c:pt idx="8102">
                  <c:v>81022</c:v>
                </c:pt>
                <c:pt idx="8103">
                  <c:v>81036</c:v>
                </c:pt>
                <c:pt idx="8104">
                  <c:v>81042</c:v>
                </c:pt>
                <c:pt idx="8105">
                  <c:v>81054</c:v>
                </c:pt>
                <c:pt idx="8106">
                  <c:v>81066</c:v>
                </c:pt>
                <c:pt idx="8107">
                  <c:v>81077</c:v>
                </c:pt>
                <c:pt idx="8108">
                  <c:v>81082</c:v>
                </c:pt>
                <c:pt idx="8109">
                  <c:v>81094</c:v>
                </c:pt>
                <c:pt idx="8110">
                  <c:v>81102</c:v>
                </c:pt>
                <c:pt idx="8111">
                  <c:v>81119</c:v>
                </c:pt>
                <c:pt idx="8112">
                  <c:v>81123</c:v>
                </c:pt>
                <c:pt idx="8113">
                  <c:v>81132</c:v>
                </c:pt>
                <c:pt idx="8114">
                  <c:v>81141</c:v>
                </c:pt>
                <c:pt idx="8115">
                  <c:v>81152</c:v>
                </c:pt>
                <c:pt idx="8116">
                  <c:v>81166</c:v>
                </c:pt>
                <c:pt idx="8117">
                  <c:v>81171</c:v>
                </c:pt>
                <c:pt idx="8118">
                  <c:v>81185</c:v>
                </c:pt>
                <c:pt idx="8119">
                  <c:v>81196</c:v>
                </c:pt>
                <c:pt idx="8120">
                  <c:v>81207</c:v>
                </c:pt>
                <c:pt idx="8121">
                  <c:v>81218</c:v>
                </c:pt>
                <c:pt idx="8122">
                  <c:v>81223</c:v>
                </c:pt>
                <c:pt idx="8123">
                  <c:v>81238</c:v>
                </c:pt>
                <c:pt idx="8124">
                  <c:v>81241</c:v>
                </c:pt>
                <c:pt idx="8125">
                  <c:v>81250</c:v>
                </c:pt>
                <c:pt idx="8126">
                  <c:v>81265</c:v>
                </c:pt>
                <c:pt idx="8127">
                  <c:v>81275</c:v>
                </c:pt>
                <c:pt idx="8128">
                  <c:v>81288</c:v>
                </c:pt>
                <c:pt idx="8129">
                  <c:v>81298</c:v>
                </c:pt>
                <c:pt idx="8130">
                  <c:v>81303</c:v>
                </c:pt>
                <c:pt idx="8131">
                  <c:v>81316</c:v>
                </c:pt>
                <c:pt idx="8132">
                  <c:v>81327</c:v>
                </c:pt>
                <c:pt idx="8133">
                  <c:v>81338</c:v>
                </c:pt>
                <c:pt idx="8134">
                  <c:v>81341</c:v>
                </c:pt>
                <c:pt idx="8135">
                  <c:v>81358</c:v>
                </c:pt>
                <c:pt idx="8136">
                  <c:v>81366</c:v>
                </c:pt>
                <c:pt idx="8137">
                  <c:v>81374</c:v>
                </c:pt>
                <c:pt idx="8138">
                  <c:v>81382</c:v>
                </c:pt>
                <c:pt idx="8139">
                  <c:v>81390</c:v>
                </c:pt>
                <c:pt idx="8140">
                  <c:v>81409</c:v>
                </c:pt>
                <c:pt idx="8141">
                  <c:v>81418</c:v>
                </c:pt>
                <c:pt idx="8142">
                  <c:v>81420</c:v>
                </c:pt>
                <c:pt idx="8143">
                  <c:v>81430</c:v>
                </c:pt>
                <c:pt idx="8144">
                  <c:v>81445</c:v>
                </c:pt>
                <c:pt idx="8145">
                  <c:v>81455</c:v>
                </c:pt>
                <c:pt idx="8146">
                  <c:v>81463</c:v>
                </c:pt>
                <c:pt idx="8147">
                  <c:v>81477</c:v>
                </c:pt>
                <c:pt idx="8148">
                  <c:v>81489</c:v>
                </c:pt>
                <c:pt idx="8149">
                  <c:v>81496</c:v>
                </c:pt>
                <c:pt idx="8150">
                  <c:v>81505</c:v>
                </c:pt>
                <c:pt idx="8151">
                  <c:v>81519</c:v>
                </c:pt>
                <c:pt idx="8152">
                  <c:v>81523</c:v>
                </c:pt>
                <c:pt idx="8153">
                  <c:v>81531</c:v>
                </c:pt>
                <c:pt idx="8154">
                  <c:v>81549</c:v>
                </c:pt>
                <c:pt idx="8155">
                  <c:v>81557</c:v>
                </c:pt>
                <c:pt idx="8156">
                  <c:v>81564</c:v>
                </c:pt>
                <c:pt idx="8157">
                  <c:v>81573</c:v>
                </c:pt>
                <c:pt idx="8158">
                  <c:v>81587</c:v>
                </c:pt>
                <c:pt idx="8159">
                  <c:v>81591</c:v>
                </c:pt>
                <c:pt idx="8160">
                  <c:v>81609</c:v>
                </c:pt>
                <c:pt idx="8161">
                  <c:v>81616</c:v>
                </c:pt>
                <c:pt idx="8162">
                  <c:v>81621</c:v>
                </c:pt>
                <c:pt idx="8163">
                  <c:v>81639</c:v>
                </c:pt>
                <c:pt idx="8164">
                  <c:v>81646</c:v>
                </c:pt>
                <c:pt idx="8165">
                  <c:v>81652</c:v>
                </c:pt>
                <c:pt idx="8166">
                  <c:v>81666</c:v>
                </c:pt>
                <c:pt idx="8167">
                  <c:v>81670</c:v>
                </c:pt>
                <c:pt idx="8168">
                  <c:v>81689</c:v>
                </c:pt>
                <c:pt idx="8169">
                  <c:v>81695</c:v>
                </c:pt>
                <c:pt idx="8170">
                  <c:v>81700</c:v>
                </c:pt>
                <c:pt idx="8171">
                  <c:v>81712</c:v>
                </c:pt>
                <c:pt idx="8172">
                  <c:v>81727</c:v>
                </c:pt>
                <c:pt idx="8173">
                  <c:v>81732</c:v>
                </c:pt>
                <c:pt idx="8174">
                  <c:v>81745</c:v>
                </c:pt>
                <c:pt idx="8175">
                  <c:v>81753</c:v>
                </c:pt>
                <c:pt idx="8176">
                  <c:v>81760</c:v>
                </c:pt>
                <c:pt idx="8177">
                  <c:v>81777</c:v>
                </c:pt>
                <c:pt idx="8178">
                  <c:v>81782</c:v>
                </c:pt>
                <c:pt idx="8179">
                  <c:v>81790</c:v>
                </c:pt>
                <c:pt idx="8180">
                  <c:v>81803</c:v>
                </c:pt>
                <c:pt idx="8181">
                  <c:v>81816</c:v>
                </c:pt>
                <c:pt idx="8182">
                  <c:v>81821</c:v>
                </c:pt>
                <c:pt idx="8183">
                  <c:v>81830</c:v>
                </c:pt>
                <c:pt idx="8184">
                  <c:v>81846</c:v>
                </c:pt>
                <c:pt idx="8185">
                  <c:v>81858</c:v>
                </c:pt>
                <c:pt idx="8186">
                  <c:v>81863</c:v>
                </c:pt>
                <c:pt idx="8187">
                  <c:v>81879</c:v>
                </c:pt>
                <c:pt idx="8188">
                  <c:v>81883</c:v>
                </c:pt>
                <c:pt idx="8189">
                  <c:v>81898</c:v>
                </c:pt>
                <c:pt idx="8190">
                  <c:v>81907</c:v>
                </c:pt>
                <c:pt idx="8191">
                  <c:v>81915</c:v>
                </c:pt>
                <c:pt idx="8192">
                  <c:v>81923</c:v>
                </c:pt>
                <c:pt idx="8193">
                  <c:v>81936</c:v>
                </c:pt>
                <c:pt idx="8194">
                  <c:v>81947</c:v>
                </c:pt>
                <c:pt idx="8195">
                  <c:v>81954</c:v>
                </c:pt>
                <c:pt idx="8196">
                  <c:v>81962</c:v>
                </c:pt>
                <c:pt idx="8197">
                  <c:v>81975</c:v>
                </c:pt>
                <c:pt idx="8198">
                  <c:v>81981</c:v>
                </c:pt>
                <c:pt idx="8199">
                  <c:v>81992</c:v>
                </c:pt>
                <c:pt idx="8200">
                  <c:v>82009</c:v>
                </c:pt>
                <c:pt idx="8201">
                  <c:v>82012</c:v>
                </c:pt>
                <c:pt idx="8202">
                  <c:v>82025</c:v>
                </c:pt>
                <c:pt idx="8203">
                  <c:v>82035</c:v>
                </c:pt>
                <c:pt idx="8204">
                  <c:v>82041</c:v>
                </c:pt>
                <c:pt idx="8205">
                  <c:v>82056</c:v>
                </c:pt>
                <c:pt idx="8206">
                  <c:v>82066</c:v>
                </c:pt>
                <c:pt idx="8207">
                  <c:v>82075</c:v>
                </c:pt>
                <c:pt idx="8208">
                  <c:v>82083</c:v>
                </c:pt>
                <c:pt idx="8209">
                  <c:v>82099</c:v>
                </c:pt>
                <c:pt idx="8210">
                  <c:v>82101</c:v>
                </c:pt>
                <c:pt idx="8211">
                  <c:v>82115</c:v>
                </c:pt>
                <c:pt idx="8212">
                  <c:v>82121</c:v>
                </c:pt>
                <c:pt idx="8213">
                  <c:v>82132</c:v>
                </c:pt>
                <c:pt idx="8214">
                  <c:v>82143</c:v>
                </c:pt>
                <c:pt idx="8215">
                  <c:v>82155</c:v>
                </c:pt>
                <c:pt idx="8216">
                  <c:v>82166</c:v>
                </c:pt>
                <c:pt idx="8217">
                  <c:v>82171</c:v>
                </c:pt>
                <c:pt idx="8218">
                  <c:v>82183</c:v>
                </c:pt>
                <c:pt idx="8219">
                  <c:v>82190</c:v>
                </c:pt>
                <c:pt idx="8220">
                  <c:v>82206</c:v>
                </c:pt>
                <c:pt idx="8221">
                  <c:v>82216</c:v>
                </c:pt>
                <c:pt idx="8222">
                  <c:v>82228</c:v>
                </c:pt>
                <c:pt idx="8223">
                  <c:v>82233</c:v>
                </c:pt>
                <c:pt idx="8224">
                  <c:v>82240</c:v>
                </c:pt>
                <c:pt idx="8225">
                  <c:v>82258</c:v>
                </c:pt>
                <c:pt idx="8226">
                  <c:v>82267</c:v>
                </c:pt>
                <c:pt idx="8227">
                  <c:v>82273</c:v>
                </c:pt>
                <c:pt idx="8228">
                  <c:v>82282</c:v>
                </c:pt>
                <c:pt idx="8229">
                  <c:v>82294</c:v>
                </c:pt>
                <c:pt idx="8230">
                  <c:v>82303</c:v>
                </c:pt>
                <c:pt idx="8231">
                  <c:v>82313</c:v>
                </c:pt>
                <c:pt idx="8232">
                  <c:v>82321</c:v>
                </c:pt>
                <c:pt idx="8233">
                  <c:v>82336</c:v>
                </c:pt>
                <c:pt idx="8234">
                  <c:v>82347</c:v>
                </c:pt>
                <c:pt idx="8235">
                  <c:v>82357</c:v>
                </c:pt>
                <c:pt idx="8236">
                  <c:v>82367</c:v>
                </c:pt>
                <c:pt idx="8237">
                  <c:v>82377</c:v>
                </c:pt>
                <c:pt idx="8238">
                  <c:v>82385</c:v>
                </c:pt>
                <c:pt idx="8239">
                  <c:v>82399</c:v>
                </c:pt>
                <c:pt idx="8240">
                  <c:v>82409</c:v>
                </c:pt>
                <c:pt idx="8241">
                  <c:v>82413</c:v>
                </c:pt>
                <c:pt idx="8242">
                  <c:v>82424</c:v>
                </c:pt>
                <c:pt idx="8243">
                  <c:v>82433</c:v>
                </c:pt>
                <c:pt idx="8244">
                  <c:v>82447</c:v>
                </c:pt>
                <c:pt idx="8245">
                  <c:v>82450</c:v>
                </c:pt>
                <c:pt idx="8246">
                  <c:v>82460</c:v>
                </c:pt>
                <c:pt idx="8247">
                  <c:v>82471</c:v>
                </c:pt>
                <c:pt idx="8248">
                  <c:v>82483</c:v>
                </c:pt>
                <c:pt idx="8249">
                  <c:v>82499</c:v>
                </c:pt>
                <c:pt idx="8250">
                  <c:v>82503</c:v>
                </c:pt>
                <c:pt idx="8251">
                  <c:v>82516</c:v>
                </c:pt>
                <c:pt idx="8252">
                  <c:v>82525</c:v>
                </c:pt>
                <c:pt idx="8253">
                  <c:v>82530</c:v>
                </c:pt>
                <c:pt idx="8254">
                  <c:v>82544</c:v>
                </c:pt>
                <c:pt idx="8255">
                  <c:v>82550</c:v>
                </c:pt>
                <c:pt idx="8256">
                  <c:v>82568</c:v>
                </c:pt>
                <c:pt idx="8257">
                  <c:v>82575</c:v>
                </c:pt>
                <c:pt idx="8258">
                  <c:v>82581</c:v>
                </c:pt>
                <c:pt idx="8259">
                  <c:v>82590</c:v>
                </c:pt>
                <c:pt idx="8260">
                  <c:v>82608</c:v>
                </c:pt>
                <c:pt idx="8261">
                  <c:v>82612</c:v>
                </c:pt>
                <c:pt idx="8262">
                  <c:v>82627</c:v>
                </c:pt>
                <c:pt idx="8263">
                  <c:v>82630</c:v>
                </c:pt>
                <c:pt idx="8264">
                  <c:v>82640</c:v>
                </c:pt>
                <c:pt idx="8265">
                  <c:v>82653</c:v>
                </c:pt>
                <c:pt idx="8266">
                  <c:v>82665</c:v>
                </c:pt>
                <c:pt idx="8267">
                  <c:v>82678</c:v>
                </c:pt>
                <c:pt idx="8268">
                  <c:v>82688</c:v>
                </c:pt>
                <c:pt idx="8269">
                  <c:v>82691</c:v>
                </c:pt>
                <c:pt idx="8270">
                  <c:v>82706</c:v>
                </c:pt>
                <c:pt idx="8271">
                  <c:v>82715</c:v>
                </c:pt>
                <c:pt idx="8272">
                  <c:v>82727</c:v>
                </c:pt>
                <c:pt idx="8273">
                  <c:v>82734</c:v>
                </c:pt>
                <c:pt idx="8274">
                  <c:v>82744</c:v>
                </c:pt>
                <c:pt idx="8275">
                  <c:v>82758</c:v>
                </c:pt>
                <c:pt idx="8276">
                  <c:v>82765</c:v>
                </c:pt>
                <c:pt idx="8277">
                  <c:v>82775</c:v>
                </c:pt>
                <c:pt idx="8278">
                  <c:v>82789</c:v>
                </c:pt>
                <c:pt idx="8279">
                  <c:v>82794</c:v>
                </c:pt>
                <c:pt idx="8280">
                  <c:v>82808</c:v>
                </c:pt>
                <c:pt idx="8281">
                  <c:v>82813</c:v>
                </c:pt>
                <c:pt idx="8282">
                  <c:v>82822</c:v>
                </c:pt>
                <c:pt idx="8283">
                  <c:v>82839</c:v>
                </c:pt>
                <c:pt idx="8284">
                  <c:v>82841</c:v>
                </c:pt>
                <c:pt idx="8285">
                  <c:v>82851</c:v>
                </c:pt>
                <c:pt idx="8286">
                  <c:v>82869</c:v>
                </c:pt>
                <c:pt idx="8287">
                  <c:v>82870</c:v>
                </c:pt>
                <c:pt idx="8288">
                  <c:v>82888</c:v>
                </c:pt>
                <c:pt idx="8289">
                  <c:v>82896</c:v>
                </c:pt>
                <c:pt idx="8290">
                  <c:v>82903</c:v>
                </c:pt>
                <c:pt idx="8291">
                  <c:v>82910</c:v>
                </c:pt>
                <c:pt idx="8292">
                  <c:v>82920</c:v>
                </c:pt>
                <c:pt idx="8293">
                  <c:v>82936</c:v>
                </c:pt>
                <c:pt idx="8294">
                  <c:v>82947</c:v>
                </c:pt>
                <c:pt idx="8295">
                  <c:v>82951</c:v>
                </c:pt>
                <c:pt idx="8296">
                  <c:v>82960</c:v>
                </c:pt>
                <c:pt idx="8297">
                  <c:v>82971</c:v>
                </c:pt>
                <c:pt idx="8298">
                  <c:v>82980</c:v>
                </c:pt>
                <c:pt idx="8299">
                  <c:v>82994</c:v>
                </c:pt>
                <c:pt idx="8300">
                  <c:v>83004</c:v>
                </c:pt>
                <c:pt idx="8301">
                  <c:v>83019</c:v>
                </c:pt>
                <c:pt idx="8302">
                  <c:v>83020</c:v>
                </c:pt>
                <c:pt idx="8303">
                  <c:v>83035</c:v>
                </c:pt>
                <c:pt idx="8304">
                  <c:v>83049</c:v>
                </c:pt>
                <c:pt idx="8305">
                  <c:v>83056</c:v>
                </c:pt>
                <c:pt idx="8306">
                  <c:v>83066</c:v>
                </c:pt>
                <c:pt idx="8307">
                  <c:v>83073</c:v>
                </c:pt>
                <c:pt idx="8308">
                  <c:v>83081</c:v>
                </c:pt>
                <c:pt idx="8309">
                  <c:v>83095</c:v>
                </c:pt>
                <c:pt idx="8310">
                  <c:v>83107</c:v>
                </c:pt>
                <c:pt idx="8311">
                  <c:v>83116</c:v>
                </c:pt>
                <c:pt idx="8312">
                  <c:v>83125</c:v>
                </c:pt>
                <c:pt idx="8313">
                  <c:v>83130</c:v>
                </c:pt>
                <c:pt idx="8314">
                  <c:v>83145</c:v>
                </c:pt>
                <c:pt idx="8315">
                  <c:v>83152</c:v>
                </c:pt>
                <c:pt idx="8316">
                  <c:v>83163</c:v>
                </c:pt>
                <c:pt idx="8317">
                  <c:v>83179</c:v>
                </c:pt>
                <c:pt idx="8318">
                  <c:v>83187</c:v>
                </c:pt>
                <c:pt idx="8319">
                  <c:v>83195</c:v>
                </c:pt>
                <c:pt idx="8320">
                  <c:v>83204</c:v>
                </c:pt>
                <c:pt idx="8321">
                  <c:v>83219</c:v>
                </c:pt>
                <c:pt idx="8322">
                  <c:v>83224</c:v>
                </c:pt>
                <c:pt idx="8323">
                  <c:v>83239</c:v>
                </c:pt>
                <c:pt idx="8324">
                  <c:v>83245</c:v>
                </c:pt>
                <c:pt idx="8325">
                  <c:v>83256</c:v>
                </c:pt>
                <c:pt idx="8326">
                  <c:v>83266</c:v>
                </c:pt>
                <c:pt idx="8327">
                  <c:v>83274</c:v>
                </c:pt>
                <c:pt idx="8328">
                  <c:v>83281</c:v>
                </c:pt>
                <c:pt idx="8329">
                  <c:v>83295</c:v>
                </c:pt>
                <c:pt idx="8330">
                  <c:v>83302</c:v>
                </c:pt>
                <c:pt idx="8331">
                  <c:v>83310</c:v>
                </c:pt>
                <c:pt idx="8332">
                  <c:v>83327</c:v>
                </c:pt>
                <c:pt idx="8333">
                  <c:v>83332</c:v>
                </c:pt>
                <c:pt idx="8334">
                  <c:v>83346</c:v>
                </c:pt>
                <c:pt idx="8335">
                  <c:v>83351</c:v>
                </c:pt>
                <c:pt idx="8336">
                  <c:v>83363</c:v>
                </c:pt>
                <c:pt idx="8337">
                  <c:v>83377</c:v>
                </c:pt>
                <c:pt idx="8338">
                  <c:v>83380</c:v>
                </c:pt>
                <c:pt idx="8339">
                  <c:v>83390</c:v>
                </c:pt>
                <c:pt idx="8340">
                  <c:v>83408</c:v>
                </c:pt>
                <c:pt idx="8341">
                  <c:v>83413</c:v>
                </c:pt>
                <c:pt idx="8342">
                  <c:v>83425</c:v>
                </c:pt>
                <c:pt idx="8343">
                  <c:v>83435</c:v>
                </c:pt>
                <c:pt idx="8344">
                  <c:v>83440</c:v>
                </c:pt>
                <c:pt idx="8345">
                  <c:v>83459</c:v>
                </c:pt>
                <c:pt idx="8346">
                  <c:v>83465</c:v>
                </c:pt>
                <c:pt idx="8347">
                  <c:v>83473</c:v>
                </c:pt>
                <c:pt idx="8348">
                  <c:v>83483</c:v>
                </c:pt>
                <c:pt idx="8349">
                  <c:v>83497</c:v>
                </c:pt>
                <c:pt idx="8350">
                  <c:v>83507</c:v>
                </c:pt>
                <c:pt idx="8351">
                  <c:v>83515</c:v>
                </c:pt>
                <c:pt idx="8352">
                  <c:v>83520</c:v>
                </c:pt>
                <c:pt idx="8353">
                  <c:v>83537</c:v>
                </c:pt>
                <c:pt idx="8354">
                  <c:v>83547</c:v>
                </c:pt>
                <c:pt idx="8355">
                  <c:v>83559</c:v>
                </c:pt>
                <c:pt idx="8356">
                  <c:v>83564</c:v>
                </c:pt>
                <c:pt idx="8357">
                  <c:v>83574</c:v>
                </c:pt>
                <c:pt idx="8358">
                  <c:v>83581</c:v>
                </c:pt>
                <c:pt idx="8359">
                  <c:v>83595</c:v>
                </c:pt>
                <c:pt idx="8360">
                  <c:v>83603</c:v>
                </c:pt>
                <c:pt idx="8361">
                  <c:v>83619</c:v>
                </c:pt>
                <c:pt idx="8362">
                  <c:v>83627</c:v>
                </c:pt>
                <c:pt idx="8363">
                  <c:v>83638</c:v>
                </c:pt>
                <c:pt idx="8364">
                  <c:v>83640</c:v>
                </c:pt>
                <c:pt idx="8365">
                  <c:v>83656</c:v>
                </c:pt>
                <c:pt idx="8366">
                  <c:v>83660</c:v>
                </c:pt>
                <c:pt idx="8367">
                  <c:v>83675</c:v>
                </c:pt>
                <c:pt idx="8368">
                  <c:v>83689</c:v>
                </c:pt>
                <c:pt idx="8369">
                  <c:v>83698</c:v>
                </c:pt>
                <c:pt idx="8370">
                  <c:v>83701</c:v>
                </c:pt>
                <c:pt idx="8371">
                  <c:v>83711</c:v>
                </c:pt>
                <c:pt idx="8372">
                  <c:v>83723</c:v>
                </c:pt>
                <c:pt idx="8373">
                  <c:v>83738</c:v>
                </c:pt>
                <c:pt idx="8374">
                  <c:v>83747</c:v>
                </c:pt>
                <c:pt idx="8375">
                  <c:v>83757</c:v>
                </c:pt>
                <c:pt idx="8376">
                  <c:v>83762</c:v>
                </c:pt>
                <c:pt idx="8377">
                  <c:v>83775</c:v>
                </c:pt>
                <c:pt idx="8378">
                  <c:v>83780</c:v>
                </c:pt>
                <c:pt idx="8379">
                  <c:v>83799</c:v>
                </c:pt>
                <c:pt idx="8380">
                  <c:v>83805</c:v>
                </c:pt>
                <c:pt idx="8381">
                  <c:v>83818</c:v>
                </c:pt>
                <c:pt idx="8382">
                  <c:v>83825</c:v>
                </c:pt>
                <c:pt idx="8383">
                  <c:v>83833</c:v>
                </c:pt>
                <c:pt idx="8384">
                  <c:v>83843</c:v>
                </c:pt>
                <c:pt idx="8385">
                  <c:v>83850</c:v>
                </c:pt>
                <c:pt idx="8386">
                  <c:v>83868</c:v>
                </c:pt>
                <c:pt idx="8387">
                  <c:v>83874</c:v>
                </c:pt>
                <c:pt idx="8388">
                  <c:v>83880</c:v>
                </c:pt>
                <c:pt idx="8389">
                  <c:v>83891</c:v>
                </c:pt>
                <c:pt idx="8390">
                  <c:v>83902</c:v>
                </c:pt>
                <c:pt idx="8391">
                  <c:v>83916</c:v>
                </c:pt>
                <c:pt idx="8392">
                  <c:v>83925</c:v>
                </c:pt>
                <c:pt idx="8393">
                  <c:v>83938</c:v>
                </c:pt>
                <c:pt idx="8394">
                  <c:v>83946</c:v>
                </c:pt>
                <c:pt idx="8395">
                  <c:v>83959</c:v>
                </c:pt>
                <c:pt idx="8396">
                  <c:v>83961</c:v>
                </c:pt>
                <c:pt idx="8397">
                  <c:v>83978</c:v>
                </c:pt>
                <c:pt idx="8398">
                  <c:v>83985</c:v>
                </c:pt>
                <c:pt idx="8399">
                  <c:v>83992</c:v>
                </c:pt>
                <c:pt idx="8400">
                  <c:v>84001</c:v>
                </c:pt>
                <c:pt idx="8401">
                  <c:v>84012</c:v>
                </c:pt>
                <c:pt idx="8402">
                  <c:v>84020</c:v>
                </c:pt>
                <c:pt idx="8403">
                  <c:v>84038</c:v>
                </c:pt>
                <c:pt idx="8404">
                  <c:v>84040</c:v>
                </c:pt>
                <c:pt idx="8405">
                  <c:v>84055</c:v>
                </c:pt>
                <c:pt idx="8406">
                  <c:v>84067</c:v>
                </c:pt>
                <c:pt idx="8407">
                  <c:v>84075</c:v>
                </c:pt>
                <c:pt idx="8408">
                  <c:v>84087</c:v>
                </c:pt>
                <c:pt idx="8409">
                  <c:v>84095</c:v>
                </c:pt>
                <c:pt idx="8410">
                  <c:v>84109</c:v>
                </c:pt>
                <c:pt idx="8411">
                  <c:v>84118</c:v>
                </c:pt>
                <c:pt idx="8412">
                  <c:v>84129</c:v>
                </c:pt>
                <c:pt idx="8413">
                  <c:v>84137</c:v>
                </c:pt>
                <c:pt idx="8414">
                  <c:v>84140</c:v>
                </c:pt>
                <c:pt idx="8415">
                  <c:v>84157</c:v>
                </c:pt>
                <c:pt idx="8416">
                  <c:v>84163</c:v>
                </c:pt>
                <c:pt idx="8417">
                  <c:v>84177</c:v>
                </c:pt>
                <c:pt idx="8418">
                  <c:v>84188</c:v>
                </c:pt>
                <c:pt idx="8419">
                  <c:v>84199</c:v>
                </c:pt>
                <c:pt idx="8420">
                  <c:v>84200</c:v>
                </c:pt>
                <c:pt idx="8421">
                  <c:v>84219</c:v>
                </c:pt>
                <c:pt idx="8422">
                  <c:v>84220</c:v>
                </c:pt>
                <c:pt idx="8423">
                  <c:v>84230</c:v>
                </c:pt>
                <c:pt idx="8424">
                  <c:v>84246</c:v>
                </c:pt>
                <c:pt idx="8425">
                  <c:v>84251</c:v>
                </c:pt>
                <c:pt idx="8426">
                  <c:v>84266</c:v>
                </c:pt>
                <c:pt idx="8427">
                  <c:v>84271</c:v>
                </c:pt>
                <c:pt idx="8428">
                  <c:v>84283</c:v>
                </c:pt>
                <c:pt idx="8429">
                  <c:v>84292</c:v>
                </c:pt>
                <c:pt idx="8430">
                  <c:v>84305</c:v>
                </c:pt>
                <c:pt idx="8431">
                  <c:v>84319</c:v>
                </c:pt>
                <c:pt idx="8432">
                  <c:v>84326</c:v>
                </c:pt>
                <c:pt idx="8433">
                  <c:v>84339</c:v>
                </c:pt>
                <c:pt idx="8434">
                  <c:v>84345</c:v>
                </c:pt>
                <c:pt idx="8435">
                  <c:v>84356</c:v>
                </c:pt>
                <c:pt idx="8436">
                  <c:v>84367</c:v>
                </c:pt>
                <c:pt idx="8437">
                  <c:v>84379</c:v>
                </c:pt>
                <c:pt idx="8438">
                  <c:v>84384</c:v>
                </c:pt>
                <c:pt idx="8439">
                  <c:v>84393</c:v>
                </c:pt>
                <c:pt idx="8440">
                  <c:v>84400</c:v>
                </c:pt>
                <c:pt idx="8441">
                  <c:v>84415</c:v>
                </c:pt>
                <c:pt idx="8442">
                  <c:v>84426</c:v>
                </c:pt>
                <c:pt idx="8443">
                  <c:v>84435</c:v>
                </c:pt>
                <c:pt idx="8444">
                  <c:v>84449</c:v>
                </c:pt>
                <c:pt idx="8445">
                  <c:v>84457</c:v>
                </c:pt>
                <c:pt idx="8446">
                  <c:v>84463</c:v>
                </c:pt>
                <c:pt idx="8447">
                  <c:v>84476</c:v>
                </c:pt>
                <c:pt idx="8448">
                  <c:v>84489</c:v>
                </c:pt>
                <c:pt idx="8449">
                  <c:v>84498</c:v>
                </c:pt>
                <c:pt idx="8450">
                  <c:v>84504</c:v>
                </c:pt>
                <c:pt idx="8451">
                  <c:v>84514</c:v>
                </c:pt>
                <c:pt idx="8452">
                  <c:v>84527</c:v>
                </c:pt>
                <c:pt idx="8453">
                  <c:v>84535</c:v>
                </c:pt>
                <c:pt idx="8454">
                  <c:v>84541</c:v>
                </c:pt>
                <c:pt idx="8455">
                  <c:v>84557</c:v>
                </c:pt>
                <c:pt idx="8456">
                  <c:v>84568</c:v>
                </c:pt>
                <c:pt idx="8457">
                  <c:v>84575</c:v>
                </c:pt>
                <c:pt idx="8458">
                  <c:v>84584</c:v>
                </c:pt>
                <c:pt idx="8459">
                  <c:v>84597</c:v>
                </c:pt>
                <c:pt idx="8460">
                  <c:v>84602</c:v>
                </c:pt>
                <c:pt idx="8461">
                  <c:v>84617</c:v>
                </c:pt>
                <c:pt idx="8462">
                  <c:v>84627</c:v>
                </c:pt>
                <c:pt idx="8463">
                  <c:v>84630</c:v>
                </c:pt>
                <c:pt idx="8464">
                  <c:v>84644</c:v>
                </c:pt>
                <c:pt idx="8465">
                  <c:v>84653</c:v>
                </c:pt>
                <c:pt idx="8466">
                  <c:v>84666</c:v>
                </c:pt>
                <c:pt idx="8467">
                  <c:v>84673</c:v>
                </c:pt>
                <c:pt idx="8468">
                  <c:v>84688</c:v>
                </c:pt>
                <c:pt idx="8469">
                  <c:v>84694</c:v>
                </c:pt>
                <c:pt idx="8470">
                  <c:v>84701</c:v>
                </c:pt>
                <c:pt idx="8471">
                  <c:v>84710</c:v>
                </c:pt>
                <c:pt idx="8472">
                  <c:v>84725</c:v>
                </c:pt>
                <c:pt idx="8473">
                  <c:v>84734</c:v>
                </c:pt>
                <c:pt idx="8474">
                  <c:v>84742</c:v>
                </c:pt>
                <c:pt idx="8475">
                  <c:v>84758</c:v>
                </c:pt>
                <c:pt idx="8476">
                  <c:v>84764</c:v>
                </c:pt>
                <c:pt idx="8477">
                  <c:v>84777</c:v>
                </c:pt>
                <c:pt idx="8478">
                  <c:v>84785</c:v>
                </c:pt>
                <c:pt idx="8479">
                  <c:v>84798</c:v>
                </c:pt>
                <c:pt idx="8480">
                  <c:v>84807</c:v>
                </c:pt>
                <c:pt idx="8481">
                  <c:v>84814</c:v>
                </c:pt>
                <c:pt idx="8482">
                  <c:v>84824</c:v>
                </c:pt>
                <c:pt idx="8483">
                  <c:v>84839</c:v>
                </c:pt>
                <c:pt idx="8484">
                  <c:v>84844</c:v>
                </c:pt>
                <c:pt idx="8485">
                  <c:v>84858</c:v>
                </c:pt>
                <c:pt idx="8486">
                  <c:v>84866</c:v>
                </c:pt>
                <c:pt idx="8487">
                  <c:v>84873</c:v>
                </c:pt>
                <c:pt idx="8488">
                  <c:v>84881</c:v>
                </c:pt>
                <c:pt idx="8489">
                  <c:v>84897</c:v>
                </c:pt>
                <c:pt idx="8490">
                  <c:v>84907</c:v>
                </c:pt>
                <c:pt idx="8491">
                  <c:v>84917</c:v>
                </c:pt>
                <c:pt idx="8492">
                  <c:v>84928</c:v>
                </c:pt>
                <c:pt idx="8493">
                  <c:v>84935</c:v>
                </c:pt>
                <c:pt idx="8494">
                  <c:v>84942</c:v>
                </c:pt>
                <c:pt idx="8495">
                  <c:v>84954</c:v>
                </c:pt>
                <c:pt idx="8496">
                  <c:v>84963</c:v>
                </c:pt>
                <c:pt idx="8497">
                  <c:v>84971</c:v>
                </c:pt>
                <c:pt idx="8498">
                  <c:v>84981</c:v>
                </c:pt>
                <c:pt idx="8499">
                  <c:v>84992</c:v>
                </c:pt>
                <c:pt idx="8500">
                  <c:v>85002</c:v>
                </c:pt>
                <c:pt idx="8501">
                  <c:v>85011</c:v>
                </c:pt>
                <c:pt idx="8502">
                  <c:v>85024</c:v>
                </c:pt>
                <c:pt idx="8503">
                  <c:v>85035</c:v>
                </c:pt>
                <c:pt idx="8504">
                  <c:v>85046</c:v>
                </c:pt>
                <c:pt idx="8505">
                  <c:v>85051</c:v>
                </c:pt>
                <c:pt idx="8506">
                  <c:v>85066</c:v>
                </c:pt>
                <c:pt idx="8507">
                  <c:v>85072</c:v>
                </c:pt>
                <c:pt idx="8508">
                  <c:v>85089</c:v>
                </c:pt>
                <c:pt idx="8509">
                  <c:v>85096</c:v>
                </c:pt>
                <c:pt idx="8510">
                  <c:v>85104</c:v>
                </c:pt>
                <c:pt idx="8511">
                  <c:v>85118</c:v>
                </c:pt>
                <c:pt idx="8512">
                  <c:v>85121</c:v>
                </c:pt>
                <c:pt idx="8513">
                  <c:v>85132</c:v>
                </c:pt>
                <c:pt idx="8514">
                  <c:v>85145</c:v>
                </c:pt>
                <c:pt idx="8515">
                  <c:v>85155</c:v>
                </c:pt>
                <c:pt idx="8516">
                  <c:v>85162</c:v>
                </c:pt>
                <c:pt idx="8517">
                  <c:v>85175</c:v>
                </c:pt>
                <c:pt idx="8518">
                  <c:v>85182</c:v>
                </c:pt>
                <c:pt idx="8519">
                  <c:v>85197</c:v>
                </c:pt>
                <c:pt idx="8520">
                  <c:v>85205</c:v>
                </c:pt>
                <c:pt idx="8521">
                  <c:v>85211</c:v>
                </c:pt>
                <c:pt idx="8522">
                  <c:v>85221</c:v>
                </c:pt>
                <c:pt idx="8523">
                  <c:v>85236</c:v>
                </c:pt>
                <c:pt idx="8524">
                  <c:v>85244</c:v>
                </c:pt>
                <c:pt idx="8525">
                  <c:v>85251</c:v>
                </c:pt>
                <c:pt idx="8526">
                  <c:v>85262</c:v>
                </c:pt>
                <c:pt idx="8527">
                  <c:v>85279</c:v>
                </c:pt>
                <c:pt idx="8528">
                  <c:v>85281</c:v>
                </c:pt>
                <c:pt idx="8529">
                  <c:v>85291</c:v>
                </c:pt>
                <c:pt idx="8530">
                  <c:v>85308</c:v>
                </c:pt>
                <c:pt idx="8531">
                  <c:v>85310</c:v>
                </c:pt>
                <c:pt idx="8532">
                  <c:v>85325</c:v>
                </c:pt>
                <c:pt idx="8533">
                  <c:v>85334</c:v>
                </c:pt>
                <c:pt idx="8534">
                  <c:v>85346</c:v>
                </c:pt>
                <c:pt idx="8535">
                  <c:v>85350</c:v>
                </c:pt>
                <c:pt idx="8536">
                  <c:v>85362</c:v>
                </c:pt>
                <c:pt idx="8537">
                  <c:v>85373</c:v>
                </c:pt>
                <c:pt idx="8538">
                  <c:v>85380</c:v>
                </c:pt>
                <c:pt idx="8539">
                  <c:v>85395</c:v>
                </c:pt>
                <c:pt idx="8540">
                  <c:v>85400</c:v>
                </c:pt>
                <c:pt idx="8541">
                  <c:v>85411</c:v>
                </c:pt>
                <c:pt idx="8542">
                  <c:v>85420</c:v>
                </c:pt>
                <c:pt idx="8543">
                  <c:v>85436</c:v>
                </c:pt>
                <c:pt idx="8544">
                  <c:v>85444</c:v>
                </c:pt>
                <c:pt idx="8545">
                  <c:v>85458</c:v>
                </c:pt>
                <c:pt idx="8546">
                  <c:v>85463</c:v>
                </c:pt>
                <c:pt idx="8547">
                  <c:v>85472</c:v>
                </c:pt>
                <c:pt idx="8548">
                  <c:v>85480</c:v>
                </c:pt>
                <c:pt idx="8549">
                  <c:v>85491</c:v>
                </c:pt>
                <c:pt idx="8550">
                  <c:v>85503</c:v>
                </c:pt>
                <c:pt idx="8551">
                  <c:v>85511</c:v>
                </c:pt>
                <c:pt idx="8552">
                  <c:v>85523</c:v>
                </c:pt>
                <c:pt idx="8553">
                  <c:v>85530</c:v>
                </c:pt>
                <c:pt idx="8554">
                  <c:v>85540</c:v>
                </c:pt>
                <c:pt idx="8555">
                  <c:v>85550</c:v>
                </c:pt>
                <c:pt idx="8556">
                  <c:v>85566</c:v>
                </c:pt>
                <c:pt idx="8557">
                  <c:v>85574</c:v>
                </c:pt>
                <c:pt idx="8558">
                  <c:v>85584</c:v>
                </c:pt>
                <c:pt idx="8559">
                  <c:v>85597</c:v>
                </c:pt>
                <c:pt idx="8560">
                  <c:v>85603</c:v>
                </c:pt>
                <c:pt idx="8561">
                  <c:v>85618</c:v>
                </c:pt>
                <c:pt idx="8562">
                  <c:v>85624</c:v>
                </c:pt>
                <c:pt idx="8563">
                  <c:v>85639</c:v>
                </c:pt>
                <c:pt idx="8564">
                  <c:v>85645</c:v>
                </c:pt>
                <c:pt idx="8565">
                  <c:v>85652</c:v>
                </c:pt>
                <c:pt idx="8566">
                  <c:v>85662</c:v>
                </c:pt>
                <c:pt idx="8567">
                  <c:v>85673</c:v>
                </c:pt>
                <c:pt idx="8568">
                  <c:v>85681</c:v>
                </c:pt>
                <c:pt idx="8569">
                  <c:v>85695</c:v>
                </c:pt>
                <c:pt idx="8570">
                  <c:v>85701</c:v>
                </c:pt>
                <c:pt idx="8571">
                  <c:v>85714</c:v>
                </c:pt>
                <c:pt idx="8572">
                  <c:v>85725</c:v>
                </c:pt>
                <c:pt idx="8573">
                  <c:v>85731</c:v>
                </c:pt>
                <c:pt idx="8574">
                  <c:v>85747</c:v>
                </c:pt>
                <c:pt idx="8575">
                  <c:v>85754</c:v>
                </c:pt>
                <c:pt idx="8576">
                  <c:v>85760</c:v>
                </c:pt>
                <c:pt idx="8577">
                  <c:v>85773</c:v>
                </c:pt>
                <c:pt idx="8578">
                  <c:v>85787</c:v>
                </c:pt>
                <c:pt idx="8579">
                  <c:v>85798</c:v>
                </c:pt>
                <c:pt idx="8580">
                  <c:v>85806</c:v>
                </c:pt>
                <c:pt idx="8581">
                  <c:v>85816</c:v>
                </c:pt>
                <c:pt idx="8582">
                  <c:v>85828</c:v>
                </c:pt>
                <c:pt idx="8583">
                  <c:v>85831</c:v>
                </c:pt>
                <c:pt idx="8584">
                  <c:v>85845</c:v>
                </c:pt>
                <c:pt idx="8585">
                  <c:v>85856</c:v>
                </c:pt>
                <c:pt idx="8586">
                  <c:v>85863</c:v>
                </c:pt>
                <c:pt idx="8587">
                  <c:v>85874</c:v>
                </c:pt>
                <c:pt idx="8588">
                  <c:v>85884</c:v>
                </c:pt>
                <c:pt idx="8589">
                  <c:v>85897</c:v>
                </c:pt>
                <c:pt idx="8590">
                  <c:v>85905</c:v>
                </c:pt>
                <c:pt idx="8591">
                  <c:v>85916</c:v>
                </c:pt>
                <c:pt idx="8592">
                  <c:v>85925</c:v>
                </c:pt>
                <c:pt idx="8593">
                  <c:v>85939</c:v>
                </c:pt>
                <c:pt idx="8594">
                  <c:v>85944</c:v>
                </c:pt>
                <c:pt idx="8595">
                  <c:v>85959</c:v>
                </c:pt>
                <c:pt idx="8596">
                  <c:v>85967</c:v>
                </c:pt>
                <c:pt idx="8597">
                  <c:v>85975</c:v>
                </c:pt>
                <c:pt idx="8598">
                  <c:v>85982</c:v>
                </c:pt>
                <c:pt idx="8599">
                  <c:v>85992</c:v>
                </c:pt>
                <c:pt idx="8600">
                  <c:v>86005</c:v>
                </c:pt>
                <c:pt idx="8601">
                  <c:v>86012</c:v>
                </c:pt>
                <c:pt idx="8602">
                  <c:v>86021</c:v>
                </c:pt>
                <c:pt idx="8603">
                  <c:v>86031</c:v>
                </c:pt>
                <c:pt idx="8604">
                  <c:v>86044</c:v>
                </c:pt>
                <c:pt idx="8605">
                  <c:v>86058</c:v>
                </c:pt>
                <c:pt idx="8606">
                  <c:v>86065</c:v>
                </c:pt>
                <c:pt idx="8607">
                  <c:v>86075</c:v>
                </c:pt>
                <c:pt idx="8608">
                  <c:v>86089</c:v>
                </c:pt>
                <c:pt idx="8609">
                  <c:v>86099</c:v>
                </c:pt>
                <c:pt idx="8610">
                  <c:v>86106</c:v>
                </c:pt>
                <c:pt idx="8611">
                  <c:v>86115</c:v>
                </c:pt>
                <c:pt idx="8612">
                  <c:v>86128</c:v>
                </c:pt>
                <c:pt idx="8613">
                  <c:v>86137</c:v>
                </c:pt>
                <c:pt idx="8614">
                  <c:v>86146</c:v>
                </c:pt>
                <c:pt idx="8615">
                  <c:v>86157</c:v>
                </c:pt>
                <c:pt idx="8616">
                  <c:v>86163</c:v>
                </c:pt>
                <c:pt idx="8617">
                  <c:v>86175</c:v>
                </c:pt>
                <c:pt idx="8618">
                  <c:v>86181</c:v>
                </c:pt>
                <c:pt idx="8619">
                  <c:v>86198</c:v>
                </c:pt>
                <c:pt idx="8620">
                  <c:v>86203</c:v>
                </c:pt>
                <c:pt idx="8621">
                  <c:v>86213</c:v>
                </c:pt>
                <c:pt idx="8622">
                  <c:v>86227</c:v>
                </c:pt>
                <c:pt idx="8623">
                  <c:v>86234</c:v>
                </c:pt>
                <c:pt idx="8624">
                  <c:v>86241</c:v>
                </c:pt>
                <c:pt idx="8625">
                  <c:v>86257</c:v>
                </c:pt>
                <c:pt idx="8626">
                  <c:v>86267</c:v>
                </c:pt>
                <c:pt idx="8627">
                  <c:v>86278</c:v>
                </c:pt>
                <c:pt idx="8628">
                  <c:v>86280</c:v>
                </c:pt>
                <c:pt idx="8629">
                  <c:v>86293</c:v>
                </c:pt>
                <c:pt idx="8630">
                  <c:v>86301</c:v>
                </c:pt>
                <c:pt idx="8631">
                  <c:v>86319</c:v>
                </c:pt>
                <c:pt idx="8632">
                  <c:v>86321</c:v>
                </c:pt>
                <c:pt idx="8633">
                  <c:v>86337</c:v>
                </c:pt>
                <c:pt idx="8634">
                  <c:v>86347</c:v>
                </c:pt>
                <c:pt idx="8635">
                  <c:v>86357</c:v>
                </c:pt>
                <c:pt idx="8636">
                  <c:v>86366</c:v>
                </c:pt>
                <c:pt idx="8637">
                  <c:v>86371</c:v>
                </c:pt>
                <c:pt idx="8638">
                  <c:v>86386</c:v>
                </c:pt>
                <c:pt idx="8639">
                  <c:v>86394</c:v>
                </c:pt>
                <c:pt idx="8640">
                  <c:v>86402</c:v>
                </c:pt>
                <c:pt idx="8641">
                  <c:v>86419</c:v>
                </c:pt>
                <c:pt idx="8642">
                  <c:v>86424</c:v>
                </c:pt>
                <c:pt idx="8643">
                  <c:v>86435</c:v>
                </c:pt>
                <c:pt idx="8644">
                  <c:v>86440</c:v>
                </c:pt>
                <c:pt idx="8645">
                  <c:v>86454</c:v>
                </c:pt>
                <c:pt idx="8646">
                  <c:v>86467</c:v>
                </c:pt>
                <c:pt idx="8647">
                  <c:v>86476</c:v>
                </c:pt>
                <c:pt idx="8648">
                  <c:v>86480</c:v>
                </c:pt>
                <c:pt idx="8649">
                  <c:v>86494</c:v>
                </c:pt>
                <c:pt idx="8650">
                  <c:v>86508</c:v>
                </c:pt>
                <c:pt idx="8651">
                  <c:v>86513</c:v>
                </c:pt>
                <c:pt idx="8652">
                  <c:v>86529</c:v>
                </c:pt>
                <c:pt idx="8653">
                  <c:v>86538</c:v>
                </c:pt>
                <c:pt idx="8654">
                  <c:v>86543</c:v>
                </c:pt>
                <c:pt idx="8655">
                  <c:v>86551</c:v>
                </c:pt>
                <c:pt idx="8656">
                  <c:v>86566</c:v>
                </c:pt>
                <c:pt idx="8657">
                  <c:v>86575</c:v>
                </c:pt>
                <c:pt idx="8658">
                  <c:v>86588</c:v>
                </c:pt>
                <c:pt idx="8659">
                  <c:v>86598</c:v>
                </c:pt>
                <c:pt idx="8660">
                  <c:v>86604</c:v>
                </c:pt>
                <c:pt idx="8661">
                  <c:v>86612</c:v>
                </c:pt>
                <c:pt idx="8662">
                  <c:v>86620</c:v>
                </c:pt>
                <c:pt idx="8663">
                  <c:v>86631</c:v>
                </c:pt>
                <c:pt idx="8664">
                  <c:v>86641</c:v>
                </c:pt>
                <c:pt idx="8665">
                  <c:v>86657</c:v>
                </c:pt>
                <c:pt idx="8666">
                  <c:v>86664</c:v>
                </c:pt>
                <c:pt idx="8667">
                  <c:v>86676</c:v>
                </c:pt>
                <c:pt idx="8668">
                  <c:v>86688</c:v>
                </c:pt>
                <c:pt idx="8669">
                  <c:v>86691</c:v>
                </c:pt>
                <c:pt idx="8670">
                  <c:v>86707</c:v>
                </c:pt>
                <c:pt idx="8671">
                  <c:v>86715</c:v>
                </c:pt>
                <c:pt idx="8672">
                  <c:v>86724</c:v>
                </c:pt>
                <c:pt idx="8673">
                  <c:v>86733</c:v>
                </c:pt>
                <c:pt idx="8674">
                  <c:v>86748</c:v>
                </c:pt>
                <c:pt idx="8675">
                  <c:v>86751</c:v>
                </c:pt>
                <c:pt idx="8676">
                  <c:v>86767</c:v>
                </c:pt>
                <c:pt idx="8677">
                  <c:v>86776</c:v>
                </c:pt>
                <c:pt idx="8678">
                  <c:v>86789</c:v>
                </c:pt>
                <c:pt idx="8679">
                  <c:v>86796</c:v>
                </c:pt>
                <c:pt idx="8680">
                  <c:v>86805</c:v>
                </c:pt>
                <c:pt idx="8681">
                  <c:v>86815</c:v>
                </c:pt>
                <c:pt idx="8682">
                  <c:v>86823</c:v>
                </c:pt>
                <c:pt idx="8683">
                  <c:v>86839</c:v>
                </c:pt>
                <c:pt idx="8684">
                  <c:v>86846</c:v>
                </c:pt>
                <c:pt idx="8685">
                  <c:v>86851</c:v>
                </c:pt>
                <c:pt idx="8686">
                  <c:v>86862</c:v>
                </c:pt>
                <c:pt idx="8687">
                  <c:v>86872</c:v>
                </c:pt>
                <c:pt idx="8688">
                  <c:v>86881</c:v>
                </c:pt>
                <c:pt idx="8689">
                  <c:v>86894</c:v>
                </c:pt>
                <c:pt idx="8690">
                  <c:v>86901</c:v>
                </c:pt>
                <c:pt idx="8691">
                  <c:v>86910</c:v>
                </c:pt>
                <c:pt idx="8692">
                  <c:v>86927</c:v>
                </c:pt>
                <c:pt idx="8693">
                  <c:v>86931</c:v>
                </c:pt>
                <c:pt idx="8694">
                  <c:v>86949</c:v>
                </c:pt>
                <c:pt idx="8695">
                  <c:v>86959</c:v>
                </c:pt>
                <c:pt idx="8696">
                  <c:v>86963</c:v>
                </c:pt>
                <c:pt idx="8697">
                  <c:v>86971</c:v>
                </c:pt>
                <c:pt idx="8698">
                  <c:v>86988</c:v>
                </c:pt>
                <c:pt idx="8699">
                  <c:v>86991</c:v>
                </c:pt>
                <c:pt idx="8700">
                  <c:v>87004</c:v>
                </c:pt>
                <c:pt idx="8701">
                  <c:v>87013</c:v>
                </c:pt>
                <c:pt idx="8702">
                  <c:v>87025</c:v>
                </c:pt>
                <c:pt idx="8703">
                  <c:v>87035</c:v>
                </c:pt>
                <c:pt idx="8704">
                  <c:v>87045</c:v>
                </c:pt>
                <c:pt idx="8705">
                  <c:v>87050</c:v>
                </c:pt>
                <c:pt idx="8706">
                  <c:v>87065</c:v>
                </c:pt>
                <c:pt idx="8707">
                  <c:v>87078</c:v>
                </c:pt>
                <c:pt idx="8708">
                  <c:v>87081</c:v>
                </c:pt>
                <c:pt idx="8709">
                  <c:v>87095</c:v>
                </c:pt>
                <c:pt idx="8710">
                  <c:v>87108</c:v>
                </c:pt>
                <c:pt idx="8711">
                  <c:v>87117</c:v>
                </c:pt>
                <c:pt idx="8712">
                  <c:v>87126</c:v>
                </c:pt>
                <c:pt idx="8713">
                  <c:v>87138</c:v>
                </c:pt>
                <c:pt idx="8714">
                  <c:v>87143</c:v>
                </c:pt>
                <c:pt idx="8715">
                  <c:v>87152</c:v>
                </c:pt>
                <c:pt idx="8716">
                  <c:v>87169</c:v>
                </c:pt>
                <c:pt idx="8717">
                  <c:v>87178</c:v>
                </c:pt>
                <c:pt idx="8718">
                  <c:v>87184</c:v>
                </c:pt>
                <c:pt idx="8719">
                  <c:v>87195</c:v>
                </c:pt>
                <c:pt idx="8720">
                  <c:v>87206</c:v>
                </c:pt>
                <c:pt idx="8721">
                  <c:v>87211</c:v>
                </c:pt>
                <c:pt idx="8722">
                  <c:v>87222</c:v>
                </c:pt>
                <c:pt idx="8723">
                  <c:v>87237</c:v>
                </c:pt>
                <c:pt idx="8724">
                  <c:v>87246</c:v>
                </c:pt>
                <c:pt idx="8725">
                  <c:v>87256</c:v>
                </c:pt>
                <c:pt idx="8726">
                  <c:v>87263</c:v>
                </c:pt>
                <c:pt idx="8727">
                  <c:v>87279</c:v>
                </c:pt>
                <c:pt idx="8728">
                  <c:v>87288</c:v>
                </c:pt>
                <c:pt idx="8729">
                  <c:v>87293</c:v>
                </c:pt>
                <c:pt idx="8730">
                  <c:v>87308</c:v>
                </c:pt>
                <c:pt idx="8731">
                  <c:v>87313</c:v>
                </c:pt>
                <c:pt idx="8732">
                  <c:v>87322</c:v>
                </c:pt>
                <c:pt idx="8733">
                  <c:v>87338</c:v>
                </c:pt>
                <c:pt idx="8734">
                  <c:v>87343</c:v>
                </c:pt>
                <c:pt idx="8735">
                  <c:v>87356</c:v>
                </c:pt>
                <c:pt idx="8736">
                  <c:v>87369</c:v>
                </c:pt>
                <c:pt idx="8737">
                  <c:v>87379</c:v>
                </c:pt>
                <c:pt idx="8738">
                  <c:v>87381</c:v>
                </c:pt>
                <c:pt idx="8739">
                  <c:v>87396</c:v>
                </c:pt>
                <c:pt idx="8740">
                  <c:v>87408</c:v>
                </c:pt>
                <c:pt idx="8741">
                  <c:v>87412</c:v>
                </c:pt>
                <c:pt idx="8742">
                  <c:v>87423</c:v>
                </c:pt>
                <c:pt idx="8743">
                  <c:v>87438</c:v>
                </c:pt>
                <c:pt idx="8744">
                  <c:v>87443</c:v>
                </c:pt>
                <c:pt idx="8745">
                  <c:v>87453</c:v>
                </c:pt>
                <c:pt idx="8746">
                  <c:v>87460</c:v>
                </c:pt>
                <c:pt idx="8747">
                  <c:v>87472</c:v>
                </c:pt>
                <c:pt idx="8748">
                  <c:v>87482</c:v>
                </c:pt>
                <c:pt idx="8749">
                  <c:v>87490</c:v>
                </c:pt>
                <c:pt idx="8750">
                  <c:v>87508</c:v>
                </c:pt>
                <c:pt idx="8751">
                  <c:v>87519</c:v>
                </c:pt>
                <c:pt idx="8752">
                  <c:v>87527</c:v>
                </c:pt>
                <c:pt idx="8753">
                  <c:v>87532</c:v>
                </c:pt>
                <c:pt idx="8754">
                  <c:v>87541</c:v>
                </c:pt>
                <c:pt idx="8755">
                  <c:v>87555</c:v>
                </c:pt>
                <c:pt idx="8756">
                  <c:v>87561</c:v>
                </c:pt>
                <c:pt idx="8757">
                  <c:v>87579</c:v>
                </c:pt>
                <c:pt idx="8758">
                  <c:v>87589</c:v>
                </c:pt>
                <c:pt idx="8759">
                  <c:v>87596</c:v>
                </c:pt>
                <c:pt idx="8760">
                  <c:v>87606</c:v>
                </c:pt>
                <c:pt idx="8761">
                  <c:v>87618</c:v>
                </c:pt>
                <c:pt idx="8762">
                  <c:v>87621</c:v>
                </c:pt>
                <c:pt idx="8763">
                  <c:v>87637</c:v>
                </c:pt>
                <c:pt idx="8764">
                  <c:v>87642</c:v>
                </c:pt>
                <c:pt idx="8765">
                  <c:v>87658</c:v>
                </c:pt>
                <c:pt idx="8766">
                  <c:v>87663</c:v>
                </c:pt>
                <c:pt idx="8767">
                  <c:v>87676</c:v>
                </c:pt>
                <c:pt idx="8768">
                  <c:v>87680</c:v>
                </c:pt>
                <c:pt idx="8769">
                  <c:v>87697</c:v>
                </c:pt>
                <c:pt idx="8770">
                  <c:v>87704</c:v>
                </c:pt>
                <c:pt idx="8771">
                  <c:v>87712</c:v>
                </c:pt>
                <c:pt idx="8772">
                  <c:v>87729</c:v>
                </c:pt>
                <c:pt idx="8773">
                  <c:v>87738</c:v>
                </c:pt>
                <c:pt idx="8774">
                  <c:v>87740</c:v>
                </c:pt>
                <c:pt idx="8775">
                  <c:v>87753</c:v>
                </c:pt>
                <c:pt idx="8776">
                  <c:v>87760</c:v>
                </c:pt>
                <c:pt idx="8777">
                  <c:v>87771</c:v>
                </c:pt>
                <c:pt idx="8778">
                  <c:v>87783</c:v>
                </c:pt>
                <c:pt idx="8779">
                  <c:v>87793</c:v>
                </c:pt>
                <c:pt idx="8780">
                  <c:v>87802</c:v>
                </c:pt>
                <c:pt idx="8781">
                  <c:v>87811</c:v>
                </c:pt>
                <c:pt idx="8782">
                  <c:v>87822</c:v>
                </c:pt>
                <c:pt idx="8783">
                  <c:v>87839</c:v>
                </c:pt>
                <c:pt idx="8784">
                  <c:v>87845</c:v>
                </c:pt>
                <c:pt idx="8785">
                  <c:v>87858</c:v>
                </c:pt>
                <c:pt idx="8786">
                  <c:v>87867</c:v>
                </c:pt>
                <c:pt idx="8787">
                  <c:v>87873</c:v>
                </c:pt>
                <c:pt idx="8788">
                  <c:v>87882</c:v>
                </c:pt>
                <c:pt idx="8789">
                  <c:v>87899</c:v>
                </c:pt>
                <c:pt idx="8790">
                  <c:v>87907</c:v>
                </c:pt>
                <c:pt idx="8791">
                  <c:v>87912</c:v>
                </c:pt>
                <c:pt idx="8792">
                  <c:v>87920</c:v>
                </c:pt>
                <c:pt idx="8793">
                  <c:v>87931</c:v>
                </c:pt>
                <c:pt idx="8794">
                  <c:v>87947</c:v>
                </c:pt>
                <c:pt idx="8795">
                  <c:v>87954</c:v>
                </c:pt>
                <c:pt idx="8796">
                  <c:v>87966</c:v>
                </c:pt>
                <c:pt idx="8797">
                  <c:v>87972</c:v>
                </c:pt>
                <c:pt idx="8798">
                  <c:v>87984</c:v>
                </c:pt>
                <c:pt idx="8799">
                  <c:v>87997</c:v>
                </c:pt>
                <c:pt idx="8800">
                  <c:v>88002</c:v>
                </c:pt>
                <c:pt idx="8801">
                  <c:v>88011</c:v>
                </c:pt>
                <c:pt idx="8802">
                  <c:v>88029</c:v>
                </c:pt>
                <c:pt idx="8803">
                  <c:v>88034</c:v>
                </c:pt>
                <c:pt idx="8804">
                  <c:v>88041</c:v>
                </c:pt>
                <c:pt idx="8805">
                  <c:v>88058</c:v>
                </c:pt>
                <c:pt idx="8806">
                  <c:v>88065</c:v>
                </c:pt>
                <c:pt idx="8807">
                  <c:v>88074</c:v>
                </c:pt>
                <c:pt idx="8808">
                  <c:v>88081</c:v>
                </c:pt>
                <c:pt idx="8809">
                  <c:v>88094</c:v>
                </c:pt>
                <c:pt idx="8810">
                  <c:v>88105</c:v>
                </c:pt>
                <c:pt idx="8811">
                  <c:v>88116</c:v>
                </c:pt>
                <c:pt idx="8812">
                  <c:v>88125</c:v>
                </c:pt>
                <c:pt idx="8813">
                  <c:v>88134</c:v>
                </c:pt>
                <c:pt idx="8814">
                  <c:v>88145</c:v>
                </c:pt>
                <c:pt idx="8815">
                  <c:v>88151</c:v>
                </c:pt>
                <c:pt idx="8816">
                  <c:v>88162</c:v>
                </c:pt>
                <c:pt idx="8817">
                  <c:v>88175</c:v>
                </c:pt>
                <c:pt idx="8818">
                  <c:v>88181</c:v>
                </c:pt>
                <c:pt idx="8819">
                  <c:v>88197</c:v>
                </c:pt>
                <c:pt idx="8820">
                  <c:v>88209</c:v>
                </c:pt>
                <c:pt idx="8821">
                  <c:v>88218</c:v>
                </c:pt>
                <c:pt idx="8822">
                  <c:v>88227</c:v>
                </c:pt>
                <c:pt idx="8823">
                  <c:v>88239</c:v>
                </c:pt>
                <c:pt idx="8824">
                  <c:v>88240</c:v>
                </c:pt>
                <c:pt idx="8825">
                  <c:v>88259</c:v>
                </c:pt>
                <c:pt idx="8826">
                  <c:v>88261</c:v>
                </c:pt>
                <c:pt idx="8827">
                  <c:v>88274</c:v>
                </c:pt>
                <c:pt idx="8828">
                  <c:v>88285</c:v>
                </c:pt>
                <c:pt idx="8829">
                  <c:v>88290</c:v>
                </c:pt>
                <c:pt idx="8830">
                  <c:v>88302</c:v>
                </c:pt>
                <c:pt idx="8831">
                  <c:v>88315</c:v>
                </c:pt>
                <c:pt idx="8832">
                  <c:v>88326</c:v>
                </c:pt>
                <c:pt idx="8833">
                  <c:v>88338</c:v>
                </c:pt>
                <c:pt idx="8834">
                  <c:v>88349</c:v>
                </c:pt>
                <c:pt idx="8835">
                  <c:v>88356</c:v>
                </c:pt>
                <c:pt idx="8836">
                  <c:v>88368</c:v>
                </c:pt>
                <c:pt idx="8837">
                  <c:v>88375</c:v>
                </c:pt>
                <c:pt idx="8838">
                  <c:v>88385</c:v>
                </c:pt>
                <c:pt idx="8839">
                  <c:v>88397</c:v>
                </c:pt>
                <c:pt idx="8840">
                  <c:v>88408</c:v>
                </c:pt>
                <c:pt idx="8841">
                  <c:v>88417</c:v>
                </c:pt>
                <c:pt idx="8842">
                  <c:v>88424</c:v>
                </c:pt>
                <c:pt idx="8843">
                  <c:v>88434</c:v>
                </c:pt>
                <c:pt idx="8844">
                  <c:v>88445</c:v>
                </c:pt>
                <c:pt idx="8845">
                  <c:v>88456</c:v>
                </c:pt>
                <c:pt idx="8846">
                  <c:v>88466</c:v>
                </c:pt>
                <c:pt idx="8847">
                  <c:v>88477</c:v>
                </c:pt>
                <c:pt idx="8848">
                  <c:v>88480</c:v>
                </c:pt>
                <c:pt idx="8849">
                  <c:v>88497</c:v>
                </c:pt>
                <c:pt idx="8850">
                  <c:v>88506</c:v>
                </c:pt>
                <c:pt idx="8851">
                  <c:v>88517</c:v>
                </c:pt>
                <c:pt idx="8852">
                  <c:v>88529</c:v>
                </c:pt>
                <c:pt idx="8853">
                  <c:v>88535</c:v>
                </c:pt>
                <c:pt idx="8854">
                  <c:v>88548</c:v>
                </c:pt>
                <c:pt idx="8855">
                  <c:v>88557</c:v>
                </c:pt>
                <c:pt idx="8856">
                  <c:v>88568</c:v>
                </c:pt>
                <c:pt idx="8857">
                  <c:v>88579</c:v>
                </c:pt>
                <c:pt idx="8858">
                  <c:v>88582</c:v>
                </c:pt>
                <c:pt idx="8859">
                  <c:v>88590</c:v>
                </c:pt>
                <c:pt idx="8860">
                  <c:v>88606</c:v>
                </c:pt>
                <c:pt idx="8861">
                  <c:v>88619</c:v>
                </c:pt>
                <c:pt idx="8862">
                  <c:v>88624</c:v>
                </c:pt>
                <c:pt idx="8863">
                  <c:v>88634</c:v>
                </c:pt>
                <c:pt idx="8864">
                  <c:v>88649</c:v>
                </c:pt>
                <c:pt idx="8865">
                  <c:v>88651</c:v>
                </c:pt>
                <c:pt idx="8866">
                  <c:v>88663</c:v>
                </c:pt>
                <c:pt idx="8867">
                  <c:v>88672</c:v>
                </c:pt>
                <c:pt idx="8868">
                  <c:v>88686</c:v>
                </c:pt>
                <c:pt idx="8869">
                  <c:v>88693</c:v>
                </c:pt>
                <c:pt idx="8870">
                  <c:v>88705</c:v>
                </c:pt>
                <c:pt idx="8871">
                  <c:v>88710</c:v>
                </c:pt>
                <c:pt idx="8872">
                  <c:v>88729</c:v>
                </c:pt>
                <c:pt idx="8873">
                  <c:v>88732</c:v>
                </c:pt>
                <c:pt idx="8874">
                  <c:v>88747</c:v>
                </c:pt>
                <c:pt idx="8875">
                  <c:v>88757</c:v>
                </c:pt>
                <c:pt idx="8876">
                  <c:v>88763</c:v>
                </c:pt>
                <c:pt idx="8877">
                  <c:v>88777</c:v>
                </c:pt>
                <c:pt idx="8878">
                  <c:v>88789</c:v>
                </c:pt>
                <c:pt idx="8879">
                  <c:v>88796</c:v>
                </c:pt>
                <c:pt idx="8880">
                  <c:v>88809</c:v>
                </c:pt>
                <c:pt idx="8881">
                  <c:v>88813</c:v>
                </c:pt>
                <c:pt idx="8882">
                  <c:v>88820</c:v>
                </c:pt>
                <c:pt idx="8883">
                  <c:v>88835</c:v>
                </c:pt>
                <c:pt idx="8884">
                  <c:v>88847</c:v>
                </c:pt>
                <c:pt idx="8885">
                  <c:v>88855</c:v>
                </c:pt>
                <c:pt idx="8886">
                  <c:v>88867</c:v>
                </c:pt>
                <c:pt idx="8887">
                  <c:v>88872</c:v>
                </c:pt>
                <c:pt idx="8888">
                  <c:v>88885</c:v>
                </c:pt>
                <c:pt idx="8889">
                  <c:v>88897</c:v>
                </c:pt>
                <c:pt idx="8890">
                  <c:v>88904</c:v>
                </c:pt>
                <c:pt idx="8891">
                  <c:v>88918</c:v>
                </c:pt>
                <c:pt idx="8892">
                  <c:v>88929</c:v>
                </c:pt>
                <c:pt idx="8893">
                  <c:v>88933</c:v>
                </c:pt>
                <c:pt idx="8894">
                  <c:v>88941</c:v>
                </c:pt>
                <c:pt idx="8895">
                  <c:v>88950</c:v>
                </c:pt>
                <c:pt idx="8896">
                  <c:v>88963</c:v>
                </c:pt>
                <c:pt idx="8897">
                  <c:v>88976</c:v>
                </c:pt>
                <c:pt idx="8898">
                  <c:v>88984</c:v>
                </c:pt>
                <c:pt idx="8899">
                  <c:v>88994</c:v>
                </c:pt>
                <c:pt idx="8900">
                  <c:v>89008</c:v>
                </c:pt>
                <c:pt idx="8901">
                  <c:v>89017</c:v>
                </c:pt>
                <c:pt idx="8902">
                  <c:v>89027</c:v>
                </c:pt>
                <c:pt idx="8903">
                  <c:v>89030</c:v>
                </c:pt>
                <c:pt idx="8904">
                  <c:v>89044</c:v>
                </c:pt>
                <c:pt idx="8905">
                  <c:v>89054</c:v>
                </c:pt>
                <c:pt idx="8906">
                  <c:v>89063</c:v>
                </c:pt>
                <c:pt idx="8907">
                  <c:v>89070</c:v>
                </c:pt>
                <c:pt idx="8908">
                  <c:v>89081</c:v>
                </c:pt>
                <c:pt idx="8909">
                  <c:v>89098</c:v>
                </c:pt>
                <c:pt idx="8910">
                  <c:v>89103</c:v>
                </c:pt>
                <c:pt idx="8911">
                  <c:v>89113</c:v>
                </c:pt>
                <c:pt idx="8912">
                  <c:v>89122</c:v>
                </c:pt>
                <c:pt idx="8913">
                  <c:v>89136</c:v>
                </c:pt>
                <c:pt idx="8914">
                  <c:v>89149</c:v>
                </c:pt>
                <c:pt idx="8915">
                  <c:v>89153</c:v>
                </c:pt>
                <c:pt idx="8916">
                  <c:v>89160</c:v>
                </c:pt>
                <c:pt idx="8917">
                  <c:v>89177</c:v>
                </c:pt>
                <c:pt idx="8918">
                  <c:v>89185</c:v>
                </c:pt>
                <c:pt idx="8919">
                  <c:v>89193</c:v>
                </c:pt>
                <c:pt idx="8920">
                  <c:v>89205</c:v>
                </c:pt>
                <c:pt idx="8921">
                  <c:v>89218</c:v>
                </c:pt>
                <c:pt idx="8922">
                  <c:v>89222</c:v>
                </c:pt>
                <c:pt idx="8923">
                  <c:v>89234</c:v>
                </c:pt>
                <c:pt idx="8924">
                  <c:v>89248</c:v>
                </c:pt>
                <c:pt idx="8925">
                  <c:v>89257</c:v>
                </c:pt>
                <c:pt idx="8926">
                  <c:v>89263</c:v>
                </c:pt>
                <c:pt idx="8927">
                  <c:v>89273</c:v>
                </c:pt>
                <c:pt idx="8928">
                  <c:v>89288</c:v>
                </c:pt>
                <c:pt idx="8929">
                  <c:v>89292</c:v>
                </c:pt>
                <c:pt idx="8930">
                  <c:v>89302</c:v>
                </c:pt>
                <c:pt idx="8931">
                  <c:v>89310</c:v>
                </c:pt>
                <c:pt idx="8932">
                  <c:v>89324</c:v>
                </c:pt>
                <c:pt idx="8933">
                  <c:v>89334</c:v>
                </c:pt>
                <c:pt idx="8934">
                  <c:v>89349</c:v>
                </c:pt>
                <c:pt idx="8935">
                  <c:v>89358</c:v>
                </c:pt>
                <c:pt idx="8936">
                  <c:v>89363</c:v>
                </c:pt>
                <c:pt idx="8937">
                  <c:v>89378</c:v>
                </c:pt>
                <c:pt idx="8938">
                  <c:v>89382</c:v>
                </c:pt>
                <c:pt idx="8939">
                  <c:v>89395</c:v>
                </c:pt>
                <c:pt idx="8940">
                  <c:v>89408</c:v>
                </c:pt>
                <c:pt idx="8941">
                  <c:v>89413</c:v>
                </c:pt>
                <c:pt idx="8942">
                  <c:v>89425</c:v>
                </c:pt>
                <c:pt idx="8943">
                  <c:v>89430</c:v>
                </c:pt>
                <c:pt idx="8944">
                  <c:v>89444</c:v>
                </c:pt>
                <c:pt idx="8945">
                  <c:v>89458</c:v>
                </c:pt>
                <c:pt idx="8946">
                  <c:v>89464</c:v>
                </c:pt>
                <c:pt idx="8947">
                  <c:v>89470</c:v>
                </c:pt>
                <c:pt idx="8948">
                  <c:v>89481</c:v>
                </c:pt>
                <c:pt idx="8949">
                  <c:v>89490</c:v>
                </c:pt>
                <c:pt idx="8950">
                  <c:v>89504</c:v>
                </c:pt>
                <c:pt idx="8951">
                  <c:v>89510</c:v>
                </c:pt>
                <c:pt idx="8952">
                  <c:v>89527</c:v>
                </c:pt>
                <c:pt idx="8953">
                  <c:v>89538</c:v>
                </c:pt>
                <c:pt idx="8954">
                  <c:v>89542</c:v>
                </c:pt>
                <c:pt idx="8955">
                  <c:v>89552</c:v>
                </c:pt>
                <c:pt idx="8956">
                  <c:v>89560</c:v>
                </c:pt>
                <c:pt idx="8957">
                  <c:v>89578</c:v>
                </c:pt>
                <c:pt idx="8958">
                  <c:v>89583</c:v>
                </c:pt>
                <c:pt idx="8959">
                  <c:v>89591</c:v>
                </c:pt>
                <c:pt idx="8960">
                  <c:v>89602</c:v>
                </c:pt>
                <c:pt idx="8961">
                  <c:v>89616</c:v>
                </c:pt>
                <c:pt idx="8962">
                  <c:v>89625</c:v>
                </c:pt>
                <c:pt idx="8963">
                  <c:v>89638</c:v>
                </c:pt>
                <c:pt idx="8964">
                  <c:v>89648</c:v>
                </c:pt>
                <c:pt idx="8965">
                  <c:v>89657</c:v>
                </c:pt>
                <c:pt idx="8966">
                  <c:v>89664</c:v>
                </c:pt>
                <c:pt idx="8967">
                  <c:v>89674</c:v>
                </c:pt>
                <c:pt idx="8968">
                  <c:v>89688</c:v>
                </c:pt>
                <c:pt idx="8969">
                  <c:v>89691</c:v>
                </c:pt>
                <c:pt idx="8970">
                  <c:v>89708</c:v>
                </c:pt>
                <c:pt idx="8971">
                  <c:v>89718</c:v>
                </c:pt>
                <c:pt idx="8972">
                  <c:v>89724</c:v>
                </c:pt>
                <c:pt idx="8973">
                  <c:v>89733</c:v>
                </c:pt>
                <c:pt idx="8974">
                  <c:v>89747</c:v>
                </c:pt>
                <c:pt idx="8975">
                  <c:v>89754</c:v>
                </c:pt>
                <c:pt idx="8976">
                  <c:v>89765</c:v>
                </c:pt>
                <c:pt idx="8977">
                  <c:v>89771</c:v>
                </c:pt>
                <c:pt idx="8978">
                  <c:v>89782</c:v>
                </c:pt>
                <c:pt idx="8979">
                  <c:v>89796</c:v>
                </c:pt>
                <c:pt idx="8980">
                  <c:v>89801</c:v>
                </c:pt>
                <c:pt idx="8981">
                  <c:v>89816</c:v>
                </c:pt>
                <c:pt idx="8982">
                  <c:v>89824</c:v>
                </c:pt>
                <c:pt idx="8983">
                  <c:v>89836</c:v>
                </c:pt>
                <c:pt idx="8984">
                  <c:v>89841</c:v>
                </c:pt>
                <c:pt idx="8985">
                  <c:v>89854</c:v>
                </c:pt>
                <c:pt idx="8986">
                  <c:v>89869</c:v>
                </c:pt>
                <c:pt idx="8987">
                  <c:v>89876</c:v>
                </c:pt>
                <c:pt idx="8988">
                  <c:v>89887</c:v>
                </c:pt>
                <c:pt idx="8989">
                  <c:v>89891</c:v>
                </c:pt>
                <c:pt idx="8990">
                  <c:v>89901</c:v>
                </c:pt>
                <c:pt idx="8991">
                  <c:v>89917</c:v>
                </c:pt>
                <c:pt idx="8992">
                  <c:v>89926</c:v>
                </c:pt>
                <c:pt idx="8993">
                  <c:v>89935</c:v>
                </c:pt>
                <c:pt idx="8994">
                  <c:v>89942</c:v>
                </c:pt>
                <c:pt idx="8995">
                  <c:v>89959</c:v>
                </c:pt>
                <c:pt idx="8996">
                  <c:v>89966</c:v>
                </c:pt>
                <c:pt idx="8997">
                  <c:v>89979</c:v>
                </c:pt>
                <c:pt idx="8998">
                  <c:v>89981</c:v>
                </c:pt>
                <c:pt idx="8999">
                  <c:v>89993</c:v>
                </c:pt>
                <c:pt idx="9000">
                  <c:v>90004</c:v>
                </c:pt>
                <c:pt idx="9001">
                  <c:v>90018</c:v>
                </c:pt>
                <c:pt idx="9002">
                  <c:v>90022</c:v>
                </c:pt>
                <c:pt idx="9003">
                  <c:v>90035</c:v>
                </c:pt>
                <c:pt idx="9004">
                  <c:v>90043</c:v>
                </c:pt>
                <c:pt idx="9005">
                  <c:v>90054</c:v>
                </c:pt>
                <c:pt idx="9006">
                  <c:v>90067</c:v>
                </c:pt>
                <c:pt idx="9007">
                  <c:v>90073</c:v>
                </c:pt>
                <c:pt idx="9008">
                  <c:v>90087</c:v>
                </c:pt>
                <c:pt idx="9009">
                  <c:v>90092</c:v>
                </c:pt>
                <c:pt idx="9010">
                  <c:v>90105</c:v>
                </c:pt>
                <c:pt idx="9011">
                  <c:v>90114</c:v>
                </c:pt>
                <c:pt idx="9012">
                  <c:v>90121</c:v>
                </c:pt>
                <c:pt idx="9013">
                  <c:v>90138</c:v>
                </c:pt>
                <c:pt idx="9014">
                  <c:v>90143</c:v>
                </c:pt>
                <c:pt idx="9015">
                  <c:v>90156</c:v>
                </c:pt>
                <c:pt idx="9016">
                  <c:v>90161</c:v>
                </c:pt>
                <c:pt idx="9017">
                  <c:v>90172</c:v>
                </c:pt>
                <c:pt idx="9018">
                  <c:v>90184</c:v>
                </c:pt>
                <c:pt idx="9019">
                  <c:v>90192</c:v>
                </c:pt>
                <c:pt idx="9020">
                  <c:v>90201</c:v>
                </c:pt>
                <c:pt idx="9021">
                  <c:v>90217</c:v>
                </c:pt>
                <c:pt idx="9022">
                  <c:v>90224</c:v>
                </c:pt>
                <c:pt idx="9023">
                  <c:v>90233</c:v>
                </c:pt>
                <c:pt idx="9024">
                  <c:v>90243</c:v>
                </c:pt>
                <c:pt idx="9025">
                  <c:v>90250</c:v>
                </c:pt>
                <c:pt idx="9026">
                  <c:v>90268</c:v>
                </c:pt>
                <c:pt idx="9027">
                  <c:v>90279</c:v>
                </c:pt>
                <c:pt idx="9028">
                  <c:v>90285</c:v>
                </c:pt>
                <c:pt idx="9029">
                  <c:v>90293</c:v>
                </c:pt>
                <c:pt idx="9030">
                  <c:v>90309</c:v>
                </c:pt>
                <c:pt idx="9031">
                  <c:v>90319</c:v>
                </c:pt>
                <c:pt idx="9032">
                  <c:v>90320</c:v>
                </c:pt>
                <c:pt idx="9033">
                  <c:v>90337</c:v>
                </c:pt>
                <c:pt idx="9034">
                  <c:v>90343</c:v>
                </c:pt>
                <c:pt idx="9035">
                  <c:v>90350</c:v>
                </c:pt>
                <c:pt idx="9036">
                  <c:v>90364</c:v>
                </c:pt>
                <c:pt idx="9037">
                  <c:v>90375</c:v>
                </c:pt>
                <c:pt idx="9038">
                  <c:v>90380</c:v>
                </c:pt>
                <c:pt idx="9039">
                  <c:v>90395</c:v>
                </c:pt>
                <c:pt idx="9040">
                  <c:v>90408</c:v>
                </c:pt>
                <c:pt idx="9041">
                  <c:v>90411</c:v>
                </c:pt>
                <c:pt idx="9042">
                  <c:v>90424</c:v>
                </c:pt>
                <c:pt idx="9043">
                  <c:v>90431</c:v>
                </c:pt>
                <c:pt idx="9044">
                  <c:v>90442</c:v>
                </c:pt>
                <c:pt idx="9045">
                  <c:v>90455</c:v>
                </c:pt>
                <c:pt idx="9046">
                  <c:v>90463</c:v>
                </c:pt>
                <c:pt idx="9047">
                  <c:v>90472</c:v>
                </c:pt>
                <c:pt idx="9048">
                  <c:v>90480</c:v>
                </c:pt>
                <c:pt idx="9049">
                  <c:v>90499</c:v>
                </c:pt>
                <c:pt idx="9050">
                  <c:v>90507</c:v>
                </c:pt>
                <c:pt idx="9051">
                  <c:v>90516</c:v>
                </c:pt>
                <c:pt idx="9052">
                  <c:v>90523</c:v>
                </c:pt>
                <c:pt idx="9053">
                  <c:v>90534</c:v>
                </c:pt>
                <c:pt idx="9054">
                  <c:v>90543</c:v>
                </c:pt>
                <c:pt idx="9055">
                  <c:v>90555</c:v>
                </c:pt>
                <c:pt idx="9056">
                  <c:v>90563</c:v>
                </c:pt>
                <c:pt idx="9057">
                  <c:v>90572</c:v>
                </c:pt>
                <c:pt idx="9058">
                  <c:v>90583</c:v>
                </c:pt>
                <c:pt idx="9059">
                  <c:v>90598</c:v>
                </c:pt>
                <c:pt idx="9060">
                  <c:v>90602</c:v>
                </c:pt>
                <c:pt idx="9061">
                  <c:v>90618</c:v>
                </c:pt>
                <c:pt idx="9062">
                  <c:v>90625</c:v>
                </c:pt>
                <c:pt idx="9063">
                  <c:v>90638</c:v>
                </c:pt>
                <c:pt idx="9064">
                  <c:v>90640</c:v>
                </c:pt>
                <c:pt idx="9065">
                  <c:v>90659</c:v>
                </c:pt>
                <c:pt idx="9066">
                  <c:v>90664</c:v>
                </c:pt>
                <c:pt idx="9067">
                  <c:v>90677</c:v>
                </c:pt>
                <c:pt idx="9068">
                  <c:v>90687</c:v>
                </c:pt>
                <c:pt idx="9069">
                  <c:v>90693</c:v>
                </c:pt>
                <c:pt idx="9070">
                  <c:v>90707</c:v>
                </c:pt>
                <c:pt idx="9071">
                  <c:v>90718</c:v>
                </c:pt>
                <c:pt idx="9072">
                  <c:v>90727</c:v>
                </c:pt>
                <c:pt idx="9073">
                  <c:v>90739</c:v>
                </c:pt>
                <c:pt idx="9074">
                  <c:v>90744</c:v>
                </c:pt>
                <c:pt idx="9075">
                  <c:v>90757</c:v>
                </c:pt>
                <c:pt idx="9076">
                  <c:v>90769</c:v>
                </c:pt>
                <c:pt idx="9077">
                  <c:v>90774</c:v>
                </c:pt>
                <c:pt idx="9078">
                  <c:v>90780</c:v>
                </c:pt>
                <c:pt idx="9079">
                  <c:v>90798</c:v>
                </c:pt>
                <c:pt idx="9080">
                  <c:v>90804</c:v>
                </c:pt>
                <c:pt idx="9081">
                  <c:v>90814</c:v>
                </c:pt>
                <c:pt idx="9082">
                  <c:v>90823</c:v>
                </c:pt>
                <c:pt idx="9083">
                  <c:v>90830</c:v>
                </c:pt>
                <c:pt idx="9084">
                  <c:v>90843</c:v>
                </c:pt>
                <c:pt idx="9085">
                  <c:v>90859</c:v>
                </c:pt>
                <c:pt idx="9086">
                  <c:v>90860</c:v>
                </c:pt>
                <c:pt idx="9087">
                  <c:v>90879</c:v>
                </c:pt>
                <c:pt idx="9088">
                  <c:v>90886</c:v>
                </c:pt>
                <c:pt idx="9089">
                  <c:v>90898</c:v>
                </c:pt>
                <c:pt idx="9090">
                  <c:v>90900</c:v>
                </c:pt>
                <c:pt idx="9091">
                  <c:v>90914</c:v>
                </c:pt>
                <c:pt idx="9092">
                  <c:v>90925</c:v>
                </c:pt>
                <c:pt idx="9093">
                  <c:v>90937</c:v>
                </c:pt>
                <c:pt idx="9094">
                  <c:v>90941</c:v>
                </c:pt>
                <c:pt idx="9095">
                  <c:v>90958</c:v>
                </c:pt>
                <c:pt idx="9096">
                  <c:v>90960</c:v>
                </c:pt>
                <c:pt idx="9097">
                  <c:v>90978</c:v>
                </c:pt>
                <c:pt idx="9098">
                  <c:v>90987</c:v>
                </c:pt>
                <c:pt idx="9099">
                  <c:v>90995</c:v>
                </c:pt>
                <c:pt idx="9100">
                  <c:v>91000</c:v>
                </c:pt>
                <c:pt idx="9101">
                  <c:v>91015</c:v>
                </c:pt>
                <c:pt idx="9102">
                  <c:v>91023</c:v>
                </c:pt>
                <c:pt idx="9103">
                  <c:v>91038</c:v>
                </c:pt>
                <c:pt idx="9104">
                  <c:v>91043</c:v>
                </c:pt>
                <c:pt idx="9105">
                  <c:v>91057</c:v>
                </c:pt>
                <c:pt idx="9106">
                  <c:v>91060</c:v>
                </c:pt>
                <c:pt idx="9107">
                  <c:v>91076</c:v>
                </c:pt>
                <c:pt idx="9108">
                  <c:v>91082</c:v>
                </c:pt>
                <c:pt idx="9109">
                  <c:v>91095</c:v>
                </c:pt>
                <c:pt idx="9110">
                  <c:v>91102</c:v>
                </c:pt>
                <c:pt idx="9111">
                  <c:v>91114</c:v>
                </c:pt>
                <c:pt idx="9112">
                  <c:v>91121</c:v>
                </c:pt>
                <c:pt idx="9113">
                  <c:v>91130</c:v>
                </c:pt>
                <c:pt idx="9114">
                  <c:v>91148</c:v>
                </c:pt>
                <c:pt idx="9115">
                  <c:v>91152</c:v>
                </c:pt>
                <c:pt idx="9116">
                  <c:v>91168</c:v>
                </c:pt>
                <c:pt idx="9117">
                  <c:v>91177</c:v>
                </c:pt>
                <c:pt idx="9118">
                  <c:v>91180</c:v>
                </c:pt>
                <c:pt idx="9119">
                  <c:v>91191</c:v>
                </c:pt>
                <c:pt idx="9120">
                  <c:v>91204</c:v>
                </c:pt>
                <c:pt idx="9121">
                  <c:v>91214</c:v>
                </c:pt>
                <c:pt idx="9122">
                  <c:v>91224</c:v>
                </c:pt>
                <c:pt idx="9123">
                  <c:v>91237</c:v>
                </c:pt>
                <c:pt idx="9124">
                  <c:v>91242</c:v>
                </c:pt>
                <c:pt idx="9125">
                  <c:v>91259</c:v>
                </c:pt>
                <c:pt idx="9126">
                  <c:v>91261</c:v>
                </c:pt>
                <c:pt idx="9127">
                  <c:v>91279</c:v>
                </c:pt>
                <c:pt idx="9128">
                  <c:v>91287</c:v>
                </c:pt>
                <c:pt idx="9129">
                  <c:v>91293</c:v>
                </c:pt>
                <c:pt idx="9130">
                  <c:v>91309</c:v>
                </c:pt>
                <c:pt idx="9131">
                  <c:v>91310</c:v>
                </c:pt>
                <c:pt idx="9132">
                  <c:v>91322</c:v>
                </c:pt>
                <c:pt idx="9133">
                  <c:v>91338</c:v>
                </c:pt>
                <c:pt idx="9134">
                  <c:v>91345</c:v>
                </c:pt>
                <c:pt idx="9135">
                  <c:v>91355</c:v>
                </c:pt>
                <c:pt idx="9136">
                  <c:v>91364</c:v>
                </c:pt>
                <c:pt idx="9137">
                  <c:v>91374</c:v>
                </c:pt>
                <c:pt idx="9138">
                  <c:v>91380</c:v>
                </c:pt>
                <c:pt idx="9139">
                  <c:v>91392</c:v>
                </c:pt>
                <c:pt idx="9140">
                  <c:v>91407</c:v>
                </c:pt>
                <c:pt idx="9141">
                  <c:v>91418</c:v>
                </c:pt>
                <c:pt idx="9142">
                  <c:v>91427</c:v>
                </c:pt>
                <c:pt idx="9143">
                  <c:v>91438</c:v>
                </c:pt>
                <c:pt idx="9144">
                  <c:v>91444</c:v>
                </c:pt>
                <c:pt idx="9145">
                  <c:v>91450</c:v>
                </c:pt>
                <c:pt idx="9146">
                  <c:v>91465</c:v>
                </c:pt>
                <c:pt idx="9147">
                  <c:v>91475</c:v>
                </c:pt>
                <c:pt idx="9148">
                  <c:v>91488</c:v>
                </c:pt>
                <c:pt idx="9149">
                  <c:v>91491</c:v>
                </c:pt>
                <c:pt idx="9150">
                  <c:v>91508</c:v>
                </c:pt>
                <c:pt idx="9151">
                  <c:v>91513</c:v>
                </c:pt>
                <c:pt idx="9152">
                  <c:v>91522</c:v>
                </c:pt>
                <c:pt idx="9153">
                  <c:v>91531</c:v>
                </c:pt>
                <c:pt idx="9154">
                  <c:v>91543</c:v>
                </c:pt>
                <c:pt idx="9155">
                  <c:v>91559</c:v>
                </c:pt>
                <c:pt idx="9156">
                  <c:v>91561</c:v>
                </c:pt>
                <c:pt idx="9157">
                  <c:v>91574</c:v>
                </c:pt>
                <c:pt idx="9158">
                  <c:v>91584</c:v>
                </c:pt>
                <c:pt idx="9159">
                  <c:v>91591</c:v>
                </c:pt>
                <c:pt idx="9160">
                  <c:v>91609</c:v>
                </c:pt>
                <c:pt idx="9161">
                  <c:v>91612</c:v>
                </c:pt>
                <c:pt idx="9162">
                  <c:v>91627</c:v>
                </c:pt>
                <c:pt idx="9163">
                  <c:v>91633</c:v>
                </c:pt>
                <c:pt idx="9164">
                  <c:v>91643</c:v>
                </c:pt>
                <c:pt idx="9165">
                  <c:v>91654</c:v>
                </c:pt>
                <c:pt idx="9166">
                  <c:v>91669</c:v>
                </c:pt>
                <c:pt idx="9167">
                  <c:v>91677</c:v>
                </c:pt>
                <c:pt idx="9168">
                  <c:v>91682</c:v>
                </c:pt>
                <c:pt idx="9169">
                  <c:v>91699</c:v>
                </c:pt>
                <c:pt idx="9170">
                  <c:v>91708</c:v>
                </c:pt>
                <c:pt idx="9171">
                  <c:v>91711</c:v>
                </c:pt>
                <c:pt idx="9172">
                  <c:v>91723</c:v>
                </c:pt>
                <c:pt idx="9173">
                  <c:v>91733</c:v>
                </c:pt>
                <c:pt idx="9174">
                  <c:v>91743</c:v>
                </c:pt>
                <c:pt idx="9175">
                  <c:v>91757</c:v>
                </c:pt>
                <c:pt idx="9176">
                  <c:v>91761</c:v>
                </c:pt>
                <c:pt idx="9177">
                  <c:v>91770</c:v>
                </c:pt>
                <c:pt idx="9178">
                  <c:v>91785</c:v>
                </c:pt>
                <c:pt idx="9179">
                  <c:v>91799</c:v>
                </c:pt>
                <c:pt idx="9180">
                  <c:v>91803</c:v>
                </c:pt>
                <c:pt idx="9181">
                  <c:v>91818</c:v>
                </c:pt>
                <c:pt idx="9182">
                  <c:v>91826</c:v>
                </c:pt>
                <c:pt idx="9183">
                  <c:v>91833</c:v>
                </c:pt>
                <c:pt idx="9184">
                  <c:v>91847</c:v>
                </c:pt>
                <c:pt idx="9185">
                  <c:v>91857</c:v>
                </c:pt>
                <c:pt idx="9186">
                  <c:v>91862</c:v>
                </c:pt>
                <c:pt idx="9187">
                  <c:v>91876</c:v>
                </c:pt>
                <c:pt idx="9188">
                  <c:v>91887</c:v>
                </c:pt>
                <c:pt idx="9189">
                  <c:v>91895</c:v>
                </c:pt>
                <c:pt idx="9190">
                  <c:v>91909</c:v>
                </c:pt>
                <c:pt idx="9191">
                  <c:v>91917</c:v>
                </c:pt>
                <c:pt idx="9192">
                  <c:v>91924</c:v>
                </c:pt>
                <c:pt idx="9193">
                  <c:v>91938</c:v>
                </c:pt>
                <c:pt idx="9194">
                  <c:v>91943</c:v>
                </c:pt>
                <c:pt idx="9195">
                  <c:v>91959</c:v>
                </c:pt>
                <c:pt idx="9196">
                  <c:v>91969</c:v>
                </c:pt>
                <c:pt idx="9197">
                  <c:v>91978</c:v>
                </c:pt>
                <c:pt idx="9198">
                  <c:v>91987</c:v>
                </c:pt>
                <c:pt idx="9199">
                  <c:v>91999</c:v>
                </c:pt>
                <c:pt idx="9200">
                  <c:v>92005</c:v>
                </c:pt>
                <c:pt idx="9201">
                  <c:v>92017</c:v>
                </c:pt>
                <c:pt idx="9202">
                  <c:v>92021</c:v>
                </c:pt>
                <c:pt idx="9203">
                  <c:v>92030</c:v>
                </c:pt>
                <c:pt idx="9204">
                  <c:v>92046</c:v>
                </c:pt>
                <c:pt idx="9205">
                  <c:v>92052</c:v>
                </c:pt>
                <c:pt idx="9206">
                  <c:v>92063</c:v>
                </c:pt>
                <c:pt idx="9207">
                  <c:v>92074</c:v>
                </c:pt>
                <c:pt idx="9208">
                  <c:v>92082</c:v>
                </c:pt>
                <c:pt idx="9209">
                  <c:v>92099</c:v>
                </c:pt>
                <c:pt idx="9210">
                  <c:v>92104</c:v>
                </c:pt>
                <c:pt idx="9211">
                  <c:v>92116</c:v>
                </c:pt>
                <c:pt idx="9212">
                  <c:v>92120</c:v>
                </c:pt>
                <c:pt idx="9213">
                  <c:v>92139</c:v>
                </c:pt>
                <c:pt idx="9214">
                  <c:v>92141</c:v>
                </c:pt>
                <c:pt idx="9215">
                  <c:v>92156</c:v>
                </c:pt>
                <c:pt idx="9216">
                  <c:v>92160</c:v>
                </c:pt>
                <c:pt idx="9217">
                  <c:v>92174</c:v>
                </c:pt>
                <c:pt idx="9218">
                  <c:v>92180</c:v>
                </c:pt>
                <c:pt idx="9219">
                  <c:v>92193</c:v>
                </c:pt>
                <c:pt idx="9220">
                  <c:v>92203</c:v>
                </c:pt>
                <c:pt idx="9221">
                  <c:v>92211</c:v>
                </c:pt>
                <c:pt idx="9222">
                  <c:v>92229</c:v>
                </c:pt>
                <c:pt idx="9223">
                  <c:v>92231</c:v>
                </c:pt>
                <c:pt idx="9224">
                  <c:v>92249</c:v>
                </c:pt>
                <c:pt idx="9225">
                  <c:v>92256</c:v>
                </c:pt>
                <c:pt idx="9226">
                  <c:v>92266</c:v>
                </c:pt>
                <c:pt idx="9227">
                  <c:v>92276</c:v>
                </c:pt>
                <c:pt idx="9228">
                  <c:v>92285</c:v>
                </c:pt>
                <c:pt idx="9229">
                  <c:v>92290</c:v>
                </c:pt>
                <c:pt idx="9230">
                  <c:v>92308</c:v>
                </c:pt>
                <c:pt idx="9231">
                  <c:v>92319</c:v>
                </c:pt>
                <c:pt idx="9232">
                  <c:v>92324</c:v>
                </c:pt>
                <c:pt idx="9233">
                  <c:v>92339</c:v>
                </c:pt>
                <c:pt idx="9234">
                  <c:v>92342</c:v>
                </c:pt>
                <c:pt idx="9235">
                  <c:v>92354</c:v>
                </c:pt>
                <c:pt idx="9236">
                  <c:v>92360</c:v>
                </c:pt>
                <c:pt idx="9237">
                  <c:v>92376</c:v>
                </c:pt>
                <c:pt idx="9238">
                  <c:v>92388</c:v>
                </c:pt>
                <c:pt idx="9239">
                  <c:v>92397</c:v>
                </c:pt>
                <c:pt idx="9240">
                  <c:v>92408</c:v>
                </c:pt>
                <c:pt idx="9241">
                  <c:v>92419</c:v>
                </c:pt>
                <c:pt idx="9242">
                  <c:v>92421</c:v>
                </c:pt>
                <c:pt idx="9243">
                  <c:v>92434</c:v>
                </c:pt>
                <c:pt idx="9244">
                  <c:v>92443</c:v>
                </c:pt>
                <c:pt idx="9245">
                  <c:v>92459</c:v>
                </c:pt>
                <c:pt idx="9246">
                  <c:v>92463</c:v>
                </c:pt>
                <c:pt idx="9247">
                  <c:v>92474</c:v>
                </c:pt>
                <c:pt idx="9248">
                  <c:v>92484</c:v>
                </c:pt>
                <c:pt idx="9249">
                  <c:v>92491</c:v>
                </c:pt>
                <c:pt idx="9250">
                  <c:v>92507</c:v>
                </c:pt>
                <c:pt idx="9251">
                  <c:v>92514</c:v>
                </c:pt>
                <c:pt idx="9252">
                  <c:v>92527</c:v>
                </c:pt>
                <c:pt idx="9253">
                  <c:v>92537</c:v>
                </c:pt>
                <c:pt idx="9254">
                  <c:v>92546</c:v>
                </c:pt>
                <c:pt idx="9255">
                  <c:v>92558</c:v>
                </c:pt>
                <c:pt idx="9256">
                  <c:v>92562</c:v>
                </c:pt>
                <c:pt idx="9257">
                  <c:v>92570</c:v>
                </c:pt>
                <c:pt idx="9258">
                  <c:v>92588</c:v>
                </c:pt>
                <c:pt idx="9259">
                  <c:v>92596</c:v>
                </c:pt>
                <c:pt idx="9260">
                  <c:v>92609</c:v>
                </c:pt>
                <c:pt idx="9261">
                  <c:v>92615</c:v>
                </c:pt>
                <c:pt idx="9262">
                  <c:v>92625</c:v>
                </c:pt>
                <c:pt idx="9263">
                  <c:v>92638</c:v>
                </c:pt>
                <c:pt idx="9264">
                  <c:v>92641</c:v>
                </c:pt>
                <c:pt idx="9265">
                  <c:v>92655</c:v>
                </c:pt>
                <c:pt idx="9266">
                  <c:v>92668</c:v>
                </c:pt>
                <c:pt idx="9267">
                  <c:v>92679</c:v>
                </c:pt>
                <c:pt idx="9268">
                  <c:v>92688</c:v>
                </c:pt>
                <c:pt idx="9269">
                  <c:v>92697</c:v>
                </c:pt>
                <c:pt idx="9270">
                  <c:v>92701</c:v>
                </c:pt>
                <c:pt idx="9271">
                  <c:v>92711</c:v>
                </c:pt>
                <c:pt idx="9272">
                  <c:v>92729</c:v>
                </c:pt>
                <c:pt idx="9273">
                  <c:v>92734</c:v>
                </c:pt>
                <c:pt idx="9274">
                  <c:v>92749</c:v>
                </c:pt>
                <c:pt idx="9275">
                  <c:v>92759</c:v>
                </c:pt>
                <c:pt idx="9276">
                  <c:v>92760</c:v>
                </c:pt>
                <c:pt idx="9277">
                  <c:v>92775</c:v>
                </c:pt>
                <c:pt idx="9278">
                  <c:v>92785</c:v>
                </c:pt>
                <c:pt idx="9279">
                  <c:v>92793</c:v>
                </c:pt>
                <c:pt idx="9280">
                  <c:v>92808</c:v>
                </c:pt>
                <c:pt idx="9281">
                  <c:v>92813</c:v>
                </c:pt>
                <c:pt idx="9282">
                  <c:v>92820</c:v>
                </c:pt>
                <c:pt idx="9283">
                  <c:v>92832</c:v>
                </c:pt>
                <c:pt idx="9284">
                  <c:v>92847</c:v>
                </c:pt>
                <c:pt idx="9285">
                  <c:v>92850</c:v>
                </c:pt>
                <c:pt idx="9286">
                  <c:v>92864</c:v>
                </c:pt>
                <c:pt idx="9287">
                  <c:v>92877</c:v>
                </c:pt>
                <c:pt idx="9288">
                  <c:v>92881</c:v>
                </c:pt>
                <c:pt idx="9289">
                  <c:v>92891</c:v>
                </c:pt>
                <c:pt idx="9290">
                  <c:v>92901</c:v>
                </c:pt>
                <c:pt idx="9291">
                  <c:v>92918</c:v>
                </c:pt>
                <c:pt idx="9292">
                  <c:v>92920</c:v>
                </c:pt>
                <c:pt idx="9293">
                  <c:v>92931</c:v>
                </c:pt>
                <c:pt idx="9294">
                  <c:v>92942</c:v>
                </c:pt>
                <c:pt idx="9295">
                  <c:v>92957</c:v>
                </c:pt>
                <c:pt idx="9296">
                  <c:v>92964</c:v>
                </c:pt>
                <c:pt idx="9297">
                  <c:v>92976</c:v>
                </c:pt>
                <c:pt idx="9298">
                  <c:v>92987</c:v>
                </c:pt>
                <c:pt idx="9299">
                  <c:v>92994</c:v>
                </c:pt>
                <c:pt idx="9300">
                  <c:v>93003</c:v>
                </c:pt>
                <c:pt idx="9301">
                  <c:v>93012</c:v>
                </c:pt>
                <c:pt idx="9302">
                  <c:v>93024</c:v>
                </c:pt>
                <c:pt idx="9303">
                  <c:v>93034</c:v>
                </c:pt>
                <c:pt idx="9304">
                  <c:v>93046</c:v>
                </c:pt>
                <c:pt idx="9305">
                  <c:v>93057</c:v>
                </c:pt>
                <c:pt idx="9306">
                  <c:v>93068</c:v>
                </c:pt>
                <c:pt idx="9307">
                  <c:v>93075</c:v>
                </c:pt>
                <c:pt idx="9308">
                  <c:v>93082</c:v>
                </c:pt>
                <c:pt idx="9309">
                  <c:v>93092</c:v>
                </c:pt>
                <c:pt idx="9310">
                  <c:v>93108</c:v>
                </c:pt>
                <c:pt idx="9311">
                  <c:v>93113</c:v>
                </c:pt>
                <c:pt idx="9312">
                  <c:v>93125</c:v>
                </c:pt>
                <c:pt idx="9313">
                  <c:v>93138</c:v>
                </c:pt>
                <c:pt idx="9314">
                  <c:v>93145</c:v>
                </c:pt>
                <c:pt idx="9315">
                  <c:v>93153</c:v>
                </c:pt>
                <c:pt idx="9316">
                  <c:v>93163</c:v>
                </c:pt>
                <c:pt idx="9317">
                  <c:v>93171</c:v>
                </c:pt>
                <c:pt idx="9318">
                  <c:v>93181</c:v>
                </c:pt>
                <c:pt idx="9319">
                  <c:v>93196</c:v>
                </c:pt>
                <c:pt idx="9320">
                  <c:v>93205</c:v>
                </c:pt>
                <c:pt idx="9321">
                  <c:v>93211</c:v>
                </c:pt>
                <c:pt idx="9322">
                  <c:v>93220</c:v>
                </c:pt>
                <c:pt idx="9323">
                  <c:v>93233</c:v>
                </c:pt>
                <c:pt idx="9324">
                  <c:v>93242</c:v>
                </c:pt>
                <c:pt idx="9325">
                  <c:v>93251</c:v>
                </c:pt>
                <c:pt idx="9326">
                  <c:v>93260</c:v>
                </c:pt>
                <c:pt idx="9327">
                  <c:v>93278</c:v>
                </c:pt>
                <c:pt idx="9328">
                  <c:v>93288</c:v>
                </c:pt>
                <c:pt idx="9329">
                  <c:v>93291</c:v>
                </c:pt>
                <c:pt idx="9330">
                  <c:v>93300</c:v>
                </c:pt>
                <c:pt idx="9331">
                  <c:v>93313</c:v>
                </c:pt>
                <c:pt idx="9332">
                  <c:v>93323</c:v>
                </c:pt>
                <c:pt idx="9333">
                  <c:v>93339</c:v>
                </c:pt>
                <c:pt idx="9334">
                  <c:v>93346</c:v>
                </c:pt>
                <c:pt idx="9335">
                  <c:v>93354</c:v>
                </c:pt>
                <c:pt idx="9336">
                  <c:v>93361</c:v>
                </c:pt>
                <c:pt idx="9337">
                  <c:v>93375</c:v>
                </c:pt>
                <c:pt idx="9338">
                  <c:v>93381</c:v>
                </c:pt>
                <c:pt idx="9339">
                  <c:v>93398</c:v>
                </c:pt>
                <c:pt idx="9340">
                  <c:v>93400</c:v>
                </c:pt>
                <c:pt idx="9341">
                  <c:v>93416</c:v>
                </c:pt>
                <c:pt idx="9342">
                  <c:v>93426</c:v>
                </c:pt>
                <c:pt idx="9343">
                  <c:v>93438</c:v>
                </c:pt>
                <c:pt idx="9344">
                  <c:v>93440</c:v>
                </c:pt>
                <c:pt idx="9345">
                  <c:v>93452</c:v>
                </c:pt>
                <c:pt idx="9346">
                  <c:v>93463</c:v>
                </c:pt>
                <c:pt idx="9347">
                  <c:v>93472</c:v>
                </c:pt>
                <c:pt idx="9348">
                  <c:v>93487</c:v>
                </c:pt>
                <c:pt idx="9349">
                  <c:v>93495</c:v>
                </c:pt>
                <c:pt idx="9350">
                  <c:v>93503</c:v>
                </c:pt>
                <c:pt idx="9351">
                  <c:v>93513</c:v>
                </c:pt>
                <c:pt idx="9352">
                  <c:v>93524</c:v>
                </c:pt>
                <c:pt idx="9353">
                  <c:v>93539</c:v>
                </c:pt>
                <c:pt idx="9354">
                  <c:v>93543</c:v>
                </c:pt>
                <c:pt idx="9355">
                  <c:v>93551</c:v>
                </c:pt>
                <c:pt idx="9356">
                  <c:v>93565</c:v>
                </c:pt>
                <c:pt idx="9357">
                  <c:v>93570</c:v>
                </c:pt>
                <c:pt idx="9358">
                  <c:v>93586</c:v>
                </c:pt>
                <c:pt idx="9359">
                  <c:v>93597</c:v>
                </c:pt>
                <c:pt idx="9360">
                  <c:v>93601</c:v>
                </c:pt>
                <c:pt idx="9361">
                  <c:v>93613</c:v>
                </c:pt>
                <c:pt idx="9362">
                  <c:v>93621</c:v>
                </c:pt>
                <c:pt idx="9363">
                  <c:v>93630</c:v>
                </c:pt>
                <c:pt idx="9364">
                  <c:v>93643</c:v>
                </c:pt>
                <c:pt idx="9365">
                  <c:v>93658</c:v>
                </c:pt>
                <c:pt idx="9366">
                  <c:v>93667</c:v>
                </c:pt>
                <c:pt idx="9367">
                  <c:v>93675</c:v>
                </c:pt>
                <c:pt idx="9368">
                  <c:v>93684</c:v>
                </c:pt>
                <c:pt idx="9369">
                  <c:v>93696</c:v>
                </c:pt>
                <c:pt idx="9370">
                  <c:v>93703</c:v>
                </c:pt>
                <c:pt idx="9371">
                  <c:v>93717</c:v>
                </c:pt>
                <c:pt idx="9372">
                  <c:v>93726</c:v>
                </c:pt>
                <c:pt idx="9373">
                  <c:v>93736</c:v>
                </c:pt>
                <c:pt idx="9374">
                  <c:v>93748</c:v>
                </c:pt>
                <c:pt idx="9375">
                  <c:v>93750</c:v>
                </c:pt>
                <c:pt idx="9376">
                  <c:v>93764</c:v>
                </c:pt>
                <c:pt idx="9377">
                  <c:v>93770</c:v>
                </c:pt>
                <c:pt idx="9378">
                  <c:v>93787</c:v>
                </c:pt>
                <c:pt idx="9379">
                  <c:v>93791</c:v>
                </c:pt>
                <c:pt idx="9380">
                  <c:v>93806</c:v>
                </c:pt>
                <c:pt idx="9381">
                  <c:v>93812</c:v>
                </c:pt>
                <c:pt idx="9382">
                  <c:v>93824</c:v>
                </c:pt>
                <c:pt idx="9383">
                  <c:v>93834</c:v>
                </c:pt>
                <c:pt idx="9384">
                  <c:v>93845</c:v>
                </c:pt>
                <c:pt idx="9385">
                  <c:v>93859</c:v>
                </c:pt>
                <c:pt idx="9386">
                  <c:v>93862</c:v>
                </c:pt>
                <c:pt idx="9387">
                  <c:v>93875</c:v>
                </c:pt>
                <c:pt idx="9388">
                  <c:v>93880</c:v>
                </c:pt>
                <c:pt idx="9389">
                  <c:v>93890</c:v>
                </c:pt>
                <c:pt idx="9390">
                  <c:v>93906</c:v>
                </c:pt>
                <c:pt idx="9391">
                  <c:v>93910</c:v>
                </c:pt>
                <c:pt idx="9392">
                  <c:v>93926</c:v>
                </c:pt>
                <c:pt idx="9393">
                  <c:v>93937</c:v>
                </c:pt>
                <c:pt idx="9394">
                  <c:v>93947</c:v>
                </c:pt>
                <c:pt idx="9395">
                  <c:v>93953</c:v>
                </c:pt>
                <c:pt idx="9396">
                  <c:v>93966</c:v>
                </c:pt>
                <c:pt idx="9397">
                  <c:v>93972</c:v>
                </c:pt>
                <c:pt idx="9398">
                  <c:v>93981</c:v>
                </c:pt>
                <c:pt idx="9399">
                  <c:v>93997</c:v>
                </c:pt>
                <c:pt idx="9400">
                  <c:v>94000</c:v>
                </c:pt>
                <c:pt idx="9401">
                  <c:v>94014</c:v>
                </c:pt>
                <c:pt idx="9402">
                  <c:v>94028</c:v>
                </c:pt>
                <c:pt idx="9403">
                  <c:v>94030</c:v>
                </c:pt>
                <c:pt idx="9404">
                  <c:v>94042</c:v>
                </c:pt>
                <c:pt idx="9405">
                  <c:v>94059</c:v>
                </c:pt>
                <c:pt idx="9406">
                  <c:v>94063</c:v>
                </c:pt>
                <c:pt idx="9407">
                  <c:v>94073</c:v>
                </c:pt>
                <c:pt idx="9408">
                  <c:v>94085</c:v>
                </c:pt>
                <c:pt idx="9409">
                  <c:v>94094</c:v>
                </c:pt>
                <c:pt idx="9410">
                  <c:v>94103</c:v>
                </c:pt>
                <c:pt idx="9411">
                  <c:v>94114</c:v>
                </c:pt>
                <c:pt idx="9412">
                  <c:v>94121</c:v>
                </c:pt>
                <c:pt idx="9413">
                  <c:v>94133</c:v>
                </c:pt>
                <c:pt idx="9414">
                  <c:v>94148</c:v>
                </c:pt>
                <c:pt idx="9415">
                  <c:v>94159</c:v>
                </c:pt>
                <c:pt idx="9416">
                  <c:v>94160</c:v>
                </c:pt>
                <c:pt idx="9417">
                  <c:v>94176</c:v>
                </c:pt>
                <c:pt idx="9418">
                  <c:v>94183</c:v>
                </c:pt>
                <c:pt idx="9419">
                  <c:v>94195</c:v>
                </c:pt>
                <c:pt idx="9420">
                  <c:v>94209</c:v>
                </c:pt>
                <c:pt idx="9421">
                  <c:v>94214</c:v>
                </c:pt>
                <c:pt idx="9422">
                  <c:v>94227</c:v>
                </c:pt>
                <c:pt idx="9423">
                  <c:v>94233</c:v>
                </c:pt>
                <c:pt idx="9424">
                  <c:v>94247</c:v>
                </c:pt>
                <c:pt idx="9425">
                  <c:v>94252</c:v>
                </c:pt>
                <c:pt idx="9426">
                  <c:v>94269</c:v>
                </c:pt>
                <c:pt idx="9427">
                  <c:v>94278</c:v>
                </c:pt>
                <c:pt idx="9428">
                  <c:v>94289</c:v>
                </c:pt>
                <c:pt idx="9429">
                  <c:v>94290</c:v>
                </c:pt>
                <c:pt idx="9430">
                  <c:v>94304</c:v>
                </c:pt>
                <c:pt idx="9431">
                  <c:v>94317</c:v>
                </c:pt>
                <c:pt idx="9432">
                  <c:v>94329</c:v>
                </c:pt>
                <c:pt idx="9433">
                  <c:v>94330</c:v>
                </c:pt>
                <c:pt idx="9434">
                  <c:v>94341</c:v>
                </c:pt>
                <c:pt idx="9435">
                  <c:v>94359</c:v>
                </c:pt>
                <c:pt idx="9436">
                  <c:v>94368</c:v>
                </c:pt>
                <c:pt idx="9437">
                  <c:v>94372</c:v>
                </c:pt>
                <c:pt idx="9438">
                  <c:v>94383</c:v>
                </c:pt>
                <c:pt idx="9439">
                  <c:v>94397</c:v>
                </c:pt>
                <c:pt idx="9440">
                  <c:v>94405</c:v>
                </c:pt>
                <c:pt idx="9441">
                  <c:v>94411</c:v>
                </c:pt>
                <c:pt idx="9442">
                  <c:v>94428</c:v>
                </c:pt>
                <c:pt idx="9443">
                  <c:v>94430</c:v>
                </c:pt>
                <c:pt idx="9444">
                  <c:v>94444</c:v>
                </c:pt>
                <c:pt idx="9445">
                  <c:v>94450</c:v>
                </c:pt>
                <c:pt idx="9446">
                  <c:v>94461</c:v>
                </c:pt>
                <c:pt idx="9447">
                  <c:v>94475</c:v>
                </c:pt>
                <c:pt idx="9448">
                  <c:v>94487</c:v>
                </c:pt>
                <c:pt idx="9449">
                  <c:v>94499</c:v>
                </c:pt>
                <c:pt idx="9450">
                  <c:v>94501</c:v>
                </c:pt>
                <c:pt idx="9451">
                  <c:v>94515</c:v>
                </c:pt>
                <c:pt idx="9452">
                  <c:v>94523</c:v>
                </c:pt>
                <c:pt idx="9453">
                  <c:v>94530</c:v>
                </c:pt>
                <c:pt idx="9454">
                  <c:v>94548</c:v>
                </c:pt>
                <c:pt idx="9455">
                  <c:v>94555</c:v>
                </c:pt>
                <c:pt idx="9456">
                  <c:v>94566</c:v>
                </c:pt>
                <c:pt idx="9457">
                  <c:v>94575</c:v>
                </c:pt>
                <c:pt idx="9458">
                  <c:v>94589</c:v>
                </c:pt>
                <c:pt idx="9459">
                  <c:v>94598</c:v>
                </c:pt>
                <c:pt idx="9460">
                  <c:v>94608</c:v>
                </c:pt>
                <c:pt idx="9461">
                  <c:v>94616</c:v>
                </c:pt>
                <c:pt idx="9462">
                  <c:v>94625</c:v>
                </c:pt>
                <c:pt idx="9463">
                  <c:v>94637</c:v>
                </c:pt>
                <c:pt idx="9464">
                  <c:v>94642</c:v>
                </c:pt>
                <c:pt idx="9465">
                  <c:v>94653</c:v>
                </c:pt>
                <c:pt idx="9466">
                  <c:v>94662</c:v>
                </c:pt>
                <c:pt idx="9467">
                  <c:v>94674</c:v>
                </c:pt>
                <c:pt idx="9468">
                  <c:v>94680</c:v>
                </c:pt>
                <c:pt idx="9469">
                  <c:v>94692</c:v>
                </c:pt>
                <c:pt idx="9470">
                  <c:v>94704</c:v>
                </c:pt>
                <c:pt idx="9471">
                  <c:v>94711</c:v>
                </c:pt>
                <c:pt idx="9472">
                  <c:v>94722</c:v>
                </c:pt>
                <c:pt idx="9473">
                  <c:v>94737</c:v>
                </c:pt>
                <c:pt idx="9474">
                  <c:v>94746</c:v>
                </c:pt>
                <c:pt idx="9475">
                  <c:v>94753</c:v>
                </c:pt>
                <c:pt idx="9476">
                  <c:v>94767</c:v>
                </c:pt>
                <c:pt idx="9477">
                  <c:v>94771</c:v>
                </c:pt>
                <c:pt idx="9478">
                  <c:v>94785</c:v>
                </c:pt>
                <c:pt idx="9479">
                  <c:v>94798</c:v>
                </c:pt>
                <c:pt idx="9480">
                  <c:v>94807</c:v>
                </c:pt>
                <c:pt idx="9481">
                  <c:v>94813</c:v>
                </c:pt>
                <c:pt idx="9482">
                  <c:v>94821</c:v>
                </c:pt>
                <c:pt idx="9483">
                  <c:v>94831</c:v>
                </c:pt>
                <c:pt idx="9484">
                  <c:v>94848</c:v>
                </c:pt>
                <c:pt idx="9485">
                  <c:v>94851</c:v>
                </c:pt>
                <c:pt idx="9486">
                  <c:v>94869</c:v>
                </c:pt>
                <c:pt idx="9487">
                  <c:v>94870</c:v>
                </c:pt>
                <c:pt idx="9488">
                  <c:v>94882</c:v>
                </c:pt>
                <c:pt idx="9489">
                  <c:v>94891</c:v>
                </c:pt>
                <c:pt idx="9490">
                  <c:v>94902</c:v>
                </c:pt>
                <c:pt idx="9491">
                  <c:v>94911</c:v>
                </c:pt>
                <c:pt idx="9492">
                  <c:v>94926</c:v>
                </c:pt>
                <c:pt idx="9493">
                  <c:v>94930</c:v>
                </c:pt>
                <c:pt idx="9494">
                  <c:v>94946</c:v>
                </c:pt>
                <c:pt idx="9495">
                  <c:v>94958</c:v>
                </c:pt>
                <c:pt idx="9496">
                  <c:v>94967</c:v>
                </c:pt>
                <c:pt idx="9497">
                  <c:v>94973</c:v>
                </c:pt>
                <c:pt idx="9498">
                  <c:v>94982</c:v>
                </c:pt>
                <c:pt idx="9499">
                  <c:v>94993</c:v>
                </c:pt>
                <c:pt idx="9500">
                  <c:v>95007</c:v>
                </c:pt>
                <c:pt idx="9501">
                  <c:v>95010</c:v>
                </c:pt>
                <c:pt idx="9502">
                  <c:v>95028</c:v>
                </c:pt>
                <c:pt idx="9503">
                  <c:v>95037</c:v>
                </c:pt>
                <c:pt idx="9504">
                  <c:v>95047</c:v>
                </c:pt>
                <c:pt idx="9505">
                  <c:v>95050</c:v>
                </c:pt>
                <c:pt idx="9506">
                  <c:v>95060</c:v>
                </c:pt>
                <c:pt idx="9507">
                  <c:v>95076</c:v>
                </c:pt>
                <c:pt idx="9508">
                  <c:v>95087</c:v>
                </c:pt>
                <c:pt idx="9509">
                  <c:v>95091</c:v>
                </c:pt>
                <c:pt idx="9510">
                  <c:v>95105</c:v>
                </c:pt>
                <c:pt idx="9511">
                  <c:v>95116</c:v>
                </c:pt>
                <c:pt idx="9512">
                  <c:v>95122</c:v>
                </c:pt>
                <c:pt idx="9513">
                  <c:v>95135</c:v>
                </c:pt>
                <c:pt idx="9514">
                  <c:v>95144</c:v>
                </c:pt>
                <c:pt idx="9515">
                  <c:v>95153</c:v>
                </c:pt>
                <c:pt idx="9516">
                  <c:v>95164</c:v>
                </c:pt>
                <c:pt idx="9517">
                  <c:v>95177</c:v>
                </c:pt>
                <c:pt idx="9518">
                  <c:v>95180</c:v>
                </c:pt>
                <c:pt idx="9519">
                  <c:v>95196</c:v>
                </c:pt>
                <c:pt idx="9520">
                  <c:v>95205</c:v>
                </c:pt>
                <c:pt idx="9521">
                  <c:v>95213</c:v>
                </c:pt>
                <c:pt idx="9522">
                  <c:v>95224</c:v>
                </c:pt>
                <c:pt idx="9523">
                  <c:v>95232</c:v>
                </c:pt>
                <c:pt idx="9524">
                  <c:v>95247</c:v>
                </c:pt>
                <c:pt idx="9525">
                  <c:v>95257</c:v>
                </c:pt>
                <c:pt idx="9526">
                  <c:v>95269</c:v>
                </c:pt>
                <c:pt idx="9527">
                  <c:v>95277</c:v>
                </c:pt>
                <c:pt idx="9528">
                  <c:v>95284</c:v>
                </c:pt>
                <c:pt idx="9529">
                  <c:v>95293</c:v>
                </c:pt>
                <c:pt idx="9530">
                  <c:v>95304</c:v>
                </c:pt>
                <c:pt idx="9531">
                  <c:v>95310</c:v>
                </c:pt>
                <c:pt idx="9532">
                  <c:v>95324</c:v>
                </c:pt>
                <c:pt idx="9533">
                  <c:v>95335</c:v>
                </c:pt>
                <c:pt idx="9534">
                  <c:v>95343</c:v>
                </c:pt>
                <c:pt idx="9535">
                  <c:v>95356</c:v>
                </c:pt>
                <c:pt idx="9536">
                  <c:v>95361</c:v>
                </c:pt>
                <c:pt idx="9537">
                  <c:v>95373</c:v>
                </c:pt>
                <c:pt idx="9538">
                  <c:v>95387</c:v>
                </c:pt>
                <c:pt idx="9539">
                  <c:v>95398</c:v>
                </c:pt>
                <c:pt idx="9540">
                  <c:v>95402</c:v>
                </c:pt>
                <c:pt idx="9541">
                  <c:v>95413</c:v>
                </c:pt>
                <c:pt idx="9542">
                  <c:v>95422</c:v>
                </c:pt>
                <c:pt idx="9543">
                  <c:v>95439</c:v>
                </c:pt>
                <c:pt idx="9544">
                  <c:v>95440</c:v>
                </c:pt>
                <c:pt idx="9545">
                  <c:v>95450</c:v>
                </c:pt>
                <c:pt idx="9546">
                  <c:v>95464</c:v>
                </c:pt>
                <c:pt idx="9547">
                  <c:v>95477</c:v>
                </c:pt>
                <c:pt idx="9548">
                  <c:v>95484</c:v>
                </c:pt>
                <c:pt idx="9549">
                  <c:v>95493</c:v>
                </c:pt>
                <c:pt idx="9550">
                  <c:v>95504</c:v>
                </c:pt>
                <c:pt idx="9551">
                  <c:v>95519</c:v>
                </c:pt>
                <c:pt idx="9552">
                  <c:v>95520</c:v>
                </c:pt>
                <c:pt idx="9553">
                  <c:v>95531</c:v>
                </c:pt>
                <c:pt idx="9554">
                  <c:v>95542</c:v>
                </c:pt>
                <c:pt idx="9555">
                  <c:v>95554</c:v>
                </c:pt>
                <c:pt idx="9556">
                  <c:v>95561</c:v>
                </c:pt>
                <c:pt idx="9557">
                  <c:v>95571</c:v>
                </c:pt>
                <c:pt idx="9558">
                  <c:v>95585</c:v>
                </c:pt>
                <c:pt idx="9559">
                  <c:v>95596</c:v>
                </c:pt>
                <c:pt idx="9560">
                  <c:v>95604</c:v>
                </c:pt>
                <c:pt idx="9561">
                  <c:v>95618</c:v>
                </c:pt>
                <c:pt idx="9562">
                  <c:v>95624</c:v>
                </c:pt>
                <c:pt idx="9563">
                  <c:v>95631</c:v>
                </c:pt>
                <c:pt idx="9564">
                  <c:v>95643</c:v>
                </c:pt>
                <c:pt idx="9565">
                  <c:v>95654</c:v>
                </c:pt>
                <c:pt idx="9566">
                  <c:v>95663</c:v>
                </c:pt>
                <c:pt idx="9567">
                  <c:v>95677</c:v>
                </c:pt>
                <c:pt idx="9568">
                  <c:v>95686</c:v>
                </c:pt>
                <c:pt idx="9569">
                  <c:v>95693</c:v>
                </c:pt>
                <c:pt idx="9570">
                  <c:v>95707</c:v>
                </c:pt>
                <c:pt idx="9571">
                  <c:v>95713</c:v>
                </c:pt>
                <c:pt idx="9572">
                  <c:v>95722</c:v>
                </c:pt>
                <c:pt idx="9573">
                  <c:v>95739</c:v>
                </c:pt>
                <c:pt idx="9574">
                  <c:v>95741</c:v>
                </c:pt>
                <c:pt idx="9575">
                  <c:v>95757</c:v>
                </c:pt>
                <c:pt idx="9576">
                  <c:v>95764</c:v>
                </c:pt>
                <c:pt idx="9577">
                  <c:v>95773</c:v>
                </c:pt>
                <c:pt idx="9578">
                  <c:v>95783</c:v>
                </c:pt>
                <c:pt idx="9579">
                  <c:v>95797</c:v>
                </c:pt>
                <c:pt idx="9580">
                  <c:v>95804</c:v>
                </c:pt>
                <c:pt idx="9581">
                  <c:v>95818</c:v>
                </c:pt>
                <c:pt idx="9582">
                  <c:v>95828</c:v>
                </c:pt>
                <c:pt idx="9583">
                  <c:v>95835</c:v>
                </c:pt>
                <c:pt idx="9584">
                  <c:v>95849</c:v>
                </c:pt>
                <c:pt idx="9585">
                  <c:v>95850</c:v>
                </c:pt>
                <c:pt idx="9586">
                  <c:v>95863</c:v>
                </c:pt>
                <c:pt idx="9587">
                  <c:v>95873</c:v>
                </c:pt>
                <c:pt idx="9588">
                  <c:v>95887</c:v>
                </c:pt>
                <c:pt idx="9589">
                  <c:v>95899</c:v>
                </c:pt>
                <c:pt idx="9590">
                  <c:v>95901</c:v>
                </c:pt>
                <c:pt idx="9591">
                  <c:v>95915</c:v>
                </c:pt>
                <c:pt idx="9592">
                  <c:v>95927</c:v>
                </c:pt>
                <c:pt idx="9593">
                  <c:v>95937</c:v>
                </c:pt>
                <c:pt idx="9594">
                  <c:v>95943</c:v>
                </c:pt>
                <c:pt idx="9595">
                  <c:v>95956</c:v>
                </c:pt>
                <c:pt idx="9596">
                  <c:v>95960</c:v>
                </c:pt>
                <c:pt idx="9597">
                  <c:v>95972</c:v>
                </c:pt>
                <c:pt idx="9598">
                  <c:v>95980</c:v>
                </c:pt>
                <c:pt idx="9599">
                  <c:v>95992</c:v>
                </c:pt>
                <c:pt idx="9600">
                  <c:v>96002</c:v>
                </c:pt>
                <c:pt idx="9601">
                  <c:v>96010</c:v>
                </c:pt>
                <c:pt idx="9602">
                  <c:v>96025</c:v>
                </c:pt>
                <c:pt idx="9603">
                  <c:v>96035</c:v>
                </c:pt>
                <c:pt idx="9604">
                  <c:v>96046</c:v>
                </c:pt>
                <c:pt idx="9605">
                  <c:v>96055</c:v>
                </c:pt>
                <c:pt idx="9606">
                  <c:v>96066</c:v>
                </c:pt>
                <c:pt idx="9607">
                  <c:v>96074</c:v>
                </c:pt>
                <c:pt idx="9608">
                  <c:v>96087</c:v>
                </c:pt>
                <c:pt idx="9609">
                  <c:v>96096</c:v>
                </c:pt>
                <c:pt idx="9610">
                  <c:v>96104</c:v>
                </c:pt>
                <c:pt idx="9611">
                  <c:v>96119</c:v>
                </c:pt>
                <c:pt idx="9612">
                  <c:v>96124</c:v>
                </c:pt>
                <c:pt idx="9613">
                  <c:v>96131</c:v>
                </c:pt>
                <c:pt idx="9614">
                  <c:v>96147</c:v>
                </c:pt>
                <c:pt idx="9615">
                  <c:v>96150</c:v>
                </c:pt>
                <c:pt idx="9616">
                  <c:v>96160</c:v>
                </c:pt>
                <c:pt idx="9617">
                  <c:v>96177</c:v>
                </c:pt>
                <c:pt idx="9618">
                  <c:v>96189</c:v>
                </c:pt>
                <c:pt idx="9619">
                  <c:v>96197</c:v>
                </c:pt>
                <c:pt idx="9620">
                  <c:v>96205</c:v>
                </c:pt>
                <c:pt idx="9621">
                  <c:v>96212</c:v>
                </c:pt>
                <c:pt idx="9622">
                  <c:v>96221</c:v>
                </c:pt>
                <c:pt idx="9623">
                  <c:v>96238</c:v>
                </c:pt>
                <c:pt idx="9624">
                  <c:v>96241</c:v>
                </c:pt>
                <c:pt idx="9625">
                  <c:v>96251</c:v>
                </c:pt>
                <c:pt idx="9626">
                  <c:v>96261</c:v>
                </c:pt>
                <c:pt idx="9627">
                  <c:v>96278</c:v>
                </c:pt>
                <c:pt idx="9628">
                  <c:v>96285</c:v>
                </c:pt>
                <c:pt idx="9629">
                  <c:v>96291</c:v>
                </c:pt>
                <c:pt idx="9630">
                  <c:v>96306</c:v>
                </c:pt>
                <c:pt idx="9631">
                  <c:v>96311</c:v>
                </c:pt>
                <c:pt idx="9632">
                  <c:v>96323</c:v>
                </c:pt>
                <c:pt idx="9633">
                  <c:v>96338</c:v>
                </c:pt>
                <c:pt idx="9634">
                  <c:v>96344</c:v>
                </c:pt>
                <c:pt idx="9635">
                  <c:v>96356</c:v>
                </c:pt>
                <c:pt idx="9636">
                  <c:v>96360</c:v>
                </c:pt>
                <c:pt idx="9637">
                  <c:v>96378</c:v>
                </c:pt>
                <c:pt idx="9638">
                  <c:v>96389</c:v>
                </c:pt>
                <c:pt idx="9639">
                  <c:v>96396</c:v>
                </c:pt>
                <c:pt idx="9640">
                  <c:v>96408</c:v>
                </c:pt>
                <c:pt idx="9641">
                  <c:v>96410</c:v>
                </c:pt>
                <c:pt idx="9642">
                  <c:v>96426</c:v>
                </c:pt>
                <c:pt idx="9643">
                  <c:v>96434</c:v>
                </c:pt>
                <c:pt idx="9644">
                  <c:v>96441</c:v>
                </c:pt>
                <c:pt idx="9645">
                  <c:v>96451</c:v>
                </c:pt>
                <c:pt idx="9646">
                  <c:v>96464</c:v>
                </c:pt>
                <c:pt idx="9647">
                  <c:v>96472</c:v>
                </c:pt>
                <c:pt idx="9648">
                  <c:v>96482</c:v>
                </c:pt>
                <c:pt idx="9649">
                  <c:v>96493</c:v>
                </c:pt>
                <c:pt idx="9650">
                  <c:v>96507</c:v>
                </c:pt>
                <c:pt idx="9651">
                  <c:v>96516</c:v>
                </c:pt>
                <c:pt idx="9652">
                  <c:v>96521</c:v>
                </c:pt>
                <c:pt idx="9653">
                  <c:v>96539</c:v>
                </c:pt>
                <c:pt idx="9654">
                  <c:v>96544</c:v>
                </c:pt>
                <c:pt idx="9655">
                  <c:v>96553</c:v>
                </c:pt>
                <c:pt idx="9656">
                  <c:v>96565</c:v>
                </c:pt>
                <c:pt idx="9657">
                  <c:v>96578</c:v>
                </c:pt>
                <c:pt idx="9658">
                  <c:v>96589</c:v>
                </c:pt>
                <c:pt idx="9659">
                  <c:v>96593</c:v>
                </c:pt>
                <c:pt idx="9660">
                  <c:v>96605</c:v>
                </c:pt>
                <c:pt idx="9661">
                  <c:v>96618</c:v>
                </c:pt>
                <c:pt idx="9662">
                  <c:v>96621</c:v>
                </c:pt>
                <c:pt idx="9663">
                  <c:v>96631</c:v>
                </c:pt>
                <c:pt idx="9664">
                  <c:v>96648</c:v>
                </c:pt>
                <c:pt idx="9665">
                  <c:v>96658</c:v>
                </c:pt>
                <c:pt idx="9666">
                  <c:v>96664</c:v>
                </c:pt>
                <c:pt idx="9667">
                  <c:v>96672</c:v>
                </c:pt>
                <c:pt idx="9668">
                  <c:v>96687</c:v>
                </c:pt>
                <c:pt idx="9669">
                  <c:v>96698</c:v>
                </c:pt>
                <c:pt idx="9670">
                  <c:v>96709</c:v>
                </c:pt>
                <c:pt idx="9671">
                  <c:v>96715</c:v>
                </c:pt>
                <c:pt idx="9672">
                  <c:v>96720</c:v>
                </c:pt>
                <c:pt idx="9673">
                  <c:v>96738</c:v>
                </c:pt>
                <c:pt idx="9674">
                  <c:v>96743</c:v>
                </c:pt>
                <c:pt idx="9675">
                  <c:v>96752</c:v>
                </c:pt>
                <c:pt idx="9676">
                  <c:v>96767</c:v>
                </c:pt>
                <c:pt idx="9677">
                  <c:v>96778</c:v>
                </c:pt>
                <c:pt idx="9678">
                  <c:v>96783</c:v>
                </c:pt>
                <c:pt idx="9679">
                  <c:v>96793</c:v>
                </c:pt>
                <c:pt idx="9680">
                  <c:v>96805</c:v>
                </c:pt>
                <c:pt idx="9681">
                  <c:v>96815</c:v>
                </c:pt>
                <c:pt idx="9682">
                  <c:v>96822</c:v>
                </c:pt>
                <c:pt idx="9683">
                  <c:v>96838</c:v>
                </c:pt>
                <c:pt idx="9684">
                  <c:v>96844</c:v>
                </c:pt>
                <c:pt idx="9685">
                  <c:v>96851</c:v>
                </c:pt>
                <c:pt idx="9686">
                  <c:v>96863</c:v>
                </c:pt>
                <c:pt idx="9687">
                  <c:v>96873</c:v>
                </c:pt>
                <c:pt idx="9688">
                  <c:v>96881</c:v>
                </c:pt>
                <c:pt idx="9689">
                  <c:v>96894</c:v>
                </c:pt>
                <c:pt idx="9690">
                  <c:v>96908</c:v>
                </c:pt>
                <c:pt idx="9691">
                  <c:v>96918</c:v>
                </c:pt>
                <c:pt idx="9692">
                  <c:v>96923</c:v>
                </c:pt>
                <c:pt idx="9693">
                  <c:v>96932</c:v>
                </c:pt>
                <c:pt idx="9694">
                  <c:v>96947</c:v>
                </c:pt>
                <c:pt idx="9695">
                  <c:v>96958</c:v>
                </c:pt>
                <c:pt idx="9696">
                  <c:v>96961</c:v>
                </c:pt>
                <c:pt idx="9697">
                  <c:v>96972</c:v>
                </c:pt>
                <c:pt idx="9698">
                  <c:v>96984</c:v>
                </c:pt>
                <c:pt idx="9699">
                  <c:v>96991</c:v>
                </c:pt>
                <c:pt idx="9700">
                  <c:v>97009</c:v>
                </c:pt>
                <c:pt idx="9701">
                  <c:v>97010</c:v>
                </c:pt>
                <c:pt idx="9702">
                  <c:v>97025</c:v>
                </c:pt>
                <c:pt idx="9703">
                  <c:v>97031</c:v>
                </c:pt>
                <c:pt idx="9704">
                  <c:v>97044</c:v>
                </c:pt>
                <c:pt idx="9705">
                  <c:v>97059</c:v>
                </c:pt>
                <c:pt idx="9706">
                  <c:v>97062</c:v>
                </c:pt>
                <c:pt idx="9707">
                  <c:v>97073</c:v>
                </c:pt>
                <c:pt idx="9708">
                  <c:v>97080</c:v>
                </c:pt>
                <c:pt idx="9709">
                  <c:v>97093</c:v>
                </c:pt>
                <c:pt idx="9710">
                  <c:v>97102</c:v>
                </c:pt>
                <c:pt idx="9711">
                  <c:v>97113</c:v>
                </c:pt>
                <c:pt idx="9712">
                  <c:v>97129</c:v>
                </c:pt>
                <c:pt idx="9713">
                  <c:v>97134</c:v>
                </c:pt>
                <c:pt idx="9714">
                  <c:v>97142</c:v>
                </c:pt>
                <c:pt idx="9715">
                  <c:v>97159</c:v>
                </c:pt>
                <c:pt idx="9716">
                  <c:v>97160</c:v>
                </c:pt>
                <c:pt idx="9717">
                  <c:v>97179</c:v>
                </c:pt>
                <c:pt idx="9718">
                  <c:v>97184</c:v>
                </c:pt>
                <c:pt idx="9719">
                  <c:v>97197</c:v>
                </c:pt>
                <c:pt idx="9720">
                  <c:v>97207</c:v>
                </c:pt>
                <c:pt idx="9721">
                  <c:v>97212</c:v>
                </c:pt>
                <c:pt idx="9722">
                  <c:v>97222</c:v>
                </c:pt>
                <c:pt idx="9723">
                  <c:v>97230</c:v>
                </c:pt>
                <c:pt idx="9724">
                  <c:v>97247</c:v>
                </c:pt>
                <c:pt idx="9725">
                  <c:v>97254</c:v>
                </c:pt>
                <c:pt idx="9726">
                  <c:v>97262</c:v>
                </c:pt>
                <c:pt idx="9727">
                  <c:v>97277</c:v>
                </c:pt>
                <c:pt idx="9728">
                  <c:v>97284</c:v>
                </c:pt>
                <c:pt idx="9729">
                  <c:v>97297</c:v>
                </c:pt>
                <c:pt idx="9730">
                  <c:v>97301</c:v>
                </c:pt>
                <c:pt idx="9731">
                  <c:v>97313</c:v>
                </c:pt>
                <c:pt idx="9732">
                  <c:v>97320</c:v>
                </c:pt>
                <c:pt idx="9733">
                  <c:v>97334</c:v>
                </c:pt>
                <c:pt idx="9734">
                  <c:v>97343</c:v>
                </c:pt>
                <c:pt idx="9735">
                  <c:v>97354</c:v>
                </c:pt>
                <c:pt idx="9736">
                  <c:v>97367</c:v>
                </c:pt>
                <c:pt idx="9737">
                  <c:v>97372</c:v>
                </c:pt>
                <c:pt idx="9738">
                  <c:v>97382</c:v>
                </c:pt>
                <c:pt idx="9739">
                  <c:v>97391</c:v>
                </c:pt>
                <c:pt idx="9740">
                  <c:v>97401</c:v>
                </c:pt>
                <c:pt idx="9741">
                  <c:v>97410</c:v>
                </c:pt>
                <c:pt idx="9742">
                  <c:v>97420</c:v>
                </c:pt>
                <c:pt idx="9743">
                  <c:v>97437</c:v>
                </c:pt>
                <c:pt idx="9744">
                  <c:v>97445</c:v>
                </c:pt>
                <c:pt idx="9745">
                  <c:v>97451</c:v>
                </c:pt>
                <c:pt idx="9746">
                  <c:v>97464</c:v>
                </c:pt>
                <c:pt idx="9747">
                  <c:v>97477</c:v>
                </c:pt>
                <c:pt idx="9748">
                  <c:v>97481</c:v>
                </c:pt>
                <c:pt idx="9749">
                  <c:v>97494</c:v>
                </c:pt>
                <c:pt idx="9750">
                  <c:v>97507</c:v>
                </c:pt>
                <c:pt idx="9751">
                  <c:v>97517</c:v>
                </c:pt>
                <c:pt idx="9752">
                  <c:v>97524</c:v>
                </c:pt>
                <c:pt idx="9753">
                  <c:v>97532</c:v>
                </c:pt>
                <c:pt idx="9754">
                  <c:v>97544</c:v>
                </c:pt>
                <c:pt idx="9755">
                  <c:v>97551</c:v>
                </c:pt>
                <c:pt idx="9756">
                  <c:v>97567</c:v>
                </c:pt>
                <c:pt idx="9757">
                  <c:v>97579</c:v>
                </c:pt>
                <c:pt idx="9758">
                  <c:v>97580</c:v>
                </c:pt>
                <c:pt idx="9759">
                  <c:v>97598</c:v>
                </c:pt>
                <c:pt idx="9760">
                  <c:v>97602</c:v>
                </c:pt>
                <c:pt idx="9761">
                  <c:v>97612</c:v>
                </c:pt>
                <c:pt idx="9762">
                  <c:v>97627</c:v>
                </c:pt>
                <c:pt idx="9763">
                  <c:v>97635</c:v>
                </c:pt>
                <c:pt idx="9764">
                  <c:v>97643</c:v>
                </c:pt>
                <c:pt idx="9765">
                  <c:v>97652</c:v>
                </c:pt>
                <c:pt idx="9766">
                  <c:v>97664</c:v>
                </c:pt>
                <c:pt idx="9767">
                  <c:v>97675</c:v>
                </c:pt>
                <c:pt idx="9768">
                  <c:v>97688</c:v>
                </c:pt>
                <c:pt idx="9769">
                  <c:v>97698</c:v>
                </c:pt>
                <c:pt idx="9770">
                  <c:v>97707</c:v>
                </c:pt>
                <c:pt idx="9771">
                  <c:v>97712</c:v>
                </c:pt>
                <c:pt idx="9772">
                  <c:v>97728</c:v>
                </c:pt>
                <c:pt idx="9773">
                  <c:v>97738</c:v>
                </c:pt>
                <c:pt idx="9774">
                  <c:v>97740</c:v>
                </c:pt>
                <c:pt idx="9775">
                  <c:v>97757</c:v>
                </c:pt>
                <c:pt idx="9776">
                  <c:v>97762</c:v>
                </c:pt>
                <c:pt idx="9777">
                  <c:v>97776</c:v>
                </c:pt>
                <c:pt idx="9778">
                  <c:v>97783</c:v>
                </c:pt>
                <c:pt idx="9779">
                  <c:v>97793</c:v>
                </c:pt>
                <c:pt idx="9780">
                  <c:v>97804</c:v>
                </c:pt>
                <c:pt idx="9781">
                  <c:v>97812</c:v>
                </c:pt>
                <c:pt idx="9782">
                  <c:v>97823</c:v>
                </c:pt>
                <c:pt idx="9783">
                  <c:v>97834</c:v>
                </c:pt>
                <c:pt idx="9784">
                  <c:v>97841</c:v>
                </c:pt>
                <c:pt idx="9785">
                  <c:v>97855</c:v>
                </c:pt>
                <c:pt idx="9786">
                  <c:v>97863</c:v>
                </c:pt>
                <c:pt idx="9787">
                  <c:v>97873</c:v>
                </c:pt>
                <c:pt idx="9788">
                  <c:v>97883</c:v>
                </c:pt>
                <c:pt idx="9789">
                  <c:v>97895</c:v>
                </c:pt>
                <c:pt idx="9790">
                  <c:v>97902</c:v>
                </c:pt>
                <c:pt idx="9791">
                  <c:v>97914</c:v>
                </c:pt>
                <c:pt idx="9792">
                  <c:v>97926</c:v>
                </c:pt>
                <c:pt idx="9793">
                  <c:v>97938</c:v>
                </c:pt>
                <c:pt idx="9794">
                  <c:v>97947</c:v>
                </c:pt>
                <c:pt idx="9795">
                  <c:v>97951</c:v>
                </c:pt>
                <c:pt idx="9796">
                  <c:v>97966</c:v>
                </c:pt>
                <c:pt idx="9797">
                  <c:v>97972</c:v>
                </c:pt>
                <c:pt idx="9798">
                  <c:v>97989</c:v>
                </c:pt>
                <c:pt idx="9799">
                  <c:v>97992</c:v>
                </c:pt>
                <c:pt idx="9800">
                  <c:v>98004</c:v>
                </c:pt>
                <c:pt idx="9801">
                  <c:v>98010</c:v>
                </c:pt>
                <c:pt idx="9802">
                  <c:v>98024</c:v>
                </c:pt>
                <c:pt idx="9803">
                  <c:v>98032</c:v>
                </c:pt>
                <c:pt idx="9804">
                  <c:v>98044</c:v>
                </c:pt>
                <c:pt idx="9805">
                  <c:v>98053</c:v>
                </c:pt>
                <c:pt idx="9806">
                  <c:v>98066</c:v>
                </c:pt>
                <c:pt idx="9807">
                  <c:v>98070</c:v>
                </c:pt>
                <c:pt idx="9808">
                  <c:v>98083</c:v>
                </c:pt>
                <c:pt idx="9809">
                  <c:v>98090</c:v>
                </c:pt>
                <c:pt idx="9810">
                  <c:v>98105</c:v>
                </c:pt>
                <c:pt idx="9811">
                  <c:v>98111</c:v>
                </c:pt>
                <c:pt idx="9812">
                  <c:v>98121</c:v>
                </c:pt>
                <c:pt idx="9813">
                  <c:v>98132</c:v>
                </c:pt>
                <c:pt idx="9814">
                  <c:v>98141</c:v>
                </c:pt>
                <c:pt idx="9815">
                  <c:v>98150</c:v>
                </c:pt>
                <c:pt idx="9816">
                  <c:v>98162</c:v>
                </c:pt>
                <c:pt idx="9817">
                  <c:v>98172</c:v>
                </c:pt>
                <c:pt idx="9818">
                  <c:v>98185</c:v>
                </c:pt>
                <c:pt idx="9819">
                  <c:v>98195</c:v>
                </c:pt>
                <c:pt idx="9820">
                  <c:v>98209</c:v>
                </c:pt>
                <c:pt idx="9821">
                  <c:v>98213</c:v>
                </c:pt>
                <c:pt idx="9822">
                  <c:v>98227</c:v>
                </c:pt>
                <c:pt idx="9823">
                  <c:v>98235</c:v>
                </c:pt>
                <c:pt idx="9824">
                  <c:v>98240</c:v>
                </c:pt>
                <c:pt idx="9825">
                  <c:v>98256</c:v>
                </c:pt>
                <c:pt idx="9826">
                  <c:v>98262</c:v>
                </c:pt>
                <c:pt idx="9827">
                  <c:v>98277</c:v>
                </c:pt>
                <c:pt idx="9828">
                  <c:v>98289</c:v>
                </c:pt>
                <c:pt idx="9829">
                  <c:v>98292</c:v>
                </c:pt>
                <c:pt idx="9830">
                  <c:v>98309</c:v>
                </c:pt>
                <c:pt idx="9831">
                  <c:v>98313</c:v>
                </c:pt>
                <c:pt idx="9832">
                  <c:v>98323</c:v>
                </c:pt>
                <c:pt idx="9833">
                  <c:v>98338</c:v>
                </c:pt>
                <c:pt idx="9834">
                  <c:v>98346</c:v>
                </c:pt>
                <c:pt idx="9835">
                  <c:v>98357</c:v>
                </c:pt>
                <c:pt idx="9836">
                  <c:v>98369</c:v>
                </c:pt>
                <c:pt idx="9837">
                  <c:v>98378</c:v>
                </c:pt>
                <c:pt idx="9838">
                  <c:v>98387</c:v>
                </c:pt>
                <c:pt idx="9839">
                  <c:v>98397</c:v>
                </c:pt>
                <c:pt idx="9840">
                  <c:v>98407</c:v>
                </c:pt>
                <c:pt idx="9841">
                  <c:v>98412</c:v>
                </c:pt>
                <c:pt idx="9842">
                  <c:v>98422</c:v>
                </c:pt>
                <c:pt idx="9843">
                  <c:v>98431</c:v>
                </c:pt>
                <c:pt idx="9844">
                  <c:v>98447</c:v>
                </c:pt>
                <c:pt idx="9845">
                  <c:v>98451</c:v>
                </c:pt>
                <c:pt idx="9846">
                  <c:v>98462</c:v>
                </c:pt>
                <c:pt idx="9847">
                  <c:v>98479</c:v>
                </c:pt>
                <c:pt idx="9848">
                  <c:v>98487</c:v>
                </c:pt>
                <c:pt idx="9849">
                  <c:v>98496</c:v>
                </c:pt>
                <c:pt idx="9850">
                  <c:v>98505</c:v>
                </c:pt>
                <c:pt idx="9851">
                  <c:v>98516</c:v>
                </c:pt>
                <c:pt idx="9852">
                  <c:v>98520</c:v>
                </c:pt>
                <c:pt idx="9853">
                  <c:v>98531</c:v>
                </c:pt>
                <c:pt idx="9854">
                  <c:v>98542</c:v>
                </c:pt>
                <c:pt idx="9855">
                  <c:v>98553</c:v>
                </c:pt>
                <c:pt idx="9856">
                  <c:v>98568</c:v>
                </c:pt>
                <c:pt idx="9857">
                  <c:v>98576</c:v>
                </c:pt>
                <c:pt idx="9858">
                  <c:v>98586</c:v>
                </c:pt>
                <c:pt idx="9859">
                  <c:v>98599</c:v>
                </c:pt>
                <c:pt idx="9860">
                  <c:v>98601</c:v>
                </c:pt>
                <c:pt idx="9861">
                  <c:v>98613</c:v>
                </c:pt>
                <c:pt idx="9862">
                  <c:v>98628</c:v>
                </c:pt>
                <c:pt idx="9863">
                  <c:v>98632</c:v>
                </c:pt>
                <c:pt idx="9864">
                  <c:v>98645</c:v>
                </c:pt>
                <c:pt idx="9865">
                  <c:v>98655</c:v>
                </c:pt>
                <c:pt idx="9866">
                  <c:v>98669</c:v>
                </c:pt>
                <c:pt idx="9867">
                  <c:v>98670</c:v>
                </c:pt>
                <c:pt idx="9868">
                  <c:v>98685</c:v>
                </c:pt>
                <c:pt idx="9869">
                  <c:v>98696</c:v>
                </c:pt>
                <c:pt idx="9870">
                  <c:v>98704</c:v>
                </c:pt>
                <c:pt idx="9871">
                  <c:v>98715</c:v>
                </c:pt>
                <c:pt idx="9872">
                  <c:v>98727</c:v>
                </c:pt>
                <c:pt idx="9873">
                  <c:v>98739</c:v>
                </c:pt>
                <c:pt idx="9874">
                  <c:v>98741</c:v>
                </c:pt>
                <c:pt idx="9875">
                  <c:v>98751</c:v>
                </c:pt>
                <c:pt idx="9876">
                  <c:v>98768</c:v>
                </c:pt>
                <c:pt idx="9877">
                  <c:v>98770</c:v>
                </c:pt>
                <c:pt idx="9878">
                  <c:v>98783</c:v>
                </c:pt>
                <c:pt idx="9879">
                  <c:v>98797</c:v>
                </c:pt>
                <c:pt idx="9880">
                  <c:v>98800</c:v>
                </c:pt>
                <c:pt idx="9881">
                  <c:v>98812</c:v>
                </c:pt>
                <c:pt idx="9882">
                  <c:v>98824</c:v>
                </c:pt>
                <c:pt idx="9883">
                  <c:v>98832</c:v>
                </c:pt>
                <c:pt idx="9884">
                  <c:v>98843</c:v>
                </c:pt>
                <c:pt idx="9885">
                  <c:v>98852</c:v>
                </c:pt>
                <c:pt idx="9886">
                  <c:v>98863</c:v>
                </c:pt>
                <c:pt idx="9887">
                  <c:v>98876</c:v>
                </c:pt>
                <c:pt idx="9888">
                  <c:v>98887</c:v>
                </c:pt>
                <c:pt idx="9889">
                  <c:v>98891</c:v>
                </c:pt>
                <c:pt idx="9890">
                  <c:v>98905</c:v>
                </c:pt>
                <c:pt idx="9891">
                  <c:v>98917</c:v>
                </c:pt>
                <c:pt idx="9892">
                  <c:v>98924</c:v>
                </c:pt>
                <c:pt idx="9893">
                  <c:v>98930</c:v>
                </c:pt>
                <c:pt idx="9894">
                  <c:v>98940</c:v>
                </c:pt>
                <c:pt idx="9895">
                  <c:v>98955</c:v>
                </c:pt>
                <c:pt idx="9896">
                  <c:v>98962</c:v>
                </c:pt>
                <c:pt idx="9897">
                  <c:v>98970</c:v>
                </c:pt>
                <c:pt idx="9898">
                  <c:v>98984</c:v>
                </c:pt>
                <c:pt idx="9899">
                  <c:v>98999</c:v>
                </c:pt>
                <c:pt idx="9900">
                  <c:v>99001</c:v>
                </c:pt>
                <c:pt idx="9901">
                  <c:v>99015</c:v>
                </c:pt>
                <c:pt idx="9902">
                  <c:v>99021</c:v>
                </c:pt>
                <c:pt idx="9903">
                  <c:v>99035</c:v>
                </c:pt>
                <c:pt idx="9904">
                  <c:v>99044</c:v>
                </c:pt>
                <c:pt idx="9905">
                  <c:v>99058</c:v>
                </c:pt>
                <c:pt idx="9906">
                  <c:v>99067</c:v>
                </c:pt>
                <c:pt idx="9907">
                  <c:v>99075</c:v>
                </c:pt>
                <c:pt idx="9908">
                  <c:v>99080</c:v>
                </c:pt>
                <c:pt idx="9909">
                  <c:v>99092</c:v>
                </c:pt>
                <c:pt idx="9910">
                  <c:v>99100</c:v>
                </c:pt>
                <c:pt idx="9911">
                  <c:v>99114</c:v>
                </c:pt>
                <c:pt idx="9912">
                  <c:v>99127</c:v>
                </c:pt>
                <c:pt idx="9913">
                  <c:v>99131</c:v>
                </c:pt>
                <c:pt idx="9914">
                  <c:v>99142</c:v>
                </c:pt>
                <c:pt idx="9915">
                  <c:v>99156</c:v>
                </c:pt>
                <c:pt idx="9916">
                  <c:v>99166</c:v>
                </c:pt>
                <c:pt idx="9917">
                  <c:v>99178</c:v>
                </c:pt>
                <c:pt idx="9918">
                  <c:v>99180</c:v>
                </c:pt>
                <c:pt idx="9919">
                  <c:v>99190</c:v>
                </c:pt>
                <c:pt idx="9920">
                  <c:v>99207</c:v>
                </c:pt>
                <c:pt idx="9921">
                  <c:v>99217</c:v>
                </c:pt>
                <c:pt idx="9922">
                  <c:v>99226</c:v>
                </c:pt>
                <c:pt idx="9923">
                  <c:v>99239</c:v>
                </c:pt>
                <c:pt idx="9924">
                  <c:v>99244</c:v>
                </c:pt>
                <c:pt idx="9925">
                  <c:v>99250</c:v>
                </c:pt>
                <c:pt idx="9926">
                  <c:v>99260</c:v>
                </c:pt>
                <c:pt idx="9927">
                  <c:v>99271</c:v>
                </c:pt>
                <c:pt idx="9928">
                  <c:v>99287</c:v>
                </c:pt>
                <c:pt idx="9929">
                  <c:v>99290</c:v>
                </c:pt>
                <c:pt idx="9930">
                  <c:v>99300</c:v>
                </c:pt>
                <c:pt idx="9931">
                  <c:v>99319</c:v>
                </c:pt>
                <c:pt idx="9932">
                  <c:v>99325</c:v>
                </c:pt>
                <c:pt idx="9933">
                  <c:v>99332</c:v>
                </c:pt>
                <c:pt idx="9934">
                  <c:v>99345</c:v>
                </c:pt>
                <c:pt idx="9935">
                  <c:v>99359</c:v>
                </c:pt>
                <c:pt idx="9936">
                  <c:v>99363</c:v>
                </c:pt>
                <c:pt idx="9937">
                  <c:v>99374</c:v>
                </c:pt>
                <c:pt idx="9938">
                  <c:v>99389</c:v>
                </c:pt>
                <c:pt idx="9939">
                  <c:v>99391</c:v>
                </c:pt>
                <c:pt idx="9940">
                  <c:v>99404</c:v>
                </c:pt>
                <c:pt idx="9941">
                  <c:v>99414</c:v>
                </c:pt>
                <c:pt idx="9942">
                  <c:v>99427</c:v>
                </c:pt>
                <c:pt idx="9943">
                  <c:v>99437</c:v>
                </c:pt>
                <c:pt idx="9944">
                  <c:v>99446</c:v>
                </c:pt>
                <c:pt idx="9945">
                  <c:v>99452</c:v>
                </c:pt>
                <c:pt idx="9946">
                  <c:v>99469</c:v>
                </c:pt>
                <c:pt idx="9947">
                  <c:v>99474</c:v>
                </c:pt>
                <c:pt idx="9948">
                  <c:v>99485</c:v>
                </c:pt>
                <c:pt idx="9949">
                  <c:v>99490</c:v>
                </c:pt>
                <c:pt idx="9950">
                  <c:v>99506</c:v>
                </c:pt>
                <c:pt idx="9951">
                  <c:v>99514</c:v>
                </c:pt>
                <c:pt idx="9952">
                  <c:v>99526</c:v>
                </c:pt>
                <c:pt idx="9953">
                  <c:v>99533</c:v>
                </c:pt>
                <c:pt idx="9954">
                  <c:v>99546</c:v>
                </c:pt>
                <c:pt idx="9955">
                  <c:v>99555</c:v>
                </c:pt>
                <c:pt idx="9956">
                  <c:v>99568</c:v>
                </c:pt>
                <c:pt idx="9957">
                  <c:v>99577</c:v>
                </c:pt>
                <c:pt idx="9958">
                  <c:v>99585</c:v>
                </c:pt>
                <c:pt idx="9959">
                  <c:v>99591</c:v>
                </c:pt>
                <c:pt idx="9960">
                  <c:v>99607</c:v>
                </c:pt>
                <c:pt idx="9961">
                  <c:v>99614</c:v>
                </c:pt>
                <c:pt idx="9962">
                  <c:v>99621</c:v>
                </c:pt>
                <c:pt idx="9963">
                  <c:v>99634</c:v>
                </c:pt>
                <c:pt idx="9964">
                  <c:v>99640</c:v>
                </c:pt>
                <c:pt idx="9965">
                  <c:v>99657</c:v>
                </c:pt>
                <c:pt idx="9966">
                  <c:v>99665</c:v>
                </c:pt>
                <c:pt idx="9967">
                  <c:v>99674</c:v>
                </c:pt>
                <c:pt idx="9968">
                  <c:v>99683</c:v>
                </c:pt>
                <c:pt idx="9969">
                  <c:v>99692</c:v>
                </c:pt>
                <c:pt idx="9970">
                  <c:v>99701</c:v>
                </c:pt>
                <c:pt idx="9971">
                  <c:v>99711</c:v>
                </c:pt>
                <c:pt idx="9972">
                  <c:v>99724</c:v>
                </c:pt>
                <c:pt idx="9973">
                  <c:v>99739</c:v>
                </c:pt>
                <c:pt idx="9974">
                  <c:v>99747</c:v>
                </c:pt>
                <c:pt idx="9975">
                  <c:v>99758</c:v>
                </c:pt>
                <c:pt idx="9976">
                  <c:v>99767</c:v>
                </c:pt>
                <c:pt idx="9977">
                  <c:v>99777</c:v>
                </c:pt>
                <c:pt idx="9978">
                  <c:v>99780</c:v>
                </c:pt>
                <c:pt idx="9979">
                  <c:v>99792</c:v>
                </c:pt>
                <c:pt idx="9980">
                  <c:v>99807</c:v>
                </c:pt>
                <c:pt idx="9981">
                  <c:v>99819</c:v>
                </c:pt>
                <c:pt idx="9982">
                  <c:v>99820</c:v>
                </c:pt>
                <c:pt idx="9983">
                  <c:v>99836</c:v>
                </c:pt>
                <c:pt idx="9984">
                  <c:v>99846</c:v>
                </c:pt>
                <c:pt idx="9985">
                  <c:v>99855</c:v>
                </c:pt>
                <c:pt idx="9986">
                  <c:v>99868</c:v>
                </c:pt>
                <c:pt idx="9987">
                  <c:v>99871</c:v>
                </c:pt>
                <c:pt idx="9988">
                  <c:v>99882</c:v>
                </c:pt>
                <c:pt idx="9989">
                  <c:v>99894</c:v>
                </c:pt>
                <c:pt idx="9990">
                  <c:v>99908</c:v>
                </c:pt>
                <c:pt idx="9991">
                  <c:v>99915</c:v>
                </c:pt>
                <c:pt idx="9992">
                  <c:v>99926</c:v>
                </c:pt>
                <c:pt idx="9993">
                  <c:v>99937</c:v>
                </c:pt>
                <c:pt idx="9994">
                  <c:v>99945</c:v>
                </c:pt>
                <c:pt idx="9995">
                  <c:v>99959</c:v>
                </c:pt>
                <c:pt idx="9996">
                  <c:v>99968</c:v>
                </c:pt>
                <c:pt idx="9997">
                  <c:v>99975</c:v>
                </c:pt>
                <c:pt idx="9998">
                  <c:v>99985</c:v>
                </c:pt>
                <c:pt idx="9999">
                  <c:v>100000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830-4070-A3F2-E2527190E3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84268160"/>
        <c:axId val="382304400"/>
      </c:lineChart>
      <c:catAx>
        <c:axId val="4842681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Положение</a:t>
                </a:r>
                <a:r>
                  <a:rPr lang="ru-RU" baseline="0"/>
                  <a:t> элемента последовательности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2304400"/>
        <c:crosses val="autoZero"/>
        <c:auto val="0"/>
        <c:lblAlgn val="ctr"/>
        <c:lblOffset val="100"/>
        <c:noMultiLvlLbl val="0"/>
      </c:catAx>
      <c:valAx>
        <c:axId val="382304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Значение</a:t>
                </a:r>
                <a:r>
                  <a:rPr lang="ru-RU" baseline="0"/>
                  <a:t> элемента последовательности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2.3516835916622129E-2"/>
              <c:y val="0.1148644693749564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4268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Decreasing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15</c:v>
                </c:pt>
                <c:pt idx="1">
                  <c:v>32</c:v>
                </c:pt>
                <c:pt idx="2">
                  <c:v>47</c:v>
                </c:pt>
                <c:pt idx="3">
                  <c:v>62</c:v>
                </c:pt>
                <c:pt idx="4">
                  <c:v>78</c:v>
                </c:pt>
                <c:pt idx="5">
                  <c:v>93</c:v>
                </c:pt>
                <c:pt idx="6">
                  <c:v>125</c:v>
                </c:pt>
                <c:pt idx="7">
                  <c:v>140</c:v>
                </c:pt>
                <c:pt idx="8">
                  <c:v>157</c:v>
                </c:pt>
                <c:pt idx="9">
                  <c:v>172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A43-4695-B723-0CBA0803DD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Decreasing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Лист1!$D$1:$D$2</c:f>
              <c:strCache>
                <c:ptCount val="2"/>
                <c:pt idx="0">
                  <c:v>Operating time (ms): 0</c:v>
                </c:pt>
                <c:pt idx="1">
                  <c:v>Array size: 10000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Лист1!$D$3:$D$10002</c:f>
              <c:numCache>
                <c:formatCode>General</c:formatCode>
                <c:ptCount val="10000"/>
                <c:pt idx="0">
                  <c:v>10000</c:v>
                </c:pt>
                <c:pt idx="1">
                  <c:v>9999</c:v>
                </c:pt>
                <c:pt idx="2">
                  <c:v>9998</c:v>
                </c:pt>
                <c:pt idx="3">
                  <c:v>9997</c:v>
                </c:pt>
                <c:pt idx="4">
                  <c:v>9996</c:v>
                </c:pt>
                <c:pt idx="5">
                  <c:v>9995</c:v>
                </c:pt>
                <c:pt idx="6">
                  <c:v>9994</c:v>
                </c:pt>
                <c:pt idx="7">
                  <c:v>9993</c:v>
                </c:pt>
                <c:pt idx="8">
                  <c:v>9992</c:v>
                </c:pt>
                <c:pt idx="9">
                  <c:v>9991</c:v>
                </c:pt>
                <c:pt idx="10">
                  <c:v>9990</c:v>
                </c:pt>
                <c:pt idx="11">
                  <c:v>9989</c:v>
                </c:pt>
                <c:pt idx="12">
                  <c:v>9988</c:v>
                </c:pt>
                <c:pt idx="13">
                  <c:v>9987</c:v>
                </c:pt>
                <c:pt idx="14">
                  <c:v>9986</c:v>
                </c:pt>
                <c:pt idx="15">
                  <c:v>9985</c:v>
                </c:pt>
                <c:pt idx="16">
                  <c:v>9984</c:v>
                </c:pt>
                <c:pt idx="17">
                  <c:v>9983</c:v>
                </c:pt>
                <c:pt idx="18">
                  <c:v>9982</c:v>
                </c:pt>
                <c:pt idx="19">
                  <c:v>9981</c:v>
                </c:pt>
                <c:pt idx="20">
                  <c:v>9980</c:v>
                </c:pt>
                <c:pt idx="21">
                  <c:v>9979</c:v>
                </c:pt>
                <c:pt idx="22">
                  <c:v>9978</c:v>
                </c:pt>
                <c:pt idx="23">
                  <c:v>9977</c:v>
                </c:pt>
                <c:pt idx="24">
                  <c:v>9976</c:v>
                </c:pt>
                <c:pt idx="25">
                  <c:v>9975</c:v>
                </c:pt>
                <c:pt idx="26">
                  <c:v>9974</c:v>
                </c:pt>
                <c:pt idx="27">
                  <c:v>9973</c:v>
                </c:pt>
                <c:pt idx="28">
                  <c:v>9972</c:v>
                </c:pt>
                <c:pt idx="29">
                  <c:v>9971</c:v>
                </c:pt>
                <c:pt idx="30">
                  <c:v>9970</c:v>
                </c:pt>
                <c:pt idx="31">
                  <c:v>9969</c:v>
                </c:pt>
                <c:pt idx="32">
                  <c:v>9968</c:v>
                </c:pt>
                <c:pt idx="33">
                  <c:v>9967</c:v>
                </c:pt>
                <c:pt idx="34">
                  <c:v>9966</c:v>
                </c:pt>
                <c:pt idx="35">
                  <c:v>9965</c:v>
                </c:pt>
                <c:pt idx="36">
                  <c:v>9964</c:v>
                </c:pt>
                <c:pt idx="37">
                  <c:v>9963</c:v>
                </c:pt>
                <c:pt idx="38">
                  <c:v>9962</c:v>
                </c:pt>
                <c:pt idx="39">
                  <c:v>9961</c:v>
                </c:pt>
                <c:pt idx="40">
                  <c:v>9960</c:v>
                </c:pt>
                <c:pt idx="41">
                  <c:v>9959</c:v>
                </c:pt>
                <c:pt idx="42">
                  <c:v>9958</c:v>
                </c:pt>
                <c:pt idx="43">
                  <c:v>9957</c:v>
                </c:pt>
                <c:pt idx="44">
                  <c:v>9956</c:v>
                </c:pt>
                <c:pt idx="45">
                  <c:v>9955</c:v>
                </c:pt>
                <c:pt idx="46">
                  <c:v>9954</c:v>
                </c:pt>
                <c:pt idx="47">
                  <c:v>9953</c:v>
                </c:pt>
                <c:pt idx="48">
                  <c:v>9952</c:v>
                </c:pt>
                <c:pt idx="49">
                  <c:v>9951</c:v>
                </c:pt>
                <c:pt idx="50">
                  <c:v>9950</c:v>
                </c:pt>
                <c:pt idx="51">
                  <c:v>9949</c:v>
                </c:pt>
                <c:pt idx="52">
                  <c:v>9948</c:v>
                </c:pt>
                <c:pt idx="53">
                  <c:v>9947</c:v>
                </c:pt>
                <c:pt idx="54">
                  <c:v>9946</c:v>
                </c:pt>
                <c:pt idx="55">
                  <c:v>9945</c:v>
                </c:pt>
                <c:pt idx="56">
                  <c:v>9944</c:v>
                </c:pt>
                <c:pt idx="57">
                  <c:v>9943</c:v>
                </c:pt>
                <c:pt idx="58">
                  <c:v>9942</c:v>
                </c:pt>
                <c:pt idx="59">
                  <c:v>9941</c:v>
                </c:pt>
                <c:pt idx="60">
                  <c:v>9940</c:v>
                </c:pt>
                <c:pt idx="61">
                  <c:v>9939</c:v>
                </c:pt>
                <c:pt idx="62">
                  <c:v>9938</c:v>
                </c:pt>
                <c:pt idx="63">
                  <c:v>9937</c:v>
                </c:pt>
                <c:pt idx="64">
                  <c:v>9936</c:v>
                </c:pt>
                <c:pt idx="65">
                  <c:v>9935</c:v>
                </c:pt>
                <c:pt idx="66">
                  <c:v>9934</c:v>
                </c:pt>
                <c:pt idx="67">
                  <c:v>9933</c:v>
                </c:pt>
                <c:pt idx="68">
                  <c:v>9932</c:v>
                </c:pt>
                <c:pt idx="69">
                  <c:v>9931</c:v>
                </c:pt>
                <c:pt idx="70">
                  <c:v>9930</c:v>
                </c:pt>
                <c:pt idx="71">
                  <c:v>9929</c:v>
                </c:pt>
                <c:pt idx="72">
                  <c:v>9928</c:v>
                </c:pt>
                <c:pt idx="73">
                  <c:v>9927</c:v>
                </c:pt>
                <c:pt idx="74">
                  <c:v>9926</c:v>
                </c:pt>
                <c:pt idx="75">
                  <c:v>9925</c:v>
                </c:pt>
                <c:pt idx="76">
                  <c:v>9924</c:v>
                </c:pt>
                <c:pt idx="77">
                  <c:v>9923</c:v>
                </c:pt>
                <c:pt idx="78">
                  <c:v>9922</c:v>
                </c:pt>
                <c:pt idx="79">
                  <c:v>9921</c:v>
                </c:pt>
                <c:pt idx="80">
                  <c:v>9920</c:v>
                </c:pt>
                <c:pt idx="81">
                  <c:v>9919</c:v>
                </c:pt>
                <c:pt idx="82">
                  <c:v>9918</c:v>
                </c:pt>
                <c:pt idx="83">
                  <c:v>9917</c:v>
                </c:pt>
                <c:pt idx="84">
                  <c:v>9916</c:v>
                </c:pt>
                <c:pt idx="85">
                  <c:v>9915</c:v>
                </c:pt>
                <c:pt idx="86">
                  <c:v>9914</c:v>
                </c:pt>
                <c:pt idx="87">
                  <c:v>9913</c:v>
                </c:pt>
                <c:pt idx="88">
                  <c:v>9912</c:v>
                </c:pt>
                <c:pt idx="89">
                  <c:v>9911</c:v>
                </c:pt>
                <c:pt idx="90">
                  <c:v>9910</c:v>
                </c:pt>
                <c:pt idx="91">
                  <c:v>9909</c:v>
                </c:pt>
                <c:pt idx="92">
                  <c:v>9908</c:v>
                </c:pt>
                <c:pt idx="93">
                  <c:v>9907</c:v>
                </c:pt>
                <c:pt idx="94">
                  <c:v>9906</c:v>
                </c:pt>
                <c:pt idx="95">
                  <c:v>9905</c:v>
                </c:pt>
                <c:pt idx="96">
                  <c:v>9904</c:v>
                </c:pt>
                <c:pt idx="97">
                  <c:v>9903</c:v>
                </c:pt>
                <c:pt idx="98">
                  <c:v>9902</c:v>
                </c:pt>
                <c:pt idx="99">
                  <c:v>9901</c:v>
                </c:pt>
                <c:pt idx="100">
                  <c:v>9900</c:v>
                </c:pt>
                <c:pt idx="101">
                  <c:v>9899</c:v>
                </c:pt>
                <c:pt idx="102">
                  <c:v>9898</c:v>
                </c:pt>
                <c:pt idx="103">
                  <c:v>9897</c:v>
                </c:pt>
                <c:pt idx="104">
                  <c:v>9896</c:v>
                </c:pt>
                <c:pt idx="105">
                  <c:v>9895</c:v>
                </c:pt>
                <c:pt idx="106">
                  <c:v>9894</c:v>
                </c:pt>
                <c:pt idx="107">
                  <c:v>9893</c:v>
                </c:pt>
                <c:pt idx="108">
                  <c:v>9892</c:v>
                </c:pt>
                <c:pt idx="109">
                  <c:v>9891</c:v>
                </c:pt>
                <c:pt idx="110">
                  <c:v>9890</c:v>
                </c:pt>
                <c:pt idx="111">
                  <c:v>9889</c:v>
                </c:pt>
                <c:pt idx="112">
                  <c:v>9888</c:v>
                </c:pt>
                <c:pt idx="113">
                  <c:v>9887</c:v>
                </c:pt>
                <c:pt idx="114">
                  <c:v>9886</c:v>
                </c:pt>
                <c:pt idx="115">
                  <c:v>9885</c:v>
                </c:pt>
                <c:pt idx="116">
                  <c:v>9884</c:v>
                </c:pt>
                <c:pt idx="117">
                  <c:v>9883</c:v>
                </c:pt>
                <c:pt idx="118">
                  <c:v>9882</c:v>
                </c:pt>
                <c:pt idx="119">
                  <c:v>9881</c:v>
                </c:pt>
                <c:pt idx="120">
                  <c:v>9880</c:v>
                </c:pt>
                <c:pt idx="121">
                  <c:v>9879</c:v>
                </c:pt>
                <c:pt idx="122">
                  <c:v>9878</c:v>
                </c:pt>
                <c:pt idx="123">
                  <c:v>9877</c:v>
                </c:pt>
                <c:pt idx="124">
                  <c:v>9876</c:v>
                </c:pt>
                <c:pt idx="125">
                  <c:v>9875</c:v>
                </c:pt>
                <c:pt idx="126">
                  <c:v>9874</c:v>
                </c:pt>
                <c:pt idx="127">
                  <c:v>9873</c:v>
                </c:pt>
                <c:pt idx="128">
                  <c:v>9872</c:v>
                </c:pt>
                <c:pt idx="129">
                  <c:v>9871</c:v>
                </c:pt>
                <c:pt idx="130">
                  <c:v>9870</c:v>
                </c:pt>
                <c:pt idx="131">
                  <c:v>9869</c:v>
                </c:pt>
                <c:pt idx="132">
                  <c:v>9868</c:v>
                </c:pt>
                <c:pt idx="133">
                  <c:v>9867</c:v>
                </c:pt>
                <c:pt idx="134">
                  <c:v>9866</c:v>
                </c:pt>
                <c:pt idx="135">
                  <c:v>9865</c:v>
                </c:pt>
                <c:pt idx="136">
                  <c:v>9864</c:v>
                </c:pt>
                <c:pt idx="137">
                  <c:v>9863</c:v>
                </c:pt>
                <c:pt idx="138">
                  <c:v>9862</c:v>
                </c:pt>
                <c:pt idx="139">
                  <c:v>9861</c:v>
                </c:pt>
                <c:pt idx="140">
                  <c:v>9860</c:v>
                </c:pt>
                <c:pt idx="141">
                  <c:v>9859</c:v>
                </c:pt>
                <c:pt idx="142">
                  <c:v>9858</c:v>
                </c:pt>
                <c:pt idx="143">
                  <c:v>9857</c:v>
                </c:pt>
                <c:pt idx="144">
                  <c:v>9856</c:v>
                </c:pt>
                <c:pt idx="145">
                  <c:v>9855</c:v>
                </c:pt>
                <c:pt idx="146">
                  <c:v>9854</c:v>
                </c:pt>
                <c:pt idx="147">
                  <c:v>9853</c:v>
                </c:pt>
                <c:pt idx="148">
                  <c:v>9852</c:v>
                </c:pt>
                <c:pt idx="149">
                  <c:v>9851</c:v>
                </c:pt>
                <c:pt idx="150">
                  <c:v>9850</c:v>
                </c:pt>
                <c:pt idx="151">
                  <c:v>9849</c:v>
                </c:pt>
                <c:pt idx="152">
                  <c:v>9848</c:v>
                </c:pt>
                <c:pt idx="153">
                  <c:v>9847</c:v>
                </c:pt>
                <c:pt idx="154">
                  <c:v>9846</c:v>
                </c:pt>
                <c:pt idx="155">
                  <c:v>9845</c:v>
                </c:pt>
                <c:pt idx="156">
                  <c:v>9844</c:v>
                </c:pt>
                <c:pt idx="157">
                  <c:v>9843</c:v>
                </c:pt>
                <c:pt idx="158">
                  <c:v>9842</c:v>
                </c:pt>
                <c:pt idx="159">
                  <c:v>9841</c:v>
                </c:pt>
                <c:pt idx="160">
                  <c:v>9840</c:v>
                </c:pt>
                <c:pt idx="161">
                  <c:v>9839</c:v>
                </c:pt>
                <c:pt idx="162">
                  <c:v>9838</c:v>
                </c:pt>
                <c:pt idx="163">
                  <c:v>9837</c:v>
                </c:pt>
                <c:pt idx="164">
                  <c:v>9836</c:v>
                </c:pt>
                <c:pt idx="165">
                  <c:v>9835</c:v>
                </c:pt>
                <c:pt idx="166">
                  <c:v>9834</c:v>
                </c:pt>
                <c:pt idx="167">
                  <c:v>9833</c:v>
                </c:pt>
                <c:pt idx="168">
                  <c:v>9832</c:v>
                </c:pt>
                <c:pt idx="169">
                  <c:v>9831</c:v>
                </c:pt>
                <c:pt idx="170">
                  <c:v>9830</c:v>
                </c:pt>
                <c:pt idx="171">
                  <c:v>9829</c:v>
                </c:pt>
                <c:pt idx="172">
                  <c:v>9828</c:v>
                </c:pt>
                <c:pt idx="173">
                  <c:v>9827</c:v>
                </c:pt>
                <c:pt idx="174">
                  <c:v>9826</c:v>
                </c:pt>
                <c:pt idx="175">
                  <c:v>9825</c:v>
                </c:pt>
                <c:pt idx="176">
                  <c:v>9824</c:v>
                </c:pt>
                <c:pt idx="177">
                  <c:v>9823</c:v>
                </c:pt>
                <c:pt idx="178">
                  <c:v>9822</c:v>
                </c:pt>
                <c:pt idx="179">
                  <c:v>9821</c:v>
                </c:pt>
                <c:pt idx="180">
                  <c:v>9820</c:v>
                </c:pt>
                <c:pt idx="181">
                  <c:v>9819</c:v>
                </c:pt>
                <c:pt idx="182">
                  <c:v>9818</c:v>
                </c:pt>
                <c:pt idx="183">
                  <c:v>9817</c:v>
                </c:pt>
                <c:pt idx="184">
                  <c:v>9816</c:v>
                </c:pt>
                <c:pt idx="185">
                  <c:v>9815</c:v>
                </c:pt>
                <c:pt idx="186">
                  <c:v>9814</c:v>
                </c:pt>
                <c:pt idx="187">
                  <c:v>9813</c:v>
                </c:pt>
                <c:pt idx="188">
                  <c:v>9812</c:v>
                </c:pt>
                <c:pt idx="189">
                  <c:v>9811</c:v>
                </c:pt>
                <c:pt idx="190">
                  <c:v>9810</c:v>
                </c:pt>
                <c:pt idx="191">
                  <c:v>9809</c:v>
                </c:pt>
                <c:pt idx="192">
                  <c:v>9808</c:v>
                </c:pt>
                <c:pt idx="193">
                  <c:v>9807</c:v>
                </c:pt>
                <c:pt idx="194">
                  <c:v>9806</c:v>
                </c:pt>
                <c:pt idx="195">
                  <c:v>9805</c:v>
                </c:pt>
                <c:pt idx="196">
                  <c:v>9804</c:v>
                </c:pt>
                <c:pt idx="197">
                  <c:v>9803</c:v>
                </c:pt>
                <c:pt idx="198">
                  <c:v>9802</c:v>
                </c:pt>
                <c:pt idx="199">
                  <c:v>9801</c:v>
                </c:pt>
                <c:pt idx="200">
                  <c:v>9800</c:v>
                </c:pt>
                <c:pt idx="201">
                  <c:v>9799</c:v>
                </c:pt>
                <c:pt idx="202">
                  <c:v>9798</c:v>
                </c:pt>
                <c:pt idx="203">
                  <c:v>9797</c:v>
                </c:pt>
                <c:pt idx="204">
                  <c:v>9796</c:v>
                </c:pt>
                <c:pt idx="205">
                  <c:v>9795</c:v>
                </c:pt>
                <c:pt idx="206">
                  <c:v>9794</c:v>
                </c:pt>
                <c:pt idx="207">
                  <c:v>9793</c:v>
                </c:pt>
                <c:pt idx="208">
                  <c:v>9792</c:v>
                </c:pt>
                <c:pt idx="209">
                  <c:v>9791</c:v>
                </c:pt>
                <c:pt idx="210">
                  <c:v>9790</c:v>
                </c:pt>
                <c:pt idx="211">
                  <c:v>9789</c:v>
                </c:pt>
                <c:pt idx="212">
                  <c:v>9788</c:v>
                </c:pt>
                <c:pt idx="213">
                  <c:v>9787</c:v>
                </c:pt>
                <c:pt idx="214">
                  <c:v>9786</c:v>
                </c:pt>
                <c:pt idx="215">
                  <c:v>9785</c:v>
                </c:pt>
                <c:pt idx="216">
                  <c:v>9784</c:v>
                </c:pt>
                <c:pt idx="217">
                  <c:v>9783</c:v>
                </c:pt>
                <c:pt idx="218">
                  <c:v>9782</c:v>
                </c:pt>
                <c:pt idx="219">
                  <c:v>9781</c:v>
                </c:pt>
                <c:pt idx="220">
                  <c:v>9780</c:v>
                </c:pt>
                <c:pt idx="221">
                  <c:v>9779</c:v>
                </c:pt>
                <c:pt idx="222">
                  <c:v>9778</c:v>
                </c:pt>
                <c:pt idx="223">
                  <c:v>9777</c:v>
                </c:pt>
                <c:pt idx="224">
                  <c:v>9776</c:v>
                </c:pt>
                <c:pt idx="225">
                  <c:v>9775</c:v>
                </c:pt>
                <c:pt idx="226">
                  <c:v>9774</c:v>
                </c:pt>
                <c:pt idx="227">
                  <c:v>9773</c:v>
                </c:pt>
                <c:pt idx="228">
                  <c:v>9772</c:v>
                </c:pt>
                <c:pt idx="229">
                  <c:v>9771</c:v>
                </c:pt>
                <c:pt idx="230">
                  <c:v>9770</c:v>
                </c:pt>
                <c:pt idx="231">
                  <c:v>9769</c:v>
                </c:pt>
                <c:pt idx="232">
                  <c:v>9768</c:v>
                </c:pt>
                <c:pt idx="233">
                  <c:v>9767</c:v>
                </c:pt>
                <c:pt idx="234">
                  <c:v>9766</c:v>
                </c:pt>
                <c:pt idx="235">
                  <c:v>9765</c:v>
                </c:pt>
                <c:pt idx="236">
                  <c:v>9764</c:v>
                </c:pt>
                <c:pt idx="237">
                  <c:v>9763</c:v>
                </c:pt>
                <c:pt idx="238">
                  <c:v>9762</c:v>
                </c:pt>
                <c:pt idx="239">
                  <c:v>9761</c:v>
                </c:pt>
                <c:pt idx="240">
                  <c:v>9760</c:v>
                </c:pt>
                <c:pt idx="241">
                  <c:v>9759</c:v>
                </c:pt>
                <c:pt idx="242">
                  <c:v>9758</c:v>
                </c:pt>
                <c:pt idx="243">
                  <c:v>9757</c:v>
                </c:pt>
                <c:pt idx="244">
                  <c:v>9756</c:v>
                </c:pt>
                <c:pt idx="245">
                  <c:v>9755</c:v>
                </c:pt>
                <c:pt idx="246">
                  <c:v>9754</c:v>
                </c:pt>
                <c:pt idx="247">
                  <c:v>9753</c:v>
                </c:pt>
                <c:pt idx="248">
                  <c:v>9752</c:v>
                </c:pt>
                <c:pt idx="249">
                  <c:v>9751</c:v>
                </c:pt>
                <c:pt idx="250">
                  <c:v>9750</c:v>
                </c:pt>
                <c:pt idx="251">
                  <c:v>9749</c:v>
                </c:pt>
                <c:pt idx="252">
                  <c:v>9748</c:v>
                </c:pt>
                <c:pt idx="253">
                  <c:v>9747</c:v>
                </c:pt>
                <c:pt idx="254">
                  <c:v>9746</c:v>
                </c:pt>
                <c:pt idx="255">
                  <c:v>9745</c:v>
                </c:pt>
                <c:pt idx="256">
                  <c:v>9744</c:v>
                </c:pt>
                <c:pt idx="257">
                  <c:v>9743</c:v>
                </c:pt>
                <c:pt idx="258">
                  <c:v>9742</c:v>
                </c:pt>
                <c:pt idx="259">
                  <c:v>9741</c:v>
                </c:pt>
                <c:pt idx="260">
                  <c:v>9740</c:v>
                </c:pt>
                <c:pt idx="261">
                  <c:v>9739</c:v>
                </c:pt>
                <c:pt idx="262">
                  <c:v>9738</c:v>
                </c:pt>
                <c:pt idx="263">
                  <c:v>9737</c:v>
                </c:pt>
                <c:pt idx="264">
                  <c:v>9736</c:v>
                </c:pt>
                <c:pt idx="265">
                  <c:v>9735</c:v>
                </c:pt>
                <c:pt idx="266">
                  <c:v>9734</c:v>
                </c:pt>
                <c:pt idx="267">
                  <c:v>9733</c:v>
                </c:pt>
                <c:pt idx="268">
                  <c:v>9732</c:v>
                </c:pt>
                <c:pt idx="269">
                  <c:v>9731</c:v>
                </c:pt>
                <c:pt idx="270">
                  <c:v>9730</c:v>
                </c:pt>
                <c:pt idx="271">
                  <c:v>9729</c:v>
                </c:pt>
                <c:pt idx="272">
                  <c:v>9728</c:v>
                </c:pt>
                <c:pt idx="273">
                  <c:v>9727</c:v>
                </c:pt>
                <c:pt idx="274">
                  <c:v>9726</c:v>
                </c:pt>
                <c:pt idx="275">
                  <c:v>9725</c:v>
                </c:pt>
                <c:pt idx="276">
                  <c:v>9724</c:v>
                </c:pt>
                <c:pt idx="277">
                  <c:v>9723</c:v>
                </c:pt>
                <c:pt idx="278">
                  <c:v>9722</c:v>
                </c:pt>
                <c:pt idx="279">
                  <c:v>9721</c:v>
                </c:pt>
                <c:pt idx="280">
                  <c:v>9720</c:v>
                </c:pt>
                <c:pt idx="281">
                  <c:v>9719</c:v>
                </c:pt>
                <c:pt idx="282">
                  <c:v>9718</c:v>
                </c:pt>
                <c:pt idx="283">
                  <c:v>9717</c:v>
                </c:pt>
                <c:pt idx="284">
                  <c:v>9716</c:v>
                </c:pt>
                <c:pt idx="285">
                  <c:v>9715</c:v>
                </c:pt>
                <c:pt idx="286">
                  <c:v>9714</c:v>
                </c:pt>
                <c:pt idx="287">
                  <c:v>9713</c:v>
                </c:pt>
                <c:pt idx="288">
                  <c:v>9712</c:v>
                </c:pt>
                <c:pt idx="289">
                  <c:v>9711</c:v>
                </c:pt>
                <c:pt idx="290">
                  <c:v>9710</c:v>
                </c:pt>
                <c:pt idx="291">
                  <c:v>9709</c:v>
                </c:pt>
                <c:pt idx="292">
                  <c:v>9708</c:v>
                </c:pt>
                <c:pt idx="293">
                  <c:v>9707</c:v>
                </c:pt>
                <c:pt idx="294">
                  <c:v>9706</c:v>
                </c:pt>
                <c:pt idx="295">
                  <c:v>9705</c:v>
                </c:pt>
                <c:pt idx="296">
                  <c:v>9704</c:v>
                </c:pt>
                <c:pt idx="297">
                  <c:v>9703</c:v>
                </c:pt>
                <c:pt idx="298">
                  <c:v>9702</c:v>
                </c:pt>
                <c:pt idx="299">
                  <c:v>9701</c:v>
                </c:pt>
                <c:pt idx="300">
                  <c:v>9700</c:v>
                </c:pt>
                <c:pt idx="301">
                  <c:v>9699</c:v>
                </c:pt>
                <c:pt idx="302">
                  <c:v>9698</c:v>
                </c:pt>
                <c:pt idx="303">
                  <c:v>9697</c:v>
                </c:pt>
                <c:pt idx="304">
                  <c:v>9696</c:v>
                </c:pt>
                <c:pt idx="305">
                  <c:v>9695</c:v>
                </c:pt>
                <c:pt idx="306">
                  <c:v>9694</c:v>
                </c:pt>
                <c:pt idx="307">
                  <c:v>9693</c:v>
                </c:pt>
                <c:pt idx="308">
                  <c:v>9692</c:v>
                </c:pt>
                <c:pt idx="309">
                  <c:v>9691</c:v>
                </c:pt>
                <c:pt idx="310">
                  <c:v>9690</c:v>
                </c:pt>
                <c:pt idx="311">
                  <c:v>9689</c:v>
                </c:pt>
                <c:pt idx="312">
                  <c:v>9688</c:v>
                </c:pt>
                <c:pt idx="313">
                  <c:v>9687</c:v>
                </c:pt>
                <c:pt idx="314">
                  <c:v>9686</c:v>
                </c:pt>
                <c:pt idx="315">
                  <c:v>9685</c:v>
                </c:pt>
                <c:pt idx="316">
                  <c:v>9684</c:v>
                </c:pt>
                <c:pt idx="317">
                  <c:v>9683</c:v>
                </c:pt>
                <c:pt idx="318">
                  <c:v>9682</c:v>
                </c:pt>
                <c:pt idx="319">
                  <c:v>9681</c:v>
                </c:pt>
                <c:pt idx="320">
                  <c:v>9680</c:v>
                </c:pt>
                <c:pt idx="321">
                  <c:v>9679</c:v>
                </c:pt>
                <c:pt idx="322">
                  <c:v>9678</c:v>
                </c:pt>
                <c:pt idx="323">
                  <c:v>9677</c:v>
                </c:pt>
                <c:pt idx="324">
                  <c:v>9676</c:v>
                </c:pt>
                <c:pt idx="325">
                  <c:v>9675</c:v>
                </c:pt>
                <c:pt idx="326">
                  <c:v>9674</c:v>
                </c:pt>
                <c:pt idx="327">
                  <c:v>9673</c:v>
                </c:pt>
                <c:pt idx="328">
                  <c:v>9672</c:v>
                </c:pt>
                <c:pt idx="329">
                  <c:v>9671</c:v>
                </c:pt>
                <c:pt idx="330">
                  <c:v>9670</c:v>
                </c:pt>
                <c:pt idx="331">
                  <c:v>9669</c:v>
                </c:pt>
                <c:pt idx="332">
                  <c:v>9668</c:v>
                </c:pt>
                <c:pt idx="333">
                  <c:v>9667</c:v>
                </c:pt>
                <c:pt idx="334">
                  <c:v>9666</c:v>
                </c:pt>
                <c:pt idx="335">
                  <c:v>9665</c:v>
                </c:pt>
                <c:pt idx="336">
                  <c:v>9664</c:v>
                </c:pt>
                <c:pt idx="337">
                  <c:v>9663</c:v>
                </c:pt>
                <c:pt idx="338">
                  <c:v>9662</c:v>
                </c:pt>
                <c:pt idx="339">
                  <c:v>9661</c:v>
                </c:pt>
                <c:pt idx="340">
                  <c:v>9660</c:v>
                </c:pt>
                <c:pt idx="341">
                  <c:v>9659</c:v>
                </c:pt>
                <c:pt idx="342">
                  <c:v>9658</c:v>
                </c:pt>
                <c:pt idx="343">
                  <c:v>9657</c:v>
                </c:pt>
                <c:pt idx="344">
                  <c:v>9656</c:v>
                </c:pt>
                <c:pt idx="345">
                  <c:v>9655</c:v>
                </c:pt>
                <c:pt idx="346">
                  <c:v>9654</c:v>
                </c:pt>
                <c:pt idx="347">
                  <c:v>9653</c:v>
                </c:pt>
                <c:pt idx="348">
                  <c:v>9652</c:v>
                </c:pt>
                <c:pt idx="349">
                  <c:v>9651</c:v>
                </c:pt>
                <c:pt idx="350">
                  <c:v>9650</c:v>
                </c:pt>
                <c:pt idx="351">
                  <c:v>9649</c:v>
                </c:pt>
                <c:pt idx="352">
                  <c:v>9648</c:v>
                </c:pt>
                <c:pt idx="353">
                  <c:v>9647</c:v>
                </c:pt>
                <c:pt idx="354">
                  <c:v>9646</c:v>
                </c:pt>
                <c:pt idx="355">
                  <c:v>9645</c:v>
                </c:pt>
                <c:pt idx="356">
                  <c:v>9644</c:v>
                </c:pt>
                <c:pt idx="357">
                  <c:v>9643</c:v>
                </c:pt>
                <c:pt idx="358">
                  <c:v>9642</c:v>
                </c:pt>
                <c:pt idx="359">
                  <c:v>9641</c:v>
                </c:pt>
                <c:pt idx="360">
                  <c:v>9640</c:v>
                </c:pt>
                <c:pt idx="361">
                  <c:v>9639</c:v>
                </c:pt>
                <c:pt idx="362">
                  <c:v>9638</c:v>
                </c:pt>
                <c:pt idx="363">
                  <c:v>9637</c:v>
                </c:pt>
                <c:pt idx="364">
                  <c:v>9636</c:v>
                </c:pt>
                <c:pt idx="365">
                  <c:v>9635</c:v>
                </c:pt>
                <c:pt idx="366">
                  <c:v>9634</c:v>
                </c:pt>
                <c:pt idx="367">
                  <c:v>9633</c:v>
                </c:pt>
                <c:pt idx="368">
                  <c:v>9632</c:v>
                </c:pt>
                <c:pt idx="369">
                  <c:v>9631</c:v>
                </c:pt>
                <c:pt idx="370">
                  <c:v>9630</c:v>
                </c:pt>
                <c:pt idx="371">
                  <c:v>9629</c:v>
                </c:pt>
                <c:pt idx="372">
                  <c:v>9628</c:v>
                </c:pt>
                <c:pt idx="373">
                  <c:v>9627</c:v>
                </c:pt>
                <c:pt idx="374">
                  <c:v>9626</c:v>
                </c:pt>
                <c:pt idx="375">
                  <c:v>9625</c:v>
                </c:pt>
                <c:pt idx="376">
                  <c:v>9624</c:v>
                </c:pt>
                <c:pt idx="377">
                  <c:v>9623</c:v>
                </c:pt>
                <c:pt idx="378">
                  <c:v>9622</c:v>
                </c:pt>
                <c:pt idx="379">
                  <c:v>9621</c:v>
                </c:pt>
                <c:pt idx="380">
                  <c:v>9620</c:v>
                </c:pt>
                <c:pt idx="381">
                  <c:v>9619</c:v>
                </c:pt>
                <c:pt idx="382">
                  <c:v>9618</c:v>
                </c:pt>
                <c:pt idx="383">
                  <c:v>9617</c:v>
                </c:pt>
                <c:pt idx="384">
                  <c:v>9616</c:v>
                </c:pt>
                <c:pt idx="385">
                  <c:v>9615</c:v>
                </c:pt>
                <c:pt idx="386">
                  <c:v>9614</c:v>
                </c:pt>
                <c:pt idx="387">
                  <c:v>9613</c:v>
                </c:pt>
                <c:pt idx="388">
                  <c:v>9612</c:v>
                </c:pt>
                <c:pt idx="389">
                  <c:v>9611</c:v>
                </c:pt>
                <c:pt idx="390">
                  <c:v>9610</c:v>
                </c:pt>
                <c:pt idx="391">
                  <c:v>9609</c:v>
                </c:pt>
                <c:pt idx="392">
                  <c:v>9608</c:v>
                </c:pt>
                <c:pt idx="393">
                  <c:v>9607</c:v>
                </c:pt>
                <c:pt idx="394">
                  <c:v>9606</c:v>
                </c:pt>
                <c:pt idx="395">
                  <c:v>9605</c:v>
                </c:pt>
                <c:pt idx="396">
                  <c:v>9604</c:v>
                </c:pt>
                <c:pt idx="397">
                  <c:v>9603</c:v>
                </c:pt>
                <c:pt idx="398">
                  <c:v>9602</c:v>
                </c:pt>
                <c:pt idx="399">
                  <c:v>9601</c:v>
                </c:pt>
                <c:pt idx="400">
                  <c:v>9600</c:v>
                </c:pt>
                <c:pt idx="401">
                  <c:v>9599</c:v>
                </c:pt>
                <c:pt idx="402">
                  <c:v>9598</c:v>
                </c:pt>
                <c:pt idx="403">
                  <c:v>9597</c:v>
                </c:pt>
                <c:pt idx="404">
                  <c:v>9596</c:v>
                </c:pt>
                <c:pt idx="405">
                  <c:v>9595</c:v>
                </c:pt>
                <c:pt idx="406">
                  <c:v>9594</c:v>
                </c:pt>
                <c:pt idx="407">
                  <c:v>9593</c:v>
                </c:pt>
                <c:pt idx="408">
                  <c:v>9592</c:v>
                </c:pt>
                <c:pt idx="409">
                  <c:v>9591</c:v>
                </c:pt>
                <c:pt idx="410">
                  <c:v>9590</c:v>
                </c:pt>
                <c:pt idx="411">
                  <c:v>9589</c:v>
                </c:pt>
                <c:pt idx="412">
                  <c:v>9588</c:v>
                </c:pt>
                <c:pt idx="413">
                  <c:v>9587</c:v>
                </c:pt>
                <c:pt idx="414">
                  <c:v>9586</c:v>
                </c:pt>
                <c:pt idx="415">
                  <c:v>9585</c:v>
                </c:pt>
                <c:pt idx="416">
                  <c:v>9584</c:v>
                </c:pt>
                <c:pt idx="417">
                  <c:v>9583</c:v>
                </c:pt>
                <c:pt idx="418">
                  <c:v>9582</c:v>
                </c:pt>
                <c:pt idx="419">
                  <c:v>9581</c:v>
                </c:pt>
                <c:pt idx="420">
                  <c:v>9580</c:v>
                </c:pt>
                <c:pt idx="421">
                  <c:v>9579</c:v>
                </c:pt>
                <c:pt idx="422">
                  <c:v>9578</c:v>
                </c:pt>
                <c:pt idx="423">
                  <c:v>9577</c:v>
                </c:pt>
                <c:pt idx="424">
                  <c:v>9576</c:v>
                </c:pt>
                <c:pt idx="425">
                  <c:v>9575</c:v>
                </c:pt>
                <c:pt idx="426">
                  <c:v>9574</c:v>
                </c:pt>
                <c:pt idx="427">
                  <c:v>9573</c:v>
                </c:pt>
                <c:pt idx="428">
                  <c:v>9572</c:v>
                </c:pt>
                <c:pt idx="429">
                  <c:v>9571</c:v>
                </c:pt>
                <c:pt idx="430">
                  <c:v>9570</c:v>
                </c:pt>
                <c:pt idx="431">
                  <c:v>9569</c:v>
                </c:pt>
                <c:pt idx="432">
                  <c:v>9568</c:v>
                </c:pt>
                <c:pt idx="433">
                  <c:v>9567</c:v>
                </c:pt>
                <c:pt idx="434">
                  <c:v>9566</c:v>
                </c:pt>
                <c:pt idx="435">
                  <c:v>9565</c:v>
                </c:pt>
                <c:pt idx="436">
                  <c:v>9564</c:v>
                </c:pt>
                <c:pt idx="437">
                  <c:v>9563</c:v>
                </c:pt>
                <c:pt idx="438">
                  <c:v>9562</c:v>
                </c:pt>
                <c:pt idx="439">
                  <c:v>9561</c:v>
                </c:pt>
                <c:pt idx="440">
                  <c:v>9560</c:v>
                </c:pt>
                <c:pt idx="441">
                  <c:v>9559</c:v>
                </c:pt>
                <c:pt idx="442">
                  <c:v>9558</c:v>
                </c:pt>
                <c:pt idx="443">
                  <c:v>9557</c:v>
                </c:pt>
                <c:pt idx="444">
                  <c:v>9556</c:v>
                </c:pt>
                <c:pt idx="445">
                  <c:v>9555</c:v>
                </c:pt>
                <c:pt idx="446">
                  <c:v>9554</c:v>
                </c:pt>
                <c:pt idx="447">
                  <c:v>9553</c:v>
                </c:pt>
                <c:pt idx="448">
                  <c:v>9552</c:v>
                </c:pt>
                <c:pt idx="449">
                  <c:v>9551</c:v>
                </c:pt>
                <c:pt idx="450">
                  <c:v>9550</c:v>
                </c:pt>
                <c:pt idx="451">
                  <c:v>9549</c:v>
                </c:pt>
                <c:pt idx="452">
                  <c:v>9548</c:v>
                </c:pt>
                <c:pt idx="453">
                  <c:v>9547</c:v>
                </c:pt>
                <c:pt idx="454">
                  <c:v>9546</c:v>
                </c:pt>
                <c:pt idx="455">
                  <c:v>9545</c:v>
                </c:pt>
                <c:pt idx="456">
                  <c:v>9544</c:v>
                </c:pt>
                <c:pt idx="457">
                  <c:v>9543</c:v>
                </c:pt>
                <c:pt idx="458">
                  <c:v>9542</c:v>
                </c:pt>
                <c:pt idx="459">
                  <c:v>9541</c:v>
                </c:pt>
                <c:pt idx="460">
                  <c:v>9540</c:v>
                </c:pt>
                <c:pt idx="461">
                  <c:v>9539</c:v>
                </c:pt>
                <c:pt idx="462">
                  <c:v>9538</c:v>
                </c:pt>
                <c:pt idx="463">
                  <c:v>9537</c:v>
                </c:pt>
                <c:pt idx="464">
                  <c:v>9536</c:v>
                </c:pt>
                <c:pt idx="465">
                  <c:v>9535</c:v>
                </c:pt>
                <c:pt idx="466">
                  <c:v>9534</c:v>
                </c:pt>
                <c:pt idx="467">
                  <c:v>9533</c:v>
                </c:pt>
                <c:pt idx="468">
                  <c:v>9532</c:v>
                </c:pt>
                <c:pt idx="469">
                  <c:v>9531</c:v>
                </c:pt>
                <c:pt idx="470">
                  <c:v>9530</c:v>
                </c:pt>
                <c:pt idx="471">
                  <c:v>9529</c:v>
                </c:pt>
                <c:pt idx="472">
                  <c:v>9528</c:v>
                </c:pt>
                <c:pt idx="473">
                  <c:v>9527</c:v>
                </c:pt>
                <c:pt idx="474">
                  <c:v>9526</c:v>
                </c:pt>
                <c:pt idx="475">
                  <c:v>9525</c:v>
                </c:pt>
                <c:pt idx="476">
                  <c:v>9524</c:v>
                </c:pt>
                <c:pt idx="477">
                  <c:v>9523</c:v>
                </c:pt>
                <c:pt idx="478">
                  <c:v>9522</c:v>
                </c:pt>
                <c:pt idx="479">
                  <c:v>9521</c:v>
                </c:pt>
                <c:pt idx="480">
                  <c:v>9520</c:v>
                </c:pt>
                <c:pt idx="481">
                  <c:v>9519</c:v>
                </c:pt>
                <c:pt idx="482">
                  <c:v>9518</c:v>
                </c:pt>
                <c:pt idx="483">
                  <c:v>9517</c:v>
                </c:pt>
                <c:pt idx="484">
                  <c:v>9516</c:v>
                </c:pt>
                <c:pt idx="485">
                  <c:v>9515</c:v>
                </c:pt>
                <c:pt idx="486">
                  <c:v>9514</c:v>
                </c:pt>
                <c:pt idx="487">
                  <c:v>9513</c:v>
                </c:pt>
                <c:pt idx="488">
                  <c:v>9512</c:v>
                </c:pt>
                <c:pt idx="489">
                  <c:v>9511</c:v>
                </c:pt>
                <c:pt idx="490">
                  <c:v>9510</c:v>
                </c:pt>
                <c:pt idx="491">
                  <c:v>9509</c:v>
                </c:pt>
                <c:pt idx="492">
                  <c:v>9508</c:v>
                </c:pt>
                <c:pt idx="493">
                  <c:v>9507</c:v>
                </c:pt>
                <c:pt idx="494">
                  <c:v>9506</c:v>
                </c:pt>
                <c:pt idx="495">
                  <c:v>9505</c:v>
                </c:pt>
                <c:pt idx="496">
                  <c:v>9504</c:v>
                </c:pt>
                <c:pt idx="497">
                  <c:v>9503</c:v>
                </c:pt>
                <c:pt idx="498">
                  <c:v>9502</c:v>
                </c:pt>
                <c:pt idx="499">
                  <c:v>9501</c:v>
                </c:pt>
                <c:pt idx="500">
                  <c:v>9500</c:v>
                </c:pt>
                <c:pt idx="501">
                  <c:v>9499</c:v>
                </c:pt>
                <c:pt idx="502">
                  <c:v>9498</c:v>
                </c:pt>
                <c:pt idx="503">
                  <c:v>9497</c:v>
                </c:pt>
                <c:pt idx="504">
                  <c:v>9496</c:v>
                </c:pt>
                <c:pt idx="505">
                  <c:v>9495</c:v>
                </c:pt>
                <c:pt idx="506">
                  <c:v>9494</c:v>
                </c:pt>
                <c:pt idx="507">
                  <c:v>9493</c:v>
                </c:pt>
                <c:pt idx="508">
                  <c:v>9492</c:v>
                </c:pt>
                <c:pt idx="509">
                  <c:v>9491</c:v>
                </c:pt>
                <c:pt idx="510">
                  <c:v>9490</c:v>
                </c:pt>
                <c:pt idx="511">
                  <c:v>9489</c:v>
                </c:pt>
                <c:pt idx="512">
                  <c:v>9488</c:v>
                </c:pt>
                <c:pt idx="513">
                  <c:v>9487</c:v>
                </c:pt>
                <c:pt idx="514">
                  <c:v>9486</c:v>
                </c:pt>
                <c:pt idx="515">
                  <c:v>9485</c:v>
                </c:pt>
                <c:pt idx="516">
                  <c:v>9484</c:v>
                </c:pt>
                <c:pt idx="517">
                  <c:v>9483</c:v>
                </c:pt>
                <c:pt idx="518">
                  <c:v>9482</c:v>
                </c:pt>
                <c:pt idx="519">
                  <c:v>9481</c:v>
                </c:pt>
                <c:pt idx="520">
                  <c:v>9480</c:v>
                </c:pt>
                <c:pt idx="521">
                  <c:v>9479</c:v>
                </c:pt>
                <c:pt idx="522">
                  <c:v>9478</c:v>
                </c:pt>
                <c:pt idx="523">
                  <c:v>9477</c:v>
                </c:pt>
                <c:pt idx="524">
                  <c:v>9476</c:v>
                </c:pt>
                <c:pt idx="525">
                  <c:v>9475</c:v>
                </c:pt>
                <c:pt idx="526">
                  <c:v>9474</c:v>
                </c:pt>
                <c:pt idx="527">
                  <c:v>9473</c:v>
                </c:pt>
                <c:pt idx="528">
                  <c:v>9472</c:v>
                </c:pt>
                <c:pt idx="529">
                  <c:v>9471</c:v>
                </c:pt>
                <c:pt idx="530">
                  <c:v>9470</c:v>
                </c:pt>
                <c:pt idx="531">
                  <c:v>9469</c:v>
                </c:pt>
                <c:pt idx="532">
                  <c:v>9468</c:v>
                </c:pt>
                <c:pt idx="533">
                  <c:v>9467</c:v>
                </c:pt>
                <c:pt idx="534">
                  <c:v>9466</c:v>
                </c:pt>
                <c:pt idx="535">
                  <c:v>9465</c:v>
                </c:pt>
                <c:pt idx="536">
                  <c:v>9464</c:v>
                </c:pt>
                <c:pt idx="537">
                  <c:v>9463</c:v>
                </c:pt>
                <c:pt idx="538">
                  <c:v>9462</c:v>
                </c:pt>
                <c:pt idx="539">
                  <c:v>9461</c:v>
                </c:pt>
                <c:pt idx="540">
                  <c:v>9460</c:v>
                </c:pt>
                <c:pt idx="541">
                  <c:v>9459</c:v>
                </c:pt>
                <c:pt idx="542">
                  <c:v>9458</c:v>
                </c:pt>
                <c:pt idx="543">
                  <c:v>9457</c:v>
                </c:pt>
                <c:pt idx="544">
                  <c:v>9456</c:v>
                </c:pt>
                <c:pt idx="545">
                  <c:v>9455</c:v>
                </c:pt>
                <c:pt idx="546">
                  <c:v>9454</c:v>
                </c:pt>
                <c:pt idx="547">
                  <c:v>9453</c:v>
                </c:pt>
                <c:pt idx="548">
                  <c:v>9452</c:v>
                </c:pt>
                <c:pt idx="549">
                  <c:v>9451</c:v>
                </c:pt>
                <c:pt idx="550">
                  <c:v>9450</c:v>
                </c:pt>
                <c:pt idx="551">
                  <c:v>9449</c:v>
                </c:pt>
                <c:pt idx="552">
                  <c:v>9448</c:v>
                </c:pt>
                <c:pt idx="553">
                  <c:v>9447</c:v>
                </c:pt>
                <c:pt idx="554">
                  <c:v>9446</c:v>
                </c:pt>
                <c:pt idx="555">
                  <c:v>9445</c:v>
                </c:pt>
                <c:pt idx="556">
                  <c:v>9444</c:v>
                </c:pt>
                <c:pt idx="557">
                  <c:v>9443</c:v>
                </c:pt>
                <c:pt idx="558">
                  <c:v>9442</c:v>
                </c:pt>
                <c:pt idx="559">
                  <c:v>9441</c:v>
                </c:pt>
                <c:pt idx="560">
                  <c:v>9440</c:v>
                </c:pt>
                <c:pt idx="561">
                  <c:v>9439</c:v>
                </c:pt>
                <c:pt idx="562">
                  <c:v>9438</c:v>
                </c:pt>
                <c:pt idx="563">
                  <c:v>9437</c:v>
                </c:pt>
                <c:pt idx="564">
                  <c:v>9436</c:v>
                </c:pt>
                <c:pt idx="565">
                  <c:v>9435</c:v>
                </c:pt>
                <c:pt idx="566">
                  <c:v>9434</c:v>
                </c:pt>
                <c:pt idx="567">
                  <c:v>9433</c:v>
                </c:pt>
                <c:pt idx="568">
                  <c:v>9432</c:v>
                </c:pt>
                <c:pt idx="569">
                  <c:v>9431</c:v>
                </c:pt>
                <c:pt idx="570">
                  <c:v>9430</c:v>
                </c:pt>
                <c:pt idx="571">
                  <c:v>9429</c:v>
                </c:pt>
                <c:pt idx="572">
                  <c:v>9428</c:v>
                </c:pt>
                <c:pt idx="573">
                  <c:v>9427</c:v>
                </c:pt>
                <c:pt idx="574">
                  <c:v>9426</c:v>
                </c:pt>
                <c:pt idx="575">
                  <c:v>9425</c:v>
                </c:pt>
                <c:pt idx="576">
                  <c:v>9424</c:v>
                </c:pt>
                <c:pt idx="577">
                  <c:v>9423</c:v>
                </c:pt>
                <c:pt idx="578">
                  <c:v>9422</c:v>
                </c:pt>
                <c:pt idx="579">
                  <c:v>9421</c:v>
                </c:pt>
                <c:pt idx="580">
                  <c:v>9420</c:v>
                </c:pt>
                <c:pt idx="581">
                  <c:v>9419</c:v>
                </c:pt>
                <c:pt idx="582">
                  <c:v>9418</c:v>
                </c:pt>
                <c:pt idx="583">
                  <c:v>9417</c:v>
                </c:pt>
                <c:pt idx="584">
                  <c:v>9416</c:v>
                </c:pt>
                <c:pt idx="585">
                  <c:v>9415</c:v>
                </c:pt>
                <c:pt idx="586">
                  <c:v>9414</c:v>
                </c:pt>
                <c:pt idx="587">
                  <c:v>9413</c:v>
                </c:pt>
                <c:pt idx="588">
                  <c:v>9412</c:v>
                </c:pt>
                <c:pt idx="589">
                  <c:v>9411</c:v>
                </c:pt>
                <c:pt idx="590">
                  <c:v>9410</c:v>
                </c:pt>
                <c:pt idx="591">
                  <c:v>9409</c:v>
                </c:pt>
                <c:pt idx="592">
                  <c:v>9408</c:v>
                </c:pt>
                <c:pt idx="593">
                  <c:v>9407</c:v>
                </c:pt>
                <c:pt idx="594">
                  <c:v>9406</c:v>
                </c:pt>
                <c:pt idx="595">
                  <c:v>9405</c:v>
                </c:pt>
                <c:pt idx="596">
                  <c:v>9404</c:v>
                </c:pt>
                <c:pt idx="597">
                  <c:v>9403</c:v>
                </c:pt>
                <c:pt idx="598">
                  <c:v>9402</c:v>
                </c:pt>
                <c:pt idx="599">
                  <c:v>9401</c:v>
                </c:pt>
                <c:pt idx="600">
                  <c:v>9400</c:v>
                </c:pt>
                <c:pt idx="601">
                  <c:v>9399</c:v>
                </c:pt>
                <c:pt idx="602">
                  <c:v>9398</c:v>
                </c:pt>
                <c:pt idx="603">
                  <c:v>9397</c:v>
                </c:pt>
                <c:pt idx="604">
                  <c:v>9396</c:v>
                </c:pt>
                <c:pt idx="605">
                  <c:v>9395</c:v>
                </c:pt>
                <c:pt idx="606">
                  <c:v>9394</c:v>
                </c:pt>
                <c:pt idx="607">
                  <c:v>9393</c:v>
                </c:pt>
                <c:pt idx="608">
                  <c:v>9392</c:v>
                </c:pt>
                <c:pt idx="609">
                  <c:v>9391</c:v>
                </c:pt>
                <c:pt idx="610">
                  <c:v>9390</c:v>
                </c:pt>
                <c:pt idx="611">
                  <c:v>9389</c:v>
                </c:pt>
                <c:pt idx="612">
                  <c:v>9388</c:v>
                </c:pt>
                <c:pt idx="613">
                  <c:v>9387</c:v>
                </c:pt>
                <c:pt idx="614">
                  <c:v>9386</c:v>
                </c:pt>
                <c:pt idx="615">
                  <c:v>9385</c:v>
                </c:pt>
                <c:pt idx="616">
                  <c:v>9384</c:v>
                </c:pt>
                <c:pt idx="617">
                  <c:v>9383</c:v>
                </c:pt>
                <c:pt idx="618">
                  <c:v>9382</c:v>
                </c:pt>
                <c:pt idx="619">
                  <c:v>9381</c:v>
                </c:pt>
                <c:pt idx="620">
                  <c:v>9380</c:v>
                </c:pt>
                <c:pt idx="621">
                  <c:v>9379</c:v>
                </c:pt>
                <c:pt idx="622">
                  <c:v>9378</c:v>
                </c:pt>
                <c:pt idx="623">
                  <c:v>9377</c:v>
                </c:pt>
                <c:pt idx="624">
                  <c:v>9376</c:v>
                </c:pt>
                <c:pt idx="625">
                  <c:v>9375</c:v>
                </c:pt>
                <c:pt idx="626">
                  <c:v>9374</c:v>
                </c:pt>
                <c:pt idx="627">
                  <c:v>9373</c:v>
                </c:pt>
                <c:pt idx="628">
                  <c:v>9372</c:v>
                </c:pt>
                <c:pt idx="629">
                  <c:v>9371</c:v>
                </c:pt>
                <c:pt idx="630">
                  <c:v>9370</c:v>
                </c:pt>
                <c:pt idx="631">
                  <c:v>9369</c:v>
                </c:pt>
                <c:pt idx="632">
                  <c:v>9368</c:v>
                </c:pt>
                <c:pt idx="633">
                  <c:v>9367</c:v>
                </c:pt>
                <c:pt idx="634">
                  <c:v>9366</c:v>
                </c:pt>
                <c:pt idx="635">
                  <c:v>9365</c:v>
                </c:pt>
                <c:pt idx="636">
                  <c:v>9364</c:v>
                </c:pt>
                <c:pt idx="637">
                  <c:v>9363</c:v>
                </c:pt>
                <c:pt idx="638">
                  <c:v>9362</c:v>
                </c:pt>
                <c:pt idx="639">
                  <c:v>9361</c:v>
                </c:pt>
                <c:pt idx="640">
                  <c:v>9360</c:v>
                </c:pt>
                <c:pt idx="641">
                  <c:v>9359</c:v>
                </c:pt>
                <c:pt idx="642">
                  <c:v>9358</c:v>
                </c:pt>
                <c:pt idx="643">
                  <c:v>9357</c:v>
                </c:pt>
                <c:pt idx="644">
                  <c:v>9356</c:v>
                </c:pt>
                <c:pt idx="645">
                  <c:v>9355</c:v>
                </c:pt>
                <c:pt idx="646">
                  <c:v>9354</c:v>
                </c:pt>
                <c:pt idx="647">
                  <c:v>9353</c:v>
                </c:pt>
                <c:pt idx="648">
                  <c:v>9352</c:v>
                </c:pt>
                <c:pt idx="649">
                  <c:v>9351</c:v>
                </c:pt>
                <c:pt idx="650">
                  <c:v>9350</c:v>
                </c:pt>
                <c:pt idx="651">
                  <c:v>9349</c:v>
                </c:pt>
                <c:pt idx="652">
                  <c:v>9348</c:v>
                </c:pt>
                <c:pt idx="653">
                  <c:v>9347</c:v>
                </c:pt>
                <c:pt idx="654">
                  <c:v>9346</c:v>
                </c:pt>
                <c:pt idx="655">
                  <c:v>9345</c:v>
                </c:pt>
                <c:pt idx="656">
                  <c:v>9344</c:v>
                </c:pt>
                <c:pt idx="657">
                  <c:v>9343</c:v>
                </c:pt>
                <c:pt idx="658">
                  <c:v>9342</c:v>
                </c:pt>
                <c:pt idx="659">
                  <c:v>9341</c:v>
                </c:pt>
                <c:pt idx="660">
                  <c:v>9340</c:v>
                </c:pt>
                <c:pt idx="661">
                  <c:v>9339</c:v>
                </c:pt>
                <c:pt idx="662">
                  <c:v>9338</c:v>
                </c:pt>
                <c:pt idx="663">
                  <c:v>9337</c:v>
                </c:pt>
                <c:pt idx="664">
                  <c:v>9336</c:v>
                </c:pt>
                <c:pt idx="665">
                  <c:v>9335</c:v>
                </c:pt>
                <c:pt idx="666">
                  <c:v>9334</c:v>
                </c:pt>
                <c:pt idx="667">
                  <c:v>9333</c:v>
                </c:pt>
                <c:pt idx="668">
                  <c:v>9332</c:v>
                </c:pt>
                <c:pt idx="669">
                  <c:v>9331</c:v>
                </c:pt>
                <c:pt idx="670">
                  <c:v>9330</c:v>
                </c:pt>
                <c:pt idx="671">
                  <c:v>9329</c:v>
                </c:pt>
                <c:pt idx="672">
                  <c:v>9328</c:v>
                </c:pt>
                <c:pt idx="673">
                  <c:v>9327</c:v>
                </c:pt>
                <c:pt idx="674">
                  <c:v>9326</c:v>
                </c:pt>
                <c:pt idx="675">
                  <c:v>9325</c:v>
                </c:pt>
                <c:pt idx="676">
                  <c:v>9324</c:v>
                </c:pt>
                <c:pt idx="677">
                  <c:v>9323</c:v>
                </c:pt>
                <c:pt idx="678">
                  <c:v>9322</c:v>
                </c:pt>
                <c:pt idx="679">
                  <c:v>9321</c:v>
                </c:pt>
                <c:pt idx="680">
                  <c:v>9320</c:v>
                </c:pt>
                <c:pt idx="681">
                  <c:v>9319</c:v>
                </c:pt>
                <c:pt idx="682">
                  <c:v>9318</c:v>
                </c:pt>
                <c:pt idx="683">
                  <c:v>9317</c:v>
                </c:pt>
                <c:pt idx="684">
                  <c:v>9316</c:v>
                </c:pt>
                <c:pt idx="685">
                  <c:v>9315</c:v>
                </c:pt>
                <c:pt idx="686">
                  <c:v>9314</c:v>
                </c:pt>
                <c:pt idx="687">
                  <c:v>9313</c:v>
                </c:pt>
                <c:pt idx="688">
                  <c:v>9312</c:v>
                </c:pt>
                <c:pt idx="689">
                  <c:v>9311</c:v>
                </c:pt>
                <c:pt idx="690">
                  <c:v>9310</c:v>
                </c:pt>
                <c:pt idx="691">
                  <c:v>9309</c:v>
                </c:pt>
                <c:pt idx="692">
                  <c:v>9308</c:v>
                </c:pt>
                <c:pt idx="693">
                  <c:v>9307</c:v>
                </c:pt>
                <c:pt idx="694">
                  <c:v>9306</c:v>
                </c:pt>
                <c:pt idx="695">
                  <c:v>9305</c:v>
                </c:pt>
                <c:pt idx="696">
                  <c:v>9304</c:v>
                </c:pt>
                <c:pt idx="697">
                  <c:v>9303</c:v>
                </c:pt>
                <c:pt idx="698">
                  <c:v>9302</c:v>
                </c:pt>
                <c:pt idx="699">
                  <c:v>9301</c:v>
                </c:pt>
                <c:pt idx="700">
                  <c:v>9300</c:v>
                </c:pt>
                <c:pt idx="701">
                  <c:v>9299</c:v>
                </c:pt>
                <c:pt idx="702">
                  <c:v>9298</c:v>
                </c:pt>
                <c:pt idx="703">
                  <c:v>9297</c:v>
                </c:pt>
                <c:pt idx="704">
                  <c:v>9296</c:v>
                </c:pt>
                <c:pt idx="705">
                  <c:v>9295</c:v>
                </c:pt>
                <c:pt idx="706">
                  <c:v>9294</c:v>
                </c:pt>
                <c:pt idx="707">
                  <c:v>9293</c:v>
                </c:pt>
                <c:pt idx="708">
                  <c:v>9292</c:v>
                </c:pt>
                <c:pt idx="709">
                  <c:v>9291</c:v>
                </c:pt>
                <c:pt idx="710">
                  <c:v>9290</c:v>
                </c:pt>
                <c:pt idx="711">
                  <c:v>9289</c:v>
                </c:pt>
                <c:pt idx="712">
                  <c:v>9288</c:v>
                </c:pt>
                <c:pt idx="713">
                  <c:v>9287</c:v>
                </c:pt>
                <c:pt idx="714">
                  <c:v>9286</c:v>
                </c:pt>
                <c:pt idx="715">
                  <c:v>9285</c:v>
                </c:pt>
                <c:pt idx="716">
                  <c:v>9284</c:v>
                </c:pt>
                <c:pt idx="717">
                  <c:v>9283</c:v>
                </c:pt>
                <c:pt idx="718">
                  <c:v>9282</c:v>
                </c:pt>
                <c:pt idx="719">
                  <c:v>9281</c:v>
                </c:pt>
                <c:pt idx="720">
                  <c:v>9280</c:v>
                </c:pt>
                <c:pt idx="721">
                  <c:v>9279</c:v>
                </c:pt>
                <c:pt idx="722">
                  <c:v>9278</c:v>
                </c:pt>
                <c:pt idx="723">
                  <c:v>9277</c:v>
                </c:pt>
                <c:pt idx="724">
                  <c:v>9276</c:v>
                </c:pt>
                <c:pt idx="725">
                  <c:v>9275</c:v>
                </c:pt>
                <c:pt idx="726">
                  <c:v>9274</c:v>
                </c:pt>
                <c:pt idx="727">
                  <c:v>9273</c:v>
                </c:pt>
                <c:pt idx="728">
                  <c:v>9272</c:v>
                </c:pt>
                <c:pt idx="729">
                  <c:v>9271</c:v>
                </c:pt>
                <c:pt idx="730">
                  <c:v>9270</c:v>
                </c:pt>
                <c:pt idx="731">
                  <c:v>9269</c:v>
                </c:pt>
                <c:pt idx="732">
                  <c:v>9268</c:v>
                </c:pt>
                <c:pt idx="733">
                  <c:v>9267</c:v>
                </c:pt>
                <c:pt idx="734">
                  <c:v>9266</c:v>
                </c:pt>
                <c:pt idx="735">
                  <c:v>9265</c:v>
                </c:pt>
                <c:pt idx="736">
                  <c:v>9264</c:v>
                </c:pt>
                <c:pt idx="737">
                  <c:v>9263</c:v>
                </c:pt>
                <c:pt idx="738">
                  <c:v>9262</c:v>
                </c:pt>
                <c:pt idx="739">
                  <c:v>9261</c:v>
                </c:pt>
                <c:pt idx="740">
                  <c:v>9260</c:v>
                </c:pt>
                <c:pt idx="741">
                  <c:v>9259</c:v>
                </c:pt>
                <c:pt idx="742">
                  <c:v>9258</c:v>
                </c:pt>
                <c:pt idx="743">
                  <c:v>9257</c:v>
                </c:pt>
                <c:pt idx="744">
                  <c:v>9256</c:v>
                </c:pt>
                <c:pt idx="745">
                  <c:v>9255</c:v>
                </c:pt>
                <c:pt idx="746">
                  <c:v>9254</c:v>
                </c:pt>
                <c:pt idx="747">
                  <c:v>9253</c:v>
                </c:pt>
                <c:pt idx="748">
                  <c:v>9252</c:v>
                </c:pt>
                <c:pt idx="749">
                  <c:v>9251</c:v>
                </c:pt>
                <c:pt idx="750">
                  <c:v>9250</c:v>
                </c:pt>
                <c:pt idx="751">
                  <c:v>9249</c:v>
                </c:pt>
                <c:pt idx="752">
                  <c:v>9248</c:v>
                </c:pt>
                <c:pt idx="753">
                  <c:v>9247</c:v>
                </c:pt>
                <c:pt idx="754">
                  <c:v>9246</c:v>
                </c:pt>
                <c:pt idx="755">
                  <c:v>9245</c:v>
                </c:pt>
                <c:pt idx="756">
                  <c:v>9244</c:v>
                </c:pt>
                <c:pt idx="757">
                  <c:v>9243</c:v>
                </c:pt>
                <c:pt idx="758">
                  <c:v>9242</c:v>
                </c:pt>
                <c:pt idx="759">
                  <c:v>9241</c:v>
                </c:pt>
                <c:pt idx="760">
                  <c:v>9240</c:v>
                </c:pt>
                <c:pt idx="761">
                  <c:v>9239</c:v>
                </c:pt>
                <c:pt idx="762">
                  <c:v>9238</c:v>
                </c:pt>
                <c:pt idx="763">
                  <c:v>9237</c:v>
                </c:pt>
                <c:pt idx="764">
                  <c:v>9236</c:v>
                </c:pt>
                <c:pt idx="765">
                  <c:v>9235</c:v>
                </c:pt>
                <c:pt idx="766">
                  <c:v>9234</c:v>
                </c:pt>
                <c:pt idx="767">
                  <c:v>9233</c:v>
                </c:pt>
                <c:pt idx="768">
                  <c:v>9232</c:v>
                </c:pt>
                <c:pt idx="769">
                  <c:v>9231</c:v>
                </c:pt>
                <c:pt idx="770">
                  <c:v>9230</c:v>
                </c:pt>
                <c:pt idx="771">
                  <c:v>9229</c:v>
                </c:pt>
                <c:pt idx="772">
                  <c:v>9228</c:v>
                </c:pt>
                <c:pt idx="773">
                  <c:v>9227</c:v>
                </c:pt>
                <c:pt idx="774">
                  <c:v>9226</c:v>
                </c:pt>
                <c:pt idx="775">
                  <c:v>9225</c:v>
                </c:pt>
                <c:pt idx="776">
                  <c:v>9224</c:v>
                </c:pt>
                <c:pt idx="777">
                  <c:v>9223</c:v>
                </c:pt>
                <c:pt idx="778">
                  <c:v>9222</c:v>
                </c:pt>
                <c:pt idx="779">
                  <c:v>9221</c:v>
                </c:pt>
                <c:pt idx="780">
                  <c:v>9220</c:v>
                </c:pt>
                <c:pt idx="781">
                  <c:v>9219</c:v>
                </c:pt>
                <c:pt idx="782">
                  <c:v>9218</c:v>
                </c:pt>
                <c:pt idx="783">
                  <c:v>9217</c:v>
                </c:pt>
                <c:pt idx="784">
                  <c:v>9216</c:v>
                </c:pt>
                <c:pt idx="785">
                  <c:v>9215</c:v>
                </c:pt>
                <c:pt idx="786">
                  <c:v>9214</c:v>
                </c:pt>
                <c:pt idx="787">
                  <c:v>9213</c:v>
                </c:pt>
                <c:pt idx="788">
                  <c:v>9212</c:v>
                </c:pt>
                <c:pt idx="789">
                  <c:v>9211</c:v>
                </c:pt>
                <c:pt idx="790">
                  <c:v>9210</c:v>
                </c:pt>
                <c:pt idx="791">
                  <c:v>9209</c:v>
                </c:pt>
                <c:pt idx="792">
                  <c:v>9208</c:v>
                </c:pt>
                <c:pt idx="793">
                  <c:v>9207</c:v>
                </c:pt>
                <c:pt idx="794">
                  <c:v>9206</c:v>
                </c:pt>
                <c:pt idx="795">
                  <c:v>9205</c:v>
                </c:pt>
                <c:pt idx="796">
                  <c:v>9204</c:v>
                </c:pt>
                <c:pt idx="797">
                  <c:v>9203</c:v>
                </c:pt>
                <c:pt idx="798">
                  <c:v>9202</c:v>
                </c:pt>
                <c:pt idx="799">
                  <c:v>9201</c:v>
                </c:pt>
                <c:pt idx="800">
                  <c:v>9200</c:v>
                </c:pt>
                <c:pt idx="801">
                  <c:v>9199</c:v>
                </c:pt>
                <c:pt idx="802">
                  <c:v>9198</c:v>
                </c:pt>
                <c:pt idx="803">
                  <c:v>9197</c:v>
                </c:pt>
                <c:pt idx="804">
                  <c:v>9196</c:v>
                </c:pt>
                <c:pt idx="805">
                  <c:v>9195</c:v>
                </c:pt>
                <c:pt idx="806">
                  <c:v>9194</c:v>
                </c:pt>
                <c:pt idx="807">
                  <c:v>9193</c:v>
                </c:pt>
                <c:pt idx="808">
                  <c:v>9192</c:v>
                </c:pt>
                <c:pt idx="809">
                  <c:v>9191</c:v>
                </c:pt>
                <c:pt idx="810">
                  <c:v>9190</c:v>
                </c:pt>
                <c:pt idx="811">
                  <c:v>9189</c:v>
                </c:pt>
                <c:pt idx="812">
                  <c:v>9188</c:v>
                </c:pt>
                <c:pt idx="813">
                  <c:v>9187</c:v>
                </c:pt>
                <c:pt idx="814">
                  <c:v>9186</c:v>
                </c:pt>
                <c:pt idx="815">
                  <c:v>9185</c:v>
                </c:pt>
                <c:pt idx="816">
                  <c:v>9184</c:v>
                </c:pt>
                <c:pt idx="817">
                  <c:v>9183</c:v>
                </c:pt>
                <c:pt idx="818">
                  <c:v>9182</c:v>
                </c:pt>
                <c:pt idx="819">
                  <c:v>9181</c:v>
                </c:pt>
                <c:pt idx="820">
                  <c:v>9180</c:v>
                </c:pt>
                <c:pt idx="821">
                  <c:v>9179</c:v>
                </c:pt>
                <c:pt idx="822">
                  <c:v>9178</c:v>
                </c:pt>
                <c:pt idx="823">
                  <c:v>9177</c:v>
                </c:pt>
                <c:pt idx="824">
                  <c:v>9176</c:v>
                </c:pt>
                <c:pt idx="825">
                  <c:v>9175</c:v>
                </c:pt>
                <c:pt idx="826">
                  <c:v>9174</c:v>
                </c:pt>
                <c:pt idx="827">
                  <c:v>9173</c:v>
                </c:pt>
                <c:pt idx="828">
                  <c:v>9172</c:v>
                </c:pt>
                <c:pt idx="829">
                  <c:v>9171</c:v>
                </c:pt>
                <c:pt idx="830">
                  <c:v>9170</c:v>
                </c:pt>
                <c:pt idx="831">
                  <c:v>9169</c:v>
                </c:pt>
                <c:pt idx="832">
                  <c:v>9168</c:v>
                </c:pt>
                <c:pt idx="833">
                  <c:v>9167</c:v>
                </c:pt>
                <c:pt idx="834">
                  <c:v>9166</c:v>
                </c:pt>
                <c:pt idx="835">
                  <c:v>9165</c:v>
                </c:pt>
                <c:pt idx="836">
                  <c:v>9164</c:v>
                </c:pt>
                <c:pt idx="837">
                  <c:v>9163</c:v>
                </c:pt>
                <c:pt idx="838">
                  <c:v>9162</c:v>
                </c:pt>
                <c:pt idx="839">
                  <c:v>9161</c:v>
                </c:pt>
                <c:pt idx="840">
                  <c:v>9160</c:v>
                </c:pt>
                <c:pt idx="841">
                  <c:v>9159</c:v>
                </c:pt>
                <c:pt idx="842">
                  <c:v>9158</c:v>
                </c:pt>
                <c:pt idx="843">
                  <c:v>9157</c:v>
                </c:pt>
                <c:pt idx="844">
                  <c:v>9156</c:v>
                </c:pt>
                <c:pt idx="845">
                  <c:v>9155</c:v>
                </c:pt>
                <c:pt idx="846">
                  <c:v>9154</c:v>
                </c:pt>
                <c:pt idx="847">
                  <c:v>9153</c:v>
                </c:pt>
                <c:pt idx="848">
                  <c:v>9152</c:v>
                </c:pt>
                <c:pt idx="849">
                  <c:v>9151</c:v>
                </c:pt>
                <c:pt idx="850">
                  <c:v>9150</c:v>
                </c:pt>
                <c:pt idx="851">
                  <c:v>9149</c:v>
                </c:pt>
                <c:pt idx="852">
                  <c:v>9148</c:v>
                </c:pt>
                <c:pt idx="853">
                  <c:v>9147</c:v>
                </c:pt>
                <c:pt idx="854">
                  <c:v>9146</c:v>
                </c:pt>
                <c:pt idx="855">
                  <c:v>9145</c:v>
                </c:pt>
                <c:pt idx="856">
                  <c:v>9144</c:v>
                </c:pt>
                <c:pt idx="857">
                  <c:v>9143</c:v>
                </c:pt>
                <c:pt idx="858">
                  <c:v>9142</c:v>
                </c:pt>
                <c:pt idx="859">
                  <c:v>9141</c:v>
                </c:pt>
                <c:pt idx="860">
                  <c:v>9140</c:v>
                </c:pt>
                <c:pt idx="861">
                  <c:v>9139</c:v>
                </c:pt>
                <c:pt idx="862">
                  <c:v>9138</c:v>
                </c:pt>
                <c:pt idx="863">
                  <c:v>9137</c:v>
                </c:pt>
                <c:pt idx="864">
                  <c:v>9136</c:v>
                </c:pt>
                <c:pt idx="865">
                  <c:v>9135</c:v>
                </c:pt>
                <c:pt idx="866">
                  <c:v>9134</c:v>
                </c:pt>
                <c:pt idx="867">
                  <c:v>9133</c:v>
                </c:pt>
                <c:pt idx="868">
                  <c:v>9132</c:v>
                </c:pt>
                <c:pt idx="869">
                  <c:v>9131</c:v>
                </c:pt>
                <c:pt idx="870">
                  <c:v>9130</c:v>
                </c:pt>
                <c:pt idx="871">
                  <c:v>9129</c:v>
                </c:pt>
                <c:pt idx="872">
                  <c:v>9128</c:v>
                </c:pt>
                <c:pt idx="873">
                  <c:v>9127</c:v>
                </c:pt>
                <c:pt idx="874">
                  <c:v>9126</c:v>
                </c:pt>
                <c:pt idx="875">
                  <c:v>9125</c:v>
                </c:pt>
                <c:pt idx="876">
                  <c:v>9124</c:v>
                </c:pt>
                <c:pt idx="877">
                  <c:v>9123</c:v>
                </c:pt>
                <c:pt idx="878">
                  <c:v>9122</c:v>
                </c:pt>
                <c:pt idx="879">
                  <c:v>9121</c:v>
                </c:pt>
                <c:pt idx="880">
                  <c:v>9120</c:v>
                </c:pt>
                <c:pt idx="881">
                  <c:v>9119</c:v>
                </c:pt>
                <c:pt idx="882">
                  <c:v>9118</c:v>
                </c:pt>
                <c:pt idx="883">
                  <c:v>9117</c:v>
                </c:pt>
                <c:pt idx="884">
                  <c:v>9116</c:v>
                </c:pt>
                <c:pt idx="885">
                  <c:v>9115</c:v>
                </c:pt>
                <c:pt idx="886">
                  <c:v>9114</c:v>
                </c:pt>
                <c:pt idx="887">
                  <c:v>9113</c:v>
                </c:pt>
                <c:pt idx="888">
                  <c:v>9112</c:v>
                </c:pt>
                <c:pt idx="889">
                  <c:v>9111</c:v>
                </c:pt>
                <c:pt idx="890">
                  <c:v>9110</c:v>
                </c:pt>
                <c:pt idx="891">
                  <c:v>9109</c:v>
                </c:pt>
                <c:pt idx="892">
                  <c:v>9108</c:v>
                </c:pt>
                <c:pt idx="893">
                  <c:v>9107</c:v>
                </c:pt>
                <c:pt idx="894">
                  <c:v>9106</c:v>
                </c:pt>
                <c:pt idx="895">
                  <c:v>9105</c:v>
                </c:pt>
                <c:pt idx="896">
                  <c:v>9104</c:v>
                </c:pt>
                <c:pt idx="897">
                  <c:v>9103</c:v>
                </c:pt>
                <c:pt idx="898">
                  <c:v>9102</c:v>
                </c:pt>
                <c:pt idx="899">
                  <c:v>9101</c:v>
                </c:pt>
                <c:pt idx="900">
                  <c:v>9100</c:v>
                </c:pt>
                <c:pt idx="901">
                  <c:v>9099</c:v>
                </c:pt>
                <c:pt idx="902">
                  <c:v>9098</c:v>
                </c:pt>
                <c:pt idx="903">
                  <c:v>9097</c:v>
                </c:pt>
                <c:pt idx="904">
                  <c:v>9096</c:v>
                </c:pt>
                <c:pt idx="905">
                  <c:v>9095</c:v>
                </c:pt>
                <c:pt idx="906">
                  <c:v>9094</c:v>
                </c:pt>
                <c:pt idx="907">
                  <c:v>9093</c:v>
                </c:pt>
                <c:pt idx="908">
                  <c:v>9092</c:v>
                </c:pt>
                <c:pt idx="909">
                  <c:v>9091</c:v>
                </c:pt>
                <c:pt idx="910">
                  <c:v>9090</c:v>
                </c:pt>
                <c:pt idx="911">
                  <c:v>9089</c:v>
                </c:pt>
                <c:pt idx="912">
                  <c:v>9088</c:v>
                </c:pt>
                <c:pt idx="913">
                  <c:v>9087</c:v>
                </c:pt>
                <c:pt idx="914">
                  <c:v>9086</c:v>
                </c:pt>
                <c:pt idx="915">
                  <c:v>9085</c:v>
                </c:pt>
                <c:pt idx="916">
                  <c:v>9084</c:v>
                </c:pt>
                <c:pt idx="917">
                  <c:v>9083</c:v>
                </c:pt>
                <c:pt idx="918">
                  <c:v>9082</c:v>
                </c:pt>
                <c:pt idx="919">
                  <c:v>9081</c:v>
                </c:pt>
                <c:pt idx="920">
                  <c:v>9080</c:v>
                </c:pt>
                <c:pt idx="921">
                  <c:v>9079</c:v>
                </c:pt>
                <c:pt idx="922">
                  <c:v>9078</c:v>
                </c:pt>
                <c:pt idx="923">
                  <c:v>9077</c:v>
                </c:pt>
                <c:pt idx="924">
                  <c:v>9076</c:v>
                </c:pt>
                <c:pt idx="925">
                  <c:v>9075</c:v>
                </c:pt>
                <c:pt idx="926">
                  <c:v>9074</c:v>
                </c:pt>
                <c:pt idx="927">
                  <c:v>9073</c:v>
                </c:pt>
                <c:pt idx="928">
                  <c:v>9072</c:v>
                </c:pt>
                <c:pt idx="929">
                  <c:v>9071</c:v>
                </c:pt>
                <c:pt idx="930">
                  <c:v>9070</c:v>
                </c:pt>
                <c:pt idx="931">
                  <c:v>9069</c:v>
                </c:pt>
                <c:pt idx="932">
                  <c:v>9068</c:v>
                </c:pt>
                <c:pt idx="933">
                  <c:v>9067</c:v>
                </c:pt>
                <c:pt idx="934">
                  <c:v>9066</c:v>
                </c:pt>
                <c:pt idx="935">
                  <c:v>9065</c:v>
                </c:pt>
                <c:pt idx="936">
                  <c:v>9064</c:v>
                </c:pt>
                <c:pt idx="937">
                  <c:v>9063</c:v>
                </c:pt>
                <c:pt idx="938">
                  <c:v>9062</c:v>
                </c:pt>
                <c:pt idx="939">
                  <c:v>9061</c:v>
                </c:pt>
                <c:pt idx="940">
                  <c:v>9060</c:v>
                </c:pt>
                <c:pt idx="941">
                  <c:v>9059</c:v>
                </c:pt>
                <c:pt idx="942">
                  <c:v>9058</c:v>
                </c:pt>
                <c:pt idx="943">
                  <c:v>9057</c:v>
                </c:pt>
                <c:pt idx="944">
                  <c:v>9056</c:v>
                </c:pt>
                <c:pt idx="945">
                  <c:v>9055</c:v>
                </c:pt>
                <c:pt idx="946">
                  <c:v>9054</c:v>
                </c:pt>
                <c:pt idx="947">
                  <c:v>9053</c:v>
                </c:pt>
                <c:pt idx="948">
                  <c:v>9052</c:v>
                </c:pt>
                <c:pt idx="949">
                  <c:v>9051</c:v>
                </c:pt>
                <c:pt idx="950">
                  <c:v>9050</c:v>
                </c:pt>
                <c:pt idx="951">
                  <c:v>9049</c:v>
                </c:pt>
                <c:pt idx="952">
                  <c:v>9048</c:v>
                </c:pt>
                <c:pt idx="953">
                  <c:v>9047</c:v>
                </c:pt>
                <c:pt idx="954">
                  <c:v>9046</c:v>
                </c:pt>
                <c:pt idx="955">
                  <c:v>9045</c:v>
                </c:pt>
                <c:pt idx="956">
                  <c:v>9044</c:v>
                </c:pt>
                <c:pt idx="957">
                  <c:v>9043</c:v>
                </c:pt>
                <c:pt idx="958">
                  <c:v>9042</c:v>
                </c:pt>
                <c:pt idx="959">
                  <c:v>9041</c:v>
                </c:pt>
                <c:pt idx="960">
                  <c:v>9040</c:v>
                </c:pt>
                <c:pt idx="961">
                  <c:v>9039</c:v>
                </c:pt>
                <c:pt idx="962">
                  <c:v>9038</c:v>
                </c:pt>
                <c:pt idx="963">
                  <c:v>9037</c:v>
                </c:pt>
                <c:pt idx="964">
                  <c:v>9036</c:v>
                </c:pt>
                <c:pt idx="965">
                  <c:v>9035</c:v>
                </c:pt>
                <c:pt idx="966">
                  <c:v>9034</c:v>
                </c:pt>
                <c:pt idx="967">
                  <c:v>9033</c:v>
                </c:pt>
                <c:pt idx="968">
                  <c:v>9032</c:v>
                </c:pt>
                <c:pt idx="969">
                  <c:v>9031</c:v>
                </c:pt>
                <c:pt idx="970">
                  <c:v>9030</c:v>
                </c:pt>
                <c:pt idx="971">
                  <c:v>9029</c:v>
                </c:pt>
                <c:pt idx="972">
                  <c:v>9028</c:v>
                </c:pt>
                <c:pt idx="973">
                  <c:v>9027</c:v>
                </c:pt>
                <c:pt idx="974">
                  <c:v>9026</c:v>
                </c:pt>
                <c:pt idx="975">
                  <c:v>9025</c:v>
                </c:pt>
                <c:pt idx="976">
                  <c:v>9024</c:v>
                </c:pt>
                <c:pt idx="977">
                  <c:v>9023</c:v>
                </c:pt>
                <c:pt idx="978">
                  <c:v>9022</c:v>
                </c:pt>
                <c:pt idx="979">
                  <c:v>9021</c:v>
                </c:pt>
                <c:pt idx="980">
                  <c:v>9020</c:v>
                </c:pt>
                <c:pt idx="981">
                  <c:v>9019</c:v>
                </c:pt>
                <c:pt idx="982">
                  <c:v>9018</c:v>
                </c:pt>
                <c:pt idx="983">
                  <c:v>9017</c:v>
                </c:pt>
                <c:pt idx="984">
                  <c:v>9016</c:v>
                </c:pt>
                <c:pt idx="985">
                  <c:v>9015</c:v>
                </c:pt>
                <c:pt idx="986">
                  <c:v>9014</c:v>
                </c:pt>
                <c:pt idx="987">
                  <c:v>9013</c:v>
                </c:pt>
                <c:pt idx="988">
                  <c:v>9012</c:v>
                </c:pt>
                <c:pt idx="989">
                  <c:v>9011</c:v>
                </c:pt>
                <c:pt idx="990">
                  <c:v>9010</c:v>
                </c:pt>
                <c:pt idx="991">
                  <c:v>9009</c:v>
                </c:pt>
                <c:pt idx="992">
                  <c:v>9008</c:v>
                </c:pt>
                <c:pt idx="993">
                  <c:v>9007</c:v>
                </c:pt>
                <c:pt idx="994">
                  <c:v>9006</c:v>
                </c:pt>
                <c:pt idx="995">
                  <c:v>9005</c:v>
                </c:pt>
                <c:pt idx="996">
                  <c:v>9004</c:v>
                </c:pt>
                <c:pt idx="997">
                  <c:v>9003</c:v>
                </c:pt>
                <c:pt idx="998">
                  <c:v>9002</c:v>
                </c:pt>
                <c:pt idx="999">
                  <c:v>9001</c:v>
                </c:pt>
                <c:pt idx="1000">
                  <c:v>9000</c:v>
                </c:pt>
                <c:pt idx="1001">
                  <c:v>8999</c:v>
                </c:pt>
                <c:pt idx="1002">
                  <c:v>8998</c:v>
                </c:pt>
                <c:pt idx="1003">
                  <c:v>8997</c:v>
                </c:pt>
                <c:pt idx="1004">
                  <c:v>8996</c:v>
                </c:pt>
                <c:pt idx="1005">
                  <c:v>8995</c:v>
                </c:pt>
                <c:pt idx="1006">
                  <c:v>8994</c:v>
                </c:pt>
                <c:pt idx="1007">
                  <c:v>8993</c:v>
                </c:pt>
                <c:pt idx="1008">
                  <c:v>8992</c:v>
                </c:pt>
                <c:pt idx="1009">
                  <c:v>8991</c:v>
                </c:pt>
                <c:pt idx="1010">
                  <c:v>8990</c:v>
                </c:pt>
                <c:pt idx="1011">
                  <c:v>8989</c:v>
                </c:pt>
                <c:pt idx="1012">
                  <c:v>8988</c:v>
                </c:pt>
                <c:pt idx="1013">
                  <c:v>8987</c:v>
                </c:pt>
                <c:pt idx="1014">
                  <c:v>8986</c:v>
                </c:pt>
                <c:pt idx="1015">
                  <c:v>8985</c:v>
                </c:pt>
                <c:pt idx="1016">
                  <c:v>8984</c:v>
                </c:pt>
                <c:pt idx="1017">
                  <c:v>8983</c:v>
                </c:pt>
                <c:pt idx="1018">
                  <c:v>8982</c:v>
                </c:pt>
                <c:pt idx="1019">
                  <c:v>8981</c:v>
                </c:pt>
                <c:pt idx="1020">
                  <c:v>8980</c:v>
                </c:pt>
                <c:pt idx="1021">
                  <c:v>8979</c:v>
                </c:pt>
                <c:pt idx="1022">
                  <c:v>8978</c:v>
                </c:pt>
                <c:pt idx="1023">
                  <c:v>8977</c:v>
                </c:pt>
                <c:pt idx="1024">
                  <c:v>8976</c:v>
                </c:pt>
                <c:pt idx="1025">
                  <c:v>8975</c:v>
                </c:pt>
                <c:pt idx="1026">
                  <c:v>8974</c:v>
                </c:pt>
                <c:pt idx="1027">
                  <c:v>8973</c:v>
                </c:pt>
                <c:pt idx="1028">
                  <c:v>8972</c:v>
                </c:pt>
                <c:pt idx="1029">
                  <c:v>8971</c:v>
                </c:pt>
                <c:pt idx="1030">
                  <c:v>8970</c:v>
                </c:pt>
                <c:pt idx="1031">
                  <c:v>8969</c:v>
                </c:pt>
                <c:pt idx="1032">
                  <c:v>8968</c:v>
                </c:pt>
                <c:pt idx="1033">
                  <c:v>8967</c:v>
                </c:pt>
                <c:pt idx="1034">
                  <c:v>8966</c:v>
                </c:pt>
                <c:pt idx="1035">
                  <c:v>8965</c:v>
                </c:pt>
                <c:pt idx="1036">
                  <c:v>8964</c:v>
                </c:pt>
                <c:pt idx="1037">
                  <c:v>8963</c:v>
                </c:pt>
                <c:pt idx="1038">
                  <c:v>8962</c:v>
                </c:pt>
                <c:pt idx="1039">
                  <c:v>8961</c:v>
                </c:pt>
                <c:pt idx="1040">
                  <c:v>8960</c:v>
                </c:pt>
                <c:pt idx="1041">
                  <c:v>8959</c:v>
                </c:pt>
                <c:pt idx="1042">
                  <c:v>8958</c:v>
                </c:pt>
                <c:pt idx="1043">
                  <c:v>8957</c:v>
                </c:pt>
                <c:pt idx="1044">
                  <c:v>8956</c:v>
                </c:pt>
                <c:pt idx="1045">
                  <c:v>8955</c:v>
                </c:pt>
                <c:pt idx="1046">
                  <c:v>8954</c:v>
                </c:pt>
                <c:pt idx="1047">
                  <c:v>8953</c:v>
                </c:pt>
                <c:pt idx="1048">
                  <c:v>8952</c:v>
                </c:pt>
                <c:pt idx="1049">
                  <c:v>8951</c:v>
                </c:pt>
                <c:pt idx="1050">
                  <c:v>8950</c:v>
                </c:pt>
                <c:pt idx="1051">
                  <c:v>8949</c:v>
                </c:pt>
                <c:pt idx="1052">
                  <c:v>8948</c:v>
                </c:pt>
                <c:pt idx="1053">
                  <c:v>8947</c:v>
                </c:pt>
                <c:pt idx="1054">
                  <c:v>8946</c:v>
                </c:pt>
                <c:pt idx="1055">
                  <c:v>8945</c:v>
                </c:pt>
                <c:pt idx="1056">
                  <c:v>8944</c:v>
                </c:pt>
                <c:pt idx="1057">
                  <c:v>8943</c:v>
                </c:pt>
                <c:pt idx="1058">
                  <c:v>8942</c:v>
                </c:pt>
                <c:pt idx="1059">
                  <c:v>8941</c:v>
                </c:pt>
                <c:pt idx="1060">
                  <c:v>8940</c:v>
                </c:pt>
                <c:pt idx="1061">
                  <c:v>8939</c:v>
                </c:pt>
                <c:pt idx="1062">
                  <c:v>8938</c:v>
                </c:pt>
                <c:pt idx="1063">
                  <c:v>8937</c:v>
                </c:pt>
                <c:pt idx="1064">
                  <c:v>8936</c:v>
                </c:pt>
                <c:pt idx="1065">
                  <c:v>8935</c:v>
                </c:pt>
                <c:pt idx="1066">
                  <c:v>8934</c:v>
                </c:pt>
                <c:pt idx="1067">
                  <c:v>8933</c:v>
                </c:pt>
                <c:pt idx="1068">
                  <c:v>8932</c:v>
                </c:pt>
                <c:pt idx="1069">
                  <c:v>8931</c:v>
                </c:pt>
                <c:pt idx="1070">
                  <c:v>8930</c:v>
                </c:pt>
                <c:pt idx="1071">
                  <c:v>8929</c:v>
                </c:pt>
                <c:pt idx="1072">
                  <c:v>8928</c:v>
                </c:pt>
                <c:pt idx="1073">
                  <c:v>8927</c:v>
                </c:pt>
                <c:pt idx="1074">
                  <c:v>8926</c:v>
                </c:pt>
                <c:pt idx="1075">
                  <c:v>8925</c:v>
                </c:pt>
                <c:pt idx="1076">
                  <c:v>8924</c:v>
                </c:pt>
                <c:pt idx="1077">
                  <c:v>8923</c:v>
                </c:pt>
                <c:pt idx="1078">
                  <c:v>8922</c:v>
                </c:pt>
                <c:pt idx="1079">
                  <c:v>8921</c:v>
                </c:pt>
                <c:pt idx="1080">
                  <c:v>8920</c:v>
                </c:pt>
                <c:pt idx="1081">
                  <c:v>8919</c:v>
                </c:pt>
                <c:pt idx="1082">
                  <c:v>8918</c:v>
                </c:pt>
                <c:pt idx="1083">
                  <c:v>8917</c:v>
                </c:pt>
                <c:pt idx="1084">
                  <c:v>8916</c:v>
                </c:pt>
                <c:pt idx="1085">
                  <c:v>8915</c:v>
                </c:pt>
                <c:pt idx="1086">
                  <c:v>8914</c:v>
                </c:pt>
                <c:pt idx="1087">
                  <c:v>8913</c:v>
                </c:pt>
                <c:pt idx="1088">
                  <c:v>8912</c:v>
                </c:pt>
                <c:pt idx="1089">
                  <c:v>8911</c:v>
                </c:pt>
                <c:pt idx="1090">
                  <c:v>8910</c:v>
                </c:pt>
                <c:pt idx="1091">
                  <c:v>8909</c:v>
                </c:pt>
                <c:pt idx="1092">
                  <c:v>8908</c:v>
                </c:pt>
                <c:pt idx="1093">
                  <c:v>8907</c:v>
                </c:pt>
                <c:pt idx="1094">
                  <c:v>8906</c:v>
                </c:pt>
                <c:pt idx="1095">
                  <c:v>8905</c:v>
                </c:pt>
                <c:pt idx="1096">
                  <c:v>8904</c:v>
                </c:pt>
                <c:pt idx="1097">
                  <c:v>8903</c:v>
                </c:pt>
                <c:pt idx="1098">
                  <c:v>8902</c:v>
                </c:pt>
                <c:pt idx="1099">
                  <c:v>8901</c:v>
                </c:pt>
                <c:pt idx="1100">
                  <c:v>8900</c:v>
                </c:pt>
                <c:pt idx="1101">
                  <c:v>8899</c:v>
                </c:pt>
                <c:pt idx="1102">
                  <c:v>8898</c:v>
                </c:pt>
                <c:pt idx="1103">
                  <c:v>8897</c:v>
                </c:pt>
                <c:pt idx="1104">
                  <c:v>8896</c:v>
                </c:pt>
                <c:pt idx="1105">
                  <c:v>8895</c:v>
                </c:pt>
                <c:pt idx="1106">
                  <c:v>8894</c:v>
                </c:pt>
                <c:pt idx="1107">
                  <c:v>8893</c:v>
                </c:pt>
                <c:pt idx="1108">
                  <c:v>8892</c:v>
                </c:pt>
                <c:pt idx="1109">
                  <c:v>8891</c:v>
                </c:pt>
                <c:pt idx="1110">
                  <c:v>8890</c:v>
                </c:pt>
                <c:pt idx="1111">
                  <c:v>8889</c:v>
                </c:pt>
                <c:pt idx="1112">
                  <c:v>8888</c:v>
                </c:pt>
                <c:pt idx="1113">
                  <c:v>8887</c:v>
                </c:pt>
                <c:pt idx="1114">
                  <c:v>8886</c:v>
                </c:pt>
                <c:pt idx="1115">
                  <c:v>8885</c:v>
                </c:pt>
                <c:pt idx="1116">
                  <c:v>8884</c:v>
                </c:pt>
                <c:pt idx="1117">
                  <c:v>8883</c:v>
                </c:pt>
                <c:pt idx="1118">
                  <c:v>8882</c:v>
                </c:pt>
                <c:pt idx="1119">
                  <c:v>8881</c:v>
                </c:pt>
                <c:pt idx="1120">
                  <c:v>8880</c:v>
                </c:pt>
                <c:pt idx="1121">
                  <c:v>8879</c:v>
                </c:pt>
                <c:pt idx="1122">
                  <c:v>8878</c:v>
                </c:pt>
                <c:pt idx="1123">
                  <c:v>8877</c:v>
                </c:pt>
                <c:pt idx="1124">
                  <c:v>8876</c:v>
                </c:pt>
                <c:pt idx="1125">
                  <c:v>8875</c:v>
                </c:pt>
                <c:pt idx="1126">
                  <c:v>8874</c:v>
                </c:pt>
                <c:pt idx="1127">
                  <c:v>8873</c:v>
                </c:pt>
                <c:pt idx="1128">
                  <c:v>8872</c:v>
                </c:pt>
                <c:pt idx="1129">
                  <c:v>8871</c:v>
                </c:pt>
                <c:pt idx="1130">
                  <c:v>8870</c:v>
                </c:pt>
                <c:pt idx="1131">
                  <c:v>8869</c:v>
                </c:pt>
                <c:pt idx="1132">
                  <c:v>8868</c:v>
                </c:pt>
                <c:pt idx="1133">
                  <c:v>8867</c:v>
                </c:pt>
                <c:pt idx="1134">
                  <c:v>8866</c:v>
                </c:pt>
                <c:pt idx="1135">
                  <c:v>8865</c:v>
                </c:pt>
                <c:pt idx="1136">
                  <c:v>8864</c:v>
                </c:pt>
                <c:pt idx="1137">
                  <c:v>8863</c:v>
                </c:pt>
                <c:pt idx="1138">
                  <c:v>8862</c:v>
                </c:pt>
                <c:pt idx="1139">
                  <c:v>8861</c:v>
                </c:pt>
                <c:pt idx="1140">
                  <c:v>8860</c:v>
                </c:pt>
                <c:pt idx="1141">
                  <c:v>8859</c:v>
                </c:pt>
                <c:pt idx="1142">
                  <c:v>8858</c:v>
                </c:pt>
                <c:pt idx="1143">
                  <c:v>8857</c:v>
                </c:pt>
                <c:pt idx="1144">
                  <c:v>8856</c:v>
                </c:pt>
                <c:pt idx="1145">
                  <c:v>8855</c:v>
                </c:pt>
                <c:pt idx="1146">
                  <c:v>8854</c:v>
                </c:pt>
                <c:pt idx="1147">
                  <c:v>8853</c:v>
                </c:pt>
                <c:pt idx="1148">
                  <c:v>8852</c:v>
                </c:pt>
                <c:pt idx="1149">
                  <c:v>8851</c:v>
                </c:pt>
                <c:pt idx="1150">
                  <c:v>8850</c:v>
                </c:pt>
                <c:pt idx="1151">
                  <c:v>8849</c:v>
                </c:pt>
                <c:pt idx="1152">
                  <c:v>8848</c:v>
                </c:pt>
                <c:pt idx="1153">
                  <c:v>8847</c:v>
                </c:pt>
                <c:pt idx="1154">
                  <c:v>8846</c:v>
                </c:pt>
                <c:pt idx="1155">
                  <c:v>8845</c:v>
                </c:pt>
                <c:pt idx="1156">
                  <c:v>8844</c:v>
                </c:pt>
                <c:pt idx="1157">
                  <c:v>8843</c:v>
                </c:pt>
                <c:pt idx="1158">
                  <c:v>8842</c:v>
                </c:pt>
                <c:pt idx="1159">
                  <c:v>8841</c:v>
                </c:pt>
                <c:pt idx="1160">
                  <c:v>8840</c:v>
                </c:pt>
                <c:pt idx="1161">
                  <c:v>8839</c:v>
                </c:pt>
                <c:pt idx="1162">
                  <c:v>8838</c:v>
                </c:pt>
                <c:pt idx="1163">
                  <c:v>8837</c:v>
                </c:pt>
                <c:pt idx="1164">
                  <c:v>8836</c:v>
                </c:pt>
                <c:pt idx="1165">
                  <c:v>8835</c:v>
                </c:pt>
                <c:pt idx="1166">
                  <c:v>8834</c:v>
                </c:pt>
                <c:pt idx="1167">
                  <c:v>8833</c:v>
                </c:pt>
                <c:pt idx="1168">
                  <c:v>8832</c:v>
                </c:pt>
                <c:pt idx="1169">
                  <c:v>8831</c:v>
                </c:pt>
                <c:pt idx="1170">
                  <c:v>8830</c:v>
                </c:pt>
                <c:pt idx="1171">
                  <c:v>8829</c:v>
                </c:pt>
                <c:pt idx="1172">
                  <c:v>8828</c:v>
                </c:pt>
                <c:pt idx="1173">
                  <c:v>8827</c:v>
                </c:pt>
                <c:pt idx="1174">
                  <c:v>8826</c:v>
                </c:pt>
                <c:pt idx="1175">
                  <c:v>8825</c:v>
                </c:pt>
                <c:pt idx="1176">
                  <c:v>8824</c:v>
                </c:pt>
                <c:pt idx="1177">
                  <c:v>8823</c:v>
                </c:pt>
                <c:pt idx="1178">
                  <c:v>8822</c:v>
                </c:pt>
                <c:pt idx="1179">
                  <c:v>8821</c:v>
                </c:pt>
                <c:pt idx="1180">
                  <c:v>8820</c:v>
                </c:pt>
                <c:pt idx="1181">
                  <c:v>8819</c:v>
                </c:pt>
                <c:pt idx="1182">
                  <c:v>8818</c:v>
                </c:pt>
                <c:pt idx="1183">
                  <c:v>8817</c:v>
                </c:pt>
                <c:pt idx="1184">
                  <c:v>8816</c:v>
                </c:pt>
                <c:pt idx="1185">
                  <c:v>8815</c:v>
                </c:pt>
                <c:pt idx="1186">
                  <c:v>8814</c:v>
                </c:pt>
                <c:pt idx="1187">
                  <c:v>8813</c:v>
                </c:pt>
                <c:pt idx="1188">
                  <c:v>8812</c:v>
                </c:pt>
                <c:pt idx="1189">
                  <c:v>8811</c:v>
                </c:pt>
                <c:pt idx="1190">
                  <c:v>8810</c:v>
                </c:pt>
                <c:pt idx="1191">
                  <c:v>8809</c:v>
                </c:pt>
                <c:pt idx="1192">
                  <c:v>8808</c:v>
                </c:pt>
                <c:pt idx="1193">
                  <c:v>8807</c:v>
                </c:pt>
                <c:pt idx="1194">
                  <c:v>8806</c:v>
                </c:pt>
                <c:pt idx="1195">
                  <c:v>8805</c:v>
                </c:pt>
                <c:pt idx="1196">
                  <c:v>8804</c:v>
                </c:pt>
                <c:pt idx="1197">
                  <c:v>8803</c:v>
                </c:pt>
                <c:pt idx="1198">
                  <c:v>8802</c:v>
                </c:pt>
                <c:pt idx="1199">
                  <c:v>8801</c:v>
                </c:pt>
                <c:pt idx="1200">
                  <c:v>8800</c:v>
                </c:pt>
                <c:pt idx="1201">
                  <c:v>8799</c:v>
                </c:pt>
                <c:pt idx="1202">
                  <c:v>8798</c:v>
                </c:pt>
                <c:pt idx="1203">
                  <c:v>8797</c:v>
                </c:pt>
                <c:pt idx="1204">
                  <c:v>8796</c:v>
                </c:pt>
                <c:pt idx="1205">
                  <c:v>8795</c:v>
                </c:pt>
                <c:pt idx="1206">
                  <c:v>8794</c:v>
                </c:pt>
                <c:pt idx="1207">
                  <c:v>8793</c:v>
                </c:pt>
                <c:pt idx="1208">
                  <c:v>8792</c:v>
                </c:pt>
                <c:pt idx="1209">
                  <c:v>8791</c:v>
                </c:pt>
                <c:pt idx="1210">
                  <c:v>8790</c:v>
                </c:pt>
                <c:pt idx="1211">
                  <c:v>8789</c:v>
                </c:pt>
                <c:pt idx="1212">
                  <c:v>8788</c:v>
                </c:pt>
                <c:pt idx="1213">
                  <c:v>8787</c:v>
                </c:pt>
                <c:pt idx="1214">
                  <c:v>8786</c:v>
                </c:pt>
                <c:pt idx="1215">
                  <c:v>8785</c:v>
                </c:pt>
                <c:pt idx="1216">
                  <c:v>8784</c:v>
                </c:pt>
                <c:pt idx="1217">
                  <c:v>8783</c:v>
                </c:pt>
                <c:pt idx="1218">
                  <c:v>8782</c:v>
                </c:pt>
                <c:pt idx="1219">
                  <c:v>8781</c:v>
                </c:pt>
                <c:pt idx="1220">
                  <c:v>8780</c:v>
                </c:pt>
                <c:pt idx="1221">
                  <c:v>8779</c:v>
                </c:pt>
                <c:pt idx="1222">
                  <c:v>8778</c:v>
                </c:pt>
                <c:pt idx="1223">
                  <c:v>8777</c:v>
                </c:pt>
                <c:pt idx="1224">
                  <c:v>8776</c:v>
                </c:pt>
                <c:pt idx="1225">
                  <c:v>8775</c:v>
                </c:pt>
                <c:pt idx="1226">
                  <c:v>8774</c:v>
                </c:pt>
                <c:pt idx="1227">
                  <c:v>8773</c:v>
                </c:pt>
                <c:pt idx="1228">
                  <c:v>8772</c:v>
                </c:pt>
                <c:pt idx="1229">
                  <c:v>8771</c:v>
                </c:pt>
                <c:pt idx="1230">
                  <c:v>8770</c:v>
                </c:pt>
                <c:pt idx="1231">
                  <c:v>8769</c:v>
                </c:pt>
                <c:pt idx="1232">
                  <c:v>8768</c:v>
                </c:pt>
                <c:pt idx="1233">
                  <c:v>8767</c:v>
                </c:pt>
                <c:pt idx="1234">
                  <c:v>8766</c:v>
                </c:pt>
                <c:pt idx="1235">
                  <c:v>8765</c:v>
                </c:pt>
                <c:pt idx="1236">
                  <c:v>8764</c:v>
                </c:pt>
                <c:pt idx="1237">
                  <c:v>8763</c:v>
                </c:pt>
                <c:pt idx="1238">
                  <c:v>8762</c:v>
                </c:pt>
                <c:pt idx="1239">
                  <c:v>8761</c:v>
                </c:pt>
                <c:pt idx="1240">
                  <c:v>8760</c:v>
                </c:pt>
                <c:pt idx="1241">
                  <c:v>8759</c:v>
                </c:pt>
                <c:pt idx="1242">
                  <c:v>8758</c:v>
                </c:pt>
                <c:pt idx="1243">
                  <c:v>8757</c:v>
                </c:pt>
                <c:pt idx="1244">
                  <c:v>8756</c:v>
                </c:pt>
                <c:pt idx="1245">
                  <c:v>8755</c:v>
                </c:pt>
                <c:pt idx="1246">
                  <c:v>8754</c:v>
                </c:pt>
                <c:pt idx="1247">
                  <c:v>8753</c:v>
                </c:pt>
                <c:pt idx="1248">
                  <c:v>8752</c:v>
                </c:pt>
                <c:pt idx="1249">
                  <c:v>8751</c:v>
                </c:pt>
                <c:pt idx="1250">
                  <c:v>8750</c:v>
                </c:pt>
                <c:pt idx="1251">
                  <c:v>8749</c:v>
                </c:pt>
                <c:pt idx="1252">
                  <c:v>8748</c:v>
                </c:pt>
                <c:pt idx="1253">
                  <c:v>8747</c:v>
                </c:pt>
                <c:pt idx="1254">
                  <c:v>8746</c:v>
                </c:pt>
                <c:pt idx="1255">
                  <c:v>8745</c:v>
                </c:pt>
                <c:pt idx="1256">
                  <c:v>8744</c:v>
                </c:pt>
                <c:pt idx="1257">
                  <c:v>8743</c:v>
                </c:pt>
                <c:pt idx="1258">
                  <c:v>8742</c:v>
                </c:pt>
                <c:pt idx="1259">
                  <c:v>8741</c:v>
                </c:pt>
                <c:pt idx="1260">
                  <c:v>8740</c:v>
                </c:pt>
                <c:pt idx="1261">
                  <c:v>8739</c:v>
                </c:pt>
                <c:pt idx="1262">
                  <c:v>8738</c:v>
                </c:pt>
                <c:pt idx="1263">
                  <c:v>8737</c:v>
                </c:pt>
                <c:pt idx="1264">
                  <c:v>8736</c:v>
                </c:pt>
                <c:pt idx="1265">
                  <c:v>8735</c:v>
                </c:pt>
                <c:pt idx="1266">
                  <c:v>8734</c:v>
                </c:pt>
                <c:pt idx="1267">
                  <c:v>8733</c:v>
                </c:pt>
                <c:pt idx="1268">
                  <c:v>8732</c:v>
                </c:pt>
                <c:pt idx="1269">
                  <c:v>8731</c:v>
                </c:pt>
                <c:pt idx="1270">
                  <c:v>8730</c:v>
                </c:pt>
                <c:pt idx="1271">
                  <c:v>8729</c:v>
                </c:pt>
                <c:pt idx="1272">
                  <c:v>8728</c:v>
                </c:pt>
                <c:pt idx="1273">
                  <c:v>8727</c:v>
                </c:pt>
                <c:pt idx="1274">
                  <c:v>8726</c:v>
                </c:pt>
                <c:pt idx="1275">
                  <c:v>8725</c:v>
                </c:pt>
                <c:pt idx="1276">
                  <c:v>8724</c:v>
                </c:pt>
                <c:pt idx="1277">
                  <c:v>8723</c:v>
                </c:pt>
                <c:pt idx="1278">
                  <c:v>8722</c:v>
                </c:pt>
                <c:pt idx="1279">
                  <c:v>8721</c:v>
                </c:pt>
                <c:pt idx="1280">
                  <c:v>8720</c:v>
                </c:pt>
                <c:pt idx="1281">
                  <c:v>8719</c:v>
                </c:pt>
                <c:pt idx="1282">
                  <c:v>8718</c:v>
                </c:pt>
                <c:pt idx="1283">
                  <c:v>8717</c:v>
                </c:pt>
                <c:pt idx="1284">
                  <c:v>8716</c:v>
                </c:pt>
                <c:pt idx="1285">
                  <c:v>8715</c:v>
                </c:pt>
                <c:pt idx="1286">
                  <c:v>8714</c:v>
                </c:pt>
                <c:pt idx="1287">
                  <c:v>8713</c:v>
                </c:pt>
                <c:pt idx="1288">
                  <c:v>8712</c:v>
                </c:pt>
                <c:pt idx="1289">
                  <c:v>8711</c:v>
                </c:pt>
                <c:pt idx="1290">
                  <c:v>8710</c:v>
                </c:pt>
                <c:pt idx="1291">
                  <c:v>8709</c:v>
                </c:pt>
                <c:pt idx="1292">
                  <c:v>8708</c:v>
                </c:pt>
                <c:pt idx="1293">
                  <c:v>8707</c:v>
                </c:pt>
                <c:pt idx="1294">
                  <c:v>8706</c:v>
                </c:pt>
                <c:pt idx="1295">
                  <c:v>8705</c:v>
                </c:pt>
                <c:pt idx="1296">
                  <c:v>8704</c:v>
                </c:pt>
                <c:pt idx="1297">
                  <c:v>8703</c:v>
                </c:pt>
                <c:pt idx="1298">
                  <c:v>8702</c:v>
                </c:pt>
                <c:pt idx="1299">
                  <c:v>8701</c:v>
                </c:pt>
                <c:pt idx="1300">
                  <c:v>8700</c:v>
                </c:pt>
                <c:pt idx="1301">
                  <c:v>8699</c:v>
                </c:pt>
                <c:pt idx="1302">
                  <c:v>8698</c:v>
                </c:pt>
                <c:pt idx="1303">
                  <c:v>8697</c:v>
                </c:pt>
                <c:pt idx="1304">
                  <c:v>8696</c:v>
                </c:pt>
                <c:pt idx="1305">
                  <c:v>8695</c:v>
                </c:pt>
                <c:pt idx="1306">
                  <c:v>8694</c:v>
                </c:pt>
                <c:pt idx="1307">
                  <c:v>8693</c:v>
                </c:pt>
                <c:pt idx="1308">
                  <c:v>8692</c:v>
                </c:pt>
                <c:pt idx="1309">
                  <c:v>8691</c:v>
                </c:pt>
                <c:pt idx="1310">
                  <c:v>8690</c:v>
                </c:pt>
                <c:pt idx="1311">
                  <c:v>8689</c:v>
                </c:pt>
                <c:pt idx="1312">
                  <c:v>8688</c:v>
                </c:pt>
                <c:pt idx="1313">
                  <c:v>8687</c:v>
                </c:pt>
                <c:pt idx="1314">
                  <c:v>8686</c:v>
                </c:pt>
                <c:pt idx="1315">
                  <c:v>8685</c:v>
                </c:pt>
                <c:pt idx="1316">
                  <c:v>8684</c:v>
                </c:pt>
                <c:pt idx="1317">
                  <c:v>8683</c:v>
                </c:pt>
                <c:pt idx="1318">
                  <c:v>8682</c:v>
                </c:pt>
                <c:pt idx="1319">
                  <c:v>8681</c:v>
                </c:pt>
                <c:pt idx="1320">
                  <c:v>8680</c:v>
                </c:pt>
                <c:pt idx="1321">
                  <c:v>8679</c:v>
                </c:pt>
                <c:pt idx="1322">
                  <c:v>8678</c:v>
                </c:pt>
                <c:pt idx="1323">
                  <c:v>8677</c:v>
                </c:pt>
                <c:pt idx="1324">
                  <c:v>8676</c:v>
                </c:pt>
                <c:pt idx="1325">
                  <c:v>8675</c:v>
                </c:pt>
                <c:pt idx="1326">
                  <c:v>8674</c:v>
                </c:pt>
                <c:pt idx="1327">
                  <c:v>8673</c:v>
                </c:pt>
                <c:pt idx="1328">
                  <c:v>8672</c:v>
                </c:pt>
                <c:pt idx="1329">
                  <c:v>8671</c:v>
                </c:pt>
                <c:pt idx="1330">
                  <c:v>8670</c:v>
                </c:pt>
                <c:pt idx="1331">
                  <c:v>8669</c:v>
                </c:pt>
                <c:pt idx="1332">
                  <c:v>8668</c:v>
                </c:pt>
                <c:pt idx="1333">
                  <c:v>8667</c:v>
                </c:pt>
                <c:pt idx="1334">
                  <c:v>8666</c:v>
                </c:pt>
                <c:pt idx="1335">
                  <c:v>8665</c:v>
                </c:pt>
                <c:pt idx="1336">
                  <c:v>8664</c:v>
                </c:pt>
                <c:pt idx="1337">
                  <c:v>8663</c:v>
                </c:pt>
                <c:pt idx="1338">
                  <c:v>8662</c:v>
                </c:pt>
                <c:pt idx="1339">
                  <c:v>8661</c:v>
                </c:pt>
                <c:pt idx="1340">
                  <c:v>8660</c:v>
                </c:pt>
                <c:pt idx="1341">
                  <c:v>8659</c:v>
                </c:pt>
                <c:pt idx="1342">
                  <c:v>8658</c:v>
                </c:pt>
                <c:pt idx="1343">
                  <c:v>8657</c:v>
                </c:pt>
                <c:pt idx="1344">
                  <c:v>8656</c:v>
                </c:pt>
                <c:pt idx="1345">
                  <c:v>8655</c:v>
                </c:pt>
                <c:pt idx="1346">
                  <c:v>8654</c:v>
                </c:pt>
                <c:pt idx="1347">
                  <c:v>8653</c:v>
                </c:pt>
                <c:pt idx="1348">
                  <c:v>8652</c:v>
                </c:pt>
                <c:pt idx="1349">
                  <c:v>8651</c:v>
                </c:pt>
                <c:pt idx="1350">
                  <c:v>8650</c:v>
                </c:pt>
                <c:pt idx="1351">
                  <c:v>8649</c:v>
                </c:pt>
                <c:pt idx="1352">
                  <c:v>8648</c:v>
                </c:pt>
                <c:pt idx="1353">
                  <c:v>8647</c:v>
                </c:pt>
                <c:pt idx="1354">
                  <c:v>8646</c:v>
                </c:pt>
                <c:pt idx="1355">
                  <c:v>8645</c:v>
                </c:pt>
                <c:pt idx="1356">
                  <c:v>8644</c:v>
                </c:pt>
                <c:pt idx="1357">
                  <c:v>8643</c:v>
                </c:pt>
                <c:pt idx="1358">
                  <c:v>8642</c:v>
                </c:pt>
                <c:pt idx="1359">
                  <c:v>8641</c:v>
                </c:pt>
                <c:pt idx="1360">
                  <c:v>8640</c:v>
                </c:pt>
                <c:pt idx="1361">
                  <c:v>8639</c:v>
                </c:pt>
                <c:pt idx="1362">
                  <c:v>8638</c:v>
                </c:pt>
                <c:pt idx="1363">
                  <c:v>8637</c:v>
                </c:pt>
                <c:pt idx="1364">
                  <c:v>8636</c:v>
                </c:pt>
                <c:pt idx="1365">
                  <c:v>8635</c:v>
                </c:pt>
                <c:pt idx="1366">
                  <c:v>8634</c:v>
                </c:pt>
                <c:pt idx="1367">
                  <c:v>8633</c:v>
                </c:pt>
                <c:pt idx="1368">
                  <c:v>8632</c:v>
                </c:pt>
                <c:pt idx="1369">
                  <c:v>8631</c:v>
                </c:pt>
                <c:pt idx="1370">
                  <c:v>8630</c:v>
                </c:pt>
                <c:pt idx="1371">
                  <c:v>8629</c:v>
                </c:pt>
                <c:pt idx="1372">
                  <c:v>8628</c:v>
                </c:pt>
                <c:pt idx="1373">
                  <c:v>8627</c:v>
                </c:pt>
                <c:pt idx="1374">
                  <c:v>8626</c:v>
                </c:pt>
                <c:pt idx="1375">
                  <c:v>8625</c:v>
                </c:pt>
                <c:pt idx="1376">
                  <c:v>8624</c:v>
                </c:pt>
                <c:pt idx="1377">
                  <c:v>8623</c:v>
                </c:pt>
                <c:pt idx="1378">
                  <c:v>8622</c:v>
                </c:pt>
                <c:pt idx="1379">
                  <c:v>8621</c:v>
                </c:pt>
                <c:pt idx="1380">
                  <c:v>8620</c:v>
                </c:pt>
                <c:pt idx="1381">
                  <c:v>8619</c:v>
                </c:pt>
                <c:pt idx="1382">
                  <c:v>8618</c:v>
                </c:pt>
                <c:pt idx="1383">
                  <c:v>8617</c:v>
                </c:pt>
                <c:pt idx="1384">
                  <c:v>8616</c:v>
                </c:pt>
                <c:pt idx="1385">
                  <c:v>8615</c:v>
                </c:pt>
                <c:pt idx="1386">
                  <c:v>8614</c:v>
                </c:pt>
                <c:pt idx="1387">
                  <c:v>8613</c:v>
                </c:pt>
                <c:pt idx="1388">
                  <c:v>8612</c:v>
                </c:pt>
                <c:pt idx="1389">
                  <c:v>8611</c:v>
                </c:pt>
                <c:pt idx="1390">
                  <c:v>8610</c:v>
                </c:pt>
                <c:pt idx="1391">
                  <c:v>8609</c:v>
                </c:pt>
                <c:pt idx="1392">
                  <c:v>8608</c:v>
                </c:pt>
                <c:pt idx="1393">
                  <c:v>8607</c:v>
                </c:pt>
                <c:pt idx="1394">
                  <c:v>8606</c:v>
                </c:pt>
                <c:pt idx="1395">
                  <c:v>8605</c:v>
                </c:pt>
                <c:pt idx="1396">
                  <c:v>8604</c:v>
                </c:pt>
                <c:pt idx="1397">
                  <c:v>8603</c:v>
                </c:pt>
                <c:pt idx="1398">
                  <c:v>8602</c:v>
                </c:pt>
                <c:pt idx="1399">
                  <c:v>8601</c:v>
                </c:pt>
                <c:pt idx="1400">
                  <c:v>8600</c:v>
                </c:pt>
                <c:pt idx="1401">
                  <c:v>8599</c:v>
                </c:pt>
                <c:pt idx="1402">
                  <c:v>8598</c:v>
                </c:pt>
                <c:pt idx="1403">
                  <c:v>8597</c:v>
                </c:pt>
                <c:pt idx="1404">
                  <c:v>8596</c:v>
                </c:pt>
                <c:pt idx="1405">
                  <c:v>8595</c:v>
                </c:pt>
                <c:pt idx="1406">
                  <c:v>8594</c:v>
                </c:pt>
                <c:pt idx="1407">
                  <c:v>8593</c:v>
                </c:pt>
                <c:pt idx="1408">
                  <c:v>8592</c:v>
                </c:pt>
                <c:pt idx="1409">
                  <c:v>8591</c:v>
                </c:pt>
                <c:pt idx="1410">
                  <c:v>8590</c:v>
                </c:pt>
                <c:pt idx="1411">
                  <c:v>8589</c:v>
                </c:pt>
                <c:pt idx="1412">
                  <c:v>8588</c:v>
                </c:pt>
                <c:pt idx="1413">
                  <c:v>8587</c:v>
                </c:pt>
                <c:pt idx="1414">
                  <c:v>8586</c:v>
                </c:pt>
                <c:pt idx="1415">
                  <c:v>8585</c:v>
                </c:pt>
                <c:pt idx="1416">
                  <c:v>8584</c:v>
                </c:pt>
                <c:pt idx="1417">
                  <c:v>8583</c:v>
                </c:pt>
                <c:pt idx="1418">
                  <c:v>8582</c:v>
                </c:pt>
                <c:pt idx="1419">
                  <c:v>8581</c:v>
                </c:pt>
                <c:pt idx="1420">
                  <c:v>8580</c:v>
                </c:pt>
                <c:pt idx="1421">
                  <c:v>8579</c:v>
                </c:pt>
                <c:pt idx="1422">
                  <c:v>8578</c:v>
                </c:pt>
                <c:pt idx="1423">
                  <c:v>8577</c:v>
                </c:pt>
                <c:pt idx="1424">
                  <c:v>8576</c:v>
                </c:pt>
                <c:pt idx="1425">
                  <c:v>8575</c:v>
                </c:pt>
                <c:pt idx="1426">
                  <c:v>8574</c:v>
                </c:pt>
                <c:pt idx="1427">
                  <c:v>8573</c:v>
                </c:pt>
                <c:pt idx="1428">
                  <c:v>8572</c:v>
                </c:pt>
                <c:pt idx="1429">
                  <c:v>8571</c:v>
                </c:pt>
                <c:pt idx="1430">
                  <c:v>8570</c:v>
                </c:pt>
                <c:pt idx="1431">
                  <c:v>8569</c:v>
                </c:pt>
                <c:pt idx="1432">
                  <c:v>8568</c:v>
                </c:pt>
                <c:pt idx="1433">
                  <c:v>8567</c:v>
                </c:pt>
                <c:pt idx="1434">
                  <c:v>8566</c:v>
                </c:pt>
                <c:pt idx="1435">
                  <c:v>8565</c:v>
                </c:pt>
                <c:pt idx="1436">
                  <c:v>8564</c:v>
                </c:pt>
                <c:pt idx="1437">
                  <c:v>8563</c:v>
                </c:pt>
                <c:pt idx="1438">
                  <c:v>8562</c:v>
                </c:pt>
                <c:pt idx="1439">
                  <c:v>8561</c:v>
                </c:pt>
                <c:pt idx="1440">
                  <c:v>8560</c:v>
                </c:pt>
                <c:pt idx="1441">
                  <c:v>8559</c:v>
                </c:pt>
                <c:pt idx="1442">
                  <c:v>8558</c:v>
                </c:pt>
                <c:pt idx="1443">
                  <c:v>8557</c:v>
                </c:pt>
                <c:pt idx="1444">
                  <c:v>8556</c:v>
                </c:pt>
                <c:pt idx="1445">
                  <c:v>8555</c:v>
                </c:pt>
                <c:pt idx="1446">
                  <c:v>8554</c:v>
                </c:pt>
                <c:pt idx="1447">
                  <c:v>8553</c:v>
                </c:pt>
                <c:pt idx="1448">
                  <c:v>8552</c:v>
                </c:pt>
                <c:pt idx="1449">
                  <c:v>8551</c:v>
                </c:pt>
                <c:pt idx="1450">
                  <c:v>8550</c:v>
                </c:pt>
                <c:pt idx="1451">
                  <c:v>8549</c:v>
                </c:pt>
                <c:pt idx="1452">
                  <c:v>8548</c:v>
                </c:pt>
                <c:pt idx="1453">
                  <c:v>8547</c:v>
                </c:pt>
                <c:pt idx="1454">
                  <c:v>8546</c:v>
                </c:pt>
                <c:pt idx="1455">
                  <c:v>8545</c:v>
                </c:pt>
                <c:pt idx="1456">
                  <c:v>8544</c:v>
                </c:pt>
                <c:pt idx="1457">
                  <c:v>8543</c:v>
                </c:pt>
                <c:pt idx="1458">
                  <c:v>8542</c:v>
                </c:pt>
                <c:pt idx="1459">
                  <c:v>8541</c:v>
                </c:pt>
                <c:pt idx="1460">
                  <c:v>8540</c:v>
                </c:pt>
                <c:pt idx="1461">
                  <c:v>8539</c:v>
                </c:pt>
                <c:pt idx="1462">
                  <c:v>8538</c:v>
                </c:pt>
                <c:pt idx="1463">
                  <c:v>8537</c:v>
                </c:pt>
                <c:pt idx="1464">
                  <c:v>8536</c:v>
                </c:pt>
                <c:pt idx="1465">
                  <c:v>8535</c:v>
                </c:pt>
                <c:pt idx="1466">
                  <c:v>8534</c:v>
                </c:pt>
                <c:pt idx="1467">
                  <c:v>8533</c:v>
                </c:pt>
                <c:pt idx="1468">
                  <c:v>8532</c:v>
                </c:pt>
                <c:pt idx="1469">
                  <c:v>8531</c:v>
                </c:pt>
                <c:pt idx="1470">
                  <c:v>8530</c:v>
                </c:pt>
                <c:pt idx="1471">
                  <c:v>8529</c:v>
                </c:pt>
                <c:pt idx="1472">
                  <c:v>8528</c:v>
                </c:pt>
                <c:pt idx="1473">
                  <c:v>8527</c:v>
                </c:pt>
                <c:pt idx="1474">
                  <c:v>8526</c:v>
                </c:pt>
                <c:pt idx="1475">
                  <c:v>8525</c:v>
                </c:pt>
                <c:pt idx="1476">
                  <c:v>8524</c:v>
                </c:pt>
                <c:pt idx="1477">
                  <c:v>8523</c:v>
                </c:pt>
                <c:pt idx="1478">
                  <c:v>8522</c:v>
                </c:pt>
                <c:pt idx="1479">
                  <c:v>8521</c:v>
                </c:pt>
                <c:pt idx="1480">
                  <c:v>8520</c:v>
                </c:pt>
                <c:pt idx="1481">
                  <c:v>8519</c:v>
                </c:pt>
                <c:pt idx="1482">
                  <c:v>8518</c:v>
                </c:pt>
                <c:pt idx="1483">
                  <c:v>8517</c:v>
                </c:pt>
                <c:pt idx="1484">
                  <c:v>8516</c:v>
                </c:pt>
                <c:pt idx="1485">
                  <c:v>8515</c:v>
                </c:pt>
                <c:pt idx="1486">
                  <c:v>8514</c:v>
                </c:pt>
                <c:pt idx="1487">
                  <c:v>8513</c:v>
                </c:pt>
                <c:pt idx="1488">
                  <c:v>8512</c:v>
                </c:pt>
                <c:pt idx="1489">
                  <c:v>8511</c:v>
                </c:pt>
                <c:pt idx="1490">
                  <c:v>8510</c:v>
                </c:pt>
                <c:pt idx="1491">
                  <c:v>8509</c:v>
                </c:pt>
                <c:pt idx="1492">
                  <c:v>8508</c:v>
                </c:pt>
                <c:pt idx="1493">
                  <c:v>8507</c:v>
                </c:pt>
                <c:pt idx="1494">
                  <c:v>8506</c:v>
                </c:pt>
                <c:pt idx="1495">
                  <c:v>8505</c:v>
                </c:pt>
                <c:pt idx="1496">
                  <c:v>8504</c:v>
                </c:pt>
                <c:pt idx="1497">
                  <c:v>8503</c:v>
                </c:pt>
                <c:pt idx="1498">
                  <c:v>8502</c:v>
                </c:pt>
                <c:pt idx="1499">
                  <c:v>8501</c:v>
                </c:pt>
                <c:pt idx="1500">
                  <c:v>8500</c:v>
                </c:pt>
                <c:pt idx="1501">
                  <c:v>8499</c:v>
                </c:pt>
                <c:pt idx="1502">
                  <c:v>8498</c:v>
                </c:pt>
                <c:pt idx="1503">
                  <c:v>8497</c:v>
                </c:pt>
                <c:pt idx="1504">
                  <c:v>8496</c:v>
                </c:pt>
                <c:pt idx="1505">
                  <c:v>8495</c:v>
                </c:pt>
                <c:pt idx="1506">
                  <c:v>8494</c:v>
                </c:pt>
                <c:pt idx="1507">
                  <c:v>8493</c:v>
                </c:pt>
                <c:pt idx="1508">
                  <c:v>8492</c:v>
                </c:pt>
                <c:pt idx="1509">
                  <c:v>8491</c:v>
                </c:pt>
                <c:pt idx="1510">
                  <c:v>8490</c:v>
                </c:pt>
                <c:pt idx="1511">
                  <c:v>8489</c:v>
                </c:pt>
                <c:pt idx="1512">
                  <c:v>8488</c:v>
                </c:pt>
                <c:pt idx="1513">
                  <c:v>8487</c:v>
                </c:pt>
                <c:pt idx="1514">
                  <c:v>8486</c:v>
                </c:pt>
                <c:pt idx="1515">
                  <c:v>8485</c:v>
                </c:pt>
                <c:pt idx="1516">
                  <c:v>8484</c:v>
                </c:pt>
                <c:pt idx="1517">
                  <c:v>8483</c:v>
                </c:pt>
                <c:pt idx="1518">
                  <c:v>8482</c:v>
                </c:pt>
                <c:pt idx="1519">
                  <c:v>8481</c:v>
                </c:pt>
                <c:pt idx="1520">
                  <c:v>8480</c:v>
                </c:pt>
                <c:pt idx="1521">
                  <c:v>8479</c:v>
                </c:pt>
                <c:pt idx="1522">
                  <c:v>8478</c:v>
                </c:pt>
                <c:pt idx="1523">
                  <c:v>8477</c:v>
                </c:pt>
                <c:pt idx="1524">
                  <c:v>8476</c:v>
                </c:pt>
                <c:pt idx="1525">
                  <c:v>8475</c:v>
                </c:pt>
                <c:pt idx="1526">
                  <c:v>8474</c:v>
                </c:pt>
                <c:pt idx="1527">
                  <c:v>8473</c:v>
                </c:pt>
                <c:pt idx="1528">
                  <c:v>8472</c:v>
                </c:pt>
                <c:pt idx="1529">
                  <c:v>8471</c:v>
                </c:pt>
                <c:pt idx="1530">
                  <c:v>8470</c:v>
                </c:pt>
                <c:pt idx="1531">
                  <c:v>8469</c:v>
                </c:pt>
                <c:pt idx="1532">
                  <c:v>8468</c:v>
                </c:pt>
                <c:pt idx="1533">
                  <c:v>8467</c:v>
                </c:pt>
                <c:pt idx="1534">
                  <c:v>8466</c:v>
                </c:pt>
                <c:pt idx="1535">
                  <c:v>8465</c:v>
                </c:pt>
                <c:pt idx="1536">
                  <c:v>8464</c:v>
                </c:pt>
                <c:pt idx="1537">
                  <c:v>8463</c:v>
                </c:pt>
                <c:pt idx="1538">
                  <c:v>8462</c:v>
                </c:pt>
                <c:pt idx="1539">
                  <c:v>8461</c:v>
                </c:pt>
                <c:pt idx="1540">
                  <c:v>8460</c:v>
                </c:pt>
                <c:pt idx="1541">
                  <c:v>8459</c:v>
                </c:pt>
                <c:pt idx="1542">
                  <c:v>8458</c:v>
                </c:pt>
                <c:pt idx="1543">
                  <c:v>8457</c:v>
                </c:pt>
                <c:pt idx="1544">
                  <c:v>8456</c:v>
                </c:pt>
                <c:pt idx="1545">
                  <c:v>8455</c:v>
                </c:pt>
                <c:pt idx="1546">
                  <c:v>8454</c:v>
                </c:pt>
                <c:pt idx="1547">
                  <c:v>8453</c:v>
                </c:pt>
                <c:pt idx="1548">
                  <c:v>8452</c:v>
                </c:pt>
                <c:pt idx="1549">
                  <c:v>8451</c:v>
                </c:pt>
                <c:pt idx="1550">
                  <c:v>8450</c:v>
                </c:pt>
                <c:pt idx="1551">
                  <c:v>8449</c:v>
                </c:pt>
                <c:pt idx="1552">
                  <c:v>8448</c:v>
                </c:pt>
                <c:pt idx="1553">
                  <c:v>8447</c:v>
                </c:pt>
                <c:pt idx="1554">
                  <c:v>8446</c:v>
                </c:pt>
                <c:pt idx="1555">
                  <c:v>8445</c:v>
                </c:pt>
                <c:pt idx="1556">
                  <c:v>8444</c:v>
                </c:pt>
                <c:pt idx="1557">
                  <c:v>8443</c:v>
                </c:pt>
                <c:pt idx="1558">
                  <c:v>8442</c:v>
                </c:pt>
                <c:pt idx="1559">
                  <c:v>8441</c:v>
                </c:pt>
                <c:pt idx="1560">
                  <c:v>8440</c:v>
                </c:pt>
                <c:pt idx="1561">
                  <c:v>8439</c:v>
                </c:pt>
                <c:pt idx="1562">
                  <c:v>8438</c:v>
                </c:pt>
                <c:pt idx="1563">
                  <c:v>8437</c:v>
                </c:pt>
                <c:pt idx="1564">
                  <c:v>8436</c:v>
                </c:pt>
                <c:pt idx="1565">
                  <c:v>8435</c:v>
                </c:pt>
                <c:pt idx="1566">
                  <c:v>8434</c:v>
                </c:pt>
                <c:pt idx="1567">
                  <c:v>8433</c:v>
                </c:pt>
                <c:pt idx="1568">
                  <c:v>8432</c:v>
                </c:pt>
                <c:pt idx="1569">
                  <c:v>8431</c:v>
                </c:pt>
                <c:pt idx="1570">
                  <c:v>8430</c:v>
                </c:pt>
                <c:pt idx="1571">
                  <c:v>8429</c:v>
                </c:pt>
                <c:pt idx="1572">
                  <c:v>8428</c:v>
                </c:pt>
                <c:pt idx="1573">
                  <c:v>8427</c:v>
                </c:pt>
                <c:pt idx="1574">
                  <c:v>8426</c:v>
                </c:pt>
                <c:pt idx="1575">
                  <c:v>8425</c:v>
                </c:pt>
                <c:pt idx="1576">
                  <c:v>8424</c:v>
                </c:pt>
                <c:pt idx="1577">
                  <c:v>8423</c:v>
                </c:pt>
                <c:pt idx="1578">
                  <c:v>8422</c:v>
                </c:pt>
                <c:pt idx="1579">
                  <c:v>8421</c:v>
                </c:pt>
                <c:pt idx="1580">
                  <c:v>8420</c:v>
                </c:pt>
                <c:pt idx="1581">
                  <c:v>8419</c:v>
                </c:pt>
                <c:pt idx="1582">
                  <c:v>8418</c:v>
                </c:pt>
                <c:pt idx="1583">
                  <c:v>8417</c:v>
                </c:pt>
                <c:pt idx="1584">
                  <c:v>8416</c:v>
                </c:pt>
                <c:pt idx="1585">
                  <c:v>8415</c:v>
                </c:pt>
                <c:pt idx="1586">
                  <c:v>8414</c:v>
                </c:pt>
                <c:pt idx="1587">
                  <c:v>8413</c:v>
                </c:pt>
                <c:pt idx="1588">
                  <c:v>8412</c:v>
                </c:pt>
                <c:pt idx="1589">
                  <c:v>8411</c:v>
                </c:pt>
                <c:pt idx="1590">
                  <c:v>8410</c:v>
                </c:pt>
                <c:pt idx="1591">
                  <c:v>8409</c:v>
                </c:pt>
                <c:pt idx="1592">
                  <c:v>8408</c:v>
                </c:pt>
                <c:pt idx="1593">
                  <c:v>8407</c:v>
                </c:pt>
                <c:pt idx="1594">
                  <c:v>8406</c:v>
                </c:pt>
                <c:pt idx="1595">
                  <c:v>8405</c:v>
                </c:pt>
                <c:pt idx="1596">
                  <c:v>8404</c:v>
                </c:pt>
                <c:pt idx="1597">
                  <c:v>8403</c:v>
                </c:pt>
                <c:pt idx="1598">
                  <c:v>8402</c:v>
                </c:pt>
                <c:pt idx="1599">
                  <c:v>8401</c:v>
                </c:pt>
                <c:pt idx="1600">
                  <c:v>8400</c:v>
                </c:pt>
                <c:pt idx="1601">
                  <c:v>8399</c:v>
                </c:pt>
                <c:pt idx="1602">
                  <c:v>8398</c:v>
                </c:pt>
                <c:pt idx="1603">
                  <c:v>8397</c:v>
                </c:pt>
                <c:pt idx="1604">
                  <c:v>8396</c:v>
                </c:pt>
                <c:pt idx="1605">
                  <c:v>8395</c:v>
                </c:pt>
                <c:pt idx="1606">
                  <c:v>8394</c:v>
                </c:pt>
                <c:pt idx="1607">
                  <c:v>8393</c:v>
                </c:pt>
                <c:pt idx="1608">
                  <c:v>8392</c:v>
                </c:pt>
                <c:pt idx="1609">
                  <c:v>8391</c:v>
                </c:pt>
                <c:pt idx="1610">
                  <c:v>8390</c:v>
                </c:pt>
                <c:pt idx="1611">
                  <c:v>8389</c:v>
                </c:pt>
                <c:pt idx="1612">
                  <c:v>8388</c:v>
                </c:pt>
                <c:pt idx="1613">
                  <c:v>8387</c:v>
                </c:pt>
                <c:pt idx="1614">
                  <c:v>8386</c:v>
                </c:pt>
                <c:pt idx="1615">
                  <c:v>8385</c:v>
                </c:pt>
                <c:pt idx="1616">
                  <c:v>8384</c:v>
                </c:pt>
                <c:pt idx="1617">
                  <c:v>8383</c:v>
                </c:pt>
                <c:pt idx="1618">
                  <c:v>8382</c:v>
                </c:pt>
                <c:pt idx="1619">
                  <c:v>8381</c:v>
                </c:pt>
                <c:pt idx="1620">
                  <c:v>8380</c:v>
                </c:pt>
                <c:pt idx="1621">
                  <c:v>8379</c:v>
                </c:pt>
                <c:pt idx="1622">
                  <c:v>8378</c:v>
                </c:pt>
                <c:pt idx="1623">
                  <c:v>8377</c:v>
                </c:pt>
                <c:pt idx="1624">
                  <c:v>8376</c:v>
                </c:pt>
                <c:pt idx="1625">
                  <c:v>8375</c:v>
                </c:pt>
                <c:pt idx="1626">
                  <c:v>8374</c:v>
                </c:pt>
                <c:pt idx="1627">
                  <c:v>8373</c:v>
                </c:pt>
                <c:pt idx="1628">
                  <c:v>8372</c:v>
                </c:pt>
                <c:pt idx="1629">
                  <c:v>8371</c:v>
                </c:pt>
                <c:pt idx="1630">
                  <c:v>8370</c:v>
                </c:pt>
                <c:pt idx="1631">
                  <c:v>8369</c:v>
                </c:pt>
                <c:pt idx="1632">
                  <c:v>8368</c:v>
                </c:pt>
                <c:pt idx="1633">
                  <c:v>8367</c:v>
                </c:pt>
                <c:pt idx="1634">
                  <c:v>8366</c:v>
                </c:pt>
                <c:pt idx="1635">
                  <c:v>8365</c:v>
                </c:pt>
                <c:pt idx="1636">
                  <c:v>8364</c:v>
                </c:pt>
                <c:pt idx="1637">
                  <c:v>8363</c:v>
                </c:pt>
                <c:pt idx="1638">
                  <c:v>8362</c:v>
                </c:pt>
                <c:pt idx="1639">
                  <c:v>8361</c:v>
                </c:pt>
                <c:pt idx="1640">
                  <c:v>8360</c:v>
                </c:pt>
                <c:pt idx="1641">
                  <c:v>8359</c:v>
                </c:pt>
                <c:pt idx="1642">
                  <c:v>8358</c:v>
                </c:pt>
                <c:pt idx="1643">
                  <c:v>8357</c:v>
                </c:pt>
                <c:pt idx="1644">
                  <c:v>8356</c:v>
                </c:pt>
                <c:pt idx="1645">
                  <c:v>8355</c:v>
                </c:pt>
                <c:pt idx="1646">
                  <c:v>8354</c:v>
                </c:pt>
                <c:pt idx="1647">
                  <c:v>8353</c:v>
                </c:pt>
                <c:pt idx="1648">
                  <c:v>8352</c:v>
                </c:pt>
                <c:pt idx="1649">
                  <c:v>8351</c:v>
                </c:pt>
                <c:pt idx="1650">
                  <c:v>8350</c:v>
                </c:pt>
                <c:pt idx="1651">
                  <c:v>8349</c:v>
                </c:pt>
                <c:pt idx="1652">
                  <c:v>8348</c:v>
                </c:pt>
                <c:pt idx="1653">
                  <c:v>8347</c:v>
                </c:pt>
                <c:pt idx="1654">
                  <c:v>8346</c:v>
                </c:pt>
                <c:pt idx="1655">
                  <c:v>8345</c:v>
                </c:pt>
                <c:pt idx="1656">
                  <c:v>8344</c:v>
                </c:pt>
                <c:pt idx="1657">
                  <c:v>8343</c:v>
                </c:pt>
                <c:pt idx="1658">
                  <c:v>8342</c:v>
                </c:pt>
                <c:pt idx="1659">
                  <c:v>8341</c:v>
                </c:pt>
                <c:pt idx="1660">
                  <c:v>8340</c:v>
                </c:pt>
                <c:pt idx="1661">
                  <c:v>8339</c:v>
                </c:pt>
                <c:pt idx="1662">
                  <c:v>8338</c:v>
                </c:pt>
                <c:pt idx="1663">
                  <c:v>8337</c:v>
                </c:pt>
                <c:pt idx="1664">
                  <c:v>8336</c:v>
                </c:pt>
                <c:pt idx="1665">
                  <c:v>8335</c:v>
                </c:pt>
                <c:pt idx="1666">
                  <c:v>8334</c:v>
                </c:pt>
                <c:pt idx="1667">
                  <c:v>8333</c:v>
                </c:pt>
                <c:pt idx="1668">
                  <c:v>8332</c:v>
                </c:pt>
                <c:pt idx="1669">
                  <c:v>8331</c:v>
                </c:pt>
                <c:pt idx="1670">
                  <c:v>8330</c:v>
                </c:pt>
                <c:pt idx="1671">
                  <c:v>8329</c:v>
                </c:pt>
                <c:pt idx="1672">
                  <c:v>8328</c:v>
                </c:pt>
                <c:pt idx="1673">
                  <c:v>8327</c:v>
                </c:pt>
                <c:pt idx="1674">
                  <c:v>8326</c:v>
                </c:pt>
                <c:pt idx="1675">
                  <c:v>8325</c:v>
                </c:pt>
                <c:pt idx="1676">
                  <c:v>8324</c:v>
                </c:pt>
                <c:pt idx="1677">
                  <c:v>8323</c:v>
                </c:pt>
                <c:pt idx="1678">
                  <c:v>8322</c:v>
                </c:pt>
                <c:pt idx="1679">
                  <c:v>8321</c:v>
                </c:pt>
                <c:pt idx="1680">
                  <c:v>8320</c:v>
                </c:pt>
                <c:pt idx="1681">
                  <c:v>8319</c:v>
                </c:pt>
                <c:pt idx="1682">
                  <c:v>8318</c:v>
                </c:pt>
                <c:pt idx="1683">
                  <c:v>8317</c:v>
                </c:pt>
                <c:pt idx="1684">
                  <c:v>8316</c:v>
                </c:pt>
                <c:pt idx="1685">
                  <c:v>8315</c:v>
                </c:pt>
                <c:pt idx="1686">
                  <c:v>8314</c:v>
                </c:pt>
                <c:pt idx="1687">
                  <c:v>8313</c:v>
                </c:pt>
                <c:pt idx="1688">
                  <c:v>8312</c:v>
                </c:pt>
                <c:pt idx="1689">
                  <c:v>8311</c:v>
                </c:pt>
                <c:pt idx="1690">
                  <c:v>8310</c:v>
                </c:pt>
                <c:pt idx="1691">
                  <c:v>8309</c:v>
                </c:pt>
                <c:pt idx="1692">
                  <c:v>8308</c:v>
                </c:pt>
                <c:pt idx="1693">
                  <c:v>8307</c:v>
                </c:pt>
                <c:pt idx="1694">
                  <c:v>8306</c:v>
                </c:pt>
                <c:pt idx="1695">
                  <c:v>8305</c:v>
                </c:pt>
                <c:pt idx="1696">
                  <c:v>8304</c:v>
                </c:pt>
                <c:pt idx="1697">
                  <c:v>8303</c:v>
                </c:pt>
                <c:pt idx="1698">
                  <c:v>8302</c:v>
                </c:pt>
                <c:pt idx="1699">
                  <c:v>8301</c:v>
                </c:pt>
                <c:pt idx="1700">
                  <c:v>8300</c:v>
                </c:pt>
                <c:pt idx="1701">
                  <c:v>8299</c:v>
                </c:pt>
                <c:pt idx="1702">
                  <c:v>8298</c:v>
                </c:pt>
                <c:pt idx="1703">
                  <c:v>8297</c:v>
                </c:pt>
                <c:pt idx="1704">
                  <c:v>8296</c:v>
                </c:pt>
                <c:pt idx="1705">
                  <c:v>8295</c:v>
                </c:pt>
                <c:pt idx="1706">
                  <c:v>8294</c:v>
                </c:pt>
                <c:pt idx="1707">
                  <c:v>8293</c:v>
                </c:pt>
                <c:pt idx="1708">
                  <c:v>8292</c:v>
                </c:pt>
                <c:pt idx="1709">
                  <c:v>8291</c:v>
                </c:pt>
                <c:pt idx="1710">
                  <c:v>8290</c:v>
                </c:pt>
                <c:pt idx="1711">
                  <c:v>8289</c:v>
                </c:pt>
                <c:pt idx="1712">
                  <c:v>8288</c:v>
                </c:pt>
                <c:pt idx="1713">
                  <c:v>8287</c:v>
                </c:pt>
                <c:pt idx="1714">
                  <c:v>8286</c:v>
                </c:pt>
                <c:pt idx="1715">
                  <c:v>8285</c:v>
                </c:pt>
                <c:pt idx="1716">
                  <c:v>8284</c:v>
                </c:pt>
                <c:pt idx="1717">
                  <c:v>8283</c:v>
                </c:pt>
                <c:pt idx="1718">
                  <c:v>8282</c:v>
                </c:pt>
                <c:pt idx="1719">
                  <c:v>8281</c:v>
                </c:pt>
                <c:pt idx="1720">
                  <c:v>8280</c:v>
                </c:pt>
                <c:pt idx="1721">
                  <c:v>8279</c:v>
                </c:pt>
                <c:pt idx="1722">
                  <c:v>8278</c:v>
                </c:pt>
                <c:pt idx="1723">
                  <c:v>8277</c:v>
                </c:pt>
                <c:pt idx="1724">
                  <c:v>8276</c:v>
                </c:pt>
                <c:pt idx="1725">
                  <c:v>8275</c:v>
                </c:pt>
                <c:pt idx="1726">
                  <c:v>8274</c:v>
                </c:pt>
                <c:pt idx="1727">
                  <c:v>8273</c:v>
                </c:pt>
                <c:pt idx="1728">
                  <c:v>8272</c:v>
                </c:pt>
                <c:pt idx="1729">
                  <c:v>8271</c:v>
                </c:pt>
                <c:pt idx="1730">
                  <c:v>8270</c:v>
                </c:pt>
                <c:pt idx="1731">
                  <c:v>8269</c:v>
                </c:pt>
                <c:pt idx="1732">
                  <c:v>8268</c:v>
                </c:pt>
                <c:pt idx="1733">
                  <c:v>8267</c:v>
                </c:pt>
                <c:pt idx="1734">
                  <c:v>8266</c:v>
                </c:pt>
                <c:pt idx="1735">
                  <c:v>8265</c:v>
                </c:pt>
                <c:pt idx="1736">
                  <c:v>8264</c:v>
                </c:pt>
                <c:pt idx="1737">
                  <c:v>8263</c:v>
                </c:pt>
                <c:pt idx="1738">
                  <c:v>8262</c:v>
                </c:pt>
                <c:pt idx="1739">
                  <c:v>8261</c:v>
                </c:pt>
                <c:pt idx="1740">
                  <c:v>8260</c:v>
                </c:pt>
                <c:pt idx="1741">
                  <c:v>8259</c:v>
                </c:pt>
                <c:pt idx="1742">
                  <c:v>8258</c:v>
                </c:pt>
                <c:pt idx="1743">
                  <c:v>8257</c:v>
                </c:pt>
                <c:pt idx="1744">
                  <c:v>8256</c:v>
                </c:pt>
                <c:pt idx="1745">
                  <c:v>8255</c:v>
                </c:pt>
                <c:pt idx="1746">
                  <c:v>8254</c:v>
                </c:pt>
                <c:pt idx="1747">
                  <c:v>8253</c:v>
                </c:pt>
                <c:pt idx="1748">
                  <c:v>8252</c:v>
                </c:pt>
                <c:pt idx="1749">
                  <c:v>8251</c:v>
                </c:pt>
                <c:pt idx="1750">
                  <c:v>8250</c:v>
                </c:pt>
                <c:pt idx="1751">
                  <c:v>8249</c:v>
                </c:pt>
                <c:pt idx="1752">
                  <c:v>8248</c:v>
                </c:pt>
                <c:pt idx="1753">
                  <c:v>8247</c:v>
                </c:pt>
                <c:pt idx="1754">
                  <c:v>8246</c:v>
                </c:pt>
                <c:pt idx="1755">
                  <c:v>8245</c:v>
                </c:pt>
                <c:pt idx="1756">
                  <c:v>8244</c:v>
                </c:pt>
                <c:pt idx="1757">
                  <c:v>8243</c:v>
                </c:pt>
                <c:pt idx="1758">
                  <c:v>8242</c:v>
                </c:pt>
                <c:pt idx="1759">
                  <c:v>8241</c:v>
                </c:pt>
                <c:pt idx="1760">
                  <c:v>8240</c:v>
                </c:pt>
                <c:pt idx="1761">
                  <c:v>8239</c:v>
                </c:pt>
                <c:pt idx="1762">
                  <c:v>8238</c:v>
                </c:pt>
                <c:pt idx="1763">
                  <c:v>8237</c:v>
                </c:pt>
                <c:pt idx="1764">
                  <c:v>8236</c:v>
                </c:pt>
                <c:pt idx="1765">
                  <c:v>8235</c:v>
                </c:pt>
                <c:pt idx="1766">
                  <c:v>8234</c:v>
                </c:pt>
                <c:pt idx="1767">
                  <c:v>8233</c:v>
                </c:pt>
                <c:pt idx="1768">
                  <c:v>8232</c:v>
                </c:pt>
                <c:pt idx="1769">
                  <c:v>8231</c:v>
                </c:pt>
                <c:pt idx="1770">
                  <c:v>8230</c:v>
                </c:pt>
                <c:pt idx="1771">
                  <c:v>8229</c:v>
                </c:pt>
                <c:pt idx="1772">
                  <c:v>8228</c:v>
                </c:pt>
                <c:pt idx="1773">
                  <c:v>8227</c:v>
                </c:pt>
                <c:pt idx="1774">
                  <c:v>8226</c:v>
                </c:pt>
                <c:pt idx="1775">
                  <c:v>8225</c:v>
                </c:pt>
                <c:pt idx="1776">
                  <c:v>8224</c:v>
                </c:pt>
                <c:pt idx="1777">
                  <c:v>8223</c:v>
                </c:pt>
                <c:pt idx="1778">
                  <c:v>8222</c:v>
                </c:pt>
                <c:pt idx="1779">
                  <c:v>8221</c:v>
                </c:pt>
                <c:pt idx="1780">
                  <c:v>8220</c:v>
                </c:pt>
                <c:pt idx="1781">
                  <c:v>8219</c:v>
                </c:pt>
                <c:pt idx="1782">
                  <c:v>8218</c:v>
                </c:pt>
                <c:pt idx="1783">
                  <c:v>8217</c:v>
                </c:pt>
                <c:pt idx="1784">
                  <c:v>8216</c:v>
                </c:pt>
                <c:pt idx="1785">
                  <c:v>8215</c:v>
                </c:pt>
                <c:pt idx="1786">
                  <c:v>8214</c:v>
                </c:pt>
                <c:pt idx="1787">
                  <c:v>8213</c:v>
                </c:pt>
                <c:pt idx="1788">
                  <c:v>8212</c:v>
                </c:pt>
                <c:pt idx="1789">
                  <c:v>8211</c:v>
                </c:pt>
                <c:pt idx="1790">
                  <c:v>8210</c:v>
                </c:pt>
                <c:pt idx="1791">
                  <c:v>8209</c:v>
                </c:pt>
                <c:pt idx="1792">
                  <c:v>8208</c:v>
                </c:pt>
                <c:pt idx="1793">
                  <c:v>8207</c:v>
                </c:pt>
                <c:pt idx="1794">
                  <c:v>8206</c:v>
                </c:pt>
                <c:pt idx="1795">
                  <c:v>8205</c:v>
                </c:pt>
                <c:pt idx="1796">
                  <c:v>8204</c:v>
                </c:pt>
                <c:pt idx="1797">
                  <c:v>8203</c:v>
                </c:pt>
                <c:pt idx="1798">
                  <c:v>8202</c:v>
                </c:pt>
                <c:pt idx="1799">
                  <c:v>8201</c:v>
                </c:pt>
                <c:pt idx="1800">
                  <c:v>8200</c:v>
                </c:pt>
                <c:pt idx="1801">
                  <c:v>8199</c:v>
                </c:pt>
                <c:pt idx="1802">
                  <c:v>8198</c:v>
                </c:pt>
                <c:pt idx="1803">
                  <c:v>8197</c:v>
                </c:pt>
                <c:pt idx="1804">
                  <c:v>8196</c:v>
                </c:pt>
                <c:pt idx="1805">
                  <c:v>8195</c:v>
                </c:pt>
                <c:pt idx="1806">
                  <c:v>8194</c:v>
                </c:pt>
                <c:pt idx="1807">
                  <c:v>8193</c:v>
                </c:pt>
                <c:pt idx="1808">
                  <c:v>8192</c:v>
                </c:pt>
                <c:pt idx="1809">
                  <c:v>8191</c:v>
                </c:pt>
                <c:pt idx="1810">
                  <c:v>8190</c:v>
                </c:pt>
                <c:pt idx="1811">
                  <c:v>8189</c:v>
                </c:pt>
                <c:pt idx="1812">
                  <c:v>8188</c:v>
                </c:pt>
                <c:pt idx="1813">
                  <c:v>8187</c:v>
                </c:pt>
                <c:pt idx="1814">
                  <c:v>8186</c:v>
                </c:pt>
                <c:pt idx="1815">
                  <c:v>8185</c:v>
                </c:pt>
                <c:pt idx="1816">
                  <c:v>8184</c:v>
                </c:pt>
                <c:pt idx="1817">
                  <c:v>8183</c:v>
                </c:pt>
                <c:pt idx="1818">
                  <c:v>8182</c:v>
                </c:pt>
                <c:pt idx="1819">
                  <c:v>8181</c:v>
                </c:pt>
                <c:pt idx="1820">
                  <c:v>8180</c:v>
                </c:pt>
                <c:pt idx="1821">
                  <c:v>8179</c:v>
                </c:pt>
                <c:pt idx="1822">
                  <c:v>8178</c:v>
                </c:pt>
                <c:pt idx="1823">
                  <c:v>8177</c:v>
                </c:pt>
                <c:pt idx="1824">
                  <c:v>8176</c:v>
                </c:pt>
                <c:pt idx="1825">
                  <c:v>8175</c:v>
                </c:pt>
                <c:pt idx="1826">
                  <c:v>8174</c:v>
                </c:pt>
                <c:pt idx="1827">
                  <c:v>8173</c:v>
                </c:pt>
                <c:pt idx="1828">
                  <c:v>8172</c:v>
                </c:pt>
                <c:pt idx="1829">
                  <c:v>8171</c:v>
                </c:pt>
                <c:pt idx="1830">
                  <c:v>8170</c:v>
                </c:pt>
                <c:pt idx="1831">
                  <c:v>8169</c:v>
                </c:pt>
                <c:pt idx="1832">
                  <c:v>8168</c:v>
                </c:pt>
                <c:pt idx="1833">
                  <c:v>8167</c:v>
                </c:pt>
                <c:pt idx="1834">
                  <c:v>8166</c:v>
                </c:pt>
                <c:pt idx="1835">
                  <c:v>8165</c:v>
                </c:pt>
                <c:pt idx="1836">
                  <c:v>8164</c:v>
                </c:pt>
                <c:pt idx="1837">
                  <c:v>8163</c:v>
                </c:pt>
                <c:pt idx="1838">
                  <c:v>8162</c:v>
                </c:pt>
                <c:pt idx="1839">
                  <c:v>8161</c:v>
                </c:pt>
                <c:pt idx="1840">
                  <c:v>8160</c:v>
                </c:pt>
                <c:pt idx="1841">
                  <c:v>8159</c:v>
                </c:pt>
                <c:pt idx="1842">
                  <c:v>8158</c:v>
                </c:pt>
                <c:pt idx="1843">
                  <c:v>8157</c:v>
                </c:pt>
                <c:pt idx="1844">
                  <c:v>8156</c:v>
                </c:pt>
                <c:pt idx="1845">
                  <c:v>8155</c:v>
                </c:pt>
                <c:pt idx="1846">
                  <c:v>8154</c:v>
                </c:pt>
                <c:pt idx="1847">
                  <c:v>8153</c:v>
                </c:pt>
                <c:pt idx="1848">
                  <c:v>8152</c:v>
                </c:pt>
                <c:pt idx="1849">
                  <c:v>8151</c:v>
                </c:pt>
                <c:pt idx="1850">
                  <c:v>8150</c:v>
                </c:pt>
                <c:pt idx="1851">
                  <c:v>8149</c:v>
                </c:pt>
                <c:pt idx="1852">
                  <c:v>8148</c:v>
                </c:pt>
                <c:pt idx="1853">
                  <c:v>8147</c:v>
                </c:pt>
                <c:pt idx="1854">
                  <c:v>8146</c:v>
                </c:pt>
                <c:pt idx="1855">
                  <c:v>8145</c:v>
                </c:pt>
                <c:pt idx="1856">
                  <c:v>8144</c:v>
                </c:pt>
                <c:pt idx="1857">
                  <c:v>8143</c:v>
                </c:pt>
                <c:pt idx="1858">
                  <c:v>8142</c:v>
                </c:pt>
                <c:pt idx="1859">
                  <c:v>8141</c:v>
                </c:pt>
                <c:pt idx="1860">
                  <c:v>8140</c:v>
                </c:pt>
                <c:pt idx="1861">
                  <c:v>8139</c:v>
                </c:pt>
                <c:pt idx="1862">
                  <c:v>8138</c:v>
                </c:pt>
                <c:pt idx="1863">
                  <c:v>8137</c:v>
                </c:pt>
                <c:pt idx="1864">
                  <c:v>8136</c:v>
                </c:pt>
                <c:pt idx="1865">
                  <c:v>8135</c:v>
                </c:pt>
                <c:pt idx="1866">
                  <c:v>8134</c:v>
                </c:pt>
                <c:pt idx="1867">
                  <c:v>8133</c:v>
                </c:pt>
                <c:pt idx="1868">
                  <c:v>8132</c:v>
                </c:pt>
                <c:pt idx="1869">
                  <c:v>8131</c:v>
                </c:pt>
                <c:pt idx="1870">
                  <c:v>8130</c:v>
                </c:pt>
                <c:pt idx="1871">
                  <c:v>8129</c:v>
                </c:pt>
                <c:pt idx="1872">
                  <c:v>8128</c:v>
                </c:pt>
                <c:pt idx="1873">
                  <c:v>8127</c:v>
                </c:pt>
                <c:pt idx="1874">
                  <c:v>8126</c:v>
                </c:pt>
                <c:pt idx="1875">
                  <c:v>8125</c:v>
                </c:pt>
                <c:pt idx="1876">
                  <c:v>8124</c:v>
                </c:pt>
                <c:pt idx="1877">
                  <c:v>8123</c:v>
                </c:pt>
                <c:pt idx="1878">
                  <c:v>8122</c:v>
                </c:pt>
                <c:pt idx="1879">
                  <c:v>8121</c:v>
                </c:pt>
                <c:pt idx="1880">
                  <c:v>8120</c:v>
                </c:pt>
                <c:pt idx="1881">
                  <c:v>8119</c:v>
                </c:pt>
                <c:pt idx="1882">
                  <c:v>8118</c:v>
                </c:pt>
                <c:pt idx="1883">
                  <c:v>8117</c:v>
                </c:pt>
                <c:pt idx="1884">
                  <c:v>8116</c:v>
                </c:pt>
                <c:pt idx="1885">
                  <c:v>8115</c:v>
                </c:pt>
                <c:pt idx="1886">
                  <c:v>8114</c:v>
                </c:pt>
                <c:pt idx="1887">
                  <c:v>8113</c:v>
                </c:pt>
                <c:pt idx="1888">
                  <c:v>8112</c:v>
                </c:pt>
                <c:pt idx="1889">
                  <c:v>8111</c:v>
                </c:pt>
                <c:pt idx="1890">
                  <c:v>8110</c:v>
                </c:pt>
                <c:pt idx="1891">
                  <c:v>8109</c:v>
                </c:pt>
                <c:pt idx="1892">
                  <c:v>8108</c:v>
                </c:pt>
                <c:pt idx="1893">
                  <c:v>8107</c:v>
                </c:pt>
                <c:pt idx="1894">
                  <c:v>8106</c:v>
                </c:pt>
                <c:pt idx="1895">
                  <c:v>8105</c:v>
                </c:pt>
                <c:pt idx="1896">
                  <c:v>8104</c:v>
                </c:pt>
                <c:pt idx="1897">
                  <c:v>8103</c:v>
                </c:pt>
                <c:pt idx="1898">
                  <c:v>8102</c:v>
                </c:pt>
                <c:pt idx="1899">
                  <c:v>8101</c:v>
                </c:pt>
                <c:pt idx="1900">
                  <c:v>8100</c:v>
                </c:pt>
                <c:pt idx="1901">
                  <c:v>8099</c:v>
                </c:pt>
                <c:pt idx="1902">
                  <c:v>8098</c:v>
                </c:pt>
                <c:pt idx="1903">
                  <c:v>8097</c:v>
                </c:pt>
                <c:pt idx="1904">
                  <c:v>8096</c:v>
                </c:pt>
                <c:pt idx="1905">
                  <c:v>8095</c:v>
                </c:pt>
                <c:pt idx="1906">
                  <c:v>8094</c:v>
                </c:pt>
                <c:pt idx="1907">
                  <c:v>8093</c:v>
                </c:pt>
                <c:pt idx="1908">
                  <c:v>8092</c:v>
                </c:pt>
                <c:pt idx="1909">
                  <c:v>8091</c:v>
                </c:pt>
                <c:pt idx="1910">
                  <c:v>8090</c:v>
                </c:pt>
                <c:pt idx="1911">
                  <c:v>8089</c:v>
                </c:pt>
                <c:pt idx="1912">
                  <c:v>8088</c:v>
                </c:pt>
                <c:pt idx="1913">
                  <c:v>8087</c:v>
                </c:pt>
                <c:pt idx="1914">
                  <c:v>8086</c:v>
                </c:pt>
                <c:pt idx="1915">
                  <c:v>8085</c:v>
                </c:pt>
                <c:pt idx="1916">
                  <c:v>8084</c:v>
                </c:pt>
                <c:pt idx="1917">
                  <c:v>8083</c:v>
                </c:pt>
                <c:pt idx="1918">
                  <c:v>8082</c:v>
                </c:pt>
                <c:pt idx="1919">
                  <c:v>8081</c:v>
                </c:pt>
                <c:pt idx="1920">
                  <c:v>8080</c:v>
                </c:pt>
                <c:pt idx="1921">
                  <c:v>8079</c:v>
                </c:pt>
                <c:pt idx="1922">
                  <c:v>8078</c:v>
                </c:pt>
                <c:pt idx="1923">
                  <c:v>8077</c:v>
                </c:pt>
                <c:pt idx="1924">
                  <c:v>8076</c:v>
                </c:pt>
                <c:pt idx="1925">
                  <c:v>8075</c:v>
                </c:pt>
                <c:pt idx="1926">
                  <c:v>8074</c:v>
                </c:pt>
                <c:pt idx="1927">
                  <c:v>8073</c:v>
                </c:pt>
                <c:pt idx="1928">
                  <c:v>8072</c:v>
                </c:pt>
                <c:pt idx="1929">
                  <c:v>8071</c:v>
                </c:pt>
                <c:pt idx="1930">
                  <c:v>8070</c:v>
                </c:pt>
                <c:pt idx="1931">
                  <c:v>8069</c:v>
                </c:pt>
                <c:pt idx="1932">
                  <c:v>8068</c:v>
                </c:pt>
                <c:pt idx="1933">
                  <c:v>8067</c:v>
                </c:pt>
                <c:pt idx="1934">
                  <c:v>8066</c:v>
                </c:pt>
                <c:pt idx="1935">
                  <c:v>8065</c:v>
                </c:pt>
                <c:pt idx="1936">
                  <c:v>8064</c:v>
                </c:pt>
                <c:pt idx="1937">
                  <c:v>8063</c:v>
                </c:pt>
                <c:pt idx="1938">
                  <c:v>8062</c:v>
                </c:pt>
                <c:pt idx="1939">
                  <c:v>8061</c:v>
                </c:pt>
                <c:pt idx="1940">
                  <c:v>8060</c:v>
                </c:pt>
                <c:pt idx="1941">
                  <c:v>8059</c:v>
                </c:pt>
                <c:pt idx="1942">
                  <c:v>8058</c:v>
                </c:pt>
                <c:pt idx="1943">
                  <c:v>8057</c:v>
                </c:pt>
                <c:pt idx="1944">
                  <c:v>8056</c:v>
                </c:pt>
                <c:pt idx="1945">
                  <c:v>8055</c:v>
                </c:pt>
                <c:pt idx="1946">
                  <c:v>8054</c:v>
                </c:pt>
                <c:pt idx="1947">
                  <c:v>8053</c:v>
                </c:pt>
                <c:pt idx="1948">
                  <c:v>8052</c:v>
                </c:pt>
                <c:pt idx="1949">
                  <c:v>8051</c:v>
                </c:pt>
                <c:pt idx="1950">
                  <c:v>8050</c:v>
                </c:pt>
                <c:pt idx="1951">
                  <c:v>8049</c:v>
                </c:pt>
                <c:pt idx="1952">
                  <c:v>8048</c:v>
                </c:pt>
                <c:pt idx="1953">
                  <c:v>8047</c:v>
                </c:pt>
                <c:pt idx="1954">
                  <c:v>8046</c:v>
                </c:pt>
                <c:pt idx="1955">
                  <c:v>8045</c:v>
                </c:pt>
                <c:pt idx="1956">
                  <c:v>8044</c:v>
                </c:pt>
                <c:pt idx="1957">
                  <c:v>8043</c:v>
                </c:pt>
                <c:pt idx="1958">
                  <c:v>8042</c:v>
                </c:pt>
                <c:pt idx="1959">
                  <c:v>8041</c:v>
                </c:pt>
                <c:pt idx="1960">
                  <c:v>8040</c:v>
                </c:pt>
                <c:pt idx="1961">
                  <c:v>8039</c:v>
                </c:pt>
                <c:pt idx="1962">
                  <c:v>8038</c:v>
                </c:pt>
                <c:pt idx="1963">
                  <c:v>8037</c:v>
                </c:pt>
                <c:pt idx="1964">
                  <c:v>8036</c:v>
                </c:pt>
                <c:pt idx="1965">
                  <c:v>8035</c:v>
                </c:pt>
                <c:pt idx="1966">
                  <c:v>8034</c:v>
                </c:pt>
                <c:pt idx="1967">
                  <c:v>8033</c:v>
                </c:pt>
                <c:pt idx="1968">
                  <c:v>8032</c:v>
                </c:pt>
                <c:pt idx="1969">
                  <c:v>8031</c:v>
                </c:pt>
                <c:pt idx="1970">
                  <c:v>8030</c:v>
                </c:pt>
                <c:pt idx="1971">
                  <c:v>8029</c:v>
                </c:pt>
                <c:pt idx="1972">
                  <c:v>8028</c:v>
                </c:pt>
                <c:pt idx="1973">
                  <c:v>8027</c:v>
                </c:pt>
                <c:pt idx="1974">
                  <c:v>8026</c:v>
                </c:pt>
                <c:pt idx="1975">
                  <c:v>8025</c:v>
                </c:pt>
                <c:pt idx="1976">
                  <c:v>8024</c:v>
                </c:pt>
                <c:pt idx="1977">
                  <c:v>8023</c:v>
                </c:pt>
                <c:pt idx="1978">
                  <c:v>8022</c:v>
                </c:pt>
                <c:pt idx="1979">
                  <c:v>8021</c:v>
                </c:pt>
                <c:pt idx="1980">
                  <c:v>8020</c:v>
                </c:pt>
                <c:pt idx="1981">
                  <c:v>8019</c:v>
                </c:pt>
                <c:pt idx="1982">
                  <c:v>8018</c:v>
                </c:pt>
                <c:pt idx="1983">
                  <c:v>8017</c:v>
                </c:pt>
                <c:pt idx="1984">
                  <c:v>8016</c:v>
                </c:pt>
                <c:pt idx="1985">
                  <c:v>8015</c:v>
                </c:pt>
                <c:pt idx="1986">
                  <c:v>8014</c:v>
                </c:pt>
                <c:pt idx="1987">
                  <c:v>8013</c:v>
                </c:pt>
                <c:pt idx="1988">
                  <c:v>8012</c:v>
                </c:pt>
                <c:pt idx="1989">
                  <c:v>8011</c:v>
                </c:pt>
                <c:pt idx="1990">
                  <c:v>8010</c:v>
                </c:pt>
                <c:pt idx="1991">
                  <c:v>8009</c:v>
                </c:pt>
                <c:pt idx="1992">
                  <c:v>8008</c:v>
                </c:pt>
                <c:pt idx="1993">
                  <c:v>8007</c:v>
                </c:pt>
                <c:pt idx="1994">
                  <c:v>8006</c:v>
                </c:pt>
                <c:pt idx="1995">
                  <c:v>8005</c:v>
                </c:pt>
                <c:pt idx="1996">
                  <c:v>8004</c:v>
                </c:pt>
                <c:pt idx="1997">
                  <c:v>8003</c:v>
                </c:pt>
                <c:pt idx="1998">
                  <c:v>8002</c:v>
                </c:pt>
                <c:pt idx="1999">
                  <c:v>8001</c:v>
                </c:pt>
                <c:pt idx="2000">
                  <c:v>8000</c:v>
                </c:pt>
                <c:pt idx="2001">
                  <c:v>7999</c:v>
                </c:pt>
                <c:pt idx="2002">
                  <c:v>7998</c:v>
                </c:pt>
                <c:pt idx="2003">
                  <c:v>7997</c:v>
                </c:pt>
                <c:pt idx="2004">
                  <c:v>7996</c:v>
                </c:pt>
                <c:pt idx="2005">
                  <c:v>7995</c:v>
                </c:pt>
                <c:pt idx="2006">
                  <c:v>7994</c:v>
                </c:pt>
                <c:pt idx="2007">
                  <c:v>7993</c:v>
                </c:pt>
                <c:pt idx="2008">
                  <c:v>7992</c:v>
                </c:pt>
                <c:pt idx="2009">
                  <c:v>7991</c:v>
                </c:pt>
                <c:pt idx="2010">
                  <c:v>7990</c:v>
                </c:pt>
                <c:pt idx="2011">
                  <c:v>7989</c:v>
                </c:pt>
                <c:pt idx="2012">
                  <c:v>7988</c:v>
                </c:pt>
                <c:pt idx="2013">
                  <c:v>7987</c:v>
                </c:pt>
                <c:pt idx="2014">
                  <c:v>7986</c:v>
                </c:pt>
                <c:pt idx="2015">
                  <c:v>7985</c:v>
                </c:pt>
                <c:pt idx="2016">
                  <c:v>7984</c:v>
                </c:pt>
                <c:pt idx="2017">
                  <c:v>7983</c:v>
                </c:pt>
                <c:pt idx="2018">
                  <c:v>7982</c:v>
                </c:pt>
                <c:pt idx="2019">
                  <c:v>7981</c:v>
                </c:pt>
                <c:pt idx="2020">
                  <c:v>7980</c:v>
                </c:pt>
                <c:pt idx="2021">
                  <c:v>7979</c:v>
                </c:pt>
                <c:pt idx="2022">
                  <c:v>7978</c:v>
                </c:pt>
                <c:pt idx="2023">
                  <c:v>7977</c:v>
                </c:pt>
                <c:pt idx="2024">
                  <c:v>7976</c:v>
                </c:pt>
                <c:pt idx="2025">
                  <c:v>7975</c:v>
                </c:pt>
                <c:pt idx="2026">
                  <c:v>7974</c:v>
                </c:pt>
                <c:pt idx="2027">
                  <c:v>7973</c:v>
                </c:pt>
                <c:pt idx="2028">
                  <c:v>7972</c:v>
                </c:pt>
                <c:pt idx="2029">
                  <c:v>7971</c:v>
                </c:pt>
                <c:pt idx="2030">
                  <c:v>7970</c:v>
                </c:pt>
                <c:pt idx="2031">
                  <c:v>7969</c:v>
                </c:pt>
                <c:pt idx="2032">
                  <c:v>7968</c:v>
                </c:pt>
                <c:pt idx="2033">
                  <c:v>7967</c:v>
                </c:pt>
                <c:pt idx="2034">
                  <c:v>7966</c:v>
                </c:pt>
                <c:pt idx="2035">
                  <c:v>7965</c:v>
                </c:pt>
                <c:pt idx="2036">
                  <c:v>7964</c:v>
                </c:pt>
                <c:pt idx="2037">
                  <c:v>7963</c:v>
                </c:pt>
                <c:pt idx="2038">
                  <c:v>7962</c:v>
                </c:pt>
                <c:pt idx="2039">
                  <c:v>7961</c:v>
                </c:pt>
                <c:pt idx="2040">
                  <c:v>7960</c:v>
                </c:pt>
                <c:pt idx="2041">
                  <c:v>7959</c:v>
                </c:pt>
                <c:pt idx="2042">
                  <c:v>7958</c:v>
                </c:pt>
                <c:pt idx="2043">
                  <c:v>7957</c:v>
                </c:pt>
                <c:pt idx="2044">
                  <c:v>7956</c:v>
                </c:pt>
                <c:pt idx="2045">
                  <c:v>7955</c:v>
                </c:pt>
                <c:pt idx="2046">
                  <c:v>7954</c:v>
                </c:pt>
                <c:pt idx="2047">
                  <c:v>7953</c:v>
                </c:pt>
                <c:pt idx="2048">
                  <c:v>7952</c:v>
                </c:pt>
                <c:pt idx="2049">
                  <c:v>7951</c:v>
                </c:pt>
                <c:pt idx="2050">
                  <c:v>7950</c:v>
                </c:pt>
                <c:pt idx="2051">
                  <c:v>7949</c:v>
                </c:pt>
                <c:pt idx="2052">
                  <c:v>7948</c:v>
                </c:pt>
                <c:pt idx="2053">
                  <c:v>7947</c:v>
                </c:pt>
                <c:pt idx="2054">
                  <c:v>7946</c:v>
                </c:pt>
                <c:pt idx="2055">
                  <c:v>7945</c:v>
                </c:pt>
                <c:pt idx="2056">
                  <c:v>7944</c:v>
                </c:pt>
                <c:pt idx="2057">
                  <c:v>7943</c:v>
                </c:pt>
                <c:pt idx="2058">
                  <c:v>7942</c:v>
                </c:pt>
                <c:pt idx="2059">
                  <c:v>7941</c:v>
                </c:pt>
                <c:pt idx="2060">
                  <c:v>7940</c:v>
                </c:pt>
                <c:pt idx="2061">
                  <c:v>7939</c:v>
                </c:pt>
                <c:pt idx="2062">
                  <c:v>7938</c:v>
                </c:pt>
                <c:pt idx="2063">
                  <c:v>7937</c:v>
                </c:pt>
                <c:pt idx="2064">
                  <c:v>7936</c:v>
                </c:pt>
                <c:pt idx="2065">
                  <c:v>7935</c:v>
                </c:pt>
                <c:pt idx="2066">
                  <c:v>7934</c:v>
                </c:pt>
                <c:pt idx="2067">
                  <c:v>7933</c:v>
                </c:pt>
                <c:pt idx="2068">
                  <c:v>7932</c:v>
                </c:pt>
                <c:pt idx="2069">
                  <c:v>7931</c:v>
                </c:pt>
                <c:pt idx="2070">
                  <c:v>7930</c:v>
                </c:pt>
                <c:pt idx="2071">
                  <c:v>7929</c:v>
                </c:pt>
                <c:pt idx="2072">
                  <c:v>7928</c:v>
                </c:pt>
                <c:pt idx="2073">
                  <c:v>7927</c:v>
                </c:pt>
                <c:pt idx="2074">
                  <c:v>7926</c:v>
                </c:pt>
                <c:pt idx="2075">
                  <c:v>7925</c:v>
                </c:pt>
                <c:pt idx="2076">
                  <c:v>7924</c:v>
                </c:pt>
                <c:pt idx="2077">
                  <c:v>7923</c:v>
                </c:pt>
                <c:pt idx="2078">
                  <c:v>7922</c:v>
                </c:pt>
                <c:pt idx="2079">
                  <c:v>7921</c:v>
                </c:pt>
                <c:pt idx="2080">
                  <c:v>7920</c:v>
                </c:pt>
                <c:pt idx="2081">
                  <c:v>7919</c:v>
                </c:pt>
                <c:pt idx="2082">
                  <c:v>7918</c:v>
                </c:pt>
                <c:pt idx="2083">
                  <c:v>7917</c:v>
                </c:pt>
                <c:pt idx="2084">
                  <c:v>7916</c:v>
                </c:pt>
                <c:pt idx="2085">
                  <c:v>7915</c:v>
                </c:pt>
                <c:pt idx="2086">
                  <c:v>7914</c:v>
                </c:pt>
                <c:pt idx="2087">
                  <c:v>7913</c:v>
                </c:pt>
                <c:pt idx="2088">
                  <c:v>7912</c:v>
                </c:pt>
                <c:pt idx="2089">
                  <c:v>7911</c:v>
                </c:pt>
                <c:pt idx="2090">
                  <c:v>7910</c:v>
                </c:pt>
                <c:pt idx="2091">
                  <c:v>7909</c:v>
                </c:pt>
                <c:pt idx="2092">
                  <c:v>7908</c:v>
                </c:pt>
                <c:pt idx="2093">
                  <c:v>7907</c:v>
                </c:pt>
                <c:pt idx="2094">
                  <c:v>7906</c:v>
                </c:pt>
                <c:pt idx="2095">
                  <c:v>7905</c:v>
                </c:pt>
                <c:pt idx="2096">
                  <c:v>7904</c:v>
                </c:pt>
                <c:pt idx="2097">
                  <c:v>7903</c:v>
                </c:pt>
                <c:pt idx="2098">
                  <c:v>7902</c:v>
                </c:pt>
                <c:pt idx="2099">
                  <c:v>7901</c:v>
                </c:pt>
                <c:pt idx="2100">
                  <c:v>7900</c:v>
                </c:pt>
                <c:pt idx="2101">
                  <c:v>7899</c:v>
                </c:pt>
                <c:pt idx="2102">
                  <c:v>7898</c:v>
                </c:pt>
                <c:pt idx="2103">
                  <c:v>7897</c:v>
                </c:pt>
                <c:pt idx="2104">
                  <c:v>7896</c:v>
                </c:pt>
                <c:pt idx="2105">
                  <c:v>7895</c:v>
                </c:pt>
                <c:pt idx="2106">
                  <c:v>7894</c:v>
                </c:pt>
                <c:pt idx="2107">
                  <c:v>7893</c:v>
                </c:pt>
                <c:pt idx="2108">
                  <c:v>7892</c:v>
                </c:pt>
                <c:pt idx="2109">
                  <c:v>7891</c:v>
                </c:pt>
                <c:pt idx="2110">
                  <c:v>7890</c:v>
                </c:pt>
                <c:pt idx="2111">
                  <c:v>7889</c:v>
                </c:pt>
                <c:pt idx="2112">
                  <c:v>7888</c:v>
                </c:pt>
                <c:pt idx="2113">
                  <c:v>7887</c:v>
                </c:pt>
                <c:pt idx="2114">
                  <c:v>7886</c:v>
                </c:pt>
                <c:pt idx="2115">
                  <c:v>7885</c:v>
                </c:pt>
                <c:pt idx="2116">
                  <c:v>7884</c:v>
                </c:pt>
                <c:pt idx="2117">
                  <c:v>7883</c:v>
                </c:pt>
                <c:pt idx="2118">
                  <c:v>7882</c:v>
                </c:pt>
                <c:pt idx="2119">
                  <c:v>7881</c:v>
                </c:pt>
                <c:pt idx="2120">
                  <c:v>7880</c:v>
                </c:pt>
                <c:pt idx="2121">
                  <c:v>7879</c:v>
                </c:pt>
                <c:pt idx="2122">
                  <c:v>7878</c:v>
                </c:pt>
                <c:pt idx="2123">
                  <c:v>7877</c:v>
                </c:pt>
                <c:pt idx="2124">
                  <c:v>7876</c:v>
                </c:pt>
                <c:pt idx="2125">
                  <c:v>7875</c:v>
                </c:pt>
                <c:pt idx="2126">
                  <c:v>7874</c:v>
                </c:pt>
                <c:pt idx="2127">
                  <c:v>7873</c:v>
                </c:pt>
                <c:pt idx="2128">
                  <c:v>7872</c:v>
                </c:pt>
                <c:pt idx="2129">
                  <c:v>7871</c:v>
                </c:pt>
                <c:pt idx="2130">
                  <c:v>7870</c:v>
                </c:pt>
                <c:pt idx="2131">
                  <c:v>7869</c:v>
                </c:pt>
                <c:pt idx="2132">
                  <c:v>7868</c:v>
                </c:pt>
                <c:pt idx="2133">
                  <c:v>7867</c:v>
                </c:pt>
                <c:pt idx="2134">
                  <c:v>7866</c:v>
                </c:pt>
                <c:pt idx="2135">
                  <c:v>7865</c:v>
                </c:pt>
                <c:pt idx="2136">
                  <c:v>7864</c:v>
                </c:pt>
                <c:pt idx="2137">
                  <c:v>7863</c:v>
                </c:pt>
                <c:pt idx="2138">
                  <c:v>7862</c:v>
                </c:pt>
                <c:pt idx="2139">
                  <c:v>7861</c:v>
                </c:pt>
                <c:pt idx="2140">
                  <c:v>7860</c:v>
                </c:pt>
                <c:pt idx="2141">
                  <c:v>7859</c:v>
                </c:pt>
                <c:pt idx="2142">
                  <c:v>7858</c:v>
                </c:pt>
                <c:pt idx="2143">
                  <c:v>7857</c:v>
                </c:pt>
                <c:pt idx="2144">
                  <c:v>7856</c:v>
                </c:pt>
                <c:pt idx="2145">
                  <c:v>7855</c:v>
                </c:pt>
                <c:pt idx="2146">
                  <c:v>7854</c:v>
                </c:pt>
                <c:pt idx="2147">
                  <c:v>7853</c:v>
                </c:pt>
                <c:pt idx="2148">
                  <c:v>7852</c:v>
                </c:pt>
                <c:pt idx="2149">
                  <c:v>7851</c:v>
                </c:pt>
                <c:pt idx="2150">
                  <c:v>7850</c:v>
                </c:pt>
                <c:pt idx="2151">
                  <c:v>7849</c:v>
                </c:pt>
                <c:pt idx="2152">
                  <c:v>7848</c:v>
                </c:pt>
                <c:pt idx="2153">
                  <c:v>7847</c:v>
                </c:pt>
                <c:pt idx="2154">
                  <c:v>7846</c:v>
                </c:pt>
                <c:pt idx="2155">
                  <c:v>7845</c:v>
                </c:pt>
                <c:pt idx="2156">
                  <c:v>7844</c:v>
                </c:pt>
                <c:pt idx="2157">
                  <c:v>7843</c:v>
                </c:pt>
                <c:pt idx="2158">
                  <c:v>7842</c:v>
                </c:pt>
                <c:pt idx="2159">
                  <c:v>7841</c:v>
                </c:pt>
                <c:pt idx="2160">
                  <c:v>7840</c:v>
                </c:pt>
                <c:pt idx="2161">
                  <c:v>7839</c:v>
                </c:pt>
                <c:pt idx="2162">
                  <c:v>7838</c:v>
                </c:pt>
                <c:pt idx="2163">
                  <c:v>7837</c:v>
                </c:pt>
                <c:pt idx="2164">
                  <c:v>7836</c:v>
                </c:pt>
                <c:pt idx="2165">
                  <c:v>7835</c:v>
                </c:pt>
                <c:pt idx="2166">
                  <c:v>7834</c:v>
                </c:pt>
                <c:pt idx="2167">
                  <c:v>7833</c:v>
                </c:pt>
                <c:pt idx="2168">
                  <c:v>7832</c:v>
                </c:pt>
                <c:pt idx="2169">
                  <c:v>7831</c:v>
                </c:pt>
                <c:pt idx="2170">
                  <c:v>7830</c:v>
                </c:pt>
                <c:pt idx="2171">
                  <c:v>7829</c:v>
                </c:pt>
                <c:pt idx="2172">
                  <c:v>7828</c:v>
                </c:pt>
                <c:pt idx="2173">
                  <c:v>7827</c:v>
                </c:pt>
                <c:pt idx="2174">
                  <c:v>7826</c:v>
                </c:pt>
                <c:pt idx="2175">
                  <c:v>7825</c:v>
                </c:pt>
                <c:pt idx="2176">
                  <c:v>7824</c:v>
                </c:pt>
                <c:pt idx="2177">
                  <c:v>7823</c:v>
                </c:pt>
                <c:pt idx="2178">
                  <c:v>7822</c:v>
                </c:pt>
                <c:pt idx="2179">
                  <c:v>7821</c:v>
                </c:pt>
                <c:pt idx="2180">
                  <c:v>7820</c:v>
                </c:pt>
                <c:pt idx="2181">
                  <c:v>7819</c:v>
                </c:pt>
                <c:pt idx="2182">
                  <c:v>7818</c:v>
                </c:pt>
                <c:pt idx="2183">
                  <c:v>7817</c:v>
                </c:pt>
                <c:pt idx="2184">
                  <c:v>7816</c:v>
                </c:pt>
                <c:pt idx="2185">
                  <c:v>7815</c:v>
                </c:pt>
                <c:pt idx="2186">
                  <c:v>7814</c:v>
                </c:pt>
                <c:pt idx="2187">
                  <c:v>7813</c:v>
                </c:pt>
                <c:pt idx="2188">
                  <c:v>7812</c:v>
                </c:pt>
                <c:pt idx="2189">
                  <c:v>7811</c:v>
                </c:pt>
                <c:pt idx="2190">
                  <c:v>7810</c:v>
                </c:pt>
                <c:pt idx="2191">
                  <c:v>7809</c:v>
                </c:pt>
                <c:pt idx="2192">
                  <c:v>7808</c:v>
                </c:pt>
                <c:pt idx="2193">
                  <c:v>7807</c:v>
                </c:pt>
                <c:pt idx="2194">
                  <c:v>7806</c:v>
                </c:pt>
                <c:pt idx="2195">
                  <c:v>7805</c:v>
                </c:pt>
                <c:pt idx="2196">
                  <c:v>7804</c:v>
                </c:pt>
                <c:pt idx="2197">
                  <c:v>7803</c:v>
                </c:pt>
                <c:pt idx="2198">
                  <c:v>7802</c:v>
                </c:pt>
                <c:pt idx="2199">
                  <c:v>7801</c:v>
                </c:pt>
                <c:pt idx="2200">
                  <c:v>7800</c:v>
                </c:pt>
                <c:pt idx="2201">
                  <c:v>7799</c:v>
                </c:pt>
                <c:pt idx="2202">
                  <c:v>7798</c:v>
                </c:pt>
                <c:pt idx="2203">
                  <c:v>7797</c:v>
                </c:pt>
                <c:pt idx="2204">
                  <c:v>7796</c:v>
                </c:pt>
                <c:pt idx="2205">
                  <c:v>7795</c:v>
                </c:pt>
                <c:pt idx="2206">
                  <c:v>7794</c:v>
                </c:pt>
                <c:pt idx="2207">
                  <c:v>7793</c:v>
                </c:pt>
                <c:pt idx="2208">
                  <c:v>7792</c:v>
                </c:pt>
                <c:pt idx="2209">
                  <c:v>7791</c:v>
                </c:pt>
                <c:pt idx="2210">
                  <c:v>7790</c:v>
                </c:pt>
                <c:pt idx="2211">
                  <c:v>7789</c:v>
                </c:pt>
                <c:pt idx="2212">
                  <c:v>7788</c:v>
                </c:pt>
                <c:pt idx="2213">
                  <c:v>7787</c:v>
                </c:pt>
                <c:pt idx="2214">
                  <c:v>7786</c:v>
                </c:pt>
                <c:pt idx="2215">
                  <c:v>7785</c:v>
                </c:pt>
                <c:pt idx="2216">
                  <c:v>7784</c:v>
                </c:pt>
                <c:pt idx="2217">
                  <c:v>7783</c:v>
                </c:pt>
                <c:pt idx="2218">
                  <c:v>7782</c:v>
                </c:pt>
                <c:pt idx="2219">
                  <c:v>7781</c:v>
                </c:pt>
                <c:pt idx="2220">
                  <c:v>7780</c:v>
                </c:pt>
                <c:pt idx="2221">
                  <c:v>7779</c:v>
                </c:pt>
                <c:pt idx="2222">
                  <c:v>7778</c:v>
                </c:pt>
                <c:pt idx="2223">
                  <c:v>7777</c:v>
                </c:pt>
                <c:pt idx="2224">
                  <c:v>7776</c:v>
                </c:pt>
                <c:pt idx="2225">
                  <c:v>7775</c:v>
                </c:pt>
                <c:pt idx="2226">
                  <c:v>7774</c:v>
                </c:pt>
                <c:pt idx="2227">
                  <c:v>7773</c:v>
                </c:pt>
                <c:pt idx="2228">
                  <c:v>7772</c:v>
                </c:pt>
                <c:pt idx="2229">
                  <c:v>7771</c:v>
                </c:pt>
                <c:pt idx="2230">
                  <c:v>7770</c:v>
                </c:pt>
                <c:pt idx="2231">
                  <c:v>7769</c:v>
                </c:pt>
                <c:pt idx="2232">
                  <c:v>7768</c:v>
                </c:pt>
                <c:pt idx="2233">
                  <c:v>7767</c:v>
                </c:pt>
                <c:pt idx="2234">
                  <c:v>7766</c:v>
                </c:pt>
                <c:pt idx="2235">
                  <c:v>7765</c:v>
                </c:pt>
                <c:pt idx="2236">
                  <c:v>7764</c:v>
                </c:pt>
                <c:pt idx="2237">
                  <c:v>7763</c:v>
                </c:pt>
                <c:pt idx="2238">
                  <c:v>7762</c:v>
                </c:pt>
                <c:pt idx="2239">
                  <c:v>7761</c:v>
                </c:pt>
                <c:pt idx="2240">
                  <c:v>7760</c:v>
                </c:pt>
                <c:pt idx="2241">
                  <c:v>7759</c:v>
                </c:pt>
                <c:pt idx="2242">
                  <c:v>7758</c:v>
                </c:pt>
                <c:pt idx="2243">
                  <c:v>7757</c:v>
                </c:pt>
                <c:pt idx="2244">
                  <c:v>7756</c:v>
                </c:pt>
                <c:pt idx="2245">
                  <c:v>7755</c:v>
                </c:pt>
                <c:pt idx="2246">
                  <c:v>7754</c:v>
                </c:pt>
                <c:pt idx="2247">
                  <c:v>7753</c:v>
                </c:pt>
                <c:pt idx="2248">
                  <c:v>7752</c:v>
                </c:pt>
                <c:pt idx="2249">
                  <c:v>7751</c:v>
                </c:pt>
                <c:pt idx="2250">
                  <c:v>7750</c:v>
                </c:pt>
                <c:pt idx="2251">
                  <c:v>7749</c:v>
                </c:pt>
                <c:pt idx="2252">
                  <c:v>7748</c:v>
                </c:pt>
                <c:pt idx="2253">
                  <c:v>7747</c:v>
                </c:pt>
                <c:pt idx="2254">
                  <c:v>7746</c:v>
                </c:pt>
                <c:pt idx="2255">
                  <c:v>7745</c:v>
                </c:pt>
                <c:pt idx="2256">
                  <c:v>7744</c:v>
                </c:pt>
                <c:pt idx="2257">
                  <c:v>7743</c:v>
                </c:pt>
                <c:pt idx="2258">
                  <c:v>7742</c:v>
                </c:pt>
                <c:pt idx="2259">
                  <c:v>7741</c:v>
                </c:pt>
                <c:pt idx="2260">
                  <c:v>7740</c:v>
                </c:pt>
                <c:pt idx="2261">
                  <c:v>7739</c:v>
                </c:pt>
                <c:pt idx="2262">
                  <c:v>7738</c:v>
                </c:pt>
                <c:pt idx="2263">
                  <c:v>7737</c:v>
                </c:pt>
                <c:pt idx="2264">
                  <c:v>7736</c:v>
                </c:pt>
                <c:pt idx="2265">
                  <c:v>7735</c:v>
                </c:pt>
                <c:pt idx="2266">
                  <c:v>7734</c:v>
                </c:pt>
                <c:pt idx="2267">
                  <c:v>7733</c:v>
                </c:pt>
                <c:pt idx="2268">
                  <c:v>7732</c:v>
                </c:pt>
                <c:pt idx="2269">
                  <c:v>7731</c:v>
                </c:pt>
                <c:pt idx="2270">
                  <c:v>7730</c:v>
                </c:pt>
                <c:pt idx="2271">
                  <c:v>7729</c:v>
                </c:pt>
                <c:pt idx="2272">
                  <c:v>7728</c:v>
                </c:pt>
                <c:pt idx="2273">
                  <c:v>7727</c:v>
                </c:pt>
                <c:pt idx="2274">
                  <c:v>7726</c:v>
                </c:pt>
                <c:pt idx="2275">
                  <c:v>7725</c:v>
                </c:pt>
                <c:pt idx="2276">
                  <c:v>7724</c:v>
                </c:pt>
                <c:pt idx="2277">
                  <c:v>7723</c:v>
                </c:pt>
                <c:pt idx="2278">
                  <c:v>7722</c:v>
                </c:pt>
                <c:pt idx="2279">
                  <c:v>7721</c:v>
                </c:pt>
                <c:pt idx="2280">
                  <c:v>7720</c:v>
                </c:pt>
                <c:pt idx="2281">
                  <c:v>7719</c:v>
                </c:pt>
                <c:pt idx="2282">
                  <c:v>7718</c:v>
                </c:pt>
                <c:pt idx="2283">
                  <c:v>7717</c:v>
                </c:pt>
                <c:pt idx="2284">
                  <c:v>7716</c:v>
                </c:pt>
                <c:pt idx="2285">
                  <c:v>7715</c:v>
                </c:pt>
                <c:pt idx="2286">
                  <c:v>7714</c:v>
                </c:pt>
                <c:pt idx="2287">
                  <c:v>7713</c:v>
                </c:pt>
                <c:pt idx="2288">
                  <c:v>7712</c:v>
                </c:pt>
                <c:pt idx="2289">
                  <c:v>7711</c:v>
                </c:pt>
                <c:pt idx="2290">
                  <c:v>7710</c:v>
                </c:pt>
                <c:pt idx="2291">
                  <c:v>7709</c:v>
                </c:pt>
                <c:pt idx="2292">
                  <c:v>7708</c:v>
                </c:pt>
                <c:pt idx="2293">
                  <c:v>7707</c:v>
                </c:pt>
                <c:pt idx="2294">
                  <c:v>7706</c:v>
                </c:pt>
                <c:pt idx="2295">
                  <c:v>7705</c:v>
                </c:pt>
                <c:pt idx="2296">
                  <c:v>7704</c:v>
                </c:pt>
                <c:pt idx="2297">
                  <c:v>7703</c:v>
                </c:pt>
                <c:pt idx="2298">
                  <c:v>7702</c:v>
                </c:pt>
                <c:pt idx="2299">
                  <c:v>7701</c:v>
                </c:pt>
                <c:pt idx="2300">
                  <c:v>7700</c:v>
                </c:pt>
                <c:pt idx="2301">
                  <c:v>7699</c:v>
                </c:pt>
                <c:pt idx="2302">
                  <c:v>7698</c:v>
                </c:pt>
                <c:pt idx="2303">
                  <c:v>7697</c:v>
                </c:pt>
                <c:pt idx="2304">
                  <c:v>7696</c:v>
                </c:pt>
                <c:pt idx="2305">
                  <c:v>7695</c:v>
                </c:pt>
                <c:pt idx="2306">
                  <c:v>7694</c:v>
                </c:pt>
                <c:pt idx="2307">
                  <c:v>7693</c:v>
                </c:pt>
                <c:pt idx="2308">
                  <c:v>7692</c:v>
                </c:pt>
                <c:pt idx="2309">
                  <c:v>7691</c:v>
                </c:pt>
                <c:pt idx="2310">
                  <c:v>7690</c:v>
                </c:pt>
                <c:pt idx="2311">
                  <c:v>7689</c:v>
                </c:pt>
                <c:pt idx="2312">
                  <c:v>7688</c:v>
                </c:pt>
                <c:pt idx="2313">
                  <c:v>7687</c:v>
                </c:pt>
                <c:pt idx="2314">
                  <c:v>7686</c:v>
                </c:pt>
                <c:pt idx="2315">
                  <c:v>7685</c:v>
                </c:pt>
                <c:pt idx="2316">
                  <c:v>7684</c:v>
                </c:pt>
                <c:pt idx="2317">
                  <c:v>7683</c:v>
                </c:pt>
                <c:pt idx="2318">
                  <c:v>7682</c:v>
                </c:pt>
                <c:pt idx="2319">
                  <c:v>7681</c:v>
                </c:pt>
                <c:pt idx="2320">
                  <c:v>7680</c:v>
                </c:pt>
                <c:pt idx="2321">
                  <c:v>7679</c:v>
                </c:pt>
                <c:pt idx="2322">
                  <c:v>7678</c:v>
                </c:pt>
                <c:pt idx="2323">
                  <c:v>7677</c:v>
                </c:pt>
                <c:pt idx="2324">
                  <c:v>7676</c:v>
                </c:pt>
                <c:pt idx="2325">
                  <c:v>7675</c:v>
                </c:pt>
                <c:pt idx="2326">
                  <c:v>7674</c:v>
                </c:pt>
                <c:pt idx="2327">
                  <c:v>7673</c:v>
                </c:pt>
                <c:pt idx="2328">
                  <c:v>7672</c:v>
                </c:pt>
                <c:pt idx="2329">
                  <c:v>7671</c:v>
                </c:pt>
                <c:pt idx="2330">
                  <c:v>7670</c:v>
                </c:pt>
                <c:pt idx="2331">
                  <c:v>7669</c:v>
                </c:pt>
                <c:pt idx="2332">
                  <c:v>7668</c:v>
                </c:pt>
                <c:pt idx="2333">
                  <c:v>7667</c:v>
                </c:pt>
                <c:pt idx="2334">
                  <c:v>7666</c:v>
                </c:pt>
                <c:pt idx="2335">
                  <c:v>7665</c:v>
                </c:pt>
                <c:pt idx="2336">
                  <c:v>7664</c:v>
                </c:pt>
                <c:pt idx="2337">
                  <c:v>7663</c:v>
                </c:pt>
                <c:pt idx="2338">
                  <c:v>7662</c:v>
                </c:pt>
                <c:pt idx="2339">
                  <c:v>7661</c:v>
                </c:pt>
                <c:pt idx="2340">
                  <c:v>7660</c:v>
                </c:pt>
                <c:pt idx="2341">
                  <c:v>7659</c:v>
                </c:pt>
                <c:pt idx="2342">
                  <c:v>7658</c:v>
                </c:pt>
                <c:pt idx="2343">
                  <c:v>7657</c:v>
                </c:pt>
                <c:pt idx="2344">
                  <c:v>7656</c:v>
                </c:pt>
                <c:pt idx="2345">
                  <c:v>7655</c:v>
                </c:pt>
                <c:pt idx="2346">
                  <c:v>7654</c:v>
                </c:pt>
                <c:pt idx="2347">
                  <c:v>7653</c:v>
                </c:pt>
                <c:pt idx="2348">
                  <c:v>7652</c:v>
                </c:pt>
                <c:pt idx="2349">
                  <c:v>7651</c:v>
                </c:pt>
                <c:pt idx="2350">
                  <c:v>7650</c:v>
                </c:pt>
                <c:pt idx="2351">
                  <c:v>7649</c:v>
                </c:pt>
                <c:pt idx="2352">
                  <c:v>7648</c:v>
                </c:pt>
                <c:pt idx="2353">
                  <c:v>7647</c:v>
                </c:pt>
                <c:pt idx="2354">
                  <c:v>7646</c:v>
                </c:pt>
                <c:pt idx="2355">
                  <c:v>7645</c:v>
                </c:pt>
                <c:pt idx="2356">
                  <c:v>7644</c:v>
                </c:pt>
                <c:pt idx="2357">
                  <c:v>7643</c:v>
                </c:pt>
                <c:pt idx="2358">
                  <c:v>7642</c:v>
                </c:pt>
                <c:pt idx="2359">
                  <c:v>7641</c:v>
                </c:pt>
                <c:pt idx="2360">
                  <c:v>7640</c:v>
                </c:pt>
                <c:pt idx="2361">
                  <c:v>7639</c:v>
                </c:pt>
                <c:pt idx="2362">
                  <c:v>7638</c:v>
                </c:pt>
                <c:pt idx="2363">
                  <c:v>7637</c:v>
                </c:pt>
                <c:pt idx="2364">
                  <c:v>7636</c:v>
                </c:pt>
                <c:pt idx="2365">
                  <c:v>7635</c:v>
                </c:pt>
                <c:pt idx="2366">
                  <c:v>7634</c:v>
                </c:pt>
                <c:pt idx="2367">
                  <c:v>7633</c:v>
                </c:pt>
                <c:pt idx="2368">
                  <c:v>7632</c:v>
                </c:pt>
                <c:pt idx="2369">
                  <c:v>7631</c:v>
                </c:pt>
                <c:pt idx="2370">
                  <c:v>7630</c:v>
                </c:pt>
                <c:pt idx="2371">
                  <c:v>7629</c:v>
                </c:pt>
                <c:pt idx="2372">
                  <c:v>7628</c:v>
                </c:pt>
                <c:pt idx="2373">
                  <c:v>7627</c:v>
                </c:pt>
                <c:pt idx="2374">
                  <c:v>7626</c:v>
                </c:pt>
                <c:pt idx="2375">
                  <c:v>7625</c:v>
                </c:pt>
                <c:pt idx="2376">
                  <c:v>7624</c:v>
                </c:pt>
                <c:pt idx="2377">
                  <c:v>7623</c:v>
                </c:pt>
                <c:pt idx="2378">
                  <c:v>7622</c:v>
                </c:pt>
                <c:pt idx="2379">
                  <c:v>7621</c:v>
                </c:pt>
                <c:pt idx="2380">
                  <c:v>7620</c:v>
                </c:pt>
                <c:pt idx="2381">
                  <c:v>7619</c:v>
                </c:pt>
                <c:pt idx="2382">
                  <c:v>7618</c:v>
                </c:pt>
                <c:pt idx="2383">
                  <c:v>7617</c:v>
                </c:pt>
                <c:pt idx="2384">
                  <c:v>7616</c:v>
                </c:pt>
                <c:pt idx="2385">
                  <c:v>7615</c:v>
                </c:pt>
                <c:pt idx="2386">
                  <c:v>7614</c:v>
                </c:pt>
                <c:pt idx="2387">
                  <c:v>7613</c:v>
                </c:pt>
                <c:pt idx="2388">
                  <c:v>7612</c:v>
                </c:pt>
                <c:pt idx="2389">
                  <c:v>7611</c:v>
                </c:pt>
                <c:pt idx="2390">
                  <c:v>7610</c:v>
                </c:pt>
                <c:pt idx="2391">
                  <c:v>7609</c:v>
                </c:pt>
                <c:pt idx="2392">
                  <c:v>7608</c:v>
                </c:pt>
                <c:pt idx="2393">
                  <c:v>7607</c:v>
                </c:pt>
                <c:pt idx="2394">
                  <c:v>7606</c:v>
                </c:pt>
                <c:pt idx="2395">
                  <c:v>7605</c:v>
                </c:pt>
                <c:pt idx="2396">
                  <c:v>7604</c:v>
                </c:pt>
                <c:pt idx="2397">
                  <c:v>7603</c:v>
                </c:pt>
                <c:pt idx="2398">
                  <c:v>7602</c:v>
                </c:pt>
                <c:pt idx="2399">
                  <c:v>7601</c:v>
                </c:pt>
                <c:pt idx="2400">
                  <c:v>7600</c:v>
                </c:pt>
                <c:pt idx="2401">
                  <c:v>7599</c:v>
                </c:pt>
                <c:pt idx="2402">
                  <c:v>7598</c:v>
                </c:pt>
                <c:pt idx="2403">
                  <c:v>7597</c:v>
                </c:pt>
                <c:pt idx="2404">
                  <c:v>7596</c:v>
                </c:pt>
                <c:pt idx="2405">
                  <c:v>7595</c:v>
                </c:pt>
                <c:pt idx="2406">
                  <c:v>7594</c:v>
                </c:pt>
                <c:pt idx="2407">
                  <c:v>7593</c:v>
                </c:pt>
                <c:pt idx="2408">
                  <c:v>7592</c:v>
                </c:pt>
                <c:pt idx="2409">
                  <c:v>7591</c:v>
                </c:pt>
                <c:pt idx="2410">
                  <c:v>7590</c:v>
                </c:pt>
                <c:pt idx="2411">
                  <c:v>7589</c:v>
                </c:pt>
                <c:pt idx="2412">
                  <c:v>7588</c:v>
                </c:pt>
                <c:pt idx="2413">
                  <c:v>7587</c:v>
                </c:pt>
                <c:pt idx="2414">
                  <c:v>7586</c:v>
                </c:pt>
                <c:pt idx="2415">
                  <c:v>7585</c:v>
                </c:pt>
                <c:pt idx="2416">
                  <c:v>7584</c:v>
                </c:pt>
                <c:pt idx="2417">
                  <c:v>7583</c:v>
                </c:pt>
                <c:pt idx="2418">
                  <c:v>7582</c:v>
                </c:pt>
                <c:pt idx="2419">
                  <c:v>7581</c:v>
                </c:pt>
                <c:pt idx="2420">
                  <c:v>7580</c:v>
                </c:pt>
                <c:pt idx="2421">
                  <c:v>7579</c:v>
                </c:pt>
                <c:pt idx="2422">
                  <c:v>7578</c:v>
                </c:pt>
                <c:pt idx="2423">
                  <c:v>7577</c:v>
                </c:pt>
                <c:pt idx="2424">
                  <c:v>7576</c:v>
                </c:pt>
                <c:pt idx="2425">
                  <c:v>7575</c:v>
                </c:pt>
                <c:pt idx="2426">
                  <c:v>7574</c:v>
                </c:pt>
                <c:pt idx="2427">
                  <c:v>7573</c:v>
                </c:pt>
                <c:pt idx="2428">
                  <c:v>7572</c:v>
                </c:pt>
                <c:pt idx="2429">
                  <c:v>7571</c:v>
                </c:pt>
                <c:pt idx="2430">
                  <c:v>7570</c:v>
                </c:pt>
                <c:pt idx="2431">
                  <c:v>7569</c:v>
                </c:pt>
                <c:pt idx="2432">
                  <c:v>7568</c:v>
                </c:pt>
                <c:pt idx="2433">
                  <c:v>7567</c:v>
                </c:pt>
                <c:pt idx="2434">
                  <c:v>7566</c:v>
                </c:pt>
                <c:pt idx="2435">
                  <c:v>7565</c:v>
                </c:pt>
                <c:pt idx="2436">
                  <c:v>7564</c:v>
                </c:pt>
                <c:pt idx="2437">
                  <c:v>7563</c:v>
                </c:pt>
                <c:pt idx="2438">
                  <c:v>7562</c:v>
                </c:pt>
                <c:pt idx="2439">
                  <c:v>7561</c:v>
                </c:pt>
                <c:pt idx="2440">
                  <c:v>7560</c:v>
                </c:pt>
                <c:pt idx="2441">
                  <c:v>7559</c:v>
                </c:pt>
                <c:pt idx="2442">
                  <c:v>7558</c:v>
                </c:pt>
                <c:pt idx="2443">
                  <c:v>7557</c:v>
                </c:pt>
                <c:pt idx="2444">
                  <c:v>7556</c:v>
                </c:pt>
                <c:pt idx="2445">
                  <c:v>7555</c:v>
                </c:pt>
                <c:pt idx="2446">
                  <c:v>7554</c:v>
                </c:pt>
                <c:pt idx="2447">
                  <c:v>7553</c:v>
                </c:pt>
                <c:pt idx="2448">
                  <c:v>7552</c:v>
                </c:pt>
                <c:pt idx="2449">
                  <c:v>7551</c:v>
                </c:pt>
                <c:pt idx="2450">
                  <c:v>7550</c:v>
                </c:pt>
                <c:pt idx="2451">
                  <c:v>7549</c:v>
                </c:pt>
                <c:pt idx="2452">
                  <c:v>7548</c:v>
                </c:pt>
                <c:pt idx="2453">
                  <c:v>7547</c:v>
                </c:pt>
                <c:pt idx="2454">
                  <c:v>7546</c:v>
                </c:pt>
                <c:pt idx="2455">
                  <c:v>7545</c:v>
                </c:pt>
                <c:pt idx="2456">
                  <c:v>7544</c:v>
                </c:pt>
                <c:pt idx="2457">
                  <c:v>7543</c:v>
                </c:pt>
                <c:pt idx="2458">
                  <c:v>7542</c:v>
                </c:pt>
                <c:pt idx="2459">
                  <c:v>7541</c:v>
                </c:pt>
                <c:pt idx="2460">
                  <c:v>7540</c:v>
                </c:pt>
                <c:pt idx="2461">
                  <c:v>7539</c:v>
                </c:pt>
                <c:pt idx="2462">
                  <c:v>7538</c:v>
                </c:pt>
                <c:pt idx="2463">
                  <c:v>7537</c:v>
                </c:pt>
                <c:pt idx="2464">
                  <c:v>7536</c:v>
                </c:pt>
                <c:pt idx="2465">
                  <c:v>7535</c:v>
                </c:pt>
                <c:pt idx="2466">
                  <c:v>7534</c:v>
                </c:pt>
                <c:pt idx="2467">
                  <c:v>7533</c:v>
                </c:pt>
                <c:pt idx="2468">
                  <c:v>7532</c:v>
                </c:pt>
                <c:pt idx="2469">
                  <c:v>7531</c:v>
                </c:pt>
                <c:pt idx="2470">
                  <c:v>7530</c:v>
                </c:pt>
                <c:pt idx="2471">
                  <c:v>7529</c:v>
                </c:pt>
                <c:pt idx="2472">
                  <c:v>7528</c:v>
                </c:pt>
                <c:pt idx="2473">
                  <c:v>7527</c:v>
                </c:pt>
                <c:pt idx="2474">
                  <c:v>7526</c:v>
                </c:pt>
                <c:pt idx="2475">
                  <c:v>7525</c:v>
                </c:pt>
                <c:pt idx="2476">
                  <c:v>7524</c:v>
                </c:pt>
                <c:pt idx="2477">
                  <c:v>7523</c:v>
                </c:pt>
                <c:pt idx="2478">
                  <c:v>7522</c:v>
                </c:pt>
                <c:pt idx="2479">
                  <c:v>7521</c:v>
                </c:pt>
                <c:pt idx="2480">
                  <c:v>7520</c:v>
                </c:pt>
                <c:pt idx="2481">
                  <c:v>7519</c:v>
                </c:pt>
                <c:pt idx="2482">
                  <c:v>7518</c:v>
                </c:pt>
                <c:pt idx="2483">
                  <c:v>7517</c:v>
                </c:pt>
                <c:pt idx="2484">
                  <c:v>7516</c:v>
                </c:pt>
                <c:pt idx="2485">
                  <c:v>7515</c:v>
                </c:pt>
                <c:pt idx="2486">
                  <c:v>7514</c:v>
                </c:pt>
                <c:pt idx="2487">
                  <c:v>7513</c:v>
                </c:pt>
                <c:pt idx="2488">
                  <c:v>7512</c:v>
                </c:pt>
                <c:pt idx="2489">
                  <c:v>7511</c:v>
                </c:pt>
                <c:pt idx="2490">
                  <c:v>7510</c:v>
                </c:pt>
                <c:pt idx="2491">
                  <c:v>7509</c:v>
                </c:pt>
                <c:pt idx="2492">
                  <c:v>7508</c:v>
                </c:pt>
                <c:pt idx="2493">
                  <c:v>7507</c:v>
                </c:pt>
                <c:pt idx="2494">
                  <c:v>7506</c:v>
                </c:pt>
                <c:pt idx="2495">
                  <c:v>7505</c:v>
                </c:pt>
                <c:pt idx="2496">
                  <c:v>7504</c:v>
                </c:pt>
                <c:pt idx="2497">
                  <c:v>7503</c:v>
                </c:pt>
                <c:pt idx="2498">
                  <c:v>7502</c:v>
                </c:pt>
                <c:pt idx="2499">
                  <c:v>7501</c:v>
                </c:pt>
                <c:pt idx="2500">
                  <c:v>7500</c:v>
                </c:pt>
                <c:pt idx="2501">
                  <c:v>7499</c:v>
                </c:pt>
                <c:pt idx="2502">
                  <c:v>7498</c:v>
                </c:pt>
                <c:pt idx="2503">
                  <c:v>7497</c:v>
                </c:pt>
                <c:pt idx="2504">
                  <c:v>7496</c:v>
                </c:pt>
                <c:pt idx="2505">
                  <c:v>7495</c:v>
                </c:pt>
                <c:pt idx="2506">
                  <c:v>7494</c:v>
                </c:pt>
                <c:pt idx="2507">
                  <c:v>7493</c:v>
                </c:pt>
                <c:pt idx="2508">
                  <c:v>7492</c:v>
                </c:pt>
                <c:pt idx="2509">
                  <c:v>7491</c:v>
                </c:pt>
                <c:pt idx="2510">
                  <c:v>7490</c:v>
                </c:pt>
                <c:pt idx="2511">
                  <c:v>7489</c:v>
                </c:pt>
                <c:pt idx="2512">
                  <c:v>7488</c:v>
                </c:pt>
                <c:pt idx="2513">
                  <c:v>7487</c:v>
                </c:pt>
                <c:pt idx="2514">
                  <c:v>7486</c:v>
                </c:pt>
                <c:pt idx="2515">
                  <c:v>7485</c:v>
                </c:pt>
                <c:pt idx="2516">
                  <c:v>7484</c:v>
                </c:pt>
                <c:pt idx="2517">
                  <c:v>7483</c:v>
                </c:pt>
                <c:pt idx="2518">
                  <c:v>7482</c:v>
                </c:pt>
                <c:pt idx="2519">
                  <c:v>7481</c:v>
                </c:pt>
                <c:pt idx="2520">
                  <c:v>7480</c:v>
                </c:pt>
                <c:pt idx="2521">
                  <c:v>7479</c:v>
                </c:pt>
                <c:pt idx="2522">
                  <c:v>7478</c:v>
                </c:pt>
                <c:pt idx="2523">
                  <c:v>7477</c:v>
                </c:pt>
                <c:pt idx="2524">
                  <c:v>7476</c:v>
                </c:pt>
                <c:pt idx="2525">
                  <c:v>7475</c:v>
                </c:pt>
                <c:pt idx="2526">
                  <c:v>7474</c:v>
                </c:pt>
                <c:pt idx="2527">
                  <c:v>7473</c:v>
                </c:pt>
                <c:pt idx="2528">
                  <c:v>7472</c:v>
                </c:pt>
                <c:pt idx="2529">
                  <c:v>7471</c:v>
                </c:pt>
                <c:pt idx="2530">
                  <c:v>7470</c:v>
                </c:pt>
                <c:pt idx="2531">
                  <c:v>7469</c:v>
                </c:pt>
                <c:pt idx="2532">
                  <c:v>7468</c:v>
                </c:pt>
                <c:pt idx="2533">
                  <c:v>7467</c:v>
                </c:pt>
                <c:pt idx="2534">
                  <c:v>7466</c:v>
                </c:pt>
                <c:pt idx="2535">
                  <c:v>7465</c:v>
                </c:pt>
                <c:pt idx="2536">
                  <c:v>7464</c:v>
                </c:pt>
                <c:pt idx="2537">
                  <c:v>7463</c:v>
                </c:pt>
                <c:pt idx="2538">
                  <c:v>7462</c:v>
                </c:pt>
                <c:pt idx="2539">
                  <c:v>7461</c:v>
                </c:pt>
                <c:pt idx="2540">
                  <c:v>7460</c:v>
                </c:pt>
                <c:pt idx="2541">
                  <c:v>7459</c:v>
                </c:pt>
                <c:pt idx="2542">
                  <c:v>7458</c:v>
                </c:pt>
                <c:pt idx="2543">
                  <c:v>7457</c:v>
                </c:pt>
                <c:pt idx="2544">
                  <c:v>7456</c:v>
                </c:pt>
                <c:pt idx="2545">
                  <c:v>7455</c:v>
                </c:pt>
                <c:pt idx="2546">
                  <c:v>7454</c:v>
                </c:pt>
                <c:pt idx="2547">
                  <c:v>7453</c:v>
                </c:pt>
                <c:pt idx="2548">
                  <c:v>7452</c:v>
                </c:pt>
                <c:pt idx="2549">
                  <c:v>7451</c:v>
                </c:pt>
                <c:pt idx="2550">
                  <c:v>7450</c:v>
                </c:pt>
                <c:pt idx="2551">
                  <c:v>7449</c:v>
                </c:pt>
                <c:pt idx="2552">
                  <c:v>7448</c:v>
                </c:pt>
                <c:pt idx="2553">
                  <c:v>7447</c:v>
                </c:pt>
                <c:pt idx="2554">
                  <c:v>7446</c:v>
                </c:pt>
                <c:pt idx="2555">
                  <c:v>7445</c:v>
                </c:pt>
                <c:pt idx="2556">
                  <c:v>7444</c:v>
                </c:pt>
                <c:pt idx="2557">
                  <c:v>7443</c:v>
                </c:pt>
                <c:pt idx="2558">
                  <c:v>7442</c:v>
                </c:pt>
                <c:pt idx="2559">
                  <c:v>7441</c:v>
                </c:pt>
                <c:pt idx="2560">
                  <c:v>7440</c:v>
                </c:pt>
                <c:pt idx="2561">
                  <c:v>7439</c:v>
                </c:pt>
                <c:pt idx="2562">
                  <c:v>7438</c:v>
                </c:pt>
                <c:pt idx="2563">
                  <c:v>7437</c:v>
                </c:pt>
                <c:pt idx="2564">
                  <c:v>7436</c:v>
                </c:pt>
                <c:pt idx="2565">
                  <c:v>7435</c:v>
                </c:pt>
                <c:pt idx="2566">
                  <c:v>7434</c:v>
                </c:pt>
                <c:pt idx="2567">
                  <c:v>7433</c:v>
                </c:pt>
                <c:pt idx="2568">
                  <c:v>7432</c:v>
                </c:pt>
                <c:pt idx="2569">
                  <c:v>7431</c:v>
                </c:pt>
                <c:pt idx="2570">
                  <c:v>7430</c:v>
                </c:pt>
                <c:pt idx="2571">
                  <c:v>7429</c:v>
                </c:pt>
                <c:pt idx="2572">
                  <c:v>7428</c:v>
                </c:pt>
                <c:pt idx="2573">
                  <c:v>7427</c:v>
                </c:pt>
                <c:pt idx="2574">
                  <c:v>7426</c:v>
                </c:pt>
                <c:pt idx="2575">
                  <c:v>7425</c:v>
                </c:pt>
                <c:pt idx="2576">
                  <c:v>7424</c:v>
                </c:pt>
                <c:pt idx="2577">
                  <c:v>7423</c:v>
                </c:pt>
                <c:pt idx="2578">
                  <c:v>7422</c:v>
                </c:pt>
                <c:pt idx="2579">
                  <c:v>7421</c:v>
                </c:pt>
                <c:pt idx="2580">
                  <c:v>7420</c:v>
                </c:pt>
                <c:pt idx="2581">
                  <c:v>7419</c:v>
                </c:pt>
                <c:pt idx="2582">
                  <c:v>7418</c:v>
                </c:pt>
                <c:pt idx="2583">
                  <c:v>7417</c:v>
                </c:pt>
                <c:pt idx="2584">
                  <c:v>7416</c:v>
                </c:pt>
                <c:pt idx="2585">
                  <c:v>7415</c:v>
                </c:pt>
                <c:pt idx="2586">
                  <c:v>7414</c:v>
                </c:pt>
                <c:pt idx="2587">
                  <c:v>7413</c:v>
                </c:pt>
                <c:pt idx="2588">
                  <c:v>7412</c:v>
                </c:pt>
                <c:pt idx="2589">
                  <c:v>7411</c:v>
                </c:pt>
                <c:pt idx="2590">
                  <c:v>7410</c:v>
                </c:pt>
                <c:pt idx="2591">
                  <c:v>7409</c:v>
                </c:pt>
                <c:pt idx="2592">
                  <c:v>7408</c:v>
                </c:pt>
                <c:pt idx="2593">
                  <c:v>7407</c:v>
                </c:pt>
                <c:pt idx="2594">
                  <c:v>7406</c:v>
                </c:pt>
                <c:pt idx="2595">
                  <c:v>7405</c:v>
                </c:pt>
                <c:pt idx="2596">
                  <c:v>7404</c:v>
                </c:pt>
                <c:pt idx="2597">
                  <c:v>7403</c:v>
                </c:pt>
                <c:pt idx="2598">
                  <c:v>7402</c:v>
                </c:pt>
                <c:pt idx="2599">
                  <c:v>7401</c:v>
                </c:pt>
                <c:pt idx="2600">
                  <c:v>7400</c:v>
                </c:pt>
                <c:pt idx="2601">
                  <c:v>7399</c:v>
                </c:pt>
                <c:pt idx="2602">
                  <c:v>7398</c:v>
                </c:pt>
                <c:pt idx="2603">
                  <c:v>7397</c:v>
                </c:pt>
                <c:pt idx="2604">
                  <c:v>7396</c:v>
                </c:pt>
                <c:pt idx="2605">
                  <c:v>7395</c:v>
                </c:pt>
                <c:pt idx="2606">
                  <c:v>7394</c:v>
                </c:pt>
                <c:pt idx="2607">
                  <c:v>7393</c:v>
                </c:pt>
                <c:pt idx="2608">
                  <c:v>7392</c:v>
                </c:pt>
                <c:pt idx="2609">
                  <c:v>7391</c:v>
                </c:pt>
                <c:pt idx="2610">
                  <c:v>7390</c:v>
                </c:pt>
                <c:pt idx="2611">
                  <c:v>7389</c:v>
                </c:pt>
                <c:pt idx="2612">
                  <c:v>7388</c:v>
                </c:pt>
                <c:pt idx="2613">
                  <c:v>7387</c:v>
                </c:pt>
                <c:pt idx="2614">
                  <c:v>7386</c:v>
                </c:pt>
                <c:pt idx="2615">
                  <c:v>7385</c:v>
                </c:pt>
                <c:pt idx="2616">
                  <c:v>7384</c:v>
                </c:pt>
                <c:pt idx="2617">
                  <c:v>7383</c:v>
                </c:pt>
                <c:pt idx="2618">
                  <c:v>7382</c:v>
                </c:pt>
                <c:pt idx="2619">
                  <c:v>7381</c:v>
                </c:pt>
                <c:pt idx="2620">
                  <c:v>7380</c:v>
                </c:pt>
                <c:pt idx="2621">
                  <c:v>7379</c:v>
                </c:pt>
                <c:pt idx="2622">
                  <c:v>7378</c:v>
                </c:pt>
                <c:pt idx="2623">
                  <c:v>7377</c:v>
                </c:pt>
                <c:pt idx="2624">
                  <c:v>7376</c:v>
                </c:pt>
                <c:pt idx="2625">
                  <c:v>7375</c:v>
                </c:pt>
                <c:pt idx="2626">
                  <c:v>7374</c:v>
                </c:pt>
                <c:pt idx="2627">
                  <c:v>7373</c:v>
                </c:pt>
                <c:pt idx="2628">
                  <c:v>7372</c:v>
                </c:pt>
                <c:pt idx="2629">
                  <c:v>7371</c:v>
                </c:pt>
                <c:pt idx="2630">
                  <c:v>7370</c:v>
                </c:pt>
                <c:pt idx="2631">
                  <c:v>7369</c:v>
                </c:pt>
                <c:pt idx="2632">
                  <c:v>7368</c:v>
                </c:pt>
                <c:pt idx="2633">
                  <c:v>7367</c:v>
                </c:pt>
                <c:pt idx="2634">
                  <c:v>7366</c:v>
                </c:pt>
                <c:pt idx="2635">
                  <c:v>7365</c:v>
                </c:pt>
                <c:pt idx="2636">
                  <c:v>7364</c:v>
                </c:pt>
                <c:pt idx="2637">
                  <c:v>7363</c:v>
                </c:pt>
                <c:pt idx="2638">
                  <c:v>7362</c:v>
                </c:pt>
                <c:pt idx="2639">
                  <c:v>7361</c:v>
                </c:pt>
                <c:pt idx="2640">
                  <c:v>7360</c:v>
                </c:pt>
                <c:pt idx="2641">
                  <c:v>7359</c:v>
                </c:pt>
                <c:pt idx="2642">
                  <c:v>7358</c:v>
                </c:pt>
                <c:pt idx="2643">
                  <c:v>7357</c:v>
                </c:pt>
                <c:pt idx="2644">
                  <c:v>7356</c:v>
                </c:pt>
                <c:pt idx="2645">
                  <c:v>7355</c:v>
                </c:pt>
                <c:pt idx="2646">
                  <c:v>7354</c:v>
                </c:pt>
                <c:pt idx="2647">
                  <c:v>7353</c:v>
                </c:pt>
                <c:pt idx="2648">
                  <c:v>7352</c:v>
                </c:pt>
                <c:pt idx="2649">
                  <c:v>7351</c:v>
                </c:pt>
                <c:pt idx="2650">
                  <c:v>7350</c:v>
                </c:pt>
                <c:pt idx="2651">
                  <c:v>7349</c:v>
                </c:pt>
                <c:pt idx="2652">
                  <c:v>7348</c:v>
                </c:pt>
                <c:pt idx="2653">
                  <c:v>7347</c:v>
                </c:pt>
                <c:pt idx="2654">
                  <c:v>7346</c:v>
                </c:pt>
                <c:pt idx="2655">
                  <c:v>7345</c:v>
                </c:pt>
                <c:pt idx="2656">
                  <c:v>7344</c:v>
                </c:pt>
                <c:pt idx="2657">
                  <c:v>7343</c:v>
                </c:pt>
                <c:pt idx="2658">
                  <c:v>7342</c:v>
                </c:pt>
                <c:pt idx="2659">
                  <c:v>7341</c:v>
                </c:pt>
                <c:pt idx="2660">
                  <c:v>7340</c:v>
                </c:pt>
                <c:pt idx="2661">
                  <c:v>7339</c:v>
                </c:pt>
                <c:pt idx="2662">
                  <c:v>7338</c:v>
                </c:pt>
                <c:pt idx="2663">
                  <c:v>7337</c:v>
                </c:pt>
                <c:pt idx="2664">
                  <c:v>7336</c:v>
                </c:pt>
                <c:pt idx="2665">
                  <c:v>7335</c:v>
                </c:pt>
                <c:pt idx="2666">
                  <c:v>7334</c:v>
                </c:pt>
                <c:pt idx="2667">
                  <c:v>7333</c:v>
                </c:pt>
                <c:pt idx="2668">
                  <c:v>7332</c:v>
                </c:pt>
                <c:pt idx="2669">
                  <c:v>7331</c:v>
                </c:pt>
                <c:pt idx="2670">
                  <c:v>7330</c:v>
                </c:pt>
                <c:pt idx="2671">
                  <c:v>7329</c:v>
                </c:pt>
                <c:pt idx="2672">
                  <c:v>7328</c:v>
                </c:pt>
                <c:pt idx="2673">
                  <c:v>7327</c:v>
                </c:pt>
                <c:pt idx="2674">
                  <c:v>7326</c:v>
                </c:pt>
                <c:pt idx="2675">
                  <c:v>7325</c:v>
                </c:pt>
                <c:pt idx="2676">
                  <c:v>7324</c:v>
                </c:pt>
                <c:pt idx="2677">
                  <c:v>7323</c:v>
                </c:pt>
                <c:pt idx="2678">
                  <c:v>7322</c:v>
                </c:pt>
                <c:pt idx="2679">
                  <c:v>7321</c:v>
                </c:pt>
                <c:pt idx="2680">
                  <c:v>7320</c:v>
                </c:pt>
                <c:pt idx="2681">
                  <c:v>7319</c:v>
                </c:pt>
                <c:pt idx="2682">
                  <c:v>7318</c:v>
                </c:pt>
                <c:pt idx="2683">
                  <c:v>7317</c:v>
                </c:pt>
                <c:pt idx="2684">
                  <c:v>7316</c:v>
                </c:pt>
                <c:pt idx="2685">
                  <c:v>7315</c:v>
                </c:pt>
                <c:pt idx="2686">
                  <c:v>7314</c:v>
                </c:pt>
                <c:pt idx="2687">
                  <c:v>7313</c:v>
                </c:pt>
                <c:pt idx="2688">
                  <c:v>7312</c:v>
                </c:pt>
                <c:pt idx="2689">
                  <c:v>7311</c:v>
                </c:pt>
                <c:pt idx="2690">
                  <c:v>7310</c:v>
                </c:pt>
                <c:pt idx="2691">
                  <c:v>7309</c:v>
                </c:pt>
                <c:pt idx="2692">
                  <c:v>7308</c:v>
                </c:pt>
                <c:pt idx="2693">
                  <c:v>7307</c:v>
                </c:pt>
                <c:pt idx="2694">
                  <c:v>7306</c:v>
                </c:pt>
                <c:pt idx="2695">
                  <c:v>7305</c:v>
                </c:pt>
                <c:pt idx="2696">
                  <c:v>7304</c:v>
                </c:pt>
                <c:pt idx="2697">
                  <c:v>7303</c:v>
                </c:pt>
                <c:pt idx="2698">
                  <c:v>7302</c:v>
                </c:pt>
                <c:pt idx="2699">
                  <c:v>7301</c:v>
                </c:pt>
                <c:pt idx="2700">
                  <c:v>7300</c:v>
                </c:pt>
                <c:pt idx="2701">
                  <c:v>7299</c:v>
                </c:pt>
                <c:pt idx="2702">
                  <c:v>7298</c:v>
                </c:pt>
                <c:pt idx="2703">
                  <c:v>7297</c:v>
                </c:pt>
                <c:pt idx="2704">
                  <c:v>7296</c:v>
                </c:pt>
                <c:pt idx="2705">
                  <c:v>7295</c:v>
                </c:pt>
                <c:pt idx="2706">
                  <c:v>7294</c:v>
                </c:pt>
                <c:pt idx="2707">
                  <c:v>7293</c:v>
                </c:pt>
                <c:pt idx="2708">
                  <c:v>7292</c:v>
                </c:pt>
                <c:pt idx="2709">
                  <c:v>7291</c:v>
                </c:pt>
                <c:pt idx="2710">
                  <c:v>7290</c:v>
                </c:pt>
                <c:pt idx="2711">
                  <c:v>7289</c:v>
                </c:pt>
                <c:pt idx="2712">
                  <c:v>7288</c:v>
                </c:pt>
                <c:pt idx="2713">
                  <c:v>7287</c:v>
                </c:pt>
                <c:pt idx="2714">
                  <c:v>7286</c:v>
                </c:pt>
                <c:pt idx="2715">
                  <c:v>7285</c:v>
                </c:pt>
                <c:pt idx="2716">
                  <c:v>7284</c:v>
                </c:pt>
                <c:pt idx="2717">
                  <c:v>7283</c:v>
                </c:pt>
                <c:pt idx="2718">
                  <c:v>7282</c:v>
                </c:pt>
                <c:pt idx="2719">
                  <c:v>7281</c:v>
                </c:pt>
                <c:pt idx="2720">
                  <c:v>7280</c:v>
                </c:pt>
                <c:pt idx="2721">
                  <c:v>7279</c:v>
                </c:pt>
                <c:pt idx="2722">
                  <c:v>7278</c:v>
                </c:pt>
                <c:pt idx="2723">
                  <c:v>7277</c:v>
                </c:pt>
                <c:pt idx="2724">
                  <c:v>7276</c:v>
                </c:pt>
                <c:pt idx="2725">
                  <c:v>7275</c:v>
                </c:pt>
                <c:pt idx="2726">
                  <c:v>7274</c:v>
                </c:pt>
                <c:pt idx="2727">
                  <c:v>7273</c:v>
                </c:pt>
                <c:pt idx="2728">
                  <c:v>7272</c:v>
                </c:pt>
                <c:pt idx="2729">
                  <c:v>7271</c:v>
                </c:pt>
                <c:pt idx="2730">
                  <c:v>7270</c:v>
                </c:pt>
                <c:pt idx="2731">
                  <c:v>7269</c:v>
                </c:pt>
                <c:pt idx="2732">
                  <c:v>7268</c:v>
                </c:pt>
                <c:pt idx="2733">
                  <c:v>7267</c:v>
                </c:pt>
                <c:pt idx="2734">
                  <c:v>7266</c:v>
                </c:pt>
                <c:pt idx="2735">
                  <c:v>7265</c:v>
                </c:pt>
                <c:pt idx="2736">
                  <c:v>7264</c:v>
                </c:pt>
                <c:pt idx="2737">
                  <c:v>7263</c:v>
                </c:pt>
                <c:pt idx="2738">
                  <c:v>7262</c:v>
                </c:pt>
                <c:pt idx="2739">
                  <c:v>7261</c:v>
                </c:pt>
                <c:pt idx="2740">
                  <c:v>7260</c:v>
                </c:pt>
                <c:pt idx="2741">
                  <c:v>7259</c:v>
                </c:pt>
                <c:pt idx="2742">
                  <c:v>7258</c:v>
                </c:pt>
                <c:pt idx="2743">
                  <c:v>7257</c:v>
                </c:pt>
                <c:pt idx="2744">
                  <c:v>7256</c:v>
                </c:pt>
                <c:pt idx="2745">
                  <c:v>7255</c:v>
                </c:pt>
                <c:pt idx="2746">
                  <c:v>7254</c:v>
                </c:pt>
                <c:pt idx="2747">
                  <c:v>7253</c:v>
                </c:pt>
                <c:pt idx="2748">
                  <c:v>7252</c:v>
                </c:pt>
                <c:pt idx="2749">
                  <c:v>7251</c:v>
                </c:pt>
                <c:pt idx="2750">
                  <c:v>7250</c:v>
                </c:pt>
                <c:pt idx="2751">
                  <c:v>7249</c:v>
                </c:pt>
                <c:pt idx="2752">
                  <c:v>7248</c:v>
                </c:pt>
                <c:pt idx="2753">
                  <c:v>7247</c:v>
                </c:pt>
                <c:pt idx="2754">
                  <c:v>7246</c:v>
                </c:pt>
                <c:pt idx="2755">
                  <c:v>7245</c:v>
                </c:pt>
                <c:pt idx="2756">
                  <c:v>7244</c:v>
                </c:pt>
                <c:pt idx="2757">
                  <c:v>7243</c:v>
                </c:pt>
                <c:pt idx="2758">
                  <c:v>7242</c:v>
                </c:pt>
                <c:pt idx="2759">
                  <c:v>7241</c:v>
                </c:pt>
                <c:pt idx="2760">
                  <c:v>7240</c:v>
                </c:pt>
                <c:pt idx="2761">
                  <c:v>7239</c:v>
                </c:pt>
                <c:pt idx="2762">
                  <c:v>7238</c:v>
                </c:pt>
                <c:pt idx="2763">
                  <c:v>7237</c:v>
                </c:pt>
                <c:pt idx="2764">
                  <c:v>7236</c:v>
                </c:pt>
                <c:pt idx="2765">
                  <c:v>7235</c:v>
                </c:pt>
                <c:pt idx="2766">
                  <c:v>7234</c:v>
                </c:pt>
                <c:pt idx="2767">
                  <c:v>7233</c:v>
                </c:pt>
                <c:pt idx="2768">
                  <c:v>7232</c:v>
                </c:pt>
                <c:pt idx="2769">
                  <c:v>7231</c:v>
                </c:pt>
                <c:pt idx="2770">
                  <c:v>7230</c:v>
                </c:pt>
                <c:pt idx="2771">
                  <c:v>7229</c:v>
                </c:pt>
                <c:pt idx="2772">
                  <c:v>7228</c:v>
                </c:pt>
                <c:pt idx="2773">
                  <c:v>7227</c:v>
                </c:pt>
                <c:pt idx="2774">
                  <c:v>7226</c:v>
                </c:pt>
                <c:pt idx="2775">
                  <c:v>7225</c:v>
                </c:pt>
                <c:pt idx="2776">
                  <c:v>7224</c:v>
                </c:pt>
                <c:pt idx="2777">
                  <c:v>7223</c:v>
                </c:pt>
                <c:pt idx="2778">
                  <c:v>7222</c:v>
                </c:pt>
                <c:pt idx="2779">
                  <c:v>7221</c:v>
                </c:pt>
                <c:pt idx="2780">
                  <c:v>7220</c:v>
                </c:pt>
                <c:pt idx="2781">
                  <c:v>7219</c:v>
                </c:pt>
                <c:pt idx="2782">
                  <c:v>7218</c:v>
                </c:pt>
                <c:pt idx="2783">
                  <c:v>7217</c:v>
                </c:pt>
                <c:pt idx="2784">
                  <c:v>7216</c:v>
                </c:pt>
                <c:pt idx="2785">
                  <c:v>7215</c:v>
                </c:pt>
                <c:pt idx="2786">
                  <c:v>7214</c:v>
                </c:pt>
                <c:pt idx="2787">
                  <c:v>7213</c:v>
                </c:pt>
                <c:pt idx="2788">
                  <c:v>7212</c:v>
                </c:pt>
                <c:pt idx="2789">
                  <c:v>7211</c:v>
                </c:pt>
                <c:pt idx="2790">
                  <c:v>7210</c:v>
                </c:pt>
                <c:pt idx="2791">
                  <c:v>7209</c:v>
                </c:pt>
                <c:pt idx="2792">
                  <c:v>7208</c:v>
                </c:pt>
                <c:pt idx="2793">
                  <c:v>7207</c:v>
                </c:pt>
                <c:pt idx="2794">
                  <c:v>7206</c:v>
                </c:pt>
                <c:pt idx="2795">
                  <c:v>7205</c:v>
                </c:pt>
                <c:pt idx="2796">
                  <c:v>7204</c:v>
                </c:pt>
                <c:pt idx="2797">
                  <c:v>7203</c:v>
                </c:pt>
                <c:pt idx="2798">
                  <c:v>7202</c:v>
                </c:pt>
                <c:pt idx="2799">
                  <c:v>7201</c:v>
                </c:pt>
                <c:pt idx="2800">
                  <c:v>7200</c:v>
                </c:pt>
                <c:pt idx="2801">
                  <c:v>7199</c:v>
                </c:pt>
                <c:pt idx="2802">
                  <c:v>7198</c:v>
                </c:pt>
                <c:pt idx="2803">
                  <c:v>7197</c:v>
                </c:pt>
                <c:pt idx="2804">
                  <c:v>7196</c:v>
                </c:pt>
                <c:pt idx="2805">
                  <c:v>7195</c:v>
                </c:pt>
                <c:pt idx="2806">
                  <c:v>7194</c:v>
                </c:pt>
                <c:pt idx="2807">
                  <c:v>7193</c:v>
                </c:pt>
                <c:pt idx="2808">
                  <c:v>7192</c:v>
                </c:pt>
                <c:pt idx="2809">
                  <c:v>7191</c:v>
                </c:pt>
                <c:pt idx="2810">
                  <c:v>7190</c:v>
                </c:pt>
                <c:pt idx="2811">
                  <c:v>7189</c:v>
                </c:pt>
                <c:pt idx="2812">
                  <c:v>7188</c:v>
                </c:pt>
                <c:pt idx="2813">
                  <c:v>7187</c:v>
                </c:pt>
                <c:pt idx="2814">
                  <c:v>7186</c:v>
                </c:pt>
                <c:pt idx="2815">
                  <c:v>7185</c:v>
                </c:pt>
                <c:pt idx="2816">
                  <c:v>7184</c:v>
                </c:pt>
                <c:pt idx="2817">
                  <c:v>7183</c:v>
                </c:pt>
                <c:pt idx="2818">
                  <c:v>7182</c:v>
                </c:pt>
                <c:pt idx="2819">
                  <c:v>7181</c:v>
                </c:pt>
                <c:pt idx="2820">
                  <c:v>7180</c:v>
                </c:pt>
                <c:pt idx="2821">
                  <c:v>7179</c:v>
                </c:pt>
                <c:pt idx="2822">
                  <c:v>7178</c:v>
                </c:pt>
                <c:pt idx="2823">
                  <c:v>7177</c:v>
                </c:pt>
                <c:pt idx="2824">
                  <c:v>7176</c:v>
                </c:pt>
                <c:pt idx="2825">
                  <c:v>7175</c:v>
                </c:pt>
                <c:pt idx="2826">
                  <c:v>7174</c:v>
                </c:pt>
                <c:pt idx="2827">
                  <c:v>7173</c:v>
                </c:pt>
                <c:pt idx="2828">
                  <c:v>7172</c:v>
                </c:pt>
                <c:pt idx="2829">
                  <c:v>7171</c:v>
                </c:pt>
                <c:pt idx="2830">
                  <c:v>7170</c:v>
                </c:pt>
                <c:pt idx="2831">
                  <c:v>7169</c:v>
                </c:pt>
                <c:pt idx="2832">
                  <c:v>7168</c:v>
                </c:pt>
                <c:pt idx="2833">
                  <c:v>7167</c:v>
                </c:pt>
                <c:pt idx="2834">
                  <c:v>7166</c:v>
                </c:pt>
                <c:pt idx="2835">
                  <c:v>7165</c:v>
                </c:pt>
                <c:pt idx="2836">
                  <c:v>7164</c:v>
                </c:pt>
                <c:pt idx="2837">
                  <c:v>7163</c:v>
                </c:pt>
                <c:pt idx="2838">
                  <c:v>7162</c:v>
                </c:pt>
                <c:pt idx="2839">
                  <c:v>7161</c:v>
                </c:pt>
                <c:pt idx="2840">
                  <c:v>7160</c:v>
                </c:pt>
                <c:pt idx="2841">
                  <c:v>7159</c:v>
                </c:pt>
                <c:pt idx="2842">
                  <c:v>7158</c:v>
                </c:pt>
                <c:pt idx="2843">
                  <c:v>7157</c:v>
                </c:pt>
                <c:pt idx="2844">
                  <c:v>7156</c:v>
                </c:pt>
                <c:pt idx="2845">
                  <c:v>7155</c:v>
                </c:pt>
                <c:pt idx="2846">
                  <c:v>7154</c:v>
                </c:pt>
                <c:pt idx="2847">
                  <c:v>7153</c:v>
                </c:pt>
                <c:pt idx="2848">
                  <c:v>7152</c:v>
                </c:pt>
                <c:pt idx="2849">
                  <c:v>7151</c:v>
                </c:pt>
                <c:pt idx="2850">
                  <c:v>7150</c:v>
                </c:pt>
                <c:pt idx="2851">
                  <c:v>7149</c:v>
                </c:pt>
                <c:pt idx="2852">
                  <c:v>7148</c:v>
                </c:pt>
                <c:pt idx="2853">
                  <c:v>7147</c:v>
                </c:pt>
                <c:pt idx="2854">
                  <c:v>7146</c:v>
                </c:pt>
                <c:pt idx="2855">
                  <c:v>7145</c:v>
                </c:pt>
                <c:pt idx="2856">
                  <c:v>7144</c:v>
                </c:pt>
                <c:pt idx="2857">
                  <c:v>7143</c:v>
                </c:pt>
                <c:pt idx="2858">
                  <c:v>7142</c:v>
                </c:pt>
                <c:pt idx="2859">
                  <c:v>7141</c:v>
                </c:pt>
                <c:pt idx="2860">
                  <c:v>7140</c:v>
                </c:pt>
                <c:pt idx="2861">
                  <c:v>7139</c:v>
                </c:pt>
                <c:pt idx="2862">
                  <c:v>7138</c:v>
                </c:pt>
                <c:pt idx="2863">
                  <c:v>7137</c:v>
                </c:pt>
                <c:pt idx="2864">
                  <c:v>7136</c:v>
                </c:pt>
                <c:pt idx="2865">
                  <c:v>7135</c:v>
                </c:pt>
                <c:pt idx="2866">
                  <c:v>7134</c:v>
                </c:pt>
                <c:pt idx="2867">
                  <c:v>7133</c:v>
                </c:pt>
                <c:pt idx="2868">
                  <c:v>7132</c:v>
                </c:pt>
                <c:pt idx="2869">
                  <c:v>7131</c:v>
                </c:pt>
                <c:pt idx="2870">
                  <c:v>7130</c:v>
                </c:pt>
                <c:pt idx="2871">
                  <c:v>7129</c:v>
                </c:pt>
                <c:pt idx="2872">
                  <c:v>7128</c:v>
                </c:pt>
                <c:pt idx="2873">
                  <c:v>7127</c:v>
                </c:pt>
                <c:pt idx="2874">
                  <c:v>7126</c:v>
                </c:pt>
                <c:pt idx="2875">
                  <c:v>7125</c:v>
                </c:pt>
                <c:pt idx="2876">
                  <c:v>7124</c:v>
                </c:pt>
                <c:pt idx="2877">
                  <c:v>7123</c:v>
                </c:pt>
                <c:pt idx="2878">
                  <c:v>7122</c:v>
                </c:pt>
                <c:pt idx="2879">
                  <c:v>7121</c:v>
                </c:pt>
                <c:pt idx="2880">
                  <c:v>7120</c:v>
                </c:pt>
                <c:pt idx="2881">
                  <c:v>7119</c:v>
                </c:pt>
                <c:pt idx="2882">
                  <c:v>7118</c:v>
                </c:pt>
                <c:pt idx="2883">
                  <c:v>7117</c:v>
                </c:pt>
                <c:pt idx="2884">
                  <c:v>7116</c:v>
                </c:pt>
                <c:pt idx="2885">
                  <c:v>7115</c:v>
                </c:pt>
                <c:pt idx="2886">
                  <c:v>7114</c:v>
                </c:pt>
                <c:pt idx="2887">
                  <c:v>7113</c:v>
                </c:pt>
                <c:pt idx="2888">
                  <c:v>7112</c:v>
                </c:pt>
                <c:pt idx="2889">
                  <c:v>7111</c:v>
                </c:pt>
                <c:pt idx="2890">
                  <c:v>7110</c:v>
                </c:pt>
                <c:pt idx="2891">
                  <c:v>7109</c:v>
                </c:pt>
                <c:pt idx="2892">
                  <c:v>7108</c:v>
                </c:pt>
                <c:pt idx="2893">
                  <c:v>7107</c:v>
                </c:pt>
                <c:pt idx="2894">
                  <c:v>7106</c:v>
                </c:pt>
                <c:pt idx="2895">
                  <c:v>7105</c:v>
                </c:pt>
                <c:pt idx="2896">
                  <c:v>7104</c:v>
                </c:pt>
                <c:pt idx="2897">
                  <c:v>7103</c:v>
                </c:pt>
                <c:pt idx="2898">
                  <c:v>7102</c:v>
                </c:pt>
                <c:pt idx="2899">
                  <c:v>7101</c:v>
                </c:pt>
                <c:pt idx="2900">
                  <c:v>7100</c:v>
                </c:pt>
                <c:pt idx="2901">
                  <c:v>7099</c:v>
                </c:pt>
                <c:pt idx="2902">
                  <c:v>7098</c:v>
                </c:pt>
                <c:pt idx="2903">
                  <c:v>7097</c:v>
                </c:pt>
                <c:pt idx="2904">
                  <c:v>7096</c:v>
                </c:pt>
                <c:pt idx="2905">
                  <c:v>7095</c:v>
                </c:pt>
                <c:pt idx="2906">
                  <c:v>7094</c:v>
                </c:pt>
                <c:pt idx="2907">
                  <c:v>7093</c:v>
                </c:pt>
                <c:pt idx="2908">
                  <c:v>7092</c:v>
                </c:pt>
                <c:pt idx="2909">
                  <c:v>7091</c:v>
                </c:pt>
                <c:pt idx="2910">
                  <c:v>7090</c:v>
                </c:pt>
                <c:pt idx="2911">
                  <c:v>7089</c:v>
                </c:pt>
                <c:pt idx="2912">
                  <c:v>7088</c:v>
                </c:pt>
                <c:pt idx="2913">
                  <c:v>7087</c:v>
                </c:pt>
                <c:pt idx="2914">
                  <c:v>7086</c:v>
                </c:pt>
                <c:pt idx="2915">
                  <c:v>7085</c:v>
                </c:pt>
                <c:pt idx="2916">
                  <c:v>7084</c:v>
                </c:pt>
                <c:pt idx="2917">
                  <c:v>7083</c:v>
                </c:pt>
                <c:pt idx="2918">
                  <c:v>7082</c:v>
                </c:pt>
                <c:pt idx="2919">
                  <c:v>7081</c:v>
                </c:pt>
                <c:pt idx="2920">
                  <c:v>7080</c:v>
                </c:pt>
                <c:pt idx="2921">
                  <c:v>7079</c:v>
                </c:pt>
                <c:pt idx="2922">
                  <c:v>7078</c:v>
                </c:pt>
                <c:pt idx="2923">
                  <c:v>7077</c:v>
                </c:pt>
                <c:pt idx="2924">
                  <c:v>7076</c:v>
                </c:pt>
                <c:pt idx="2925">
                  <c:v>7075</c:v>
                </c:pt>
                <c:pt idx="2926">
                  <c:v>7074</c:v>
                </c:pt>
                <c:pt idx="2927">
                  <c:v>7073</c:v>
                </c:pt>
                <c:pt idx="2928">
                  <c:v>7072</c:v>
                </c:pt>
                <c:pt idx="2929">
                  <c:v>7071</c:v>
                </c:pt>
                <c:pt idx="2930">
                  <c:v>7070</c:v>
                </c:pt>
                <c:pt idx="2931">
                  <c:v>7069</c:v>
                </c:pt>
                <c:pt idx="2932">
                  <c:v>7068</c:v>
                </c:pt>
                <c:pt idx="2933">
                  <c:v>7067</c:v>
                </c:pt>
                <c:pt idx="2934">
                  <c:v>7066</c:v>
                </c:pt>
                <c:pt idx="2935">
                  <c:v>7065</c:v>
                </c:pt>
                <c:pt idx="2936">
                  <c:v>7064</c:v>
                </c:pt>
                <c:pt idx="2937">
                  <c:v>7063</c:v>
                </c:pt>
                <c:pt idx="2938">
                  <c:v>7062</c:v>
                </c:pt>
                <c:pt idx="2939">
                  <c:v>7061</c:v>
                </c:pt>
                <c:pt idx="2940">
                  <c:v>7060</c:v>
                </c:pt>
                <c:pt idx="2941">
                  <c:v>7059</c:v>
                </c:pt>
                <c:pt idx="2942">
                  <c:v>7058</c:v>
                </c:pt>
                <c:pt idx="2943">
                  <c:v>7057</c:v>
                </c:pt>
                <c:pt idx="2944">
                  <c:v>7056</c:v>
                </c:pt>
                <c:pt idx="2945">
                  <c:v>7055</c:v>
                </c:pt>
                <c:pt idx="2946">
                  <c:v>7054</c:v>
                </c:pt>
                <c:pt idx="2947">
                  <c:v>7053</c:v>
                </c:pt>
                <c:pt idx="2948">
                  <c:v>7052</c:v>
                </c:pt>
                <c:pt idx="2949">
                  <c:v>7051</c:v>
                </c:pt>
                <c:pt idx="2950">
                  <c:v>7050</c:v>
                </c:pt>
                <c:pt idx="2951">
                  <c:v>7049</c:v>
                </c:pt>
                <c:pt idx="2952">
                  <c:v>7048</c:v>
                </c:pt>
                <c:pt idx="2953">
                  <c:v>7047</c:v>
                </c:pt>
                <c:pt idx="2954">
                  <c:v>7046</c:v>
                </c:pt>
                <c:pt idx="2955">
                  <c:v>7045</c:v>
                </c:pt>
                <c:pt idx="2956">
                  <c:v>7044</c:v>
                </c:pt>
                <c:pt idx="2957">
                  <c:v>7043</c:v>
                </c:pt>
                <c:pt idx="2958">
                  <c:v>7042</c:v>
                </c:pt>
                <c:pt idx="2959">
                  <c:v>7041</c:v>
                </c:pt>
                <c:pt idx="2960">
                  <c:v>7040</c:v>
                </c:pt>
                <c:pt idx="2961">
                  <c:v>7039</c:v>
                </c:pt>
                <c:pt idx="2962">
                  <c:v>7038</c:v>
                </c:pt>
                <c:pt idx="2963">
                  <c:v>7037</c:v>
                </c:pt>
                <c:pt idx="2964">
                  <c:v>7036</c:v>
                </c:pt>
                <c:pt idx="2965">
                  <c:v>7035</c:v>
                </c:pt>
                <c:pt idx="2966">
                  <c:v>7034</c:v>
                </c:pt>
                <c:pt idx="2967">
                  <c:v>7033</c:v>
                </c:pt>
                <c:pt idx="2968">
                  <c:v>7032</c:v>
                </c:pt>
                <c:pt idx="2969">
                  <c:v>7031</c:v>
                </c:pt>
                <c:pt idx="2970">
                  <c:v>7030</c:v>
                </c:pt>
                <c:pt idx="2971">
                  <c:v>7029</c:v>
                </c:pt>
                <c:pt idx="2972">
                  <c:v>7028</c:v>
                </c:pt>
                <c:pt idx="2973">
                  <c:v>7027</c:v>
                </c:pt>
                <c:pt idx="2974">
                  <c:v>7026</c:v>
                </c:pt>
                <c:pt idx="2975">
                  <c:v>7025</c:v>
                </c:pt>
                <c:pt idx="2976">
                  <c:v>7024</c:v>
                </c:pt>
                <c:pt idx="2977">
                  <c:v>7023</c:v>
                </c:pt>
                <c:pt idx="2978">
                  <c:v>7022</c:v>
                </c:pt>
                <c:pt idx="2979">
                  <c:v>7021</c:v>
                </c:pt>
                <c:pt idx="2980">
                  <c:v>7020</c:v>
                </c:pt>
                <c:pt idx="2981">
                  <c:v>7019</c:v>
                </c:pt>
                <c:pt idx="2982">
                  <c:v>7018</c:v>
                </c:pt>
                <c:pt idx="2983">
                  <c:v>7017</c:v>
                </c:pt>
                <c:pt idx="2984">
                  <c:v>7016</c:v>
                </c:pt>
                <c:pt idx="2985">
                  <c:v>7015</c:v>
                </c:pt>
                <c:pt idx="2986">
                  <c:v>7014</c:v>
                </c:pt>
                <c:pt idx="2987">
                  <c:v>7013</c:v>
                </c:pt>
                <c:pt idx="2988">
                  <c:v>7012</c:v>
                </c:pt>
                <c:pt idx="2989">
                  <c:v>7011</c:v>
                </c:pt>
                <c:pt idx="2990">
                  <c:v>7010</c:v>
                </c:pt>
                <c:pt idx="2991">
                  <c:v>7009</c:v>
                </c:pt>
                <c:pt idx="2992">
                  <c:v>7008</c:v>
                </c:pt>
                <c:pt idx="2993">
                  <c:v>7007</c:v>
                </c:pt>
                <c:pt idx="2994">
                  <c:v>7006</c:v>
                </c:pt>
                <c:pt idx="2995">
                  <c:v>7005</c:v>
                </c:pt>
                <c:pt idx="2996">
                  <c:v>7004</c:v>
                </c:pt>
                <c:pt idx="2997">
                  <c:v>7003</c:v>
                </c:pt>
                <c:pt idx="2998">
                  <c:v>7002</c:v>
                </c:pt>
                <c:pt idx="2999">
                  <c:v>7001</c:v>
                </c:pt>
                <c:pt idx="3000">
                  <c:v>7000</c:v>
                </c:pt>
                <c:pt idx="3001">
                  <c:v>6999</c:v>
                </c:pt>
                <c:pt idx="3002">
                  <c:v>6998</c:v>
                </c:pt>
                <c:pt idx="3003">
                  <c:v>6997</c:v>
                </c:pt>
                <c:pt idx="3004">
                  <c:v>6996</c:v>
                </c:pt>
                <c:pt idx="3005">
                  <c:v>6995</c:v>
                </c:pt>
                <c:pt idx="3006">
                  <c:v>6994</c:v>
                </c:pt>
                <c:pt idx="3007">
                  <c:v>6993</c:v>
                </c:pt>
                <c:pt idx="3008">
                  <c:v>6992</c:v>
                </c:pt>
                <c:pt idx="3009">
                  <c:v>6991</c:v>
                </c:pt>
                <c:pt idx="3010">
                  <c:v>6990</c:v>
                </c:pt>
                <c:pt idx="3011">
                  <c:v>6989</c:v>
                </c:pt>
                <c:pt idx="3012">
                  <c:v>6988</c:v>
                </c:pt>
                <c:pt idx="3013">
                  <c:v>6987</c:v>
                </c:pt>
                <c:pt idx="3014">
                  <c:v>6986</c:v>
                </c:pt>
                <c:pt idx="3015">
                  <c:v>6985</c:v>
                </c:pt>
                <c:pt idx="3016">
                  <c:v>6984</c:v>
                </c:pt>
                <c:pt idx="3017">
                  <c:v>6983</c:v>
                </c:pt>
                <c:pt idx="3018">
                  <c:v>6982</c:v>
                </c:pt>
                <c:pt idx="3019">
                  <c:v>6981</c:v>
                </c:pt>
                <c:pt idx="3020">
                  <c:v>6980</c:v>
                </c:pt>
                <c:pt idx="3021">
                  <c:v>6979</c:v>
                </c:pt>
                <c:pt idx="3022">
                  <c:v>6978</c:v>
                </c:pt>
                <c:pt idx="3023">
                  <c:v>6977</c:v>
                </c:pt>
                <c:pt idx="3024">
                  <c:v>6976</c:v>
                </c:pt>
                <c:pt idx="3025">
                  <c:v>6975</c:v>
                </c:pt>
                <c:pt idx="3026">
                  <c:v>6974</c:v>
                </c:pt>
                <c:pt idx="3027">
                  <c:v>6973</c:v>
                </c:pt>
                <c:pt idx="3028">
                  <c:v>6972</c:v>
                </c:pt>
                <c:pt idx="3029">
                  <c:v>6971</c:v>
                </c:pt>
                <c:pt idx="3030">
                  <c:v>6970</c:v>
                </c:pt>
                <c:pt idx="3031">
                  <c:v>6969</c:v>
                </c:pt>
                <c:pt idx="3032">
                  <c:v>6968</c:v>
                </c:pt>
                <c:pt idx="3033">
                  <c:v>6967</c:v>
                </c:pt>
                <c:pt idx="3034">
                  <c:v>6966</c:v>
                </c:pt>
                <c:pt idx="3035">
                  <c:v>6965</c:v>
                </c:pt>
                <c:pt idx="3036">
                  <c:v>6964</c:v>
                </c:pt>
                <c:pt idx="3037">
                  <c:v>6963</c:v>
                </c:pt>
                <c:pt idx="3038">
                  <c:v>6962</c:v>
                </c:pt>
                <c:pt idx="3039">
                  <c:v>6961</c:v>
                </c:pt>
                <c:pt idx="3040">
                  <c:v>6960</c:v>
                </c:pt>
                <c:pt idx="3041">
                  <c:v>6959</c:v>
                </c:pt>
                <c:pt idx="3042">
                  <c:v>6958</c:v>
                </c:pt>
                <c:pt idx="3043">
                  <c:v>6957</c:v>
                </c:pt>
                <c:pt idx="3044">
                  <c:v>6956</c:v>
                </c:pt>
                <c:pt idx="3045">
                  <c:v>6955</c:v>
                </c:pt>
                <c:pt idx="3046">
                  <c:v>6954</c:v>
                </c:pt>
                <c:pt idx="3047">
                  <c:v>6953</c:v>
                </c:pt>
                <c:pt idx="3048">
                  <c:v>6952</c:v>
                </c:pt>
                <c:pt idx="3049">
                  <c:v>6951</c:v>
                </c:pt>
                <c:pt idx="3050">
                  <c:v>6950</c:v>
                </c:pt>
                <c:pt idx="3051">
                  <c:v>6949</c:v>
                </c:pt>
                <c:pt idx="3052">
                  <c:v>6948</c:v>
                </c:pt>
                <c:pt idx="3053">
                  <c:v>6947</c:v>
                </c:pt>
                <c:pt idx="3054">
                  <c:v>6946</c:v>
                </c:pt>
                <c:pt idx="3055">
                  <c:v>6945</c:v>
                </c:pt>
                <c:pt idx="3056">
                  <c:v>6944</c:v>
                </c:pt>
                <c:pt idx="3057">
                  <c:v>6943</c:v>
                </c:pt>
                <c:pt idx="3058">
                  <c:v>6942</c:v>
                </c:pt>
                <c:pt idx="3059">
                  <c:v>6941</c:v>
                </c:pt>
                <c:pt idx="3060">
                  <c:v>6940</c:v>
                </c:pt>
                <c:pt idx="3061">
                  <c:v>6939</c:v>
                </c:pt>
                <c:pt idx="3062">
                  <c:v>6938</c:v>
                </c:pt>
                <c:pt idx="3063">
                  <c:v>6937</c:v>
                </c:pt>
                <c:pt idx="3064">
                  <c:v>6936</c:v>
                </c:pt>
                <c:pt idx="3065">
                  <c:v>6935</c:v>
                </c:pt>
                <c:pt idx="3066">
                  <c:v>6934</c:v>
                </c:pt>
                <c:pt idx="3067">
                  <c:v>6933</c:v>
                </c:pt>
                <c:pt idx="3068">
                  <c:v>6932</c:v>
                </c:pt>
                <c:pt idx="3069">
                  <c:v>6931</c:v>
                </c:pt>
                <c:pt idx="3070">
                  <c:v>6930</c:v>
                </c:pt>
                <c:pt idx="3071">
                  <c:v>6929</c:v>
                </c:pt>
                <c:pt idx="3072">
                  <c:v>6928</c:v>
                </c:pt>
                <c:pt idx="3073">
                  <c:v>6927</c:v>
                </c:pt>
                <c:pt idx="3074">
                  <c:v>6926</c:v>
                </c:pt>
                <c:pt idx="3075">
                  <c:v>6925</c:v>
                </c:pt>
                <c:pt idx="3076">
                  <c:v>6924</c:v>
                </c:pt>
                <c:pt idx="3077">
                  <c:v>6923</c:v>
                </c:pt>
                <c:pt idx="3078">
                  <c:v>6922</c:v>
                </c:pt>
                <c:pt idx="3079">
                  <c:v>6921</c:v>
                </c:pt>
                <c:pt idx="3080">
                  <c:v>6920</c:v>
                </c:pt>
                <c:pt idx="3081">
                  <c:v>6919</c:v>
                </c:pt>
                <c:pt idx="3082">
                  <c:v>6918</c:v>
                </c:pt>
                <c:pt idx="3083">
                  <c:v>6917</c:v>
                </c:pt>
                <c:pt idx="3084">
                  <c:v>6916</c:v>
                </c:pt>
                <c:pt idx="3085">
                  <c:v>6915</c:v>
                </c:pt>
                <c:pt idx="3086">
                  <c:v>6914</c:v>
                </c:pt>
                <c:pt idx="3087">
                  <c:v>6913</c:v>
                </c:pt>
                <c:pt idx="3088">
                  <c:v>6912</c:v>
                </c:pt>
                <c:pt idx="3089">
                  <c:v>6911</c:v>
                </c:pt>
                <c:pt idx="3090">
                  <c:v>6910</c:v>
                </c:pt>
                <c:pt idx="3091">
                  <c:v>6909</c:v>
                </c:pt>
                <c:pt idx="3092">
                  <c:v>6908</c:v>
                </c:pt>
                <c:pt idx="3093">
                  <c:v>6907</c:v>
                </c:pt>
                <c:pt idx="3094">
                  <c:v>6906</c:v>
                </c:pt>
                <c:pt idx="3095">
                  <c:v>6905</c:v>
                </c:pt>
                <c:pt idx="3096">
                  <c:v>6904</c:v>
                </c:pt>
                <c:pt idx="3097">
                  <c:v>6903</c:v>
                </c:pt>
                <c:pt idx="3098">
                  <c:v>6902</c:v>
                </c:pt>
                <c:pt idx="3099">
                  <c:v>6901</c:v>
                </c:pt>
                <c:pt idx="3100">
                  <c:v>6900</c:v>
                </c:pt>
                <c:pt idx="3101">
                  <c:v>6899</c:v>
                </c:pt>
                <c:pt idx="3102">
                  <c:v>6898</c:v>
                </c:pt>
                <c:pt idx="3103">
                  <c:v>6897</c:v>
                </c:pt>
                <c:pt idx="3104">
                  <c:v>6896</c:v>
                </c:pt>
                <c:pt idx="3105">
                  <c:v>6895</c:v>
                </c:pt>
                <c:pt idx="3106">
                  <c:v>6894</c:v>
                </c:pt>
                <c:pt idx="3107">
                  <c:v>6893</c:v>
                </c:pt>
                <c:pt idx="3108">
                  <c:v>6892</c:v>
                </c:pt>
                <c:pt idx="3109">
                  <c:v>6891</c:v>
                </c:pt>
                <c:pt idx="3110">
                  <c:v>6890</c:v>
                </c:pt>
                <c:pt idx="3111">
                  <c:v>6889</c:v>
                </c:pt>
                <c:pt idx="3112">
                  <c:v>6888</c:v>
                </c:pt>
                <c:pt idx="3113">
                  <c:v>6887</c:v>
                </c:pt>
                <c:pt idx="3114">
                  <c:v>6886</c:v>
                </c:pt>
                <c:pt idx="3115">
                  <c:v>6885</c:v>
                </c:pt>
                <c:pt idx="3116">
                  <c:v>6884</c:v>
                </c:pt>
                <c:pt idx="3117">
                  <c:v>6883</c:v>
                </c:pt>
                <c:pt idx="3118">
                  <c:v>6882</c:v>
                </c:pt>
                <c:pt idx="3119">
                  <c:v>6881</c:v>
                </c:pt>
                <c:pt idx="3120">
                  <c:v>6880</c:v>
                </c:pt>
                <c:pt idx="3121">
                  <c:v>6879</c:v>
                </c:pt>
                <c:pt idx="3122">
                  <c:v>6878</c:v>
                </c:pt>
                <c:pt idx="3123">
                  <c:v>6877</c:v>
                </c:pt>
                <c:pt idx="3124">
                  <c:v>6876</c:v>
                </c:pt>
                <c:pt idx="3125">
                  <c:v>6875</c:v>
                </c:pt>
                <c:pt idx="3126">
                  <c:v>6874</c:v>
                </c:pt>
                <c:pt idx="3127">
                  <c:v>6873</c:v>
                </c:pt>
                <c:pt idx="3128">
                  <c:v>6872</c:v>
                </c:pt>
                <c:pt idx="3129">
                  <c:v>6871</c:v>
                </c:pt>
                <c:pt idx="3130">
                  <c:v>6870</c:v>
                </c:pt>
                <c:pt idx="3131">
                  <c:v>6869</c:v>
                </c:pt>
                <c:pt idx="3132">
                  <c:v>6868</c:v>
                </c:pt>
                <c:pt idx="3133">
                  <c:v>6867</c:v>
                </c:pt>
                <c:pt idx="3134">
                  <c:v>6866</c:v>
                </c:pt>
                <c:pt idx="3135">
                  <c:v>6865</c:v>
                </c:pt>
                <c:pt idx="3136">
                  <c:v>6864</c:v>
                </c:pt>
                <c:pt idx="3137">
                  <c:v>6863</c:v>
                </c:pt>
                <c:pt idx="3138">
                  <c:v>6862</c:v>
                </c:pt>
                <c:pt idx="3139">
                  <c:v>6861</c:v>
                </c:pt>
                <c:pt idx="3140">
                  <c:v>6860</c:v>
                </c:pt>
                <c:pt idx="3141">
                  <c:v>6859</c:v>
                </c:pt>
                <c:pt idx="3142">
                  <c:v>6858</c:v>
                </c:pt>
                <c:pt idx="3143">
                  <c:v>6857</c:v>
                </c:pt>
                <c:pt idx="3144">
                  <c:v>6856</c:v>
                </c:pt>
                <c:pt idx="3145">
                  <c:v>6855</c:v>
                </c:pt>
                <c:pt idx="3146">
                  <c:v>6854</c:v>
                </c:pt>
                <c:pt idx="3147">
                  <c:v>6853</c:v>
                </c:pt>
                <c:pt idx="3148">
                  <c:v>6852</c:v>
                </c:pt>
                <c:pt idx="3149">
                  <c:v>6851</c:v>
                </c:pt>
                <c:pt idx="3150">
                  <c:v>6850</c:v>
                </c:pt>
                <c:pt idx="3151">
                  <c:v>6849</c:v>
                </c:pt>
                <c:pt idx="3152">
                  <c:v>6848</c:v>
                </c:pt>
                <c:pt idx="3153">
                  <c:v>6847</c:v>
                </c:pt>
                <c:pt idx="3154">
                  <c:v>6846</c:v>
                </c:pt>
                <c:pt idx="3155">
                  <c:v>6845</c:v>
                </c:pt>
                <c:pt idx="3156">
                  <c:v>6844</c:v>
                </c:pt>
                <c:pt idx="3157">
                  <c:v>6843</c:v>
                </c:pt>
                <c:pt idx="3158">
                  <c:v>6842</c:v>
                </c:pt>
                <c:pt idx="3159">
                  <c:v>6841</c:v>
                </c:pt>
                <c:pt idx="3160">
                  <c:v>6840</c:v>
                </c:pt>
                <c:pt idx="3161">
                  <c:v>6839</c:v>
                </c:pt>
                <c:pt idx="3162">
                  <c:v>6838</c:v>
                </c:pt>
                <c:pt idx="3163">
                  <c:v>6837</c:v>
                </c:pt>
                <c:pt idx="3164">
                  <c:v>6836</c:v>
                </c:pt>
                <c:pt idx="3165">
                  <c:v>6835</c:v>
                </c:pt>
                <c:pt idx="3166">
                  <c:v>6834</c:v>
                </c:pt>
                <c:pt idx="3167">
                  <c:v>6833</c:v>
                </c:pt>
                <c:pt idx="3168">
                  <c:v>6832</c:v>
                </c:pt>
                <c:pt idx="3169">
                  <c:v>6831</c:v>
                </c:pt>
                <c:pt idx="3170">
                  <c:v>6830</c:v>
                </c:pt>
                <c:pt idx="3171">
                  <c:v>6829</c:v>
                </c:pt>
                <c:pt idx="3172">
                  <c:v>6828</c:v>
                </c:pt>
                <c:pt idx="3173">
                  <c:v>6827</c:v>
                </c:pt>
                <c:pt idx="3174">
                  <c:v>6826</c:v>
                </c:pt>
                <c:pt idx="3175">
                  <c:v>6825</c:v>
                </c:pt>
                <c:pt idx="3176">
                  <c:v>6824</c:v>
                </c:pt>
                <c:pt idx="3177">
                  <c:v>6823</c:v>
                </c:pt>
                <c:pt idx="3178">
                  <c:v>6822</c:v>
                </c:pt>
                <c:pt idx="3179">
                  <c:v>6821</c:v>
                </c:pt>
                <c:pt idx="3180">
                  <c:v>6820</c:v>
                </c:pt>
                <c:pt idx="3181">
                  <c:v>6819</c:v>
                </c:pt>
                <c:pt idx="3182">
                  <c:v>6818</c:v>
                </c:pt>
                <c:pt idx="3183">
                  <c:v>6817</c:v>
                </c:pt>
                <c:pt idx="3184">
                  <c:v>6816</c:v>
                </c:pt>
                <c:pt idx="3185">
                  <c:v>6815</c:v>
                </c:pt>
                <c:pt idx="3186">
                  <c:v>6814</c:v>
                </c:pt>
                <c:pt idx="3187">
                  <c:v>6813</c:v>
                </c:pt>
                <c:pt idx="3188">
                  <c:v>6812</c:v>
                </c:pt>
                <c:pt idx="3189">
                  <c:v>6811</c:v>
                </c:pt>
                <c:pt idx="3190">
                  <c:v>6810</c:v>
                </c:pt>
                <c:pt idx="3191">
                  <c:v>6809</c:v>
                </c:pt>
                <c:pt idx="3192">
                  <c:v>6808</c:v>
                </c:pt>
                <c:pt idx="3193">
                  <c:v>6807</c:v>
                </c:pt>
                <c:pt idx="3194">
                  <c:v>6806</c:v>
                </c:pt>
                <c:pt idx="3195">
                  <c:v>6805</c:v>
                </c:pt>
                <c:pt idx="3196">
                  <c:v>6804</c:v>
                </c:pt>
                <c:pt idx="3197">
                  <c:v>6803</c:v>
                </c:pt>
                <c:pt idx="3198">
                  <c:v>6802</c:v>
                </c:pt>
                <c:pt idx="3199">
                  <c:v>6801</c:v>
                </c:pt>
                <c:pt idx="3200">
                  <c:v>6800</c:v>
                </c:pt>
                <c:pt idx="3201">
                  <c:v>6799</c:v>
                </c:pt>
                <c:pt idx="3202">
                  <c:v>6798</c:v>
                </c:pt>
                <c:pt idx="3203">
                  <c:v>6797</c:v>
                </c:pt>
                <c:pt idx="3204">
                  <c:v>6796</c:v>
                </c:pt>
                <c:pt idx="3205">
                  <c:v>6795</c:v>
                </c:pt>
                <c:pt idx="3206">
                  <c:v>6794</c:v>
                </c:pt>
                <c:pt idx="3207">
                  <c:v>6793</c:v>
                </c:pt>
                <c:pt idx="3208">
                  <c:v>6792</c:v>
                </c:pt>
                <c:pt idx="3209">
                  <c:v>6791</c:v>
                </c:pt>
                <c:pt idx="3210">
                  <c:v>6790</c:v>
                </c:pt>
                <c:pt idx="3211">
                  <c:v>6789</c:v>
                </c:pt>
                <c:pt idx="3212">
                  <c:v>6788</c:v>
                </c:pt>
                <c:pt idx="3213">
                  <c:v>6787</c:v>
                </c:pt>
                <c:pt idx="3214">
                  <c:v>6786</c:v>
                </c:pt>
                <c:pt idx="3215">
                  <c:v>6785</c:v>
                </c:pt>
                <c:pt idx="3216">
                  <c:v>6784</c:v>
                </c:pt>
                <c:pt idx="3217">
                  <c:v>6783</c:v>
                </c:pt>
                <c:pt idx="3218">
                  <c:v>6782</c:v>
                </c:pt>
                <c:pt idx="3219">
                  <c:v>6781</c:v>
                </c:pt>
                <c:pt idx="3220">
                  <c:v>6780</c:v>
                </c:pt>
                <c:pt idx="3221">
                  <c:v>6779</c:v>
                </c:pt>
                <c:pt idx="3222">
                  <c:v>6778</c:v>
                </c:pt>
                <c:pt idx="3223">
                  <c:v>6777</c:v>
                </c:pt>
                <c:pt idx="3224">
                  <c:v>6776</c:v>
                </c:pt>
                <c:pt idx="3225">
                  <c:v>6775</c:v>
                </c:pt>
                <c:pt idx="3226">
                  <c:v>6774</c:v>
                </c:pt>
                <c:pt idx="3227">
                  <c:v>6773</c:v>
                </c:pt>
                <c:pt idx="3228">
                  <c:v>6772</c:v>
                </c:pt>
                <c:pt idx="3229">
                  <c:v>6771</c:v>
                </c:pt>
                <c:pt idx="3230">
                  <c:v>6770</c:v>
                </c:pt>
                <c:pt idx="3231">
                  <c:v>6769</c:v>
                </c:pt>
                <c:pt idx="3232">
                  <c:v>6768</c:v>
                </c:pt>
                <c:pt idx="3233">
                  <c:v>6767</c:v>
                </c:pt>
                <c:pt idx="3234">
                  <c:v>6766</c:v>
                </c:pt>
                <c:pt idx="3235">
                  <c:v>6765</c:v>
                </c:pt>
                <c:pt idx="3236">
                  <c:v>6764</c:v>
                </c:pt>
                <c:pt idx="3237">
                  <c:v>6763</c:v>
                </c:pt>
                <c:pt idx="3238">
                  <c:v>6762</c:v>
                </c:pt>
                <c:pt idx="3239">
                  <c:v>6761</c:v>
                </c:pt>
                <c:pt idx="3240">
                  <c:v>6760</c:v>
                </c:pt>
                <c:pt idx="3241">
                  <c:v>6759</c:v>
                </c:pt>
                <c:pt idx="3242">
                  <c:v>6758</c:v>
                </c:pt>
                <c:pt idx="3243">
                  <c:v>6757</c:v>
                </c:pt>
                <c:pt idx="3244">
                  <c:v>6756</c:v>
                </c:pt>
                <c:pt idx="3245">
                  <c:v>6755</c:v>
                </c:pt>
                <c:pt idx="3246">
                  <c:v>6754</c:v>
                </c:pt>
                <c:pt idx="3247">
                  <c:v>6753</c:v>
                </c:pt>
                <c:pt idx="3248">
                  <c:v>6752</c:v>
                </c:pt>
                <c:pt idx="3249">
                  <c:v>6751</c:v>
                </c:pt>
                <c:pt idx="3250">
                  <c:v>6750</c:v>
                </c:pt>
                <c:pt idx="3251">
                  <c:v>6749</c:v>
                </c:pt>
                <c:pt idx="3252">
                  <c:v>6748</c:v>
                </c:pt>
                <c:pt idx="3253">
                  <c:v>6747</c:v>
                </c:pt>
                <c:pt idx="3254">
                  <c:v>6746</c:v>
                </c:pt>
                <c:pt idx="3255">
                  <c:v>6745</c:v>
                </c:pt>
                <c:pt idx="3256">
                  <c:v>6744</c:v>
                </c:pt>
                <c:pt idx="3257">
                  <c:v>6743</c:v>
                </c:pt>
                <c:pt idx="3258">
                  <c:v>6742</c:v>
                </c:pt>
                <c:pt idx="3259">
                  <c:v>6741</c:v>
                </c:pt>
                <c:pt idx="3260">
                  <c:v>6740</c:v>
                </c:pt>
                <c:pt idx="3261">
                  <c:v>6739</c:v>
                </c:pt>
                <c:pt idx="3262">
                  <c:v>6738</c:v>
                </c:pt>
                <c:pt idx="3263">
                  <c:v>6737</c:v>
                </c:pt>
                <c:pt idx="3264">
                  <c:v>6736</c:v>
                </c:pt>
                <c:pt idx="3265">
                  <c:v>6735</c:v>
                </c:pt>
                <c:pt idx="3266">
                  <c:v>6734</c:v>
                </c:pt>
                <c:pt idx="3267">
                  <c:v>6733</c:v>
                </c:pt>
                <c:pt idx="3268">
                  <c:v>6732</c:v>
                </c:pt>
                <c:pt idx="3269">
                  <c:v>6731</c:v>
                </c:pt>
                <c:pt idx="3270">
                  <c:v>6730</c:v>
                </c:pt>
                <c:pt idx="3271">
                  <c:v>6729</c:v>
                </c:pt>
                <c:pt idx="3272">
                  <c:v>6728</c:v>
                </c:pt>
                <c:pt idx="3273">
                  <c:v>6727</c:v>
                </c:pt>
                <c:pt idx="3274">
                  <c:v>6726</c:v>
                </c:pt>
                <c:pt idx="3275">
                  <c:v>6725</c:v>
                </c:pt>
                <c:pt idx="3276">
                  <c:v>6724</c:v>
                </c:pt>
                <c:pt idx="3277">
                  <c:v>6723</c:v>
                </c:pt>
                <c:pt idx="3278">
                  <c:v>6722</c:v>
                </c:pt>
                <c:pt idx="3279">
                  <c:v>6721</c:v>
                </c:pt>
                <c:pt idx="3280">
                  <c:v>6720</c:v>
                </c:pt>
                <c:pt idx="3281">
                  <c:v>6719</c:v>
                </c:pt>
                <c:pt idx="3282">
                  <c:v>6718</c:v>
                </c:pt>
                <c:pt idx="3283">
                  <c:v>6717</c:v>
                </c:pt>
                <c:pt idx="3284">
                  <c:v>6716</c:v>
                </c:pt>
                <c:pt idx="3285">
                  <c:v>6715</c:v>
                </c:pt>
                <c:pt idx="3286">
                  <c:v>6714</c:v>
                </c:pt>
                <c:pt idx="3287">
                  <c:v>6713</c:v>
                </c:pt>
                <c:pt idx="3288">
                  <c:v>6712</c:v>
                </c:pt>
                <c:pt idx="3289">
                  <c:v>6711</c:v>
                </c:pt>
                <c:pt idx="3290">
                  <c:v>6710</c:v>
                </c:pt>
                <c:pt idx="3291">
                  <c:v>6709</c:v>
                </c:pt>
                <c:pt idx="3292">
                  <c:v>6708</c:v>
                </c:pt>
                <c:pt idx="3293">
                  <c:v>6707</c:v>
                </c:pt>
                <c:pt idx="3294">
                  <c:v>6706</c:v>
                </c:pt>
                <c:pt idx="3295">
                  <c:v>6705</c:v>
                </c:pt>
                <c:pt idx="3296">
                  <c:v>6704</c:v>
                </c:pt>
                <c:pt idx="3297">
                  <c:v>6703</c:v>
                </c:pt>
                <c:pt idx="3298">
                  <c:v>6702</c:v>
                </c:pt>
                <c:pt idx="3299">
                  <c:v>6701</c:v>
                </c:pt>
                <c:pt idx="3300">
                  <c:v>6700</c:v>
                </c:pt>
                <c:pt idx="3301">
                  <c:v>6699</c:v>
                </c:pt>
                <c:pt idx="3302">
                  <c:v>6698</c:v>
                </c:pt>
                <c:pt idx="3303">
                  <c:v>6697</c:v>
                </c:pt>
                <c:pt idx="3304">
                  <c:v>6696</c:v>
                </c:pt>
                <c:pt idx="3305">
                  <c:v>6695</c:v>
                </c:pt>
                <c:pt idx="3306">
                  <c:v>6694</c:v>
                </c:pt>
                <c:pt idx="3307">
                  <c:v>6693</c:v>
                </c:pt>
                <c:pt idx="3308">
                  <c:v>6692</c:v>
                </c:pt>
                <c:pt idx="3309">
                  <c:v>6691</c:v>
                </c:pt>
                <c:pt idx="3310">
                  <c:v>6690</c:v>
                </c:pt>
                <c:pt idx="3311">
                  <c:v>6689</c:v>
                </c:pt>
                <c:pt idx="3312">
                  <c:v>6688</c:v>
                </c:pt>
                <c:pt idx="3313">
                  <c:v>6687</c:v>
                </c:pt>
                <c:pt idx="3314">
                  <c:v>6686</c:v>
                </c:pt>
                <c:pt idx="3315">
                  <c:v>6685</c:v>
                </c:pt>
                <c:pt idx="3316">
                  <c:v>6684</c:v>
                </c:pt>
                <c:pt idx="3317">
                  <c:v>6683</c:v>
                </c:pt>
                <c:pt idx="3318">
                  <c:v>6682</c:v>
                </c:pt>
                <c:pt idx="3319">
                  <c:v>6681</c:v>
                </c:pt>
                <c:pt idx="3320">
                  <c:v>6680</c:v>
                </c:pt>
                <c:pt idx="3321">
                  <c:v>6679</c:v>
                </c:pt>
                <c:pt idx="3322">
                  <c:v>6678</c:v>
                </c:pt>
                <c:pt idx="3323">
                  <c:v>6677</c:v>
                </c:pt>
                <c:pt idx="3324">
                  <c:v>6676</c:v>
                </c:pt>
                <c:pt idx="3325">
                  <c:v>6675</c:v>
                </c:pt>
                <c:pt idx="3326">
                  <c:v>6674</c:v>
                </c:pt>
                <c:pt idx="3327">
                  <c:v>6673</c:v>
                </c:pt>
                <c:pt idx="3328">
                  <c:v>6672</c:v>
                </c:pt>
                <c:pt idx="3329">
                  <c:v>6671</c:v>
                </c:pt>
                <c:pt idx="3330">
                  <c:v>6670</c:v>
                </c:pt>
                <c:pt idx="3331">
                  <c:v>6669</c:v>
                </c:pt>
                <c:pt idx="3332">
                  <c:v>6668</c:v>
                </c:pt>
                <c:pt idx="3333">
                  <c:v>6667</c:v>
                </c:pt>
                <c:pt idx="3334">
                  <c:v>6666</c:v>
                </c:pt>
                <c:pt idx="3335">
                  <c:v>6665</c:v>
                </c:pt>
                <c:pt idx="3336">
                  <c:v>6664</c:v>
                </c:pt>
                <c:pt idx="3337">
                  <c:v>6663</c:v>
                </c:pt>
                <c:pt idx="3338">
                  <c:v>6662</c:v>
                </c:pt>
                <c:pt idx="3339">
                  <c:v>6661</c:v>
                </c:pt>
                <c:pt idx="3340">
                  <c:v>6660</c:v>
                </c:pt>
                <c:pt idx="3341">
                  <c:v>6659</c:v>
                </c:pt>
                <c:pt idx="3342">
                  <c:v>6658</c:v>
                </c:pt>
                <c:pt idx="3343">
                  <c:v>6657</c:v>
                </c:pt>
                <c:pt idx="3344">
                  <c:v>6656</c:v>
                </c:pt>
                <c:pt idx="3345">
                  <c:v>6655</c:v>
                </c:pt>
                <c:pt idx="3346">
                  <c:v>6654</c:v>
                </c:pt>
                <c:pt idx="3347">
                  <c:v>6653</c:v>
                </c:pt>
                <c:pt idx="3348">
                  <c:v>6652</c:v>
                </c:pt>
                <c:pt idx="3349">
                  <c:v>6651</c:v>
                </c:pt>
                <c:pt idx="3350">
                  <c:v>6650</c:v>
                </c:pt>
                <c:pt idx="3351">
                  <c:v>6649</c:v>
                </c:pt>
                <c:pt idx="3352">
                  <c:v>6648</c:v>
                </c:pt>
                <c:pt idx="3353">
                  <c:v>6647</c:v>
                </c:pt>
                <c:pt idx="3354">
                  <c:v>6646</c:v>
                </c:pt>
                <c:pt idx="3355">
                  <c:v>6645</c:v>
                </c:pt>
                <c:pt idx="3356">
                  <c:v>6644</c:v>
                </c:pt>
                <c:pt idx="3357">
                  <c:v>6643</c:v>
                </c:pt>
                <c:pt idx="3358">
                  <c:v>6642</c:v>
                </c:pt>
                <c:pt idx="3359">
                  <c:v>6641</c:v>
                </c:pt>
                <c:pt idx="3360">
                  <c:v>6640</c:v>
                </c:pt>
                <c:pt idx="3361">
                  <c:v>6639</c:v>
                </c:pt>
                <c:pt idx="3362">
                  <c:v>6638</c:v>
                </c:pt>
                <c:pt idx="3363">
                  <c:v>6637</c:v>
                </c:pt>
                <c:pt idx="3364">
                  <c:v>6636</c:v>
                </c:pt>
                <c:pt idx="3365">
                  <c:v>6635</c:v>
                </c:pt>
                <c:pt idx="3366">
                  <c:v>6634</c:v>
                </c:pt>
                <c:pt idx="3367">
                  <c:v>6633</c:v>
                </c:pt>
                <c:pt idx="3368">
                  <c:v>6632</c:v>
                </c:pt>
                <c:pt idx="3369">
                  <c:v>6631</c:v>
                </c:pt>
                <c:pt idx="3370">
                  <c:v>6630</c:v>
                </c:pt>
                <c:pt idx="3371">
                  <c:v>6629</c:v>
                </c:pt>
                <c:pt idx="3372">
                  <c:v>6628</c:v>
                </c:pt>
                <c:pt idx="3373">
                  <c:v>6627</c:v>
                </c:pt>
                <c:pt idx="3374">
                  <c:v>6626</c:v>
                </c:pt>
                <c:pt idx="3375">
                  <c:v>6625</c:v>
                </c:pt>
                <c:pt idx="3376">
                  <c:v>6624</c:v>
                </c:pt>
                <c:pt idx="3377">
                  <c:v>6623</c:v>
                </c:pt>
                <c:pt idx="3378">
                  <c:v>6622</c:v>
                </c:pt>
                <c:pt idx="3379">
                  <c:v>6621</c:v>
                </c:pt>
                <c:pt idx="3380">
                  <c:v>6620</c:v>
                </c:pt>
                <c:pt idx="3381">
                  <c:v>6619</c:v>
                </c:pt>
                <c:pt idx="3382">
                  <c:v>6618</c:v>
                </c:pt>
                <c:pt idx="3383">
                  <c:v>6617</c:v>
                </c:pt>
                <c:pt idx="3384">
                  <c:v>6616</c:v>
                </c:pt>
                <c:pt idx="3385">
                  <c:v>6615</c:v>
                </c:pt>
                <c:pt idx="3386">
                  <c:v>6614</c:v>
                </c:pt>
                <c:pt idx="3387">
                  <c:v>6613</c:v>
                </c:pt>
                <c:pt idx="3388">
                  <c:v>6612</c:v>
                </c:pt>
                <c:pt idx="3389">
                  <c:v>6611</c:v>
                </c:pt>
                <c:pt idx="3390">
                  <c:v>6610</c:v>
                </c:pt>
                <c:pt idx="3391">
                  <c:v>6609</c:v>
                </c:pt>
                <c:pt idx="3392">
                  <c:v>6608</c:v>
                </c:pt>
                <c:pt idx="3393">
                  <c:v>6607</c:v>
                </c:pt>
                <c:pt idx="3394">
                  <c:v>6606</c:v>
                </c:pt>
                <c:pt idx="3395">
                  <c:v>6605</c:v>
                </c:pt>
                <c:pt idx="3396">
                  <c:v>6604</c:v>
                </c:pt>
                <c:pt idx="3397">
                  <c:v>6603</c:v>
                </c:pt>
                <c:pt idx="3398">
                  <c:v>6602</c:v>
                </c:pt>
                <c:pt idx="3399">
                  <c:v>6601</c:v>
                </c:pt>
                <c:pt idx="3400">
                  <c:v>6600</c:v>
                </c:pt>
                <c:pt idx="3401">
                  <c:v>6599</c:v>
                </c:pt>
                <c:pt idx="3402">
                  <c:v>6598</c:v>
                </c:pt>
                <c:pt idx="3403">
                  <c:v>6597</c:v>
                </c:pt>
                <c:pt idx="3404">
                  <c:v>6596</c:v>
                </c:pt>
                <c:pt idx="3405">
                  <c:v>6595</c:v>
                </c:pt>
                <c:pt idx="3406">
                  <c:v>6594</c:v>
                </c:pt>
                <c:pt idx="3407">
                  <c:v>6593</c:v>
                </c:pt>
                <c:pt idx="3408">
                  <c:v>6592</c:v>
                </c:pt>
                <c:pt idx="3409">
                  <c:v>6591</c:v>
                </c:pt>
                <c:pt idx="3410">
                  <c:v>6590</c:v>
                </c:pt>
                <c:pt idx="3411">
                  <c:v>6589</c:v>
                </c:pt>
                <c:pt idx="3412">
                  <c:v>6588</c:v>
                </c:pt>
                <c:pt idx="3413">
                  <c:v>6587</c:v>
                </c:pt>
                <c:pt idx="3414">
                  <c:v>6586</c:v>
                </c:pt>
                <c:pt idx="3415">
                  <c:v>6585</c:v>
                </c:pt>
                <c:pt idx="3416">
                  <c:v>6584</c:v>
                </c:pt>
                <c:pt idx="3417">
                  <c:v>6583</c:v>
                </c:pt>
                <c:pt idx="3418">
                  <c:v>6582</c:v>
                </c:pt>
                <c:pt idx="3419">
                  <c:v>6581</c:v>
                </c:pt>
                <c:pt idx="3420">
                  <c:v>6580</c:v>
                </c:pt>
                <c:pt idx="3421">
                  <c:v>6579</c:v>
                </c:pt>
                <c:pt idx="3422">
                  <c:v>6578</c:v>
                </c:pt>
                <c:pt idx="3423">
                  <c:v>6577</c:v>
                </c:pt>
                <c:pt idx="3424">
                  <c:v>6576</c:v>
                </c:pt>
                <c:pt idx="3425">
                  <c:v>6575</c:v>
                </c:pt>
                <c:pt idx="3426">
                  <c:v>6574</c:v>
                </c:pt>
                <c:pt idx="3427">
                  <c:v>6573</c:v>
                </c:pt>
                <c:pt idx="3428">
                  <c:v>6572</c:v>
                </c:pt>
                <c:pt idx="3429">
                  <c:v>6571</c:v>
                </c:pt>
                <c:pt idx="3430">
                  <c:v>6570</c:v>
                </c:pt>
                <c:pt idx="3431">
                  <c:v>6569</c:v>
                </c:pt>
                <c:pt idx="3432">
                  <c:v>6568</c:v>
                </c:pt>
                <c:pt idx="3433">
                  <c:v>6567</c:v>
                </c:pt>
                <c:pt idx="3434">
                  <c:v>6566</c:v>
                </c:pt>
                <c:pt idx="3435">
                  <c:v>6565</c:v>
                </c:pt>
                <c:pt idx="3436">
                  <c:v>6564</c:v>
                </c:pt>
                <c:pt idx="3437">
                  <c:v>6563</c:v>
                </c:pt>
                <c:pt idx="3438">
                  <c:v>6562</c:v>
                </c:pt>
                <c:pt idx="3439">
                  <c:v>6561</c:v>
                </c:pt>
                <c:pt idx="3440">
                  <c:v>6560</c:v>
                </c:pt>
                <c:pt idx="3441">
                  <c:v>6559</c:v>
                </c:pt>
                <c:pt idx="3442">
                  <c:v>6558</c:v>
                </c:pt>
                <c:pt idx="3443">
                  <c:v>6557</c:v>
                </c:pt>
                <c:pt idx="3444">
                  <c:v>6556</c:v>
                </c:pt>
                <c:pt idx="3445">
                  <c:v>6555</c:v>
                </c:pt>
                <c:pt idx="3446">
                  <c:v>6554</c:v>
                </c:pt>
                <c:pt idx="3447">
                  <c:v>6553</c:v>
                </c:pt>
                <c:pt idx="3448">
                  <c:v>6552</c:v>
                </c:pt>
                <c:pt idx="3449">
                  <c:v>6551</c:v>
                </c:pt>
                <c:pt idx="3450">
                  <c:v>6550</c:v>
                </c:pt>
                <c:pt idx="3451">
                  <c:v>6549</c:v>
                </c:pt>
                <c:pt idx="3452">
                  <c:v>6548</c:v>
                </c:pt>
                <c:pt idx="3453">
                  <c:v>6547</c:v>
                </c:pt>
                <c:pt idx="3454">
                  <c:v>6546</c:v>
                </c:pt>
                <c:pt idx="3455">
                  <c:v>6545</c:v>
                </c:pt>
                <c:pt idx="3456">
                  <c:v>6544</c:v>
                </c:pt>
                <c:pt idx="3457">
                  <c:v>6543</c:v>
                </c:pt>
                <c:pt idx="3458">
                  <c:v>6542</c:v>
                </c:pt>
                <c:pt idx="3459">
                  <c:v>6541</c:v>
                </c:pt>
                <c:pt idx="3460">
                  <c:v>6540</c:v>
                </c:pt>
                <c:pt idx="3461">
                  <c:v>6539</c:v>
                </c:pt>
                <c:pt idx="3462">
                  <c:v>6538</c:v>
                </c:pt>
                <c:pt idx="3463">
                  <c:v>6537</c:v>
                </c:pt>
                <c:pt idx="3464">
                  <c:v>6536</c:v>
                </c:pt>
                <c:pt idx="3465">
                  <c:v>6535</c:v>
                </c:pt>
                <c:pt idx="3466">
                  <c:v>6534</c:v>
                </c:pt>
                <c:pt idx="3467">
                  <c:v>6533</c:v>
                </c:pt>
                <c:pt idx="3468">
                  <c:v>6532</c:v>
                </c:pt>
                <c:pt idx="3469">
                  <c:v>6531</c:v>
                </c:pt>
                <c:pt idx="3470">
                  <c:v>6530</c:v>
                </c:pt>
                <c:pt idx="3471">
                  <c:v>6529</c:v>
                </c:pt>
                <c:pt idx="3472">
                  <c:v>6528</c:v>
                </c:pt>
                <c:pt idx="3473">
                  <c:v>6527</c:v>
                </c:pt>
                <c:pt idx="3474">
                  <c:v>6526</c:v>
                </c:pt>
                <c:pt idx="3475">
                  <c:v>6525</c:v>
                </c:pt>
                <c:pt idx="3476">
                  <c:v>6524</c:v>
                </c:pt>
                <c:pt idx="3477">
                  <c:v>6523</c:v>
                </c:pt>
                <c:pt idx="3478">
                  <c:v>6522</c:v>
                </c:pt>
                <c:pt idx="3479">
                  <c:v>6521</c:v>
                </c:pt>
                <c:pt idx="3480">
                  <c:v>6520</c:v>
                </c:pt>
                <c:pt idx="3481">
                  <c:v>6519</c:v>
                </c:pt>
                <c:pt idx="3482">
                  <c:v>6518</c:v>
                </c:pt>
                <c:pt idx="3483">
                  <c:v>6517</c:v>
                </c:pt>
                <c:pt idx="3484">
                  <c:v>6516</c:v>
                </c:pt>
                <c:pt idx="3485">
                  <c:v>6515</c:v>
                </c:pt>
                <c:pt idx="3486">
                  <c:v>6514</c:v>
                </c:pt>
                <c:pt idx="3487">
                  <c:v>6513</c:v>
                </c:pt>
                <c:pt idx="3488">
                  <c:v>6512</c:v>
                </c:pt>
                <c:pt idx="3489">
                  <c:v>6511</c:v>
                </c:pt>
                <c:pt idx="3490">
                  <c:v>6510</c:v>
                </c:pt>
                <c:pt idx="3491">
                  <c:v>6509</c:v>
                </c:pt>
                <c:pt idx="3492">
                  <c:v>6508</c:v>
                </c:pt>
                <c:pt idx="3493">
                  <c:v>6507</c:v>
                </c:pt>
                <c:pt idx="3494">
                  <c:v>6506</c:v>
                </c:pt>
                <c:pt idx="3495">
                  <c:v>6505</c:v>
                </c:pt>
                <c:pt idx="3496">
                  <c:v>6504</c:v>
                </c:pt>
                <c:pt idx="3497">
                  <c:v>6503</c:v>
                </c:pt>
                <c:pt idx="3498">
                  <c:v>6502</c:v>
                </c:pt>
                <c:pt idx="3499">
                  <c:v>6501</c:v>
                </c:pt>
                <c:pt idx="3500">
                  <c:v>6500</c:v>
                </c:pt>
                <c:pt idx="3501">
                  <c:v>6499</c:v>
                </c:pt>
                <c:pt idx="3502">
                  <c:v>6498</c:v>
                </c:pt>
                <c:pt idx="3503">
                  <c:v>6497</c:v>
                </c:pt>
                <c:pt idx="3504">
                  <c:v>6496</c:v>
                </c:pt>
                <c:pt idx="3505">
                  <c:v>6495</c:v>
                </c:pt>
                <c:pt idx="3506">
                  <c:v>6494</c:v>
                </c:pt>
                <c:pt idx="3507">
                  <c:v>6493</c:v>
                </c:pt>
                <c:pt idx="3508">
                  <c:v>6492</c:v>
                </c:pt>
                <c:pt idx="3509">
                  <c:v>6491</c:v>
                </c:pt>
                <c:pt idx="3510">
                  <c:v>6490</c:v>
                </c:pt>
                <c:pt idx="3511">
                  <c:v>6489</c:v>
                </c:pt>
                <c:pt idx="3512">
                  <c:v>6488</c:v>
                </c:pt>
                <c:pt idx="3513">
                  <c:v>6487</c:v>
                </c:pt>
                <c:pt idx="3514">
                  <c:v>6486</c:v>
                </c:pt>
                <c:pt idx="3515">
                  <c:v>6485</c:v>
                </c:pt>
                <c:pt idx="3516">
                  <c:v>6484</c:v>
                </c:pt>
                <c:pt idx="3517">
                  <c:v>6483</c:v>
                </c:pt>
                <c:pt idx="3518">
                  <c:v>6482</c:v>
                </c:pt>
                <c:pt idx="3519">
                  <c:v>6481</c:v>
                </c:pt>
                <c:pt idx="3520">
                  <c:v>6480</c:v>
                </c:pt>
                <c:pt idx="3521">
                  <c:v>6479</c:v>
                </c:pt>
                <c:pt idx="3522">
                  <c:v>6478</c:v>
                </c:pt>
                <c:pt idx="3523">
                  <c:v>6477</c:v>
                </c:pt>
                <c:pt idx="3524">
                  <c:v>6476</c:v>
                </c:pt>
                <c:pt idx="3525">
                  <c:v>6475</c:v>
                </c:pt>
                <c:pt idx="3526">
                  <c:v>6474</c:v>
                </c:pt>
                <c:pt idx="3527">
                  <c:v>6473</c:v>
                </c:pt>
                <c:pt idx="3528">
                  <c:v>6472</c:v>
                </c:pt>
                <c:pt idx="3529">
                  <c:v>6471</c:v>
                </c:pt>
                <c:pt idx="3530">
                  <c:v>6470</c:v>
                </c:pt>
                <c:pt idx="3531">
                  <c:v>6469</c:v>
                </c:pt>
                <c:pt idx="3532">
                  <c:v>6468</c:v>
                </c:pt>
                <c:pt idx="3533">
                  <c:v>6467</c:v>
                </c:pt>
                <c:pt idx="3534">
                  <c:v>6466</c:v>
                </c:pt>
                <c:pt idx="3535">
                  <c:v>6465</c:v>
                </c:pt>
                <c:pt idx="3536">
                  <c:v>6464</c:v>
                </c:pt>
                <c:pt idx="3537">
                  <c:v>6463</c:v>
                </c:pt>
                <c:pt idx="3538">
                  <c:v>6462</c:v>
                </c:pt>
                <c:pt idx="3539">
                  <c:v>6461</c:v>
                </c:pt>
                <c:pt idx="3540">
                  <c:v>6460</c:v>
                </c:pt>
                <c:pt idx="3541">
                  <c:v>6459</c:v>
                </c:pt>
                <c:pt idx="3542">
                  <c:v>6458</c:v>
                </c:pt>
                <c:pt idx="3543">
                  <c:v>6457</c:v>
                </c:pt>
                <c:pt idx="3544">
                  <c:v>6456</c:v>
                </c:pt>
                <c:pt idx="3545">
                  <c:v>6455</c:v>
                </c:pt>
                <c:pt idx="3546">
                  <c:v>6454</c:v>
                </c:pt>
                <c:pt idx="3547">
                  <c:v>6453</c:v>
                </c:pt>
                <c:pt idx="3548">
                  <c:v>6452</c:v>
                </c:pt>
                <c:pt idx="3549">
                  <c:v>6451</c:v>
                </c:pt>
                <c:pt idx="3550">
                  <c:v>6450</c:v>
                </c:pt>
                <c:pt idx="3551">
                  <c:v>6449</c:v>
                </c:pt>
                <c:pt idx="3552">
                  <c:v>6448</c:v>
                </c:pt>
                <c:pt idx="3553">
                  <c:v>6447</c:v>
                </c:pt>
                <c:pt idx="3554">
                  <c:v>6446</c:v>
                </c:pt>
                <c:pt idx="3555">
                  <c:v>6445</c:v>
                </c:pt>
                <c:pt idx="3556">
                  <c:v>6444</c:v>
                </c:pt>
                <c:pt idx="3557">
                  <c:v>6443</c:v>
                </c:pt>
                <c:pt idx="3558">
                  <c:v>6442</c:v>
                </c:pt>
                <c:pt idx="3559">
                  <c:v>6441</c:v>
                </c:pt>
                <c:pt idx="3560">
                  <c:v>6440</c:v>
                </c:pt>
                <c:pt idx="3561">
                  <c:v>6439</c:v>
                </c:pt>
                <c:pt idx="3562">
                  <c:v>6438</c:v>
                </c:pt>
                <c:pt idx="3563">
                  <c:v>6437</c:v>
                </c:pt>
                <c:pt idx="3564">
                  <c:v>6436</c:v>
                </c:pt>
                <c:pt idx="3565">
                  <c:v>6435</c:v>
                </c:pt>
                <c:pt idx="3566">
                  <c:v>6434</c:v>
                </c:pt>
                <c:pt idx="3567">
                  <c:v>6433</c:v>
                </c:pt>
                <c:pt idx="3568">
                  <c:v>6432</c:v>
                </c:pt>
                <c:pt idx="3569">
                  <c:v>6431</c:v>
                </c:pt>
                <c:pt idx="3570">
                  <c:v>6430</c:v>
                </c:pt>
                <c:pt idx="3571">
                  <c:v>6429</c:v>
                </c:pt>
                <c:pt idx="3572">
                  <c:v>6428</c:v>
                </c:pt>
                <c:pt idx="3573">
                  <c:v>6427</c:v>
                </c:pt>
                <c:pt idx="3574">
                  <c:v>6426</c:v>
                </c:pt>
                <c:pt idx="3575">
                  <c:v>6425</c:v>
                </c:pt>
                <c:pt idx="3576">
                  <c:v>6424</c:v>
                </c:pt>
                <c:pt idx="3577">
                  <c:v>6423</c:v>
                </c:pt>
                <c:pt idx="3578">
                  <c:v>6422</c:v>
                </c:pt>
                <c:pt idx="3579">
                  <c:v>6421</c:v>
                </c:pt>
                <c:pt idx="3580">
                  <c:v>6420</c:v>
                </c:pt>
                <c:pt idx="3581">
                  <c:v>6419</c:v>
                </c:pt>
                <c:pt idx="3582">
                  <c:v>6418</c:v>
                </c:pt>
                <c:pt idx="3583">
                  <c:v>6417</c:v>
                </c:pt>
                <c:pt idx="3584">
                  <c:v>6416</c:v>
                </c:pt>
                <c:pt idx="3585">
                  <c:v>6415</c:v>
                </c:pt>
                <c:pt idx="3586">
                  <c:v>6414</c:v>
                </c:pt>
                <c:pt idx="3587">
                  <c:v>6413</c:v>
                </c:pt>
                <c:pt idx="3588">
                  <c:v>6412</c:v>
                </c:pt>
                <c:pt idx="3589">
                  <c:v>6411</c:v>
                </c:pt>
                <c:pt idx="3590">
                  <c:v>6410</c:v>
                </c:pt>
                <c:pt idx="3591">
                  <c:v>6409</c:v>
                </c:pt>
                <c:pt idx="3592">
                  <c:v>6408</c:v>
                </c:pt>
                <c:pt idx="3593">
                  <c:v>6407</c:v>
                </c:pt>
                <c:pt idx="3594">
                  <c:v>6406</c:v>
                </c:pt>
                <c:pt idx="3595">
                  <c:v>6405</c:v>
                </c:pt>
                <c:pt idx="3596">
                  <c:v>6404</c:v>
                </c:pt>
                <c:pt idx="3597">
                  <c:v>6403</c:v>
                </c:pt>
                <c:pt idx="3598">
                  <c:v>6402</c:v>
                </c:pt>
                <c:pt idx="3599">
                  <c:v>6401</c:v>
                </c:pt>
                <c:pt idx="3600">
                  <c:v>6400</c:v>
                </c:pt>
                <c:pt idx="3601">
                  <c:v>6399</c:v>
                </c:pt>
                <c:pt idx="3602">
                  <c:v>6398</c:v>
                </c:pt>
                <c:pt idx="3603">
                  <c:v>6397</c:v>
                </c:pt>
                <c:pt idx="3604">
                  <c:v>6396</c:v>
                </c:pt>
                <c:pt idx="3605">
                  <c:v>6395</c:v>
                </c:pt>
                <c:pt idx="3606">
                  <c:v>6394</c:v>
                </c:pt>
                <c:pt idx="3607">
                  <c:v>6393</c:v>
                </c:pt>
                <c:pt idx="3608">
                  <c:v>6392</c:v>
                </c:pt>
                <c:pt idx="3609">
                  <c:v>6391</c:v>
                </c:pt>
                <c:pt idx="3610">
                  <c:v>6390</c:v>
                </c:pt>
                <c:pt idx="3611">
                  <c:v>6389</c:v>
                </c:pt>
                <c:pt idx="3612">
                  <c:v>6388</c:v>
                </c:pt>
                <c:pt idx="3613">
                  <c:v>6387</c:v>
                </c:pt>
                <c:pt idx="3614">
                  <c:v>6386</c:v>
                </c:pt>
                <c:pt idx="3615">
                  <c:v>6385</c:v>
                </c:pt>
                <c:pt idx="3616">
                  <c:v>6384</c:v>
                </c:pt>
                <c:pt idx="3617">
                  <c:v>6383</c:v>
                </c:pt>
                <c:pt idx="3618">
                  <c:v>6382</c:v>
                </c:pt>
                <c:pt idx="3619">
                  <c:v>6381</c:v>
                </c:pt>
                <c:pt idx="3620">
                  <c:v>6380</c:v>
                </c:pt>
                <c:pt idx="3621">
                  <c:v>6379</c:v>
                </c:pt>
                <c:pt idx="3622">
                  <c:v>6378</c:v>
                </c:pt>
                <c:pt idx="3623">
                  <c:v>6377</c:v>
                </c:pt>
                <c:pt idx="3624">
                  <c:v>6376</c:v>
                </c:pt>
                <c:pt idx="3625">
                  <c:v>6375</c:v>
                </c:pt>
                <c:pt idx="3626">
                  <c:v>6374</c:v>
                </c:pt>
                <c:pt idx="3627">
                  <c:v>6373</c:v>
                </c:pt>
                <c:pt idx="3628">
                  <c:v>6372</c:v>
                </c:pt>
                <c:pt idx="3629">
                  <c:v>6371</c:v>
                </c:pt>
                <c:pt idx="3630">
                  <c:v>6370</c:v>
                </c:pt>
                <c:pt idx="3631">
                  <c:v>6369</c:v>
                </c:pt>
                <c:pt idx="3632">
                  <c:v>6368</c:v>
                </c:pt>
                <c:pt idx="3633">
                  <c:v>6367</c:v>
                </c:pt>
                <c:pt idx="3634">
                  <c:v>6366</c:v>
                </c:pt>
                <c:pt idx="3635">
                  <c:v>6365</c:v>
                </c:pt>
                <c:pt idx="3636">
                  <c:v>6364</c:v>
                </c:pt>
                <c:pt idx="3637">
                  <c:v>6363</c:v>
                </c:pt>
                <c:pt idx="3638">
                  <c:v>6362</c:v>
                </c:pt>
                <c:pt idx="3639">
                  <c:v>6361</c:v>
                </c:pt>
                <c:pt idx="3640">
                  <c:v>6360</c:v>
                </c:pt>
                <c:pt idx="3641">
                  <c:v>6359</c:v>
                </c:pt>
                <c:pt idx="3642">
                  <c:v>6358</c:v>
                </c:pt>
                <c:pt idx="3643">
                  <c:v>6357</c:v>
                </c:pt>
                <c:pt idx="3644">
                  <c:v>6356</c:v>
                </c:pt>
                <c:pt idx="3645">
                  <c:v>6355</c:v>
                </c:pt>
                <c:pt idx="3646">
                  <c:v>6354</c:v>
                </c:pt>
                <c:pt idx="3647">
                  <c:v>6353</c:v>
                </c:pt>
                <c:pt idx="3648">
                  <c:v>6352</c:v>
                </c:pt>
                <c:pt idx="3649">
                  <c:v>6351</c:v>
                </c:pt>
                <c:pt idx="3650">
                  <c:v>6350</c:v>
                </c:pt>
                <c:pt idx="3651">
                  <c:v>6349</c:v>
                </c:pt>
                <c:pt idx="3652">
                  <c:v>6348</c:v>
                </c:pt>
                <c:pt idx="3653">
                  <c:v>6347</c:v>
                </c:pt>
                <c:pt idx="3654">
                  <c:v>6346</c:v>
                </c:pt>
                <c:pt idx="3655">
                  <c:v>6345</c:v>
                </c:pt>
                <c:pt idx="3656">
                  <c:v>6344</c:v>
                </c:pt>
                <c:pt idx="3657">
                  <c:v>6343</c:v>
                </c:pt>
                <c:pt idx="3658">
                  <c:v>6342</c:v>
                </c:pt>
                <c:pt idx="3659">
                  <c:v>6341</c:v>
                </c:pt>
                <c:pt idx="3660">
                  <c:v>6340</c:v>
                </c:pt>
                <c:pt idx="3661">
                  <c:v>6339</c:v>
                </c:pt>
                <c:pt idx="3662">
                  <c:v>6338</c:v>
                </c:pt>
                <c:pt idx="3663">
                  <c:v>6337</c:v>
                </c:pt>
                <c:pt idx="3664">
                  <c:v>6336</c:v>
                </c:pt>
                <c:pt idx="3665">
                  <c:v>6335</c:v>
                </c:pt>
                <c:pt idx="3666">
                  <c:v>6334</c:v>
                </c:pt>
                <c:pt idx="3667">
                  <c:v>6333</c:v>
                </c:pt>
                <c:pt idx="3668">
                  <c:v>6332</c:v>
                </c:pt>
                <c:pt idx="3669">
                  <c:v>6331</c:v>
                </c:pt>
                <c:pt idx="3670">
                  <c:v>6330</c:v>
                </c:pt>
                <c:pt idx="3671">
                  <c:v>6329</c:v>
                </c:pt>
                <c:pt idx="3672">
                  <c:v>6328</c:v>
                </c:pt>
                <c:pt idx="3673">
                  <c:v>6327</c:v>
                </c:pt>
                <c:pt idx="3674">
                  <c:v>6326</c:v>
                </c:pt>
                <c:pt idx="3675">
                  <c:v>6325</c:v>
                </c:pt>
                <c:pt idx="3676">
                  <c:v>6324</c:v>
                </c:pt>
                <c:pt idx="3677">
                  <c:v>6323</c:v>
                </c:pt>
                <c:pt idx="3678">
                  <c:v>6322</c:v>
                </c:pt>
                <c:pt idx="3679">
                  <c:v>6321</c:v>
                </c:pt>
                <c:pt idx="3680">
                  <c:v>6320</c:v>
                </c:pt>
                <c:pt idx="3681">
                  <c:v>6319</c:v>
                </c:pt>
                <c:pt idx="3682">
                  <c:v>6318</c:v>
                </c:pt>
                <c:pt idx="3683">
                  <c:v>6317</c:v>
                </c:pt>
                <c:pt idx="3684">
                  <c:v>6316</c:v>
                </c:pt>
                <c:pt idx="3685">
                  <c:v>6315</c:v>
                </c:pt>
                <c:pt idx="3686">
                  <c:v>6314</c:v>
                </c:pt>
                <c:pt idx="3687">
                  <c:v>6313</c:v>
                </c:pt>
                <c:pt idx="3688">
                  <c:v>6312</c:v>
                </c:pt>
                <c:pt idx="3689">
                  <c:v>6311</c:v>
                </c:pt>
                <c:pt idx="3690">
                  <c:v>6310</c:v>
                </c:pt>
                <c:pt idx="3691">
                  <c:v>6309</c:v>
                </c:pt>
                <c:pt idx="3692">
                  <c:v>6308</c:v>
                </c:pt>
                <c:pt idx="3693">
                  <c:v>6307</c:v>
                </c:pt>
                <c:pt idx="3694">
                  <c:v>6306</c:v>
                </c:pt>
                <c:pt idx="3695">
                  <c:v>6305</c:v>
                </c:pt>
                <c:pt idx="3696">
                  <c:v>6304</c:v>
                </c:pt>
                <c:pt idx="3697">
                  <c:v>6303</c:v>
                </c:pt>
                <c:pt idx="3698">
                  <c:v>6302</c:v>
                </c:pt>
                <c:pt idx="3699">
                  <c:v>6301</c:v>
                </c:pt>
                <c:pt idx="3700">
                  <c:v>6300</c:v>
                </c:pt>
                <c:pt idx="3701">
                  <c:v>6299</c:v>
                </c:pt>
                <c:pt idx="3702">
                  <c:v>6298</c:v>
                </c:pt>
                <c:pt idx="3703">
                  <c:v>6297</c:v>
                </c:pt>
                <c:pt idx="3704">
                  <c:v>6296</c:v>
                </c:pt>
                <c:pt idx="3705">
                  <c:v>6295</c:v>
                </c:pt>
                <c:pt idx="3706">
                  <c:v>6294</c:v>
                </c:pt>
                <c:pt idx="3707">
                  <c:v>6293</c:v>
                </c:pt>
                <c:pt idx="3708">
                  <c:v>6292</c:v>
                </c:pt>
                <c:pt idx="3709">
                  <c:v>6291</c:v>
                </c:pt>
                <c:pt idx="3710">
                  <c:v>6290</c:v>
                </c:pt>
                <c:pt idx="3711">
                  <c:v>6289</c:v>
                </c:pt>
                <c:pt idx="3712">
                  <c:v>6288</c:v>
                </c:pt>
                <c:pt idx="3713">
                  <c:v>6287</c:v>
                </c:pt>
                <c:pt idx="3714">
                  <c:v>6286</c:v>
                </c:pt>
                <c:pt idx="3715">
                  <c:v>6285</c:v>
                </c:pt>
                <c:pt idx="3716">
                  <c:v>6284</c:v>
                </c:pt>
                <c:pt idx="3717">
                  <c:v>6283</c:v>
                </c:pt>
                <c:pt idx="3718">
                  <c:v>6282</c:v>
                </c:pt>
                <c:pt idx="3719">
                  <c:v>6281</c:v>
                </c:pt>
                <c:pt idx="3720">
                  <c:v>6280</c:v>
                </c:pt>
                <c:pt idx="3721">
                  <c:v>6279</c:v>
                </c:pt>
                <c:pt idx="3722">
                  <c:v>6278</c:v>
                </c:pt>
                <c:pt idx="3723">
                  <c:v>6277</c:v>
                </c:pt>
                <c:pt idx="3724">
                  <c:v>6276</c:v>
                </c:pt>
                <c:pt idx="3725">
                  <c:v>6275</c:v>
                </c:pt>
                <c:pt idx="3726">
                  <c:v>6274</c:v>
                </c:pt>
                <c:pt idx="3727">
                  <c:v>6273</c:v>
                </c:pt>
                <c:pt idx="3728">
                  <c:v>6272</c:v>
                </c:pt>
                <c:pt idx="3729">
                  <c:v>6271</c:v>
                </c:pt>
                <c:pt idx="3730">
                  <c:v>6270</c:v>
                </c:pt>
                <c:pt idx="3731">
                  <c:v>6269</c:v>
                </c:pt>
                <c:pt idx="3732">
                  <c:v>6268</c:v>
                </c:pt>
                <c:pt idx="3733">
                  <c:v>6267</c:v>
                </c:pt>
                <c:pt idx="3734">
                  <c:v>6266</c:v>
                </c:pt>
                <c:pt idx="3735">
                  <c:v>6265</c:v>
                </c:pt>
                <c:pt idx="3736">
                  <c:v>6264</c:v>
                </c:pt>
                <c:pt idx="3737">
                  <c:v>6263</c:v>
                </c:pt>
                <c:pt idx="3738">
                  <c:v>6262</c:v>
                </c:pt>
                <c:pt idx="3739">
                  <c:v>6261</c:v>
                </c:pt>
                <c:pt idx="3740">
                  <c:v>6260</c:v>
                </c:pt>
                <c:pt idx="3741">
                  <c:v>6259</c:v>
                </c:pt>
                <c:pt idx="3742">
                  <c:v>6258</c:v>
                </c:pt>
                <c:pt idx="3743">
                  <c:v>6257</c:v>
                </c:pt>
                <c:pt idx="3744">
                  <c:v>6256</c:v>
                </c:pt>
                <c:pt idx="3745">
                  <c:v>6255</c:v>
                </c:pt>
                <c:pt idx="3746">
                  <c:v>6254</c:v>
                </c:pt>
                <c:pt idx="3747">
                  <c:v>6253</c:v>
                </c:pt>
                <c:pt idx="3748">
                  <c:v>6252</c:v>
                </c:pt>
                <c:pt idx="3749">
                  <c:v>6251</c:v>
                </c:pt>
                <c:pt idx="3750">
                  <c:v>6250</c:v>
                </c:pt>
                <c:pt idx="3751">
                  <c:v>6249</c:v>
                </c:pt>
                <c:pt idx="3752">
                  <c:v>6248</c:v>
                </c:pt>
                <c:pt idx="3753">
                  <c:v>6247</c:v>
                </c:pt>
                <c:pt idx="3754">
                  <c:v>6246</c:v>
                </c:pt>
                <c:pt idx="3755">
                  <c:v>6245</c:v>
                </c:pt>
                <c:pt idx="3756">
                  <c:v>6244</c:v>
                </c:pt>
                <c:pt idx="3757">
                  <c:v>6243</c:v>
                </c:pt>
                <c:pt idx="3758">
                  <c:v>6242</c:v>
                </c:pt>
                <c:pt idx="3759">
                  <c:v>6241</c:v>
                </c:pt>
                <c:pt idx="3760">
                  <c:v>6240</c:v>
                </c:pt>
                <c:pt idx="3761">
                  <c:v>6239</c:v>
                </c:pt>
                <c:pt idx="3762">
                  <c:v>6238</c:v>
                </c:pt>
                <c:pt idx="3763">
                  <c:v>6237</c:v>
                </c:pt>
                <c:pt idx="3764">
                  <c:v>6236</c:v>
                </c:pt>
                <c:pt idx="3765">
                  <c:v>6235</c:v>
                </c:pt>
                <c:pt idx="3766">
                  <c:v>6234</c:v>
                </c:pt>
                <c:pt idx="3767">
                  <c:v>6233</c:v>
                </c:pt>
                <c:pt idx="3768">
                  <c:v>6232</c:v>
                </c:pt>
                <c:pt idx="3769">
                  <c:v>6231</c:v>
                </c:pt>
                <c:pt idx="3770">
                  <c:v>6230</c:v>
                </c:pt>
                <c:pt idx="3771">
                  <c:v>6229</c:v>
                </c:pt>
                <c:pt idx="3772">
                  <c:v>6228</c:v>
                </c:pt>
                <c:pt idx="3773">
                  <c:v>6227</c:v>
                </c:pt>
                <c:pt idx="3774">
                  <c:v>6226</c:v>
                </c:pt>
                <c:pt idx="3775">
                  <c:v>6225</c:v>
                </c:pt>
                <c:pt idx="3776">
                  <c:v>6224</c:v>
                </c:pt>
                <c:pt idx="3777">
                  <c:v>6223</c:v>
                </c:pt>
                <c:pt idx="3778">
                  <c:v>6222</c:v>
                </c:pt>
                <c:pt idx="3779">
                  <c:v>6221</c:v>
                </c:pt>
                <c:pt idx="3780">
                  <c:v>6220</c:v>
                </c:pt>
                <c:pt idx="3781">
                  <c:v>6219</c:v>
                </c:pt>
                <c:pt idx="3782">
                  <c:v>6218</c:v>
                </c:pt>
                <c:pt idx="3783">
                  <c:v>6217</c:v>
                </c:pt>
                <c:pt idx="3784">
                  <c:v>6216</c:v>
                </c:pt>
                <c:pt idx="3785">
                  <c:v>6215</c:v>
                </c:pt>
                <c:pt idx="3786">
                  <c:v>6214</c:v>
                </c:pt>
                <c:pt idx="3787">
                  <c:v>6213</c:v>
                </c:pt>
                <c:pt idx="3788">
                  <c:v>6212</c:v>
                </c:pt>
                <c:pt idx="3789">
                  <c:v>6211</c:v>
                </c:pt>
                <c:pt idx="3790">
                  <c:v>6210</c:v>
                </c:pt>
                <c:pt idx="3791">
                  <c:v>6209</c:v>
                </c:pt>
                <c:pt idx="3792">
                  <c:v>6208</c:v>
                </c:pt>
                <c:pt idx="3793">
                  <c:v>6207</c:v>
                </c:pt>
                <c:pt idx="3794">
                  <c:v>6206</c:v>
                </c:pt>
                <c:pt idx="3795">
                  <c:v>6205</c:v>
                </c:pt>
                <c:pt idx="3796">
                  <c:v>6204</c:v>
                </c:pt>
                <c:pt idx="3797">
                  <c:v>6203</c:v>
                </c:pt>
                <c:pt idx="3798">
                  <c:v>6202</c:v>
                </c:pt>
                <c:pt idx="3799">
                  <c:v>6201</c:v>
                </c:pt>
                <c:pt idx="3800">
                  <c:v>6200</c:v>
                </c:pt>
                <c:pt idx="3801">
                  <c:v>6199</c:v>
                </c:pt>
                <c:pt idx="3802">
                  <c:v>6198</c:v>
                </c:pt>
                <c:pt idx="3803">
                  <c:v>6197</c:v>
                </c:pt>
                <c:pt idx="3804">
                  <c:v>6196</c:v>
                </c:pt>
                <c:pt idx="3805">
                  <c:v>6195</c:v>
                </c:pt>
                <c:pt idx="3806">
                  <c:v>6194</c:v>
                </c:pt>
                <c:pt idx="3807">
                  <c:v>6193</c:v>
                </c:pt>
                <c:pt idx="3808">
                  <c:v>6192</c:v>
                </c:pt>
                <c:pt idx="3809">
                  <c:v>6191</c:v>
                </c:pt>
                <c:pt idx="3810">
                  <c:v>6190</c:v>
                </c:pt>
                <c:pt idx="3811">
                  <c:v>6189</c:v>
                </c:pt>
                <c:pt idx="3812">
                  <c:v>6188</c:v>
                </c:pt>
                <c:pt idx="3813">
                  <c:v>6187</c:v>
                </c:pt>
                <c:pt idx="3814">
                  <c:v>6186</c:v>
                </c:pt>
                <c:pt idx="3815">
                  <c:v>6185</c:v>
                </c:pt>
                <c:pt idx="3816">
                  <c:v>6184</c:v>
                </c:pt>
                <c:pt idx="3817">
                  <c:v>6183</c:v>
                </c:pt>
                <c:pt idx="3818">
                  <c:v>6182</c:v>
                </c:pt>
                <c:pt idx="3819">
                  <c:v>6181</c:v>
                </c:pt>
                <c:pt idx="3820">
                  <c:v>6180</c:v>
                </c:pt>
                <c:pt idx="3821">
                  <c:v>6179</c:v>
                </c:pt>
                <c:pt idx="3822">
                  <c:v>6178</c:v>
                </c:pt>
                <c:pt idx="3823">
                  <c:v>6177</c:v>
                </c:pt>
                <c:pt idx="3824">
                  <c:v>6176</c:v>
                </c:pt>
                <c:pt idx="3825">
                  <c:v>6175</c:v>
                </c:pt>
                <c:pt idx="3826">
                  <c:v>6174</c:v>
                </c:pt>
                <c:pt idx="3827">
                  <c:v>6173</c:v>
                </c:pt>
                <c:pt idx="3828">
                  <c:v>6172</c:v>
                </c:pt>
                <c:pt idx="3829">
                  <c:v>6171</c:v>
                </c:pt>
                <c:pt idx="3830">
                  <c:v>6170</c:v>
                </c:pt>
                <c:pt idx="3831">
                  <c:v>6169</c:v>
                </c:pt>
                <c:pt idx="3832">
                  <c:v>6168</c:v>
                </c:pt>
                <c:pt idx="3833">
                  <c:v>6167</c:v>
                </c:pt>
                <c:pt idx="3834">
                  <c:v>6166</c:v>
                </c:pt>
                <c:pt idx="3835">
                  <c:v>6165</c:v>
                </c:pt>
                <c:pt idx="3836">
                  <c:v>6164</c:v>
                </c:pt>
                <c:pt idx="3837">
                  <c:v>6163</c:v>
                </c:pt>
                <c:pt idx="3838">
                  <c:v>6162</c:v>
                </c:pt>
                <c:pt idx="3839">
                  <c:v>6161</c:v>
                </c:pt>
                <c:pt idx="3840">
                  <c:v>6160</c:v>
                </c:pt>
                <c:pt idx="3841">
                  <c:v>6159</c:v>
                </c:pt>
                <c:pt idx="3842">
                  <c:v>6158</c:v>
                </c:pt>
                <c:pt idx="3843">
                  <c:v>6157</c:v>
                </c:pt>
                <c:pt idx="3844">
                  <c:v>6156</c:v>
                </c:pt>
                <c:pt idx="3845">
                  <c:v>6155</c:v>
                </c:pt>
                <c:pt idx="3846">
                  <c:v>6154</c:v>
                </c:pt>
                <c:pt idx="3847">
                  <c:v>6153</c:v>
                </c:pt>
                <c:pt idx="3848">
                  <c:v>6152</c:v>
                </c:pt>
                <c:pt idx="3849">
                  <c:v>6151</c:v>
                </c:pt>
                <c:pt idx="3850">
                  <c:v>6150</c:v>
                </c:pt>
                <c:pt idx="3851">
                  <c:v>6149</c:v>
                </c:pt>
                <c:pt idx="3852">
                  <c:v>6148</c:v>
                </c:pt>
                <c:pt idx="3853">
                  <c:v>6147</c:v>
                </c:pt>
                <c:pt idx="3854">
                  <c:v>6146</c:v>
                </c:pt>
                <c:pt idx="3855">
                  <c:v>6145</c:v>
                </c:pt>
                <c:pt idx="3856">
                  <c:v>6144</c:v>
                </c:pt>
                <c:pt idx="3857">
                  <c:v>6143</c:v>
                </c:pt>
                <c:pt idx="3858">
                  <c:v>6142</c:v>
                </c:pt>
                <c:pt idx="3859">
                  <c:v>6141</c:v>
                </c:pt>
                <c:pt idx="3860">
                  <c:v>6140</c:v>
                </c:pt>
                <c:pt idx="3861">
                  <c:v>6139</c:v>
                </c:pt>
                <c:pt idx="3862">
                  <c:v>6138</c:v>
                </c:pt>
                <c:pt idx="3863">
                  <c:v>6137</c:v>
                </c:pt>
                <c:pt idx="3864">
                  <c:v>6136</c:v>
                </c:pt>
                <c:pt idx="3865">
                  <c:v>6135</c:v>
                </c:pt>
                <c:pt idx="3866">
                  <c:v>6134</c:v>
                </c:pt>
                <c:pt idx="3867">
                  <c:v>6133</c:v>
                </c:pt>
                <c:pt idx="3868">
                  <c:v>6132</c:v>
                </c:pt>
                <c:pt idx="3869">
                  <c:v>6131</c:v>
                </c:pt>
                <c:pt idx="3870">
                  <c:v>6130</c:v>
                </c:pt>
                <c:pt idx="3871">
                  <c:v>6129</c:v>
                </c:pt>
                <c:pt idx="3872">
                  <c:v>6128</c:v>
                </c:pt>
                <c:pt idx="3873">
                  <c:v>6127</c:v>
                </c:pt>
                <c:pt idx="3874">
                  <c:v>6126</c:v>
                </c:pt>
                <c:pt idx="3875">
                  <c:v>6125</c:v>
                </c:pt>
                <c:pt idx="3876">
                  <c:v>6124</c:v>
                </c:pt>
                <c:pt idx="3877">
                  <c:v>6123</c:v>
                </c:pt>
                <c:pt idx="3878">
                  <c:v>6122</c:v>
                </c:pt>
                <c:pt idx="3879">
                  <c:v>6121</c:v>
                </c:pt>
                <c:pt idx="3880">
                  <c:v>6120</c:v>
                </c:pt>
                <c:pt idx="3881">
                  <c:v>6119</c:v>
                </c:pt>
                <c:pt idx="3882">
                  <c:v>6118</c:v>
                </c:pt>
                <c:pt idx="3883">
                  <c:v>6117</c:v>
                </c:pt>
                <c:pt idx="3884">
                  <c:v>6116</c:v>
                </c:pt>
                <c:pt idx="3885">
                  <c:v>6115</c:v>
                </c:pt>
                <c:pt idx="3886">
                  <c:v>6114</c:v>
                </c:pt>
                <c:pt idx="3887">
                  <c:v>6113</c:v>
                </c:pt>
                <c:pt idx="3888">
                  <c:v>6112</c:v>
                </c:pt>
                <c:pt idx="3889">
                  <c:v>6111</c:v>
                </c:pt>
                <c:pt idx="3890">
                  <c:v>6110</c:v>
                </c:pt>
                <c:pt idx="3891">
                  <c:v>6109</c:v>
                </c:pt>
                <c:pt idx="3892">
                  <c:v>6108</c:v>
                </c:pt>
                <c:pt idx="3893">
                  <c:v>6107</c:v>
                </c:pt>
                <c:pt idx="3894">
                  <c:v>6106</c:v>
                </c:pt>
                <c:pt idx="3895">
                  <c:v>6105</c:v>
                </c:pt>
                <c:pt idx="3896">
                  <c:v>6104</c:v>
                </c:pt>
                <c:pt idx="3897">
                  <c:v>6103</c:v>
                </c:pt>
                <c:pt idx="3898">
                  <c:v>6102</c:v>
                </c:pt>
                <c:pt idx="3899">
                  <c:v>6101</c:v>
                </c:pt>
                <c:pt idx="3900">
                  <c:v>6100</c:v>
                </c:pt>
                <c:pt idx="3901">
                  <c:v>6099</c:v>
                </c:pt>
                <c:pt idx="3902">
                  <c:v>6098</c:v>
                </c:pt>
                <c:pt idx="3903">
                  <c:v>6097</c:v>
                </c:pt>
                <c:pt idx="3904">
                  <c:v>6096</c:v>
                </c:pt>
                <c:pt idx="3905">
                  <c:v>6095</c:v>
                </c:pt>
                <c:pt idx="3906">
                  <c:v>6094</c:v>
                </c:pt>
                <c:pt idx="3907">
                  <c:v>6093</c:v>
                </c:pt>
                <c:pt idx="3908">
                  <c:v>6092</c:v>
                </c:pt>
                <c:pt idx="3909">
                  <c:v>6091</c:v>
                </c:pt>
                <c:pt idx="3910">
                  <c:v>6090</c:v>
                </c:pt>
                <c:pt idx="3911">
                  <c:v>6089</c:v>
                </c:pt>
                <c:pt idx="3912">
                  <c:v>6088</c:v>
                </c:pt>
                <c:pt idx="3913">
                  <c:v>6087</c:v>
                </c:pt>
                <c:pt idx="3914">
                  <c:v>6086</c:v>
                </c:pt>
                <c:pt idx="3915">
                  <c:v>6085</c:v>
                </c:pt>
                <c:pt idx="3916">
                  <c:v>6084</c:v>
                </c:pt>
                <c:pt idx="3917">
                  <c:v>6083</c:v>
                </c:pt>
                <c:pt idx="3918">
                  <c:v>6082</c:v>
                </c:pt>
                <c:pt idx="3919">
                  <c:v>6081</c:v>
                </c:pt>
                <c:pt idx="3920">
                  <c:v>6080</c:v>
                </c:pt>
                <c:pt idx="3921">
                  <c:v>6079</c:v>
                </c:pt>
                <c:pt idx="3922">
                  <c:v>6078</c:v>
                </c:pt>
                <c:pt idx="3923">
                  <c:v>6077</c:v>
                </c:pt>
                <c:pt idx="3924">
                  <c:v>6076</c:v>
                </c:pt>
                <c:pt idx="3925">
                  <c:v>6075</c:v>
                </c:pt>
                <c:pt idx="3926">
                  <c:v>6074</c:v>
                </c:pt>
                <c:pt idx="3927">
                  <c:v>6073</c:v>
                </c:pt>
                <c:pt idx="3928">
                  <c:v>6072</c:v>
                </c:pt>
                <c:pt idx="3929">
                  <c:v>6071</c:v>
                </c:pt>
                <c:pt idx="3930">
                  <c:v>6070</c:v>
                </c:pt>
                <c:pt idx="3931">
                  <c:v>6069</c:v>
                </c:pt>
                <c:pt idx="3932">
                  <c:v>6068</c:v>
                </c:pt>
                <c:pt idx="3933">
                  <c:v>6067</c:v>
                </c:pt>
                <c:pt idx="3934">
                  <c:v>6066</c:v>
                </c:pt>
                <c:pt idx="3935">
                  <c:v>6065</c:v>
                </c:pt>
                <c:pt idx="3936">
                  <c:v>6064</c:v>
                </c:pt>
                <c:pt idx="3937">
                  <c:v>6063</c:v>
                </c:pt>
                <c:pt idx="3938">
                  <c:v>6062</c:v>
                </c:pt>
                <c:pt idx="3939">
                  <c:v>6061</c:v>
                </c:pt>
                <c:pt idx="3940">
                  <c:v>6060</c:v>
                </c:pt>
                <c:pt idx="3941">
                  <c:v>6059</c:v>
                </c:pt>
                <c:pt idx="3942">
                  <c:v>6058</c:v>
                </c:pt>
                <c:pt idx="3943">
                  <c:v>6057</c:v>
                </c:pt>
                <c:pt idx="3944">
                  <c:v>6056</c:v>
                </c:pt>
                <c:pt idx="3945">
                  <c:v>6055</c:v>
                </c:pt>
                <c:pt idx="3946">
                  <c:v>6054</c:v>
                </c:pt>
                <c:pt idx="3947">
                  <c:v>6053</c:v>
                </c:pt>
                <c:pt idx="3948">
                  <c:v>6052</c:v>
                </c:pt>
                <c:pt idx="3949">
                  <c:v>6051</c:v>
                </c:pt>
                <c:pt idx="3950">
                  <c:v>6050</c:v>
                </c:pt>
                <c:pt idx="3951">
                  <c:v>6049</c:v>
                </c:pt>
                <c:pt idx="3952">
                  <c:v>6048</c:v>
                </c:pt>
                <c:pt idx="3953">
                  <c:v>6047</c:v>
                </c:pt>
                <c:pt idx="3954">
                  <c:v>6046</c:v>
                </c:pt>
                <c:pt idx="3955">
                  <c:v>6045</c:v>
                </c:pt>
                <c:pt idx="3956">
                  <c:v>6044</c:v>
                </c:pt>
                <c:pt idx="3957">
                  <c:v>6043</c:v>
                </c:pt>
                <c:pt idx="3958">
                  <c:v>6042</c:v>
                </c:pt>
                <c:pt idx="3959">
                  <c:v>6041</c:v>
                </c:pt>
                <c:pt idx="3960">
                  <c:v>6040</c:v>
                </c:pt>
                <c:pt idx="3961">
                  <c:v>6039</c:v>
                </c:pt>
                <c:pt idx="3962">
                  <c:v>6038</c:v>
                </c:pt>
                <c:pt idx="3963">
                  <c:v>6037</c:v>
                </c:pt>
                <c:pt idx="3964">
                  <c:v>6036</c:v>
                </c:pt>
                <c:pt idx="3965">
                  <c:v>6035</c:v>
                </c:pt>
                <c:pt idx="3966">
                  <c:v>6034</c:v>
                </c:pt>
                <c:pt idx="3967">
                  <c:v>6033</c:v>
                </c:pt>
                <c:pt idx="3968">
                  <c:v>6032</c:v>
                </c:pt>
                <c:pt idx="3969">
                  <c:v>6031</c:v>
                </c:pt>
                <c:pt idx="3970">
                  <c:v>6030</c:v>
                </c:pt>
                <c:pt idx="3971">
                  <c:v>6029</c:v>
                </c:pt>
                <c:pt idx="3972">
                  <c:v>6028</c:v>
                </c:pt>
                <c:pt idx="3973">
                  <c:v>6027</c:v>
                </c:pt>
                <c:pt idx="3974">
                  <c:v>6026</c:v>
                </c:pt>
                <c:pt idx="3975">
                  <c:v>6025</c:v>
                </c:pt>
                <c:pt idx="3976">
                  <c:v>6024</c:v>
                </c:pt>
                <c:pt idx="3977">
                  <c:v>6023</c:v>
                </c:pt>
                <c:pt idx="3978">
                  <c:v>6022</c:v>
                </c:pt>
                <c:pt idx="3979">
                  <c:v>6021</c:v>
                </c:pt>
                <c:pt idx="3980">
                  <c:v>6020</c:v>
                </c:pt>
                <c:pt idx="3981">
                  <c:v>6019</c:v>
                </c:pt>
                <c:pt idx="3982">
                  <c:v>6018</c:v>
                </c:pt>
                <c:pt idx="3983">
                  <c:v>6017</c:v>
                </c:pt>
                <c:pt idx="3984">
                  <c:v>6016</c:v>
                </c:pt>
                <c:pt idx="3985">
                  <c:v>6015</c:v>
                </c:pt>
                <c:pt idx="3986">
                  <c:v>6014</c:v>
                </c:pt>
                <c:pt idx="3987">
                  <c:v>6013</c:v>
                </c:pt>
                <c:pt idx="3988">
                  <c:v>6012</c:v>
                </c:pt>
                <c:pt idx="3989">
                  <c:v>6011</c:v>
                </c:pt>
                <c:pt idx="3990">
                  <c:v>6010</c:v>
                </c:pt>
                <c:pt idx="3991">
                  <c:v>6009</c:v>
                </c:pt>
                <c:pt idx="3992">
                  <c:v>6008</c:v>
                </c:pt>
                <c:pt idx="3993">
                  <c:v>6007</c:v>
                </c:pt>
                <c:pt idx="3994">
                  <c:v>6006</c:v>
                </c:pt>
                <c:pt idx="3995">
                  <c:v>6005</c:v>
                </c:pt>
                <c:pt idx="3996">
                  <c:v>6004</c:v>
                </c:pt>
                <c:pt idx="3997">
                  <c:v>6003</c:v>
                </c:pt>
                <c:pt idx="3998">
                  <c:v>6002</c:v>
                </c:pt>
                <c:pt idx="3999">
                  <c:v>6001</c:v>
                </c:pt>
                <c:pt idx="4000">
                  <c:v>6000</c:v>
                </c:pt>
                <c:pt idx="4001">
                  <c:v>5999</c:v>
                </c:pt>
                <c:pt idx="4002">
                  <c:v>5998</c:v>
                </c:pt>
                <c:pt idx="4003">
                  <c:v>5997</c:v>
                </c:pt>
                <c:pt idx="4004">
                  <c:v>5996</c:v>
                </c:pt>
                <c:pt idx="4005">
                  <c:v>5995</c:v>
                </c:pt>
                <c:pt idx="4006">
                  <c:v>5994</c:v>
                </c:pt>
                <c:pt idx="4007">
                  <c:v>5993</c:v>
                </c:pt>
                <c:pt idx="4008">
                  <c:v>5992</c:v>
                </c:pt>
                <c:pt idx="4009">
                  <c:v>5991</c:v>
                </c:pt>
                <c:pt idx="4010">
                  <c:v>5990</c:v>
                </c:pt>
                <c:pt idx="4011">
                  <c:v>5989</c:v>
                </c:pt>
                <c:pt idx="4012">
                  <c:v>5988</c:v>
                </c:pt>
                <c:pt idx="4013">
                  <c:v>5987</c:v>
                </c:pt>
                <c:pt idx="4014">
                  <c:v>5986</c:v>
                </c:pt>
                <c:pt idx="4015">
                  <c:v>5985</c:v>
                </c:pt>
                <c:pt idx="4016">
                  <c:v>5984</c:v>
                </c:pt>
                <c:pt idx="4017">
                  <c:v>5983</c:v>
                </c:pt>
                <c:pt idx="4018">
                  <c:v>5982</c:v>
                </c:pt>
                <c:pt idx="4019">
                  <c:v>5981</c:v>
                </c:pt>
                <c:pt idx="4020">
                  <c:v>5980</c:v>
                </c:pt>
                <c:pt idx="4021">
                  <c:v>5979</c:v>
                </c:pt>
                <c:pt idx="4022">
                  <c:v>5978</c:v>
                </c:pt>
                <c:pt idx="4023">
                  <c:v>5977</c:v>
                </c:pt>
                <c:pt idx="4024">
                  <c:v>5976</c:v>
                </c:pt>
                <c:pt idx="4025">
                  <c:v>5975</c:v>
                </c:pt>
                <c:pt idx="4026">
                  <c:v>5974</c:v>
                </c:pt>
                <c:pt idx="4027">
                  <c:v>5973</c:v>
                </c:pt>
                <c:pt idx="4028">
                  <c:v>5972</c:v>
                </c:pt>
                <c:pt idx="4029">
                  <c:v>5971</c:v>
                </c:pt>
                <c:pt idx="4030">
                  <c:v>5970</c:v>
                </c:pt>
                <c:pt idx="4031">
                  <c:v>5969</c:v>
                </c:pt>
                <c:pt idx="4032">
                  <c:v>5968</c:v>
                </c:pt>
                <c:pt idx="4033">
                  <c:v>5967</c:v>
                </c:pt>
                <c:pt idx="4034">
                  <c:v>5966</c:v>
                </c:pt>
                <c:pt idx="4035">
                  <c:v>5965</c:v>
                </c:pt>
                <c:pt idx="4036">
                  <c:v>5964</c:v>
                </c:pt>
                <c:pt idx="4037">
                  <c:v>5963</c:v>
                </c:pt>
                <c:pt idx="4038">
                  <c:v>5962</c:v>
                </c:pt>
                <c:pt idx="4039">
                  <c:v>5961</c:v>
                </c:pt>
                <c:pt idx="4040">
                  <c:v>5960</c:v>
                </c:pt>
                <c:pt idx="4041">
                  <c:v>5959</c:v>
                </c:pt>
                <c:pt idx="4042">
                  <c:v>5958</c:v>
                </c:pt>
                <c:pt idx="4043">
                  <c:v>5957</c:v>
                </c:pt>
                <c:pt idx="4044">
                  <c:v>5956</c:v>
                </c:pt>
                <c:pt idx="4045">
                  <c:v>5955</c:v>
                </c:pt>
                <c:pt idx="4046">
                  <c:v>5954</c:v>
                </c:pt>
                <c:pt idx="4047">
                  <c:v>5953</c:v>
                </c:pt>
                <c:pt idx="4048">
                  <c:v>5952</c:v>
                </c:pt>
                <c:pt idx="4049">
                  <c:v>5951</c:v>
                </c:pt>
                <c:pt idx="4050">
                  <c:v>5950</c:v>
                </c:pt>
                <c:pt idx="4051">
                  <c:v>5949</c:v>
                </c:pt>
                <c:pt idx="4052">
                  <c:v>5948</c:v>
                </c:pt>
                <c:pt idx="4053">
                  <c:v>5947</c:v>
                </c:pt>
                <c:pt idx="4054">
                  <c:v>5946</c:v>
                </c:pt>
                <c:pt idx="4055">
                  <c:v>5945</c:v>
                </c:pt>
                <c:pt idx="4056">
                  <c:v>5944</c:v>
                </c:pt>
                <c:pt idx="4057">
                  <c:v>5943</c:v>
                </c:pt>
                <c:pt idx="4058">
                  <c:v>5942</c:v>
                </c:pt>
                <c:pt idx="4059">
                  <c:v>5941</c:v>
                </c:pt>
                <c:pt idx="4060">
                  <c:v>5940</c:v>
                </c:pt>
                <c:pt idx="4061">
                  <c:v>5939</c:v>
                </c:pt>
                <c:pt idx="4062">
                  <c:v>5938</c:v>
                </c:pt>
                <c:pt idx="4063">
                  <c:v>5937</c:v>
                </c:pt>
                <c:pt idx="4064">
                  <c:v>5936</c:v>
                </c:pt>
                <c:pt idx="4065">
                  <c:v>5935</c:v>
                </c:pt>
                <c:pt idx="4066">
                  <c:v>5934</c:v>
                </c:pt>
                <c:pt idx="4067">
                  <c:v>5933</c:v>
                </c:pt>
                <c:pt idx="4068">
                  <c:v>5932</c:v>
                </c:pt>
                <c:pt idx="4069">
                  <c:v>5931</c:v>
                </c:pt>
                <c:pt idx="4070">
                  <c:v>5930</c:v>
                </c:pt>
                <c:pt idx="4071">
                  <c:v>5929</c:v>
                </c:pt>
                <c:pt idx="4072">
                  <c:v>5928</c:v>
                </c:pt>
                <c:pt idx="4073">
                  <c:v>5927</c:v>
                </c:pt>
                <c:pt idx="4074">
                  <c:v>5926</c:v>
                </c:pt>
                <c:pt idx="4075">
                  <c:v>5925</c:v>
                </c:pt>
                <c:pt idx="4076">
                  <c:v>5924</c:v>
                </c:pt>
                <c:pt idx="4077">
                  <c:v>5923</c:v>
                </c:pt>
                <c:pt idx="4078">
                  <c:v>5922</c:v>
                </c:pt>
                <c:pt idx="4079">
                  <c:v>5921</c:v>
                </c:pt>
                <c:pt idx="4080">
                  <c:v>5920</c:v>
                </c:pt>
                <c:pt idx="4081">
                  <c:v>5919</c:v>
                </c:pt>
                <c:pt idx="4082">
                  <c:v>5918</c:v>
                </c:pt>
                <c:pt idx="4083">
                  <c:v>5917</c:v>
                </c:pt>
                <c:pt idx="4084">
                  <c:v>5916</c:v>
                </c:pt>
                <c:pt idx="4085">
                  <c:v>5915</c:v>
                </c:pt>
                <c:pt idx="4086">
                  <c:v>5914</c:v>
                </c:pt>
                <c:pt idx="4087">
                  <c:v>5913</c:v>
                </c:pt>
                <c:pt idx="4088">
                  <c:v>5912</c:v>
                </c:pt>
                <c:pt idx="4089">
                  <c:v>5911</c:v>
                </c:pt>
                <c:pt idx="4090">
                  <c:v>5910</c:v>
                </c:pt>
                <c:pt idx="4091">
                  <c:v>5909</c:v>
                </c:pt>
                <c:pt idx="4092">
                  <c:v>5908</c:v>
                </c:pt>
                <c:pt idx="4093">
                  <c:v>5907</c:v>
                </c:pt>
                <c:pt idx="4094">
                  <c:v>5906</c:v>
                </c:pt>
                <c:pt idx="4095">
                  <c:v>5905</c:v>
                </c:pt>
                <c:pt idx="4096">
                  <c:v>5904</c:v>
                </c:pt>
                <c:pt idx="4097">
                  <c:v>5903</c:v>
                </c:pt>
                <c:pt idx="4098">
                  <c:v>5902</c:v>
                </c:pt>
                <c:pt idx="4099">
                  <c:v>5901</c:v>
                </c:pt>
                <c:pt idx="4100">
                  <c:v>5900</c:v>
                </c:pt>
                <c:pt idx="4101">
                  <c:v>5899</c:v>
                </c:pt>
                <c:pt idx="4102">
                  <c:v>5898</c:v>
                </c:pt>
                <c:pt idx="4103">
                  <c:v>5897</c:v>
                </c:pt>
                <c:pt idx="4104">
                  <c:v>5896</c:v>
                </c:pt>
                <c:pt idx="4105">
                  <c:v>5895</c:v>
                </c:pt>
                <c:pt idx="4106">
                  <c:v>5894</c:v>
                </c:pt>
                <c:pt idx="4107">
                  <c:v>5893</c:v>
                </c:pt>
                <c:pt idx="4108">
                  <c:v>5892</c:v>
                </c:pt>
                <c:pt idx="4109">
                  <c:v>5891</c:v>
                </c:pt>
                <c:pt idx="4110">
                  <c:v>5890</c:v>
                </c:pt>
                <c:pt idx="4111">
                  <c:v>5889</c:v>
                </c:pt>
                <c:pt idx="4112">
                  <c:v>5888</c:v>
                </c:pt>
                <c:pt idx="4113">
                  <c:v>5887</c:v>
                </c:pt>
                <c:pt idx="4114">
                  <c:v>5886</c:v>
                </c:pt>
                <c:pt idx="4115">
                  <c:v>5885</c:v>
                </c:pt>
                <c:pt idx="4116">
                  <c:v>5884</c:v>
                </c:pt>
                <c:pt idx="4117">
                  <c:v>5883</c:v>
                </c:pt>
                <c:pt idx="4118">
                  <c:v>5882</c:v>
                </c:pt>
                <c:pt idx="4119">
                  <c:v>5881</c:v>
                </c:pt>
                <c:pt idx="4120">
                  <c:v>5880</c:v>
                </c:pt>
                <c:pt idx="4121">
                  <c:v>5879</c:v>
                </c:pt>
                <c:pt idx="4122">
                  <c:v>5878</c:v>
                </c:pt>
                <c:pt idx="4123">
                  <c:v>5877</c:v>
                </c:pt>
                <c:pt idx="4124">
                  <c:v>5876</c:v>
                </c:pt>
                <c:pt idx="4125">
                  <c:v>5875</c:v>
                </c:pt>
                <c:pt idx="4126">
                  <c:v>5874</c:v>
                </c:pt>
                <c:pt idx="4127">
                  <c:v>5873</c:v>
                </c:pt>
                <c:pt idx="4128">
                  <c:v>5872</c:v>
                </c:pt>
                <c:pt idx="4129">
                  <c:v>5871</c:v>
                </c:pt>
                <c:pt idx="4130">
                  <c:v>5870</c:v>
                </c:pt>
                <c:pt idx="4131">
                  <c:v>5869</c:v>
                </c:pt>
                <c:pt idx="4132">
                  <c:v>5868</c:v>
                </c:pt>
                <c:pt idx="4133">
                  <c:v>5867</c:v>
                </c:pt>
                <c:pt idx="4134">
                  <c:v>5866</c:v>
                </c:pt>
                <c:pt idx="4135">
                  <c:v>5865</c:v>
                </c:pt>
                <c:pt idx="4136">
                  <c:v>5864</c:v>
                </c:pt>
                <c:pt idx="4137">
                  <c:v>5863</c:v>
                </c:pt>
                <c:pt idx="4138">
                  <c:v>5862</c:v>
                </c:pt>
                <c:pt idx="4139">
                  <c:v>5861</c:v>
                </c:pt>
                <c:pt idx="4140">
                  <c:v>5860</c:v>
                </c:pt>
                <c:pt idx="4141">
                  <c:v>5859</c:v>
                </c:pt>
                <c:pt idx="4142">
                  <c:v>5858</c:v>
                </c:pt>
                <c:pt idx="4143">
                  <c:v>5857</c:v>
                </c:pt>
                <c:pt idx="4144">
                  <c:v>5856</c:v>
                </c:pt>
                <c:pt idx="4145">
                  <c:v>5855</c:v>
                </c:pt>
                <c:pt idx="4146">
                  <c:v>5854</c:v>
                </c:pt>
                <c:pt idx="4147">
                  <c:v>5853</c:v>
                </c:pt>
                <c:pt idx="4148">
                  <c:v>5852</c:v>
                </c:pt>
                <c:pt idx="4149">
                  <c:v>5851</c:v>
                </c:pt>
                <c:pt idx="4150">
                  <c:v>5850</c:v>
                </c:pt>
                <c:pt idx="4151">
                  <c:v>5849</c:v>
                </c:pt>
                <c:pt idx="4152">
                  <c:v>5848</c:v>
                </c:pt>
                <c:pt idx="4153">
                  <c:v>5847</c:v>
                </c:pt>
                <c:pt idx="4154">
                  <c:v>5846</c:v>
                </c:pt>
                <c:pt idx="4155">
                  <c:v>5845</c:v>
                </c:pt>
                <c:pt idx="4156">
                  <c:v>5844</c:v>
                </c:pt>
                <c:pt idx="4157">
                  <c:v>5843</c:v>
                </c:pt>
                <c:pt idx="4158">
                  <c:v>5842</c:v>
                </c:pt>
                <c:pt idx="4159">
                  <c:v>5841</c:v>
                </c:pt>
                <c:pt idx="4160">
                  <c:v>5840</c:v>
                </c:pt>
                <c:pt idx="4161">
                  <c:v>5839</c:v>
                </c:pt>
                <c:pt idx="4162">
                  <c:v>5838</c:v>
                </c:pt>
                <c:pt idx="4163">
                  <c:v>5837</c:v>
                </c:pt>
                <c:pt idx="4164">
                  <c:v>5836</c:v>
                </c:pt>
                <c:pt idx="4165">
                  <c:v>5835</c:v>
                </c:pt>
                <c:pt idx="4166">
                  <c:v>5834</c:v>
                </c:pt>
                <c:pt idx="4167">
                  <c:v>5833</c:v>
                </c:pt>
                <c:pt idx="4168">
                  <c:v>5832</c:v>
                </c:pt>
                <c:pt idx="4169">
                  <c:v>5831</c:v>
                </c:pt>
                <c:pt idx="4170">
                  <c:v>5830</c:v>
                </c:pt>
                <c:pt idx="4171">
                  <c:v>5829</c:v>
                </c:pt>
                <c:pt idx="4172">
                  <c:v>5828</c:v>
                </c:pt>
                <c:pt idx="4173">
                  <c:v>5827</c:v>
                </c:pt>
                <c:pt idx="4174">
                  <c:v>5826</c:v>
                </c:pt>
                <c:pt idx="4175">
                  <c:v>5825</c:v>
                </c:pt>
                <c:pt idx="4176">
                  <c:v>5824</c:v>
                </c:pt>
                <c:pt idx="4177">
                  <c:v>5823</c:v>
                </c:pt>
                <c:pt idx="4178">
                  <c:v>5822</c:v>
                </c:pt>
                <c:pt idx="4179">
                  <c:v>5821</c:v>
                </c:pt>
                <c:pt idx="4180">
                  <c:v>5820</c:v>
                </c:pt>
                <c:pt idx="4181">
                  <c:v>5819</c:v>
                </c:pt>
                <c:pt idx="4182">
                  <c:v>5818</c:v>
                </c:pt>
                <c:pt idx="4183">
                  <c:v>5817</c:v>
                </c:pt>
                <c:pt idx="4184">
                  <c:v>5816</c:v>
                </c:pt>
                <c:pt idx="4185">
                  <c:v>5815</c:v>
                </c:pt>
                <c:pt idx="4186">
                  <c:v>5814</c:v>
                </c:pt>
                <c:pt idx="4187">
                  <c:v>5813</c:v>
                </c:pt>
                <c:pt idx="4188">
                  <c:v>5812</c:v>
                </c:pt>
                <c:pt idx="4189">
                  <c:v>5811</c:v>
                </c:pt>
                <c:pt idx="4190">
                  <c:v>5810</c:v>
                </c:pt>
                <c:pt idx="4191">
                  <c:v>5809</c:v>
                </c:pt>
                <c:pt idx="4192">
                  <c:v>5808</c:v>
                </c:pt>
                <c:pt idx="4193">
                  <c:v>5807</c:v>
                </c:pt>
                <c:pt idx="4194">
                  <c:v>5806</c:v>
                </c:pt>
                <c:pt idx="4195">
                  <c:v>5805</c:v>
                </c:pt>
                <c:pt idx="4196">
                  <c:v>5804</c:v>
                </c:pt>
                <c:pt idx="4197">
                  <c:v>5803</c:v>
                </c:pt>
                <c:pt idx="4198">
                  <c:v>5802</c:v>
                </c:pt>
                <c:pt idx="4199">
                  <c:v>5801</c:v>
                </c:pt>
                <c:pt idx="4200">
                  <c:v>5800</c:v>
                </c:pt>
                <c:pt idx="4201">
                  <c:v>5799</c:v>
                </c:pt>
                <c:pt idx="4202">
                  <c:v>5798</c:v>
                </c:pt>
                <c:pt idx="4203">
                  <c:v>5797</c:v>
                </c:pt>
                <c:pt idx="4204">
                  <c:v>5796</c:v>
                </c:pt>
                <c:pt idx="4205">
                  <c:v>5795</c:v>
                </c:pt>
                <c:pt idx="4206">
                  <c:v>5794</c:v>
                </c:pt>
                <c:pt idx="4207">
                  <c:v>5793</c:v>
                </c:pt>
                <c:pt idx="4208">
                  <c:v>5792</c:v>
                </c:pt>
                <c:pt idx="4209">
                  <c:v>5791</c:v>
                </c:pt>
                <c:pt idx="4210">
                  <c:v>5790</c:v>
                </c:pt>
                <c:pt idx="4211">
                  <c:v>5789</c:v>
                </c:pt>
                <c:pt idx="4212">
                  <c:v>5788</c:v>
                </c:pt>
                <c:pt idx="4213">
                  <c:v>5787</c:v>
                </c:pt>
                <c:pt idx="4214">
                  <c:v>5786</c:v>
                </c:pt>
                <c:pt idx="4215">
                  <c:v>5785</c:v>
                </c:pt>
                <c:pt idx="4216">
                  <c:v>5784</c:v>
                </c:pt>
                <c:pt idx="4217">
                  <c:v>5783</c:v>
                </c:pt>
                <c:pt idx="4218">
                  <c:v>5782</c:v>
                </c:pt>
                <c:pt idx="4219">
                  <c:v>5781</c:v>
                </c:pt>
                <c:pt idx="4220">
                  <c:v>5780</c:v>
                </c:pt>
                <c:pt idx="4221">
                  <c:v>5779</c:v>
                </c:pt>
                <c:pt idx="4222">
                  <c:v>5778</c:v>
                </c:pt>
                <c:pt idx="4223">
                  <c:v>5777</c:v>
                </c:pt>
                <c:pt idx="4224">
                  <c:v>5776</c:v>
                </c:pt>
                <c:pt idx="4225">
                  <c:v>5775</c:v>
                </c:pt>
                <c:pt idx="4226">
                  <c:v>5774</c:v>
                </c:pt>
                <c:pt idx="4227">
                  <c:v>5773</c:v>
                </c:pt>
                <c:pt idx="4228">
                  <c:v>5772</c:v>
                </c:pt>
                <c:pt idx="4229">
                  <c:v>5771</c:v>
                </c:pt>
                <c:pt idx="4230">
                  <c:v>5770</c:v>
                </c:pt>
                <c:pt idx="4231">
                  <c:v>5769</c:v>
                </c:pt>
                <c:pt idx="4232">
                  <c:v>5768</c:v>
                </c:pt>
                <c:pt idx="4233">
                  <c:v>5767</c:v>
                </c:pt>
                <c:pt idx="4234">
                  <c:v>5766</c:v>
                </c:pt>
                <c:pt idx="4235">
                  <c:v>5765</c:v>
                </c:pt>
                <c:pt idx="4236">
                  <c:v>5764</c:v>
                </c:pt>
                <c:pt idx="4237">
                  <c:v>5763</c:v>
                </c:pt>
                <c:pt idx="4238">
                  <c:v>5762</c:v>
                </c:pt>
                <c:pt idx="4239">
                  <c:v>5761</c:v>
                </c:pt>
                <c:pt idx="4240">
                  <c:v>5760</c:v>
                </c:pt>
                <c:pt idx="4241">
                  <c:v>5759</c:v>
                </c:pt>
                <c:pt idx="4242">
                  <c:v>5758</c:v>
                </c:pt>
                <c:pt idx="4243">
                  <c:v>5757</c:v>
                </c:pt>
                <c:pt idx="4244">
                  <c:v>5756</c:v>
                </c:pt>
                <c:pt idx="4245">
                  <c:v>5755</c:v>
                </c:pt>
                <c:pt idx="4246">
                  <c:v>5754</c:v>
                </c:pt>
                <c:pt idx="4247">
                  <c:v>5753</c:v>
                </c:pt>
                <c:pt idx="4248">
                  <c:v>5752</c:v>
                </c:pt>
                <c:pt idx="4249">
                  <c:v>5751</c:v>
                </c:pt>
                <c:pt idx="4250">
                  <c:v>5750</c:v>
                </c:pt>
                <c:pt idx="4251">
                  <c:v>5749</c:v>
                </c:pt>
                <c:pt idx="4252">
                  <c:v>5748</c:v>
                </c:pt>
                <c:pt idx="4253">
                  <c:v>5747</c:v>
                </c:pt>
                <c:pt idx="4254">
                  <c:v>5746</c:v>
                </c:pt>
                <c:pt idx="4255">
                  <c:v>5745</c:v>
                </c:pt>
                <c:pt idx="4256">
                  <c:v>5744</c:v>
                </c:pt>
                <c:pt idx="4257">
                  <c:v>5743</c:v>
                </c:pt>
                <c:pt idx="4258">
                  <c:v>5742</c:v>
                </c:pt>
                <c:pt idx="4259">
                  <c:v>5741</c:v>
                </c:pt>
                <c:pt idx="4260">
                  <c:v>5740</c:v>
                </c:pt>
                <c:pt idx="4261">
                  <c:v>5739</c:v>
                </c:pt>
                <c:pt idx="4262">
                  <c:v>5738</c:v>
                </c:pt>
                <c:pt idx="4263">
                  <c:v>5737</c:v>
                </c:pt>
                <c:pt idx="4264">
                  <c:v>5736</c:v>
                </c:pt>
                <c:pt idx="4265">
                  <c:v>5735</c:v>
                </c:pt>
                <c:pt idx="4266">
                  <c:v>5734</c:v>
                </c:pt>
                <c:pt idx="4267">
                  <c:v>5733</c:v>
                </c:pt>
                <c:pt idx="4268">
                  <c:v>5732</c:v>
                </c:pt>
                <c:pt idx="4269">
                  <c:v>5731</c:v>
                </c:pt>
                <c:pt idx="4270">
                  <c:v>5730</c:v>
                </c:pt>
                <c:pt idx="4271">
                  <c:v>5729</c:v>
                </c:pt>
                <c:pt idx="4272">
                  <c:v>5728</c:v>
                </c:pt>
                <c:pt idx="4273">
                  <c:v>5727</c:v>
                </c:pt>
                <c:pt idx="4274">
                  <c:v>5726</c:v>
                </c:pt>
                <c:pt idx="4275">
                  <c:v>5725</c:v>
                </c:pt>
                <c:pt idx="4276">
                  <c:v>5724</c:v>
                </c:pt>
                <c:pt idx="4277">
                  <c:v>5723</c:v>
                </c:pt>
                <c:pt idx="4278">
                  <c:v>5722</c:v>
                </c:pt>
                <c:pt idx="4279">
                  <c:v>5721</c:v>
                </c:pt>
                <c:pt idx="4280">
                  <c:v>5720</c:v>
                </c:pt>
                <c:pt idx="4281">
                  <c:v>5719</c:v>
                </c:pt>
                <c:pt idx="4282">
                  <c:v>5718</c:v>
                </c:pt>
                <c:pt idx="4283">
                  <c:v>5717</c:v>
                </c:pt>
                <c:pt idx="4284">
                  <c:v>5716</c:v>
                </c:pt>
                <c:pt idx="4285">
                  <c:v>5715</c:v>
                </c:pt>
                <c:pt idx="4286">
                  <c:v>5714</c:v>
                </c:pt>
                <c:pt idx="4287">
                  <c:v>5713</c:v>
                </c:pt>
                <c:pt idx="4288">
                  <c:v>5712</c:v>
                </c:pt>
                <c:pt idx="4289">
                  <c:v>5711</c:v>
                </c:pt>
                <c:pt idx="4290">
                  <c:v>5710</c:v>
                </c:pt>
                <c:pt idx="4291">
                  <c:v>5709</c:v>
                </c:pt>
                <c:pt idx="4292">
                  <c:v>5708</c:v>
                </c:pt>
                <c:pt idx="4293">
                  <c:v>5707</c:v>
                </c:pt>
                <c:pt idx="4294">
                  <c:v>5706</c:v>
                </c:pt>
                <c:pt idx="4295">
                  <c:v>5705</c:v>
                </c:pt>
                <c:pt idx="4296">
                  <c:v>5704</c:v>
                </c:pt>
                <c:pt idx="4297">
                  <c:v>5703</c:v>
                </c:pt>
                <c:pt idx="4298">
                  <c:v>5702</c:v>
                </c:pt>
                <c:pt idx="4299">
                  <c:v>5701</c:v>
                </c:pt>
                <c:pt idx="4300">
                  <c:v>5700</c:v>
                </c:pt>
                <c:pt idx="4301">
                  <c:v>5699</c:v>
                </c:pt>
                <c:pt idx="4302">
                  <c:v>5698</c:v>
                </c:pt>
                <c:pt idx="4303">
                  <c:v>5697</c:v>
                </c:pt>
                <c:pt idx="4304">
                  <c:v>5696</c:v>
                </c:pt>
                <c:pt idx="4305">
                  <c:v>5695</c:v>
                </c:pt>
                <c:pt idx="4306">
                  <c:v>5694</c:v>
                </c:pt>
                <c:pt idx="4307">
                  <c:v>5693</c:v>
                </c:pt>
                <c:pt idx="4308">
                  <c:v>5692</c:v>
                </c:pt>
                <c:pt idx="4309">
                  <c:v>5691</c:v>
                </c:pt>
                <c:pt idx="4310">
                  <c:v>5690</c:v>
                </c:pt>
                <c:pt idx="4311">
                  <c:v>5689</c:v>
                </c:pt>
                <c:pt idx="4312">
                  <c:v>5688</c:v>
                </c:pt>
                <c:pt idx="4313">
                  <c:v>5687</c:v>
                </c:pt>
                <c:pt idx="4314">
                  <c:v>5686</c:v>
                </c:pt>
                <c:pt idx="4315">
                  <c:v>5685</c:v>
                </c:pt>
                <c:pt idx="4316">
                  <c:v>5684</c:v>
                </c:pt>
                <c:pt idx="4317">
                  <c:v>5683</c:v>
                </c:pt>
                <c:pt idx="4318">
                  <c:v>5682</c:v>
                </c:pt>
                <c:pt idx="4319">
                  <c:v>5681</c:v>
                </c:pt>
                <c:pt idx="4320">
                  <c:v>5680</c:v>
                </c:pt>
                <c:pt idx="4321">
                  <c:v>5679</c:v>
                </c:pt>
                <c:pt idx="4322">
                  <c:v>5678</c:v>
                </c:pt>
                <c:pt idx="4323">
                  <c:v>5677</c:v>
                </c:pt>
                <c:pt idx="4324">
                  <c:v>5676</c:v>
                </c:pt>
                <c:pt idx="4325">
                  <c:v>5675</c:v>
                </c:pt>
                <c:pt idx="4326">
                  <c:v>5674</c:v>
                </c:pt>
                <c:pt idx="4327">
                  <c:v>5673</c:v>
                </c:pt>
                <c:pt idx="4328">
                  <c:v>5672</c:v>
                </c:pt>
                <c:pt idx="4329">
                  <c:v>5671</c:v>
                </c:pt>
                <c:pt idx="4330">
                  <c:v>5670</c:v>
                </c:pt>
                <c:pt idx="4331">
                  <c:v>5669</c:v>
                </c:pt>
                <c:pt idx="4332">
                  <c:v>5668</c:v>
                </c:pt>
                <c:pt idx="4333">
                  <c:v>5667</c:v>
                </c:pt>
                <c:pt idx="4334">
                  <c:v>5666</c:v>
                </c:pt>
                <c:pt idx="4335">
                  <c:v>5665</c:v>
                </c:pt>
                <c:pt idx="4336">
                  <c:v>5664</c:v>
                </c:pt>
                <c:pt idx="4337">
                  <c:v>5663</c:v>
                </c:pt>
                <c:pt idx="4338">
                  <c:v>5662</c:v>
                </c:pt>
                <c:pt idx="4339">
                  <c:v>5661</c:v>
                </c:pt>
                <c:pt idx="4340">
                  <c:v>5660</c:v>
                </c:pt>
                <c:pt idx="4341">
                  <c:v>5659</c:v>
                </c:pt>
                <c:pt idx="4342">
                  <c:v>5658</c:v>
                </c:pt>
                <c:pt idx="4343">
                  <c:v>5657</c:v>
                </c:pt>
                <c:pt idx="4344">
                  <c:v>5656</c:v>
                </c:pt>
                <c:pt idx="4345">
                  <c:v>5655</c:v>
                </c:pt>
                <c:pt idx="4346">
                  <c:v>5654</c:v>
                </c:pt>
                <c:pt idx="4347">
                  <c:v>5653</c:v>
                </c:pt>
                <c:pt idx="4348">
                  <c:v>5652</c:v>
                </c:pt>
                <c:pt idx="4349">
                  <c:v>5651</c:v>
                </c:pt>
                <c:pt idx="4350">
                  <c:v>5650</c:v>
                </c:pt>
                <c:pt idx="4351">
                  <c:v>5649</c:v>
                </c:pt>
                <c:pt idx="4352">
                  <c:v>5648</c:v>
                </c:pt>
                <c:pt idx="4353">
                  <c:v>5647</c:v>
                </c:pt>
                <c:pt idx="4354">
                  <c:v>5646</c:v>
                </c:pt>
                <c:pt idx="4355">
                  <c:v>5645</c:v>
                </c:pt>
                <c:pt idx="4356">
                  <c:v>5644</c:v>
                </c:pt>
                <c:pt idx="4357">
                  <c:v>5643</c:v>
                </c:pt>
                <c:pt idx="4358">
                  <c:v>5642</c:v>
                </c:pt>
                <c:pt idx="4359">
                  <c:v>5641</c:v>
                </c:pt>
                <c:pt idx="4360">
                  <c:v>5640</c:v>
                </c:pt>
                <c:pt idx="4361">
                  <c:v>5639</c:v>
                </c:pt>
                <c:pt idx="4362">
                  <c:v>5638</c:v>
                </c:pt>
                <c:pt idx="4363">
                  <c:v>5637</c:v>
                </c:pt>
                <c:pt idx="4364">
                  <c:v>5636</c:v>
                </c:pt>
                <c:pt idx="4365">
                  <c:v>5635</c:v>
                </c:pt>
                <c:pt idx="4366">
                  <c:v>5634</c:v>
                </c:pt>
                <c:pt idx="4367">
                  <c:v>5633</c:v>
                </c:pt>
                <c:pt idx="4368">
                  <c:v>5632</c:v>
                </c:pt>
                <c:pt idx="4369">
                  <c:v>5631</c:v>
                </c:pt>
                <c:pt idx="4370">
                  <c:v>5630</c:v>
                </c:pt>
                <c:pt idx="4371">
                  <c:v>5629</c:v>
                </c:pt>
                <c:pt idx="4372">
                  <c:v>5628</c:v>
                </c:pt>
                <c:pt idx="4373">
                  <c:v>5627</c:v>
                </c:pt>
                <c:pt idx="4374">
                  <c:v>5626</c:v>
                </c:pt>
                <c:pt idx="4375">
                  <c:v>5625</c:v>
                </c:pt>
                <c:pt idx="4376">
                  <c:v>5624</c:v>
                </c:pt>
                <c:pt idx="4377">
                  <c:v>5623</c:v>
                </c:pt>
                <c:pt idx="4378">
                  <c:v>5622</c:v>
                </c:pt>
                <c:pt idx="4379">
                  <c:v>5621</c:v>
                </c:pt>
                <c:pt idx="4380">
                  <c:v>5620</c:v>
                </c:pt>
                <c:pt idx="4381">
                  <c:v>5619</c:v>
                </c:pt>
                <c:pt idx="4382">
                  <c:v>5618</c:v>
                </c:pt>
                <c:pt idx="4383">
                  <c:v>5617</c:v>
                </c:pt>
                <c:pt idx="4384">
                  <c:v>5616</c:v>
                </c:pt>
                <c:pt idx="4385">
                  <c:v>5615</c:v>
                </c:pt>
                <c:pt idx="4386">
                  <c:v>5614</c:v>
                </c:pt>
                <c:pt idx="4387">
                  <c:v>5613</c:v>
                </c:pt>
                <c:pt idx="4388">
                  <c:v>5612</c:v>
                </c:pt>
                <c:pt idx="4389">
                  <c:v>5611</c:v>
                </c:pt>
                <c:pt idx="4390">
                  <c:v>5610</c:v>
                </c:pt>
                <c:pt idx="4391">
                  <c:v>5609</c:v>
                </c:pt>
                <c:pt idx="4392">
                  <c:v>5608</c:v>
                </c:pt>
                <c:pt idx="4393">
                  <c:v>5607</c:v>
                </c:pt>
                <c:pt idx="4394">
                  <c:v>5606</c:v>
                </c:pt>
                <c:pt idx="4395">
                  <c:v>5605</c:v>
                </c:pt>
                <c:pt idx="4396">
                  <c:v>5604</c:v>
                </c:pt>
                <c:pt idx="4397">
                  <c:v>5603</c:v>
                </c:pt>
                <c:pt idx="4398">
                  <c:v>5602</c:v>
                </c:pt>
                <c:pt idx="4399">
                  <c:v>5601</c:v>
                </c:pt>
                <c:pt idx="4400">
                  <c:v>5600</c:v>
                </c:pt>
                <c:pt idx="4401">
                  <c:v>5599</c:v>
                </c:pt>
                <c:pt idx="4402">
                  <c:v>5598</c:v>
                </c:pt>
                <c:pt idx="4403">
                  <c:v>5597</c:v>
                </c:pt>
                <c:pt idx="4404">
                  <c:v>5596</c:v>
                </c:pt>
                <c:pt idx="4405">
                  <c:v>5595</c:v>
                </c:pt>
                <c:pt idx="4406">
                  <c:v>5594</c:v>
                </c:pt>
                <c:pt idx="4407">
                  <c:v>5593</c:v>
                </c:pt>
                <c:pt idx="4408">
                  <c:v>5592</c:v>
                </c:pt>
                <c:pt idx="4409">
                  <c:v>5591</c:v>
                </c:pt>
                <c:pt idx="4410">
                  <c:v>5590</c:v>
                </c:pt>
                <c:pt idx="4411">
                  <c:v>5589</c:v>
                </c:pt>
                <c:pt idx="4412">
                  <c:v>5588</c:v>
                </c:pt>
                <c:pt idx="4413">
                  <c:v>5587</c:v>
                </c:pt>
                <c:pt idx="4414">
                  <c:v>5586</c:v>
                </c:pt>
                <c:pt idx="4415">
                  <c:v>5585</c:v>
                </c:pt>
                <c:pt idx="4416">
                  <c:v>5584</c:v>
                </c:pt>
                <c:pt idx="4417">
                  <c:v>5583</c:v>
                </c:pt>
                <c:pt idx="4418">
                  <c:v>5582</c:v>
                </c:pt>
                <c:pt idx="4419">
                  <c:v>5581</c:v>
                </c:pt>
                <c:pt idx="4420">
                  <c:v>5580</c:v>
                </c:pt>
                <c:pt idx="4421">
                  <c:v>5579</c:v>
                </c:pt>
                <c:pt idx="4422">
                  <c:v>5578</c:v>
                </c:pt>
                <c:pt idx="4423">
                  <c:v>5577</c:v>
                </c:pt>
                <c:pt idx="4424">
                  <c:v>5576</c:v>
                </c:pt>
                <c:pt idx="4425">
                  <c:v>5575</c:v>
                </c:pt>
                <c:pt idx="4426">
                  <c:v>5574</c:v>
                </c:pt>
                <c:pt idx="4427">
                  <c:v>5573</c:v>
                </c:pt>
                <c:pt idx="4428">
                  <c:v>5572</c:v>
                </c:pt>
                <c:pt idx="4429">
                  <c:v>5571</c:v>
                </c:pt>
                <c:pt idx="4430">
                  <c:v>5570</c:v>
                </c:pt>
                <c:pt idx="4431">
                  <c:v>5569</c:v>
                </c:pt>
                <c:pt idx="4432">
                  <c:v>5568</c:v>
                </c:pt>
                <c:pt idx="4433">
                  <c:v>5567</c:v>
                </c:pt>
                <c:pt idx="4434">
                  <c:v>5566</c:v>
                </c:pt>
                <c:pt idx="4435">
                  <c:v>5565</c:v>
                </c:pt>
                <c:pt idx="4436">
                  <c:v>5564</c:v>
                </c:pt>
                <c:pt idx="4437">
                  <c:v>5563</c:v>
                </c:pt>
                <c:pt idx="4438">
                  <c:v>5562</c:v>
                </c:pt>
                <c:pt idx="4439">
                  <c:v>5561</c:v>
                </c:pt>
                <c:pt idx="4440">
                  <c:v>5560</c:v>
                </c:pt>
                <c:pt idx="4441">
                  <c:v>5559</c:v>
                </c:pt>
                <c:pt idx="4442">
                  <c:v>5558</c:v>
                </c:pt>
                <c:pt idx="4443">
                  <c:v>5557</c:v>
                </c:pt>
                <c:pt idx="4444">
                  <c:v>5556</c:v>
                </c:pt>
                <c:pt idx="4445">
                  <c:v>5555</c:v>
                </c:pt>
                <c:pt idx="4446">
                  <c:v>5554</c:v>
                </c:pt>
                <c:pt idx="4447">
                  <c:v>5553</c:v>
                </c:pt>
                <c:pt idx="4448">
                  <c:v>5552</c:v>
                </c:pt>
                <c:pt idx="4449">
                  <c:v>5551</c:v>
                </c:pt>
                <c:pt idx="4450">
                  <c:v>5550</c:v>
                </c:pt>
                <c:pt idx="4451">
                  <c:v>5549</c:v>
                </c:pt>
                <c:pt idx="4452">
                  <c:v>5548</c:v>
                </c:pt>
                <c:pt idx="4453">
                  <c:v>5547</c:v>
                </c:pt>
                <c:pt idx="4454">
                  <c:v>5546</c:v>
                </c:pt>
                <c:pt idx="4455">
                  <c:v>5545</c:v>
                </c:pt>
                <c:pt idx="4456">
                  <c:v>5544</c:v>
                </c:pt>
                <c:pt idx="4457">
                  <c:v>5543</c:v>
                </c:pt>
                <c:pt idx="4458">
                  <c:v>5542</c:v>
                </c:pt>
                <c:pt idx="4459">
                  <c:v>5541</c:v>
                </c:pt>
                <c:pt idx="4460">
                  <c:v>5540</c:v>
                </c:pt>
                <c:pt idx="4461">
                  <c:v>5539</c:v>
                </c:pt>
                <c:pt idx="4462">
                  <c:v>5538</c:v>
                </c:pt>
                <c:pt idx="4463">
                  <c:v>5537</c:v>
                </c:pt>
                <c:pt idx="4464">
                  <c:v>5536</c:v>
                </c:pt>
                <c:pt idx="4465">
                  <c:v>5535</c:v>
                </c:pt>
                <c:pt idx="4466">
                  <c:v>5534</c:v>
                </c:pt>
                <c:pt idx="4467">
                  <c:v>5533</c:v>
                </c:pt>
                <c:pt idx="4468">
                  <c:v>5532</c:v>
                </c:pt>
                <c:pt idx="4469">
                  <c:v>5531</c:v>
                </c:pt>
                <c:pt idx="4470">
                  <c:v>5530</c:v>
                </c:pt>
                <c:pt idx="4471">
                  <c:v>5529</c:v>
                </c:pt>
                <c:pt idx="4472">
                  <c:v>5528</c:v>
                </c:pt>
                <c:pt idx="4473">
                  <c:v>5527</c:v>
                </c:pt>
                <c:pt idx="4474">
                  <c:v>5526</c:v>
                </c:pt>
                <c:pt idx="4475">
                  <c:v>5525</c:v>
                </c:pt>
                <c:pt idx="4476">
                  <c:v>5524</c:v>
                </c:pt>
                <c:pt idx="4477">
                  <c:v>5523</c:v>
                </c:pt>
                <c:pt idx="4478">
                  <c:v>5522</c:v>
                </c:pt>
                <c:pt idx="4479">
                  <c:v>5521</c:v>
                </c:pt>
                <c:pt idx="4480">
                  <c:v>5520</c:v>
                </c:pt>
                <c:pt idx="4481">
                  <c:v>5519</c:v>
                </c:pt>
                <c:pt idx="4482">
                  <c:v>5518</c:v>
                </c:pt>
                <c:pt idx="4483">
                  <c:v>5517</c:v>
                </c:pt>
                <c:pt idx="4484">
                  <c:v>5516</c:v>
                </c:pt>
                <c:pt idx="4485">
                  <c:v>5515</c:v>
                </c:pt>
                <c:pt idx="4486">
                  <c:v>5514</c:v>
                </c:pt>
                <c:pt idx="4487">
                  <c:v>5513</c:v>
                </c:pt>
                <c:pt idx="4488">
                  <c:v>5512</c:v>
                </c:pt>
                <c:pt idx="4489">
                  <c:v>5511</c:v>
                </c:pt>
                <c:pt idx="4490">
                  <c:v>5510</c:v>
                </c:pt>
                <c:pt idx="4491">
                  <c:v>5509</c:v>
                </c:pt>
                <c:pt idx="4492">
                  <c:v>5508</c:v>
                </c:pt>
                <c:pt idx="4493">
                  <c:v>5507</c:v>
                </c:pt>
                <c:pt idx="4494">
                  <c:v>5506</c:v>
                </c:pt>
                <c:pt idx="4495">
                  <c:v>5505</c:v>
                </c:pt>
                <c:pt idx="4496">
                  <c:v>5504</c:v>
                </c:pt>
                <c:pt idx="4497">
                  <c:v>5503</c:v>
                </c:pt>
                <c:pt idx="4498">
                  <c:v>5502</c:v>
                </c:pt>
                <c:pt idx="4499">
                  <c:v>5501</c:v>
                </c:pt>
                <c:pt idx="4500">
                  <c:v>5500</c:v>
                </c:pt>
                <c:pt idx="4501">
                  <c:v>5499</c:v>
                </c:pt>
                <c:pt idx="4502">
                  <c:v>5498</c:v>
                </c:pt>
                <c:pt idx="4503">
                  <c:v>5497</c:v>
                </c:pt>
                <c:pt idx="4504">
                  <c:v>5496</c:v>
                </c:pt>
                <c:pt idx="4505">
                  <c:v>5495</c:v>
                </c:pt>
                <c:pt idx="4506">
                  <c:v>5494</c:v>
                </c:pt>
                <c:pt idx="4507">
                  <c:v>5493</c:v>
                </c:pt>
                <c:pt idx="4508">
                  <c:v>5492</c:v>
                </c:pt>
                <c:pt idx="4509">
                  <c:v>5491</c:v>
                </c:pt>
                <c:pt idx="4510">
                  <c:v>5490</c:v>
                </c:pt>
                <c:pt idx="4511">
                  <c:v>5489</c:v>
                </c:pt>
                <c:pt idx="4512">
                  <c:v>5488</c:v>
                </c:pt>
                <c:pt idx="4513">
                  <c:v>5487</c:v>
                </c:pt>
                <c:pt idx="4514">
                  <c:v>5486</c:v>
                </c:pt>
                <c:pt idx="4515">
                  <c:v>5485</c:v>
                </c:pt>
                <c:pt idx="4516">
                  <c:v>5484</c:v>
                </c:pt>
                <c:pt idx="4517">
                  <c:v>5483</c:v>
                </c:pt>
                <c:pt idx="4518">
                  <c:v>5482</c:v>
                </c:pt>
                <c:pt idx="4519">
                  <c:v>5481</c:v>
                </c:pt>
                <c:pt idx="4520">
                  <c:v>5480</c:v>
                </c:pt>
                <c:pt idx="4521">
                  <c:v>5479</c:v>
                </c:pt>
                <c:pt idx="4522">
                  <c:v>5478</c:v>
                </c:pt>
                <c:pt idx="4523">
                  <c:v>5477</c:v>
                </c:pt>
                <c:pt idx="4524">
                  <c:v>5476</c:v>
                </c:pt>
                <c:pt idx="4525">
                  <c:v>5475</c:v>
                </c:pt>
                <c:pt idx="4526">
                  <c:v>5474</c:v>
                </c:pt>
                <c:pt idx="4527">
                  <c:v>5473</c:v>
                </c:pt>
                <c:pt idx="4528">
                  <c:v>5472</c:v>
                </c:pt>
                <c:pt idx="4529">
                  <c:v>5471</c:v>
                </c:pt>
                <c:pt idx="4530">
                  <c:v>5470</c:v>
                </c:pt>
                <c:pt idx="4531">
                  <c:v>5469</c:v>
                </c:pt>
                <c:pt idx="4532">
                  <c:v>5468</c:v>
                </c:pt>
                <c:pt idx="4533">
                  <c:v>5467</c:v>
                </c:pt>
                <c:pt idx="4534">
                  <c:v>5466</c:v>
                </c:pt>
                <c:pt idx="4535">
                  <c:v>5465</c:v>
                </c:pt>
                <c:pt idx="4536">
                  <c:v>5464</c:v>
                </c:pt>
                <c:pt idx="4537">
                  <c:v>5463</c:v>
                </c:pt>
                <c:pt idx="4538">
                  <c:v>5462</c:v>
                </c:pt>
                <c:pt idx="4539">
                  <c:v>5461</c:v>
                </c:pt>
                <c:pt idx="4540">
                  <c:v>5460</c:v>
                </c:pt>
                <c:pt idx="4541">
                  <c:v>5459</c:v>
                </c:pt>
                <c:pt idx="4542">
                  <c:v>5458</c:v>
                </c:pt>
                <c:pt idx="4543">
                  <c:v>5457</c:v>
                </c:pt>
                <c:pt idx="4544">
                  <c:v>5456</c:v>
                </c:pt>
                <c:pt idx="4545">
                  <c:v>5455</c:v>
                </c:pt>
                <c:pt idx="4546">
                  <c:v>5454</c:v>
                </c:pt>
                <c:pt idx="4547">
                  <c:v>5453</c:v>
                </c:pt>
                <c:pt idx="4548">
                  <c:v>5452</c:v>
                </c:pt>
                <c:pt idx="4549">
                  <c:v>5451</c:v>
                </c:pt>
                <c:pt idx="4550">
                  <c:v>5450</c:v>
                </c:pt>
                <c:pt idx="4551">
                  <c:v>5449</c:v>
                </c:pt>
                <c:pt idx="4552">
                  <c:v>5448</c:v>
                </c:pt>
                <c:pt idx="4553">
                  <c:v>5447</c:v>
                </c:pt>
                <c:pt idx="4554">
                  <c:v>5446</c:v>
                </c:pt>
                <c:pt idx="4555">
                  <c:v>5445</c:v>
                </c:pt>
                <c:pt idx="4556">
                  <c:v>5444</c:v>
                </c:pt>
                <c:pt idx="4557">
                  <c:v>5443</c:v>
                </c:pt>
                <c:pt idx="4558">
                  <c:v>5442</c:v>
                </c:pt>
                <c:pt idx="4559">
                  <c:v>5441</c:v>
                </c:pt>
                <c:pt idx="4560">
                  <c:v>5440</c:v>
                </c:pt>
                <c:pt idx="4561">
                  <c:v>5439</c:v>
                </c:pt>
                <c:pt idx="4562">
                  <c:v>5438</c:v>
                </c:pt>
                <c:pt idx="4563">
                  <c:v>5437</c:v>
                </c:pt>
                <c:pt idx="4564">
                  <c:v>5436</c:v>
                </c:pt>
                <c:pt idx="4565">
                  <c:v>5435</c:v>
                </c:pt>
                <c:pt idx="4566">
                  <c:v>5434</c:v>
                </c:pt>
                <c:pt idx="4567">
                  <c:v>5433</c:v>
                </c:pt>
                <c:pt idx="4568">
                  <c:v>5432</c:v>
                </c:pt>
                <c:pt idx="4569">
                  <c:v>5431</c:v>
                </c:pt>
                <c:pt idx="4570">
                  <c:v>5430</c:v>
                </c:pt>
                <c:pt idx="4571">
                  <c:v>5429</c:v>
                </c:pt>
                <c:pt idx="4572">
                  <c:v>5428</c:v>
                </c:pt>
                <c:pt idx="4573">
                  <c:v>5427</c:v>
                </c:pt>
                <c:pt idx="4574">
                  <c:v>5426</c:v>
                </c:pt>
                <c:pt idx="4575">
                  <c:v>5425</c:v>
                </c:pt>
                <c:pt idx="4576">
                  <c:v>5424</c:v>
                </c:pt>
                <c:pt idx="4577">
                  <c:v>5423</c:v>
                </c:pt>
                <c:pt idx="4578">
                  <c:v>5422</c:v>
                </c:pt>
                <c:pt idx="4579">
                  <c:v>5421</c:v>
                </c:pt>
                <c:pt idx="4580">
                  <c:v>5420</c:v>
                </c:pt>
                <c:pt idx="4581">
                  <c:v>5419</c:v>
                </c:pt>
                <c:pt idx="4582">
                  <c:v>5418</c:v>
                </c:pt>
                <c:pt idx="4583">
                  <c:v>5417</c:v>
                </c:pt>
                <c:pt idx="4584">
                  <c:v>5416</c:v>
                </c:pt>
                <c:pt idx="4585">
                  <c:v>5415</c:v>
                </c:pt>
                <c:pt idx="4586">
                  <c:v>5414</c:v>
                </c:pt>
                <c:pt idx="4587">
                  <c:v>5413</c:v>
                </c:pt>
                <c:pt idx="4588">
                  <c:v>5412</c:v>
                </c:pt>
                <c:pt idx="4589">
                  <c:v>5411</c:v>
                </c:pt>
                <c:pt idx="4590">
                  <c:v>5410</c:v>
                </c:pt>
                <c:pt idx="4591">
                  <c:v>5409</c:v>
                </c:pt>
                <c:pt idx="4592">
                  <c:v>5408</c:v>
                </c:pt>
                <c:pt idx="4593">
                  <c:v>5407</c:v>
                </c:pt>
                <c:pt idx="4594">
                  <c:v>5406</c:v>
                </c:pt>
                <c:pt idx="4595">
                  <c:v>5405</c:v>
                </c:pt>
                <c:pt idx="4596">
                  <c:v>5404</c:v>
                </c:pt>
                <c:pt idx="4597">
                  <c:v>5403</c:v>
                </c:pt>
                <c:pt idx="4598">
                  <c:v>5402</c:v>
                </c:pt>
                <c:pt idx="4599">
                  <c:v>5401</c:v>
                </c:pt>
                <c:pt idx="4600">
                  <c:v>5400</c:v>
                </c:pt>
                <c:pt idx="4601">
                  <c:v>5399</c:v>
                </c:pt>
                <c:pt idx="4602">
                  <c:v>5398</c:v>
                </c:pt>
                <c:pt idx="4603">
                  <c:v>5397</c:v>
                </c:pt>
                <c:pt idx="4604">
                  <c:v>5396</c:v>
                </c:pt>
                <c:pt idx="4605">
                  <c:v>5395</c:v>
                </c:pt>
                <c:pt idx="4606">
                  <c:v>5394</c:v>
                </c:pt>
                <c:pt idx="4607">
                  <c:v>5393</c:v>
                </c:pt>
                <c:pt idx="4608">
                  <c:v>5392</c:v>
                </c:pt>
                <c:pt idx="4609">
                  <c:v>5391</c:v>
                </c:pt>
                <c:pt idx="4610">
                  <c:v>5390</c:v>
                </c:pt>
                <c:pt idx="4611">
                  <c:v>5389</c:v>
                </c:pt>
                <c:pt idx="4612">
                  <c:v>5388</c:v>
                </c:pt>
                <c:pt idx="4613">
                  <c:v>5387</c:v>
                </c:pt>
                <c:pt idx="4614">
                  <c:v>5386</c:v>
                </c:pt>
                <c:pt idx="4615">
                  <c:v>5385</c:v>
                </c:pt>
                <c:pt idx="4616">
                  <c:v>5384</c:v>
                </c:pt>
                <c:pt idx="4617">
                  <c:v>5383</c:v>
                </c:pt>
                <c:pt idx="4618">
                  <c:v>5382</c:v>
                </c:pt>
                <c:pt idx="4619">
                  <c:v>5381</c:v>
                </c:pt>
                <c:pt idx="4620">
                  <c:v>5380</c:v>
                </c:pt>
                <c:pt idx="4621">
                  <c:v>5379</c:v>
                </c:pt>
                <c:pt idx="4622">
                  <c:v>5378</c:v>
                </c:pt>
                <c:pt idx="4623">
                  <c:v>5377</c:v>
                </c:pt>
                <c:pt idx="4624">
                  <c:v>5376</c:v>
                </c:pt>
                <c:pt idx="4625">
                  <c:v>5375</c:v>
                </c:pt>
                <c:pt idx="4626">
                  <c:v>5374</c:v>
                </c:pt>
                <c:pt idx="4627">
                  <c:v>5373</c:v>
                </c:pt>
                <c:pt idx="4628">
                  <c:v>5372</c:v>
                </c:pt>
                <c:pt idx="4629">
                  <c:v>5371</c:v>
                </c:pt>
                <c:pt idx="4630">
                  <c:v>5370</c:v>
                </c:pt>
                <c:pt idx="4631">
                  <c:v>5369</c:v>
                </c:pt>
                <c:pt idx="4632">
                  <c:v>5368</c:v>
                </c:pt>
                <c:pt idx="4633">
                  <c:v>5367</c:v>
                </c:pt>
                <c:pt idx="4634">
                  <c:v>5366</c:v>
                </c:pt>
                <c:pt idx="4635">
                  <c:v>5365</c:v>
                </c:pt>
                <c:pt idx="4636">
                  <c:v>5364</c:v>
                </c:pt>
                <c:pt idx="4637">
                  <c:v>5363</c:v>
                </c:pt>
                <c:pt idx="4638">
                  <c:v>5362</c:v>
                </c:pt>
                <c:pt idx="4639">
                  <c:v>5361</c:v>
                </c:pt>
                <c:pt idx="4640">
                  <c:v>5360</c:v>
                </c:pt>
                <c:pt idx="4641">
                  <c:v>5359</c:v>
                </c:pt>
                <c:pt idx="4642">
                  <c:v>5358</c:v>
                </c:pt>
                <c:pt idx="4643">
                  <c:v>5357</c:v>
                </c:pt>
                <c:pt idx="4644">
                  <c:v>5356</c:v>
                </c:pt>
                <c:pt idx="4645">
                  <c:v>5355</c:v>
                </c:pt>
                <c:pt idx="4646">
                  <c:v>5354</c:v>
                </c:pt>
                <c:pt idx="4647">
                  <c:v>5353</c:v>
                </c:pt>
                <c:pt idx="4648">
                  <c:v>5352</c:v>
                </c:pt>
                <c:pt idx="4649">
                  <c:v>5351</c:v>
                </c:pt>
                <c:pt idx="4650">
                  <c:v>5350</c:v>
                </c:pt>
                <c:pt idx="4651">
                  <c:v>5349</c:v>
                </c:pt>
                <c:pt idx="4652">
                  <c:v>5348</c:v>
                </c:pt>
                <c:pt idx="4653">
                  <c:v>5347</c:v>
                </c:pt>
                <c:pt idx="4654">
                  <c:v>5346</c:v>
                </c:pt>
                <c:pt idx="4655">
                  <c:v>5345</c:v>
                </c:pt>
                <c:pt idx="4656">
                  <c:v>5344</c:v>
                </c:pt>
                <c:pt idx="4657">
                  <c:v>5343</c:v>
                </c:pt>
                <c:pt idx="4658">
                  <c:v>5342</c:v>
                </c:pt>
                <c:pt idx="4659">
                  <c:v>5341</c:v>
                </c:pt>
                <c:pt idx="4660">
                  <c:v>5340</c:v>
                </c:pt>
                <c:pt idx="4661">
                  <c:v>5339</c:v>
                </c:pt>
                <c:pt idx="4662">
                  <c:v>5338</c:v>
                </c:pt>
                <c:pt idx="4663">
                  <c:v>5337</c:v>
                </c:pt>
                <c:pt idx="4664">
                  <c:v>5336</c:v>
                </c:pt>
                <c:pt idx="4665">
                  <c:v>5335</c:v>
                </c:pt>
                <c:pt idx="4666">
                  <c:v>5334</c:v>
                </c:pt>
                <c:pt idx="4667">
                  <c:v>5333</c:v>
                </c:pt>
                <c:pt idx="4668">
                  <c:v>5332</c:v>
                </c:pt>
                <c:pt idx="4669">
                  <c:v>5331</c:v>
                </c:pt>
                <c:pt idx="4670">
                  <c:v>5330</c:v>
                </c:pt>
                <c:pt idx="4671">
                  <c:v>5329</c:v>
                </c:pt>
                <c:pt idx="4672">
                  <c:v>5328</c:v>
                </c:pt>
                <c:pt idx="4673">
                  <c:v>5327</c:v>
                </c:pt>
                <c:pt idx="4674">
                  <c:v>5326</c:v>
                </c:pt>
                <c:pt idx="4675">
                  <c:v>5325</c:v>
                </c:pt>
                <c:pt idx="4676">
                  <c:v>5324</c:v>
                </c:pt>
                <c:pt idx="4677">
                  <c:v>5323</c:v>
                </c:pt>
                <c:pt idx="4678">
                  <c:v>5322</c:v>
                </c:pt>
                <c:pt idx="4679">
                  <c:v>5321</c:v>
                </c:pt>
                <c:pt idx="4680">
                  <c:v>5320</c:v>
                </c:pt>
                <c:pt idx="4681">
                  <c:v>5319</c:v>
                </c:pt>
                <c:pt idx="4682">
                  <c:v>5318</c:v>
                </c:pt>
                <c:pt idx="4683">
                  <c:v>5317</c:v>
                </c:pt>
                <c:pt idx="4684">
                  <c:v>5316</c:v>
                </c:pt>
                <c:pt idx="4685">
                  <c:v>5315</c:v>
                </c:pt>
                <c:pt idx="4686">
                  <c:v>5314</c:v>
                </c:pt>
                <c:pt idx="4687">
                  <c:v>5313</c:v>
                </c:pt>
                <c:pt idx="4688">
                  <c:v>5312</c:v>
                </c:pt>
                <c:pt idx="4689">
                  <c:v>5311</c:v>
                </c:pt>
                <c:pt idx="4690">
                  <c:v>5310</c:v>
                </c:pt>
                <c:pt idx="4691">
                  <c:v>5309</c:v>
                </c:pt>
                <c:pt idx="4692">
                  <c:v>5308</c:v>
                </c:pt>
                <c:pt idx="4693">
                  <c:v>5307</c:v>
                </c:pt>
                <c:pt idx="4694">
                  <c:v>5306</c:v>
                </c:pt>
                <c:pt idx="4695">
                  <c:v>5305</c:v>
                </c:pt>
                <c:pt idx="4696">
                  <c:v>5304</c:v>
                </c:pt>
                <c:pt idx="4697">
                  <c:v>5303</c:v>
                </c:pt>
                <c:pt idx="4698">
                  <c:v>5302</c:v>
                </c:pt>
                <c:pt idx="4699">
                  <c:v>5301</c:v>
                </c:pt>
                <c:pt idx="4700">
                  <c:v>5300</c:v>
                </c:pt>
                <c:pt idx="4701">
                  <c:v>5299</c:v>
                </c:pt>
                <c:pt idx="4702">
                  <c:v>5298</c:v>
                </c:pt>
                <c:pt idx="4703">
                  <c:v>5297</c:v>
                </c:pt>
                <c:pt idx="4704">
                  <c:v>5296</c:v>
                </c:pt>
                <c:pt idx="4705">
                  <c:v>5295</c:v>
                </c:pt>
                <c:pt idx="4706">
                  <c:v>5294</c:v>
                </c:pt>
                <c:pt idx="4707">
                  <c:v>5293</c:v>
                </c:pt>
                <c:pt idx="4708">
                  <c:v>5292</c:v>
                </c:pt>
                <c:pt idx="4709">
                  <c:v>5291</c:v>
                </c:pt>
                <c:pt idx="4710">
                  <c:v>5290</c:v>
                </c:pt>
                <c:pt idx="4711">
                  <c:v>5289</c:v>
                </c:pt>
                <c:pt idx="4712">
                  <c:v>5288</c:v>
                </c:pt>
                <c:pt idx="4713">
                  <c:v>5287</c:v>
                </c:pt>
                <c:pt idx="4714">
                  <c:v>5286</c:v>
                </c:pt>
                <c:pt idx="4715">
                  <c:v>5285</c:v>
                </c:pt>
                <c:pt idx="4716">
                  <c:v>5284</c:v>
                </c:pt>
                <c:pt idx="4717">
                  <c:v>5283</c:v>
                </c:pt>
                <c:pt idx="4718">
                  <c:v>5282</c:v>
                </c:pt>
                <c:pt idx="4719">
                  <c:v>5281</c:v>
                </c:pt>
                <c:pt idx="4720">
                  <c:v>5280</c:v>
                </c:pt>
                <c:pt idx="4721">
                  <c:v>5279</c:v>
                </c:pt>
                <c:pt idx="4722">
                  <c:v>5278</c:v>
                </c:pt>
                <c:pt idx="4723">
                  <c:v>5277</c:v>
                </c:pt>
                <c:pt idx="4724">
                  <c:v>5276</c:v>
                </c:pt>
                <c:pt idx="4725">
                  <c:v>5275</c:v>
                </c:pt>
                <c:pt idx="4726">
                  <c:v>5274</c:v>
                </c:pt>
                <c:pt idx="4727">
                  <c:v>5273</c:v>
                </c:pt>
                <c:pt idx="4728">
                  <c:v>5272</c:v>
                </c:pt>
                <c:pt idx="4729">
                  <c:v>5271</c:v>
                </c:pt>
                <c:pt idx="4730">
                  <c:v>5270</c:v>
                </c:pt>
                <c:pt idx="4731">
                  <c:v>5269</c:v>
                </c:pt>
                <c:pt idx="4732">
                  <c:v>5268</c:v>
                </c:pt>
                <c:pt idx="4733">
                  <c:v>5267</c:v>
                </c:pt>
                <c:pt idx="4734">
                  <c:v>5266</c:v>
                </c:pt>
                <c:pt idx="4735">
                  <c:v>5265</c:v>
                </c:pt>
                <c:pt idx="4736">
                  <c:v>5264</c:v>
                </c:pt>
                <c:pt idx="4737">
                  <c:v>5263</c:v>
                </c:pt>
                <c:pt idx="4738">
                  <c:v>5262</c:v>
                </c:pt>
                <c:pt idx="4739">
                  <c:v>5261</c:v>
                </c:pt>
                <c:pt idx="4740">
                  <c:v>5260</c:v>
                </c:pt>
                <c:pt idx="4741">
                  <c:v>5259</c:v>
                </c:pt>
                <c:pt idx="4742">
                  <c:v>5258</c:v>
                </c:pt>
                <c:pt idx="4743">
                  <c:v>5257</c:v>
                </c:pt>
                <c:pt idx="4744">
                  <c:v>5256</c:v>
                </c:pt>
                <c:pt idx="4745">
                  <c:v>5255</c:v>
                </c:pt>
                <c:pt idx="4746">
                  <c:v>5254</c:v>
                </c:pt>
                <c:pt idx="4747">
                  <c:v>5253</c:v>
                </c:pt>
                <c:pt idx="4748">
                  <c:v>5252</c:v>
                </c:pt>
                <c:pt idx="4749">
                  <c:v>5251</c:v>
                </c:pt>
                <c:pt idx="4750">
                  <c:v>5250</c:v>
                </c:pt>
                <c:pt idx="4751">
                  <c:v>5249</c:v>
                </c:pt>
                <c:pt idx="4752">
                  <c:v>5248</c:v>
                </c:pt>
                <c:pt idx="4753">
                  <c:v>5247</c:v>
                </c:pt>
                <c:pt idx="4754">
                  <c:v>5246</c:v>
                </c:pt>
                <c:pt idx="4755">
                  <c:v>5245</c:v>
                </c:pt>
                <c:pt idx="4756">
                  <c:v>5244</c:v>
                </c:pt>
                <c:pt idx="4757">
                  <c:v>5243</c:v>
                </c:pt>
                <c:pt idx="4758">
                  <c:v>5242</c:v>
                </c:pt>
                <c:pt idx="4759">
                  <c:v>5241</c:v>
                </c:pt>
                <c:pt idx="4760">
                  <c:v>5240</c:v>
                </c:pt>
                <c:pt idx="4761">
                  <c:v>5239</c:v>
                </c:pt>
                <c:pt idx="4762">
                  <c:v>5238</c:v>
                </c:pt>
                <c:pt idx="4763">
                  <c:v>5237</c:v>
                </c:pt>
                <c:pt idx="4764">
                  <c:v>5236</c:v>
                </c:pt>
                <c:pt idx="4765">
                  <c:v>5235</c:v>
                </c:pt>
                <c:pt idx="4766">
                  <c:v>5234</c:v>
                </c:pt>
                <c:pt idx="4767">
                  <c:v>5233</c:v>
                </c:pt>
                <c:pt idx="4768">
                  <c:v>5232</c:v>
                </c:pt>
                <c:pt idx="4769">
                  <c:v>5231</c:v>
                </c:pt>
                <c:pt idx="4770">
                  <c:v>5230</c:v>
                </c:pt>
                <c:pt idx="4771">
                  <c:v>5229</c:v>
                </c:pt>
                <c:pt idx="4772">
                  <c:v>5228</c:v>
                </c:pt>
                <c:pt idx="4773">
                  <c:v>5227</c:v>
                </c:pt>
                <c:pt idx="4774">
                  <c:v>5226</c:v>
                </c:pt>
                <c:pt idx="4775">
                  <c:v>5225</c:v>
                </c:pt>
                <c:pt idx="4776">
                  <c:v>5224</c:v>
                </c:pt>
                <c:pt idx="4777">
                  <c:v>5223</c:v>
                </c:pt>
                <c:pt idx="4778">
                  <c:v>5222</c:v>
                </c:pt>
                <c:pt idx="4779">
                  <c:v>5221</c:v>
                </c:pt>
                <c:pt idx="4780">
                  <c:v>5220</c:v>
                </c:pt>
                <c:pt idx="4781">
                  <c:v>5219</c:v>
                </c:pt>
                <c:pt idx="4782">
                  <c:v>5218</c:v>
                </c:pt>
                <c:pt idx="4783">
                  <c:v>5217</c:v>
                </c:pt>
                <c:pt idx="4784">
                  <c:v>5216</c:v>
                </c:pt>
                <c:pt idx="4785">
                  <c:v>5215</c:v>
                </c:pt>
                <c:pt idx="4786">
                  <c:v>5214</c:v>
                </c:pt>
                <c:pt idx="4787">
                  <c:v>5213</c:v>
                </c:pt>
                <c:pt idx="4788">
                  <c:v>5212</c:v>
                </c:pt>
                <c:pt idx="4789">
                  <c:v>5211</c:v>
                </c:pt>
                <c:pt idx="4790">
                  <c:v>5210</c:v>
                </c:pt>
                <c:pt idx="4791">
                  <c:v>5209</c:v>
                </c:pt>
                <c:pt idx="4792">
                  <c:v>5208</c:v>
                </c:pt>
                <c:pt idx="4793">
                  <c:v>5207</c:v>
                </c:pt>
                <c:pt idx="4794">
                  <c:v>5206</c:v>
                </c:pt>
                <c:pt idx="4795">
                  <c:v>5205</c:v>
                </c:pt>
                <c:pt idx="4796">
                  <c:v>5204</c:v>
                </c:pt>
                <c:pt idx="4797">
                  <c:v>5203</c:v>
                </c:pt>
                <c:pt idx="4798">
                  <c:v>5202</c:v>
                </c:pt>
                <c:pt idx="4799">
                  <c:v>5201</c:v>
                </c:pt>
                <c:pt idx="4800">
                  <c:v>5200</c:v>
                </c:pt>
                <c:pt idx="4801">
                  <c:v>5199</c:v>
                </c:pt>
                <c:pt idx="4802">
                  <c:v>5198</c:v>
                </c:pt>
                <c:pt idx="4803">
                  <c:v>5197</c:v>
                </c:pt>
                <c:pt idx="4804">
                  <c:v>5196</c:v>
                </c:pt>
                <c:pt idx="4805">
                  <c:v>5195</c:v>
                </c:pt>
                <c:pt idx="4806">
                  <c:v>5194</c:v>
                </c:pt>
                <c:pt idx="4807">
                  <c:v>5193</c:v>
                </c:pt>
                <c:pt idx="4808">
                  <c:v>5192</c:v>
                </c:pt>
                <c:pt idx="4809">
                  <c:v>5191</c:v>
                </c:pt>
                <c:pt idx="4810">
                  <c:v>5190</c:v>
                </c:pt>
                <c:pt idx="4811">
                  <c:v>5189</c:v>
                </c:pt>
                <c:pt idx="4812">
                  <c:v>5188</c:v>
                </c:pt>
                <c:pt idx="4813">
                  <c:v>5187</c:v>
                </c:pt>
                <c:pt idx="4814">
                  <c:v>5186</c:v>
                </c:pt>
                <c:pt idx="4815">
                  <c:v>5185</c:v>
                </c:pt>
                <c:pt idx="4816">
                  <c:v>5184</c:v>
                </c:pt>
                <c:pt idx="4817">
                  <c:v>5183</c:v>
                </c:pt>
                <c:pt idx="4818">
                  <c:v>5182</c:v>
                </c:pt>
                <c:pt idx="4819">
                  <c:v>5181</c:v>
                </c:pt>
                <c:pt idx="4820">
                  <c:v>5180</c:v>
                </c:pt>
                <c:pt idx="4821">
                  <c:v>5179</c:v>
                </c:pt>
                <c:pt idx="4822">
                  <c:v>5178</c:v>
                </c:pt>
                <c:pt idx="4823">
                  <c:v>5177</c:v>
                </c:pt>
                <c:pt idx="4824">
                  <c:v>5176</c:v>
                </c:pt>
                <c:pt idx="4825">
                  <c:v>5175</c:v>
                </c:pt>
                <c:pt idx="4826">
                  <c:v>5174</c:v>
                </c:pt>
                <c:pt idx="4827">
                  <c:v>5173</c:v>
                </c:pt>
                <c:pt idx="4828">
                  <c:v>5172</c:v>
                </c:pt>
                <c:pt idx="4829">
                  <c:v>5171</c:v>
                </c:pt>
                <c:pt idx="4830">
                  <c:v>5170</c:v>
                </c:pt>
                <c:pt idx="4831">
                  <c:v>5169</c:v>
                </c:pt>
                <c:pt idx="4832">
                  <c:v>5168</c:v>
                </c:pt>
                <c:pt idx="4833">
                  <c:v>5167</c:v>
                </c:pt>
                <c:pt idx="4834">
                  <c:v>5166</c:v>
                </c:pt>
                <c:pt idx="4835">
                  <c:v>5165</c:v>
                </c:pt>
                <c:pt idx="4836">
                  <c:v>5164</c:v>
                </c:pt>
                <c:pt idx="4837">
                  <c:v>5163</c:v>
                </c:pt>
                <c:pt idx="4838">
                  <c:v>5162</c:v>
                </c:pt>
                <c:pt idx="4839">
                  <c:v>5161</c:v>
                </c:pt>
                <c:pt idx="4840">
                  <c:v>5160</c:v>
                </c:pt>
                <c:pt idx="4841">
                  <c:v>5159</c:v>
                </c:pt>
                <c:pt idx="4842">
                  <c:v>5158</c:v>
                </c:pt>
                <c:pt idx="4843">
                  <c:v>5157</c:v>
                </c:pt>
                <c:pt idx="4844">
                  <c:v>5156</c:v>
                </c:pt>
                <c:pt idx="4845">
                  <c:v>5155</c:v>
                </c:pt>
                <c:pt idx="4846">
                  <c:v>5154</c:v>
                </c:pt>
                <c:pt idx="4847">
                  <c:v>5153</c:v>
                </c:pt>
                <c:pt idx="4848">
                  <c:v>5152</c:v>
                </c:pt>
                <c:pt idx="4849">
                  <c:v>5151</c:v>
                </c:pt>
                <c:pt idx="4850">
                  <c:v>5150</c:v>
                </c:pt>
                <c:pt idx="4851">
                  <c:v>5149</c:v>
                </c:pt>
                <c:pt idx="4852">
                  <c:v>5148</c:v>
                </c:pt>
                <c:pt idx="4853">
                  <c:v>5147</c:v>
                </c:pt>
                <c:pt idx="4854">
                  <c:v>5146</c:v>
                </c:pt>
                <c:pt idx="4855">
                  <c:v>5145</c:v>
                </c:pt>
                <c:pt idx="4856">
                  <c:v>5144</c:v>
                </c:pt>
                <c:pt idx="4857">
                  <c:v>5143</c:v>
                </c:pt>
                <c:pt idx="4858">
                  <c:v>5142</c:v>
                </c:pt>
                <c:pt idx="4859">
                  <c:v>5141</c:v>
                </c:pt>
                <c:pt idx="4860">
                  <c:v>5140</c:v>
                </c:pt>
                <c:pt idx="4861">
                  <c:v>5139</c:v>
                </c:pt>
                <c:pt idx="4862">
                  <c:v>5138</c:v>
                </c:pt>
                <c:pt idx="4863">
                  <c:v>5137</c:v>
                </c:pt>
                <c:pt idx="4864">
                  <c:v>5136</c:v>
                </c:pt>
                <c:pt idx="4865">
                  <c:v>5135</c:v>
                </c:pt>
                <c:pt idx="4866">
                  <c:v>5134</c:v>
                </c:pt>
                <c:pt idx="4867">
                  <c:v>5133</c:v>
                </c:pt>
                <c:pt idx="4868">
                  <c:v>5132</c:v>
                </c:pt>
                <c:pt idx="4869">
                  <c:v>5131</c:v>
                </c:pt>
                <c:pt idx="4870">
                  <c:v>5130</c:v>
                </c:pt>
                <c:pt idx="4871">
                  <c:v>5129</c:v>
                </c:pt>
                <c:pt idx="4872">
                  <c:v>5128</c:v>
                </c:pt>
                <c:pt idx="4873">
                  <c:v>5127</c:v>
                </c:pt>
                <c:pt idx="4874">
                  <c:v>5126</c:v>
                </c:pt>
                <c:pt idx="4875">
                  <c:v>5125</c:v>
                </c:pt>
                <c:pt idx="4876">
                  <c:v>5124</c:v>
                </c:pt>
                <c:pt idx="4877">
                  <c:v>5123</c:v>
                </c:pt>
                <c:pt idx="4878">
                  <c:v>5122</c:v>
                </c:pt>
                <c:pt idx="4879">
                  <c:v>5121</c:v>
                </c:pt>
                <c:pt idx="4880">
                  <c:v>5120</c:v>
                </c:pt>
                <c:pt idx="4881">
                  <c:v>5119</c:v>
                </c:pt>
                <c:pt idx="4882">
                  <c:v>5118</c:v>
                </c:pt>
                <c:pt idx="4883">
                  <c:v>5117</c:v>
                </c:pt>
                <c:pt idx="4884">
                  <c:v>5116</c:v>
                </c:pt>
                <c:pt idx="4885">
                  <c:v>5115</c:v>
                </c:pt>
                <c:pt idx="4886">
                  <c:v>5114</c:v>
                </c:pt>
                <c:pt idx="4887">
                  <c:v>5113</c:v>
                </c:pt>
                <c:pt idx="4888">
                  <c:v>5112</c:v>
                </c:pt>
                <c:pt idx="4889">
                  <c:v>5111</c:v>
                </c:pt>
                <c:pt idx="4890">
                  <c:v>5110</c:v>
                </c:pt>
                <c:pt idx="4891">
                  <c:v>5109</c:v>
                </c:pt>
                <c:pt idx="4892">
                  <c:v>5108</c:v>
                </c:pt>
                <c:pt idx="4893">
                  <c:v>5107</c:v>
                </c:pt>
                <c:pt idx="4894">
                  <c:v>5106</c:v>
                </c:pt>
                <c:pt idx="4895">
                  <c:v>5105</c:v>
                </c:pt>
                <c:pt idx="4896">
                  <c:v>5104</c:v>
                </c:pt>
                <c:pt idx="4897">
                  <c:v>5103</c:v>
                </c:pt>
                <c:pt idx="4898">
                  <c:v>5102</c:v>
                </c:pt>
                <c:pt idx="4899">
                  <c:v>5101</c:v>
                </c:pt>
                <c:pt idx="4900">
                  <c:v>5100</c:v>
                </c:pt>
                <c:pt idx="4901">
                  <c:v>5099</c:v>
                </c:pt>
                <c:pt idx="4902">
                  <c:v>5098</c:v>
                </c:pt>
                <c:pt idx="4903">
                  <c:v>5097</c:v>
                </c:pt>
                <c:pt idx="4904">
                  <c:v>5096</c:v>
                </c:pt>
                <c:pt idx="4905">
                  <c:v>5095</c:v>
                </c:pt>
                <c:pt idx="4906">
                  <c:v>5094</c:v>
                </c:pt>
                <c:pt idx="4907">
                  <c:v>5093</c:v>
                </c:pt>
                <c:pt idx="4908">
                  <c:v>5092</c:v>
                </c:pt>
                <c:pt idx="4909">
                  <c:v>5091</c:v>
                </c:pt>
                <c:pt idx="4910">
                  <c:v>5090</c:v>
                </c:pt>
                <c:pt idx="4911">
                  <c:v>5089</c:v>
                </c:pt>
                <c:pt idx="4912">
                  <c:v>5088</c:v>
                </c:pt>
                <c:pt idx="4913">
                  <c:v>5087</c:v>
                </c:pt>
                <c:pt idx="4914">
                  <c:v>5086</c:v>
                </c:pt>
                <c:pt idx="4915">
                  <c:v>5085</c:v>
                </c:pt>
                <c:pt idx="4916">
                  <c:v>5084</c:v>
                </c:pt>
                <c:pt idx="4917">
                  <c:v>5083</c:v>
                </c:pt>
                <c:pt idx="4918">
                  <c:v>5082</c:v>
                </c:pt>
                <c:pt idx="4919">
                  <c:v>5081</c:v>
                </c:pt>
                <c:pt idx="4920">
                  <c:v>5080</c:v>
                </c:pt>
                <c:pt idx="4921">
                  <c:v>5079</c:v>
                </c:pt>
                <c:pt idx="4922">
                  <c:v>5078</c:v>
                </c:pt>
                <c:pt idx="4923">
                  <c:v>5077</c:v>
                </c:pt>
                <c:pt idx="4924">
                  <c:v>5076</c:v>
                </c:pt>
                <c:pt idx="4925">
                  <c:v>5075</c:v>
                </c:pt>
                <c:pt idx="4926">
                  <c:v>5074</c:v>
                </c:pt>
                <c:pt idx="4927">
                  <c:v>5073</c:v>
                </c:pt>
                <c:pt idx="4928">
                  <c:v>5072</c:v>
                </c:pt>
                <c:pt idx="4929">
                  <c:v>5071</c:v>
                </c:pt>
                <c:pt idx="4930">
                  <c:v>5070</c:v>
                </c:pt>
                <c:pt idx="4931">
                  <c:v>5069</c:v>
                </c:pt>
                <c:pt idx="4932">
                  <c:v>5068</c:v>
                </c:pt>
                <c:pt idx="4933">
                  <c:v>5067</c:v>
                </c:pt>
                <c:pt idx="4934">
                  <c:v>5066</c:v>
                </c:pt>
                <c:pt idx="4935">
                  <c:v>5065</c:v>
                </c:pt>
                <c:pt idx="4936">
                  <c:v>5064</c:v>
                </c:pt>
                <c:pt idx="4937">
                  <c:v>5063</c:v>
                </c:pt>
                <c:pt idx="4938">
                  <c:v>5062</c:v>
                </c:pt>
                <c:pt idx="4939">
                  <c:v>5061</c:v>
                </c:pt>
                <c:pt idx="4940">
                  <c:v>5060</c:v>
                </c:pt>
                <c:pt idx="4941">
                  <c:v>5059</c:v>
                </c:pt>
                <c:pt idx="4942">
                  <c:v>5058</c:v>
                </c:pt>
                <c:pt idx="4943">
                  <c:v>5057</c:v>
                </c:pt>
                <c:pt idx="4944">
                  <c:v>5056</c:v>
                </c:pt>
                <c:pt idx="4945">
                  <c:v>5055</c:v>
                </c:pt>
                <c:pt idx="4946">
                  <c:v>5054</c:v>
                </c:pt>
                <c:pt idx="4947">
                  <c:v>5053</c:v>
                </c:pt>
                <c:pt idx="4948">
                  <c:v>5052</c:v>
                </c:pt>
                <c:pt idx="4949">
                  <c:v>5051</c:v>
                </c:pt>
                <c:pt idx="4950">
                  <c:v>5050</c:v>
                </c:pt>
                <c:pt idx="4951">
                  <c:v>5049</c:v>
                </c:pt>
                <c:pt idx="4952">
                  <c:v>5048</c:v>
                </c:pt>
                <c:pt idx="4953">
                  <c:v>5047</c:v>
                </c:pt>
                <c:pt idx="4954">
                  <c:v>5046</c:v>
                </c:pt>
                <c:pt idx="4955">
                  <c:v>5045</c:v>
                </c:pt>
                <c:pt idx="4956">
                  <c:v>5044</c:v>
                </c:pt>
                <c:pt idx="4957">
                  <c:v>5043</c:v>
                </c:pt>
                <c:pt idx="4958">
                  <c:v>5042</c:v>
                </c:pt>
                <c:pt idx="4959">
                  <c:v>5041</c:v>
                </c:pt>
                <c:pt idx="4960">
                  <c:v>5040</c:v>
                </c:pt>
                <c:pt idx="4961">
                  <c:v>5039</c:v>
                </c:pt>
                <c:pt idx="4962">
                  <c:v>5038</c:v>
                </c:pt>
                <c:pt idx="4963">
                  <c:v>5037</c:v>
                </c:pt>
                <c:pt idx="4964">
                  <c:v>5036</c:v>
                </c:pt>
                <c:pt idx="4965">
                  <c:v>5035</c:v>
                </c:pt>
                <c:pt idx="4966">
                  <c:v>5034</c:v>
                </c:pt>
                <c:pt idx="4967">
                  <c:v>5033</c:v>
                </c:pt>
                <c:pt idx="4968">
                  <c:v>5032</c:v>
                </c:pt>
                <c:pt idx="4969">
                  <c:v>5031</c:v>
                </c:pt>
                <c:pt idx="4970">
                  <c:v>5030</c:v>
                </c:pt>
                <c:pt idx="4971">
                  <c:v>5029</c:v>
                </c:pt>
                <c:pt idx="4972">
                  <c:v>5028</c:v>
                </c:pt>
                <c:pt idx="4973">
                  <c:v>5027</c:v>
                </c:pt>
                <c:pt idx="4974">
                  <c:v>5026</c:v>
                </c:pt>
                <c:pt idx="4975">
                  <c:v>5025</c:v>
                </c:pt>
                <c:pt idx="4976">
                  <c:v>5024</c:v>
                </c:pt>
                <c:pt idx="4977">
                  <c:v>5023</c:v>
                </c:pt>
                <c:pt idx="4978">
                  <c:v>5022</c:v>
                </c:pt>
                <c:pt idx="4979">
                  <c:v>5021</c:v>
                </c:pt>
                <c:pt idx="4980">
                  <c:v>5020</c:v>
                </c:pt>
                <c:pt idx="4981">
                  <c:v>5019</c:v>
                </c:pt>
                <c:pt idx="4982">
                  <c:v>5018</c:v>
                </c:pt>
                <c:pt idx="4983">
                  <c:v>5017</c:v>
                </c:pt>
                <c:pt idx="4984">
                  <c:v>5016</c:v>
                </c:pt>
                <c:pt idx="4985">
                  <c:v>5015</c:v>
                </c:pt>
                <c:pt idx="4986">
                  <c:v>5014</c:v>
                </c:pt>
                <c:pt idx="4987">
                  <c:v>5013</c:v>
                </c:pt>
                <c:pt idx="4988">
                  <c:v>5012</c:v>
                </c:pt>
                <c:pt idx="4989">
                  <c:v>5011</c:v>
                </c:pt>
                <c:pt idx="4990">
                  <c:v>5010</c:v>
                </c:pt>
                <c:pt idx="4991">
                  <c:v>5009</c:v>
                </c:pt>
                <c:pt idx="4992">
                  <c:v>5008</c:v>
                </c:pt>
                <c:pt idx="4993">
                  <c:v>5007</c:v>
                </c:pt>
                <c:pt idx="4994">
                  <c:v>5006</c:v>
                </c:pt>
                <c:pt idx="4995">
                  <c:v>5005</c:v>
                </c:pt>
                <c:pt idx="4996">
                  <c:v>5004</c:v>
                </c:pt>
                <c:pt idx="4997">
                  <c:v>5003</c:v>
                </c:pt>
                <c:pt idx="4998">
                  <c:v>5002</c:v>
                </c:pt>
                <c:pt idx="4999">
                  <c:v>5001</c:v>
                </c:pt>
                <c:pt idx="5000">
                  <c:v>5000</c:v>
                </c:pt>
                <c:pt idx="5001">
                  <c:v>4999</c:v>
                </c:pt>
                <c:pt idx="5002">
                  <c:v>4998</c:v>
                </c:pt>
                <c:pt idx="5003">
                  <c:v>4997</c:v>
                </c:pt>
                <c:pt idx="5004">
                  <c:v>4996</c:v>
                </c:pt>
                <c:pt idx="5005">
                  <c:v>4995</c:v>
                </c:pt>
                <c:pt idx="5006">
                  <c:v>4994</c:v>
                </c:pt>
                <c:pt idx="5007">
                  <c:v>4993</c:v>
                </c:pt>
                <c:pt idx="5008">
                  <c:v>4992</c:v>
                </c:pt>
                <c:pt idx="5009">
                  <c:v>4991</c:v>
                </c:pt>
                <c:pt idx="5010">
                  <c:v>4990</c:v>
                </c:pt>
                <c:pt idx="5011">
                  <c:v>4989</c:v>
                </c:pt>
                <c:pt idx="5012">
                  <c:v>4988</c:v>
                </c:pt>
                <c:pt idx="5013">
                  <c:v>4987</c:v>
                </c:pt>
                <c:pt idx="5014">
                  <c:v>4986</c:v>
                </c:pt>
                <c:pt idx="5015">
                  <c:v>4985</c:v>
                </c:pt>
                <c:pt idx="5016">
                  <c:v>4984</c:v>
                </c:pt>
                <c:pt idx="5017">
                  <c:v>4983</c:v>
                </c:pt>
                <c:pt idx="5018">
                  <c:v>4982</c:v>
                </c:pt>
                <c:pt idx="5019">
                  <c:v>4981</c:v>
                </c:pt>
                <c:pt idx="5020">
                  <c:v>4980</c:v>
                </c:pt>
                <c:pt idx="5021">
                  <c:v>4979</c:v>
                </c:pt>
                <c:pt idx="5022">
                  <c:v>4978</c:v>
                </c:pt>
                <c:pt idx="5023">
                  <c:v>4977</c:v>
                </c:pt>
                <c:pt idx="5024">
                  <c:v>4976</c:v>
                </c:pt>
                <c:pt idx="5025">
                  <c:v>4975</c:v>
                </c:pt>
                <c:pt idx="5026">
                  <c:v>4974</c:v>
                </c:pt>
                <c:pt idx="5027">
                  <c:v>4973</c:v>
                </c:pt>
                <c:pt idx="5028">
                  <c:v>4972</c:v>
                </c:pt>
                <c:pt idx="5029">
                  <c:v>4971</c:v>
                </c:pt>
                <c:pt idx="5030">
                  <c:v>4970</c:v>
                </c:pt>
                <c:pt idx="5031">
                  <c:v>4969</c:v>
                </c:pt>
                <c:pt idx="5032">
                  <c:v>4968</c:v>
                </c:pt>
                <c:pt idx="5033">
                  <c:v>4967</c:v>
                </c:pt>
                <c:pt idx="5034">
                  <c:v>4966</c:v>
                </c:pt>
                <c:pt idx="5035">
                  <c:v>4965</c:v>
                </c:pt>
                <c:pt idx="5036">
                  <c:v>4964</c:v>
                </c:pt>
                <c:pt idx="5037">
                  <c:v>4963</c:v>
                </c:pt>
                <c:pt idx="5038">
                  <c:v>4962</c:v>
                </c:pt>
                <c:pt idx="5039">
                  <c:v>4961</c:v>
                </c:pt>
                <c:pt idx="5040">
                  <c:v>4960</c:v>
                </c:pt>
                <c:pt idx="5041">
                  <c:v>4959</c:v>
                </c:pt>
                <c:pt idx="5042">
                  <c:v>4958</c:v>
                </c:pt>
                <c:pt idx="5043">
                  <c:v>4957</c:v>
                </c:pt>
                <c:pt idx="5044">
                  <c:v>4956</c:v>
                </c:pt>
                <c:pt idx="5045">
                  <c:v>4955</c:v>
                </c:pt>
                <c:pt idx="5046">
                  <c:v>4954</c:v>
                </c:pt>
                <c:pt idx="5047">
                  <c:v>4953</c:v>
                </c:pt>
                <c:pt idx="5048">
                  <c:v>4952</c:v>
                </c:pt>
                <c:pt idx="5049">
                  <c:v>4951</c:v>
                </c:pt>
                <c:pt idx="5050">
                  <c:v>4950</c:v>
                </c:pt>
                <c:pt idx="5051">
                  <c:v>4949</c:v>
                </c:pt>
                <c:pt idx="5052">
                  <c:v>4948</c:v>
                </c:pt>
                <c:pt idx="5053">
                  <c:v>4947</c:v>
                </c:pt>
                <c:pt idx="5054">
                  <c:v>4946</c:v>
                </c:pt>
                <c:pt idx="5055">
                  <c:v>4945</c:v>
                </c:pt>
                <c:pt idx="5056">
                  <c:v>4944</c:v>
                </c:pt>
                <c:pt idx="5057">
                  <c:v>4943</c:v>
                </c:pt>
                <c:pt idx="5058">
                  <c:v>4942</c:v>
                </c:pt>
                <c:pt idx="5059">
                  <c:v>4941</c:v>
                </c:pt>
                <c:pt idx="5060">
                  <c:v>4940</c:v>
                </c:pt>
                <c:pt idx="5061">
                  <c:v>4939</c:v>
                </c:pt>
                <c:pt idx="5062">
                  <c:v>4938</c:v>
                </c:pt>
                <c:pt idx="5063">
                  <c:v>4937</c:v>
                </c:pt>
                <c:pt idx="5064">
                  <c:v>4936</c:v>
                </c:pt>
                <c:pt idx="5065">
                  <c:v>4935</c:v>
                </c:pt>
                <c:pt idx="5066">
                  <c:v>4934</c:v>
                </c:pt>
                <c:pt idx="5067">
                  <c:v>4933</c:v>
                </c:pt>
                <c:pt idx="5068">
                  <c:v>4932</c:v>
                </c:pt>
                <c:pt idx="5069">
                  <c:v>4931</c:v>
                </c:pt>
                <c:pt idx="5070">
                  <c:v>4930</c:v>
                </c:pt>
                <c:pt idx="5071">
                  <c:v>4929</c:v>
                </c:pt>
                <c:pt idx="5072">
                  <c:v>4928</c:v>
                </c:pt>
                <c:pt idx="5073">
                  <c:v>4927</c:v>
                </c:pt>
                <c:pt idx="5074">
                  <c:v>4926</c:v>
                </c:pt>
                <c:pt idx="5075">
                  <c:v>4925</c:v>
                </c:pt>
                <c:pt idx="5076">
                  <c:v>4924</c:v>
                </c:pt>
                <c:pt idx="5077">
                  <c:v>4923</c:v>
                </c:pt>
                <c:pt idx="5078">
                  <c:v>4922</c:v>
                </c:pt>
                <c:pt idx="5079">
                  <c:v>4921</c:v>
                </c:pt>
                <c:pt idx="5080">
                  <c:v>4920</c:v>
                </c:pt>
                <c:pt idx="5081">
                  <c:v>4919</c:v>
                </c:pt>
                <c:pt idx="5082">
                  <c:v>4918</c:v>
                </c:pt>
                <c:pt idx="5083">
                  <c:v>4917</c:v>
                </c:pt>
                <c:pt idx="5084">
                  <c:v>4916</c:v>
                </c:pt>
                <c:pt idx="5085">
                  <c:v>4915</c:v>
                </c:pt>
                <c:pt idx="5086">
                  <c:v>4914</c:v>
                </c:pt>
                <c:pt idx="5087">
                  <c:v>4913</c:v>
                </c:pt>
                <c:pt idx="5088">
                  <c:v>4912</c:v>
                </c:pt>
                <c:pt idx="5089">
                  <c:v>4911</c:v>
                </c:pt>
                <c:pt idx="5090">
                  <c:v>4910</c:v>
                </c:pt>
                <c:pt idx="5091">
                  <c:v>4909</c:v>
                </c:pt>
                <c:pt idx="5092">
                  <c:v>4908</c:v>
                </c:pt>
                <c:pt idx="5093">
                  <c:v>4907</c:v>
                </c:pt>
                <c:pt idx="5094">
                  <c:v>4906</c:v>
                </c:pt>
                <c:pt idx="5095">
                  <c:v>4905</c:v>
                </c:pt>
                <c:pt idx="5096">
                  <c:v>4904</c:v>
                </c:pt>
                <c:pt idx="5097">
                  <c:v>4903</c:v>
                </c:pt>
                <c:pt idx="5098">
                  <c:v>4902</c:v>
                </c:pt>
                <c:pt idx="5099">
                  <c:v>4901</c:v>
                </c:pt>
                <c:pt idx="5100">
                  <c:v>4900</c:v>
                </c:pt>
                <c:pt idx="5101">
                  <c:v>4899</c:v>
                </c:pt>
                <c:pt idx="5102">
                  <c:v>4898</c:v>
                </c:pt>
                <c:pt idx="5103">
                  <c:v>4897</c:v>
                </c:pt>
                <c:pt idx="5104">
                  <c:v>4896</c:v>
                </c:pt>
                <c:pt idx="5105">
                  <c:v>4895</c:v>
                </c:pt>
                <c:pt idx="5106">
                  <c:v>4894</c:v>
                </c:pt>
                <c:pt idx="5107">
                  <c:v>4893</c:v>
                </c:pt>
                <c:pt idx="5108">
                  <c:v>4892</c:v>
                </c:pt>
                <c:pt idx="5109">
                  <c:v>4891</c:v>
                </c:pt>
                <c:pt idx="5110">
                  <c:v>4890</c:v>
                </c:pt>
                <c:pt idx="5111">
                  <c:v>4889</c:v>
                </c:pt>
                <c:pt idx="5112">
                  <c:v>4888</c:v>
                </c:pt>
                <c:pt idx="5113">
                  <c:v>4887</c:v>
                </c:pt>
                <c:pt idx="5114">
                  <c:v>4886</c:v>
                </c:pt>
                <c:pt idx="5115">
                  <c:v>4885</c:v>
                </c:pt>
                <c:pt idx="5116">
                  <c:v>4884</c:v>
                </c:pt>
                <c:pt idx="5117">
                  <c:v>4883</c:v>
                </c:pt>
                <c:pt idx="5118">
                  <c:v>4882</c:v>
                </c:pt>
                <c:pt idx="5119">
                  <c:v>4881</c:v>
                </c:pt>
                <c:pt idx="5120">
                  <c:v>4880</c:v>
                </c:pt>
                <c:pt idx="5121">
                  <c:v>4879</c:v>
                </c:pt>
                <c:pt idx="5122">
                  <c:v>4878</c:v>
                </c:pt>
                <c:pt idx="5123">
                  <c:v>4877</c:v>
                </c:pt>
                <c:pt idx="5124">
                  <c:v>4876</c:v>
                </c:pt>
                <c:pt idx="5125">
                  <c:v>4875</c:v>
                </c:pt>
                <c:pt idx="5126">
                  <c:v>4874</c:v>
                </c:pt>
                <c:pt idx="5127">
                  <c:v>4873</c:v>
                </c:pt>
                <c:pt idx="5128">
                  <c:v>4872</c:v>
                </c:pt>
                <c:pt idx="5129">
                  <c:v>4871</c:v>
                </c:pt>
                <c:pt idx="5130">
                  <c:v>4870</c:v>
                </c:pt>
                <c:pt idx="5131">
                  <c:v>4869</c:v>
                </c:pt>
                <c:pt idx="5132">
                  <c:v>4868</c:v>
                </c:pt>
                <c:pt idx="5133">
                  <c:v>4867</c:v>
                </c:pt>
                <c:pt idx="5134">
                  <c:v>4866</c:v>
                </c:pt>
                <c:pt idx="5135">
                  <c:v>4865</c:v>
                </c:pt>
                <c:pt idx="5136">
                  <c:v>4864</c:v>
                </c:pt>
                <c:pt idx="5137">
                  <c:v>4863</c:v>
                </c:pt>
                <c:pt idx="5138">
                  <c:v>4862</c:v>
                </c:pt>
                <c:pt idx="5139">
                  <c:v>4861</c:v>
                </c:pt>
                <c:pt idx="5140">
                  <c:v>4860</c:v>
                </c:pt>
                <c:pt idx="5141">
                  <c:v>4859</c:v>
                </c:pt>
                <c:pt idx="5142">
                  <c:v>4858</c:v>
                </c:pt>
                <c:pt idx="5143">
                  <c:v>4857</c:v>
                </c:pt>
                <c:pt idx="5144">
                  <c:v>4856</c:v>
                </c:pt>
                <c:pt idx="5145">
                  <c:v>4855</c:v>
                </c:pt>
                <c:pt idx="5146">
                  <c:v>4854</c:v>
                </c:pt>
                <c:pt idx="5147">
                  <c:v>4853</c:v>
                </c:pt>
                <c:pt idx="5148">
                  <c:v>4852</c:v>
                </c:pt>
                <c:pt idx="5149">
                  <c:v>4851</c:v>
                </c:pt>
                <c:pt idx="5150">
                  <c:v>4850</c:v>
                </c:pt>
                <c:pt idx="5151">
                  <c:v>4849</c:v>
                </c:pt>
                <c:pt idx="5152">
                  <c:v>4848</c:v>
                </c:pt>
                <c:pt idx="5153">
                  <c:v>4847</c:v>
                </c:pt>
                <c:pt idx="5154">
                  <c:v>4846</c:v>
                </c:pt>
                <c:pt idx="5155">
                  <c:v>4845</c:v>
                </c:pt>
                <c:pt idx="5156">
                  <c:v>4844</c:v>
                </c:pt>
                <c:pt idx="5157">
                  <c:v>4843</c:v>
                </c:pt>
                <c:pt idx="5158">
                  <c:v>4842</c:v>
                </c:pt>
                <c:pt idx="5159">
                  <c:v>4841</c:v>
                </c:pt>
                <c:pt idx="5160">
                  <c:v>4840</c:v>
                </c:pt>
                <c:pt idx="5161">
                  <c:v>4839</c:v>
                </c:pt>
                <c:pt idx="5162">
                  <c:v>4838</c:v>
                </c:pt>
                <c:pt idx="5163">
                  <c:v>4837</c:v>
                </c:pt>
                <c:pt idx="5164">
                  <c:v>4836</c:v>
                </c:pt>
                <c:pt idx="5165">
                  <c:v>4835</c:v>
                </c:pt>
                <c:pt idx="5166">
                  <c:v>4834</c:v>
                </c:pt>
                <c:pt idx="5167">
                  <c:v>4833</c:v>
                </c:pt>
                <c:pt idx="5168">
                  <c:v>4832</c:v>
                </c:pt>
                <c:pt idx="5169">
                  <c:v>4831</c:v>
                </c:pt>
                <c:pt idx="5170">
                  <c:v>4830</c:v>
                </c:pt>
                <c:pt idx="5171">
                  <c:v>4829</c:v>
                </c:pt>
                <c:pt idx="5172">
                  <c:v>4828</c:v>
                </c:pt>
                <c:pt idx="5173">
                  <c:v>4827</c:v>
                </c:pt>
                <c:pt idx="5174">
                  <c:v>4826</c:v>
                </c:pt>
                <c:pt idx="5175">
                  <c:v>4825</c:v>
                </c:pt>
                <c:pt idx="5176">
                  <c:v>4824</c:v>
                </c:pt>
                <c:pt idx="5177">
                  <c:v>4823</c:v>
                </c:pt>
                <c:pt idx="5178">
                  <c:v>4822</c:v>
                </c:pt>
                <c:pt idx="5179">
                  <c:v>4821</c:v>
                </c:pt>
                <c:pt idx="5180">
                  <c:v>4820</c:v>
                </c:pt>
                <c:pt idx="5181">
                  <c:v>4819</c:v>
                </c:pt>
                <c:pt idx="5182">
                  <c:v>4818</c:v>
                </c:pt>
                <c:pt idx="5183">
                  <c:v>4817</c:v>
                </c:pt>
                <c:pt idx="5184">
                  <c:v>4816</c:v>
                </c:pt>
                <c:pt idx="5185">
                  <c:v>4815</c:v>
                </c:pt>
                <c:pt idx="5186">
                  <c:v>4814</c:v>
                </c:pt>
                <c:pt idx="5187">
                  <c:v>4813</c:v>
                </c:pt>
                <c:pt idx="5188">
                  <c:v>4812</c:v>
                </c:pt>
                <c:pt idx="5189">
                  <c:v>4811</c:v>
                </c:pt>
                <c:pt idx="5190">
                  <c:v>4810</c:v>
                </c:pt>
                <c:pt idx="5191">
                  <c:v>4809</c:v>
                </c:pt>
                <c:pt idx="5192">
                  <c:v>4808</c:v>
                </c:pt>
                <c:pt idx="5193">
                  <c:v>4807</c:v>
                </c:pt>
                <c:pt idx="5194">
                  <c:v>4806</c:v>
                </c:pt>
                <c:pt idx="5195">
                  <c:v>4805</c:v>
                </c:pt>
                <c:pt idx="5196">
                  <c:v>4804</c:v>
                </c:pt>
                <c:pt idx="5197">
                  <c:v>4803</c:v>
                </c:pt>
                <c:pt idx="5198">
                  <c:v>4802</c:v>
                </c:pt>
                <c:pt idx="5199">
                  <c:v>4801</c:v>
                </c:pt>
                <c:pt idx="5200">
                  <c:v>4800</c:v>
                </c:pt>
                <c:pt idx="5201">
                  <c:v>4799</c:v>
                </c:pt>
                <c:pt idx="5202">
                  <c:v>4798</c:v>
                </c:pt>
                <c:pt idx="5203">
                  <c:v>4797</c:v>
                </c:pt>
                <c:pt idx="5204">
                  <c:v>4796</c:v>
                </c:pt>
                <c:pt idx="5205">
                  <c:v>4795</c:v>
                </c:pt>
                <c:pt idx="5206">
                  <c:v>4794</c:v>
                </c:pt>
                <c:pt idx="5207">
                  <c:v>4793</c:v>
                </c:pt>
                <c:pt idx="5208">
                  <c:v>4792</c:v>
                </c:pt>
                <c:pt idx="5209">
                  <c:v>4791</c:v>
                </c:pt>
                <c:pt idx="5210">
                  <c:v>4790</c:v>
                </c:pt>
                <c:pt idx="5211">
                  <c:v>4789</c:v>
                </c:pt>
                <c:pt idx="5212">
                  <c:v>4788</c:v>
                </c:pt>
                <c:pt idx="5213">
                  <c:v>4787</c:v>
                </c:pt>
                <c:pt idx="5214">
                  <c:v>4786</c:v>
                </c:pt>
                <c:pt idx="5215">
                  <c:v>4785</c:v>
                </c:pt>
                <c:pt idx="5216">
                  <c:v>4784</c:v>
                </c:pt>
                <c:pt idx="5217">
                  <c:v>4783</c:v>
                </c:pt>
                <c:pt idx="5218">
                  <c:v>4782</c:v>
                </c:pt>
                <c:pt idx="5219">
                  <c:v>4781</c:v>
                </c:pt>
                <c:pt idx="5220">
                  <c:v>4780</c:v>
                </c:pt>
                <c:pt idx="5221">
                  <c:v>4779</c:v>
                </c:pt>
                <c:pt idx="5222">
                  <c:v>4778</c:v>
                </c:pt>
                <c:pt idx="5223">
                  <c:v>4777</c:v>
                </c:pt>
                <c:pt idx="5224">
                  <c:v>4776</c:v>
                </c:pt>
                <c:pt idx="5225">
                  <c:v>4775</c:v>
                </c:pt>
                <c:pt idx="5226">
                  <c:v>4774</c:v>
                </c:pt>
                <c:pt idx="5227">
                  <c:v>4773</c:v>
                </c:pt>
                <c:pt idx="5228">
                  <c:v>4772</c:v>
                </c:pt>
                <c:pt idx="5229">
                  <c:v>4771</c:v>
                </c:pt>
                <c:pt idx="5230">
                  <c:v>4770</c:v>
                </c:pt>
                <c:pt idx="5231">
                  <c:v>4769</c:v>
                </c:pt>
                <c:pt idx="5232">
                  <c:v>4768</c:v>
                </c:pt>
                <c:pt idx="5233">
                  <c:v>4767</c:v>
                </c:pt>
                <c:pt idx="5234">
                  <c:v>4766</c:v>
                </c:pt>
                <c:pt idx="5235">
                  <c:v>4765</c:v>
                </c:pt>
                <c:pt idx="5236">
                  <c:v>4764</c:v>
                </c:pt>
                <c:pt idx="5237">
                  <c:v>4763</c:v>
                </c:pt>
                <c:pt idx="5238">
                  <c:v>4762</c:v>
                </c:pt>
                <c:pt idx="5239">
                  <c:v>4761</c:v>
                </c:pt>
                <c:pt idx="5240">
                  <c:v>4760</c:v>
                </c:pt>
                <c:pt idx="5241">
                  <c:v>4759</c:v>
                </c:pt>
                <c:pt idx="5242">
                  <c:v>4758</c:v>
                </c:pt>
                <c:pt idx="5243">
                  <c:v>4757</c:v>
                </c:pt>
                <c:pt idx="5244">
                  <c:v>4756</c:v>
                </c:pt>
                <c:pt idx="5245">
                  <c:v>4755</c:v>
                </c:pt>
                <c:pt idx="5246">
                  <c:v>4754</c:v>
                </c:pt>
                <c:pt idx="5247">
                  <c:v>4753</c:v>
                </c:pt>
                <c:pt idx="5248">
                  <c:v>4752</c:v>
                </c:pt>
                <c:pt idx="5249">
                  <c:v>4751</c:v>
                </c:pt>
                <c:pt idx="5250">
                  <c:v>4750</c:v>
                </c:pt>
                <c:pt idx="5251">
                  <c:v>4749</c:v>
                </c:pt>
                <c:pt idx="5252">
                  <c:v>4748</c:v>
                </c:pt>
                <c:pt idx="5253">
                  <c:v>4747</c:v>
                </c:pt>
                <c:pt idx="5254">
                  <c:v>4746</c:v>
                </c:pt>
                <c:pt idx="5255">
                  <c:v>4745</c:v>
                </c:pt>
                <c:pt idx="5256">
                  <c:v>4744</c:v>
                </c:pt>
                <c:pt idx="5257">
                  <c:v>4743</c:v>
                </c:pt>
                <c:pt idx="5258">
                  <c:v>4742</c:v>
                </c:pt>
                <c:pt idx="5259">
                  <c:v>4741</c:v>
                </c:pt>
                <c:pt idx="5260">
                  <c:v>4740</c:v>
                </c:pt>
                <c:pt idx="5261">
                  <c:v>4739</c:v>
                </c:pt>
                <c:pt idx="5262">
                  <c:v>4738</c:v>
                </c:pt>
                <c:pt idx="5263">
                  <c:v>4737</c:v>
                </c:pt>
                <c:pt idx="5264">
                  <c:v>4736</c:v>
                </c:pt>
                <c:pt idx="5265">
                  <c:v>4735</c:v>
                </c:pt>
                <c:pt idx="5266">
                  <c:v>4734</c:v>
                </c:pt>
                <c:pt idx="5267">
                  <c:v>4733</c:v>
                </c:pt>
                <c:pt idx="5268">
                  <c:v>4732</c:v>
                </c:pt>
                <c:pt idx="5269">
                  <c:v>4731</c:v>
                </c:pt>
                <c:pt idx="5270">
                  <c:v>4730</c:v>
                </c:pt>
                <c:pt idx="5271">
                  <c:v>4729</c:v>
                </c:pt>
                <c:pt idx="5272">
                  <c:v>4728</c:v>
                </c:pt>
                <c:pt idx="5273">
                  <c:v>4727</c:v>
                </c:pt>
                <c:pt idx="5274">
                  <c:v>4726</c:v>
                </c:pt>
                <c:pt idx="5275">
                  <c:v>4725</c:v>
                </c:pt>
                <c:pt idx="5276">
                  <c:v>4724</c:v>
                </c:pt>
                <c:pt idx="5277">
                  <c:v>4723</c:v>
                </c:pt>
                <c:pt idx="5278">
                  <c:v>4722</c:v>
                </c:pt>
                <c:pt idx="5279">
                  <c:v>4721</c:v>
                </c:pt>
                <c:pt idx="5280">
                  <c:v>4720</c:v>
                </c:pt>
                <c:pt idx="5281">
                  <c:v>4719</c:v>
                </c:pt>
                <c:pt idx="5282">
                  <c:v>4718</c:v>
                </c:pt>
                <c:pt idx="5283">
                  <c:v>4717</c:v>
                </c:pt>
                <c:pt idx="5284">
                  <c:v>4716</c:v>
                </c:pt>
                <c:pt idx="5285">
                  <c:v>4715</c:v>
                </c:pt>
                <c:pt idx="5286">
                  <c:v>4714</c:v>
                </c:pt>
                <c:pt idx="5287">
                  <c:v>4713</c:v>
                </c:pt>
                <c:pt idx="5288">
                  <c:v>4712</c:v>
                </c:pt>
                <c:pt idx="5289">
                  <c:v>4711</c:v>
                </c:pt>
                <c:pt idx="5290">
                  <c:v>4710</c:v>
                </c:pt>
                <c:pt idx="5291">
                  <c:v>4709</c:v>
                </c:pt>
                <c:pt idx="5292">
                  <c:v>4708</c:v>
                </c:pt>
                <c:pt idx="5293">
                  <c:v>4707</c:v>
                </c:pt>
                <c:pt idx="5294">
                  <c:v>4706</c:v>
                </c:pt>
                <c:pt idx="5295">
                  <c:v>4705</c:v>
                </c:pt>
                <c:pt idx="5296">
                  <c:v>4704</c:v>
                </c:pt>
                <c:pt idx="5297">
                  <c:v>4703</c:v>
                </c:pt>
                <c:pt idx="5298">
                  <c:v>4702</c:v>
                </c:pt>
                <c:pt idx="5299">
                  <c:v>4701</c:v>
                </c:pt>
                <c:pt idx="5300">
                  <c:v>4700</c:v>
                </c:pt>
                <c:pt idx="5301">
                  <c:v>4699</c:v>
                </c:pt>
                <c:pt idx="5302">
                  <c:v>4698</c:v>
                </c:pt>
                <c:pt idx="5303">
                  <c:v>4697</c:v>
                </c:pt>
                <c:pt idx="5304">
                  <c:v>4696</c:v>
                </c:pt>
                <c:pt idx="5305">
                  <c:v>4695</c:v>
                </c:pt>
                <c:pt idx="5306">
                  <c:v>4694</c:v>
                </c:pt>
                <c:pt idx="5307">
                  <c:v>4693</c:v>
                </c:pt>
                <c:pt idx="5308">
                  <c:v>4692</c:v>
                </c:pt>
                <c:pt idx="5309">
                  <c:v>4691</c:v>
                </c:pt>
                <c:pt idx="5310">
                  <c:v>4690</c:v>
                </c:pt>
                <c:pt idx="5311">
                  <c:v>4689</c:v>
                </c:pt>
                <c:pt idx="5312">
                  <c:v>4688</c:v>
                </c:pt>
                <c:pt idx="5313">
                  <c:v>4687</c:v>
                </c:pt>
                <c:pt idx="5314">
                  <c:v>4686</c:v>
                </c:pt>
                <c:pt idx="5315">
                  <c:v>4685</c:v>
                </c:pt>
                <c:pt idx="5316">
                  <c:v>4684</c:v>
                </c:pt>
                <c:pt idx="5317">
                  <c:v>4683</c:v>
                </c:pt>
                <c:pt idx="5318">
                  <c:v>4682</c:v>
                </c:pt>
                <c:pt idx="5319">
                  <c:v>4681</c:v>
                </c:pt>
                <c:pt idx="5320">
                  <c:v>4680</c:v>
                </c:pt>
                <c:pt idx="5321">
                  <c:v>4679</c:v>
                </c:pt>
                <c:pt idx="5322">
                  <c:v>4678</c:v>
                </c:pt>
                <c:pt idx="5323">
                  <c:v>4677</c:v>
                </c:pt>
                <c:pt idx="5324">
                  <c:v>4676</c:v>
                </c:pt>
                <c:pt idx="5325">
                  <c:v>4675</c:v>
                </c:pt>
                <c:pt idx="5326">
                  <c:v>4674</c:v>
                </c:pt>
                <c:pt idx="5327">
                  <c:v>4673</c:v>
                </c:pt>
                <c:pt idx="5328">
                  <c:v>4672</c:v>
                </c:pt>
                <c:pt idx="5329">
                  <c:v>4671</c:v>
                </c:pt>
                <c:pt idx="5330">
                  <c:v>4670</c:v>
                </c:pt>
                <c:pt idx="5331">
                  <c:v>4669</c:v>
                </c:pt>
                <c:pt idx="5332">
                  <c:v>4668</c:v>
                </c:pt>
                <c:pt idx="5333">
                  <c:v>4667</c:v>
                </c:pt>
                <c:pt idx="5334">
                  <c:v>4666</c:v>
                </c:pt>
                <c:pt idx="5335">
                  <c:v>4665</c:v>
                </c:pt>
                <c:pt idx="5336">
                  <c:v>4664</c:v>
                </c:pt>
                <c:pt idx="5337">
                  <c:v>4663</c:v>
                </c:pt>
                <c:pt idx="5338">
                  <c:v>4662</c:v>
                </c:pt>
                <c:pt idx="5339">
                  <c:v>4661</c:v>
                </c:pt>
                <c:pt idx="5340">
                  <c:v>4660</c:v>
                </c:pt>
                <c:pt idx="5341">
                  <c:v>4659</c:v>
                </c:pt>
                <c:pt idx="5342">
                  <c:v>4658</c:v>
                </c:pt>
                <c:pt idx="5343">
                  <c:v>4657</c:v>
                </c:pt>
                <c:pt idx="5344">
                  <c:v>4656</c:v>
                </c:pt>
                <c:pt idx="5345">
                  <c:v>4655</c:v>
                </c:pt>
                <c:pt idx="5346">
                  <c:v>4654</c:v>
                </c:pt>
                <c:pt idx="5347">
                  <c:v>4653</c:v>
                </c:pt>
                <c:pt idx="5348">
                  <c:v>4652</c:v>
                </c:pt>
                <c:pt idx="5349">
                  <c:v>4651</c:v>
                </c:pt>
                <c:pt idx="5350">
                  <c:v>4650</c:v>
                </c:pt>
                <c:pt idx="5351">
                  <c:v>4649</c:v>
                </c:pt>
                <c:pt idx="5352">
                  <c:v>4648</c:v>
                </c:pt>
                <c:pt idx="5353">
                  <c:v>4647</c:v>
                </c:pt>
                <c:pt idx="5354">
                  <c:v>4646</c:v>
                </c:pt>
                <c:pt idx="5355">
                  <c:v>4645</c:v>
                </c:pt>
                <c:pt idx="5356">
                  <c:v>4644</c:v>
                </c:pt>
                <c:pt idx="5357">
                  <c:v>4643</c:v>
                </c:pt>
                <c:pt idx="5358">
                  <c:v>4642</c:v>
                </c:pt>
                <c:pt idx="5359">
                  <c:v>4641</c:v>
                </c:pt>
                <c:pt idx="5360">
                  <c:v>4640</c:v>
                </c:pt>
                <c:pt idx="5361">
                  <c:v>4639</c:v>
                </c:pt>
                <c:pt idx="5362">
                  <c:v>4638</c:v>
                </c:pt>
                <c:pt idx="5363">
                  <c:v>4637</c:v>
                </c:pt>
                <c:pt idx="5364">
                  <c:v>4636</c:v>
                </c:pt>
                <c:pt idx="5365">
                  <c:v>4635</c:v>
                </c:pt>
                <c:pt idx="5366">
                  <c:v>4634</c:v>
                </c:pt>
                <c:pt idx="5367">
                  <c:v>4633</c:v>
                </c:pt>
                <c:pt idx="5368">
                  <c:v>4632</c:v>
                </c:pt>
                <c:pt idx="5369">
                  <c:v>4631</c:v>
                </c:pt>
                <c:pt idx="5370">
                  <c:v>4630</c:v>
                </c:pt>
                <c:pt idx="5371">
                  <c:v>4629</c:v>
                </c:pt>
                <c:pt idx="5372">
                  <c:v>4628</c:v>
                </c:pt>
                <c:pt idx="5373">
                  <c:v>4627</c:v>
                </c:pt>
                <c:pt idx="5374">
                  <c:v>4626</c:v>
                </c:pt>
                <c:pt idx="5375">
                  <c:v>4625</c:v>
                </c:pt>
                <c:pt idx="5376">
                  <c:v>4624</c:v>
                </c:pt>
                <c:pt idx="5377">
                  <c:v>4623</c:v>
                </c:pt>
                <c:pt idx="5378">
                  <c:v>4622</c:v>
                </c:pt>
                <c:pt idx="5379">
                  <c:v>4621</c:v>
                </c:pt>
                <c:pt idx="5380">
                  <c:v>4620</c:v>
                </c:pt>
                <c:pt idx="5381">
                  <c:v>4619</c:v>
                </c:pt>
                <c:pt idx="5382">
                  <c:v>4618</c:v>
                </c:pt>
                <c:pt idx="5383">
                  <c:v>4617</c:v>
                </c:pt>
                <c:pt idx="5384">
                  <c:v>4616</c:v>
                </c:pt>
                <c:pt idx="5385">
                  <c:v>4615</c:v>
                </c:pt>
                <c:pt idx="5386">
                  <c:v>4614</c:v>
                </c:pt>
                <c:pt idx="5387">
                  <c:v>4613</c:v>
                </c:pt>
                <c:pt idx="5388">
                  <c:v>4612</c:v>
                </c:pt>
                <c:pt idx="5389">
                  <c:v>4611</c:v>
                </c:pt>
                <c:pt idx="5390">
                  <c:v>4610</c:v>
                </c:pt>
                <c:pt idx="5391">
                  <c:v>4609</c:v>
                </c:pt>
                <c:pt idx="5392">
                  <c:v>4608</c:v>
                </c:pt>
                <c:pt idx="5393">
                  <c:v>4607</c:v>
                </c:pt>
                <c:pt idx="5394">
                  <c:v>4606</c:v>
                </c:pt>
                <c:pt idx="5395">
                  <c:v>4605</c:v>
                </c:pt>
                <c:pt idx="5396">
                  <c:v>4604</c:v>
                </c:pt>
                <c:pt idx="5397">
                  <c:v>4603</c:v>
                </c:pt>
                <c:pt idx="5398">
                  <c:v>4602</c:v>
                </c:pt>
                <c:pt idx="5399">
                  <c:v>4601</c:v>
                </c:pt>
                <c:pt idx="5400">
                  <c:v>4600</c:v>
                </c:pt>
                <c:pt idx="5401">
                  <c:v>4599</c:v>
                </c:pt>
                <c:pt idx="5402">
                  <c:v>4598</c:v>
                </c:pt>
                <c:pt idx="5403">
                  <c:v>4597</c:v>
                </c:pt>
                <c:pt idx="5404">
                  <c:v>4596</c:v>
                </c:pt>
                <c:pt idx="5405">
                  <c:v>4595</c:v>
                </c:pt>
                <c:pt idx="5406">
                  <c:v>4594</c:v>
                </c:pt>
                <c:pt idx="5407">
                  <c:v>4593</c:v>
                </c:pt>
                <c:pt idx="5408">
                  <c:v>4592</c:v>
                </c:pt>
                <c:pt idx="5409">
                  <c:v>4591</c:v>
                </c:pt>
                <c:pt idx="5410">
                  <c:v>4590</c:v>
                </c:pt>
                <c:pt idx="5411">
                  <c:v>4589</c:v>
                </c:pt>
                <c:pt idx="5412">
                  <c:v>4588</c:v>
                </c:pt>
                <c:pt idx="5413">
                  <c:v>4587</c:v>
                </c:pt>
                <c:pt idx="5414">
                  <c:v>4586</c:v>
                </c:pt>
                <c:pt idx="5415">
                  <c:v>4585</c:v>
                </c:pt>
                <c:pt idx="5416">
                  <c:v>4584</c:v>
                </c:pt>
                <c:pt idx="5417">
                  <c:v>4583</c:v>
                </c:pt>
                <c:pt idx="5418">
                  <c:v>4582</c:v>
                </c:pt>
                <c:pt idx="5419">
                  <c:v>4581</c:v>
                </c:pt>
                <c:pt idx="5420">
                  <c:v>4580</c:v>
                </c:pt>
                <c:pt idx="5421">
                  <c:v>4579</c:v>
                </c:pt>
                <c:pt idx="5422">
                  <c:v>4578</c:v>
                </c:pt>
                <c:pt idx="5423">
                  <c:v>4577</c:v>
                </c:pt>
                <c:pt idx="5424">
                  <c:v>4576</c:v>
                </c:pt>
                <c:pt idx="5425">
                  <c:v>4575</c:v>
                </c:pt>
                <c:pt idx="5426">
                  <c:v>4574</c:v>
                </c:pt>
                <c:pt idx="5427">
                  <c:v>4573</c:v>
                </c:pt>
                <c:pt idx="5428">
                  <c:v>4572</c:v>
                </c:pt>
                <c:pt idx="5429">
                  <c:v>4571</c:v>
                </c:pt>
                <c:pt idx="5430">
                  <c:v>4570</c:v>
                </c:pt>
                <c:pt idx="5431">
                  <c:v>4569</c:v>
                </c:pt>
                <c:pt idx="5432">
                  <c:v>4568</c:v>
                </c:pt>
                <c:pt idx="5433">
                  <c:v>4567</c:v>
                </c:pt>
                <c:pt idx="5434">
                  <c:v>4566</c:v>
                </c:pt>
                <c:pt idx="5435">
                  <c:v>4565</c:v>
                </c:pt>
                <c:pt idx="5436">
                  <c:v>4564</c:v>
                </c:pt>
                <c:pt idx="5437">
                  <c:v>4563</c:v>
                </c:pt>
                <c:pt idx="5438">
                  <c:v>4562</c:v>
                </c:pt>
                <c:pt idx="5439">
                  <c:v>4561</c:v>
                </c:pt>
                <c:pt idx="5440">
                  <c:v>4560</c:v>
                </c:pt>
                <c:pt idx="5441">
                  <c:v>4559</c:v>
                </c:pt>
                <c:pt idx="5442">
                  <c:v>4558</c:v>
                </c:pt>
                <c:pt idx="5443">
                  <c:v>4557</c:v>
                </c:pt>
                <c:pt idx="5444">
                  <c:v>4556</c:v>
                </c:pt>
                <c:pt idx="5445">
                  <c:v>4555</c:v>
                </c:pt>
                <c:pt idx="5446">
                  <c:v>4554</c:v>
                </c:pt>
                <c:pt idx="5447">
                  <c:v>4553</c:v>
                </c:pt>
                <c:pt idx="5448">
                  <c:v>4552</c:v>
                </c:pt>
                <c:pt idx="5449">
                  <c:v>4551</c:v>
                </c:pt>
                <c:pt idx="5450">
                  <c:v>4550</c:v>
                </c:pt>
                <c:pt idx="5451">
                  <c:v>4549</c:v>
                </c:pt>
                <c:pt idx="5452">
                  <c:v>4548</c:v>
                </c:pt>
                <c:pt idx="5453">
                  <c:v>4547</c:v>
                </c:pt>
                <c:pt idx="5454">
                  <c:v>4546</c:v>
                </c:pt>
                <c:pt idx="5455">
                  <c:v>4545</c:v>
                </c:pt>
                <c:pt idx="5456">
                  <c:v>4544</c:v>
                </c:pt>
                <c:pt idx="5457">
                  <c:v>4543</c:v>
                </c:pt>
                <c:pt idx="5458">
                  <c:v>4542</c:v>
                </c:pt>
                <c:pt idx="5459">
                  <c:v>4541</c:v>
                </c:pt>
                <c:pt idx="5460">
                  <c:v>4540</c:v>
                </c:pt>
                <c:pt idx="5461">
                  <c:v>4539</c:v>
                </c:pt>
                <c:pt idx="5462">
                  <c:v>4538</c:v>
                </c:pt>
                <c:pt idx="5463">
                  <c:v>4537</c:v>
                </c:pt>
                <c:pt idx="5464">
                  <c:v>4536</c:v>
                </c:pt>
                <c:pt idx="5465">
                  <c:v>4535</c:v>
                </c:pt>
                <c:pt idx="5466">
                  <c:v>4534</c:v>
                </c:pt>
                <c:pt idx="5467">
                  <c:v>4533</c:v>
                </c:pt>
                <c:pt idx="5468">
                  <c:v>4532</c:v>
                </c:pt>
                <c:pt idx="5469">
                  <c:v>4531</c:v>
                </c:pt>
                <c:pt idx="5470">
                  <c:v>4530</c:v>
                </c:pt>
                <c:pt idx="5471">
                  <c:v>4529</c:v>
                </c:pt>
                <c:pt idx="5472">
                  <c:v>4528</c:v>
                </c:pt>
                <c:pt idx="5473">
                  <c:v>4527</c:v>
                </c:pt>
                <c:pt idx="5474">
                  <c:v>4526</c:v>
                </c:pt>
                <c:pt idx="5475">
                  <c:v>4525</c:v>
                </c:pt>
                <c:pt idx="5476">
                  <c:v>4524</c:v>
                </c:pt>
                <c:pt idx="5477">
                  <c:v>4523</c:v>
                </c:pt>
                <c:pt idx="5478">
                  <c:v>4522</c:v>
                </c:pt>
                <c:pt idx="5479">
                  <c:v>4521</c:v>
                </c:pt>
                <c:pt idx="5480">
                  <c:v>4520</c:v>
                </c:pt>
                <c:pt idx="5481">
                  <c:v>4519</c:v>
                </c:pt>
                <c:pt idx="5482">
                  <c:v>4518</c:v>
                </c:pt>
                <c:pt idx="5483">
                  <c:v>4517</c:v>
                </c:pt>
                <c:pt idx="5484">
                  <c:v>4516</c:v>
                </c:pt>
                <c:pt idx="5485">
                  <c:v>4515</c:v>
                </c:pt>
                <c:pt idx="5486">
                  <c:v>4514</c:v>
                </c:pt>
                <c:pt idx="5487">
                  <c:v>4513</c:v>
                </c:pt>
                <c:pt idx="5488">
                  <c:v>4512</c:v>
                </c:pt>
                <c:pt idx="5489">
                  <c:v>4511</c:v>
                </c:pt>
                <c:pt idx="5490">
                  <c:v>4510</c:v>
                </c:pt>
                <c:pt idx="5491">
                  <c:v>4509</c:v>
                </c:pt>
                <c:pt idx="5492">
                  <c:v>4508</c:v>
                </c:pt>
                <c:pt idx="5493">
                  <c:v>4507</c:v>
                </c:pt>
                <c:pt idx="5494">
                  <c:v>4506</c:v>
                </c:pt>
                <c:pt idx="5495">
                  <c:v>4505</c:v>
                </c:pt>
                <c:pt idx="5496">
                  <c:v>4504</c:v>
                </c:pt>
                <c:pt idx="5497">
                  <c:v>4503</c:v>
                </c:pt>
                <c:pt idx="5498">
                  <c:v>4502</c:v>
                </c:pt>
                <c:pt idx="5499">
                  <c:v>4501</c:v>
                </c:pt>
                <c:pt idx="5500">
                  <c:v>4500</c:v>
                </c:pt>
                <c:pt idx="5501">
                  <c:v>4499</c:v>
                </c:pt>
                <c:pt idx="5502">
                  <c:v>4498</c:v>
                </c:pt>
                <c:pt idx="5503">
                  <c:v>4497</c:v>
                </c:pt>
                <c:pt idx="5504">
                  <c:v>4496</c:v>
                </c:pt>
                <c:pt idx="5505">
                  <c:v>4495</c:v>
                </c:pt>
                <c:pt idx="5506">
                  <c:v>4494</c:v>
                </c:pt>
                <c:pt idx="5507">
                  <c:v>4493</c:v>
                </c:pt>
                <c:pt idx="5508">
                  <c:v>4492</c:v>
                </c:pt>
                <c:pt idx="5509">
                  <c:v>4491</c:v>
                </c:pt>
                <c:pt idx="5510">
                  <c:v>4490</c:v>
                </c:pt>
                <c:pt idx="5511">
                  <c:v>4489</c:v>
                </c:pt>
                <c:pt idx="5512">
                  <c:v>4488</c:v>
                </c:pt>
                <c:pt idx="5513">
                  <c:v>4487</c:v>
                </c:pt>
                <c:pt idx="5514">
                  <c:v>4486</c:v>
                </c:pt>
                <c:pt idx="5515">
                  <c:v>4485</c:v>
                </c:pt>
                <c:pt idx="5516">
                  <c:v>4484</c:v>
                </c:pt>
                <c:pt idx="5517">
                  <c:v>4483</c:v>
                </c:pt>
                <c:pt idx="5518">
                  <c:v>4482</c:v>
                </c:pt>
                <c:pt idx="5519">
                  <c:v>4481</c:v>
                </c:pt>
                <c:pt idx="5520">
                  <c:v>4480</c:v>
                </c:pt>
                <c:pt idx="5521">
                  <c:v>4479</c:v>
                </c:pt>
                <c:pt idx="5522">
                  <c:v>4478</c:v>
                </c:pt>
                <c:pt idx="5523">
                  <c:v>4477</c:v>
                </c:pt>
                <c:pt idx="5524">
                  <c:v>4476</c:v>
                </c:pt>
                <c:pt idx="5525">
                  <c:v>4475</c:v>
                </c:pt>
                <c:pt idx="5526">
                  <c:v>4474</c:v>
                </c:pt>
                <c:pt idx="5527">
                  <c:v>4473</c:v>
                </c:pt>
                <c:pt idx="5528">
                  <c:v>4472</c:v>
                </c:pt>
                <c:pt idx="5529">
                  <c:v>4471</c:v>
                </c:pt>
                <c:pt idx="5530">
                  <c:v>4470</c:v>
                </c:pt>
                <c:pt idx="5531">
                  <c:v>4469</c:v>
                </c:pt>
                <c:pt idx="5532">
                  <c:v>4468</c:v>
                </c:pt>
                <c:pt idx="5533">
                  <c:v>4467</c:v>
                </c:pt>
                <c:pt idx="5534">
                  <c:v>4466</c:v>
                </c:pt>
                <c:pt idx="5535">
                  <c:v>4465</c:v>
                </c:pt>
                <c:pt idx="5536">
                  <c:v>4464</c:v>
                </c:pt>
                <c:pt idx="5537">
                  <c:v>4463</c:v>
                </c:pt>
                <c:pt idx="5538">
                  <c:v>4462</c:v>
                </c:pt>
                <c:pt idx="5539">
                  <c:v>4461</c:v>
                </c:pt>
                <c:pt idx="5540">
                  <c:v>4460</c:v>
                </c:pt>
                <c:pt idx="5541">
                  <c:v>4459</c:v>
                </c:pt>
                <c:pt idx="5542">
                  <c:v>4458</c:v>
                </c:pt>
                <c:pt idx="5543">
                  <c:v>4457</c:v>
                </c:pt>
                <c:pt idx="5544">
                  <c:v>4456</c:v>
                </c:pt>
                <c:pt idx="5545">
                  <c:v>4455</c:v>
                </c:pt>
                <c:pt idx="5546">
                  <c:v>4454</c:v>
                </c:pt>
                <c:pt idx="5547">
                  <c:v>4453</c:v>
                </c:pt>
                <c:pt idx="5548">
                  <c:v>4452</c:v>
                </c:pt>
                <c:pt idx="5549">
                  <c:v>4451</c:v>
                </c:pt>
                <c:pt idx="5550">
                  <c:v>4450</c:v>
                </c:pt>
                <c:pt idx="5551">
                  <c:v>4449</c:v>
                </c:pt>
                <c:pt idx="5552">
                  <c:v>4448</c:v>
                </c:pt>
                <c:pt idx="5553">
                  <c:v>4447</c:v>
                </c:pt>
                <c:pt idx="5554">
                  <c:v>4446</c:v>
                </c:pt>
                <c:pt idx="5555">
                  <c:v>4445</c:v>
                </c:pt>
                <c:pt idx="5556">
                  <c:v>4444</c:v>
                </c:pt>
                <c:pt idx="5557">
                  <c:v>4443</c:v>
                </c:pt>
                <c:pt idx="5558">
                  <c:v>4442</c:v>
                </c:pt>
                <c:pt idx="5559">
                  <c:v>4441</c:v>
                </c:pt>
                <c:pt idx="5560">
                  <c:v>4440</c:v>
                </c:pt>
                <c:pt idx="5561">
                  <c:v>4439</c:v>
                </c:pt>
                <c:pt idx="5562">
                  <c:v>4438</c:v>
                </c:pt>
                <c:pt idx="5563">
                  <c:v>4437</c:v>
                </c:pt>
                <c:pt idx="5564">
                  <c:v>4436</c:v>
                </c:pt>
                <c:pt idx="5565">
                  <c:v>4435</c:v>
                </c:pt>
                <c:pt idx="5566">
                  <c:v>4434</c:v>
                </c:pt>
                <c:pt idx="5567">
                  <c:v>4433</c:v>
                </c:pt>
                <c:pt idx="5568">
                  <c:v>4432</c:v>
                </c:pt>
                <c:pt idx="5569">
                  <c:v>4431</c:v>
                </c:pt>
                <c:pt idx="5570">
                  <c:v>4430</c:v>
                </c:pt>
                <c:pt idx="5571">
                  <c:v>4429</c:v>
                </c:pt>
                <c:pt idx="5572">
                  <c:v>4428</c:v>
                </c:pt>
                <c:pt idx="5573">
                  <c:v>4427</c:v>
                </c:pt>
                <c:pt idx="5574">
                  <c:v>4426</c:v>
                </c:pt>
                <c:pt idx="5575">
                  <c:v>4425</c:v>
                </c:pt>
                <c:pt idx="5576">
                  <c:v>4424</c:v>
                </c:pt>
                <c:pt idx="5577">
                  <c:v>4423</c:v>
                </c:pt>
                <c:pt idx="5578">
                  <c:v>4422</c:v>
                </c:pt>
                <c:pt idx="5579">
                  <c:v>4421</c:v>
                </c:pt>
                <c:pt idx="5580">
                  <c:v>4420</c:v>
                </c:pt>
                <c:pt idx="5581">
                  <c:v>4419</c:v>
                </c:pt>
                <c:pt idx="5582">
                  <c:v>4418</c:v>
                </c:pt>
                <c:pt idx="5583">
                  <c:v>4417</c:v>
                </c:pt>
                <c:pt idx="5584">
                  <c:v>4416</c:v>
                </c:pt>
                <c:pt idx="5585">
                  <c:v>4415</c:v>
                </c:pt>
                <c:pt idx="5586">
                  <c:v>4414</c:v>
                </c:pt>
                <c:pt idx="5587">
                  <c:v>4413</c:v>
                </c:pt>
                <c:pt idx="5588">
                  <c:v>4412</c:v>
                </c:pt>
                <c:pt idx="5589">
                  <c:v>4411</c:v>
                </c:pt>
                <c:pt idx="5590">
                  <c:v>4410</c:v>
                </c:pt>
                <c:pt idx="5591">
                  <c:v>4409</c:v>
                </c:pt>
                <c:pt idx="5592">
                  <c:v>4408</c:v>
                </c:pt>
                <c:pt idx="5593">
                  <c:v>4407</c:v>
                </c:pt>
                <c:pt idx="5594">
                  <c:v>4406</c:v>
                </c:pt>
                <c:pt idx="5595">
                  <c:v>4405</c:v>
                </c:pt>
                <c:pt idx="5596">
                  <c:v>4404</c:v>
                </c:pt>
                <c:pt idx="5597">
                  <c:v>4403</c:v>
                </c:pt>
                <c:pt idx="5598">
                  <c:v>4402</c:v>
                </c:pt>
                <c:pt idx="5599">
                  <c:v>4401</c:v>
                </c:pt>
                <c:pt idx="5600">
                  <c:v>4400</c:v>
                </c:pt>
                <c:pt idx="5601">
                  <c:v>4399</c:v>
                </c:pt>
                <c:pt idx="5602">
                  <c:v>4398</c:v>
                </c:pt>
                <c:pt idx="5603">
                  <c:v>4397</c:v>
                </c:pt>
                <c:pt idx="5604">
                  <c:v>4396</c:v>
                </c:pt>
                <c:pt idx="5605">
                  <c:v>4395</c:v>
                </c:pt>
                <c:pt idx="5606">
                  <c:v>4394</c:v>
                </c:pt>
                <c:pt idx="5607">
                  <c:v>4393</c:v>
                </c:pt>
                <c:pt idx="5608">
                  <c:v>4392</c:v>
                </c:pt>
                <c:pt idx="5609">
                  <c:v>4391</c:v>
                </c:pt>
                <c:pt idx="5610">
                  <c:v>4390</c:v>
                </c:pt>
                <c:pt idx="5611">
                  <c:v>4389</c:v>
                </c:pt>
                <c:pt idx="5612">
                  <c:v>4388</c:v>
                </c:pt>
                <c:pt idx="5613">
                  <c:v>4387</c:v>
                </c:pt>
                <c:pt idx="5614">
                  <c:v>4386</c:v>
                </c:pt>
                <c:pt idx="5615">
                  <c:v>4385</c:v>
                </c:pt>
                <c:pt idx="5616">
                  <c:v>4384</c:v>
                </c:pt>
                <c:pt idx="5617">
                  <c:v>4383</c:v>
                </c:pt>
                <c:pt idx="5618">
                  <c:v>4382</c:v>
                </c:pt>
                <c:pt idx="5619">
                  <c:v>4381</c:v>
                </c:pt>
                <c:pt idx="5620">
                  <c:v>4380</c:v>
                </c:pt>
                <c:pt idx="5621">
                  <c:v>4379</c:v>
                </c:pt>
                <c:pt idx="5622">
                  <c:v>4378</c:v>
                </c:pt>
                <c:pt idx="5623">
                  <c:v>4377</c:v>
                </c:pt>
                <c:pt idx="5624">
                  <c:v>4376</c:v>
                </c:pt>
                <c:pt idx="5625">
                  <c:v>4375</c:v>
                </c:pt>
                <c:pt idx="5626">
                  <c:v>4374</c:v>
                </c:pt>
                <c:pt idx="5627">
                  <c:v>4373</c:v>
                </c:pt>
                <c:pt idx="5628">
                  <c:v>4372</c:v>
                </c:pt>
                <c:pt idx="5629">
                  <c:v>4371</c:v>
                </c:pt>
                <c:pt idx="5630">
                  <c:v>4370</c:v>
                </c:pt>
                <c:pt idx="5631">
                  <c:v>4369</c:v>
                </c:pt>
                <c:pt idx="5632">
                  <c:v>4368</c:v>
                </c:pt>
                <c:pt idx="5633">
                  <c:v>4367</c:v>
                </c:pt>
                <c:pt idx="5634">
                  <c:v>4366</c:v>
                </c:pt>
                <c:pt idx="5635">
                  <c:v>4365</c:v>
                </c:pt>
                <c:pt idx="5636">
                  <c:v>4364</c:v>
                </c:pt>
                <c:pt idx="5637">
                  <c:v>4363</c:v>
                </c:pt>
                <c:pt idx="5638">
                  <c:v>4362</c:v>
                </c:pt>
                <c:pt idx="5639">
                  <c:v>4361</c:v>
                </c:pt>
                <c:pt idx="5640">
                  <c:v>4360</c:v>
                </c:pt>
                <c:pt idx="5641">
                  <c:v>4359</c:v>
                </c:pt>
                <c:pt idx="5642">
                  <c:v>4358</c:v>
                </c:pt>
                <c:pt idx="5643">
                  <c:v>4357</c:v>
                </c:pt>
                <c:pt idx="5644">
                  <c:v>4356</c:v>
                </c:pt>
                <c:pt idx="5645">
                  <c:v>4355</c:v>
                </c:pt>
                <c:pt idx="5646">
                  <c:v>4354</c:v>
                </c:pt>
                <c:pt idx="5647">
                  <c:v>4353</c:v>
                </c:pt>
                <c:pt idx="5648">
                  <c:v>4352</c:v>
                </c:pt>
                <c:pt idx="5649">
                  <c:v>4351</c:v>
                </c:pt>
                <c:pt idx="5650">
                  <c:v>4350</c:v>
                </c:pt>
                <c:pt idx="5651">
                  <c:v>4349</c:v>
                </c:pt>
                <c:pt idx="5652">
                  <c:v>4348</c:v>
                </c:pt>
                <c:pt idx="5653">
                  <c:v>4347</c:v>
                </c:pt>
                <c:pt idx="5654">
                  <c:v>4346</c:v>
                </c:pt>
                <c:pt idx="5655">
                  <c:v>4345</c:v>
                </c:pt>
                <c:pt idx="5656">
                  <c:v>4344</c:v>
                </c:pt>
                <c:pt idx="5657">
                  <c:v>4343</c:v>
                </c:pt>
                <c:pt idx="5658">
                  <c:v>4342</c:v>
                </c:pt>
                <c:pt idx="5659">
                  <c:v>4341</c:v>
                </c:pt>
                <c:pt idx="5660">
                  <c:v>4340</c:v>
                </c:pt>
                <c:pt idx="5661">
                  <c:v>4339</c:v>
                </c:pt>
                <c:pt idx="5662">
                  <c:v>4338</c:v>
                </c:pt>
                <c:pt idx="5663">
                  <c:v>4337</c:v>
                </c:pt>
                <c:pt idx="5664">
                  <c:v>4336</c:v>
                </c:pt>
                <c:pt idx="5665">
                  <c:v>4335</c:v>
                </c:pt>
                <c:pt idx="5666">
                  <c:v>4334</c:v>
                </c:pt>
                <c:pt idx="5667">
                  <c:v>4333</c:v>
                </c:pt>
                <c:pt idx="5668">
                  <c:v>4332</c:v>
                </c:pt>
                <c:pt idx="5669">
                  <c:v>4331</c:v>
                </c:pt>
                <c:pt idx="5670">
                  <c:v>4330</c:v>
                </c:pt>
                <c:pt idx="5671">
                  <c:v>4329</c:v>
                </c:pt>
                <c:pt idx="5672">
                  <c:v>4328</c:v>
                </c:pt>
                <c:pt idx="5673">
                  <c:v>4327</c:v>
                </c:pt>
                <c:pt idx="5674">
                  <c:v>4326</c:v>
                </c:pt>
                <c:pt idx="5675">
                  <c:v>4325</c:v>
                </c:pt>
                <c:pt idx="5676">
                  <c:v>4324</c:v>
                </c:pt>
                <c:pt idx="5677">
                  <c:v>4323</c:v>
                </c:pt>
                <c:pt idx="5678">
                  <c:v>4322</c:v>
                </c:pt>
                <c:pt idx="5679">
                  <c:v>4321</c:v>
                </c:pt>
                <c:pt idx="5680">
                  <c:v>4320</c:v>
                </c:pt>
                <c:pt idx="5681">
                  <c:v>4319</c:v>
                </c:pt>
                <c:pt idx="5682">
                  <c:v>4318</c:v>
                </c:pt>
                <c:pt idx="5683">
                  <c:v>4317</c:v>
                </c:pt>
                <c:pt idx="5684">
                  <c:v>4316</c:v>
                </c:pt>
                <c:pt idx="5685">
                  <c:v>4315</c:v>
                </c:pt>
                <c:pt idx="5686">
                  <c:v>4314</c:v>
                </c:pt>
                <c:pt idx="5687">
                  <c:v>4313</c:v>
                </c:pt>
                <c:pt idx="5688">
                  <c:v>4312</c:v>
                </c:pt>
                <c:pt idx="5689">
                  <c:v>4311</c:v>
                </c:pt>
                <c:pt idx="5690">
                  <c:v>4310</c:v>
                </c:pt>
                <c:pt idx="5691">
                  <c:v>4309</c:v>
                </c:pt>
                <c:pt idx="5692">
                  <c:v>4308</c:v>
                </c:pt>
                <c:pt idx="5693">
                  <c:v>4307</c:v>
                </c:pt>
                <c:pt idx="5694">
                  <c:v>4306</c:v>
                </c:pt>
                <c:pt idx="5695">
                  <c:v>4305</c:v>
                </c:pt>
                <c:pt idx="5696">
                  <c:v>4304</c:v>
                </c:pt>
                <c:pt idx="5697">
                  <c:v>4303</c:v>
                </c:pt>
                <c:pt idx="5698">
                  <c:v>4302</c:v>
                </c:pt>
                <c:pt idx="5699">
                  <c:v>4301</c:v>
                </c:pt>
                <c:pt idx="5700">
                  <c:v>4300</c:v>
                </c:pt>
                <c:pt idx="5701">
                  <c:v>4299</c:v>
                </c:pt>
                <c:pt idx="5702">
                  <c:v>4298</c:v>
                </c:pt>
                <c:pt idx="5703">
                  <c:v>4297</c:v>
                </c:pt>
                <c:pt idx="5704">
                  <c:v>4296</c:v>
                </c:pt>
                <c:pt idx="5705">
                  <c:v>4295</c:v>
                </c:pt>
                <c:pt idx="5706">
                  <c:v>4294</c:v>
                </c:pt>
                <c:pt idx="5707">
                  <c:v>4293</c:v>
                </c:pt>
                <c:pt idx="5708">
                  <c:v>4292</c:v>
                </c:pt>
                <c:pt idx="5709">
                  <c:v>4291</c:v>
                </c:pt>
                <c:pt idx="5710">
                  <c:v>4290</c:v>
                </c:pt>
                <c:pt idx="5711">
                  <c:v>4289</c:v>
                </c:pt>
                <c:pt idx="5712">
                  <c:v>4288</c:v>
                </c:pt>
                <c:pt idx="5713">
                  <c:v>4287</c:v>
                </c:pt>
                <c:pt idx="5714">
                  <c:v>4286</c:v>
                </c:pt>
                <c:pt idx="5715">
                  <c:v>4285</c:v>
                </c:pt>
                <c:pt idx="5716">
                  <c:v>4284</c:v>
                </c:pt>
                <c:pt idx="5717">
                  <c:v>4283</c:v>
                </c:pt>
                <c:pt idx="5718">
                  <c:v>4282</c:v>
                </c:pt>
                <c:pt idx="5719">
                  <c:v>4281</c:v>
                </c:pt>
                <c:pt idx="5720">
                  <c:v>4280</c:v>
                </c:pt>
                <c:pt idx="5721">
                  <c:v>4279</c:v>
                </c:pt>
                <c:pt idx="5722">
                  <c:v>4278</c:v>
                </c:pt>
                <c:pt idx="5723">
                  <c:v>4277</c:v>
                </c:pt>
                <c:pt idx="5724">
                  <c:v>4276</c:v>
                </c:pt>
                <c:pt idx="5725">
                  <c:v>4275</c:v>
                </c:pt>
                <c:pt idx="5726">
                  <c:v>4274</c:v>
                </c:pt>
                <c:pt idx="5727">
                  <c:v>4273</c:v>
                </c:pt>
                <c:pt idx="5728">
                  <c:v>4272</c:v>
                </c:pt>
                <c:pt idx="5729">
                  <c:v>4271</c:v>
                </c:pt>
                <c:pt idx="5730">
                  <c:v>4270</c:v>
                </c:pt>
                <c:pt idx="5731">
                  <c:v>4269</c:v>
                </c:pt>
                <c:pt idx="5732">
                  <c:v>4268</c:v>
                </c:pt>
                <c:pt idx="5733">
                  <c:v>4267</c:v>
                </c:pt>
                <c:pt idx="5734">
                  <c:v>4266</c:v>
                </c:pt>
                <c:pt idx="5735">
                  <c:v>4265</c:v>
                </c:pt>
                <c:pt idx="5736">
                  <c:v>4264</c:v>
                </c:pt>
                <c:pt idx="5737">
                  <c:v>4263</c:v>
                </c:pt>
                <c:pt idx="5738">
                  <c:v>4262</c:v>
                </c:pt>
                <c:pt idx="5739">
                  <c:v>4261</c:v>
                </c:pt>
                <c:pt idx="5740">
                  <c:v>4260</c:v>
                </c:pt>
                <c:pt idx="5741">
                  <c:v>4259</c:v>
                </c:pt>
                <c:pt idx="5742">
                  <c:v>4258</c:v>
                </c:pt>
                <c:pt idx="5743">
                  <c:v>4257</c:v>
                </c:pt>
                <c:pt idx="5744">
                  <c:v>4256</c:v>
                </c:pt>
                <c:pt idx="5745">
                  <c:v>4255</c:v>
                </c:pt>
                <c:pt idx="5746">
                  <c:v>4254</c:v>
                </c:pt>
                <c:pt idx="5747">
                  <c:v>4253</c:v>
                </c:pt>
                <c:pt idx="5748">
                  <c:v>4252</c:v>
                </c:pt>
                <c:pt idx="5749">
                  <c:v>4251</c:v>
                </c:pt>
                <c:pt idx="5750">
                  <c:v>4250</c:v>
                </c:pt>
                <c:pt idx="5751">
                  <c:v>4249</c:v>
                </c:pt>
                <c:pt idx="5752">
                  <c:v>4248</c:v>
                </c:pt>
                <c:pt idx="5753">
                  <c:v>4247</c:v>
                </c:pt>
                <c:pt idx="5754">
                  <c:v>4246</c:v>
                </c:pt>
                <c:pt idx="5755">
                  <c:v>4245</c:v>
                </c:pt>
                <c:pt idx="5756">
                  <c:v>4244</c:v>
                </c:pt>
                <c:pt idx="5757">
                  <c:v>4243</c:v>
                </c:pt>
                <c:pt idx="5758">
                  <c:v>4242</c:v>
                </c:pt>
                <c:pt idx="5759">
                  <c:v>4241</c:v>
                </c:pt>
                <c:pt idx="5760">
                  <c:v>4240</c:v>
                </c:pt>
                <c:pt idx="5761">
                  <c:v>4239</c:v>
                </c:pt>
                <c:pt idx="5762">
                  <c:v>4238</c:v>
                </c:pt>
                <c:pt idx="5763">
                  <c:v>4237</c:v>
                </c:pt>
                <c:pt idx="5764">
                  <c:v>4236</c:v>
                </c:pt>
                <c:pt idx="5765">
                  <c:v>4235</c:v>
                </c:pt>
                <c:pt idx="5766">
                  <c:v>4234</c:v>
                </c:pt>
                <c:pt idx="5767">
                  <c:v>4233</c:v>
                </c:pt>
                <c:pt idx="5768">
                  <c:v>4232</c:v>
                </c:pt>
                <c:pt idx="5769">
                  <c:v>4231</c:v>
                </c:pt>
                <c:pt idx="5770">
                  <c:v>4230</c:v>
                </c:pt>
                <c:pt idx="5771">
                  <c:v>4229</c:v>
                </c:pt>
                <c:pt idx="5772">
                  <c:v>4228</c:v>
                </c:pt>
                <c:pt idx="5773">
                  <c:v>4227</c:v>
                </c:pt>
                <c:pt idx="5774">
                  <c:v>4226</c:v>
                </c:pt>
                <c:pt idx="5775">
                  <c:v>4225</c:v>
                </c:pt>
                <c:pt idx="5776">
                  <c:v>4224</c:v>
                </c:pt>
                <c:pt idx="5777">
                  <c:v>4223</c:v>
                </c:pt>
                <c:pt idx="5778">
                  <c:v>4222</c:v>
                </c:pt>
                <c:pt idx="5779">
                  <c:v>4221</c:v>
                </c:pt>
                <c:pt idx="5780">
                  <c:v>4220</c:v>
                </c:pt>
                <c:pt idx="5781">
                  <c:v>4219</c:v>
                </c:pt>
                <c:pt idx="5782">
                  <c:v>4218</c:v>
                </c:pt>
                <c:pt idx="5783">
                  <c:v>4217</c:v>
                </c:pt>
                <c:pt idx="5784">
                  <c:v>4216</c:v>
                </c:pt>
                <c:pt idx="5785">
                  <c:v>4215</c:v>
                </c:pt>
                <c:pt idx="5786">
                  <c:v>4214</c:v>
                </c:pt>
                <c:pt idx="5787">
                  <c:v>4213</c:v>
                </c:pt>
                <c:pt idx="5788">
                  <c:v>4212</c:v>
                </c:pt>
                <c:pt idx="5789">
                  <c:v>4211</c:v>
                </c:pt>
                <c:pt idx="5790">
                  <c:v>4210</c:v>
                </c:pt>
                <c:pt idx="5791">
                  <c:v>4209</c:v>
                </c:pt>
                <c:pt idx="5792">
                  <c:v>4208</c:v>
                </c:pt>
                <c:pt idx="5793">
                  <c:v>4207</c:v>
                </c:pt>
                <c:pt idx="5794">
                  <c:v>4206</c:v>
                </c:pt>
                <c:pt idx="5795">
                  <c:v>4205</c:v>
                </c:pt>
                <c:pt idx="5796">
                  <c:v>4204</c:v>
                </c:pt>
                <c:pt idx="5797">
                  <c:v>4203</c:v>
                </c:pt>
                <c:pt idx="5798">
                  <c:v>4202</c:v>
                </c:pt>
                <c:pt idx="5799">
                  <c:v>4201</c:v>
                </c:pt>
                <c:pt idx="5800">
                  <c:v>4200</c:v>
                </c:pt>
                <c:pt idx="5801">
                  <c:v>4199</c:v>
                </c:pt>
                <c:pt idx="5802">
                  <c:v>4198</c:v>
                </c:pt>
                <c:pt idx="5803">
                  <c:v>4197</c:v>
                </c:pt>
                <c:pt idx="5804">
                  <c:v>4196</c:v>
                </c:pt>
                <c:pt idx="5805">
                  <c:v>4195</c:v>
                </c:pt>
                <c:pt idx="5806">
                  <c:v>4194</c:v>
                </c:pt>
                <c:pt idx="5807">
                  <c:v>4193</c:v>
                </c:pt>
                <c:pt idx="5808">
                  <c:v>4192</c:v>
                </c:pt>
                <c:pt idx="5809">
                  <c:v>4191</c:v>
                </c:pt>
                <c:pt idx="5810">
                  <c:v>4190</c:v>
                </c:pt>
                <c:pt idx="5811">
                  <c:v>4189</c:v>
                </c:pt>
                <c:pt idx="5812">
                  <c:v>4188</c:v>
                </c:pt>
                <c:pt idx="5813">
                  <c:v>4187</c:v>
                </c:pt>
                <c:pt idx="5814">
                  <c:v>4186</c:v>
                </c:pt>
                <c:pt idx="5815">
                  <c:v>4185</c:v>
                </c:pt>
                <c:pt idx="5816">
                  <c:v>4184</c:v>
                </c:pt>
                <c:pt idx="5817">
                  <c:v>4183</c:v>
                </c:pt>
                <c:pt idx="5818">
                  <c:v>4182</c:v>
                </c:pt>
                <c:pt idx="5819">
                  <c:v>4181</c:v>
                </c:pt>
                <c:pt idx="5820">
                  <c:v>4180</c:v>
                </c:pt>
                <c:pt idx="5821">
                  <c:v>4179</c:v>
                </c:pt>
                <c:pt idx="5822">
                  <c:v>4178</c:v>
                </c:pt>
                <c:pt idx="5823">
                  <c:v>4177</c:v>
                </c:pt>
                <c:pt idx="5824">
                  <c:v>4176</c:v>
                </c:pt>
                <c:pt idx="5825">
                  <c:v>4175</c:v>
                </c:pt>
                <c:pt idx="5826">
                  <c:v>4174</c:v>
                </c:pt>
                <c:pt idx="5827">
                  <c:v>4173</c:v>
                </c:pt>
                <c:pt idx="5828">
                  <c:v>4172</c:v>
                </c:pt>
                <c:pt idx="5829">
                  <c:v>4171</c:v>
                </c:pt>
                <c:pt idx="5830">
                  <c:v>4170</c:v>
                </c:pt>
                <c:pt idx="5831">
                  <c:v>4169</c:v>
                </c:pt>
                <c:pt idx="5832">
                  <c:v>4168</c:v>
                </c:pt>
                <c:pt idx="5833">
                  <c:v>4167</c:v>
                </c:pt>
                <c:pt idx="5834">
                  <c:v>4166</c:v>
                </c:pt>
                <c:pt idx="5835">
                  <c:v>4165</c:v>
                </c:pt>
                <c:pt idx="5836">
                  <c:v>4164</c:v>
                </c:pt>
                <c:pt idx="5837">
                  <c:v>4163</c:v>
                </c:pt>
                <c:pt idx="5838">
                  <c:v>4162</c:v>
                </c:pt>
                <c:pt idx="5839">
                  <c:v>4161</c:v>
                </c:pt>
                <c:pt idx="5840">
                  <c:v>4160</c:v>
                </c:pt>
                <c:pt idx="5841">
                  <c:v>4159</c:v>
                </c:pt>
                <c:pt idx="5842">
                  <c:v>4158</c:v>
                </c:pt>
                <c:pt idx="5843">
                  <c:v>4157</c:v>
                </c:pt>
                <c:pt idx="5844">
                  <c:v>4156</c:v>
                </c:pt>
                <c:pt idx="5845">
                  <c:v>4155</c:v>
                </c:pt>
                <c:pt idx="5846">
                  <c:v>4154</c:v>
                </c:pt>
                <c:pt idx="5847">
                  <c:v>4153</c:v>
                </c:pt>
                <c:pt idx="5848">
                  <c:v>4152</c:v>
                </c:pt>
                <c:pt idx="5849">
                  <c:v>4151</c:v>
                </c:pt>
                <c:pt idx="5850">
                  <c:v>4150</c:v>
                </c:pt>
                <c:pt idx="5851">
                  <c:v>4149</c:v>
                </c:pt>
                <c:pt idx="5852">
                  <c:v>4148</c:v>
                </c:pt>
                <c:pt idx="5853">
                  <c:v>4147</c:v>
                </c:pt>
                <c:pt idx="5854">
                  <c:v>4146</c:v>
                </c:pt>
                <c:pt idx="5855">
                  <c:v>4145</c:v>
                </c:pt>
                <c:pt idx="5856">
                  <c:v>4144</c:v>
                </c:pt>
                <c:pt idx="5857">
                  <c:v>4143</c:v>
                </c:pt>
                <c:pt idx="5858">
                  <c:v>4142</c:v>
                </c:pt>
                <c:pt idx="5859">
                  <c:v>4141</c:v>
                </c:pt>
                <c:pt idx="5860">
                  <c:v>4140</c:v>
                </c:pt>
                <c:pt idx="5861">
                  <c:v>4139</c:v>
                </c:pt>
                <c:pt idx="5862">
                  <c:v>4138</c:v>
                </c:pt>
                <c:pt idx="5863">
                  <c:v>4137</c:v>
                </c:pt>
                <c:pt idx="5864">
                  <c:v>4136</c:v>
                </c:pt>
                <c:pt idx="5865">
                  <c:v>4135</c:v>
                </c:pt>
                <c:pt idx="5866">
                  <c:v>4134</c:v>
                </c:pt>
                <c:pt idx="5867">
                  <c:v>4133</c:v>
                </c:pt>
                <c:pt idx="5868">
                  <c:v>4132</c:v>
                </c:pt>
                <c:pt idx="5869">
                  <c:v>4131</c:v>
                </c:pt>
                <c:pt idx="5870">
                  <c:v>4130</c:v>
                </c:pt>
                <c:pt idx="5871">
                  <c:v>4129</c:v>
                </c:pt>
                <c:pt idx="5872">
                  <c:v>4128</c:v>
                </c:pt>
                <c:pt idx="5873">
                  <c:v>4127</c:v>
                </c:pt>
                <c:pt idx="5874">
                  <c:v>4126</c:v>
                </c:pt>
                <c:pt idx="5875">
                  <c:v>4125</c:v>
                </c:pt>
                <c:pt idx="5876">
                  <c:v>4124</c:v>
                </c:pt>
                <c:pt idx="5877">
                  <c:v>4123</c:v>
                </c:pt>
                <c:pt idx="5878">
                  <c:v>4122</c:v>
                </c:pt>
                <c:pt idx="5879">
                  <c:v>4121</c:v>
                </c:pt>
                <c:pt idx="5880">
                  <c:v>4120</c:v>
                </c:pt>
                <c:pt idx="5881">
                  <c:v>4119</c:v>
                </c:pt>
                <c:pt idx="5882">
                  <c:v>4118</c:v>
                </c:pt>
                <c:pt idx="5883">
                  <c:v>4117</c:v>
                </c:pt>
                <c:pt idx="5884">
                  <c:v>4116</c:v>
                </c:pt>
                <c:pt idx="5885">
                  <c:v>4115</c:v>
                </c:pt>
                <c:pt idx="5886">
                  <c:v>4114</c:v>
                </c:pt>
                <c:pt idx="5887">
                  <c:v>4113</c:v>
                </c:pt>
                <c:pt idx="5888">
                  <c:v>4112</c:v>
                </c:pt>
                <c:pt idx="5889">
                  <c:v>4111</c:v>
                </c:pt>
                <c:pt idx="5890">
                  <c:v>4110</c:v>
                </c:pt>
                <c:pt idx="5891">
                  <c:v>4109</c:v>
                </c:pt>
                <c:pt idx="5892">
                  <c:v>4108</c:v>
                </c:pt>
                <c:pt idx="5893">
                  <c:v>4107</c:v>
                </c:pt>
                <c:pt idx="5894">
                  <c:v>4106</c:v>
                </c:pt>
                <c:pt idx="5895">
                  <c:v>4105</c:v>
                </c:pt>
                <c:pt idx="5896">
                  <c:v>4104</c:v>
                </c:pt>
                <c:pt idx="5897">
                  <c:v>4103</c:v>
                </c:pt>
                <c:pt idx="5898">
                  <c:v>4102</c:v>
                </c:pt>
                <c:pt idx="5899">
                  <c:v>4101</c:v>
                </c:pt>
                <c:pt idx="5900">
                  <c:v>4100</c:v>
                </c:pt>
                <c:pt idx="5901">
                  <c:v>4099</c:v>
                </c:pt>
                <c:pt idx="5902">
                  <c:v>4098</c:v>
                </c:pt>
                <c:pt idx="5903">
                  <c:v>4097</c:v>
                </c:pt>
                <c:pt idx="5904">
                  <c:v>4096</c:v>
                </c:pt>
                <c:pt idx="5905">
                  <c:v>4095</c:v>
                </c:pt>
                <c:pt idx="5906">
                  <c:v>4094</c:v>
                </c:pt>
                <c:pt idx="5907">
                  <c:v>4093</c:v>
                </c:pt>
                <c:pt idx="5908">
                  <c:v>4092</c:v>
                </c:pt>
                <c:pt idx="5909">
                  <c:v>4091</c:v>
                </c:pt>
                <c:pt idx="5910">
                  <c:v>4090</c:v>
                </c:pt>
                <c:pt idx="5911">
                  <c:v>4089</c:v>
                </c:pt>
                <c:pt idx="5912">
                  <c:v>4088</c:v>
                </c:pt>
                <c:pt idx="5913">
                  <c:v>4087</c:v>
                </c:pt>
                <c:pt idx="5914">
                  <c:v>4086</c:v>
                </c:pt>
                <c:pt idx="5915">
                  <c:v>4085</c:v>
                </c:pt>
                <c:pt idx="5916">
                  <c:v>4084</c:v>
                </c:pt>
                <c:pt idx="5917">
                  <c:v>4083</c:v>
                </c:pt>
                <c:pt idx="5918">
                  <c:v>4082</c:v>
                </c:pt>
                <c:pt idx="5919">
                  <c:v>4081</c:v>
                </c:pt>
                <c:pt idx="5920">
                  <c:v>4080</c:v>
                </c:pt>
                <c:pt idx="5921">
                  <c:v>4079</c:v>
                </c:pt>
                <c:pt idx="5922">
                  <c:v>4078</c:v>
                </c:pt>
                <c:pt idx="5923">
                  <c:v>4077</c:v>
                </c:pt>
                <c:pt idx="5924">
                  <c:v>4076</c:v>
                </c:pt>
                <c:pt idx="5925">
                  <c:v>4075</c:v>
                </c:pt>
                <c:pt idx="5926">
                  <c:v>4074</c:v>
                </c:pt>
                <c:pt idx="5927">
                  <c:v>4073</c:v>
                </c:pt>
                <c:pt idx="5928">
                  <c:v>4072</c:v>
                </c:pt>
                <c:pt idx="5929">
                  <c:v>4071</c:v>
                </c:pt>
                <c:pt idx="5930">
                  <c:v>4070</c:v>
                </c:pt>
                <c:pt idx="5931">
                  <c:v>4069</c:v>
                </c:pt>
                <c:pt idx="5932">
                  <c:v>4068</c:v>
                </c:pt>
                <c:pt idx="5933">
                  <c:v>4067</c:v>
                </c:pt>
                <c:pt idx="5934">
                  <c:v>4066</c:v>
                </c:pt>
                <c:pt idx="5935">
                  <c:v>4065</c:v>
                </c:pt>
                <c:pt idx="5936">
                  <c:v>4064</c:v>
                </c:pt>
                <c:pt idx="5937">
                  <c:v>4063</c:v>
                </c:pt>
                <c:pt idx="5938">
                  <c:v>4062</c:v>
                </c:pt>
                <c:pt idx="5939">
                  <c:v>4061</c:v>
                </c:pt>
                <c:pt idx="5940">
                  <c:v>4060</c:v>
                </c:pt>
                <c:pt idx="5941">
                  <c:v>4059</c:v>
                </c:pt>
                <c:pt idx="5942">
                  <c:v>4058</c:v>
                </c:pt>
                <c:pt idx="5943">
                  <c:v>4057</c:v>
                </c:pt>
                <c:pt idx="5944">
                  <c:v>4056</c:v>
                </c:pt>
                <c:pt idx="5945">
                  <c:v>4055</c:v>
                </c:pt>
                <c:pt idx="5946">
                  <c:v>4054</c:v>
                </c:pt>
                <c:pt idx="5947">
                  <c:v>4053</c:v>
                </c:pt>
                <c:pt idx="5948">
                  <c:v>4052</c:v>
                </c:pt>
                <c:pt idx="5949">
                  <c:v>4051</c:v>
                </c:pt>
                <c:pt idx="5950">
                  <c:v>4050</c:v>
                </c:pt>
                <c:pt idx="5951">
                  <c:v>4049</c:v>
                </c:pt>
                <c:pt idx="5952">
                  <c:v>4048</c:v>
                </c:pt>
                <c:pt idx="5953">
                  <c:v>4047</c:v>
                </c:pt>
                <c:pt idx="5954">
                  <c:v>4046</c:v>
                </c:pt>
                <c:pt idx="5955">
                  <c:v>4045</c:v>
                </c:pt>
                <c:pt idx="5956">
                  <c:v>4044</c:v>
                </c:pt>
                <c:pt idx="5957">
                  <c:v>4043</c:v>
                </c:pt>
                <c:pt idx="5958">
                  <c:v>4042</c:v>
                </c:pt>
                <c:pt idx="5959">
                  <c:v>4041</c:v>
                </c:pt>
                <c:pt idx="5960">
                  <c:v>4040</c:v>
                </c:pt>
                <c:pt idx="5961">
                  <c:v>4039</c:v>
                </c:pt>
                <c:pt idx="5962">
                  <c:v>4038</c:v>
                </c:pt>
                <c:pt idx="5963">
                  <c:v>4037</c:v>
                </c:pt>
                <c:pt idx="5964">
                  <c:v>4036</c:v>
                </c:pt>
                <c:pt idx="5965">
                  <c:v>4035</c:v>
                </c:pt>
                <c:pt idx="5966">
                  <c:v>4034</c:v>
                </c:pt>
                <c:pt idx="5967">
                  <c:v>4033</c:v>
                </c:pt>
                <c:pt idx="5968">
                  <c:v>4032</c:v>
                </c:pt>
                <c:pt idx="5969">
                  <c:v>4031</c:v>
                </c:pt>
                <c:pt idx="5970">
                  <c:v>4030</c:v>
                </c:pt>
                <c:pt idx="5971">
                  <c:v>4029</c:v>
                </c:pt>
                <c:pt idx="5972">
                  <c:v>4028</c:v>
                </c:pt>
                <c:pt idx="5973">
                  <c:v>4027</c:v>
                </c:pt>
                <c:pt idx="5974">
                  <c:v>4026</c:v>
                </c:pt>
                <c:pt idx="5975">
                  <c:v>4025</c:v>
                </c:pt>
                <c:pt idx="5976">
                  <c:v>4024</c:v>
                </c:pt>
                <c:pt idx="5977">
                  <c:v>4023</c:v>
                </c:pt>
                <c:pt idx="5978">
                  <c:v>4022</c:v>
                </c:pt>
                <c:pt idx="5979">
                  <c:v>4021</c:v>
                </c:pt>
                <c:pt idx="5980">
                  <c:v>4020</c:v>
                </c:pt>
                <c:pt idx="5981">
                  <c:v>4019</c:v>
                </c:pt>
                <c:pt idx="5982">
                  <c:v>4018</c:v>
                </c:pt>
                <c:pt idx="5983">
                  <c:v>4017</c:v>
                </c:pt>
                <c:pt idx="5984">
                  <c:v>4016</c:v>
                </c:pt>
                <c:pt idx="5985">
                  <c:v>4015</c:v>
                </c:pt>
                <c:pt idx="5986">
                  <c:v>4014</c:v>
                </c:pt>
                <c:pt idx="5987">
                  <c:v>4013</c:v>
                </c:pt>
                <c:pt idx="5988">
                  <c:v>4012</c:v>
                </c:pt>
                <c:pt idx="5989">
                  <c:v>4011</c:v>
                </c:pt>
                <c:pt idx="5990">
                  <c:v>4010</c:v>
                </c:pt>
                <c:pt idx="5991">
                  <c:v>4009</c:v>
                </c:pt>
                <c:pt idx="5992">
                  <c:v>4008</c:v>
                </c:pt>
                <c:pt idx="5993">
                  <c:v>4007</c:v>
                </c:pt>
                <c:pt idx="5994">
                  <c:v>4006</c:v>
                </c:pt>
                <c:pt idx="5995">
                  <c:v>4005</c:v>
                </c:pt>
                <c:pt idx="5996">
                  <c:v>4004</c:v>
                </c:pt>
                <c:pt idx="5997">
                  <c:v>4003</c:v>
                </c:pt>
                <c:pt idx="5998">
                  <c:v>4002</c:v>
                </c:pt>
                <c:pt idx="5999">
                  <c:v>4001</c:v>
                </c:pt>
                <c:pt idx="6000">
                  <c:v>4000</c:v>
                </c:pt>
                <c:pt idx="6001">
                  <c:v>3999</c:v>
                </c:pt>
                <c:pt idx="6002">
                  <c:v>3998</c:v>
                </c:pt>
                <c:pt idx="6003">
                  <c:v>3997</c:v>
                </c:pt>
                <c:pt idx="6004">
                  <c:v>3996</c:v>
                </c:pt>
                <c:pt idx="6005">
                  <c:v>3995</c:v>
                </c:pt>
                <c:pt idx="6006">
                  <c:v>3994</c:v>
                </c:pt>
                <c:pt idx="6007">
                  <c:v>3993</c:v>
                </c:pt>
                <c:pt idx="6008">
                  <c:v>3992</c:v>
                </c:pt>
                <c:pt idx="6009">
                  <c:v>3991</c:v>
                </c:pt>
                <c:pt idx="6010">
                  <c:v>3990</c:v>
                </c:pt>
                <c:pt idx="6011">
                  <c:v>3989</c:v>
                </c:pt>
                <c:pt idx="6012">
                  <c:v>3988</c:v>
                </c:pt>
                <c:pt idx="6013">
                  <c:v>3987</c:v>
                </c:pt>
                <c:pt idx="6014">
                  <c:v>3986</c:v>
                </c:pt>
                <c:pt idx="6015">
                  <c:v>3985</c:v>
                </c:pt>
                <c:pt idx="6016">
                  <c:v>3984</c:v>
                </c:pt>
                <c:pt idx="6017">
                  <c:v>3983</c:v>
                </c:pt>
                <c:pt idx="6018">
                  <c:v>3982</c:v>
                </c:pt>
                <c:pt idx="6019">
                  <c:v>3981</c:v>
                </c:pt>
                <c:pt idx="6020">
                  <c:v>3980</c:v>
                </c:pt>
                <c:pt idx="6021">
                  <c:v>3979</c:v>
                </c:pt>
                <c:pt idx="6022">
                  <c:v>3978</c:v>
                </c:pt>
                <c:pt idx="6023">
                  <c:v>3977</c:v>
                </c:pt>
                <c:pt idx="6024">
                  <c:v>3976</c:v>
                </c:pt>
                <c:pt idx="6025">
                  <c:v>3975</c:v>
                </c:pt>
                <c:pt idx="6026">
                  <c:v>3974</c:v>
                </c:pt>
                <c:pt idx="6027">
                  <c:v>3973</c:v>
                </c:pt>
                <c:pt idx="6028">
                  <c:v>3972</c:v>
                </c:pt>
                <c:pt idx="6029">
                  <c:v>3971</c:v>
                </c:pt>
                <c:pt idx="6030">
                  <c:v>3970</c:v>
                </c:pt>
                <c:pt idx="6031">
                  <c:v>3969</c:v>
                </c:pt>
                <c:pt idx="6032">
                  <c:v>3968</c:v>
                </c:pt>
                <c:pt idx="6033">
                  <c:v>3967</c:v>
                </c:pt>
                <c:pt idx="6034">
                  <c:v>3966</c:v>
                </c:pt>
                <c:pt idx="6035">
                  <c:v>3965</c:v>
                </c:pt>
                <c:pt idx="6036">
                  <c:v>3964</c:v>
                </c:pt>
                <c:pt idx="6037">
                  <c:v>3963</c:v>
                </c:pt>
                <c:pt idx="6038">
                  <c:v>3962</c:v>
                </c:pt>
                <c:pt idx="6039">
                  <c:v>3961</c:v>
                </c:pt>
                <c:pt idx="6040">
                  <c:v>3960</c:v>
                </c:pt>
                <c:pt idx="6041">
                  <c:v>3959</c:v>
                </c:pt>
                <c:pt idx="6042">
                  <c:v>3958</c:v>
                </c:pt>
                <c:pt idx="6043">
                  <c:v>3957</c:v>
                </c:pt>
                <c:pt idx="6044">
                  <c:v>3956</c:v>
                </c:pt>
                <c:pt idx="6045">
                  <c:v>3955</c:v>
                </c:pt>
                <c:pt idx="6046">
                  <c:v>3954</c:v>
                </c:pt>
                <c:pt idx="6047">
                  <c:v>3953</c:v>
                </c:pt>
                <c:pt idx="6048">
                  <c:v>3952</c:v>
                </c:pt>
                <c:pt idx="6049">
                  <c:v>3951</c:v>
                </c:pt>
                <c:pt idx="6050">
                  <c:v>3950</c:v>
                </c:pt>
                <c:pt idx="6051">
                  <c:v>3949</c:v>
                </c:pt>
                <c:pt idx="6052">
                  <c:v>3948</c:v>
                </c:pt>
                <c:pt idx="6053">
                  <c:v>3947</c:v>
                </c:pt>
                <c:pt idx="6054">
                  <c:v>3946</c:v>
                </c:pt>
                <c:pt idx="6055">
                  <c:v>3945</c:v>
                </c:pt>
                <c:pt idx="6056">
                  <c:v>3944</c:v>
                </c:pt>
                <c:pt idx="6057">
                  <c:v>3943</c:v>
                </c:pt>
                <c:pt idx="6058">
                  <c:v>3942</c:v>
                </c:pt>
                <c:pt idx="6059">
                  <c:v>3941</c:v>
                </c:pt>
                <c:pt idx="6060">
                  <c:v>3940</c:v>
                </c:pt>
                <c:pt idx="6061">
                  <c:v>3939</c:v>
                </c:pt>
                <c:pt idx="6062">
                  <c:v>3938</c:v>
                </c:pt>
                <c:pt idx="6063">
                  <c:v>3937</c:v>
                </c:pt>
                <c:pt idx="6064">
                  <c:v>3936</c:v>
                </c:pt>
                <c:pt idx="6065">
                  <c:v>3935</c:v>
                </c:pt>
                <c:pt idx="6066">
                  <c:v>3934</c:v>
                </c:pt>
                <c:pt idx="6067">
                  <c:v>3933</c:v>
                </c:pt>
                <c:pt idx="6068">
                  <c:v>3932</c:v>
                </c:pt>
                <c:pt idx="6069">
                  <c:v>3931</c:v>
                </c:pt>
                <c:pt idx="6070">
                  <c:v>3930</c:v>
                </c:pt>
                <c:pt idx="6071">
                  <c:v>3929</c:v>
                </c:pt>
                <c:pt idx="6072">
                  <c:v>3928</c:v>
                </c:pt>
                <c:pt idx="6073">
                  <c:v>3927</c:v>
                </c:pt>
                <c:pt idx="6074">
                  <c:v>3926</c:v>
                </c:pt>
                <c:pt idx="6075">
                  <c:v>3925</c:v>
                </c:pt>
                <c:pt idx="6076">
                  <c:v>3924</c:v>
                </c:pt>
                <c:pt idx="6077">
                  <c:v>3923</c:v>
                </c:pt>
                <c:pt idx="6078">
                  <c:v>3922</c:v>
                </c:pt>
                <c:pt idx="6079">
                  <c:v>3921</c:v>
                </c:pt>
                <c:pt idx="6080">
                  <c:v>3920</c:v>
                </c:pt>
                <c:pt idx="6081">
                  <c:v>3919</c:v>
                </c:pt>
                <c:pt idx="6082">
                  <c:v>3918</c:v>
                </c:pt>
                <c:pt idx="6083">
                  <c:v>3917</c:v>
                </c:pt>
                <c:pt idx="6084">
                  <c:v>3916</c:v>
                </c:pt>
                <c:pt idx="6085">
                  <c:v>3915</c:v>
                </c:pt>
                <c:pt idx="6086">
                  <c:v>3914</c:v>
                </c:pt>
                <c:pt idx="6087">
                  <c:v>3913</c:v>
                </c:pt>
                <c:pt idx="6088">
                  <c:v>3912</c:v>
                </c:pt>
                <c:pt idx="6089">
                  <c:v>3911</c:v>
                </c:pt>
                <c:pt idx="6090">
                  <c:v>3910</c:v>
                </c:pt>
                <c:pt idx="6091">
                  <c:v>3909</c:v>
                </c:pt>
                <c:pt idx="6092">
                  <c:v>3908</c:v>
                </c:pt>
                <c:pt idx="6093">
                  <c:v>3907</c:v>
                </c:pt>
                <c:pt idx="6094">
                  <c:v>3906</c:v>
                </c:pt>
                <c:pt idx="6095">
                  <c:v>3905</c:v>
                </c:pt>
                <c:pt idx="6096">
                  <c:v>3904</c:v>
                </c:pt>
                <c:pt idx="6097">
                  <c:v>3903</c:v>
                </c:pt>
                <c:pt idx="6098">
                  <c:v>3902</c:v>
                </c:pt>
                <c:pt idx="6099">
                  <c:v>3901</c:v>
                </c:pt>
                <c:pt idx="6100">
                  <c:v>3900</c:v>
                </c:pt>
                <c:pt idx="6101">
                  <c:v>3899</c:v>
                </c:pt>
                <c:pt idx="6102">
                  <c:v>3898</c:v>
                </c:pt>
                <c:pt idx="6103">
                  <c:v>3897</c:v>
                </c:pt>
                <c:pt idx="6104">
                  <c:v>3896</c:v>
                </c:pt>
                <c:pt idx="6105">
                  <c:v>3895</c:v>
                </c:pt>
                <c:pt idx="6106">
                  <c:v>3894</c:v>
                </c:pt>
                <c:pt idx="6107">
                  <c:v>3893</c:v>
                </c:pt>
                <c:pt idx="6108">
                  <c:v>3892</c:v>
                </c:pt>
                <c:pt idx="6109">
                  <c:v>3891</c:v>
                </c:pt>
                <c:pt idx="6110">
                  <c:v>3890</c:v>
                </c:pt>
                <c:pt idx="6111">
                  <c:v>3889</c:v>
                </c:pt>
                <c:pt idx="6112">
                  <c:v>3888</c:v>
                </c:pt>
                <c:pt idx="6113">
                  <c:v>3887</c:v>
                </c:pt>
                <c:pt idx="6114">
                  <c:v>3886</c:v>
                </c:pt>
                <c:pt idx="6115">
                  <c:v>3885</c:v>
                </c:pt>
                <c:pt idx="6116">
                  <c:v>3884</c:v>
                </c:pt>
                <c:pt idx="6117">
                  <c:v>3883</c:v>
                </c:pt>
                <c:pt idx="6118">
                  <c:v>3882</c:v>
                </c:pt>
                <c:pt idx="6119">
                  <c:v>3881</c:v>
                </c:pt>
                <c:pt idx="6120">
                  <c:v>3880</c:v>
                </c:pt>
                <c:pt idx="6121">
                  <c:v>3879</c:v>
                </c:pt>
                <c:pt idx="6122">
                  <c:v>3878</c:v>
                </c:pt>
                <c:pt idx="6123">
                  <c:v>3877</c:v>
                </c:pt>
                <c:pt idx="6124">
                  <c:v>3876</c:v>
                </c:pt>
                <c:pt idx="6125">
                  <c:v>3875</c:v>
                </c:pt>
                <c:pt idx="6126">
                  <c:v>3874</c:v>
                </c:pt>
                <c:pt idx="6127">
                  <c:v>3873</c:v>
                </c:pt>
                <c:pt idx="6128">
                  <c:v>3872</c:v>
                </c:pt>
                <c:pt idx="6129">
                  <c:v>3871</c:v>
                </c:pt>
                <c:pt idx="6130">
                  <c:v>3870</c:v>
                </c:pt>
                <c:pt idx="6131">
                  <c:v>3869</c:v>
                </c:pt>
                <c:pt idx="6132">
                  <c:v>3868</c:v>
                </c:pt>
                <c:pt idx="6133">
                  <c:v>3867</c:v>
                </c:pt>
                <c:pt idx="6134">
                  <c:v>3866</c:v>
                </c:pt>
                <c:pt idx="6135">
                  <c:v>3865</c:v>
                </c:pt>
                <c:pt idx="6136">
                  <c:v>3864</c:v>
                </c:pt>
                <c:pt idx="6137">
                  <c:v>3863</c:v>
                </c:pt>
                <c:pt idx="6138">
                  <c:v>3862</c:v>
                </c:pt>
                <c:pt idx="6139">
                  <c:v>3861</c:v>
                </c:pt>
                <c:pt idx="6140">
                  <c:v>3860</c:v>
                </c:pt>
                <c:pt idx="6141">
                  <c:v>3859</c:v>
                </c:pt>
                <c:pt idx="6142">
                  <c:v>3858</c:v>
                </c:pt>
                <c:pt idx="6143">
                  <c:v>3857</c:v>
                </c:pt>
                <c:pt idx="6144">
                  <c:v>3856</c:v>
                </c:pt>
                <c:pt idx="6145">
                  <c:v>3855</c:v>
                </c:pt>
                <c:pt idx="6146">
                  <c:v>3854</c:v>
                </c:pt>
                <c:pt idx="6147">
                  <c:v>3853</c:v>
                </c:pt>
                <c:pt idx="6148">
                  <c:v>3852</c:v>
                </c:pt>
                <c:pt idx="6149">
                  <c:v>3851</c:v>
                </c:pt>
                <c:pt idx="6150">
                  <c:v>3850</c:v>
                </c:pt>
                <c:pt idx="6151">
                  <c:v>3849</c:v>
                </c:pt>
                <c:pt idx="6152">
                  <c:v>3848</c:v>
                </c:pt>
                <c:pt idx="6153">
                  <c:v>3847</c:v>
                </c:pt>
                <c:pt idx="6154">
                  <c:v>3846</c:v>
                </c:pt>
                <c:pt idx="6155">
                  <c:v>3845</c:v>
                </c:pt>
                <c:pt idx="6156">
                  <c:v>3844</c:v>
                </c:pt>
                <c:pt idx="6157">
                  <c:v>3843</c:v>
                </c:pt>
                <c:pt idx="6158">
                  <c:v>3842</c:v>
                </c:pt>
                <c:pt idx="6159">
                  <c:v>3841</c:v>
                </c:pt>
                <c:pt idx="6160">
                  <c:v>3840</c:v>
                </c:pt>
                <c:pt idx="6161">
                  <c:v>3839</c:v>
                </c:pt>
                <c:pt idx="6162">
                  <c:v>3838</c:v>
                </c:pt>
                <c:pt idx="6163">
                  <c:v>3837</c:v>
                </c:pt>
                <c:pt idx="6164">
                  <c:v>3836</c:v>
                </c:pt>
                <c:pt idx="6165">
                  <c:v>3835</c:v>
                </c:pt>
                <c:pt idx="6166">
                  <c:v>3834</c:v>
                </c:pt>
                <c:pt idx="6167">
                  <c:v>3833</c:v>
                </c:pt>
                <c:pt idx="6168">
                  <c:v>3832</c:v>
                </c:pt>
                <c:pt idx="6169">
                  <c:v>3831</c:v>
                </c:pt>
                <c:pt idx="6170">
                  <c:v>3830</c:v>
                </c:pt>
                <c:pt idx="6171">
                  <c:v>3829</c:v>
                </c:pt>
                <c:pt idx="6172">
                  <c:v>3828</c:v>
                </c:pt>
                <c:pt idx="6173">
                  <c:v>3827</c:v>
                </c:pt>
                <c:pt idx="6174">
                  <c:v>3826</c:v>
                </c:pt>
                <c:pt idx="6175">
                  <c:v>3825</c:v>
                </c:pt>
                <c:pt idx="6176">
                  <c:v>3824</c:v>
                </c:pt>
                <c:pt idx="6177">
                  <c:v>3823</c:v>
                </c:pt>
                <c:pt idx="6178">
                  <c:v>3822</c:v>
                </c:pt>
                <c:pt idx="6179">
                  <c:v>3821</c:v>
                </c:pt>
                <c:pt idx="6180">
                  <c:v>3820</c:v>
                </c:pt>
                <c:pt idx="6181">
                  <c:v>3819</c:v>
                </c:pt>
                <c:pt idx="6182">
                  <c:v>3818</c:v>
                </c:pt>
                <c:pt idx="6183">
                  <c:v>3817</c:v>
                </c:pt>
                <c:pt idx="6184">
                  <c:v>3816</c:v>
                </c:pt>
                <c:pt idx="6185">
                  <c:v>3815</c:v>
                </c:pt>
                <c:pt idx="6186">
                  <c:v>3814</c:v>
                </c:pt>
                <c:pt idx="6187">
                  <c:v>3813</c:v>
                </c:pt>
                <c:pt idx="6188">
                  <c:v>3812</c:v>
                </c:pt>
                <c:pt idx="6189">
                  <c:v>3811</c:v>
                </c:pt>
                <c:pt idx="6190">
                  <c:v>3810</c:v>
                </c:pt>
                <c:pt idx="6191">
                  <c:v>3809</c:v>
                </c:pt>
                <c:pt idx="6192">
                  <c:v>3808</c:v>
                </c:pt>
                <c:pt idx="6193">
                  <c:v>3807</c:v>
                </c:pt>
                <c:pt idx="6194">
                  <c:v>3806</c:v>
                </c:pt>
                <c:pt idx="6195">
                  <c:v>3805</c:v>
                </c:pt>
                <c:pt idx="6196">
                  <c:v>3804</c:v>
                </c:pt>
                <c:pt idx="6197">
                  <c:v>3803</c:v>
                </c:pt>
                <c:pt idx="6198">
                  <c:v>3802</c:v>
                </c:pt>
                <c:pt idx="6199">
                  <c:v>3801</c:v>
                </c:pt>
                <c:pt idx="6200">
                  <c:v>3800</c:v>
                </c:pt>
                <c:pt idx="6201">
                  <c:v>3799</c:v>
                </c:pt>
                <c:pt idx="6202">
                  <c:v>3798</c:v>
                </c:pt>
                <c:pt idx="6203">
                  <c:v>3797</c:v>
                </c:pt>
                <c:pt idx="6204">
                  <c:v>3796</c:v>
                </c:pt>
                <c:pt idx="6205">
                  <c:v>3795</c:v>
                </c:pt>
                <c:pt idx="6206">
                  <c:v>3794</c:v>
                </c:pt>
                <c:pt idx="6207">
                  <c:v>3793</c:v>
                </c:pt>
                <c:pt idx="6208">
                  <c:v>3792</c:v>
                </c:pt>
                <c:pt idx="6209">
                  <c:v>3791</c:v>
                </c:pt>
                <c:pt idx="6210">
                  <c:v>3790</c:v>
                </c:pt>
                <c:pt idx="6211">
                  <c:v>3789</c:v>
                </c:pt>
                <c:pt idx="6212">
                  <c:v>3788</c:v>
                </c:pt>
                <c:pt idx="6213">
                  <c:v>3787</c:v>
                </c:pt>
                <c:pt idx="6214">
                  <c:v>3786</c:v>
                </c:pt>
                <c:pt idx="6215">
                  <c:v>3785</c:v>
                </c:pt>
                <c:pt idx="6216">
                  <c:v>3784</c:v>
                </c:pt>
                <c:pt idx="6217">
                  <c:v>3783</c:v>
                </c:pt>
                <c:pt idx="6218">
                  <c:v>3782</c:v>
                </c:pt>
                <c:pt idx="6219">
                  <c:v>3781</c:v>
                </c:pt>
                <c:pt idx="6220">
                  <c:v>3780</c:v>
                </c:pt>
                <c:pt idx="6221">
                  <c:v>3779</c:v>
                </c:pt>
                <c:pt idx="6222">
                  <c:v>3778</c:v>
                </c:pt>
                <c:pt idx="6223">
                  <c:v>3777</c:v>
                </c:pt>
                <c:pt idx="6224">
                  <c:v>3776</c:v>
                </c:pt>
                <c:pt idx="6225">
                  <c:v>3775</c:v>
                </c:pt>
                <c:pt idx="6226">
                  <c:v>3774</c:v>
                </c:pt>
                <c:pt idx="6227">
                  <c:v>3773</c:v>
                </c:pt>
                <c:pt idx="6228">
                  <c:v>3772</c:v>
                </c:pt>
                <c:pt idx="6229">
                  <c:v>3771</c:v>
                </c:pt>
                <c:pt idx="6230">
                  <c:v>3770</c:v>
                </c:pt>
                <c:pt idx="6231">
                  <c:v>3769</c:v>
                </c:pt>
                <c:pt idx="6232">
                  <c:v>3768</c:v>
                </c:pt>
                <c:pt idx="6233">
                  <c:v>3767</c:v>
                </c:pt>
                <c:pt idx="6234">
                  <c:v>3766</c:v>
                </c:pt>
                <c:pt idx="6235">
                  <c:v>3765</c:v>
                </c:pt>
                <c:pt idx="6236">
                  <c:v>3764</c:v>
                </c:pt>
                <c:pt idx="6237">
                  <c:v>3763</c:v>
                </c:pt>
                <c:pt idx="6238">
                  <c:v>3762</c:v>
                </c:pt>
                <c:pt idx="6239">
                  <c:v>3761</c:v>
                </c:pt>
                <c:pt idx="6240">
                  <c:v>3760</c:v>
                </c:pt>
                <c:pt idx="6241">
                  <c:v>3759</c:v>
                </c:pt>
                <c:pt idx="6242">
                  <c:v>3758</c:v>
                </c:pt>
                <c:pt idx="6243">
                  <c:v>3757</c:v>
                </c:pt>
                <c:pt idx="6244">
                  <c:v>3756</c:v>
                </c:pt>
                <c:pt idx="6245">
                  <c:v>3755</c:v>
                </c:pt>
                <c:pt idx="6246">
                  <c:v>3754</c:v>
                </c:pt>
                <c:pt idx="6247">
                  <c:v>3753</c:v>
                </c:pt>
                <c:pt idx="6248">
                  <c:v>3752</c:v>
                </c:pt>
                <c:pt idx="6249">
                  <c:v>3751</c:v>
                </c:pt>
                <c:pt idx="6250">
                  <c:v>3750</c:v>
                </c:pt>
                <c:pt idx="6251">
                  <c:v>3749</c:v>
                </c:pt>
                <c:pt idx="6252">
                  <c:v>3748</c:v>
                </c:pt>
                <c:pt idx="6253">
                  <c:v>3747</c:v>
                </c:pt>
                <c:pt idx="6254">
                  <c:v>3746</c:v>
                </c:pt>
                <c:pt idx="6255">
                  <c:v>3745</c:v>
                </c:pt>
                <c:pt idx="6256">
                  <c:v>3744</c:v>
                </c:pt>
                <c:pt idx="6257">
                  <c:v>3743</c:v>
                </c:pt>
                <c:pt idx="6258">
                  <c:v>3742</c:v>
                </c:pt>
                <c:pt idx="6259">
                  <c:v>3741</c:v>
                </c:pt>
                <c:pt idx="6260">
                  <c:v>3740</c:v>
                </c:pt>
                <c:pt idx="6261">
                  <c:v>3739</c:v>
                </c:pt>
                <c:pt idx="6262">
                  <c:v>3738</c:v>
                </c:pt>
                <c:pt idx="6263">
                  <c:v>3737</c:v>
                </c:pt>
                <c:pt idx="6264">
                  <c:v>3736</c:v>
                </c:pt>
                <c:pt idx="6265">
                  <c:v>3735</c:v>
                </c:pt>
                <c:pt idx="6266">
                  <c:v>3734</c:v>
                </c:pt>
                <c:pt idx="6267">
                  <c:v>3733</c:v>
                </c:pt>
                <c:pt idx="6268">
                  <c:v>3732</c:v>
                </c:pt>
                <c:pt idx="6269">
                  <c:v>3731</c:v>
                </c:pt>
                <c:pt idx="6270">
                  <c:v>3730</c:v>
                </c:pt>
                <c:pt idx="6271">
                  <c:v>3729</c:v>
                </c:pt>
                <c:pt idx="6272">
                  <c:v>3728</c:v>
                </c:pt>
                <c:pt idx="6273">
                  <c:v>3727</c:v>
                </c:pt>
                <c:pt idx="6274">
                  <c:v>3726</c:v>
                </c:pt>
                <c:pt idx="6275">
                  <c:v>3725</c:v>
                </c:pt>
                <c:pt idx="6276">
                  <c:v>3724</c:v>
                </c:pt>
                <c:pt idx="6277">
                  <c:v>3723</c:v>
                </c:pt>
                <c:pt idx="6278">
                  <c:v>3722</c:v>
                </c:pt>
                <c:pt idx="6279">
                  <c:v>3721</c:v>
                </c:pt>
                <c:pt idx="6280">
                  <c:v>3720</c:v>
                </c:pt>
                <c:pt idx="6281">
                  <c:v>3719</c:v>
                </c:pt>
                <c:pt idx="6282">
                  <c:v>3718</c:v>
                </c:pt>
                <c:pt idx="6283">
                  <c:v>3717</c:v>
                </c:pt>
                <c:pt idx="6284">
                  <c:v>3716</c:v>
                </c:pt>
                <c:pt idx="6285">
                  <c:v>3715</c:v>
                </c:pt>
                <c:pt idx="6286">
                  <c:v>3714</c:v>
                </c:pt>
                <c:pt idx="6287">
                  <c:v>3713</c:v>
                </c:pt>
                <c:pt idx="6288">
                  <c:v>3712</c:v>
                </c:pt>
                <c:pt idx="6289">
                  <c:v>3711</c:v>
                </c:pt>
                <c:pt idx="6290">
                  <c:v>3710</c:v>
                </c:pt>
                <c:pt idx="6291">
                  <c:v>3709</c:v>
                </c:pt>
                <c:pt idx="6292">
                  <c:v>3708</c:v>
                </c:pt>
                <c:pt idx="6293">
                  <c:v>3707</c:v>
                </c:pt>
                <c:pt idx="6294">
                  <c:v>3706</c:v>
                </c:pt>
                <c:pt idx="6295">
                  <c:v>3705</c:v>
                </c:pt>
                <c:pt idx="6296">
                  <c:v>3704</c:v>
                </c:pt>
                <c:pt idx="6297">
                  <c:v>3703</c:v>
                </c:pt>
                <c:pt idx="6298">
                  <c:v>3702</c:v>
                </c:pt>
                <c:pt idx="6299">
                  <c:v>3701</c:v>
                </c:pt>
                <c:pt idx="6300">
                  <c:v>3700</c:v>
                </c:pt>
                <c:pt idx="6301">
                  <c:v>3699</c:v>
                </c:pt>
                <c:pt idx="6302">
                  <c:v>3698</c:v>
                </c:pt>
                <c:pt idx="6303">
                  <c:v>3697</c:v>
                </c:pt>
                <c:pt idx="6304">
                  <c:v>3696</c:v>
                </c:pt>
                <c:pt idx="6305">
                  <c:v>3695</c:v>
                </c:pt>
                <c:pt idx="6306">
                  <c:v>3694</c:v>
                </c:pt>
                <c:pt idx="6307">
                  <c:v>3693</c:v>
                </c:pt>
                <c:pt idx="6308">
                  <c:v>3692</c:v>
                </c:pt>
                <c:pt idx="6309">
                  <c:v>3691</c:v>
                </c:pt>
                <c:pt idx="6310">
                  <c:v>3690</c:v>
                </c:pt>
                <c:pt idx="6311">
                  <c:v>3689</c:v>
                </c:pt>
                <c:pt idx="6312">
                  <c:v>3688</c:v>
                </c:pt>
                <c:pt idx="6313">
                  <c:v>3687</c:v>
                </c:pt>
                <c:pt idx="6314">
                  <c:v>3686</c:v>
                </c:pt>
                <c:pt idx="6315">
                  <c:v>3685</c:v>
                </c:pt>
                <c:pt idx="6316">
                  <c:v>3684</c:v>
                </c:pt>
                <c:pt idx="6317">
                  <c:v>3683</c:v>
                </c:pt>
                <c:pt idx="6318">
                  <c:v>3682</c:v>
                </c:pt>
                <c:pt idx="6319">
                  <c:v>3681</c:v>
                </c:pt>
                <c:pt idx="6320">
                  <c:v>3680</c:v>
                </c:pt>
                <c:pt idx="6321">
                  <c:v>3679</c:v>
                </c:pt>
                <c:pt idx="6322">
                  <c:v>3678</c:v>
                </c:pt>
                <c:pt idx="6323">
                  <c:v>3677</c:v>
                </c:pt>
                <c:pt idx="6324">
                  <c:v>3676</c:v>
                </c:pt>
                <c:pt idx="6325">
                  <c:v>3675</c:v>
                </c:pt>
                <c:pt idx="6326">
                  <c:v>3674</c:v>
                </c:pt>
                <c:pt idx="6327">
                  <c:v>3673</c:v>
                </c:pt>
                <c:pt idx="6328">
                  <c:v>3672</c:v>
                </c:pt>
                <c:pt idx="6329">
                  <c:v>3671</c:v>
                </c:pt>
                <c:pt idx="6330">
                  <c:v>3670</c:v>
                </c:pt>
                <c:pt idx="6331">
                  <c:v>3669</c:v>
                </c:pt>
                <c:pt idx="6332">
                  <c:v>3668</c:v>
                </c:pt>
                <c:pt idx="6333">
                  <c:v>3667</c:v>
                </c:pt>
                <c:pt idx="6334">
                  <c:v>3666</c:v>
                </c:pt>
                <c:pt idx="6335">
                  <c:v>3665</c:v>
                </c:pt>
                <c:pt idx="6336">
                  <c:v>3664</c:v>
                </c:pt>
                <c:pt idx="6337">
                  <c:v>3663</c:v>
                </c:pt>
                <c:pt idx="6338">
                  <c:v>3662</c:v>
                </c:pt>
                <c:pt idx="6339">
                  <c:v>3661</c:v>
                </c:pt>
                <c:pt idx="6340">
                  <c:v>3660</c:v>
                </c:pt>
                <c:pt idx="6341">
                  <c:v>3659</c:v>
                </c:pt>
                <c:pt idx="6342">
                  <c:v>3658</c:v>
                </c:pt>
                <c:pt idx="6343">
                  <c:v>3657</c:v>
                </c:pt>
                <c:pt idx="6344">
                  <c:v>3656</c:v>
                </c:pt>
                <c:pt idx="6345">
                  <c:v>3655</c:v>
                </c:pt>
                <c:pt idx="6346">
                  <c:v>3654</c:v>
                </c:pt>
                <c:pt idx="6347">
                  <c:v>3653</c:v>
                </c:pt>
                <c:pt idx="6348">
                  <c:v>3652</c:v>
                </c:pt>
                <c:pt idx="6349">
                  <c:v>3651</c:v>
                </c:pt>
                <c:pt idx="6350">
                  <c:v>3650</c:v>
                </c:pt>
                <c:pt idx="6351">
                  <c:v>3649</c:v>
                </c:pt>
                <c:pt idx="6352">
                  <c:v>3648</c:v>
                </c:pt>
                <c:pt idx="6353">
                  <c:v>3647</c:v>
                </c:pt>
                <c:pt idx="6354">
                  <c:v>3646</c:v>
                </c:pt>
                <c:pt idx="6355">
                  <c:v>3645</c:v>
                </c:pt>
                <c:pt idx="6356">
                  <c:v>3644</c:v>
                </c:pt>
                <c:pt idx="6357">
                  <c:v>3643</c:v>
                </c:pt>
                <c:pt idx="6358">
                  <c:v>3642</c:v>
                </c:pt>
                <c:pt idx="6359">
                  <c:v>3641</c:v>
                </c:pt>
                <c:pt idx="6360">
                  <c:v>3640</c:v>
                </c:pt>
                <c:pt idx="6361">
                  <c:v>3639</c:v>
                </c:pt>
                <c:pt idx="6362">
                  <c:v>3638</c:v>
                </c:pt>
                <c:pt idx="6363">
                  <c:v>3637</c:v>
                </c:pt>
                <c:pt idx="6364">
                  <c:v>3636</c:v>
                </c:pt>
                <c:pt idx="6365">
                  <c:v>3635</c:v>
                </c:pt>
                <c:pt idx="6366">
                  <c:v>3634</c:v>
                </c:pt>
                <c:pt idx="6367">
                  <c:v>3633</c:v>
                </c:pt>
                <c:pt idx="6368">
                  <c:v>3632</c:v>
                </c:pt>
                <c:pt idx="6369">
                  <c:v>3631</c:v>
                </c:pt>
                <c:pt idx="6370">
                  <c:v>3630</c:v>
                </c:pt>
                <c:pt idx="6371">
                  <c:v>3629</c:v>
                </c:pt>
                <c:pt idx="6372">
                  <c:v>3628</c:v>
                </c:pt>
                <c:pt idx="6373">
                  <c:v>3627</c:v>
                </c:pt>
                <c:pt idx="6374">
                  <c:v>3626</c:v>
                </c:pt>
                <c:pt idx="6375">
                  <c:v>3625</c:v>
                </c:pt>
                <c:pt idx="6376">
                  <c:v>3624</c:v>
                </c:pt>
                <c:pt idx="6377">
                  <c:v>3623</c:v>
                </c:pt>
                <c:pt idx="6378">
                  <c:v>3622</c:v>
                </c:pt>
                <c:pt idx="6379">
                  <c:v>3621</c:v>
                </c:pt>
                <c:pt idx="6380">
                  <c:v>3620</c:v>
                </c:pt>
                <c:pt idx="6381">
                  <c:v>3619</c:v>
                </c:pt>
                <c:pt idx="6382">
                  <c:v>3618</c:v>
                </c:pt>
                <c:pt idx="6383">
                  <c:v>3617</c:v>
                </c:pt>
                <c:pt idx="6384">
                  <c:v>3616</c:v>
                </c:pt>
                <c:pt idx="6385">
                  <c:v>3615</c:v>
                </c:pt>
                <c:pt idx="6386">
                  <c:v>3614</c:v>
                </c:pt>
                <c:pt idx="6387">
                  <c:v>3613</c:v>
                </c:pt>
                <c:pt idx="6388">
                  <c:v>3612</c:v>
                </c:pt>
                <c:pt idx="6389">
                  <c:v>3611</c:v>
                </c:pt>
                <c:pt idx="6390">
                  <c:v>3610</c:v>
                </c:pt>
                <c:pt idx="6391">
                  <c:v>3609</c:v>
                </c:pt>
                <c:pt idx="6392">
                  <c:v>3608</c:v>
                </c:pt>
                <c:pt idx="6393">
                  <c:v>3607</c:v>
                </c:pt>
                <c:pt idx="6394">
                  <c:v>3606</c:v>
                </c:pt>
                <c:pt idx="6395">
                  <c:v>3605</c:v>
                </c:pt>
                <c:pt idx="6396">
                  <c:v>3604</c:v>
                </c:pt>
                <c:pt idx="6397">
                  <c:v>3603</c:v>
                </c:pt>
                <c:pt idx="6398">
                  <c:v>3602</c:v>
                </c:pt>
                <c:pt idx="6399">
                  <c:v>3601</c:v>
                </c:pt>
                <c:pt idx="6400">
                  <c:v>3600</c:v>
                </c:pt>
                <c:pt idx="6401">
                  <c:v>3599</c:v>
                </c:pt>
                <c:pt idx="6402">
                  <c:v>3598</c:v>
                </c:pt>
                <c:pt idx="6403">
                  <c:v>3597</c:v>
                </c:pt>
                <c:pt idx="6404">
                  <c:v>3596</c:v>
                </c:pt>
                <c:pt idx="6405">
                  <c:v>3595</c:v>
                </c:pt>
                <c:pt idx="6406">
                  <c:v>3594</c:v>
                </c:pt>
                <c:pt idx="6407">
                  <c:v>3593</c:v>
                </c:pt>
                <c:pt idx="6408">
                  <c:v>3592</c:v>
                </c:pt>
                <c:pt idx="6409">
                  <c:v>3591</c:v>
                </c:pt>
                <c:pt idx="6410">
                  <c:v>3590</c:v>
                </c:pt>
                <c:pt idx="6411">
                  <c:v>3589</c:v>
                </c:pt>
                <c:pt idx="6412">
                  <c:v>3588</c:v>
                </c:pt>
                <c:pt idx="6413">
                  <c:v>3587</c:v>
                </c:pt>
                <c:pt idx="6414">
                  <c:v>3586</c:v>
                </c:pt>
                <c:pt idx="6415">
                  <c:v>3585</c:v>
                </c:pt>
                <c:pt idx="6416">
                  <c:v>3584</c:v>
                </c:pt>
                <c:pt idx="6417">
                  <c:v>3583</c:v>
                </c:pt>
                <c:pt idx="6418">
                  <c:v>3582</c:v>
                </c:pt>
                <c:pt idx="6419">
                  <c:v>3581</c:v>
                </c:pt>
                <c:pt idx="6420">
                  <c:v>3580</c:v>
                </c:pt>
                <c:pt idx="6421">
                  <c:v>3579</c:v>
                </c:pt>
                <c:pt idx="6422">
                  <c:v>3578</c:v>
                </c:pt>
                <c:pt idx="6423">
                  <c:v>3577</c:v>
                </c:pt>
                <c:pt idx="6424">
                  <c:v>3576</c:v>
                </c:pt>
                <c:pt idx="6425">
                  <c:v>3575</c:v>
                </c:pt>
                <c:pt idx="6426">
                  <c:v>3574</c:v>
                </c:pt>
                <c:pt idx="6427">
                  <c:v>3573</c:v>
                </c:pt>
                <c:pt idx="6428">
                  <c:v>3572</c:v>
                </c:pt>
                <c:pt idx="6429">
                  <c:v>3571</c:v>
                </c:pt>
                <c:pt idx="6430">
                  <c:v>3570</c:v>
                </c:pt>
                <c:pt idx="6431">
                  <c:v>3569</c:v>
                </c:pt>
                <c:pt idx="6432">
                  <c:v>3568</c:v>
                </c:pt>
                <c:pt idx="6433">
                  <c:v>3567</c:v>
                </c:pt>
                <c:pt idx="6434">
                  <c:v>3566</c:v>
                </c:pt>
                <c:pt idx="6435">
                  <c:v>3565</c:v>
                </c:pt>
                <c:pt idx="6436">
                  <c:v>3564</c:v>
                </c:pt>
                <c:pt idx="6437">
                  <c:v>3563</c:v>
                </c:pt>
                <c:pt idx="6438">
                  <c:v>3562</c:v>
                </c:pt>
                <c:pt idx="6439">
                  <c:v>3561</c:v>
                </c:pt>
                <c:pt idx="6440">
                  <c:v>3560</c:v>
                </c:pt>
                <c:pt idx="6441">
                  <c:v>3559</c:v>
                </c:pt>
                <c:pt idx="6442">
                  <c:v>3558</c:v>
                </c:pt>
                <c:pt idx="6443">
                  <c:v>3557</c:v>
                </c:pt>
                <c:pt idx="6444">
                  <c:v>3556</c:v>
                </c:pt>
                <c:pt idx="6445">
                  <c:v>3555</c:v>
                </c:pt>
                <c:pt idx="6446">
                  <c:v>3554</c:v>
                </c:pt>
                <c:pt idx="6447">
                  <c:v>3553</c:v>
                </c:pt>
                <c:pt idx="6448">
                  <c:v>3552</c:v>
                </c:pt>
                <c:pt idx="6449">
                  <c:v>3551</c:v>
                </c:pt>
                <c:pt idx="6450">
                  <c:v>3550</c:v>
                </c:pt>
                <c:pt idx="6451">
                  <c:v>3549</c:v>
                </c:pt>
                <c:pt idx="6452">
                  <c:v>3548</c:v>
                </c:pt>
                <c:pt idx="6453">
                  <c:v>3547</c:v>
                </c:pt>
                <c:pt idx="6454">
                  <c:v>3546</c:v>
                </c:pt>
                <c:pt idx="6455">
                  <c:v>3545</c:v>
                </c:pt>
                <c:pt idx="6456">
                  <c:v>3544</c:v>
                </c:pt>
                <c:pt idx="6457">
                  <c:v>3543</c:v>
                </c:pt>
                <c:pt idx="6458">
                  <c:v>3542</c:v>
                </c:pt>
                <c:pt idx="6459">
                  <c:v>3541</c:v>
                </c:pt>
                <c:pt idx="6460">
                  <c:v>3540</c:v>
                </c:pt>
                <c:pt idx="6461">
                  <c:v>3539</c:v>
                </c:pt>
                <c:pt idx="6462">
                  <c:v>3538</c:v>
                </c:pt>
                <c:pt idx="6463">
                  <c:v>3537</c:v>
                </c:pt>
                <c:pt idx="6464">
                  <c:v>3536</c:v>
                </c:pt>
                <c:pt idx="6465">
                  <c:v>3535</c:v>
                </c:pt>
                <c:pt idx="6466">
                  <c:v>3534</c:v>
                </c:pt>
                <c:pt idx="6467">
                  <c:v>3533</c:v>
                </c:pt>
                <c:pt idx="6468">
                  <c:v>3532</c:v>
                </c:pt>
                <c:pt idx="6469">
                  <c:v>3531</c:v>
                </c:pt>
                <c:pt idx="6470">
                  <c:v>3530</c:v>
                </c:pt>
                <c:pt idx="6471">
                  <c:v>3529</c:v>
                </c:pt>
                <c:pt idx="6472">
                  <c:v>3528</c:v>
                </c:pt>
                <c:pt idx="6473">
                  <c:v>3527</c:v>
                </c:pt>
                <c:pt idx="6474">
                  <c:v>3526</c:v>
                </c:pt>
                <c:pt idx="6475">
                  <c:v>3525</c:v>
                </c:pt>
                <c:pt idx="6476">
                  <c:v>3524</c:v>
                </c:pt>
                <c:pt idx="6477">
                  <c:v>3523</c:v>
                </c:pt>
                <c:pt idx="6478">
                  <c:v>3522</c:v>
                </c:pt>
                <c:pt idx="6479">
                  <c:v>3521</c:v>
                </c:pt>
                <c:pt idx="6480">
                  <c:v>3520</c:v>
                </c:pt>
                <c:pt idx="6481">
                  <c:v>3519</c:v>
                </c:pt>
                <c:pt idx="6482">
                  <c:v>3518</c:v>
                </c:pt>
                <c:pt idx="6483">
                  <c:v>3517</c:v>
                </c:pt>
                <c:pt idx="6484">
                  <c:v>3516</c:v>
                </c:pt>
                <c:pt idx="6485">
                  <c:v>3515</c:v>
                </c:pt>
                <c:pt idx="6486">
                  <c:v>3514</c:v>
                </c:pt>
                <c:pt idx="6487">
                  <c:v>3513</c:v>
                </c:pt>
                <c:pt idx="6488">
                  <c:v>3512</c:v>
                </c:pt>
                <c:pt idx="6489">
                  <c:v>3511</c:v>
                </c:pt>
                <c:pt idx="6490">
                  <c:v>3510</c:v>
                </c:pt>
                <c:pt idx="6491">
                  <c:v>3509</c:v>
                </c:pt>
                <c:pt idx="6492">
                  <c:v>3508</c:v>
                </c:pt>
                <c:pt idx="6493">
                  <c:v>3507</c:v>
                </c:pt>
                <c:pt idx="6494">
                  <c:v>3506</c:v>
                </c:pt>
                <c:pt idx="6495">
                  <c:v>3505</c:v>
                </c:pt>
                <c:pt idx="6496">
                  <c:v>3504</c:v>
                </c:pt>
                <c:pt idx="6497">
                  <c:v>3503</c:v>
                </c:pt>
                <c:pt idx="6498">
                  <c:v>3502</c:v>
                </c:pt>
                <c:pt idx="6499">
                  <c:v>3501</c:v>
                </c:pt>
                <c:pt idx="6500">
                  <c:v>3500</c:v>
                </c:pt>
                <c:pt idx="6501">
                  <c:v>3499</c:v>
                </c:pt>
                <c:pt idx="6502">
                  <c:v>3498</c:v>
                </c:pt>
                <c:pt idx="6503">
                  <c:v>3497</c:v>
                </c:pt>
                <c:pt idx="6504">
                  <c:v>3496</c:v>
                </c:pt>
                <c:pt idx="6505">
                  <c:v>3495</c:v>
                </c:pt>
                <c:pt idx="6506">
                  <c:v>3494</c:v>
                </c:pt>
                <c:pt idx="6507">
                  <c:v>3493</c:v>
                </c:pt>
                <c:pt idx="6508">
                  <c:v>3492</c:v>
                </c:pt>
                <c:pt idx="6509">
                  <c:v>3491</c:v>
                </c:pt>
                <c:pt idx="6510">
                  <c:v>3490</c:v>
                </c:pt>
                <c:pt idx="6511">
                  <c:v>3489</c:v>
                </c:pt>
                <c:pt idx="6512">
                  <c:v>3488</c:v>
                </c:pt>
                <c:pt idx="6513">
                  <c:v>3487</c:v>
                </c:pt>
                <c:pt idx="6514">
                  <c:v>3486</c:v>
                </c:pt>
                <c:pt idx="6515">
                  <c:v>3485</c:v>
                </c:pt>
                <c:pt idx="6516">
                  <c:v>3484</c:v>
                </c:pt>
                <c:pt idx="6517">
                  <c:v>3483</c:v>
                </c:pt>
                <c:pt idx="6518">
                  <c:v>3482</c:v>
                </c:pt>
                <c:pt idx="6519">
                  <c:v>3481</c:v>
                </c:pt>
                <c:pt idx="6520">
                  <c:v>3480</c:v>
                </c:pt>
                <c:pt idx="6521">
                  <c:v>3479</c:v>
                </c:pt>
                <c:pt idx="6522">
                  <c:v>3478</c:v>
                </c:pt>
                <c:pt idx="6523">
                  <c:v>3477</c:v>
                </c:pt>
                <c:pt idx="6524">
                  <c:v>3476</c:v>
                </c:pt>
                <c:pt idx="6525">
                  <c:v>3475</c:v>
                </c:pt>
                <c:pt idx="6526">
                  <c:v>3474</c:v>
                </c:pt>
                <c:pt idx="6527">
                  <c:v>3473</c:v>
                </c:pt>
                <c:pt idx="6528">
                  <c:v>3472</c:v>
                </c:pt>
                <c:pt idx="6529">
                  <c:v>3471</c:v>
                </c:pt>
                <c:pt idx="6530">
                  <c:v>3470</c:v>
                </c:pt>
                <c:pt idx="6531">
                  <c:v>3469</c:v>
                </c:pt>
                <c:pt idx="6532">
                  <c:v>3468</c:v>
                </c:pt>
                <c:pt idx="6533">
                  <c:v>3467</c:v>
                </c:pt>
                <c:pt idx="6534">
                  <c:v>3466</c:v>
                </c:pt>
                <c:pt idx="6535">
                  <c:v>3465</c:v>
                </c:pt>
                <c:pt idx="6536">
                  <c:v>3464</c:v>
                </c:pt>
                <c:pt idx="6537">
                  <c:v>3463</c:v>
                </c:pt>
                <c:pt idx="6538">
                  <c:v>3462</c:v>
                </c:pt>
                <c:pt idx="6539">
                  <c:v>3461</c:v>
                </c:pt>
                <c:pt idx="6540">
                  <c:v>3460</c:v>
                </c:pt>
                <c:pt idx="6541">
                  <c:v>3459</c:v>
                </c:pt>
                <c:pt idx="6542">
                  <c:v>3458</c:v>
                </c:pt>
                <c:pt idx="6543">
                  <c:v>3457</c:v>
                </c:pt>
                <c:pt idx="6544">
                  <c:v>3456</c:v>
                </c:pt>
                <c:pt idx="6545">
                  <c:v>3455</c:v>
                </c:pt>
                <c:pt idx="6546">
                  <c:v>3454</c:v>
                </c:pt>
                <c:pt idx="6547">
                  <c:v>3453</c:v>
                </c:pt>
                <c:pt idx="6548">
                  <c:v>3452</c:v>
                </c:pt>
                <c:pt idx="6549">
                  <c:v>3451</c:v>
                </c:pt>
                <c:pt idx="6550">
                  <c:v>3450</c:v>
                </c:pt>
                <c:pt idx="6551">
                  <c:v>3449</c:v>
                </c:pt>
                <c:pt idx="6552">
                  <c:v>3448</c:v>
                </c:pt>
                <c:pt idx="6553">
                  <c:v>3447</c:v>
                </c:pt>
                <c:pt idx="6554">
                  <c:v>3446</c:v>
                </c:pt>
                <c:pt idx="6555">
                  <c:v>3445</c:v>
                </c:pt>
                <c:pt idx="6556">
                  <c:v>3444</c:v>
                </c:pt>
                <c:pt idx="6557">
                  <c:v>3443</c:v>
                </c:pt>
                <c:pt idx="6558">
                  <c:v>3442</c:v>
                </c:pt>
                <c:pt idx="6559">
                  <c:v>3441</c:v>
                </c:pt>
                <c:pt idx="6560">
                  <c:v>3440</c:v>
                </c:pt>
                <c:pt idx="6561">
                  <c:v>3439</c:v>
                </c:pt>
                <c:pt idx="6562">
                  <c:v>3438</c:v>
                </c:pt>
                <c:pt idx="6563">
                  <c:v>3437</c:v>
                </c:pt>
                <c:pt idx="6564">
                  <c:v>3436</c:v>
                </c:pt>
                <c:pt idx="6565">
                  <c:v>3435</c:v>
                </c:pt>
                <c:pt idx="6566">
                  <c:v>3434</c:v>
                </c:pt>
                <c:pt idx="6567">
                  <c:v>3433</c:v>
                </c:pt>
                <c:pt idx="6568">
                  <c:v>3432</c:v>
                </c:pt>
                <c:pt idx="6569">
                  <c:v>3431</c:v>
                </c:pt>
                <c:pt idx="6570">
                  <c:v>3430</c:v>
                </c:pt>
                <c:pt idx="6571">
                  <c:v>3429</c:v>
                </c:pt>
                <c:pt idx="6572">
                  <c:v>3428</c:v>
                </c:pt>
                <c:pt idx="6573">
                  <c:v>3427</c:v>
                </c:pt>
                <c:pt idx="6574">
                  <c:v>3426</c:v>
                </c:pt>
                <c:pt idx="6575">
                  <c:v>3425</c:v>
                </c:pt>
                <c:pt idx="6576">
                  <c:v>3424</c:v>
                </c:pt>
                <c:pt idx="6577">
                  <c:v>3423</c:v>
                </c:pt>
                <c:pt idx="6578">
                  <c:v>3422</c:v>
                </c:pt>
                <c:pt idx="6579">
                  <c:v>3421</c:v>
                </c:pt>
                <c:pt idx="6580">
                  <c:v>3420</c:v>
                </c:pt>
                <c:pt idx="6581">
                  <c:v>3419</c:v>
                </c:pt>
                <c:pt idx="6582">
                  <c:v>3418</c:v>
                </c:pt>
                <c:pt idx="6583">
                  <c:v>3417</c:v>
                </c:pt>
                <c:pt idx="6584">
                  <c:v>3416</c:v>
                </c:pt>
                <c:pt idx="6585">
                  <c:v>3415</c:v>
                </c:pt>
                <c:pt idx="6586">
                  <c:v>3414</c:v>
                </c:pt>
                <c:pt idx="6587">
                  <c:v>3413</c:v>
                </c:pt>
                <c:pt idx="6588">
                  <c:v>3412</c:v>
                </c:pt>
                <c:pt idx="6589">
                  <c:v>3411</c:v>
                </c:pt>
                <c:pt idx="6590">
                  <c:v>3410</c:v>
                </c:pt>
                <c:pt idx="6591">
                  <c:v>3409</c:v>
                </c:pt>
                <c:pt idx="6592">
                  <c:v>3408</c:v>
                </c:pt>
                <c:pt idx="6593">
                  <c:v>3407</c:v>
                </c:pt>
                <c:pt idx="6594">
                  <c:v>3406</c:v>
                </c:pt>
                <c:pt idx="6595">
                  <c:v>3405</c:v>
                </c:pt>
                <c:pt idx="6596">
                  <c:v>3404</c:v>
                </c:pt>
                <c:pt idx="6597">
                  <c:v>3403</c:v>
                </c:pt>
                <c:pt idx="6598">
                  <c:v>3402</c:v>
                </c:pt>
                <c:pt idx="6599">
                  <c:v>3401</c:v>
                </c:pt>
                <c:pt idx="6600">
                  <c:v>3400</c:v>
                </c:pt>
                <c:pt idx="6601">
                  <c:v>3399</c:v>
                </c:pt>
                <c:pt idx="6602">
                  <c:v>3398</c:v>
                </c:pt>
                <c:pt idx="6603">
                  <c:v>3397</c:v>
                </c:pt>
                <c:pt idx="6604">
                  <c:v>3396</c:v>
                </c:pt>
                <c:pt idx="6605">
                  <c:v>3395</c:v>
                </c:pt>
                <c:pt idx="6606">
                  <c:v>3394</c:v>
                </c:pt>
                <c:pt idx="6607">
                  <c:v>3393</c:v>
                </c:pt>
                <c:pt idx="6608">
                  <c:v>3392</c:v>
                </c:pt>
                <c:pt idx="6609">
                  <c:v>3391</c:v>
                </c:pt>
                <c:pt idx="6610">
                  <c:v>3390</c:v>
                </c:pt>
                <c:pt idx="6611">
                  <c:v>3389</c:v>
                </c:pt>
                <c:pt idx="6612">
                  <c:v>3388</c:v>
                </c:pt>
                <c:pt idx="6613">
                  <c:v>3387</c:v>
                </c:pt>
                <c:pt idx="6614">
                  <c:v>3386</c:v>
                </c:pt>
                <c:pt idx="6615">
                  <c:v>3385</c:v>
                </c:pt>
                <c:pt idx="6616">
                  <c:v>3384</c:v>
                </c:pt>
                <c:pt idx="6617">
                  <c:v>3383</c:v>
                </c:pt>
                <c:pt idx="6618">
                  <c:v>3382</c:v>
                </c:pt>
                <c:pt idx="6619">
                  <c:v>3381</c:v>
                </c:pt>
                <c:pt idx="6620">
                  <c:v>3380</c:v>
                </c:pt>
                <c:pt idx="6621">
                  <c:v>3379</c:v>
                </c:pt>
                <c:pt idx="6622">
                  <c:v>3378</c:v>
                </c:pt>
                <c:pt idx="6623">
                  <c:v>3377</c:v>
                </c:pt>
                <c:pt idx="6624">
                  <c:v>3376</c:v>
                </c:pt>
                <c:pt idx="6625">
                  <c:v>3375</c:v>
                </c:pt>
                <c:pt idx="6626">
                  <c:v>3374</c:v>
                </c:pt>
                <c:pt idx="6627">
                  <c:v>3373</c:v>
                </c:pt>
                <c:pt idx="6628">
                  <c:v>3372</c:v>
                </c:pt>
                <c:pt idx="6629">
                  <c:v>3371</c:v>
                </c:pt>
                <c:pt idx="6630">
                  <c:v>3370</c:v>
                </c:pt>
                <c:pt idx="6631">
                  <c:v>3369</c:v>
                </c:pt>
                <c:pt idx="6632">
                  <c:v>3368</c:v>
                </c:pt>
                <c:pt idx="6633">
                  <c:v>3367</c:v>
                </c:pt>
                <c:pt idx="6634">
                  <c:v>3366</c:v>
                </c:pt>
                <c:pt idx="6635">
                  <c:v>3365</c:v>
                </c:pt>
                <c:pt idx="6636">
                  <c:v>3364</c:v>
                </c:pt>
                <c:pt idx="6637">
                  <c:v>3363</c:v>
                </c:pt>
                <c:pt idx="6638">
                  <c:v>3362</c:v>
                </c:pt>
                <c:pt idx="6639">
                  <c:v>3361</c:v>
                </c:pt>
                <c:pt idx="6640">
                  <c:v>3360</c:v>
                </c:pt>
                <c:pt idx="6641">
                  <c:v>3359</c:v>
                </c:pt>
                <c:pt idx="6642">
                  <c:v>3358</c:v>
                </c:pt>
                <c:pt idx="6643">
                  <c:v>3357</c:v>
                </c:pt>
                <c:pt idx="6644">
                  <c:v>3356</c:v>
                </c:pt>
                <c:pt idx="6645">
                  <c:v>3355</c:v>
                </c:pt>
                <c:pt idx="6646">
                  <c:v>3354</c:v>
                </c:pt>
                <c:pt idx="6647">
                  <c:v>3353</c:v>
                </c:pt>
                <c:pt idx="6648">
                  <c:v>3352</c:v>
                </c:pt>
                <c:pt idx="6649">
                  <c:v>3351</c:v>
                </c:pt>
                <c:pt idx="6650">
                  <c:v>3350</c:v>
                </c:pt>
                <c:pt idx="6651">
                  <c:v>3349</c:v>
                </c:pt>
                <c:pt idx="6652">
                  <c:v>3348</c:v>
                </c:pt>
                <c:pt idx="6653">
                  <c:v>3347</c:v>
                </c:pt>
                <c:pt idx="6654">
                  <c:v>3346</c:v>
                </c:pt>
                <c:pt idx="6655">
                  <c:v>3345</c:v>
                </c:pt>
                <c:pt idx="6656">
                  <c:v>3344</c:v>
                </c:pt>
                <c:pt idx="6657">
                  <c:v>3343</c:v>
                </c:pt>
                <c:pt idx="6658">
                  <c:v>3342</c:v>
                </c:pt>
                <c:pt idx="6659">
                  <c:v>3341</c:v>
                </c:pt>
                <c:pt idx="6660">
                  <c:v>3340</c:v>
                </c:pt>
                <c:pt idx="6661">
                  <c:v>3339</c:v>
                </c:pt>
                <c:pt idx="6662">
                  <c:v>3338</c:v>
                </c:pt>
                <c:pt idx="6663">
                  <c:v>3337</c:v>
                </c:pt>
                <c:pt idx="6664">
                  <c:v>3336</c:v>
                </c:pt>
                <c:pt idx="6665">
                  <c:v>3335</c:v>
                </c:pt>
                <c:pt idx="6666">
                  <c:v>3334</c:v>
                </c:pt>
                <c:pt idx="6667">
                  <c:v>3333</c:v>
                </c:pt>
                <c:pt idx="6668">
                  <c:v>3332</c:v>
                </c:pt>
                <c:pt idx="6669">
                  <c:v>3331</c:v>
                </c:pt>
                <c:pt idx="6670">
                  <c:v>3330</c:v>
                </c:pt>
                <c:pt idx="6671">
                  <c:v>3329</c:v>
                </c:pt>
                <c:pt idx="6672">
                  <c:v>3328</c:v>
                </c:pt>
                <c:pt idx="6673">
                  <c:v>3327</c:v>
                </c:pt>
                <c:pt idx="6674">
                  <c:v>3326</c:v>
                </c:pt>
                <c:pt idx="6675">
                  <c:v>3325</c:v>
                </c:pt>
                <c:pt idx="6676">
                  <c:v>3324</c:v>
                </c:pt>
                <c:pt idx="6677">
                  <c:v>3323</c:v>
                </c:pt>
                <c:pt idx="6678">
                  <c:v>3322</c:v>
                </c:pt>
                <c:pt idx="6679">
                  <c:v>3321</c:v>
                </c:pt>
                <c:pt idx="6680">
                  <c:v>3320</c:v>
                </c:pt>
                <c:pt idx="6681">
                  <c:v>3319</c:v>
                </c:pt>
                <c:pt idx="6682">
                  <c:v>3318</c:v>
                </c:pt>
                <c:pt idx="6683">
                  <c:v>3317</c:v>
                </c:pt>
                <c:pt idx="6684">
                  <c:v>3316</c:v>
                </c:pt>
                <c:pt idx="6685">
                  <c:v>3315</c:v>
                </c:pt>
                <c:pt idx="6686">
                  <c:v>3314</c:v>
                </c:pt>
                <c:pt idx="6687">
                  <c:v>3313</c:v>
                </c:pt>
                <c:pt idx="6688">
                  <c:v>3312</c:v>
                </c:pt>
                <c:pt idx="6689">
                  <c:v>3311</c:v>
                </c:pt>
                <c:pt idx="6690">
                  <c:v>3310</c:v>
                </c:pt>
                <c:pt idx="6691">
                  <c:v>3309</c:v>
                </c:pt>
                <c:pt idx="6692">
                  <c:v>3308</c:v>
                </c:pt>
                <c:pt idx="6693">
                  <c:v>3307</c:v>
                </c:pt>
                <c:pt idx="6694">
                  <c:v>3306</c:v>
                </c:pt>
                <c:pt idx="6695">
                  <c:v>3305</c:v>
                </c:pt>
                <c:pt idx="6696">
                  <c:v>3304</c:v>
                </c:pt>
                <c:pt idx="6697">
                  <c:v>3303</c:v>
                </c:pt>
                <c:pt idx="6698">
                  <c:v>3302</c:v>
                </c:pt>
                <c:pt idx="6699">
                  <c:v>3301</c:v>
                </c:pt>
                <c:pt idx="6700">
                  <c:v>3300</c:v>
                </c:pt>
                <c:pt idx="6701">
                  <c:v>3299</c:v>
                </c:pt>
                <c:pt idx="6702">
                  <c:v>3298</c:v>
                </c:pt>
                <c:pt idx="6703">
                  <c:v>3297</c:v>
                </c:pt>
                <c:pt idx="6704">
                  <c:v>3296</c:v>
                </c:pt>
                <c:pt idx="6705">
                  <c:v>3295</c:v>
                </c:pt>
                <c:pt idx="6706">
                  <c:v>3294</c:v>
                </c:pt>
                <c:pt idx="6707">
                  <c:v>3293</c:v>
                </c:pt>
                <c:pt idx="6708">
                  <c:v>3292</c:v>
                </c:pt>
                <c:pt idx="6709">
                  <c:v>3291</c:v>
                </c:pt>
                <c:pt idx="6710">
                  <c:v>3290</c:v>
                </c:pt>
                <c:pt idx="6711">
                  <c:v>3289</c:v>
                </c:pt>
                <c:pt idx="6712">
                  <c:v>3288</c:v>
                </c:pt>
                <c:pt idx="6713">
                  <c:v>3287</c:v>
                </c:pt>
                <c:pt idx="6714">
                  <c:v>3286</c:v>
                </c:pt>
                <c:pt idx="6715">
                  <c:v>3285</c:v>
                </c:pt>
                <c:pt idx="6716">
                  <c:v>3284</c:v>
                </c:pt>
                <c:pt idx="6717">
                  <c:v>3283</c:v>
                </c:pt>
                <c:pt idx="6718">
                  <c:v>3282</c:v>
                </c:pt>
                <c:pt idx="6719">
                  <c:v>3281</c:v>
                </c:pt>
                <c:pt idx="6720">
                  <c:v>3280</c:v>
                </c:pt>
                <c:pt idx="6721">
                  <c:v>3279</c:v>
                </c:pt>
                <c:pt idx="6722">
                  <c:v>3278</c:v>
                </c:pt>
                <c:pt idx="6723">
                  <c:v>3277</c:v>
                </c:pt>
                <c:pt idx="6724">
                  <c:v>3276</c:v>
                </c:pt>
                <c:pt idx="6725">
                  <c:v>3275</c:v>
                </c:pt>
                <c:pt idx="6726">
                  <c:v>3274</c:v>
                </c:pt>
                <c:pt idx="6727">
                  <c:v>3273</c:v>
                </c:pt>
                <c:pt idx="6728">
                  <c:v>3272</c:v>
                </c:pt>
                <c:pt idx="6729">
                  <c:v>3271</c:v>
                </c:pt>
                <c:pt idx="6730">
                  <c:v>3270</c:v>
                </c:pt>
                <c:pt idx="6731">
                  <c:v>3269</c:v>
                </c:pt>
                <c:pt idx="6732">
                  <c:v>3268</c:v>
                </c:pt>
                <c:pt idx="6733">
                  <c:v>3267</c:v>
                </c:pt>
                <c:pt idx="6734">
                  <c:v>3266</c:v>
                </c:pt>
                <c:pt idx="6735">
                  <c:v>3265</c:v>
                </c:pt>
                <c:pt idx="6736">
                  <c:v>3264</c:v>
                </c:pt>
                <c:pt idx="6737">
                  <c:v>3263</c:v>
                </c:pt>
                <c:pt idx="6738">
                  <c:v>3262</c:v>
                </c:pt>
                <c:pt idx="6739">
                  <c:v>3261</c:v>
                </c:pt>
                <c:pt idx="6740">
                  <c:v>3260</c:v>
                </c:pt>
                <c:pt idx="6741">
                  <c:v>3259</c:v>
                </c:pt>
                <c:pt idx="6742">
                  <c:v>3258</c:v>
                </c:pt>
                <c:pt idx="6743">
                  <c:v>3257</c:v>
                </c:pt>
                <c:pt idx="6744">
                  <c:v>3256</c:v>
                </c:pt>
                <c:pt idx="6745">
                  <c:v>3255</c:v>
                </c:pt>
                <c:pt idx="6746">
                  <c:v>3254</c:v>
                </c:pt>
                <c:pt idx="6747">
                  <c:v>3253</c:v>
                </c:pt>
                <c:pt idx="6748">
                  <c:v>3252</c:v>
                </c:pt>
                <c:pt idx="6749">
                  <c:v>3251</c:v>
                </c:pt>
                <c:pt idx="6750">
                  <c:v>3250</c:v>
                </c:pt>
                <c:pt idx="6751">
                  <c:v>3249</c:v>
                </c:pt>
                <c:pt idx="6752">
                  <c:v>3248</c:v>
                </c:pt>
                <c:pt idx="6753">
                  <c:v>3247</c:v>
                </c:pt>
                <c:pt idx="6754">
                  <c:v>3246</c:v>
                </c:pt>
                <c:pt idx="6755">
                  <c:v>3245</c:v>
                </c:pt>
                <c:pt idx="6756">
                  <c:v>3244</c:v>
                </c:pt>
                <c:pt idx="6757">
                  <c:v>3243</c:v>
                </c:pt>
                <c:pt idx="6758">
                  <c:v>3242</c:v>
                </c:pt>
                <c:pt idx="6759">
                  <c:v>3241</c:v>
                </c:pt>
                <c:pt idx="6760">
                  <c:v>3240</c:v>
                </c:pt>
                <c:pt idx="6761">
                  <c:v>3239</c:v>
                </c:pt>
                <c:pt idx="6762">
                  <c:v>3238</c:v>
                </c:pt>
                <c:pt idx="6763">
                  <c:v>3237</c:v>
                </c:pt>
                <c:pt idx="6764">
                  <c:v>3236</c:v>
                </c:pt>
                <c:pt idx="6765">
                  <c:v>3235</c:v>
                </c:pt>
                <c:pt idx="6766">
                  <c:v>3234</c:v>
                </c:pt>
                <c:pt idx="6767">
                  <c:v>3233</c:v>
                </c:pt>
                <c:pt idx="6768">
                  <c:v>3232</c:v>
                </c:pt>
                <c:pt idx="6769">
                  <c:v>3231</c:v>
                </c:pt>
                <c:pt idx="6770">
                  <c:v>3230</c:v>
                </c:pt>
                <c:pt idx="6771">
                  <c:v>3229</c:v>
                </c:pt>
                <c:pt idx="6772">
                  <c:v>3228</c:v>
                </c:pt>
                <c:pt idx="6773">
                  <c:v>3227</c:v>
                </c:pt>
                <c:pt idx="6774">
                  <c:v>3226</c:v>
                </c:pt>
                <c:pt idx="6775">
                  <c:v>3225</c:v>
                </c:pt>
                <c:pt idx="6776">
                  <c:v>3224</c:v>
                </c:pt>
                <c:pt idx="6777">
                  <c:v>3223</c:v>
                </c:pt>
                <c:pt idx="6778">
                  <c:v>3222</c:v>
                </c:pt>
                <c:pt idx="6779">
                  <c:v>3221</c:v>
                </c:pt>
                <c:pt idx="6780">
                  <c:v>3220</c:v>
                </c:pt>
                <c:pt idx="6781">
                  <c:v>3219</c:v>
                </c:pt>
                <c:pt idx="6782">
                  <c:v>3218</c:v>
                </c:pt>
                <c:pt idx="6783">
                  <c:v>3217</c:v>
                </c:pt>
                <c:pt idx="6784">
                  <c:v>3216</c:v>
                </c:pt>
                <c:pt idx="6785">
                  <c:v>3215</c:v>
                </c:pt>
                <c:pt idx="6786">
                  <c:v>3214</c:v>
                </c:pt>
                <c:pt idx="6787">
                  <c:v>3213</c:v>
                </c:pt>
                <c:pt idx="6788">
                  <c:v>3212</c:v>
                </c:pt>
                <c:pt idx="6789">
                  <c:v>3211</c:v>
                </c:pt>
                <c:pt idx="6790">
                  <c:v>3210</c:v>
                </c:pt>
                <c:pt idx="6791">
                  <c:v>3209</c:v>
                </c:pt>
                <c:pt idx="6792">
                  <c:v>3208</c:v>
                </c:pt>
                <c:pt idx="6793">
                  <c:v>3207</c:v>
                </c:pt>
                <c:pt idx="6794">
                  <c:v>3206</c:v>
                </c:pt>
                <c:pt idx="6795">
                  <c:v>3205</c:v>
                </c:pt>
                <c:pt idx="6796">
                  <c:v>3204</c:v>
                </c:pt>
                <c:pt idx="6797">
                  <c:v>3203</c:v>
                </c:pt>
                <c:pt idx="6798">
                  <c:v>3202</c:v>
                </c:pt>
                <c:pt idx="6799">
                  <c:v>3201</c:v>
                </c:pt>
                <c:pt idx="6800">
                  <c:v>3200</c:v>
                </c:pt>
                <c:pt idx="6801">
                  <c:v>3199</c:v>
                </c:pt>
                <c:pt idx="6802">
                  <c:v>3198</c:v>
                </c:pt>
                <c:pt idx="6803">
                  <c:v>3197</c:v>
                </c:pt>
                <c:pt idx="6804">
                  <c:v>3196</c:v>
                </c:pt>
                <c:pt idx="6805">
                  <c:v>3195</c:v>
                </c:pt>
                <c:pt idx="6806">
                  <c:v>3194</c:v>
                </c:pt>
                <c:pt idx="6807">
                  <c:v>3193</c:v>
                </c:pt>
                <c:pt idx="6808">
                  <c:v>3192</c:v>
                </c:pt>
                <c:pt idx="6809">
                  <c:v>3191</c:v>
                </c:pt>
                <c:pt idx="6810">
                  <c:v>3190</c:v>
                </c:pt>
                <c:pt idx="6811">
                  <c:v>3189</c:v>
                </c:pt>
                <c:pt idx="6812">
                  <c:v>3188</c:v>
                </c:pt>
                <c:pt idx="6813">
                  <c:v>3187</c:v>
                </c:pt>
                <c:pt idx="6814">
                  <c:v>3186</c:v>
                </c:pt>
                <c:pt idx="6815">
                  <c:v>3185</c:v>
                </c:pt>
                <c:pt idx="6816">
                  <c:v>3184</c:v>
                </c:pt>
                <c:pt idx="6817">
                  <c:v>3183</c:v>
                </c:pt>
                <c:pt idx="6818">
                  <c:v>3182</c:v>
                </c:pt>
                <c:pt idx="6819">
                  <c:v>3181</c:v>
                </c:pt>
                <c:pt idx="6820">
                  <c:v>3180</c:v>
                </c:pt>
                <c:pt idx="6821">
                  <c:v>3179</c:v>
                </c:pt>
                <c:pt idx="6822">
                  <c:v>3178</c:v>
                </c:pt>
                <c:pt idx="6823">
                  <c:v>3177</c:v>
                </c:pt>
                <c:pt idx="6824">
                  <c:v>3176</c:v>
                </c:pt>
                <c:pt idx="6825">
                  <c:v>3175</c:v>
                </c:pt>
                <c:pt idx="6826">
                  <c:v>3174</c:v>
                </c:pt>
                <c:pt idx="6827">
                  <c:v>3173</c:v>
                </c:pt>
                <c:pt idx="6828">
                  <c:v>3172</c:v>
                </c:pt>
                <c:pt idx="6829">
                  <c:v>3171</c:v>
                </c:pt>
                <c:pt idx="6830">
                  <c:v>3170</c:v>
                </c:pt>
                <c:pt idx="6831">
                  <c:v>3169</c:v>
                </c:pt>
                <c:pt idx="6832">
                  <c:v>3168</c:v>
                </c:pt>
                <c:pt idx="6833">
                  <c:v>3167</c:v>
                </c:pt>
                <c:pt idx="6834">
                  <c:v>3166</c:v>
                </c:pt>
                <c:pt idx="6835">
                  <c:v>3165</c:v>
                </c:pt>
                <c:pt idx="6836">
                  <c:v>3164</c:v>
                </c:pt>
                <c:pt idx="6837">
                  <c:v>3163</c:v>
                </c:pt>
                <c:pt idx="6838">
                  <c:v>3162</c:v>
                </c:pt>
                <c:pt idx="6839">
                  <c:v>3161</c:v>
                </c:pt>
                <c:pt idx="6840">
                  <c:v>3160</c:v>
                </c:pt>
                <c:pt idx="6841">
                  <c:v>3159</c:v>
                </c:pt>
                <c:pt idx="6842">
                  <c:v>3158</c:v>
                </c:pt>
                <c:pt idx="6843">
                  <c:v>3157</c:v>
                </c:pt>
                <c:pt idx="6844">
                  <c:v>3156</c:v>
                </c:pt>
                <c:pt idx="6845">
                  <c:v>3155</c:v>
                </c:pt>
                <c:pt idx="6846">
                  <c:v>3154</c:v>
                </c:pt>
                <c:pt idx="6847">
                  <c:v>3153</c:v>
                </c:pt>
                <c:pt idx="6848">
                  <c:v>3152</c:v>
                </c:pt>
                <c:pt idx="6849">
                  <c:v>3151</c:v>
                </c:pt>
                <c:pt idx="6850">
                  <c:v>3150</c:v>
                </c:pt>
                <c:pt idx="6851">
                  <c:v>3149</c:v>
                </c:pt>
                <c:pt idx="6852">
                  <c:v>3148</c:v>
                </c:pt>
                <c:pt idx="6853">
                  <c:v>3147</c:v>
                </c:pt>
                <c:pt idx="6854">
                  <c:v>3146</c:v>
                </c:pt>
                <c:pt idx="6855">
                  <c:v>3145</c:v>
                </c:pt>
                <c:pt idx="6856">
                  <c:v>3144</c:v>
                </c:pt>
                <c:pt idx="6857">
                  <c:v>3143</c:v>
                </c:pt>
                <c:pt idx="6858">
                  <c:v>3142</c:v>
                </c:pt>
                <c:pt idx="6859">
                  <c:v>3141</c:v>
                </c:pt>
                <c:pt idx="6860">
                  <c:v>3140</c:v>
                </c:pt>
                <c:pt idx="6861">
                  <c:v>3139</c:v>
                </c:pt>
                <c:pt idx="6862">
                  <c:v>3138</c:v>
                </c:pt>
                <c:pt idx="6863">
                  <c:v>3137</c:v>
                </c:pt>
                <c:pt idx="6864">
                  <c:v>3136</c:v>
                </c:pt>
                <c:pt idx="6865">
                  <c:v>3135</c:v>
                </c:pt>
                <c:pt idx="6866">
                  <c:v>3134</c:v>
                </c:pt>
                <c:pt idx="6867">
                  <c:v>3133</c:v>
                </c:pt>
                <c:pt idx="6868">
                  <c:v>3132</c:v>
                </c:pt>
                <c:pt idx="6869">
                  <c:v>3131</c:v>
                </c:pt>
                <c:pt idx="6870">
                  <c:v>3130</c:v>
                </c:pt>
                <c:pt idx="6871">
                  <c:v>3129</c:v>
                </c:pt>
                <c:pt idx="6872">
                  <c:v>3128</c:v>
                </c:pt>
                <c:pt idx="6873">
                  <c:v>3127</c:v>
                </c:pt>
                <c:pt idx="6874">
                  <c:v>3126</c:v>
                </c:pt>
                <c:pt idx="6875">
                  <c:v>3125</c:v>
                </c:pt>
                <c:pt idx="6876">
                  <c:v>3124</c:v>
                </c:pt>
                <c:pt idx="6877">
                  <c:v>3123</c:v>
                </c:pt>
                <c:pt idx="6878">
                  <c:v>3122</c:v>
                </c:pt>
                <c:pt idx="6879">
                  <c:v>3121</c:v>
                </c:pt>
                <c:pt idx="6880">
                  <c:v>3120</c:v>
                </c:pt>
                <c:pt idx="6881">
                  <c:v>3119</c:v>
                </c:pt>
                <c:pt idx="6882">
                  <c:v>3118</c:v>
                </c:pt>
                <c:pt idx="6883">
                  <c:v>3117</c:v>
                </c:pt>
                <c:pt idx="6884">
                  <c:v>3116</c:v>
                </c:pt>
                <c:pt idx="6885">
                  <c:v>3115</c:v>
                </c:pt>
                <c:pt idx="6886">
                  <c:v>3114</c:v>
                </c:pt>
                <c:pt idx="6887">
                  <c:v>3113</c:v>
                </c:pt>
                <c:pt idx="6888">
                  <c:v>3112</c:v>
                </c:pt>
                <c:pt idx="6889">
                  <c:v>3111</c:v>
                </c:pt>
                <c:pt idx="6890">
                  <c:v>3110</c:v>
                </c:pt>
                <c:pt idx="6891">
                  <c:v>3109</c:v>
                </c:pt>
                <c:pt idx="6892">
                  <c:v>3108</c:v>
                </c:pt>
                <c:pt idx="6893">
                  <c:v>3107</c:v>
                </c:pt>
                <c:pt idx="6894">
                  <c:v>3106</c:v>
                </c:pt>
                <c:pt idx="6895">
                  <c:v>3105</c:v>
                </c:pt>
                <c:pt idx="6896">
                  <c:v>3104</c:v>
                </c:pt>
                <c:pt idx="6897">
                  <c:v>3103</c:v>
                </c:pt>
                <c:pt idx="6898">
                  <c:v>3102</c:v>
                </c:pt>
                <c:pt idx="6899">
                  <c:v>3101</c:v>
                </c:pt>
                <c:pt idx="6900">
                  <c:v>3100</c:v>
                </c:pt>
                <c:pt idx="6901">
                  <c:v>3099</c:v>
                </c:pt>
                <c:pt idx="6902">
                  <c:v>3098</c:v>
                </c:pt>
                <c:pt idx="6903">
                  <c:v>3097</c:v>
                </c:pt>
                <c:pt idx="6904">
                  <c:v>3096</c:v>
                </c:pt>
                <c:pt idx="6905">
                  <c:v>3095</c:v>
                </c:pt>
                <c:pt idx="6906">
                  <c:v>3094</c:v>
                </c:pt>
                <c:pt idx="6907">
                  <c:v>3093</c:v>
                </c:pt>
                <c:pt idx="6908">
                  <c:v>3092</c:v>
                </c:pt>
                <c:pt idx="6909">
                  <c:v>3091</c:v>
                </c:pt>
                <c:pt idx="6910">
                  <c:v>3090</c:v>
                </c:pt>
                <c:pt idx="6911">
                  <c:v>3089</c:v>
                </c:pt>
                <c:pt idx="6912">
                  <c:v>3088</c:v>
                </c:pt>
                <c:pt idx="6913">
                  <c:v>3087</c:v>
                </c:pt>
                <c:pt idx="6914">
                  <c:v>3086</c:v>
                </c:pt>
                <c:pt idx="6915">
                  <c:v>3085</c:v>
                </c:pt>
                <c:pt idx="6916">
                  <c:v>3084</c:v>
                </c:pt>
                <c:pt idx="6917">
                  <c:v>3083</c:v>
                </c:pt>
                <c:pt idx="6918">
                  <c:v>3082</c:v>
                </c:pt>
                <c:pt idx="6919">
                  <c:v>3081</c:v>
                </c:pt>
                <c:pt idx="6920">
                  <c:v>3080</c:v>
                </c:pt>
                <c:pt idx="6921">
                  <c:v>3079</c:v>
                </c:pt>
                <c:pt idx="6922">
                  <c:v>3078</c:v>
                </c:pt>
                <c:pt idx="6923">
                  <c:v>3077</c:v>
                </c:pt>
                <c:pt idx="6924">
                  <c:v>3076</c:v>
                </c:pt>
                <c:pt idx="6925">
                  <c:v>3075</c:v>
                </c:pt>
                <c:pt idx="6926">
                  <c:v>3074</c:v>
                </c:pt>
                <c:pt idx="6927">
                  <c:v>3073</c:v>
                </c:pt>
                <c:pt idx="6928">
                  <c:v>3072</c:v>
                </c:pt>
                <c:pt idx="6929">
                  <c:v>3071</c:v>
                </c:pt>
                <c:pt idx="6930">
                  <c:v>3070</c:v>
                </c:pt>
                <c:pt idx="6931">
                  <c:v>3069</c:v>
                </c:pt>
                <c:pt idx="6932">
                  <c:v>3068</c:v>
                </c:pt>
                <c:pt idx="6933">
                  <c:v>3067</c:v>
                </c:pt>
                <c:pt idx="6934">
                  <c:v>3066</c:v>
                </c:pt>
                <c:pt idx="6935">
                  <c:v>3065</c:v>
                </c:pt>
                <c:pt idx="6936">
                  <c:v>3064</c:v>
                </c:pt>
                <c:pt idx="6937">
                  <c:v>3063</c:v>
                </c:pt>
                <c:pt idx="6938">
                  <c:v>3062</c:v>
                </c:pt>
                <c:pt idx="6939">
                  <c:v>3061</c:v>
                </c:pt>
                <c:pt idx="6940">
                  <c:v>3060</c:v>
                </c:pt>
                <c:pt idx="6941">
                  <c:v>3059</c:v>
                </c:pt>
                <c:pt idx="6942">
                  <c:v>3058</c:v>
                </c:pt>
                <c:pt idx="6943">
                  <c:v>3057</c:v>
                </c:pt>
                <c:pt idx="6944">
                  <c:v>3056</c:v>
                </c:pt>
                <c:pt idx="6945">
                  <c:v>3055</c:v>
                </c:pt>
                <c:pt idx="6946">
                  <c:v>3054</c:v>
                </c:pt>
                <c:pt idx="6947">
                  <c:v>3053</c:v>
                </c:pt>
                <c:pt idx="6948">
                  <c:v>3052</c:v>
                </c:pt>
                <c:pt idx="6949">
                  <c:v>3051</c:v>
                </c:pt>
                <c:pt idx="6950">
                  <c:v>3050</c:v>
                </c:pt>
                <c:pt idx="6951">
                  <c:v>3049</c:v>
                </c:pt>
                <c:pt idx="6952">
                  <c:v>3048</c:v>
                </c:pt>
                <c:pt idx="6953">
                  <c:v>3047</c:v>
                </c:pt>
                <c:pt idx="6954">
                  <c:v>3046</c:v>
                </c:pt>
                <c:pt idx="6955">
                  <c:v>3045</c:v>
                </c:pt>
                <c:pt idx="6956">
                  <c:v>3044</c:v>
                </c:pt>
                <c:pt idx="6957">
                  <c:v>3043</c:v>
                </c:pt>
                <c:pt idx="6958">
                  <c:v>3042</c:v>
                </c:pt>
                <c:pt idx="6959">
                  <c:v>3041</c:v>
                </c:pt>
                <c:pt idx="6960">
                  <c:v>3040</c:v>
                </c:pt>
                <c:pt idx="6961">
                  <c:v>3039</c:v>
                </c:pt>
                <c:pt idx="6962">
                  <c:v>3038</c:v>
                </c:pt>
                <c:pt idx="6963">
                  <c:v>3037</c:v>
                </c:pt>
                <c:pt idx="6964">
                  <c:v>3036</c:v>
                </c:pt>
                <c:pt idx="6965">
                  <c:v>3035</c:v>
                </c:pt>
                <c:pt idx="6966">
                  <c:v>3034</c:v>
                </c:pt>
                <c:pt idx="6967">
                  <c:v>3033</c:v>
                </c:pt>
                <c:pt idx="6968">
                  <c:v>3032</c:v>
                </c:pt>
                <c:pt idx="6969">
                  <c:v>3031</c:v>
                </c:pt>
                <c:pt idx="6970">
                  <c:v>3030</c:v>
                </c:pt>
                <c:pt idx="6971">
                  <c:v>3029</c:v>
                </c:pt>
                <c:pt idx="6972">
                  <c:v>3028</c:v>
                </c:pt>
                <c:pt idx="6973">
                  <c:v>3027</c:v>
                </c:pt>
                <c:pt idx="6974">
                  <c:v>3026</c:v>
                </c:pt>
                <c:pt idx="6975">
                  <c:v>3025</c:v>
                </c:pt>
                <c:pt idx="6976">
                  <c:v>3024</c:v>
                </c:pt>
                <c:pt idx="6977">
                  <c:v>3023</c:v>
                </c:pt>
                <c:pt idx="6978">
                  <c:v>3022</c:v>
                </c:pt>
                <c:pt idx="6979">
                  <c:v>3021</c:v>
                </c:pt>
                <c:pt idx="6980">
                  <c:v>3020</c:v>
                </c:pt>
                <c:pt idx="6981">
                  <c:v>3019</c:v>
                </c:pt>
                <c:pt idx="6982">
                  <c:v>3018</c:v>
                </c:pt>
                <c:pt idx="6983">
                  <c:v>3017</c:v>
                </c:pt>
                <c:pt idx="6984">
                  <c:v>3016</c:v>
                </c:pt>
                <c:pt idx="6985">
                  <c:v>3015</c:v>
                </c:pt>
                <c:pt idx="6986">
                  <c:v>3014</c:v>
                </c:pt>
                <c:pt idx="6987">
                  <c:v>3013</c:v>
                </c:pt>
                <c:pt idx="6988">
                  <c:v>3012</c:v>
                </c:pt>
                <c:pt idx="6989">
                  <c:v>3011</c:v>
                </c:pt>
                <c:pt idx="6990">
                  <c:v>3010</c:v>
                </c:pt>
                <c:pt idx="6991">
                  <c:v>3009</c:v>
                </c:pt>
                <c:pt idx="6992">
                  <c:v>3008</c:v>
                </c:pt>
                <c:pt idx="6993">
                  <c:v>3007</c:v>
                </c:pt>
                <c:pt idx="6994">
                  <c:v>3006</c:v>
                </c:pt>
                <c:pt idx="6995">
                  <c:v>3005</c:v>
                </c:pt>
                <c:pt idx="6996">
                  <c:v>3004</c:v>
                </c:pt>
                <c:pt idx="6997">
                  <c:v>3003</c:v>
                </c:pt>
                <c:pt idx="6998">
                  <c:v>3002</c:v>
                </c:pt>
                <c:pt idx="6999">
                  <c:v>3001</c:v>
                </c:pt>
                <c:pt idx="7000">
                  <c:v>3000</c:v>
                </c:pt>
                <c:pt idx="7001">
                  <c:v>2999</c:v>
                </c:pt>
                <c:pt idx="7002">
                  <c:v>2998</c:v>
                </c:pt>
                <c:pt idx="7003">
                  <c:v>2997</c:v>
                </c:pt>
                <c:pt idx="7004">
                  <c:v>2996</c:v>
                </c:pt>
                <c:pt idx="7005">
                  <c:v>2995</c:v>
                </c:pt>
                <c:pt idx="7006">
                  <c:v>2994</c:v>
                </c:pt>
                <c:pt idx="7007">
                  <c:v>2993</c:v>
                </c:pt>
                <c:pt idx="7008">
                  <c:v>2992</c:v>
                </c:pt>
                <c:pt idx="7009">
                  <c:v>2991</c:v>
                </c:pt>
                <c:pt idx="7010">
                  <c:v>2990</c:v>
                </c:pt>
                <c:pt idx="7011">
                  <c:v>2989</c:v>
                </c:pt>
                <c:pt idx="7012">
                  <c:v>2988</c:v>
                </c:pt>
                <c:pt idx="7013">
                  <c:v>2987</c:v>
                </c:pt>
                <c:pt idx="7014">
                  <c:v>2986</c:v>
                </c:pt>
                <c:pt idx="7015">
                  <c:v>2985</c:v>
                </c:pt>
                <c:pt idx="7016">
                  <c:v>2984</c:v>
                </c:pt>
                <c:pt idx="7017">
                  <c:v>2983</c:v>
                </c:pt>
                <c:pt idx="7018">
                  <c:v>2982</c:v>
                </c:pt>
                <c:pt idx="7019">
                  <c:v>2981</c:v>
                </c:pt>
                <c:pt idx="7020">
                  <c:v>2980</c:v>
                </c:pt>
                <c:pt idx="7021">
                  <c:v>2979</c:v>
                </c:pt>
                <c:pt idx="7022">
                  <c:v>2978</c:v>
                </c:pt>
                <c:pt idx="7023">
                  <c:v>2977</c:v>
                </c:pt>
                <c:pt idx="7024">
                  <c:v>2976</c:v>
                </c:pt>
                <c:pt idx="7025">
                  <c:v>2975</c:v>
                </c:pt>
                <c:pt idx="7026">
                  <c:v>2974</c:v>
                </c:pt>
                <c:pt idx="7027">
                  <c:v>2973</c:v>
                </c:pt>
                <c:pt idx="7028">
                  <c:v>2972</c:v>
                </c:pt>
                <c:pt idx="7029">
                  <c:v>2971</c:v>
                </c:pt>
                <c:pt idx="7030">
                  <c:v>2970</c:v>
                </c:pt>
                <c:pt idx="7031">
                  <c:v>2969</c:v>
                </c:pt>
                <c:pt idx="7032">
                  <c:v>2968</c:v>
                </c:pt>
                <c:pt idx="7033">
                  <c:v>2967</c:v>
                </c:pt>
                <c:pt idx="7034">
                  <c:v>2966</c:v>
                </c:pt>
                <c:pt idx="7035">
                  <c:v>2965</c:v>
                </c:pt>
                <c:pt idx="7036">
                  <c:v>2964</c:v>
                </c:pt>
                <c:pt idx="7037">
                  <c:v>2963</c:v>
                </c:pt>
                <c:pt idx="7038">
                  <c:v>2962</c:v>
                </c:pt>
                <c:pt idx="7039">
                  <c:v>2961</c:v>
                </c:pt>
                <c:pt idx="7040">
                  <c:v>2960</c:v>
                </c:pt>
                <c:pt idx="7041">
                  <c:v>2959</c:v>
                </c:pt>
                <c:pt idx="7042">
                  <c:v>2958</c:v>
                </c:pt>
                <c:pt idx="7043">
                  <c:v>2957</c:v>
                </c:pt>
                <c:pt idx="7044">
                  <c:v>2956</c:v>
                </c:pt>
                <c:pt idx="7045">
                  <c:v>2955</c:v>
                </c:pt>
                <c:pt idx="7046">
                  <c:v>2954</c:v>
                </c:pt>
                <c:pt idx="7047">
                  <c:v>2953</c:v>
                </c:pt>
                <c:pt idx="7048">
                  <c:v>2952</c:v>
                </c:pt>
                <c:pt idx="7049">
                  <c:v>2951</c:v>
                </c:pt>
                <c:pt idx="7050">
                  <c:v>2950</c:v>
                </c:pt>
                <c:pt idx="7051">
                  <c:v>2949</c:v>
                </c:pt>
                <c:pt idx="7052">
                  <c:v>2948</c:v>
                </c:pt>
                <c:pt idx="7053">
                  <c:v>2947</c:v>
                </c:pt>
                <c:pt idx="7054">
                  <c:v>2946</c:v>
                </c:pt>
                <c:pt idx="7055">
                  <c:v>2945</c:v>
                </c:pt>
                <c:pt idx="7056">
                  <c:v>2944</c:v>
                </c:pt>
                <c:pt idx="7057">
                  <c:v>2943</c:v>
                </c:pt>
                <c:pt idx="7058">
                  <c:v>2942</c:v>
                </c:pt>
                <c:pt idx="7059">
                  <c:v>2941</c:v>
                </c:pt>
                <c:pt idx="7060">
                  <c:v>2940</c:v>
                </c:pt>
                <c:pt idx="7061">
                  <c:v>2939</c:v>
                </c:pt>
                <c:pt idx="7062">
                  <c:v>2938</c:v>
                </c:pt>
                <c:pt idx="7063">
                  <c:v>2937</c:v>
                </c:pt>
                <c:pt idx="7064">
                  <c:v>2936</c:v>
                </c:pt>
                <c:pt idx="7065">
                  <c:v>2935</c:v>
                </c:pt>
                <c:pt idx="7066">
                  <c:v>2934</c:v>
                </c:pt>
                <c:pt idx="7067">
                  <c:v>2933</c:v>
                </c:pt>
                <c:pt idx="7068">
                  <c:v>2932</c:v>
                </c:pt>
                <c:pt idx="7069">
                  <c:v>2931</c:v>
                </c:pt>
                <c:pt idx="7070">
                  <c:v>2930</c:v>
                </c:pt>
                <c:pt idx="7071">
                  <c:v>2929</c:v>
                </c:pt>
                <c:pt idx="7072">
                  <c:v>2928</c:v>
                </c:pt>
                <c:pt idx="7073">
                  <c:v>2927</c:v>
                </c:pt>
                <c:pt idx="7074">
                  <c:v>2926</c:v>
                </c:pt>
                <c:pt idx="7075">
                  <c:v>2925</c:v>
                </c:pt>
                <c:pt idx="7076">
                  <c:v>2924</c:v>
                </c:pt>
                <c:pt idx="7077">
                  <c:v>2923</c:v>
                </c:pt>
                <c:pt idx="7078">
                  <c:v>2922</c:v>
                </c:pt>
                <c:pt idx="7079">
                  <c:v>2921</c:v>
                </c:pt>
                <c:pt idx="7080">
                  <c:v>2920</c:v>
                </c:pt>
                <c:pt idx="7081">
                  <c:v>2919</c:v>
                </c:pt>
                <c:pt idx="7082">
                  <c:v>2918</c:v>
                </c:pt>
                <c:pt idx="7083">
                  <c:v>2917</c:v>
                </c:pt>
                <c:pt idx="7084">
                  <c:v>2916</c:v>
                </c:pt>
                <c:pt idx="7085">
                  <c:v>2915</c:v>
                </c:pt>
                <c:pt idx="7086">
                  <c:v>2914</c:v>
                </c:pt>
                <c:pt idx="7087">
                  <c:v>2913</c:v>
                </c:pt>
                <c:pt idx="7088">
                  <c:v>2912</c:v>
                </c:pt>
                <c:pt idx="7089">
                  <c:v>2911</c:v>
                </c:pt>
                <c:pt idx="7090">
                  <c:v>2910</c:v>
                </c:pt>
                <c:pt idx="7091">
                  <c:v>2909</c:v>
                </c:pt>
                <c:pt idx="7092">
                  <c:v>2908</c:v>
                </c:pt>
                <c:pt idx="7093">
                  <c:v>2907</c:v>
                </c:pt>
                <c:pt idx="7094">
                  <c:v>2906</c:v>
                </c:pt>
                <c:pt idx="7095">
                  <c:v>2905</c:v>
                </c:pt>
                <c:pt idx="7096">
                  <c:v>2904</c:v>
                </c:pt>
                <c:pt idx="7097">
                  <c:v>2903</c:v>
                </c:pt>
                <c:pt idx="7098">
                  <c:v>2902</c:v>
                </c:pt>
                <c:pt idx="7099">
                  <c:v>2901</c:v>
                </c:pt>
                <c:pt idx="7100">
                  <c:v>2900</c:v>
                </c:pt>
                <c:pt idx="7101">
                  <c:v>2899</c:v>
                </c:pt>
                <c:pt idx="7102">
                  <c:v>2898</c:v>
                </c:pt>
                <c:pt idx="7103">
                  <c:v>2897</c:v>
                </c:pt>
                <c:pt idx="7104">
                  <c:v>2896</c:v>
                </c:pt>
                <c:pt idx="7105">
                  <c:v>2895</c:v>
                </c:pt>
                <c:pt idx="7106">
                  <c:v>2894</c:v>
                </c:pt>
                <c:pt idx="7107">
                  <c:v>2893</c:v>
                </c:pt>
                <c:pt idx="7108">
                  <c:v>2892</c:v>
                </c:pt>
                <c:pt idx="7109">
                  <c:v>2891</c:v>
                </c:pt>
                <c:pt idx="7110">
                  <c:v>2890</c:v>
                </c:pt>
                <c:pt idx="7111">
                  <c:v>2889</c:v>
                </c:pt>
                <c:pt idx="7112">
                  <c:v>2888</c:v>
                </c:pt>
                <c:pt idx="7113">
                  <c:v>2887</c:v>
                </c:pt>
                <c:pt idx="7114">
                  <c:v>2886</c:v>
                </c:pt>
                <c:pt idx="7115">
                  <c:v>2885</c:v>
                </c:pt>
                <c:pt idx="7116">
                  <c:v>2884</c:v>
                </c:pt>
                <c:pt idx="7117">
                  <c:v>2883</c:v>
                </c:pt>
                <c:pt idx="7118">
                  <c:v>2882</c:v>
                </c:pt>
                <c:pt idx="7119">
                  <c:v>2881</c:v>
                </c:pt>
                <c:pt idx="7120">
                  <c:v>2880</c:v>
                </c:pt>
                <c:pt idx="7121">
                  <c:v>2879</c:v>
                </c:pt>
                <c:pt idx="7122">
                  <c:v>2878</c:v>
                </c:pt>
                <c:pt idx="7123">
                  <c:v>2877</c:v>
                </c:pt>
                <c:pt idx="7124">
                  <c:v>2876</c:v>
                </c:pt>
                <c:pt idx="7125">
                  <c:v>2875</c:v>
                </c:pt>
                <c:pt idx="7126">
                  <c:v>2874</c:v>
                </c:pt>
                <c:pt idx="7127">
                  <c:v>2873</c:v>
                </c:pt>
                <c:pt idx="7128">
                  <c:v>2872</c:v>
                </c:pt>
                <c:pt idx="7129">
                  <c:v>2871</c:v>
                </c:pt>
                <c:pt idx="7130">
                  <c:v>2870</c:v>
                </c:pt>
                <c:pt idx="7131">
                  <c:v>2869</c:v>
                </c:pt>
                <c:pt idx="7132">
                  <c:v>2868</c:v>
                </c:pt>
                <c:pt idx="7133">
                  <c:v>2867</c:v>
                </c:pt>
                <c:pt idx="7134">
                  <c:v>2866</c:v>
                </c:pt>
                <c:pt idx="7135">
                  <c:v>2865</c:v>
                </c:pt>
                <c:pt idx="7136">
                  <c:v>2864</c:v>
                </c:pt>
                <c:pt idx="7137">
                  <c:v>2863</c:v>
                </c:pt>
                <c:pt idx="7138">
                  <c:v>2862</c:v>
                </c:pt>
                <c:pt idx="7139">
                  <c:v>2861</c:v>
                </c:pt>
                <c:pt idx="7140">
                  <c:v>2860</c:v>
                </c:pt>
                <c:pt idx="7141">
                  <c:v>2859</c:v>
                </c:pt>
                <c:pt idx="7142">
                  <c:v>2858</c:v>
                </c:pt>
                <c:pt idx="7143">
                  <c:v>2857</c:v>
                </c:pt>
                <c:pt idx="7144">
                  <c:v>2856</c:v>
                </c:pt>
                <c:pt idx="7145">
                  <c:v>2855</c:v>
                </c:pt>
                <c:pt idx="7146">
                  <c:v>2854</c:v>
                </c:pt>
                <c:pt idx="7147">
                  <c:v>2853</c:v>
                </c:pt>
                <c:pt idx="7148">
                  <c:v>2852</c:v>
                </c:pt>
                <c:pt idx="7149">
                  <c:v>2851</c:v>
                </c:pt>
                <c:pt idx="7150">
                  <c:v>2850</c:v>
                </c:pt>
                <c:pt idx="7151">
                  <c:v>2849</c:v>
                </c:pt>
                <c:pt idx="7152">
                  <c:v>2848</c:v>
                </c:pt>
                <c:pt idx="7153">
                  <c:v>2847</c:v>
                </c:pt>
                <c:pt idx="7154">
                  <c:v>2846</c:v>
                </c:pt>
                <c:pt idx="7155">
                  <c:v>2845</c:v>
                </c:pt>
                <c:pt idx="7156">
                  <c:v>2844</c:v>
                </c:pt>
                <c:pt idx="7157">
                  <c:v>2843</c:v>
                </c:pt>
                <c:pt idx="7158">
                  <c:v>2842</c:v>
                </c:pt>
                <c:pt idx="7159">
                  <c:v>2841</c:v>
                </c:pt>
                <c:pt idx="7160">
                  <c:v>2840</c:v>
                </c:pt>
                <c:pt idx="7161">
                  <c:v>2839</c:v>
                </c:pt>
                <c:pt idx="7162">
                  <c:v>2838</c:v>
                </c:pt>
                <c:pt idx="7163">
                  <c:v>2837</c:v>
                </c:pt>
                <c:pt idx="7164">
                  <c:v>2836</c:v>
                </c:pt>
                <c:pt idx="7165">
                  <c:v>2835</c:v>
                </c:pt>
                <c:pt idx="7166">
                  <c:v>2834</c:v>
                </c:pt>
                <c:pt idx="7167">
                  <c:v>2833</c:v>
                </c:pt>
                <c:pt idx="7168">
                  <c:v>2832</c:v>
                </c:pt>
                <c:pt idx="7169">
                  <c:v>2831</c:v>
                </c:pt>
                <c:pt idx="7170">
                  <c:v>2830</c:v>
                </c:pt>
                <c:pt idx="7171">
                  <c:v>2829</c:v>
                </c:pt>
                <c:pt idx="7172">
                  <c:v>2828</c:v>
                </c:pt>
                <c:pt idx="7173">
                  <c:v>2827</c:v>
                </c:pt>
                <c:pt idx="7174">
                  <c:v>2826</c:v>
                </c:pt>
                <c:pt idx="7175">
                  <c:v>2825</c:v>
                </c:pt>
                <c:pt idx="7176">
                  <c:v>2824</c:v>
                </c:pt>
                <c:pt idx="7177">
                  <c:v>2823</c:v>
                </c:pt>
                <c:pt idx="7178">
                  <c:v>2822</c:v>
                </c:pt>
                <c:pt idx="7179">
                  <c:v>2821</c:v>
                </c:pt>
                <c:pt idx="7180">
                  <c:v>2820</c:v>
                </c:pt>
                <c:pt idx="7181">
                  <c:v>2819</c:v>
                </c:pt>
                <c:pt idx="7182">
                  <c:v>2818</c:v>
                </c:pt>
                <c:pt idx="7183">
                  <c:v>2817</c:v>
                </c:pt>
                <c:pt idx="7184">
                  <c:v>2816</c:v>
                </c:pt>
                <c:pt idx="7185">
                  <c:v>2815</c:v>
                </c:pt>
                <c:pt idx="7186">
                  <c:v>2814</c:v>
                </c:pt>
                <c:pt idx="7187">
                  <c:v>2813</c:v>
                </c:pt>
                <c:pt idx="7188">
                  <c:v>2812</c:v>
                </c:pt>
                <c:pt idx="7189">
                  <c:v>2811</c:v>
                </c:pt>
                <c:pt idx="7190">
                  <c:v>2810</c:v>
                </c:pt>
                <c:pt idx="7191">
                  <c:v>2809</c:v>
                </c:pt>
                <c:pt idx="7192">
                  <c:v>2808</c:v>
                </c:pt>
                <c:pt idx="7193">
                  <c:v>2807</c:v>
                </c:pt>
                <c:pt idx="7194">
                  <c:v>2806</c:v>
                </c:pt>
                <c:pt idx="7195">
                  <c:v>2805</c:v>
                </c:pt>
                <c:pt idx="7196">
                  <c:v>2804</c:v>
                </c:pt>
                <c:pt idx="7197">
                  <c:v>2803</c:v>
                </c:pt>
                <c:pt idx="7198">
                  <c:v>2802</c:v>
                </c:pt>
                <c:pt idx="7199">
                  <c:v>2801</c:v>
                </c:pt>
                <c:pt idx="7200">
                  <c:v>2800</c:v>
                </c:pt>
                <c:pt idx="7201">
                  <c:v>2799</c:v>
                </c:pt>
                <c:pt idx="7202">
                  <c:v>2798</c:v>
                </c:pt>
                <c:pt idx="7203">
                  <c:v>2797</c:v>
                </c:pt>
                <c:pt idx="7204">
                  <c:v>2796</c:v>
                </c:pt>
                <c:pt idx="7205">
                  <c:v>2795</c:v>
                </c:pt>
                <c:pt idx="7206">
                  <c:v>2794</c:v>
                </c:pt>
                <c:pt idx="7207">
                  <c:v>2793</c:v>
                </c:pt>
                <c:pt idx="7208">
                  <c:v>2792</c:v>
                </c:pt>
                <c:pt idx="7209">
                  <c:v>2791</c:v>
                </c:pt>
                <c:pt idx="7210">
                  <c:v>2790</c:v>
                </c:pt>
                <c:pt idx="7211">
                  <c:v>2789</c:v>
                </c:pt>
                <c:pt idx="7212">
                  <c:v>2788</c:v>
                </c:pt>
                <c:pt idx="7213">
                  <c:v>2787</c:v>
                </c:pt>
                <c:pt idx="7214">
                  <c:v>2786</c:v>
                </c:pt>
                <c:pt idx="7215">
                  <c:v>2785</c:v>
                </c:pt>
                <c:pt idx="7216">
                  <c:v>2784</c:v>
                </c:pt>
                <c:pt idx="7217">
                  <c:v>2783</c:v>
                </c:pt>
                <c:pt idx="7218">
                  <c:v>2782</c:v>
                </c:pt>
                <c:pt idx="7219">
                  <c:v>2781</c:v>
                </c:pt>
                <c:pt idx="7220">
                  <c:v>2780</c:v>
                </c:pt>
                <c:pt idx="7221">
                  <c:v>2779</c:v>
                </c:pt>
                <c:pt idx="7222">
                  <c:v>2778</c:v>
                </c:pt>
                <c:pt idx="7223">
                  <c:v>2777</c:v>
                </c:pt>
                <c:pt idx="7224">
                  <c:v>2776</c:v>
                </c:pt>
                <c:pt idx="7225">
                  <c:v>2775</c:v>
                </c:pt>
                <c:pt idx="7226">
                  <c:v>2774</c:v>
                </c:pt>
                <c:pt idx="7227">
                  <c:v>2773</c:v>
                </c:pt>
                <c:pt idx="7228">
                  <c:v>2772</c:v>
                </c:pt>
                <c:pt idx="7229">
                  <c:v>2771</c:v>
                </c:pt>
                <c:pt idx="7230">
                  <c:v>2770</c:v>
                </c:pt>
                <c:pt idx="7231">
                  <c:v>2769</c:v>
                </c:pt>
                <c:pt idx="7232">
                  <c:v>2768</c:v>
                </c:pt>
                <c:pt idx="7233">
                  <c:v>2767</c:v>
                </c:pt>
                <c:pt idx="7234">
                  <c:v>2766</c:v>
                </c:pt>
                <c:pt idx="7235">
                  <c:v>2765</c:v>
                </c:pt>
                <c:pt idx="7236">
                  <c:v>2764</c:v>
                </c:pt>
                <c:pt idx="7237">
                  <c:v>2763</c:v>
                </c:pt>
                <c:pt idx="7238">
                  <c:v>2762</c:v>
                </c:pt>
                <c:pt idx="7239">
                  <c:v>2761</c:v>
                </c:pt>
                <c:pt idx="7240">
                  <c:v>2760</c:v>
                </c:pt>
                <c:pt idx="7241">
                  <c:v>2759</c:v>
                </c:pt>
                <c:pt idx="7242">
                  <c:v>2758</c:v>
                </c:pt>
                <c:pt idx="7243">
                  <c:v>2757</c:v>
                </c:pt>
                <c:pt idx="7244">
                  <c:v>2756</c:v>
                </c:pt>
                <c:pt idx="7245">
                  <c:v>2755</c:v>
                </c:pt>
                <c:pt idx="7246">
                  <c:v>2754</c:v>
                </c:pt>
                <c:pt idx="7247">
                  <c:v>2753</c:v>
                </c:pt>
                <c:pt idx="7248">
                  <c:v>2752</c:v>
                </c:pt>
                <c:pt idx="7249">
                  <c:v>2751</c:v>
                </c:pt>
                <c:pt idx="7250">
                  <c:v>2750</c:v>
                </c:pt>
                <c:pt idx="7251">
                  <c:v>2749</c:v>
                </c:pt>
                <c:pt idx="7252">
                  <c:v>2748</c:v>
                </c:pt>
                <c:pt idx="7253">
                  <c:v>2747</c:v>
                </c:pt>
                <c:pt idx="7254">
                  <c:v>2746</c:v>
                </c:pt>
                <c:pt idx="7255">
                  <c:v>2745</c:v>
                </c:pt>
                <c:pt idx="7256">
                  <c:v>2744</c:v>
                </c:pt>
                <c:pt idx="7257">
                  <c:v>2743</c:v>
                </c:pt>
                <c:pt idx="7258">
                  <c:v>2742</c:v>
                </c:pt>
                <c:pt idx="7259">
                  <c:v>2741</c:v>
                </c:pt>
                <c:pt idx="7260">
                  <c:v>2740</c:v>
                </c:pt>
                <c:pt idx="7261">
                  <c:v>2739</c:v>
                </c:pt>
                <c:pt idx="7262">
                  <c:v>2738</c:v>
                </c:pt>
                <c:pt idx="7263">
                  <c:v>2737</c:v>
                </c:pt>
                <c:pt idx="7264">
                  <c:v>2736</c:v>
                </c:pt>
                <c:pt idx="7265">
                  <c:v>2735</c:v>
                </c:pt>
                <c:pt idx="7266">
                  <c:v>2734</c:v>
                </c:pt>
                <c:pt idx="7267">
                  <c:v>2733</c:v>
                </c:pt>
                <c:pt idx="7268">
                  <c:v>2732</c:v>
                </c:pt>
                <c:pt idx="7269">
                  <c:v>2731</c:v>
                </c:pt>
                <c:pt idx="7270">
                  <c:v>2730</c:v>
                </c:pt>
                <c:pt idx="7271">
                  <c:v>2729</c:v>
                </c:pt>
                <c:pt idx="7272">
                  <c:v>2728</c:v>
                </c:pt>
                <c:pt idx="7273">
                  <c:v>2727</c:v>
                </c:pt>
                <c:pt idx="7274">
                  <c:v>2726</c:v>
                </c:pt>
                <c:pt idx="7275">
                  <c:v>2725</c:v>
                </c:pt>
                <c:pt idx="7276">
                  <c:v>2724</c:v>
                </c:pt>
                <c:pt idx="7277">
                  <c:v>2723</c:v>
                </c:pt>
                <c:pt idx="7278">
                  <c:v>2722</c:v>
                </c:pt>
                <c:pt idx="7279">
                  <c:v>2721</c:v>
                </c:pt>
                <c:pt idx="7280">
                  <c:v>2720</c:v>
                </c:pt>
                <c:pt idx="7281">
                  <c:v>2719</c:v>
                </c:pt>
                <c:pt idx="7282">
                  <c:v>2718</c:v>
                </c:pt>
                <c:pt idx="7283">
                  <c:v>2717</c:v>
                </c:pt>
                <c:pt idx="7284">
                  <c:v>2716</c:v>
                </c:pt>
                <c:pt idx="7285">
                  <c:v>2715</c:v>
                </c:pt>
                <c:pt idx="7286">
                  <c:v>2714</c:v>
                </c:pt>
                <c:pt idx="7287">
                  <c:v>2713</c:v>
                </c:pt>
                <c:pt idx="7288">
                  <c:v>2712</c:v>
                </c:pt>
                <c:pt idx="7289">
                  <c:v>2711</c:v>
                </c:pt>
                <c:pt idx="7290">
                  <c:v>2710</c:v>
                </c:pt>
                <c:pt idx="7291">
                  <c:v>2709</c:v>
                </c:pt>
                <c:pt idx="7292">
                  <c:v>2708</c:v>
                </c:pt>
                <c:pt idx="7293">
                  <c:v>2707</c:v>
                </c:pt>
                <c:pt idx="7294">
                  <c:v>2706</c:v>
                </c:pt>
                <c:pt idx="7295">
                  <c:v>2705</c:v>
                </c:pt>
                <c:pt idx="7296">
                  <c:v>2704</c:v>
                </c:pt>
                <c:pt idx="7297">
                  <c:v>2703</c:v>
                </c:pt>
                <c:pt idx="7298">
                  <c:v>2702</c:v>
                </c:pt>
                <c:pt idx="7299">
                  <c:v>2701</c:v>
                </c:pt>
                <c:pt idx="7300">
                  <c:v>2700</c:v>
                </c:pt>
                <c:pt idx="7301">
                  <c:v>2699</c:v>
                </c:pt>
                <c:pt idx="7302">
                  <c:v>2698</c:v>
                </c:pt>
                <c:pt idx="7303">
                  <c:v>2697</c:v>
                </c:pt>
                <c:pt idx="7304">
                  <c:v>2696</c:v>
                </c:pt>
                <c:pt idx="7305">
                  <c:v>2695</c:v>
                </c:pt>
                <c:pt idx="7306">
                  <c:v>2694</c:v>
                </c:pt>
                <c:pt idx="7307">
                  <c:v>2693</c:v>
                </c:pt>
                <c:pt idx="7308">
                  <c:v>2692</c:v>
                </c:pt>
                <c:pt idx="7309">
                  <c:v>2691</c:v>
                </c:pt>
                <c:pt idx="7310">
                  <c:v>2690</c:v>
                </c:pt>
                <c:pt idx="7311">
                  <c:v>2689</c:v>
                </c:pt>
                <c:pt idx="7312">
                  <c:v>2688</c:v>
                </c:pt>
                <c:pt idx="7313">
                  <c:v>2687</c:v>
                </c:pt>
                <c:pt idx="7314">
                  <c:v>2686</c:v>
                </c:pt>
                <c:pt idx="7315">
                  <c:v>2685</c:v>
                </c:pt>
                <c:pt idx="7316">
                  <c:v>2684</c:v>
                </c:pt>
                <c:pt idx="7317">
                  <c:v>2683</c:v>
                </c:pt>
                <c:pt idx="7318">
                  <c:v>2682</c:v>
                </c:pt>
                <c:pt idx="7319">
                  <c:v>2681</c:v>
                </c:pt>
                <c:pt idx="7320">
                  <c:v>2680</c:v>
                </c:pt>
                <c:pt idx="7321">
                  <c:v>2679</c:v>
                </c:pt>
                <c:pt idx="7322">
                  <c:v>2678</c:v>
                </c:pt>
                <c:pt idx="7323">
                  <c:v>2677</c:v>
                </c:pt>
                <c:pt idx="7324">
                  <c:v>2676</c:v>
                </c:pt>
                <c:pt idx="7325">
                  <c:v>2675</c:v>
                </c:pt>
                <c:pt idx="7326">
                  <c:v>2674</c:v>
                </c:pt>
                <c:pt idx="7327">
                  <c:v>2673</c:v>
                </c:pt>
                <c:pt idx="7328">
                  <c:v>2672</c:v>
                </c:pt>
                <c:pt idx="7329">
                  <c:v>2671</c:v>
                </c:pt>
                <c:pt idx="7330">
                  <c:v>2670</c:v>
                </c:pt>
                <c:pt idx="7331">
                  <c:v>2669</c:v>
                </c:pt>
                <c:pt idx="7332">
                  <c:v>2668</c:v>
                </c:pt>
                <c:pt idx="7333">
                  <c:v>2667</c:v>
                </c:pt>
                <c:pt idx="7334">
                  <c:v>2666</c:v>
                </c:pt>
                <c:pt idx="7335">
                  <c:v>2665</c:v>
                </c:pt>
                <c:pt idx="7336">
                  <c:v>2664</c:v>
                </c:pt>
                <c:pt idx="7337">
                  <c:v>2663</c:v>
                </c:pt>
                <c:pt idx="7338">
                  <c:v>2662</c:v>
                </c:pt>
                <c:pt idx="7339">
                  <c:v>2661</c:v>
                </c:pt>
                <c:pt idx="7340">
                  <c:v>2660</c:v>
                </c:pt>
                <c:pt idx="7341">
                  <c:v>2659</c:v>
                </c:pt>
                <c:pt idx="7342">
                  <c:v>2658</c:v>
                </c:pt>
                <c:pt idx="7343">
                  <c:v>2657</c:v>
                </c:pt>
                <c:pt idx="7344">
                  <c:v>2656</c:v>
                </c:pt>
                <c:pt idx="7345">
                  <c:v>2655</c:v>
                </c:pt>
                <c:pt idx="7346">
                  <c:v>2654</c:v>
                </c:pt>
                <c:pt idx="7347">
                  <c:v>2653</c:v>
                </c:pt>
                <c:pt idx="7348">
                  <c:v>2652</c:v>
                </c:pt>
                <c:pt idx="7349">
                  <c:v>2651</c:v>
                </c:pt>
                <c:pt idx="7350">
                  <c:v>2650</c:v>
                </c:pt>
                <c:pt idx="7351">
                  <c:v>2649</c:v>
                </c:pt>
                <c:pt idx="7352">
                  <c:v>2648</c:v>
                </c:pt>
                <c:pt idx="7353">
                  <c:v>2647</c:v>
                </c:pt>
                <c:pt idx="7354">
                  <c:v>2646</c:v>
                </c:pt>
                <c:pt idx="7355">
                  <c:v>2645</c:v>
                </c:pt>
                <c:pt idx="7356">
                  <c:v>2644</c:v>
                </c:pt>
                <c:pt idx="7357">
                  <c:v>2643</c:v>
                </c:pt>
                <c:pt idx="7358">
                  <c:v>2642</c:v>
                </c:pt>
                <c:pt idx="7359">
                  <c:v>2641</c:v>
                </c:pt>
                <c:pt idx="7360">
                  <c:v>2640</c:v>
                </c:pt>
                <c:pt idx="7361">
                  <c:v>2639</c:v>
                </c:pt>
                <c:pt idx="7362">
                  <c:v>2638</c:v>
                </c:pt>
                <c:pt idx="7363">
                  <c:v>2637</c:v>
                </c:pt>
                <c:pt idx="7364">
                  <c:v>2636</c:v>
                </c:pt>
                <c:pt idx="7365">
                  <c:v>2635</c:v>
                </c:pt>
                <c:pt idx="7366">
                  <c:v>2634</c:v>
                </c:pt>
                <c:pt idx="7367">
                  <c:v>2633</c:v>
                </c:pt>
                <c:pt idx="7368">
                  <c:v>2632</c:v>
                </c:pt>
                <c:pt idx="7369">
                  <c:v>2631</c:v>
                </c:pt>
                <c:pt idx="7370">
                  <c:v>2630</c:v>
                </c:pt>
                <c:pt idx="7371">
                  <c:v>2629</c:v>
                </c:pt>
                <c:pt idx="7372">
                  <c:v>2628</c:v>
                </c:pt>
                <c:pt idx="7373">
                  <c:v>2627</c:v>
                </c:pt>
                <c:pt idx="7374">
                  <c:v>2626</c:v>
                </c:pt>
                <c:pt idx="7375">
                  <c:v>2625</c:v>
                </c:pt>
                <c:pt idx="7376">
                  <c:v>2624</c:v>
                </c:pt>
                <c:pt idx="7377">
                  <c:v>2623</c:v>
                </c:pt>
                <c:pt idx="7378">
                  <c:v>2622</c:v>
                </c:pt>
                <c:pt idx="7379">
                  <c:v>2621</c:v>
                </c:pt>
                <c:pt idx="7380">
                  <c:v>2620</c:v>
                </c:pt>
                <c:pt idx="7381">
                  <c:v>2619</c:v>
                </c:pt>
                <c:pt idx="7382">
                  <c:v>2618</c:v>
                </c:pt>
                <c:pt idx="7383">
                  <c:v>2617</c:v>
                </c:pt>
                <c:pt idx="7384">
                  <c:v>2616</c:v>
                </c:pt>
                <c:pt idx="7385">
                  <c:v>2615</c:v>
                </c:pt>
                <c:pt idx="7386">
                  <c:v>2614</c:v>
                </c:pt>
                <c:pt idx="7387">
                  <c:v>2613</c:v>
                </c:pt>
                <c:pt idx="7388">
                  <c:v>2612</c:v>
                </c:pt>
                <c:pt idx="7389">
                  <c:v>2611</c:v>
                </c:pt>
                <c:pt idx="7390">
                  <c:v>2610</c:v>
                </c:pt>
                <c:pt idx="7391">
                  <c:v>2609</c:v>
                </c:pt>
                <c:pt idx="7392">
                  <c:v>2608</c:v>
                </c:pt>
                <c:pt idx="7393">
                  <c:v>2607</c:v>
                </c:pt>
                <c:pt idx="7394">
                  <c:v>2606</c:v>
                </c:pt>
                <c:pt idx="7395">
                  <c:v>2605</c:v>
                </c:pt>
                <c:pt idx="7396">
                  <c:v>2604</c:v>
                </c:pt>
                <c:pt idx="7397">
                  <c:v>2603</c:v>
                </c:pt>
                <c:pt idx="7398">
                  <c:v>2602</c:v>
                </c:pt>
                <c:pt idx="7399">
                  <c:v>2601</c:v>
                </c:pt>
                <c:pt idx="7400">
                  <c:v>2600</c:v>
                </c:pt>
                <c:pt idx="7401">
                  <c:v>2599</c:v>
                </c:pt>
                <c:pt idx="7402">
                  <c:v>2598</c:v>
                </c:pt>
                <c:pt idx="7403">
                  <c:v>2597</c:v>
                </c:pt>
                <c:pt idx="7404">
                  <c:v>2596</c:v>
                </c:pt>
                <c:pt idx="7405">
                  <c:v>2595</c:v>
                </c:pt>
                <c:pt idx="7406">
                  <c:v>2594</c:v>
                </c:pt>
                <c:pt idx="7407">
                  <c:v>2593</c:v>
                </c:pt>
                <c:pt idx="7408">
                  <c:v>2592</c:v>
                </c:pt>
                <c:pt idx="7409">
                  <c:v>2591</c:v>
                </c:pt>
                <c:pt idx="7410">
                  <c:v>2590</c:v>
                </c:pt>
                <c:pt idx="7411">
                  <c:v>2589</c:v>
                </c:pt>
                <c:pt idx="7412">
                  <c:v>2588</c:v>
                </c:pt>
                <c:pt idx="7413">
                  <c:v>2587</c:v>
                </c:pt>
                <c:pt idx="7414">
                  <c:v>2586</c:v>
                </c:pt>
                <c:pt idx="7415">
                  <c:v>2585</c:v>
                </c:pt>
                <c:pt idx="7416">
                  <c:v>2584</c:v>
                </c:pt>
                <c:pt idx="7417">
                  <c:v>2583</c:v>
                </c:pt>
                <c:pt idx="7418">
                  <c:v>2582</c:v>
                </c:pt>
                <c:pt idx="7419">
                  <c:v>2581</c:v>
                </c:pt>
                <c:pt idx="7420">
                  <c:v>2580</c:v>
                </c:pt>
                <c:pt idx="7421">
                  <c:v>2579</c:v>
                </c:pt>
                <c:pt idx="7422">
                  <c:v>2578</c:v>
                </c:pt>
                <c:pt idx="7423">
                  <c:v>2577</c:v>
                </c:pt>
                <c:pt idx="7424">
                  <c:v>2576</c:v>
                </c:pt>
                <c:pt idx="7425">
                  <c:v>2575</c:v>
                </c:pt>
                <c:pt idx="7426">
                  <c:v>2574</c:v>
                </c:pt>
                <c:pt idx="7427">
                  <c:v>2573</c:v>
                </c:pt>
                <c:pt idx="7428">
                  <c:v>2572</c:v>
                </c:pt>
                <c:pt idx="7429">
                  <c:v>2571</c:v>
                </c:pt>
                <c:pt idx="7430">
                  <c:v>2570</c:v>
                </c:pt>
                <c:pt idx="7431">
                  <c:v>2569</c:v>
                </c:pt>
                <c:pt idx="7432">
                  <c:v>2568</c:v>
                </c:pt>
                <c:pt idx="7433">
                  <c:v>2567</c:v>
                </c:pt>
                <c:pt idx="7434">
                  <c:v>2566</c:v>
                </c:pt>
                <c:pt idx="7435">
                  <c:v>2565</c:v>
                </c:pt>
                <c:pt idx="7436">
                  <c:v>2564</c:v>
                </c:pt>
                <c:pt idx="7437">
                  <c:v>2563</c:v>
                </c:pt>
                <c:pt idx="7438">
                  <c:v>2562</c:v>
                </c:pt>
                <c:pt idx="7439">
                  <c:v>2561</c:v>
                </c:pt>
                <c:pt idx="7440">
                  <c:v>2560</c:v>
                </c:pt>
                <c:pt idx="7441">
                  <c:v>2559</c:v>
                </c:pt>
                <c:pt idx="7442">
                  <c:v>2558</c:v>
                </c:pt>
                <c:pt idx="7443">
                  <c:v>2557</c:v>
                </c:pt>
                <c:pt idx="7444">
                  <c:v>2556</c:v>
                </c:pt>
                <c:pt idx="7445">
                  <c:v>2555</c:v>
                </c:pt>
                <c:pt idx="7446">
                  <c:v>2554</c:v>
                </c:pt>
                <c:pt idx="7447">
                  <c:v>2553</c:v>
                </c:pt>
                <c:pt idx="7448">
                  <c:v>2552</c:v>
                </c:pt>
                <c:pt idx="7449">
                  <c:v>2551</c:v>
                </c:pt>
                <c:pt idx="7450">
                  <c:v>2550</c:v>
                </c:pt>
                <c:pt idx="7451">
                  <c:v>2549</c:v>
                </c:pt>
                <c:pt idx="7452">
                  <c:v>2548</c:v>
                </c:pt>
                <c:pt idx="7453">
                  <c:v>2547</c:v>
                </c:pt>
                <c:pt idx="7454">
                  <c:v>2546</c:v>
                </c:pt>
                <c:pt idx="7455">
                  <c:v>2545</c:v>
                </c:pt>
                <c:pt idx="7456">
                  <c:v>2544</c:v>
                </c:pt>
                <c:pt idx="7457">
                  <c:v>2543</c:v>
                </c:pt>
                <c:pt idx="7458">
                  <c:v>2542</c:v>
                </c:pt>
                <c:pt idx="7459">
                  <c:v>2541</c:v>
                </c:pt>
                <c:pt idx="7460">
                  <c:v>2540</c:v>
                </c:pt>
                <c:pt idx="7461">
                  <c:v>2539</c:v>
                </c:pt>
                <c:pt idx="7462">
                  <c:v>2538</c:v>
                </c:pt>
                <c:pt idx="7463">
                  <c:v>2537</c:v>
                </c:pt>
                <c:pt idx="7464">
                  <c:v>2536</c:v>
                </c:pt>
                <c:pt idx="7465">
                  <c:v>2535</c:v>
                </c:pt>
                <c:pt idx="7466">
                  <c:v>2534</c:v>
                </c:pt>
                <c:pt idx="7467">
                  <c:v>2533</c:v>
                </c:pt>
                <c:pt idx="7468">
                  <c:v>2532</c:v>
                </c:pt>
                <c:pt idx="7469">
                  <c:v>2531</c:v>
                </c:pt>
                <c:pt idx="7470">
                  <c:v>2530</c:v>
                </c:pt>
                <c:pt idx="7471">
                  <c:v>2529</c:v>
                </c:pt>
                <c:pt idx="7472">
                  <c:v>2528</c:v>
                </c:pt>
                <c:pt idx="7473">
                  <c:v>2527</c:v>
                </c:pt>
                <c:pt idx="7474">
                  <c:v>2526</c:v>
                </c:pt>
                <c:pt idx="7475">
                  <c:v>2525</c:v>
                </c:pt>
                <c:pt idx="7476">
                  <c:v>2524</c:v>
                </c:pt>
                <c:pt idx="7477">
                  <c:v>2523</c:v>
                </c:pt>
                <c:pt idx="7478">
                  <c:v>2522</c:v>
                </c:pt>
                <c:pt idx="7479">
                  <c:v>2521</c:v>
                </c:pt>
                <c:pt idx="7480">
                  <c:v>2520</c:v>
                </c:pt>
                <c:pt idx="7481">
                  <c:v>2519</c:v>
                </c:pt>
                <c:pt idx="7482">
                  <c:v>2518</c:v>
                </c:pt>
                <c:pt idx="7483">
                  <c:v>2517</c:v>
                </c:pt>
                <c:pt idx="7484">
                  <c:v>2516</c:v>
                </c:pt>
                <c:pt idx="7485">
                  <c:v>2515</c:v>
                </c:pt>
                <c:pt idx="7486">
                  <c:v>2514</c:v>
                </c:pt>
                <c:pt idx="7487">
                  <c:v>2513</c:v>
                </c:pt>
                <c:pt idx="7488">
                  <c:v>2512</c:v>
                </c:pt>
                <c:pt idx="7489">
                  <c:v>2511</c:v>
                </c:pt>
                <c:pt idx="7490">
                  <c:v>2510</c:v>
                </c:pt>
                <c:pt idx="7491">
                  <c:v>2509</c:v>
                </c:pt>
                <c:pt idx="7492">
                  <c:v>2508</c:v>
                </c:pt>
                <c:pt idx="7493">
                  <c:v>2507</c:v>
                </c:pt>
                <c:pt idx="7494">
                  <c:v>2506</c:v>
                </c:pt>
                <c:pt idx="7495">
                  <c:v>2505</c:v>
                </c:pt>
                <c:pt idx="7496">
                  <c:v>2504</c:v>
                </c:pt>
                <c:pt idx="7497">
                  <c:v>2503</c:v>
                </c:pt>
                <c:pt idx="7498">
                  <c:v>2502</c:v>
                </c:pt>
                <c:pt idx="7499">
                  <c:v>2501</c:v>
                </c:pt>
                <c:pt idx="7500">
                  <c:v>2500</c:v>
                </c:pt>
                <c:pt idx="7501">
                  <c:v>2499</c:v>
                </c:pt>
                <c:pt idx="7502">
                  <c:v>2498</c:v>
                </c:pt>
                <c:pt idx="7503">
                  <c:v>2497</c:v>
                </c:pt>
                <c:pt idx="7504">
                  <c:v>2496</c:v>
                </c:pt>
                <c:pt idx="7505">
                  <c:v>2495</c:v>
                </c:pt>
                <c:pt idx="7506">
                  <c:v>2494</c:v>
                </c:pt>
                <c:pt idx="7507">
                  <c:v>2493</c:v>
                </c:pt>
                <c:pt idx="7508">
                  <c:v>2492</c:v>
                </c:pt>
                <c:pt idx="7509">
                  <c:v>2491</c:v>
                </c:pt>
                <c:pt idx="7510">
                  <c:v>2490</c:v>
                </c:pt>
                <c:pt idx="7511">
                  <c:v>2489</c:v>
                </c:pt>
                <c:pt idx="7512">
                  <c:v>2488</c:v>
                </c:pt>
                <c:pt idx="7513">
                  <c:v>2487</c:v>
                </c:pt>
                <c:pt idx="7514">
                  <c:v>2486</c:v>
                </c:pt>
                <c:pt idx="7515">
                  <c:v>2485</c:v>
                </c:pt>
                <c:pt idx="7516">
                  <c:v>2484</c:v>
                </c:pt>
                <c:pt idx="7517">
                  <c:v>2483</c:v>
                </c:pt>
                <c:pt idx="7518">
                  <c:v>2482</c:v>
                </c:pt>
                <c:pt idx="7519">
                  <c:v>2481</c:v>
                </c:pt>
                <c:pt idx="7520">
                  <c:v>2480</c:v>
                </c:pt>
                <c:pt idx="7521">
                  <c:v>2479</c:v>
                </c:pt>
                <c:pt idx="7522">
                  <c:v>2478</c:v>
                </c:pt>
                <c:pt idx="7523">
                  <c:v>2477</c:v>
                </c:pt>
                <c:pt idx="7524">
                  <c:v>2476</c:v>
                </c:pt>
                <c:pt idx="7525">
                  <c:v>2475</c:v>
                </c:pt>
                <c:pt idx="7526">
                  <c:v>2474</c:v>
                </c:pt>
                <c:pt idx="7527">
                  <c:v>2473</c:v>
                </c:pt>
                <c:pt idx="7528">
                  <c:v>2472</c:v>
                </c:pt>
                <c:pt idx="7529">
                  <c:v>2471</c:v>
                </c:pt>
                <c:pt idx="7530">
                  <c:v>2470</c:v>
                </c:pt>
                <c:pt idx="7531">
                  <c:v>2469</c:v>
                </c:pt>
                <c:pt idx="7532">
                  <c:v>2468</c:v>
                </c:pt>
                <c:pt idx="7533">
                  <c:v>2467</c:v>
                </c:pt>
                <c:pt idx="7534">
                  <c:v>2466</c:v>
                </c:pt>
                <c:pt idx="7535">
                  <c:v>2465</c:v>
                </c:pt>
                <c:pt idx="7536">
                  <c:v>2464</c:v>
                </c:pt>
                <c:pt idx="7537">
                  <c:v>2463</c:v>
                </c:pt>
                <c:pt idx="7538">
                  <c:v>2462</c:v>
                </c:pt>
                <c:pt idx="7539">
                  <c:v>2461</c:v>
                </c:pt>
                <c:pt idx="7540">
                  <c:v>2460</c:v>
                </c:pt>
                <c:pt idx="7541">
                  <c:v>2459</c:v>
                </c:pt>
                <c:pt idx="7542">
                  <c:v>2458</c:v>
                </c:pt>
                <c:pt idx="7543">
                  <c:v>2457</c:v>
                </c:pt>
                <c:pt idx="7544">
                  <c:v>2456</c:v>
                </c:pt>
                <c:pt idx="7545">
                  <c:v>2455</c:v>
                </c:pt>
                <c:pt idx="7546">
                  <c:v>2454</c:v>
                </c:pt>
                <c:pt idx="7547">
                  <c:v>2453</c:v>
                </c:pt>
                <c:pt idx="7548">
                  <c:v>2452</c:v>
                </c:pt>
                <c:pt idx="7549">
                  <c:v>2451</c:v>
                </c:pt>
                <c:pt idx="7550">
                  <c:v>2450</c:v>
                </c:pt>
                <c:pt idx="7551">
                  <c:v>2449</c:v>
                </c:pt>
                <c:pt idx="7552">
                  <c:v>2448</c:v>
                </c:pt>
                <c:pt idx="7553">
                  <c:v>2447</c:v>
                </c:pt>
                <c:pt idx="7554">
                  <c:v>2446</c:v>
                </c:pt>
                <c:pt idx="7555">
                  <c:v>2445</c:v>
                </c:pt>
                <c:pt idx="7556">
                  <c:v>2444</c:v>
                </c:pt>
                <c:pt idx="7557">
                  <c:v>2443</c:v>
                </c:pt>
                <c:pt idx="7558">
                  <c:v>2442</c:v>
                </c:pt>
                <c:pt idx="7559">
                  <c:v>2441</c:v>
                </c:pt>
                <c:pt idx="7560">
                  <c:v>2440</c:v>
                </c:pt>
                <c:pt idx="7561">
                  <c:v>2439</c:v>
                </c:pt>
                <c:pt idx="7562">
                  <c:v>2438</c:v>
                </c:pt>
                <c:pt idx="7563">
                  <c:v>2437</c:v>
                </c:pt>
                <c:pt idx="7564">
                  <c:v>2436</c:v>
                </c:pt>
                <c:pt idx="7565">
                  <c:v>2435</c:v>
                </c:pt>
                <c:pt idx="7566">
                  <c:v>2434</c:v>
                </c:pt>
                <c:pt idx="7567">
                  <c:v>2433</c:v>
                </c:pt>
                <c:pt idx="7568">
                  <c:v>2432</c:v>
                </c:pt>
                <c:pt idx="7569">
                  <c:v>2431</c:v>
                </c:pt>
                <c:pt idx="7570">
                  <c:v>2430</c:v>
                </c:pt>
                <c:pt idx="7571">
                  <c:v>2429</c:v>
                </c:pt>
                <c:pt idx="7572">
                  <c:v>2428</c:v>
                </c:pt>
                <c:pt idx="7573">
                  <c:v>2427</c:v>
                </c:pt>
                <c:pt idx="7574">
                  <c:v>2426</c:v>
                </c:pt>
                <c:pt idx="7575">
                  <c:v>2425</c:v>
                </c:pt>
                <c:pt idx="7576">
                  <c:v>2424</c:v>
                </c:pt>
                <c:pt idx="7577">
                  <c:v>2423</c:v>
                </c:pt>
                <c:pt idx="7578">
                  <c:v>2422</c:v>
                </c:pt>
                <c:pt idx="7579">
                  <c:v>2421</c:v>
                </c:pt>
                <c:pt idx="7580">
                  <c:v>2420</c:v>
                </c:pt>
                <c:pt idx="7581">
                  <c:v>2419</c:v>
                </c:pt>
                <c:pt idx="7582">
                  <c:v>2418</c:v>
                </c:pt>
                <c:pt idx="7583">
                  <c:v>2417</c:v>
                </c:pt>
                <c:pt idx="7584">
                  <c:v>2416</c:v>
                </c:pt>
                <c:pt idx="7585">
                  <c:v>2415</c:v>
                </c:pt>
                <c:pt idx="7586">
                  <c:v>2414</c:v>
                </c:pt>
                <c:pt idx="7587">
                  <c:v>2413</c:v>
                </c:pt>
                <c:pt idx="7588">
                  <c:v>2412</c:v>
                </c:pt>
                <c:pt idx="7589">
                  <c:v>2411</c:v>
                </c:pt>
                <c:pt idx="7590">
                  <c:v>2410</c:v>
                </c:pt>
                <c:pt idx="7591">
                  <c:v>2409</c:v>
                </c:pt>
                <c:pt idx="7592">
                  <c:v>2408</c:v>
                </c:pt>
                <c:pt idx="7593">
                  <c:v>2407</c:v>
                </c:pt>
                <c:pt idx="7594">
                  <c:v>2406</c:v>
                </c:pt>
                <c:pt idx="7595">
                  <c:v>2405</c:v>
                </c:pt>
                <c:pt idx="7596">
                  <c:v>2404</c:v>
                </c:pt>
                <c:pt idx="7597">
                  <c:v>2403</c:v>
                </c:pt>
                <c:pt idx="7598">
                  <c:v>2402</c:v>
                </c:pt>
                <c:pt idx="7599">
                  <c:v>2401</c:v>
                </c:pt>
                <c:pt idx="7600">
                  <c:v>2400</c:v>
                </c:pt>
                <c:pt idx="7601">
                  <c:v>2399</c:v>
                </c:pt>
                <c:pt idx="7602">
                  <c:v>2398</c:v>
                </c:pt>
                <c:pt idx="7603">
                  <c:v>2397</c:v>
                </c:pt>
                <c:pt idx="7604">
                  <c:v>2396</c:v>
                </c:pt>
                <c:pt idx="7605">
                  <c:v>2395</c:v>
                </c:pt>
                <c:pt idx="7606">
                  <c:v>2394</c:v>
                </c:pt>
                <c:pt idx="7607">
                  <c:v>2393</c:v>
                </c:pt>
                <c:pt idx="7608">
                  <c:v>2392</c:v>
                </c:pt>
                <c:pt idx="7609">
                  <c:v>2391</c:v>
                </c:pt>
                <c:pt idx="7610">
                  <c:v>2390</c:v>
                </c:pt>
                <c:pt idx="7611">
                  <c:v>2389</c:v>
                </c:pt>
                <c:pt idx="7612">
                  <c:v>2388</c:v>
                </c:pt>
                <c:pt idx="7613">
                  <c:v>2387</c:v>
                </c:pt>
                <c:pt idx="7614">
                  <c:v>2386</c:v>
                </c:pt>
                <c:pt idx="7615">
                  <c:v>2385</c:v>
                </c:pt>
                <c:pt idx="7616">
                  <c:v>2384</c:v>
                </c:pt>
                <c:pt idx="7617">
                  <c:v>2383</c:v>
                </c:pt>
                <c:pt idx="7618">
                  <c:v>2382</c:v>
                </c:pt>
                <c:pt idx="7619">
                  <c:v>2381</c:v>
                </c:pt>
                <c:pt idx="7620">
                  <c:v>2380</c:v>
                </c:pt>
                <c:pt idx="7621">
                  <c:v>2379</c:v>
                </c:pt>
                <c:pt idx="7622">
                  <c:v>2378</c:v>
                </c:pt>
                <c:pt idx="7623">
                  <c:v>2377</c:v>
                </c:pt>
                <c:pt idx="7624">
                  <c:v>2376</c:v>
                </c:pt>
                <c:pt idx="7625">
                  <c:v>2375</c:v>
                </c:pt>
                <c:pt idx="7626">
                  <c:v>2374</c:v>
                </c:pt>
                <c:pt idx="7627">
                  <c:v>2373</c:v>
                </c:pt>
                <c:pt idx="7628">
                  <c:v>2372</c:v>
                </c:pt>
                <c:pt idx="7629">
                  <c:v>2371</c:v>
                </c:pt>
                <c:pt idx="7630">
                  <c:v>2370</c:v>
                </c:pt>
                <c:pt idx="7631">
                  <c:v>2369</c:v>
                </c:pt>
                <c:pt idx="7632">
                  <c:v>2368</c:v>
                </c:pt>
                <c:pt idx="7633">
                  <c:v>2367</c:v>
                </c:pt>
                <c:pt idx="7634">
                  <c:v>2366</c:v>
                </c:pt>
                <c:pt idx="7635">
                  <c:v>2365</c:v>
                </c:pt>
                <c:pt idx="7636">
                  <c:v>2364</c:v>
                </c:pt>
                <c:pt idx="7637">
                  <c:v>2363</c:v>
                </c:pt>
                <c:pt idx="7638">
                  <c:v>2362</c:v>
                </c:pt>
                <c:pt idx="7639">
                  <c:v>2361</c:v>
                </c:pt>
                <c:pt idx="7640">
                  <c:v>2360</c:v>
                </c:pt>
                <c:pt idx="7641">
                  <c:v>2359</c:v>
                </c:pt>
                <c:pt idx="7642">
                  <c:v>2358</c:v>
                </c:pt>
                <c:pt idx="7643">
                  <c:v>2357</c:v>
                </c:pt>
                <c:pt idx="7644">
                  <c:v>2356</c:v>
                </c:pt>
                <c:pt idx="7645">
                  <c:v>2355</c:v>
                </c:pt>
                <c:pt idx="7646">
                  <c:v>2354</c:v>
                </c:pt>
                <c:pt idx="7647">
                  <c:v>2353</c:v>
                </c:pt>
                <c:pt idx="7648">
                  <c:v>2352</c:v>
                </c:pt>
                <c:pt idx="7649">
                  <c:v>2351</c:v>
                </c:pt>
                <c:pt idx="7650">
                  <c:v>2350</c:v>
                </c:pt>
                <c:pt idx="7651">
                  <c:v>2349</c:v>
                </c:pt>
                <c:pt idx="7652">
                  <c:v>2348</c:v>
                </c:pt>
                <c:pt idx="7653">
                  <c:v>2347</c:v>
                </c:pt>
                <c:pt idx="7654">
                  <c:v>2346</c:v>
                </c:pt>
                <c:pt idx="7655">
                  <c:v>2345</c:v>
                </c:pt>
                <c:pt idx="7656">
                  <c:v>2344</c:v>
                </c:pt>
                <c:pt idx="7657">
                  <c:v>2343</c:v>
                </c:pt>
                <c:pt idx="7658">
                  <c:v>2342</c:v>
                </c:pt>
                <c:pt idx="7659">
                  <c:v>2341</c:v>
                </c:pt>
                <c:pt idx="7660">
                  <c:v>2340</c:v>
                </c:pt>
                <c:pt idx="7661">
                  <c:v>2339</c:v>
                </c:pt>
                <c:pt idx="7662">
                  <c:v>2338</c:v>
                </c:pt>
                <c:pt idx="7663">
                  <c:v>2337</c:v>
                </c:pt>
                <c:pt idx="7664">
                  <c:v>2336</c:v>
                </c:pt>
                <c:pt idx="7665">
                  <c:v>2335</c:v>
                </c:pt>
                <c:pt idx="7666">
                  <c:v>2334</c:v>
                </c:pt>
                <c:pt idx="7667">
                  <c:v>2333</c:v>
                </c:pt>
                <c:pt idx="7668">
                  <c:v>2332</c:v>
                </c:pt>
                <c:pt idx="7669">
                  <c:v>2331</c:v>
                </c:pt>
                <c:pt idx="7670">
                  <c:v>2330</c:v>
                </c:pt>
                <c:pt idx="7671">
                  <c:v>2329</c:v>
                </c:pt>
                <c:pt idx="7672">
                  <c:v>2328</c:v>
                </c:pt>
                <c:pt idx="7673">
                  <c:v>2327</c:v>
                </c:pt>
                <c:pt idx="7674">
                  <c:v>2326</c:v>
                </c:pt>
                <c:pt idx="7675">
                  <c:v>2325</c:v>
                </c:pt>
                <c:pt idx="7676">
                  <c:v>2324</c:v>
                </c:pt>
                <c:pt idx="7677">
                  <c:v>2323</c:v>
                </c:pt>
                <c:pt idx="7678">
                  <c:v>2322</c:v>
                </c:pt>
                <c:pt idx="7679">
                  <c:v>2321</c:v>
                </c:pt>
                <c:pt idx="7680">
                  <c:v>2320</c:v>
                </c:pt>
                <c:pt idx="7681">
                  <c:v>2319</c:v>
                </c:pt>
                <c:pt idx="7682">
                  <c:v>2318</c:v>
                </c:pt>
                <c:pt idx="7683">
                  <c:v>2317</c:v>
                </c:pt>
                <c:pt idx="7684">
                  <c:v>2316</c:v>
                </c:pt>
                <c:pt idx="7685">
                  <c:v>2315</c:v>
                </c:pt>
                <c:pt idx="7686">
                  <c:v>2314</c:v>
                </c:pt>
                <c:pt idx="7687">
                  <c:v>2313</c:v>
                </c:pt>
                <c:pt idx="7688">
                  <c:v>2312</c:v>
                </c:pt>
                <c:pt idx="7689">
                  <c:v>2311</c:v>
                </c:pt>
                <c:pt idx="7690">
                  <c:v>2310</c:v>
                </c:pt>
                <c:pt idx="7691">
                  <c:v>2309</c:v>
                </c:pt>
                <c:pt idx="7692">
                  <c:v>2308</c:v>
                </c:pt>
                <c:pt idx="7693">
                  <c:v>2307</c:v>
                </c:pt>
                <c:pt idx="7694">
                  <c:v>2306</c:v>
                </c:pt>
                <c:pt idx="7695">
                  <c:v>2305</c:v>
                </c:pt>
                <c:pt idx="7696">
                  <c:v>2304</c:v>
                </c:pt>
                <c:pt idx="7697">
                  <c:v>2303</c:v>
                </c:pt>
                <c:pt idx="7698">
                  <c:v>2302</c:v>
                </c:pt>
                <c:pt idx="7699">
                  <c:v>2301</c:v>
                </c:pt>
                <c:pt idx="7700">
                  <c:v>2300</c:v>
                </c:pt>
                <c:pt idx="7701">
                  <c:v>2299</c:v>
                </c:pt>
                <c:pt idx="7702">
                  <c:v>2298</c:v>
                </c:pt>
                <c:pt idx="7703">
                  <c:v>2297</c:v>
                </c:pt>
                <c:pt idx="7704">
                  <c:v>2296</c:v>
                </c:pt>
                <c:pt idx="7705">
                  <c:v>2295</c:v>
                </c:pt>
                <c:pt idx="7706">
                  <c:v>2294</c:v>
                </c:pt>
                <c:pt idx="7707">
                  <c:v>2293</c:v>
                </c:pt>
                <c:pt idx="7708">
                  <c:v>2292</c:v>
                </c:pt>
                <c:pt idx="7709">
                  <c:v>2291</c:v>
                </c:pt>
                <c:pt idx="7710">
                  <c:v>2290</c:v>
                </c:pt>
                <c:pt idx="7711">
                  <c:v>2289</c:v>
                </c:pt>
                <c:pt idx="7712">
                  <c:v>2288</c:v>
                </c:pt>
                <c:pt idx="7713">
                  <c:v>2287</c:v>
                </c:pt>
                <c:pt idx="7714">
                  <c:v>2286</c:v>
                </c:pt>
                <c:pt idx="7715">
                  <c:v>2285</c:v>
                </c:pt>
                <c:pt idx="7716">
                  <c:v>2284</c:v>
                </c:pt>
                <c:pt idx="7717">
                  <c:v>2283</c:v>
                </c:pt>
                <c:pt idx="7718">
                  <c:v>2282</c:v>
                </c:pt>
                <c:pt idx="7719">
                  <c:v>2281</c:v>
                </c:pt>
                <c:pt idx="7720">
                  <c:v>2280</c:v>
                </c:pt>
                <c:pt idx="7721">
                  <c:v>2279</c:v>
                </c:pt>
                <c:pt idx="7722">
                  <c:v>2278</c:v>
                </c:pt>
                <c:pt idx="7723">
                  <c:v>2277</c:v>
                </c:pt>
                <c:pt idx="7724">
                  <c:v>2276</c:v>
                </c:pt>
                <c:pt idx="7725">
                  <c:v>2275</c:v>
                </c:pt>
                <c:pt idx="7726">
                  <c:v>2274</c:v>
                </c:pt>
                <c:pt idx="7727">
                  <c:v>2273</c:v>
                </c:pt>
                <c:pt idx="7728">
                  <c:v>2272</c:v>
                </c:pt>
                <c:pt idx="7729">
                  <c:v>2271</c:v>
                </c:pt>
                <c:pt idx="7730">
                  <c:v>2270</c:v>
                </c:pt>
                <c:pt idx="7731">
                  <c:v>2269</c:v>
                </c:pt>
                <c:pt idx="7732">
                  <c:v>2268</c:v>
                </c:pt>
                <c:pt idx="7733">
                  <c:v>2267</c:v>
                </c:pt>
                <c:pt idx="7734">
                  <c:v>2266</c:v>
                </c:pt>
                <c:pt idx="7735">
                  <c:v>2265</c:v>
                </c:pt>
                <c:pt idx="7736">
                  <c:v>2264</c:v>
                </c:pt>
                <c:pt idx="7737">
                  <c:v>2263</c:v>
                </c:pt>
                <c:pt idx="7738">
                  <c:v>2262</c:v>
                </c:pt>
                <c:pt idx="7739">
                  <c:v>2261</c:v>
                </c:pt>
                <c:pt idx="7740">
                  <c:v>2260</c:v>
                </c:pt>
                <c:pt idx="7741">
                  <c:v>2259</c:v>
                </c:pt>
                <c:pt idx="7742">
                  <c:v>2258</c:v>
                </c:pt>
                <c:pt idx="7743">
                  <c:v>2257</c:v>
                </c:pt>
                <c:pt idx="7744">
                  <c:v>2256</c:v>
                </c:pt>
                <c:pt idx="7745">
                  <c:v>2255</c:v>
                </c:pt>
                <c:pt idx="7746">
                  <c:v>2254</c:v>
                </c:pt>
                <c:pt idx="7747">
                  <c:v>2253</c:v>
                </c:pt>
                <c:pt idx="7748">
                  <c:v>2252</c:v>
                </c:pt>
                <c:pt idx="7749">
                  <c:v>2251</c:v>
                </c:pt>
                <c:pt idx="7750">
                  <c:v>2250</c:v>
                </c:pt>
                <c:pt idx="7751">
                  <c:v>2249</c:v>
                </c:pt>
                <c:pt idx="7752">
                  <c:v>2248</c:v>
                </c:pt>
                <c:pt idx="7753">
                  <c:v>2247</c:v>
                </c:pt>
                <c:pt idx="7754">
                  <c:v>2246</c:v>
                </c:pt>
                <c:pt idx="7755">
                  <c:v>2245</c:v>
                </c:pt>
                <c:pt idx="7756">
                  <c:v>2244</c:v>
                </c:pt>
                <c:pt idx="7757">
                  <c:v>2243</c:v>
                </c:pt>
                <c:pt idx="7758">
                  <c:v>2242</c:v>
                </c:pt>
                <c:pt idx="7759">
                  <c:v>2241</c:v>
                </c:pt>
                <c:pt idx="7760">
                  <c:v>2240</c:v>
                </c:pt>
                <c:pt idx="7761">
                  <c:v>2239</c:v>
                </c:pt>
                <c:pt idx="7762">
                  <c:v>2238</c:v>
                </c:pt>
                <c:pt idx="7763">
                  <c:v>2237</c:v>
                </c:pt>
                <c:pt idx="7764">
                  <c:v>2236</c:v>
                </c:pt>
                <c:pt idx="7765">
                  <c:v>2235</c:v>
                </c:pt>
                <c:pt idx="7766">
                  <c:v>2234</c:v>
                </c:pt>
                <c:pt idx="7767">
                  <c:v>2233</c:v>
                </c:pt>
                <c:pt idx="7768">
                  <c:v>2232</c:v>
                </c:pt>
                <c:pt idx="7769">
                  <c:v>2231</c:v>
                </c:pt>
                <c:pt idx="7770">
                  <c:v>2230</c:v>
                </c:pt>
                <c:pt idx="7771">
                  <c:v>2229</c:v>
                </c:pt>
                <c:pt idx="7772">
                  <c:v>2228</c:v>
                </c:pt>
                <c:pt idx="7773">
                  <c:v>2227</c:v>
                </c:pt>
                <c:pt idx="7774">
                  <c:v>2226</c:v>
                </c:pt>
                <c:pt idx="7775">
                  <c:v>2225</c:v>
                </c:pt>
                <c:pt idx="7776">
                  <c:v>2224</c:v>
                </c:pt>
                <c:pt idx="7777">
                  <c:v>2223</c:v>
                </c:pt>
                <c:pt idx="7778">
                  <c:v>2222</c:v>
                </c:pt>
                <c:pt idx="7779">
                  <c:v>2221</c:v>
                </c:pt>
                <c:pt idx="7780">
                  <c:v>2220</c:v>
                </c:pt>
                <c:pt idx="7781">
                  <c:v>2219</c:v>
                </c:pt>
                <c:pt idx="7782">
                  <c:v>2218</c:v>
                </c:pt>
                <c:pt idx="7783">
                  <c:v>2217</c:v>
                </c:pt>
                <c:pt idx="7784">
                  <c:v>2216</c:v>
                </c:pt>
                <c:pt idx="7785">
                  <c:v>2215</c:v>
                </c:pt>
                <c:pt idx="7786">
                  <c:v>2214</c:v>
                </c:pt>
                <c:pt idx="7787">
                  <c:v>2213</c:v>
                </c:pt>
                <c:pt idx="7788">
                  <c:v>2212</c:v>
                </c:pt>
                <c:pt idx="7789">
                  <c:v>2211</c:v>
                </c:pt>
                <c:pt idx="7790">
                  <c:v>2210</c:v>
                </c:pt>
                <c:pt idx="7791">
                  <c:v>2209</c:v>
                </c:pt>
                <c:pt idx="7792">
                  <c:v>2208</c:v>
                </c:pt>
                <c:pt idx="7793">
                  <c:v>2207</c:v>
                </c:pt>
                <c:pt idx="7794">
                  <c:v>2206</c:v>
                </c:pt>
                <c:pt idx="7795">
                  <c:v>2205</c:v>
                </c:pt>
                <c:pt idx="7796">
                  <c:v>2204</c:v>
                </c:pt>
                <c:pt idx="7797">
                  <c:v>2203</c:v>
                </c:pt>
                <c:pt idx="7798">
                  <c:v>2202</c:v>
                </c:pt>
                <c:pt idx="7799">
                  <c:v>2201</c:v>
                </c:pt>
                <c:pt idx="7800">
                  <c:v>2200</c:v>
                </c:pt>
                <c:pt idx="7801">
                  <c:v>2199</c:v>
                </c:pt>
                <c:pt idx="7802">
                  <c:v>2198</c:v>
                </c:pt>
                <c:pt idx="7803">
                  <c:v>2197</c:v>
                </c:pt>
                <c:pt idx="7804">
                  <c:v>2196</c:v>
                </c:pt>
                <c:pt idx="7805">
                  <c:v>2195</c:v>
                </c:pt>
                <c:pt idx="7806">
                  <c:v>2194</c:v>
                </c:pt>
                <c:pt idx="7807">
                  <c:v>2193</c:v>
                </c:pt>
                <c:pt idx="7808">
                  <c:v>2192</c:v>
                </c:pt>
                <c:pt idx="7809">
                  <c:v>2191</c:v>
                </c:pt>
                <c:pt idx="7810">
                  <c:v>2190</c:v>
                </c:pt>
                <c:pt idx="7811">
                  <c:v>2189</c:v>
                </c:pt>
                <c:pt idx="7812">
                  <c:v>2188</c:v>
                </c:pt>
                <c:pt idx="7813">
                  <c:v>2187</c:v>
                </c:pt>
                <c:pt idx="7814">
                  <c:v>2186</c:v>
                </c:pt>
                <c:pt idx="7815">
                  <c:v>2185</c:v>
                </c:pt>
                <c:pt idx="7816">
                  <c:v>2184</c:v>
                </c:pt>
                <c:pt idx="7817">
                  <c:v>2183</c:v>
                </c:pt>
                <c:pt idx="7818">
                  <c:v>2182</c:v>
                </c:pt>
                <c:pt idx="7819">
                  <c:v>2181</c:v>
                </c:pt>
                <c:pt idx="7820">
                  <c:v>2180</c:v>
                </c:pt>
                <c:pt idx="7821">
                  <c:v>2179</c:v>
                </c:pt>
                <c:pt idx="7822">
                  <c:v>2178</c:v>
                </c:pt>
                <c:pt idx="7823">
                  <c:v>2177</c:v>
                </c:pt>
                <c:pt idx="7824">
                  <c:v>2176</c:v>
                </c:pt>
                <c:pt idx="7825">
                  <c:v>2175</c:v>
                </c:pt>
                <c:pt idx="7826">
                  <c:v>2174</c:v>
                </c:pt>
                <c:pt idx="7827">
                  <c:v>2173</c:v>
                </c:pt>
                <c:pt idx="7828">
                  <c:v>2172</c:v>
                </c:pt>
                <c:pt idx="7829">
                  <c:v>2171</c:v>
                </c:pt>
                <c:pt idx="7830">
                  <c:v>2170</c:v>
                </c:pt>
                <c:pt idx="7831">
                  <c:v>2169</c:v>
                </c:pt>
                <c:pt idx="7832">
                  <c:v>2168</c:v>
                </c:pt>
                <c:pt idx="7833">
                  <c:v>2167</c:v>
                </c:pt>
                <c:pt idx="7834">
                  <c:v>2166</c:v>
                </c:pt>
                <c:pt idx="7835">
                  <c:v>2165</c:v>
                </c:pt>
                <c:pt idx="7836">
                  <c:v>2164</c:v>
                </c:pt>
                <c:pt idx="7837">
                  <c:v>2163</c:v>
                </c:pt>
                <c:pt idx="7838">
                  <c:v>2162</c:v>
                </c:pt>
                <c:pt idx="7839">
                  <c:v>2161</c:v>
                </c:pt>
                <c:pt idx="7840">
                  <c:v>2160</c:v>
                </c:pt>
                <c:pt idx="7841">
                  <c:v>2159</c:v>
                </c:pt>
                <c:pt idx="7842">
                  <c:v>2158</c:v>
                </c:pt>
                <c:pt idx="7843">
                  <c:v>2157</c:v>
                </c:pt>
                <c:pt idx="7844">
                  <c:v>2156</c:v>
                </c:pt>
                <c:pt idx="7845">
                  <c:v>2155</c:v>
                </c:pt>
                <c:pt idx="7846">
                  <c:v>2154</c:v>
                </c:pt>
                <c:pt idx="7847">
                  <c:v>2153</c:v>
                </c:pt>
                <c:pt idx="7848">
                  <c:v>2152</c:v>
                </c:pt>
                <c:pt idx="7849">
                  <c:v>2151</c:v>
                </c:pt>
                <c:pt idx="7850">
                  <c:v>2150</c:v>
                </c:pt>
                <c:pt idx="7851">
                  <c:v>2149</c:v>
                </c:pt>
                <c:pt idx="7852">
                  <c:v>2148</c:v>
                </c:pt>
                <c:pt idx="7853">
                  <c:v>2147</c:v>
                </c:pt>
                <c:pt idx="7854">
                  <c:v>2146</c:v>
                </c:pt>
                <c:pt idx="7855">
                  <c:v>2145</c:v>
                </c:pt>
                <c:pt idx="7856">
                  <c:v>2144</c:v>
                </c:pt>
                <c:pt idx="7857">
                  <c:v>2143</c:v>
                </c:pt>
                <c:pt idx="7858">
                  <c:v>2142</c:v>
                </c:pt>
                <c:pt idx="7859">
                  <c:v>2141</c:v>
                </c:pt>
                <c:pt idx="7860">
                  <c:v>2140</c:v>
                </c:pt>
                <c:pt idx="7861">
                  <c:v>2139</c:v>
                </c:pt>
                <c:pt idx="7862">
                  <c:v>2138</c:v>
                </c:pt>
                <c:pt idx="7863">
                  <c:v>2137</c:v>
                </c:pt>
                <c:pt idx="7864">
                  <c:v>2136</c:v>
                </c:pt>
                <c:pt idx="7865">
                  <c:v>2135</c:v>
                </c:pt>
                <c:pt idx="7866">
                  <c:v>2134</c:v>
                </c:pt>
                <c:pt idx="7867">
                  <c:v>2133</c:v>
                </c:pt>
                <c:pt idx="7868">
                  <c:v>2132</c:v>
                </c:pt>
                <c:pt idx="7869">
                  <c:v>2131</c:v>
                </c:pt>
                <c:pt idx="7870">
                  <c:v>2130</c:v>
                </c:pt>
                <c:pt idx="7871">
                  <c:v>2129</c:v>
                </c:pt>
                <c:pt idx="7872">
                  <c:v>2128</c:v>
                </c:pt>
                <c:pt idx="7873">
                  <c:v>2127</c:v>
                </c:pt>
                <c:pt idx="7874">
                  <c:v>2126</c:v>
                </c:pt>
                <c:pt idx="7875">
                  <c:v>2125</c:v>
                </c:pt>
                <c:pt idx="7876">
                  <c:v>2124</c:v>
                </c:pt>
                <c:pt idx="7877">
                  <c:v>2123</c:v>
                </c:pt>
                <c:pt idx="7878">
                  <c:v>2122</c:v>
                </c:pt>
                <c:pt idx="7879">
                  <c:v>2121</c:v>
                </c:pt>
                <c:pt idx="7880">
                  <c:v>2120</c:v>
                </c:pt>
                <c:pt idx="7881">
                  <c:v>2119</c:v>
                </c:pt>
                <c:pt idx="7882">
                  <c:v>2118</c:v>
                </c:pt>
                <c:pt idx="7883">
                  <c:v>2117</c:v>
                </c:pt>
                <c:pt idx="7884">
                  <c:v>2116</c:v>
                </c:pt>
                <c:pt idx="7885">
                  <c:v>2115</c:v>
                </c:pt>
                <c:pt idx="7886">
                  <c:v>2114</c:v>
                </c:pt>
                <c:pt idx="7887">
                  <c:v>2113</c:v>
                </c:pt>
                <c:pt idx="7888">
                  <c:v>2112</c:v>
                </c:pt>
                <c:pt idx="7889">
                  <c:v>2111</c:v>
                </c:pt>
                <c:pt idx="7890">
                  <c:v>2110</c:v>
                </c:pt>
                <c:pt idx="7891">
                  <c:v>2109</c:v>
                </c:pt>
                <c:pt idx="7892">
                  <c:v>2108</c:v>
                </c:pt>
                <c:pt idx="7893">
                  <c:v>2107</c:v>
                </c:pt>
                <c:pt idx="7894">
                  <c:v>2106</c:v>
                </c:pt>
                <c:pt idx="7895">
                  <c:v>2105</c:v>
                </c:pt>
                <c:pt idx="7896">
                  <c:v>2104</c:v>
                </c:pt>
                <c:pt idx="7897">
                  <c:v>2103</c:v>
                </c:pt>
                <c:pt idx="7898">
                  <c:v>2102</c:v>
                </c:pt>
                <c:pt idx="7899">
                  <c:v>2101</c:v>
                </c:pt>
                <c:pt idx="7900">
                  <c:v>2100</c:v>
                </c:pt>
                <c:pt idx="7901">
                  <c:v>2099</c:v>
                </c:pt>
                <c:pt idx="7902">
                  <c:v>2098</c:v>
                </c:pt>
                <c:pt idx="7903">
                  <c:v>2097</c:v>
                </c:pt>
                <c:pt idx="7904">
                  <c:v>2096</c:v>
                </c:pt>
                <c:pt idx="7905">
                  <c:v>2095</c:v>
                </c:pt>
                <c:pt idx="7906">
                  <c:v>2094</c:v>
                </c:pt>
                <c:pt idx="7907">
                  <c:v>2093</c:v>
                </c:pt>
                <c:pt idx="7908">
                  <c:v>2092</c:v>
                </c:pt>
                <c:pt idx="7909">
                  <c:v>2091</c:v>
                </c:pt>
                <c:pt idx="7910">
                  <c:v>2090</c:v>
                </c:pt>
                <c:pt idx="7911">
                  <c:v>2089</c:v>
                </c:pt>
                <c:pt idx="7912">
                  <c:v>2088</c:v>
                </c:pt>
                <c:pt idx="7913">
                  <c:v>2087</c:v>
                </c:pt>
                <c:pt idx="7914">
                  <c:v>2086</c:v>
                </c:pt>
                <c:pt idx="7915">
                  <c:v>2085</c:v>
                </c:pt>
                <c:pt idx="7916">
                  <c:v>2084</c:v>
                </c:pt>
                <c:pt idx="7917">
                  <c:v>2083</c:v>
                </c:pt>
                <c:pt idx="7918">
                  <c:v>2082</c:v>
                </c:pt>
                <c:pt idx="7919">
                  <c:v>2081</c:v>
                </c:pt>
                <c:pt idx="7920">
                  <c:v>2080</c:v>
                </c:pt>
                <c:pt idx="7921">
                  <c:v>2079</c:v>
                </c:pt>
                <c:pt idx="7922">
                  <c:v>2078</c:v>
                </c:pt>
                <c:pt idx="7923">
                  <c:v>2077</c:v>
                </c:pt>
                <c:pt idx="7924">
                  <c:v>2076</c:v>
                </c:pt>
                <c:pt idx="7925">
                  <c:v>2075</c:v>
                </c:pt>
                <c:pt idx="7926">
                  <c:v>2074</c:v>
                </c:pt>
                <c:pt idx="7927">
                  <c:v>2073</c:v>
                </c:pt>
                <c:pt idx="7928">
                  <c:v>2072</c:v>
                </c:pt>
                <c:pt idx="7929">
                  <c:v>2071</c:v>
                </c:pt>
                <c:pt idx="7930">
                  <c:v>2070</c:v>
                </c:pt>
                <c:pt idx="7931">
                  <c:v>2069</c:v>
                </c:pt>
                <c:pt idx="7932">
                  <c:v>2068</c:v>
                </c:pt>
                <c:pt idx="7933">
                  <c:v>2067</c:v>
                </c:pt>
                <c:pt idx="7934">
                  <c:v>2066</c:v>
                </c:pt>
                <c:pt idx="7935">
                  <c:v>2065</c:v>
                </c:pt>
                <c:pt idx="7936">
                  <c:v>2064</c:v>
                </c:pt>
                <c:pt idx="7937">
                  <c:v>2063</c:v>
                </c:pt>
                <c:pt idx="7938">
                  <c:v>2062</c:v>
                </c:pt>
                <c:pt idx="7939">
                  <c:v>2061</c:v>
                </c:pt>
                <c:pt idx="7940">
                  <c:v>2060</c:v>
                </c:pt>
                <c:pt idx="7941">
                  <c:v>2059</c:v>
                </c:pt>
                <c:pt idx="7942">
                  <c:v>2058</c:v>
                </c:pt>
                <c:pt idx="7943">
                  <c:v>2057</c:v>
                </c:pt>
                <c:pt idx="7944">
                  <c:v>2056</c:v>
                </c:pt>
                <c:pt idx="7945">
                  <c:v>2055</c:v>
                </c:pt>
                <c:pt idx="7946">
                  <c:v>2054</c:v>
                </c:pt>
                <c:pt idx="7947">
                  <c:v>2053</c:v>
                </c:pt>
                <c:pt idx="7948">
                  <c:v>2052</c:v>
                </c:pt>
                <c:pt idx="7949">
                  <c:v>2051</c:v>
                </c:pt>
                <c:pt idx="7950">
                  <c:v>2050</c:v>
                </c:pt>
                <c:pt idx="7951">
                  <c:v>2049</c:v>
                </c:pt>
                <c:pt idx="7952">
                  <c:v>2048</c:v>
                </c:pt>
                <c:pt idx="7953">
                  <c:v>2047</c:v>
                </c:pt>
                <c:pt idx="7954">
                  <c:v>2046</c:v>
                </c:pt>
                <c:pt idx="7955">
                  <c:v>2045</c:v>
                </c:pt>
                <c:pt idx="7956">
                  <c:v>2044</c:v>
                </c:pt>
                <c:pt idx="7957">
                  <c:v>2043</c:v>
                </c:pt>
                <c:pt idx="7958">
                  <c:v>2042</c:v>
                </c:pt>
                <c:pt idx="7959">
                  <c:v>2041</c:v>
                </c:pt>
                <c:pt idx="7960">
                  <c:v>2040</c:v>
                </c:pt>
                <c:pt idx="7961">
                  <c:v>2039</c:v>
                </c:pt>
                <c:pt idx="7962">
                  <c:v>2038</c:v>
                </c:pt>
                <c:pt idx="7963">
                  <c:v>2037</c:v>
                </c:pt>
                <c:pt idx="7964">
                  <c:v>2036</c:v>
                </c:pt>
                <c:pt idx="7965">
                  <c:v>2035</c:v>
                </c:pt>
                <c:pt idx="7966">
                  <c:v>2034</c:v>
                </c:pt>
                <c:pt idx="7967">
                  <c:v>2033</c:v>
                </c:pt>
                <c:pt idx="7968">
                  <c:v>2032</c:v>
                </c:pt>
                <c:pt idx="7969">
                  <c:v>2031</c:v>
                </c:pt>
                <c:pt idx="7970">
                  <c:v>2030</c:v>
                </c:pt>
                <c:pt idx="7971">
                  <c:v>2029</c:v>
                </c:pt>
                <c:pt idx="7972">
                  <c:v>2028</c:v>
                </c:pt>
                <c:pt idx="7973">
                  <c:v>2027</c:v>
                </c:pt>
                <c:pt idx="7974">
                  <c:v>2026</c:v>
                </c:pt>
                <c:pt idx="7975">
                  <c:v>2025</c:v>
                </c:pt>
                <c:pt idx="7976">
                  <c:v>2024</c:v>
                </c:pt>
                <c:pt idx="7977">
                  <c:v>2023</c:v>
                </c:pt>
                <c:pt idx="7978">
                  <c:v>2022</c:v>
                </c:pt>
                <c:pt idx="7979">
                  <c:v>2021</c:v>
                </c:pt>
                <c:pt idx="7980">
                  <c:v>2020</c:v>
                </c:pt>
                <c:pt idx="7981">
                  <c:v>2019</c:v>
                </c:pt>
                <c:pt idx="7982">
                  <c:v>2018</c:v>
                </c:pt>
                <c:pt idx="7983">
                  <c:v>2017</c:v>
                </c:pt>
                <c:pt idx="7984">
                  <c:v>2016</c:v>
                </c:pt>
                <c:pt idx="7985">
                  <c:v>2015</c:v>
                </c:pt>
                <c:pt idx="7986">
                  <c:v>2014</c:v>
                </c:pt>
                <c:pt idx="7987">
                  <c:v>2013</c:v>
                </c:pt>
                <c:pt idx="7988">
                  <c:v>2012</c:v>
                </c:pt>
                <c:pt idx="7989">
                  <c:v>2011</c:v>
                </c:pt>
                <c:pt idx="7990">
                  <c:v>2010</c:v>
                </c:pt>
                <c:pt idx="7991">
                  <c:v>2009</c:v>
                </c:pt>
                <c:pt idx="7992">
                  <c:v>2008</c:v>
                </c:pt>
                <c:pt idx="7993">
                  <c:v>2007</c:v>
                </c:pt>
                <c:pt idx="7994">
                  <c:v>2006</c:v>
                </c:pt>
                <c:pt idx="7995">
                  <c:v>2005</c:v>
                </c:pt>
                <c:pt idx="7996">
                  <c:v>2004</c:v>
                </c:pt>
                <c:pt idx="7997">
                  <c:v>2003</c:v>
                </c:pt>
                <c:pt idx="7998">
                  <c:v>2002</c:v>
                </c:pt>
                <c:pt idx="7999">
                  <c:v>2001</c:v>
                </c:pt>
                <c:pt idx="8000">
                  <c:v>2000</c:v>
                </c:pt>
                <c:pt idx="8001">
                  <c:v>1999</c:v>
                </c:pt>
                <c:pt idx="8002">
                  <c:v>1998</c:v>
                </c:pt>
                <c:pt idx="8003">
                  <c:v>1997</c:v>
                </c:pt>
                <c:pt idx="8004">
                  <c:v>1996</c:v>
                </c:pt>
                <c:pt idx="8005">
                  <c:v>1995</c:v>
                </c:pt>
                <c:pt idx="8006">
                  <c:v>1994</c:v>
                </c:pt>
                <c:pt idx="8007">
                  <c:v>1993</c:v>
                </c:pt>
                <c:pt idx="8008">
                  <c:v>1992</c:v>
                </c:pt>
                <c:pt idx="8009">
                  <c:v>1991</c:v>
                </c:pt>
                <c:pt idx="8010">
                  <c:v>1990</c:v>
                </c:pt>
                <c:pt idx="8011">
                  <c:v>1989</c:v>
                </c:pt>
                <c:pt idx="8012">
                  <c:v>1988</c:v>
                </c:pt>
                <c:pt idx="8013">
                  <c:v>1987</c:v>
                </c:pt>
                <c:pt idx="8014">
                  <c:v>1986</c:v>
                </c:pt>
                <c:pt idx="8015">
                  <c:v>1985</c:v>
                </c:pt>
                <c:pt idx="8016">
                  <c:v>1984</c:v>
                </c:pt>
                <c:pt idx="8017">
                  <c:v>1983</c:v>
                </c:pt>
                <c:pt idx="8018">
                  <c:v>1982</c:v>
                </c:pt>
                <c:pt idx="8019">
                  <c:v>1981</c:v>
                </c:pt>
                <c:pt idx="8020">
                  <c:v>1980</c:v>
                </c:pt>
                <c:pt idx="8021">
                  <c:v>1979</c:v>
                </c:pt>
                <c:pt idx="8022">
                  <c:v>1978</c:v>
                </c:pt>
                <c:pt idx="8023">
                  <c:v>1977</c:v>
                </c:pt>
                <c:pt idx="8024">
                  <c:v>1976</c:v>
                </c:pt>
                <c:pt idx="8025">
                  <c:v>1975</c:v>
                </c:pt>
                <c:pt idx="8026">
                  <c:v>1974</c:v>
                </c:pt>
                <c:pt idx="8027">
                  <c:v>1973</c:v>
                </c:pt>
                <c:pt idx="8028">
                  <c:v>1972</c:v>
                </c:pt>
                <c:pt idx="8029">
                  <c:v>1971</c:v>
                </c:pt>
                <c:pt idx="8030">
                  <c:v>1970</c:v>
                </c:pt>
                <c:pt idx="8031">
                  <c:v>1969</c:v>
                </c:pt>
                <c:pt idx="8032">
                  <c:v>1968</c:v>
                </c:pt>
                <c:pt idx="8033">
                  <c:v>1967</c:v>
                </c:pt>
                <c:pt idx="8034">
                  <c:v>1966</c:v>
                </c:pt>
                <c:pt idx="8035">
                  <c:v>1965</c:v>
                </c:pt>
                <c:pt idx="8036">
                  <c:v>1964</c:v>
                </c:pt>
                <c:pt idx="8037">
                  <c:v>1963</c:v>
                </c:pt>
                <c:pt idx="8038">
                  <c:v>1962</c:v>
                </c:pt>
                <c:pt idx="8039">
                  <c:v>1961</c:v>
                </c:pt>
                <c:pt idx="8040">
                  <c:v>1960</c:v>
                </c:pt>
                <c:pt idx="8041">
                  <c:v>1959</c:v>
                </c:pt>
                <c:pt idx="8042">
                  <c:v>1958</c:v>
                </c:pt>
                <c:pt idx="8043">
                  <c:v>1957</c:v>
                </c:pt>
                <c:pt idx="8044">
                  <c:v>1956</c:v>
                </c:pt>
                <c:pt idx="8045">
                  <c:v>1955</c:v>
                </c:pt>
                <c:pt idx="8046">
                  <c:v>1954</c:v>
                </c:pt>
                <c:pt idx="8047">
                  <c:v>1953</c:v>
                </c:pt>
                <c:pt idx="8048">
                  <c:v>1952</c:v>
                </c:pt>
                <c:pt idx="8049">
                  <c:v>1951</c:v>
                </c:pt>
                <c:pt idx="8050">
                  <c:v>1950</c:v>
                </c:pt>
                <c:pt idx="8051">
                  <c:v>1949</c:v>
                </c:pt>
                <c:pt idx="8052">
                  <c:v>1948</c:v>
                </c:pt>
                <c:pt idx="8053">
                  <c:v>1947</c:v>
                </c:pt>
                <c:pt idx="8054">
                  <c:v>1946</c:v>
                </c:pt>
                <c:pt idx="8055">
                  <c:v>1945</c:v>
                </c:pt>
                <c:pt idx="8056">
                  <c:v>1944</c:v>
                </c:pt>
                <c:pt idx="8057">
                  <c:v>1943</c:v>
                </c:pt>
                <c:pt idx="8058">
                  <c:v>1942</c:v>
                </c:pt>
                <c:pt idx="8059">
                  <c:v>1941</c:v>
                </c:pt>
                <c:pt idx="8060">
                  <c:v>1940</c:v>
                </c:pt>
                <c:pt idx="8061">
                  <c:v>1939</c:v>
                </c:pt>
                <c:pt idx="8062">
                  <c:v>1938</c:v>
                </c:pt>
                <c:pt idx="8063">
                  <c:v>1937</c:v>
                </c:pt>
                <c:pt idx="8064">
                  <c:v>1936</c:v>
                </c:pt>
                <c:pt idx="8065">
                  <c:v>1935</c:v>
                </c:pt>
                <c:pt idx="8066">
                  <c:v>1934</c:v>
                </c:pt>
                <c:pt idx="8067">
                  <c:v>1933</c:v>
                </c:pt>
                <c:pt idx="8068">
                  <c:v>1932</c:v>
                </c:pt>
                <c:pt idx="8069">
                  <c:v>1931</c:v>
                </c:pt>
                <c:pt idx="8070">
                  <c:v>1930</c:v>
                </c:pt>
                <c:pt idx="8071">
                  <c:v>1929</c:v>
                </c:pt>
                <c:pt idx="8072">
                  <c:v>1928</c:v>
                </c:pt>
                <c:pt idx="8073">
                  <c:v>1927</c:v>
                </c:pt>
                <c:pt idx="8074">
                  <c:v>1926</c:v>
                </c:pt>
                <c:pt idx="8075">
                  <c:v>1925</c:v>
                </c:pt>
                <c:pt idx="8076">
                  <c:v>1924</c:v>
                </c:pt>
                <c:pt idx="8077">
                  <c:v>1923</c:v>
                </c:pt>
                <c:pt idx="8078">
                  <c:v>1922</c:v>
                </c:pt>
                <c:pt idx="8079">
                  <c:v>1921</c:v>
                </c:pt>
                <c:pt idx="8080">
                  <c:v>1920</c:v>
                </c:pt>
                <c:pt idx="8081">
                  <c:v>1919</c:v>
                </c:pt>
                <c:pt idx="8082">
                  <c:v>1918</c:v>
                </c:pt>
                <c:pt idx="8083">
                  <c:v>1917</c:v>
                </c:pt>
                <c:pt idx="8084">
                  <c:v>1916</c:v>
                </c:pt>
                <c:pt idx="8085">
                  <c:v>1915</c:v>
                </c:pt>
                <c:pt idx="8086">
                  <c:v>1914</c:v>
                </c:pt>
                <c:pt idx="8087">
                  <c:v>1913</c:v>
                </c:pt>
                <c:pt idx="8088">
                  <c:v>1912</c:v>
                </c:pt>
                <c:pt idx="8089">
                  <c:v>1911</c:v>
                </c:pt>
                <c:pt idx="8090">
                  <c:v>1910</c:v>
                </c:pt>
                <c:pt idx="8091">
                  <c:v>1909</c:v>
                </c:pt>
                <c:pt idx="8092">
                  <c:v>1908</c:v>
                </c:pt>
                <c:pt idx="8093">
                  <c:v>1907</c:v>
                </c:pt>
                <c:pt idx="8094">
                  <c:v>1906</c:v>
                </c:pt>
                <c:pt idx="8095">
                  <c:v>1905</c:v>
                </c:pt>
                <c:pt idx="8096">
                  <c:v>1904</c:v>
                </c:pt>
                <c:pt idx="8097">
                  <c:v>1903</c:v>
                </c:pt>
                <c:pt idx="8098">
                  <c:v>1902</c:v>
                </c:pt>
                <c:pt idx="8099">
                  <c:v>1901</c:v>
                </c:pt>
                <c:pt idx="8100">
                  <c:v>1900</c:v>
                </c:pt>
                <c:pt idx="8101">
                  <c:v>1899</c:v>
                </c:pt>
                <c:pt idx="8102">
                  <c:v>1898</c:v>
                </c:pt>
                <c:pt idx="8103">
                  <c:v>1897</c:v>
                </c:pt>
                <c:pt idx="8104">
                  <c:v>1896</c:v>
                </c:pt>
                <c:pt idx="8105">
                  <c:v>1895</c:v>
                </c:pt>
                <c:pt idx="8106">
                  <c:v>1894</c:v>
                </c:pt>
                <c:pt idx="8107">
                  <c:v>1893</c:v>
                </c:pt>
                <c:pt idx="8108">
                  <c:v>1892</c:v>
                </c:pt>
                <c:pt idx="8109">
                  <c:v>1891</c:v>
                </c:pt>
                <c:pt idx="8110">
                  <c:v>1890</c:v>
                </c:pt>
                <c:pt idx="8111">
                  <c:v>1889</c:v>
                </c:pt>
                <c:pt idx="8112">
                  <c:v>1888</c:v>
                </c:pt>
                <c:pt idx="8113">
                  <c:v>1887</c:v>
                </c:pt>
                <c:pt idx="8114">
                  <c:v>1886</c:v>
                </c:pt>
                <c:pt idx="8115">
                  <c:v>1885</c:v>
                </c:pt>
                <c:pt idx="8116">
                  <c:v>1884</c:v>
                </c:pt>
                <c:pt idx="8117">
                  <c:v>1883</c:v>
                </c:pt>
                <c:pt idx="8118">
                  <c:v>1882</c:v>
                </c:pt>
                <c:pt idx="8119">
                  <c:v>1881</c:v>
                </c:pt>
                <c:pt idx="8120">
                  <c:v>1880</c:v>
                </c:pt>
                <c:pt idx="8121">
                  <c:v>1879</c:v>
                </c:pt>
                <c:pt idx="8122">
                  <c:v>1878</c:v>
                </c:pt>
                <c:pt idx="8123">
                  <c:v>1877</c:v>
                </c:pt>
                <c:pt idx="8124">
                  <c:v>1876</c:v>
                </c:pt>
                <c:pt idx="8125">
                  <c:v>1875</c:v>
                </c:pt>
                <c:pt idx="8126">
                  <c:v>1874</c:v>
                </c:pt>
                <c:pt idx="8127">
                  <c:v>1873</c:v>
                </c:pt>
                <c:pt idx="8128">
                  <c:v>1872</c:v>
                </c:pt>
                <c:pt idx="8129">
                  <c:v>1871</c:v>
                </c:pt>
                <c:pt idx="8130">
                  <c:v>1870</c:v>
                </c:pt>
                <c:pt idx="8131">
                  <c:v>1869</c:v>
                </c:pt>
                <c:pt idx="8132">
                  <c:v>1868</c:v>
                </c:pt>
                <c:pt idx="8133">
                  <c:v>1867</c:v>
                </c:pt>
                <c:pt idx="8134">
                  <c:v>1866</c:v>
                </c:pt>
                <c:pt idx="8135">
                  <c:v>1865</c:v>
                </c:pt>
                <c:pt idx="8136">
                  <c:v>1864</c:v>
                </c:pt>
                <c:pt idx="8137">
                  <c:v>1863</c:v>
                </c:pt>
                <c:pt idx="8138">
                  <c:v>1862</c:v>
                </c:pt>
                <c:pt idx="8139">
                  <c:v>1861</c:v>
                </c:pt>
                <c:pt idx="8140">
                  <c:v>1860</c:v>
                </c:pt>
                <c:pt idx="8141">
                  <c:v>1859</c:v>
                </c:pt>
                <c:pt idx="8142">
                  <c:v>1858</c:v>
                </c:pt>
                <c:pt idx="8143">
                  <c:v>1857</c:v>
                </c:pt>
                <c:pt idx="8144">
                  <c:v>1856</c:v>
                </c:pt>
                <c:pt idx="8145">
                  <c:v>1855</c:v>
                </c:pt>
                <c:pt idx="8146">
                  <c:v>1854</c:v>
                </c:pt>
                <c:pt idx="8147">
                  <c:v>1853</c:v>
                </c:pt>
                <c:pt idx="8148">
                  <c:v>1852</c:v>
                </c:pt>
                <c:pt idx="8149">
                  <c:v>1851</c:v>
                </c:pt>
                <c:pt idx="8150">
                  <c:v>1850</c:v>
                </c:pt>
                <c:pt idx="8151">
                  <c:v>1849</c:v>
                </c:pt>
                <c:pt idx="8152">
                  <c:v>1848</c:v>
                </c:pt>
                <c:pt idx="8153">
                  <c:v>1847</c:v>
                </c:pt>
                <c:pt idx="8154">
                  <c:v>1846</c:v>
                </c:pt>
                <c:pt idx="8155">
                  <c:v>1845</c:v>
                </c:pt>
                <c:pt idx="8156">
                  <c:v>1844</c:v>
                </c:pt>
                <c:pt idx="8157">
                  <c:v>1843</c:v>
                </c:pt>
                <c:pt idx="8158">
                  <c:v>1842</c:v>
                </c:pt>
                <c:pt idx="8159">
                  <c:v>1841</c:v>
                </c:pt>
                <c:pt idx="8160">
                  <c:v>1840</c:v>
                </c:pt>
                <c:pt idx="8161">
                  <c:v>1839</c:v>
                </c:pt>
                <c:pt idx="8162">
                  <c:v>1838</c:v>
                </c:pt>
                <c:pt idx="8163">
                  <c:v>1837</c:v>
                </c:pt>
                <c:pt idx="8164">
                  <c:v>1836</c:v>
                </c:pt>
                <c:pt idx="8165">
                  <c:v>1835</c:v>
                </c:pt>
                <c:pt idx="8166">
                  <c:v>1834</c:v>
                </c:pt>
                <c:pt idx="8167">
                  <c:v>1833</c:v>
                </c:pt>
                <c:pt idx="8168">
                  <c:v>1832</c:v>
                </c:pt>
                <c:pt idx="8169">
                  <c:v>1831</c:v>
                </c:pt>
                <c:pt idx="8170">
                  <c:v>1830</c:v>
                </c:pt>
                <c:pt idx="8171">
                  <c:v>1829</c:v>
                </c:pt>
                <c:pt idx="8172">
                  <c:v>1828</c:v>
                </c:pt>
                <c:pt idx="8173">
                  <c:v>1827</c:v>
                </c:pt>
                <c:pt idx="8174">
                  <c:v>1826</c:v>
                </c:pt>
                <c:pt idx="8175">
                  <c:v>1825</c:v>
                </c:pt>
                <c:pt idx="8176">
                  <c:v>1824</c:v>
                </c:pt>
                <c:pt idx="8177">
                  <c:v>1823</c:v>
                </c:pt>
                <c:pt idx="8178">
                  <c:v>1822</c:v>
                </c:pt>
                <c:pt idx="8179">
                  <c:v>1821</c:v>
                </c:pt>
                <c:pt idx="8180">
                  <c:v>1820</c:v>
                </c:pt>
                <c:pt idx="8181">
                  <c:v>1819</c:v>
                </c:pt>
                <c:pt idx="8182">
                  <c:v>1818</c:v>
                </c:pt>
                <c:pt idx="8183">
                  <c:v>1817</c:v>
                </c:pt>
                <c:pt idx="8184">
                  <c:v>1816</c:v>
                </c:pt>
                <c:pt idx="8185">
                  <c:v>1815</c:v>
                </c:pt>
                <c:pt idx="8186">
                  <c:v>1814</c:v>
                </c:pt>
                <c:pt idx="8187">
                  <c:v>1813</c:v>
                </c:pt>
                <c:pt idx="8188">
                  <c:v>1812</c:v>
                </c:pt>
                <c:pt idx="8189">
                  <c:v>1811</c:v>
                </c:pt>
                <c:pt idx="8190">
                  <c:v>1810</c:v>
                </c:pt>
                <c:pt idx="8191">
                  <c:v>1809</c:v>
                </c:pt>
                <c:pt idx="8192">
                  <c:v>1808</c:v>
                </c:pt>
                <c:pt idx="8193">
                  <c:v>1807</c:v>
                </c:pt>
                <c:pt idx="8194">
                  <c:v>1806</c:v>
                </c:pt>
                <c:pt idx="8195">
                  <c:v>1805</c:v>
                </c:pt>
                <c:pt idx="8196">
                  <c:v>1804</c:v>
                </c:pt>
                <c:pt idx="8197">
                  <c:v>1803</c:v>
                </c:pt>
                <c:pt idx="8198">
                  <c:v>1802</c:v>
                </c:pt>
                <c:pt idx="8199">
                  <c:v>1801</c:v>
                </c:pt>
                <c:pt idx="8200">
                  <c:v>1800</c:v>
                </c:pt>
                <c:pt idx="8201">
                  <c:v>1799</c:v>
                </c:pt>
                <c:pt idx="8202">
                  <c:v>1798</c:v>
                </c:pt>
                <c:pt idx="8203">
                  <c:v>1797</c:v>
                </c:pt>
                <c:pt idx="8204">
                  <c:v>1796</c:v>
                </c:pt>
                <c:pt idx="8205">
                  <c:v>1795</c:v>
                </c:pt>
                <c:pt idx="8206">
                  <c:v>1794</c:v>
                </c:pt>
                <c:pt idx="8207">
                  <c:v>1793</c:v>
                </c:pt>
                <c:pt idx="8208">
                  <c:v>1792</c:v>
                </c:pt>
                <c:pt idx="8209">
                  <c:v>1791</c:v>
                </c:pt>
                <c:pt idx="8210">
                  <c:v>1790</c:v>
                </c:pt>
                <c:pt idx="8211">
                  <c:v>1789</c:v>
                </c:pt>
                <c:pt idx="8212">
                  <c:v>1788</c:v>
                </c:pt>
                <c:pt idx="8213">
                  <c:v>1787</c:v>
                </c:pt>
                <c:pt idx="8214">
                  <c:v>1786</c:v>
                </c:pt>
                <c:pt idx="8215">
                  <c:v>1785</c:v>
                </c:pt>
                <c:pt idx="8216">
                  <c:v>1784</c:v>
                </c:pt>
                <c:pt idx="8217">
                  <c:v>1783</c:v>
                </c:pt>
                <c:pt idx="8218">
                  <c:v>1782</c:v>
                </c:pt>
                <c:pt idx="8219">
                  <c:v>1781</c:v>
                </c:pt>
                <c:pt idx="8220">
                  <c:v>1780</c:v>
                </c:pt>
                <c:pt idx="8221">
                  <c:v>1779</c:v>
                </c:pt>
                <c:pt idx="8222">
                  <c:v>1778</c:v>
                </c:pt>
                <c:pt idx="8223">
                  <c:v>1777</c:v>
                </c:pt>
                <c:pt idx="8224">
                  <c:v>1776</c:v>
                </c:pt>
                <c:pt idx="8225">
                  <c:v>1775</c:v>
                </c:pt>
                <c:pt idx="8226">
                  <c:v>1774</c:v>
                </c:pt>
                <c:pt idx="8227">
                  <c:v>1773</c:v>
                </c:pt>
                <c:pt idx="8228">
                  <c:v>1772</c:v>
                </c:pt>
                <c:pt idx="8229">
                  <c:v>1771</c:v>
                </c:pt>
                <c:pt idx="8230">
                  <c:v>1770</c:v>
                </c:pt>
                <c:pt idx="8231">
                  <c:v>1769</c:v>
                </c:pt>
                <c:pt idx="8232">
                  <c:v>1768</c:v>
                </c:pt>
                <c:pt idx="8233">
                  <c:v>1767</c:v>
                </c:pt>
                <c:pt idx="8234">
                  <c:v>1766</c:v>
                </c:pt>
                <c:pt idx="8235">
                  <c:v>1765</c:v>
                </c:pt>
                <c:pt idx="8236">
                  <c:v>1764</c:v>
                </c:pt>
                <c:pt idx="8237">
                  <c:v>1763</c:v>
                </c:pt>
                <c:pt idx="8238">
                  <c:v>1762</c:v>
                </c:pt>
                <c:pt idx="8239">
                  <c:v>1761</c:v>
                </c:pt>
                <c:pt idx="8240">
                  <c:v>1760</c:v>
                </c:pt>
                <c:pt idx="8241">
                  <c:v>1759</c:v>
                </c:pt>
                <c:pt idx="8242">
                  <c:v>1758</c:v>
                </c:pt>
                <c:pt idx="8243">
                  <c:v>1757</c:v>
                </c:pt>
                <c:pt idx="8244">
                  <c:v>1756</c:v>
                </c:pt>
                <c:pt idx="8245">
                  <c:v>1755</c:v>
                </c:pt>
                <c:pt idx="8246">
                  <c:v>1754</c:v>
                </c:pt>
                <c:pt idx="8247">
                  <c:v>1753</c:v>
                </c:pt>
                <c:pt idx="8248">
                  <c:v>1752</c:v>
                </c:pt>
                <c:pt idx="8249">
                  <c:v>1751</c:v>
                </c:pt>
                <c:pt idx="8250">
                  <c:v>1750</c:v>
                </c:pt>
                <c:pt idx="8251">
                  <c:v>1749</c:v>
                </c:pt>
                <c:pt idx="8252">
                  <c:v>1748</c:v>
                </c:pt>
                <c:pt idx="8253">
                  <c:v>1747</c:v>
                </c:pt>
                <c:pt idx="8254">
                  <c:v>1746</c:v>
                </c:pt>
                <c:pt idx="8255">
                  <c:v>1745</c:v>
                </c:pt>
                <c:pt idx="8256">
                  <c:v>1744</c:v>
                </c:pt>
                <c:pt idx="8257">
                  <c:v>1743</c:v>
                </c:pt>
                <c:pt idx="8258">
                  <c:v>1742</c:v>
                </c:pt>
                <c:pt idx="8259">
                  <c:v>1741</c:v>
                </c:pt>
                <c:pt idx="8260">
                  <c:v>1740</c:v>
                </c:pt>
                <c:pt idx="8261">
                  <c:v>1739</c:v>
                </c:pt>
                <c:pt idx="8262">
                  <c:v>1738</c:v>
                </c:pt>
                <c:pt idx="8263">
                  <c:v>1737</c:v>
                </c:pt>
                <c:pt idx="8264">
                  <c:v>1736</c:v>
                </c:pt>
                <c:pt idx="8265">
                  <c:v>1735</c:v>
                </c:pt>
                <c:pt idx="8266">
                  <c:v>1734</c:v>
                </c:pt>
                <c:pt idx="8267">
                  <c:v>1733</c:v>
                </c:pt>
                <c:pt idx="8268">
                  <c:v>1732</c:v>
                </c:pt>
                <c:pt idx="8269">
                  <c:v>1731</c:v>
                </c:pt>
                <c:pt idx="8270">
                  <c:v>1730</c:v>
                </c:pt>
                <c:pt idx="8271">
                  <c:v>1729</c:v>
                </c:pt>
                <c:pt idx="8272">
                  <c:v>1728</c:v>
                </c:pt>
                <c:pt idx="8273">
                  <c:v>1727</c:v>
                </c:pt>
                <c:pt idx="8274">
                  <c:v>1726</c:v>
                </c:pt>
                <c:pt idx="8275">
                  <c:v>1725</c:v>
                </c:pt>
                <c:pt idx="8276">
                  <c:v>1724</c:v>
                </c:pt>
                <c:pt idx="8277">
                  <c:v>1723</c:v>
                </c:pt>
                <c:pt idx="8278">
                  <c:v>1722</c:v>
                </c:pt>
                <c:pt idx="8279">
                  <c:v>1721</c:v>
                </c:pt>
                <c:pt idx="8280">
                  <c:v>1720</c:v>
                </c:pt>
                <c:pt idx="8281">
                  <c:v>1719</c:v>
                </c:pt>
                <c:pt idx="8282">
                  <c:v>1718</c:v>
                </c:pt>
                <c:pt idx="8283">
                  <c:v>1717</c:v>
                </c:pt>
                <c:pt idx="8284">
                  <c:v>1716</c:v>
                </c:pt>
                <c:pt idx="8285">
                  <c:v>1715</c:v>
                </c:pt>
                <c:pt idx="8286">
                  <c:v>1714</c:v>
                </c:pt>
                <c:pt idx="8287">
                  <c:v>1713</c:v>
                </c:pt>
                <c:pt idx="8288">
                  <c:v>1712</c:v>
                </c:pt>
                <c:pt idx="8289">
                  <c:v>1711</c:v>
                </c:pt>
                <c:pt idx="8290">
                  <c:v>1710</c:v>
                </c:pt>
                <c:pt idx="8291">
                  <c:v>1709</c:v>
                </c:pt>
                <c:pt idx="8292">
                  <c:v>1708</c:v>
                </c:pt>
                <c:pt idx="8293">
                  <c:v>1707</c:v>
                </c:pt>
                <c:pt idx="8294">
                  <c:v>1706</c:v>
                </c:pt>
                <c:pt idx="8295">
                  <c:v>1705</c:v>
                </c:pt>
                <c:pt idx="8296">
                  <c:v>1704</c:v>
                </c:pt>
                <c:pt idx="8297">
                  <c:v>1703</c:v>
                </c:pt>
                <c:pt idx="8298">
                  <c:v>1702</c:v>
                </c:pt>
                <c:pt idx="8299">
                  <c:v>1701</c:v>
                </c:pt>
                <c:pt idx="8300">
                  <c:v>1700</c:v>
                </c:pt>
                <c:pt idx="8301">
                  <c:v>1699</c:v>
                </c:pt>
                <c:pt idx="8302">
                  <c:v>1698</c:v>
                </c:pt>
                <c:pt idx="8303">
                  <c:v>1697</c:v>
                </c:pt>
                <c:pt idx="8304">
                  <c:v>1696</c:v>
                </c:pt>
                <c:pt idx="8305">
                  <c:v>1695</c:v>
                </c:pt>
                <c:pt idx="8306">
                  <c:v>1694</c:v>
                </c:pt>
                <c:pt idx="8307">
                  <c:v>1693</c:v>
                </c:pt>
                <c:pt idx="8308">
                  <c:v>1692</c:v>
                </c:pt>
                <c:pt idx="8309">
                  <c:v>1691</c:v>
                </c:pt>
                <c:pt idx="8310">
                  <c:v>1690</c:v>
                </c:pt>
                <c:pt idx="8311">
                  <c:v>1689</c:v>
                </c:pt>
                <c:pt idx="8312">
                  <c:v>1688</c:v>
                </c:pt>
                <c:pt idx="8313">
                  <c:v>1687</c:v>
                </c:pt>
                <c:pt idx="8314">
                  <c:v>1686</c:v>
                </c:pt>
                <c:pt idx="8315">
                  <c:v>1685</c:v>
                </c:pt>
                <c:pt idx="8316">
                  <c:v>1684</c:v>
                </c:pt>
                <c:pt idx="8317">
                  <c:v>1683</c:v>
                </c:pt>
                <c:pt idx="8318">
                  <c:v>1682</c:v>
                </c:pt>
                <c:pt idx="8319">
                  <c:v>1681</c:v>
                </c:pt>
                <c:pt idx="8320">
                  <c:v>1680</c:v>
                </c:pt>
                <c:pt idx="8321">
                  <c:v>1679</c:v>
                </c:pt>
                <c:pt idx="8322">
                  <c:v>1678</c:v>
                </c:pt>
                <c:pt idx="8323">
                  <c:v>1677</c:v>
                </c:pt>
                <c:pt idx="8324">
                  <c:v>1676</c:v>
                </c:pt>
                <c:pt idx="8325">
                  <c:v>1675</c:v>
                </c:pt>
                <c:pt idx="8326">
                  <c:v>1674</c:v>
                </c:pt>
                <c:pt idx="8327">
                  <c:v>1673</c:v>
                </c:pt>
                <c:pt idx="8328">
                  <c:v>1672</c:v>
                </c:pt>
                <c:pt idx="8329">
                  <c:v>1671</c:v>
                </c:pt>
                <c:pt idx="8330">
                  <c:v>1670</c:v>
                </c:pt>
                <c:pt idx="8331">
                  <c:v>1669</c:v>
                </c:pt>
                <c:pt idx="8332">
                  <c:v>1668</c:v>
                </c:pt>
                <c:pt idx="8333">
                  <c:v>1667</c:v>
                </c:pt>
                <c:pt idx="8334">
                  <c:v>1666</c:v>
                </c:pt>
                <c:pt idx="8335">
                  <c:v>1665</c:v>
                </c:pt>
                <c:pt idx="8336">
                  <c:v>1664</c:v>
                </c:pt>
                <c:pt idx="8337">
                  <c:v>1663</c:v>
                </c:pt>
                <c:pt idx="8338">
                  <c:v>1662</c:v>
                </c:pt>
                <c:pt idx="8339">
                  <c:v>1661</c:v>
                </c:pt>
                <c:pt idx="8340">
                  <c:v>1660</c:v>
                </c:pt>
                <c:pt idx="8341">
                  <c:v>1659</c:v>
                </c:pt>
                <c:pt idx="8342">
                  <c:v>1658</c:v>
                </c:pt>
                <c:pt idx="8343">
                  <c:v>1657</c:v>
                </c:pt>
                <c:pt idx="8344">
                  <c:v>1656</c:v>
                </c:pt>
                <c:pt idx="8345">
                  <c:v>1655</c:v>
                </c:pt>
                <c:pt idx="8346">
                  <c:v>1654</c:v>
                </c:pt>
                <c:pt idx="8347">
                  <c:v>1653</c:v>
                </c:pt>
                <c:pt idx="8348">
                  <c:v>1652</c:v>
                </c:pt>
                <c:pt idx="8349">
                  <c:v>1651</c:v>
                </c:pt>
                <c:pt idx="8350">
                  <c:v>1650</c:v>
                </c:pt>
                <c:pt idx="8351">
                  <c:v>1649</c:v>
                </c:pt>
                <c:pt idx="8352">
                  <c:v>1648</c:v>
                </c:pt>
                <c:pt idx="8353">
                  <c:v>1647</c:v>
                </c:pt>
                <c:pt idx="8354">
                  <c:v>1646</c:v>
                </c:pt>
                <c:pt idx="8355">
                  <c:v>1645</c:v>
                </c:pt>
                <c:pt idx="8356">
                  <c:v>1644</c:v>
                </c:pt>
                <c:pt idx="8357">
                  <c:v>1643</c:v>
                </c:pt>
                <c:pt idx="8358">
                  <c:v>1642</c:v>
                </c:pt>
                <c:pt idx="8359">
                  <c:v>1641</c:v>
                </c:pt>
                <c:pt idx="8360">
                  <c:v>1640</c:v>
                </c:pt>
                <c:pt idx="8361">
                  <c:v>1639</c:v>
                </c:pt>
                <c:pt idx="8362">
                  <c:v>1638</c:v>
                </c:pt>
                <c:pt idx="8363">
                  <c:v>1637</c:v>
                </c:pt>
                <c:pt idx="8364">
                  <c:v>1636</c:v>
                </c:pt>
                <c:pt idx="8365">
                  <c:v>1635</c:v>
                </c:pt>
                <c:pt idx="8366">
                  <c:v>1634</c:v>
                </c:pt>
                <c:pt idx="8367">
                  <c:v>1633</c:v>
                </c:pt>
                <c:pt idx="8368">
                  <c:v>1632</c:v>
                </c:pt>
                <c:pt idx="8369">
                  <c:v>1631</c:v>
                </c:pt>
                <c:pt idx="8370">
                  <c:v>1630</c:v>
                </c:pt>
                <c:pt idx="8371">
                  <c:v>1629</c:v>
                </c:pt>
                <c:pt idx="8372">
                  <c:v>1628</c:v>
                </c:pt>
                <c:pt idx="8373">
                  <c:v>1627</c:v>
                </c:pt>
                <c:pt idx="8374">
                  <c:v>1626</c:v>
                </c:pt>
                <c:pt idx="8375">
                  <c:v>1625</c:v>
                </c:pt>
                <c:pt idx="8376">
                  <c:v>1624</c:v>
                </c:pt>
                <c:pt idx="8377">
                  <c:v>1623</c:v>
                </c:pt>
                <c:pt idx="8378">
                  <c:v>1622</c:v>
                </c:pt>
                <c:pt idx="8379">
                  <c:v>1621</c:v>
                </c:pt>
                <c:pt idx="8380">
                  <c:v>1620</c:v>
                </c:pt>
                <c:pt idx="8381">
                  <c:v>1619</c:v>
                </c:pt>
                <c:pt idx="8382">
                  <c:v>1618</c:v>
                </c:pt>
                <c:pt idx="8383">
                  <c:v>1617</c:v>
                </c:pt>
                <c:pt idx="8384">
                  <c:v>1616</c:v>
                </c:pt>
                <c:pt idx="8385">
                  <c:v>1615</c:v>
                </c:pt>
                <c:pt idx="8386">
                  <c:v>1614</c:v>
                </c:pt>
                <c:pt idx="8387">
                  <c:v>1613</c:v>
                </c:pt>
                <c:pt idx="8388">
                  <c:v>1612</c:v>
                </c:pt>
                <c:pt idx="8389">
                  <c:v>1611</c:v>
                </c:pt>
                <c:pt idx="8390">
                  <c:v>1610</c:v>
                </c:pt>
                <c:pt idx="8391">
                  <c:v>1609</c:v>
                </c:pt>
                <c:pt idx="8392">
                  <c:v>1608</c:v>
                </c:pt>
                <c:pt idx="8393">
                  <c:v>1607</c:v>
                </c:pt>
                <c:pt idx="8394">
                  <c:v>1606</c:v>
                </c:pt>
                <c:pt idx="8395">
                  <c:v>1605</c:v>
                </c:pt>
                <c:pt idx="8396">
                  <c:v>1604</c:v>
                </c:pt>
                <c:pt idx="8397">
                  <c:v>1603</c:v>
                </c:pt>
                <c:pt idx="8398">
                  <c:v>1602</c:v>
                </c:pt>
                <c:pt idx="8399">
                  <c:v>1601</c:v>
                </c:pt>
                <c:pt idx="8400">
                  <c:v>1600</c:v>
                </c:pt>
                <c:pt idx="8401">
                  <c:v>1599</c:v>
                </c:pt>
                <c:pt idx="8402">
                  <c:v>1598</c:v>
                </c:pt>
                <c:pt idx="8403">
                  <c:v>1597</c:v>
                </c:pt>
                <c:pt idx="8404">
                  <c:v>1596</c:v>
                </c:pt>
                <c:pt idx="8405">
                  <c:v>1595</c:v>
                </c:pt>
                <c:pt idx="8406">
                  <c:v>1594</c:v>
                </c:pt>
                <c:pt idx="8407">
                  <c:v>1593</c:v>
                </c:pt>
                <c:pt idx="8408">
                  <c:v>1592</c:v>
                </c:pt>
                <c:pt idx="8409">
                  <c:v>1591</c:v>
                </c:pt>
                <c:pt idx="8410">
                  <c:v>1590</c:v>
                </c:pt>
                <c:pt idx="8411">
                  <c:v>1589</c:v>
                </c:pt>
                <c:pt idx="8412">
                  <c:v>1588</c:v>
                </c:pt>
                <c:pt idx="8413">
                  <c:v>1587</c:v>
                </c:pt>
                <c:pt idx="8414">
                  <c:v>1586</c:v>
                </c:pt>
                <c:pt idx="8415">
                  <c:v>1585</c:v>
                </c:pt>
                <c:pt idx="8416">
                  <c:v>1584</c:v>
                </c:pt>
                <c:pt idx="8417">
                  <c:v>1583</c:v>
                </c:pt>
                <c:pt idx="8418">
                  <c:v>1582</c:v>
                </c:pt>
                <c:pt idx="8419">
                  <c:v>1581</c:v>
                </c:pt>
                <c:pt idx="8420">
                  <c:v>1580</c:v>
                </c:pt>
                <c:pt idx="8421">
                  <c:v>1579</c:v>
                </c:pt>
                <c:pt idx="8422">
                  <c:v>1578</c:v>
                </c:pt>
                <c:pt idx="8423">
                  <c:v>1577</c:v>
                </c:pt>
                <c:pt idx="8424">
                  <c:v>1576</c:v>
                </c:pt>
                <c:pt idx="8425">
                  <c:v>1575</c:v>
                </c:pt>
                <c:pt idx="8426">
                  <c:v>1574</c:v>
                </c:pt>
                <c:pt idx="8427">
                  <c:v>1573</c:v>
                </c:pt>
                <c:pt idx="8428">
                  <c:v>1572</c:v>
                </c:pt>
                <c:pt idx="8429">
                  <c:v>1571</c:v>
                </c:pt>
                <c:pt idx="8430">
                  <c:v>1570</c:v>
                </c:pt>
                <c:pt idx="8431">
                  <c:v>1569</c:v>
                </c:pt>
                <c:pt idx="8432">
                  <c:v>1568</c:v>
                </c:pt>
                <c:pt idx="8433">
                  <c:v>1567</c:v>
                </c:pt>
                <c:pt idx="8434">
                  <c:v>1566</c:v>
                </c:pt>
                <c:pt idx="8435">
                  <c:v>1565</c:v>
                </c:pt>
                <c:pt idx="8436">
                  <c:v>1564</c:v>
                </c:pt>
                <c:pt idx="8437">
                  <c:v>1563</c:v>
                </c:pt>
                <c:pt idx="8438">
                  <c:v>1562</c:v>
                </c:pt>
                <c:pt idx="8439">
                  <c:v>1561</c:v>
                </c:pt>
                <c:pt idx="8440">
                  <c:v>1560</c:v>
                </c:pt>
                <c:pt idx="8441">
                  <c:v>1559</c:v>
                </c:pt>
                <c:pt idx="8442">
                  <c:v>1558</c:v>
                </c:pt>
                <c:pt idx="8443">
                  <c:v>1557</c:v>
                </c:pt>
                <c:pt idx="8444">
                  <c:v>1556</c:v>
                </c:pt>
                <c:pt idx="8445">
                  <c:v>1555</c:v>
                </c:pt>
                <c:pt idx="8446">
                  <c:v>1554</c:v>
                </c:pt>
                <c:pt idx="8447">
                  <c:v>1553</c:v>
                </c:pt>
                <c:pt idx="8448">
                  <c:v>1552</c:v>
                </c:pt>
                <c:pt idx="8449">
                  <c:v>1551</c:v>
                </c:pt>
                <c:pt idx="8450">
                  <c:v>1550</c:v>
                </c:pt>
                <c:pt idx="8451">
                  <c:v>1549</c:v>
                </c:pt>
                <c:pt idx="8452">
                  <c:v>1548</c:v>
                </c:pt>
                <c:pt idx="8453">
                  <c:v>1547</c:v>
                </c:pt>
                <c:pt idx="8454">
                  <c:v>1546</c:v>
                </c:pt>
                <c:pt idx="8455">
                  <c:v>1545</c:v>
                </c:pt>
                <c:pt idx="8456">
                  <c:v>1544</c:v>
                </c:pt>
                <c:pt idx="8457">
                  <c:v>1543</c:v>
                </c:pt>
                <c:pt idx="8458">
                  <c:v>1542</c:v>
                </c:pt>
                <c:pt idx="8459">
                  <c:v>1541</c:v>
                </c:pt>
                <c:pt idx="8460">
                  <c:v>1540</c:v>
                </c:pt>
                <c:pt idx="8461">
                  <c:v>1539</c:v>
                </c:pt>
                <c:pt idx="8462">
                  <c:v>1538</c:v>
                </c:pt>
                <c:pt idx="8463">
                  <c:v>1537</c:v>
                </c:pt>
                <c:pt idx="8464">
                  <c:v>1536</c:v>
                </c:pt>
                <c:pt idx="8465">
                  <c:v>1535</c:v>
                </c:pt>
                <c:pt idx="8466">
                  <c:v>1534</c:v>
                </c:pt>
                <c:pt idx="8467">
                  <c:v>1533</c:v>
                </c:pt>
                <c:pt idx="8468">
                  <c:v>1532</c:v>
                </c:pt>
                <c:pt idx="8469">
                  <c:v>1531</c:v>
                </c:pt>
                <c:pt idx="8470">
                  <c:v>1530</c:v>
                </c:pt>
                <c:pt idx="8471">
                  <c:v>1529</c:v>
                </c:pt>
                <c:pt idx="8472">
                  <c:v>1528</c:v>
                </c:pt>
                <c:pt idx="8473">
                  <c:v>1527</c:v>
                </c:pt>
                <c:pt idx="8474">
                  <c:v>1526</c:v>
                </c:pt>
                <c:pt idx="8475">
                  <c:v>1525</c:v>
                </c:pt>
                <c:pt idx="8476">
                  <c:v>1524</c:v>
                </c:pt>
                <c:pt idx="8477">
                  <c:v>1523</c:v>
                </c:pt>
                <c:pt idx="8478">
                  <c:v>1522</c:v>
                </c:pt>
                <c:pt idx="8479">
                  <c:v>1521</c:v>
                </c:pt>
                <c:pt idx="8480">
                  <c:v>1520</c:v>
                </c:pt>
                <c:pt idx="8481">
                  <c:v>1519</c:v>
                </c:pt>
                <c:pt idx="8482">
                  <c:v>1518</c:v>
                </c:pt>
                <c:pt idx="8483">
                  <c:v>1517</c:v>
                </c:pt>
                <c:pt idx="8484">
                  <c:v>1516</c:v>
                </c:pt>
                <c:pt idx="8485">
                  <c:v>1515</c:v>
                </c:pt>
                <c:pt idx="8486">
                  <c:v>1514</c:v>
                </c:pt>
                <c:pt idx="8487">
                  <c:v>1513</c:v>
                </c:pt>
                <c:pt idx="8488">
                  <c:v>1512</c:v>
                </c:pt>
                <c:pt idx="8489">
                  <c:v>1511</c:v>
                </c:pt>
                <c:pt idx="8490">
                  <c:v>1510</c:v>
                </c:pt>
                <c:pt idx="8491">
                  <c:v>1509</c:v>
                </c:pt>
                <c:pt idx="8492">
                  <c:v>1508</c:v>
                </c:pt>
                <c:pt idx="8493">
                  <c:v>1507</c:v>
                </c:pt>
                <c:pt idx="8494">
                  <c:v>1506</c:v>
                </c:pt>
                <c:pt idx="8495">
                  <c:v>1505</c:v>
                </c:pt>
                <c:pt idx="8496">
                  <c:v>1504</c:v>
                </c:pt>
                <c:pt idx="8497">
                  <c:v>1503</c:v>
                </c:pt>
                <c:pt idx="8498">
                  <c:v>1502</c:v>
                </c:pt>
                <c:pt idx="8499">
                  <c:v>1501</c:v>
                </c:pt>
                <c:pt idx="8500">
                  <c:v>1500</c:v>
                </c:pt>
                <c:pt idx="8501">
                  <c:v>1499</c:v>
                </c:pt>
                <c:pt idx="8502">
                  <c:v>1498</c:v>
                </c:pt>
                <c:pt idx="8503">
                  <c:v>1497</c:v>
                </c:pt>
                <c:pt idx="8504">
                  <c:v>1496</c:v>
                </c:pt>
                <c:pt idx="8505">
                  <c:v>1495</c:v>
                </c:pt>
                <c:pt idx="8506">
                  <c:v>1494</c:v>
                </c:pt>
                <c:pt idx="8507">
                  <c:v>1493</c:v>
                </c:pt>
                <c:pt idx="8508">
                  <c:v>1492</c:v>
                </c:pt>
                <c:pt idx="8509">
                  <c:v>1491</c:v>
                </c:pt>
                <c:pt idx="8510">
                  <c:v>1490</c:v>
                </c:pt>
                <c:pt idx="8511">
                  <c:v>1489</c:v>
                </c:pt>
                <c:pt idx="8512">
                  <c:v>1488</c:v>
                </c:pt>
                <c:pt idx="8513">
                  <c:v>1487</c:v>
                </c:pt>
                <c:pt idx="8514">
                  <c:v>1486</c:v>
                </c:pt>
                <c:pt idx="8515">
                  <c:v>1485</c:v>
                </c:pt>
                <c:pt idx="8516">
                  <c:v>1484</c:v>
                </c:pt>
                <c:pt idx="8517">
                  <c:v>1483</c:v>
                </c:pt>
                <c:pt idx="8518">
                  <c:v>1482</c:v>
                </c:pt>
                <c:pt idx="8519">
                  <c:v>1481</c:v>
                </c:pt>
                <c:pt idx="8520">
                  <c:v>1480</c:v>
                </c:pt>
                <c:pt idx="8521">
                  <c:v>1479</c:v>
                </c:pt>
                <c:pt idx="8522">
                  <c:v>1478</c:v>
                </c:pt>
                <c:pt idx="8523">
                  <c:v>1477</c:v>
                </c:pt>
                <c:pt idx="8524">
                  <c:v>1476</c:v>
                </c:pt>
                <c:pt idx="8525">
                  <c:v>1475</c:v>
                </c:pt>
                <c:pt idx="8526">
                  <c:v>1474</c:v>
                </c:pt>
                <c:pt idx="8527">
                  <c:v>1473</c:v>
                </c:pt>
                <c:pt idx="8528">
                  <c:v>1472</c:v>
                </c:pt>
                <c:pt idx="8529">
                  <c:v>1471</c:v>
                </c:pt>
                <c:pt idx="8530">
                  <c:v>1470</c:v>
                </c:pt>
                <c:pt idx="8531">
                  <c:v>1469</c:v>
                </c:pt>
                <c:pt idx="8532">
                  <c:v>1468</c:v>
                </c:pt>
                <c:pt idx="8533">
                  <c:v>1467</c:v>
                </c:pt>
                <c:pt idx="8534">
                  <c:v>1466</c:v>
                </c:pt>
                <c:pt idx="8535">
                  <c:v>1465</c:v>
                </c:pt>
                <c:pt idx="8536">
                  <c:v>1464</c:v>
                </c:pt>
                <c:pt idx="8537">
                  <c:v>1463</c:v>
                </c:pt>
                <c:pt idx="8538">
                  <c:v>1462</c:v>
                </c:pt>
                <c:pt idx="8539">
                  <c:v>1461</c:v>
                </c:pt>
                <c:pt idx="8540">
                  <c:v>1460</c:v>
                </c:pt>
                <c:pt idx="8541">
                  <c:v>1459</c:v>
                </c:pt>
                <c:pt idx="8542">
                  <c:v>1458</c:v>
                </c:pt>
                <c:pt idx="8543">
                  <c:v>1457</c:v>
                </c:pt>
                <c:pt idx="8544">
                  <c:v>1456</c:v>
                </c:pt>
                <c:pt idx="8545">
                  <c:v>1455</c:v>
                </c:pt>
                <c:pt idx="8546">
                  <c:v>1454</c:v>
                </c:pt>
                <c:pt idx="8547">
                  <c:v>1453</c:v>
                </c:pt>
                <c:pt idx="8548">
                  <c:v>1452</c:v>
                </c:pt>
                <c:pt idx="8549">
                  <c:v>1451</c:v>
                </c:pt>
                <c:pt idx="8550">
                  <c:v>1450</c:v>
                </c:pt>
                <c:pt idx="8551">
                  <c:v>1449</c:v>
                </c:pt>
                <c:pt idx="8552">
                  <c:v>1448</c:v>
                </c:pt>
                <c:pt idx="8553">
                  <c:v>1447</c:v>
                </c:pt>
                <c:pt idx="8554">
                  <c:v>1446</c:v>
                </c:pt>
                <c:pt idx="8555">
                  <c:v>1445</c:v>
                </c:pt>
                <c:pt idx="8556">
                  <c:v>1444</c:v>
                </c:pt>
                <c:pt idx="8557">
                  <c:v>1443</c:v>
                </c:pt>
                <c:pt idx="8558">
                  <c:v>1442</c:v>
                </c:pt>
                <c:pt idx="8559">
                  <c:v>1441</c:v>
                </c:pt>
                <c:pt idx="8560">
                  <c:v>1440</c:v>
                </c:pt>
                <c:pt idx="8561">
                  <c:v>1439</c:v>
                </c:pt>
                <c:pt idx="8562">
                  <c:v>1438</c:v>
                </c:pt>
                <c:pt idx="8563">
                  <c:v>1437</c:v>
                </c:pt>
                <c:pt idx="8564">
                  <c:v>1436</c:v>
                </c:pt>
                <c:pt idx="8565">
                  <c:v>1435</c:v>
                </c:pt>
                <c:pt idx="8566">
                  <c:v>1434</c:v>
                </c:pt>
                <c:pt idx="8567">
                  <c:v>1433</c:v>
                </c:pt>
                <c:pt idx="8568">
                  <c:v>1432</c:v>
                </c:pt>
                <c:pt idx="8569">
                  <c:v>1431</c:v>
                </c:pt>
                <c:pt idx="8570">
                  <c:v>1430</c:v>
                </c:pt>
                <c:pt idx="8571">
                  <c:v>1429</c:v>
                </c:pt>
                <c:pt idx="8572">
                  <c:v>1428</c:v>
                </c:pt>
                <c:pt idx="8573">
                  <c:v>1427</c:v>
                </c:pt>
                <c:pt idx="8574">
                  <c:v>1426</c:v>
                </c:pt>
                <c:pt idx="8575">
                  <c:v>1425</c:v>
                </c:pt>
                <c:pt idx="8576">
                  <c:v>1424</c:v>
                </c:pt>
                <c:pt idx="8577">
                  <c:v>1423</c:v>
                </c:pt>
                <c:pt idx="8578">
                  <c:v>1422</c:v>
                </c:pt>
                <c:pt idx="8579">
                  <c:v>1421</c:v>
                </c:pt>
                <c:pt idx="8580">
                  <c:v>1420</c:v>
                </c:pt>
                <c:pt idx="8581">
                  <c:v>1419</c:v>
                </c:pt>
                <c:pt idx="8582">
                  <c:v>1418</c:v>
                </c:pt>
                <c:pt idx="8583">
                  <c:v>1417</c:v>
                </c:pt>
                <c:pt idx="8584">
                  <c:v>1416</c:v>
                </c:pt>
                <c:pt idx="8585">
                  <c:v>1415</c:v>
                </c:pt>
                <c:pt idx="8586">
                  <c:v>1414</c:v>
                </c:pt>
                <c:pt idx="8587">
                  <c:v>1413</c:v>
                </c:pt>
                <c:pt idx="8588">
                  <c:v>1412</c:v>
                </c:pt>
                <c:pt idx="8589">
                  <c:v>1411</c:v>
                </c:pt>
                <c:pt idx="8590">
                  <c:v>1410</c:v>
                </c:pt>
                <c:pt idx="8591">
                  <c:v>1409</c:v>
                </c:pt>
                <c:pt idx="8592">
                  <c:v>1408</c:v>
                </c:pt>
                <c:pt idx="8593">
                  <c:v>1407</c:v>
                </c:pt>
                <c:pt idx="8594">
                  <c:v>1406</c:v>
                </c:pt>
                <c:pt idx="8595">
                  <c:v>1405</c:v>
                </c:pt>
                <c:pt idx="8596">
                  <c:v>1404</c:v>
                </c:pt>
                <c:pt idx="8597">
                  <c:v>1403</c:v>
                </c:pt>
                <c:pt idx="8598">
                  <c:v>1402</c:v>
                </c:pt>
                <c:pt idx="8599">
                  <c:v>1401</c:v>
                </c:pt>
                <c:pt idx="8600">
                  <c:v>1400</c:v>
                </c:pt>
                <c:pt idx="8601">
                  <c:v>1399</c:v>
                </c:pt>
                <c:pt idx="8602">
                  <c:v>1398</c:v>
                </c:pt>
                <c:pt idx="8603">
                  <c:v>1397</c:v>
                </c:pt>
                <c:pt idx="8604">
                  <c:v>1396</c:v>
                </c:pt>
                <c:pt idx="8605">
                  <c:v>1395</c:v>
                </c:pt>
                <c:pt idx="8606">
                  <c:v>1394</c:v>
                </c:pt>
                <c:pt idx="8607">
                  <c:v>1393</c:v>
                </c:pt>
                <c:pt idx="8608">
                  <c:v>1392</c:v>
                </c:pt>
                <c:pt idx="8609">
                  <c:v>1391</c:v>
                </c:pt>
                <c:pt idx="8610">
                  <c:v>1390</c:v>
                </c:pt>
                <c:pt idx="8611">
                  <c:v>1389</c:v>
                </c:pt>
                <c:pt idx="8612">
                  <c:v>1388</c:v>
                </c:pt>
                <c:pt idx="8613">
                  <c:v>1387</c:v>
                </c:pt>
                <c:pt idx="8614">
                  <c:v>1386</c:v>
                </c:pt>
                <c:pt idx="8615">
                  <c:v>1385</c:v>
                </c:pt>
                <c:pt idx="8616">
                  <c:v>1384</c:v>
                </c:pt>
                <c:pt idx="8617">
                  <c:v>1383</c:v>
                </c:pt>
                <c:pt idx="8618">
                  <c:v>1382</c:v>
                </c:pt>
                <c:pt idx="8619">
                  <c:v>1381</c:v>
                </c:pt>
                <c:pt idx="8620">
                  <c:v>1380</c:v>
                </c:pt>
                <c:pt idx="8621">
                  <c:v>1379</c:v>
                </c:pt>
                <c:pt idx="8622">
                  <c:v>1378</c:v>
                </c:pt>
                <c:pt idx="8623">
                  <c:v>1377</c:v>
                </c:pt>
                <c:pt idx="8624">
                  <c:v>1376</c:v>
                </c:pt>
                <c:pt idx="8625">
                  <c:v>1375</c:v>
                </c:pt>
                <c:pt idx="8626">
                  <c:v>1374</c:v>
                </c:pt>
                <c:pt idx="8627">
                  <c:v>1373</c:v>
                </c:pt>
                <c:pt idx="8628">
                  <c:v>1372</c:v>
                </c:pt>
                <c:pt idx="8629">
                  <c:v>1371</c:v>
                </c:pt>
                <c:pt idx="8630">
                  <c:v>1370</c:v>
                </c:pt>
                <c:pt idx="8631">
                  <c:v>1369</c:v>
                </c:pt>
                <c:pt idx="8632">
                  <c:v>1368</c:v>
                </c:pt>
                <c:pt idx="8633">
                  <c:v>1367</c:v>
                </c:pt>
                <c:pt idx="8634">
                  <c:v>1366</c:v>
                </c:pt>
                <c:pt idx="8635">
                  <c:v>1365</c:v>
                </c:pt>
                <c:pt idx="8636">
                  <c:v>1364</c:v>
                </c:pt>
                <c:pt idx="8637">
                  <c:v>1363</c:v>
                </c:pt>
                <c:pt idx="8638">
                  <c:v>1362</c:v>
                </c:pt>
                <c:pt idx="8639">
                  <c:v>1361</c:v>
                </c:pt>
                <c:pt idx="8640">
                  <c:v>1360</c:v>
                </c:pt>
                <c:pt idx="8641">
                  <c:v>1359</c:v>
                </c:pt>
                <c:pt idx="8642">
                  <c:v>1358</c:v>
                </c:pt>
                <c:pt idx="8643">
                  <c:v>1357</c:v>
                </c:pt>
                <c:pt idx="8644">
                  <c:v>1356</c:v>
                </c:pt>
                <c:pt idx="8645">
                  <c:v>1355</c:v>
                </c:pt>
                <c:pt idx="8646">
                  <c:v>1354</c:v>
                </c:pt>
                <c:pt idx="8647">
                  <c:v>1353</c:v>
                </c:pt>
                <c:pt idx="8648">
                  <c:v>1352</c:v>
                </c:pt>
                <c:pt idx="8649">
                  <c:v>1351</c:v>
                </c:pt>
                <c:pt idx="8650">
                  <c:v>1350</c:v>
                </c:pt>
                <c:pt idx="8651">
                  <c:v>1349</c:v>
                </c:pt>
                <c:pt idx="8652">
                  <c:v>1348</c:v>
                </c:pt>
                <c:pt idx="8653">
                  <c:v>1347</c:v>
                </c:pt>
                <c:pt idx="8654">
                  <c:v>1346</c:v>
                </c:pt>
                <c:pt idx="8655">
                  <c:v>1345</c:v>
                </c:pt>
                <c:pt idx="8656">
                  <c:v>1344</c:v>
                </c:pt>
                <c:pt idx="8657">
                  <c:v>1343</c:v>
                </c:pt>
                <c:pt idx="8658">
                  <c:v>1342</c:v>
                </c:pt>
                <c:pt idx="8659">
                  <c:v>1341</c:v>
                </c:pt>
                <c:pt idx="8660">
                  <c:v>1340</c:v>
                </c:pt>
                <c:pt idx="8661">
                  <c:v>1339</c:v>
                </c:pt>
                <c:pt idx="8662">
                  <c:v>1338</c:v>
                </c:pt>
                <c:pt idx="8663">
                  <c:v>1337</c:v>
                </c:pt>
                <c:pt idx="8664">
                  <c:v>1336</c:v>
                </c:pt>
                <c:pt idx="8665">
                  <c:v>1335</c:v>
                </c:pt>
                <c:pt idx="8666">
                  <c:v>1334</c:v>
                </c:pt>
                <c:pt idx="8667">
                  <c:v>1333</c:v>
                </c:pt>
                <c:pt idx="8668">
                  <c:v>1332</c:v>
                </c:pt>
                <c:pt idx="8669">
                  <c:v>1331</c:v>
                </c:pt>
                <c:pt idx="8670">
                  <c:v>1330</c:v>
                </c:pt>
                <c:pt idx="8671">
                  <c:v>1329</c:v>
                </c:pt>
                <c:pt idx="8672">
                  <c:v>1328</c:v>
                </c:pt>
                <c:pt idx="8673">
                  <c:v>1327</c:v>
                </c:pt>
                <c:pt idx="8674">
                  <c:v>1326</c:v>
                </c:pt>
                <c:pt idx="8675">
                  <c:v>1325</c:v>
                </c:pt>
                <c:pt idx="8676">
                  <c:v>1324</c:v>
                </c:pt>
                <c:pt idx="8677">
                  <c:v>1323</c:v>
                </c:pt>
                <c:pt idx="8678">
                  <c:v>1322</c:v>
                </c:pt>
                <c:pt idx="8679">
                  <c:v>1321</c:v>
                </c:pt>
                <c:pt idx="8680">
                  <c:v>1320</c:v>
                </c:pt>
                <c:pt idx="8681">
                  <c:v>1319</c:v>
                </c:pt>
                <c:pt idx="8682">
                  <c:v>1318</c:v>
                </c:pt>
                <c:pt idx="8683">
                  <c:v>1317</c:v>
                </c:pt>
                <c:pt idx="8684">
                  <c:v>1316</c:v>
                </c:pt>
                <c:pt idx="8685">
                  <c:v>1315</c:v>
                </c:pt>
                <c:pt idx="8686">
                  <c:v>1314</c:v>
                </c:pt>
                <c:pt idx="8687">
                  <c:v>1313</c:v>
                </c:pt>
                <c:pt idx="8688">
                  <c:v>1312</c:v>
                </c:pt>
                <c:pt idx="8689">
                  <c:v>1311</c:v>
                </c:pt>
                <c:pt idx="8690">
                  <c:v>1310</c:v>
                </c:pt>
                <c:pt idx="8691">
                  <c:v>1309</c:v>
                </c:pt>
                <c:pt idx="8692">
                  <c:v>1308</c:v>
                </c:pt>
                <c:pt idx="8693">
                  <c:v>1307</c:v>
                </c:pt>
                <c:pt idx="8694">
                  <c:v>1306</c:v>
                </c:pt>
                <c:pt idx="8695">
                  <c:v>1305</c:v>
                </c:pt>
                <c:pt idx="8696">
                  <c:v>1304</c:v>
                </c:pt>
                <c:pt idx="8697">
                  <c:v>1303</c:v>
                </c:pt>
                <c:pt idx="8698">
                  <c:v>1302</c:v>
                </c:pt>
                <c:pt idx="8699">
                  <c:v>1301</c:v>
                </c:pt>
                <c:pt idx="8700">
                  <c:v>1300</c:v>
                </c:pt>
                <c:pt idx="8701">
                  <c:v>1299</c:v>
                </c:pt>
                <c:pt idx="8702">
                  <c:v>1298</c:v>
                </c:pt>
                <c:pt idx="8703">
                  <c:v>1297</c:v>
                </c:pt>
                <c:pt idx="8704">
                  <c:v>1296</c:v>
                </c:pt>
                <c:pt idx="8705">
                  <c:v>1295</c:v>
                </c:pt>
                <c:pt idx="8706">
                  <c:v>1294</c:v>
                </c:pt>
                <c:pt idx="8707">
                  <c:v>1293</c:v>
                </c:pt>
                <c:pt idx="8708">
                  <c:v>1292</c:v>
                </c:pt>
                <c:pt idx="8709">
                  <c:v>1291</c:v>
                </c:pt>
                <c:pt idx="8710">
                  <c:v>1290</c:v>
                </c:pt>
                <c:pt idx="8711">
                  <c:v>1289</c:v>
                </c:pt>
                <c:pt idx="8712">
                  <c:v>1288</c:v>
                </c:pt>
                <c:pt idx="8713">
                  <c:v>1287</c:v>
                </c:pt>
                <c:pt idx="8714">
                  <c:v>1286</c:v>
                </c:pt>
                <c:pt idx="8715">
                  <c:v>1285</c:v>
                </c:pt>
                <c:pt idx="8716">
                  <c:v>1284</c:v>
                </c:pt>
                <c:pt idx="8717">
                  <c:v>1283</c:v>
                </c:pt>
                <c:pt idx="8718">
                  <c:v>1282</c:v>
                </c:pt>
                <c:pt idx="8719">
                  <c:v>1281</c:v>
                </c:pt>
                <c:pt idx="8720">
                  <c:v>1280</c:v>
                </c:pt>
                <c:pt idx="8721">
                  <c:v>1279</c:v>
                </c:pt>
                <c:pt idx="8722">
                  <c:v>1278</c:v>
                </c:pt>
                <c:pt idx="8723">
                  <c:v>1277</c:v>
                </c:pt>
                <c:pt idx="8724">
                  <c:v>1276</c:v>
                </c:pt>
                <c:pt idx="8725">
                  <c:v>1275</c:v>
                </c:pt>
                <c:pt idx="8726">
                  <c:v>1274</c:v>
                </c:pt>
                <c:pt idx="8727">
                  <c:v>1273</c:v>
                </c:pt>
                <c:pt idx="8728">
                  <c:v>1272</c:v>
                </c:pt>
                <c:pt idx="8729">
                  <c:v>1271</c:v>
                </c:pt>
                <c:pt idx="8730">
                  <c:v>1270</c:v>
                </c:pt>
                <c:pt idx="8731">
                  <c:v>1269</c:v>
                </c:pt>
                <c:pt idx="8732">
                  <c:v>1268</c:v>
                </c:pt>
                <c:pt idx="8733">
                  <c:v>1267</c:v>
                </c:pt>
                <c:pt idx="8734">
                  <c:v>1266</c:v>
                </c:pt>
                <c:pt idx="8735">
                  <c:v>1265</c:v>
                </c:pt>
                <c:pt idx="8736">
                  <c:v>1264</c:v>
                </c:pt>
                <c:pt idx="8737">
                  <c:v>1263</c:v>
                </c:pt>
                <c:pt idx="8738">
                  <c:v>1262</c:v>
                </c:pt>
                <c:pt idx="8739">
                  <c:v>1261</c:v>
                </c:pt>
                <c:pt idx="8740">
                  <c:v>1260</c:v>
                </c:pt>
                <c:pt idx="8741">
                  <c:v>1259</c:v>
                </c:pt>
                <c:pt idx="8742">
                  <c:v>1258</c:v>
                </c:pt>
                <c:pt idx="8743">
                  <c:v>1257</c:v>
                </c:pt>
                <c:pt idx="8744">
                  <c:v>1256</c:v>
                </c:pt>
                <c:pt idx="8745">
                  <c:v>1255</c:v>
                </c:pt>
                <c:pt idx="8746">
                  <c:v>1254</c:v>
                </c:pt>
                <c:pt idx="8747">
                  <c:v>1253</c:v>
                </c:pt>
                <c:pt idx="8748">
                  <c:v>1252</c:v>
                </c:pt>
                <c:pt idx="8749">
                  <c:v>1251</c:v>
                </c:pt>
                <c:pt idx="8750">
                  <c:v>1250</c:v>
                </c:pt>
                <c:pt idx="8751">
                  <c:v>1249</c:v>
                </c:pt>
                <c:pt idx="8752">
                  <c:v>1248</c:v>
                </c:pt>
                <c:pt idx="8753">
                  <c:v>1247</c:v>
                </c:pt>
                <c:pt idx="8754">
                  <c:v>1246</c:v>
                </c:pt>
                <c:pt idx="8755">
                  <c:v>1245</c:v>
                </c:pt>
                <c:pt idx="8756">
                  <c:v>1244</c:v>
                </c:pt>
                <c:pt idx="8757">
                  <c:v>1243</c:v>
                </c:pt>
                <c:pt idx="8758">
                  <c:v>1242</c:v>
                </c:pt>
                <c:pt idx="8759">
                  <c:v>1241</c:v>
                </c:pt>
                <c:pt idx="8760">
                  <c:v>1240</c:v>
                </c:pt>
                <c:pt idx="8761">
                  <c:v>1239</c:v>
                </c:pt>
                <c:pt idx="8762">
                  <c:v>1238</c:v>
                </c:pt>
                <c:pt idx="8763">
                  <c:v>1237</c:v>
                </c:pt>
                <c:pt idx="8764">
                  <c:v>1236</c:v>
                </c:pt>
                <c:pt idx="8765">
                  <c:v>1235</c:v>
                </c:pt>
                <c:pt idx="8766">
                  <c:v>1234</c:v>
                </c:pt>
                <c:pt idx="8767">
                  <c:v>1233</c:v>
                </c:pt>
                <c:pt idx="8768">
                  <c:v>1232</c:v>
                </c:pt>
                <c:pt idx="8769">
                  <c:v>1231</c:v>
                </c:pt>
                <c:pt idx="8770">
                  <c:v>1230</c:v>
                </c:pt>
                <c:pt idx="8771">
                  <c:v>1229</c:v>
                </c:pt>
                <c:pt idx="8772">
                  <c:v>1228</c:v>
                </c:pt>
                <c:pt idx="8773">
                  <c:v>1227</c:v>
                </c:pt>
                <c:pt idx="8774">
                  <c:v>1226</c:v>
                </c:pt>
                <c:pt idx="8775">
                  <c:v>1225</c:v>
                </c:pt>
                <c:pt idx="8776">
                  <c:v>1224</c:v>
                </c:pt>
                <c:pt idx="8777">
                  <c:v>1223</c:v>
                </c:pt>
                <c:pt idx="8778">
                  <c:v>1222</c:v>
                </c:pt>
                <c:pt idx="8779">
                  <c:v>1221</c:v>
                </c:pt>
                <c:pt idx="8780">
                  <c:v>1220</c:v>
                </c:pt>
                <c:pt idx="8781">
                  <c:v>1219</c:v>
                </c:pt>
                <c:pt idx="8782">
                  <c:v>1218</c:v>
                </c:pt>
                <c:pt idx="8783">
                  <c:v>1217</c:v>
                </c:pt>
                <c:pt idx="8784">
                  <c:v>1216</c:v>
                </c:pt>
                <c:pt idx="8785">
                  <c:v>1215</c:v>
                </c:pt>
                <c:pt idx="8786">
                  <c:v>1214</c:v>
                </c:pt>
                <c:pt idx="8787">
                  <c:v>1213</c:v>
                </c:pt>
                <c:pt idx="8788">
                  <c:v>1212</c:v>
                </c:pt>
                <c:pt idx="8789">
                  <c:v>1211</c:v>
                </c:pt>
                <c:pt idx="8790">
                  <c:v>1210</c:v>
                </c:pt>
                <c:pt idx="8791">
                  <c:v>1209</c:v>
                </c:pt>
                <c:pt idx="8792">
                  <c:v>1208</c:v>
                </c:pt>
                <c:pt idx="8793">
                  <c:v>1207</c:v>
                </c:pt>
                <c:pt idx="8794">
                  <c:v>1206</c:v>
                </c:pt>
                <c:pt idx="8795">
                  <c:v>1205</c:v>
                </c:pt>
                <c:pt idx="8796">
                  <c:v>1204</c:v>
                </c:pt>
                <c:pt idx="8797">
                  <c:v>1203</c:v>
                </c:pt>
                <c:pt idx="8798">
                  <c:v>1202</c:v>
                </c:pt>
                <c:pt idx="8799">
                  <c:v>1201</c:v>
                </c:pt>
                <c:pt idx="8800">
                  <c:v>1200</c:v>
                </c:pt>
                <c:pt idx="8801">
                  <c:v>1199</c:v>
                </c:pt>
                <c:pt idx="8802">
                  <c:v>1198</c:v>
                </c:pt>
                <c:pt idx="8803">
                  <c:v>1197</c:v>
                </c:pt>
                <c:pt idx="8804">
                  <c:v>1196</c:v>
                </c:pt>
                <c:pt idx="8805">
                  <c:v>1195</c:v>
                </c:pt>
                <c:pt idx="8806">
                  <c:v>1194</c:v>
                </c:pt>
                <c:pt idx="8807">
                  <c:v>1193</c:v>
                </c:pt>
                <c:pt idx="8808">
                  <c:v>1192</c:v>
                </c:pt>
                <c:pt idx="8809">
                  <c:v>1191</c:v>
                </c:pt>
                <c:pt idx="8810">
                  <c:v>1190</c:v>
                </c:pt>
                <c:pt idx="8811">
                  <c:v>1189</c:v>
                </c:pt>
                <c:pt idx="8812">
                  <c:v>1188</c:v>
                </c:pt>
                <c:pt idx="8813">
                  <c:v>1187</c:v>
                </c:pt>
                <c:pt idx="8814">
                  <c:v>1186</c:v>
                </c:pt>
                <c:pt idx="8815">
                  <c:v>1185</c:v>
                </c:pt>
                <c:pt idx="8816">
                  <c:v>1184</c:v>
                </c:pt>
                <c:pt idx="8817">
                  <c:v>1183</c:v>
                </c:pt>
                <c:pt idx="8818">
                  <c:v>1182</c:v>
                </c:pt>
                <c:pt idx="8819">
                  <c:v>1181</c:v>
                </c:pt>
                <c:pt idx="8820">
                  <c:v>1180</c:v>
                </c:pt>
                <c:pt idx="8821">
                  <c:v>1179</c:v>
                </c:pt>
                <c:pt idx="8822">
                  <c:v>1178</c:v>
                </c:pt>
                <c:pt idx="8823">
                  <c:v>1177</c:v>
                </c:pt>
                <c:pt idx="8824">
                  <c:v>1176</c:v>
                </c:pt>
                <c:pt idx="8825">
                  <c:v>1175</c:v>
                </c:pt>
                <c:pt idx="8826">
                  <c:v>1174</c:v>
                </c:pt>
                <c:pt idx="8827">
                  <c:v>1173</c:v>
                </c:pt>
                <c:pt idx="8828">
                  <c:v>1172</c:v>
                </c:pt>
                <c:pt idx="8829">
                  <c:v>1171</c:v>
                </c:pt>
                <c:pt idx="8830">
                  <c:v>1170</c:v>
                </c:pt>
                <c:pt idx="8831">
                  <c:v>1169</c:v>
                </c:pt>
                <c:pt idx="8832">
                  <c:v>1168</c:v>
                </c:pt>
                <c:pt idx="8833">
                  <c:v>1167</c:v>
                </c:pt>
                <c:pt idx="8834">
                  <c:v>1166</c:v>
                </c:pt>
                <c:pt idx="8835">
                  <c:v>1165</c:v>
                </c:pt>
                <c:pt idx="8836">
                  <c:v>1164</c:v>
                </c:pt>
                <c:pt idx="8837">
                  <c:v>1163</c:v>
                </c:pt>
                <c:pt idx="8838">
                  <c:v>1162</c:v>
                </c:pt>
                <c:pt idx="8839">
                  <c:v>1161</c:v>
                </c:pt>
                <c:pt idx="8840">
                  <c:v>1160</c:v>
                </c:pt>
                <c:pt idx="8841">
                  <c:v>1159</c:v>
                </c:pt>
                <c:pt idx="8842">
                  <c:v>1158</c:v>
                </c:pt>
                <c:pt idx="8843">
                  <c:v>1157</c:v>
                </c:pt>
                <c:pt idx="8844">
                  <c:v>1156</c:v>
                </c:pt>
                <c:pt idx="8845">
                  <c:v>1155</c:v>
                </c:pt>
                <c:pt idx="8846">
                  <c:v>1154</c:v>
                </c:pt>
                <c:pt idx="8847">
                  <c:v>1153</c:v>
                </c:pt>
                <c:pt idx="8848">
                  <c:v>1152</c:v>
                </c:pt>
                <c:pt idx="8849">
                  <c:v>1151</c:v>
                </c:pt>
                <c:pt idx="8850">
                  <c:v>1150</c:v>
                </c:pt>
                <c:pt idx="8851">
                  <c:v>1149</c:v>
                </c:pt>
                <c:pt idx="8852">
                  <c:v>1148</c:v>
                </c:pt>
                <c:pt idx="8853">
                  <c:v>1147</c:v>
                </c:pt>
                <c:pt idx="8854">
                  <c:v>1146</c:v>
                </c:pt>
                <c:pt idx="8855">
                  <c:v>1145</c:v>
                </c:pt>
                <c:pt idx="8856">
                  <c:v>1144</c:v>
                </c:pt>
                <c:pt idx="8857">
                  <c:v>1143</c:v>
                </c:pt>
                <c:pt idx="8858">
                  <c:v>1142</c:v>
                </c:pt>
                <c:pt idx="8859">
                  <c:v>1141</c:v>
                </c:pt>
                <c:pt idx="8860">
                  <c:v>1140</c:v>
                </c:pt>
                <c:pt idx="8861">
                  <c:v>1139</c:v>
                </c:pt>
                <c:pt idx="8862">
                  <c:v>1138</c:v>
                </c:pt>
                <c:pt idx="8863">
                  <c:v>1137</c:v>
                </c:pt>
                <c:pt idx="8864">
                  <c:v>1136</c:v>
                </c:pt>
                <c:pt idx="8865">
                  <c:v>1135</c:v>
                </c:pt>
                <c:pt idx="8866">
                  <c:v>1134</c:v>
                </c:pt>
                <c:pt idx="8867">
                  <c:v>1133</c:v>
                </c:pt>
                <c:pt idx="8868">
                  <c:v>1132</c:v>
                </c:pt>
                <c:pt idx="8869">
                  <c:v>1131</c:v>
                </c:pt>
                <c:pt idx="8870">
                  <c:v>1130</c:v>
                </c:pt>
                <c:pt idx="8871">
                  <c:v>1129</c:v>
                </c:pt>
                <c:pt idx="8872">
                  <c:v>1128</c:v>
                </c:pt>
                <c:pt idx="8873">
                  <c:v>1127</c:v>
                </c:pt>
                <c:pt idx="8874">
                  <c:v>1126</c:v>
                </c:pt>
                <c:pt idx="8875">
                  <c:v>1125</c:v>
                </c:pt>
                <c:pt idx="8876">
                  <c:v>1124</c:v>
                </c:pt>
                <c:pt idx="8877">
                  <c:v>1123</c:v>
                </c:pt>
                <c:pt idx="8878">
                  <c:v>1122</c:v>
                </c:pt>
                <c:pt idx="8879">
                  <c:v>1121</c:v>
                </c:pt>
                <c:pt idx="8880">
                  <c:v>1120</c:v>
                </c:pt>
                <c:pt idx="8881">
                  <c:v>1119</c:v>
                </c:pt>
                <c:pt idx="8882">
                  <c:v>1118</c:v>
                </c:pt>
                <c:pt idx="8883">
                  <c:v>1117</c:v>
                </c:pt>
                <c:pt idx="8884">
                  <c:v>1116</c:v>
                </c:pt>
                <c:pt idx="8885">
                  <c:v>1115</c:v>
                </c:pt>
                <c:pt idx="8886">
                  <c:v>1114</c:v>
                </c:pt>
                <c:pt idx="8887">
                  <c:v>1113</c:v>
                </c:pt>
                <c:pt idx="8888">
                  <c:v>1112</c:v>
                </c:pt>
                <c:pt idx="8889">
                  <c:v>1111</c:v>
                </c:pt>
                <c:pt idx="8890">
                  <c:v>1110</c:v>
                </c:pt>
                <c:pt idx="8891">
                  <c:v>1109</c:v>
                </c:pt>
                <c:pt idx="8892">
                  <c:v>1108</c:v>
                </c:pt>
                <c:pt idx="8893">
                  <c:v>1107</c:v>
                </c:pt>
                <c:pt idx="8894">
                  <c:v>1106</c:v>
                </c:pt>
                <c:pt idx="8895">
                  <c:v>1105</c:v>
                </c:pt>
                <c:pt idx="8896">
                  <c:v>1104</c:v>
                </c:pt>
                <c:pt idx="8897">
                  <c:v>1103</c:v>
                </c:pt>
                <c:pt idx="8898">
                  <c:v>1102</c:v>
                </c:pt>
                <c:pt idx="8899">
                  <c:v>1101</c:v>
                </c:pt>
                <c:pt idx="8900">
                  <c:v>1100</c:v>
                </c:pt>
                <c:pt idx="8901">
                  <c:v>1099</c:v>
                </c:pt>
                <c:pt idx="8902">
                  <c:v>1098</c:v>
                </c:pt>
                <c:pt idx="8903">
                  <c:v>1097</c:v>
                </c:pt>
                <c:pt idx="8904">
                  <c:v>1096</c:v>
                </c:pt>
                <c:pt idx="8905">
                  <c:v>1095</c:v>
                </c:pt>
                <c:pt idx="8906">
                  <c:v>1094</c:v>
                </c:pt>
                <c:pt idx="8907">
                  <c:v>1093</c:v>
                </c:pt>
                <c:pt idx="8908">
                  <c:v>1092</c:v>
                </c:pt>
                <c:pt idx="8909">
                  <c:v>1091</c:v>
                </c:pt>
                <c:pt idx="8910">
                  <c:v>1090</c:v>
                </c:pt>
                <c:pt idx="8911">
                  <c:v>1089</c:v>
                </c:pt>
                <c:pt idx="8912">
                  <c:v>1088</c:v>
                </c:pt>
                <c:pt idx="8913">
                  <c:v>1087</c:v>
                </c:pt>
                <c:pt idx="8914">
                  <c:v>1086</c:v>
                </c:pt>
                <c:pt idx="8915">
                  <c:v>1085</c:v>
                </c:pt>
                <c:pt idx="8916">
                  <c:v>1084</c:v>
                </c:pt>
                <c:pt idx="8917">
                  <c:v>1083</c:v>
                </c:pt>
                <c:pt idx="8918">
                  <c:v>1082</c:v>
                </c:pt>
                <c:pt idx="8919">
                  <c:v>1081</c:v>
                </c:pt>
                <c:pt idx="8920">
                  <c:v>1080</c:v>
                </c:pt>
                <c:pt idx="8921">
                  <c:v>1079</c:v>
                </c:pt>
                <c:pt idx="8922">
                  <c:v>1078</c:v>
                </c:pt>
                <c:pt idx="8923">
                  <c:v>1077</c:v>
                </c:pt>
                <c:pt idx="8924">
                  <c:v>1076</c:v>
                </c:pt>
                <c:pt idx="8925">
                  <c:v>1075</c:v>
                </c:pt>
                <c:pt idx="8926">
                  <c:v>1074</c:v>
                </c:pt>
                <c:pt idx="8927">
                  <c:v>1073</c:v>
                </c:pt>
                <c:pt idx="8928">
                  <c:v>1072</c:v>
                </c:pt>
                <c:pt idx="8929">
                  <c:v>1071</c:v>
                </c:pt>
                <c:pt idx="8930">
                  <c:v>1070</c:v>
                </c:pt>
                <c:pt idx="8931">
                  <c:v>1069</c:v>
                </c:pt>
                <c:pt idx="8932">
                  <c:v>1068</c:v>
                </c:pt>
                <c:pt idx="8933">
                  <c:v>1067</c:v>
                </c:pt>
                <c:pt idx="8934">
                  <c:v>1066</c:v>
                </c:pt>
                <c:pt idx="8935">
                  <c:v>1065</c:v>
                </c:pt>
                <c:pt idx="8936">
                  <c:v>1064</c:v>
                </c:pt>
                <c:pt idx="8937">
                  <c:v>1063</c:v>
                </c:pt>
                <c:pt idx="8938">
                  <c:v>1062</c:v>
                </c:pt>
                <c:pt idx="8939">
                  <c:v>1061</c:v>
                </c:pt>
                <c:pt idx="8940">
                  <c:v>1060</c:v>
                </c:pt>
                <c:pt idx="8941">
                  <c:v>1059</c:v>
                </c:pt>
                <c:pt idx="8942">
                  <c:v>1058</c:v>
                </c:pt>
                <c:pt idx="8943">
                  <c:v>1057</c:v>
                </c:pt>
                <c:pt idx="8944">
                  <c:v>1056</c:v>
                </c:pt>
                <c:pt idx="8945">
                  <c:v>1055</c:v>
                </c:pt>
                <c:pt idx="8946">
                  <c:v>1054</c:v>
                </c:pt>
                <c:pt idx="8947">
                  <c:v>1053</c:v>
                </c:pt>
                <c:pt idx="8948">
                  <c:v>1052</c:v>
                </c:pt>
                <c:pt idx="8949">
                  <c:v>1051</c:v>
                </c:pt>
                <c:pt idx="8950">
                  <c:v>1050</c:v>
                </c:pt>
                <c:pt idx="8951">
                  <c:v>1049</c:v>
                </c:pt>
                <c:pt idx="8952">
                  <c:v>1048</c:v>
                </c:pt>
                <c:pt idx="8953">
                  <c:v>1047</c:v>
                </c:pt>
                <c:pt idx="8954">
                  <c:v>1046</c:v>
                </c:pt>
                <c:pt idx="8955">
                  <c:v>1045</c:v>
                </c:pt>
                <c:pt idx="8956">
                  <c:v>1044</c:v>
                </c:pt>
                <c:pt idx="8957">
                  <c:v>1043</c:v>
                </c:pt>
                <c:pt idx="8958">
                  <c:v>1042</c:v>
                </c:pt>
                <c:pt idx="8959">
                  <c:v>1041</c:v>
                </c:pt>
                <c:pt idx="8960">
                  <c:v>1040</c:v>
                </c:pt>
                <c:pt idx="8961">
                  <c:v>1039</c:v>
                </c:pt>
                <c:pt idx="8962">
                  <c:v>1038</c:v>
                </c:pt>
                <c:pt idx="8963">
                  <c:v>1037</c:v>
                </c:pt>
                <c:pt idx="8964">
                  <c:v>1036</c:v>
                </c:pt>
                <c:pt idx="8965">
                  <c:v>1035</c:v>
                </c:pt>
                <c:pt idx="8966">
                  <c:v>1034</c:v>
                </c:pt>
                <c:pt idx="8967">
                  <c:v>1033</c:v>
                </c:pt>
                <c:pt idx="8968">
                  <c:v>1032</c:v>
                </c:pt>
                <c:pt idx="8969">
                  <c:v>1031</c:v>
                </c:pt>
                <c:pt idx="8970">
                  <c:v>1030</c:v>
                </c:pt>
                <c:pt idx="8971">
                  <c:v>1029</c:v>
                </c:pt>
                <c:pt idx="8972">
                  <c:v>1028</c:v>
                </c:pt>
                <c:pt idx="8973">
                  <c:v>1027</c:v>
                </c:pt>
                <c:pt idx="8974">
                  <c:v>1026</c:v>
                </c:pt>
                <c:pt idx="8975">
                  <c:v>1025</c:v>
                </c:pt>
                <c:pt idx="8976">
                  <c:v>1024</c:v>
                </c:pt>
                <c:pt idx="8977">
                  <c:v>1023</c:v>
                </c:pt>
                <c:pt idx="8978">
                  <c:v>1022</c:v>
                </c:pt>
                <c:pt idx="8979">
                  <c:v>1021</c:v>
                </c:pt>
                <c:pt idx="8980">
                  <c:v>1020</c:v>
                </c:pt>
                <c:pt idx="8981">
                  <c:v>1019</c:v>
                </c:pt>
                <c:pt idx="8982">
                  <c:v>1018</c:v>
                </c:pt>
                <c:pt idx="8983">
                  <c:v>1017</c:v>
                </c:pt>
                <c:pt idx="8984">
                  <c:v>1016</c:v>
                </c:pt>
                <c:pt idx="8985">
                  <c:v>1015</c:v>
                </c:pt>
                <c:pt idx="8986">
                  <c:v>1014</c:v>
                </c:pt>
                <c:pt idx="8987">
                  <c:v>1013</c:v>
                </c:pt>
                <c:pt idx="8988">
                  <c:v>1012</c:v>
                </c:pt>
                <c:pt idx="8989">
                  <c:v>1011</c:v>
                </c:pt>
                <c:pt idx="8990">
                  <c:v>1010</c:v>
                </c:pt>
                <c:pt idx="8991">
                  <c:v>1009</c:v>
                </c:pt>
                <c:pt idx="8992">
                  <c:v>1008</c:v>
                </c:pt>
                <c:pt idx="8993">
                  <c:v>1007</c:v>
                </c:pt>
                <c:pt idx="8994">
                  <c:v>1006</c:v>
                </c:pt>
                <c:pt idx="8995">
                  <c:v>1005</c:v>
                </c:pt>
                <c:pt idx="8996">
                  <c:v>1004</c:v>
                </c:pt>
                <c:pt idx="8997">
                  <c:v>1003</c:v>
                </c:pt>
                <c:pt idx="8998">
                  <c:v>1002</c:v>
                </c:pt>
                <c:pt idx="8999">
                  <c:v>1001</c:v>
                </c:pt>
                <c:pt idx="9000">
                  <c:v>1000</c:v>
                </c:pt>
                <c:pt idx="9001">
                  <c:v>999</c:v>
                </c:pt>
                <c:pt idx="9002">
                  <c:v>998</c:v>
                </c:pt>
                <c:pt idx="9003">
                  <c:v>997</c:v>
                </c:pt>
                <c:pt idx="9004">
                  <c:v>996</c:v>
                </c:pt>
                <c:pt idx="9005">
                  <c:v>995</c:v>
                </c:pt>
                <c:pt idx="9006">
                  <c:v>994</c:v>
                </c:pt>
                <c:pt idx="9007">
                  <c:v>993</c:v>
                </c:pt>
                <c:pt idx="9008">
                  <c:v>992</c:v>
                </c:pt>
                <c:pt idx="9009">
                  <c:v>991</c:v>
                </c:pt>
                <c:pt idx="9010">
                  <c:v>990</c:v>
                </c:pt>
                <c:pt idx="9011">
                  <c:v>989</c:v>
                </c:pt>
                <c:pt idx="9012">
                  <c:v>988</c:v>
                </c:pt>
                <c:pt idx="9013">
                  <c:v>987</c:v>
                </c:pt>
                <c:pt idx="9014">
                  <c:v>986</c:v>
                </c:pt>
                <c:pt idx="9015">
                  <c:v>985</c:v>
                </c:pt>
                <c:pt idx="9016">
                  <c:v>984</c:v>
                </c:pt>
                <c:pt idx="9017">
                  <c:v>983</c:v>
                </c:pt>
                <c:pt idx="9018">
                  <c:v>982</c:v>
                </c:pt>
                <c:pt idx="9019">
                  <c:v>981</c:v>
                </c:pt>
                <c:pt idx="9020">
                  <c:v>980</c:v>
                </c:pt>
                <c:pt idx="9021">
                  <c:v>979</c:v>
                </c:pt>
                <c:pt idx="9022">
                  <c:v>978</c:v>
                </c:pt>
                <c:pt idx="9023">
                  <c:v>977</c:v>
                </c:pt>
                <c:pt idx="9024">
                  <c:v>976</c:v>
                </c:pt>
                <c:pt idx="9025">
                  <c:v>975</c:v>
                </c:pt>
                <c:pt idx="9026">
                  <c:v>974</c:v>
                </c:pt>
                <c:pt idx="9027">
                  <c:v>973</c:v>
                </c:pt>
                <c:pt idx="9028">
                  <c:v>972</c:v>
                </c:pt>
                <c:pt idx="9029">
                  <c:v>971</c:v>
                </c:pt>
                <c:pt idx="9030">
                  <c:v>970</c:v>
                </c:pt>
                <c:pt idx="9031">
                  <c:v>969</c:v>
                </c:pt>
                <c:pt idx="9032">
                  <c:v>968</c:v>
                </c:pt>
                <c:pt idx="9033">
                  <c:v>967</c:v>
                </c:pt>
                <c:pt idx="9034">
                  <c:v>966</c:v>
                </c:pt>
                <c:pt idx="9035">
                  <c:v>965</c:v>
                </c:pt>
                <c:pt idx="9036">
                  <c:v>964</c:v>
                </c:pt>
                <c:pt idx="9037">
                  <c:v>963</c:v>
                </c:pt>
                <c:pt idx="9038">
                  <c:v>962</c:v>
                </c:pt>
                <c:pt idx="9039">
                  <c:v>961</c:v>
                </c:pt>
                <c:pt idx="9040">
                  <c:v>960</c:v>
                </c:pt>
                <c:pt idx="9041">
                  <c:v>959</c:v>
                </c:pt>
                <c:pt idx="9042">
                  <c:v>958</c:v>
                </c:pt>
                <c:pt idx="9043">
                  <c:v>957</c:v>
                </c:pt>
                <c:pt idx="9044">
                  <c:v>956</c:v>
                </c:pt>
                <c:pt idx="9045">
                  <c:v>955</c:v>
                </c:pt>
                <c:pt idx="9046">
                  <c:v>954</c:v>
                </c:pt>
                <c:pt idx="9047">
                  <c:v>953</c:v>
                </c:pt>
                <c:pt idx="9048">
                  <c:v>952</c:v>
                </c:pt>
                <c:pt idx="9049">
                  <c:v>951</c:v>
                </c:pt>
                <c:pt idx="9050">
                  <c:v>950</c:v>
                </c:pt>
                <c:pt idx="9051">
                  <c:v>949</c:v>
                </c:pt>
                <c:pt idx="9052">
                  <c:v>948</c:v>
                </c:pt>
                <c:pt idx="9053">
                  <c:v>947</c:v>
                </c:pt>
                <c:pt idx="9054">
                  <c:v>946</c:v>
                </c:pt>
                <c:pt idx="9055">
                  <c:v>945</c:v>
                </c:pt>
                <c:pt idx="9056">
                  <c:v>944</c:v>
                </c:pt>
                <c:pt idx="9057">
                  <c:v>943</c:v>
                </c:pt>
                <c:pt idx="9058">
                  <c:v>942</c:v>
                </c:pt>
                <c:pt idx="9059">
                  <c:v>941</c:v>
                </c:pt>
                <c:pt idx="9060">
                  <c:v>940</c:v>
                </c:pt>
                <c:pt idx="9061">
                  <c:v>939</c:v>
                </c:pt>
                <c:pt idx="9062">
                  <c:v>938</c:v>
                </c:pt>
                <c:pt idx="9063">
                  <c:v>937</c:v>
                </c:pt>
                <c:pt idx="9064">
                  <c:v>936</c:v>
                </c:pt>
                <c:pt idx="9065">
                  <c:v>935</c:v>
                </c:pt>
                <c:pt idx="9066">
                  <c:v>934</c:v>
                </c:pt>
                <c:pt idx="9067">
                  <c:v>933</c:v>
                </c:pt>
                <c:pt idx="9068">
                  <c:v>932</c:v>
                </c:pt>
                <c:pt idx="9069">
                  <c:v>931</c:v>
                </c:pt>
                <c:pt idx="9070">
                  <c:v>930</c:v>
                </c:pt>
                <c:pt idx="9071">
                  <c:v>929</c:v>
                </c:pt>
                <c:pt idx="9072">
                  <c:v>928</c:v>
                </c:pt>
                <c:pt idx="9073">
                  <c:v>927</c:v>
                </c:pt>
                <c:pt idx="9074">
                  <c:v>926</c:v>
                </c:pt>
                <c:pt idx="9075">
                  <c:v>925</c:v>
                </c:pt>
                <c:pt idx="9076">
                  <c:v>924</c:v>
                </c:pt>
                <c:pt idx="9077">
                  <c:v>923</c:v>
                </c:pt>
                <c:pt idx="9078">
                  <c:v>922</c:v>
                </c:pt>
                <c:pt idx="9079">
                  <c:v>921</c:v>
                </c:pt>
                <c:pt idx="9080">
                  <c:v>920</c:v>
                </c:pt>
                <c:pt idx="9081">
                  <c:v>919</c:v>
                </c:pt>
                <c:pt idx="9082">
                  <c:v>918</c:v>
                </c:pt>
                <c:pt idx="9083">
                  <c:v>917</c:v>
                </c:pt>
                <c:pt idx="9084">
                  <c:v>916</c:v>
                </c:pt>
                <c:pt idx="9085">
                  <c:v>915</c:v>
                </c:pt>
                <c:pt idx="9086">
                  <c:v>914</c:v>
                </c:pt>
                <c:pt idx="9087">
                  <c:v>913</c:v>
                </c:pt>
                <c:pt idx="9088">
                  <c:v>912</c:v>
                </c:pt>
                <c:pt idx="9089">
                  <c:v>911</c:v>
                </c:pt>
                <c:pt idx="9090">
                  <c:v>910</c:v>
                </c:pt>
                <c:pt idx="9091">
                  <c:v>909</c:v>
                </c:pt>
                <c:pt idx="9092">
                  <c:v>908</c:v>
                </c:pt>
                <c:pt idx="9093">
                  <c:v>907</c:v>
                </c:pt>
                <c:pt idx="9094">
                  <c:v>906</c:v>
                </c:pt>
                <c:pt idx="9095">
                  <c:v>905</c:v>
                </c:pt>
                <c:pt idx="9096">
                  <c:v>904</c:v>
                </c:pt>
                <c:pt idx="9097">
                  <c:v>903</c:v>
                </c:pt>
                <c:pt idx="9098">
                  <c:v>902</c:v>
                </c:pt>
                <c:pt idx="9099">
                  <c:v>901</c:v>
                </c:pt>
                <c:pt idx="9100">
                  <c:v>900</c:v>
                </c:pt>
                <c:pt idx="9101">
                  <c:v>899</c:v>
                </c:pt>
                <c:pt idx="9102">
                  <c:v>898</c:v>
                </c:pt>
                <c:pt idx="9103">
                  <c:v>897</c:v>
                </c:pt>
                <c:pt idx="9104">
                  <c:v>896</c:v>
                </c:pt>
                <c:pt idx="9105">
                  <c:v>895</c:v>
                </c:pt>
                <c:pt idx="9106">
                  <c:v>894</c:v>
                </c:pt>
                <c:pt idx="9107">
                  <c:v>893</c:v>
                </c:pt>
                <c:pt idx="9108">
                  <c:v>892</c:v>
                </c:pt>
                <c:pt idx="9109">
                  <c:v>891</c:v>
                </c:pt>
                <c:pt idx="9110">
                  <c:v>890</c:v>
                </c:pt>
                <c:pt idx="9111">
                  <c:v>889</c:v>
                </c:pt>
                <c:pt idx="9112">
                  <c:v>888</c:v>
                </c:pt>
                <c:pt idx="9113">
                  <c:v>887</c:v>
                </c:pt>
                <c:pt idx="9114">
                  <c:v>886</c:v>
                </c:pt>
                <c:pt idx="9115">
                  <c:v>885</c:v>
                </c:pt>
                <c:pt idx="9116">
                  <c:v>884</c:v>
                </c:pt>
                <c:pt idx="9117">
                  <c:v>883</c:v>
                </c:pt>
                <c:pt idx="9118">
                  <c:v>882</c:v>
                </c:pt>
                <c:pt idx="9119">
                  <c:v>881</c:v>
                </c:pt>
                <c:pt idx="9120">
                  <c:v>880</c:v>
                </c:pt>
                <c:pt idx="9121">
                  <c:v>879</c:v>
                </c:pt>
                <c:pt idx="9122">
                  <c:v>878</c:v>
                </c:pt>
                <c:pt idx="9123">
                  <c:v>877</c:v>
                </c:pt>
                <c:pt idx="9124">
                  <c:v>876</c:v>
                </c:pt>
                <c:pt idx="9125">
                  <c:v>875</c:v>
                </c:pt>
                <c:pt idx="9126">
                  <c:v>874</c:v>
                </c:pt>
                <c:pt idx="9127">
                  <c:v>873</c:v>
                </c:pt>
                <c:pt idx="9128">
                  <c:v>872</c:v>
                </c:pt>
                <c:pt idx="9129">
                  <c:v>871</c:v>
                </c:pt>
                <c:pt idx="9130">
                  <c:v>870</c:v>
                </c:pt>
                <c:pt idx="9131">
                  <c:v>869</c:v>
                </c:pt>
                <c:pt idx="9132">
                  <c:v>868</c:v>
                </c:pt>
                <c:pt idx="9133">
                  <c:v>867</c:v>
                </c:pt>
                <c:pt idx="9134">
                  <c:v>866</c:v>
                </c:pt>
                <c:pt idx="9135">
                  <c:v>865</c:v>
                </c:pt>
                <c:pt idx="9136">
                  <c:v>864</c:v>
                </c:pt>
                <c:pt idx="9137">
                  <c:v>863</c:v>
                </c:pt>
                <c:pt idx="9138">
                  <c:v>862</c:v>
                </c:pt>
                <c:pt idx="9139">
                  <c:v>861</c:v>
                </c:pt>
                <c:pt idx="9140">
                  <c:v>860</c:v>
                </c:pt>
                <c:pt idx="9141">
                  <c:v>859</c:v>
                </c:pt>
                <c:pt idx="9142">
                  <c:v>858</c:v>
                </c:pt>
                <c:pt idx="9143">
                  <c:v>857</c:v>
                </c:pt>
                <c:pt idx="9144">
                  <c:v>856</c:v>
                </c:pt>
                <c:pt idx="9145">
                  <c:v>855</c:v>
                </c:pt>
                <c:pt idx="9146">
                  <c:v>854</c:v>
                </c:pt>
                <c:pt idx="9147">
                  <c:v>853</c:v>
                </c:pt>
                <c:pt idx="9148">
                  <c:v>852</c:v>
                </c:pt>
                <c:pt idx="9149">
                  <c:v>851</c:v>
                </c:pt>
                <c:pt idx="9150">
                  <c:v>850</c:v>
                </c:pt>
                <c:pt idx="9151">
                  <c:v>849</c:v>
                </c:pt>
                <c:pt idx="9152">
                  <c:v>848</c:v>
                </c:pt>
                <c:pt idx="9153">
                  <c:v>847</c:v>
                </c:pt>
                <c:pt idx="9154">
                  <c:v>846</c:v>
                </c:pt>
                <c:pt idx="9155">
                  <c:v>845</c:v>
                </c:pt>
                <c:pt idx="9156">
                  <c:v>844</c:v>
                </c:pt>
                <c:pt idx="9157">
                  <c:v>843</c:v>
                </c:pt>
                <c:pt idx="9158">
                  <c:v>842</c:v>
                </c:pt>
                <c:pt idx="9159">
                  <c:v>841</c:v>
                </c:pt>
                <c:pt idx="9160">
                  <c:v>840</c:v>
                </c:pt>
                <c:pt idx="9161">
                  <c:v>839</c:v>
                </c:pt>
                <c:pt idx="9162">
                  <c:v>838</c:v>
                </c:pt>
                <c:pt idx="9163">
                  <c:v>837</c:v>
                </c:pt>
                <c:pt idx="9164">
                  <c:v>836</c:v>
                </c:pt>
                <c:pt idx="9165">
                  <c:v>835</c:v>
                </c:pt>
                <c:pt idx="9166">
                  <c:v>834</c:v>
                </c:pt>
                <c:pt idx="9167">
                  <c:v>833</c:v>
                </c:pt>
                <c:pt idx="9168">
                  <c:v>832</c:v>
                </c:pt>
                <c:pt idx="9169">
                  <c:v>831</c:v>
                </c:pt>
                <c:pt idx="9170">
                  <c:v>830</c:v>
                </c:pt>
                <c:pt idx="9171">
                  <c:v>829</c:v>
                </c:pt>
                <c:pt idx="9172">
                  <c:v>828</c:v>
                </c:pt>
                <c:pt idx="9173">
                  <c:v>827</c:v>
                </c:pt>
                <c:pt idx="9174">
                  <c:v>826</c:v>
                </c:pt>
                <c:pt idx="9175">
                  <c:v>825</c:v>
                </c:pt>
                <c:pt idx="9176">
                  <c:v>824</c:v>
                </c:pt>
                <c:pt idx="9177">
                  <c:v>823</c:v>
                </c:pt>
                <c:pt idx="9178">
                  <c:v>822</c:v>
                </c:pt>
                <c:pt idx="9179">
                  <c:v>821</c:v>
                </c:pt>
                <c:pt idx="9180">
                  <c:v>820</c:v>
                </c:pt>
                <c:pt idx="9181">
                  <c:v>819</c:v>
                </c:pt>
                <c:pt idx="9182">
                  <c:v>818</c:v>
                </c:pt>
                <c:pt idx="9183">
                  <c:v>817</c:v>
                </c:pt>
                <c:pt idx="9184">
                  <c:v>816</c:v>
                </c:pt>
                <c:pt idx="9185">
                  <c:v>815</c:v>
                </c:pt>
                <c:pt idx="9186">
                  <c:v>814</c:v>
                </c:pt>
                <c:pt idx="9187">
                  <c:v>813</c:v>
                </c:pt>
                <c:pt idx="9188">
                  <c:v>812</c:v>
                </c:pt>
                <c:pt idx="9189">
                  <c:v>811</c:v>
                </c:pt>
                <c:pt idx="9190">
                  <c:v>810</c:v>
                </c:pt>
                <c:pt idx="9191">
                  <c:v>809</c:v>
                </c:pt>
                <c:pt idx="9192">
                  <c:v>808</c:v>
                </c:pt>
                <c:pt idx="9193">
                  <c:v>807</c:v>
                </c:pt>
                <c:pt idx="9194">
                  <c:v>806</c:v>
                </c:pt>
                <c:pt idx="9195">
                  <c:v>805</c:v>
                </c:pt>
                <c:pt idx="9196">
                  <c:v>804</c:v>
                </c:pt>
                <c:pt idx="9197">
                  <c:v>803</c:v>
                </c:pt>
                <c:pt idx="9198">
                  <c:v>802</c:v>
                </c:pt>
                <c:pt idx="9199">
                  <c:v>801</c:v>
                </c:pt>
                <c:pt idx="9200">
                  <c:v>800</c:v>
                </c:pt>
                <c:pt idx="9201">
                  <c:v>799</c:v>
                </c:pt>
                <c:pt idx="9202">
                  <c:v>798</c:v>
                </c:pt>
                <c:pt idx="9203">
                  <c:v>797</c:v>
                </c:pt>
                <c:pt idx="9204">
                  <c:v>796</c:v>
                </c:pt>
                <c:pt idx="9205">
                  <c:v>795</c:v>
                </c:pt>
                <c:pt idx="9206">
                  <c:v>794</c:v>
                </c:pt>
                <c:pt idx="9207">
                  <c:v>793</c:v>
                </c:pt>
                <c:pt idx="9208">
                  <c:v>792</c:v>
                </c:pt>
                <c:pt idx="9209">
                  <c:v>791</c:v>
                </c:pt>
                <c:pt idx="9210">
                  <c:v>790</c:v>
                </c:pt>
                <c:pt idx="9211">
                  <c:v>789</c:v>
                </c:pt>
                <c:pt idx="9212">
                  <c:v>788</c:v>
                </c:pt>
                <c:pt idx="9213">
                  <c:v>787</c:v>
                </c:pt>
                <c:pt idx="9214">
                  <c:v>786</c:v>
                </c:pt>
                <c:pt idx="9215">
                  <c:v>785</c:v>
                </c:pt>
                <c:pt idx="9216">
                  <c:v>784</c:v>
                </c:pt>
                <c:pt idx="9217">
                  <c:v>783</c:v>
                </c:pt>
                <c:pt idx="9218">
                  <c:v>782</c:v>
                </c:pt>
                <c:pt idx="9219">
                  <c:v>781</c:v>
                </c:pt>
                <c:pt idx="9220">
                  <c:v>780</c:v>
                </c:pt>
                <c:pt idx="9221">
                  <c:v>779</c:v>
                </c:pt>
                <c:pt idx="9222">
                  <c:v>778</c:v>
                </c:pt>
                <c:pt idx="9223">
                  <c:v>777</c:v>
                </c:pt>
                <c:pt idx="9224">
                  <c:v>776</c:v>
                </c:pt>
                <c:pt idx="9225">
                  <c:v>775</c:v>
                </c:pt>
                <c:pt idx="9226">
                  <c:v>774</c:v>
                </c:pt>
                <c:pt idx="9227">
                  <c:v>773</c:v>
                </c:pt>
                <c:pt idx="9228">
                  <c:v>772</c:v>
                </c:pt>
                <c:pt idx="9229">
                  <c:v>771</c:v>
                </c:pt>
                <c:pt idx="9230">
                  <c:v>770</c:v>
                </c:pt>
                <c:pt idx="9231">
                  <c:v>769</c:v>
                </c:pt>
                <c:pt idx="9232">
                  <c:v>768</c:v>
                </c:pt>
                <c:pt idx="9233">
                  <c:v>767</c:v>
                </c:pt>
                <c:pt idx="9234">
                  <c:v>766</c:v>
                </c:pt>
                <c:pt idx="9235">
                  <c:v>765</c:v>
                </c:pt>
                <c:pt idx="9236">
                  <c:v>764</c:v>
                </c:pt>
                <c:pt idx="9237">
                  <c:v>763</c:v>
                </c:pt>
                <c:pt idx="9238">
                  <c:v>762</c:v>
                </c:pt>
                <c:pt idx="9239">
                  <c:v>761</c:v>
                </c:pt>
                <c:pt idx="9240">
                  <c:v>760</c:v>
                </c:pt>
                <c:pt idx="9241">
                  <c:v>759</c:v>
                </c:pt>
                <c:pt idx="9242">
                  <c:v>758</c:v>
                </c:pt>
                <c:pt idx="9243">
                  <c:v>757</c:v>
                </c:pt>
                <c:pt idx="9244">
                  <c:v>756</c:v>
                </c:pt>
                <c:pt idx="9245">
                  <c:v>755</c:v>
                </c:pt>
                <c:pt idx="9246">
                  <c:v>754</c:v>
                </c:pt>
                <c:pt idx="9247">
                  <c:v>753</c:v>
                </c:pt>
                <c:pt idx="9248">
                  <c:v>752</c:v>
                </c:pt>
                <c:pt idx="9249">
                  <c:v>751</c:v>
                </c:pt>
                <c:pt idx="9250">
                  <c:v>750</c:v>
                </c:pt>
                <c:pt idx="9251">
                  <c:v>749</c:v>
                </c:pt>
                <c:pt idx="9252">
                  <c:v>748</c:v>
                </c:pt>
                <c:pt idx="9253">
                  <c:v>747</c:v>
                </c:pt>
                <c:pt idx="9254">
                  <c:v>746</c:v>
                </c:pt>
                <c:pt idx="9255">
                  <c:v>745</c:v>
                </c:pt>
                <c:pt idx="9256">
                  <c:v>744</c:v>
                </c:pt>
                <c:pt idx="9257">
                  <c:v>743</c:v>
                </c:pt>
                <c:pt idx="9258">
                  <c:v>742</c:v>
                </c:pt>
                <c:pt idx="9259">
                  <c:v>741</c:v>
                </c:pt>
                <c:pt idx="9260">
                  <c:v>740</c:v>
                </c:pt>
                <c:pt idx="9261">
                  <c:v>739</c:v>
                </c:pt>
                <c:pt idx="9262">
                  <c:v>738</c:v>
                </c:pt>
                <c:pt idx="9263">
                  <c:v>737</c:v>
                </c:pt>
                <c:pt idx="9264">
                  <c:v>736</c:v>
                </c:pt>
                <c:pt idx="9265">
                  <c:v>735</c:v>
                </c:pt>
                <c:pt idx="9266">
                  <c:v>734</c:v>
                </c:pt>
                <c:pt idx="9267">
                  <c:v>733</c:v>
                </c:pt>
                <c:pt idx="9268">
                  <c:v>732</c:v>
                </c:pt>
                <c:pt idx="9269">
                  <c:v>731</c:v>
                </c:pt>
                <c:pt idx="9270">
                  <c:v>730</c:v>
                </c:pt>
                <c:pt idx="9271">
                  <c:v>729</c:v>
                </c:pt>
                <c:pt idx="9272">
                  <c:v>728</c:v>
                </c:pt>
                <c:pt idx="9273">
                  <c:v>727</c:v>
                </c:pt>
                <c:pt idx="9274">
                  <c:v>726</c:v>
                </c:pt>
                <c:pt idx="9275">
                  <c:v>725</c:v>
                </c:pt>
                <c:pt idx="9276">
                  <c:v>724</c:v>
                </c:pt>
                <c:pt idx="9277">
                  <c:v>723</c:v>
                </c:pt>
                <c:pt idx="9278">
                  <c:v>722</c:v>
                </c:pt>
                <c:pt idx="9279">
                  <c:v>721</c:v>
                </c:pt>
                <c:pt idx="9280">
                  <c:v>720</c:v>
                </c:pt>
                <c:pt idx="9281">
                  <c:v>719</c:v>
                </c:pt>
                <c:pt idx="9282">
                  <c:v>718</c:v>
                </c:pt>
                <c:pt idx="9283">
                  <c:v>717</c:v>
                </c:pt>
                <c:pt idx="9284">
                  <c:v>716</c:v>
                </c:pt>
                <c:pt idx="9285">
                  <c:v>715</c:v>
                </c:pt>
                <c:pt idx="9286">
                  <c:v>714</c:v>
                </c:pt>
                <c:pt idx="9287">
                  <c:v>713</c:v>
                </c:pt>
                <c:pt idx="9288">
                  <c:v>712</c:v>
                </c:pt>
                <c:pt idx="9289">
                  <c:v>711</c:v>
                </c:pt>
                <c:pt idx="9290">
                  <c:v>710</c:v>
                </c:pt>
                <c:pt idx="9291">
                  <c:v>709</c:v>
                </c:pt>
                <c:pt idx="9292">
                  <c:v>708</c:v>
                </c:pt>
                <c:pt idx="9293">
                  <c:v>707</c:v>
                </c:pt>
                <c:pt idx="9294">
                  <c:v>706</c:v>
                </c:pt>
                <c:pt idx="9295">
                  <c:v>705</c:v>
                </c:pt>
                <c:pt idx="9296">
                  <c:v>704</c:v>
                </c:pt>
                <c:pt idx="9297">
                  <c:v>703</c:v>
                </c:pt>
                <c:pt idx="9298">
                  <c:v>702</c:v>
                </c:pt>
                <c:pt idx="9299">
                  <c:v>701</c:v>
                </c:pt>
                <c:pt idx="9300">
                  <c:v>700</c:v>
                </c:pt>
                <c:pt idx="9301">
                  <c:v>699</c:v>
                </c:pt>
                <c:pt idx="9302">
                  <c:v>698</c:v>
                </c:pt>
                <c:pt idx="9303">
                  <c:v>697</c:v>
                </c:pt>
                <c:pt idx="9304">
                  <c:v>696</c:v>
                </c:pt>
                <c:pt idx="9305">
                  <c:v>695</c:v>
                </c:pt>
                <c:pt idx="9306">
                  <c:v>694</c:v>
                </c:pt>
                <c:pt idx="9307">
                  <c:v>693</c:v>
                </c:pt>
                <c:pt idx="9308">
                  <c:v>692</c:v>
                </c:pt>
                <c:pt idx="9309">
                  <c:v>691</c:v>
                </c:pt>
                <c:pt idx="9310">
                  <c:v>690</c:v>
                </c:pt>
                <c:pt idx="9311">
                  <c:v>689</c:v>
                </c:pt>
                <c:pt idx="9312">
                  <c:v>688</c:v>
                </c:pt>
                <c:pt idx="9313">
                  <c:v>687</c:v>
                </c:pt>
                <c:pt idx="9314">
                  <c:v>686</c:v>
                </c:pt>
                <c:pt idx="9315">
                  <c:v>685</c:v>
                </c:pt>
                <c:pt idx="9316">
                  <c:v>684</c:v>
                </c:pt>
                <c:pt idx="9317">
                  <c:v>683</c:v>
                </c:pt>
                <c:pt idx="9318">
                  <c:v>682</c:v>
                </c:pt>
                <c:pt idx="9319">
                  <c:v>681</c:v>
                </c:pt>
                <c:pt idx="9320">
                  <c:v>680</c:v>
                </c:pt>
                <c:pt idx="9321">
                  <c:v>679</c:v>
                </c:pt>
                <c:pt idx="9322">
                  <c:v>678</c:v>
                </c:pt>
                <c:pt idx="9323">
                  <c:v>677</c:v>
                </c:pt>
                <c:pt idx="9324">
                  <c:v>676</c:v>
                </c:pt>
                <c:pt idx="9325">
                  <c:v>675</c:v>
                </c:pt>
                <c:pt idx="9326">
                  <c:v>674</c:v>
                </c:pt>
                <c:pt idx="9327">
                  <c:v>673</c:v>
                </c:pt>
                <c:pt idx="9328">
                  <c:v>672</c:v>
                </c:pt>
                <c:pt idx="9329">
                  <c:v>671</c:v>
                </c:pt>
                <c:pt idx="9330">
                  <c:v>670</c:v>
                </c:pt>
                <c:pt idx="9331">
                  <c:v>669</c:v>
                </c:pt>
                <c:pt idx="9332">
                  <c:v>668</c:v>
                </c:pt>
                <c:pt idx="9333">
                  <c:v>667</c:v>
                </c:pt>
                <c:pt idx="9334">
                  <c:v>666</c:v>
                </c:pt>
                <c:pt idx="9335">
                  <c:v>665</c:v>
                </c:pt>
                <c:pt idx="9336">
                  <c:v>664</c:v>
                </c:pt>
                <c:pt idx="9337">
                  <c:v>663</c:v>
                </c:pt>
                <c:pt idx="9338">
                  <c:v>662</c:v>
                </c:pt>
                <c:pt idx="9339">
                  <c:v>661</c:v>
                </c:pt>
                <c:pt idx="9340">
                  <c:v>660</c:v>
                </c:pt>
                <c:pt idx="9341">
                  <c:v>659</c:v>
                </c:pt>
                <c:pt idx="9342">
                  <c:v>658</c:v>
                </c:pt>
                <c:pt idx="9343">
                  <c:v>657</c:v>
                </c:pt>
                <c:pt idx="9344">
                  <c:v>656</c:v>
                </c:pt>
                <c:pt idx="9345">
                  <c:v>655</c:v>
                </c:pt>
                <c:pt idx="9346">
                  <c:v>654</c:v>
                </c:pt>
                <c:pt idx="9347">
                  <c:v>653</c:v>
                </c:pt>
                <c:pt idx="9348">
                  <c:v>652</c:v>
                </c:pt>
                <c:pt idx="9349">
                  <c:v>651</c:v>
                </c:pt>
                <c:pt idx="9350">
                  <c:v>650</c:v>
                </c:pt>
                <c:pt idx="9351">
                  <c:v>649</c:v>
                </c:pt>
                <c:pt idx="9352">
                  <c:v>648</c:v>
                </c:pt>
                <c:pt idx="9353">
                  <c:v>647</c:v>
                </c:pt>
                <c:pt idx="9354">
                  <c:v>646</c:v>
                </c:pt>
                <c:pt idx="9355">
                  <c:v>645</c:v>
                </c:pt>
                <c:pt idx="9356">
                  <c:v>644</c:v>
                </c:pt>
                <c:pt idx="9357">
                  <c:v>643</c:v>
                </c:pt>
                <c:pt idx="9358">
                  <c:v>642</c:v>
                </c:pt>
                <c:pt idx="9359">
                  <c:v>641</c:v>
                </c:pt>
                <c:pt idx="9360">
                  <c:v>640</c:v>
                </c:pt>
                <c:pt idx="9361">
                  <c:v>639</c:v>
                </c:pt>
                <c:pt idx="9362">
                  <c:v>638</c:v>
                </c:pt>
                <c:pt idx="9363">
                  <c:v>637</c:v>
                </c:pt>
                <c:pt idx="9364">
                  <c:v>636</c:v>
                </c:pt>
                <c:pt idx="9365">
                  <c:v>635</c:v>
                </c:pt>
                <c:pt idx="9366">
                  <c:v>634</c:v>
                </c:pt>
                <c:pt idx="9367">
                  <c:v>633</c:v>
                </c:pt>
                <c:pt idx="9368">
                  <c:v>632</c:v>
                </c:pt>
                <c:pt idx="9369">
                  <c:v>631</c:v>
                </c:pt>
                <c:pt idx="9370">
                  <c:v>630</c:v>
                </c:pt>
                <c:pt idx="9371">
                  <c:v>629</c:v>
                </c:pt>
                <c:pt idx="9372">
                  <c:v>628</c:v>
                </c:pt>
                <c:pt idx="9373">
                  <c:v>627</c:v>
                </c:pt>
                <c:pt idx="9374">
                  <c:v>626</c:v>
                </c:pt>
                <c:pt idx="9375">
                  <c:v>625</c:v>
                </c:pt>
                <c:pt idx="9376">
                  <c:v>624</c:v>
                </c:pt>
                <c:pt idx="9377">
                  <c:v>623</c:v>
                </c:pt>
                <c:pt idx="9378">
                  <c:v>622</c:v>
                </c:pt>
                <c:pt idx="9379">
                  <c:v>621</c:v>
                </c:pt>
                <c:pt idx="9380">
                  <c:v>620</c:v>
                </c:pt>
                <c:pt idx="9381">
                  <c:v>619</c:v>
                </c:pt>
                <c:pt idx="9382">
                  <c:v>618</c:v>
                </c:pt>
                <c:pt idx="9383">
                  <c:v>617</c:v>
                </c:pt>
                <c:pt idx="9384">
                  <c:v>616</c:v>
                </c:pt>
                <c:pt idx="9385">
                  <c:v>615</c:v>
                </c:pt>
                <c:pt idx="9386">
                  <c:v>614</c:v>
                </c:pt>
                <c:pt idx="9387">
                  <c:v>613</c:v>
                </c:pt>
                <c:pt idx="9388">
                  <c:v>612</c:v>
                </c:pt>
                <c:pt idx="9389">
                  <c:v>611</c:v>
                </c:pt>
                <c:pt idx="9390">
                  <c:v>610</c:v>
                </c:pt>
                <c:pt idx="9391">
                  <c:v>609</c:v>
                </c:pt>
                <c:pt idx="9392">
                  <c:v>608</c:v>
                </c:pt>
                <c:pt idx="9393">
                  <c:v>607</c:v>
                </c:pt>
                <c:pt idx="9394">
                  <c:v>606</c:v>
                </c:pt>
                <c:pt idx="9395">
                  <c:v>605</c:v>
                </c:pt>
                <c:pt idx="9396">
                  <c:v>604</c:v>
                </c:pt>
                <c:pt idx="9397">
                  <c:v>603</c:v>
                </c:pt>
                <c:pt idx="9398">
                  <c:v>602</c:v>
                </c:pt>
                <c:pt idx="9399">
                  <c:v>601</c:v>
                </c:pt>
                <c:pt idx="9400">
                  <c:v>600</c:v>
                </c:pt>
                <c:pt idx="9401">
                  <c:v>599</c:v>
                </c:pt>
                <c:pt idx="9402">
                  <c:v>598</c:v>
                </c:pt>
                <c:pt idx="9403">
                  <c:v>597</c:v>
                </c:pt>
                <c:pt idx="9404">
                  <c:v>596</c:v>
                </c:pt>
                <c:pt idx="9405">
                  <c:v>595</c:v>
                </c:pt>
                <c:pt idx="9406">
                  <c:v>594</c:v>
                </c:pt>
                <c:pt idx="9407">
                  <c:v>593</c:v>
                </c:pt>
                <c:pt idx="9408">
                  <c:v>592</c:v>
                </c:pt>
                <c:pt idx="9409">
                  <c:v>591</c:v>
                </c:pt>
                <c:pt idx="9410">
                  <c:v>590</c:v>
                </c:pt>
                <c:pt idx="9411">
                  <c:v>589</c:v>
                </c:pt>
                <c:pt idx="9412">
                  <c:v>588</c:v>
                </c:pt>
                <c:pt idx="9413">
                  <c:v>587</c:v>
                </c:pt>
                <c:pt idx="9414">
                  <c:v>586</c:v>
                </c:pt>
                <c:pt idx="9415">
                  <c:v>585</c:v>
                </c:pt>
                <c:pt idx="9416">
                  <c:v>584</c:v>
                </c:pt>
                <c:pt idx="9417">
                  <c:v>583</c:v>
                </c:pt>
                <c:pt idx="9418">
                  <c:v>582</c:v>
                </c:pt>
                <c:pt idx="9419">
                  <c:v>581</c:v>
                </c:pt>
                <c:pt idx="9420">
                  <c:v>580</c:v>
                </c:pt>
                <c:pt idx="9421">
                  <c:v>579</c:v>
                </c:pt>
                <c:pt idx="9422">
                  <c:v>578</c:v>
                </c:pt>
                <c:pt idx="9423">
                  <c:v>577</c:v>
                </c:pt>
                <c:pt idx="9424">
                  <c:v>576</c:v>
                </c:pt>
                <c:pt idx="9425">
                  <c:v>575</c:v>
                </c:pt>
                <c:pt idx="9426">
                  <c:v>574</c:v>
                </c:pt>
                <c:pt idx="9427">
                  <c:v>573</c:v>
                </c:pt>
                <c:pt idx="9428">
                  <c:v>572</c:v>
                </c:pt>
                <c:pt idx="9429">
                  <c:v>571</c:v>
                </c:pt>
                <c:pt idx="9430">
                  <c:v>570</c:v>
                </c:pt>
                <c:pt idx="9431">
                  <c:v>569</c:v>
                </c:pt>
                <c:pt idx="9432">
                  <c:v>568</c:v>
                </c:pt>
                <c:pt idx="9433">
                  <c:v>567</c:v>
                </c:pt>
                <c:pt idx="9434">
                  <c:v>566</c:v>
                </c:pt>
                <c:pt idx="9435">
                  <c:v>565</c:v>
                </c:pt>
                <c:pt idx="9436">
                  <c:v>564</c:v>
                </c:pt>
                <c:pt idx="9437">
                  <c:v>563</c:v>
                </c:pt>
                <c:pt idx="9438">
                  <c:v>562</c:v>
                </c:pt>
                <c:pt idx="9439">
                  <c:v>561</c:v>
                </c:pt>
                <c:pt idx="9440">
                  <c:v>560</c:v>
                </c:pt>
                <c:pt idx="9441">
                  <c:v>559</c:v>
                </c:pt>
                <c:pt idx="9442">
                  <c:v>558</c:v>
                </c:pt>
                <c:pt idx="9443">
                  <c:v>557</c:v>
                </c:pt>
                <c:pt idx="9444">
                  <c:v>556</c:v>
                </c:pt>
                <c:pt idx="9445">
                  <c:v>555</c:v>
                </c:pt>
                <c:pt idx="9446">
                  <c:v>554</c:v>
                </c:pt>
                <c:pt idx="9447">
                  <c:v>553</c:v>
                </c:pt>
                <c:pt idx="9448">
                  <c:v>552</c:v>
                </c:pt>
                <c:pt idx="9449">
                  <c:v>551</c:v>
                </c:pt>
                <c:pt idx="9450">
                  <c:v>550</c:v>
                </c:pt>
                <c:pt idx="9451">
                  <c:v>549</c:v>
                </c:pt>
                <c:pt idx="9452">
                  <c:v>548</c:v>
                </c:pt>
                <c:pt idx="9453">
                  <c:v>547</c:v>
                </c:pt>
                <c:pt idx="9454">
                  <c:v>546</c:v>
                </c:pt>
                <c:pt idx="9455">
                  <c:v>545</c:v>
                </c:pt>
                <c:pt idx="9456">
                  <c:v>544</c:v>
                </c:pt>
                <c:pt idx="9457">
                  <c:v>543</c:v>
                </c:pt>
                <c:pt idx="9458">
                  <c:v>542</c:v>
                </c:pt>
                <c:pt idx="9459">
                  <c:v>541</c:v>
                </c:pt>
                <c:pt idx="9460">
                  <c:v>540</c:v>
                </c:pt>
                <c:pt idx="9461">
                  <c:v>539</c:v>
                </c:pt>
                <c:pt idx="9462">
                  <c:v>538</c:v>
                </c:pt>
                <c:pt idx="9463">
                  <c:v>537</c:v>
                </c:pt>
                <c:pt idx="9464">
                  <c:v>536</c:v>
                </c:pt>
                <c:pt idx="9465">
                  <c:v>535</c:v>
                </c:pt>
                <c:pt idx="9466">
                  <c:v>534</c:v>
                </c:pt>
                <c:pt idx="9467">
                  <c:v>533</c:v>
                </c:pt>
                <c:pt idx="9468">
                  <c:v>532</c:v>
                </c:pt>
                <c:pt idx="9469">
                  <c:v>531</c:v>
                </c:pt>
                <c:pt idx="9470">
                  <c:v>530</c:v>
                </c:pt>
                <c:pt idx="9471">
                  <c:v>529</c:v>
                </c:pt>
                <c:pt idx="9472">
                  <c:v>528</c:v>
                </c:pt>
                <c:pt idx="9473">
                  <c:v>527</c:v>
                </c:pt>
                <c:pt idx="9474">
                  <c:v>526</c:v>
                </c:pt>
                <c:pt idx="9475">
                  <c:v>525</c:v>
                </c:pt>
                <c:pt idx="9476">
                  <c:v>524</c:v>
                </c:pt>
                <c:pt idx="9477">
                  <c:v>523</c:v>
                </c:pt>
                <c:pt idx="9478">
                  <c:v>522</c:v>
                </c:pt>
                <c:pt idx="9479">
                  <c:v>521</c:v>
                </c:pt>
                <c:pt idx="9480">
                  <c:v>520</c:v>
                </c:pt>
                <c:pt idx="9481">
                  <c:v>519</c:v>
                </c:pt>
                <c:pt idx="9482">
                  <c:v>518</c:v>
                </c:pt>
                <c:pt idx="9483">
                  <c:v>517</c:v>
                </c:pt>
                <c:pt idx="9484">
                  <c:v>516</c:v>
                </c:pt>
                <c:pt idx="9485">
                  <c:v>515</c:v>
                </c:pt>
                <c:pt idx="9486">
                  <c:v>514</c:v>
                </c:pt>
                <c:pt idx="9487">
                  <c:v>513</c:v>
                </c:pt>
                <c:pt idx="9488">
                  <c:v>512</c:v>
                </c:pt>
                <c:pt idx="9489">
                  <c:v>511</c:v>
                </c:pt>
                <c:pt idx="9490">
                  <c:v>510</c:v>
                </c:pt>
                <c:pt idx="9491">
                  <c:v>509</c:v>
                </c:pt>
                <c:pt idx="9492">
                  <c:v>508</c:v>
                </c:pt>
                <c:pt idx="9493">
                  <c:v>507</c:v>
                </c:pt>
                <c:pt idx="9494">
                  <c:v>506</c:v>
                </c:pt>
                <c:pt idx="9495">
                  <c:v>505</c:v>
                </c:pt>
                <c:pt idx="9496">
                  <c:v>504</c:v>
                </c:pt>
                <c:pt idx="9497">
                  <c:v>503</c:v>
                </c:pt>
                <c:pt idx="9498">
                  <c:v>502</c:v>
                </c:pt>
                <c:pt idx="9499">
                  <c:v>501</c:v>
                </c:pt>
                <c:pt idx="9500">
                  <c:v>500</c:v>
                </c:pt>
                <c:pt idx="9501">
                  <c:v>499</c:v>
                </c:pt>
                <c:pt idx="9502">
                  <c:v>498</c:v>
                </c:pt>
                <c:pt idx="9503">
                  <c:v>497</c:v>
                </c:pt>
                <c:pt idx="9504">
                  <c:v>496</c:v>
                </c:pt>
                <c:pt idx="9505">
                  <c:v>495</c:v>
                </c:pt>
                <c:pt idx="9506">
                  <c:v>494</c:v>
                </c:pt>
                <c:pt idx="9507">
                  <c:v>493</c:v>
                </c:pt>
                <c:pt idx="9508">
                  <c:v>492</c:v>
                </c:pt>
                <c:pt idx="9509">
                  <c:v>491</c:v>
                </c:pt>
                <c:pt idx="9510">
                  <c:v>490</c:v>
                </c:pt>
                <c:pt idx="9511">
                  <c:v>489</c:v>
                </c:pt>
                <c:pt idx="9512">
                  <c:v>488</c:v>
                </c:pt>
                <c:pt idx="9513">
                  <c:v>487</c:v>
                </c:pt>
                <c:pt idx="9514">
                  <c:v>486</c:v>
                </c:pt>
                <c:pt idx="9515">
                  <c:v>485</c:v>
                </c:pt>
                <c:pt idx="9516">
                  <c:v>484</c:v>
                </c:pt>
                <c:pt idx="9517">
                  <c:v>483</c:v>
                </c:pt>
                <c:pt idx="9518">
                  <c:v>482</c:v>
                </c:pt>
                <c:pt idx="9519">
                  <c:v>481</c:v>
                </c:pt>
                <c:pt idx="9520">
                  <c:v>480</c:v>
                </c:pt>
                <c:pt idx="9521">
                  <c:v>479</c:v>
                </c:pt>
                <c:pt idx="9522">
                  <c:v>478</c:v>
                </c:pt>
                <c:pt idx="9523">
                  <c:v>477</c:v>
                </c:pt>
                <c:pt idx="9524">
                  <c:v>476</c:v>
                </c:pt>
                <c:pt idx="9525">
                  <c:v>475</c:v>
                </c:pt>
                <c:pt idx="9526">
                  <c:v>474</c:v>
                </c:pt>
                <c:pt idx="9527">
                  <c:v>473</c:v>
                </c:pt>
                <c:pt idx="9528">
                  <c:v>472</c:v>
                </c:pt>
                <c:pt idx="9529">
                  <c:v>471</c:v>
                </c:pt>
                <c:pt idx="9530">
                  <c:v>470</c:v>
                </c:pt>
                <c:pt idx="9531">
                  <c:v>469</c:v>
                </c:pt>
                <c:pt idx="9532">
                  <c:v>468</c:v>
                </c:pt>
                <c:pt idx="9533">
                  <c:v>467</c:v>
                </c:pt>
                <c:pt idx="9534">
                  <c:v>466</c:v>
                </c:pt>
                <c:pt idx="9535">
                  <c:v>465</c:v>
                </c:pt>
                <c:pt idx="9536">
                  <c:v>464</c:v>
                </c:pt>
                <c:pt idx="9537">
                  <c:v>463</c:v>
                </c:pt>
                <c:pt idx="9538">
                  <c:v>462</c:v>
                </c:pt>
                <c:pt idx="9539">
                  <c:v>461</c:v>
                </c:pt>
                <c:pt idx="9540">
                  <c:v>460</c:v>
                </c:pt>
                <c:pt idx="9541">
                  <c:v>459</c:v>
                </c:pt>
                <c:pt idx="9542">
                  <c:v>458</c:v>
                </c:pt>
                <c:pt idx="9543">
                  <c:v>457</c:v>
                </c:pt>
                <c:pt idx="9544">
                  <c:v>456</c:v>
                </c:pt>
                <c:pt idx="9545">
                  <c:v>455</c:v>
                </c:pt>
                <c:pt idx="9546">
                  <c:v>454</c:v>
                </c:pt>
                <c:pt idx="9547">
                  <c:v>453</c:v>
                </c:pt>
                <c:pt idx="9548">
                  <c:v>452</c:v>
                </c:pt>
                <c:pt idx="9549">
                  <c:v>451</c:v>
                </c:pt>
                <c:pt idx="9550">
                  <c:v>450</c:v>
                </c:pt>
                <c:pt idx="9551">
                  <c:v>449</c:v>
                </c:pt>
                <c:pt idx="9552">
                  <c:v>448</c:v>
                </c:pt>
                <c:pt idx="9553">
                  <c:v>447</c:v>
                </c:pt>
                <c:pt idx="9554">
                  <c:v>446</c:v>
                </c:pt>
                <c:pt idx="9555">
                  <c:v>445</c:v>
                </c:pt>
                <c:pt idx="9556">
                  <c:v>444</c:v>
                </c:pt>
                <c:pt idx="9557">
                  <c:v>443</c:v>
                </c:pt>
                <c:pt idx="9558">
                  <c:v>442</c:v>
                </c:pt>
                <c:pt idx="9559">
                  <c:v>441</c:v>
                </c:pt>
                <c:pt idx="9560">
                  <c:v>440</c:v>
                </c:pt>
                <c:pt idx="9561">
                  <c:v>439</c:v>
                </c:pt>
                <c:pt idx="9562">
                  <c:v>438</c:v>
                </c:pt>
                <c:pt idx="9563">
                  <c:v>437</c:v>
                </c:pt>
                <c:pt idx="9564">
                  <c:v>436</c:v>
                </c:pt>
                <c:pt idx="9565">
                  <c:v>435</c:v>
                </c:pt>
                <c:pt idx="9566">
                  <c:v>434</c:v>
                </c:pt>
                <c:pt idx="9567">
                  <c:v>433</c:v>
                </c:pt>
                <c:pt idx="9568">
                  <c:v>432</c:v>
                </c:pt>
                <c:pt idx="9569">
                  <c:v>431</c:v>
                </c:pt>
                <c:pt idx="9570">
                  <c:v>430</c:v>
                </c:pt>
                <c:pt idx="9571">
                  <c:v>429</c:v>
                </c:pt>
                <c:pt idx="9572">
                  <c:v>428</c:v>
                </c:pt>
                <c:pt idx="9573">
                  <c:v>427</c:v>
                </c:pt>
                <c:pt idx="9574">
                  <c:v>426</c:v>
                </c:pt>
                <c:pt idx="9575">
                  <c:v>425</c:v>
                </c:pt>
                <c:pt idx="9576">
                  <c:v>424</c:v>
                </c:pt>
                <c:pt idx="9577">
                  <c:v>423</c:v>
                </c:pt>
                <c:pt idx="9578">
                  <c:v>422</c:v>
                </c:pt>
                <c:pt idx="9579">
                  <c:v>421</c:v>
                </c:pt>
                <c:pt idx="9580">
                  <c:v>420</c:v>
                </c:pt>
                <c:pt idx="9581">
                  <c:v>419</c:v>
                </c:pt>
                <c:pt idx="9582">
                  <c:v>418</c:v>
                </c:pt>
                <c:pt idx="9583">
                  <c:v>417</c:v>
                </c:pt>
                <c:pt idx="9584">
                  <c:v>416</c:v>
                </c:pt>
                <c:pt idx="9585">
                  <c:v>415</c:v>
                </c:pt>
                <c:pt idx="9586">
                  <c:v>414</c:v>
                </c:pt>
                <c:pt idx="9587">
                  <c:v>413</c:v>
                </c:pt>
                <c:pt idx="9588">
                  <c:v>412</c:v>
                </c:pt>
                <c:pt idx="9589">
                  <c:v>411</c:v>
                </c:pt>
                <c:pt idx="9590">
                  <c:v>410</c:v>
                </c:pt>
                <c:pt idx="9591">
                  <c:v>409</c:v>
                </c:pt>
                <c:pt idx="9592">
                  <c:v>408</c:v>
                </c:pt>
                <c:pt idx="9593">
                  <c:v>407</c:v>
                </c:pt>
                <c:pt idx="9594">
                  <c:v>406</c:v>
                </c:pt>
                <c:pt idx="9595">
                  <c:v>405</c:v>
                </c:pt>
                <c:pt idx="9596">
                  <c:v>404</c:v>
                </c:pt>
                <c:pt idx="9597">
                  <c:v>403</c:v>
                </c:pt>
                <c:pt idx="9598">
                  <c:v>402</c:v>
                </c:pt>
                <c:pt idx="9599">
                  <c:v>401</c:v>
                </c:pt>
                <c:pt idx="9600">
                  <c:v>400</c:v>
                </c:pt>
                <c:pt idx="9601">
                  <c:v>399</c:v>
                </c:pt>
                <c:pt idx="9602">
                  <c:v>398</c:v>
                </c:pt>
                <c:pt idx="9603">
                  <c:v>397</c:v>
                </c:pt>
                <c:pt idx="9604">
                  <c:v>396</c:v>
                </c:pt>
                <c:pt idx="9605">
                  <c:v>395</c:v>
                </c:pt>
                <c:pt idx="9606">
                  <c:v>394</c:v>
                </c:pt>
                <c:pt idx="9607">
                  <c:v>393</c:v>
                </c:pt>
                <c:pt idx="9608">
                  <c:v>392</c:v>
                </c:pt>
                <c:pt idx="9609">
                  <c:v>391</c:v>
                </c:pt>
                <c:pt idx="9610">
                  <c:v>390</c:v>
                </c:pt>
                <c:pt idx="9611">
                  <c:v>389</c:v>
                </c:pt>
                <c:pt idx="9612">
                  <c:v>388</c:v>
                </c:pt>
                <c:pt idx="9613">
                  <c:v>387</c:v>
                </c:pt>
                <c:pt idx="9614">
                  <c:v>386</c:v>
                </c:pt>
                <c:pt idx="9615">
                  <c:v>385</c:v>
                </c:pt>
                <c:pt idx="9616">
                  <c:v>384</c:v>
                </c:pt>
                <c:pt idx="9617">
                  <c:v>383</c:v>
                </c:pt>
                <c:pt idx="9618">
                  <c:v>382</c:v>
                </c:pt>
                <c:pt idx="9619">
                  <c:v>381</c:v>
                </c:pt>
                <c:pt idx="9620">
                  <c:v>380</c:v>
                </c:pt>
                <c:pt idx="9621">
                  <c:v>379</c:v>
                </c:pt>
                <c:pt idx="9622">
                  <c:v>378</c:v>
                </c:pt>
                <c:pt idx="9623">
                  <c:v>377</c:v>
                </c:pt>
                <c:pt idx="9624">
                  <c:v>376</c:v>
                </c:pt>
                <c:pt idx="9625">
                  <c:v>375</c:v>
                </c:pt>
                <c:pt idx="9626">
                  <c:v>374</c:v>
                </c:pt>
                <c:pt idx="9627">
                  <c:v>373</c:v>
                </c:pt>
                <c:pt idx="9628">
                  <c:v>372</c:v>
                </c:pt>
                <c:pt idx="9629">
                  <c:v>371</c:v>
                </c:pt>
                <c:pt idx="9630">
                  <c:v>370</c:v>
                </c:pt>
                <c:pt idx="9631">
                  <c:v>369</c:v>
                </c:pt>
                <c:pt idx="9632">
                  <c:v>368</c:v>
                </c:pt>
                <c:pt idx="9633">
                  <c:v>367</c:v>
                </c:pt>
                <c:pt idx="9634">
                  <c:v>366</c:v>
                </c:pt>
                <c:pt idx="9635">
                  <c:v>365</c:v>
                </c:pt>
                <c:pt idx="9636">
                  <c:v>364</c:v>
                </c:pt>
                <c:pt idx="9637">
                  <c:v>363</c:v>
                </c:pt>
                <c:pt idx="9638">
                  <c:v>362</c:v>
                </c:pt>
                <c:pt idx="9639">
                  <c:v>361</c:v>
                </c:pt>
                <c:pt idx="9640">
                  <c:v>360</c:v>
                </c:pt>
                <c:pt idx="9641">
                  <c:v>359</c:v>
                </c:pt>
                <c:pt idx="9642">
                  <c:v>358</c:v>
                </c:pt>
                <c:pt idx="9643">
                  <c:v>357</c:v>
                </c:pt>
                <c:pt idx="9644">
                  <c:v>356</c:v>
                </c:pt>
                <c:pt idx="9645">
                  <c:v>355</c:v>
                </c:pt>
                <c:pt idx="9646">
                  <c:v>354</c:v>
                </c:pt>
                <c:pt idx="9647">
                  <c:v>353</c:v>
                </c:pt>
                <c:pt idx="9648">
                  <c:v>352</c:v>
                </c:pt>
                <c:pt idx="9649">
                  <c:v>351</c:v>
                </c:pt>
                <c:pt idx="9650">
                  <c:v>350</c:v>
                </c:pt>
                <c:pt idx="9651">
                  <c:v>349</c:v>
                </c:pt>
                <c:pt idx="9652">
                  <c:v>348</c:v>
                </c:pt>
                <c:pt idx="9653">
                  <c:v>347</c:v>
                </c:pt>
                <c:pt idx="9654">
                  <c:v>346</c:v>
                </c:pt>
                <c:pt idx="9655">
                  <c:v>345</c:v>
                </c:pt>
                <c:pt idx="9656">
                  <c:v>344</c:v>
                </c:pt>
                <c:pt idx="9657">
                  <c:v>343</c:v>
                </c:pt>
                <c:pt idx="9658">
                  <c:v>342</c:v>
                </c:pt>
                <c:pt idx="9659">
                  <c:v>341</c:v>
                </c:pt>
                <c:pt idx="9660">
                  <c:v>340</c:v>
                </c:pt>
                <c:pt idx="9661">
                  <c:v>339</c:v>
                </c:pt>
                <c:pt idx="9662">
                  <c:v>338</c:v>
                </c:pt>
                <c:pt idx="9663">
                  <c:v>337</c:v>
                </c:pt>
                <c:pt idx="9664">
                  <c:v>336</c:v>
                </c:pt>
                <c:pt idx="9665">
                  <c:v>335</c:v>
                </c:pt>
                <c:pt idx="9666">
                  <c:v>334</c:v>
                </c:pt>
                <c:pt idx="9667">
                  <c:v>333</c:v>
                </c:pt>
                <c:pt idx="9668">
                  <c:v>332</c:v>
                </c:pt>
                <c:pt idx="9669">
                  <c:v>331</c:v>
                </c:pt>
                <c:pt idx="9670">
                  <c:v>330</c:v>
                </c:pt>
                <c:pt idx="9671">
                  <c:v>329</c:v>
                </c:pt>
                <c:pt idx="9672">
                  <c:v>328</c:v>
                </c:pt>
                <c:pt idx="9673">
                  <c:v>327</c:v>
                </c:pt>
                <c:pt idx="9674">
                  <c:v>326</c:v>
                </c:pt>
                <c:pt idx="9675">
                  <c:v>325</c:v>
                </c:pt>
                <c:pt idx="9676">
                  <c:v>324</c:v>
                </c:pt>
                <c:pt idx="9677">
                  <c:v>323</c:v>
                </c:pt>
                <c:pt idx="9678">
                  <c:v>322</c:v>
                </c:pt>
                <c:pt idx="9679">
                  <c:v>321</c:v>
                </c:pt>
                <c:pt idx="9680">
                  <c:v>320</c:v>
                </c:pt>
                <c:pt idx="9681">
                  <c:v>319</c:v>
                </c:pt>
                <c:pt idx="9682">
                  <c:v>318</c:v>
                </c:pt>
                <c:pt idx="9683">
                  <c:v>317</c:v>
                </c:pt>
                <c:pt idx="9684">
                  <c:v>316</c:v>
                </c:pt>
                <c:pt idx="9685">
                  <c:v>315</c:v>
                </c:pt>
                <c:pt idx="9686">
                  <c:v>314</c:v>
                </c:pt>
                <c:pt idx="9687">
                  <c:v>313</c:v>
                </c:pt>
                <c:pt idx="9688">
                  <c:v>312</c:v>
                </c:pt>
                <c:pt idx="9689">
                  <c:v>311</c:v>
                </c:pt>
                <c:pt idx="9690">
                  <c:v>310</c:v>
                </c:pt>
                <c:pt idx="9691">
                  <c:v>309</c:v>
                </c:pt>
                <c:pt idx="9692">
                  <c:v>308</c:v>
                </c:pt>
                <c:pt idx="9693">
                  <c:v>307</c:v>
                </c:pt>
                <c:pt idx="9694">
                  <c:v>306</c:v>
                </c:pt>
                <c:pt idx="9695">
                  <c:v>305</c:v>
                </c:pt>
                <c:pt idx="9696">
                  <c:v>304</c:v>
                </c:pt>
                <c:pt idx="9697">
                  <c:v>303</c:v>
                </c:pt>
                <c:pt idx="9698">
                  <c:v>302</c:v>
                </c:pt>
                <c:pt idx="9699">
                  <c:v>301</c:v>
                </c:pt>
                <c:pt idx="9700">
                  <c:v>300</c:v>
                </c:pt>
                <c:pt idx="9701">
                  <c:v>299</c:v>
                </c:pt>
                <c:pt idx="9702">
                  <c:v>298</c:v>
                </c:pt>
                <c:pt idx="9703">
                  <c:v>297</c:v>
                </c:pt>
                <c:pt idx="9704">
                  <c:v>296</c:v>
                </c:pt>
                <c:pt idx="9705">
                  <c:v>295</c:v>
                </c:pt>
                <c:pt idx="9706">
                  <c:v>294</c:v>
                </c:pt>
                <c:pt idx="9707">
                  <c:v>293</c:v>
                </c:pt>
                <c:pt idx="9708">
                  <c:v>292</c:v>
                </c:pt>
                <c:pt idx="9709">
                  <c:v>291</c:v>
                </c:pt>
                <c:pt idx="9710">
                  <c:v>290</c:v>
                </c:pt>
                <c:pt idx="9711">
                  <c:v>289</c:v>
                </c:pt>
                <c:pt idx="9712">
                  <c:v>288</c:v>
                </c:pt>
                <c:pt idx="9713">
                  <c:v>287</c:v>
                </c:pt>
                <c:pt idx="9714">
                  <c:v>286</c:v>
                </c:pt>
                <c:pt idx="9715">
                  <c:v>285</c:v>
                </c:pt>
                <c:pt idx="9716">
                  <c:v>284</c:v>
                </c:pt>
                <c:pt idx="9717">
                  <c:v>283</c:v>
                </c:pt>
                <c:pt idx="9718">
                  <c:v>282</c:v>
                </c:pt>
                <c:pt idx="9719">
                  <c:v>281</c:v>
                </c:pt>
                <c:pt idx="9720">
                  <c:v>280</c:v>
                </c:pt>
                <c:pt idx="9721">
                  <c:v>279</c:v>
                </c:pt>
                <c:pt idx="9722">
                  <c:v>278</c:v>
                </c:pt>
                <c:pt idx="9723">
                  <c:v>277</c:v>
                </c:pt>
                <c:pt idx="9724">
                  <c:v>276</c:v>
                </c:pt>
                <c:pt idx="9725">
                  <c:v>275</c:v>
                </c:pt>
                <c:pt idx="9726">
                  <c:v>274</c:v>
                </c:pt>
                <c:pt idx="9727">
                  <c:v>273</c:v>
                </c:pt>
                <c:pt idx="9728">
                  <c:v>272</c:v>
                </c:pt>
                <c:pt idx="9729">
                  <c:v>271</c:v>
                </c:pt>
                <c:pt idx="9730">
                  <c:v>270</c:v>
                </c:pt>
                <c:pt idx="9731">
                  <c:v>269</c:v>
                </c:pt>
                <c:pt idx="9732">
                  <c:v>268</c:v>
                </c:pt>
                <c:pt idx="9733">
                  <c:v>267</c:v>
                </c:pt>
                <c:pt idx="9734">
                  <c:v>266</c:v>
                </c:pt>
                <c:pt idx="9735">
                  <c:v>265</c:v>
                </c:pt>
                <c:pt idx="9736">
                  <c:v>264</c:v>
                </c:pt>
                <c:pt idx="9737">
                  <c:v>263</c:v>
                </c:pt>
                <c:pt idx="9738">
                  <c:v>262</c:v>
                </c:pt>
                <c:pt idx="9739">
                  <c:v>261</c:v>
                </c:pt>
                <c:pt idx="9740">
                  <c:v>260</c:v>
                </c:pt>
                <c:pt idx="9741">
                  <c:v>259</c:v>
                </c:pt>
                <c:pt idx="9742">
                  <c:v>258</c:v>
                </c:pt>
                <c:pt idx="9743">
                  <c:v>257</c:v>
                </c:pt>
                <c:pt idx="9744">
                  <c:v>256</c:v>
                </c:pt>
                <c:pt idx="9745">
                  <c:v>255</c:v>
                </c:pt>
                <c:pt idx="9746">
                  <c:v>254</c:v>
                </c:pt>
                <c:pt idx="9747">
                  <c:v>253</c:v>
                </c:pt>
                <c:pt idx="9748">
                  <c:v>252</c:v>
                </c:pt>
                <c:pt idx="9749">
                  <c:v>251</c:v>
                </c:pt>
                <c:pt idx="9750">
                  <c:v>250</c:v>
                </c:pt>
                <c:pt idx="9751">
                  <c:v>249</c:v>
                </c:pt>
                <c:pt idx="9752">
                  <c:v>248</c:v>
                </c:pt>
                <c:pt idx="9753">
                  <c:v>247</c:v>
                </c:pt>
                <c:pt idx="9754">
                  <c:v>246</c:v>
                </c:pt>
                <c:pt idx="9755">
                  <c:v>245</c:v>
                </c:pt>
                <c:pt idx="9756">
                  <c:v>244</c:v>
                </c:pt>
                <c:pt idx="9757">
                  <c:v>243</c:v>
                </c:pt>
                <c:pt idx="9758">
                  <c:v>242</c:v>
                </c:pt>
                <c:pt idx="9759">
                  <c:v>241</c:v>
                </c:pt>
                <c:pt idx="9760">
                  <c:v>240</c:v>
                </c:pt>
                <c:pt idx="9761">
                  <c:v>239</c:v>
                </c:pt>
                <c:pt idx="9762">
                  <c:v>238</c:v>
                </c:pt>
                <c:pt idx="9763">
                  <c:v>237</c:v>
                </c:pt>
                <c:pt idx="9764">
                  <c:v>236</c:v>
                </c:pt>
                <c:pt idx="9765">
                  <c:v>235</c:v>
                </c:pt>
                <c:pt idx="9766">
                  <c:v>234</c:v>
                </c:pt>
                <c:pt idx="9767">
                  <c:v>233</c:v>
                </c:pt>
                <c:pt idx="9768">
                  <c:v>232</c:v>
                </c:pt>
                <c:pt idx="9769">
                  <c:v>231</c:v>
                </c:pt>
                <c:pt idx="9770">
                  <c:v>230</c:v>
                </c:pt>
                <c:pt idx="9771">
                  <c:v>229</c:v>
                </c:pt>
                <c:pt idx="9772">
                  <c:v>228</c:v>
                </c:pt>
                <c:pt idx="9773">
                  <c:v>227</c:v>
                </c:pt>
                <c:pt idx="9774">
                  <c:v>226</c:v>
                </c:pt>
                <c:pt idx="9775">
                  <c:v>225</c:v>
                </c:pt>
                <c:pt idx="9776">
                  <c:v>224</c:v>
                </c:pt>
                <c:pt idx="9777">
                  <c:v>223</c:v>
                </c:pt>
                <c:pt idx="9778">
                  <c:v>222</c:v>
                </c:pt>
                <c:pt idx="9779">
                  <c:v>221</c:v>
                </c:pt>
                <c:pt idx="9780">
                  <c:v>220</c:v>
                </c:pt>
                <c:pt idx="9781">
                  <c:v>219</c:v>
                </c:pt>
                <c:pt idx="9782">
                  <c:v>218</c:v>
                </c:pt>
                <c:pt idx="9783">
                  <c:v>217</c:v>
                </c:pt>
                <c:pt idx="9784">
                  <c:v>216</c:v>
                </c:pt>
                <c:pt idx="9785">
                  <c:v>215</c:v>
                </c:pt>
                <c:pt idx="9786">
                  <c:v>214</c:v>
                </c:pt>
                <c:pt idx="9787">
                  <c:v>213</c:v>
                </c:pt>
                <c:pt idx="9788">
                  <c:v>212</c:v>
                </c:pt>
                <c:pt idx="9789">
                  <c:v>211</c:v>
                </c:pt>
                <c:pt idx="9790">
                  <c:v>210</c:v>
                </c:pt>
                <c:pt idx="9791">
                  <c:v>209</c:v>
                </c:pt>
                <c:pt idx="9792">
                  <c:v>208</c:v>
                </c:pt>
                <c:pt idx="9793">
                  <c:v>207</c:v>
                </c:pt>
                <c:pt idx="9794">
                  <c:v>206</c:v>
                </c:pt>
                <c:pt idx="9795">
                  <c:v>205</c:v>
                </c:pt>
                <c:pt idx="9796">
                  <c:v>204</c:v>
                </c:pt>
                <c:pt idx="9797">
                  <c:v>203</c:v>
                </c:pt>
                <c:pt idx="9798">
                  <c:v>202</c:v>
                </c:pt>
                <c:pt idx="9799">
                  <c:v>201</c:v>
                </c:pt>
                <c:pt idx="9800">
                  <c:v>200</c:v>
                </c:pt>
                <c:pt idx="9801">
                  <c:v>199</c:v>
                </c:pt>
                <c:pt idx="9802">
                  <c:v>198</c:v>
                </c:pt>
                <c:pt idx="9803">
                  <c:v>197</c:v>
                </c:pt>
                <c:pt idx="9804">
                  <c:v>196</c:v>
                </c:pt>
                <c:pt idx="9805">
                  <c:v>195</c:v>
                </c:pt>
                <c:pt idx="9806">
                  <c:v>194</c:v>
                </c:pt>
                <c:pt idx="9807">
                  <c:v>193</c:v>
                </c:pt>
                <c:pt idx="9808">
                  <c:v>192</c:v>
                </c:pt>
                <c:pt idx="9809">
                  <c:v>191</c:v>
                </c:pt>
                <c:pt idx="9810">
                  <c:v>190</c:v>
                </c:pt>
                <c:pt idx="9811">
                  <c:v>189</c:v>
                </c:pt>
                <c:pt idx="9812">
                  <c:v>188</c:v>
                </c:pt>
                <c:pt idx="9813">
                  <c:v>187</c:v>
                </c:pt>
                <c:pt idx="9814">
                  <c:v>186</c:v>
                </c:pt>
                <c:pt idx="9815">
                  <c:v>185</c:v>
                </c:pt>
                <c:pt idx="9816">
                  <c:v>184</c:v>
                </c:pt>
                <c:pt idx="9817">
                  <c:v>183</c:v>
                </c:pt>
                <c:pt idx="9818">
                  <c:v>182</c:v>
                </c:pt>
                <c:pt idx="9819">
                  <c:v>181</c:v>
                </c:pt>
                <c:pt idx="9820">
                  <c:v>180</c:v>
                </c:pt>
                <c:pt idx="9821">
                  <c:v>179</c:v>
                </c:pt>
                <c:pt idx="9822">
                  <c:v>178</c:v>
                </c:pt>
                <c:pt idx="9823">
                  <c:v>177</c:v>
                </c:pt>
                <c:pt idx="9824">
                  <c:v>176</c:v>
                </c:pt>
                <c:pt idx="9825">
                  <c:v>175</c:v>
                </c:pt>
                <c:pt idx="9826">
                  <c:v>174</c:v>
                </c:pt>
                <c:pt idx="9827">
                  <c:v>173</c:v>
                </c:pt>
                <c:pt idx="9828">
                  <c:v>172</c:v>
                </c:pt>
                <c:pt idx="9829">
                  <c:v>171</c:v>
                </c:pt>
                <c:pt idx="9830">
                  <c:v>170</c:v>
                </c:pt>
                <c:pt idx="9831">
                  <c:v>169</c:v>
                </c:pt>
                <c:pt idx="9832">
                  <c:v>168</c:v>
                </c:pt>
                <c:pt idx="9833">
                  <c:v>167</c:v>
                </c:pt>
                <c:pt idx="9834">
                  <c:v>166</c:v>
                </c:pt>
                <c:pt idx="9835">
                  <c:v>165</c:v>
                </c:pt>
                <c:pt idx="9836">
                  <c:v>164</c:v>
                </c:pt>
                <c:pt idx="9837">
                  <c:v>163</c:v>
                </c:pt>
                <c:pt idx="9838">
                  <c:v>162</c:v>
                </c:pt>
                <c:pt idx="9839">
                  <c:v>161</c:v>
                </c:pt>
                <c:pt idx="9840">
                  <c:v>160</c:v>
                </c:pt>
                <c:pt idx="9841">
                  <c:v>159</c:v>
                </c:pt>
                <c:pt idx="9842">
                  <c:v>158</c:v>
                </c:pt>
                <c:pt idx="9843">
                  <c:v>157</c:v>
                </c:pt>
                <c:pt idx="9844">
                  <c:v>156</c:v>
                </c:pt>
                <c:pt idx="9845">
                  <c:v>155</c:v>
                </c:pt>
                <c:pt idx="9846">
                  <c:v>154</c:v>
                </c:pt>
                <c:pt idx="9847">
                  <c:v>153</c:v>
                </c:pt>
                <c:pt idx="9848">
                  <c:v>152</c:v>
                </c:pt>
                <c:pt idx="9849">
                  <c:v>151</c:v>
                </c:pt>
                <c:pt idx="9850">
                  <c:v>150</c:v>
                </c:pt>
                <c:pt idx="9851">
                  <c:v>149</c:v>
                </c:pt>
                <c:pt idx="9852">
                  <c:v>148</c:v>
                </c:pt>
                <c:pt idx="9853">
                  <c:v>147</c:v>
                </c:pt>
                <c:pt idx="9854">
                  <c:v>146</c:v>
                </c:pt>
                <c:pt idx="9855">
                  <c:v>145</c:v>
                </c:pt>
                <c:pt idx="9856">
                  <c:v>144</c:v>
                </c:pt>
                <c:pt idx="9857">
                  <c:v>143</c:v>
                </c:pt>
                <c:pt idx="9858">
                  <c:v>142</c:v>
                </c:pt>
                <c:pt idx="9859">
                  <c:v>141</c:v>
                </c:pt>
                <c:pt idx="9860">
                  <c:v>140</c:v>
                </c:pt>
                <c:pt idx="9861">
                  <c:v>139</c:v>
                </c:pt>
                <c:pt idx="9862">
                  <c:v>138</c:v>
                </c:pt>
                <c:pt idx="9863">
                  <c:v>137</c:v>
                </c:pt>
                <c:pt idx="9864">
                  <c:v>136</c:v>
                </c:pt>
                <c:pt idx="9865">
                  <c:v>135</c:v>
                </c:pt>
                <c:pt idx="9866">
                  <c:v>134</c:v>
                </c:pt>
                <c:pt idx="9867">
                  <c:v>133</c:v>
                </c:pt>
                <c:pt idx="9868">
                  <c:v>132</c:v>
                </c:pt>
                <c:pt idx="9869">
                  <c:v>131</c:v>
                </c:pt>
                <c:pt idx="9870">
                  <c:v>130</c:v>
                </c:pt>
                <c:pt idx="9871">
                  <c:v>129</c:v>
                </c:pt>
                <c:pt idx="9872">
                  <c:v>128</c:v>
                </c:pt>
                <c:pt idx="9873">
                  <c:v>127</c:v>
                </c:pt>
                <c:pt idx="9874">
                  <c:v>126</c:v>
                </c:pt>
                <c:pt idx="9875">
                  <c:v>125</c:v>
                </c:pt>
                <c:pt idx="9876">
                  <c:v>124</c:v>
                </c:pt>
                <c:pt idx="9877">
                  <c:v>123</c:v>
                </c:pt>
                <c:pt idx="9878">
                  <c:v>122</c:v>
                </c:pt>
                <c:pt idx="9879">
                  <c:v>121</c:v>
                </c:pt>
                <c:pt idx="9880">
                  <c:v>120</c:v>
                </c:pt>
                <c:pt idx="9881">
                  <c:v>119</c:v>
                </c:pt>
                <c:pt idx="9882">
                  <c:v>118</c:v>
                </c:pt>
                <c:pt idx="9883">
                  <c:v>117</c:v>
                </c:pt>
                <c:pt idx="9884">
                  <c:v>116</c:v>
                </c:pt>
                <c:pt idx="9885">
                  <c:v>115</c:v>
                </c:pt>
                <c:pt idx="9886">
                  <c:v>114</c:v>
                </c:pt>
                <c:pt idx="9887">
                  <c:v>113</c:v>
                </c:pt>
                <c:pt idx="9888">
                  <c:v>112</c:v>
                </c:pt>
                <c:pt idx="9889">
                  <c:v>111</c:v>
                </c:pt>
                <c:pt idx="9890">
                  <c:v>110</c:v>
                </c:pt>
                <c:pt idx="9891">
                  <c:v>109</c:v>
                </c:pt>
                <c:pt idx="9892">
                  <c:v>108</c:v>
                </c:pt>
                <c:pt idx="9893">
                  <c:v>107</c:v>
                </c:pt>
                <c:pt idx="9894">
                  <c:v>106</c:v>
                </c:pt>
                <c:pt idx="9895">
                  <c:v>105</c:v>
                </c:pt>
                <c:pt idx="9896">
                  <c:v>104</c:v>
                </c:pt>
                <c:pt idx="9897">
                  <c:v>103</c:v>
                </c:pt>
                <c:pt idx="9898">
                  <c:v>102</c:v>
                </c:pt>
                <c:pt idx="9899">
                  <c:v>101</c:v>
                </c:pt>
                <c:pt idx="9900">
                  <c:v>100</c:v>
                </c:pt>
                <c:pt idx="9901">
                  <c:v>99</c:v>
                </c:pt>
                <c:pt idx="9902">
                  <c:v>98</c:v>
                </c:pt>
                <c:pt idx="9903">
                  <c:v>97</c:v>
                </c:pt>
                <c:pt idx="9904">
                  <c:v>96</c:v>
                </c:pt>
                <c:pt idx="9905">
                  <c:v>95</c:v>
                </c:pt>
                <c:pt idx="9906">
                  <c:v>94</c:v>
                </c:pt>
                <c:pt idx="9907">
                  <c:v>93</c:v>
                </c:pt>
                <c:pt idx="9908">
                  <c:v>92</c:v>
                </c:pt>
                <c:pt idx="9909">
                  <c:v>91</c:v>
                </c:pt>
                <c:pt idx="9910">
                  <c:v>90</c:v>
                </c:pt>
                <c:pt idx="9911">
                  <c:v>89</c:v>
                </c:pt>
                <c:pt idx="9912">
                  <c:v>88</c:v>
                </c:pt>
                <c:pt idx="9913">
                  <c:v>87</c:v>
                </c:pt>
                <c:pt idx="9914">
                  <c:v>86</c:v>
                </c:pt>
                <c:pt idx="9915">
                  <c:v>85</c:v>
                </c:pt>
                <c:pt idx="9916">
                  <c:v>84</c:v>
                </c:pt>
                <c:pt idx="9917">
                  <c:v>83</c:v>
                </c:pt>
                <c:pt idx="9918">
                  <c:v>82</c:v>
                </c:pt>
                <c:pt idx="9919">
                  <c:v>81</c:v>
                </c:pt>
                <c:pt idx="9920">
                  <c:v>80</c:v>
                </c:pt>
                <c:pt idx="9921">
                  <c:v>79</c:v>
                </c:pt>
                <c:pt idx="9922">
                  <c:v>78</c:v>
                </c:pt>
                <c:pt idx="9923">
                  <c:v>77</c:v>
                </c:pt>
                <c:pt idx="9924">
                  <c:v>76</c:v>
                </c:pt>
                <c:pt idx="9925">
                  <c:v>75</c:v>
                </c:pt>
                <c:pt idx="9926">
                  <c:v>74</c:v>
                </c:pt>
                <c:pt idx="9927">
                  <c:v>73</c:v>
                </c:pt>
                <c:pt idx="9928">
                  <c:v>72</c:v>
                </c:pt>
                <c:pt idx="9929">
                  <c:v>71</c:v>
                </c:pt>
                <c:pt idx="9930">
                  <c:v>70</c:v>
                </c:pt>
                <c:pt idx="9931">
                  <c:v>69</c:v>
                </c:pt>
                <c:pt idx="9932">
                  <c:v>68</c:v>
                </c:pt>
                <c:pt idx="9933">
                  <c:v>67</c:v>
                </c:pt>
                <c:pt idx="9934">
                  <c:v>66</c:v>
                </c:pt>
                <c:pt idx="9935">
                  <c:v>65</c:v>
                </c:pt>
                <c:pt idx="9936">
                  <c:v>64</c:v>
                </c:pt>
                <c:pt idx="9937">
                  <c:v>63</c:v>
                </c:pt>
                <c:pt idx="9938">
                  <c:v>62</c:v>
                </c:pt>
                <c:pt idx="9939">
                  <c:v>61</c:v>
                </c:pt>
                <c:pt idx="9940">
                  <c:v>60</c:v>
                </c:pt>
                <c:pt idx="9941">
                  <c:v>59</c:v>
                </c:pt>
                <c:pt idx="9942">
                  <c:v>58</c:v>
                </c:pt>
                <c:pt idx="9943">
                  <c:v>57</c:v>
                </c:pt>
                <c:pt idx="9944">
                  <c:v>56</c:v>
                </c:pt>
                <c:pt idx="9945">
                  <c:v>55</c:v>
                </c:pt>
                <c:pt idx="9946">
                  <c:v>54</c:v>
                </c:pt>
                <c:pt idx="9947">
                  <c:v>53</c:v>
                </c:pt>
                <c:pt idx="9948">
                  <c:v>52</c:v>
                </c:pt>
                <c:pt idx="9949">
                  <c:v>51</c:v>
                </c:pt>
                <c:pt idx="9950">
                  <c:v>50</c:v>
                </c:pt>
                <c:pt idx="9951">
                  <c:v>49</c:v>
                </c:pt>
                <c:pt idx="9952">
                  <c:v>48</c:v>
                </c:pt>
                <c:pt idx="9953">
                  <c:v>47</c:v>
                </c:pt>
                <c:pt idx="9954">
                  <c:v>46</c:v>
                </c:pt>
                <c:pt idx="9955">
                  <c:v>45</c:v>
                </c:pt>
                <c:pt idx="9956">
                  <c:v>44</c:v>
                </c:pt>
                <c:pt idx="9957">
                  <c:v>43</c:v>
                </c:pt>
                <c:pt idx="9958">
                  <c:v>42</c:v>
                </c:pt>
                <c:pt idx="9959">
                  <c:v>41</c:v>
                </c:pt>
                <c:pt idx="9960">
                  <c:v>40</c:v>
                </c:pt>
                <c:pt idx="9961">
                  <c:v>39</c:v>
                </c:pt>
                <c:pt idx="9962">
                  <c:v>38</c:v>
                </c:pt>
                <c:pt idx="9963">
                  <c:v>37</c:v>
                </c:pt>
                <c:pt idx="9964">
                  <c:v>36</c:v>
                </c:pt>
                <c:pt idx="9965">
                  <c:v>35</c:v>
                </c:pt>
                <c:pt idx="9966">
                  <c:v>34</c:v>
                </c:pt>
                <c:pt idx="9967">
                  <c:v>33</c:v>
                </c:pt>
                <c:pt idx="9968">
                  <c:v>32</c:v>
                </c:pt>
                <c:pt idx="9969">
                  <c:v>31</c:v>
                </c:pt>
                <c:pt idx="9970">
                  <c:v>30</c:v>
                </c:pt>
                <c:pt idx="9971">
                  <c:v>29</c:v>
                </c:pt>
                <c:pt idx="9972">
                  <c:v>28</c:v>
                </c:pt>
                <c:pt idx="9973">
                  <c:v>27</c:v>
                </c:pt>
                <c:pt idx="9974">
                  <c:v>26</c:v>
                </c:pt>
                <c:pt idx="9975">
                  <c:v>25</c:v>
                </c:pt>
                <c:pt idx="9976">
                  <c:v>24</c:v>
                </c:pt>
                <c:pt idx="9977">
                  <c:v>23</c:v>
                </c:pt>
                <c:pt idx="9978">
                  <c:v>22</c:v>
                </c:pt>
                <c:pt idx="9979">
                  <c:v>21</c:v>
                </c:pt>
                <c:pt idx="9980">
                  <c:v>20</c:v>
                </c:pt>
                <c:pt idx="9981">
                  <c:v>19</c:v>
                </c:pt>
                <c:pt idx="9982">
                  <c:v>18</c:v>
                </c:pt>
                <c:pt idx="9983">
                  <c:v>17</c:v>
                </c:pt>
                <c:pt idx="9984">
                  <c:v>16</c:v>
                </c:pt>
                <c:pt idx="9985">
                  <c:v>15</c:v>
                </c:pt>
                <c:pt idx="9986">
                  <c:v>14</c:v>
                </c:pt>
                <c:pt idx="9987">
                  <c:v>13</c:v>
                </c:pt>
                <c:pt idx="9988">
                  <c:v>12</c:v>
                </c:pt>
                <c:pt idx="9989">
                  <c:v>11</c:v>
                </c:pt>
                <c:pt idx="9990">
                  <c:v>10</c:v>
                </c:pt>
                <c:pt idx="9991">
                  <c:v>9</c:v>
                </c:pt>
                <c:pt idx="9992">
                  <c:v>8</c:v>
                </c:pt>
                <c:pt idx="9993">
                  <c:v>7</c:v>
                </c:pt>
                <c:pt idx="9994">
                  <c:v>6</c:v>
                </c:pt>
                <c:pt idx="9995">
                  <c:v>5</c:v>
                </c:pt>
                <c:pt idx="9996">
                  <c:v>4</c:v>
                </c:pt>
                <c:pt idx="9997">
                  <c:v>3</c:v>
                </c:pt>
                <c:pt idx="9998">
                  <c:v>2</c:v>
                </c:pt>
                <c:pt idx="999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22-4A99-85F1-E440DB1F7D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5765472"/>
        <c:axId val="760707328"/>
      </c:lineChart>
      <c:catAx>
        <c:axId val="6457654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0707328"/>
        <c:crosses val="autoZero"/>
        <c:auto val="1"/>
        <c:lblAlgn val="ctr"/>
        <c:lblOffset val="100"/>
        <c:noMultiLvlLbl val="0"/>
      </c:catAx>
      <c:valAx>
        <c:axId val="760707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 п 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57654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Sinusoidal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Лист1!$H$2:$H$11</c:f>
              <c:numCache>
                <c:formatCode>General</c:formatCode>
                <c:ptCount val="10"/>
                <c:pt idx="0">
                  <c:v>62.666666666666664</c:v>
                </c:pt>
                <c:pt idx="1">
                  <c:v>141</c:v>
                </c:pt>
                <c:pt idx="2">
                  <c:v>213.66666666666666</c:v>
                </c:pt>
                <c:pt idx="3">
                  <c:v>291.66666666666669</c:v>
                </c:pt>
                <c:pt idx="4">
                  <c:v>344.66666666666669</c:v>
                </c:pt>
                <c:pt idx="5">
                  <c:v>468.33333333333331</c:v>
                </c:pt>
                <c:pt idx="6">
                  <c:v>484.66666666666669</c:v>
                </c:pt>
                <c:pt idx="7">
                  <c:v>578</c:v>
                </c:pt>
                <c:pt idx="8">
                  <c:v>729.33333333333337</c:v>
                </c:pt>
                <c:pt idx="9">
                  <c:v>755.66666666666663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AD8-47B2-8813-5FF43B28DA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Sinusoidal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Лист1!$E$3:$E$10002</c:f>
              <c:numCache>
                <c:formatCode>General</c:formatCode>
                <c:ptCount val="10000"/>
                <c:pt idx="0">
                  <c:v>19999</c:v>
                </c:pt>
                <c:pt idx="1">
                  <c:v>19999</c:v>
                </c:pt>
                <c:pt idx="2">
                  <c:v>19998.8</c:v>
                </c:pt>
                <c:pt idx="3">
                  <c:v>19999.599999999999</c:v>
                </c:pt>
                <c:pt idx="4">
                  <c:v>19998.2</c:v>
                </c:pt>
                <c:pt idx="5">
                  <c:v>19997.8</c:v>
                </c:pt>
                <c:pt idx="6">
                  <c:v>19998.2</c:v>
                </c:pt>
                <c:pt idx="7">
                  <c:v>19997.599999999999</c:v>
                </c:pt>
                <c:pt idx="8">
                  <c:v>19996.8</c:v>
                </c:pt>
                <c:pt idx="9">
                  <c:v>19995</c:v>
                </c:pt>
                <c:pt idx="10">
                  <c:v>19995.099999999999</c:v>
                </c:pt>
                <c:pt idx="11">
                  <c:v>19994</c:v>
                </c:pt>
                <c:pt idx="12">
                  <c:v>19991.900000000001</c:v>
                </c:pt>
                <c:pt idx="13">
                  <c:v>19990.7</c:v>
                </c:pt>
                <c:pt idx="14">
                  <c:v>19990.3</c:v>
                </c:pt>
                <c:pt idx="15">
                  <c:v>19987.900000000001</c:v>
                </c:pt>
                <c:pt idx="16">
                  <c:v>19987.400000000001</c:v>
                </c:pt>
                <c:pt idx="17">
                  <c:v>19984.7</c:v>
                </c:pt>
                <c:pt idx="18">
                  <c:v>19983</c:v>
                </c:pt>
                <c:pt idx="19">
                  <c:v>19981.2</c:v>
                </c:pt>
                <c:pt idx="20">
                  <c:v>19979.3</c:v>
                </c:pt>
                <c:pt idx="21">
                  <c:v>19977.2</c:v>
                </c:pt>
                <c:pt idx="22">
                  <c:v>19975.099999999999</c:v>
                </c:pt>
                <c:pt idx="23">
                  <c:v>19973.900000000001</c:v>
                </c:pt>
                <c:pt idx="24">
                  <c:v>19971.599999999999</c:v>
                </c:pt>
                <c:pt idx="25">
                  <c:v>19968.2</c:v>
                </c:pt>
                <c:pt idx="26">
                  <c:v>19965.7</c:v>
                </c:pt>
                <c:pt idx="27">
                  <c:v>19963</c:v>
                </c:pt>
                <c:pt idx="28">
                  <c:v>19960.3</c:v>
                </c:pt>
                <c:pt idx="29">
                  <c:v>19958.5</c:v>
                </c:pt>
                <c:pt idx="30">
                  <c:v>19954.599999999999</c:v>
                </c:pt>
                <c:pt idx="31">
                  <c:v>19951.599999999999</c:v>
                </c:pt>
                <c:pt idx="32">
                  <c:v>19949.5</c:v>
                </c:pt>
                <c:pt idx="33">
                  <c:v>19945.3</c:v>
                </c:pt>
                <c:pt idx="34">
                  <c:v>19942</c:v>
                </c:pt>
                <c:pt idx="35">
                  <c:v>19938.599999999999</c:v>
                </c:pt>
                <c:pt idx="36">
                  <c:v>19936.099999999999</c:v>
                </c:pt>
                <c:pt idx="37">
                  <c:v>19932.5</c:v>
                </c:pt>
                <c:pt idx="38">
                  <c:v>19928.8</c:v>
                </c:pt>
                <c:pt idx="39">
                  <c:v>19925</c:v>
                </c:pt>
                <c:pt idx="40">
                  <c:v>19920.099999999999</c:v>
                </c:pt>
                <c:pt idx="41">
                  <c:v>19917.2</c:v>
                </c:pt>
                <c:pt idx="42">
                  <c:v>19912.099999999999</c:v>
                </c:pt>
                <c:pt idx="43">
                  <c:v>19907.900000000001</c:v>
                </c:pt>
                <c:pt idx="44">
                  <c:v>19904.599999999999</c:v>
                </c:pt>
                <c:pt idx="45">
                  <c:v>19900.2</c:v>
                </c:pt>
                <c:pt idx="46">
                  <c:v>19895.8</c:v>
                </c:pt>
                <c:pt idx="47">
                  <c:v>19890.2</c:v>
                </c:pt>
                <c:pt idx="48">
                  <c:v>19885.5</c:v>
                </c:pt>
                <c:pt idx="49">
                  <c:v>19881.7</c:v>
                </c:pt>
                <c:pt idx="50">
                  <c:v>19875.900000000001</c:v>
                </c:pt>
                <c:pt idx="51">
                  <c:v>19870.900000000001</c:v>
                </c:pt>
                <c:pt idx="52">
                  <c:v>19865.900000000001</c:v>
                </c:pt>
                <c:pt idx="53">
                  <c:v>19861.7</c:v>
                </c:pt>
                <c:pt idx="54">
                  <c:v>19855.400000000001</c:v>
                </c:pt>
                <c:pt idx="55">
                  <c:v>19851.099999999999</c:v>
                </c:pt>
                <c:pt idx="56">
                  <c:v>19845.599999999999</c:v>
                </c:pt>
                <c:pt idx="57">
                  <c:v>19840.099999999999</c:v>
                </c:pt>
                <c:pt idx="58">
                  <c:v>19833.5</c:v>
                </c:pt>
                <c:pt idx="59">
                  <c:v>19827.7</c:v>
                </c:pt>
                <c:pt idx="60">
                  <c:v>19821.900000000001</c:v>
                </c:pt>
                <c:pt idx="61">
                  <c:v>19816.900000000001</c:v>
                </c:pt>
                <c:pt idx="62">
                  <c:v>19809.900000000001</c:v>
                </c:pt>
                <c:pt idx="63">
                  <c:v>19803.8</c:v>
                </c:pt>
                <c:pt idx="64">
                  <c:v>19797.599999999999</c:v>
                </c:pt>
                <c:pt idx="65">
                  <c:v>19791.2</c:v>
                </c:pt>
                <c:pt idx="66">
                  <c:v>19784.8</c:v>
                </c:pt>
                <c:pt idx="67">
                  <c:v>19779.3</c:v>
                </c:pt>
                <c:pt idx="68">
                  <c:v>19771.7</c:v>
                </c:pt>
                <c:pt idx="69">
                  <c:v>19766</c:v>
                </c:pt>
                <c:pt idx="70">
                  <c:v>19758.2</c:v>
                </c:pt>
                <c:pt idx="71">
                  <c:v>19751.3</c:v>
                </c:pt>
                <c:pt idx="72">
                  <c:v>19745.3</c:v>
                </c:pt>
                <c:pt idx="73">
                  <c:v>19737.2</c:v>
                </c:pt>
                <c:pt idx="74">
                  <c:v>19730</c:v>
                </c:pt>
                <c:pt idx="75">
                  <c:v>19722.7</c:v>
                </c:pt>
                <c:pt idx="76">
                  <c:v>19716.3</c:v>
                </c:pt>
                <c:pt idx="77">
                  <c:v>19707.8</c:v>
                </c:pt>
                <c:pt idx="78">
                  <c:v>19700.3</c:v>
                </c:pt>
                <c:pt idx="79">
                  <c:v>19693.599999999999</c:v>
                </c:pt>
                <c:pt idx="80">
                  <c:v>19684.8</c:v>
                </c:pt>
                <c:pt idx="81">
                  <c:v>19678</c:v>
                </c:pt>
                <c:pt idx="82">
                  <c:v>19670</c:v>
                </c:pt>
                <c:pt idx="83">
                  <c:v>19662</c:v>
                </c:pt>
                <c:pt idx="84">
                  <c:v>19652.8</c:v>
                </c:pt>
                <c:pt idx="85">
                  <c:v>19644.599999999999</c:v>
                </c:pt>
                <c:pt idx="86">
                  <c:v>19636.2</c:v>
                </c:pt>
                <c:pt idx="87">
                  <c:v>19627.8</c:v>
                </c:pt>
                <c:pt idx="88">
                  <c:v>19620.3</c:v>
                </c:pt>
                <c:pt idx="89">
                  <c:v>19610.7</c:v>
                </c:pt>
                <c:pt idx="90">
                  <c:v>19602.900000000001</c:v>
                </c:pt>
                <c:pt idx="91">
                  <c:v>19594.099999999999</c:v>
                </c:pt>
                <c:pt idx="92">
                  <c:v>19584.2</c:v>
                </c:pt>
                <c:pt idx="93">
                  <c:v>19575.2</c:v>
                </c:pt>
                <c:pt idx="94">
                  <c:v>19567.099999999999</c:v>
                </c:pt>
                <c:pt idx="95">
                  <c:v>19557.900000000001</c:v>
                </c:pt>
                <c:pt idx="96">
                  <c:v>19547.599999999999</c:v>
                </c:pt>
                <c:pt idx="97">
                  <c:v>19539.3</c:v>
                </c:pt>
                <c:pt idx="98">
                  <c:v>19528.8</c:v>
                </c:pt>
                <c:pt idx="99">
                  <c:v>19519.2</c:v>
                </c:pt>
                <c:pt idx="100">
                  <c:v>19510.599999999999</c:v>
                </c:pt>
                <c:pt idx="101">
                  <c:v>19499.8</c:v>
                </c:pt>
                <c:pt idx="102">
                  <c:v>19491</c:v>
                </c:pt>
                <c:pt idx="103">
                  <c:v>19480</c:v>
                </c:pt>
                <c:pt idx="104">
                  <c:v>19471</c:v>
                </c:pt>
                <c:pt idx="105">
                  <c:v>19460.900000000001</c:v>
                </c:pt>
                <c:pt idx="106">
                  <c:v>19449.599999999999</c:v>
                </c:pt>
                <c:pt idx="107">
                  <c:v>19439.3</c:v>
                </c:pt>
                <c:pt idx="108">
                  <c:v>19428.900000000001</c:v>
                </c:pt>
                <c:pt idx="109">
                  <c:v>19419.400000000001</c:v>
                </c:pt>
                <c:pt idx="110">
                  <c:v>19407.8</c:v>
                </c:pt>
                <c:pt idx="111">
                  <c:v>19398.099999999999</c:v>
                </c:pt>
                <c:pt idx="112">
                  <c:v>19386.3</c:v>
                </c:pt>
                <c:pt idx="113">
                  <c:v>19376.5</c:v>
                </c:pt>
                <c:pt idx="114">
                  <c:v>19364.5</c:v>
                </c:pt>
                <c:pt idx="115">
                  <c:v>19354.400000000001</c:v>
                </c:pt>
                <c:pt idx="116">
                  <c:v>19343.3</c:v>
                </c:pt>
                <c:pt idx="117">
                  <c:v>19332</c:v>
                </c:pt>
                <c:pt idx="118">
                  <c:v>19320.7</c:v>
                </c:pt>
                <c:pt idx="119">
                  <c:v>19309.3</c:v>
                </c:pt>
                <c:pt idx="120">
                  <c:v>19296.8</c:v>
                </c:pt>
                <c:pt idx="121">
                  <c:v>19286.2</c:v>
                </c:pt>
                <c:pt idx="122">
                  <c:v>19274.5</c:v>
                </c:pt>
                <c:pt idx="123">
                  <c:v>19262.7</c:v>
                </c:pt>
                <c:pt idx="124">
                  <c:v>19249.8</c:v>
                </c:pt>
                <c:pt idx="125">
                  <c:v>19237.8</c:v>
                </c:pt>
                <c:pt idx="126">
                  <c:v>19226.7</c:v>
                </c:pt>
                <c:pt idx="127">
                  <c:v>19214.599999999999</c:v>
                </c:pt>
                <c:pt idx="128">
                  <c:v>19201.3</c:v>
                </c:pt>
                <c:pt idx="129">
                  <c:v>19190</c:v>
                </c:pt>
                <c:pt idx="130">
                  <c:v>19177.5</c:v>
                </c:pt>
                <c:pt idx="131">
                  <c:v>19164</c:v>
                </c:pt>
                <c:pt idx="132">
                  <c:v>19152.400000000001</c:v>
                </c:pt>
                <c:pt idx="133">
                  <c:v>19138.7</c:v>
                </c:pt>
                <c:pt idx="134">
                  <c:v>19126.900000000001</c:v>
                </c:pt>
                <c:pt idx="135">
                  <c:v>19113</c:v>
                </c:pt>
                <c:pt idx="136">
                  <c:v>19101.099999999999</c:v>
                </c:pt>
                <c:pt idx="137">
                  <c:v>19088</c:v>
                </c:pt>
                <c:pt idx="138">
                  <c:v>19073.8</c:v>
                </c:pt>
                <c:pt idx="139">
                  <c:v>19061.599999999999</c:v>
                </c:pt>
                <c:pt idx="140">
                  <c:v>19048.3</c:v>
                </c:pt>
                <c:pt idx="141">
                  <c:v>19033.8</c:v>
                </c:pt>
                <c:pt idx="142">
                  <c:v>19020.3</c:v>
                </c:pt>
                <c:pt idx="143">
                  <c:v>19006.7</c:v>
                </c:pt>
                <c:pt idx="144">
                  <c:v>18993.099999999999</c:v>
                </c:pt>
                <c:pt idx="145">
                  <c:v>18980.3</c:v>
                </c:pt>
                <c:pt idx="146">
                  <c:v>18966.400000000001</c:v>
                </c:pt>
                <c:pt idx="147">
                  <c:v>18951.5</c:v>
                </c:pt>
                <c:pt idx="148">
                  <c:v>18937.400000000001</c:v>
                </c:pt>
                <c:pt idx="149">
                  <c:v>18924.3</c:v>
                </c:pt>
                <c:pt idx="150">
                  <c:v>18910.099999999999</c:v>
                </c:pt>
                <c:pt idx="151">
                  <c:v>18894.8</c:v>
                </c:pt>
                <c:pt idx="152">
                  <c:v>18880.400000000001</c:v>
                </c:pt>
                <c:pt idx="153">
                  <c:v>18866.900000000001</c:v>
                </c:pt>
                <c:pt idx="154">
                  <c:v>18852.3</c:v>
                </c:pt>
                <c:pt idx="155">
                  <c:v>18837.7</c:v>
                </c:pt>
                <c:pt idx="156">
                  <c:v>18822.900000000001</c:v>
                </c:pt>
                <c:pt idx="157">
                  <c:v>18807.099999999999</c:v>
                </c:pt>
                <c:pt idx="158">
                  <c:v>18793.2</c:v>
                </c:pt>
                <c:pt idx="159">
                  <c:v>18777.2</c:v>
                </c:pt>
                <c:pt idx="160">
                  <c:v>18763.099999999999</c:v>
                </c:pt>
                <c:pt idx="161">
                  <c:v>18746.900000000001</c:v>
                </c:pt>
                <c:pt idx="162">
                  <c:v>18732.599999999999</c:v>
                </c:pt>
                <c:pt idx="163">
                  <c:v>18717.3</c:v>
                </c:pt>
                <c:pt idx="164">
                  <c:v>18701.8</c:v>
                </c:pt>
                <c:pt idx="165">
                  <c:v>18685.3</c:v>
                </c:pt>
                <c:pt idx="166">
                  <c:v>18670.7</c:v>
                </c:pt>
                <c:pt idx="167">
                  <c:v>18654</c:v>
                </c:pt>
                <c:pt idx="168">
                  <c:v>18638.2</c:v>
                </c:pt>
                <c:pt idx="169">
                  <c:v>18622.400000000001</c:v>
                </c:pt>
                <c:pt idx="170">
                  <c:v>18607.400000000001</c:v>
                </c:pt>
                <c:pt idx="171">
                  <c:v>18591.400000000001</c:v>
                </c:pt>
                <c:pt idx="172">
                  <c:v>18574.3</c:v>
                </c:pt>
                <c:pt idx="173">
                  <c:v>18558.099999999999</c:v>
                </c:pt>
                <c:pt idx="174">
                  <c:v>18541.8</c:v>
                </c:pt>
                <c:pt idx="175">
                  <c:v>18526.400000000001</c:v>
                </c:pt>
                <c:pt idx="176">
                  <c:v>18508.900000000001</c:v>
                </c:pt>
                <c:pt idx="177">
                  <c:v>18492.400000000001</c:v>
                </c:pt>
                <c:pt idx="178">
                  <c:v>18476.8</c:v>
                </c:pt>
                <c:pt idx="179">
                  <c:v>18460.099999999999</c:v>
                </c:pt>
                <c:pt idx="180">
                  <c:v>18442.3</c:v>
                </c:pt>
                <c:pt idx="181">
                  <c:v>18425.400000000001</c:v>
                </c:pt>
                <c:pt idx="182">
                  <c:v>18408.400000000001</c:v>
                </c:pt>
                <c:pt idx="183">
                  <c:v>18392.400000000001</c:v>
                </c:pt>
                <c:pt idx="184">
                  <c:v>18374.3</c:v>
                </c:pt>
                <c:pt idx="185">
                  <c:v>18358.099999999999</c:v>
                </c:pt>
                <c:pt idx="186">
                  <c:v>18340.8</c:v>
                </c:pt>
                <c:pt idx="187">
                  <c:v>18323.400000000001</c:v>
                </c:pt>
                <c:pt idx="188">
                  <c:v>18306</c:v>
                </c:pt>
                <c:pt idx="189">
                  <c:v>18288.400000000001</c:v>
                </c:pt>
                <c:pt idx="190">
                  <c:v>18270.8</c:v>
                </c:pt>
                <c:pt idx="191">
                  <c:v>18253.099999999999</c:v>
                </c:pt>
                <c:pt idx="192">
                  <c:v>18235.3</c:v>
                </c:pt>
                <c:pt idx="193">
                  <c:v>18216.5</c:v>
                </c:pt>
                <c:pt idx="194">
                  <c:v>18198.5</c:v>
                </c:pt>
                <c:pt idx="195">
                  <c:v>18181.5</c:v>
                </c:pt>
                <c:pt idx="196">
                  <c:v>18162.400000000001</c:v>
                </c:pt>
                <c:pt idx="197">
                  <c:v>18145.2</c:v>
                </c:pt>
                <c:pt idx="198">
                  <c:v>18125.900000000001</c:v>
                </c:pt>
                <c:pt idx="199">
                  <c:v>18107.599999999999</c:v>
                </c:pt>
                <c:pt idx="200">
                  <c:v>18090.2</c:v>
                </c:pt>
                <c:pt idx="201">
                  <c:v>18071.7</c:v>
                </c:pt>
                <c:pt idx="202">
                  <c:v>18053.099999999999</c:v>
                </c:pt>
                <c:pt idx="203">
                  <c:v>18033.400000000001</c:v>
                </c:pt>
                <c:pt idx="204">
                  <c:v>18015.7</c:v>
                </c:pt>
                <c:pt idx="205">
                  <c:v>17995.8</c:v>
                </c:pt>
                <c:pt idx="206">
                  <c:v>17977.900000000001</c:v>
                </c:pt>
                <c:pt idx="207">
                  <c:v>17958</c:v>
                </c:pt>
                <c:pt idx="208">
                  <c:v>17938.900000000001</c:v>
                </c:pt>
                <c:pt idx="209">
                  <c:v>17920.8</c:v>
                </c:pt>
                <c:pt idx="210">
                  <c:v>17901.599999999999</c:v>
                </c:pt>
                <c:pt idx="211">
                  <c:v>17882.3</c:v>
                </c:pt>
                <c:pt idx="212">
                  <c:v>17861.900000000001</c:v>
                </c:pt>
                <c:pt idx="213">
                  <c:v>17843.400000000001</c:v>
                </c:pt>
                <c:pt idx="214">
                  <c:v>17822.900000000001</c:v>
                </c:pt>
                <c:pt idx="215">
                  <c:v>17803.3</c:v>
                </c:pt>
                <c:pt idx="216">
                  <c:v>17784.599999999999</c:v>
                </c:pt>
                <c:pt idx="217">
                  <c:v>17763.900000000001</c:v>
                </c:pt>
                <c:pt idx="218">
                  <c:v>17744</c:v>
                </c:pt>
                <c:pt idx="219">
                  <c:v>17725.099999999999</c:v>
                </c:pt>
                <c:pt idx="220">
                  <c:v>17705.099999999999</c:v>
                </c:pt>
                <c:pt idx="221">
                  <c:v>17685.099999999999</c:v>
                </c:pt>
                <c:pt idx="222">
                  <c:v>17664.900000000001</c:v>
                </c:pt>
                <c:pt idx="223">
                  <c:v>17643.7</c:v>
                </c:pt>
                <c:pt idx="224">
                  <c:v>17624.400000000001</c:v>
                </c:pt>
                <c:pt idx="225">
                  <c:v>17603.099999999999</c:v>
                </c:pt>
                <c:pt idx="226">
                  <c:v>17582.599999999999</c:v>
                </c:pt>
                <c:pt idx="227">
                  <c:v>17562.099999999999</c:v>
                </c:pt>
                <c:pt idx="228">
                  <c:v>17541.5</c:v>
                </c:pt>
                <c:pt idx="229">
                  <c:v>17521.8</c:v>
                </c:pt>
                <c:pt idx="230">
                  <c:v>17500.099999999999</c:v>
                </c:pt>
                <c:pt idx="231">
                  <c:v>17480.3</c:v>
                </c:pt>
                <c:pt idx="232">
                  <c:v>17459.400000000001</c:v>
                </c:pt>
                <c:pt idx="233">
                  <c:v>17438.5</c:v>
                </c:pt>
                <c:pt idx="234">
                  <c:v>17416.400000000001</c:v>
                </c:pt>
                <c:pt idx="235">
                  <c:v>17396.3</c:v>
                </c:pt>
                <c:pt idx="236">
                  <c:v>17374.099999999999</c:v>
                </c:pt>
                <c:pt idx="237">
                  <c:v>17353.900000000001</c:v>
                </c:pt>
                <c:pt idx="238">
                  <c:v>17332.599999999999</c:v>
                </c:pt>
                <c:pt idx="239">
                  <c:v>17311.2</c:v>
                </c:pt>
                <c:pt idx="240">
                  <c:v>17288.7</c:v>
                </c:pt>
                <c:pt idx="241">
                  <c:v>17267.099999999999</c:v>
                </c:pt>
                <c:pt idx="242">
                  <c:v>17246.5</c:v>
                </c:pt>
                <c:pt idx="243">
                  <c:v>17223.8</c:v>
                </c:pt>
                <c:pt idx="244">
                  <c:v>17202.099999999999</c:v>
                </c:pt>
                <c:pt idx="245">
                  <c:v>17180.3</c:v>
                </c:pt>
                <c:pt idx="246">
                  <c:v>17159.400000000001</c:v>
                </c:pt>
                <c:pt idx="247">
                  <c:v>17136.400000000001</c:v>
                </c:pt>
                <c:pt idx="248">
                  <c:v>17114.400000000001</c:v>
                </c:pt>
                <c:pt idx="249">
                  <c:v>17092.2</c:v>
                </c:pt>
                <c:pt idx="250">
                  <c:v>17071.099999999999</c:v>
                </c:pt>
                <c:pt idx="251">
                  <c:v>17047.8</c:v>
                </c:pt>
                <c:pt idx="252">
                  <c:v>17026.5</c:v>
                </c:pt>
                <c:pt idx="253">
                  <c:v>17003.099999999999</c:v>
                </c:pt>
                <c:pt idx="254">
                  <c:v>16981.7</c:v>
                </c:pt>
                <c:pt idx="255">
                  <c:v>16958.099999999999</c:v>
                </c:pt>
                <c:pt idx="256">
                  <c:v>16935.5</c:v>
                </c:pt>
                <c:pt idx="257">
                  <c:v>16913.900000000001</c:v>
                </c:pt>
                <c:pt idx="258">
                  <c:v>16891.099999999999</c:v>
                </c:pt>
                <c:pt idx="259">
                  <c:v>16868.3</c:v>
                </c:pt>
                <c:pt idx="260">
                  <c:v>16845.5</c:v>
                </c:pt>
                <c:pt idx="261">
                  <c:v>16821.5</c:v>
                </c:pt>
                <c:pt idx="262">
                  <c:v>16798.5</c:v>
                </c:pt>
                <c:pt idx="263">
                  <c:v>16775.5</c:v>
                </c:pt>
                <c:pt idx="264">
                  <c:v>16752.3</c:v>
                </c:pt>
                <c:pt idx="265">
                  <c:v>16729.099999999999</c:v>
                </c:pt>
                <c:pt idx="266">
                  <c:v>16705.900000000001</c:v>
                </c:pt>
                <c:pt idx="267">
                  <c:v>16683.5</c:v>
                </c:pt>
                <c:pt idx="268">
                  <c:v>16659.099999999999</c:v>
                </c:pt>
                <c:pt idx="269">
                  <c:v>16636.7</c:v>
                </c:pt>
                <c:pt idx="270">
                  <c:v>16613.099999999999</c:v>
                </c:pt>
                <c:pt idx="271">
                  <c:v>16589.5</c:v>
                </c:pt>
                <c:pt idx="272">
                  <c:v>16565.900000000001</c:v>
                </c:pt>
                <c:pt idx="273">
                  <c:v>16541.099999999999</c:v>
                </c:pt>
                <c:pt idx="274">
                  <c:v>16518.3</c:v>
                </c:pt>
                <c:pt idx="275">
                  <c:v>16493.5</c:v>
                </c:pt>
                <c:pt idx="276">
                  <c:v>16470.599999999999</c:v>
                </c:pt>
                <c:pt idx="277">
                  <c:v>16445.599999999999</c:v>
                </c:pt>
                <c:pt idx="278">
                  <c:v>16421.5</c:v>
                </c:pt>
                <c:pt idx="279">
                  <c:v>16397.400000000001</c:v>
                </c:pt>
                <c:pt idx="280">
                  <c:v>16373.2</c:v>
                </c:pt>
                <c:pt idx="281">
                  <c:v>16350</c:v>
                </c:pt>
                <c:pt idx="282">
                  <c:v>16324.7</c:v>
                </c:pt>
                <c:pt idx="283">
                  <c:v>16301.3</c:v>
                </c:pt>
                <c:pt idx="284">
                  <c:v>16275.9</c:v>
                </c:pt>
                <c:pt idx="285">
                  <c:v>16252.4</c:v>
                </c:pt>
                <c:pt idx="286">
                  <c:v>16227.9</c:v>
                </c:pt>
                <c:pt idx="287">
                  <c:v>16203.3</c:v>
                </c:pt>
                <c:pt idx="288">
                  <c:v>16178.6</c:v>
                </c:pt>
                <c:pt idx="289">
                  <c:v>16152.9</c:v>
                </c:pt>
                <c:pt idx="290">
                  <c:v>16129.1</c:v>
                </c:pt>
                <c:pt idx="291">
                  <c:v>16104.2</c:v>
                </c:pt>
                <c:pt idx="292">
                  <c:v>16079.3</c:v>
                </c:pt>
                <c:pt idx="293">
                  <c:v>16054.3</c:v>
                </c:pt>
                <c:pt idx="294">
                  <c:v>16029.3</c:v>
                </c:pt>
                <c:pt idx="295">
                  <c:v>16004.2</c:v>
                </c:pt>
                <c:pt idx="296">
                  <c:v>15979</c:v>
                </c:pt>
                <c:pt idx="297">
                  <c:v>15953.8</c:v>
                </c:pt>
                <c:pt idx="298">
                  <c:v>15928.6</c:v>
                </c:pt>
                <c:pt idx="299">
                  <c:v>15903.2</c:v>
                </c:pt>
                <c:pt idx="300">
                  <c:v>15877.9</c:v>
                </c:pt>
                <c:pt idx="301">
                  <c:v>15851.4</c:v>
                </c:pt>
                <c:pt idx="302">
                  <c:v>15826.9</c:v>
                </c:pt>
                <c:pt idx="303">
                  <c:v>15800.3</c:v>
                </c:pt>
                <c:pt idx="304">
                  <c:v>15774.7</c:v>
                </c:pt>
                <c:pt idx="305">
                  <c:v>15749.1</c:v>
                </c:pt>
                <c:pt idx="306">
                  <c:v>15724.3</c:v>
                </c:pt>
                <c:pt idx="307">
                  <c:v>15697.5</c:v>
                </c:pt>
                <c:pt idx="308">
                  <c:v>15672.7</c:v>
                </c:pt>
                <c:pt idx="309">
                  <c:v>15645.8</c:v>
                </c:pt>
                <c:pt idx="310">
                  <c:v>15620.8</c:v>
                </c:pt>
                <c:pt idx="311">
                  <c:v>15593.8</c:v>
                </c:pt>
                <c:pt idx="312">
                  <c:v>15567.8</c:v>
                </c:pt>
                <c:pt idx="313">
                  <c:v>15541.6</c:v>
                </c:pt>
                <c:pt idx="314">
                  <c:v>15516.5</c:v>
                </c:pt>
                <c:pt idx="315">
                  <c:v>15489.2</c:v>
                </c:pt>
                <c:pt idx="316">
                  <c:v>15463.9</c:v>
                </c:pt>
                <c:pt idx="317">
                  <c:v>15437.6</c:v>
                </c:pt>
                <c:pt idx="318">
                  <c:v>15411.2</c:v>
                </c:pt>
                <c:pt idx="319">
                  <c:v>15384.8</c:v>
                </c:pt>
                <c:pt idx="320">
                  <c:v>15358.3</c:v>
                </c:pt>
                <c:pt idx="321">
                  <c:v>15331.7</c:v>
                </c:pt>
                <c:pt idx="322">
                  <c:v>15304.1</c:v>
                </c:pt>
                <c:pt idx="323">
                  <c:v>15277.5</c:v>
                </c:pt>
                <c:pt idx="324">
                  <c:v>15250.7</c:v>
                </c:pt>
                <c:pt idx="325">
                  <c:v>15224</c:v>
                </c:pt>
                <c:pt idx="326">
                  <c:v>15198.2</c:v>
                </c:pt>
                <c:pt idx="327">
                  <c:v>15170.3</c:v>
                </c:pt>
                <c:pt idx="328">
                  <c:v>15144.4</c:v>
                </c:pt>
                <c:pt idx="329">
                  <c:v>15117.4</c:v>
                </c:pt>
                <c:pt idx="330">
                  <c:v>15090.4</c:v>
                </c:pt>
                <c:pt idx="331">
                  <c:v>15063.3</c:v>
                </c:pt>
                <c:pt idx="332">
                  <c:v>15036.2</c:v>
                </c:pt>
                <c:pt idx="333">
                  <c:v>15009.1</c:v>
                </c:pt>
                <c:pt idx="334">
                  <c:v>14980.9</c:v>
                </c:pt>
                <c:pt idx="335">
                  <c:v>14953.6</c:v>
                </c:pt>
                <c:pt idx="336">
                  <c:v>14926.3</c:v>
                </c:pt>
                <c:pt idx="337">
                  <c:v>14898.9</c:v>
                </c:pt>
                <c:pt idx="338">
                  <c:v>14872.5</c:v>
                </c:pt>
                <c:pt idx="339">
                  <c:v>14844</c:v>
                </c:pt>
                <c:pt idx="340">
                  <c:v>14816.5</c:v>
                </c:pt>
                <c:pt idx="341">
                  <c:v>14789</c:v>
                </c:pt>
                <c:pt idx="342">
                  <c:v>14761.4</c:v>
                </c:pt>
                <c:pt idx="343">
                  <c:v>14733.7</c:v>
                </c:pt>
                <c:pt idx="344">
                  <c:v>14707</c:v>
                </c:pt>
                <c:pt idx="345">
                  <c:v>14678.3</c:v>
                </c:pt>
                <c:pt idx="346">
                  <c:v>14651.5</c:v>
                </c:pt>
                <c:pt idx="347">
                  <c:v>14623.7</c:v>
                </c:pt>
                <c:pt idx="348">
                  <c:v>14595.8</c:v>
                </c:pt>
                <c:pt idx="349">
                  <c:v>14567.9</c:v>
                </c:pt>
                <c:pt idx="350">
                  <c:v>14539.9</c:v>
                </c:pt>
                <c:pt idx="351">
                  <c:v>14511.9</c:v>
                </c:pt>
                <c:pt idx="352">
                  <c:v>14483.8</c:v>
                </c:pt>
                <c:pt idx="353">
                  <c:v>14454.7</c:v>
                </c:pt>
                <c:pt idx="354">
                  <c:v>14426.6</c:v>
                </c:pt>
                <c:pt idx="355">
                  <c:v>14398.4</c:v>
                </c:pt>
                <c:pt idx="356">
                  <c:v>14371.2</c:v>
                </c:pt>
                <c:pt idx="357">
                  <c:v>14342.9</c:v>
                </c:pt>
                <c:pt idx="358">
                  <c:v>14314.6</c:v>
                </c:pt>
                <c:pt idx="359">
                  <c:v>14286.2</c:v>
                </c:pt>
                <c:pt idx="360">
                  <c:v>14257.8</c:v>
                </c:pt>
                <c:pt idx="361">
                  <c:v>14228.3</c:v>
                </c:pt>
                <c:pt idx="362">
                  <c:v>14200.9</c:v>
                </c:pt>
                <c:pt idx="363">
                  <c:v>14172.3</c:v>
                </c:pt>
                <c:pt idx="364">
                  <c:v>14142.8</c:v>
                </c:pt>
                <c:pt idx="365">
                  <c:v>14115.1</c:v>
                </c:pt>
                <c:pt idx="366">
                  <c:v>14085.5</c:v>
                </c:pt>
                <c:pt idx="367">
                  <c:v>14056.8</c:v>
                </c:pt>
                <c:pt idx="368">
                  <c:v>14029.1</c:v>
                </c:pt>
                <c:pt idx="369">
                  <c:v>14000.3</c:v>
                </c:pt>
                <c:pt idx="370">
                  <c:v>13970.5</c:v>
                </c:pt>
                <c:pt idx="371">
                  <c:v>13941.6</c:v>
                </c:pt>
                <c:pt idx="372">
                  <c:v>13913.7</c:v>
                </c:pt>
                <c:pt idx="373">
                  <c:v>13884.8</c:v>
                </c:pt>
                <c:pt idx="374">
                  <c:v>13855.8</c:v>
                </c:pt>
                <c:pt idx="375">
                  <c:v>13825.8</c:v>
                </c:pt>
                <c:pt idx="376">
                  <c:v>13797.8</c:v>
                </c:pt>
                <c:pt idx="377">
                  <c:v>13767.7</c:v>
                </c:pt>
                <c:pt idx="378">
                  <c:v>13738.6</c:v>
                </c:pt>
                <c:pt idx="379">
                  <c:v>13709.4</c:v>
                </c:pt>
                <c:pt idx="380">
                  <c:v>13681.2</c:v>
                </c:pt>
                <c:pt idx="381">
                  <c:v>13651</c:v>
                </c:pt>
                <c:pt idx="382">
                  <c:v>13622.8</c:v>
                </c:pt>
                <c:pt idx="383">
                  <c:v>13593.5</c:v>
                </c:pt>
                <c:pt idx="384">
                  <c:v>13563.1</c:v>
                </c:pt>
                <c:pt idx="385">
                  <c:v>13533.7</c:v>
                </c:pt>
                <c:pt idx="386">
                  <c:v>13505.3</c:v>
                </c:pt>
                <c:pt idx="387">
                  <c:v>13475.9</c:v>
                </c:pt>
                <c:pt idx="388">
                  <c:v>13445.4</c:v>
                </c:pt>
                <c:pt idx="389">
                  <c:v>13415.9</c:v>
                </c:pt>
                <c:pt idx="390">
                  <c:v>13387.4</c:v>
                </c:pt>
                <c:pt idx="391">
                  <c:v>13356.8</c:v>
                </c:pt>
                <c:pt idx="392">
                  <c:v>13327.2</c:v>
                </c:pt>
                <c:pt idx="393">
                  <c:v>13297.6</c:v>
                </c:pt>
                <c:pt idx="394">
                  <c:v>13268.9</c:v>
                </c:pt>
                <c:pt idx="395">
                  <c:v>13239.2</c:v>
                </c:pt>
                <c:pt idx="396">
                  <c:v>13209.4</c:v>
                </c:pt>
                <c:pt idx="397">
                  <c:v>13179.7</c:v>
                </c:pt>
                <c:pt idx="398">
                  <c:v>13148.9</c:v>
                </c:pt>
                <c:pt idx="399">
                  <c:v>13119</c:v>
                </c:pt>
                <c:pt idx="400">
                  <c:v>13089.2</c:v>
                </c:pt>
                <c:pt idx="401">
                  <c:v>13059.3</c:v>
                </c:pt>
                <c:pt idx="402">
                  <c:v>13029.4</c:v>
                </c:pt>
                <c:pt idx="403">
                  <c:v>13000.4</c:v>
                </c:pt>
                <c:pt idx="404">
                  <c:v>12970.4</c:v>
                </c:pt>
                <c:pt idx="405">
                  <c:v>12939.4</c:v>
                </c:pt>
                <c:pt idx="406">
                  <c:v>12909.4</c:v>
                </c:pt>
                <c:pt idx="407">
                  <c:v>12880.3</c:v>
                </c:pt>
                <c:pt idx="408">
                  <c:v>12850.2</c:v>
                </c:pt>
                <c:pt idx="409">
                  <c:v>12819.1</c:v>
                </c:pt>
                <c:pt idx="410">
                  <c:v>12789.9</c:v>
                </c:pt>
                <c:pt idx="411">
                  <c:v>12759.7</c:v>
                </c:pt>
                <c:pt idx="412">
                  <c:v>12729.5</c:v>
                </c:pt>
                <c:pt idx="413">
                  <c:v>12698.3</c:v>
                </c:pt>
                <c:pt idx="414">
                  <c:v>12669</c:v>
                </c:pt>
                <c:pt idx="415">
                  <c:v>12638.7</c:v>
                </c:pt>
                <c:pt idx="416">
                  <c:v>12608.4</c:v>
                </c:pt>
                <c:pt idx="417">
                  <c:v>12577.1</c:v>
                </c:pt>
                <c:pt idx="418">
                  <c:v>12546.7</c:v>
                </c:pt>
                <c:pt idx="419">
                  <c:v>12516.3</c:v>
                </c:pt>
                <c:pt idx="420">
                  <c:v>12485.9</c:v>
                </c:pt>
                <c:pt idx="421">
                  <c:v>12455.5</c:v>
                </c:pt>
                <c:pt idx="422">
                  <c:v>12426</c:v>
                </c:pt>
                <c:pt idx="423">
                  <c:v>12394.5</c:v>
                </c:pt>
                <c:pt idx="424">
                  <c:v>12365</c:v>
                </c:pt>
                <c:pt idx="425">
                  <c:v>12334.5</c:v>
                </c:pt>
                <c:pt idx="426">
                  <c:v>12302.9</c:v>
                </c:pt>
                <c:pt idx="427">
                  <c:v>12273.3</c:v>
                </c:pt>
                <c:pt idx="428">
                  <c:v>12242.7</c:v>
                </c:pt>
                <c:pt idx="429">
                  <c:v>12212.1</c:v>
                </c:pt>
                <c:pt idx="430">
                  <c:v>12180.4</c:v>
                </c:pt>
                <c:pt idx="431">
                  <c:v>12150.8</c:v>
                </c:pt>
                <c:pt idx="432">
                  <c:v>12119.1</c:v>
                </c:pt>
                <c:pt idx="433">
                  <c:v>12089.4</c:v>
                </c:pt>
                <c:pt idx="434">
                  <c:v>12058.6</c:v>
                </c:pt>
                <c:pt idx="435">
                  <c:v>12027.9</c:v>
                </c:pt>
                <c:pt idx="436">
                  <c:v>11996.1</c:v>
                </c:pt>
                <c:pt idx="437">
                  <c:v>11965.3</c:v>
                </c:pt>
                <c:pt idx="438">
                  <c:v>11935.5</c:v>
                </c:pt>
                <c:pt idx="439">
                  <c:v>11904.7</c:v>
                </c:pt>
                <c:pt idx="440">
                  <c:v>11873.8</c:v>
                </c:pt>
                <c:pt idx="441">
                  <c:v>11842.9</c:v>
                </c:pt>
                <c:pt idx="442">
                  <c:v>11811.1</c:v>
                </c:pt>
                <c:pt idx="443">
                  <c:v>11780.2</c:v>
                </c:pt>
                <c:pt idx="444">
                  <c:v>11749.2</c:v>
                </c:pt>
                <c:pt idx="445">
                  <c:v>11719.3</c:v>
                </c:pt>
                <c:pt idx="446">
                  <c:v>11687.3</c:v>
                </c:pt>
                <c:pt idx="447">
                  <c:v>11656.4</c:v>
                </c:pt>
                <c:pt idx="448">
                  <c:v>11626.4</c:v>
                </c:pt>
                <c:pt idx="449">
                  <c:v>11594.4</c:v>
                </c:pt>
                <c:pt idx="450">
                  <c:v>11564.3</c:v>
                </c:pt>
                <c:pt idx="451">
                  <c:v>11533.3</c:v>
                </c:pt>
                <c:pt idx="452">
                  <c:v>11502.3</c:v>
                </c:pt>
                <c:pt idx="453">
                  <c:v>11470.2</c:v>
                </c:pt>
                <c:pt idx="454">
                  <c:v>11440.1</c:v>
                </c:pt>
                <c:pt idx="455">
                  <c:v>11408</c:v>
                </c:pt>
                <c:pt idx="456">
                  <c:v>11377.9</c:v>
                </c:pt>
                <c:pt idx="457">
                  <c:v>11346.8</c:v>
                </c:pt>
                <c:pt idx="458">
                  <c:v>11315.6</c:v>
                </c:pt>
                <c:pt idx="459">
                  <c:v>11284.5</c:v>
                </c:pt>
                <c:pt idx="460">
                  <c:v>11253.3</c:v>
                </c:pt>
                <c:pt idx="461">
                  <c:v>11222.2</c:v>
                </c:pt>
                <c:pt idx="462">
                  <c:v>11191</c:v>
                </c:pt>
                <c:pt idx="463">
                  <c:v>11158.8</c:v>
                </c:pt>
                <c:pt idx="464">
                  <c:v>11127.6</c:v>
                </c:pt>
                <c:pt idx="465">
                  <c:v>11096.3</c:v>
                </c:pt>
                <c:pt idx="466">
                  <c:v>11066.1</c:v>
                </c:pt>
                <c:pt idx="467">
                  <c:v>11033.9</c:v>
                </c:pt>
                <c:pt idx="468">
                  <c:v>11002.6</c:v>
                </c:pt>
                <c:pt idx="469">
                  <c:v>10972.4</c:v>
                </c:pt>
                <c:pt idx="470">
                  <c:v>10940.1</c:v>
                </c:pt>
                <c:pt idx="471">
                  <c:v>10908.8</c:v>
                </c:pt>
                <c:pt idx="472">
                  <c:v>10878.5</c:v>
                </c:pt>
                <c:pt idx="473">
                  <c:v>10846.2</c:v>
                </c:pt>
                <c:pt idx="474">
                  <c:v>10814.9</c:v>
                </c:pt>
                <c:pt idx="475">
                  <c:v>10784.6</c:v>
                </c:pt>
                <c:pt idx="476">
                  <c:v>10752.3</c:v>
                </c:pt>
                <c:pt idx="477">
                  <c:v>10720.9</c:v>
                </c:pt>
                <c:pt idx="478">
                  <c:v>10689.6</c:v>
                </c:pt>
                <c:pt idx="479">
                  <c:v>10659.3</c:v>
                </c:pt>
                <c:pt idx="480">
                  <c:v>10626.9</c:v>
                </c:pt>
                <c:pt idx="481">
                  <c:v>10596.5</c:v>
                </c:pt>
                <c:pt idx="482">
                  <c:v>10564.2</c:v>
                </c:pt>
                <c:pt idx="483">
                  <c:v>10532.8</c:v>
                </c:pt>
                <c:pt idx="484">
                  <c:v>10502.4</c:v>
                </c:pt>
                <c:pt idx="485">
                  <c:v>10470.1</c:v>
                </c:pt>
                <c:pt idx="486">
                  <c:v>10439.700000000001</c:v>
                </c:pt>
                <c:pt idx="487">
                  <c:v>10407.299999999999</c:v>
                </c:pt>
                <c:pt idx="488">
                  <c:v>10376.9</c:v>
                </c:pt>
                <c:pt idx="489">
                  <c:v>10344.5</c:v>
                </c:pt>
                <c:pt idx="490">
                  <c:v>10313.1</c:v>
                </c:pt>
                <c:pt idx="491">
                  <c:v>10282.700000000001</c:v>
                </c:pt>
                <c:pt idx="492">
                  <c:v>10250.299999999999</c:v>
                </c:pt>
                <c:pt idx="493">
                  <c:v>10219.9</c:v>
                </c:pt>
                <c:pt idx="494">
                  <c:v>10188.5</c:v>
                </c:pt>
                <c:pt idx="495">
                  <c:v>10156.1</c:v>
                </c:pt>
                <c:pt idx="496">
                  <c:v>10125.700000000001</c:v>
                </c:pt>
                <c:pt idx="497">
                  <c:v>10093.200000000001</c:v>
                </c:pt>
                <c:pt idx="498">
                  <c:v>10061.799999999999</c:v>
                </c:pt>
                <c:pt idx="499">
                  <c:v>10031.4</c:v>
                </c:pt>
                <c:pt idx="500">
                  <c:v>9999</c:v>
                </c:pt>
                <c:pt idx="501">
                  <c:v>9968.58</c:v>
                </c:pt>
                <c:pt idx="502">
                  <c:v>9937.17</c:v>
                </c:pt>
                <c:pt idx="503">
                  <c:v>9905.75</c:v>
                </c:pt>
                <c:pt idx="504">
                  <c:v>9873.34</c:v>
                </c:pt>
                <c:pt idx="505">
                  <c:v>9842.93</c:v>
                </c:pt>
                <c:pt idx="506">
                  <c:v>9811.52</c:v>
                </c:pt>
                <c:pt idx="507">
                  <c:v>9780.11</c:v>
                </c:pt>
                <c:pt idx="508">
                  <c:v>9748.7000000000007</c:v>
                </c:pt>
                <c:pt idx="509">
                  <c:v>9716.2900000000009</c:v>
                </c:pt>
                <c:pt idx="510">
                  <c:v>9685.89</c:v>
                </c:pt>
                <c:pt idx="511">
                  <c:v>9653.49</c:v>
                </c:pt>
                <c:pt idx="512">
                  <c:v>9623.1</c:v>
                </c:pt>
                <c:pt idx="513">
                  <c:v>9590.7099999999991</c:v>
                </c:pt>
                <c:pt idx="514">
                  <c:v>9560.32</c:v>
                </c:pt>
                <c:pt idx="515">
                  <c:v>9527.94</c:v>
                </c:pt>
                <c:pt idx="516">
                  <c:v>9497.56</c:v>
                </c:pt>
                <c:pt idx="517">
                  <c:v>9465.18</c:v>
                </c:pt>
                <c:pt idx="518">
                  <c:v>9433.81</c:v>
                </c:pt>
                <c:pt idx="519">
                  <c:v>9402.4500000000007</c:v>
                </c:pt>
                <c:pt idx="520">
                  <c:v>9371.09</c:v>
                </c:pt>
                <c:pt idx="521">
                  <c:v>9339.74</c:v>
                </c:pt>
                <c:pt idx="522">
                  <c:v>9309.4</c:v>
                </c:pt>
                <c:pt idx="523">
                  <c:v>9277.06</c:v>
                </c:pt>
                <c:pt idx="524">
                  <c:v>9245.73</c:v>
                </c:pt>
                <c:pt idx="525">
                  <c:v>9215.41</c:v>
                </c:pt>
                <c:pt idx="526">
                  <c:v>9183.09</c:v>
                </c:pt>
                <c:pt idx="527">
                  <c:v>9152.7900000000009</c:v>
                </c:pt>
                <c:pt idx="528">
                  <c:v>9121.49</c:v>
                </c:pt>
                <c:pt idx="529">
                  <c:v>9089.2000000000007</c:v>
                </c:pt>
                <c:pt idx="530">
                  <c:v>9057.92</c:v>
                </c:pt>
                <c:pt idx="531">
                  <c:v>9026.65</c:v>
                </c:pt>
                <c:pt idx="532">
                  <c:v>8995.3799999999992</c:v>
                </c:pt>
                <c:pt idx="533">
                  <c:v>8965.1299999999992</c:v>
                </c:pt>
                <c:pt idx="534">
                  <c:v>8932.89</c:v>
                </c:pt>
                <c:pt idx="535">
                  <c:v>8902.66</c:v>
                </c:pt>
                <c:pt idx="536">
                  <c:v>8871.44</c:v>
                </c:pt>
                <c:pt idx="537">
                  <c:v>8839.23</c:v>
                </c:pt>
                <c:pt idx="538">
                  <c:v>8809.0300000000007</c:v>
                </c:pt>
                <c:pt idx="539">
                  <c:v>8777.84</c:v>
                </c:pt>
                <c:pt idx="540">
                  <c:v>8745.67</c:v>
                </c:pt>
                <c:pt idx="541">
                  <c:v>8715.51</c:v>
                </c:pt>
                <c:pt idx="542">
                  <c:v>8684.36</c:v>
                </c:pt>
                <c:pt idx="543">
                  <c:v>8653.2199999999993</c:v>
                </c:pt>
                <c:pt idx="544">
                  <c:v>8622.1</c:v>
                </c:pt>
                <c:pt idx="545">
                  <c:v>8590.99</c:v>
                </c:pt>
                <c:pt idx="546">
                  <c:v>8558.89</c:v>
                </c:pt>
                <c:pt idx="547">
                  <c:v>8527.81</c:v>
                </c:pt>
                <c:pt idx="548">
                  <c:v>8496.74</c:v>
                </c:pt>
                <c:pt idx="549">
                  <c:v>8465.69</c:v>
                </c:pt>
                <c:pt idx="550">
                  <c:v>8434.66</c:v>
                </c:pt>
                <c:pt idx="551">
                  <c:v>8403.6299999999992</c:v>
                </c:pt>
                <c:pt idx="552">
                  <c:v>8372.6299999999992</c:v>
                </c:pt>
                <c:pt idx="553">
                  <c:v>8342.64</c:v>
                </c:pt>
                <c:pt idx="554">
                  <c:v>8310.67</c:v>
                </c:pt>
                <c:pt idx="555">
                  <c:v>8280.7099999999991</c:v>
                </c:pt>
                <c:pt idx="556">
                  <c:v>8249.77</c:v>
                </c:pt>
                <c:pt idx="557">
                  <c:v>8218.85</c:v>
                </c:pt>
                <c:pt idx="558">
                  <c:v>8186.94</c:v>
                </c:pt>
                <c:pt idx="559">
                  <c:v>8156.06</c:v>
                </c:pt>
                <c:pt idx="560">
                  <c:v>8126.19</c:v>
                </c:pt>
                <c:pt idx="561">
                  <c:v>8095.34</c:v>
                </c:pt>
                <c:pt idx="562">
                  <c:v>8064.51</c:v>
                </c:pt>
                <c:pt idx="563">
                  <c:v>8033.69</c:v>
                </c:pt>
                <c:pt idx="564">
                  <c:v>8002.9</c:v>
                </c:pt>
                <c:pt idx="565">
                  <c:v>7971.13</c:v>
                </c:pt>
                <c:pt idx="566">
                  <c:v>7940.37</c:v>
                </c:pt>
                <c:pt idx="567">
                  <c:v>7909.64</c:v>
                </c:pt>
                <c:pt idx="568">
                  <c:v>7878.93</c:v>
                </c:pt>
                <c:pt idx="569">
                  <c:v>7848.24</c:v>
                </c:pt>
                <c:pt idx="570">
                  <c:v>7818.57</c:v>
                </c:pt>
                <c:pt idx="571">
                  <c:v>7786.92</c:v>
                </c:pt>
                <c:pt idx="572">
                  <c:v>7756.29</c:v>
                </c:pt>
                <c:pt idx="573">
                  <c:v>7725.69</c:v>
                </c:pt>
                <c:pt idx="574">
                  <c:v>7695.11</c:v>
                </c:pt>
                <c:pt idx="575">
                  <c:v>7664.55</c:v>
                </c:pt>
                <c:pt idx="576">
                  <c:v>7635.01</c:v>
                </c:pt>
                <c:pt idx="577">
                  <c:v>7604.5</c:v>
                </c:pt>
                <c:pt idx="578">
                  <c:v>7574.01</c:v>
                </c:pt>
                <c:pt idx="579">
                  <c:v>7542.54</c:v>
                </c:pt>
                <c:pt idx="580">
                  <c:v>7512.1</c:v>
                </c:pt>
                <c:pt idx="581">
                  <c:v>7482.68</c:v>
                </c:pt>
                <c:pt idx="582">
                  <c:v>7451.29</c:v>
                </c:pt>
                <c:pt idx="583">
                  <c:v>7421.93</c:v>
                </c:pt>
                <c:pt idx="584">
                  <c:v>7390.58</c:v>
                </c:pt>
                <c:pt idx="585">
                  <c:v>7361.27</c:v>
                </c:pt>
                <c:pt idx="586">
                  <c:v>7330.98</c:v>
                </c:pt>
                <c:pt idx="587">
                  <c:v>7299.72</c:v>
                </c:pt>
                <c:pt idx="588">
                  <c:v>7269.48</c:v>
                </c:pt>
                <c:pt idx="589">
                  <c:v>7240.27</c:v>
                </c:pt>
                <c:pt idx="590">
                  <c:v>7210.09</c:v>
                </c:pt>
                <c:pt idx="591">
                  <c:v>7178.93</c:v>
                </c:pt>
                <c:pt idx="592">
                  <c:v>7149.81</c:v>
                </c:pt>
                <c:pt idx="593">
                  <c:v>7118.71</c:v>
                </c:pt>
                <c:pt idx="594">
                  <c:v>7089.64</c:v>
                </c:pt>
                <c:pt idx="595">
                  <c:v>7059.6</c:v>
                </c:pt>
                <c:pt idx="596">
                  <c:v>7028.58</c:v>
                </c:pt>
                <c:pt idx="597">
                  <c:v>6998.6</c:v>
                </c:pt>
                <c:pt idx="598">
                  <c:v>6969.65</c:v>
                </c:pt>
                <c:pt idx="599">
                  <c:v>6938.72</c:v>
                </c:pt>
                <c:pt idx="600">
                  <c:v>6909.83</c:v>
                </c:pt>
                <c:pt idx="601">
                  <c:v>6878.97</c:v>
                </c:pt>
                <c:pt idx="602">
                  <c:v>6850.13</c:v>
                </c:pt>
                <c:pt idx="603">
                  <c:v>6819.33</c:v>
                </c:pt>
                <c:pt idx="604">
                  <c:v>6789.56</c:v>
                </c:pt>
                <c:pt idx="605">
                  <c:v>6759.83</c:v>
                </c:pt>
                <c:pt idx="606">
                  <c:v>6730.12</c:v>
                </c:pt>
                <c:pt idx="607">
                  <c:v>6701.45</c:v>
                </c:pt>
                <c:pt idx="608">
                  <c:v>6670.8</c:v>
                </c:pt>
                <c:pt idx="609">
                  <c:v>6642.2</c:v>
                </c:pt>
                <c:pt idx="610">
                  <c:v>6611.62</c:v>
                </c:pt>
                <c:pt idx="611">
                  <c:v>6582.08</c:v>
                </c:pt>
                <c:pt idx="612">
                  <c:v>6553.57</c:v>
                </c:pt>
                <c:pt idx="613">
                  <c:v>6524.1</c:v>
                </c:pt>
                <c:pt idx="614">
                  <c:v>6494.66</c:v>
                </c:pt>
                <c:pt idx="615">
                  <c:v>6464.25</c:v>
                </c:pt>
                <c:pt idx="616">
                  <c:v>6435.88</c:v>
                </c:pt>
                <c:pt idx="617">
                  <c:v>6405.55</c:v>
                </c:pt>
                <c:pt idx="618">
                  <c:v>6377.25</c:v>
                </c:pt>
                <c:pt idx="619">
                  <c:v>6347.98</c:v>
                </c:pt>
                <c:pt idx="620">
                  <c:v>6318.75</c:v>
                </c:pt>
                <c:pt idx="621">
                  <c:v>6289.56</c:v>
                </c:pt>
                <c:pt idx="622">
                  <c:v>6260.41</c:v>
                </c:pt>
                <c:pt idx="623">
                  <c:v>6231.29</c:v>
                </c:pt>
                <c:pt idx="624">
                  <c:v>6201.21</c:v>
                </c:pt>
                <c:pt idx="625">
                  <c:v>6173.17</c:v>
                </c:pt>
                <c:pt idx="626">
                  <c:v>6143.16</c:v>
                </c:pt>
                <c:pt idx="627">
                  <c:v>6115.19</c:v>
                </c:pt>
                <c:pt idx="628">
                  <c:v>6085.26</c:v>
                </c:pt>
                <c:pt idx="629">
                  <c:v>6056.37</c:v>
                </c:pt>
                <c:pt idx="630">
                  <c:v>6027.52</c:v>
                </c:pt>
                <c:pt idx="631">
                  <c:v>5998.71</c:v>
                </c:pt>
                <c:pt idx="632">
                  <c:v>5970.94</c:v>
                </c:pt>
                <c:pt idx="633">
                  <c:v>5942.2</c:v>
                </c:pt>
                <c:pt idx="634">
                  <c:v>5912.51</c:v>
                </c:pt>
                <c:pt idx="635">
                  <c:v>5883.86</c:v>
                </c:pt>
                <c:pt idx="636">
                  <c:v>5856.24</c:v>
                </c:pt>
                <c:pt idx="637">
                  <c:v>5827.67</c:v>
                </c:pt>
                <c:pt idx="638">
                  <c:v>5799.14</c:v>
                </c:pt>
                <c:pt idx="639">
                  <c:v>5770.65</c:v>
                </c:pt>
                <c:pt idx="640">
                  <c:v>5741.21</c:v>
                </c:pt>
                <c:pt idx="641">
                  <c:v>5713.8</c:v>
                </c:pt>
                <c:pt idx="642">
                  <c:v>5684.44</c:v>
                </c:pt>
                <c:pt idx="643">
                  <c:v>5657.12</c:v>
                </c:pt>
                <c:pt idx="644">
                  <c:v>5627.84</c:v>
                </c:pt>
                <c:pt idx="645">
                  <c:v>5599.61</c:v>
                </c:pt>
                <c:pt idx="646">
                  <c:v>5572.42</c:v>
                </c:pt>
                <c:pt idx="647">
                  <c:v>5544.27</c:v>
                </c:pt>
                <c:pt idx="648">
                  <c:v>5515.17</c:v>
                </c:pt>
                <c:pt idx="649">
                  <c:v>5487.11</c:v>
                </c:pt>
                <c:pt idx="650">
                  <c:v>5459.1</c:v>
                </c:pt>
                <c:pt idx="651">
                  <c:v>5432.13</c:v>
                </c:pt>
                <c:pt idx="652">
                  <c:v>5404.2</c:v>
                </c:pt>
                <c:pt idx="653">
                  <c:v>5376.32</c:v>
                </c:pt>
                <c:pt idx="654">
                  <c:v>5347.49</c:v>
                </c:pt>
                <c:pt idx="655">
                  <c:v>5320.7</c:v>
                </c:pt>
                <c:pt idx="656">
                  <c:v>5291.96</c:v>
                </c:pt>
                <c:pt idx="657">
                  <c:v>5264.27</c:v>
                </c:pt>
                <c:pt idx="658">
                  <c:v>5236.62</c:v>
                </c:pt>
                <c:pt idx="659">
                  <c:v>5210.0200000000004</c:v>
                </c:pt>
                <c:pt idx="660">
                  <c:v>5181.46</c:v>
                </c:pt>
                <c:pt idx="661">
                  <c:v>5154.96</c:v>
                </c:pt>
                <c:pt idx="662">
                  <c:v>5126.5</c:v>
                </c:pt>
                <c:pt idx="663">
                  <c:v>5099.09</c:v>
                </c:pt>
                <c:pt idx="664">
                  <c:v>5071.7299999999996</c:v>
                </c:pt>
                <c:pt idx="665">
                  <c:v>5045.41</c:v>
                </c:pt>
                <c:pt idx="666">
                  <c:v>5017.1499999999996</c:v>
                </c:pt>
                <c:pt idx="667">
                  <c:v>4989.93</c:v>
                </c:pt>
                <c:pt idx="668">
                  <c:v>4963.7700000000004</c:v>
                </c:pt>
                <c:pt idx="669">
                  <c:v>4936.6499999999996</c:v>
                </c:pt>
                <c:pt idx="670">
                  <c:v>4908.59</c:v>
                </c:pt>
                <c:pt idx="671">
                  <c:v>4882.57</c:v>
                </c:pt>
                <c:pt idx="672">
                  <c:v>4854.6000000000004</c:v>
                </c:pt>
                <c:pt idx="673">
                  <c:v>4828.6899999999996</c:v>
                </c:pt>
                <c:pt idx="674">
                  <c:v>4801.83</c:v>
                </c:pt>
                <c:pt idx="675">
                  <c:v>4775.01</c:v>
                </c:pt>
                <c:pt idx="676">
                  <c:v>4748.25</c:v>
                </c:pt>
                <c:pt idx="677">
                  <c:v>4721.54</c:v>
                </c:pt>
                <c:pt idx="678">
                  <c:v>4693.8900000000003</c:v>
                </c:pt>
                <c:pt idx="679">
                  <c:v>4667.28</c:v>
                </c:pt>
                <c:pt idx="680">
                  <c:v>4640.7299999999996</c:v>
                </c:pt>
                <c:pt idx="681">
                  <c:v>4615.2299999999996</c:v>
                </c:pt>
                <c:pt idx="682">
                  <c:v>4588.79</c:v>
                </c:pt>
                <c:pt idx="683">
                  <c:v>4561.3999999999996</c:v>
                </c:pt>
                <c:pt idx="684">
                  <c:v>4536.0600000000004</c:v>
                </c:pt>
                <c:pt idx="685">
                  <c:v>4508.7700000000004</c:v>
                </c:pt>
                <c:pt idx="686">
                  <c:v>4483.54</c:v>
                </c:pt>
                <c:pt idx="687">
                  <c:v>4457.37</c:v>
                </c:pt>
                <c:pt idx="688">
                  <c:v>4430.24</c:v>
                </c:pt>
                <c:pt idx="689">
                  <c:v>4404.18</c:v>
                </c:pt>
                <c:pt idx="690">
                  <c:v>4378.17</c:v>
                </c:pt>
                <c:pt idx="691">
                  <c:v>4353.21</c:v>
                </c:pt>
                <c:pt idx="692">
                  <c:v>4327.3100000000004</c:v>
                </c:pt>
                <c:pt idx="693">
                  <c:v>4301.47</c:v>
                </c:pt>
                <c:pt idx="694">
                  <c:v>4275.68</c:v>
                </c:pt>
                <c:pt idx="695">
                  <c:v>4248.95</c:v>
                </c:pt>
                <c:pt idx="696">
                  <c:v>4224.2700000000004</c:v>
                </c:pt>
                <c:pt idx="697">
                  <c:v>4197.66</c:v>
                </c:pt>
                <c:pt idx="698">
                  <c:v>4172.1000000000004</c:v>
                </c:pt>
                <c:pt idx="699">
                  <c:v>4146.59</c:v>
                </c:pt>
                <c:pt idx="700">
                  <c:v>4121.1499999999996</c:v>
                </c:pt>
                <c:pt idx="701">
                  <c:v>4096.76</c:v>
                </c:pt>
                <c:pt idx="702">
                  <c:v>4071.43</c:v>
                </c:pt>
                <c:pt idx="703">
                  <c:v>4046.16</c:v>
                </c:pt>
                <c:pt idx="704">
                  <c:v>4019.95</c:v>
                </c:pt>
                <c:pt idx="705">
                  <c:v>3994.8</c:v>
                </c:pt>
                <c:pt idx="706">
                  <c:v>3970.7</c:v>
                </c:pt>
                <c:pt idx="707">
                  <c:v>3944.67</c:v>
                </c:pt>
                <c:pt idx="708">
                  <c:v>3920.7</c:v>
                </c:pt>
                <c:pt idx="709">
                  <c:v>3895.78</c:v>
                </c:pt>
                <c:pt idx="710">
                  <c:v>3869.93</c:v>
                </c:pt>
                <c:pt idx="711">
                  <c:v>3846.14</c:v>
                </c:pt>
                <c:pt idx="712">
                  <c:v>3821.4</c:v>
                </c:pt>
                <c:pt idx="713">
                  <c:v>3795.73</c:v>
                </c:pt>
                <c:pt idx="714">
                  <c:v>3771.12</c:v>
                </c:pt>
                <c:pt idx="715">
                  <c:v>3746.57</c:v>
                </c:pt>
                <c:pt idx="716">
                  <c:v>3722.09</c:v>
                </c:pt>
                <c:pt idx="717">
                  <c:v>3698.66</c:v>
                </c:pt>
                <c:pt idx="718">
                  <c:v>3673.3</c:v>
                </c:pt>
                <c:pt idx="719">
                  <c:v>3650</c:v>
                </c:pt>
                <c:pt idx="720">
                  <c:v>3625.76</c:v>
                </c:pt>
                <c:pt idx="721">
                  <c:v>3600.59</c:v>
                </c:pt>
                <c:pt idx="722">
                  <c:v>3576.47</c:v>
                </c:pt>
                <c:pt idx="723">
                  <c:v>3552.43</c:v>
                </c:pt>
                <c:pt idx="724">
                  <c:v>3528.44</c:v>
                </c:pt>
                <c:pt idx="725">
                  <c:v>3505.52</c:v>
                </c:pt>
                <c:pt idx="726">
                  <c:v>3481.66</c:v>
                </c:pt>
                <c:pt idx="727">
                  <c:v>3456.87</c:v>
                </c:pt>
                <c:pt idx="728">
                  <c:v>3434.14</c:v>
                </c:pt>
                <c:pt idx="729">
                  <c:v>3409.48</c:v>
                </c:pt>
                <c:pt idx="730">
                  <c:v>3385.88</c:v>
                </c:pt>
                <c:pt idx="731">
                  <c:v>3363.35</c:v>
                </c:pt>
                <c:pt idx="732">
                  <c:v>3339.88</c:v>
                </c:pt>
                <c:pt idx="733">
                  <c:v>3316.48</c:v>
                </c:pt>
                <c:pt idx="734">
                  <c:v>3292.14</c:v>
                </c:pt>
                <c:pt idx="735">
                  <c:v>3269.87</c:v>
                </c:pt>
                <c:pt idx="736">
                  <c:v>3246.67</c:v>
                </c:pt>
                <c:pt idx="737">
                  <c:v>3222.54</c:v>
                </c:pt>
                <c:pt idx="738">
                  <c:v>3199.47</c:v>
                </c:pt>
                <c:pt idx="739">
                  <c:v>3176.46</c:v>
                </c:pt>
                <c:pt idx="740">
                  <c:v>3154.53</c:v>
                </c:pt>
                <c:pt idx="741">
                  <c:v>3130.66</c:v>
                </c:pt>
                <c:pt idx="742">
                  <c:v>3108.86</c:v>
                </c:pt>
                <c:pt idx="743">
                  <c:v>3085.13</c:v>
                </c:pt>
                <c:pt idx="744">
                  <c:v>3062.47</c:v>
                </c:pt>
                <c:pt idx="745">
                  <c:v>3039.87</c:v>
                </c:pt>
                <c:pt idx="746">
                  <c:v>3017.35</c:v>
                </c:pt>
                <c:pt idx="747">
                  <c:v>2994.89</c:v>
                </c:pt>
                <c:pt idx="748">
                  <c:v>2973.5</c:v>
                </c:pt>
                <c:pt idx="749">
                  <c:v>2951.18</c:v>
                </c:pt>
                <c:pt idx="750">
                  <c:v>2928.93</c:v>
                </c:pt>
                <c:pt idx="751">
                  <c:v>2906.75</c:v>
                </c:pt>
                <c:pt idx="752">
                  <c:v>2884.64</c:v>
                </c:pt>
                <c:pt idx="753">
                  <c:v>2861.6</c:v>
                </c:pt>
                <c:pt idx="754">
                  <c:v>2839.64</c:v>
                </c:pt>
                <c:pt idx="755">
                  <c:v>2817.74</c:v>
                </c:pt>
                <c:pt idx="756">
                  <c:v>2796.91</c:v>
                </c:pt>
                <c:pt idx="757">
                  <c:v>2774.15</c:v>
                </c:pt>
                <c:pt idx="758">
                  <c:v>2753.47</c:v>
                </c:pt>
                <c:pt idx="759">
                  <c:v>2731.86</c:v>
                </c:pt>
                <c:pt idx="760">
                  <c:v>2710.31</c:v>
                </c:pt>
                <c:pt idx="761">
                  <c:v>2688.84</c:v>
                </c:pt>
                <c:pt idx="762">
                  <c:v>2666.45</c:v>
                </c:pt>
                <c:pt idx="763">
                  <c:v>2646.12</c:v>
                </c:pt>
                <c:pt idx="764">
                  <c:v>2623.87</c:v>
                </c:pt>
                <c:pt idx="765">
                  <c:v>2603.69</c:v>
                </c:pt>
                <c:pt idx="766">
                  <c:v>2582.58</c:v>
                </c:pt>
                <c:pt idx="767">
                  <c:v>2561.5500000000002</c:v>
                </c:pt>
                <c:pt idx="768">
                  <c:v>2540.59</c:v>
                </c:pt>
                <c:pt idx="769">
                  <c:v>2519.6999999999998</c:v>
                </c:pt>
                <c:pt idx="770">
                  <c:v>2497.89</c:v>
                </c:pt>
                <c:pt idx="771">
                  <c:v>2477.15</c:v>
                </c:pt>
                <c:pt idx="772">
                  <c:v>2456.4899999999998</c:v>
                </c:pt>
                <c:pt idx="773">
                  <c:v>2435.9</c:v>
                </c:pt>
                <c:pt idx="774">
                  <c:v>2415.38</c:v>
                </c:pt>
                <c:pt idx="775">
                  <c:v>2394.94</c:v>
                </c:pt>
                <c:pt idx="776">
                  <c:v>2375.5700000000002</c:v>
                </c:pt>
                <c:pt idx="777">
                  <c:v>2354.2800000000002</c:v>
                </c:pt>
                <c:pt idx="778">
                  <c:v>2335.0700000000002</c:v>
                </c:pt>
                <c:pt idx="779">
                  <c:v>2313.9299999999998</c:v>
                </c:pt>
                <c:pt idx="780">
                  <c:v>2294.87</c:v>
                </c:pt>
                <c:pt idx="781">
                  <c:v>2273.88</c:v>
                </c:pt>
                <c:pt idx="782">
                  <c:v>2253.9699999999998</c:v>
                </c:pt>
                <c:pt idx="783">
                  <c:v>2234.13</c:v>
                </c:pt>
                <c:pt idx="784">
                  <c:v>2215.38</c:v>
                </c:pt>
                <c:pt idx="785">
                  <c:v>2195.6999999999998</c:v>
                </c:pt>
                <c:pt idx="786">
                  <c:v>2175.09</c:v>
                </c:pt>
                <c:pt idx="787">
                  <c:v>2156.5700000000002</c:v>
                </c:pt>
                <c:pt idx="788">
                  <c:v>2137.12</c:v>
                </c:pt>
                <c:pt idx="789">
                  <c:v>2116.7399999999998</c:v>
                </c:pt>
                <c:pt idx="790">
                  <c:v>2098.4499999999998</c:v>
                </c:pt>
                <c:pt idx="791">
                  <c:v>2078.23</c:v>
                </c:pt>
                <c:pt idx="792">
                  <c:v>2059.1</c:v>
                </c:pt>
                <c:pt idx="793">
                  <c:v>2041.04</c:v>
                </c:pt>
                <c:pt idx="794">
                  <c:v>2021.06</c:v>
                </c:pt>
                <c:pt idx="795">
                  <c:v>2002.15</c:v>
                </c:pt>
                <c:pt idx="796">
                  <c:v>1983.33</c:v>
                </c:pt>
                <c:pt idx="797">
                  <c:v>1965.59</c:v>
                </c:pt>
                <c:pt idx="798">
                  <c:v>1945.92</c:v>
                </c:pt>
                <c:pt idx="799">
                  <c:v>1927.34</c:v>
                </c:pt>
                <c:pt idx="800">
                  <c:v>1909.83</c:v>
                </c:pt>
                <c:pt idx="801">
                  <c:v>1891.4</c:v>
                </c:pt>
                <c:pt idx="802">
                  <c:v>1873.06</c:v>
                </c:pt>
                <c:pt idx="803">
                  <c:v>1854.79</c:v>
                </c:pt>
                <c:pt idx="804">
                  <c:v>1836.61</c:v>
                </c:pt>
                <c:pt idx="805">
                  <c:v>1817.5</c:v>
                </c:pt>
                <c:pt idx="806">
                  <c:v>1799.48</c:v>
                </c:pt>
                <c:pt idx="807">
                  <c:v>1781.54</c:v>
                </c:pt>
                <c:pt idx="808">
                  <c:v>1764.67</c:v>
                </c:pt>
                <c:pt idx="809">
                  <c:v>1745.89</c:v>
                </c:pt>
                <c:pt idx="810">
                  <c:v>1729.19</c:v>
                </c:pt>
                <c:pt idx="811">
                  <c:v>1710.58</c:v>
                </c:pt>
                <c:pt idx="812">
                  <c:v>1694.04</c:v>
                </c:pt>
                <c:pt idx="813">
                  <c:v>1676.59</c:v>
                </c:pt>
                <c:pt idx="814">
                  <c:v>1659.22</c:v>
                </c:pt>
                <c:pt idx="815">
                  <c:v>1641.93</c:v>
                </c:pt>
                <c:pt idx="816">
                  <c:v>1624.72</c:v>
                </c:pt>
                <c:pt idx="817">
                  <c:v>1606.6</c:v>
                </c:pt>
                <c:pt idx="818">
                  <c:v>1589.55</c:v>
                </c:pt>
                <c:pt idx="819">
                  <c:v>1573.6</c:v>
                </c:pt>
                <c:pt idx="820">
                  <c:v>1555.72</c:v>
                </c:pt>
                <c:pt idx="821">
                  <c:v>1538.93</c:v>
                </c:pt>
                <c:pt idx="822">
                  <c:v>1522.22</c:v>
                </c:pt>
                <c:pt idx="823">
                  <c:v>1506.6</c:v>
                </c:pt>
                <c:pt idx="824">
                  <c:v>1490.06</c:v>
                </c:pt>
                <c:pt idx="825">
                  <c:v>1472.6</c:v>
                </c:pt>
                <c:pt idx="826">
                  <c:v>1456.23</c:v>
                </c:pt>
                <c:pt idx="827">
                  <c:v>1439.94</c:v>
                </c:pt>
                <c:pt idx="828">
                  <c:v>1423.73</c:v>
                </c:pt>
                <c:pt idx="829">
                  <c:v>1407.61</c:v>
                </c:pt>
                <c:pt idx="830">
                  <c:v>1392.58</c:v>
                </c:pt>
                <c:pt idx="831">
                  <c:v>1376.63</c:v>
                </c:pt>
                <c:pt idx="832">
                  <c:v>1359.77</c:v>
                </c:pt>
                <c:pt idx="833">
                  <c:v>1344.99</c:v>
                </c:pt>
                <c:pt idx="834">
                  <c:v>1329.29</c:v>
                </c:pt>
                <c:pt idx="835">
                  <c:v>1313.68</c:v>
                </c:pt>
                <c:pt idx="836">
                  <c:v>1298.1600000000001</c:v>
                </c:pt>
                <c:pt idx="837">
                  <c:v>1282.73</c:v>
                </c:pt>
                <c:pt idx="838">
                  <c:v>1267.3800000000001</c:v>
                </c:pt>
                <c:pt idx="839">
                  <c:v>1251.1099999999999</c:v>
                </c:pt>
                <c:pt idx="840">
                  <c:v>1235.93</c:v>
                </c:pt>
                <c:pt idx="841">
                  <c:v>1220.8399999999999</c:v>
                </c:pt>
                <c:pt idx="842">
                  <c:v>1206.8399999999999</c:v>
                </c:pt>
                <c:pt idx="843">
                  <c:v>1191.92</c:v>
                </c:pt>
                <c:pt idx="844">
                  <c:v>1177.0899999999999</c:v>
                </c:pt>
                <c:pt idx="845">
                  <c:v>1161.3399999999999</c:v>
                </c:pt>
                <c:pt idx="846">
                  <c:v>1146.69</c:v>
                </c:pt>
                <c:pt idx="847">
                  <c:v>1133.1199999999999</c:v>
                </c:pt>
                <c:pt idx="848">
                  <c:v>1117.6400000000001</c:v>
                </c:pt>
                <c:pt idx="849">
                  <c:v>1104.24</c:v>
                </c:pt>
                <c:pt idx="850">
                  <c:v>1089.93</c:v>
                </c:pt>
                <c:pt idx="851">
                  <c:v>1075.72</c:v>
                </c:pt>
                <c:pt idx="852">
                  <c:v>1061.5899999999999</c:v>
                </c:pt>
                <c:pt idx="853">
                  <c:v>1047.54</c:v>
                </c:pt>
                <c:pt idx="854">
                  <c:v>1032.5899999999999</c:v>
                </c:pt>
                <c:pt idx="855">
                  <c:v>1018.72</c:v>
                </c:pt>
                <c:pt idx="856">
                  <c:v>1005.95</c:v>
                </c:pt>
                <c:pt idx="857">
                  <c:v>991.26</c:v>
                </c:pt>
                <c:pt idx="858">
                  <c:v>978.66</c:v>
                </c:pt>
                <c:pt idx="859">
                  <c:v>964.15</c:v>
                </c:pt>
                <c:pt idx="860">
                  <c:v>951.72900000000004</c:v>
                </c:pt>
                <c:pt idx="861">
                  <c:v>937.39800000000002</c:v>
                </c:pt>
                <c:pt idx="862">
                  <c:v>924.15599999999995</c:v>
                </c:pt>
                <c:pt idx="863">
                  <c:v>911.00300000000004</c:v>
                </c:pt>
                <c:pt idx="864">
                  <c:v>898.94</c:v>
                </c:pt>
                <c:pt idx="865">
                  <c:v>885.96699999999998</c:v>
                </c:pt>
                <c:pt idx="866">
                  <c:v>872.08399999999995</c:v>
                </c:pt>
                <c:pt idx="867">
                  <c:v>859.29100000000005</c:v>
                </c:pt>
                <c:pt idx="868">
                  <c:v>847.58799999999997</c:v>
                </c:pt>
                <c:pt idx="869">
                  <c:v>833.976</c:v>
                </c:pt>
                <c:pt idx="870">
                  <c:v>821.45399999999995</c:v>
                </c:pt>
                <c:pt idx="871">
                  <c:v>809.02200000000005</c:v>
                </c:pt>
                <c:pt idx="872">
                  <c:v>797.68200000000002</c:v>
                </c:pt>
                <c:pt idx="873">
                  <c:v>785.43200000000002</c:v>
                </c:pt>
                <c:pt idx="874">
                  <c:v>773.27300000000002</c:v>
                </c:pt>
                <c:pt idx="875">
                  <c:v>761.20500000000004</c:v>
                </c:pt>
                <c:pt idx="876">
                  <c:v>748.22799999999995</c:v>
                </c:pt>
                <c:pt idx="877">
                  <c:v>737.34299999999996</c:v>
                </c:pt>
                <c:pt idx="878">
                  <c:v>725.548</c:v>
                </c:pt>
                <c:pt idx="879">
                  <c:v>713.846</c:v>
                </c:pt>
                <c:pt idx="880">
                  <c:v>701.23500000000001</c:v>
                </c:pt>
                <c:pt idx="881">
                  <c:v>690.71600000000001</c:v>
                </c:pt>
                <c:pt idx="882">
                  <c:v>678.28899999999999</c:v>
                </c:pt>
                <c:pt idx="883">
                  <c:v>667.95399999999995</c:v>
                </c:pt>
                <c:pt idx="884">
                  <c:v>655.71100000000001</c:v>
                </c:pt>
                <c:pt idx="885">
                  <c:v>645.55999999999995</c:v>
                </c:pt>
                <c:pt idx="886">
                  <c:v>633.50099999999998</c:v>
                </c:pt>
                <c:pt idx="887">
                  <c:v>623.53499999999997</c:v>
                </c:pt>
                <c:pt idx="888">
                  <c:v>611.66099999999994</c:v>
                </c:pt>
                <c:pt idx="889">
                  <c:v>601.88099999999997</c:v>
                </c:pt>
                <c:pt idx="890">
                  <c:v>590.19200000000001</c:v>
                </c:pt>
                <c:pt idx="891">
                  <c:v>580.59699999999998</c:v>
                </c:pt>
                <c:pt idx="892">
                  <c:v>569.09500000000003</c:v>
                </c:pt>
                <c:pt idx="893">
                  <c:v>558.68499999999995</c:v>
                </c:pt>
                <c:pt idx="894">
                  <c:v>549.36900000000003</c:v>
                </c:pt>
                <c:pt idx="895">
                  <c:v>539.14599999999996</c:v>
                </c:pt>
                <c:pt idx="896">
                  <c:v>529.01700000000005</c:v>
                </c:pt>
                <c:pt idx="897">
                  <c:v>517.98099999999999</c:v>
                </c:pt>
                <c:pt idx="898">
                  <c:v>508.03899999999999</c:v>
                </c:pt>
                <c:pt idx="899">
                  <c:v>498.19</c:v>
                </c:pt>
                <c:pt idx="900">
                  <c:v>489.435</c:v>
                </c:pt>
                <c:pt idx="901">
                  <c:v>478.774</c:v>
                </c:pt>
                <c:pt idx="902">
                  <c:v>470.20699999999999</c:v>
                </c:pt>
                <c:pt idx="903">
                  <c:v>460.73399999999998</c:v>
                </c:pt>
                <c:pt idx="904">
                  <c:v>451.35500000000002</c:v>
                </c:pt>
                <c:pt idx="905">
                  <c:v>441.07</c:v>
                </c:pt>
                <c:pt idx="906">
                  <c:v>431.87900000000002</c:v>
                </c:pt>
                <c:pt idx="907">
                  <c:v>423.78399999999999</c:v>
                </c:pt>
                <c:pt idx="908">
                  <c:v>414.78199999999998</c:v>
                </c:pt>
                <c:pt idx="909">
                  <c:v>404.875</c:v>
                </c:pt>
                <c:pt idx="910">
                  <c:v>396.06299999999999</c:v>
                </c:pt>
                <c:pt idx="911">
                  <c:v>387.346</c:v>
                </c:pt>
                <c:pt idx="912">
                  <c:v>378.72300000000001</c:v>
                </c:pt>
                <c:pt idx="913">
                  <c:v>371.19600000000003</c:v>
                </c:pt>
                <c:pt idx="914">
                  <c:v>362.76299999999998</c:v>
                </c:pt>
                <c:pt idx="915">
                  <c:v>354.42599999999999</c:v>
                </c:pt>
                <c:pt idx="916">
                  <c:v>346.18400000000003</c:v>
                </c:pt>
                <c:pt idx="917">
                  <c:v>337.03699999999998</c:v>
                </c:pt>
                <c:pt idx="918">
                  <c:v>328.98500000000001</c:v>
                </c:pt>
                <c:pt idx="919">
                  <c:v>322.029</c:v>
                </c:pt>
                <c:pt idx="920">
                  <c:v>314.16800000000001</c:v>
                </c:pt>
                <c:pt idx="921">
                  <c:v>305.40300000000002</c:v>
                </c:pt>
                <c:pt idx="922">
                  <c:v>298.73399999999998</c:v>
                </c:pt>
                <c:pt idx="923">
                  <c:v>291.16000000000003</c:v>
                </c:pt>
                <c:pt idx="924">
                  <c:v>283.68299999999999</c:v>
                </c:pt>
                <c:pt idx="925">
                  <c:v>276.30099999999999</c:v>
                </c:pt>
                <c:pt idx="926">
                  <c:v>268.01499999999999</c:v>
                </c:pt>
                <c:pt idx="927">
                  <c:v>260.82499999999999</c:v>
                </c:pt>
                <c:pt idx="928">
                  <c:v>253.73099999999999</c:v>
                </c:pt>
                <c:pt idx="929">
                  <c:v>247.73400000000001</c:v>
                </c:pt>
                <c:pt idx="930">
                  <c:v>239.83199999999999</c:v>
                </c:pt>
                <c:pt idx="931">
                  <c:v>233.02699999999999</c:v>
                </c:pt>
                <c:pt idx="932">
                  <c:v>226.31899999999999</c:v>
                </c:pt>
                <c:pt idx="933">
                  <c:v>220.70699999999999</c:v>
                </c:pt>
                <c:pt idx="934">
                  <c:v>213.191</c:v>
                </c:pt>
                <c:pt idx="935">
                  <c:v>207.77199999999999</c:v>
                </c:pt>
                <c:pt idx="936">
                  <c:v>201.44900000000001</c:v>
                </c:pt>
                <c:pt idx="937">
                  <c:v>195.22399999999999</c:v>
                </c:pt>
                <c:pt idx="938">
                  <c:v>189.095</c:v>
                </c:pt>
                <c:pt idx="939">
                  <c:v>183.06299999999999</c:v>
                </c:pt>
                <c:pt idx="940">
                  <c:v>177.12799999999999</c:v>
                </c:pt>
                <c:pt idx="941">
                  <c:v>170.28899999999999</c:v>
                </c:pt>
                <c:pt idx="942">
                  <c:v>164.548</c:v>
                </c:pt>
                <c:pt idx="943">
                  <c:v>159.904</c:v>
                </c:pt>
                <c:pt idx="944">
                  <c:v>154.357</c:v>
                </c:pt>
                <c:pt idx="945">
                  <c:v>148.90700000000001</c:v>
                </c:pt>
                <c:pt idx="946">
                  <c:v>143.554</c:v>
                </c:pt>
                <c:pt idx="947">
                  <c:v>138.29900000000001</c:v>
                </c:pt>
                <c:pt idx="948">
                  <c:v>132.14099999999999</c:v>
                </c:pt>
                <c:pt idx="949">
                  <c:v>128.08000000000001</c:v>
                </c:pt>
                <c:pt idx="950">
                  <c:v>122.117</c:v>
                </c:pt>
                <c:pt idx="951">
                  <c:v>117.251</c:v>
                </c:pt>
                <c:pt idx="952">
                  <c:v>112.483</c:v>
                </c:pt>
                <c:pt idx="953">
                  <c:v>107.812</c:v>
                </c:pt>
                <c:pt idx="954">
                  <c:v>104.239</c:v>
                </c:pt>
                <c:pt idx="955">
                  <c:v>98.763400000000004</c:v>
                </c:pt>
                <c:pt idx="956">
                  <c:v>95.385800000000003</c:v>
                </c:pt>
                <c:pt idx="957">
                  <c:v>90.105800000000002</c:v>
                </c:pt>
                <c:pt idx="958">
                  <c:v>85.923699999999997</c:v>
                </c:pt>
                <c:pt idx="959">
                  <c:v>81.839399999999998</c:v>
                </c:pt>
                <c:pt idx="960">
                  <c:v>78.852999999999994</c:v>
                </c:pt>
                <c:pt idx="961">
                  <c:v>74.964500000000001</c:v>
                </c:pt>
                <c:pt idx="962">
                  <c:v>70.174000000000007</c:v>
                </c:pt>
                <c:pt idx="963">
                  <c:v>67.481399999999994</c:v>
                </c:pt>
                <c:pt idx="964">
                  <c:v>63.886899999999997</c:v>
                </c:pt>
                <c:pt idx="965">
                  <c:v>60.390500000000003</c:v>
                </c:pt>
                <c:pt idx="966">
                  <c:v>56.992100000000001</c:v>
                </c:pt>
                <c:pt idx="967">
                  <c:v>52.691899999999997</c:v>
                </c:pt>
                <c:pt idx="968">
                  <c:v>49.489800000000002</c:v>
                </c:pt>
                <c:pt idx="969">
                  <c:v>47.386000000000003</c:v>
                </c:pt>
                <c:pt idx="970">
                  <c:v>43.380400000000002</c:v>
                </c:pt>
                <c:pt idx="971">
                  <c:v>41.472999999999999</c:v>
                </c:pt>
                <c:pt idx="972">
                  <c:v>38.663899999999998</c:v>
                </c:pt>
                <c:pt idx="973">
                  <c:v>35.953099999999999</c:v>
                </c:pt>
                <c:pt idx="974">
                  <c:v>33.340699999999998</c:v>
                </c:pt>
                <c:pt idx="975">
                  <c:v>30.826699999999999</c:v>
                </c:pt>
                <c:pt idx="976">
                  <c:v>27.411000000000001</c:v>
                </c:pt>
                <c:pt idx="977">
                  <c:v>26.093800000000002</c:v>
                </c:pt>
                <c:pt idx="978">
                  <c:v>22.8749</c:v>
                </c:pt>
                <c:pt idx="979">
                  <c:v>21.7546</c:v>
                </c:pt>
                <c:pt idx="980">
                  <c:v>18.732700000000001</c:v>
                </c:pt>
                <c:pt idx="981">
                  <c:v>17.8094</c:v>
                </c:pt>
                <c:pt idx="982">
                  <c:v>14.984500000000001</c:v>
                </c:pt>
                <c:pt idx="983">
                  <c:v>13.2582</c:v>
                </c:pt>
                <c:pt idx="984" formatCode="mmm\-yy">
                  <c:v>0</c:v>
                </c:pt>
                <c:pt idx="985">
                  <c:v>10.1013</c:v>
                </c:pt>
                <c:pt idx="986">
                  <c:v>8.6706599999999998</c:v>
                </c:pt>
                <c:pt idx="987">
                  <c:v>7.33866</c:v>
                </c:pt>
                <c:pt idx="988">
                  <c:v>6.1052799999999996</c:v>
                </c:pt>
                <c:pt idx="989">
                  <c:v>5.9705199999999996</c:v>
                </c:pt>
                <c:pt idx="990" formatCode="mmm\-yy">
                  <c:v>0</c:v>
                </c:pt>
                <c:pt idx="991">
                  <c:v>3.9969299999999999</c:v>
                </c:pt>
                <c:pt idx="992">
                  <c:v>2.1581100000000002</c:v>
                </c:pt>
                <c:pt idx="993">
                  <c:v>1.4179600000000001</c:v>
                </c:pt>
                <c:pt idx="994">
                  <c:v>0.77647699999999997</c:v>
                </c:pt>
                <c:pt idx="995">
                  <c:v>0.23367599999999999</c:v>
                </c:pt>
                <c:pt idx="996">
                  <c:v>0.78955900000000001</c:v>
                </c:pt>
                <c:pt idx="997">
                  <c:v>0.444129</c:v>
                </c:pt>
                <c:pt idx="998">
                  <c:v>0.19739200000000001</c:v>
                </c:pt>
                <c:pt idx="999">
                  <c:v>4.9348200000000002E-2</c:v>
                </c:pt>
                <c:pt idx="1000">
                  <c:v>-1</c:v>
                </c:pt>
                <c:pt idx="1001">
                  <c:v>4.9347799999999997E-2</c:v>
                </c:pt>
                <c:pt idx="1002">
                  <c:v>-0.80260900000000002</c:v>
                </c:pt>
                <c:pt idx="1003">
                  <c:v>-0.55587200000000003</c:v>
                </c:pt>
                <c:pt idx="1004">
                  <c:v>-0.21044299999999999</c:v>
                </c:pt>
                <c:pt idx="1005">
                  <c:v>1.23367</c:v>
                </c:pt>
                <c:pt idx="1006">
                  <c:v>1.7764800000000001</c:v>
                </c:pt>
                <c:pt idx="1007">
                  <c:v>2.4179499999999998</c:v>
                </c:pt>
                <c:pt idx="1008">
                  <c:v>2.1581100000000002</c:v>
                </c:pt>
                <c:pt idx="1009">
                  <c:v>2.9969199999999998</c:v>
                </c:pt>
                <c:pt idx="1010">
                  <c:v>3.9343900000000001</c:v>
                </c:pt>
                <c:pt idx="1011">
                  <c:v>4.97051</c:v>
                </c:pt>
                <c:pt idx="1012">
                  <c:v>7.10527</c:v>
                </c:pt>
                <c:pt idx="1013">
                  <c:v>8.3386499999999995</c:v>
                </c:pt>
                <c:pt idx="1014">
                  <c:v>9.6706500000000002</c:v>
                </c:pt>
                <c:pt idx="1015">
                  <c:v>10.1012</c:v>
                </c:pt>
                <c:pt idx="1016" formatCode="mmm\-yy">
                  <c:v>0</c:v>
                </c:pt>
                <c:pt idx="1017">
                  <c:v>13.2582</c:v>
                </c:pt>
                <c:pt idx="1018">
                  <c:v>14.984500000000001</c:v>
                </c:pt>
                <c:pt idx="1019">
                  <c:v>16.8093</c:v>
                </c:pt>
                <c:pt idx="1020">
                  <c:v>18.732700000000001</c:v>
                </c:pt>
                <c:pt idx="1021">
                  <c:v>20.7546</c:v>
                </c:pt>
                <c:pt idx="1022">
                  <c:v>23.8749</c:v>
                </c:pt>
                <c:pt idx="1023">
                  <c:v>26.093699999999998</c:v>
                </c:pt>
                <c:pt idx="1024">
                  <c:v>27.411000000000001</c:v>
                </c:pt>
                <c:pt idx="1025">
                  <c:v>29.826699999999999</c:v>
                </c:pt>
                <c:pt idx="1026">
                  <c:v>32.340699999999998</c:v>
                </c:pt>
                <c:pt idx="1027">
                  <c:v>34.953099999999999</c:v>
                </c:pt>
                <c:pt idx="1028">
                  <c:v>38.663899999999998</c:v>
                </c:pt>
                <c:pt idx="1029">
                  <c:v>40.472999999999999</c:v>
                </c:pt>
                <c:pt idx="1030">
                  <c:v>43.380299999999998</c:v>
                </c:pt>
                <c:pt idx="1031">
                  <c:v>46.386000000000003</c:v>
                </c:pt>
                <c:pt idx="1032">
                  <c:v>49.489800000000002</c:v>
                </c:pt>
                <c:pt idx="1033">
                  <c:v>53.691899999999997</c:v>
                </c:pt>
                <c:pt idx="1034">
                  <c:v>55.992100000000001</c:v>
                </c:pt>
                <c:pt idx="1035">
                  <c:v>59.3904</c:v>
                </c:pt>
                <c:pt idx="1036">
                  <c:v>63.886899999999997</c:v>
                </c:pt>
                <c:pt idx="1037">
                  <c:v>67.481399999999994</c:v>
                </c:pt>
                <c:pt idx="1038">
                  <c:v>70.173900000000003</c:v>
                </c:pt>
                <c:pt idx="1039">
                  <c:v>74.964500000000001</c:v>
                </c:pt>
                <c:pt idx="1040">
                  <c:v>77.852999999999994</c:v>
                </c:pt>
                <c:pt idx="1041">
                  <c:v>82.839399999999998</c:v>
                </c:pt>
                <c:pt idx="1042">
                  <c:v>86.923699999999997</c:v>
                </c:pt>
                <c:pt idx="1043">
                  <c:v>91.105800000000002</c:v>
                </c:pt>
                <c:pt idx="1044">
                  <c:v>94.3857</c:v>
                </c:pt>
                <c:pt idx="1045">
                  <c:v>99.763400000000004</c:v>
                </c:pt>
                <c:pt idx="1046">
                  <c:v>104.239</c:v>
                </c:pt>
                <c:pt idx="1047">
                  <c:v>108.812</c:v>
                </c:pt>
                <c:pt idx="1048">
                  <c:v>113.483</c:v>
                </c:pt>
                <c:pt idx="1049">
                  <c:v>117.251</c:v>
                </c:pt>
                <c:pt idx="1050">
                  <c:v>123.117</c:v>
                </c:pt>
                <c:pt idx="1051">
                  <c:v>128.08000000000001</c:v>
                </c:pt>
                <c:pt idx="1052">
                  <c:v>132.14099999999999</c:v>
                </c:pt>
                <c:pt idx="1053">
                  <c:v>138.29900000000001</c:v>
                </c:pt>
                <c:pt idx="1054">
                  <c:v>142.554</c:v>
                </c:pt>
                <c:pt idx="1055">
                  <c:v>148.90700000000001</c:v>
                </c:pt>
                <c:pt idx="1056">
                  <c:v>154.357</c:v>
                </c:pt>
                <c:pt idx="1057">
                  <c:v>158.904</c:v>
                </c:pt>
                <c:pt idx="1058">
                  <c:v>164.548</c:v>
                </c:pt>
                <c:pt idx="1059">
                  <c:v>170.28899999999999</c:v>
                </c:pt>
                <c:pt idx="1060">
                  <c:v>176.12700000000001</c:v>
                </c:pt>
                <c:pt idx="1061">
                  <c:v>183.06299999999999</c:v>
                </c:pt>
                <c:pt idx="1062">
                  <c:v>189.095</c:v>
                </c:pt>
                <c:pt idx="1063">
                  <c:v>194.22399999999999</c:v>
                </c:pt>
                <c:pt idx="1064">
                  <c:v>201.44900000000001</c:v>
                </c:pt>
                <c:pt idx="1065">
                  <c:v>206.77199999999999</c:v>
                </c:pt>
                <c:pt idx="1066">
                  <c:v>214.191</c:v>
                </c:pt>
                <c:pt idx="1067">
                  <c:v>219.70699999999999</c:v>
                </c:pt>
                <c:pt idx="1068">
                  <c:v>226.31899999999999</c:v>
                </c:pt>
                <c:pt idx="1069">
                  <c:v>233.02699999999999</c:v>
                </c:pt>
                <c:pt idx="1070">
                  <c:v>239.83199999999999</c:v>
                </c:pt>
                <c:pt idx="1071">
                  <c:v>247.73400000000001</c:v>
                </c:pt>
                <c:pt idx="1072">
                  <c:v>253.73099999999999</c:v>
                </c:pt>
                <c:pt idx="1073">
                  <c:v>261.82499999999999</c:v>
                </c:pt>
                <c:pt idx="1074">
                  <c:v>269.01499999999999</c:v>
                </c:pt>
                <c:pt idx="1075">
                  <c:v>276.30099999999999</c:v>
                </c:pt>
                <c:pt idx="1076">
                  <c:v>282.68299999999999</c:v>
                </c:pt>
                <c:pt idx="1077">
                  <c:v>291.16000000000003</c:v>
                </c:pt>
                <c:pt idx="1078">
                  <c:v>298.73399999999998</c:v>
                </c:pt>
                <c:pt idx="1079">
                  <c:v>306.40300000000002</c:v>
                </c:pt>
                <c:pt idx="1080">
                  <c:v>314.16800000000001</c:v>
                </c:pt>
                <c:pt idx="1081">
                  <c:v>322.029</c:v>
                </c:pt>
                <c:pt idx="1082">
                  <c:v>329.98500000000001</c:v>
                </c:pt>
                <c:pt idx="1083">
                  <c:v>338.03699999999998</c:v>
                </c:pt>
                <c:pt idx="1084">
                  <c:v>346.18400000000003</c:v>
                </c:pt>
                <c:pt idx="1085">
                  <c:v>353.42599999999999</c:v>
                </c:pt>
                <c:pt idx="1086">
                  <c:v>361.76299999999998</c:v>
                </c:pt>
                <c:pt idx="1087">
                  <c:v>370.19600000000003</c:v>
                </c:pt>
                <c:pt idx="1088">
                  <c:v>378.72300000000001</c:v>
                </c:pt>
                <c:pt idx="1089">
                  <c:v>388.346</c:v>
                </c:pt>
                <c:pt idx="1090">
                  <c:v>396.06299999999999</c:v>
                </c:pt>
                <c:pt idx="1091">
                  <c:v>405.875</c:v>
                </c:pt>
                <c:pt idx="1092">
                  <c:v>414.78199999999998</c:v>
                </c:pt>
                <c:pt idx="1093">
                  <c:v>422.78399999999999</c:v>
                </c:pt>
                <c:pt idx="1094">
                  <c:v>431.87900000000002</c:v>
                </c:pt>
                <c:pt idx="1095">
                  <c:v>442.07</c:v>
                </c:pt>
                <c:pt idx="1096">
                  <c:v>450.35500000000002</c:v>
                </c:pt>
                <c:pt idx="1097">
                  <c:v>460.733</c:v>
                </c:pt>
                <c:pt idx="1098">
                  <c:v>469.20699999999999</c:v>
                </c:pt>
                <c:pt idx="1099">
                  <c:v>478.774</c:v>
                </c:pt>
                <c:pt idx="1100">
                  <c:v>488.435</c:v>
                </c:pt>
                <c:pt idx="1101">
                  <c:v>498.19</c:v>
                </c:pt>
                <c:pt idx="1102">
                  <c:v>509.03899999999999</c:v>
                </c:pt>
                <c:pt idx="1103">
                  <c:v>518.98099999999999</c:v>
                </c:pt>
                <c:pt idx="1104">
                  <c:v>529.01700000000005</c:v>
                </c:pt>
                <c:pt idx="1105">
                  <c:v>539.14599999999996</c:v>
                </c:pt>
                <c:pt idx="1106">
                  <c:v>548.36900000000003</c:v>
                </c:pt>
                <c:pt idx="1107">
                  <c:v>558.68499999999995</c:v>
                </c:pt>
                <c:pt idx="1108">
                  <c:v>570.09500000000003</c:v>
                </c:pt>
                <c:pt idx="1109">
                  <c:v>580.59699999999998</c:v>
                </c:pt>
                <c:pt idx="1110">
                  <c:v>590.19200000000001</c:v>
                </c:pt>
                <c:pt idx="1111">
                  <c:v>600.88</c:v>
                </c:pt>
                <c:pt idx="1112">
                  <c:v>612.66099999999994</c:v>
                </c:pt>
                <c:pt idx="1113">
                  <c:v>622.53499999999997</c:v>
                </c:pt>
                <c:pt idx="1114">
                  <c:v>634.50099999999998</c:v>
                </c:pt>
                <c:pt idx="1115">
                  <c:v>644.55999999999995</c:v>
                </c:pt>
                <c:pt idx="1116">
                  <c:v>655.71100000000001</c:v>
                </c:pt>
                <c:pt idx="1117">
                  <c:v>667.95399999999995</c:v>
                </c:pt>
                <c:pt idx="1118">
                  <c:v>679.28899999999999</c:v>
                </c:pt>
                <c:pt idx="1119">
                  <c:v>689.71600000000001</c:v>
                </c:pt>
                <c:pt idx="1120">
                  <c:v>701.23500000000001</c:v>
                </c:pt>
                <c:pt idx="1121">
                  <c:v>712.846</c:v>
                </c:pt>
                <c:pt idx="1122">
                  <c:v>724.548</c:v>
                </c:pt>
                <c:pt idx="1123">
                  <c:v>736.34199999999998</c:v>
                </c:pt>
                <c:pt idx="1124">
                  <c:v>748.22799999999995</c:v>
                </c:pt>
                <c:pt idx="1125">
                  <c:v>761.20500000000004</c:v>
                </c:pt>
                <c:pt idx="1126">
                  <c:v>772.27300000000002</c:v>
                </c:pt>
                <c:pt idx="1127">
                  <c:v>785.43200000000002</c:v>
                </c:pt>
                <c:pt idx="1128">
                  <c:v>796.68200000000002</c:v>
                </c:pt>
                <c:pt idx="1129">
                  <c:v>809.02200000000005</c:v>
                </c:pt>
                <c:pt idx="1130">
                  <c:v>822.45399999999995</c:v>
                </c:pt>
                <c:pt idx="1131">
                  <c:v>833.976</c:v>
                </c:pt>
                <c:pt idx="1132">
                  <c:v>847.58799999999997</c:v>
                </c:pt>
                <c:pt idx="1133">
                  <c:v>859.29100000000005</c:v>
                </c:pt>
                <c:pt idx="1134">
                  <c:v>873.08399999999995</c:v>
                </c:pt>
                <c:pt idx="1135">
                  <c:v>884.96699999999998</c:v>
                </c:pt>
                <c:pt idx="1136">
                  <c:v>898.94</c:v>
                </c:pt>
                <c:pt idx="1137">
                  <c:v>912.00300000000004</c:v>
                </c:pt>
                <c:pt idx="1138">
                  <c:v>925.15599999999995</c:v>
                </c:pt>
                <c:pt idx="1139">
                  <c:v>937.39800000000002</c:v>
                </c:pt>
                <c:pt idx="1140">
                  <c:v>951.72900000000004</c:v>
                </c:pt>
                <c:pt idx="1141">
                  <c:v>964.15</c:v>
                </c:pt>
                <c:pt idx="1142">
                  <c:v>977.66</c:v>
                </c:pt>
                <c:pt idx="1143">
                  <c:v>992.25900000000001</c:v>
                </c:pt>
                <c:pt idx="1144">
                  <c:v>1004.95</c:v>
                </c:pt>
                <c:pt idx="1145">
                  <c:v>1018.72</c:v>
                </c:pt>
                <c:pt idx="1146">
                  <c:v>1033.5899999999999</c:v>
                </c:pt>
                <c:pt idx="1147">
                  <c:v>1046.54</c:v>
                </c:pt>
                <c:pt idx="1148">
                  <c:v>1060.5899999999999</c:v>
                </c:pt>
                <c:pt idx="1149">
                  <c:v>1074.72</c:v>
                </c:pt>
                <c:pt idx="1150">
                  <c:v>1089.93</c:v>
                </c:pt>
                <c:pt idx="1151">
                  <c:v>1104.24</c:v>
                </c:pt>
                <c:pt idx="1152">
                  <c:v>1118.6400000000001</c:v>
                </c:pt>
                <c:pt idx="1153">
                  <c:v>1133.1199999999999</c:v>
                </c:pt>
                <c:pt idx="1154">
                  <c:v>1147.69</c:v>
                </c:pt>
                <c:pt idx="1155">
                  <c:v>1161.3399999999999</c:v>
                </c:pt>
                <c:pt idx="1156">
                  <c:v>1176.0899999999999</c:v>
                </c:pt>
                <c:pt idx="1157">
                  <c:v>1190.92</c:v>
                </c:pt>
                <c:pt idx="1158">
                  <c:v>1206.8399999999999</c:v>
                </c:pt>
                <c:pt idx="1159">
                  <c:v>1221.8399999999999</c:v>
                </c:pt>
                <c:pt idx="1160">
                  <c:v>1235.93</c:v>
                </c:pt>
                <c:pt idx="1161">
                  <c:v>1251.1099999999999</c:v>
                </c:pt>
                <c:pt idx="1162">
                  <c:v>1267.3800000000001</c:v>
                </c:pt>
                <c:pt idx="1163">
                  <c:v>1282.73</c:v>
                </c:pt>
                <c:pt idx="1164">
                  <c:v>1298.1600000000001</c:v>
                </c:pt>
                <c:pt idx="1165">
                  <c:v>1312.68</c:v>
                </c:pt>
                <c:pt idx="1166">
                  <c:v>1329.29</c:v>
                </c:pt>
                <c:pt idx="1167">
                  <c:v>1343.99</c:v>
                </c:pt>
                <c:pt idx="1168">
                  <c:v>1359.77</c:v>
                </c:pt>
                <c:pt idx="1169">
                  <c:v>1376.63</c:v>
                </c:pt>
                <c:pt idx="1170">
                  <c:v>1391.58</c:v>
                </c:pt>
                <c:pt idx="1171">
                  <c:v>1407.61</c:v>
                </c:pt>
                <c:pt idx="1172">
                  <c:v>1423.73</c:v>
                </c:pt>
                <c:pt idx="1173">
                  <c:v>1440.94</c:v>
                </c:pt>
                <c:pt idx="1174">
                  <c:v>1457.23</c:v>
                </c:pt>
                <c:pt idx="1175">
                  <c:v>1472.6</c:v>
                </c:pt>
                <c:pt idx="1176">
                  <c:v>1489.06</c:v>
                </c:pt>
                <c:pt idx="1177">
                  <c:v>1506.6</c:v>
                </c:pt>
                <c:pt idx="1178">
                  <c:v>1522.22</c:v>
                </c:pt>
                <c:pt idx="1179">
                  <c:v>1539.93</c:v>
                </c:pt>
                <c:pt idx="1180">
                  <c:v>1556.72</c:v>
                </c:pt>
                <c:pt idx="1181">
                  <c:v>1573.6</c:v>
                </c:pt>
                <c:pt idx="1182">
                  <c:v>1590.55</c:v>
                </c:pt>
                <c:pt idx="1183">
                  <c:v>1606.6</c:v>
                </c:pt>
                <c:pt idx="1184">
                  <c:v>1623.72</c:v>
                </c:pt>
                <c:pt idx="1185">
                  <c:v>1641.93</c:v>
                </c:pt>
                <c:pt idx="1186">
                  <c:v>1659.22</c:v>
                </c:pt>
                <c:pt idx="1187">
                  <c:v>1676.59</c:v>
                </c:pt>
                <c:pt idx="1188">
                  <c:v>1694.04</c:v>
                </c:pt>
                <c:pt idx="1189">
                  <c:v>1711.58</c:v>
                </c:pt>
                <c:pt idx="1190">
                  <c:v>1729.19</c:v>
                </c:pt>
                <c:pt idx="1191">
                  <c:v>1746.89</c:v>
                </c:pt>
                <c:pt idx="1192">
                  <c:v>1764.67</c:v>
                </c:pt>
                <c:pt idx="1193">
                  <c:v>1781.54</c:v>
                </c:pt>
                <c:pt idx="1194">
                  <c:v>1799.48</c:v>
                </c:pt>
                <c:pt idx="1195">
                  <c:v>1818.5</c:v>
                </c:pt>
                <c:pt idx="1196">
                  <c:v>1836.61</c:v>
                </c:pt>
                <c:pt idx="1197">
                  <c:v>1854.79</c:v>
                </c:pt>
                <c:pt idx="1198">
                  <c:v>1872.06</c:v>
                </c:pt>
                <c:pt idx="1199">
                  <c:v>1891.4</c:v>
                </c:pt>
                <c:pt idx="1200">
                  <c:v>1909.83</c:v>
                </c:pt>
                <c:pt idx="1201">
                  <c:v>1927.34</c:v>
                </c:pt>
                <c:pt idx="1202">
                  <c:v>1945.92</c:v>
                </c:pt>
                <c:pt idx="1203">
                  <c:v>1964.59</c:v>
                </c:pt>
                <c:pt idx="1204">
                  <c:v>1983.33</c:v>
                </c:pt>
                <c:pt idx="1205">
                  <c:v>2003.15</c:v>
                </c:pt>
                <c:pt idx="1206">
                  <c:v>2022.06</c:v>
                </c:pt>
                <c:pt idx="1207">
                  <c:v>2041.04</c:v>
                </c:pt>
                <c:pt idx="1208">
                  <c:v>2059.1</c:v>
                </c:pt>
                <c:pt idx="1209">
                  <c:v>2079.23</c:v>
                </c:pt>
                <c:pt idx="1210">
                  <c:v>2098.4499999999998</c:v>
                </c:pt>
                <c:pt idx="1211">
                  <c:v>2116.7399999999998</c:v>
                </c:pt>
                <c:pt idx="1212">
                  <c:v>2137.12</c:v>
                </c:pt>
                <c:pt idx="1213">
                  <c:v>2155.5700000000002</c:v>
                </c:pt>
                <c:pt idx="1214">
                  <c:v>2176.09</c:v>
                </c:pt>
                <c:pt idx="1215">
                  <c:v>2195.6999999999998</c:v>
                </c:pt>
                <c:pt idx="1216">
                  <c:v>2215.38</c:v>
                </c:pt>
                <c:pt idx="1217">
                  <c:v>2235.13</c:v>
                </c:pt>
                <c:pt idx="1218">
                  <c:v>2253.9699999999998</c:v>
                </c:pt>
                <c:pt idx="1219">
                  <c:v>2274.88</c:v>
                </c:pt>
                <c:pt idx="1220">
                  <c:v>2293.87</c:v>
                </c:pt>
                <c:pt idx="1221">
                  <c:v>2313.9299999999998</c:v>
                </c:pt>
                <c:pt idx="1222">
                  <c:v>2334.0700000000002</c:v>
                </c:pt>
                <c:pt idx="1223">
                  <c:v>2355.2800000000002</c:v>
                </c:pt>
                <c:pt idx="1224">
                  <c:v>2374.5700000000002</c:v>
                </c:pt>
                <c:pt idx="1225">
                  <c:v>2394.94</c:v>
                </c:pt>
                <c:pt idx="1226">
                  <c:v>2415.38</c:v>
                </c:pt>
                <c:pt idx="1227">
                  <c:v>2435.9</c:v>
                </c:pt>
                <c:pt idx="1228">
                  <c:v>2456.4899999999998</c:v>
                </c:pt>
                <c:pt idx="1229">
                  <c:v>2477.15</c:v>
                </c:pt>
                <c:pt idx="1230">
                  <c:v>2497.89</c:v>
                </c:pt>
                <c:pt idx="1231">
                  <c:v>2518.6999999999998</c:v>
                </c:pt>
                <c:pt idx="1232">
                  <c:v>2540.59</c:v>
                </c:pt>
                <c:pt idx="1233">
                  <c:v>2561.5500000000002</c:v>
                </c:pt>
                <c:pt idx="1234">
                  <c:v>2581.58</c:v>
                </c:pt>
                <c:pt idx="1235">
                  <c:v>2602.69</c:v>
                </c:pt>
                <c:pt idx="1236">
                  <c:v>2623.87</c:v>
                </c:pt>
                <c:pt idx="1237">
                  <c:v>2646.12</c:v>
                </c:pt>
                <c:pt idx="1238">
                  <c:v>2666.45</c:v>
                </c:pt>
                <c:pt idx="1239">
                  <c:v>2687.84</c:v>
                </c:pt>
                <c:pt idx="1240">
                  <c:v>2710.31</c:v>
                </c:pt>
                <c:pt idx="1241">
                  <c:v>2730.86</c:v>
                </c:pt>
                <c:pt idx="1242">
                  <c:v>2752.47</c:v>
                </c:pt>
                <c:pt idx="1243">
                  <c:v>2774.15</c:v>
                </c:pt>
                <c:pt idx="1244">
                  <c:v>2796.91</c:v>
                </c:pt>
                <c:pt idx="1245">
                  <c:v>2817.74</c:v>
                </c:pt>
                <c:pt idx="1246">
                  <c:v>2839.64</c:v>
                </c:pt>
                <c:pt idx="1247">
                  <c:v>2861.6</c:v>
                </c:pt>
                <c:pt idx="1248">
                  <c:v>2884.64</c:v>
                </c:pt>
                <c:pt idx="1249">
                  <c:v>2906.75</c:v>
                </c:pt>
                <c:pt idx="1250">
                  <c:v>2927.93</c:v>
                </c:pt>
                <c:pt idx="1251">
                  <c:v>2951.18</c:v>
                </c:pt>
                <c:pt idx="1252">
                  <c:v>2973.5</c:v>
                </c:pt>
                <c:pt idx="1253">
                  <c:v>2995.89</c:v>
                </c:pt>
                <c:pt idx="1254">
                  <c:v>3017.35</c:v>
                </c:pt>
                <c:pt idx="1255">
                  <c:v>3039.87</c:v>
                </c:pt>
                <c:pt idx="1256">
                  <c:v>3062.47</c:v>
                </c:pt>
                <c:pt idx="1257">
                  <c:v>3085.13</c:v>
                </c:pt>
                <c:pt idx="1258">
                  <c:v>3108.86</c:v>
                </c:pt>
                <c:pt idx="1259">
                  <c:v>3131.66</c:v>
                </c:pt>
                <c:pt idx="1260">
                  <c:v>3153.53</c:v>
                </c:pt>
                <c:pt idx="1261">
                  <c:v>3177.46</c:v>
                </c:pt>
                <c:pt idx="1262">
                  <c:v>3199.47</c:v>
                </c:pt>
                <c:pt idx="1263">
                  <c:v>3222.54</c:v>
                </c:pt>
                <c:pt idx="1264">
                  <c:v>3246.67</c:v>
                </c:pt>
                <c:pt idx="1265">
                  <c:v>3268.87</c:v>
                </c:pt>
                <c:pt idx="1266">
                  <c:v>3292.14</c:v>
                </c:pt>
                <c:pt idx="1267">
                  <c:v>3316.48</c:v>
                </c:pt>
                <c:pt idx="1268">
                  <c:v>3339.88</c:v>
                </c:pt>
                <c:pt idx="1269">
                  <c:v>3363.35</c:v>
                </c:pt>
                <c:pt idx="1270">
                  <c:v>3385.88</c:v>
                </c:pt>
                <c:pt idx="1271">
                  <c:v>3409.48</c:v>
                </c:pt>
                <c:pt idx="1272">
                  <c:v>3433.14</c:v>
                </c:pt>
                <c:pt idx="1273">
                  <c:v>3456.87</c:v>
                </c:pt>
                <c:pt idx="1274">
                  <c:v>3480.66</c:v>
                </c:pt>
                <c:pt idx="1275">
                  <c:v>3505.52</c:v>
                </c:pt>
                <c:pt idx="1276">
                  <c:v>3529.44</c:v>
                </c:pt>
                <c:pt idx="1277">
                  <c:v>3552.43</c:v>
                </c:pt>
                <c:pt idx="1278">
                  <c:v>3576.47</c:v>
                </c:pt>
                <c:pt idx="1279">
                  <c:v>3601.59</c:v>
                </c:pt>
                <c:pt idx="1280">
                  <c:v>3624.76</c:v>
                </c:pt>
                <c:pt idx="1281">
                  <c:v>3650</c:v>
                </c:pt>
                <c:pt idx="1282">
                  <c:v>3674.3</c:v>
                </c:pt>
                <c:pt idx="1283">
                  <c:v>3698.66</c:v>
                </c:pt>
                <c:pt idx="1284">
                  <c:v>3723.09</c:v>
                </c:pt>
                <c:pt idx="1285">
                  <c:v>3746.57</c:v>
                </c:pt>
                <c:pt idx="1286">
                  <c:v>3771.12</c:v>
                </c:pt>
                <c:pt idx="1287">
                  <c:v>3796.73</c:v>
                </c:pt>
                <c:pt idx="1288">
                  <c:v>3821.4</c:v>
                </c:pt>
                <c:pt idx="1289">
                  <c:v>3846.14</c:v>
                </c:pt>
                <c:pt idx="1290">
                  <c:v>3870.93</c:v>
                </c:pt>
                <c:pt idx="1291">
                  <c:v>3894.78</c:v>
                </c:pt>
                <c:pt idx="1292">
                  <c:v>3920.7</c:v>
                </c:pt>
                <c:pt idx="1293">
                  <c:v>3945.67</c:v>
                </c:pt>
                <c:pt idx="1294">
                  <c:v>3969.7</c:v>
                </c:pt>
                <c:pt idx="1295">
                  <c:v>3995.8</c:v>
                </c:pt>
                <c:pt idx="1296">
                  <c:v>4019.95</c:v>
                </c:pt>
                <c:pt idx="1297">
                  <c:v>4045.16</c:v>
                </c:pt>
                <c:pt idx="1298">
                  <c:v>4070.43</c:v>
                </c:pt>
                <c:pt idx="1299">
                  <c:v>4096.76</c:v>
                </c:pt>
                <c:pt idx="1300">
                  <c:v>4121.1499999999996</c:v>
                </c:pt>
                <c:pt idx="1301">
                  <c:v>4147.59</c:v>
                </c:pt>
                <c:pt idx="1302">
                  <c:v>4173.1000000000004</c:v>
                </c:pt>
                <c:pt idx="1303">
                  <c:v>4197.66</c:v>
                </c:pt>
                <c:pt idx="1304">
                  <c:v>4223.2700000000004</c:v>
                </c:pt>
                <c:pt idx="1305">
                  <c:v>4249.95</c:v>
                </c:pt>
                <c:pt idx="1306">
                  <c:v>4274.68</c:v>
                </c:pt>
                <c:pt idx="1307">
                  <c:v>4301.47</c:v>
                </c:pt>
                <c:pt idx="1308">
                  <c:v>4326.3100000000004</c:v>
                </c:pt>
                <c:pt idx="1309">
                  <c:v>4353.21</c:v>
                </c:pt>
                <c:pt idx="1310">
                  <c:v>4378.17</c:v>
                </c:pt>
                <c:pt idx="1311">
                  <c:v>4405.18</c:v>
                </c:pt>
                <c:pt idx="1312">
                  <c:v>4431.24</c:v>
                </c:pt>
                <c:pt idx="1313">
                  <c:v>4456.37</c:v>
                </c:pt>
                <c:pt idx="1314">
                  <c:v>4483.54</c:v>
                </c:pt>
                <c:pt idx="1315">
                  <c:v>4509.7700000000004</c:v>
                </c:pt>
                <c:pt idx="1316">
                  <c:v>4536.0600000000004</c:v>
                </c:pt>
                <c:pt idx="1317">
                  <c:v>4562.3999999999996</c:v>
                </c:pt>
                <c:pt idx="1318">
                  <c:v>4587.79</c:v>
                </c:pt>
                <c:pt idx="1319">
                  <c:v>4614.2299999999996</c:v>
                </c:pt>
                <c:pt idx="1320">
                  <c:v>4640.7299999999996</c:v>
                </c:pt>
                <c:pt idx="1321">
                  <c:v>4667.28</c:v>
                </c:pt>
                <c:pt idx="1322">
                  <c:v>4693.8900000000003</c:v>
                </c:pt>
                <c:pt idx="1323">
                  <c:v>4721.54</c:v>
                </c:pt>
                <c:pt idx="1324">
                  <c:v>4747.25</c:v>
                </c:pt>
                <c:pt idx="1325">
                  <c:v>4775.01</c:v>
                </c:pt>
                <c:pt idx="1326">
                  <c:v>4800.83</c:v>
                </c:pt>
                <c:pt idx="1327">
                  <c:v>4828.6899999999996</c:v>
                </c:pt>
                <c:pt idx="1328">
                  <c:v>4854.6000000000004</c:v>
                </c:pt>
                <c:pt idx="1329">
                  <c:v>4881.57</c:v>
                </c:pt>
                <c:pt idx="1330">
                  <c:v>4909.59</c:v>
                </c:pt>
                <c:pt idx="1331">
                  <c:v>4936.6499999999996</c:v>
                </c:pt>
                <c:pt idx="1332">
                  <c:v>4963.7700000000004</c:v>
                </c:pt>
                <c:pt idx="1333">
                  <c:v>4990.93</c:v>
                </c:pt>
                <c:pt idx="1334">
                  <c:v>5017.1499999999996</c:v>
                </c:pt>
                <c:pt idx="1335">
                  <c:v>5044.41</c:v>
                </c:pt>
                <c:pt idx="1336">
                  <c:v>5071.7299999999996</c:v>
                </c:pt>
                <c:pt idx="1337">
                  <c:v>5100.09</c:v>
                </c:pt>
                <c:pt idx="1338">
                  <c:v>5127.5</c:v>
                </c:pt>
                <c:pt idx="1339">
                  <c:v>5154.96</c:v>
                </c:pt>
                <c:pt idx="1340">
                  <c:v>5182.46</c:v>
                </c:pt>
                <c:pt idx="1341">
                  <c:v>5210.0200000000004</c:v>
                </c:pt>
                <c:pt idx="1342">
                  <c:v>5237.62</c:v>
                </c:pt>
                <c:pt idx="1343">
                  <c:v>5264.27</c:v>
                </c:pt>
                <c:pt idx="1344">
                  <c:v>5292.96</c:v>
                </c:pt>
                <c:pt idx="1345">
                  <c:v>5320.7</c:v>
                </c:pt>
                <c:pt idx="1346">
                  <c:v>5347.49</c:v>
                </c:pt>
                <c:pt idx="1347">
                  <c:v>5375.32</c:v>
                </c:pt>
                <c:pt idx="1348">
                  <c:v>5404.2</c:v>
                </c:pt>
                <c:pt idx="1349">
                  <c:v>5432.13</c:v>
                </c:pt>
                <c:pt idx="1350">
                  <c:v>5460.09</c:v>
                </c:pt>
                <c:pt idx="1351">
                  <c:v>5488.11</c:v>
                </c:pt>
                <c:pt idx="1352">
                  <c:v>5516.17</c:v>
                </c:pt>
                <c:pt idx="1353">
                  <c:v>5543.27</c:v>
                </c:pt>
                <c:pt idx="1354">
                  <c:v>5571.42</c:v>
                </c:pt>
                <c:pt idx="1355">
                  <c:v>5600.61</c:v>
                </c:pt>
                <c:pt idx="1356">
                  <c:v>5628.84</c:v>
                </c:pt>
                <c:pt idx="1357">
                  <c:v>5656.12</c:v>
                </c:pt>
                <c:pt idx="1358">
                  <c:v>5684.44</c:v>
                </c:pt>
                <c:pt idx="1359">
                  <c:v>5713.8</c:v>
                </c:pt>
                <c:pt idx="1360">
                  <c:v>5741.21</c:v>
                </c:pt>
                <c:pt idx="1361">
                  <c:v>5769.65</c:v>
                </c:pt>
                <c:pt idx="1362">
                  <c:v>5798.14</c:v>
                </c:pt>
                <c:pt idx="1363">
                  <c:v>5827.67</c:v>
                </c:pt>
                <c:pt idx="1364">
                  <c:v>5856.24</c:v>
                </c:pt>
                <c:pt idx="1365">
                  <c:v>5884.86</c:v>
                </c:pt>
                <c:pt idx="1366">
                  <c:v>5913.51</c:v>
                </c:pt>
                <c:pt idx="1367">
                  <c:v>5941.2</c:v>
                </c:pt>
                <c:pt idx="1368">
                  <c:v>5970.94</c:v>
                </c:pt>
                <c:pt idx="1369">
                  <c:v>5998.71</c:v>
                </c:pt>
                <c:pt idx="1370">
                  <c:v>6027.52</c:v>
                </c:pt>
                <c:pt idx="1371">
                  <c:v>6057.37</c:v>
                </c:pt>
                <c:pt idx="1372">
                  <c:v>6085.26</c:v>
                </c:pt>
                <c:pt idx="1373">
                  <c:v>6114.19</c:v>
                </c:pt>
                <c:pt idx="1374">
                  <c:v>6144.16</c:v>
                </c:pt>
                <c:pt idx="1375">
                  <c:v>6172.17</c:v>
                </c:pt>
                <c:pt idx="1376">
                  <c:v>6202.21</c:v>
                </c:pt>
                <c:pt idx="1377">
                  <c:v>6231.29</c:v>
                </c:pt>
                <c:pt idx="1378">
                  <c:v>6259.41</c:v>
                </c:pt>
                <c:pt idx="1379">
                  <c:v>6288.56</c:v>
                </c:pt>
                <c:pt idx="1380">
                  <c:v>6317.75</c:v>
                </c:pt>
                <c:pt idx="1381">
                  <c:v>6347.98</c:v>
                </c:pt>
                <c:pt idx="1382">
                  <c:v>6377.25</c:v>
                </c:pt>
                <c:pt idx="1383">
                  <c:v>6405.55</c:v>
                </c:pt>
                <c:pt idx="1384">
                  <c:v>6434.88</c:v>
                </c:pt>
                <c:pt idx="1385">
                  <c:v>6465.25</c:v>
                </c:pt>
                <c:pt idx="1386">
                  <c:v>6494.66</c:v>
                </c:pt>
                <c:pt idx="1387">
                  <c:v>6523.1</c:v>
                </c:pt>
                <c:pt idx="1388">
                  <c:v>6553.57</c:v>
                </c:pt>
                <c:pt idx="1389">
                  <c:v>6582.08</c:v>
                </c:pt>
                <c:pt idx="1390">
                  <c:v>6612.62</c:v>
                </c:pt>
                <c:pt idx="1391">
                  <c:v>6642.2</c:v>
                </c:pt>
                <c:pt idx="1392">
                  <c:v>6671.8</c:v>
                </c:pt>
                <c:pt idx="1393">
                  <c:v>6701.45</c:v>
                </c:pt>
                <c:pt idx="1394">
                  <c:v>6731.12</c:v>
                </c:pt>
                <c:pt idx="1395">
                  <c:v>6760.83</c:v>
                </c:pt>
                <c:pt idx="1396">
                  <c:v>6790.56</c:v>
                </c:pt>
                <c:pt idx="1397">
                  <c:v>6819.33</c:v>
                </c:pt>
                <c:pt idx="1398">
                  <c:v>6849.13</c:v>
                </c:pt>
                <c:pt idx="1399">
                  <c:v>6878.97</c:v>
                </c:pt>
                <c:pt idx="1400">
                  <c:v>6909.83</c:v>
                </c:pt>
                <c:pt idx="1401">
                  <c:v>6938.72</c:v>
                </c:pt>
                <c:pt idx="1402">
                  <c:v>6969.65</c:v>
                </c:pt>
                <c:pt idx="1403">
                  <c:v>6999.6</c:v>
                </c:pt>
                <c:pt idx="1404">
                  <c:v>7029.58</c:v>
                </c:pt>
                <c:pt idx="1405">
                  <c:v>7059.6</c:v>
                </c:pt>
                <c:pt idx="1406">
                  <c:v>7089.64</c:v>
                </c:pt>
                <c:pt idx="1407">
                  <c:v>7119.71</c:v>
                </c:pt>
                <c:pt idx="1408">
                  <c:v>7148.81</c:v>
                </c:pt>
                <c:pt idx="1409">
                  <c:v>7178.93</c:v>
                </c:pt>
                <c:pt idx="1410">
                  <c:v>7210.09</c:v>
                </c:pt>
                <c:pt idx="1411">
                  <c:v>7240.27</c:v>
                </c:pt>
                <c:pt idx="1412">
                  <c:v>7269.48</c:v>
                </c:pt>
                <c:pt idx="1413">
                  <c:v>7299.72</c:v>
                </c:pt>
                <c:pt idx="1414">
                  <c:v>7330.98</c:v>
                </c:pt>
                <c:pt idx="1415">
                  <c:v>7361.27</c:v>
                </c:pt>
                <c:pt idx="1416">
                  <c:v>7391.58</c:v>
                </c:pt>
                <c:pt idx="1417">
                  <c:v>7421.93</c:v>
                </c:pt>
                <c:pt idx="1418">
                  <c:v>7452.29</c:v>
                </c:pt>
                <c:pt idx="1419">
                  <c:v>7482.68</c:v>
                </c:pt>
                <c:pt idx="1420">
                  <c:v>7512.1</c:v>
                </c:pt>
                <c:pt idx="1421">
                  <c:v>7543.54</c:v>
                </c:pt>
                <c:pt idx="1422">
                  <c:v>7574.01</c:v>
                </c:pt>
                <c:pt idx="1423">
                  <c:v>7604.5</c:v>
                </c:pt>
                <c:pt idx="1424">
                  <c:v>7634.01</c:v>
                </c:pt>
                <c:pt idx="1425">
                  <c:v>7665.55</c:v>
                </c:pt>
                <c:pt idx="1426">
                  <c:v>7696.11</c:v>
                </c:pt>
                <c:pt idx="1427">
                  <c:v>7725.69</c:v>
                </c:pt>
                <c:pt idx="1428">
                  <c:v>7756.29</c:v>
                </c:pt>
                <c:pt idx="1429">
                  <c:v>7787.92</c:v>
                </c:pt>
                <c:pt idx="1430">
                  <c:v>7818.57</c:v>
                </c:pt>
                <c:pt idx="1431">
                  <c:v>7849.24</c:v>
                </c:pt>
                <c:pt idx="1432">
                  <c:v>7879.93</c:v>
                </c:pt>
                <c:pt idx="1433">
                  <c:v>7909.64</c:v>
                </c:pt>
                <c:pt idx="1434">
                  <c:v>7941.37</c:v>
                </c:pt>
                <c:pt idx="1435">
                  <c:v>7971.13</c:v>
                </c:pt>
                <c:pt idx="1436">
                  <c:v>8002.9</c:v>
                </c:pt>
                <c:pt idx="1437">
                  <c:v>8033.69</c:v>
                </c:pt>
                <c:pt idx="1438">
                  <c:v>8064.51</c:v>
                </c:pt>
                <c:pt idx="1439">
                  <c:v>8095.34</c:v>
                </c:pt>
                <c:pt idx="1440">
                  <c:v>8125.19</c:v>
                </c:pt>
                <c:pt idx="1441">
                  <c:v>8156.06</c:v>
                </c:pt>
                <c:pt idx="1442">
                  <c:v>8186.94</c:v>
                </c:pt>
                <c:pt idx="1443">
                  <c:v>8217.85</c:v>
                </c:pt>
                <c:pt idx="1444">
                  <c:v>8248.77</c:v>
                </c:pt>
                <c:pt idx="1445">
                  <c:v>8279.7099999999991</c:v>
                </c:pt>
                <c:pt idx="1446">
                  <c:v>8311.67</c:v>
                </c:pt>
                <c:pt idx="1447">
                  <c:v>8342.64</c:v>
                </c:pt>
                <c:pt idx="1448">
                  <c:v>8372.6299999999992</c:v>
                </c:pt>
                <c:pt idx="1449">
                  <c:v>8403.6299999999992</c:v>
                </c:pt>
                <c:pt idx="1450">
                  <c:v>8435.66</c:v>
                </c:pt>
                <c:pt idx="1451">
                  <c:v>8465.69</c:v>
                </c:pt>
                <c:pt idx="1452">
                  <c:v>8496.74</c:v>
                </c:pt>
                <c:pt idx="1453">
                  <c:v>8527.81</c:v>
                </c:pt>
                <c:pt idx="1454">
                  <c:v>8559.89</c:v>
                </c:pt>
                <c:pt idx="1455">
                  <c:v>8590.99</c:v>
                </c:pt>
                <c:pt idx="1456">
                  <c:v>8621.1</c:v>
                </c:pt>
                <c:pt idx="1457">
                  <c:v>8653.2199999999993</c:v>
                </c:pt>
                <c:pt idx="1458">
                  <c:v>8683.36</c:v>
                </c:pt>
                <c:pt idx="1459">
                  <c:v>8714.51</c:v>
                </c:pt>
                <c:pt idx="1460">
                  <c:v>8746.67</c:v>
                </c:pt>
                <c:pt idx="1461">
                  <c:v>8777.84</c:v>
                </c:pt>
                <c:pt idx="1462">
                  <c:v>8808.0300000000007</c:v>
                </c:pt>
                <c:pt idx="1463">
                  <c:v>8840.23</c:v>
                </c:pt>
                <c:pt idx="1464">
                  <c:v>8871.44</c:v>
                </c:pt>
                <c:pt idx="1465">
                  <c:v>8902.66</c:v>
                </c:pt>
                <c:pt idx="1466">
                  <c:v>8932.89</c:v>
                </c:pt>
                <c:pt idx="1467">
                  <c:v>8964.1299999999992</c:v>
                </c:pt>
                <c:pt idx="1468">
                  <c:v>8995.3799999999992</c:v>
                </c:pt>
                <c:pt idx="1469">
                  <c:v>9026.64</c:v>
                </c:pt>
                <c:pt idx="1470">
                  <c:v>9057.92</c:v>
                </c:pt>
                <c:pt idx="1471">
                  <c:v>9090.2000000000007</c:v>
                </c:pt>
                <c:pt idx="1472">
                  <c:v>9120.49</c:v>
                </c:pt>
                <c:pt idx="1473">
                  <c:v>9152.7900000000009</c:v>
                </c:pt>
                <c:pt idx="1474">
                  <c:v>9184.09</c:v>
                </c:pt>
                <c:pt idx="1475">
                  <c:v>9214.41</c:v>
                </c:pt>
                <c:pt idx="1476">
                  <c:v>9245.73</c:v>
                </c:pt>
                <c:pt idx="1477">
                  <c:v>9278.06</c:v>
                </c:pt>
                <c:pt idx="1478">
                  <c:v>9308.4</c:v>
                </c:pt>
                <c:pt idx="1479">
                  <c:v>9340.74</c:v>
                </c:pt>
                <c:pt idx="1480">
                  <c:v>9371.09</c:v>
                </c:pt>
                <c:pt idx="1481">
                  <c:v>9403.4500000000007</c:v>
                </c:pt>
                <c:pt idx="1482">
                  <c:v>9434.81</c:v>
                </c:pt>
                <c:pt idx="1483">
                  <c:v>9466.18</c:v>
                </c:pt>
                <c:pt idx="1484">
                  <c:v>9497.56</c:v>
                </c:pt>
                <c:pt idx="1485">
                  <c:v>9527.94</c:v>
                </c:pt>
                <c:pt idx="1486">
                  <c:v>9560.32</c:v>
                </c:pt>
                <c:pt idx="1487">
                  <c:v>9590.7099999999991</c:v>
                </c:pt>
                <c:pt idx="1488">
                  <c:v>9622.1</c:v>
                </c:pt>
                <c:pt idx="1489">
                  <c:v>9653.49</c:v>
                </c:pt>
                <c:pt idx="1490">
                  <c:v>9684.89</c:v>
                </c:pt>
                <c:pt idx="1491">
                  <c:v>9717.2900000000009</c:v>
                </c:pt>
                <c:pt idx="1492">
                  <c:v>9747.7000000000007</c:v>
                </c:pt>
                <c:pt idx="1493">
                  <c:v>9779.11</c:v>
                </c:pt>
                <c:pt idx="1494">
                  <c:v>9811.52</c:v>
                </c:pt>
                <c:pt idx="1495">
                  <c:v>9841.93</c:v>
                </c:pt>
                <c:pt idx="1496">
                  <c:v>9874.34</c:v>
                </c:pt>
                <c:pt idx="1497">
                  <c:v>9904.75</c:v>
                </c:pt>
                <c:pt idx="1498">
                  <c:v>9936.17</c:v>
                </c:pt>
                <c:pt idx="1499">
                  <c:v>9967.58</c:v>
                </c:pt>
                <c:pt idx="1500">
                  <c:v>10000</c:v>
                </c:pt>
                <c:pt idx="1501">
                  <c:v>10031.4</c:v>
                </c:pt>
                <c:pt idx="1502">
                  <c:v>10061.799999999999</c:v>
                </c:pt>
                <c:pt idx="1503">
                  <c:v>10093.200000000001</c:v>
                </c:pt>
                <c:pt idx="1504">
                  <c:v>10124.700000000001</c:v>
                </c:pt>
                <c:pt idx="1505">
                  <c:v>10156.1</c:v>
                </c:pt>
                <c:pt idx="1506">
                  <c:v>10187.5</c:v>
                </c:pt>
                <c:pt idx="1507">
                  <c:v>10219.9</c:v>
                </c:pt>
                <c:pt idx="1508">
                  <c:v>10251.299999999999</c:v>
                </c:pt>
                <c:pt idx="1509">
                  <c:v>10281.700000000001</c:v>
                </c:pt>
                <c:pt idx="1510">
                  <c:v>10313.1</c:v>
                </c:pt>
                <c:pt idx="1511">
                  <c:v>10345.5</c:v>
                </c:pt>
                <c:pt idx="1512">
                  <c:v>10375.9</c:v>
                </c:pt>
                <c:pt idx="1513">
                  <c:v>10407.299999999999</c:v>
                </c:pt>
                <c:pt idx="1514">
                  <c:v>10439.700000000001</c:v>
                </c:pt>
                <c:pt idx="1515">
                  <c:v>10471.1</c:v>
                </c:pt>
                <c:pt idx="1516">
                  <c:v>10502.4</c:v>
                </c:pt>
                <c:pt idx="1517">
                  <c:v>10533.8</c:v>
                </c:pt>
                <c:pt idx="1518">
                  <c:v>10564.2</c:v>
                </c:pt>
                <c:pt idx="1519">
                  <c:v>10596.5</c:v>
                </c:pt>
                <c:pt idx="1520">
                  <c:v>10627.9</c:v>
                </c:pt>
                <c:pt idx="1521">
                  <c:v>10658.3</c:v>
                </c:pt>
                <c:pt idx="1522">
                  <c:v>10690.6</c:v>
                </c:pt>
                <c:pt idx="1523">
                  <c:v>10720.9</c:v>
                </c:pt>
                <c:pt idx="1524">
                  <c:v>10752.3</c:v>
                </c:pt>
                <c:pt idx="1525">
                  <c:v>10783.6</c:v>
                </c:pt>
                <c:pt idx="1526">
                  <c:v>10814.9</c:v>
                </c:pt>
                <c:pt idx="1527">
                  <c:v>10847.2</c:v>
                </c:pt>
                <c:pt idx="1528">
                  <c:v>10877.5</c:v>
                </c:pt>
                <c:pt idx="1529">
                  <c:v>10909.8</c:v>
                </c:pt>
                <c:pt idx="1530">
                  <c:v>10941.1</c:v>
                </c:pt>
                <c:pt idx="1531">
                  <c:v>10971.4</c:v>
                </c:pt>
                <c:pt idx="1532">
                  <c:v>11003.6</c:v>
                </c:pt>
                <c:pt idx="1533">
                  <c:v>11034.9</c:v>
                </c:pt>
                <c:pt idx="1534">
                  <c:v>11065.1</c:v>
                </c:pt>
                <c:pt idx="1535">
                  <c:v>11097.3</c:v>
                </c:pt>
                <c:pt idx="1536">
                  <c:v>11127.6</c:v>
                </c:pt>
                <c:pt idx="1537">
                  <c:v>11159.8</c:v>
                </c:pt>
                <c:pt idx="1538">
                  <c:v>11191</c:v>
                </c:pt>
                <c:pt idx="1539">
                  <c:v>11222.2</c:v>
                </c:pt>
                <c:pt idx="1540">
                  <c:v>11252.3</c:v>
                </c:pt>
                <c:pt idx="1541">
                  <c:v>11283.5</c:v>
                </c:pt>
                <c:pt idx="1542">
                  <c:v>11314.6</c:v>
                </c:pt>
                <c:pt idx="1543">
                  <c:v>11346.8</c:v>
                </c:pt>
                <c:pt idx="1544">
                  <c:v>11377.9</c:v>
                </c:pt>
                <c:pt idx="1545">
                  <c:v>11409</c:v>
                </c:pt>
                <c:pt idx="1546">
                  <c:v>11440.1</c:v>
                </c:pt>
                <c:pt idx="1547">
                  <c:v>11470.2</c:v>
                </c:pt>
                <c:pt idx="1548">
                  <c:v>11502.3</c:v>
                </c:pt>
                <c:pt idx="1549">
                  <c:v>11532.3</c:v>
                </c:pt>
                <c:pt idx="1550">
                  <c:v>11563.3</c:v>
                </c:pt>
                <c:pt idx="1551">
                  <c:v>11594.4</c:v>
                </c:pt>
                <c:pt idx="1552">
                  <c:v>11625.4</c:v>
                </c:pt>
                <c:pt idx="1553">
                  <c:v>11656.4</c:v>
                </c:pt>
                <c:pt idx="1554">
                  <c:v>11688.3</c:v>
                </c:pt>
                <c:pt idx="1555">
                  <c:v>11718.3</c:v>
                </c:pt>
                <c:pt idx="1556">
                  <c:v>11750.2</c:v>
                </c:pt>
                <c:pt idx="1557">
                  <c:v>11780.2</c:v>
                </c:pt>
                <c:pt idx="1558">
                  <c:v>11811.1</c:v>
                </c:pt>
                <c:pt idx="1559">
                  <c:v>11842.9</c:v>
                </c:pt>
                <c:pt idx="1560">
                  <c:v>11873.8</c:v>
                </c:pt>
                <c:pt idx="1561">
                  <c:v>11903.7</c:v>
                </c:pt>
                <c:pt idx="1562">
                  <c:v>11935.5</c:v>
                </c:pt>
                <c:pt idx="1563">
                  <c:v>11965.3</c:v>
                </c:pt>
                <c:pt idx="1564">
                  <c:v>11996.1</c:v>
                </c:pt>
                <c:pt idx="1565">
                  <c:v>12026.9</c:v>
                </c:pt>
                <c:pt idx="1566">
                  <c:v>12058.6</c:v>
                </c:pt>
                <c:pt idx="1567">
                  <c:v>12088.4</c:v>
                </c:pt>
                <c:pt idx="1568">
                  <c:v>12120.1</c:v>
                </c:pt>
                <c:pt idx="1569">
                  <c:v>12149.8</c:v>
                </c:pt>
                <c:pt idx="1570">
                  <c:v>12180.4</c:v>
                </c:pt>
                <c:pt idx="1571">
                  <c:v>12211.1</c:v>
                </c:pt>
                <c:pt idx="1572">
                  <c:v>12242.7</c:v>
                </c:pt>
                <c:pt idx="1573">
                  <c:v>12272.3</c:v>
                </c:pt>
                <c:pt idx="1574">
                  <c:v>12302.9</c:v>
                </c:pt>
                <c:pt idx="1575">
                  <c:v>12334.5</c:v>
                </c:pt>
                <c:pt idx="1576">
                  <c:v>12365</c:v>
                </c:pt>
                <c:pt idx="1577">
                  <c:v>12394.5</c:v>
                </c:pt>
                <c:pt idx="1578">
                  <c:v>12426</c:v>
                </c:pt>
                <c:pt idx="1579">
                  <c:v>12456.5</c:v>
                </c:pt>
                <c:pt idx="1580">
                  <c:v>12485.9</c:v>
                </c:pt>
                <c:pt idx="1581">
                  <c:v>12516.3</c:v>
                </c:pt>
                <c:pt idx="1582">
                  <c:v>12547.7</c:v>
                </c:pt>
                <c:pt idx="1583">
                  <c:v>12578.1</c:v>
                </c:pt>
                <c:pt idx="1584">
                  <c:v>12607.4</c:v>
                </c:pt>
                <c:pt idx="1585">
                  <c:v>12638.7</c:v>
                </c:pt>
                <c:pt idx="1586">
                  <c:v>12668</c:v>
                </c:pt>
                <c:pt idx="1587">
                  <c:v>12699.3</c:v>
                </c:pt>
                <c:pt idx="1588">
                  <c:v>12729.5</c:v>
                </c:pt>
                <c:pt idx="1589">
                  <c:v>12759.7</c:v>
                </c:pt>
                <c:pt idx="1590">
                  <c:v>12789.9</c:v>
                </c:pt>
                <c:pt idx="1591">
                  <c:v>12819.1</c:v>
                </c:pt>
                <c:pt idx="1592">
                  <c:v>12849.2</c:v>
                </c:pt>
                <c:pt idx="1593">
                  <c:v>12879.3</c:v>
                </c:pt>
                <c:pt idx="1594">
                  <c:v>12909.4</c:v>
                </c:pt>
                <c:pt idx="1595">
                  <c:v>12940.4</c:v>
                </c:pt>
                <c:pt idx="1596">
                  <c:v>12969.4</c:v>
                </c:pt>
                <c:pt idx="1597">
                  <c:v>13000.4</c:v>
                </c:pt>
                <c:pt idx="1598">
                  <c:v>13029.4</c:v>
                </c:pt>
                <c:pt idx="1599">
                  <c:v>13060.3</c:v>
                </c:pt>
                <c:pt idx="1600">
                  <c:v>13089.2</c:v>
                </c:pt>
                <c:pt idx="1601">
                  <c:v>13120</c:v>
                </c:pt>
                <c:pt idx="1602">
                  <c:v>13149.9</c:v>
                </c:pt>
                <c:pt idx="1603">
                  <c:v>13178.7</c:v>
                </c:pt>
                <c:pt idx="1604">
                  <c:v>13208.4</c:v>
                </c:pt>
                <c:pt idx="1605">
                  <c:v>13238.2</c:v>
                </c:pt>
                <c:pt idx="1606">
                  <c:v>13268.9</c:v>
                </c:pt>
                <c:pt idx="1607">
                  <c:v>13297.6</c:v>
                </c:pt>
                <c:pt idx="1608">
                  <c:v>13328.2</c:v>
                </c:pt>
                <c:pt idx="1609">
                  <c:v>13356.8</c:v>
                </c:pt>
                <c:pt idx="1610">
                  <c:v>13386.4</c:v>
                </c:pt>
                <c:pt idx="1611">
                  <c:v>13415.9</c:v>
                </c:pt>
                <c:pt idx="1612">
                  <c:v>13446.4</c:v>
                </c:pt>
                <c:pt idx="1613">
                  <c:v>13475.9</c:v>
                </c:pt>
                <c:pt idx="1614">
                  <c:v>13504.3</c:v>
                </c:pt>
                <c:pt idx="1615">
                  <c:v>13533.7</c:v>
                </c:pt>
                <c:pt idx="1616">
                  <c:v>13564.1</c:v>
                </c:pt>
                <c:pt idx="1617">
                  <c:v>13593.5</c:v>
                </c:pt>
                <c:pt idx="1618">
                  <c:v>13621.8</c:v>
                </c:pt>
                <c:pt idx="1619">
                  <c:v>13652</c:v>
                </c:pt>
                <c:pt idx="1620">
                  <c:v>13681.2</c:v>
                </c:pt>
                <c:pt idx="1621">
                  <c:v>13710.4</c:v>
                </c:pt>
                <c:pt idx="1622">
                  <c:v>13738.6</c:v>
                </c:pt>
                <c:pt idx="1623">
                  <c:v>13767.7</c:v>
                </c:pt>
                <c:pt idx="1624">
                  <c:v>13797.8</c:v>
                </c:pt>
                <c:pt idx="1625">
                  <c:v>13825.8</c:v>
                </c:pt>
                <c:pt idx="1626">
                  <c:v>13854.8</c:v>
                </c:pt>
                <c:pt idx="1627">
                  <c:v>13884.8</c:v>
                </c:pt>
                <c:pt idx="1628">
                  <c:v>13913.7</c:v>
                </c:pt>
                <c:pt idx="1629">
                  <c:v>13942.6</c:v>
                </c:pt>
                <c:pt idx="1630">
                  <c:v>13970.5</c:v>
                </c:pt>
                <c:pt idx="1631">
                  <c:v>14000.3</c:v>
                </c:pt>
                <c:pt idx="1632">
                  <c:v>14029.1</c:v>
                </c:pt>
                <c:pt idx="1633">
                  <c:v>14057.8</c:v>
                </c:pt>
                <c:pt idx="1634">
                  <c:v>14085.5</c:v>
                </c:pt>
                <c:pt idx="1635">
                  <c:v>14114.1</c:v>
                </c:pt>
                <c:pt idx="1636">
                  <c:v>14142.8</c:v>
                </c:pt>
                <c:pt idx="1637">
                  <c:v>14171.3</c:v>
                </c:pt>
                <c:pt idx="1638">
                  <c:v>14200.9</c:v>
                </c:pt>
                <c:pt idx="1639">
                  <c:v>14229.3</c:v>
                </c:pt>
                <c:pt idx="1640">
                  <c:v>14256.8</c:v>
                </c:pt>
                <c:pt idx="1641">
                  <c:v>14286.2</c:v>
                </c:pt>
                <c:pt idx="1642">
                  <c:v>14314.6</c:v>
                </c:pt>
                <c:pt idx="1643">
                  <c:v>14342.9</c:v>
                </c:pt>
                <c:pt idx="1644">
                  <c:v>14370.2</c:v>
                </c:pt>
                <c:pt idx="1645">
                  <c:v>14398.4</c:v>
                </c:pt>
                <c:pt idx="1646">
                  <c:v>14426.6</c:v>
                </c:pt>
                <c:pt idx="1647">
                  <c:v>14454.7</c:v>
                </c:pt>
                <c:pt idx="1648">
                  <c:v>14482.8</c:v>
                </c:pt>
                <c:pt idx="1649">
                  <c:v>14510.9</c:v>
                </c:pt>
                <c:pt idx="1650">
                  <c:v>14539.9</c:v>
                </c:pt>
                <c:pt idx="1651">
                  <c:v>14566.9</c:v>
                </c:pt>
                <c:pt idx="1652">
                  <c:v>14594.8</c:v>
                </c:pt>
                <c:pt idx="1653">
                  <c:v>14623.7</c:v>
                </c:pt>
                <c:pt idx="1654">
                  <c:v>14650.5</c:v>
                </c:pt>
                <c:pt idx="1655">
                  <c:v>14678.3</c:v>
                </c:pt>
                <c:pt idx="1656">
                  <c:v>14707</c:v>
                </c:pt>
                <c:pt idx="1657">
                  <c:v>14734.7</c:v>
                </c:pt>
                <c:pt idx="1658">
                  <c:v>14761.4</c:v>
                </c:pt>
                <c:pt idx="1659">
                  <c:v>14789</c:v>
                </c:pt>
                <c:pt idx="1660">
                  <c:v>14817.5</c:v>
                </c:pt>
                <c:pt idx="1661">
                  <c:v>14844</c:v>
                </c:pt>
                <c:pt idx="1662">
                  <c:v>14872.5</c:v>
                </c:pt>
                <c:pt idx="1663">
                  <c:v>14898.9</c:v>
                </c:pt>
                <c:pt idx="1664">
                  <c:v>14926.3</c:v>
                </c:pt>
                <c:pt idx="1665">
                  <c:v>14953.6</c:v>
                </c:pt>
                <c:pt idx="1666">
                  <c:v>14980.9</c:v>
                </c:pt>
                <c:pt idx="1667">
                  <c:v>15009.1</c:v>
                </c:pt>
                <c:pt idx="1668">
                  <c:v>15036.2</c:v>
                </c:pt>
                <c:pt idx="1669">
                  <c:v>15062.3</c:v>
                </c:pt>
                <c:pt idx="1670">
                  <c:v>15090.4</c:v>
                </c:pt>
                <c:pt idx="1671">
                  <c:v>15116.4</c:v>
                </c:pt>
                <c:pt idx="1672">
                  <c:v>15144.4</c:v>
                </c:pt>
                <c:pt idx="1673">
                  <c:v>15171.3</c:v>
                </c:pt>
                <c:pt idx="1674">
                  <c:v>15197.2</c:v>
                </c:pt>
                <c:pt idx="1675">
                  <c:v>15225</c:v>
                </c:pt>
                <c:pt idx="1676">
                  <c:v>15250.7</c:v>
                </c:pt>
                <c:pt idx="1677">
                  <c:v>15277.5</c:v>
                </c:pt>
                <c:pt idx="1678">
                  <c:v>15305.1</c:v>
                </c:pt>
                <c:pt idx="1679">
                  <c:v>15330.7</c:v>
                </c:pt>
                <c:pt idx="1680">
                  <c:v>15357.3</c:v>
                </c:pt>
                <c:pt idx="1681">
                  <c:v>15383.8</c:v>
                </c:pt>
                <c:pt idx="1682">
                  <c:v>15410.2</c:v>
                </c:pt>
                <c:pt idx="1683">
                  <c:v>15436.6</c:v>
                </c:pt>
                <c:pt idx="1684">
                  <c:v>15463.9</c:v>
                </c:pt>
                <c:pt idx="1685">
                  <c:v>15489.2</c:v>
                </c:pt>
                <c:pt idx="1686">
                  <c:v>15516.5</c:v>
                </c:pt>
                <c:pt idx="1687">
                  <c:v>15541.6</c:v>
                </c:pt>
                <c:pt idx="1688">
                  <c:v>15567.8</c:v>
                </c:pt>
                <c:pt idx="1689">
                  <c:v>15594.8</c:v>
                </c:pt>
                <c:pt idx="1690">
                  <c:v>15619.8</c:v>
                </c:pt>
                <c:pt idx="1691">
                  <c:v>15646.8</c:v>
                </c:pt>
                <c:pt idx="1692">
                  <c:v>15672.7</c:v>
                </c:pt>
                <c:pt idx="1693">
                  <c:v>15698.5</c:v>
                </c:pt>
                <c:pt idx="1694">
                  <c:v>15723.3</c:v>
                </c:pt>
                <c:pt idx="1695">
                  <c:v>15749.1</c:v>
                </c:pt>
                <c:pt idx="1696">
                  <c:v>15774.7</c:v>
                </c:pt>
                <c:pt idx="1697">
                  <c:v>15800.3</c:v>
                </c:pt>
                <c:pt idx="1698">
                  <c:v>15826.9</c:v>
                </c:pt>
                <c:pt idx="1699">
                  <c:v>15852.4</c:v>
                </c:pt>
                <c:pt idx="1700">
                  <c:v>15876.9</c:v>
                </c:pt>
                <c:pt idx="1701">
                  <c:v>15902.2</c:v>
                </c:pt>
                <c:pt idx="1702">
                  <c:v>15927.6</c:v>
                </c:pt>
                <c:pt idx="1703">
                  <c:v>15953.8</c:v>
                </c:pt>
                <c:pt idx="1704">
                  <c:v>15979</c:v>
                </c:pt>
                <c:pt idx="1705">
                  <c:v>16003.2</c:v>
                </c:pt>
                <c:pt idx="1706">
                  <c:v>16028.3</c:v>
                </c:pt>
                <c:pt idx="1707">
                  <c:v>16053.3</c:v>
                </c:pt>
                <c:pt idx="1708">
                  <c:v>16078.3</c:v>
                </c:pt>
                <c:pt idx="1709">
                  <c:v>16104.2</c:v>
                </c:pt>
                <c:pt idx="1710">
                  <c:v>16128.1</c:v>
                </c:pt>
                <c:pt idx="1711">
                  <c:v>16152.9</c:v>
                </c:pt>
                <c:pt idx="1712">
                  <c:v>16177.6</c:v>
                </c:pt>
                <c:pt idx="1713">
                  <c:v>16202.3</c:v>
                </c:pt>
                <c:pt idx="1714">
                  <c:v>16227.9</c:v>
                </c:pt>
                <c:pt idx="1715">
                  <c:v>16251.4</c:v>
                </c:pt>
                <c:pt idx="1716">
                  <c:v>16276.9</c:v>
                </c:pt>
                <c:pt idx="1717">
                  <c:v>16300.3</c:v>
                </c:pt>
                <c:pt idx="1718">
                  <c:v>16325.7</c:v>
                </c:pt>
                <c:pt idx="1719">
                  <c:v>16349</c:v>
                </c:pt>
                <c:pt idx="1720">
                  <c:v>16374.2</c:v>
                </c:pt>
                <c:pt idx="1721">
                  <c:v>16397.400000000001</c:v>
                </c:pt>
                <c:pt idx="1722">
                  <c:v>16422.5</c:v>
                </c:pt>
                <c:pt idx="1723">
                  <c:v>16445.599999999999</c:v>
                </c:pt>
                <c:pt idx="1724">
                  <c:v>16469.599999999999</c:v>
                </c:pt>
                <c:pt idx="1725">
                  <c:v>16494.5</c:v>
                </c:pt>
                <c:pt idx="1726">
                  <c:v>16518.3</c:v>
                </c:pt>
                <c:pt idx="1727">
                  <c:v>16541.099999999999</c:v>
                </c:pt>
                <c:pt idx="1728">
                  <c:v>16565.900000000001</c:v>
                </c:pt>
                <c:pt idx="1729">
                  <c:v>16589.5</c:v>
                </c:pt>
                <c:pt idx="1730">
                  <c:v>16613.099999999999</c:v>
                </c:pt>
                <c:pt idx="1731">
                  <c:v>16635.7</c:v>
                </c:pt>
                <c:pt idx="1732">
                  <c:v>16659.099999999999</c:v>
                </c:pt>
                <c:pt idx="1733">
                  <c:v>16682.5</c:v>
                </c:pt>
                <c:pt idx="1734">
                  <c:v>16706.900000000001</c:v>
                </c:pt>
                <c:pt idx="1735">
                  <c:v>16729.099999999999</c:v>
                </c:pt>
                <c:pt idx="1736">
                  <c:v>16752.3</c:v>
                </c:pt>
                <c:pt idx="1737">
                  <c:v>16776.5</c:v>
                </c:pt>
                <c:pt idx="1738">
                  <c:v>16799.5</c:v>
                </c:pt>
                <c:pt idx="1739">
                  <c:v>16821.5</c:v>
                </c:pt>
                <c:pt idx="1740">
                  <c:v>16845.5</c:v>
                </c:pt>
                <c:pt idx="1741">
                  <c:v>16868.3</c:v>
                </c:pt>
                <c:pt idx="1742">
                  <c:v>16891.099999999999</c:v>
                </c:pt>
                <c:pt idx="1743">
                  <c:v>16912.900000000001</c:v>
                </c:pt>
                <c:pt idx="1744">
                  <c:v>16936.5</c:v>
                </c:pt>
                <c:pt idx="1745">
                  <c:v>16958.099999999999</c:v>
                </c:pt>
                <c:pt idx="1746">
                  <c:v>16981.7</c:v>
                </c:pt>
                <c:pt idx="1747">
                  <c:v>17004.099999999999</c:v>
                </c:pt>
                <c:pt idx="1748">
                  <c:v>17025.5</c:v>
                </c:pt>
                <c:pt idx="1749">
                  <c:v>17047.8</c:v>
                </c:pt>
                <c:pt idx="1750">
                  <c:v>17070.099999999999</c:v>
                </c:pt>
                <c:pt idx="1751">
                  <c:v>17092.2</c:v>
                </c:pt>
                <c:pt idx="1752">
                  <c:v>17115.400000000001</c:v>
                </c:pt>
                <c:pt idx="1753">
                  <c:v>17136.400000000001</c:v>
                </c:pt>
                <c:pt idx="1754">
                  <c:v>17158.400000000001</c:v>
                </c:pt>
                <c:pt idx="1755">
                  <c:v>17181.3</c:v>
                </c:pt>
                <c:pt idx="1756">
                  <c:v>17202.099999999999</c:v>
                </c:pt>
                <c:pt idx="1757">
                  <c:v>17223.8</c:v>
                </c:pt>
                <c:pt idx="1758">
                  <c:v>17246.5</c:v>
                </c:pt>
                <c:pt idx="1759">
                  <c:v>17268.099999999999</c:v>
                </c:pt>
                <c:pt idx="1760">
                  <c:v>17288.7</c:v>
                </c:pt>
                <c:pt idx="1761">
                  <c:v>17310.2</c:v>
                </c:pt>
                <c:pt idx="1762">
                  <c:v>17331.599999999999</c:v>
                </c:pt>
                <c:pt idx="1763">
                  <c:v>17353.900000000001</c:v>
                </c:pt>
                <c:pt idx="1764">
                  <c:v>17374.099999999999</c:v>
                </c:pt>
                <c:pt idx="1765">
                  <c:v>17395.3</c:v>
                </c:pt>
                <c:pt idx="1766">
                  <c:v>17417.400000000001</c:v>
                </c:pt>
                <c:pt idx="1767">
                  <c:v>17438.5</c:v>
                </c:pt>
                <c:pt idx="1768">
                  <c:v>17459.400000000001</c:v>
                </c:pt>
                <c:pt idx="1769">
                  <c:v>17480.3</c:v>
                </c:pt>
                <c:pt idx="1770">
                  <c:v>17501.099999999999</c:v>
                </c:pt>
                <c:pt idx="1771">
                  <c:v>17521.8</c:v>
                </c:pt>
                <c:pt idx="1772">
                  <c:v>17541.5</c:v>
                </c:pt>
                <c:pt idx="1773">
                  <c:v>17563.099999999999</c:v>
                </c:pt>
                <c:pt idx="1774">
                  <c:v>17582.599999999999</c:v>
                </c:pt>
                <c:pt idx="1775">
                  <c:v>17603.099999999999</c:v>
                </c:pt>
                <c:pt idx="1776">
                  <c:v>17623.400000000001</c:v>
                </c:pt>
                <c:pt idx="1777">
                  <c:v>17643.7</c:v>
                </c:pt>
                <c:pt idx="1778">
                  <c:v>17664.900000000001</c:v>
                </c:pt>
                <c:pt idx="1779">
                  <c:v>17685.099999999999</c:v>
                </c:pt>
                <c:pt idx="1780">
                  <c:v>17704.099999999999</c:v>
                </c:pt>
                <c:pt idx="1781">
                  <c:v>17725.099999999999</c:v>
                </c:pt>
                <c:pt idx="1782">
                  <c:v>17744</c:v>
                </c:pt>
                <c:pt idx="1783">
                  <c:v>17764.900000000001</c:v>
                </c:pt>
                <c:pt idx="1784">
                  <c:v>17784.599999999999</c:v>
                </c:pt>
                <c:pt idx="1785">
                  <c:v>17804.3</c:v>
                </c:pt>
                <c:pt idx="1786">
                  <c:v>17823.900000000001</c:v>
                </c:pt>
                <c:pt idx="1787">
                  <c:v>17843.400000000001</c:v>
                </c:pt>
                <c:pt idx="1788">
                  <c:v>17861.900000000001</c:v>
                </c:pt>
                <c:pt idx="1789">
                  <c:v>17881.3</c:v>
                </c:pt>
                <c:pt idx="1790">
                  <c:v>17900.599999999999</c:v>
                </c:pt>
                <c:pt idx="1791">
                  <c:v>17920.8</c:v>
                </c:pt>
                <c:pt idx="1792">
                  <c:v>17939.900000000001</c:v>
                </c:pt>
                <c:pt idx="1793">
                  <c:v>17958</c:v>
                </c:pt>
                <c:pt idx="1794">
                  <c:v>17976.900000000001</c:v>
                </c:pt>
                <c:pt idx="1795">
                  <c:v>17995.8</c:v>
                </c:pt>
                <c:pt idx="1796">
                  <c:v>18015.7</c:v>
                </c:pt>
                <c:pt idx="1797">
                  <c:v>18033.400000000001</c:v>
                </c:pt>
                <c:pt idx="1798">
                  <c:v>18052.099999999999</c:v>
                </c:pt>
                <c:pt idx="1799">
                  <c:v>18071.7</c:v>
                </c:pt>
                <c:pt idx="1800">
                  <c:v>18089.2</c:v>
                </c:pt>
                <c:pt idx="1801">
                  <c:v>18108.599999999999</c:v>
                </c:pt>
                <c:pt idx="1802">
                  <c:v>18125.900000000001</c:v>
                </c:pt>
                <c:pt idx="1803">
                  <c:v>18144.2</c:v>
                </c:pt>
                <c:pt idx="1804">
                  <c:v>18163.400000000001</c:v>
                </c:pt>
                <c:pt idx="1805">
                  <c:v>18180.5</c:v>
                </c:pt>
                <c:pt idx="1806">
                  <c:v>18199.5</c:v>
                </c:pt>
                <c:pt idx="1807">
                  <c:v>18216.5</c:v>
                </c:pt>
                <c:pt idx="1808">
                  <c:v>18234.3</c:v>
                </c:pt>
                <c:pt idx="1809">
                  <c:v>18253.099999999999</c:v>
                </c:pt>
                <c:pt idx="1810">
                  <c:v>18270.8</c:v>
                </c:pt>
                <c:pt idx="1811">
                  <c:v>18287.400000000001</c:v>
                </c:pt>
                <c:pt idx="1812">
                  <c:v>18305</c:v>
                </c:pt>
                <c:pt idx="1813">
                  <c:v>18323.400000000001</c:v>
                </c:pt>
                <c:pt idx="1814">
                  <c:v>18339.8</c:v>
                </c:pt>
                <c:pt idx="1815">
                  <c:v>18357.099999999999</c:v>
                </c:pt>
                <c:pt idx="1816">
                  <c:v>18374.3</c:v>
                </c:pt>
                <c:pt idx="1817">
                  <c:v>18392.400000000001</c:v>
                </c:pt>
                <c:pt idx="1818">
                  <c:v>18408.400000000001</c:v>
                </c:pt>
                <c:pt idx="1819">
                  <c:v>18426.400000000001</c:v>
                </c:pt>
                <c:pt idx="1820">
                  <c:v>18442.3</c:v>
                </c:pt>
                <c:pt idx="1821">
                  <c:v>18459.099999999999</c:v>
                </c:pt>
                <c:pt idx="1822">
                  <c:v>18476.8</c:v>
                </c:pt>
                <c:pt idx="1823">
                  <c:v>18493.400000000001</c:v>
                </c:pt>
                <c:pt idx="1824">
                  <c:v>18508.900000000001</c:v>
                </c:pt>
                <c:pt idx="1825">
                  <c:v>18526.400000000001</c:v>
                </c:pt>
                <c:pt idx="1826">
                  <c:v>18542.8</c:v>
                </c:pt>
                <c:pt idx="1827">
                  <c:v>18559.099999999999</c:v>
                </c:pt>
                <c:pt idx="1828">
                  <c:v>18574.3</c:v>
                </c:pt>
                <c:pt idx="1829">
                  <c:v>18590.400000000001</c:v>
                </c:pt>
                <c:pt idx="1830">
                  <c:v>18607.400000000001</c:v>
                </c:pt>
                <c:pt idx="1831">
                  <c:v>18623.400000000001</c:v>
                </c:pt>
                <c:pt idx="1832">
                  <c:v>18638.2</c:v>
                </c:pt>
                <c:pt idx="1833">
                  <c:v>18655</c:v>
                </c:pt>
                <c:pt idx="1834">
                  <c:v>18669.7</c:v>
                </c:pt>
                <c:pt idx="1835">
                  <c:v>18685.3</c:v>
                </c:pt>
                <c:pt idx="1836">
                  <c:v>18701.8</c:v>
                </c:pt>
                <c:pt idx="1837">
                  <c:v>18717.3</c:v>
                </c:pt>
                <c:pt idx="1838">
                  <c:v>18731.599999999999</c:v>
                </c:pt>
                <c:pt idx="1839">
                  <c:v>18747.900000000001</c:v>
                </c:pt>
                <c:pt idx="1840">
                  <c:v>18763.099999999999</c:v>
                </c:pt>
                <c:pt idx="1841">
                  <c:v>18778.2</c:v>
                </c:pt>
                <c:pt idx="1842">
                  <c:v>18793.2</c:v>
                </c:pt>
                <c:pt idx="1843">
                  <c:v>18807.099999999999</c:v>
                </c:pt>
                <c:pt idx="1844">
                  <c:v>18821.900000000001</c:v>
                </c:pt>
                <c:pt idx="1845">
                  <c:v>18837.7</c:v>
                </c:pt>
                <c:pt idx="1846">
                  <c:v>18851.3</c:v>
                </c:pt>
                <c:pt idx="1847">
                  <c:v>18866.900000000001</c:v>
                </c:pt>
                <c:pt idx="1848">
                  <c:v>18881.400000000001</c:v>
                </c:pt>
                <c:pt idx="1849">
                  <c:v>18894.8</c:v>
                </c:pt>
                <c:pt idx="1850">
                  <c:v>18910.099999999999</c:v>
                </c:pt>
                <c:pt idx="1851">
                  <c:v>18924.3</c:v>
                </c:pt>
                <c:pt idx="1852">
                  <c:v>18937.400000000001</c:v>
                </c:pt>
                <c:pt idx="1853">
                  <c:v>18952.5</c:v>
                </c:pt>
                <c:pt idx="1854">
                  <c:v>18965.400000000001</c:v>
                </c:pt>
                <c:pt idx="1855">
                  <c:v>18979.3</c:v>
                </c:pt>
                <c:pt idx="1856">
                  <c:v>18993.099999999999</c:v>
                </c:pt>
                <c:pt idx="1857">
                  <c:v>19006.7</c:v>
                </c:pt>
                <c:pt idx="1858">
                  <c:v>19021.3</c:v>
                </c:pt>
                <c:pt idx="1859">
                  <c:v>19034.8</c:v>
                </c:pt>
                <c:pt idx="1860">
                  <c:v>19047.3</c:v>
                </c:pt>
                <c:pt idx="1861">
                  <c:v>19061.599999999999</c:v>
                </c:pt>
                <c:pt idx="1862">
                  <c:v>19073.8</c:v>
                </c:pt>
                <c:pt idx="1863">
                  <c:v>19088</c:v>
                </c:pt>
                <c:pt idx="1864">
                  <c:v>19101.099999999999</c:v>
                </c:pt>
                <c:pt idx="1865">
                  <c:v>19114</c:v>
                </c:pt>
                <c:pt idx="1866">
                  <c:v>19126.900000000001</c:v>
                </c:pt>
                <c:pt idx="1867">
                  <c:v>19139.7</c:v>
                </c:pt>
                <c:pt idx="1868">
                  <c:v>19151.400000000001</c:v>
                </c:pt>
                <c:pt idx="1869">
                  <c:v>19165</c:v>
                </c:pt>
                <c:pt idx="1870">
                  <c:v>19177.5</c:v>
                </c:pt>
                <c:pt idx="1871">
                  <c:v>19189</c:v>
                </c:pt>
                <c:pt idx="1872">
                  <c:v>19201.3</c:v>
                </c:pt>
                <c:pt idx="1873">
                  <c:v>19214.599999999999</c:v>
                </c:pt>
                <c:pt idx="1874">
                  <c:v>19225.7</c:v>
                </c:pt>
                <c:pt idx="1875">
                  <c:v>19237.8</c:v>
                </c:pt>
                <c:pt idx="1876">
                  <c:v>19250.8</c:v>
                </c:pt>
                <c:pt idx="1877">
                  <c:v>19262.7</c:v>
                </c:pt>
                <c:pt idx="1878">
                  <c:v>19273.5</c:v>
                </c:pt>
                <c:pt idx="1879">
                  <c:v>19285.2</c:v>
                </c:pt>
                <c:pt idx="1880">
                  <c:v>19297.8</c:v>
                </c:pt>
                <c:pt idx="1881">
                  <c:v>19308.3</c:v>
                </c:pt>
                <c:pt idx="1882">
                  <c:v>19319.7</c:v>
                </c:pt>
                <c:pt idx="1883">
                  <c:v>19332</c:v>
                </c:pt>
                <c:pt idx="1884">
                  <c:v>19342.3</c:v>
                </c:pt>
                <c:pt idx="1885">
                  <c:v>19353.400000000001</c:v>
                </c:pt>
                <c:pt idx="1886">
                  <c:v>19364.5</c:v>
                </c:pt>
                <c:pt idx="1887">
                  <c:v>19376.5</c:v>
                </c:pt>
                <c:pt idx="1888">
                  <c:v>19386.3</c:v>
                </c:pt>
                <c:pt idx="1889">
                  <c:v>19397.099999999999</c:v>
                </c:pt>
                <c:pt idx="1890">
                  <c:v>19407.8</c:v>
                </c:pt>
                <c:pt idx="1891">
                  <c:v>19418.400000000001</c:v>
                </c:pt>
                <c:pt idx="1892">
                  <c:v>19428.900000000001</c:v>
                </c:pt>
                <c:pt idx="1893">
                  <c:v>19439.3</c:v>
                </c:pt>
                <c:pt idx="1894">
                  <c:v>19450.599999999999</c:v>
                </c:pt>
                <c:pt idx="1895">
                  <c:v>19460.900000000001</c:v>
                </c:pt>
                <c:pt idx="1896">
                  <c:v>19470</c:v>
                </c:pt>
                <c:pt idx="1897">
                  <c:v>19480</c:v>
                </c:pt>
                <c:pt idx="1898">
                  <c:v>19491</c:v>
                </c:pt>
                <c:pt idx="1899">
                  <c:v>19500.8</c:v>
                </c:pt>
                <c:pt idx="1900">
                  <c:v>19510.599999999999</c:v>
                </c:pt>
                <c:pt idx="1901">
                  <c:v>19519.2</c:v>
                </c:pt>
                <c:pt idx="1902">
                  <c:v>19528.8</c:v>
                </c:pt>
                <c:pt idx="1903">
                  <c:v>19539.3</c:v>
                </c:pt>
                <c:pt idx="1904">
                  <c:v>19548.599999999999</c:v>
                </c:pt>
                <c:pt idx="1905">
                  <c:v>19556.900000000001</c:v>
                </c:pt>
                <c:pt idx="1906">
                  <c:v>19567.099999999999</c:v>
                </c:pt>
                <c:pt idx="1907">
                  <c:v>19576.2</c:v>
                </c:pt>
                <c:pt idx="1908">
                  <c:v>19584.2</c:v>
                </c:pt>
                <c:pt idx="1909">
                  <c:v>19593.099999999999</c:v>
                </c:pt>
                <c:pt idx="1910">
                  <c:v>19601.900000000001</c:v>
                </c:pt>
                <c:pt idx="1911">
                  <c:v>19611.7</c:v>
                </c:pt>
                <c:pt idx="1912">
                  <c:v>19619.3</c:v>
                </c:pt>
                <c:pt idx="1913">
                  <c:v>19628.8</c:v>
                </c:pt>
                <c:pt idx="1914">
                  <c:v>19636.2</c:v>
                </c:pt>
                <c:pt idx="1915">
                  <c:v>19644.599999999999</c:v>
                </c:pt>
                <c:pt idx="1916">
                  <c:v>19653.8</c:v>
                </c:pt>
                <c:pt idx="1917">
                  <c:v>19661</c:v>
                </c:pt>
                <c:pt idx="1918">
                  <c:v>19670</c:v>
                </c:pt>
                <c:pt idx="1919">
                  <c:v>19677</c:v>
                </c:pt>
                <c:pt idx="1920">
                  <c:v>19684.8</c:v>
                </c:pt>
                <c:pt idx="1921">
                  <c:v>19693.599999999999</c:v>
                </c:pt>
                <c:pt idx="1922">
                  <c:v>19701.3</c:v>
                </c:pt>
                <c:pt idx="1923">
                  <c:v>19708.8</c:v>
                </c:pt>
                <c:pt idx="1924">
                  <c:v>19715.3</c:v>
                </c:pt>
                <c:pt idx="1925">
                  <c:v>19722.7</c:v>
                </c:pt>
                <c:pt idx="1926">
                  <c:v>19730</c:v>
                </c:pt>
                <c:pt idx="1927">
                  <c:v>19737.2</c:v>
                </c:pt>
                <c:pt idx="1928">
                  <c:v>19744.3</c:v>
                </c:pt>
                <c:pt idx="1929">
                  <c:v>19752.3</c:v>
                </c:pt>
                <c:pt idx="1930">
                  <c:v>19759.2</c:v>
                </c:pt>
                <c:pt idx="1931">
                  <c:v>19766</c:v>
                </c:pt>
                <c:pt idx="1932">
                  <c:v>19771.7</c:v>
                </c:pt>
                <c:pt idx="1933">
                  <c:v>19778.3</c:v>
                </c:pt>
                <c:pt idx="1934">
                  <c:v>19785.8</c:v>
                </c:pt>
                <c:pt idx="1935">
                  <c:v>19791.2</c:v>
                </c:pt>
                <c:pt idx="1936">
                  <c:v>19797.599999999999</c:v>
                </c:pt>
                <c:pt idx="1937">
                  <c:v>19803.8</c:v>
                </c:pt>
                <c:pt idx="1938">
                  <c:v>19809.900000000001</c:v>
                </c:pt>
                <c:pt idx="1939">
                  <c:v>19816.900000000001</c:v>
                </c:pt>
                <c:pt idx="1940">
                  <c:v>19821.900000000001</c:v>
                </c:pt>
                <c:pt idx="1941">
                  <c:v>19828.7</c:v>
                </c:pt>
                <c:pt idx="1942">
                  <c:v>19833.5</c:v>
                </c:pt>
                <c:pt idx="1943">
                  <c:v>19840.099999999999</c:v>
                </c:pt>
                <c:pt idx="1944">
                  <c:v>19845.599999999999</c:v>
                </c:pt>
                <c:pt idx="1945">
                  <c:v>19850.099999999999</c:v>
                </c:pt>
                <c:pt idx="1946">
                  <c:v>19856.400000000001</c:v>
                </c:pt>
                <c:pt idx="1947">
                  <c:v>19861.7</c:v>
                </c:pt>
                <c:pt idx="1948">
                  <c:v>19866.900000000001</c:v>
                </c:pt>
                <c:pt idx="1949">
                  <c:v>19871.900000000001</c:v>
                </c:pt>
                <c:pt idx="1950">
                  <c:v>19875.900000000001</c:v>
                </c:pt>
                <c:pt idx="1951">
                  <c:v>19880.7</c:v>
                </c:pt>
                <c:pt idx="1952">
                  <c:v>19885.5</c:v>
                </c:pt>
                <c:pt idx="1953">
                  <c:v>19890.2</c:v>
                </c:pt>
                <c:pt idx="1954">
                  <c:v>19894.8</c:v>
                </c:pt>
                <c:pt idx="1955">
                  <c:v>19899.2</c:v>
                </c:pt>
                <c:pt idx="1956">
                  <c:v>19904.599999999999</c:v>
                </c:pt>
                <c:pt idx="1957">
                  <c:v>19908.900000000001</c:v>
                </c:pt>
                <c:pt idx="1958">
                  <c:v>19913.099999999999</c:v>
                </c:pt>
                <c:pt idx="1959">
                  <c:v>19916.2</c:v>
                </c:pt>
                <c:pt idx="1960">
                  <c:v>19920.099999999999</c:v>
                </c:pt>
                <c:pt idx="1961">
                  <c:v>19924</c:v>
                </c:pt>
                <c:pt idx="1962">
                  <c:v>19928.8</c:v>
                </c:pt>
                <c:pt idx="1963">
                  <c:v>19932.5</c:v>
                </c:pt>
                <c:pt idx="1964">
                  <c:v>19935.099999999999</c:v>
                </c:pt>
                <c:pt idx="1965">
                  <c:v>19938.599999999999</c:v>
                </c:pt>
                <c:pt idx="1966">
                  <c:v>19943</c:v>
                </c:pt>
                <c:pt idx="1967">
                  <c:v>19945.3</c:v>
                </c:pt>
                <c:pt idx="1968">
                  <c:v>19948.5</c:v>
                </c:pt>
                <c:pt idx="1969">
                  <c:v>19951.599999999999</c:v>
                </c:pt>
                <c:pt idx="1970">
                  <c:v>19954.599999999999</c:v>
                </c:pt>
                <c:pt idx="1971">
                  <c:v>19957.5</c:v>
                </c:pt>
                <c:pt idx="1972">
                  <c:v>19960.3</c:v>
                </c:pt>
                <c:pt idx="1973">
                  <c:v>19963</c:v>
                </c:pt>
                <c:pt idx="1974">
                  <c:v>19965.7</c:v>
                </c:pt>
                <c:pt idx="1975">
                  <c:v>19968.2</c:v>
                </c:pt>
                <c:pt idx="1976">
                  <c:v>19970.599999999999</c:v>
                </c:pt>
                <c:pt idx="1977">
                  <c:v>19972.900000000001</c:v>
                </c:pt>
                <c:pt idx="1978">
                  <c:v>19976.099999999999</c:v>
                </c:pt>
                <c:pt idx="1979">
                  <c:v>19978.2</c:v>
                </c:pt>
                <c:pt idx="1980">
                  <c:v>19980.3</c:v>
                </c:pt>
                <c:pt idx="1981">
                  <c:v>19982.2</c:v>
                </c:pt>
                <c:pt idx="1982">
                  <c:v>19984</c:v>
                </c:pt>
                <c:pt idx="1983">
                  <c:v>19985.7</c:v>
                </c:pt>
                <c:pt idx="1984">
                  <c:v>19987.400000000001</c:v>
                </c:pt>
                <c:pt idx="1985">
                  <c:v>19988.900000000001</c:v>
                </c:pt>
                <c:pt idx="1986">
                  <c:v>19989.3</c:v>
                </c:pt>
                <c:pt idx="1987">
                  <c:v>19991.7</c:v>
                </c:pt>
                <c:pt idx="1988">
                  <c:v>19992.900000000001</c:v>
                </c:pt>
                <c:pt idx="1989">
                  <c:v>19994</c:v>
                </c:pt>
                <c:pt idx="1990">
                  <c:v>19994.099999999999</c:v>
                </c:pt>
                <c:pt idx="1991">
                  <c:v>19996</c:v>
                </c:pt>
                <c:pt idx="1992">
                  <c:v>19996.8</c:v>
                </c:pt>
                <c:pt idx="1993">
                  <c:v>19996.599999999999</c:v>
                </c:pt>
                <c:pt idx="1994">
                  <c:v>19998.2</c:v>
                </c:pt>
                <c:pt idx="1995">
                  <c:v>19998.8</c:v>
                </c:pt>
                <c:pt idx="1996">
                  <c:v>19998.2</c:v>
                </c:pt>
                <c:pt idx="1997">
                  <c:v>19999.599999999999</c:v>
                </c:pt>
                <c:pt idx="1998">
                  <c:v>19998.8</c:v>
                </c:pt>
                <c:pt idx="1999">
                  <c:v>20000</c:v>
                </c:pt>
                <c:pt idx="2000">
                  <c:v>19999</c:v>
                </c:pt>
                <c:pt idx="2001">
                  <c:v>20000</c:v>
                </c:pt>
                <c:pt idx="2002">
                  <c:v>19999.8</c:v>
                </c:pt>
                <c:pt idx="2003">
                  <c:v>19998.599999999999</c:v>
                </c:pt>
                <c:pt idx="2004">
                  <c:v>19998.2</c:v>
                </c:pt>
                <c:pt idx="2005">
                  <c:v>19997.8</c:v>
                </c:pt>
                <c:pt idx="2006">
                  <c:v>19997.2</c:v>
                </c:pt>
                <c:pt idx="2007">
                  <c:v>19996.599999999999</c:v>
                </c:pt>
                <c:pt idx="2008">
                  <c:v>19996.8</c:v>
                </c:pt>
                <c:pt idx="2009">
                  <c:v>19995</c:v>
                </c:pt>
                <c:pt idx="2010">
                  <c:v>19994.099999999999</c:v>
                </c:pt>
                <c:pt idx="2011">
                  <c:v>19994</c:v>
                </c:pt>
                <c:pt idx="2012">
                  <c:v>19992.900000000001</c:v>
                </c:pt>
                <c:pt idx="2013">
                  <c:v>19991.7</c:v>
                </c:pt>
                <c:pt idx="2014">
                  <c:v>19990.3</c:v>
                </c:pt>
                <c:pt idx="2015">
                  <c:v>19988.900000000001</c:v>
                </c:pt>
                <c:pt idx="2016">
                  <c:v>19987.400000000001</c:v>
                </c:pt>
                <c:pt idx="2017">
                  <c:v>19985.7</c:v>
                </c:pt>
                <c:pt idx="2018">
                  <c:v>19983</c:v>
                </c:pt>
                <c:pt idx="2019">
                  <c:v>19982.2</c:v>
                </c:pt>
                <c:pt idx="2020">
                  <c:v>19979.3</c:v>
                </c:pt>
                <c:pt idx="2021">
                  <c:v>19978.2</c:v>
                </c:pt>
                <c:pt idx="2022">
                  <c:v>19976.099999999999</c:v>
                </c:pt>
                <c:pt idx="2023">
                  <c:v>19972.900000000001</c:v>
                </c:pt>
                <c:pt idx="2024">
                  <c:v>19971.599999999999</c:v>
                </c:pt>
                <c:pt idx="2025">
                  <c:v>19968.2</c:v>
                </c:pt>
                <c:pt idx="2026">
                  <c:v>19966.7</c:v>
                </c:pt>
                <c:pt idx="2027">
                  <c:v>19963</c:v>
                </c:pt>
                <c:pt idx="2028">
                  <c:v>19960.3</c:v>
                </c:pt>
                <c:pt idx="2029">
                  <c:v>19958.5</c:v>
                </c:pt>
                <c:pt idx="2030">
                  <c:v>19955.599999999999</c:v>
                </c:pt>
                <c:pt idx="2031">
                  <c:v>19952.599999999999</c:v>
                </c:pt>
                <c:pt idx="2032">
                  <c:v>19949.5</c:v>
                </c:pt>
                <c:pt idx="2033">
                  <c:v>19945.3</c:v>
                </c:pt>
                <c:pt idx="2034">
                  <c:v>19943</c:v>
                </c:pt>
                <c:pt idx="2035">
                  <c:v>19938.599999999999</c:v>
                </c:pt>
                <c:pt idx="2036">
                  <c:v>19936.099999999999</c:v>
                </c:pt>
                <c:pt idx="2037">
                  <c:v>19931.5</c:v>
                </c:pt>
                <c:pt idx="2038">
                  <c:v>19927.8</c:v>
                </c:pt>
                <c:pt idx="2039">
                  <c:v>19924</c:v>
                </c:pt>
                <c:pt idx="2040">
                  <c:v>19921.099999999999</c:v>
                </c:pt>
                <c:pt idx="2041">
                  <c:v>19916.2</c:v>
                </c:pt>
                <c:pt idx="2042">
                  <c:v>19912.099999999999</c:v>
                </c:pt>
                <c:pt idx="2043">
                  <c:v>19908.900000000001</c:v>
                </c:pt>
                <c:pt idx="2044">
                  <c:v>19903.599999999999</c:v>
                </c:pt>
                <c:pt idx="2045">
                  <c:v>19899.2</c:v>
                </c:pt>
                <c:pt idx="2046">
                  <c:v>19894.8</c:v>
                </c:pt>
                <c:pt idx="2047">
                  <c:v>19891.2</c:v>
                </c:pt>
                <c:pt idx="2048">
                  <c:v>19886.5</c:v>
                </c:pt>
                <c:pt idx="2049">
                  <c:v>19881.7</c:v>
                </c:pt>
                <c:pt idx="2050">
                  <c:v>19875.900000000001</c:v>
                </c:pt>
                <c:pt idx="2051">
                  <c:v>19870.900000000001</c:v>
                </c:pt>
                <c:pt idx="2052">
                  <c:v>19865.900000000001</c:v>
                </c:pt>
                <c:pt idx="2053">
                  <c:v>19860.7</c:v>
                </c:pt>
                <c:pt idx="2054">
                  <c:v>19855.400000000001</c:v>
                </c:pt>
                <c:pt idx="2055">
                  <c:v>19851.099999999999</c:v>
                </c:pt>
                <c:pt idx="2056">
                  <c:v>19845.599999999999</c:v>
                </c:pt>
                <c:pt idx="2057">
                  <c:v>19839.099999999999</c:v>
                </c:pt>
                <c:pt idx="2058">
                  <c:v>19834.5</c:v>
                </c:pt>
                <c:pt idx="2059">
                  <c:v>19827.7</c:v>
                </c:pt>
                <c:pt idx="2060">
                  <c:v>19821.900000000001</c:v>
                </c:pt>
                <c:pt idx="2061">
                  <c:v>19816.900000000001</c:v>
                </c:pt>
                <c:pt idx="2062">
                  <c:v>19810.900000000001</c:v>
                </c:pt>
                <c:pt idx="2063">
                  <c:v>19804.8</c:v>
                </c:pt>
                <c:pt idx="2064">
                  <c:v>19797.599999999999</c:v>
                </c:pt>
                <c:pt idx="2065">
                  <c:v>19792.2</c:v>
                </c:pt>
                <c:pt idx="2066">
                  <c:v>19784.8</c:v>
                </c:pt>
                <c:pt idx="2067">
                  <c:v>19778.3</c:v>
                </c:pt>
                <c:pt idx="2068">
                  <c:v>19772.7</c:v>
                </c:pt>
                <c:pt idx="2069">
                  <c:v>19765</c:v>
                </c:pt>
                <c:pt idx="2070">
                  <c:v>19758.2</c:v>
                </c:pt>
                <c:pt idx="2071">
                  <c:v>19752.3</c:v>
                </c:pt>
                <c:pt idx="2072">
                  <c:v>19745.3</c:v>
                </c:pt>
                <c:pt idx="2073">
                  <c:v>19737.2</c:v>
                </c:pt>
                <c:pt idx="2074">
                  <c:v>19731</c:v>
                </c:pt>
                <c:pt idx="2075">
                  <c:v>19723.7</c:v>
                </c:pt>
                <c:pt idx="2076">
                  <c:v>19716.3</c:v>
                </c:pt>
                <c:pt idx="2077">
                  <c:v>19707.8</c:v>
                </c:pt>
                <c:pt idx="2078">
                  <c:v>19700.3</c:v>
                </c:pt>
                <c:pt idx="2079">
                  <c:v>19693.599999999999</c:v>
                </c:pt>
                <c:pt idx="2080">
                  <c:v>19684.8</c:v>
                </c:pt>
                <c:pt idx="2081">
                  <c:v>19678</c:v>
                </c:pt>
                <c:pt idx="2082">
                  <c:v>19669</c:v>
                </c:pt>
                <c:pt idx="2083">
                  <c:v>19661</c:v>
                </c:pt>
                <c:pt idx="2084">
                  <c:v>19653.8</c:v>
                </c:pt>
                <c:pt idx="2085">
                  <c:v>19645.599999999999</c:v>
                </c:pt>
                <c:pt idx="2086">
                  <c:v>19637.2</c:v>
                </c:pt>
                <c:pt idx="2087">
                  <c:v>19628.8</c:v>
                </c:pt>
                <c:pt idx="2088">
                  <c:v>19619.3</c:v>
                </c:pt>
                <c:pt idx="2089">
                  <c:v>19611.7</c:v>
                </c:pt>
                <c:pt idx="2090">
                  <c:v>19602.900000000001</c:v>
                </c:pt>
                <c:pt idx="2091">
                  <c:v>19594.099999999999</c:v>
                </c:pt>
                <c:pt idx="2092">
                  <c:v>19585.2</c:v>
                </c:pt>
                <c:pt idx="2093">
                  <c:v>19575.2</c:v>
                </c:pt>
                <c:pt idx="2094">
                  <c:v>19566.099999999999</c:v>
                </c:pt>
                <c:pt idx="2095">
                  <c:v>19557.900000000001</c:v>
                </c:pt>
                <c:pt idx="2096">
                  <c:v>19548.599999999999</c:v>
                </c:pt>
                <c:pt idx="2097">
                  <c:v>19538.3</c:v>
                </c:pt>
                <c:pt idx="2098">
                  <c:v>19528.8</c:v>
                </c:pt>
                <c:pt idx="2099">
                  <c:v>19519.2</c:v>
                </c:pt>
                <c:pt idx="2100">
                  <c:v>19510.599999999999</c:v>
                </c:pt>
                <c:pt idx="2101">
                  <c:v>19499.8</c:v>
                </c:pt>
                <c:pt idx="2102">
                  <c:v>19491</c:v>
                </c:pt>
                <c:pt idx="2103">
                  <c:v>19481</c:v>
                </c:pt>
                <c:pt idx="2104">
                  <c:v>19471</c:v>
                </c:pt>
                <c:pt idx="2105">
                  <c:v>19460.900000000001</c:v>
                </c:pt>
                <c:pt idx="2106">
                  <c:v>19450.599999999999</c:v>
                </c:pt>
                <c:pt idx="2107">
                  <c:v>19440.3</c:v>
                </c:pt>
                <c:pt idx="2108">
                  <c:v>19429.900000000001</c:v>
                </c:pt>
                <c:pt idx="2109">
                  <c:v>19418.400000000001</c:v>
                </c:pt>
                <c:pt idx="2110">
                  <c:v>19408.8</c:v>
                </c:pt>
                <c:pt idx="2111">
                  <c:v>19398.099999999999</c:v>
                </c:pt>
                <c:pt idx="2112">
                  <c:v>19387.3</c:v>
                </c:pt>
                <c:pt idx="2113">
                  <c:v>19375.5</c:v>
                </c:pt>
                <c:pt idx="2114">
                  <c:v>19365.5</c:v>
                </c:pt>
                <c:pt idx="2115">
                  <c:v>19353.400000000001</c:v>
                </c:pt>
                <c:pt idx="2116">
                  <c:v>19342.3</c:v>
                </c:pt>
                <c:pt idx="2117">
                  <c:v>19331</c:v>
                </c:pt>
                <c:pt idx="2118">
                  <c:v>19320.7</c:v>
                </c:pt>
                <c:pt idx="2119">
                  <c:v>19308.3</c:v>
                </c:pt>
                <c:pt idx="2120">
                  <c:v>19297.8</c:v>
                </c:pt>
                <c:pt idx="2121">
                  <c:v>19285.2</c:v>
                </c:pt>
                <c:pt idx="2122">
                  <c:v>19274.5</c:v>
                </c:pt>
                <c:pt idx="2123">
                  <c:v>19261.7</c:v>
                </c:pt>
                <c:pt idx="2124">
                  <c:v>19250.8</c:v>
                </c:pt>
                <c:pt idx="2125">
                  <c:v>19237.8</c:v>
                </c:pt>
                <c:pt idx="2126">
                  <c:v>19225.7</c:v>
                </c:pt>
                <c:pt idx="2127">
                  <c:v>19213.599999999999</c:v>
                </c:pt>
                <c:pt idx="2128">
                  <c:v>19202.3</c:v>
                </c:pt>
                <c:pt idx="2129">
                  <c:v>19189</c:v>
                </c:pt>
                <c:pt idx="2130">
                  <c:v>19176.5</c:v>
                </c:pt>
                <c:pt idx="2131">
                  <c:v>19165</c:v>
                </c:pt>
                <c:pt idx="2132">
                  <c:v>19152.400000000001</c:v>
                </c:pt>
                <c:pt idx="2133">
                  <c:v>19138.7</c:v>
                </c:pt>
                <c:pt idx="2134">
                  <c:v>19126.900000000001</c:v>
                </c:pt>
                <c:pt idx="2135">
                  <c:v>19113</c:v>
                </c:pt>
                <c:pt idx="2136">
                  <c:v>19101.099999999999</c:v>
                </c:pt>
                <c:pt idx="2137">
                  <c:v>19087</c:v>
                </c:pt>
                <c:pt idx="2138">
                  <c:v>19073.8</c:v>
                </c:pt>
                <c:pt idx="2139">
                  <c:v>19060.599999999999</c:v>
                </c:pt>
                <c:pt idx="2140">
                  <c:v>19048.3</c:v>
                </c:pt>
                <c:pt idx="2141">
                  <c:v>19034.8</c:v>
                </c:pt>
                <c:pt idx="2142">
                  <c:v>19021.3</c:v>
                </c:pt>
                <c:pt idx="2143">
                  <c:v>19006.7</c:v>
                </c:pt>
                <c:pt idx="2144">
                  <c:v>18994.099999999999</c:v>
                </c:pt>
                <c:pt idx="2145">
                  <c:v>18980.3</c:v>
                </c:pt>
                <c:pt idx="2146">
                  <c:v>18965.400000000001</c:v>
                </c:pt>
                <c:pt idx="2147">
                  <c:v>18951.5</c:v>
                </c:pt>
                <c:pt idx="2148">
                  <c:v>18937.400000000001</c:v>
                </c:pt>
                <c:pt idx="2149">
                  <c:v>18924.3</c:v>
                </c:pt>
                <c:pt idx="2150">
                  <c:v>18909.099999999999</c:v>
                </c:pt>
                <c:pt idx="2151">
                  <c:v>18894.8</c:v>
                </c:pt>
                <c:pt idx="2152">
                  <c:v>18880.400000000001</c:v>
                </c:pt>
                <c:pt idx="2153">
                  <c:v>18866.900000000001</c:v>
                </c:pt>
                <c:pt idx="2154">
                  <c:v>18851.3</c:v>
                </c:pt>
                <c:pt idx="2155">
                  <c:v>18836.7</c:v>
                </c:pt>
                <c:pt idx="2156">
                  <c:v>18822.900000000001</c:v>
                </c:pt>
                <c:pt idx="2157">
                  <c:v>18807.099999999999</c:v>
                </c:pt>
                <c:pt idx="2158">
                  <c:v>18792.2</c:v>
                </c:pt>
                <c:pt idx="2159">
                  <c:v>18777.2</c:v>
                </c:pt>
                <c:pt idx="2160">
                  <c:v>18763.099999999999</c:v>
                </c:pt>
                <c:pt idx="2161">
                  <c:v>18746.900000000001</c:v>
                </c:pt>
                <c:pt idx="2162">
                  <c:v>18731.599999999999</c:v>
                </c:pt>
                <c:pt idx="2163">
                  <c:v>18717.3</c:v>
                </c:pt>
                <c:pt idx="2164">
                  <c:v>18700.8</c:v>
                </c:pt>
                <c:pt idx="2165">
                  <c:v>18685.3</c:v>
                </c:pt>
                <c:pt idx="2166">
                  <c:v>18670.7</c:v>
                </c:pt>
                <c:pt idx="2167">
                  <c:v>18655</c:v>
                </c:pt>
                <c:pt idx="2168">
                  <c:v>18638.2</c:v>
                </c:pt>
                <c:pt idx="2169">
                  <c:v>18622.400000000001</c:v>
                </c:pt>
                <c:pt idx="2170">
                  <c:v>18606.400000000001</c:v>
                </c:pt>
                <c:pt idx="2171">
                  <c:v>18591.400000000001</c:v>
                </c:pt>
                <c:pt idx="2172">
                  <c:v>18574.3</c:v>
                </c:pt>
                <c:pt idx="2173">
                  <c:v>18559.099999999999</c:v>
                </c:pt>
                <c:pt idx="2174">
                  <c:v>18542.8</c:v>
                </c:pt>
                <c:pt idx="2175">
                  <c:v>18525.400000000001</c:v>
                </c:pt>
                <c:pt idx="2176">
                  <c:v>18509.900000000001</c:v>
                </c:pt>
                <c:pt idx="2177">
                  <c:v>18492.400000000001</c:v>
                </c:pt>
                <c:pt idx="2178">
                  <c:v>18476.8</c:v>
                </c:pt>
                <c:pt idx="2179">
                  <c:v>18459.099999999999</c:v>
                </c:pt>
                <c:pt idx="2180">
                  <c:v>18442.3</c:v>
                </c:pt>
                <c:pt idx="2181">
                  <c:v>18425.400000000001</c:v>
                </c:pt>
                <c:pt idx="2182">
                  <c:v>18408.400000000001</c:v>
                </c:pt>
                <c:pt idx="2183">
                  <c:v>18391.400000000001</c:v>
                </c:pt>
                <c:pt idx="2184">
                  <c:v>18375.3</c:v>
                </c:pt>
                <c:pt idx="2185">
                  <c:v>18358.099999999999</c:v>
                </c:pt>
                <c:pt idx="2186">
                  <c:v>18340.8</c:v>
                </c:pt>
                <c:pt idx="2187">
                  <c:v>18323.400000000001</c:v>
                </c:pt>
                <c:pt idx="2188">
                  <c:v>18305</c:v>
                </c:pt>
                <c:pt idx="2189">
                  <c:v>18288.400000000001</c:v>
                </c:pt>
                <c:pt idx="2190">
                  <c:v>18270.8</c:v>
                </c:pt>
                <c:pt idx="2191">
                  <c:v>18253.099999999999</c:v>
                </c:pt>
                <c:pt idx="2192">
                  <c:v>18235.3</c:v>
                </c:pt>
                <c:pt idx="2193">
                  <c:v>18217.5</c:v>
                </c:pt>
                <c:pt idx="2194">
                  <c:v>18199.5</c:v>
                </c:pt>
                <c:pt idx="2195">
                  <c:v>18181.5</c:v>
                </c:pt>
                <c:pt idx="2196">
                  <c:v>18163.400000000001</c:v>
                </c:pt>
                <c:pt idx="2197">
                  <c:v>18144.2</c:v>
                </c:pt>
                <c:pt idx="2198">
                  <c:v>18125.900000000001</c:v>
                </c:pt>
                <c:pt idx="2199">
                  <c:v>18107.599999999999</c:v>
                </c:pt>
                <c:pt idx="2200">
                  <c:v>18089.2</c:v>
                </c:pt>
                <c:pt idx="2201">
                  <c:v>18071.7</c:v>
                </c:pt>
                <c:pt idx="2202">
                  <c:v>18052.099999999999</c:v>
                </c:pt>
                <c:pt idx="2203">
                  <c:v>18033.400000000001</c:v>
                </c:pt>
                <c:pt idx="2204">
                  <c:v>18015.7</c:v>
                </c:pt>
                <c:pt idx="2205">
                  <c:v>17996.8</c:v>
                </c:pt>
                <c:pt idx="2206">
                  <c:v>17977.900000000001</c:v>
                </c:pt>
                <c:pt idx="2207">
                  <c:v>17959</c:v>
                </c:pt>
                <c:pt idx="2208">
                  <c:v>17938.900000000001</c:v>
                </c:pt>
                <c:pt idx="2209">
                  <c:v>17920.8</c:v>
                </c:pt>
                <c:pt idx="2210">
                  <c:v>17901.599999999999</c:v>
                </c:pt>
                <c:pt idx="2211">
                  <c:v>17882.3</c:v>
                </c:pt>
                <c:pt idx="2212">
                  <c:v>17861.900000000001</c:v>
                </c:pt>
                <c:pt idx="2213">
                  <c:v>17843.400000000001</c:v>
                </c:pt>
                <c:pt idx="2214">
                  <c:v>17823.900000000001</c:v>
                </c:pt>
                <c:pt idx="2215">
                  <c:v>17803.3</c:v>
                </c:pt>
                <c:pt idx="2216">
                  <c:v>17783.599999999999</c:v>
                </c:pt>
                <c:pt idx="2217">
                  <c:v>17764.900000000001</c:v>
                </c:pt>
                <c:pt idx="2218">
                  <c:v>17744</c:v>
                </c:pt>
                <c:pt idx="2219">
                  <c:v>17725.099999999999</c:v>
                </c:pt>
                <c:pt idx="2220">
                  <c:v>17705.099999999999</c:v>
                </c:pt>
                <c:pt idx="2221">
                  <c:v>17685.099999999999</c:v>
                </c:pt>
                <c:pt idx="2222">
                  <c:v>17664.900000000001</c:v>
                </c:pt>
                <c:pt idx="2223">
                  <c:v>17643.7</c:v>
                </c:pt>
                <c:pt idx="2224">
                  <c:v>17624.400000000001</c:v>
                </c:pt>
                <c:pt idx="2225">
                  <c:v>17604.099999999999</c:v>
                </c:pt>
                <c:pt idx="2226">
                  <c:v>17583.599999999999</c:v>
                </c:pt>
                <c:pt idx="2227">
                  <c:v>17562.099999999999</c:v>
                </c:pt>
                <c:pt idx="2228">
                  <c:v>17541.5</c:v>
                </c:pt>
                <c:pt idx="2229">
                  <c:v>17520.8</c:v>
                </c:pt>
                <c:pt idx="2230">
                  <c:v>17500.099999999999</c:v>
                </c:pt>
                <c:pt idx="2231">
                  <c:v>17480.3</c:v>
                </c:pt>
                <c:pt idx="2232">
                  <c:v>17458.400000000001</c:v>
                </c:pt>
                <c:pt idx="2233">
                  <c:v>17437.5</c:v>
                </c:pt>
                <c:pt idx="2234">
                  <c:v>17416.400000000001</c:v>
                </c:pt>
                <c:pt idx="2235">
                  <c:v>17396.3</c:v>
                </c:pt>
                <c:pt idx="2236">
                  <c:v>17374.099999999999</c:v>
                </c:pt>
                <c:pt idx="2237">
                  <c:v>17353.900000000001</c:v>
                </c:pt>
                <c:pt idx="2238">
                  <c:v>17331.599999999999</c:v>
                </c:pt>
                <c:pt idx="2239">
                  <c:v>17310.2</c:v>
                </c:pt>
                <c:pt idx="2240">
                  <c:v>17288.7</c:v>
                </c:pt>
                <c:pt idx="2241">
                  <c:v>17268.099999999999</c:v>
                </c:pt>
                <c:pt idx="2242">
                  <c:v>17245.5</c:v>
                </c:pt>
                <c:pt idx="2243">
                  <c:v>17224.8</c:v>
                </c:pt>
                <c:pt idx="2244">
                  <c:v>17203.099999999999</c:v>
                </c:pt>
                <c:pt idx="2245">
                  <c:v>17180.3</c:v>
                </c:pt>
                <c:pt idx="2246">
                  <c:v>17159.400000000001</c:v>
                </c:pt>
                <c:pt idx="2247">
                  <c:v>17136.400000000001</c:v>
                </c:pt>
                <c:pt idx="2248">
                  <c:v>17115.400000000001</c:v>
                </c:pt>
                <c:pt idx="2249">
                  <c:v>17093.2</c:v>
                </c:pt>
                <c:pt idx="2250">
                  <c:v>17070.099999999999</c:v>
                </c:pt>
                <c:pt idx="2251">
                  <c:v>17047.8</c:v>
                </c:pt>
                <c:pt idx="2252">
                  <c:v>17026.5</c:v>
                </c:pt>
                <c:pt idx="2253">
                  <c:v>17004.099999999999</c:v>
                </c:pt>
                <c:pt idx="2254">
                  <c:v>16981.7</c:v>
                </c:pt>
                <c:pt idx="2255">
                  <c:v>16959.099999999999</c:v>
                </c:pt>
                <c:pt idx="2256">
                  <c:v>16935.5</c:v>
                </c:pt>
                <c:pt idx="2257">
                  <c:v>16912.900000000001</c:v>
                </c:pt>
                <c:pt idx="2258">
                  <c:v>16891.099999999999</c:v>
                </c:pt>
                <c:pt idx="2259">
                  <c:v>16868.3</c:v>
                </c:pt>
                <c:pt idx="2260">
                  <c:v>16844.5</c:v>
                </c:pt>
                <c:pt idx="2261">
                  <c:v>16821.5</c:v>
                </c:pt>
                <c:pt idx="2262">
                  <c:v>16799.5</c:v>
                </c:pt>
                <c:pt idx="2263">
                  <c:v>16775.5</c:v>
                </c:pt>
                <c:pt idx="2264">
                  <c:v>16753.3</c:v>
                </c:pt>
                <c:pt idx="2265">
                  <c:v>16729.099999999999</c:v>
                </c:pt>
                <c:pt idx="2266">
                  <c:v>16705.900000000001</c:v>
                </c:pt>
                <c:pt idx="2267">
                  <c:v>16683.5</c:v>
                </c:pt>
                <c:pt idx="2268">
                  <c:v>16659.099999999999</c:v>
                </c:pt>
                <c:pt idx="2269">
                  <c:v>16635.7</c:v>
                </c:pt>
                <c:pt idx="2270">
                  <c:v>16612.099999999999</c:v>
                </c:pt>
                <c:pt idx="2271">
                  <c:v>16589.5</c:v>
                </c:pt>
                <c:pt idx="2272">
                  <c:v>16564.900000000001</c:v>
                </c:pt>
                <c:pt idx="2273">
                  <c:v>16542.099999999999</c:v>
                </c:pt>
                <c:pt idx="2274">
                  <c:v>16517.3</c:v>
                </c:pt>
                <c:pt idx="2275">
                  <c:v>16494.5</c:v>
                </c:pt>
                <c:pt idx="2276">
                  <c:v>16469.599999999999</c:v>
                </c:pt>
                <c:pt idx="2277">
                  <c:v>16446.599999999999</c:v>
                </c:pt>
                <c:pt idx="2278">
                  <c:v>16421.5</c:v>
                </c:pt>
                <c:pt idx="2279">
                  <c:v>16398.400000000001</c:v>
                </c:pt>
                <c:pt idx="2280">
                  <c:v>16374.2</c:v>
                </c:pt>
                <c:pt idx="2281">
                  <c:v>16350</c:v>
                </c:pt>
                <c:pt idx="2282">
                  <c:v>16325.7</c:v>
                </c:pt>
                <c:pt idx="2283">
                  <c:v>16300.3</c:v>
                </c:pt>
                <c:pt idx="2284">
                  <c:v>16276.9</c:v>
                </c:pt>
                <c:pt idx="2285">
                  <c:v>16252.4</c:v>
                </c:pt>
                <c:pt idx="2286">
                  <c:v>16227.9</c:v>
                </c:pt>
                <c:pt idx="2287">
                  <c:v>16202.3</c:v>
                </c:pt>
                <c:pt idx="2288">
                  <c:v>16178.6</c:v>
                </c:pt>
                <c:pt idx="2289">
                  <c:v>16152.9</c:v>
                </c:pt>
                <c:pt idx="2290">
                  <c:v>16129.1</c:v>
                </c:pt>
                <c:pt idx="2291">
                  <c:v>16103.2</c:v>
                </c:pt>
                <c:pt idx="2292">
                  <c:v>16079.3</c:v>
                </c:pt>
                <c:pt idx="2293">
                  <c:v>16053.3</c:v>
                </c:pt>
                <c:pt idx="2294">
                  <c:v>16028.3</c:v>
                </c:pt>
                <c:pt idx="2295">
                  <c:v>16003.2</c:v>
                </c:pt>
                <c:pt idx="2296">
                  <c:v>15978</c:v>
                </c:pt>
                <c:pt idx="2297">
                  <c:v>15953.8</c:v>
                </c:pt>
                <c:pt idx="2298">
                  <c:v>15927.6</c:v>
                </c:pt>
                <c:pt idx="2299">
                  <c:v>15902.2</c:v>
                </c:pt>
                <c:pt idx="2300">
                  <c:v>15877.9</c:v>
                </c:pt>
                <c:pt idx="2301">
                  <c:v>15852.4</c:v>
                </c:pt>
                <c:pt idx="2302">
                  <c:v>15825.9</c:v>
                </c:pt>
                <c:pt idx="2303">
                  <c:v>15801.3</c:v>
                </c:pt>
                <c:pt idx="2304">
                  <c:v>15775.7</c:v>
                </c:pt>
                <c:pt idx="2305">
                  <c:v>15749.1</c:v>
                </c:pt>
                <c:pt idx="2306">
                  <c:v>15724.3</c:v>
                </c:pt>
                <c:pt idx="2307">
                  <c:v>15698.5</c:v>
                </c:pt>
                <c:pt idx="2308">
                  <c:v>15671.7</c:v>
                </c:pt>
                <c:pt idx="2309">
                  <c:v>15645.8</c:v>
                </c:pt>
                <c:pt idx="2310">
                  <c:v>15619.8</c:v>
                </c:pt>
                <c:pt idx="2311">
                  <c:v>15593.8</c:v>
                </c:pt>
                <c:pt idx="2312">
                  <c:v>15567.8</c:v>
                </c:pt>
                <c:pt idx="2313">
                  <c:v>15541.6</c:v>
                </c:pt>
                <c:pt idx="2314">
                  <c:v>15516.5</c:v>
                </c:pt>
                <c:pt idx="2315">
                  <c:v>15489.2</c:v>
                </c:pt>
                <c:pt idx="2316">
                  <c:v>15462.9</c:v>
                </c:pt>
                <c:pt idx="2317">
                  <c:v>15436.6</c:v>
                </c:pt>
                <c:pt idx="2318">
                  <c:v>15411.2</c:v>
                </c:pt>
                <c:pt idx="2319">
                  <c:v>15383.8</c:v>
                </c:pt>
                <c:pt idx="2320">
                  <c:v>15357.3</c:v>
                </c:pt>
                <c:pt idx="2321">
                  <c:v>15331.7</c:v>
                </c:pt>
                <c:pt idx="2322">
                  <c:v>15305.1</c:v>
                </c:pt>
                <c:pt idx="2323">
                  <c:v>15278.5</c:v>
                </c:pt>
                <c:pt idx="2324">
                  <c:v>15250.7</c:v>
                </c:pt>
                <c:pt idx="2325">
                  <c:v>15224</c:v>
                </c:pt>
                <c:pt idx="2326">
                  <c:v>15198.2</c:v>
                </c:pt>
                <c:pt idx="2327">
                  <c:v>15170.3</c:v>
                </c:pt>
                <c:pt idx="2328">
                  <c:v>15143.4</c:v>
                </c:pt>
                <c:pt idx="2329">
                  <c:v>15117.4</c:v>
                </c:pt>
                <c:pt idx="2330">
                  <c:v>15089.4</c:v>
                </c:pt>
                <c:pt idx="2331">
                  <c:v>15062.3</c:v>
                </c:pt>
                <c:pt idx="2332">
                  <c:v>15036.2</c:v>
                </c:pt>
                <c:pt idx="2333">
                  <c:v>15008.1</c:v>
                </c:pt>
                <c:pt idx="2334">
                  <c:v>14980.9</c:v>
                </c:pt>
                <c:pt idx="2335">
                  <c:v>14953.6</c:v>
                </c:pt>
                <c:pt idx="2336">
                  <c:v>14926.3</c:v>
                </c:pt>
                <c:pt idx="2337">
                  <c:v>14899.9</c:v>
                </c:pt>
                <c:pt idx="2338">
                  <c:v>14872.5</c:v>
                </c:pt>
                <c:pt idx="2339">
                  <c:v>14845</c:v>
                </c:pt>
                <c:pt idx="2340">
                  <c:v>14816.5</c:v>
                </c:pt>
                <c:pt idx="2341">
                  <c:v>14790</c:v>
                </c:pt>
                <c:pt idx="2342">
                  <c:v>14761.4</c:v>
                </c:pt>
                <c:pt idx="2343">
                  <c:v>14734.7</c:v>
                </c:pt>
                <c:pt idx="2344">
                  <c:v>14707</c:v>
                </c:pt>
                <c:pt idx="2345">
                  <c:v>14679.3</c:v>
                </c:pt>
                <c:pt idx="2346">
                  <c:v>14650.5</c:v>
                </c:pt>
                <c:pt idx="2347">
                  <c:v>14623.7</c:v>
                </c:pt>
                <c:pt idx="2348">
                  <c:v>14595.8</c:v>
                </c:pt>
                <c:pt idx="2349">
                  <c:v>14567.9</c:v>
                </c:pt>
                <c:pt idx="2350">
                  <c:v>14539.9</c:v>
                </c:pt>
                <c:pt idx="2351">
                  <c:v>14511.9</c:v>
                </c:pt>
                <c:pt idx="2352">
                  <c:v>14483.8</c:v>
                </c:pt>
                <c:pt idx="2353">
                  <c:v>14455.7</c:v>
                </c:pt>
                <c:pt idx="2354">
                  <c:v>14426.6</c:v>
                </c:pt>
                <c:pt idx="2355">
                  <c:v>14398.4</c:v>
                </c:pt>
                <c:pt idx="2356">
                  <c:v>14371.2</c:v>
                </c:pt>
                <c:pt idx="2357">
                  <c:v>14341.9</c:v>
                </c:pt>
                <c:pt idx="2358">
                  <c:v>14314.6</c:v>
                </c:pt>
                <c:pt idx="2359">
                  <c:v>14285.2</c:v>
                </c:pt>
                <c:pt idx="2360">
                  <c:v>14256.8</c:v>
                </c:pt>
                <c:pt idx="2361">
                  <c:v>14229.3</c:v>
                </c:pt>
                <c:pt idx="2362">
                  <c:v>14199.9</c:v>
                </c:pt>
                <c:pt idx="2363">
                  <c:v>14172.3</c:v>
                </c:pt>
                <c:pt idx="2364">
                  <c:v>14143.8</c:v>
                </c:pt>
                <c:pt idx="2365">
                  <c:v>14114.1</c:v>
                </c:pt>
                <c:pt idx="2366">
                  <c:v>14085.5</c:v>
                </c:pt>
                <c:pt idx="2367">
                  <c:v>14056.8</c:v>
                </c:pt>
                <c:pt idx="2368">
                  <c:v>14028.1</c:v>
                </c:pt>
                <c:pt idx="2369">
                  <c:v>13999.3</c:v>
                </c:pt>
                <c:pt idx="2370">
                  <c:v>13970.5</c:v>
                </c:pt>
                <c:pt idx="2371">
                  <c:v>13941.6</c:v>
                </c:pt>
                <c:pt idx="2372">
                  <c:v>13913.7</c:v>
                </c:pt>
                <c:pt idx="2373">
                  <c:v>13884.8</c:v>
                </c:pt>
                <c:pt idx="2374">
                  <c:v>13854.8</c:v>
                </c:pt>
                <c:pt idx="2375">
                  <c:v>13825.8</c:v>
                </c:pt>
                <c:pt idx="2376">
                  <c:v>13796.8</c:v>
                </c:pt>
                <c:pt idx="2377">
                  <c:v>13768.7</c:v>
                </c:pt>
                <c:pt idx="2378">
                  <c:v>13739.6</c:v>
                </c:pt>
                <c:pt idx="2379">
                  <c:v>13710.4</c:v>
                </c:pt>
                <c:pt idx="2380">
                  <c:v>13680.2</c:v>
                </c:pt>
                <c:pt idx="2381">
                  <c:v>13651</c:v>
                </c:pt>
                <c:pt idx="2382">
                  <c:v>13622.8</c:v>
                </c:pt>
                <c:pt idx="2383">
                  <c:v>13593.5</c:v>
                </c:pt>
                <c:pt idx="2384">
                  <c:v>13564.1</c:v>
                </c:pt>
                <c:pt idx="2385">
                  <c:v>13533.7</c:v>
                </c:pt>
                <c:pt idx="2386">
                  <c:v>13505.3</c:v>
                </c:pt>
                <c:pt idx="2387">
                  <c:v>13475.9</c:v>
                </c:pt>
                <c:pt idx="2388">
                  <c:v>13446.4</c:v>
                </c:pt>
                <c:pt idx="2389">
                  <c:v>13415.9</c:v>
                </c:pt>
                <c:pt idx="2390">
                  <c:v>13386.4</c:v>
                </c:pt>
                <c:pt idx="2391">
                  <c:v>13356.8</c:v>
                </c:pt>
                <c:pt idx="2392">
                  <c:v>13328.2</c:v>
                </c:pt>
                <c:pt idx="2393">
                  <c:v>13297.6</c:v>
                </c:pt>
                <c:pt idx="2394">
                  <c:v>13267.9</c:v>
                </c:pt>
                <c:pt idx="2395">
                  <c:v>13238.2</c:v>
                </c:pt>
                <c:pt idx="2396">
                  <c:v>13208.4</c:v>
                </c:pt>
                <c:pt idx="2397">
                  <c:v>13178.7</c:v>
                </c:pt>
                <c:pt idx="2398">
                  <c:v>13149.9</c:v>
                </c:pt>
                <c:pt idx="2399">
                  <c:v>13119</c:v>
                </c:pt>
                <c:pt idx="2400">
                  <c:v>13089.2</c:v>
                </c:pt>
                <c:pt idx="2401">
                  <c:v>13060.3</c:v>
                </c:pt>
                <c:pt idx="2402">
                  <c:v>13029.4</c:v>
                </c:pt>
                <c:pt idx="2403">
                  <c:v>12999.4</c:v>
                </c:pt>
                <c:pt idx="2404">
                  <c:v>12969.4</c:v>
                </c:pt>
                <c:pt idx="2405">
                  <c:v>12940.4</c:v>
                </c:pt>
                <c:pt idx="2406">
                  <c:v>12909.4</c:v>
                </c:pt>
                <c:pt idx="2407">
                  <c:v>12880.3</c:v>
                </c:pt>
                <c:pt idx="2408">
                  <c:v>12850.2</c:v>
                </c:pt>
                <c:pt idx="2409">
                  <c:v>12820.1</c:v>
                </c:pt>
                <c:pt idx="2410">
                  <c:v>12788.9</c:v>
                </c:pt>
                <c:pt idx="2411">
                  <c:v>12758.7</c:v>
                </c:pt>
                <c:pt idx="2412">
                  <c:v>12728.5</c:v>
                </c:pt>
                <c:pt idx="2413">
                  <c:v>12698.3</c:v>
                </c:pt>
                <c:pt idx="2414">
                  <c:v>12669</c:v>
                </c:pt>
                <c:pt idx="2415">
                  <c:v>12638.7</c:v>
                </c:pt>
                <c:pt idx="2416">
                  <c:v>12607.4</c:v>
                </c:pt>
                <c:pt idx="2417">
                  <c:v>12577.1</c:v>
                </c:pt>
                <c:pt idx="2418">
                  <c:v>12546.7</c:v>
                </c:pt>
                <c:pt idx="2419">
                  <c:v>12516.3</c:v>
                </c:pt>
                <c:pt idx="2420">
                  <c:v>12486.9</c:v>
                </c:pt>
                <c:pt idx="2421">
                  <c:v>12456.5</c:v>
                </c:pt>
                <c:pt idx="2422">
                  <c:v>12426</c:v>
                </c:pt>
                <c:pt idx="2423">
                  <c:v>12394.5</c:v>
                </c:pt>
                <c:pt idx="2424">
                  <c:v>12365</c:v>
                </c:pt>
                <c:pt idx="2425">
                  <c:v>12333.5</c:v>
                </c:pt>
                <c:pt idx="2426">
                  <c:v>12303.9</c:v>
                </c:pt>
                <c:pt idx="2427">
                  <c:v>12272.3</c:v>
                </c:pt>
                <c:pt idx="2428">
                  <c:v>12241.7</c:v>
                </c:pt>
                <c:pt idx="2429">
                  <c:v>12211.1</c:v>
                </c:pt>
                <c:pt idx="2430">
                  <c:v>12181.4</c:v>
                </c:pt>
                <c:pt idx="2431">
                  <c:v>12149.8</c:v>
                </c:pt>
                <c:pt idx="2432">
                  <c:v>12120.1</c:v>
                </c:pt>
                <c:pt idx="2433">
                  <c:v>12089.4</c:v>
                </c:pt>
                <c:pt idx="2434">
                  <c:v>12057.6</c:v>
                </c:pt>
                <c:pt idx="2435">
                  <c:v>12026.9</c:v>
                </c:pt>
                <c:pt idx="2436">
                  <c:v>11997.1</c:v>
                </c:pt>
                <c:pt idx="2437">
                  <c:v>11965.3</c:v>
                </c:pt>
                <c:pt idx="2438">
                  <c:v>11934.5</c:v>
                </c:pt>
                <c:pt idx="2439">
                  <c:v>11903.7</c:v>
                </c:pt>
                <c:pt idx="2440">
                  <c:v>11872.8</c:v>
                </c:pt>
                <c:pt idx="2441">
                  <c:v>11842.9</c:v>
                </c:pt>
                <c:pt idx="2442">
                  <c:v>11811.1</c:v>
                </c:pt>
                <c:pt idx="2443">
                  <c:v>11780.2</c:v>
                </c:pt>
                <c:pt idx="2444">
                  <c:v>11749.2</c:v>
                </c:pt>
                <c:pt idx="2445">
                  <c:v>11719.3</c:v>
                </c:pt>
                <c:pt idx="2446">
                  <c:v>11687.3</c:v>
                </c:pt>
                <c:pt idx="2447">
                  <c:v>11657.4</c:v>
                </c:pt>
                <c:pt idx="2448">
                  <c:v>11626.4</c:v>
                </c:pt>
                <c:pt idx="2449">
                  <c:v>11595.4</c:v>
                </c:pt>
                <c:pt idx="2450">
                  <c:v>11563.3</c:v>
                </c:pt>
                <c:pt idx="2451">
                  <c:v>11533.3</c:v>
                </c:pt>
                <c:pt idx="2452">
                  <c:v>11501.3</c:v>
                </c:pt>
                <c:pt idx="2453">
                  <c:v>11470.2</c:v>
                </c:pt>
                <c:pt idx="2454">
                  <c:v>11439.1</c:v>
                </c:pt>
                <c:pt idx="2455">
                  <c:v>11409</c:v>
                </c:pt>
                <c:pt idx="2456">
                  <c:v>11377.9</c:v>
                </c:pt>
                <c:pt idx="2457">
                  <c:v>11346.8</c:v>
                </c:pt>
                <c:pt idx="2458">
                  <c:v>11315.6</c:v>
                </c:pt>
                <c:pt idx="2459">
                  <c:v>11284.5</c:v>
                </c:pt>
                <c:pt idx="2460">
                  <c:v>11253.3</c:v>
                </c:pt>
                <c:pt idx="2461">
                  <c:v>11221.2</c:v>
                </c:pt>
                <c:pt idx="2462">
                  <c:v>11191</c:v>
                </c:pt>
                <c:pt idx="2463">
                  <c:v>11158.8</c:v>
                </c:pt>
                <c:pt idx="2464">
                  <c:v>11127.6</c:v>
                </c:pt>
                <c:pt idx="2465">
                  <c:v>11097.3</c:v>
                </c:pt>
                <c:pt idx="2466">
                  <c:v>11065.1</c:v>
                </c:pt>
                <c:pt idx="2467">
                  <c:v>11033.9</c:v>
                </c:pt>
                <c:pt idx="2468">
                  <c:v>11003.6</c:v>
                </c:pt>
                <c:pt idx="2469">
                  <c:v>10971.4</c:v>
                </c:pt>
                <c:pt idx="2470">
                  <c:v>10940.1</c:v>
                </c:pt>
                <c:pt idx="2471">
                  <c:v>10908.8</c:v>
                </c:pt>
                <c:pt idx="2472">
                  <c:v>10878.5</c:v>
                </c:pt>
                <c:pt idx="2473">
                  <c:v>10847.2</c:v>
                </c:pt>
                <c:pt idx="2474">
                  <c:v>10815.9</c:v>
                </c:pt>
                <c:pt idx="2475">
                  <c:v>10783.6</c:v>
                </c:pt>
                <c:pt idx="2476">
                  <c:v>10753.3</c:v>
                </c:pt>
                <c:pt idx="2477">
                  <c:v>10720.9</c:v>
                </c:pt>
                <c:pt idx="2478">
                  <c:v>10689.6</c:v>
                </c:pt>
                <c:pt idx="2479">
                  <c:v>10658.3</c:v>
                </c:pt>
                <c:pt idx="2480">
                  <c:v>10627.9</c:v>
                </c:pt>
                <c:pt idx="2481">
                  <c:v>10595.5</c:v>
                </c:pt>
                <c:pt idx="2482">
                  <c:v>10565.2</c:v>
                </c:pt>
                <c:pt idx="2483">
                  <c:v>10533.8</c:v>
                </c:pt>
                <c:pt idx="2484">
                  <c:v>10502.4</c:v>
                </c:pt>
                <c:pt idx="2485">
                  <c:v>10471.1</c:v>
                </c:pt>
                <c:pt idx="2486">
                  <c:v>10439.700000000001</c:v>
                </c:pt>
                <c:pt idx="2487">
                  <c:v>10408.299999999999</c:v>
                </c:pt>
                <c:pt idx="2488">
                  <c:v>10376.9</c:v>
                </c:pt>
                <c:pt idx="2489">
                  <c:v>10345.5</c:v>
                </c:pt>
                <c:pt idx="2490">
                  <c:v>10314.1</c:v>
                </c:pt>
                <c:pt idx="2491">
                  <c:v>10282.700000000001</c:v>
                </c:pt>
                <c:pt idx="2492">
                  <c:v>10250.299999999999</c:v>
                </c:pt>
                <c:pt idx="2493">
                  <c:v>10218.9</c:v>
                </c:pt>
                <c:pt idx="2494">
                  <c:v>10188.5</c:v>
                </c:pt>
                <c:pt idx="2495">
                  <c:v>10157.1</c:v>
                </c:pt>
                <c:pt idx="2496">
                  <c:v>10124.700000000001</c:v>
                </c:pt>
                <c:pt idx="2497">
                  <c:v>10094.200000000001</c:v>
                </c:pt>
                <c:pt idx="2498">
                  <c:v>10062.799999999999</c:v>
                </c:pt>
                <c:pt idx="2499">
                  <c:v>10030.4</c:v>
                </c:pt>
                <c:pt idx="2500">
                  <c:v>10000</c:v>
                </c:pt>
                <c:pt idx="2501">
                  <c:v>9968.58</c:v>
                </c:pt>
                <c:pt idx="2502">
                  <c:v>9936.17</c:v>
                </c:pt>
                <c:pt idx="2503">
                  <c:v>9904.75</c:v>
                </c:pt>
                <c:pt idx="2504">
                  <c:v>9874.34</c:v>
                </c:pt>
                <c:pt idx="2505">
                  <c:v>9841.93</c:v>
                </c:pt>
                <c:pt idx="2506">
                  <c:v>9810.52</c:v>
                </c:pt>
                <c:pt idx="2507">
                  <c:v>9780.11</c:v>
                </c:pt>
                <c:pt idx="2508">
                  <c:v>9747.7000000000007</c:v>
                </c:pt>
                <c:pt idx="2509">
                  <c:v>9716.2900000000009</c:v>
                </c:pt>
                <c:pt idx="2510">
                  <c:v>9684.89</c:v>
                </c:pt>
                <c:pt idx="2511">
                  <c:v>9653.49</c:v>
                </c:pt>
                <c:pt idx="2512">
                  <c:v>9623.1</c:v>
                </c:pt>
                <c:pt idx="2513">
                  <c:v>9590.7099999999991</c:v>
                </c:pt>
                <c:pt idx="2514">
                  <c:v>9560.32</c:v>
                </c:pt>
                <c:pt idx="2515">
                  <c:v>9528.94</c:v>
                </c:pt>
                <c:pt idx="2516">
                  <c:v>9496.56</c:v>
                </c:pt>
                <c:pt idx="2517">
                  <c:v>9466.18</c:v>
                </c:pt>
                <c:pt idx="2518">
                  <c:v>9433.81</c:v>
                </c:pt>
                <c:pt idx="2519">
                  <c:v>9402.4500000000007</c:v>
                </c:pt>
                <c:pt idx="2520">
                  <c:v>9371.09</c:v>
                </c:pt>
                <c:pt idx="2521">
                  <c:v>9339.74</c:v>
                </c:pt>
                <c:pt idx="2522">
                  <c:v>9309.4</c:v>
                </c:pt>
                <c:pt idx="2523">
                  <c:v>9277.06</c:v>
                </c:pt>
                <c:pt idx="2524">
                  <c:v>9246.73</c:v>
                </c:pt>
                <c:pt idx="2525">
                  <c:v>9214.41</c:v>
                </c:pt>
                <c:pt idx="2526">
                  <c:v>9183.09</c:v>
                </c:pt>
                <c:pt idx="2527">
                  <c:v>9151.7900000000009</c:v>
                </c:pt>
                <c:pt idx="2528">
                  <c:v>9121.49</c:v>
                </c:pt>
                <c:pt idx="2529">
                  <c:v>9089.2000000000007</c:v>
                </c:pt>
                <c:pt idx="2530">
                  <c:v>9057.92</c:v>
                </c:pt>
                <c:pt idx="2531">
                  <c:v>9027.65</c:v>
                </c:pt>
                <c:pt idx="2532">
                  <c:v>8995.3799999999992</c:v>
                </c:pt>
                <c:pt idx="2533">
                  <c:v>8964.1299999999992</c:v>
                </c:pt>
                <c:pt idx="2534">
                  <c:v>8932.89</c:v>
                </c:pt>
                <c:pt idx="2535">
                  <c:v>8901.66</c:v>
                </c:pt>
                <c:pt idx="2536">
                  <c:v>8871.44</c:v>
                </c:pt>
                <c:pt idx="2537">
                  <c:v>8840.23</c:v>
                </c:pt>
                <c:pt idx="2538">
                  <c:v>8809.0300000000007</c:v>
                </c:pt>
                <c:pt idx="2539">
                  <c:v>8777.84</c:v>
                </c:pt>
                <c:pt idx="2540">
                  <c:v>8745.67</c:v>
                </c:pt>
                <c:pt idx="2541">
                  <c:v>8714.51</c:v>
                </c:pt>
                <c:pt idx="2542">
                  <c:v>8684.36</c:v>
                </c:pt>
                <c:pt idx="2543">
                  <c:v>8653.2199999999993</c:v>
                </c:pt>
                <c:pt idx="2544">
                  <c:v>8621.1</c:v>
                </c:pt>
                <c:pt idx="2545">
                  <c:v>8589.99</c:v>
                </c:pt>
                <c:pt idx="2546">
                  <c:v>8558.89</c:v>
                </c:pt>
                <c:pt idx="2547">
                  <c:v>8528.81</c:v>
                </c:pt>
                <c:pt idx="2548">
                  <c:v>8496.74</c:v>
                </c:pt>
                <c:pt idx="2549">
                  <c:v>8466.69</c:v>
                </c:pt>
                <c:pt idx="2550">
                  <c:v>8434.66</c:v>
                </c:pt>
                <c:pt idx="2551">
                  <c:v>8404.6299999999992</c:v>
                </c:pt>
                <c:pt idx="2552">
                  <c:v>8372.6299999999992</c:v>
                </c:pt>
                <c:pt idx="2553">
                  <c:v>8342.64</c:v>
                </c:pt>
                <c:pt idx="2554">
                  <c:v>8310.67</c:v>
                </c:pt>
                <c:pt idx="2555">
                  <c:v>8280.7099999999991</c:v>
                </c:pt>
                <c:pt idx="2556">
                  <c:v>8249.77</c:v>
                </c:pt>
                <c:pt idx="2557">
                  <c:v>8217.85</c:v>
                </c:pt>
                <c:pt idx="2558">
                  <c:v>8186.94</c:v>
                </c:pt>
                <c:pt idx="2559">
                  <c:v>8157.06</c:v>
                </c:pt>
                <c:pt idx="2560">
                  <c:v>8125.19</c:v>
                </c:pt>
                <c:pt idx="2561">
                  <c:v>8095.34</c:v>
                </c:pt>
                <c:pt idx="2562">
                  <c:v>8064.51</c:v>
                </c:pt>
                <c:pt idx="2563">
                  <c:v>8033.69</c:v>
                </c:pt>
                <c:pt idx="2564">
                  <c:v>8002.9</c:v>
                </c:pt>
                <c:pt idx="2565">
                  <c:v>7971.13</c:v>
                </c:pt>
                <c:pt idx="2566">
                  <c:v>7940.37</c:v>
                </c:pt>
                <c:pt idx="2567">
                  <c:v>7909.64</c:v>
                </c:pt>
                <c:pt idx="2568">
                  <c:v>7878.93</c:v>
                </c:pt>
                <c:pt idx="2569">
                  <c:v>7848.24</c:v>
                </c:pt>
                <c:pt idx="2570">
                  <c:v>7817.57</c:v>
                </c:pt>
                <c:pt idx="2571">
                  <c:v>7786.92</c:v>
                </c:pt>
                <c:pt idx="2572">
                  <c:v>7756.29</c:v>
                </c:pt>
                <c:pt idx="2573">
                  <c:v>7725.69</c:v>
                </c:pt>
                <c:pt idx="2574">
                  <c:v>7696.11</c:v>
                </c:pt>
                <c:pt idx="2575">
                  <c:v>7664.55</c:v>
                </c:pt>
                <c:pt idx="2576">
                  <c:v>7634.01</c:v>
                </c:pt>
                <c:pt idx="2577">
                  <c:v>7603.5</c:v>
                </c:pt>
                <c:pt idx="2578">
                  <c:v>7573.01</c:v>
                </c:pt>
                <c:pt idx="2579">
                  <c:v>7543.54</c:v>
                </c:pt>
                <c:pt idx="2580">
                  <c:v>7513.1</c:v>
                </c:pt>
                <c:pt idx="2581">
                  <c:v>7482.68</c:v>
                </c:pt>
                <c:pt idx="2582">
                  <c:v>7452.29</c:v>
                </c:pt>
                <c:pt idx="2583">
                  <c:v>7421.93</c:v>
                </c:pt>
                <c:pt idx="2584">
                  <c:v>7391.59</c:v>
                </c:pt>
                <c:pt idx="2585">
                  <c:v>7361.27</c:v>
                </c:pt>
                <c:pt idx="2586">
                  <c:v>7330.98</c:v>
                </c:pt>
                <c:pt idx="2587">
                  <c:v>7300.72</c:v>
                </c:pt>
                <c:pt idx="2588">
                  <c:v>7270.48</c:v>
                </c:pt>
                <c:pt idx="2589">
                  <c:v>7239.27</c:v>
                </c:pt>
                <c:pt idx="2590">
                  <c:v>7210.09</c:v>
                </c:pt>
                <c:pt idx="2591">
                  <c:v>7178.93</c:v>
                </c:pt>
                <c:pt idx="2592">
                  <c:v>7148.81</c:v>
                </c:pt>
                <c:pt idx="2593">
                  <c:v>7118.71</c:v>
                </c:pt>
                <c:pt idx="2594">
                  <c:v>7088.64</c:v>
                </c:pt>
                <c:pt idx="2595">
                  <c:v>7058.6</c:v>
                </c:pt>
                <c:pt idx="2596">
                  <c:v>7029.58</c:v>
                </c:pt>
                <c:pt idx="2597">
                  <c:v>6998.6</c:v>
                </c:pt>
                <c:pt idx="2598">
                  <c:v>6969.65</c:v>
                </c:pt>
                <c:pt idx="2599">
                  <c:v>6938.72</c:v>
                </c:pt>
                <c:pt idx="2600">
                  <c:v>6908.83</c:v>
                </c:pt>
                <c:pt idx="2601">
                  <c:v>6878.97</c:v>
                </c:pt>
                <c:pt idx="2602">
                  <c:v>6850.13</c:v>
                </c:pt>
                <c:pt idx="2603">
                  <c:v>6819.33</c:v>
                </c:pt>
                <c:pt idx="2604">
                  <c:v>6789.56</c:v>
                </c:pt>
                <c:pt idx="2605">
                  <c:v>6759.83</c:v>
                </c:pt>
                <c:pt idx="2606">
                  <c:v>6730.12</c:v>
                </c:pt>
                <c:pt idx="2607">
                  <c:v>6701.45</c:v>
                </c:pt>
                <c:pt idx="2608">
                  <c:v>6670.8</c:v>
                </c:pt>
                <c:pt idx="2609">
                  <c:v>6641.2</c:v>
                </c:pt>
                <c:pt idx="2610">
                  <c:v>6612.62</c:v>
                </c:pt>
                <c:pt idx="2611">
                  <c:v>6582.08</c:v>
                </c:pt>
                <c:pt idx="2612">
                  <c:v>6552.57</c:v>
                </c:pt>
                <c:pt idx="2613">
                  <c:v>6523.1</c:v>
                </c:pt>
                <c:pt idx="2614">
                  <c:v>6493.66</c:v>
                </c:pt>
                <c:pt idx="2615">
                  <c:v>6464.25</c:v>
                </c:pt>
                <c:pt idx="2616">
                  <c:v>6434.88</c:v>
                </c:pt>
                <c:pt idx="2617">
                  <c:v>6405.55</c:v>
                </c:pt>
                <c:pt idx="2618">
                  <c:v>6376.25</c:v>
                </c:pt>
                <c:pt idx="2619">
                  <c:v>6346.98</c:v>
                </c:pt>
                <c:pt idx="2620">
                  <c:v>6317.75</c:v>
                </c:pt>
                <c:pt idx="2621">
                  <c:v>6288.56</c:v>
                </c:pt>
                <c:pt idx="2622">
                  <c:v>6260.41</c:v>
                </c:pt>
                <c:pt idx="2623">
                  <c:v>6231.29</c:v>
                </c:pt>
                <c:pt idx="2624">
                  <c:v>6201.21</c:v>
                </c:pt>
                <c:pt idx="2625">
                  <c:v>6172.17</c:v>
                </c:pt>
                <c:pt idx="2626">
                  <c:v>6143.16</c:v>
                </c:pt>
                <c:pt idx="2627">
                  <c:v>6115.19</c:v>
                </c:pt>
                <c:pt idx="2628">
                  <c:v>6086.26</c:v>
                </c:pt>
                <c:pt idx="2629">
                  <c:v>6056.37</c:v>
                </c:pt>
                <c:pt idx="2630">
                  <c:v>6028.52</c:v>
                </c:pt>
                <c:pt idx="2631">
                  <c:v>5999.71</c:v>
                </c:pt>
                <c:pt idx="2632">
                  <c:v>5969.94</c:v>
                </c:pt>
                <c:pt idx="2633">
                  <c:v>5941.2</c:v>
                </c:pt>
                <c:pt idx="2634">
                  <c:v>5912.51</c:v>
                </c:pt>
                <c:pt idx="2635">
                  <c:v>5883.86</c:v>
                </c:pt>
                <c:pt idx="2636">
                  <c:v>5856.24</c:v>
                </c:pt>
                <c:pt idx="2637">
                  <c:v>5826.67</c:v>
                </c:pt>
                <c:pt idx="2638">
                  <c:v>5798.14</c:v>
                </c:pt>
                <c:pt idx="2639">
                  <c:v>5770.65</c:v>
                </c:pt>
                <c:pt idx="2640">
                  <c:v>5741.21</c:v>
                </c:pt>
                <c:pt idx="2641">
                  <c:v>5713.8</c:v>
                </c:pt>
                <c:pt idx="2642">
                  <c:v>5685.44</c:v>
                </c:pt>
                <c:pt idx="2643">
                  <c:v>5656.12</c:v>
                </c:pt>
                <c:pt idx="2644">
                  <c:v>5628.84</c:v>
                </c:pt>
                <c:pt idx="2645">
                  <c:v>5599.61</c:v>
                </c:pt>
                <c:pt idx="2646">
                  <c:v>5571.42</c:v>
                </c:pt>
                <c:pt idx="2647">
                  <c:v>5543.27</c:v>
                </c:pt>
                <c:pt idx="2648">
                  <c:v>5516.17</c:v>
                </c:pt>
                <c:pt idx="2649">
                  <c:v>5487.11</c:v>
                </c:pt>
                <c:pt idx="2650">
                  <c:v>5459.1</c:v>
                </c:pt>
                <c:pt idx="2651">
                  <c:v>5431.13</c:v>
                </c:pt>
                <c:pt idx="2652">
                  <c:v>5404.2</c:v>
                </c:pt>
                <c:pt idx="2653">
                  <c:v>5375.32</c:v>
                </c:pt>
                <c:pt idx="2654">
                  <c:v>5347.49</c:v>
                </c:pt>
                <c:pt idx="2655">
                  <c:v>5319.7</c:v>
                </c:pt>
                <c:pt idx="2656">
                  <c:v>5292.96</c:v>
                </c:pt>
                <c:pt idx="2657">
                  <c:v>5264.27</c:v>
                </c:pt>
                <c:pt idx="2658">
                  <c:v>5236.62</c:v>
                </c:pt>
                <c:pt idx="2659">
                  <c:v>5209.0200000000004</c:v>
                </c:pt>
                <c:pt idx="2660">
                  <c:v>5182.46</c:v>
                </c:pt>
                <c:pt idx="2661">
                  <c:v>5153.96</c:v>
                </c:pt>
                <c:pt idx="2662">
                  <c:v>5127.5</c:v>
                </c:pt>
                <c:pt idx="2663">
                  <c:v>5099.09</c:v>
                </c:pt>
                <c:pt idx="2664">
                  <c:v>5072.7299999999996</c:v>
                </c:pt>
                <c:pt idx="2665">
                  <c:v>5044.41</c:v>
                </c:pt>
                <c:pt idx="2666">
                  <c:v>5017.1499999999996</c:v>
                </c:pt>
                <c:pt idx="2667">
                  <c:v>4990.93</c:v>
                </c:pt>
                <c:pt idx="2668">
                  <c:v>4963.7700000000004</c:v>
                </c:pt>
                <c:pt idx="2669">
                  <c:v>4935.6499999999996</c:v>
                </c:pt>
                <c:pt idx="2670">
                  <c:v>4909.59</c:v>
                </c:pt>
                <c:pt idx="2671">
                  <c:v>4881.57</c:v>
                </c:pt>
                <c:pt idx="2672">
                  <c:v>4855.6000000000004</c:v>
                </c:pt>
                <c:pt idx="2673">
                  <c:v>4827.6899999999996</c:v>
                </c:pt>
                <c:pt idx="2674">
                  <c:v>4800.83</c:v>
                </c:pt>
                <c:pt idx="2675">
                  <c:v>4775.01</c:v>
                </c:pt>
                <c:pt idx="2676">
                  <c:v>4748.25</c:v>
                </c:pt>
                <c:pt idx="2677">
                  <c:v>4720.54</c:v>
                </c:pt>
                <c:pt idx="2678">
                  <c:v>4694.8900000000003</c:v>
                </c:pt>
                <c:pt idx="2679">
                  <c:v>4667.28</c:v>
                </c:pt>
                <c:pt idx="2680">
                  <c:v>4641.7299999999996</c:v>
                </c:pt>
                <c:pt idx="2681">
                  <c:v>4615.2299999999996</c:v>
                </c:pt>
                <c:pt idx="2682">
                  <c:v>4588.79</c:v>
                </c:pt>
                <c:pt idx="2683">
                  <c:v>4562.3999999999996</c:v>
                </c:pt>
                <c:pt idx="2684">
                  <c:v>4536.0600000000004</c:v>
                </c:pt>
                <c:pt idx="2685">
                  <c:v>4508.7700000000004</c:v>
                </c:pt>
                <c:pt idx="2686">
                  <c:v>4483.54</c:v>
                </c:pt>
                <c:pt idx="2687">
                  <c:v>4456.37</c:v>
                </c:pt>
                <c:pt idx="2688">
                  <c:v>4430.24</c:v>
                </c:pt>
                <c:pt idx="2689">
                  <c:v>4404.18</c:v>
                </c:pt>
                <c:pt idx="2690">
                  <c:v>4378.17</c:v>
                </c:pt>
                <c:pt idx="2691">
                  <c:v>4353.21</c:v>
                </c:pt>
                <c:pt idx="2692">
                  <c:v>4326.3100000000004</c:v>
                </c:pt>
                <c:pt idx="2693">
                  <c:v>4300.47</c:v>
                </c:pt>
                <c:pt idx="2694">
                  <c:v>4274.68</c:v>
                </c:pt>
                <c:pt idx="2695">
                  <c:v>4249.95</c:v>
                </c:pt>
                <c:pt idx="2696">
                  <c:v>4223.2700000000004</c:v>
                </c:pt>
                <c:pt idx="2697">
                  <c:v>4197.66</c:v>
                </c:pt>
                <c:pt idx="2698">
                  <c:v>4173.1000000000004</c:v>
                </c:pt>
                <c:pt idx="2699">
                  <c:v>4146.59</c:v>
                </c:pt>
                <c:pt idx="2700">
                  <c:v>4122.1499999999996</c:v>
                </c:pt>
                <c:pt idx="2701">
                  <c:v>4095.76</c:v>
                </c:pt>
                <c:pt idx="2702">
                  <c:v>4070.43</c:v>
                </c:pt>
                <c:pt idx="2703">
                  <c:v>4045.16</c:v>
                </c:pt>
                <c:pt idx="2704">
                  <c:v>4020.95</c:v>
                </c:pt>
                <c:pt idx="2705">
                  <c:v>3995.8</c:v>
                </c:pt>
                <c:pt idx="2706">
                  <c:v>3970.7</c:v>
                </c:pt>
                <c:pt idx="2707">
                  <c:v>3944.67</c:v>
                </c:pt>
                <c:pt idx="2708">
                  <c:v>3920.7</c:v>
                </c:pt>
                <c:pt idx="2709">
                  <c:v>3895.78</c:v>
                </c:pt>
                <c:pt idx="2710">
                  <c:v>3870.93</c:v>
                </c:pt>
                <c:pt idx="2711">
                  <c:v>3845.14</c:v>
                </c:pt>
                <c:pt idx="2712">
                  <c:v>3820.4</c:v>
                </c:pt>
                <c:pt idx="2713">
                  <c:v>3795.73</c:v>
                </c:pt>
                <c:pt idx="2714">
                  <c:v>3772.12</c:v>
                </c:pt>
                <c:pt idx="2715">
                  <c:v>3746.57</c:v>
                </c:pt>
                <c:pt idx="2716">
                  <c:v>3723.09</c:v>
                </c:pt>
                <c:pt idx="2717">
                  <c:v>3697.66</c:v>
                </c:pt>
                <c:pt idx="2718">
                  <c:v>3673.3</c:v>
                </c:pt>
                <c:pt idx="2719">
                  <c:v>3649</c:v>
                </c:pt>
                <c:pt idx="2720">
                  <c:v>3624.76</c:v>
                </c:pt>
                <c:pt idx="2721">
                  <c:v>3601.59</c:v>
                </c:pt>
                <c:pt idx="2722">
                  <c:v>3577.47</c:v>
                </c:pt>
                <c:pt idx="2723">
                  <c:v>3553.43</c:v>
                </c:pt>
                <c:pt idx="2724">
                  <c:v>3528.44</c:v>
                </c:pt>
                <c:pt idx="2725">
                  <c:v>3504.52</c:v>
                </c:pt>
                <c:pt idx="2726">
                  <c:v>3480.66</c:v>
                </c:pt>
                <c:pt idx="2727">
                  <c:v>3456.87</c:v>
                </c:pt>
                <c:pt idx="2728">
                  <c:v>3433.14</c:v>
                </c:pt>
                <c:pt idx="2729">
                  <c:v>3410.48</c:v>
                </c:pt>
                <c:pt idx="2730">
                  <c:v>3386.88</c:v>
                </c:pt>
                <c:pt idx="2731">
                  <c:v>3363.35</c:v>
                </c:pt>
                <c:pt idx="2732">
                  <c:v>3339.88</c:v>
                </c:pt>
                <c:pt idx="2733">
                  <c:v>3316.48</c:v>
                </c:pt>
                <c:pt idx="2734">
                  <c:v>3293.14</c:v>
                </c:pt>
                <c:pt idx="2735">
                  <c:v>3268.87</c:v>
                </c:pt>
                <c:pt idx="2736">
                  <c:v>3246.67</c:v>
                </c:pt>
                <c:pt idx="2737">
                  <c:v>3223.54</c:v>
                </c:pt>
                <c:pt idx="2738">
                  <c:v>3199.47</c:v>
                </c:pt>
                <c:pt idx="2739">
                  <c:v>3177.46</c:v>
                </c:pt>
                <c:pt idx="2740">
                  <c:v>3153.53</c:v>
                </c:pt>
                <c:pt idx="2741">
                  <c:v>3131.66</c:v>
                </c:pt>
                <c:pt idx="2742">
                  <c:v>3107.86</c:v>
                </c:pt>
                <c:pt idx="2743">
                  <c:v>3085.13</c:v>
                </c:pt>
                <c:pt idx="2744">
                  <c:v>3063.47</c:v>
                </c:pt>
                <c:pt idx="2745">
                  <c:v>3040.87</c:v>
                </c:pt>
                <c:pt idx="2746">
                  <c:v>3018.35</c:v>
                </c:pt>
                <c:pt idx="2747">
                  <c:v>2995.89</c:v>
                </c:pt>
                <c:pt idx="2748">
                  <c:v>2973.5</c:v>
                </c:pt>
                <c:pt idx="2749">
                  <c:v>2950.18</c:v>
                </c:pt>
                <c:pt idx="2750">
                  <c:v>2927.93</c:v>
                </c:pt>
                <c:pt idx="2751">
                  <c:v>2905.75</c:v>
                </c:pt>
                <c:pt idx="2752">
                  <c:v>2884.64</c:v>
                </c:pt>
                <c:pt idx="2753">
                  <c:v>2861.6</c:v>
                </c:pt>
                <c:pt idx="2754">
                  <c:v>2840.64</c:v>
                </c:pt>
                <c:pt idx="2755">
                  <c:v>2817.74</c:v>
                </c:pt>
                <c:pt idx="2756">
                  <c:v>2796.91</c:v>
                </c:pt>
                <c:pt idx="2757">
                  <c:v>2774.15</c:v>
                </c:pt>
                <c:pt idx="2758">
                  <c:v>2753.47</c:v>
                </c:pt>
                <c:pt idx="2759">
                  <c:v>2731.86</c:v>
                </c:pt>
                <c:pt idx="2760">
                  <c:v>2710.31</c:v>
                </c:pt>
                <c:pt idx="2761">
                  <c:v>2687.84</c:v>
                </c:pt>
                <c:pt idx="2762">
                  <c:v>2667.45</c:v>
                </c:pt>
                <c:pt idx="2763">
                  <c:v>2645.12</c:v>
                </c:pt>
                <c:pt idx="2764">
                  <c:v>2624.87</c:v>
                </c:pt>
                <c:pt idx="2765">
                  <c:v>2602.69</c:v>
                </c:pt>
                <c:pt idx="2766">
                  <c:v>2581.58</c:v>
                </c:pt>
                <c:pt idx="2767">
                  <c:v>2560.5500000000002</c:v>
                </c:pt>
                <c:pt idx="2768">
                  <c:v>2539.59</c:v>
                </c:pt>
                <c:pt idx="2769">
                  <c:v>2519.6999999999998</c:v>
                </c:pt>
                <c:pt idx="2770">
                  <c:v>2497.89</c:v>
                </c:pt>
                <c:pt idx="2771">
                  <c:v>2477.15</c:v>
                </c:pt>
                <c:pt idx="2772">
                  <c:v>2457.4899999999998</c:v>
                </c:pt>
                <c:pt idx="2773">
                  <c:v>2436.9</c:v>
                </c:pt>
                <c:pt idx="2774">
                  <c:v>2415.38</c:v>
                </c:pt>
                <c:pt idx="2775">
                  <c:v>2394.94</c:v>
                </c:pt>
                <c:pt idx="2776">
                  <c:v>2374.5700000000002</c:v>
                </c:pt>
                <c:pt idx="2777">
                  <c:v>2354.2800000000002</c:v>
                </c:pt>
                <c:pt idx="2778">
                  <c:v>2335.0700000000002</c:v>
                </c:pt>
                <c:pt idx="2779">
                  <c:v>2313.9299999999998</c:v>
                </c:pt>
                <c:pt idx="2780">
                  <c:v>2293.87</c:v>
                </c:pt>
                <c:pt idx="2781">
                  <c:v>2274.88</c:v>
                </c:pt>
                <c:pt idx="2782">
                  <c:v>2254.9699999999998</c:v>
                </c:pt>
                <c:pt idx="2783">
                  <c:v>2234.13</c:v>
                </c:pt>
                <c:pt idx="2784">
                  <c:v>2214.38</c:v>
                </c:pt>
                <c:pt idx="2785">
                  <c:v>2195.6999999999998</c:v>
                </c:pt>
                <c:pt idx="2786">
                  <c:v>2175.09</c:v>
                </c:pt>
                <c:pt idx="2787">
                  <c:v>2156.5700000000002</c:v>
                </c:pt>
                <c:pt idx="2788">
                  <c:v>2136.12</c:v>
                </c:pt>
                <c:pt idx="2789">
                  <c:v>2116.7399999999998</c:v>
                </c:pt>
                <c:pt idx="2790">
                  <c:v>2097.4499999999998</c:v>
                </c:pt>
                <c:pt idx="2791">
                  <c:v>2078.23</c:v>
                </c:pt>
                <c:pt idx="2792">
                  <c:v>2059.1</c:v>
                </c:pt>
                <c:pt idx="2793">
                  <c:v>2040.04</c:v>
                </c:pt>
                <c:pt idx="2794">
                  <c:v>2022.06</c:v>
                </c:pt>
                <c:pt idx="2795">
                  <c:v>2003.15</c:v>
                </c:pt>
                <c:pt idx="2796">
                  <c:v>1984.33</c:v>
                </c:pt>
                <c:pt idx="2797">
                  <c:v>1964.59</c:v>
                </c:pt>
                <c:pt idx="2798">
                  <c:v>1945.92</c:v>
                </c:pt>
                <c:pt idx="2799">
                  <c:v>1927.34</c:v>
                </c:pt>
                <c:pt idx="2800">
                  <c:v>1908.83</c:v>
                </c:pt>
                <c:pt idx="2801">
                  <c:v>1890.4</c:v>
                </c:pt>
                <c:pt idx="2802">
                  <c:v>1872.06</c:v>
                </c:pt>
                <c:pt idx="2803">
                  <c:v>1853.79</c:v>
                </c:pt>
                <c:pt idx="2804">
                  <c:v>1835.61</c:v>
                </c:pt>
                <c:pt idx="2805">
                  <c:v>1817.5</c:v>
                </c:pt>
                <c:pt idx="2806">
                  <c:v>1800.48</c:v>
                </c:pt>
                <c:pt idx="2807">
                  <c:v>1782.54</c:v>
                </c:pt>
                <c:pt idx="2808">
                  <c:v>1764.67</c:v>
                </c:pt>
                <c:pt idx="2809">
                  <c:v>1745.89</c:v>
                </c:pt>
                <c:pt idx="2810">
                  <c:v>1729.19</c:v>
                </c:pt>
                <c:pt idx="2811">
                  <c:v>1710.58</c:v>
                </c:pt>
                <c:pt idx="2812">
                  <c:v>1693.04</c:v>
                </c:pt>
                <c:pt idx="2813">
                  <c:v>1675.59</c:v>
                </c:pt>
                <c:pt idx="2814">
                  <c:v>1658.22</c:v>
                </c:pt>
                <c:pt idx="2815">
                  <c:v>1640.93</c:v>
                </c:pt>
                <c:pt idx="2816">
                  <c:v>1623.72</c:v>
                </c:pt>
                <c:pt idx="2817">
                  <c:v>1606.6</c:v>
                </c:pt>
                <c:pt idx="2818">
                  <c:v>1589.55</c:v>
                </c:pt>
                <c:pt idx="2819">
                  <c:v>1572.6</c:v>
                </c:pt>
                <c:pt idx="2820">
                  <c:v>1555.72</c:v>
                </c:pt>
                <c:pt idx="2821">
                  <c:v>1538.93</c:v>
                </c:pt>
                <c:pt idx="2822">
                  <c:v>1522.22</c:v>
                </c:pt>
                <c:pt idx="2823">
                  <c:v>1505.6</c:v>
                </c:pt>
                <c:pt idx="2824">
                  <c:v>1490.06</c:v>
                </c:pt>
                <c:pt idx="2825">
                  <c:v>1472.6</c:v>
                </c:pt>
                <c:pt idx="2826">
                  <c:v>1457.23</c:v>
                </c:pt>
                <c:pt idx="2827">
                  <c:v>1439.94</c:v>
                </c:pt>
                <c:pt idx="2828">
                  <c:v>1423.73</c:v>
                </c:pt>
                <c:pt idx="2829">
                  <c:v>1408.61</c:v>
                </c:pt>
                <c:pt idx="2830">
                  <c:v>1392.58</c:v>
                </c:pt>
                <c:pt idx="2831">
                  <c:v>1376.63</c:v>
                </c:pt>
                <c:pt idx="2832">
                  <c:v>1359.77</c:v>
                </c:pt>
                <c:pt idx="2833">
                  <c:v>1343.99</c:v>
                </c:pt>
                <c:pt idx="2834">
                  <c:v>1329.29</c:v>
                </c:pt>
                <c:pt idx="2835">
                  <c:v>1313.68</c:v>
                </c:pt>
                <c:pt idx="2836">
                  <c:v>1297.1600000000001</c:v>
                </c:pt>
                <c:pt idx="2837">
                  <c:v>1281.73</c:v>
                </c:pt>
                <c:pt idx="2838">
                  <c:v>1267.3800000000001</c:v>
                </c:pt>
                <c:pt idx="2839">
                  <c:v>1251.1099999999999</c:v>
                </c:pt>
                <c:pt idx="2840">
                  <c:v>1235.93</c:v>
                </c:pt>
                <c:pt idx="2841">
                  <c:v>1220.8399999999999</c:v>
                </c:pt>
                <c:pt idx="2842">
                  <c:v>1206.8399999999999</c:v>
                </c:pt>
                <c:pt idx="2843">
                  <c:v>1191.92</c:v>
                </c:pt>
                <c:pt idx="2844">
                  <c:v>1177.0899999999999</c:v>
                </c:pt>
                <c:pt idx="2845">
                  <c:v>1161.3399999999999</c:v>
                </c:pt>
                <c:pt idx="2846">
                  <c:v>1147.69</c:v>
                </c:pt>
                <c:pt idx="2847">
                  <c:v>1133.1199999999999</c:v>
                </c:pt>
                <c:pt idx="2848">
                  <c:v>1117.6400000000001</c:v>
                </c:pt>
                <c:pt idx="2849">
                  <c:v>1103.24</c:v>
                </c:pt>
                <c:pt idx="2850">
                  <c:v>1089.93</c:v>
                </c:pt>
                <c:pt idx="2851">
                  <c:v>1075.72</c:v>
                </c:pt>
                <c:pt idx="2852">
                  <c:v>1060.5899999999999</c:v>
                </c:pt>
                <c:pt idx="2853">
                  <c:v>1046.54</c:v>
                </c:pt>
                <c:pt idx="2854">
                  <c:v>1033.5899999999999</c:v>
                </c:pt>
                <c:pt idx="2855">
                  <c:v>1018.72</c:v>
                </c:pt>
                <c:pt idx="2856">
                  <c:v>1005.95</c:v>
                </c:pt>
                <c:pt idx="2857">
                  <c:v>991.26</c:v>
                </c:pt>
                <c:pt idx="2858">
                  <c:v>978.66</c:v>
                </c:pt>
                <c:pt idx="2859">
                  <c:v>964.15</c:v>
                </c:pt>
                <c:pt idx="2860">
                  <c:v>950.73</c:v>
                </c:pt>
                <c:pt idx="2861">
                  <c:v>938.39800000000002</c:v>
                </c:pt>
                <c:pt idx="2862">
                  <c:v>925.15599999999995</c:v>
                </c:pt>
                <c:pt idx="2863">
                  <c:v>911.00300000000004</c:v>
                </c:pt>
                <c:pt idx="2864">
                  <c:v>897.94</c:v>
                </c:pt>
                <c:pt idx="2865">
                  <c:v>885.96699999999998</c:v>
                </c:pt>
                <c:pt idx="2866">
                  <c:v>872.08399999999995</c:v>
                </c:pt>
                <c:pt idx="2867">
                  <c:v>859.29100000000005</c:v>
                </c:pt>
                <c:pt idx="2868">
                  <c:v>846.58799999999997</c:v>
                </c:pt>
                <c:pt idx="2869">
                  <c:v>833.976</c:v>
                </c:pt>
                <c:pt idx="2870">
                  <c:v>822.45399999999995</c:v>
                </c:pt>
                <c:pt idx="2871">
                  <c:v>810.02200000000005</c:v>
                </c:pt>
                <c:pt idx="2872">
                  <c:v>797.68200000000002</c:v>
                </c:pt>
                <c:pt idx="2873">
                  <c:v>784.43200000000002</c:v>
                </c:pt>
                <c:pt idx="2874">
                  <c:v>773.27300000000002</c:v>
                </c:pt>
                <c:pt idx="2875">
                  <c:v>760.20500000000004</c:v>
                </c:pt>
                <c:pt idx="2876">
                  <c:v>748.22799999999995</c:v>
                </c:pt>
                <c:pt idx="2877">
                  <c:v>737.34299999999996</c:v>
                </c:pt>
                <c:pt idx="2878">
                  <c:v>724.54899999999998</c:v>
                </c:pt>
                <c:pt idx="2879">
                  <c:v>712.846</c:v>
                </c:pt>
                <c:pt idx="2880">
                  <c:v>702.23500000000001</c:v>
                </c:pt>
                <c:pt idx="2881">
                  <c:v>689.71600000000001</c:v>
                </c:pt>
                <c:pt idx="2882">
                  <c:v>679.28899999999999</c:v>
                </c:pt>
                <c:pt idx="2883">
                  <c:v>667.95399999999995</c:v>
                </c:pt>
                <c:pt idx="2884">
                  <c:v>656.71100000000001</c:v>
                </c:pt>
                <c:pt idx="2885">
                  <c:v>645.55999999999995</c:v>
                </c:pt>
                <c:pt idx="2886">
                  <c:v>633.50099999999998</c:v>
                </c:pt>
                <c:pt idx="2887">
                  <c:v>622.53499999999997</c:v>
                </c:pt>
                <c:pt idx="2888">
                  <c:v>611.66099999999994</c:v>
                </c:pt>
                <c:pt idx="2889">
                  <c:v>600.88099999999997</c:v>
                </c:pt>
                <c:pt idx="2890">
                  <c:v>590.19200000000001</c:v>
                </c:pt>
                <c:pt idx="2891">
                  <c:v>580.59699999999998</c:v>
                </c:pt>
                <c:pt idx="2892">
                  <c:v>570.09500000000003</c:v>
                </c:pt>
                <c:pt idx="2893">
                  <c:v>559.68499999999995</c:v>
                </c:pt>
                <c:pt idx="2894">
                  <c:v>548.36900000000003</c:v>
                </c:pt>
                <c:pt idx="2895">
                  <c:v>538.14599999999996</c:v>
                </c:pt>
                <c:pt idx="2896">
                  <c:v>529.01700000000005</c:v>
                </c:pt>
                <c:pt idx="2897">
                  <c:v>517.98099999999999</c:v>
                </c:pt>
                <c:pt idx="2898">
                  <c:v>509.03899999999999</c:v>
                </c:pt>
                <c:pt idx="2899">
                  <c:v>499.19</c:v>
                </c:pt>
                <c:pt idx="2900">
                  <c:v>489.435</c:v>
                </c:pt>
                <c:pt idx="2901">
                  <c:v>478.774</c:v>
                </c:pt>
                <c:pt idx="2902">
                  <c:v>470.20699999999999</c:v>
                </c:pt>
                <c:pt idx="2903">
                  <c:v>459.73399999999998</c:v>
                </c:pt>
                <c:pt idx="2904">
                  <c:v>451.35500000000002</c:v>
                </c:pt>
                <c:pt idx="2905">
                  <c:v>441.07</c:v>
                </c:pt>
                <c:pt idx="2906">
                  <c:v>431.88</c:v>
                </c:pt>
                <c:pt idx="2907">
                  <c:v>423.78399999999999</c:v>
                </c:pt>
                <c:pt idx="2908">
                  <c:v>413.78199999999998</c:v>
                </c:pt>
                <c:pt idx="2909">
                  <c:v>405.875</c:v>
                </c:pt>
                <c:pt idx="2910">
                  <c:v>397.06299999999999</c:v>
                </c:pt>
                <c:pt idx="2911">
                  <c:v>388.346</c:v>
                </c:pt>
                <c:pt idx="2912">
                  <c:v>378.72300000000001</c:v>
                </c:pt>
                <c:pt idx="2913">
                  <c:v>371.19600000000003</c:v>
                </c:pt>
                <c:pt idx="2914">
                  <c:v>361.76299999999998</c:v>
                </c:pt>
                <c:pt idx="2915">
                  <c:v>353.42599999999999</c:v>
                </c:pt>
                <c:pt idx="2916">
                  <c:v>346.18400000000003</c:v>
                </c:pt>
                <c:pt idx="2917">
                  <c:v>337.03699999999998</c:v>
                </c:pt>
                <c:pt idx="2918">
                  <c:v>329.98500000000001</c:v>
                </c:pt>
                <c:pt idx="2919">
                  <c:v>321.029</c:v>
                </c:pt>
                <c:pt idx="2920">
                  <c:v>314.16800000000001</c:v>
                </c:pt>
                <c:pt idx="2921">
                  <c:v>306.40300000000002</c:v>
                </c:pt>
                <c:pt idx="2922">
                  <c:v>297.73399999999998</c:v>
                </c:pt>
                <c:pt idx="2923">
                  <c:v>291.16000000000003</c:v>
                </c:pt>
                <c:pt idx="2924">
                  <c:v>283.68299999999999</c:v>
                </c:pt>
                <c:pt idx="2925">
                  <c:v>275.30099999999999</c:v>
                </c:pt>
                <c:pt idx="2926">
                  <c:v>269.01499999999999</c:v>
                </c:pt>
                <c:pt idx="2927">
                  <c:v>261.82499999999999</c:v>
                </c:pt>
                <c:pt idx="2928">
                  <c:v>254.73099999999999</c:v>
                </c:pt>
                <c:pt idx="2929">
                  <c:v>246.73400000000001</c:v>
                </c:pt>
                <c:pt idx="2930">
                  <c:v>240.83199999999999</c:v>
                </c:pt>
                <c:pt idx="2931">
                  <c:v>233.02699999999999</c:v>
                </c:pt>
                <c:pt idx="2932">
                  <c:v>226.31899999999999</c:v>
                </c:pt>
                <c:pt idx="2933">
                  <c:v>220.70699999999999</c:v>
                </c:pt>
                <c:pt idx="2934">
                  <c:v>214.191</c:v>
                </c:pt>
                <c:pt idx="2935">
                  <c:v>207.77199999999999</c:v>
                </c:pt>
                <c:pt idx="2936">
                  <c:v>200.45</c:v>
                </c:pt>
                <c:pt idx="2937">
                  <c:v>195.22399999999999</c:v>
                </c:pt>
                <c:pt idx="2938">
                  <c:v>188.095</c:v>
                </c:pt>
                <c:pt idx="2939">
                  <c:v>182.06299999999999</c:v>
                </c:pt>
                <c:pt idx="2940">
                  <c:v>177.12799999999999</c:v>
                </c:pt>
                <c:pt idx="2941">
                  <c:v>171.28899999999999</c:v>
                </c:pt>
                <c:pt idx="2942">
                  <c:v>165.548</c:v>
                </c:pt>
                <c:pt idx="2943">
                  <c:v>158.904</c:v>
                </c:pt>
                <c:pt idx="2944">
                  <c:v>153.357</c:v>
                </c:pt>
                <c:pt idx="2945">
                  <c:v>148.90700000000001</c:v>
                </c:pt>
                <c:pt idx="2946">
                  <c:v>143.554</c:v>
                </c:pt>
                <c:pt idx="2947">
                  <c:v>138.29900000000001</c:v>
                </c:pt>
                <c:pt idx="2948">
                  <c:v>132.14099999999999</c:v>
                </c:pt>
                <c:pt idx="2949">
                  <c:v>127.08</c:v>
                </c:pt>
                <c:pt idx="2950">
                  <c:v>122.117</c:v>
                </c:pt>
                <c:pt idx="2951">
                  <c:v>118.251</c:v>
                </c:pt>
                <c:pt idx="2952">
                  <c:v>113.483</c:v>
                </c:pt>
                <c:pt idx="2953">
                  <c:v>107.812</c:v>
                </c:pt>
                <c:pt idx="2954">
                  <c:v>104.239</c:v>
                </c:pt>
                <c:pt idx="2955">
                  <c:v>98.763400000000004</c:v>
                </c:pt>
                <c:pt idx="2956">
                  <c:v>95.385800000000003</c:v>
                </c:pt>
                <c:pt idx="2957">
                  <c:v>91.105800000000002</c:v>
                </c:pt>
                <c:pt idx="2958">
                  <c:v>85.923699999999997</c:v>
                </c:pt>
                <c:pt idx="2959">
                  <c:v>82.839399999999998</c:v>
                </c:pt>
                <c:pt idx="2960">
                  <c:v>78.852999999999994</c:v>
                </c:pt>
                <c:pt idx="2961">
                  <c:v>73.964500000000001</c:v>
                </c:pt>
                <c:pt idx="2962">
                  <c:v>71.174000000000007</c:v>
                </c:pt>
                <c:pt idx="2963">
                  <c:v>66.481399999999994</c:v>
                </c:pt>
                <c:pt idx="2964">
                  <c:v>62.886899999999997</c:v>
                </c:pt>
                <c:pt idx="2965">
                  <c:v>59.390500000000003</c:v>
                </c:pt>
                <c:pt idx="2966">
                  <c:v>56.992100000000001</c:v>
                </c:pt>
                <c:pt idx="2967">
                  <c:v>53.691899999999997</c:v>
                </c:pt>
                <c:pt idx="2968">
                  <c:v>50.489800000000002</c:v>
                </c:pt>
                <c:pt idx="2969">
                  <c:v>47.386000000000003</c:v>
                </c:pt>
                <c:pt idx="2970">
                  <c:v>43.380400000000002</c:v>
                </c:pt>
                <c:pt idx="2971">
                  <c:v>40.472999999999999</c:v>
                </c:pt>
                <c:pt idx="2972">
                  <c:v>38.663899999999998</c:v>
                </c:pt>
                <c:pt idx="2973">
                  <c:v>34.953200000000002</c:v>
                </c:pt>
                <c:pt idx="2974">
                  <c:v>32.340699999999998</c:v>
                </c:pt>
                <c:pt idx="2975">
                  <c:v>30.826699999999999</c:v>
                </c:pt>
                <c:pt idx="2976">
                  <c:v>28.411000000000001</c:v>
                </c:pt>
                <c:pt idx="2977">
                  <c:v>25.093800000000002</c:v>
                </c:pt>
                <c:pt idx="2978">
                  <c:v>22.8749</c:v>
                </c:pt>
                <c:pt idx="2979">
                  <c:v>20.7546</c:v>
                </c:pt>
                <c:pt idx="2980">
                  <c:v>18.732700000000001</c:v>
                </c:pt>
                <c:pt idx="2981">
                  <c:v>17.8094</c:v>
                </c:pt>
                <c:pt idx="2982">
                  <c:v>15.984500000000001</c:v>
                </c:pt>
                <c:pt idx="2983">
                  <c:v>14.2582</c:v>
                </c:pt>
                <c:pt idx="2984" formatCode="mmm\-yy">
                  <c:v>0</c:v>
                </c:pt>
                <c:pt idx="2985">
                  <c:v>10.1013</c:v>
                </c:pt>
                <c:pt idx="2986">
                  <c:v>8.6706599999999998</c:v>
                </c:pt>
                <c:pt idx="2987">
                  <c:v>8.3386600000000008</c:v>
                </c:pt>
                <c:pt idx="2988">
                  <c:v>6.1052799999999996</c:v>
                </c:pt>
                <c:pt idx="2989">
                  <c:v>4.9705199999999996</c:v>
                </c:pt>
                <c:pt idx="2990" formatCode="mmm\-yy">
                  <c:v>0</c:v>
                </c:pt>
                <c:pt idx="2991">
                  <c:v>2.9969299999999999</c:v>
                </c:pt>
                <c:pt idx="2992">
                  <c:v>2.1581100000000002</c:v>
                </c:pt>
                <c:pt idx="2993">
                  <c:v>1.4179600000000001</c:v>
                </c:pt>
                <c:pt idx="2994">
                  <c:v>1.7764800000000001</c:v>
                </c:pt>
                <c:pt idx="2995">
                  <c:v>1.2336800000000001</c:v>
                </c:pt>
                <c:pt idx="2996">
                  <c:v>-0.21043999999999999</c:v>
                </c:pt>
                <c:pt idx="2997">
                  <c:v>0.44413000000000002</c:v>
                </c:pt>
                <c:pt idx="2998">
                  <c:v>0.19739200000000001</c:v>
                </c:pt>
                <c:pt idx="2999">
                  <c:v>-0.95065200000000005</c:v>
                </c:pt>
                <c:pt idx="3000">
                  <c:v>-1</c:v>
                </c:pt>
                <c:pt idx="3001">
                  <c:v>-0.95065200000000005</c:v>
                </c:pt>
                <c:pt idx="3002">
                  <c:v>-0.80260900000000002</c:v>
                </c:pt>
                <c:pt idx="3003">
                  <c:v>0.44412800000000002</c:v>
                </c:pt>
                <c:pt idx="3004">
                  <c:v>0.78955600000000004</c:v>
                </c:pt>
                <c:pt idx="3005">
                  <c:v>0.23367299999999999</c:v>
                </c:pt>
                <c:pt idx="3006">
                  <c:v>1.77647</c:v>
                </c:pt>
                <c:pt idx="3007">
                  <c:v>2.4179499999999998</c:v>
                </c:pt>
                <c:pt idx="3008">
                  <c:v>2.1581000000000001</c:v>
                </c:pt>
                <c:pt idx="3009">
                  <c:v>2.9969199999999998</c:v>
                </c:pt>
                <c:pt idx="3010">
                  <c:v>3.9343900000000001</c:v>
                </c:pt>
                <c:pt idx="3011">
                  <c:v>5.97051</c:v>
                </c:pt>
                <c:pt idx="3012">
                  <c:v>6.10527</c:v>
                </c:pt>
                <c:pt idx="3013">
                  <c:v>8.3386499999999995</c:v>
                </c:pt>
                <c:pt idx="3014">
                  <c:v>8.6706500000000002</c:v>
                </c:pt>
                <c:pt idx="3015">
                  <c:v>10.1012</c:v>
                </c:pt>
                <c:pt idx="3016" formatCode="mmm\-yy">
                  <c:v>0</c:v>
                </c:pt>
                <c:pt idx="3017">
                  <c:v>14.2582</c:v>
                </c:pt>
                <c:pt idx="3018">
                  <c:v>15.984500000000001</c:v>
                </c:pt>
                <c:pt idx="3019">
                  <c:v>17.8093</c:v>
                </c:pt>
                <c:pt idx="3020">
                  <c:v>19.732700000000001</c:v>
                </c:pt>
                <c:pt idx="3021">
                  <c:v>21.7546</c:v>
                </c:pt>
                <c:pt idx="3022">
                  <c:v>23.8749</c:v>
                </c:pt>
                <c:pt idx="3023">
                  <c:v>25.093699999999998</c:v>
                </c:pt>
                <c:pt idx="3024">
                  <c:v>28.411000000000001</c:v>
                </c:pt>
                <c:pt idx="3025">
                  <c:v>30.826699999999999</c:v>
                </c:pt>
                <c:pt idx="3026">
                  <c:v>32.340699999999998</c:v>
                </c:pt>
                <c:pt idx="3027">
                  <c:v>35.953099999999999</c:v>
                </c:pt>
                <c:pt idx="3028">
                  <c:v>38.663899999999998</c:v>
                </c:pt>
                <c:pt idx="3029">
                  <c:v>41.472999999999999</c:v>
                </c:pt>
                <c:pt idx="3030">
                  <c:v>44.380299999999998</c:v>
                </c:pt>
                <c:pt idx="3031">
                  <c:v>46.386000000000003</c:v>
                </c:pt>
                <c:pt idx="3032">
                  <c:v>49.489800000000002</c:v>
                </c:pt>
                <c:pt idx="3033">
                  <c:v>52.691899999999997</c:v>
                </c:pt>
                <c:pt idx="3034">
                  <c:v>56.992100000000001</c:v>
                </c:pt>
                <c:pt idx="3035">
                  <c:v>59.3904</c:v>
                </c:pt>
                <c:pt idx="3036">
                  <c:v>63.886899999999997</c:v>
                </c:pt>
                <c:pt idx="3037">
                  <c:v>66.481399999999994</c:v>
                </c:pt>
                <c:pt idx="3038">
                  <c:v>71.173900000000003</c:v>
                </c:pt>
                <c:pt idx="3039">
                  <c:v>73.964500000000001</c:v>
                </c:pt>
                <c:pt idx="3040">
                  <c:v>78.852999999999994</c:v>
                </c:pt>
                <c:pt idx="3041">
                  <c:v>82.839399999999998</c:v>
                </c:pt>
                <c:pt idx="3042">
                  <c:v>85.923699999999997</c:v>
                </c:pt>
                <c:pt idx="3043">
                  <c:v>91.105800000000002</c:v>
                </c:pt>
                <c:pt idx="3044">
                  <c:v>94.3857</c:v>
                </c:pt>
                <c:pt idx="3045">
                  <c:v>99.763400000000004</c:v>
                </c:pt>
                <c:pt idx="3046">
                  <c:v>104.239</c:v>
                </c:pt>
                <c:pt idx="3047">
                  <c:v>108.812</c:v>
                </c:pt>
                <c:pt idx="3048">
                  <c:v>112.483</c:v>
                </c:pt>
                <c:pt idx="3049">
                  <c:v>118.251</c:v>
                </c:pt>
                <c:pt idx="3050">
                  <c:v>122.117</c:v>
                </c:pt>
                <c:pt idx="3051">
                  <c:v>127.08</c:v>
                </c:pt>
                <c:pt idx="3052">
                  <c:v>133.14099999999999</c:v>
                </c:pt>
                <c:pt idx="3053">
                  <c:v>137.29900000000001</c:v>
                </c:pt>
                <c:pt idx="3054">
                  <c:v>142.554</c:v>
                </c:pt>
                <c:pt idx="3055">
                  <c:v>147.90700000000001</c:v>
                </c:pt>
                <c:pt idx="3056">
                  <c:v>154.357</c:v>
                </c:pt>
                <c:pt idx="3057">
                  <c:v>159.904</c:v>
                </c:pt>
                <c:pt idx="3058">
                  <c:v>164.548</c:v>
                </c:pt>
                <c:pt idx="3059">
                  <c:v>171.28899999999999</c:v>
                </c:pt>
                <c:pt idx="3060">
                  <c:v>176.12700000000001</c:v>
                </c:pt>
                <c:pt idx="3061">
                  <c:v>182.06299999999999</c:v>
                </c:pt>
                <c:pt idx="3062">
                  <c:v>189.095</c:v>
                </c:pt>
                <c:pt idx="3063">
                  <c:v>194.22399999999999</c:v>
                </c:pt>
                <c:pt idx="3064">
                  <c:v>201.44900000000001</c:v>
                </c:pt>
                <c:pt idx="3065">
                  <c:v>206.77199999999999</c:v>
                </c:pt>
                <c:pt idx="3066">
                  <c:v>214.191</c:v>
                </c:pt>
                <c:pt idx="3067">
                  <c:v>220.70699999999999</c:v>
                </c:pt>
                <c:pt idx="3068">
                  <c:v>226.31899999999999</c:v>
                </c:pt>
                <c:pt idx="3069">
                  <c:v>234.02699999999999</c:v>
                </c:pt>
                <c:pt idx="3070">
                  <c:v>239.83199999999999</c:v>
                </c:pt>
                <c:pt idx="3071">
                  <c:v>246.73400000000001</c:v>
                </c:pt>
                <c:pt idx="3072">
                  <c:v>254.73099999999999</c:v>
                </c:pt>
                <c:pt idx="3073">
                  <c:v>261.82499999999999</c:v>
                </c:pt>
                <c:pt idx="3074">
                  <c:v>268.01499999999999</c:v>
                </c:pt>
                <c:pt idx="3075">
                  <c:v>275.30099999999999</c:v>
                </c:pt>
                <c:pt idx="3076">
                  <c:v>282.68299999999999</c:v>
                </c:pt>
                <c:pt idx="3077">
                  <c:v>290.16000000000003</c:v>
                </c:pt>
                <c:pt idx="3078">
                  <c:v>297.73399999999998</c:v>
                </c:pt>
                <c:pt idx="3079">
                  <c:v>305.40300000000002</c:v>
                </c:pt>
                <c:pt idx="3080">
                  <c:v>313.16800000000001</c:v>
                </c:pt>
                <c:pt idx="3081">
                  <c:v>321.029</c:v>
                </c:pt>
                <c:pt idx="3082">
                  <c:v>329.98500000000001</c:v>
                </c:pt>
                <c:pt idx="3083">
                  <c:v>337.03699999999998</c:v>
                </c:pt>
                <c:pt idx="3084">
                  <c:v>345.18400000000003</c:v>
                </c:pt>
                <c:pt idx="3085">
                  <c:v>354.42599999999999</c:v>
                </c:pt>
                <c:pt idx="3086">
                  <c:v>361.76299999999998</c:v>
                </c:pt>
                <c:pt idx="3087">
                  <c:v>370.19600000000003</c:v>
                </c:pt>
                <c:pt idx="3088">
                  <c:v>379.72300000000001</c:v>
                </c:pt>
                <c:pt idx="3089">
                  <c:v>388.346</c:v>
                </c:pt>
                <c:pt idx="3090">
                  <c:v>397.06299999999999</c:v>
                </c:pt>
                <c:pt idx="3091">
                  <c:v>404.875</c:v>
                </c:pt>
                <c:pt idx="3092">
                  <c:v>414.78199999999998</c:v>
                </c:pt>
                <c:pt idx="3093">
                  <c:v>423.78399999999999</c:v>
                </c:pt>
                <c:pt idx="3094">
                  <c:v>431.87900000000002</c:v>
                </c:pt>
                <c:pt idx="3095">
                  <c:v>442.07</c:v>
                </c:pt>
                <c:pt idx="3096">
                  <c:v>451.35500000000002</c:v>
                </c:pt>
                <c:pt idx="3097">
                  <c:v>460.733</c:v>
                </c:pt>
                <c:pt idx="3098">
                  <c:v>469.20699999999999</c:v>
                </c:pt>
                <c:pt idx="3099">
                  <c:v>478.774</c:v>
                </c:pt>
                <c:pt idx="3100">
                  <c:v>489.435</c:v>
                </c:pt>
                <c:pt idx="3101">
                  <c:v>499.19</c:v>
                </c:pt>
                <c:pt idx="3102">
                  <c:v>508.03899999999999</c:v>
                </c:pt>
                <c:pt idx="3103">
                  <c:v>517.98099999999999</c:v>
                </c:pt>
                <c:pt idx="3104">
                  <c:v>528.01700000000005</c:v>
                </c:pt>
                <c:pt idx="3105">
                  <c:v>538.14599999999996</c:v>
                </c:pt>
                <c:pt idx="3106">
                  <c:v>548.36900000000003</c:v>
                </c:pt>
                <c:pt idx="3107">
                  <c:v>558.68499999999995</c:v>
                </c:pt>
                <c:pt idx="3108">
                  <c:v>569.09500000000003</c:v>
                </c:pt>
                <c:pt idx="3109">
                  <c:v>580.59699999999998</c:v>
                </c:pt>
                <c:pt idx="3110">
                  <c:v>590.19200000000001</c:v>
                </c:pt>
                <c:pt idx="3111">
                  <c:v>600.88</c:v>
                </c:pt>
                <c:pt idx="3112">
                  <c:v>611.66099999999994</c:v>
                </c:pt>
                <c:pt idx="3113">
                  <c:v>622.53499999999997</c:v>
                </c:pt>
                <c:pt idx="3114">
                  <c:v>633.50099999999998</c:v>
                </c:pt>
                <c:pt idx="3115">
                  <c:v>645.55999999999995</c:v>
                </c:pt>
                <c:pt idx="3116">
                  <c:v>655.71100000000001</c:v>
                </c:pt>
                <c:pt idx="3117">
                  <c:v>666.95399999999995</c:v>
                </c:pt>
                <c:pt idx="3118">
                  <c:v>679.28899999999999</c:v>
                </c:pt>
                <c:pt idx="3119">
                  <c:v>689.71600000000001</c:v>
                </c:pt>
                <c:pt idx="3120">
                  <c:v>701.23500000000001</c:v>
                </c:pt>
                <c:pt idx="3121">
                  <c:v>712.846</c:v>
                </c:pt>
                <c:pt idx="3122">
                  <c:v>725.548</c:v>
                </c:pt>
                <c:pt idx="3123">
                  <c:v>737.34199999999998</c:v>
                </c:pt>
                <c:pt idx="3124">
                  <c:v>749.22799999999995</c:v>
                </c:pt>
                <c:pt idx="3125">
                  <c:v>761.20500000000004</c:v>
                </c:pt>
                <c:pt idx="3126">
                  <c:v>772.27300000000002</c:v>
                </c:pt>
                <c:pt idx="3127">
                  <c:v>785.43200000000002</c:v>
                </c:pt>
                <c:pt idx="3128">
                  <c:v>797.68100000000004</c:v>
                </c:pt>
                <c:pt idx="3129">
                  <c:v>810.02200000000005</c:v>
                </c:pt>
                <c:pt idx="3130">
                  <c:v>821.45399999999995</c:v>
                </c:pt>
                <c:pt idx="3131">
                  <c:v>833.976</c:v>
                </c:pt>
                <c:pt idx="3132">
                  <c:v>847.58799999999997</c:v>
                </c:pt>
                <c:pt idx="3133">
                  <c:v>860.29100000000005</c:v>
                </c:pt>
                <c:pt idx="3134">
                  <c:v>873.08399999999995</c:v>
                </c:pt>
                <c:pt idx="3135">
                  <c:v>885.96699999999998</c:v>
                </c:pt>
                <c:pt idx="3136">
                  <c:v>898.94</c:v>
                </c:pt>
                <c:pt idx="3137">
                  <c:v>911.00300000000004</c:v>
                </c:pt>
                <c:pt idx="3138">
                  <c:v>925.15599999999995</c:v>
                </c:pt>
                <c:pt idx="3139">
                  <c:v>937.39800000000002</c:v>
                </c:pt>
                <c:pt idx="3140">
                  <c:v>951.72900000000004</c:v>
                </c:pt>
                <c:pt idx="3141">
                  <c:v>964.15</c:v>
                </c:pt>
                <c:pt idx="3142">
                  <c:v>978.66</c:v>
                </c:pt>
                <c:pt idx="3143">
                  <c:v>992.25900000000001</c:v>
                </c:pt>
                <c:pt idx="3144">
                  <c:v>1004.95</c:v>
                </c:pt>
                <c:pt idx="3145">
                  <c:v>1019.72</c:v>
                </c:pt>
                <c:pt idx="3146">
                  <c:v>1033.5899999999999</c:v>
                </c:pt>
                <c:pt idx="3147">
                  <c:v>1046.54</c:v>
                </c:pt>
                <c:pt idx="3148">
                  <c:v>1060.5899999999999</c:v>
                </c:pt>
                <c:pt idx="3149">
                  <c:v>1075.72</c:v>
                </c:pt>
                <c:pt idx="3150">
                  <c:v>1089.93</c:v>
                </c:pt>
                <c:pt idx="3151">
                  <c:v>1103.24</c:v>
                </c:pt>
                <c:pt idx="3152">
                  <c:v>1117.6400000000001</c:v>
                </c:pt>
                <c:pt idx="3153">
                  <c:v>1132.1199999999999</c:v>
                </c:pt>
                <c:pt idx="3154">
                  <c:v>1147.69</c:v>
                </c:pt>
                <c:pt idx="3155">
                  <c:v>1161.3399999999999</c:v>
                </c:pt>
                <c:pt idx="3156">
                  <c:v>1177.0899999999999</c:v>
                </c:pt>
                <c:pt idx="3157">
                  <c:v>1191.92</c:v>
                </c:pt>
                <c:pt idx="3158">
                  <c:v>1205.8399999999999</c:v>
                </c:pt>
                <c:pt idx="3159">
                  <c:v>1220.8399999999999</c:v>
                </c:pt>
                <c:pt idx="3160">
                  <c:v>1236.93</c:v>
                </c:pt>
                <c:pt idx="3161">
                  <c:v>1251.1099999999999</c:v>
                </c:pt>
                <c:pt idx="3162">
                  <c:v>1266.3800000000001</c:v>
                </c:pt>
                <c:pt idx="3163">
                  <c:v>1282.73</c:v>
                </c:pt>
                <c:pt idx="3164">
                  <c:v>1298.1600000000001</c:v>
                </c:pt>
                <c:pt idx="3165">
                  <c:v>1312.68</c:v>
                </c:pt>
                <c:pt idx="3166">
                  <c:v>1329.29</c:v>
                </c:pt>
                <c:pt idx="3167">
                  <c:v>1344.99</c:v>
                </c:pt>
                <c:pt idx="3168">
                  <c:v>1360.77</c:v>
                </c:pt>
                <c:pt idx="3169">
                  <c:v>1376.63</c:v>
                </c:pt>
                <c:pt idx="3170">
                  <c:v>1391.58</c:v>
                </c:pt>
                <c:pt idx="3171">
                  <c:v>1407.61</c:v>
                </c:pt>
                <c:pt idx="3172">
                  <c:v>1424.73</c:v>
                </c:pt>
                <c:pt idx="3173">
                  <c:v>1440.94</c:v>
                </c:pt>
                <c:pt idx="3174">
                  <c:v>1456.23</c:v>
                </c:pt>
                <c:pt idx="3175">
                  <c:v>1473.6</c:v>
                </c:pt>
                <c:pt idx="3176">
                  <c:v>1490.06</c:v>
                </c:pt>
                <c:pt idx="3177">
                  <c:v>1505.6</c:v>
                </c:pt>
                <c:pt idx="3178">
                  <c:v>1522.22</c:v>
                </c:pt>
                <c:pt idx="3179">
                  <c:v>1539.93</c:v>
                </c:pt>
                <c:pt idx="3180">
                  <c:v>1555.72</c:v>
                </c:pt>
                <c:pt idx="3181">
                  <c:v>1572.6</c:v>
                </c:pt>
                <c:pt idx="3182">
                  <c:v>1590.55</c:v>
                </c:pt>
                <c:pt idx="3183">
                  <c:v>1607.6</c:v>
                </c:pt>
                <c:pt idx="3184">
                  <c:v>1623.72</c:v>
                </c:pt>
                <c:pt idx="3185">
                  <c:v>1640.93</c:v>
                </c:pt>
                <c:pt idx="3186">
                  <c:v>1659.22</c:v>
                </c:pt>
                <c:pt idx="3187">
                  <c:v>1676.59</c:v>
                </c:pt>
                <c:pt idx="3188">
                  <c:v>1693.04</c:v>
                </c:pt>
                <c:pt idx="3189">
                  <c:v>1711.58</c:v>
                </c:pt>
                <c:pt idx="3190">
                  <c:v>1729.19</c:v>
                </c:pt>
                <c:pt idx="3191">
                  <c:v>1746.89</c:v>
                </c:pt>
                <c:pt idx="3192">
                  <c:v>1763.67</c:v>
                </c:pt>
                <c:pt idx="3193">
                  <c:v>1781.54</c:v>
                </c:pt>
                <c:pt idx="3194">
                  <c:v>1799.48</c:v>
                </c:pt>
                <c:pt idx="3195">
                  <c:v>1818.5</c:v>
                </c:pt>
                <c:pt idx="3196">
                  <c:v>1835.61</c:v>
                </c:pt>
                <c:pt idx="3197">
                  <c:v>1853.79</c:v>
                </c:pt>
                <c:pt idx="3198">
                  <c:v>1873.06</c:v>
                </c:pt>
                <c:pt idx="3199">
                  <c:v>1890.4</c:v>
                </c:pt>
                <c:pt idx="3200">
                  <c:v>1908.83</c:v>
                </c:pt>
                <c:pt idx="3201">
                  <c:v>1928.34</c:v>
                </c:pt>
                <c:pt idx="3202">
                  <c:v>1946.92</c:v>
                </c:pt>
                <c:pt idx="3203">
                  <c:v>1964.59</c:v>
                </c:pt>
                <c:pt idx="3204">
                  <c:v>1984.33</c:v>
                </c:pt>
                <c:pt idx="3205">
                  <c:v>2002.15</c:v>
                </c:pt>
                <c:pt idx="3206">
                  <c:v>2021.06</c:v>
                </c:pt>
                <c:pt idx="3207">
                  <c:v>2041.04</c:v>
                </c:pt>
                <c:pt idx="3208">
                  <c:v>2059.1</c:v>
                </c:pt>
                <c:pt idx="3209">
                  <c:v>2078.23</c:v>
                </c:pt>
                <c:pt idx="3210">
                  <c:v>2097.4499999999998</c:v>
                </c:pt>
                <c:pt idx="3211">
                  <c:v>2116.7399999999998</c:v>
                </c:pt>
                <c:pt idx="3212">
                  <c:v>2137.12</c:v>
                </c:pt>
                <c:pt idx="3213">
                  <c:v>2156.56</c:v>
                </c:pt>
                <c:pt idx="3214">
                  <c:v>2175.09</c:v>
                </c:pt>
                <c:pt idx="3215">
                  <c:v>2195.6999999999998</c:v>
                </c:pt>
                <c:pt idx="3216">
                  <c:v>2215.38</c:v>
                </c:pt>
                <c:pt idx="3217">
                  <c:v>2234.13</c:v>
                </c:pt>
                <c:pt idx="3218">
                  <c:v>2253.9699999999998</c:v>
                </c:pt>
                <c:pt idx="3219">
                  <c:v>2273.88</c:v>
                </c:pt>
                <c:pt idx="3220">
                  <c:v>2294.87</c:v>
                </c:pt>
                <c:pt idx="3221">
                  <c:v>2314.9299999999998</c:v>
                </c:pt>
                <c:pt idx="3222">
                  <c:v>2335.0700000000002</c:v>
                </c:pt>
                <c:pt idx="3223">
                  <c:v>2354.2800000000002</c:v>
                </c:pt>
                <c:pt idx="3224">
                  <c:v>2374.5700000000002</c:v>
                </c:pt>
                <c:pt idx="3225">
                  <c:v>2394.94</c:v>
                </c:pt>
                <c:pt idx="3226">
                  <c:v>2416.38</c:v>
                </c:pt>
                <c:pt idx="3227">
                  <c:v>2436.9</c:v>
                </c:pt>
                <c:pt idx="3228">
                  <c:v>2457.4899999999998</c:v>
                </c:pt>
                <c:pt idx="3229">
                  <c:v>2477.15</c:v>
                </c:pt>
                <c:pt idx="3230">
                  <c:v>2497.89</c:v>
                </c:pt>
                <c:pt idx="3231">
                  <c:v>2519.6999999999998</c:v>
                </c:pt>
                <c:pt idx="3232">
                  <c:v>2540.59</c:v>
                </c:pt>
                <c:pt idx="3233">
                  <c:v>2560.5500000000002</c:v>
                </c:pt>
                <c:pt idx="3234">
                  <c:v>2582.58</c:v>
                </c:pt>
                <c:pt idx="3235">
                  <c:v>2603.69</c:v>
                </c:pt>
                <c:pt idx="3236">
                  <c:v>2624.87</c:v>
                </c:pt>
                <c:pt idx="3237">
                  <c:v>2646.12</c:v>
                </c:pt>
                <c:pt idx="3238">
                  <c:v>2667.45</c:v>
                </c:pt>
                <c:pt idx="3239">
                  <c:v>2688.84</c:v>
                </c:pt>
                <c:pt idx="3240">
                  <c:v>2710.31</c:v>
                </c:pt>
                <c:pt idx="3241">
                  <c:v>2730.86</c:v>
                </c:pt>
                <c:pt idx="3242">
                  <c:v>2753.47</c:v>
                </c:pt>
                <c:pt idx="3243">
                  <c:v>2774.15</c:v>
                </c:pt>
                <c:pt idx="3244">
                  <c:v>2795.91</c:v>
                </c:pt>
                <c:pt idx="3245">
                  <c:v>2818.74</c:v>
                </c:pt>
                <c:pt idx="3246">
                  <c:v>2839.64</c:v>
                </c:pt>
                <c:pt idx="3247">
                  <c:v>2861.6</c:v>
                </c:pt>
                <c:pt idx="3248">
                  <c:v>2883.64</c:v>
                </c:pt>
                <c:pt idx="3249">
                  <c:v>2906.75</c:v>
                </c:pt>
                <c:pt idx="3250">
                  <c:v>2928.93</c:v>
                </c:pt>
                <c:pt idx="3251">
                  <c:v>2951.18</c:v>
                </c:pt>
                <c:pt idx="3252">
                  <c:v>2973.5</c:v>
                </c:pt>
                <c:pt idx="3253">
                  <c:v>2995.89</c:v>
                </c:pt>
                <c:pt idx="3254">
                  <c:v>3017.35</c:v>
                </c:pt>
                <c:pt idx="3255">
                  <c:v>3040.87</c:v>
                </c:pt>
                <c:pt idx="3256">
                  <c:v>3062.47</c:v>
                </c:pt>
                <c:pt idx="3257">
                  <c:v>3085.13</c:v>
                </c:pt>
                <c:pt idx="3258">
                  <c:v>3107.86</c:v>
                </c:pt>
                <c:pt idx="3259">
                  <c:v>3130.66</c:v>
                </c:pt>
                <c:pt idx="3260">
                  <c:v>3153.53</c:v>
                </c:pt>
                <c:pt idx="3261">
                  <c:v>3177.46</c:v>
                </c:pt>
                <c:pt idx="3262">
                  <c:v>3199.47</c:v>
                </c:pt>
                <c:pt idx="3263">
                  <c:v>3222.54</c:v>
                </c:pt>
                <c:pt idx="3264">
                  <c:v>3245.67</c:v>
                </c:pt>
                <c:pt idx="3265">
                  <c:v>3268.87</c:v>
                </c:pt>
                <c:pt idx="3266">
                  <c:v>3292.14</c:v>
                </c:pt>
                <c:pt idx="3267">
                  <c:v>3315.48</c:v>
                </c:pt>
                <c:pt idx="3268">
                  <c:v>3338.88</c:v>
                </c:pt>
                <c:pt idx="3269">
                  <c:v>3362.35</c:v>
                </c:pt>
                <c:pt idx="3270">
                  <c:v>3386.88</c:v>
                </c:pt>
                <c:pt idx="3271">
                  <c:v>3410.48</c:v>
                </c:pt>
                <c:pt idx="3272">
                  <c:v>3433.14</c:v>
                </c:pt>
                <c:pt idx="3273">
                  <c:v>3456.87</c:v>
                </c:pt>
                <c:pt idx="3274">
                  <c:v>3481.66</c:v>
                </c:pt>
                <c:pt idx="3275">
                  <c:v>3504.52</c:v>
                </c:pt>
                <c:pt idx="3276">
                  <c:v>3528.44</c:v>
                </c:pt>
                <c:pt idx="3277">
                  <c:v>3553.43</c:v>
                </c:pt>
                <c:pt idx="3278">
                  <c:v>3576.47</c:v>
                </c:pt>
                <c:pt idx="3279">
                  <c:v>3601.59</c:v>
                </c:pt>
                <c:pt idx="3280">
                  <c:v>3624.76</c:v>
                </c:pt>
                <c:pt idx="3281">
                  <c:v>3649</c:v>
                </c:pt>
                <c:pt idx="3282">
                  <c:v>3673.3</c:v>
                </c:pt>
                <c:pt idx="3283">
                  <c:v>3698.66</c:v>
                </c:pt>
                <c:pt idx="3284">
                  <c:v>3723.09</c:v>
                </c:pt>
                <c:pt idx="3285">
                  <c:v>3747.57</c:v>
                </c:pt>
                <c:pt idx="3286">
                  <c:v>3771.12</c:v>
                </c:pt>
                <c:pt idx="3287">
                  <c:v>3795.73</c:v>
                </c:pt>
                <c:pt idx="3288">
                  <c:v>3820.4</c:v>
                </c:pt>
                <c:pt idx="3289">
                  <c:v>3845.14</c:v>
                </c:pt>
                <c:pt idx="3290">
                  <c:v>3870.93</c:v>
                </c:pt>
                <c:pt idx="3291">
                  <c:v>3895.78</c:v>
                </c:pt>
                <c:pt idx="3292">
                  <c:v>3919.7</c:v>
                </c:pt>
                <c:pt idx="3293">
                  <c:v>3945.67</c:v>
                </c:pt>
                <c:pt idx="3294">
                  <c:v>3969.7</c:v>
                </c:pt>
                <c:pt idx="3295">
                  <c:v>3995.8</c:v>
                </c:pt>
                <c:pt idx="3296">
                  <c:v>4019.95</c:v>
                </c:pt>
                <c:pt idx="3297">
                  <c:v>4045.16</c:v>
                </c:pt>
                <c:pt idx="3298">
                  <c:v>4070.43</c:v>
                </c:pt>
                <c:pt idx="3299">
                  <c:v>4096.76</c:v>
                </c:pt>
                <c:pt idx="3300">
                  <c:v>4122.1499999999996</c:v>
                </c:pt>
                <c:pt idx="3301">
                  <c:v>4147.59</c:v>
                </c:pt>
                <c:pt idx="3302">
                  <c:v>4173.1000000000004</c:v>
                </c:pt>
                <c:pt idx="3303">
                  <c:v>4197.66</c:v>
                </c:pt>
                <c:pt idx="3304">
                  <c:v>4223.2700000000004</c:v>
                </c:pt>
                <c:pt idx="3305">
                  <c:v>4249.95</c:v>
                </c:pt>
                <c:pt idx="3306">
                  <c:v>4274.68</c:v>
                </c:pt>
                <c:pt idx="3307">
                  <c:v>4300.47</c:v>
                </c:pt>
                <c:pt idx="3308">
                  <c:v>4326.3100000000004</c:v>
                </c:pt>
                <c:pt idx="3309">
                  <c:v>4352.21</c:v>
                </c:pt>
                <c:pt idx="3310">
                  <c:v>4378.17</c:v>
                </c:pt>
                <c:pt idx="3311">
                  <c:v>4405.18</c:v>
                </c:pt>
                <c:pt idx="3312">
                  <c:v>4430.24</c:v>
                </c:pt>
                <c:pt idx="3313">
                  <c:v>4457.37</c:v>
                </c:pt>
                <c:pt idx="3314">
                  <c:v>4482.54</c:v>
                </c:pt>
                <c:pt idx="3315">
                  <c:v>4508.7700000000004</c:v>
                </c:pt>
                <c:pt idx="3316">
                  <c:v>4536.0600000000004</c:v>
                </c:pt>
                <c:pt idx="3317">
                  <c:v>4562.3999999999996</c:v>
                </c:pt>
                <c:pt idx="3318">
                  <c:v>4588.79</c:v>
                </c:pt>
                <c:pt idx="3319">
                  <c:v>4614.2299999999996</c:v>
                </c:pt>
                <c:pt idx="3320">
                  <c:v>4640.7299999999996</c:v>
                </c:pt>
                <c:pt idx="3321">
                  <c:v>4668.28</c:v>
                </c:pt>
                <c:pt idx="3322">
                  <c:v>4693.8900000000003</c:v>
                </c:pt>
                <c:pt idx="3323">
                  <c:v>4721.54</c:v>
                </c:pt>
                <c:pt idx="3324">
                  <c:v>4747.25</c:v>
                </c:pt>
                <c:pt idx="3325">
                  <c:v>4775.01</c:v>
                </c:pt>
                <c:pt idx="3326">
                  <c:v>4800.83</c:v>
                </c:pt>
                <c:pt idx="3327">
                  <c:v>4827.6899999999996</c:v>
                </c:pt>
                <c:pt idx="3328">
                  <c:v>4855.6000000000004</c:v>
                </c:pt>
                <c:pt idx="3329">
                  <c:v>4882.57</c:v>
                </c:pt>
                <c:pt idx="3330">
                  <c:v>4909.59</c:v>
                </c:pt>
                <c:pt idx="3331">
                  <c:v>4935.6499999999996</c:v>
                </c:pt>
                <c:pt idx="3332">
                  <c:v>4963.7700000000004</c:v>
                </c:pt>
                <c:pt idx="3333">
                  <c:v>4989.93</c:v>
                </c:pt>
                <c:pt idx="3334">
                  <c:v>5017.1499999999996</c:v>
                </c:pt>
                <c:pt idx="3335">
                  <c:v>5045.41</c:v>
                </c:pt>
                <c:pt idx="3336">
                  <c:v>5072.7299999999996</c:v>
                </c:pt>
                <c:pt idx="3337">
                  <c:v>5100.09</c:v>
                </c:pt>
                <c:pt idx="3338">
                  <c:v>5126.5</c:v>
                </c:pt>
                <c:pt idx="3339">
                  <c:v>5153.96</c:v>
                </c:pt>
                <c:pt idx="3340">
                  <c:v>5182.46</c:v>
                </c:pt>
                <c:pt idx="3341">
                  <c:v>5209.0200000000004</c:v>
                </c:pt>
                <c:pt idx="3342">
                  <c:v>5236.62</c:v>
                </c:pt>
                <c:pt idx="3343">
                  <c:v>5264.27</c:v>
                </c:pt>
                <c:pt idx="3344">
                  <c:v>5292.96</c:v>
                </c:pt>
                <c:pt idx="3345">
                  <c:v>5320.7</c:v>
                </c:pt>
                <c:pt idx="3346">
                  <c:v>5347.49</c:v>
                </c:pt>
                <c:pt idx="3347">
                  <c:v>5375.32</c:v>
                </c:pt>
                <c:pt idx="3348">
                  <c:v>5403.2</c:v>
                </c:pt>
                <c:pt idx="3349">
                  <c:v>5431.13</c:v>
                </c:pt>
                <c:pt idx="3350">
                  <c:v>5459.09</c:v>
                </c:pt>
                <c:pt idx="3351">
                  <c:v>5487.11</c:v>
                </c:pt>
                <c:pt idx="3352">
                  <c:v>5515.17</c:v>
                </c:pt>
                <c:pt idx="3353">
                  <c:v>5543.27</c:v>
                </c:pt>
                <c:pt idx="3354">
                  <c:v>5572.42</c:v>
                </c:pt>
                <c:pt idx="3355">
                  <c:v>5600.61</c:v>
                </c:pt>
                <c:pt idx="3356">
                  <c:v>5628.84</c:v>
                </c:pt>
                <c:pt idx="3357">
                  <c:v>5657.12</c:v>
                </c:pt>
                <c:pt idx="3358">
                  <c:v>5684.44</c:v>
                </c:pt>
                <c:pt idx="3359">
                  <c:v>5712.8</c:v>
                </c:pt>
                <c:pt idx="3360">
                  <c:v>5741.21</c:v>
                </c:pt>
                <c:pt idx="3361">
                  <c:v>5770.65</c:v>
                </c:pt>
                <c:pt idx="3362">
                  <c:v>5799.14</c:v>
                </c:pt>
                <c:pt idx="3363">
                  <c:v>5827.67</c:v>
                </c:pt>
                <c:pt idx="3364">
                  <c:v>5856.24</c:v>
                </c:pt>
                <c:pt idx="3365">
                  <c:v>5884.86</c:v>
                </c:pt>
                <c:pt idx="3366">
                  <c:v>5912.51</c:v>
                </c:pt>
                <c:pt idx="3367">
                  <c:v>5941.2</c:v>
                </c:pt>
                <c:pt idx="3368">
                  <c:v>5969.94</c:v>
                </c:pt>
                <c:pt idx="3369">
                  <c:v>5998.71</c:v>
                </c:pt>
                <c:pt idx="3370">
                  <c:v>6028.52</c:v>
                </c:pt>
                <c:pt idx="3371">
                  <c:v>6057.37</c:v>
                </c:pt>
                <c:pt idx="3372">
                  <c:v>6085.26</c:v>
                </c:pt>
                <c:pt idx="3373">
                  <c:v>6114.19</c:v>
                </c:pt>
                <c:pt idx="3374">
                  <c:v>6143.16</c:v>
                </c:pt>
                <c:pt idx="3375">
                  <c:v>6172.17</c:v>
                </c:pt>
                <c:pt idx="3376">
                  <c:v>6202.21</c:v>
                </c:pt>
                <c:pt idx="3377">
                  <c:v>6231.29</c:v>
                </c:pt>
                <c:pt idx="3378">
                  <c:v>6260.41</c:v>
                </c:pt>
                <c:pt idx="3379">
                  <c:v>6289.56</c:v>
                </c:pt>
                <c:pt idx="3380">
                  <c:v>6318.75</c:v>
                </c:pt>
                <c:pt idx="3381">
                  <c:v>6347.98</c:v>
                </c:pt>
                <c:pt idx="3382">
                  <c:v>6377.25</c:v>
                </c:pt>
                <c:pt idx="3383">
                  <c:v>6405.55</c:v>
                </c:pt>
                <c:pt idx="3384">
                  <c:v>6434.88</c:v>
                </c:pt>
                <c:pt idx="3385">
                  <c:v>6465.25</c:v>
                </c:pt>
                <c:pt idx="3386">
                  <c:v>6493.66</c:v>
                </c:pt>
                <c:pt idx="3387">
                  <c:v>6523.1</c:v>
                </c:pt>
                <c:pt idx="3388">
                  <c:v>6552.57</c:v>
                </c:pt>
                <c:pt idx="3389">
                  <c:v>6583.08</c:v>
                </c:pt>
                <c:pt idx="3390">
                  <c:v>6611.62</c:v>
                </c:pt>
                <c:pt idx="3391">
                  <c:v>6642.2</c:v>
                </c:pt>
                <c:pt idx="3392">
                  <c:v>6670.8</c:v>
                </c:pt>
                <c:pt idx="3393">
                  <c:v>6701.45</c:v>
                </c:pt>
                <c:pt idx="3394">
                  <c:v>6730.12</c:v>
                </c:pt>
                <c:pt idx="3395">
                  <c:v>6759.83</c:v>
                </c:pt>
                <c:pt idx="3396">
                  <c:v>6789.56</c:v>
                </c:pt>
                <c:pt idx="3397">
                  <c:v>6820.33</c:v>
                </c:pt>
                <c:pt idx="3398">
                  <c:v>6849.13</c:v>
                </c:pt>
                <c:pt idx="3399">
                  <c:v>6879.97</c:v>
                </c:pt>
                <c:pt idx="3400">
                  <c:v>6909.83</c:v>
                </c:pt>
                <c:pt idx="3401">
                  <c:v>6938.72</c:v>
                </c:pt>
                <c:pt idx="3402">
                  <c:v>6969.65</c:v>
                </c:pt>
                <c:pt idx="3403">
                  <c:v>6999.6</c:v>
                </c:pt>
                <c:pt idx="3404">
                  <c:v>7029.58</c:v>
                </c:pt>
                <c:pt idx="3405">
                  <c:v>7058.6</c:v>
                </c:pt>
                <c:pt idx="3406">
                  <c:v>7088.64</c:v>
                </c:pt>
                <c:pt idx="3407">
                  <c:v>7118.71</c:v>
                </c:pt>
                <c:pt idx="3408">
                  <c:v>7149.81</c:v>
                </c:pt>
                <c:pt idx="3409">
                  <c:v>7179.93</c:v>
                </c:pt>
                <c:pt idx="3410">
                  <c:v>7209.09</c:v>
                </c:pt>
                <c:pt idx="3411">
                  <c:v>7239.27</c:v>
                </c:pt>
                <c:pt idx="3412">
                  <c:v>7270.48</c:v>
                </c:pt>
                <c:pt idx="3413">
                  <c:v>7300.72</c:v>
                </c:pt>
                <c:pt idx="3414">
                  <c:v>7329.98</c:v>
                </c:pt>
                <c:pt idx="3415">
                  <c:v>7360.27</c:v>
                </c:pt>
                <c:pt idx="3416">
                  <c:v>7391.58</c:v>
                </c:pt>
                <c:pt idx="3417">
                  <c:v>7421.93</c:v>
                </c:pt>
                <c:pt idx="3418">
                  <c:v>7451.29</c:v>
                </c:pt>
                <c:pt idx="3419">
                  <c:v>7482.68</c:v>
                </c:pt>
                <c:pt idx="3420">
                  <c:v>7512.1</c:v>
                </c:pt>
                <c:pt idx="3421">
                  <c:v>7543.54</c:v>
                </c:pt>
                <c:pt idx="3422">
                  <c:v>7573.01</c:v>
                </c:pt>
                <c:pt idx="3423">
                  <c:v>7604.5</c:v>
                </c:pt>
                <c:pt idx="3424">
                  <c:v>7634.01</c:v>
                </c:pt>
                <c:pt idx="3425">
                  <c:v>7664.55</c:v>
                </c:pt>
                <c:pt idx="3426">
                  <c:v>7695.11</c:v>
                </c:pt>
                <c:pt idx="3427">
                  <c:v>7726.69</c:v>
                </c:pt>
                <c:pt idx="3428">
                  <c:v>7757.29</c:v>
                </c:pt>
                <c:pt idx="3429">
                  <c:v>7787.92</c:v>
                </c:pt>
                <c:pt idx="3430">
                  <c:v>7817.57</c:v>
                </c:pt>
                <c:pt idx="3431">
                  <c:v>7848.24</c:v>
                </c:pt>
                <c:pt idx="3432">
                  <c:v>7878.93</c:v>
                </c:pt>
                <c:pt idx="3433">
                  <c:v>7909.64</c:v>
                </c:pt>
                <c:pt idx="3434">
                  <c:v>7940.37</c:v>
                </c:pt>
                <c:pt idx="3435">
                  <c:v>7971.13</c:v>
                </c:pt>
                <c:pt idx="3436">
                  <c:v>8002.9</c:v>
                </c:pt>
                <c:pt idx="3437">
                  <c:v>8032.69</c:v>
                </c:pt>
                <c:pt idx="3438">
                  <c:v>8063.51</c:v>
                </c:pt>
                <c:pt idx="3439">
                  <c:v>8094.34</c:v>
                </c:pt>
                <c:pt idx="3440">
                  <c:v>8126.19</c:v>
                </c:pt>
                <c:pt idx="3441">
                  <c:v>8156.06</c:v>
                </c:pt>
                <c:pt idx="3442">
                  <c:v>8187.94</c:v>
                </c:pt>
                <c:pt idx="3443">
                  <c:v>8217.85</c:v>
                </c:pt>
                <c:pt idx="3444">
                  <c:v>8249.77</c:v>
                </c:pt>
                <c:pt idx="3445">
                  <c:v>8279.7099999999991</c:v>
                </c:pt>
                <c:pt idx="3446">
                  <c:v>8311.67</c:v>
                </c:pt>
                <c:pt idx="3447">
                  <c:v>8341.64</c:v>
                </c:pt>
                <c:pt idx="3448">
                  <c:v>8372.6299999999992</c:v>
                </c:pt>
                <c:pt idx="3449">
                  <c:v>8403.6299999999992</c:v>
                </c:pt>
                <c:pt idx="3450">
                  <c:v>8434.66</c:v>
                </c:pt>
                <c:pt idx="3451">
                  <c:v>8466.69</c:v>
                </c:pt>
                <c:pt idx="3452">
                  <c:v>8496.74</c:v>
                </c:pt>
                <c:pt idx="3453">
                  <c:v>8527.81</c:v>
                </c:pt>
                <c:pt idx="3454">
                  <c:v>8559.89</c:v>
                </c:pt>
                <c:pt idx="3455">
                  <c:v>8589.99</c:v>
                </c:pt>
                <c:pt idx="3456">
                  <c:v>8622.1</c:v>
                </c:pt>
                <c:pt idx="3457">
                  <c:v>8652.2199999999993</c:v>
                </c:pt>
                <c:pt idx="3458">
                  <c:v>8683.36</c:v>
                </c:pt>
                <c:pt idx="3459">
                  <c:v>8714.51</c:v>
                </c:pt>
                <c:pt idx="3460">
                  <c:v>8745.67</c:v>
                </c:pt>
                <c:pt idx="3461">
                  <c:v>8776.84</c:v>
                </c:pt>
                <c:pt idx="3462">
                  <c:v>8808.0300000000007</c:v>
                </c:pt>
                <c:pt idx="3463">
                  <c:v>8840.23</c:v>
                </c:pt>
                <c:pt idx="3464">
                  <c:v>8870.44</c:v>
                </c:pt>
                <c:pt idx="3465">
                  <c:v>8901.66</c:v>
                </c:pt>
                <c:pt idx="3466">
                  <c:v>8933.89</c:v>
                </c:pt>
                <c:pt idx="3467">
                  <c:v>8964.1299999999992</c:v>
                </c:pt>
                <c:pt idx="3468">
                  <c:v>8996.3799999999992</c:v>
                </c:pt>
                <c:pt idx="3469">
                  <c:v>9026.64</c:v>
                </c:pt>
                <c:pt idx="3470">
                  <c:v>9057.92</c:v>
                </c:pt>
                <c:pt idx="3471">
                  <c:v>9089.2000000000007</c:v>
                </c:pt>
                <c:pt idx="3472">
                  <c:v>9121.49</c:v>
                </c:pt>
                <c:pt idx="3473">
                  <c:v>9152.7900000000009</c:v>
                </c:pt>
                <c:pt idx="3474">
                  <c:v>9184.09</c:v>
                </c:pt>
                <c:pt idx="3475">
                  <c:v>9214.41</c:v>
                </c:pt>
                <c:pt idx="3476">
                  <c:v>9245.73</c:v>
                </c:pt>
                <c:pt idx="3477">
                  <c:v>9278.06</c:v>
                </c:pt>
                <c:pt idx="3478">
                  <c:v>9308.4</c:v>
                </c:pt>
                <c:pt idx="3479">
                  <c:v>9340.74</c:v>
                </c:pt>
                <c:pt idx="3480">
                  <c:v>9372.09</c:v>
                </c:pt>
                <c:pt idx="3481">
                  <c:v>9403.4500000000007</c:v>
                </c:pt>
                <c:pt idx="3482">
                  <c:v>9433.81</c:v>
                </c:pt>
                <c:pt idx="3483">
                  <c:v>9465.18</c:v>
                </c:pt>
                <c:pt idx="3484">
                  <c:v>9497.56</c:v>
                </c:pt>
                <c:pt idx="3485">
                  <c:v>9527.94</c:v>
                </c:pt>
                <c:pt idx="3486">
                  <c:v>9560.32</c:v>
                </c:pt>
                <c:pt idx="3487">
                  <c:v>9590.7099999999991</c:v>
                </c:pt>
                <c:pt idx="3488">
                  <c:v>9623.1</c:v>
                </c:pt>
                <c:pt idx="3489">
                  <c:v>9653.49</c:v>
                </c:pt>
                <c:pt idx="3490">
                  <c:v>9684.89</c:v>
                </c:pt>
                <c:pt idx="3491">
                  <c:v>9716.2900000000009</c:v>
                </c:pt>
                <c:pt idx="3492">
                  <c:v>9747.7000000000007</c:v>
                </c:pt>
                <c:pt idx="3493">
                  <c:v>9779.11</c:v>
                </c:pt>
                <c:pt idx="3494">
                  <c:v>9810.52</c:v>
                </c:pt>
                <c:pt idx="3495">
                  <c:v>9842.93</c:v>
                </c:pt>
                <c:pt idx="3496">
                  <c:v>9873.34</c:v>
                </c:pt>
                <c:pt idx="3497">
                  <c:v>9904.75</c:v>
                </c:pt>
                <c:pt idx="3498">
                  <c:v>9936.17</c:v>
                </c:pt>
                <c:pt idx="3499">
                  <c:v>9967.58</c:v>
                </c:pt>
                <c:pt idx="3500">
                  <c:v>9999</c:v>
                </c:pt>
                <c:pt idx="3501">
                  <c:v>10031.4</c:v>
                </c:pt>
                <c:pt idx="3502">
                  <c:v>10062.799999999999</c:v>
                </c:pt>
                <c:pt idx="3503">
                  <c:v>10093.200000000001</c:v>
                </c:pt>
                <c:pt idx="3504">
                  <c:v>10124.700000000001</c:v>
                </c:pt>
                <c:pt idx="3505">
                  <c:v>10156.1</c:v>
                </c:pt>
                <c:pt idx="3506">
                  <c:v>10187.5</c:v>
                </c:pt>
                <c:pt idx="3507">
                  <c:v>10219.9</c:v>
                </c:pt>
                <c:pt idx="3508">
                  <c:v>10251.299999999999</c:v>
                </c:pt>
                <c:pt idx="3509">
                  <c:v>10281.700000000001</c:v>
                </c:pt>
                <c:pt idx="3510">
                  <c:v>10314.1</c:v>
                </c:pt>
                <c:pt idx="3511">
                  <c:v>10345.5</c:v>
                </c:pt>
                <c:pt idx="3512">
                  <c:v>10376.9</c:v>
                </c:pt>
                <c:pt idx="3513">
                  <c:v>10408.299999999999</c:v>
                </c:pt>
                <c:pt idx="3514">
                  <c:v>10439.700000000001</c:v>
                </c:pt>
                <c:pt idx="3515">
                  <c:v>10470.1</c:v>
                </c:pt>
                <c:pt idx="3516">
                  <c:v>10501.4</c:v>
                </c:pt>
                <c:pt idx="3517">
                  <c:v>10533.8</c:v>
                </c:pt>
                <c:pt idx="3518">
                  <c:v>10565.2</c:v>
                </c:pt>
                <c:pt idx="3519">
                  <c:v>10595.5</c:v>
                </c:pt>
                <c:pt idx="3520">
                  <c:v>10627.9</c:v>
                </c:pt>
                <c:pt idx="3521">
                  <c:v>10658.3</c:v>
                </c:pt>
                <c:pt idx="3522">
                  <c:v>10690.6</c:v>
                </c:pt>
                <c:pt idx="3523">
                  <c:v>10720.9</c:v>
                </c:pt>
                <c:pt idx="3524">
                  <c:v>10752.3</c:v>
                </c:pt>
                <c:pt idx="3525">
                  <c:v>10784.6</c:v>
                </c:pt>
                <c:pt idx="3526">
                  <c:v>10814.9</c:v>
                </c:pt>
                <c:pt idx="3527">
                  <c:v>10847.2</c:v>
                </c:pt>
                <c:pt idx="3528">
                  <c:v>10877.5</c:v>
                </c:pt>
                <c:pt idx="3529">
                  <c:v>10909.8</c:v>
                </c:pt>
                <c:pt idx="3530">
                  <c:v>10940.1</c:v>
                </c:pt>
                <c:pt idx="3531">
                  <c:v>10972.4</c:v>
                </c:pt>
                <c:pt idx="3532">
                  <c:v>11003.6</c:v>
                </c:pt>
                <c:pt idx="3533">
                  <c:v>11034.9</c:v>
                </c:pt>
                <c:pt idx="3534">
                  <c:v>11066.1</c:v>
                </c:pt>
                <c:pt idx="3535">
                  <c:v>11097.3</c:v>
                </c:pt>
                <c:pt idx="3536">
                  <c:v>11128.6</c:v>
                </c:pt>
                <c:pt idx="3537">
                  <c:v>11159.8</c:v>
                </c:pt>
                <c:pt idx="3538">
                  <c:v>11190</c:v>
                </c:pt>
                <c:pt idx="3539">
                  <c:v>11221.2</c:v>
                </c:pt>
                <c:pt idx="3540">
                  <c:v>11253.3</c:v>
                </c:pt>
                <c:pt idx="3541">
                  <c:v>11284.5</c:v>
                </c:pt>
                <c:pt idx="3542">
                  <c:v>11314.6</c:v>
                </c:pt>
                <c:pt idx="3543">
                  <c:v>11345.8</c:v>
                </c:pt>
                <c:pt idx="3544">
                  <c:v>11376.9</c:v>
                </c:pt>
                <c:pt idx="3545">
                  <c:v>11408</c:v>
                </c:pt>
                <c:pt idx="3546">
                  <c:v>11440.1</c:v>
                </c:pt>
                <c:pt idx="3547">
                  <c:v>11471.2</c:v>
                </c:pt>
                <c:pt idx="3548">
                  <c:v>11502.3</c:v>
                </c:pt>
                <c:pt idx="3549">
                  <c:v>11532.3</c:v>
                </c:pt>
                <c:pt idx="3550">
                  <c:v>11563.3</c:v>
                </c:pt>
                <c:pt idx="3551">
                  <c:v>11595.4</c:v>
                </c:pt>
                <c:pt idx="3552">
                  <c:v>11626.4</c:v>
                </c:pt>
                <c:pt idx="3553">
                  <c:v>11657.4</c:v>
                </c:pt>
                <c:pt idx="3554">
                  <c:v>11687.3</c:v>
                </c:pt>
                <c:pt idx="3555">
                  <c:v>11719.3</c:v>
                </c:pt>
                <c:pt idx="3556">
                  <c:v>11750.2</c:v>
                </c:pt>
                <c:pt idx="3557">
                  <c:v>11780.2</c:v>
                </c:pt>
                <c:pt idx="3558">
                  <c:v>11811.1</c:v>
                </c:pt>
                <c:pt idx="3559">
                  <c:v>11842.9</c:v>
                </c:pt>
                <c:pt idx="3560">
                  <c:v>11872.8</c:v>
                </c:pt>
                <c:pt idx="3561">
                  <c:v>11903.7</c:v>
                </c:pt>
                <c:pt idx="3562">
                  <c:v>11934.5</c:v>
                </c:pt>
                <c:pt idx="3563">
                  <c:v>11966.3</c:v>
                </c:pt>
                <c:pt idx="3564">
                  <c:v>11997.1</c:v>
                </c:pt>
                <c:pt idx="3565">
                  <c:v>12026.9</c:v>
                </c:pt>
                <c:pt idx="3566">
                  <c:v>12057.6</c:v>
                </c:pt>
                <c:pt idx="3567">
                  <c:v>12088.4</c:v>
                </c:pt>
                <c:pt idx="3568">
                  <c:v>12119.1</c:v>
                </c:pt>
                <c:pt idx="3569">
                  <c:v>12150.8</c:v>
                </c:pt>
                <c:pt idx="3570">
                  <c:v>12181.4</c:v>
                </c:pt>
                <c:pt idx="3571">
                  <c:v>12211.1</c:v>
                </c:pt>
                <c:pt idx="3572">
                  <c:v>12242.7</c:v>
                </c:pt>
                <c:pt idx="3573">
                  <c:v>12272.3</c:v>
                </c:pt>
                <c:pt idx="3574">
                  <c:v>12303.9</c:v>
                </c:pt>
                <c:pt idx="3575">
                  <c:v>12334.5</c:v>
                </c:pt>
                <c:pt idx="3576">
                  <c:v>12364</c:v>
                </c:pt>
                <c:pt idx="3577">
                  <c:v>12395.5</c:v>
                </c:pt>
                <c:pt idx="3578">
                  <c:v>12425</c:v>
                </c:pt>
                <c:pt idx="3579">
                  <c:v>12455.5</c:v>
                </c:pt>
                <c:pt idx="3580">
                  <c:v>12486.9</c:v>
                </c:pt>
                <c:pt idx="3581">
                  <c:v>12516.3</c:v>
                </c:pt>
                <c:pt idx="3582">
                  <c:v>12546.7</c:v>
                </c:pt>
                <c:pt idx="3583">
                  <c:v>12577.1</c:v>
                </c:pt>
                <c:pt idx="3584">
                  <c:v>12608.4</c:v>
                </c:pt>
                <c:pt idx="3585">
                  <c:v>12637.7</c:v>
                </c:pt>
                <c:pt idx="3586">
                  <c:v>12669</c:v>
                </c:pt>
                <c:pt idx="3587">
                  <c:v>12699.3</c:v>
                </c:pt>
                <c:pt idx="3588">
                  <c:v>12728.5</c:v>
                </c:pt>
                <c:pt idx="3589">
                  <c:v>12758.7</c:v>
                </c:pt>
                <c:pt idx="3590">
                  <c:v>12789.9</c:v>
                </c:pt>
                <c:pt idx="3591">
                  <c:v>12820.1</c:v>
                </c:pt>
                <c:pt idx="3592">
                  <c:v>12850.2</c:v>
                </c:pt>
                <c:pt idx="3593">
                  <c:v>12880.3</c:v>
                </c:pt>
                <c:pt idx="3594">
                  <c:v>12909.4</c:v>
                </c:pt>
                <c:pt idx="3595">
                  <c:v>12939.4</c:v>
                </c:pt>
                <c:pt idx="3596">
                  <c:v>12970.4</c:v>
                </c:pt>
                <c:pt idx="3597">
                  <c:v>13000.4</c:v>
                </c:pt>
                <c:pt idx="3598">
                  <c:v>13029.4</c:v>
                </c:pt>
                <c:pt idx="3599">
                  <c:v>13060.3</c:v>
                </c:pt>
                <c:pt idx="3600">
                  <c:v>13090.2</c:v>
                </c:pt>
                <c:pt idx="3601">
                  <c:v>13120</c:v>
                </c:pt>
                <c:pt idx="3602">
                  <c:v>13149.9</c:v>
                </c:pt>
                <c:pt idx="3603">
                  <c:v>13178.7</c:v>
                </c:pt>
                <c:pt idx="3604">
                  <c:v>13209.4</c:v>
                </c:pt>
                <c:pt idx="3605">
                  <c:v>13238.2</c:v>
                </c:pt>
                <c:pt idx="3606">
                  <c:v>13267.9</c:v>
                </c:pt>
                <c:pt idx="3607">
                  <c:v>13298.6</c:v>
                </c:pt>
                <c:pt idx="3608">
                  <c:v>13328.2</c:v>
                </c:pt>
                <c:pt idx="3609">
                  <c:v>13357.8</c:v>
                </c:pt>
                <c:pt idx="3610">
                  <c:v>13386.4</c:v>
                </c:pt>
                <c:pt idx="3611">
                  <c:v>13416.9</c:v>
                </c:pt>
                <c:pt idx="3612">
                  <c:v>13446.4</c:v>
                </c:pt>
                <c:pt idx="3613">
                  <c:v>13475.9</c:v>
                </c:pt>
                <c:pt idx="3614">
                  <c:v>13505.3</c:v>
                </c:pt>
                <c:pt idx="3615">
                  <c:v>13534.7</c:v>
                </c:pt>
                <c:pt idx="3616">
                  <c:v>13563.1</c:v>
                </c:pt>
                <c:pt idx="3617">
                  <c:v>13593.5</c:v>
                </c:pt>
                <c:pt idx="3618">
                  <c:v>13621.8</c:v>
                </c:pt>
                <c:pt idx="3619">
                  <c:v>13651</c:v>
                </c:pt>
                <c:pt idx="3620">
                  <c:v>13680.2</c:v>
                </c:pt>
                <c:pt idx="3621">
                  <c:v>13710.4</c:v>
                </c:pt>
                <c:pt idx="3622">
                  <c:v>13739.6</c:v>
                </c:pt>
                <c:pt idx="3623">
                  <c:v>13768.7</c:v>
                </c:pt>
                <c:pt idx="3624">
                  <c:v>13797.8</c:v>
                </c:pt>
                <c:pt idx="3625">
                  <c:v>13826.8</c:v>
                </c:pt>
                <c:pt idx="3626">
                  <c:v>13854.8</c:v>
                </c:pt>
                <c:pt idx="3627">
                  <c:v>13883.8</c:v>
                </c:pt>
                <c:pt idx="3628">
                  <c:v>13913.7</c:v>
                </c:pt>
                <c:pt idx="3629">
                  <c:v>13942.6</c:v>
                </c:pt>
                <c:pt idx="3630">
                  <c:v>13971.5</c:v>
                </c:pt>
                <c:pt idx="3631">
                  <c:v>13999.3</c:v>
                </c:pt>
                <c:pt idx="3632">
                  <c:v>14029.1</c:v>
                </c:pt>
                <c:pt idx="3633">
                  <c:v>14056.8</c:v>
                </c:pt>
                <c:pt idx="3634">
                  <c:v>14085.5</c:v>
                </c:pt>
                <c:pt idx="3635">
                  <c:v>14115.1</c:v>
                </c:pt>
                <c:pt idx="3636">
                  <c:v>14142.8</c:v>
                </c:pt>
                <c:pt idx="3637">
                  <c:v>14172.3</c:v>
                </c:pt>
                <c:pt idx="3638">
                  <c:v>14199.9</c:v>
                </c:pt>
                <c:pt idx="3639">
                  <c:v>14228.3</c:v>
                </c:pt>
                <c:pt idx="3640">
                  <c:v>14257.8</c:v>
                </c:pt>
                <c:pt idx="3641">
                  <c:v>14285.2</c:v>
                </c:pt>
                <c:pt idx="3642">
                  <c:v>14314.6</c:v>
                </c:pt>
                <c:pt idx="3643">
                  <c:v>14341.9</c:v>
                </c:pt>
                <c:pt idx="3644">
                  <c:v>14370.2</c:v>
                </c:pt>
                <c:pt idx="3645">
                  <c:v>14398.4</c:v>
                </c:pt>
                <c:pt idx="3646">
                  <c:v>14427.6</c:v>
                </c:pt>
                <c:pt idx="3647">
                  <c:v>14454.7</c:v>
                </c:pt>
                <c:pt idx="3648">
                  <c:v>14483.8</c:v>
                </c:pt>
                <c:pt idx="3649">
                  <c:v>14511.9</c:v>
                </c:pt>
                <c:pt idx="3650">
                  <c:v>14538.9</c:v>
                </c:pt>
                <c:pt idx="3651">
                  <c:v>14567.9</c:v>
                </c:pt>
                <c:pt idx="3652">
                  <c:v>14594.8</c:v>
                </c:pt>
                <c:pt idx="3653">
                  <c:v>14622.7</c:v>
                </c:pt>
                <c:pt idx="3654">
                  <c:v>14651.5</c:v>
                </c:pt>
                <c:pt idx="3655">
                  <c:v>14678.3</c:v>
                </c:pt>
                <c:pt idx="3656">
                  <c:v>14707</c:v>
                </c:pt>
                <c:pt idx="3657">
                  <c:v>14734.7</c:v>
                </c:pt>
                <c:pt idx="3658">
                  <c:v>14762.4</c:v>
                </c:pt>
                <c:pt idx="3659">
                  <c:v>14789</c:v>
                </c:pt>
                <c:pt idx="3660">
                  <c:v>14816.5</c:v>
                </c:pt>
                <c:pt idx="3661">
                  <c:v>14844</c:v>
                </c:pt>
                <c:pt idx="3662">
                  <c:v>14872.5</c:v>
                </c:pt>
                <c:pt idx="3663">
                  <c:v>14899.9</c:v>
                </c:pt>
                <c:pt idx="3664">
                  <c:v>14926.3</c:v>
                </c:pt>
                <c:pt idx="3665">
                  <c:v>14954.6</c:v>
                </c:pt>
                <c:pt idx="3666">
                  <c:v>14980.9</c:v>
                </c:pt>
                <c:pt idx="3667">
                  <c:v>15009.1</c:v>
                </c:pt>
                <c:pt idx="3668">
                  <c:v>15036.2</c:v>
                </c:pt>
                <c:pt idx="3669">
                  <c:v>15063.3</c:v>
                </c:pt>
                <c:pt idx="3670">
                  <c:v>15090.4</c:v>
                </c:pt>
                <c:pt idx="3671">
                  <c:v>15116.4</c:v>
                </c:pt>
                <c:pt idx="3672">
                  <c:v>15144.4</c:v>
                </c:pt>
                <c:pt idx="3673">
                  <c:v>15171.3</c:v>
                </c:pt>
                <c:pt idx="3674">
                  <c:v>15198.2</c:v>
                </c:pt>
                <c:pt idx="3675">
                  <c:v>15224</c:v>
                </c:pt>
                <c:pt idx="3676">
                  <c:v>15251.7</c:v>
                </c:pt>
                <c:pt idx="3677">
                  <c:v>15277.5</c:v>
                </c:pt>
                <c:pt idx="3678">
                  <c:v>15304.1</c:v>
                </c:pt>
                <c:pt idx="3679">
                  <c:v>15330.7</c:v>
                </c:pt>
                <c:pt idx="3680">
                  <c:v>15358.3</c:v>
                </c:pt>
                <c:pt idx="3681">
                  <c:v>15384.8</c:v>
                </c:pt>
                <c:pt idx="3682">
                  <c:v>15410.2</c:v>
                </c:pt>
                <c:pt idx="3683">
                  <c:v>15437.6</c:v>
                </c:pt>
                <c:pt idx="3684">
                  <c:v>15463.9</c:v>
                </c:pt>
                <c:pt idx="3685">
                  <c:v>15489.2</c:v>
                </c:pt>
                <c:pt idx="3686">
                  <c:v>15515.5</c:v>
                </c:pt>
                <c:pt idx="3687">
                  <c:v>15542.6</c:v>
                </c:pt>
                <c:pt idx="3688">
                  <c:v>15567.8</c:v>
                </c:pt>
                <c:pt idx="3689">
                  <c:v>15594.8</c:v>
                </c:pt>
                <c:pt idx="3690">
                  <c:v>15619.8</c:v>
                </c:pt>
                <c:pt idx="3691">
                  <c:v>15645.8</c:v>
                </c:pt>
                <c:pt idx="3692">
                  <c:v>15671.7</c:v>
                </c:pt>
                <c:pt idx="3693">
                  <c:v>15697.5</c:v>
                </c:pt>
                <c:pt idx="3694">
                  <c:v>15723.3</c:v>
                </c:pt>
                <c:pt idx="3695">
                  <c:v>15750.1</c:v>
                </c:pt>
                <c:pt idx="3696">
                  <c:v>15775.7</c:v>
                </c:pt>
                <c:pt idx="3697">
                  <c:v>15800.3</c:v>
                </c:pt>
                <c:pt idx="3698">
                  <c:v>15826.9</c:v>
                </c:pt>
                <c:pt idx="3699">
                  <c:v>15851.4</c:v>
                </c:pt>
                <c:pt idx="3700">
                  <c:v>15877.9</c:v>
                </c:pt>
                <c:pt idx="3701">
                  <c:v>15903.2</c:v>
                </c:pt>
                <c:pt idx="3702">
                  <c:v>15927.6</c:v>
                </c:pt>
                <c:pt idx="3703">
                  <c:v>15952.8</c:v>
                </c:pt>
                <c:pt idx="3704">
                  <c:v>15979</c:v>
                </c:pt>
                <c:pt idx="3705">
                  <c:v>16004.2</c:v>
                </c:pt>
                <c:pt idx="3706">
                  <c:v>16029.3</c:v>
                </c:pt>
                <c:pt idx="3707">
                  <c:v>16053.3</c:v>
                </c:pt>
                <c:pt idx="3708">
                  <c:v>16079.3</c:v>
                </c:pt>
                <c:pt idx="3709">
                  <c:v>16104.2</c:v>
                </c:pt>
                <c:pt idx="3710">
                  <c:v>16129.1</c:v>
                </c:pt>
                <c:pt idx="3711">
                  <c:v>16153.9</c:v>
                </c:pt>
                <c:pt idx="3712">
                  <c:v>16178.6</c:v>
                </c:pt>
                <c:pt idx="3713">
                  <c:v>16203.3</c:v>
                </c:pt>
                <c:pt idx="3714">
                  <c:v>16226.9</c:v>
                </c:pt>
                <c:pt idx="3715">
                  <c:v>16252.4</c:v>
                </c:pt>
                <c:pt idx="3716">
                  <c:v>16275.9</c:v>
                </c:pt>
                <c:pt idx="3717">
                  <c:v>16300.3</c:v>
                </c:pt>
                <c:pt idx="3718">
                  <c:v>16324.7</c:v>
                </c:pt>
                <c:pt idx="3719">
                  <c:v>16350</c:v>
                </c:pt>
                <c:pt idx="3720">
                  <c:v>16374.2</c:v>
                </c:pt>
                <c:pt idx="3721">
                  <c:v>16397.400000000001</c:v>
                </c:pt>
                <c:pt idx="3722">
                  <c:v>16422.5</c:v>
                </c:pt>
                <c:pt idx="3723">
                  <c:v>16445.599999999999</c:v>
                </c:pt>
                <c:pt idx="3724">
                  <c:v>16470.599999999999</c:v>
                </c:pt>
                <c:pt idx="3725">
                  <c:v>16493.5</c:v>
                </c:pt>
                <c:pt idx="3726">
                  <c:v>16518.3</c:v>
                </c:pt>
                <c:pt idx="3727">
                  <c:v>16542.099999999999</c:v>
                </c:pt>
                <c:pt idx="3728">
                  <c:v>16565.900000000001</c:v>
                </c:pt>
                <c:pt idx="3729">
                  <c:v>16589.5</c:v>
                </c:pt>
                <c:pt idx="3730">
                  <c:v>16612.099999999999</c:v>
                </c:pt>
                <c:pt idx="3731">
                  <c:v>16636.7</c:v>
                </c:pt>
                <c:pt idx="3732">
                  <c:v>16660.099999999999</c:v>
                </c:pt>
                <c:pt idx="3733">
                  <c:v>16682.5</c:v>
                </c:pt>
                <c:pt idx="3734">
                  <c:v>16705.900000000001</c:v>
                </c:pt>
                <c:pt idx="3735">
                  <c:v>16729.099999999999</c:v>
                </c:pt>
                <c:pt idx="3736">
                  <c:v>16752.3</c:v>
                </c:pt>
                <c:pt idx="3737">
                  <c:v>16775.5</c:v>
                </c:pt>
                <c:pt idx="3738">
                  <c:v>16799.5</c:v>
                </c:pt>
                <c:pt idx="3739">
                  <c:v>16821.5</c:v>
                </c:pt>
                <c:pt idx="3740">
                  <c:v>16845.5</c:v>
                </c:pt>
                <c:pt idx="3741">
                  <c:v>16867.3</c:v>
                </c:pt>
                <c:pt idx="3742">
                  <c:v>16891.099999999999</c:v>
                </c:pt>
                <c:pt idx="3743">
                  <c:v>16913.900000000001</c:v>
                </c:pt>
                <c:pt idx="3744">
                  <c:v>16936.5</c:v>
                </c:pt>
                <c:pt idx="3745">
                  <c:v>16959.099999999999</c:v>
                </c:pt>
                <c:pt idx="3746">
                  <c:v>16981.7</c:v>
                </c:pt>
                <c:pt idx="3747">
                  <c:v>17004.099999999999</c:v>
                </c:pt>
                <c:pt idx="3748">
                  <c:v>17026.5</c:v>
                </c:pt>
                <c:pt idx="3749">
                  <c:v>17047.8</c:v>
                </c:pt>
                <c:pt idx="3750">
                  <c:v>17071.099999999999</c:v>
                </c:pt>
                <c:pt idx="3751">
                  <c:v>17093.2</c:v>
                </c:pt>
                <c:pt idx="3752">
                  <c:v>17115.400000000001</c:v>
                </c:pt>
                <c:pt idx="3753">
                  <c:v>17136.400000000001</c:v>
                </c:pt>
                <c:pt idx="3754">
                  <c:v>17159.400000000001</c:v>
                </c:pt>
                <c:pt idx="3755">
                  <c:v>17181.3</c:v>
                </c:pt>
                <c:pt idx="3756">
                  <c:v>17202.099999999999</c:v>
                </c:pt>
                <c:pt idx="3757">
                  <c:v>17223.8</c:v>
                </c:pt>
                <c:pt idx="3758">
                  <c:v>17246.5</c:v>
                </c:pt>
                <c:pt idx="3759">
                  <c:v>17267.099999999999</c:v>
                </c:pt>
                <c:pt idx="3760">
                  <c:v>17289.7</c:v>
                </c:pt>
                <c:pt idx="3761">
                  <c:v>17311.2</c:v>
                </c:pt>
                <c:pt idx="3762">
                  <c:v>17332.599999999999</c:v>
                </c:pt>
                <c:pt idx="3763">
                  <c:v>17352.900000000001</c:v>
                </c:pt>
                <c:pt idx="3764">
                  <c:v>17374.099999999999</c:v>
                </c:pt>
                <c:pt idx="3765">
                  <c:v>17395.3</c:v>
                </c:pt>
                <c:pt idx="3766">
                  <c:v>17417.400000000001</c:v>
                </c:pt>
                <c:pt idx="3767">
                  <c:v>17437.5</c:v>
                </c:pt>
                <c:pt idx="3768">
                  <c:v>17459.400000000001</c:v>
                </c:pt>
                <c:pt idx="3769">
                  <c:v>17480.3</c:v>
                </c:pt>
                <c:pt idx="3770">
                  <c:v>17500.099999999999</c:v>
                </c:pt>
                <c:pt idx="3771">
                  <c:v>17520.8</c:v>
                </c:pt>
                <c:pt idx="3772">
                  <c:v>17542.5</c:v>
                </c:pt>
                <c:pt idx="3773">
                  <c:v>17562.099999999999</c:v>
                </c:pt>
                <c:pt idx="3774">
                  <c:v>17582.599999999999</c:v>
                </c:pt>
                <c:pt idx="3775">
                  <c:v>17604.099999999999</c:v>
                </c:pt>
                <c:pt idx="3776">
                  <c:v>17624.400000000001</c:v>
                </c:pt>
                <c:pt idx="3777">
                  <c:v>17643.7</c:v>
                </c:pt>
                <c:pt idx="3778">
                  <c:v>17664.900000000001</c:v>
                </c:pt>
                <c:pt idx="3779">
                  <c:v>17685.099999999999</c:v>
                </c:pt>
                <c:pt idx="3780">
                  <c:v>17705.099999999999</c:v>
                </c:pt>
                <c:pt idx="3781">
                  <c:v>17724.099999999999</c:v>
                </c:pt>
                <c:pt idx="3782">
                  <c:v>17745</c:v>
                </c:pt>
                <c:pt idx="3783">
                  <c:v>17763.900000000001</c:v>
                </c:pt>
                <c:pt idx="3784">
                  <c:v>17783.599999999999</c:v>
                </c:pt>
                <c:pt idx="3785">
                  <c:v>17803.3</c:v>
                </c:pt>
                <c:pt idx="3786">
                  <c:v>17822.900000000001</c:v>
                </c:pt>
                <c:pt idx="3787">
                  <c:v>17843.400000000001</c:v>
                </c:pt>
                <c:pt idx="3788">
                  <c:v>17861.900000000001</c:v>
                </c:pt>
                <c:pt idx="3789">
                  <c:v>17881.3</c:v>
                </c:pt>
                <c:pt idx="3790">
                  <c:v>17900.599999999999</c:v>
                </c:pt>
                <c:pt idx="3791">
                  <c:v>17920.8</c:v>
                </c:pt>
                <c:pt idx="3792">
                  <c:v>17938.900000000001</c:v>
                </c:pt>
                <c:pt idx="3793">
                  <c:v>17959</c:v>
                </c:pt>
                <c:pt idx="3794">
                  <c:v>17976.900000000001</c:v>
                </c:pt>
                <c:pt idx="3795">
                  <c:v>17996.8</c:v>
                </c:pt>
                <c:pt idx="3796">
                  <c:v>18015.7</c:v>
                </c:pt>
                <c:pt idx="3797">
                  <c:v>18033.400000000001</c:v>
                </c:pt>
                <c:pt idx="3798">
                  <c:v>18053.099999999999</c:v>
                </c:pt>
                <c:pt idx="3799">
                  <c:v>18070.7</c:v>
                </c:pt>
                <c:pt idx="3800">
                  <c:v>18089.2</c:v>
                </c:pt>
                <c:pt idx="3801">
                  <c:v>18107.599999999999</c:v>
                </c:pt>
                <c:pt idx="3802">
                  <c:v>18126.900000000001</c:v>
                </c:pt>
                <c:pt idx="3803">
                  <c:v>18145.2</c:v>
                </c:pt>
                <c:pt idx="3804">
                  <c:v>18162.400000000001</c:v>
                </c:pt>
                <c:pt idx="3805">
                  <c:v>18181.5</c:v>
                </c:pt>
                <c:pt idx="3806">
                  <c:v>18199.5</c:v>
                </c:pt>
                <c:pt idx="3807">
                  <c:v>18217.5</c:v>
                </c:pt>
                <c:pt idx="3808">
                  <c:v>18235.3</c:v>
                </c:pt>
                <c:pt idx="3809">
                  <c:v>18253.099999999999</c:v>
                </c:pt>
                <c:pt idx="3810">
                  <c:v>18269.8</c:v>
                </c:pt>
                <c:pt idx="3811">
                  <c:v>18288.400000000001</c:v>
                </c:pt>
                <c:pt idx="3812">
                  <c:v>18306</c:v>
                </c:pt>
                <c:pt idx="3813">
                  <c:v>18323.400000000001</c:v>
                </c:pt>
                <c:pt idx="3814">
                  <c:v>18339.8</c:v>
                </c:pt>
                <c:pt idx="3815">
                  <c:v>18358.099999999999</c:v>
                </c:pt>
                <c:pt idx="3816">
                  <c:v>18375.3</c:v>
                </c:pt>
                <c:pt idx="3817">
                  <c:v>18392.400000000001</c:v>
                </c:pt>
                <c:pt idx="3818">
                  <c:v>18408.400000000001</c:v>
                </c:pt>
                <c:pt idx="3819">
                  <c:v>18426.400000000001</c:v>
                </c:pt>
                <c:pt idx="3820">
                  <c:v>18443.3</c:v>
                </c:pt>
                <c:pt idx="3821">
                  <c:v>18459.099999999999</c:v>
                </c:pt>
                <c:pt idx="3822">
                  <c:v>18476.8</c:v>
                </c:pt>
                <c:pt idx="3823">
                  <c:v>18493.400000000001</c:v>
                </c:pt>
                <c:pt idx="3824">
                  <c:v>18509.900000000001</c:v>
                </c:pt>
                <c:pt idx="3825">
                  <c:v>18526.400000000001</c:v>
                </c:pt>
                <c:pt idx="3826">
                  <c:v>18542.8</c:v>
                </c:pt>
                <c:pt idx="3827">
                  <c:v>18559.099999999999</c:v>
                </c:pt>
                <c:pt idx="3828">
                  <c:v>18574.3</c:v>
                </c:pt>
                <c:pt idx="3829">
                  <c:v>18591.400000000001</c:v>
                </c:pt>
                <c:pt idx="3830">
                  <c:v>18607.400000000001</c:v>
                </c:pt>
                <c:pt idx="3831">
                  <c:v>18623.400000000001</c:v>
                </c:pt>
                <c:pt idx="3832">
                  <c:v>18639.2</c:v>
                </c:pt>
                <c:pt idx="3833">
                  <c:v>18654</c:v>
                </c:pt>
                <c:pt idx="3834">
                  <c:v>18669.7</c:v>
                </c:pt>
                <c:pt idx="3835">
                  <c:v>18686.3</c:v>
                </c:pt>
                <c:pt idx="3836">
                  <c:v>18701.8</c:v>
                </c:pt>
                <c:pt idx="3837">
                  <c:v>18717.3</c:v>
                </c:pt>
                <c:pt idx="3838">
                  <c:v>18731.599999999999</c:v>
                </c:pt>
                <c:pt idx="3839">
                  <c:v>18746.900000000001</c:v>
                </c:pt>
                <c:pt idx="3840">
                  <c:v>18762.099999999999</c:v>
                </c:pt>
                <c:pt idx="3841">
                  <c:v>18778.2</c:v>
                </c:pt>
                <c:pt idx="3842">
                  <c:v>18792.2</c:v>
                </c:pt>
                <c:pt idx="3843">
                  <c:v>18808.099999999999</c:v>
                </c:pt>
                <c:pt idx="3844">
                  <c:v>18821.900000000001</c:v>
                </c:pt>
                <c:pt idx="3845">
                  <c:v>18836.7</c:v>
                </c:pt>
                <c:pt idx="3846">
                  <c:v>18852.3</c:v>
                </c:pt>
                <c:pt idx="3847">
                  <c:v>18866.900000000001</c:v>
                </c:pt>
                <c:pt idx="3848">
                  <c:v>18880.400000000001</c:v>
                </c:pt>
                <c:pt idx="3849">
                  <c:v>18895.8</c:v>
                </c:pt>
                <c:pt idx="3850">
                  <c:v>18910.099999999999</c:v>
                </c:pt>
                <c:pt idx="3851">
                  <c:v>18923.3</c:v>
                </c:pt>
                <c:pt idx="3852">
                  <c:v>18938.400000000001</c:v>
                </c:pt>
                <c:pt idx="3853">
                  <c:v>18952.5</c:v>
                </c:pt>
                <c:pt idx="3854">
                  <c:v>18965.400000000001</c:v>
                </c:pt>
                <c:pt idx="3855">
                  <c:v>18980.3</c:v>
                </c:pt>
                <c:pt idx="3856">
                  <c:v>18994.099999999999</c:v>
                </c:pt>
                <c:pt idx="3857">
                  <c:v>19006.7</c:v>
                </c:pt>
                <c:pt idx="3858">
                  <c:v>19020.3</c:v>
                </c:pt>
                <c:pt idx="3859">
                  <c:v>19033.8</c:v>
                </c:pt>
                <c:pt idx="3860">
                  <c:v>19047.3</c:v>
                </c:pt>
                <c:pt idx="3861">
                  <c:v>19061.599999999999</c:v>
                </c:pt>
                <c:pt idx="3862">
                  <c:v>19074.8</c:v>
                </c:pt>
                <c:pt idx="3863">
                  <c:v>19087</c:v>
                </c:pt>
                <c:pt idx="3864">
                  <c:v>19100.099999999999</c:v>
                </c:pt>
                <c:pt idx="3865">
                  <c:v>19113</c:v>
                </c:pt>
                <c:pt idx="3866">
                  <c:v>19126.900000000001</c:v>
                </c:pt>
                <c:pt idx="3867">
                  <c:v>19138.7</c:v>
                </c:pt>
                <c:pt idx="3868">
                  <c:v>19152.400000000001</c:v>
                </c:pt>
                <c:pt idx="3869">
                  <c:v>19165</c:v>
                </c:pt>
                <c:pt idx="3870">
                  <c:v>19177.5</c:v>
                </c:pt>
                <c:pt idx="3871">
                  <c:v>19189</c:v>
                </c:pt>
                <c:pt idx="3872">
                  <c:v>19201.3</c:v>
                </c:pt>
                <c:pt idx="3873">
                  <c:v>19214.599999999999</c:v>
                </c:pt>
                <c:pt idx="3874">
                  <c:v>19226.7</c:v>
                </c:pt>
                <c:pt idx="3875">
                  <c:v>19238.8</c:v>
                </c:pt>
                <c:pt idx="3876">
                  <c:v>19250.8</c:v>
                </c:pt>
                <c:pt idx="3877">
                  <c:v>19261.7</c:v>
                </c:pt>
                <c:pt idx="3878">
                  <c:v>19274.5</c:v>
                </c:pt>
                <c:pt idx="3879">
                  <c:v>19286.2</c:v>
                </c:pt>
                <c:pt idx="3880">
                  <c:v>19296.8</c:v>
                </c:pt>
                <c:pt idx="3881">
                  <c:v>19309.3</c:v>
                </c:pt>
                <c:pt idx="3882">
                  <c:v>19320.7</c:v>
                </c:pt>
                <c:pt idx="3883">
                  <c:v>19332</c:v>
                </c:pt>
                <c:pt idx="3884">
                  <c:v>19343.3</c:v>
                </c:pt>
                <c:pt idx="3885">
                  <c:v>19353.400000000001</c:v>
                </c:pt>
                <c:pt idx="3886">
                  <c:v>19365.5</c:v>
                </c:pt>
                <c:pt idx="3887">
                  <c:v>19375.5</c:v>
                </c:pt>
                <c:pt idx="3888">
                  <c:v>19387.3</c:v>
                </c:pt>
                <c:pt idx="3889">
                  <c:v>19398.099999999999</c:v>
                </c:pt>
                <c:pt idx="3890">
                  <c:v>19408.8</c:v>
                </c:pt>
                <c:pt idx="3891">
                  <c:v>19419.400000000001</c:v>
                </c:pt>
                <c:pt idx="3892">
                  <c:v>19429.900000000001</c:v>
                </c:pt>
                <c:pt idx="3893">
                  <c:v>19439.3</c:v>
                </c:pt>
                <c:pt idx="3894">
                  <c:v>19449.599999999999</c:v>
                </c:pt>
                <c:pt idx="3895">
                  <c:v>19460.900000000001</c:v>
                </c:pt>
                <c:pt idx="3896">
                  <c:v>19471</c:v>
                </c:pt>
                <c:pt idx="3897">
                  <c:v>19480</c:v>
                </c:pt>
                <c:pt idx="3898">
                  <c:v>19491</c:v>
                </c:pt>
                <c:pt idx="3899">
                  <c:v>19500.8</c:v>
                </c:pt>
                <c:pt idx="3900">
                  <c:v>19510.599999999999</c:v>
                </c:pt>
                <c:pt idx="3901">
                  <c:v>19519.2</c:v>
                </c:pt>
                <c:pt idx="3902">
                  <c:v>19528.8</c:v>
                </c:pt>
                <c:pt idx="3903">
                  <c:v>19539.3</c:v>
                </c:pt>
                <c:pt idx="3904">
                  <c:v>19548.599999999999</c:v>
                </c:pt>
                <c:pt idx="3905">
                  <c:v>19557.900000000001</c:v>
                </c:pt>
                <c:pt idx="3906">
                  <c:v>19567.099999999999</c:v>
                </c:pt>
                <c:pt idx="3907">
                  <c:v>19576.2</c:v>
                </c:pt>
                <c:pt idx="3908">
                  <c:v>19584.2</c:v>
                </c:pt>
                <c:pt idx="3909">
                  <c:v>19594.099999999999</c:v>
                </c:pt>
                <c:pt idx="3910">
                  <c:v>19601.900000000001</c:v>
                </c:pt>
                <c:pt idx="3911">
                  <c:v>19611.7</c:v>
                </c:pt>
                <c:pt idx="3912">
                  <c:v>19620.3</c:v>
                </c:pt>
                <c:pt idx="3913">
                  <c:v>19628.8</c:v>
                </c:pt>
                <c:pt idx="3914">
                  <c:v>19636.2</c:v>
                </c:pt>
                <c:pt idx="3915">
                  <c:v>19644.599999999999</c:v>
                </c:pt>
                <c:pt idx="3916">
                  <c:v>19653.8</c:v>
                </c:pt>
                <c:pt idx="3917">
                  <c:v>19662</c:v>
                </c:pt>
                <c:pt idx="3918">
                  <c:v>19669</c:v>
                </c:pt>
                <c:pt idx="3919">
                  <c:v>19678</c:v>
                </c:pt>
                <c:pt idx="3920">
                  <c:v>19685.8</c:v>
                </c:pt>
                <c:pt idx="3921">
                  <c:v>19692.599999999999</c:v>
                </c:pt>
                <c:pt idx="3922">
                  <c:v>19700.3</c:v>
                </c:pt>
                <c:pt idx="3923">
                  <c:v>19707.8</c:v>
                </c:pt>
                <c:pt idx="3924">
                  <c:v>19716.3</c:v>
                </c:pt>
                <c:pt idx="3925">
                  <c:v>19723.7</c:v>
                </c:pt>
                <c:pt idx="3926">
                  <c:v>19730</c:v>
                </c:pt>
                <c:pt idx="3927">
                  <c:v>19737.2</c:v>
                </c:pt>
                <c:pt idx="3928">
                  <c:v>19745.3</c:v>
                </c:pt>
                <c:pt idx="3929">
                  <c:v>19752.3</c:v>
                </c:pt>
                <c:pt idx="3930">
                  <c:v>19759.2</c:v>
                </c:pt>
                <c:pt idx="3931">
                  <c:v>19765</c:v>
                </c:pt>
                <c:pt idx="3932">
                  <c:v>19771.7</c:v>
                </c:pt>
                <c:pt idx="3933">
                  <c:v>19779.3</c:v>
                </c:pt>
                <c:pt idx="3934">
                  <c:v>19785.8</c:v>
                </c:pt>
                <c:pt idx="3935">
                  <c:v>19791.2</c:v>
                </c:pt>
                <c:pt idx="3936">
                  <c:v>19798.599999999999</c:v>
                </c:pt>
                <c:pt idx="3937">
                  <c:v>19804.8</c:v>
                </c:pt>
                <c:pt idx="3938">
                  <c:v>19809.900000000001</c:v>
                </c:pt>
                <c:pt idx="3939">
                  <c:v>19816.900000000001</c:v>
                </c:pt>
                <c:pt idx="3940">
                  <c:v>19821.900000000001</c:v>
                </c:pt>
                <c:pt idx="3941">
                  <c:v>19827.7</c:v>
                </c:pt>
                <c:pt idx="3942">
                  <c:v>19834.5</c:v>
                </c:pt>
                <c:pt idx="3943">
                  <c:v>19840.099999999999</c:v>
                </c:pt>
                <c:pt idx="3944">
                  <c:v>19844.599999999999</c:v>
                </c:pt>
                <c:pt idx="3945">
                  <c:v>19850.099999999999</c:v>
                </c:pt>
                <c:pt idx="3946">
                  <c:v>19856.400000000001</c:v>
                </c:pt>
                <c:pt idx="3947">
                  <c:v>19861.7</c:v>
                </c:pt>
                <c:pt idx="3948">
                  <c:v>19865.900000000001</c:v>
                </c:pt>
                <c:pt idx="3949">
                  <c:v>19871.900000000001</c:v>
                </c:pt>
                <c:pt idx="3950">
                  <c:v>19875.900000000001</c:v>
                </c:pt>
                <c:pt idx="3951">
                  <c:v>19880.7</c:v>
                </c:pt>
                <c:pt idx="3952">
                  <c:v>19885.5</c:v>
                </c:pt>
                <c:pt idx="3953">
                  <c:v>19890.2</c:v>
                </c:pt>
                <c:pt idx="3954">
                  <c:v>19894.8</c:v>
                </c:pt>
                <c:pt idx="3955">
                  <c:v>19900.2</c:v>
                </c:pt>
                <c:pt idx="3956">
                  <c:v>19904.599999999999</c:v>
                </c:pt>
                <c:pt idx="3957">
                  <c:v>19908.900000000001</c:v>
                </c:pt>
                <c:pt idx="3958">
                  <c:v>19912.099999999999</c:v>
                </c:pt>
                <c:pt idx="3959">
                  <c:v>19917.2</c:v>
                </c:pt>
                <c:pt idx="3960">
                  <c:v>19921.099999999999</c:v>
                </c:pt>
                <c:pt idx="3961">
                  <c:v>19925</c:v>
                </c:pt>
                <c:pt idx="3962">
                  <c:v>19928.8</c:v>
                </c:pt>
                <c:pt idx="3963">
                  <c:v>19932.5</c:v>
                </c:pt>
                <c:pt idx="3964">
                  <c:v>19936.099999999999</c:v>
                </c:pt>
                <c:pt idx="3965">
                  <c:v>19938.599999999999</c:v>
                </c:pt>
                <c:pt idx="3966">
                  <c:v>19943</c:v>
                </c:pt>
                <c:pt idx="3967">
                  <c:v>19946.3</c:v>
                </c:pt>
                <c:pt idx="3968">
                  <c:v>19948.5</c:v>
                </c:pt>
                <c:pt idx="3969">
                  <c:v>19951.599999999999</c:v>
                </c:pt>
                <c:pt idx="3970">
                  <c:v>19955.599999999999</c:v>
                </c:pt>
                <c:pt idx="3971">
                  <c:v>19958.5</c:v>
                </c:pt>
                <c:pt idx="3972">
                  <c:v>19961.3</c:v>
                </c:pt>
                <c:pt idx="3973">
                  <c:v>19963</c:v>
                </c:pt>
                <c:pt idx="3974">
                  <c:v>19965.7</c:v>
                </c:pt>
                <c:pt idx="3975">
                  <c:v>19968.2</c:v>
                </c:pt>
                <c:pt idx="3976">
                  <c:v>19970.599999999999</c:v>
                </c:pt>
                <c:pt idx="3977">
                  <c:v>19973.900000000001</c:v>
                </c:pt>
                <c:pt idx="3978">
                  <c:v>19975.099999999999</c:v>
                </c:pt>
                <c:pt idx="3979">
                  <c:v>19977.2</c:v>
                </c:pt>
                <c:pt idx="3980">
                  <c:v>19979.3</c:v>
                </c:pt>
                <c:pt idx="3981">
                  <c:v>19982.2</c:v>
                </c:pt>
                <c:pt idx="3982">
                  <c:v>19984</c:v>
                </c:pt>
                <c:pt idx="3983">
                  <c:v>19985.7</c:v>
                </c:pt>
                <c:pt idx="3984">
                  <c:v>19986.400000000001</c:v>
                </c:pt>
                <c:pt idx="3985">
                  <c:v>19987.900000000001</c:v>
                </c:pt>
                <c:pt idx="3986">
                  <c:v>19989.3</c:v>
                </c:pt>
                <c:pt idx="3987">
                  <c:v>19991.7</c:v>
                </c:pt>
                <c:pt idx="3988">
                  <c:v>19991.900000000001</c:v>
                </c:pt>
                <c:pt idx="3989">
                  <c:v>19994</c:v>
                </c:pt>
                <c:pt idx="3990">
                  <c:v>19994.099999999999</c:v>
                </c:pt>
                <c:pt idx="3991">
                  <c:v>19996</c:v>
                </c:pt>
                <c:pt idx="3992">
                  <c:v>19996.8</c:v>
                </c:pt>
                <c:pt idx="3993">
                  <c:v>19997.599999999999</c:v>
                </c:pt>
                <c:pt idx="3994">
                  <c:v>19997.2</c:v>
                </c:pt>
                <c:pt idx="3995">
                  <c:v>19998.8</c:v>
                </c:pt>
                <c:pt idx="3996">
                  <c:v>19999.2</c:v>
                </c:pt>
                <c:pt idx="3997">
                  <c:v>19999.599999999999</c:v>
                </c:pt>
                <c:pt idx="3998">
                  <c:v>19998.8</c:v>
                </c:pt>
                <c:pt idx="3999">
                  <c:v>20000</c:v>
                </c:pt>
                <c:pt idx="4000">
                  <c:v>20000</c:v>
                </c:pt>
                <c:pt idx="4001">
                  <c:v>20000</c:v>
                </c:pt>
                <c:pt idx="4002">
                  <c:v>19998.8</c:v>
                </c:pt>
                <c:pt idx="4003">
                  <c:v>19999.599999999999</c:v>
                </c:pt>
                <c:pt idx="4004">
                  <c:v>19998.2</c:v>
                </c:pt>
                <c:pt idx="4005">
                  <c:v>19998.8</c:v>
                </c:pt>
                <c:pt idx="4006">
                  <c:v>19998.2</c:v>
                </c:pt>
                <c:pt idx="4007">
                  <c:v>19996.599999999999</c:v>
                </c:pt>
                <c:pt idx="4008">
                  <c:v>19995.8</c:v>
                </c:pt>
                <c:pt idx="4009">
                  <c:v>19996</c:v>
                </c:pt>
                <c:pt idx="4010">
                  <c:v>19994.099999999999</c:v>
                </c:pt>
                <c:pt idx="4011">
                  <c:v>19994</c:v>
                </c:pt>
                <c:pt idx="4012">
                  <c:v>19992.900000000001</c:v>
                </c:pt>
                <c:pt idx="4013">
                  <c:v>19991.7</c:v>
                </c:pt>
                <c:pt idx="4014">
                  <c:v>19989.3</c:v>
                </c:pt>
                <c:pt idx="4015">
                  <c:v>19988.900000000001</c:v>
                </c:pt>
                <c:pt idx="4016">
                  <c:v>19987.400000000001</c:v>
                </c:pt>
                <c:pt idx="4017">
                  <c:v>19984.7</c:v>
                </c:pt>
                <c:pt idx="4018">
                  <c:v>19983</c:v>
                </c:pt>
                <c:pt idx="4019">
                  <c:v>19981.2</c:v>
                </c:pt>
                <c:pt idx="4020">
                  <c:v>19979.3</c:v>
                </c:pt>
                <c:pt idx="4021">
                  <c:v>19977.2</c:v>
                </c:pt>
                <c:pt idx="4022">
                  <c:v>19975.099999999999</c:v>
                </c:pt>
                <c:pt idx="4023">
                  <c:v>19972.900000000001</c:v>
                </c:pt>
                <c:pt idx="4024">
                  <c:v>19970.599999999999</c:v>
                </c:pt>
                <c:pt idx="4025">
                  <c:v>19968.2</c:v>
                </c:pt>
                <c:pt idx="4026">
                  <c:v>19965.7</c:v>
                </c:pt>
                <c:pt idx="4027">
                  <c:v>19963</c:v>
                </c:pt>
                <c:pt idx="4028">
                  <c:v>19961.3</c:v>
                </c:pt>
                <c:pt idx="4029">
                  <c:v>19957.5</c:v>
                </c:pt>
                <c:pt idx="4030">
                  <c:v>19955.599999999999</c:v>
                </c:pt>
                <c:pt idx="4031">
                  <c:v>19951.599999999999</c:v>
                </c:pt>
                <c:pt idx="4032">
                  <c:v>19948.5</c:v>
                </c:pt>
                <c:pt idx="4033">
                  <c:v>19945.3</c:v>
                </c:pt>
                <c:pt idx="4034">
                  <c:v>19942</c:v>
                </c:pt>
                <c:pt idx="4035">
                  <c:v>19939.599999999999</c:v>
                </c:pt>
                <c:pt idx="4036">
                  <c:v>19936.099999999999</c:v>
                </c:pt>
                <c:pt idx="4037">
                  <c:v>19932.5</c:v>
                </c:pt>
                <c:pt idx="4038">
                  <c:v>19927.8</c:v>
                </c:pt>
                <c:pt idx="4039">
                  <c:v>19925</c:v>
                </c:pt>
                <c:pt idx="4040">
                  <c:v>19921.099999999999</c:v>
                </c:pt>
                <c:pt idx="4041">
                  <c:v>19916.2</c:v>
                </c:pt>
                <c:pt idx="4042">
                  <c:v>19912.099999999999</c:v>
                </c:pt>
                <c:pt idx="4043">
                  <c:v>19907.900000000001</c:v>
                </c:pt>
                <c:pt idx="4044">
                  <c:v>19904.599999999999</c:v>
                </c:pt>
                <c:pt idx="4045">
                  <c:v>19899.2</c:v>
                </c:pt>
                <c:pt idx="4046">
                  <c:v>19894.8</c:v>
                </c:pt>
                <c:pt idx="4047">
                  <c:v>19890.2</c:v>
                </c:pt>
                <c:pt idx="4048">
                  <c:v>19886.5</c:v>
                </c:pt>
                <c:pt idx="4049">
                  <c:v>19880.7</c:v>
                </c:pt>
                <c:pt idx="4050">
                  <c:v>19876.900000000001</c:v>
                </c:pt>
                <c:pt idx="4051">
                  <c:v>19871.900000000001</c:v>
                </c:pt>
                <c:pt idx="4052">
                  <c:v>19866.900000000001</c:v>
                </c:pt>
                <c:pt idx="4053">
                  <c:v>19860.7</c:v>
                </c:pt>
                <c:pt idx="4054">
                  <c:v>19855.400000000001</c:v>
                </c:pt>
                <c:pt idx="4055">
                  <c:v>19850.099999999999</c:v>
                </c:pt>
                <c:pt idx="4056">
                  <c:v>19844.599999999999</c:v>
                </c:pt>
                <c:pt idx="4057">
                  <c:v>19839.099999999999</c:v>
                </c:pt>
                <c:pt idx="4058">
                  <c:v>19834.5</c:v>
                </c:pt>
                <c:pt idx="4059">
                  <c:v>19828.7</c:v>
                </c:pt>
                <c:pt idx="4060">
                  <c:v>19822.900000000001</c:v>
                </c:pt>
                <c:pt idx="4061">
                  <c:v>19815.900000000001</c:v>
                </c:pt>
                <c:pt idx="4062">
                  <c:v>19810.900000000001</c:v>
                </c:pt>
                <c:pt idx="4063">
                  <c:v>19803.8</c:v>
                </c:pt>
                <c:pt idx="4064">
                  <c:v>19797.599999999999</c:v>
                </c:pt>
                <c:pt idx="4065">
                  <c:v>19791.2</c:v>
                </c:pt>
                <c:pt idx="4066">
                  <c:v>19784.8</c:v>
                </c:pt>
                <c:pt idx="4067">
                  <c:v>19779.3</c:v>
                </c:pt>
                <c:pt idx="4068">
                  <c:v>19772.7</c:v>
                </c:pt>
                <c:pt idx="4069">
                  <c:v>19766</c:v>
                </c:pt>
                <c:pt idx="4070">
                  <c:v>19758.2</c:v>
                </c:pt>
                <c:pt idx="4071">
                  <c:v>19751.3</c:v>
                </c:pt>
                <c:pt idx="4072">
                  <c:v>19745.3</c:v>
                </c:pt>
                <c:pt idx="4073">
                  <c:v>19737.2</c:v>
                </c:pt>
                <c:pt idx="4074">
                  <c:v>19730</c:v>
                </c:pt>
                <c:pt idx="4075">
                  <c:v>19723.7</c:v>
                </c:pt>
                <c:pt idx="4076">
                  <c:v>19715.3</c:v>
                </c:pt>
                <c:pt idx="4077">
                  <c:v>19707.8</c:v>
                </c:pt>
                <c:pt idx="4078">
                  <c:v>19701.3</c:v>
                </c:pt>
                <c:pt idx="4079">
                  <c:v>19692.599999999999</c:v>
                </c:pt>
                <c:pt idx="4080">
                  <c:v>19684.8</c:v>
                </c:pt>
                <c:pt idx="4081">
                  <c:v>19678</c:v>
                </c:pt>
                <c:pt idx="4082">
                  <c:v>19670</c:v>
                </c:pt>
                <c:pt idx="4083">
                  <c:v>19661</c:v>
                </c:pt>
                <c:pt idx="4084">
                  <c:v>19652.8</c:v>
                </c:pt>
                <c:pt idx="4085">
                  <c:v>19645.599999999999</c:v>
                </c:pt>
                <c:pt idx="4086">
                  <c:v>19637.2</c:v>
                </c:pt>
                <c:pt idx="4087">
                  <c:v>19627.8</c:v>
                </c:pt>
                <c:pt idx="4088">
                  <c:v>19620.3</c:v>
                </c:pt>
                <c:pt idx="4089">
                  <c:v>19610.7</c:v>
                </c:pt>
                <c:pt idx="4090">
                  <c:v>19602.900000000001</c:v>
                </c:pt>
                <c:pt idx="4091">
                  <c:v>19593.099999999999</c:v>
                </c:pt>
                <c:pt idx="4092">
                  <c:v>19584.2</c:v>
                </c:pt>
                <c:pt idx="4093">
                  <c:v>19576.2</c:v>
                </c:pt>
                <c:pt idx="4094">
                  <c:v>19566.099999999999</c:v>
                </c:pt>
                <c:pt idx="4095">
                  <c:v>19556.900000000001</c:v>
                </c:pt>
                <c:pt idx="4096">
                  <c:v>19547.599999999999</c:v>
                </c:pt>
                <c:pt idx="4097">
                  <c:v>19538.3</c:v>
                </c:pt>
                <c:pt idx="4098">
                  <c:v>19528.8</c:v>
                </c:pt>
                <c:pt idx="4099">
                  <c:v>19519.2</c:v>
                </c:pt>
                <c:pt idx="4100">
                  <c:v>19510.599999999999</c:v>
                </c:pt>
                <c:pt idx="4101">
                  <c:v>19499.8</c:v>
                </c:pt>
                <c:pt idx="4102">
                  <c:v>19491</c:v>
                </c:pt>
                <c:pt idx="4103">
                  <c:v>19481</c:v>
                </c:pt>
                <c:pt idx="4104">
                  <c:v>19471</c:v>
                </c:pt>
                <c:pt idx="4105">
                  <c:v>19460.900000000001</c:v>
                </c:pt>
                <c:pt idx="4106">
                  <c:v>19449.599999999999</c:v>
                </c:pt>
                <c:pt idx="4107">
                  <c:v>19439.3</c:v>
                </c:pt>
                <c:pt idx="4108">
                  <c:v>19429.900000000001</c:v>
                </c:pt>
                <c:pt idx="4109">
                  <c:v>19418.400000000001</c:v>
                </c:pt>
                <c:pt idx="4110">
                  <c:v>19407.8</c:v>
                </c:pt>
                <c:pt idx="4111">
                  <c:v>19397.099999999999</c:v>
                </c:pt>
                <c:pt idx="4112">
                  <c:v>19387.3</c:v>
                </c:pt>
                <c:pt idx="4113">
                  <c:v>19375.5</c:v>
                </c:pt>
                <c:pt idx="4114">
                  <c:v>19364.5</c:v>
                </c:pt>
                <c:pt idx="4115">
                  <c:v>19354.400000000001</c:v>
                </c:pt>
                <c:pt idx="4116">
                  <c:v>19343.3</c:v>
                </c:pt>
                <c:pt idx="4117">
                  <c:v>19331</c:v>
                </c:pt>
                <c:pt idx="4118">
                  <c:v>19320.7</c:v>
                </c:pt>
                <c:pt idx="4119">
                  <c:v>19309.3</c:v>
                </c:pt>
                <c:pt idx="4120">
                  <c:v>19297.8</c:v>
                </c:pt>
                <c:pt idx="4121">
                  <c:v>19286.2</c:v>
                </c:pt>
                <c:pt idx="4122">
                  <c:v>19273.5</c:v>
                </c:pt>
                <c:pt idx="4123">
                  <c:v>19262.7</c:v>
                </c:pt>
                <c:pt idx="4124">
                  <c:v>19250.8</c:v>
                </c:pt>
                <c:pt idx="4125">
                  <c:v>19238.8</c:v>
                </c:pt>
                <c:pt idx="4126">
                  <c:v>19225.7</c:v>
                </c:pt>
                <c:pt idx="4127">
                  <c:v>19213.599999999999</c:v>
                </c:pt>
                <c:pt idx="4128">
                  <c:v>19202.3</c:v>
                </c:pt>
                <c:pt idx="4129">
                  <c:v>19189</c:v>
                </c:pt>
                <c:pt idx="4130">
                  <c:v>19176.5</c:v>
                </c:pt>
                <c:pt idx="4131">
                  <c:v>19165</c:v>
                </c:pt>
                <c:pt idx="4132">
                  <c:v>19151.400000000001</c:v>
                </c:pt>
                <c:pt idx="4133">
                  <c:v>19138.7</c:v>
                </c:pt>
                <c:pt idx="4134">
                  <c:v>19125.900000000001</c:v>
                </c:pt>
                <c:pt idx="4135">
                  <c:v>19114</c:v>
                </c:pt>
                <c:pt idx="4136">
                  <c:v>19101.099999999999</c:v>
                </c:pt>
                <c:pt idx="4137">
                  <c:v>19088</c:v>
                </c:pt>
                <c:pt idx="4138">
                  <c:v>19073.8</c:v>
                </c:pt>
                <c:pt idx="4139">
                  <c:v>19061.599999999999</c:v>
                </c:pt>
                <c:pt idx="4140">
                  <c:v>19048.3</c:v>
                </c:pt>
                <c:pt idx="4141">
                  <c:v>19034.8</c:v>
                </c:pt>
                <c:pt idx="4142">
                  <c:v>19020.3</c:v>
                </c:pt>
                <c:pt idx="4143">
                  <c:v>19006.7</c:v>
                </c:pt>
                <c:pt idx="4144">
                  <c:v>18993.099999999999</c:v>
                </c:pt>
                <c:pt idx="4145">
                  <c:v>18979.3</c:v>
                </c:pt>
                <c:pt idx="4146">
                  <c:v>18965.400000000001</c:v>
                </c:pt>
                <c:pt idx="4147">
                  <c:v>18952.5</c:v>
                </c:pt>
                <c:pt idx="4148">
                  <c:v>18938.400000000001</c:v>
                </c:pt>
                <c:pt idx="4149">
                  <c:v>18923.3</c:v>
                </c:pt>
                <c:pt idx="4150">
                  <c:v>18910.099999999999</c:v>
                </c:pt>
                <c:pt idx="4151">
                  <c:v>18895.8</c:v>
                </c:pt>
                <c:pt idx="4152">
                  <c:v>18880.400000000001</c:v>
                </c:pt>
                <c:pt idx="4153">
                  <c:v>18865.900000000001</c:v>
                </c:pt>
                <c:pt idx="4154">
                  <c:v>18851.3</c:v>
                </c:pt>
                <c:pt idx="4155">
                  <c:v>18837.7</c:v>
                </c:pt>
                <c:pt idx="4156">
                  <c:v>18822.900000000001</c:v>
                </c:pt>
                <c:pt idx="4157">
                  <c:v>18808.099999999999</c:v>
                </c:pt>
                <c:pt idx="4158">
                  <c:v>18793.2</c:v>
                </c:pt>
                <c:pt idx="4159">
                  <c:v>18777.2</c:v>
                </c:pt>
                <c:pt idx="4160">
                  <c:v>18762.099999999999</c:v>
                </c:pt>
                <c:pt idx="4161">
                  <c:v>18747.900000000001</c:v>
                </c:pt>
                <c:pt idx="4162">
                  <c:v>18732.599999999999</c:v>
                </c:pt>
                <c:pt idx="4163">
                  <c:v>18716.3</c:v>
                </c:pt>
                <c:pt idx="4164">
                  <c:v>18701.8</c:v>
                </c:pt>
                <c:pt idx="4165">
                  <c:v>18685.3</c:v>
                </c:pt>
                <c:pt idx="4166">
                  <c:v>18670.7</c:v>
                </c:pt>
                <c:pt idx="4167">
                  <c:v>18654</c:v>
                </c:pt>
                <c:pt idx="4168">
                  <c:v>18639.2</c:v>
                </c:pt>
                <c:pt idx="4169">
                  <c:v>18622.400000000001</c:v>
                </c:pt>
                <c:pt idx="4170">
                  <c:v>18606.400000000001</c:v>
                </c:pt>
                <c:pt idx="4171">
                  <c:v>18591.400000000001</c:v>
                </c:pt>
                <c:pt idx="4172">
                  <c:v>18575.3</c:v>
                </c:pt>
                <c:pt idx="4173">
                  <c:v>18559.099999999999</c:v>
                </c:pt>
                <c:pt idx="4174">
                  <c:v>18541.8</c:v>
                </c:pt>
                <c:pt idx="4175">
                  <c:v>18526.400000000001</c:v>
                </c:pt>
                <c:pt idx="4176">
                  <c:v>18509.900000000001</c:v>
                </c:pt>
                <c:pt idx="4177">
                  <c:v>18493.400000000001</c:v>
                </c:pt>
                <c:pt idx="4178">
                  <c:v>18475.8</c:v>
                </c:pt>
                <c:pt idx="4179">
                  <c:v>18459.099999999999</c:v>
                </c:pt>
                <c:pt idx="4180">
                  <c:v>18443.3</c:v>
                </c:pt>
                <c:pt idx="4181">
                  <c:v>18426.400000000001</c:v>
                </c:pt>
                <c:pt idx="4182">
                  <c:v>18408.400000000001</c:v>
                </c:pt>
                <c:pt idx="4183">
                  <c:v>18391.400000000001</c:v>
                </c:pt>
                <c:pt idx="4184">
                  <c:v>18375.3</c:v>
                </c:pt>
                <c:pt idx="4185">
                  <c:v>18358.099999999999</c:v>
                </c:pt>
                <c:pt idx="4186">
                  <c:v>18340.8</c:v>
                </c:pt>
                <c:pt idx="4187">
                  <c:v>18322.400000000001</c:v>
                </c:pt>
                <c:pt idx="4188">
                  <c:v>18306</c:v>
                </c:pt>
                <c:pt idx="4189">
                  <c:v>18288.400000000001</c:v>
                </c:pt>
                <c:pt idx="4190">
                  <c:v>18270.8</c:v>
                </c:pt>
                <c:pt idx="4191">
                  <c:v>18253.099999999999</c:v>
                </c:pt>
                <c:pt idx="4192">
                  <c:v>18234.3</c:v>
                </c:pt>
                <c:pt idx="4193">
                  <c:v>18216.5</c:v>
                </c:pt>
                <c:pt idx="4194">
                  <c:v>18198.5</c:v>
                </c:pt>
                <c:pt idx="4195">
                  <c:v>18181.5</c:v>
                </c:pt>
                <c:pt idx="4196">
                  <c:v>18162.400000000001</c:v>
                </c:pt>
                <c:pt idx="4197">
                  <c:v>18145.2</c:v>
                </c:pt>
                <c:pt idx="4198">
                  <c:v>18126.900000000001</c:v>
                </c:pt>
                <c:pt idx="4199">
                  <c:v>18107.599999999999</c:v>
                </c:pt>
                <c:pt idx="4200">
                  <c:v>18089.2</c:v>
                </c:pt>
                <c:pt idx="4201">
                  <c:v>18070.7</c:v>
                </c:pt>
                <c:pt idx="4202">
                  <c:v>18053.099999999999</c:v>
                </c:pt>
                <c:pt idx="4203">
                  <c:v>18034.400000000001</c:v>
                </c:pt>
                <c:pt idx="4204">
                  <c:v>18015.7</c:v>
                </c:pt>
                <c:pt idx="4205">
                  <c:v>17996.8</c:v>
                </c:pt>
                <c:pt idx="4206">
                  <c:v>17977.900000000001</c:v>
                </c:pt>
                <c:pt idx="4207">
                  <c:v>17959</c:v>
                </c:pt>
                <c:pt idx="4208">
                  <c:v>17938.900000000001</c:v>
                </c:pt>
                <c:pt idx="4209">
                  <c:v>17919.8</c:v>
                </c:pt>
                <c:pt idx="4210">
                  <c:v>17900.599999999999</c:v>
                </c:pt>
                <c:pt idx="4211">
                  <c:v>17881.3</c:v>
                </c:pt>
                <c:pt idx="4212">
                  <c:v>17861.900000000001</c:v>
                </c:pt>
                <c:pt idx="4213">
                  <c:v>17842.400000000001</c:v>
                </c:pt>
                <c:pt idx="4214">
                  <c:v>17822.900000000001</c:v>
                </c:pt>
                <c:pt idx="4215">
                  <c:v>17803.3</c:v>
                </c:pt>
                <c:pt idx="4216">
                  <c:v>17783.599999999999</c:v>
                </c:pt>
                <c:pt idx="4217">
                  <c:v>17763.900000000001</c:v>
                </c:pt>
                <c:pt idx="4218">
                  <c:v>17744</c:v>
                </c:pt>
                <c:pt idx="4219">
                  <c:v>17724.099999999999</c:v>
                </c:pt>
                <c:pt idx="4220">
                  <c:v>17704.099999999999</c:v>
                </c:pt>
                <c:pt idx="4221">
                  <c:v>17684.099999999999</c:v>
                </c:pt>
                <c:pt idx="4222">
                  <c:v>17663.900000000001</c:v>
                </c:pt>
                <c:pt idx="4223">
                  <c:v>17644.7</c:v>
                </c:pt>
                <c:pt idx="4224">
                  <c:v>17623.400000000001</c:v>
                </c:pt>
                <c:pt idx="4225">
                  <c:v>17604.099999999999</c:v>
                </c:pt>
                <c:pt idx="4226">
                  <c:v>17583.599999999999</c:v>
                </c:pt>
                <c:pt idx="4227">
                  <c:v>17563.099999999999</c:v>
                </c:pt>
                <c:pt idx="4228">
                  <c:v>17541.5</c:v>
                </c:pt>
                <c:pt idx="4229">
                  <c:v>17520.8</c:v>
                </c:pt>
                <c:pt idx="4230">
                  <c:v>17500.099999999999</c:v>
                </c:pt>
                <c:pt idx="4231">
                  <c:v>17479.3</c:v>
                </c:pt>
                <c:pt idx="4232">
                  <c:v>17459.400000000001</c:v>
                </c:pt>
                <c:pt idx="4233">
                  <c:v>17438.5</c:v>
                </c:pt>
                <c:pt idx="4234">
                  <c:v>17417.400000000001</c:v>
                </c:pt>
                <c:pt idx="4235">
                  <c:v>17395.3</c:v>
                </c:pt>
                <c:pt idx="4236">
                  <c:v>17374.099999999999</c:v>
                </c:pt>
                <c:pt idx="4237">
                  <c:v>17352.900000000001</c:v>
                </c:pt>
                <c:pt idx="4238">
                  <c:v>17332.599999999999</c:v>
                </c:pt>
                <c:pt idx="4239">
                  <c:v>17310.2</c:v>
                </c:pt>
                <c:pt idx="4240">
                  <c:v>17288.7</c:v>
                </c:pt>
                <c:pt idx="4241">
                  <c:v>17267.099999999999</c:v>
                </c:pt>
                <c:pt idx="4242">
                  <c:v>17246.5</c:v>
                </c:pt>
                <c:pt idx="4243">
                  <c:v>17224.8</c:v>
                </c:pt>
                <c:pt idx="4244">
                  <c:v>17203.099999999999</c:v>
                </c:pt>
                <c:pt idx="4245">
                  <c:v>17180.3</c:v>
                </c:pt>
                <c:pt idx="4246">
                  <c:v>17159.400000000001</c:v>
                </c:pt>
                <c:pt idx="4247">
                  <c:v>17136.400000000001</c:v>
                </c:pt>
                <c:pt idx="4248">
                  <c:v>17114.400000000001</c:v>
                </c:pt>
                <c:pt idx="4249">
                  <c:v>17092.2</c:v>
                </c:pt>
                <c:pt idx="4250">
                  <c:v>17071.099999999999</c:v>
                </c:pt>
                <c:pt idx="4251">
                  <c:v>17047.8</c:v>
                </c:pt>
                <c:pt idx="4252">
                  <c:v>17026.5</c:v>
                </c:pt>
                <c:pt idx="4253">
                  <c:v>17004.099999999999</c:v>
                </c:pt>
                <c:pt idx="4254">
                  <c:v>16980.7</c:v>
                </c:pt>
                <c:pt idx="4255">
                  <c:v>16958.099999999999</c:v>
                </c:pt>
                <c:pt idx="4256">
                  <c:v>16936.5</c:v>
                </c:pt>
                <c:pt idx="4257">
                  <c:v>16913.900000000001</c:v>
                </c:pt>
                <c:pt idx="4258">
                  <c:v>16891.099999999999</c:v>
                </c:pt>
                <c:pt idx="4259">
                  <c:v>16867.3</c:v>
                </c:pt>
                <c:pt idx="4260">
                  <c:v>16845.5</c:v>
                </c:pt>
                <c:pt idx="4261">
                  <c:v>16822.5</c:v>
                </c:pt>
                <c:pt idx="4262">
                  <c:v>16798.5</c:v>
                </c:pt>
                <c:pt idx="4263">
                  <c:v>16775.5</c:v>
                </c:pt>
                <c:pt idx="4264">
                  <c:v>16752.3</c:v>
                </c:pt>
                <c:pt idx="4265">
                  <c:v>16730.099999999999</c:v>
                </c:pt>
                <c:pt idx="4266">
                  <c:v>16706.900000000001</c:v>
                </c:pt>
                <c:pt idx="4267">
                  <c:v>16682.5</c:v>
                </c:pt>
                <c:pt idx="4268">
                  <c:v>16660.099999999999</c:v>
                </c:pt>
                <c:pt idx="4269">
                  <c:v>16635.7</c:v>
                </c:pt>
                <c:pt idx="4270">
                  <c:v>16613.099999999999</c:v>
                </c:pt>
                <c:pt idx="4271">
                  <c:v>16589.5</c:v>
                </c:pt>
                <c:pt idx="4272">
                  <c:v>16564.900000000001</c:v>
                </c:pt>
                <c:pt idx="4273">
                  <c:v>16542.099999999999</c:v>
                </c:pt>
                <c:pt idx="4274">
                  <c:v>16517.3</c:v>
                </c:pt>
                <c:pt idx="4275">
                  <c:v>16493.5</c:v>
                </c:pt>
                <c:pt idx="4276">
                  <c:v>16470.599999999999</c:v>
                </c:pt>
                <c:pt idx="4277">
                  <c:v>16446.599999999999</c:v>
                </c:pt>
                <c:pt idx="4278">
                  <c:v>16422.5</c:v>
                </c:pt>
                <c:pt idx="4279">
                  <c:v>16398.400000000001</c:v>
                </c:pt>
                <c:pt idx="4280">
                  <c:v>16373.2</c:v>
                </c:pt>
                <c:pt idx="4281">
                  <c:v>16349</c:v>
                </c:pt>
                <c:pt idx="4282">
                  <c:v>16325.7</c:v>
                </c:pt>
                <c:pt idx="4283">
                  <c:v>16300.3</c:v>
                </c:pt>
                <c:pt idx="4284">
                  <c:v>16275.9</c:v>
                </c:pt>
                <c:pt idx="4285">
                  <c:v>16251.4</c:v>
                </c:pt>
                <c:pt idx="4286">
                  <c:v>16226.9</c:v>
                </c:pt>
                <c:pt idx="4287">
                  <c:v>16203.3</c:v>
                </c:pt>
                <c:pt idx="4288">
                  <c:v>16178.6</c:v>
                </c:pt>
                <c:pt idx="4289">
                  <c:v>16153.9</c:v>
                </c:pt>
                <c:pt idx="4290">
                  <c:v>16128.1</c:v>
                </c:pt>
                <c:pt idx="4291">
                  <c:v>16103.2</c:v>
                </c:pt>
                <c:pt idx="4292">
                  <c:v>16079.3</c:v>
                </c:pt>
                <c:pt idx="4293">
                  <c:v>16053.3</c:v>
                </c:pt>
                <c:pt idx="4294">
                  <c:v>16029.3</c:v>
                </c:pt>
                <c:pt idx="4295">
                  <c:v>16003.2</c:v>
                </c:pt>
                <c:pt idx="4296">
                  <c:v>15979</c:v>
                </c:pt>
                <c:pt idx="4297">
                  <c:v>15953.8</c:v>
                </c:pt>
                <c:pt idx="4298">
                  <c:v>15928.6</c:v>
                </c:pt>
                <c:pt idx="4299">
                  <c:v>15903.2</c:v>
                </c:pt>
                <c:pt idx="4300">
                  <c:v>15877.9</c:v>
                </c:pt>
                <c:pt idx="4301">
                  <c:v>15852.4</c:v>
                </c:pt>
                <c:pt idx="4302">
                  <c:v>15826.9</c:v>
                </c:pt>
                <c:pt idx="4303">
                  <c:v>15800.3</c:v>
                </c:pt>
                <c:pt idx="4304">
                  <c:v>15775.7</c:v>
                </c:pt>
                <c:pt idx="4305">
                  <c:v>15749.1</c:v>
                </c:pt>
                <c:pt idx="4306">
                  <c:v>15724.3</c:v>
                </c:pt>
                <c:pt idx="4307">
                  <c:v>15697.5</c:v>
                </c:pt>
                <c:pt idx="4308">
                  <c:v>15672.7</c:v>
                </c:pt>
                <c:pt idx="4309">
                  <c:v>15645.8</c:v>
                </c:pt>
                <c:pt idx="4310">
                  <c:v>15619.8</c:v>
                </c:pt>
                <c:pt idx="4311">
                  <c:v>15593.8</c:v>
                </c:pt>
                <c:pt idx="4312">
                  <c:v>15567.8</c:v>
                </c:pt>
                <c:pt idx="4313">
                  <c:v>15541.6</c:v>
                </c:pt>
                <c:pt idx="4314">
                  <c:v>15516.5</c:v>
                </c:pt>
                <c:pt idx="4315">
                  <c:v>15489.2</c:v>
                </c:pt>
                <c:pt idx="4316">
                  <c:v>15462.9</c:v>
                </c:pt>
                <c:pt idx="4317">
                  <c:v>15436.6</c:v>
                </c:pt>
                <c:pt idx="4318">
                  <c:v>15410.2</c:v>
                </c:pt>
                <c:pt idx="4319">
                  <c:v>15383.8</c:v>
                </c:pt>
                <c:pt idx="4320">
                  <c:v>15358.3</c:v>
                </c:pt>
                <c:pt idx="4321">
                  <c:v>15331.7</c:v>
                </c:pt>
                <c:pt idx="4322">
                  <c:v>15304.1</c:v>
                </c:pt>
                <c:pt idx="4323">
                  <c:v>15278.5</c:v>
                </c:pt>
                <c:pt idx="4324">
                  <c:v>15251.7</c:v>
                </c:pt>
                <c:pt idx="4325">
                  <c:v>15224</c:v>
                </c:pt>
                <c:pt idx="4326">
                  <c:v>15198.2</c:v>
                </c:pt>
                <c:pt idx="4327">
                  <c:v>15171.3</c:v>
                </c:pt>
                <c:pt idx="4328">
                  <c:v>15144.4</c:v>
                </c:pt>
                <c:pt idx="4329">
                  <c:v>15116.4</c:v>
                </c:pt>
                <c:pt idx="4330">
                  <c:v>15089.4</c:v>
                </c:pt>
                <c:pt idx="4331">
                  <c:v>15062.3</c:v>
                </c:pt>
                <c:pt idx="4332">
                  <c:v>15036.2</c:v>
                </c:pt>
                <c:pt idx="4333">
                  <c:v>15008.1</c:v>
                </c:pt>
                <c:pt idx="4334">
                  <c:v>14981.9</c:v>
                </c:pt>
                <c:pt idx="4335">
                  <c:v>14954.6</c:v>
                </c:pt>
                <c:pt idx="4336">
                  <c:v>14926.3</c:v>
                </c:pt>
                <c:pt idx="4337">
                  <c:v>14899.9</c:v>
                </c:pt>
                <c:pt idx="4338">
                  <c:v>14871.5</c:v>
                </c:pt>
                <c:pt idx="4339">
                  <c:v>14845</c:v>
                </c:pt>
                <c:pt idx="4340">
                  <c:v>14817.5</c:v>
                </c:pt>
                <c:pt idx="4341">
                  <c:v>14789</c:v>
                </c:pt>
                <c:pt idx="4342">
                  <c:v>14761.4</c:v>
                </c:pt>
                <c:pt idx="4343">
                  <c:v>14733.7</c:v>
                </c:pt>
                <c:pt idx="4344">
                  <c:v>14706</c:v>
                </c:pt>
                <c:pt idx="4345">
                  <c:v>14679.3</c:v>
                </c:pt>
                <c:pt idx="4346">
                  <c:v>14651.5</c:v>
                </c:pt>
                <c:pt idx="4347">
                  <c:v>14623.7</c:v>
                </c:pt>
                <c:pt idx="4348">
                  <c:v>14594.8</c:v>
                </c:pt>
                <c:pt idx="4349">
                  <c:v>14566.9</c:v>
                </c:pt>
                <c:pt idx="4350">
                  <c:v>14538.9</c:v>
                </c:pt>
                <c:pt idx="4351">
                  <c:v>14510.9</c:v>
                </c:pt>
                <c:pt idx="4352">
                  <c:v>14483.8</c:v>
                </c:pt>
                <c:pt idx="4353">
                  <c:v>14455.7</c:v>
                </c:pt>
                <c:pt idx="4354">
                  <c:v>14427.6</c:v>
                </c:pt>
                <c:pt idx="4355">
                  <c:v>14398.4</c:v>
                </c:pt>
                <c:pt idx="4356">
                  <c:v>14370.2</c:v>
                </c:pt>
                <c:pt idx="4357">
                  <c:v>14341.9</c:v>
                </c:pt>
                <c:pt idx="4358">
                  <c:v>14314.6</c:v>
                </c:pt>
                <c:pt idx="4359">
                  <c:v>14285.2</c:v>
                </c:pt>
                <c:pt idx="4360">
                  <c:v>14256.8</c:v>
                </c:pt>
                <c:pt idx="4361">
                  <c:v>14228.3</c:v>
                </c:pt>
                <c:pt idx="4362">
                  <c:v>14199.9</c:v>
                </c:pt>
                <c:pt idx="4363">
                  <c:v>14172.3</c:v>
                </c:pt>
                <c:pt idx="4364">
                  <c:v>14143.8</c:v>
                </c:pt>
                <c:pt idx="4365">
                  <c:v>14114.1</c:v>
                </c:pt>
                <c:pt idx="4366">
                  <c:v>14086.5</c:v>
                </c:pt>
                <c:pt idx="4367">
                  <c:v>14057.8</c:v>
                </c:pt>
                <c:pt idx="4368">
                  <c:v>14029.1</c:v>
                </c:pt>
                <c:pt idx="4369">
                  <c:v>14000.3</c:v>
                </c:pt>
                <c:pt idx="4370">
                  <c:v>13971.5</c:v>
                </c:pt>
                <c:pt idx="4371">
                  <c:v>13942.6</c:v>
                </c:pt>
                <c:pt idx="4372">
                  <c:v>13912.7</c:v>
                </c:pt>
                <c:pt idx="4373">
                  <c:v>13884.8</c:v>
                </c:pt>
                <c:pt idx="4374">
                  <c:v>13855.8</c:v>
                </c:pt>
                <c:pt idx="4375">
                  <c:v>13825.8</c:v>
                </c:pt>
                <c:pt idx="4376">
                  <c:v>13796.8</c:v>
                </c:pt>
                <c:pt idx="4377">
                  <c:v>13767.7</c:v>
                </c:pt>
                <c:pt idx="4378">
                  <c:v>13739.6</c:v>
                </c:pt>
                <c:pt idx="4379">
                  <c:v>13710.4</c:v>
                </c:pt>
                <c:pt idx="4380">
                  <c:v>13681.2</c:v>
                </c:pt>
                <c:pt idx="4381">
                  <c:v>13652</c:v>
                </c:pt>
                <c:pt idx="4382">
                  <c:v>13621.8</c:v>
                </c:pt>
                <c:pt idx="4383">
                  <c:v>13593.5</c:v>
                </c:pt>
                <c:pt idx="4384">
                  <c:v>13564.1</c:v>
                </c:pt>
                <c:pt idx="4385">
                  <c:v>13533.7</c:v>
                </c:pt>
                <c:pt idx="4386">
                  <c:v>13505.3</c:v>
                </c:pt>
                <c:pt idx="4387">
                  <c:v>13474.9</c:v>
                </c:pt>
                <c:pt idx="4388">
                  <c:v>13446.4</c:v>
                </c:pt>
                <c:pt idx="4389">
                  <c:v>13416.9</c:v>
                </c:pt>
                <c:pt idx="4390">
                  <c:v>13387.4</c:v>
                </c:pt>
                <c:pt idx="4391">
                  <c:v>13356.8</c:v>
                </c:pt>
                <c:pt idx="4392">
                  <c:v>13328.2</c:v>
                </c:pt>
                <c:pt idx="4393">
                  <c:v>13297.6</c:v>
                </c:pt>
                <c:pt idx="4394">
                  <c:v>13268.9</c:v>
                </c:pt>
                <c:pt idx="4395">
                  <c:v>13238.2</c:v>
                </c:pt>
                <c:pt idx="4396">
                  <c:v>13208.4</c:v>
                </c:pt>
                <c:pt idx="4397">
                  <c:v>13178.7</c:v>
                </c:pt>
                <c:pt idx="4398">
                  <c:v>13149.9</c:v>
                </c:pt>
                <c:pt idx="4399">
                  <c:v>13119</c:v>
                </c:pt>
                <c:pt idx="4400">
                  <c:v>13089.2</c:v>
                </c:pt>
                <c:pt idx="4401">
                  <c:v>13060.3</c:v>
                </c:pt>
                <c:pt idx="4402">
                  <c:v>13029.4</c:v>
                </c:pt>
                <c:pt idx="4403">
                  <c:v>12999.4</c:v>
                </c:pt>
                <c:pt idx="4404">
                  <c:v>12969.4</c:v>
                </c:pt>
                <c:pt idx="4405">
                  <c:v>12939.4</c:v>
                </c:pt>
                <c:pt idx="4406">
                  <c:v>12909.4</c:v>
                </c:pt>
                <c:pt idx="4407">
                  <c:v>12880.3</c:v>
                </c:pt>
                <c:pt idx="4408">
                  <c:v>12849.2</c:v>
                </c:pt>
                <c:pt idx="4409">
                  <c:v>12820.1</c:v>
                </c:pt>
                <c:pt idx="4410">
                  <c:v>12789.9</c:v>
                </c:pt>
                <c:pt idx="4411">
                  <c:v>12759.7</c:v>
                </c:pt>
                <c:pt idx="4412">
                  <c:v>12728.5</c:v>
                </c:pt>
                <c:pt idx="4413">
                  <c:v>12699.3</c:v>
                </c:pt>
                <c:pt idx="4414">
                  <c:v>12668</c:v>
                </c:pt>
                <c:pt idx="4415">
                  <c:v>12638.7</c:v>
                </c:pt>
                <c:pt idx="4416">
                  <c:v>12607.4</c:v>
                </c:pt>
                <c:pt idx="4417">
                  <c:v>12578.1</c:v>
                </c:pt>
                <c:pt idx="4418">
                  <c:v>12546.7</c:v>
                </c:pt>
                <c:pt idx="4419">
                  <c:v>12517.3</c:v>
                </c:pt>
                <c:pt idx="4420">
                  <c:v>12486.9</c:v>
                </c:pt>
                <c:pt idx="4421">
                  <c:v>12456.5</c:v>
                </c:pt>
                <c:pt idx="4422">
                  <c:v>12425</c:v>
                </c:pt>
                <c:pt idx="4423">
                  <c:v>12394.5</c:v>
                </c:pt>
                <c:pt idx="4424">
                  <c:v>12364</c:v>
                </c:pt>
                <c:pt idx="4425">
                  <c:v>12334.5</c:v>
                </c:pt>
                <c:pt idx="4426">
                  <c:v>12302.9</c:v>
                </c:pt>
                <c:pt idx="4427">
                  <c:v>12272.3</c:v>
                </c:pt>
                <c:pt idx="4428">
                  <c:v>12241.7</c:v>
                </c:pt>
                <c:pt idx="4429">
                  <c:v>12212.1</c:v>
                </c:pt>
                <c:pt idx="4430">
                  <c:v>12181.4</c:v>
                </c:pt>
                <c:pt idx="4431">
                  <c:v>12149.8</c:v>
                </c:pt>
                <c:pt idx="4432">
                  <c:v>12119.1</c:v>
                </c:pt>
                <c:pt idx="4433">
                  <c:v>12089.4</c:v>
                </c:pt>
                <c:pt idx="4434">
                  <c:v>12058.6</c:v>
                </c:pt>
                <c:pt idx="4435">
                  <c:v>12027.9</c:v>
                </c:pt>
                <c:pt idx="4436">
                  <c:v>11996.1</c:v>
                </c:pt>
                <c:pt idx="4437">
                  <c:v>11965.3</c:v>
                </c:pt>
                <c:pt idx="4438">
                  <c:v>11935.5</c:v>
                </c:pt>
                <c:pt idx="4439">
                  <c:v>11903.7</c:v>
                </c:pt>
                <c:pt idx="4440">
                  <c:v>11873.8</c:v>
                </c:pt>
                <c:pt idx="4441">
                  <c:v>11842.9</c:v>
                </c:pt>
                <c:pt idx="4442">
                  <c:v>11812.1</c:v>
                </c:pt>
                <c:pt idx="4443">
                  <c:v>11780.2</c:v>
                </c:pt>
                <c:pt idx="4444">
                  <c:v>11749.2</c:v>
                </c:pt>
                <c:pt idx="4445">
                  <c:v>11718.3</c:v>
                </c:pt>
                <c:pt idx="4446">
                  <c:v>11687.3</c:v>
                </c:pt>
                <c:pt idx="4447">
                  <c:v>11657.4</c:v>
                </c:pt>
                <c:pt idx="4448">
                  <c:v>11626.4</c:v>
                </c:pt>
                <c:pt idx="4449">
                  <c:v>11595.4</c:v>
                </c:pt>
                <c:pt idx="4450">
                  <c:v>11563.3</c:v>
                </c:pt>
                <c:pt idx="4451">
                  <c:v>11533.3</c:v>
                </c:pt>
                <c:pt idx="4452">
                  <c:v>11501.3</c:v>
                </c:pt>
                <c:pt idx="4453">
                  <c:v>11471.2</c:v>
                </c:pt>
                <c:pt idx="4454">
                  <c:v>11439.1</c:v>
                </c:pt>
                <c:pt idx="4455">
                  <c:v>11409</c:v>
                </c:pt>
                <c:pt idx="4456">
                  <c:v>11377.9</c:v>
                </c:pt>
                <c:pt idx="4457">
                  <c:v>11346.8</c:v>
                </c:pt>
                <c:pt idx="4458">
                  <c:v>11315.6</c:v>
                </c:pt>
                <c:pt idx="4459">
                  <c:v>11283.5</c:v>
                </c:pt>
                <c:pt idx="4460">
                  <c:v>11252.3</c:v>
                </c:pt>
                <c:pt idx="4461">
                  <c:v>11222.2</c:v>
                </c:pt>
                <c:pt idx="4462">
                  <c:v>11191</c:v>
                </c:pt>
                <c:pt idx="4463">
                  <c:v>11158.8</c:v>
                </c:pt>
                <c:pt idx="4464">
                  <c:v>11128.6</c:v>
                </c:pt>
                <c:pt idx="4465">
                  <c:v>11097.3</c:v>
                </c:pt>
                <c:pt idx="4466">
                  <c:v>11065.1</c:v>
                </c:pt>
                <c:pt idx="4467">
                  <c:v>11034.9</c:v>
                </c:pt>
                <c:pt idx="4468">
                  <c:v>11002.6</c:v>
                </c:pt>
                <c:pt idx="4469">
                  <c:v>10972.4</c:v>
                </c:pt>
                <c:pt idx="4470">
                  <c:v>10940.1</c:v>
                </c:pt>
                <c:pt idx="4471">
                  <c:v>10908.8</c:v>
                </c:pt>
                <c:pt idx="4472">
                  <c:v>10877.5</c:v>
                </c:pt>
                <c:pt idx="4473">
                  <c:v>10847.2</c:v>
                </c:pt>
                <c:pt idx="4474">
                  <c:v>10814.9</c:v>
                </c:pt>
                <c:pt idx="4475">
                  <c:v>10784.6</c:v>
                </c:pt>
                <c:pt idx="4476">
                  <c:v>10752.3</c:v>
                </c:pt>
                <c:pt idx="4477">
                  <c:v>10721.9</c:v>
                </c:pt>
                <c:pt idx="4478">
                  <c:v>10689.6</c:v>
                </c:pt>
                <c:pt idx="4479">
                  <c:v>10659.3</c:v>
                </c:pt>
                <c:pt idx="4480">
                  <c:v>10626.9</c:v>
                </c:pt>
                <c:pt idx="4481">
                  <c:v>10595.5</c:v>
                </c:pt>
                <c:pt idx="4482">
                  <c:v>10564.2</c:v>
                </c:pt>
                <c:pt idx="4483">
                  <c:v>10532.8</c:v>
                </c:pt>
                <c:pt idx="4484">
                  <c:v>10501.4</c:v>
                </c:pt>
                <c:pt idx="4485">
                  <c:v>10471.1</c:v>
                </c:pt>
                <c:pt idx="4486">
                  <c:v>10438.700000000001</c:v>
                </c:pt>
                <c:pt idx="4487">
                  <c:v>10407.299999999999</c:v>
                </c:pt>
                <c:pt idx="4488">
                  <c:v>10376.9</c:v>
                </c:pt>
                <c:pt idx="4489">
                  <c:v>10345.5</c:v>
                </c:pt>
                <c:pt idx="4490">
                  <c:v>10314.1</c:v>
                </c:pt>
                <c:pt idx="4491">
                  <c:v>10281.700000000001</c:v>
                </c:pt>
                <c:pt idx="4492">
                  <c:v>10250.299999999999</c:v>
                </c:pt>
                <c:pt idx="4493">
                  <c:v>10218.9</c:v>
                </c:pt>
                <c:pt idx="4494">
                  <c:v>10188.5</c:v>
                </c:pt>
                <c:pt idx="4495">
                  <c:v>10156.1</c:v>
                </c:pt>
                <c:pt idx="4496">
                  <c:v>10124.700000000001</c:v>
                </c:pt>
                <c:pt idx="4497">
                  <c:v>10093.200000000001</c:v>
                </c:pt>
                <c:pt idx="4498">
                  <c:v>10061.799999999999</c:v>
                </c:pt>
                <c:pt idx="4499">
                  <c:v>10030.4</c:v>
                </c:pt>
                <c:pt idx="4500">
                  <c:v>9999</c:v>
                </c:pt>
                <c:pt idx="4501">
                  <c:v>9968.58</c:v>
                </c:pt>
                <c:pt idx="4502">
                  <c:v>9937.17</c:v>
                </c:pt>
                <c:pt idx="4503">
                  <c:v>9905.75</c:v>
                </c:pt>
                <c:pt idx="4504">
                  <c:v>9874.34</c:v>
                </c:pt>
                <c:pt idx="4505">
                  <c:v>9842.93</c:v>
                </c:pt>
                <c:pt idx="4506">
                  <c:v>9810.52</c:v>
                </c:pt>
                <c:pt idx="4507">
                  <c:v>9779.11</c:v>
                </c:pt>
                <c:pt idx="4508">
                  <c:v>9747.7000000000007</c:v>
                </c:pt>
                <c:pt idx="4509">
                  <c:v>9717.2900000000009</c:v>
                </c:pt>
                <c:pt idx="4510">
                  <c:v>9685.89</c:v>
                </c:pt>
                <c:pt idx="4511">
                  <c:v>9654.49</c:v>
                </c:pt>
                <c:pt idx="4512">
                  <c:v>9623.1</c:v>
                </c:pt>
                <c:pt idx="4513">
                  <c:v>9590.7099999999991</c:v>
                </c:pt>
                <c:pt idx="4514">
                  <c:v>9559.32</c:v>
                </c:pt>
                <c:pt idx="4515">
                  <c:v>9528.94</c:v>
                </c:pt>
                <c:pt idx="4516">
                  <c:v>9497.56</c:v>
                </c:pt>
                <c:pt idx="4517">
                  <c:v>9465.18</c:v>
                </c:pt>
                <c:pt idx="4518">
                  <c:v>9433.81</c:v>
                </c:pt>
                <c:pt idx="4519">
                  <c:v>9402.4500000000007</c:v>
                </c:pt>
                <c:pt idx="4520">
                  <c:v>9372.09</c:v>
                </c:pt>
                <c:pt idx="4521">
                  <c:v>9340.74</c:v>
                </c:pt>
                <c:pt idx="4522">
                  <c:v>9309.4</c:v>
                </c:pt>
                <c:pt idx="4523">
                  <c:v>9277.06</c:v>
                </c:pt>
                <c:pt idx="4524">
                  <c:v>9246.73</c:v>
                </c:pt>
                <c:pt idx="4525">
                  <c:v>9215.41</c:v>
                </c:pt>
                <c:pt idx="4526">
                  <c:v>9183.09</c:v>
                </c:pt>
                <c:pt idx="4527">
                  <c:v>9152.7900000000009</c:v>
                </c:pt>
                <c:pt idx="4528">
                  <c:v>9120.49</c:v>
                </c:pt>
                <c:pt idx="4529">
                  <c:v>9089.2000000000007</c:v>
                </c:pt>
                <c:pt idx="4530">
                  <c:v>9058.92</c:v>
                </c:pt>
                <c:pt idx="4531">
                  <c:v>9026.65</c:v>
                </c:pt>
                <c:pt idx="4532">
                  <c:v>8995.3799999999992</c:v>
                </c:pt>
                <c:pt idx="4533">
                  <c:v>8965.1299999999992</c:v>
                </c:pt>
                <c:pt idx="4534">
                  <c:v>8932.89</c:v>
                </c:pt>
                <c:pt idx="4535">
                  <c:v>8902.66</c:v>
                </c:pt>
                <c:pt idx="4536">
                  <c:v>8871.44</c:v>
                </c:pt>
                <c:pt idx="4537">
                  <c:v>8840.23</c:v>
                </c:pt>
                <c:pt idx="4538">
                  <c:v>8809.0300000000007</c:v>
                </c:pt>
                <c:pt idx="4539">
                  <c:v>8777.84</c:v>
                </c:pt>
                <c:pt idx="4540">
                  <c:v>8746.67</c:v>
                </c:pt>
                <c:pt idx="4541">
                  <c:v>8715.51</c:v>
                </c:pt>
                <c:pt idx="4542">
                  <c:v>8684.36</c:v>
                </c:pt>
                <c:pt idx="4543">
                  <c:v>8652.2199999999993</c:v>
                </c:pt>
                <c:pt idx="4544">
                  <c:v>8622.1</c:v>
                </c:pt>
                <c:pt idx="4545">
                  <c:v>8590.99</c:v>
                </c:pt>
                <c:pt idx="4546">
                  <c:v>8559.89</c:v>
                </c:pt>
                <c:pt idx="4547">
                  <c:v>8527.81</c:v>
                </c:pt>
                <c:pt idx="4548">
                  <c:v>8496.74</c:v>
                </c:pt>
                <c:pt idx="4549">
                  <c:v>8466.69</c:v>
                </c:pt>
                <c:pt idx="4550">
                  <c:v>8435.66</c:v>
                </c:pt>
                <c:pt idx="4551">
                  <c:v>8403.6299999999992</c:v>
                </c:pt>
                <c:pt idx="4552">
                  <c:v>8373.6299999999992</c:v>
                </c:pt>
                <c:pt idx="4553">
                  <c:v>8341.64</c:v>
                </c:pt>
                <c:pt idx="4554">
                  <c:v>8311.67</c:v>
                </c:pt>
                <c:pt idx="4555">
                  <c:v>8279.7099999999991</c:v>
                </c:pt>
                <c:pt idx="4556">
                  <c:v>8248.77</c:v>
                </c:pt>
                <c:pt idx="4557">
                  <c:v>8218.85</c:v>
                </c:pt>
                <c:pt idx="4558">
                  <c:v>8186.94</c:v>
                </c:pt>
                <c:pt idx="4559">
                  <c:v>8157.06</c:v>
                </c:pt>
                <c:pt idx="4560">
                  <c:v>8125.19</c:v>
                </c:pt>
                <c:pt idx="4561">
                  <c:v>8095.34</c:v>
                </c:pt>
                <c:pt idx="4562">
                  <c:v>8064.51</c:v>
                </c:pt>
                <c:pt idx="4563">
                  <c:v>8033.69</c:v>
                </c:pt>
                <c:pt idx="4564">
                  <c:v>8002.9</c:v>
                </c:pt>
                <c:pt idx="4565">
                  <c:v>7971.13</c:v>
                </c:pt>
                <c:pt idx="4566">
                  <c:v>7941.37</c:v>
                </c:pt>
                <c:pt idx="4567">
                  <c:v>7909.64</c:v>
                </c:pt>
                <c:pt idx="4568">
                  <c:v>7878.93</c:v>
                </c:pt>
                <c:pt idx="4569">
                  <c:v>7848.24</c:v>
                </c:pt>
                <c:pt idx="4570">
                  <c:v>7818.57</c:v>
                </c:pt>
                <c:pt idx="4571">
                  <c:v>7786.92</c:v>
                </c:pt>
                <c:pt idx="4572">
                  <c:v>7757.29</c:v>
                </c:pt>
                <c:pt idx="4573">
                  <c:v>7726.69</c:v>
                </c:pt>
                <c:pt idx="4574">
                  <c:v>7696.11</c:v>
                </c:pt>
                <c:pt idx="4575">
                  <c:v>7665.55</c:v>
                </c:pt>
                <c:pt idx="4576">
                  <c:v>7634.01</c:v>
                </c:pt>
                <c:pt idx="4577">
                  <c:v>7604.5</c:v>
                </c:pt>
                <c:pt idx="4578">
                  <c:v>7573.01</c:v>
                </c:pt>
                <c:pt idx="4579">
                  <c:v>7543.54</c:v>
                </c:pt>
                <c:pt idx="4580">
                  <c:v>7513.1</c:v>
                </c:pt>
                <c:pt idx="4581">
                  <c:v>7481.68</c:v>
                </c:pt>
                <c:pt idx="4582">
                  <c:v>7452.29</c:v>
                </c:pt>
                <c:pt idx="4583">
                  <c:v>7420.93</c:v>
                </c:pt>
                <c:pt idx="4584">
                  <c:v>7391.59</c:v>
                </c:pt>
                <c:pt idx="4585">
                  <c:v>7361.27</c:v>
                </c:pt>
                <c:pt idx="4586">
                  <c:v>7329.98</c:v>
                </c:pt>
                <c:pt idx="4587">
                  <c:v>7299.72</c:v>
                </c:pt>
                <c:pt idx="4588">
                  <c:v>7270.48</c:v>
                </c:pt>
                <c:pt idx="4589">
                  <c:v>7239.27</c:v>
                </c:pt>
                <c:pt idx="4590">
                  <c:v>7209.09</c:v>
                </c:pt>
                <c:pt idx="4591">
                  <c:v>7178.93</c:v>
                </c:pt>
                <c:pt idx="4592">
                  <c:v>7149.81</c:v>
                </c:pt>
                <c:pt idx="4593">
                  <c:v>7119.71</c:v>
                </c:pt>
                <c:pt idx="4594">
                  <c:v>7088.64</c:v>
                </c:pt>
                <c:pt idx="4595">
                  <c:v>7058.6</c:v>
                </c:pt>
                <c:pt idx="4596">
                  <c:v>7029.58</c:v>
                </c:pt>
                <c:pt idx="4597">
                  <c:v>6999.6</c:v>
                </c:pt>
                <c:pt idx="4598">
                  <c:v>6968.65</c:v>
                </c:pt>
                <c:pt idx="4599">
                  <c:v>6939.72</c:v>
                </c:pt>
                <c:pt idx="4600">
                  <c:v>6908.83</c:v>
                </c:pt>
                <c:pt idx="4601">
                  <c:v>6879.97</c:v>
                </c:pt>
                <c:pt idx="4602">
                  <c:v>6849.13</c:v>
                </c:pt>
                <c:pt idx="4603">
                  <c:v>6819.33</c:v>
                </c:pt>
                <c:pt idx="4604">
                  <c:v>6790.56</c:v>
                </c:pt>
                <c:pt idx="4605">
                  <c:v>6760.83</c:v>
                </c:pt>
                <c:pt idx="4606">
                  <c:v>6730.12</c:v>
                </c:pt>
                <c:pt idx="4607">
                  <c:v>6701.45</c:v>
                </c:pt>
                <c:pt idx="4608">
                  <c:v>6671.8</c:v>
                </c:pt>
                <c:pt idx="4609">
                  <c:v>6641.2</c:v>
                </c:pt>
                <c:pt idx="4610">
                  <c:v>6612.62</c:v>
                </c:pt>
                <c:pt idx="4611">
                  <c:v>6583.08</c:v>
                </c:pt>
                <c:pt idx="4612">
                  <c:v>6552.57</c:v>
                </c:pt>
                <c:pt idx="4613">
                  <c:v>6523.1</c:v>
                </c:pt>
                <c:pt idx="4614">
                  <c:v>6494.66</c:v>
                </c:pt>
                <c:pt idx="4615">
                  <c:v>6464.25</c:v>
                </c:pt>
                <c:pt idx="4616">
                  <c:v>6434.88</c:v>
                </c:pt>
                <c:pt idx="4617">
                  <c:v>6405.55</c:v>
                </c:pt>
                <c:pt idx="4618">
                  <c:v>6377.25</c:v>
                </c:pt>
                <c:pt idx="4619">
                  <c:v>6347.98</c:v>
                </c:pt>
                <c:pt idx="4620">
                  <c:v>6317.75</c:v>
                </c:pt>
                <c:pt idx="4621">
                  <c:v>6289.56</c:v>
                </c:pt>
                <c:pt idx="4622">
                  <c:v>6260.41</c:v>
                </c:pt>
                <c:pt idx="4623">
                  <c:v>6231.29</c:v>
                </c:pt>
                <c:pt idx="4624">
                  <c:v>6202.21</c:v>
                </c:pt>
                <c:pt idx="4625">
                  <c:v>6173.17</c:v>
                </c:pt>
                <c:pt idx="4626">
                  <c:v>6143.16</c:v>
                </c:pt>
                <c:pt idx="4627">
                  <c:v>6115.19</c:v>
                </c:pt>
                <c:pt idx="4628">
                  <c:v>6086.26</c:v>
                </c:pt>
                <c:pt idx="4629">
                  <c:v>6057.37</c:v>
                </c:pt>
                <c:pt idx="4630">
                  <c:v>6027.52</c:v>
                </c:pt>
                <c:pt idx="4631">
                  <c:v>5999.71</c:v>
                </c:pt>
                <c:pt idx="4632">
                  <c:v>5970.94</c:v>
                </c:pt>
                <c:pt idx="4633">
                  <c:v>5942.2</c:v>
                </c:pt>
                <c:pt idx="4634">
                  <c:v>5912.51</c:v>
                </c:pt>
                <c:pt idx="4635">
                  <c:v>5883.86</c:v>
                </c:pt>
                <c:pt idx="4636">
                  <c:v>5856.24</c:v>
                </c:pt>
                <c:pt idx="4637">
                  <c:v>5827.67</c:v>
                </c:pt>
                <c:pt idx="4638">
                  <c:v>5798.14</c:v>
                </c:pt>
                <c:pt idx="4639">
                  <c:v>5770.65</c:v>
                </c:pt>
                <c:pt idx="4640">
                  <c:v>5742.21</c:v>
                </c:pt>
                <c:pt idx="4641">
                  <c:v>5712.8</c:v>
                </c:pt>
                <c:pt idx="4642">
                  <c:v>5684.44</c:v>
                </c:pt>
                <c:pt idx="4643">
                  <c:v>5657.12</c:v>
                </c:pt>
                <c:pt idx="4644">
                  <c:v>5628.84</c:v>
                </c:pt>
                <c:pt idx="4645">
                  <c:v>5600.61</c:v>
                </c:pt>
                <c:pt idx="4646">
                  <c:v>5572.42</c:v>
                </c:pt>
                <c:pt idx="4647">
                  <c:v>5543.27</c:v>
                </c:pt>
                <c:pt idx="4648">
                  <c:v>5515.17</c:v>
                </c:pt>
                <c:pt idx="4649">
                  <c:v>5487.11</c:v>
                </c:pt>
                <c:pt idx="4650">
                  <c:v>5460.1</c:v>
                </c:pt>
                <c:pt idx="4651">
                  <c:v>5431.13</c:v>
                </c:pt>
                <c:pt idx="4652">
                  <c:v>5403.2</c:v>
                </c:pt>
                <c:pt idx="4653">
                  <c:v>5376.32</c:v>
                </c:pt>
                <c:pt idx="4654">
                  <c:v>5348.49</c:v>
                </c:pt>
                <c:pt idx="4655">
                  <c:v>5319.7</c:v>
                </c:pt>
                <c:pt idx="4656">
                  <c:v>5292.96</c:v>
                </c:pt>
                <c:pt idx="4657">
                  <c:v>5265.27</c:v>
                </c:pt>
                <c:pt idx="4658">
                  <c:v>5237.62</c:v>
                </c:pt>
                <c:pt idx="4659">
                  <c:v>5209.0200000000004</c:v>
                </c:pt>
                <c:pt idx="4660">
                  <c:v>5181.46</c:v>
                </c:pt>
                <c:pt idx="4661">
                  <c:v>5153.96</c:v>
                </c:pt>
                <c:pt idx="4662">
                  <c:v>5127.5</c:v>
                </c:pt>
                <c:pt idx="4663">
                  <c:v>5099.09</c:v>
                </c:pt>
                <c:pt idx="4664">
                  <c:v>5072.7299999999996</c:v>
                </c:pt>
                <c:pt idx="4665">
                  <c:v>5045.41</c:v>
                </c:pt>
                <c:pt idx="4666">
                  <c:v>5018.1499999999996</c:v>
                </c:pt>
                <c:pt idx="4667">
                  <c:v>4990.93</c:v>
                </c:pt>
                <c:pt idx="4668">
                  <c:v>4962.7700000000004</c:v>
                </c:pt>
                <c:pt idx="4669">
                  <c:v>4936.6499999999996</c:v>
                </c:pt>
                <c:pt idx="4670">
                  <c:v>4909.59</c:v>
                </c:pt>
                <c:pt idx="4671">
                  <c:v>4881.57</c:v>
                </c:pt>
                <c:pt idx="4672">
                  <c:v>4855.6000000000004</c:v>
                </c:pt>
                <c:pt idx="4673">
                  <c:v>4828.6899999999996</c:v>
                </c:pt>
                <c:pt idx="4674">
                  <c:v>4800.83</c:v>
                </c:pt>
                <c:pt idx="4675">
                  <c:v>4775.01</c:v>
                </c:pt>
                <c:pt idx="4676">
                  <c:v>4748.25</c:v>
                </c:pt>
                <c:pt idx="4677">
                  <c:v>4720.55</c:v>
                </c:pt>
                <c:pt idx="4678">
                  <c:v>4693.8900000000003</c:v>
                </c:pt>
                <c:pt idx="4679">
                  <c:v>4668.28</c:v>
                </c:pt>
                <c:pt idx="4680">
                  <c:v>4640.7299999999996</c:v>
                </c:pt>
                <c:pt idx="4681">
                  <c:v>4614.2299999999996</c:v>
                </c:pt>
                <c:pt idx="4682">
                  <c:v>4588.79</c:v>
                </c:pt>
                <c:pt idx="4683">
                  <c:v>4562.3999999999996</c:v>
                </c:pt>
                <c:pt idx="4684">
                  <c:v>4536.0600000000004</c:v>
                </c:pt>
                <c:pt idx="4685">
                  <c:v>4508.7700000000004</c:v>
                </c:pt>
                <c:pt idx="4686">
                  <c:v>4482.54</c:v>
                </c:pt>
                <c:pt idx="4687">
                  <c:v>4456.37</c:v>
                </c:pt>
                <c:pt idx="4688">
                  <c:v>4431.24</c:v>
                </c:pt>
                <c:pt idx="4689">
                  <c:v>4404.18</c:v>
                </c:pt>
                <c:pt idx="4690">
                  <c:v>4379.17</c:v>
                </c:pt>
                <c:pt idx="4691">
                  <c:v>4352.21</c:v>
                </c:pt>
                <c:pt idx="4692">
                  <c:v>4326.3100000000004</c:v>
                </c:pt>
                <c:pt idx="4693">
                  <c:v>4300.47</c:v>
                </c:pt>
                <c:pt idx="4694">
                  <c:v>4274.68</c:v>
                </c:pt>
                <c:pt idx="4695">
                  <c:v>4248.95</c:v>
                </c:pt>
                <c:pt idx="4696">
                  <c:v>4224.2700000000004</c:v>
                </c:pt>
                <c:pt idx="4697">
                  <c:v>4198.66</c:v>
                </c:pt>
                <c:pt idx="4698">
                  <c:v>4173.1000000000004</c:v>
                </c:pt>
                <c:pt idx="4699">
                  <c:v>4147.59</c:v>
                </c:pt>
                <c:pt idx="4700">
                  <c:v>4122.1499999999996</c:v>
                </c:pt>
                <c:pt idx="4701">
                  <c:v>4096.76</c:v>
                </c:pt>
                <c:pt idx="4702">
                  <c:v>4070.43</c:v>
                </c:pt>
                <c:pt idx="4703">
                  <c:v>4046.16</c:v>
                </c:pt>
                <c:pt idx="4704">
                  <c:v>4019.95</c:v>
                </c:pt>
                <c:pt idx="4705">
                  <c:v>3995.8</c:v>
                </c:pt>
                <c:pt idx="4706">
                  <c:v>3969.7</c:v>
                </c:pt>
                <c:pt idx="4707">
                  <c:v>3945.67</c:v>
                </c:pt>
                <c:pt idx="4708">
                  <c:v>3919.7</c:v>
                </c:pt>
                <c:pt idx="4709">
                  <c:v>3894.78</c:v>
                </c:pt>
                <c:pt idx="4710">
                  <c:v>3869.93</c:v>
                </c:pt>
                <c:pt idx="4711">
                  <c:v>3845.14</c:v>
                </c:pt>
                <c:pt idx="4712">
                  <c:v>3821.4</c:v>
                </c:pt>
                <c:pt idx="4713">
                  <c:v>3795.73</c:v>
                </c:pt>
                <c:pt idx="4714">
                  <c:v>3772.12</c:v>
                </c:pt>
                <c:pt idx="4715">
                  <c:v>3746.57</c:v>
                </c:pt>
                <c:pt idx="4716">
                  <c:v>3722.09</c:v>
                </c:pt>
                <c:pt idx="4717">
                  <c:v>3698.66</c:v>
                </c:pt>
                <c:pt idx="4718">
                  <c:v>3674.3</c:v>
                </c:pt>
                <c:pt idx="4719">
                  <c:v>3650</c:v>
                </c:pt>
                <c:pt idx="4720">
                  <c:v>3624.76</c:v>
                </c:pt>
                <c:pt idx="4721">
                  <c:v>3601.59</c:v>
                </c:pt>
                <c:pt idx="4722">
                  <c:v>3576.47</c:v>
                </c:pt>
                <c:pt idx="4723">
                  <c:v>3552.43</c:v>
                </c:pt>
                <c:pt idx="4724">
                  <c:v>3529.44</c:v>
                </c:pt>
                <c:pt idx="4725">
                  <c:v>3504.52</c:v>
                </c:pt>
                <c:pt idx="4726">
                  <c:v>3480.66</c:v>
                </c:pt>
                <c:pt idx="4727">
                  <c:v>3457.87</c:v>
                </c:pt>
                <c:pt idx="4728">
                  <c:v>3434.14</c:v>
                </c:pt>
                <c:pt idx="4729">
                  <c:v>3410.48</c:v>
                </c:pt>
                <c:pt idx="4730">
                  <c:v>3385.88</c:v>
                </c:pt>
                <c:pt idx="4731">
                  <c:v>3363.35</c:v>
                </c:pt>
                <c:pt idx="4732">
                  <c:v>3338.88</c:v>
                </c:pt>
                <c:pt idx="4733">
                  <c:v>3315.48</c:v>
                </c:pt>
                <c:pt idx="4734">
                  <c:v>3292.14</c:v>
                </c:pt>
                <c:pt idx="4735">
                  <c:v>3269.88</c:v>
                </c:pt>
                <c:pt idx="4736">
                  <c:v>3246.67</c:v>
                </c:pt>
                <c:pt idx="4737">
                  <c:v>3222.54</c:v>
                </c:pt>
                <c:pt idx="4738">
                  <c:v>3199.47</c:v>
                </c:pt>
                <c:pt idx="4739">
                  <c:v>3176.46</c:v>
                </c:pt>
                <c:pt idx="4740">
                  <c:v>3154.53</c:v>
                </c:pt>
                <c:pt idx="4741">
                  <c:v>3131.66</c:v>
                </c:pt>
                <c:pt idx="4742">
                  <c:v>3107.86</c:v>
                </c:pt>
                <c:pt idx="4743">
                  <c:v>3085.13</c:v>
                </c:pt>
                <c:pt idx="4744">
                  <c:v>3062.47</c:v>
                </c:pt>
                <c:pt idx="4745">
                  <c:v>3040.87</c:v>
                </c:pt>
                <c:pt idx="4746">
                  <c:v>3017.35</c:v>
                </c:pt>
                <c:pt idx="4747">
                  <c:v>2994.89</c:v>
                </c:pt>
                <c:pt idx="4748">
                  <c:v>2972.5</c:v>
                </c:pt>
                <c:pt idx="4749">
                  <c:v>2951.18</c:v>
                </c:pt>
                <c:pt idx="4750">
                  <c:v>2927.93</c:v>
                </c:pt>
                <c:pt idx="4751">
                  <c:v>2906.75</c:v>
                </c:pt>
                <c:pt idx="4752">
                  <c:v>2883.64</c:v>
                </c:pt>
                <c:pt idx="4753">
                  <c:v>2862.6</c:v>
                </c:pt>
                <c:pt idx="4754">
                  <c:v>2840.64</c:v>
                </c:pt>
                <c:pt idx="4755">
                  <c:v>2817.74</c:v>
                </c:pt>
                <c:pt idx="4756">
                  <c:v>2795.91</c:v>
                </c:pt>
                <c:pt idx="4757">
                  <c:v>2775.15</c:v>
                </c:pt>
                <c:pt idx="4758">
                  <c:v>2753.47</c:v>
                </c:pt>
                <c:pt idx="4759">
                  <c:v>2730.86</c:v>
                </c:pt>
                <c:pt idx="4760">
                  <c:v>2709.31</c:v>
                </c:pt>
                <c:pt idx="4761">
                  <c:v>2687.84</c:v>
                </c:pt>
                <c:pt idx="4762">
                  <c:v>2667.45</c:v>
                </c:pt>
                <c:pt idx="4763">
                  <c:v>2646.12</c:v>
                </c:pt>
                <c:pt idx="4764">
                  <c:v>2623.87</c:v>
                </c:pt>
                <c:pt idx="4765">
                  <c:v>2603.69</c:v>
                </c:pt>
                <c:pt idx="4766">
                  <c:v>2582.58</c:v>
                </c:pt>
                <c:pt idx="4767">
                  <c:v>2561.5500000000002</c:v>
                </c:pt>
                <c:pt idx="4768">
                  <c:v>2540.59</c:v>
                </c:pt>
                <c:pt idx="4769">
                  <c:v>2518.6999999999998</c:v>
                </c:pt>
                <c:pt idx="4770">
                  <c:v>2498.89</c:v>
                </c:pt>
                <c:pt idx="4771">
                  <c:v>2477.15</c:v>
                </c:pt>
                <c:pt idx="4772">
                  <c:v>2456.4899999999998</c:v>
                </c:pt>
                <c:pt idx="4773">
                  <c:v>2435.9</c:v>
                </c:pt>
                <c:pt idx="4774">
                  <c:v>2416.38</c:v>
                </c:pt>
                <c:pt idx="4775">
                  <c:v>2394.94</c:v>
                </c:pt>
                <c:pt idx="4776">
                  <c:v>2374.58</c:v>
                </c:pt>
                <c:pt idx="4777">
                  <c:v>2354.2800000000002</c:v>
                </c:pt>
                <c:pt idx="4778">
                  <c:v>2334.0700000000002</c:v>
                </c:pt>
                <c:pt idx="4779">
                  <c:v>2314.9299999999998</c:v>
                </c:pt>
                <c:pt idx="4780">
                  <c:v>2293.87</c:v>
                </c:pt>
                <c:pt idx="4781">
                  <c:v>2273.88</c:v>
                </c:pt>
                <c:pt idx="4782">
                  <c:v>2253.9699999999998</c:v>
                </c:pt>
                <c:pt idx="4783">
                  <c:v>2235.13</c:v>
                </c:pt>
                <c:pt idx="4784">
                  <c:v>2214.38</c:v>
                </c:pt>
                <c:pt idx="4785">
                  <c:v>2194.6999999999998</c:v>
                </c:pt>
                <c:pt idx="4786">
                  <c:v>2175.09</c:v>
                </c:pt>
                <c:pt idx="4787">
                  <c:v>2155.5700000000002</c:v>
                </c:pt>
                <c:pt idx="4788">
                  <c:v>2136.12</c:v>
                </c:pt>
                <c:pt idx="4789">
                  <c:v>2117.7399999999998</c:v>
                </c:pt>
                <c:pt idx="4790">
                  <c:v>2098.4499999999998</c:v>
                </c:pt>
                <c:pt idx="4791">
                  <c:v>2078.23</c:v>
                </c:pt>
                <c:pt idx="4792">
                  <c:v>2060.1</c:v>
                </c:pt>
                <c:pt idx="4793">
                  <c:v>2041.04</c:v>
                </c:pt>
                <c:pt idx="4794">
                  <c:v>2021.06</c:v>
                </c:pt>
                <c:pt idx="4795">
                  <c:v>2003.15</c:v>
                </c:pt>
                <c:pt idx="4796">
                  <c:v>1984.33</c:v>
                </c:pt>
                <c:pt idx="4797">
                  <c:v>1965.59</c:v>
                </c:pt>
                <c:pt idx="4798">
                  <c:v>1945.92</c:v>
                </c:pt>
                <c:pt idx="4799">
                  <c:v>1928.34</c:v>
                </c:pt>
                <c:pt idx="4800">
                  <c:v>1908.83</c:v>
                </c:pt>
                <c:pt idx="4801">
                  <c:v>1891.4</c:v>
                </c:pt>
                <c:pt idx="4802">
                  <c:v>1873.06</c:v>
                </c:pt>
                <c:pt idx="4803">
                  <c:v>1854.79</c:v>
                </c:pt>
                <c:pt idx="4804">
                  <c:v>1835.61</c:v>
                </c:pt>
                <c:pt idx="4805">
                  <c:v>1817.5</c:v>
                </c:pt>
                <c:pt idx="4806">
                  <c:v>1799.48</c:v>
                </c:pt>
                <c:pt idx="4807">
                  <c:v>1782.54</c:v>
                </c:pt>
                <c:pt idx="4808">
                  <c:v>1763.67</c:v>
                </c:pt>
                <c:pt idx="4809">
                  <c:v>1746.89</c:v>
                </c:pt>
                <c:pt idx="4810">
                  <c:v>1729.19</c:v>
                </c:pt>
                <c:pt idx="4811">
                  <c:v>1711.58</c:v>
                </c:pt>
                <c:pt idx="4812">
                  <c:v>1694.04</c:v>
                </c:pt>
                <c:pt idx="4813">
                  <c:v>1676.59</c:v>
                </c:pt>
                <c:pt idx="4814">
                  <c:v>1659.22</c:v>
                </c:pt>
                <c:pt idx="4815">
                  <c:v>1641.93</c:v>
                </c:pt>
                <c:pt idx="4816">
                  <c:v>1624.72</c:v>
                </c:pt>
                <c:pt idx="4817">
                  <c:v>1606.6</c:v>
                </c:pt>
                <c:pt idx="4818">
                  <c:v>1590.55</c:v>
                </c:pt>
                <c:pt idx="4819">
                  <c:v>1572.6</c:v>
                </c:pt>
                <c:pt idx="4820">
                  <c:v>1556.72</c:v>
                </c:pt>
                <c:pt idx="4821">
                  <c:v>1539.93</c:v>
                </c:pt>
                <c:pt idx="4822">
                  <c:v>1522.22</c:v>
                </c:pt>
                <c:pt idx="4823">
                  <c:v>1505.6</c:v>
                </c:pt>
                <c:pt idx="4824">
                  <c:v>1489.06</c:v>
                </c:pt>
                <c:pt idx="4825">
                  <c:v>1472.6</c:v>
                </c:pt>
                <c:pt idx="4826">
                  <c:v>1456.23</c:v>
                </c:pt>
                <c:pt idx="4827">
                  <c:v>1439.94</c:v>
                </c:pt>
                <c:pt idx="4828">
                  <c:v>1423.73</c:v>
                </c:pt>
                <c:pt idx="4829">
                  <c:v>1407.61</c:v>
                </c:pt>
                <c:pt idx="4830">
                  <c:v>1392.58</c:v>
                </c:pt>
                <c:pt idx="4831">
                  <c:v>1376.63</c:v>
                </c:pt>
                <c:pt idx="4832">
                  <c:v>1360.77</c:v>
                </c:pt>
                <c:pt idx="4833">
                  <c:v>1343.99</c:v>
                </c:pt>
                <c:pt idx="4834">
                  <c:v>1328.29</c:v>
                </c:pt>
                <c:pt idx="4835">
                  <c:v>1313.68</c:v>
                </c:pt>
                <c:pt idx="4836">
                  <c:v>1297.1600000000001</c:v>
                </c:pt>
                <c:pt idx="4837">
                  <c:v>1282.73</c:v>
                </c:pt>
                <c:pt idx="4838">
                  <c:v>1266.3800000000001</c:v>
                </c:pt>
                <c:pt idx="4839">
                  <c:v>1251.1099999999999</c:v>
                </c:pt>
                <c:pt idx="4840">
                  <c:v>1236.93</c:v>
                </c:pt>
                <c:pt idx="4841">
                  <c:v>1220.8399999999999</c:v>
                </c:pt>
                <c:pt idx="4842">
                  <c:v>1206.8399999999999</c:v>
                </c:pt>
                <c:pt idx="4843">
                  <c:v>1191.92</c:v>
                </c:pt>
                <c:pt idx="4844">
                  <c:v>1176.0899999999999</c:v>
                </c:pt>
                <c:pt idx="4845">
                  <c:v>1161.3399999999999</c:v>
                </c:pt>
                <c:pt idx="4846">
                  <c:v>1146.69</c:v>
                </c:pt>
                <c:pt idx="4847">
                  <c:v>1133.1199999999999</c:v>
                </c:pt>
                <c:pt idx="4848">
                  <c:v>1117.6400000000001</c:v>
                </c:pt>
                <c:pt idx="4849">
                  <c:v>1104.24</c:v>
                </c:pt>
                <c:pt idx="4850">
                  <c:v>1088.93</c:v>
                </c:pt>
                <c:pt idx="4851">
                  <c:v>1074.72</c:v>
                </c:pt>
                <c:pt idx="4852">
                  <c:v>1061.5899999999999</c:v>
                </c:pt>
                <c:pt idx="4853">
                  <c:v>1047.54</c:v>
                </c:pt>
                <c:pt idx="4854">
                  <c:v>1032.5899999999999</c:v>
                </c:pt>
                <c:pt idx="4855">
                  <c:v>1019.72</c:v>
                </c:pt>
                <c:pt idx="4856">
                  <c:v>1005.95</c:v>
                </c:pt>
                <c:pt idx="4857">
                  <c:v>991.26</c:v>
                </c:pt>
                <c:pt idx="4858">
                  <c:v>977.66</c:v>
                </c:pt>
                <c:pt idx="4859">
                  <c:v>964.15</c:v>
                </c:pt>
                <c:pt idx="4860">
                  <c:v>951.73</c:v>
                </c:pt>
                <c:pt idx="4861">
                  <c:v>938.39800000000002</c:v>
                </c:pt>
                <c:pt idx="4862">
                  <c:v>924.15599999999995</c:v>
                </c:pt>
                <c:pt idx="4863">
                  <c:v>912.00300000000004</c:v>
                </c:pt>
                <c:pt idx="4864">
                  <c:v>898.94</c:v>
                </c:pt>
                <c:pt idx="4865">
                  <c:v>884.96699999999998</c:v>
                </c:pt>
                <c:pt idx="4866">
                  <c:v>872.08399999999995</c:v>
                </c:pt>
                <c:pt idx="4867">
                  <c:v>860.29100000000005</c:v>
                </c:pt>
                <c:pt idx="4868">
                  <c:v>847.58799999999997</c:v>
                </c:pt>
                <c:pt idx="4869">
                  <c:v>833.976</c:v>
                </c:pt>
                <c:pt idx="4870">
                  <c:v>822.45399999999995</c:v>
                </c:pt>
                <c:pt idx="4871">
                  <c:v>809.02200000000005</c:v>
                </c:pt>
                <c:pt idx="4872">
                  <c:v>797.68200000000002</c:v>
                </c:pt>
                <c:pt idx="4873">
                  <c:v>784.43200000000002</c:v>
                </c:pt>
                <c:pt idx="4874">
                  <c:v>772.27300000000002</c:v>
                </c:pt>
                <c:pt idx="4875">
                  <c:v>761.20500000000004</c:v>
                </c:pt>
                <c:pt idx="4876">
                  <c:v>748.22799999999995</c:v>
                </c:pt>
                <c:pt idx="4877">
                  <c:v>736.34299999999996</c:v>
                </c:pt>
                <c:pt idx="4878">
                  <c:v>725.54899999999998</c:v>
                </c:pt>
                <c:pt idx="4879">
                  <c:v>712.846</c:v>
                </c:pt>
                <c:pt idx="4880">
                  <c:v>701.23500000000001</c:v>
                </c:pt>
                <c:pt idx="4881">
                  <c:v>690.71600000000001</c:v>
                </c:pt>
                <c:pt idx="4882">
                  <c:v>679.28899999999999</c:v>
                </c:pt>
                <c:pt idx="4883">
                  <c:v>666.95399999999995</c:v>
                </c:pt>
                <c:pt idx="4884">
                  <c:v>656.71100000000001</c:v>
                </c:pt>
                <c:pt idx="4885">
                  <c:v>644.55999999999995</c:v>
                </c:pt>
                <c:pt idx="4886">
                  <c:v>633.50099999999998</c:v>
                </c:pt>
                <c:pt idx="4887">
                  <c:v>622.53499999999997</c:v>
                </c:pt>
                <c:pt idx="4888">
                  <c:v>611.66099999999994</c:v>
                </c:pt>
                <c:pt idx="4889">
                  <c:v>600.88099999999997</c:v>
                </c:pt>
                <c:pt idx="4890">
                  <c:v>591.19200000000001</c:v>
                </c:pt>
                <c:pt idx="4891">
                  <c:v>580.59699999999998</c:v>
                </c:pt>
                <c:pt idx="4892">
                  <c:v>570.09500000000003</c:v>
                </c:pt>
                <c:pt idx="4893">
                  <c:v>558.68499999999995</c:v>
                </c:pt>
                <c:pt idx="4894">
                  <c:v>549.36900000000003</c:v>
                </c:pt>
                <c:pt idx="4895">
                  <c:v>538.14599999999996</c:v>
                </c:pt>
                <c:pt idx="4896">
                  <c:v>529.01700000000005</c:v>
                </c:pt>
                <c:pt idx="4897">
                  <c:v>518.98099999999999</c:v>
                </c:pt>
                <c:pt idx="4898">
                  <c:v>509.03899999999999</c:v>
                </c:pt>
                <c:pt idx="4899">
                  <c:v>498.19</c:v>
                </c:pt>
                <c:pt idx="4900">
                  <c:v>488.435</c:v>
                </c:pt>
                <c:pt idx="4901">
                  <c:v>478.774</c:v>
                </c:pt>
                <c:pt idx="4902">
                  <c:v>469.20699999999999</c:v>
                </c:pt>
                <c:pt idx="4903">
                  <c:v>459.73399999999998</c:v>
                </c:pt>
                <c:pt idx="4904">
                  <c:v>451.35500000000002</c:v>
                </c:pt>
                <c:pt idx="4905">
                  <c:v>441.07</c:v>
                </c:pt>
                <c:pt idx="4906">
                  <c:v>431.88</c:v>
                </c:pt>
                <c:pt idx="4907">
                  <c:v>423.78399999999999</c:v>
                </c:pt>
                <c:pt idx="4908">
                  <c:v>413.78199999999998</c:v>
                </c:pt>
                <c:pt idx="4909">
                  <c:v>404.875</c:v>
                </c:pt>
                <c:pt idx="4910">
                  <c:v>396.06299999999999</c:v>
                </c:pt>
                <c:pt idx="4911">
                  <c:v>388.346</c:v>
                </c:pt>
                <c:pt idx="4912">
                  <c:v>379.72300000000001</c:v>
                </c:pt>
                <c:pt idx="4913">
                  <c:v>370.19600000000003</c:v>
                </c:pt>
                <c:pt idx="4914">
                  <c:v>361.76299999999998</c:v>
                </c:pt>
                <c:pt idx="4915">
                  <c:v>353.42599999999999</c:v>
                </c:pt>
                <c:pt idx="4916">
                  <c:v>346.18400000000003</c:v>
                </c:pt>
                <c:pt idx="4917">
                  <c:v>338.03699999999998</c:v>
                </c:pt>
                <c:pt idx="4918">
                  <c:v>328.98500000000001</c:v>
                </c:pt>
                <c:pt idx="4919">
                  <c:v>321.029</c:v>
                </c:pt>
                <c:pt idx="4920">
                  <c:v>314.16800000000001</c:v>
                </c:pt>
                <c:pt idx="4921">
                  <c:v>305.40300000000002</c:v>
                </c:pt>
                <c:pt idx="4922">
                  <c:v>297.73399999999998</c:v>
                </c:pt>
                <c:pt idx="4923">
                  <c:v>291.16000000000003</c:v>
                </c:pt>
                <c:pt idx="4924">
                  <c:v>283.68299999999999</c:v>
                </c:pt>
                <c:pt idx="4925">
                  <c:v>275.30099999999999</c:v>
                </c:pt>
                <c:pt idx="4926">
                  <c:v>268.01499999999999</c:v>
                </c:pt>
                <c:pt idx="4927">
                  <c:v>261.82499999999999</c:v>
                </c:pt>
                <c:pt idx="4928">
                  <c:v>253.73099999999999</c:v>
                </c:pt>
                <c:pt idx="4929">
                  <c:v>247.73400000000001</c:v>
                </c:pt>
                <c:pt idx="4930">
                  <c:v>240.83199999999999</c:v>
                </c:pt>
                <c:pt idx="4931">
                  <c:v>233.02699999999999</c:v>
                </c:pt>
                <c:pt idx="4932">
                  <c:v>226.31899999999999</c:v>
                </c:pt>
                <c:pt idx="4933">
                  <c:v>220.70699999999999</c:v>
                </c:pt>
                <c:pt idx="4934">
                  <c:v>214.191</c:v>
                </c:pt>
                <c:pt idx="4935">
                  <c:v>206.77199999999999</c:v>
                </c:pt>
                <c:pt idx="4936">
                  <c:v>200.45</c:v>
                </c:pt>
                <c:pt idx="4937">
                  <c:v>195.22399999999999</c:v>
                </c:pt>
                <c:pt idx="4938">
                  <c:v>189.095</c:v>
                </c:pt>
                <c:pt idx="4939">
                  <c:v>182.06299999999999</c:v>
                </c:pt>
                <c:pt idx="4940">
                  <c:v>176.12799999999999</c:v>
                </c:pt>
                <c:pt idx="4941">
                  <c:v>170.28899999999999</c:v>
                </c:pt>
                <c:pt idx="4942">
                  <c:v>165.548</c:v>
                </c:pt>
                <c:pt idx="4943">
                  <c:v>159.904</c:v>
                </c:pt>
                <c:pt idx="4944">
                  <c:v>153.357</c:v>
                </c:pt>
                <c:pt idx="4945">
                  <c:v>147.90700000000001</c:v>
                </c:pt>
                <c:pt idx="4946">
                  <c:v>143.554</c:v>
                </c:pt>
                <c:pt idx="4947">
                  <c:v>137.29900000000001</c:v>
                </c:pt>
                <c:pt idx="4948">
                  <c:v>132.14099999999999</c:v>
                </c:pt>
                <c:pt idx="4949">
                  <c:v>127.08</c:v>
                </c:pt>
                <c:pt idx="4950">
                  <c:v>122.117</c:v>
                </c:pt>
                <c:pt idx="4951">
                  <c:v>117.251</c:v>
                </c:pt>
                <c:pt idx="4952">
                  <c:v>113.483</c:v>
                </c:pt>
                <c:pt idx="4953">
                  <c:v>108.812</c:v>
                </c:pt>
                <c:pt idx="4954">
                  <c:v>104.239</c:v>
                </c:pt>
                <c:pt idx="4955">
                  <c:v>99.763499999999993</c:v>
                </c:pt>
                <c:pt idx="4956">
                  <c:v>94.385800000000003</c:v>
                </c:pt>
                <c:pt idx="4957">
                  <c:v>90.105800000000002</c:v>
                </c:pt>
                <c:pt idx="4958">
                  <c:v>86.923699999999997</c:v>
                </c:pt>
                <c:pt idx="4959">
                  <c:v>81.839399999999998</c:v>
                </c:pt>
                <c:pt idx="4960">
                  <c:v>78.852999999999994</c:v>
                </c:pt>
                <c:pt idx="4961">
                  <c:v>73.964500000000001</c:v>
                </c:pt>
                <c:pt idx="4962">
                  <c:v>70.174000000000007</c:v>
                </c:pt>
                <c:pt idx="4963">
                  <c:v>67.481399999999994</c:v>
                </c:pt>
                <c:pt idx="4964">
                  <c:v>62.886899999999997</c:v>
                </c:pt>
                <c:pt idx="4965">
                  <c:v>59.390500000000003</c:v>
                </c:pt>
                <c:pt idx="4966">
                  <c:v>55.992100000000001</c:v>
                </c:pt>
                <c:pt idx="4967">
                  <c:v>52.691899999999997</c:v>
                </c:pt>
                <c:pt idx="4968">
                  <c:v>50.489800000000002</c:v>
                </c:pt>
                <c:pt idx="4969">
                  <c:v>47.386000000000003</c:v>
                </c:pt>
                <c:pt idx="4970">
                  <c:v>44.380400000000002</c:v>
                </c:pt>
                <c:pt idx="4971">
                  <c:v>40.472999999999999</c:v>
                </c:pt>
                <c:pt idx="4972">
                  <c:v>38.663899999999998</c:v>
                </c:pt>
                <c:pt idx="4973">
                  <c:v>35.953200000000002</c:v>
                </c:pt>
                <c:pt idx="4974">
                  <c:v>32.340699999999998</c:v>
                </c:pt>
                <c:pt idx="4975">
                  <c:v>29.826699999999999</c:v>
                </c:pt>
                <c:pt idx="4976">
                  <c:v>27.411000000000001</c:v>
                </c:pt>
                <c:pt idx="4977">
                  <c:v>26.093800000000002</c:v>
                </c:pt>
                <c:pt idx="4978">
                  <c:v>23.8749</c:v>
                </c:pt>
                <c:pt idx="4979">
                  <c:v>20.7546</c:v>
                </c:pt>
                <c:pt idx="4980">
                  <c:v>19.732700000000001</c:v>
                </c:pt>
                <c:pt idx="4981">
                  <c:v>16.8094</c:v>
                </c:pt>
                <c:pt idx="4982">
                  <c:v>14.984500000000001</c:v>
                </c:pt>
                <c:pt idx="4983">
                  <c:v>14.2582</c:v>
                </c:pt>
                <c:pt idx="4984" formatCode="mmm\-yy">
                  <c:v>0</c:v>
                </c:pt>
                <c:pt idx="4985">
                  <c:v>10.1013</c:v>
                </c:pt>
                <c:pt idx="4986">
                  <c:v>9.6706599999999998</c:v>
                </c:pt>
                <c:pt idx="4987">
                  <c:v>7.33866</c:v>
                </c:pt>
                <c:pt idx="4988">
                  <c:v>7.1052799999999996</c:v>
                </c:pt>
                <c:pt idx="4989">
                  <c:v>4.9705199999999996</c:v>
                </c:pt>
                <c:pt idx="4990" formatCode="mmm\-yy">
                  <c:v>0</c:v>
                </c:pt>
                <c:pt idx="4991">
                  <c:v>3.9969299999999999</c:v>
                </c:pt>
                <c:pt idx="4992">
                  <c:v>3.1581100000000002</c:v>
                </c:pt>
                <c:pt idx="4993">
                  <c:v>2.4179599999999999</c:v>
                </c:pt>
                <c:pt idx="4994">
                  <c:v>1.7764800000000001</c:v>
                </c:pt>
                <c:pt idx="4995">
                  <c:v>1.2336800000000001</c:v>
                </c:pt>
                <c:pt idx="4996">
                  <c:v>-0.21043999999999999</c:v>
                </c:pt>
                <c:pt idx="4997">
                  <c:v>0.444131</c:v>
                </c:pt>
                <c:pt idx="4998">
                  <c:v>0.19739300000000001</c:v>
                </c:pt>
                <c:pt idx="4999">
                  <c:v>4.9348599999999999E-2</c:v>
                </c:pt>
                <c:pt idx="5000" formatCode="0.00E+00">
                  <c:v>2.2204499999999999E-12</c:v>
                </c:pt>
                <c:pt idx="5001">
                  <c:v>-0.95065299999999997</c:v>
                </c:pt>
                <c:pt idx="5002">
                  <c:v>-0.80261000000000005</c:v>
                </c:pt>
                <c:pt idx="5003">
                  <c:v>-0.55587299999999995</c:v>
                </c:pt>
                <c:pt idx="5004">
                  <c:v>-0.21044499999999999</c:v>
                </c:pt>
                <c:pt idx="5005">
                  <c:v>1.23367</c:v>
                </c:pt>
                <c:pt idx="5006">
                  <c:v>0.77647200000000005</c:v>
                </c:pt>
                <c:pt idx="5007">
                  <c:v>1.41795</c:v>
                </c:pt>
                <c:pt idx="5008">
                  <c:v>2.1581000000000001</c:v>
                </c:pt>
                <c:pt idx="5009">
                  <c:v>3.9969199999999998</c:v>
                </c:pt>
                <c:pt idx="5010">
                  <c:v>3.9343900000000001</c:v>
                </c:pt>
                <c:pt idx="5011">
                  <c:v>4.97051</c:v>
                </c:pt>
                <c:pt idx="5012">
                  <c:v>7.10527</c:v>
                </c:pt>
                <c:pt idx="5013">
                  <c:v>7.3386500000000003</c:v>
                </c:pt>
                <c:pt idx="5014">
                  <c:v>8.6706400000000006</c:v>
                </c:pt>
                <c:pt idx="5015">
                  <c:v>11.1012</c:v>
                </c:pt>
                <c:pt idx="5016" formatCode="mmm\-yy">
                  <c:v>0</c:v>
                </c:pt>
                <c:pt idx="5017">
                  <c:v>14.2582</c:v>
                </c:pt>
                <c:pt idx="5018">
                  <c:v>14.984500000000001</c:v>
                </c:pt>
                <c:pt idx="5019">
                  <c:v>16.8093</c:v>
                </c:pt>
                <c:pt idx="5020">
                  <c:v>18.732700000000001</c:v>
                </c:pt>
                <c:pt idx="5021">
                  <c:v>21.7546</c:v>
                </c:pt>
                <c:pt idx="5022">
                  <c:v>22.8749</c:v>
                </c:pt>
                <c:pt idx="5023">
                  <c:v>25.093699999999998</c:v>
                </c:pt>
                <c:pt idx="5024">
                  <c:v>28.411000000000001</c:v>
                </c:pt>
                <c:pt idx="5025">
                  <c:v>29.826599999999999</c:v>
                </c:pt>
                <c:pt idx="5026">
                  <c:v>32.340699999999998</c:v>
                </c:pt>
                <c:pt idx="5027">
                  <c:v>35.953099999999999</c:v>
                </c:pt>
                <c:pt idx="5028">
                  <c:v>38.663899999999998</c:v>
                </c:pt>
                <c:pt idx="5029">
                  <c:v>41.472999999999999</c:v>
                </c:pt>
                <c:pt idx="5030">
                  <c:v>43.380299999999998</c:v>
                </c:pt>
                <c:pt idx="5031">
                  <c:v>47.386000000000003</c:v>
                </c:pt>
                <c:pt idx="5032">
                  <c:v>50.489800000000002</c:v>
                </c:pt>
                <c:pt idx="5033">
                  <c:v>52.691899999999997</c:v>
                </c:pt>
                <c:pt idx="5034">
                  <c:v>56.992100000000001</c:v>
                </c:pt>
                <c:pt idx="5035">
                  <c:v>59.3904</c:v>
                </c:pt>
                <c:pt idx="5036">
                  <c:v>62.886899999999997</c:v>
                </c:pt>
                <c:pt idx="5037">
                  <c:v>67.481399999999994</c:v>
                </c:pt>
                <c:pt idx="5038">
                  <c:v>71.173900000000003</c:v>
                </c:pt>
                <c:pt idx="5039">
                  <c:v>74.964500000000001</c:v>
                </c:pt>
                <c:pt idx="5040">
                  <c:v>78.852999999999994</c:v>
                </c:pt>
                <c:pt idx="5041">
                  <c:v>82.839399999999998</c:v>
                </c:pt>
                <c:pt idx="5042">
                  <c:v>86.923699999999997</c:v>
                </c:pt>
                <c:pt idx="5043">
                  <c:v>91.105800000000002</c:v>
                </c:pt>
                <c:pt idx="5044">
                  <c:v>95.3857</c:v>
                </c:pt>
                <c:pt idx="5045">
                  <c:v>99.763400000000004</c:v>
                </c:pt>
                <c:pt idx="5046">
                  <c:v>103.239</c:v>
                </c:pt>
                <c:pt idx="5047">
                  <c:v>107.812</c:v>
                </c:pt>
                <c:pt idx="5048">
                  <c:v>112.483</c:v>
                </c:pt>
                <c:pt idx="5049">
                  <c:v>117.251</c:v>
                </c:pt>
                <c:pt idx="5050">
                  <c:v>123.117</c:v>
                </c:pt>
                <c:pt idx="5051">
                  <c:v>128.08000000000001</c:v>
                </c:pt>
                <c:pt idx="5052">
                  <c:v>132.14099999999999</c:v>
                </c:pt>
                <c:pt idx="5053">
                  <c:v>138.29900000000001</c:v>
                </c:pt>
                <c:pt idx="5054">
                  <c:v>143.554</c:v>
                </c:pt>
                <c:pt idx="5055">
                  <c:v>147.90700000000001</c:v>
                </c:pt>
                <c:pt idx="5056">
                  <c:v>153.357</c:v>
                </c:pt>
                <c:pt idx="5057">
                  <c:v>159.904</c:v>
                </c:pt>
                <c:pt idx="5058">
                  <c:v>165.548</c:v>
                </c:pt>
                <c:pt idx="5059">
                  <c:v>171.28899999999999</c:v>
                </c:pt>
                <c:pt idx="5060">
                  <c:v>176.12700000000001</c:v>
                </c:pt>
                <c:pt idx="5061">
                  <c:v>183.06299999999999</c:v>
                </c:pt>
                <c:pt idx="5062">
                  <c:v>189.095</c:v>
                </c:pt>
                <c:pt idx="5063">
                  <c:v>194.22399999999999</c:v>
                </c:pt>
                <c:pt idx="5064">
                  <c:v>200.44900000000001</c:v>
                </c:pt>
                <c:pt idx="5065">
                  <c:v>206.77199999999999</c:v>
                </c:pt>
                <c:pt idx="5066">
                  <c:v>213.191</c:v>
                </c:pt>
                <c:pt idx="5067">
                  <c:v>219.70699999999999</c:v>
                </c:pt>
                <c:pt idx="5068">
                  <c:v>226.31899999999999</c:v>
                </c:pt>
                <c:pt idx="5069">
                  <c:v>233.02699999999999</c:v>
                </c:pt>
                <c:pt idx="5070">
                  <c:v>239.83199999999999</c:v>
                </c:pt>
                <c:pt idx="5071">
                  <c:v>247.73400000000001</c:v>
                </c:pt>
                <c:pt idx="5072">
                  <c:v>253.73099999999999</c:v>
                </c:pt>
                <c:pt idx="5073">
                  <c:v>260.82499999999999</c:v>
                </c:pt>
                <c:pt idx="5074">
                  <c:v>268.01499999999999</c:v>
                </c:pt>
                <c:pt idx="5075">
                  <c:v>275.30099999999999</c:v>
                </c:pt>
                <c:pt idx="5076">
                  <c:v>283.68299999999999</c:v>
                </c:pt>
                <c:pt idx="5077">
                  <c:v>291.16000000000003</c:v>
                </c:pt>
                <c:pt idx="5078">
                  <c:v>297.73399999999998</c:v>
                </c:pt>
                <c:pt idx="5079">
                  <c:v>305.40300000000002</c:v>
                </c:pt>
                <c:pt idx="5080">
                  <c:v>313.16800000000001</c:v>
                </c:pt>
                <c:pt idx="5081">
                  <c:v>321.029</c:v>
                </c:pt>
                <c:pt idx="5082">
                  <c:v>328.98500000000001</c:v>
                </c:pt>
                <c:pt idx="5083">
                  <c:v>338.03699999999998</c:v>
                </c:pt>
                <c:pt idx="5084">
                  <c:v>346.18400000000003</c:v>
                </c:pt>
                <c:pt idx="5085">
                  <c:v>354.42599999999999</c:v>
                </c:pt>
                <c:pt idx="5086">
                  <c:v>361.76299999999998</c:v>
                </c:pt>
                <c:pt idx="5087">
                  <c:v>371.19600000000003</c:v>
                </c:pt>
                <c:pt idx="5088">
                  <c:v>378.72300000000001</c:v>
                </c:pt>
                <c:pt idx="5089">
                  <c:v>388.346</c:v>
                </c:pt>
                <c:pt idx="5090">
                  <c:v>396.06299999999999</c:v>
                </c:pt>
                <c:pt idx="5091">
                  <c:v>405.875</c:v>
                </c:pt>
                <c:pt idx="5092">
                  <c:v>413.78199999999998</c:v>
                </c:pt>
                <c:pt idx="5093">
                  <c:v>423.78300000000002</c:v>
                </c:pt>
                <c:pt idx="5094">
                  <c:v>431.87900000000002</c:v>
                </c:pt>
                <c:pt idx="5095">
                  <c:v>442.07</c:v>
                </c:pt>
                <c:pt idx="5096">
                  <c:v>450.35399999999998</c:v>
                </c:pt>
                <c:pt idx="5097">
                  <c:v>459.733</c:v>
                </c:pt>
                <c:pt idx="5098">
                  <c:v>470.20699999999999</c:v>
                </c:pt>
                <c:pt idx="5099">
                  <c:v>479.774</c:v>
                </c:pt>
                <c:pt idx="5100">
                  <c:v>489.435</c:v>
                </c:pt>
                <c:pt idx="5101">
                  <c:v>499.19</c:v>
                </c:pt>
                <c:pt idx="5102">
                  <c:v>508.03800000000001</c:v>
                </c:pt>
                <c:pt idx="5103">
                  <c:v>518.98099999999999</c:v>
                </c:pt>
                <c:pt idx="5104">
                  <c:v>528.01700000000005</c:v>
                </c:pt>
                <c:pt idx="5105">
                  <c:v>539.14599999999996</c:v>
                </c:pt>
                <c:pt idx="5106">
                  <c:v>548.36900000000003</c:v>
                </c:pt>
                <c:pt idx="5107">
                  <c:v>559.68499999999995</c:v>
                </c:pt>
                <c:pt idx="5108">
                  <c:v>569.09500000000003</c:v>
                </c:pt>
                <c:pt idx="5109">
                  <c:v>579.59699999999998</c:v>
                </c:pt>
                <c:pt idx="5110">
                  <c:v>590.19200000000001</c:v>
                </c:pt>
                <c:pt idx="5111">
                  <c:v>600.88</c:v>
                </c:pt>
                <c:pt idx="5112">
                  <c:v>612.66099999999994</c:v>
                </c:pt>
                <c:pt idx="5113">
                  <c:v>622.53499999999997</c:v>
                </c:pt>
                <c:pt idx="5114">
                  <c:v>633.50099999999998</c:v>
                </c:pt>
                <c:pt idx="5115">
                  <c:v>645.55999999999995</c:v>
                </c:pt>
                <c:pt idx="5116">
                  <c:v>655.71100000000001</c:v>
                </c:pt>
                <c:pt idx="5117">
                  <c:v>666.95399999999995</c:v>
                </c:pt>
                <c:pt idx="5118">
                  <c:v>678.28899999999999</c:v>
                </c:pt>
                <c:pt idx="5119">
                  <c:v>690.71600000000001</c:v>
                </c:pt>
                <c:pt idx="5120">
                  <c:v>701.23500000000001</c:v>
                </c:pt>
                <c:pt idx="5121">
                  <c:v>713.846</c:v>
                </c:pt>
                <c:pt idx="5122">
                  <c:v>725.548</c:v>
                </c:pt>
                <c:pt idx="5123">
                  <c:v>736.34199999999998</c:v>
                </c:pt>
                <c:pt idx="5124">
                  <c:v>748.22799999999995</c:v>
                </c:pt>
                <c:pt idx="5125">
                  <c:v>760.20500000000004</c:v>
                </c:pt>
                <c:pt idx="5126">
                  <c:v>773.27300000000002</c:v>
                </c:pt>
                <c:pt idx="5127">
                  <c:v>784.43200000000002</c:v>
                </c:pt>
                <c:pt idx="5128">
                  <c:v>796.68100000000004</c:v>
                </c:pt>
                <c:pt idx="5129">
                  <c:v>809.02200000000005</c:v>
                </c:pt>
                <c:pt idx="5130">
                  <c:v>821.45399999999995</c:v>
                </c:pt>
                <c:pt idx="5131">
                  <c:v>834.976</c:v>
                </c:pt>
                <c:pt idx="5132">
                  <c:v>846.58799999999997</c:v>
                </c:pt>
                <c:pt idx="5133">
                  <c:v>859.29100000000005</c:v>
                </c:pt>
                <c:pt idx="5134">
                  <c:v>873.08399999999995</c:v>
                </c:pt>
                <c:pt idx="5135">
                  <c:v>884.96699999999998</c:v>
                </c:pt>
                <c:pt idx="5136">
                  <c:v>897.94</c:v>
                </c:pt>
                <c:pt idx="5137">
                  <c:v>911.00300000000004</c:v>
                </c:pt>
                <c:pt idx="5138">
                  <c:v>925.15599999999995</c:v>
                </c:pt>
                <c:pt idx="5139">
                  <c:v>937.39800000000002</c:v>
                </c:pt>
                <c:pt idx="5140">
                  <c:v>950.72900000000004</c:v>
                </c:pt>
                <c:pt idx="5141">
                  <c:v>965.15</c:v>
                </c:pt>
                <c:pt idx="5142">
                  <c:v>977.66</c:v>
                </c:pt>
                <c:pt idx="5143">
                  <c:v>992.25900000000001</c:v>
                </c:pt>
                <c:pt idx="5144">
                  <c:v>1005.95</c:v>
                </c:pt>
                <c:pt idx="5145">
                  <c:v>1019.72</c:v>
                </c:pt>
                <c:pt idx="5146">
                  <c:v>1033.5899999999999</c:v>
                </c:pt>
                <c:pt idx="5147">
                  <c:v>1046.54</c:v>
                </c:pt>
                <c:pt idx="5148">
                  <c:v>1061.5899999999999</c:v>
                </c:pt>
                <c:pt idx="5149">
                  <c:v>1074.72</c:v>
                </c:pt>
                <c:pt idx="5150">
                  <c:v>1089.93</c:v>
                </c:pt>
                <c:pt idx="5151">
                  <c:v>1104.24</c:v>
                </c:pt>
                <c:pt idx="5152">
                  <c:v>1118.6400000000001</c:v>
                </c:pt>
                <c:pt idx="5153">
                  <c:v>1133.1199999999999</c:v>
                </c:pt>
                <c:pt idx="5154">
                  <c:v>1146.69</c:v>
                </c:pt>
                <c:pt idx="5155">
                  <c:v>1162.3399999999999</c:v>
                </c:pt>
                <c:pt idx="5156">
                  <c:v>1177.0899999999999</c:v>
                </c:pt>
                <c:pt idx="5157">
                  <c:v>1190.92</c:v>
                </c:pt>
                <c:pt idx="5158">
                  <c:v>1205.8399999999999</c:v>
                </c:pt>
                <c:pt idx="5159">
                  <c:v>1220.8399999999999</c:v>
                </c:pt>
                <c:pt idx="5160">
                  <c:v>1235.93</c:v>
                </c:pt>
                <c:pt idx="5161">
                  <c:v>1251.1099999999999</c:v>
                </c:pt>
                <c:pt idx="5162">
                  <c:v>1267.3800000000001</c:v>
                </c:pt>
                <c:pt idx="5163">
                  <c:v>1282.73</c:v>
                </c:pt>
                <c:pt idx="5164">
                  <c:v>1298.1600000000001</c:v>
                </c:pt>
                <c:pt idx="5165">
                  <c:v>1313.68</c:v>
                </c:pt>
                <c:pt idx="5166">
                  <c:v>1329.29</c:v>
                </c:pt>
                <c:pt idx="5167">
                  <c:v>1344.99</c:v>
                </c:pt>
                <c:pt idx="5168">
                  <c:v>1360.77</c:v>
                </c:pt>
                <c:pt idx="5169">
                  <c:v>1376.63</c:v>
                </c:pt>
                <c:pt idx="5170">
                  <c:v>1391.58</c:v>
                </c:pt>
                <c:pt idx="5171">
                  <c:v>1407.61</c:v>
                </c:pt>
                <c:pt idx="5172">
                  <c:v>1424.73</c:v>
                </c:pt>
                <c:pt idx="5173">
                  <c:v>1440.94</c:v>
                </c:pt>
                <c:pt idx="5174">
                  <c:v>1457.23</c:v>
                </c:pt>
                <c:pt idx="5175">
                  <c:v>1473.6</c:v>
                </c:pt>
                <c:pt idx="5176">
                  <c:v>1489.06</c:v>
                </c:pt>
                <c:pt idx="5177">
                  <c:v>1505.6</c:v>
                </c:pt>
                <c:pt idx="5178">
                  <c:v>1522.22</c:v>
                </c:pt>
                <c:pt idx="5179">
                  <c:v>1539.93</c:v>
                </c:pt>
                <c:pt idx="5180">
                  <c:v>1556.72</c:v>
                </c:pt>
                <c:pt idx="5181">
                  <c:v>1572.6</c:v>
                </c:pt>
                <c:pt idx="5182">
                  <c:v>1590.55</c:v>
                </c:pt>
                <c:pt idx="5183">
                  <c:v>1606.6</c:v>
                </c:pt>
                <c:pt idx="5184">
                  <c:v>1623.72</c:v>
                </c:pt>
                <c:pt idx="5185">
                  <c:v>1640.93</c:v>
                </c:pt>
                <c:pt idx="5186">
                  <c:v>1659.22</c:v>
                </c:pt>
                <c:pt idx="5187">
                  <c:v>1675.59</c:v>
                </c:pt>
                <c:pt idx="5188">
                  <c:v>1693.04</c:v>
                </c:pt>
                <c:pt idx="5189">
                  <c:v>1710.58</c:v>
                </c:pt>
                <c:pt idx="5190">
                  <c:v>1728.19</c:v>
                </c:pt>
                <c:pt idx="5191">
                  <c:v>1746.89</c:v>
                </c:pt>
                <c:pt idx="5192">
                  <c:v>1763.67</c:v>
                </c:pt>
                <c:pt idx="5193">
                  <c:v>1782.54</c:v>
                </c:pt>
                <c:pt idx="5194">
                  <c:v>1800.48</c:v>
                </c:pt>
                <c:pt idx="5195">
                  <c:v>1818.5</c:v>
                </c:pt>
                <c:pt idx="5196">
                  <c:v>1836.61</c:v>
                </c:pt>
                <c:pt idx="5197">
                  <c:v>1854.79</c:v>
                </c:pt>
                <c:pt idx="5198">
                  <c:v>1872.06</c:v>
                </c:pt>
                <c:pt idx="5199">
                  <c:v>1891.4</c:v>
                </c:pt>
                <c:pt idx="5200">
                  <c:v>1909.83</c:v>
                </c:pt>
                <c:pt idx="5201">
                  <c:v>1928.34</c:v>
                </c:pt>
                <c:pt idx="5202">
                  <c:v>1946.92</c:v>
                </c:pt>
                <c:pt idx="5203">
                  <c:v>1965.59</c:v>
                </c:pt>
                <c:pt idx="5204">
                  <c:v>1983.33</c:v>
                </c:pt>
                <c:pt idx="5205">
                  <c:v>2002.15</c:v>
                </c:pt>
                <c:pt idx="5206">
                  <c:v>2022.06</c:v>
                </c:pt>
                <c:pt idx="5207">
                  <c:v>2040.04</c:v>
                </c:pt>
                <c:pt idx="5208">
                  <c:v>2060.1</c:v>
                </c:pt>
                <c:pt idx="5209">
                  <c:v>2079.23</c:v>
                </c:pt>
                <c:pt idx="5210">
                  <c:v>2098.4499999999998</c:v>
                </c:pt>
                <c:pt idx="5211">
                  <c:v>2117.7399999999998</c:v>
                </c:pt>
                <c:pt idx="5212">
                  <c:v>2137.12</c:v>
                </c:pt>
                <c:pt idx="5213">
                  <c:v>2156.56</c:v>
                </c:pt>
                <c:pt idx="5214">
                  <c:v>2176.09</c:v>
                </c:pt>
                <c:pt idx="5215">
                  <c:v>2194.6999999999998</c:v>
                </c:pt>
                <c:pt idx="5216">
                  <c:v>2214.38</c:v>
                </c:pt>
                <c:pt idx="5217">
                  <c:v>2235.13</c:v>
                </c:pt>
                <c:pt idx="5218">
                  <c:v>2253.9699999999998</c:v>
                </c:pt>
                <c:pt idx="5219">
                  <c:v>2274.88</c:v>
                </c:pt>
                <c:pt idx="5220">
                  <c:v>2293.87</c:v>
                </c:pt>
                <c:pt idx="5221">
                  <c:v>2314.9299999999998</c:v>
                </c:pt>
                <c:pt idx="5222">
                  <c:v>2335.0700000000002</c:v>
                </c:pt>
                <c:pt idx="5223">
                  <c:v>2355.2800000000002</c:v>
                </c:pt>
                <c:pt idx="5224">
                  <c:v>2375.5700000000002</c:v>
                </c:pt>
                <c:pt idx="5225">
                  <c:v>2395.94</c:v>
                </c:pt>
                <c:pt idx="5226">
                  <c:v>2416.38</c:v>
                </c:pt>
                <c:pt idx="5227">
                  <c:v>2436.9</c:v>
                </c:pt>
                <c:pt idx="5228">
                  <c:v>2456.4899999999998</c:v>
                </c:pt>
                <c:pt idx="5229">
                  <c:v>2478.15</c:v>
                </c:pt>
                <c:pt idx="5230">
                  <c:v>2497.89</c:v>
                </c:pt>
                <c:pt idx="5231">
                  <c:v>2518.6999999999998</c:v>
                </c:pt>
                <c:pt idx="5232">
                  <c:v>2540.59</c:v>
                </c:pt>
                <c:pt idx="5233">
                  <c:v>2561.5500000000002</c:v>
                </c:pt>
                <c:pt idx="5234">
                  <c:v>2582.58</c:v>
                </c:pt>
                <c:pt idx="5235">
                  <c:v>2603.69</c:v>
                </c:pt>
                <c:pt idx="5236">
                  <c:v>2623.87</c:v>
                </c:pt>
                <c:pt idx="5237">
                  <c:v>2646.12</c:v>
                </c:pt>
                <c:pt idx="5238">
                  <c:v>2667.45</c:v>
                </c:pt>
                <c:pt idx="5239">
                  <c:v>2687.84</c:v>
                </c:pt>
                <c:pt idx="5240">
                  <c:v>2709.31</c:v>
                </c:pt>
                <c:pt idx="5241">
                  <c:v>2730.86</c:v>
                </c:pt>
                <c:pt idx="5242">
                  <c:v>2753.47</c:v>
                </c:pt>
                <c:pt idx="5243">
                  <c:v>2775.15</c:v>
                </c:pt>
                <c:pt idx="5244">
                  <c:v>2796.91</c:v>
                </c:pt>
                <c:pt idx="5245">
                  <c:v>2818.74</c:v>
                </c:pt>
                <c:pt idx="5246">
                  <c:v>2839.64</c:v>
                </c:pt>
                <c:pt idx="5247">
                  <c:v>2862.6</c:v>
                </c:pt>
                <c:pt idx="5248">
                  <c:v>2884.64</c:v>
                </c:pt>
                <c:pt idx="5249">
                  <c:v>2905.75</c:v>
                </c:pt>
                <c:pt idx="5250">
                  <c:v>2928.93</c:v>
                </c:pt>
                <c:pt idx="5251">
                  <c:v>2951.18</c:v>
                </c:pt>
                <c:pt idx="5252">
                  <c:v>2972.5</c:v>
                </c:pt>
                <c:pt idx="5253">
                  <c:v>2995.89</c:v>
                </c:pt>
                <c:pt idx="5254">
                  <c:v>3018.35</c:v>
                </c:pt>
                <c:pt idx="5255">
                  <c:v>3040.87</c:v>
                </c:pt>
                <c:pt idx="5256">
                  <c:v>3062.47</c:v>
                </c:pt>
                <c:pt idx="5257">
                  <c:v>3085.13</c:v>
                </c:pt>
                <c:pt idx="5258">
                  <c:v>3108.86</c:v>
                </c:pt>
                <c:pt idx="5259">
                  <c:v>3130.66</c:v>
                </c:pt>
                <c:pt idx="5260">
                  <c:v>3154.53</c:v>
                </c:pt>
                <c:pt idx="5261">
                  <c:v>3176.46</c:v>
                </c:pt>
                <c:pt idx="5262">
                  <c:v>3199.47</c:v>
                </c:pt>
                <c:pt idx="5263">
                  <c:v>3222.54</c:v>
                </c:pt>
                <c:pt idx="5264">
                  <c:v>3245.67</c:v>
                </c:pt>
                <c:pt idx="5265">
                  <c:v>3268.87</c:v>
                </c:pt>
                <c:pt idx="5266">
                  <c:v>3292.14</c:v>
                </c:pt>
                <c:pt idx="5267">
                  <c:v>3316.48</c:v>
                </c:pt>
                <c:pt idx="5268">
                  <c:v>3338.88</c:v>
                </c:pt>
                <c:pt idx="5269">
                  <c:v>3363.35</c:v>
                </c:pt>
                <c:pt idx="5270">
                  <c:v>3385.88</c:v>
                </c:pt>
                <c:pt idx="5271">
                  <c:v>3409.48</c:v>
                </c:pt>
                <c:pt idx="5272">
                  <c:v>3434.14</c:v>
                </c:pt>
                <c:pt idx="5273">
                  <c:v>3456.87</c:v>
                </c:pt>
                <c:pt idx="5274">
                  <c:v>3480.66</c:v>
                </c:pt>
                <c:pt idx="5275">
                  <c:v>3504.52</c:v>
                </c:pt>
                <c:pt idx="5276">
                  <c:v>3528.44</c:v>
                </c:pt>
                <c:pt idx="5277">
                  <c:v>3553.42</c:v>
                </c:pt>
                <c:pt idx="5278">
                  <c:v>3576.47</c:v>
                </c:pt>
                <c:pt idx="5279">
                  <c:v>3601.59</c:v>
                </c:pt>
                <c:pt idx="5280">
                  <c:v>3624.76</c:v>
                </c:pt>
                <c:pt idx="5281">
                  <c:v>3650</c:v>
                </c:pt>
                <c:pt idx="5282">
                  <c:v>3674.3</c:v>
                </c:pt>
                <c:pt idx="5283">
                  <c:v>3697.66</c:v>
                </c:pt>
                <c:pt idx="5284">
                  <c:v>3722.09</c:v>
                </c:pt>
                <c:pt idx="5285">
                  <c:v>3747.57</c:v>
                </c:pt>
                <c:pt idx="5286">
                  <c:v>3771.12</c:v>
                </c:pt>
                <c:pt idx="5287">
                  <c:v>3796.73</c:v>
                </c:pt>
                <c:pt idx="5288">
                  <c:v>3821.4</c:v>
                </c:pt>
                <c:pt idx="5289">
                  <c:v>3845.14</c:v>
                </c:pt>
                <c:pt idx="5290">
                  <c:v>3869.93</c:v>
                </c:pt>
                <c:pt idx="5291">
                  <c:v>3894.78</c:v>
                </c:pt>
                <c:pt idx="5292">
                  <c:v>3919.7</c:v>
                </c:pt>
                <c:pt idx="5293">
                  <c:v>3944.67</c:v>
                </c:pt>
                <c:pt idx="5294">
                  <c:v>3969.7</c:v>
                </c:pt>
                <c:pt idx="5295">
                  <c:v>3995.8</c:v>
                </c:pt>
                <c:pt idx="5296">
                  <c:v>4020.95</c:v>
                </c:pt>
                <c:pt idx="5297">
                  <c:v>4045.16</c:v>
                </c:pt>
                <c:pt idx="5298">
                  <c:v>4071.43</c:v>
                </c:pt>
                <c:pt idx="5299">
                  <c:v>4096.76</c:v>
                </c:pt>
                <c:pt idx="5300">
                  <c:v>4122.1499999999996</c:v>
                </c:pt>
                <c:pt idx="5301">
                  <c:v>4146.59</c:v>
                </c:pt>
                <c:pt idx="5302">
                  <c:v>4172.1000000000004</c:v>
                </c:pt>
                <c:pt idx="5303">
                  <c:v>4198.66</c:v>
                </c:pt>
                <c:pt idx="5304">
                  <c:v>4223.2700000000004</c:v>
                </c:pt>
                <c:pt idx="5305">
                  <c:v>4248.95</c:v>
                </c:pt>
                <c:pt idx="5306">
                  <c:v>4275.68</c:v>
                </c:pt>
                <c:pt idx="5307">
                  <c:v>4301.47</c:v>
                </c:pt>
                <c:pt idx="5308">
                  <c:v>4326.3100000000004</c:v>
                </c:pt>
                <c:pt idx="5309">
                  <c:v>4352.21</c:v>
                </c:pt>
                <c:pt idx="5310">
                  <c:v>4378.17</c:v>
                </c:pt>
                <c:pt idx="5311">
                  <c:v>4405.18</c:v>
                </c:pt>
                <c:pt idx="5312">
                  <c:v>4431.24</c:v>
                </c:pt>
                <c:pt idx="5313">
                  <c:v>4457.37</c:v>
                </c:pt>
                <c:pt idx="5314">
                  <c:v>4482.54</c:v>
                </c:pt>
                <c:pt idx="5315">
                  <c:v>4508.7700000000004</c:v>
                </c:pt>
                <c:pt idx="5316">
                  <c:v>4536.0600000000004</c:v>
                </c:pt>
                <c:pt idx="5317">
                  <c:v>4561.3900000000003</c:v>
                </c:pt>
                <c:pt idx="5318">
                  <c:v>4587.79</c:v>
                </c:pt>
                <c:pt idx="5319">
                  <c:v>4615.2299999999996</c:v>
                </c:pt>
                <c:pt idx="5320">
                  <c:v>4640.7299999999996</c:v>
                </c:pt>
                <c:pt idx="5321">
                  <c:v>4667.28</c:v>
                </c:pt>
                <c:pt idx="5322">
                  <c:v>4693.8900000000003</c:v>
                </c:pt>
                <c:pt idx="5323">
                  <c:v>4721.54</c:v>
                </c:pt>
                <c:pt idx="5324">
                  <c:v>4748.25</c:v>
                </c:pt>
                <c:pt idx="5325">
                  <c:v>4774.01</c:v>
                </c:pt>
                <c:pt idx="5326">
                  <c:v>4800.83</c:v>
                </c:pt>
                <c:pt idx="5327">
                  <c:v>4827.6899999999996</c:v>
                </c:pt>
                <c:pt idx="5328">
                  <c:v>4855.6000000000004</c:v>
                </c:pt>
                <c:pt idx="5329">
                  <c:v>4882.57</c:v>
                </c:pt>
                <c:pt idx="5330">
                  <c:v>4908.59</c:v>
                </c:pt>
                <c:pt idx="5331">
                  <c:v>4936.6499999999996</c:v>
                </c:pt>
                <c:pt idx="5332">
                  <c:v>4963.7700000000004</c:v>
                </c:pt>
                <c:pt idx="5333">
                  <c:v>4990.93</c:v>
                </c:pt>
                <c:pt idx="5334">
                  <c:v>5018.1499999999996</c:v>
                </c:pt>
                <c:pt idx="5335">
                  <c:v>5044.41</c:v>
                </c:pt>
                <c:pt idx="5336">
                  <c:v>5071.7299999999996</c:v>
                </c:pt>
                <c:pt idx="5337">
                  <c:v>5099.09</c:v>
                </c:pt>
                <c:pt idx="5338">
                  <c:v>5126.5</c:v>
                </c:pt>
                <c:pt idx="5339">
                  <c:v>5154.96</c:v>
                </c:pt>
                <c:pt idx="5340">
                  <c:v>5181.46</c:v>
                </c:pt>
                <c:pt idx="5341">
                  <c:v>5209.0200000000004</c:v>
                </c:pt>
                <c:pt idx="5342">
                  <c:v>5236.62</c:v>
                </c:pt>
                <c:pt idx="5343">
                  <c:v>5264.27</c:v>
                </c:pt>
                <c:pt idx="5344">
                  <c:v>5292.96</c:v>
                </c:pt>
                <c:pt idx="5345">
                  <c:v>5320.7</c:v>
                </c:pt>
                <c:pt idx="5346">
                  <c:v>5347.49</c:v>
                </c:pt>
                <c:pt idx="5347">
                  <c:v>5376.32</c:v>
                </c:pt>
                <c:pt idx="5348">
                  <c:v>5403.2</c:v>
                </c:pt>
                <c:pt idx="5349">
                  <c:v>5431.13</c:v>
                </c:pt>
                <c:pt idx="5350">
                  <c:v>5460.09</c:v>
                </c:pt>
                <c:pt idx="5351">
                  <c:v>5487.11</c:v>
                </c:pt>
                <c:pt idx="5352">
                  <c:v>5515.17</c:v>
                </c:pt>
                <c:pt idx="5353">
                  <c:v>5544.27</c:v>
                </c:pt>
                <c:pt idx="5354">
                  <c:v>5572.42</c:v>
                </c:pt>
                <c:pt idx="5355">
                  <c:v>5599.61</c:v>
                </c:pt>
                <c:pt idx="5356">
                  <c:v>5627.84</c:v>
                </c:pt>
                <c:pt idx="5357">
                  <c:v>5657.12</c:v>
                </c:pt>
                <c:pt idx="5358">
                  <c:v>5684.44</c:v>
                </c:pt>
                <c:pt idx="5359">
                  <c:v>5712.8</c:v>
                </c:pt>
                <c:pt idx="5360">
                  <c:v>5742.21</c:v>
                </c:pt>
                <c:pt idx="5361">
                  <c:v>5770.65</c:v>
                </c:pt>
                <c:pt idx="5362">
                  <c:v>5799.14</c:v>
                </c:pt>
                <c:pt idx="5363">
                  <c:v>5826.67</c:v>
                </c:pt>
                <c:pt idx="5364">
                  <c:v>5855.24</c:v>
                </c:pt>
                <c:pt idx="5365">
                  <c:v>5884.86</c:v>
                </c:pt>
                <c:pt idx="5366">
                  <c:v>5912.51</c:v>
                </c:pt>
                <c:pt idx="5367">
                  <c:v>5941.2</c:v>
                </c:pt>
                <c:pt idx="5368">
                  <c:v>5969.94</c:v>
                </c:pt>
                <c:pt idx="5369">
                  <c:v>5999.71</c:v>
                </c:pt>
                <c:pt idx="5370">
                  <c:v>6028.52</c:v>
                </c:pt>
                <c:pt idx="5371">
                  <c:v>6056.37</c:v>
                </c:pt>
                <c:pt idx="5372">
                  <c:v>6085.26</c:v>
                </c:pt>
                <c:pt idx="5373">
                  <c:v>6115.19</c:v>
                </c:pt>
                <c:pt idx="5374">
                  <c:v>6143.16</c:v>
                </c:pt>
                <c:pt idx="5375">
                  <c:v>6173.17</c:v>
                </c:pt>
                <c:pt idx="5376">
                  <c:v>6201.21</c:v>
                </c:pt>
                <c:pt idx="5377">
                  <c:v>6230.29</c:v>
                </c:pt>
                <c:pt idx="5378">
                  <c:v>6260.41</c:v>
                </c:pt>
                <c:pt idx="5379">
                  <c:v>6288.56</c:v>
                </c:pt>
                <c:pt idx="5380">
                  <c:v>6317.75</c:v>
                </c:pt>
                <c:pt idx="5381">
                  <c:v>6346.98</c:v>
                </c:pt>
                <c:pt idx="5382">
                  <c:v>6377.25</c:v>
                </c:pt>
                <c:pt idx="5383">
                  <c:v>6406.55</c:v>
                </c:pt>
                <c:pt idx="5384">
                  <c:v>6434.88</c:v>
                </c:pt>
                <c:pt idx="5385">
                  <c:v>6464.25</c:v>
                </c:pt>
                <c:pt idx="5386">
                  <c:v>6494.66</c:v>
                </c:pt>
                <c:pt idx="5387">
                  <c:v>6524.1</c:v>
                </c:pt>
                <c:pt idx="5388">
                  <c:v>6552.57</c:v>
                </c:pt>
                <c:pt idx="5389">
                  <c:v>6583.08</c:v>
                </c:pt>
                <c:pt idx="5390">
                  <c:v>6611.62</c:v>
                </c:pt>
                <c:pt idx="5391">
                  <c:v>6642.2</c:v>
                </c:pt>
                <c:pt idx="5392">
                  <c:v>6670.8</c:v>
                </c:pt>
                <c:pt idx="5393">
                  <c:v>6700.45</c:v>
                </c:pt>
                <c:pt idx="5394">
                  <c:v>6730.12</c:v>
                </c:pt>
                <c:pt idx="5395">
                  <c:v>6759.83</c:v>
                </c:pt>
                <c:pt idx="5396">
                  <c:v>6790.56</c:v>
                </c:pt>
                <c:pt idx="5397">
                  <c:v>6819.33</c:v>
                </c:pt>
                <c:pt idx="5398">
                  <c:v>6850.13</c:v>
                </c:pt>
                <c:pt idx="5399">
                  <c:v>6878.97</c:v>
                </c:pt>
                <c:pt idx="5400">
                  <c:v>6909.83</c:v>
                </c:pt>
                <c:pt idx="5401">
                  <c:v>6938.72</c:v>
                </c:pt>
                <c:pt idx="5402">
                  <c:v>6968.65</c:v>
                </c:pt>
                <c:pt idx="5403">
                  <c:v>6998.6</c:v>
                </c:pt>
                <c:pt idx="5404">
                  <c:v>7029.58</c:v>
                </c:pt>
                <c:pt idx="5405">
                  <c:v>7058.6</c:v>
                </c:pt>
                <c:pt idx="5406">
                  <c:v>7088.64</c:v>
                </c:pt>
                <c:pt idx="5407">
                  <c:v>7119.71</c:v>
                </c:pt>
                <c:pt idx="5408">
                  <c:v>7149.81</c:v>
                </c:pt>
                <c:pt idx="5409">
                  <c:v>7179.93</c:v>
                </c:pt>
                <c:pt idx="5410">
                  <c:v>7210.09</c:v>
                </c:pt>
                <c:pt idx="5411">
                  <c:v>7239.27</c:v>
                </c:pt>
                <c:pt idx="5412">
                  <c:v>7269.48</c:v>
                </c:pt>
                <c:pt idx="5413">
                  <c:v>7300.72</c:v>
                </c:pt>
                <c:pt idx="5414">
                  <c:v>7330.98</c:v>
                </c:pt>
                <c:pt idx="5415">
                  <c:v>7361.27</c:v>
                </c:pt>
                <c:pt idx="5416">
                  <c:v>7390.58</c:v>
                </c:pt>
                <c:pt idx="5417">
                  <c:v>7421.93</c:v>
                </c:pt>
                <c:pt idx="5418">
                  <c:v>7451.29</c:v>
                </c:pt>
                <c:pt idx="5419">
                  <c:v>7481.68</c:v>
                </c:pt>
                <c:pt idx="5420">
                  <c:v>7513.1</c:v>
                </c:pt>
                <c:pt idx="5421">
                  <c:v>7542.54</c:v>
                </c:pt>
                <c:pt idx="5422">
                  <c:v>7573.01</c:v>
                </c:pt>
                <c:pt idx="5423">
                  <c:v>7604.5</c:v>
                </c:pt>
                <c:pt idx="5424">
                  <c:v>7634.01</c:v>
                </c:pt>
                <c:pt idx="5425">
                  <c:v>7664.55</c:v>
                </c:pt>
                <c:pt idx="5426">
                  <c:v>7696.11</c:v>
                </c:pt>
                <c:pt idx="5427">
                  <c:v>7725.69</c:v>
                </c:pt>
                <c:pt idx="5428">
                  <c:v>7756.29</c:v>
                </c:pt>
                <c:pt idx="5429">
                  <c:v>7787.92</c:v>
                </c:pt>
                <c:pt idx="5430">
                  <c:v>7818.57</c:v>
                </c:pt>
                <c:pt idx="5431">
                  <c:v>7849.24</c:v>
                </c:pt>
                <c:pt idx="5432">
                  <c:v>7878.93</c:v>
                </c:pt>
                <c:pt idx="5433">
                  <c:v>7910.64</c:v>
                </c:pt>
                <c:pt idx="5434">
                  <c:v>7941.37</c:v>
                </c:pt>
                <c:pt idx="5435">
                  <c:v>7971.13</c:v>
                </c:pt>
                <c:pt idx="5436">
                  <c:v>8001.9</c:v>
                </c:pt>
                <c:pt idx="5437">
                  <c:v>8032.69</c:v>
                </c:pt>
                <c:pt idx="5438">
                  <c:v>8063.51</c:v>
                </c:pt>
                <c:pt idx="5439">
                  <c:v>8094.34</c:v>
                </c:pt>
                <c:pt idx="5440">
                  <c:v>8126.19</c:v>
                </c:pt>
                <c:pt idx="5441">
                  <c:v>8156.06</c:v>
                </c:pt>
                <c:pt idx="5442">
                  <c:v>8186.94</c:v>
                </c:pt>
                <c:pt idx="5443">
                  <c:v>8218.85</c:v>
                </c:pt>
                <c:pt idx="5444">
                  <c:v>8248.77</c:v>
                </c:pt>
                <c:pt idx="5445">
                  <c:v>8280.7099999999991</c:v>
                </c:pt>
                <c:pt idx="5446">
                  <c:v>8311.67</c:v>
                </c:pt>
                <c:pt idx="5447">
                  <c:v>8342.64</c:v>
                </c:pt>
                <c:pt idx="5448">
                  <c:v>8373.6299999999992</c:v>
                </c:pt>
                <c:pt idx="5449">
                  <c:v>8403.6299999999992</c:v>
                </c:pt>
                <c:pt idx="5450">
                  <c:v>8434.66</c:v>
                </c:pt>
                <c:pt idx="5451">
                  <c:v>8465.69</c:v>
                </c:pt>
                <c:pt idx="5452">
                  <c:v>8497.74</c:v>
                </c:pt>
                <c:pt idx="5453">
                  <c:v>8528.81</c:v>
                </c:pt>
                <c:pt idx="5454">
                  <c:v>8558.89</c:v>
                </c:pt>
                <c:pt idx="5455">
                  <c:v>8590.99</c:v>
                </c:pt>
                <c:pt idx="5456">
                  <c:v>8621.1</c:v>
                </c:pt>
                <c:pt idx="5457">
                  <c:v>8652.2199999999993</c:v>
                </c:pt>
                <c:pt idx="5458">
                  <c:v>8684.36</c:v>
                </c:pt>
                <c:pt idx="5459">
                  <c:v>8714.51</c:v>
                </c:pt>
                <c:pt idx="5460">
                  <c:v>8745.67</c:v>
                </c:pt>
                <c:pt idx="5461">
                  <c:v>8777.84</c:v>
                </c:pt>
                <c:pt idx="5462">
                  <c:v>8808.0300000000007</c:v>
                </c:pt>
                <c:pt idx="5463">
                  <c:v>8839.23</c:v>
                </c:pt>
                <c:pt idx="5464">
                  <c:v>8871.44</c:v>
                </c:pt>
                <c:pt idx="5465">
                  <c:v>8902.66</c:v>
                </c:pt>
                <c:pt idx="5466">
                  <c:v>8933.89</c:v>
                </c:pt>
                <c:pt idx="5467">
                  <c:v>8964.1299999999992</c:v>
                </c:pt>
                <c:pt idx="5468">
                  <c:v>8995.3799999999992</c:v>
                </c:pt>
                <c:pt idx="5469">
                  <c:v>9026.64</c:v>
                </c:pt>
                <c:pt idx="5470">
                  <c:v>9057.92</c:v>
                </c:pt>
                <c:pt idx="5471">
                  <c:v>9089.2000000000007</c:v>
                </c:pt>
                <c:pt idx="5472">
                  <c:v>9121.49</c:v>
                </c:pt>
                <c:pt idx="5473">
                  <c:v>9152.7900000000009</c:v>
                </c:pt>
                <c:pt idx="5474">
                  <c:v>9184.09</c:v>
                </c:pt>
                <c:pt idx="5475">
                  <c:v>9215.41</c:v>
                </c:pt>
                <c:pt idx="5476">
                  <c:v>9246.73</c:v>
                </c:pt>
                <c:pt idx="5477">
                  <c:v>9278.06</c:v>
                </c:pt>
                <c:pt idx="5478">
                  <c:v>9309.4</c:v>
                </c:pt>
                <c:pt idx="5479">
                  <c:v>9339.74</c:v>
                </c:pt>
                <c:pt idx="5480">
                  <c:v>9371.09</c:v>
                </c:pt>
                <c:pt idx="5481">
                  <c:v>9402.4500000000007</c:v>
                </c:pt>
                <c:pt idx="5482">
                  <c:v>9434.81</c:v>
                </c:pt>
                <c:pt idx="5483">
                  <c:v>9466.18</c:v>
                </c:pt>
                <c:pt idx="5484">
                  <c:v>9496.56</c:v>
                </c:pt>
                <c:pt idx="5485">
                  <c:v>9528.94</c:v>
                </c:pt>
                <c:pt idx="5486">
                  <c:v>9559.32</c:v>
                </c:pt>
                <c:pt idx="5487">
                  <c:v>9591.7099999999991</c:v>
                </c:pt>
                <c:pt idx="5488">
                  <c:v>9622.1</c:v>
                </c:pt>
                <c:pt idx="5489">
                  <c:v>9654.49</c:v>
                </c:pt>
                <c:pt idx="5490">
                  <c:v>9685.89</c:v>
                </c:pt>
                <c:pt idx="5491">
                  <c:v>9716.2900000000009</c:v>
                </c:pt>
                <c:pt idx="5492">
                  <c:v>9747.7000000000007</c:v>
                </c:pt>
                <c:pt idx="5493">
                  <c:v>9779.11</c:v>
                </c:pt>
                <c:pt idx="5494">
                  <c:v>9811.52</c:v>
                </c:pt>
                <c:pt idx="5495">
                  <c:v>9841.93</c:v>
                </c:pt>
                <c:pt idx="5496">
                  <c:v>9873.34</c:v>
                </c:pt>
                <c:pt idx="5497">
                  <c:v>9905.75</c:v>
                </c:pt>
                <c:pt idx="5498">
                  <c:v>9937.17</c:v>
                </c:pt>
                <c:pt idx="5499">
                  <c:v>9967.58</c:v>
                </c:pt>
                <c:pt idx="5500">
                  <c:v>9999</c:v>
                </c:pt>
                <c:pt idx="5501">
                  <c:v>10030.4</c:v>
                </c:pt>
                <c:pt idx="5502">
                  <c:v>10061.799999999999</c:v>
                </c:pt>
                <c:pt idx="5503">
                  <c:v>10094.200000000001</c:v>
                </c:pt>
                <c:pt idx="5504">
                  <c:v>10124.700000000001</c:v>
                </c:pt>
                <c:pt idx="5505">
                  <c:v>10157.1</c:v>
                </c:pt>
                <c:pt idx="5506">
                  <c:v>10187.5</c:v>
                </c:pt>
                <c:pt idx="5507">
                  <c:v>10218.9</c:v>
                </c:pt>
                <c:pt idx="5508">
                  <c:v>10251.299999999999</c:v>
                </c:pt>
                <c:pt idx="5509">
                  <c:v>10282.700000000001</c:v>
                </c:pt>
                <c:pt idx="5510">
                  <c:v>10314.1</c:v>
                </c:pt>
                <c:pt idx="5511">
                  <c:v>10345.5</c:v>
                </c:pt>
                <c:pt idx="5512">
                  <c:v>10375.9</c:v>
                </c:pt>
                <c:pt idx="5513">
                  <c:v>10407.299999999999</c:v>
                </c:pt>
                <c:pt idx="5514">
                  <c:v>10438.700000000001</c:v>
                </c:pt>
                <c:pt idx="5515">
                  <c:v>10470.1</c:v>
                </c:pt>
                <c:pt idx="5516">
                  <c:v>10502.4</c:v>
                </c:pt>
                <c:pt idx="5517">
                  <c:v>10533.8</c:v>
                </c:pt>
                <c:pt idx="5518">
                  <c:v>10564.2</c:v>
                </c:pt>
                <c:pt idx="5519">
                  <c:v>10596.5</c:v>
                </c:pt>
                <c:pt idx="5520">
                  <c:v>10626.9</c:v>
                </c:pt>
                <c:pt idx="5521">
                  <c:v>10658.3</c:v>
                </c:pt>
                <c:pt idx="5522">
                  <c:v>10690.6</c:v>
                </c:pt>
                <c:pt idx="5523">
                  <c:v>10721.9</c:v>
                </c:pt>
                <c:pt idx="5524">
                  <c:v>10753.3</c:v>
                </c:pt>
                <c:pt idx="5525">
                  <c:v>10783.6</c:v>
                </c:pt>
                <c:pt idx="5526">
                  <c:v>10814.9</c:v>
                </c:pt>
                <c:pt idx="5527">
                  <c:v>10847.2</c:v>
                </c:pt>
                <c:pt idx="5528">
                  <c:v>10877.5</c:v>
                </c:pt>
                <c:pt idx="5529">
                  <c:v>10909.8</c:v>
                </c:pt>
                <c:pt idx="5530">
                  <c:v>10941.1</c:v>
                </c:pt>
                <c:pt idx="5531">
                  <c:v>10972.4</c:v>
                </c:pt>
                <c:pt idx="5532">
                  <c:v>11002.6</c:v>
                </c:pt>
                <c:pt idx="5533">
                  <c:v>11034.9</c:v>
                </c:pt>
                <c:pt idx="5534">
                  <c:v>11066.1</c:v>
                </c:pt>
                <c:pt idx="5535">
                  <c:v>11097.3</c:v>
                </c:pt>
                <c:pt idx="5536">
                  <c:v>11127.6</c:v>
                </c:pt>
                <c:pt idx="5537">
                  <c:v>11159.8</c:v>
                </c:pt>
                <c:pt idx="5538">
                  <c:v>11190</c:v>
                </c:pt>
                <c:pt idx="5539">
                  <c:v>11222.2</c:v>
                </c:pt>
                <c:pt idx="5540">
                  <c:v>11253.3</c:v>
                </c:pt>
                <c:pt idx="5541">
                  <c:v>11283.5</c:v>
                </c:pt>
                <c:pt idx="5542">
                  <c:v>11315.6</c:v>
                </c:pt>
                <c:pt idx="5543">
                  <c:v>11346.8</c:v>
                </c:pt>
                <c:pt idx="5544">
                  <c:v>11376.9</c:v>
                </c:pt>
                <c:pt idx="5545">
                  <c:v>11408</c:v>
                </c:pt>
                <c:pt idx="5546">
                  <c:v>11440.1</c:v>
                </c:pt>
                <c:pt idx="5547">
                  <c:v>11471.2</c:v>
                </c:pt>
                <c:pt idx="5548">
                  <c:v>11502.3</c:v>
                </c:pt>
                <c:pt idx="5549">
                  <c:v>11533.3</c:v>
                </c:pt>
                <c:pt idx="5550">
                  <c:v>11563.3</c:v>
                </c:pt>
                <c:pt idx="5551">
                  <c:v>11595.4</c:v>
                </c:pt>
                <c:pt idx="5552">
                  <c:v>11626.4</c:v>
                </c:pt>
                <c:pt idx="5553">
                  <c:v>11657.4</c:v>
                </c:pt>
                <c:pt idx="5554">
                  <c:v>11687.3</c:v>
                </c:pt>
                <c:pt idx="5555">
                  <c:v>11719.3</c:v>
                </c:pt>
                <c:pt idx="5556">
                  <c:v>11749.2</c:v>
                </c:pt>
                <c:pt idx="5557">
                  <c:v>11780.2</c:v>
                </c:pt>
                <c:pt idx="5558">
                  <c:v>11812.1</c:v>
                </c:pt>
                <c:pt idx="5559">
                  <c:v>11842.9</c:v>
                </c:pt>
                <c:pt idx="5560">
                  <c:v>11873.8</c:v>
                </c:pt>
                <c:pt idx="5561">
                  <c:v>11904.7</c:v>
                </c:pt>
                <c:pt idx="5562">
                  <c:v>11934.5</c:v>
                </c:pt>
                <c:pt idx="5563">
                  <c:v>11966.3</c:v>
                </c:pt>
                <c:pt idx="5564">
                  <c:v>11997.1</c:v>
                </c:pt>
                <c:pt idx="5565">
                  <c:v>12026.9</c:v>
                </c:pt>
                <c:pt idx="5566">
                  <c:v>12058.6</c:v>
                </c:pt>
                <c:pt idx="5567">
                  <c:v>12089.4</c:v>
                </c:pt>
                <c:pt idx="5568">
                  <c:v>12119.1</c:v>
                </c:pt>
                <c:pt idx="5569">
                  <c:v>12150.8</c:v>
                </c:pt>
                <c:pt idx="5570">
                  <c:v>12180.4</c:v>
                </c:pt>
                <c:pt idx="5571">
                  <c:v>12212.1</c:v>
                </c:pt>
                <c:pt idx="5572">
                  <c:v>12242.7</c:v>
                </c:pt>
                <c:pt idx="5573">
                  <c:v>12273.3</c:v>
                </c:pt>
                <c:pt idx="5574">
                  <c:v>12303.9</c:v>
                </c:pt>
                <c:pt idx="5575">
                  <c:v>12334.5</c:v>
                </c:pt>
                <c:pt idx="5576">
                  <c:v>12364</c:v>
                </c:pt>
                <c:pt idx="5577">
                  <c:v>12395.5</c:v>
                </c:pt>
                <c:pt idx="5578">
                  <c:v>12425</c:v>
                </c:pt>
                <c:pt idx="5579">
                  <c:v>12455.5</c:v>
                </c:pt>
                <c:pt idx="5580">
                  <c:v>12486.9</c:v>
                </c:pt>
                <c:pt idx="5581">
                  <c:v>12517.3</c:v>
                </c:pt>
                <c:pt idx="5582">
                  <c:v>12547.7</c:v>
                </c:pt>
                <c:pt idx="5583">
                  <c:v>12577.1</c:v>
                </c:pt>
                <c:pt idx="5584">
                  <c:v>12607.4</c:v>
                </c:pt>
                <c:pt idx="5585">
                  <c:v>12638.7</c:v>
                </c:pt>
                <c:pt idx="5586">
                  <c:v>12668</c:v>
                </c:pt>
                <c:pt idx="5587">
                  <c:v>12698.3</c:v>
                </c:pt>
                <c:pt idx="5588">
                  <c:v>12729.5</c:v>
                </c:pt>
                <c:pt idx="5589">
                  <c:v>12759.7</c:v>
                </c:pt>
                <c:pt idx="5590">
                  <c:v>12788.9</c:v>
                </c:pt>
                <c:pt idx="5591">
                  <c:v>12819.1</c:v>
                </c:pt>
                <c:pt idx="5592">
                  <c:v>12849.2</c:v>
                </c:pt>
                <c:pt idx="5593">
                  <c:v>12879.3</c:v>
                </c:pt>
                <c:pt idx="5594">
                  <c:v>12909.4</c:v>
                </c:pt>
                <c:pt idx="5595">
                  <c:v>12940.4</c:v>
                </c:pt>
                <c:pt idx="5596">
                  <c:v>12970.4</c:v>
                </c:pt>
                <c:pt idx="5597">
                  <c:v>13000.4</c:v>
                </c:pt>
                <c:pt idx="5598">
                  <c:v>13030.4</c:v>
                </c:pt>
                <c:pt idx="5599">
                  <c:v>13059.3</c:v>
                </c:pt>
                <c:pt idx="5600">
                  <c:v>13089.2</c:v>
                </c:pt>
                <c:pt idx="5601">
                  <c:v>13119</c:v>
                </c:pt>
                <c:pt idx="5602">
                  <c:v>13148.9</c:v>
                </c:pt>
                <c:pt idx="5603">
                  <c:v>13178.7</c:v>
                </c:pt>
                <c:pt idx="5604">
                  <c:v>13208.4</c:v>
                </c:pt>
                <c:pt idx="5605">
                  <c:v>13238.2</c:v>
                </c:pt>
                <c:pt idx="5606">
                  <c:v>13268.9</c:v>
                </c:pt>
                <c:pt idx="5607">
                  <c:v>13298.6</c:v>
                </c:pt>
                <c:pt idx="5608">
                  <c:v>13327.2</c:v>
                </c:pt>
                <c:pt idx="5609">
                  <c:v>13356.8</c:v>
                </c:pt>
                <c:pt idx="5610">
                  <c:v>13387.4</c:v>
                </c:pt>
                <c:pt idx="5611">
                  <c:v>13415.9</c:v>
                </c:pt>
                <c:pt idx="5612">
                  <c:v>13445.4</c:v>
                </c:pt>
                <c:pt idx="5613">
                  <c:v>13475.9</c:v>
                </c:pt>
                <c:pt idx="5614">
                  <c:v>13505.3</c:v>
                </c:pt>
                <c:pt idx="5615">
                  <c:v>13534.7</c:v>
                </c:pt>
                <c:pt idx="5616">
                  <c:v>13564.1</c:v>
                </c:pt>
                <c:pt idx="5617">
                  <c:v>13593.5</c:v>
                </c:pt>
                <c:pt idx="5618">
                  <c:v>13622.8</c:v>
                </c:pt>
                <c:pt idx="5619">
                  <c:v>13652</c:v>
                </c:pt>
                <c:pt idx="5620">
                  <c:v>13681.2</c:v>
                </c:pt>
                <c:pt idx="5621">
                  <c:v>13709.4</c:v>
                </c:pt>
                <c:pt idx="5622">
                  <c:v>13738.6</c:v>
                </c:pt>
                <c:pt idx="5623">
                  <c:v>13768.7</c:v>
                </c:pt>
                <c:pt idx="5624">
                  <c:v>13796.8</c:v>
                </c:pt>
                <c:pt idx="5625">
                  <c:v>13826.8</c:v>
                </c:pt>
                <c:pt idx="5626">
                  <c:v>13855.8</c:v>
                </c:pt>
                <c:pt idx="5627">
                  <c:v>13884.8</c:v>
                </c:pt>
                <c:pt idx="5628">
                  <c:v>13912.7</c:v>
                </c:pt>
                <c:pt idx="5629">
                  <c:v>13942.6</c:v>
                </c:pt>
                <c:pt idx="5630">
                  <c:v>13970.5</c:v>
                </c:pt>
                <c:pt idx="5631">
                  <c:v>14000.3</c:v>
                </c:pt>
                <c:pt idx="5632">
                  <c:v>14029.1</c:v>
                </c:pt>
                <c:pt idx="5633">
                  <c:v>14057.8</c:v>
                </c:pt>
                <c:pt idx="5634">
                  <c:v>14085.5</c:v>
                </c:pt>
                <c:pt idx="5635">
                  <c:v>14114.1</c:v>
                </c:pt>
                <c:pt idx="5636">
                  <c:v>14143.8</c:v>
                </c:pt>
                <c:pt idx="5637">
                  <c:v>14171.3</c:v>
                </c:pt>
                <c:pt idx="5638">
                  <c:v>14200.9</c:v>
                </c:pt>
                <c:pt idx="5639">
                  <c:v>14229.3</c:v>
                </c:pt>
                <c:pt idx="5640">
                  <c:v>14257.8</c:v>
                </c:pt>
                <c:pt idx="5641">
                  <c:v>14286.2</c:v>
                </c:pt>
                <c:pt idx="5642">
                  <c:v>14313.6</c:v>
                </c:pt>
                <c:pt idx="5643">
                  <c:v>14342.9</c:v>
                </c:pt>
                <c:pt idx="5644">
                  <c:v>14370.2</c:v>
                </c:pt>
                <c:pt idx="5645">
                  <c:v>14399.4</c:v>
                </c:pt>
                <c:pt idx="5646">
                  <c:v>14426.6</c:v>
                </c:pt>
                <c:pt idx="5647">
                  <c:v>14454.7</c:v>
                </c:pt>
                <c:pt idx="5648">
                  <c:v>14482.8</c:v>
                </c:pt>
                <c:pt idx="5649">
                  <c:v>14511.9</c:v>
                </c:pt>
                <c:pt idx="5650">
                  <c:v>14539.9</c:v>
                </c:pt>
                <c:pt idx="5651">
                  <c:v>14567.9</c:v>
                </c:pt>
                <c:pt idx="5652">
                  <c:v>14594.8</c:v>
                </c:pt>
                <c:pt idx="5653">
                  <c:v>14623.7</c:v>
                </c:pt>
                <c:pt idx="5654">
                  <c:v>14651.5</c:v>
                </c:pt>
                <c:pt idx="5655">
                  <c:v>14679.3</c:v>
                </c:pt>
                <c:pt idx="5656">
                  <c:v>14706</c:v>
                </c:pt>
                <c:pt idx="5657">
                  <c:v>14734.7</c:v>
                </c:pt>
                <c:pt idx="5658">
                  <c:v>14762.4</c:v>
                </c:pt>
                <c:pt idx="5659">
                  <c:v>14790</c:v>
                </c:pt>
                <c:pt idx="5660">
                  <c:v>14817.5</c:v>
                </c:pt>
                <c:pt idx="5661">
                  <c:v>14844</c:v>
                </c:pt>
                <c:pt idx="5662">
                  <c:v>14871.5</c:v>
                </c:pt>
                <c:pt idx="5663">
                  <c:v>14898.9</c:v>
                </c:pt>
                <c:pt idx="5664">
                  <c:v>14927.3</c:v>
                </c:pt>
                <c:pt idx="5665">
                  <c:v>14953.6</c:v>
                </c:pt>
                <c:pt idx="5666">
                  <c:v>14980.9</c:v>
                </c:pt>
                <c:pt idx="5667">
                  <c:v>15009.1</c:v>
                </c:pt>
                <c:pt idx="5668">
                  <c:v>15036.2</c:v>
                </c:pt>
                <c:pt idx="5669">
                  <c:v>15063.3</c:v>
                </c:pt>
                <c:pt idx="5670">
                  <c:v>15089.4</c:v>
                </c:pt>
                <c:pt idx="5671">
                  <c:v>15117.4</c:v>
                </c:pt>
                <c:pt idx="5672">
                  <c:v>15144.4</c:v>
                </c:pt>
                <c:pt idx="5673">
                  <c:v>15171.3</c:v>
                </c:pt>
                <c:pt idx="5674">
                  <c:v>15198.2</c:v>
                </c:pt>
                <c:pt idx="5675">
                  <c:v>15225</c:v>
                </c:pt>
                <c:pt idx="5676">
                  <c:v>15251.7</c:v>
                </c:pt>
                <c:pt idx="5677">
                  <c:v>15278.5</c:v>
                </c:pt>
                <c:pt idx="5678">
                  <c:v>15304.1</c:v>
                </c:pt>
                <c:pt idx="5679">
                  <c:v>15331.7</c:v>
                </c:pt>
                <c:pt idx="5680">
                  <c:v>15357.3</c:v>
                </c:pt>
                <c:pt idx="5681">
                  <c:v>15384.8</c:v>
                </c:pt>
                <c:pt idx="5682">
                  <c:v>15410.2</c:v>
                </c:pt>
                <c:pt idx="5683">
                  <c:v>15437.6</c:v>
                </c:pt>
                <c:pt idx="5684">
                  <c:v>15463.9</c:v>
                </c:pt>
                <c:pt idx="5685">
                  <c:v>15489.2</c:v>
                </c:pt>
                <c:pt idx="5686">
                  <c:v>15515.5</c:v>
                </c:pt>
                <c:pt idx="5687">
                  <c:v>15541.6</c:v>
                </c:pt>
                <c:pt idx="5688">
                  <c:v>15568.8</c:v>
                </c:pt>
                <c:pt idx="5689">
                  <c:v>15594.8</c:v>
                </c:pt>
                <c:pt idx="5690">
                  <c:v>15619.8</c:v>
                </c:pt>
                <c:pt idx="5691">
                  <c:v>15645.8</c:v>
                </c:pt>
                <c:pt idx="5692">
                  <c:v>15672.7</c:v>
                </c:pt>
                <c:pt idx="5693">
                  <c:v>15698.5</c:v>
                </c:pt>
                <c:pt idx="5694">
                  <c:v>15724.3</c:v>
                </c:pt>
                <c:pt idx="5695">
                  <c:v>15750.1</c:v>
                </c:pt>
                <c:pt idx="5696">
                  <c:v>15774.7</c:v>
                </c:pt>
                <c:pt idx="5697">
                  <c:v>15800.3</c:v>
                </c:pt>
                <c:pt idx="5698">
                  <c:v>15825.9</c:v>
                </c:pt>
                <c:pt idx="5699">
                  <c:v>15852.4</c:v>
                </c:pt>
                <c:pt idx="5700">
                  <c:v>15877.9</c:v>
                </c:pt>
                <c:pt idx="5701">
                  <c:v>15902.2</c:v>
                </c:pt>
                <c:pt idx="5702">
                  <c:v>15927.6</c:v>
                </c:pt>
                <c:pt idx="5703">
                  <c:v>15952.8</c:v>
                </c:pt>
                <c:pt idx="5704">
                  <c:v>15979</c:v>
                </c:pt>
                <c:pt idx="5705">
                  <c:v>16004.2</c:v>
                </c:pt>
                <c:pt idx="5706">
                  <c:v>16028.3</c:v>
                </c:pt>
                <c:pt idx="5707">
                  <c:v>16054.3</c:v>
                </c:pt>
                <c:pt idx="5708">
                  <c:v>16078.3</c:v>
                </c:pt>
                <c:pt idx="5709">
                  <c:v>16104.2</c:v>
                </c:pt>
                <c:pt idx="5710">
                  <c:v>16129.1</c:v>
                </c:pt>
                <c:pt idx="5711">
                  <c:v>16152.9</c:v>
                </c:pt>
                <c:pt idx="5712">
                  <c:v>16178.6</c:v>
                </c:pt>
                <c:pt idx="5713">
                  <c:v>16202.3</c:v>
                </c:pt>
                <c:pt idx="5714">
                  <c:v>16226.9</c:v>
                </c:pt>
                <c:pt idx="5715">
                  <c:v>16251.4</c:v>
                </c:pt>
                <c:pt idx="5716">
                  <c:v>16275.9</c:v>
                </c:pt>
                <c:pt idx="5717">
                  <c:v>16301.3</c:v>
                </c:pt>
                <c:pt idx="5718">
                  <c:v>16324.7</c:v>
                </c:pt>
                <c:pt idx="5719">
                  <c:v>16349</c:v>
                </c:pt>
                <c:pt idx="5720">
                  <c:v>16374.2</c:v>
                </c:pt>
                <c:pt idx="5721">
                  <c:v>16398.400000000001</c:v>
                </c:pt>
                <c:pt idx="5722">
                  <c:v>16422.5</c:v>
                </c:pt>
                <c:pt idx="5723">
                  <c:v>16445.599999999999</c:v>
                </c:pt>
                <c:pt idx="5724">
                  <c:v>16470.599999999999</c:v>
                </c:pt>
                <c:pt idx="5725">
                  <c:v>16494.5</c:v>
                </c:pt>
                <c:pt idx="5726">
                  <c:v>16518.3</c:v>
                </c:pt>
                <c:pt idx="5727">
                  <c:v>16542.099999999999</c:v>
                </c:pt>
                <c:pt idx="5728">
                  <c:v>16564.900000000001</c:v>
                </c:pt>
                <c:pt idx="5729">
                  <c:v>16588.5</c:v>
                </c:pt>
                <c:pt idx="5730">
                  <c:v>16613.099999999999</c:v>
                </c:pt>
                <c:pt idx="5731">
                  <c:v>16636.7</c:v>
                </c:pt>
                <c:pt idx="5732">
                  <c:v>16660.099999999999</c:v>
                </c:pt>
                <c:pt idx="5733">
                  <c:v>16682.5</c:v>
                </c:pt>
                <c:pt idx="5734">
                  <c:v>16705.900000000001</c:v>
                </c:pt>
                <c:pt idx="5735">
                  <c:v>16730.099999999999</c:v>
                </c:pt>
                <c:pt idx="5736">
                  <c:v>16752.3</c:v>
                </c:pt>
                <c:pt idx="5737">
                  <c:v>16776.5</c:v>
                </c:pt>
                <c:pt idx="5738">
                  <c:v>16798.5</c:v>
                </c:pt>
                <c:pt idx="5739">
                  <c:v>16821.5</c:v>
                </c:pt>
                <c:pt idx="5740">
                  <c:v>16845.5</c:v>
                </c:pt>
                <c:pt idx="5741">
                  <c:v>16868.3</c:v>
                </c:pt>
                <c:pt idx="5742">
                  <c:v>16890.099999999999</c:v>
                </c:pt>
                <c:pt idx="5743">
                  <c:v>16912.900000000001</c:v>
                </c:pt>
                <c:pt idx="5744">
                  <c:v>16935.5</c:v>
                </c:pt>
                <c:pt idx="5745">
                  <c:v>16959.099999999999</c:v>
                </c:pt>
                <c:pt idx="5746">
                  <c:v>16980.7</c:v>
                </c:pt>
                <c:pt idx="5747">
                  <c:v>17004.099999999999</c:v>
                </c:pt>
                <c:pt idx="5748">
                  <c:v>17025.5</c:v>
                </c:pt>
                <c:pt idx="5749">
                  <c:v>17048.8</c:v>
                </c:pt>
                <c:pt idx="5750">
                  <c:v>17071.099999999999</c:v>
                </c:pt>
                <c:pt idx="5751">
                  <c:v>17093.2</c:v>
                </c:pt>
                <c:pt idx="5752">
                  <c:v>17115.400000000001</c:v>
                </c:pt>
                <c:pt idx="5753">
                  <c:v>17137.400000000001</c:v>
                </c:pt>
                <c:pt idx="5754">
                  <c:v>17158.400000000001</c:v>
                </c:pt>
                <c:pt idx="5755">
                  <c:v>17181.3</c:v>
                </c:pt>
                <c:pt idx="5756">
                  <c:v>17202.099999999999</c:v>
                </c:pt>
                <c:pt idx="5757">
                  <c:v>17223.8</c:v>
                </c:pt>
                <c:pt idx="5758">
                  <c:v>17245.5</c:v>
                </c:pt>
                <c:pt idx="5759">
                  <c:v>17267.099999999999</c:v>
                </c:pt>
                <c:pt idx="5760">
                  <c:v>17288.7</c:v>
                </c:pt>
                <c:pt idx="5761">
                  <c:v>17310.2</c:v>
                </c:pt>
                <c:pt idx="5762">
                  <c:v>17331.599999999999</c:v>
                </c:pt>
                <c:pt idx="5763">
                  <c:v>17352.900000000001</c:v>
                </c:pt>
                <c:pt idx="5764">
                  <c:v>17374.099999999999</c:v>
                </c:pt>
                <c:pt idx="5765">
                  <c:v>17396.3</c:v>
                </c:pt>
                <c:pt idx="5766">
                  <c:v>17417.400000000001</c:v>
                </c:pt>
                <c:pt idx="5767">
                  <c:v>17438.5</c:v>
                </c:pt>
                <c:pt idx="5768">
                  <c:v>17459.400000000001</c:v>
                </c:pt>
                <c:pt idx="5769">
                  <c:v>17479.3</c:v>
                </c:pt>
                <c:pt idx="5770">
                  <c:v>17500.099999999999</c:v>
                </c:pt>
                <c:pt idx="5771">
                  <c:v>17520.8</c:v>
                </c:pt>
                <c:pt idx="5772">
                  <c:v>17542.5</c:v>
                </c:pt>
                <c:pt idx="5773">
                  <c:v>17563.099999999999</c:v>
                </c:pt>
                <c:pt idx="5774">
                  <c:v>17582.599999999999</c:v>
                </c:pt>
                <c:pt idx="5775">
                  <c:v>17603.099999999999</c:v>
                </c:pt>
                <c:pt idx="5776">
                  <c:v>17624.400000000001</c:v>
                </c:pt>
                <c:pt idx="5777">
                  <c:v>17643.7</c:v>
                </c:pt>
                <c:pt idx="5778">
                  <c:v>17663.900000000001</c:v>
                </c:pt>
                <c:pt idx="5779">
                  <c:v>17685.099999999999</c:v>
                </c:pt>
                <c:pt idx="5780">
                  <c:v>17704.099999999999</c:v>
                </c:pt>
                <c:pt idx="5781">
                  <c:v>17724.099999999999</c:v>
                </c:pt>
                <c:pt idx="5782">
                  <c:v>17745</c:v>
                </c:pt>
                <c:pt idx="5783">
                  <c:v>17763.900000000001</c:v>
                </c:pt>
                <c:pt idx="5784">
                  <c:v>17784.599999999999</c:v>
                </c:pt>
                <c:pt idx="5785">
                  <c:v>17803.3</c:v>
                </c:pt>
                <c:pt idx="5786">
                  <c:v>17822.900000000001</c:v>
                </c:pt>
                <c:pt idx="5787">
                  <c:v>17842.400000000001</c:v>
                </c:pt>
                <c:pt idx="5788">
                  <c:v>17861.900000000001</c:v>
                </c:pt>
                <c:pt idx="5789">
                  <c:v>17881.3</c:v>
                </c:pt>
                <c:pt idx="5790">
                  <c:v>17901.5</c:v>
                </c:pt>
                <c:pt idx="5791">
                  <c:v>17919.8</c:v>
                </c:pt>
                <c:pt idx="5792">
                  <c:v>17938.900000000001</c:v>
                </c:pt>
                <c:pt idx="5793">
                  <c:v>17959</c:v>
                </c:pt>
                <c:pt idx="5794">
                  <c:v>17977.900000000001</c:v>
                </c:pt>
                <c:pt idx="5795">
                  <c:v>17995.8</c:v>
                </c:pt>
                <c:pt idx="5796">
                  <c:v>18014.7</c:v>
                </c:pt>
                <c:pt idx="5797">
                  <c:v>18033.400000000001</c:v>
                </c:pt>
                <c:pt idx="5798">
                  <c:v>18053.099999999999</c:v>
                </c:pt>
                <c:pt idx="5799">
                  <c:v>18071.7</c:v>
                </c:pt>
                <c:pt idx="5800">
                  <c:v>18090.2</c:v>
                </c:pt>
                <c:pt idx="5801">
                  <c:v>18108.599999999999</c:v>
                </c:pt>
                <c:pt idx="5802">
                  <c:v>18125.900000000001</c:v>
                </c:pt>
                <c:pt idx="5803">
                  <c:v>18145.2</c:v>
                </c:pt>
                <c:pt idx="5804">
                  <c:v>18163.400000000001</c:v>
                </c:pt>
                <c:pt idx="5805">
                  <c:v>18180.5</c:v>
                </c:pt>
                <c:pt idx="5806">
                  <c:v>18199.5</c:v>
                </c:pt>
                <c:pt idx="5807">
                  <c:v>18217.5</c:v>
                </c:pt>
                <c:pt idx="5808">
                  <c:v>18234.3</c:v>
                </c:pt>
                <c:pt idx="5809">
                  <c:v>18252.099999999999</c:v>
                </c:pt>
                <c:pt idx="5810">
                  <c:v>18270.8</c:v>
                </c:pt>
                <c:pt idx="5811">
                  <c:v>18288.400000000001</c:v>
                </c:pt>
                <c:pt idx="5812">
                  <c:v>18305</c:v>
                </c:pt>
                <c:pt idx="5813">
                  <c:v>18322.400000000001</c:v>
                </c:pt>
                <c:pt idx="5814">
                  <c:v>18339.8</c:v>
                </c:pt>
                <c:pt idx="5815">
                  <c:v>18357.099999999999</c:v>
                </c:pt>
                <c:pt idx="5816">
                  <c:v>18375.3</c:v>
                </c:pt>
                <c:pt idx="5817">
                  <c:v>18392.400000000001</c:v>
                </c:pt>
                <c:pt idx="5818">
                  <c:v>18408.400000000001</c:v>
                </c:pt>
                <c:pt idx="5819">
                  <c:v>18426.400000000001</c:v>
                </c:pt>
                <c:pt idx="5820">
                  <c:v>18443.3</c:v>
                </c:pt>
                <c:pt idx="5821">
                  <c:v>18459.099999999999</c:v>
                </c:pt>
                <c:pt idx="5822">
                  <c:v>18475.8</c:v>
                </c:pt>
                <c:pt idx="5823">
                  <c:v>18492.400000000001</c:v>
                </c:pt>
                <c:pt idx="5824">
                  <c:v>18508.900000000001</c:v>
                </c:pt>
                <c:pt idx="5825">
                  <c:v>18525.400000000001</c:v>
                </c:pt>
                <c:pt idx="5826">
                  <c:v>18542.8</c:v>
                </c:pt>
                <c:pt idx="5827">
                  <c:v>18559.099999999999</c:v>
                </c:pt>
                <c:pt idx="5828">
                  <c:v>18575.3</c:v>
                </c:pt>
                <c:pt idx="5829">
                  <c:v>18590.400000000001</c:v>
                </c:pt>
                <c:pt idx="5830">
                  <c:v>18606.400000000001</c:v>
                </c:pt>
                <c:pt idx="5831">
                  <c:v>18622.400000000001</c:v>
                </c:pt>
                <c:pt idx="5832">
                  <c:v>18639.2</c:v>
                </c:pt>
                <c:pt idx="5833">
                  <c:v>18654</c:v>
                </c:pt>
                <c:pt idx="5834">
                  <c:v>18670.7</c:v>
                </c:pt>
                <c:pt idx="5835">
                  <c:v>18686.3</c:v>
                </c:pt>
                <c:pt idx="5836">
                  <c:v>18700.8</c:v>
                </c:pt>
                <c:pt idx="5837">
                  <c:v>18717.3</c:v>
                </c:pt>
                <c:pt idx="5838">
                  <c:v>18731.599999999999</c:v>
                </c:pt>
                <c:pt idx="5839">
                  <c:v>18746.900000000001</c:v>
                </c:pt>
                <c:pt idx="5840">
                  <c:v>18763.099999999999</c:v>
                </c:pt>
                <c:pt idx="5841">
                  <c:v>18777.2</c:v>
                </c:pt>
                <c:pt idx="5842">
                  <c:v>18792.2</c:v>
                </c:pt>
                <c:pt idx="5843">
                  <c:v>18807.099999999999</c:v>
                </c:pt>
                <c:pt idx="5844">
                  <c:v>18822.900000000001</c:v>
                </c:pt>
                <c:pt idx="5845">
                  <c:v>18837.7</c:v>
                </c:pt>
                <c:pt idx="5846">
                  <c:v>18851.3</c:v>
                </c:pt>
                <c:pt idx="5847">
                  <c:v>18865.900000000001</c:v>
                </c:pt>
                <c:pt idx="5848">
                  <c:v>18880.400000000001</c:v>
                </c:pt>
                <c:pt idx="5849">
                  <c:v>18894.8</c:v>
                </c:pt>
                <c:pt idx="5850">
                  <c:v>18909.099999999999</c:v>
                </c:pt>
                <c:pt idx="5851">
                  <c:v>18923.3</c:v>
                </c:pt>
                <c:pt idx="5852">
                  <c:v>18937.400000000001</c:v>
                </c:pt>
                <c:pt idx="5853">
                  <c:v>18952.5</c:v>
                </c:pt>
                <c:pt idx="5854">
                  <c:v>18966.400000000001</c:v>
                </c:pt>
                <c:pt idx="5855">
                  <c:v>18979.3</c:v>
                </c:pt>
                <c:pt idx="5856">
                  <c:v>18994.099999999999</c:v>
                </c:pt>
                <c:pt idx="5857">
                  <c:v>19007.7</c:v>
                </c:pt>
                <c:pt idx="5858">
                  <c:v>19020.3</c:v>
                </c:pt>
                <c:pt idx="5859">
                  <c:v>19033.8</c:v>
                </c:pt>
                <c:pt idx="5860">
                  <c:v>19047.3</c:v>
                </c:pt>
                <c:pt idx="5861">
                  <c:v>19061.599999999999</c:v>
                </c:pt>
                <c:pt idx="5862">
                  <c:v>19074.8</c:v>
                </c:pt>
                <c:pt idx="5863">
                  <c:v>19088</c:v>
                </c:pt>
                <c:pt idx="5864">
                  <c:v>19100.099999999999</c:v>
                </c:pt>
                <c:pt idx="5865">
                  <c:v>19114</c:v>
                </c:pt>
                <c:pt idx="5866">
                  <c:v>19126.900000000001</c:v>
                </c:pt>
                <c:pt idx="5867">
                  <c:v>19138.7</c:v>
                </c:pt>
                <c:pt idx="5868">
                  <c:v>19152.400000000001</c:v>
                </c:pt>
                <c:pt idx="5869">
                  <c:v>19165</c:v>
                </c:pt>
                <c:pt idx="5870">
                  <c:v>19177.5</c:v>
                </c:pt>
                <c:pt idx="5871">
                  <c:v>19189</c:v>
                </c:pt>
                <c:pt idx="5872">
                  <c:v>19201.3</c:v>
                </c:pt>
                <c:pt idx="5873">
                  <c:v>19213.599999999999</c:v>
                </c:pt>
                <c:pt idx="5874">
                  <c:v>19226.7</c:v>
                </c:pt>
                <c:pt idx="5875">
                  <c:v>19237.8</c:v>
                </c:pt>
                <c:pt idx="5876">
                  <c:v>19250.8</c:v>
                </c:pt>
                <c:pt idx="5877">
                  <c:v>19261.7</c:v>
                </c:pt>
                <c:pt idx="5878">
                  <c:v>19274.5</c:v>
                </c:pt>
                <c:pt idx="5879">
                  <c:v>19286.2</c:v>
                </c:pt>
                <c:pt idx="5880">
                  <c:v>19297.8</c:v>
                </c:pt>
                <c:pt idx="5881">
                  <c:v>19308.3</c:v>
                </c:pt>
                <c:pt idx="5882">
                  <c:v>19319.7</c:v>
                </c:pt>
                <c:pt idx="5883">
                  <c:v>19331</c:v>
                </c:pt>
                <c:pt idx="5884">
                  <c:v>19343.3</c:v>
                </c:pt>
                <c:pt idx="5885">
                  <c:v>19353.400000000001</c:v>
                </c:pt>
                <c:pt idx="5886">
                  <c:v>19364.5</c:v>
                </c:pt>
                <c:pt idx="5887">
                  <c:v>19376.5</c:v>
                </c:pt>
                <c:pt idx="5888">
                  <c:v>19387.3</c:v>
                </c:pt>
                <c:pt idx="5889">
                  <c:v>19397.099999999999</c:v>
                </c:pt>
                <c:pt idx="5890">
                  <c:v>19407.8</c:v>
                </c:pt>
                <c:pt idx="5891">
                  <c:v>19419.400000000001</c:v>
                </c:pt>
                <c:pt idx="5892">
                  <c:v>19428.900000000001</c:v>
                </c:pt>
                <c:pt idx="5893">
                  <c:v>19439.3</c:v>
                </c:pt>
                <c:pt idx="5894">
                  <c:v>19450.599999999999</c:v>
                </c:pt>
                <c:pt idx="5895">
                  <c:v>19460.900000000001</c:v>
                </c:pt>
                <c:pt idx="5896">
                  <c:v>19470</c:v>
                </c:pt>
                <c:pt idx="5897">
                  <c:v>19481</c:v>
                </c:pt>
                <c:pt idx="5898">
                  <c:v>19490</c:v>
                </c:pt>
                <c:pt idx="5899">
                  <c:v>19500.8</c:v>
                </c:pt>
                <c:pt idx="5900">
                  <c:v>19510.599999999999</c:v>
                </c:pt>
                <c:pt idx="5901">
                  <c:v>19519.2</c:v>
                </c:pt>
                <c:pt idx="5902">
                  <c:v>19528.8</c:v>
                </c:pt>
                <c:pt idx="5903">
                  <c:v>19538.3</c:v>
                </c:pt>
                <c:pt idx="5904">
                  <c:v>19547.599999999999</c:v>
                </c:pt>
                <c:pt idx="5905">
                  <c:v>19557.900000000001</c:v>
                </c:pt>
                <c:pt idx="5906">
                  <c:v>19566.099999999999</c:v>
                </c:pt>
                <c:pt idx="5907">
                  <c:v>19576.2</c:v>
                </c:pt>
                <c:pt idx="5908">
                  <c:v>19585.2</c:v>
                </c:pt>
                <c:pt idx="5909">
                  <c:v>19594.099999999999</c:v>
                </c:pt>
                <c:pt idx="5910">
                  <c:v>19602.900000000001</c:v>
                </c:pt>
                <c:pt idx="5911">
                  <c:v>19610.7</c:v>
                </c:pt>
                <c:pt idx="5912">
                  <c:v>19620.3</c:v>
                </c:pt>
                <c:pt idx="5913">
                  <c:v>19627.8</c:v>
                </c:pt>
                <c:pt idx="5914">
                  <c:v>19636.2</c:v>
                </c:pt>
                <c:pt idx="5915">
                  <c:v>19644.599999999999</c:v>
                </c:pt>
                <c:pt idx="5916">
                  <c:v>19653.8</c:v>
                </c:pt>
                <c:pt idx="5917">
                  <c:v>19661</c:v>
                </c:pt>
                <c:pt idx="5918">
                  <c:v>19670</c:v>
                </c:pt>
                <c:pt idx="5919">
                  <c:v>19678</c:v>
                </c:pt>
                <c:pt idx="5920">
                  <c:v>19685.8</c:v>
                </c:pt>
                <c:pt idx="5921">
                  <c:v>19692.599999999999</c:v>
                </c:pt>
                <c:pt idx="5922">
                  <c:v>19701.3</c:v>
                </c:pt>
                <c:pt idx="5923">
                  <c:v>19707.8</c:v>
                </c:pt>
                <c:pt idx="5924">
                  <c:v>19716.3</c:v>
                </c:pt>
                <c:pt idx="5925">
                  <c:v>19722.7</c:v>
                </c:pt>
                <c:pt idx="5926">
                  <c:v>19730</c:v>
                </c:pt>
                <c:pt idx="5927">
                  <c:v>19738.2</c:v>
                </c:pt>
                <c:pt idx="5928">
                  <c:v>19744.3</c:v>
                </c:pt>
                <c:pt idx="5929">
                  <c:v>19752.3</c:v>
                </c:pt>
                <c:pt idx="5930">
                  <c:v>19758.2</c:v>
                </c:pt>
                <c:pt idx="5931">
                  <c:v>19766</c:v>
                </c:pt>
                <c:pt idx="5932">
                  <c:v>19772.7</c:v>
                </c:pt>
                <c:pt idx="5933">
                  <c:v>19778.3</c:v>
                </c:pt>
                <c:pt idx="5934">
                  <c:v>19785.8</c:v>
                </c:pt>
                <c:pt idx="5935">
                  <c:v>19792.2</c:v>
                </c:pt>
                <c:pt idx="5936">
                  <c:v>19797.599999999999</c:v>
                </c:pt>
                <c:pt idx="5937">
                  <c:v>19803.8</c:v>
                </c:pt>
                <c:pt idx="5938">
                  <c:v>19810.900000000001</c:v>
                </c:pt>
                <c:pt idx="5939">
                  <c:v>19816.900000000001</c:v>
                </c:pt>
                <c:pt idx="5940">
                  <c:v>19822.900000000001</c:v>
                </c:pt>
                <c:pt idx="5941">
                  <c:v>19827.7</c:v>
                </c:pt>
                <c:pt idx="5942">
                  <c:v>19834.5</c:v>
                </c:pt>
                <c:pt idx="5943">
                  <c:v>19839.099999999999</c:v>
                </c:pt>
                <c:pt idx="5944">
                  <c:v>19845.599999999999</c:v>
                </c:pt>
                <c:pt idx="5945">
                  <c:v>19850.099999999999</c:v>
                </c:pt>
                <c:pt idx="5946">
                  <c:v>19855.400000000001</c:v>
                </c:pt>
                <c:pt idx="5947">
                  <c:v>19860.7</c:v>
                </c:pt>
                <c:pt idx="5948">
                  <c:v>19866.900000000001</c:v>
                </c:pt>
                <c:pt idx="5949">
                  <c:v>19871.900000000001</c:v>
                </c:pt>
                <c:pt idx="5950">
                  <c:v>19875.900000000001</c:v>
                </c:pt>
                <c:pt idx="5951">
                  <c:v>19880.7</c:v>
                </c:pt>
                <c:pt idx="5952">
                  <c:v>19885.5</c:v>
                </c:pt>
                <c:pt idx="5953">
                  <c:v>19890.2</c:v>
                </c:pt>
                <c:pt idx="5954">
                  <c:v>19895.8</c:v>
                </c:pt>
                <c:pt idx="5955">
                  <c:v>19899.2</c:v>
                </c:pt>
                <c:pt idx="5956">
                  <c:v>19904.599999999999</c:v>
                </c:pt>
                <c:pt idx="5957">
                  <c:v>19908.900000000001</c:v>
                </c:pt>
                <c:pt idx="5958">
                  <c:v>19913.099999999999</c:v>
                </c:pt>
                <c:pt idx="5959">
                  <c:v>19917.2</c:v>
                </c:pt>
                <c:pt idx="5960">
                  <c:v>19921.099999999999</c:v>
                </c:pt>
                <c:pt idx="5961">
                  <c:v>19924</c:v>
                </c:pt>
                <c:pt idx="5962">
                  <c:v>19927.8</c:v>
                </c:pt>
                <c:pt idx="5963">
                  <c:v>19931.5</c:v>
                </c:pt>
                <c:pt idx="5964">
                  <c:v>19936.099999999999</c:v>
                </c:pt>
                <c:pt idx="5965">
                  <c:v>19938.599999999999</c:v>
                </c:pt>
                <c:pt idx="5966">
                  <c:v>19942</c:v>
                </c:pt>
                <c:pt idx="5967">
                  <c:v>19945.3</c:v>
                </c:pt>
                <c:pt idx="5968">
                  <c:v>19949.5</c:v>
                </c:pt>
                <c:pt idx="5969">
                  <c:v>19952.599999999999</c:v>
                </c:pt>
                <c:pt idx="5970">
                  <c:v>19954.599999999999</c:v>
                </c:pt>
                <c:pt idx="5971">
                  <c:v>19958.5</c:v>
                </c:pt>
                <c:pt idx="5972">
                  <c:v>19960.3</c:v>
                </c:pt>
                <c:pt idx="5973">
                  <c:v>19964</c:v>
                </c:pt>
                <c:pt idx="5974">
                  <c:v>19966.7</c:v>
                </c:pt>
                <c:pt idx="5975">
                  <c:v>19968.2</c:v>
                </c:pt>
                <c:pt idx="5976">
                  <c:v>19971.599999999999</c:v>
                </c:pt>
                <c:pt idx="5977">
                  <c:v>19973.900000000001</c:v>
                </c:pt>
                <c:pt idx="5978">
                  <c:v>19976.099999999999</c:v>
                </c:pt>
                <c:pt idx="5979">
                  <c:v>19977.2</c:v>
                </c:pt>
                <c:pt idx="5980">
                  <c:v>19979.3</c:v>
                </c:pt>
                <c:pt idx="5981">
                  <c:v>19982.2</c:v>
                </c:pt>
                <c:pt idx="5982">
                  <c:v>19984</c:v>
                </c:pt>
                <c:pt idx="5983">
                  <c:v>19985.7</c:v>
                </c:pt>
                <c:pt idx="5984">
                  <c:v>19987.400000000001</c:v>
                </c:pt>
                <c:pt idx="5985">
                  <c:v>19988.900000000001</c:v>
                </c:pt>
                <c:pt idx="5986">
                  <c:v>19990.3</c:v>
                </c:pt>
                <c:pt idx="5987">
                  <c:v>19991.7</c:v>
                </c:pt>
                <c:pt idx="5988">
                  <c:v>19992.900000000001</c:v>
                </c:pt>
                <c:pt idx="5989">
                  <c:v>19994</c:v>
                </c:pt>
                <c:pt idx="5990">
                  <c:v>19994.099999999999</c:v>
                </c:pt>
                <c:pt idx="5991">
                  <c:v>19996</c:v>
                </c:pt>
                <c:pt idx="5992">
                  <c:v>19995.8</c:v>
                </c:pt>
                <c:pt idx="5993">
                  <c:v>19997.599999999999</c:v>
                </c:pt>
                <c:pt idx="5994">
                  <c:v>19997.2</c:v>
                </c:pt>
                <c:pt idx="5995">
                  <c:v>19997.8</c:v>
                </c:pt>
                <c:pt idx="5996">
                  <c:v>19998.2</c:v>
                </c:pt>
                <c:pt idx="5997">
                  <c:v>19999.599999999999</c:v>
                </c:pt>
                <c:pt idx="5998">
                  <c:v>19999.8</c:v>
                </c:pt>
                <c:pt idx="5999">
                  <c:v>20000</c:v>
                </c:pt>
                <c:pt idx="6000">
                  <c:v>20000</c:v>
                </c:pt>
                <c:pt idx="6001">
                  <c:v>20000</c:v>
                </c:pt>
                <c:pt idx="6002">
                  <c:v>19998.8</c:v>
                </c:pt>
                <c:pt idx="6003">
                  <c:v>19998.599999999999</c:v>
                </c:pt>
                <c:pt idx="6004">
                  <c:v>19999.2</c:v>
                </c:pt>
                <c:pt idx="6005">
                  <c:v>19998.8</c:v>
                </c:pt>
                <c:pt idx="6006">
                  <c:v>19998.2</c:v>
                </c:pt>
                <c:pt idx="6007">
                  <c:v>19997.599999999999</c:v>
                </c:pt>
                <c:pt idx="6008">
                  <c:v>19996.8</c:v>
                </c:pt>
                <c:pt idx="6009">
                  <c:v>19995</c:v>
                </c:pt>
                <c:pt idx="6010">
                  <c:v>19994.099999999999</c:v>
                </c:pt>
                <c:pt idx="6011">
                  <c:v>19993</c:v>
                </c:pt>
                <c:pt idx="6012">
                  <c:v>19992.900000000001</c:v>
                </c:pt>
                <c:pt idx="6013">
                  <c:v>19991.7</c:v>
                </c:pt>
                <c:pt idx="6014">
                  <c:v>19989.3</c:v>
                </c:pt>
                <c:pt idx="6015">
                  <c:v>19987.900000000001</c:v>
                </c:pt>
                <c:pt idx="6016">
                  <c:v>19987.400000000001</c:v>
                </c:pt>
                <c:pt idx="6017">
                  <c:v>19985.7</c:v>
                </c:pt>
                <c:pt idx="6018">
                  <c:v>19984</c:v>
                </c:pt>
                <c:pt idx="6019">
                  <c:v>19982.2</c:v>
                </c:pt>
                <c:pt idx="6020">
                  <c:v>19980.3</c:v>
                </c:pt>
                <c:pt idx="6021">
                  <c:v>19978.2</c:v>
                </c:pt>
                <c:pt idx="6022">
                  <c:v>19976.099999999999</c:v>
                </c:pt>
                <c:pt idx="6023">
                  <c:v>19972.900000000001</c:v>
                </c:pt>
                <c:pt idx="6024">
                  <c:v>19970.599999999999</c:v>
                </c:pt>
                <c:pt idx="6025">
                  <c:v>19968.2</c:v>
                </c:pt>
                <c:pt idx="6026">
                  <c:v>19966.7</c:v>
                </c:pt>
                <c:pt idx="6027">
                  <c:v>19963</c:v>
                </c:pt>
                <c:pt idx="6028">
                  <c:v>19961.3</c:v>
                </c:pt>
                <c:pt idx="6029">
                  <c:v>19957.5</c:v>
                </c:pt>
                <c:pt idx="6030">
                  <c:v>19955.599999999999</c:v>
                </c:pt>
                <c:pt idx="6031">
                  <c:v>19951.599999999999</c:v>
                </c:pt>
                <c:pt idx="6032">
                  <c:v>19949.5</c:v>
                </c:pt>
                <c:pt idx="6033">
                  <c:v>19946.3</c:v>
                </c:pt>
                <c:pt idx="6034">
                  <c:v>19943</c:v>
                </c:pt>
                <c:pt idx="6035">
                  <c:v>19938.599999999999</c:v>
                </c:pt>
                <c:pt idx="6036">
                  <c:v>19936.099999999999</c:v>
                </c:pt>
                <c:pt idx="6037">
                  <c:v>19932.5</c:v>
                </c:pt>
                <c:pt idx="6038">
                  <c:v>19928.8</c:v>
                </c:pt>
                <c:pt idx="6039">
                  <c:v>19924</c:v>
                </c:pt>
                <c:pt idx="6040">
                  <c:v>19920.099999999999</c:v>
                </c:pt>
                <c:pt idx="6041">
                  <c:v>19917.2</c:v>
                </c:pt>
                <c:pt idx="6042">
                  <c:v>19913.099999999999</c:v>
                </c:pt>
                <c:pt idx="6043">
                  <c:v>19907.900000000001</c:v>
                </c:pt>
                <c:pt idx="6044">
                  <c:v>19903.599999999999</c:v>
                </c:pt>
                <c:pt idx="6045">
                  <c:v>19899.2</c:v>
                </c:pt>
                <c:pt idx="6046">
                  <c:v>19895.8</c:v>
                </c:pt>
                <c:pt idx="6047">
                  <c:v>19890.2</c:v>
                </c:pt>
                <c:pt idx="6048">
                  <c:v>19885.5</c:v>
                </c:pt>
                <c:pt idx="6049">
                  <c:v>19880.7</c:v>
                </c:pt>
                <c:pt idx="6050">
                  <c:v>19875.900000000001</c:v>
                </c:pt>
                <c:pt idx="6051">
                  <c:v>19871.900000000001</c:v>
                </c:pt>
                <c:pt idx="6052">
                  <c:v>19865.900000000001</c:v>
                </c:pt>
                <c:pt idx="6053">
                  <c:v>19860.7</c:v>
                </c:pt>
                <c:pt idx="6054">
                  <c:v>19855.400000000001</c:v>
                </c:pt>
                <c:pt idx="6055">
                  <c:v>19850.099999999999</c:v>
                </c:pt>
                <c:pt idx="6056">
                  <c:v>19844.599999999999</c:v>
                </c:pt>
                <c:pt idx="6057">
                  <c:v>19840.099999999999</c:v>
                </c:pt>
                <c:pt idx="6058">
                  <c:v>19834.5</c:v>
                </c:pt>
                <c:pt idx="6059">
                  <c:v>19827.7</c:v>
                </c:pt>
                <c:pt idx="6060">
                  <c:v>19822.900000000001</c:v>
                </c:pt>
                <c:pt idx="6061">
                  <c:v>19815.900000000001</c:v>
                </c:pt>
                <c:pt idx="6062">
                  <c:v>19809.900000000001</c:v>
                </c:pt>
                <c:pt idx="6063">
                  <c:v>19803.8</c:v>
                </c:pt>
                <c:pt idx="6064">
                  <c:v>19797.599999999999</c:v>
                </c:pt>
                <c:pt idx="6065">
                  <c:v>19792.2</c:v>
                </c:pt>
                <c:pt idx="6066">
                  <c:v>19784.8</c:v>
                </c:pt>
                <c:pt idx="6067">
                  <c:v>19779.3</c:v>
                </c:pt>
                <c:pt idx="6068">
                  <c:v>19772.7</c:v>
                </c:pt>
                <c:pt idx="6069">
                  <c:v>19765</c:v>
                </c:pt>
                <c:pt idx="6070">
                  <c:v>19759.2</c:v>
                </c:pt>
                <c:pt idx="6071">
                  <c:v>19751.3</c:v>
                </c:pt>
                <c:pt idx="6072">
                  <c:v>19744.3</c:v>
                </c:pt>
                <c:pt idx="6073">
                  <c:v>19738.2</c:v>
                </c:pt>
                <c:pt idx="6074">
                  <c:v>19731</c:v>
                </c:pt>
                <c:pt idx="6075">
                  <c:v>19722.7</c:v>
                </c:pt>
                <c:pt idx="6076">
                  <c:v>19715.3</c:v>
                </c:pt>
                <c:pt idx="6077">
                  <c:v>19708.8</c:v>
                </c:pt>
                <c:pt idx="6078">
                  <c:v>19701.3</c:v>
                </c:pt>
                <c:pt idx="6079">
                  <c:v>19693.599999999999</c:v>
                </c:pt>
                <c:pt idx="6080">
                  <c:v>19685.8</c:v>
                </c:pt>
                <c:pt idx="6081">
                  <c:v>19677</c:v>
                </c:pt>
                <c:pt idx="6082">
                  <c:v>19670</c:v>
                </c:pt>
                <c:pt idx="6083">
                  <c:v>19661</c:v>
                </c:pt>
                <c:pt idx="6084">
                  <c:v>19652.8</c:v>
                </c:pt>
                <c:pt idx="6085">
                  <c:v>19645.599999999999</c:v>
                </c:pt>
                <c:pt idx="6086">
                  <c:v>19637.2</c:v>
                </c:pt>
                <c:pt idx="6087">
                  <c:v>19628.8</c:v>
                </c:pt>
                <c:pt idx="6088">
                  <c:v>19620.3</c:v>
                </c:pt>
                <c:pt idx="6089">
                  <c:v>19611.7</c:v>
                </c:pt>
                <c:pt idx="6090">
                  <c:v>19602.900000000001</c:v>
                </c:pt>
                <c:pt idx="6091">
                  <c:v>19593.099999999999</c:v>
                </c:pt>
                <c:pt idx="6092">
                  <c:v>19585.2</c:v>
                </c:pt>
                <c:pt idx="6093">
                  <c:v>19576.2</c:v>
                </c:pt>
                <c:pt idx="6094">
                  <c:v>19567.099999999999</c:v>
                </c:pt>
                <c:pt idx="6095">
                  <c:v>19557.900000000001</c:v>
                </c:pt>
                <c:pt idx="6096">
                  <c:v>19548.599999999999</c:v>
                </c:pt>
                <c:pt idx="6097">
                  <c:v>19538.3</c:v>
                </c:pt>
                <c:pt idx="6098">
                  <c:v>19529.8</c:v>
                </c:pt>
                <c:pt idx="6099">
                  <c:v>19520.2</c:v>
                </c:pt>
                <c:pt idx="6100">
                  <c:v>19509.599999999999</c:v>
                </c:pt>
                <c:pt idx="6101">
                  <c:v>19499.8</c:v>
                </c:pt>
                <c:pt idx="6102">
                  <c:v>19491</c:v>
                </c:pt>
                <c:pt idx="6103">
                  <c:v>19480</c:v>
                </c:pt>
                <c:pt idx="6104">
                  <c:v>19470</c:v>
                </c:pt>
                <c:pt idx="6105">
                  <c:v>19459.900000000001</c:v>
                </c:pt>
                <c:pt idx="6106">
                  <c:v>19449.599999999999</c:v>
                </c:pt>
                <c:pt idx="6107">
                  <c:v>19439.3</c:v>
                </c:pt>
                <c:pt idx="6108">
                  <c:v>19429.900000000001</c:v>
                </c:pt>
                <c:pt idx="6109">
                  <c:v>19418.400000000001</c:v>
                </c:pt>
                <c:pt idx="6110">
                  <c:v>19407.8</c:v>
                </c:pt>
                <c:pt idx="6111">
                  <c:v>19398.099999999999</c:v>
                </c:pt>
                <c:pt idx="6112">
                  <c:v>19387.3</c:v>
                </c:pt>
                <c:pt idx="6113">
                  <c:v>19376.5</c:v>
                </c:pt>
                <c:pt idx="6114">
                  <c:v>19364.5</c:v>
                </c:pt>
                <c:pt idx="6115">
                  <c:v>19353.400000000001</c:v>
                </c:pt>
                <c:pt idx="6116">
                  <c:v>19343.3</c:v>
                </c:pt>
                <c:pt idx="6117">
                  <c:v>19332</c:v>
                </c:pt>
                <c:pt idx="6118">
                  <c:v>19319.7</c:v>
                </c:pt>
                <c:pt idx="6119">
                  <c:v>19308.3</c:v>
                </c:pt>
                <c:pt idx="6120">
                  <c:v>19297.8</c:v>
                </c:pt>
                <c:pt idx="6121">
                  <c:v>19286.2</c:v>
                </c:pt>
                <c:pt idx="6122">
                  <c:v>19274.5</c:v>
                </c:pt>
                <c:pt idx="6123">
                  <c:v>19262.7</c:v>
                </c:pt>
                <c:pt idx="6124">
                  <c:v>19249.8</c:v>
                </c:pt>
                <c:pt idx="6125">
                  <c:v>19238.8</c:v>
                </c:pt>
                <c:pt idx="6126">
                  <c:v>19226.7</c:v>
                </c:pt>
                <c:pt idx="6127">
                  <c:v>19214.599999999999</c:v>
                </c:pt>
                <c:pt idx="6128">
                  <c:v>19202.3</c:v>
                </c:pt>
                <c:pt idx="6129">
                  <c:v>19189</c:v>
                </c:pt>
                <c:pt idx="6130">
                  <c:v>19177.5</c:v>
                </c:pt>
                <c:pt idx="6131">
                  <c:v>19165</c:v>
                </c:pt>
                <c:pt idx="6132">
                  <c:v>19152.400000000001</c:v>
                </c:pt>
                <c:pt idx="6133">
                  <c:v>19139.7</c:v>
                </c:pt>
                <c:pt idx="6134">
                  <c:v>19126.900000000001</c:v>
                </c:pt>
                <c:pt idx="6135">
                  <c:v>19113</c:v>
                </c:pt>
                <c:pt idx="6136">
                  <c:v>19101.099999999999</c:v>
                </c:pt>
                <c:pt idx="6137">
                  <c:v>19088</c:v>
                </c:pt>
                <c:pt idx="6138">
                  <c:v>19073.8</c:v>
                </c:pt>
                <c:pt idx="6139">
                  <c:v>19060.599999999999</c:v>
                </c:pt>
                <c:pt idx="6140">
                  <c:v>19048.3</c:v>
                </c:pt>
                <c:pt idx="6141">
                  <c:v>19034.8</c:v>
                </c:pt>
                <c:pt idx="6142">
                  <c:v>19020.3</c:v>
                </c:pt>
                <c:pt idx="6143">
                  <c:v>19007.7</c:v>
                </c:pt>
                <c:pt idx="6144">
                  <c:v>18994.099999999999</c:v>
                </c:pt>
                <c:pt idx="6145">
                  <c:v>18980.3</c:v>
                </c:pt>
                <c:pt idx="6146">
                  <c:v>18966.400000000001</c:v>
                </c:pt>
                <c:pt idx="6147">
                  <c:v>18952.5</c:v>
                </c:pt>
                <c:pt idx="6148">
                  <c:v>18937.400000000001</c:v>
                </c:pt>
                <c:pt idx="6149">
                  <c:v>18923.3</c:v>
                </c:pt>
                <c:pt idx="6150">
                  <c:v>18910.099999999999</c:v>
                </c:pt>
                <c:pt idx="6151">
                  <c:v>18895.8</c:v>
                </c:pt>
                <c:pt idx="6152">
                  <c:v>18881.400000000001</c:v>
                </c:pt>
                <c:pt idx="6153">
                  <c:v>18866.900000000001</c:v>
                </c:pt>
                <c:pt idx="6154">
                  <c:v>18852.3</c:v>
                </c:pt>
                <c:pt idx="6155">
                  <c:v>18837.7</c:v>
                </c:pt>
                <c:pt idx="6156">
                  <c:v>18822.900000000001</c:v>
                </c:pt>
                <c:pt idx="6157">
                  <c:v>18808.099999999999</c:v>
                </c:pt>
                <c:pt idx="6158">
                  <c:v>18792.2</c:v>
                </c:pt>
                <c:pt idx="6159">
                  <c:v>18778.2</c:v>
                </c:pt>
                <c:pt idx="6160">
                  <c:v>18762.099999999999</c:v>
                </c:pt>
                <c:pt idx="6161">
                  <c:v>18747.900000000001</c:v>
                </c:pt>
                <c:pt idx="6162">
                  <c:v>18732.599999999999</c:v>
                </c:pt>
                <c:pt idx="6163">
                  <c:v>18717.3</c:v>
                </c:pt>
                <c:pt idx="6164">
                  <c:v>18700.8</c:v>
                </c:pt>
                <c:pt idx="6165">
                  <c:v>18685.3</c:v>
                </c:pt>
                <c:pt idx="6166">
                  <c:v>18669.7</c:v>
                </c:pt>
                <c:pt idx="6167">
                  <c:v>18654</c:v>
                </c:pt>
                <c:pt idx="6168">
                  <c:v>18638.2</c:v>
                </c:pt>
                <c:pt idx="6169">
                  <c:v>18623.400000000001</c:v>
                </c:pt>
                <c:pt idx="6170">
                  <c:v>18607.400000000001</c:v>
                </c:pt>
                <c:pt idx="6171">
                  <c:v>18590.400000000001</c:v>
                </c:pt>
                <c:pt idx="6172">
                  <c:v>18575.3</c:v>
                </c:pt>
                <c:pt idx="6173">
                  <c:v>18558.099999999999</c:v>
                </c:pt>
                <c:pt idx="6174">
                  <c:v>18542.8</c:v>
                </c:pt>
                <c:pt idx="6175">
                  <c:v>18526.400000000001</c:v>
                </c:pt>
                <c:pt idx="6176">
                  <c:v>18509.900000000001</c:v>
                </c:pt>
                <c:pt idx="6177">
                  <c:v>18492.400000000001</c:v>
                </c:pt>
                <c:pt idx="6178">
                  <c:v>18475.8</c:v>
                </c:pt>
                <c:pt idx="6179">
                  <c:v>18460.099999999999</c:v>
                </c:pt>
                <c:pt idx="6180">
                  <c:v>18442.3</c:v>
                </c:pt>
                <c:pt idx="6181">
                  <c:v>18425.400000000001</c:v>
                </c:pt>
                <c:pt idx="6182">
                  <c:v>18409.400000000001</c:v>
                </c:pt>
                <c:pt idx="6183">
                  <c:v>18392.400000000001</c:v>
                </c:pt>
                <c:pt idx="6184">
                  <c:v>18375.3</c:v>
                </c:pt>
                <c:pt idx="6185">
                  <c:v>18357.099999999999</c:v>
                </c:pt>
                <c:pt idx="6186">
                  <c:v>18339.8</c:v>
                </c:pt>
                <c:pt idx="6187">
                  <c:v>18322.400000000001</c:v>
                </c:pt>
                <c:pt idx="6188">
                  <c:v>18305</c:v>
                </c:pt>
                <c:pt idx="6189">
                  <c:v>18287.400000000001</c:v>
                </c:pt>
                <c:pt idx="6190">
                  <c:v>18269.8</c:v>
                </c:pt>
                <c:pt idx="6191">
                  <c:v>18253.099999999999</c:v>
                </c:pt>
                <c:pt idx="6192">
                  <c:v>18235.3</c:v>
                </c:pt>
                <c:pt idx="6193">
                  <c:v>18217.5</c:v>
                </c:pt>
                <c:pt idx="6194">
                  <c:v>18199.5</c:v>
                </c:pt>
                <c:pt idx="6195">
                  <c:v>18181.5</c:v>
                </c:pt>
                <c:pt idx="6196">
                  <c:v>18162.400000000001</c:v>
                </c:pt>
                <c:pt idx="6197">
                  <c:v>18144.2</c:v>
                </c:pt>
                <c:pt idx="6198">
                  <c:v>18125.900000000001</c:v>
                </c:pt>
                <c:pt idx="6199">
                  <c:v>18108.599999999999</c:v>
                </c:pt>
                <c:pt idx="6200">
                  <c:v>18089.2</c:v>
                </c:pt>
                <c:pt idx="6201">
                  <c:v>18070.7</c:v>
                </c:pt>
                <c:pt idx="6202">
                  <c:v>18053.099999999999</c:v>
                </c:pt>
                <c:pt idx="6203">
                  <c:v>18033.400000000001</c:v>
                </c:pt>
                <c:pt idx="6204">
                  <c:v>18014.7</c:v>
                </c:pt>
                <c:pt idx="6205">
                  <c:v>17996.8</c:v>
                </c:pt>
                <c:pt idx="6206">
                  <c:v>17977.900000000001</c:v>
                </c:pt>
                <c:pt idx="6207">
                  <c:v>17959</c:v>
                </c:pt>
                <c:pt idx="6208">
                  <c:v>17939.900000000001</c:v>
                </c:pt>
                <c:pt idx="6209">
                  <c:v>17919.8</c:v>
                </c:pt>
                <c:pt idx="6210">
                  <c:v>17901.599999999999</c:v>
                </c:pt>
                <c:pt idx="6211">
                  <c:v>17881.3</c:v>
                </c:pt>
                <c:pt idx="6212">
                  <c:v>17862.900000000001</c:v>
                </c:pt>
                <c:pt idx="6213">
                  <c:v>17842.400000000001</c:v>
                </c:pt>
                <c:pt idx="6214">
                  <c:v>17822.900000000001</c:v>
                </c:pt>
                <c:pt idx="6215">
                  <c:v>17803.3</c:v>
                </c:pt>
                <c:pt idx="6216">
                  <c:v>17784.599999999999</c:v>
                </c:pt>
                <c:pt idx="6217">
                  <c:v>17764.900000000001</c:v>
                </c:pt>
                <c:pt idx="6218">
                  <c:v>17745</c:v>
                </c:pt>
                <c:pt idx="6219">
                  <c:v>17725.099999999999</c:v>
                </c:pt>
                <c:pt idx="6220">
                  <c:v>17704.099999999999</c:v>
                </c:pt>
                <c:pt idx="6221">
                  <c:v>17684.099999999999</c:v>
                </c:pt>
                <c:pt idx="6222">
                  <c:v>17664.900000000001</c:v>
                </c:pt>
                <c:pt idx="6223">
                  <c:v>17643.7</c:v>
                </c:pt>
                <c:pt idx="6224">
                  <c:v>17623.400000000001</c:v>
                </c:pt>
                <c:pt idx="6225">
                  <c:v>17604.099999999999</c:v>
                </c:pt>
                <c:pt idx="6226">
                  <c:v>17582.599999999999</c:v>
                </c:pt>
                <c:pt idx="6227">
                  <c:v>17562.099999999999</c:v>
                </c:pt>
                <c:pt idx="6228">
                  <c:v>17541.5</c:v>
                </c:pt>
                <c:pt idx="6229">
                  <c:v>17521.8</c:v>
                </c:pt>
                <c:pt idx="6230">
                  <c:v>17500.099999999999</c:v>
                </c:pt>
                <c:pt idx="6231">
                  <c:v>17479.3</c:v>
                </c:pt>
                <c:pt idx="6232">
                  <c:v>17459.400000000001</c:v>
                </c:pt>
                <c:pt idx="6233">
                  <c:v>17438.5</c:v>
                </c:pt>
                <c:pt idx="6234">
                  <c:v>17416.400000000001</c:v>
                </c:pt>
                <c:pt idx="6235">
                  <c:v>17396.3</c:v>
                </c:pt>
                <c:pt idx="6236">
                  <c:v>17375.099999999999</c:v>
                </c:pt>
                <c:pt idx="6237">
                  <c:v>17352.900000000001</c:v>
                </c:pt>
                <c:pt idx="6238">
                  <c:v>17331.599999999999</c:v>
                </c:pt>
                <c:pt idx="6239">
                  <c:v>17310.2</c:v>
                </c:pt>
                <c:pt idx="6240">
                  <c:v>17289.7</c:v>
                </c:pt>
                <c:pt idx="6241">
                  <c:v>17268.099999999999</c:v>
                </c:pt>
                <c:pt idx="6242">
                  <c:v>17246.5</c:v>
                </c:pt>
                <c:pt idx="6243">
                  <c:v>17224.8</c:v>
                </c:pt>
                <c:pt idx="6244">
                  <c:v>17203.099999999999</c:v>
                </c:pt>
                <c:pt idx="6245">
                  <c:v>17181.3</c:v>
                </c:pt>
                <c:pt idx="6246">
                  <c:v>17159.400000000001</c:v>
                </c:pt>
                <c:pt idx="6247">
                  <c:v>17136.400000000001</c:v>
                </c:pt>
                <c:pt idx="6248">
                  <c:v>17114.400000000001</c:v>
                </c:pt>
                <c:pt idx="6249">
                  <c:v>17092.2</c:v>
                </c:pt>
                <c:pt idx="6250">
                  <c:v>17070.099999999999</c:v>
                </c:pt>
                <c:pt idx="6251">
                  <c:v>17048.8</c:v>
                </c:pt>
                <c:pt idx="6252">
                  <c:v>17026.5</c:v>
                </c:pt>
                <c:pt idx="6253">
                  <c:v>17004.099999999999</c:v>
                </c:pt>
                <c:pt idx="6254">
                  <c:v>16981.7</c:v>
                </c:pt>
                <c:pt idx="6255">
                  <c:v>16958.099999999999</c:v>
                </c:pt>
                <c:pt idx="6256">
                  <c:v>16935.5</c:v>
                </c:pt>
                <c:pt idx="6257">
                  <c:v>16913.900000000001</c:v>
                </c:pt>
                <c:pt idx="6258">
                  <c:v>16890.099999999999</c:v>
                </c:pt>
                <c:pt idx="6259">
                  <c:v>16867.3</c:v>
                </c:pt>
                <c:pt idx="6260">
                  <c:v>16845.5</c:v>
                </c:pt>
                <c:pt idx="6261">
                  <c:v>16821.5</c:v>
                </c:pt>
                <c:pt idx="6262">
                  <c:v>16799.5</c:v>
                </c:pt>
                <c:pt idx="6263">
                  <c:v>16775.5</c:v>
                </c:pt>
                <c:pt idx="6264">
                  <c:v>16752.3</c:v>
                </c:pt>
                <c:pt idx="6265">
                  <c:v>16729.099999999999</c:v>
                </c:pt>
                <c:pt idx="6266">
                  <c:v>16706.900000000001</c:v>
                </c:pt>
                <c:pt idx="6267">
                  <c:v>16682.5</c:v>
                </c:pt>
                <c:pt idx="6268">
                  <c:v>16660.099999999999</c:v>
                </c:pt>
                <c:pt idx="6269">
                  <c:v>16636.7</c:v>
                </c:pt>
                <c:pt idx="6270">
                  <c:v>16612.099999999999</c:v>
                </c:pt>
                <c:pt idx="6271">
                  <c:v>16588.5</c:v>
                </c:pt>
                <c:pt idx="6272">
                  <c:v>16565.900000000001</c:v>
                </c:pt>
                <c:pt idx="6273">
                  <c:v>16541.099999999999</c:v>
                </c:pt>
                <c:pt idx="6274">
                  <c:v>16518.3</c:v>
                </c:pt>
                <c:pt idx="6275">
                  <c:v>16494.5</c:v>
                </c:pt>
                <c:pt idx="6276">
                  <c:v>16470.599999999999</c:v>
                </c:pt>
                <c:pt idx="6277">
                  <c:v>16446.599999999999</c:v>
                </c:pt>
                <c:pt idx="6278">
                  <c:v>16422.5</c:v>
                </c:pt>
                <c:pt idx="6279">
                  <c:v>16397.400000000001</c:v>
                </c:pt>
                <c:pt idx="6280">
                  <c:v>16374.2</c:v>
                </c:pt>
                <c:pt idx="6281">
                  <c:v>16350</c:v>
                </c:pt>
                <c:pt idx="6282">
                  <c:v>16324.7</c:v>
                </c:pt>
                <c:pt idx="6283">
                  <c:v>16301.3</c:v>
                </c:pt>
                <c:pt idx="6284">
                  <c:v>16276.9</c:v>
                </c:pt>
                <c:pt idx="6285">
                  <c:v>16251.4</c:v>
                </c:pt>
                <c:pt idx="6286">
                  <c:v>16227.9</c:v>
                </c:pt>
                <c:pt idx="6287">
                  <c:v>16203.3</c:v>
                </c:pt>
                <c:pt idx="6288">
                  <c:v>16178.6</c:v>
                </c:pt>
                <c:pt idx="6289">
                  <c:v>16153.9</c:v>
                </c:pt>
                <c:pt idx="6290">
                  <c:v>16129.1</c:v>
                </c:pt>
                <c:pt idx="6291">
                  <c:v>16103.2</c:v>
                </c:pt>
                <c:pt idx="6292">
                  <c:v>16078.3</c:v>
                </c:pt>
                <c:pt idx="6293">
                  <c:v>16053.3</c:v>
                </c:pt>
                <c:pt idx="6294">
                  <c:v>16029.3</c:v>
                </c:pt>
                <c:pt idx="6295">
                  <c:v>16004.2</c:v>
                </c:pt>
                <c:pt idx="6296">
                  <c:v>15979.1</c:v>
                </c:pt>
                <c:pt idx="6297">
                  <c:v>15952.8</c:v>
                </c:pt>
                <c:pt idx="6298">
                  <c:v>15927.6</c:v>
                </c:pt>
                <c:pt idx="6299">
                  <c:v>15903.2</c:v>
                </c:pt>
                <c:pt idx="6300">
                  <c:v>15876.9</c:v>
                </c:pt>
                <c:pt idx="6301">
                  <c:v>15851.4</c:v>
                </c:pt>
                <c:pt idx="6302">
                  <c:v>15825.9</c:v>
                </c:pt>
                <c:pt idx="6303">
                  <c:v>15801.3</c:v>
                </c:pt>
                <c:pt idx="6304">
                  <c:v>15774.7</c:v>
                </c:pt>
                <c:pt idx="6305">
                  <c:v>15749.1</c:v>
                </c:pt>
                <c:pt idx="6306">
                  <c:v>15724.3</c:v>
                </c:pt>
                <c:pt idx="6307">
                  <c:v>15697.5</c:v>
                </c:pt>
                <c:pt idx="6308">
                  <c:v>15672.7</c:v>
                </c:pt>
                <c:pt idx="6309">
                  <c:v>15646.8</c:v>
                </c:pt>
                <c:pt idx="6310">
                  <c:v>15619.8</c:v>
                </c:pt>
                <c:pt idx="6311">
                  <c:v>15593.8</c:v>
                </c:pt>
                <c:pt idx="6312">
                  <c:v>15568.8</c:v>
                </c:pt>
                <c:pt idx="6313">
                  <c:v>15542.6</c:v>
                </c:pt>
                <c:pt idx="6314">
                  <c:v>15516.5</c:v>
                </c:pt>
                <c:pt idx="6315">
                  <c:v>15489.2</c:v>
                </c:pt>
                <c:pt idx="6316">
                  <c:v>15463.9</c:v>
                </c:pt>
                <c:pt idx="6317">
                  <c:v>15437.6</c:v>
                </c:pt>
                <c:pt idx="6318">
                  <c:v>15411.2</c:v>
                </c:pt>
                <c:pt idx="6319">
                  <c:v>15383.8</c:v>
                </c:pt>
                <c:pt idx="6320">
                  <c:v>15357.3</c:v>
                </c:pt>
                <c:pt idx="6321">
                  <c:v>15330.7</c:v>
                </c:pt>
                <c:pt idx="6322">
                  <c:v>15304.1</c:v>
                </c:pt>
                <c:pt idx="6323">
                  <c:v>15278.5</c:v>
                </c:pt>
                <c:pt idx="6324">
                  <c:v>15250.7</c:v>
                </c:pt>
                <c:pt idx="6325">
                  <c:v>15225</c:v>
                </c:pt>
                <c:pt idx="6326">
                  <c:v>15197.2</c:v>
                </c:pt>
                <c:pt idx="6327">
                  <c:v>15171.3</c:v>
                </c:pt>
                <c:pt idx="6328">
                  <c:v>15143.4</c:v>
                </c:pt>
                <c:pt idx="6329">
                  <c:v>15116.4</c:v>
                </c:pt>
                <c:pt idx="6330">
                  <c:v>15089.4</c:v>
                </c:pt>
                <c:pt idx="6331">
                  <c:v>15062.3</c:v>
                </c:pt>
                <c:pt idx="6332">
                  <c:v>15035.2</c:v>
                </c:pt>
                <c:pt idx="6333">
                  <c:v>15009.1</c:v>
                </c:pt>
                <c:pt idx="6334">
                  <c:v>14980.9</c:v>
                </c:pt>
                <c:pt idx="6335">
                  <c:v>14953.6</c:v>
                </c:pt>
                <c:pt idx="6336">
                  <c:v>14926.3</c:v>
                </c:pt>
                <c:pt idx="6337">
                  <c:v>14898.9</c:v>
                </c:pt>
                <c:pt idx="6338">
                  <c:v>14871.5</c:v>
                </c:pt>
                <c:pt idx="6339">
                  <c:v>14844</c:v>
                </c:pt>
                <c:pt idx="6340">
                  <c:v>14816.5</c:v>
                </c:pt>
                <c:pt idx="6341">
                  <c:v>14789</c:v>
                </c:pt>
                <c:pt idx="6342">
                  <c:v>14761.4</c:v>
                </c:pt>
                <c:pt idx="6343">
                  <c:v>14733.7</c:v>
                </c:pt>
                <c:pt idx="6344">
                  <c:v>14707</c:v>
                </c:pt>
                <c:pt idx="6345">
                  <c:v>14679.3</c:v>
                </c:pt>
                <c:pt idx="6346">
                  <c:v>14650.5</c:v>
                </c:pt>
                <c:pt idx="6347">
                  <c:v>14623.7</c:v>
                </c:pt>
                <c:pt idx="6348">
                  <c:v>14594.8</c:v>
                </c:pt>
                <c:pt idx="6349">
                  <c:v>14566.9</c:v>
                </c:pt>
                <c:pt idx="6350">
                  <c:v>14538.9</c:v>
                </c:pt>
                <c:pt idx="6351">
                  <c:v>14511.9</c:v>
                </c:pt>
                <c:pt idx="6352">
                  <c:v>14482.8</c:v>
                </c:pt>
                <c:pt idx="6353">
                  <c:v>14455.7</c:v>
                </c:pt>
                <c:pt idx="6354">
                  <c:v>14427.6</c:v>
                </c:pt>
                <c:pt idx="6355">
                  <c:v>14398.4</c:v>
                </c:pt>
                <c:pt idx="6356">
                  <c:v>14370.2</c:v>
                </c:pt>
                <c:pt idx="6357">
                  <c:v>14341.9</c:v>
                </c:pt>
                <c:pt idx="6358">
                  <c:v>14313.6</c:v>
                </c:pt>
                <c:pt idx="6359">
                  <c:v>14285.2</c:v>
                </c:pt>
                <c:pt idx="6360">
                  <c:v>14256.8</c:v>
                </c:pt>
                <c:pt idx="6361">
                  <c:v>14228.3</c:v>
                </c:pt>
                <c:pt idx="6362">
                  <c:v>14199.9</c:v>
                </c:pt>
                <c:pt idx="6363">
                  <c:v>14171.3</c:v>
                </c:pt>
                <c:pt idx="6364">
                  <c:v>14143.8</c:v>
                </c:pt>
                <c:pt idx="6365">
                  <c:v>14115.1</c:v>
                </c:pt>
                <c:pt idx="6366">
                  <c:v>14085.5</c:v>
                </c:pt>
                <c:pt idx="6367">
                  <c:v>14057.8</c:v>
                </c:pt>
                <c:pt idx="6368">
                  <c:v>14028.1</c:v>
                </c:pt>
                <c:pt idx="6369">
                  <c:v>13999.3</c:v>
                </c:pt>
                <c:pt idx="6370">
                  <c:v>13970.5</c:v>
                </c:pt>
                <c:pt idx="6371">
                  <c:v>13941.6</c:v>
                </c:pt>
                <c:pt idx="6372">
                  <c:v>13913.7</c:v>
                </c:pt>
                <c:pt idx="6373">
                  <c:v>13883.8</c:v>
                </c:pt>
                <c:pt idx="6374">
                  <c:v>13854.8</c:v>
                </c:pt>
                <c:pt idx="6375">
                  <c:v>13826.8</c:v>
                </c:pt>
                <c:pt idx="6376">
                  <c:v>13797.8</c:v>
                </c:pt>
                <c:pt idx="6377">
                  <c:v>13767.7</c:v>
                </c:pt>
                <c:pt idx="6378">
                  <c:v>13739.6</c:v>
                </c:pt>
                <c:pt idx="6379">
                  <c:v>13710.4</c:v>
                </c:pt>
                <c:pt idx="6380">
                  <c:v>13680.2</c:v>
                </c:pt>
                <c:pt idx="6381">
                  <c:v>13652</c:v>
                </c:pt>
                <c:pt idx="6382">
                  <c:v>13621.8</c:v>
                </c:pt>
                <c:pt idx="6383">
                  <c:v>13592.5</c:v>
                </c:pt>
                <c:pt idx="6384">
                  <c:v>13564.1</c:v>
                </c:pt>
                <c:pt idx="6385">
                  <c:v>13533.7</c:v>
                </c:pt>
                <c:pt idx="6386">
                  <c:v>13504.3</c:v>
                </c:pt>
                <c:pt idx="6387">
                  <c:v>13475.9</c:v>
                </c:pt>
                <c:pt idx="6388">
                  <c:v>13445.4</c:v>
                </c:pt>
                <c:pt idx="6389">
                  <c:v>13415.9</c:v>
                </c:pt>
                <c:pt idx="6390">
                  <c:v>13387.4</c:v>
                </c:pt>
                <c:pt idx="6391">
                  <c:v>13356.8</c:v>
                </c:pt>
                <c:pt idx="6392">
                  <c:v>13327.2</c:v>
                </c:pt>
                <c:pt idx="6393">
                  <c:v>13298.6</c:v>
                </c:pt>
                <c:pt idx="6394">
                  <c:v>13267.9</c:v>
                </c:pt>
                <c:pt idx="6395">
                  <c:v>13239.2</c:v>
                </c:pt>
                <c:pt idx="6396">
                  <c:v>13208.4</c:v>
                </c:pt>
                <c:pt idx="6397">
                  <c:v>13179.7</c:v>
                </c:pt>
                <c:pt idx="6398">
                  <c:v>13148.9</c:v>
                </c:pt>
                <c:pt idx="6399">
                  <c:v>13120</c:v>
                </c:pt>
                <c:pt idx="6400">
                  <c:v>13089.2</c:v>
                </c:pt>
                <c:pt idx="6401">
                  <c:v>13060.3</c:v>
                </c:pt>
                <c:pt idx="6402">
                  <c:v>13030.4</c:v>
                </c:pt>
                <c:pt idx="6403">
                  <c:v>12999.4</c:v>
                </c:pt>
                <c:pt idx="6404">
                  <c:v>12970.4</c:v>
                </c:pt>
                <c:pt idx="6405">
                  <c:v>12939.4</c:v>
                </c:pt>
                <c:pt idx="6406">
                  <c:v>12910.4</c:v>
                </c:pt>
                <c:pt idx="6407">
                  <c:v>12879.3</c:v>
                </c:pt>
                <c:pt idx="6408">
                  <c:v>12850.2</c:v>
                </c:pt>
                <c:pt idx="6409">
                  <c:v>12820.1</c:v>
                </c:pt>
                <c:pt idx="6410">
                  <c:v>12788.9</c:v>
                </c:pt>
                <c:pt idx="6411">
                  <c:v>12759.7</c:v>
                </c:pt>
                <c:pt idx="6412">
                  <c:v>12729.5</c:v>
                </c:pt>
                <c:pt idx="6413">
                  <c:v>12699.3</c:v>
                </c:pt>
                <c:pt idx="6414">
                  <c:v>12668</c:v>
                </c:pt>
                <c:pt idx="6415">
                  <c:v>12637.7</c:v>
                </c:pt>
                <c:pt idx="6416">
                  <c:v>12607.4</c:v>
                </c:pt>
                <c:pt idx="6417">
                  <c:v>12577.1</c:v>
                </c:pt>
                <c:pt idx="6418">
                  <c:v>12547.7</c:v>
                </c:pt>
                <c:pt idx="6419">
                  <c:v>12516.3</c:v>
                </c:pt>
                <c:pt idx="6420">
                  <c:v>12486.9</c:v>
                </c:pt>
                <c:pt idx="6421">
                  <c:v>12456.5</c:v>
                </c:pt>
                <c:pt idx="6422">
                  <c:v>12425</c:v>
                </c:pt>
                <c:pt idx="6423">
                  <c:v>12395.5</c:v>
                </c:pt>
                <c:pt idx="6424">
                  <c:v>12365</c:v>
                </c:pt>
                <c:pt idx="6425">
                  <c:v>12333.5</c:v>
                </c:pt>
                <c:pt idx="6426">
                  <c:v>12302.9</c:v>
                </c:pt>
                <c:pt idx="6427">
                  <c:v>12273.3</c:v>
                </c:pt>
                <c:pt idx="6428">
                  <c:v>12242.7</c:v>
                </c:pt>
                <c:pt idx="6429">
                  <c:v>12211.1</c:v>
                </c:pt>
                <c:pt idx="6430">
                  <c:v>12180.4</c:v>
                </c:pt>
                <c:pt idx="6431">
                  <c:v>12149.8</c:v>
                </c:pt>
                <c:pt idx="6432">
                  <c:v>12119.1</c:v>
                </c:pt>
                <c:pt idx="6433">
                  <c:v>12089.4</c:v>
                </c:pt>
                <c:pt idx="6434">
                  <c:v>12058.6</c:v>
                </c:pt>
                <c:pt idx="6435">
                  <c:v>12026.9</c:v>
                </c:pt>
                <c:pt idx="6436">
                  <c:v>11997.1</c:v>
                </c:pt>
                <c:pt idx="6437">
                  <c:v>11966.3</c:v>
                </c:pt>
                <c:pt idx="6438">
                  <c:v>11935.5</c:v>
                </c:pt>
                <c:pt idx="6439">
                  <c:v>11903.7</c:v>
                </c:pt>
                <c:pt idx="6440">
                  <c:v>11873.8</c:v>
                </c:pt>
                <c:pt idx="6441">
                  <c:v>11841.9</c:v>
                </c:pt>
                <c:pt idx="6442">
                  <c:v>11812.1</c:v>
                </c:pt>
                <c:pt idx="6443">
                  <c:v>11780.2</c:v>
                </c:pt>
                <c:pt idx="6444">
                  <c:v>11749.2</c:v>
                </c:pt>
                <c:pt idx="6445">
                  <c:v>11719.3</c:v>
                </c:pt>
                <c:pt idx="6446">
                  <c:v>11687.3</c:v>
                </c:pt>
                <c:pt idx="6447">
                  <c:v>11657.4</c:v>
                </c:pt>
                <c:pt idx="6448">
                  <c:v>11626.4</c:v>
                </c:pt>
                <c:pt idx="6449">
                  <c:v>11594.4</c:v>
                </c:pt>
                <c:pt idx="6450">
                  <c:v>11563.3</c:v>
                </c:pt>
                <c:pt idx="6451">
                  <c:v>11533.3</c:v>
                </c:pt>
                <c:pt idx="6452">
                  <c:v>11501.3</c:v>
                </c:pt>
                <c:pt idx="6453">
                  <c:v>11470.2</c:v>
                </c:pt>
                <c:pt idx="6454">
                  <c:v>11440.1</c:v>
                </c:pt>
                <c:pt idx="6455">
                  <c:v>11409</c:v>
                </c:pt>
                <c:pt idx="6456">
                  <c:v>11376.9</c:v>
                </c:pt>
                <c:pt idx="6457">
                  <c:v>11346.8</c:v>
                </c:pt>
                <c:pt idx="6458">
                  <c:v>11315.6</c:v>
                </c:pt>
                <c:pt idx="6459">
                  <c:v>11283.5</c:v>
                </c:pt>
                <c:pt idx="6460">
                  <c:v>11252.3</c:v>
                </c:pt>
                <c:pt idx="6461">
                  <c:v>11221.2</c:v>
                </c:pt>
                <c:pt idx="6462">
                  <c:v>11190</c:v>
                </c:pt>
                <c:pt idx="6463">
                  <c:v>11158.8</c:v>
                </c:pt>
                <c:pt idx="6464">
                  <c:v>11128.6</c:v>
                </c:pt>
                <c:pt idx="6465">
                  <c:v>11096.3</c:v>
                </c:pt>
                <c:pt idx="6466">
                  <c:v>11065.1</c:v>
                </c:pt>
                <c:pt idx="6467">
                  <c:v>11034.9</c:v>
                </c:pt>
                <c:pt idx="6468">
                  <c:v>11002.6</c:v>
                </c:pt>
                <c:pt idx="6469">
                  <c:v>10972.4</c:v>
                </c:pt>
                <c:pt idx="6470">
                  <c:v>10941.1</c:v>
                </c:pt>
                <c:pt idx="6471">
                  <c:v>10908.8</c:v>
                </c:pt>
                <c:pt idx="6472">
                  <c:v>10877.5</c:v>
                </c:pt>
                <c:pt idx="6473">
                  <c:v>10847.2</c:v>
                </c:pt>
                <c:pt idx="6474">
                  <c:v>10815.9</c:v>
                </c:pt>
                <c:pt idx="6475">
                  <c:v>10783.6</c:v>
                </c:pt>
                <c:pt idx="6476">
                  <c:v>10753.3</c:v>
                </c:pt>
                <c:pt idx="6477">
                  <c:v>10721.9</c:v>
                </c:pt>
                <c:pt idx="6478">
                  <c:v>10690.6</c:v>
                </c:pt>
                <c:pt idx="6479">
                  <c:v>10659.3</c:v>
                </c:pt>
                <c:pt idx="6480">
                  <c:v>10627.9</c:v>
                </c:pt>
                <c:pt idx="6481">
                  <c:v>10595.5</c:v>
                </c:pt>
                <c:pt idx="6482">
                  <c:v>10564.2</c:v>
                </c:pt>
                <c:pt idx="6483">
                  <c:v>10533.8</c:v>
                </c:pt>
                <c:pt idx="6484">
                  <c:v>10501.4</c:v>
                </c:pt>
                <c:pt idx="6485">
                  <c:v>10471.1</c:v>
                </c:pt>
                <c:pt idx="6486">
                  <c:v>10438.700000000001</c:v>
                </c:pt>
                <c:pt idx="6487">
                  <c:v>10407.299999999999</c:v>
                </c:pt>
                <c:pt idx="6488">
                  <c:v>10376.9</c:v>
                </c:pt>
                <c:pt idx="6489">
                  <c:v>10345.5</c:v>
                </c:pt>
                <c:pt idx="6490">
                  <c:v>10313.1</c:v>
                </c:pt>
                <c:pt idx="6491">
                  <c:v>10282.700000000001</c:v>
                </c:pt>
                <c:pt idx="6492">
                  <c:v>10251.299999999999</c:v>
                </c:pt>
                <c:pt idx="6493">
                  <c:v>10219.9</c:v>
                </c:pt>
                <c:pt idx="6494">
                  <c:v>10187.5</c:v>
                </c:pt>
                <c:pt idx="6495">
                  <c:v>10156.1</c:v>
                </c:pt>
                <c:pt idx="6496">
                  <c:v>10124.700000000001</c:v>
                </c:pt>
                <c:pt idx="6497">
                  <c:v>10093.200000000001</c:v>
                </c:pt>
                <c:pt idx="6498">
                  <c:v>10062.799999999999</c:v>
                </c:pt>
                <c:pt idx="6499">
                  <c:v>10031.4</c:v>
                </c:pt>
                <c:pt idx="6500">
                  <c:v>10000</c:v>
                </c:pt>
                <c:pt idx="6501">
                  <c:v>9967.58</c:v>
                </c:pt>
                <c:pt idx="6502">
                  <c:v>9937.17</c:v>
                </c:pt>
                <c:pt idx="6503">
                  <c:v>9905.75</c:v>
                </c:pt>
                <c:pt idx="6504">
                  <c:v>9874.34</c:v>
                </c:pt>
                <c:pt idx="6505">
                  <c:v>9842.93</c:v>
                </c:pt>
                <c:pt idx="6506">
                  <c:v>9810.52</c:v>
                </c:pt>
                <c:pt idx="6507">
                  <c:v>9780.11</c:v>
                </c:pt>
                <c:pt idx="6508">
                  <c:v>9748.7000000000007</c:v>
                </c:pt>
                <c:pt idx="6509">
                  <c:v>9716.2900000000009</c:v>
                </c:pt>
                <c:pt idx="6510">
                  <c:v>9685.89</c:v>
                </c:pt>
                <c:pt idx="6511">
                  <c:v>9654.49</c:v>
                </c:pt>
                <c:pt idx="6512">
                  <c:v>9622.1</c:v>
                </c:pt>
                <c:pt idx="6513">
                  <c:v>9591.7099999999991</c:v>
                </c:pt>
                <c:pt idx="6514">
                  <c:v>9559.32</c:v>
                </c:pt>
                <c:pt idx="6515">
                  <c:v>9528.94</c:v>
                </c:pt>
                <c:pt idx="6516">
                  <c:v>9496.56</c:v>
                </c:pt>
                <c:pt idx="6517">
                  <c:v>9466.18</c:v>
                </c:pt>
                <c:pt idx="6518">
                  <c:v>9434.81</c:v>
                </c:pt>
                <c:pt idx="6519">
                  <c:v>9402.4500000000007</c:v>
                </c:pt>
                <c:pt idx="6520">
                  <c:v>9371.1</c:v>
                </c:pt>
                <c:pt idx="6521">
                  <c:v>9340.74</c:v>
                </c:pt>
                <c:pt idx="6522">
                  <c:v>9309.4</c:v>
                </c:pt>
                <c:pt idx="6523">
                  <c:v>9278.06</c:v>
                </c:pt>
                <c:pt idx="6524">
                  <c:v>9245.73</c:v>
                </c:pt>
                <c:pt idx="6525">
                  <c:v>9214.41</c:v>
                </c:pt>
                <c:pt idx="6526">
                  <c:v>9183.09</c:v>
                </c:pt>
                <c:pt idx="6527">
                  <c:v>9151.7900000000009</c:v>
                </c:pt>
                <c:pt idx="6528">
                  <c:v>9121.49</c:v>
                </c:pt>
                <c:pt idx="6529">
                  <c:v>9089.2000000000007</c:v>
                </c:pt>
                <c:pt idx="6530">
                  <c:v>9057.92</c:v>
                </c:pt>
                <c:pt idx="6531">
                  <c:v>9027.65</c:v>
                </c:pt>
                <c:pt idx="6532">
                  <c:v>8995.3799999999992</c:v>
                </c:pt>
                <c:pt idx="6533">
                  <c:v>8965.1299999999992</c:v>
                </c:pt>
                <c:pt idx="6534">
                  <c:v>8933.89</c:v>
                </c:pt>
                <c:pt idx="6535">
                  <c:v>8901.66</c:v>
                </c:pt>
                <c:pt idx="6536">
                  <c:v>8871.44</c:v>
                </c:pt>
                <c:pt idx="6537">
                  <c:v>8840.23</c:v>
                </c:pt>
                <c:pt idx="6538">
                  <c:v>8808.0300000000007</c:v>
                </c:pt>
                <c:pt idx="6539">
                  <c:v>8777.84</c:v>
                </c:pt>
                <c:pt idx="6540">
                  <c:v>8745.67</c:v>
                </c:pt>
                <c:pt idx="6541">
                  <c:v>8715.51</c:v>
                </c:pt>
                <c:pt idx="6542">
                  <c:v>8684.36</c:v>
                </c:pt>
                <c:pt idx="6543">
                  <c:v>8653.2199999999993</c:v>
                </c:pt>
                <c:pt idx="6544">
                  <c:v>8622.1</c:v>
                </c:pt>
                <c:pt idx="6545">
                  <c:v>8589.99</c:v>
                </c:pt>
                <c:pt idx="6546">
                  <c:v>8558.89</c:v>
                </c:pt>
                <c:pt idx="6547">
                  <c:v>8527.81</c:v>
                </c:pt>
                <c:pt idx="6548">
                  <c:v>8497.74</c:v>
                </c:pt>
                <c:pt idx="6549">
                  <c:v>8466.69</c:v>
                </c:pt>
                <c:pt idx="6550">
                  <c:v>8434.66</c:v>
                </c:pt>
                <c:pt idx="6551">
                  <c:v>8403.6299999999992</c:v>
                </c:pt>
                <c:pt idx="6552">
                  <c:v>8372.6299999999992</c:v>
                </c:pt>
                <c:pt idx="6553">
                  <c:v>8342.64</c:v>
                </c:pt>
                <c:pt idx="6554">
                  <c:v>8311.67</c:v>
                </c:pt>
                <c:pt idx="6555">
                  <c:v>8279.7099999999991</c:v>
                </c:pt>
                <c:pt idx="6556">
                  <c:v>8248.77</c:v>
                </c:pt>
                <c:pt idx="6557">
                  <c:v>8217.85</c:v>
                </c:pt>
                <c:pt idx="6558">
                  <c:v>8186.94</c:v>
                </c:pt>
                <c:pt idx="6559">
                  <c:v>8156.06</c:v>
                </c:pt>
                <c:pt idx="6560">
                  <c:v>8125.19</c:v>
                </c:pt>
                <c:pt idx="6561">
                  <c:v>8094.34</c:v>
                </c:pt>
                <c:pt idx="6562">
                  <c:v>8063.51</c:v>
                </c:pt>
                <c:pt idx="6563">
                  <c:v>8033.69</c:v>
                </c:pt>
                <c:pt idx="6564">
                  <c:v>8001.9</c:v>
                </c:pt>
                <c:pt idx="6565">
                  <c:v>7972.13</c:v>
                </c:pt>
                <c:pt idx="6566">
                  <c:v>7941.37</c:v>
                </c:pt>
                <c:pt idx="6567">
                  <c:v>7909.64</c:v>
                </c:pt>
                <c:pt idx="6568">
                  <c:v>7879.93</c:v>
                </c:pt>
                <c:pt idx="6569">
                  <c:v>7848.24</c:v>
                </c:pt>
                <c:pt idx="6570">
                  <c:v>7817.57</c:v>
                </c:pt>
                <c:pt idx="6571">
                  <c:v>7787.92</c:v>
                </c:pt>
                <c:pt idx="6572">
                  <c:v>7756.29</c:v>
                </c:pt>
                <c:pt idx="6573">
                  <c:v>7725.69</c:v>
                </c:pt>
                <c:pt idx="6574">
                  <c:v>7696.11</c:v>
                </c:pt>
                <c:pt idx="6575">
                  <c:v>7664.55</c:v>
                </c:pt>
                <c:pt idx="6576">
                  <c:v>7635.01</c:v>
                </c:pt>
                <c:pt idx="6577">
                  <c:v>7604.5</c:v>
                </c:pt>
                <c:pt idx="6578">
                  <c:v>7574.01</c:v>
                </c:pt>
                <c:pt idx="6579">
                  <c:v>7542.54</c:v>
                </c:pt>
                <c:pt idx="6580">
                  <c:v>7512.1</c:v>
                </c:pt>
                <c:pt idx="6581">
                  <c:v>7482.68</c:v>
                </c:pt>
                <c:pt idx="6582">
                  <c:v>7452.29</c:v>
                </c:pt>
                <c:pt idx="6583">
                  <c:v>7421.93</c:v>
                </c:pt>
                <c:pt idx="6584">
                  <c:v>7391.59</c:v>
                </c:pt>
                <c:pt idx="6585">
                  <c:v>7360.27</c:v>
                </c:pt>
                <c:pt idx="6586">
                  <c:v>7329.98</c:v>
                </c:pt>
                <c:pt idx="6587">
                  <c:v>7299.72</c:v>
                </c:pt>
                <c:pt idx="6588">
                  <c:v>7270.48</c:v>
                </c:pt>
                <c:pt idx="6589">
                  <c:v>7240.27</c:v>
                </c:pt>
                <c:pt idx="6590">
                  <c:v>7210.09</c:v>
                </c:pt>
                <c:pt idx="6591">
                  <c:v>7179.93</c:v>
                </c:pt>
                <c:pt idx="6592">
                  <c:v>7148.81</c:v>
                </c:pt>
                <c:pt idx="6593">
                  <c:v>7118.71</c:v>
                </c:pt>
                <c:pt idx="6594">
                  <c:v>7088.64</c:v>
                </c:pt>
                <c:pt idx="6595">
                  <c:v>7059.6</c:v>
                </c:pt>
                <c:pt idx="6596">
                  <c:v>7028.58</c:v>
                </c:pt>
                <c:pt idx="6597">
                  <c:v>6999.6</c:v>
                </c:pt>
                <c:pt idx="6598">
                  <c:v>6969.65</c:v>
                </c:pt>
                <c:pt idx="6599">
                  <c:v>6938.72</c:v>
                </c:pt>
                <c:pt idx="6600">
                  <c:v>6909.83</c:v>
                </c:pt>
                <c:pt idx="6601">
                  <c:v>6878.97</c:v>
                </c:pt>
                <c:pt idx="6602">
                  <c:v>6849.14</c:v>
                </c:pt>
                <c:pt idx="6603">
                  <c:v>6819.33</c:v>
                </c:pt>
                <c:pt idx="6604">
                  <c:v>6790.56</c:v>
                </c:pt>
                <c:pt idx="6605">
                  <c:v>6759.83</c:v>
                </c:pt>
                <c:pt idx="6606">
                  <c:v>6730.12</c:v>
                </c:pt>
                <c:pt idx="6607">
                  <c:v>6700.45</c:v>
                </c:pt>
                <c:pt idx="6608">
                  <c:v>6671.8</c:v>
                </c:pt>
                <c:pt idx="6609">
                  <c:v>6641.2</c:v>
                </c:pt>
                <c:pt idx="6610">
                  <c:v>6612.62</c:v>
                </c:pt>
                <c:pt idx="6611">
                  <c:v>6582.08</c:v>
                </c:pt>
                <c:pt idx="6612">
                  <c:v>6552.57</c:v>
                </c:pt>
                <c:pt idx="6613">
                  <c:v>6523.1</c:v>
                </c:pt>
                <c:pt idx="6614">
                  <c:v>6493.66</c:v>
                </c:pt>
                <c:pt idx="6615">
                  <c:v>6464.25</c:v>
                </c:pt>
                <c:pt idx="6616">
                  <c:v>6434.88</c:v>
                </c:pt>
                <c:pt idx="6617">
                  <c:v>6405.55</c:v>
                </c:pt>
                <c:pt idx="6618">
                  <c:v>6376.25</c:v>
                </c:pt>
                <c:pt idx="6619">
                  <c:v>6347.98</c:v>
                </c:pt>
                <c:pt idx="6620">
                  <c:v>6317.75</c:v>
                </c:pt>
                <c:pt idx="6621">
                  <c:v>6288.56</c:v>
                </c:pt>
                <c:pt idx="6622">
                  <c:v>6260.41</c:v>
                </c:pt>
                <c:pt idx="6623">
                  <c:v>6230.29</c:v>
                </c:pt>
                <c:pt idx="6624">
                  <c:v>6202.21</c:v>
                </c:pt>
                <c:pt idx="6625">
                  <c:v>6173.17</c:v>
                </c:pt>
                <c:pt idx="6626">
                  <c:v>6143.16</c:v>
                </c:pt>
                <c:pt idx="6627">
                  <c:v>6114.19</c:v>
                </c:pt>
                <c:pt idx="6628">
                  <c:v>6086.26</c:v>
                </c:pt>
                <c:pt idx="6629">
                  <c:v>6056.37</c:v>
                </c:pt>
                <c:pt idx="6630">
                  <c:v>6028.52</c:v>
                </c:pt>
                <c:pt idx="6631">
                  <c:v>5998.71</c:v>
                </c:pt>
                <c:pt idx="6632">
                  <c:v>5970.94</c:v>
                </c:pt>
                <c:pt idx="6633">
                  <c:v>5942.2</c:v>
                </c:pt>
                <c:pt idx="6634">
                  <c:v>5912.51</c:v>
                </c:pt>
                <c:pt idx="6635">
                  <c:v>5883.86</c:v>
                </c:pt>
                <c:pt idx="6636">
                  <c:v>5856.24</c:v>
                </c:pt>
                <c:pt idx="6637">
                  <c:v>5827.67</c:v>
                </c:pt>
                <c:pt idx="6638">
                  <c:v>5798.14</c:v>
                </c:pt>
                <c:pt idx="6639">
                  <c:v>5770.65</c:v>
                </c:pt>
                <c:pt idx="6640">
                  <c:v>5741.21</c:v>
                </c:pt>
                <c:pt idx="6641">
                  <c:v>5712.8</c:v>
                </c:pt>
                <c:pt idx="6642">
                  <c:v>5684.44</c:v>
                </c:pt>
                <c:pt idx="6643">
                  <c:v>5656.12</c:v>
                </c:pt>
                <c:pt idx="6644">
                  <c:v>5627.84</c:v>
                </c:pt>
                <c:pt idx="6645">
                  <c:v>5600.61</c:v>
                </c:pt>
                <c:pt idx="6646">
                  <c:v>5572.42</c:v>
                </c:pt>
                <c:pt idx="6647">
                  <c:v>5544.27</c:v>
                </c:pt>
                <c:pt idx="6648">
                  <c:v>5515.17</c:v>
                </c:pt>
                <c:pt idx="6649">
                  <c:v>5487.11</c:v>
                </c:pt>
                <c:pt idx="6650">
                  <c:v>5460.1</c:v>
                </c:pt>
                <c:pt idx="6651">
                  <c:v>5431.13</c:v>
                </c:pt>
                <c:pt idx="6652">
                  <c:v>5403.2</c:v>
                </c:pt>
                <c:pt idx="6653">
                  <c:v>5375.32</c:v>
                </c:pt>
                <c:pt idx="6654">
                  <c:v>5347.49</c:v>
                </c:pt>
                <c:pt idx="6655">
                  <c:v>5319.7</c:v>
                </c:pt>
                <c:pt idx="6656">
                  <c:v>5291.96</c:v>
                </c:pt>
                <c:pt idx="6657">
                  <c:v>5264.27</c:v>
                </c:pt>
                <c:pt idx="6658">
                  <c:v>5236.62</c:v>
                </c:pt>
                <c:pt idx="6659">
                  <c:v>5209.0200000000004</c:v>
                </c:pt>
                <c:pt idx="6660">
                  <c:v>5181.46</c:v>
                </c:pt>
                <c:pt idx="6661">
                  <c:v>5153.96</c:v>
                </c:pt>
                <c:pt idx="6662">
                  <c:v>5126.5</c:v>
                </c:pt>
                <c:pt idx="6663">
                  <c:v>5099.09</c:v>
                </c:pt>
                <c:pt idx="6664">
                  <c:v>5071.7299999999996</c:v>
                </c:pt>
                <c:pt idx="6665">
                  <c:v>5045.41</c:v>
                </c:pt>
                <c:pt idx="6666">
                  <c:v>5017.1499999999996</c:v>
                </c:pt>
                <c:pt idx="6667">
                  <c:v>4990.93</c:v>
                </c:pt>
                <c:pt idx="6668">
                  <c:v>4963.7700000000004</c:v>
                </c:pt>
                <c:pt idx="6669">
                  <c:v>4935.6499999999996</c:v>
                </c:pt>
                <c:pt idx="6670">
                  <c:v>4909.59</c:v>
                </c:pt>
                <c:pt idx="6671">
                  <c:v>4881.57</c:v>
                </c:pt>
                <c:pt idx="6672">
                  <c:v>4855.6000000000004</c:v>
                </c:pt>
                <c:pt idx="6673">
                  <c:v>4827.6899999999996</c:v>
                </c:pt>
                <c:pt idx="6674">
                  <c:v>4800.83</c:v>
                </c:pt>
                <c:pt idx="6675">
                  <c:v>4774.01</c:v>
                </c:pt>
                <c:pt idx="6676">
                  <c:v>4747.25</c:v>
                </c:pt>
                <c:pt idx="6677">
                  <c:v>4720.55</c:v>
                </c:pt>
                <c:pt idx="6678">
                  <c:v>4693.8900000000003</c:v>
                </c:pt>
                <c:pt idx="6679">
                  <c:v>4667.28</c:v>
                </c:pt>
                <c:pt idx="6680">
                  <c:v>4640.7299999999996</c:v>
                </c:pt>
                <c:pt idx="6681">
                  <c:v>4615.2299999999996</c:v>
                </c:pt>
                <c:pt idx="6682">
                  <c:v>4588.79</c:v>
                </c:pt>
                <c:pt idx="6683">
                  <c:v>4561.3999999999996</c:v>
                </c:pt>
                <c:pt idx="6684">
                  <c:v>4536.0600000000004</c:v>
                </c:pt>
                <c:pt idx="6685">
                  <c:v>4509.7700000000004</c:v>
                </c:pt>
                <c:pt idx="6686">
                  <c:v>4482.54</c:v>
                </c:pt>
                <c:pt idx="6687">
                  <c:v>4456.37</c:v>
                </c:pt>
                <c:pt idx="6688">
                  <c:v>4430.24</c:v>
                </c:pt>
                <c:pt idx="6689">
                  <c:v>4405.18</c:v>
                </c:pt>
                <c:pt idx="6690">
                  <c:v>4378.17</c:v>
                </c:pt>
                <c:pt idx="6691">
                  <c:v>4353.21</c:v>
                </c:pt>
                <c:pt idx="6692">
                  <c:v>4326.3100000000004</c:v>
                </c:pt>
                <c:pt idx="6693">
                  <c:v>4301.47</c:v>
                </c:pt>
                <c:pt idx="6694">
                  <c:v>4274.68</c:v>
                </c:pt>
                <c:pt idx="6695">
                  <c:v>4248.95</c:v>
                </c:pt>
                <c:pt idx="6696">
                  <c:v>4223.2700000000004</c:v>
                </c:pt>
                <c:pt idx="6697">
                  <c:v>4197.66</c:v>
                </c:pt>
                <c:pt idx="6698">
                  <c:v>4172.1000000000004</c:v>
                </c:pt>
                <c:pt idx="6699">
                  <c:v>4147.59</c:v>
                </c:pt>
                <c:pt idx="6700">
                  <c:v>4121.1499999999996</c:v>
                </c:pt>
                <c:pt idx="6701">
                  <c:v>4095.76</c:v>
                </c:pt>
                <c:pt idx="6702">
                  <c:v>4071.43</c:v>
                </c:pt>
                <c:pt idx="6703">
                  <c:v>4046.16</c:v>
                </c:pt>
                <c:pt idx="6704">
                  <c:v>4020.95</c:v>
                </c:pt>
                <c:pt idx="6705">
                  <c:v>3995.8</c:v>
                </c:pt>
                <c:pt idx="6706">
                  <c:v>3970.7</c:v>
                </c:pt>
                <c:pt idx="6707">
                  <c:v>3945.67</c:v>
                </c:pt>
                <c:pt idx="6708">
                  <c:v>3920.7</c:v>
                </c:pt>
                <c:pt idx="6709">
                  <c:v>3895.78</c:v>
                </c:pt>
                <c:pt idx="6710">
                  <c:v>3869.93</c:v>
                </c:pt>
                <c:pt idx="6711">
                  <c:v>3845.14</c:v>
                </c:pt>
                <c:pt idx="6712">
                  <c:v>3821.4</c:v>
                </c:pt>
                <c:pt idx="6713">
                  <c:v>3796.73</c:v>
                </c:pt>
                <c:pt idx="6714">
                  <c:v>3771.12</c:v>
                </c:pt>
                <c:pt idx="6715">
                  <c:v>3747.57</c:v>
                </c:pt>
                <c:pt idx="6716">
                  <c:v>3723.09</c:v>
                </c:pt>
                <c:pt idx="6717">
                  <c:v>3697.66</c:v>
                </c:pt>
                <c:pt idx="6718">
                  <c:v>3674.3</c:v>
                </c:pt>
                <c:pt idx="6719">
                  <c:v>3650</c:v>
                </c:pt>
                <c:pt idx="6720">
                  <c:v>3624.76</c:v>
                </c:pt>
                <c:pt idx="6721">
                  <c:v>3601.59</c:v>
                </c:pt>
                <c:pt idx="6722">
                  <c:v>3576.47</c:v>
                </c:pt>
                <c:pt idx="6723">
                  <c:v>3552.43</c:v>
                </c:pt>
                <c:pt idx="6724">
                  <c:v>3528.44</c:v>
                </c:pt>
                <c:pt idx="6725">
                  <c:v>3504.52</c:v>
                </c:pt>
                <c:pt idx="6726">
                  <c:v>3480.66</c:v>
                </c:pt>
                <c:pt idx="6727">
                  <c:v>3457.87</c:v>
                </c:pt>
                <c:pt idx="6728">
                  <c:v>3433.14</c:v>
                </c:pt>
                <c:pt idx="6729">
                  <c:v>3409.48</c:v>
                </c:pt>
                <c:pt idx="6730">
                  <c:v>3385.88</c:v>
                </c:pt>
                <c:pt idx="6731">
                  <c:v>3363.35</c:v>
                </c:pt>
                <c:pt idx="6732">
                  <c:v>3339.88</c:v>
                </c:pt>
                <c:pt idx="6733">
                  <c:v>3316.48</c:v>
                </c:pt>
                <c:pt idx="6734">
                  <c:v>3292.14</c:v>
                </c:pt>
                <c:pt idx="6735">
                  <c:v>3269.88</c:v>
                </c:pt>
                <c:pt idx="6736">
                  <c:v>3245.67</c:v>
                </c:pt>
                <c:pt idx="6737">
                  <c:v>3222.54</c:v>
                </c:pt>
                <c:pt idx="6738">
                  <c:v>3200.47</c:v>
                </c:pt>
                <c:pt idx="6739">
                  <c:v>3177.46</c:v>
                </c:pt>
                <c:pt idx="6740">
                  <c:v>3153.53</c:v>
                </c:pt>
                <c:pt idx="6741">
                  <c:v>3130.66</c:v>
                </c:pt>
                <c:pt idx="6742">
                  <c:v>3108.86</c:v>
                </c:pt>
                <c:pt idx="6743">
                  <c:v>3085.13</c:v>
                </c:pt>
                <c:pt idx="6744">
                  <c:v>3063.47</c:v>
                </c:pt>
                <c:pt idx="6745">
                  <c:v>3040.87</c:v>
                </c:pt>
                <c:pt idx="6746">
                  <c:v>3017.35</c:v>
                </c:pt>
                <c:pt idx="6747">
                  <c:v>2995.89</c:v>
                </c:pt>
                <c:pt idx="6748">
                  <c:v>2972.5</c:v>
                </c:pt>
                <c:pt idx="6749">
                  <c:v>2950.18</c:v>
                </c:pt>
                <c:pt idx="6750">
                  <c:v>2928.93</c:v>
                </c:pt>
                <c:pt idx="6751">
                  <c:v>2905.75</c:v>
                </c:pt>
                <c:pt idx="6752">
                  <c:v>2884.64</c:v>
                </c:pt>
                <c:pt idx="6753">
                  <c:v>2862.6</c:v>
                </c:pt>
                <c:pt idx="6754">
                  <c:v>2840.64</c:v>
                </c:pt>
                <c:pt idx="6755">
                  <c:v>2818.74</c:v>
                </c:pt>
                <c:pt idx="6756">
                  <c:v>2796.91</c:v>
                </c:pt>
                <c:pt idx="6757">
                  <c:v>2774.15</c:v>
                </c:pt>
                <c:pt idx="6758">
                  <c:v>2753.47</c:v>
                </c:pt>
                <c:pt idx="6759">
                  <c:v>2730.86</c:v>
                </c:pt>
                <c:pt idx="6760">
                  <c:v>2710.31</c:v>
                </c:pt>
                <c:pt idx="6761">
                  <c:v>2687.84</c:v>
                </c:pt>
                <c:pt idx="6762">
                  <c:v>2666.45</c:v>
                </c:pt>
                <c:pt idx="6763">
                  <c:v>2646.12</c:v>
                </c:pt>
                <c:pt idx="6764">
                  <c:v>2623.87</c:v>
                </c:pt>
                <c:pt idx="6765">
                  <c:v>2602.69</c:v>
                </c:pt>
                <c:pt idx="6766">
                  <c:v>2581.58</c:v>
                </c:pt>
                <c:pt idx="6767">
                  <c:v>2560.5500000000002</c:v>
                </c:pt>
                <c:pt idx="6768">
                  <c:v>2540.59</c:v>
                </c:pt>
                <c:pt idx="6769">
                  <c:v>2519.6999999999998</c:v>
                </c:pt>
                <c:pt idx="6770">
                  <c:v>2498.89</c:v>
                </c:pt>
                <c:pt idx="6771">
                  <c:v>2477.15</c:v>
                </c:pt>
                <c:pt idx="6772">
                  <c:v>2456.4899999999998</c:v>
                </c:pt>
                <c:pt idx="6773">
                  <c:v>2436.9</c:v>
                </c:pt>
                <c:pt idx="6774">
                  <c:v>2415.38</c:v>
                </c:pt>
                <c:pt idx="6775">
                  <c:v>2395.94</c:v>
                </c:pt>
                <c:pt idx="6776">
                  <c:v>2375.58</c:v>
                </c:pt>
                <c:pt idx="6777">
                  <c:v>2355.2800000000002</c:v>
                </c:pt>
                <c:pt idx="6778">
                  <c:v>2335.0700000000002</c:v>
                </c:pt>
                <c:pt idx="6779">
                  <c:v>2313.9299999999998</c:v>
                </c:pt>
                <c:pt idx="6780">
                  <c:v>2293.87</c:v>
                </c:pt>
                <c:pt idx="6781">
                  <c:v>2274.88</c:v>
                </c:pt>
                <c:pt idx="6782">
                  <c:v>2253.9699999999998</c:v>
                </c:pt>
                <c:pt idx="6783">
                  <c:v>2234.14</c:v>
                </c:pt>
                <c:pt idx="6784">
                  <c:v>2214.38</c:v>
                </c:pt>
                <c:pt idx="6785">
                  <c:v>2195.6999999999998</c:v>
                </c:pt>
                <c:pt idx="6786">
                  <c:v>2175.09</c:v>
                </c:pt>
                <c:pt idx="6787">
                  <c:v>2155.5700000000002</c:v>
                </c:pt>
                <c:pt idx="6788">
                  <c:v>2137.12</c:v>
                </c:pt>
                <c:pt idx="6789">
                  <c:v>2117.7399999999998</c:v>
                </c:pt>
                <c:pt idx="6790">
                  <c:v>2098.4499999999998</c:v>
                </c:pt>
                <c:pt idx="6791">
                  <c:v>2078.23</c:v>
                </c:pt>
                <c:pt idx="6792">
                  <c:v>2059.1</c:v>
                </c:pt>
                <c:pt idx="6793">
                  <c:v>2041.04</c:v>
                </c:pt>
                <c:pt idx="6794">
                  <c:v>2022.06</c:v>
                </c:pt>
                <c:pt idx="6795">
                  <c:v>2003.15</c:v>
                </c:pt>
                <c:pt idx="6796">
                  <c:v>1983.33</c:v>
                </c:pt>
                <c:pt idx="6797">
                  <c:v>1964.59</c:v>
                </c:pt>
                <c:pt idx="6798">
                  <c:v>1946.92</c:v>
                </c:pt>
                <c:pt idx="6799">
                  <c:v>1927.34</c:v>
                </c:pt>
                <c:pt idx="6800">
                  <c:v>1909.83</c:v>
                </c:pt>
                <c:pt idx="6801">
                  <c:v>1890.4</c:v>
                </c:pt>
                <c:pt idx="6802">
                  <c:v>1873.06</c:v>
                </c:pt>
                <c:pt idx="6803">
                  <c:v>1853.79</c:v>
                </c:pt>
                <c:pt idx="6804">
                  <c:v>1835.61</c:v>
                </c:pt>
                <c:pt idx="6805">
                  <c:v>1817.5</c:v>
                </c:pt>
                <c:pt idx="6806">
                  <c:v>1799.48</c:v>
                </c:pt>
                <c:pt idx="6807">
                  <c:v>1782.54</c:v>
                </c:pt>
                <c:pt idx="6808">
                  <c:v>1764.67</c:v>
                </c:pt>
                <c:pt idx="6809">
                  <c:v>1745.89</c:v>
                </c:pt>
                <c:pt idx="6810">
                  <c:v>1728.19</c:v>
                </c:pt>
                <c:pt idx="6811">
                  <c:v>1710.58</c:v>
                </c:pt>
                <c:pt idx="6812">
                  <c:v>1693.04</c:v>
                </c:pt>
                <c:pt idx="6813">
                  <c:v>1675.59</c:v>
                </c:pt>
                <c:pt idx="6814">
                  <c:v>1659.22</c:v>
                </c:pt>
                <c:pt idx="6815">
                  <c:v>1640.93</c:v>
                </c:pt>
                <c:pt idx="6816">
                  <c:v>1623.72</c:v>
                </c:pt>
                <c:pt idx="6817">
                  <c:v>1607.6</c:v>
                </c:pt>
                <c:pt idx="6818">
                  <c:v>1590.55</c:v>
                </c:pt>
                <c:pt idx="6819">
                  <c:v>1572.6</c:v>
                </c:pt>
                <c:pt idx="6820">
                  <c:v>1556.72</c:v>
                </c:pt>
                <c:pt idx="6821">
                  <c:v>1538.93</c:v>
                </c:pt>
                <c:pt idx="6822">
                  <c:v>1522.22</c:v>
                </c:pt>
                <c:pt idx="6823">
                  <c:v>1505.6</c:v>
                </c:pt>
                <c:pt idx="6824">
                  <c:v>1489.06</c:v>
                </c:pt>
                <c:pt idx="6825">
                  <c:v>1472.6</c:v>
                </c:pt>
                <c:pt idx="6826">
                  <c:v>1457.23</c:v>
                </c:pt>
                <c:pt idx="6827">
                  <c:v>1439.94</c:v>
                </c:pt>
                <c:pt idx="6828">
                  <c:v>1423.73</c:v>
                </c:pt>
                <c:pt idx="6829">
                  <c:v>1408.61</c:v>
                </c:pt>
                <c:pt idx="6830">
                  <c:v>1391.58</c:v>
                </c:pt>
                <c:pt idx="6831">
                  <c:v>1375.63</c:v>
                </c:pt>
                <c:pt idx="6832">
                  <c:v>1360.77</c:v>
                </c:pt>
                <c:pt idx="6833">
                  <c:v>1343.99</c:v>
                </c:pt>
                <c:pt idx="6834">
                  <c:v>1328.29</c:v>
                </c:pt>
                <c:pt idx="6835">
                  <c:v>1312.68</c:v>
                </c:pt>
                <c:pt idx="6836">
                  <c:v>1298.1600000000001</c:v>
                </c:pt>
                <c:pt idx="6837">
                  <c:v>1282.73</c:v>
                </c:pt>
                <c:pt idx="6838">
                  <c:v>1267.3800000000001</c:v>
                </c:pt>
                <c:pt idx="6839">
                  <c:v>1251.1099999999999</c:v>
                </c:pt>
                <c:pt idx="6840">
                  <c:v>1236.93</c:v>
                </c:pt>
                <c:pt idx="6841">
                  <c:v>1221.8399999999999</c:v>
                </c:pt>
                <c:pt idx="6842">
                  <c:v>1206.8399999999999</c:v>
                </c:pt>
                <c:pt idx="6843">
                  <c:v>1190.92</c:v>
                </c:pt>
                <c:pt idx="6844">
                  <c:v>1176.0899999999999</c:v>
                </c:pt>
                <c:pt idx="6845">
                  <c:v>1161.3399999999999</c:v>
                </c:pt>
                <c:pt idx="6846">
                  <c:v>1146.69</c:v>
                </c:pt>
                <c:pt idx="6847">
                  <c:v>1132.1199999999999</c:v>
                </c:pt>
                <c:pt idx="6848">
                  <c:v>1118.6400000000001</c:v>
                </c:pt>
                <c:pt idx="6849">
                  <c:v>1103.24</c:v>
                </c:pt>
                <c:pt idx="6850">
                  <c:v>1089.93</c:v>
                </c:pt>
                <c:pt idx="6851">
                  <c:v>1075.72</c:v>
                </c:pt>
                <c:pt idx="6852">
                  <c:v>1061.5899999999999</c:v>
                </c:pt>
                <c:pt idx="6853">
                  <c:v>1046.54</c:v>
                </c:pt>
                <c:pt idx="6854">
                  <c:v>1032.5899999999999</c:v>
                </c:pt>
                <c:pt idx="6855">
                  <c:v>1019.72</c:v>
                </c:pt>
                <c:pt idx="6856">
                  <c:v>1004.95</c:v>
                </c:pt>
                <c:pt idx="6857">
                  <c:v>992.26</c:v>
                </c:pt>
                <c:pt idx="6858">
                  <c:v>977.66099999999994</c:v>
                </c:pt>
                <c:pt idx="6859">
                  <c:v>965.15</c:v>
                </c:pt>
                <c:pt idx="6860">
                  <c:v>951.73</c:v>
                </c:pt>
                <c:pt idx="6861">
                  <c:v>938.39800000000002</c:v>
                </c:pt>
                <c:pt idx="6862">
                  <c:v>925.15599999999995</c:v>
                </c:pt>
                <c:pt idx="6863">
                  <c:v>911.00300000000004</c:v>
                </c:pt>
                <c:pt idx="6864">
                  <c:v>897.94</c:v>
                </c:pt>
                <c:pt idx="6865">
                  <c:v>884.96699999999998</c:v>
                </c:pt>
                <c:pt idx="6866">
                  <c:v>873.08399999999995</c:v>
                </c:pt>
                <c:pt idx="6867">
                  <c:v>860.29100000000005</c:v>
                </c:pt>
                <c:pt idx="6868">
                  <c:v>846.58799999999997</c:v>
                </c:pt>
                <c:pt idx="6869">
                  <c:v>833.976</c:v>
                </c:pt>
                <c:pt idx="6870">
                  <c:v>822.45399999999995</c:v>
                </c:pt>
                <c:pt idx="6871">
                  <c:v>809.02200000000005</c:v>
                </c:pt>
                <c:pt idx="6872">
                  <c:v>796.68200000000002</c:v>
                </c:pt>
                <c:pt idx="6873">
                  <c:v>784.43200000000002</c:v>
                </c:pt>
                <c:pt idx="6874">
                  <c:v>772.27300000000002</c:v>
                </c:pt>
                <c:pt idx="6875">
                  <c:v>761.20500000000004</c:v>
                </c:pt>
                <c:pt idx="6876">
                  <c:v>749.22799999999995</c:v>
                </c:pt>
                <c:pt idx="6877">
                  <c:v>737.34299999999996</c:v>
                </c:pt>
                <c:pt idx="6878">
                  <c:v>725.54899999999998</c:v>
                </c:pt>
                <c:pt idx="6879">
                  <c:v>712.846</c:v>
                </c:pt>
                <c:pt idx="6880">
                  <c:v>701.23500000000001</c:v>
                </c:pt>
                <c:pt idx="6881">
                  <c:v>690.71600000000001</c:v>
                </c:pt>
                <c:pt idx="6882">
                  <c:v>678.28899999999999</c:v>
                </c:pt>
                <c:pt idx="6883">
                  <c:v>666.95399999999995</c:v>
                </c:pt>
                <c:pt idx="6884">
                  <c:v>656.71100000000001</c:v>
                </c:pt>
                <c:pt idx="6885">
                  <c:v>645.55999999999995</c:v>
                </c:pt>
                <c:pt idx="6886">
                  <c:v>634.50099999999998</c:v>
                </c:pt>
                <c:pt idx="6887">
                  <c:v>622.53499999999997</c:v>
                </c:pt>
                <c:pt idx="6888">
                  <c:v>612.66200000000003</c:v>
                </c:pt>
                <c:pt idx="6889">
                  <c:v>601.88099999999997</c:v>
                </c:pt>
                <c:pt idx="6890">
                  <c:v>590.19200000000001</c:v>
                </c:pt>
                <c:pt idx="6891">
                  <c:v>579.59699999999998</c:v>
                </c:pt>
                <c:pt idx="6892">
                  <c:v>569.09500000000003</c:v>
                </c:pt>
                <c:pt idx="6893">
                  <c:v>559.68499999999995</c:v>
                </c:pt>
                <c:pt idx="6894">
                  <c:v>548.36900000000003</c:v>
                </c:pt>
                <c:pt idx="6895">
                  <c:v>538.14599999999996</c:v>
                </c:pt>
                <c:pt idx="6896">
                  <c:v>529.01700000000005</c:v>
                </c:pt>
                <c:pt idx="6897">
                  <c:v>517.98099999999999</c:v>
                </c:pt>
                <c:pt idx="6898">
                  <c:v>508.03899999999999</c:v>
                </c:pt>
                <c:pt idx="6899">
                  <c:v>499.19</c:v>
                </c:pt>
                <c:pt idx="6900">
                  <c:v>489.435</c:v>
                </c:pt>
                <c:pt idx="6901">
                  <c:v>479.774</c:v>
                </c:pt>
                <c:pt idx="6902">
                  <c:v>470.20699999999999</c:v>
                </c:pt>
                <c:pt idx="6903">
                  <c:v>460.73399999999998</c:v>
                </c:pt>
                <c:pt idx="6904">
                  <c:v>451.35500000000002</c:v>
                </c:pt>
                <c:pt idx="6905">
                  <c:v>441.07</c:v>
                </c:pt>
                <c:pt idx="6906">
                  <c:v>432.88</c:v>
                </c:pt>
                <c:pt idx="6907">
                  <c:v>423.78399999999999</c:v>
                </c:pt>
                <c:pt idx="6908">
                  <c:v>414.78199999999998</c:v>
                </c:pt>
                <c:pt idx="6909">
                  <c:v>405.875</c:v>
                </c:pt>
                <c:pt idx="6910">
                  <c:v>396.06299999999999</c:v>
                </c:pt>
                <c:pt idx="6911">
                  <c:v>387.346</c:v>
                </c:pt>
                <c:pt idx="6912">
                  <c:v>378.72300000000001</c:v>
                </c:pt>
                <c:pt idx="6913">
                  <c:v>371.19600000000003</c:v>
                </c:pt>
                <c:pt idx="6914">
                  <c:v>361.76299999999998</c:v>
                </c:pt>
                <c:pt idx="6915">
                  <c:v>354.42599999999999</c:v>
                </c:pt>
                <c:pt idx="6916">
                  <c:v>345.18400000000003</c:v>
                </c:pt>
                <c:pt idx="6917">
                  <c:v>337.03699999999998</c:v>
                </c:pt>
                <c:pt idx="6918">
                  <c:v>328.98500000000001</c:v>
                </c:pt>
                <c:pt idx="6919">
                  <c:v>321.029</c:v>
                </c:pt>
                <c:pt idx="6920">
                  <c:v>314.16800000000001</c:v>
                </c:pt>
                <c:pt idx="6921">
                  <c:v>305.40300000000002</c:v>
                </c:pt>
                <c:pt idx="6922">
                  <c:v>298.73399999999998</c:v>
                </c:pt>
                <c:pt idx="6923">
                  <c:v>291.161</c:v>
                </c:pt>
                <c:pt idx="6924">
                  <c:v>283.68299999999999</c:v>
                </c:pt>
                <c:pt idx="6925">
                  <c:v>275.30099999999999</c:v>
                </c:pt>
                <c:pt idx="6926">
                  <c:v>269.01499999999999</c:v>
                </c:pt>
                <c:pt idx="6927">
                  <c:v>261.82499999999999</c:v>
                </c:pt>
                <c:pt idx="6928">
                  <c:v>254.73099999999999</c:v>
                </c:pt>
                <c:pt idx="6929">
                  <c:v>247.73400000000001</c:v>
                </c:pt>
                <c:pt idx="6930">
                  <c:v>240.83199999999999</c:v>
                </c:pt>
                <c:pt idx="6931">
                  <c:v>233.02699999999999</c:v>
                </c:pt>
                <c:pt idx="6932">
                  <c:v>227.31899999999999</c:v>
                </c:pt>
                <c:pt idx="6933">
                  <c:v>219.70699999999999</c:v>
                </c:pt>
                <c:pt idx="6934">
                  <c:v>214.191</c:v>
                </c:pt>
                <c:pt idx="6935">
                  <c:v>207.77199999999999</c:v>
                </c:pt>
                <c:pt idx="6936">
                  <c:v>201.45</c:v>
                </c:pt>
                <c:pt idx="6937">
                  <c:v>194.22399999999999</c:v>
                </c:pt>
                <c:pt idx="6938">
                  <c:v>188.095</c:v>
                </c:pt>
                <c:pt idx="6939">
                  <c:v>182.06299999999999</c:v>
                </c:pt>
                <c:pt idx="6940">
                  <c:v>177.12799999999999</c:v>
                </c:pt>
                <c:pt idx="6941">
                  <c:v>171.28899999999999</c:v>
                </c:pt>
                <c:pt idx="6942">
                  <c:v>165.548</c:v>
                </c:pt>
                <c:pt idx="6943">
                  <c:v>159.904</c:v>
                </c:pt>
                <c:pt idx="6944">
                  <c:v>153.357</c:v>
                </c:pt>
                <c:pt idx="6945">
                  <c:v>148.90700000000001</c:v>
                </c:pt>
                <c:pt idx="6946">
                  <c:v>143.554</c:v>
                </c:pt>
                <c:pt idx="6947">
                  <c:v>137.29900000000001</c:v>
                </c:pt>
                <c:pt idx="6948">
                  <c:v>133.14099999999999</c:v>
                </c:pt>
                <c:pt idx="6949">
                  <c:v>127.08</c:v>
                </c:pt>
                <c:pt idx="6950">
                  <c:v>122.117</c:v>
                </c:pt>
                <c:pt idx="6951">
                  <c:v>117.251</c:v>
                </c:pt>
                <c:pt idx="6952">
                  <c:v>113.483</c:v>
                </c:pt>
                <c:pt idx="6953">
                  <c:v>107.812</c:v>
                </c:pt>
                <c:pt idx="6954">
                  <c:v>104.239</c:v>
                </c:pt>
                <c:pt idx="6955">
                  <c:v>99.763499999999993</c:v>
                </c:pt>
                <c:pt idx="6956">
                  <c:v>95.385800000000003</c:v>
                </c:pt>
                <c:pt idx="6957">
                  <c:v>91.105900000000005</c:v>
                </c:pt>
                <c:pt idx="6958">
                  <c:v>85.923699999999997</c:v>
                </c:pt>
                <c:pt idx="6959">
                  <c:v>81.839399999999998</c:v>
                </c:pt>
                <c:pt idx="6960">
                  <c:v>77.852999999999994</c:v>
                </c:pt>
                <c:pt idx="6961">
                  <c:v>73.964500000000001</c:v>
                </c:pt>
                <c:pt idx="6962">
                  <c:v>70.174000000000007</c:v>
                </c:pt>
                <c:pt idx="6963">
                  <c:v>67.481399999999994</c:v>
                </c:pt>
                <c:pt idx="6964">
                  <c:v>63.886899999999997</c:v>
                </c:pt>
                <c:pt idx="6965">
                  <c:v>60.390500000000003</c:v>
                </c:pt>
                <c:pt idx="6966">
                  <c:v>55.992100000000001</c:v>
                </c:pt>
                <c:pt idx="6967">
                  <c:v>52.691899999999997</c:v>
                </c:pt>
                <c:pt idx="6968">
                  <c:v>50.489899999999999</c:v>
                </c:pt>
                <c:pt idx="6969">
                  <c:v>46.386000000000003</c:v>
                </c:pt>
                <c:pt idx="6970">
                  <c:v>44.380400000000002</c:v>
                </c:pt>
                <c:pt idx="6971">
                  <c:v>41.472999999999999</c:v>
                </c:pt>
                <c:pt idx="6972">
                  <c:v>38.663899999999998</c:v>
                </c:pt>
                <c:pt idx="6973">
                  <c:v>34.953200000000002</c:v>
                </c:pt>
                <c:pt idx="6974">
                  <c:v>32.340699999999998</c:v>
                </c:pt>
                <c:pt idx="6975">
                  <c:v>29.826699999999999</c:v>
                </c:pt>
                <c:pt idx="6976">
                  <c:v>28.411000000000001</c:v>
                </c:pt>
                <c:pt idx="6977">
                  <c:v>26.093800000000002</c:v>
                </c:pt>
                <c:pt idx="6978">
                  <c:v>23.875</c:v>
                </c:pt>
                <c:pt idx="6979">
                  <c:v>20.7546</c:v>
                </c:pt>
                <c:pt idx="6980">
                  <c:v>18.732700000000001</c:v>
                </c:pt>
                <c:pt idx="6981">
                  <c:v>17.8094</c:v>
                </c:pt>
                <c:pt idx="6982">
                  <c:v>15.984500000000001</c:v>
                </c:pt>
                <c:pt idx="6983">
                  <c:v>13.2582</c:v>
                </c:pt>
                <c:pt idx="6984" formatCode="mmm\-yy">
                  <c:v>0</c:v>
                </c:pt>
                <c:pt idx="6985">
                  <c:v>11.1013</c:v>
                </c:pt>
                <c:pt idx="6986">
                  <c:v>8.6706699999999994</c:v>
                </c:pt>
                <c:pt idx="6987">
                  <c:v>7.3386699999999996</c:v>
                </c:pt>
                <c:pt idx="6988">
                  <c:v>6.1052799999999996</c:v>
                </c:pt>
                <c:pt idx="6989">
                  <c:v>5.9705300000000001</c:v>
                </c:pt>
                <c:pt idx="6990" formatCode="mmm\-yy">
                  <c:v>0</c:v>
                </c:pt>
                <c:pt idx="6991">
                  <c:v>2.9969299999999999</c:v>
                </c:pt>
                <c:pt idx="6992">
                  <c:v>3.1581100000000002</c:v>
                </c:pt>
                <c:pt idx="6993">
                  <c:v>2.4179599999999999</c:v>
                </c:pt>
                <c:pt idx="6994">
                  <c:v>1.7764800000000001</c:v>
                </c:pt>
                <c:pt idx="6995">
                  <c:v>0.233679</c:v>
                </c:pt>
                <c:pt idx="6996">
                  <c:v>-0.21043899999999999</c:v>
                </c:pt>
                <c:pt idx="6997">
                  <c:v>-0.55586899999999995</c:v>
                </c:pt>
                <c:pt idx="6998">
                  <c:v>-0.80260699999999996</c:v>
                </c:pt>
                <c:pt idx="6999">
                  <c:v>-0.95065100000000002</c:v>
                </c:pt>
                <c:pt idx="7000" formatCode="0.00E+00">
                  <c:v>3.33067E-12</c:v>
                </c:pt>
                <c:pt idx="7001">
                  <c:v>4.9347099999999998E-2</c:v>
                </c:pt>
                <c:pt idx="7002">
                  <c:v>-0.80261000000000005</c:v>
                </c:pt>
                <c:pt idx="7003">
                  <c:v>-0.55587399999999998</c:v>
                </c:pt>
                <c:pt idx="7004">
                  <c:v>0.78955500000000001</c:v>
                </c:pt>
                <c:pt idx="7005">
                  <c:v>1.23367</c:v>
                </c:pt>
                <c:pt idx="7006">
                  <c:v>1.77647</c:v>
                </c:pt>
                <c:pt idx="7007">
                  <c:v>2.4179499999999998</c:v>
                </c:pt>
                <c:pt idx="7008">
                  <c:v>2.1581000000000001</c:v>
                </c:pt>
                <c:pt idx="7009">
                  <c:v>3.9969199999999998</c:v>
                </c:pt>
                <c:pt idx="7010">
                  <c:v>4.9343899999999996</c:v>
                </c:pt>
                <c:pt idx="7011">
                  <c:v>5.97051</c:v>
                </c:pt>
                <c:pt idx="7012">
                  <c:v>6.1052600000000004</c:v>
                </c:pt>
                <c:pt idx="7013">
                  <c:v>8.3386499999999995</c:v>
                </c:pt>
                <c:pt idx="7014">
                  <c:v>8.6706400000000006</c:v>
                </c:pt>
                <c:pt idx="7015">
                  <c:v>10.1012</c:v>
                </c:pt>
                <c:pt idx="7016" formatCode="mmm\-yy">
                  <c:v>0</c:v>
                </c:pt>
                <c:pt idx="7017">
                  <c:v>13.2582</c:v>
                </c:pt>
                <c:pt idx="7018">
                  <c:v>14.984500000000001</c:v>
                </c:pt>
                <c:pt idx="7019">
                  <c:v>16.8093</c:v>
                </c:pt>
                <c:pt idx="7020">
                  <c:v>19.732700000000001</c:v>
                </c:pt>
                <c:pt idx="7021">
                  <c:v>20.7546</c:v>
                </c:pt>
                <c:pt idx="7022">
                  <c:v>22.8749</c:v>
                </c:pt>
                <c:pt idx="7023">
                  <c:v>26.093699999999998</c:v>
                </c:pt>
                <c:pt idx="7024">
                  <c:v>28.411000000000001</c:v>
                </c:pt>
                <c:pt idx="7025">
                  <c:v>30.826599999999999</c:v>
                </c:pt>
                <c:pt idx="7026">
                  <c:v>33.340699999999998</c:v>
                </c:pt>
                <c:pt idx="7027">
                  <c:v>35.953099999999999</c:v>
                </c:pt>
                <c:pt idx="7028">
                  <c:v>37.663899999999998</c:v>
                </c:pt>
                <c:pt idx="7029">
                  <c:v>40.472999999999999</c:v>
                </c:pt>
                <c:pt idx="7030">
                  <c:v>43.380299999999998</c:v>
                </c:pt>
                <c:pt idx="7031">
                  <c:v>47.386000000000003</c:v>
                </c:pt>
                <c:pt idx="7032">
                  <c:v>50.489800000000002</c:v>
                </c:pt>
                <c:pt idx="7033">
                  <c:v>52.691899999999997</c:v>
                </c:pt>
                <c:pt idx="7034">
                  <c:v>55.992100000000001</c:v>
                </c:pt>
                <c:pt idx="7035">
                  <c:v>60.3904</c:v>
                </c:pt>
                <c:pt idx="7036">
                  <c:v>62.886899999999997</c:v>
                </c:pt>
                <c:pt idx="7037">
                  <c:v>67.481399999999994</c:v>
                </c:pt>
                <c:pt idx="7038">
                  <c:v>70.173900000000003</c:v>
                </c:pt>
                <c:pt idx="7039">
                  <c:v>73.964500000000001</c:v>
                </c:pt>
                <c:pt idx="7040">
                  <c:v>77.852999999999994</c:v>
                </c:pt>
                <c:pt idx="7041">
                  <c:v>81.839399999999998</c:v>
                </c:pt>
                <c:pt idx="7042">
                  <c:v>86.923699999999997</c:v>
                </c:pt>
                <c:pt idx="7043">
                  <c:v>90.105800000000002</c:v>
                </c:pt>
                <c:pt idx="7044">
                  <c:v>95.3857</c:v>
                </c:pt>
                <c:pt idx="7045">
                  <c:v>99.763400000000004</c:v>
                </c:pt>
                <c:pt idx="7046">
                  <c:v>104.239</c:v>
                </c:pt>
                <c:pt idx="7047">
                  <c:v>108.812</c:v>
                </c:pt>
                <c:pt idx="7048">
                  <c:v>113.483</c:v>
                </c:pt>
                <c:pt idx="7049">
                  <c:v>118.251</c:v>
                </c:pt>
                <c:pt idx="7050">
                  <c:v>122.117</c:v>
                </c:pt>
                <c:pt idx="7051">
                  <c:v>128.08000000000001</c:v>
                </c:pt>
                <c:pt idx="7052">
                  <c:v>132.14099999999999</c:v>
                </c:pt>
                <c:pt idx="7053">
                  <c:v>137.29900000000001</c:v>
                </c:pt>
                <c:pt idx="7054">
                  <c:v>143.554</c:v>
                </c:pt>
                <c:pt idx="7055">
                  <c:v>148.90700000000001</c:v>
                </c:pt>
                <c:pt idx="7056">
                  <c:v>154.357</c:v>
                </c:pt>
                <c:pt idx="7057">
                  <c:v>158.904</c:v>
                </c:pt>
                <c:pt idx="7058">
                  <c:v>164.548</c:v>
                </c:pt>
                <c:pt idx="7059">
                  <c:v>171.28899999999999</c:v>
                </c:pt>
                <c:pt idx="7060">
                  <c:v>177.12700000000001</c:v>
                </c:pt>
                <c:pt idx="7061">
                  <c:v>182.06299999999999</c:v>
                </c:pt>
                <c:pt idx="7062">
                  <c:v>188.095</c:v>
                </c:pt>
                <c:pt idx="7063">
                  <c:v>194.22399999999999</c:v>
                </c:pt>
                <c:pt idx="7064">
                  <c:v>200.44900000000001</c:v>
                </c:pt>
                <c:pt idx="7065">
                  <c:v>207.77199999999999</c:v>
                </c:pt>
                <c:pt idx="7066">
                  <c:v>214.191</c:v>
                </c:pt>
                <c:pt idx="7067">
                  <c:v>220.70699999999999</c:v>
                </c:pt>
                <c:pt idx="7068">
                  <c:v>226.31899999999999</c:v>
                </c:pt>
                <c:pt idx="7069">
                  <c:v>233.02699999999999</c:v>
                </c:pt>
                <c:pt idx="7070">
                  <c:v>240.83199999999999</c:v>
                </c:pt>
                <c:pt idx="7071">
                  <c:v>247.73400000000001</c:v>
                </c:pt>
                <c:pt idx="7072">
                  <c:v>253.73099999999999</c:v>
                </c:pt>
                <c:pt idx="7073">
                  <c:v>261.82499999999999</c:v>
                </c:pt>
                <c:pt idx="7074">
                  <c:v>268.01499999999999</c:v>
                </c:pt>
                <c:pt idx="7075">
                  <c:v>276.30099999999999</c:v>
                </c:pt>
                <c:pt idx="7076">
                  <c:v>282.68299999999999</c:v>
                </c:pt>
                <c:pt idx="7077">
                  <c:v>290.16000000000003</c:v>
                </c:pt>
                <c:pt idx="7078">
                  <c:v>297.73399999999998</c:v>
                </c:pt>
                <c:pt idx="7079">
                  <c:v>306.40300000000002</c:v>
                </c:pt>
                <c:pt idx="7080">
                  <c:v>314.16800000000001</c:v>
                </c:pt>
                <c:pt idx="7081">
                  <c:v>321.029</c:v>
                </c:pt>
                <c:pt idx="7082">
                  <c:v>328.98500000000001</c:v>
                </c:pt>
                <c:pt idx="7083">
                  <c:v>337.03699999999998</c:v>
                </c:pt>
                <c:pt idx="7084">
                  <c:v>345.18400000000003</c:v>
                </c:pt>
                <c:pt idx="7085">
                  <c:v>353.42599999999999</c:v>
                </c:pt>
                <c:pt idx="7086">
                  <c:v>362.76299999999998</c:v>
                </c:pt>
                <c:pt idx="7087">
                  <c:v>370.19600000000003</c:v>
                </c:pt>
                <c:pt idx="7088">
                  <c:v>378.72300000000001</c:v>
                </c:pt>
                <c:pt idx="7089">
                  <c:v>388.346</c:v>
                </c:pt>
                <c:pt idx="7090">
                  <c:v>396.06299999999999</c:v>
                </c:pt>
                <c:pt idx="7091">
                  <c:v>404.875</c:v>
                </c:pt>
                <c:pt idx="7092">
                  <c:v>414.78199999999998</c:v>
                </c:pt>
                <c:pt idx="7093">
                  <c:v>422.78300000000002</c:v>
                </c:pt>
                <c:pt idx="7094">
                  <c:v>431.87900000000002</c:v>
                </c:pt>
                <c:pt idx="7095">
                  <c:v>441.07</c:v>
                </c:pt>
                <c:pt idx="7096">
                  <c:v>450.35399999999998</c:v>
                </c:pt>
                <c:pt idx="7097">
                  <c:v>460.733</c:v>
                </c:pt>
                <c:pt idx="7098">
                  <c:v>470.20699999999999</c:v>
                </c:pt>
                <c:pt idx="7099">
                  <c:v>478.774</c:v>
                </c:pt>
                <c:pt idx="7100">
                  <c:v>488.435</c:v>
                </c:pt>
                <c:pt idx="7101">
                  <c:v>498.19</c:v>
                </c:pt>
                <c:pt idx="7102">
                  <c:v>509.03800000000001</c:v>
                </c:pt>
                <c:pt idx="7103">
                  <c:v>518.98099999999999</c:v>
                </c:pt>
                <c:pt idx="7104">
                  <c:v>529.01700000000005</c:v>
                </c:pt>
                <c:pt idx="7105">
                  <c:v>538.14599999999996</c:v>
                </c:pt>
                <c:pt idx="7106">
                  <c:v>549.36900000000003</c:v>
                </c:pt>
                <c:pt idx="7107">
                  <c:v>558.68499999999995</c:v>
                </c:pt>
                <c:pt idx="7108">
                  <c:v>570.09500000000003</c:v>
                </c:pt>
                <c:pt idx="7109">
                  <c:v>580.59699999999998</c:v>
                </c:pt>
                <c:pt idx="7110">
                  <c:v>591.19200000000001</c:v>
                </c:pt>
                <c:pt idx="7111">
                  <c:v>600.88</c:v>
                </c:pt>
                <c:pt idx="7112">
                  <c:v>611.66099999999994</c:v>
                </c:pt>
                <c:pt idx="7113">
                  <c:v>622.53499999999997</c:v>
                </c:pt>
                <c:pt idx="7114">
                  <c:v>634.50099999999998</c:v>
                </c:pt>
                <c:pt idx="7115">
                  <c:v>644.55999999999995</c:v>
                </c:pt>
                <c:pt idx="7116">
                  <c:v>655.71</c:v>
                </c:pt>
                <c:pt idx="7117">
                  <c:v>667.95399999999995</c:v>
                </c:pt>
                <c:pt idx="7118">
                  <c:v>678.28899999999999</c:v>
                </c:pt>
                <c:pt idx="7119">
                  <c:v>689.71600000000001</c:v>
                </c:pt>
                <c:pt idx="7120">
                  <c:v>702.23500000000001</c:v>
                </c:pt>
                <c:pt idx="7121">
                  <c:v>713.846</c:v>
                </c:pt>
                <c:pt idx="7122">
                  <c:v>725.548</c:v>
                </c:pt>
                <c:pt idx="7123">
                  <c:v>736.34199999999998</c:v>
                </c:pt>
                <c:pt idx="7124">
                  <c:v>748.22799999999995</c:v>
                </c:pt>
                <c:pt idx="7125">
                  <c:v>761.20500000000004</c:v>
                </c:pt>
                <c:pt idx="7126">
                  <c:v>772.27200000000005</c:v>
                </c:pt>
                <c:pt idx="7127">
                  <c:v>784.43100000000004</c:v>
                </c:pt>
                <c:pt idx="7128">
                  <c:v>796.68100000000004</c:v>
                </c:pt>
                <c:pt idx="7129">
                  <c:v>810.02200000000005</c:v>
                </c:pt>
                <c:pt idx="7130">
                  <c:v>821.45399999999995</c:v>
                </c:pt>
                <c:pt idx="7131">
                  <c:v>834.976</c:v>
                </c:pt>
                <c:pt idx="7132">
                  <c:v>846.58799999999997</c:v>
                </c:pt>
                <c:pt idx="7133">
                  <c:v>859.29100000000005</c:v>
                </c:pt>
                <c:pt idx="7134">
                  <c:v>872.08399999999995</c:v>
                </c:pt>
                <c:pt idx="7135">
                  <c:v>884.96699999999998</c:v>
                </c:pt>
                <c:pt idx="7136">
                  <c:v>898.94</c:v>
                </c:pt>
                <c:pt idx="7137">
                  <c:v>911.00300000000004</c:v>
                </c:pt>
                <c:pt idx="7138">
                  <c:v>924.15599999999995</c:v>
                </c:pt>
                <c:pt idx="7139">
                  <c:v>937.39800000000002</c:v>
                </c:pt>
                <c:pt idx="7140">
                  <c:v>951.72900000000004</c:v>
                </c:pt>
                <c:pt idx="7141">
                  <c:v>965.15</c:v>
                </c:pt>
                <c:pt idx="7142">
                  <c:v>977.66</c:v>
                </c:pt>
                <c:pt idx="7143">
                  <c:v>992.25900000000001</c:v>
                </c:pt>
                <c:pt idx="7144">
                  <c:v>1004.95</c:v>
                </c:pt>
                <c:pt idx="7145">
                  <c:v>1018.72</c:v>
                </c:pt>
                <c:pt idx="7146">
                  <c:v>1032.5899999999999</c:v>
                </c:pt>
                <c:pt idx="7147">
                  <c:v>1047.54</c:v>
                </c:pt>
                <c:pt idx="7148">
                  <c:v>1060.5899999999999</c:v>
                </c:pt>
                <c:pt idx="7149">
                  <c:v>1075.72</c:v>
                </c:pt>
                <c:pt idx="7150">
                  <c:v>1089.93</c:v>
                </c:pt>
                <c:pt idx="7151">
                  <c:v>1104.24</c:v>
                </c:pt>
                <c:pt idx="7152">
                  <c:v>1118.6400000000001</c:v>
                </c:pt>
                <c:pt idx="7153">
                  <c:v>1132.1199999999999</c:v>
                </c:pt>
                <c:pt idx="7154">
                  <c:v>1147.69</c:v>
                </c:pt>
                <c:pt idx="7155">
                  <c:v>1161.3399999999999</c:v>
                </c:pt>
                <c:pt idx="7156">
                  <c:v>1177.0899999999999</c:v>
                </c:pt>
                <c:pt idx="7157">
                  <c:v>1190.92</c:v>
                </c:pt>
                <c:pt idx="7158">
                  <c:v>1206.8399999999999</c:v>
                </c:pt>
                <c:pt idx="7159">
                  <c:v>1220.8399999999999</c:v>
                </c:pt>
                <c:pt idx="7160">
                  <c:v>1236.93</c:v>
                </c:pt>
                <c:pt idx="7161">
                  <c:v>1252.1099999999999</c:v>
                </c:pt>
                <c:pt idx="7162">
                  <c:v>1266.3800000000001</c:v>
                </c:pt>
                <c:pt idx="7163">
                  <c:v>1281.73</c:v>
                </c:pt>
                <c:pt idx="7164">
                  <c:v>1298.1600000000001</c:v>
                </c:pt>
                <c:pt idx="7165">
                  <c:v>1313.68</c:v>
                </c:pt>
                <c:pt idx="7166">
                  <c:v>1329.29</c:v>
                </c:pt>
                <c:pt idx="7167">
                  <c:v>1343.99</c:v>
                </c:pt>
                <c:pt idx="7168">
                  <c:v>1360.77</c:v>
                </c:pt>
                <c:pt idx="7169">
                  <c:v>1375.63</c:v>
                </c:pt>
                <c:pt idx="7170">
                  <c:v>1392.58</c:v>
                </c:pt>
                <c:pt idx="7171">
                  <c:v>1408.61</c:v>
                </c:pt>
                <c:pt idx="7172">
                  <c:v>1424.73</c:v>
                </c:pt>
                <c:pt idx="7173">
                  <c:v>1439.94</c:v>
                </c:pt>
                <c:pt idx="7174">
                  <c:v>1456.23</c:v>
                </c:pt>
                <c:pt idx="7175">
                  <c:v>1472.6</c:v>
                </c:pt>
                <c:pt idx="7176">
                  <c:v>1489.06</c:v>
                </c:pt>
                <c:pt idx="7177">
                  <c:v>1505.6</c:v>
                </c:pt>
                <c:pt idx="7178">
                  <c:v>1523.22</c:v>
                </c:pt>
                <c:pt idx="7179">
                  <c:v>1539.93</c:v>
                </c:pt>
                <c:pt idx="7180">
                  <c:v>1555.72</c:v>
                </c:pt>
                <c:pt idx="7181">
                  <c:v>1573.6</c:v>
                </c:pt>
                <c:pt idx="7182">
                  <c:v>1590.55</c:v>
                </c:pt>
                <c:pt idx="7183">
                  <c:v>1607.6</c:v>
                </c:pt>
                <c:pt idx="7184">
                  <c:v>1624.72</c:v>
                </c:pt>
                <c:pt idx="7185">
                  <c:v>1641.93</c:v>
                </c:pt>
                <c:pt idx="7186">
                  <c:v>1658.22</c:v>
                </c:pt>
                <c:pt idx="7187">
                  <c:v>1675.59</c:v>
                </c:pt>
                <c:pt idx="7188">
                  <c:v>1693.04</c:v>
                </c:pt>
                <c:pt idx="7189">
                  <c:v>1711.58</c:v>
                </c:pt>
                <c:pt idx="7190">
                  <c:v>1729.19</c:v>
                </c:pt>
                <c:pt idx="7191">
                  <c:v>1745.89</c:v>
                </c:pt>
                <c:pt idx="7192">
                  <c:v>1763.67</c:v>
                </c:pt>
                <c:pt idx="7193">
                  <c:v>1782.54</c:v>
                </c:pt>
                <c:pt idx="7194">
                  <c:v>1800.48</c:v>
                </c:pt>
                <c:pt idx="7195">
                  <c:v>1818.5</c:v>
                </c:pt>
                <c:pt idx="7196">
                  <c:v>1835.61</c:v>
                </c:pt>
                <c:pt idx="7197">
                  <c:v>1854.79</c:v>
                </c:pt>
                <c:pt idx="7198">
                  <c:v>1873.06</c:v>
                </c:pt>
                <c:pt idx="7199">
                  <c:v>1890.4</c:v>
                </c:pt>
                <c:pt idx="7200">
                  <c:v>1908.83</c:v>
                </c:pt>
                <c:pt idx="7201">
                  <c:v>1927.34</c:v>
                </c:pt>
                <c:pt idx="7202">
                  <c:v>1945.92</c:v>
                </c:pt>
                <c:pt idx="7203">
                  <c:v>1965.59</c:v>
                </c:pt>
                <c:pt idx="7204">
                  <c:v>1983.33</c:v>
                </c:pt>
                <c:pt idx="7205">
                  <c:v>2002.15</c:v>
                </c:pt>
                <c:pt idx="7206">
                  <c:v>2022.06</c:v>
                </c:pt>
                <c:pt idx="7207">
                  <c:v>2040.04</c:v>
                </c:pt>
                <c:pt idx="7208">
                  <c:v>2059.1</c:v>
                </c:pt>
                <c:pt idx="7209">
                  <c:v>2079.23</c:v>
                </c:pt>
                <c:pt idx="7210">
                  <c:v>2097.4499999999998</c:v>
                </c:pt>
                <c:pt idx="7211">
                  <c:v>2116.7399999999998</c:v>
                </c:pt>
                <c:pt idx="7212">
                  <c:v>2137.12</c:v>
                </c:pt>
                <c:pt idx="7213">
                  <c:v>2155.56</c:v>
                </c:pt>
                <c:pt idx="7214">
                  <c:v>2176.09</c:v>
                </c:pt>
                <c:pt idx="7215">
                  <c:v>2194.6999999999998</c:v>
                </c:pt>
                <c:pt idx="7216">
                  <c:v>2214.38</c:v>
                </c:pt>
                <c:pt idx="7217">
                  <c:v>2235.13</c:v>
                </c:pt>
                <c:pt idx="7218">
                  <c:v>2253.9699999999998</c:v>
                </c:pt>
                <c:pt idx="7219">
                  <c:v>2273.88</c:v>
                </c:pt>
                <c:pt idx="7220">
                  <c:v>2293.87</c:v>
                </c:pt>
                <c:pt idx="7221">
                  <c:v>2314.9299999999998</c:v>
                </c:pt>
                <c:pt idx="7222">
                  <c:v>2335.0700000000002</c:v>
                </c:pt>
                <c:pt idx="7223">
                  <c:v>2355.2800000000002</c:v>
                </c:pt>
                <c:pt idx="7224">
                  <c:v>2374.5700000000002</c:v>
                </c:pt>
                <c:pt idx="7225">
                  <c:v>2394.94</c:v>
                </c:pt>
                <c:pt idx="7226">
                  <c:v>2416.38</c:v>
                </c:pt>
                <c:pt idx="7227">
                  <c:v>2436.9</c:v>
                </c:pt>
                <c:pt idx="7228">
                  <c:v>2456.4899999999998</c:v>
                </c:pt>
                <c:pt idx="7229">
                  <c:v>2478.15</c:v>
                </c:pt>
                <c:pt idx="7230">
                  <c:v>2498.89</c:v>
                </c:pt>
                <c:pt idx="7231">
                  <c:v>2519.6999999999998</c:v>
                </c:pt>
                <c:pt idx="7232">
                  <c:v>2540.59</c:v>
                </c:pt>
                <c:pt idx="7233">
                  <c:v>2561.5500000000002</c:v>
                </c:pt>
                <c:pt idx="7234">
                  <c:v>2582.58</c:v>
                </c:pt>
                <c:pt idx="7235">
                  <c:v>2603.69</c:v>
                </c:pt>
                <c:pt idx="7236">
                  <c:v>2624.87</c:v>
                </c:pt>
                <c:pt idx="7237">
                  <c:v>2645.12</c:v>
                </c:pt>
                <c:pt idx="7238">
                  <c:v>2666.45</c:v>
                </c:pt>
                <c:pt idx="7239">
                  <c:v>2688.84</c:v>
                </c:pt>
                <c:pt idx="7240">
                  <c:v>2710.31</c:v>
                </c:pt>
                <c:pt idx="7241">
                  <c:v>2730.86</c:v>
                </c:pt>
                <c:pt idx="7242">
                  <c:v>2752.47</c:v>
                </c:pt>
                <c:pt idx="7243">
                  <c:v>2775.15</c:v>
                </c:pt>
                <c:pt idx="7244">
                  <c:v>2796.91</c:v>
                </c:pt>
                <c:pt idx="7245">
                  <c:v>2817.74</c:v>
                </c:pt>
                <c:pt idx="7246">
                  <c:v>2839.63</c:v>
                </c:pt>
                <c:pt idx="7247">
                  <c:v>2861.6</c:v>
                </c:pt>
                <c:pt idx="7248">
                  <c:v>2883.64</c:v>
                </c:pt>
                <c:pt idx="7249">
                  <c:v>2905.75</c:v>
                </c:pt>
                <c:pt idx="7250">
                  <c:v>2928.93</c:v>
                </c:pt>
                <c:pt idx="7251">
                  <c:v>2951.18</c:v>
                </c:pt>
                <c:pt idx="7252">
                  <c:v>2972.5</c:v>
                </c:pt>
                <c:pt idx="7253">
                  <c:v>2994.89</c:v>
                </c:pt>
                <c:pt idx="7254">
                  <c:v>3017.35</c:v>
                </c:pt>
                <c:pt idx="7255">
                  <c:v>3039.87</c:v>
                </c:pt>
                <c:pt idx="7256">
                  <c:v>3063.47</c:v>
                </c:pt>
                <c:pt idx="7257">
                  <c:v>3086.13</c:v>
                </c:pt>
                <c:pt idx="7258">
                  <c:v>3107.86</c:v>
                </c:pt>
                <c:pt idx="7259">
                  <c:v>3130.66</c:v>
                </c:pt>
                <c:pt idx="7260">
                  <c:v>3153.53</c:v>
                </c:pt>
                <c:pt idx="7261">
                  <c:v>3176.46</c:v>
                </c:pt>
                <c:pt idx="7262">
                  <c:v>3199.47</c:v>
                </c:pt>
                <c:pt idx="7263">
                  <c:v>3223.54</c:v>
                </c:pt>
                <c:pt idx="7264">
                  <c:v>3246.67</c:v>
                </c:pt>
                <c:pt idx="7265">
                  <c:v>3268.87</c:v>
                </c:pt>
                <c:pt idx="7266">
                  <c:v>3293.14</c:v>
                </c:pt>
                <c:pt idx="7267">
                  <c:v>3316.48</c:v>
                </c:pt>
                <c:pt idx="7268">
                  <c:v>3338.88</c:v>
                </c:pt>
                <c:pt idx="7269">
                  <c:v>3363.35</c:v>
                </c:pt>
                <c:pt idx="7270">
                  <c:v>3385.88</c:v>
                </c:pt>
                <c:pt idx="7271">
                  <c:v>3410.48</c:v>
                </c:pt>
                <c:pt idx="7272">
                  <c:v>3434.14</c:v>
                </c:pt>
                <c:pt idx="7273">
                  <c:v>3457.87</c:v>
                </c:pt>
                <c:pt idx="7274">
                  <c:v>3480.66</c:v>
                </c:pt>
                <c:pt idx="7275">
                  <c:v>3504.52</c:v>
                </c:pt>
                <c:pt idx="7276">
                  <c:v>3529.44</c:v>
                </c:pt>
                <c:pt idx="7277">
                  <c:v>3552.42</c:v>
                </c:pt>
                <c:pt idx="7278">
                  <c:v>3576.47</c:v>
                </c:pt>
                <c:pt idx="7279">
                  <c:v>3601.58</c:v>
                </c:pt>
                <c:pt idx="7280">
                  <c:v>3624.76</c:v>
                </c:pt>
                <c:pt idx="7281">
                  <c:v>3649</c:v>
                </c:pt>
                <c:pt idx="7282">
                  <c:v>3674.3</c:v>
                </c:pt>
                <c:pt idx="7283">
                  <c:v>3697.66</c:v>
                </c:pt>
                <c:pt idx="7284">
                  <c:v>3723.09</c:v>
                </c:pt>
                <c:pt idx="7285">
                  <c:v>3747.57</c:v>
                </c:pt>
                <c:pt idx="7286">
                  <c:v>3771.12</c:v>
                </c:pt>
                <c:pt idx="7287">
                  <c:v>3795.73</c:v>
                </c:pt>
                <c:pt idx="7288">
                  <c:v>3820.4</c:v>
                </c:pt>
                <c:pt idx="7289">
                  <c:v>3845.14</c:v>
                </c:pt>
                <c:pt idx="7290">
                  <c:v>3869.93</c:v>
                </c:pt>
                <c:pt idx="7291">
                  <c:v>3894.78</c:v>
                </c:pt>
                <c:pt idx="7292">
                  <c:v>3920.7</c:v>
                </c:pt>
                <c:pt idx="7293">
                  <c:v>3944.67</c:v>
                </c:pt>
                <c:pt idx="7294">
                  <c:v>3969.7</c:v>
                </c:pt>
                <c:pt idx="7295">
                  <c:v>3994.8</c:v>
                </c:pt>
                <c:pt idx="7296">
                  <c:v>4020.95</c:v>
                </c:pt>
                <c:pt idx="7297">
                  <c:v>4046.16</c:v>
                </c:pt>
                <c:pt idx="7298">
                  <c:v>4071.43</c:v>
                </c:pt>
                <c:pt idx="7299">
                  <c:v>4096.76</c:v>
                </c:pt>
                <c:pt idx="7300">
                  <c:v>4121.1499999999996</c:v>
                </c:pt>
                <c:pt idx="7301">
                  <c:v>4147.59</c:v>
                </c:pt>
                <c:pt idx="7302">
                  <c:v>4173.09</c:v>
                </c:pt>
                <c:pt idx="7303">
                  <c:v>4198.66</c:v>
                </c:pt>
                <c:pt idx="7304">
                  <c:v>4223.2700000000004</c:v>
                </c:pt>
                <c:pt idx="7305">
                  <c:v>4249.95</c:v>
                </c:pt>
                <c:pt idx="7306">
                  <c:v>4274.68</c:v>
                </c:pt>
                <c:pt idx="7307">
                  <c:v>4301.47</c:v>
                </c:pt>
                <c:pt idx="7308">
                  <c:v>4326.3100000000004</c:v>
                </c:pt>
                <c:pt idx="7309">
                  <c:v>4353.21</c:v>
                </c:pt>
                <c:pt idx="7310">
                  <c:v>4378.17</c:v>
                </c:pt>
                <c:pt idx="7311">
                  <c:v>4405.18</c:v>
                </c:pt>
                <c:pt idx="7312">
                  <c:v>4431.24</c:v>
                </c:pt>
                <c:pt idx="7313">
                  <c:v>4457.3599999999997</c:v>
                </c:pt>
                <c:pt idx="7314">
                  <c:v>4482.54</c:v>
                </c:pt>
                <c:pt idx="7315">
                  <c:v>4509.7700000000004</c:v>
                </c:pt>
                <c:pt idx="7316">
                  <c:v>4535.0600000000004</c:v>
                </c:pt>
                <c:pt idx="7317">
                  <c:v>4562.3900000000003</c:v>
                </c:pt>
                <c:pt idx="7318">
                  <c:v>4588.79</c:v>
                </c:pt>
                <c:pt idx="7319">
                  <c:v>4615.2299999999996</c:v>
                </c:pt>
                <c:pt idx="7320">
                  <c:v>4641.7299999999996</c:v>
                </c:pt>
                <c:pt idx="7321">
                  <c:v>4667.28</c:v>
                </c:pt>
                <c:pt idx="7322">
                  <c:v>4693.8900000000003</c:v>
                </c:pt>
                <c:pt idx="7323">
                  <c:v>4720.54</c:v>
                </c:pt>
                <c:pt idx="7324">
                  <c:v>4747.25</c:v>
                </c:pt>
                <c:pt idx="7325">
                  <c:v>4775.01</c:v>
                </c:pt>
                <c:pt idx="7326">
                  <c:v>4800.83</c:v>
                </c:pt>
                <c:pt idx="7327">
                  <c:v>4827.6899999999996</c:v>
                </c:pt>
                <c:pt idx="7328">
                  <c:v>4854.6000000000004</c:v>
                </c:pt>
                <c:pt idx="7329">
                  <c:v>4882.57</c:v>
                </c:pt>
                <c:pt idx="7330">
                  <c:v>4909.59</c:v>
                </c:pt>
                <c:pt idx="7331">
                  <c:v>4935.6499999999996</c:v>
                </c:pt>
                <c:pt idx="7332">
                  <c:v>4963.7700000000004</c:v>
                </c:pt>
                <c:pt idx="7333">
                  <c:v>4990.93</c:v>
                </c:pt>
                <c:pt idx="7334">
                  <c:v>5018.1499999999996</c:v>
                </c:pt>
                <c:pt idx="7335">
                  <c:v>5045.41</c:v>
                </c:pt>
                <c:pt idx="7336">
                  <c:v>5071.7299999999996</c:v>
                </c:pt>
                <c:pt idx="7337">
                  <c:v>5099.09</c:v>
                </c:pt>
                <c:pt idx="7338">
                  <c:v>5127.5</c:v>
                </c:pt>
                <c:pt idx="7339">
                  <c:v>5154.96</c:v>
                </c:pt>
                <c:pt idx="7340">
                  <c:v>5182.46</c:v>
                </c:pt>
                <c:pt idx="7341">
                  <c:v>5210.0200000000004</c:v>
                </c:pt>
                <c:pt idx="7342">
                  <c:v>5237.62</c:v>
                </c:pt>
                <c:pt idx="7343">
                  <c:v>5264.27</c:v>
                </c:pt>
                <c:pt idx="7344">
                  <c:v>5291.96</c:v>
                </c:pt>
                <c:pt idx="7345">
                  <c:v>5319.7</c:v>
                </c:pt>
                <c:pt idx="7346">
                  <c:v>5348.49</c:v>
                </c:pt>
                <c:pt idx="7347">
                  <c:v>5375.32</c:v>
                </c:pt>
                <c:pt idx="7348">
                  <c:v>5403.2</c:v>
                </c:pt>
                <c:pt idx="7349">
                  <c:v>5431.13</c:v>
                </c:pt>
                <c:pt idx="7350">
                  <c:v>5460.09</c:v>
                </c:pt>
                <c:pt idx="7351">
                  <c:v>5488.11</c:v>
                </c:pt>
                <c:pt idx="7352">
                  <c:v>5515.17</c:v>
                </c:pt>
                <c:pt idx="7353">
                  <c:v>5543.27</c:v>
                </c:pt>
                <c:pt idx="7354">
                  <c:v>5571.42</c:v>
                </c:pt>
                <c:pt idx="7355">
                  <c:v>5600.61</c:v>
                </c:pt>
                <c:pt idx="7356">
                  <c:v>5628.84</c:v>
                </c:pt>
                <c:pt idx="7357">
                  <c:v>5656.12</c:v>
                </c:pt>
                <c:pt idx="7358">
                  <c:v>5684.44</c:v>
                </c:pt>
                <c:pt idx="7359">
                  <c:v>5713.8</c:v>
                </c:pt>
                <c:pt idx="7360">
                  <c:v>5741.21</c:v>
                </c:pt>
                <c:pt idx="7361">
                  <c:v>5770.65</c:v>
                </c:pt>
                <c:pt idx="7362">
                  <c:v>5798.14</c:v>
                </c:pt>
                <c:pt idx="7363">
                  <c:v>5827.67</c:v>
                </c:pt>
                <c:pt idx="7364">
                  <c:v>5856.24</c:v>
                </c:pt>
                <c:pt idx="7365">
                  <c:v>5883.86</c:v>
                </c:pt>
                <c:pt idx="7366">
                  <c:v>5912.51</c:v>
                </c:pt>
                <c:pt idx="7367">
                  <c:v>5942.2</c:v>
                </c:pt>
                <c:pt idx="7368">
                  <c:v>5969.94</c:v>
                </c:pt>
                <c:pt idx="7369">
                  <c:v>5999.71</c:v>
                </c:pt>
                <c:pt idx="7370">
                  <c:v>6028.52</c:v>
                </c:pt>
                <c:pt idx="7371">
                  <c:v>6057.37</c:v>
                </c:pt>
                <c:pt idx="7372">
                  <c:v>6086.26</c:v>
                </c:pt>
                <c:pt idx="7373">
                  <c:v>6115.19</c:v>
                </c:pt>
                <c:pt idx="7374">
                  <c:v>6144.16</c:v>
                </c:pt>
                <c:pt idx="7375">
                  <c:v>6173.17</c:v>
                </c:pt>
                <c:pt idx="7376">
                  <c:v>6201.21</c:v>
                </c:pt>
                <c:pt idx="7377">
                  <c:v>6231.29</c:v>
                </c:pt>
                <c:pt idx="7378">
                  <c:v>6259.41</c:v>
                </c:pt>
                <c:pt idx="7379">
                  <c:v>6288.56</c:v>
                </c:pt>
                <c:pt idx="7380">
                  <c:v>6317.75</c:v>
                </c:pt>
                <c:pt idx="7381">
                  <c:v>6347.98</c:v>
                </c:pt>
                <c:pt idx="7382">
                  <c:v>6376.25</c:v>
                </c:pt>
                <c:pt idx="7383">
                  <c:v>6405.55</c:v>
                </c:pt>
                <c:pt idx="7384">
                  <c:v>6434.88</c:v>
                </c:pt>
                <c:pt idx="7385">
                  <c:v>6465.25</c:v>
                </c:pt>
                <c:pt idx="7386">
                  <c:v>6494.66</c:v>
                </c:pt>
                <c:pt idx="7387">
                  <c:v>6523.1</c:v>
                </c:pt>
                <c:pt idx="7388">
                  <c:v>6553.57</c:v>
                </c:pt>
                <c:pt idx="7389">
                  <c:v>6583.08</c:v>
                </c:pt>
                <c:pt idx="7390">
                  <c:v>6612.62</c:v>
                </c:pt>
                <c:pt idx="7391">
                  <c:v>6642.2</c:v>
                </c:pt>
                <c:pt idx="7392">
                  <c:v>6670.8</c:v>
                </c:pt>
                <c:pt idx="7393">
                  <c:v>6701.45</c:v>
                </c:pt>
                <c:pt idx="7394">
                  <c:v>6730.12</c:v>
                </c:pt>
                <c:pt idx="7395">
                  <c:v>6759.83</c:v>
                </c:pt>
                <c:pt idx="7396">
                  <c:v>6790.56</c:v>
                </c:pt>
                <c:pt idx="7397">
                  <c:v>6819.33</c:v>
                </c:pt>
                <c:pt idx="7398">
                  <c:v>6849.13</c:v>
                </c:pt>
                <c:pt idx="7399">
                  <c:v>6878.97</c:v>
                </c:pt>
                <c:pt idx="7400">
                  <c:v>6908.83</c:v>
                </c:pt>
                <c:pt idx="7401">
                  <c:v>6939.72</c:v>
                </c:pt>
                <c:pt idx="7402">
                  <c:v>6968.65</c:v>
                </c:pt>
                <c:pt idx="7403">
                  <c:v>6999.6</c:v>
                </c:pt>
                <c:pt idx="7404">
                  <c:v>7029.58</c:v>
                </c:pt>
                <c:pt idx="7405">
                  <c:v>7059.6</c:v>
                </c:pt>
                <c:pt idx="7406">
                  <c:v>7089.64</c:v>
                </c:pt>
                <c:pt idx="7407">
                  <c:v>7119.71</c:v>
                </c:pt>
                <c:pt idx="7408">
                  <c:v>7148.81</c:v>
                </c:pt>
                <c:pt idx="7409">
                  <c:v>7178.93</c:v>
                </c:pt>
                <c:pt idx="7410">
                  <c:v>7210.09</c:v>
                </c:pt>
                <c:pt idx="7411">
                  <c:v>7240.27</c:v>
                </c:pt>
                <c:pt idx="7412">
                  <c:v>7269.48</c:v>
                </c:pt>
                <c:pt idx="7413">
                  <c:v>7300.72</c:v>
                </c:pt>
                <c:pt idx="7414">
                  <c:v>7329.98</c:v>
                </c:pt>
                <c:pt idx="7415">
                  <c:v>7360.27</c:v>
                </c:pt>
                <c:pt idx="7416">
                  <c:v>7390.58</c:v>
                </c:pt>
                <c:pt idx="7417">
                  <c:v>7421.93</c:v>
                </c:pt>
                <c:pt idx="7418">
                  <c:v>7451.29</c:v>
                </c:pt>
                <c:pt idx="7419">
                  <c:v>7482.68</c:v>
                </c:pt>
                <c:pt idx="7420">
                  <c:v>7512.1</c:v>
                </c:pt>
                <c:pt idx="7421">
                  <c:v>7542.54</c:v>
                </c:pt>
                <c:pt idx="7422">
                  <c:v>7574.01</c:v>
                </c:pt>
                <c:pt idx="7423">
                  <c:v>7603.5</c:v>
                </c:pt>
                <c:pt idx="7424">
                  <c:v>7635.01</c:v>
                </c:pt>
                <c:pt idx="7425">
                  <c:v>7665.55</c:v>
                </c:pt>
                <c:pt idx="7426">
                  <c:v>7696.11</c:v>
                </c:pt>
                <c:pt idx="7427">
                  <c:v>7726.69</c:v>
                </c:pt>
                <c:pt idx="7428">
                  <c:v>7756.29</c:v>
                </c:pt>
                <c:pt idx="7429">
                  <c:v>7786.92</c:v>
                </c:pt>
                <c:pt idx="7430">
                  <c:v>7817.57</c:v>
                </c:pt>
                <c:pt idx="7431">
                  <c:v>7849.24</c:v>
                </c:pt>
                <c:pt idx="7432">
                  <c:v>7878.93</c:v>
                </c:pt>
                <c:pt idx="7433">
                  <c:v>7909.64</c:v>
                </c:pt>
                <c:pt idx="7434">
                  <c:v>7940.37</c:v>
                </c:pt>
                <c:pt idx="7435">
                  <c:v>7972.13</c:v>
                </c:pt>
                <c:pt idx="7436">
                  <c:v>8001.9</c:v>
                </c:pt>
                <c:pt idx="7437">
                  <c:v>8032.69</c:v>
                </c:pt>
                <c:pt idx="7438">
                  <c:v>8064.51</c:v>
                </c:pt>
                <c:pt idx="7439">
                  <c:v>8094.34</c:v>
                </c:pt>
                <c:pt idx="7440">
                  <c:v>8126.19</c:v>
                </c:pt>
                <c:pt idx="7441">
                  <c:v>8156.06</c:v>
                </c:pt>
                <c:pt idx="7442">
                  <c:v>8186.94</c:v>
                </c:pt>
                <c:pt idx="7443">
                  <c:v>8218.85</c:v>
                </c:pt>
                <c:pt idx="7444">
                  <c:v>8249.77</c:v>
                </c:pt>
                <c:pt idx="7445">
                  <c:v>8279.7099999999991</c:v>
                </c:pt>
                <c:pt idx="7446">
                  <c:v>8311.67</c:v>
                </c:pt>
                <c:pt idx="7447">
                  <c:v>8342.64</c:v>
                </c:pt>
                <c:pt idx="7448">
                  <c:v>8373.6299999999992</c:v>
                </c:pt>
                <c:pt idx="7449">
                  <c:v>8403.6299999999992</c:v>
                </c:pt>
                <c:pt idx="7450">
                  <c:v>8434.66</c:v>
                </c:pt>
                <c:pt idx="7451">
                  <c:v>8465.69</c:v>
                </c:pt>
                <c:pt idx="7452">
                  <c:v>8496.74</c:v>
                </c:pt>
                <c:pt idx="7453">
                  <c:v>8528.81</c:v>
                </c:pt>
                <c:pt idx="7454">
                  <c:v>8559.89</c:v>
                </c:pt>
                <c:pt idx="7455">
                  <c:v>8589.99</c:v>
                </c:pt>
                <c:pt idx="7456">
                  <c:v>8621.1</c:v>
                </c:pt>
                <c:pt idx="7457">
                  <c:v>8652.2199999999993</c:v>
                </c:pt>
                <c:pt idx="7458">
                  <c:v>8684.36</c:v>
                </c:pt>
                <c:pt idx="7459">
                  <c:v>8714.51</c:v>
                </c:pt>
                <c:pt idx="7460">
                  <c:v>8745.67</c:v>
                </c:pt>
                <c:pt idx="7461">
                  <c:v>8777.84</c:v>
                </c:pt>
                <c:pt idx="7462">
                  <c:v>8808.0300000000007</c:v>
                </c:pt>
                <c:pt idx="7463">
                  <c:v>8840.23</c:v>
                </c:pt>
                <c:pt idx="7464">
                  <c:v>8870.44</c:v>
                </c:pt>
                <c:pt idx="7465">
                  <c:v>8902.66</c:v>
                </c:pt>
                <c:pt idx="7466">
                  <c:v>8933.89</c:v>
                </c:pt>
                <c:pt idx="7467">
                  <c:v>8964.1299999999992</c:v>
                </c:pt>
                <c:pt idx="7468">
                  <c:v>8996.3799999999992</c:v>
                </c:pt>
                <c:pt idx="7469">
                  <c:v>9027.64</c:v>
                </c:pt>
                <c:pt idx="7470">
                  <c:v>9058.92</c:v>
                </c:pt>
                <c:pt idx="7471">
                  <c:v>9089.2000000000007</c:v>
                </c:pt>
                <c:pt idx="7472">
                  <c:v>9121.49</c:v>
                </c:pt>
                <c:pt idx="7473">
                  <c:v>9151.7900000000009</c:v>
                </c:pt>
                <c:pt idx="7474">
                  <c:v>9184.09</c:v>
                </c:pt>
                <c:pt idx="7475">
                  <c:v>9214.41</c:v>
                </c:pt>
                <c:pt idx="7476">
                  <c:v>9246.73</c:v>
                </c:pt>
                <c:pt idx="7477">
                  <c:v>9278.06</c:v>
                </c:pt>
                <c:pt idx="7478">
                  <c:v>9308.4</c:v>
                </c:pt>
                <c:pt idx="7479">
                  <c:v>9340.74</c:v>
                </c:pt>
                <c:pt idx="7480">
                  <c:v>9371.09</c:v>
                </c:pt>
                <c:pt idx="7481">
                  <c:v>9403.4500000000007</c:v>
                </c:pt>
                <c:pt idx="7482">
                  <c:v>9433.81</c:v>
                </c:pt>
                <c:pt idx="7483">
                  <c:v>9466.18</c:v>
                </c:pt>
                <c:pt idx="7484">
                  <c:v>9496.56</c:v>
                </c:pt>
                <c:pt idx="7485">
                  <c:v>9528.94</c:v>
                </c:pt>
                <c:pt idx="7486">
                  <c:v>9559.32</c:v>
                </c:pt>
                <c:pt idx="7487">
                  <c:v>9591.7099999999991</c:v>
                </c:pt>
                <c:pt idx="7488">
                  <c:v>9622.1</c:v>
                </c:pt>
                <c:pt idx="7489">
                  <c:v>9654.49</c:v>
                </c:pt>
                <c:pt idx="7490">
                  <c:v>9684.89</c:v>
                </c:pt>
                <c:pt idx="7491">
                  <c:v>9717.2900000000009</c:v>
                </c:pt>
                <c:pt idx="7492">
                  <c:v>9748.7000000000007</c:v>
                </c:pt>
                <c:pt idx="7493">
                  <c:v>9780.11</c:v>
                </c:pt>
                <c:pt idx="7494">
                  <c:v>9811.52</c:v>
                </c:pt>
                <c:pt idx="7495">
                  <c:v>9842.93</c:v>
                </c:pt>
                <c:pt idx="7496">
                  <c:v>9874.34</c:v>
                </c:pt>
                <c:pt idx="7497">
                  <c:v>9904.75</c:v>
                </c:pt>
                <c:pt idx="7498">
                  <c:v>9937.17</c:v>
                </c:pt>
                <c:pt idx="7499">
                  <c:v>9967.58</c:v>
                </c:pt>
                <c:pt idx="7500">
                  <c:v>9999</c:v>
                </c:pt>
                <c:pt idx="7501">
                  <c:v>10030.4</c:v>
                </c:pt>
                <c:pt idx="7502">
                  <c:v>10062.799999999999</c:v>
                </c:pt>
                <c:pt idx="7503">
                  <c:v>10093.200000000001</c:v>
                </c:pt>
                <c:pt idx="7504">
                  <c:v>10125.700000000001</c:v>
                </c:pt>
                <c:pt idx="7505">
                  <c:v>10156.1</c:v>
                </c:pt>
                <c:pt idx="7506">
                  <c:v>10188.5</c:v>
                </c:pt>
                <c:pt idx="7507">
                  <c:v>10219.9</c:v>
                </c:pt>
                <c:pt idx="7508">
                  <c:v>10250.299999999999</c:v>
                </c:pt>
                <c:pt idx="7509">
                  <c:v>10281.700000000001</c:v>
                </c:pt>
                <c:pt idx="7510">
                  <c:v>10314.1</c:v>
                </c:pt>
                <c:pt idx="7511">
                  <c:v>10344.5</c:v>
                </c:pt>
                <c:pt idx="7512">
                  <c:v>10376.9</c:v>
                </c:pt>
                <c:pt idx="7513">
                  <c:v>10408.299999999999</c:v>
                </c:pt>
                <c:pt idx="7514">
                  <c:v>10438.700000000001</c:v>
                </c:pt>
                <c:pt idx="7515">
                  <c:v>10470.1</c:v>
                </c:pt>
                <c:pt idx="7516">
                  <c:v>10502.4</c:v>
                </c:pt>
                <c:pt idx="7517">
                  <c:v>10532.8</c:v>
                </c:pt>
                <c:pt idx="7518">
                  <c:v>10564.2</c:v>
                </c:pt>
                <c:pt idx="7519">
                  <c:v>10596.5</c:v>
                </c:pt>
                <c:pt idx="7520">
                  <c:v>10626.9</c:v>
                </c:pt>
                <c:pt idx="7521">
                  <c:v>10659.3</c:v>
                </c:pt>
                <c:pt idx="7522">
                  <c:v>10690.6</c:v>
                </c:pt>
                <c:pt idx="7523">
                  <c:v>10721.9</c:v>
                </c:pt>
                <c:pt idx="7524">
                  <c:v>10752.3</c:v>
                </c:pt>
                <c:pt idx="7525">
                  <c:v>10783.6</c:v>
                </c:pt>
                <c:pt idx="7526">
                  <c:v>10815.9</c:v>
                </c:pt>
                <c:pt idx="7527">
                  <c:v>10846.2</c:v>
                </c:pt>
                <c:pt idx="7528">
                  <c:v>10878.5</c:v>
                </c:pt>
                <c:pt idx="7529">
                  <c:v>10908.8</c:v>
                </c:pt>
                <c:pt idx="7530">
                  <c:v>10941.1</c:v>
                </c:pt>
                <c:pt idx="7531">
                  <c:v>10972.4</c:v>
                </c:pt>
                <c:pt idx="7532">
                  <c:v>11002.6</c:v>
                </c:pt>
                <c:pt idx="7533">
                  <c:v>11033.9</c:v>
                </c:pt>
                <c:pt idx="7534">
                  <c:v>11065.1</c:v>
                </c:pt>
                <c:pt idx="7535">
                  <c:v>11096.3</c:v>
                </c:pt>
                <c:pt idx="7536">
                  <c:v>11128.6</c:v>
                </c:pt>
                <c:pt idx="7537">
                  <c:v>11158.8</c:v>
                </c:pt>
                <c:pt idx="7538">
                  <c:v>11191</c:v>
                </c:pt>
                <c:pt idx="7539">
                  <c:v>11221.2</c:v>
                </c:pt>
                <c:pt idx="7540">
                  <c:v>11253.3</c:v>
                </c:pt>
                <c:pt idx="7541">
                  <c:v>11283.5</c:v>
                </c:pt>
                <c:pt idx="7542">
                  <c:v>11314.6</c:v>
                </c:pt>
                <c:pt idx="7543">
                  <c:v>11345.8</c:v>
                </c:pt>
                <c:pt idx="7544">
                  <c:v>11376.9</c:v>
                </c:pt>
                <c:pt idx="7545">
                  <c:v>11409</c:v>
                </c:pt>
                <c:pt idx="7546">
                  <c:v>11440.1</c:v>
                </c:pt>
                <c:pt idx="7547">
                  <c:v>11470.2</c:v>
                </c:pt>
                <c:pt idx="7548">
                  <c:v>11502.3</c:v>
                </c:pt>
                <c:pt idx="7549">
                  <c:v>11533.3</c:v>
                </c:pt>
                <c:pt idx="7550">
                  <c:v>11563.3</c:v>
                </c:pt>
                <c:pt idx="7551">
                  <c:v>11595.4</c:v>
                </c:pt>
                <c:pt idx="7552">
                  <c:v>11626.4</c:v>
                </c:pt>
                <c:pt idx="7553">
                  <c:v>11656.4</c:v>
                </c:pt>
                <c:pt idx="7554">
                  <c:v>11687.3</c:v>
                </c:pt>
                <c:pt idx="7555">
                  <c:v>11719.3</c:v>
                </c:pt>
                <c:pt idx="7556">
                  <c:v>11750.2</c:v>
                </c:pt>
                <c:pt idx="7557">
                  <c:v>11781.2</c:v>
                </c:pt>
                <c:pt idx="7558">
                  <c:v>11812.1</c:v>
                </c:pt>
                <c:pt idx="7559">
                  <c:v>11842.9</c:v>
                </c:pt>
                <c:pt idx="7560">
                  <c:v>11872.8</c:v>
                </c:pt>
                <c:pt idx="7561">
                  <c:v>11903.7</c:v>
                </c:pt>
                <c:pt idx="7562">
                  <c:v>11935.5</c:v>
                </c:pt>
                <c:pt idx="7563">
                  <c:v>11966.3</c:v>
                </c:pt>
                <c:pt idx="7564">
                  <c:v>11996.1</c:v>
                </c:pt>
                <c:pt idx="7565">
                  <c:v>12027.9</c:v>
                </c:pt>
                <c:pt idx="7566">
                  <c:v>12057.6</c:v>
                </c:pt>
                <c:pt idx="7567">
                  <c:v>12088.4</c:v>
                </c:pt>
                <c:pt idx="7568">
                  <c:v>12120.1</c:v>
                </c:pt>
                <c:pt idx="7569">
                  <c:v>12150.8</c:v>
                </c:pt>
                <c:pt idx="7570">
                  <c:v>12181.4</c:v>
                </c:pt>
                <c:pt idx="7571">
                  <c:v>12212.1</c:v>
                </c:pt>
                <c:pt idx="7572">
                  <c:v>12242.7</c:v>
                </c:pt>
                <c:pt idx="7573">
                  <c:v>12272.3</c:v>
                </c:pt>
                <c:pt idx="7574">
                  <c:v>12303.9</c:v>
                </c:pt>
                <c:pt idx="7575">
                  <c:v>12333.5</c:v>
                </c:pt>
                <c:pt idx="7576">
                  <c:v>12364</c:v>
                </c:pt>
                <c:pt idx="7577">
                  <c:v>12395.5</c:v>
                </c:pt>
                <c:pt idx="7578">
                  <c:v>12425</c:v>
                </c:pt>
                <c:pt idx="7579">
                  <c:v>12456.5</c:v>
                </c:pt>
                <c:pt idx="7580">
                  <c:v>12485.9</c:v>
                </c:pt>
                <c:pt idx="7581">
                  <c:v>12517.3</c:v>
                </c:pt>
                <c:pt idx="7582">
                  <c:v>12546.7</c:v>
                </c:pt>
                <c:pt idx="7583">
                  <c:v>12577.1</c:v>
                </c:pt>
                <c:pt idx="7584">
                  <c:v>12608.4</c:v>
                </c:pt>
                <c:pt idx="7585">
                  <c:v>12637.7</c:v>
                </c:pt>
                <c:pt idx="7586">
                  <c:v>12668</c:v>
                </c:pt>
                <c:pt idx="7587">
                  <c:v>12699.3</c:v>
                </c:pt>
                <c:pt idx="7588">
                  <c:v>12729.5</c:v>
                </c:pt>
                <c:pt idx="7589">
                  <c:v>12759.7</c:v>
                </c:pt>
                <c:pt idx="7590">
                  <c:v>12789.9</c:v>
                </c:pt>
                <c:pt idx="7591">
                  <c:v>12820.1</c:v>
                </c:pt>
                <c:pt idx="7592">
                  <c:v>12849.2</c:v>
                </c:pt>
                <c:pt idx="7593">
                  <c:v>12880.3</c:v>
                </c:pt>
                <c:pt idx="7594">
                  <c:v>12909.4</c:v>
                </c:pt>
                <c:pt idx="7595">
                  <c:v>12940.4</c:v>
                </c:pt>
                <c:pt idx="7596">
                  <c:v>12970.4</c:v>
                </c:pt>
                <c:pt idx="7597">
                  <c:v>12999.4</c:v>
                </c:pt>
                <c:pt idx="7598">
                  <c:v>13029.4</c:v>
                </c:pt>
                <c:pt idx="7599">
                  <c:v>13059.3</c:v>
                </c:pt>
                <c:pt idx="7600">
                  <c:v>13089.2</c:v>
                </c:pt>
                <c:pt idx="7601">
                  <c:v>13119</c:v>
                </c:pt>
                <c:pt idx="7602">
                  <c:v>13148.9</c:v>
                </c:pt>
                <c:pt idx="7603">
                  <c:v>13178.7</c:v>
                </c:pt>
                <c:pt idx="7604">
                  <c:v>13208.4</c:v>
                </c:pt>
                <c:pt idx="7605">
                  <c:v>13238.2</c:v>
                </c:pt>
                <c:pt idx="7606">
                  <c:v>13267.9</c:v>
                </c:pt>
                <c:pt idx="7607">
                  <c:v>13298.6</c:v>
                </c:pt>
                <c:pt idx="7608">
                  <c:v>13328.2</c:v>
                </c:pt>
                <c:pt idx="7609">
                  <c:v>13356.8</c:v>
                </c:pt>
                <c:pt idx="7610">
                  <c:v>13387.4</c:v>
                </c:pt>
                <c:pt idx="7611">
                  <c:v>13416.9</c:v>
                </c:pt>
                <c:pt idx="7612">
                  <c:v>13446.4</c:v>
                </c:pt>
                <c:pt idx="7613">
                  <c:v>13475.9</c:v>
                </c:pt>
                <c:pt idx="7614">
                  <c:v>13505.3</c:v>
                </c:pt>
                <c:pt idx="7615">
                  <c:v>13533.7</c:v>
                </c:pt>
                <c:pt idx="7616">
                  <c:v>13564.1</c:v>
                </c:pt>
                <c:pt idx="7617">
                  <c:v>13593.5</c:v>
                </c:pt>
                <c:pt idx="7618">
                  <c:v>13621.8</c:v>
                </c:pt>
                <c:pt idx="7619">
                  <c:v>13652</c:v>
                </c:pt>
                <c:pt idx="7620">
                  <c:v>13680.2</c:v>
                </c:pt>
                <c:pt idx="7621">
                  <c:v>13710.4</c:v>
                </c:pt>
                <c:pt idx="7622">
                  <c:v>13739.6</c:v>
                </c:pt>
                <c:pt idx="7623">
                  <c:v>13768.7</c:v>
                </c:pt>
                <c:pt idx="7624">
                  <c:v>13796.8</c:v>
                </c:pt>
                <c:pt idx="7625">
                  <c:v>13826.8</c:v>
                </c:pt>
                <c:pt idx="7626">
                  <c:v>13855.8</c:v>
                </c:pt>
                <c:pt idx="7627">
                  <c:v>13884.8</c:v>
                </c:pt>
                <c:pt idx="7628">
                  <c:v>13912.7</c:v>
                </c:pt>
                <c:pt idx="7629">
                  <c:v>13941.6</c:v>
                </c:pt>
                <c:pt idx="7630">
                  <c:v>13970.5</c:v>
                </c:pt>
                <c:pt idx="7631">
                  <c:v>14000.3</c:v>
                </c:pt>
                <c:pt idx="7632">
                  <c:v>14029.1</c:v>
                </c:pt>
                <c:pt idx="7633">
                  <c:v>14056.8</c:v>
                </c:pt>
                <c:pt idx="7634">
                  <c:v>14085.5</c:v>
                </c:pt>
                <c:pt idx="7635">
                  <c:v>14115.1</c:v>
                </c:pt>
                <c:pt idx="7636">
                  <c:v>14142.8</c:v>
                </c:pt>
                <c:pt idx="7637">
                  <c:v>14172.3</c:v>
                </c:pt>
                <c:pt idx="7638">
                  <c:v>14200.9</c:v>
                </c:pt>
                <c:pt idx="7639">
                  <c:v>14228.3</c:v>
                </c:pt>
                <c:pt idx="7640">
                  <c:v>14256.8</c:v>
                </c:pt>
                <c:pt idx="7641">
                  <c:v>14286.2</c:v>
                </c:pt>
                <c:pt idx="7642">
                  <c:v>14314.6</c:v>
                </c:pt>
                <c:pt idx="7643">
                  <c:v>14341.9</c:v>
                </c:pt>
                <c:pt idx="7644">
                  <c:v>14370.2</c:v>
                </c:pt>
                <c:pt idx="7645">
                  <c:v>14399.4</c:v>
                </c:pt>
                <c:pt idx="7646">
                  <c:v>14427.6</c:v>
                </c:pt>
                <c:pt idx="7647">
                  <c:v>14455.7</c:v>
                </c:pt>
                <c:pt idx="7648">
                  <c:v>14483.8</c:v>
                </c:pt>
                <c:pt idx="7649">
                  <c:v>14511.9</c:v>
                </c:pt>
                <c:pt idx="7650">
                  <c:v>14538.9</c:v>
                </c:pt>
                <c:pt idx="7651">
                  <c:v>14566.9</c:v>
                </c:pt>
                <c:pt idx="7652">
                  <c:v>14594.8</c:v>
                </c:pt>
                <c:pt idx="7653">
                  <c:v>14622.7</c:v>
                </c:pt>
                <c:pt idx="7654">
                  <c:v>14650.5</c:v>
                </c:pt>
                <c:pt idx="7655">
                  <c:v>14679.3</c:v>
                </c:pt>
                <c:pt idx="7656">
                  <c:v>14706</c:v>
                </c:pt>
                <c:pt idx="7657">
                  <c:v>14733.7</c:v>
                </c:pt>
                <c:pt idx="7658">
                  <c:v>14761.4</c:v>
                </c:pt>
                <c:pt idx="7659">
                  <c:v>14790</c:v>
                </c:pt>
                <c:pt idx="7660">
                  <c:v>14816.5</c:v>
                </c:pt>
                <c:pt idx="7661">
                  <c:v>14844</c:v>
                </c:pt>
                <c:pt idx="7662">
                  <c:v>14872.5</c:v>
                </c:pt>
                <c:pt idx="7663">
                  <c:v>14898.9</c:v>
                </c:pt>
                <c:pt idx="7664">
                  <c:v>14927.3</c:v>
                </c:pt>
                <c:pt idx="7665">
                  <c:v>14953.6</c:v>
                </c:pt>
                <c:pt idx="7666">
                  <c:v>14981.9</c:v>
                </c:pt>
                <c:pt idx="7667">
                  <c:v>15009.1</c:v>
                </c:pt>
                <c:pt idx="7668">
                  <c:v>15035.2</c:v>
                </c:pt>
                <c:pt idx="7669">
                  <c:v>15063.3</c:v>
                </c:pt>
                <c:pt idx="7670">
                  <c:v>15089.4</c:v>
                </c:pt>
                <c:pt idx="7671">
                  <c:v>15117.4</c:v>
                </c:pt>
                <c:pt idx="7672">
                  <c:v>15143.4</c:v>
                </c:pt>
                <c:pt idx="7673">
                  <c:v>15170.3</c:v>
                </c:pt>
                <c:pt idx="7674">
                  <c:v>15197.2</c:v>
                </c:pt>
                <c:pt idx="7675">
                  <c:v>15225</c:v>
                </c:pt>
                <c:pt idx="7676">
                  <c:v>15250.7</c:v>
                </c:pt>
                <c:pt idx="7677">
                  <c:v>15278.5</c:v>
                </c:pt>
                <c:pt idx="7678">
                  <c:v>15305.1</c:v>
                </c:pt>
                <c:pt idx="7679">
                  <c:v>15330.7</c:v>
                </c:pt>
                <c:pt idx="7680">
                  <c:v>15357.3</c:v>
                </c:pt>
                <c:pt idx="7681">
                  <c:v>15383.8</c:v>
                </c:pt>
                <c:pt idx="7682">
                  <c:v>15410.2</c:v>
                </c:pt>
                <c:pt idx="7683">
                  <c:v>15436.6</c:v>
                </c:pt>
                <c:pt idx="7684">
                  <c:v>15462.9</c:v>
                </c:pt>
                <c:pt idx="7685">
                  <c:v>15489.2</c:v>
                </c:pt>
                <c:pt idx="7686">
                  <c:v>15515.5</c:v>
                </c:pt>
                <c:pt idx="7687">
                  <c:v>15542.6</c:v>
                </c:pt>
                <c:pt idx="7688">
                  <c:v>15568.8</c:v>
                </c:pt>
                <c:pt idx="7689">
                  <c:v>15593.8</c:v>
                </c:pt>
                <c:pt idx="7690">
                  <c:v>15620.8</c:v>
                </c:pt>
                <c:pt idx="7691">
                  <c:v>15646.8</c:v>
                </c:pt>
                <c:pt idx="7692">
                  <c:v>15671.7</c:v>
                </c:pt>
                <c:pt idx="7693">
                  <c:v>15697.5</c:v>
                </c:pt>
                <c:pt idx="7694">
                  <c:v>15724.3</c:v>
                </c:pt>
                <c:pt idx="7695">
                  <c:v>15750.1</c:v>
                </c:pt>
                <c:pt idx="7696">
                  <c:v>15775.7</c:v>
                </c:pt>
                <c:pt idx="7697">
                  <c:v>15800.3</c:v>
                </c:pt>
                <c:pt idx="7698">
                  <c:v>15826.9</c:v>
                </c:pt>
                <c:pt idx="7699">
                  <c:v>15852.4</c:v>
                </c:pt>
                <c:pt idx="7700">
                  <c:v>15876.9</c:v>
                </c:pt>
                <c:pt idx="7701">
                  <c:v>15903.2</c:v>
                </c:pt>
                <c:pt idx="7702">
                  <c:v>15927.6</c:v>
                </c:pt>
                <c:pt idx="7703">
                  <c:v>15952.8</c:v>
                </c:pt>
                <c:pt idx="7704">
                  <c:v>15978</c:v>
                </c:pt>
                <c:pt idx="7705">
                  <c:v>16004.2</c:v>
                </c:pt>
                <c:pt idx="7706">
                  <c:v>16028.3</c:v>
                </c:pt>
                <c:pt idx="7707">
                  <c:v>16053.3</c:v>
                </c:pt>
                <c:pt idx="7708">
                  <c:v>16078.3</c:v>
                </c:pt>
                <c:pt idx="7709">
                  <c:v>16104.2</c:v>
                </c:pt>
                <c:pt idx="7710">
                  <c:v>16128.1</c:v>
                </c:pt>
                <c:pt idx="7711">
                  <c:v>16153.9</c:v>
                </c:pt>
                <c:pt idx="7712">
                  <c:v>16177.6</c:v>
                </c:pt>
                <c:pt idx="7713">
                  <c:v>16202.3</c:v>
                </c:pt>
                <c:pt idx="7714">
                  <c:v>16226.9</c:v>
                </c:pt>
                <c:pt idx="7715">
                  <c:v>16252.4</c:v>
                </c:pt>
                <c:pt idx="7716">
                  <c:v>16276.9</c:v>
                </c:pt>
                <c:pt idx="7717">
                  <c:v>16301.3</c:v>
                </c:pt>
                <c:pt idx="7718">
                  <c:v>16324.7</c:v>
                </c:pt>
                <c:pt idx="7719">
                  <c:v>16350</c:v>
                </c:pt>
                <c:pt idx="7720">
                  <c:v>16374.2</c:v>
                </c:pt>
                <c:pt idx="7721">
                  <c:v>16398.400000000001</c:v>
                </c:pt>
                <c:pt idx="7722">
                  <c:v>16421.5</c:v>
                </c:pt>
                <c:pt idx="7723">
                  <c:v>16446.599999999999</c:v>
                </c:pt>
                <c:pt idx="7724">
                  <c:v>16469.599999999999</c:v>
                </c:pt>
                <c:pt idx="7725">
                  <c:v>16493.5</c:v>
                </c:pt>
                <c:pt idx="7726">
                  <c:v>16517.3</c:v>
                </c:pt>
                <c:pt idx="7727">
                  <c:v>16541.099999999999</c:v>
                </c:pt>
                <c:pt idx="7728">
                  <c:v>16565.900000000001</c:v>
                </c:pt>
                <c:pt idx="7729">
                  <c:v>16588.5</c:v>
                </c:pt>
                <c:pt idx="7730">
                  <c:v>16612.099999999999</c:v>
                </c:pt>
                <c:pt idx="7731">
                  <c:v>16635.7</c:v>
                </c:pt>
                <c:pt idx="7732">
                  <c:v>16660.099999999999</c:v>
                </c:pt>
                <c:pt idx="7733">
                  <c:v>16682.5</c:v>
                </c:pt>
                <c:pt idx="7734">
                  <c:v>16706.900000000001</c:v>
                </c:pt>
                <c:pt idx="7735">
                  <c:v>16729.099999999999</c:v>
                </c:pt>
                <c:pt idx="7736">
                  <c:v>16753.3</c:v>
                </c:pt>
                <c:pt idx="7737">
                  <c:v>16776.5</c:v>
                </c:pt>
                <c:pt idx="7738">
                  <c:v>16798.5</c:v>
                </c:pt>
                <c:pt idx="7739">
                  <c:v>16822.5</c:v>
                </c:pt>
                <c:pt idx="7740">
                  <c:v>16845.5</c:v>
                </c:pt>
                <c:pt idx="7741">
                  <c:v>16868.3</c:v>
                </c:pt>
                <c:pt idx="7742">
                  <c:v>16891.099999999999</c:v>
                </c:pt>
                <c:pt idx="7743">
                  <c:v>16912.900000000001</c:v>
                </c:pt>
                <c:pt idx="7744">
                  <c:v>16935.5</c:v>
                </c:pt>
                <c:pt idx="7745">
                  <c:v>16959.099999999999</c:v>
                </c:pt>
                <c:pt idx="7746">
                  <c:v>16980.7</c:v>
                </c:pt>
                <c:pt idx="7747">
                  <c:v>17003.099999999999</c:v>
                </c:pt>
                <c:pt idx="7748">
                  <c:v>17026.5</c:v>
                </c:pt>
                <c:pt idx="7749">
                  <c:v>17047.8</c:v>
                </c:pt>
                <c:pt idx="7750">
                  <c:v>17071.099999999999</c:v>
                </c:pt>
                <c:pt idx="7751">
                  <c:v>17092.2</c:v>
                </c:pt>
                <c:pt idx="7752">
                  <c:v>17115.400000000001</c:v>
                </c:pt>
                <c:pt idx="7753">
                  <c:v>17137.400000000001</c:v>
                </c:pt>
                <c:pt idx="7754">
                  <c:v>17159.400000000001</c:v>
                </c:pt>
                <c:pt idx="7755">
                  <c:v>17180.3</c:v>
                </c:pt>
                <c:pt idx="7756">
                  <c:v>17203.099999999999</c:v>
                </c:pt>
                <c:pt idx="7757">
                  <c:v>17224.8</c:v>
                </c:pt>
                <c:pt idx="7758">
                  <c:v>17246.5</c:v>
                </c:pt>
                <c:pt idx="7759">
                  <c:v>17268.099999999999</c:v>
                </c:pt>
                <c:pt idx="7760">
                  <c:v>17288.7</c:v>
                </c:pt>
                <c:pt idx="7761">
                  <c:v>17311.2</c:v>
                </c:pt>
                <c:pt idx="7762">
                  <c:v>17331.599999999999</c:v>
                </c:pt>
                <c:pt idx="7763">
                  <c:v>17352.900000000001</c:v>
                </c:pt>
                <c:pt idx="7764">
                  <c:v>17375.099999999999</c:v>
                </c:pt>
                <c:pt idx="7765">
                  <c:v>17396.3</c:v>
                </c:pt>
                <c:pt idx="7766">
                  <c:v>17416.400000000001</c:v>
                </c:pt>
                <c:pt idx="7767">
                  <c:v>17437.5</c:v>
                </c:pt>
                <c:pt idx="7768">
                  <c:v>17459.400000000001</c:v>
                </c:pt>
                <c:pt idx="7769">
                  <c:v>17480.3</c:v>
                </c:pt>
                <c:pt idx="7770">
                  <c:v>17500.099999999999</c:v>
                </c:pt>
                <c:pt idx="7771">
                  <c:v>17521.8</c:v>
                </c:pt>
                <c:pt idx="7772">
                  <c:v>17541.5</c:v>
                </c:pt>
                <c:pt idx="7773">
                  <c:v>17563.099999999999</c:v>
                </c:pt>
                <c:pt idx="7774">
                  <c:v>17583.599999999999</c:v>
                </c:pt>
                <c:pt idx="7775">
                  <c:v>17603.099999999999</c:v>
                </c:pt>
                <c:pt idx="7776">
                  <c:v>17624.400000000001</c:v>
                </c:pt>
                <c:pt idx="7777">
                  <c:v>17644.7</c:v>
                </c:pt>
                <c:pt idx="7778">
                  <c:v>17664.900000000001</c:v>
                </c:pt>
                <c:pt idx="7779">
                  <c:v>17684.099999999999</c:v>
                </c:pt>
                <c:pt idx="7780">
                  <c:v>17704.099999999999</c:v>
                </c:pt>
                <c:pt idx="7781">
                  <c:v>17724.099999999999</c:v>
                </c:pt>
                <c:pt idx="7782">
                  <c:v>17745</c:v>
                </c:pt>
                <c:pt idx="7783">
                  <c:v>17763.900000000001</c:v>
                </c:pt>
                <c:pt idx="7784">
                  <c:v>17783.599999999999</c:v>
                </c:pt>
                <c:pt idx="7785">
                  <c:v>17803.3</c:v>
                </c:pt>
                <c:pt idx="7786">
                  <c:v>17823.900000000001</c:v>
                </c:pt>
                <c:pt idx="7787">
                  <c:v>17843.400000000001</c:v>
                </c:pt>
                <c:pt idx="7788">
                  <c:v>17862.900000000001</c:v>
                </c:pt>
                <c:pt idx="7789">
                  <c:v>17881.3</c:v>
                </c:pt>
                <c:pt idx="7790">
                  <c:v>17901.5</c:v>
                </c:pt>
                <c:pt idx="7791">
                  <c:v>17920.8</c:v>
                </c:pt>
                <c:pt idx="7792">
                  <c:v>17939.900000000001</c:v>
                </c:pt>
                <c:pt idx="7793">
                  <c:v>17958</c:v>
                </c:pt>
                <c:pt idx="7794">
                  <c:v>17976.900000000001</c:v>
                </c:pt>
                <c:pt idx="7795">
                  <c:v>17996.8</c:v>
                </c:pt>
                <c:pt idx="7796">
                  <c:v>18014.7</c:v>
                </c:pt>
                <c:pt idx="7797">
                  <c:v>18033.400000000001</c:v>
                </c:pt>
                <c:pt idx="7798">
                  <c:v>18052.099999999999</c:v>
                </c:pt>
                <c:pt idx="7799">
                  <c:v>18071.7</c:v>
                </c:pt>
                <c:pt idx="7800">
                  <c:v>18090.2</c:v>
                </c:pt>
                <c:pt idx="7801">
                  <c:v>18107.599999999999</c:v>
                </c:pt>
                <c:pt idx="7802">
                  <c:v>18126.900000000001</c:v>
                </c:pt>
                <c:pt idx="7803">
                  <c:v>18145.2</c:v>
                </c:pt>
                <c:pt idx="7804">
                  <c:v>18162.400000000001</c:v>
                </c:pt>
                <c:pt idx="7805">
                  <c:v>18181.5</c:v>
                </c:pt>
                <c:pt idx="7806">
                  <c:v>18198.5</c:v>
                </c:pt>
                <c:pt idx="7807">
                  <c:v>18217.5</c:v>
                </c:pt>
                <c:pt idx="7808">
                  <c:v>18235.3</c:v>
                </c:pt>
                <c:pt idx="7809">
                  <c:v>18253.099999999999</c:v>
                </c:pt>
                <c:pt idx="7810">
                  <c:v>18269.8</c:v>
                </c:pt>
                <c:pt idx="7811">
                  <c:v>18287.400000000001</c:v>
                </c:pt>
                <c:pt idx="7812">
                  <c:v>18306</c:v>
                </c:pt>
                <c:pt idx="7813">
                  <c:v>18323.400000000001</c:v>
                </c:pt>
                <c:pt idx="7814">
                  <c:v>18340.8</c:v>
                </c:pt>
                <c:pt idx="7815">
                  <c:v>18358.099999999999</c:v>
                </c:pt>
                <c:pt idx="7816">
                  <c:v>18375.3</c:v>
                </c:pt>
                <c:pt idx="7817">
                  <c:v>18391.400000000001</c:v>
                </c:pt>
                <c:pt idx="7818">
                  <c:v>18408.400000000001</c:v>
                </c:pt>
                <c:pt idx="7819">
                  <c:v>18426.400000000001</c:v>
                </c:pt>
                <c:pt idx="7820">
                  <c:v>18443.3</c:v>
                </c:pt>
                <c:pt idx="7821">
                  <c:v>18459.099999999999</c:v>
                </c:pt>
                <c:pt idx="7822">
                  <c:v>18475.8</c:v>
                </c:pt>
                <c:pt idx="7823">
                  <c:v>18493.400000000001</c:v>
                </c:pt>
                <c:pt idx="7824">
                  <c:v>18508.900000000001</c:v>
                </c:pt>
                <c:pt idx="7825">
                  <c:v>18525.400000000001</c:v>
                </c:pt>
                <c:pt idx="7826">
                  <c:v>18541.8</c:v>
                </c:pt>
                <c:pt idx="7827">
                  <c:v>18558.099999999999</c:v>
                </c:pt>
                <c:pt idx="7828">
                  <c:v>18574.3</c:v>
                </c:pt>
                <c:pt idx="7829">
                  <c:v>18591.400000000001</c:v>
                </c:pt>
                <c:pt idx="7830">
                  <c:v>18607.400000000001</c:v>
                </c:pt>
                <c:pt idx="7831">
                  <c:v>18623.400000000001</c:v>
                </c:pt>
                <c:pt idx="7832">
                  <c:v>18639.2</c:v>
                </c:pt>
                <c:pt idx="7833">
                  <c:v>18654</c:v>
                </c:pt>
                <c:pt idx="7834">
                  <c:v>18670.7</c:v>
                </c:pt>
                <c:pt idx="7835">
                  <c:v>18686.3</c:v>
                </c:pt>
                <c:pt idx="7836">
                  <c:v>18700.8</c:v>
                </c:pt>
                <c:pt idx="7837">
                  <c:v>18717.3</c:v>
                </c:pt>
                <c:pt idx="7838">
                  <c:v>18732.599999999999</c:v>
                </c:pt>
                <c:pt idx="7839">
                  <c:v>18747.900000000001</c:v>
                </c:pt>
                <c:pt idx="7840">
                  <c:v>18763.099999999999</c:v>
                </c:pt>
                <c:pt idx="7841">
                  <c:v>18777.2</c:v>
                </c:pt>
                <c:pt idx="7842">
                  <c:v>18793.2</c:v>
                </c:pt>
                <c:pt idx="7843">
                  <c:v>18807.099999999999</c:v>
                </c:pt>
                <c:pt idx="7844">
                  <c:v>18821.900000000001</c:v>
                </c:pt>
                <c:pt idx="7845">
                  <c:v>18836.7</c:v>
                </c:pt>
                <c:pt idx="7846">
                  <c:v>18851.3</c:v>
                </c:pt>
                <c:pt idx="7847">
                  <c:v>18866.900000000001</c:v>
                </c:pt>
                <c:pt idx="7848">
                  <c:v>18881.400000000001</c:v>
                </c:pt>
                <c:pt idx="7849">
                  <c:v>18895.8</c:v>
                </c:pt>
                <c:pt idx="7850">
                  <c:v>18910.099999999999</c:v>
                </c:pt>
                <c:pt idx="7851">
                  <c:v>18923.3</c:v>
                </c:pt>
                <c:pt idx="7852">
                  <c:v>18938.400000000001</c:v>
                </c:pt>
                <c:pt idx="7853">
                  <c:v>18952.5</c:v>
                </c:pt>
                <c:pt idx="7854">
                  <c:v>18966.400000000001</c:v>
                </c:pt>
                <c:pt idx="7855">
                  <c:v>18979.3</c:v>
                </c:pt>
                <c:pt idx="7856">
                  <c:v>18994.099999999999</c:v>
                </c:pt>
                <c:pt idx="7857">
                  <c:v>19007.7</c:v>
                </c:pt>
                <c:pt idx="7858">
                  <c:v>19021.3</c:v>
                </c:pt>
                <c:pt idx="7859">
                  <c:v>19034.8</c:v>
                </c:pt>
                <c:pt idx="7860">
                  <c:v>19048.3</c:v>
                </c:pt>
                <c:pt idx="7861">
                  <c:v>19060.599999999999</c:v>
                </c:pt>
                <c:pt idx="7862">
                  <c:v>19074.8</c:v>
                </c:pt>
                <c:pt idx="7863">
                  <c:v>19087</c:v>
                </c:pt>
                <c:pt idx="7864">
                  <c:v>19101.099999999999</c:v>
                </c:pt>
                <c:pt idx="7865">
                  <c:v>19114</c:v>
                </c:pt>
                <c:pt idx="7866">
                  <c:v>19126.900000000001</c:v>
                </c:pt>
                <c:pt idx="7867">
                  <c:v>19139.7</c:v>
                </c:pt>
                <c:pt idx="7868">
                  <c:v>19151.400000000001</c:v>
                </c:pt>
                <c:pt idx="7869">
                  <c:v>19165</c:v>
                </c:pt>
                <c:pt idx="7870">
                  <c:v>19177.5</c:v>
                </c:pt>
                <c:pt idx="7871">
                  <c:v>19190</c:v>
                </c:pt>
                <c:pt idx="7872">
                  <c:v>19202.3</c:v>
                </c:pt>
                <c:pt idx="7873">
                  <c:v>19214.599999999999</c:v>
                </c:pt>
                <c:pt idx="7874">
                  <c:v>19226.7</c:v>
                </c:pt>
                <c:pt idx="7875">
                  <c:v>19237.8</c:v>
                </c:pt>
                <c:pt idx="7876">
                  <c:v>19249.8</c:v>
                </c:pt>
                <c:pt idx="7877">
                  <c:v>19261.7</c:v>
                </c:pt>
                <c:pt idx="7878">
                  <c:v>19274.5</c:v>
                </c:pt>
                <c:pt idx="7879">
                  <c:v>19285.2</c:v>
                </c:pt>
                <c:pt idx="7880">
                  <c:v>19297.8</c:v>
                </c:pt>
                <c:pt idx="7881">
                  <c:v>19308.3</c:v>
                </c:pt>
                <c:pt idx="7882">
                  <c:v>19319.7</c:v>
                </c:pt>
                <c:pt idx="7883">
                  <c:v>19331</c:v>
                </c:pt>
                <c:pt idx="7884">
                  <c:v>19343.3</c:v>
                </c:pt>
                <c:pt idx="7885">
                  <c:v>19353.400000000001</c:v>
                </c:pt>
                <c:pt idx="7886">
                  <c:v>19364.5</c:v>
                </c:pt>
                <c:pt idx="7887">
                  <c:v>19376.5</c:v>
                </c:pt>
                <c:pt idx="7888">
                  <c:v>19387.3</c:v>
                </c:pt>
                <c:pt idx="7889">
                  <c:v>19398.099999999999</c:v>
                </c:pt>
                <c:pt idx="7890">
                  <c:v>19407.8</c:v>
                </c:pt>
                <c:pt idx="7891">
                  <c:v>19418.400000000001</c:v>
                </c:pt>
                <c:pt idx="7892">
                  <c:v>19428.900000000001</c:v>
                </c:pt>
                <c:pt idx="7893">
                  <c:v>19440.3</c:v>
                </c:pt>
                <c:pt idx="7894">
                  <c:v>19449.599999999999</c:v>
                </c:pt>
                <c:pt idx="7895">
                  <c:v>19459.900000000001</c:v>
                </c:pt>
                <c:pt idx="7896">
                  <c:v>19470</c:v>
                </c:pt>
                <c:pt idx="7897">
                  <c:v>19481</c:v>
                </c:pt>
                <c:pt idx="7898">
                  <c:v>19491</c:v>
                </c:pt>
                <c:pt idx="7899">
                  <c:v>19499.8</c:v>
                </c:pt>
                <c:pt idx="7900">
                  <c:v>19510.599999999999</c:v>
                </c:pt>
                <c:pt idx="7901">
                  <c:v>19519.2</c:v>
                </c:pt>
                <c:pt idx="7902">
                  <c:v>19528.8</c:v>
                </c:pt>
                <c:pt idx="7903">
                  <c:v>19539.3</c:v>
                </c:pt>
                <c:pt idx="7904">
                  <c:v>19547.599999999999</c:v>
                </c:pt>
                <c:pt idx="7905">
                  <c:v>19556.900000000001</c:v>
                </c:pt>
                <c:pt idx="7906">
                  <c:v>19566.099999999999</c:v>
                </c:pt>
                <c:pt idx="7907">
                  <c:v>19575.2</c:v>
                </c:pt>
                <c:pt idx="7908">
                  <c:v>19584.2</c:v>
                </c:pt>
                <c:pt idx="7909">
                  <c:v>19594.099999999999</c:v>
                </c:pt>
                <c:pt idx="7910">
                  <c:v>19602.900000000001</c:v>
                </c:pt>
                <c:pt idx="7911">
                  <c:v>19611.7</c:v>
                </c:pt>
                <c:pt idx="7912">
                  <c:v>19619.3</c:v>
                </c:pt>
                <c:pt idx="7913">
                  <c:v>19627.8</c:v>
                </c:pt>
                <c:pt idx="7914">
                  <c:v>19636.2</c:v>
                </c:pt>
                <c:pt idx="7915">
                  <c:v>19644.599999999999</c:v>
                </c:pt>
                <c:pt idx="7916">
                  <c:v>19653.8</c:v>
                </c:pt>
                <c:pt idx="7917">
                  <c:v>19661</c:v>
                </c:pt>
                <c:pt idx="7918">
                  <c:v>19670</c:v>
                </c:pt>
                <c:pt idx="7919">
                  <c:v>19678</c:v>
                </c:pt>
                <c:pt idx="7920">
                  <c:v>19685.8</c:v>
                </c:pt>
                <c:pt idx="7921">
                  <c:v>19692.599999999999</c:v>
                </c:pt>
                <c:pt idx="7922">
                  <c:v>19701.3</c:v>
                </c:pt>
                <c:pt idx="7923">
                  <c:v>19707.8</c:v>
                </c:pt>
                <c:pt idx="7924">
                  <c:v>19715.3</c:v>
                </c:pt>
                <c:pt idx="7925">
                  <c:v>19722.7</c:v>
                </c:pt>
                <c:pt idx="7926">
                  <c:v>19730</c:v>
                </c:pt>
                <c:pt idx="7927">
                  <c:v>19738.2</c:v>
                </c:pt>
                <c:pt idx="7928">
                  <c:v>19745.3</c:v>
                </c:pt>
                <c:pt idx="7929">
                  <c:v>19751.3</c:v>
                </c:pt>
                <c:pt idx="7930">
                  <c:v>19759.2</c:v>
                </c:pt>
                <c:pt idx="7931">
                  <c:v>19765</c:v>
                </c:pt>
                <c:pt idx="7932">
                  <c:v>19772.7</c:v>
                </c:pt>
                <c:pt idx="7933">
                  <c:v>19779.3</c:v>
                </c:pt>
                <c:pt idx="7934">
                  <c:v>19785.8</c:v>
                </c:pt>
                <c:pt idx="7935">
                  <c:v>19791.2</c:v>
                </c:pt>
                <c:pt idx="7936">
                  <c:v>19797.599999999999</c:v>
                </c:pt>
                <c:pt idx="7937">
                  <c:v>19803.8</c:v>
                </c:pt>
                <c:pt idx="7938">
                  <c:v>19809.900000000001</c:v>
                </c:pt>
                <c:pt idx="7939">
                  <c:v>19815.900000000001</c:v>
                </c:pt>
                <c:pt idx="7940">
                  <c:v>19822.900000000001</c:v>
                </c:pt>
                <c:pt idx="7941">
                  <c:v>19827.7</c:v>
                </c:pt>
                <c:pt idx="7942">
                  <c:v>19833.5</c:v>
                </c:pt>
                <c:pt idx="7943">
                  <c:v>19840.099999999999</c:v>
                </c:pt>
                <c:pt idx="7944">
                  <c:v>19844.599999999999</c:v>
                </c:pt>
                <c:pt idx="7945">
                  <c:v>19851.099999999999</c:v>
                </c:pt>
                <c:pt idx="7946">
                  <c:v>19856.400000000001</c:v>
                </c:pt>
                <c:pt idx="7947">
                  <c:v>19861.7</c:v>
                </c:pt>
                <c:pt idx="7948">
                  <c:v>19865.900000000001</c:v>
                </c:pt>
                <c:pt idx="7949">
                  <c:v>19871.900000000001</c:v>
                </c:pt>
                <c:pt idx="7950">
                  <c:v>19875.900000000001</c:v>
                </c:pt>
                <c:pt idx="7951">
                  <c:v>19881.7</c:v>
                </c:pt>
                <c:pt idx="7952">
                  <c:v>19886.5</c:v>
                </c:pt>
                <c:pt idx="7953">
                  <c:v>19890.2</c:v>
                </c:pt>
                <c:pt idx="7954">
                  <c:v>19894.8</c:v>
                </c:pt>
                <c:pt idx="7955">
                  <c:v>19900.2</c:v>
                </c:pt>
                <c:pt idx="7956">
                  <c:v>19904.599999999999</c:v>
                </c:pt>
                <c:pt idx="7957">
                  <c:v>19907.900000000001</c:v>
                </c:pt>
                <c:pt idx="7958">
                  <c:v>19912.099999999999</c:v>
                </c:pt>
                <c:pt idx="7959">
                  <c:v>19917.2</c:v>
                </c:pt>
                <c:pt idx="7960">
                  <c:v>19921.099999999999</c:v>
                </c:pt>
                <c:pt idx="7961">
                  <c:v>19924</c:v>
                </c:pt>
                <c:pt idx="7962">
                  <c:v>19928.8</c:v>
                </c:pt>
                <c:pt idx="7963">
                  <c:v>19932.5</c:v>
                </c:pt>
                <c:pt idx="7964">
                  <c:v>19935.099999999999</c:v>
                </c:pt>
                <c:pt idx="7965">
                  <c:v>19939.599999999999</c:v>
                </c:pt>
                <c:pt idx="7966">
                  <c:v>19942</c:v>
                </c:pt>
                <c:pt idx="7967">
                  <c:v>19945.3</c:v>
                </c:pt>
                <c:pt idx="7968">
                  <c:v>19948.5</c:v>
                </c:pt>
                <c:pt idx="7969">
                  <c:v>19952.599999999999</c:v>
                </c:pt>
                <c:pt idx="7970">
                  <c:v>19955.599999999999</c:v>
                </c:pt>
                <c:pt idx="7971">
                  <c:v>19957.5</c:v>
                </c:pt>
                <c:pt idx="7972">
                  <c:v>19960.3</c:v>
                </c:pt>
                <c:pt idx="7973">
                  <c:v>19963</c:v>
                </c:pt>
                <c:pt idx="7974">
                  <c:v>19966.7</c:v>
                </c:pt>
                <c:pt idx="7975">
                  <c:v>19969.2</c:v>
                </c:pt>
                <c:pt idx="7976">
                  <c:v>19970.599999999999</c:v>
                </c:pt>
                <c:pt idx="7977">
                  <c:v>19972.900000000001</c:v>
                </c:pt>
                <c:pt idx="7978">
                  <c:v>19975.099999999999</c:v>
                </c:pt>
                <c:pt idx="7979">
                  <c:v>19977.2</c:v>
                </c:pt>
                <c:pt idx="7980">
                  <c:v>19979.3</c:v>
                </c:pt>
                <c:pt idx="7981">
                  <c:v>19982.2</c:v>
                </c:pt>
                <c:pt idx="7982">
                  <c:v>19984</c:v>
                </c:pt>
                <c:pt idx="7983">
                  <c:v>19984.7</c:v>
                </c:pt>
                <c:pt idx="7984">
                  <c:v>19987.400000000001</c:v>
                </c:pt>
                <c:pt idx="7985">
                  <c:v>19988.900000000001</c:v>
                </c:pt>
                <c:pt idx="7986">
                  <c:v>19989.3</c:v>
                </c:pt>
                <c:pt idx="7987">
                  <c:v>19990.7</c:v>
                </c:pt>
                <c:pt idx="7988">
                  <c:v>19991.900000000001</c:v>
                </c:pt>
                <c:pt idx="7989">
                  <c:v>19993</c:v>
                </c:pt>
                <c:pt idx="7990">
                  <c:v>19994.099999999999</c:v>
                </c:pt>
                <c:pt idx="7991">
                  <c:v>19995</c:v>
                </c:pt>
                <c:pt idx="7992">
                  <c:v>19996.8</c:v>
                </c:pt>
                <c:pt idx="7993">
                  <c:v>19997.599999999999</c:v>
                </c:pt>
                <c:pt idx="7994">
                  <c:v>19998.2</c:v>
                </c:pt>
                <c:pt idx="7995">
                  <c:v>19998.8</c:v>
                </c:pt>
                <c:pt idx="7996">
                  <c:v>19999.2</c:v>
                </c:pt>
                <c:pt idx="7997">
                  <c:v>19998.599999999999</c:v>
                </c:pt>
                <c:pt idx="7998">
                  <c:v>19999.8</c:v>
                </c:pt>
                <c:pt idx="7999">
                  <c:v>20000</c:v>
                </c:pt>
                <c:pt idx="8000">
                  <c:v>20000</c:v>
                </c:pt>
                <c:pt idx="8001">
                  <c:v>20000</c:v>
                </c:pt>
                <c:pt idx="8002">
                  <c:v>19999.8</c:v>
                </c:pt>
                <c:pt idx="8003">
                  <c:v>19998.599999999999</c:v>
                </c:pt>
                <c:pt idx="8004">
                  <c:v>19998.2</c:v>
                </c:pt>
                <c:pt idx="8005">
                  <c:v>19998.8</c:v>
                </c:pt>
                <c:pt idx="8006">
                  <c:v>19997.2</c:v>
                </c:pt>
                <c:pt idx="8007">
                  <c:v>19997.599999999999</c:v>
                </c:pt>
                <c:pt idx="8008">
                  <c:v>19996.8</c:v>
                </c:pt>
                <c:pt idx="8009">
                  <c:v>19995</c:v>
                </c:pt>
                <c:pt idx="8010">
                  <c:v>19995.099999999999</c:v>
                </c:pt>
                <c:pt idx="8011">
                  <c:v>19994</c:v>
                </c:pt>
                <c:pt idx="8012">
                  <c:v>19992.900000000001</c:v>
                </c:pt>
                <c:pt idx="8013">
                  <c:v>19991.7</c:v>
                </c:pt>
                <c:pt idx="8014">
                  <c:v>19989.3</c:v>
                </c:pt>
                <c:pt idx="8015">
                  <c:v>19988.900000000001</c:v>
                </c:pt>
                <c:pt idx="8016">
                  <c:v>19986.400000000001</c:v>
                </c:pt>
                <c:pt idx="8017">
                  <c:v>19985.7</c:v>
                </c:pt>
                <c:pt idx="8018">
                  <c:v>19983</c:v>
                </c:pt>
                <c:pt idx="8019">
                  <c:v>19982.2</c:v>
                </c:pt>
                <c:pt idx="8020">
                  <c:v>19980.3</c:v>
                </c:pt>
                <c:pt idx="8021">
                  <c:v>19978.2</c:v>
                </c:pt>
                <c:pt idx="8022">
                  <c:v>19975.099999999999</c:v>
                </c:pt>
                <c:pt idx="8023">
                  <c:v>19972.900000000001</c:v>
                </c:pt>
                <c:pt idx="8024">
                  <c:v>19971.599999999999</c:v>
                </c:pt>
                <c:pt idx="8025">
                  <c:v>19969.2</c:v>
                </c:pt>
                <c:pt idx="8026">
                  <c:v>19965.7</c:v>
                </c:pt>
                <c:pt idx="8027">
                  <c:v>19964</c:v>
                </c:pt>
                <c:pt idx="8028">
                  <c:v>19961.3</c:v>
                </c:pt>
                <c:pt idx="8029">
                  <c:v>19957.5</c:v>
                </c:pt>
                <c:pt idx="8030">
                  <c:v>19955.599999999999</c:v>
                </c:pt>
                <c:pt idx="8031">
                  <c:v>19951.599999999999</c:v>
                </c:pt>
                <c:pt idx="8032">
                  <c:v>19948.5</c:v>
                </c:pt>
                <c:pt idx="8033">
                  <c:v>19945.3</c:v>
                </c:pt>
                <c:pt idx="8034">
                  <c:v>19943</c:v>
                </c:pt>
                <c:pt idx="8035">
                  <c:v>19938.599999999999</c:v>
                </c:pt>
                <c:pt idx="8036">
                  <c:v>19935.099999999999</c:v>
                </c:pt>
                <c:pt idx="8037">
                  <c:v>19932.5</c:v>
                </c:pt>
                <c:pt idx="8038">
                  <c:v>19928.8</c:v>
                </c:pt>
                <c:pt idx="8039">
                  <c:v>19925</c:v>
                </c:pt>
                <c:pt idx="8040">
                  <c:v>19920.099999999999</c:v>
                </c:pt>
                <c:pt idx="8041">
                  <c:v>19917.2</c:v>
                </c:pt>
                <c:pt idx="8042">
                  <c:v>19913.099999999999</c:v>
                </c:pt>
                <c:pt idx="8043">
                  <c:v>19907.900000000001</c:v>
                </c:pt>
                <c:pt idx="8044">
                  <c:v>19904.599999999999</c:v>
                </c:pt>
                <c:pt idx="8045">
                  <c:v>19899.2</c:v>
                </c:pt>
                <c:pt idx="8046">
                  <c:v>19895.8</c:v>
                </c:pt>
                <c:pt idx="8047">
                  <c:v>19890.2</c:v>
                </c:pt>
                <c:pt idx="8048">
                  <c:v>19885.5</c:v>
                </c:pt>
                <c:pt idx="8049">
                  <c:v>19880.7</c:v>
                </c:pt>
                <c:pt idx="8050">
                  <c:v>19875.900000000001</c:v>
                </c:pt>
                <c:pt idx="8051">
                  <c:v>19870.900000000001</c:v>
                </c:pt>
                <c:pt idx="8052">
                  <c:v>19865.900000000001</c:v>
                </c:pt>
                <c:pt idx="8053">
                  <c:v>19861.7</c:v>
                </c:pt>
                <c:pt idx="8054">
                  <c:v>19855.400000000001</c:v>
                </c:pt>
                <c:pt idx="8055">
                  <c:v>19851.099999999999</c:v>
                </c:pt>
                <c:pt idx="8056">
                  <c:v>19845.599999999999</c:v>
                </c:pt>
                <c:pt idx="8057">
                  <c:v>19839.099999999999</c:v>
                </c:pt>
                <c:pt idx="8058">
                  <c:v>19834.5</c:v>
                </c:pt>
                <c:pt idx="8059">
                  <c:v>19827.7</c:v>
                </c:pt>
                <c:pt idx="8060">
                  <c:v>19821.900000000001</c:v>
                </c:pt>
                <c:pt idx="8061">
                  <c:v>19815.900000000001</c:v>
                </c:pt>
                <c:pt idx="8062">
                  <c:v>19809.900000000001</c:v>
                </c:pt>
                <c:pt idx="8063">
                  <c:v>19804.8</c:v>
                </c:pt>
                <c:pt idx="8064">
                  <c:v>19797.599999999999</c:v>
                </c:pt>
                <c:pt idx="8065">
                  <c:v>19792.2</c:v>
                </c:pt>
                <c:pt idx="8066">
                  <c:v>19785.8</c:v>
                </c:pt>
                <c:pt idx="8067">
                  <c:v>19778.3</c:v>
                </c:pt>
                <c:pt idx="8068">
                  <c:v>19771.7</c:v>
                </c:pt>
                <c:pt idx="8069">
                  <c:v>19766</c:v>
                </c:pt>
                <c:pt idx="8070">
                  <c:v>19758.2</c:v>
                </c:pt>
                <c:pt idx="8071">
                  <c:v>19751.3</c:v>
                </c:pt>
                <c:pt idx="8072">
                  <c:v>19744.3</c:v>
                </c:pt>
                <c:pt idx="8073">
                  <c:v>19737.2</c:v>
                </c:pt>
                <c:pt idx="8074">
                  <c:v>19730</c:v>
                </c:pt>
                <c:pt idx="8075">
                  <c:v>19723.7</c:v>
                </c:pt>
                <c:pt idx="8076">
                  <c:v>19716.3</c:v>
                </c:pt>
                <c:pt idx="8077">
                  <c:v>19708.8</c:v>
                </c:pt>
                <c:pt idx="8078">
                  <c:v>19700.3</c:v>
                </c:pt>
                <c:pt idx="8079">
                  <c:v>19693.599999999999</c:v>
                </c:pt>
                <c:pt idx="8080">
                  <c:v>19684.8</c:v>
                </c:pt>
                <c:pt idx="8081">
                  <c:v>19677</c:v>
                </c:pt>
                <c:pt idx="8082">
                  <c:v>19670</c:v>
                </c:pt>
                <c:pt idx="8083">
                  <c:v>19661</c:v>
                </c:pt>
                <c:pt idx="8084">
                  <c:v>19653.8</c:v>
                </c:pt>
                <c:pt idx="8085">
                  <c:v>19645.599999999999</c:v>
                </c:pt>
                <c:pt idx="8086">
                  <c:v>19636.2</c:v>
                </c:pt>
                <c:pt idx="8087">
                  <c:v>19627.8</c:v>
                </c:pt>
                <c:pt idx="8088">
                  <c:v>19619.3</c:v>
                </c:pt>
                <c:pt idx="8089">
                  <c:v>19611.7</c:v>
                </c:pt>
                <c:pt idx="8090">
                  <c:v>19601.900000000001</c:v>
                </c:pt>
                <c:pt idx="8091">
                  <c:v>19593.099999999999</c:v>
                </c:pt>
                <c:pt idx="8092">
                  <c:v>19584.2</c:v>
                </c:pt>
                <c:pt idx="8093">
                  <c:v>19576.2</c:v>
                </c:pt>
                <c:pt idx="8094">
                  <c:v>19567.099999999999</c:v>
                </c:pt>
                <c:pt idx="8095">
                  <c:v>19557.900000000001</c:v>
                </c:pt>
                <c:pt idx="8096">
                  <c:v>19548.599999999999</c:v>
                </c:pt>
                <c:pt idx="8097">
                  <c:v>19538.3</c:v>
                </c:pt>
                <c:pt idx="8098">
                  <c:v>19528.8</c:v>
                </c:pt>
                <c:pt idx="8099">
                  <c:v>19520.2</c:v>
                </c:pt>
                <c:pt idx="8100">
                  <c:v>19510.599999999999</c:v>
                </c:pt>
                <c:pt idx="8101">
                  <c:v>19499.8</c:v>
                </c:pt>
                <c:pt idx="8102">
                  <c:v>19491</c:v>
                </c:pt>
                <c:pt idx="8103">
                  <c:v>19480</c:v>
                </c:pt>
                <c:pt idx="8104">
                  <c:v>19470</c:v>
                </c:pt>
                <c:pt idx="8105">
                  <c:v>19460.900000000001</c:v>
                </c:pt>
                <c:pt idx="8106">
                  <c:v>19450.599999999999</c:v>
                </c:pt>
                <c:pt idx="8107">
                  <c:v>19439.3</c:v>
                </c:pt>
                <c:pt idx="8108">
                  <c:v>19428.900000000001</c:v>
                </c:pt>
                <c:pt idx="8109">
                  <c:v>19418.400000000001</c:v>
                </c:pt>
                <c:pt idx="8110">
                  <c:v>19407.8</c:v>
                </c:pt>
                <c:pt idx="8111">
                  <c:v>19398.099999999999</c:v>
                </c:pt>
                <c:pt idx="8112">
                  <c:v>19387.3</c:v>
                </c:pt>
                <c:pt idx="8113">
                  <c:v>19375.5</c:v>
                </c:pt>
                <c:pt idx="8114">
                  <c:v>19365.5</c:v>
                </c:pt>
                <c:pt idx="8115">
                  <c:v>19354.400000000001</c:v>
                </c:pt>
                <c:pt idx="8116">
                  <c:v>19342.3</c:v>
                </c:pt>
                <c:pt idx="8117">
                  <c:v>19332</c:v>
                </c:pt>
                <c:pt idx="8118">
                  <c:v>19319.7</c:v>
                </c:pt>
                <c:pt idx="8119">
                  <c:v>19308.3</c:v>
                </c:pt>
                <c:pt idx="8120">
                  <c:v>19296.8</c:v>
                </c:pt>
                <c:pt idx="8121">
                  <c:v>19286.2</c:v>
                </c:pt>
                <c:pt idx="8122">
                  <c:v>19273.5</c:v>
                </c:pt>
                <c:pt idx="8123">
                  <c:v>19262.7</c:v>
                </c:pt>
                <c:pt idx="8124">
                  <c:v>19249.8</c:v>
                </c:pt>
                <c:pt idx="8125">
                  <c:v>19238.8</c:v>
                </c:pt>
                <c:pt idx="8126">
                  <c:v>19225.7</c:v>
                </c:pt>
                <c:pt idx="8127">
                  <c:v>19213.599999999999</c:v>
                </c:pt>
                <c:pt idx="8128">
                  <c:v>19201.3</c:v>
                </c:pt>
                <c:pt idx="8129">
                  <c:v>19190</c:v>
                </c:pt>
                <c:pt idx="8130">
                  <c:v>19177.5</c:v>
                </c:pt>
                <c:pt idx="8131">
                  <c:v>19164</c:v>
                </c:pt>
                <c:pt idx="8132">
                  <c:v>19151.400000000001</c:v>
                </c:pt>
                <c:pt idx="8133">
                  <c:v>19139.7</c:v>
                </c:pt>
                <c:pt idx="8134">
                  <c:v>19125.900000000001</c:v>
                </c:pt>
                <c:pt idx="8135">
                  <c:v>19114</c:v>
                </c:pt>
                <c:pt idx="8136">
                  <c:v>19101.099999999999</c:v>
                </c:pt>
                <c:pt idx="8137">
                  <c:v>19088</c:v>
                </c:pt>
                <c:pt idx="8138">
                  <c:v>19073.8</c:v>
                </c:pt>
                <c:pt idx="8139">
                  <c:v>19061.599999999999</c:v>
                </c:pt>
                <c:pt idx="8140">
                  <c:v>19048.3</c:v>
                </c:pt>
                <c:pt idx="8141">
                  <c:v>19034.8</c:v>
                </c:pt>
                <c:pt idx="8142">
                  <c:v>19021.3</c:v>
                </c:pt>
                <c:pt idx="8143">
                  <c:v>19006.7</c:v>
                </c:pt>
                <c:pt idx="8144">
                  <c:v>18993.099999999999</c:v>
                </c:pt>
                <c:pt idx="8145">
                  <c:v>18980.3</c:v>
                </c:pt>
                <c:pt idx="8146">
                  <c:v>18965.400000000001</c:v>
                </c:pt>
                <c:pt idx="8147">
                  <c:v>18952.5</c:v>
                </c:pt>
                <c:pt idx="8148">
                  <c:v>18937.400000000001</c:v>
                </c:pt>
                <c:pt idx="8149">
                  <c:v>18924.3</c:v>
                </c:pt>
                <c:pt idx="8150">
                  <c:v>18909.099999999999</c:v>
                </c:pt>
                <c:pt idx="8151">
                  <c:v>18894.8</c:v>
                </c:pt>
                <c:pt idx="8152">
                  <c:v>18880.400000000001</c:v>
                </c:pt>
                <c:pt idx="8153">
                  <c:v>18866.900000000001</c:v>
                </c:pt>
                <c:pt idx="8154">
                  <c:v>18852.3</c:v>
                </c:pt>
                <c:pt idx="8155">
                  <c:v>18837.7</c:v>
                </c:pt>
                <c:pt idx="8156">
                  <c:v>18821.900000000001</c:v>
                </c:pt>
                <c:pt idx="8157">
                  <c:v>18808.099999999999</c:v>
                </c:pt>
                <c:pt idx="8158">
                  <c:v>18792.2</c:v>
                </c:pt>
                <c:pt idx="8159">
                  <c:v>18777.2</c:v>
                </c:pt>
                <c:pt idx="8160">
                  <c:v>18763.099999999999</c:v>
                </c:pt>
                <c:pt idx="8161">
                  <c:v>18747.900000000001</c:v>
                </c:pt>
                <c:pt idx="8162">
                  <c:v>18731.599999999999</c:v>
                </c:pt>
                <c:pt idx="8163">
                  <c:v>18716.3</c:v>
                </c:pt>
                <c:pt idx="8164">
                  <c:v>18700.8</c:v>
                </c:pt>
                <c:pt idx="8165">
                  <c:v>18685.3</c:v>
                </c:pt>
                <c:pt idx="8166">
                  <c:v>18670.7</c:v>
                </c:pt>
                <c:pt idx="8167">
                  <c:v>18654</c:v>
                </c:pt>
                <c:pt idx="8168">
                  <c:v>18639.2</c:v>
                </c:pt>
                <c:pt idx="8169">
                  <c:v>18623.400000000001</c:v>
                </c:pt>
                <c:pt idx="8170">
                  <c:v>18606.400000000001</c:v>
                </c:pt>
                <c:pt idx="8171">
                  <c:v>18590.400000000001</c:v>
                </c:pt>
                <c:pt idx="8172">
                  <c:v>18575.3</c:v>
                </c:pt>
                <c:pt idx="8173">
                  <c:v>18558.099999999999</c:v>
                </c:pt>
                <c:pt idx="8174">
                  <c:v>18541.8</c:v>
                </c:pt>
                <c:pt idx="8175">
                  <c:v>18525.400000000001</c:v>
                </c:pt>
                <c:pt idx="8176">
                  <c:v>18508.900000000001</c:v>
                </c:pt>
                <c:pt idx="8177">
                  <c:v>18492.400000000001</c:v>
                </c:pt>
                <c:pt idx="8178">
                  <c:v>18475.8</c:v>
                </c:pt>
                <c:pt idx="8179">
                  <c:v>18460.099999999999</c:v>
                </c:pt>
                <c:pt idx="8180">
                  <c:v>18443.3</c:v>
                </c:pt>
                <c:pt idx="8181">
                  <c:v>18426.400000000001</c:v>
                </c:pt>
                <c:pt idx="8182">
                  <c:v>18408.400000000001</c:v>
                </c:pt>
                <c:pt idx="8183">
                  <c:v>18391.400000000001</c:v>
                </c:pt>
                <c:pt idx="8184">
                  <c:v>18375.3</c:v>
                </c:pt>
                <c:pt idx="8185">
                  <c:v>18358.099999999999</c:v>
                </c:pt>
                <c:pt idx="8186">
                  <c:v>18340.8</c:v>
                </c:pt>
                <c:pt idx="8187">
                  <c:v>18323.400000000001</c:v>
                </c:pt>
                <c:pt idx="8188">
                  <c:v>18306</c:v>
                </c:pt>
                <c:pt idx="8189">
                  <c:v>18287.400000000001</c:v>
                </c:pt>
                <c:pt idx="8190">
                  <c:v>18270.8</c:v>
                </c:pt>
                <c:pt idx="8191">
                  <c:v>18252.099999999999</c:v>
                </c:pt>
                <c:pt idx="8192">
                  <c:v>18234.3</c:v>
                </c:pt>
                <c:pt idx="8193">
                  <c:v>18217.5</c:v>
                </c:pt>
                <c:pt idx="8194">
                  <c:v>18199.5</c:v>
                </c:pt>
                <c:pt idx="8195">
                  <c:v>18181.5</c:v>
                </c:pt>
                <c:pt idx="8196">
                  <c:v>18162.400000000001</c:v>
                </c:pt>
                <c:pt idx="8197">
                  <c:v>18144.2</c:v>
                </c:pt>
                <c:pt idx="8198">
                  <c:v>18125.900000000001</c:v>
                </c:pt>
                <c:pt idx="8199">
                  <c:v>18108.599999999999</c:v>
                </c:pt>
                <c:pt idx="8200">
                  <c:v>18090.2</c:v>
                </c:pt>
                <c:pt idx="8201">
                  <c:v>18071.7</c:v>
                </c:pt>
                <c:pt idx="8202">
                  <c:v>18052.099999999999</c:v>
                </c:pt>
                <c:pt idx="8203">
                  <c:v>18033.400000000001</c:v>
                </c:pt>
                <c:pt idx="8204">
                  <c:v>18014.7</c:v>
                </c:pt>
                <c:pt idx="8205">
                  <c:v>17996.8</c:v>
                </c:pt>
                <c:pt idx="8206">
                  <c:v>17976.900000000001</c:v>
                </c:pt>
                <c:pt idx="8207">
                  <c:v>17958</c:v>
                </c:pt>
                <c:pt idx="8208">
                  <c:v>17939.900000000001</c:v>
                </c:pt>
                <c:pt idx="8209">
                  <c:v>17920.8</c:v>
                </c:pt>
                <c:pt idx="8210">
                  <c:v>17901.599999999999</c:v>
                </c:pt>
                <c:pt idx="8211">
                  <c:v>17881.3</c:v>
                </c:pt>
                <c:pt idx="8212">
                  <c:v>17862.900000000001</c:v>
                </c:pt>
                <c:pt idx="8213">
                  <c:v>17842.400000000001</c:v>
                </c:pt>
                <c:pt idx="8214">
                  <c:v>17822.900000000001</c:v>
                </c:pt>
                <c:pt idx="8215">
                  <c:v>17803.3</c:v>
                </c:pt>
                <c:pt idx="8216">
                  <c:v>17783.599999999999</c:v>
                </c:pt>
                <c:pt idx="8217">
                  <c:v>17764.900000000001</c:v>
                </c:pt>
                <c:pt idx="8218">
                  <c:v>17744</c:v>
                </c:pt>
                <c:pt idx="8219">
                  <c:v>17724.099999999999</c:v>
                </c:pt>
                <c:pt idx="8220">
                  <c:v>17704.099999999999</c:v>
                </c:pt>
                <c:pt idx="8221">
                  <c:v>17684.099999999999</c:v>
                </c:pt>
                <c:pt idx="8222">
                  <c:v>17664.900000000001</c:v>
                </c:pt>
                <c:pt idx="8223">
                  <c:v>17643.7</c:v>
                </c:pt>
                <c:pt idx="8224">
                  <c:v>17623.400000000001</c:v>
                </c:pt>
                <c:pt idx="8225">
                  <c:v>17604.099999999999</c:v>
                </c:pt>
                <c:pt idx="8226">
                  <c:v>17582.599999999999</c:v>
                </c:pt>
                <c:pt idx="8227">
                  <c:v>17563.099999999999</c:v>
                </c:pt>
                <c:pt idx="8228">
                  <c:v>17542.5</c:v>
                </c:pt>
                <c:pt idx="8229">
                  <c:v>17520.8</c:v>
                </c:pt>
                <c:pt idx="8230">
                  <c:v>17501.099999999999</c:v>
                </c:pt>
                <c:pt idx="8231">
                  <c:v>17480.3</c:v>
                </c:pt>
                <c:pt idx="8232">
                  <c:v>17459.400000000001</c:v>
                </c:pt>
                <c:pt idx="8233">
                  <c:v>17437.5</c:v>
                </c:pt>
                <c:pt idx="8234">
                  <c:v>17417.400000000001</c:v>
                </c:pt>
                <c:pt idx="8235">
                  <c:v>17395.3</c:v>
                </c:pt>
                <c:pt idx="8236">
                  <c:v>17374.099999999999</c:v>
                </c:pt>
                <c:pt idx="8237">
                  <c:v>17352.900000000001</c:v>
                </c:pt>
                <c:pt idx="8238">
                  <c:v>17332.599999999999</c:v>
                </c:pt>
                <c:pt idx="8239">
                  <c:v>17310.2</c:v>
                </c:pt>
                <c:pt idx="8240">
                  <c:v>17288.7</c:v>
                </c:pt>
                <c:pt idx="8241">
                  <c:v>17267.099999999999</c:v>
                </c:pt>
                <c:pt idx="8242">
                  <c:v>17246.5</c:v>
                </c:pt>
                <c:pt idx="8243">
                  <c:v>17223.8</c:v>
                </c:pt>
                <c:pt idx="8244">
                  <c:v>17202.099999999999</c:v>
                </c:pt>
                <c:pt idx="8245">
                  <c:v>17180.3</c:v>
                </c:pt>
                <c:pt idx="8246">
                  <c:v>17159.400000000001</c:v>
                </c:pt>
                <c:pt idx="8247">
                  <c:v>17137.400000000001</c:v>
                </c:pt>
                <c:pt idx="8248">
                  <c:v>17114.400000000001</c:v>
                </c:pt>
                <c:pt idx="8249">
                  <c:v>17092.2</c:v>
                </c:pt>
                <c:pt idx="8250">
                  <c:v>17070.099999999999</c:v>
                </c:pt>
                <c:pt idx="8251">
                  <c:v>17047.8</c:v>
                </c:pt>
                <c:pt idx="8252">
                  <c:v>17025.5</c:v>
                </c:pt>
                <c:pt idx="8253">
                  <c:v>17003.099999999999</c:v>
                </c:pt>
                <c:pt idx="8254">
                  <c:v>16980.7</c:v>
                </c:pt>
                <c:pt idx="8255">
                  <c:v>16958.099999999999</c:v>
                </c:pt>
                <c:pt idx="8256">
                  <c:v>16935.5</c:v>
                </c:pt>
                <c:pt idx="8257">
                  <c:v>16912.900000000001</c:v>
                </c:pt>
                <c:pt idx="8258">
                  <c:v>16891.099999999999</c:v>
                </c:pt>
                <c:pt idx="8259">
                  <c:v>16868.3</c:v>
                </c:pt>
                <c:pt idx="8260">
                  <c:v>16844.5</c:v>
                </c:pt>
                <c:pt idx="8261">
                  <c:v>16821.5</c:v>
                </c:pt>
                <c:pt idx="8262">
                  <c:v>16799.5</c:v>
                </c:pt>
                <c:pt idx="8263">
                  <c:v>16775.5</c:v>
                </c:pt>
                <c:pt idx="8264">
                  <c:v>16752.3</c:v>
                </c:pt>
                <c:pt idx="8265">
                  <c:v>16730.099999999999</c:v>
                </c:pt>
                <c:pt idx="8266">
                  <c:v>16705.900000000001</c:v>
                </c:pt>
                <c:pt idx="8267">
                  <c:v>16682.5</c:v>
                </c:pt>
                <c:pt idx="8268">
                  <c:v>16659.099999999999</c:v>
                </c:pt>
                <c:pt idx="8269">
                  <c:v>16636.7</c:v>
                </c:pt>
                <c:pt idx="8270">
                  <c:v>16613.099999999999</c:v>
                </c:pt>
                <c:pt idx="8271">
                  <c:v>16588.5</c:v>
                </c:pt>
                <c:pt idx="8272">
                  <c:v>16565.900000000001</c:v>
                </c:pt>
                <c:pt idx="8273">
                  <c:v>16541.099999999999</c:v>
                </c:pt>
                <c:pt idx="8274">
                  <c:v>16517.3</c:v>
                </c:pt>
                <c:pt idx="8275">
                  <c:v>16494.5</c:v>
                </c:pt>
                <c:pt idx="8276">
                  <c:v>16470.599999999999</c:v>
                </c:pt>
                <c:pt idx="8277">
                  <c:v>16446.599999999999</c:v>
                </c:pt>
                <c:pt idx="8278">
                  <c:v>16422.5</c:v>
                </c:pt>
                <c:pt idx="8279">
                  <c:v>16397.400000000001</c:v>
                </c:pt>
                <c:pt idx="8280">
                  <c:v>16374.2</c:v>
                </c:pt>
                <c:pt idx="8281">
                  <c:v>16350</c:v>
                </c:pt>
                <c:pt idx="8282">
                  <c:v>16324.7</c:v>
                </c:pt>
                <c:pt idx="8283">
                  <c:v>16301.3</c:v>
                </c:pt>
                <c:pt idx="8284">
                  <c:v>16275.9</c:v>
                </c:pt>
                <c:pt idx="8285">
                  <c:v>16252.4</c:v>
                </c:pt>
                <c:pt idx="8286">
                  <c:v>16226.9</c:v>
                </c:pt>
                <c:pt idx="8287">
                  <c:v>16202.3</c:v>
                </c:pt>
                <c:pt idx="8288">
                  <c:v>16177.6</c:v>
                </c:pt>
                <c:pt idx="8289">
                  <c:v>16153.9</c:v>
                </c:pt>
                <c:pt idx="8290">
                  <c:v>16129.1</c:v>
                </c:pt>
                <c:pt idx="8291">
                  <c:v>16103.2</c:v>
                </c:pt>
                <c:pt idx="8292">
                  <c:v>16079.3</c:v>
                </c:pt>
                <c:pt idx="8293">
                  <c:v>16054.3</c:v>
                </c:pt>
                <c:pt idx="8294">
                  <c:v>16028.3</c:v>
                </c:pt>
                <c:pt idx="8295">
                  <c:v>16003.2</c:v>
                </c:pt>
                <c:pt idx="8296">
                  <c:v>15978.1</c:v>
                </c:pt>
                <c:pt idx="8297">
                  <c:v>15952.8</c:v>
                </c:pt>
                <c:pt idx="8298">
                  <c:v>15928.6</c:v>
                </c:pt>
                <c:pt idx="8299">
                  <c:v>15902.2</c:v>
                </c:pt>
                <c:pt idx="8300">
                  <c:v>15876.9</c:v>
                </c:pt>
                <c:pt idx="8301">
                  <c:v>15851.4</c:v>
                </c:pt>
                <c:pt idx="8302">
                  <c:v>15826.9</c:v>
                </c:pt>
                <c:pt idx="8303">
                  <c:v>15801.3</c:v>
                </c:pt>
                <c:pt idx="8304">
                  <c:v>15775.7</c:v>
                </c:pt>
                <c:pt idx="8305">
                  <c:v>15749.1</c:v>
                </c:pt>
                <c:pt idx="8306">
                  <c:v>15723.3</c:v>
                </c:pt>
                <c:pt idx="8307">
                  <c:v>15698.5</c:v>
                </c:pt>
                <c:pt idx="8308">
                  <c:v>15672.7</c:v>
                </c:pt>
                <c:pt idx="8309">
                  <c:v>15645.8</c:v>
                </c:pt>
                <c:pt idx="8310">
                  <c:v>15620.8</c:v>
                </c:pt>
                <c:pt idx="8311">
                  <c:v>15593.8</c:v>
                </c:pt>
                <c:pt idx="8312">
                  <c:v>15567.8</c:v>
                </c:pt>
                <c:pt idx="8313">
                  <c:v>15542.6</c:v>
                </c:pt>
                <c:pt idx="8314">
                  <c:v>15515.5</c:v>
                </c:pt>
                <c:pt idx="8315">
                  <c:v>15490.2</c:v>
                </c:pt>
                <c:pt idx="8316">
                  <c:v>15463.9</c:v>
                </c:pt>
                <c:pt idx="8317">
                  <c:v>15437.6</c:v>
                </c:pt>
                <c:pt idx="8318">
                  <c:v>15410.2</c:v>
                </c:pt>
                <c:pt idx="8319">
                  <c:v>15384.8</c:v>
                </c:pt>
                <c:pt idx="8320">
                  <c:v>15357.3</c:v>
                </c:pt>
                <c:pt idx="8321">
                  <c:v>15330.7</c:v>
                </c:pt>
                <c:pt idx="8322">
                  <c:v>15304.1</c:v>
                </c:pt>
                <c:pt idx="8323">
                  <c:v>15278.5</c:v>
                </c:pt>
                <c:pt idx="8324">
                  <c:v>15251.7</c:v>
                </c:pt>
                <c:pt idx="8325">
                  <c:v>15225</c:v>
                </c:pt>
                <c:pt idx="8326">
                  <c:v>15197.2</c:v>
                </c:pt>
                <c:pt idx="8327">
                  <c:v>15170.3</c:v>
                </c:pt>
                <c:pt idx="8328">
                  <c:v>15143.4</c:v>
                </c:pt>
                <c:pt idx="8329">
                  <c:v>15116.4</c:v>
                </c:pt>
                <c:pt idx="8330">
                  <c:v>15090.4</c:v>
                </c:pt>
                <c:pt idx="8331">
                  <c:v>15063.3</c:v>
                </c:pt>
                <c:pt idx="8332">
                  <c:v>15036.2</c:v>
                </c:pt>
                <c:pt idx="8333">
                  <c:v>15009.1</c:v>
                </c:pt>
                <c:pt idx="8334">
                  <c:v>14980.9</c:v>
                </c:pt>
                <c:pt idx="8335">
                  <c:v>14953.6</c:v>
                </c:pt>
                <c:pt idx="8336">
                  <c:v>14926.3</c:v>
                </c:pt>
                <c:pt idx="8337">
                  <c:v>14898.9</c:v>
                </c:pt>
                <c:pt idx="8338">
                  <c:v>14871.5</c:v>
                </c:pt>
                <c:pt idx="8339">
                  <c:v>14844</c:v>
                </c:pt>
                <c:pt idx="8340">
                  <c:v>14817.5</c:v>
                </c:pt>
                <c:pt idx="8341">
                  <c:v>14789</c:v>
                </c:pt>
                <c:pt idx="8342">
                  <c:v>14761.4</c:v>
                </c:pt>
                <c:pt idx="8343">
                  <c:v>14734.7</c:v>
                </c:pt>
                <c:pt idx="8344">
                  <c:v>14707</c:v>
                </c:pt>
                <c:pt idx="8345">
                  <c:v>14678.3</c:v>
                </c:pt>
                <c:pt idx="8346">
                  <c:v>14651.5</c:v>
                </c:pt>
                <c:pt idx="8347">
                  <c:v>14623.7</c:v>
                </c:pt>
                <c:pt idx="8348">
                  <c:v>14594.8</c:v>
                </c:pt>
                <c:pt idx="8349">
                  <c:v>14567.9</c:v>
                </c:pt>
                <c:pt idx="8350">
                  <c:v>14538.9</c:v>
                </c:pt>
                <c:pt idx="8351">
                  <c:v>14510.9</c:v>
                </c:pt>
                <c:pt idx="8352">
                  <c:v>14483.8</c:v>
                </c:pt>
                <c:pt idx="8353">
                  <c:v>14455.7</c:v>
                </c:pt>
                <c:pt idx="8354">
                  <c:v>14427.6</c:v>
                </c:pt>
                <c:pt idx="8355">
                  <c:v>14399.4</c:v>
                </c:pt>
                <c:pt idx="8356">
                  <c:v>14370.2</c:v>
                </c:pt>
                <c:pt idx="8357">
                  <c:v>14342.9</c:v>
                </c:pt>
                <c:pt idx="8358">
                  <c:v>14314.6</c:v>
                </c:pt>
                <c:pt idx="8359">
                  <c:v>14285.2</c:v>
                </c:pt>
                <c:pt idx="8360">
                  <c:v>14257.8</c:v>
                </c:pt>
                <c:pt idx="8361">
                  <c:v>14228.3</c:v>
                </c:pt>
                <c:pt idx="8362">
                  <c:v>14199.9</c:v>
                </c:pt>
                <c:pt idx="8363">
                  <c:v>14172.3</c:v>
                </c:pt>
                <c:pt idx="8364">
                  <c:v>14142.8</c:v>
                </c:pt>
                <c:pt idx="8365">
                  <c:v>14115.1</c:v>
                </c:pt>
                <c:pt idx="8366">
                  <c:v>14085.5</c:v>
                </c:pt>
                <c:pt idx="8367">
                  <c:v>14057.8</c:v>
                </c:pt>
                <c:pt idx="8368">
                  <c:v>14029.1</c:v>
                </c:pt>
                <c:pt idx="8369">
                  <c:v>14000.3</c:v>
                </c:pt>
                <c:pt idx="8370">
                  <c:v>13970.5</c:v>
                </c:pt>
                <c:pt idx="8371">
                  <c:v>13942.6</c:v>
                </c:pt>
                <c:pt idx="8372">
                  <c:v>13912.7</c:v>
                </c:pt>
                <c:pt idx="8373">
                  <c:v>13884.8</c:v>
                </c:pt>
                <c:pt idx="8374">
                  <c:v>13854.8</c:v>
                </c:pt>
                <c:pt idx="8375">
                  <c:v>13826.8</c:v>
                </c:pt>
                <c:pt idx="8376">
                  <c:v>13796.8</c:v>
                </c:pt>
                <c:pt idx="8377">
                  <c:v>13767.7</c:v>
                </c:pt>
                <c:pt idx="8378">
                  <c:v>13738.6</c:v>
                </c:pt>
                <c:pt idx="8379">
                  <c:v>13710.4</c:v>
                </c:pt>
                <c:pt idx="8380">
                  <c:v>13681.2</c:v>
                </c:pt>
                <c:pt idx="8381">
                  <c:v>13651</c:v>
                </c:pt>
                <c:pt idx="8382">
                  <c:v>13622.8</c:v>
                </c:pt>
                <c:pt idx="8383">
                  <c:v>13593.5</c:v>
                </c:pt>
                <c:pt idx="8384">
                  <c:v>13563.1</c:v>
                </c:pt>
                <c:pt idx="8385">
                  <c:v>13534.7</c:v>
                </c:pt>
                <c:pt idx="8386">
                  <c:v>13504.3</c:v>
                </c:pt>
                <c:pt idx="8387">
                  <c:v>13475.9</c:v>
                </c:pt>
                <c:pt idx="8388">
                  <c:v>13446.4</c:v>
                </c:pt>
                <c:pt idx="8389">
                  <c:v>13415.9</c:v>
                </c:pt>
                <c:pt idx="8390">
                  <c:v>13387.4</c:v>
                </c:pt>
                <c:pt idx="8391">
                  <c:v>13356.8</c:v>
                </c:pt>
                <c:pt idx="8392">
                  <c:v>13328.2</c:v>
                </c:pt>
                <c:pt idx="8393">
                  <c:v>13297.6</c:v>
                </c:pt>
                <c:pt idx="8394">
                  <c:v>13267.9</c:v>
                </c:pt>
                <c:pt idx="8395">
                  <c:v>13238.2</c:v>
                </c:pt>
                <c:pt idx="8396">
                  <c:v>13208.4</c:v>
                </c:pt>
                <c:pt idx="8397">
                  <c:v>13179.7</c:v>
                </c:pt>
                <c:pt idx="8398">
                  <c:v>13148.9</c:v>
                </c:pt>
                <c:pt idx="8399">
                  <c:v>13119</c:v>
                </c:pt>
                <c:pt idx="8400">
                  <c:v>13090.2</c:v>
                </c:pt>
                <c:pt idx="8401">
                  <c:v>13059.3</c:v>
                </c:pt>
                <c:pt idx="8402">
                  <c:v>13030.4</c:v>
                </c:pt>
                <c:pt idx="8403">
                  <c:v>13000.4</c:v>
                </c:pt>
                <c:pt idx="8404">
                  <c:v>12969.4</c:v>
                </c:pt>
                <c:pt idx="8405">
                  <c:v>12939.4</c:v>
                </c:pt>
                <c:pt idx="8406">
                  <c:v>12910.4</c:v>
                </c:pt>
                <c:pt idx="8407">
                  <c:v>12879.3</c:v>
                </c:pt>
                <c:pt idx="8408">
                  <c:v>12849.2</c:v>
                </c:pt>
                <c:pt idx="8409">
                  <c:v>12820.1</c:v>
                </c:pt>
                <c:pt idx="8410">
                  <c:v>12789.9</c:v>
                </c:pt>
                <c:pt idx="8411">
                  <c:v>12759.7</c:v>
                </c:pt>
                <c:pt idx="8412">
                  <c:v>12729.5</c:v>
                </c:pt>
                <c:pt idx="8413">
                  <c:v>12698.3</c:v>
                </c:pt>
                <c:pt idx="8414">
                  <c:v>12669</c:v>
                </c:pt>
                <c:pt idx="8415">
                  <c:v>12637.7</c:v>
                </c:pt>
                <c:pt idx="8416">
                  <c:v>12608.4</c:v>
                </c:pt>
                <c:pt idx="8417">
                  <c:v>12578.1</c:v>
                </c:pt>
                <c:pt idx="8418">
                  <c:v>12546.7</c:v>
                </c:pt>
                <c:pt idx="8419">
                  <c:v>12516.3</c:v>
                </c:pt>
                <c:pt idx="8420">
                  <c:v>12485.9</c:v>
                </c:pt>
                <c:pt idx="8421">
                  <c:v>12455.5</c:v>
                </c:pt>
                <c:pt idx="8422">
                  <c:v>12425</c:v>
                </c:pt>
                <c:pt idx="8423">
                  <c:v>12395.5</c:v>
                </c:pt>
                <c:pt idx="8424">
                  <c:v>12365</c:v>
                </c:pt>
                <c:pt idx="8425">
                  <c:v>12333.5</c:v>
                </c:pt>
                <c:pt idx="8426">
                  <c:v>12303.9</c:v>
                </c:pt>
                <c:pt idx="8427">
                  <c:v>12273.3</c:v>
                </c:pt>
                <c:pt idx="8428">
                  <c:v>12241.7</c:v>
                </c:pt>
                <c:pt idx="8429">
                  <c:v>12211.1</c:v>
                </c:pt>
                <c:pt idx="8430">
                  <c:v>12180.4</c:v>
                </c:pt>
                <c:pt idx="8431">
                  <c:v>12150.8</c:v>
                </c:pt>
                <c:pt idx="8432">
                  <c:v>12119.1</c:v>
                </c:pt>
                <c:pt idx="8433">
                  <c:v>12088.4</c:v>
                </c:pt>
                <c:pt idx="8434">
                  <c:v>12057.6</c:v>
                </c:pt>
                <c:pt idx="8435">
                  <c:v>12026.9</c:v>
                </c:pt>
                <c:pt idx="8436">
                  <c:v>11997.1</c:v>
                </c:pt>
                <c:pt idx="8437">
                  <c:v>11965.3</c:v>
                </c:pt>
                <c:pt idx="8438">
                  <c:v>11934.5</c:v>
                </c:pt>
                <c:pt idx="8439">
                  <c:v>11903.7</c:v>
                </c:pt>
                <c:pt idx="8440">
                  <c:v>11872.8</c:v>
                </c:pt>
                <c:pt idx="8441">
                  <c:v>11842.9</c:v>
                </c:pt>
                <c:pt idx="8442">
                  <c:v>11811.1</c:v>
                </c:pt>
                <c:pt idx="8443">
                  <c:v>11780.2</c:v>
                </c:pt>
                <c:pt idx="8444">
                  <c:v>11750.2</c:v>
                </c:pt>
                <c:pt idx="8445">
                  <c:v>11719.3</c:v>
                </c:pt>
                <c:pt idx="8446">
                  <c:v>11688.3</c:v>
                </c:pt>
                <c:pt idx="8447">
                  <c:v>11656.4</c:v>
                </c:pt>
                <c:pt idx="8448">
                  <c:v>11626.4</c:v>
                </c:pt>
                <c:pt idx="8449">
                  <c:v>11594.4</c:v>
                </c:pt>
                <c:pt idx="8450">
                  <c:v>11564.3</c:v>
                </c:pt>
                <c:pt idx="8451">
                  <c:v>11533.3</c:v>
                </c:pt>
                <c:pt idx="8452">
                  <c:v>11501.3</c:v>
                </c:pt>
                <c:pt idx="8453">
                  <c:v>11470.2</c:v>
                </c:pt>
                <c:pt idx="8454">
                  <c:v>11439.1</c:v>
                </c:pt>
                <c:pt idx="8455">
                  <c:v>11408</c:v>
                </c:pt>
                <c:pt idx="8456">
                  <c:v>11377.9</c:v>
                </c:pt>
                <c:pt idx="8457">
                  <c:v>11346.8</c:v>
                </c:pt>
                <c:pt idx="8458">
                  <c:v>11315.6</c:v>
                </c:pt>
                <c:pt idx="8459">
                  <c:v>11283.5</c:v>
                </c:pt>
                <c:pt idx="8460">
                  <c:v>11253.3</c:v>
                </c:pt>
                <c:pt idx="8461">
                  <c:v>11221.2</c:v>
                </c:pt>
                <c:pt idx="8462">
                  <c:v>11190</c:v>
                </c:pt>
                <c:pt idx="8463">
                  <c:v>11159.8</c:v>
                </c:pt>
                <c:pt idx="8464">
                  <c:v>11128.6</c:v>
                </c:pt>
                <c:pt idx="8465">
                  <c:v>11097.3</c:v>
                </c:pt>
                <c:pt idx="8466">
                  <c:v>11066.1</c:v>
                </c:pt>
                <c:pt idx="8467">
                  <c:v>11033.9</c:v>
                </c:pt>
                <c:pt idx="8468">
                  <c:v>11002.6</c:v>
                </c:pt>
                <c:pt idx="8469">
                  <c:v>10972.4</c:v>
                </c:pt>
                <c:pt idx="8470">
                  <c:v>10941.1</c:v>
                </c:pt>
                <c:pt idx="8471">
                  <c:v>10909.8</c:v>
                </c:pt>
                <c:pt idx="8472">
                  <c:v>10878.5</c:v>
                </c:pt>
                <c:pt idx="8473">
                  <c:v>10846.2</c:v>
                </c:pt>
                <c:pt idx="8474">
                  <c:v>10815.9</c:v>
                </c:pt>
                <c:pt idx="8475">
                  <c:v>10783.6</c:v>
                </c:pt>
                <c:pt idx="8476">
                  <c:v>10752.3</c:v>
                </c:pt>
                <c:pt idx="8477">
                  <c:v>10720.9</c:v>
                </c:pt>
                <c:pt idx="8478">
                  <c:v>10690.6</c:v>
                </c:pt>
                <c:pt idx="8479">
                  <c:v>10659.3</c:v>
                </c:pt>
                <c:pt idx="8480">
                  <c:v>10626.9</c:v>
                </c:pt>
                <c:pt idx="8481">
                  <c:v>10596.5</c:v>
                </c:pt>
                <c:pt idx="8482">
                  <c:v>10565.2</c:v>
                </c:pt>
                <c:pt idx="8483">
                  <c:v>10533.8</c:v>
                </c:pt>
                <c:pt idx="8484">
                  <c:v>10501.4</c:v>
                </c:pt>
                <c:pt idx="8485">
                  <c:v>10470.1</c:v>
                </c:pt>
                <c:pt idx="8486">
                  <c:v>10438.700000000001</c:v>
                </c:pt>
                <c:pt idx="8487">
                  <c:v>10407.299999999999</c:v>
                </c:pt>
                <c:pt idx="8488">
                  <c:v>10375.9</c:v>
                </c:pt>
                <c:pt idx="8489">
                  <c:v>10344.5</c:v>
                </c:pt>
                <c:pt idx="8490">
                  <c:v>10313.1</c:v>
                </c:pt>
                <c:pt idx="8491">
                  <c:v>10282.700000000001</c:v>
                </c:pt>
                <c:pt idx="8492">
                  <c:v>10250.299999999999</c:v>
                </c:pt>
                <c:pt idx="8493">
                  <c:v>10219.9</c:v>
                </c:pt>
                <c:pt idx="8494">
                  <c:v>10187.5</c:v>
                </c:pt>
                <c:pt idx="8495">
                  <c:v>10156.1</c:v>
                </c:pt>
                <c:pt idx="8496">
                  <c:v>10124.700000000001</c:v>
                </c:pt>
                <c:pt idx="8497">
                  <c:v>10094.200000000001</c:v>
                </c:pt>
                <c:pt idx="8498">
                  <c:v>10061.799999999999</c:v>
                </c:pt>
                <c:pt idx="8499">
                  <c:v>10031.4</c:v>
                </c:pt>
                <c:pt idx="8500">
                  <c:v>10000</c:v>
                </c:pt>
                <c:pt idx="8501">
                  <c:v>9968.58</c:v>
                </c:pt>
                <c:pt idx="8502">
                  <c:v>9937.17</c:v>
                </c:pt>
                <c:pt idx="8503">
                  <c:v>9905.75</c:v>
                </c:pt>
                <c:pt idx="8504">
                  <c:v>9873.34</c:v>
                </c:pt>
                <c:pt idx="8505">
                  <c:v>9841.93</c:v>
                </c:pt>
                <c:pt idx="8506">
                  <c:v>9810.52</c:v>
                </c:pt>
                <c:pt idx="8507">
                  <c:v>9779.11</c:v>
                </c:pt>
                <c:pt idx="8508">
                  <c:v>9748.7000000000007</c:v>
                </c:pt>
                <c:pt idx="8509">
                  <c:v>9716.2900000000009</c:v>
                </c:pt>
                <c:pt idx="8510">
                  <c:v>9685.89</c:v>
                </c:pt>
                <c:pt idx="8511">
                  <c:v>9654.49</c:v>
                </c:pt>
                <c:pt idx="8512">
                  <c:v>9622.1</c:v>
                </c:pt>
                <c:pt idx="8513">
                  <c:v>9590.7099999999991</c:v>
                </c:pt>
                <c:pt idx="8514">
                  <c:v>9560.32</c:v>
                </c:pt>
                <c:pt idx="8515">
                  <c:v>9527.94</c:v>
                </c:pt>
                <c:pt idx="8516">
                  <c:v>9496.56</c:v>
                </c:pt>
                <c:pt idx="8517">
                  <c:v>9466.18</c:v>
                </c:pt>
                <c:pt idx="8518">
                  <c:v>9433.81</c:v>
                </c:pt>
                <c:pt idx="8519">
                  <c:v>9403.4500000000007</c:v>
                </c:pt>
                <c:pt idx="8520">
                  <c:v>9371.1</c:v>
                </c:pt>
                <c:pt idx="8521">
                  <c:v>9339.74</c:v>
                </c:pt>
                <c:pt idx="8522">
                  <c:v>9308.4</c:v>
                </c:pt>
                <c:pt idx="8523">
                  <c:v>9278.06</c:v>
                </c:pt>
                <c:pt idx="8524">
                  <c:v>9246.73</c:v>
                </c:pt>
                <c:pt idx="8525">
                  <c:v>9214.41</c:v>
                </c:pt>
                <c:pt idx="8526">
                  <c:v>9183.09</c:v>
                </c:pt>
                <c:pt idx="8527">
                  <c:v>9151.7900000000009</c:v>
                </c:pt>
                <c:pt idx="8528">
                  <c:v>9120.49</c:v>
                </c:pt>
                <c:pt idx="8529">
                  <c:v>9090.2000000000007</c:v>
                </c:pt>
                <c:pt idx="8530">
                  <c:v>9057.92</c:v>
                </c:pt>
                <c:pt idx="8531">
                  <c:v>9026.65</c:v>
                </c:pt>
                <c:pt idx="8532">
                  <c:v>8996.3799999999992</c:v>
                </c:pt>
                <c:pt idx="8533">
                  <c:v>8965.1299999999992</c:v>
                </c:pt>
                <c:pt idx="8534">
                  <c:v>8932.89</c:v>
                </c:pt>
                <c:pt idx="8535">
                  <c:v>8901.66</c:v>
                </c:pt>
                <c:pt idx="8536">
                  <c:v>8871.44</c:v>
                </c:pt>
                <c:pt idx="8537">
                  <c:v>8840.23</c:v>
                </c:pt>
                <c:pt idx="8538">
                  <c:v>8809.0300000000007</c:v>
                </c:pt>
                <c:pt idx="8539">
                  <c:v>8776.84</c:v>
                </c:pt>
                <c:pt idx="8540">
                  <c:v>8746.67</c:v>
                </c:pt>
                <c:pt idx="8541">
                  <c:v>8714.51</c:v>
                </c:pt>
                <c:pt idx="8542">
                  <c:v>8683.36</c:v>
                </c:pt>
                <c:pt idx="8543">
                  <c:v>8653.2199999999993</c:v>
                </c:pt>
                <c:pt idx="8544">
                  <c:v>8622.1</c:v>
                </c:pt>
                <c:pt idx="8545">
                  <c:v>8590.99</c:v>
                </c:pt>
                <c:pt idx="8546">
                  <c:v>8559.89</c:v>
                </c:pt>
                <c:pt idx="8547">
                  <c:v>8527.81</c:v>
                </c:pt>
                <c:pt idx="8548">
                  <c:v>8497.74</c:v>
                </c:pt>
                <c:pt idx="8549">
                  <c:v>8465.69</c:v>
                </c:pt>
                <c:pt idx="8550">
                  <c:v>8434.66</c:v>
                </c:pt>
                <c:pt idx="8551">
                  <c:v>8404.6299999999992</c:v>
                </c:pt>
                <c:pt idx="8552">
                  <c:v>8372.6299999999992</c:v>
                </c:pt>
                <c:pt idx="8553">
                  <c:v>8342.64</c:v>
                </c:pt>
                <c:pt idx="8554">
                  <c:v>8311.67</c:v>
                </c:pt>
                <c:pt idx="8555">
                  <c:v>8279.7099999999991</c:v>
                </c:pt>
                <c:pt idx="8556">
                  <c:v>8249.77</c:v>
                </c:pt>
                <c:pt idx="8557">
                  <c:v>8217.85</c:v>
                </c:pt>
                <c:pt idx="8558">
                  <c:v>8186.94</c:v>
                </c:pt>
                <c:pt idx="8559">
                  <c:v>8156.06</c:v>
                </c:pt>
                <c:pt idx="8560">
                  <c:v>8126.19</c:v>
                </c:pt>
                <c:pt idx="8561">
                  <c:v>8094.34</c:v>
                </c:pt>
                <c:pt idx="8562">
                  <c:v>8064.51</c:v>
                </c:pt>
                <c:pt idx="8563">
                  <c:v>8032.69</c:v>
                </c:pt>
                <c:pt idx="8564">
                  <c:v>8002.9</c:v>
                </c:pt>
                <c:pt idx="8565">
                  <c:v>7971.13</c:v>
                </c:pt>
                <c:pt idx="8566">
                  <c:v>7941.37</c:v>
                </c:pt>
                <c:pt idx="8567">
                  <c:v>7909.64</c:v>
                </c:pt>
                <c:pt idx="8568">
                  <c:v>7878.93</c:v>
                </c:pt>
                <c:pt idx="8569">
                  <c:v>7849.24</c:v>
                </c:pt>
                <c:pt idx="8570">
                  <c:v>7817.57</c:v>
                </c:pt>
                <c:pt idx="8571">
                  <c:v>7786.92</c:v>
                </c:pt>
                <c:pt idx="8572">
                  <c:v>7757.29</c:v>
                </c:pt>
                <c:pt idx="8573">
                  <c:v>7726.69</c:v>
                </c:pt>
                <c:pt idx="8574">
                  <c:v>7695.11</c:v>
                </c:pt>
                <c:pt idx="8575">
                  <c:v>7665.55</c:v>
                </c:pt>
                <c:pt idx="8576">
                  <c:v>7634.01</c:v>
                </c:pt>
                <c:pt idx="8577">
                  <c:v>7604.5</c:v>
                </c:pt>
                <c:pt idx="8578">
                  <c:v>7573.01</c:v>
                </c:pt>
                <c:pt idx="8579">
                  <c:v>7543.54</c:v>
                </c:pt>
                <c:pt idx="8580">
                  <c:v>7513.1</c:v>
                </c:pt>
                <c:pt idx="8581">
                  <c:v>7482.68</c:v>
                </c:pt>
                <c:pt idx="8582">
                  <c:v>7451.29</c:v>
                </c:pt>
                <c:pt idx="8583">
                  <c:v>7420.93</c:v>
                </c:pt>
                <c:pt idx="8584">
                  <c:v>7391.59</c:v>
                </c:pt>
                <c:pt idx="8585">
                  <c:v>7361.27</c:v>
                </c:pt>
                <c:pt idx="8586">
                  <c:v>7329.98</c:v>
                </c:pt>
                <c:pt idx="8587">
                  <c:v>7300.72</c:v>
                </c:pt>
                <c:pt idx="8588">
                  <c:v>7270.48</c:v>
                </c:pt>
                <c:pt idx="8589">
                  <c:v>7239.27</c:v>
                </c:pt>
                <c:pt idx="8590">
                  <c:v>7210.09</c:v>
                </c:pt>
                <c:pt idx="8591">
                  <c:v>7178.93</c:v>
                </c:pt>
                <c:pt idx="8592">
                  <c:v>7148.81</c:v>
                </c:pt>
                <c:pt idx="8593">
                  <c:v>7119.71</c:v>
                </c:pt>
                <c:pt idx="8594">
                  <c:v>7088.64</c:v>
                </c:pt>
                <c:pt idx="8595">
                  <c:v>7059.6</c:v>
                </c:pt>
                <c:pt idx="8596">
                  <c:v>7028.58</c:v>
                </c:pt>
                <c:pt idx="8597">
                  <c:v>6999.6</c:v>
                </c:pt>
                <c:pt idx="8598">
                  <c:v>6968.65</c:v>
                </c:pt>
                <c:pt idx="8599">
                  <c:v>6938.72</c:v>
                </c:pt>
                <c:pt idx="8600">
                  <c:v>6908.83</c:v>
                </c:pt>
                <c:pt idx="8601">
                  <c:v>6879.97</c:v>
                </c:pt>
                <c:pt idx="8602">
                  <c:v>6849.14</c:v>
                </c:pt>
                <c:pt idx="8603">
                  <c:v>6820.33</c:v>
                </c:pt>
                <c:pt idx="8604">
                  <c:v>6789.56</c:v>
                </c:pt>
                <c:pt idx="8605">
                  <c:v>6760.83</c:v>
                </c:pt>
                <c:pt idx="8606">
                  <c:v>6730.12</c:v>
                </c:pt>
                <c:pt idx="8607">
                  <c:v>6701.45</c:v>
                </c:pt>
                <c:pt idx="8608">
                  <c:v>6671.8</c:v>
                </c:pt>
                <c:pt idx="8609">
                  <c:v>6642.2</c:v>
                </c:pt>
                <c:pt idx="8610">
                  <c:v>6611.62</c:v>
                </c:pt>
                <c:pt idx="8611">
                  <c:v>6582.08</c:v>
                </c:pt>
                <c:pt idx="8612">
                  <c:v>6553.57</c:v>
                </c:pt>
                <c:pt idx="8613">
                  <c:v>6524.1</c:v>
                </c:pt>
                <c:pt idx="8614">
                  <c:v>6493.66</c:v>
                </c:pt>
                <c:pt idx="8615">
                  <c:v>6464.25</c:v>
                </c:pt>
                <c:pt idx="8616">
                  <c:v>6435.88</c:v>
                </c:pt>
                <c:pt idx="8617">
                  <c:v>6405.55</c:v>
                </c:pt>
                <c:pt idx="8618">
                  <c:v>6377.25</c:v>
                </c:pt>
                <c:pt idx="8619">
                  <c:v>6346.98</c:v>
                </c:pt>
                <c:pt idx="8620">
                  <c:v>6317.75</c:v>
                </c:pt>
                <c:pt idx="8621">
                  <c:v>6289.56</c:v>
                </c:pt>
                <c:pt idx="8622">
                  <c:v>6260.41</c:v>
                </c:pt>
                <c:pt idx="8623">
                  <c:v>6231.29</c:v>
                </c:pt>
                <c:pt idx="8624">
                  <c:v>6201.21</c:v>
                </c:pt>
                <c:pt idx="8625">
                  <c:v>6172.17</c:v>
                </c:pt>
                <c:pt idx="8626">
                  <c:v>6144.16</c:v>
                </c:pt>
                <c:pt idx="8627">
                  <c:v>6115.19</c:v>
                </c:pt>
                <c:pt idx="8628">
                  <c:v>6086.26</c:v>
                </c:pt>
                <c:pt idx="8629">
                  <c:v>6057.37</c:v>
                </c:pt>
                <c:pt idx="8630">
                  <c:v>6028.52</c:v>
                </c:pt>
                <c:pt idx="8631">
                  <c:v>5999.71</c:v>
                </c:pt>
                <c:pt idx="8632">
                  <c:v>5970.94</c:v>
                </c:pt>
                <c:pt idx="8633">
                  <c:v>5941.2</c:v>
                </c:pt>
                <c:pt idx="8634">
                  <c:v>5913.51</c:v>
                </c:pt>
                <c:pt idx="8635">
                  <c:v>5884.86</c:v>
                </c:pt>
                <c:pt idx="8636">
                  <c:v>5856.24</c:v>
                </c:pt>
                <c:pt idx="8637">
                  <c:v>5826.67</c:v>
                </c:pt>
                <c:pt idx="8638">
                  <c:v>5798.14</c:v>
                </c:pt>
                <c:pt idx="8639">
                  <c:v>5769.65</c:v>
                </c:pt>
                <c:pt idx="8640">
                  <c:v>5742.21</c:v>
                </c:pt>
                <c:pt idx="8641">
                  <c:v>5713.8</c:v>
                </c:pt>
                <c:pt idx="8642">
                  <c:v>5684.44</c:v>
                </c:pt>
                <c:pt idx="8643">
                  <c:v>5657.12</c:v>
                </c:pt>
                <c:pt idx="8644">
                  <c:v>5628.84</c:v>
                </c:pt>
                <c:pt idx="8645">
                  <c:v>5600.61</c:v>
                </c:pt>
                <c:pt idx="8646">
                  <c:v>5571.42</c:v>
                </c:pt>
                <c:pt idx="8647">
                  <c:v>5543.27</c:v>
                </c:pt>
                <c:pt idx="8648">
                  <c:v>5516.17</c:v>
                </c:pt>
                <c:pt idx="8649">
                  <c:v>5488.11</c:v>
                </c:pt>
                <c:pt idx="8650">
                  <c:v>5460.1</c:v>
                </c:pt>
                <c:pt idx="8651">
                  <c:v>5432.13</c:v>
                </c:pt>
                <c:pt idx="8652">
                  <c:v>5404.2</c:v>
                </c:pt>
                <c:pt idx="8653">
                  <c:v>5376.32</c:v>
                </c:pt>
                <c:pt idx="8654">
                  <c:v>5348.49</c:v>
                </c:pt>
                <c:pt idx="8655">
                  <c:v>5320.7</c:v>
                </c:pt>
                <c:pt idx="8656">
                  <c:v>5291.96</c:v>
                </c:pt>
                <c:pt idx="8657">
                  <c:v>5264.27</c:v>
                </c:pt>
                <c:pt idx="8658">
                  <c:v>5237.62</c:v>
                </c:pt>
                <c:pt idx="8659">
                  <c:v>5209.0200000000004</c:v>
                </c:pt>
                <c:pt idx="8660">
                  <c:v>5181.46</c:v>
                </c:pt>
                <c:pt idx="8661">
                  <c:v>5153.96</c:v>
                </c:pt>
                <c:pt idx="8662">
                  <c:v>5126.5</c:v>
                </c:pt>
                <c:pt idx="8663">
                  <c:v>5099.09</c:v>
                </c:pt>
                <c:pt idx="8664">
                  <c:v>5071.7299999999996</c:v>
                </c:pt>
                <c:pt idx="8665">
                  <c:v>5045.41</c:v>
                </c:pt>
                <c:pt idx="8666">
                  <c:v>5018.1499999999996</c:v>
                </c:pt>
                <c:pt idx="8667">
                  <c:v>4990.93</c:v>
                </c:pt>
                <c:pt idx="8668">
                  <c:v>4962.7700000000004</c:v>
                </c:pt>
                <c:pt idx="8669">
                  <c:v>4936.6499999999996</c:v>
                </c:pt>
                <c:pt idx="8670">
                  <c:v>4909.59</c:v>
                </c:pt>
                <c:pt idx="8671">
                  <c:v>4882.57</c:v>
                </c:pt>
                <c:pt idx="8672">
                  <c:v>4854.6000000000004</c:v>
                </c:pt>
                <c:pt idx="8673">
                  <c:v>4827.6899999999996</c:v>
                </c:pt>
                <c:pt idx="8674">
                  <c:v>4800.83</c:v>
                </c:pt>
                <c:pt idx="8675">
                  <c:v>4774.01</c:v>
                </c:pt>
                <c:pt idx="8676">
                  <c:v>4747.25</c:v>
                </c:pt>
                <c:pt idx="8677">
                  <c:v>4721.55</c:v>
                </c:pt>
                <c:pt idx="8678">
                  <c:v>4693.8900000000003</c:v>
                </c:pt>
                <c:pt idx="8679">
                  <c:v>4667.28</c:v>
                </c:pt>
                <c:pt idx="8680">
                  <c:v>4641.7299999999996</c:v>
                </c:pt>
                <c:pt idx="8681">
                  <c:v>4614.2299999999996</c:v>
                </c:pt>
                <c:pt idx="8682">
                  <c:v>4588.79</c:v>
                </c:pt>
                <c:pt idx="8683">
                  <c:v>4562.3999999999996</c:v>
                </c:pt>
                <c:pt idx="8684">
                  <c:v>4536.0600000000004</c:v>
                </c:pt>
                <c:pt idx="8685">
                  <c:v>4508.7700000000004</c:v>
                </c:pt>
                <c:pt idx="8686">
                  <c:v>4482.54</c:v>
                </c:pt>
                <c:pt idx="8687">
                  <c:v>4456.37</c:v>
                </c:pt>
                <c:pt idx="8688">
                  <c:v>4431.24</c:v>
                </c:pt>
                <c:pt idx="8689">
                  <c:v>4405.18</c:v>
                </c:pt>
                <c:pt idx="8690">
                  <c:v>4378.17</c:v>
                </c:pt>
                <c:pt idx="8691">
                  <c:v>4353.21</c:v>
                </c:pt>
                <c:pt idx="8692">
                  <c:v>4326.3100000000004</c:v>
                </c:pt>
                <c:pt idx="8693">
                  <c:v>4300.47</c:v>
                </c:pt>
                <c:pt idx="8694">
                  <c:v>4274.68</c:v>
                </c:pt>
                <c:pt idx="8695">
                  <c:v>4249.95</c:v>
                </c:pt>
                <c:pt idx="8696">
                  <c:v>4223.2700000000004</c:v>
                </c:pt>
                <c:pt idx="8697">
                  <c:v>4197.66</c:v>
                </c:pt>
                <c:pt idx="8698">
                  <c:v>4172.1000000000004</c:v>
                </c:pt>
                <c:pt idx="8699">
                  <c:v>4147.59</c:v>
                </c:pt>
                <c:pt idx="8700">
                  <c:v>4121.1499999999996</c:v>
                </c:pt>
                <c:pt idx="8701">
                  <c:v>4096.76</c:v>
                </c:pt>
                <c:pt idx="8702">
                  <c:v>4071.43</c:v>
                </c:pt>
                <c:pt idx="8703">
                  <c:v>4046.16</c:v>
                </c:pt>
                <c:pt idx="8704">
                  <c:v>4020.95</c:v>
                </c:pt>
                <c:pt idx="8705">
                  <c:v>3995.8</c:v>
                </c:pt>
                <c:pt idx="8706">
                  <c:v>3969.7</c:v>
                </c:pt>
                <c:pt idx="8707">
                  <c:v>3944.67</c:v>
                </c:pt>
                <c:pt idx="8708">
                  <c:v>3920.7</c:v>
                </c:pt>
                <c:pt idx="8709">
                  <c:v>3894.78</c:v>
                </c:pt>
                <c:pt idx="8710">
                  <c:v>3869.93</c:v>
                </c:pt>
                <c:pt idx="8711">
                  <c:v>3845.14</c:v>
                </c:pt>
                <c:pt idx="8712">
                  <c:v>3820.4</c:v>
                </c:pt>
                <c:pt idx="8713">
                  <c:v>3796.73</c:v>
                </c:pt>
                <c:pt idx="8714">
                  <c:v>3772.12</c:v>
                </c:pt>
                <c:pt idx="8715">
                  <c:v>3746.57</c:v>
                </c:pt>
                <c:pt idx="8716">
                  <c:v>3723.09</c:v>
                </c:pt>
                <c:pt idx="8717">
                  <c:v>3698.66</c:v>
                </c:pt>
                <c:pt idx="8718">
                  <c:v>3673.3</c:v>
                </c:pt>
                <c:pt idx="8719">
                  <c:v>3650</c:v>
                </c:pt>
                <c:pt idx="8720">
                  <c:v>3624.76</c:v>
                </c:pt>
                <c:pt idx="8721">
                  <c:v>3600.59</c:v>
                </c:pt>
                <c:pt idx="8722">
                  <c:v>3576.47</c:v>
                </c:pt>
                <c:pt idx="8723">
                  <c:v>3552.43</c:v>
                </c:pt>
                <c:pt idx="8724">
                  <c:v>3529.44</c:v>
                </c:pt>
                <c:pt idx="8725">
                  <c:v>3504.52</c:v>
                </c:pt>
                <c:pt idx="8726">
                  <c:v>3481.66</c:v>
                </c:pt>
                <c:pt idx="8727">
                  <c:v>3456.87</c:v>
                </c:pt>
                <c:pt idx="8728">
                  <c:v>3433.14</c:v>
                </c:pt>
                <c:pt idx="8729">
                  <c:v>3410.48</c:v>
                </c:pt>
                <c:pt idx="8730">
                  <c:v>3385.88</c:v>
                </c:pt>
                <c:pt idx="8731">
                  <c:v>3363.35</c:v>
                </c:pt>
                <c:pt idx="8732">
                  <c:v>3338.88</c:v>
                </c:pt>
                <c:pt idx="8733">
                  <c:v>3315.48</c:v>
                </c:pt>
                <c:pt idx="8734">
                  <c:v>3292.14</c:v>
                </c:pt>
                <c:pt idx="8735">
                  <c:v>3268.88</c:v>
                </c:pt>
                <c:pt idx="8736">
                  <c:v>3246.67</c:v>
                </c:pt>
                <c:pt idx="8737">
                  <c:v>3222.54</c:v>
                </c:pt>
                <c:pt idx="8738">
                  <c:v>3199.47</c:v>
                </c:pt>
                <c:pt idx="8739">
                  <c:v>3176.46</c:v>
                </c:pt>
                <c:pt idx="8740">
                  <c:v>3154.53</c:v>
                </c:pt>
                <c:pt idx="8741">
                  <c:v>3131.66</c:v>
                </c:pt>
                <c:pt idx="8742">
                  <c:v>3108.86</c:v>
                </c:pt>
                <c:pt idx="8743">
                  <c:v>3085.13</c:v>
                </c:pt>
                <c:pt idx="8744">
                  <c:v>3062.47</c:v>
                </c:pt>
                <c:pt idx="8745">
                  <c:v>3039.87</c:v>
                </c:pt>
                <c:pt idx="8746">
                  <c:v>3018.35</c:v>
                </c:pt>
                <c:pt idx="8747">
                  <c:v>2995.89</c:v>
                </c:pt>
                <c:pt idx="8748">
                  <c:v>2973.5</c:v>
                </c:pt>
                <c:pt idx="8749">
                  <c:v>2951.18</c:v>
                </c:pt>
                <c:pt idx="8750">
                  <c:v>2928.93</c:v>
                </c:pt>
                <c:pt idx="8751">
                  <c:v>2905.75</c:v>
                </c:pt>
                <c:pt idx="8752">
                  <c:v>2883.64</c:v>
                </c:pt>
                <c:pt idx="8753">
                  <c:v>2861.6</c:v>
                </c:pt>
                <c:pt idx="8754">
                  <c:v>2840.64</c:v>
                </c:pt>
                <c:pt idx="8755">
                  <c:v>2818.74</c:v>
                </c:pt>
                <c:pt idx="8756">
                  <c:v>2795.91</c:v>
                </c:pt>
                <c:pt idx="8757">
                  <c:v>2775.15</c:v>
                </c:pt>
                <c:pt idx="8758">
                  <c:v>2752.47</c:v>
                </c:pt>
                <c:pt idx="8759">
                  <c:v>2730.86</c:v>
                </c:pt>
                <c:pt idx="8760">
                  <c:v>2710.31</c:v>
                </c:pt>
                <c:pt idx="8761">
                  <c:v>2688.84</c:v>
                </c:pt>
                <c:pt idx="8762">
                  <c:v>2667.45</c:v>
                </c:pt>
                <c:pt idx="8763">
                  <c:v>2645.12</c:v>
                </c:pt>
                <c:pt idx="8764">
                  <c:v>2624.87</c:v>
                </c:pt>
                <c:pt idx="8765">
                  <c:v>2603.69</c:v>
                </c:pt>
                <c:pt idx="8766">
                  <c:v>2581.58</c:v>
                </c:pt>
                <c:pt idx="8767">
                  <c:v>2560.5500000000002</c:v>
                </c:pt>
                <c:pt idx="8768">
                  <c:v>2540.59</c:v>
                </c:pt>
                <c:pt idx="8769">
                  <c:v>2518.6999999999998</c:v>
                </c:pt>
                <c:pt idx="8770">
                  <c:v>2497.89</c:v>
                </c:pt>
                <c:pt idx="8771">
                  <c:v>2477.15</c:v>
                </c:pt>
                <c:pt idx="8772">
                  <c:v>2457.4899999999998</c:v>
                </c:pt>
                <c:pt idx="8773">
                  <c:v>2435.9</c:v>
                </c:pt>
                <c:pt idx="8774">
                  <c:v>2416.38</c:v>
                </c:pt>
                <c:pt idx="8775">
                  <c:v>2395.94</c:v>
                </c:pt>
                <c:pt idx="8776">
                  <c:v>2374.58</c:v>
                </c:pt>
                <c:pt idx="8777">
                  <c:v>2354.2800000000002</c:v>
                </c:pt>
                <c:pt idx="8778">
                  <c:v>2334.0700000000002</c:v>
                </c:pt>
                <c:pt idx="8779">
                  <c:v>2313.9299999999998</c:v>
                </c:pt>
                <c:pt idx="8780">
                  <c:v>2293.87</c:v>
                </c:pt>
                <c:pt idx="8781">
                  <c:v>2273.88</c:v>
                </c:pt>
                <c:pt idx="8782">
                  <c:v>2254.9699999999998</c:v>
                </c:pt>
                <c:pt idx="8783">
                  <c:v>2234.14</c:v>
                </c:pt>
                <c:pt idx="8784">
                  <c:v>2215.38</c:v>
                </c:pt>
                <c:pt idx="8785">
                  <c:v>2195.6999999999998</c:v>
                </c:pt>
                <c:pt idx="8786">
                  <c:v>2175.09</c:v>
                </c:pt>
                <c:pt idx="8787">
                  <c:v>2156.5700000000002</c:v>
                </c:pt>
                <c:pt idx="8788">
                  <c:v>2137.12</c:v>
                </c:pt>
                <c:pt idx="8789">
                  <c:v>2117.7399999999998</c:v>
                </c:pt>
                <c:pt idx="8790">
                  <c:v>2097.4499999999998</c:v>
                </c:pt>
                <c:pt idx="8791">
                  <c:v>2078.23</c:v>
                </c:pt>
                <c:pt idx="8792">
                  <c:v>2060.1</c:v>
                </c:pt>
                <c:pt idx="8793">
                  <c:v>2041.04</c:v>
                </c:pt>
                <c:pt idx="8794">
                  <c:v>2022.06</c:v>
                </c:pt>
                <c:pt idx="8795">
                  <c:v>2002.15</c:v>
                </c:pt>
                <c:pt idx="8796">
                  <c:v>1983.33</c:v>
                </c:pt>
                <c:pt idx="8797">
                  <c:v>1965.59</c:v>
                </c:pt>
                <c:pt idx="8798">
                  <c:v>1946.92</c:v>
                </c:pt>
                <c:pt idx="8799">
                  <c:v>1928.34</c:v>
                </c:pt>
                <c:pt idx="8800">
                  <c:v>1908.83</c:v>
                </c:pt>
                <c:pt idx="8801">
                  <c:v>1890.4</c:v>
                </c:pt>
                <c:pt idx="8802">
                  <c:v>1873.06</c:v>
                </c:pt>
                <c:pt idx="8803">
                  <c:v>1853.79</c:v>
                </c:pt>
                <c:pt idx="8804">
                  <c:v>1836.61</c:v>
                </c:pt>
                <c:pt idx="8805">
                  <c:v>1817.5</c:v>
                </c:pt>
                <c:pt idx="8806">
                  <c:v>1800.48</c:v>
                </c:pt>
                <c:pt idx="8807">
                  <c:v>1782.54</c:v>
                </c:pt>
                <c:pt idx="8808">
                  <c:v>1764.67</c:v>
                </c:pt>
                <c:pt idx="8809">
                  <c:v>1746.89</c:v>
                </c:pt>
                <c:pt idx="8810">
                  <c:v>1729.19</c:v>
                </c:pt>
                <c:pt idx="8811">
                  <c:v>1711.58</c:v>
                </c:pt>
                <c:pt idx="8812">
                  <c:v>1693.04</c:v>
                </c:pt>
                <c:pt idx="8813">
                  <c:v>1675.59</c:v>
                </c:pt>
                <c:pt idx="8814">
                  <c:v>1658.22</c:v>
                </c:pt>
                <c:pt idx="8815">
                  <c:v>1641.93</c:v>
                </c:pt>
                <c:pt idx="8816">
                  <c:v>1623.72</c:v>
                </c:pt>
                <c:pt idx="8817">
                  <c:v>1606.6</c:v>
                </c:pt>
                <c:pt idx="8818">
                  <c:v>1590.55</c:v>
                </c:pt>
                <c:pt idx="8819">
                  <c:v>1573.6</c:v>
                </c:pt>
                <c:pt idx="8820">
                  <c:v>1556.72</c:v>
                </c:pt>
                <c:pt idx="8821">
                  <c:v>1539.93</c:v>
                </c:pt>
                <c:pt idx="8822">
                  <c:v>1523.22</c:v>
                </c:pt>
                <c:pt idx="8823">
                  <c:v>1506.6</c:v>
                </c:pt>
                <c:pt idx="8824">
                  <c:v>1490.06</c:v>
                </c:pt>
                <c:pt idx="8825">
                  <c:v>1472.6</c:v>
                </c:pt>
                <c:pt idx="8826">
                  <c:v>1457.23</c:v>
                </c:pt>
                <c:pt idx="8827">
                  <c:v>1440.94</c:v>
                </c:pt>
                <c:pt idx="8828">
                  <c:v>1423.73</c:v>
                </c:pt>
                <c:pt idx="8829">
                  <c:v>1407.61</c:v>
                </c:pt>
                <c:pt idx="8830">
                  <c:v>1391.58</c:v>
                </c:pt>
                <c:pt idx="8831">
                  <c:v>1376.63</c:v>
                </c:pt>
                <c:pt idx="8832">
                  <c:v>1360.77</c:v>
                </c:pt>
                <c:pt idx="8833">
                  <c:v>1343.99</c:v>
                </c:pt>
                <c:pt idx="8834">
                  <c:v>1329.29</c:v>
                </c:pt>
                <c:pt idx="8835">
                  <c:v>1313.69</c:v>
                </c:pt>
                <c:pt idx="8836">
                  <c:v>1297.1600000000001</c:v>
                </c:pt>
                <c:pt idx="8837">
                  <c:v>1282.73</c:v>
                </c:pt>
                <c:pt idx="8838">
                  <c:v>1266.3800000000001</c:v>
                </c:pt>
                <c:pt idx="8839">
                  <c:v>1251.1099999999999</c:v>
                </c:pt>
                <c:pt idx="8840">
                  <c:v>1235.93</c:v>
                </c:pt>
                <c:pt idx="8841">
                  <c:v>1221.8399999999999</c:v>
                </c:pt>
                <c:pt idx="8842">
                  <c:v>1205.8399999999999</c:v>
                </c:pt>
                <c:pt idx="8843">
                  <c:v>1191.92</c:v>
                </c:pt>
                <c:pt idx="8844">
                  <c:v>1177.0899999999999</c:v>
                </c:pt>
                <c:pt idx="8845">
                  <c:v>1161.3399999999999</c:v>
                </c:pt>
                <c:pt idx="8846">
                  <c:v>1147.69</c:v>
                </c:pt>
                <c:pt idx="8847">
                  <c:v>1133.1199999999999</c:v>
                </c:pt>
                <c:pt idx="8848">
                  <c:v>1117.6400000000001</c:v>
                </c:pt>
                <c:pt idx="8849">
                  <c:v>1104.24</c:v>
                </c:pt>
                <c:pt idx="8850">
                  <c:v>1089.93</c:v>
                </c:pt>
                <c:pt idx="8851">
                  <c:v>1075.72</c:v>
                </c:pt>
                <c:pt idx="8852">
                  <c:v>1061.5899999999999</c:v>
                </c:pt>
                <c:pt idx="8853">
                  <c:v>1046.54</c:v>
                </c:pt>
                <c:pt idx="8854">
                  <c:v>1033.5899999999999</c:v>
                </c:pt>
                <c:pt idx="8855">
                  <c:v>1019.72</c:v>
                </c:pt>
                <c:pt idx="8856">
                  <c:v>1005.95</c:v>
                </c:pt>
                <c:pt idx="8857">
                  <c:v>991.26</c:v>
                </c:pt>
                <c:pt idx="8858">
                  <c:v>978.66099999999994</c:v>
                </c:pt>
                <c:pt idx="8859">
                  <c:v>964.15</c:v>
                </c:pt>
                <c:pt idx="8860">
                  <c:v>950.73</c:v>
                </c:pt>
                <c:pt idx="8861">
                  <c:v>938.39800000000002</c:v>
                </c:pt>
                <c:pt idx="8862">
                  <c:v>924.15599999999995</c:v>
                </c:pt>
                <c:pt idx="8863">
                  <c:v>912.00300000000004</c:v>
                </c:pt>
                <c:pt idx="8864">
                  <c:v>898.94</c:v>
                </c:pt>
                <c:pt idx="8865">
                  <c:v>885.96699999999998</c:v>
                </c:pt>
                <c:pt idx="8866">
                  <c:v>873.08399999999995</c:v>
                </c:pt>
                <c:pt idx="8867">
                  <c:v>860.29100000000005</c:v>
                </c:pt>
                <c:pt idx="8868">
                  <c:v>847.58799999999997</c:v>
                </c:pt>
                <c:pt idx="8869">
                  <c:v>833.976</c:v>
                </c:pt>
                <c:pt idx="8870">
                  <c:v>821.45399999999995</c:v>
                </c:pt>
                <c:pt idx="8871">
                  <c:v>809.02200000000005</c:v>
                </c:pt>
                <c:pt idx="8872">
                  <c:v>796.68200000000002</c:v>
                </c:pt>
                <c:pt idx="8873">
                  <c:v>784.43200000000002</c:v>
                </c:pt>
                <c:pt idx="8874">
                  <c:v>772.27300000000002</c:v>
                </c:pt>
                <c:pt idx="8875">
                  <c:v>760.20500000000004</c:v>
                </c:pt>
                <c:pt idx="8876">
                  <c:v>748.22799999999995</c:v>
                </c:pt>
                <c:pt idx="8877">
                  <c:v>736.34299999999996</c:v>
                </c:pt>
                <c:pt idx="8878">
                  <c:v>724.54899999999998</c:v>
                </c:pt>
                <c:pt idx="8879">
                  <c:v>713.846</c:v>
                </c:pt>
                <c:pt idx="8880">
                  <c:v>701.23500000000001</c:v>
                </c:pt>
                <c:pt idx="8881">
                  <c:v>690.71600000000001</c:v>
                </c:pt>
                <c:pt idx="8882">
                  <c:v>678.28899999999999</c:v>
                </c:pt>
                <c:pt idx="8883">
                  <c:v>667.95399999999995</c:v>
                </c:pt>
                <c:pt idx="8884">
                  <c:v>656.71100000000001</c:v>
                </c:pt>
                <c:pt idx="8885">
                  <c:v>644.55999999999995</c:v>
                </c:pt>
                <c:pt idx="8886">
                  <c:v>633.50099999999998</c:v>
                </c:pt>
                <c:pt idx="8887">
                  <c:v>622.53499999999997</c:v>
                </c:pt>
                <c:pt idx="8888">
                  <c:v>611.66200000000003</c:v>
                </c:pt>
                <c:pt idx="8889">
                  <c:v>601.88099999999997</c:v>
                </c:pt>
                <c:pt idx="8890">
                  <c:v>590.19200000000001</c:v>
                </c:pt>
                <c:pt idx="8891">
                  <c:v>579.59699999999998</c:v>
                </c:pt>
                <c:pt idx="8892">
                  <c:v>569.09500000000003</c:v>
                </c:pt>
                <c:pt idx="8893">
                  <c:v>558.68499999999995</c:v>
                </c:pt>
                <c:pt idx="8894">
                  <c:v>549.36900000000003</c:v>
                </c:pt>
                <c:pt idx="8895">
                  <c:v>539.14700000000005</c:v>
                </c:pt>
                <c:pt idx="8896">
                  <c:v>528.01700000000005</c:v>
                </c:pt>
                <c:pt idx="8897">
                  <c:v>518.98099999999999</c:v>
                </c:pt>
                <c:pt idx="8898">
                  <c:v>509.03899999999999</c:v>
                </c:pt>
                <c:pt idx="8899">
                  <c:v>498.19</c:v>
                </c:pt>
                <c:pt idx="8900">
                  <c:v>489.435</c:v>
                </c:pt>
                <c:pt idx="8901">
                  <c:v>478.774</c:v>
                </c:pt>
                <c:pt idx="8902">
                  <c:v>470.20699999999999</c:v>
                </c:pt>
                <c:pt idx="8903">
                  <c:v>460.73399999999998</c:v>
                </c:pt>
                <c:pt idx="8904">
                  <c:v>450.35500000000002</c:v>
                </c:pt>
                <c:pt idx="8905">
                  <c:v>442.07</c:v>
                </c:pt>
                <c:pt idx="8906">
                  <c:v>432.88</c:v>
                </c:pt>
                <c:pt idx="8907">
                  <c:v>422.78399999999999</c:v>
                </c:pt>
                <c:pt idx="8908">
                  <c:v>413.78199999999998</c:v>
                </c:pt>
                <c:pt idx="8909">
                  <c:v>404.875</c:v>
                </c:pt>
                <c:pt idx="8910">
                  <c:v>397.06299999999999</c:v>
                </c:pt>
                <c:pt idx="8911">
                  <c:v>388.346</c:v>
                </c:pt>
                <c:pt idx="8912">
                  <c:v>379.72300000000001</c:v>
                </c:pt>
                <c:pt idx="8913">
                  <c:v>371.19600000000003</c:v>
                </c:pt>
                <c:pt idx="8914">
                  <c:v>362.76299999999998</c:v>
                </c:pt>
                <c:pt idx="8915">
                  <c:v>354.42599999999999</c:v>
                </c:pt>
                <c:pt idx="8916">
                  <c:v>345.18400000000003</c:v>
                </c:pt>
                <c:pt idx="8917">
                  <c:v>337.03699999999998</c:v>
                </c:pt>
                <c:pt idx="8918">
                  <c:v>328.98500000000001</c:v>
                </c:pt>
                <c:pt idx="8919">
                  <c:v>321.029</c:v>
                </c:pt>
                <c:pt idx="8920">
                  <c:v>313.16800000000001</c:v>
                </c:pt>
                <c:pt idx="8921">
                  <c:v>306.40300000000002</c:v>
                </c:pt>
                <c:pt idx="8922">
                  <c:v>298.73399999999998</c:v>
                </c:pt>
                <c:pt idx="8923">
                  <c:v>290.161</c:v>
                </c:pt>
                <c:pt idx="8924">
                  <c:v>283.68299999999999</c:v>
                </c:pt>
                <c:pt idx="8925">
                  <c:v>275.30099999999999</c:v>
                </c:pt>
                <c:pt idx="8926">
                  <c:v>268.01499999999999</c:v>
                </c:pt>
                <c:pt idx="8927">
                  <c:v>261.82499999999999</c:v>
                </c:pt>
                <c:pt idx="8928">
                  <c:v>254.73099999999999</c:v>
                </c:pt>
                <c:pt idx="8929">
                  <c:v>247.73400000000001</c:v>
                </c:pt>
                <c:pt idx="8930">
                  <c:v>239.83199999999999</c:v>
                </c:pt>
                <c:pt idx="8931">
                  <c:v>233.02699999999999</c:v>
                </c:pt>
                <c:pt idx="8932">
                  <c:v>226.31899999999999</c:v>
                </c:pt>
                <c:pt idx="8933">
                  <c:v>220.70699999999999</c:v>
                </c:pt>
                <c:pt idx="8934">
                  <c:v>213.191</c:v>
                </c:pt>
                <c:pt idx="8935">
                  <c:v>206.77199999999999</c:v>
                </c:pt>
                <c:pt idx="8936">
                  <c:v>201.45</c:v>
                </c:pt>
                <c:pt idx="8937">
                  <c:v>195.22399999999999</c:v>
                </c:pt>
                <c:pt idx="8938">
                  <c:v>189.095</c:v>
                </c:pt>
                <c:pt idx="8939">
                  <c:v>182.06299999999999</c:v>
                </c:pt>
                <c:pt idx="8940">
                  <c:v>177.12799999999999</c:v>
                </c:pt>
                <c:pt idx="8941">
                  <c:v>170.28899999999999</c:v>
                </c:pt>
                <c:pt idx="8942">
                  <c:v>165.548</c:v>
                </c:pt>
                <c:pt idx="8943">
                  <c:v>159.904</c:v>
                </c:pt>
                <c:pt idx="8944">
                  <c:v>153.357</c:v>
                </c:pt>
                <c:pt idx="8945">
                  <c:v>148.90700000000001</c:v>
                </c:pt>
                <c:pt idx="8946">
                  <c:v>142.554</c:v>
                </c:pt>
                <c:pt idx="8947">
                  <c:v>138.29900000000001</c:v>
                </c:pt>
                <c:pt idx="8948">
                  <c:v>132.14099999999999</c:v>
                </c:pt>
                <c:pt idx="8949">
                  <c:v>128.08000000000001</c:v>
                </c:pt>
                <c:pt idx="8950">
                  <c:v>123.117</c:v>
                </c:pt>
                <c:pt idx="8951">
                  <c:v>118.251</c:v>
                </c:pt>
                <c:pt idx="8952">
                  <c:v>112.483</c:v>
                </c:pt>
                <c:pt idx="8953">
                  <c:v>107.812</c:v>
                </c:pt>
                <c:pt idx="8954">
                  <c:v>103.239</c:v>
                </c:pt>
                <c:pt idx="8955">
                  <c:v>99.763499999999993</c:v>
                </c:pt>
                <c:pt idx="8956">
                  <c:v>94.385800000000003</c:v>
                </c:pt>
                <c:pt idx="8957">
                  <c:v>90.105900000000005</c:v>
                </c:pt>
                <c:pt idx="8958">
                  <c:v>86.923699999999997</c:v>
                </c:pt>
                <c:pt idx="8959">
                  <c:v>82.839399999999998</c:v>
                </c:pt>
                <c:pt idx="8960">
                  <c:v>77.852999999999994</c:v>
                </c:pt>
                <c:pt idx="8961">
                  <c:v>73.964500000000001</c:v>
                </c:pt>
                <c:pt idx="8962">
                  <c:v>70.174000000000007</c:v>
                </c:pt>
                <c:pt idx="8963">
                  <c:v>66.481399999999994</c:v>
                </c:pt>
                <c:pt idx="8964">
                  <c:v>62.886899999999997</c:v>
                </c:pt>
                <c:pt idx="8965">
                  <c:v>59.390500000000003</c:v>
                </c:pt>
                <c:pt idx="8966">
                  <c:v>55.992100000000001</c:v>
                </c:pt>
                <c:pt idx="8967">
                  <c:v>52.691899999999997</c:v>
                </c:pt>
                <c:pt idx="8968">
                  <c:v>50.489899999999999</c:v>
                </c:pt>
                <c:pt idx="8969">
                  <c:v>47.386000000000003</c:v>
                </c:pt>
                <c:pt idx="8970">
                  <c:v>43.380400000000002</c:v>
                </c:pt>
                <c:pt idx="8971">
                  <c:v>40.472999999999999</c:v>
                </c:pt>
                <c:pt idx="8972">
                  <c:v>38.663899999999998</c:v>
                </c:pt>
                <c:pt idx="8973">
                  <c:v>35.953200000000002</c:v>
                </c:pt>
                <c:pt idx="8974">
                  <c:v>32.340699999999998</c:v>
                </c:pt>
                <c:pt idx="8975">
                  <c:v>29.826699999999999</c:v>
                </c:pt>
                <c:pt idx="8976">
                  <c:v>27.411000000000001</c:v>
                </c:pt>
                <c:pt idx="8977">
                  <c:v>25.093800000000002</c:v>
                </c:pt>
                <c:pt idx="8978">
                  <c:v>23.875</c:v>
                </c:pt>
                <c:pt idx="8979">
                  <c:v>21.7546</c:v>
                </c:pt>
                <c:pt idx="8980">
                  <c:v>18.732700000000001</c:v>
                </c:pt>
                <c:pt idx="8981">
                  <c:v>17.8094</c:v>
                </c:pt>
                <c:pt idx="8982">
                  <c:v>15.984500000000001</c:v>
                </c:pt>
                <c:pt idx="8983">
                  <c:v>14.2582</c:v>
                </c:pt>
                <c:pt idx="8984" formatCode="mmm\-yy">
                  <c:v>0</c:v>
                </c:pt>
                <c:pt idx="8985">
                  <c:v>10.1013</c:v>
                </c:pt>
                <c:pt idx="8986">
                  <c:v>9.6706699999999994</c:v>
                </c:pt>
                <c:pt idx="8987">
                  <c:v>7.3386699999999996</c:v>
                </c:pt>
                <c:pt idx="8988">
                  <c:v>6.1052900000000001</c:v>
                </c:pt>
                <c:pt idx="8989">
                  <c:v>4.9705300000000001</c:v>
                </c:pt>
                <c:pt idx="8990">
                  <c:v>3.9344100000000002</c:v>
                </c:pt>
                <c:pt idx="8991">
                  <c:v>2.9969299999999999</c:v>
                </c:pt>
                <c:pt idx="8992">
                  <c:v>3.1581199999999998</c:v>
                </c:pt>
                <c:pt idx="8993">
                  <c:v>1.4179600000000001</c:v>
                </c:pt>
                <c:pt idx="8994">
                  <c:v>1.7764800000000001</c:v>
                </c:pt>
                <c:pt idx="8995">
                  <c:v>1.2336800000000001</c:v>
                </c:pt>
                <c:pt idx="8996">
                  <c:v>0.78956199999999999</c:v>
                </c:pt>
                <c:pt idx="8997">
                  <c:v>0.44413200000000003</c:v>
                </c:pt>
                <c:pt idx="8998">
                  <c:v>0.19739399999999999</c:v>
                </c:pt>
                <c:pt idx="8999">
                  <c:v>-0.95065100000000002</c:v>
                </c:pt>
                <c:pt idx="9000" formatCode="0.00E+00">
                  <c:v>5.5511199999999999E-12</c:v>
                </c:pt>
                <c:pt idx="9001">
                  <c:v>4.9346899999999999E-2</c:v>
                </c:pt>
                <c:pt idx="9002">
                  <c:v>-0.80261099999999996</c:v>
                </c:pt>
                <c:pt idx="9003">
                  <c:v>-0.55587399999999998</c:v>
                </c:pt>
                <c:pt idx="9004">
                  <c:v>0.78955399999999998</c:v>
                </c:pt>
                <c:pt idx="9005">
                  <c:v>0.23366999999999999</c:v>
                </c:pt>
                <c:pt idx="9006">
                  <c:v>1.77647</c:v>
                </c:pt>
                <c:pt idx="9007">
                  <c:v>1.41795</c:v>
                </c:pt>
                <c:pt idx="9008">
                  <c:v>3.1581000000000001</c:v>
                </c:pt>
                <c:pt idx="9009">
                  <c:v>3.9969100000000002</c:v>
                </c:pt>
                <c:pt idx="9010">
                  <c:v>4.9343899999999996</c:v>
                </c:pt>
                <c:pt idx="9011" formatCode="mmm\-yy">
                  <c:v>0</c:v>
                </c:pt>
                <c:pt idx="9012">
                  <c:v>6.1052600000000004</c:v>
                </c:pt>
                <c:pt idx="9013">
                  <c:v>8.3386399999999998</c:v>
                </c:pt>
                <c:pt idx="9014">
                  <c:v>9.6706400000000006</c:v>
                </c:pt>
                <c:pt idx="9015">
                  <c:v>10.1012</c:v>
                </c:pt>
                <c:pt idx="9016" formatCode="mmm\-yy">
                  <c:v>0</c:v>
                </c:pt>
                <c:pt idx="9017">
                  <c:v>14.2582</c:v>
                </c:pt>
                <c:pt idx="9018">
                  <c:v>15.984500000000001</c:v>
                </c:pt>
                <c:pt idx="9019">
                  <c:v>16.8093</c:v>
                </c:pt>
                <c:pt idx="9020">
                  <c:v>18.732700000000001</c:v>
                </c:pt>
                <c:pt idx="9021">
                  <c:v>21.7546</c:v>
                </c:pt>
                <c:pt idx="9022">
                  <c:v>23.8749</c:v>
                </c:pt>
                <c:pt idx="9023">
                  <c:v>26.093699999999998</c:v>
                </c:pt>
                <c:pt idx="9024">
                  <c:v>28.411000000000001</c:v>
                </c:pt>
                <c:pt idx="9025">
                  <c:v>29.826599999999999</c:v>
                </c:pt>
                <c:pt idx="9026">
                  <c:v>32.340699999999998</c:v>
                </c:pt>
                <c:pt idx="9027">
                  <c:v>35.953099999999999</c:v>
                </c:pt>
                <c:pt idx="9028">
                  <c:v>38.663899999999998</c:v>
                </c:pt>
                <c:pt idx="9029">
                  <c:v>41.472999999999999</c:v>
                </c:pt>
                <c:pt idx="9030">
                  <c:v>43.380299999999998</c:v>
                </c:pt>
                <c:pt idx="9031">
                  <c:v>46.385899999999999</c:v>
                </c:pt>
                <c:pt idx="9032">
                  <c:v>49.489800000000002</c:v>
                </c:pt>
                <c:pt idx="9033">
                  <c:v>53.691800000000001</c:v>
                </c:pt>
                <c:pt idx="9034">
                  <c:v>56.992100000000001</c:v>
                </c:pt>
                <c:pt idx="9035">
                  <c:v>60.3904</c:v>
                </c:pt>
                <c:pt idx="9036">
                  <c:v>63.886899999999997</c:v>
                </c:pt>
                <c:pt idx="9037">
                  <c:v>67.481399999999994</c:v>
                </c:pt>
                <c:pt idx="9038">
                  <c:v>71.173900000000003</c:v>
                </c:pt>
                <c:pt idx="9039">
                  <c:v>74.964500000000001</c:v>
                </c:pt>
                <c:pt idx="9040">
                  <c:v>77.852900000000005</c:v>
                </c:pt>
                <c:pt idx="9041">
                  <c:v>81.839399999999998</c:v>
                </c:pt>
                <c:pt idx="9042">
                  <c:v>86.923599999999993</c:v>
                </c:pt>
                <c:pt idx="9043">
                  <c:v>91.105800000000002</c:v>
                </c:pt>
                <c:pt idx="9044">
                  <c:v>95.3857</c:v>
                </c:pt>
                <c:pt idx="9045">
                  <c:v>98.763400000000004</c:v>
                </c:pt>
                <c:pt idx="9046">
                  <c:v>104.239</c:v>
                </c:pt>
                <c:pt idx="9047">
                  <c:v>107.812</c:v>
                </c:pt>
                <c:pt idx="9048">
                  <c:v>113.483</c:v>
                </c:pt>
                <c:pt idx="9049">
                  <c:v>118.251</c:v>
                </c:pt>
                <c:pt idx="9050">
                  <c:v>123.117</c:v>
                </c:pt>
                <c:pt idx="9051">
                  <c:v>127.08</c:v>
                </c:pt>
                <c:pt idx="9052">
                  <c:v>133.14099999999999</c:v>
                </c:pt>
                <c:pt idx="9053">
                  <c:v>137.29900000000001</c:v>
                </c:pt>
                <c:pt idx="9054">
                  <c:v>142.554</c:v>
                </c:pt>
                <c:pt idx="9055">
                  <c:v>147.90700000000001</c:v>
                </c:pt>
                <c:pt idx="9056">
                  <c:v>154.357</c:v>
                </c:pt>
                <c:pt idx="9057">
                  <c:v>158.904</c:v>
                </c:pt>
                <c:pt idx="9058">
                  <c:v>165.548</c:v>
                </c:pt>
                <c:pt idx="9059">
                  <c:v>170.28899999999999</c:v>
                </c:pt>
                <c:pt idx="9060">
                  <c:v>177.12700000000001</c:v>
                </c:pt>
                <c:pt idx="9061">
                  <c:v>183.06299999999999</c:v>
                </c:pt>
                <c:pt idx="9062">
                  <c:v>189.095</c:v>
                </c:pt>
                <c:pt idx="9063">
                  <c:v>194.22399999999999</c:v>
                </c:pt>
                <c:pt idx="9064">
                  <c:v>201.44900000000001</c:v>
                </c:pt>
                <c:pt idx="9065">
                  <c:v>206.77199999999999</c:v>
                </c:pt>
                <c:pt idx="9066">
                  <c:v>213.191</c:v>
                </c:pt>
                <c:pt idx="9067">
                  <c:v>220.70699999999999</c:v>
                </c:pt>
                <c:pt idx="9068">
                  <c:v>226.31899999999999</c:v>
                </c:pt>
                <c:pt idx="9069">
                  <c:v>234.02699999999999</c:v>
                </c:pt>
                <c:pt idx="9070">
                  <c:v>239.83199999999999</c:v>
                </c:pt>
                <c:pt idx="9071">
                  <c:v>246.73400000000001</c:v>
                </c:pt>
                <c:pt idx="9072">
                  <c:v>254.73099999999999</c:v>
                </c:pt>
                <c:pt idx="9073">
                  <c:v>260.82499999999999</c:v>
                </c:pt>
                <c:pt idx="9074">
                  <c:v>269.01499999999999</c:v>
                </c:pt>
                <c:pt idx="9075">
                  <c:v>276.30099999999999</c:v>
                </c:pt>
                <c:pt idx="9076">
                  <c:v>282.68299999999999</c:v>
                </c:pt>
                <c:pt idx="9077">
                  <c:v>290.16000000000003</c:v>
                </c:pt>
                <c:pt idx="9078">
                  <c:v>298.73399999999998</c:v>
                </c:pt>
                <c:pt idx="9079">
                  <c:v>306.40300000000002</c:v>
                </c:pt>
                <c:pt idx="9080">
                  <c:v>314.16800000000001</c:v>
                </c:pt>
                <c:pt idx="9081">
                  <c:v>321.029</c:v>
                </c:pt>
                <c:pt idx="9082">
                  <c:v>329.98500000000001</c:v>
                </c:pt>
                <c:pt idx="9083">
                  <c:v>338.03699999999998</c:v>
                </c:pt>
                <c:pt idx="9084">
                  <c:v>345.18400000000003</c:v>
                </c:pt>
                <c:pt idx="9085">
                  <c:v>354.42599999999999</c:v>
                </c:pt>
                <c:pt idx="9086">
                  <c:v>361.76299999999998</c:v>
                </c:pt>
                <c:pt idx="9087">
                  <c:v>371.19600000000003</c:v>
                </c:pt>
                <c:pt idx="9088">
                  <c:v>379.72300000000001</c:v>
                </c:pt>
                <c:pt idx="9089">
                  <c:v>388.346</c:v>
                </c:pt>
                <c:pt idx="9090">
                  <c:v>397.06299999999999</c:v>
                </c:pt>
                <c:pt idx="9091">
                  <c:v>404.875</c:v>
                </c:pt>
                <c:pt idx="9092">
                  <c:v>414.78199999999998</c:v>
                </c:pt>
                <c:pt idx="9093">
                  <c:v>423.78300000000002</c:v>
                </c:pt>
                <c:pt idx="9094">
                  <c:v>431.87900000000002</c:v>
                </c:pt>
                <c:pt idx="9095">
                  <c:v>442.07</c:v>
                </c:pt>
                <c:pt idx="9096">
                  <c:v>451.35399999999998</c:v>
                </c:pt>
                <c:pt idx="9097">
                  <c:v>460.733</c:v>
                </c:pt>
                <c:pt idx="9098">
                  <c:v>470.20600000000002</c:v>
                </c:pt>
                <c:pt idx="9099">
                  <c:v>479.774</c:v>
                </c:pt>
                <c:pt idx="9100">
                  <c:v>488.435</c:v>
                </c:pt>
                <c:pt idx="9101">
                  <c:v>499.19</c:v>
                </c:pt>
                <c:pt idx="9102">
                  <c:v>509.03800000000001</c:v>
                </c:pt>
                <c:pt idx="9103">
                  <c:v>517.98099999999999</c:v>
                </c:pt>
                <c:pt idx="9104">
                  <c:v>528.01700000000005</c:v>
                </c:pt>
                <c:pt idx="9105">
                  <c:v>538.14599999999996</c:v>
                </c:pt>
                <c:pt idx="9106">
                  <c:v>548.36900000000003</c:v>
                </c:pt>
                <c:pt idx="9107">
                  <c:v>559.68499999999995</c:v>
                </c:pt>
                <c:pt idx="9108">
                  <c:v>569.09500000000003</c:v>
                </c:pt>
                <c:pt idx="9109">
                  <c:v>580.59699999999998</c:v>
                </c:pt>
                <c:pt idx="9110">
                  <c:v>591.19200000000001</c:v>
                </c:pt>
                <c:pt idx="9111">
                  <c:v>600.88</c:v>
                </c:pt>
                <c:pt idx="9112">
                  <c:v>611.66099999999994</c:v>
                </c:pt>
                <c:pt idx="9113">
                  <c:v>623.53499999999997</c:v>
                </c:pt>
                <c:pt idx="9114">
                  <c:v>633.50099999999998</c:v>
                </c:pt>
                <c:pt idx="9115">
                  <c:v>645.55999999999995</c:v>
                </c:pt>
                <c:pt idx="9116">
                  <c:v>655.71</c:v>
                </c:pt>
                <c:pt idx="9117">
                  <c:v>666.95399999999995</c:v>
                </c:pt>
                <c:pt idx="9118">
                  <c:v>679.28899999999999</c:v>
                </c:pt>
                <c:pt idx="9119">
                  <c:v>689.71600000000001</c:v>
                </c:pt>
                <c:pt idx="9120">
                  <c:v>702.23500000000001</c:v>
                </c:pt>
                <c:pt idx="9121">
                  <c:v>712.846</c:v>
                </c:pt>
                <c:pt idx="9122">
                  <c:v>724.548</c:v>
                </c:pt>
                <c:pt idx="9123">
                  <c:v>736.34199999999998</c:v>
                </c:pt>
                <c:pt idx="9124">
                  <c:v>748.22799999999995</c:v>
                </c:pt>
                <c:pt idx="9125">
                  <c:v>760.20500000000004</c:v>
                </c:pt>
                <c:pt idx="9126">
                  <c:v>773.27200000000005</c:v>
                </c:pt>
                <c:pt idx="9127">
                  <c:v>785.43100000000004</c:v>
                </c:pt>
                <c:pt idx="9128">
                  <c:v>797.68100000000004</c:v>
                </c:pt>
                <c:pt idx="9129">
                  <c:v>809.02200000000005</c:v>
                </c:pt>
                <c:pt idx="9130">
                  <c:v>822.45399999999995</c:v>
                </c:pt>
                <c:pt idx="9131">
                  <c:v>834.976</c:v>
                </c:pt>
                <c:pt idx="9132">
                  <c:v>847.58799999999997</c:v>
                </c:pt>
                <c:pt idx="9133">
                  <c:v>860.29100000000005</c:v>
                </c:pt>
                <c:pt idx="9134">
                  <c:v>872.08399999999995</c:v>
                </c:pt>
                <c:pt idx="9135">
                  <c:v>885.96699999999998</c:v>
                </c:pt>
                <c:pt idx="9136">
                  <c:v>897.94</c:v>
                </c:pt>
                <c:pt idx="9137">
                  <c:v>911.00300000000004</c:v>
                </c:pt>
                <c:pt idx="9138">
                  <c:v>924.15599999999995</c:v>
                </c:pt>
                <c:pt idx="9139">
                  <c:v>937.39800000000002</c:v>
                </c:pt>
                <c:pt idx="9140">
                  <c:v>950.72900000000004</c:v>
                </c:pt>
                <c:pt idx="9141">
                  <c:v>964.15</c:v>
                </c:pt>
                <c:pt idx="9142">
                  <c:v>978.66</c:v>
                </c:pt>
                <c:pt idx="9143">
                  <c:v>991.25900000000001</c:v>
                </c:pt>
                <c:pt idx="9144">
                  <c:v>1004.95</c:v>
                </c:pt>
                <c:pt idx="9145">
                  <c:v>1019.72</c:v>
                </c:pt>
                <c:pt idx="9146">
                  <c:v>1032.5899999999999</c:v>
                </c:pt>
                <c:pt idx="9147">
                  <c:v>1046.54</c:v>
                </c:pt>
                <c:pt idx="9148">
                  <c:v>1060.5899999999999</c:v>
                </c:pt>
                <c:pt idx="9149">
                  <c:v>1075.72</c:v>
                </c:pt>
                <c:pt idx="9150">
                  <c:v>1088.93</c:v>
                </c:pt>
                <c:pt idx="9151">
                  <c:v>1103.24</c:v>
                </c:pt>
                <c:pt idx="9152">
                  <c:v>1117.6400000000001</c:v>
                </c:pt>
                <c:pt idx="9153">
                  <c:v>1132.1199999999999</c:v>
                </c:pt>
                <c:pt idx="9154">
                  <c:v>1147.69</c:v>
                </c:pt>
                <c:pt idx="9155">
                  <c:v>1161.3399999999999</c:v>
                </c:pt>
                <c:pt idx="9156">
                  <c:v>1176.0899999999999</c:v>
                </c:pt>
                <c:pt idx="9157">
                  <c:v>1191.92</c:v>
                </c:pt>
                <c:pt idx="9158">
                  <c:v>1205.8399999999999</c:v>
                </c:pt>
                <c:pt idx="9159">
                  <c:v>1220.8399999999999</c:v>
                </c:pt>
                <c:pt idx="9160">
                  <c:v>1235.93</c:v>
                </c:pt>
                <c:pt idx="9161">
                  <c:v>1251.1099999999999</c:v>
                </c:pt>
                <c:pt idx="9162">
                  <c:v>1267.3800000000001</c:v>
                </c:pt>
                <c:pt idx="9163">
                  <c:v>1282.73</c:v>
                </c:pt>
                <c:pt idx="9164">
                  <c:v>1298.1600000000001</c:v>
                </c:pt>
                <c:pt idx="9165">
                  <c:v>1312.68</c:v>
                </c:pt>
                <c:pt idx="9166">
                  <c:v>1328.29</c:v>
                </c:pt>
                <c:pt idx="9167">
                  <c:v>1344.99</c:v>
                </c:pt>
                <c:pt idx="9168">
                  <c:v>1359.77</c:v>
                </c:pt>
                <c:pt idx="9169">
                  <c:v>1375.63</c:v>
                </c:pt>
                <c:pt idx="9170">
                  <c:v>1392.58</c:v>
                </c:pt>
                <c:pt idx="9171">
                  <c:v>1408.61</c:v>
                </c:pt>
                <c:pt idx="9172">
                  <c:v>1423.73</c:v>
                </c:pt>
                <c:pt idx="9173">
                  <c:v>1439.94</c:v>
                </c:pt>
                <c:pt idx="9174">
                  <c:v>1457.23</c:v>
                </c:pt>
                <c:pt idx="9175">
                  <c:v>1472.6</c:v>
                </c:pt>
                <c:pt idx="9176">
                  <c:v>1489.05</c:v>
                </c:pt>
                <c:pt idx="9177">
                  <c:v>1506.6</c:v>
                </c:pt>
                <c:pt idx="9178">
                  <c:v>1523.22</c:v>
                </c:pt>
                <c:pt idx="9179">
                  <c:v>1538.93</c:v>
                </c:pt>
                <c:pt idx="9180">
                  <c:v>1555.72</c:v>
                </c:pt>
                <c:pt idx="9181">
                  <c:v>1573.6</c:v>
                </c:pt>
                <c:pt idx="9182">
                  <c:v>1589.55</c:v>
                </c:pt>
                <c:pt idx="9183">
                  <c:v>1607.6</c:v>
                </c:pt>
                <c:pt idx="9184">
                  <c:v>1623.72</c:v>
                </c:pt>
                <c:pt idx="9185">
                  <c:v>1641.93</c:v>
                </c:pt>
                <c:pt idx="9186">
                  <c:v>1658.22</c:v>
                </c:pt>
                <c:pt idx="9187">
                  <c:v>1675.59</c:v>
                </c:pt>
                <c:pt idx="9188">
                  <c:v>1694.04</c:v>
                </c:pt>
                <c:pt idx="9189">
                  <c:v>1710.58</c:v>
                </c:pt>
                <c:pt idx="9190">
                  <c:v>1729.19</c:v>
                </c:pt>
                <c:pt idx="9191">
                  <c:v>1746.89</c:v>
                </c:pt>
                <c:pt idx="9192">
                  <c:v>1763.67</c:v>
                </c:pt>
                <c:pt idx="9193">
                  <c:v>1781.54</c:v>
                </c:pt>
                <c:pt idx="9194">
                  <c:v>1800.48</c:v>
                </c:pt>
                <c:pt idx="9195">
                  <c:v>1817.5</c:v>
                </c:pt>
                <c:pt idx="9196">
                  <c:v>1835.61</c:v>
                </c:pt>
                <c:pt idx="9197">
                  <c:v>1853.79</c:v>
                </c:pt>
                <c:pt idx="9198">
                  <c:v>1873.06</c:v>
                </c:pt>
                <c:pt idx="9199">
                  <c:v>1890.4</c:v>
                </c:pt>
                <c:pt idx="9200">
                  <c:v>1908.83</c:v>
                </c:pt>
                <c:pt idx="9201">
                  <c:v>1928.34</c:v>
                </c:pt>
                <c:pt idx="9202">
                  <c:v>1946.92</c:v>
                </c:pt>
                <c:pt idx="9203">
                  <c:v>1964.59</c:v>
                </c:pt>
                <c:pt idx="9204">
                  <c:v>1984.33</c:v>
                </c:pt>
                <c:pt idx="9205">
                  <c:v>2002.15</c:v>
                </c:pt>
                <c:pt idx="9206">
                  <c:v>2022.06</c:v>
                </c:pt>
                <c:pt idx="9207">
                  <c:v>2040.04</c:v>
                </c:pt>
                <c:pt idx="9208">
                  <c:v>2060.1</c:v>
                </c:pt>
                <c:pt idx="9209">
                  <c:v>2079.23</c:v>
                </c:pt>
                <c:pt idx="9210">
                  <c:v>2098.4499999999998</c:v>
                </c:pt>
                <c:pt idx="9211">
                  <c:v>2116.7399999999998</c:v>
                </c:pt>
                <c:pt idx="9212">
                  <c:v>2137.12</c:v>
                </c:pt>
                <c:pt idx="9213">
                  <c:v>2155.56</c:v>
                </c:pt>
                <c:pt idx="9214">
                  <c:v>2176.09</c:v>
                </c:pt>
                <c:pt idx="9215">
                  <c:v>2195.6999999999998</c:v>
                </c:pt>
                <c:pt idx="9216">
                  <c:v>2214.38</c:v>
                </c:pt>
                <c:pt idx="9217">
                  <c:v>2235.13</c:v>
                </c:pt>
                <c:pt idx="9218">
                  <c:v>2254.9699999999998</c:v>
                </c:pt>
                <c:pt idx="9219">
                  <c:v>2274.88</c:v>
                </c:pt>
                <c:pt idx="9220">
                  <c:v>2293.87</c:v>
                </c:pt>
                <c:pt idx="9221">
                  <c:v>2314.9299999999998</c:v>
                </c:pt>
                <c:pt idx="9222">
                  <c:v>2334.0700000000002</c:v>
                </c:pt>
                <c:pt idx="9223">
                  <c:v>2354.2800000000002</c:v>
                </c:pt>
                <c:pt idx="9224">
                  <c:v>2374.5700000000002</c:v>
                </c:pt>
                <c:pt idx="9225">
                  <c:v>2394.94</c:v>
                </c:pt>
                <c:pt idx="9226">
                  <c:v>2416.38</c:v>
                </c:pt>
                <c:pt idx="9227">
                  <c:v>2435.9</c:v>
                </c:pt>
                <c:pt idx="9228">
                  <c:v>2457.4899999999998</c:v>
                </c:pt>
                <c:pt idx="9229">
                  <c:v>2477.15</c:v>
                </c:pt>
                <c:pt idx="9230">
                  <c:v>2498.89</c:v>
                </c:pt>
                <c:pt idx="9231">
                  <c:v>2518.6999999999998</c:v>
                </c:pt>
                <c:pt idx="9232">
                  <c:v>2539.59</c:v>
                </c:pt>
                <c:pt idx="9233">
                  <c:v>2560.5500000000002</c:v>
                </c:pt>
                <c:pt idx="9234">
                  <c:v>2581.58</c:v>
                </c:pt>
                <c:pt idx="9235">
                  <c:v>2603.69</c:v>
                </c:pt>
                <c:pt idx="9236">
                  <c:v>2624.87</c:v>
                </c:pt>
                <c:pt idx="9237">
                  <c:v>2646.12</c:v>
                </c:pt>
                <c:pt idx="9238">
                  <c:v>2666.45</c:v>
                </c:pt>
                <c:pt idx="9239">
                  <c:v>2687.84</c:v>
                </c:pt>
                <c:pt idx="9240">
                  <c:v>2709.31</c:v>
                </c:pt>
                <c:pt idx="9241">
                  <c:v>2731.86</c:v>
                </c:pt>
                <c:pt idx="9242">
                  <c:v>2752.47</c:v>
                </c:pt>
                <c:pt idx="9243">
                  <c:v>2774.15</c:v>
                </c:pt>
                <c:pt idx="9244">
                  <c:v>2795.91</c:v>
                </c:pt>
                <c:pt idx="9245">
                  <c:v>2817.74</c:v>
                </c:pt>
                <c:pt idx="9246">
                  <c:v>2840.63</c:v>
                </c:pt>
                <c:pt idx="9247">
                  <c:v>2862.6</c:v>
                </c:pt>
                <c:pt idx="9248">
                  <c:v>2884.64</c:v>
                </c:pt>
                <c:pt idx="9249">
                  <c:v>2905.75</c:v>
                </c:pt>
                <c:pt idx="9250">
                  <c:v>2927.93</c:v>
                </c:pt>
                <c:pt idx="9251">
                  <c:v>2950.18</c:v>
                </c:pt>
                <c:pt idx="9252">
                  <c:v>2972.5</c:v>
                </c:pt>
                <c:pt idx="9253">
                  <c:v>2994.89</c:v>
                </c:pt>
                <c:pt idx="9254">
                  <c:v>3017.35</c:v>
                </c:pt>
                <c:pt idx="9255">
                  <c:v>3039.87</c:v>
                </c:pt>
                <c:pt idx="9256">
                  <c:v>3062.47</c:v>
                </c:pt>
                <c:pt idx="9257">
                  <c:v>3086.13</c:v>
                </c:pt>
                <c:pt idx="9258">
                  <c:v>3108.86</c:v>
                </c:pt>
                <c:pt idx="9259">
                  <c:v>3130.66</c:v>
                </c:pt>
                <c:pt idx="9260">
                  <c:v>3154.53</c:v>
                </c:pt>
                <c:pt idx="9261">
                  <c:v>3177.46</c:v>
                </c:pt>
                <c:pt idx="9262">
                  <c:v>3199.47</c:v>
                </c:pt>
                <c:pt idx="9263">
                  <c:v>3223.54</c:v>
                </c:pt>
                <c:pt idx="9264">
                  <c:v>3246.67</c:v>
                </c:pt>
                <c:pt idx="9265">
                  <c:v>3268.87</c:v>
                </c:pt>
                <c:pt idx="9266">
                  <c:v>3292.14</c:v>
                </c:pt>
                <c:pt idx="9267">
                  <c:v>3316.48</c:v>
                </c:pt>
                <c:pt idx="9268">
                  <c:v>3339.88</c:v>
                </c:pt>
                <c:pt idx="9269">
                  <c:v>3363.35</c:v>
                </c:pt>
                <c:pt idx="9270">
                  <c:v>3385.88</c:v>
                </c:pt>
                <c:pt idx="9271">
                  <c:v>3410.48</c:v>
                </c:pt>
                <c:pt idx="9272">
                  <c:v>3433.14</c:v>
                </c:pt>
                <c:pt idx="9273">
                  <c:v>3456.87</c:v>
                </c:pt>
                <c:pt idx="9274">
                  <c:v>3480.66</c:v>
                </c:pt>
                <c:pt idx="9275">
                  <c:v>3504.52</c:v>
                </c:pt>
                <c:pt idx="9276">
                  <c:v>3528.44</c:v>
                </c:pt>
                <c:pt idx="9277">
                  <c:v>3553.42</c:v>
                </c:pt>
                <c:pt idx="9278">
                  <c:v>3576.47</c:v>
                </c:pt>
                <c:pt idx="9279">
                  <c:v>3600.58</c:v>
                </c:pt>
                <c:pt idx="9280">
                  <c:v>3624.76</c:v>
                </c:pt>
                <c:pt idx="9281">
                  <c:v>3649</c:v>
                </c:pt>
                <c:pt idx="9282">
                  <c:v>3674.3</c:v>
                </c:pt>
                <c:pt idx="9283">
                  <c:v>3698.66</c:v>
                </c:pt>
                <c:pt idx="9284">
                  <c:v>3723.09</c:v>
                </c:pt>
                <c:pt idx="9285">
                  <c:v>3746.57</c:v>
                </c:pt>
                <c:pt idx="9286">
                  <c:v>3772.12</c:v>
                </c:pt>
                <c:pt idx="9287">
                  <c:v>3796.73</c:v>
                </c:pt>
                <c:pt idx="9288">
                  <c:v>3821.4</c:v>
                </c:pt>
                <c:pt idx="9289">
                  <c:v>3845.14</c:v>
                </c:pt>
                <c:pt idx="9290">
                  <c:v>3870.93</c:v>
                </c:pt>
                <c:pt idx="9291">
                  <c:v>3894.78</c:v>
                </c:pt>
                <c:pt idx="9292">
                  <c:v>3920.7</c:v>
                </c:pt>
                <c:pt idx="9293">
                  <c:v>3945.67</c:v>
                </c:pt>
                <c:pt idx="9294">
                  <c:v>3969.7</c:v>
                </c:pt>
                <c:pt idx="9295">
                  <c:v>3995.8</c:v>
                </c:pt>
                <c:pt idx="9296">
                  <c:v>4020.95</c:v>
                </c:pt>
                <c:pt idx="9297">
                  <c:v>4045.16</c:v>
                </c:pt>
                <c:pt idx="9298">
                  <c:v>4071.43</c:v>
                </c:pt>
                <c:pt idx="9299">
                  <c:v>4095.76</c:v>
                </c:pt>
                <c:pt idx="9300">
                  <c:v>4122.1499999999996</c:v>
                </c:pt>
                <c:pt idx="9301">
                  <c:v>4146.59</c:v>
                </c:pt>
                <c:pt idx="9302">
                  <c:v>4172.09</c:v>
                </c:pt>
                <c:pt idx="9303">
                  <c:v>4197.66</c:v>
                </c:pt>
                <c:pt idx="9304">
                  <c:v>4224.2700000000004</c:v>
                </c:pt>
                <c:pt idx="9305">
                  <c:v>4249.95</c:v>
                </c:pt>
                <c:pt idx="9306">
                  <c:v>4275.68</c:v>
                </c:pt>
                <c:pt idx="9307">
                  <c:v>4300.47</c:v>
                </c:pt>
                <c:pt idx="9308">
                  <c:v>4326.3100000000004</c:v>
                </c:pt>
                <c:pt idx="9309">
                  <c:v>4352.21</c:v>
                </c:pt>
                <c:pt idx="9310">
                  <c:v>4378.17</c:v>
                </c:pt>
                <c:pt idx="9311">
                  <c:v>4404.18</c:v>
                </c:pt>
                <c:pt idx="9312">
                  <c:v>4430.24</c:v>
                </c:pt>
                <c:pt idx="9313">
                  <c:v>4457.3599999999997</c:v>
                </c:pt>
                <c:pt idx="9314">
                  <c:v>4483.54</c:v>
                </c:pt>
                <c:pt idx="9315">
                  <c:v>4508.7700000000004</c:v>
                </c:pt>
                <c:pt idx="9316">
                  <c:v>4536.0600000000004</c:v>
                </c:pt>
                <c:pt idx="9317">
                  <c:v>4562.3900000000003</c:v>
                </c:pt>
                <c:pt idx="9318">
                  <c:v>4587.79</c:v>
                </c:pt>
                <c:pt idx="9319">
                  <c:v>4615.2299999999996</c:v>
                </c:pt>
                <c:pt idx="9320">
                  <c:v>4641.7299999999996</c:v>
                </c:pt>
                <c:pt idx="9321">
                  <c:v>4668.28</c:v>
                </c:pt>
                <c:pt idx="9322">
                  <c:v>4693.8900000000003</c:v>
                </c:pt>
                <c:pt idx="9323">
                  <c:v>4720.54</c:v>
                </c:pt>
                <c:pt idx="9324">
                  <c:v>4748.25</c:v>
                </c:pt>
                <c:pt idx="9325">
                  <c:v>4775.01</c:v>
                </c:pt>
                <c:pt idx="9326">
                  <c:v>4801.83</c:v>
                </c:pt>
                <c:pt idx="9327">
                  <c:v>4827.6899999999996</c:v>
                </c:pt>
                <c:pt idx="9328">
                  <c:v>4855.6000000000004</c:v>
                </c:pt>
                <c:pt idx="9329">
                  <c:v>4881.57</c:v>
                </c:pt>
                <c:pt idx="9330">
                  <c:v>4909.59</c:v>
                </c:pt>
                <c:pt idx="9331">
                  <c:v>4935.6499999999996</c:v>
                </c:pt>
                <c:pt idx="9332">
                  <c:v>4962.7700000000004</c:v>
                </c:pt>
                <c:pt idx="9333">
                  <c:v>4990.93</c:v>
                </c:pt>
                <c:pt idx="9334">
                  <c:v>5018.1499999999996</c:v>
                </c:pt>
                <c:pt idx="9335">
                  <c:v>5044.41</c:v>
                </c:pt>
                <c:pt idx="9336">
                  <c:v>5071.7299999999996</c:v>
                </c:pt>
                <c:pt idx="9337">
                  <c:v>5100.09</c:v>
                </c:pt>
                <c:pt idx="9338">
                  <c:v>5127.5</c:v>
                </c:pt>
                <c:pt idx="9339">
                  <c:v>5153.96</c:v>
                </c:pt>
                <c:pt idx="9340">
                  <c:v>5181.46</c:v>
                </c:pt>
                <c:pt idx="9341">
                  <c:v>5210.0200000000004</c:v>
                </c:pt>
                <c:pt idx="9342">
                  <c:v>5236.62</c:v>
                </c:pt>
                <c:pt idx="9343">
                  <c:v>5265.27</c:v>
                </c:pt>
                <c:pt idx="9344">
                  <c:v>5291.96</c:v>
                </c:pt>
                <c:pt idx="9345">
                  <c:v>5319.7</c:v>
                </c:pt>
                <c:pt idx="9346">
                  <c:v>5347.49</c:v>
                </c:pt>
                <c:pt idx="9347">
                  <c:v>5375.32</c:v>
                </c:pt>
                <c:pt idx="9348">
                  <c:v>5404.2</c:v>
                </c:pt>
                <c:pt idx="9349">
                  <c:v>5432.13</c:v>
                </c:pt>
                <c:pt idx="9350">
                  <c:v>5459.09</c:v>
                </c:pt>
                <c:pt idx="9351">
                  <c:v>5488.11</c:v>
                </c:pt>
                <c:pt idx="9352">
                  <c:v>5516.17</c:v>
                </c:pt>
                <c:pt idx="9353">
                  <c:v>5544.27</c:v>
                </c:pt>
                <c:pt idx="9354">
                  <c:v>5572.42</c:v>
                </c:pt>
                <c:pt idx="9355">
                  <c:v>5600.61</c:v>
                </c:pt>
                <c:pt idx="9356">
                  <c:v>5627.84</c:v>
                </c:pt>
                <c:pt idx="9357">
                  <c:v>5656.12</c:v>
                </c:pt>
                <c:pt idx="9358">
                  <c:v>5685.44</c:v>
                </c:pt>
                <c:pt idx="9359">
                  <c:v>5712.8</c:v>
                </c:pt>
                <c:pt idx="9360">
                  <c:v>5741.21</c:v>
                </c:pt>
                <c:pt idx="9361">
                  <c:v>5769.65</c:v>
                </c:pt>
                <c:pt idx="9362">
                  <c:v>5799.14</c:v>
                </c:pt>
                <c:pt idx="9363">
                  <c:v>5826.67</c:v>
                </c:pt>
                <c:pt idx="9364">
                  <c:v>5856.24</c:v>
                </c:pt>
                <c:pt idx="9365">
                  <c:v>5884.86</c:v>
                </c:pt>
                <c:pt idx="9366">
                  <c:v>5913.51</c:v>
                </c:pt>
                <c:pt idx="9367">
                  <c:v>5942.2</c:v>
                </c:pt>
                <c:pt idx="9368">
                  <c:v>5970.94</c:v>
                </c:pt>
                <c:pt idx="9369">
                  <c:v>5998.71</c:v>
                </c:pt>
                <c:pt idx="9370">
                  <c:v>6028.52</c:v>
                </c:pt>
                <c:pt idx="9371">
                  <c:v>6057.37</c:v>
                </c:pt>
                <c:pt idx="9372">
                  <c:v>6085.26</c:v>
                </c:pt>
                <c:pt idx="9373">
                  <c:v>6114.19</c:v>
                </c:pt>
                <c:pt idx="9374">
                  <c:v>6144.16</c:v>
                </c:pt>
                <c:pt idx="9375">
                  <c:v>6173.17</c:v>
                </c:pt>
                <c:pt idx="9376">
                  <c:v>6202.21</c:v>
                </c:pt>
                <c:pt idx="9377">
                  <c:v>6230.29</c:v>
                </c:pt>
                <c:pt idx="9378">
                  <c:v>6260.41</c:v>
                </c:pt>
                <c:pt idx="9379">
                  <c:v>6289.56</c:v>
                </c:pt>
                <c:pt idx="9380">
                  <c:v>6318.75</c:v>
                </c:pt>
                <c:pt idx="9381">
                  <c:v>6347.98</c:v>
                </c:pt>
                <c:pt idx="9382">
                  <c:v>6377.25</c:v>
                </c:pt>
                <c:pt idx="9383">
                  <c:v>6406.55</c:v>
                </c:pt>
                <c:pt idx="9384">
                  <c:v>6434.88</c:v>
                </c:pt>
                <c:pt idx="9385">
                  <c:v>6465.25</c:v>
                </c:pt>
                <c:pt idx="9386">
                  <c:v>6493.66</c:v>
                </c:pt>
                <c:pt idx="9387">
                  <c:v>6524.1</c:v>
                </c:pt>
                <c:pt idx="9388">
                  <c:v>6553.57</c:v>
                </c:pt>
                <c:pt idx="9389">
                  <c:v>6582.08</c:v>
                </c:pt>
                <c:pt idx="9390">
                  <c:v>6612.62</c:v>
                </c:pt>
                <c:pt idx="9391">
                  <c:v>6642.2</c:v>
                </c:pt>
                <c:pt idx="9392">
                  <c:v>6671.8</c:v>
                </c:pt>
                <c:pt idx="9393">
                  <c:v>6701.45</c:v>
                </c:pt>
                <c:pt idx="9394">
                  <c:v>6731.12</c:v>
                </c:pt>
                <c:pt idx="9395">
                  <c:v>6759.83</c:v>
                </c:pt>
                <c:pt idx="9396">
                  <c:v>6789.56</c:v>
                </c:pt>
                <c:pt idx="9397">
                  <c:v>6819.33</c:v>
                </c:pt>
                <c:pt idx="9398">
                  <c:v>6849.13</c:v>
                </c:pt>
                <c:pt idx="9399">
                  <c:v>6879.97</c:v>
                </c:pt>
                <c:pt idx="9400">
                  <c:v>6909.83</c:v>
                </c:pt>
                <c:pt idx="9401">
                  <c:v>6938.72</c:v>
                </c:pt>
                <c:pt idx="9402">
                  <c:v>6969.65</c:v>
                </c:pt>
                <c:pt idx="9403">
                  <c:v>6998.6</c:v>
                </c:pt>
                <c:pt idx="9404">
                  <c:v>7029.58</c:v>
                </c:pt>
                <c:pt idx="9405">
                  <c:v>7059.6</c:v>
                </c:pt>
                <c:pt idx="9406">
                  <c:v>7089.64</c:v>
                </c:pt>
                <c:pt idx="9407">
                  <c:v>7118.71</c:v>
                </c:pt>
                <c:pt idx="9408">
                  <c:v>7149.81</c:v>
                </c:pt>
                <c:pt idx="9409">
                  <c:v>7178.93</c:v>
                </c:pt>
                <c:pt idx="9410">
                  <c:v>7209.09</c:v>
                </c:pt>
                <c:pt idx="9411">
                  <c:v>7240.27</c:v>
                </c:pt>
                <c:pt idx="9412">
                  <c:v>7269.48</c:v>
                </c:pt>
                <c:pt idx="9413">
                  <c:v>7299.72</c:v>
                </c:pt>
                <c:pt idx="9414">
                  <c:v>7330.98</c:v>
                </c:pt>
                <c:pt idx="9415">
                  <c:v>7361.27</c:v>
                </c:pt>
                <c:pt idx="9416">
                  <c:v>7390.58</c:v>
                </c:pt>
                <c:pt idx="9417">
                  <c:v>7421.93</c:v>
                </c:pt>
                <c:pt idx="9418">
                  <c:v>7451.29</c:v>
                </c:pt>
                <c:pt idx="9419">
                  <c:v>7481.68</c:v>
                </c:pt>
                <c:pt idx="9420">
                  <c:v>7513.1</c:v>
                </c:pt>
                <c:pt idx="9421">
                  <c:v>7543.54</c:v>
                </c:pt>
                <c:pt idx="9422">
                  <c:v>7574.01</c:v>
                </c:pt>
                <c:pt idx="9423">
                  <c:v>7603.5</c:v>
                </c:pt>
                <c:pt idx="9424">
                  <c:v>7635.01</c:v>
                </c:pt>
                <c:pt idx="9425">
                  <c:v>7664.55</c:v>
                </c:pt>
                <c:pt idx="9426">
                  <c:v>7695.11</c:v>
                </c:pt>
                <c:pt idx="9427">
                  <c:v>7725.69</c:v>
                </c:pt>
                <c:pt idx="9428">
                  <c:v>7756.29</c:v>
                </c:pt>
                <c:pt idx="9429">
                  <c:v>7787.92</c:v>
                </c:pt>
                <c:pt idx="9430">
                  <c:v>7817.57</c:v>
                </c:pt>
                <c:pt idx="9431">
                  <c:v>7848.24</c:v>
                </c:pt>
                <c:pt idx="9432">
                  <c:v>7878.93</c:v>
                </c:pt>
                <c:pt idx="9433">
                  <c:v>7910.64</c:v>
                </c:pt>
                <c:pt idx="9434">
                  <c:v>7941.37</c:v>
                </c:pt>
                <c:pt idx="9435">
                  <c:v>7971.13</c:v>
                </c:pt>
                <c:pt idx="9436">
                  <c:v>8002.9</c:v>
                </c:pt>
                <c:pt idx="9437">
                  <c:v>8033.69</c:v>
                </c:pt>
                <c:pt idx="9438">
                  <c:v>8064.5</c:v>
                </c:pt>
                <c:pt idx="9439">
                  <c:v>8094.34</c:v>
                </c:pt>
                <c:pt idx="9440">
                  <c:v>8126.19</c:v>
                </c:pt>
                <c:pt idx="9441">
                  <c:v>8156.06</c:v>
                </c:pt>
                <c:pt idx="9442">
                  <c:v>8186.94</c:v>
                </c:pt>
                <c:pt idx="9443">
                  <c:v>8217.85</c:v>
                </c:pt>
                <c:pt idx="9444">
                  <c:v>8249.77</c:v>
                </c:pt>
                <c:pt idx="9445">
                  <c:v>8279.7099999999991</c:v>
                </c:pt>
                <c:pt idx="9446">
                  <c:v>8311.67</c:v>
                </c:pt>
                <c:pt idx="9447">
                  <c:v>8341.64</c:v>
                </c:pt>
                <c:pt idx="9448">
                  <c:v>8372.6299999999992</c:v>
                </c:pt>
                <c:pt idx="9449">
                  <c:v>8404.6299999999992</c:v>
                </c:pt>
                <c:pt idx="9450">
                  <c:v>8435.65</c:v>
                </c:pt>
                <c:pt idx="9451">
                  <c:v>8465.69</c:v>
                </c:pt>
                <c:pt idx="9452">
                  <c:v>8497.74</c:v>
                </c:pt>
                <c:pt idx="9453">
                  <c:v>8527.81</c:v>
                </c:pt>
                <c:pt idx="9454">
                  <c:v>8559.89</c:v>
                </c:pt>
                <c:pt idx="9455">
                  <c:v>8589.99</c:v>
                </c:pt>
                <c:pt idx="9456">
                  <c:v>8622.1</c:v>
                </c:pt>
                <c:pt idx="9457">
                  <c:v>8653.2199999999993</c:v>
                </c:pt>
                <c:pt idx="9458">
                  <c:v>8684.36</c:v>
                </c:pt>
                <c:pt idx="9459">
                  <c:v>8715.51</c:v>
                </c:pt>
                <c:pt idx="9460">
                  <c:v>8746.67</c:v>
                </c:pt>
                <c:pt idx="9461">
                  <c:v>8776.84</c:v>
                </c:pt>
                <c:pt idx="9462">
                  <c:v>8809.0300000000007</c:v>
                </c:pt>
                <c:pt idx="9463">
                  <c:v>8839.23</c:v>
                </c:pt>
                <c:pt idx="9464">
                  <c:v>8871.44</c:v>
                </c:pt>
                <c:pt idx="9465">
                  <c:v>8901.66</c:v>
                </c:pt>
                <c:pt idx="9466">
                  <c:v>8933.89</c:v>
                </c:pt>
                <c:pt idx="9467">
                  <c:v>8965.1299999999992</c:v>
                </c:pt>
                <c:pt idx="9468">
                  <c:v>8996.3799999999992</c:v>
                </c:pt>
                <c:pt idx="9469">
                  <c:v>9027.64</c:v>
                </c:pt>
                <c:pt idx="9470">
                  <c:v>9058.92</c:v>
                </c:pt>
                <c:pt idx="9471">
                  <c:v>9090.2000000000007</c:v>
                </c:pt>
                <c:pt idx="9472">
                  <c:v>9120.49</c:v>
                </c:pt>
                <c:pt idx="9473">
                  <c:v>9151.7900000000009</c:v>
                </c:pt>
                <c:pt idx="9474">
                  <c:v>9184.09</c:v>
                </c:pt>
                <c:pt idx="9475">
                  <c:v>9215.41</c:v>
                </c:pt>
                <c:pt idx="9476">
                  <c:v>9246.73</c:v>
                </c:pt>
                <c:pt idx="9477">
                  <c:v>9278.06</c:v>
                </c:pt>
                <c:pt idx="9478">
                  <c:v>9308.4</c:v>
                </c:pt>
                <c:pt idx="9479">
                  <c:v>9340.74</c:v>
                </c:pt>
                <c:pt idx="9480">
                  <c:v>9371.09</c:v>
                </c:pt>
                <c:pt idx="9481">
                  <c:v>9402.4500000000007</c:v>
                </c:pt>
                <c:pt idx="9482">
                  <c:v>9434.81</c:v>
                </c:pt>
                <c:pt idx="9483">
                  <c:v>9465.18</c:v>
                </c:pt>
                <c:pt idx="9484">
                  <c:v>9497.56</c:v>
                </c:pt>
                <c:pt idx="9485">
                  <c:v>9527.94</c:v>
                </c:pt>
                <c:pt idx="9486">
                  <c:v>9560.32</c:v>
                </c:pt>
                <c:pt idx="9487">
                  <c:v>9591.7099999999991</c:v>
                </c:pt>
                <c:pt idx="9488">
                  <c:v>9622.1</c:v>
                </c:pt>
                <c:pt idx="9489">
                  <c:v>9654.49</c:v>
                </c:pt>
                <c:pt idx="9490">
                  <c:v>9685.89</c:v>
                </c:pt>
                <c:pt idx="9491">
                  <c:v>9717.2900000000009</c:v>
                </c:pt>
                <c:pt idx="9492">
                  <c:v>9747.7000000000007</c:v>
                </c:pt>
                <c:pt idx="9493">
                  <c:v>9779.11</c:v>
                </c:pt>
                <c:pt idx="9494">
                  <c:v>9810.52</c:v>
                </c:pt>
                <c:pt idx="9495">
                  <c:v>9842.93</c:v>
                </c:pt>
                <c:pt idx="9496">
                  <c:v>9874.34</c:v>
                </c:pt>
                <c:pt idx="9497">
                  <c:v>9904.75</c:v>
                </c:pt>
                <c:pt idx="9498">
                  <c:v>9937.17</c:v>
                </c:pt>
                <c:pt idx="9499">
                  <c:v>9968.58</c:v>
                </c:pt>
                <c:pt idx="9500">
                  <c:v>9999</c:v>
                </c:pt>
                <c:pt idx="9501">
                  <c:v>10030.4</c:v>
                </c:pt>
                <c:pt idx="9502">
                  <c:v>10062.799999999999</c:v>
                </c:pt>
                <c:pt idx="9503">
                  <c:v>10094.200000000001</c:v>
                </c:pt>
                <c:pt idx="9504">
                  <c:v>10125.700000000001</c:v>
                </c:pt>
                <c:pt idx="9505">
                  <c:v>10157.1</c:v>
                </c:pt>
                <c:pt idx="9506">
                  <c:v>10188.5</c:v>
                </c:pt>
                <c:pt idx="9507">
                  <c:v>10219.9</c:v>
                </c:pt>
                <c:pt idx="9508">
                  <c:v>10251.299999999999</c:v>
                </c:pt>
                <c:pt idx="9509">
                  <c:v>10281.700000000001</c:v>
                </c:pt>
                <c:pt idx="9510">
                  <c:v>10313.1</c:v>
                </c:pt>
                <c:pt idx="9511">
                  <c:v>10345.5</c:v>
                </c:pt>
                <c:pt idx="9512">
                  <c:v>10376.9</c:v>
                </c:pt>
                <c:pt idx="9513">
                  <c:v>10408.299999999999</c:v>
                </c:pt>
                <c:pt idx="9514">
                  <c:v>10438.700000000001</c:v>
                </c:pt>
                <c:pt idx="9515">
                  <c:v>10471.1</c:v>
                </c:pt>
                <c:pt idx="9516">
                  <c:v>10501.4</c:v>
                </c:pt>
                <c:pt idx="9517">
                  <c:v>10532.8</c:v>
                </c:pt>
                <c:pt idx="9518">
                  <c:v>10565.2</c:v>
                </c:pt>
                <c:pt idx="9519">
                  <c:v>10596.5</c:v>
                </c:pt>
                <c:pt idx="9520">
                  <c:v>10627.9</c:v>
                </c:pt>
                <c:pt idx="9521">
                  <c:v>10659.3</c:v>
                </c:pt>
                <c:pt idx="9522">
                  <c:v>10690.6</c:v>
                </c:pt>
                <c:pt idx="9523">
                  <c:v>10721.9</c:v>
                </c:pt>
                <c:pt idx="9524">
                  <c:v>10753.3</c:v>
                </c:pt>
                <c:pt idx="9525">
                  <c:v>10783.6</c:v>
                </c:pt>
                <c:pt idx="9526">
                  <c:v>10815.9</c:v>
                </c:pt>
                <c:pt idx="9527">
                  <c:v>10847.2</c:v>
                </c:pt>
                <c:pt idx="9528">
                  <c:v>10877.5</c:v>
                </c:pt>
                <c:pt idx="9529">
                  <c:v>10908.8</c:v>
                </c:pt>
                <c:pt idx="9530">
                  <c:v>10941.1</c:v>
                </c:pt>
                <c:pt idx="9531">
                  <c:v>10972.4</c:v>
                </c:pt>
                <c:pt idx="9532">
                  <c:v>11003.6</c:v>
                </c:pt>
                <c:pt idx="9533">
                  <c:v>11033.9</c:v>
                </c:pt>
                <c:pt idx="9534">
                  <c:v>11066.1</c:v>
                </c:pt>
                <c:pt idx="9535">
                  <c:v>11096.3</c:v>
                </c:pt>
                <c:pt idx="9536">
                  <c:v>11128.6</c:v>
                </c:pt>
                <c:pt idx="9537">
                  <c:v>11158.8</c:v>
                </c:pt>
                <c:pt idx="9538">
                  <c:v>11191</c:v>
                </c:pt>
                <c:pt idx="9539">
                  <c:v>11221.2</c:v>
                </c:pt>
                <c:pt idx="9540">
                  <c:v>11252.3</c:v>
                </c:pt>
                <c:pt idx="9541">
                  <c:v>11284.5</c:v>
                </c:pt>
                <c:pt idx="9542">
                  <c:v>11314.6</c:v>
                </c:pt>
                <c:pt idx="9543">
                  <c:v>11345.8</c:v>
                </c:pt>
                <c:pt idx="9544">
                  <c:v>11377.9</c:v>
                </c:pt>
                <c:pt idx="9545">
                  <c:v>11409</c:v>
                </c:pt>
                <c:pt idx="9546">
                  <c:v>11440.1</c:v>
                </c:pt>
                <c:pt idx="9547">
                  <c:v>11471.2</c:v>
                </c:pt>
                <c:pt idx="9548">
                  <c:v>11501.3</c:v>
                </c:pt>
                <c:pt idx="9549">
                  <c:v>11533.3</c:v>
                </c:pt>
                <c:pt idx="9550">
                  <c:v>11564.3</c:v>
                </c:pt>
                <c:pt idx="9551">
                  <c:v>11595.4</c:v>
                </c:pt>
                <c:pt idx="9552">
                  <c:v>11625.4</c:v>
                </c:pt>
                <c:pt idx="9553">
                  <c:v>11657.4</c:v>
                </c:pt>
                <c:pt idx="9554">
                  <c:v>11688.3</c:v>
                </c:pt>
                <c:pt idx="9555">
                  <c:v>11719.3</c:v>
                </c:pt>
                <c:pt idx="9556">
                  <c:v>11750.2</c:v>
                </c:pt>
                <c:pt idx="9557">
                  <c:v>11780.2</c:v>
                </c:pt>
                <c:pt idx="9558">
                  <c:v>11811.1</c:v>
                </c:pt>
                <c:pt idx="9559">
                  <c:v>11841.9</c:v>
                </c:pt>
                <c:pt idx="9560">
                  <c:v>11873.8</c:v>
                </c:pt>
                <c:pt idx="9561">
                  <c:v>11904.7</c:v>
                </c:pt>
                <c:pt idx="9562">
                  <c:v>11935.5</c:v>
                </c:pt>
                <c:pt idx="9563">
                  <c:v>11966.3</c:v>
                </c:pt>
                <c:pt idx="9564">
                  <c:v>11997.1</c:v>
                </c:pt>
                <c:pt idx="9565">
                  <c:v>12027.9</c:v>
                </c:pt>
                <c:pt idx="9566">
                  <c:v>12058.6</c:v>
                </c:pt>
                <c:pt idx="9567">
                  <c:v>12088.4</c:v>
                </c:pt>
                <c:pt idx="9568">
                  <c:v>12120.1</c:v>
                </c:pt>
                <c:pt idx="9569">
                  <c:v>12149.8</c:v>
                </c:pt>
                <c:pt idx="9570">
                  <c:v>12181.4</c:v>
                </c:pt>
                <c:pt idx="9571">
                  <c:v>12211.1</c:v>
                </c:pt>
                <c:pt idx="9572">
                  <c:v>12242.7</c:v>
                </c:pt>
                <c:pt idx="9573">
                  <c:v>12272.3</c:v>
                </c:pt>
                <c:pt idx="9574">
                  <c:v>12302.9</c:v>
                </c:pt>
                <c:pt idx="9575">
                  <c:v>12333.5</c:v>
                </c:pt>
                <c:pt idx="9576">
                  <c:v>12365</c:v>
                </c:pt>
                <c:pt idx="9577">
                  <c:v>12395.5</c:v>
                </c:pt>
                <c:pt idx="9578">
                  <c:v>12425</c:v>
                </c:pt>
                <c:pt idx="9579">
                  <c:v>12455.5</c:v>
                </c:pt>
                <c:pt idx="9580">
                  <c:v>12485.9</c:v>
                </c:pt>
                <c:pt idx="9581">
                  <c:v>12517.3</c:v>
                </c:pt>
                <c:pt idx="9582">
                  <c:v>12547.7</c:v>
                </c:pt>
                <c:pt idx="9583">
                  <c:v>12578.1</c:v>
                </c:pt>
                <c:pt idx="9584">
                  <c:v>12607.4</c:v>
                </c:pt>
                <c:pt idx="9585">
                  <c:v>12637.7</c:v>
                </c:pt>
                <c:pt idx="9586">
                  <c:v>12668</c:v>
                </c:pt>
                <c:pt idx="9587">
                  <c:v>12699.3</c:v>
                </c:pt>
                <c:pt idx="9588">
                  <c:v>12729.5</c:v>
                </c:pt>
                <c:pt idx="9589">
                  <c:v>12759.7</c:v>
                </c:pt>
                <c:pt idx="9590">
                  <c:v>12789.9</c:v>
                </c:pt>
                <c:pt idx="9591">
                  <c:v>12819.1</c:v>
                </c:pt>
                <c:pt idx="9592">
                  <c:v>12849.2</c:v>
                </c:pt>
                <c:pt idx="9593">
                  <c:v>12880.3</c:v>
                </c:pt>
                <c:pt idx="9594">
                  <c:v>12909.4</c:v>
                </c:pt>
                <c:pt idx="9595">
                  <c:v>12940.4</c:v>
                </c:pt>
                <c:pt idx="9596">
                  <c:v>12970.4</c:v>
                </c:pt>
                <c:pt idx="9597">
                  <c:v>12999.4</c:v>
                </c:pt>
                <c:pt idx="9598">
                  <c:v>13029.4</c:v>
                </c:pt>
                <c:pt idx="9599">
                  <c:v>13059.3</c:v>
                </c:pt>
                <c:pt idx="9600">
                  <c:v>13089.2</c:v>
                </c:pt>
                <c:pt idx="9601">
                  <c:v>13119</c:v>
                </c:pt>
                <c:pt idx="9602">
                  <c:v>13148.9</c:v>
                </c:pt>
                <c:pt idx="9603">
                  <c:v>13179.7</c:v>
                </c:pt>
                <c:pt idx="9604">
                  <c:v>13208.4</c:v>
                </c:pt>
                <c:pt idx="9605">
                  <c:v>13239.2</c:v>
                </c:pt>
                <c:pt idx="9606">
                  <c:v>13267.9</c:v>
                </c:pt>
                <c:pt idx="9607">
                  <c:v>13298.6</c:v>
                </c:pt>
                <c:pt idx="9608">
                  <c:v>13327.2</c:v>
                </c:pt>
                <c:pt idx="9609">
                  <c:v>13357.8</c:v>
                </c:pt>
                <c:pt idx="9610">
                  <c:v>13386.4</c:v>
                </c:pt>
                <c:pt idx="9611">
                  <c:v>13416.9</c:v>
                </c:pt>
                <c:pt idx="9612">
                  <c:v>13445.4</c:v>
                </c:pt>
                <c:pt idx="9613">
                  <c:v>13474.9</c:v>
                </c:pt>
                <c:pt idx="9614">
                  <c:v>13505.3</c:v>
                </c:pt>
                <c:pt idx="9615">
                  <c:v>13534.7</c:v>
                </c:pt>
                <c:pt idx="9616">
                  <c:v>13564.1</c:v>
                </c:pt>
                <c:pt idx="9617">
                  <c:v>13593.5</c:v>
                </c:pt>
                <c:pt idx="9618">
                  <c:v>13622.8</c:v>
                </c:pt>
                <c:pt idx="9619">
                  <c:v>13651</c:v>
                </c:pt>
                <c:pt idx="9620">
                  <c:v>13680.2</c:v>
                </c:pt>
                <c:pt idx="9621">
                  <c:v>13709.4</c:v>
                </c:pt>
                <c:pt idx="9622">
                  <c:v>13738.6</c:v>
                </c:pt>
                <c:pt idx="9623">
                  <c:v>13767.7</c:v>
                </c:pt>
                <c:pt idx="9624">
                  <c:v>13796.8</c:v>
                </c:pt>
                <c:pt idx="9625">
                  <c:v>13826.8</c:v>
                </c:pt>
                <c:pt idx="9626">
                  <c:v>13854.8</c:v>
                </c:pt>
                <c:pt idx="9627">
                  <c:v>13883.8</c:v>
                </c:pt>
                <c:pt idx="9628">
                  <c:v>13913.7</c:v>
                </c:pt>
                <c:pt idx="9629">
                  <c:v>13941.6</c:v>
                </c:pt>
                <c:pt idx="9630">
                  <c:v>13970.5</c:v>
                </c:pt>
                <c:pt idx="9631">
                  <c:v>14000.3</c:v>
                </c:pt>
                <c:pt idx="9632">
                  <c:v>14029.1</c:v>
                </c:pt>
                <c:pt idx="9633">
                  <c:v>14056.8</c:v>
                </c:pt>
                <c:pt idx="9634">
                  <c:v>14085.5</c:v>
                </c:pt>
                <c:pt idx="9635">
                  <c:v>14114.1</c:v>
                </c:pt>
                <c:pt idx="9636">
                  <c:v>14142.8</c:v>
                </c:pt>
                <c:pt idx="9637">
                  <c:v>14172.3</c:v>
                </c:pt>
                <c:pt idx="9638">
                  <c:v>14199.9</c:v>
                </c:pt>
                <c:pt idx="9639">
                  <c:v>14229.3</c:v>
                </c:pt>
                <c:pt idx="9640">
                  <c:v>14256.8</c:v>
                </c:pt>
                <c:pt idx="9641">
                  <c:v>14286.2</c:v>
                </c:pt>
                <c:pt idx="9642">
                  <c:v>14314.6</c:v>
                </c:pt>
                <c:pt idx="9643">
                  <c:v>14341.9</c:v>
                </c:pt>
                <c:pt idx="9644">
                  <c:v>14371.2</c:v>
                </c:pt>
                <c:pt idx="9645">
                  <c:v>14399.4</c:v>
                </c:pt>
                <c:pt idx="9646">
                  <c:v>14426.6</c:v>
                </c:pt>
                <c:pt idx="9647">
                  <c:v>14455.7</c:v>
                </c:pt>
                <c:pt idx="9648">
                  <c:v>14483.8</c:v>
                </c:pt>
                <c:pt idx="9649">
                  <c:v>14510.9</c:v>
                </c:pt>
                <c:pt idx="9650">
                  <c:v>14538.9</c:v>
                </c:pt>
                <c:pt idx="9651">
                  <c:v>14566.9</c:v>
                </c:pt>
                <c:pt idx="9652">
                  <c:v>14595.8</c:v>
                </c:pt>
                <c:pt idx="9653">
                  <c:v>14622.7</c:v>
                </c:pt>
                <c:pt idx="9654">
                  <c:v>14651.5</c:v>
                </c:pt>
                <c:pt idx="9655">
                  <c:v>14679.3</c:v>
                </c:pt>
                <c:pt idx="9656">
                  <c:v>14707</c:v>
                </c:pt>
                <c:pt idx="9657">
                  <c:v>14733.7</c:v>
                </c:pt>
                <c:pt idx="9658">
                  <c:v>14762.4</c:v>
                </c:pt>
                <c:pt idx="9659">
                  <c:v>14789</c:v>
                </c:pt>
                <c:pt idx="9660">
                  <c:v>14816.5</c:v>
                </c:pt>
                <c:pt idx="9661">
                  <c:v>14844</c:v>
                </c:pt>
                <c:pt idx="9662">
                  <c:v>14871.5</c:v>
                </c:pt>
                <c:pt idx="9663">
                  <c:v>14899.9</c:v>
                </c:pt>
                <c:pt idx="9664">
                  <c:v>14926.3</c:v>
                </c:pt>
                <c:pt idx="9665">
                  <c:v>14953.6</c:v>
                </c:pt>
                <c:pt idx="9666">
                  <c:v>14980.9</c:v>
                </c:pt>
                <c:pt idx="9667">
                  <c:v>15008.1</c:v>
                </c:pt>
                <c:pt idx="9668">
                  <c:v>15035.2</c:v>
                </c:pt>
                <c:pt idx="9669">
                  <c:v>15063.3</c:v>
                </c:pt>
                <c:pt idx="9670">
                  <c:v>15089.4</c:v>
                </c:pt>
                <c:pt idx="9671">
                  <c:v>15117.4</c:v>
                </c:pt>
                <c:pt idx="9672">
                  <c:v>15144.4</c:v>
                </c:pt>
                <c:pt idx="9673">
                  <c:v>15170.3</c:v>
                </c:pt>
                <c:pt idx="9674">
                  <c:v>15197.2</c:v>
                </c:pt>
                <c:pt idx="9675">
                  <c:v>15225</c:v>
                </c:pt>
                <c:pt idx="9676">
                  <c:v>15250.7</c:v>
                </c:pt>
                <c:pt idx="9677">
                  <c:v>15278.5</c:v>
                </c:pt>
                <c:pt idx="9678">
                  <c:v>15304.1</c:v>
                </c:pt>
                <c:pt idx="9679">
                  <c:v>15330.7</c:v>
                </c:pt>
                <c:pt idx="9680">
                  <c:v>15358.3</c:v>
                </c:pt>
                <c:pt idx="9681">
                  <c:v>15384.8</c:v>
                </c:pt>
                <c:pt idx="9682">
                  <c:v>15410.2</c:v>
                </c:pt>
                <c:pt idx="9683">
                  <c:v>15437.6</c:v>
                </c:pt>
                <c:pt idx="9684">
                  <c:v>15463.9</c:v>
                </c:pt>
                <c:pt idx="9685">
                  <c:v>15490.2</c:v>
                </c:pt>
                <c:pt idx="9686">
                  <c:v>15515.5</c:v>
                </c:pt>
                <c:pt idx="9687">
                  <c:v>15541.6</c:v>
                </c:pt>
                <c:pt idx="9688">
                  <c:v>15567.8</c:v>
                </c:pt>
                <c:pt idx="9689">
                  <c:v>15594.8</c:v>
                </c:pt>
                <c:pt idx="9690">
                  <c:v>15619.8</c:v>
                </c:pt>
                <c:pt idx="9691">
                  <c:v>15645.8</c:v>
                </c:pt>
                <c:pt idx="9692">
                  <c:v>15671.7</c:v>
                </c:pt>
                <c:pt idx="9693">
                  <c:v>15697.5</c:v>
                </c:pt>
                <c:pt idx="9694">
                  <c:v>15724.3</c:v>
                </c:pt>
                <c:pt idx="9695">
                  <c:v>15749.1</c:v>
                </c:pt>
                <c:pt idx="9696">
                  <c:v>15774.7</c:v>
                </c:pt>
                <c:pt idx="9697">
                  <c:v>15801.3</c:v>
                </c:pt>
                <c:pt idx="9698">
                  <c:v>15825.9</c:v>
                </c:pt>
                <c:pt idx="9699">
                  <c:v>15851.4</c:v>
                </c:pt>
                <c:pt idx="9700">
                  <c:v>15877.9</c:v>
                </c:pt>
                <c:pt idx="9701">
                  <c:v>15903.2</c:v>
                </c:pt>
                <c:pt idx="9702">
                  <c:v>15927.6</c:v>
                </c:pt>
                <c:pt idx="9703">
                  <c:v>15953.8</c:v>
                </c:pt>
                <c:pt idx="9704">
                  <c:v>15978</c:v>
                </c:pt>
                <c:pt idx="9705">
                  <c:v>16004.2</c:v>
                </c:pt>
                <c:pt idx="9706">
                  <c:v>16029.3</c:v>
                </c:pt>
                <c:pt idx="9707">
                  <c:v>16054.3</c:v>
                </c:pt>
                <c:pt idx="9708">
                  <c:v>16079.3</c:v>
                </c:pt>
                <c:pt idx="9709">
                  <c:v>16103.2</c:v>
                </c:pt>
                <c:pt idx="9710">
                  <c:v>16129.1</c:v>
                </c:pt>
                <c:pt idx="9711">
                  <c:v>16153.9</c:v>
                </c:pt>
                <c:pt idx="9712">
                  <c:v>16177.6</c:v>
                </c:pt>
                <c:pt idx="9713">
                  <c:v>16203.3</c:v>
                </c:pt>
                <c:pt idx="9714">
                  <c:v>16227.9</c:v>
                </c:pt>
                <c:pt idx="9715">
                  <c:v>16251.4</c:v>
                </c:pt>
                <c:pt idx="9716">
                  <c:v>16276.9</c:v>
                </c:pt>
                <c:pt idx="9717">
                  <c:v>16301.3</c:v>
                </c:pt>
                <c:pt idx="9718">
                  <c:v>16325.7</c:v>
                </c:pt>
                <c:pt idx="9719">
                  <c:v>16350</c:v>
                </c:pt>
                <c:pt idx="9720">
                  <c:v>16373.2</c:v>
                </c:pt>
                <c:pt idx="9721">
                  <c:v>16397.400000000001</c:v>
                </c:pt>
                <c:pt idx="9722">
                  <c:v>16421.5</c:v>
                </c:pt>
                <c:pt idx="9723">
                  <c:v>16445.599999999999</c:v>
                </c:pt>
                <c:pt idx="9724">
                  <c:v>16469.599999999999</c:v>
                </c:pt>
                <c:pt idx="9725">
                  <c:v>16493.5</c:v>
                </c:pt>
                <c:pt idx="9726">
                  <c:v>16518.3</c:v>
                </c:pt>
                <c:pt idx="9727">
                  <c:v>16542.099999999999</c:v>
                </c:pt>
                <c:pt idx="9728">
                  <c:v>16565.900000000001</c:v>
                </c:pt>
                <c:pt idx="9729">
                  <c:v>16588.5</c:v>
                </c:pt>
                <c:pt idx="9730">
                  <c:v>16612.099999999999</c:v>
                </c:pt>
                <c:pt idx="9731">
                  <c:v>16636.7</c:v>
                </c:pt>
                <c:pt idx="9732">
                  <c:v>16659.099999999999</c:v>
                </c:pt>
                <c:pt idx="9733">
                  <c:v>16683.5</c:v>
                </c:pt>
                <c:pt idx="9734">
                  <c:v>16706.900000000001</c:v>
                </c:pt>
                <c:pt idx="9735">
                  <c:v>16730.099999999999</c:v>
                </c:pt>
                <c:pt idx="9736">
                  <c:v>16753.3</c:v>
                </c:pt>
                <c:pt idx="9737">
                  <c:v>16775.5</c:v>
                </c:pt>
                <c:pt idx="9738">
                  <c:v>16798.5</c:v>
                </c:pt>
                <c:pt idx="9739">
                  <c:v>16821.5</c:v>
                </c:pt>
                <c:pt idx="9740">
                  <c:v>16844.5</c:v>
                </c:pt>
                <c:pt idx="9741">
                  <c:v>16868.3</c:v>
                </c:pt>
                <c:pt idx="9742">
                  <c:v>16891.099999999999</c:v>
                </c:pt>
                <c:pt idx="9743">
                  <c:v>16912.900000000001</c:v>
                </c:pt>
                <c:pt idx="9744">
                  <c:v>16935.5</c:v>
                </c:pt>
                <c:pt idx="9745">
                  <c:v>16959.099999999999</c:v>
                </c:pt>
                <c:pt idx="9746">
                  <c:v>16981.7</c:v>
                </c:pt>
                <c:pt idx="9747">
                  <c:v>17003.099999999999</c:v>
                </c:pt>
                <c:pt idx="9748">
                  <c:v>17026.5</c:v>
                </c:pt>
                <c:pt idx="9749">
                  <c:v>17048.8</c:v>
                </c:pt>
                <c:pt idx="9750">
                  <c:v>17070.099999999999</c:v>
                </c:pt>
                <c:pt idx="9751">
                  <c:v>17092.2</c:v>
                </c:pt>
                <c:pt idx="9752">
                  <c:v>17114.400000000001</c:v>
                </c:pt>
                <c:pt idx="9753">
                  <c:v>17136.400000000001</c:v>
                </c:pt>
                <c:pt idx="9754">
                  <c:v>17158.400000000001</c:v>
                </c:pt>
                <c:pt idx="9755">
                  <c:v>17180.3</c:v>
                </c:pt>
                <c:pt idx="9756">
                  <c:v>17202.099999999999</c:v>
                </c:pt>
                <c:pt idx="9757">
                  <c:v>17223.8</c:v>
                </c:pt>
                <c:pt idx="9758">
                  <c:v>17245.5</c:v>
                </c:pt>
                <c:pt idx="9759">
                  <c:v>17267.099999999999</c:v>
                </c:pt>
                <c:pt idx="9760">
                  <c:v>17289.7</c:v>
                </c:pt>
                <c:pt idx="9761">
                  <c:v>17311.2</c:v>
                </c:pt>
                <c:pt idx="9762">
                  <c:v>17331.599999999999</c:v>
                </c:pt>
                <c:pt idx="9763">
                  <c:v>17352.900000000001</c:v>
                </c:pt>
                <c:pt idx="9764">
                  <c:v>17374.099999999999</c:v>
                </c:pt>
                <c:pt idx="9765">
                  <c:v>17396.3</c:v>
                </c:pt>
                <c:pt idx="9766">
                  <c:v>17417.400000000001</c:v>
                </c:pt>
                <c:pt idx="9767">
                  <c:v>17438.5</c:v>
                </c:pt>
                <c:pt idx="9768">
                  <c:v>17459.400000000001</c:v>
                </c:pt>
                <c:pt idx="9769">
                  <c:v>17479.3</c:v>
                </c:pt>
                <c:pt idx="9770">
                  <c:v>17500.099999999999</c:v>
                </c:pt>
                <c:pt idx="9771">
                  <c:v>17520.8</c:v>
                </c:pt>
                <c:pt idx="9772">
                  <c:v>17541.5</c:v>
                </c:pt>
                <c:pt idx="9773">
                  <c:v>17563.099999999999</c:v>
                </c:pt>
                <c:pt idx="9774">
                  <c:v>17582.599999999999</c:v>
                </c:pt>
                <c:pt idx="9775">
                  <c:v>17604.099999999999</c:v>
                </c:pt>
                <c:pt idx="9776">
                  <c:v>17623.400000000001</c:v>
                </c:pt>
                <c:pt idx="9777">
                  <c:v>17643.7</c:v>
                </c:pt>
                <c:pt idx="9778">
                  <c:v>17663.900000000001</c:v>
                </c:pt>
                <c:pt idx="9779">
                  <c:v>17684.099999999999</c:v>
                </c:pt>
                <c:pt idx="9780">
                  <c:v>17704.099999999999</c:v>
                </c:pt>
                <c:pt idx="9781">
                  <c:v>17724.099999999999</c:v>
                </c:pt>
                <c:pt idx="9782">
                  <c:v>17744</c:v>
                </c:pt>
                <c:pt idx="9783">
                  <c:v>17763.900000000001</c:v>
                </c:pt>
                <c:pt idx="9784">
                  <c:v>17784.599999999999</c:v>
                </c:pt>
                <c:pt idx="9785">
                  <c:v>17804.3</c:v>
                </c:pt>
                <c:pt idx="9786">
                  <c:v>17823.900000000001</c:v>
                </c:pt>
                <c:pt idx="9787">
                  <c:v>17843.400000000001</c:v>
                </c:pt>
                <c:pt idx="9788">
                  <c:v>17862.900000000001</c:v>
                </c:pt>
                <c:pt idx="9789">
                  <c:v>17881.3</c:v>
                </c:pt>
                <c:pt idx="9790">
                  <c:v>17900.5</c:v>
                </c:pt>
                <c:pt idx="9791">
                  <c:v>17920.8</c:v>
                </c:pt>
                <c:pt idx="9792">
                  <c:v>17939.900000000001</c:v>
                </c:pt>
                <c:pt idx="9793">
                  <c:v>17959</c:v>
                </c:pt>
                <c:pt idx="9794">
                  <c:v>17976.900000000001</c:v>
                </c:pt>
                <c:pt idx="9795">
                  <c:v>17995.8</c:v>
                </c:pt>
                <c:pt idx="9796">
                  <c:v>18014.7</c:v>
                </c:pt>
                <c:pt idx="9797">
                  <c:v>18033.400000000001</c:v>
                </c:pt>
                <c:pt idx="9798">
                  <c:v>18053.099999999999</c:v>
                </c:pt>
                <c:pt idx="9799">
                  <c:v>18070.7</c:v>
                </c:pt>
                <c:pt idx="9800">
                  <c:v>18090.2</c:v>
                </c:pt>
                <c:pt idx="9801">
                  <c:v>18107.599999999999</c:v>
                </c:pt>
                <c:pt idx="9802">
                  <c:v>18125.900000000001</c:v>
                </c:pt>
                <c:pt idx="9803">
                  <c:v>18144.2</c:v>
                </c:pt>
                <c:pt idx="9804">
                  <c:v>18163.400000000001</c:v>
                </c:pt>
                <c:pt idx="9805">
                  <c:v>18180.5</c:v>
                </c:pt>
                <c:pt idx="9806">
                  <c:v>18198.5</c:v>
                </c:pt>
                <c:pt idx="9807">
                  <c:v>18216.5</c:v>
                </c:pt>
                <c:pt idx="9808">
                  <c:v>18234.3</c:v>
                </c:pt>
                <c:pt idx="9809">
                  <c:v>18252.099999999999</c:v>
                </c:pt>
                <c:pt idx="9810">
                  <c:v>18270.8</c:v>
                </c:pt>
                <c:pt idx="9811">
                  <c:v>18287.400000000001</c:v>
                </c:pt>
                <c:pt idx="9812">
                  <c:v>18306</c:v>
                </c:pt>
                <c:pt idx="9813">
                  <c:v>18322.400000000001</c:v>
                </c:pt>
                <c:pt idx="9814">
                  <c:v>18340.8</c:v>
                </c:pt>
                <c:pt idx="9815">
                  <c:v>18357.099999999999</c:v>
                </c:pt>
                <c:pt idx="9816">
                  <c:v>18375.3</c:v>
                </c:pt>
                <c:pt idx="9817">
                  <c:v>18392.400000000001</c:v>
                </c:pt>
                <c:pt idx="9818">
                  <c:v>18409.400000000001</c:v>
                </c:pt>
                <c:pt idx="9819">
                  <c:v>18426.400000000001</c:v>
                </c:pt>
                <c:pt idx="9820">
                  <c:v>18442.3</c:v>
                </c:pt>
                <c:pt idx="9821">
                  <c:v>18459.099999999999</c:v>
                </c:pt>
                <c:pt idx="9822">
                  <c:v>18476.8</c:v>
                </c:pt>
                <c:pt idx="9823">
                  <c:v>18493.400000000001</c:v>
                </c:pt>
                <c:pt idx="9824">
                  <c:v>18508.900000000001</c:v>
                </c:pt>
                <c:pt idx="9825">
                  <c:v>18525.400000000001</c:v>
                </c:pt>
                <c:pt idx="9826">
                  <c:v>18542.8</c:v>
                </c:pt>
                <c:pt idx="9827">
                  <c:v>18558.099999999999</c:v>
                </c:pt>
                <c:pt idx="9828">
                  <c:v>18574.3</c:v>
                </c:pt>
                <c:pt idx="9829">
                  <c:v>18590.400000000001</c:v>
                </c:pt>
                <c:pt idx="9830">
                  <c:v>18606.400000000001</c:v>
                </c:pt>
                <c:pt idx="9831">
                  <c:v>18622.400000000001</c:v>
                </c:pt>
                <c:pt idx="9832">
                  <c:v>18638.2</c:v>
                </c:pt>
                <c:pt idx="9833">
                  <c:v>18654</c:v>
                </c:pt>
                <c:pt idx="9834">
                  <c:v>18669.7</c:v>
                </c:pt>
                <c:pt idx="9835">
                  <c:v>18686.3</c:v>
                </c:pt>
                <c:pt idx="9836">
                  <c:v>18700.8</c:v>
                </c:pt>
                <c:pt idx="9837">
                  <c:v>18717.3</c:v>
                </c:pt>
                <c:pt idx="9838">
                  <c:v>18732.599999999999</c:v>
                </c:pt>
                <c:pt idx="9839">
                  <c:v>18746.900000000001</c:v>
                </c:pt>
                <c:pt idx="9840">
                  <c:v>18762.099999999999</c:v>
                </c:pt>
                <c:pt idx="9841">
                  <c:v>18777.2</c:v>
                </c:pt>
                <c:pt idx="9842">
                  <c:v>18792.2</c:v>
                </c:pt>
                <c:pt idx="9843">
                  <c:v>18807.099999999999</c:v>
                </c:pt>
                <c:pt idx="9844">
                  <c:v>18822.900000000001</c:v>
                </c:pt>
                <c:pt idx="9845">
                  <c:v>18836.7</c:v>
                </c:pt>
                <c:pt idx="9846">
                  <c:v>18851.3</c:v>
                </c:pt>
                <c:pt idx="9847">
                  <c:v>18866.900000000001</c:v>
                </c:pt>
                <c:pt idx="9848">
                  <c:v>18881.400000000001</c:v>
                </c:pt>
                <c:pt idx="9849">
                  <c:v>18894.8</c:v>
                </c:pt>
                <c:pt idx="9850">
                  <c:v>18909.099999999999</c:v>
                </c:pt>
                <c:pt idx="9851">
                  <c:v>18923.3</c:v>
                </c:pt>
                <c:pt idx="9852">
                  <c:v>18938.400000000001</c:v>
                </c:pt>
                <c:pt idx="9853">
                  <c:v>18952.5</c:v>
                </c:pt>
                <c:pt idx="9854">
                  <c:v>18965.400000000001</c:v>
                </c:pt>
                <c:pt idx="9855">
                  <c:v>18979.3</c:v>
                </c:pt>
                <c:pt idx="9856">
                  <c:v>18993.099999999999</c:v>
                </c:pt>
                <c:pt idx="9857">
                  <c:v>19007.7</c:v>
                </c:pt>
                <c:pt idx="9858">
                  <c:v>19021.3</c:v>
                </c:pt>
                <c:pt idx="9859">
                  <c:v>19034.8</c:v>
                </c:pt>
                <c:pt idx="9860">
                  <c:v>19048.3</c:v>
                </c:pt>
                <c:pt idx="9861">
                  <c:v>19061.599999999999</c:v>
                </c:pt>
                <c:pt idx="9862">
                  <c:v>19073.8</c:v>
                </c:pt>
                <c:pt idx="9863">
                  <c:v>19088</c:v>
                </c:pt>
                <c:pt idx="9864">
                  <c:v>19101.099999999999</c:v>
                </c:pt>
                <c:pt idx="9865">
                  <c:v>19113</c:v>
                </c:pt>
                <c:pt idx="9866">
                  <c:v>19126.900000000001</c:v>
                </c:pt>
                <c:pt idx="9867">
                  <c:v>19139.7</c:v>
                </c:pt>
                <c:pt idx="9868">
                  <c:v>19151.400000000001</c:v>
                </c:pt>
                <c:pt idx="9869">
                  <c:v>19165</c:v>
                </c:pt>
                <c:pt idx="9870">
                  <c:v>19176.5</c:v>
                </c:pt>
                <c:pt idx="9871">
                  <c:v>19190</c:v>
                </c:pt>
                <c:pt idx="9872">
                  <c:v>19202.3</c:v>
                </c:pt>
                <c:pt idx="9873">
                  <c:v>19214.599999999999</c:v>
                </c:pt>
                <c:pt idx="9874">
                  <c:v>19225.7</c:v>
                </c:pt>
                <c:pt idx="9875">
                  <c:v>19237.8</c:v>
                </c:pt>
                <c:pt idx="9876">
                  <c:v>19250.8</c:v>
                </c:pt>
                <c:pt idx="9877">
                  <c:v>19262.7</c:v>
                </c:pt>
                <c:pt idx="9878">
                  <c:v>19273.5</c:v>
                </c:pt>
                <c:pt idx="9879">
                  <c:v>19286.2</c:v>
                </c:pt>
                <c:pt idx="9880">
                  <c:v>19297.8</c:v>
                </c:pt>
                <c:pt idx="9881">
                  <c:v>19309.3</c:v>
                </c:pt>
                <c:pt idx="9882">
                  <c:v>19320.7</c:v>
                </c:pt>
                <c:pt idx="9883">
                  <c:v>19332</c:v>
                </c:pt>
                <c:pt idx="9884">
                  <c:v>19343.3</c:v>
                </c:pt>
                <c:pt idx="9885">
                  <c:v>19353.400000000001</c:v>
                </c:pt>
                <c:pt idx="9886">
                  <c:v>19364.5</c:v>
                </c:pt>
                <c:pt idx="9887">
                  <c:v>19375.5</c:v>
                </c:pt>
                <c:pt idx="9888">
                  <c:v>19386.3</c:v>
                </c:pt>
                <c:pt idx="9889">
                  <c:v>19398.099999999999</c:v>
                </c:pt>
                <c:pt idx="9890">
                  <c:v>19408.8</c:v>
                </c:pt>
                <c:pt idx="9891">
                  <c:v>19419.400000000001</c:v>
                </c:pt>
                <c:pt idx="9892">
                  <c:v>19429.900000000001</c:v>
                </c:pt>
                <c:pt idx="9893">
                  <c:v>19439.3</c:v>
                </c:pt>
                <c:pt idx="9894">
                  <c:v>19450.599999999999</c:v>
                </c:pt>
                <c:pt idx="9895">
                  <c:v>19460.900000000001</c:v>
                </c:pt>
                <c:pt idx="9896">
                  <c:v>19471</c:v>
                </c:pt>
                <c:pt idx="9897">
                  <c:v>19481</c:v>
                </c:pt>
                <c:pt idx="9898">
                  <c:v>19491</c:v>
                </c:pt>
                <c:pt idx="9899">
                  <c:v>19499.8</c:v>
                </c:pt>
                <c:pt idx="9900">
                  <c:v>19509.599999999999</c:v>
                </c:pt>
                <c:pt idx="9901">
                  <c:v>19519.2</c:v>
                </c:pt>
                <c:pt idx="9902">
                  <c:v>19528.8</c:v>
                </c:pt>
                <c:pt idx="9903">
                  <c:v>19539.3</c:v>
                </c:pt>
                <c:pt idx="9904">
                  <c:v>19547.599999999999</c:v>
                </c:pt>
                <c:pt idx="9905">
                  <c:v>19557.900000000001</c:v>
                </c:pt>
                <c:pt idx="9906">
                  <c:v>19566.099999999999</c:v>
                </c:pt>
                <c:pt idx="9907">
                  <c:v>19575.2</c:v>
                </c:pt>
                <c:pt idx="9908">
                  <c:v>19584.2</c:v>
                </c:pt>
                <c:pt idx="9909">
                  <c:v>19594.099999999999</c:v>
                </c:pt>
                <c:pt idx="9910">
                  <c:v>19602.900000000001</c:v>
                </c:pt>
                <c:pt idx="9911">
                  <c:v>19610.7</c:v>
                </c:pt>
                <c:pt idx="9912">
                  <c:v>19619.3</c:v>
                </c:pt>
                <c:pt idx="9913">
                  <c:v>19627.8</c:v>
                </c:pt>
                <c:pt idx="9914">
                  <c:v>19636.2</c:v>
                </c:pt>
                <c:pt idx="9915">
                  <c:v>19644.599999999999</c:v>
                </c:pt>
                <c:pt idx="9916">
                  <c:v>19652.8</c:v>
                </c:pt>
                <c:pt idx="9917">
                  <c:v>19661</c:v>
                </c:pt>
                <c:pt idx="9918">
                  <c:v>19670</c:v>
                </c:pt>
                <c:pt idx="9919">
                  <c:v>19677</c:v>
                </c:pt>
                <c:pt idx="9920">
                  <c:v>19684.8</c:v>
                </c:pt>
                <c:pt idx="9921">
                  <c:v>19692.599999999999</c:v>
                </c:pt>
                <c:pt idx="9922">
                  <c:v>19701.3</c:v>
                </c:pt>
                <c:pt idx="9923">
                  <c:v>19707.8</c:v>
                </c:pt>
                <c:pt idx="9924">
                  <c:v>19716.3</c:v>
                </c:pt>
                <c:pt idx="9925">
                  <c:v>19722.7</c:v>
                </c:pt>
                <c:pt idx="9926">
                  <c:v>19731</c:v>
                </c:pt>
                <c:pt idx="9927">
                  <c:v>19737.2</c:v>
                </c:pt>
                <c:pt idx="9928">
                  <c:v>19745.3</c:v>
                </c:pt>
                <c:pt idx="9929">
                  <c:v>19751.3</c:v>
                </c:pt>
                <c:pt idx="9930">
                  <c:v>19758.2</c:v>
                </c:pt>
                <c:pt idx="9931">
                  <c:v>19765</c:v>
                </c:pt>
                <c:pt idx="9932">
                  <c:v>19772.7</c:v>
                </c:pt>
                <c:pt idx="9933">
                  <c:v>19779.3</c:v>
                </c:pt>
                <c:pt idx="9934">
                  <c:v>19785.8</c:v>
                </c:pt>
                <c:pt idx="9935">
                  <c:v>19791.2</c:v>
                </c:pt>
                <c:pt idx="9936">
                  <c:v>19797.599999999999</c:v>
                </c:pt>
                <c:pt idx="9937">
                  <c:v>19804.8</c:v>
                </c:pt>
                <c:pt idx="9938">
                  <c:v>19809.900000000001</c:v>
                </c:pt>
                <c:pt idx="9939">
                  <c:v>19816.900000000001</c:v>
                </c:pt>
                <c:pt idx="9940">
                  <c:v>19822.900000000001</c:v>
                </c:pt>
                <c:pt idx="9941">
                  <c:v>19828.7</c:v>
                </c:pt>
                <c:pt idx="9942">
                  <c:v>19834.5</c:v>
                </c:pt>
                <c:pt idx="9943">
                  <c:v>19839.099999999999</c:v>
                </c:pt>
                <c:pt idx="9944">
                  <c:v>19844.599999999999</c:v>
                </c:pt>
                <c:pt idx="9945">
                  <c:v>19851.099999999999</c:v>
                </c:pt>
                <c:pt idx="9946">
                  <c:v>19855.400000000001</c:v>
                </c:pt>
                <c:pt idx="9947">
                  <c:v>19861.7</c:v>
                </c:pt>
                <c:pt idx="9948">
                  <c:v>19866.900000000001</c:v>
                </c:pt>
                <c:pt idx="9949">
                  <c:v>19871.900000000001</c:v>
                </c:pt>
                <c:pt idx="9950">
                  <c:v>19875.900000000001</c:v>
                </c:pt>
                <c:pt idx="9951">
                  <c:v>19880.7</c:v>
                </c:pt>
                <c:pt idx="9952">
                  <c:v>19886.5</c:v>
                </c:pt>
                <c:pt idx="9953">
                  <c:v>19891.2</c:v>
                </c:pt>
                <c:pt idx="9954">
                  <c:v>19894.8</c:v>
                </c:pt>
                <c:pt idx="9955">
                  <c:v>19900.2</c:v>
                </c:pt>
                <c:pt idx="9956">
                  <c:v>19904.599999999999</c:v>
                </c:pt>
                <c:pt idx="9957">
                  <c:v>19908.900000000001</c:v>
                </c:pt>
                <c:pt idx="9958">
                  <c:v>19912.099999999999</c:v>
                </c:pt>
                <c:pt idx="9959">
                  <c:v>19917.2</c:v>
                </c:pt>
                <c:pt idx="9960">
                  <c:v>19920.099999999999</c:v>
                </c:pt>
                <c:pt idx="9961">
                  <c:v>19924</c:v>
                </c:pt>
                <c:pt idx="9962">
                  <c:v>19927.8</c:v>
                </c:pt>
                <c:pt idx="9963">
                  <c:v>19932.5</c:v>
                </c:pt>
                <c:pt idx="9964">
                  <c:v>19935.099999999999</c:v>
                </c:pt>
                <c:pt idx="9965">
                  <c:v>19938.599999999999</c:v>
                </c:pt>
                <c:pt idx="9966">
                  <c:v>19942</c:v>
                </c:pt>
                <c:pt idx="9967">
                  <c:v>19945.3</c:v>
                </c:pt>
                <c:pt idx="9968">
                  <c:v>19948.5</c:v>
                </c:pt>
                <c:pt idx="9969">
                  <c:v>19952.599999999999</c:v>
                </c:pt>
                <c:pt idx="9970">
                  <c:v>19955.599999999999</c:v>
                </c:pt>
                <c:pt idx="9971">
                  <c:v>19958.5</c:v>
                </c:pt>
                <c:pt idx="9972">
                  <c:v>19960.3</c:v>
                </c:pt>
                <c:pt idx="9973">
                  <c:v>19963</c:v>
                </c:pt>
                <c:pt idx="9974">
                  <c:v>19966.7</c:v>
                </c:pt>
                <c:pt idx="9975">
                  <c:v>19969.2</c:v>
                </c:pt>
                <c:pt idx="9976">
                  <c:v>19970.599999999999</c:v>
                </c:pt>
                <c:pt idx="9977">
                  <c:v>19973.900000000001</c:v>
                </c:pt>
                <c:pt idx="9978">
                  <c:v>19975.099999999999</c:v>
                </c:pt>
                <c:pt idx="9979">
                  <c:v>19978.2</c:v>
                </c:pt>
                <c:pt idx="9980">
                  <c:v>19979.3</c:v>
                </c:pt>
                <c:pt idx="9981">
                  <c:v>19981.2</c:v>
                </c:pt>
                <c:pt idx="9982">
                  <c:v>19984</c:v>
                </c:pt>
                <c:pt idx="9983">
                  <c:v>19985.7</c:v>
                </c:pt>
                <c:pt idx="9984">
                  <c:v>19987.400000000001</c:v>
                </c:pt>
                <c:pt idx="9985">
                  <c:v>19988.900000000001</c:v>
                </c:pt>
                <c:pt idx="9986">
                  <c:v>19989.3</c:v>
                </c:pt>
                <c:pt idx="9987">
                  <c:v>19990.7</c:v>
                </c:pt>
                <c:pt idx="9988">
                  <c:v>19991.900000000001</c:v>
                </c:pt>
                <c:pt idx="9989">
                  <c:v>19994</c:v>
                </c:pt>
                <c:pt idx="9990">
                  <c:v>19995.099999999999</c:v>
                </c:pt>
                <c:pt idx="9991">
                  <c:v>19996</c:v>
                </c:pt>
                <c:pt idx="9992">
                  <c:v>19995.8</c:v>
                </c:pt>
                <c:pt idx="9993">
                  <c:v>19996.599999999999</c:v>
                </c:pt>
                <c:pt idx="9994">
                  <c:v>19998.2</c:v>
                </c:pt>
                <c:pt idx="9995">
                  <c:v>19997.8</c:v>
                </c:pt>
                <c:pt idx="9996">
                  <c:v>19998.2</c:v>
                </c:pt>
                <c:pt idx="9997">
                  <c:v>19998.599999999999</c:v>
                </c:pt>
                <c:pt idx="9998">
                  <c:v>19999.8</c:v>
                </c:pt>
                <c:pt idx="9999">
                  <c:v>19999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E1-4E68-B9D7-7F26943364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88368128"/>
        <c:axId val="760699008"/>
      </c:lineChart>
      <c:catAx>
        <c:axId val="9883681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0699008"/>
        <c:crosses val="autoZero"/>
        <c:auto val="1"/>
        <c:lblAlgn val="ctr"/>
        <c:lblOffset val="100"/>
        <c:noMultiLvlLbl val="0"/>
      </c:catAx>
      <c:valAx>
        <c:axId val="760699008"/>
        <c:scaling>
          <c:orientation val="minMax"/>
          <c:max val="2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r>
                  <a:rPr lang="en-US" sz="1000" b="0" i="0" baseline="0">
                    <a:effectLst/>
                  </a:rPr>
                  <a:t> </a:t>
                </a:r>
                <a:r>
                  <a:rPr lang="ru-RU" sz="1000" b="0" i="0" baseline="0">
                    <a:effectLst/>
                  </a:rPr>
                  <a:t>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88368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StairStepped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Sawtooth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Лист1!$P$2:$P$11</c:f>
              <c:numCache>
                <c:formatCode>General</c:formatCode>
                <c:ptCount val="10"/>
                <c:pt idx="0">
                  <c:v>15.333333333333334</c:v>
                </c:pt>
                <c:pt idx="1">
                  <c:v>31</c:v>
                </c:pt>
                <c:pt idx="2">
                  <c:v>46.666666666666664</c:v>
                </c:pt>
                <c:pt idx="3">
                  <c:v>63</c:v>
                </c:pt>
                <c:pt idx="4">
                  <c:v>73.666666666666671</c:v>
                </c:pt>
                <c:pt idx="5">
                  <c:v>88.666666666666671</c:v>
                </c:pt>
                <c:pt idx="6">
                  <c:v>104.33333333333333</c:v>
                </c:pt>
                <c:pt idx="7">
                  <c:v>119.66666666666667</c:v>
                </c:pt>
                <c:pt idx="8">
                  <c:v>130.33333333333334</c:v>
                </c:pt>
                <c:pt idx="9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8C2-40AF-B25C-D83D05404A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23</Pages>
  <Words>1873</Words>
  <Characters>10679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Marinetti</dc:creator>
  <cp:keywords/>
  <dc:description/>
  <cp:lastModifiedBy>iluxandro</cp:lastModifiedBy>
  <cp:revision>10</cp:revision>
  <dcterms:created xsi:type="dcterms:W3CDTF">2020-10-07T11:52:00Z</dcterms:created>
  <dcterms:modified xsi:type="dcterms:W3CDTF">2020-12-17T17:04:00Z</dcterms:modified>
</cp:coreProperties>
</file>