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Техническое задание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1.4.1 Введение 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1.4.1.1 Наименование программного продукта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– «</w:t>
      </w:r>
      <w:r w:rsidR="00795C00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Ветеринарная клиника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95C00">
        <w:rPr>
          <w:rFonts w:ascii="Times New Roman" w:hAnsi="Times New Roman" w:cs="Times New Roman"/>
          <w:color w:val="000000" w:themeColor="text1"/>
          <w:sz w:val="28"/>
          <w:szCs w:val="28"/>
        </w:rPr>
        <w:t>Кот и пёс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»»</w:t>
      </w:r>
    </w:p>
    <w:p w:rsidR="00262AEC" w:rsidRDefault="00262AEC" w:rsidP="00262AEC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1.4.1.2 Ответственные лица</w:t>
      </w:r>
    </w:p>
    <w:p w:rsidR="00262AEC" w:rsidRDefault="00262AEC" w:rsidP="00262AEC">
      <w:pPr>
        <w:tabs>
          <w:tab w:val="left" w:pos="45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Разработчик: </w:t>
      </w:r>
      <w:r w:rsidR="00795C00">
        <w:rPr>
          <w:rFonts w:ascii="Times New Roman" w:hAnsi="Times New Roman" w:cs="Times New Roman"/>
          <w:color w:val="000000" w:themeColor="text1"/>
          <w:sz w:val="28"/>
          <w:szCs w:val="28"/>
        </w:rPr>
        <w:t>Борис И.Д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95C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Залуцкая К.С.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62AEC" w:rsidRPr="003530F8" w:rsidRDefault="00262AEC" w:rsidP="00262AEC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1.4.1.3 Сроки сдачи проекта</w:t>
      </w:r>
    </w:p>
    <w:p w:rsidR="00262AEC" w:rsidRPr="00262AEC" w:rsidRDefault="00262AEC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07436" w:rsidRPr="00217DB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7436" w:rsidRPr="00217DBD"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.2020-2</w:t>
      </w:r>
      <w:r w:rsidR="00907436" w:rsidRPr="00217DB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7436" w:rsidRPr="00217DBD"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.2020 г.</w:t>
      </w:r>
    </w:p>
    <w:p w:rsidR="00412BFC" w:rsidRDefault="00262AEC" w:rsidP="00412BFC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1.4.1.4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Краткая характеристика области применения </w:t>
      </w:r>
    </w:p>
    <w:p w:rsidR="00412BFC" w:rsidRDefault="00412BFC" w:rsidP="00795C00">
      <w:pPr>
        <w:spacing w:after="0" w:line="36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людей, которые хотят</w:t>
      </w:r>
      <w:r w:rsidR="00990F2A" w:rsidRPr="00990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0F2A">
        <w:rPr>
          <w:rFonts w:ascii="Times New Roman" w:hAnsi="Times New Roman" w:cs="Times New Roman"/>
          <w:color w:val="000000" w:themeColor="text1"/>
          <w:sz w:val="28"/>
          <w:szCs w:val="28"/>
        </w:rPr>
        <w:t>записывать своих питомцев</w:t>
      </w:r>
      <w:r w:rsidR="00990F2A" w:rsidRPr="00990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5C00">
        <w:rPr>
          <w:rFonts w:ascii="Times New Roman" w:hAnsi="Times New Roman" w:cs="Times New Roman"/>
          <w:color w:val="000000" w:themeColor="text1"/>
          <w:sz w:val="28"/>
          <w:szCs w:val="28"/>
        </w:rPr>
        <w:t>на п</w:t>
      </w:r>
      <w:r w:rsidR="00990F2A">
        <w:rPr>
          <w:rFonts w:ascii="Times New Roman" w:hAnsi="Times New Roman" w:cs="Times New Roman"/>
          <w:color w:val="000000" w:themeColor="text1"/>
          <w:sz w:val="28"/>
          <w:szCs w:val="28"/>
        </w:rPr>
        <w:t>риём к врачу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1.4.2 Основания для разработки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1.4.2.1 Основания для проведения разработки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 для разработки является задание на практику на тему «Разработка веб-ресурса </w:t>
      </w:r>
      <w:r w:rsidR="00907436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ветеринарной клиники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907436">
        <w:rPr>
          <w:rFonts w:ascii="Times New Roman" w:hAnsi="Times New Roman" w:cs="Times New Roman"/>
          <w:color w:val="000000" w:themeColor="text1"/>
          <w:sz w:val="28"/>
          <w:szCs w:val="28"/>
        </w:rPr>
        <w:t>Кот и пёс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»». Тема согласована с преподавателем, именуемым в дальнейшем заказчиком. 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1.4.2.2 Наименование и условное обозначение темы разработки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Наименование темы разработки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веб-ресурса </w:t>
      </w:r>
      <w:r w:rsidR="00990F2A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ветеринарной клиники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990F2A">
        <w:rPr>
          <w:rFonts w:ascii="Times New Roman" w:hAnsi="Times New Roman" w:cs="Times New Roman"/>
          <w:color w:val="000000" w:themeColor="text1"/>
          <w:sz w:val="28"/>
          <w:szCs w:val="28"/>
        </w:rPr>
        <w:t>Кот и пёс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»». Условное обозначение темы разработки (шифр темы) – «РВ</w:t>
      </w:r>
      <w:r w:rsidR="00907436">
        <w:rPr>
          <w:rFonts w:ascii="Times New Roman" w:hAnsi="Times New Roman" w:cs="Times New Roman"/>
          <w:color w:val="000000" w:themeColor="text1"/>
          <w:sz w:val="28"/>
          <w:szCs w:val="28"/>
        </w:rPr>
        <w:t>ВККиП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:rsidR="00412BFC" w:rsidRDefault="005760DE" w:rsidP="00412BFC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1.4.3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Требования к программе или программному изделию </w:t>
      </w:r>
    </w:p>
    <w:p w:rsidR="00412BFC" w:rsidRDefault="005760DE" w:rsidP="005760DE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1.4.3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Требования к функциональным характеристикам</w:t>
      </w:r>
    </w:p>
    <w:p w:rsidR="00412BFC" w:rsidRDefault="00412BFC" w:rsidP="00412BFC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выполнения следующих функций гостя:</w:t>
      </w:r>
    </w:p>
    <w:p w:rsidR="00412BFC" w:rsidRDefault="00412BFC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страниц;</w:t>
      </w:r>
    </w:p>
    <w:p w:rsidR="00412BFC" w:rsidRDefault="00412BFC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цен;</w:t>
      </w:r>
    </w:p>
    <w:p w:rsidR="00412BFC" w:rsidRPr="00907436" w:rsidRDefault="00412BFC" w:rsidP="00907436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команды;</w:t>
      </w:r>
    </w:p>
    <w:p w:rsidR="00412BFC" w:rsidRDefault="00412BFC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контактов;</w:t>
      </w:r>
    </w:p>
    <w:p w:rsidR="00412BFC" w:rsidRPr="00907436" w:rsidRDefault="00412BFC" w:rsidP="00907436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новостей и акций;</w:t>
      </w:r>
    </w:p>
    <w:p w:rsidR="00412BFC" w:rsidRDefault="00412BFC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услуг;</w:t>
      </w:r>
    </w:p>
    <w:p w:rsidR="00412BFC" w:rsidRDefault="00412BFC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Заказ звонка;</w:t>
      </w:r>
    </w:p>
    <w:p w:rsidR="00412BFC" w:rsidRDefault="00262AEC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социальной сети;</w:t>
      </w:r>
    </w:p>
    <w:p w:rsidR="00262AEC" w:rsidRDefault="00217DBD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Оставление комментариев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217DBD" w:rsidRDefault="00217DBD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объявлений о бездомных животных</w:t>
      </w:r>
      <w:r w:rsidRPr="00217D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12BFC" w:rsidRDefault="00412BFC" w:rsidP="00412BFC">
      <w:pPr>
        <w:tabs>
          <w:tab w:val="left" w:pos="0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 (права администратора представлены всему персоналу</w:t>
      </w:r>
    </w:p>
    <w:p w:rsidR="00412BFC" w:rsidRDefault="00412BFC" w:rsidP="00412BF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организации):</w:t>
      </w:r>
    </w:p>
    <w:p w:rsidR="00412BFC" w:rsidRDefault="00412BFC" w:rsidP="00412BFC">
      <w:pPr>
        <w:pStyle w:val="a3"/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Добавление новой информации (новости, </w:t>
      </w:r>
      <w:r w:rsidR="0090743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лечении питомцев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12BFC" w:rsidRDefault="00412BFC" w:rsidP="00412BFC">
      <w:pPr>
        <w:pStyle w:val="a3"/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Удаление информации </w:t>
      </w:r>
      <w:r>
        <w:rPr>
          <w:rFonts w:ascii="Times New Roman" w:hAnsi="Times New Roman" w:cs="Times New Roman"/>
          <w:sz w:val="28"/>
          <w:szCs w:val="28"/>
        </w:rPr>
        <w:t>(удаление ненужной или устаревшей</w:t>
      </w:r>
    </w:p>
    <w:p w:rsidR="00412BFC" w:rsidRDefault="00412BFC" w:rsidP="00412BFC">
      <w:pPr>
        <w:pStyle w:val="a3"/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информации);</w:t>
      </w:r>
    </w:p>
    <w:p w:rsidR="00412BFC" w:rsidRPr="00907436" w:rsidRDefault="00412BFC" w:rsidP="00907436">
      <w:pPr>
        <w:pStyle w:val="a3"/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Редактирование новой информации (в случае опечатки или для того,</w:t>
      </w:r>
      <w:r w:rsidR="00907436" w:rsidRPr="00907436">
        <w:rPr>
          <w:rFonts w:ascii="Times New Roman" w:hAnsi="Times New Roman" w:cs="Times New Roman"/>
          <w:sz w:val="28"/>
          <w:szCs w:val="28"/>
        </w:rPr>
        <w:t xml:space="preserve"> </w:t>
      </w:r>
      <w:r w:rsidRPr="00907436">
        <w:rPr>
          <w:rFonts w:ascii="Times New Roman" w:hAnsi="Times New Roman" w:cs="Times New Roman"/>
          <w:sz w:val="28"/>
          <w:szCs w:val="28"/>
        </w:rPr>
        <w:t>чтобы дополнить какую-то информацию);</w:t>
      </w:r>
    </w:p>
    <w:p w:rsidR="00412BFC" w:rsidRDefault="005760DE" w:rsidP="00412BFC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1.4.4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Исходные данные</w:t>
      </w:r>
    </w:p>
    <w:p w:rsidR="00412BFC" w:rsidRPr="00CE27FB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будут вноситься в базу данных, организованные в файлы формата </w:t>
      </w:r>
      <w:r w:rsidR="00CE27FB">
        <w:rPr>
          <w:rFonts w:ascii="Times New Roman" w:hAnsi="Times New Roman" w:cs="Times New Roman"/>
          <w:sz w:val="28"/>
          <w:szCs w:val="28"/>
        </w:rPr>
        <w:t xml:space="preserve">СУБД </w:t>
      </w:r>
      <w:r w:rsidR="00CE27F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E27FB" w:rsidRPr="00CE27FB">
        <w:rPr>
          <w:rFonts w:ascii="Times New Roman" w:hAnsi="Times New Roman" w:cs="Times New Roman"/>
          <w:sz w:val="28"/>
          <w:szCs w:val="28"/>
        </w:rPr>
        <w:t>.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«</w:t>
      </w:r>
      <w:r w:rsidR="00907436">
        <w:rPr>
          <w:rFonts w:ascii="Times New Roman" w:hAnsi="Times New Roman" w:cs="Times New Roman"/>
          <w:color w:val="000000" w:themeColor="text1"/>
          <w:sz w:val="28"/>
          <w:szCs w:val="28"/>
        </w:rPr>
        <w:t>Питомцев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07436" w:rsidRDefault="00412BFC" w:rsidP="009074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база содержит следующие таблицы:</w:t>
      </w:r>
    </w:p>
    <w:p w:rsidR="00412BFC" w:rsidRDefault="00412BFC" w:rsidP="00412BFC">
      <w:pPr>
        <w:pStyle w:val="a3"/>
        <w:numPr>
          <w:ilvl w:val="0"/>
          <w:numId w:val="2"/>
        </w:numPr>
        <w:spacing w:after="0" w:line="360" w:lineRule="auto"/>
        <w:ind w:hanging="36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«</w:t>
      </w:r>
      <w:r w:rsidR="005760DE">
        <w:rPr>
          <w:rFonts w:ascii="Times New Roman" w:hAnsi="Times New Roman" w:cs="Times New Roman"/>
          <w:color w:val="000000" w:themeColor="text1"/>
          <w:sz w:val="28"/>
          <w:szCs w:val="28"/>
        </w:rPr>
        <w:t>Клиенты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12BFC" w:rsidRDefault="00412BFC" w:rsidP="00412B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«</w:t>
      </w:r>
      <w:r w:rsidR="005760DE">
        <w:rPr>
          <w:rFonts w:ascii="Times New Roman" w:hAnsi="Times New Roman" w:cs="Times New Roman"/>
          <w:color w:val="000000" w:themeColor="text1"/>
          <w:sz w:val="28"/>
          <w:szCs w:val="28"/>
        </w:rPr>
        <w:t>Звонки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12BFC" w:rsidRDefault="00412BFC" w:rsidP="00412B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«</w:t>
      </w:r>
      <w:r w:rsidR="005760DE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760DE" w:rsidRDefault="005760DE" w:rsidP="005760D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«Страницы сайта»</w:t>
      </w:r>
    </w:p>
    <w:p w:rsidR="005760DE" w:rsidRDefault="005760DE" w:rsidP="005760D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«Комментарии»</w:t>
      </w:r>
    </w:p>
    <w:p w:rsidR="005760DE" w:rsidRDefault="005760DE" w:rsidP="005760D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«Новости и акции»</w:t>
      </w:r>
    </w:p>
    <w:p w:rsidR="00907436" w:rsidRDefault="00907436" w:rsidP="005760D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«Питомцы»</w:t>
      </w:r>
    </w:p>
    <w:p w:rsidR="00CE27FB" w:rsidRPr="00CE27FB" w:rsidRDefault="00CE27FB" w:rsidP="00CE27FB">
      <w:pPr>
        <w:spacing w:after="0" w:line="360" w:lineRule="auto"/>
        <w:ind w:left="7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27FB">
        <w:rPr>
          <w:rFonts w:ascii="Times New Roman" w:hAnsi="Times New Roman" w:cs="Times New Roman"/>
          <w:sz w:val="28"/>
          <w:szCs w:val="28"/>
        </w:rPr>
        <w:t xml:space="preserve">Ознакомиться можно в разделе «1.3 Модель данных», </w:t>
      </w:r>
      <w:r w:rsidRPr="00CE27FB">
        <w:rPr>
          <w:rFonts w:ascii="Times New Roman" w:hAnsi="Times New Roman" w:cs="Times New Roman"/>
          <w:color w:val="FF0000"/>
          <w:sz w:val="28"/>
          <w:szCs w:val="28"/>
        </w:rPr>
        <w:t>Приложении _Б.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6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</w:t>
      </w:r>
      <w:r w:rsidR="00576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Требование к надежности</w:t>
      </w:r>
    </w:p>
    <w:p w:rsidR="005760D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5760DE">
        <w:rPr>
          <w:rFonts w:ascii="Times New Roman" w:hAnsi="Times New Roman" w:cs="Times New Roman"/>
          <w:color w:val="000000"/>
          <w:sz w:val="28"/>
          <w:szCs w:val="27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:rsidR="00CE27FB" w:rsidRPr="00654AE3" w:rsidRDefault="00CE27FB" w:rsidP="00CE27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A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поставляется в виде веб-ресурса – на хостинге. Хостинг позволяет создавать и хранить контент на сайте. Безопасный и бесплатный хостинг Wix позволяет сосредоточи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ться на самом важном — создании</w:t>
      </w:r>
      <w:r w:rsidRPr="00654AE3">
        <w:rPr>
          <w:rFonts w:ascii="Times New Roman" w:hAnsi="Times New Roman" w:cs="Times New Roman"/>
          <w:color w:val="000000" w:themeColor="text1"/>
          <w:sz w:val="28"/>
          <w:szCs w:val="28"/>
        </w:rPr>
        <w:t>сайта.</w:t>
      </w:r>
    </w:p>
    <w:p w:rsidR="00CE27FB" w:rsidRPr="00654AE3" w:rsidRDefault="00CE27FB" w:rsidP="00CE27FB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AE3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сайта защищены согласно международным стандартам.</w:t>
      </w:r>
      <w:r w:rsidRPr="00654AE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E27FB" w:rsidRPr="00654AE3" w:rsidRDefault="00CE27FB" w:rsidP="00CE27FB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Хостинг автоматически включается</w:t>
      </w:r>
      <w:r w:rsidRPr="00654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момент публикации сайта. Дополнительные настройки не требуются.</w:t>
      </w:r>
    </w:p>
    <w:p w:rsidR="00CE27FB" w:rsidRPr="00CE27FB" w:rsidRDefault="00CE27FB" w:rsidP="00CE27FB">
      <w:pPr>
        <w:pStyle w:val="font8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654AE3">
        <w:rPr>
          <w:color w:val="000000" w:themeColor="text1"/>
          <w:sz w:val="28"/>
          <w:szCs w:val="28"/>
          <w:bdr w:val="none" w:sz="0" w:space="0" w:color="auto" w:frame="1"/>
        </w:rPr>
        <w:t>Wix включает до 500 МБ трафика. Если подключить </w:t>
      </w:r>
      <w:hyperlink r:id="rId5" w:tgtFrame="_blank" w:history="1">
        <w:r w:rsidRPr="005760DE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премиум-план</w:t>
        </w:r>
      </w:hyperlink>
      <w:r w:rsidRPr="00654AE3">
        <w:rPr>
          <w:color w:val="000000" w:themeColor="text1"/>
          <w:sz w:val="28"/>
          <w:szCs w:val="28"/>
          <w:bdr w:val="none" w:sz="0" w:space="0" w:color="auto" w:frame="1"/>
        </w:rPr>
        <w:t>, то получите до 50 ГБ в облачном хранилище и неограниченную пропускную способность.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1.4.5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Требование к обеспечению надежного (устойчивого) функционирования программы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412BFC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412BFC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лицензионного программного обеспечения;</w:t>
      </w:r>
    </w:p>
    <w:p w:rsidR="00412BFC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развития;</w:t>
      </w:r>
    </w:p>
    <w:p w:rsidR="00412BFC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 не предъявляются.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576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.4.5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 Время восстановления после отказа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 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1.4.5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 Отказы из-за некорректных действий оператора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1.4.6 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1.4.6</w:t>
      </w:r>
      <w:r w:rsidR="00462D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Требование к видам обслуживания</w:t>
      </w:r>
    </w:p>
    <w:p w:rsidR="00412BFC" w:rsidRPr="00CE27FB" w:rsidRDefault="00CE27FB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Веб-сайт </w:t>
      </w:r>
      <w:r w:rsidR="00412BFC">
        <w:rPr>
          <w:rFonts w:ascii="Times New Roman" w:hAnsi="Times New Roman" w:cs="Times New Roman"/>
          <w:color w:val="000000" w:themeColor="text1"/>
          <w:sz w:val="28"/>
          <w:szCs w:val="28"/>
        </w:rPr>
        <w:t>треб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ует проведение</w:t>
      </w:r>
      <w:r w:rsidR="00412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каких-либо видов обслуживания.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будет обновлять, редактировать и удалять какую-то информацию на сайте.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1.4.6</w:t>
      </w:r>
      <w:r w:rsidR="00462D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462DB0" w:rsidRPr="00262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Требование к численности и квалификации персонала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Минимальное количество персонала, требуемого для работы сай</w:t>
      </w:r>
      <w:r w:rsidR="00CE27FB">
        <w:rPr>
          <w:rFonts w:ascii="Times New Roman" w:hAnsi="Times New Roman" w:cs="Times New Roman"/>
          <w:color w:val="000000" w:themeColor="text1"/>
          <w:sz w:val="28"/>
          <w:szCs w:val="28"/>
        </w:rPr>
        <w:t>та, должно составлять не менее 1 штатной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</w:t>
      </w:r>
      <w:r w:rsidR="00CE27FB">
        <w:rPr>
          <w:rFonts w:ascii="Times New Roman" w:hAnsi="Times New Roman" w:cs="Times New Roman"/>
          <w:color w:val="000000" w:themeColor="text1"/>
          <w:sz w:val="28"/>
          <w:szCs w:val="28"/>
        </w:rPr>
        <w:t>ы – системный администратор.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1.4.6.3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Требование к составу и параметрам технических средств</w:t>
      </w:r>
    </w:p>
    <w:p w:rsidR="00CE27FB" w:rsidRPr="00CE27FB" w:rsidRDefault="00CE27FB" w:rsidP="00CE27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7FB">
        <w:rPr>
          <w:rFonts w:ascii="Times New Roman" w:hAnsi="Times New Roman" w:cs="Times New Roman"/>
          <w:color w:val="000000" w:themeColor="text1"/>
          <w:sz w:val="28"/>
          <w:szCs w:val="28"/>
        </w:rPr>
        <w:t>Доступ на данный сайт может осуществляться с помощью любого комп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ьютера и мобильного устройства. Для хорошей работы сайт нужен устойчивое интернет-соединение. </w:t>
      </w:r>
    </w:p>
    <w:p w:rsidR="00262AEC" w:rsidRPr="00164FC5" w:rsidRDefault="008E4A3B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1.4.7.1</w:t>
      </w:r>
      <w:r w:rsidR="00262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Требования к представлению сайта</w:t>
      </w:r>
    </w:p>
    <w:p w:rsidR="00262AEC" w:rsidRDefault="00262AEC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Ознакомиться можно в разделе «2.4 Разработка пользовательского интерфейса», </w:t>
      </w:r>
      <w:r>
        <w:rPr>
          <w:rFonts w:ascii="Times New Roman" w:hAnsi="Times New Roman" w:cs="Times New Roman"/>
          <w:color w:val="FF0000"/>
          <w:sz w:val="28"/>
          <w:szCs w:val="28"/>
        </w:rPr>
        <w:t>Приложении</w:t>
      </w:r>
      <w:r w:rsidRPr="00A3474D">
        <w:rPr>
          <w:rFonts w:ascii="Times New Roman" w:hAnsi="Times New Roman" w:cs="Times New Roman"/>
          <w:color w:val="FF0000"/>
          <w:sz w:val="28"/>
          <w:szCs w:val="28"/>
        </w:rPr>
        <w:t xml:space="preserve"> _.</w:t>
      </w:r>
    </w:p>
    <w:p w:rsidR="00262AEC" w:rsidRDefault="008E4A3B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1.4.7.2</w:t>
      </w:r>
      <w:r w:rsidR="00262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Требования к структуре сайта</w:t>
      </w:r>
    </w:p>
    <w:p w:rsidR="00262AEC" w:rsidRDefault="00262AEC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названия разделов сайта, приведенные ниже, являются условными и могут корректироваться по соглашению с Заказчиком в ходе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проектирования. При помощи системы управления сайтом структура и состав разделов сайта в дальнейшем могут быть изменены и дополнены.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можно в </w:t>
      </w:r>
      <w:r>
        <w:rPr>
          <w:rFonts w:ascii="Times New Roman" w:hAnsi="Times New Roman" w:cs="Times New Roman"/>
          <w:color w:val="FF0000"/>
          <w:sz w:val="28"/>
          <w:szCs w:val="28"/>
        </w:rPr>
        <w:t>Приложении</w:t>
      </w:r>
      <w:r w:rsidRPr="00A3474D">
        <w:rPr>
          <w:rFonts w:ascii="Times New Roman" w:hAnsi="Times New Roman" w:cs="Times New Roman"/>
          <w:color w:val="FF0000"/>
          <w:sz w:val="28"/>
          <w:szCs w:val="28"/>
        </w:rPr>
        <w:t xml:space="preserve"> _.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1.4.8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Требование к программной документации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1.4.8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Предварительный состав программной документации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412BFC" w:rsidRDefault="00412BFC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BFC" w:rsidRDefault="00412BFC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Модель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BFC" w:rsidRPr="00CE27FB" w:rsidRDefault="00412BFC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E27FB" w:rsidRPr="00CE27FB" w:rsidRDefault="00CE27FB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Диаграмма</w:t>
      </w:r>
      <w:r w:rsidR="00990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последовательности;</w:t>
      </w:r>
    </w:p>
    <w:p w:rsidR="00CE27FB" w:rsidRDefault="00CE27FB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</w:t>
      </w:r>
      <w:r w:rsidR="008E4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аграмма</w:t>
      </w:r>
      <w:r w:rsidR="00990F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4A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компонент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ов;</w:t>
      </w:r>
    </w:p>
    <w:p w:rsidR="00412BFC" w:rsidRDefault="00412BFC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6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</w:t>
      </w:r>
      <w:r w:rsidR="00576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Технико-экономические показатели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Ориентировочная экономическая эффективность не рассчитываются. 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Предполагаемое число использований программы в год – 365 сеансов работы на одном рабочем месте.</w:t>
      </w:r>
    </w:p>
    <w:p w:rsidR="00262AE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</w:t>
      </w:r>
      <w:r w:rsidR="00576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Стадии и этапы разработки</w:t>
      </w:r>
    </w:p>
    <w:p w:rsidR="00262AEC" w:rsidRPr="00262AEC" w:rsidRDefault="00262AEC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отслеживания прогресса и анализа объема работ был использован веб-ресурс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Wrike</w:t>
      </w:r>
      <w:r w:rsidRPr="00C339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Приложение «…»</w:t>
      </w:r>
    </w:p>
    <w:p w:rsidR="00412BFC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1.4.10</w:t>
      </w:r>
      <w:r w:rsidR="00412B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Стадии разработки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412BFC" w:rsidRDefault="00412BFC" w:rsidP="00412B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BFC" w:rsidRDefault="00412BFC" w:rsidP="00412B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Рабочее проектирование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BFC" w:rsidRDefault="00412BFC" w:rsidP="00412B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1.4.</w:t>
      </w:r>
      <w:r w:rsidR="005760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 Этапы разработки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стадии ра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бочего проектирования должны быть выполнены перечисленные ниже этапы работ:</w:t>
      </w:r>
    </w:p>
    <w:p w:rsidR="00412BFC" w:rsidRDefault="00412BFC" w:rsidP="00412B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BFC" w:rsidRDefault="00412BFC" w:rsidP="00412B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:rsidR="00412BFC" w:rsidRDefault="00412BFC" w:rsidP="00412B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Испытание программы;</w:t>
      </w:r>
    </w:p>
    <w:p w:rsidR="00412BFC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12BFC" w:rsidRDefault="00412BFC" w:rsidP="00412BF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D84" w:rsidRDefault="00AD2D84"/>
    <w:sectPr w:rsidR="00AD2D84" w:rsidSect="00A2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A7F59"/>
    <w:multiLevelType w:val="hybridMultilevel"/>
    <w:tmpl w:val="D67A9C6A"/>
    <w:lvl w:ilvl="0" w:tplc="E8B61F1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2C31F70"/>
    <w:multiLevelType w:val="hybridMultilevel"/>
    <w:tmpl w:val="174C4862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41BA34C0"/>
    <w:multiLevelType w:val="hybridMultilevel"/>
    <w:tmpl w:val="97843D1A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7F69F7"/>
    <w:multiLevelType w:val="hybridMultilevel"/>
    <w:tmpl w:val="EE1088DA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661E5CEE"/>
    <w:multiLevelType w:val="hybridMultilevel"/>
    <w:tmpl w:val="842E3ADE"/>
    <w:lvl w:ilvl="0" w:tplc="A62EA4C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854359"/>
    <w:multiLevelType w:val="hybridMultilevel"/>
    <w:tmpl w:val="C824BFCE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533A8"/>
    <w:rsid w:val="00217DBD"/>
    <w:rsid w:val="00220410"/>
    <w:rsid w:val="00262AEC"/>
    <w:rsid w:val="00412BFC"/>
    <w:rsid w:val="00444474"/>
    <w:rsid w:val="00462DB0"/>
    <w:rsid w:val="005760DE"/>
    <w:rsid w:val="007533A8"/>
    <w:rsid w:val="00795C00"/>
    <w:rsid w:val="008023CF"/>
    <w:rsid w:val="008E4A3B"/>
    <w:rsid w:val="00907436"/>
    <w:rsid w:val="00990F2A"/>
    <w:rsid w:val="00A2654F"/>
    <w:rsid w:val="00A53028"/>
    <w:rsid w:val="00AD2D84"/>
    <w:rsid w:val="00CE2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B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BFC"/>
    <w:pPr>
      <w:ind w:left="720"/>
      <w:contextualSpacing/>
    </w:pPr>
  </w:style>
  <w:style w:type="paragraph" w:customStyle="1" w:styleId="font8">
    <w:name w:val="font_8"/>
    <w:basedOn w:val="a"/>
    <w:rsid w:val="0026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2A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x.com/upgrade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Man</cp:lastModifiedBy>
  <cp:revision>5</cp:revision>
  <dcterms:created xsi:type="dcterms:W3CDTF">2021-02-26T09:32:00Z</dcterms:created>
  <dcterms:modified xsi:type="dcterms:W3CDTF">2021-02-27T16:08:00Z</dcterms:modified>
</cp:coreProperties>
</file>