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165AB" w14:textId="44C5FEF7" w:rsidR="000B3D6C" w:rsidRPr="0050239B" w:rsidRDefault="00BD120D" w:rsidP="0050239B">
      <w:pPr>
        <w:spacing w:line="240" w:lineRule="auto"/>
        <w:jc w:val="center"/>
        <w:rPr>
          <w:sz w:val="44"/>
          <w:szCs w:val="36"/>
        </w:rPr>
      </w:pPr>
      <w:r w:rsidRPr="0050239B">
        <w:rPr>
          <w:sz w:val="44"/>
          <w:szCs w:val="36"/>
        </w:rPr>
        <w:t>Статистика по продажам</w:t>
      </w:r>
    </w:p>
    <w:p w14:paraId="7AD31568" w14:textId="13698871" w:rsidR="00BD120D" w:rsidRPr="0050239B" w:rsidRDefault="00BD120D" w:rsidP="0050239B">
      <w:pPr>
        <w:spacing w:line="240" w:lineRule="auto"/>
        <w:jc w:val="center"/>
      </w:pPr>
      <w:r>
        <w:t xml:space="preserve">с </w:t>
      </w:r>
      <w:proofErr w:type="gramStart"/>
      <w:r w:rsidR="002B780F" w:rsidRPr="0050239B">
        <w:t xml:space="preserve">{{ </w:t>
      </w:r>
      <w:proofErr w:type="spellStart"/>
      <w:r w:rsidR="002B780F">
        <w:rPr>
          <w:lang w:val="en-US"/>
        </w:rPr>
        <w:t>startdate</w:t>
      </w:r>
      <w:proofErr w:type="spellEnd"/>
      <w:proofErr w:type="gramEnd"/>
      <w:r w:rsidR="002B780F" w:rsidRPr="0050239B">
        <w:t xml:space="preserve"> }}</w:t>
      </w:r>
      <w:r w:rsidR="002B780F">
        <w:t xml:space="preserve"> по </w:t>
      </w:r>
      <w:r w:rsidR="002B780F" w:rsidRPr="0050239B">
        <w:t xml:space="preserve">{{ </w:t>
      </w:r>
      <w:proofErr w:type="spellStart"/>
      <w:r w:rsidR="002B780F">
        <w:rPr>
          <w:lang w:val="en-US"/>
        </w:rPr>
        <w:t>enddate</w:t>
      </w:r>
      <w:proofErr w:type="spellEnd"/>
      <w:r w:rsidR="002B780F" w:rsidRPr="0050239B">
        <w:t xml:space="preserve"> 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3D6C" w14:paraId="46918F25" w14:textId="77777777" w:rsidTr="00B8452B">
        <w:tc>
          <w:tcPr>
            <w:tcW w:w="4672" w:type="dxa"/>
          </w:tcPr>
          <w:p w14:paraId="1E19ABEB" w14:textId="77777777" w:rsidR="000B3D6C" w:rsidRPr="00720956" w:rsidRDefault="000B3D6C" w:rsidP="00B8452B">
            <w:pPr>
              <w:jc w:val="center"/>
            </w:pPr>
            <w:r>
              <w:t>Дата</w:t>
            </w:r>
          </w:p>
        </w:tc>
        <w:tc>
          <w:tcPr>
            <w:tcW w:w="4673" w:type="dxa"/>
          </w:tcPr>
          <w:p w14:paraId="59E5238C" w14:textId="77777777" w:rsidR="000B3D6C" w:rsidRPr="005831ED" w:rsidRDefault="000B3D6C" w:rsidP="00B8452B">
            <w:pPr>
              <w:jc w:val="center"/>
            </w:pPr>
            <w:r>
              <w:t>Сумма</w:t>
            </w:r>
          </w:p>
        </w:tc>
      </w:tr>
      <w:tr w:rsidR="000B3D6C" w:rsidRPr="0050239B" w14:paraId="3C726A63" w14:textId="77777777" w:rsidTr="00B8452B">
        <w:tc>
          <w:tcPr>
            <w:tcW w:w="9345" w:type="dxa"/>
            <w:gridSpan w:val="2"/>
          </w:tcPr>
          <w:p w14:paraId="592D5DC0" w14:textId="77777777" w:rsidR="000B3D6C" w:rsidRPr="00A3406F" w:rsidRDefault="000B3D6C" w:rsidP="00E52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tbl_contents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B3D6C" w:rsidRPr="00A3406F" w14:paraId="7DBBC36A" w14:textId="77777777" w:rsidTr="00B8452B">
        <w:tc>
          <w:tcPr>
            <w:tcW w:w="4672" w:type="dxa"/>
          </w:tcPr>
          <w:p w14:paraId="0C68376D" w14:textId="77777777" w:rsidR="000B3D6C" w:rsidRDefault="000B3D6C" w:rsidP="00E52A2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.expirationdate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14:paraId="152313D0" w14:textId="77777777" w:rsidR="000B3D6C" w:rsidRDefault="000B3D6C" w:rsidP="00E52A2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.price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B3D6C" w:rsidRPr="00A3406F" w14:paraId="0F4DF2A1" w14:textId="77777777" w:rsidTr="00B8452B">
        <w:tc>
          <w:tcPr>
            <w:tcW w:w="9345" w:type="dxa"/>
            <w:gridSpan w:val="2"/>
          </w:tcPr>
          <w:p w14:paraId="2744A3D5" w14:textId="77777777" w:rsidR="000B3D6C" w:rsidRDefault="000B3D6C" w:rsidP="00E52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>%}</w:t>
            </w:r>
          </w:p>
        </w:tc>
      </w:tr>
    </w:tbl>
    <w:p w14:paraId="3FF75319" w14:textId="3FF613BC" w:rsidR="004E2C79" w:rsidRPr="00720956" w:rsidRDefault="00720956" w:rsidP="00DB7AB4">
      <w:pPr>
        <w:rPr>
          <w:lang w:val="en-US"/>
        </w:rPr>
      </w:pPr>
      <w:r>
        <w:t>Итог</w:t>
      </w:r>
      <w:r w:rsidR="00B04449">
        <w:t>овая сумма</w:t>
      </w:r>
      <w:r>
        <w:rPr>
          <w:lang w:val="en-US"/>
        </w:rPr>
        <w:t>:</w:t>
      </w:r>
      <w:r>
        <w:t xml:space="preserve">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finalprice</w:t>
      </w:r>
      <w:proofErr w:type="spellEnd"/>
      <w:proofErr w:type="gramEnd"/>
      <w:r>
        <w:rPr>
          <w:lang w:val="en-US"/>
        </w:rPr>
        <w:t xml:space="preserve"> }}</w:t>
      </w:r>
      <w:bookmarkStart w:id="0" w:name="_GoBack"/>
      <w:bookmarkEnd w:id="0"/>
    </w:p>
    <w:sectPr w:rsidR="004E2C79" w:rsidRPr="00720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79"/>
    <w:rsid w:val="000B3D6C"/>
    <w:rsid w:val="00142EA6"/>
    <w:rsid w:val="00177E40"/>
    <w:rsid w:val="001866E4"/>
    <w:rsid w:val="002B780F"/>
    <w:rsid w:val="004B1493"/>
    <w:rsid w:val="004D67BB"/>
    <w:rsid w:val="004E2C79"/>
    <w:rsid w:val="0050239B"/>
    <w:rsid w:val="005831ED"/>
    <w:rsid w:val="00720956"/>
    <w:rsid w:val="00A3406F"/>
    <w:rsid w:val="00B04449"/>
    <w:rsid w:val="00B072E6"/>
    <w:rsid w:val="00BD120D"/>
    <w:rsid w:val="00DB7AB4"/>
    <w:rsid w:val="00DE6E0A"/>
    <w:rsid w:val="00E52A2D"/>
    <w:rsid w:val="00E5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83EC"/>
  <w15:chartTrackingRefBased/>
  <w15:docId w15:val="{5FA2273E-C1A9-4FFB-A808-E14DB57D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493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Буканов</dc:creator>
  <cp:keywords/>
  <dc:description/>
  <cp:lastModifiedBy>Илья Буканов</cp:lastModifiedBy>
  <cp:revision>20</cp:revision>
  <dcterms:created xsi:type="dcterms:W3CDTF">2021-05-08T07:21:00Z</dcterms:created>
  <dcterms:modified xsi:type="dcterms:W3CDTF">2021-05-22T12:58:00Z</dcterms:modified>
</cp:coreProperties>
</file>