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6D" w:rsidRPr="00AB476D" w:rsidRDefault="00AB476D" w:rsidP="00AB47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Практична робота №</w:t>
      </w:r>
      <w:r w:rsidRPr="00AB476D">
        <w:rPr>
          <w:b/>
          <w:sz w:val="32"/>
          <w:szCs w:val="32"/>
        </w:rPr>
        <w:t xml:space="preserve"> 3</w:t>
      </w:r>
    </w:p>
    <w:p w:rsidR="0061426B" w:rsidRDefault="00AB476D" w:rsidP="00AB476D">
      <w:pPr>
        <w:jc w:val="center"/>
        <w:rPr>
          <w:b/>
          <w:sz w:val="32"/>
          <w:szCs w:val="32"/>
        </w:rPr>
      </w:pPr>
      <w:r w:rsidRPr="00AB476D">
        <w:rPr>
          <w:b/>
          <w:sz w:val="32"/>
          <w:szCs w:val="32"/>
        </w:rPr>
        <w:t>Тема. Транспортна задача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497"/>
        <w:gridCol w:w="296"/>
        <w:gridCol w:w="296"/>
        <w:gridCol w:w="497"/>
        <w:gridCol w:w="497"/>
        <w:gridCol w:w="497"/>
        <w:gridCol w:w="823"/>
        <w:gridCol w:w="50"/>
      </w:tblGrid>
      <w:tr w:rsidR="00AB476D" w:rsidRPr="00AB476D" w:rsidTr="00282785">
        <w:trPr>
          <w:gridAfter w:val="6"/>
          <w:wAfter w:w="2591" w:type="dxa"/>
          <w:trHeight w:val="53"/>
        </w:trPr>
        <w:tc>
          <w:tcPr>
            <w:tcW w:w="0" w:type="auto"/>
            <w:shd w:val="clear" w:color="auto" w:fill="FFFFFF"/>
            <w:vAlign w:val="center"/>
            <w:hideMark/>
          </w:tcPr>
          <w:p w:rsidR="00AB476D" w:rsidRPr="00AB476D" w:rsidRDefault="00AB476D" w:rsidP="00AB476D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:rsidR="00AB476D" w:rsidRPr="00AB476D" w:rsidRDefault="00AB476D" w:rsidP="00AB476D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ru-RU" w:eastAsia="ru-RU"/>
              </w:rPr>
            </w:pPr>
          </w:p>
        </w:tc>
      </w:tr>
      <w:tr w:rsidR="00792FE4" w:rsidRPr="00AB476D" w:rsidTr="00792FE4">
        <w:trPr>
          <w:gridAfter w:val="1"/>
          <w:wAfter w:w="50" w:type="dxa"/>
          <w:trHeight w:val="3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B1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B5</w:t>
            </w:r>
          </w:p>
        </w:tc>
        <w:tc>
          <w:tcPr>
            <w:tcW w:w="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Запасы</w:t>
            </w:r>
          </w:p>
        </w:tc>
      </w:tr>
      <w:tr w:rsidR="00792FE4" w:rsidRPr="00AB476D" w:rsidTr="00792FE4">
        <w:trPr>
          <w:gridAfter w:val="1"/>
          <w:wAfter w:w="5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115</w:t>
            </w:r>
          </w:p>
        </w:tc>
      </w:tr>
      <w:tr w:rsidR="00792FE4" w:rsidRPr="00AB476D" w:rsidTr="00792FE4">
        <w:trPr>
          <w:gridAfter w:val="1"/>
          <w:wAfter w:w="5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175</w:t>
            </w:r>
          </w:p>
        </w:tc>
      </w:tr>
      <w:tr w:rsidR="00792FE4" w:rsidRPr="00AB476D" w:rsidTr="00792FE4">
        <w:trPr>
          <w:gridAfter w:val="1"/>
          <w:wAfter w:w="5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130</w:t>
            </w:r>
          </w:p>
        </w:tc>
      </w:tr>
      <w:tr w:rsidR="00792FE4" w:rsidRPr="00AB476D" w:rsidTr="00AB47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AB476D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AB476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60</w:t>
            </w:r>
          </w:p>
        </w:tc>
        <w:tc>
          <w:tcPr>
            <w:tcW w:w="823" w:type="dxa"/>
            <w:shd w:val="clear" w:color="auto" w:fill="FFFFFF"/>
          </w:tcPr>
          <w:p w:rsidR="00792FE4" w:rsidRPr="00AB476D" w:rsidRDefault="00792FE4" w:rsidP="00792FE4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792FE4" w:rsidRPr="00AB476D" w:rsidRDefault="00792FE4" w:rsidP="00792FE4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AB476D" w:rsidRDefault="00AB476D" w:rsidP="00AB476D"/>
    <w:p w:rsidR="00AB476D" w:rsidRDefault="00AB476D" w:rsidP="00AB476D">
      <w:r>
        <w:t>Потрібний елемент c22=1. Для цього елемента запасів 175, вимог - 220. Оскільки мінімум дорівнює 175, віднімемо його.</w:t>
      </w:r>
    </w:p>
    <w:p w:rsidR="00AB476D" w:rsidRDefault="00AB476D" w:rsidP="00AB476D">
      <w:r>
        <w:t xml:space="preserve">x22 = </w:t>
      </w:r>
      <w:proofErr w:type="spellStart"/>
      <w:r>
        <w:t>min</w:t>
      </w:r>
      <w:proofErr w:type="spellEnd"/>
      <w:r>
        <w:t>(175,220) = 175.</w:t>
      </w:r>
    </w:p>
    <w:p w:rsidR="00AB476D" w:rsidRDefault="00AB476D" w:rsidP="00AB476D">
      <w:r w:rsidRPr="00AB476D">
        <w:drawing>
          <wp:inline distT="0" distB="0" distL="0" distR="0" wp14:anchorId="100B1071" wp14:editId="32E73553">
            <wp:extent cx="3200677" cy="134885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6D" w:rsidRDefault="00AB476D" w:rsidP="00AB476D">
      <w:r>
        <w:t>Потрібний елемент c35=1. Для цього елемента запасів 130, вимог - 60. Оскільки мінімум дорівнює 60, віднімемо його.</w:t>
      </w:r>
    </w:p>
    <w:p w:rsidR="00AB476D" w:rsidRDefault="00AB476D" w:rsidP="00AB476D">
      <w:r>
        <w:t xml:space="preserve">х35 = </w:t>
      </w:r>
      <w:proofErr w:type="spellStart"/>
      <w:r>
        <w:t>min</w:t>
      </w:r>
      <w:proofErr w:type="spellEnd"/>
      <w:r>
        <w:t>(130,60) = 60.</w:t>
      </w:r>
    </w:p>
    <w:p w:rsidR="00AB476D" w:rsidRDefault="00AB476D" w:rsidP="00AB476D">
      <w:r w:rsidRPr="00AB476D">
        <w:drawing>
          <wp:inline distT="0" distB="0" distL="0" distR="0" wp14:anchorId="3C2866F9" wp14:editId="14DECC74">
            <wp:extent cx="2956816" cy="1379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E4" w:rsidRDefault="00792FE4" w:rsidP="00792FE4">
      <w:r>
        <w:t>Потрібний елемент c13=2. Для цього елемента запасів 115, вимог - 40. Оскільки мінімум дорівнює 40, віднімемо його.</w:t>
      </w:r>
    </w:p>
    <w:p w:rsidR="00AB476D" w:rsidRDefault="00792FE4" w:rsidP="00792FE4">
      <w:r>
        <w:t xml:space="preserve">х13 = </w:t>
      </w:r>
      <w:proofErr w:type="spellStart"/>
      <w:r>
        <w:t>min</w:t>
      </w:r>
      <w:proofErr w:type="spellEnd"/>
      <w:r>
        <w:t>(115,40) = 40.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74"/>
        <w:gridCol w:w="1250"/>
        <w:gridCol w:w="474"/>
        <w:gridCol w:w="357"/>
        <w:gridCol w:w="1484"/>
      </w:tblGrid>
      <w:tr w:rsidR="00792FE4" w:rsidRPr="00792FE4" w:rsidTr="00792FE4">
        <w:trPr>
          <w:gridAfter w:val="5"/>
        </w:trPr>
        <w:tc>
          <w:tcPr>
            <w:tcW w:w="0" w:type="auto"/>
            <w:shd w:val="clear" w:color="auto" w:fill="FFFFFF"/>
            <w:vAlign w:val="center"/>
            <w:hideMark/>
          </w:tcPr>
          <w:p w:rsidR="00792FE4" w:rsidRPr="00792FE4" w:rsidRDefault="00792FE4" w:rsidP="00792FE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ru-RU" w:eastAsia="ru-RU"/>
              </w:rPr>
            </w:pPr>
          </w:p>
        </w:tc>
      </w:tr>
      <w:tr w:rsidR="00792FE4" w:rsidRPr="00792FE4" w:rsidTr="00792FE4">
        <w:trPr>
          <w:gridAfter w:val="5"/>
        </w:trPr>
        <w:tc>
          <w:tcPr>
            <w:tcW w:w="0" w:type="auto"/>
            <w:shd w:val="clear" w:color="auto" w:fill="FFFFFF"/>
            <w:vAlign w:val="center"/>
          </w:tcPr>
          <w:p w:rsidR="00792FE4" w:rsidRPr="00792FE4" w:rsidRDefault="00792FE4" w:rsidP="00792FE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ru-RU" w:eastAsia="ru-RU"/>
              </w:rPr>
            </w:pP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115 - 40 = 75</w:t>
            </w: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70</w:t>
            </w: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40 - 40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2FE4" w:rsidRPr="00792FE4" w:rsidRDefault="00792FE4" w:rsidP="00792FE4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792FE4" w:rsidRDefault="00792FE4" w:rsidP="00792FE4">
      <w:r>
        <w:t>Потрібний елемент c34=2. Для цього елемента запасів 70, вимог - 30. Оскільки мінімум дорівнює 30, віднімемо його.</w:t>
      </w:r>
    </w:p>
    <w:p w:rsidR="00792FE4" w:rsidRDefault="00792FE4" w:rsidP="00792FE4">
      <w:r>
        <w:t xml:space="preserve">х34 = </w:t>
      </w:r>
      <w:proofErr w:type="spellStart"/>
      <w:r>
        <w:t>min</w:t>
      </w:r>
      <w:proofErr w:type="spellEnd"/>
      <w:r>
        <w:t>(70,30) = 30.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74"/>
        <w:gridCol w:w="357"/>
        <w:gridCol w:w="1250"/>
        <w:gridCol w:w="357"/>
        <w:gridCol w:w="1367"/>
      </w:tblGrid>
      <w:tr w:rsidR="00792FE4" w:rsidRPr="00792FE4" w:rsidTr="00792FE4">
        <w:trPr>
          <w:gridAfter w:val="5"/>
        </w:trPr>
        <w:tc>
          <w:tcPr>
            <w:tcW w:w="0" w:type="auto"/>
            <w:shd w:val="clear" w:color="auto" w:fill="FFFFFF"/>
            <w:vAlign w:val="center"/>
            <w:hideMark/>
          </w:tcPr>
          <w:p w:rsidR="00792FE4" w:rsidRPr="00792FE4" w:rsidRDefault="00792FE4" w:rsidP="00792FE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ru-RU" w:eastAsia="ru-RU"/>
              </w:rPr>
            </w:pP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75</w:t>
            </w: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70 - 30 = 40</w:t>
            </w: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30 - 30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2FE4" w:rsidRPr="00792FE4" w:rsidRDefault="00792FE4" w:rsidP="00792FE4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792FE4" w:rsidRDefault="00792FE4" w:rsidP="00792FE4">
      <w:r>
        <w:t>Потрібний елемент c11=4. Для цього елемента запасів 75, вимог - 70. Оскільки мінімум дорівнює 70, віднімемо його.</w:t>
      </w:r>
    </w:p>
    <w:p w:rsidR="00792FE4" w:rsidRPr="00AB476D" w:rsidRDefault="00792FE4" w:rsidP="00792FE4">
      <w:r>
        <w:t xml:space="preserve">х11 = </w:t>
      </w:r>
      <w:proofErr w:type="spellStart"/>
      <w:r>
        <w:t>min</w:t>
      </w:r>
      <w:proofErr w:type="spellEnd"/>
      <w:r>
        <w:t>(75,70) = 70.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474"/>
        <w:gridCol w:w="357"/>
        <w:gridCol w:w="357"/>
        <w:gridCol w:w="357"/>
        <w:gridCol w:w="1250"/>
      </w:tblGrid>
      <w:tr w:rsidR="00792FE4" w:rsidRPr="00792FE4" w:rsidTr="00792FE4">
        <w:trPr>
          <w:gridAfter w:val="5"/>
        </w:trPr>
        <w:tc>
          <w:tcPr>
            <w:tcW w:w="0" w:type="auto"/>
            <w:shd w:val="clear" w:color="auto" w:fill="FFFFFF"/>
            <w:vAlign w:val="center"/>
            <w:hideMark/>
          </w:tcPr>
          <w:p w:rsidR="00792FE4" w:rsidRPr="00792FE4" w:rsidRDefault="00792FE4" w:rsidP="00792FE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ru-RU" w:eastAsia="ru-RU"/>
              </w:rPr>
            </w:pP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75 - 70 = 5</w:t>
            </w: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40</w:t>
            </w: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70 - 70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2FE4" w:rsidRPr="00792FE4" w:rsidRDefault="00792FE4" w:rsidP="00792FE4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792FE4" w:rsidRDefault="00792FE4" w:rsidP="00792FE4">
      <w:r>
        <w:t>Потрібний елемент c12=5. Для цього елемента запасів 5, вимог - 45. Оскільки мінімум дорівнює 5, віднімемо його.</w:t>
      </w:r>
    </w:p>
    <w:p w:rsidR="00792FE4" w:rsidRDefault="00792FE4" w:rsidP="00792FE4">
      <w:r>
        <w:t xml:space="preserve">х12 = </w:t>
      </w:r>
      <w:proofErr w:type="spellStart"/>
      <w:r>
        <w:t>min</w:t>
      </w:r>
      <w:proofErr w:type="spellEnd"/>
      <w:r>
        <w:t>(5,45) = 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1250"/>
        <w:gridCol w:w="357"/>
        <w:gridCol w:w="357"/>
        <w:gridCol w:w="357"/>
        <w:gridCol w:w="1017"/>
      </w:tblGrid>
      <w:tr w:rsidR="00792FE4" w:rsidRPr="00792FE4" w:rsidTr="00792FE4">
        <w:trPr>
          <w:gridAfter w:val="5"/>
        </w:trPr>
        <w:tc>
          <w:tcPr>
            <w:tcW w:w="0" w:type="auto"/>
            <w:shd w:val="clear" w:color="auto" w:fill="FFFFFF"/>
            <w:vAlign w:val="center"/>
            <w:hideMark/>
          </w:tcPr>
          <w:p w:rsidR="00792FE4" w:rsidRPr="00792FE4" w:rsidRDefault="00792FE4" w:rsidP="00792FE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ru-RU" w:eastAsia="ru-RU"/>
              </w:rPr>
            </w:pP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5 - 5 = 0</w:t>
            </w: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40</w:t>
            </w: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45 - 5 = 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2FE4" w:rsidRPr="00792FE4" w:rsidRDefault="00792FE4" w:rsidP="00792FE4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792FE4" w:rsidRDefault="00792FE4" w:rsidP="00792FE4">
      <w:r>
        <w:lastRenderedPageBreak/>
        <w:t>Потрібний елемент c32=6. Для цього елемента запасів 40, вимог - 40. Оскільки мінімум дорівнює 40, віднімемо його.</w:t>
      </w:r>
    </w:p>
    <w:p w:rsidR="00792FE4" w:rsidRDefault="00792FE4" w:rsidP="00792FE4">
      <w:r>
        <w:t xml:space="preserve">х32 = </w:t>
      </w:r>
      <w:proofErr w:type="spellStart"/>
      <w:r>
        <w:t>min</w:t>
      </w:r>
      <w:proofErr w:type="spellEnd"/>
      <w:r>
        <w:t>(40,40) = 40.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250"/>
        <w:gridCol w:w="412"/>
        <w:gridCol w:w="412"/>
        <w:gridCol w:w="708"/>
        <w:gridCol w:w="708"/>
        <w:gridCol w:w="1007"/>
        <w:gridCol w:w="939"/>
        <w:gridCol w:w="474"/>
      </w:tblGrid>
      <w:tr w:rsidR="00792FE4" w:rsidRPr="00792FE4" w:rsidTr="00EA0CFB">
        <w:trPr>
          <w:gridAfter w:val="6"/>
          <w:wAfter w:w="424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2FE4" w:rsidRPr="00792FE4" w:rsidRDefault="00792FE4" w:rsidP="00792FE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:rsidR="00792FE4" w:rsidRPr="00792FE4" w:rsidRDefault="00792FE4" w:rsidP="00792FE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ru-RU" w:eastAsia="ru-RU"/>
              </w:rPr>
            </w:pP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</w:p>
        </w:tc>
        <w:tc>
          <w:tcPr>
            <w:tcW w:w="4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</w:p>
        </w:tc>
        <w:tc>
          <w:tcPr>
            <w:tcW w:w="4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</w:pPr>
          </w:p>
        </w:tc>
        <w:tc>
          <w:tcPr>
            <w:tcW w:w="4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40 - 40 = 0</w:t>
            </w: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40 - 40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939" w:type="dxa"/>
            <w:shd w:val="clear" w:color="auto" w:fill="FFFFFF"/>
          </w:tcPr>
          <w:p w:rsidR="00792FE4" w:rsidRPr="00792FE4" w:rsidRDefault="00792FE4" w:rsidP="00792FE4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74" w:type="dxa"/>
            <w:shd w:val="clear" w:color="auto" w:fill="FFFFFF"/>
            <w:vAlign w:val="center"/>
            <w:hideMark/>
          </w:tcPr>
          <w:p w:rsidR="00792FE4" w:rsidRPr="00792FE4" w:rsidRDefault="00792FE4" w:rsidP="00792FE4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792FE4" w:rsidRPr="00792FE4" w:rsidTr="00EA0CFB">
        <w:trPr>
          <w:gridAfter w:val="6"/>
          <w:wAfter w:w="424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2FE4" w:rsidRPr="00792FE4" w:rsidRDefault="00792FE4" w:rsidP="00792FE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:rsidR="00792FE4" w:rsidRPr="00792FE4" w:rsidRDefault="00792FE4" w:rsidP="00792FE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ru-RU" w:eastAsia="ru-RU"/>
              </w:rPr>
            </w:pPr>
          </w:p>
        </w:tc>
      </w:tr>
      <w:tr w:rsidR="00792FE4" w:rsidRPr="00792FE4" w:rsidTr="00792FE4">
        <w:trPr>
          <w:gridAfter w:val="1"/>
          <w:wAfter w:w="474" w:type="dxa"/>
          <w:trHeight w:val="2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B1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B4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B5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Запасы</w:t>
            </w:r>
          </w:p>
        </w:tc>
      </w:tr>
      <w:tr w:rsidR="00792FE4" w:rsidRPr="00792FE4" w:rsidTr="00792FE4">
        <w:trPr>
          <w:gridAfter w:val="1"/>
          <w:wAfter w:w="474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4[70]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2[40]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8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115</w:t>
            </w:r>
          </w:p>
        </w:tc>
      </w:tr>
      <w:tr w:rsidR="00792FE4" w:rsidRPr="00792FE4" w:rsidTr="00792FE4">
        <w:trPr>
          <w:gridAfter w:val="1"/>
          <w:wAfter w:w="474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1[175]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175</w:t>
            </w:r>
          </w:p>
        </w:tc>
      </w:tr>
      <w:tr w:rsidR="00792FE4" w:rsidRPr="00792FE4" w:rsidTr="00792FE4">
        <w:trPr>
          <w:gridAfter w:val="1"/>
          <w:wAfter w:w="474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6[40]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2[30]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1[60]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130</w:t>
            </w:r>
          </w:p>
        </w:tc>
      </w:tr>
      <w:tr w:rsidR="00792FE4" w:rsidRPr="00792FE4" w:rsidTr="00792F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30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2FE4" w:rsidRPr="00792FE4" w:rsidRDefault="00792FE4" w:rsidP="00792FE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792FE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60</w:t>
            </w:r>
          </w:p>
        </w:tc>
        <w:tc>
          <w:tcPr>
            <w:tcW w:w="939" w:type="dxa"/>
            <w:shd w:val="clear" w:color="auto" w:fill="FFFFFF"/>
          </w:tcPr>
          <w:p w:rsidR="00792FE4" w:rsidRPr="00792FE4" w:rsidRDefault="00792FE4" w:rsidP="00792FE4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74" w:type="dxa"/>
            <w:shd w:val="clear" w:color="auto" w:fill="FFFFFF"/>
            <w:vAlign w:val="center"/>
            <w:hideMark/>
          </w:tcPr>
          <w:p w:rsidR="00792FE4" w:rsidRPr="00792FE4" w:rsidRDefault="00792FE4" w:rsidP="00792FE4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792FE4" w:rsidRPr="00792FE4" w:rsidRDefault="00792FE4" w:rsidP="00792FE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92FE4">
        <w:rPr>
          <w:rFonts w:ascii="Arial" w:hAnsi="Arial" w:cs="Arial"/>
          <w:color w:val="333333"/>
          <w:sz w:val="21"/>
          <w:szCs w:val="21"/>
          <w:shd w:val="clear" w:color="auto" w:fill="FFFFFF"/>
        </w:rPr>
        <w:t>В результаті був отриманий перший довідковий план, що допустимо, так як всі товари з баз зняті, потреби магазинів задоволені, а план відповідає системі обмежень транспортного завдання.</w:t>
      </w:r>
    </w:p>
    <w:p w:rsidR="00792FE4" w:rsidRPr="00792FE4" w:rsidRDefault="00792FE4" w:rsidP="00792FE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92FE4">
        <w:rPr>
          <w:rFonts w:ascii="Arial" w:hAnsi="Arial" w:cs="Arial"/>
          <w:color w:val="333333"/>
          <w:sz w:val="21"/>
          <w:szCs w:val="21"/>
          <w:shd w:val="clear" w:color="auto" w:fill="FFFFFF"/>
        </w:rPr>
        <w:t>2. Порахуємо кількість займаних клітинок таблиці, їх 7, і воно повинно бути m + n - 1 = 7. Тому опорний план є невиродженим.</w:t>
      </w:r>
    </w:p>
    <w:p w:rsidR="00792FE4" w:rsidRDefault="00792FE4" w:rsidP="00792FE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92FE4">
        <w:rPr>
          <w:rFonts w:ascii="Arial" w:hAnsi="Arial" w:cs="Arial"/>
          <w:color w:val="333333"/>
          <w:sz w:val="21"/>
          <w:szCs w:val="21"/>
          <w:shd w:val="clear" w:color="auto" w:fill="FFFFFF"/>
        </w:rPr>
        <w:t>Значення цільової функції для цієї базової лінії має такий вигляд:</w:t>
      </w:r>
    </w:p>
    <w:p w:rsidR="00792FE4" w:rsidRDefault="00792FE4" w:rsidP="00792FE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F(x) = 4*70 + 5*5 + 2*40 + 1*175 + 6*40 + 2*30 + 1*60 = 920</w:t>
      </w:r>
    </w:p>
    <w:p w:rsidR="00BA725B" w:rsidRPr="00BA725B" w:rsidRDefault="00BA725B" w:rsidP="00BA725B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u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1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+ v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1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4; 0 + v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1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4; v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1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4</w:t>
      </w:r>
      <w:r w:rsidRPr="00BA725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u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1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+ v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2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5; 0 + v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2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5; v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2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5</w:t>
      </w:r>
      <w:r w:rsidRPr="00BA725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u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2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+ v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2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1; 5 + u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2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1; u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2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-4</w:t>
      </w:r>
      <w:r w:rsidRPr="00BA725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u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3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+ v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2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6; 5 + u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3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6; u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3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1</w:t>
      </w:r>
      <w:r w:rsidRPr="00BA725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u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3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+ v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4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2; 1 + v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4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2; v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4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1</w:t>
      </w:r>
      <w:r w:rsidRPr="00BA725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u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3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+ v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5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1; 1 + v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5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1; v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5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0</w:t>
      </w:r>
      <w:r w:rsidRPr="00BA725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u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1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+ v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3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2; 0 + v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3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2; v</w:t>
      </w:r>
      <w:r w:rsidRPr="00BA725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3</w:t>
      </w:r>
      <w:r w:rsidRPr="00BA725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 =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708"/>
        <w:gridCol w:w="824"/>
        <w:gridCol w:w="708"/>
        <w:gridCol w:w="708"/>
        <w:gridCol w:w="708"/>
      </w:tblGrid>
      <w:tr w:rsidR="00BA725B" w:rsidRPr="00BA725B" w:rsidTr="00BA725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v</w:t>
            </w:r>
            <w:r w:rsidRPr="00BA725B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val="ru-RU" w:eastAsia="ru-RU"/>
              </w:rPr>
              <w:t>1</w:t>
            </w: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v</w:t>
            </w:r>
            <w:r w:rsidRPr="00BA725B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val="ru-RU" w:eastAsia="ru-RU"/>
              </w:rPr>
              <w:t>2</w:t>
            </w: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v</w:t>
            </w:r>
            <w:r w:rsidRPr="00BA725B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val="ru-RU" w:eastAsia="ru-RU"/>
              </w:rPr>
              <w:t>3</w:t>
            </w: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v</w:t>
            </w:r>
            <w:r w:rsidRPr="00BA725B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val="ru-RU" w:eastAsia="ru-RU"/>
              </w:rPr>
              <w:t>4</w:t>
            </w: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v</w:t>
            </w:r>
            <w:r w:rsidRPr="00BA725B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val="ru-RU" w:eastAsia="ru-RU"/>
              </w:rPr>
              <w:t>5</w:t>
            </w: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=0</w:t>
            </w:r>
          </w:p>
        </w:tc>
      </w:tr>
      <w:tr w:rsidR="00BA725B" w:rsidRPr="00BA725B" w:rsidTr="00BA725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u</w:t>
            </w:r>
            <w:r w:rsidRPr="00BA725B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val="ru-RU" w:eastAsia="ru-RU"/>
              </w:rPr>
              <w:t>1</w:t>
            </w: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4[70]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2[40]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</w:tr>
      <w:tr w:rsidR="00BA725B" w:rsidRPr="00BA725B" w:rsidTr="00BA725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u</w:t>
            </w:r>
            <w:r w:rsidRPr="00BA725B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val="ru-RU" w:eastAsia="ru-RU"/>
              </w:rPr>
              <w:t>2</w:t>
            </w: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1[175]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</w:tr>
      <w:tr w:rsidR="00BA725B" w:rsidRPr="00BA725B" w:rsidTr="00BA725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u</w:t>
            </w:r>
            <w:r w:rsidRPr="00BA725B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val="ru-RU" w:eastAsia="ru-RU"/>
              </w:rPr>
              <w:t>3</w:t>
            </w: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6[40]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2[30]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25B" w:rsidRPr="00BA725B" w:rsidRDefault="00BA725B" w:rsidP="00BA725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BA725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1[60]</w:t>
            </w:r>
          </w:p>
        </w:tc>
      </w:tr>
    </w:tbl>
    <w:p w:rsidR="00BA725B" w:rsidRDefault="00BA725B" w:rsidP="00BA725B">
      <w:r>
        <w:lastRenderedPageBreak/>
        <w:t xml:space="preserve">Довідковий план оптимальний, тому всі оцінки вільних осередків задовольняють умові </w:t>
      </w:r>
      <w:proofErr w:type="spellStart"/>
      <w:r>
        <w:t>ui</w:t>
      </w:r>
      <w:proofErr w:type="spellEnd"/>
      <w:r>
        <w:t xml:space="preserve"> + </w:t>
      </w:r>
      <w:proofErr w:type="spellStart"/>
      <w:r>
        <w:t>vj</w:t>
      </w:r>
      <w:proofErr w:type="spellEnd"/>
      <w:r>
        <w:t xml:space="preserve"> ≤ </w:t>
      </w:r>
      <w:proofErr w:type="spellStart"/>
      <w:r>
        <w:t>cij</w:t>
      </w:r>
      <w:proofErr w:type="spellEnd"/>
      <w:r>
        <w:t>.</w:t>
      </w:r>
    </w:p>
    <w:p w:rsidR="00BA725B" w:rsidRDefault="00BA725B" w:rsidP="00BA725B">
      <w:r>
        <w:t>Мінімальні витрати складуть:</w:t>
      </w:r>
    </w:p>
    <w:p w:rsidR="00BA725B" w:rsidRPr="00AB476D" w:rsidRDefault="00BA725B" w:rsidP="00BA725B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F(x) = 4*70 + 5*5 + 2*40 + 1*175 + 6*40 + 2*30 + 1*60 = 920</w:t>
      </w:r>
      <w:bookmarkStart w:id="0" w:name="_GoBack"/>
      <w:bookmarkEnd w:id="0"/>
    </w:p>
    <w:sectPr w:rsidR="00BA725B" w:rsidRPr="00AB4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F0"/>
    <w:rsid w:val="0021217A"/>
    <w:rsid w:val="0061426B"/>
    <w:rsid w:val="00792FE4"/>
    <w:rsid w:val="00AB476D"/>
    <w:rsid w:val="00BA725B"/>
    <w:rsid w:val="00CD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5C07"/>
  <w15:chartTrackingRefBased/>
  <w15:docId w15:val="{ECB58751-02F5-4F81-800E-8D2772BE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17A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3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Butnyk</dc:creator>
  <cp:keywords/>
  <dc:description/>
  <cp:lastModifiedBy>Dima Butnyk</cp:lastModifiedBy>
  <cp:revision>3</cp:revision>
  <dcterms:created xsi:type="dcterms:W3CDTF">2023-05-30T14:14:00Z</dcterms:created>
  <dcterms:modified xsi:type="dcterms:W3CDTF">2023-05-30T14:36:00Z</dcterms:modified>
</cp:coreProperties>
</file>