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BF4269" w14:paraId="2C078E63" wp14:textId="68450814">
      <w:pPr>
        <w:jc w:val="center"/>
        <w:rPr>
          <w:sz w:val="28"/>
          <w:szCs w:val="28"/>
        </w:rPr>
      </w:pPr>
      <w:bookmarkStart w:name="_GoBack" w:id="0"/>
      <w:bookmarkEnd w:id="0"/>
      <w:r w:rsidRPr="67BF4269" w:rsidR="67BF4269">
        <w:rPr>
          <w:sz w:val="28"/>
          <w:szCs w:val="28"/>
        </w:rPr>
        <w:t>Day-27</w:t>
      </w:r>
    </w:p>
    <w:p w:rsidR="67BF4269" w:rsidP="67BF4269" w:rsidRDefault="67BF4269" w14:paraId="768773AF" w14:textId="44BF1402">
      <w:pPr>
        <w:jc w:val="left"/>
        <w:rPr>
          <w:sz w:val="28"/>
          <w:szCs w:val="28"/>
        </w:rPr>
      </w:pPr>
      <w:hyperlink r:id="Rda8f140a2093492a">
        <w:r w:rsidRPr="67BF4269" w:rsidR="67BF426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1158. Market Analysis I</w:t>
        </w:r>
      </w:hyperlink>
    </w:p>
    <w:p w:rsidR="67BF4269" w:rsidP="67BF4269" w:rsidRDefault="67BF4269" w14:paraId="755EDBE7" w14:textId="6A76876C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buyer_id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join_date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ifnull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(orders_in_2019,0)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orders_in_2019</w:t>
      </w:r>
    </w:p>
    <w:p w:rsidR="67BF4269" w:rsidP="67BF4269" w:rsidRDefault="67BF4269" w14:paraId="7E50F06E" w14:textId="44753265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users</w:t>
      </w:r>
    </w:p>
    <w:p w:rsidR="67BF4269" w:rsidP="67BF4269" w:rsidRDefault="67BF4269" w14:paraId="3BFAC21C" w14:textId="761CA400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left join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</w:p>
    <w:p w:rsidR="67BF4269" w:rsidP="67BF4269" w:rsidRDefault="67BF4269" w14:paraId="7941AB1A" w14:textId="0344BE90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buyer_id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count(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order_id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orders_in_2019</w:t>
      </w:r>
    </w:p>
    <w:p w:rsidR="67BF4269" w:rsidP="67BF4269" w:rsidRDefault="67BF4269" w14:paraId="1620B934" w14:textId="0F4A3D91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orders</w:t>
      </w:r>
    </w:p>
    <w:p w:rsidR="67BF4269" w:rsidP="67BF4269" w:rsidRDefault="67BF4269" w14:paraId="5F0B8AD2" w14:textId="4D823FB1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year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order_date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=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2019</w:t>
      </w:r>
    </w:p>
    <w:p w:rsidR="67BF4269" w:rsidP="67BF4269" w:rsidRDefault="67BF4269" w14:paraId="58CB7C47" w14:textId="2CA145CE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buyer_id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7BF4269" w:rsidP="67BF4269" w:rsidRDefault="67BF4269" w14:paraId="65868E7B" w14:textId="3C94CCA8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A</w:t>
      </w:r>
    </w:p>
    <w:p w:rsidR="67BF4269" w:rsidP="67BF4269" w:rsidRDefault="67BF4269" w14:paraId="2F6E106E" w14:textId="1DF1711A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users.user_id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A.buyer_id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7BF4269" w:rsidP="67BF4269" w:rsidRDefault="67BF4269" w14:paraId="6DCC8720" w14:textId="74D7200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7BF4269" w:rsidP="67BF4269" w:rsidRDefault="67BF4269" w14:paraId="7C2D9D1E" w14:textId="179C8B1E">
      <w:pPr>
        <w:jc w:val="left"/>
        <w:rPr>
          <w:sz w:val="28"/>
          <w:szCs w:val="28"/>
        </w:rPr>
      </w:pPr>
      <w:hyperlink r:id="Raadf5d784cf84930">
        <w:r w:rsidRPr="67BF4269" w:rsidR="67BF426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1179. Reformat Department Table</w:t>
        </w:r>
      </w:hyperlink>
    </w:p>
    <w:p w:rsidR="67BF4269" w:rsidP="67BF4269" w:rsidRDefault="67BF4269" w14:paraId="10A4F27F" w14:textId="6349DB90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id,</w:t>
      </w:r>
    </w:p>
    <w:p w:rsidR="67BF4269" w:rsidP="67BF4269" w:rsidRDefault="67BF4269" w14:paraId="6F5F80B4" w14:textId="4AA4B13C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jan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Jan_Revenue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01A43B86" w14:textId="5D4037E0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feb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Feb_Revenue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64E4C775" w14:textId="1EC6E38D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'mar'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Mar_Revenue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5EBF76D7" w14:textId="683591BD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apr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Apr_Revenue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5781C505" w14:textId="285A04EB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'may'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May_Revenue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0AAB65B5" w14:textId="6AC583EC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jun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Jun_Revenue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04AC192A" w14:textId="6E31ED72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jul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Jul_Revenue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6F26C801" w14:textId="7BF689DA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aug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Aug_Revenue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167E5EA9" w14:textId="754638C7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sep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Sep_Revenue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6914B609" w14:textId="0AF69EA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'oct'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Oct_Revenue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15561B0D" w14:textId="47B3C661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nov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Nov_Revenue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67BF4269" w:rsidP="67BF4269" w:rsidRDefault="67BF4269" w14:paraId="30698F5F" w14:textId="296BF9F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month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'dec'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revenue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end)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Dec_Revenue</w:t>
      </w:r>
    </w:p>
    <w:p w:rsidR="67BF4269" w:rsidP="67BF4269" w:rsidRDefault="67BF4269" w14:paraId="521D12BE" w14:textId="76BA634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</w:t>
      </w:r>
    </w:p>
    <w:p w:rsidR="67BF4269" w:rsidP="67BF4269" w:rsidRDefault="67BF4269" w14:paraId="47BE17C5" w14:textId="17F9CFAF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</w:t>
      </w:r>
    </w:p>
    <w:p w:rsidR="67BF4269" w:rsidP="67BF4269" w:rsidRDefault="67BF4269" w14:paraId="7B6B034D" w14:textId="481EDE7E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67BF4269" w:rsidR="67BF4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74726"/>
    <w:rsid w:val="34674726"/>
    <w:rsid w:val="67B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726"/>
  <w15:chartTrackingRefBased/>
  <w15:docId w15:val="{783EF85B-460C-460E-B95A-C39BC3A2DC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market-analysis-i/description/" TargetMode="External" Id="Rda8f140a2093492a" /><Relationship Type="http://schemas.openxmlformats.org/officeDocument/2006/relationships/hyperlink" Target="https://leetcode.com/problems/reformat-department-table/description/" TargetMode="External" Id="Raadf5d784cf8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2023-04-22T16:55:48.5267654Z</dcterms:created>
  <dcterms:modified xsi:type="dcterms:W3CDTF">2023-04-22T16:58:30.7490511Z</dcterms:modified>
  <dc:creator>AMIT KUMAR</dc:creator>
  <lastModifiedBy>AMIT KUMAR</lastModifiedBy>
</coreProperties>
</file>