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9FA7F3" w14:paraId="75032D20" wp14:textId="7709DBE5">
      <w:pPr>
        <w:pStyle w:val="Heading1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39FA7F3" w:rsidR="739FA7F3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Day-7</w:t>
      </w:r>
    </w:p>
    <w:p xmlns:wp14="http://schemas.microsoft.com/office/word/2010/wordml" w:rsidP="739FA7F3" w14:paraId="5A3332B2" wp14:textId="778A6A15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47524a15e10741b0">
        <w:r w:rsidRPr="739FA7F3" w:rsidR="739FA7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Patient Support Analysis (Part 1) [UnitedHealth SQL Interview Question]</w:t>
        </w:r>
      </w:hyperlink>
    </w:p>
    <w:p xmlns:wp14="http://schemas.microsoft.com/office/word/2010/wordml" w:rsidP="739FA7F3" w14:paraId="2C078E63" wp14:textId="3AFC5B28">
      <w:pPr>
        <w:pStyle w:val="Normal"/>
        <w:rPr>
          <w:sz w:val="28"/>
          <w:szCs w:val="28"/>
        </w:rPr>
      </w:pPr>
    </w:p>
    <w:p w:rsidR="739FA7F3" w:rsidP="739FA7F3" w:rsidRDefault="739FA7F3" w14:paraId="30EFC8BD" w14:textId="5211A843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>with UHG AS</w:t>
      </w:r>
    </w:p>
    <w:p w:rsidR="739FA7F3" w:rsidP="739FA7F3" w:rsidRDefault="739FA7F3" w14:paraId="463CCA7D" w14:textId="01DED0A4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(SELECT </w:t>
      </w:r>
      <w:r w:rsidRPr="739FA7F3" w:rsidR="739FA7F3">
        <w:rPr>
          <w:sz w:val="28"/>
          <w:szCs w:val="28"/>
        </w:rPr>
        <w:t>policy_holder_id</w:t>
      </w:r>
      <w:r w:rsidRPr="739FA7F3" w:rsidR="739FA7F3">
        <w:rPr>
          <w:sz w:val="28"/>
          <w:szCs w:val="28"/>
        </w:rPr>
        <w:t xml:space="preserve"> from callers</w:t>
      </w:r>
    </w:p>
    <w:p w:rsidR="739FA7F3" w:rsidP="739FA7F3" w:rsidRDefault="739FA7F3" w14:paraId="5AA7E5E0" w14:textId="2F740548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GROUP BY </w:t>
      </w:r>
      <w:r w:rsidRPr="739FA7F3" w:rsidR="739FA7F3">
        <w:rPr>
          <w:sz w:val="28"/>
          <w:szCs w:val="28"/>
        </w:rPr>
        <w:t>policy_holder_id</w:t>
      </w:r>
    </w:p>
    <w:p w:rsidR="739FA7F3" w:rsidP="739FA7F3" w:rsidRDefault="739FA7F3" w14:paraId="41604E42" w14:textId="6F1FDA82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HAVING </w:t>
      </w:r>
      <w:r w:rsidRPr="739FA7F3" w:rsidR="739FA7F3">
        <w:rPr>
          <w:sz w:val="28"/>
          <w:szCs w:val="28"/>
        </w:rPr>
        <w:t>COUNT(</w:t>
      </w:r>
      <w:r w:rsidRPr="739FA7F3" w:rsidR="739FA7F3">
        <w:rPr>
          <w:sz w:val="28"/>
          <w:szCs w:val="28"/>
        </w:rPr>
        <w:t xml:space="preserve">DISTINCT </w:t>
      </w:r>
      <w:r w:rsidRPr="739FA7F3" w:rsidR="739FA7F3">
        <w:rPr>
          <w:sz w:val="28"/>
          <w:szCs w:val="28"/>
        </w:rPr>
        <w:t>case_id</w:t>
      </w:r>
      <w:r w:rsidRPr="739FA7F3" w:rsidR="739FA7F3">
        <w:rPr>
          <w:sz w:val="28"/>
          <w:szCs w:val="28"/>
        </w:rPr>
        <w:t>) &gt;=3)</w:t>
      </w:r>
    </w:p>
    <w:p w:rsidR="739FA7F3" w:rsidP="739FA7F3" w:rsidRDefault="739FA7F3" w14:paraId="0925D264" w14:textId="1BA0B3D7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 </w:t>
      </w:r>
    </w:p>
    <w:p w:rsidR="739FA7F3" w:rsidP="739FA7F3" w:rsidRDefault="739FA7F3" w14:paraId="24CD3C6C" w14:textId="777CFDFE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SELECT </w:t>
      </w:r>
      <w:r w:rsidRPr="739FA7F3" w:rsidR="739FA7F3">
        <w:rPr>
          <w:sz w:val="28"/>
          <w:szCs w:val="28"/>
        </w:rPr>
        <w:t>COUNT(</w:t>
      </w:r>
      <w:r w:rsidRPr="739FA7F3" w:rsidR="739FA7F3">
        <w:rPr>
          <w:sz w:val="28"/>
          <w:szCs w:val="28"/>
        </w:rPr>
        <w:t>policy_holder_id</w:t>
      </w:r>
      <w:r w:rsidRPr="739FA7F3" w:rsidR="739FA7F3">
        <w:rPr>
          <w:sz w:val="28"/>
          <w:szCs w:val="28"/>
        </w:rPr>
        <w:t xml:space="preserve">) as </w:t>
      </w:r>
      <w:r w:rsidRPr="739FA7F3" w:rsidR="739FA7F3">
        <w:rPr>
          <w:sz w:val="28"/>
          <w:szCs w:val="28"/>
        </w:rPr>
        <w:t>member_count</w:t>
      </w:r>
    </w:p>
    <w:p w:rsidR="739FA7F3" w:rsidP="739FA7F3" w:rsidRDefault="739FA7F3" w14:paraId="2E7CB126" w14:textId="2F2EE2AE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>from UHG;</w:t>
      </w:r>
    </w:p>
    <w:p w:rsidR="739FA7F3" w:rsidP="739FA7F3" w:rsidRDefault="739FA7F3" w14:paraId="6CAD20AF" w14:textId="619737B7">
      <w:pPr>
        <w:pStyle w:val="Normal"/>
        <w:rPr>
          <w:sz w:val="28"/>
          <w:szCs w:val="28"/>
        </w:rPr>
      </w:pPr>
    </w:p>
    <w:p w:rsidR="739FA7F3" w:rsidP="739FA7F3" w:rsidRDefault="739FA7F3" w14:paraId="21E22B61" w14:textId="7BA21BA4">
      <w:pPr>
        <w:pStyle w:val="Heading1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5f562339bd83441e">
        <w:r w:rsidRPr="739FA7F3" w:rsidR="739FA7F3">
          <w:rPr>
            <w:rStyle w:val="Hyperlink"/>
            <w:rFonts w:ascii="Calibri" w:hAnsi="Calibri" w:eastAsia="Calibri" w:cs="Calibri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Patient Support Analysis (Part 2) [UnitedHealth SQL Interview Question]</w:t>
        </w:r>
      </w:hyperlink>
    </w:p>
    <w:p w:rsidR="739FA7F3" w:rsidP="739FA7F3" w:rsidRDefault="739FA7F3" w14:paraId="34C1F6D1" w14:textId="2EBE6063">
      <w:pPr>
        <w:pStyle w:val="Normal"/>
        <w:rPr>
          <w:sz w:val="28"/>
          <w:szCs w:val="28"/>
        </w:rPr>
      </w:pPr>
    </w:p>
    <w:p w:rsidR="739FA7F3" w:rsidP="739FA7F3" w:rsidRDefault="739FA7F3" w14:paraId="4F92E747" w14:textId="0B16DF26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SELECT </w:t>
      </w:r>
      <w:r w:rsidRPr="739FA7F3" w:rsidR="739FA7F3">
        <w:rPr>
          <w:sz w:val="28"/>
          <w:szCs w:val="28"/>
        </w:rPr>
        <w:t>ROUND(</w:t>
      </w:r>
      <w:r w:rsidRPr="739FA7F3" w:rsidR="739FA7F3">
        <w:rPr>
          <w:sz w:val="28"/>
          <w:szCs w:val="28"/>
        </w:rPr>
        <w:t>1.0 *</w:t>
      </w:r>
      <w:r w:rsidRPr="739FA7F3" w:rsidR="739FA7F3">
        <w:rPr>
          <w:sz w:val="28"/>
          <w:szCs w:val="28"/>
        </w:rPr>
        <w:t>SUM(</w:t>
      </w:r>
      <w:r w:rsidRPr="739FA7F3" w:rsidR="739FA7F3">
        <w:rPr>
          <w:sz w:val="28"/>
          <w:szCs w:val="28"/>
        </w:rPr>
        <w:t xml:space="preserve">CASE WHEN </w:t>
      </w:r>
      <w:r w:rsidRPr="739FA7F3" w:rsidR="739FA7F3">
        <w:rPr>
          <w:sz w:val="28"/>
          <w:szCs w:val="28"/>
        </w:rPr>
        <w:t>call_category</w:t>
      </w:r>
      <w:r w:rsidRPr="739FA7F3" w:rsidR="739FA7F3">
        <w:rPr>
          <w:sz w:val="28"/>
          <w:szCs w:val="28"/>
        </w:rPr>
        <w:t xml:space="preserve"> IS NULL or </w:t>
      </w:r>
      <w:r w:rsidRPr="739FA7F3" w:rsidR="739FA7F3">
        <w:rPr>
          <w:sz w:val="28"/>
          <w:szCs w:val="28"/>
        </w:rPr>
        <w:t>call_category</w:t>
      </w:r>
      <w:r w:rsidRPr="739FA7F3" w:rsidR="739FA7F3">
        <w:rPr>
          <w:sz w:val="28"/>
          <w:szCs w:val="28"/>
        </w:rPr>
        <w:t xml:space="preserve"> = 'n/a'</w:t>
      </w:r>
    </w:p>
    <w:p w:rsidR="739FA7F3" w:rsidP="739FA7F3" w:rsidRDefault="739FA7F3" w14:paraId="211106F1" w14:textId="0F89A9DF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 xml:space="preserve">then 1 else 0 END)/ </w:t>
      </w:r>
      <w:r w:rsidRPr="739FA7F3" w:rsidR="739FA7F3">
        <w:rPr>
          <w:sz w:val="28"/>
          <w:szCs w:val="28"/>
        </w:rPr>
        <w:t>COUNT(</w:t>
      </w:r>
      <w:r w:rsidRPr="739FA7F3" w:rsidR="739FA7F3">
        <w:rPr>
          <w:sz w:val="28"/>
          <w:szCs w:val="28"/>
        </w:rPr>
        <w:t xml:space="preserve">*) *100,1) as </w:t>
      </w:r>
      <w:r w:rsidRPr="739FA7F3" w:rsidR="739FA7F3">
        <w:rPr>
          <w:sz w:val="28"/>
          <w:szCs w:val="28"/>
        </w:rPr>
        <w:t>call_percentage</w:t>
      </w:r>
    </w:p>
    <w:p w:rsidR="739FA7F3" w:rsidP="739FA7F3" w:rsidRDefault="739FA7F3" w14:paraId="2C5DE561" w14:textId="32491AA4">
      <w:pPr>
        <w:pStyle w:val="Normal"/>
        <w:rPr>
          <w:sz w:val="28"/>
          <w:szCs w:val="28"/>
        </w:rPr>
      </w:pPr>
      <w:r w:rsidRPr="739FA7F3" w:rsidR="739FA7F3">
        <w:rPr>
          <w:sz w:val="28"/>
          <w:szCs w:val="28"/>
        </w:rPr>
        <w:t>from callers;</w:t>
      </w:r>
    </w:p>
    <w:p w:rsidR="739FA7F3" w:rsidP="739FA7F3" w:rsidRDefault="739FA7F3" w14:paraId="313E5142" w14:textId="4DA9C26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A34B8"/>
    <w:rsid w:val="27AA34B8"/>
    <w:rsid w:val="739FA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34B8"/>
  <w15:chartTrackingRefBased/>
  <w15:docId w15:val="{B063846A-6CCB-46E6-87B8-C866F47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frequent-callers\" TargetMode="External" Id="R47524a15e10741b0" /><Relationship Type="http://schemas.openxmlformats.org/officeDocument/2006/relationships/hyperlink" Target="https://datalemur.com/questions/uncategorized-calls-percentage" TargetMode="External" Id="R5f562339bd83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2023-04-02T14:08:50.6647740Z</dcterms:created>
  <dcterms:modified xsi:type="dcterms:W3CDTF">2023-04-02T14:19:56.4121958Z</dcterms:modified>
  <dc:creator>Guest User</dc:creator>
  <lastModifiedBy>Guest User</lastModifiedBy>
</coreProperties>
</file>