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1802" w14:textId="77777777" w:rsidR="004D1521" w:rsidRDefault="004D1521" w:rsidP="004D1521">
      <w:pPr>
        <w:shd w:val="clear" w:color="auto" w:fill="FFFFFF"/>
        <w:spacing w:after="210" w:line="312" w:lineRule="atLeast"/>
        <w:jc w:val="center"/>
        <w:textAlignment w:val="baseline"/>
        <w:outlineLvl w:val="3"/>
        <w:rPr>
          <w:rFonts w:ascii="Georgia" w:eastAsia="Times New Roman" w:hAnsi="Georgia" w:cs="Times New Roman"/>
          <w:b/>
          <w:color w:val="444444"/>
          <w:spacing w:val="-5"/>
          <w:sz w:val="41"/>
          <w:szCs w:val="41"/>
          <w:u w:val="double"/>
          <w:lang w:eastAsia="en-IN"/>
        </w:rPr>
      </w:pPr>
    </w:p>
    <w:p w14:paraId="4A830CC3" w14:textId="0DC415C6" w:rsidR="006269C8" w:rsidRPr="006269C8" w:rsidRDefault="006269C8" w:rsidP="004D1521">
      <w:pPr>
        <w:shd w:val="clear" w:color="auto" w:fill="FFFFFF"/>
        <w:spacing w:after="210" w:line="312" w:lineRule="atLeast"/>
        <w:jc w:val="center"/>
        <w:textAlignment w:val="baseline"/>
        <w:outlineLvl w:val="3"/>
        <w:rPr>
          <w:rFonts w:ascii="Georgia" w:eastAsia="Times New Roman" w:hAnsi="Georgia" w:cs="Times New Roman"/>
          <w:b/>
          <w:color w:val="444444"/>
          <w:spacing w:val="-5"/>
          <w:sz w:val="41"/>
          <w:szCs w:val="41"/>
          <w:u w:val="double"/>
          <w:lang w:eastAsia="en-IN"/>
        </w:rPr>
      </w:pPr>
      <w:r w:rsidRPr="006269C8">
        <w:rPr>
          <w:rFonts w:ascii="Georgia" w:eastAsia="Times New Roman" w:hAnsi="Georgia" w:cs="Times New Roman"/>
          <w:b/>
          <w:color w:val="444444"/>
          <w:spacing w:val="-5"/>
          <w:sz w:val="41"/>
          <w:szCs w:val="41"/>
          <w:u w:val="double"/>
          <w:lang w:eastAsia="en-IN"/>
        </w:rPr>
        <w:t xml:space="preserve">Detecting Parkinson’s Disease with </w:t>
      </w:r>
      <w:proofErr w:type="spellStart"/>
      <w:r w:rsidRPr="006269C8">
        <w:rPr>
          <w:rFonts w:ascii="Georgia" w:eastAsia="Times New Roman" w:hAnsi="Georgia" w:cs="Times New Roman"/>
          <w:b/>
          <w:color w:val="444444"/>
          <w:spacing w:val="-5"/>
          <w:sz w:val="41"/>
          <w:szCs w:val="41"/>
          <w:u w:val="double"/>
          <w:lang w:eastAsia="en-IN"/>
        </w:rPr>
        <w:t>XGBoost</w:t>
      </w:r>
      <w:proofErr w:type="spellEnd"/>
    </w:p>
    <w:p w14:paraId="315E7BE1" w14:textId="229509BC" w:rsidR="004D1521" w:rsidRDefault="004D1521" w:rsidP="006269C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4AA33D46" w14:textId="7372874F" w:rsidR="004D1521" w:rsidRDefault="004D1521" w:rsidP="006269C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0BBDDC96" w14:textId="77777777" w:rsidR="004D1521" w:rsidRDefault="004D1521" w:rsidP="006269C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208D84B6" w14:textId="23ACA5B9" w:rsidR="006269C8" w:rsidRPr="004D1521" w:rsidRDefault="006269C8" w:rsidP="006269C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44444"/>
          <w:sz w:val="27"/>
          <w:szCs w:val="27"/>
          <w:lang w:eastAsia="en-IN"/>
        </w:rPr>
      </w:pPr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In this Python machine learning project, using the </w:t>
      </w:r>
      <w:r w:rsidRPr="004D1521">
        <w:rPr>
          <w:rFonts w:ascii="Calibri" w:eastAsia="Times New Roman" w:hAnsi="Calibri" w:cs="Calibri"/>
          <w:b/>
          <w:bCs/>
          <w:i/>
          <w:iCs/>
          <w:color w:val="65ABF6"/>
          <w:sz w:val="27"/>
          <w:szCs w:val="27"/>
          <w:u w:val="single"/>
          <w:bdr w:val="none" w:sz="0" w:space="0" w:color="auto" w:frame="1"/>
          <w:lang w:eastAsia="en-IN"/>
        </w:rPr>
        <w:t>Python libraries</w:t>
      </w:r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 </w:t>
      </w:r>
      <w:proofErr w:type="spellStart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scikit</w:t>
      </w:r>
      <w:proofErr w:type="spellEnd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 xml:space="preserve">-learn, </w:t>
      </w:r>
      <w:proofErr w:type="spellStart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numpy</w:t>
      </w:r>
      <w:proofErr w:type="spellEnd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 xml:space="preserve">, pandas, and </w:t>
      </w:r>
      <w:proofErr w:type="spellStart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xgboost</w:t>
      </w:r>
      <w:proofErr w:type="spellEnd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 xml:space="preserve">, we will build a model using an </w:t>
      </w:r>
      <w:proofErr w:type="spellStart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XGBClassifier</w:t>
      </w:r>
      <w:proofErr w:type="spellEnd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 xml:space="preserve">. We’ll load the data, get the features and labels, scale the features, then split the dataset, build an </w:t>
      </w:r>
      <w:proofErr w:type="spellStart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XGBClassifier</w:t>
      </w:r>
      <w:proofErr w:type="spellEnd"/>
      <w:r w:rsidRPr="006269C8">
        <w:rPr>
          <w:rFonts w:ascii="Calibri" w:eastAsia="Times New Roman" w:hAnsi="Calibri" w:cs="Calibri"/>
          <w:color w:val="444444"/>
          <w:sz w:val="27"/>
          <w:szCs w:val="27"/>
          <w:lang w:eastAsia="en-IN"/>
        </w:rPr>
        <w:t>, and then calculate the accuracy of our model.</w:t>
      </w:r>
    </w:p>
    <w:p w14:paraId="5B217F16" w14:textId="77777777" w:rsidR="006269C8" w:rsidRPr="006269C8" w:rsidRDefault="006269C8" w:rsidP="006269C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1E01F217" w14:textId="77777777" w:rsidR="004D1521" w:rsidRDefault="004D152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2CF9645B" w14:textId="0499DEB8" w:rsidR="00B411F7" w:rsidRPr="004D1521" w:rsidRDefault="00B411F7">
      <w:pPr>
        <w:rPr>
          <w:rFonts w:ascii="Georgia" w:hAnsi="Georgia"/>
          <w:b/>
          <w:color w:val="444444"/>
          <w:sz w:val="27"/>
          <w:szCs w:val="27"/>
          <w:u w:val="double"/>
          <w:shd w:val="clear" w:color="auto" w:fill="FFFFFF"/>
        </w:rPr>
      </w:pPr>
      <w:r w:rsidRPr="004D1521">
        <w:rPr>
          <w:rFonts w:ascii="Georgia" w:hAnsi="Georgia"/>
          <w:b/>
          <w:color w:val="444444"/>
          <w:sz w:val="27"/>
          <w:szCs w:val="27"/>
          <w:u w:val="double"/>
          <w:shd w:val="clear" w:color="auto" w:fill="FFFFFF"/>
        </w:rPr>
        <w:t>PREREQUISITES:</w:t>
      </w:r>
    </w:p>
    <w:p w14:paraId="4E13CFF8" w14:textId="12F5EF95" w:rsidR="004D1521" w:rsidRPr="004D1521" w:rsidRDefault="004D1521" w:rsidP="004D152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4D1521">
        <w:rPr>
          <w:rFonts w:ascii="Georgia" w:hAnsi="Georgia"/>
          <w:color w:val="444444"/>
          <w:sz w:val="27"/>
          <w:szCs w:val="27"/>
          <w:shd w:val="clear" w:color="auto" w:fill="FFFFFF"/>
        </w:rPr>
        <w:t>1.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4D1521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You’ll need the UCI ML </w:t>
      </w:r>
      <w:proofErr w:type="spellStart"/>
      <w:r w:rsidRPr="004D1521">
        <w:rPr>
          <w:rFonts w:ascii="Georgia" w:hAnsi="Georgia"/>
          <w:color w:val="444444"/>
          <w:sz w:val="27"/>
          <w:szCs w:val="27"/>
          <w:shd w:val="clear" w:color="auto" w:fill="FFFFFF"/>
        </w:rPr>
        <w:t>Parkinsons</w:t>
      </w:r>
      <w:proofErr w:type="spellEnd"/>
      <w:r w:rsidRPr="004D1521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dataset for this. The dataset has 24 columns and 195 records</w:t>
      </w:r>
    </w:p>
    <w:p w14:paraId="3942ADD6" w14:textId="77777777" w:rsidR="004D1521" w:rsidRDefault="004D152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2EE77F00" w14:textId="190418BA" w:rsidR="00B411F7" w:rsidRDefault="004D1521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2. </w:t>
      </w:r>
      <w:r w:rsid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You will need to install </w:t>
      </w:r>
      <w:proofErr w:type="spellStart"/>
      <w:r w:rsidR="00B411F7">
        <w:rPr>
          <w:rFonts w:ascii="Georgia" w:hAnsi="Georgia"/>
          <w:color w:val="444444"/>
          <w:sz w:val="27"/>
          <w:szCs w:val="27"/>
          <w:shd w:val="clear" w:color="auto" w:fill="FFFFFF"/>
        </w:rPr>
        <w:t>Jupyter</w:t>
      </w:r>
      <w:proofErr w:type="spellEnd"/>
      <w:r w:rsid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lab and install XGBOOST using:</w:t>
      </w:r>
    </w:p>
    <w:p w14:paraId="0693ADA0" w14:textId="77777777" w:rsidR="006269C8" w:rsidRPr="006269C8" w:rsidRDefault="006269C8" w:rsidP="006269C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</w:pPr>
      <w:r w:rsidRPr="006269C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pip install </w:t>
      </w:r>
      <w:proofErr w:type="spellStart"/>
      <w:r w:rsidRPr="006269C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numpy</w:t>
      </w:r>
      <w:proofErr w:type="spellEnd"/>
      <w:r w:rsidRPr="006269C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 pandas </w:t>
      </w:r>
      <w:proofErr w:type="spellStart"/>
      <w:r w:rsidRPr="006269C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sklearn</w:t>
      </w:r>
      <w:proofErr w:type="spellEnd"/>
      <w:r w:rsidRPr="006269C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 xml:space="preserve"> </w:t>
      </w:r>
      <w:proofErr w:type="spellStart"/>
      <w:r w:rsidRPr="006269C8">
        <w:rPr>
          <w:rFonts w:ascii="Courier New" w:eastAsia="Times New Roman" w:hAnsi="Courier New" w:cs="Courier New"/>
          <w:color w:val="444444"/>
          <w:sz w:val="21"/>
          <w:szCs w:val="21"/>
          <w:lang w:eastAsia="en-IN"/>
        </w:rPr>
        <w:t>xgboost</w:t>
      </w:r>
      <w:proofErr w:type="spellEnd"/>
    </w:p>
    <w:p w14:paraId="0D576C6E" w14:textId="65053D5C" w:rsidR="006269C8" w:rsidRDefault="006269C8" w:rsidP="006269C8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444444"/>
          <w:spacing w:val="-11"/>
          <w:sz w:val="40"/>
          <w:szCs w:val="40"/>
        </w:rPr>
      </w:pPr>
      <w:r w:rsidRPr="004D1521">
        <w:rPr>
          <w:rFonts w:ascii="Georgia" w:hAnsi="Georgia"/>
          <w:b/>
          <w:bCs/>
          <w:color w:val="444444"/>
          <w:spacing w:val="-11"/>
          <w:sz w:val="40"/>
          <w:szCs w:val="40"/>
        </w:rPr>
        <w:t xml:space="preserve">Steps for Detecting Parkinson’s Disease with </w:t>
      </w:r>
      <w:proofErr w:type="spellStart"/>
      <w:r w:rsidRPr="004D1521">
        <w:rPr>
          <w:rFonts w:ascii="Georgia" w:hAnsi="Georgia"/>
          <w:b/>
          <w:bCs/>
          <w:color w:val="444444"/>
          <w:spacing w:val="-11"/>
          <w:sz w:val="40"/>
          <w:szCs w:val="40"/>
        </w:rPr>
        <w:t>XGBoost</w:t>
      </w:r>
      <w:proofErr w:type="spellEnd"/>
    </w:p>
    <w:p w14:paraId="150FE9DC" w14:textId="77777777" w:rsidR="004D1521" w:rsidRPr="004D1521" w:rsidRDefault="004D1521" w:rsidP="004D1521"/>
    <w:p w14:paraId="7572E8D8" w14:textId="17FA0843" w:rsidR="006269C8" w:rsidRP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1.</w:t>
      </w:r>
      <w:r w:rsidR="006269C8"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Make necessary imports:</w:t>
      </w:r>
    </w:p>
    <w:p w14:paraId="2F820F84" w14:textId="77777777" w:rsidR="006269C8" w:rsidRPr="004D1521" w:rsidRDefault="006269C8" w:rsidP="006269C8">
      <w:pPr>
        <w:pStyle w:val="ListParagraph"/>
        <w:rPr>
          <w:color w:val="00B0F0"/>
        </w:rPr>
      </w:pPr>
      <w:r w:rsidRPr="004D1521">
        <w:rPr>
          <w:color w:val="00B0F0"/>
        </w:rPr>
        <w:t xml:space="preserve">import </w:t>
      </w:r>
      <w:proofErr w:type="spellStart"/>
      <w:r w:rsidRPr="004D1521">
        <w:rPr>
          <w:color w:val="00B0F0"/>
        </w:rPr>
        <w:t>numpy</w:t>
      </w:r>
      <w:proofErr w:type="spellEnd"/>
      <w:r w:rsidRPr="004D1521">
        <w:rPr>
          <w:color w:val="00B0F0"/>
        </w:rPr>
        <w:t xml:space="preserve"> as np</w:t>
      </w:r>
    </w:p>
    <w:p w14:paraId="2B99FEFD" w14:textId="77777777" w:rsidR="006269C8" w:rsidRPr="004D1521" w:rsidRDefault="006269C8" w:rsidP="006269C8">
      <w:pPr>
        <w:pStyle w:val="ListParagraph"/>
        <w:rPr>
          <w:color w:val="00B0F0"/>
        </w:rPr>
      </w:pPr>
      <w:r w:rsidRPr="004D1521">
        <w:rPr>
          <w:color w:val="00B0F0"/>
        </w:rPr>
        <w:t>import pandas as pd</w:t>
      </w:r>
    </w:p>
    <w:p w14:paraId="4DD8070D" w14:textId="77777777" w:rsidR="006269C8" w:rsidRPr="004D1521" w:rsidRDefault="006269C8" w:rsidP="006269C8">
      <w:pPr>
        <w:pStyle w:val="ListParagraph"/>
        <w:rPr>
          <w:color w:val="00B0F0"/>
        </w:rPr>
      </w:pPr>
      <w:r w:rsidRPr="004D1521">
        <w:rPr>
          <w:color w:val="00B0F0"/>
        </w:rPr>
        <w:t xml:space="preserve">import </w:t>
      </w:r>
      <w:proofErr w:type="spellStart"/>
      <w:r w:rsidRPr="004D1521">
        <w:rPr>
          <w:color w:val="00B0F0"/>
        </w:rPr>
        <w:t>os</w:t>
      </w:r>
      <w:proofErr w:type="spellEnd"/>
      <w:r w:rsidRPr="004D1521">
        <w:rPr>
          <w:color w:val="00B0F0"/>
        </w:rPr>
        <w:t>, sys</w:t>
      </w:r>
    </w:p>
    <w:p w14:paraId="73936113" w14:textId="77777777" w:rsidR="006269C8" w:rsidRPr="004D1521" w:rsidRDefault="006269C8" w:rsidP="006269C8">
      <w:pPr>
        <w:pStyle w:val="ListParagraph"/>
        <w:rPr>
          <w:color w:val="00B0F0"/>
        </w:rPr>
      </w:pPr>
      <w:r w:rsidRPr="004D1521">
        <w:rPr>
          <w:color w:val="00B0F0"/>
        </w:rPr>
        <w:t xml:space="preserve">from </w:t>
      </w:r>
      <w:proofErr w:type="spellStart"/>
      <w:proofErr w:type="gramStart"/>
      <w:r w:rsidRPr="004D1521">
        <w:rPr>
          <w:color w:val="00B0F0"/>
        </w:rPr>
        <w:t>sklearn.preprocessing</w:t>
      </w:r>
      <w:proofErr w:type="spellEnd"/>
      <w:proofErr w:type="gramEnd"/>
      <w:r w:rsidRPr="004D1521">
        <w:rPr>
          <w:color w:val="00B0F0"/>
        </w:rPr>
        <w:t xml:space="preserve"> import MinMaxScaler</w:t>
      </w:r>
    </w:p>
    <w:p w14:paraId="7800108F" w14:textId="77777777" w:rsidR="006269C8" w:rsidRPr="004D1521" w:rsidRDefault="006269C8" w:rsidP="006269C8">
      <w:pPr>
        <w:pStyle w:val="ListParagraph"/>
        <w:rPr>
          <w:color w:val="00B0F0"/>
        </w:rPr>
      </w:pPr>
      <w:r w:rsidRPr="004D1521">
        <w:rPr>
          <w:color w:val="00B0F0"/>
        </w:rPr>
        <w:t xml:space="preserve">from </w:t>
      </w:r>
      <w:proofErr w:type="spellStart"/>
      <w:r w:rsidRPr="004D1521">
        <w:rPr>
          <w:color w:val="00B0F0"/>
        </w:rPr>
        <w:t>xgboost</w:t>
      </w:r>
      <w:proofErr w:type="spellEnd"/>
      <w:r w:rsidRPr="004D1521">
        <w:rPr>
          <w:color w:val="00B0F0"/>
        </w:rPr>
        <w:t xml:space="preserve"> import </w:t>
      </w:r>
      <w:proofErr w:type="spellStart"/>
      <w:r w:rsidRPr="004D1521">
        <w:rPr>
          <w:color w:val="00B0F0"/>
        </w:rPr>
        <w:t>XGBClassifier</w:t>
      </w:r>
      <w:proofErr w:type="spellEnd"/>
    </w:p>
    <w:p w14:paraId="35882520" w14:textId="77777777" w:rsidR="006269C8" w:rsidRPr="004D1521" w:rsidRDefault="006269C8" w:rsidP="006269C8">
      <w:pPr>
        <w:pStyle w:val="ListParagraph"/>
        <w:rPr>
          <w:color w:val="00B0F0"/>
        </w:rPr>
      </w:pPr>
      <w:r w:rsidRPr="004D1521">
        <w:rPr>
          <w:color w:val="00B0F0"/>
        </w:rPr>
        <w:t xml:space="preserve">from </w:t>
      </w:r>
      <w:proofErr w:type="spellStart"/>
      <w:proofErr w:type="gramStart"/>
      <w:r w:rsidRPr="004D1521">
        <w:rPr>
          <w:color w:val="00B0F0"/>
        </w:rPr>
        <w:t>sklearn.model</w:t>
      </w:r>
      <w:proofErr w:type="gramEnd"/>
      <w:r w:rsidRPr="004D1521">
        <w:rPr>
          <w:color w:val="00B0F0"/>
        </w:rPr>
        <w:t>_selection</w:t>
      </w:r>
      <w:proofErr w:type="spellEnd"/>
      <w:r w:rsidRPr="004D1521">
        <w:rPr>
          <w:color w:val="00B0F0"/>
        </w:rPr>
        <w:t xml:space="preserve"> import train_test_split</w:t>
      </w:r>
    </w:p>
    <w:p w14:paraId="60B3FB7F" w14:textId="074D8AF1" w:rsidR="00B411F7" w:rsidRPr="004D1521" w:rsidRDefault="006269C8" w:rsidP="00B411F7">
      <w:pPr>
        <w:pStyle w:val="ListParagraph"/>
        <w:rPr>
          <w:color w:val="00B0F0"/>
        </w:rPr>
      </w:pPr>
      <w:r w:rsidRPr="004D1521">
        <w:rPr>
          <w:color w:val="00B0F0"/>
        </w:rPr>
        <w:t xml:space="preserve">from </w:t>
      </w:r>
      <w:proofErr w:type="spellStart"/>
      <w:proofErr w:type="gramStart"/>
      <w:r w:rsidRPr="004D1521">
        <w:rPr>
          <w:color w:val="00B0F0"/>
        </w:rPr>
        <w:t>sklearn.metrics</w:t>
      </w:r>
      <w:proofErr w:type="spellEnd"/>
      <w:proofErr w:type="gramEnd"/>
      <w:r w:rsidRPr="004D1521">
        <w:rPr>
          <w:color w:val="00B0F0"/>
        </w:rPr>
        <w:t xml:space="preserve"> import accuracy_score</w:t>
      </w:r>
    </w:p>
    <w:p w14:paraId="44D7FA25" w14:textId="6E1BA54A" w:rsidR="00B411F7" w:rsidRDefault="00B411F7" w:rsidP="00B411F7">
      <w:pPr>
        <w:pStyle w:val="ListParagraph"/>
      </w:pPr>
    </w:p>
    <w:p w14:paraId="02410466" w14:textId="77777777" w:rsidR="004D1521" w:rsidRDefault="004D1521" w:rsidP="00B411F7"/>
    <w:p w14:paraId="35A0F581" w14:textId="03A4040A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lastRenderedPageBreak/>
        <w:t>2.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Now, let’s read the data into a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and get the first 5 records.</w:t>
      </w:r>
    </w:p>
    <w:p w14:paraId="463B96B3" w14:textId="77777777" w:rsidR="004D1521" w:rsidRDefault="004D1521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1D7816E6" w14:textId="42A6025A" w:rsidR="00B411F7" w:rsidRPr="004D1521" w:rsidRDefault="00B411F7" w:rsidP="00B411F7">
      <w:pPr>
        <w:pStyle w:val="NoSpacing"/>
        <w:rPr>
          <w:color w:val="00B0F0"/>
        </w:rPr>
      </w:pPr>
      <w:r>
        <w:t xml:space="preserve">             </w:t>
      </w:r>
      <w:bookmarkStart w:id="0" w:name="_GoBack"/>
      <w:bookmarkEnd w:id="0"/>
      <w:r w:rsidRPr="004D1521">
        <w:rPr>
          <w:color w:val="00B0F0"/>
        </w:rPr>
        <w:t>#Read the data</w:t>
      </w:r>
    </w:p>
    <w:p w14:paraId="2313310D" w14:textId="06E3BC21" w:rsidR="00B411F7" w:rsidRPr="004D1521" w:rsidRDefault="00B411F7" w:rsidP="00B411F7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     df=</w:t>
      </w:r>
      <w:proofErr w:type="spellStart"/>
      <w:proofErr w:type="gramStart"/>
      <w:r w:rsidRPr="004D1521">
        <w:rPr>
          <w:color w:val="00B0F0"/>
        </w:rPr>
        <w:t>pd.read</w:t>
      </w:r>
      <w:proofErr w:type="gramEnd"/>
      <w:r w:rsidRPr="004D1521">
        <w:rPr>
          <w:color w:val="00B0F0"/>
        </w:rPr>
        <w:t>_csv</w:t>
      </w:r>
      <w:proofErr w:type="spellEnd"/>
      <w:r w:rsidRPr="004D1521">
        <w:rPr>
          <w:color w:val="00B0F0"/>
        </w:rPr>
        <w:t>('</w:t>
      </w:r>
      <w:r w:rsidR="004D1521" w:rsidRPr="004D1521">
        <w:t xml:space="preserve"> </w:t>
      </w:r>
      <w:r w:rsidR="004D1521" w:rsidRPr="004D1521">
        <w:rPr>
          <w:color w:val="00B0F0"/>
        </w:rPr>
        <w:t>C:\\Users\\User\\Desktop\\parkinsons.data</w:t>
      </w:r>
      <w:r w:rsidR="004D1521" w:rsidRPr="004D1521">
        <w:rPr>
          <w:color w:val="00B0F0"/>
        </w:rPr>
        <w:t>'</w:t>
      </w:r>
      <w:r w:rsidRPr="004D1521">
        <w:rPr>
          <w:color w:val="00B0F0"/>
        </w:rPr>
        <w:t>)</w:t>
      </w:r>
    </w:p>
    <w:p w14:paraId="324D7BBE" w14:textId="1352655F" w:rsidR="00B411F7" w:rsidRPr="004D1521" w:rsidRDefault="00B411F7" w:rsidP="00B411F7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     </w:t>
      </w:r>
      <w:proofErr w:type="spellStart"/>
      <w:proofErr w:type="gramStart"/>
      <w:r w:rsidRPr="004D1521">
        <w:rPr>
          <w:color w:val="00B0F0"/>
        </w:rPr>
        <w:t>df.head</w:t>
      </w:r>
      <w:proofErr w:type="spellEnd"/>
      <w:proofErr w:type="gramEnd"/>
      <w:r w:rsidRPr="004D1521">
        <w:rPr>
          <w:color w:val="00B0F0"/>
        </w:rPr>
        <w:t>()</w:t>
      </w:r>
    </w:p>
    <w:p w14:paraId="5B079659" w14:textId="77777777" w:rsidR="004D1521" w:rsidRPr="00B411F7" w:rsidRDefault="004D1521" w:rsidP="00B411F7">
      <w:pPr>
        <w:pStyle w:val="NoSpacing"/>
      </w:pPr>
    </w:p>
    <w:p w14:paraId="327D4B60" w14:textId="492FC0D2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3.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Get the features and labels from the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(dataset). The features are all the columns except ‘status’, and the labels are those in the ‘status’ column.</w:t>
      </w:r>
    </w:p>
    <w:p w14:paraId="4805052A" w14:textId="77777777" w:rsidR="004D1521" w:rsidRDefault="004D1521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782A6214" w14:textId="69B4EB9E" w:rsidR="00B411F7" w:rsidRPr="004D1521" w:rsidRDefault="00B411F7" w:rsidP="00B411F7">
      <w:pPr>
        <w:pStyle w:val="NoSpacing"/>
        <w:rPr>
          <w:color w:val="00B0F0"/>
        </w:rPr>
      </w:pPr>
      <w:r>
        <w:t xml:space="preserve">             </w:t>
      </w:r>
      <w:r w:rsidRPr="004D1521">
        <w:rPr>
          <w:color w:val="00B0F0"/>
        </w:rPr>
        <w:t># Get the features and labels</w:t>
      </w:r>
    </w:p>
    <w:p w14:paraId="0D0185FD" w14:textId="48190201" w:rsidR="00B411F7" w:rsidRPr="004D1521" w:rsidRDefault="00B411F7" w:rsidP="00B411F7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     features=</w:t>
      </w:r>
      <w:proofErr w:type="spellStart"/>
      <w:r w:rsidRPr="004D1521">
        <w:rPr>
          <w:color w:val="00B0F0"/>
        </w:rPr>
        <w:t>df.loc</w:t>
      </w:r>
      <w:proofErr w:type="spellEnd"/>
      <w:proofErr w:type="gramStart"/>
      <w:r w:rsidRPr="004D1521">
        <w:rPr>
          <w:color w:val="00B0F0"/>
        </w:rPr>
        <w:t>[:,</w:t>
      </w:r>
      <w:proofErr w:type="spellStart"/>
      <w:proofErr w:type="gramEnd"/>
      <w:r w:rsidRPr="004D1521">
        <w:rPr>
          <w:color w:val="00B0F0"/>
        </w:rPr>
        <w:t>df.columns</w:t>
      </w:r>
      <w:proofErr w:type="spellEnd"/>
      <w:r w:rsidRPr="004D1521">
        <w:rPr>
          <w:color w:val="00B0F0"/>
        </w:rPr>
        <w:t>!='status'].values[:,1:]</w:t>
      </w:r>
    </w:p>
    <w:p w14:paraId="0E7E03F8" w14:textId="602F4BA7" w:rsidR="00B411F7" w:rsidRPr="004D1521" w:rsidRDefault="00B411F7" w:rsidP="00B411F7">
      <w:pPr>
        <w:rPr>
          <w:color w:val="00B0F0"/>
        </w:rPr>
      </w:pPr>
      <w:r w:rsidRPr="004D1521">
        <w:rPr>
          <w:color w:val="00B0F0"/>
        </w:rPr>
        <w:t xml:space="preserve">             labels=</w:t>
      </w:r>
      <w:proofErr w:type="spellStart"/>
      <w:r w:rsidRPr="004D1521">
        <w:rPr>
          <w:color w:val="00B0F0"/>
        </w:rPr>
        <w:t>df.loc</w:t>
      </w:r>
      <w:proofErr w:type="spellEnd"/>
      <w:proofErr w:type="gramStart"/>
      <w:r w:rsidRPr="004D1521">
        <w:rPr>
          <w:color w:val="00B0F0"/>
        </w:rPr>
        <w:t>[:,</w:t>
      </w:r>
      <w:proofErr w:type="gramEnd"/>
      <w:r w:rsidRPr="004D1521">
        <w:rPr>
          <w:color w:val="00B0F0"/>
        </w:rPr>
        <w:t>'status'].values</w:t>
      </w:r>
    </w:p>
    <w:p w14:paraId="11761CAA" w14:textId="7B3654CF" w:rsidR="00B411F7" w:rsidRDefault="00B411F7" w:rsidP="00B411F7"/>
    <w:p w14:paraId="6E608C19" w14:textId="4792B312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4.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The ‘status’ column has values 0 and 1 as labels; let’s get the counts of these labels for both- 0 and 1.</w:t>
      </w:r>
    </w:p>
    <w:p w14:paraId="61EC8178" w14:textId="77777777" w:rsidR="004D1521" w:rsidRDefault="004D1521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6FECB3D2" w14:textId="5CBFFDFD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# Get the count of each label (0 and 1) in labels</w:t>
      </w:r>
    </w:p>
    <w:p w14:paraId="66BB6D22" w14:textId="4C7FBAD6" w:rsidR="00B411F7" w:rsidRDefault="00B411F7" w:rsidP="00B411F7">
      <w:pPr>
        <w:rPr>
          <w:color w:val="00B0F0"/>
        </w:rPr>
      </w:pPr>
      <w:r w:rsidRPr="004D1521">
        <w:rPr>
          <w:color w:val="00B0F0"/>
        </w:rPr>
        <w:t xml:space="preserve">         print(labels[labels==1</w:t>
      </w:r>
      <w:proofErr w:type="gramStart"/>
      <w:r w:rsidRPr="004D1521">
        <w:rPr>
          <w:color w:val="00B0F0"/>
        </w:rPr>
        <w:t>].shape</w:t>
      </w:r>
      <w:proofErr w:type="gramEnd"/>
      <w:r w:rsidRPr="004D1521">
        <w:rPr>
          <w:color w:val="00B0F0"/>
        </w:rPr>
        <w:t>[0], labels[labels==0].shape[0])</w:t>
      </w:r>
    </w:p>
    <w:p w14:paraId="5B2F7B1B" w14:textId="77777777" w:rsidR="004D1521" w:rsidRPr="004D1521" w:rsidRDefault="004D1521" w:rsidP="00B411F7">
      <w:pPr>
        <w:rPr>
          <w:color w:val="00B0F0"/>
        </w:rPr>
      </w:pPr>
    </w:p>
    <w:p w14:paraId="73BFFCCC" w14:textId="77112B2A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5.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Initialize a MinMaxScaler and scale the features to between -1 and 1 to normalize them. The MinMaxScaler transforms features by scaling them to a given range. The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fit_</w:t>
      </w:r>
      <w:proofErr w:type="gram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transform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(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) method fits to the data and then transforms it. We don’t need to scale the labels.</w:t>
      </w:r>
    </w:p>
    <w:p w14:paraId="68B1D7CD" w14:textId="77777777" w:rsidR="004D1521" w:rsidRDefault="004D1521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</w:p>
    <w:p w14:paraId="0E75FDCD" w14:textId="09B0C2E5" w:rsidR="00B411F7" w:rsidRPr="004D1521" w:rsidRDefault="00B411F7" w:rsidP="004D1521">
      <w:pPr>
        <w:pStyle w:val="NoSpacing"/>
        <w:rPr>
          <w:color w:val="00B0F0"/>
        </w:rPr>
      </w:pPr>
      <w:r>
        <w:t xml:space="preserve">          </w:t>
      </w:r>
      <w:r w:rsidRPr="004D1521">
        <w:rPr>
          <w:color w:val="00B0F0"/>
        </w:rPr>
        <w:t># Scale the features to between -1 and 1</w:t>
      </w:r>
    </w:p>
    <w:p w14:paraId="5F966C1A" w14:textId="0E901E1B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  scaler=MinMaxScaler((-1,1))</w:t>
      </w:r>
    </w:p>
    <w:p w14:paraId="28BDF7FD" w14:textId="159F6897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  x=scaler.fit_transform(features)</w:t>
      </w:r>
    </w:p>
    <w:p w14:paraId="1ADF76E2" w14:textId="54BFFCA7" w:rsidR="00B411F7" w:rsidRPr="004D1521" w:rsidRDefault="00B411F7" w:rsidP="00B411F7">
      <w:pPr>
        <w:rPr>
          <w:color w:val="00B0F0"/>
        </w:rPr>
      </w:pPr>
      <w:r w:rsidRPr="004D1521">
        <w:rPr>
          <w:color w:val="00B0F0"/>
        </w:rPr>
        <w:t xml:space="preserve">          y=labels</w:t>
      </w:r>
    </w:p>
    <w:p w14:paraId="644C6576" w14:textId="53F2BFEE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6.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Now, split the dataset into training and testing sets keeping 20% of the data for testing.</w:t>
      </w:r>
    </w:p>
    <w:p w14:paraId="3AC4CD47" w14:textId="5CD1588F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 # Split the dataset</w:t>
      </w:r>
    </w:p>
    <w:p w14:paraId="2B03ED31" w14:textId="139D1EF7" w:rsidR="00B411F7" w:rsidRPr="004D1521" w:rsidRDefault="00B411F7" w:rsidP="00B411F7">
      <w:pPr>
        <w:rPr>
          <w:color w:val="00B0F0"/>
        </w:rPr>
      </w:pPr>
      <w:r w:rsidRPr="004D1521">
        <w:rPr>
          <w:color w:val="00B0F0"/>
        </w:rPr>
        <w:t xml:space="preserve">        x_</w:t>
      </w:r>
      <w:proofErr w:type="gramStart"/>
      <w:r w:rsidRPr="004D1521">
        <w:rPr>
          <w:color w:val="00B0F0"/>
        </w:rPr>
        <w:t>train,x</w:t>
      </w:r>
      <w:proofErr w:type="gramEnd"/>
      <w:r w:rsidRPr="004D1521">
        <w:rPr>
          <w:color w:val="00B0F0"/>
        </w:rPr>
        <w:t>_test,y_train,y_test=train_test_split(x, y, test_size=0.2, random_state=7)</w:t>
      </w:r>
    </w:p>
    <w:p w14:paraId="22B9FB9C" w14:textId="77777777" w:rsidR="00B411F7" w:rsidRPr="00B411F7" w:rsidRDefault="00B411F7" w:rsidP="00B411F7"/>
    <w:p w14:paraId="1634E86B" w14:textId="148C9ED3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7.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Initialize an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XGBClassifier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and train the model. This classifies using e</w:t>
      </w:r>
      <w:r w:rsidR="004D1521">
        <w:rPr>
          <w:rFonts w:ascii="Georgia" w:hAnsi="Georgia"/>
          <w:color w:val="444444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treme Gradient Boosting- using</w:t>
      </w:r>
      <w:r w:rsidRPr="004D1521">
        <w:rPr>
          <w:rStyle w:val="Strong"/>
          <w:rFonts w:ascii="inherit" w:hAnsi="inherit"/>
          <w:i/>
          <w:iCs/>
          <w:color w:val="444444"/>
          <w:sz w:val="27"/>
          <w:szCs w:val="27"/>
          <w:bdr w:val="none" w:sz="0" w:space="0" w:color="auto" w:frame="1"/>
          <w:shd w:val="clear" w:color="auto" w:fill="FFFFFF"/>
        </w:rPr>
        <w:t> gradient boosting algorithms</w:t>
      </w:r>
      <w:r>
        <w:rPr>
          <w:rStyle w:val="Strong"/>
          <w:rFonts w:ascii="inherit" w:hAnsi="inherit"/>
          <w:i/>
          <w:iCs/>
          <w:color w:val="444444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for modern data science problems. It falls under the category of Ensemble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lastRenderedPageBreak/>
        <w:t>Learning in ML, where we train and predict using many models to produce one superior output.</w:t>
      </w:r>
    </w:p>
    <w:p w14:paraId="5F66AEEF" w14:textId="71B5C982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# Train the model</w:t>
      </w:r>
    </w:p>
    <w:p w14:paraId="0151F8A5" w14:textId="22E78C2B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 model=</w:t>
      </w:r>
      <w:proofErr w:type="spellStart"/>
      <w:proofErr w:type="gramStart"/>
      <w:r w:rsidRPr="004D1521">
        <w:rPr>
          <w:color w:val="00B0F0"/>
        </w:rPr>
        <w:t>XGBClassifier</w:t>
      </w:r>
      <w:proofErr w:type="spellEnd"/>
      <w:r w:rsidRPr="004D1521">
        <w:rPr>
          <w:color w:val="00B0F0"/>
        </w:rPr>
        <w:t>(</w:t>
      </w:r>
      <w:proofErr w:type="gramEnd"/>
      <w:r w:rsidRPr="004D1521">
        <w:rPr>
          <w:color w:val="00B0F0"/>
        </w:rPr>
        <w:t xml:space="preserve">) </w:t>
      </w:r>
    </w:p>
    <w:p w14:paraId="40BC820C" w14:textId="66007DA8" w:rsidR="00B411F7" w:rsidRPr="004D1521" w:rsidRDefault="00B411F7" w:rsidP="00B411F7">
      <w:pPr>
        <w:rPr>
          <w:color w:val="00B0F0"/>
        </w:rPr>
      </w:pPr>
      <w:r w:rsidRPr="004D1521">
        <w:rPr>
          <w:color w:val="00B0F0"/>
        </w:rPr>
        <w:t xml:space="preserve">       </w:t>
      </w:r>
      <w:proofErr w:type="spellStart"/>
      <w:r w:rsidRPr="004D1521">
        <w:rPr>
          <w:color w:val="00B0F0"/>
        </w:rPr>
        <w:t>model.fit</w:t>
      </w:r>
      <w:proofErr w:type="spellEnd"/>
      <w:r w:rsidRPr="004D1521">
        <w:rPr>
          <w:color w:val="00B0F0"/>
        </w:rPr>
        <w:t>(</w:t>
      </w:r>
      <w:proofErr w:type="spellStart"/>
      <w:r w:rsidRPr="004D1521">
        <w:rPr>
          <w:color w:val="00B0F0"/>
        </w:rPr>
        <w:t>x_</w:t>
      </w:r>
      <w:proofErr w:type="gramStart"/>
      <w:r w:rsidRPr="004D1521">
        <w:rPr>
          <w:color w:val="00B0F0"/>
        </w:rPr>
        <w:t>train,y</w:t>
      </w:r>
      <w:proofErr w:type="gramEnd"/>
      <w:r w:rsidRPr="004D1521">
        <w:rPr>
          <w:color w:val="00B0F0"/>
        </w:rPr>
        <w:t>_train</w:t>
      </w:r>
      <w:proofErr w:type="spellEnd"/>
      <w:r w:rsidRPr="004D1521">
        <w:rPr>
          <w:color w:val="00B0F0"/>
        </w:rPr>
        <w:t>)</w:t>
      </w:r>
    </w:p>
    <w:p w14:paraId="3BE17291" w14:textId="77777777" w:rsidR="004D1521" w:rsidRDefault="004D1521" w:rsidP="00B411F7"/>
    <w:p w14:paraId="04CA8EFB" w14:textId="3134AC22" w:rsidR="00B411F7" w:rsidRDefault="00B411F7" w:rsidP="00B411F7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t>8.</w:t>
      </w:r>
      <w:r w:rsidRPr="00B411F7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Finally, generate y_pred (predicted values for x_test) and calculate the accuracy for the model. Print it out.</w:t>
      </w:r>
    </w:p>
    <w:p w14:paraId="357C3F19" w14:textId="52F50B07" w:rsidR="00B411F7" w:rsidRPr="004D1521" w:rsidRDefault="00B411F7" w:rsidP="004D1521">
      <w:pPr>
        <w:pStyle w:val="NoSpacing"/>
        <w:rPr>
          <w:color w:val="00B0F0"/>
        </w:rPr>
      </w:pPr>
      <w:r>
        <w:t xml:space="preserve">      </w:t>
      </w:r>
      <w:r w:rsidRPr="004D1521">
        <w:rPr>
          <w:color w:val="00B0F0"/>
        </w:rPr>
        <w:t xml:space="preserve">#Calculate the accuracy </w:t>
      </w:r>
    </w:p>
    <w:p w14:paraId="7A8D79BF" w14:textId="589DFB6D" w:rsidR="00B411F7" w:rsidRPr="004D1521" w:rsidRDefault="00B411F7" w:rsidP="004D1521">
      <w:pPr>
        <w:pStyle w:val="NoSpacing"/>
        <w:rPr>
          <w:color w:val="00B0F0"/>
        </w:rPr>
      </w:pPr>
      <w:r w:rsidRPr="004D1521">
        <w:rPr>
          <w:color w:val="00B0F0"/>
        </w:rPr>
        <w:t xml:space="preserve">      y_pred=model.predict(x_test)</w:t>
      </w:r>
    </w:p>
    <w:p w14:paraId="20848229" w14:textId="36EEA6DB" w:rsidR="00B411F7" w:rsidRDefault="00B411F7" w:rsidP="00B411F7">
      <w:pPr>
        <w:rPr>
          <w:color w:val="00B0F0"/>
        </w:rPr>
      </w:pPr>
      <w:r w:rsidRPr="004D1521">
        <w:rPr>
          <w:color w:val="00B0F0"/>
        </w:rPr>
        <w:t xml:space="preserve">     </w:t>
      </w:r>
      <w:proofErr w:type="gramStart"/>
      <w:r w:rsidRPr="004D1521">
        <w:rPr>
          <w:color w:val="00B0F0"/>
        </w:rPr>
        <w:t>print(</w:t>
      </w:r>
      <w:proofErr w:type="gramEnd"/>
      <w:r w:rsidRPr="004D1521">
        <w:rPr>
          <w:color w:val="00B0F0"/>
        </w:rPr>
        <w:t>accuracy_score(y_test, y_pred)*100)</w:t>
      </w:r>
    </w:p>
    <w:p w14:paraId="7C83FA98" w14:textId="77777777" w:rsidR="004D1521" w:rsidRDefault="004D1521" w:rsidP="00B411F7">
      <w:pPr>
        <w:rPr>
          <w:color w:val="00B0F0"/>
        </w:rPr>
      </w:pPr>
    </w:p>
    <w:p w14:paraId="0E6290D2" w14:textId="7EC06BA5" w:rsidR="004D1521" w:rsidRPr="004D1521" w:rsidRDefault="004D1521" w:rsidP="00B411F7">
      <w:pPr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5329535E" wp14:editId="1B450A3A">
            <wp:extent cx="5718810" cy="316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" b="-3694"/>
                    <a:stretch/>
                  </pic:blipFill>
                  <pic:spPr bwMode="auto">
                    <a:xfrm>
                      <a:off x="0" y="0"/>
                      <a:ext cx="5721350" cy="316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14447" w14:textId="6454FF0E" w:rsidR="00B411F7" w:rsidRDefault="00B411F7" w:rsidP="00B411F7"/>
    <w:p w14:paraId="2BC99CD2" w14:textId="7091EADE" w:rsidR="00B411F7" w:rsidRDefault="00B411F7" w:rsidP="00B411F7"/>
    <w:p w14:paraId="28EC4AE6" w14:textId="0C0223F6" w:rsidR="00B411F7" w:rsidRDefault="00B411F7" w:rsidP="00B411F7"/>
    <w:p w14:paraId="492A5601" w14:textId="77777777" w:rsidR="00B411F7" w:rsidRPr="00B411F7" w:rsidRDefault="00B411F7" w:rsidP="00B411F7"/>
    <w:p w14:paraId="4CBC504B" w14:textId="77777777" w:rsidR="00B411F7" w:rsidRPr="00B411F7" w:rsidRDefault="00B411F7" w:rsidP="00B411F7"/>
    <w:p w14:paraId="2A1256B0" w14:textId="4C407F5A" w:rsidR="00B411F7" w:rsidRPr="00B411F7" w:rsidRDefault="00B411F7" w:rsidP="00B411F7"/>
    <w:p w14:paraId="0979198D" w14:textId="795F561C" w:rsidR="00B411F7" w:rsidRPr="00B411F7" w:rsidRDefault="00B411F7" w:rsidP="00B411F7"/>
    <w:p w14:paraId="07820F2F" w14:textId="20561C0E" w:rsidR="00B411F7" w:rsidRDefault="00B411F7" w:rsidP="00B411F7"/>
    <w:sectPr w:rsidR="00B4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6425"/>
    <w:multiLevelType w:val="hybridMultilevel"/>
    <w:tmpl w:val="36BAF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5D96"/>
    <w:multiLevelType w:val="hybridMultilevel"/>
    <w:tmpl w:val="DB76FC90"/>
    <w:lvl w:ilvl="0" w:tplc="7D4A1D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C8"/>
    <w:rsid w:val="003B1AD5"/>
    <w:rsid w:val="004D1521"/>
    <w:rsid w:val="006269C8"/>
    <w:rsid w:val="00B411F7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C695"/>
  <w15:chartTrackingRefBased/>
  <w15:docId w15:val="{4AF7E367-C4A8-4DBE-90F0-029B6A18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269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69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69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9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9C8"/>
    <w:pPr>
      <w:ind w:left="720"/>
      <w:contextualSpacing/>
    </w:pPr>
  </w:style>
  <w:style w:type="paragraph" w:styleId="NoSpacing">
    <w:name w:val="No Spacing"/>
    <w:uiPriority w:val="1"/>
    <w:qFormat/>
    <w:rsid w:val="00B411F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Imaad Khan</dc:creator>
  <cp:keywords/>
  <dc:description/>
  <cp:lastModifiedBy>Imaad Khan</cp:lastModifiedBy>
  <cp:revision>1</cp:revision>
  <dcterms:created xsi:type="dcterms:W3CDTF">2021-06-30T11:56:00Z</dcterms:created>
  <dcterms:modified xsi:type="dcterms:W3CDTF">2021-06-30T12:36:00Z</dcterms:modified>
</cp:coreProperties>
</file>