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F3D" w:rsidRDefault="006D3F3D" w:rsidP="00CF4F91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</w:p>
    <w:p w:rsidR="007A5AA7" w:rsidRDefault="001E0924" w:rsidP="00851F19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CF4F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CF4F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CF4F9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</w:t>
      </w:r>
      <w:r w:rsidR="00851F1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40</w:t>
      </w:r>
      <w:proofErr w:type="spellEnd"/>
      <w:proofErr w:type="gramEnd"/>
    </w:p>
    <w:p w:rsidR="000E1D06" w:rsidRDefault="000E1D06" w:rsidP="000E1D06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</w:p>
    <w:p w:rsidR="00C64AB1" w:rsidRPr="001E0924" w:rsidRDefault="008D4A42" w:rsidP="007A5AA7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E0924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8D4A42" w:rsidRDefault="00C8291A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</w:t>
      </w:r>
      <w:proofErr w:type="gramEnd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15310" w:type="dxa"/>
        <w:tblInd w:w="-377" w:type="dxa"/>
        <w:tblLook w:val="04A0"/>
      </w:tblPr>
      <w:tblGrid>
        <w:gridCol w:w="5106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CF4F91" w:rsidRPr="001E0924" w:rsidTr="0050572F">
        <w:tc>
          <w:tcPr>
            <w:tcW w:w="15310" w:type="dxa"/>
            <w:gridSpan w:val="10"/>
          </w:tcPr>
          <w:p w:rsidR="00CF4F91" w:rsidRPr="009D74CF" w:rsidRDefault="004C1300" w:rsidP="00AB63C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proofErr w:type="gramStart"/>
            <w:r w:rsidR="00851F1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الاحتمالات</w:t>
            </w:r>
            <w:proofErr w:type="gramEnd"/>
            <w:r w:rsidR="00851F1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CF4F91" w:rsidRPr="001E0924" w:rsidTr="0050572F">
        <w:tc>
          <w:tcPr>
            <w:tcW w:w="5812" w:type="dxa"/>
            <w:gridSpan w:val="4"/>
          </w:tcPr>
          <w:p w:rsidR="00CF4F91" w:rsidRPr="009D74CF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903CB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851F1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51F19" w:rsidRPr="002569E9">
              <w:rPr>
                <w:rStyle w:val="Titredulivre"/>
                <w:rFonts w:hint="cs"/>
                <w:rtl/>
              </w:rPr>
              <w:t>يكون الترتيب غير مهم عند العد ب:</w:t>
            </w:r>
          </w:p>
        </w:tc>
        <w:tc>
          <w:tcPr>
            <w:tcW w:w="5670" w:type="dxa"/>
            <w:gridSpan w:val="4"/>
          </w:tcPr>
          <w:p w:rsidR="00CF4F91" w:rsidRPr="009D74CF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51F19" w:rsidRPr="002569E9">
              <w:rPr>
                <w:rStyle w:val="Titredulivre"/>
                <w:rFonts w:hint="cs"/>
                <w:rtl/>
              </w:rPr>
              <w:t>يكون التكرار مسموح عند العد ب</w:t>
            </w:r>
          </w:p>
        </w:tc>
        <w:tc>
          <w:tcPr>
            <w:tcW w:w="3828" w:type="dxa"/>
            <w:gridSpan w:val="2"/>
          </w:tcPr>
          <w:p w:rsidR="00CF4F91" w:rsidRPr="00AB63C7" w:rsidRDefault="007B0AB6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AB63C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3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CF4F91"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851F1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نتخذ </w:t>
            </w:r>
            <w:proofErr w:type="spellStart"/>
            <w:r w:rsidR="00851F1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الترنيبة</w:t>
            </w:r>
            <w:proofErr w:type="spellEnd"/>
            <w:r w:rsidR="00851F1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طريقة عد عند :</w:t>
            </w:r>
          </w:p>
        </w:tc>
      </w:tr>
      <w:tr w:rsidR="00CF4F91" w:rsidRPr="001E0924" w:rsidTr="0050572F">
        <w:tc>
          <w:tcPr>
            <w:tcW w:w="5367" w:type="dxa"/>
            <w:gridSpan w:val="2"/>
          </w:tcPr>
          <w:p w:rsidR="00CF4F91" w:rsidRPr="001E0924" w:rsidRDefault="00851F19" w:rsidP="00903CBF">
            <w:pPr>
              <w:tabs>
                <w:tab w:val="left" w:pos="1968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2569E9">
              <w:rPr>
                <w:rStyle w:val="Titredulivre"/>
                <w:rFonts w:hint="cs"/>
                <w:rtl/>
              </w:rPr>
              <w:t>التوفيقة</w:t>
            </w:r>
            <w:proofErr w:type="spellEnd"/>
          </w:p>
        </w:tc>
        <w:tc>
          <w:tcPr>
            <w:tcW w:w="445" w:type="dxa"/>
            <w:gridSpan w:val="2"/>
          </w:tcPr>
          <w:p w:rsidR="00CF4F91" w:rsidRPr="001E0924" w:rsidRDefault="00CF4F91" w:rsidP="00AB63C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CF4F91" w:rsidRPr="002569E9" w:rsidRDefault="00851F19" w:rsidP="00AB63C7">
            <w:pPr>
              <w:bidi/>
              <w:rPr>
                <w:rStyle w:val="Titredulivre"/>
              </w:rPr>
            </w:pPr>
            <w:proofErr w:type="spellStart"/>
            <w:r w:rsidRPr="002569E9">
              <w:rPr>
                <w:rStyle w:val="Titredulivre"/>
                <w:rFonts w:hint="cs"/>
                <w:rtl/>
              </w:rPr>
              <w:t>الترتيبة</w:t>
            </w:r>
            <w:proofErr w:type="spellEnd"/>
          </w:p>
        </w:tc>
        <w:tc>
          <w:tcPr>
            <w:tcW w:w="709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F4F91" w:rsidRPr="0000072F" w:rsidRDefault="00851F19" w:rsidP="00AB63C7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السحب على توالي دون الارجاع</w:t>
            </w:r>
          </w:p>
        </w:tc>
        <w:tc>
          <w:tcPr>
            <w:tcW w:w="445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4F91" w:rsidRPr="001E0924" w:rsidTr="002569E9">
        <w:trPr>
          <w:trHeight w:val="514"/>
        </w:trPr>
        <w:tc>
          <w:tcPr>
            <w:tcW w:w="5367" w:type="dxa"/>
            <w:gridSpan w:val="2"/>
          </w:tcPr>
          <w:p w:rsidR="00CF4F91" w:rsidRPr="002569E9" w:rsidRDefault="00851F19" w:rsidP="00AB63C7">
            <w:pPr>
              <w:bidi/>
              <w:rPr>
                <w:rStyle w:val="Titredulivre"/>
                <w:rtl/>
              </w:rPr>
            </w:pPr>
            <w:proofErr w:type="spellStart"/>
            <w:r w:rsidRPr="002569E9">
              <w:rPr>
                <w:rStyle w:val="Titredulivre"/>
                <w:rFonts w:hint="cs"/>
                <w:rtl/>
              </w:rPr>
              <w:t>الترتيبة</w:t>
            </w:r>
            <w:proofErr w:type="spellEnd"/>
          </w:p>
        </w:tc>
        <w:tc>
          <w:tcPr>
            <w:tcW w:w="445" w:type="dxa"/>
            <w:gridSpan w:val="2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F4F91" w:rsidRPr="002569E9" w:rsidRDefault="00851F19" w:rsidP="00AB63C7">
            <w:pPr>
              <w:bidi/>
              <w:rPr>
                <w:rStyle w:val="Titredulivre"/>
                <w:rtl/>
              </w:rPr>
            </w:pPr>
            <w:proofErr w:type="spellStart"/>
            <w:r w:rsidRPr="002569E9">
              <w:rPr>
                <w:rStyle w:val="Titredulivre"/>
                <w:rFonts w:hint="cs"/>
                <w:rtl/>
              </w:rPr>
              <w:t>التبديلة</w:t>
            </w:r>
            <w:proofErr w:type="spellEnd"/>
          </w:p>
        </w:tc>
        <w:tc>
          <w:tcPr>
            <w:tcW w:w="709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F4F91" w:rsidRPr="00AB2B1E" w:rsidRDefault="00851F19" w:rsidP="00903CBF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السحب على توالي مع الارجاع</w:t>
            </w:r>
          </w:p>
        </w:tc>
        <w:tc>
          <w:tcPr>
            <w:tcW w:w="445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50572F">
        <w:trPr>
          <w:trHeight w:val="242"/>
        </w:trPr>
        <w:tc>
          <w:tcPr>
            <w:tcW w:w="5367" w:type="dxa"/>
            <w:gridSpan w:val="2"/>
          </w:tcPr>
          <w:p w:rsidR="00CF4F91" w:rsidRPr="002569E9" w:rsidRDefault="00851F19" w:rsidP="00AB63C7">
            <w:pPr>
              <w:bidi/>
              <w:rPr>
                <w:rStyle w:val="Titredulivre"/>
                <w:rtl/>
              </w:rPr>
            </w:pPr>
            <w:proofErr w:type="gramStart"/>
            <w:r w:rsidRPr="002569E9">
              <w:rPr>
                <w:rStyle w:val="Titredulivre"/>
                <w:rFonts w:hint="cs"/>
                <w:rtl/>
              </w:rPr>
              <w:t>القائمة</w:t>
            </w:r>
            <w:proofErr w:type="gramEnd"/>
          </w:p>
        </w:tc>
        <w:tc>
          <w:tcPr>
            <w:tcW w:w="445" w:type="dxa"/>
            <w:gridSpan w:val="2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F4F91" w:rsidRPr="0000072F" w:rsidRDefault="00851F19" w:rsidP="00AB63C7">
            <w:pPr>
              <w:bidi/>
              <w:rPr>
                <w:rStyle w:val="lev"/>
                <w:lang w:val="fr-FR"/>
              </w:rPr>
            </w:pPr>
            <w:proofErr w:type="gramStart"/>
            <w:r>
              <w:rPr>
                <w:rStyle w:val="lev"/>
                <w:rFonts w:hint="cs"/>
                <w:rtl/>
                <w:lang w:val="fr-FR"/>
              </w:rPr>
              <w:t>القائمة</w:t>
            </w:r>
            <w:proofErr w:type="gramEnd"/>
          </w:p>
        </w:tc>
        <w:tc>
          <w:tcPr>
            <w:tcW w:w="709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CF4F91" w:rsidRPr="0000072F" w:rsidRDefault="00851F19" w:rsidP="00903CBF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السحب في ان واحد</w:t>
            </w:r>
          </w:p>
        </w:tc>
        <w:tc>
          <w:tcPr>
            <w:tcW w:w="445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50572F">
        <w:tc>
          <w:tcPr>
            <w:tcW w:w="5367" w:type="dxa"/>
            <w:gridSpan w:val="2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4F91" w:rsidRPr="001E0924" w:rsidTr="0050572F">
        <w:trPr>
          <w:trHeight w:val="364"/>
        </w:trPr>
        <w:tc>
          <w:tcPr>
            <w:tcW w:w="15310" w:type="dxa"/>
            <w:gridSpan w:val="10"/>
          </w:tcPr>
          <w:p w:rsidR="00CF4F91" w:rsidRPr="005A504D" w:rsidRDefault="00851F19" w:rsidP="00AB63C7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الدوال الاصلية</w:t>
            </w:r>
          </w:p>
        </w:tc>
      </w:tr>
      <w:tr w:rsidR="00CF4F91" w:rsidRPr="001E0924" w:rsidTr="0050572F">
        <w:tc>
          <w:tcPr>
            <w:tcW w:w="5611" w:type="dxa"/>
            <w:gridSpan w:val="3"/>
          </w:tcPr>
          <w:p w:rsidR="00CF4F91" w:rsidRPr="00680B78" w:rsidRDefault="00CF4F91" w:rsidP="00680B78">
            <w:pPr>
              <w:pStyle w:val="Sansinterligne"/>
              <w:bidi/>
              <w:rPr>
                <w:sz w:val="28"/>
                <w:szCs w:val="28"/>
                <w:lang w:val="fr-FR" w:bidi="ar-DZ"/>
              </w:rPr>
            </w:pPr>
            <w:r w:rsidRPr="00680B78">
              <w:rPr>
                <w:sz w:val="28"/>
                <w:szCs w:val="28"/>
                <w:lang w:bidi="ar-DZ"/>
              </w:rPr>
              <w:t>Q</w:t>
            </w:r>
            <w:r w:rsidRPr="00680B78"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 w:rsidR="00680B78" w:rsidRPr="00680B78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680B78" w:rsidRPr="00680B78">
              <w:rPr>
                <w:sz w:val="28"/>
                <w:szCs w:val="28"/>
                <w:lang w:val="fr-FR" w:bidi="ar-DZ"/>
              </w:rPr>
              <w:t>f = 2</w:t>
            </w:r>
            <w:r w:rsidR="00680B78">
              <w:rPr>
                <w:rStyle w:val="lev"/>
                <w:sz w:val="28"/>
                <w:szCs w:val="28"/>
              </w:rPr>
              <w:t>.</w:t>
            </w:r>
            <w:r w:rsidR="00680B78" w:rsidRPr="00680B78">
              <w:rPr>
                <w:rStyle w:val="lev"/>
                <w:sz w:val="28"/>
                <w:szCs w:val="28"/>
              </w:rPr>
              <w:t>e×²</w:t>
            </w:r>
            <w:r w:rsidR="00680B78" w:rsidRPr="00680B78">
              <w:rPr>
                <w:sz w:val="28"/>
                <w:szCs w:val="28"/>
                <w:lang w:val="fr-FR" w:bidi="ar-DZ"/>
              </w:rPr>
              <w:t xml:space="preserve"> </w:t>
            </w:r>
          </w:p>
        </w:tc>
        <w:tc>
          <w:tcPr>
            <w:tcW w:w="5156" w:type="dxa"/>
            <w:gridSpan w:val="3"/>
          </w:tcPr>
          <w:p w:rsidR="00CF4F91" w:rsidRPr="00680B78" w:rsidRDefault="00CF4F91" w:rsidP="00680B7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00072F">
              <w:rPr>
                <w:rStyle w:val="lev"/>
                <w:rFonts w:hint="cs"/>
                <w:rtl/>
              </w:rPr>
              <w:t>:</w:t>
            </w:r>
            <w:r w:rsidR="000F7FBE">
              <w:rPr>
                <w:rStyle w:val="lev"/>
                <w:rFonts w:hint="cs"/>
                <w:rtl/>
              </w:rPr>
              <w:t xml:space="preserve"> </w:t>
            </w:r>
            <w:r w:rsidR="00680B78">
              <w:rPr>
                <w:rStyle w:val="lev"/>
              </w:rPr>
              <w:t xml:space="preserve"> </w:t>
            </w:r>
            <w:r w:rsidR="00680B78">
              <w:rPr>
                <w:rStyle w:val="lev"/>
                <w:sz w:val="28"/>
                <w:szCs w:val="28"/>
              </w:rPr>
              <w:t>f =</w:t>
            </w:r>
            <w:r w:rsidR="00680B78">
              <w:t xml:space="preserve"> </w:t>
            </w:r>
            <w:r w:rsidR="00680B78" w:rsidRPr="00680B78">
              <w:rPr>
                <w:rStyle w:val="lev"/>
                <w:sz w:val="28"/>
                <w:szCs w:val="28"/>
              </w:rPr>
              <w:t>x</w:t>
            </w:r>
            <w:r w:rsidR="00680B78">
              <w:t xml:space="preserve"> </w:t>
            </w:r>
            <w:r w:rsidR="00680B78">
              <w:rPr>
                <w:rStyle w:val="lev"/>
                <w:sz w:val="28"/>
                <w:szCs w:val="28"/>
              </w:rPr>
              <w:t>.</w:t>
            </w:r>
            <w:r w:rsidR="00680B78" w:rsidRPr="00680B78">
              <w:rPr>
                <w:rStyle w:val="lev"/>
                <w:sz w:val="28"/>
                <w:szCs w:val="28"/>
              </w:rPr>
              <w:t>e×</w:t>
            </w:r>
            <w:r w:rsidR="00680B78">
              <w:rPr>
                <w:rStyle w:val="lev"/>
                <w:sz w:val="28"/>
                <w:szCs w:val="28"/>
              </w:rPr>
              <w:t>.</w:t>
            </w:r>
            <w:r w:rsidR="00680B78" w:rsidRPr="00680B78">
              <w:rPr>
                <w:rStyle w:val="lev"/>
                <w:sz w:val="28"/>
                <w:szCs w:val="28"/>
              </w:rPr>
              <w:t xml:space="preserve">e×² </w:t>
            </w:r>
          </w:p>
        </w:tc>
        <w:tc>
          <w:tcPr>
            <w:tcW w:w="4543" w:type="dxa"/>
            <w:gridSpan w:val="4"/>
          </w:tcPr>
          <w:p w:rsidR="00CF4F91" w:rsidRPr="00680B78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680B78">
              <w:rPr>
                <w:rStyle w:val="lev"/>
                <w:sz w:val="28"/>
                <w:szCs w:val="28"/>
              </w:rPr>
              <w:t>f = 1/x</w:t>
            </w:r>
            <w:r w:rsidR="00680B78" w:rsidRPr="00680B78">
              <w:rPr>
                <w:rStyle w:val="lev"/>
                <w:sz w:val="28"/>
                <w:szCs w:val="28"/>
              </w:rPr>
              <w:t>²</w:t>
            </w:r>
            <w:r w:rsidR="00680B78">
              <w:rPr>
                <w:rStyle w:val="lev"/>
                <w:sz w:val="28"/>
                <w:szCs w:val="28"/>
              </w:rPr>
              <w:t>+1</w:t>
            </w:r>
          </w:p>
        </w:tc>
      </w:tr>
      <w:tr w:rsidR="00CF4F91" w:rsidRPr="001E0924" w:rsidTr="0050572F">
        <w:tc>
          <w:tcPr>
            <w:tcW w:w="5106" w:type="dxa"/>
          </w:tcPr>
          <w:p w:rsidR="00CF4F91" w:rsidRPr="00680B78" w:rsidRDefault="00680B78" w:rsidP="00680B7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680B78">
              <w:rPr>
                <w:sz w:val="28"/>
                <w:szCs w:val="28"/>
                <w:lang w:val="fr-FR" w:bidi="ar-DZ"/>
              </w:rPr>
              <w:t>F =</w:t>
            </w:r>
            <w:r>
              <w:rPr>
                <w:sz w:val="28"/>
                <w:szCs w:val="28"/>
                <w:lang w:val="fr-FR" w:bidi="ar-DZ"/>
              </w:rPr>
              <w:t>2</w:t>
            </w:r>
            <w:r>
              <w:rPr>
                <w:rStyle w:val="lev"/>
                <w:sz w:val="28"/>
                <w:szCs w:val="28"/>
              </w:rPr>
              <w:t>.</w:t>
            </w:r>
            <w:r w:rsidRPr="00680B78">
              <w:rPr>
                <w:rStyle w:val="lev"/>
                <w:sz w:val="28"/>
                <w:szCs w:val="28"/>
              </w:rPr>
              <w:t>e×²</w:t>
            </w:r>
            <w:r>
              <w:rPr>
                <w:sz w:val="28"/>
                <w:szCs w:val="28"/>
                <w:lang w:val="fr-FR" w:bidi="ar-DZ"/>
              </w:rPr>
              <w:t xml:space="preserve"> +c</w:t>
            </w:r>
          </w:p>
        </w:tc>
        <w:tc>
          <w:tcPr>
            <w:tcW w:w="505" w:type="dxa"/>
            <w:gridSpan w:val="2"/>
          </w:tcPr>
          <w:p w:rsidR="00CF4F91" w:rsidRPr="00680B78" w:rsidRDefault="00CF4F91" w:rsidP="00AB63C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680B78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CF4F91" w:rsidRPr="00680B78" w:rsidRDefault="00680B78" w:rsidP="00680B78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>F = ½</w:t>
            </w:r>
            <w:r>
              <w:t xml:space="preserve"> </w:t>
            </w:r>
            <w:r>
              <w:rPr>
                <w:rStyle w:val="lev"/>
                <w:sz w:val="28"/>
                <w:szCs w:val="28"/>
              </w:rPr>
              <w:t>.</w:t>
            </w:r>
            <w:r w:rsidRPr="00680B78">
              <w:rPr>
                <w:rStyle w:val="lev"/>
                <w:sz w:val="28"/>
                <w:szCs w:val="28"/>
              </w:rPr>
              <w:t>e×²</w:t>
            </w:r>
            <w:r>
              <w:rPr>
                <w:rStyle w:val="lev"/>
                <w:sz w:val="28"/>
                <w:szCs w:val="28"/>
                <w:lang w:val="fr-FR"/>
              </w:rPr>
              <w:t xml:space="preserve">+c  </w:t>
            </w:r>
          </w:p>
        </w:tc>
        <w:tc>
          <w:tcPr>
            <w:tcW w:w="507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CF4F91" w:rsidRPr="00C91648" w:rsidRDefault="00680B78" w:rsidP="00AB63C7">
            <w:pPr>
              <w:bidi/>
              <w:rPr>
                <w:rStyle w:val="lev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F= </w:t>
            </w:r>
            <w:proofErr w:type="spellStart"/>
            <w:r>
              <w:rPr>
                <w:rStyle w:val="lev"/>
                <w:sz w:val="28"/>
                <w:szCs w:val="28"/>
              </w:rPr>
              <w:t>ln</w:t>
            </w:r>
            <w:proofErr w:type="spellEnd"/>
            <w:r>
              <w:rPr>
                <w:rStyle w:val="lev"/>
                <w:sz w:val="28"/>
                <w:szCs w:val="28"/>
              </w:rPr>
              <w:t>(x</w:t>
            </w:r>
            <w:r w:rsidRPr="00680B78">
              <w:rPr>
                <w:rStyle w:val="lev"/>
                <w:sz w:val="28"/>
                <w:szCs w:val="28"/>
              </w:rPr>
              <w:t>²</w:t>
            </w:r>
            <w:r>
              <w:rPr>
                <w:rStyle w:val="lev"/>
                <w:sz w:val="28"/>
                <w:szCs w:val="28"/>
              </w:rPr>
              <w:t>+1)+c</w:t>
            </w:r>
          </w:p>
        </w:tc>
        <w:tc>
          <w:tcPr>
            <w:tcW w:w="445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50572F">
        <w:tc>
          <w:tcPr>
            <w:tcW w:w="5106" w:type="dxa"/>
          </w:tcPr>
          <w:p w:rsidR="00CF4F91" w:rsidRPr="00680B78" w:rsidRDefault="00680B78" w:rsidP="00680B78">
            <w:pPr>
              <w:pStyle w:val="Sansinterligne"/>
              <w:bidi/>
              <w:rPr>
                <w:sz w:val="28"/>
                <w:szCs w:val="28"/>
                <w:lang w:val="fr-FR" w:bidi="ar-DZ"/>
              </w:rPr>
            </w:pPr>
            <w:r w:rsidRPr="00680B78">
              <w:rPr>
                <w:sz w:val="28"/>
                <w:szCs w:val="28"/>
                <w:lang w:val="fr-FR" w:bidi="ar-DZ"/>
              </w:rPr>
              <w:t>F =</w:t>
            </w:r>
            <w:r w:rsidRPr="00680B78">
              <w:rPr>
                <w:rStyle w:val="lev"/>
                <w:sz w:val="28"/>
                <w:szCs w:val="28"/>
              </w:rPr>
              <w:t>e×²</w:t>
            </w:r>
            <w:r>
              <w:rPr>
                <w:sz w:val="28"/>
                <w:szCs w:val="28"/>
                <w:lang w:val="fr-FR" w:bidi="ar-DZ"/>
              </w:rPr>
              <w:t xml:space="preserve"> +c</w:t>
            </w:r>
          </w:p>
        </w:tc>
        <w:tc>
          <w:tcPr>
            <w:tcW w:w="505" w:type="dxa"/>
            <w:gridSpan w:val="2"/>
          </w:tcPr>
          <w:p w:rsidR="00CF4F91" w:rsidRPr="00680B78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680B78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CF4F91" w:rsidRPr="0000072F" w:rsidRDefault="00680B78" w:rsidP="00680B78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>F = ½</w:t>
            </w:r>
            <w:r>
              <w:t xml:space="preserve"> </w:t>
            </w:r>
            <w:r w:rsidRPr="00680B78">
              <w:rPr>
                <w:rStyle w:val="lev"/>
                <w:sz w:val="28"/>
                <w:szCs w:val="28"/>
                <w:lang w:val="fr-FR"/>
              </w:rPr>
              <w:t>x</w:t>
            </w:r>
            <w:r>
              <w:rPr>
                <w:rStyle w:val="lev"/>
                <w:sz w:val="28"/>
                <w:szCs w:val="28"/>
              </w:rPr>
              <w:t>.</w:t>
            </w:r>
            <w:r w:rsidRPr="00680B78">
              <w:rPr>
                <w:rStyle w:val="lev"/>
                <w:sz w:val="28"/>
                <w:szCs w:val="28"/>
              </w:rPr>
              <w:t>e×²</w:t>
            </w:r>
            <w:r>
              <w:rPr>
                <w:rStyle w:val="lev"/>
                <w:sz w:val="28"/>
                <w:szCs w:val="28"/>
                <w:lang w:val="fr-FR"/>
              </w:rPr>
              <w:t xml:space="preserve">+c  </w:t>
            </w:r>
          </w:p>
        </w:tc>
        <w:tc>
          <w:tcPr>
            <w:tcW w:w="507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CF4F91" w:rsidRPr="00680B78" w:rsidRDefault="00680B78" w:rsidP="00AB63C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F= ½ </w:t>
            </w:r>
            <w:proofErr w:type="spellStart"/>
            <w:r>
              <w:rPr>
                <w:rStyle w:val="lev"/>
                <w:sz w:val="28"/>
                <w:szCs w:val="28"/>
              </w:rPr>
              <w:t>ln</w:t>
            </w:r>
            <w:proofErr w:type="spellEnd"/>
            <w:r>
              <w:rPr>
                <w:rStyle w:val="lev"/>
                <w:sz w:val="28"/>
                <w:szCs w:val="28"/>
              </w:rPr>
              <w:t>(x</w:t>
            </w:r>
            <w:r w:rsidRPr="00680B78">
              <w:rPr>
                <w:rStyle w:val="lev"/>
                <w:sz w:val="28"/>
                <w:szCs w:val="28"/>
              </w:rPr>
              <w:t>²</w:t>
            </w:r>
            <w:r>
              <w:rPr>
                <w:rStyle w:val="lev"/>
                <w:sz w:val="28"/>
                <w:szCs w:val="28"/>
              </w:rPr>
              <w:t>+1)+c</w:t>
            </w:r>
          </w:p>
        </w:tc>
        <w:tc>
          <w:tcPr>
            <w:tcW w:w="445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4F91" w:rsidRPr="001E0924" w:rsidTr="0050572F">
        <w:tc>
          <w:tcPr>
            <w:tcW w:w="5106" w:type="dxa"/>
          </w:tcPr>
          <w:p w:rsidR="00AB63C7" w:rsidRPr="001E0924" w:rsidRDefault="00680B78" w:rsidP="00680B7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680B78">
              <w:rPr>
                <w:sz w:val="28"/>
                <w:szCs w:val="28"/>
                <w:lang w:val="fr-FR" w:bidi="ar-DZ"/>
              </w:rPr>
              <w:t>F =</w:t>
            </w:r>
            <w:r w:rsidRPr="00680B78">
              <w:rPr>
                <w:rStyle w:val="lev"/>
                <w:sz w:val="28"/>
                <w:szCs w:val="28"/>
              </w:rPr>
              <w:t>e×²</w:t>
            </w:r>
            <w:r>
              <w:rPr>
                <w:sz w:val="28"/>
                <w:szCs w:val="28"/>
                <w:lang w:val="fr-FR" w:bidi="ar-DZ"/>
              </w:rPr>
              <w:t xml:space="preserve">  +2c</w:t>
            </w:r>
          </w:p>
        </w:tc>
        <w:tc>
          <w:tcPr>
            <w:tcW w:w="505" w:type="dxa"/>
            <w:gridSpan w:val="2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CF4F91" w:rsidRPr="0000072F" w:rsidRDefault="00CF4F91" w:rsidP="00AB63C7">
            <w:pPr>
              <w:bidi/>
              <w:rPr>
                <w:rStyle w:val="lev"/>
                <w:rtl/>
                <w:lang w:val="fr-FR" w:bidi="ar-DZ"/>
              </w:rPr>
            </w:pPr>
          </w:p>
        </w:tc>
        <w:tc>
          <w:tcPr>
            <w:tcW w:w="507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CF4F91" w:rsidRPr="00C91648" w:rsidRDefault="00680B78" w:rsidP="00AB63C7">
            <w:pPr>
              <w:bidi/>
              <w:rPr>
                <w:rStyle w:val="lev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F= ½ </w:t>
            </w:r>
            <w:proofErr w:type="spellStart"/>
            <w:r>
              <w:rPr>
                <w:rStyle w:val="lev"/>
                <w:sz w:val="28"/>
                <w:szCs w:val="28"/>
              </w:rPr>
              <w:t>ln</w:t>
            </w:r>
            <w:proofErr w:type="spellEnd"/>
            <w:r>
              <w:rPr>
                <w:rStyle w:val="lev"/>
                <w:sz w:val="28"/>
                <w:szCs w:val="28"/>
              </w:rPr>
              <w:t>(x+1)+c</w:t>
            </w:r>
          </w:p>
        </w:tc>
        <w:tc>
          <w:tcPr>
            <w:tcW w:w="445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4F91" w:rsidRPr="001E0924" w:rsidTr="0050572F">
        <w:tc>
          <w:tcPr>
            <w:tcW w:w="5106" w:type="dxa"/>
          </w:tcPr>
          <w:p w:rsidR="00CF4F91" w:rsidRPr="00D3301A" w:rsidRDefault="00CF4F91" w:rsidP="00AB63C7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F4F91" w:rsidRPr="001E0924" w:rsidRDefault="00CF4F91" w:rsidP="00AB63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CF4F91" w:rsidRP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F3B85" w:rsidRDefault="008F3B85" w:rsidP="001F65C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40"/>
          <w:szCs w:val="40"/>
          <w:rtl/>
          <w:lang w:bidi="ar-DZ"/>
        </w:rPr>
        <w:t xml:space="preserve"> </w:t>
      </w:r>
      <w:r w:rsid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التربية الاسلامية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</w:p>
    <w:tbl>
      <w:tblPr>
        <w:tblStyle w:val="Grilledutableau"/>
        <w:bidiVisual/>
        <w:tblW w:w="15310" w:type="dxa"/>
        <w:tblInd w:w="-377" w:type="dxa"/>
        <w:tblLook w:val="04A0"/>
      </w:tblPr>
      <w:tblGrid>
        <w:gridCol w:w="5106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4C1300" w:rsidRPr="009D74CF" w:rsidTr="00913559">
        <w:tc>
          <w:tcPr>
            <w:tcW w:w="15310" w:type="dxa"/>
            <w:gridSpan w:val="10"/>
          </w:tcPr>
          <w:p w:rsidR="004C1300" w:rsidRPr="009D74CF" w:rsidRDefault="00D7031C" w:rsidP="0091355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درس المساواة +الوقف+القيم</w:t>
            </w:r>
          </w:p>
        </w:tc>
      </w:tr>
      <w:tr w:rsidR="004C1300" w:rsidRPr="00AB63C7" w:rsidTr="00913559">
        <w:tc>
          <w:tcPr>
            <w:tcW w:w="5812" w:type="dxa"/>
            <w:gridSpan w:val="4"/>
          </w:tcPr>
          <w:p w:rsidR="004C1300" w:rsidRPr="009D74CF" w:rsidRDefault="004C1300" w:rsidP="0091355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="0053179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حكم الوصية</w:t>
            </w:r>
          </w:p>
        </w:tc>
        <w:tc>
          <w:tcPr>
            <w:tcW w:w="5670" w:type="dxa"/>
            <w:gridSpan w:val="4"/>
          </w:tcPr>
          <w:p w:rsidR="004C1300" w:rsidRPr="009D74CF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B7B2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لغة هو البقاء و الانتقال</w:t>
            </w:r>
          </w:p>
        </w:tc>
        <w:tc>
          <w:tcPr>
            <w:tcW w:w="3828" w:type="dxa"/>
            <w:gridSpan w:val="2"/>
          </w:tcPr>
          <w:p w:rsidR="004C1300" w:rsidRPr="00AB63C7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3 </w:t>
            </w: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2B7B2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التوسط لدى القاضي </w:t>
            </w:r>
            <w:proofErr w:type="spellStart"/>
            <w:r w:rsidR="002B7B2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لاسقاط</w:t>
            </w:r>
            <w:proofErr w:type="spellEnd"/>
            <w:r w:rsidR="002B7B2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حد من </w:t>
            </w:r>
            <w:r w:rsidR="002B7B2B" w:rsidRPr="002569E9">
              <w:rPr>
                <w:rStyle w:val="Titredulivre"/>
                <w:rFonts w:hint="cs"/>
                <w:rtl/>
              </w:rPr>
              <w:t>حدود الله تعالى او حكم من احكامه</w:t>
            </w:r>
          </w:p>
        </w:tc>
      </w:tr>
      <w:tr w:rsidR="004C1300" w:rsidRPr="001E0924" w:rsidTr="00913559">
        <w:tc>
          <w:tcPr>
            <w:tcW w:w="5367" w:type="dxa"/>
            <w:gridSpan w:val="2"/>
          </w:tcPr>
          <w:p w:rsidR="004C1300" w:rsidRPr="001E0924" w:rsidRDefault="002B7B2B" w:rsidP="00913559">
            <w:pPr>
              <w:tabs>
                <w:tab w:val="left" w:pos="1968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جائزة</w:t>
            </w:r>
            <w:proofErr w:type="gramEnd"/>
          </w:p>
        </w:tc>
        <w:tc>
          <w:tcPr>
            <w:tcW w:w="445" w:type="dxa"/>
            <w:gridSpan w:val="2"/>
          </w:tcPr>
          <w:p w:rsidR="004C1300" w:rsidRPr="001E0924" w:rsidRDefault="004C1300" w:rsidP="0091355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4C1300" w:rsidRPr="002569E9" w:rsidRDefault="002B7B2B" w:rsidP="00913559">
            <w:pPr>
              <w:bidi/>
              <w:rPr>
                <w:rStyle w:val="Titredulivre"/>
              </w:rPr>
            </w:pPr>
            <w:proofErr w:type="gramStart"/>
            <w:r w:rsidRPr="002569E9">
              <w:rPr>
                <w:rStyle w:val="Titredulivre"/>
                <w:rFonts w:hint="cs"/>
                <w:rtl/>
              </w:rPr>
              <w:t>الوصية</w:t>
            </w:r>
            <w:proofErr w:type="gramEnd"/>
          </w:p>
        </w:tc>
        <w:tc>
          <w:tcPr>
            <w:tcW w:w="709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C1300" w:rsidRPr="0000072F" w:rsidRDefault="002B7B2B" w:rsidP="00913559">
            <w:pPr>
              <w:bidi/>
              <w:rPr>
                <w:rStyle w:val="lev"/>
                <w:lang w:val="fr-FR"/>
              </w:rPr>
            </w:pPr>
            <w:proofErr w:type="spellStart"/>
            <w:r>
              <w:rPr>
                <w:rStyle w:val="lev"/>
                <w:rFonts w:hint="cs"/>
                <w:rtl/>
                <w:lang w:val="fr-FR"/>
              </w:rPr>
              <w:t>الشفاغة</w:t>
            </w:r>
            <w:proofErr w:type="spellEnd"/>
            <w:r>
              <w:rPr>
                <w:rStyle w:val="lev"/>
                <w:rFonts w:hint="cs"/>
                <w:rtl/>
                <w:lang w:val="fr-FR"/>
              </w:rPr>
              <w:t xml:space="preserve"> في الحدود</w:t>
            </w: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C1300" w:rsidRPr="001E0924" w:rsidTr="00913559">
        <w:tc>
          <w:tcPr>
            <w:tcW w:w="5367" w:type="dxa"/>
            <w:gridSpan w:val="2"/>
          </w:tcPr>
          <w:p w:rsidR="004C1300" w:rsidRPr="001E0924" w:rsidRDefault="002B7B2B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محركة</w:t>
            </w:r>
            <w:proofErr w:type="gramEnd"/>
          </w:p>
        </w:tc>
        <w:tc>
          <w:tcPr>
            <w:tcW w:w="44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C1300" w:rsidRPr="002569E9" w:rsidRDefault="002B7B2B" w:rsidP="00913559">
            <w:pPr>
              <w:bidi/>
              <w:rPr>
                <w:rStyle w:val="Titredulivre"/>
                <w:rtl/>
              </w:rPr>
            </w:pPr>
            <w:proofErr w:type="gramStart"/>
            <w:r w:rsidRPr="002569E9">
              <w:rPr>
                <w:rStyle w:val="Titredulivre"/>
                <w:rFonts w:hint="cs"/>
                <w:rtl/>
              </w:rPr>
              <w:t>الوقف</w:t>
            </w:r>
            <w:proofErr w:type="gramEnd"/>
          </w:p>
        </w:tc>
        <w:tc>
          <w:tcPr>
            <w:tcW w:w="709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C1300" w:rsidRPr="00AB2B1E" w:rsidRDefault="002B7B2B" w:rsidP="00913559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الشهادة</w:t>
            </w:r>
            <w:proofErr w:type="gramEnd"/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C1300" w:rsidRPr="001E0924" w:rsidTr="00913559">
        <w:trPr>
          <w:trHeight w:val="242"/>
        </w:trPr>
        <w:tc>
          <w:tcPr>
            <w:tcW w:w="5367" w:type="dxa"/>
            <w:gridSpan w:val="2"/>
          </w:tcPr>
          <w:p w:rsidR="004C1300" w:rsidRPr="001E0924" w:rsidRDefault="002B7B2B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مكروهة</w:t>
            </w:r>
            <w:proofErr w:type="gramEnd"/>
          </w:p>
        </w:tc>
        <w:tc>
          <w:tcPr>
            <w:tcW w:w="44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C1300" w:rsidRPr="002569E9" w:rsidRDefault="002B7B2B" w:rsidP="00913559">
            <w:pPr>
              <w:bidi/>
              <w:rPr>
                <w:rStyle w:val="Titredulivre"/>
              </w:rPr>
            </w:pPr>
            <w:proofErr w:type="gramStart"/>
            <w:r w:rsidRPr="002569E9">
              <w:rPr>
                <w:rStyle w:val="Titredulivre"/>
                <w:rFonts w:hint="cs"/>
                <w:rtl/>
              </w:rPr>
              <w:t>الميراث</w:t>
            </w:r>
            <w:proofErr w:type="gramEnd"/>
          </w:p>
        </w:tc>
        <w:tc>
          <w:tcPr>
            <w:tcW w:w="709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4C1300" w:rsidRPr="0000072F" w:rsidRDefault="002B7B2B" w:rsidP="00913559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العدل</w:t>
            </w:r>
            <w:proofErr w:type="gramEnd"/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C1300" w:rsidRPr="001E0924" w:rsidTr="00913559">
        <w:tc>
          <w:tcPr>
            <w:tcW w:w="5367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C1300" w:rsidRPr="005A504D" w:rsidTr="00913559">
        <w:trPr>
          <w:trHeight w:val="364"/>
        </w:trPr>
        <w:tc>
          <w:tcPr>
            <w:tcW w:w="15310" w:type="dxa"/>
            <w:gridSpan w:val="10"/>
          </w:tcPr>
          <w:p w:rsidR="004C1300" w:rsidRPr="005A504D" w:rsidRDefault="004C1300" w:rsidP="0091355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4C1300" w:rsidRPr="0019747A" w:rsidTr="00913559">
        <w:tc>
          <w:tcPr>
            <w:tcW w:w="5611" w:type="dxa"/>
            <w:gridSpan w:val="3"/>
          </w:tcPr>
          <w:p w:rsidR="004C1300" w:rsidRPr="0000072F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2B7B2B">
              <w:rPr>
                <w:rStyle w:val="lev"/>
                <w:rFonts w:hint="cs"/>
                <w:rtl/>
              </w:rPr>
              <w:t>اثر المساواة</w:t>
            </w:r>
          </w:p>
        </w:tc>
        <w:tc>
          <w:tcPr>
            <w:tcW w:w="5156" w:type="dxa"/>
            <w:gridSpan w:val="3"/>
          </w:tcPr>
          <w:p w:rsidR="004C1300" w:rsidRPr="0000072F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Start"/>
            <w:r w:rsidRPr="0000072F">
              <w:rPr>
                <w:rStyle w:val="lev"/>
                <w:rFonts w:hint="cs"/>
                <w:rtl/>
              </w:rPr>
              <w:t>: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r w:rsidR="002B7B2B">
              <w:rPr>
                <w:rStyle w:val="lev"/>
                <w:rFonts w:hint="cs"/>
                <w:rtl/>
              </w:rPr>
              <w:t xml:space="preserve">هو </w:t>
            </w:r>
            <w:proofErr w:type="spellStart"/>
            <w:r w:rsidR="002B7B2B">
              <w:rPr>
                <w:rStyle w:val="lev"/>
                <w:rFonts w:hint="cs"/>
                <w:rtl/>
              </w:rPr>
              <w:t>التوام</w:t>
            </w:r>
            <w:proofErr w:type="spellEnd"/>
            <w:r w:rsidR="002B7B2B">
              <w:rPr>
                <w:rStyle w:val="lev"/>
                <w:rFonts w:hint="cs"/>
                <w:rtl/>
              </w:rPr>
              <w:t xml:space="preserve"> افراد المجتمع </w:t>
            </w:r>
            <w:proofErr w:type="spellStart"/>
            <w:r w:rsidR="002B7B2B">
              <w:rPr>
                <w:rStyle w:val="lev"/>
                <w:rFonts w:hint="cs"/>
                <w:rtl/>
              </w:rPr>
              <w:t>وتضامنعم</w:t>
            </w:r>
            <w:proofErr w:type="spellEnd"/>
            <w:r w:rsidR="002B7B2B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2B7B2B">
              <w:rPr>
                <w:rStyle w:val="lev"/>
                <w:rFonts w:hint="cs"/>
                <w:rtl/>
              </w:rPr>
              <w:t>لاعانة</w:t>
            </w:r>
            <w:proofErr w:type="spellEnd"/>
            <w:r w:rsidR="002B7B2B">
              <w:rPr>
                <w:rStyle w:val="lev"/>
                <w:rFonts w:hint="cs"/>
                <w:rtl/>
              </w:rPr>
              <w:t xml:space="preserve"> المحتاجين ومساعدة المضطرين </w:t>
            </w:r>
          </w:p>
        </w:tc>
        <w:tc>
          <w:tcPr>
            <w:tcW w:w="4543" w:type="dxa"/>
            <w:gridSpan w:val="4"/>
          </w:tcPr>
          <w:p w:rsidR="004C1300" w:rsidRPr="0019747A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851F19" w:rsidRPr="002569E9">
              <w:rPr>
                <w:rStyle w:val="Titredulivre"/>
                <w:rtl/>
              </w:rPr>
              <w:t xml:space="preserve">يَا أَيُّهَا النَّاسُ اتَّقُوا رَبَّكُمُ الَّذِي خَلَقَكُمْ مِنْ </w:t>
            </w:r>
            <w:proofErr w:type="spellStart"/>
            <w:r w:rsidR="00851F19" w:rsidRPr="002569E9">
              <w:rPr>
                <w:rStyle w:val="Titredulivre"/>
                <w:rtl/>
              </w:rPr>
              <w:t>نَفْسٍ،</w:t>
            </w:r>
            <w:proofErr w:type="spellEnd"/>
            <w:r w:rsidR="00851F19" w:rsidRPr="002569E9">
              <w:rPr>
                <w:rStyle w:val="Titredulivre"/>
                <w:rtl/>
              </w:rPr>
              <w:t xml:space="preserve"> </w:t>
            </w:r>
            <w:proofErr w:type="spellStart"/>
            <w:r w:rsidR="00851F19" w:rsidRPr="002569E9">
              <w:rPr>
                <w:rStyle w:val="Titredulivre"/>
                <w:rtl/>
              </w:rPr>
              <w:t>واحِدَةٍ،</w:t>
            </w:r>
            <w:proofErr w:type="spellEnd"/>
            <w:r w:rsidR="00851F19" w:rsidRPr="002569E9">
              <w:rPr>
                <w:rStyle w:val="Titredulivre"/>
                <w:rtl/>
              </w:rPr>
              <w:t xml:space="preserve"> وخَلَقَ مِنْهَا زَوْجَهَا وبَثَّ مِنْهُمَا رِجَالًا كَثِيرًا ونِسَاءً واتَّقُوا اللَّهَ الَّذِي تَسَاءَلُونَ </w:t>
            </w:r>
            <w:proofErr w:type="spellStart"/>
            <w:r w:rsidR="00851F19" w:rsidRPr="002569E9">
              <w:rPr>
                <w:rStyle w:val="Titredulivre"/>
                <w:rtl/>
              </w:rPr>
              <w:t>بِهِ</w:t>
            </w:r>
            <w:proofErr w:type="spellEnd"/>
            <w:r w:rsidR="00851F19" w:rsidRPr="002569E9">
              <w:rPr>
                <w:rStyle w:val="Titredulivre"/>
                <w:rtl/>
              </w:rPr>
              <w:t xml:space="preserve"> والْأَرْحَامَ إِنَّ اللَّهَ كَانَ عَلَيْكُمْ رَقِيبًا</w:t>
            </w:r>
            <w:r w:rsidR="00851F19" w:rsidRPr="002569E9">
              <w:rPr>
                <w:rStyle w:val="Titredulivre"/>
                <w:rFonts w:hint="cs"/>
                <w:rtl/>
              </w:rPr>
              <w:t xml:space="preserve"> يحثنا الله تعالى على</w:t>
            </w:r>
          </w:p>
        </w:tc>
      </w:tr>
      <w:tr w:rsidR="004C1300" w:rsidRPr="001E0924" w:rsidTr="00913559">
        <w:tc>
          <w:tcPr>
            <w:tcW w:w="5106" w:type="dxa"/>
          </w:tcPr>
          <w:p w:rsidR="004C1300" w:rsidRPr="002569E9" w:rsidRDefault="002B7B2B" w:rsidP="00913559">
            <w:pPr>
              <w:bidi/>
              <w:rPr>
                <w:rStyle w:val="Titredulivre"/>
                <w:rtl/>
              </w:rPr>
            </w:pPr>
            <w:r w:rsidRPr="002569E9">
              <w:rPr>
                <w:rStyle w:val="Titredulivre"/>
                <w:rFonts w:hint="cs"/>
                <w:rtl/>
              </w:rPr>
              <w:t>الاخلال بالنظام العام</w:t>
            </w:r>
          </w:p>
        </w:tc>
        <w:tc>
          <w:tcPr>
            <w:tcW w:w="505" w:type="dxa"/>
            <w:gridSpan w:val="2"/>
          </w:tcPr>
          <w:p w:rsidR="004C1300" w:rsidRPr="001E0924" w:rsidRDefault="004C1300" w:rsidP="0091355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C1300" w:rsidRPr="0000072F" w:rsidRDefault="002B7B2B" w:rsidP="00913559">
            <w:pPr>
              <w:bidi/>
              <w:rPr>
                <w:rStyle w:val="lev"/>
                <w:lang w:val="fr-FR"/>
              </w:rPr>
            </w:pPr>
            <w:proofErr w:type="gramStart"/>
            <w:r>
              <w:rPr>
                <w:rStyle w:val="lev"/>
                <w:rFonts w:hint="cs"/>
                <w:rtl/>
                <w:lang w:val="fr-FR"/>
              </w:rPr>
              <w:t>التكافل</w:t>
            </w:r>
            <w:proofErr w:type="gramEnd"/>
            <w:r>
              <w:rPr>
                <w:rStyle w:val="lev"/>
                <w:rFonts w:hint="cs"/>
                <w:rtl/>
                <w:lang w:val="fr-FR"/>
              </w:rPr>
              <w:t xml:space="preserve"> الاجتماعي</w:t>
            </w:r>
          </w:p>
        </w:tc>
        <w:tc>
          <w:tcPr>
            <w:tcW w:w="507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4C1300" w:rsidRPr="00C91648" w:rsidRDefault="00851F19" w:rsidP="0091355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المعاشرة بالمعروف</w:t>
            </w: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C1300" w:rsidRPr="001E0924" w:rsidTr="00913559">
        <w:tc>
          <w:tcPr>
            <w:tcW w:w="5106" w:type="dxa"/>
          </w:tcPr>
          <w:p w:rsidR="004C1300" w:rsidRPr="002569E9" w:rsidRDefault="002B7B2B" w:rsidP="00913559">
            <w:pPr>
              <w:bidi/>
              <w:rPr>
                <w:rStyle w:val="Titredulivre"/>
                <w:rtl/>
              </w:rPr>
            </w:pPr>
            <w:r w:rsidRPr="002569E9">
              <w:rPr>
                <w:rStyle w:val="Titredulivre"/>
                <w:rFonts w:hint="cs"/>
                <w:rtl/>
              </w:rPr>
              <w:t xml:space="preserve">التمكن الحضاري </w:t>
            </w:r>
            <w:proofErr w:type="spellStart"/>
            <w:r w:rsidRPr="002569E9">
              <w:rPr>
                <w:rStyle w:val="Titredulivre"/>
                <w:rFonts w:hint="cs"/>
                <w:rtl/>
              </w:rPr>
              <w:t>للامة</w:t>
            </w:r>
            <w:proofErr w:type="spellEnd"/>
          </w:p>
        </w:tc>
        <w:tc>
          <w:tcPr>
            <w:tcW w:w="50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4C1300" w:rsidRPr="0000072F" w:rsidRDefault="002B7B2B" w:rsidP="00913559">
            <w:pPr>
              <w:bidi/>
              <w:rPr>
                <w:rStyle w:val="lev"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التعاون</w:t>
            </w:r>
            <w:proofErr w:type="gramEnd"/>
          </w:p>
        </w:tc>
        <w:tc>
          <w:tcPr>
            <w:tcW w:w="507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C1300" w:rsidRPr="00C91648" w:rsidRDefault="00851F19" w:rsidP="00913559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التكافل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الاجتماعي</w:t>
            </w: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C1300" w:rsidRPr="001E0924" w:rsidTr="00913559">
        <w:tc>
          <w:tcPr>
            <w:tcW w:w="5106" w:type="dxa"/>
          </w:tcPr>
          <w:p w:rsidR="004C1300" w:rsidRPr="002569E9" w:rsidRDefault="002B7B2B" w:rsidP="00913559">
            <w:pPr>
              <w:bidi/>
              <w:rPr>
                <w:rStyle w:val="Titredulivre"/>
                <w:rtl/>
              </w:rPr>
            </w:pPr>
            <w:r w:rsidRPr="002569E9">
              <w:rPr>
                <w:rStyle w:val="Titredulivre"/>
                <w:rFonts w:hint="cs"/>
                <w:rtl/>
              </w:rPr>
              <w:t>ظهور الطبقية في المجتمع</w:t>
            </w:r>
          </w:p>
        </w:tc>
        <w:tc>
          <w:tcPr>
            <w:tcW w:w="50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C1300" w:rsidRPr="0000072F" w:rsidRDefault="002B7B2B" w:rsidP="00913559">
            <w:pPr>
              <w:bidi/>
              <w:rPr>
                <w:rStyle w:val="lev"/>
                <w:rtl/>
                <w:lang w:val="fr-FR" w:bidi="ar-DZ"/>
              </w:rPr>
            </w:pP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المعاشؤى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بالمعروف</w:t>
            </w:r>
          </w:p>
        </w:tc>
        <w:tc>
          <w:tcPr>
            <w:tcW w:w="507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C1300" w:rsidRPr="00C91648" w:rsidRDefault="00851F19" w:rsidP="00913559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التعاون</w:t>
            </w:r>
            <w:proofErr w:type="gramEnd"/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C1300" w:rsidRPr="001E0924" w:rsidTr="00913559">
        <w:tc>
          <w:tcPr>
            <w:tcW w:w="5106" w:type="dxa"/>
          </w:tcPr>
          <w:p w:rsidR="004C1300" w:rsidRPr="00D3301A" w:rsidRDefault="004C1300" w:rsidP="0091355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8F3B85" w:rsidRDefault="008F3B85" w:rsidP="00E14AE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اللغة الانجليزية :</w:t>
      </w:r>
    </w:p>
    <w:tbl>
      <w:tblPr>
        <w:tblStyle w:val="Grilledutableau"/>
        <w:bidiVisual/>
        <w:tblW w:w="15310" w:type="dxa"/>
        <w:tblInd w:w="-377" w:type="dxa"/>
        <w:tblLook w:val="04A0"/>
      </w:tblPr>
      <w:tblGrid>
        <w:gridCol w:w="5106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4C1300" w:rsidRPr="009D74CF" w:rsidTr="00913559">
        <w:tc>
          <w:tcPr>
            <w:tcW w:w="15310" w:type="dxa"/>
            <w:gridSpan w:val="10"/>
          </w:tcPr>
          <w:p w:rsidR="004C1300" w:rsidRPr="009D74CF" w:rsidRDefault="00D7031C" w:rsidP="0091355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Concession :</w:t>
            </w:r>
          </w:p>
        </w:tc>
      </w:tr>
      <w:tr w:rsidR="004C1300" w:rsidRPr="00AB63C7" w:rsidTr="00913559">
        <w:tc>
          <w:tcPr>
            <w:tcW w:w="5812" w:type="dxa"/>
            <w:gridSpan w:val="4"/>
          </w:tcPr>
          <w:p w:rsidR="004C1300" w:rsidRPr="009D74CF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proofErr w:type="gram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="00D7031C">
              <w:t xml:space="preserve"> Mesopotamia was a dry land. It was the cradle of many ancient civilizations. (although)</w:t>
            </w:r>
          </w:p>
        </w:tc>
        <w:tc>
          <w:tcPr>
            <w:tcW w:w="5670" w:type="dxa"/>
            <w:gridSpan w:val="4"/>
          </w:tcPr>
          <w:p w:rsidR="004C1300" w:rsidRPr="009D74CF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7031C">
              <w:t>People are aware about the negative impact of energy drinks. People still consume energy drinks.(despite)</w:t>
            </w:r>
          </w:p>
        </w:tc>
        <w:tc>
          <w:tcPr>
            <w:tcW w:w="3828" w:type="dxa"/>
            <w:gridSpan w:val="2"/>
          </w:tcPr>
          <w:p w:rsidR="004C1300" w:rsidRPr="00AB63C7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3 </w:t>
            </w: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D7031C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</w:p>
        </w:tc>
      </w:tr>
      <w:tr w:rsidR="004C1300" w:rsidRPr="001E0924" w:rsidTr="00913559">
        <w:tc>
          <w:tcPr>
            <w:tcW w:w="5367" w:type="dxa"/>
            <w:gridSpan w:val="2"/>
          </w:tcPr>
          <w:p w:rsidR="004C1300" w:rsidRPr="001E0924" w:rsidRDefault="00D7031C" w:rsidP="00913559">
            <w:pPr>
              <w:tabs>
                <w:tab w:val="left" w:pos="1968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Although Mesopotamia was a dry land, it was the cradle of many ancient civilizations</w:t>
            </w:r>
          </w:p>
        </w:tc>
        <w:tc>
          <w:tcPr>
            <w:tcW w:w="445" w:type="dxa"/>
            <w:gridSpan w:val="2"/>
          </w:tcPr>
          <w:p w:rsidR="004C1300" w:rsidRPr="001E0924" w:rsidRDefault="004C1300" w:rsidP="0091355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4C1300" w:rsidRPr="0000072F" w:rsidRDefault="00D7031C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t>Despite people are aware about the negative impact of energy drinks, they still consume it.</w:t>
            </w:r>
          </w:p>
        </w:tc>
        <w:tc>
          <w:tcPr>
            <w:tcW w:w="709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C1300" w:rsidRPr="0000072F" w:rsidRDefault="004C1300" w:rsidP="00913559">
            <w:pPr>
              <w:bidi/>
              <w:rPr>
                <w:rStyle w:val="lev"/>
                <w:lang w:val="fr-FR"/>
              </w:rPr>
            </w:pP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C1300" w:rsidRPr="001E0924" w:rsidTr="00913559">
        <w:tc>
          <w:tcPr>
            <w:tcW w:w="5367" w:type="dxa"/>
            <w:gridSpan w:val="2"/>
          </w:tcPr>
          <w:p w:rsidR="004C1300" w:rsidRPr="001E0924" w:rsidRDefault="00D7031C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Although Mesopotamia be a dry land, it was the cradle of many ancient civilizations</w:t>
            </w:r>
          </w:p>
        </w:tc>
        <w:tc>
          <w:tcPr>
            <w:tcW w:w="44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C1300" w:rsidRPr="001E0924" w:rsidRDefault="00D7031C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Despite </w:t>
            </w:r>
            <w:proofErr w:type="gramStart"/>
            <w:r>
              <w:t>people’s  are</w:t>
            </w:r>
            <w:proofErr w:type="gramEnd"/>
            <w:r>
              <w:t xml:space="preserve"> awareness about the negative impact of energy drinks, they still consume it.</w:t>
            </w:r>
          </w:p>
        </w:tc>
        <w:tc>
          <w:tcPr>
            <w:tcW w:w="709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C1300" w:rsidRPr="00AB2B1E" w:rsidRDefault="004C1300" w:rsidP="0091355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C1300" w:rsidRPr="001E0924" w:rsidTr="00913559">
        <w:trPr>
          <w:trHeight w:val="242"/>
        </w:trPr>
        <w:tc>
          <w:tcPr>
            <w:tcW w:w="5367" w:type="dxa"/>
            <w:gridSpan w:val="2"/>
          </w:tcPr>
          <w:p w:rsidR="004C1300" w:rsidRPr="001E0924" w:rsidRDefault="00D7031C" w:rsidP="00D7031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Although Mesopotamia a dry land, it was the cradle of many ancient civilizations</w:t>
            </w:r>
          </w:p>
        </w:tc>
        <w:tc>
          <w:tcPr>
            <w:tcW w:w="44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C1300" w:rsidRPr="0000072F" w:rsidRDefault="00D7031C" w:rsidP="00913559">
            <w:pPr>
              <w:bidi/>
              <w:rPr>
                <w:rStyle w:val="lev"/>
                <w:lang w:val="fr-FR"/>
              </w:rPr>
            </w:pPr>
            <w:r>
              <w:t>Despite people’s awareness about the negative impact of energy drinks, they still consume it.</w:t>
            </w:r>
          </w:p>
        </w:tc>
        <w:tc>
          <w:tcPr>
            <w:tcW w:w="709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4C1300" w:rsidRPr="0000072F" w:rsidRDefault="004C1300" w:rsidP="00913559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C1300" w:rsidRPr="001E0924" w:rsidTr="00913559">
        <w:tc>
          <w:tcPr>
            <w:tcW w:w="5367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C1300" w:rsidRPr="005A504D" w:rsidTr="00913559">
        <w:trPr>
          <w:trHeight w:val="364"/>
        </w:trPr>
        <w:tc>
          <w:tcPr>
            <w:tcW w:w="15310" w:type="dxa"/>
            <w:gridSpan w:val="10"/>
          </w:tcPr>
          <w:p w:rsidR="004C1300" w:rsidRPr="005A504D" w:rsidRDefault="00D7031C" w:rsidP="0091355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Similarities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&amp;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differences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 :</w:t>
            </w:r>
          </w:p>
        </w:tc>
      </w:tr>
      <w:tr w:rsidR="004C1300" w:rsidRPr="0019747A" w:rsidTr="00913559">
        <w:tc>
          <w:tcPr>
            <w:tcW w:w="5611" w:type="dxa"/>
            <w:gridSpan w:val="3"/>
          </w:tcPr>
          <w:p w:rsidR="004C1300" w:rsidRPr="0000072F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D7031C">
              <w:t>Bribery is illegal. Theft is illegal (like)</w:t>
            </w:r>
          </w:p>
        </w:tc>
        <w:tc>
          <w:tcPr>
            <w:tcW w:w="5156" w:type="dxa"/>
            <w:gridSpan w:val="3"/>
          </w:tcPr>
          <w:p w:rsidR="004C1300" w:rsidRPr="0000072F" w:rsidRDefault="004C1300" w:rsidP="0053179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proofErr w:type="gram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Start"/>
            <w:r w:rsidRPr="0000072F">
              <w:rPr>
                <w:rStyle w:val="lev"/>
                <w:rFonts w:hint="cs"/>
                <w:rtl/>
              </w:rPr>
              <w:t>:</w:t>
            </w:r>
            <w:proofErr w:type="spellEnd"/>
            <w:proofErr w:type="gramEnd"/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531791">
              <w:t>Corription</w:t>
            </w:r>
            <w:proofErr w:type="spellEnd"/>
            <w:r w:rsidR="00531791">
              <w:t xml:space="preserve"> in unethical. Integrity is ethical (whereas )</w:t>
            </w:r>
          </w:p>
        </w:tc>
        <w:tc>
          <w:tcPr>
            <w:tcW w:w="4543" w:type="dxa"/>
            <w:gridSpan w:val="4"/>
          </w:tcPr>
          <w:p w:rsidR="004C1300" w:rsidRPr="0019747A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proofErr w:type="gram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Pr="00C91648">
              <w:rPr>
                <w:rStyle w:val="lev"/>
              </w:rPr>
              <w:t>:</w:t>
            </w:r>
            <w:proofErr w:type="gramEnd"/>
            <w:r>
              <w:rPr>
                <w:rStyle w:val="lev"/>
                <w:rFonts w:hint="cs"/>
                <w:rtl/>
              </w:rPr>
              <w:t xml:space="preserve"> </w:t>
            </w:r>
            <w:r w:rsidR="00531791">
              <w:rPr>
                <w:rStyle w:val="lev"/>
              </w:rPr>
              <w:t>s</w:t>
            </w:r>
            <w:r w:rsidR="00531791">
              <w:t>atellites are used to control space . Satellites are used to predict the weather. (both....and)</w:t>
            </w:r>
          </w:p>
        </w:tc>
      </w:tr>
      <w:tr w:rsidR="004C1300" w:rsidRPr="001E0924" w:rsidTr="00913559">
        <w:tc>
          <w:tcPr>
            <w:tcW w:w="5106" w:type="dxa"/>
          </w:tcPr>
          <w:p w:rsidR="004C1300" w:rsidRPr="001E0924" w:rsidRDefault="00531791" w:rsidP="0053179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Bribery like theft are </w:t>
            </w:r>
            <w:r w:rsidR="00D7031C">
              <w:t xml:space="preserve"> illegal</w:t>
            </w:r>
          </w:p>
        </w:tc>
        <w:tc>
          <w:tcPr>
            <w:tcW w:w="505" w:type="dxa"/>
            <w:gridSpan w:val="2"/>
          </w:tcPr>
          <w:p w:rsidR="004C1300" w:rsidRPr="001E0924" w:rsidRDefault="004C1300" w:rsidP="0091355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C1300" w:rsidRPr="0000072F" w:rsidRDefault="00531791" w:rsidP="00913559">
            <w:pPr>
              <w:bidi/>
              <w:rPr>
                <w:rStyle w:val="lev"/>
                <w:lang w:val="fr-FR"/>
              </w:rPr>
            </w:pPr>
            <w:r>
              <w:t xml:space="preserve">Corruption is unethical whereas </w:t>
            </w:r>
            <w:proofErr w:type="spellStart"/>
            <w:r>
              <w:t>intergrity</w:t>
            </w:r>
            <w:proofErr w:type="spellEnd"/>
            <w:r>
              <w:t xml:space="preserve"> is ethical</w:t>
            </w:r>
          </w:p>
        </w:tc>
        <w:tc>
          <w:tcPr>
            <w:tcW w:w="507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4C1300" w:rsidRPr="00C91648" w:rsidRDefault="00531791" w:rsidP="00913559">
            <w:pPr>
              <w:bidi/>
              <w:rPr>
                <w:rStyle w:val="lev"/>
                <w:rtl/>
              </w:rPr>
            </w:pPr>
            <w:r>
              <w:t xml:space="preserve">Satellites are used both to control and </w:t>
            </w:r>
            <w:proofErr w:type="gramStart"/>
            <w:r>
              <w:t>space  to</w:t>
            </w:r>
            <w:proofErr w:type="gramEnd"/>
            <w:r>
              <w:t xml:space="preserve"> predict the weather.</w:t>
            </w: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C1300" w:rsidRPr="001E0924" w:rsidTr="00913559">
        <w:tc>
          <w:tcPr>
            <w:tcW w:w="5106" w:type="dxa"/>
          </w:tcPr>
          <w:p w:rsidR="004C1300" w:rsidRPr="000E7251" w:rsidRDefault="00D7031C" w:rsidP="00D7031C">
            <w:pPr>
              <w:tabs>
                <w:tab w:val="left" w:pos="2988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t>Like bribery, theft is illegal</w:t>
            </w:r>
          </w:p>
        </w:tc>
        <w:tc>
          <w:tcPr>
            <w:tcW w:w="50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4C1300" w:rsidRPr="0000072F" w:rsidRDefault="00531791" w:rsidP="00913559">
            <w:pPr>
              <w:bidi/>
              <w:rPr>
                <w:rStyle w:val="lev"/>
                <w:lang w:val="fr-FR" w:bidi="ar-DZ"/>
              </w:rPr>
            </w:pPr>
            <w:r>
              <w:t xml:space="preserve">whereas Corruption is unethical whereas </w:t>
            </w:r>
            <w:proofErr w:type="spellStart"/>
            <w:r>
              <w:t>intergrity</w:t>
            </w:r>
            <w:proofErr w:type="spellEnd"/>
            <w:r>
              <w:t xml:space="preserve"> is ethical</w:t>
            </w:r>
          </w:p>
        </w:tc>
        <w:tc>
          <w:tcPr>
            <w:tcW w:w="507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C1300" w:rsidRPr="00C91648" w:rsidRDefault="00531791" w:rsidP="00531791">
            <w:pPr>
              <w:tabs>
                <w:tab w:val="left" w:pos="2754"/>
              </w:tabs>
              <w:bidi/>
              <w:rPr>
                <w:rStyle w:val="lev"/>
                <w:rtl/>
              </w:rPr>
            </w:pPr>
            <w:r>
              <w:t>Satellites are used both to control space and to predict the weather.</w:t>
            </w: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C1300" w:rsidRPr="001E0924" w:rsidTr="00913559">
        <w:tc>
          <w:tcPr>
            <w:tcW w:w="5106" w:type="dxa"/>
          </w:tcPr>
          <w:p w:rsidR="004C1300" w:rsidRPr="001E0924" w:rsidRDefault="00531791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lastRenderedPageBreak/>
              <w:t>Like bribery, theft was illegal</w:t>
            </w:r>
          </w:p>
        </w:tc>
        <w:tc>
          <w:tcPr>
            <w:tcW w:w="50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C1300" w:rsidRPr="0000072F" w:rsidRDefault="00531791" w:rsidP="00531791">
            <w:pPr>
              <w:bidi/>
              <w:rPr>
                <w:rStyle w:val="lev"/>
                <w:rtl/>
                <w:lang w:val="fr-FR" w:bidi="ar-DZ"/>
              </w:rPr>
            </w:pPr>
            <w:r>
              <w:t xml:space="preserve">whereas Corruption is unethical </w:t>
            </w:r>
            <w:proofErr w:type="spellStart"/>
            <w:r>
              <w:t>intergrity</w:t>
            </w:r>
            <w:proofErr w:type="spellEnd"/>
            <w:r>
              <w:t xml:space="preserve"> is ethical </w:t>
            </w:r>
          </w:p>
        </w:tc>
        <w:tc>
          <w:tcPr>
            <w:tcW w:w="507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C1300" w:rsidRPr="00C91648" w:rsidRDefault="00531791" w:rsidP="00531791">
            <w:pPr>
              <w:bidi/>
              <w:rPr>
                <w:rStyle w:val="lev"/>
                <w:rtl/>
              </w:rPr>
            </w:pPr>
            <w:r>
              <w:t xml:space="preserve"> Both Satellites are used to control space and to predict the weather.</w:t>
            </w: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C1300" w:rsidRPr="001E0924" w:rsidTr="00913559">
        <w:tc>
          <w:tcPr>
            <w:tcW w:w="5106" w:type="dxa"/>
          </w:tcPr>
          <w:p w:rsidR="004C1300" w:rsidRPr="00D3301A" w:rsidRDefault="004C1300" w:rsidP="0091355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C1300" w:rsidRPr="001E0924" w:rsidRDefault="004C1300" w:rsidP="0091355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sectPr w:rsidR="00CF4F91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/>
  <w:rsids>
    <w:rsidRoot w:val="004160E5"/>
    <w:rsid w:val="000500C0"/>
    <w:rsid w:val="0005142D"/>
    <w:rsid w:val="000A0DC4"/>
    <w:rsid w:val="000A71B9"/>
    <w:rsid w:val="000B4DE7"/>
    <w:rsid w:val="000D4624"/>
    <w:rsid w:val="000E1D06"/>
    <w:rsid w:val="000F7FBE"/>
    <w:rsid w:val="001A1704"/>
    <w:rsid w:val="001E0924"/>
    <w:rsid w:val="001F65CE"/>
    <w:rsid w:val="00214C5D"/>
    <w:rsid w:val="00251EF3"/>
    <w:rsid w:val="002569E9"/>
    <w:rsid w:val="00271C6C"/>
    <w:rsid w:val="00275B8A"/>
    <w:rsid w:val="002B7B2B"/>
    <w:rsid w:val="00302B6D"/>
    <w:rsid w:val="00321472"/>
    <w:rsid w:val="003F103C"/>
    <w:rsid w:val="004160E5"/>
    <w:rsid w:val="004512BE"/>
    <w:rsid w:val="004C1300"/>
    <w:rsid w:val="004C3E24"/>
    <w:rsid w:val="004E58D0"/>
    <w:rsid w:val="0050572F"/>
    <w:rsid w:val="0052088A"/>
    <w:rsid w:val="00525641"/>
    <w:rsid w:val="00531791"/>
    <w:rsid w:val="005B0C7B"/>
    <w:rsid w:val="00624858"/>
    <w:rsid w:val="00643D1A"/>
    <w:rsid w:val="00656689"/>
    <w:rsid w:val="00680B78"/>
    <w:rsid w:val="00687789"/>
    <w:rsid w:val="006D3F3D"/>
    <w:rsid w:val="006F194C"/>
    <w:rsid w:val="007439D8"/>
    <w:rsid w:val="007A5AA7"/>
    <w:rsid w:val="007B0AB6"/>
    <w:rsid w:val="007D142C"/>
    <w:rsid w:val="007E0736"/>
    <w:rsid w:val="008014AA"/>
    <w:rsid w:val="00851F19"/>
    <w:rsid w:val="00886821"/>
    <w:rsid w:val="008D4A42"/>
    <w:rsid w:val="008F3B85"/>
    <w:rsid w:val="00903CBF"/>
    <w:rsid w:val="00917B71"/>
    <w:rsid w:val="00926600"/>
    <w:rsid w:val="009E13E9"/>
    <w:rsid w:val="00A41874"/>
    <w:rsid w:val="00A42C5D"/>
    <w:rsid w:val="00A92C21"/>
    <w:rsid w:val="00AB63C7"/>
    <w:rsid w:val="00AC2D87"/>
    <w:rsid w:val="00B54DB8"/>
    <w:rsid w:val="00BB37B6"/>
    <w:rsid w:val="00BD3866"/>
    <w:rsid w:val="00BF60BE"/>
    <w:rsid w:val="00C20157"/>
    <w:rsid w:val="00C64AB1"/>
    <w:rsid w:val="00C8291A"/>
    <w:rsid w:val="00CF4F91"/>
    <w:rsid w:val="00D20683"/>
    <w:rsid w:val="00D7031C"/>
    <w:rsid w:val="00D94331"/>
    <w:rsid w:val="00E14367"/>
    <w:rsid w:val="00E14AEB"/>
    <w:rsid w:val="00E57C5E"/>
    <w:rsid w:val="00EB3EDE"/>
    <w:rsid w:val="00F34CFF"/>
    <w:rsid w:val="00F73825"/>
    <w:rsid w:val="00FD2B00"/>
    <w:rsid w:val="00FE4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6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BD3866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BD3866"/>
    <w:rPr>
      <w:b/>
      <w:bCs/>
    </w:rPr>
  </w:style>
  <w:style w:type="character" w:styleId="Accentuation">
    <w:name w:val="Emphasis"/>
    <w:basedOn w:val="Policepardfaut"/>
    <w:uiPriority w:val="20"/>
    <w:qFormat/>
    <w:rsid w:val="00A41874"/>
    <w:rPr>
      <w:i/>
      <w:iCs/>
    </w:rPr>
  </w:style>
  <w:style w:type="character" w:styleId="Titredulivre">
    <w:name w:val="Book Title"/>
    <w:basedOn w:val="Policepardfaut"/>
    <w:uiPriority w:val="33"/>
    <w:qFormat/>
    <w:rsid w:val="00A41874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F3B8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7439D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7439D8"/>
    <w:rPr>
      <w:i/>
      <w:iCs/>
      <w:color w:val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2024-04-07T02:35:00Z</dcterms:created>
  <dcterms:modified xsi:type="dcterms:W3CDTF">2024-04-07T02:35:00Z</dcterms:modified>
</cp:coreProperties>
</file>