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3D35B" w14:textId="77777777" w:rsidR="000E2536" w:rsidRPr="00F7130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bookmarkStart w:id="0" w:name="_top"/>
      <w:bookmarkEnd w:id="0"/>
      <w:r w:rsidRPr="00F71306">
        <w:rPr>
          <w:rFonts w:ascii="Times New Roman" w:hAnsi="Times New Roman" w:cs="Times New Roman"/>
          <w:b/>
          <w:sz w:val="28"/>
          <w:lang w:val="ru-RU"/>
        </w:rPr>
        <w:t>Міністерство освіти і науки України</w:t>
      </w:r>
    </w:p>
    <w:p w14:paraId="62F03E6C" w14:textId="77777777" w:rsidR="000E2536" w:rsidRPr="00F7130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71306">
        <w:rPr>
          <w:rFonts w:ascii="Times New Roman" w:hAnsi="Times New Roman" w:cs="Times New Roman"/>
          <w:b/>
          <w:sz w:val="28"/>
          <w:lang w:val="ru-RU"/>
        </w:rPr>
        <w:t>Національний технічний університет України</w:t>
      </w:r>
    </w:p>
    <w:p w14:paraId="35979285" w14:textId="77777777" w:rsidR="000E2536" w:rsidRPr="00F7130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F71306">
        <w:rPr>
          <w:rFonts w:ascii="Times New Roman" w:hAnsi="Times New Roman" w:cs="Times New Roman"/>
          <w:b/>
          <w:sz w:val="28"/>
          <w:lang w:val="ru-RU"/>
        </w:rPr>
        <w:t>“Київський політехнічний інститут імені Ігоря Сікорського”</w:t>
      </w:r>
    </w:p>
    <w:p w14:paraId="12DCD7A1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3D48F0C3" w14:textId="77777777" w:rsidR="000E2536" w:rsidRPr="0007383A" w:rsidRDefault="000E2536" w:rsidP="000E2536">
      <w:pPr>
        <w:pStyle w:val="Standard"/>
        <w:rPr>
          <w:rFonts w:ascii="Times New Roman" w:hAnsi="Times New Roman" w:cs="Times New Roman"/>
          <w:b/>
          <w:sz w:val="36"/>
          <w:lang w:val="ru-RU"/>
        </w:rPr>
      </w:pPr>
    </w:p>
    <w:p w14:paraId="3249484D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4067752F" w14:textId="77777777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5C07634A" w14:textId="77777777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2278F835" w14:textId="77777777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15D6D96E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</w:p>
    <w:p w14:paraId="6E601212" w14:textId="064EEE13" w:rsidR="000E2536" w:rsidRPr="00B42D30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ЛАБОРАТОРНА РОБОТА №</w:t>
      </w:r>
      <w:r w:rsidR="007C69E4">
        <w:rPr>
          <w:rFonts w:ascii="Times New Roman" w:hAnsi="Times New Roman" w:cs="Times New Roman"/>
          <w:b/>
          <w:sz w:val="36"/>
          <w:lang w:val="ru-RU"/>
        </w:rPr>
        <w:t>1</w:t>
      </w:r>
    </w:p>
    <w:p w14:paraId="76A236D2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>
        <w:rPr>
          <w:rFonts w:ascii="Times New Roman" w:hAnsi="Times New Roman" w:cs="Times New Roman"/>
          <w:b/>
          <w:i/>
          <w:sz w:val="36"/>
          <w:lang w:val="ru-RU"/>
        </w:rPr>
        <w:t>і</w:t>
      </w:r>
      <w:r w:rsidRPr="0007383A">
        <w:rPr>
          <w:rFonts w:ascii="Times New Roman" w:hAnsi="Times New Roman" w:cs="Times New Roman"/>
          <w:b/>
          <w:i/>
          <w:sz w:val="36"/>
          <w:lang w:val="ru-RU"/>
        </w:rPr>
        <w:t>з дисципліни</w:t>
      </w:r>
    </w:p>
    <w:p w14:paraId="481E00E9" w14:textId="63774AE9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  <w:r w:rsidRPr="007E51B3">
        <w:rPr>
          <w:rFonts w:ascii="Times New Roman" w:hAnsi="Times New Roman" w:cs="Times New Roman"/>
          <w:b/>
          <w:i/>
          <w:sz w:val="36"/>
          <w:lang w:val="ru-RU"/>
        </w:rPr>
        <w:t>“</w:t>
      </w:r>
      <w:r w:rsidRPr="007E51B3">
        <w:rPr>
          <w:i/>
          <w:lang w:val="ru-RU"/>
        </w:rPr>
        <w:t xml:space="preserve"> </w:t>
      </w:r>
      <w:r w:rsidR="008B0395">
        <w:rPr>
          <w:rFonts w:ascii="Times New Roman" w:hAnsi="Times New Roman" w:cs="Times New Roman"/>
          <w:b/>
          <w:i/>
          <w:sz w:val="36"/>
          <w:lang w:val="ru-RU"/>
        </w:rPr>
        <w:t>Бази даних та засоби управління</w:t>
      </w:r>
      <w:r w:rsidRPr="007E51B3">
        <w:rPr>
          <w:rFonts w:ascii="Times New Roman" w:hAnsi="Times New Roman" w:cs="Times New Roman"/>
          <w:b/>
          <w:i/>
          <w:sz w:val="36"/>
          <w:lang w:val="ru-RU"/>
        </w:rPr>
        <w:t>”</w:t>
      </w:r>
    </w:p>
    <w:p w14:paraId="4215D6C4" w14:textId="77777777" w:rsidR="000E2536" w:rsidRDefault="000E2536" w:rsidP="000E2536">
      <w:pPr>
        <w:pStyle w:val="Standard"/>
        <w:jc w:val="center"/>
        <w:rPr>
          <w:rFonts w:ascii="Times New Roman" w:hAnsi="Times New Roman" w:cs="Times New Roman"/>
          <w:b/>
          <w:i/>
          <w:sz w:val="36"/>
          <w:lang w:val="ru-RU"/>
        </w:rPr>
      </w:pPr>
    </w:p>
    <w:p w14:paraId="5ADCFB29" w14:textId="14BA1BCC" w:rsidR="000E2536" w:rsidRPr="00AF4164" w:rsidRDefault="000E2536" w:rsidP="008B0395">
      <w:pPr>
        <w:pStyle w:val="Standard"/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Тема: «</w:t>
      </w:r>
      <w:r w:rsidR="007C69E4" w:rsidRPr="007C69E4">
        <w:rPr>
          <w:b/>
          <w:bCs/>
          <w:sz w:val="36"/>
          <w:szCs w:val="36"/>
          <w:lang w:val="ru-RU"/>
        </w:rPr>
        <w:t>«</w:t>
      </w:r>
      <w:r w:rsidR="008B0395" w:rsidRPr="008B0395">
        <w:rPr>
          <w:b/>
          <w:bCs/>
          <w:color w:val="000000"/>
          <w:sz w:val="34"/>
          <w:szCs w:val="34"/>
          <w:lang w:val="ru-RU"/>
        </w:rPr>
        <w:t xml:space="preserve">Проектування бази даних та ознайомлення з базовими операціями СУБД </w:t>
      </w:r>
      <w:r w:rsidR="008B0395" w:rsidRPr="008B0395">
        <w:rPr>
          <w:b/>
          <w:bCs/>
          <w:color w:val="000000"/>
          <w:sz w:val="34"/>
          <w:szCs w:val="34"/>
        </w:rPr>
        <w:t>PostgreSQL</w:t>
      </w:r>
      <w:r w:rsidR="007C69E4" w:rsidRPr="007C69E4">
        <w:rPr>
          <w:b/>
          <w:bCs/>
          <w:sz w:val="36"/>
          <w:szCs w:val="36"/>
          <w:lang w:val="ru-RU"/>
        </w:rPr>
        <w:t>»</w:t>
      </w:r>
    </w:p>
    <w:p w14:paraId="6A9C4B8E" w14:textId="77777777" w:rsidR="000E2536" w:rsidRPr="0007383A" w:rsidRDefault="000E2536" w:rsidP="000E2536">
      <w:pPr>
        <w:pStyle w:val="Standard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090B6380" w14:textId="77777777" w:rsidR="000E2536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14F4E1F8" w14:textId="77777777" w:rsidR="000E2536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118DB0FA" w14:textId="77777777" w:rsidR="000E2536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03CB1E0C" w14:textId="77777777" w:rsidR="000E2536" w:rsidRPr="0007383A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224C60D1" w14:textId="77777777" w:rsidR="000E2536" w:rsidRPr="00B77D4E" w:rsidRDefault="000E2536" w:rsidP="000E2536">
      <w:pPr>
        <w:pStyle w:val="Standard"/>
        <w:rPr>
          <w:rFonts w:ascii="Times New Roman" w:hAnsi="Times New Roman" w:cs="Times New Roman"/>
          <w:b/>
          <w:sz w:val="28"/>
          <w:lang w:val="ru-RU"/>
        </w:rPr>
      </w:pPr>
    </w:p>
    <w:p w14:paraId="672AFD14" w14:textId="6B35E920" w:rsidR="000E2536" w:rsidRPr="00B04FFE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ru-RU"/>
        </w:rPr>
        <w:t>Викон</w:t>
      </w:r>
      <w:r w:rsidR="00B04FFE">
        <w:rPr>
          <w:rFonts w:ascii="Times New Roman" w:hAnsi="Times New Roman" w:cs="Times New Roman"/>
          <w:b/>
          <w:sz w:val="28"/>
          <w:lang w:val="uk-UA"/>
        </w:rPr>
        <w:t>а</w:t>
      </w:r>
      <w:r w:rsidR="007C69E4">
        <w:rPr>
          <w:rFonts w:ascii="Times New Roman" w:hAnsi="Times New Roman" w:cs="Times New Roman"/>
          <w:b/>
          <w:sz w:val="28"/>
          <w:lang w:val="uk-UA"/>
        </w:rPr>
        <w:t>в</w:t>
      </w:r>
    </w:p>
    <w:p w14:paraId="773BC938" w14:textId="5EB169C3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с</w:t>
      </w:r>
      <w:r>
        <w:rPr>
          <w:rFonts w:ascii="Times New Roman" w:hAnsi="Times New Roman" w:cs="Times New Roman"/>
          <w:b/>
          <w:sz w:val="28"/>
          <w:lang w:val="ru-RU"/>
        </w:rPr>
        <w:t xml:space="preserve">тудент </w:t>
      </w:r>
      <w:r>
        <w:rPr>
          <w:rFonts w:ascii="Times New Roman" w:hAnsi="Times New Roman" w:cs="Times New Roman"/>
          <w:b/>
          <w:sz w:val="28"/>
        </w:rPr>
        <w:t>I</w:t>
      </w:r>
      <w:r w:rsidR="007C69E4"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</w:rPr>
        <w:t>I</w:t>
      </w:r>
      <w:r w:rsidRPr="007954B4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курсу</w:t>
      </w:r>
    </w:p>
    <w:p w14:paraId="4BA36B32" w14:textId="38BDA7B4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ФПМ групи КВ-03</w:t>
      </w:r>
    </w:p>
    <w:p w14:paraId="57542EC3" w14:textId="0454777E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Черненький А</w:t>
      </w:r>
      <w:r w:rsidR="00B04FFE">
        <w:rPr>
          <w:rFonts w:ascii="Times New Roman" w:hAnsi="Times New Roman" w:cs="Times New Roman"/>
          <w:b/>
          <w:sz w:val="28"/>
          <w:lang w:val="uk-UA"/>
        </w:rPr>
        <w:t>ртем</w:t>
      </w:r>
    </w:p>
    <w:p w14:paraId="5392C143" w14:textId="77777777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</w:p>
    <w:p w14:paraId="400CF9B0" w14:textId="68076ECC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Перевірив</w:t>
      </w:r>
      <w:r w:rsidR="00E23183">
        <w:rPr>
          <w:rFonts w:ascii="Times New Roman" w:hAnsi="Times New Roman" w:cs="Times New Roman"/>
          <w:b/>
          <w:sz w:val="28"/>
          <w:lang w:val="uk-UA"/>
        </w:rPr>
        <w:t>:</w:t>
      </w:r>
    </w:p>
    <w:p w14:paraId="4CD3A051" w14:textId="77777777" w:rsidR="000E2536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</w:p>
    <w:p w14:paraId="6DBA12EC" w14:textId="77777777" w:rsidR="000E2536" w:rsidRPr="00E23183" w:rsidRDefault="000E2536" w:rsidP="000E2536">
      <w:pPr>
        <w:pStyle w:val="Standard"/>
        <w:ind w:left="6480"/>
        <w:rPr>
          <w:rFonts w:ascii="Times New Roman" w:hAnsi="Times New Roman" w:cs="Times New Roman"/>
          <w:b/>
          <w:sz w:val="28"/>
          <w:lang w:val="uk-UA"/>
        </w:rPr>
      </w:pPr>
      <w:r w:rsidRPr="00E23183">
        <w:rPr>
          <w:rFonts w:ascii="Times New Roman" w:hAnsi="Times New Roman" w:cs="Times New Roman"/>
          <w:b/>
          <w:sz w:val="28"/>
          <w:lang w:val="uk-UA"/>
        </w:rPr>
        <w:t>___________________</w:t>
      </w:r>
    </w:p>
    <w:p w14:paraId="1674DD3A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1C57A65B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6995B1F2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2ED8764B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413EEBDF" w14:textId="77777777" w:rsidR="000E2536" w:rsidRPr="00E23183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25EB8E93" w14:textId="0032841F" w:rsidR="000E2536" w:rsidRDefault="000E2536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2D033DFA" w14:textId="706D79CF" w:rsidR="00E23183" w:rsidRDefault="00E23183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32E6E832" w14:textId="573345EA" w:rsidR="00E23183" w:rsidRDefault="00E23183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0CBAC887" w14:textId="42C91CAD" w:rsidR="007C69E4" w:rsidRDefault="007C69E4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385E0233" w14:textId="77777777" w:rsidR="008B0395" w:rsidRDefault="008B0395" w:rsidP="000E2536">
      <w:pPr>
        <w:pStyle w:val="Standard"/>
        <w:rPr>
          <w:rFonts w:cs="Times New Roman CYR"/>
          <w:b/>
          <w:sz w:val="28"/>
          <w:lang w:val="uk-UA"/>
        </w:rPr>
      </w:pPr>
    </w:p>
    <w:p w14:paraId="58C95898" w14:textId="77777777" w:rsidR="000E2536" w:rsidRPr="00E23183" w:rsidRDefault="000E2536" w:rsidP="00B04FFE">
      <w:pPr>
        <w:pStyle w:val="Standard"/>
        <w:jc w:val="center"/>
        <w:rPr>
          <w:rFonts w:cs="Times New Roman CYR"/>
          <w:b/>
          <w:sz w:val="28"/>
          <w:lang w:val="uk-UA"/>
        </w:rPr>
      </w:pPr>
      <w:r w:rsidRPr="00E23183">
        <w:rPr>
          <w:rFonts w:cs="Times New Roman CYR"/>
          <w:b/>
          <w:sz w:val="28"/>
          <w:lang w:val="uk-UA"/>
        </w:rPr>
        <w:t>Київ – 2022</w:t>
      </w:r>
    </w:p>
    <w:p w14:paraId="38BE1AD9" w14:textId="3BDD7596" w:rsidR="000E2536" w:rsidRDefault="000E2536" w:rsidP="00E23183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E23183">
        <w:rPr>
          <w:rFonts w:ascii="Times New Roman" w:hAnsi="Times New Roman" w:cs="Times New Roman"/>
          <w:b/>
          <w:sz w:val="32"/>
          <w:lang w:val="uk-UA"/>
        </w:rPr>
        <w:lastRenderedPageBreak/>
        <w:t xml:space="preserve">Постановка завдання для програми </w:t>
      </w:r>
    </w:p>
    <w:p w14:paraId="0B012F42" w14:textId="77777777" w:rsidR="007C69E4" w:rsidRPr="009B68A4" w:rsidRDefault="007C69E4"/>
    <w:p w14:paraId="44490094" w14:textId="77777777" w:rsidR="008B0395" w:rsidRPr="008B0395" w:rsidRDefault="008B0395" w:rsidP="008B03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3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Метою роботи</w:t>
      </w: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3FA7F95E" w14:textId="77777777" w:rsidR="008B0395" w:rsidRPr="008B0395" w:rsidRDefault="008B0395" w:rsidP="008B03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3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Завдання</w:t>
      </w: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роботи полягає у наступному:</w:t>
      </w:r>
    </w:p>
    <w:p w14:paraId="2A166F8E" w14:textId="77777777" w:rsidR="008B0395" w:rsidRPr="008B0395" w:rsidRDefault="008B0395" w:rsidP="008B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39C25D59" w14:textId="77777777" w:rsidR="008B0395" w:rsidRPr="008B0395" w:rsidRDefault="008B0395" w:rsidP="008B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Перетворити розроблену модель у схему бази даних (таблиці) PostgreSQL.</w:t>
      </w:r>
    </w:p>
    <w:p w14:paraId="7083F319" w14:textId="77777777" w:rsidR="008B0395" w:rsidRPr="008B0395" w:rsidRDefault="008B0395" w:rsidP="008B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Виконати нормалізацію схеми бази даних до третьої нормальної форми (3НФ).</w:t>
      </w: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120923" w14:textId="77777777" w:rsidR="008B0395" w:rsidRPr="008B0395" w:rsidRDefault="008B0395" w:rsidP="008B039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7BF52B59" w14:textId="77777777" w:rsidR="008B0395" w:rsidRPr="008B0395" w:rsidRDefault="008B0395" w:rsidP="008B03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CF8E9" w14:textId="77777777" w:rsidR="008B0395" w:rsidRPr="008B0395" w:rsidRDefault="008B0395" w:rsidP="008B039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039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Вимоги до ER-моделі</w:t>
      </w:r>
    </w:p>
    <w:p w14:paraId="4635B49F" w14:textId="77777777" w:rsidR="008B0395" w:rsidRPr="008B0395" w:rsidRDefault="008B0395" w:rsidP="008B039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Сутності моделі предметної галузі мають містити зв’язки типу 1:N або N:M.</w:t>
      </w:r>
    </w:p>
    <w:p w14:paraId="155F1786" w14:textId="77777777" w:rsidR="008B0395" w:rsidRPr="008B0395" w:rsidRDefault="008B0395" w:rsidP="008B039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Кількість сутностей у моделі – 3-4. Кількість атрибутів у кожній сутності: від двох до п’яти.</w:t>
      </w:r>
    </w:p>
    <w:p w14:paraId="7C162866" w14:textId="77777777" w:rsidR="008B0395" w:rsidRPr="008B0395" w:rsidRDefault="008B0395" w:rsidP="008B0395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Передбачити наявність зв’язку з атрибутом.</w:t>
      </w:r>
    </w:p>
    <w:p w14:paraId="7918BE26" w14:textId="77777777" w:rsidR="008B0395" w:rsidRPr="008B0395" w:rsidRDefault="008B0395" w:rsidP="008B0395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0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побудови ER-діаграм використовувати одну із нотацій: Чена, “Пташиної лапки (Crow’s foot)”, UML.</w:t>
      </w:r>
    </w:p>
    <w:p w14:paraId="56551D2E" w14:textId="098720D8" w:rsidR="00B04FFE" w:rsidRPr="008B0395" w:rsidRDefault="00B04FFE"/>
    <w:p w14:paraId="62D964BD" w14:textId="179D51DC" w:rsidR="007C69E4" w:rsidRPr="008B0395" w:rsidRDefault="007C69E4"/>
    <w:p w14:paraId="095A35A0" w14:textId="64C7E04A" w:rsidR="007C69E4" w:rsidRPr="008B0395" w:rsidRDefault="007C69E4"/>
    <w:p w14:paraId="62F45451" w14:textId="525394AC" w:rsidR="007C69E4" w:rsidRPr="008B0395" w:rsidRDefault="007C69E4"/>
    <w:p w14:paraId="6B7B5DE1" w14:textId="76CD60F1" w:rsidR="007C69E4" w:rsidRPr="008B0395" w:rsidRDefault="007C69E4"/>
    <w:p w14:paraId="400D0672" w14:textId="4EBD17DC" w:rsidR="007C69E4" w:rsidRPr="008B0395" w:rsidRDefault="007C69E4"/>
    <w:p w14:paraId="47492199" w14:textId="5B9AB9C8" w:rsidR="007C69E4" w:rsidRPr="008B0395" w:rsidRDefault="007C69E4"/>
    <w:p w14:paraId="59D60745" w14:textId="02E1C533" w:rsidR="007C69E4" w:rsidRPr="008B0395" w:rsidRDefault="007C69E4"/>
    <w:p w14:paraId="2A56F4EB" w14:textId="64FEA879" w:rsidR="007C69E4" w:rsidRPr="008B0395" w:rsidRDefault="007C69E4"/>
    <w:p w14:paraId="18921748" w14:textId="3793D928" w:rsidR="007C69E4" w:rsidRPr="008B0395" w:rsidRDefault="007C69E4"/>
    <w:p w14:paraId="3DFEAF9E" w14:textId="6EA4234D" w:rsidR="007C69E4" w:rsidRPr="008B0395" w:rsidRDefault="007C69E4"/>
    <w:p w14:paraId="29EB382F" w14:textId="3FD73C9D" w:rsidR="007C69E4" w:rsidRPr="008B0395" w:rsidRDefault="007C69E4"/>
    <w:p w14:paraId="628B19FA" w14:textId="0D70686F" w:rsidR="007C69E4" w:rsidRPr="008B0395" w:rsidRDefault="007C69E4"/>
    <w:p w14:paraId="2C633148" w14:textId="63160544" w:rsidR="007C69E4" w:rsidRPr="007C69E4" w:rsidRDefault="007C69E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</w:pPr>
      <w:r w:rsidRPr="007C69E4">
        <w:rPr>
          <w:rFonts w:ascii="Times New Roman" w:hAnsi="Times New Roman" w:cs="Times New Roman"/>
          <w:b/>
          <w:bCs/>
          <w:sz w:val="32"/>
          <w:szCs w:val="32"/>
          <w:u w:val="single"/>
          <w:lang w:val="uk-UA"/>
        </w:rPr>
        <w:lastRenderedPageBreak/>
        <w:t>Виконання</w:t>
      </w:r>
    </w:p>
    <w:p w14:paraId="56C1797B" w14:textId="77777777" w:rsidR="008B0395" w:rsidRDefault="008B03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 сутнісь-зв’язок футбольної галузі.</w:t>
      </w:r>
    </w:p>
    <w:p w14:paraId="608B1D9D" w14:textId="77777777" w:rsidR="008B0395" w:rsidRDefault="008B03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побудови бази даних були створені такі сутності:</w:t>
      </w:r>
    </w:p>
    <w:p w14:paraId="4B8B26CF" w14:textId="3E45D6B7" w:rsidR="008B0395" w:rsidRPr="008B0395" w:rsidRDefault="008B0395" w:rsidP="008B039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«Ліга» з атрибутами: країна та кількість клубів. Призначена для того, щоб містити інформацію про футбольні ліги</w:t>
      </w:r>
      <w:r w:rsidR="00BB1AAD">
        <w:rPr>
          <w:rFonts w:ascii="Times New Roman" w:hAnsi="Times New Roman" w:cs="Times New Roman"/>
          <w:sz w:val="28"/>
          <w:szCs w:val="28"/>
          <w:lang w:val="uk-UA"/>
        </w:rPr>
        <w:t xml:space="preserve"> та їх склад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2AC3DB" w14:textId="09E5FF64" w:rsidR="008B0395" w:rsidRPr="008B0395" w:rsidRDefault="008B0395" w:rsidP="008B039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«Команда» з атрибутами: кількість трофеїв, рейтинг в лізі та кількість гравців в команді. Призначена для того, щоб  містити інформацію про команду та її успішність</w:t>
      </w:r>
      <w:r w:rsidR="00BB1AAD">
        <w:rPr>
          <w:rFonts w:ascii="Times New Roman" w:hAnsi="Times New Roman" w:cs="Times New Roman"/>
          <w:sz w:val="28"/>
          <w:szCs w:val="28"/>
          <w:lang w:val="uk-UA"/>
        </w:rPr>
        <w:t xml:space="preserve"> в лізі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5BC2ED" w14:textId="77777777" w:rsidR="008B0395" w:rsidRPr="008B0395" w:rsidRDefault="008B0395" w:rsidP="008B039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«Гравець» з атрибутами: вік, національність і номер. Призначена для того, щоб містити загальну інформацію про футболіста і в якій команді грає.</w:t>
      </w:r>
    </w:p>
    <w:p w14:paraId="40433AF8" w14:textId="57834B16" w:rsidR="007C69E4" w:rsidRPr="00BB1AAD" w:rsidRDefault="008B0395" w:rsidP="008B0395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«Позиція» з булевими атрибутами:  голкіпер, </w:t>
      </w:r>
      <w:r w:rsidR="00BB1AAD">
        <w:rPr>
          <w:rFonts w:ascii="Times New Roman" w:hAnsi="Times New Roman" w:cs="Times New Roman"/>
          <w:sz w:val="28"/>
          <w:szCs w:val="28"/>
          <w:lang w:val="uk-UA"/>
        </w:rPr>
        <w:t>захисник, півзахисник, нападник. Призначена для того, щоб містити інформацію про те, на яких позиціях успішно може грати той чи інший гравець.</w:t>
      </w:r>
    </w:p>
    <w:p w14:paraId="62E467D4" w14:textId="4341476D" w:rsidR="00BB1AAD" w:rsidRDefault="00BB1AAD" w:rsidP="00BB1A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5E0A2C" w14:textId="6D41DB10" w:rsidR="00BB1AAD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BB1AAD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діаграма. </w:t>
      </w:r>
      <w:r>
        <w:rPr>
          <w:rFonts w:ascii="Times New Roman" w:hAnsi="Times New Roman" w:cs="Times New Roman"/>
          <w:sz w:val="28"/>
          <w:szCs w:val="28"/>
          <w:lang w:val="uk-UA"/>
        </w:rPr>
        <w:t>Нотація «Пташиної лапки».</w:t>
      </w:r>
    </w:p>
    <w:p w14:paraId="127DDC37" w14:textId="6B310456" w:rsidR="00BB1AAD" w:rsidRDefault="00892EE1" w:rsidP="00BB1A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2EE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CAD44D" wp14:editId="635C68E5">
            <wp:extent cx="5940425" cy="3245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4DB4" w14:textId="77777777" w:rsidR="00892EE1" w:rsidRDefault="00892EE1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EA8DBA" w14:textId="39E02B69" w:rsidR="00BB1AAD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EE40D2" w14:textId="3A39A4C9" w:rsidR="00BB1AAD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738D75" w14:textId="7C06A48E" w:rsidR="00BB1AAD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E0BC" w14:textId="3674E6F9" w:rsidR="00BB1AAD" w:rsidRDefault="00BB1AAD" w:rsidP="00BB1A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зв’язків</w:t>
      </w:r>
      <w:r w:rsidR="00E324F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між сутностями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8770619" w14:textId="6A2795DB" w:rsidR="00C826D9" w:rsidRDefault="00BB1AAD" w:rsidP="00BB1A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одній </w:t>
      </w:r>
      <w:r>
        <w:rPr>
          <w:rFonts w:ascii="Times New Roman" w:hAnsi="Times New Roman" w:cs="Times New Roman"/>
          <w:sz w:val="28"/>
          <w:szCs w:val="28"/>
          <w:lang w:val="uk-UA"/>
        </w:rPr>
        <w:t>лізі є багато команд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, але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одна 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>команда може бути тільки в 1 лізі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 до багатьох)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br/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одній 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команді може бути 0 і більше гравців, в той час як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один </w:t>
      </w:r>
      <w:r w:rsidR="00E324F3">
        <w:rPr>
          <w:rFonts w:ascii="Times New Roman" w:hAnsi="Times New Roman" w:cs="Times New Roman"/>
          <w:sz w:val="28"/>
          <w:szCs w:val="28"/>
          <w:lang w:val="uk-UA"/>
        </w:rPr>
        <w:t xml:space="preserve">гравець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>за кар’єру може перебувати в різних командах</w:t>
      </w:r>
      <w:r w:rsidR="00C826D9">
        <w:rPr>
          <w:rFonts w:ascii="Times New Roman" w:hAnsi="Times New Roman" w:cs="Times New Roman"/>
          <w:sz w:val="28"/>
          <w:szCs w:val="28"/>
          <w:lang w:val="uk-UA"/>
        </w:rPr>
        <w:t xml:space="preserve"> (багато до багатьох).</w:t>
      </w:r>
      <w:r w:rsidR="00C826D9">
        <w:rPr>
          <w:rFonts w:ascii="Times New Roman" w:hAnsi="Times New Roman" w:cs="Times New Roman"/>
          <w:sz w:val="28"/>
          <w:szCs w:val="28"/>
          <w:lang w:val="uk-UA"/>
        </w:rPr>
        <w:br/>
        <w:t xml:space="preserve">В 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одного </w:t>
      </w:r>
      <w:r w:rsidR="00C826D9">
        <w:rPr>
          <w:rFonts w:ascii="Times New Roman" w:hAnsi="Times New Roman" w:cs="Times New Roman"/>
          <w:sz w:val="28"/>
          <w:szCs w:val="28"/>
          <w:lang w:val="uk-UA"/>
        </w:rPr>
        <w:t>гравця</w:t>
      </w:r>
      <w:r w:rsidR="00892EE1">
        <w:rPr>
          <w:rFonts w:ascii="Times New Roman" w:hAnsi="Times New Roman" w:cs="Times New Roman"/>
          <w:sz w:val="28"/>
          <w:szCs w:val="28"/>
          <w:lang w:val="uk-UA"/>
        </w:rPr>
        <w:t xml:space="preserve"> є тільки один звіт по позиціях на яких він може грати (1 до 1). </w:t>
      </w:r>
    </w:p>
    <w:p w14:paraId="41D7C923" w14:textId="2B967925" w:rsidR="008D2E8D" w:rsidRPr="008D2E8D" w:rsidRDefault="008D2E8D" w:rsidP="008D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ліги </w:t>
      </w:r>
      <w:r>
        <w:rPr>
          <w:rFonts w:ascii="Times New Roman" w:hAnsi="Times New Roman" w:cs="Times New Roman"/>
          <w:sz w:val="28"/>
          <w:szCs w:val="28"/>
          <w:lang w:val="uk-UA"/>
        </w:rPr>
        <w:t>в сутності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«Ліга»  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ліги в сутності «Команда»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сутності «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 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сутності «</w:t>
      </w:r>
      <w:r>
        <w:rPr>
          <w:rFonts w:ascii="Times New Roman" w:hAnsi="Times New Roman" w:cs="Times New Roman"/>
          <w:sz w:val="28"/>
          <w:szCs w:val="28"/>
          <w:lang w:val="uk-UA"/>
        </w:rPr>
        <w:t>Гравець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гравця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сутності «</w:t>
      </w:r>
      <w:r>
        <w:rPr>
          <w:rFonts w:ascii="Times New Roman" w:hAnsi="Times New Roman" w:cs="Times New Roman"/>
          <w:sz w:val="28"/>
          <w:szCs w:val="28"/>
          <w:lang w:val="uk-UA"/>
        </w:rPr>
        <w:t>Гравець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 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D2E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гравця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сутності «</w:t>
      </w:r>
      <w:r>
        <w:rPr>
          <w:rFonts w:ascii="Times New Roman" w:hAnsi="Times New Roman" w:cs="Times New Roman"/>
          <w:sz w:val="28"/>
          <w:szCs w:val="28"/>
          <w:lang w:val="uk-UA"/>
        </w:rPr>
        <w:t>Позиція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BACDE4F" w14:textId="570579AF" w:rsidR="00892EE1" w:rsidRDefault="00892EE1" w:rsidP="00BB1A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047749" w14:textId="1394DF10" w:rsidR="00825EC1" w:rsidRPr="00825EC1" w:rsidRDefault="00825EC1" w:rsidP="0082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«Ліга»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Leagues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>
        <w:rPr>
          <w:rFonts w:ascii="Times New Roman" w:hAnsi="Times New Roman" w:cs="Times New Roman"/>
          <w:sz w:val="28"/>
          <w:szCs w:val="28"/>
          <w:lang w:val="uk-UA"/>
        </w:rPr>
        <w:t>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Teams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uk-UA"/>
        </w:rPr>
        <w:t>Гравець</w:t>
      </w:r>
      <w:r>
        <w:rPr>
          <w:rFonts w:ascii="Times New Roman" w:hAnsi="Times New Roman" w:cs="Times New Roman"/>
          <w:sz w:val="28"/>
          <w:szCs w:val="28"/>
          <w:lang w:val="uk-UA"/>
        </w:rPr>
        <w:t>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Сутність «</w:t>
      </w:r>
      <w:r>
        <w:rPr>
          <w:rFonts w:ascii="Times New Roman" w:hAnsi="Times New Roman" w:cs="Times New Roman"/>
          <w:sz w:val="28"/>
          <w:szCs w:val="28"/>
          <w:lang w:val="uk-UA"/>
        </w:rPr>
        <w:t>Позиція</w:t>
      </w:r>
      <w:r>
        <w:rPr>
          <w:rFonts w:ascii="Times New Roman" w:hAnsi="Times New Roman" w:cs="Times New Roman"/>
          <w:sz w:val="28"/>
          <w:szCs w:val="28"/>
          <w:lang w:val="uk-UA"/>
        </w:rPr>
        <w:t>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Positions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1771008" w14:textId="513E1937" w:rsidR="00825EC1" w:rsidRDefault="00825EC1" w:rsidP="00825EC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6A6F75" w14:textId="77777777" w:rsidR="00825EC1" w:rsidRPr="00825EC1" w:rsidRDefault="00825EC1" w:rsidP="0082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«Ліга» перетворено в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Leagues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65A39DB" w14:textId="3442C0BC" w:rsidR="00825EC1" w:rsidRDefault="00825EC1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E8AEFB" w14:textId="74C922FB" w:rsidR="00825EC1" w:rsidRDefault="00825EC1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бази даних.</w:t>
      </w:r>
    </w:p>
    <w:p w14:paraId="634FF0CA" w14:textId="737320DF" w:rsidR="00825EC1" w:rsidRDefault="007E3CCF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E3CCF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2C10765" wp14:editId="1B39C5FF">
            <wp:extent cx="5670550" cy="4049094"/>
            <wp:effectExtent l="0" t="0" r="635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38" cy="40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6"/>
        <w:gridCol w:w="2000"/>
        <w:gridCol w:w="1843"/>
        <w:gridCol w:w="1775"/>
        <w:gridCol w:w="1901"/>
      </w:tblGrid>
      <w:tr w:rsidR="002E3058" w14:paraId="368C2BCE" w14:textId="77777777" w:rsidTr="007E3CCF">
        <w:trPr>
          <w:trHeight w:val="841"/>
        </w:trPr>
        <w:tc>
          <w:tcPr>
            <w:tcW w:w="1826" w:type="dxa"/>
            <w:vAlign w:val="center"/>
          </w:tcPr>
          <w:p w14:paraId="1C9B0C86" w14:textId="6FB173C7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lastRenderedPageBreak/>
              <w:t>Сутність</w:t>
            </w:r>
          </w:p>
        </w:tc>
        <w:tc>
          <w:tcPr>
            <w:tcW w:w="2000" w:type="dxa"/>
            <w:vAlign w:val="center"/>
          </w:tcPr>
          <w:p w14:paraId="033C3817" w14:textId="26244A38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Атрибут</w:t>
            </w:r>
          </w:p>
        </w:tc>
        <w:tc>
          <w:tcPr>
            <w:tcW w:w="1843" w:type="dxa"/>
            <w:vAlign w:val="center"/>
          </w:tcPr>
          <w:p w14:paraId="384081CE" w14:textId="4E184B8F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Опис</w:t>
            </w:r>
          </w:p>
        </w:tc>
        <w:tc>
          <w:tcPr>
            <w:tcW w:w="1775" w:type="dxa"/>
            <w:vAlign w:val="center"/>
          </w:tcPr>
          <w:p w14:paraId="1DC07F34" w14:textId="0B47BDA3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Тип</w:t>
            </w:r>
          </w:p>
        </w:tc>
        <w:tc>
          <w:tcPr>
            <w:tcW w:w="1901" w:type="dxa"/>
            <w:vAlign w:val="center"/>
          </w:tcPr>
          <w:p w14:paraId="7CDC9D51" w14:textId="1B180CDD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2E305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Обмеження</w:t>
            </w:r>
          </w:p>
        </w:tc>
      </w:tr>
      <w:tr w:rsidR="002E3058" w14:paraId="1586F246" w14:textId="77777777" w:rsidTr="007E3CCF">
        <w:trPr>
          <w:trHeight w:val="510"/>
        </w:trPr>
        <w:tc>
          <w:tcPr>
            <w:tcW w:w="1826" w:type="dxa"/>
            <w:vMerge w:val="restart"/>
            <w:vAlign w:val="center"/>
          </w:tcPr>
          <w:p w14:paraId="3A794F95" w14:textId="453D9AEF" w:rsidR="002E3058" w:rsidRPr="007E3CCF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Leagues</w:t>
            </w:r>
          </w:p>
        </w:tc>
        <w:tc>
          <w:tcPr>
            <w:tcW w:w="2000" w:type="dxa"/>
            <w:vAlign w:val="center"/>
          </w:tcPr>
          <w:p w14:paraId="5AEEE77C" w14:textId="17D6D49E" w:rsidR="002E3058" w:rsidRPr="007E3CCF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league_id</w:t>
            </w:r>
          </w:p>
        </w:tc>
        <w:tc>
          <w:tcPr>
            <w:tcW w:w="1843" w:type="dxa"/>
            <w:vAlign w:val="center"/>
          </w:tcPr>
          <w:p w14:paraId="1A337084" w14:textId="3613177F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775" w:type="dxa"/>
            <w:vAlign w:val="center"/>
          </w:tcPr>
          <w:p w14:paraId="42704415" w14:textId="5A361ECD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67F0A215" w14:textId="5B0ADB42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2E3058" w14:paraId="0422A1FC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75091775" w14:textId="77777777" w:rsidR="002E3058" w:rsidRPr="007E3CCF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78D5CDE6" w14:textId="48236AA4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league_name</w:t>
            </w:r>
          </w:p>
        </w:tc>
        <w:tc>
          <w:tcPr>
            <w:tcW w:w="1843" w:type="dxa"/>
            <w:vAlign w:val="center"/>
          </w:tcPr>
          <w:p w14:paraId="3D48EE0F" w14:textId="3A66B552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Назва ліги</w:t>
            </w:r>
          </w:p>
        </w:tc>
        <w:tc>
          <w:tcPr>
            <w:tcW w:w="1775" w:type="dxa"/>
            <w:vAlign w:val="center"/>
          </w:tcPr>
          <w:p w14:paraId="31E198E1" w14:textId="1C3DFCF4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1901" w:type="dxa"/>
            <w:vAlign w:val="center"/>
          </w:tcPr>
          <w:p w14:paraId="36B2CB00" w14:textId="18F799AA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2E3058" w14:paraId="12F93817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3FACF200" w14:textId="77777777" w:rsidR="002E3058" w:rsidRPr="007E3CCF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68CCBF57" w14:textId="17CFAA19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league_</w:t>
            </w:r>
            <w:r w:rsidRPr="002E3058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843" w:type="dxa"/>
            <w:vAlign w:val="center"/>
          </w:tcPr>
          <w:p w14:paraId="11D5688A" w14:textId="74B99079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 xml:space="preserve">Країна </w:t>
            </w:r>
          </w:p>
        </w:tc>
        <w:tc>
          <w:tcPr>
            <w:tcW w:w="1775" w:type="dxa"/>
            <w:vAlign w:val="center"/>
          </w:tcPr>
          <w:p w14:paraId="43183A3E" w14:textId="4E8C0FF2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1901" w:type="dxa"/>
            <w:vAlign w:val="center"/>
          </w:tcPr>
          <w:p w14:paraId="137F3AA3" w14:textId="6DCED317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2E3058" w14:paraId="343DD635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0427F312" w14:textId="77777777" w:rsidR="002E3058" w:rsidRPr="007E3CCF" w:rsidRDefault="002E3058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0BA4B808" w14:textId="63BA2E63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league_</w:t>
            </w:r>
            <w:r w:rsidRPr="002E3058">
              <w:rPr>
                <w:rFonts w:ascii="Times New Roman" w:hAnsi="Times New Roman" w:cs="Times New Roman"/>
                <w:lang w:val="en-US"/>
              </w:rPr>
              <w:t>number_</w:t>
            </w:r>
            <w:r w:rsidRPr="002E3058">
              <w:rPr>
                <w:rFonts w:ascii="Times New Roman" w:hAnsi="Times New Roman" w:cs="Times New Roman"/>
                <w:lang w:val="en-US"/>
              </w:rPr>
              <w:br/>
              <w:t>of_teams</w:t>
            </w:r>
          </w:p>
        </w:tc>
        <w:tc>
          <w:tcPr>
            <w:tcW w:w="1843" w:type="dxa"/>
            <w:vAlign w:val="center"/>
          </w:tcPr>
          <w:p w14:paraId="4934D11D" w14:textId="1715D4C6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Кількість клубів в ній</w:t>
            </w:r>
          </w:p>
        </w:tc>
        <w:tc>
          <w:tcPr>
            <w:tcW w:w="1775" w:type="dxa"/>
            <w:vAlign w:val="center"/>
          </w:tcPr>
          <w:p w14:paraId="0A4726F2" w14:textId="313C82D1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66ADCA7C" w14:textId="32850C5F" w:rsidR="002E3058" w:rsidRPr="002E3058" w:rsidRDefault="002E3058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3725FAB0" w14:textId="77777777" w:rsidTr="007E3CCF">
        <w:trPr>
          <w:trHeight w:val="510"/>
        </w:trPr>
        <w:tc>
          <w:tcPr>
            <w:tcW w:w="1826" w:type="dxa"/>
            <w:vMerge w:val="restart"/>
            <w:vAlign w:val="center"/>
          </w:tcPr>
          <w:p w14:paraId="0C452962" w14:textId="6E62FA91" w:rsidR="007E3CCF" w:rsidRPr="007E3CCF" w:rsidRDefault="007E3CCF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Teams</w:t>
            </w:r>
          </w:p>
        </w:tc>
        <w:tc>
          <w:tcPr>
            <w:tcW w:w="2000" w:type="dxa"/>
            <w:vAlign w:val="center"/>
          </w:tcPr>
          <w:p w14:paraId="54515291" w14:textId="399C4512" w:rsidR="007E3CCF" w:rsidRPr="007E3CCF" w:rsidRDefault="007E3CCF" w:rsidP="002E3058">
            <w:pPr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team_</w:t>
            </w: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1843" w:type="dxa"/>
            <w:vAlign w:val="center"/>
          </w:tcPr>
          <w:p w14:paraId="4ED966D5" w14:textId="175324F5" w:rsidR="007E3CCF" w:rsidRPr="002E3058" w:rsidRDefault="007E3CCF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775" w:type="dxa"/>
            <w:vAlign w:val="center"/>
          </w:tcPr>
          <w:p w14:paraId="054AD146" w14:textId="6BBD90AF" w:rsidR="007E3CCF" w:rsidRPr="002E3058" w:rsidRDefault="007E3CCF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224B2061" w14:textId="626486ED" w:rsidR="007E3CCF" w:rsidRPr="002E3058" w:rsidRDefault="007E3CCF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7E3CCF" w14:paraId="50C620BD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77E8EF00" w14:textId="77777777" w:rsidR="007E3CCF" w:rsidRPr="007E3CCF" w:rsidRDefault="007E3CCF" w:rsidP="002E30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3E25CE68" w14:textId="700B8D50" w:rsidR="007E3CCF" w:rsidRPr="002E3058" w:rsidRDefault="007E3CCF" w:rsidP="002E30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team_</w:t>
            </w:r>
            <w:r>
              <w:rPr>
                <w:rFonts w:ascii="Times New Roman" w:hAnsi="Times New Roman" w:cs="Times New Roman"/>
                <w:lang w:val="en-US"/>
              </w:rPr>
              <w:t>league_id</w:t>
            </w:r>
          </w:p>
        </w:tc>
        <w:tc>
          <w:tcPr>
            <w:tcW w:w="1843" w:type="dxa"/>
            <w:vAlign w:val="center"/>
          </w:tcPr>
          <w:p w14:paraId="4B6C4BEA" w14:textId="0058450D" w:rsidR="007E3CCF" w:rsidRPr="002E3058" w:rsidRDefault="007E3CCF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uk-UA"/>
              </w:rPr>
              <w:t>ліги</w:t>
            </w:r>
          </w:p>
        </w:tc>
        <w:tc>
          <w:tcPr>
            <w:tcW w:w="1775" w:type="dxa"/>
            <w:vAlign w:val="center"/>
          </w:tcPr>
          <w:p w14:paraId="14A92B93" w14:textId="71E93AB6" w:rsidR="007E3CCF" w:rsidRPr="002E3058" w:rsidRDefault="007E3CCF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38F95888" w14:textId="1B7E5FAA" w:rsidR="007E3CCF" w:rsidRPr="002E3058" w:rsidRDefault="007E3CCF" w:rsidP="002E3058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4909ECFC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566F83E7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0F24241D" w14:textId="453BC0EF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team_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843" w:type="dxa"/>
            <w:vAlign w:val="center"/>
          </w:tcPr>
          <w:p w14:paraId="788A354A" w14:textId="4DF6D8E2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Назва команди</w:t>
            </w:r>
          </w:p>
        </w:tc>
        <w:tc>
          <w:tcPr>
            <w:tcW w:w="1775" w:type="dxa"/>
            <w:vAlign w:val="center"/>
          </w:tcPr>
          <w:p w14:paraId="692B4008" w14:textId="792AE913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1901" w:type="dxa"/>
            <w:vAlign w:val="center"/>
          </w:tcPr>
          <w:p w14:paraId="3B445F54" w14:textId="7E3C72A3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7898EB32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5F060A49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05C57D4C" w14:textId="1ABC1F52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team_</w:t>
            </w:r>
            <w:r>
              <w:rPr>
                <w:rFonts w:ascii="Times New Roman" w:hAnsi="Times New Roman" w:cs="Times New Roman"/>
                <w:lang w:val="en-US"/>
              </w:rPr>
              <w:t>number_</w:t>
            </w:r>
            <w:r>
              <w:rPr>
                <w:rFonts w:ascii="Times New Roman" w:hAnsi="Times New Roman" w:cs="Times New Roman"/>
                <w:lang w:val="en-US"/>
              </w:rPr>
              <w:br/>
              <w:t>of_trophy</w:t>
            </w:r>
          </w:p>
        </w:tc>
        <w:tc>
          <w:tcPr>
            <w:tcW w:w="1843" w:type="dxa"/>
            <w:vAlign w:val="center"/>
          </w:tcPr>
          <w:p w14:paraId="046479DF" w14:textId="34DDB0C5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трофеїів</w:t>
            </w:r>
          </w:p>
        </w:tc>
        <w:tc>
          <w:tcPr>
            <w:tcW w:w="1775" w:type="dxa"/>
            <w:vAlign w:val="center"/>
          </w:tcPr>
          <w:p w14:paraId="1DA40867" w14:textId="31B2651F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38E30739" w14:textId="2D3D42B3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7E3CCF" w14:paraId="69469EE7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54108515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18CE61C7" w14:textId="19FD47B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team_</w:t>
            </w:r>
            <w:r>
              <w:rPr>
                <w:rFonts w:ascii="Times New Roman" w:hAnsi="Times New Roman" w:cs="Times New Roman"/>
                <w:lang w:val="en-US"/>
              </w:rPr>
              <w:t>number_</w:t>
            </w:r>
            <w:r>
              <w:rPr>
                <w:rFonts w:ascii="Times New Roman" w:hAnsi="Times New Roman" w:cs="Times New Roman"/>
                <w:lang w:val="en-US"/>
              </w:rPr>
              <w:br/>
            </w:r>
            <w:r>
              <w:rPr>
                <w:rFonts w:ascii="Times New Roman" w:hAnsi="Times New Roman" w:cs="Times New Roman"/>
                <w:lang w:val="uk-UA"/>
              </w:rPr>
              <w:t>of_players</w:t>
            </w:r>
          </w:p>
        </w:tc>
        <w:tc>
          <w:tcPr>
            <w:tcW w:w="1843" w:type="dxa"/>
            <w:vAlign w:val="center"/>
          </w:tcPr>
          <w:p w14:paraId="4089DF64" w14:textId="03B87DB3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Кількість гравців</w:t>
            </w:r>
          </w:p>
        </w:tc>
        <w:tc>
          <w:tcPr>
            <w:tcW w:w="1775" w:type="dxa"/>
            <w:vAlign w:val="center"/>
          </w:tcPr>
          <w:p w14:paraId="044BDFD7" w14:textId="123752EE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6DD6ECC8" w14:textId="0D3B0BB8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7E3CCF" w14:paraId="687A54F1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46BCD98E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55F2FC91" w14:textId="59D68758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team_</w:t>
            </w:r>
            <w:r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1843" w:type="dxa"/>
            <w:vAlign w:val="center"/>
          </w:tcPr>
          <w:p w14:paraId="65D03AAA" w14:textId="21F51322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Рейтинг в лізі</w:t>
            </w:r>
          </w:p>
        </w:tc>
        <w:tc>
          <w:tcPr>
            <w:tcW w:w="1775" w:type="dxa"/>
            <w:vAlign w:val="center"/>
          </w:tcPr>
          <w:p w14:paraId="00676C7F" w14:textId="7AB6861B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1AB9E45C" w14:textId="4743C074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1EA55769" w14:textId="77777777" w:rsidTr="007E3CCF">
        <w:trPr>
          <w:trHeight w:val="510"/>
        </w:trPr>
        <w:tc>
          <w:tcPr>
            <w:tcW w:w="1826" w:type="dxa"/>
            <w:vMerge w:val="restart"/>
            <w:vAlign w:val="center"/>
          </w:tcPr>
          <w:p w14:paraId="3B518E8C" w14:textId="2354DD9B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Players</w:t>
            </w:r>
          </w:p>
        </w:tc>
        <w:tc>
          <w:tcPr>
            <w:tcW w:w="2000" w:type="dxa"/>
            <w:vAlign w:val="center"/>
          </w:tcPr>
          <w:p w14:paraId="42D669CD" w14:textId="1972BA2A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player_id</w:t>
            </w:r>
          </w:p>
        </w:tc>
        <w:tc>
          <w:tcPr>
            <w:tcW w:w="1843" w:type="dxa"/>
            <w:vAlign w:val="center"/>
          </w:tcPr>
          <w:p w14:paraId="36A5A841" w14:textId="2FB04189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uk-UA"/>
              </w:rPr>
              <w:t>Унікальний ідентифікатор</w:t>
            </w:r>
          </w:p>
        </w:tc>
        <w:tc>
          <w:tcPr>
            <w:tcW w:w="1775" w:type="dxa"/>
            <w:vAlign w:val="center"/>
          </w:tcPr>
          <w:p w14:paraId="0C3483BB" w14:textId="17CF049B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55AE66A9" w14:textId="7BF06DFF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 unique</w:t>
            </w:r>
          </w:p>
        </w:tc>
      </w:tr>
      <w:tr w:rsidR="007E3CCF" w14:paraId="27409990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29D0D6DE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4BCFC855" w14:textId="0256CE5F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</w:t>
            </w:r>
            <w:r>
              <w:rPr>
                <w:rFonts w:ascii="Times New Roman" w:hAnsi="Times New Roman" w:cs="Times New Roman"/>
                <w:lang w:val="en-US"/>
              </w:rPr>
              <w:t>team_id</w:t>
            </w:r>
          </w:p>
        </w:tc>
        <w:tc>
          <w:tcPr>
            <w:tcW w:w="1843" w:type="dxa"/>
            <w:vAlign w:val="center"/>
          </w:tcPr>
          <w:p w14:paraId="7D45475E" w14:textId="41023056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uk-UA"/>
              </w:rPr>
              <w:t>команди</w:t>
            </w:r>
          </w:p>
        </w:tc>
        <w:tc>
          <w:tcPr>
            <w:tcW w:w="1775" w:type="dxa"/>
            <w:vAlign w:val="center"/>
          </w:tcPr>
          <w:p w14:paraId="65CFEB9D" w14:textId="130FA398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748ED9A6" w14:textId="2473730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</w:p>
        </w:tc>
      </w:tr>
      <w:tr w:rsidR="007E3CCF" w14:paraId="525D2943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61DDD2A7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15E73D77" w14:textId="0419F740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843" w:type="dxa"/>
            <w:vAlign w:val="center"/>
          </w:tcPr>
          <w:p w14:paraId="632DCE2D" w14:textId="3602DB01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Прізвище та ім’я</w:t>
            </w:r>
          </w:p>
        </w:tc>
        <w:tc>
          <w:tcPr>
            <w:tcW w:w="1775" w:type="dxa"/>
            <w:vAlign w:val="center"/>
          </w:tcPr>
          <w:p w14:paraId="6F4B8D48" w14:textId="3A7D4CEF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1901" w:type="dxa"/>
            <w:vAlign w:val="center"/>
          </w:tcPr>
          <w:p w14:paraId="4077E370" w14:textId="73FD5293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49358595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26C52AAC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7502D7D5" w14:textId="419F387E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</w:t>
            </w: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1843" w:type="dxa"/>
            <w:vAlign w:val="center"/>
          </w:tcPr>
          <w:p w14:paraId="091EEDEF" w14:textId="6A2DD76A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Вік</w:t>
            </w:r>
          </w:p>
        </w:tc>
        <w:tc>
          <w:tcPr>
            <w:tcW w:w="1775" w:type="dxa"/>
            <w:vAlign w:val="center"/>
          </w:tcPr>
          <w:p w14:paraId="029A9E81" w14:textId="0FC9A47A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00BF6294" w14:textId="45B79D22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2B941292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460EEB61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4568CAEB" w14:textId="054B61E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</w:t>
            </w:r>
            <w:r>
              <w:rPr>
                <w:rFonts w:ascii="Times New Roman" w:hAnsi="Times New Roman" w:cs="Times New Roman"/>
                <w:lang w:val="en-US"/>
              </w:rPr>
              <w:t>nationality</w:t>
            </w:r>
          </w:p>
        </w:tc>
        <w:tc>
          <w:tcPr>
            <w:tcW w:w="1843" w:type="dxa"/>
            <w:vAlign w:val="center"/>
          </w:tcPr>
          <w:p w14:paraId="603D7BAD" w14:textId="4516D9AA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Національність</w:t>
            </w:r>
          </w:p>
        </w:tc>
        <w:tc>
          <w:tcPr>
            <w:tcW w:w="1775" w:type="dxa"/>
            <w:vAlign w:val="center"/>
          </w:tcPr>
          <w:p w14:paraId="31BE81AD" w14:textId="2720069B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Character varying</w:t>
            </w:r>
          </w:p>
        </w:tc>
        <w:tc>
          <w:tcPr>
            <w:tcW w:w="1901" w:type="dxa"/>
            <w:vAlign w:val="center"/>
          </w:tcPr>
          <w:p w14:paraId="74819DEA" w14:textId="12AA3351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46E80E42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2A066570" w14:textId="77777777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526E53D3" w14:textId="580934A8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player_</w:t>
            </w:r>
            <w:r>
              <w:rPr>
                <w:rFonts w:ascii="Times New Roman" w:hAnsi="Times New Roman" w:cs="Times New Roman"/>
                <w:lang w:val="en-US"/>
              </w:rPr>
              <w:t>number</w:t>
            </w:r>
          </w:p>
        </w:tc>
        <w:tc>
          <w:tcPr>
            <w:tcW w:w="1843" w:type="dxa"/>
            <w:vAlign w:val="center"/>
          </w:tcPr>
          <w:p w14:paraId="6D92B332" w14:textId="456955F3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Номер в команді</w:t>
            </w:r>
          </w:p>
        </w:tc>
        <w:tc>
          <w:tcPr>
            <w:tcW w:w="1775" w:type="dxa"/>
            <w:vAlign w:val="center"/>
          </w:tcPr>
          <w:p w14:paraId="2FF1746F" w14:textId="15A86A4A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5D0C961F" w14:textId="79024E88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129E411C" w14:textId="77777777" w:rsidTr="007E3CCF">
        <w:trPr>
          <w:trHeight w:val="510"/>
        </w:trPr>
        <w:tc>
          <w:tcPr>
            <w:tcW w:w="1826" w:type="dxa"/>
            <w:vMerge w:val="restart"/>
            <w:vAlign w:val="center"/>
          </w:tcPr>
          <w:p w14:paraId="56DE1056" w14:textId="73768FA5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Positions</w:t>
            </w:r>
          </w:p>
        </w:tc>
        <w:tc>
          <w:tcPr>
            <w:tcW w:w="2000" w:type="dxa"/>
            <w:vAlign w:val="center"/>
          </w:tcPr>
          <w:p w14:paraId="20258CEF" w14:textId="0C82B5F1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E3CCF">
              <w:rPr>
                <w:rFonts w:ascii="Times New Roman" w:hAnsi="Times New Roman" w:cs="Times New Roman"/>
                <w:b/>
                <w:bCs/>
                <w:lang w:val="en-US"/>
              </w:rPr>
              <w:t>position_player_id</w:t>
            </w:r>
          </w:p>
        </w:tc>
        <w:tc>
          <w:tcPr>
            <w:tcW w:w="1843" w:type="dxa"/>
            <w:vAlign w:val="center"/>
          </w:tcPr>
          <w:p w14:paraId="5B9C708F" w14:textId="55EC9529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Посилання на </w:t>
            </w:r>
            <w:r>
              <w:rPr>
                <w:rFonts w:ascii="Times New Roman" w:hAnsi="Times New Roman" w:cs="Times New Roman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lang w:val="uk-UA"/>
              </w:rPr>
              <w:t>гравця</w:t>
            </w:r>
          </w:p>
        </w:tc>
        <w:tc>
          <w:tcPr>
            <w:tcW w:w="1775" w:type="dxa"/>
            <w:vAlign w:val="center"/>
          </w:tcPr>
          <w:p w14:paraId="1B96FF95" w14:textId="5C9ECE63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901" w:type="dxa"/>
            <w:vAlign w:val="center"/>
          </w:tcPr>
          <w:p w14:paraId="0AD7C49C" w14:textId="53609F34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E3058"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</w:tr>
      <w:tr w:rsidR="007E3CCF" w14:paraId="62D83A4C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528E1F51" w14:textId="7777777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315437B9" w14:textId="22D01789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position_</w:t>
            </w:r>
            <w:r>
              <w:rPr>
                <w:rFonts w:ascii="Times New Roman" w:hAnsi="Times New Roman" w:cs="Times New Roman"/>
                <w:lang w:val="en-US"/>
              </w:rPr>
              <w:t>goalkeeper</w:t>
            </w:r>
          </w:p>
        </w:tc>
        <w:tc>
          <w:tcPr>
            <w:tcW w:w="1843" w:type="dxa"/>
            <w:vAlign w:val="center"/>
          </w:tcPr>
          <w:p w14:paraId="06EA911F" w14:textId="635F375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 може грати на позиції воротаря?</w:t>
            </w:r>
          </w:p>
        </w:tc>
        <w:tc>
          <w:tcPr>
            <w:tcW w:w="1775" w:type="dxa"/>
            <w:vAlign w:val="center"/>
          </w:tcPr>
          <w:p w14:paraId="6FCE0EBA" w14:textId="009F8976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1901" w:type="dxa"/>
            <w:vAlign w:val="center"/>
          </w:tcPr>
          <w:p w14:paraId="4F17E5D0" w14:textId="036911FE" w:rsidR="007E3CCF" w:rsidRPr="007E3CCF" w:rsidRDefault="007E3CCF" w:rsidP="007E3CC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E3CCF" w14:paraId="595894CB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366A47AB" w14:textId="7777777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264C36CD" w14:textId="11275A31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position_</w:t>
            </w:r>
            <w:r>
              <w:rPr>
                <w:rFonts w:ascii="Times New Roman" w:hAnsi="Times New Roman" w:cs="Times New Roman"/>
                <w:lang w:val="en-US"/>
              </w:rPr>
              <w:t>defender</w:t>
            </w:r>
          </w:p>
        </w:tc>
        <w:tc>
          <w:tcPr>
            <w:tcW w:w="1843" w:type="dxa"/>
            <w:vAlign w:val="center"/>
          </w:tcPr>
          <w:p w14:paraId="54DF1B7B" w14:textId="70120D06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Чи може грати на позиції </w:t>
            </w:r>
            <w:r>
              <w:rPr>
                <w:rFonts w:ascii="Times New Roman" w:hAnsi="Times New Roman" w:cs="Times New Roman"/>
                <w:lang w:val="uk-UA"/>
              </w:rPr>
              <w:t>захисника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1775" w:type="dxa"/>
            <w:vAlign w:val="center"/>
          </w:tcPr>
          <w:p w14:paraId="0E2E22B1" w14:textId="419AF25D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1901" w:type="dxa"/>
            <w:vAlign w:val="center"/>
          </w:tcPr>
          <w:p w14:paraId="1AF58E16" w14:textId="7050C3E2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E3CCF" w14:paraId="4D87B6FD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2F989B28" w14:textId="7777777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0C850B80" w14:textId="41B07363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position_</w:t>
            </w:r>
            <w:r>
              <w:rPr>
                <w:rFonts w:ascii="Times New Roman" w:hAnsi="Times New Roman" w:cs="Times New Roman"/>
                <w:lang w:val="en-US"/>
              </w:rPr>
              <w:t>midfielder</w:t>
            </w:r>
          </w:p>
        </w:tc>
        <w:tc>
          <w:tcPr>
            <w:tcW w:w="1843" w:type="dxa"/>
            <w:vAlign w:val="center"/>
          </w:tcPr>
          <w:p w14:paraId="6716E94A" w14:textId="0791B706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Чи може грати на позиції </w:t>
            </w:r>
            <w:r>
              <w:rPr>
                <w:rFonts w:ascii="Times New Roman" w:hAnsi="Times New Roman" w:cs="Times New Roman"/>
                <w:lang w:val="uk-UA"/>
              </w:rPr>
              <w:t>півзахисника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1775" w:type="dxa"/>
            <w:vAlign w:val="center"/>
          </w:tcPr>
          <w:p w14:paraId="7500BA22" w14:textId="34B6C71B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1901" w:type="dxa"/>
            <w:vAlign w:val="center"/>
          </w:tcPr>
          <w:p w14:paraId="37F1AD07" w14:textId="63012BA0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E3CCF" w14:paraId="51C7C974" w14:textId="77777777" w:rsidTr="007E3CCF">
        <w:trPr>
          <w:trHeight w:val="510"/>
        </w:trPr>
        <w:tc>
          <w:tcPr>
            <w:tcW w:w="1826" w:type="dxa"/>
            <w:vMerge/>
            <w:vAlign w:val="center"/>
          </w:tcPr>
          <w:p w14:paraId="1B80749C" w14:textId="7777777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00" w:type="dxa"/>
            <w:vAlign w:val="center"/>
          </w:tcPr>
          <w:p w14:paraId="2A063E98" w14:textId="6E786BE1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position_</w:t>
            </w:r>
            <w:r>
              <w:rPr>
                <w:rFonts w:ascii="Times New Roman" w:hAnsi="Times New Roman" w:cs="Times New Roman"/>
                <w:lang w:val="en-US"/>
              </w:rPr>
              <w:t>forward</w:t>
            </w:r>
          </w:p>
        </w:tc>
        <w:tc>
          <w:tcPr>
            <w:tcW w:w="1843" w:type="dxa"/>
            <w:vAlign w:val="center"/>
          </w:tcPr>
          <w:p w14:paraId="4C9C105B" w14:textId="4329D0A7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Чи може грати на позиції </w:t>
            </w:r>
            <w:r>
              <w:rPr>
                <w:rFonts w:ascii="Times New Roman" w:hAnsi="Times New Roman" w:cs="Times New Roman"/>
                <w:lang w:val="uk-UA"/>
              </w:rPr>
              <w:t>нападника</w:t>
            </w:r>
            <w:r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1775" w:type="dxa"/>
            <w:vAlign w:val="center"/>
          </w:tcPr>
          <w:p w14:paraId="1A2C434F" w14:textId="294063F4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boolean</w:t>
            </w:r>
          </w:p>
        </w:tc>
        <w:tc>
          <w:tcPr>
            <w:tcW w:w="1901" w:type="dxa"/>
            <w:vAlign w:val="center"/>
          </w:tcPr>
          <w:p w14:paraId="2F1EF5C8" w14:textId="26475E1C" w:rsidR="007E3CCF" w:rsidRPr="002E3058" w:rsidRDefault="007E3CCF" w:rsidP="007E3CCF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44EE8A5C" w14:textId="5E6F5B27" w:rsidR="002E3058" w:rsidRDefault="002E3058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08DA7B" w14:textId="7BB28F6D" w:rsidR="007E3CCF" w:rsidRDefault="007E3CCF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35346C" w14:textId="7028D565" w:rsidR="007E3CCF" w:rsidRDefault="007E3CCF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8F6C70" w14:textId="2DD0D3BD" w:rsidR="007E3CCF" w:rsidRDefault="007E3CCF" w:rsidP="00825E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Відповідність нормальним формам.</w:t>
      </w:r>
    </w:p>
    <w:p w14:paraId="3F57BFB8" w14:textId="7383D670" w:rsidR="007E3CCF" w:rsidRDefault="00ED0742" w:rsidP="0082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Функціональні залежності.</w:t>
      </w:r>
    </w:p>
    <w:p w14:paraId="23C68265" w14:textId="39BF024E" w:rsidR="00ED0742" w:rsidRDefault="00ED0742" w:rsidP="0082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командою можна визначити її лігу. Проте за лігою не можна визначити яка саме команда. Отже є функціональна залежність Команда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Ліга.</w:t>
      </w:r>
    </w:p>
    <w:p w14:paraId="45D951B7" w14:textId="5EC5F543" w:rsidR="00ED0742" w:rsidRDefault="00ED0742" w:rsidP="00ED07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uk-UA"/>
        </w:rPr>
        <w:t>гравцем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визначити </w:t>
      </w:r>
      <w:r>
        <w:rPr>
          <w:rFonts w:ascii="Times New Roman" w:hAnsi="Times New Roman" w:cs="Times New Roman"/>
          <w:sz w:val="28"/>
          <w:szCs w:val="28"/>
          <w:lang w:val="uk-UA"/>
        </w:rPr>
        <w:t>його команду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Проте за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можна визначити як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саме </w:t>
      </w:r>
      <w:r>
        <w:rPr>
          <w:rFonts w:ascii="Times New Roman" w:hAnsi="Times New Roman" w:cs="Times New Roman"/>
          <w:sz w:val="28"/>
          <w:szCs w:val="28"/>
          <w:lang w:val="uk-UA"/>
        </w:rPr>
        <w:t>гравець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Отже є функціональна залежність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Гравець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ED0742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BE4E09" w14:textId="04BA2DF7" w:rsidR="00ED0742" w:rsidRPr="00ED0742" w:rsidRDefault="00ED0742" w:rsidP="00ED07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гравцем можна визначити його </w:t>
      </w:r>
      <w:r>
        <w:rPr>
          <w:rFonts w:ascii="Times New Roman" w:hAnsi="Times New Roman" w:cs="Times New Roman"/>
          <w:sz w:val="28"/>
          <w:szCs w:val="28"/>
          <w:lang w:val="uk-UA"/>
        </w:rPr>
        <w:t>позиції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uk-UA"/>
        </w:rPr>
        <w:t>Позиціями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можливо ідентифікувати гравця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(завдяки </w:t>
      </w:r>
      <w:r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ED074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D074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D0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2552">
        <w:rPr>
          <w:rFonts w:ascii="Times New Roman" w:hAnsi="Times New Roman" w:cs="Times New Roman"/>
          <w:sz w:val="28"/>
          <w:szCs w:val="28"/>
          <w:lang w:val="uk-UA"/>
        </w:rPr>
        <w:t xml:space="preserve">яке ідентичне з </w:t>
      </w:r>
      <w:r w:rsidR="0008255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2552" w:rsidRPr="000825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2552">
        <w:rPr>
          <w:rFonts w:ascii="Times New Roman" w:hAnsi="Times New Roman" w:cs="Times New Roman"/>
          <w:sz w:val="28"/>
          <w:szCs w:val="28"/>
          <w:lang w:val="uk-UA"/>
        </w:rPr>
        <w:t>гравця)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функціональна залежність Гравець </w:t>
      </w:r>
      <w:r w:rsidRPr="00ED0742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D0742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Позиція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5EF3DD" w14:textId="318C2A3E" w:rsidR="00ED0742" w:rsidRDefault="00ED0742" w:rsidP="00ED074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3D51FB" w14:textId="5D8EBD84" w:rsidR="00082552" w:rsidRDefault="00082552" w:rsidP="00ED07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1НФ:</w:t>
      </w:r>
    </w:p>
    <w:p w14:paraId="454F44EA" w14:textId="0E6F1F5B" w:rsidR="00082552" w:rsidRDefault="00082552" w:rsidP="000825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82552">
        <w:rPr>
          <w:rFonts w:ascii="Times New Roman" w:hAnsi="Times New Roman" w:cs="Times New Roman"/>
          <w:sz w:val="28"/>
          <w:szCs w:val="28"/>
          <w:lang w:val="uk-UA"/>
        </w:rPr>
        <w:t>Кожна таблиця має основний ключ (</w:t>
      </w:r>
      <w:r w:rsidRPr="00082552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082552">
        <w:rPr>
          <w:rFonts w:ascii="Times New Roman" w:hAnsi="Times New Roman" w:cs="Times New Roman"/>
          <w:sz w:val="28"/>
          <w:szCs w:val="28"/>
        </w:rPr>
        <w:t xml:space="preserve">) </w:t>
      </w:r>
      <w:r w:rsidRPr="00082552">
        <w:rPr>
          <w:rFonts w:ascii="Times New Roman" w:hAnsi="Times New Roman" w:cs="Times New Roman"/>
          <w:sz w:val="28"/>
          <w:szCs w:val="28"/>
          <w:lang w:val="uk-UA"/>
        </w:rPr>
        <w:t>та мінімальний набір атрибутів.</w:t>
      </w:r>
    </w:p>
    <w:p w14:paraId="5812A2F9" w14:textId="714E2410" w:rsidR="00082552" w:rsidRDefault="00082552" w:rsidP="000825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атрибут має лише 1 значення</w:t>
      </w:r>
    </w:p>
    <w:p w14:paraId="5DCA784A" w14:textId="1BD1E48A" w:rsidR="00082552" w:rsidRDefault="00082552" w:rsidP="000825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таблиці відсутні повторення записів</w:t>
      </w:r>
    </w:p>
    <w:p w14:paraId="5E39480A" w14:textId="1C13756A" w:rsidR="00082552" w:rsidRPr="00082552" w:rsidRDefault="00082552" w:rsidP="00082552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Використовувались тільки прості типи даних.</w:t>
      </w:r>
    </w:p>
    <w:p w14:paraId="27641729" w14:textId="586AF691" w:rsidR="00ED0742" w:rsidRDefault="00082552" w:rsidP="00825EC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2НФ:</w:t>
      </w:r>
    </w:p>
    <w:p w14:paraId="51AF2D0A" w14:textId="19375A7B" w:rsidR="00450C87" w:rsidRDefault="00450C87" w:rsidP="000825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Виконуються умови 1НФ</w:t>
      </w:r>
    </w:p>
    <w:p w14:paraId="1A820EEA" w14:textId="4543B623" w:rsidR="00082552" w:rsidRDefault="00082552" w:rsidP="0008255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Кожен неключовий атрибут функціонально залежить від усього ключа, ане від частини.</w:t>
      </w:r>
    </w:p>
    <w:p w14:paraId="1AF9ED72" w14:textId="6AC8E535" w:rsidR="00082552" w:rsidRDefault="00082552" w:rsidP="000825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3НФ:</w:t>
      </w:r>
    </w:p>
    <w:p w14:paraId="665E4328" w14:textId="6FF4459A" w:rsidR="00450C87" w:rsidRPr="00450C87" w:rsidRDefault="00450C87" w:rsidP="00450C87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Виконуються умови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</w:p>
    <w:p w14:paraId="380E1652" w14:textId="091F1D95" w:rsidR="00082552" w:rsidRDefault="00082552" w:rsidP="0008255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непрості атрибути функц. Залежні від первинного ключа.</w:t>
      </w:r>
    </w:p>
    <w:p w14:paraId="09BEA1B1" w14:textId="3B3B8ACD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C6D4E9" w14:textId="1CE2ADBD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2FDCE3" w14:textId="2A39D745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042DA3" w14:textId="23578934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375233" w14:textId="15596537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8CBE08" w14:textId="2F630496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B3B381" w14:textId="7CFA1A80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D79B03" w14:textId="676274F7" w:rsidR="00450C87" w:rsidRDefault="00450C87" w:rsidP="00450C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6409F7" w14:textId="77777777" w:rsidR="006941E0" w:rsidRDefault="00450C87" w:rsidP="00450C87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Структура БД 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pgAdmin4.</w:t>
      </w:r>
      <w:r w:rsidR="006941E0" w:rsidRPr="006941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B8F891" wp14:editId="4E1B10CB">
            <wp:extent cx="5940425" cy="36379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1E0" w:rsidRPr="006941E0">
        <w:rPr>
          <w:noProof/>
        </w:rPr>
        <w:t xml:space="preserve"> </w:t>
      </w:r>
    </w:p>
    <w:p w14:paraId="179287F6" w14:textId="74DF074B" w:rsidR="00450C87" w:rsidRDefault="006941E0" w:rsidP="00450C87">
      <w:pPr>
        <w:rPr>
          <w:noProof/>
        </w:rPr>
      </w:pPr>
      <w:r w:rsidRPr="006941E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0E46CA" wp14:editId="376BBA17">
            <wp:extent cx="5940425" cy="36518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E0">
        <w:rPr>
          <w:noProof/>
        </w:rPr>
        <w:t xml:space="preserve"> </w:t>
      </w:r>
      <w:r w:rsidRPr="006941E0">
        <w:rPr>
          <w:noProof/>
        </w:rPr>
        <w:drawing>
          <wp:inline distT="0" distB="0" distL="0" distR="0" wp14:anchorId="268667D2" wp14:editId="602B1D4E">
            <wp:extent cx="5940425" cy="36550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E0">
        <w:rPr>
          <w:noProof/>
        </w:rPr>
        <w:t xml:space="preserve"> </w:t>
      </w:r>
      <w:r w:rsidRPr="006941E0">
        <w:rPr>
          <w:noProof/>
        </w:rPr>
        <w:lastRenderedPageBreak/>
        <w:drawing>
          <wp:inline distT="0" distB="0" distL="0" distR="0" wp14:anchorId="188F0D4F" wp14:editId="497DCF6D">
            <wp:extent cx="5940425" cy="36423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E0">
        <w:rPr>
          <w:noProof/>
        </w:rPr>
        <w:t xml:space="preserve"> </w:t>
      </w:r>
      <w:r w:rsidRPr="006941E0">
        <w:rPr>
          <w:noProof/>
        </w:rPr>
        <w:drawing>
          <wp:inline distT="0" distB="0" distL="0" distR="0" wp14:anchorId="013DD268" wp14:editId="345C4E82">
            <wp:extent cx="5940425" cy="36106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E0">
        <w:rPr>
          <w:noProof/>
        </w:rPr>
        <w:t xml:space="preserve"> </w:t>
      </w:r>
      <w:r w:rsidRPr="006941E0">
        <w:rPr>
          <w:noProof/>
        </w:rPr>
        <w:lastRenderedPageBreak/>
        <w:drawing>
          <wp:inline distT="0" distB="0" distL="0" distR="0" wp14:anchorId="7EF6D863" wp14:editId="05AD63C5">
            <wp:extent cx="5940425" cy="36449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E0">
        <w:rPr>
          <w:noProof/>
        </w:rPr>
        <w:t xml:space="preserve"> </w:t>
      </w:r>
      <w:r w:rsidRPr="006941E0">
        <w:rPr>
          <w:noProof/>
        </w:rPr>
        <w:drawing>
          <wp:inline distT="0" distB="0" distL="0" distR="0" wp14:anchorId="4D2A4B26" wp14:editId="0C5B5043">
            <wp:extent cx="5940425" cy="36417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BBCA" w14:textId="2E5BEB75" w:rsidR="006941E0" w:rsidRDefault="006941E0" w:rsidP="00450C87">
      <w:pPr>
        <w:rPr>
          <w:noProof/>
        </w:rPr>
      </w:pPr>
    </w:p>
    <w:p w14:paraId="1764AE64" w14:textId="0C82DF5D" w:rsidR="006941E0" w:rsidRDefault="006941E0" w:rsidP="00450C87">
      <w:pPr>
        <w:rPr>
          <w:noProof/>
        </w:rPr>
      </w:pPr>
    </w:p>
    <w:p w14:paraId="13BFACA2" w14:textId="3B4E7F05" w:rsidR="006941E0" w:rsidRDefault="006941E0" w:rsidP="00450C87">
      <w:pPr>
        <w:rPr>
          <w:noProof/>
        </w:rPr>
      </w:pPr>
    </w:p>
    <w:p w14:paraId="4D6BB72F" w14:textId="385F7425" w:rsidR="006941E0" w:rsidRDefault="006941E0" w:rsidP="00450C87">
      <w:pPr>
        <w:rPr>
          <w:noProof/>
        </w:rPr>
      </w:pPr>
    </w:p>
    <w:p w14:paraId="40F782C3" w14:textId="72604C14" w:rsidR="006941E0" w:rsidRDefault="006941E0" w:rsidP="00450C87">
      <w:pPr>
        <w:rPr>
          <w:noProof/>
        </w:rPr>
      </w:pPr>
    </w:p>
    <w:p w14:paraId="735381EA" w14:textId="65ABE883" w:rsidR="006941E0" w:rsidRDefault="006941E0" w:rsidP="00450C87">
      <w:pPr>
        <w:rPr>
          <w:noProof/>
        </w:rPr>
      </w:pPr>
    </w:p>
    <w:p w14:paraId="67074FAA" w14:textId="4E86DFCE" w:rsidR="006941E0" w:rsidRPr="006941E0" w:rsidRDefault="006941E0" w:rsidP="00450C8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Leagues</w:t>
      </w:r>
    </w:p>
    <w:p w14:paraId="0CD68D9A" w14:textId="77777777" w:rsidR="006941E0" w:rsidRDefault="006941E0" w:rsidP="00450C87">
      <w:pPr>
        <w:rPr>
          <w:noProof/>
        </w:rPr>
      </w:pPr>
      <w:r w:rsidRPr="006941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17180C" wp14:editId="4331B602">
            <wp:extent cx="5940425" cy="14617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E0">
        <w:rPr>
          <w:noProof/>
        </w:rPr>
        <w:t xml:space="preserve"> </w:t>
      </w:r>
    </w:p>
    <w:p w14:paraId="1E0303A5" w14:textId="2744C245" w:rsidR="006941E0" w:rsidRPr="006941E0" w:rsidRDefault="006941E0" w:rsidP="006941E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Teams</w:t>
      </w:r>
    </w:p>
    <w:p w14:paraId="0FE766F9" w14:textId="77777777" w:rsidR="006941E0" w:rsidRDefault="006941E0" w:rsidP="00450C87">
      <w:pPr>
        <w:rPr>
          <w:noProof/>
        </w:rPr>
      </w:pPr>
      <w:r w:rsidRPr="006941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34E714" wp14:editId="0EF6721E">
            <wp:extent cx="5940425" cy="1274445"/>
            <wp:effectExtent l="0" t="0" r="3175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E0">
        <w:rPr>
          <w:noProof/>
        </w:rPr>
        <w:t xml:space="preserve"> </w:t>
      </w:r>
    </w:p>
    <w:p w14:paraId="3B66166E" w14:textId="30B2C26F" w:rsidR="006941E0" w:rsidRPr="006941E0" w:rsidRDefault="006941E0" w:rsidP="006941E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Players</w:t>
      </w:r>
    </w:p>
    <w:p w14:paraId="567747BC" w14:textId="38CF134D" w:rsidR="006941E0" w:rsidRPr="006941E0" w:rsidRDefault="006941E0" w:rsidP="006941E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41E0">
        <w:rPr>
          <w:noProof/>
        </w:rPr>
        <w:drawing>
          <wp:inline distT="0" distB="0" distL="0" distR="0" wp14:anchorId="5F0124CC" wp14:editId="6CC8C1EB">
            <wp:extent cx="5940425" cy="162560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E0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Positions</w:t>
      </w:r>
    </w:p>
    <w:p w14:paraId="0F03E932" w14:textId="3907E5F7" w:rsidR="006941E0" w:rsidRPr="006941E0" w:rsidRDefault="006941E0" w:rsidP="00450C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1E0">
        <w:rPr>
          <w:noProof/>
        </w:rPr>
        <w:drawing>
          <wp:inline distT="0" distB="0" distL="0" distR="0" wp14:anchorId="3E485082" wp14:editId="454BA1A5">
            <wp:extent cx="5940425" cy="175704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E0" w:rsidRPr="00694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818AA"/>
    <w:multiLevelType w:val="hybridMultilevel"/>
    <w:tmpl w:val="6854D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E3DDA"/>
    <w:multiLevelType w:val="hybridMultilevel"/>
    <w:tmpl w:val="2146F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81FAC"/>
    <w:multiLevelType w:val="multilevel"/>
    <w:tmpl w:val="945C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21787"/>
    <w:multiLevelType w:val="hybridMultilevel"/>
    <w:tmpl w:val="DE646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938DE"/>
    <w:multiLevelType w:val="multilevel"/>
    <w:tmpl w:val="39AC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36"/>
    <w:rsid w:val="00082552"/>
    <w:rsid w:val="000E2536"/>
    <w:rsid w:val="001E570C"/>
    <w:rsid w:val="002E3058"/>
    <w:rsid w:val="00433D84"/>
    <w:rsid w:val="00450C87"/>
    <w:rsid w:val="006941E0"/>
    <w:rsid w:val="00697094"/>
    <w:rsid w:val="007C69E4"/>
    <w:rsid w:val="007E3CCF"/>
    <w:rsid w:val="00825EC1"/>
    <w:rsid w:val="00892EE1"/>
    <w:rsid w:val="008B0395"/>
    <w:rsid w:val="008D2E8D"/>
    <w:rsid w:val="00956814"/>
    <w:rsid w:val="009B68A4"/>
    <w:rsid w:val="00A31461"/>
    <w:rsid w:val="00B04FFE"/>
    <w:rsid w:val="00B42D30"/>
    <w:rsid w:val="00BB1AAD"/>
    <w:rsid w:val="00C57FD5"/>
    <w:rsid w:val="00C826D9"/>
    <w:rsid w:val="00DC61CD"/>
    <w:rsid w:val="00E23183"/>
    <w:rsid w:val="00E324F3"/>
    <w:rsid w:val="00ED0742"/>
    <w:rsid w:val="00F0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75A2"/>
  <w15:chartTrackingRefBased/>
  <w15:docId w15:val="{31DF925F-E83C-49C1-96FB-CC0D3FDD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E2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E2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53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0E253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1E57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57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E570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8B0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B0395"/>
    <w:pPr>
      <w:ind w:left="720"/>
      <w:contextualSpacing/>
    </w:pPr>
  </w:style>
  <w:style w:type="table" w:styleId="a8">
    <w:name w:val="Table Grid"/>
    <w:basedOn w:val="a1"/>
    <w:uiPriority w:val="39"/>
    <w:rsid w:val="002E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Chernenkyi Artem</dc:creator>
  <cp:keywords/>
  <dc:description/>
  <cp:lastModifiedBy>Chernenkyi Artem</cp:lastModifiedBy>
  <cp:revision>11</cp:revision>
  <dcterms:created xsi:type="dcterms:W3CDTF">2022-06-21T15:11:00Z</dcterms:created>
  <dcterms:modified xsi:type="dcterms:W3CDTF">2022-09-30T18:00:00Z</dcterms:modified>
</cp:coreProperties>
</file>