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F35EE" w14:textId="36521FCD" w:rsidR="00C4515D" w:rsidRDefault="008F6CDC">
      <w:r>
        <w:t>4 des : Scrummaster Ryan Naufal Aditya</w:t>
      </w:r>
    </w:p>
    <w:p w14:paraId="079ABB8A" w14:textId="3A0E6916" w:rsidR="008F6CDC" w:rsidRDefault="008F6CDC" w:rsidP="008F6CDC">
      <w:pPr>
        <w:pStyle w:val="ListParagraph"/>
        <w:numPr>
          <w:ilvl w:val="0"/>
          <w:numId w:val="1"/>
        </w:numPr>
      </w:pPr>
      <w:r>
        <w:t>Muhammad Imam Akbar, menambahkan CSS dan Pengertian SousVide</w:t>
      </w:r>
    </w:p>
    <w:p w14:paraId="776B8AB7" w14:textId="320AD6DD" w:rsidR="008F6CDC" w:rsidRDefault="008F6CDC" w:rsidP="008F6CDC">
      <w:pPr>
        <w:pStyle w:val="ListParagraph"/>
        <w:numPr>
          <w:ilvl w:val="0"/>
          <w:numId w:val="1"/>
        </w:numPr>
      </w:pPr>
      <w:r w:rsidRPr="008F6CDC">
        <w:t>M. Fajar Juliansyah Putra</w:t>
      </w:r>
      <w:r>
        <w:t>, Menambahkan Pengertian Anova Sous Vide</w:t>
      </w:r>
    </w:p>
    <w:p w14:paraId="64E1BA3E" w14:textId="149F4E7A" w:rsidR="008F6CDC" w:rsidRDefault="008F6CDC" w:rsidP="008F6CDC">
      <w:pPr>
        <w:pStyle w:val="ListParagraph"/>
        <w:numPr>
          <w:ilvl w:val="0"/>
          <w:numId w:val="1"/>
        </w:numPr>
      </w:pPr>
      <w:r w:rsidRPr="008F6CDC">
        <w:t>Andre Ogi Parsaulian</w:t>
      </w:r>
      <w:r>
        <w:t>, Menambahkan Penjelasaan Anova</w:t>
      </w:r>
    </w:p>
    <w:p w14:paraId="3E9268A6" w14:textId="47D6B98B" w:rsidR="008F6CDC" w:rsidRDefault="008F6CDC" w:rsidP="008F6CDC">
      <w:pPr>
        <w:pStyle w:val="ListParagraph"/>
        <w:numPr>
          <w:ilvl w:val="0"/>
          <w:numId w:val="1"/>
        </w:numPr>
      </w:pPr>
      <w:r>
        <w:t>Ryan Naufal Aditya, Memperbaiki tata letak, dan melakukan penambahan Anova</w:t>
      </w:r>
      <w:bookmarkStart w:id="0" w:name="_GoBack"/>
      <w:bookmarkEnd w:id="0"/>
    </w:p>
    <w:sectPr w:rsidR="008F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67660"/>
    <w:multiLevelType w:val="hybridMultilevel"/>
    <w:tmpl w:val="A28A10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44"/>
    <w:rsid w:val="002D196C"/>
    <w:rsid w:val="004D60BA"/>
    <w:rsid w:val="00646A44"/>
    <w:rsid w:val="008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51AF"/>
  <w15:chartTrackingRefBased/>
  <w15:docId w15:val="{688F5A97-FE5D-41B6-AEA9-4CF2AD38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</dc:creator>
  <cp:keywords/>
  <dc:description/>
  <cp:lastModifiedBy>NEET</cp:lastModifiedBy>
  <cp:revision>2</cp:revision>
  <dcterms:created xsi:type="dcterms:W3CDTF">2019-12-09T15:23:00Z</dcterms:created>
  <dcterms:modified xsi:type="dcterms:W3CDTF">2019-12-09T15:30:00Z</dcterms:modified>
</cp:coreProperties>
</file>