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B338" w14:textId="77777777" w:rsidR="00D04E6E" w:rsidRPr="00D04E6E" w:rsidRDefault="00D04E6E" w:rsidP="00D04E6E">
      <w:r w:rsidRPr="00D04E6E">
        <w:t>1 Найти и вывести на экран количество товаров каждого цвета, исключив из поиска товары, цена</w:t>
      </w:r>
    </w:p>
    <w:p w14:paraId="6D4B5F1B" w14:textId="77777777" w:rsidR="00D04E6E" w:rsidRPr="00D04E6E" w:rsidRDefault="00D04E6E" w:rsidP="00D04E6E">
      <w:r w:rsidRPr="00D04E6E">
        <w:t>которых меньше 30;</w:t>
      </w:r>
    </w:p>
    <w:p w14:paraId="7F8C8112" w14:textId="77777777" w:rsidR="00D04E6E" w:rsidRPr="00D04E6E" w:rsidRDefault="00D04E6E" w:rsidP="00D04E6E">
      <w:r w:rsidRPr="00D04E6E">
        <w:t>2 Найти и вывести на экран список, состоящий из цветов товаров, таких что минимальная цена</w:t>
      </w:r>
    </w:p>
    <w:p w14:paraId="4C408FE4" w14:textId="77777777" w:rsidR="00D04E6E" w:rsidRPr="00D04E6E" w:rsidRDefault="00D04E6E" w:rsidP="00D04E6E">
      <w:r w:rsidRPr="00D04E6E">
        <w:t>товара данного цвета более 100</w:t>
      </w:r>
    </w:p>
    <w:p w14:paraId="63DCFD82" w14:textId="77777777" w:rsidR="00D04E6E" w:rsidRPr="00D04E6E" w:rsidRDefault="00D04E6E" w:rsidP="00D04E6E">
      <w:r w:rsidRPr="00D04E6E">
        <w:t>3 Найти и вывести на экран номера подкатегорий товаров и количество товаров в каждой категории</w:t>
      </w:r>
    </w:p>
    <w:p w14:paraId="2FF662B5" w14:textId="77777777" w:rsidR="00D04E6E" w:rsidRPr="00D04E6E" w:rsidRDefault="00D04E6E" w:rsidP="00D04E6E">
      <w:r w:rsidRPr="00D04E6E">
        <w:t>4 Найти и вывести на экран номера товаров, и количество фактов продаж данного товара</w:t>
      </w:r>
    </w:p>
    <w:p w14:paraId="1A35849C" w14:textId="77777777" w:rsidR="00D04E6E" w:rsidRPr="00D04E6E" w:rsidRDefault="00D04E6E" w:rsidP="00D04E6E">
      <w:r w:rsidRPr="00D04E6E">
        <w:t>(используется таблица SalesOrderDetail)</w:t>
      </w:r>
    </w:p>
    <w:p w14:paraId="122D19C2" w14:textId="77777777" w:rsidR="00D04E6E" w:rsidRPr="00D04E6E" w:rsidRDefault="00D04E6E" w:rsidP="00D04E6E">
      <w:r w:rsidRPr="00D04E6E">
        <w:t>5 Найти и вывести на экран список товаров, их номера, которые были куплены более пяти раз</w:t>
      </w:r>
    </w:p>
    <w:p w14:paraId="6741ED15" w14:textId="77777777" w:rsidR="00D04E6E" w:rsidRPr="00D04E6E" w:rsidRDefault="00D04E6E" w:rsidP="00D04E6E">
      <w:r w:rsidRPr="00D04E6E">
        <w:t>6 Найти и вывести на экран номера покупателей, CustomerID, которые более одного номера чека,</w:t>
      </w:r>
    </w:p>
    <w:p w14:paraId="67313503" w14:textId="77777777" w:rsidR="00D04E6E" w:rsidRPr="00D04E6E" w:rsidRDefault="00D04E6E" w:rsidP="00D04E6E">
      <w:r w:rsidRPr="00D04E6E">
        <w:t>SalesOrderID, в один день</w:t>
      </w:r>
    </w:p>
    <w:p w14:paraId="65CBB3FE" w14:textId="77777777" w:rsidR="00D04E6E" w:rsidRPr="00D04E6E" w:rsidRDefault="00D04E6E" w:rsidP="00D04E6E">
      <w:r w:rsidRPr="00D04E6E">
        <w:t>7 Найти и вывести на экран все номера чеков, на которые приходится более трех продуктов</w:t>
      </w:r>
    </w:p>
    <w:p w14:paraId="52C4F36F" w14:textId="77777777" w:rsidR="00D04E6E" w:rsidRPr="00D04E6E" w:rsidRDefault="00D04E6E" w:rsidP="00D04E6E">
      <w:r w:rsidRPr="00D04E6E">
        <w:t>8 Найти и вывести на экран все номера продуктов, которые были куплены более трех раз</w:t>
      </w:r>
    </w:p>
    <w:p w14:paraId="68BBD332" w14:textId="77777777" w:rsidR="00D04E6E" w:rsidRPr="00D04E6E" w:rsidRDefault="00D04E6E" w:rsidP="00D04E6E">
      <w:r w:rsidRPr="00D04E6E">
        <w:t>9 Найти и вывести на экран все номера продуктов, которые были куплены или три или пять раз</w:t>
      </w:r>
    </w:p>
    <w:p w14:paraId="08A21842" w14:textId="77777777" w:rsidR="00D04E6E" w:rsidRPr="00D04E6E" w:rsidRDefault="00D04E6E" w:rsidP="00D04E6E">
      <w:r w:rsidRPr="00D04E6E">
        <w:t>10 Найти и вывести на экран все номера подкатегорий, в которым относится более десяти товаров</w:t>
      </w:r>
    </w:p>
    <w:p w14:paraId="4D894F74" w14:textId="77777777" w:rsidR="00D04E6E" w:rsidRPr="00D04E6E" w:rsidRDefault="00D04E6E" w:rsidP="00D04E6E">
      <w:r w:rsidRPr="00D04E6E">
        <w:t>11 Найти и вывести на экран номера товаров, которые всегда покупались в одном экземпляре за</w:t>
      </w:r>
    </w:p>
    <w:p w14:paraId="27B9E6D0" w14:textId="77777777" w:rsidR="00D04E6E" w:rsidRPr="00D04E6E" w:rsidRDefault="00D04E6E" w:rsidP="00D04E6E">
      <w:r w:rsidRPr="00D04E6E">
        <w:t>одну покупку</w:t>
      </w:r>
    </w:p>
    <w:p w14:paraId="21D892F4" w14:textId="77777777" w:rsidR="00D04E6E" w:rsidRPr="00D04E6E" w:rsidRDefault="00D04E6E" w:rsidP="00D04E6E">
      <w:r w:rsidRPr="00D04E6E">
        <w:t>12 Найти и вывести на экран номер чека, SalesOrderID, на который приходится максимальное</w:t>
      </w:r>
    </w:p>
    <w:p w14:paraId="0C8A68DF" w14:textId="77777777" w:rsidR="00D04E6E" w:rsidRPr="00D04E6E" w:rsidRDefault="00D04E6E" w:rsidP="00D04E6E">
      <w:r w:rsidRPr="00D04E6E">
        <w:t>количество товаров, по на названиям</w:t>
      </w:r>
    </w:p>
    <w:p w14:paraId="34E5D867" w14:textId="77777777" w:rsidR="00D04E6E" w:rsidRPr="00D04E6E" w:rsidRDefault="00D04E6E" w:rsidP="00D04E6E">
      <w:r w:rsidRPr="00D04E6E">
        <w:t>13 Найти и вывести на экран номер чека, SalesOrderID с наибольшей суммой покупки, исходя из</w:t>
      </w:r>
    </w:p>
    <w:p w14:paraId="70ABB365" w14:textId="77777777" w:rsidR="00D04E6E" w:rsidRPr="00D04E6E" w:rsidRDefault="00D04E6E" w:rsidP="00D04E6E">
      <w:r w:rsidRPr="00D04E6E">
        <w:t>того, что цена товара это UnitPrice, а количество конкретного товара в чеке это OrderQty</w:t>
      </w:r>
    </w:p>
    <w:p w14:paraId="060E0A94" w14:textId="77777777" w:rsidR="00D04E6E" w:rsidRPr="00D04E6E" w:rsidRDefault="00D04E6E" w:rsidP="00D04E6E">
      <w:r w:rsidRPr="00D04E6E">
        <w:t>14 Определить количество товаров в каждой подкатегории, исключая товары для которых</w:t>
      </w:r>
    </w:p>
    <w:p w14:paraId="63B87DFF" w14:textId="77777777" w:rsidR="00D04E6E" w:rsidRPr="00D04E6E" w:rsidRDefault="00D04E6E" w:rsidP="00D04E6E">
      <w:r w:rsidRPr="00D04E6E">
        <w:t>подкатегория не определена, и товары у которых не определен цвет</w:t>
      </w:r>
    </w:p>
    <w:p w14:paraId="37C67C40" w14:textId="77777777" w:rsidR="00D04E6E" w:rsidRPr="00D04E6E" w:rsidRDefault="00D04E6E" w:rsidP="00D04E6E">
      <w:r w:rsidRPr="00D04E6E">
        <w:t>15 Получить список цветов товаров, в порядке убывания количество товаров данного цвета</w:t>
      </w:r>
    </w:p>
    <w:p w14:paraId="54996A35" w14:textId="77777777" w:rsidR="00D04E6E" w:rsidRPr="00D04E6E" w:rsidRDefault="00D04E6E" w:rsidP="00D04E6E">
      <w:r w:rsidRPr="00D04E6E">
        <w:t>16 Вывести на экран товары, их ProductID, такие что всегда покупались в количестве более 1</w:t>
      </w:r>
    </w:p>
    <w:p w14:paraId="1C8C4D9F" w14:textId="77777777" w:rsidR="00D04E6E" w:rsidRPr="00D04E6E" w:rsidRDefault="00D04E6E" w:rsidP="00D04E6E">
      <w:r w:rsidRPr="00D04E6E">
        <w:t>единицы на один чек, при этом таких покупок было более двух</w:t>
      </w:r>
    </w:p>
    <w:p w14:paraId="7FFEE451" w14:textId="77777777" w:rsidR="003B6628" w:rsidRDefault="003B6628"/>
    <w:sectPr w:rsidR="003B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6"/>
    <w:rsid w:val="003B6628"/>
    <w:rsid w:val="00897996"/>
    <w:rsid w:val="00D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FC849-3017-42E4-87B2-3AD40A57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Арсений Владимирович</dc:creator>
  <cp:keywords/>
  <dc:description/>
  <cp:lastModifiedBy>Шевченко Арсений Владимирович</cp:lastModifiedBy>
  <cp:revision>2</cp:revision>
  <dcterms:created xsi:type="dcterms:W3CDTF">2021-07-30T09:02:00Z</dcterms:created>
  <dcterms:modified xsi:type="dcterms:W3CDTF">2021-07-30T09:02:00Z</dcterms:modified>
</cp:coreProperties>
</file>