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25ED6" w14:textId="45D49BDB" w:rsidR="00EA7FA2" w:rsidRPr="00F824FC" w:rsidRDefault="003E0E7A">
      <w:pPr>
        <w:rPr>
          <w:b/>
          <w:sz w:val="28"/>
        </w:rPr>
      </w:pPr>
      <w:proofErr w:type="gramStart"/>
      <w:r w:rsidRPr="00F824FC">
        <w:rPr>
          <w:rFonts w:hint="eastAsia"/>
          <w:b/>
          <w:sz w:val="28"/>
        </w:rPr>
        <w:t>一</w:t>
      </w:r>
      <w:proofErr w:type="gramEnd"/>
      <w:r w:rsidRPr="00F824FC">
        <w:rPr>
          <w:rFonts w:hint="eastAsia"/>
          <w:b/>
          <w:sz w:val="28"/>
        </w:rPr>
        <w:t>：模型抽象</w:t>
      </w:r>
    </w:p>
    <w:p w14:paraId="086C0591" w14:textId="331E3975" w:rsidR="003E0E7A" w:rsidRDefault="003E0E7A"/>
    <w:p w14:paraId="66630984" w14:textId="791B73C5" w:rsidR="003E0E7A" w:rsidRDefault="003E0E7A">
      <w:r>
        <w:rPr>
          <w:rFonts w:hint="eastAsia"/>
        </w:rPr>
        <w:t>转码系统可以抽象为一个输入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数据、消耗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与内存资源进行处理。输出写文件的系统。该</w:t>
      </w:r>
      <w:r w:rsidRPr="006A763C">
        <w:rPr>
          <w:rFonts w:hint="eastAsia"/>
          <w:color w:val="FF0000"/>
        </w:rPr>
        <w:t>系统的输入与资源都是不稳定的</w:t>
      </w:r>
      <w:r>
        <w:rPr>
          <w:rFonts w:hint="eastAsia"/>
        </w:rPr>
        <w:t>。</w:t>
      </w:r>
    </w:p>
    <w:p w14:paraId="23C67986" w14:textId="77777777" w:rsidR="003E0E7A" w:rsidRDefault="003E0E7A" w:rsidP="003E0E7A"/>
    <w:p w14:paraId="3CC38BF1" w14:textId="77777777" w:rsidR="003E0E7A" w:rsidRDefault="003E0E7A" w:rsidP="003E0E7A"/>
    <w:p w14:paraId="0535D45B" w14:textId="77777777" w:rsidR="003E0E7A" w:rsidRDefault="003E0E7A" w:rsidP="003E0E7A"/>
    <w:p w14:paraId="5A63EC4A" w14:textId="77777777" w:rsidR="003E0E7A" w:rsidRDefault="003E0E7A" w:rsidP="003E0E7A"/>
    <w:p w14:paraId="53BD74C6" w14:textId="77777777" w:rsidR="003E0E7A" w:rsidRDefault="003E0E7A" w:rsidP="003E0E7A"/>
    <w:p w14:paraId="7373FF99" w14:textId="77777777" w:rsidR="003E0E7A" w:rsidRDefault="003E0E7A" w:rsidP="003E0E7A"/>
    <w:p w14:paraId="557A4F40" w14:textId="77777777" w:rsidR="003E0E7A" w:rsidRDefault="003E0E7A" w:rsidP="003E0E7A"/>
    <w:p w14:paraId="22806AB5" w14:textId="77777777" w:rsidR="003E0E7A" w:rsidRDefault="003E0E7A" w:rsidP="003E0E7A"/>
    <w:p w14:paraId="62442CEF" w14:textId="77777777" w:rsidR="003E0E7A" w:rsidRDefault="003E0E7A" w:rsidP="003E0E7A"/>
    <w:p w14:paraId="06182DAA" w14:textId="77777777" w:rsidR="003E0E7A" w:rsidRDefault="003E0E7A" w:rsidP="003E0E7A"/>
    <w:p w14:paraId="5912AF3E" w14:textId="77777777" w:rsidR="003E0E7A" w:rsidRDefault="003E0E7A" w:rsidP="003E0E7A"/>
    <w:p w14:paraId="08593114" w14:textId="77777777" w:rsidR="003E0E7A" w:rsidRDefault="003E0E7A" w:rsidP="003E0E7A"/>
    <w:p w14:paraId="3D910A43" w14:textId="77777777" w:rsidR="003E0E7A" w:rsidRDefault="003E0E7A" w:rsidP="003E0E7A"/>
    <w:p w14:paraId="17042A26" w14:textId="77777777" w:rsidR="0022419C" w:rsidRDefault="0022419C" w:rsidP="003E0E7A"/>
    <w:p w14:paraId="7D0BA68C" w14:textId="3946CCD5" w:rsidR="003E0E7A" w:rsidRDefault="0022419C" w:rsidP="003E0E7A">
      <w:r>
        <w:rPr>
          <w:rFonts w:hint="eastAsia"/>
        </w:rPr>
        <w:t>因此需要针对不稳定输入、不稳定资源</w:t>
      </w:r>
      <w:proofErr w:type="gramStart"/>
      <w:r>
        <w:rPr>
          <w:rFonts w:hint="eastAsia"/>
        </w:rPr>
        <w:t>俩方面</w:t>
      </w:r>
      <w:proofErr w:type="gramEnd"/>
      <w:r>
        <w:rPr>
          <w:rFonts w:hint="eastAsia"/>
        </w:rPr>
        <w:t>来控制转码速率。一共</w:t>
      </w:r>
      <w:r w:rsidR="003E0E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3343FF" wp14:editId="10779976">
                <wp:simplePos x="0" y="0"/>
                <wp:positionH relativeFrom="column">
                  <wp:posOffset>3817620</wp:posOffset>
                </wp:positionH>
                <wp:positionV relativeFrom="page">
                  <wp:posOffset>3074670</wp:posOffset>
                </wp:positionV>
                <wp:extent cx="1592580" cy="586740"/>
                <wp:effectExtent l="0" t="19050" r="45720" b="41910"/>
                <wp:wrapNone/>
                <wp:docPr id="4" name="箭头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86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E91AD" w14:textId="6BDAEC19" w:rsidR="003E0E7A" w:rsidRDefault="003E0E7A" w:rsidP="003E0E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流输出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343F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4" o:spid="_x0000_s1026" type="#_x0000_t13" style="position:absolute;left:0;text-align:left;margin-left:300.6pt;margin-top:242.1pt;width:125.4pt;height:4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" adj="17621" fillcolor="#4472c4 [3204]" strokecolor="#1f3763 [1604]" strokeweight="1pt">
                <v:textbox>
                  <w:txbxContent>
                    <w:p w14:paraId="019E91AD" w14:textId="6BDAEC19" w:rsidR="003E0E7A" w:rsidRDefault="003E0E7A" w:rsidP="003E0E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流输出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E0E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ABCA1" wp14:editId="45A5043A">
                <wp:simplePos x="0" y="0"/>
                <wp:positionH relativeFrom="column">
                  <wp:posOffset>-396240</wp:posOffset>
                </wp:positionH>
                <wp:positionV relativeFrom="page">
                  <wp:posOffset>3051810</wp:posOffset>
                </wp:positionV>
                <wp:extent cx="1844040" cy="621030"/>
                <wp:effectExtent l="0" t="19050" r="41910" b="45720"/>
                <wp:wrapNone/>
                <wp:docPr id="2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6210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98DF6" w14:textId="79E88D71" w:rsidR="003E0E7A" w:rsidRDefault="003E0E7A" w:rsidP="003E0E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流输入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ABCA1" id="箭头: 右 2" o:spid="_x0000_s1027" type="#_x0000_t13" style="position:absolute;left:0;text-align:left;margin-left:-31.2pt;margin-top:240.3pt;width:145.2pt;height:4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" adj="17963" fillcolor="#4472c4 [3204]" strokecolor="#1f3763 [1604]" strokeweight="1pt">
                <v:textbox>
                  <w:txbxContent>
                    <w:p w14:paraId="76998DF6" w14:textId="79E88D71" w:rsidR="003E0E7A" w:rsidRDefault="003E0E7A" w:rsidP="003E0E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流输入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E0E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89C80" wp14:editId="5B6B9B88">
                <wp:simplePos x="0" y="0"/>
                <wp:positionH relativeFrom="margin">
                  <wp:posOffset>2259330</wp:posOffset>
                </wp:positionH>
                <wp:positionV relativeFrom="page">
                  <wp:posOffset>1813560</wp:posOffset>
                </wp:positionV>
                <wp:extent cx="674370" cy="845820"/>
                <wp:effectExtent l="19050" t="0" r="11430" b="30480"/>
                <wp:wrapSquare wrapText="bothSides"/>
                <wp:docPr id="3" name="箭头: 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845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52932" w14:textId="5D7F1BD5" w:rsidR="003E0E7A" w:rsidRDefault="003E0E7A" w:rsidP="003E0E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CP</w:t>
                            </w: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89C8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3" o:spid="_x0000_s1028" type="#_x0000_t67" style="position:absolute;left:0;text-align:left;margin-left:177.9pt;margin-top:142.8pt;width:53.1pt;height:66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" adj="12989" fillcolor="#4472c4 [3204]" strokecolor="#1f3763 [1604]" strokeweight="1pt">
                <v:textbox>
                  <w:txbxContent>
                    <w:p w14:paraId="23652932" w14:textId="5D7F1BD5" w:rsidR="003E0E7A" w:rsidRDefault="003E0E7A" w:rsidP="003E0E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CP</w:t>
                      </w:r>
                      <w:r>
                        <w:t>U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E0E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22763" wp14:editId="5F9ADE9F">
                <wp:simplePos x="0" y="0"/>
                <wp:positionH relativeFrom="margin">
                  <wp:posOffset>1615440</wp:posOffset>
                </wp:positionH>
                <wp:positionV relativeFrom="page">
                  <wp:posOffset>2811780</wp:posOffset>
                </wp:positionV>
                <wp:extent cx="2026920" cy="1059180"/>
                <wp:effectExtent l="0" t="0" r="1143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2843E" w14:textId="05F3FA16" w:rsidR="003E0E7A" w:rsidRPr="003E0E7A" w:rsidRDefault="003E0E7A" w:rsidP="003E0E7A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3E0E7A">
                              <w:rPr>
                                <w:sz w:val="44"/>
                              </w:rPr>
                              <w:t>转码</w:t>
                            </w:r>
                            <w:r w:rsidRPr="003E0E7A">
                              <w:rPr>
                                <w:rFonts w:hint="eastAsia"/>
                                <w:sz w:val="44"/>
                              </w:rPr>
                              <w:t>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22763" id="矩形 1" o:spid="_x0000_s1029" style="position:absolute;left:0;text-align:left;margin-left:127.2pt;margin-top:221.4pt;width:159.6pt;height:8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" fillcolor="#4472c4 [3204]" strokecolor="#1f3763 [1604]" strokeweight="1pt">
                <v:textbox>
                  <w:txbxContent>
                    <w:p w14:paraId="0B32843E" w14:textId="05F3FA16" w:rsidR="003E0E7A" w:rsidRPr="003E0E7A" w:rsidRDefault="003E0E7A" w:rsidP="003E0E7A">
                      <w:pPr>
                        <w:jc w:val="center"/>
                        <w:rPr>
                          <w:sz w:val="44"/>
                        </w:rPr>
                      </w:pPr>
                      <w:r w:rsidRPr="003E0E7A">
                        <w:rPr>
                          <w:sz w:val="44"/>
                        </w:rPr>
                        <w:t>转码</w:t>
                      </w:r>
                      <w:r w:rsidRPr="003E0E7A">
                        <w:rPr>
                          <w:rFonts w:hint="eastAsia"/>
                          <w:sz w:val="44"/>
                        </w:rPr>
                        <w:t>器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0541D2">
        <w:t>16</w:t>
      </w:r>
      <w:r>
        <w:rPr>
          <w:rFonts w:hint="eastAsia"/>
        </w:rPr>
        <w:t>种可能的场景:</w:t>
      </w:r>
    </w:p>
    <w:p w14:paraId="7767E906" w14:textId="7261C6A7" w:rsidR="0022419C" w:rsidRDefault="0022419C" w:rsidP="003E0E7A">
      <w:r>
        <w:rPr>
          <w:rFonts w:hint="eastAsia"/>
        </w:rPr>
        <w:t>输入较少、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占用较低</w:t>
      </w:r>
    </w:p>
    <w:p w14:paraId="2C0EDDF2" w14:textId="3FE1A96A" w:rsidR="0022419C" w:rsidRDefault="0022419C" w:rsidP="003E0E7A">
      <w:r>
        <w:rPr>
          <w:rFonts w:hint="eastAsia"/>
        </w:rPr>
        <w:t>输入增加、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占用较低</w:t>
      </w:r>
    </w:p>
    <w:p w14:paraId="5EF1FB06" w14:textId="5B5860C1" w:rsidR="0022419C" w:rsidRDefault="0022419C" w:rsidP="003E0E7A">
      <w:r>
        <w:rPr>
          <w:rFonts w:hint="eastAsia"/>
        </w:rPr>
        <w:t>输入很多、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占用较低</w:t>
      </w:r>
    </w:p>
    <w:p w14:paraId="52D7DC6D" w14:textId="031B03CE" w:rsidR="00617B62" w:rsidRDefault="007A7E3D" w:rsidP="0022419C">
      <w:r>
        <w:rPr>
          <w:rFonts w:hint="eastAsia"/>
        </w:rPr>
        <w:t>输入抖动、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占用较低</w:t>
      </w:r>
    </w:p>
    <w:p w14:paraId="57F539B6" w14:textId="75B3D494" w:rsidR="00617B62" w:rsidRDefault="00617B62" w:rsidP="0022419C"/>
    <w:p w14:paraId="070F550D" w14:textId="6BE1FCBF" w:rsidR="007A7E3D" w:rsidRDefault="007A7E3D" w:rsidP="007A7E3D">
      <w:r>
        <w:rPr>
          <w:rFonts w:hint="eastAsia"/>
        </w:rPr>
        <w:t>输入较少、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占用增加</w:t>
      </w:r>
    </w:p>
    <w:p w14:paraId="723E7B5B" w14:textId="13789650" w:rsidR="007A7E3D" w:rsidRDefault="007A7E3D" w:rsidP="007A7E3D">
      <w:r>
        <w:rPr>
          <w:rFonts w:hint="eastAsia"/>
        </w:rPr>
        <w:t>输入增加、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占用增加</w:t>
      </w:r>
    </w:p>
    <w:p w14:paraId="620F55A2" w14:textId="30E1FC5D" w:rsidR="007A7E3D" w:rsidRDefault="007A7E3D" w:rsidP="007A7E3D">
      <w:r>
        <w:rPr>
          <w:rFonts w:hint="eastAsia"/>
        </w:rPr>
        <w:t>输入很多、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占用增加</w:t>
      </w:r>
    </w:p>
    <w:p w14:paraId="01550032" w14:textId="4277AFB0" w:rsidR="007A7E3D" w:rsidRDefault="007A7E3D" w:rsidP="007A7E3D">
      <w:r>
        <w:rPr>
          <w:rFonts w:hint="eastAsia"/>
        </w:rPr>
        <w:t>输入抖动、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占用增加</w:t>
      </w:r>
    </w:p>
    <w:p w14:paraId="0EEF2D53" w14:textId="77777777" w:rsidR="00617B62" w:rsidRPr="007A7E3D" w:rsidRDefault="00617B62" w:rsidP="0022419C"/>
    <w:p w14:paraId="34F5378F" w14:textId="773FF21E" w:rsidR="007A7E3D" w:rsidRDefault="007A7E3D" w:rsidP="007A7E3D">
      <w:r>
        <w:rPr>
          <w:rFonts w:hint="eastAsia"/>
        </w:rPr>
        <w:t>输入较少、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占用较高</w:t>
      </w:r>
    </w:p>
    <w:p w14:paraId="3E614809" w14:textId="58E4C372" w:rsidR="007A7E3D" w:rsidRDefault="007A7E3D" w:rsidP="007A7E3D">
      <w:r>
        <w:rPr>
          <w:rFonts w:hint="eastAsia"/>
        </w:rPr>
        <w:t>输入增加、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占用较高</w:t>
      </w:r>
    </w:p>
    <w:p w14:paraId="35155381" w14:textId="15B935B8" w:rsidR="007A7E3D" w:rsidRDefault="007A7E3D" w:rsidP="007A7E3D">
      <w:r>
        <w:rPr>
          <w:rFonts w:hint="eastAsia"/>
        </w:rPr>
        <w:t>输入很多、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占用较高</w:t>
      </w:r>
    </w:p>
    <w:p w14:paraId="0E314FF0" w14:textId="0DA47ED2" w:rsidR="007A7E3D" w:rsidRDefault="007A7E3D" w:rsidP="007A7E3D">
      <w:r>
        <w:rPr>
          <w:rFonts w:hint="eastAsia"/>
        </w:rPr>
        <w:t>输入抖动、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占用较高</w:t>
      </w:r>
    </w:p>
    <w:p w14:paraId="6884BBC1" w14:textId="14D45606" w:rsidR="0022419C" w:rsidRDefault="0022419C" w:rsidP="003E0E7A"/>
    <w:p w14:paraId="3D806881" w14:textId="6804D2DB" w:rsidR="007A7E3D" w:rsidRDefault="007A7E3D" w:rsidP="007A7E3D">
      <w:r>
        <w:rPr>
          <w:rFonts w:hint="eastAsia"/>
        </w:rPr>
        <w:t>输入较少、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占用抖动</w:t>
      </w:r>
    </w:p>
    <w:p w14:paraId="0235EB3E" w14:textId="4BBDE23A" w:rsidR="007A7E3D" w:rsidRDefault="007A7E3D" w:rsidP="007A7E3D">
      <w:r>
        <w:rPr>
          <w:rFonts w:hint="eastAsia"/>
        </w:rPr>
        <w:t>输入增加、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占用抖动</w:t>
      </w:r>
    </w:p>
    <w:p w14:paraId="698E5CD9" w14:textId="55FF4E11" w:rsidR="007A7E3D" w:rsidRDefault="007A7E3D" w:rsidP="007A7E3D">
      <w:r>
        <w:rPr>
          <w:rFonts w:hint="eastAsia"/>
        </w:rPr>
        <w:t>输入很多、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占用抖动</w:t>
      </w:r>
    </w:p>
    <w:p w14:paraId="158CDAF0" w14:textId="700EB0BF" w:rsidR="007A7E3D" w:rsidRDefault="007A7E3D" w:rsidP="007A7E3D">
      <w:r>
        <w:rPr>
          <w:rFonts w:hint="eastAsia"/>
        </w:rPr>
        <w:t>输入抖动、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占用抖动</w:t>
      </w:r>
    </w:p>
    <w:p w14:paraId="30F4E19F" w14:textId="7E9F7BCE" w:rsidR="007A7E3D" w:rsidRDefault="007A7E3D" w:rsidP="003E0E7A"/>
    <w:p w14:paraId="6C8495C7" w14:textId="0AB12335" w:rsidR="007A7E3D" w:rsidRDefault="007A7E3D" w:rsidP="003E0E7A"/>
    <w:p w14:paraId="48A051B0" w14:textId="64F6AC1A" w:rsidR="003E5E33" w:rsidRDefault="006A763C" w:rsidP="003E0E7A">
      <w:r>
        <w:rPr>
          <w:rFonts w:hint="eastAsia"/>
        </w:rPr>
        <w:t>以下</w:t>
      </w:r>
      <w:proofErr w:type="gramStart"/>
      <w:r w:rsidR="00AC059B">
        <w:rPr>
          <w:rFonts w:hint="eastAsia"/>
        </w:rPr>
        <w:t>为</w:t>
      </w:r>
      <w:r w:rsidR="00E34743">
        <w:rPr>
          <w:rFonts w:hint="eastAsia"/>
        </w:rPr>
        <w:t>分为俩方面</w:t>
      </w:r>
      <w:proofErr w:type="gramEnd"/>
      <w:r w:rsidR="00AC059B">
        <w:rPr>
          <w:rFonts w:hint="eastAsia"/>
        </w:rPr>
        <w:t>的</w:t>
      </w:r>
      <w:r>
        <w:rPr>
          <w:rFonts w:hint="eastAsia"/>
        </w:rPr>
        <w:t>控制方法:</w:t>
      </w:r>
    </w:p>
    <w:p w14:paraId="1E1F345A" w14:textId="2E282315" w:rsidR="003E5E33" w:rsidRDefault="003E5E33" w:rsidP="003E0E7A"/>
    <w:p w14:paraId="54D6B3EB" w14:textId="4BC12FAA" w:rsidR="003E5E33" w:rsidRDefault="003E5E33" w:rsidP="003E0E7A"/>
    <w:p w14:paraId="4D4E58CF" w14:textId="77777777" w:rsidR="003E5E33" w:rsidRDefault="003E5E33" w:rsidP="003E0E7A"/>
    <w:p w14:paraId="3129B342" w14:textId="66D33B5B" w:rsidR="007A7E3D" w:rsidRPr="00246170" w:rsidRDefault="007A7E3D" w:rsidP="003E0E7A">
      <w:pPr>
        <w:rPr>
          <w:b/>
          <w:sz w:val="28"/>
        </w:rPr>
      </w:pPr>
      <w:r w:rsidRPr="00246170">
        <w:rPr>
          <w:rFonts w:hint="eastAsia"/>
          <w:b/>
          <w:sz w:val="28"/>
        </w:rPr>
        <w:t>二:输入</w:t>
      </w:r>
      <w:r w:rsidR="003E5E33" w:rsidRPr="00246170">
        <w:rPr>
          <w:rFonts w:hint="eastAsia"/>
          <w:b/>
          <w:sz w:val="28"/>
        </w:rPr>
        <w:t>控制</w:t>
      </w:r>
      <w:r w:rsidRPr="00246170">
        <w:rPr>
          <w:rFonts w:hint="eastAsia"/>
          <w:b/>
          <w:sz w:val="28"/>
        </w:rPr>
        <w:t>:</w:t>
      </w:r>
      <w:r w:rsidR="00246170">
        <w:rPr>
          <w:rFonts w:hint="eastAsia"/>
          <w:b/>
          <w:sz w:val="28"/>
        </w:rPr>
        <w:t>输入平缓</w:t>
      </w:r>
    </w:p>
    <w:p w14:paraId="6C5B6F2D" w14:textId="1339774A" w:rsidR="007A7E3D" w:rsidRDefault="007A7E3D" w:rsidP="003E0E7A"/>
    <w:p w14:paraId="30D40052" w14:textId="087329F9" w:rsidR="00624E52" w:rsidRDefault="003E5E33" w:rsidP="003E0E7A">
      <w:r>
        <w:rPr>
          <w:rFonts w:hint="eastAsia"/>
        </w:rPr>
        <w:t>算法:记录每帧读取间隔t，设置阀门值</w:t>
      </w:r>
      <w:proofErr w:type="spellStart"/>
      <w:r>
        <w:rPr>
          <w:rFonts w:hint="eastAsia"/>
        </w:rPr>
        <w:t>limit</w:t>
      </w:r>
      <w:r>
        <w:t>_fps</w:t>
      </w:r>
      <w:proofErr w:type="spellEnd"/>
      <w:r>
        <w:rPr>
          <w:rFonts w:hint="eastAsia"/>
        </w:rPr>
        <w:t>。初始</w:t>
      </w:r>
      <w:proofErr w:type="spellStart"/>
      <w:r>
        <w:rPr>
          <w:rFonts w:hint="eastAsia"/>
        </w:rPr>
        <w:t>l</w:t>
      </w:r>
      <w:r>
        <w:t>imit_fps</w:t>
      </w:r>
      <w:proofErr w:type="spellEnd"/>
      <w:r>
        <w:t>=</w:t>
      </w:r>
      <w:proofErr w:type="spellStart"/>
      <w:r w:rsidR="00624E52">
        <w:t>video_in_fps</w:t>
      </w:r>
      <w:proofErr w:type="spellEnd"/>
    </w:p>
    <w:p w14:paraId="7AE164A8" w14:textId="6475404D" w:rsidR="00AD7FB0" w:rsidRDefault="00624E52" w:rsidP="003E0E7A">
      <w:r>
        <w:rPr>
          <w:rFonts w:hint="eastAsia"/>
        </w:rPr>
        <w:t>每</w:t>
      </w:r>
      <w:r w:rsidR="00AD7FB0">
        <w:rPr>
          <w:rFonts w:hint="eastAsia"/>
        </w:rPr>
        <w:t>1</w:t>
      </w:r>
      <w:r w:rsidR="00AD7FB0">
        <w:t>000ms</w:t>
      </w:r>
      <w:r>
        <w:rPr>
          <w:rFonts w:hint="eastAsia"/>
        </w:rPr>
        <w:t>计算</w:t>
      </w:r>
      <w:proofErr w:type="spellStart"/>
      <w:r>
        <w:rPr>
          <w:rFonts w:hint="eastAsia"/>
        </w:rPr>
        <w:t>l</w:t>
      </w:r>
      <w:r>
        <w:t>imit_t</w:t>
      </w:r>
      <w:proofErr w:type="spellEnd"/>
      <w:r>
        <w:t>=1000/</w:t>
      </w:r>
      <w:proofErr w:type="spellStart"/>
      <w:r>
        <w:t>limit_fps</w:t>
      </w:r>
      <w:proofErr w:type="spellEnd"/>
      <w:r>
        <w:rPr>
          <w:rFonts w:hint="eastAsia"/>
        </w:rPr>
        <w:t>，</w:t>
      </w:r>
      <w:r w:rsidR="00AD7FB0">
        <w:t>x&gt;=y</w:t>
      </w:r>
      <w:r w:rsidR="00AD7FB0">
        <w:rPr>
          <w:rFonts w:hint="eastAsia"/>
        </w:rPr>
        <w:t>时</w:t>
      </w:r>
      <w:r w:rsidR="00AD7FB0">
        <w:t>,</w:t>
      </w:r>
      <w:r w:rsidR="00AD7FB0" w:rsidRPr="00AD7FB0">
        <w:rPr>
          <w:rFonts w:hint="eastAsia"/>
        </w:rPr>
        <w:t xml:space="preserve"> </w:t>
      </w:r>
      <w:proofErr w:type="spellStart"/>
      <w:r w:rsidR="00AD7FB0">
        <w:rPr>
          <w:rFonts w:hint="eastAsia"/>
        </w:rPr>
        <w:t>l</w:t>
      </w:r>
      <w:r w:rsidR="00AD7FB0">
        <w:t>imit_t</w:t>
      </w:r>
      <w:proofErr w:type="spellEnd"/>
      <w:r w:rsidR="00AD7FB0">
        <w:t>++,x&lt;y</w:t>
      </w:r>
      <w:r w:rsidR="00AD7FB0">
        <w:rPr>
          <w:rFonts w:hint="eastAsia"/>
        </w:rPr>
        <w:t>时</w:t>
      </w:r>
      <w:proofErr w:type="spellStart"/>
      <w:r w:rsidR="00AD7FB0">
        <w:rPr>
          <w:rFonts w:hint="eastAsia"/>
        </w:rPr>
        <w:t>l</w:t>
      </w:r>
      <w:r w:rsidR="00AD7FB0">
        <w:t>imit_t</w:t>
      </w:r>
      <w:proofErr w:type="spellEnd"/>
      <w:r w:rsidR="00AD7FB0">
        <w:t>- -</w:t>
      </w:r>
      <w:r w:rsidR="00AD7FB0">
        <w:rPr>
          <w:rFonts w:hint="eastAsia"/>
        </w:rPr>
        <w:t>。重置x、y</w:t>
      </w:r>
    </w:p>
    <w:p w14:paraId="0393E4B5" w14:textId="6A244A3B" w:rsidR="00AD7FB0" w:rsidRDefault="00624E52" w:rsidP="003E0E7A">
      <w:r>
        <w:rPr>
          <w:rFonts w:hint="eastAsia"/>
        </w:rPr>
        <w:t>当t</w:t>
      </w:r>
      <w:r>
        <w:t>&lt;</w:t>
      </w:r>
      <w:r w:rsidR="00AD7FB0">
        <w:t>=</w:t>
      </w:r>
      <w:proofErr w:type="spellStart"/>
      <w:r>
        <w:t>limit_t</w:t>
      </w:r>
      <w:proofErr w:type="spellEnd"/>
      <w:r>
        <w:rPr>
          <w:rFonts w:hint="eastAsia"/>
        </w:rPr>
        <w:t>时。延长t到</w:t>
      </w:r>
      <w:proofErr w:type="spellStart"/>
      <w:r>
        <w:rPr>
          <w:rFonts w:hint="eastAsia"/>
        </w:rPr>
        <w:t>l</w:t>
      </w:r>
      <w:r>
        <w:t>imit_t</w:t>
      </w:r>
      <w:proofErr w:type="spellEnd"/>
      <w:r>
        <w:rPr>
          <w:rFonts w:hint="eastAsia"/>
        </w:rPr>
        <w:t>，</w:t>
      </w:r>
      <w:r w:rsidR="00AD7FB0">
        <w:rPr>
          <w:rFonts w:hint="eastAsia"/>
        </w:rPr>
        <w:t>计数 x</w:t>
      </w:r>
      <w:r w:rsidR="00AD7FB0">
        <w:t>++</w:t>
      </w:r>
    </w:p>
    <w:p w14:paraId="1312EF00" w14:textId="65A132E2" w:rsidR="00624E52" w:rsidRDefault="00624E52" w:rsidP="003E0E7A">
      <w:r>
        <w:rPr>
          <w:rFonts w:hint="eastAsia"/>
        </w:rPr>
        <w:t>当t</w:t>
      </w:r>
      <w:r>
        <w:t>&gt;</w:t>
      </w:r>
      <w:proofErr w:type="spellStart"/>
      <w:r>
        <w:t>limit_t</w:t>
      </w:r>
      <w:proofErr w:type="spellEnd"/>
      <w:r>
        <w:rPr>
          <w:rFonts w:hint="eastAsia"/>
        </w:rPr>
        <w:t>时，</w:t>
      </w:r>
      <w:r w:rsidR="003F36CA">
        <w:rPr>
          <w:rFonts w:hint="eastAsia"/>
        </w:rPr>
        <w:t>t不变，</w:t>
      </w:r>
      <w:r w:rsidR="00AD7FB0">
        <w:rPr>
          <w:rFonts w:hint="eastAsia"/>
        </w:rPr>
        <w:t>计数y</w:t>
      </w:r>
      <w:r w:rsidR="00AD7FB0">
        <w:t>++</w:t>
      </w:r>
    </w:p>
    <w:p w14:paraId="7429F39F" w14:textId="77777777" w:rsidR="003E7DD4" w:rsidRDefault="003E7DD4" w:rsidP="003E0E7A"/>
    <w:p w14:paraId="48AF0DEF" w14:textId="54E3D8CA" w:rsidR="00624E52" w:rsidRDefault="00624E52" w:rsidP="003E0E7A"/>
    <w:p w14:paraId="4400A3F6" w14:textId="23DA5CF5" w:rsidR="005C2422" w:rsidRDefault="008F5982" w:rsidP="003E0E7A">
      <w:r>
        <w:rPr>
          <w:rFonts w:hint="eastAsia"/>
          <w:noProof/>
        </w:rPr>
        <w:drawing>
          <wp:inline distT="0" distB="0" distL="0" distR="0" wp14:anchorId="64CFFF8E" wp14:editId="1E2D1D8D">
            <wp:extent cx="5295900" cy="30480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B2CEFBC" w14:textId="6A83E6F9" w:rsidR="00661737" w:rsidRDefault="00661737" w:rsidP="003E0E7A"/>
    <w:p w14:paraId="6140C183" w14:textId="0C4C9D61" w:rsidR="00661737" w:rsidRDefault="00661737" w:rsidP="003E0E7A"/>
    <w:p w14:paraId="723E3D18" w14:textId="58BABE06" w:rsidR="00661737" w:rsidRDefault="00661737" w:rsidP="003E0E7A"/>
    <w:p w14:paraId="0F18D336" w14:textId="466B68BA" w:rsidR="00661737" w:rsidRDefault="00661737" w:rsidP="003E0E7A"/>
    <w:p w14:paraId="0F8E81C9" w14:textId="5099128F" w:rsidR="00661737" w:rsidRPr="00246170" w:rsidRDefault="00661737" w:rsidP="003E0E7A">
      <w:pPr>
        <w:rPr>
          <w:b/>
          <w:sz w:val="28"/>
        </w:rPr>
      </w:pPr>
      <w:r w:rsidRPr="00246170">
        <w:rPr>
          <w:rFonts w:hint="eastAsia"/>
          <w:b/>
          <w:sz w:val="28"/>
        </w:rPr>
        <w:t>三:CPU拥塞控制</w:t>
      </w:r>
      <w:bookmarkStart w:id="0" w:name="_GoBack"/>
      <w:bookmarkEnd w:id="0"/>
    </w:p>
    <w:p w14:paraId="1984CD87" w14:textId="77777777" w:rsidR="00661737" w:rsidRDefault="00661737" w:rsidP="003E0E7A"/>
    <w:p w14:paraId="5F6E3F49" w14:textId="6968C92C" w:rsidR="00661737" w:rsidRPr="00661737" w:rsidRDefault="00661737" w:rsidP="00661737">
      <w:r w:rsidRPr="00661737">
        <w:t>一、基础算法：TCP拥塞控制</w:t>
      </w:r>
      <w:r w:rsidR="006A3042">
        <w:rPr>
          <w:rFonts w:hint="eastAsia"/>
        </w:rPr>
        <w:t>（详见</w:t>
      </w:r>
      <w:hyperlink r:id="rId5" w:history="1">
        <w:r w:rsidR="006A3042" w:rsidRPr="006A3042">
          <w:rPr>
            <w:rStyle w:val="a5"/>
            <w:rFonts w:hint="eastAsia"/>
          </w:rPr>
          <w:t>TCP拥塞控制</w:t>
        </w:r>
      </w:hyperlink>
      <w:r w:rsidR="006A3042">
        <w:rPr>
          <w:rFonts w:hint="eastAsia"/>
        </w:rPr>
        <w:t>）</w:t>
      </w:r>
    </w:p>
    <w:p w14:paraId="237EADF6" w14:textId="77777777" w:rsidR="00661737" w:rsidRPr="00661737" w:rsidRDefault="00661737" w:rsidP="00661737">
      <w:proofErr w:type="spellStart"/>
      <w:r w:rsidRPr="00661737">
        <w:t>cpu</w:t>
      </w:r>
      <w:proofErr w:type="spellEnd"/>
      <w:r w:rsidRPr="00661737">
        <w:t>采集每1s判断一次</w:t>
      </w:r>
    </w:p>
    <w:p w14:paraId="4DE4730F" w14:textId="5994EB48" w:rsidR="00661737" w:rsidRPr="00661737" w:rsidRDefault="00661737" w:rsidP="00661737">
      <w:r w:rsidRPr="00661737">
        <w:t>一共划分</w:t>
      </w:r>
      <w:r w:rsidR="00401DCF">
        <w:rPr>
          <w:rFonts w:hint="eastAsia"/>
        </w:rPr>
        <w:t>为</w:t>
      </w:r>
      <w:r w:rsidR="00F85C8C">
        <w:t>2</w:t>
      </w:r>
      <w:r w:rsidRPr="00661737">
        <w:t>0档 0*fps 0.</w:t>
      </w:r>
      <w:r w:rsidR="00F85C8C">
        <w:t>1</w:t>
      </w:r>
      <w:r w:rsidRPr="00661737">
        <w:t>*fps 0.</w:t>
      </w:r>
      <w:r w:rsidR="00F85C8C">
        <w:t>2</w:t>
      </w:r>
      <w:r w:rsidRPr="00661737">
        <w:t>*fps ----- 2.0*fps</w:t>
      </w:r>
    </w:p>
    <w:p w14:paraId="501EE53C" w14:textId="2419153C" w:rsidR="00661737" w:rsidRDefault="00661737" w:rsidP="00661737">
      <w:r w:rsidRPr="00661737">
        <w:t>最初为1档 </w:t>
      </w:r>
      <w:r>
        <w:t>0.</w:t>
      </w:r>
      <w:r w:rsidR="00F85C8C">
        <w:t>1</w:t>
      </w:r>
      <w:r>
        <w:t>*</w:t>
      </w:r>
      <w:r>
        <w:rPr>
          <w:rFonts w:hint="eastAsia"/>
        </w:rPr>
        <w:t>fps</w:t>
      </w:r>
    </w:p>
    <w:p w14:paraId="71507051" w14:textId="5CB35A13" w:rsidR="00246170" w:rsidRPr="00661737" w:rsidRDefault="00246170" w:rsidP="00661737">
      <w:r>
        <w:rPr>
          <w:rFonts w:hint="eastAsia"/>
        </w:rPr>
        <w:t>保证</w:t>
      </w:r>
      <w:r w:rsidR="00887822">
        <w:rPr>
          <w:rFonts w:hint="eastAsia"/>
        </w:rPr>
        <w:t>每秒转码帧率不超过当前挡位</w:t>
      </w:r>
      <w:r w:rsidR="00DE69A9">
        <w:rPr>
          <w:rFonts w:hint="eastAsia"/>
        </w:rPr>
        <w:t>设定</w:t>
      </w:r>
    </w:p>
    <w:p w14:paraId="4C4D0005" w14:textId="4A464206" w:rsidR="00661737" w:rsidRPr="00661737" w:rsidRDefault="00661737" w:rsidP="00661737">
      <w:r w:rsidRPr="00661737">
        <w:t>基础为TCP拥堵算法：</w:t>
      </w:r>
      <w:proofErr w:type="spellStart"/>
      <w:r w:rsidRPr="00661737">
        <w:t>cwnd</w:t>
      </w:r>
      <w:proofErr w:type="spellEnd"/>
      <w:r w:rsidRPr="00661737">
        <w:t>初始为</w:t>
      </w:r>
      <w:r w:rsidR="008A2194">
        <w:t>1</w:t>
      </w:r>
      <w:r w:rsidRPr="00661737">
        <w:t>档</w:t>
      </w:r>
      <w:proofErr w:type="spellStart"/>
      <w:r w:rsidRPr="00661737">
        <w:t>ssthresh</w:t>
      </w:r>
      <w:proofErr w:type="spellEnd"/>
      <w:r w:rsidRPr="00661737">
        <w:t>为</w:t>
      </w:r>
      <w:r w:rsidR="00401DCF">
        <w:t>2</w:t>
      </w:r>
      <w:r w:rsidRPr="00661737">
        <w:t>0档，</w:t>
      </w:r>
      <w:r w:rsidR="006124AB">
        <w:rPr>
          <w:rFonts w:hint="eastAsia"/>
        </w:rPr>
        <w:t>当</w:t>
      </w:r>
      <w:proofErr w:type="spellStart"/>
      <w:r w:rsidRPr="00661737">
        <w:t>cpu</w:t>
      </w:r>
      <w:proofErr w:type="spellEnd"/>
      <w:r w:rsidRPr="00661737">
        <w:t>大于70(该值可由外部设置)时认为拥堵。进行减半退避，</w:t>
      </w:r>
      <w:proofErr w:type="spellStart"/>
      <w:r w:rsidRPr="00661737">
        <w:t>cwnd</w:t>
      </w:r>
      <w:proofErr w:type="spellEnd"/>
      <w:r w:rsidRPr="00661737">
        <w:t>重置1。</w:t>
      </w:r>
    </w:p>
    <w:p w14:paraId="410695C2" w14:textId="77777777" w:rsidR="00661737" w:rsidRPr="00661737" w:rsidRDefault="00661737" w:rsidP="00661737">
      <w:r w:rsidRPr="00661737">
        <w:t>1. 当</w:t>
      </w:r>
      <w:proofErr w:type="spellStart"/>
      <w:r w:rsidRPr="00661737">
        <w:t>cwnd</w:t>
      </w:r>
      <w:proofErr w:type="spellEnd"/>
      <w:r w:rsidRPr="00661737">
        <w:t> &lt;  </w:t>
      </w:r>
      <w:proofErr w:type="spellStart"/>
      <w:r w:rsidRPr="00661737">
        <w:t>ssthresh</w:t>
      </w:r>
      <w:proofErr w:type="spellEnd"/>
      <w:r w:rsidRPr="00661737">
        <w:t>,使用</w:t>
      </w:r>
      <w:proofErr w:type="gramStart"/>
      <w:r w:rsidRPr="00661737">
        <w:t>慢启动</w:t>
      </w:r>
      <w:proofErr w:type="gramEnd"/>
      <w:r w:rsidRPr="00661737">
        <w:t>算法，</w:t>
      </w:r>
    </w:p>
    <w:p w14:paraId="34AC1A6E" w14:textId="77777777" w:rsidR="00661737" w:rsidRPr="00661737" w:rsidRDefault="00661737" w:rsidP="00661737">
      <w:r w:rsidRPr="00661737">
        <w:t>2. 当</w:t>
      </w:r>
      <w:proofErr w:type="spellStart"/>
      <w:r w:rsidRPr="00661737">
        <w:t>cwnd</w:t>
      </w:r>
      <w:proofErr w:type="spellEnd"/>
      <w:r w:rsidRPr="00661737">
        <w:t> &gt;= </w:t>
      </w:r>
      <w:proofErr w:type="spellStart"/>
      <w:r w:rsidRPr="00661737">
        <w:t>ssthresh</w:t>
      </w:r>
      <w:proofErr w:type="spellEnd"/>
      <w:r w:rsidRPr="00661737">
        <w:t>,使用拥塞控制算法。</w:t>
      </w:r>
    </w:p>
    <w:p w14:paraId="497EB777" w14:textId="77777777" w:rsidR="00661737" w:rsidRPr="00661737" w:rsidRDefault="00661737" w:rsidP="00661737"/>
    <w:p w14:paraId="1D513157" w14:textId="77777777" w:rsidR="00661737" w:rsidRPr="00661737" w:rsidRDefault="00661737" w:rsidP="00661737">
      <w:r w:rsidRPr="00661737">
        <w:t>二、</w:t>
      </w:r>
      <w:proofErr w:type="spellStart"/>
      <w:r w:rsidRPr="00661737">
        <w:t>cpu</w:t>
      </w:r>
      <w:proofErr w:type="spellEnd"/>
      <w:r w:rsidRPr="00661737">
        <w:t>算子调控</w:t>
      </w:r>
    </w:p>
    <w:p w14:paraId="4EDE99AA" w14:textId="7F011B64" w:rsidR="00661737" w:rsidRPr="00661737" w:rsidRDefault="00661737" w:rsidP="00661737">
      <w:r w:rsidRPr="00661737">
        <w:lastRenderedPageBreak/>
        <w:t>在</w:t>
      </w:r>
      <w:r>
        <w:rPr>
          <w:rFonts w:hint="eastAsia"/>
        </w:rPr>
        <w:t>如上</w:t>
      </w:r>
      <w:r w:rsidRPr="00661737">
        <w:t>基础上，每个轮次</w:t>
      </w:r>
      <w:proofErr w:type="spellStart"/>
      <w:r w:rsidRPr="00661737">
        <w:t>cpu</w:t>
      </w:r>
      <w:proofErr w:type="spellEnd"/>
      <w:r w:rsidRPr="00661737">
        <w:t>获取的状态影响</w:t>
      </w:r>
      <w:proofErr w:type="gramStart"/>
      <w:r w:rsidRPr="00661737">
        <w:t>慢启动</w:t>
      </w:r>
      <w:proofErr w:type="gramEnd"/>
      <w:r w:rsidRPr="00661737">
        <w:t>与拥塞控制算法的算子:</w:t>
      </w:r>
    </w:p>
    <w:p w14:paraId="4CB9FE67" w14:textId="77777777" w:rsidR="00661737" w:rsidRPr="00661737" w:rsidRDefault="00661737" w:rsidP="00661737">
      <w:proofErr w:type="spellStart"/>
      <w:r w:rsidRPr="00661737">
        <w:t>cpu</w:t>
      </w:r>
      <w:proofErr w:type="spellEnd"/>
      <w:r w:rsidRPr="00661737">
        <w:t>位于0-20时，算子为2</w:t>
      </w:r>
    </w:p>
    <w:p w14:paraId="1661819F" w14:textId="77777777" w:rsidR="00661737" w:rsidRPr="00661737" w:rsidRDefault="00661737" w:rsidP="00661737">
      <w:proofErr w:type="spellStart"/>
      <w:r w:rsidRPr="00661737">
        <w:t>cpu</w:t>
      </w:r>
      <w:proofErr w:type="spellEnd"/>
      <w:r w:rsidRPr="00661737">
        <w:t>位于20-40时，算子为1.5</w:t>
      </w:r>
    </w:p>
    <w:p w14:paraId="35B68030" w14:textId="77777777" w:rsidR="00661737" w:rsidRPr="00661737" w:rsidRDefault="00661737" w:rsidP="00661737">
      <w:proofErr w:type="spellStart"/>
      <w:r w:rsidRPr="00661737">
        <w:t>cpu</w:t>
      </w:r>
      <w:proofErr w:type="spellEnd"/>
      <w:r w:rsidRPr="00661737">
        <w:t>&gt;40时，只用拥塞控制算法线性增加，算子为1</w:t>
      </w:r>
    </w:p>
    <w:p w14:paraId="35607998" w14:textId="77777777" w:rsidR="00661737" w:rsidRPr="00661737" w:rsidRDefault="00661737" w:rsidP="00661737"/>
    <w:p w14:paraId="512592FC" w14:textId="77777777" w:rsidR="00661737" w:rsidRPr="00661737" w:rsidRDefault="00661737" w:rsidP="00661737">
      <w:r w:rsidRPr="00661737">
        <w:t>三、熔断机制</w:t>
      </w:r>
    </w:p>
    <w:p w14:paraId="2984B46D" w14:textId="77777777" w:rsidR="00661737" w:rsidRPr="00661737" w:rsidRDefault="00661737" w:rsidP="00661737">
      <w:r w:rsidRPr="00661737">
        <w:t>在如上基础上，加入熔断机制。</w:t>
      </w:r>
    </w:p>
    <w:p w14:paraId="630A7C22" w14:textId="77777777" w:rsidR="00661737" w:rsidRPr="00661737" w:rsidRDefault="00661737" w:rsidP="00661737">
      <w:r w:rsidRPr="00661737">
        <w:t>当出现</w:t>
      </w:r>
      <w:proofErr w:type="spellStart"/>
      <w:r w:rsidRPr="00661737">
        <w:t>cpu</w:t>
      </w:r>
      <w:proofErr w:type="spellEnd"/>
      <w:r w:rsidRPr="00661737">
        <w:t>&gt;80的情况，速率降低为0。熔断持续5个轮次，之后再重新启动。重新启动后如果立即又进入熔断，熔断时间乘2增长。如过重启后</w:t>
      </w:r>
      <w:proofErr w:type="spellStart"/>
      <w:r w:rsidRPr="00661737">
        <w:t>cwnd</w:t>
      </w:r>
      <w:proofErr w:type="spellEnd"/>
      <w:r w:rsidRPr="00661737">
        <w:t>增长到20，熔断时间重置</w:t>
      </w:r>
    </w:p>
    <w:p w14:paraId="24490995" w14:textId="77777777" w:rsidR="00661737" w:rsidRPr="00661737" w:rsidRDefault="00661737" w:rsidP="00661737"/>
    <w:p w14:paraId="21015BD1" w14:textId="54FD0969" w:rsidR="00661737" w:rsidRPr="00661737" w:rsidRDefault="00661737" w:rsidP="00661737">
      <w:r w:rsidRPr="00661737">
        <w:t>四、反馈机制</w:t>
      </w:r>
    </w:p>
    <w:p w14:paraId="4C2C2DBA" w14:textId="77777777" w:rsidR="00661737" w:rsidRPr="00661737" w:rsidRDefault="00661737" w:rsidP="00661737">
      <w:r w:rsidRPr="00661737">
        <w:t>在如上基础上，加入消息检测。</w:t>
      </w:r>
    </w:p>
    <w:p w14:paraId="55E31960" w14:textId="77777777" w:rsidR="00661737" w:rsidRPr="00661737" w:rsidRDefault="00661737" w:rsidP="00661737">
      <w:r w:rsidRPr="00661737">
        <w:t>检测写入一帧音频的时间记录为x。记录</w:t>
      </w:r>
      <w:proofErr w:type="spellStart"/>
      <w:r w:rsidRPr="00661737">
        <w:t>x_avg</w:t>
      </w:r>
      <w:proofErr w:type="spellEnd"/>
      <w:r w:rsidRPr="00661737">
        <w:t>=</w:t>
      </w:r>
      <w:proofErr w:type="spellStart"/>
      <w:r w:rsidRPr="00661737">
        <w:t>x_avg</w:t>
      </w:r>
      <w:proofErr w:type="spellEnd"/>
      <w:r w:rsidRPr="00661737">
        <w:t>*0.9+x*0.1。当x&gt;1.5*</w:t>
      </w:r>
      <w:proofErr w:type="spellStart"/>
      <w:r w:rsidRPr="00661737">
        <w:t>x_avg</w:t>
      </w:r>
      <w:proofErr w:type="spellEnd"/>
      <w:r w:rsidRPr="00661737">
        <w:t>时，认为拥堵，当x&gt;2*</w:t>
      </w:r>
      <w:proofErr w:type="spellStart"/>
      <w:r w:rsidRPr="00661737">
        <w:t>x_avg</w:t>
      </w:r>
      <w:proofErr w:type="spellEnd"/>
      <w:r w:rsidRPr="00661737">
        <w:t>时，熔断。</w:t>
      </w:r>
    </w:p>
    <w:p w14:paraId="3084B59E" w14:textId="7BFA25B7" w:rsidR="00661737" w:rsidRDefault="00661737" w:rsidP="003E0E7A"/>
    <w:p w14:paraId="2F795B89" w14:textId="0E696E3A" w:rsidR="006124AB" w:rsidRDefault="006124AB" w:rsidP="003E0E7A"/>
    <w:p w14:paraId="295399B2" w14:textId="54138730" w:rsidR="006124AB" w:rsidRDefault="006124AB" w:rsidP="003E0E7A"/>
    <w:p w14:paraId="27C437DD" w14:textId="7DB65A78" w:rsidR="006124AB" w:rsidRDefault="006124AB" w:rsidP="003E0E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A3D157" wp14:editId="51B63350">
                <wp:simplePos x="0" y="0"/>
                <wp:positionH relativeFrom="column">
                  <wp:posOffset>891540</wp:posOffset>
                </wp:positionH>
                <wp:positionV relativeFrom="paragraph">
                  <wp:posOffset>53340</wp:posOffset>
                </wp:positionV>
                <wp:extent cx="2849880" cy="281940"/>
                <wp:effectExtent l="0" t="0" r="7620" b="38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7EBA5" w14:textId="2611593C" w:rsidR="006124AB" w:rsidRPr="006124AB" w:rsidRDefault="006124AB">
                            <w:r w:rsidRPr="006124AB">
                              <w:t>CPU超过</w:t>
                            </w:r>
                            <w:r w:rsidRPr="006124AB">
                              <w:rPr>
                                <w:rFonts w:hint="eastAsia"/>
                              </w:rPr>
                              <w:t>7</w:t>
                            </w:r>
                            <w:r w:rsidRPr="006124AB"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、拥堵、超时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3D15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0" type="#_x0000_t202" style="position:absolute;left:0;text-align:left;margin-left:70.2pt;margin-top:4.2pt;width:224.4pt;height:22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" stroked="f">
                <v:textbox>
                  <w:txbxContent>
                    <w:p w14:paraId="7367EBA5" w14:textId="2611593C" w:rsidR="006124AB" w:rsidRPr="006124AB" w:rsidRDefault="006124AB">
                      <w:r w:rsidRPr="006124AB">
                        <w:t>CPU超过</w:t>
                      </w:r>
                      <w:r w:rsidRPr="006124AB">
                        <w:rPr>
                          <w:rFonts w:hint="eastAsia"/>
                        </w:rPr>
                        <w:t>7</w:t>
                      </w:r>
                      <w:r w:rsidRPr="006124AB">
                        <w:t>0</w:t>
                      </w:r>
                      <w:r>
                        <w:rPr>
                          <w:rFonts w:hint="eastAsia"/>
                        </w:rPr>
                        <w:t>、拥堵、超时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CBE978" w14:textId="659719E5" w:rsidR="006124AB" w:rsidRDefault="006124AB" w:rsidP="003E0E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F927BF" wp14:editId="3438B182">
                <wp:simplePos x="0" y="0"/>
                <wp:positionH relativeFrom="margin">
                  <wp:posOffset>3086100</wp:posOffset>
                </wp:positionH>
                <wp:positionV relativeFrom="paragraph">
                  <wp:posOffset>121920</wp:posOffset>
                </wp:positionV>
                <wp:extent cx="1790700" cy="289560"/>
                <wp:effectExtent l="0" t="0" r="0" b="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07952" w14:textId="6E300BF2" w:rsidR="006124AB" w:rsidRPr="006124AB" w:rsidRDefault="006124AB" w:rsidP="006124AB">
                            <w:r w:rsidRPr="006124AB">
                              <w:t>CPU超过</w:t>
                            </w:r>
                            <w:r>
                              <w:t>80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熔断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27BF" id="_x0000_s1031" type="#_x0000_t202" style="position:absolute;left:0;text-align:left;margin-left:243pt;margin-top:9.6pt;width:141pt;height:22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" stroked="f">
                <v:textbox>
                  <w:txbxContent>
                    <w:p w14:paraId="01C07952" w14:textId="6E300BF2" w:rsidR="006124AB" w:rsidRPr="006124AB" w:rsidRDefault="006124AB" w:rsidP="006124AB">
                      <w:r w:rsidRPr="006124AB">
                        <w:t>CPU超过</w:t>
                      </w:r>
                      <w:r>
                        <w:t>80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熔断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F27B7" wp14:editId="18C0913E">
                <wp:simplePos x="0" y="0"/>
                <wp:positionH relativeFrom="column">
                  <wp:posOffset>1341120</wp:posOffset>
                </wp:positionH>
                <wp:positionV relativeFrom="paragraph">
                  <wp:posOffset>175260</wp:posOffset>
                </wp:positionV>
                <wp:extent cx="15240" cy="1143000"/>
                <wp:effectExtent l="95250" t="19050" r="60960" b="381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4300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A390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05.6pt;margin-top:13.8pt;width:1.2pt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" strokecolor="red" strokeweight="2.75pt">
                <v:stroke endarrow="block" joinstyle="miter"/>
              </v:shape>
            </w:pict>
          </mc:Fallback>
        </mc:AlternateContent>
      </w:r>
    </w:p>
    <w:p w14:paraId="0FB17331" w14:textId="3417F835" w:rsidR="006124AB" w:rsidRDefault="006124AB" w:rsidP="003E0E7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B42744" wp14:editId="258DA537">
                <wp:simplePos x="0" y="0"/>
                <wp:positionH relativeFrom="column">
                  <wp:posOffset>1386840</wp:posOffset>
                </wp:positionH>
                <wp:positionV relativeFrom="paragraph">
                  <wp:posOffset>38100</wp:posOffset>
                </wp:positionV>
                <wp:extent cx="3261360" cy="1158240"/>
                <wp:effectExtent l="19050" t="19050" r="34290" b="609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1360" cy="115824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956FA" id="直接箭头连接符 12" o:spid="_x0000_s1026" type="#_x0000_t32" style="position:absolute;left:0;text-align:left;margin-left:109.2pt;margin-top:3pt;width:256.8pt;height:9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" strokecolor="red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69753F" wp14:editId="30DB651A">
                <wp:simplePos x="0" y="0"/>
                <wp:positionH relativeFrom="column">
                  <wp:posOffset>1371600</wp:posOffset>
                </wp:positionH>
                <wp:positionV relativeFrom="paragraph">
                  <wp:posOffset>30480</wp:posOffset>
                </wp:positionV>
                <wp:extent cx="449580" cy="1356360"/>
                <wp:effectExtent l="19050" t="19050" r="45720" b="533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135636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F66B" id="直接箭头连接符 11" o:spid="_x0000_s1026" type="#_x0000_t32" style="position:absolute;left:0;text-align:left;margin-left:108pt;margin-top:2.4pt;width:35.4pt;height:10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" strokecolor="red" strokeweight="2.75pt">
                <v:stroke endarrow="block" joinstyle="miter"/>
              </v:shape>
            </w:pict>
          </mc:Fallback>
        </mc:AlternateContent>
      </w:r>
    </w:p>
    <w:p w14:paraId="0F077F44" w14:textId="70C94EA4" w:rsidR="006124AB" w:rsidRDefault="006124AB" w:rsidP="003E0E7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B51125" wp14:editId="0C568B86">
                <wp:simplePos x="0" y="0"/>
                <wp:positionH relativeFrom="column">
                  <wp:posOffset>2712720</wp:posOffset>
                </wp:positionH>
                <wp:positionV relativeFrom="paragraph">
                  <wp:posOffset>34290</wp:posOffset>
                </wp:positionV>
                <wp:extent cx="788670" cy="1329690"/>
                <wp:effectExtent l="38100" t="19050" r="30480" b="419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8670" cy="132969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7F6ED" id="直接箭头连接符 14" o:spid="_x0000_s1026" type="#_x0000_t32" style="position:absolute;left:0;text-align:left;margin-left:213.6pt;margin-top:2.7pt;width:62.1pt;height:104.7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" strokecolor="red" strokeweight="2.75pt">
                <v:stroke endarrow="block" joinstyle="miter"/>
              </v:shape>
            </w:pict>
          </mc:Fallback>
        </mc:AlternateContent>
      </w:r>
    </w:p>
    <w:p w14:paraId="29DCE300" w14:textId="11F5DD9D" w:rsidR="006A3042" w:rsidRPr="00661737" w:rsidRDefault="00E51800" w:rsidP="003E0E7A">
      <w:r>
        <w:rPr>
          <w:rFonts w:hint="eastAsia"/>
          <w:noProof/>
        </w:rPr>
        <w:drawing>
          <wp:inline distT="0" distB="0" distL="0" distR="0" wp14:anchorId="7B132050" wp14:editId="5C56C7AA">
            <wp:extent cx="5274310" cy="3076575"/>
            <wp:effectExtent l="0" t="0" r="2540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A3042" w:rsidRPr="00661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1D"/>
    <w:rsid w:val="000541D2"/>
    <w:rsid w:val="001E3B47"/>
    <w:rsid w:val="0022419C"/>
    <w:rsid w:val="00246170"/>
    <w:rsid w:val="003E0E7A"/>
    <w:rsid w:val="003E5E33"/>
    <w:rsid w:val="003E7DD4"/>
    <w:rsid w:val="003F36CA"/>
    <w:rsid w:val="00401DCF"/>
    <w:rsid w:val="00446B9C"/>
    <w:rsid w:val="004D1901"/>
    <w:rsid w:val="005C2422"/>
    <w:rsid w:val="00611B67"/>
    <w:rsid w:val="006124AB"/>
    <w:rsid w:val="00617B62"/>
    <w:rsid w:val="00624E52"/>
    <w:rsid w:val="00661737"/>
    <w:rsid w:val="006A3042"/>
    <w:rsid w:val="006A763C"/>
    <w:rsid w:val="006D017B"/>
    <w:rsid w:val="00726FFD"/>
    <w:rsid w:val="00751093"/>
    <w:rsid w:val="007A7E3D"/>
    <w:rsid w:val="00805CDC"/>
    <w:rsid w:val="00830CF1"/>
    <w:rsid w:val="00887822"/>
    <w:rsid w:val="008A2194"/>
    <w:rsid w:val="008C5087"/>
    <w:rsid w:val="008F5982"/>
    <w:rsid w:val="009F075D"/>
    <w:rsid w:val="00AC059B"/>
    <w:rsid w:val="00AC771D"/>
    <w:rsid w:val="00AD7FB0"/>
    <w:rsid w:val="00BE2B5B"/>
    <w:rsid w:val="00DE69A9"/>
    <w:rsid w:val="00E20916"/>
    <w:rsid w:val="00E34743"/>
    <w:rsid w:val="00E51800"/>
    <w:rsid w:val="00EA7FA2"/>
    <w:rsid w:val="00F16B5C"/>
    <w:rsid w:val="00F824FC"/>
    <w:rsid w:val="00F8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BC0B"/>
  <w15:chartTrackingRefBased/>
  <w15:docId w15:val="{AE07A178-71FF-406B-8449-256770B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598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5982"/>
    <w:rPr>
      <w:sz w:val="18"/>
      <w:szCs w:val="18"/>
    </w:rPr>
  </w:style>
  <w:style w:type="character" w:styleId="a5">
    <w:name w:val="Hyperlink"/>
    <w:basedOn w:val="a0"/>
    <w:uiPriority w:val="99"/>
    <w:unhideWhenUsed/>
    <w:rsid w:val="006A304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A304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A3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hyperlink" Target="https://zhuanlan.zhihu.com/p/59656144" TargetMode="Externa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输入控制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控制前输入帧率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Sheet1!$A$2:$A$34</c:f>
              <c:numCache>
                <c:formatCode>General</c:formatCode>
                <c:ptCount val="3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</c:numCache>
            </c:numRef>
          </c:cat>
          <c:val>
            <c:numRef>
              <c:f>Sheet1!$B$2:$B$34</c:f>
              <c:numCache>
                <c:formatCode>General</c:formatCode>
                <c:ptCount val="3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25</c:v>
                </c:pt>
                <c:pt idx="10">
                  <c:v>20</c:v>
                </c:pt>
                <c:pt idx="11">
                  <c:v>15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30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10</c:v>
                </c:pt>
                <c:pt idx="27">
                  <c:v>15</c:v>
                </c:pt>
                <c:pt idx="28">
                  <c:v>30</c:v>
                </c:pt>
                <c:pt idx="29">
                  <c:v>30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47-4858-B723-5F0B47B88A6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控制后输入帧率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Sheet1!$A$2:$A$34</c:f>
              <c:numCache>
                <c:formatCode>General</c:formatCode>
                <c:ptCount val="3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</c:numCache>
            </c:numRef>
          </c:cat>
          <c:val>
            <c:numRef>
              <c:f>Sheet1!$C$2:$C$34</c:f>
              <c:numCache>
                <c:formatCode>General</c:formatCode>
                <c:ptCount val="3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23</c:v>
                </c:pt>
                <c:pt idx="19">
                  <c:v>25</c:v>
                </c:pt>
                <c:pt idx="20">
                  <c:v>26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10</c:v>
                </c:pt>
                <c:pt idx="27">
                  <c:v>15</c:v>
                </c:pt>
                <c:pt idx="28">
                  <c:v>20</c:v>
                </c:pt>
                <c:pt idx="29">
                  <c:v>21</c:v>
                </c:pt>
                <c:pt idx="30">
                  <c:v>9</c:v>
                </c:pt>
                <c:pt idx="31">
                  <c:v>1</c:v>
                </c:pt>
                <c:pt idx="3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47-4858-B723-5F0B47B88A6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limit_fps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Sheet1!$A$2:$A$34</c:f>
              <c:numCache>
                <c:formatCode>General</c:formatCode>
                <c:ptCount val="3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</c:numCache>
            </c:numRef>
          </c:cat>
          <c:val>
            <c:numRef>
              <c:f>Sheet1!$D$2:$D$34</c:f>
              <c:numCache>
                <c:formatCode>General</c:formatCode>
                <c:ptCount val="33"/>
                <c:pt idx="0">
                  <c:v>14</c:v>
                </c:pt>
                <c:pt idx="1">
                  <c:v>13</c:v>
                </c:pt>
                <c:pt idx="2">
                  <c:v>12</c:v>
                </c:pt>
                <c:pt idx="3">
                  <c:v>11</c:v>
                </c:pt>
                <c:pt idx="4">
                  <c:v>10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24</c:v>
                </c:pt>
                <c:pt idx="19">
                  <c:v>26</c:v>
                </c:pt>
                <c:pt idx="20">
                  <c:v>27</c:v>
                </c:pt>
                <c:pt idx="21">
                  <c:v>26</c:v>
                </c:pt>
                <c:pt idx="22">
                  <c:v>25</c:v>
                </c:pt>
                <c:pt idx="23">
                  <c:v>24</c:v>
                </c:pt>
                <c:pt idx="24">
                  <c:v>23</c:v>
                </c:pt>
                <c:pt idx="25">
                  <c:v>22</c:v>
                </c:pt>
                <c:pt idx="26">
                  <c:v>21</c:v>
                </c:pt>
                <c:pt idx="27">
                  <c:v>20</c:v>
                </c:pt>
                <c:pt idx="28">
                  <c:v>21</c:v>
                </c:pt>
                <c:pt idx="29">
                  <c:v>22</c:v>
                </c:pt>
                <c:pt idx="30">
                  <c:v>21</c:v>
                </c:pt>
                <c:pt idx="31">
                  <c:v>20</c:v>
                </c:pt>
                <c:pt idx="32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247-4858-B723-5F0B47B88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4134160"/>
        <c:axId val="509222784"/>
      </c:lineChart>
      <c:catAx>
        <c:axId val="514134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</a:t>
                </a:r>
                <a:r>
                  <a:rPr lang="en-US" altLang="zh-CN"/>
                  <a:t>(s)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9222784"/>
        <c:crosses val="autoZero"/>
        <c:auto val="1"/>
        <c:lblAlgn val="ctr"/>
        <c:lblOffset val="100"/>
        <c:noMultiLvlLbl val="0"/>
      </c:catAx>
      <c:valAx>
        <c:axId val="50922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输入帧率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4134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最大转码帧率控制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转码挡位（cwnd）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19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1</c:v>
                </c:pt>
                <c:pt idx="10">
                  <c:v>2</c:v>
                </c:pt>
                <c:pt idx="11">
                  <c:v>4</c:v>
                </c:pt>
                <c:pt idx="12">
                  <c:v>8</c:v>
                </c:pt>
                <c:pt idx="13">
                  <c:v>16</c:v>
                </c:pt>
                <c:pt idx="14">
                  <c:v>1</c:v>
                </c:pt>
                <c:pt idx="15">
                  <c:v>2</c:v>
                </c:pt>
                <c:pt idx="16">
                  <c:v>4</c:v>
                </c:pt>
                <c:pt idx="17">
                  <c:v>8</c:v>
                </c:pt>
                <c:pt idx="18">
                  <c:v>9</c:v>
                </c:pt>
                <c:pt idx="19">
                  <c:v>10</c:v>
                </c:pt>
                <c:pt idx="20">
                  <c:v>11</c:v>
                </c:pt>
                <c:pt idx="21">
                  <c:v>12</c:v>
                </c:pt>
                <c:pt idx="22">
                  <c:v>13</c:v>
                </c:pt>
                <c:pt idx="23">
                  <c:v>14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1</c:v>
                </c:pt>
                <c:pt idx="30">
                  <c:v>2</c:v>
                </c:pt>
                <c:pt idx="31">
                  <c:v>4</c:v>
                </c:pt>
                <c:pt idx="32">
                  <c:v>8</c:v>
                </c:pt>
                <c:pt idx="33">
                  <c:v>9</c:v>
                </c:pt>
                <c:pt idx="34">
                  <c:v>10</c:v>
                </c:pt>
                <c:pt idx="35">
                  <c:v>11</c:v>
                </c:pt>
                <c:pt idx="36">
                  <c:v>12</c:v>
                </c:pt>
                <c:pt idx="37">
                  <c:v>13</c:v>
                </c:pt>
                <c:pt idx="38">
                  <c:v>14</c:v>
                </c:pt>
                <c:pt idx="39">
                  <c:v>15</c:v>
                </c:pt>
                <c:pt idx="40">
                  <c:v>16</c:v>
                </c:pt>
                <c:pt idx="41">
                  <c:v>17</c:v>
                </c:pt>
                <c:pt idx="42">
                  <c:v>18</c:v>
                </c:pt>
                <c:pt idx="43">
                  <c:v>19</c:v>
                </c:pt>
                <c:pt idx="44">
                  <c:v>20</c:v>
                </c:pt>
                <c:pt idx="45">
                  <c:v>20</c:v>
                </c:pt>
                <c:pt idx="46">
                  <c:v>20</c:v>
                </c:pt>
                <c:pt idx="47">
                  <c:v>1</c:v>
                </c:pt>
                <c:pt idx="48">
                  <c:v>2</c:v>
                </c:pt>
                <c:pt idx="49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EC-46D0-B477-17F84532DD7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ssthresh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8</c:v>
                </c:pt>
                <c:pt idx="23">
                  <c:v>8</c:v>
                </c:pt>
                <c:pt idx="24">
                  <c:v>8</c:v>
                </c:pt>
                <c:pt idx="25">
                  <c:v>8</c:v>
                </c:pt>
                <c:pt idx="26">
                  <c:v>8</c:v>
                </c:pt>
                <c:pt idx="27">
                  <c:v>8</c:v>
                </c:pt>
                <c:pt idx="28">
                  <c:v>8</c:v>
                </c:pt>
                <c:pt idx="29">
                  <c:v>8</c:v>
                </c:pt>
                <c:pt idx="30">
                  <c:v>8</c:v>
                </c:pt>
                <c:pt idx="31">
                  <c:v>8</c:v>
                </c:pt>
                <c:pt idx="32">
                  <c:v>8</c:v>
                </c:pt>
                <c:pt idx="33">
                  <c:v>8</c:v>
                </c:pt>
                <c:pt idx="34">
                  <c:v>8</c:v>
                </c:pt>
                <c:pt idx="35">
                  <c:v>8</c:v>
                </c:pt>
                <c:pt idx="36">
                  <c:v>8</c:v>
                </c:pt>
                <c:pt idx="37">
                  <c:v>8</c:v>
                </c:pt>
                <c:pt idx="38">
                  <c:v>8</c:v>
                </c:pt>
                <c:pt idx="39">
                  <c:v>8</c:v>
                </c:pt>
                <c:pt idx="40">
                  <c:v>8</c:v>
                </c:pt>
                <c:pt idx="41">
                  <c:v>8</c:v>
                </c:pt>
                <c:pt idx="42">
                  <c:v>8</c:v>
                </c:pt>
                <c:pt idx="43">
                  <c:v>8</c:v>
                </c:pt>
                <c:pt idx="44">
                  <c:v>8</c:v>
                </c:pt>
                <c:pt idx="45">
                  <c:v>8</c:v>
                </c:pt>
                <c:pt idx="46">
                  <c:v>8</c:v>
                </c:pt>
                <c:pt idx="47">
                  <c:v>10</c:v>
                </c:pt>
                <c:pt idx="48">
                  <c:v>10</c:v>
                </c:pt>
                <c:pt idx="4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9EC-46D0-B477-17F84532DD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6628256"/>
        <c:axId val="509224032"/>
      </c:lineChart>
      <c:catAx>
        <c:axId val="516628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</a:t>
                </a:r>
                <a:r>
                  <a:rPr lang="en-US" altLang="zh-CN"/>
                  <a:t>(s)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9224032"/>
        <c:crosses val="autoZero"/>
        <c:auto val="1"/>
        <c:lblAlgn val="ctr"/>
        <c:lblOffset val="100"/>
        <c:noMultiLvlLbl val="0"/>
      </c:catAx>
      <c:valAx>
        <c:axId val="50922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转码最大帧率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6628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傲</dc:creator>
  <cp:keywords/>
  <dc:description/>
  <cp:lastModifiedBy>杨 傲</cp:lastModifiedBy>
  <cp:revision>165</cp:revision>
  <dcterms:created xsi:type="dcterms:W3CDTF">2021-09-17T11:44:00Z</dcterms:created>
  <dcterms:modified xsi:type="dcterms:W3CDTF">2021-09-24T03:12:00Z</dcterms:modified>
</cp:coreProperties>
</file>