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Rajasthan</w:t>
      </w:r>
    </w:p>
    <w:p w:rsidR="00EB2F71" w:rsidRPr="0044330F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Rajasthan</w:t>
      </w:r>
      <w:r w:rsidR="00C67DDE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324A41">
        <w:rPr>
          <w:color w:val="000000"/>
          <w:sz w:val="20"/>
        </w:rPr>
        <w:t>two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 xml:space="preserve">2,4 </w:t>
      </w:r>
      <w:r w:rsidR="00324A41">
        <w:rPr>
          <w:color w:val="000000"/>
          <w:sz w:val="20"/>
        </w:rPr>
        <w:t xml:space="preserve">&amp; </w:t>
      </w:r>
      <w:r w:rsidR="0099049E">
        <w:rPr>
          <w:color w:val="000000"/>
          <w:sz w:val="20"/>
        </w:rPr>
        <w:t>5</w:t>
      </w:r>
      <w:r w:rsidR="001308DD" w:rsidRPr="0044330F">
        <w:rPr>
          <w:color w:val="000000"/>
          <w:sz w:val="20"/>
        </w:rPr>
        <w:t xml:space="preserve">.  </w:t>
      </w:r>
    </w:p>
    <w:p w:rsidR="008F314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86950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F324F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D963BE">
        <w:rPr>
          <w:rFonts w:eastAsiaTheme="minorHAnsi"/>
          <w:sz w:val="20"/>
          <w:lang w:eastAsia="en-US" w:bidi="hi-IN"/>
        </w:rPr>
        <w:t>Rajasthan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43BE2">
        <w:rPr>
          <w:rFonts w:eastAsiaTheme="minorHAnsi"/>
          <w:sz w:val="20"/>
          <w:lang w:eastAsia="en-US" w:bidi="hi-IN"/>
        </w:rPr>
        <w:t>Barmer</w:t>
      </w:r>
      <w:proofErr w:type="spellEnd"/>
      <w:r w:rsidR="003729F0" w:rsidRPr="00050BEC">
        <w:rPr>
          <w:sz w:val="20"/>
          <w:lang w:val="en-IN" w:eastAsia="en-IN"/>
        </w:rPr>
        <w:t>,</w:t>
      </w:r>
      <w:proofErr w:type="spellStart"/>
      <w:r w:rsidR="00343BE2">
        <w:rPr>
          <w:sz w:val="20"/>
          <w:lang w:val="en-IN" w:eastAsia="en-IN"/>
        </w:rPr>
        <w:t>Bikaner,Ganganagar,Hanumangarh,Jaiselmer</w:t>
      </w:r>
      <w:r w:rsidR="008F3142">
        <w:rPr>
          <w:sz w:val="20"/>
          <w:lang w:val="en-IN" w:eastAsia="en-IN"/>
        </w:rPr>
        <w:t>,Churu,Jalor</w:t>
      </w:r>
      <w:proofErr w:type="spellEnd"/>
      <w:r w:rsidR="008F3142">
        <w:rPr>
          <w:sz w:val="20"/>
          <w:lang w:val="en-IN" w:eastAsia="en-IN"/>
        </w:rPr>
        <w:t xml:space="preserve">, </w:t>
      </w:r>
      <w:proofErr w:type="spellStart"/>
      <w:r w:rsidR="008F3142">
        <w:rPr>
          <w:sz w:val="20"/>
          <w:lang w:val="en-IN" w:eastAsia="en-IN"/>
        </w:rPr>
        <w:t>Jhunjhunun,Nagpur,Pali,Sikar,Sirohi</w:t>
      </w:r>
      <w:proofErr w:type="spellEnd"/>
      <w:r w:rsidR="006876E1">
        <w:rPr>
          <w:sz w:val="20"/>
          <w:lang w:val="en-IN" w:eastAsia="en-IN"/>
        </w:rPr>
        <w:t xml:space="preserve"> and </w:t>
      </w:r>
      <w:r w:rsidR="00343BE2">
        <w:rPr>
          <w:sz w:val="20"/>
          <w:lang w:val="en-IN" w:eastAsia="en-IN"/>
        </w:rPr>
        <w:t>Jodhpur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A02B7" w:rsidRPr="00CA02B7">
        <w:rPr>
          <w:rFonts w:eastAsiaTheme="minorHAnsi"/>
          <w:sz w:val="20"/>
          <w:lang w:eastAsia="en-US" w:bidi="hi-IN"/>
        </w:rPr>
        <w:t>Western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D426F">
        <w:rPr>
          <w:color w:val="000000"/>
          <w:sz w:val="20"/>
        </w:rPr>
        <w:t>2.1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1D426F">
        <w:rPr>
          <w:color w:val="000000"/>
          <w:sz w:val="20"/>
        </w:rPr>
        <w:t>2.3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1308DD" w:rsidTr="007B01AA">
        <w:trPr>
          <w:trHeight w:val="499"/>
        </w:trPr>
        <w:tc>
          <w:tcPr>
            <w:tcW w:w="152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7B01AA">
        <w:trPr>
          <w:trHeight w:val="244"/>
        </w:trPr>
        <w:tc>
          <w:tcPr>
            <w:tcW w:w="1526" w:type="dxa"/>
          </w:tcPr>
          <w:p w:rsidR="00DA47DD" w:rsidRPr="00457D56" w:rsidRDefault="009669AE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2693" w:type="dxa"/>
          </w:tcPr>
          <w:p w:rsidR="00DA47DD" w:rsidRPr="007B01AA" w:rsidRDefault="007B01AA" w:rsidP="000F6E31">
            <w:pPr>
              <w:jc w:val="center"/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DA47DD" w:rsidRDefault="0026575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7B01AA">
        <w:trPr>
          <w:trHeight w:val="244"/>
        </w:trPr>
        <w:tc>
          <w:tcPr>
            <w:tcW w:w="1526" w:type="dxa"/>
          </w:tcPr>
          <w:p w:rsidR="00400ABC" w:rsidRPr="00057C7D" w:rsidRDefault="009669AE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693" w:type="dxa"/>
          </w:tcPr>
          <w:p w:rsidR="00400ABC" w:rsidRDefault="00A34D1A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400ABC" w:rsidRDefault="0008302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E4233" w:rsidRDefault="0031348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E4233" w:rsidRDefault="0031348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7E4233" w:rsidRDefault="0031348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7B01AA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693" w:type="dxa"/>
          </w:tcPr>
          <w:p w:rsidR="007E4233" w:rsidRDefault="001A757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7E4233" w:rsidRDefault="00824E27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1526"/>
        <w:gridCol w:w="7852"/>
      </w:tblGrid>
      <w:tr w:rsidR="001308DD" w:rsidTr="007B01AA">
        <w:tc>
          <w:tcPr>
            <w:tcW w:w="152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5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7B01AA">
        <w:tc>
          <w:tcPr>
            <w:tcW w:w="1526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7852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7B01AA">
        <w:tc>
          <w:tcPr>
            <w:tcW w:w="1526" w:type="dxa"/>
          </w:tcPr>
          <w:p w:rsidR="00D266F2" w:rsidRPr="00057C7D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7852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7B01AA">
        <w:tc>
          <w:tcPr>
            <w:tcW w:w="1526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7852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7B01AA">
        <w:tc>
          <w:tcPr>
            <w:tcW w:w="1526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7852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7B01AA">
        <w:tc>
          <w:tcPr>
            <w:tcW w:w="1526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7852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7B01AA">
        <w:tc>
          <w:tcPr>
            <w:tcW w:w="1526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7852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266F2" w:rsidTr="00F15CBD">
        <w:tc>
          <w:tcPr>
            <w:tcW w:w="2235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7143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F15CBD">
        <w:tc>
          <w:tcPr>
            <w:tcW w:w="2235" w:type="dxa"/>
          </w:tcPr>
          <w:p w:rsidR="00D266F2" w:rsidRPr="00057C7D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7143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266F2" w:rsidTr="00F15CBD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7143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266F2" w:rsidTr="00F15CBD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7143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266F2" w:rsidTr="00F15CBD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7143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266F2" w:rsidTr="00F15CBD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7143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50BEC" w:rsidRDefault="00050BE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D266F2" w:rsidTr="00BE651F">
        <w:tc>
          <w:tcPr>
            <w:tcW w:w="2235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3543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BE651F">
        <w:tc>
          <w:tcPr>
            <w:tcW w:w="2235" w:type="dxa"/>
          </w:tcPr>
          <w:p w:rsidR="00D266F2" w:rsidRPr="00057C7D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3543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BE651F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3543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BE651F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3543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BE651F">
        <w:tc>
          <w:tcPr>
            <w:tcW w:w="2235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Jaiselmer</w:t>
            </w:r>
            <w:proofErr w:type="spellEnd"/>
          </w:p>
        </w:tc>
        <w:tc>
          <w:tcPr>
            <w:tcW w:w="3543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266F2" w:rsidRDefault="00D266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BE651F">
        <w:tc>
          <w:tcPr>
            <w:tcW w:w="2235" w:type="dxa"/>
          </w:tcPr>
          <w:p w:rsidR="007E4233" w:rsidRDefault="00D266F2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3543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1308DD" w:rsidTr="00CC062F">
        <w:tc>
          <w:tcPr>
            <w:tcW w:w="134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CC062F">
        <w:tc>
          <w:tcPr>
            <w:tcW w:w="1349" w:type="dxa"/>
          </w:tcPr>
          <w:p w:rsidR="00D266F2" w:rsidRPr="00457D56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8038" w:type="dxa"/>
          </w:tcPr>
          <w:p w:rsidR="00D266F2" w:rsidRDefault="00D266F2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CC062F">
        <w:tc>
          <w:tcPr>
            <w:tcW w:w="1349" w:type="dxa"/>
          </w:tcPr>
          <w:p w:rsidR="00D266F2" w:rsidRPr="00057C7D" w:rsidRDefault="00D266F2" w:rsidP="00313480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8038" w:type="dxa"/>
          </w:tcPr>
          <w:p w:rsidR="00D266F2" w:rsidRDefault="00D266F2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CC062F">
        <w:tc>
          <w:tcPr>
            <w:tcW w:w="1349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8038" w:type="dxa"/>
          </w:tcPr>
          <w:p w:rsidR="00D266F2" w:rsidRDefault="00D266F2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CC062F">
        <w:tc>
          <w:tcPr>
            <w:tcW w:w="1349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8038" w:type="dxa"/>
          </w:tcPr>
          <w:p w:rsidR="00D266F2" w:rsidRDefault="00D266F2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CC062F">
        <w:tc>
          <w:tcPr>
            <w:tcW w:w="1349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8038" w:type="dxa"/>
          </w:tcPr>
          <w:p w:rsidR="00D266F2" w:rsidRDefault="00D266F2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266F2" w:rsidTr="00CC062F">
        <w:tc>
          <w:tcPr>
            <w:tcW w:w="1349" w:type="dxa"/>
          </w:tcPr>
          <w:p w:rsidR="00D266F2" w:rsidRDefault="00D266F2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8038" w:type="dxa"/>
          </w:tcPr>
          <w:p w:rsidR="00D266F2" w:rsidRDefault="00D266F2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64F84" w:rsidRPr="00333E99" w:rsidRDefault="00864F84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3D7C49" w:rsidRPr="003D7C49">
        <w:rPr>
          <w:rFonts w:eastAsiaTheme="minorHAnsi"/>
          <w:sz w:val="20"/>
          <w:lang w:eastAsia="en-US" w:bidi="hi-IN"/>
        </w:rPr>
        <w:t xml:space="preserve"> hot </w:t>
      </w:r>
      <w:proofErr w:type="spellStart"/>
      <w:r w:rsidR="003D7C49" w:rsidRPr="003D7C49">
        <w:rPr>
          <w:rFonts w:eastAsiaTheme="minorHAnsi"/>
          <w:sz w:val="20"/>
          <w:lang w:eastAsia="en-US" w:bidi="hi-IN"/>
        </w:rPr>
        <w:t>typic</w:t>
      </w:r>
      <w:proofErr w:type="spellEnd"/>
      <w:r w:rsidR="003D7C49" w:rsidRPr="003D7C49">
        <w:rPr>
          <w:rFonts w:eastAsiaTheme="minorHAnsi"/>
          <w:sz w:val="20"/>
          <w:lang w:eastAsia="en-US" w:bidi="hi-IN"/>
        </w:rPr>
        <w:t>- arid ESR with deep, loamy desert soils (inclusion of saline phase), low AWC and LGP 60-90 days</w:t>
      </w:r>
      <w:r w:rsidR="003D7C4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864F84" w:rsidRDefault="00864F84" w:rsidP="00864F84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864F84" w:rsidTr="00AE7FD2">
        <w:trPr>
          <w:trHeight w:val="499"/>
        </w:trPr>
        <w:tc>
          <w:tcPr>
            <w:tcW w:w="1526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64F84" w:rsidRPr="002E2F18" w:rsidRDefault="00864F84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64F84" w:rsidTr="00AE7FD2">
        <w:trPr>
          <w:trHeight w:val="244"/>
        </w:trPr>
        <w:tc>
          <w:tcPr>
            <w:tcW w:w="1526" w:type="dxa"/>
          </w:tcPr>
          <w:p w:rsidR="00864F84" w:rsidRPr="00457D56" w:rsidRDefault="001B295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2693" w:type="dxa"/>
          </w:tcPr>
          <w:p w:rsidR="00864F84" w:rsidRDefault="00AE7FD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864F84" w:rsidRDefault="0094760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P</w:t>
            </w:r>
          </w:p>
        </w:tc>
        <w:tc>
          <w:tcPr>
            <w:tcW w:w="1701" w:type="dxa"/>
          </w:tcPr>
          <w:p w:rsidR="00864F84" w:rsidRPr="002E2F18" w:rsidRDefault="00864F84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4F84" w:rsidTr="00AE7FD2">
        <w:trPr>
          <w:trHeight w:val="244"/>
        </w:trPr>
        <w:tc>
          <w:tcPr>
            <w:tcW w:w="1526" w:type="dxa"/>
          </w:tcPr>
          <w:p w:rsidR="00864F84" w:rsidRPr="00057C7D" w:rsidRDefault="001B295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2693" w:type="dxa"/>
          </w:tcPr>
          <w:p w:rsidR="00864F84" w:rsidRDefault="00AE7FD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64F84" w:rsidRDefault="000B46ED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64F84" w:rsidRPr="002E2F18" w:rsidRDefault="00864F84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3142" w:rsidTr="00AE7FD2">
        <w:trPr>
          <w:trHeight w:val="244"/>
        </w:trPr>
        <w:tc>
          <w:tcPr>
            <w:tcW w:w="1526" w:type="dxa"/>
          </w:tcPr>
          <w:p w:rsidR="008F314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693" w:type="dxa"/>
          </w:tcPr>
          <w:p w:rsidR="008F3142" w:rsidRDefault="00AE7FD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F3142" w:rsidRDefault="000B46ED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F3142" w:rsidRPr="002E2F18" w:rsidRDefault="008F3142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3142" w:rsidRDefault="008F314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3142" w:rsidTr="00AE7FD2">
        <w:trPr>
          <w:trHeight w:val="244"/>
        </w:trPr>
        <w:tc>
          <w:tcPr>
            <w:tcW w:w="1526" w:type="dxa"/>
          </w:tcPr>
          <w:p w:rsidR="008F314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Jhunjhunun</w:t>
            </w:r>
            <w:proofErr w:type="spellEnd"/>
          </w:p>
        </w:tc>
        <w:tc>
          <w:tcPr>
            <w:tcW w:w="2693" w:type="dxa"/>
          </w:tcPr>
          <w:p w:rsidR="008F3142" w:rsidRDefault="00EB158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F3142" w:rsidRDefault="000B46ED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F3142" w:rsidRPr="002E2F18" w:rsidRDefault="008F3142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3142" w:rsidRDefault="008F314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3142" w:rsidTr="00AE7FD2">
        <w:trPr>
          <w:trHeight w:val="244"/>
        </w:trPr>
        <w:tc>
          <w:tcPr>
            <w:tcW w:w="1526" w:type="dxa"/>
          </w:tcPr>
          <w:p w:rsidR="008F3142" w:rsidRDefault="001B2952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693" w:type="dxa"/>
          </w:tcPr>
          <w:p w:rsidR="008F3142" w:rsidRDefault="00EB158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8F3142" w:rsidRDefault="00DF3252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F3142" w:rsidRPr="002E2F18" w:rsidRDefault="008F3142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3142" w:rsidRDefault="008F314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3142" w:rsidTr="00AE7FD2">
        <w:trPr>
          <w:trHeight w:val="244"/>
        </w:trPr>
        <w:tc>
          <w:tcPr>
            <w:tcW w:w="1526" w:type="dxa"/>
          </w:tcPr>
          <w:p w:rsidR="008F314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2693" w:type="dxa"/>
          </w:tcPr>
          <w:p w:rsidR="008F3142" w:rsidRDefault="00EB158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F3142" w:rsidRDefault="00DF3252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F3142" w:rsidRPr="002E2F18" w:rsidRDefault="008F3142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3142" w:rsidRDefault="008F314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3142" w:rsidTr="00AE7FD2">
        <w:trPr>
          <w:trHeight w:val="244"/>
        </w:trPr>
        <w:tc>
          <w:tcPr>
            <w:tcW w:w="1526" w:type="dxa"/>
          </w:tcPr>
          <w:p w:rsidR="008F314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2693" w:type="dxa"/>
          </w:tcPr>
          <w:p w:rsidR="008F3142" w:rsidRDefault="00EB158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8F3142" w:rsidRDefault="00DF3252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F3142" w:rsidRPr="002E2F18" w:rsidRDefault="008F3142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3142" w:rsidRDefault="008F314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3142" w:rsidTr="00AE7FD2">
        <w:trPr>
          <w:trHeight w:val="244"/>
        </w:trPr>
        <w:tc>
          <w:tcPr>
            <w:tcW w:w="1526" w:type="dxa"/>
          </w:tcPr>
          <w:p w:rsidR="008F3142" w:rsidRDefault="001B2952" w:rsidP="001B2952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2693" w:type="dxa"/>
          </w:tcPr>
          <w:p w:rsidR="008F3142" w:rsidRDefault="00EB158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8F3142" w:rsidRDefault="00DF3252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8F3142" w:rsidRPr="002E2F18" w:rsidRDefault="008F3142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3142" w:rsidRDefault="008F314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646E" w:rsidTr="00AE7FD2">
        <w:trPr>
          <w:trHeight w:val="244"/>
        </w:trPr>
        <w:tc>
          <w:tcPr>
            <w:tcW w:w="1526" w:type="dxa"/>
          </w:tcPr>
          <w:p w:rsidR="0081646E" w:rsidRDefault="0081646E" w:rsidP="001B2952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Nagpur</w:t>
            </w:r>
          </w:p>
        </w:tc>
        <w:tc>
          <w:tcPr>
            <w:tcW w:w="2693" w:type="dxa"/>
          </w:tcPr>
          <w:p w:rsidR="0081646E" w:rsidRDefault="00EB158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81646E" w:rsidRDefault="00DF3252" w:rsidP="00DF32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81646E" w:rsidRPr="002E2F18" w:rsidRDefault="0081646E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1646E" w:rsidRDefault="0081646E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64F84" w:rsidRDefault="00864F84" w:rsidP="00864F84">
      <w:pPr>
        <w:rPr>
          <w:b/>
          <w:bCs/>
          <w:color w:val="000000"/>
          <w:szCs w:val="24"/>
        </w:rPr>
      </w:pPr>
    </w:p>
    <w:p w:rsidR="00864F84" w:rsidRDefault="00864F84" w:rsidP="00864F8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864F84" w:rsidTr="00313480">
        <w:tc>
          <w:tcPr>
            <w:tcW w:w="2235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864F84" w:rsidRDefault="00864F84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Pr="00457D56" w:rsidRDefault="001B295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Pr="00057C7D" w:rsidRDefault="001B2952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Jhunjhunun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Default="001B2952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Default="001B2952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2952" w:rsidTr="00313480">
        <w:tc>
          <w:tcPr>
            <w:tcW w:w="2235" w:type="dxa"/>
          </w:tcPr>
          <w:p w:rsidR="001B2952" w:rsidRDefault="001B2952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7143" w:type="dxa"/>
          </w:tcPr>
          <w:p w:rsidR="001B2952" w:rsidRDefault="001B2952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Nagpur</w:t>
            </w:r>
          </w:p>
        </w:tc>
        <w:tc>
          <w:tcPr>
            <w:tcW w:w="7143" w:type="dxa"/>
          </w:tcPr>
          <w:p w:rsidR="0081646E" w:rsidRDefault="0081646E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64F84" w:rsidRDefault="00864F84" w:rsidP="00864F84">
      <w:pPr>
        <w:rPr>
          <w:b/>
          <w:bCs/>
          <w:color w:val="000000"/>
          <w:szCs w:val="24"/>
        </w:rPr>
      </w:pPr>
    </w:p>
    <w:p w:rsidR="00864F84" w:rsidRDefault="00864F84" w:rsidP="00864F8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864F84" w:rsidRDefault="00864F84" w:rsidP="00864F84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864F84" w:rsidTr="00313480">
        <w:tc>
          <w:tcPr>
            <w:tcW w:w="2235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864F84" w:rsidRDefault="00864F84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1646E" w:rsidTr="00313480">
        <w:tc>
          <w:tcPr>
            <w:tcW w:w="2235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7143" w:type="dxa"/>
          </w:tcPr>
          <w:p w:rsidR="0081646E" w:rsidRDefault="0081646E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Pr="00057C7D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Jhunjhunun</w:t>
            </w:r>
            <w:proofErr w:type="spellEnd"/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1646E" w:rsidTr="00313480">
        <w:tc>
          <w:tcPr>
            <w:tcW w:w="2235" w:type="dxa"/>
          </w:tcPr>
          <w:p w:rsidR="0081646E" w:rsidRDefault="0081646E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Nagpur</w:t>
            </w:r>
          </w:p>
        </w:tc>
        <w:tc>
          <w:tcPr>
            <w:tcW w:w="7143" w:type="dxa"/>
          </w:tcPr>
          <w:p w:rsidR="0081646E" w:rsidRPr="00457D56" w:rsidRDefault="0081646E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864F84" w:rsidRDefault="00864F84" w:rsidP="00864F84">
      <w:pPr>
        <w:rPr>
          <w:b/>
          <w:bCs/>
          <w:color w:val="000000"/>
          <w:szCs w:val="24"/>
        </w:rPr>
      </w:pPr>
    </w:p>
    <w:p w:rsidR="00864F84" w:rsidRDefault="00864F84" w:rsidP="00864F8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864F84" w:rsidTr="00313480">
        <w:tc>
          <w:tcPr>
            <w:tcW w:w="2235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864F84" w:rsidRDefault="00864F84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864F84" w:rsidRDefault="00864F84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527E1" w:rsidTr="00313480">
        <w:tc>
          <w:tcPr>
            <w:tcW w:w="2235" w:type="dxa"/>
          </w:tcPr>
          <w:p w:rsidR="000527E1" w:rsidRPr="00457D56" w:rsidRDefault="000527E1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Pr="00057C7D" w:rsidRDefault="000527E1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Jhunjhunun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27E1" w:rsidTr="00313480">
        <w:tc>
          <w:tcPr>
            <w:tcW w:w="2235" w:type="dxa"/>
          </w:tcPr>
          <w:p w:rsidR="000527E1" w:rsidRDefault="000527E1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Nagpur</w:t>
            </w:r>
          </w:p>
        </w:tc>
        <w:tc>
          <w:tcPr>
            <w:tcW w:w="3543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27E1" w:rsidRDefault="000527E1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E0E98" w:rsidRDefault="00FE0E98" w:rsidP="00864F84">
      <w:pPr>
        <w:rPr>
          <w:b/>
          <w:bCs/>
          <w:color w:val="000000"/>
          <w:szCs w:val="24"/>
        </w:rPr>
      </w:pPr>
    </w:p>
    <w:p w:rsidR="00FE0E98" w:rsidRDefault="00FE0E98" w:rsidP="00864F84">
      <w:pPr>
        <w:rPr>
          <w:b/>
          <w:bCs/>
          <w:color w:val="000000"/>
          <w:szCs w:val="24"/>
        </w:rPr>
      </w:pPr>
    </w:p>
    <w:p w:rsidR="00864F84" w:rsidRDefault="00864F84" w:rsidP="00864F8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864F84" w:rsidRPr="00576798" w:rsidRDefault="00864F84" w:rsidP="00864F8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864F84" w:rsidRDefault="00864F84" w:rsidP="00864F84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864F84" w:rsidRDefault="00864F84" w:rsidP="00864F8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864F84" w:rsidRDefault="00864F84" w:rsidP="00864F8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864F84" w:rsidRDefault="00864F84" w:rsidP="00864F8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E0E98" w:rsidRDefault="00FE0E98" w:rsidP="00864F84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FE0E98" w:rsidRDefault="00FE0E98" w:rsidP="00864F84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864F84" w:rsidRPr="00996D16" w:rsidRDefault="00864F84" w:rsidP="00864F84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864F84" w:rsidTr="00313480">
        <w:tc>
          <w:tcPr>
            <w:tcW w:w="1349" w:type="dxa"/>
          </w:tcPr>
          <w:p w:rsidR="00864F84" w:rsidRDefault="00864F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864F84" w:rsidRDefault="00864F84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Pr="00457D56" w:rsidRDefault="00626518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Pr="00057C7D" w:rsidRDefault="00626518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Jhunjhunun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26518" w:rsidTr="00313480">
        <w:tc>
          <w:tcPr>
            <w:tcW w:w="1349" w:type="dxa"/>
          </w:tcPr>
          <w:p w:rsidR="00626518" w:rsidRDefault="00626518" w:rsidP="0031348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Nagpur</w:t>
            </w:r>
          </w:p>
        </w:tc>
        <w:tc>
          <w:tcPr>
            <w:tcW w:w="8038" w:type="dxa"/>
          </w:tcPr>
          <w:p w:rsidR="00626518" w:rsidRDefault="00626518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864F84" w:rsidRDefault="00864F84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70DB8" w:rsidRDefault="00470DB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70DB8" w:rsidRDefault="00470DB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70DB8" w:rsidRDefault="00470DB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Default="00A7191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Default="00A7191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Default="00A7191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Default="00A7191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Default="00A71917" w:rsidP="00A71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</w:t>
      </w:r>
    </w:p>
    <w:p w:rsidR="00A71917" w:rsidRPr="004E30D7" w:rsidRDefault="00A71917" w:rsidP="00A71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="00F77E2C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F77E2C">
        <w:rPr>
          <w:rFonts w:eastAsiaTheme="minorHAnsi"/>
          <w:sz w:val="20"/>
          <w:lang w:eastAsia="en-US" w:bidi="hi-IN"/>
        </w:rPr>
        <w:t>Alwar</w:t>
      </w:r>
      <w:proofErr w:type="spellEnd"/>
      <w:r w:rsidR="00F77E2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F77E2C">
        <w:rPr>
          <w:rFonts w:eastAsiaTheme="minorHAnsi"/>
          <w:sz w:val="20"/>
          <w:lang w:eastAsia="en-US" w:bidi="hi-IN"/>
        </w:rPr>
        <w:t>Bharatpur</w:t>
      </w:r>
      <w:proofErr w:type="spellEnd"/>
      <w:r w:rsidR="00F77E2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F77E2C">
        <w:rPr>
          <w:rFonts w:eastAsiaTheme="minorHAnsi"/>
          <w:sz w:val="20"/>
          <w:lang w:eastAsia="en-US" w:bidi="hi-IN"/>
        </w:rPr>
        <w:t>Dholpur</w:t>
      </w:r>
      <w:proofErr w:type="spellEnd"/>
      <w:r w:rsidRPr="00050BEC">
        <w:rPr>
          <w:sz w:val="20"/>
          <w:lang w:val="en-IN" w:eastAsia="en-IN"/>
        </w:rPr>
        <w:t>,</w:t>
      </w:r>
      <w:proofErr w:type="spellStart"/>
      <w:r w:rsidR="009939EE">
        <w:rPr>
          <w:sz w:val="20"/>
          <w:lang w:val="en-IN" w:eastAsia="en-IN"/>
        </w:rPr>
        <w:t>Jaipur,Ajmer</w:t>
      </w:r>
      <w:r>
        <w:rPr>
          <w:sz w:val="20"/>
          <w:lang w:val="en-IN" w:eastAsia="en-IN"/>
        </w:rPr>
        <w:t>,</w:t>
      </w:r>
      <w:r w:rsidR="009939EE">
        <w:rPr>
          <w:sz w:val="20"/>
          <w:lang w:val="en-IN" w:eastAsia="en-IN"/>
        </w:rPr>
        <w:t>Bhilwara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Bundi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Dausa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Dungarpur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Karauli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Rajsmand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Swaimadhopur</w:t>
      </w:r>
      <w:proofErr w:type="spellEnd"/>
      <w:r w:rsidR="009939EE">
        <w:rPr>
          <w:sz w:val="20"/>
          <w:lang w:val="en-IN" w:eastAsia="en-IN"/>
        </w:rPr>
        <w:t xml:space="preserve">, </w:t>
      </w:r>
      <w:proofErr w:type="spellStart"/>
      <w:r w:rsidR="009939EE">
        <w:rPr>
          <w:sz w:val="20"/>
          <w:lang w:val="en-IN" w:eastAsia="en-IN"/>
        </w:rPr>
        <w:t>Tonk</w:t>
      </w:r>
      <w:proofErr w:type="spellEnd"/>
      <w:r w:rsidR="009939EE">
        <w:rPr>
          <w:sz w:val="20"/>
          <w:lang w:val="en-IN" w:eastAsia="en-IN"/>
        </w:rPr>
        <w:t>, Udaipur</w:t>
      </w:r>
      <w:r>
        <w:rPr>
          <w:sz w:val="20"/>
          <w:lang w:val="en-IN" w:eastAsia="en-IN"/>
        </w:rPr>
        <w:t xml:space="preserve"> and </w:t>
      </w:r>
      <w:proofErr w:type="spellStart"/>
      <w:r w:rsidR="009939EE">
        <w:rPr>
          <w:sz w:val="20"/>
          <w:lang w:val="en-IN" w:eastAsia="en-IN"/>
        </w:rPr>
        <w:t>Chittaurgarh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E65B47" w:rsidRPr="00E65B47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="00E65B47" w:rsidRPr="00E65B47">
        <w:rPr>
          <w:rFonts w:eastAsiaTheme="minorHAnsi"/>
          <w:sz w:val="20"/>
          <w:lang w:eastAsia="en-US" w:bidi="hi-IN"/>
        </w:rPr>
        <w:t>Aravallis</w:t>
      </w:r>
      <w:proofErr w:type="spellEnd"/>
      <w:r w:rsidR="00E65B4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E65B47">
        <w:rPr>
          <w:color w:val="000000"/>
          <w:sz w:val="20"/>
        </w:rPr>
        <w:t>4</w:t>
      </w:r>
      <w:r>
        <w:rPr>
          <w:color w:val="000000"/>
          <w:sz w:val="20"/>
        </w:rPr>
        <w:t xml:space="preserve">.1 &amp; </w:t>
      </w:r>
      <w:r w:rsidR="00E65B47">
        <w:rPr>
          <w:color w:val="000000"/>
          <w:sz w:val="20"/>
        </w:rPr>
        <w:t>4.2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A71917" w:rsidRPr="00333E99" w:rsidRDefault="00A71917" w:rsidP="00A71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E65B47">
        <w:rPr>
          <w:rFonts w:eastAsiaTheme="minorHAnsi"/>
          <w:b/>
          <w:bCs/>
          <w:szCs w:val="24"/>
          <w:lang w:eastAsia="en-US" w:bidi="hi-IN"/>
        </w:rPr>
        <w:t>4</w:t>
      </w:r>
      <w:r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A71917" w:rsidRDefault="00A71917" w:rsidP="00A7191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71917" w:rsidRDefault="00A71917" w:rsidP="00A7191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A71917" w:rsidTr="00082362">
        <w:trPr>
          <w:trHeight w:val="499"/>
        </w:trPr>
        <w:tc>
          <w:tcPr>
            <w:tcW w:w="1242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7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71917" w:rsidRPr="002E2F18" w:rsidRDefault="00A71917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71917" w:rsidTr="00082362">
        <w:trPr>
          <w:trHeight w:val="244"/>
        </w:trPr>
        <w:tc>
          <w:tcPr>
            <w:tcW w:w="1242" w:type="dxa"/>
          </w:tcPr>
          <w:p w:rsidR="00A71917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2977" w:type="dxa"/>
          </w:tcPr>
          <w:p w:rsidR="00A71917" w:rsidRDefault="0008236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A71917" w:rsidRDefault="00785677" w:rsidP="0078567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 </w:t>
            </w:r>
          </w:p>
        </w:tc>
        <w:tc>
          <w:tcPr>
            <w:tcW w:w="1701" w:type="dxa"/>
          </w:tcPr>
          <w:p w:rsidR="00A71917" w:rsidRPr="002E2F18" w:rsidRDefault="00A71917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71917" w:rsidTr="00082362">
        <w:trPr>
          <w:trHeight w:val="244"/>
        </w:trPr>
        <w:tc>
          <w:tcPr>
            <w:tcW w:w="1242" w:type="dxa"/>
          </w:tcPr>
          <w:p w:rsidR="00A71917" w:rsidRPr="00057C7D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2977" w:type="dxa"/>
          </w:tcPr>
          <w:p w:rsidR="00A71917" w:rsidRDefault="0008236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A71917" w:rsidRDefault="00C90BC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A71917" w:rsidRPr="002E2F18" w:rsidRDefault="00A71917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71917" w:rsidTr="00082362">
        <w:trPr>
          <w:trHeight w:val="244"/>
        </w:trPr>
        <w:tc>
          <w:tcPr>
            <w:tcW w:w="1242" w:type="dxa"/>
          </w:tcPr>
          <w:p w:rsidR="00A71917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2977" w:type="dxa"/>
          </w:tcPr>
          <w:p w:rsidR="00A71917" w:rsidRDefault="0008236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A71917" w:rsidRDefault="00C90BC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A71917" w:rsidRPr="002E2F18" w:rsidRDefault="00A71917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71917" w:rsidTr="00082362">
        <w:trPr>
          <w:trHeight w:val="135"/>
        </w:trPr>
        <w:tc>
          <w:tcPr>
            <w:tcW w:w="1242" w:type="dxa"/>
          </w:tcPr>
          <w:p w:rsidR="00A71917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2977" w:type="dxa"/>
          </w:tcPr>
          <w:p w:rsidR="00A71917" w:rsidRDefault="0008236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A71917" w:rsidRDefault="00C90BC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A71917" w:rsidRPr="002E2F18" w:rsidRDefault="00A71917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71917" w:rsidRDefault="00A71917" w:rsidP="00A71917">
      <w:pPr>
        <w:rPr>
          <w:b/>
          <w:bCs/>
          <w:color w:val="000000"/>
          <w:szCs w:val="24"/>
        </w:rPr>
      </w:pPr>
    </w:p>
    <w:p w:rsidR="00A71917" w:rsidRDefault="00A71917" w:rsidP="00A71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A71917" w:rsidTr="00313480">
        <w:tc>
          <w:tcPr>
            <w:tcW w:w="2235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A71917" w:rsidRDefault="00A71917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71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Pr="00057C7D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71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71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71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71917" w:rsidRDefault="00A71917" w:rsidP="00A71917">
      <w:pPr>
        <w:rPr>
          <w:b/>
          <w:bCs/>
          <w:color w:val="000000"/>
          <w:szCs w:val="24"/>
        </w:rPr>
      </w:pPr>
    </w:p>
    <w:p w:rsidR="00A71917" w:rsidRDefault="00A71917" w:rsidP="00A71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A71917" w:rsidRDefault="00A71917" w:rsidP="00A7191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A71917" w:rsidTr="00313480">
        <w:tc>
          <w:tcPr>
            <w:tcW w:w="2235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A71917" w:rsidRDefault="00A71917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384D40" w:rsidTr="00313480">
        <w:tc>
          <w:tcPr>
            <w:tcW w:w="2235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71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Pr="00057C7D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7143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7143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7143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A71917" w:rsidRDefault="00A71917" w:rsidP="00A71917">
      <w:pPr>
        <w:rPr>
          <w:b/>
          <w:bCs/>
          <w:color w:val="000000"/>
          <w:szCs w:val="24"/>
        </w:rPr>
      </w:pPr>
    </w:p>
    <w:p w:rsidR="00A71917" w:rsidRDefault="00A71917" w:rsidP="00A71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A71917" w:rsidTr="00313480">
        <w:tc>
          <w:tcPr>
            <w:tcW w:w="2235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A71917" w:rsidRDefault="00A71917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A71917" w:rsidRDefault="00A71917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384D40" w:rsidTr="00313480">
        <w:tc>
          <w:tcPr>
            <w:tcW w:w="2235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35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Pr="00057C7D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35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35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2235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3543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84D40" w:rsidRDefault="00384D4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409E" w:rsidRDefault="0019409E" w:rsidP="00A71917">
      <w:pPr>
        <w:rPr>
          <w:b/>
          <w:bCs/>
          <w:color w:val="000000"/>
          <w:szCs w:val="24"/>
        </w:rPr>
      </w:pPr>
    </w:p>
    <w:p w:rsidR="00A71917" w:rsidRDefault="00A71917" w:rsidP="00A71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A71917" w:rsidRPr="00576798" w:rsidRDefault="00A71917" w:rsidP="00A71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A71917" w:rsidRDefault="00A71917" w:rsidP="00A7191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A71917" w:rsidRDefault="00A71917" w:rsidP="00A71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A71917" w:rsidRDefault="00A71917" w:rsidP="00A71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A71917" w:rsidRDefault="00A71917" w:rsidP="00A71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Vulnerability status:</w:t>
      </w:r>
    </w:p>
    <w:p w:rsidR="00A71917" w:rsidRPr="00996D16" w:rsidRDefault="00A71917" w:rsidP="00A7191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A71917" w:rsidTr="00313480">
        <w:tc>
          <w:tcPr>
            <w:tcW w:w="1349" w:type="dxa"/>
          </w:tcPr>
          <w:p w:rsidR="00A71917" w:rsidRDefault="00A71917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A71917" w:rsidRDefault="00A71917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1349" w:type="dxa"/>
          </w:tcPr>
          <w:p w:rsidR="00384D40" w:rsidRPr="00457D56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8038" w:type="dxa"/>
          </w:tcPr>
          <w:p w:rsidR="00384D40" w:rsidRDefault="00384D40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1349" w:type="dxa"/>
          </w:tcPr>
          <w:p w:rsidR="00384D40" w:rsidRPr="00057C7D" w:rsidRDefault="00384D4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8038" w:type="dxa"/>
          </w:tcPr>
          <w:p w:rsidR="00384D40" w:rsidRDefault="00384D40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1349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8038" w:type="dxa"/>
          </w:tcPr>
          <w:p w:rsidR="00384D40" w:rsidRDefault="00384D40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84D40" w:rsidTr="00313480">
        <w:tc>
          <w:tcPr>
            <w:tcW w:w="1349" w:type="dxa"/>
          </w:tcPr>
          <w:p w:rsidR="00384D40" w:rsidRDefault="00384D4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8038" w:type="dxa"/>
          </w:tcPr>
          <w:p w:rsidR="00384D40" w:rsidRDefault="00384D40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A71917" w:rsidRDefault="00A71917" w:rsidP="00A71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1917" w:rsidRDefault="00A7191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 xml:space="preserve">hyper </w:t>
      </w:r>
      <w:r w:rsidRPr="00D33858">
        <w:rPr>
          <w:rFonts w:eastAsiaTheme="minorHAnsi"/>
          <w:sz w:val="20"/>
          <w:lang w:eastAsia="en-US" w:bidi="hi-IN"/>
        </w:rPr>
        <w:t>hot dry 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33858" w:rsidRDefault="00D33858" w:rsidP="00D3385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33858" w:rsidRDefault="00D33858" w:rsidP="00D3385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427"/>
        <w:gridCol w:w="2792"/>
        <w:gridCol w:w="1843"/>
        <w:gridCol w:w="1701"/>
        <w:gridCol w:w="1977"/>
      </w:tblGrid>
      <w:tr w:rsidR="00D33858" w:rsidTr="000460C0">
        <w:trPr>
          <w:trHeight w:val="499"/>
        </w:trPr>
        <w:tc>
          <w:tcPr>
            <w:tcW w:w="1427" w:type="dxa"/>
          </w:tcPr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792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33858" w:rsidRPr="002E2F18" w:rsidRDefault="00D33858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E6466" w:rsidTr="000460C0">
        <w:trPr>
          <w:trHeight w:val="244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792" w:type="dxa"/>
          </w:tcPr>
          <w:p w:rsidR="005E6466" w:rsidRPr="00A125AF" w:rsidRDefault="00992B63" w:rsidP="00313480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5E6466" w:rsidRDefault="004A1184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244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2792" w:type="dxa"/>
          </w:tcPr>
          <w:p w:rsidR="005E6466" w:rsidRDefault="00A125A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3C60A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A125AF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2792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7B033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2792" w:type="dxa"/>
          </w:tcPr>
          <w:p w:rsidR="005E6466" w:rsidRDefault="00673B02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E6466" w:rsidRDefault="007B033B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2792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2792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2792" w:type="dxa"/>
          </w:tcPr>
          <w:p w:rsidR="005E6466" w:rsidRDefault="00B36D0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2792" w:type="dxa"/>
          </w:tcPr>
          <w:p w:rsidR="005E6466" w:rsidRDefault="000460C0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2792" w:type="dxa"/>
          </w:tcPr>
          <w:p w:rsidR="005E6466" w:rsidRDefault="009370FD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2792" w:type="dxa"/>
          </w:tcPr>
          <w:p w:rsidR="005E6466" w:rsidRDefault="00FD541E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792" w:type="dxa"/>
          </w:tcPr>
          <w:p w:rsidR="005E6466" w:rsidRDefault="000460C0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0460C0">
        <w:trPr>
          <w:trHeight w:val="135"/>
        </w:trPr>
        <w:tc>
          <w:tcPr>
            <w:tcW w:w="1427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2792" w:type="dxa"/>
          </w:tcPr>
          <w:p w:rsidR="005E6466" w:rsidRDefault="000460C0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5E6466" w:rsidRDefault="00565EA1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5E6466" w:rsidRPr="002E2F18" w:rsidRDefault="005E6466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33858" w:rsidRDefault="00D33858" w:rsidP="00D33858">
      <w:pPr>
        <w:rPr>
          <w:b/>
          <w:bCs/>
          <w:color w:val="000000"/>
          <w:szCs w:val="24"/>
        </w:rPr>
      </w:pPr>
    </w:p>
    <w:p w:rsidR="00D33858" w:rsidRDefault="00D33858" w:rsidP="00D3385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D33858" w:rsidTr="00313480">
        <w:tc>
          <w:tcPr>
            <w:tcW w:w="2235" w:type="dxa"/>
          </w:tcPr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D33858" w:rsidRDefault="00D33858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33858" w:rsidRDefault="00D33858" w:rsidP="00D33858">
      <w:pPr>
        <w:rPr>
          <w:b/>
          <w:bCs/>
          <w:color w:val="000000"/>
          <w:szCs w:val="24"/>
        </w:rPr>
      </w:pPr>
    </w:p>
    <w:p w:rsidR="00D33858" w:rsidRDefault="00D33858" w:rsidP="00D3385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D33858" w:rsidRDefault="00D33858" w:rsidP="00D3385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D33858" w:rsidTr="00313480">
        <w:tc>
          <w:tcPr>
            <w:tcW w:w="2235" w:type="dxa"/>
          </w:tcPr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D33858" w:rsidRDefault="00D33858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7143" w:type="dxa"/>
          </w:tcPr>
          <w:p w:rsidR="005E6466" w:rsidRDefault="005E6466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Bundi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5E6466" w:rsidTr="00313480">
        <w:tc>
          <w:tcPr>
            <w:tcW w:w="2235" w:type="dxa"/>
          </w:tcPr>
          <w:p w:rsidR="005E6466" w:rsidRDefault="005E6466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7143" w:type="dxa"/>
          </w:tcPr>
          <w:p w:rsidR="005E6466" w:rsidRPr="00457D56" w:rsidRDefault="005E6466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D33858" w:rsidRDefault="00D33858" w:rsidP="00D33858">
      <w:pPr>
        <w:rPr>
          <w:b/>
          <w:bCs/>
          <w:color w:val="000000"/>
          <w:szCs w:val="24"/>
        </w:rPr>
      </w:pPr>
    </w:p>
    <w:p w:rsidR="00D33858" w:rsidRDefault="00D33858" w:rsidP="00D3385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D33858" w:rsidTr="00313480">
        <w:tc>
          <w:tcPr>
            <w:tcW w:w="2235" w:type="dxa"/>
          </w:tcPr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D33858" w:rsidRDefault="00D33858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D33858" w:rsidRDefault="00D33858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7717C" w:rsidTr="00313480">
        <w:tc>
          <w:tcPr>
            <w:tcW w:w="2235" w:type="dxa"/>
          </w:tcPr>
          <w:p w:rsidR="0077717C" w:rsidRDefault="0077717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3543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77717C" w:rsidRDefault="0077717C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A2277" w:rsidRDefault="00FA2277" w:rsidP="00D33858">
      <w:pPr>
        <w:rPr>
          <w:b/>
          <w:bCs/>
          <w:color w:val="000000"/>
          <w:szCs w:val="24"/>
        </w:rPr>
      </w:pPr>
    </w:p>
    <w:p w:rsidR="00D33858" w:rsidRDefault="00D33858" w:rsidP="00D3385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D33858" w:rsidRPr="00576798" w:rsidRDefault="00D33858" w:rsidP="00D3385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D33858" w:rsidRDefault="00D33858" w:rsidP="00D33858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D33858" w:rsidRDefault="00D33858" w:rsidP="00D3385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D33858" w:rsidRDefault="00D33858" w:rsidP="00D3385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D33858" w:rsidRDefault="00D33858" w:rsidP="00D3385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D33858" w:rsidRPr="00996D16" w:rsidRDefault="00D33858" w:rsidP="00D33858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427"/>
        <w:gridCol w:w="8038"/>
      </w:tblGrid>
      <w:tr w:rsidR="00D33858" w:rsidTr="00313480">
        <w:tc>
          <w:tcPr>
            <w:tcW w:w="1349" w:type="dxa"/>
          </w:tcPr>
          <w:p w:rsidR="00D33858" w:rsidRDefault="00D33858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D33858" w:rsidRDefault="00D33858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Swaimadhopur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1611B" w:rsidTr="00313480">
        <w:tc>
          <w:tcPr>
            <w:tcW w:w="1349" w:type="dxa"/>
          </w:tcPr>
          <w:p w:rsidR="0051611B" w:rsidRDefault="0051611B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8038" w:type="dxa"/>
          </w:tcPr>
          <w:p w:rsidR="0051611B" w:rsidRDefault="0051611B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33858" w:rsidRDefault="00D33858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9766E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5:</w:t>
      </w:r>
    </w:p>
    <w:p w:rsidR="00F94E4F" w:rsidRPr="004E30D7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8C122B">
        <w:rPr>
          <w:color w:val="000000"/>
          <w:sz w:val="20"/>
        </w:rPr>
        <w:t>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2857A7">
        <w:rPr>
          <w:rFonts w:eastAsiaTheme="minorHAnsi"/>
          <w:sz w:val="20"/>
          <w:lang w:eastAsia="en-US" w:bidi="hi-IN"/>
        </w:rPr>
        <w:t>Bundi,Ba</w:t>
      </w:r>
      <w:r w:rsidR="00E9766E">
        <w:rPr>
          <w:rFonts w:eastAsiaTheme="minorHAnsi"/>
          <w:sz w:val="20"/>
          <w:lang w:eastAsia="en-US" w:bidi="hi-IN"/>
        </w:rPr>
        <w:t>nswara,Baran,Chittaurgarh</w:t>
      </w:r>
      <w:proofErr w:type="spellEnd"/>
      <w:r w:rsidR="00E9766E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E9766E">
        <w:rPr>
          <w:rFonts w:eastAsiaTheme="minorHAnsi"/>
          <w:sz w:val="20"/>
          <w:lang w:eastAsia="en-US" w:bidi="hi-IN"/>
        </w:rPr>
        <w:t>Jhalawar,Kota</w:t>
      </w:r>
      <w:proofErr w:type="spellEnd"/>
      <w:r w:rsidR="00E9766E">
        <w:rPr>
          <w:rFonts w:eastAsiaTheme="minorHAnsi"/>
          <w:sz w:val="20"/>
          <w:lang w:eastAsia="en-US" w:bidi="hi-IN"/>
        </w:rPr>
        <w:t xml:space="preserve"> </w:t>
      </w:r>
      <w:r>
        <w:rPr>
          <w:sz w:val="20"/>
          <w:lang w:val="en-IN" w:eastAsia="en-IN"/>
        </w:rPr>
        <w:t xml:space="preserve">and </w:t>
      </w:r>
      <w:proofErr w:type="spellStart"/>
      <w:r w:rsidR="00E9766E">
        <w:rPr>
          <w:sz w:val="20"/>
          <w:lang w:val="en-IN" w:eastAsia="en-IN"/>
        </w:rPr>
        <w:t>Pratap</w:t>
      </w:r>
      <w:r>
        <w:rPr>
          <w:sz w:val="20"/>
          <w:lang w:val="en-IN" w:eastAsia="en-IN"/>
        </w:rPr>
        <w:t>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670606" w:rsidRPr="00670606">
        <w:rPr>
          <w:rFonts w:eastAsiaTheme="minorHAnsi"/>
          <w:sz w:val="20"/>
          <w:lang w:eastAsia="en-US" w:bidi="hi-IN"/>
        </w:rPr>
        <w:t>Central (</w:t>
      </w:r>
      <w:proofErr w:type="spellStart"/>
      <w:r w:rsidR="00670606" w:rsidRPr="00670606">
        <w:rPr>
          <w:rFonts w:eastAsiaTheme="minorHAnsi"/>
          <w:sz w:val="20"/>
          <w:lang w:eastAsia="en-US" w:bidi="hi-IN"/>
        </w:rPr>
        <w:t>Malwa</w:t>
      </w:r>
      <w:proofErr w:type="spellEnd"/>
      <w:r w:rsidR="00670606" w:rsidRPr="00670606">
        <w:rPr>
          <w:rFonts w:eastAsiaTheme="minorHAnsi"/>
          <w:sz w:val="20"/>
          <w:lang w:eastAsia="en-US" w:bidi="hi-IN"/>
        </w:rPr>
        <w:t>) Highlands</w:t>
      </w:r>
      <w:r w:rsidR="00670606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BB6A9F">
        <w:rPr>
          <w:color w:val="000000"/>
          <w:sz w:val="20"/>
        </w:rPr>
        <w:t>5</w:t>
      </w:r>
      <w:r>
        <w:rPr>
          <w:color w:val="000000"/>
          <w:sz w:val="20"/>
        </w:rPr>
        <w:t>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F94E4F" w:rsidRPr="00333E99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46486">
        <w:rPr>
          <w:rFonts w:eastAsiaTheme="minorHAnsi"/>
          <w:b/>
          <w:bCs/>
          <w:szCs w:val="24"/>
          <w:lang w:eastAsia="en-US" w:bidi="hi-IN"/>
        </w:rPr>
        <w:t>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="00BB6611" w:rsidRPr="00BB6611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F94E4F" w:rsidRDefault="00F94E4F" w:rsidP="00F94E4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94E4F" w:rsidRDefault="00F94E4F" w:rsidP="00F94E4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F94E4F" w:rsidTr="00050D33">
        <w:trPr>
          <w:trHeight w:val="499"/>
        </w:trPr>
        <w:tc>
          <w:tcPr>
            <w:tcW w:w="1526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94E4F" w:rsidRPr="002E2F18" w:rsidRDefault="00F94E4F" w:rsidP="0031348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94E4F" w:rsidTr="00050D33">
        <w:trPr>
          <w:trHeight w:val="244"/>
        </w:trPr>
        <w:tc>
          <w:tcPr>
            <w:tcW w:w="1526" w:type="dxa"/>
          </w:tcPr>
          <w:p w:rsidR="00F94E4F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2693" w:type="dxa"/>
          </w:tcPr>
          <w:p w:rsidR="00F94E4F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94E4F" w:rsidRDefault="00345D3B" w:rsidP="00345D3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F94E4F" w:rsidRPr="002E2F18" w:rsidRDefault="00F94E4F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4E4F" w:rsidTr="00050D33">
        <w:trPr>
          <w:trHeight w:val="244"/>
        </w:trPr>
        <w:tc>
          <w:tcPr>
            <w:tcW w:w="1526" w:type="dxa"/>
          </w:tcPr>
          <w:p w:rsidR="00F94E4F" w:rsidRPr="00057C7D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2693" w:type="dxa"/>
          </w:tcPr>
          <w:p w:rsidR="00F94E4F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94E4F" w:rsidRDefault="00752C8D" w:rsidP="00752C8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F94E4F" w:rsidRPr="002E2F18" w:rsidRDefault="00F94E4F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4E4F" w:rsidTr="00050D33">
        <w:trPr>
          <w:trHeight w:val="244"/>
        </w:trPr>
        <w:tc>
          <w:tcPr>
            <w:tcW w:w="1526" w:type="dxa"/>
          </w:tcPr>
          <w:p w:rsidR="00F94E4F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2693" w:type="dxa"/>
          </w:tcPr>
          <w:p w:rsidR="00F94E4F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94E4F" w:rsidRDefault="00232DD0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94E4F" w:rsidRPr="002E2F18" w:rsidRDefault="00F94E4F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4E4F" w:rsidTr="00050D33">
        <w:trPr>
          <w:trHeight w:val="135"/>
        </w:trPr>
        <w:tc>
          <w:tcPr>
            <w:tcW w:w="1526" w:type="dxa"/>
          </w:tcPr>
          <w:p w:rsidR="00F94E4F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F94E4F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94E4F" w:rsidRDefault="00232DD0" w:rsidP="00232DD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F94E4F" w:rsidRPr="002E2F18" w:rsidRDefault="00F94E4F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050D33">
        <w:trPr>
          <w:trHeight w:val="135"/>
        </w:trPr>
        <w:tc>
          <w:tcPr>
            <w:tcW w:w="152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2693" w:type="dxa"/>
          </w:tcPr>
          <w:p w:rsidR="00056B50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056B50" w:rsidRDefault="00232DD0" w:rsidP="00232DD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056B50" w:rsidRPr="002E2F18" w:rsidRDefault="00056B50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050D33">
        <w:trPr>
          <w:trHeight w:val="135"/>
        </w:trPr>
        <w:tc>
          <w:tcPr>
            <w:tcW w:w="152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056B50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056B50" w:rsidRDefault="00EA139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056B50" w:rsidRPr="002E2F18" w:rsidRDefault="00056B50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050D33">
        <w:trPr>
          <w:trHeight w:val="135"/>
        </w:trPr>
        <w:tc>
          <w:tcPr>
            <w:tcW w:w="152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2693" w:type="dxa"/>
          </w:tcPr>
          <w:p w:rsidR="00056B50" w:rsidRDefault="00050D33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056B50" w:rsidRDefault="00EA139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056B50" w:rsidRPr="002E2F18" w:rsidRDefault="00056B50" w:rsidP="0031348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94E4F" w:rsidRDefault="00F94E4F" w:rsidP="00F94E4F">
      <w:pPr>
        <w:rPr>
          <w:b/>
          <w:bCs/>
          <w:color w:val="000000"/>
          <w:szCs w:val="24"/>
        </w:rPr>
      </w:pPr>
    </w:p>
    <w:p w:rsidR="00F94E4F" w:rsidRDefault="00F94E4F" w:rsidP="00F94E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376"/>
        <w:gridCol w:w="7002"/>
      </w:tblGrid>
      <w:tr w:rsidR="00F94E4F" w:rsidTr="00543E61">
        <w:tc>
          <w:tcPr>
            <w:tcW w:w="2376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002" w:type="dxa"/>
          </w:tcPr>
          <w:p w:rsidR="00F94E4F" w:rsidRDefault="00F94E4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Pr="00057C7D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94E4F" w:rsidRDefault="00F94E4F" w:rsidP="00F94E4F">
      <w:pPr>
        <w:rPr>
          <w:b/>
          <w:bCs/>
          <w:color w:val="000000"/>
          <w:szCs w:val="24"/>
        </w:rPr>
      </w:pPr>
    </w:p>
    <w:p w:rsidR="00F94E4F" w:rsidRDefault="00F94E4F" w:rsidP="00F94E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F94E4F" w:rsidRDefault="00F94E4F" w:rsidP="00F94E4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002"/>
      </w:tblGrid>
      <w:tr w:rsidR="00F94E4F" w:rsidTr="00543E61">
        <w:tc>
          <w:tcPr>
            <w:tcW w:w="2376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002" w:type="dxa"/>
          </w:tcPr>
          <w:p w:rsidR="00F94E4F" w:rsidRDefault="00F94E4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56B50" w:rsidTr="00543E61">
        <w:tc>
          <w:tcPr>
            <w:tcW w:w="2376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70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Pr="00057C7D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7002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7002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7002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7002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7002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7002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F94E4F" w:rsidRDefault="00F94E4F" w:rsidP="00F94E4F">
      <w:pPr>
        <w:rPr>
          <w:b/>
          <w:bCs/>
          <w:color w:val="000000"/>
          <w:szCs w:val="24"/>
        </w:rPr>
      </w:pPr>
    </w:p>
    <w:p w:rsidR="00F94E4F" w:rsidRDefault="00F94E4F" w:rsidP="00F94E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tbl>
      <w:tblPr>
        <w:tblStyle w:val="TableGrid"/>
        <w:tblW w:w="0" w:type="auto"/>
        <w:tblLook w:val="04A0"/>
      </w:tblPr>
      <w:tblGrid>
        <w:gridCol w:w="2376"/>
        <w:gridCol w:w="3402"/>
        <w:gridCol w:w="3686"/>
      </w:tblGrid>
      <w:tr w:rsidR="00F94E4F" w:rsidTr="00543E61">
        <w:tc>
          <w:tcPr>
            <w:tcW w:w="2376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402" w:type="dxa"/>
          </w:tcPr>
          <w:p w:rsidR="00F94E4F" w:rsidRDefault="00F94E4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F94E4F" w:rsidRDefault="00F94E4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56B50" w:rsidTr="00543E61">
        <w:tc>
          <w:tcPr>
            <w:tcW w:w="2376" w:type="dxa"/>
          </w:tcPr>
          <w:p w:rsidR="00056B50" w:rsidRPr="00457D56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Pr="00057C7D" w:rsidRDefault="00056B50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6B50" w:rsidTr="00543E61">
        <w:tc>
          <w:tcPr>
            <w:tcW w:w="2376" w:type="dxa"/>
          </w:tcPr>
          <w:p w:rsidR="00056B50" w:rsidRDefault="00056B50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3402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56B50" w:rsidRDefault="00056B50" w:rsidP="0031348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1039E" w:rsidRDefault="0081039E" w:rsidP="00F94E4F">
      <w:pPr>
        <w:rPr>
          <w:b/>
          <w:bCs/>
          <w:color w:val="000000"/>
          <w:szCs w:val="24"/>
        </w:rPr>
      </w:pPr>
    </w:p>
    <w:p w:rsidR="00F94E4F" w:rsidRDefault="00F94E4F" w:rsidP="00F94E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F94E4F" w:rsidRPr="00576798" w:rsidRDefault="00F94E4F" w:rsidP="00F94E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F94E4F" w:rsidRDefault="00F94E4F" w:rsidP="00F94E4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F94E4F" w:rsidRDefault="00F94E4F" w:rsidP="00F94E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F94E4F" w:rsidRDefault="00F94E4F" w:rsidP="00F94E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F94E4F" w:rsidRDefault="00F94E4F" w:rsidP="00F94E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1039E" w:rsidRDefault="0081039E" w:rsidP="00F94E4F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F94E4F" w:rsidRPr="00996D16" w:rsidRDefault="00F94E4F" w:rsidP="00F94E4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376"/>
        <w:gridCol w:w="7011"/>
      </w:tblGrid>
      <w:tr w:rsidR="00F94E4F" w:rsidTr="00543E61">
        <w:tc>
          <w:tcPr>
            <w:tcW w:w="2376" w:type="dxa"/>
          </w:tcPr>
          <w:p w:rsidR="00F94E4F" w:rsidRDefault="00F94E4F" w:rsidP="0031348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011" w:type="dxa"/>
          </w:tcPr>
          <w:p w:rsidR="00F94E4F" w:rsidRDefault="00F94E4F" w:rsidP="00313480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Pr="00457D56" w:rsidRDefault="003739AC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Pr="00057C7D" w:rsidRDefault="003739AC" w:rsidP="0031348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Default="003739A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Default="003739A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Default="003739A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Default="003739AC" w:rsidP="00313480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739AC" w:rsidTr="00543E61">
        <w:tc>
          <w:tcPr>
            <w:tcW w:w="2376" w:type="dxa"/>
          </w:tcPr>
          <w:p w:rsidR="003739AC" w:rsidRDefault="003739AC" w:rsidP="00313480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7011" w:type="dxa"/>
          </w:tcPr>
          <w:p w:rsidR="003739AC" w:rsidRDefault="003739AC" w:rsidP="0031348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F94E4F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4E4F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D33858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82362"/>
    <w:rsid w:val="0008302E"/>
    <w:rsid w:val="000910BB"/>
    <w:rsid w:val="00091206"/>
    <w:rsid w:val="0009240D"/>
    <w:rsid w:val="00095F33"/>
    <w:rsid w:val="00096A73"/>
    <w:rsid w:val="000A06E4"/>
    <w:rsid w:val="000B327A"/>
    <w:rsid w:val="000B46E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5030"/>
    <w:rsid w:val="00176C97"/>
    <w:rsid w:val="0018160A"/>
    <w:rsid w:val="001830B5"/>
    <w:rsid w:val="001844E0"/>
    <w:rsid w:val="00184562"/>
    <w:rsid w:val="00185E9C"/>
    <w:rsid w:val="00191D0C"/>
    <w:rsid w:val="00192407"/>
    <w:rsid w:val="0019409E"/>
    <w:rsid w:val="00197A8B"/>
    <w:rsid w:val="001A0F41"/>
    <w:rsid w:val="001A25B7"/>
    <w:rsid w:val="001A4002"/>
    <w:rsid w:val="001A46D1"/>
    <w:rsid w:val="001A757E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2CB0"/>
    <w:rsid w:val="001E5C09"/>
    <w:rsid w:val="001E7C0B"/>
    <w:rsid w:val="001F2DB2"/>
    <w:rsid w:val="00201E0E"/>
    <w:rsid w:val="00202C17"/>
    <w:rsid w:val="0020702F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32DD0"/>
    <w:rsid w:val="00243A9F"/>
    <w:rsid w:val="00243B07"/>
    <w:rsid w:val="00245288"/>
    <w:rsid w:val="0025031B"/>
    <w:rsid w:val="00252C02"/>
    <w:rsid w:val="002555C3"/>
    <w:rsid w:val="00255BB7"/>
    <w:rsid w:val="002614BA"/>
    <w:rsid w:val="00264B07"/>
    <w:rsid w:val="0026575E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B7C88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26BE"/>
    <w:rsid w:val="00303C84"/>
    <w:rsid w:val="00304578"/>
    <w:rsid w:val="00305EC4"/>
    <w:rsid w:val="00306065"/>
    <w:rsid w:val="00306C1B"/>
    <w:rsid w:val="003116AB"/>
    <w:rsid w:val="00313480"/>
    <w:rsid w:val="00314699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E2"/>
    <w:rsid w:val="00345D3B"/>
    <w:rsid w:val="003471E0"/>
    <w:rsid w:val="00353442"/>
    <w:rsid w:val="00353465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7E48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C43C7"/>
    <w:rsid w:val="003C49BA"/>
    <w:rsid w:val="003C60A8"/>
    <w:rsid w:val="003C6ED0"/>
    <w:rsid w:val="003C6FAE"/>
    <w:rsid w:val="003D1B5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184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1AAA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5EA1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D75D2"/>
    <w:rsid w:val="005D78C5"/>
    <w:rsid w:val="005E0690"/>
    <w:rsid w:val="005E0914"/>
    <w:rsid w:val="005E1976"/>
    <w:rsid w:val="005E2058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701FC"/>
    <w:rsid w:val="00670606"/>
    <w:rsid w:val="006713D5"/>
    <w:rsid w:val="006719C4"/>
    <w:rsid w:val="00673B02"/>
    <w:rsid w:val="00676B84"/>
    <w:rsid w:val="006876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08C9"/>
    <w:rsid w:val="006F6057"/>
    <w:rsid w:val="007013D1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52C8D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5677"/>
    <w:rsid w:val="00787DBE"/>
    <w:rsid w:val="007962B9"/>
    <w:rsid w:val="00796A85"/>
    <w:rsid w:val="00797B0F"/>
    <w:rsid w:val="007A1DD5"/>
    <w:rsid w:val="007B01AA"/>
    <w:rsid w:val="007B033B"/>
    <w:rsid w:val="007B14E9"/>
    <w:rsid w:val="007B41CD"/>
    <w:rsid w:val="007B4F71"/>
    <w:rsid w:val="007B551A"/>
    <w:rsid w:val="007C554B"/>
    <w:rsid w:val="007C7903"/>
    <w:rsid w:val="007D1171"/>
    <w:rsid w:val="007D2A9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4E27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0865"/>
    <w:rsid w:val="00861D75"/>
    <w:rsid w:val="00862391"/>
    <w:rsid w:val="00864D62"/>
    <w:rsid w:val="00864F84"/>
    <w:rsid w:val="0087647C"/>
    <w:rsid w:val="0087664D"/>
    <w:rsid w:val="00886A72"/>
    <w:rsid w:val="00887511"/>
    <w:rsid w:val="00891839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7103"/>
    <w:rsid w:val="0093037E"/>
    <w:rsid w:val="00930B9E"/>
    <w:rsid w:val="009326B4"/>
    <w:rsid w:val="00936422"/>
    <w:rsid w:val="009370FD"/>
    <w:rsid w:val="00941B45"/>
    <w:rsid w:val="009428E0"/>
    <w:rsid w:val="00944265"/>
    <w:rsid w:val="00945EDB"/>
    <w:rsid w:val="00946649"/>
    <w:rsid w:val="00947604"/>
    <w:rsid w:val="00950304"/>
    <w:rsid w:val="00956812"/>
    <w:rsid w:val="009669AE"/>
    <w:rsid w:val="00970165"/>
    <w:rsid w:val="0097166C"/>
    <w:rsid w:val="00971DD5"/>
    <w:rsid w:val="009732D9"/>
    <w:rsid w:val="00974D8F"/>
    <w:rsid w:val="00976A0B"/>
    <w:rsid w:val="00985F71"/>
    <w:rsid w:val="00986471"/>
    <w:rsid w:val="0099049E"/>
    <w:rsid w:val="009911EB"/>
    <w:rsid w:val="00992124"/>
    <w:rsid w:val="00992B63"/>
    <w:rsid w:val="009939EE"/>
    <w:rsid w:val="0099412E"/>
    <w:rsid w:val="00994E9E"/>
    <w:rsid w:val="0099560B"/>
    <w:rsid w:val="00996D16"/>
    <w:rsid w:val="0099751F"/>
    <w:rsid w:val="009A6FC2"/>
    <w:rsid w:val="009B2BCE"/>
    <w:rsid w:val="009C03E9"/>
    <w:rsid w:val="009C0FDC"/>
    <w:rsid w:val="009C13C5"/>
    <w:rsid w:val="009C5BDD"/>
    <w:rsid w:val="009C656D"/>
    <w:rsid w:val="009D32C1"/>
    <w:rsid w:val="009D5796"/>
    <w:rsid w:val="009D5ACD"/>
    <w:rsid w:val="009E1921"/>
    <w:rsid w:val="009F07F1"/>
    <w:rsid w:val="009F20C1"/>
    <w:rsid w:val="009F6581"/>
    <w:rsid w:val="00A0382A"/>
    <w:rsid w:val="00A05062"/>
    <w:rsid w:val="00A125AF"/>
    <w:rsid w:val="00A25B53"/>
    <w:rsid w:val="00A27369"/>
    <w:rsid w:val="00A34D1A"/>
    <w:rsid w:val="00A36ED9"/>
    <w:rsid w:val="00A372AE"/>
    <w:rsid w:val="00A4364D"/>
    <w:rsid w:val="00A468C1"/>
    <w:rsid w:val="00A52A3C"/>
    <w:rsid w:val="00A53160"/>
    <w:rsid w:val="00A54708"/>
    <w:rsid w:val="00A55B34"/>
    <w:rsid w:val="00A56A60"/>
    <w:rsid w:val="00A57670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FD2"/>
    <w:rsid w:val="00AF06CD"/>
    <w:rsid w:val="00AF22AA"/>
    <w:rsid w:val="00AF412B"/>
    <w:rsid w:val="00AF4D2F"/>
    <w:rsid w:val="00B06779"/>
    <w:rsid w:val="00B233EF"/>
    <w:rsid w:val="00B3056A"/>
    <w:rsid w:val="00B30BF3"/>
    <w:rsid w:val="00B33960"/>
    <w:rsid w:val="00B36D0E"/>
    <w:rsid w:val="00B36E93"/>
    <w:rsid w:val="00B371D7"/>
    <w:rsid w:val="00B3795F"/>
    <w:rsid w:val="00B41B18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3A26"/>
    <w:rsid w:val="00BE25EE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84AA1"/>
    <w:rsid w:val="00D84D43"/>
    <w:rsid w:val="00D93B15"/>
    <w:rsid w:val="00D963BE"/>
    <w:rsid w:val="00D97054"/>
    <w:rsid w:val="00DA47DD"/>
    <w:rsid w:val="00DB381D"/>
    <w:rsid w:val="00DC2DA5"/>
    <w:rsid w:val="00DC2FCD"/>
    <w:rsid w:val="00DC345D"/>
    <w:rsid w:val="00DC3778"/>
    <w:rsid w:val="00DC715B"/>
    <w:rsid w:val="00DD0E76"/>
    <w:rsid w:val="00DD30D5"/>
    <w:rsid w:val="00DD4E91"/>
    <w:rsid w:val="00DD5A78"/>
    <w:rsid w:val="00DD6E75"/>
    <w:rsid w:val="00DE4B91"/>
    <w:rsid w:val="00DE7899"/>
    <w:rsid w:val="00DE7D5F"/>
    <w:rsid w:val="00DF3252"/>
    <w:rsid w:val="00DF3B2D"/>
    <w:rsid w:val="00DF7B0E"/>
    <w:rsid w:val="00E00591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70CD"/>
    <w:rsid w:val="00E9766E"/>
    <w:rsid w:val="00EA139F"/>
    <w:rsid w:val="00EA2D12"/>
    <w:rsid w:val="00EA3657"/>
    <w:rsid w:val="00EA368D"/>
    <w:rsid w:val="00EA6E2A"/>
    <w:rsid w:val="00EA707F"/>
    <w:rsid w:val="00EB1582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3B40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D0DEA"/>
    <w:rsid w:val="00FD312D"/>
    <w:rsid w:val="00FD5417"/>
    <w:rsid w:val="00FD541E"/>
    <w:rsid w:val="00FD60D2"/>
    <w:rsid w:val="00FE0E98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10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838</cp:revision>
  <dcterms:created xsi:type="dcterms:W3CDTF">2021-07-15T06:13:00Z</dcterms:created>
  <dcterms:modified xsi:type="dcterms:W3CDTF">2021-12-27T10:02:00Z</dcterms:modified>
</cp:coreProperties>
</file>