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3A" w:rsidRDefault="00406D3A" w:rsidP="00406D3A">
      <w:r>
        <w:t>Part 1, Chapter 1</w:t>
      </w:r>
    </w:p>
    <w:p w:rsidR="00406D3A" w:rsidRDefault="00406D3A" w:rsidP="00406D3A"/>
    <w:p w:rsidR="00406D3A" w:rsidRDefault="00406D3A" w:rsidP="00406D3A"/>
    <w:p w:rsidR="00406D3A" w:rsidRDefault="00406D3A" w:rsidP="00406D3A">
      <w:r>
        <w:t>Part One</w:t>
      </w:r>
    </w:p>
    <w:p w:rsidR="00406D3A" w:rsidRDefault="00406D3A" w:rsidP="00406D3A"/>
    <w:p w:rsidR="00406D3A" w:rsidRDefault="00406D3A" w:rsidP="00406D3A"/>
    <w:p w:rsidR="00406D3A" w:rsidRDefault="00406D3A" w:rsidP="00406D3A">
      <w:r>
        <w:t>1</w:t>
      </w:r>
    </w:p>
    <w:p w:rsidR="00406D3A" w:rsidRDefault="00406D3A" w:rsidP="00406D3A">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406D3A" w:rsidRDefault="00406D3A" w:rsidP="00406D3A"/>
    <w:p w:rsidR="00406D3A" w:rsidRDefault="00406D3A" w:rsidP="00406D3A">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406D3A" w:rsidRDefault="00406D3A" w:rsidP="00406D3A"/>
    <w:p w:rsidR="00406D3A" w:rsidRDefault="00406D3A" w:rsidP="00406D3A">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sidR="00406D3A" w:rsidRDefault="00406D3A" w:rsidP="00406D3A"/>
    <w:p w:rsidR="00406D3A" w:rsidRDefault="00406D3A" w:rsidP="00406D3A">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406D3A" w:rsidRDefault="00406D3A" w:rsidP="00406D3A"/>
    <w:p w:rsidR="00406D3A" w:rsidRDefault="00406D3A" w:rsidP="00406D3A">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rsidR="00406D3A" w:rsidRDefault="00406D3A" w:rsidP="00406D3A"/>
    <w:p w:rsidR="00406D3A" w:rsidRDefault="00406D3A" w:rsidP="00406D3A">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w:t>
      </w:r>
      <w:r>
        <w:lastRenderedPageBreak/>
        <w:t>except a series of bright-lit tableaux occurring against no background and mostly unintelligible.</w:t>
      </w:r>
    </w:p>
    <w:p w:rsidR="00406D3A" w:rsidRDefault="00406D3A" w:rsidP="00406D3A"/>
    <w:p w:rsidR="00406D3A" w:rsidRDefault="00406D3A" w:rsidP="00406D3A">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rsidR="00406D3A" w:rsidRDefault="00406D3A" w:rsidP="00406D3A"/>
    <w:p w:rsidR="00406D3A" w:rsidRDefault="00406D3A" w:rsidP="00406D3A">
      <w:r>
        <w:t>WAR IS PEACE</w:t>
      </w:r>
    </w:p>
    <w:p w:rsidR="00406D3A" w:rsidRDefault="00406D3A" w:rsidP="00406D3A"/>
    <w:p w:rsidR="00406D3A" w:rsidRDefault="00406D3A" w:rsidP="00406D3A">
      <w:r>
        <w:t>FREEDOM IS SLAVERY</w:t>
      </w:r>
    </w:p>
    <w:p w:rsidR="00406D3A" w:rsidRDefault="00406D3A" w:rsidP="00406D3A"/>
    <w:p w:rsidR="00406D3A" w:rsidRDefault="00406D3A" w:rsidP="00406D3A">
      <w:r>
        <w:t>IGNORANCE IS STRENGTH</w:t>
      </w:r>
    </w:p>
    <w:p w:rsidR="00406D3A" w:rsidRDefault="00406D3A" w:rsidP="00406D3A"/>
    <w:p w:rsidR="00406D3A" w:rsidRDefault="00406D3A" w:rsidP="00406D3A">
      <w: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rsidR="00406D3A" w:rsidRDefault="00406D3A" w:rsidP="00406D3A"/>
    <w:p w:rsidR="00406D3A" w:rsidRDefault="00406D3A" w:rsidP="00406D3A">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406D3A" w:rsidRDefault="00406D3A" w:rsidP="00406D3A"/>
    <w:p w:rsidR="00406D3A" w:rsidRDefault="00406D3A" w:rsidP="00406D3A">
      <w:r>
        <w:t xml:space="preserve">Winston turned round abruptly. He had set his features into the expression of quiet optimism which </w:t>
      </w:r>
      <w:r>
        <w:lastRenderedPageBreak/>
        <w:t>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rsidR="00406D3A" w:rsidRDefault="00406D3A" w:rsidP="00406D3A"/>
    <w:p w:rsidR="00406D3A" w:rsidRDefault="00406D3A" w:rsidP="00406D3A">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406D3A" w:rsidRDefault="00406D3A" w:rsidP="00406D3A"/>
    <w:p w:rsidR="00406D3A" w:rsidRDefault="00406D3A" w:rsidP="00406D3A">
      <w: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sidR="00406D3A" w:rsidRDefault="00406D3A" w:rsidP="00406D3A"/>
    <w:p w:rsidR="00406D3A" w:rsidRDefault="00406D3A" w:rsidP="00406D3A">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w:t>
      </w:r>
      <w:r>
        <w:lastRenderedPageBreak/>
        <w:t>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rsidR="00406D3A" w:rsidRDefault="00406D3A" w:rsidP="00406D3A"/>
    <w:p w:rsidR="00406D3A" w:rsidRDefault="00406D3A" w:rsidP="00406D3A">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406D3A" w:rsidRDefault="00406D3A" w:rsidP="00406D3A"/>
    <w:p w:rsidR="00406D3A" w:rsidRDefault="00406D3A" w:rsidP="00406D3A">
      <w:r>
        <w:t>April 4th, 1984.</w:t>
      </w:r>
    </w:p>
    <w:p w:rsidR="00406D3A" w:rsidRDefault="00406D3A" w:rsidP="00406D3A"/>
    <w:p w:rsidR="00406D3A" w:rsidRDefault="00406D3A" w:rsidP="00406D3A">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406D3A" w:rsidRDefault="00406D3A" w:rsidP="00406D3A"/>
    <w:p w:rsidR="00406D3A" w:rsidRDefault="00406D3A" w:rsidP="00406D3A">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406D3A" w:rsidRDefault="00406D3A" w:rsidP="00406D3A"/>
    <w:p w:rsidR="00406D3A" w:rsidRDefault="00406D3A" w:rsidP="00406D3A">
      <w:r>
        <w:t xml:space="preserve">For some time he sat gazing stupidly at the paper. The telescreen had changed over to strident </w:t>
      </w:r>
      <w:r>
        <w:lastRenderedPageBreak/>
        <w:t>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406D3A" w:rsidRDefault="00406D3A" w:rsidP="00406D3A"/>
    <w:p w:rsidR="00406D3A" w:rsidRDefault="00406D3A" w:rsidP="00406D3A">
      <w:r>
        <w:t>Suddenly he began writing in sheer panic, only imperfectly aware of what he was setting down. His small but childish handwriting straggled up and down the page, shedding first its capital letters and finally even its full stops:</w:t>
      </w:r>
    </w:p>
    <w:p w:rsidR="00406D3A" w:rsidRDefault="00406D3A" w:rsidP="00406D3A"/>
    <w:p w:rsidR="00406D3A" w:rsidRDefault="00406D3A" w:rsidP="00406D3A">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rsidR="00406D3A" w:rsidRDefault="00406D3A" w:rsidP="00406D3A"/>
    <w:p w:rsidR="00406D3A" w:rsidRDefault="00406D3A" w:rsidP="00406D3A">
      <w:r>
        <w:lastRenderedPageBreak/>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406D3A" w:rsidRDefault="00406D3A" w:rsidP="00406D3A"/>
    <w:p w:rsidR="00406D3A" w:rsidRDefault="00406D3A" w:rsidP="00406D3A">
      <w:r>
        <w:t>It had happened that morning at the Ministry, if anything so nebulous could be said to happen.</w:t>
      </w:r>
    </w:p>
    <w:p w:rsidR="00406D3A" w:rsidRDefault="00406D3A" w:rsidP="00406D3A"/>
    <w:p w:rsidR="00406D3A" w:rsidRDefault="00406D3A" w:rsidP="00406D3A">
      <w: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rsidR="00406D3A" w:rsidRDefault="00406D3A" w:rsidP="00406D3A"/>
    <w:p w:rsidR="00406D3A" w:rsidRDefault="00406D3A" w:rsidP="00406D3A">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w:t>
      </w:r>
      <w:r>
        <w:lastRenderedPageBreak/>
        <w:t>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rsidR="00406D3A" w:rsidRDefault="00406D3A" w:rsidP="00406D3A"/>
    <w:p w:rsidR="00406D3A" w:rsidRDefault="00406D3A" w:rsidP="00406D3A">
      <w:r>
        <w:t>The next moment a hideous, grinding speech, as of some monstrous machine running without oil, burst from the big telescreen at the end of the room. It was a noise that set one's teeth on edge and bristled the hair at the back of one's neck. The Hate had started.</w:t>
      </w:r>
    </w:p>
    <w:p w:rsidR="00406D3A" w:rsidRDefault="00406D3A" w:rsidP="00406D3A"/>
    <w:p w:rsidR="00406D3A" w:rsidRDefault="00406D3A" w:rsidP="00406D3A">
      <w: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rsidR="00406D3A" w:rsidRDefault="00406D3A" w:rsidP="00406D3A"/>
    <w:p w:rsidR="00406D3A" w:rsidRDefault="00406D3A" w:rsidP="00406D3A">
      <w:r>
        <w:lastRenderedPageBreak/>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rsidR="00406D3A" w:rsidRDefault="00406D3A" w:rsidP="00406D3A"/>
    <w:p w:rsidR="00406D3A" w:rsidRDefault="00406D3A" w:rsidP="00406D3A">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w:t>
      </w:r>
      <w:r>
        <w:lastRenderedPageBreak/>
        <w:t>People referred to it, if at all, simply as the book. But one knew of such things only through vague rumours. Neither the Brotherhood nor the book was a subject that any ordinary Party member would mention if there was a way of avoiding it.</w:t>
      </w:r>
    </w:p>
    <w:p w:rsidR="00406D3A" w:rsidRDefault="00406D3A" w:rsidP="00406D3A"/>
    <w:p w:rsidR="00406D3A" w:rsidRDefault="00406D3A" w:rsidP="00406D3A">
      <w: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rsidR="00406D3A" w:rsidRDefault="00406D3A" w:rsidP="00406D3A"/>
    <w:p w:rsidR="00406D3A" w:rsidRDefault="00406D3A" w:rsidP="00406D3A">
      <w: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w:t>
      </w:r>
      <w:r>
        <w:lastRenderedPageBreak/>
        <w:t>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rsidR="00406D3A" w:rsidRDefault="00406D3A" w:rsidP="00406D3A"/>
    <w:p w:rsidR="00406D3A" w:rsidRDefault="00406D3A" w:rsidP="00406D3A">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rsidR="00406D3A" w:rsidRDefault="00406D3A" w:rsidP="00406D3A"/>
    <w:p w:rsidR="00406D3A" w:rsidRDefault="00406D3A" w:rsidP="00406D3A">
      <w:r>
        <w:t>WAR IS PEACE</w:t>
      </w:r>
    </w:p>
    <w:p w:rsidR="00406D3A" w:rsidRDefault="00406D3A" w:rsidP="00406D3A"/>
    <w:p w:rsidR="00406D3A" w:rsidRDefault="00406D3A" w:rsidP="00406D3A">
      <w:r>
        <w:t>FREEDOM IS SLAVERY</w:t>
      </w:r>
    </w:p>
    <w:p w:rsidR="00406D3A" w:rsidRDefault="00406D3A" w:rsidP="00406D3A"/>
    <w:p w:rsidR="00406D3A" w:rsidRDefault="00406D3A" w:rsidP="00406D3A">
      <w:r>
        <w:t>IGNORANCE IS STRENGTH</w:t>
      </w:r>
    </w:p>
    <w:p w:rsidR="00406D3A" w:rsidRDefault="00406D3A" w:rsidP="00406D3A"/>
    <w:p w:rsidR="00406D3A" w:rsidRDefault="00406D3A" w:rsidP="00406D3A">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rsidR="00406D3A" w:rsidRDefault="00406D3A" w:rsidP="00406D3A"/>
    <w:p w:rsidR="00406D3A" w:rsidRDefault="00406D3A" w:rsidP="00406D3A">
      <w:r>
        <w:t xml:space="preserve">At this moment the entire group of people broke into a deep, slow, rhythmical chant of 'B-B! ...B-B!' -- over and over again, very slowly, with a long pause between the first 'B' and the second-a </w:t>
      </w:r>
      <w:r>
        <w:lastRenderedPageBreak/>
        <w:t>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rsidR="00406D3A" w:rsidRDefault="00406D3A" w:rsidP="00406D3A"/>
    <w:p w:rsidR="00406D3A" w:rsidRDefault="00406D3A" w:rsidP="00406D3A">
      <w: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rsidR="00406D3A" w:rsidRDefault="00406D3A" w:rsidP="00406D3A"/>
    <w:p w:rsidR="00406D3A" w:rsidRDefault="00406D3A" w:rsidP="00406D3A">
      <w: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w:t>
      </w:r>
      <w:r>
        <w:lastRenderedPageBreak/>
        <w:t>in which one had to live.</w:t>
      </w:r>
    </w:p>
    <w:p w:rsidR="00406D3A" w:rsidRDefault="00406D3A" w:rsidP="00406D3A"/>
    <w:p w:rsidR="00406D3A" w:rsidRDefault="00406D3A" w:rsidP="00406D3A">
      <w:r>
        <w:t>Winston roused himself and sat up straighter. He let out a belch. The gin was rising from his stomach.</w:t>
      </w:r>
    </w:p>
    <w:p w:rsidR="00406D3A" w:rsidRDefault="00406D3A" w:rsidP="00406D3A"/>
    <w:p w:rsidR="00406D3A" w:rsidRDefault="00406D3A" w:rsidP="00406D3A">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rsidR="00406D3A" w:rsidRDefault="00406D3A" w:rsidP="00406D3A"/>
    <w:p w:rsidR="00406D3A" w:rsidRDefault="00406D3A" w:rsidP="00406D3A">
      <w:r>
        <w:t>DOWN WITH BIG BROTHER</w:t>
      </w:r>
    </w:p>
    <w:p w:rsidR="00406D3A" w:rsidRDefault="00406D3A" w:rsidP="00406D3A"/>
    <w:p w:rsidR="00406D3A" w:rsidRDefault="00406D3A" w:rsidP="00406D3A">
      <w:r>
        <w:t>DOWN WITH BIG BROTHER</w:t>
      </w:r>
    </w:p>
    <w:p w:rsidR="00406D3A" w:rsidRDefault="00406D3A" w:rsidP="00406D3A"/>
    <w:p w:rsidR="00406D3A" w:rsidRDefault="00406D3A" w:rsidP="00406D3A">
      <w:r>
        <w:t>DOWN WITH BIG BROTHER</w:t>
      </w:r>
    </w:p>
    <w:p w:rsidR="00406D3A" w:rsidRDefault="00406D3A" w:rsidP="00406D3A"/>
    <w:p w:rsidR="00406D3A" w:rsidRDefault="00406D3A" w:rsidP="00406D3A">
      <w:r>
        <w:t>DOWN WITH BIG BROTHER</w:t>
      </w:r>
    </w:p>
    <w:p w:rsidR="00406D3A" w:rsidRDefault="00406D3A" w:rsidP="00406D3A"/>
    <w:p w:rsidR="00406D3A" w:rsidRDefault="00406D3A" w:rsidP="00406D3A">
      <w:r>
        <w:t>DOWN WITH BIG BROTHER</w:t>
      </w:r>
    </w:p>
    <w:p w:rsidR="00406D3A" w:rsidRDefault="00406D3A" w:rsidP="00406D3A"/>
    <w:p w:rsidR="00406D3A" w:rsidRDefault="00406D3A" w:rsidP="00406D3A">
      <w:r>
        <w:t>over and over again, filling half a page.</w:t>
      </w:r>
    </w:p>
    <w:p w:rsidR="00406D3A" w:rsidRDefault="00406D3A" w:rsidP="00406D3A"/>
    <w:p w:rsidR="00406D3A" w:rsidRDefault="00406D3A" w:rsidP="00406D3A">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rsidR="00406D3A" w:rsidRDefault="00406D3A" w:rsidP="00406D3A"/>
    <w:p w:rsidR="00406D3A" w:rsidRDefault="00406D3A" w:rsidP="00406D3A">
      <w: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w:t>
      </w:r>
      <w:r>
        <w:lastRenderedPageBreak/>
        <w:t>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rsidR="00406D3A" w:rsidRDefault="00406D3A" w:rsidP="00406D3A"/>
    <w:p w:rsidR="00406D3A" w:rsidRDefault="00406D3A" w:rsidP="00406D3A">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rsidR="00406D3A" w:rsidRDefault="00406D3A" w:rsidP="00406D3A"/>
    <w:p w:rsidR="00406D3A" w:rsidRDefault="00406D3A" w:rsidP="00406D3A">
      <w:r>
        <w:t>For a moment he was seized by a kind of hysteria. He began writing in a hurried untidy scrawl:</w:t>
      </w:r>
    </w:p>
    <w:p w:rsidR="00406D3A" w:rsidRDefault="00406D3A" w:rsidP="00406D3A"/>
    <w:p w:rsidR="00406D3A" w:rsidRDefault="00406D3A" w:rsidP="00406D3A">
      <w:r>
        <w:t>theyll shoot me i don't care theyll shoot me in the back of the neck i dont care down with big brother they always shoot you in the back of the neck i dont care down with big brother --</w:t>
      </w:r>
    </w:p>
    <w:p w:rsidR="00406D3A" w:rsidRDefault="00406D3A" w:rsidP="00406D3A"/>
    <w:p w:rsidR="00406D3A" w:rsidRDefault="00406D3A" w:rsidP="00406D3A">
      <w:r>
        <w:t>He sat back in his chair, slightly ashamed of himself, and laid down the pen. The next moment he started violently. There was a knocking at the door.</w:t>
      </w:r>
    </w:p>
    <w:p w:rsidR="00406D3A" w:rsidRDefault="00406D3A" w:rsidP="00406D3A"/>
    <w:p w:rsidR="00406D3A" w:rsidRDefault="00406D3A" w:rsidP="00406D3A">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rsidR="00406D3A" w:rsidRDefault="00406D3A" w:rsidP="00406D3A">
      <w:r>
        <w:t>Part 1, Chapter 2</w:t>
      </w:r>
    </w:p>
    <w:p w:rsidR="00406D3A" w:rsidRDefault="00406D3A" w:rsidP="00406D3A"/>
    <w:p w:rsidR="00406D3A" w:rsidRDefault="00406D3A" w:rsidP="00406D3A"/>
    <w:p w:rsidR="00406D3A" w:rsidRDefault="00406D3A" w:rsidP="00406D3A">
      <w:r>
        <w:t>2</w:t>
      </w:r>
    </w:p>
    <w:p w:rsidR="00406D3A" w:rsidRDefault="00406D3A" w:rsidP="00406D3A">
      <w:r>
        <w:t xml:space="preserve">As he put his hand to the door-knob Winston saw that he had left the diary open on the table. DOWN WITH BIG BROTHER was written all over it, in letters almost big enough to be legible across </w:t>
      </w:r>
      <w:r>
        <w:lastRenderedPageBreak/>
        <w:t>the room. It was an inconceivably stupid thing to have done. But, he realized, even in his panic he had not wanted to smudge the creamy paper by shutting the book while the ink was wet.</w:t>
      </w:r>
    </w:p>
    <w:p w:rsidR="00406D3A" w:rsidRDefault="00406D3A" w:rsidP="00406D3A"/>
    <w:p w:rsidR="00406D3A" w:rsidRDefault="00406D3A" w:rsidP="00406D3A">
      <w:r>
        <w:t>He drew in his breath and opened the door. Instantly a warm wave of relief flowed through him. A colourless, crushed-looking woman, with wispy hair and a lined face, was standing outside.</w:t>
      </w:r>
    </w:p>
    <w:p w:rsidR="00406D3A" w:rsidRDefault="00406D3A" w:rsidP="00406D3A"/>
    <w:p w:rsidR="00406D3A" w:rsidRDefault="00406D3A" w:rsidP="00406D3A">
      <w:r>
        <w:t>'Oh, comrade,' she began in a dreary, whining sort of voice, 'I thought I heard you come in. Do you think you could come across and have a look at our kitchen sink? It's got blocked up and-'</w:t>
      </w:r>
    </w:p>
    <w:p w:rsidR="00406D3A" w:rsidRDefault="00406D3A" w:rsidP="00406D3A"/>
    <w:p w:rsidR="00406D3A" w:rsidRDefault="00406D3A" w:rsidP="00406D3A">
      <w:r>
        <w:t>It was Mrs Parsons, the wife of a neighbour on the same floor. ('Mrs' was a word somewhat discountenanced by the Party -- you were supposed to call everyone 'comrade' -- but with some women one used it instinctively.) She was a woman of about thirty, but looking much older. One had the impression that there was dust in the creases of her face. Winston followed her down the passage. These amateur repair jobs were an almost daily irritation. Victory Mansions were old flats, built in 1930 or thereabouts, and were falling to pieces. The plaster flaked constantly from ceilings and walls, the pipes burst in every hard frost, the roof leaked whenever there was snow, the heating system was usually running at half steam when it was not closed down altogether from motives of economy. Repairs, except what you could do for yourself, had to be sanctioned by remote committees which were liable to hold up even the mending of a window-pane for two years.</w:t>
      </w:r>
    </w:p>
    <w:p w:rsidR="00406D3A" w:rsidRDefault="00406D3A" w:rsidP="00406D3A"/>
    <w:p w:rsidR="00406D3A" w:rsidRDefault="00406D3A" w:rsidP="00406D3A">
      <w:r>
        <w:t>'Of course it's only because Tom isn't home,' said Mrs Parsons vaguely.</w:t>
      </w:r>
    </w:p>
    <w:p w:rsidR="00406D3A" w:rsidRDefault="00406D3A" w:rsidP="00406D3A"/>
    <w:p w:rsidR="00406D3A" w:rsidRDefault="00406D3A" w:rsidP="00406D3A">
      <w:r>
        <w:t>The Parsons' flat was bigger than Winston's, and dingy in a different way. Everything had a battered, trampled-on look, as though the place had just been visited by some large violent animal. Games impedimenta -- hockey-sticks, boxing-gloves, a burst football, a pair of sweaty shorts turned inside out -- lay all over the floor, and on the table there was a litter of dirty dishes and dog-eared exercise-books. On the walls were scarlet banners of the Youth League and the Spies, and a full-sized poster of Big Brother. There was the usual boiled-cabbage smell, common to the whole building, but it was shot through by a sharper reek of sweat, which-one knew this at the first sniff, though it was hard to say how was the sweat of some person not present at the moment. In another room someone with a comb and a piece of toilet paper was trying to keep tune with the military music which was still issuing from the telescreen.</w:t>
      </w:r>
    </w:p>
    <w:p w:rsidR="00406D3A" w:rsidRDefault="00406D3A" w:rsidP="00406D3A"/>
    <w:p w:rsidR="00406D3A" w:rsidRDefault="00406D3A" w:rsidP="00406D3A">
      <w:r>
        <w:t>'It's the children,' said Mrs Parsons, casting a half-apprehensive glance at the door. 'They haven't been out today. And of course-'</w:t>
      </w:r>
    </w:p>
    <w:p w:rsidR="00406D3A" w:rsidRDefault="00406D3A" w:rsidP="00406D3A"/>
    <w:p w:rsidR="00406D3A" w:rsidRDefault="00406D3A" w:rsidP="00406D3A">
      <w:r>
        <w:t>She had a habit of breaking off her sentences in the middle. The kitchen sink was full nearly to the brim with filthy greenish water which smelt worse than ever of cabbage. Winston knelt down and examined the angle-joint of the pipe. He hated using his hands, and he hated bending down, which was always liable to start him coughing. Mrs Parsons looked on helplessly.</w:t>
      </w:r>
    </w:p>
    <w:p w:rsidR="00406D3A" w:rsidRDefault="00406D3A" w:rsidP="00406D3A"/>
    <w:p w:rsidR="00406D3A" w:rsidRDefault="00406D3A" w:rsidP="00406D3A">
      <w:r>
        <w:t>'Of course if Tom was home he'd put it right in a moment,' she said. 'He loves anything like that. He's ever so good with his hands, Tom is.'</w:t>
      </w:r>
    </w:p>
    <w:p w:rsidR="00406D3A" w:rsidRDefault="00406D3A" w:rsidP="00406D3A"/>
    <w:p w:rsidR="00406D3A" w:rsidRDefault="00406D3A" w:rsidP="00406D3A">
      <w:r>
        <w:t>Parsons was Winston's fellow-employee at the Ministry of Truth. He was a fattish but active man of paralysing stupidity, a mass of imbecile enthusiasms -- one of those completely unquestioning, devoted drudges on whom, more even than on the Thought Police, the stability of the Party depended. At thirty-five he had just been unwillingly evicted from the Youth League, and before graduating into the Youth League he had managed to stay on in the Spies for a year beyond the statutory age. At the Ministry he was employed in some subordinate post for which intelligence was not required, but on the other hand he was a leading figure on the Sports Committee and all the other committees engaged in organizing community hikes, spontaneous demonstrations, savings campaigns, and voluntary activities generally. He would inform you with quiet pride, between whiffs of his pipe, that he had put in an appearance at the Community Centre every evening for the past four years. An overpowering smell of sweat, a sort of unconscious testimony to the strenuousness of his life, followed him about wherever he went, and even remained behind him after he had gone.</w:t>
      </w:r>
    </w:p>
    <w:p w:rsidR="00406D3A" w:rsidRDefault="00406D3A" w:rsidP="00406D3A"/>
    <w:p w:rsidR="00406D3A" w:rsidRDefault="00406D3A" w:rsidP="00406D3A">
      <w:r>
        <w:t>'Have you got a spanner? -said Winston, fiddling with the nut on the angle-joint.</w:t>
      </w:r>
    </w:p>
    <w:p w:rsidR="00406D3A" w:rsidRDefault="00406D3A" w:rsidP="00406D3A"/>
    <w:p w:rsidR="00406D3A" w:rsidRDefault="00406D3A" w:rsidP="00406D3A">
      <w:r>
        <w:t>'A spanner,' said Mrs Parsons, immediately becoming invertebrate. 'I don't know, I'm sure. Perhaps the children -'</w:t>
      </w:r>
    </w:p>
    <w:p w:rsidR="00406D3A" w:rsidRDefault="00406D3A" w:rsidP="00406D3A"/>
    <w:p w:rsidR="00406D3A" w:rsidRDefault="00406D3A" w:rsidP="00406D3A">
      <w:r>
        <w:lastRenderedPageBreak/>
        <w:t>There was a trampling of boots and another blast on the comb as the children charged into the living-room. Mrs Parsons brought the spanner. Winston let out the water and disgustedly removed the clot of human hair that had blocked up the pipe. He cleaned his fingers as best he could in the cold water from the tap and went back into the other room.</w:t>
      </w:r>
    </w:p>
    <w:p w:rsidR="00406D3A" w:rsidRDefault="00406D3A" w:rsidP="00406D3A"/>
    <w:p w:rsidR="00406D3A" w:rsidRDefault="00406D3A" w:rsidP="00406D3A">
      <w:r>
        <w:t>'Up with your hands!' yelled a savage voice.</w:t>
      </w:r>
    </w:p>
    <w:p w:rsidR="00406D3A" w:rsidRDefault="00406D3A" w:rsidP="00406D3A"/>
    <w:p w:rsidR="00406D3A" w:rsidRDefault="00406D3A" w:rsidP="00406D3A">
      <w:r>
        <w:t>A handsome, tough-looking boy of nine had popped up from behind the table and was menacing him with a toy automatic pistol, while his small sister, about two years younger, made the same gesture with a fragment of wood. Both of them were dressed in the blue shorts, grey shirts, and red neckerchiefs which were the uniform of the Spies. Winston raised his hands above his head, but with an uneasy feeling, so vicious was the boy's demeanour, that it was not altogether a game.</w:t>
      </w:r>
    </w:p>
    <w:p w:rsidR="00406D3A" w:rsidRDefault="00406D3A" w:rsidP="00406D3A"/>
    <w:p w:rsidR="00406D3A" w:rsidRDefault="00406D3A" w:rsidP="00406D3A">
      <w:r>
        <w:t>'You're a traitor!' yelled the boy. 'You're a thought-criminal! You're a Eurasian spy! I'll shoot you, I'll vaporize you, I'll send you to the salt mines!'</w:t>
      </w:r>
    </w:p>
    <w:p w:rsidR="00406D3A" w:rsidRDefault="00406D3A" w:rsidP="00406D3A"/>
    <w:p w:rsidR="00406D3A" w:rsidRDefault="00406D3A" w:rsidP="00406D3A">
      <w:r>
        <w:t>Suddenly they were both leaping round him, shouting 'Traitor!' and 'Thought-criminal!' the little girl imitating her brother in every movement. It was somehow slightly frightening, like the gambolling of tiger cubs which will soon grow up into man-eaters. There was a sort of calculating ferocity in the boy's eye, a quite evident desire to hit or kick Winston and a consciousness of being very nearly big enough to do so. It was a good job it was not a real pistol he was holding, Winston thought.</w:t>
      </w:r>
    </w:p>
    <w:p w:rsidR="00406D3A" w:rsidRDefault="00406D3A" w:rsidP="00406D3A"/>
    <w:p w:rsidR="00406D3A" w:rsidRDefault="00406D3A" w:rsidP="00406D3A">
      <w:r>
        <w:t>Mrs Parsons' eyes flitted nervously from Winston to the children, and back again. In the better light of the living-room he noticed with interest that there actually was dust in the creases of her face.</w:t>
      </w:r>
    </w:p>
    <w:p w:rsidR="00406D3A" w:rsidRDefault="00406D3A" w:rsidP="00406D3A"/>
    <w:p w:rsidR="00406D3A" w:rsidRDefault="00406D3A" w:rsidP="00406D3A">
      <w:r>
        <w:t>'They do get so noisy,' she said. 'They're disappointed because they couldn't go to see the hanging, that's what it is. I'm too busy to take them. and Tom won't be back from work in time.'</w:t>
      </w:r>
    </w:p>
    <w:p w:rsidR="00406D3A" w:rsidRDefault="00406D3A" w:rsidP="00406D3A"/>
    <w:p w:rsidR="00406D3A" w:rsidRDefault="00406D3A" w:rsidP="00406D3A">
      <w:r>
        <w:t>'Why can't we go and see the hanging?' roared the boy in his huge voice.</w:t>
      </w:r>
    </w:p>
    <w:p w:rsidR="00406D3A" w:rsidRDefault="00406D3A" w:rsidP="00406D3A"/>
    <w:p w:rsidR="00406D3A" w:rsidRDefault="00406D3A" w:rsidP="00406D3A">
      <w:r>
        <w:lastRenderedPageBreak/>
        <w:t>'Want to see the hanging! Want to see the hanging!' chanted the little girl, still capering round.</w:t>
      </w:r>
    </w:p>
    <w:p w:rsidR="00406D3A" w:rsidRDefault="00406D3A" w:rsidP="00406D3A"/>
    <w:p w:rsidR="00406D3A" w:rsidRDefault="00406D3A" w:rsidP="00406D3A">
      <w:r>
        <w:t>Some Eurasian prisoners, guilty of war crimes, were to be hanged in the Park that evening, Winston remembered. This happened about once a month, and was a popular spectacle. Children always clamoured to be taken to see it. He took his leave of Mrs Parsons and made for the door. But he had not gone six steps down the passage when something hit the back of his neck an agonizingly painful blow. It was as though a red-hot wire had been jabbed into him. He spun round just in time to see Mrs Parsons dragging her son back into the doorway while the boy pocketed a catapult.</w:t>
      </w:r>
    </w:p>
    <w:p w:rsidR="00406D3A" w:rsidRDefault="00406D3A" w:rsidP="00406D3A"/>
    <w:p w:rsidR="00406D3A" w:rsidRDefault="00406D3A" w:rsidP="00406D3A">
      <w:r>
        <w:t>'Goldstein!' bellowed the boy as the door closed on him. But what most struck Winston was the look of helpless fright on the woman's greyish face.</w:t>
      </w:r>
    </w:p>
    <w:p w:rsidR="00406D3A" w:rsidRDefault="00406D3A" w:rsidP="00406D3A"/>
    <w:p w:rsidR="00406D3A" w:rsidRDefault="00406D3A" w:rsidP="00406D3A">
      <w:r>
        <w:t>Back in the flat he stepped quickly past the telescreen and sat down at the table again, still rubbing his neck. The music from the telescreen had stopped. Instead, a clipped military voice was reading out, with a sort of brutal relish, a description of the armaments of the new Floating Fortress which had just been anchored between lceland and the Faroe lslands.</w:t>
      </w:r>
    </w:p>
    <w:p w:rsidR="00406D3A" w:rsidRDefault="00406D3A" w:rsidP="00406D3A"/>
    <w:p w:rsidR="00406D3A" w:rsidRDefault="00406D3A" w:rsidP="00406D3A">
      <w:r>
        <w:t>With those children, he thought, that wretched woman must lead a life of terror. Another year, two years, and they would be watching her night and day for symptoms of unorthodoxy. Nearly all children nowadays were horrible. What was worst of all was that by means of such organizations as the Spies they were systematically turned into ungovernable little savages, and yet this produced in them no tendency whatever to rebel against the discipline of the Party. On the contrary, they adored the Party and everything connected with it. The songs, the processions, the banners, the hiking, the drilling with dummy rifles, the yelling of slogans, the worship of Big Brother -- it was all a sort of glorious game to them. All their ferocity was turned outwards, against the enemies of the State, against foreigners, traitors, saboteurs, thought-criminals. It was almost normal for people over thirty to be frightened of their own children. And with good reason, for hardly a week passed in which The Times did not carry a paragraph describing how some eavesdropping little sneak -- 'child hero' was the phrase generally used -- had overheard some compromising remark and denounced its parents to the Thought Police.</w:t>
      </w:r>
    </w:p>
    <w:p w:rsidR="00406D3A" w:rsidRDefault="00406D3A" w:rsidP="00406D3A"/>
    <w:p w:rsidR="00406D3A" w:rsidRDefault="00406D3A" w:rsidP="00406D3A">
      <w:r>
        <w:t xml:space="preserve">The sting of the catapult bullet had worn off. He picked up his pen half-heartedly, wondering </w:t>
      </w:r>
      <w:r>
        <w:lastRenderedPageBreak/>
        <w:t>whether he could find something more to write in the diary. Suddenly he began thinking of O'Brien again.</w:t>
      </w:r>
    </w:p>
    <w:p w:rsidR="00406D3A" w:rsidRDefault="00406D3A" w:rsidP="00406D3A"/>
    <w:p w:rsidR="00406D3A" w:rsidRDefault="00406D3A" w:rsidP="00406D3A">
      <w:r>
        <w:t>Years ago -- how long was it? Seven years it must be -- he had dreamed that he was walking through a pitch-dark room. And someone sitting to one side of him had said as he passed: 'We shall meet in the place where there is no darkness.' It was said very quietly, almost casually -- a statement, not a command. He had walked on without pausing. What was curious was that at the time, in the dream, the words had not made much impression on him. It was only later and by degrees that they had seemed to take on significance. He could not now remember whether it was before or after having the dream that he had seen O'Brien for the first time, nor could he remember when he had first identified the voice as O'Brien's. But at any rate the identification existed. It was O'Brien who had spoken to him out of the dark.</w:t>
      </w:r>
    </w:p>
    <w:p w:rsidR="00406D3A" w:rsidRDefault="00406D3A" w:rsidP="00406D3A"/>
    <w:p w:rsidR="00406D3A" w:rsidRDefault="00406D3A" w:rsidP="00406D3A">
      <w:r>
        <w:t>Winston had never been able to feel sure -- even after this morning's flash of the eyes it was still impossible to be sure whether O'Brien was a friend or an enemy. Nor did it even seem to matter greatly. There was a link of understanding between them, more important than affection or partisanship. 'We shall meet in the place where there is no darkness,' he had said. Winston did not know what it meant, only that in some way or another it would come true.</w:t>
      </w:r>
    </w:p>
    <w:p w:rsidR="00406D3A" w:rsidRDefault="00406D3A" w:rsidP="00406D3A"/>
    <w:p w:rsidR="00406D3A" w:rsidRDefault="00406D3A" w:rsidP="00406D3A">
      <w:r>
        <w:t>The voice from the telescreen paused. A trumpet call, clear and beautiful, floated into the stagnant air. The voice continued raspingly:</w:t>
      </w:r>
    </w:p>
    <w:p w:rsidR="00406D3A" w:rsidRDefault="00406D3A" w:rsidP="00406D3A"/>
    <w:p w:rsidR="00406D3A" w:rsidRDefault="00406D3A" w:rsidP="00406D3A">
      <w:r>
        <w:t>'Attention! Your attention, please! A newsflash has this moment arrived from the Malabar front. Our forces in South India have won a glorious victory. I am authorized to say that the action we are now reporting may well bring the war within measurable distance of its end. Here is the newsflash -'</w:t>
      </w:r>
    </w:p>
    <w:p w:rsidR="00406D3A" w:rsidRDefault="00406D3A" w:rsidP="00406D3A"/>
    <w:p w:rsidR="00406D3A" w:rsidRDefault="00406D3A" w:rsidP="00406D3A">
      <w:r>
        <w:t>Bad news coming, thought Winston. And sure enough, following on a gory description of the annihilation of a Eurasian army, with stupendous figures of killed and prisoners, came the announcement that, as from next week, the chocolate ration would be reduced from thirty grammes to twenty.</w:t>
      </w:r>
    </w:p>
    <w:p w:rsidR="00406D3A" w:rsidRDefault="00406D3A" w:rsidP="00406D3A"/>
    <w:p w:rsidR="00406D3A" w:rsidRDefault="00406D3A" w:rsidP="00406D3A">
      <w:r>
        <w:lastRenderedPageBreak/>
        <w:t>Winston belched again. The gin was wearing off, leaving a deflated feeling. The telescreen -- perhaps to celebrate the victory, perhaps to drown the memory of the lost chocolate -- crashed into 'Oceania, 'tis for thee'. You were supposed to stand to attention. However, in his present position he was invisible.</w:t>
      </w:r>
    </w:p>
    <w:p w:rsidR="00406D3A" w:rsidRDefault="00406D3A" w:rsidP="00406D3A"/>
    <w:p w:rsidR="00406D3A" w:rsidRDefault="00406D3A" w:rsidP="00406D3A">
      <w:r>
        <w:t>'Oceania, 'tis for thee' gave way to lighter music. Winston walked over to the window, keeping his back to the telescreen. The day was still cold and clear. Somewhere far away a rocket bomb exploded with a dull, reverberating roar. About twenty or thirty of them a week were falling on London at present.</w:t>
      </w:r>
    </w:p>
    <w:p w:rsidR="00406D3A" w:rsidRDefault="00406D3A" w:rsidP="00406D3A"/>
    <w:p w:rsidR="00406D3A" w:rsidRDefault="00406D3A" w:rsidP="00406D3A">
      <w:r>
        <w:t>Down in the street the wind flapped the torn poster to and fro, and the word INGSOC fitfully appeared and vanished. Ingsoc. The sacred principles of Ingsoc. Newspeak, doublethink, the mutability of the past. He felt as though he were wandering in the forests of the sea bottom, lost in a monstrous world where he himself was the monster. He was alone. The past was dead, the future was unimaginable. What certainty had he that a single human creature now living was on his side? And what way of knowing that the dominion of the Party would not endure for ever? Like an answer, the three slogans on the white face of the Ministry of Truth came back to him:</w:t>
      </w:r>
    </w:p>
    <w:p w:rsidR="00406D3A" w:rsidRDefault="00406D3A" w:rsidP="00406D3A"/>
    <w:p w:rsidR="00406D3A" w:rsidRDefault="00406D3A" w:rsidP="00406D3A">
      <w:r>
        <w:t>WAR IS PEACE</w:t>
      </w:r>
    </w:p>
    <w:p w:rsidR="00406D3A" w:rsidRDefault="00406D3A" w:rsidP="00406D3A"/>
    <w:p w:rsidR="00406D3A" w:rsidRDefault="00406D3A" w:rsidP="00406D3A">
      <w:r>
        <w:t>FREEDOM IS SLAVERY</w:t>
      </w:r>
    </w:p>
    <w:p w:rsidR="00406D3A" w:rsidRDefault="00406D3A" w:rsidP="00406D3A"/>
    <w:p w:rsidR="00406D3A" w:rsidRDefault="00406D3A" w:rsidP="00406D3A">
      <w:r>
        <w:t>IGNORANCE IS STRENGTH</w:t>
      </w:r>
    </w:p>
    <w:p w:rsidR="00406D3A" w:rsidRDefault="00406D3A" w:rsidP="00406D3A"/>
    <w:p w:rsidR="00406D3A" w:rsidRDefault="00406D3A" w:rsidP="00406D3A">
      <w:r>
        <w:t>He took a twenty-five cent piece out of his pocket. There, too, in tiny clear lettering, the same slogans were inscribed, and on the other face of the coin the head of Big Brother. Even from the coin the eyes pursued you. On coins, on stamps, on the covers of books, on banners, on posters, and on the wrappings of a cigarette Packet -- everywhere. Always the eyes watching you and the voice enveloping you. Asleep or awake, working or eating, indoors or out of doors, in the bath or in bed -- no escape. Nothing was your own except the few cubic centimetres inside your skull.</w:t>
      </w:r>
    </w:p>
    <w:p w:rsidR="00406D3A" w:rsidRDefault="00406D3A" w:rsidP="00406D3A"/>
    <w:p w:rsidR="00406D3A" w:rsidRDefault="00406D3A" w:rsidP="00406D3A">
      <w:r>
        <w:lastRenderedPageBreak/>
        <w:t>The sun had shifted round, and the myriad windows of the Ministry of Truth, with the light no longer shining on them, looked grim as the loopholes of a fortress. His heart quailed before the enormous pyramidal shape. It was too strong, it could not be stormed. A thousand rocket bombs would not batter it down. He wondered again for whom he was writing the diary. For the future, for the past -- for an age that might be imaginary. And in front of him there lay not death but annihilation. The diary would be reduced to ashes and himself to vapour. Only the Thought Police would read what he had written, before they wiped it out of existence and out of memory. How could you make appeal to the future when not a trace of you, not even an anonymous word scribbled on a piece of paper, could physically survive?</w:t>
      </w:r>
    </w:p>
    <w:p w:rsidR="00406D3A" w:rsidRDefault="00406D3A" w:rsidP="00406D3A"/>
    <w:p w:rsidR="00406D3A" w:rsidRDefault="00406D3A" w:rsidP="00406D3A">
      <w:r>
        <w:t>The telescreen struck fourteen. He must leave in ten minutes. He had to be back at work by fourteen-thirty.</w:t>
      </w:r>
    </w:p>
    <w:p w:rsidR="00406D3A" w:rsidRDefault="00406D3A" w:rsidP="00406D3A"/>
    <w:p w:rsidR="00406D3A" w:rsidRDefault="00406D3A" w:rsidP="00406D3A">
      <w:r>
        <w:t>Curiously, the chiming of the hour seemed to have put new heart into him. He was a lonely ghost uttering a truth that nobody would ever hear. But so long as he uttered it, in some obscure way the continuity was not broken. It was not by making yourself heard but by staying sane that you carried on the human heritage. He went back to the table, dipped his pen, and wrote:</w:t>
      </w:r>
    </w:p>
    <w:p w:rsidR="00406D3A" w:rsidRDefault="00406D3A" w:rsidP="00406D3A"/>
    <w:p w:rsidR="00406D3A" w:rsidRDefault="00406D3A" w:rsidP="00406D3A">
      <w:r>
        <w:t>To the future or to the past, to a time when thought is free, when men are different from one another and do not live alone -- to a time when truth exists and what is done cannot be undone: From the age of uniformity, from the age of solitude, from the age of Big Brother, from the age of doublethink -- greetings!</w:t>
      </w:r>
    </w:p>
    <w:p w:rsidR="00406D3A" w:rsidRDefault="00406D3A" w:rsidP="00406D3A"/>
    <w:p w:rsidR="00406D3A" w:rsidRDefault="00406D3A" w:rsidP="00406D3A">
      <w:r>
        <w:t>He was already dead, he reflected. It seemed to him that it was only now, when he had begun to be able to formulate his thoughts, that he had taken the decisive step. The consequences of every act are included in the act itself. He wrote:</w:t>
      </w:r>
    </w:p>
    <w:p w:rsidR="00406D3A" w:rsidRDefault="00406D3A" w:rsidP="00406D3A"/>
    <w:p w:rsidR="00406D3A" w:rsidRDefault="00406D3A" w:rsidP="00406D3A">
      <w:r>
        <w:t>Thoughtcrime does not entail death: thoughtcrime IS death.</w:t>
      </w:r>
    </w:p>
    <w:p w:rsidR="00406D3A" w:rsidRDefault="00406D3A" w:rsidP="00406D3A"/>
    <w:p w:rsidR="00406D3A" w:rsidRDefault="00406D3A" w:rsidP="00406D3A">
      <w:r>
        <w:t xml:space="preserve">Now he had recognized himself as a dead man it became important to stay alive as long as possible. Two fingers of his right hand were inkstained. It was exactly the kind of detail that might betray </w:t>
      </w:r>
      <w:r>
        <w:lastRenderedPageBreak/>
        <w:t>you. Some nosing zealot in the Ministry (a woman, probably: someone like the little sandy-haired woman or the dark-haired girl from the Fiction Department) might start wondering why he had been writing during the lunch interval, why he had used an oldfashioned pen, what he had been writing -- and then drop a hint in the appropriate quarter. He went to the bathroom and carefully scrubbed the ink away with the gritty dark-brown soap which rasped your skin like sandpaper and was therefore well adapted for this purpose.</w:t>
      </w:r>
    </w:p>
    <w:p w:rsidR="00406D3A" w:rsidRDefault="00406D3A" w:rsidP="00406D3A"/>
    <w:p w:rsidR="00406D3A" w:rsidRDefault="00406D3A" w:rsidP="00406D3A">
      <w:r>
        <w:t>He put the diary away in the drawer. It was quite useless to think of hiding it, but he could at least make sure whether or not its existence had been discovered. A hair laid across the page-ends was too obvious. With the tip of his finger he picked up an identifiable grain of whitish dust and deposited it on the corner of the cover, where it was bound to be shaken off if the book was moved.</w:t>
      </w:r>
    </w:p>
    <w:p w:rsidR="00406D3A" w:rsidRDefault="00406D3A" w:rsidP="00406D3A">
      <w:r>
        <w:t>Part 1, Chapter 3</w:t>
      </w:r>
    </w:p>
    <w:p w:rsidR="00406D3A" w:rsidRDefault="00406D3A" w:rsidP="00406D3A"/>
    <w:p w:rsidR="00406D3A" w:rsidRDefault="00406D3A" w:rsidP="00406D3A"/>
    <w:p w:rsidR="00406D3A" w:rsidRDefault="00406D3A" w:rsidP="00406D3A">
      <w:r>
        <w:t>3</w:t>
      </w:r>
    </w:p>
    <w:p w:rsidR="00406D3A" w:rsidRDefault="00406D3A" w:rsidP="00406D3A">
      <w:r>
        <w:t>Winston was dreaming of his mother.</w:t>
      </w:r>
    </w:p>
    <w:p w:rsidR="00406D3A" w:rsidRDefault="00406D3A" w:rsidP="00406D3A"/>
    <w:p w:rsidR="00406D3A" w:rsidRDefault="00406D3A" w:rsidP="00406D3A">
      <w:r>
        <w:t>He must, he thought, have been ten or eleven years old when his mother had disappeared. She was a tall, statuesque, rather silent woman with slow movements and magnificent fair hair. His father he remembered more vaguely as dark and thin, dressed always in neat dark clothes (Winston remembered especially the very thin soles of his father's shoes) and wearing spectacles. The two of them must evidently have been swallowed up in one of the first great purges of the fifties.</w:t>
      </w:r>
    </w:p>
    <w:p w:rsidR="00406D3A" w:rsidRDefault="00406D3A" w:rsidP="00406D3A"/>
    <w:p w:rsidR="00406D3A" w:rsidRDefault="00406D3A" w:rsidP="00406D3A">
      <w:r>
        <w:t xml:space="preserve">At this moment his mother was sitting in some place deep down beneath him, with his young sister in her arms. He did not remember his sister at all, except as a tiny, feeble baby, always silent, with large, watchful eyes. Both of them were looking up at him. They were down in some subterranean place -- the bottom of a well, for instance, or a very deep grave -- but it was a place which, already far below him, was itself moving downwards. They were in the saloon of a sinking ship, looking up at him through the darkening water. There was still air in the saloon, they could still see him and he them, but all the while they were sinking down, down into the green waters which in another moment must hide them from sight for ever. He was out in the light and air while they were being sucked down to death, and they were down there because he was up here. He knew it and they </w:t>
      </w:r>
      <w:r>
        <w:lastRenderedPageBreak/>
        <w:t>knew it, and he could see the knowledge in their faces. There was no reproach either in their faces or in their hearts, only the knowledge that they must die in order that he might remain alive, and that this was part of the unavoidable order of things.</w:t>
      </w:r>
    </w:p>
    <w:p w:rsidR="00406D3A" w:rsidRDefault="00406D3A" w:rsidP="00406D3A"/>
    <w:p w:rsidR="00406D3A" w:rsidRDefault="00406D3A" w:rsidP="00406D3A">
      <w:r>
        <w:t>He could not remember what had happened, but he knew in his dream that in some way the lives of his mother and his sister had been sacrificed to his own. It was one of those dreams which, while retaining the characteristic dream scenery, are a continuation of one's intellectual life, and in which one becomes aware of facts and ideas which still seem new and valuable after one is awake. The thing that now suddenly struck Winston was that his mother's death, nearly thirty years ago, had been tragic and sorrowful in a way that was no longer possible. Tragedy, he perceived, belonged to the ancient time, to a time when there was still privacy, love, and friendship, and when the members of a family stood by one another without needing to know the reason. His mother's memory tore at his heart because she had died loving him, when he was too young and selfish to love her in return, and because somehow, he did not remember how, she had sacrificed herself to a conception of loyalty that was private and unalterable. Such things, he saw, could not happen today. Today there were fear, hatred, and pain, but no dignity of emotion, no deep or complex sorrows. All this he seemed to see in the large eyes of his mother and his sister, looking up at him through the green water, hundreds of fathoms down and still sinking.</w:t>
      </w:r>
    </w:p>
    <w:p w:rsidR="00406D3A" w:rsidRDefault="00406D3A" w:rsidP="00406D3A"/>
    <w:p w:rsidR="00406D3A" w:rsidRDefault="00406D3A" w:rsidP="00406D3A">
      <w:r>
        <w:t>Suddenly he was standing on short springy turf, on a summer evening when the slanting rays of the sun gilded the ground. The landscape that he was looking at recurred so often in his dreams that he was never fully certain whether or not he had seen it in the real world. In his waking thoughts he called it the Golden Country. It was an old, rabbit-bitten pasture, with a foot-track wandering across it and a molehill here and there. In the ragged hedge on the opposite side of the field the boughs of the elm trees were swaying very faintly in the breeze, their leaves just stirring in dense masses like women's hair. Somewhere near at hand, though out of sight, there was a clear, slow-moving stream where dace were swimming in the pools under the willow trees.</w:t>
      </w:r>
    </w:p>
    <w:p w:rsidR="00406D3A" w:rsidRDefault="00406D3A" w:rsidP="00406D3A"/>
    <w:p w:rsidR="00406D3A" w:rsidRDefault="00406D3A" w:rsidP="00406D3A">
      <w:r>
        <w:t xml:space="preserve">The girl with dark hair was coming towards them across the field. With what seemed a single movement she tore off her clothes and flung them disdainfully aside. Her body was white and smooth, but it aroused no desire in him, indeed he barely looked at it. What overwhelmed him in that instant was admiration for the gesture with which she had thrown her clothes aside. With its grace and carelessness it seemed to annihilate a whole culture, a whole system of thought, as though Big Brother and the Party and the Thought Police could all be swept into nothingness by a </w:t>
      </w:r>
      <w:r>
        <w:lastRenderedPageBreak/>
        <w:t>single splendid movement of the arm. That too was a gesture belonging to the ancient time. Winston woke up with the word 'Shakespeare' on his lips.</w:t>
      </w:r>
    </w:p>
    <w:p w:rsidR="00406D3A" w:rsidRDefault="00406D3A" w:rsidP="00406D3A"/>
    <w:p w:rsidR="00406D3A" w:rsidRDefault="00406D3A" w:rsidP="00406D3A">
      <w:r>
        <w:t>The telescreen was giving forth an ear-splitting whistle which continued on the same note for thirty seconds. It was nought seven fifteen, getting-up time for office workers. Winston wrenched his body out of bed -- naked, for a member of the Outer Party received only 3,000 clothing coupons annually, and a suit of pyjamas was 600 -- and seized a dingy singlet and a pair of shorts that were lying across a chair. The Physical Jerks would begin in three minutes. The next moment he was doubled up by a violent coughing fit which nearly always attacked him soon after waking up. It emptied his lungs so completely that he could only begin breathing again by lying on his back and taking a series of deep gasps. His veins had swelled with the effort of the cough, and the varicose ulcer had started itching.</w:t>
      </w:r>
    </w:p>
    <w:p w:rsidR="00406D3A" w:rsidRDefault="00406D3A" w:rsidP="00406D3A"/>
    <w:p w:rsidR="00406D3A" w:rsidRDefault="00406D3A" w:rsidP="00406D3A">
      <w:r>
        <w:t>'Thirty to forty group!' yapped a piercing female voice. 'Thirty to forty group! Take your places, please. Thirties to forties!'</w:t>
      </w:r>
    </w:p>
    <w:p w:rsidR="00406D3A" w:rsidRDefault="00406D3A" w:rsidP="00406D3A"/>
    <w:p w:rsidR="00406D3A" w:rsidRDefault="00406D3A" w:rsidP="00406D3A">
      <w:r>
        <w:t>Winston sprang to attention in front of the telescreen, upon which the image of a youngish woman, scrawny but muscular, dressed in tunic and gym-shoes, had already appeared.</w:t>
      </w:r>
    </w:p>
    <w:p w:rsidR="00406D3A" w:rsidRDefault="00406D3A" w:rsidP="00406D3A"/>
    <w:p w:rsidR="00406D3A" w:rsidRDefault="00406D3A" w:rsidP="00406D3A">
      <w:r>
        <w:t>'Arms bending and stretching!' she rapped out. 'Take your time by me. One, two, three, four! One, two, three, four! Come on, comrades, put a bit of life into it! One, two, three, four! One, two, three, four! ...'</w:t>
      </w:r>
    </w:p>
    <w:p w:rsidR="00406D3A" w:rsidRDefault="00406D3A" w:rsidP="00406D3A"/>
    <w:p w:rsidR="00406D3A" w:rsidRDefault="00406D3A" w:rsidP="00406D3A">
      <w:r>
        <w:t xml:space="preserve">The pain of the coughing fit had not quite driven out of Winston's mind the impression made by his dream, and the rhythmic movements of the exercise restored it somewhat. As he mechanically shot his arms back and forth, wearing on his face the look of grim enjoyment which was considered proper during the Physical Jerks, he was struggling to think his way backward into the dim period of his early childhood. It was extraordinarily difficult. Beyond the late fifties everything faded. When there were no external records that you could refer to, even the outline of your own life lost its sharpness. You remembered huge events which had quite probably not happened, you remembered the detail of incidents without being able to recapture their atmosphere, and there were long blank periods to which you could assign nothing. Everything had been different then. Even the names of </w:t>
      </w:r>
      <w:r>
        <w:lastRenderedPageBreak/>
        <w:t>countries, and their shapes on the map, had been different. Airstrip One, for instance, had not been so called in those days: it had been called England or Britain, though London, he felt fairly certain, had always been called London.</w:t>
      </w:r>
    </w:p>
    <w:p w:rsidR="00406D3A" w:rsidRDefault="00406D3A" w:rsidP="00406D3A"/>
    <w:p w:rsidR="00406D3A" w:rsidRDefault="00406D3A" w:rsidP="00406D3A">
      <w:r>
        <w:t>Winston could not definitely remember a time when his country had not been at war, but it was evident that there had been a fairly long interval of peace during his childhood, because one of his early memories was of an air raid which appeared to take everyone by surprise. Perhaps it was the time when the atomic bomb had fallen on Colchester. He did not remember the raid itself, but he did remember his father's hand clutching his own as they hurried down, down, down into some place deep in the earth, round and round a spiral staircase which rang under his feet and which finally so wearied his legs that he began whimpering and they had to stop and rest. His mother, in her slow, dreamy way, was following a long way behind them. She was carrying his baby sister -- or perhaps it was only a bundle of blankets that she was carrying: he was not certain whether his sister had been born then. Finally they had emerged into a noisy, crowded place which he had realized to be a Tube station.</w:t>
      </w:r>
    </w:p>
    <w:p w:rsidR="00406D3A" w:rsidRDefault="00406D3A" w:rsidP="00406D3A"/>
    <w:p w:rsidR="00406D3A" w:rsidRDefault="00406D3A" w:rsidP="00406D3A">
      <w:r>
        <w:t>There were people sitting all over the stone-flagged floor, and other people, packed tightly together, were sitting on metal bunks, one above the other. Winston and his mother and father found themselves a place on the floor, and near them an old man and an old woman were sitting side by side on a bunk. The old man had on a decent dark suit and a black cloth cap pushed back from very white hair: his face was scarlet and his eyes were blue and full of tears. He reeked of gin. It seemed to breathe out of his skin in place of sweat, and one could have fancied that the tears welling from his eyes were pure gin. But though slightly drunk he was also suffering under some grief that was genuine and unbearable. In his childish way Winston grasped that some terrible thing, something that was beyond forgiveness and could never be remedied, had just happened. It also seemed to him that he knew what it was. Someone whom the old man loved -- a little granddaughter, perhaps had been killed. Every few minutes the old man kept repeating:</w:t>
      </w:r>
    </w:p>
    <w:p w:rsidR="00406D3A" w:rsidRDefault="00406D3A" w:rsidP="00406D3A"/>
    <w:p w:rsidR="00406D3A" w:rsidRDefault="00406D3A" w:rsidP="00406D3A">
      <w:r>
        <w:t>'We didn't ought to 'ave trusted 'em. I said so, Ma, didn't I? That's what comes of trusting 'em. I said so all along. We didn't ought to 'ave trusted the buggers.</w:t>
      </w:r>
    </w:p>
    <w:p w:rsidR="00406D3A" w:rsidRDefault="00406D3A" w:rsidP="00406D3A"/>
    <w:p w:rsidR="00406D3A" w:rsidRDefault="00406D3A" w:rsidP="00406D3A">
      <w:r>
        <w:t>But which buggers they didn't ought to have trusted Winston could not now remember.</w:t>
      </w:r>
    </w:p>
    <w:p w:rsidR="00406D3A" w:rsidRDefault="00406D3A" w:rsidP="00406D3A"/>
    <w:p w:rsidR="00406D3A" w:rsidRDefault="00406D3A" w:rsidP="00406D3A">
      <w:r>
        <w:t>Since about that time, war had been literally continuous, though strictly speaking it had not always been the same war. For several months during his childhood there had been confused street fighting in London itself, some of which he remembered vividly. But to trace out the history of the whole period, to say who was fighting whom at any given moment, would have been utterly impossible, since no written record, and no spoken word, ever made mention of any other alignment than the existing one. At this moment, for example, in 1984 (if it was 1984), Oceania was at war with Eurasia and in alliance with Eastasia. In no public or private utterance was it ever admitted that the three powers had at any time been grouped along different lines. Actually, as Winston well knew, it was only four years since Oceania had been at war with Eastasia and in alliance with Eurasia. But that was merely a piece of furtive knowledge which he happened to possess because his memory was not satisfactorily under control. Officially the change of partners had never happened. Oceania was at war with Eurasia: therefore Oceania had always been at war with Eurasia. The enemy of the moment always represented absolute evil, and it followed that any past or future agreement with him was impossible.</w:t>
      </w:r>
    </w:p>
    <w:p w:rsidR="00406D3A" w:rsidRDefault="00406D3A" w:rsidP="00406D3A"/>
    <w:p w:rsidR="00406D3A" w:rsidRDefault="00406D3A" w:rsidP="00406D3A">
      <w:r>
        <w:t>The frightening thing, he reflected for the ten thousandth time as he forced his shoulders painfully backward (with hands on hips, they were gyrating their bodies from the waist, an exercise that was supposed to be good for the back muscles) -- the frightening thing was that it might all be true. If the Party could thrust its hand into the past and say of this or that event, it never happened -- that, surely, was more terrifying than mere torture and death?</w:t>
      </w:r>
    </w:p>
    <w:p w:rsidR="00406D3A" w:rsidRDefault="00406D3A" w:rsidP="00406D3A"/>
    <w:p w:rsidR="00406D3A" w:rsidRDefault="00406D3A" w:rsidP="00406D3A">
      <w:r>
        <w:t>The Party said that Oceania had never been in alliance with Eurasia. He, Winston Smith, knew that Oceania had been in alliance with Eurasia as short a time as four years ago. But where did that knowledge exist? Only in his own consciousness, which in any case must soon be annihilated. And if all others accepted the lie which the Party imposed -if all records told the same tale -- then the lie passed into history and became truth. 'Who controls the past,' ran the Party slogan, 'controls the future: who controls the present controls the past.' And yet the past, though of its nature alterable, never had been altered. Whatever was true now was true from everlasting to everlasting. It was quite simple. All that was needed was an unending series of victories over your own memory. 'Reality control', they called it: in Newspeak, 'doublethink'.</w:t>
      </w:r>
    </w:p>
    <w:p w:rsidR="00406D3A" w:rsidRDefault="00406D3A" w:rsidP="00406D3A"/>
    <w:p w:rsidR="00406D3A" w:rsidRDefault="00406D3A" w:rsidP="00406D3A">
      <w:r>
        <w:t>'Stand easy!' barked the instructress, a little more genially.</w:t>
      </w:r>
    </w:p>
    <w:p w:rsidR="00406D3A" w:rsidRDefault="00406D3A" w:rsidP="00406D3A"/>
    <w:p w:rsidR="00406D3A" w:rsidRDefault="00406D3A" w:rsidP="00406D3A">
      <w:r>
        <w:t>Winston sank his arms to his sides and slowly refilled his lungs with air. His mind slid away into the labyrinthine world of doublethink. To know and not to know, to be conscious of complete truthfulness while telling carefully constructed lies, to hold simultaneously two opinions which cancelled out, knowing them to be contradictory and believing in both of them, to use logic against logic, to repudiate morality while laying claim to it, to believe that democracy was impossible and that the Party was the guardian of democracy, to forget whatever it was necessary to forget, then to draw it back into memory again at the moment when it was needed, and then promptly to forget it again: and above all, to apply the same process to the process itself. That was the ultimate subtlety: consciously to induce unconsciousness, and then, once again, to become unconscious of the act of hypnosis you had just performed. Even to understand the word 'doublethink' involved the use of doublethink.</w:t>
      </w:r>
    </w:p>
    <w:p w:rsidR="00406D3A" w:rsidRDefault="00406D3A" w:rsidP="00406D3A"/>
    <w:p w:rsidR="00406D3A" w:rsidRDefault="00406D3A" w:rsidP="00406D3A">
      <w:r>
        <w:t>The instructress had called them to attention again. 'And now let's see which of us can touch our toes!' she said enthusiastically. 'Right over from the hips, please, comrades. One-two! One- two! ...'</w:t>
      </w:r>
    </w:p>
    <w:p w:rsidR="00406D3A" w:rsidRDefault="00406D3A" w:rsidP="00406D3A"/>
    <w:p w:rsidR="00406D3A" w:rsidRDefault="00406D3A" w:rsidP="00406D3A">
      <w:r>
        <w:t xml:space="preserve">Winston loathed this exercise, which sent shooting pains all the way from his heels to his buttocks and often ended by bringing on another coughing fit. The half-pleasant quality went out of his meditations. The past, he reflected, had not merely been altered, it had been actually destroyed. For how could you establish even the most obvious fact when there existed no record outside your own memory? He tried to remember in what year he had first heard mention of Big Brother. He thought it must have been at some time in the sixties, but it was impossible to be certain. In the Party histories, of course, Big Brother figured as the leader and guardian of the Revolution since its very earliest days. His exploits had been gradually pushed backwards in time until already they extended into the fabulous world of the forties and the thirties, when the capitalists in their strange cylindrical hats still rode through the streets of London in great gleaming motor-cars or horse carriages with glass sides. There was no knowing how much of this legend was true and how much invented. Winston could not even remember at what date the Party itself had come into existence. He did not believe he had ever heard the word Ingsoc before 1960, but it was possible that in its Oldspeak form -- 'English Socialism', that is to say -- it had been current earlier. Everything melted into mist. Sometimes, indeed, you could put your finger on a definite lie. It was not true, for example, as was claimed in the Party history books, that the Party had invented aeroplanes. He remembered aeroplanes since his earliest childhood. But you could prove nothing. There was never any evidence. Just once in his whole life he had held in his hands unmistakable documentary proof of the </w:t>
      </w:r>
      <w:r>
        <w:lastRenderedPageBreak/>
        <w:t>falsification of an historical fact. And on that occasion --</w:t>
      </w:r>
    </w:p>
    <w:p w:rsidR="00406D3A" w:rsidRDefault="00406D3A" w:rsidP="00406D3A"/>
    <w:p w:rsidR="00406D3A" w:rsidRDefault="00406D3A" w:rsidP="00406D3A">
      <w:r>
        <w:t>'Smith!' screamed the shrewish voice from the telescreen. '6079 Smith W.! Yes, you! Bend lower, please! You can do better than that. You're not trying. Lower, please! That's better, comrade. Now stand at ease, the whole squad, and watch me.'</w:t>
      </w:r>
    </w:p>
    <w:p w:rsidR="00406D3A" w:rsidRDefault="00406D3A" w:rsidP="00406D3A"/>
    <w:p w:rsidR="00406D3A" w:rsidRDefault="00406D3A" w:rsidP="00406D3A">
      <w:r>
        <w:t>A sudden hot sweat had broken out all over Winston's body. His face remained completely inscrutable. Never show dismay! Never show resentment! A single flicker of the eyes could give you away. He stood watching while the instructress raised her arms above her head and -- one could not say gracefully, but with remarkable neatness and efficiency -- bent over and tucked the first joint of her fingers under her toes.</w:t>
      </w:r>
    </w:p>
    <w:p w:rsidR="00406D3A" w:rsidRDefault="00406D3A" w:rsidP="00406D3A"/>
    <w:p w:rsidR="00406D3A" w:rsidRDefault="00406D3A" w:rsidP="00406D3A">
      <w:r>
        <w:t>'There, comrades! That's how I want to see you doing it. Watch me again. I'm thirty-nine and I've had four children. Now look.' She bent over again. 'You see my knees aren't bent. You can all do it if you want to,' she added as she straightened herself up. 'Anyone under forty-five is perfectly capable of touching his toes. We don't all have the privilege of fighting in the front line, but at least we can all keep fit. Remember our boys on the Malabar front! And the sailors in the Floating Fortresses! Just think what they have to put up with. Now try again. That's better, comrade, that's much better,' she added encouragingly as Winston, with a violent lunge, succeeded in touching his toes with knees unbent, for the first time in several years.</w:t>
      </w:r>
    </w:p>
    <w:p w:rsidR="00406D3A" w:rsidRPr="00406D3A" w:rsidRDefault="00406D3A">
      <w:bookmarkStart w:id="0" w:name="_GoBack"/>
      <w:bookmarkEnd w:id="0"/>
    </w:p>
    <w:sectPr w:rsidR="00406D3A" w:rsidRPr="00406D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3A"/>
    <w:rsid w:val="00406D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F4FDF-F44D-4430-B9D8-60D70609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10148</Words>
  <Characters>57850</Characters>
  <Application>Microsoft Office Word</Application>
  <DocSecurity>0</DocSecurity>
  <Lines>482</Lines>
  <Paragraphs>135</Paragraphs>
  <ScaleCrop>false</ScaleCrop>
  <Company/>
  <LinksUpToDate>false</LinksUpToDate>
  <CharactersWithSpaces>67863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지민섭(MIN SEOP JI)/생산1팀/SKBT</dc:creator>
  <cp:keywords/>
  <dc:description/>
  <cp:lastModifiedBy>지민섭(MIN SEOP JI)/생산1팀/SKBT</cp:lastModifiedBy>
  <cp:revision>1</cp:revision>
  <dcterms:created xsi:type="dcterms:W3CDTF">2024-04-02T07:29:00Z</dcterms:created>
  <dcterms:modified xsi:type="dcterms:W3CDTF">2024-04-02T07:30:00Z</dcterms:modified>
</cp:coreProperties>
</file>