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98" w:rsidRDefault="00D62E3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8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Basic Perl Programming</w:t>
      </w:r>
    </w:p>
    <w:p w:rsidR="00743898" w:rsidRDefault="00D62E39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Date: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03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11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.2020</w:t>
      </w:r>
    </w:p>
    <w:p w:rsidR="00743898" w:rsidRDefault="0074389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743898" w:rsidRDefault="00D62E39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743898" w:rsidRDefault="00D62E39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 study and implement the </w:t>
      </w:r>
      <w:r>
        <w:rPr>
          <w:rFonts w:ascii="Times New Roman" w:eastAsia="Times New Roman" w:hAnsi="Times New Roman" w:cs="Times New Roman"/>
          <w:sz w:val="26"/>
          <w:szCs w:val="26"/>
        </w:rPr>
        <w:t>basic Perl programming.</w:t>
      </w:r>
    </w:p>
    <w:p w:rsidR="00743898" w:rsidRDefault="00743898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43898" w:rsidRDefault="00D62E3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:rsidR="00743898" w:rsidRDefault="00D62E39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</w:t>
      </w:r>
      <w:r>
        <w:rPr>
          <w:rFonts w:ascii="Times New Roman" w:eastAsia="Times New Roman" w:hAnsi="Times New Roman" w:cs="Times New Roman"/>
          <w:sz w:val="26"/>
          <w:szCs w:val="26"/>
        </w:rPr>
        <w:t>ial provides a complete understanding of Perl.</w:t>
      </w:r>
    </w:p>
    <w:p w:rsidR="00743898" w:rsidRDefault="00D62E39">
      <w:pPr>
        <w:pStyle w:val="normal0"/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Perl Features </w:t>
      </w:r>
    </w:p>
    <w:p w:rsidR="00743898" w:rsidRDefault="00D62E39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takes the best features from other languages, such as C, awk, sed, sh, and BASIC, among others.</w:t>
      </w:r>
    </w:p>
    <w:p w:rsidR="00743898" w:rsidRDefault="00D62E39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Perl’s database integration interface DBI supports third-party databases including Oracle, Sybase, Postgres, MySQL, and others.</w:t>
      </w:r>
    </w:p>
    <w:p w:rsidR="00743898" w:rsidRDefault="00D62E39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works with HTML, XML, and other mark-up languages.</w:t>
      </w:r>
    </w:p>
    <w:p w:rsidR="00743898" w:rsidRDefault="00D62E39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Unicode.</w:t>
      </w:r>
    </w:p>
    <w:p w:rsidR="00743898" w:rsidRDefault="00D62E39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Y2K compliant.</w:t>
      </w:r>
    </w:p>
    <w:p w:rsidR="00743898" w:rsidRDefault="00D62E39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both procedu</w:t>
      </w:r>
      <w:r>
        <w:rPr>
          <w:rFonts w:ascii="Times New Roman" w:eastAsia="Times New Roman" w:hAnsi="Times New Roman" w:cs="Times New Roman"/>
          <w:sz w:val="26"/>
          <w:szCs w:val="26"/>
        </w:rPr>
        <w:t>ral and object-oriented programming.</w:t>
      </w:r>
    </w:p>
    <w:p w:rsidR="00743898" w:rsidRDefault="00D62E39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interfaces with external C/C++ libraries through XS or SWIG.</w:t>
      </w:r>
    </w:p>
    <w:p w:rsidR="00743898" w:rsidRDefault="00D62E39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extensible. There are over 20,000 third-party modules available from the Comprehensive Perl Archive Network.</w:t>
      </w:r>
    </w:p>
    <w:p w:rsidR="00743898" w:rsidRDefault="00D62E39">
      <w:pPr>
        <w:pStyle w:val="normal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Perl interpreter can be embedded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into other systems.</w:t>
      </w:r>
    </w:p>
    <w:p w:rsidR="00743898" w:rsidRDefault="00743898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743898" w:rsidRDefault="00743898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743898" w:rsidRDefault="00743898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743898" w:rsidRDefault="00743898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743898" w:rsidRDefault="00743898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743898" w:rsidRDefault="00D62E3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743898" w:rsidRDefault="00D62E3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Perform arithmetic operations using Perl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Source Code :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"enter 2 numbers\n";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+ $b;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+ $b = ' . $c . "\n";</w:t>
      </w:r>
    </w:p>
    <w:p w:rsidR="00743898" w:rsidRDefault="00743898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- $b;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- $b = ' . $c . 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\n";</w:t>
      </w:r>
    </w:p>
    <w:p w:rsidR="00743898" w:rsidRDefault="00743898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* $b;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* $b = ' . $c . "\n";</w:t>
      </w:r>
    </w:p>
    <w:p w:rsidR="00743898" w:rsidRDefault="00743898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/ $b;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/ $b = ' . $c . "\n";</w:t>
      </w:r>
    </w:p>
    <w:p w:rsidR="00743898" w:rsidRDefault="00743898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% $b;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% $b = ' . $c. "\n";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743898" w:rsidRDefault="0074389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743898" w:rsidRDefault="0074389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3419475" cy="30765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898" w:rsidRDefault="0074389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743898" w:rsidRDefault="00D62E3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all the escape sequences using print and say statements. 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Source Code :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print("Displaying text \n in new line by using \\n. 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print("Displaying text \t in new tab by using \\t. 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print("\"Printing in double quotes.\"\n");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print("\'Print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ing in single quotes.\'\n");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print("\L printing text in lower case.\n");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print("\U PRINTING TEXT IN UPPER CASE.\n");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4086225" cy="2190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898" w:rsidRDefault="0074389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743898" w:rsidRDefault="00D62E3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Online shopping application.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the item:\n 1.Air conditioner(40k) \n 2.telivision(30k) \n 3.Refr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igerator(20k) \n 4.Air cooler(15k) 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quantity\n");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==1)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40000;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Air conditioner: Rs $cost\n");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==2)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30000;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cost of telivision: Rs $cost\n");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elsif($c ==3)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20000;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print("cost of Refrigerator: Rs $cost\n");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elsif($c ==4)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15000;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Air cooler: Rs $cost\n");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print("Invalid option");</w:t>
      </w:r>
    </w:p>
    <w:p w:rsidR="00743898" w:rsidRDefault="00D62E3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743898" w:rsidRDefault="0074389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4229100" cy="396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898" w:rsidRDefault="0074389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743898" w:rsidRDefault="0074389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743898" w:rsidRDefault="00D62E3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arithmetic assignment operators in Perl. 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print("Enter a value\n");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Increment value\n");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+= $a;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increment assignment operator $b\n");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decrement value\n");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-= $a;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decrement assignment operator $b\n");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Multiply value\n");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*= $a;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multiplication assignment operator $b\n");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division value\n");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/= $a;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 division assignment operator $b\n");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modulus value\n");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%= $a;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modulus assignment operator $b\n");</w:t>
      </w:r>
    </w:p>
    <w:p w:rsidR="00743898" w:rsidRDefault="00D62E3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743898" w:rsidRDefault="00D62E39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4371975" cy="42576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898" w:rsidRDefault="00743898">
      <w:pPr>
        <w:pStyle w:val="normal0"/>
        <w:spacing w:after="0"/>
        <w:rPr>
          <w:rFonts w:ascii="Arial" w:eastAsia="Arial" w:hAnsi="Arial" w:cs="Arial"/>
        </w:rPr>
      </w:pPr>
    </w:p>
    <w:p w:rsidR="00743898" w:rsidRDefault="00D62E3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43898" w:rsidRDefault="00D62E3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basic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studied and executed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3898" w:rsidRDefault="00D62E3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</w:p>
    <w:p w:rsidR="00743898" w:rsidRDefault="0025052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250526">
        <w:rPr>
          <w:rFonts w:ascii="Times New Roman" w:eastAsia="Times New Roman" w:hAnsi="Times New Roman" w:cs="Times New Roman"/>
          <w:sz w:val="28"/>
          <w:szCs w:val="28"/>
        </w:rPr>
        <w:t>https://youtu.be/7zVIIeVljfQ</w:t>
      </w:r>
    </w:p>
    <w:sectPr w:rsidR="00743898" w:rsidSect="0074389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5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E39" w:rsidRDefault="00D62E39" w:rsidP="00743898">
      <w:pPr>
        <w:spacing w:after="0" w:line="240" w:lineRule="auto"/>
      </w:pPr>
      <w:r>
        <w:separator/>
      </w:r>
    </w:p>
  </w:endnote>
  <w:endnote w:type="continuationSeparator" w:id="1">
    <w:p w:rsidR="00D62E39" w:rsidRDefault="00D62E39" w:rsidP="0074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98" w:rsidRDefault="0074389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 w:rsidR="00D62E39">
      <w:instrText>PAGE</w:instrText>
    </w:r>
    <w:r w:rsidR="00250526">
      <w:fldChar w:fldCharType="separate"/>
    </w:r>
    <w:r w:rsidR="00250526">
      <w:rPr>
        <w:noProof/>
      </w:rPr>
      <w:t>55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E39" w:rsidRDefault="00D62E39" w:rsidP="00743898">
      <w:pPr>
        <w:spacing w:after="0" w:line="240" w:lineRule="auto"/>
      </w:pPr>
      <w:r>
        <w:separator/>
      </w:r>
    </w:p>
  </w:footnote>
  <w:footnote w:type="continuationSeparator" w:id="1">
    <w:p w:rsidR="00D62E39" w:rsidRDefault="00D62E39" w:rsidP="0074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98" w:rsidRDefault="00D62E39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250526">
      <w:rPr>
        <w:rFonts w:ascii="Times New Roman" w:eastAsia="Times New Roman" w:hAnsi="Times New Roman" w:cs="Times New Roman"/>
        <w:b/>
        <w:sz w:val="36"/>
        <w:szCs w:val="36"/>
      </w:rPr>
      <w:t>071</w:t>
    </w:r>
  </w:p>
  <w:p w:rsidR="00743898" w:rsidRDefault="00743898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743898" w:rsidRDefault="0074389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F61A0"/>
    <w:multiLevelType w:val="multilevel"/>
    <w:tmpl w:val="79927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3898"/>
    <w:rsid w:val="00250526"/>
    <w:rsid w:val="00743898"/>
    <w:rsid w:val="00D6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43898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7438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438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438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438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438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3898"/>
  </w:style>
  <w:style w:type="paragraph" w:styleId="Title">
    <w:name w:val="Title"/>
    <w:basedOn w:val="normal0"/>
    <w:next w:val="normal0"/>
    <w:rsid w:val="0074389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438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25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526"/>
  </w:style>
  <w:style w:type="paragraph" w:styleId="Footer">
    <w:name w:val="footer"/>
    <w:basedOn w:val="Normal"/>
    <w:link w:val="FooterChar"/>
    <w:uiPriority w:val="99"/>
    <w:semiHidden/>
    <w:unhideWhenUsed/>
    <w:rsid w:val="0025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526"/>
  </w:style>
  <w:style w:type="paragraph" w:styleId="BalloonText">
    <w:name w:val="Balloon Text"/>
    <w:basedOn w:val="Normal"/>
    <w:link w:val="BalloonTextChar"/>
    <w:uiPriority w:val="99"/>
    <w:semiHidden/>
    <w:unhideWhenUsed/>
    <w:rsid w:val="0025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</dc:creator>
  <cp:lastModifiedBy>Daren</cp:lastModifiedBy>
  <cp:revision>2</cp:revision>
  <dcterms:created xsi:type="dcterms:W3CDTF">2020-11-22T15:43:00Z</dcterms:created>
  <dcterms:modified xsi:type="dcterms:W3CDTF">2020-11-22T15:43:00Z</dcterms:modified>
</cp:coreProperties>
</file>