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FD3" w:rsidRDefault="00530FD3" w:rsidP="00530FD3"/>
    <w:p w:rsidR="00530FD3" w:rsidRDefault="00530FD3" w:rsidP="00530FD3"/>
    <w:p w:rsidR="00070DA7" w:rsidRDefault="00530FD3" w:rsidP="00530FD3">
      <w:r>
        <w:t xml:space="preserve">Videos for Lab3 and 4: </w:t>
      </w:r>
      <w:hyperlink r:id="rId4" w:history="1">
        <w:r w:rsidRPr="00C133BA">
          <w:rPr>
            <w:rStyle w:val="Hyperlink"/>
          </w:rPr>
          <w:t>https://web.microsoftstream.com/video/9aaf9bd2-58ac-4078-8c82-528e627eedeb</w:t>
        </w:r>
      </w:hyperlink>
    </w:p>
    <w:p w:rsidR="00530FD3" w:rsidRPr="00530FD3" w:rsidRDefault="00530FD3" w:rsidP="00530FD3">
      <w:bookmarkStart w:id="0" w:name="_GoBack"/>
      <w:bookmarkEnd w:id="0"/>
    </w:p>
    <w:sectPr w:rsidR="00530FD3" w:rsidRPr="00530FD3" w:rsidSect="00DD28C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D3"/>
    <w:rsid w:val="00070DA7"/>
    <w:rsid w:val="00530FD3"/>
    <w:rsid w:val="00D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1F76"/>
  <w15:chartTrackingRefBased/>
  <w15:docId w15:val="{71D46AC8-8B50-4490-A75F-A0C96ACE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microsoftstream.com/video/9aaf9bd2-58ac-4078-8c82-528e627eedeb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F15053D3DF34CB4DBB6DFB51F592F" ma:contentTypeVersion="2" ma:contentTypeDescription="Create a new document." ma:contentTypeScope="" ma:versionID="731cb0c12ef7db4d80e222a8864cc68b">
  <xsd:schema xmlns:xsd="http://www.w3.org/2001/XMLSchema" xmlns:xs="http://www.w3.org/2001/XMLSchema" xmlns:p="http://schemas.microsoft.com/office/2006/metadata/properties" xmlns:ns2="5b5a0213-34f5-4167-8388-e5003863c00c" targetNamespace="http://schemas.microsoft.com/office/2006/metadata/properties" ma:root="true" ma:fieldsID="a8861a9c1c04c613db1e9d858dc09f76" ns2:_="">
    <xsd:import namespace="5b5a0213-34f5-4167-8388-e5003863c0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a0213-34f5-4167-8388-e5003863c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F0F3-D788-44EB-B1F0-88F487A5D091}"/>
</file>

<file path=customXml/itemProps2.xml><?xml version="1.0" encoding="utf-8"?>
<ds:datastoreItem xmlns:ds="http://schemas.openxmlformats.org/officeDocument/2006/customXml" ds:itemID="{2D5B9A19-D053-4F82-BD95-EEBC40A8D682}"/>
</file>

<file path=customXml/itemProps3.xml><?xml version="1.0" encoding="utf-8"?>
<ds:datastoreItem xmlns:ds="http://schemas.openxmlformats.org/officeDocument/2006/customXml" ds:itemID="{331B8CFA-5E10-480C-A877-02CBEAFB6E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N S [MAHE-MIT]</dc:creator>
  <cp:keywords/>
  <dc:description/>
  <cp:lastModifiedBy>Giridhar N S [MAHE-MIT]</cp:lastModifiedBy>
  <cp:revision>1</cp:revision>
  <dcterms:created xsi:type="dcterms:W3CDTF">2021-02-09T06:44:00Z</dcterms:created>
  <dcterms:modified xsi:type="dcterms:W3CDTF">2021-02-09T06:46:00Z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0x010100DDBF15053D3DF34CB4DBB6DFB51F592F</vt:lpwstr>
  </property>
</Properties>
</file>