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88C15" w14:textId="28CC739A" w:rsidR="00864E4A" w:rsidRDefault="00850C44">
      <w:pPr>
        <w:rPr>
          <w:rStyle w:val="tx"/>
          <w:rFonts w:eastAsia="Times New Roman" w:cs="Times New Roman"/>
          <w:bdr w:val="none" w:sz="0" w:space="0" w:color="auto" w:frame="1"/>
        </w:rPr>
      </w:pPr>
      <w:r>
        <w:rPr>
          <w:rStyle w:val="tx"/>
          <w:rFonts w:eastAsia="Times New Roman" w:cs="Times New Roman"/>
          <w:bdr w:val="none" w:sz="0" w:space="0" w:color="auto" w:frame="1"/>
        </w:rPr>
        <w:t>Marisol Torres</w:t>
      </w:r>
    </w:p>
    <w:p w14:paraId="467B99A9" w14:textId="1F966220" w:rsidR="00850C44" w:rsidRDefault="00850C44">
      <w:pPr>
        <w:rPr>
          <w:rStyle w:val="tx"/>
          <w:rFonts w:eastAsia="Times New Roman" w:cs="Times New Roman"/>
          <w:bdr w:val="none" w:sz="0" w:space="0" w:color="auto" w:frame="1"/>
        </w:rPr>
      </w:pPr>
      <w:r>
        <w:rPr>
          <w:rStyle w:val="tx"/>
          <w:rFonts w:eastAsia="Times New Roman" w:cs="Times New Roman"/>
          <w:bdr w:val="none" w:sz="0" w:space="0" w:color="auto" w:frame="1"/>
        </w:rPr>
        <w:t>Team 7</w:t>
      </w:r>
    </w:p>
    <w:p w14:paraId="60D32745" w14:textId="2E5E0EFC" w:rsidR="00850C44" w:rsidRDefault="00A87809">
      <w:hyperlink r:id="rId5" w:history="1">
        <w:r w:rsidRPr="0057636C">
          <w:rPr>
            <w:rStyle w:val="Hyperlink"/>
          </w:rPr>
          <w:t>mxt5265@psu.edu</w:t>
        </w:r>
      </w:hyperlink>
      <w:r>
        <w:t xml:space="preserve"> </w:t>
      </w:r>
    </w:p>
    <w:p w14:paraId="6971A3CC" w14:textId="388F5F1E" w:rsidR="00A87809" w:rsidRDefault="00A87809">
      <w:r>
        <w:t>15 November 2016</w:t>
      </w:r>
    </w:p>
    <w:p w14:paraId="78859AC5" w14:textId="77777777" w:rsidR="00A87809" w:rsidRDefault="00A87809">
      <w:bookmarkStart w:id="0" w:name="_GoBack"/>
      <w:bookmarkEnd w:id="0"/>
    </w:p>
    <w:p w14:paraId="37E270A8" w14:textId="557D82BE" w:rsidR="004038C6" w:rsidRDefault="004038C6">
      <w:r>
        <w:t>My list of suspects are: Riley, Tay, Zahra, Elizabeth, Vanessa, Whitney, Orin and Nicolas</w:t>
      </w:r>
      <w:r w:rsidR="003569FD">
        <w:t xml:space="preserve">. </w:t>
      </w:r>
    </w:p>
    <w:p w14:paraId="7AC0BFE7" w14:textId="77777777" w:rsidR="002954F1" w:rsidRDefault="003569FD" w:rsidP="002954F1">
      <w:pPr>
        <w:ind w:firstLine="720"/>
      </w:pPr>
      <w:r>
        <w:t xml:space="preserve">We have chosen to eliminate certain suspects based on whether or not they were close enough or at the scene of the crime. For example, we eliminated Yadir from all of the cases because he was at an internship in DC and could not have possibly stolen anything in State College. </w:t>
      </w:r>
      <w:r w:rsidR="0031592A">
        <w:t xml:space="preserve">Then depending on the case, we eliminated people on whether or not they were there. So Jordan went to visit Yadir during the first theft, so we know she was not here for that. Then there were people at work, class, or at home during most of the cases, so we eliminated them.  </w:t>
      </w:r>
      <w:r w:rsidR="001A59C0">
        <w:t xml:space="preserve">Then there were some cases where witnesses saw some of the suspects elsewhere during the crime, helping eliminate those people from the list. </w:t>
      </w:r>
    </w:p>
    <w:p w14:paraId="237EE0A9" w14:textId="372AE069" w:rsidR="003569FD" w:rsidRDefault="001A59C0" w:rsidP="002954F1">
      <w:pPr>
        <w:ind w:firstLine="720"/>
      </w:pPr>
      <w:r>
        <w:t xml:space="preserve">There was no one person who was present during every theft, but it is believed that these cases are the work of a team. </w:t>
      </w:r>
      <w:r w:rsidR="002954F1">
        <w:t xml:space="preserve">We picked our suspects based off how many times they were available </w:t>
      </w:r>
      <w:r w:rsidR="0089133B">
        <w:t xml:space="preserve">during the thefts. So for example, Riley was available for three out of the four thefts, so he remained a suspect. </w:t>
      </w:r>
    </w:p>
    <w:p w14:paraId="4C12C3B7" w14:textId="2EAC9417" w:rsidR="00864E4A" w:rsidRDefault="00864E4A"/>
    <w:p w14:paraId="5FE7FBE4" w14:textId="4D03B042" w:rsidR="00E04035" w:rsidRDefault="00E04035">
      <w:r>
        <w:t xml:space="preserve">Our visuals are: </w:t>
      </w:r>
    </w:p>
    <w:p w14:paraId="61B7389C" w14:textId="2506D0A9" w:rsidR="00E04035" w:rsidRDefault="00E04035">
      <w:r>
        <w:rPr>
          <w:noProof/>
        </w:rPr>
        <w:drawing>
          <wp:inline distT="0" distB="0" distL="0" distR="0" wp14:anchorId="117F9E24" wp14:editId="6940C99F">
            <wp:extent cx="5486400" cy="392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5 at 11.29.54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924935"/>
                    </a:xfrm>
                    <a:prstGeom prst="rect">
                      <a:avLst/>
                    </a:prstGeom>
                  </pic:spPr>
                </pic:pic>
              </a:graphicData>
            </a:graphic>
          </wp:inline>
        </w:drawing>
      </w:r>
    </w:p>
    <w:p w14:paraId="7583CE9F" w14:textId="77777777" w:rsidR="00E04035" w:rsidRDefault="00E04035"/>
    <w:p w14:paraId="5C9A9F3F" w14:textId="41C1FB48" w:rsidR="00E04035" w:rsidRDefault="00EF2382">
      <w:r>
        <w:rPr>
          <w:noProof/>
        </w:rPr>
        <w:lastRenderedPageBreak/>
        <w:drawing>
          <wp:inline distT="0" distB="0" distL="0" distR="0" wp14:anchorId="49D1BFD0" wp14:editId="55309614">
            <wp:extent cx="5486400" cy="353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5 at 11.31.0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536950"/>
                    </a:xfrm>
                    <a:prstGeom prst="rect">
                      <a:avLst/>
                    </a:prstGeom>
                  </pic:spPr>
                </pic:pic>
              </a:graphicData>
            </a:graphic>
          </wp:inline>
        </w:drawing>
      </w:r>
    </w:p>
    <w:p w14:paraId="218DA9EC" w14:textId="77777777" w:rsidR="00E04035" w:rsidRDefault="00E04035"/>
    <w:p w14:paraId="6F1C00C0" w14:textId="77777777" w:rsidR="009E1A7A" w:rsidRDefault="009E1A7A"/>
    <w:sectPr w:rsidR="009E1A7A" w:rsidSect="00D629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A"/>
    <w:rsid w:val="00011746"/>
    <w:rsid w:val="00012CEA"/>
    <w:rsid w:val="0007574D"/>
    <w:rsid w:val="001263BA"/>
    <w:rsid w:val="001466AB"/>
    <w:rsid w:val="001A59C0"/>
    <w:rsid w:val="00224B8A"/>
    <w:rsid w:val="002758E4"/>
    <w:rsid w:val="002954F1"/>
    <w:rsid w:val="002E6228"/>
    <w:rsid w:val="0031592A"/>
    <w:rsid w:val="003569FD"/>
    <w:rsid w:val="003B70D7"/>
    <w:rsid w:val="003D1510"/>
    <w:rsid w:val="004038C6"/>
    <w:rsid w:val="00515743"/>
    <w:rsid w:val="005344FE"/>
    <w:rsid w:val="00591840"/>
    <w:rsid w:val="007101E9"/>
    <w:rsid w:val="00760E1D"/>
    <w:rsid w:val="00824C58"/>
    <w:rsid w:val="00850C44"/>
    <w:rsid w:val="00864E4A"/>
    <w:rsid w:val="0089133B"/>
    <w:rsid w:val="008D5E3D"/>
    <w:rsid w:val="008F7D95"/>
    <w:rsid w:val="00936D76"/>
    <w:rsid w:val="00982858"/>
    <w:rsid w:val="009A08F0"/>
    <w:rsid w:val="009E1A7A"/>
    <w:rsid w:val="009E7435"/>
    <w:rsid w:val="00A22242"/>
    <w:rsid w:val="00A81E02"/>
    <w:rsid w:val="00A87809"/>
    <w:rsid w:val="00AA7282"/>
    <w:rsid w:val="00B026A6"/>
    <w:rsid w:val="00BB796F"/>
    <w:rsid w:val="00BD66E3"/>
    <w:rsid w:val="00C7528A"/>
    <w:rsid w:val="00CB3FAA"/>
    <w:rsid w:val="00D34E5B"/>
    <w:rsid w:val="00D6291E"/>
    <w:rsid w:val="00DC20EC"/>
    <w:rsid w:val="00E04035"/>
    <w:rsid w:val="00E77590"/>
    <w:rsid w:val="00EF2382"/>
    <w:rsid w:val="00F403B7"/>
    <w:rsid w:val="00FD5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6F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12CEA"/>
  </w:style>
  <w:style w:type="character" w:customStyle="1" w:styleId="annotator-hl">
    <w:name w:val="annotator-hl"/>
    <w:basedOn w:val="DefaultParagraphFont"/>
    <w:rsid w:val="005344FE"/>
  </w:style>
  <w:style w:type="paragraph" w:styleId="BalloonText">
    <w:name w:val="Balloon Text"/>
    <w:basedOn w:val="Normal"/>
    <w:link w:val="BalloonTextChar"/>
    <w:uiPriority w:val="99"/>
    <w:semiHidden/>
    <w:unhideWhenUsed/>
    <w:rsid w:val="00E04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035"/>
    <w:rPr>
      <w:rFonts w:ascii="Lucida Grande" w:hAnsi="Lucida Grande"/>
      <w:sz w:val="18"/>
      <w:szCs w:val="18"/>
    </w:rPr>
  </w:style>
  <w:style w:type="character" w:styleId="Hyperlink">
    <w:name w:val="Hyperlink"/>
    <w:basedOn w:val="DefaultParagraphFont"/>
    <w:uiPriority w:val="99"/>
    <w:unhideWhenUsed/>
    <w:rsid w:val="00A8780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12CEA"/>
  </w:style>
  <w:style w:type="character" w:customStyle="1" w:styleId="annotator-hl">
    <w:name w:val="annotator-hl"/>
    <w:basedOn w:val="DefaultParagraphFont"/>
    <w:rsid w:val="005344FE"/>
  </w:style>
  <w:style w:type="paragraph" w:styleId="BalloonText">
    <w:name w:val="Balloon Text"/>
    <w:basedOn w:val="Normal"/>
    <w:link w:val="BalloonTextChar"/>
    <w:uiPriority w:val="99"/>
    <w:semiHidden/>
    <w:unhideWhenUsed/>
    <w:rsid w:val="00E04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035"/>
    <w:rPr>
      <w:rFonts w:ascii="Lucida Grande" w:hAnsi="Lucida Grande"/>
      <w:sz w:val="18"/>
      <w:szCs w:val="18"/>
    </w:rPr>
  </w:style>
  <w:style w:type="character" w:styleId="Hyperlink">
    <w:name w:val="Hyperlink"/>
    <w:basedOn w:val="DefaultParagraphFont"/>
    <w:uiPriority w:val="99"/>
    <w:unhideWhenUsed/>
    <w:rsid w:val="00A87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442478">
      <w:bodyDiv w:val="1"/>
      <w:marLeft w:val="0"/>
      <w:marRight w:val="0"/>
      <w:marTop w:val="0"/>
      <w:marBottom w:val="0"/>
      <w:divBdr>
        <w:top w:val="none" w:sz="0" w:space="0" w:color="auto"/>
        <w:left w:val="none" w:sz="0" w:space="0" w:color="auto"/>
        <w:bottom w:val="none" w:sz="0" w:space="0" w:color="auto"/>
        <w:right w:val="none" w:sz="0" w:space="0" w:color="auto"/>
      </w:divBdr>
    </w:div>
    <w:div w:id="1116099634">
      <w:bodyDiv w:val="1"/>
      <w:marLeft w:val="0"/>
      <w:marRight w:val="0"/>
      <w:marTop w:val="0"/>
      <w:marBottom w:val="0"/>
      <w:divBdr>
        <w:top w:val="none" w:sz="0" w:space="0" w:color="auto"/>
        <w:left w:val="none" w:sz="0" w:space="0" w:color="auto"/>
        <w:bottom w:val="none" w:sz="0" w:space="0" w:color="auto"/>
        <w:right w:val="none" w:sz="0" w:space="0" w:color="auto"/>
      </w:divBdr>
    </w:div>
    <w:div w:id="1802921357">
      <w:bodyDiv w:val="1"/>
      <w:marLeft w:val="0"/>
      <w:marRight w:val="0"/>
      <w:marTop w:val="0"/>
      <w:marBottom w:val="0"/>
      <w:divBdr>
        <w:top w:val="none" w:sz="0" w:space="0" w:color="auto"/>
        <w:left w:val="none" w:sz="0" w:space="0" w:color="auto"/>
        <w:bottom w:val="none" w:sz="0" w:space="0" w:color="auto"/>
        <w:right w:val="none" w:sz="0" w:space="0" w:color="auto"/>
      </w:divBdr>
    </w:div>
    <w:div w:id="2103182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xt5265@psu.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1033</Characters>
  <Application>Microsoft Macintosh Word</Application>
  <DocSecurity>0</DocSecurity>
  <Lines>8</Lines>
  <Paragraphs>2</Paragraphs>
  <ScaleCrop>false</ScaleCrop>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Torres</dc:creator>
  <cp:keywords/>
  <dc:description/>
  <cp:lastModifiedBy>Juan Torres</cp:lastModifiedBy>
  <cp:revision>3</cp:revision>
  <dcterms:created xsi:type="dcterms:W3CDTF">2016-11-16T04:31:00Z</dcterms:created>
  <dcterms:modified xsi:type="dcterms:W3CDTF">2016-11-16T04:37:00Z</dcterms:modified>
</cp:coreProperties>
</file>