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29775" w14:textId="530841FA" w:rsidR="006D7A73" w:rsidRPr="006D7A73" w:rsidRDefault="002F759B" w:rsidP="00A778F5">
      <w:pPr>
        <w:spacing w:afterLines="50" w:after="156" w:line="300" w:lineRule="auto"/>
        <w:jc w:val="left"/>
        <w:outlineLvl w:val="0"/>
        <w:rPr>
          <w:rFonts w:ascii="Times New Roman" w:eastAsia="黑体" w:hAnsi="Times New Roman" w:cs="Times New Roman"/>
          <w:color w:val="000000"/>
          <w:sz w:val="30"/>
          <w:szCs w:val="30"/>
        </w:rPr>
      </w:pPr>
      <w:r w:rsidRPr="002F759B">
        <w:rPr>
          <w:rFonts w:ascii="Times New Roman" w:eastAsia="黑体" w:hAnsi="Times New Roman" w:cs="Times New Roman" w:hint="eastAsia"/>
          <w:color w:val="000000"/>
          <w:sz w:val="30"/>
          <w:szCs w:val="30"/>
        </w:rPr>
        <w:t>论文后期工作存在的困难、问题及整改方案</w:t>
      </w:r>
    </w:p>
    <w:p w14:paraId="524FE94C" w14:textId="3353EC5C" w:rsidR="00B559C4" w:rsidRDefault="00B559C4" w:rsidP="00B559C4">
      <w:pPr>
        <w:spacing w:line="300" w:lineRule="auto"/>
        <w:ind w:firstLineChars="200" w:firstLine="480"/>
        <w:rPr>
          <w:rStyle w:val="user-insert-5e734c089a8d6720bb3920a5"/>
          <w:rFonts w:ascii="Times New Roman" w:eastAsia="宋体" w:hAnsi="Times New Roman" w:cs="Times New Roman"/>
          <w:sz w:val="24"/>
          <w:szCs w:val="24"/>
        </w:rPr>
      </w:pPr>
      <w:r w:rsidRPr="00B559C4">
        <w:rPr>
          <w:rStyle w:val="user-insert-5e734c089a8d6720bb3920a5"/>
          <w:rFonts w:ascii="Times New Roman" w:eastAsia="宋体" w:hAnsi="Times New Roman" w:cs="Times New Roman"/>
          <w:sz w:val="24"/>
          <w:szCs w:val="24"/>
        </w:rPr>
        <w:t>一般而言，目前进度并不理想，需要抓紧时间，不要懈怠，好好做好自己的研究，任务很重。</w:t>
      </w:r>
    </w:p>
    <w:p w14:paraId="63AB28EA" w14:textId="67753FC8" w:rsidR="00B559C4" w:rsidRDefault="00B559C4" w:rsidP="00B559C4">
      <w:pPr>
        <w:spacing w:line="300" w:lineRule="auto"/>
        <w:ind w:firstLineChars="200" w:firstLine="480"/>
        <w:rPr>
          <w:rStyle w:val="user-insert-5e734c089a8d6720bb3920a5"/>
          <w:rFonts w:ascii="Times New Roman" w:eastAsia="宋体" w:hAnsi="Times New Roman" w:cs="Times New Roman"/>
          <w:sz w:val="24"/>
          <w:szCs w:val="24"/>
        </w:rPr>
      </w:pPr>
      <w:r w:rsidRPr="00B559C4">
        <w:rPr>
          <w:rStyle w:val="user-insert-5e734c089a8d6720bb3920a5"/>
          <w:rFonts w:ascii="Times New Roman" w:eastAsia="宋体" w:hAnsi="Times New Roman" w:cs="Times New Roman"/>
          <w:sz w:val="24"/>
          <w:szCs w:val="24"/>
        </w:rPr>
        <w:t>目前困难主要集中于动态业务的线性规划以及启发式算法。线性规划的问题是约束不好列出，结果常常表现为业务跟时间掺杂在一起，总是得出错误的结果。整改方案是看看能不能通过增加或者删除约束变量解决此问题</w:t>
      </w:r>
      <w:r>
        <w:rPr>
          <w:rStyle w:val="user-insert-5e734c089a8d6720bb3920a5"/>
          <w:rFonts w:ascii="Times New Roman" w:eastAsia="宋体" w:hAnsi="Times New Roman" w:cs="Times New Roman" w:hint="eastAsia"/>
          <w:sz w:val="24"/>
          <w:szCs w:val="24"/>
        </w:rPr>
        <w:t>。</w:t>
      </w:r>
    </w:p>
    <w:p w14:paraId="4E4DD2C6" w14:textId="0EDA318A" w:rsidR="00B559C4" w:rsidRPr="00B559C4" w:rsidRDefault="00B559C4" w:rsidP="00B559C4">
      <w:pPr>
        <w:spacing w:line="300" w:lineRule="auto"/>
        <w:ind w:firstLineChars="200" w:firstLine="480"/>
        <w:rPr>
          <w:rFonts w:ascii="Times New Roman" w:eastAsia="宋体" w:hAnsi="Times New Roman" w:cs="Times New Roman"/>
          <w:sz w:val="24"/>
          <w:szCs w:val="24"/>
        </w:rPr>
      </w:pPr>
      <w:r w:rsidRPr="00B559C4">
        <w:rPr>
          <w:rStyle w:val="user-insert-5e734c089a8d6720bb3920a5"/>
          <w:rFonts w:ascii="Times New Roman" w:eastAsia="宋体" w:hAnsi="Times New Roman" w:cs="Times New Roman"/>
          <w:sz w:val="24"/>
          <w:szCs w:val="24"/>
        </w:rPr>
        <w:t>而启发式算法的难点在于总是将已有的碎片整理技术无意地应用到频谱分配的过程中，很难做到一边选路一边分配频谱资源。此外，还有关键是不能选一条再删除一条来保证节点不相交；第二个是怎么才能保证一个业务的多个业务</w:t>
      </w:r>
      <w:proofErr w:type="gramStart"/>
      <w:r w:rsidRPr="00B559C4">
        <w:rPr>
          <w:rStyle w:val="user-insert-5e734c089a8d6720bb3920a5"/>
          <w:rFonts w:ascii="Times New Roman" w:eastAsia="宋体" w:hAnsi="Times New Roman" w:cs="Times New Roman"/>
          <w:sz w:val="24"/>
          <w:szCs w:val="24"/>
        </w:rPr>
        <w:t>段怎么</w:t>
      </w:r>
      <w:proofErr w:type="gramEnd"/>
      <w:r w:rsidRPr="00B559C4">
        <w:rPr>
          <w:rStyle w:val="user-insert-5e734c089a8d6720bb3920a5"/>
          <w:rFonts w:ascii="Times New Roman" w:eastAsia="宋体" w:hAnsi="Times New Roman" w:cs="Times New Roman"/>
          <w:sz w:val="24"/>
          <w:szCs w:val="24"/>
        </w:rPr>
        <w:t>做到尽量全部成功或者全部失败。整改方案是继续调研别人的工作，找到合适自己业务场景的解决方案</w:t>
      </w:r>
      <w:r w:rsidRPr="00B559C4">
        <w:rPr>
          <w:rStyle w:val="user-insert-5e734c089a8d6720bb3920a5"/>
          <w:rFonts w:ascii="Times New Roman" w:eastAsia="宋体" w:hAnsi="Times New Roman" w:cs="Times New Roman"/>
          <w:sz w:val="24"/>
          <w:szCs w:val="24"/>
        </w:rPr>
        <w:t>。</w:t>
      </w:r>
    </w:p>
    <w:sectPr w:rsidR="00B559C4" w:rsidRPr="00B559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23D"/>
    <w:rsid w:val="000015EE"/>
    <w:rsid w:val="000B5DE6"/>
    <w:rsid w:val="00143AD4"/>
    <w:rsid w:val="00184DB5"/>
    <w:rsid w:val="001B1E87"/>
    <w:rsid w:val="001E128F"/>
    <w:rsid w:val="001E531C"/>
    <w:rsid w:val="002F6C9F"/>
    <w:rsid w:val="002F759B"/>
    <w:rsid w:val="00337D3B"/>
    <w:rsid w:val="00390100"/>
    <w:rsid w:val="00395D6F"/>
    <w:rsid w:val="003A66A7"/>
    <w:rsid w:val="003E4A75"/>
    <w:rsid w:val="003F5355"/>
    <w:rsid w:val="004167DF"/>
    <w:rsid w:val="00437AFA"/>
    <w:rsid w:val="004C60C4"/>
    <w:rsid w:val="005927A0"/>
    <w:rsid w:val="00595C8F"/>
    <w:rsid w:val="00685441"/>
    <w:rsid w:val="00696D62"/>
    <w:rsid w:val="006B42E8"/>
    <w:rsid w:val="006D7A73"/>
    <w:rsid w:val="007B38EF"/>
    <w:rsid w:val="00821705"/>
    <w:rsid w:val="008B1D61"/>
    <w:rsid w:val="0090123D"/>
    <w:rsid w:val="00996058"/>
    <w:rsid w:val="009A03FF"/>
    <w:rsid w:val="00A778F5"/>
    <w:rsid w:val="00AC6C06"/>
    <w:rsid w:val="00AE55FB"/>
    <w:rsid w:val="00AF0824"/>
    <w:rsid w:val="00B559C4"/>
    <w:rsid w:val="00CC22B0"/>
    <w:rsid w:val="00CE28DA"/>
    <w:rsid w:val="00D83C0E"/>
    <w:rsid w:val="00DB716B"/>
    <w:rsid w:val="00F160D4"/>
    <w:rsid w:val="00F87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44811"/>
  <w15:chartTrackingRefBased/>
  <w15:docId w15:val="{3E7E88E2-1B2A-4083-A6DE-0BB635D09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559C4"/>
    <w:pPr>
      <w:widowControl/>
      <w:spacing w:before="100" w:beforeAutospacing="1" w:after="100" w:afterAutospacing="1"/>
      <w:jc w:val="left"/>
    </w:pPr>
    <w:rPr>
      <w:rFonts w:ascii="宋体" w:eastAsia="宋体" w:hAnsi="宋体" w:cs="宋体"/>
      <w:kern w:val="0"/>
      <w:sz w:val="24"/>
      <w:szCs w:val="24"/>
    </w:rPr>
  </w:style>
  <w:style w:type="character" w:customStyle="1" w:styleId="user-insert-5e734c089a8d6720bb3920a5">
    <w:name w:val="user-insert-5e734c089a8d6720bb3920a5"/>
    <w:basedOn w:val="a0"/>
    <w:rsid w:val="00B55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35855">
      <w:bodyDiv w:val="1"/>
      <w:marLeft w:val="0"/>
      <w:marRight w:val="0"/>
      <w:marTop w:val="0"/>
      <w:marBottom w:val="0"/>
      <w:divBdr>
        <w:top w:val="none" w:sz="0" w:space="0" w:color="auto"/>
        <w:left w:val="none" w:sz="0" w:space="0" w:color="auto"/>
        <w:bottom w:val="none" w:sz="0" w:space="0" w:color="auto"/>
        <w:right w:val="none" w:sz="0" w:space="0" w:color="auto"/>
      </w:divBdr>
    </w:div>
    <w:div w:id="72194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1</Pages>
  <Words>46</Words>
  <Characters>265</Characters>
  <Application>Microsoft Office Word</Application>
  <DocSecurity>0</DocSecurity>
  <Lines>2</Lines>
  <Paragraphs>1</Paragraphs>
  <ScaleCrop>false</ScaleCrop>
  <Company/>
  <LinksUpToDate>false</LinksUpToDate>
  <CharactersWithSpaces>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岩</dc:creator>
  <cp:keywords/>
  <dc:description/>
  <cp:lastModifiedBy>何 岩</cp:lastModifiedBy>
  <cp:revision>50</cp:revision>
  <dcterms:created xsi:type="dcterms:W3CDTF">2022-12-19T07:42:00Z</dcterms:created>
  <dcterms:modified xsi:type="dcterms:W3CDTF">2022-12-21T09:27:00Z</dcterms:modified>
</cp:coreProperties>
</file>