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SRI RAMAKRISHNA INSTITUTE OF TECHNOLOGY</w:t>
      </w:r>
    </w:p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COIMBATORE-10</w:t>
      </w:r>
    </w:p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DEPARTMENT OF COMPUTER SCIENCE AND ENGINEERING</w:t>
      </w:r>
    </w:p>
    <w:p w:rsid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20CS012-PRINCIPLES OF COMPILER DESIGN</w:t>
      </w:r>
    </w:p>
    <w:p w:rsidR="00EC2A61" w:rsidRPr="00C374C8" w:rsidRDefault="00EC2A61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Quiz 3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What is Syntax Directed Definition (SDD)?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method to generate machine code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 formalism that associates attributes and semantic rules with grammar productions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 technique for lexical analysis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 parsing strategy for ambiguous grammars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 formalism that associates attributes and semantic rules with grammar productions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Which of the following is a type of attribute in Syntax Directed Definitions?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Inherited and Synthesized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Static and Dynamic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Local and Global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Terminal and Non-terminal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Inherited and Synthesized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 Three-Address Code, each instruction has at most: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One operand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Two operands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Three operands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Four operands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Three operands</w:t>
      </w:r>
    </w:p>
    <w:p w:rsid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Which of the following is a valid Three-Address Code representation?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= b + c * d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t1 = c * d; t2 = b + t1; a = t2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PUSH b; ADD c; POP a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MOV a, b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t1 = c * d; t2 = b + t1; a = t2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Type Conversions in a type system are of which two kinds?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Implicit and Explicit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Static and Dynamic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Forward and Backward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Narrow and Broad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Implicit and Explicit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Which intermediate code form uses a record with four fields: operator, arg1, arg2, and result?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Triples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Indirect Triples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Quadruples</w:t>
      </w:r>
    </w:p>
    <w:p w:rsidR="00EB2B61" w:rsidRPr="00EB2B61" w:rsidRDefault="00EB2B61" w:rsidP="00EB2B6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Postfix notation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Quadruples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In a Type System, what is the purpose of Type Equivalence?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To convert one type to another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To determine if two type expressions represent the same type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To allocate memory for variables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To check syntax errors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To determine if two type expressions represent the same type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8. What is the evaluation order of attributes in an SDD called?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Parse Order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Derivation Order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Evaluation Order or Dependency Order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Reduction Order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Evaluation Order or Dependency Order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Which of the following is NOT a type of Three-Address Code statement?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Assignment: x = y op z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B) Unconditional jump: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Push and Pop operations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D) Conditional jump: if x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Push and Pop operations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A simple type checker verifies that: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The program compiles without syntax errors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Each operation receives operands of the correct and compatible types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All variables are initialized before use at runtime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The code is optimized for performance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Each operation receives operands of the correct and compatible types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Syntax Directed Translation (SDT) extends CFG by:</w:t>
      </w:r>
    </w:p>
    <w:p w:rsidR="00EB2B61" w:rsidRPr="00EB2B61" w:rsidRDefault="00EB2B61" w:rsidP="00EB2B61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Adding regular expressions to productions</w:t>
      </w:r>
    </w:p>
    <w:p w:rsidR="00EB2B61" w:rsidRPr="00EB2B61" w:rsidRDefault="00EB2B61" w:rsidP="00EB2B61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Attaching program fragments called semantic actions to productions</w:t>
      </w:r>
    </w:p>
    <w:p w:rsidR="00EB2B61" w:rsidRPr="00EB2B61" w:rsidRDefault="00EB2B61" w:rsidP="00EB2B61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Removing ambiguity from grammars</w:t>
      </w:r>
    </w:p>
    <w:p w:rsidR="00EB2B61" w:rsidRPr="00EB2B61" w:rsidRDefault="00EB2B61" w:rsidP="00EB2B61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Adding lookahead symbols to each rule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Attaching program fragments called semantic actions to productions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Which notation is used for representing expressions in Three-Address Code without parentheses?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A) Infix notation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Prefix notation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Postfix notation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Mixed notation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Postfix notation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 Syntax Directed Definitions, a synthesized attribute gets its value from:</w:t>
      </w:r>
    </w:p>
    <w:p w:rsidR="00EB2B61" w:rsidRPr="00EB2B61" w:rsidRDefault="00EB2B61" w:rsidP="00EB2B61">
      <w:pPr>
        <w:rPr>
          <w:rFonts w:ascii="Times New Roman" w:hAnsi="Times New Roman" w:cs="Times New Roman"/>
          <w:lang w:eastAsia="en-GB"/>
        </w:rPr>
      </w:pPr>
      <w:r w:rsidRPr="00EB2B61">
        <w:rPr>
          <w:rFonts w:ascii="Times New Roman" w:hAnsi="Times New Roman" w:cs="Times New Roman"/>
          <w:lang w:eastAsia="en-GB"/>
        </w:rPr>
        <w:t>A) The parent node in the parse tree</w:t>
      </w:r>
    </w:p>
    <w:p w:rsidR="00EB2B61" w:rsidRPr="00EB2B61" w:rsidRDefault="00EB2B61" w:rsidP="00EB2B61">
      <w:pPr>
        <w:rPr>
          <w:rFonts w:ascii="Times New Roman" w:hAnsi="Times New Roman" w:cs="Times New Roman"/>
          <w:lang w:eastAsia="en-GB"/>
        </w:rPr>
      </w:pPr>
      <w:r w:rsidRPr="00EB2B61">
        <w:rPr>
          <w:rFonts w:ascii="Times New Roman" w:hAnsi="Times New Roman" w:cs="Times New Roman"/>
          <w:lang w:eastAsia="en-GB"/>
        </w:rPr>
        <w:t>B) The children nodes in the parse tree</w:t>
      </w:r>
    </w:p>
    <w:p w:rsidR="00EB2B61" w:rsidRPr="00EB2B61" w:rsidRDefault="00EB2B61" w:rsidP="00EB2B61">
      <w:pPr>
        <w:rPr>
          <w:rFonts w:ascii="Times New Roman" w:hAnsi="Times New Roman" w:cs="Times New Roman"/>
          <w:lang w:eastAsia="en-GB"/>
        </w:rPr>
      </w:pPr>
      <w:r w:rsidRPr="00EB2B61">
        <w:rPr>
          <w:rFonts w:ascii="Times New Roman" w:hAnsi="Times New Roman" w:cs="Times New Roman"/>
          <w:lang w:eastAsia="en-GB"/>
        </w:rPr>
        <w:t>C) The sibling nodes</w:t>
      </w:r>
    </w:p>
    <w:p w:rsidR="00EB2B61" w:rsidRPr="00EB2B61" w:rsidRDefault="00EB2B61" w:rsidP="00EB2B61">
      <w:pPr>
        <w:rPr>
          <w:rFonts w:ascii="Times New Roman" w:hAnsi="Times New Roman" w:cs="Times New Roman"/>
          <w:lang w:eastAsia="en-GB"/>
        </w:rPr>
      </w:pPr>
      <w:r w:rsidRPr="00EB2B61">
        <w:rPr>
          <w:rFonts w:ascii="Times New Roman" w:hAnsi="Times New Roman" w:cs="Times New Roman"/>
          <w:lang w:eastAsia="en-GB"/>
        </w:rPr>
        <w:t>D) An external symbol table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children nodes in the parse tree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Which of the following correctly describes an Inherited Attribute?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Its value is computed from the children of the node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Its value is computed from the parent or siblings in the parse tree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It is always a terminal symbol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It is defined only for the start symbol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Its value is computed from the parent or siblings in the parse tree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Type Expressions are used to: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Represent the structure and kind of data types in a language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Perform arithmetic computations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Generate assembly instructions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Allocate stack frames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Represent the structure and kind of data types in a language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In a Three-Address Code using Triples, the result of each operation is referred to by: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temporary variable name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The position (index) of the triple in the list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C) A register name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 memory address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position (index) of the triple in the list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Which of the following is an intermediate code representation that resembles an Abstract Syntax Tree?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Three-address code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Quadruples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DAG (Directed Acyclic Graph)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Postfix code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DAG (Directed Acyclic Graph)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Declarations in a block-structured language are used to: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Generate machine code directly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Determine the type and storage layout of identifiers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Parse tokens from the source code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Optimize loops in the program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Determine the type and storage layout of identifiers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Which of the following represents structural equivalence of types?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Two types are equivalent if they have the same name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Two types are equivalent if they have the same structure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Two types are equivalent only if they are both integers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Two types are never equivalent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Two types are equivalent if they have the same structure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 Intermediate Code Generation is placed between which two phases in a compiler?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Lexical Analysis and Syntax Analysis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Syntax Analysis and Code Optimization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Code Optimization and Code Generation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Semantic Analysis and Lexical Analysis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Syntax Analysis and Code Optimization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What is the advantage of using intermediate code in a compiler?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It directly executes on the hardware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It makes the compiler machine-independent and retargetable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It eliminates the need for lexical analysis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It removes all syntax errors automatically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 makes the compiler machine-independent and retargetable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 Type System in a programming language is a collection of: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Parsing rules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Rules that assign types to constructs and check for type errors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Optimization techniques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Memory allocation strategies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Rules that assign types to constructs and check for type errors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Widening type conversion refers to: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Converting a larger type to a smaller type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Converting a smaller type to a larger compatible type without data loss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Casting between unrelated types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Converting strings to integers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Converting a smaller type to a larger compatible type without data loss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 an S-attributed SDD, all attributes are: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Inherited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Synthesized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Both inherited and synthesized equally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Derived from the root node only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Answer: B) Synthesized</w:t>
      </w:r>
    </w:p>
    <w:p w:rsid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Which of the following is true about L-attributed SDDs?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They can only have synthesized attributes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They allow inherited attributes that depend on left siblings or parent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They are only used in bottom-up parsers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They do not support semantic actions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They allow inherited attributes that depend on left siblings or parent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The Three-Address Code instruction for an unconditional jump is written as: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A) if x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B)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jump x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branch L if true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B) </w:t>
      </w:r>
      <w:proofErr w:type="spellStart"/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Name equivalence of types means: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Two types are the same only if they are declared with the same name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Two types are the same if they have the same structure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All primitive types are equivalent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Types are compared at runtime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Two types are the same only if they are declared with the same name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Which data structure is typically used to implement a simple type checker?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Stack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Queue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Symbol Table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Hash Map only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Answer: C) Symbol Table</w:t>
      </w:r>
    </w:p>
    <w:p w:rsid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Backpatching in intermediate code generation is a technique used to: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Optimize loops in the code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Fill in jump addresses that are unknown at the time of code generation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Allocate registers efficiently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Remove redundant assignments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Fill in jump addresses that are unknown at the time of code generation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 In Three-Address Code, a conditional jump instruction looks like: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A)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B) if x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relop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jump if true</w:t>
      </w:r>
    </w:p>
    <w:p w:rsidR="00EB2B61" w:rsidRPr="00EB2B61" w:rsidRDefault="00EB2B61" w:rsidP="00EB2B6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branch x</w:t>
      </w:r>
    </w:p>
    <w:p w:rsidR="00EB2B61" w:rsidRPr="00EB2B61" w:rsidRDefault="00EB2B61" w:rsidP="00EB2B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B) if x </w:t>
      </w:r>
      <w:proofErr w:type="spellStart"/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relop</w:t>
      </w:r>
      <w:proofErr w:type="spellEnd"/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 </w:t>
      </w:r>
      <w:proofErr w:type="spellStart"/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goto</w:t>
      </w:r>
      <w:proofErr w:type="spellEnd"/>
      <w:r w:rsidRPr="00EB2B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</w:t>
      </w:r>
    </w:p>
    <w:p w:rsidR="00D563F5" w:rsidRDefault="00D563F5"/>
    <w:sectPr w:rsidR="00D5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61D"/>
    <w:multiLevelType w:val="multilevel"/>
    <w:tmpl w:val="C9D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4F4E"/>
    <w:multiLevelType w:val="multilevel"/>
    <w:tmpl w:val="64B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A56BF"/>
    <w:multiLevelType w:val="multilevel"/>
    <w:tmpl w:val="69C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387E"/>
    <w:multiLevelType w:val="multilevel"/>
    <w:tmpl w:val="CCE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5241"/>
    <w:multiLevelType w:val="multilevel"/>
    <w:tmpl w:val="94B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72DBE"/>
    <w:multiLevelType w:val="multilevel"/>
    <w:tmpl w:val="261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B1481"/>
    <w:multiLevelType w:val="multilevel"/>
    <w:tmpl w:val="BAF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23FF0"/>
    <w:multiLevelType w:val="multilevel"/>
    <w:tmpl w:val="2B4E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706A7"/>
    <w:multiLevelType w:val="multilevel"/>
    <w:tmpl w:val="CF1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A0D2A"/>
    <w:multiLevelType w:val="multilevel"/>
    <w:tmpl w:val="6F7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47E30"/>
    <w:multiLevelType w:val="multilevel"/>
    <w:tmpl w:val="7108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28F6"/>
    <w:multiLevelType w:val="multilevel"/>
    <w:tmpl w:val="47E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72CA4"/>
    <w:multiLevelType w:val="multilevel"/>
    <w:tmpl w:val="727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56C10"/>
    <w:multiLevelType w:val="multilevel"/>
    <w:tmpl w:val="E29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A139A"/>
    <w:multiLevelType w:val="multilevel"/>
    <w:tmpl w:val="7F8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95A08"/>
    <w:multiLevelType w:val="multilevel"/>
    <w:tmpl w:val="6A4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73A95"/>
    <w:multiLevelType w:val="multilevel"/>
    <w:tmpl w:val="3F6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D5BF9"/>
    <w:multiLevelType w:val="multilevel"/>
    <w:tmpl w:val="3DC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5616A"/>
    <w:multiLevelType w:val="multilevel"/>
    <w:tmpl w:val="E27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B6262"/>
    <w:multiLevelType w:val="multilevel"/>
    <w:tmpl w:val="0B5AE49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1017B"/>
    <w:multiLevelType w:val="multilevel"/>
    <w:tmpl w:val="127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47107"/>
    <w:multiLevelType w:val="multilevel"/>
    <w:tmpl w:val="E2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07E33"/>
    <w:multiLevelType w:val="multilevel"/>
    <w:tmpl w:val="9E0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62A50"/>
    <w:multiLevelType w:val="multilevel"/>
    <w:tmpl w:val="EF8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D41CB"/>
    <w:multiLevelType w:val="multilevel"/>
    <w:tmpl w:val="7FB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07835"/>
    <w:multiLevelType w:val="multilevel"/>
    <w:tmpl w:val="B258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1344C"/>
    <w:multiLevelType w:val="multilevel"/>
    <w:tmpl w:val="EE8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D2085"/>
    <w:multiLevelType w:val="multilevel"/>
    <w:tmpl w:val="8CF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0527D"/>
    <w:multiLevelType w:val="multilevel"/>
    <w:tmpl w:val="A96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47EB4"/>
    <w:multiLevelType w:val="multilevel"/>
    <w:tmpl w:val="0CB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C18F1"/>
    <w:multiLevelType w:val="multilevel"/>
    <w:tmpl w:val="14B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D6CEC"/>
    <w:multiLevelType w:val="multilevel"/>
    <w:tmpl w:val="F1E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D3B38"/>
    <w:multiLevelType w:val="multilevel"/>
    <w:tmpl w:val="3B5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A72BA"/>
    <w:multiLevelType w:val="multilevel"/>
    <w:tmpl w:val="493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24728"/>
    <w:multiLevelType w:val="multilevel"/>
    <w:tmpl w:val="FB62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12FF6"/>
    <w:multiLevelType w:val="multilevel"/>
    <w:tmpl w:val="474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605CE"/>
    <w:multiLevelType w:val="multilevel"/>
    <w:tmpl w:val="DE6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E04D5"/>
    <w:multiLevelType w:val="multilevel"/>
    <w:tmpl w:val="FF3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03FBF"/>
    <w:multiLevelType w:val="multilevel"/>
    <w:tmpl w:val="6D7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E7F5A"/>
    <w:multiLevelType w:val="multilevel"/>
    <w:tmpl w:val="C91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258FF"/>
    <w:multiLevelType w:val="multilevel"/>
    <w:tmpl w:val="D46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70555"/>
    <w:multiLevelType w:val="multilevel"/>
    <w:tmpl w:val="A12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A0B0B"/>
    <w:multiLevelType w:val="multilevel"/>
    <w:tmpl w:val="D15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54D08"/>
    <w:multiLevelType w:val="multilevel"/>
    <w:tmpl w:val="FAF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305A0"/>
    <w:multiLevelType w:val="multilevel"/>
    <w:tmpl w:val="12F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B6E91"/>
    <w:multiLevelType w:val="multilevel"/>
    <w:tmpl w:val="F6E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D5B69"/>
    <w:multiLevelType w:val="multilevel"/>
    <w:tmpl w:val="484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2E1D44"/>
    <w:multiLevelType w:val="multilevel"/>
    <w:tmpl w:val="EEE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6E76CE"/>
    <w:multiLevelType w:val="multilevel"/>
    <w:tmpl w:val="217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C6183"/>
    <w:multiLevelType w:val="multilevel"/>
    <w:tmpl w:val="3D8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B30151"/>
    <w:multiLevelType w:val="multilevel"/>
    <w:tmpl w:val="3E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17FF8"/>
    <w:multiLevelType w:val="multilevel"/>
    <w:tmpl w:val="21E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969BF"/>
    <w:multiLevelType w:val="multilevel"/>
    <w:tmpl w:val="0AB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D5AB2"/>
    <w:multiLevelType w:val="multilevel"/>
    <w:tmpl w:val="48F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AC684C"/>
    <w:multiLevelType w:val="multilevel"/>
    <w:tmpl w:val="075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56160"/>
    <w:multiLevelType w:val="multilevel"/>
    <w:tmpl w:val="B4E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6D53F0"/>
    <w:multiLevelType w:val="multilevel"/>
    <w:tmpl w:val="AB8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5B7C42"/>
    <w:multiLevelType w:val="multilevel"/>
    <w:tmpl w:val="8DD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A2F3F"/>
    <w:multiLevelType w:val="multilevel"/>
    <w:tmpl w:val="9CA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F3A59"/>
    <w:multiLevelType w:val="multilevel"/>
    <w:tmpl w:val="56A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73921">
    <w:abstractNumId w:val="6"/>
  </w:num>
  <w:num w:numId="2" w16cid:durableId="22366586">
    <w:abstractNumId w:val="12"/>
  </w:num>
  <w:num w:numId="3" w16cid:durableId="1548957161">
    <w:abstractNumId w:val="21"/>
  </w:num>
  <w:num w:numId="4" w16cid:durableId="1782601819">
    <w:abstractNumId w:val="58"/>
  </w:num>
  <w:num w:numId="5" w16cid:durableId="538472005">
    <w:abstractNumId w:val="50"/>
  </w:num>
  <w:num w:numId="6" w16cid:durableId="13775443">
    <w:abstractNumId w:val="24"/>
  </w:num>
  <w:num w:numId="7" w16cid:durableId="1680308649">
    <w:abstractNumId w:val="41"/>
  </w:num>
  <w:num w:numId="8" w16cid:durableId="1475221353">
    <w:abstractNumId w:val="23"/>
  </w:num>
  <w:num w:numId="9" w16cid:durableId="1453018393">
    <w:abstractNumId w:val="44"/>
  </w:num>
  <w:num w:numId="10" w16cid:durableId="1964724251">
    <w:abstractNumId w:val="56"/>
  </w:num>
  <w:num w:numId="11" w16cid:durableId="511799189">
    <w:abstractNumId w:val="48"/>
  </w:num>
  <w:num w:numId="12" w16cid:durableId="1655601465">
    <w:abstractNumId w:val="51"/>
  </w:num>
  <w:num w:numId="13" w16cid:durableId="1460957561">
    <w:abstractNumId w:val="39"/>
  </w:num>
  <w:num w:numId="14" w16cid:durableId="967390798">
    <w:abstractNumId w:val="9"/>
  </w:num>
  <w:num w:numId="15" w16cid:durableId="1791972100">
    <w:abstractNumId w:val="17"/>
  </w:num>
  <w:num w:numId="16" w16cid:durableId="20517145">
    <w:abstractNumId w:val="2"/>
  </w:num>
  <w:num w:numId="17" w16cid:durableId="1628047230">
    <w:abstractNumId w:val="26"/>
  </w:num>
  <w:num w:numId="18" w16cid:durableId="1451508988">
    <w:abstractNumId w:val="11"/>
  </w:num>
  <w:num w:numId="19" w16cid:durableId="1070153061">
    <w:abstractNumId w:val="30"/>
  </w:num>
  <w:num w:numId="20" w16cid:durableId="83652070">
    <w:abstractNumId w:val="7"/>
  </w:num>
  <w:num w:numId="21" w16cid:durableId="397482332">
    <w:abstractNumId w:val="36"/>
  </w:num>
  <w:num w:numId="22" w16cid:durableId="148404212">
    <w:abstractNumId w:val="20"/>
  </w:num>
  <w:num w:numId="23" w16cid:durableId="1935089478">
    <w:abstractNumId w:val="16"/>
  </w:num>
  <w:num w:numId="24" w16cid:durableId="189495738">
    <w:abstractNumId w:val="55"/>
  </w:num>
  <w:num w:numId="25" w16cid:durableId="19819687">
    <w:abstractNumId w:val="27"/>
  </w:num>
  <w:num w:numId="26" w16cid:durableId="1975018697">
    <w:abstractNumId w:val="22"/>
  </w:num>
  <w:num w:numId="27" w16cid:durableId="1860970104">
    <w:abstractNumId w:val="31"/>
  </w:num>
  <w:num w:numId="28" w16cid:durableId="1333098793">
    <w:abstractNumId w:val="1"/>
  </w:num>
  <w:num w:numId="29" w16cid:durableId="1216817926">
    <w:abstractNumId w:val="57"/>
  </w:num>
  <w:num w:numId="30" w16cid:durableId="1710883533">
    <w:abstractNumId w:val="28"/>
  </w:num>
  <w:num w:numId="31" w16cid:durableId="1301613405">
    <w:abstractNumId w:val="8"/>
  </w:num>
  <w:num w:numId="32" w16cid:durableId="352610881">
    <w:abstractNumId w:val="14"/>
  </w:num>
  <w:num w:numId="33" w16cid:durableId="15933137">
    <w:abstractNumId w:val="15"/>
  </w:num>
  <w:num w:numId="34" w16cid:durableId="714159592">
    <w:abstractNumId w:val="52"/>
  </w:num>
  <w:num w:numId="35" w16cid:durableId="694422034">
    <w:abstractNumId w:val="32"/>
  </w:num>
  <w:num w:numId="36" w16cid:durableId="202907734">
    <w:abstractNumId w:val="54"/>
  </w:num>
  <w:num w:numId="37" w16cid:durableId="1650095151">
    <w:abstractNumId w:val="29"/>
  </w:num>
  <w:num w:numId="38" w16cid:durableId="97795685">
    <w:abstractNumId w:val="53"/>
  </w:num>
  <w:num w:numId="39" w16cid:durableId="348994849">
    <w:abstractNumId w:val="43"/>
  </w:num>
  <w:num w:numId="40" w16cid:durableId="1732191211">
    <w:abstractNumId w:val="40"/>
  </w:num>
  <w:num w:numId="41" w16cid:durableId="569081684">
    <w:abstractNumId w:val="19"/>
  </w:num>
  <w:num w:numId="42" w16cid:durableId="851340310">
    <w:abstractNumId w:val="3"/>
  </w:num>
  <w:num w:numId="43" w16cid:durableId="1349988550">
    <w:abstractNumId w:val="49"/>
  </w:num>
  <w:num w:numId="44" w16cid:durableId="1315915248">
    <w:abstractNumId w:val="38"/>
  </w:num>
  <w:num w:numId="45" w16cid:durableId="252710319">
    <w:abstractNumId w:val="34"/>
  </w:num>
  <w:num w:numId="46" w16cid:durableId="767971626">
    <w:abstractNumId w:val="25"/>
  </w:num>
  <w:num w:numId="47" w16cid:durableId="1580404659">
    <w:abstractNumId w:val="59"/>
  </w:num>
  <w:num w:numId="48" w16cid:durableId="1704094366">
    <w:abstractNumId w:val="4"/>
  </w:num>
  <w:num w:numId="49" w16cid:durableId="590436848">
    <w:abstractNumId w:val="5"/>
  </w:num>
  <w:num w:numId="50" w16cid:durableId="378626943">
    <w:abstractNumId w:val="13"/>
  </w:num>
  <w:num w:numId="51" w16cid:durableId="1274705487">
    <w:abstractNumId w:val="33"/>
  </w:num>
  <w:num w:numId="52" w16cid:durableId="91627121">
    <w:abstractNumId w:val="10"/>
  </w:num>
  <w:num w:numId="53" w16cid:durableId="1804418341">
    <w:abstractNumId w:val="0"/>
  </w:num>
  <w:num w:numId="54" w16cid:durableId="442305865">
    <w:abstractNumId w:val="47"/>
  </w:num>
  <w:num w:numId="55" w16cid:durableId="786121017">
    <w:abstractNumId w:val="45"/>
  </w:num>
  <w:num w:numId="56" w16cid:durableId="827983642">
    <w:abstractNumId w:val="46"/>
  </w:num>
  <w:num w:numId="57" w16cid:durableId="1069115871">
    <w:abstractNumId w:val="18"/>
  </w:num>
  <w:num w:numId="58" w16cid:durableId="962342720">
    <w:abstractNumId w:val="37"/>
  </w:num>
  <w:num w:numId="59" w16cid:durableId="1718043080">
    <w:abstractNumId w:val="35"/>
  </w:num>
  <w:num w:numId="60" w16cid:durableId="173882118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C8"/>
    <w:rsid w:val="00004BC3"/>
    <w:rsid w:val="00092990"/>
    <w:rsid w:val="0011077D"/>
    <w:rsid w:val="0012103B"/>
    <w:rsid w:val="004D7485"/>
    <w:rsid w:val="005D7355"/>
    <w:rsid w:val="00741C03"/>
    <w:rsid w:val="007D6E52"/>
    <w:rsid w:val="00943513"/>
    <w:rsid w:val="00A43B9B"/>
    <w:rsid w:val="00AD6448"/>
    <w:rsid w:val="00C374C8"/>
    <w:rsid w:val="00D563F5"/>
    <w:rsid w:val="00E917B6"/>
    <w:rsid w:val="00EA1626"/>
    <w:rsid w:val="00EB2B61"/>
    <w:rsid w:val="00EC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B9E8"/>
  <w15:chartTrackingRefBased/>
  <w15:docId w15:val="{0EE907F0-3320-FD43-89CF-8D270937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4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4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4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4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4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4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4C8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37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74C8"/>
    <w:rPr>
      <w:b/>
      <w:bCs/>
    </w:rPr>
  </w:style>
  <w:style w:type="paragraph" w:customStyle="1" w:styleId="whitespace-normal">
    <w:name w:val="whitespace-normal"/>
    <w:basedOn w:val="Normal"/>
    <w:rsid w:val="00C37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2B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917094949864</dc:creator>
  <cp:keywords/>
  <dc:description/>
  <cp:lastModifiedBy>917094949864</cp:lastModifiedBy>
  <cp:revision>8</cp:revision>
  <dcterms:created xsi:type="dcterms:W3CDTF">2026-02-20T06:17:00Z</dcterms:created>
  <dcterms:modified xsi:type="dcterms:W3CDTF">2026-02-20T06:38:00Z</dcterms:modified>
</cp:coreProperties>
</file>