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FA" w:rsidRDefault="00240498">
      <w:pPr>
        <w:spacing w:after="0" w:line="259" w:lineRule="auto"/>
        <w:ind w:left="14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85725</wp:posOffset>
            </wp:positionH>
            <wp:positionV relativeFrom="paragraph">
              <wp:posOffset>-10280</wp:posOffset>
            </wp:positionV>
            <wp:extent cx="1590675" cy="447675"/>
            <wp:effectExtent l="0" t="0" r="0" b="0"/>
            <wp:wrapSquare wrapText="bothSides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Escuela de Educación Técnica Nº7</w:t>
      </w:r>
    </w:p>
    <w:p w:rsidR="006B33FA" w:rsidRDefault="00240498">
      <w:pPr>
        <w:spacing w:after="0" w:line="259" w:lineRule="auto"/>
        <w:ind w:left="145"/>
        <w:jc w:val="center"/>
      </w:pPr>
      <w:r>
        <w:rPr>
          <w:b/>
        </w:rPr>
        <w:t>Taller Regional Quilmes</w:t>
      </w:r>
    </w:p>
    <w:p w:rsidR="006B33FA" w:rsidRDefault="00240498">
      <w:pPr>
        <w:spacing w:after="1413" w:line="259" w:lineRule="auto"/>
        <w:ind w:left="135" w:right="284" w:firstLine="0"/>
        <w:jc w:val="right"/>
      </w:pPr>
      <w:r>
        <w:rPr>
          <w:b/>
        </w:rPr>
        <w:t>Prácticas Profesionalizantes: Especialidad Aviónica</w:t>
      </w:r>
    </w:p>
    <w:p w:rsidR="001060DA" w:rsidRDefault="008813AD" w:rsidP="009111B8">
      <w:pPr>
        <w:spacing w:after="0" w:line="259" w:lineRule="auto"/>
        <w:ind w:left="511" w:firstLine="0"/>
        <w:jc w:val="center"/>
        <w:rPr>
          <w:sz w:val="72"/>
        </w:rPr>
      </w:pPr>
      <w:r>
        <w:rPr>
          <w:sz w:val="72"/>
        </w:rPr>
        <w:t>PRO</w:t>
      </w:r>
      <w:bookmarkStart w:id="0" w:name="_GoBack"/>
      <w:bookmarkEnd w:id="0"/>
      <w:r>
        <w:rPr>
          <w:sz w:val="72"/>
        </w:rPr>
        <w:t>YECTO KARTING</w:t>
      </w:r>
    </w:p>
    <w:p w:rsidR="001060DA" w:rsidRDefault="001060DA" w:rsidP="009111B8">
      <w:pPr>
        <w:spacing w:after="0" w:line="259" w:lineRule="auto"/>
        <w:ind w:left="511" w:firstLine="0"/>
        <w:jc w:val="center"/>
        <w:rPr>
          <w:sz w:val="72"/>
        </w:rPr>
      </w:pPr>
    </w:p>
    <w:p w:rsidR="006B33FA" w:rsidRDefault="00240498" w:rsidP="009111B8">
      <w:pPr>
        <w:spacing w:after="0" w:line="259" w:lineRule="auto"/>
        <w:ind w:left="511" w:firstLine="0"/>
        <w:jc w:val="center"/>
        <w:rPr>
          <w:sz w:val="36"/>
        </w:rPr>
      </w:pPr>
      <w:r>
        <w:rPr>
          <w:sz w:val="36"/>
        </w:rPr>
        <w:t>Presentación de anteproyecto</w:t>
      </w:r>
    </w:p>
    <w:p w:rsidR="001060DA" w:rsidRDefault="001060DA" w:rsidP="009111B8">
      <w:pPr>
        <w:spacing w:after="0" w:line="259" w:lineRule="auto"/>
        <w:ind w:left="511" w:firstLine="0"/>
        <w:jc w:val="center"/>
      </w:pPr>
    </w:p>
    <w:p w:rsidR="006B33FA" w:rsidRDefault="008813AD" w:rsidP="009111B8">
      <w:pPr>
        <w:spacing w:after="191" w:line="259" w:lineRule="auto"/>
        <w:ind w:left="-5"/>
      </w:pPr>
      <w:r>
        <w:rPr>
          <w:b/>
          <w:sz w:val="32"/>
          <w:u w:val="single" w:color="000000"/>
        </w:rPr>
        <w:t>Proyecto Karting</w:t>
      </w:r>
      <w:r w:rsidR="00240498">
        <w:rPr>
          <w:b/>
          <w:sz w:val="32"/>
          <w:u w:val="single" w:color="000000"/>
        </w:rPr>
        <w:t>:</w:t>
      </w:r>
    </w:p>
    <w:p w:rsidR="006B33FA" w:rsidRDefault="008813AD" w:rsidP="009111B8">
      <w:pPr>
        <w:ind w:left="-5" w:right="13"/>
      </w:pPr>
      <w:r>
        <w:t>Elegimos como proyecto realizar un karting desde cero, y utilizar materiales nuestros para armarlo a nuestra manera</w:t>
      </w:r>
      <w:r w:rsidR="00240498">
        <w:t>.</w:t>
      </w:r>
    </w:p>
    <w:p w:rsidR="006B33FA" w:rsidRDefault="00240498" w:rsidP="009111B8">
      <w:pPr>
        <w:spacing w:after="191" w:line="259" w:lineRule="auto"/>
        <w:ind w:left="-5"/>
      </w:pPr>
      <w:r>
        <w:rPr>
          <w:b/>
          <w:sz w:val="32"/>
          <w:u w:val="single" w:color="000000"/>
        </w:rPr>
        <w:t>Integrantes:</w:t>
      </w:r>
    </w:p>
    <w:p w:rsidR="006B33FA" w:rsidRDefault="00240498">
      <w:pPr>
        <w:ind w:left="-5" w:right="13"/>
      </w:pPr>
      <w:r>
        <w:t>Integrantes:</w:t>
      </w:r>
    </w:p>
    <w:p w:rsidR="006B33FA" w:rsidRDefault="009111B8">
      <w:pPr>
        <w:numPr>
          <w:ilvl w:val="0"/>
          <w:numId w:val="1"/>
        </w:numPr>
        <w:spacing w:after="33"/>
        <w:ind w:right="13" w:firstLine="360"/>
      </w:pPr>
      <w:r>
        <w:t>MARQUES DA SILVA, Thiago</w:t>
      </w:r>
    </w:p>
    <w:p w:rsidR="006B33FA" w:rsidRDefault="009111B8">
      <w:pPr>
        <w:numPr>
          <w:ilvl w:val="0"/>
          <w:numId w:val="1"/>
        </w:numPr>
        <w:spacing w:after="136"/>
        <w:ind w:right="13" w:firstLine="360"/>
      </w:pPr>
      <w:r>
        <w:t>ZENOBI, Elias</w:t>
      </w:r>
    </w:p>
    <w:p w:rsidR="006B33FA" w:rsidRDefault="009111B8">
      <w:pPr>
        <w:numPr>
          <w:ilvl w:val="0"/>
          <w:numId w:val="1"/>
        </w:numPr>
        <w:spacing w:after="38" w:line="563" w:lineRule="auto"/>
        <w:ind w:right="13" w:firstLine="360"/>
      </w:pPr>
      <w:r>
        <w:t>NOVAL, Tomas</w:t>
      </w:r>
    </w:p>
    <w:p w:rsidR="006B33FA" w:rsidRDefault="00240498">
      <w:pPr>
        <w:spacing w:after="19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Objetivo del proyecto:</w:t>
      </w:r>
    </w:p>
    <w:p w:rsidR="002640F1" w:rsidRDefault="008813AD">
      <w:pPr>
        <w:spacing w:after="191" w:line="259" w:lineRule="auto"/>
        <w:ind w:left="-5"/>
      </w:pPr>
      <w:r>
        <w:t>El objetivo de este proyecto es mostrarle a la gente el funcionamiento completo de un karting, y a través de un display que ira conectado al volante mostrarle a la g</w:t>
      </w:r>
      <w:r w:rsidR="00C60615">
        <w:t>ente las reacciones del motor (</w:t>
      </w:r>
      <w:r>
        <w:t>RPM, temperatura del motor, etc)</w:t>
      </w:r>
      <w:r w:rsidR="002640F1">
        <w:t>.</w:t>
      </w:r>
    </w:p>
    <w:p w:rsidR="00DE11CC" w:rsidRDefault="00DE11CC">
      <w:pPr>
        <w:spacing w:after="191" w:line="259" w:lineRule="auto"/>
        <w:ind w:left="-5"/>
        <w:rPr>
          <w:b/>
          <w:sz w:val="32"/>
          <w:u w:val="single" w:color="000000"/>
        </w:rPr>
      </w:pPr>
    </w:p>
    <w:p w:rsidR="006B33FA" w:rsidRDefault="00FA1E64">
      <w:pPr>
        <w:spacing w:after="191" w:line="259" w:lineRule="auto"/>
        <w:ind w:left="-5"/>
      </w:pPr>
      <w:r>
        <w:rPr>
          <w:b/>
          <w:sz w:val="32"/>
          <w:u w:val="single" w:color="000000"/>
        </w:rPr>
        <w:t>Utilidades d</w:t>
      </w:r>
      <w:r w:rsidR="00240498">
        <w:rPr>
          <w:b/>
          <w:sz w:val="32"/>
          <w:u w:val="single" w:color="000000"/>
        </w:rPr>
        <w:t>el proyecto:</w:t>
      </w:r>
    </w:p>
    <w:p w:rsidR="006B33FA" w:rsidRDefault="0058613B" w:rsidP="0058613B">
      <w:pPr>
        <w:spacing w:after="259" w:line="265" w:lineRule="auto"/>
        <w:ind w:left="-5"/>
      </w:pPr>
      <w:r>
        <w:t xml:space="preserve">Nuestro proyecto </w:t>
      </w:r>
      <w:r w:rsidR="00EC041C">
        <w:t>tiene como finalidad mostrarle a la gente como con los recursos y materiales que tenemos armamos un karting desde cero, y mostrar como logramos hacer que nuestro motor, a través de sensores, muestre las rpm o la temperatura del motor en u</w:t>
      </w:r>
      <w:r w:rsidR="00C60615">
        <w:t>n display que ira en el volante</w:t>
      </w:r>
      <w:r>
        <w:t>.</w:t>
      </w:r>
    </w:p>
    <w:p w:rsidR="002640F1" w:rsidRDefault="002640F1" w:rsidP="002640F1">
      <w:pPr>
        <w:spacing w:after="259" w:line="265" w:lineRule="auto"/>
        <w:ind w:left="-5"/>
      </w:pPr>
      <w:r>
        <w:t>Se hiz</w:t>
      </w:r>
      <w:r w:rsidR="00EC041C">
        <w:t>o como proyecto un Karting</w:t>
      </w:r>
      <w:r>
        <w:t>. Su u</w:t>
      </w:r>
      <w:r w:rsidR="00EC041C">
        <w:t xml:space="preserve">tilidad básicamente es que el </w:t>
      </w:r>
      <w:r w:rsidR="00C60615">
        <w:t>público</w:t>
      </w:r>
      <w:r w:rsidR="00EC041C">
        <w:t xml:space="preserve"> pueda </w:t>
      </w:r>
      <w:r w:rsidR="00C60615">
        <w:t>presenciar</w:t>
      </w:r>
      <w:r w:rsidR="00EC041C">
        <w:t xml:space="preserve"> el cuerpo entero de un karting y como funciona este, también el que este dispuesto a probarlo pueda vivir la experiencia de manejar un karting ciclomotor</w:t>
      </w:r>
      <w:r>
        <w:t xml:space="preserve">. </w:t>
      </w:r>
    </w:p>
    <w:p w:rsidR="002640F1" w:rsidRDefault="002640F1" w:rsidP="0058613B">
      <w:pPr>
        <w:spacing w:after="259" w:line="265" w:lineRule="auto"/>
        <w:ind w:left="-5"/>
      </w:pPr>
    </w:p>
    <w:p w:rsidR="006B33FA" w:rsidRDefault="00240498">
      <w:pPr>
        <w:spacing w:after="19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lastRenderedPageBreak/>
        <w:t>Descripción del funcionamiento:</w:t>
      </w:r>
    </w:p>
    <w:p w:rsidR="00B31742" w:rsidRDefault="004E0443" w:rsidP="00B31742">
      <w:pPr>
        <w:spacing w:after="191" w:line="259" w:lineRule="auto"/>
        <w:ind w:left="-5"/>
      </w:pPr>
      <w:r>
        <w:t>Nuestro proyecto funciona gracias a un motor de ciclomotor dos tiempos potenciado, el cual esta presentado en un chasis de karting preparado para una sola persona</w:t>
      </w:r>
      <w:r w:rsidR="00B31742">
        <w:t>.</w:t>
      </w:r>
      <w:r>
        <w:t xml:space="preserve"> El motor </w:t>
      </w:r>
      <w:r w:rsidR="00C60615">
        <w:t>hará</w:t>
      </w:r>
      <w:r>
        <w:t xml:space="preserve"> traccionar dos ruedas traseras a través de una transmisión de </w:t>
      </w:r>
      <w:r w:rsidR="00C60615">
        <w:t>piñón</w:t>
      </w:r>
      <w:r>
        <w:t xml:space="preserve">, corona y cadena, y un eje de por medio. Este mismo tendrá una dirección en las ruedas delanteras similar a la de un auto convencional que irá conectado a un volante, en este </w:t>
      </w:r>
      <w:r w:rsidR="00C60615">
        <w:t>último</w:t>
      </w:r>
      <w:r>
        <w:t xml:space="preserve"> encontraremos un display el cual demostrara el comportamiento del motor a través de sensores.</w:t>
      </w:r>
    </w:p>
    <w:p w:rsidR="00FA1E64" w:rsidRDefault="00FA1E64" w:rsidP="00B31742">
      <w:pPr>
        <w:spacing w:after="191" w:line="259" w:lineRule="auto"/>
        <w:ind w:left="-5"/>
      </w:pPr>
    </w:p>
    <w:p w:rsidR="00FA1E64" w:rsidRDefault="00FA1E64" w:rsidP="00B31742">
      <w:pPr>
        <w:spacing w:after="191" w:line="259" w:lineRule="auto"/>
        <w:ind w:left="-5"/>
      </w:pPr>
    </w:p>
    <w:p w:rsidR="006B33FA" w:rsidRDefault="00240498">
      <w:pPr>
        <w:spacing w:after="191" w:line="259" w:lineRule="auto"/>
        <w:ind w:left="-5"/>
      </w:pPr>
      <w:r>
        <w:rPr>
          <w:b/>
          <w:sz w:val="32"/>
          <w:u w:val="single" w:color="000000"/>
        </w:rPr>
        <w:t>Análisis de factibilidad:</w:t>
      </w:r>
    </w:p>
    <w:p w:rsidR="006B33FA" w:rsidRDefault="006B33FA" w:rsidP="00CA6CC6">
      <w:pPr>
        <w:spacing w:after="259" w:line="265" w:lineRule="auto"/>
        <w:ind w:left="-5"/>
      </w:pPr>
    </w:p>
    <w:p w:rsidR="006B33FA" w:rsidRDefault="004E0443">
      <w:pPr>
        <w:numPr>
          <w:ilvl w:val="0"/>
          <w:numId w:val="3"/>
        </w:numPr>
        <w:spacing w:after="38" w:line="265" w:lineRule="auto"/>
        <w:ind w:hanging="360"/>
      </w:pPr>
      <w:r>
        <w:rPr>
          <w:b/>
        </w:rPr>
        <w:t>Chasis y motor</w:t>
      </w:r>
      <w:r w:rsidR="00240498">
        <w:rPr>
          <w:b/>
        </w:rPr>
        <w:t>:</w:t>
      </w:r>
    </w:p>
    <w:p w:rsidR="006B33FA" w:rsidRDefault="00240498" w:rsidP="00C44CDF">
      <w:pPr>
        <w:numPr>
          <w:ilvl w:val="1"/>
          <w:numId w:val="3"/>
        </w:numPr>
        <w:spacing w:after="24"/>
        <w:ind w:right="13" w:hanging="360"/>
      </w:pPr>
      <w:r>
        <w:t xml:space="preserve">Se trabajará en primera instancia con </w:t>
      </w:r>
      <w:r w:rsidR="00C44CDF" w:rsidRPr="00C44CDF">
        <w:t>Noval Tomas,</w:t>
      </w:r>
      <w:r w:rsidR="00C44CDF" w:rsidRPr="00C44CDF">
        <w:rPr>
          <w:b/>
          <w:i/>
        </w:rPr>
        <w:t xml:space="preserve"> </w:t>
      </w:r>
      <w:r w:rsidR="004E0443">
        <w:t>el cual estará trabajando con la soldadura y corte del chasis</w:t>
      </w:r>
      <w:r w:rsidR="00C44CDF">
        <w:t>.</w:t>
      </w:r>
    </w:p>
    <w:p w:rsidR="00C44CDF" w:rsidRDefault="00C44CDF" w:rsidP="00C44CDF">
      <w:pPr>
        <w:numPr>
          <w:ilvl w:val="1"/>
          <w:numId w:val="3"/>
        </w:numPr>
        <w:spacing w:after="24"/>
        <w:ind w:right="13" w:hanging="360"/>
      </w:pPr>
      <w:r>
        <w:t>Se realizará el diseño con medi</w:t>
      </w:r>
      <w:r w:rsidR="004E0443">
        <w:t>das exactas de la base del motor y direccion</w:t>
      </w:r>
    </w:p>
    <w:p w:rsidR="00C44CDF" w:rsidRDefault="00C44CDF" w:rsidP="004E0443">
      <w:pPr>
        <w:spacing w:after="24"/>
        <w:ind w:left="1080" w:right="13" w:firstLine="0"/>
      </w:pPr>
    </w:p>
    <w:p w:rsidR="006B33FA" w:rsidRDefault="00C44CDF">
      <w:pPr>
        <w:numPr>
          <w:ilvl w:val="0"/>
          <w:numId w:val="3"/>
        </w:numPr>
        <w:spacing w:after="38" w:line="265" w:lineRule="auto"/>
        <w:ind w:hanging="360"/>
      </w:pPr>
      <w:r>
        <w:rPr>
          <w:b/>
        </w:rPr>
        <w:t>Revisión completa del motor</w:t>
      </w:r>
      <w:r w:rsidR="00240498">
        <w:t>:</w:t>
      </w:r>
    </w:p>
    <w:p w:rsidR="00C44CDF" w:rsidRDefault="00C44CDF" w:rsidP="00C44CDF">
      <w:pPr>
        <w:numPr>
          <w:ilvl w:val="1"/>
          <w:numId w:val="3"/>
        </w:numPr>
        <w:spacing w:after="23"/>
        <w:ind w:right="13" w:hanging="360"/>
      </w:pPr>
      <w:r>
        <w:t>En segunda instancia el integrante Zenobi Elias se encargará de hacer un service c</w:t>
      </w:r>
      <w:r w:rsidR="004E0443">
        <w:t>ompleto y detallado del motor</w:t>
      </w:r>
      <w:r>
        <w:t>.</w:t>
      </w:r>
    </w:p>
    <w:p w:rsidR="004E0443" w:rsidRDefault="004E0443" w:rsidP="00C44CDF">
      <w:pPr>
        <w:numPr>
          <w:ilvl w:val="1"/>
          <w:numId w:val="3"/>
        </w:numPr>
        <w:spacing w:after="23"/>
        <w:ind w:right="13" w:hanging="360"/>
      </w:pPr>
      <w:r>
        <w:t>Armado final completo del karting.</w:t>
      </w:r>
    </w:p>
    <w:p w:rsidR="006B33FA" w:rsidRDefault="00240498">
      <w:pPr>
        <w:spacing w:after="24"/>
        <w:ind w:left="1440" w:right="13" w:hanging="360"/>
      </w:pPr>
      <w:r>
        <w:t>.</w:t>
      </w:r>
    </w:p>
    <w:p w:rsidR="006B33FA" w:rsidRDefault="004E0443">
      <w:pPr>
        <w:numPr>
          <w:ilvl w:val="0"/>
          <w:numId w:val="3"/>
        </w:numPr>
        <w:spacing w:after="38" w:line="265" w:lineRule="auto"/>
        <w:ind w:hanging="360"/>
      </w:pPr>
      <w:r>
        <w:rPr>
          <w:b/>
        </w:rPr>
        <w:t>Sistema display</w:t>
      </w:r>
      <w:r w:rsidR="00240498">
        <w:t>:</w:t>
      </w:r>
    </w:p>
    <w:p w:rsidR="006B33FA" w:rsidRDefault="00C44CDF" w:rsidP="00C44CDF">
      <w:pPr>
        <w:numPr>
          <w:ilvl w:val="1"/>
          <w:numId w:val="3"/>
        </w:numPr>
        <w:spacing w:after="24"/>
        <w:ind w:right="13" w:hanging="360"/>
      </w:pPr>
      <w:r>
        <w:t>Y por último el integrante Marques da Silva Thiago se ocupará de</w:t>
      </w:r>
      <w:r w:rsidR="004E0443">
        <w:t xml:space="preserve"> la instalación y realización del sistema de display que ira conectado al motor a través de sensores</w:t>
      </w:r>
      <w:r w:rsidR="00BE4A8F">
        <w:t>.</w:t>
      </w:r>
    </w:p>
    <w:p w:rsidR="004E0443" w:rsidRDefault="004E0443" w:rsidP="00C44CDF">
      <w:pPr>
        <w:numPr>
          <w:ilvl w:val="1"/>
          <w:numId w:val="3"/>
        </w:numPr>
        <w:spacing w:after="24"/>
        <w:ind w:right="13" w:hanging="360"/>
      </w:pPr>
      <w:r>
        <w:t xml:space="preserve">Se realizara un </w:t>
      </w:r>
      <w:r w:rsidR="00C60615">
        <w:t>esquemático</w:t>
      </w:r>
    </w:p>
    <w:p w:rsidR="00BE4A8F" w:rsidRDefault="00BE4A8F" w:rsidP="00BE4A8F">
      <w:pPr>
        <w:spacing w:after="24"/>
        <w:ind w:left="1440" w:right="13" w:firstLine="0"/>
      </w:pPr>
    </w:p>
    <w:p w:rsidR="006B33FA" w:rsidRDefault="00240498" w:rsidP="00E8468B">
      <w:pPr>
        <w:spacing w:after="191" w:line="259" w:lineRule="auto"/>
        <w:ind w:left="-5"/>
      </w:pPr>
      <w:r>
        <w:rPr>
          <w:b/>
          <w:sz w:val="32"/>
          <w:u w:val="single" w:color="000000"/>
        </w:rPr>
        <w:t>Costo del proyecto:</w:t>
      </w:r>
    </w:p>
    <w:p w:rsidR="004E0443" w:rsidRDefault="004E0443" w:rsidP="004E0443">
      <w:pPr>
        <w:ind w:left="0" w:firstLine="0"/>
      </w:pPr>
      <w:r>
        <w:t>Componentes:</w:t>
      </w:r>
    </w:p>
    <w:p w:rsidR="004E0443" w:rsidRDefault="004E0443" w:rsidP="004E0443">
      <w:pPr>
        <w:pStyle w:val="Prrafodelista"/>
        <w:numPr>
          <w:ilvl w:val="0"/>
          <w:numId w:val="5"/>
        </w:numPr>
      </w:pPr>
      <w:r>
        <w:t>2 Llantas traseras $18.500</w:t>
      </w:r>
    </w:p>
    <w:p w:rsidR="004E0443" w:rsidRDefault="004E0443" w:rsidP="004E0443">
      <w:pPr>
        <w:pStyle w:val="Prrafodelista"/>
        <w:numPr>
          <w:ilvl w:val="0"/>
          <w:numId w:val="5"/>
        </w:numPr>
      </w:pPr>
      <w:r>
        <w:t>Portarulemanes $2500</w:t>
      </w:r>
    </w:p>
    <w:p w:rsidR="00C60615" w:rsidRDefault="00C60615" w:rsidP="004E0443">
      <w:pPr>
        <w:pStyle w:val="Prrafodelista"/>
        <w:numPr>
          <w:ilvl w:val="0"/>
          <w:numId w:val="5"/>
        </w:numPr>
      </w:pPr>
      <w:r>
        <w:t>Tecla de encendido $1450</w:t>
      </w:r>
    </w:p>
    <w:p w:rsidR="00C60615" w:rsidRPr="004E0443" w:rsidRDefault="00C60615" w:rsidP="004E0443">
      <w:pPr>
        <w:pStyle w:val="Prrafodelista"/>
        <w:numPr>
          <w:ilvl w:val="0"/>
          <w:numId w:val="5"/>
        </w:numPr>
      </w:pPr>
      <w:r>
        <w:t>Sensor de Temperatura $3000</w:t>
      </w:r>
    </w:p>
    <w:p w:rsidR="006B33FA" w:rsidRDefault="00240498" w:rsidP="00E8468B">
      <w:pPr>
        <w:spacing w:after="353" w:line="265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Análisis de costo/beneficio:</w:t>
      </w:r>
    </w:p>
    <w:p w:rsidR="004E0443" w:rsidRDefault="004E0443" w:rsidP="00E8468B">
      <w:pPr>
        <w:spacing w:after="353" w:line="265" w:lineRule="auto"/>
        <w:ind w:left="-5"/>
      </w:pPr>
      <w:r>
        <w:t>Vamos a precisar dos llantas traseras y un portarulemanes para la finalización de la colocación del eje trasero y asi conseguir traccionar el karting. Tambien vamos a requerir un display de proporciones aproximadas al volante que utilizaremos</w:t>
      </w:r>
      <w:r w:rsidR="00DD32DF">
        <w:t xml:space="preserve"> para mostrar el comportamiento del motor, y de esta manera demostrar lo que pasa dentro de este mientras esta en funcio</w:t>
      </w:r>
      <w:r w:rsidR="00C60615">
        <w:t>namiento. El costo final son $25</w:t>
      </w:r>
      <w:r w:rsidR="00DD32DF">
        <w:t>.000 aproximadamente.</w:t>
      </w:r>
    </w:p>
    <w:p w:rsidR="006B33FA" w:rsidRDefault="00240498">
      <w:pPr>
        <w:spacing w:after="19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lastRenderedPageBreak/>
        <w:t>Diagrama en bloques del prototipo:</w:t>
      </w:r>
    </w:p>
    <w:p w:rsidR="00592A67" w:rsidRDefault="00AF209A" w:rsidP="00592A67">
      <w:pPr>
        <w:spacing w:after="191" w:line="259" w:lineRule="auto"/>
        <w:ind w:left="-567"/>
      </w:pPr>
      <w:r>
        <w:rPr>
          <w:noProof/>
        </w:rPr>
        <w:drawing>
          <wp:inline distT="0" distB="0" distL="0" distR="0">
            <wp:extent cx="4998085" cy="31864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FA" w:rsidRDefault="008D4955" w:rsidP="0040198F">
      <w:pPr>
        <w:spacing w:after="259" w:line="265" w:lineRule="auto"/>
        <w:ind w:left="-5"/>
      </w:pPr>
      <w:r>
        <w:t>Chasis: Es la estructura principal y base del proyecto</w:t>
      </w:r>
    </w:p>
    <w:p w:rsidR="008D4955" w:rsidRDefault="008D4955" w:rsidP="0040198F">
      <w:pPr>
        <w:spacing w:after="259" w:line="265" w:lineRule="auto"/>
        <w:ind w:left="-5"/>
      </w:pPr>
      <w:r>
        <w:t>Motor: Es el que movilizara el proyecto</w:t>
      </w:r>
    </w:p>
    <w:p w:rsidR="008D4955" w:rsidRDefault="008D4955" w:rsidP="0040198F">
      <w:pPr>
        <w:spacing w:after="259" w:line="265" w:lineRule="auto"/>
        <w:ind w:left="-5"/>
      </w:pPr>
      <w:r>
        <w:t>Eje trasero: Es el que se encarga de la tracción y la frenada del karting</w:t>
      </w:r>
    </w:p>
    <w:p w:rsidR="008D4955" w:rsidRDefault="008D4955" w:rsidP="0040198F">
      <w:pPr>
        <w:spacing w:after="259" w:line="265" w:lineRule="auto"/>
        <w:ind w:left="-5"/>
      </w:pPr>
      <w:r>
        <w:t>Direccion: Es la que se encarga de darle una dirección del movimiento al karting</w:t>
      </w:r>
    </w:p>
    <w:p w:rsidR="008D4955" w:rsidRDefault="008D4955" w:rsidP="0040198F">
      <w:pPr>
        <w:spacing w:after="259" w:line="265" w:lineRule="auto"/>
        <w:ind w:left="-5"/>
      </w:pPr>
      <w:r>
        <w:t>Display: Se encarga de mostrar las rpm y la temperatura del motor</w:t>
      </w:r>
    </w:p>
    <w:p w:rsidR="008D4955" w:rsidRDefault="008D4955" w:rsidP="0040198F">
      <w:pPr>
        <w:spacing w:after="259" w:line="265" w:lineRule="auto"/>
        <w:ind w:left="-5"/>
      </w:pPr>
    </w:p>
    <w:p w:rsidR="00592A67" w:rsidRDefault="00592A67" w:rsidP="0040198F">
      <w:pPr>
        <w:spacing w:after="259" w:line="265" w:lineRule="auto"/>
        <w:ind w:left="-5"/>
      </w:pPr>
    </w:p>
    <w:p w:rsidR="00592A67" w:rsidRDefault="00592A67" w:rsidP="0040198F">
      <w:pPr>
        <w:spacing w:after="259" w:line="265" w:lineRule="auto"/>
        <w:ind w:left="-5"/>
      </w:pPr>
    </w:p>
    <w:p w:rsidR="00592A67" w:rsidRDefault="00592A67" w:rsidP="0040198F">
      <w:pPr>
        <w:spacing w:after="259" w:line="265" w:lineRule="auto"/>
        <w:ind w:left="-5"/>
      </w:pPr>
    </w:p>
    <w:p w:rsidR="00592A67" w:rsidRDefault="00592A67" w:rsidP="0040198F">
      <w:pPr>
        <w:spacing w:after="259" w:line="265" w:lineRule="auto"/>
        <w:ind w:left="-5"/>
      </w:pPr>
    </w:p>
    <w:p w:rsidR="00592A67" w:rsidRDefault="00592A67" w:rsidP="0040198F">
      <w:pPr>
        <w:spacing w:after="259" w:line="265" w:lineRule="auto"/>
        <w:ind w:left="-5"/>
      </w:pPr>
    </w:p>
    <w:p w:rsidR="00592A67" w:rsidRDefault="00592A67" w:rsidP="0040198F">
      <w:pPr>
        <w:spacing w:after="259" w:line="265" w:lineRule="auto"/>
        <w:ind w:left="-5"/>
      </w:pPr>
    </w:p>
    <w:p w:rsidR="00592A67" w:rsidRDefault="00592A67" w:rsidP="0040198F">
      <w:pPr>
        <w:spacing w:after="259" w:line="265" w:lineRule="auto"/>
        <w:ind w:left="-5"/>
      </w:pPr>
    </w:p>
    <w:p w:rsidR="00592A67" w:rsidRDefault="00592A67" w:rsidP="0040198F">
      <w:pPr>
        <w:spacing w:after="259" w:line="265" w:lineRule="auto"/>
        <w:ind w:left="-5"/>
      </w:pPr>
    </w:p>
    <w:p w:rsidR="0046309D" w:rsidRDefault="0046309D" w:rsidP="0040198F">
      <w:pPr>
        <w:spacing w:after="259" w:line="265" w:lineRule="auto"/>
        <w:ind w:left="-5"/>
      </w:pPr>
    </w:p>
    <w:p w:rsidR="00592A67" w:rsidRDefault="00592A67" w:rsidP="00592A67">
      <w:pPr>
        <w:spacing w:after="259" w:line="265" w:lineRule="auto"/>
        <w:ind w:left="-284"/>
      </w:pPr>
    </w:p>
    <w:p w:rsidR="006B33FA" w:rsidRDefault="00240498">
      <w:pPr>
        <w:spacing w:after="191" w:line="259" w:lineRule="auto"/>
        <w:ind w:left="-5"/>
      </w:pPr>
      <w:r>
        <w:rPr>
          <w:b/>
          <w:sz w:val="32"/>
          <w:u w:val="single" w:color="000000"/>
        </w:rPr>
        <w:lastRenderedPageBreak/>
        <w:t>Diagrama de tiempo de desarrollo:</w:t>
      </w:r>
    </w:p>
    <w:p w:rsidR="006B33FA" w:rsidRDefault="00E62C3F" w:rsidP="00720550">
      <w:pPr>
        <w:spacing w:after="259" w:line="265" w:lineRule="auto"/>
        <w:ind w:left="-5"/>
      </w:pPr>
      <w:r>
        <w:rPr>
          <w:noProof/>
        </w:rPr>
        <w:drawing>
          <wp:inline distT="0" distB="0" distL="0" distR="0">
            <wp:extent cx="5725160" cy="1556385"/>
            <wp:effectExtent l="0" t="0" r="889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FA" w:rsidRDefault="006B33FA">
      <w:pPr>
        <w:spacing w:after="371" w:line="259" w:lineRule="auto"/>
        <w:ind w:left="30" w:firstLine="0"/>
      </w:pPr>
    </w:p>
    <w:p w:rsidR="006B33FA" w:rsidRDefault="00E62C3F" w:rsidP="00720550">
      <w:pPr>
        <w:spacing w:after="295"/>
        <w:ind w:left="-5" w:right="13"/>
      </w:pPr>
      <w:r w:rsidRPr="00E62C3F">
        <w:rPr>
          <w:noProof/>
        </w:rPr>
        <w:drawing>
          <wp:inline distT="0" distB="0" distL="0" distR="0" wp14:anchorId="40042264" wp14:editId="3330BA31">
            <wp:extent cx="5727700" cy="24701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3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40"/>
      <w:pgMar w:top="1024" w:right="1460" w:bottom="1491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2C2" w:rsidRDefault="004052C2">
      <w:pPr>
        <w:spacing w:after="0" w:line="240" w:lineRule="auto"/>
      </w:pPr>
      <w:r>
        <w:separator/>
      </w:r>
    </w:p>
  </w:endnote>
  <w:endnote w:type="continuationSeparator" w:id="0">
    <w:p w:rsidR="004052C2" w:rsidRDefault="0040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9A" w:rsidRDefault="00AF209A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9A" w:rsidRDefault="00AF209A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6061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9A" w:rsidRDefault="00AF20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2C2" w:rsidRDefault="004052C2">
      <w:pPr>
        <w:spacing w:after="0" w:line="240" w:lineRule="auto"/>
      </w:pPr>
      <w:r>
        <w:separator/>
      </w:r>
    </w:p>
  </w:footnote>
  <w:footnote w:type="continuationSeparator" w:id="0">
    <w:p w:rsidR="004052C2" w:rsidRDefault="00405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9A" w:rsidRDefault="00AF209A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9A" w:rsidRDefault="00AF209A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60615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9A" w:rsidRDefault="00AF209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1AEC"/>
    <w:multiLevelType w:val="hybridMultilevel"/>
    <w:tmpl w:val="23B8A3F8"/>
    <w:lvl w:ilvl="0" w:tplc="D4484B2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16F9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12F9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3693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7AC0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AD4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CE1E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836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876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D4F19"/>
    <w:multiLevelType w:val="hybridMultilevel"/>
    <w:tmpl w:val="5A0CDBC8"/>
    <w:lvl w:ilvl="0" w:tplc="2D30EA7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089B4E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5C7F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CAE2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A4AA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0A1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0A74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B8FD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4E36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CF1390"/>
    <w:multiLevelType w:val="hybridMultilevel"/>
    <w:tmpl w:val="556EC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C4547"/>
    <w:multiLevelType w:val="hybridMultilevel"/>
    <w:tmpl w:val="D6BA1A64"/>
    <w:lvl w:ilvl="0" w:tplc="C1F672C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009E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BAD3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831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0A55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947A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CC7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8C36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24E8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9663BD"/>
    <w:multiLevelType w:val="hybridMultilevel"/>
    <w:tmpl w:val="33883B0A"/>
    <w:lvl w:ilvl="0" w:tplc="5E78993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BA04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685D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301A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A83B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2883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4E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5CDB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04C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FA"/>
    <w:rsid w:val="0008708D"/>
    <w:rsid w:val="000D3CEE"/>
    <w:rsid w:val="001060DA"/>
    <w:rsid w:val="00224798"/>
    <w:rsid w:val="00240498"/>
    <w:rsid w:val="002640F1"/>
    <w:rsid w:val="002D5946"/>
    <w:rsid w:val="003C6994"/>
    <w:rsid w:val="0040198F"/>
    <w:rsid w:val="004052C2"/>
    <w:rsid w:val="004146F8"/>
    <w:rsid w:val="0046309D"/>
    <w:rsid w:val="004939CF"/>
    <w:rsid w:val="004E0443"/>
    <w:rsid w:val="0058613B"/>
    <w:rsid w:val="00592A67"/>
    <w:rsid w:val="0062608B"/>
    <w:rsid w:val="006A5462"/>
    <w:rsid w:val="006B33FA"/>
    <w:rsid w:val="006C33A3"/>
    <w:rsid w:val="007163ED"/>
    <w:rsid w:val="00720550"/>
    <w:rsid w:val="007715BA"/>
    <w:rsid w:val="00853B8B"/>
    <w:rsid w:val="008813AD"/>
    <w:rsid w:val="008D4955"/>
    <w:rsid w:val="009111B8"/>
    <w:rsid w:val="009177FF"/>
    <w:rsid w:val="00920601"/>
    <w:rsid w:val="00945EDB"/>
    <w:rsid w:val="00A41FEF"/>
    <w:rsid w:val="00A8524E"/>
    <w:rsid w:val="00A87735"/>
    <w:rsid w:val="00AF209A"/>
    <w:rsid w:val="00B31742"/>
    <w:rsid w:val="00BE4A8F"/>
    <w:rsid w:val="00C04072"/>
    <w:rsid w:val="00C361F9"/>
    <w:rsid w:val="00C44CDF"/>
    <w:rsid w:val="00C60615"/>
    <w:rsid w:val="00CA6CC6"/>
    <w:rsid w:val="00D53358"/>
    <w:rsid w:val="00DD32DF"/>
    <w:rsid w:val="00DE11CC"/>
    <w:rsid w:val="00DE3E29"/>
    <w:rsid w:val="00DF1E9E"/>
    <w:rsid w:val="00E4190B"/>
    <w:rsid w:val="00E62C3F"/>
    <w:rsid w:val="00E8468B"/>
    <w:rsid w:val="00EC041C"/>
    <w:rsid w:val="00FA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FCA357-A2C1-4C92-BB43-4724761F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5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link w:val="Ttulo1Car"/>
    <w:uiPriority w:val="9"/>
    <w:qFormat/>
    <w:rsid w:val="00E8468B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6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E846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4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</vt:lpstr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/>
  <dc:creator>Hugo Marques da Silva</dc:creator>
  <cp:keywords/>
  <dc:description/>
  <cp:lastModifiedBy>Hugo Marques da Silva</cp:lastModifiedBy>
  <cp:revision>2</cp:revision>
  <dcterms:created xsi:type="dcterms:W3CDTF">2022-11-08T12:25:00Z</dcterms:created>
  <dcterms:modified xsi:type="dcterms:W3CDTF">2022-11-08T12:25:00Z</dcterms:modified>
</cp:coreProperties>
</file>