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TBD   |   Host B = TBD   |   Host C = TBD   |   Host D = TBD   |   Host E = TBD   |   Host F = TBD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Opening / Welcome to SIX 2026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1:01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1:03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2:09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The Assessment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Miga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Tower Lab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Tug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5:03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Hit &amp; Haunted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Amnesiac Ghost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43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5:50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