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83838"/>
          <w:sz w:val="36"/>
          <w:szCs w:val="36"/>
          <w:lang w:eastAsia="id-ID"/>
        </w:rPr>
      </w:pPr>
      <w:r>
        <w:rPr>
          <w:rFonts w:ascii="Arial" w:eastAsia="Times New Roman" w:hAnsi="Arial" w:cs="Arial"/>
          <w:b/>
          <w:bCs/>
          <w:color w:val="383838"/>
          <w:sz w:val="36"/>
          <w:szCs w:val="36"/>
          <w:lang w:eastAsia="id-ID"/>
        </w:rPr>
        <w:t>P</w:t>
      </w:r>
      <w:bookmarkStart w:id="0" w:name="_GoBack"/>
      <w:bookmarkEnd w:id="0"/>
      <w:r w:rsidRPr="004F7B93">
        <w:rPr>
          <w:rFonts w:ascii="Arial" w:eastAsia="Times New Roman" w:hAnsi="Arial" w:cs="Arial"/>
          <w:b/>
          <w:bCs/>
          <w:color w:val="383838"/>
          <w:sz w:val="36"/>
          <w:szCs w:val="36"/>
          <w:lang w:eastAsia="id-ID"/>
        </w:rPr>
        <w:t>ersiapan Alat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Adapun alat-alat yang perlu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dispersiapan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untuk belajar pemrograman Java di Linux adalah sebagai berikut:</w:t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1. Teks Editor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Teks editor digunakan untuk menulis kode.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drawing>
          <wp:inline distT="0" distB="0" distL="0" distR="0">
            <wp:extent cx="6267450" cy="3924300"/>
            <wp:effectExtent l="0" t="0" r="0" b="0"/>
            <wp:docPr id="23" name="Picture 23" descr="Teks editor di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s editor di 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Baca juga:</w:t>
      </w:r>
    </w:p>
    <w:p w:rsidR="004F7B93" w:rsidRPr="004F7B93" w:rsidRDefault="004F7B93" w:rsidP="004F7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hyperlink r:id="rId6" w:history="1">
        <w:r w:rsidRPr="004F7B93">
          <w:rPr>
            <w:rFonts w:ascii="Georgia" w:eastAsia="Times New Roman" w:hAnsi="Georgia" w:cs="Times New Roman"/>
            <w:color w:val="00C7B7"/>
            <w:sz w:val="27"/>
            <w:szCs w:val="27"/>
            <w:u w:val="single"/>
            <w:lang w:eastAsia="id-ID"/>
          </w:rPr>
          <w:t>6 Teks Editor Berbasis Teks di Linux untuk Menulis Kode</w:t>
        </w:r>
      </w:hyperlink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Silahkan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gunakan teks editor favoritmu.</w:t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2. JDK (Java Development Kit)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JDK atau </w:t>
      </w:r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Java Development Kit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digunakan untuk mengompilasi,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debugging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(memeriksa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error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), dan menjalankan program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java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Dalam JDK terdapat dua hal yang perlu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diktahui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:</w:t>
      </w:r>
    </w:p>
    <w:p w:rsidR="004F7B93" w:rsidRPr="004F7B93" w:rsidRDefault="004F7B93" w:rsidP="004F7B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Kompilator: Bertugas menerjemahkan kode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java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menjadi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bytecode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;</w:t>
      </w:r>
    </w:p>
    <w:p w:rsidR="004F7B93" w:rsidRPr="004F7B93" w:rsidRDefault="004F7B93" w:rsidP="004F7B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lastRenderedPageBreak/>
        <w:t>Debugger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: Bertugas memeriksa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error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pada kode.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Pada sistem operasi Windows, kita bisa menggunakan JDK dari Oracle. Sedangkan di Linux, kita menggunakan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openJDK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Nama paket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openJDK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di Linux adalah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openjdk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 Gunakan fasilitas </w:t>
      </w:r>
      <w:proofErr w:type="spellStart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>apt-cache</w:t>
      </w:r>
      <w:proofErr w:type="spellEnd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 xml:space="preserve"> </w:t>
      </w:r>
      <w:proofErr w:type="spellStart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>search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untuk mencari tahu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openjdk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yang tersedia di server </w:t>
      </w:r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repositori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petanikode@imajinasi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:~$ 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apt-cache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search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openjdk</w:t>
      </w:r>
      <w:proofErr w:type="spellEnd"/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.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.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.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openjdk-7-jdk - 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OpenJDK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Development Kit 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(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JDK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)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..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openjdk-6-jdk - 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OpenJDK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Development Kit 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(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JDK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)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..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.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openjdk-8-jdk - 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OpenJDK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Development Kit 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(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JDK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)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.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.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Tersedia tiga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openJDK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, manakah yang harus saya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instal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?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Saya sendiri memilih yang terbaru, yaitu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openjdk</w:t>
      </w:r>
      <w:proofErr w:type="spellEnd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 xml:space="preserve"> 8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Bila di Linux yang kamu gunakan belum tersedia yang versi 8, Saya rekomendasikan menggunakan yang versi 7 saja.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Untuk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menginstal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openjdk</w:t>
      </w:r>
      <w:proofErr w:type="spellEnd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 xml:space="preserve"> 8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ketik perintah berikut ini.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sudo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apt-get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install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openjdk-8-jdk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Kalau sudah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diinstal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, periksalah versi berapa yang terpasang.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Gunakan perintah di bawah ini: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java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-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version</w:t>
      </w:r>
      <w:proofErr w:type="spellEnd"/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lastRenderedPageBreak/>
        <w:t xml:space="preserve">3. JRE (Java </w:t>
      </w:r>
      <w:proofErr w:type="spellStart"/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Runtime</w:t>
      </w:r>
      <w:proofErr w:type="spellEnd"/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Environment</w:t>
      </w:r>
      <w:proofErr w:type="spellEnd"/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)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Sementara itu, JRE atau </w:t>
      </w:r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 xml:space="preserve">Java 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Runtime</w:t>
      </w:r>
      <w:proofErr w:type="spellEnd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Environment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 digunakan untuk menjalankan program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java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JRE inilah yang dipasang oleh pengguna bila ingin menjalankan program atau aplikasi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java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JRE di Linux dapat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diinstal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melalui terminal.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Sejauh pengalaman saya, setelah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menginstal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openjdk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, JRE juga ikut terinstal.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Tapi kalau belum terinstal,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silahkan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diinstal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Berikut ini perintah untuk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menginstal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JRE versi 8: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sudo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apt-get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install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openjdk-8-jre</w:t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83838"/>
          <w:sz w:val="36"/>
          <w:szCs w:val="36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36"/>
          <w:szCs w:val="36"/>
          <w:lang w:eastAsia="id-ID"/>
        </w:rPr>
        <w:t>Membuat program pertama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Setelah semuanya siap, mari kita coba membuat sebuah program.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Program yang akan kita buat adalah program </w:t>
      </w:r>
      <w:proofErr w:type="spellStart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>Hello</w:t>
      </w:r>
      <w:proofErr w:type="spellEnd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 xml:space="preserve"> World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 Program ini sangat terkenal di dunia.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Calon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programmer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harus bisa membuat program ini.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Karena semua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programmer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yang hebat, pastilah sudah pernah membuat program ini.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Jadi, bersiaplah!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Sebentar lagi kamu akan menjadi orang hebat. </w:t>
      </w: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385C6" id="Rectangle 22" o:spid="_x0000_s1026" alt="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u2wwIAAMYFAAAOAAAAZHJzL2Uyb0RvYy54bWysVMtu1DAU3SPxD5b3aR71PBI1U7WTCUIq&#10;UFH4AE/iTCwSO9ieyRTEjo9gxy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iW&#10;e7b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1. Menulis program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Buka teks editor, lalu tulislah program di bawah ini.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proofErr w:type="spellStart"/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class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HelloWorld</w:t>
      </w:r>
      <w:proofErr w:type="spellEnd"/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{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proofErr w:type="spellStart"/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public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static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0077AA"/>
          <w:sz w:val="20"/>
          <w:szCs w:val="20"/>
          <w:lang w:eastAsia="id-ID"/>
        </w:rPr>
        <w:t>void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main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(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String</w:t>
      </w:r>
      <w:proofErr w:type="spellEnd"/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[]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argumen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){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t xml:space="preserve">        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System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.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.</w:t>
      </w:r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println</w:t>
      </w:r>
      <w:proofErr w:type="spellEnd"/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(</w:t>
      </w:r>
      <w:r w:rsidRPr="004F7B93">
        <w:rPr>
          <w:rFonts w:ascii="Courier New" w:eastAsia="Times New Roman" w:hAnsi="Courier New" w:cs="Courier New"/>
          <w:color w:val="669900"/>
          <w:sz w:val="20"/>
          <w:szCs w:val="20"/>
          <w:lang w:eastAsia="id-ID"/>
        </w:rPr>
        <w:t>"</w:t>
      </w:r>
      <w:proofErr w:type="spellStart"/>
      <w:r w:rsidRPr="004F7B93">
        <w:rPr>
          <w:rFonts w:ascii="Courier New" w:eastAsia="Times New Roman" w:hAnsi="Courier New" w:cs="Courier New"/>
          <w:color w:val="669900"/>
          <w:sz w:val="20"/>
          <w:szCs w:val="20"/>
          <w:lang w:eastAsia="id-ID"/>
        </w:rPr>
        <w:t>Hello</w:t>
      </w:r>
      <w:proofErr w:type="spellEnd"/>
      <w:r w:rsidRPr="004F7B93">
        <w:rPr>
          <w:rFonts w:ascii="Courier New" w:eastAsia="Times New Roman" w:hAnsi="Courier New" w:cs="Courier New"/>
          <w:color w:val="669900"/>
          <w:sz w:val="20"/>
          <w:szCs w:val="20"/>
          <w:lang w:eastAsia="id-ID"/>
        </w:rPr>
        <w:t xml:space="preserve"> World!"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);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}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999999"/>
          <w:sz w:val="20"/>
          <w:szCs w:val="20"/>
          <w:lang w:eastAsia="id-ID"/>
        </w:rPr>
        <w:t>}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Simpanlah dengan nama </w:t>
      </w:r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>HelloWorld.java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Simpan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dimana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?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Saya sendiri menyimpannya di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direktori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home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agar mudah diakses.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drawing>
          <wp:inline distT="0" distB="0" distL="0" distR="0">
            <wp:extent cx="6057900" cy="5048250"/>
            <wp:effectExtent l="0" t="0" r="0" b="0"/>
            <wp:docPr id="21" name="Picture 21" descr="Simpan Program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an Program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2. Kompilasi kode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Saatnya mengompilasi kode program yang sudah ditulis.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Sekarang buka terminal dan ketiklah perintah berikut untuk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mengopilasi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: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id-ID"/>
        </w:rPr>
      </w:pPr>
      <w:proofErr w:type="spellStart"/>
      <w:r w:rsidRPr="004F7B93">
        <w:rPr>
          <w:rFonts w:ascii="Consolas" w:eastAsia="Times New Roman" w:hAnsi="Consolas" w:cs="Courier New"/>
          <w:color w:val="212529"/>
          <w:sz w:val="20"/>
          <w:szCs w:val="20"/>
          <w:lang w:eastAsia="id-ID"/>
        </w:rPr>
        <w:lastRenderedPageBreak/>
        <w:t>javac</w:t>
      </w:r>
      <w:proofErr w:type="spellEnd"/>
      <w:r w:rsidRPr="004F7B93">
        <w:rPr>
          <w:rFonts w:ascii="Consolas" w:eastAsia="Times New Roman" w:hAnsi="Consolas" w:cs="Courier New"/>
          <w:color w:val="212529"/>
          <w:sz w:val="20"/>
          <w:szCs w:val="20"/>
          <w:lang w:eastAsia="id-ID"/>
        </w:rPr>
        <w:t xml:space="preserve"> HelloWorld.java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Karena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terismpan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di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direktori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home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, jadi tinggal langsung dikompilasi saja.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drawing>
          <wp:inline distT="0" distB="0" distL="0" distR="0">
            <wp:extent cx="6276975" cy="1590675"/>
            <wp:effectExtent l="0" t="0" r="9525" b="9525"/>
            <wp:docPr id="20" name="Picture 20" descr="Kompilasi Program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mpilasi Program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Kalau tidak ada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error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, berarti kode programnya sukses dikompilasi.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Setelah itu akan terciptalah sebuah berkas baru bernama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HelloWorld.class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Berkas ini berisi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bytecode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yang akan dijalankan oleh JRE.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6115050" cy="4953000"/>
            <wp:effectExtent l="0" t="0" r="0" b="0"/>
            <wp:docPr id="19" name="Picture 19" descr="File hasil kompilasi program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 hasil kompilasi program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3. Menjalankan program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Jalankan programnya, gunakan perintah </w:t>
      </w:r>
      <w:proofErr w:type="spellStart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>java</w:t>
      </w:r>
      <w:proofErr w:type="spellEnd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 xml:space="preserve"> </w:t>
      </w:r>
      <w:proofErr w:type="spellStart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>NamaKelas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drawing>
          <wp:inline distT="0" distB="0" distL="0" distR="0">
            <wp:extent cx="6276975" cy="1590675"/>
            <wp:effectExtent l="0" t="0" r="9525" b="9525"/>
            <wp:docPr id="18" name="Picture 18" descr="Eksekusi Program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ksekusi Program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83838"/>
          <w:sz w:val="36"/>
          <w:szCs w:val="36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36"/>
          <w:szCs w:val="36"/>
          <w:lang w:eastAsia="id-ID"/>
        </w:rPr>
        <w:t xml:space="preserve">Pemrograman Java di Linux Menggunakan </w:t>
      </w:r>
      <w:proofErr w:type="spellStart"/>
      <w:r w:rsidRPr="004F7B93">
        <w:rPr>
          <w:rFonts w:ascii="Arial" w:eastAsia="Times New Roman" w:hAnsi="Arial" w:cs="Arial"/>
          <w:b/>
          <w:bCs/>
          <w:color w:val="383838"/>
          <w:sz w:val="36"/>
          <w:szCs w:val="36"/>
          <w:lang w:eastAsia="id-ID"/>
        </w:rPr>
        <w:t>Netbeans</w:t>
      </w:r>
      <w:proofErr w:type="spellEnd"/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Sejauh ini, kita telah berhasil membuat program Java dengan dikompilasi melalui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command</w:t>
      </w:r>
      <w:proofErr w:type="spellEnd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line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atau terminal.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lastRenderedPageBreak/>
        <w:t>Seperitnya akan terasa sedikit melelahkan apabila proses ini terus kita lakukan.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Karena itu,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hadir untuk membantu kita.</w:t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 xml:space="preserve">Instalasi </w:t>
      </w:r>
      <w:proofErr w:type="spellStart"/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 xml:space="preserve"> di Linux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Pertama,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silahkan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download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dulu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file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instalator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di </w:t>
      </w:r>
      <w:hyperlink r:id="rId11" w:history="1">
        <w:r w:rsidRPr="004F7B93">
          <w:rPr>
            <w:rFonts w:ascii="Georgia" w:eastAsia="Times New Roman" w:hAnsi="Georgia" w:cs="Times New Roman"/>
            <w:color w:val="00C7B7"/>
            <w:sz w:val="27"/>
            <w:szCs w:val="27"/>
            <w:u w:val="single"/>
            <w:lang w:eastAsia="id-ID"/>
          </w:rPr>
          <w:t>netbeans.org</w:t>
        </w:r>
      </w:hyperlink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drawing>
          <wp:inline distT="0" distB="0" distL="0" distR="0">
            <wp:extent cx="9144000" cy="5448300"/>
            <wp:effectExtent l="0" t="0" r="0" b="0"/>
            <wp:docPr id="17" name="Picture 17" descr="Download Netbeans untuk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Netbeans untuk Linu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Setelah itu, kita akan mendapatkan skrip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instalator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6115050" cy="4953000"/>
            <wp:effectExtent l="0" t="0" r="0" b="0"/>
            <wp:docPr id="16" name="Picture 16" descr="File instalator Netbeans untuk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 instalator Netbeans untuk Linu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Sekarang tugas kita adalah mengeksekusi skrip tersebut.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Buka terminal dan ketik perintah berikut:</w:t>
      </w:r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cd</w:t>
      </w:r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Dwonloads</w:t>
      </w:r>
      <w:proofErr w:type="spellEnd"/>
    </w:p>
    <w:p w:rsidR="004F7B93" w:rsidRPr="004F7B93" w:rsidRDefault="004F7B93" w:rsidP="004F7B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sudo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proofErr w:type="spellStart"/>
      <w:r w:rsidRPr="004F7B93">
        <w:rPr>
          <w:rFonts w:ascii="Courier New" w:eastAsia="Times New Roman" w:hAnsi="Courier New" w:cs="Courier New"/>
          <w:color w:val="DD4A68"/>
          <w:sz w:val="20"/>
          <w:szCs w:val="20"/>
          <w:lang w:eastAsia="id-ID"/>
        </w:rPr>
        <w:t>bash</w:t>
      </w:r>
      <w:proofErr w:type="spellEnd"/>
      <w:r w:rsidRPr="004F7B93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netbeans-installer.sh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Silahkan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ikuti saja seperti ini: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6276975" cy="4343400"/>
            <wp:effectExtent l="0" t="0" r="9525" b="0"/>
            <wp:docPr id="15" name="Picture 15" descr="Eksekusi Skrip insta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ksekusi Skrip instal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Sampai muncul jendela sambutan dari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715000" cy="4762500"/>
            <wp:effectExtent l="0" t="0" r="0" b="0"/>
            <wp:docPr id="14" name="Picture 14" descr="Jendela Sambu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endela Sambut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Next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untuk melanjutkan.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Silahkan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centang </w:t>
      </w:r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 xml:space="preserve">“I 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accept</w:t>
      </w:r>
      <w:proofErr w:type="spellEnd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…”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 untuk menyetujui persetujuan lisensi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715000" cy="4762500"/>
            <wp:effectExtent l="0" t="0" r="0" b="0"/>
            <wp:docPr id="13" name="Picture 13" descr="Pesetujuan Lisensi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setujuan Lisensi Netbea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Kemudian 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Next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untuk melanjutkan.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Centang </w:t>
      </w:r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 xml:space="preserve">“I 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accept</w:t>
      </w:r>
      <w:proofErr w:type="spellEnd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…”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 lagi untuk menyetujui lisensi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JUnit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715000" cy="4762500"/>
            <wp:effectExtent l="0" t="0" r="0" b="0"/>
            <wp:docPr id="12" name="Picture 12" descr="Persetujuan Lisensi J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setujuan Lisensi JUn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Kemudian 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Next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untuk melanjutkan.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Setelah itu, pilih lokasi instalasi dan JDK yang akan digunakan.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Biasanya JDK langsung terdeteksi.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715000" cy="4762500"/>
            <wp:effectExtent l="0" t="0" r="0" b="0"/>
            <wp:docPr id="11" name="Picture 11" descr="Pemilihan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milihan JD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Next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untuk melanjutkan.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Kemudian akan muncul jendela pemilihan lokasi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instal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GlassFish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 Langsung saja 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Next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715000" cy="4762500"/>
            <wp:effectExtent l="0" t="0" r="0" b="0"/>
            <wp:docPr id="10" name="Picture 10" descr="Lokasi Instalasi Glass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kasi Instalasi GlassFis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Setelah itu, akan muncul jendela rangkuman.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715000" cy="4762500"/>
            <wp:effectExtent l="0" t="0" r="0" b="0"/>
            <wp:docPr id="9" name="Picture 9" descr="Rangkuman Instal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ngkuman Instalas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Silahkan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Install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untuk memulai proses instalasi.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Proses instalasi sedang berlangsung, mohon ditunggu…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715000" cy="4762500"/>
            <wp:effectExtent l="0" t="0" r="0" b="0"/>
            <wp:docPr id="8" name="Picture 8" descr="Sedang Menginstall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dang Menginstall Netbean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Setelah selesai, 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Finish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715000" cy="4762500"/>
            <wp:effectExtent l="0" t="0" r="0" b="0"/>
            <wp:docPr id="7" name="Picture 7" descr="Instalasi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asi Selesa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150CF" id="Rectangle 6" o:spid="_x0000_s1026" alt="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FlG&#10;Q8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Selamat!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sudah terinstal.</w:t>
      </w:r>
    </w:p>
    <w:p w:rsidR="004F7B93" w:rsidRPr="004F7B93" w:rsidRDefault="004F7B93" w:rsidP="004F7B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</w:pPr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 xml:space="preserve">Cara Menggunakan </w:t>
      </w:r>
      <w:proofErr w:type="spellStart"/>
      <w:r w:rsidRPr="004F7B93">
        <w:rPr>
          <w:rFonts w:ascii="Arial" w:eastAsia="Times New Roman" w:hAnsi="Arial" w:cs="Arial"/>
          <w:b/>
          <w:bCs/>
          <w:color w:val="383838"/>
          <w:sz w:val="27"/>
          <w:szCs w:val="27"/>
          <w:lang w:eastAsia="id-ID"/>
        </w:rPr>
        <w:t>Netbeans</w:t>
      </w:r>
      <w:proofErr w:type="spellEnd"/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Silahkan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buka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, masuk ke </w:t>
      </w:r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Menu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&gt;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Programming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&gt;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648325" cy="4884379"/>
            <wp:effectExtent l="0" t="0" r="0" b="0"/>
            <wp:docPr id="5" name="Picture 5" descr="Membuka Netbeans da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mbuka Netbeans dar Men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57" cy="48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Nah, mari kita coba membuat program.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Untuk membuat program di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, kita harus membuat proyek baru.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Klik menu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File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&gt;</w:t>
      </w:r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New Project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untuk membuat proyek baru.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638800" cy="2705100"/>
            <wp:effectExtent l="0" t="0" r="0" b="0"/>
            <wp:docPr id="4" name="Picture 4" descr="Membuat Proyek Baru di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mbuat Proyek Baru di Netbean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Setelah itu, pilih </w:t>
      </w:r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 xml:space="preserve">Java 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Application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dan 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Next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drawing>
          <wp:inline distT="0" distB="0" distL="0" distR="0">
            <wp:extent cx="5676900" cy="3873835"/>
            <wp:effectExtent l="0" t="0" r="0" b="0"/>
            <wp:docPr id="3" name="Picture 3" descr="Pembuatan Proyek Baru di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embuatan Proyek Baru di Netbean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843" cy="388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Kemudian isi nama aplikasinya dengan </w:t>
      </w:r>
      <w:proofErr w:type="spellStart"/>
      <w:r w:rsidRPr="004F7B93">
        <w:rPr>
          <w:rFonts w:ascii="Consolas" w:eastAsia="Times New Roman" w:hAnsi="Consolas" w:cs="Courier New"/>
          <w:color w:val="E83E8C"/>
          <w:sz w:val="24"/>
          <w:szCs w:val="24"/>
          <w:lang w:eastAsia="id-ID"/>
        </w:rPr>
        <w:t>HelloWorld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 dan klik </w:t>
      </w:r>
      <w:proofErr w:type="spellStart"/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Finish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lastRenderedPageBreak/>
        <w:drawing>
          <wp:inline distT="0" distB="0" distL="0" distR="0">
            <wp:extent cx="5991225" cy="4088326"/>
            <wp:effectExtent l="0" t="0" r="0" b="7620"/>
            <wp:docPr id="2" name="Picture 2" descr="Membuat Proyek Java di Netb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embuat Proyek Java di Netban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93" cy="41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Tulis kode </w:t>
      </w:r>
      <w:proofErr w:type="spellStart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>Hello</w:t>
      </w:r>
      <w:proofErr w:type="spellEnd"/>
      <w:r w:rsidRPr="004F7B93">
        <w:rPr>
          <w:rFonts w:ascii="Georgia" w:eastAsia="Times New Roman" w:hAnsi="Georgia" w:cs="Times New Roman"/>
          <w:i/>
          <w:iCs/>
          <w:color w:val="383838"/>
          <w:sz w:val="27"/>
          <w:szCs w:val="27"/>
          <w:lang w:eastAsia="id-ID"/>
        </w:rPr>
        <w:t xml:space="preserve"> World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, kemudian jalankan.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Untuk menjalankan, klik tombol </w:t>
      </w:r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Run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noProof/>
          <w:color w:val="383838"/>
          <w:sz w:val="27"/>
          <w:szCs w:val="27"/>
          <w:lang w:eastAsia="id-ID"/>
        </w:rPr>
        <w:drawing>
          <wp:inline distT="0" distB="0" distL="0" distR="0">
            <wp:extent cx="6276975" cy="3589842"/>
            <wp:effectExtent l="0" t="0" r="0" b="0"/>
            <wp:docPr id="1" name="Picture 1" descr="Membuat Program Java dan Menjalankannya di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embuat Program Java dan Menjalankannya di Netbea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63" cy="360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lastRenderedPageBreak/>
        <w:t>Lihat!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Sekarang kita tidak perlu kompilasi secara manual. Semuanya sudah ditangani oleh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.</w:t>
      </w:r>
    </w:p>
    <w:p w:rsidR="004F7B93" w:rsidRPr="004F7B93" w:rsidRDefault="004F7B93" w:rsidP="004F7B9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</w:pP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Ketika kita menekan tombol </w:t>
      </w:r>
      <w:r w:rsidRPr="004F7B93">
        <w:rPr>
          <w:rFonts w:ascii="Georgia" w:eastAsia="Times New Roman" w:hAnsi="Georgia" w:cs="Times New Roman"/>
          <w:b/>
          <w:bCs/>
          <w:color w:val="383838"/>
          <w:sz w:val="27"/>
          <w:szCs w:val="27"/>
          <w:lang w:eastAsia="id-ID"/>
        </w:rPr>
        <w:t>Run</w:t>
      </w:r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, </w:t>
      </w:r>
      <w:proofErr w:type="spellStart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>Netbeans</w:t>
      </w:r>
      <w:proofErr w:type="spellEnd"/>
      <w:r w:rsidRPr="004F7B93">
        <w:rPr>
          <w:rFonts w:ascii="Georgia" w:eastAsia="Times New Roman" w:hAnsi="Georgia" w:cs="Times New Roman"/>
          <w:color w:val="383838"/>
          <w:sz w:val="27"/>
          <w:szCs w:val="27"/>
          <w:lang w:eastAsia="id-ID"/>
        </w:rPr>
        <w:t xml:space="preserve"> secara otomatis mengompilasi dan mengeksekusi programnya.</w:t>
      </w:r>
    </w:p>
    <w:p w:rsidR="004F7B93" w:rsidRDefault="004F7B93"/>
    <w:sectPr w:rsidR="004F7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4F3"/>
    <w:multiLevelType w:val="multilevel"/>
    <w:tmpl w:val="5F38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429C4"/>
    <w:multiLevelType w:val="multilevel"/>
    <w:tmpl w:val="E63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93"/>
    <w:rsid w:val="004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ED3C"/>
  <w15:chartTrackingRefBased/>
  <w15:docId w15:val="{3EE46F61-A852-45B9-BC41-7C53DF17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4F7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B9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F7B9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4F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F7B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7B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7B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93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token">
    <w:name w:val="token"/>
    <w:basedOn w:val="DefaultParagraphFont"/>
    <w:rsid w:val="004F7B93"/>
  </w:style>
  <w:style w:type="character" w:styleId="Strong">
    <w:name w:val="Strong"/>
    <w:basedOn w:val="DefaultParagraphFont"/>
    <w:uiPriority w:val="22"/>
    <w:qFormat/>
    <w:rsid w:val="004F7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9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tanikode.com/teks-editor-cli-linux/" TargetMode="External"/><Relationship Id="rId11" Type="http://schemas.openxmlformats.org/officeDocument/2006/relationships/hyperlink" Target="https://netbeans.org/downloads/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2019-03-08T05:43:00Z</dcterms:created>
  <dcterms:modified xsi:type="dcterms:W3CDTF">2019-03-08T05:44:00Z</dcterms:modified>
</cp:coreProperties>
</file>