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96" w:rsidRDefault="00601696" w:rsidP="0060169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Assignment No: </w:t>
      </w:r>
      <w:r w:rsidR="004D5712">
        <w:rPr>
          <w:rFonts w:ascii="Times New Roman" w:hAnsi="Times New Roman" w:cs="Times New Roman"/>
          <w:sz w:val="40"/>
          <w:szCs w:val="40"/>
        </w:rPr>
        <w:t>9</w:t>
      </w:r>
    </w:p>
    <w:p w:rsidR="00DD2D79" w:rsidRDefault="00601696" w:rsidP="00601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Title: </w:t>
      </w:r>
    </w:p>
    <w:p w:rsidR="00DD2D79" w:rsidRDefault="00DD2D79" w:rsidP="008B45B6">
      <w:pPr>
        <w:rPr>
          <w:sz w:val="23"/>
          <w:szCs w:val="23"/>
        </w:rPr>
      </w:pPr>
      <w:bookmarkStart w:id="0" w:name="_GoBack"/>
      <w:bookmarkEnd w:id="0"/>
      <w:r w:rsidRPr="007C30D4">
        <w:rPr>
          <w:sz w:val="23"/>
          <w:szCs w:val="23"/>
        </w:rPr>
        <w:t>Constraint Satisfaction Problem: Implement crypt-arithmetic problem.</w:t>
      </w:r>
    </w:p>
    <w:p w:rsidR="00601696" w:rsidRDefault="00601696" w:rsidP="00601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DD2D79" w:rsidRPr="00DD2D79" w:rsidRDefault="00DD2D79" w:rsidP="00DD2D7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Crypt arithmetic Problem is a type of </w:t>
      </w:r>
      <w:hyperlink r:id="rId5" w:history="1">
        <w:r w:rsidRPr="00DD2D7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>constraint satisfaction problem</w:t>
        </w:r>
      </w:hyperlink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where the game is about digits and its unique replacement either with alphabets or other symbols. In </w:t>
      </w:r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crypt arithmetic problem,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the digits </w:t>
      </w: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(0-9) get substituted by some possible alphabets or symbols. The task in crypt arithmetic problem is to substitute each digit with an alphabet to get the result arithmetically correct.</w:t>
      </w:r>
    </w:p>
    <w:p w:rsidR="00DD2D79" w:rsidRPr="00DD2D79" w:rsidRDefault="00DD2D79" w:rsidP="00DD2D7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D2D79" w:rsidRPr="00DD2D79" w:rsidRDefault="00DD2D79" w:rsidP="00DD2D7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The rules or constraints on a crypt arithmetic problem are as follows:</w:t>
      </w:r>
    </w:p>
    <w:p w:rsidR="00DD2D79" w:rsidRPr="00DD2D79" w:rsidRDefault="00DD2D79" w:rsidP="00DD2D79">
      <w:pPr>
        <w:pStyle w:val="ListParagraph"/>
        <w:numPr>
          <w:ilvl w:val="0"/>
          <w:numId w:val="4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should be a unique digit to be replaced with a unique alphabet.</w:t>
      </w:r>
    </w:p>
    <w:p w:rsidR="00DD2D79" w:rsidRPr="00DD2D79" w:rsidRDefault="00DD2D79" w:rsidP="00DD2D79">
      <w:pPr>
        <w:pStyle w:val="ListParagraph"/>
        <w:numPr>
          <w:ilvl w:val="0"/>
          <w:numId w:val="4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result should satisfy the predefined arithmetic rules, i.e., 2+2 =4, nothing else.</w:t>
      </w:r>
    </w:p>
    <w:p w:rsidR="00DD2D79" w:rsidRPr="00DD2D79" w:rsidRDefault="00DD2D79" w:rsidP="00DD2D79">
      <w:pPr>
        <w:pStyle w:val="ListParagraph"/>
        <w:numPr>
          <w:ilvl w:val="0"/>
          <w:numId w:val="4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Digits should be from </w:t>
      </w:r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0-9</w:t>
      </w: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only.</w:t>
      </w:r>
    </w:p>
    <w:p w:rsidR="00DD2D79" w:rsidRPr="00DD2D79" w:rsidRDefault="00DD2D79" w:rsidP="00DD2D79">
      <w:pPr>
        <w:pStyle w:val="ListParagraph"/>
        <w:numPr>
          <w:ilvl w:val="0"/>
          <w:numId w:val="4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There should be only one carry forward, while performing the addition operation on a problem.</w:t>
      </w:r>
    </w:p>
    <w:p w:rsidR="00DD2D79" w:rsidRPr="00DD2D79" w:rsidRDefault="00DD2D79" w:rsidP="00DD2D79">
      <w:pPr>
        <w:pStyle w:val="ListParagraph"/>
        <w:numPr>
          <w:ilvl w:val="0"/>
          <w:numId w:val="4"/>
        </w:numPr>
        <w:spacing w:after="0" w:line="39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D2D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problem can be solved from both sides, i.e., </w:t>
      </w:r>
      <w:proofErr w:type="spellStart"/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lefthand</w:t>
      </w:r>
      <w:proofErr w:type="spellEnd"/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side (L.H.S), or </w:t>
      </w:r>
      <w:proofErr w:type="spellStart"/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righthand</w:t>
      </w:r>
      <w:proofErr w:type="spellEnd"/>
      <w:r w:rsidRPr="00DD2D7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side (R.H.S)</w:t>
      </w: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06A12" w:rsidRDefault="00406A12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Pr="00DD2D79" w:rsidRDefault="00DD2D79" w:rsidP="00DD2D7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D2D79" w:rsidRDefault="00DD2D79" w:rsidP="00601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Program: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java.sql.Array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java.sql.Time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java.util.Collection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>/**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 AI Experiment 4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 Cryptarithmetic.java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 Purpose: Solve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Cryptarithmetic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Problems Using Permutations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 @author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Javed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Khatri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 @version 1.0 09/08/2014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CryptArithmetic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Scanner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&lt;Character&gt;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&lt;Character&gt;();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[] = {0,1,2,3,4,5,6,7,8,9};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&lt;Character, Integer&gt;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hm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&lt;Character, Integer&gt;();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no1,no2,no3,count=0;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solutionfound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=false;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&lt;Integer&gt;&gt;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permuts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&lt;Integer&gt;&gt;();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lastRenderedPageBreak/>
        <w:tab/>
        <w:t>static String s1,s2,s3;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getInput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("Calculating. Please wait...");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long start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calculate();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long end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double time = (end-start)/1000.0;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("Time required for execution: "+time+" seconds");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getInput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("Enter string 1:");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s1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("Enter string 2:");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s2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("Enter output string :");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s3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addToArrayList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(s1);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addToArrayList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(s2);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addToArrayList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(s3);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public static void calculate()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permute(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, 0);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permuts.size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uniquechar.size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hm.put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uniquechar.get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(j),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permuts.get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).get(j));</w:t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no1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(s1);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no2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(s2);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no3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(s3);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if(no3==no1+no2 &amp;&amp;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getLengthOfInt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(no1)==s1.length() &amp;&amp;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getLengthOfInt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(no2)==s2.length() &amp;&amp;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getLengthOfInt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(no3)==s3.length() &amp;&amp; count&lt;1)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solutionfound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=true;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(s1+":"+no1+"  \n" +s2+":"+no2+"  \n"+s3+":"+no3);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if(!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solutionfound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("No solution found!");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public static void permute(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[]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k 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if(k==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&lt;Integer&gt; perm = new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&lt;Integer&gt;();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perm.add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]);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permuts.add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(perm);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else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= k;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temp=a[k];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a[k]=a[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];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]=temp;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permute(a,k+1);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temp=a[k];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a[k]=a[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];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]=temp;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found(char c)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flag=false;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uniquechar.size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uniquechar.get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)==c)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flag=true;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if(flag)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else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return false;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addToArrayList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(String s)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if(!found(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)))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uniquechar.add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iterateHashMap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&lt;Character, Integer&gt; entry :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hm.entrySet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    char key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("\n Key:"+key+" Value:"+value);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(String s)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String temp="";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++)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temp+hm.get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));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(temp);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 xml:space="preserve">public static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getLengthOfInt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{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</w:r>
      <w:r w:rsidRPr="00DD2D79">
        <w:rPr>
          <w:rFonts w:ascii="Times New Roman" w:hAnsi="Times New Roman" w:cs="Times New Roman"/>
          <w:sz w:val="24"/>
          <w:szCs w:val="24"/>
        </w:rPr>
        <w:tab/>
        <w:t xml:space="preserve"> return </w:t>
      </w:r>
      <w:proofErr w:type="spellStart"/>
      <w:r w:rsidRPr="00DD2D79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DD2D79">
        <w:rPr>
          <w:rFonts w:ascii="Times New Roman" w:hAnsi="Times New Roman" w:cs="Times New Roman"/>
          <w:sz w:val="24"/>
          <w:szCs w:val="24"/>
        </w:rPr>
        <w:t>(n).length();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ab/>
        <w:t>}</w:t>
      </w:r>
    </w:p>
    <w:p w:rsidR="00DD2D79" w:rsidRPr="00DD2D79" w:rsidRDefault="00DD2D79" w:rsidP="00DD2D79">
      <w:pPr>
        <w:rPr>
          <w:rFonts w:ascii="Times New Roman" w:hAnsi="Times New Roman" w:cs="Times New Roman"/>
          <w:sz w:val="24"/>
          <w:szCs w:val="24"/>
        </w:rPr>
      </w:pPr>
      <w:r w:rsidRPr="00DD2D79">
        <w:rPr>
          <w:rFonts w:ascii="Times New Roman" w:hAnsi="Times New Roman" w:cs="Times New Roman"/>
          <w:sz w:val="24"/>
          <w:szCs w:val="24"/>
        </w:rPr>
        <w:t>}</w:t>
      </w:r>
    </w:p>
    <w:p w:rsidR="005F6464" w:rsidRPr="00DD2D79" w:rsidRDefault="0035018C">
      <w:pPr>
        <w:rPr>
          <w:rFonts w:ascii="Times New Roman" w:hAnsi="Times New Roman" w:cs="Times New Roman"/>
          <w:b/>
          <w:sz w:val="28"/>
          <w:szCs w:val="28"/>
        </w:rPr>
      </w:pPr>
      <w:r w:rsidRPr="00DD2D7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6464" w:rsidRPr="00DD2D79" w:rsidRDefault="00DD2D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340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464" w:rsidRPr="00DD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26B4"/>
    <w:multiLevelType w:val="hybridMultilevel"/>
    <w:tmpl w:val="E4F65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82B46"/>
    <w:multiLevelType w:val="multilevel"/>
    <w:tmpl w:val="CDB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B77E9"/>
    <w:multiLevelType w:val="multilevel"/>
    <w:tmpl w:val="FE4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7416AB"/>
    <w:multiLevelType w:val="hybridMultilevel"/>
    <w:tmpl w:val="B208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96"/>
    <w:rsid w:val="0035018C"/>
    <w:rsid w:val="00406A12"/>
    <w:rsid w:val="004D5712"/>
    <w:rsid w:val="005F6464"/>
    <w:rsid w:val="00601696"/>
    <w:rsid w:val="008B45B6"/>
    <w:rsid w:val="00A031A0"/>
    <w:rsid w:val="00A931D1"/>
    <w:rsid w:val="00DD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9377"/>
  <w15:chartTrackingRefBased/>
  <w15:docId w15:val="{0BFD80E1-BE4C-4D2A-B849-B1BB3220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6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2D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D2D79"/>
    <w:rPr>
      <w:b/>
      <w:bCs/>
    </w:rPr>
  </w:style>
  <w:style w:type="paragraph" w:styleId="ListParagraph">
    <w:name w:val="List Paragraph"/>
    <w:basedOn w:val="Normal"/>
    <w:uiPriority w:val="34"/>
    <w:qFormat/>
    <w:rsid w:val="00DD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andexample.com/constraint-satisfaction-problems-in-artificial-intellig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2021-04-09T10:54:00Z</dcterms:created>
  <dcterms:modified xsi:type="dcterms:W3CDTF">2021-04-23T18:47:00Z</dcterms:modified>
</cp:coreProperties>
</file>