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D025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Київський національний університет </w:t>
      </w:r>
    </w:p>
    <w:p w14:paraId="7891D44F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імені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Т.Шевченка</w:t>
      </w:r>
      <w:proofErr w:type="spellEnd"/>
    </w:p>
    <w:p w14:paraId="0D8AD5BC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364AAA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DB2C89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82FE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28A3C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DE70D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5D3F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14FF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5C180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D255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E4C48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1192F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FEE4C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Звіт</w:t>
      </w:r>
    </w:p>
    <w:p w14:paraId="52F5CBB9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до лабораторної роботи №3</w:t>
      </w:r>
    </w:p>
    <w:p w14:paraId="3A956A8C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на тему:</w:t>
      </w:r>
    </w:p>
    <w:p w14:paraId="11255DBF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«</w:t>
      </w:r>
      <w:r>
        <w:rPr>
          <w:rFonts w:ascii="Times New Roman" w:eastAsia="Times New Roman" w:hAnsi="Times New Roman" w:cs="Times New Roman"/>
          <w:i/>
          <w:sz w:val="72"/>
          <w:szCs w:val="72"/>
        </w:rPr>
        <w:t>Імітаційна модель математичного співпроцесора</w:t>
      </w:r>
      <w:r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  <w:t>»</w:t>
      </w:r>
    </w:p>
    <w:p w14:paraId="618A168A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98FA825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732382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CA13086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ECF3DED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F877E40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C0305DC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B04B3FE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E7A06C3" w14:textId="77777777" w:rsidR="006F6D84" w:rsidRDefault="006F6D84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2A6271D5" w14:textId="77777777" w:rsidR="006F6D84" w:rsidRDefault="002F5BCB">
      <w:pPr>
        <w:ind w:left="-709" w:firstLine="284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br w:type="page"/>
      </w:r>
    </w:p>
    <w:p w14:paraId="1DB5D01F" w14:textId="77777777" w:rsidR="006F6D84" w:rsidRDefault="002F5BCB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Мета</w:t>
      </w:r>
    </w:p>
    <w:p w14:paraId="62FE03A3" w14:textId="77777777" w:rsidR="006F6D84" w:rsidRDefault="002F5B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Метою даної лабораторної роботи є розробка програмної моделі співпроцесора, реалізація його імітаційної (тобто комп’ютерної) моделі та розробка представлення введеного у діалозі десяткового числа у експоненціальній формі у форматі ЧПТ.</w:t>
      </w:r>
    </w:p>
    <w:p w14:paraId="45DE5DE7" w14:textId="77777777" w:rsidR="006F6D84" w:rsidRDefault="006F6D84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EC55103" w14:textId="77777777" w:rsidR="006F6D84" w:rsidRDefault="002F5BCB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Основні принципи ви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конання роботи</w:t>
      </w:r>
    </w:p>
    <w:p w14:paraId="72C1E815" w14:textId="77777777" w:rsidR="006F6D84" w:rsidRDefault="002F5BCB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Нижче подані основні принципи написання, не вдаючись до детального розбору коду.</w:t>
      </w:r>
    </w:p>
    <w:p w14:paraId="13F1618C" w14:textId="21B5C977" w:rsidR="006F6D84" w:rsidRPr="00606B2A" w:rsidRDefault="002F5BCB">
      <w:pPr>
        <w:spacing w:after="0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606B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8.10.11</w:t>
      </w:r>
    </w:p>
    <w:p w14:paraId="2E37EB56" w14:textId="77777777" w:rsidR="006F6D84" w:rsidRDefault="006F6D8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C13EA" w14:textId="77777777" w:rsidR="006F6D84" w:rsidRDefault="002F5B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Основні характеристики: </w:t>
      </w:r>
    </w:p>
    <w:p w14:paraId="2BA4D166" w14:textId="4D5DA791" w:rsidR="006F6D84" w:rsidRDefault="00606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тек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регістрів</w:t>
      </w:r>
    </w:p>
    <w:p w14:paraId="6D020447" w14:textId="3FC40518" w:rsidR="006F6D84" w:rsidRDefault="002F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 числа з плаваючою точкою (ЧПТ) має стандартну структуру: s</w:t>
      </w:r>
      <w:r w:rsidR="00606B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де: s –біт знаку мантиси, </w:t>
      </w:r>
      <w:r w:rsidR="00606B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біти характеристики, M – біти мантиси у прямому коді. Мантиса має ще один неявний біт для старшої одиниці нормалізованого представлення, яка є єдиним розрядом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цілої частини; Наприклад, мій варіант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V: формат ЧПТ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бітів для характеристики та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явних біти у мантисі плюс знаковий біт;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варіант із таблиці формул для обрахунку співпроцесором;</w:t>
      </w:r>
    </w:p>
    <w:p w14:paraId="016B09EA" w14:textId="77777777" w:rsidR="006F6D84" w:rsidRDefault="002F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Дані в регістрах подаються в форматі IEEE 754; </w:t>
      </w:r>
    </w:p>
    <w:p w14:paraId="0267FBB3" w14:textId="09C598C5" w:rsidR="006F6D84" w:rsidRDefault="00606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+ 2)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06B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F5BCB">
        <w:rPr>
          <w:rFonts w:ascii="Times New Roman" w:eastAsia="Times New Roman" w:hAnsi="Times New Roman" w:cs="Times New Roman"/>
          <w:color w:val="000000"/>
          <w:sz w:val="24"/>
          <w:szCs w:val="24"/>
        </w:rPr>
        <w:t>– формула для обрахунку співпроцесором;</w:t>
      </w:r>
    </w:p>
    <w:p w14:paraId="6A2FC383" w14:textId="77777777" w:rsidR="006F6D84" w:rsidRDefault="002F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такти: 1-й) занесення поточної команди у регістр команди; 2-й) виконання команди;</w:t>
      </w:r>
    </w:p>
    <w:p w14:paraId="456C7ADA" w14:textId="39CF8B90" w:rsidR="006F6D84" w:rsidRPr="000E7EFA" w:rsidRDefault="000E7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Регістр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команд,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регістр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тактів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регістр </w:t>
      </w:r>
      <w:proofErr w:type="gram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стану(</w:t>
      </w:r>
      <w:proofErr w:type="gram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фіксується знак результату виконання команди);</w:t>
      </w:r>
    </w:p>
    <w:p w14:paraId="6DB1CAE5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C19AE4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005A8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5B5ED" w14:textId="77777777" w:rsidR="006F6D84" w:rsidRPr="000E7EFA" w:rsidRDefault="002F5BC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Основні задачі, які бул</w:t>
      </w: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о виконано:</w:t>
      </w:r>
    </w:p>
    <w:p w14:paraId="47E13245" w14:textId="6E4C8156" w:rsidR="006F6D84" w:rsidRPr="000E7EFA" w:rsidRDefault="002F5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Відрахунок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тактів. Реалізувала натискання клавіші </w:t>
      </w:r>
      <w:r w:rsidR="00606B2A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Enter</w:t>
      </w: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клавіатурі для переходу до наступного такту.</w:t>
      </w:r>
    </w:p>
    <w:p w14:paraId="25524D92" w14:textId="66791F63" w:rsidR="006F6D84" w:rsidRPr="000E7EFA" w:rsidRDefault="002F5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Представлення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числа в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форматі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E7EFA">
        <w:rPr>
          <w:color w:val="000000"/>
        </w:rPr>
        <w:t>IEEE 754</w:t>
      </w:r>
    </w:p>
    <w:p w14:paraId="1EBD947F" w14:textId="26486A00" w:rsidR="006F6D84" w:rsidRPr="000E7EFA" w:rsidRDefault="00606B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Cтек</w:t>
      </w:r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69F67E09" w14:textId="1D0C1DE6" w:rsidR="006F6D84" w:rsidRPr="000E7EFA" w:rsidRDefault="00E244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463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команд,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обхідних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вирішення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формули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заданої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варіантом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</w:p>
    <w:p w14:paraId="304E1E6D" w14:textId="77777777" w:rsidR="006F6D84" w:rsidRDefault="002F5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g w:val="goog_rdk_0"/>
          <w:id w:val="1327554629"/>
        </w:sdtPr>
        <w:sdtEndPr/>
        <w:sdtContent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Опрацьовуються і такі значення: мінімальне за абсолютною величиною ненульове представлення, максимальне </w:t>
          </w:r>
          <w:proofErr w:type="spellStart"/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додатнє</w:t>
          </w:r>
          <w:proofErr w:type="spellEnd"/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представлення, мінімальне від’ємне </w:t>
          </w:r>
          <w:proofErr w:type="spellStart"/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преставлення</w:t>
          </w:r>
          <w:proofErr w:type="spellEnd"/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, число +1,0Е0, значення +∞, значення -∞, буд</w:t>
          </w:r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ь-який варіант для ненормалізованого ЧПТ, будь-який варіант для </w:t>
          </w:r>
          <w:proofErr w:type="spellStart"/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NaN</w:t>
          </w:r>
          <w:proofErr w:type="spellEnd"/>
          <w:r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-значення;</w:t>
          </w:r>
        </w:sdtContent>
      </w:sdt>
    </w:p>
    <w:p w14:paraId="3FF1F871" w14:textId="4FB61220" w:rsidR="006F6D84" w:rsidRDefault="006F6D84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22474" w14:textId="7C9D2CE9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0DE62" w14:textId="4BF01344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00459" w14:textId="6B53B2B4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BA492" w14:textId="44E52E36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A97CC" w14:textId="280E4035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1F597" w14:textId="77777777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E9D33" w14:textId="3CF76E82" w:rsidR="007421DD" w:rsidRPr="007421DD" w:rsidRDefault="002F5BCB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Послідовність виконання команд, для вирішення формули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sin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+ 2) * 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tbl>
      <w:tblPr>
        <w:tblStyle w:val="a7"/>
        <w:tblW w:w="9984" w:type="dxa"/>
        <w:tblLook w:val="04A0" w:firstRow="1" w:lastRow="0" w:firstColumn="1" w:lastColumn="0" w:noHBand="0" w:noVBand="1"/>
      </w:tblPr>
      <w:tblGrid>
        <w:gridCol w:w="2513"/>
        <w:gridCol w:w="2513"/>
        <w:gridCol w:w="2483"/>
        <w:gridCol w:w="2475"/>
      </w:tblGrid>
      <w:tr w:rsidR="00606B2A" w14:paraId="616A3C31" w14:textId="77777777" w:rsidTr="00606B2A">
        <w:tc>
          <w:tcPr>
            <w:tcW w:w="2513" w:type="dxa"/>
          </w:tcPr>
          <w:p w14:paraId="33B15E66" w14:textId="1EF1A42A" w:rsidR="00606B2A" w:rsidRPr="00606B2A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</w:p>
        </w:tc>
        <w:tc>
          <w:tcPr>
            <w:tcW w:w="2513" w:type="dxa"/>
          </w:tcPr>
          <w:p w14:paraId="48CB3DAC" w14:textId="69D88D4B" w:rsidR="00606B2A" w:rsidRPr="007421DD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Операнди</w:t>
            </w:r>
            <w:proofErr w:type="spellEnd"/>
          </w:p>
        </w:tc>
        <w:tc>
          <w:tcPr>
            <w:tcW w:w="2483" w:type="dxa"/>
          </w:tcPr>
          <w:p w14:paraId="3809BCE3" w14:textId="7AFDDDCD" w:rsidR="00606B2A" w:rsidRPr="007421DD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2475" w:type="dxa"/>
          </w:tcPr>
          <w:p w14:paraId="68A01C4A" w14:textId="2E4777C9" w:rsidR="00606B2A" w:rsidRPr="007421DD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Стек</w:t>
            </w:r>
          </w:p>
        </w:tc>
      </w:tr>
      <w:tr w:rsidR="00606B2A" w14:paraId="050587B7" w14:textId="77777777" w:rsidTr="00606B2A">
        <w:tc>
          <w:tcPr>
            <w:tcW w:w="2513" w:type="dxa"/>
          </w:tcPr>
          <w:p w14:paraId="491FAD44" w14:textId="3A4947CB" w:rsidR="00606B2A" w:rsidRPr="00606B2A" w:rsidRDefault="00606B2A" w:rsidP="00606B2A">
            <w:pPr>
              <w:tabs>
                <w:tab w:val="left" w:pos="411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стек</w:t>
            </w:r>
          </w:p>
        </w:tc>
        <w:tc>
          <w:tcPr>
            <w:tcW w:w="2513" w:type="dxa"/>
          </w:tcPr>
          <w:p w14:paraId="43940090" w14:textId="58B7F62C" w:rsidR="00606B2A" w:rsidRPr="007421DD" w:rsidRDefault="00606B2A" w:rsidP="00606B2A">
            <w:pPr>
              <w:tabs>
                <w:tab w:val="left" w:pos="411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push(</w:t>
            </w:r>
            <w:r w:rsidR="00E244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1FE66935" w14:textId="445B3C09" w:rsidR="00606B2A" w:rsidRPr="007421DD" w:rsidRDefault="00E24463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75" w:type="dxa"/>
          </w:tcPr>
          <w:p w14:paraId="655EE860" w14:textId="49085E44" w:rsidR="00606B2A" w:rsidRPr="007421DD" w:rsidRDefault="00E24463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24463" w14:paraId="15BCEFDD" w14:textId="77777777" w:rsidTr="00606B2A">
        <w:tc>
          <w:tcPr>
            <w:tcW w:w="2513" w:type="dxa"/>
          </w:tcPr>
          <w:p w14:paraId="3B103A23" w14:textId="379B8F24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стек</w:t>
            </w:r>
          </w:p>
        </w:tc>
        <w:tc>
          <w:tcPr>
            <w:tcW w:w="2513" w:type="dxa"/>
          </w:tcPr>
          <w:p w14:paraId="40342CFB" w14:textId="4FD0C52F" w:rsidR="00E24463" w:rsidRPr="007421DD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2483" w:type="dxa"/>
          </w:tcPr>
          <w:p w14:paraId="2CAE672F" w14:textId="7ECD8B6A" w:rsidR="00E24463" w:rsidRPr="007421DD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75" w:type="dxa"/>
          </w:tcPr>
          <w:p w14:paraId="39B95349" w14:textId="51ADDA45" w:rsidR="00E24463" w:rsidRPr="007421DD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 x</w:t>
            </w:r>
          </w:p>
        </w:tc>
      </w:tr>
      <w:tr w:rsidR="00E24463" w14:paraId="59A08B6D" w14:textId="77777777" w:rsidTr="00606B2A">
        <w:tc>
          <w:tcPr>
            <w:tcW w:w="2513" w:type="dxa"/>
          </w:tcPr>
          <w:p w14:paraId="411F17E5" w14:textId="2C264C94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стек</w:t>
            </w:r>
          </w:p>
        </w:tc>
        <w:tc>
          <w:tcPr>
            <w:tcW w:w="2513" w:type="dxa"/>
          </w:tcPr>
          <w:p w14:paraId="0C4AAAAF" w14:textId="2DA0180B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push(y)</w:t>
            </w:r>
          </w:p>
        </w:tc>
        <w:tc>
          <w:tcPr>
            <w:tcW w:w="2483" w:type="dxa"/>
          </w:tcPr>
          <w:p w14:paraId="2782B44C" w14:textId="47F41CEE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475" w:type="dxa"/>
          </w:tcPr>
          <w:p w14:paraId="5C4B8E57" w14:textId="0EF04FFB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y, 2, x</w:t>
            </w:r>
          </w:p>
        </w:tc>
      </w:tr>
      <w:tr w:rsidR="00E24463" w14:paraId="2B411B33" w14:textId="77777777" w:rsidTr="00606B2A">
        <w:tc>
          <w:tcPr>
            <w:tcW w:w="2513" w:type="dxa"/>
          </w:tcPr>
          <w:p w14:paraId="3B1625A5" w14:textId="70E3ED80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Логарифм</w:t>
            </w:r>
          </w:p>
        </w:tc>
        <w:tc>
          <w:tcPr>
            <w:tcW w:w="2513" w:type="dxa"/>
          </w:tcPr>
          <w:p w14:paraId="7F11BD0B" w14:textId="51C89178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668E5724" w14:textId="18CF7E30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</w:t>
            </w:r>
          </w:p>
        </w:tc>
        <w:tc>
          <w:tcPr>
            <w:tcW w:w="2475" w:type="dxa"/>
          </w:tcPr>
          <w:p w14:paraId="7DB1DB90" w14:textId="3FEA31D0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ln(y), 2, x</w:t>
            </w:r>
          </w:p>
        </w:tc>
      </w:tr>
      <w:tr w:rsidR="00E24463" w14:paraId="78CD0F32" w14:textId="77777777" w:rsidTr="00606B2A">
        <w:tc>
          <w:tcPr>
            <w:tcW w:w="2513" w:type="dxa"/>
          </w:tcPr>
          <w:p w14:paraId="6CC864E3" w14:textId="11444D84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Додавання</w:t>
            </w:r>
            <w:proofErr w:type="spellEnd"/>
          </w:p>
        </w:tc>
        <w:tc>
          <w:tcPr>
            <w:tcW w:w="2513" w:type="dxa"/>
          </w:tcPr>
          <w:p w14:paraId="5ED33FB7" w14:textId="375B1435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69403502" w14:textId="29E8406F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 + 2</w:t>
            </w:r>
          </w:p>
        </w:tc>
        <w:tc>
          <w:tcPr>
            <w:tcW w:w="2475" w:type="dxa"/>
          </w:tcPr>
          <w:p w14:paraId="5F3E6C49" w14:textId="129F1F4A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 + 2, x</w:t>
            </w:r>
          </w:p>
        </w:tc>
      </w:tr>
      <w:tr w:rsidR="00E24463" w14:paraId="5894C73F" w14:textId="77777777" w:rsidTr="00606B2A">
        <w:tc>
          <w:tcPr>
            <w:tcW w:w="2513" w:type="dxa"/>
          </w:tcPr>
          <w:p w14:paraId="65C16E08" w14:textId="4BBFF96A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Синус</w:t>
            </w:r>
          </w:p>
        </w:tc>
        <w:tc>
          <w:tcPr>
            <w:tcW w:w="2513" w:type="dxa"/>
          </w:tcPr>
          <w:p w14:paraId="7BBD3EFA" w14:textId="5BAF0E38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2625F9A7" w14:textId="3512E0EE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sin(ln(y) + 2)</w:t>
            </w:r>
          </w:p>
        </w:tc>
        <w:tc>
          <w:tcPr>
            <w:tcW w:w="2475" w:type="dxa"/>
          </w:tcPr>
          <w:p w14:paraId="19E746D3" w14:textId="10056A5A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in(ln(y) + 2)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x</w:t>
            </w:r>
          </w:p>
        </w:tc>
      </w:tr>
      <w:tr w:rsidR="00E24463" w14:paraId="6D625CB1" w14:textId="77777777" w:rsidTr="00606B2A">
        <w:tc>
          <w:tcPr>
            <w:tcW w:w="2513" w:type="dxa"/>
          </w:tcPr>
          <w:p w14:paraId="7CE981F6" w14:textId="77777777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E24463">
              <w:rPr>
                <w:rFonts w:ascii="Times New Roman" w:eastAsia="Times New Roman" w:hAnsi="Times New Roman" w:cs="Times New Roman"/>
              </w:rPr>
              <w:t>Поміняти останні два</w:t>
            </w:r>
          </w:p>
          <w:p w14:paraId="4CBC0D0E" w14:textId="43F86348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463">
              <w:rPr>
                <w:rFonts w:ascii="Times New Roman" w:eastAsia="Times New Roman" w:hAnsi="Times New Roman" w:cs="Times New Roman"/>
              </w:rPr>
              <w:t>елементи стеку місцями</w:t>
            </w:r>
          </w:p>
        </w:tc>
        <w:tc>
          <w:tcPr>
            <w:tcW w:w="2513" w:type="dxa"/>
          </w:tcPr>
          <w:p w14:paraId="5EAC975F" w14:textId="5BC943D3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reverse(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1E380F66" w14:textId="67631398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75" w:type="dxa"/>
          </w:tcPr>
          <w:p w14:paraId="67B38781" w14:textId="22D8EE02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in(ln(y) + 2)</w:t>
            </w:r>
          </w:p>
        </w:tc>
      </w:tr>
      <w:tr w:rsidR="00E24463" w14:paraId="46DDA14D" w14:textId="77777777" w:rsidTr="00606B2A">
        <w:tc>
          <w:tcPr>
            <w:tcW w:w="2513" w:type="dxa"/>
          </w:tcPr>
          <w:p w14:paraId="702B305F" w14:textId="6C2A966D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Косинус</w:t>
            </w:r>
          </w:p>
        </w:tc>
        <w:tc>
          <w:tcPr>
            <w:tcW w:w="2513" w:type="dxa"/>
          </w:tcPr>
          <w:p w14:paraId="746515E5" w14:textId="654DAE78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6505D6E5" w14:textId="449CC0BC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2475" w:type="dxa"/>
          </w:tcPr>
          <w:p w14:paraId="2C11EDD4" w14:textId="1AC68B43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os(x)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in(ln(y) + 2)</w:t>
            </w:r>
          </w:p>
        </w:tc>
      </w:tr>
      <w:tr w:rsidR="00E24463" w14:paraId="68EF01CE" w14:textId="77777777" w:rsidTr="00606B2A">
        <w:tc>
          <w:tcPr>
            <w:tcW w:w="2513" w:type="dxa"/>
          </w:tcPr>
          <w:p w14:paraId="3F7C6633" w14:textId="0BAD320D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</w:t>
            </w:r>
            <w:proofErr w:type="spellEnd"/>
          </w:p>
        </w:tc>
        <w:tc>
          <w:tcPr>
            <w:tcW w:w="2513" w:type="dxa"/>
          </w:tcPr>
          <w:p w14:paraId="718AE3AA" w14:textId="43EB933D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784CEA37" w14:textId="6990344C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</w:t>
            </w:r>
            <w:proofErr w:type="gramEnd"/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+ 2)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75" w:type="dxa"/>
          </w:tcPr>
          <w:p w14:paraId="39C22AC1" w14:textId="0D4D7655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</w:t>
            </w:r>
            <w:proofErr w:type="gramEnd"/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+ 2)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1E63E10" w14:textId="33A395B4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5B2EBC4" w14:textId="74F272AB" w:rsidR="007A3A0B" w:rsidRPr="00D87014" w:rsidRDefault="007A3A0B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середині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себе,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забрати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останній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надходжений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стек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щ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результат у стек.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coss</w:t>
      </w:r>
      <w:proofErr w:type="spell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sinn</w:t>
      </w:r>
      <w:proofErr w:type="spell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plus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двічі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та 2 операнд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вони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визивають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команда </w:t>
      </w:r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reverse </w:t>
      </w:r>
      <w:proofErr w:type="spellStart"/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>визиває</w:t>
      </w:r>
      <w:proofErr w:type="spellEnd"/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 </w:t>
      </w:r>
      <w:proofErr w:type="gramStart"/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>pop(</w:t>
      </w:r>
      <w:proofErr w:type="gramEnd"/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2 </w:t>
      </w:r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>push().</w:t>
      </w:r>
    </w:p>
    <w:p w14:paraId="68CBF707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80524AB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020FAAA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DB91434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CFA673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18577A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408B155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6EF7C38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D883F43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22025C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77664A7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9BCB070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E2F54E7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A07F314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ED68AC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A0C5066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3A2F711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C2F929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C0A041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2822A2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4EAB82B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E4D82F7" w14:textId="56981F04" w:rsidR="006F6D84" w:rsidRDefault="002F5BC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Лістинг програми</w:t>
      </w:r>
    </w:p>
    <w:p w14:paraId="6E690374" w14:textId="0D447296" w:rsidR="00E24463" w:rsidRDefault="003952A9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 w:rsidRPr="003952A9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drawing>
          <wp:inline distT="0" distB="0" distL="0" distR="0" wp14:anchorId="250CF81E" wp14:editId="429E9626">
            <wp:extent cx="6120765" cy="2616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533" w14:textId="60B930E8" w:rsidR="00E24463" w:rsidRPr="00E24463" w:rsidRDefault="00E24463" w:rsidP="00E24463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 xml:space="preserve">                                 2)              </w:t>
      </w:r>
    </w:p>
    <w:p w14:paraId="1B28ACD6" w14:textId="77777777" w:rsidR="00E24463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noProof/>
        </w:rPr>
      </w:pPr>
      <w:r w:rsidRPr="003952A9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drawing>
          <wp:inline distT="0" distB="0" distL="0" distR="0" wp14:anchorId="473EB0DC" wp14:editId="47093078">
            <wp:extent cx="2260996" cy="32842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808" cy="32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63"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drawing>
          <wp:inline distT="0" distB="0" distL="0" distR="0" wp14:anchorId="4714EEE6" wp14:editId="73590BCB">
            <wp:extent cx="2166310" cy="3268469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132" cy="32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63" w:rsidRPr="00E24463">
        <w:rPr>
          <w:noProof/>
        </w:rPr>
        <w:t xml:space="preserve"> </w:t>
      </w:r>
    </w:p>
    <w:p w14:paraId="4E1A2C29" w14:textId="77777777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75094C52" w14:textId="00C1DD27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284DE248" w14:textId="4EEEB814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3718A707" w14:textId="47CC8BE9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0D2057B8" w14:textId="2CD1DACD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09C3C3B7" w14:textId="363803C5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1DF57090" w14:textId="6BEC0F8A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5A1D090F" w14:textId="26F15BE4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145F12B2" w14:textId="1E5CFA7A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7001DC8E" w14:textId="20562553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lastRenderedPageBreak/>
        <w:t xml:space="preserve">3)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ab/>
        <w:t>4)</w:t>
      </w:r>
    </w:p>
    <w:p w14:paraId="7D951E51" w14:textId="23E2B094" w:rsidR="003952A9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noProof/>
        </w:rPr>
      </w:pP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drawing>
          <wp:inline distT="0" distB="0" distL="0" distR="0" wp14:anchorId="08817034" wp14:editId="29B1F848">
            <wp:extent cx="2171700" cy="319928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242" cy="32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463">
        <w:rPr>
          <w:noProof/>
        </w:rPr>
        <w:t xml:space="preserve"> </w:t>
      </w: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drawing>
          <wp:inline distT="0" distB="0" distL="0" distR="0" wp14:anchorId="03EEBDE2" wp14:editId="6114C5D6">
            <wp:extent cx="2298814" cy="3191917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555" cy="32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E5EC" w14:textId="533E3AAB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 xml:space="preserve">                                  6)</w:t>
      </w:r>
    </w:p>
    <w:p w14:paraId="6705E211" w14:textId="155D9927" w:rsidR="006F6D84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drawing>
          <wp:inline distT="0" distB="0" distL="0" distR="0" wp14:anchorId="77BE45CF" wp14:editId="56519618">
            <wp:extent cx="2295076" cy="3116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87" cy="31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drawing>
          <wp:inline distT="0" distB="0" distL="0" distR="0" wp14:anchorId="15752E84" wp14:editId="13466503">
            <wp:extent cx="2408071" cy="312370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92" cy="31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1747" w14:textId="378EDBC8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E924B17" w14:textId="4D579D7A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5412F5B" w14:textId="20C28E54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2DADEF1" w14:textId="01A7A6C3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7B526D6" w14:textId="1B9FA8BA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718A366" w14:textId="67416E9C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F6607D3" w14:textId="75D2E256" w:rsidR="00E24463" w:rsidRP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lastRenderedPageBreak/>
        <w:t>7)                                    8)</w:t>
      </w:r>
    </w:p>
    <w:p w14:paraId="543D4411" w14:textId="63ABB76F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drawing>
          <wp:inline distT="0" distB="0" distL="0" distR="0" wp14:anchorId="4FE602C0" wp14:editId="3300AFC5">
            <wp:extent cx="2354492" cy="30708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446" cy="30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drawing>
          <wp:inline distT="0" distB="0" distL="0" distR="0" wp14:anchorId="063A96FC" wp14:editId="18E8F489">
            <wp:extent cx="2533701" cy="30932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136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16EF" w14:textId="09ADC509" w:rsidR="00E24463" w:rsidRP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9)</w:t>
      </w:r>
    </w:p>
    <w:p w14:paraId="1AF5A390" w14:textId="5E467394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2446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drawing>
          <wp:inline distT="0" distB="0" distL="0" distR="0" wp14:anchorId="4FCCD3B3" wp14:editId="6640EC07">
            <wp:extent cx="2380685" cy="31851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713" cy="31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90A6" w14:textId="459FE8E2" w:rsidR="006F6D84" w:rsidRDefault="002F5B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4C00E6B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 w:firstLine="34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6F5D7BE" w14:textId="77777777" w:rsidR="006F6D84" w:rsidRDefault="002F5BC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ind w:left="-65" w:firstLine="34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Висновок</w:t>
      </w:r>
    </w:p>
    <w:p w14:paraId="406268B1" w14:textId="77777777" w:rsidR="006F6D84" w:rsidRDefault="002F5BCB">
      <w:pPr>
        <w:tabs>
          <w:tab w:val="left" w:pos="4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Математичний співпроцесор, або модуль (блок) операцій з рухомою комою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FPU) — співпроцесор для розширення системи команд центрального процесора комп'ютера командами для здійснення операцій над числами з рухомою комою.</w:t>
      </w:r>
    </w:p>
    <w:p w14:paraId="1A5731E2" w14:textId="77777777" w:rsidR="006F6D84" w:rsidRDefault="002F5BCB">
      <w:pPr>
        <w:tabs>
          <w:tab w:val="left" w:pos="4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Доволі легко на апаратному рівні порівнювати два дійсних числа, використовуючи ЧПТ (спочатку проглядається знак, потім характеристика та мантиса). Також це дозволяє проводити математичні операції з дійсними числами. </w:t>
      </w:r>
    </w:p>
    <w:p w14:paraId="1E216DF1" w14:textId="77777777" w:rsidR="006F6D84" w:rsidRDefault="002F5BCB">
      <w:pPr>
        <w:tabs>
          <w:tab w:val="left" w:pos="4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отже, ЧПТ є оптимальним для представл</w:t>
      </w:r>
      <w:r>
        <w:rPr>
          <w:rFonts w:ascii="Times New Roman" w:eastAsia="Times New Roman" w:hAnsi="Times New Roman" w:cs="Times New Roman"/>
          <w:sz w:val="24"/>
          <w:szCs w:val="24"/>
        </w:rPr>
        <w:t>ення дійсних чисел.</w:t>
      </w:r>
      <w:r>
        <w:br w:type="page"/>
      </w: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Додаток. Код програми</w:t>
      </w:r>
    </w:p>
    <w:p w14:paraId="341B367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8.10.11</w:t>
      </w:r>
    </w:p>
    <w:p w14:paraId="1304444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(ln(y) + 2) * cos(x)</w:t>
      </w:r>
    </w:p>
    <w:p w14:paraId="25BC064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</w:p>
    <w:p w14:paraId="394890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FD8A06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248D5E5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69E74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command number</w:t>
      </w:r>
    </w:p>
    <w:p w14:paraId="1FDB8D2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tact</w:t>
      </w:r>
    </w:p>
    <w:p w14:paraId="44C2E7A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sign</w:t>
      </w:r>
    </w:p>
    <w:p w14:paraId="043D233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87CEE5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STACK_SIZE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</w:t>
      </w:r>
    </w:p>
    <w:p w14:paraId="2BD1498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</w:p>
    <w:p w14:paraId="16FE1D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</w:p>
    <w:p w14:paraId="2DC73B1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F31D4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45B1AD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4C47DBC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7BC7534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MINIMUM_EXP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28D1EF6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8D945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decor</w:t>
      </w:r>
      <w:proofErr w:type="gramEnd"/>
    </w:p>
    <w:p w14:paraId="6246D48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=====================</w:t>
      </w:r>
    </w:p>
    <w:p w14:paraId="52552845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7F6D35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seeStack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317204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'Stack:'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93F066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STACK_SIZE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1E6AFB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9EF955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: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 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14:paraId="7741C5C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   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14C8D8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0DD423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-----------------------"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342F6B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B000BD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BD43CB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82AC02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"press Enter"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1A796C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B11B9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draw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27C7DB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seeStack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CEEE9A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"TC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486C3A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"PC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10B92B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"PS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407414F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5611F3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9F808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global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</w:p>
    <w:p w14:paraId="2B73AFC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102BF1F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00EF385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450919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draw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1EDDB4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D01B8DD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61DC5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F1FA0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global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</w:p>
    <w:p w14:paraId="6B55C81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4E93E6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float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30C6DA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ED7974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FD26E8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16E8248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CE8BA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draw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8CFCD5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04AC37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4F83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seeInfo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A6B6D8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's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M.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decimal value'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6563CE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556BF1E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мінімальне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за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абсолютною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величиною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ненульове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представлення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92B8E9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070A441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максимальне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додатнє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представлення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(2 - 2^(-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)) * 2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^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FE3359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3A8CD3A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мінімальне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від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’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ємне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преставлення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9F8A2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84AD2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число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+1,0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Е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2F36B9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5F74339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+inf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+∞</w:t>
      </w:r>
    </w:p>
    <w:p w14:paraId="07EBDB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7E473DA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-inf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-∞</w:t>
      </w:r>
    </w:p>
    <w:p w14:paraId="0E1619B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(EXPONENT_WIDTH)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00E59C1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будь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який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варіант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для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ненормалізованого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ЧПТ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3A0BAB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8282BC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+0.0'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824CEE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21C7A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-0.0'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5F484A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(EXPONENT_WIDTH)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40916BE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будь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який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варіант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для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NaN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5E58584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3FD17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 IEEE 754</w:t>
      </w:r>
    </w:p>
    <w:p w14:paraId="385300F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=======================</w:t>
      </w:r>
    </w:p>
    <w:p w14:paraId="6358FBF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7C8073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7FC93E1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</w:p>
    <w:p w14:paraId="6660D1C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B5C80D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16C828E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17D6DD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290F479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A396DE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83A03C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4B06A8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EF3601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9BAEC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7308805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82F99A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MINIMUM_EXP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526DA8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7E999F9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68B5E8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</w:p>
    <w:p w14:paraId="0BB7688C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3279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95CEE2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D28425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C8652C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822A5A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343936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1DAA64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C28BAD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1193CE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61FD2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</w:p>
    <w:p w14:paraId="403A137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F0A9D8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isNan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549BB8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8AB029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738EC2E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6D706C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proofErr w:type="gramStart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422C06C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</w:p>
    <w:p w14:paraId="2E0D4EF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F9A72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isDenormalized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323C7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E9A7A6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4755A2C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B53317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proofErr w:type="gramStart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019E904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MINIMUM_EXP</w:t>
      </w:r>
    </w:p>
    <w:p w14:paraId="3B10F38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45AE9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array cutter</w:t>
      </w:r>
    </w:p>
    <w:p w14:paraId="7ECF8ECF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BA69DB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1FDAC3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3BC52E2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89268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2698BD8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CAB906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6CCF874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708569A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934561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77D7590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7FC6A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0FF5A00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D08394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1F8B313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39ECCB1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C37708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</w:p>
    <w:p w14:paraId="05E559C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AB182C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array to float</w:t>
      </w:r>
    </w:p>
    <w:p w14:paraId="16F3E11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0E26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AF79B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811815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29B553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C21402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2A6E6D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'-0.0'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7F2BBA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61668B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'+0.0'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4BCD76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BA1565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77A87C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'-inf'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2B8736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93100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'+inf'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7DAE7C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isNan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3FBACD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NaN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921A5B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isDenormalized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AE03F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7EBCEB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C662CF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66D76AD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2A06D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array to string</w:t>
      </w:r>
    </w:p>
    <w:p w14:paraId="7455D01B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1D7FD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5BE217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7A169B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04D3D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sign</w:t>
      </w:r>
      <w:proofErr w:type="gramEnd"/>
    </w:p>
    <w:p w14:paraId="3E35DFA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14:paraId="33D30A3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spellStart"/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exponenta</w:t>
      </w:r>
      <w:proofErr w:type="spellEnd"/>
      <w:proofErr w:type="gramEnd"/>
    </w:p>
    <w:p w14:paraId="423B27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join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])))</w:t>
      </w:r>
    </w:p>
    <w:p w14:paraId="725DFBE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mantissa</w:t>
      </w:r>
      <w:proofErr w:type="gramEnd"/>
    </w:p>
    <w:p w14:paraId="1A966A9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join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:])))</w:t>
      </w:r>
    </w:p>
    <w:p w14:paraId="1785202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92FD34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</w:p>
    <w:p w14:paraId="6AC869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7CEFD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509D39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2506079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35E023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</w:p>
    <w:p w14:paraId="7889154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isNan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E0268A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7D75FED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2BDBFE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isDenormalized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478572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07B3BF7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5C52BB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</w:p>
    <w:p w14:paraId="482A21F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3667D9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DEDCB4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 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join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69D059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0EC49A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to bin array</w:t>
      </w:r>
    </w:p>
    <w:p w14:paraId="13D320D5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9F3A9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897509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WIDTH</w:t>
      </w:r>
    </w:p>
    <w:p w14:paraId="0FFC020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1E7B25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0B0C87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sign</w:t>
      </w:r>
      <w:proofErr w:type="gramEnd"/>
    </w:p>
    <w:p w14:paraId="5907141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7F9A52D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startswith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"-"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E6869C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66ADE9C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</w:t>
      </w:r>
    </w:p>
    <w:p w14:paraId="38ED666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startswith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"+"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67D8C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</w:t>
      </w:r>
    </w:p>
    <w:p w14:paraId="19786F2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C4BD5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float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split</w:t>
      </w:r>
    </w:p>
    <w:p w14:paraId="445D7A6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'.'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12D379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split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'.'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BAF0A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4AF0B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7A4A26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9A8B4F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8334F5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37837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integer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part of number</w:t>
      </w:r>
    </w:p>
    <w:p w14:paraId="4605EE6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6C9738C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06960C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5B2F80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1DE20BC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3EB5E8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+/- inf</w:t>
      </w:r>
    </w:p>
    <w:p w14:paraId="7795936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+/- inf</w:t>
      </w:r>
    </w:p>
    <w:p w14:paraId="404542D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3C2128C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F259CB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0F9736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CCCA08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fractional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part of a number</w:t>
      </w:r>
    </w:p>
    <w:p w14:paraId="1137A67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1EFA4FB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and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3D0FE9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03C2C76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68CC9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</w:p>
    <w:p w14:paraId="697E186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7ABC7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integer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number</w:t>
      </w:r>
    </w:p>
    <w:p w14:paraId="709D49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D148C1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784E37D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6BC076B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197150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temp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</w:p>
    <w:p w14:paraId="2C0EC9E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temp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4E65196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temp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178D81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float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number</w:t>
      </w:r>
    </w:p>
    <w:p w14:paraId="2AB6A49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BD4536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B8F57A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252269F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4485A2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6B7B58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break</w:t>
      </w:r>
    </w:p>
    <w:p w14:paraId="60BBE5B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+/- 0.0</w:t>
      </w:r>
    </w:p>
    <w:p w14:paraId="236795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7DE9C3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121D13C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denormalized</w:t>
      </w:r>
      <w:proofErr w:type="gramEnd"/>
    </w:p>
    <w:p w14:paraId="008D5D1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A3814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6476EBE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4145092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107E2B1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|number| &lt; 1</w:t>
      </w:r>
    </w:p>
    <w:p w14:paraId="5348C59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9D1D5D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7205E06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67F22A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3660C93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3A14227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7A0C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</w:p>
    <w:p w14:paraId="32353D8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875AE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operations</w:t>
      </w:r>
      <w:proofErr w:type="gramEnd"/>
    </w:p>
    <w:p w14:paraId="46B76CD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===================</w:t>
      </w:r>
    </w:p>
    <w:p w14:paraId="05D67568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F62C45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B1301D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STACK_SIZE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33B675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raise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ValueError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"Stack overflow"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8F7FEE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CF9866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"Push"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BA71D8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52394F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115821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"Push"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12BBFF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66F14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E60596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153F20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C79F1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D2B1E9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A417E3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raise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ValueError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Durring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Error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Stack empty"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D93EB6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EB9DB8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"Pop"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B289EF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06755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"Pop"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7442B0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</w:p>
    <w:p w14:paraId="0D32B65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D8A979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8E6C0EA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783C66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55FE8F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79FDE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20DCE5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6B200E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5DA60B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5BCED1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DFCC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reverse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3AC28F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EAB701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11F88B6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70804D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9AEAEE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D79BFD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C1A413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9C0483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plus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0A036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D48A3D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6C351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E15553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372350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F6953E4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C41F7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CF785D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D7A8F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2799D0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8A60E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DB4307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4B542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8D4EF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BF4582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7E62C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44EB8A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B0DE94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FBA4A9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8CD475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637D55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701201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5137C0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CED1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357E423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DD7DC4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y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D2B115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8445C1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Variant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8.10.11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18DCE5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"Do you want to see info?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y|n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833018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7CF85C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"y"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"Y"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F4BA09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seeInfo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35CD2B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B0D8FA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8.10.11</w:t>
      </w:r>
    </w:p>
    <w:p w14:paraId="324DB2B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(ln(y) + 2) * cos(x)</w:t>
      </w:r>
    </w:p>
    <w:p w14:paraId="69CE12A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Please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enter the variables for sin(ln(y) + 2)*cos(x)"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1ADD03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1A392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x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D107A1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y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"y: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C27CEA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E2F5C1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9EBE6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A0990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        Formula iteration             Stack:</w:t>
      </w:r>
    </w:p>
    <w:p w14:paraId="4C09376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x                        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  {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x }</w:t>
      </w:r>
    </w:p>
    <w:p w14:paraId="189F2E7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2                           { 2, x }</w:t>
      </w:r>
    </w:p>
    <w:p w14:paraId="2DC5EF4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y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  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y                           { y, 2, x }</w:t>
      </w:r>
    </w:p>
    <w:p w14:paraId="1D79808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ln(y)                       { ln(y), 2, x }</w:t>
      </w:r>
    </w:p>
    <w:p w14:paraId="5943F5E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plus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ln(y) + 2                   { ln(y) + 2, x }</w:t>
      </w:r>
    </w:p>
    <w:p w14:paraId="1F3CC6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sin(ln(y) + 2)              { sin(ln(y) + 2), x }</w:t>
      </w:r>
    </w:p>
    <w:p w14:paraId="798C905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reverse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x                           { x, sin(ln(y) + 2) }</w:t>
      </w:r>
    </w:p>
    <w:p w14:paraId="2089E5B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cos(x)                      { cos(x), sin(ln(y) + 2) }</w:t>
      </w:r>
    </w:p>
    <w:p w14:paraId="653F945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sin(ln(y) + 2) * cos(x)     { sin(ln(y) + 2) * cos(x) }</w:t>
      </w:r>
    </w:p>
    <w:p w14:paraId="532AEA8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0733E5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"Answer"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502B638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Answer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ans</w:t>
      </w:r>
      <w:proofErr w:type="spell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B95F64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ru-RU"/>
        </w:rPr>
        <w:t>return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ans</w:t>
      </w:r>
      <w:proofErr w:type="spellEnd"/>
    </w:p>
    <w:p w14:paraId="3316D405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0DD09AD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ru-RU"/>
        </w:rPr>
        <w:t>main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)</w:t>
      </w:r>
    </w:p>
    <w:p w14:paraId="16CFCC9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7B0B550E" w14:textId="417B66C8" w:rsidR="006F6D84" w:rsidRPr="00E24463" w:rsidRDefault="006F6D84">
      <w:pPr>
        <w:rPr>
          <w:lang w:val="en-US"/>
        </w:rPr>
      </w:pPr>
    </w:p>
    <w:sectPr w:rsidR="006F6D84" w:rsidRPr="00E2446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834"/>
    <w:multiLevelType w:val="hybridMultilevel"/>
    <w:tmpl w:val="5E2E9DF6"/>
    <w:lvl w:ilvl="0" w:tplc="0CFC7C4E">
      <w:start w:val="1"/>
      <w:numFmt w:val="decimal"/>
      <w:lvlText w:val="%1)"/>
      <w:lvlJc w:val="left"/>
      <w:pPr>
        <w:ind w:left="2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51BD025F"/>
    <w:multiLevelType w:val="hybridMultilevel"/>
    <w:tmpl w:val="4CD87AC2"/>
    <w:lvl w:ilvl="0" w:tplc="E06E5F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72C6D"/>
    <w:multiLevelType w:val="multilevel"/>
    <w:tmpl w:val="F6AA5CC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6E71BD"/>
    <w:multiLevelType w:val="multilevel"/>
    <w:tmpl w:val="4C2A63DE"/>
    <w:lvl w:ilvl="0">
      <w:start w:val="1"/>
      <w:numFmt w:val="bullet"/>
      <w:lvlText w:val="●"/>
      <w:lvlJc w:val="left"/>
      <w:pPr>
        <w:ind w:left="-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D84"/>
    <w:rsid w:val="000E7EFA"/>
    <w:rsid w:val="002F5BCB"/>
    <w:rsid w:val="003952A9"/>
    <w:rsid w:val="00606B2A"/>
    <w:rsid w:val="006F6D84"/>
    <w:rsid w:val="007421DD"/>
    <w:rsid w:val="007A3A0B"/>
    <w:rsid w:val="00D87014"/>
    <w:rsid w:val="00E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1555"/>
  <w15:docId w15:val="{42E4E57D-778C-4EF2-8F32-C4BC30FB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z">
    <w:name w:val="_abz"/>
    <w:basedOn w:val="a"/>
    <w:rsid w:val="005B2C0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4">
    <w:name w:val="List Paragraph"/>
    <w:basedOn w:val="a"/>
    <w:uiPriority w:val="34"/>
    <w:qFormat/>
    <w:rsid w:val="005B2C03"/>
    <w:pPr>
      <w:spacing w:after="0" w:line="240" w:lineRule="auto"/>
      <w:ind w:left="720"/>
      <w:contextualSpacing/>
    </w:pPr>
    <w:rPr>
      <w:rFonts w:eastAsiaTheme="minorHAnsi"/>
      <w:lang w:val="ru-RU" w:eastAsia="en-US"/>
    </w:rPr>
  </w:style>
  <w:style w:type="paragraph" w:styleId="a5">
    <w:name w:val="Balloon Text"/>
    <w:basedOn w:val="a"/>
    <w:link w:val="a6"/>
    <w:uiPriority w:val="99"/>
    <w:semiHidden/>
    <w:unhideWhenUsed/>
    <w:rsid w:val="005B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C0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849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hbKgy+nKrXf6uR5Ji2VtMQJDg==">AMUW2mVrlhn6VWJYHKMs/2TThVIr2039JTF+jo9gWeXTzCyg/lGJU0NCCRZZDsvd+rqG6C4PEWDF42wRu1CfMB6Dg6+mbyHN3ifLIwjVWeb8HiCbYGhNArgrjmjgb4BxdSGmWUm2vQx/BpBmnZwt6EsdgQeorcd+dKI+JrLcbugnOAlrsfchHlg=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</dc:creator>
  <cp:lastModifiedBy>Олександр Тарасюк</cp:lastModifiedBy>
  <cp:revision>2</cp:revision>
  <dcterms:created xsi:type="dcterms:W3CDTF">2022-11-30T22:06:00Z</dcterms:created>
  <dcterms:modified xsi:type="dcterms:W3CDTF">2022-11-30T22:06:00Z</dcterms:modified>
</cp:coreProperties>
</file>