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ED7B" w14:textId="0EBAE5AC" w:rsidR="00225A03" w:rsidRPr="00225A03" w:rsidRDefault="00225A03">
      <w:pPr>
        <w:rPr>
          <w:b/>
          <w:bCs/>
        </w:rPr>
      </w:pPr>
      <w:r w:rsidRPr="00225A03">
        <w:rPr>
          <w:b/>
          <w:bCs/>
        </w:rPr>
        <w:t>QUESTION:</w:t>
      </w:r>
    </w:p>
    <w:p w14:paraId="3309BA3F" w14:textId="6CEF5D03" w:rsidR="00225A03" w:rsidRDefault="00225A03">
      <w:r>
        <w:t>Create this form</w:t>
      </w:r>
    </w:p>
    <w:p w14:paraId="1BFFFEF1" w14:textId="4713E0FF" w:rsidR="00225A03" w:rsidRDefault="00225A03">
      <w:r>
        <w:rPr>
          <w:noProof/>
        </w:rPr>
        <w:drawing>
          <wp:inline distT="0" distB="0" distL="0" distR="0" wp14:anchorId="60AB6D67" wp14:editId="7238F925">
            <wp:extent cx="5353050" cy="535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3D61" w14:textId="77777777" w:rsidR="00225A03" w:rsidRDefault="00225A03">
      <w:pPr>
        <w:rPr>
          <w:b/>
          <w:bCs/>
        </w:rPr>
      </w:pPr>
    </w:p>
    <w:p w14:paraId="09800D37" w14:textId="77777777" w:rsidR="00225A03" w:rsidRDefault="00225A03">
      <w:pPr>
        <w:rPr>
          <w:b/>
          <w:bCs/>
        </w:rPr>
      </w:pPr>
    </w:p>
    <w:p w14:paraId="41CDE337" w14:textId="77777777" w:rsidR="00225A03" w:rsidRDefault="00225A03">
      <w:pPr>
        <w:rPr>
          <w:b/>
          <w:bCs/>
        </w:rPr>
      </w:pPr>
    </w:p>
    <w:p w14:paraId="1CF66F06" w14:textId="77777777" w:rsidR="00225A03" w:rsidRDefault="00225A03">
      <w:pPr>
        <w:rPr>
          <w:b/>
          <w:bCs/>
        </w:rPr>
      </w:pPr>
    </w:p>
    <w:p w14:paraId="71C12043" w14:textId="77777777" w:rsidR="00225A03" w:rsidRDefault="00225A03">
      <w:pPr>
        <w:rPr>
          <w:b/>
          <w:bCs/>
        </w:rPr>
      </w:pPr>
    </w:p>
    <w:p w14:paraId="20FCA251" w14:textId="77777777" w:rsidR="00225A03" w:rsidRDefault="00225A03">
      <w:pPr>
        <w:rPr>
          <w:b/>
          <w:bCs/>
        </w:rPr>
      </w:pPr>
    </w:p>
    <w:p w14:paraId="6A9B0357" w14:textId="77777777" w:rsidR="00225A03" w:rsidRDefault="00225A03">
      <w:pPr>
        <w:rPr>
          <w:b/>
          <w:bCs/>
        </w:rPr>
      </w:pPr>
    </w:p>
    <w:p w14:paraId="2DBC123C" w14:textId="77777777" w:rsidR="00225A03" w:rsidRDefault="00225A03">
      <w:pPr>
        <w:rPr>
          <w:b/>
          <w:bCs/>
        </w:rPr>
      </w:pPr>
    </w:p>
    <w:p w14:paraId="3B67AA45" w14:textId="57DBFE6A" w:rsidR="00225A03" w:rsidRPr="00225A03" w:rsidRDefault="00225A03">
      <w:pPr>
        <w:rPr>
          <w:b/>
          <w:bCs/>
        </w:rPr>
      </w:pPr>
      <w:r w:rsidRPr="00225A03">
        <w:rPr>
          <w:b/>
          <w:bCs/>
        </w:rPr>
        <w:lastRenderedPageBreak/>
        <w:t>CODE:</w:t>
      </w:r>
    </w:p>
    <w:p w14:paraId="5D140083" w14:textId="23144697" w:rsidR="00225A03" w:rsidRDefault="00225A03">
      <w:pPr>
        <w:rPr>
          <w:b/>
          <w:bCs/>
        </w:rPr>
      </w:pPr>
      <w:r w:rsidRPr="00225A03">
        <w:rPr>
          <w:b/>
          <w:bCs/>
        </w:rPr>
        <w:t>Index.html</w:t>
      </w:r>
    </w:p>
    <w:p w14:paraId="5BE4CA92" w14:textId="733C3A52" w:rsidR="00225A03" w:rsidRDefault="00225A03">
      <w:pPr>
        <w:rPr>
          <w:b/>
          <w:bCs/>
        </w:rPr>
      </w:pPr>
    </w:p>
    <w:p w14:paraId="0689B7D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E957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HTML 5--&gt;</w:t>
      </w:r>
    </w:p>
    <w:p w14:paraId="0399A2D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9086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4C37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AA655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BF46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AFD7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2B6C7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3EDEDB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9C5A4C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E4F469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35EE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C942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CFDB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DB23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9C66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E78D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F0595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&lt;!--------------------------------------------------------------------------------------------------------&gt;</w:t>
      </w:r>
    </w:p>
    <w:p w14:paraId="6505FC6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"bold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"colored-text"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1862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4C55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4C24F8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"col3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72A4A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"col3"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2254C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A1B618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8A4F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"col12"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CC74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"text-left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505D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"text-left 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Last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D10C5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93A5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710279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&lt;!--------------------------------------------------------------------------------------------------------&gt;</w:t>
      </w:r>
    </w:p>
    <w:p w14:paraId="71CAF19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2263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1AEA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"bold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"colored-text"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5205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93B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"col6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DB681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6120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F5DA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&lt;!--------------------------------------------------------------------------------------------------------&gt;</w:t>
      </w:r>
    </w:p>
    <w:p w14:paraId="2999B7D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EDF4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"bold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"3-stars"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Your Experience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"colored-text"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9037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"star-rating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676B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"5-stars"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455B2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"5-stars"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&amp;#9733;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750C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"4-stars"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73633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"4-stars"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&amp;#9733;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255A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"3-stars"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8BC5B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"3-stars"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&amp;#9733;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E1C6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"2-stars"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05A57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"2-stars"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&amp;#9733;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9A99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"1-star"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DBB3C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"1-star"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&amp;#9733;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D0D1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D35B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Overall how would you rate you experience with us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2134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98EC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79D9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6A61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&lt;!--------------------------------------------------------------------------------------------------------&gt;</w:t>
      </w:r>
    </w:p>
    <w:p w14:paraId="091FA01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"bold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How satisfied are you with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"colored-text"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C9DD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Making the table responsive --&gt;</w:t>
      </w:r>
    </w:p>
    <w:p w14:paraId="1F50300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"overflow-x: auto;"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E433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Adding table  --&gt;</w:t>
      </w:r>
    </w:p>
    <w:p w14:paraId="6F769A2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"col12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404DB4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Make table width 100% and then divide to different columns of width 16.66%--&gt;</w:t>
      </w:r>
    </w:p>
    <w:p w14:paraId="395E130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0CEF9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519F2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5430D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E2FB2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CAE15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3380F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7BD7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CD62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1428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Very Unsatisfied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322F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Unsatisfied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2493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Neutral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F556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Satisfied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C913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Very satisfied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B85F5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ECA7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"color-table"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A157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Purchase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7499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"purchase-r"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EA5A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"purchase-r"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4FCC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"purchase-r"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2890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"purchase-r"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0B65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"purchase-r"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0737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B3F4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666F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Service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9277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"service-r"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ACA6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"service-r"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2CB25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"service-r"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83775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"service-r"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48EC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"service-r"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6F55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FAEA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"color-table"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CFE0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Company overall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A7B4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"overall-r"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8551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"overall-r"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54EA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"overall-r"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88F0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"overall-r"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3D84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"overall-r"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C383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5607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2577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2972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E412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5A08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B359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&lt;!--------------------------------------------------------------------------------------------------------&gt;</w:t>
      </w:r>
    </w:p>
    <w:p w14:paraId="50442C63" w14:textId="77777777" w:rsidR="00225A03" w:rsidRPr="00225A03" w:rsidRDefault="00225A03" w:rsidP="00225A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7AAD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"bold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How likely are you to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"colored-text"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1713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"overflow-x: auto;"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0270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Adding table  --&gt;</w:t>
      </w:r>
    </w:p>
    <w:p w14:paraId="585673F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"col12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7AC841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Make table width 100% and then divide to different columns of width 16.66%--&gt;</w:t>
      </w:r>
    </w:p>
    <w:p w14:paraId="0053E4F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826D5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AA0F4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1A03F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180D6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C6F20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"col2"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3EABB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E4A6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9DAE5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F258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Very Unsatisfied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ECD6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Unsatisfied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AFF2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Neutral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C268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Satisfied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E15C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Very satisfied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74BB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16B9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"color-table"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8BF0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Buy from us again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5DE4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buyagain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CA54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buyagain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E699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buyagain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4BD6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buyagain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347E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buyagain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A2BD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045B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F9EA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Recommend our product to others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63B6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recommendpdt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24E0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recommendpdt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8AB2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recommendpdt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9CE2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recommendpdt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5AA3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recommendpdt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0053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4743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"color-table"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BDB3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Recommend our company to others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4C5E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recommendcom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85C4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recommendcom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8B5D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recommendcom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576E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recommendcom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EC49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"radio-center"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recommendcom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-r"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9DFA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5E5F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49FA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CCE5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493D5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81D0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&lt;!--------------------------------------------------------------------------------------------------------&gt;</w:t>
      </w:r>
    </w:p>
    <w:p w14:paraId="23BDAC45" w14:textId="77777777" w:rsidR="00225A03" w:rsidRPr="00225A03" w:rsidRDefault="00225A03" w:rsidP="00225A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6A50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"bold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Additional comments or suggestions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63F8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0288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"texta1"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"col12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EF6D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7A5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&lt;!--------------------------------------------------------------------------------------------------------&gt;</w:t>
      </w:r>
    </w:p>
    <w:p w14:paraId="62C2F69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B9AC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CE76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"button form-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756B7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7F43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&lt;!--------------------------------------------------------------------------------------------------------&gt;</w:t>
      </w:r>
    </w:p>
    <w:p w14:paraId="4C51C3B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E317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CE1A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A60E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2DE5049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EF4F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7AFB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C19F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C7AD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12B5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lodash.js is downloaded and placed in current folder --&gt;</w:t>
      </w:r>
    </w:p>
    <w:p w14:paraId="0949CE3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"./lodash.js"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9648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"./script.js"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1961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883B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A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25A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1F1A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66295" w14:textId="572DEF56" w:rsidR="00225A03" w:rsidRDefault="00225A03">
      <w:pPr>
        <w:rPr>
          <w:b/>
          <w:bCs/>
        </w:rPr>
      </w:pPr>
    </w:p>
    <w:p w14:paraId="1843A4C4" w14:textId="77777777" w:rsidR="00225A03" w:rsidRPr="00225A03" w:rsidRDefault="00225A03">
      <w:pPr>
        <w:rPr>
          <w:b/>
          <w:bCs/>
        </w:rPr>
      </w:pPr>
    </w:p>
    <w:p w14:paraId="51263D5A" w14:textId="430C80BC" w:rsidR="00225A03" w:rsidRPr="00225A03" w:rsidRDefault="00225A03">
      <w:pPr>
        <w:rPr>
          <w:b/>
          <w:bCs/>
        </w:rPr>
      </w:pPr>
    </w:p>
    <w:p w14:paraId="51B37A5F" w14:textId="09194C25" w:rsidR="00225A03" w:rsidRPr="00225A03" w:rsidRDefault="00225A03">
      <w:pPr>
        <w:rPr>
          <w:b/>
          <w:bCs/>
        </w:rPr>
      </w:pPr>
      <w:r w:rsidRPr="00225A03">
        <w:rPr>
          <w:b/>
          <w:bCs/>
        </w:rPr>
        <w:lastRenderedPageBreak/>
        <w:t>Style.css</w:t>
      </w:r>
    </w:p>
    <w:p w14:paraId="2A8AE3C3" w14:textId="7614A39B" w:rsidR="00225A03" w:rsidRDefault="00225A03">
      <w:pPr>
        <w:rPr>
          <w:b/>
          <w:bCs/>
        </w:rPr>
      </w:pPr>
    </w:p>
    <w:p w14:paraId="438C24BD" w14:textId="77777777" w:rsidR="00225A03" w:rsidRPr="00225A03" w:rsidRDefault="00225A03" w:rsidP="00225A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26A382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FFA2E8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7C795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0978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25F1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5642D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4F951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1667E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9D8BC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ele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08DA6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EFA8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E02D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4F6D8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29F78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80A29C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/*border for table is removed/collapsed*/</w:t>
      </w:r>
    </w:p>
    <w:p w14:paraId="18F2479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B0FC1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4CE5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table.fixed</w:t>
      </w:r>
      <w:proofErr w:type="spellEnd"/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2C7F0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table-layout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100F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5EAEA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table.fixed</w:t>
      </w:r>
      <w:proofErr w:type="spellEnd"/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5F8CA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45EF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DB8085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-center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DE4BE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2B1B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396AD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38E8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E3F5FC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B335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darkgray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E1BE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8036D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#texta1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C4C77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53FF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143D8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.colored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8A1AF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A7B2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92A0A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.bold</w:t>
      </w:r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2A876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8641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'Franklin Gothic Medium'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'Arial Narrow'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5782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1EBB1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FD570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054F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7CAF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C233A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.color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-table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448A45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gainsboro</w:t>
      </w:r>
      <w:proofErr w:type="spellEnd"/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97BE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2B95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DEEF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254CF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6E51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8F8E2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left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44C5B9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proofErr w:type="gram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-block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70633E6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E8B6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26%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6C41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C64E3" w14:textId="77777777" w:rsidR="00225A03" w:rsidRPr="00225A03" w:rsidRDefault="00225A03" w:rsidP="00225A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56758D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C7299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941DC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47993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CE7E3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8.16%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DFC7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5C642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7B526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16.32%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6487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E7A6E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3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FB787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24.48%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920B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78916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4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6FDC2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32.62%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D06E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DDA96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5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B888B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40.8%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1CC7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ECDD7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6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F93D4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51.4%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1A4B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08D02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7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5F0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57.12%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BC401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F4F3A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.col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8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331F76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65.28%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ABFA5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A6E53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9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B5869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73.44%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92D7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52FE0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10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E963A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81.6%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0240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93FDA2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11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7613CD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89.76%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2AB8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DAAD2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12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31DF4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06BE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8827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0F6C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/*STAR RATING</w:t>
      </w:r>
    </w:p>
    <w:p w14:paraId="20C70B8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F12037A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C131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/*Radio buttons(input) and stars(label) are </w:t>
      </w:r>
      <w:proofErr w:type="spellStart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ctreated</w:t>
      </w:r>
      <w:proofErr w:type="spellEnd"/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HTML -&gt; Both linked using for(label) and id(input) */</w:t>
      </w:r>
    </w:p>
    <w:p w14:paraId="6D156D4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/*Increase size and position the stars*/</w:t>
      </w:r>
    </w:p>
    <w:p w14:paraId="6A0D929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.star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-rating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BE3A7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DD5F89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EA16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row-reverse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/*direction for choosing stars when hovered*/</w:t>
      </w:r>
    </w:p>
    <w:p w14:paraId="1A71EEF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A373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justify-</w:t>
      </w:r>
      <w:proofErr w:type="gram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space</w:t>
      </w:r>
      <w:proofErr w:type="gram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-around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490D1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49458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5A03">
        <w:rPr>
          <w:rFonts w:ascii="Consolas" w:eastAsia="Times New Roman" w:hAnsi="Consolas" w:cs="Times New Roman"/>
          <w:color w:val="B5CEA8"/>
          <w:sz w:val="21"/>
          <w:szCs w:val="21"/>
        </w:rPr>
        <w:t>5em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BB58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26FF9C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E09D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/*The radio button display is made none*/</w:t>
      </w:r>
    </w:p>
    <w:p w14:paraId="475BEF3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.star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-rating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F6069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7023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BCC65B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/*initial color for star*/</w:t>
      </w:r>
    </w:p>
    <w:p w14:paraId="3B665194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.star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-rating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54748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7501C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proofErr w:type="spellEnd"/>
      <w:proofErr w:type="gram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91FA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A614A6E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6A9955"/>
          <w:sz w:val="21"/>
          <w:szCs w:val="21"/>
        </w:rPr>
        <w:t>/*change color when checked or hovered*/</w:t>
      </w:r>
    </w:p>
    <w:p w14:paraId="517106DF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.star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-rating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:checked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 </w:t>
      </w:r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217997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f90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29B3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149E63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14:paraId="5B10FC1B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.star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-rating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label:hover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A47FE3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.star</w:t>
      </w:r>
      <w:proofErr w:type="gramEnd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-rating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label:hover</w:t>
      </w:r>
      <w:proofErr w:type="spellEnd"/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 </w:t>
      </w:r>
      <w:r w:rsidRPr="00225A0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CAE669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5A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225A03">
        <w:rPr>
          <w:rFonts w:ascii="Consolas" w:eastAsia="Times New Roman" w:hAnsi="Consolas" w:cs="Times New Roman"/>
          <w:color w:val="CE9178"/>
          <w:sz w:val="21"/>
          <w:szCs w:val="21"/>
        </w:rPr>
        <w:t>fc0</w:t>
      </w: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5ED70" w14:textId="77777777" w:rsidR="00225A03" w:rsidRPr="00225A03" w:rsidRDefault="00225A03" w:rsidP="00225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A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D55830" w14:textId="77777777" w:rsidR="00225A03" w:rsidRPr="00225A03" w:rsidRDefault="00225A03">
      <w:pPr>
        <w:rPr>
          <w:b/>
          <w:bCs/>
        </w:rPr>
      </w:pPr>
    </w:p>
    <w:p w14:paraId="0143BD7D" w14:textId="41A2AA5F" w:rsidR="00225A03" w:rsidRDefault="00225A03">
      <w:pPr>
        <w:rPr>
          <w:b/>
          <w:bCs/>
        </w:rPr>
      </w:pPr>
      <w:r w:rsidRPr="00225A03">
        <w:rPr>
          <w:b/>
          <w:bCs/>
        </w:rPr>
        <w:t>OUTPUT:</w:t>
      </w:r>
    </w:p>
    <w:p w14:paraId="186ED056" w14:textId="583015D7" w:rsidR="00225A03" w:rsidRPr="00225A03" w:rsidRDefault="00225A03">
      <w:pPr>
        <w:rPr>
          <w:b/>
          <w:bCs/>
        </w:rPr>
      </w:pPr>
      <w:r>
        <w:rPr>
          <w:noProof/>
        </w:rPr>
        <w:drawing>
          <wp:inline distT="0" distB="0" distL="0" distR="0" wp14:anchorId="47C2B4F8" wp14:editId="467E7B3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BBA8" w14:textId="77777777" w:rsidR="00225A03" w:rsidRDefault="00225A03"/>
    <w:sectPr w:rsidR="0022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03"/>
    <w:rsid w:val="0022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8AED"/>
  <w15:chartTrackingRefBased/>
  <w15:docId w15:val="{1263EEB2-A0E7-407B-BA8F-4A5A36C0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2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1458</Words>
  <Characters>8312</Characters>
  <Application>Microsoft Office Word</Application>
  <DocSecurity>0</DocSecurity>
  <Lines>69</Lines>
  <Paragraphs>19</Paragraphs>
  <ScaleCrop>false</ScaleCrop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1</cp:revision>
  <dcterms:created xsi:type="dcterms:W3CDTF">2021-11-02T08:26:00Z</dcterms:created>
  <dcterms:modified xsi:type="dcterms:W3CDTF">2021-11-02T08:30:00Z</dcterms:modified>
</cp:coreProperties>
</file>