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CD151" w14:textId="77777777" w:rsidR="008C3978" w:rsidRDefault="008C3978" w:rsidP="008C3978">
      <w:proofErr w:type="spellStart"/>
      <w:r>
        <w:t>mkdir</w:t>
      </w:r>
      <w:proofErr w:type="spellEnd"/>
      <w:r>
        <w:t xml:space="preserve"> dating-app</w:t>
      </w:r>
    </w:p>
    <w:p w14:paraId="3056C82C" w14:textId="77777777" w:rsidR="008C3978" w:rsidRDefault="008C3978" w:rsidP="008C3978">
      <w:r>
        <w:t>cd dating-app</w:t>
      </w:r>
    </w:p>
    <w:p w14:paraId="6FD75B54" w14:textId="0C4A1F39" w:rsidR="008C3978" w:rsidRDefault="008C3978" w:rsidP="008C3978">
      <w:proofErr w:type="spellStart"/>
      <w:r>
        <w:t>mkdir</w:t>
      </w:r>
      <w:proofErr w:type="spellEnd"/>
      <w:r>
        <w:t xml:space="preserve"> backend mobile</w:t>
      </w:r>
    </w:p>
    <w:sectPr w:rsidR="008C3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78"/>
    <w:rsid w:val="00096E3F"/>
    <w:rsid w:val="008C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0338"/>
  <w15:chartTrackingRefBased/>
  <w15:docId w15:val="{6496ADDF-E0DF-4B9A-9261-D85D5343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9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9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9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9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9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9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9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9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9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9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9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9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9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9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9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9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Mpande Zemithi</dc:creator>
  <cp:keywords/>
  <dc:description/>
  <cp:lastModifiedBy>Mpande Zemithi</cp:lastModifiedBy>
  <cp:revision>1</cp:revision>
  <dcterms:created xsi:type="dcterms:W3CDTF">2025-07-27T16:07:00Z</dcterms:created>
  <dcterms:modified xsi:type="dcterms:W3CDTF">2025-07-27T16:08:00Z</dcterms:modified>
</cp:coreProperties>
</file>